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85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3"/>
        <w:gridCol w:w="3277"/>
        <w:gridCol w:w="2835"/>
        <w:gridCol w:w="2239"/>
        <w:gridCol w:w="2439"/>
        <w:gridCol w:w="3373"/>
      </w:tblGrid>
      <w:tr w:rsidR="007571DB" w:rsidRPr="00F47A65" w14:paraId="6F88DC3F" w14:textId="77777777" w:rsidTr="004A2D6A">
        <w:trPr>
          <w:tblHeader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14156" w14:textId="77777777" w:rsidR="007571DB" w:rsidRPr="00F47A65" w:rsidRDefault="007571DB" w:rsidP="00B329C0">
            <w:pPr>
              <w:rPr>
                <w:b/>
                <w:lang w:val="kk-KZ"/>
              </w:rPr>
            </w:pPr>
            <w:r w:rsidRPr="00F47A65">
              <w:rPr>
                <w:b/>
                <w:lang w:val="kk-KZ"/>
              </w:rPr>
              <w:t>1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43165" w14:textId="77777777" w:rsidR="007571DB" w:rsidRPr="00F47A65" w:rsidRDefault="007571DB" w:rsidP="00A7659A">
            <w:pPr>
              <w:jc w:val="center"/>
              <w:rPr>
                <w:b/>
                <w:bCs/>
                <w:lang w:val="kk-KZ"/>
              </w:rPr>
            </w:pPr>
            <w:r w:rsidRPr="00F47A65">
              <w:rPr>
                <w:b/>
                <w:bCs/>
                <w:lang w:val="kk-KZ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7CF86" w14:textId="77777777" w:rsidR="007571DB" w:rsidRPr="00F47A65" w:rsidRDefault="007571DB" w:rsidP="00A7659A">
            <w:pPr>
              <w:jc w:val="center"/>
              <w:rPr>
                <w:b/>
                <w:lang w:val="kk-KZ"/>
              </w:rPr>
            </w:pPr>
            <w:r w:rsidRPr="00F47A65">
              <w:rPr>
                <w:b/>
                <w:lang w:val="kk-KZ"/>
              </w:rPr>
              <w:t>3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12DBB" w14:textId="77777777" w:rsidR="007571DB" w:rsidRPr="00F47A65" w:rsidRDefault="007571DB" w:rsidP="00A7659A">
            <w:pPr>
              <w:jc w:val="center"/>
              <w:rPr>
                <w:b/>
                <w:spacing w:val="-1"/>
              </w:rPr>
            </w:pPr>
            <w:r w:rsidRPr="00F47A65">
              <w:rPr>
                <w:b/>
                <w:spacing w:val="-1"/>
              </w:rPr>
              <w:t>4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447E9" w14:textId="77777777" w:rsidR="007571DB" w:rsidRPr="00F47A65" w:rsidRDefault="007571DB" w:rsidP="00A7659A">
            <w:pPr>
              <w:jc w:val="center"/>
              <w:rPr>
                <w:b/>
              </w:rPr>
            </w:pPr>
            <w:r w:rsidRPr="00F47A65">
              <w:rPr>
                <w:b/>
              </w:rPr>
              <w:t>5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77B7A" w14:textId="77777777" w:rsidR="007571DB" w:rsidRPr="00F47A65" w:rsidRDefault="007571DB" w:rsidP="00A7659A">
            <w:pPr>
              <w:jc w:val="center"/>
              <w:rPr>
                <w:b/>
                <w:lang w:val="kk-KZ"/>
              </w:rPr>
            </w:pPr>
            <w:r w:rsidRPr="00F47A65">
              <w:rPr>
                <w:b/>
                <w:lang w:val="kk-KZ"/>
              </w:rPr>
              <w:t>6</w:t>
            </w:r>
          </w:p>
        </w:tc>
      </w:tr>
      <w:tr w:rsidR="007571DB" w:rsidRPr="00F47A65" w14:paraId="1B0EFC24" w14:textId="77777777" w:rsidTr="004A2D6A">
        <w:trPr>
          <w:trHeight w:val="283"/>
        </w:trPr>
        <w:tc>
          <w:tcPr>
            <w:tcW w:w="148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F39A5" w14:textId="77777777" w:rsidR="009175D0" w:rsidRPr="00F47A65" w:rsidRDefault="003239C7" w:rsidP="009175D0">
            <w:pPr>
              <w:ind w:left="173"/>
              <w:jc w:val="center"/>
              <w:rPr>
                <w:b/>
                <w:sz w:val="24"/>
                <w:szCs w:val="24"/>
              </w:rPr>
            </w:pPr>
            <w:r w:rsidRPr="00F47A65">
              <w:rPr>
                <w:b/>
                <w:sz w:val="24"/>
                <w:szCs w:val="24"/>
              </w:rPr>
              <w:t xml:space="preserve">Раздел 1. </w:t>
            </w:r>
            <w:r w:rsidR="009175D0" w:rsidRPr="00F47A65">
              <w:rPr>
                <w:b/>
                <w:sz w:val="24"/>
                <w:szCs w:val="24"/>
              </w:rPr>
              <w:t xml:space="preserve"> продукция, формой подтверждения соответствия которых является «сертификация» и</w:t>
            </w:r>
          </w:p>
          <w:p w14:paraId="05884670" w14:textId="6D9BA961" w:rsidR="009175D0" w:rsidRPr="00F47A65" w:rsidRDefault="009175D0" w:rsidP="009175D0">
            <w:pPr>
              <w:ind w:left="173"/>
              <w:jc w:val="center"/>
              <w:rPr>
                <w:b/>
                <w:sz w:val="24"/>
                <w:szCs w:val="24"/>
              </w:rPr>
            </w:pPr>
            <w:r w:rsidRPr="00F47A65">
              <w:rPr>
                <w:b/>
                <w:sz w:val="24"/>
                <w:szCs w:val="24"/>
              </w:rPr>
              <w:t>«сертификация или  (по выбору заявителя)»</w:t>
            </w:r>
          </w:p>
          <w:p w14:paraId="61C17EEC" w14:textId="5802F088" w:rsidR="007571DB" w:rsidRPr="00F47A65" w:rsidRDefault="007571DB" w:rsidP="006F1695">
            <w:pPr>
              <w:ind w:left="173"/>
              <w:jc w:val="center"/>
              <w:rPr>
                <w:b/>
                <w:sz w:val="24"/>
                <w:szCs w:val="24"/>
              </w:rPr>
            </w:pPr>
            <w:r w:rsidRPr="00F47A65">
              <w:rPr>
                <w:b/>
                <w:sz w:val="24"/>
                <w:szCs w:val="24"/>
              </w:rPr>
              <w:t>ТР ТС 004/2011«О безопасности низковольтного оборудования»</w:t>
            </w:r>
          </w:p>
          <w:p w14:paraId="1EEBAEF4" w14:textId="77777777" w:rsidR="007571DB" w:rsidRPr="00F47A65" w:rsidRDefault="007571DB" w:rsidP="006F1695">
            <w:pPr>
              <w:ind w:left="173"/>
              <w:jc w:val="center"/>
              <w:rPr>
                <w:b/>
                <w:sz w:val="24"/>
                <w:szCs w:val="24"/>
              </w:rPr>
            </w:pPr>
            <w:r w:rsidRPr="00F47A65">
              <w:rPr>
                <w:b/>
                <w:sz w:val="24"/>
                <w:szCs w:val="24"/>
              </w:rPr>
              <w:t>ТР ТС 020/2011 «Электромагнитная совместимость технических средств»</w:t>
            </w:r>
          </w:p>
          <w:p w14:paraId="7076506C" w14:textId="1C72FB48" w:rsidR="00A32933" w:rsidRPr="00F47A65" w:rsidRDefault="00A32933" w:rsidP="006F1695">
            <w:pPr>
              <w:ind w:left="173"/>
              <w:jc w:val="center"/>
              <w:rPr>
                <w:b/>
              </w:rPr>
            </w:pPr>
            <w:r w:rsidRPr="00F47A65">
              <w:rPr>
                <w:b/>
                <w:sz w:val="24"/>
                <w:szCs w:val="24"/>
              </w:rPr>
              <w:t>ТР ЕАЭС 037/2016 «</w:t>
            </w:r>
            <w:r w:rsidR="00BC07E7" w:rsidRPr="00F47A65">
              <w:rPr>
                <w:b/>
                <w:sz w:val="24"/>
                <w:szCs w:val="24"/>
              </w:rPr>
              <w:t>Об ограничении применения опасных веществ в изделиях электротехники и радиоэлектроники</w:t>
            </w:r>
            <w:r w:rsidRPr="00F47A65">
              <w:rPr>
                <w:b/>
                <w:sz w:val="24"/>
                <w:szCs w:val="24"/>
              </w:rPr>
              <w:t>»</w:t>
            </w:r>
          </w:p>
        </w:tc>
      </w:tr>
      <w:tr w:rsidR="007571DB" w:rsidRPr="00F47A65" w14:paraId="0DED9BF6" w14:textId="77777777" w:rsidTr="004A2D6A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71AF2" w14:textId="30424EE6" w:rsidR="007571DB" w:rsidRPr="00F47A65" w:rsidRDefault="007571DB" w:rsidP="006F1695">
            <w:pPr>
              <w:spacing w:after="160" w:line="259" w:lineRule="auto"/>
            </w:pPr>
            <w:r w:rsidRPr="00F47A65">
              <w:t>1.1.1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F6BB0" w14:textId="77777777" w:rsidR="009B0060" w:rsidRPr="00F47A65" w:rsidRDefault="009B0060" w:rsidP="009B0060">
            <w:pPr>
              <w:rPr>
                <w:bCs/>
              </w:rPr>
            </w:pPr>
            <w:r w:rsidRPr="00F47A65">
              <w:rPr>
                <w:bCs/>
              </w:rPr>
              <w:t>Холодильники и морозильники,</w:t>
            </w:r>
          </w:p>
          <w:p w14:paraId="6D12EBAB" w14:textId="77777777" w:rsidR="009B0060" w:rsidRPr="00F47A65" w:rsidRDefault="009B0060" w:rsidP="009B0060">
            <w:pPr>
              <w:rPr>
                <w:bCs/>
              </w:rPr>
            </w:pPr>
            <w:r w:rsidRPr="00F47A65">
              <w:rPr>
                <w:bCs/>
              </w:rPr>
              <w:t>мороженицы, устройства для</w:t>
            </w:r>
          </w:p>
          <w:p w14:paraId="09E7E9D3" w14:textId="77777777" w:rsidR="009B0060" w:rsidRPr="00F47A65" w:rsidRDefault="009B0060" w:rsidP="009B0060">
            <w:pPr>
              <w:rPr>
                <w:bCs/>
              </w:rPr>
            </w:pPr>
            <w:r w:rsidRPr="00F47A65">
              <w:rPr>
                <w:bCs/>
              </w:rPr>
              <w:t>производства льда, бытовые;</w:t>
            </w:r>
          </w:p>
          <w:p w14:paraId="2101E9F1" w14:textId="77777777" w:rsidR="009B0060" w:rsidRPr="00F47A65" w:rsidRDefault="009B0060" w:rsidP="009B0060">
            <w:pPr>
              <w:rPr>
                <w:bCs/>
              </w:rPr>
            </w:pPr>
            <w:r w:rsidRPr="00F47A65">
              <w:rPr>
                <w:bCs/>
              </w:rPr>
              <w:t>Холодильники-морозильники</w:t>
            </w:r>
          </w:p>
          <w:p w14:paraId="6178956B" w14:textId="77777777" w:rsidR="009B0060" w:rsidRPr="00F47A65" w:rsidRDefault="009B0060" w:rsidP="009B0060">
            <w:pPr>
              <w:rPr>
                <w:bCs/>
              </w:rPr>
            </w:pPr>
            <w:r w:rsidRPr="00F47A65">
              <w:rPr>
                <w:bCs/>
              </w:rPr>
              <w:t>комбинированные, с раздельными</w:t>
            </w:r>
          </w:p>
          <w:p w14:paraId="7C04B38E" w14:textId="77777777" w:rsidR="007571DB" w:rsidRPr="00F47A65" w:rsidRDefault="009B0060" w:rsidP="009B0060">
            <w:pPr>
              <w:rPr>
                <w:bCs/>
              </w:rPr>
            </w:pPr>
            <w:r w:rsidRPr="00F47A65">
              <w:rPr>
                <w:bCs/>
              </w:rPr>
              <w:t>наружными дверьми</w:t>
            </w:r>
          </w:p>
          <w:p w14:paraId="03F175E8" w14:textId="3E2C8639" w:rsidR="009B0060" w:rsidRPr="00F47A65" w:rsidRDefault="009B0060" w:rsidP="009B0060">
            <w:pPr>
              <w:rPr>
                <w:bCs/>
              </w:rPr>
            </w:pPr>
            <w:r w:rsidRPr="00F47A65">
              <w:t>Холодильники бытовые (включая компрессионного и абсорбционного типа), невстроенные Холодильники бытовые компрессионного типа, встроенные Морозильники типа «ларь», емкостью не более 800 л Морозильники вертикального типа, емкостью не более 900 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CBFD3" w14:textId="77777777" w:rsidR="00DA5103" w:rsidRPr="00F47A65" w:rsidRDefault="00DA5103" w:rsidP="00DA5103">
            <w:r w:rsidRPr="00F47A65">
              <w:t>1с, 3с, 4с (для ТР ТС</w:t>
            </w:r>
          </w:p>
          <w:p w14:paraId="0987C790" w14:textId="77777777" w:rsidR="00DA5103" w:rsidRPr="00F47A65" w:rsidRDefault="00DA5103" w:rsidP="00DA5103">
            <w:r w:rsidRPr="00F47A65">
              <w:t>004/2011, ТР ТС</w:t>
            </w:r>
          </w:p>
          <w:p w14:paraId="38FFA4D9" w14:textId="77777777" w:rsidR="00DA5103" w:rsidRPr="00F47A65" w:rsidRDefault="00DA5103" w:rsidP="00DA5103">
            <w:r w:rsidRPr="00F47A65">
              <w:t>020/2011)</w:t>
            </w:r>
          </w:p>
          <w:p w14:paraId="4263E1E3" w14:textId="77777777" w:rsidR="00DA5103" w:rsidRPr="00F47A65" w:rsidRDefault="00DA5103" w:rsidP="00DA5103">
            <w:r w:rsidRPr="00F47A65">
              <w:t>Сертификация</w:t>
            </w:r>
          </w:p>
          <w:p w14:paraId="0CDD9F21" w14:textId="77777777" w:rsidR="00DA5103" w:rsidRPr="00F47A65" w:rsidRDefault="00DA5103" w:rsidP="00DA5103"/>
          <w:p w14:paraId="2D2E6A6A" w14:textId="77777777" w:rsidR="00DA5103" w:rsidRPr="00F47A65" w:rsidRDefault="00DA5103" w:rsidP="00DA5103">
            <w:r w:rsidRPr="00F47A65">
              <w:t>1с, 2с 3с, 6с (для ТР</w:t>
            </w:r>
          </w:p>
          <w:p w14:paraId="68B52B8A" w14:textId="77777777" w:rsidR="00DA5103" w:rsidRPr="00F47A65" w:rsidRDefault="00DA5103" w:rsidP="00DA5103">
            <w:r w:rsidRPr="00F47A65">
              <w:t>ЕАЭС 037/2016)</w:t>
            </w:r>
          </w:p>
          <w:p w14:paraId="09542E78" w14:textId="77777777" w:rsidR="00DA5103" w:rsidRPr="00F47A65" w:rsidRDefault="00DA5103" w:rsidP="00DA5103">
            <w:r w:rsidRPr="00F47A65">
              <w:t>Сертификация</w:t>
            </w:r>
          </w:p>
          <w:p w14:paraId="6144FD67" w14:textId="736A2574" w:rsidR="007571DB" w:rsidRPr="00F47A65" w:rsidRDefault="007571DB" w:rsidP="00DA5103">
            <w:pPr>
              <w:rPr>
                <w:b/>
                <w:lang w:val="kk-KZ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8B11F" w14:textId="77777777" w:rsidR="009B0060" w:rsidRPr="00F47A65" w:rsidRDefault="009B0060" w:rsidP="009B0060">
            <w:pPr>
              <w:pStyle w:val="Default"/>
              <w:spacing w:line="276" w:lineRule="auto"/>
              <w:rPr>
                <w:bCs/>
                <w:color w:val="auto"/>
                <w:sz w:val="20"/>
                <w:szCs w:val="20"/>
              </w:rPr>
            </w:pPr>
            <w:r w:rsidRPr="00F47A65">
              <w:rPr>
                <w:bCs/>
                <w:color w:val="auto"/>
                <w:sz w:val="20"/>
                <w:szCs w:val="20"/>
              </w:rPr>
              <w:t>8418</w:t>
            </w:r>
          </w:p>
          <w:p w14:paraId="623FCD99" w14:textId="77777777" w:rsidR="009B0060" w:rsidRPr="00F47A65" w:rsidRDefault="009B0060" w:rsidP="009B0060">
            <w:pPr>
              <w:pStyle w:val="Default"/>
              <w:spacing w:line="276" w:lineRule="auto"/>
              <w:rPr>
                <w:bCs/>
                <w:color w:val="auto"/>
                <w:sz w:val="20"/>
                <w:szCs w:val="20"/>
              </w:rPr>
            </w:pPr>
            <w:r w:rsidRPr="00F47A65">
              <w:rPr>
                <w:bCs/>
                <w:color w:val="auto"/>
                <w:sz w:val="20"/>
                <w:szCs w:val="20"/>
              </w:rPr>
              <w:t>8418102001</w:t>
            </w:r>
          </w:p>
          <w:p w14:paraId="44BF5088" w14:textId="77777777" w:rsidR="009B0060" w:rsidRPr="00F47A65" w:rsidRDefault="009B0060" w:rsidP="009B0060">
            <w:pPr>
              <w:pStyle w:val="Default"/>
              <w:spacing w:line="276" w:lineRule="auto"/>
              <w:rPr>
                <w:bCs/>
                <w:color w:val="auto"/>
                <w:sz w:val="20"/>
                <w:szCs w:val="20"/>
              </w:rPr>
            </w:pPr>
            <w:r w:rsidRPr="00F47A65">
              <w:rPr>
                <w:bCs/>
                <w:color w:val="auto"/>
                <w:sz w:val="20"/>
                <w:szCs w:val="20"/>
              </w:rPr>
              <w:t>8418102002</w:t>
            </w:r>
          </w:p>
          <w:p w14:paraId="7A814519" w14:textId="77777777" w:rsidR="009B0060" w:rsidRPr="00F47A65" w:rsidRDefault="009B0060" w:rsidP="009B0060">
            <w:pPr>
              <w:pStyle w:val="Default"/>
              <w:spacing w:line="276" w:lineRule="auto"/>
              <w:rPr>
                <w:bCs/>
                <w:color w:val="auto"/>
                <w:sz w:val="20"/>
                <w:szCs w:val="20"/>
              </w:rPr>
            </w:pPr>
            <w:r w:rsidRPr="00F47A65">
              <w:rPr>
                <w:bCs/>
                <w:color w:val="auto"/>
                <w:sz w:val="20"/>
                <w:szCs w:val="20"/>
              </w:rPr>
              <w:t>8418102008</w:t>
            </w:r>
          </w:p>
          <w:p w14:paraId="4C44CC2A" w14:textId="77777777" w:rsidR="009B0060" w:rsidRPr="00F47A65" w:rsidRDefault="009B0060" w:rsidP="009B0060">
            <w:pPr>
              <w:pStyle w:val="Default"/>
              <w:spacing w:line="276" w:lineRule="auto"/>
              <w:rPr>
                <w:bCs/>
                <w:color w:val="auto"/>
                <w:sz w:val="20"/>
                <w:szCs w:val="20"/>
              </w:rPr>
            </w:pPr>
            <w:r w:rsidRPr="00F47A65">
              <w:rPr>
                <w:bCs/>
                <w:color w:val="auto"/>
                <w:sz w:val="20"/>
                <w:szCs w:val="20"/>
              </w:rPr>
              <w:t>8418108001</w:t>
            </w:r>
          </w:p>
          <w:p w14:paraId="27F83B35" w14:textId="77777777" w:rsidR="007571DB" w:rsidRPr="00F47A65" w:rsidRDefault="009B0060" w:rsidP="009B0060">
            <w:pPr>
              <w:pStyle w:val="Default"/>
              <w:spacing w:line="276" w:lineRule="auto"/>
              <w:rPr>
                <w:bCs/>
                <w:color w:val="auto"/>
                <w:sz w:val="20"/>
                <w:szCs w:val="20"/>
              </w:rPr>
            </w:pPr>
            <w:r w:rsidRPr="00F47A65">
              <w:rPr>
                <w:bCs/>
                <w:color w:val="auto"/>
                <w:sz w:val="20"/>
                <w:szCs w:val="20"/>
              </w:rPr>
              <w:t>8418108002</w:t>
            </w:r>
          </w:p>
          <w:p w14:paraId="7B344899" w14:textId="77777777" w:rsidR="009B0060" w:rsidRPr="00F47A65" w:rsidRDefault="009B0060" w:rsidP="009B0060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8418108008</w:t>
            </w:r>
          </w:p>
          <w:p w14:paraId="1FD2120A" w14:textId="77777777" w:rsidR="009B0060" w:rsidRPr="00F47A65" w:rsidRDefault="009B0060" w:rsidP="009B0060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8418</w:t>
            </w:r>
          </w:p>
          <w:p w14:paraId="590AD83B" w14:textId="77777777" w:rsidR="009B0060" w:rsidRPr="00F47A65" w:rsidRDefault="009B0060" w:rsidP="009B0060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8418211000</w:t>
            </w:r>
          </w:p>
          <w:p w14:paraId="10163E08" w14:textId="77777777" w:rsidR="009B0060" w:rsidRPr="00F47A65" w:rsidRDefault="009B0060" w:rsidP="009B0060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8418215100</w:t>
            </w:r>
          </w:p>
          <w:p w14:paraId="40567047" w14:textId="77777777" w:rsidR="009B0060" w:rsidRPr="00F47A65" w:rsidRDefault="009B0060" w:rsidP="009B0060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8418215900</w:t>
            </w:r>
          </w:p>
          <w:p w14:paraId="4F1E368C" w14:textId="77777777" w:rsidR="009B0060" w:rsidRPr="00F47A65" w:rsidRDefault="009B0060" w:rsidP="009B0060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8418219100</w:t>
            </w:r>
          </w:p>
          <w:p w14:paraId="551F8222" w14:textId="77777777" w:rsidR="009B0060" w:rsidRPr="00F47A65" w:rsidRDefault="009B0060" w:rsidP="009B0060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8418219900</w:t>
            </w:r>
          </w:p>
          <w:p w14:paraId="34D0340F" w14:textId="77777777" w:rsidR="009B0060" w:rsidRPr="00F47A65" w:rsidRDefault="009B0060" w:rsidP="009B0060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lastRenderedPageBreak/>
              <w:t>8418290000</w:t>
            </w:r>
          </w:p>
          <w:p w14:paraId="3269F7E5" w14:textId="77777777" w:rsidR="009B0060" w:rsidRPr="00F47A65" w:rsidRDefault="009B0060" w:rsidP="009B0060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8418</w:t>
            </w:r>
          </w:p>
          <w:p w14:paraId="2657DADE" w14:textId="77777777" w:rsidR="009B0060" w:rsidRPr="00F47A65" w:rsidRDefault="009B0060" w:rsidP="009B0060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8418302001</w:t>
            </w:r>
          </w:p>
          <w:p w14:paraId="137445DA" w14:textId="77777777" w:rsidR="009B0060" w:rsidRPr="00F47A65" w:rsidRDefault="009B0060" w:rsidP="009B0060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8418302002</w:t>
            </w:r>
          </w:p>
          <w:p w14:paraId="6EA86F72" w14:textId="77777777" w:rsidR="009B0060" w:rsidRPr="00F47A65" w:rsidRDefault="009B0060" w:rsidP="009B0060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8418302008</w:t>
            </w:r>
          </w:p>
          <w:p w14:paraId="4EC84B8B" w14:textId="77777777" w:rsidR="009B0060" w:rsidRPr="00F47A65" w:rsidRDefault="009B0060" w:rsidP="009B0060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8418308001</w:t>
            </w:r>
          </w:p>
          <w:p w14:paraId="7506F952" w14:textId="77777777" w:rsidR="009B0060" w:rsidRPr="00F47A65" w:rsidRDefault="009B0060" w:rsidP="009B0060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8418308002</w:t>
            </w:r>
          </w:p>
          <w:p w14:paraId="2797B939" w14:textId="77777777" w:rsidR="009B0060" w:rsidRPr="00F47A65" w:rsidRDefault="009B0060" w:rsidP="009B0060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8418308008</w:t>
            </w:r>
          </w:p>
          <w:p w14:paraId="02A9920F" w14:textId="77777777" w:rsidR="009B0060" w:rsidRPr="00F47A65" w:rsidRDefault="009B0060" w:rsidP="009B0060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841840</w:t>
            </w:r>
          </w:p>
          <w:p w14:paraId="3E54EE77" w14:textId="77777777" w:rsidR="009B0060" w:rsidRPr="00F47A65" w:rsidRDefault="009B0060" w:rsidP="009B0060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8418402001</w:t>
            </w:r>
          </w:p>
          <w:p w14:paraId="5B4D1ABB" w14:textId="77777777" w:rsidR="009B0060" w:rsidRPr="00F47A65" w:rsidRDefault="009B0060" w:rsidP="009B0060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8418402002</w:t>
            </w:r>
          </w:p>
          <w:p w14:paraId="38075E10" w14:textId="77777777" w:rsidR="009B0060" w:rsidRPr="00F47A65" w:rsidRDefault="009B0060" w:rsidP="009B0060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8418402008</w:t>
            </w:r>
          </w:p>
          <w:p w14:paraId="0DB05565" w14:textId="77777777" w:rsidR="009B0060" w:rsidRPr="00F47A65" w:rsidRDefault="009B0060" w:rsidP="009B0060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8418408001</w:t>
            </w:r>
          </w:p>
          <w:p w14:paraId="40C8C567" w14:textId="77777777" w:rsidR="009B0060" w:rsidRPr="00F47A65" w:rsidRDefault="009B0060" w:rsidP="009B0060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8418408002</w:t>
            </w:r>
          </w:p>
          <w:p w14:paraId="7149E5B8" w14:textId="77777777" w:rsidR="009B0060" w:rsidRPr="00F47A65" w:rsidRDefault="009B0060" w:rsidP="009B0060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8418408008</w:t>
            </w:r>
          </w:p>
          <w:p w14:paraId="3AFEB3DD" w14:textId="2E61A2D5" w:rsidR="009B0060" w:rsidRPr="00F47A65" w:rsidRDefault="009B0060" w:rsidP="009B0060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8418102001</w:t>
            </w:r>
          </w:p>
          <w:p w14:paraId="5846EE0A" w14:textId="28EF03EE" w:rsidR="009B0060" w:rsidRPr="00F47A65" w:rsidRDefault="009B0060" w:rsidP="009B0060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8418108001</w:t>
            </w:r>
          </w:p>
          <w:p w14:paraId="3426DDC9" w14:textId="77777777" w:rsidR="009B0060" w:rsidRPr="00F47A65" w:rsidRDefault="009B0060" w:rsidP="009B0060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841850</w:t>
            </w:r>
          </w:p>
          <w:p w14:paraId="52172DED" w14:textId="77777777" w:rsidR="009B0060" w:rsidRPr="00F47A65" w:rsidRDefault="009B0060" w:rsidP="009B0060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8418501100</w:t>
            </w:r>
          </w:p>
          <w:p w14:paraId="5E49C8FE" w14:textId="77777777" w:rsidR="009B0060" w:rsidRPr="00F47A65" w:rsidRDefault="009B0060" w:rsidP="009B0060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8418501900</w:t>
            </w:r>
          </w:p>
          <w:p w14:paraId="4FB0A7B1" w14:textId="77777777" w:rsidR="009B0060" w:rsidRPr="00F47A65" w:rsidRDefault="009B0060" w:rsidP="009B0060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8418509001</w:t>
            </w:r>
          </w:p>
          <w:p w14:paraId="471E0EF6" w14:textId="77777777" w:rsidR="009B0060" w:rsidRPr="00F47A65" w:rsidRDefault="009B0060" w:rsidP="009B0060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8418509008</w:t>
            </w:r>
          </w:p>
          <w:p w14:paraId="6730CF27" w14:textId="77777777" w:rsidR="009B0060" w:rsidRPr="00F47A65" w:rsidRDefault="009B0060" w:rsidP="009B0060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8418509009</w:t>
            </w:r>
          </w:p>
          <w:p w14:paraId="5687F890" w14:textId="77777777" w:rsidR="009B0060" w:rsidRPr="00F47A65" w:rsidRDefault="009B0060" w:rsidP="009B0060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841860</w:t>
            </w:r>
          </w:p>
          <w:p w14:paraId="39578DA5" w14:textId="77777777" w:rsidR="009B0060" w:rsidRPr="00F47A65" w:rsidRDefault="009B0060" w:rsidP="009B0060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8418610011</w:t>
            </w:r>
          </w:p>
          <w:p w14:paraId="6EE1CAE8" w14:textId="77777777" w:rsidR="009B0060" w:rsidRPr="00F47A65" w:rsidRDefault="009B0060" w:rsidP="009B0060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8418610019</w:t>
            </w:r>
          </w:p>
          <w:p w14:paraId="6732098F" w14:textId="77777777" w:rsidR="009B0060" w:rsidRPr="00F47A65" w:rsidRDefault="009B0060" w:rsidP="009B0060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8418610091</w:t>
            </w:r>
          </w:p>
          <w:p w14:paraId="3EF9864F" w14:textId="77777777" w:rsidR="009B0060" w:rsidRPr="00F47A65" w:rsidRDefault="009B0060" w:rsidP="009B0060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8418610099</w:t>
            </w:r>
          </w:p>
          <w:p w14:paraId="380D7FEB" w14:textId="77777777" w:rsidR="009B0060" w:rsidRPr="00F47A65" w:rsidRDefault="009B0060" w:rsidP="009B0060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8418690001</w:t>
            </w:r>
          </w:p>
          <w:p w14:paraId="78F128F8" w14:textId="77777777" w:rsidR="009B0060" w:rsidRPr="00F47A65" w:rsidRDefault="009B0060" w:rsidP="009B0060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lastRenderedPageBreak/>
              <w:t>8418690002</w:t>
            </w:r>
          </w:p>
          <w:p w14:paraId="56BDA0B0" w14:textId="77777777" w:rsidR="009B0060" w:rsidRPr="00F47A65" w:rsidRDefault="009B0060" w:rsidP="009B0060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8418690008</w:t>
            </w:r>
          </w:p>
          <w:p w14:paraId="43CA5DAC" w14:textId="77777777" w:rsidR="009B0060" w:rsidRPr="00F47A65" w:rsidRDefault="009B0060" w:rsidP="009B0060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8418910000</w:t>
            </w:r>
          </w:p>
          <w:p w14:paraId="4578723D" w14:textId="77777777" w:rsidR="009B0060" w:rsidRPr="00F47A65" w:rsidRDefault="009B0060" w:rsidP="009B0060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8418991001</w:t>
            </w:r>
          </w:p>
          <w:p w14:paraId="38C3776F" w14:textId="77777777" w:rsidR="009B0060" w:rsidRPr="00F47A65" w:rsidRDefault="009B0060" w:rsidP="009B0060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8418991009</w:t>
            </w:r>
          </w:p>
          <w:p w14:paraId="3DC9BF08" w14:textId="77777777" w:rsidR="009B0060" w:rsidRPr="00F47A65" w:rsidRDefault="009B0060" w:rsidP="009B0060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8418999000</w:t>
            </w:r>
          </w:p>
          <w:p w14:paraId="7FB26A59" w14:textId="74769035" w:rsidR="009B0060" w:rsidRPr="00F47A65" w:rsidRDefault="009B0060" w:rsidP="009B0060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841821</w:t>
            </w:r>
          </w:p>
          <w:p w14:paraId="7AA6CD5E" w14:textId="7A30CDD5" w:rsidR="009B0060" w:rsidRPr="00F47A65" w:rsidRDefault="009B0060" w:rsidP="009B0060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8418290000</w:t>
            </w:r>
          </w:p>
          <w:p w14:paraId="6C2184DC" w14:textId="366A0E4C" w:rsidR="009B0060" w:rsidRPr="00F47A65" w:rsidRDefault="009B0060" w:rsidP="009B0060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8418302001</w:t>
            </w:r>
          </w:p>
          <w:p w14:paraId="5CF2D38C" w14:textId="35C761F1" w:rsidR="009B0060" w:rsidRPr="00F47A65" w:rsidRDefault="009B0060" w:rsidP="009B0060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8418308001</w:t>
            </w:r>
          </w:p>
          <w:p w14:paraId="6AAA83CA" w14:textId="3EA4CE76" w:rsidR="009B0060" w:rsidRPr="00F47A65" w:rsidRDefault="009B0060" w:rsidP="009B0060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8418402001</w:t>
            </w:r>
          </w:p>
          <w:p w14:paraId="2EBA3422" w14:textId="3B64719E" w:rsidR="009B0060" w:rsidRPr="00F47A65" w:rsidRDefault="009B0060" w:rsidP="009B0060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8418408001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FEADA" w14:textId="77777777" w:rsidR="00A32933" w:rsidRPr="00F47A65" w:rsidRDefault="00A32933" w:rsidP="00A32933">
            <w:pPr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lastRenderedPageBreak/>
              <w:t>ТР ТС 004/2011</w:t>
            </w:r>
          </w:p>
          <w:p w14:paraId="12316EE9" w14:textId="77777777" w:rsidR="00A32933" w:rsidRPr="00F47A65" w:rsidRDefault="00A32933" w:rsidP="00A32933">
            <w:pPr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ТР ТС 020/2011</w:t>
            </w:r>
          </w:p>
          <w:p w14:paraId="386EBC6B" w14:textId="0D789F96" w:rsidR="007571DB" w:rsidRPr="00F47A65" w:rsidRDefault="00A32933" w:rsidP="00A32933">
            <w:pPr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ТР ЕАЭС 037/2016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F0725" w14:textId="4F69473A" w:rsidR="00A32933" w:rsidRPr="00F47A65" w:rsidRDefault="00A32933" w:rsidP="009B0060">
            <w:pPr>
              <w:spacing w:line="276" w:lineRule="auto"/>
              <w:rPr>
                <w:b/>
                <w:bCs/>
                <w:lang w:eastAsia="en-US"/>
              </w:rPr>
            </w:pPr>
            <w:r w:rsidRPr="00F47A65">
              <w:rPr>
                <w:b/>
                <w:bCs/>
                <w:lang w:eastAsia="en-US"/>
              </w:rPr>
              <w:t>ТР ТС 004/2011</w:t>
            </w:r>
          </w:p>
          <w:p w14:paraId="5AA7552A" w14:textId="77777777" w:rsidR="009B0060" w:rsidRPr="00F47A65" w:rsidRDefault="009B0060" w:rsidP="009B0060">
            <w:pPr>
              <w:spacing w:line="276" w:lineRule="auto"/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ГОСТ IEC 60335-1</w:t>
            </w:r>
          </w:p>
          <w:p w14:paraId="607B0CB0" w14:textId="77777777" w:rsidR="009B0060" w:rsidRPr="00F47A65" w:rsidRDefault="009B0060" w:rsidP="009B0060">
            <w:pPr>
              <w:spacing w:line="276" w:lineRule="auto"/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ГОСТ IEC 60335-2-24</w:t>
            </w:r>
          </w:p>
          <w:p w14:paraId="6BA2B35F" w14:textId="77777777" w:rsidR="009B0060" w:rsidRPr="00F47A65" w:rsidRDefault="009B0060" w:rsidP="009B0060">
            <w:pPr>
              <w:spacing w:line="276" w:lineRule="auto"/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ГОСТ IEC 60335-2-14</w:t>
            </w:r>
          </w:p>
          <w:p w14:paraId="5BC831E1" w14:textId="77777777" w:rsidR="009B0060" w:rsidRPr="00F47A65" w:rsidRDefault="009B0060" w:rsidP="009B0060">
            <w:pPr>
              <w:spacing w:line="276" w:lineRule="auto"/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ГОСТ EN 62233</w:t>
            </w:r>
          </w:p>
          <w:p w14:paraId="57265FCE" w14:textId="7A824006" w:rsidR="009B0060" w:rsidRPr="00F47A65" w:rsidRDefault="009B0060" w:rsidP="009B0060">
            <w:pPr>
              <w:spacing w:line="276" w:lineRule="auto"/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ГОСТ IEC 62311</w:t>
            </w:r>
          </w:p>
          <w:p w14:paraId="2F0FA4E6" w14:textId="60CAA8E9" w:rsidR="009B0060" w:rsidRPr="00F47A65" w:rsidRDefault="009B0060" w:rsidP="009B0060">
            <w:pPr>
              <w:spacing w:line="276" w:lineRule="auto"/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ГОСТ IEC 62479</w:t>
            </w:r>
          </w:p>
          <w:p w14:paraId="53254073" w14:textId="77777777" w:rsidR="007571DB" w:rsidRPr="00F47A65" w:rsidRDefault="009B0060" w:rsidP="009B0060">
            <w:pPr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ГОСТ IEC 62552</w:t>
            </w:r>
          </w:p>
          <w:p w14:paraId="33F6B643" w14:textId="77777777" w:rsidR="00A32933" w:rsidRPr="00F47A65" w:rsidRDefault="00A32933" w:rsidP="009B0060">
            <w:pPr>
              <w:rPr>
                <w:b/>
                <w:bCs/>
                <w:lang w:eastAsia="en-US"/>
              </w:rPr>
            </w:pPr>
            <w:r w:rsidRPr="00F47A65">
              <w:rPr>
                <w:b/>
                <w:bCs/>
                <w:lang w:eastAsia="en-US"/>
              </w:rPr>
              <w:t>ТР ТС 020/2011</w:t>
            </w:r>
          </w:p>
          <w:p w14:paraId="4CB44379" w14:textId="77777777" w:rsidR="00A32933" w:rsidRPr="00F47A65" w:rsidRDefault="00A32933" w:rsidP="00A32933">
            <w:r w:rsidRPr="00F47A65">
              <w:t>ГОСТ EN 301 489-1 V1.9.2</w:t>
            </w:r>
          </w:p>
          <w:p w14:paraId="3A8D642E" w14:textId="77777777" w:rsidR="00A32933" w:rsidRPr="00F47A65" w:rsidRDefault="00A32933" w:rsidP="00A32933">
            <w:r w:rsidRPr="00F47A65">
              <w:t>ГОСТ Р 52459.3</w:t>
            </w:r>
          </w:p>
          <w:p w14:paraId="5D490FC7" w14:textId="77777777" w:rsidR="00A32933" w:rsidRPr="00F47A65" w:rsidRDefault="00A32933" w:rsidP="00A32933">
            <w:r w:rsidRPr="00F47A65">
              <w:t>ГОСТ Р 52459.7</w:t>
            </w:r>
          </w:p>
          <w:p w14:paraId="56EF21AE" w14:textId="77777777" w:rsidR="00A32933" w:rsidRPr="00F47A65" w:rsidRDefault="00A32933" w:rsidP="00A32933">
            <w:r w:rsidRPr="00F47A65">
              <w:t>ГОСТ ETSI EN 301 489-34</w:t>
            </w:r>
          </w:p>
          <w:p w14:paraId="2EEBE8A1" w14:textId="77777777" w:rsidR="00A32933" w:rsidRPr="00F47A65" w:rsidRDefault="00A32933" w:rsidP="00A32933">
            <w:r w:rsidRPr="00F47A65">
              <w:t>ГОСТ Р 52459.17</w:t>
            </w:r>
          </w:p>
          <w:p w14:paraId="2B4828DA" w14:textId="77777777" w:rsidR="00A32933" w:rsidRPr="00F47A65" w:rsidRDefault="00A32933" w:rsidP="00A32933">
            <w:r w:rsidRPr="00F47A65">
              <w:lastRenderedPageBreak/>
              <w:t>ГОСТ IEC 61000-3-2</w:t>
            </w:r>
          </w:p>
          <w:p w14:paraId="0A540E29" w14:textId="77777777" w:rsidR="00A32933" w:rsidRPr="00F47A65" w:rsidRDefault="00A32933" w:rsidP="00A32933">
            <w:r w:rsidRPr="00F47A65">
              <w:t>ГОСТ IEC 61000-3-3</w:t>
            </w:r>
          </w:p>
          <w:p w14:paraId="55B00200" w14:textId="77777777" w:rsidR="00A32933" w:rsidRPr="00F47A65" w:rsidRDefault="00A32933" w:rsidP="00A32933">
            <w:r w:rsidRPr="00F47A65">
              <w:t>ГОСТ Р 52459.3</w:t>
            </w:r>
          </w:p>
          <w:p w14:paraId="5C49A24C" w14:textId="77777777" w:rsidR="00A32933" w:rsidRPr="00F47A65" w:rsidRDefault="00A32933" w:rsidP="00A32933">
            <w:r w:rsidRPr="00F47A65">
              <w:t>ГОСТ Р 52459.17</w:t>
            </w:r>
          </w:p>
          <w:p w14:paraId="0FE437D2" w14:textId="77777777" w:rsidR="00A32933" w:rsidRPr="00F47A65" w:rsidRDefault="00A32933" w:rsidP="00A32933">
            <w:r w:rsidRPr="00F47A65">
              <w:t>ГОСТ IEC/TS 61000-3-5</w:t>
            </w:r>
          </w:p>
          <w:p w14:paraId="09DA8DF0" w14:textId="7713E1E7" w:rsidR="00A32933" w:rsidRPr="00F47A65" w:rsidRDefault="00A32933" w:rsidP="00A32933">
            <w:r w:rsidRPr="00F47A65">
              <w:t>ГОСТ 30804.3.8 (МЭК 61000-3-8)</w:t>
            </w:r>
          </w:p>
          <w:p w14:paraId="2083E072" w14:textId="77777777" w:rsidR="00A32933" w:rsidRPr="00F47A65" w:rsidRDefault="00A32933" w:rsidP="00A32933">
            <w:r w:rsidRPr="00F47A65">
              <w:t>ГОСТ IEC 61000-3-12</w:t>
            </w:r>
          </w:p>
          <w:p w14:paraId="7E4627FD" w14:textId="77777777" w:rsidR="00A32933" w:rsidRPr="00F47A65" w:rsidRDefault="00A32933" w:rsidP="00A32933">
            <w:r w:rsidRPr="00F47A65">
              <w:t>ГОСТ 30336 (МЭК 1000-4-9)</w:t>
            </w:r>
          </w:p>
          <w:p w14:paraId="6479060D" w14:textId="77777777" w:rsidR="00A32933" w:rsidRPr="00F47A65" w:rsidRDefault="00A32933" w:rsidP="00A32933">
            <w:r w:rsidRPr="00F47A65">
              <w:t>ГОСТ IEC 61000-4-10</w:t>
            </w:r>
          </w:p>
          <w:p w14:paraId="11EA055B" w14:textId="77777777" w:rsidR="00A32933" w:rsidRPr="00F47A65" w:rsidRDefault="00A32933" w:rsidP="00A32933">
            <w:r w:rsidRPr="00F47A65">
              <w:t>ГОСТ IEC 61000-6-3</w:t>
            </w:r>
          </w:p>
          <w:p w14:paraId="59DC255C" w14:textId="77777777" w:rsidR="00A32933" w:rsidRPr="00F47A65" w:rsidRDefault="00A32933" w:rsidP="00A32933">
            <w:r w:rsidRPr="00F47A65">
              <w:t>ГОСТ CISPR 14-1</w:t>
            </w:r>
          </w:p>
          <w:p w14:paraId="6D922830" w14:textId="77777777" w:rsidR="00A32933" w:rsidRPr="00F47A65" w:rsidRDefault="00A32933" w:rsidP="00A32933">
            <w:r w:rsidRPr="00F47A65">
              <w:t>ГОСТ CISPR 14-2</w:t>
            </w:r>
          </w:p>
          <w:p w14:paraId="1B1CBD9D" w14:textId="77777777" w:rsidR="00A32933" w:rsidRPr="00F47A65" w:rsidRDefault="00A32933" w:rsidP="00A32933">
            <w:r w:rsidRPr="00F47A65">
              <w:t>ГОСТ IEC 61000-3-3</w:t>
            </w:r>
          </w:p>
          <w:p w14:paraId="38A2F365" w14:textId="77777777" w:rsidR="00A32933" w:rsidRPr="00F47A65" w:rsidRDefault="00A32933" w:rsidP="00A32933">
            <w:r w:rsidRPr="00F47A65">
              <w:t>ГОСТ IEC 61000-3-2</w:t>
            </w:r>
          </w:p>
          <w:p w14:paraId="2AC67DBD" w14:textId="18171B08" w:rsidR="00D677DF" w:rsidRPr="00F47A65" w:rsidRDefault="00D677DF" w:rsidP="00A32933">
            <w:r w:rsidRPr="00F47A65">
              <w:t xml:space="preserve">ГОСТ </w:t>
            </w:r>
            <w:r w:rsidRPr="00F47A65">
              <w:rPr>
                <w:lang w:val="en-US"/>
              </w:rPr>
              <w:t>CISPR</w:t>
            </w:r>
            <w:r w:rsidRPr="00F47A65">
              <w:t xml:space="preserve"> 32</w:t>
            </w:r>
            <w:r w:rsidR="00E83DA2" w:rsidRPr="00F47A65">
              <w:t xml:space="preserve"> </w:t>
            </w:r>
            <w:r w:rsidR="00E83DA2" w:rsidRPr="00F47A65">
              <w:rPr>
                <w:bCs/>
                <w:spacing w:val="-1"/>
                <w:lang w:eastAsia="en-US"/>
              </w:rPr>
              <w:t>ГОСТ CISPR 35</w:t>
            </w:r>
          </w:p>
          <w:p w14:paraId="785F4570" w14:textId="4230A00C" w:rsidR="00D677DF" w:rsidRPr="00F47A65" w:rsidRDefault="00D677DF" w:rsidP="00A32933">
            <w:r w:rsidRPr="00F47A65">
              <w:t xml:space="preserve">ГОСТ </w:t>
            </w:r>
            <w:r w:rsidRPr="00F47A65">
              <w:rPr>
                <w:lang w:val="en-US"/>
              </w:rPr>
              <w:t>CISPR</w:t>
            </w:r>
            <w:r w:rsidRPr="00F47A65">
              <w:t xml:space="preserve"> 24</w:t>
            </w:r>
          </w:p>
          <w:p w14:paraId="0B3F13F7" w14:textId="1C13EE20" w:rsidR="009B0060" w:rsidRPr="00F47A65" w:rsidRDefault="00A32933" w:rsidP="009B0060">
            <w:pPr>
              <w:rPr>
                <w:b/>
                <w:bCs/>
                <w:lang w:eastAsia="en-US"/>
              </w:rPr>
            </w:pPr>
            <w:r w:rsidRPr="00F47A65">
              <w:rPr>
                <w:b/>
              </w:rPr>
              <w:t>ТР ЕАЭС 037/2016</w:t>
            </w:r>
          </w:p>
        </w:tc>
      </w:tr>
      <w:tr w:rsidR="007571DB" w:rsidRPr="00F47A65" w14:paraId="3D27BBC9" w14:textId="77777777" w:rsidTr="004A2D6A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94630" w14:textId="200727BA" w:rsidR="007571DB" w:rsidRPr="00F47A65" w:rsidRDefault="007571DB" w:rsidP="006F1695">
            <w:pPr>
              <w:spacing w:after="160" w:line="259" w:lineRule="auto"/>
            </w:pPr>
            <w:r w:rsidRPr="00F47A65">
              <w:lastRenderedPageBreak/>
              <w:t>1.1.2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66172" w14:textId="4F894252" w:rsidR="007571DB" w:rsidRPr="00F47A65" w:rsidRDefault="007571DB" w:rsidP="006F1695">
            <w:pPr>
              <w:rPr>
                <w:bCs/>
              </w:rPr>
            </w:pPr>
            <w:r w:rsidRPr="00F47A65">
              <w:rPr>
                <w:rFonts w:eastAsiaTheme="minorHAnsi"/>
                <w:bCs/>
                <w:lang w:eastAsia="en-US"/>
              </w:rPr>
              <w:t>Машины посудомоечные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CD3F5" w14:textId="77777777" w:rsidR="00DA5103" w:rsidRPr="00F47A65" w:rsidRDefault="00DA5103" w:rsidP="00DA5103">
            <w:r w:rsidRPr="00F47A65">
              <w:t>1с, 3с, 4с (для ТР ТС</w:t>
            </w:r>
          </w:p>
          <w:p w14:paraId="4F1C1381" w14:textId="77777777" w:rsidR="00DA5103" w:rsidRPr="00F47A65" w:rsidRDefault="00DA5103" w:rsidP="00DA5103">
            <w:r w:rsidRPr="00F47A65">
              <w:t>004/2011, ТР ТС</w:t>
            </w:r>
          </w:p>
          <w:p w14:paraId="032509DE" w14:textId="77777777" w:rsidR="00DA5103" w:rsidRPr="00F47A65" w:rsidRDefault="00DA5103" w:rsidP="00DA5103">
            <w:r w:rsidRPr="00F47A65">
              <w:t>020/2011)</w:t>
            </w:r>
          </w:p>
          <w:p w14:paraId="3EF8407F" w14:textId="77777777" w:rsidR="00DA5103" w:rsidRPr="00F47A65" w:rsidRDefault="00DA5103" w:rsidP="00DA5103">
            <w:r w:rsidRPr="00F47A65">
              <w:t>Сертификация</w:t>
            </w:r>
          </w:p>
          <w:p w14:paraId="54CF207B" w14:textId="77777777" w:rsidR="00DA5103" w:rsidRPr="00F47A65" w:rsidRDefault="00DA5103" w:rsidP="00DA5103"/>
          <w:p w14:paraId="291DDF15" w14:textId="77777777" w:rsidR="00DA5103" w:rsidRPr="00F47A65" w:rsidRDefault="00DA5103" w:rsidP="00DA5103">
            <w:r w:rsidRPr="00F47A65">
              <w:t>1с, 2с 3с, 6с (для ТР</w:t>
            </w:r>
          </w:p>
          <w:p w14:paraId="7A03FEA5" w14:textId="77777777" w:rsidR="00DA5103" w:rsidRPr="00F47A65" w:rsidRDefault="00DA5103" w:rsidP="00DA5103">
            <w:r w:rsidRPr="00F47A65">
              <w:t>ЕАЭС 037/2016)</w:t>
            </w:r>
          </w:p>
          <w:p w14:paraId="064CEDDD" w14:textId="77777777" w:rsidR="00DA5103" w:rsidRPr="00F47A65" w:rsidRDefault="00DA5103" w:rsidP="00DA5103">
            <w:r w:rsidRPr="00F47A65">
              <w:t>Сертификация</w:t>
            </w:r>
          </w:p>
          <w:p w14:paraId="01E55398" w14:textId="4A2BC8DA" w:rsidR="007571DB" w:rsidRPr="00F47A65" w:rsidRDefault="007571DB" w:rsidP="00DA5103">
            <w:pPr>
              <w:rPr>
                <w:lang w:val="en-US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78E0A" w14:textId="17679630" w:rsidR="009B0060" w:rsidRPr="00F47A65" w:rsidRDefault="009B0060" w:rsidP="009B0060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842211</w:t>
            </w:r>
          </w:p>
          <w:p w14:paraId="1D9103A1" w14:textId="77777777" w:rsidR="009B0060" w:rsidRPr="00F47A65" w:rsidRDefault="009B0060" w:rsidP="009B0060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8422110000</w:t>
            </w:r>
          </w:p>
          <w:p w14:paraId="5F4503D7" w14:textId="77777777" w:rsidR="009B0060" w:rsidRPr="00F47A65" w:rsidRDefault="009B0060" w:rsidP="009B0060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8422190000</w:t>
            </w:r>
          </w:p>
          <w:p w14:paraId="75B12C77" w14:textId="7BF97677" w:rsidR="009B0060" w:rsidRPr="00F47A65" w:rsidRDefault="009B0060" w:rsidP="009B0060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842220</w:t>
            </w:r>
          </w:p>
          <w:p w14:paraId="642D4FC0" w14:textId="3959720F" w:rsidR="00DA5103" w:rsidRPr="00F47A65" w:rsidRDefault="00DA5103" w:rsidP="009B0060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8422</w:t>
            </w:r>
          </w:p>
          <w:p w14:paraId="2903B782" w14:textId="77777777" w:rsidR="009B0060" w:rsidRPr="00F47A65" w:rsidRDefault="009B0060" w:rsidP="009B0060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8422200001</w:t>
            </w:r>
          </w:p>
          <w:p w14:paraId="55C4A763" w14:textId="0EA3CDD2" w:rsidR="007571DB" w:rsidRPr="00F47A65" w:rsidRDefault="009B0060" w:rsidP="009B0060">
            <w:r w:rsidRPr="00F47A65">
              <w:rPr>
                <w:rFonts w:eastAsiaTheme="minorHAnsi"/>
                <w:bCs/>
                <w:lang w:eastAsia="en-US"/>
              </w:rPr>
              <w:t>8422200009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A7552" w14:textId="77777777" w:rsidR="000F431A" w:rsidRPr="00F47A65" w:rsidRDefault="000F431A" w:rsidP="000F431A">
            <w:pPr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ТР ТС 004/2011</w:t>
            </w:r>
          </w:p>
          <w:p w14:paraId="77937F29" w14:textId="77777777" w:rsidR="000F431A" w:rsidRPr="00F47A65" w:rsidRDefault="000F431A" w:rsidP="000F431A">
            <w:pPr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ТР ТС 020/2011</w:t>
            </w:r>
          </w:p>
          <w:p w14:paraId="74567182" w14:textId="708246D2" w:rsidR="007571DB" w:rsidRPr="00F47A65" w:rsidRDefault="000F431A" w:rsidP="000F431A">
            <w:r w:rsidRPr="00F47A65">
              <w:rPr>
                <w:bCs/>
                <w:lang w:eastAsia="en-US"/>
              </w:rPr>
              <w:t>ТР ЕАЭС 037/2016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3DB1A" w14:textId="0E258C4C" w:rsidR="000F431A" w:rsidRPr="00F47A65" w:rsidRDefault="000F431A" w:rsidP="009B0060">
            <w:pPr>
              <w:spacing w:line="276" w:lineRule="auto"/>
              <w:rPr>
                <w:b/>
                <w:bCs/>
                <w:spacing w:val="-1"/>
                <w:lang w:eastAsia="en-US"/>
              </w:rPr>
            </w:pPr>
            <w:r w:rsidRPr="00F47A65">
              <w:rPr>
                <w:b/>
                <w:bCs/>
                <w:spacing w:val="-1"/>
                <w:lang w:eastAsia="en-US"/>
              </w:rPr>
              <w:t>ТР ТС 004/2011</w:t>
            </w:r>
          </w:p>
          <w:p w14:paraId="428461E0" w14:textId="77777777" w:rsidR="009B0060" w:rsidRPr="00F47A65" w:rsidRDefault="009B0060" w:rsidP="009B0060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60335-1</w:t>
            </w:r>
          </w:p>
          <w:p w14:paraId="6BABA9EF" w14:textId="77777777" w:rsidR="009B0060" w:rsidRPr="00F47A65" w:rsidRDefault="009B0060" w:rsidP="009B0060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60335-2-5</w:t>
            </w:r>
          </w:p>
          <w:p w14:paraId="626F9051" w14:textId="77777777" w:rsidR="009B0060" w:rsidRPr="00F47A65" w:rsidRDefault="009B0060" w:rsidP="009B0060">
            <w:pPr>
              <w:spacing w:line="276" w:lineRule="auto"/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ГОСТ EN 62233</w:t>
            </w:r>
          </w:p>
          <w:p w14:paraId="6D0056EE" w14:textId="77777777" w:rsidR="009B0060" w:rsidRPr="00F47A65" w:rsidRDefault="009B0060" w:rsidP="009B0060">
            <w:pPr>
              <w:spacing w:line="276" w:lineRule="auto"/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ГОСТ IEC 62311</w:t>
            </w:r>
          </w:p>
          <w:p w14:paraId="4113CAB1" w14:textId="77777777" w:rsidR="009B0060" w:rsidRPr="00F47A65" w:rsidRDefault="009B0060" w:rsidP="009B0060">
            <w:pPr>
              <w:spacing w:line="276" w:lineRule="auto"/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ГОСТ IEC 62479</w:t>
            </w:r>
          </w:p>
          <w:p w14:paraId="5183F721" w14:textId="77777777" w:rsidR="007571DB" w:rsidRPr="00F47A65" w:rsidRDefault="007571DB" w:rsidP="009B0060">
            <w:pPr>
              <w:widowControl w:val="0"/>
              <w:spacing w:line="263" w:lineRule="exact"/>
              <w:ind w:left="27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</w:t>
            </w:r>
            <w:r w:rsidRPr="00F47A65">
              <w:rPr>
                <w:bCs/>
                <w:lang w:eastAsia="en-US"/>
              </w:rPr>
              <w:t>Т</w:t>
            </w:r>
            <w:r w:rsidRPr="00F47A65">
              <w:rPr>
                <w:bCs/>
                <w:spacing w:val="-2"/>
                <w:lang w:eastAsia="en-US"/>
              </w:rPr>
              <w:t xml:space="preserve"> </w:t>
            </w:r>
            <w:r w:rsidRPr="00F47A65">
              <w:rPr>
                <w:bCs/>
                <w:spacing w:val="-1"/>
                <w:lang w:val="en-US" w:eastAsia="en-US"/>
              </w:rPr>
              <w:t>IE</w:t>
            </w:r>
            <w:r w:rsidRPr="00F47A65">
              <w:rPr>
                <w:bCs/>
                <w:lang w:val="en-US" w:eastAsia="en-US"/>
              </w:rPr>
              <w:t>C</w:t>
            </w:r>
            <w:r w:rsidRPr="00F47A65">
              <w:rPr>
                <w:bCs/>
                <w:spacing w:val="-2"/>
                <w:lang w:eastAsia="en-US"/>
              </w:rPr>
              <w:t xml:space="preserve"> </w:t>
            </w:r>
            <w:r w:rsidR="009B0060" w:rsidRPr="00F47A65">
              <w:rPr>
                <w:bCs/>
                <w:spacing w:val="-1"/>
                <w:lang w:eastAsia="en-US"/>
              </w:rPr>
              <w:t>61770</w:t>
            </w:r>
          </w:p>
          <w:p w14:paraId="6B546B39" w14:textId="77777777" w:rsidR="000F431A" w:rsidRPr="00F47A65" w:rsidRDefault="000F431A" w:rsidP="009B0060">
            <w:pPr>
              <w:widowControl w:val="0"/>
              <w:spacing w:line="263" w:lineRule="exact"/>
              <w:ind w:left="27"/>
              <w:rPr>
                <w:b/>
                <w:bCs/>
                <w:spacing w:val="-1"/>
                <w:lang w:eastAsia="en-US"/>
              </w:rPr>
            </w:pPr>
            <w:r w:rsidRPr="00F47A65">
              <w:rPr>
                <w:b/>
                <w:bCs/>
                <w:spacing w:val="-1"/>
                <w:lang w:eastAsia="en-US"/>
              </w:rPr>
              <w:t>ТР ТС 020/2011</w:t>
            </w:r>
          </w:p>
          <w:p w14:paraId="1144874A" w14:textId="77777777" w:rsidR="000F431A" w:rsidRPr="00F47A65" w:rsidRDefault="000F431A" w:rsidP="000F431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EN 301 489-1 V1.9.2</w:t>
            </w:r>
          </w:p>
          <w:p w14:paraId="0D06DC7B" w14:textId="77777777" w:rsidR="000F431A" w:rsidRPr="00F47A65" w:rsidRDefault="000F431A" w:rsidP="000F431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52459.3</w:t>
            </w:r>
          </w:p>
          <w:p w14:paraId="5B450FCE" w14:textId="77777777" w:rsidR="000F431A" w:rsidRPr="00F47A65" w:rsidRDefault="000F431A" w:rsidP="000F431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52459.7</w:t>
            </w:r>
          </w:p>
          <w:p w14:paraId="037C49BA" w14:textId="77777777" w:rsidR="000F431A" w:rsidRPr="00F47A65" w:rsidRDefault="000F431A" w:rsidP="000F431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ETSI EN 301 489-34</w:t>
            </w:r>
          </w:p>
          <w:p w14:paraId="522509A9" w14:textId="77777777" w:rsidR="000F431A" w:rsidRPr="00F47A65" w:rsidRDefault="000F431A" w:rsidP="000F431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52459.17</w:t>
            </w:r>
          </w:p>
          <w:p w14:paraId="71F06EDC" w14:textId="77777777" w:rsidR="000F431A" w:rsidRPr="00F47A65" w:rsidRDefault="000F431A" w:rsidP="000F431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CISPR 14-1</w:t>
            </w:r>
          </w:p>
          <w:p w14:paraId="2FD9DF4A" w14:textId="77777777" w:rsidR="000F431A" w:rsidRPr="00F47A65" w:rsidRDefault="000F431A" w:rsidP="000F431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CISPR 14-2</w:t>
            </w:r>
          </w:p>
          <w:p w14:paraId="5457ECFA" w14:textId="77777777" w:rsidR="000F431A" w:rsidRPr="00F47A65" w:rsidRDefault="000F431A" w:rsidP="000F431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61000-3-3</w:t>
            </w:r>
          </w:p>
          <w:p w14:paraId="2D1843F8" w14:textId="77777777" w:rsidR="000F431A" w:rsidRPr="00F47A65" w:rsidRDefault="000F431A" w:rsidP="000F431A">
            <w:pPr>
              <w:widowControl w:val="0"/>
              <w:spacing w:line="263" w:lineRule="exact"/>
              <w:ind w:left="27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61000-3-2</w:t>
            </w:r>
          </w:p>
          <w:p w14:paraId="035A7782" w14:textId="77777777" w:rsidR="000F431A" w:rsidRPr="00F47A65" w:rsidRDefault="000F431A" w:rsidP="000F431A">
            <w:pPr>
              <w:widowControl w:val="0"/>
              <w:spacing w:line="263" w:lineRule="exact"/>
              <w:ind w:left="27"/>
              <w:rPr>
                <w:bCs/>
                <w:spacing w:val="-1"/>
                <w:lang w:eastAsia="en-US"/>
              </w:rPr>
            </w:pPr>
          </w:p>
          <w:p w14:paraId="6F334B38" w14:textId="77777777" w:rsidR="000F431A" w:rsidRPr="00F47A65" w:rsidRDefault="000F431A" w:rsidP="000F431A">
            <w:pPr>
              <w:rPr>
                <w:b/>
                <w:bCs/>
                <w:lang w:eastAsia="en-US"/>
              </w:rPr>
            </w:pPr>
            <w:r w:rsidRPr="00F47A65">
              <w:rPr>
                <w:b/>
              </w:rPr>
              <w:lastRenderedPageBreak/>
              <w:t>ТР ЕАЭС 037/2016</w:t>
            </w:r>
          </w:p>
          <w:p w14:paraId="40A759F8" w14:textId="77777777" w:rsidR="000F431A" w:rsidRPr="00F47A65" w:rsidRDefault="000F431A" w:rsidP="000F431A">
            <w:pPr>
              <w:widowControl w:val="0"/>
              <w:spacing w:line="263" w:lineRule="exact"/>
              <w:rPr>
                <w:bCs/>
                <w:spacing w:val="-1"/>
                <w:lang w:eastAsia="en-US"/>
              </w:rPr>
            </w:pPr>
          </w:p>
          <w:p w14:paraId="16F453F8" w14:textId="77777777" w:rsidR="000F431A" w:rsidRPr="00F47A65" w:rsidRDefault="000F431A" w:rsidP="000F431A">
            <w:pPr>
              <w:widowControl w:val="0"/>
              <w:spacing w:line="263" w:lineRule="exact"/>
              <w:ind w:left="27"/>
              <w:rPr>
                <w:bCs/>
                <w:spacing w:val="-1"/>
                <w:lang w:eastAsia="en-US"/>
              </w:rPr>
            </w:pPr>
          </w:p>
          <w:p w14:paraId="334D7253" w14:textId="4C2B1D85" w:rsidR="000F431A" w:rsidRPr="00F47A65" w:rsidRDefault="000F431A" w:rsidP="000F431A">
            <w:pPr>
              <w:widowControl w:val="0"/>
              <w:spacing w:line="263" w:lineRule="exact"/>
              <w:ind w:left="27"/>
              <w:rPr>
                <w:bCs/>
                <w:lang w:eastAsia="en-US"/>
              </w:rPr>
            </w:pPr>
          </w:p>
        </w:tc>
      </w:tr>
      <w:tr w:rsidR="007571DB" w:rsidRPr="00F47A65" w14:paraId="10538192" w14:textId="77777777" w:rsidTr="004A2D6A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8CACD" w14:textId="27D2BFCF" w:rsidR="007571DB" w:rsidRPr="00F47A65" w:rsidRDefault="007571DB" w:rsidP="005A5C68">
            <w:pPr>
              <w:spacing w:after="160" w:line="259" w:lineRule="auto"/>
            </w:pPr>
            <w:r w:rsidRPr="00F47A65">
              <w:lastRenderedPageBreak/>
              <w:t>1.1.3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6B57A" w14:textId="549F167E" w:rsidR="009B0060" w:rsidRPr="00F47A65" w:rsidRDefault="009B0060" w:rsidP="009B0060">
            <w:pPr>
              <w:rPr>
                <w:bCs/>
              </w:rPr>
            </w:pPr>
            <w:r w:rsidRPr="00F47A65">
              <w:rPr>
                <w:bCs/>
              </w:rPr>
              <w:t>Машины стиральные и машины для</w:t>
            </w:r>
            <w:r w:rsidR="0055095A">
              <w:rPr>
                <w:bCs/>
              </w:rPr>
              <w:t xml:space="preserve"> </w:t>
            </w:r>
            <w:r w:rsidRPr="00F47A65">
              <w:rPr>
                <w:bCs/>
              </w:rPr>
              <w:t>сушки одежды</w:t>
            </w:r>
          </w:p>
          <w:p w14:paraId="5FACDC7D" w14:textId="77777777" w:rsidR="009B0060" w:rsidRPr="00F47A65" w:rsidRDefault="009B0060" w:rsidP="009B0060">
            <w:pPr>
              <w:rPr>
                <w:bCs/>
              </w:rPr>
            </w:pPr>
            <w:r w:rsidRPr="00F47A65">
              <w:rPr>
                <w:bCs/>
              </w:rPr>
              <w:t>Устройства для стирки и сушки белья</w:t>
            </w:r>
          </w:p>
          <w:p w14:paraId="6C38FB47" w14:textId="79FB090C" w:rsidR="007571DB" w:rsidRPr="00F47A65" w:rsidRDefault="009B0060" w:rsidP="0055095A">
            <w:pPr>
              <w:rPr>
                <w:bCs/>
              </w:rPr>
            </w:pPr>
            <w:r w:rsidRPr="00F47A65">
              <w:rPr>
                <w:bCs/>
              </w:rPr>
              <w:t>Ультразвуковые устройства для стирки</w:t>
            </w:r>
            <w:r w:rsidR="0055095A">
              <w:rPr>
                <w:bCs/>
              </w:rPr>
              <w:t xml:space="preserve"> </w:t>
            </w:r>
            <w:r w:rsidRPr="00F47A65">
              <w:rPr>
                <w:bCs/>
              </w:rPr>
              <w:t>белья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B258E" w14:textId="77777777" w:rsidR="001A39F4" w:rsidRPr="00F47A65" w:rsidRDefault="001A39F4" w:rsidP="001A39F4">
            <w:r w:rsidRPr="00F47A65">
              <w:t>1с, 3с, 4с (для ТР ТС</w:t>
            </w:r>
          </w:p>
          <w:p w14:paraId="7DEC7A72" w14:textId="77777777" w:rsidR="001A39F4" w:rsidRPr="00F47A65" w:rsidRDefault="001A39F4" w:rsidP="001A39F4">
            <w:r w:rsidRPr="00F47A65">
              <w:t>004/2011, ТР ТС</w:t>
            </w:r>
          </w:p>
          <w:p w14:paraId="74225AA7" w14:textId="77777777" w:rsidR="001A39F4" w:rsidRPr="00F47A65" w:rsidRDefault="001A39F4" w:rsidP="001A39F4">
            <w:r w:rsidRPr="00F47A65">
              <w:t>020/2011)</w:t>
            </w:r>
          </w:p>
          <w:p w14:paraId="64FCA097" w14:textId="77777777" w:rsidR="001A39F4" w:rsidRPr="00F47A65" w:rsidRDefault="001A39F4" w:rsidP="001A39F4">
            <w:r w:rsidRPr="00F47A65">
              <w:t>Сертификация</w:t>
            </w:r>
          </w:p>
          <w:p w14:paraId="4AA9BEA9" w14:textId="77777777" w:rsidR="001A39F4" w:rsidRPr="00F47A65" w:rsidRDefault="001A39F4" w:rsidP="001A39F4"/>
          <w:p w14:paraId="6D043242" w14:textId="77777777" w:rsidR="001A39F4" w:rsidRPr="00F47A65" w:rsidRDefault="001A39F4" w:rsidP="001A39F4">
            <w:r w:rsidRPr="00F47A65">
              <w:t>1с, 2с 3с, 6с (для ТР</w:t>
            </w:r>
          </w:p>
          <w:p w14:paraId="5508F826" w14:textId="77777777" w:rsidR="001A39F4" w:rsidRPr="00F47A65" w:rsidRDefault="001A39F4" w:rsidP="001A39F4">
            <w:r w:rsidRPr="00F47A65">
              <w:t>ЕАЭС 037/2016)</w:t>
            </w:r>
          </w:p>
          <w:p w14:paraId="5424B27B" w14:textId="77777777" w:rsidR="001A39F4" w:rsidRPr="00F47A65" w:rsidRDefault="001A39F4" w:rsidP="001A39F4">
            <w:r w:rsidRPr="00F47A65">
              <w:t>Сертификация</w:t>
            </w:r>
          </w:p>
          <w:p w14:paraId="610CC6B5" w14:textId="0CC53AD3" w:rsidR="007571DB" w:rsidRPr="00F47A65" w:rsidRDefault="007571DB" w:rsidP="001A39F4"/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E3BC" w14:textId="2C42BAED" w:rsidR="009B0060" w:rsidRPr="00F47A65" w:rsidRDefault="009B0060" w:rsidP="009B0060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845011</w:t>
            </w:r>
          </w:p>
          <w:p w14:paraId="4D7F9CE8" w14:textId="77777777" w:rsidR="009B0060" w:rsidRPr="00F47A65" w:rsidRDefault="009B0060" w:rsidP="009B0060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8450111100</w:t>
            </w:r>
          </w:p>
          <w:p w14:paraId="33B3428E" w14:textId="77777777" w:rsidR="009B0060" w:rsidRPr="00F47A65" w:rsidRDefault="009B0060" w:rsidP="009B0060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8450111900</w:t>
            </w:r>
          </w:p>
          <w:p w14:paraId="7F0D05FE" w14:textId="77777777" w:rsidR="009B0060" w:rsidRPr="00F47A65" w:rsidRDefault="009B0060" w:rsidP="009B0060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8450119000</w:t>
            </w:r>
          </w:p>
          <w:p w14:paraId="78B08628" w14:textId="2717A9D0" w:rsidR="004D10F0" w:rsidRPr="00F47A65" w:rsidRDefault="004D10F0" w:rsidP="009B0060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8450</w:t>
            </w:r>
          </w:p>
          <w:p w14:paraId="31ABDB42" w14:textId="1709EE24" w:rsidR="009B0060" w:rsidRPr="00F47A65" w:rsidRDefault="009B0060" w:rsidP="009B0060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845112</w:t>
            </w:r>
          </w:p>
          <w:p w14:paraId="290741BA" w14:textId="77777777" w:rsidR="009B0060" w:rsidRPr="00F47A65" w:rsidRDefault="009B0060" w:rsidP="009B0060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8450120000</w:t>
            </w:r>
          </w:p>
          <w:p w14:paraId="147FF228" w14:textId="73019EF6" w:rsidR="007571DB" w:rsidRPr="00F47A65" w:rsidRDefault="009B0060" w:rsidP="009B0060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845119</w:t>
            </w:r>
          </w:p>
          <w:p w14:paraId="51DA5F03" w14:textId="417BD6BF" w:rsidR="004D10F0" w:rsidRPr="00F47A65" w:rsidRDefault="004D10F0" w:rsidP="009B0060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8451</w:t>
            </w:r>
          </w:p>
          <w:p w14:paraId="75EC4D7F" w14:textId="77777777" w:rsidR="009B0060" w:rsidRPr="00F47A65" w:rsidRDefault="009B0060" w:rsidP="009B0060">
            <w:pPr>
              <w:autoSpaceDE w:val="0"/>
              <w:autoSpaceDN w:val="0"/>
              <w:adjustRightInd w:val="0"/>
              <w:spacing w:line="276" w:lineRule="auto"/>
            </w:pPr>
            <w:r w:rsidRPr="00F47A65">
              <w:t>8450190000</w:t>
            </w:r>
          </w:p>
          <w:p w14:paraId="0565EBFD" w14:textId="77777777" w:rsidR="009B0060" w:rsidRPr="00F47A65" w:rsidRDefault="009B0060" w:rsidP="009B0060">
            <w:pPr>
              <w:autoSpaceDE w:val="0"/>
              <w:autoSpaceDN w:val="0"/>
              <w:adjustRightInd w:val="0"/>
              <w:spacing w:line="276" w:lineRule="auto"/>
            </w:pPr>
            <w:r w:rsidRPr="00F47A65">
              <w:t>8450200000</w:t>
            </w:r>
          </w:p>
          <w:p w14:paraId="321AFD49" w14:textId="77777777" w:rsidR="009B0060" w:rsidRPr="00F47A65" w:rsidRDefault="009B0060" w:rsidP="009B0060">
            <w:pPr>
              <w:autoSpaceDE w:val="0"/>
              <w:autoSpaceDN w:val="0"/>
              <w:adjustRightInd w:val="0"/>
              <w:spacing w:line="276" w:lineRule="auto"/>
            </w:pPr>
            <w:r w:rsidRPr="00F47A65">
              <w:t>8450900000</w:t>
            </w:r>
          </w:p>
          <w:p w14:paraId="5073B216" w14:textId="203C32F0" w:rsidR="009B0060" w:rsidRPr="00F47A65" w:rsidRDefault="009B0060" w:rsidP="009B0060">
            <w:pPr>
              <w:autoSpaceDE w:val="0"/>
              <w:autoSpaceDN w:val="0"/>
              <w:adjustRightInd w:val="0"/>
              <w:spacing w:line="276" w:lineRule="auto"/>
            </w:pPr>
            <w:r w:rsidRPr="00F47A65">
              <w:t>845110</w:t>
            </w:r>
          </w:p>
          <w:p w14:paraId="0183C44C" w14:textId="77777777" w:rsidR="009B0060" w:rsidRPr="00F47A65" w:rsidRDefault="009B0060" w:rsidP="009B0060">
            <w:pPr>
              <w:autoSpaceDE w:val="0"/>
              <w:autoSpaceDN w:val="0"/>
              <w:adjustRightInd w:val="0"/>
              <w:spacing w:line="276" w:lineRule="auto"/>
            </w:pPr>
            <w:r w:rsidRPr="00F47A65">
              <w:t>8451100000</w:t>
            </w:r>
          </w:p>
          <w:p w14:paraId="370E43F8" w14:textId="407AE67F" w:rsidR="009B0060" w:rsidRPr="00F47A65" w:rsidRDefault="009B0060" w:rsidP="009B0060">
            <w:pPr>
              <w:autoSpaceDE w:val="0"/>
              <w:autoSpaceDN w:val="0"/>
              <w:adjustRightInd w:val="0"/>
              <w:spacing w:line="276" w:lineRule="auto"/>
            </w:pPr>
            <w:r w:rsidRPr="00F47A65">
              <w:t>845121</w:t>
            </w:r>
          </w:p>
          <w:p w14:paraId="395248F4" w14:textId="77777777" w:rsidR="009B0060" w:rsidRPr="00F47A65" w:rsidRDefault="009B0060" w:rsidP="009B0060">
            <w:pPr>
              <w:autoSpaceDE w:val="0"/>
              <w:autoSpaceDN w:val="0"/>
              <w:adjustRightInd w:val="0"/>
              <w:spacing w:line="276" w:lineRule="auto"/>
            </w:pPr>
            <w:r w:rsidRPr="00F47A65">
              <w:t>8451210001</w:t>
            </w:r>
          </w:p>
          <w:p w14:paraId="24C57F00" w14:textId="77777777" w:rsidR="009B0060" w:rsidRPr="00F47A65" w:rsidRDefault="009B0060" w:rsidP="009B0060">
            <w:pPr>
              <w:autoSpaceDE w:val="0"/>
              <w:autoSpaceDN w:val="0"/>
              <w:adjustRightInd w:val="0"/>
              <w:spacing w:line="276" w:lineRule="auto"/>
            </w:pPr>
            <w:r w:rsidRPr="00F47A65">
              <w:t>8451210009</w:t>
            </w:r>
          </w:p>
          <w:p w14:paraId="47A5EBFB" w14:textId="45E970A6" w:rsidR="009B0060" w:rsidRPr="00F47A65" w:rsidRDefault="009B0060" w:rsidP="009B0060">
            <w:pPr>
              <w:autoSpaceDE w:val="0"/>
              <w:autoSpaceDN w:val="0"/>
              <w:adjustRightInd w:val="0"/>
              <w:spacing w:line="276" w:lineRule="auto"/>
            </w:pPr>
            <w:r w:rsidRPr="00F47A65">
              <w:t>845129</w:t>
            </w:r>
          </w:p>
          <w:p w14:paraId="435AD2E0" w14:textId="77777777" w:rsidR="009B0060" w:rsidRPr="00F47A65" w:rsidRDefault="009B0060" w:rsidP="009B0060">
            <w:pPr>
              <w:autoSpaceDE w:val="0"/>
              <w:autoSpaceDN w:val="0"/>
              <w:adjustRightInd w:val="0"/>
              <w:spacing w:line="276" w:lineRule="auto"/>
            </w:pPr>
            <w:r w:rsidRPr="00F47A65">
              <w:t>8451290000</w:t>
            </w:r>
          </w:p>
          <w:p w14:paraId="0E58BB49" w14:textId="27937A54" w:rsidR="009B0060" w:rsidRPr="00F47A65" w:rsidRDefault="009B0060" w:rsidP="009B0060">
            <w:pPr>
              <w:autoSpaceDE w:val="0"/>
              <w:autoSpaceDN w:val="0"/>
              <w:adjustRightInd w:val="0"/>
              <w:spacing w:line="276" w:lineRule="auto"/>
            </w:pPr>
            <w:r w:rsidRPr="00F47A65">
              <w:t>845113</w:t>
            </w:r>
          </w:p>
          <w:p w14:paraId="7D15A62C" w14:textId="77777777" w:rsidR="009B0060" w:rsidRPr="00F47A65" w:rsidRDefault="009B0060" w:rsidP="009B0060">
            <w:pPr>
              <w:autoSpaceDE w:val="0"/>
              <w:autoSpaceDN w:val="0"/>
              <w:adjustRightInd w:val="0"/>
              <w:spacing w:line="276" w:lineRule="auto"/>
            </w:pPr>
            <w:r w:rsidRPr="00F47A65">
              <w:t>8451300000</w:t>
            </w:r>
          </w:p>
          <w:p w14:paraId="4294F134" w14:textId="47DDE21F" w:rsidR="009B0060" w:rsidRPr="00F47A65" w:rsidRDefault="009B0060" w:rsidP="009B0060">
            <w:pPr>
              <w:autoSpaceDE w:val="0"/>
              <w:autoSpaceDN w:val="0"/>
              <w:adjustRightInd w:val="0"/>
              <w:spacing w:line="276" w:lineRule="auto"/>
            </w:pPr>
            <w:r w:rsidRPr="00F47A65">
              <w:t>8450111100</w:t>
            </w:r>
          </w:p>
          <w:p w14:paraId="66F61E3F" w14:textId="4A319739" w:rsidR="009B0060" w:rsidRPr="00F47A65" w:rsidRDefault="009B0060" w:rsidP="009B0060">
            <w:pPr>
              <w:autoSpaceDE w:val="0"/>
              <w:autoSpaceDN w:val="0"/>
              <w:adjustRightInd w:val="0"/>
              <w:spacing w:line="276" w:lineRule="auto"/>
            </w:pPr>
            <w:r w:rsidRPr="00F47A65">
              <w:t>8450111900</w:t>
            </w:r>
          </w:p>
          <w:p w14:paraId="0AF3463C" w14:textId="31EAA782" w:rsidR="009B0060" w:rsidRPr="00F47A65" w:rsidRDefault="009B0060" w:rsidP="009B0060">
            <w:pPr>
              <w:autoSpaceDE w:val="0"/>
              <w:autoSpaceDN w:val="0"/>
              <w:adjustRightInd w:val="0"/>
              <w:spacing w:line="276" w:lineRule="auto"/>
            </w:pPr>
            <w:r w:rsidRPr="00F47A65">
              <w:t>8450119000</w:t>
            </w:r>
          </w:p>
          <w:p w14:paraId="31DA1C20" w14:textId="17DD8A33" w:rsidR="009B0060" w:rsidRPr="00F47A65" w:rsidRDefault="009B0060" w:rsidP="009B0060">
            <w:pPr>
              <w:autoSpaceDE w:val="0"/>
              <w:autoSpaceDN w:val="0"/>
              <w:adjustRightInd w:val="0"/>
              <w:spacing w:line="276" w:lineRule="auto"/>
            </w:pPr>
            <w:r w:rsidRPr="00F47A65">
              <w:t>8450120000</w:t>
            </w:r>
          </w:p>
          <w:p w14:paraId="1775D789" w14:textId="34103E8A" w:rsidR="009B0060" w:rsidRPr="00F47A65" w:rsidRDefault="009B0060" w:rsidP="009B0060">
            <w:pPr>
              <w:autoSpaceDE w:val="0"/>
              <w:autoSpaceDN w:val="0"/>
              <w:adjustRightInd w:val="0"/>
              <w:spacing w:line="276" w:lineRule="auto"/>
            </w:pPr>
            <w:r w:rsidRPr="00F47A65">
              <w:lastRenderedPageBreak/>
              <w:t>8450190000</w:t>
            </w:r>
          </w:p>
          <w:p w14:paraId="1EDA696E" w14:textId="4EA146C4" w:rsidR="009B0060" w:rsidRPr="00F47A65" w:rsidRDefault="009B0060" w:rsidP="009B0060">
            <w:pPr>
              <w:autoSpaceDE w:val="0"/>
              <w:autoSpaceDN w:val="0"/>
              <w:adjustRightInd w:val="0"/>
              <w:spacing w:line="276" w:lineRule="auto"/>
            </w:pPr>
            <w:r w:rsidRPr="00F47A65">
              <w:t>8421120000</w:t>
            </w:r>
          </w:p>
          <w:p w14:paraId="3C0B5F74" w14:textId="4E2AEBEF" w:rsidR="009B0060" w:rsidRPr="00F47A65" w:rsidRDefault="009B0060" w:rsidP="009B0060">
            <w:pPr>
              <w:autoSpaceDE w:val="0"/>
              <w:autoSpaceDN w:val="0"/>
              <w:adjustRightInd w:val="0"/>
              <w:spacing w:line="276" w:lineRule="auto"/>
            </w:pPr>
            <w:r w:rsidRPr="00F47A65">
              <w:t>8421197009</w:t>
            </w:r>
          </w:p>
          <w:p w14:paraId="46EA435D" w14:textId="242728CB" w:rsidR="004D10F0" w:rsidRPr="00F47A65" w:rsidRDefault="004D10F0" w:rsidP="009B0060">
            <w:pPr>
              <w:autoSpaceDE w:val="0"/>
              <w:autoSpaceDN w:val="0"/>
              <w:adjustRightInd w:val="0"/>
              <w:spacing w:line="276" w:lineRule="auto"/>
            </w:pPr>
            <w:r w:rsidRPr="00F47A65">
              <w:t>8421</w:t>
            </w:r>
          </w:p>
          <w:p w14:paraId="1B59AB5A" w14:textId="1A610380" w:rsidR="009B0060" w:rsidRPr="00F47A65" w:rsidRDefault="009B0060" w:rsidP="009B0060">
            <w:pPr>
              <w:autoSpaceDE w:val="0"/>
              <w:autoSpaceDN w:val="0"/>
              <w:adjustRightInd w:val="0"/>
              <w:spacing w:line="276" w:lineRule="auto"/>
            </w:pPr>
            <w:r w:rsidRPr="00F47A65">
              <w:t>845121000</w:t>
            </w:r>
          </w:p>
          <w:p w14:paraId="5A0F56BD" w14:textId="351DB963" w:rsidR="009B0060" w:rsidRPr="00F47A65" w:rsidRDefault="009B0060" w:rsidP="009B0060">
            <w:pPr>
              <w:autoSpaceDE w:val="0"/>
              <w:autoSpaceDN w:val="0"/>
              <w:adjustRightInd w:val="0"/>
              <w:spacing w:line="276" w:lineRule="auto"/>
            </w:pPr>
            <w:r w:rsidRPr="00F47A65">
              <w:t>8451290000</w:t>
            </w:r>
          </w:p>
          <w:p w14:paraId="197F6F99" w14:textId="0CFDFAAA" w:rsidR="009B0060" w:rsidRPr="00F47A65" w:rsidRDefault="009B0060" w:rsidP="009B0060">
            <w:pPr>
              <w:autoSpaceDE w:val="0"/>
              <w:autoSpaceDN w:val="0"/>
              <w:adjustRightInd w:val="0"/>
              <w:spacing w:line="276" w:lineRule="auto"/>
            </w:pPr>
            <w:r w:rsidRPr="00F47A65">
              <w:t>8419390003</w:t>
            </w:r>
          </w:p>
          <w:p w14:paraId="48E8F961" w14:textId="138C642E" w:rsidR="009B0060" w:rsidRPr="00F47A65" w:rsidRDefault="009B0060" w:rsidP="009B0060">
            <w:pPr>
              <w:autoSpaceDE w:val="0"/>
              <w:autoSpaceDN w:val="0"/>
              <w:adjustRightInd w:val="0"/>
              <w:spacing w:line="276" w:lineRule="auto"/>
            </w:pPr>
            <w:r w:rsidRPr="00F47A65">
              <w:t>8419390004</w:t>
            </w:r>
          </w:p>
          <w:p w14:paraId="2CB3CBF1" w14:textId="2A564376" w:rsidR="009B0060" w:rsidRPr="00F47A65" w:rsidRDefault="009B0060" w:rsidP="009B0060">
            <w:pPr>
              <w:autoSpaceDE w:val="0"/>
              <w:autoSpaceDN w:val="0"/>
              <w:adjustRightInd w:val="0"/>
              <w:spacing w:line="276" w:lineRule="auto"/>
            </w:pPr>
            <w:r w:rsidRPr="00F47A65">
              <w:t>8419390008</w:t>
            </w:r>
          </w:p>
          <w:p w14:paraId="0D54BDB4" w14:textId="06FE6096" w:rsidR="004D10F0" w:rsidRPr="00F47A65" w:rsidRDefault="004D10F0" w:rsidP="009B0060">
            <w:pPr>
              <w:autoSpaceDE w:val="0"/>
              <w:autoSpaceDN w:val="0"/>
              <w:adjustRightInd w:val="0"/>
              <w:spacing w:line="276" w:lineRule="auto"/>
            </w:pPr>
            <w:r w:rsidRPr="00F47A65">
              <w:t>8419</w:t>
            </w:r>
          </w:p>
          <w:p w14:paraId="08A39DE4" w14:textId="527E222A" w:rsidR="009B0060" w:rsidRPr="00F47A65" w:rsidRDefault="009B0060" w:rsidP="009B0060">
            <w:pPr>
              <w:autoSpaceDE w:val="0"/>
              <w:autoSpaceDN w:val="0"/>
              <w:adjustRightInd w:val="0"/>
              <w:spacing w:line="276" w:lineRule="auto"/>
            </w:pPr>
            <w:r w:rsidRPr="00F47A65">
              <w:t>8450190000</w:t>
            </w:r>
          </w:p>
          <w:p w14:paraId="055F02CF" w14:textId="58389368" w:rsidR="009B0060" w:rsidRPr="00F47A65" w:rsidRDefault="009B0060" w:rsidP="009B0060">
            <w:pPr>
              <w:autoSpaceDE w:val="0"/>
              <w:autoSpaceDN w:val="0"/>
              <w:adjustRightInd w:val="0"/>
              <w:spacing w:line="276" w:lineRule="auto"/>
            </w:pPr>
            <w:r w:rsidRPr="00F47A65">
              <w:t>8479899707</w:t>
            </w:r>
          </w:p>
          <w:p w14:paraId="422FE798" w14:textId="28FB7F7D" w:rsidR="001A39F4" w:rsidRPr="00F47A65" w:rsidRDefault="001A39F4" w:rsidP="009B0060">
            <w:pPr>
              <w:autoSpaceDE w:val="0"/>
              <w:autoSpaceDN w:val="0"/>
              <w:adjustRightInd w:val="0"/>
              <w:spacing w:line="276" w:lineRule="auto"/>
            </w:pPr>
            <w:r w:rsidRPr="00F47A65">
              <w:t>8479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25168" w14:textId="77777777" w:rsidR="00491D22" w:rsidRPr="00F47A65" w:rsidRDefault="00491D22" w:rsidP="00491D22">
            <w:pPr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lastRenderedPageBreak/>
              <w:t>ТР ТС 004/2011</w:t>
            </w:r>
          </w:p>
          <w:p w14:paraId="5179FCD7" w14:textId="77777777" w:rsidR="00491D22" w:rsidRPr="00F47A65" w:rsidRDefault="00491D22" w:rsidP="00491D22">
            <w:pPr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ТР ТС 020/2011</w:t>
            </w:r>
          </w:p>
          <w:p w14:paraId="42D483E4" w14:textId="4FE599E6" w:rsidR="007571DB" w:rsidRPr="00F47A65" w:rsidRDefault="00491D22" w:rsidP="00491D22">
            <w:r w:rsidRPr="00F47A65">
              <w:rPr>
                <w:bCs/>
                <w:lang w:eastAsia="en-US"/>
              </w:rPr>
              <w:t>ТР ЕАЭС 037/2016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DE592" w14:textId="1D6B7661" w:rsidR="00491D22" w:rsidRPr="00F47A65" w:rsidRDefault="00491D22" w:rsidP="009B0060">
            <w:pPr>
              <w:spacing w:line="276" w:lineRule="auto"/>
              <w:rPr>
                <w:b/>
                <w:bCs/>
                <w:lang w:eastAsia="en-US"/>
              </w:rPr>
            </w:pPr>
            <w:r w:rsidRPr="00F47A65">
              <w:rPr>
                <w:b/>
                <w:bCs/>
                <w:lang w:eastAsia="en-US"/>
              </w:rPr>
              <w:t>ТР ТС 004/2011</w:t>
            </w:r>
          </w:p>
          <w:p w14:paraId="656CE3C9" w14:textId="77777777" w:rsidR="00491D22" w:rsidRPr="00F47A65" w:rsidRDefault="00491D22" w:rsidP="009B0060">
            <w:pPr>
              <w:spacing w:line="276" w:lineRule="auto"/>
              <w:rPr>
                <w:bCs/>
                <w:lang w:eastAsia="en-US"/>
              </w:rPr>
            </w:pPr>
          </w:p>
          <w:p w14:paraId="4A3ACD97" w14:textId="77777777" w:rsidR="009B0060" w:rsidRPr="00F47A65" w:rsidRDefault="009B0060" w:rsidP="009B0060">
            <w:pPr>
              <w:spacing w:line="276" w:lineRule="auto"/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ГОСТ IEC 60335-1</w:t>
            </w:r>
          </w:p>
          <w:p w14:paraId="4CEDF125" w14:textId="77777777" w:rsidR="009B0060" w:rsidRPr="00F47A65" w:rsidRDefault="009B0060" w:rsidP="009B0060">
            <w:pPr>
              <w:spacing w:line="276" w:lineRule="auto"/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ГОСТ IEC 60335-2-3</w:t>
            </w:r>
          </w:p>
          <w:p w14:paraId="5F4909BB" w14:textId="77777777" w:rsidR="009B0060" w:rsidRPr="00F47A65" w:rsidRDefault="009B0060" w:rsidP="009B0060">
            <w:pPr>
              <w:spacing w:line="276" w:lineRule="auto"/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ГОСТ IEC 60335-2-4</w:t>
            </w:r>
          </w:p>
          <w:p w14:paraId="10073D5A" w14:textId="77777777" w:rsidR="009B0060" w:rsidRPr="00F47A65" w:rsidRDefault="009B0060" w:rsidP="009B0060">
            <w:pPr>
              <w:spacing w:line="276" w:lineRule="auto"/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ГОСТ IEC 60335-2-7</w:t>
            </w:r>
          </w:p>
          <w:p w14:paraId="00C96730" w14:textId="77777777" w:rsidR="009B0060" w:rsidRPr="00F47A65" w:rsidRDefault="009B0060" w:rsidP="009B0060">
            <w:pPr>
              <w:spacing w:line="276" w:lineRule="auto"/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ГОСТ IEC 60335-2-11</w:t>
            </w:r>
          </w:p>
          <w:p w14:paraId="0C0465FB" w14:textId="77777777" w:rsidR="007571DB" w:rsidRPr="00F47A65" w:rsidRDefault="009B0060" w:rsidP="009B0060">
            <w:pPr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ГОСТ IEC 60335-2-43</w:t>
            </w:r>
          </w:p>
          <w:p w14:paraId="19A5A676" w14:textId="77777777" w:rsidR="009B0060" w:rsidRPr="00F47A65" w:rsidRDefault="009B0060" w:rsidP="009B0060">
            <w:r w:rsidRPr="00F47A65">
              <w:t>ГОСТ IEC 60335-2-44</w:t>
            </w:r>
          </w:p>
          <w:p w14:paraId="717DEF5A" w14:textId="77777777" w:rsidR="009B0060" w:rsidRPr="00F47A65" w:rsidRDefault="009B0060" w:rsidP="009B0060">
            <w:r w:rsidRPr="00F47A65">
              <w:t>ГОСТ IEC 60335-2-85</w:t>
            </w:r>
          </w:p>
          <w:p w14:paraId="075447CF" w14:textId="77777777" w:rsidR="009B0060" w:rsidRPr="00F47A65" w:rsidRDefault="009B0060" w:rsidP="009B0060">
            <w:pPr>
              <w:spacing w:line="276" w:lineRule="auto"/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ГОСТ EN 62233</w:t>
            </w:r>
          </w:p>
          <w:p w14:paraId="47538A45" w14:textId="77777777" w:rsidR="009B0060" w:rsidRPr="00F47A65" w:rsidRDefault="009B0060" w:rsidP="009B0060">
            <w:pPr>
              <w:spacing w:line="276" w:lineRule="auto"/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ГОСТ IEC 62311</w:t>
            </w:r>
          </w:p>
          <w:p w14:paraId="6AEC4A23" w14:textId="77777777" w:rsidR="009B0060" w:rsidRPr="00F47A65" w:rsidRDefault="009B0060" w:rsidP="009B0060">
            <w:pPr>
              <w:spacing w:line="276" w:lineRule="auto"/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ГОСТ IEC 62479</w:t>
            </w:r>
          </w:p>
          <w:p w14:paraId="3EA93158" w14:textId="77777777" w:rsidR="009B0060" w:rsidRPr="00F47A65" w:rsidRDefault="009B0060" w:rsidP="009B0060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</w:t>
            </w:r>
            <w:r w:rsidRPr="00F47A65">
              <w:rPr>
                <w:bCs/>
                <w:lang w:eastAsia="en-US"/>
              </w:rPr>
              <w:t>Т</w:t>
            </w:r>
            <w:r w:rsidRPr="00F47A65">
              <w:rPr>
                <w:bCs/>
                <w:spacing w:val="-2"/>
                <w:lang w:eastAsia="en-US"/>
              </w:rPr>
              <w:t xml:space="preserve"> </w:t>
            </w:r>
            <w:r w:rsidRPr="00F47A65">
              <w:rPr>
                <w:bCs/>
                <w:spacing w:val="-1"/>
                <w:lang w:val="en-US" w:eastAsia="en-US"/>
              </w:rPr>
              <w:t>IE</w:t>
            </w:r>
            <w:r w:rsidRPr="00F47A65">
              <w:rPr>
                <w:bCs/>
                <w:lang w:val="en-US" w:eastAsia="en-US"/>
              </w:rPr>
              <w:t>C</w:t>
            </w:r>
            <w:r w:rsidRPr="00F47A65">
              <w:rPr>
                <w:bCs/>
                <w:spacing w:val="-2"/>
                <w:lang w:eastAsia="en-US"/>
              </w:rPr>
              <w:t xml:space="preserve"> </w:t>
            </w:r>
            <w:r w:rsidRPr="00F47A65">
              <w:rPr>
                <w:bCs/>
                <w:spacing w:val="-1"/>
                <w:lang w:eastAsia="en-US"/>
              </w:rPr>
              <w:t>61770</w:t>
            </w:r>
          </w:p>
          <w:p w14:paraId="7BD6C918" w14:textId="77777777" w:rsidR="00491D22" w:rsidRPr="00F47A65" w:rsidRDefault="00491D22" w:rsidP="009B0060">
            <w:pPr>
              <w:rPr>
                <w:bCs/>
                <w:spacing w:val="-1"/>
                <w:lang w:eastAsia="en-US"/>
              </w:rPr>
            </w:pPr>
          </w:p>
          <w:p w14:paraId="7CC80FB2" w14:textId="77777777" w:rsidR="00491D22" w:rsidRPr="00F47A65" w:rsidRDefault="00491D22" w:rsidP="009B0060">
            <w:pPr>
              <w:rPr>
                <w:b/>
                <w:bCs/>
                <w:spacing w:val="-1"/>
                <w:lang w:eastAsia="en-US"/>
              </w:rPr>
            </w:pPr>
            <w:r w:rsidRPr="00F47A65">
              <w:rPr>
                <w:b/>
                <w:bCs/>
                <w:spacing w:val="-1"/>
                <w:lang w:eastAsia="en-US"/>
              </w:rPr>
              <w:t>ТР ТС 020/2011</w:t>
            </w:r>
          </w:p>
          <w:p w14:paraId="220F2B7B" w14:textId="77777777" w:rsidR="00491D22" w:rsidRPr="00F47A65" w:rsidRDefault="00491D22" w:rsidP="009B0060">
            <w:pPr>
              <w:rPr>
                <w:bCs/>
                <w:spacing w:val="-1"/>
                <w:lang w:eastAsia="en-US"/>
              </w:rPr>
            </w:pPr>
          </w:p>
          <w:p w14:paraId="3B03E56D" w14:textId="77777777" w:rsidR="00491D22" w:rsidRPr="00F47A65" w:rsidRDefault="00491D22" w:rsidP="00491D22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61000-3-2</w:t>
            </w:r>
          </w:p>
          <w:p w14:paraId="1F8554FA" w14:textId="77777777" w:rsidR="00491D22" w:rsidRPr="00F47A65" w:rsidRDefault="00491D22" w:rsidP="00491D22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61000-3-3</w:t>
            </w:r>
          </w:p>
          <w:p w14:paraId="5919AE25" w14:textId="77777777" w:rsidR="00491D22" w:rsidRPr="00F47A65" w:rsidRDefault="00491D22" w:rsidP="00491D22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EN 301 489-1 V1.9.2</w:t>
            </w:r>
          </w:p>
          <w:p w14:paraId="493AAB8A" w14:textId="77777777" w:rsidR="00491D22" w:rsidRPr="00F47A65" w:rsidRDefault="00491D22" w:rsidP="00491D22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52459.3</w:t>
            </w:r>
          </w:p>
          <w:p w14:paraId="6AD3AEC3" w14:textId="77777777" w:rsidR="00491D22" w:rsidRPr="00F47A65" w:rsidRDefault="00491D22" w:rsidP="00491D22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52459.7</w:t>
            </w:r>
          </w:p>
          <w:p w14:paraId="55E462AE" w14:textId="77777777" w:rsidR="00491D22" w:rsidRPr="00F47A65" w:rsidRDefault="00491D22" w:rsidP="00491D22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ETSI EN 301 489-34</w:t>
            </w:r>
          </w:p>
          <w:p w14:paraId="35AA8028" w14:textId="77777777" w:rsidR="00491D22" w:rsidRPr="00F47A65" w:rsidRDefault="00491D22" w:rsidP="00491D22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52459.17</w:t>
            </w:r>
          </w:p>
          <w:p w14:paraId="69035B4A" w14:textId="77777777" w:rsidR="00491D22" w:rsidRPr="00F47A65" w:rsidRDefault="00491D22" w:rsidP="00491D22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CISPR 14-1</w:t>
            </w:r>
          </w:p>
          <w:p w14:paraId="40D22124" w14:textId="77777777" w:rsidR="00491D22" w:rsidRPr="00F47A65" w:rsidRDefault="00491D22" w:rsidP="00491D22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CISPR 14-2</w:t>
            </w:r>
          </w:p>
          <w:p w14:paraId="16FD4DFE" w14:textId="77777777" w:rsidR="00491D22" w:rsidRPr="00F47A65" w:rsidRDefault="00491D22" w:rsidP="00491D22">
            <w:pPr>
              <w:rPr>
                <w:bCs/>
                <w:spacing w:val="-1"/>
                <w:lang w:eastAsia="en-US"/>
              </w:rPr>
            </w:pPr>
          </w:p>
          <w:p w14:paraId="0EA5CBAA" w14:textId="0982E9B1" w:rsidR="00491D22" w:rsidRPr="00F47A65" w:rsidRDefault="00491D22" w:rsidP="00491D22">
            <w:pPr>
              <w:rPr>
                <w:b/>
                <w:bCs/>
                <w:spacing w:val="-1"/>
                <w:lang w:eastAsia="en-US"/>
              </w:rPr>
            </w:pPr>
            <w:r w:rsidRPr="00F47A65">
              <w:rPr>
                <w:b/>
              </w:rPr>
              <w:t>ТР ЕАЭС 037/2016</w:t>
            </w:r>
          </w:p>
          <w:p w14:paraId="6DD49B37" w14:textId="79ED8C89" w:rsidR="00491D22" w:rsidRPr="00F47A65" w:rsidRDefault="00491D22" w:rsidP="009B0060"/>
        </w:tc>
      </w:tr>
      <w:tr w:rsidR="007571DB" w:rsidRPr="00F47A65" w14:paraId="2F3F3ED2" w14:textId="77777777" w:rsidTr="004A2D6A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C93D0" w14:textId="7FCD813C" w:rsidR="007571DB" w:rsidRPr="00F47A65" w:rsidRDefault="007571DB" w:rsidP="005A5C68">
            <w:pPr>
              <w:spacing w:after="160" w:line="259" w:lineRule="auto"/>
            </w:pPr>
            <w:r w:rsidRPr="00F47A65">
              <w:lastRenderedPageBreak/>
              <w:t>1.1.4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3E2E3" w14:textId="77777777" w:rsidR="009B0060" w:rsidRPr="00F47A65" w:rsidRDefault="009B0060" w:rsidP="009B0060">
            <w:pPr>
              <w:rPr>
                <w:bCs/>
              </w:rPr>
            </w:pPr>
            <w:r w:rsidRPr="00F47A65">
              <w:rPr>
                <w:bCs/>
              </w:rPr>
              <w:t>Одеяла электрические, подушки,</w:t>
            </w:r>
          </w:p>
          <w:p w14:paraId="6C33FB4C" w14:textId="77777777" w:rsidR="009B0060" w:rsidRPr="00F47A65" w:rsidRDefault="009B0060" w:rsidP="009B0060">
            <w:pPr>
              <w:rPr>
                <w:bCs/>
              </w:rPr>
            </w:pPr>
            <w:r w:rsidRPr="00F47A65">
              <w:rPr>
                <w:bCs/>
              </w:rPr>
              <w:t>одежда и аналогичные гибкие</w:t>
            </w:r>
          </w:p>
          <w:p w14:paraId="332F905E" w14:textId="213C94D6" w:rsidR="007571DB" w:rsidRPr="00F47A65" w:rsidRDefault="009B0060" w:rsidP="009B0060">
            <w:pPr>
              <w:rPr>
                <w:bCs/>
              </w:rPr>
            </w:pPr>
            <w:r w:rsidRPr="00F47A65">
              <w:rPr>
                <w:bCs/>
              </w:rPr>
              <w:t>нагревательные приборы , грелки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98E58" w14:textId="77777777" w:rsidR="00910391" w:rsidRPr="00F47A65" w:rsidRDefault="00910391" w:rsidP="00910391">
            <w:r w:rsidRPr="00F47A65">
              <w:t>1с, 3с, 4с (для ТР ТС</w:t>
            </w:r>
          </w:p>
          <w:p w14:paraId="5356C186" w14:textId="77777777" w:rsidR="00910391" w:rsidRPr="00F47A65" w:rsidRDefault="00910391" w:rsidP="00910391">
            <w:r w:rsidRPr="00F47A65">
              <w:t>004/2011, ТР ТС</w:t>
            </w:r>
          </w:p>
          <w:p w14:paraId="424B1FC0" w14:textId="77777777" w:rsidR="00910391" w:rsidRPr="00F47A65" w:rsidRDefault="00910391" w:rsidP="00910391">
            <w:r w:rsidRPr="00F47A65">
              <w:t>020/2011)</w:t>
            </w:r>
          </w:p>
          <w:p w14:paraId="570DDC12" w14:textId="77777777" w:rsidR="00910391" w:rsidRPr="00F47A65" w:rsidRDefault="00910391" w:rsidP="00910391">
            <w:r w:rsidRPr="00F47A65">
              <w:t>Сертификация</w:t>
            </w:r>
          </w:p>
          <w:p w14:paraId="49C077C7" w14:textId="77777777" w:rsidR="00910391" w:rsidRPr="00F47A65" w:rsidRDefault="00910391" w:rsidP="00910391"/>
          <w:p w14:paraId="77BFF3F1" w14:textId="77777777" w:rsidR="00910391" w:rsidRPr="00F47A65" w:rsidRDefault="00910391" w:rsidP="00910391">
            <w:r w:rsidRPr="00F47A65">
              <w:t>1с, 2с 3с, 6с (для ТР</w:t>
            </w:r>
          </w:p>
          <w:p w14:paraId="19FE5EE9" w14:textId="77777777" w:rsidR="00910391" w:rsidRPr="00F47A65" w:rsidRDefault="00910391" w:rsidP="00910391">
            <w:r w:rsidRPr="00F47A65">
              <w:t>ЕАЭС 037/2016)</w:t>
            </w:r>
          </w:p>
          <w:p w14:paraId="4E8BDBF2" w14:textId="77777777" w:rsidR="00910391" w:rsidRPr="00F47A65" w:rsidRDefault="00910391" w:rsidP="00910391">
            <w:r w:rsidRPr="00F47A65">
              <w:t>Сертификация</w:t>
            </w:r>
          </w:p>
          <w:p w14:paraId="42C23F17" w14:textId="056E6C26" w:rsidR="007571DB" w:rsidRPr="00F47A65" w:rsidRDefault="007571DB" w:rsidP="00910391">
            <w:pPr>
              <w:rPr>
                <w:lang w:val="kk-KZ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CE655" w14:textId="0D7BD02E" w:rsidR="009B0060" w:rsidRPr="00F47A65" w:rsidRDefault="009B0060" w:rsidP="009B0060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630110</w:t>
            </w:r>
          </w:p>
          <w:p w14:paraId="33836C59" w14:textId="53E065F3" w:rsidR="00910391" w:rsidRPr="00F47A65" w:rsidRDefault="00910391" w:rsidP="009B0060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6301</w:t>
            </w:r>
          </w:p>
          <w:p w14:paraId="78ED2816" w14:textId="16AEB345" w:rsidR="009B0060" w:rsidRPr="00F47A65" w:rsidRDefault="009B0060" w:rsidP="009B0060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6301100000</w:t>
            </w:r>
          </w:p>
          <w:p w14:paraId="3D27D2B2" w14:textId="76EEA07D" w:rsidR="009B0060" w:rsidRPr="00F47A65" w:rsidRDefault="009B0060" w:rsidP="009B0060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6306400000</w:t>
            </w:r>
          </w:p>
          <w:p w14:paraId="3BCAD67F" w14:textId="5648972B" w:rsidR="009B0060" w:rsidRPr="00F47A65" w:rsidRDefault="009B0060" w:rsidP="009B0060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6307909900</w:t>
            </w:r>
          </w:p>
          <w:p w14:paraId="62B41063" w14:textId="30E5A27F" w:rsidR="00910391" w:rsidRPr="00F47A65" w:rsidRDefault="00910391" w:rsidP="009B0060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6307</w:t>
            </w:r>
          </w:p>
          <w:p w14:paraId="30FB2023" w14:textId="659220FE" w:rsidR="007571DB" w:rsidRPr="00F47A65" w:rsidRDefault="009B0060" w:rsidP="009B0060">
            <w:r w:rsidRPr="00F47A65">
              <w:rPr>
                <w:rFonts w:eastAsiaTheme="minorHAnsi"/>
                <w:bCs/>
                <w:lang w:eastAsia="en-US"/>
              </w:rPr>
              <w:t>6307909800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6651F" w14:textId="77777777" w:rsidR="00491D22" w:rsidRPr="00F47A65" w:rsidRDefault="00491D22" w:rsidP="00491D22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lang w:eastAsia="en-US"/>
              </w:rPr>
            </w:pPr>
            <w:r w:rsidRPr="00F47A65">
              <w:rPr>
                <w:b/>
                <w:bCs/>
                <w:lang w:eastAsia="en-US"/>
              </w:rPr>
              <w:t>ТР ТС 004/2011</w:t>
            </w:r>
          </w:p>
          <w:p w14:paraId="739246CD" w14:textId="77777777" w:rsidR="00491D22" w:rsidRPr="00F47A65" w:rsidRDefault="00491D22" w:rsidP="00491D22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lang w:eastAsia="en-US"/>
              </w:rPr>
            </w:pPr>
            <w:r w:rsidRPr="00F47A65">
              <w:rPr>
                <w:b/>
                <w:bCs/>
                <w:lang w:eastAsia="en-US"/>
              </w:rPr>
              <w:t>ТР ТС 020/2011</w:t>
            </w:r>
          </w:p>
          <w:p w14:paraId="2D0C9CD5" w14:textId="4DB31FEE" w:rsidR="007571DB" w:rsidRPr="00F47A65" w:rsidRDefault="00491D22" w:rsidP="00491D22">
            <w:r w:rsidRPr="00F47A65">
              <w:rPr>
                <w:b/>
                <w:bCs/>
                <w:lang w:eastAsia="en-US"/>
              </w:rPr>
              <w:t>ТР ЕАЭС 037/2016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545BB" w14:textId="77777777" w:rsidR="009B0060" w:rsidRPr="00F47A65" w:rsidRDefault="009B0060" w:rsidP="009B0060">
            <w:pPr>
              <w:spacing w:line="276" w:lineRule="auto"/>
              <w:rPr>
                <w:b/>
                <w:bCs/>
                <w:spacing w:val="-1"/>
                <w:lang w:eastAsia="en-US"/>
              </w:rPr>
            </w:pPr>
            <w:r w:rsidRPr="00F47A65">
              <w:rPr>
                <w:b/>
                <w:bCs/>
                <w:spacing w:val="-1"/>
                <w:lang w:eastAsia="en-US"/>
              </w:rPr>
              <w:t>ТР ТС 004/2011</w:t>
            </w:r>
          </w:p>
          <w:p w14:paraId="6BDCD83B" w14:textId="77777777" w:rsidR="00491D22" w:rsidRPr="00F47A65" w:rsidRDefault="00491D22" w:rsidP="009B0060">
            <w:pPr>
              <w:spacing w:line="276" w:lineRule="auto"/>
              <w:rPr>
                <w:b/>
                <w:bCs/>
                <w:spacing w:val="-1"/>
                <w:lang w:eastAsia="en-US"/>
              </w:rPr>
            </w:pPr>
          </w:p>
          <w:p w14:paraId="7C50D545" w14:textId="77777777" w:rsidR="009B0060" w:rsidRPr="00F47A65" w:rsidRDefault="009B0060" w:rsidP="009B0060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60335-1</w:t>
            </w:r>
          </w:p>
          <w:p w14:paraId="4412BD11" w14:textId="77777777" w:rsidR="009B0060" w:rsidRPr="00F47A65" w:rsidRDefault="009B0060" w:rsidP="009B0060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60335-2-17</w:t>
            </w:r>
          </w:p>
          <w:p w14:paraId="1DEC0F77" w14:textId="77777777" w:rsidR="009B0060" w:rsidRPr="00F47A65" w:rsidRDefault="009B0060" w:rsidP="009B0060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60335-2-81</w:t>
            </w:r>
          </w:p>
          <w:p w14:paraId="23F2C9D7" w14:textId="77777777" w:rsidR="009B0060" w:rsidRPr="00F47A65" w:rsidRDefault="009B0060" w:rsidP="009B0060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EN 62233</w:t>
            </w:r>
          </w:p>
          <w:p w14:paraId="3435FE12" w14:textId="77777777" w:rsidR="009B0060" w:rsidRPr="00F47A65" w:rsidRDefault="009B0060" w:rsidP="009B0060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62311</w:t>
            </w:r>
          </w:p>
          <w:p w14:paraId="1260496C" w14:textId="77777777" w:rsidR="007571DB" w:rsidRPr="00F47A65" w:rsidRDefault="009B0060" w:rsidP="009B0060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62479</w:t>
            </w:r>
          </w:p>
          <w:p w14:paraId="12ED5CA0" w14:textId="77777777" w:rsidR="00491D22" w:rsidRPr="00F47A65" w:rsidRDefault="00491D22" w:rsidP="009B0060">
            <w:pPr>
              <w:rPr>
                <w:bCs/>
                <w:spacing w:val="-1"/>
                <w:lang w:eastAsia="en-US"/>
              </w:rPr>
            </w:pPr>
          </w:p>
          <w:p w14:paraId="370715EE" w14:textId="77777777" w:rsidR="00491D22" w:rsidRPr="00F47A65" w:rsidRDefault="00491D22" w:rsidP="009B0060">
            <w:pPr>
              <w:rPr>
                <w:b/>
                <w:bCs/>
                <w:spacing w:val="-1"/>
                <w:lang w:eastAsia="en-US"/>
              </w:rPr>
            </w:pPr>
            <w:r w:rsidRPr="00F47A65">
              <w:rPr>
                <w:b/>
                <w:bCs/>
                <w:spacing w:val="-1"/>
                <w:lang w:eastAsia="en-US"/>
              </w:rPr>
              <w:t>ТР ТС 020/2011</w:t>
            </w:r>
          </w:p>
          <w:p w14:paraId="56A207CD" w14:textId="77777777" w:rsidR="00491D22" w:rsidRPr="00F47A65" w:rsidRDefault="00491D22" w:rsidP="009B0060">
            <w:pPr>
              <w:rPr>
                <w:b/>
                <w:bCs/>
                <w:spacing w:val="-1"/>
                <w:lang w:eastAsia="en-US"/>
              </w:rPr>
            </w:pPr>
          </w:p>
          <w:p w14:paraId="47ACE200" w14:textId="77777777" w:rsidR="00491D22" w:rsidRPr="00F47A65" w:rsidRDefault="00491D22" w:rsidP="00491D22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EN 301 489-1 V1.9.2</w:t>
            </w:r>
          </w:p>
          <w:p w14:paraId="4E67000D" w14:textId="77777777" w:rsidR="00491D22" w:rsidRPr="00F47A65" w:rsidRDefault="00491D22" w:rsidP="00491D22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52459.3</w:t>
            </w:r>
          </w:p>
          <w:p w14:paraId="6079DBB2" w14:textId="77777777" w:rsidR="00491D22" w:rsidRPr="00F47A65" w:rsidRDefault="00491D22" w:rsidP="00491D22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52459.7 (EN 301 489-7-</w:t>
            </w:r>
            <w:r w:rsidRPr="00F47A65">
              <w:t xml:space="preserve"> </w:t>
            </w:r>
            <w:r w:rsidRPr="00F47A65">
              <w:rPr>
                <w:bCs/>
                <w:spacing w:val="-1"/>
                <w:lang w:eastAsia="en-US"/>
              </w:rPr>
              <w:t>V.1.3.1:2005)</w:t>
            </w:r>
          </w:p>
          <w:p w14:paraId="3DEE27DC" w14:textId="77777777" w:rsidR="00491D22" w:rsidRPr="00F47A65" w:rsidRDefault="00491D22" w:rsidP="00491D22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52459.17 (ЕН 301 489-</w:t>
            </w:r>
          </w:p>
          <w:p w14:paraId="747C07D9" w14:textId="77777777" w:rsidR="00491D22" w:rsidRPr="00F47A65" w:rsidRDefault="00491D22" w:rsidP="00491D22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17-2008)</w:t>
            </w:r>
          </w:p>
          <w:p w14:paraId="5546035F" w14:textId="77777777" w:rsidR="00491D22" w:rsidRPr="00F47A65" w:rsidRDefault="00491D22" w:rsidP="00491D22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CISPR 14-1</w:t>
            </w:r>
          </w:p>
          <w:p w14:paraId="79FC30F2" w14:textId="77777777" w:rsidR="00491D22" w:rsidRPr="00F47A65" w:rsidRDefault="00491D22" w:rsidP="00491D22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lastRenderedPageBreak/>
              <w:t>ГОСТ CISPR 14-2</w:t>
            </w:r>
          </w:p>
          <w:p w14:paraId="5AEEA129" w14:textId="77777777" w:rsidR="00491D22" w:rsidRPr="00F47A65" w:rsidRDefault="00491D22" w:rsidP="00491D22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61000-3-3</w:t>
            </w:r>
          </w:p>
          <w:p w14:paraId="0FA97571" w14:textId="77777777" w:rsidR="00491D22" w:rsidRPr="00F47A65" w:rsidRDefault="00491D22" w:rsidP="00491D22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61000-3-2</w:t>
            </w:r>
          </w:p>
          <w:p w14:paraId="48BA1425" w14:textId="77777777" w:rsidR="00491D22" w:rsidRPr="00F47A65" w:rsidRDefault="00491D22" w:rsidP="009B0060">
            <w:pPr>
              <w:rPr>
                <w:b/>
                <w:bCs/>
                <w:spacing w:val="-1"/>
                <w:lang w:eastAsia="en-US"/>
              </w:rPr>
            </w:pPr>
          </w:p>
          <w:p w14:paraId="730B37D4" w14:textId="63372C0E" w:rsidR="00491D22" w:rsidRPr="00F47A65" w:rsidRDefault="00491D22" w:rsidP="009B0060">
            <w:pPr>
              <w:rPr>
                <w:b/>
                <w:bCs/>
                <w:spacing w:val="-1"/>
                <w:lang w:eastAsia="en-US"/>
              </w:rPr>
            </w:pPr>
            <w:r w:rsidRPr="00F47A65">
              <w:rPr>
                <w:b/>
              </w:rPr>
              <w:t>ТР ЕАЭС 037/2016</w:t>
            </w:r>
          </w:p>
          <w:p w14:paraId="57E9611B" w14:textId="1660BE86" w:rsidR="00491D22" w:rsidRPr="00F47A65" w:rsidRDefault="00491D22" w:rsidP="009B0060">
            <w:pPr>
              <w:rPr>
                <w:b/>
              </w:rPr>
            </w:pPr>
          </w:p>
        </w:tc>
      </w:tr>
      <w:tr w:rsidR="007571DB" w:rsidRPr="00F47A65" w14:paraId="0186C997" w14:textId="77777777" w:rsidTr="004A2D6A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32E4F" w14:textId="3F6BAF43" w:rsidR="007571DB" w:rsidRPr="00F47A65" w:rsidRDefault="007571DB" w:rsidP="005A5C68">
            <w:pPr>
              <w:spacing w:after="160" w:line="259" w:lineRule="auto"/>
            </w:pPr>
            <w:r w:rsidRPr="00F47A65">
              <w:lastRenderedPageBreak/>
              <w:t>1.1.5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B1120" w14:textId="77777777" w:rsidR="009B0060" w:rsidRPr="00F47A65" w:rsidRDefault="009B0060" w:rsidP="009B0060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Вентиляторы и вытяжные или</w:t>
            </w:r>
          </w:p>
          <w:p w14:paraId="506CE738" w14:textId="77777777" w:rsidR="009B0060" w:rsidRPr="00F47A65" w:rsidRDefault="009B0060" w:rsidP="009B0060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рециркуляционные шкафы,</w:t>
            </w:r>
          </w:p>
          <w:p w14:paraId="7CEF2D13" w14:textId="77777777" w:rsidR="009B0060" w:rsidRPr="00F47A65" w:rsidRDefault="009B0060" w:rsidP="009B0060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воздухоочистители, кухонные вытяжки;</w:t>
            </w:r>
          </w:p>
          <w:p w14:paraId="3F9A3B19" w14:textId="724E0877" w:rsidR="009B0060" w:rsidRPr="00F47A65" w:rsidRDefault="009B0060" w:rsidP="009B0060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Вентиляторы настольные, напольные,</w:t>
            </w:r>
            <w:r w:rsidR="0055095A">
              <w:rPr>
                <w:rFonts w:eastAsiaTheme="minorHAnsi"/>
                <w:bCs/>
                <w:lang w:eastAsia="en-US"/>
              </w:rPr>
              <w:t xml:space="preserve"> </w:t>
            </w:r>
            <w:r w:rsidRPr="00F47A65">
              <w:rPr>
                <w:rFonts w:eastAsiaTheme="minorHAnsi"/>
                <w:bCs/>
                <w:lang w:eastAsia="en-US"/>
              </w:rPr>
              <w:t>настенные, потолочные, для крыш или</w:t>
            </w:r>
            <w:r w:rsidR="0055095A">
              <w:rPr>
                <w:rFonts w:eastAsiaTheme="minorHAnsi"/>
                <w:bCs/>
                <w:lang w:eastAsia="en-US"/>
              </w:rPr>
              <w:t xml:space="preserve"> </w:t>
            </w:r>
            <w:r w:rsidRPr="00F47A65">
              <w:rPr>
                <w:rFonts w:eastAsiaTheme="minorHAnsi"/>
                <w:bCs/>
                <w:lang w:eastAsia="en-US"/>
              </w:rPr>
              <w:t>для окон, со встроенным</w:t>
            </w:r>
            <w:r w:rsidR="0055095A">
              <w:rPr>
                <w:rFonts w:eastAsiaTheme="minorHAnsi"/>
                <w:bCs/>
                <w:lang w:eastAsia="en-US"/>
              </w:rPr>
              <w:t xml:space="preserve"> </w:t>
            </w:r>
            <w:r w:rsidRPr="00F47A65">
              <w:rPr>
                <w:rFonts w:eastAsiaTheme="minorHAnsi"/>
                <w:bCs/>
                <w:lang w:eastAsia="en-US"/>
              </w:rPr>
              <w:t>электродвигателем мощностью не более</w:t>
            </w:r>
            <w:r w:rsidR="0055095A">
              <w:rPr>
                <w:rFonts w:eastAsiaTheme="minorHAnsi"/>
                <w:bCs/>
                <w:lang w:eastAsia="en-US"/>
              </w:rPr>
              <w:t xml:space="preserve"> </w:t>
            </w:r>
            <w:r w:rsidRPr="00F47A65">
              <w:rPr>
                <w:rFonts w:eastAsiaTheme="minorHAnsi"/>
                <w:bCs/>
                <w:lang w:eastAsia="en-US"/>
              </w:rPr>
              <w:t>125 Вт, бытовые;</w:t>
            </w:r>
          </w:p>
          <w:p w14:paraId="1ADA048D" w14:textId="77777777" w:rsidR="009B0060" w:rsidRPr="00F47A65" w:rsidRDefault="009B0060" w:rsidP="009B0060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Шкафы и колпаки, вытяжные или</w:t>
            </w:r>
          </w:p>
          <w:p w14:paraId="38ED603A" w14:textId="77777777" w:rsidR="009B0060" w:rsidRPr="00F47A65" w:rsidRDefault="009B0060" w:rsidP="009B0060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рециркуляционные, с максимальным</w:t>
            </w:r>
          </w:p>
          <w:p w14:paraId="35B9AA16" w14:textId="3D9D1B63" w:rsidR="009B0060" w:rsidRPr="00F47A65" w:rsidRDefault="009B0060" w:rsidP="009B0060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горизонтальным размером не более 120см, бытовые кондиционеры</w:t>
            </w:r>
          </w:p>
          <w:p w14:paraId="2EBEDEC4" w14:textId="77777777" w:rsidR="009B0060" w:rsidRPr="00F47A65" w:rsidRDefault="009B0060" w:rsidP="009B0060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– промышленные кондиционеры с</w:t>
            </w:r>
          </w:p>
          <w:p w14:paraId="6B74D7B2" w14:textId="77777777" w:rsidR="009B0060" w:rsidRPr="00F47A65" w:rsidRDefault="009B0060" w:rsidP="009B0060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автоматической регулировкой</w:t>
            </w:r>
          </w:p>
          <w:p w14:paraId="7C83C757" w14:textId="77777777" w:rsidR="009B0060" w:rsidRPr="00F47A65" w:rsidRDefault="009B0060" w:rsidP="009B0060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температуры и влажности для</w:t>
            </w:r>
          </w:p>
          <w:p w14:paraId="66834239" w14:textId="77777777" w:rsidR="009B0060" w:rsidRPr="00F47A65" w:rsidRDefault="009B0060" w:rsidP="009B0060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поддержания микроклимата в</w:t>
            </w:r>
          </w:p>
          <w:p w14:paraId="54907B05" w14:textId="77777777" w:rsidR="009B0060" w:rsidRPr="00F47A65" w:rsidRDefault="009B0060" w:rsidP="009B0060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специальных производственных</w:t>
            </w:r>
          </w:p>
          <w:p w14:paraId="58B45EAB" w14:textId="12D0D2C3" w:rsidR="007571DB" w:rsidRPr="00F47A65" w:rsidRDefault="009B0060" w:rsidP="003017D6">
            <w:pPr>
              <w:rPr>
                <w:bCs/>
              </w:rPr>
            </w:pPr>
            <w:r w:rsidRPr="00F47A65">
              <w:rPr>
                <w:rFonts w:eastAsiaTheme="minorHAnsi"/>
                <w:bCs/>
                <w:lang w:eastAsia="en-US"/>
              </w:rPr>
              <w:t>помещениях, увлажнители, испарители,</w:t>
            </w:r>
            <w:r w:rsidR="003017D6" w:rsidRPr="00F47A65">
              <w:rPr>
                <w:rFonts w:eastAsiaTheme="minorHAnsi"/>
                <w:bCs/>
                <w:lang w:eastAsia="en-US"/>
              </w:rPr>
              <w:t xml:space="preserve"> </w:t>
            </w:r>
            <w:r w:rsidRPr="00F47A65">
              <w:rPr>
                <w:rFonts w:eastAsiaTheme="minorHAnsi"/>
                <w:bCs/>
                <w:lang w:eastAsia="en-US"/>
              </w:rPr>
              <w:t>осушители, воздухоочистители,</w:t>
            </w:r>
            <w:r w:rsidR="003017D6" w:rsidRPr="00F47A65">
              <w:rPr>
                <w:rFonts w:eastAsiaTheme="minorHAnsi"/>
                <w:bCs/>
                <w:lang w:eastAsia="en-US"/>
              </w:rPr>
              <w:t xml:space="preserve"> </w:t>
            </w:r>
            <w:r w:rsidRPr="00F47A65">
              <w:rPr>
                <w:rFonts w:eastAsiaTheme="minorHAnsi"/>
                <w:bCs/>
                <w:lang w:eastAsia="en-US"/>
              </w:rPr>
              <w:t>кухонные вытяжки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30BCD" w14:textId="77777777" w:rsidR="00910391" w:rsidRPr="00F47A65" w:rsidRDefault="00910391" w:rsidP="00910391">
            <w:r w:rsidRPr="00F47A65">
              <w:t>1с, 3с, 4с (для ТР ТС</w:t>
            </w:r>
          </w:p>
          <w:p w14:paraId="48A87045" w14:textId="77777777" w:rsidR="00910391" w:rsidRPr="00F47A65" w:rsidRDefault="00910391" w:rsidP="00910391">
            <w:r w:rsidRPr="00F47A65">
              <w:t>004/2011, ТР ТС</w:t>
            </w:r>
          </w:p>
          <w:p w14:paraId="00E7D4C5" w14:textId="77777777" w:rsidR="00910391" w:rsidRPr="00F47A65" w:rsidRDefault="00910391" w:rsidP="00910391">
            <w:r w:rsidRPr="00F47A65">
              <w:t>020/2011)</w:t>
            </w:r>
          </w:p>
          <w:p w14:paraId="58DA4AE7" w14:textId="77777777" w:rsidR="00910391" w:rsidRPr="00F47A65" w:rsidRDefault="00910391" w:rsidP="00910391">
            <w:r w:rsidRPr="00F47A65">
              <w:t>Сертификация</w:t>
            </w:r>
          </w:p>
          <w:p w14:paraId="497868BE" w14:textId="77777777" w:rsidR="00910391" w:rsidRPr="00F47A65" w:rsidRDefault="00910391" w:rsidP="00910391"/>
          <w:p w14:paraId="2B572AC0" w14:textId="77777777" w:rsidR="00910391" w:rsidRPr="00F47A65" w:rsidRDefault="00910391" w:rsidP="00910391">
            <w:r w:rsidRPr="00F47A65">
              <w:t>1с, 2с 3с, 6с (для ТР</w:t>
            </w:r>
          </w:p>
          <w:p w14:paraId="4A0FC68A" w14:textId="77777777" w:rsidR="00910391" w:rsidRPr="00F47A65" w:rsidRDefault="00910391" w:rsidP="00910391">
            <w:r w:rsidRPr="00F47A65">
              <w:t>ЕАЭС 037/2016)</w:t>
            </w:r>
          </w:p>
          <w:p w14:paraId="5A407E36" w14:textId="77777777" w:rsidR="00910391" w:rsidRPr="00F47A65" w:rsidRDefault="00910391" w:rsidP="00910391">
            <w:r w:rsidRPr="00F47A65">
              <w:t>Сертификация</w:t>
            </w:r>
          </w:p>
          <w:p w14:paraId="1AA0BB63" w14:textId="7837A9D2" w:rsidR="007571DB" w:rsidRPr="00F47A65" w:rsidRDefault="007571DB" w:rsidP="00910391">
            <w:pPr>
              <w:rPr>
                <w:lang w:val="kk-KZ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16357" w14:textId="32089BB9" w:rsidR="009B0060" w:rsidRPr="00F47A65" w:rsidRDefault="009B0060" w:rsidP="009B0060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841451</w:t>
            </w:r>
          </w:p>
          <w:p w14:paraId="3F4CDDAB" w14:textId="77777777" w:rsidR="009B0060" w:rsidRPr="00F47A65" w:rsidRDefault="009B0060" w:rsidP="009B0060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8414510000</w:t>
            </w:r>
          </w:p>
          <w:p w14:paraId="02E0B387" w14:textId="353335D1" w:rsidR="009B0060" w:rsidRPr="00F47A65" w:rsidRDefault="009B0060" w:rsidP="009B0060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8414510009</w:t>
            </w:r>
          </w:p>
          <w:p w14:paraId="015403AF" w14:textId="08A46F17" w:rsidR="009B0060" w:rsidRPr="00F47A65" w:rsidRDefault="009B0060" w:rsidP="009B0060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841459</w:t>
            </w:r>
          </w:p>
          <w:p w14:paraId="0F1E088D" w14:textId="77777777" w:rsidR="009B0060" w:rsidRPr="00F47A65" w:rsidRDefault="009B0060" w:rsidP="009B0060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8414592000</w:t>
            </w:r>
          </w:p>
          <w:p w14:paraId="0E3AC7A3" w14:textId="77777777" w:rsidR="009B0060" w:rsidRPr="00F47A65" w:rsidRDefault="009B0060" w:rsidP="009B0060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8414594000</w:t>
            </w:r>
          </w:p>
          <w:p w14:paraId="2B2B3872" w14:textId="34213220" w:rsidR="00910391" w:rsidRPr="00F47A65" w:rsidRDefault="00910391" w:rsidP="009B0060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8414</w:t>
            </w:r>
          </w:p>
          <w:p w14:paraId="00096455" w14:textId="77777777" w:rsidR="009B0060" w:rsidRPr="00F47A65" w:rsidRDefault="009B0060" w:rsidP="009B0060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8414598000</w:t>
            </w:r>
          </w:p>
          <w:p w14:paraId="035ACBAF" w14:textId="57FD7960" w:rsidR="009B0060" w:rsidRPr="00F47A65" w:rsidRDefault="009B0060" w:rsidP="009B0060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841460</w:t>
            </w:r>
          </w:p>
          <w:p w14:paraId="4D44A417" w14:textId="130EB08F" w:rsidR="009B0060" w:rsidRPr="00F47A65" w:rsidRDefault="009B0060" w:rsidP="009B0060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8414600008</w:t>
            </w:r>
          </w:p>
          <w:p w14:paraId="5D57E3CA" w14:textId="77777777" w:rsidR="009B0060" w:rsidRPr="00F47A65" w:rsidRDefault="009B0060" w:rsidP="009B0060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8414600001</w:t>
            </w:r>
          </w:p>
          <w:p w14:paraId="0FCAA9A2" w14:textId="35982C40" w:rsidR="009B0060" w:rsidRPr="00F47A65" w:rsidRDefault="009B0060" w:rsidP="009B0060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842139</w:t>
            </w:r>
          </w:p>
          <w:p w14:paraId="6CDA58E2" w14:textId="77777777" w:rsidR="009B0060" w:rsidRPr="00F47A65" w:rsidRDefault="009B0060" w:rsidP="009B0060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8421392001</w:t>
            </w:r>
          </w:p>
          <w:p w14:paraId="0F90B650" w14:textId="4551E352" w:rsidR="009B0060" w:rsidRPr="00F47A65" w:rsidRDefault="009B0060" w:rsidP="009B0060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8421392008</w:t>
            </w:r>
          </w:p>
          <w:p w14:paraId="3DAED73B" w14:textId="77777777" w:rsidR="009B0060" w:rsidRPr="00F47A65" w:rsidRDefault="009B0060" w:rsidP="009B0060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8421392009</w:t>
            </w:r>
          </w:p>
          <w:p w14:paraId="7783C6CD" w14:textId="718A91C9" w:rsidR="009B0060" w:rsidRPr="00F47A65" w:rsidRDefault="009B0060" w:rsidP="009B0060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841480</w:t>
            </w:r>
          </w:p>
          <w:p w14:paraId="156E948C" w14:textId="77777777" w:rsidR="009B0060" w:rsidRPr="00F47A65" w:rsidRDefault="009B0060" w:rsidP="009B0060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8414801100</w:t>
            </w:r>
          </w:p>
          <w:p w14:paraId="4E456BE4" w14:textId="77777777" w:rsidR="009B0060" w:rsidRPr="00F47A65" w:rsidRDefault="009B0060" w:rsidP="009B0060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8414801900</w:t>
            </w:r>
          </w:p>
          <w:p w14:paraId="5848EA09" w14:textId="503610E4" w:rsidR="009B0060" w:rsidRPr="00F47A65" w:rsidRDefault="009B0060" w:rsidP="009B0060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8414808000</w:t>
            </w:r>
          </w:p>
          <w:p w14:paraId="00473DCE" w14:textId="4532ED8B" w:rsidR="009B0060" w:rsidRPr="00F47A65" w:rsidRDefault="009B0060" w:rsidP="009B0060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841510</w:t>
            </w:r>
          </w:p>
          <w:p w14:paraId="481AB5D7" w14:textId="77777777" w:rsidR="009B0060" w:rsidRPr="00F47A65" w:rsidRDefault="009B0060" w:rsidP="009B0060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8415101000</w:t>
            </w:r>
          </w:p>
          <w:p w14:paraId="43BEE72D" w14:textId="77777777" w:rsidR="009B0060" w:rsidRPr="00F47A65" w:rsidRDefault="009B0060" w:rsidP="009B0060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8415109000</w:t>
            </w:r>
          </w:p>
          <w:p w14:paraId="0DB78B0F" w14:textId="7A39FE41" w:rsidR="009B0060" w:rsidRPr="00F47A65" w:rsidRDefault="009B0060" w:rsidP="009B0060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8415810090</w:t>
            </w:r>
          </w:p>
          <w:p w14:paraId="685A2CA0" w14:textId="666EE83D" w:rsidR="00910391" w:rsidRPr="00F47A65" w:rsidRDefault="00910391" w:rsidP="009B0060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8415</w:t>
            </w:r>
          </w:p>
          <w:p w14:paraId="555E6C87" w14:textId="77777777" w:rsidR="009B0060" w:rsidRPr="00F47A65" w:rsidRDefault="009B0060" w:rsidP="009B0060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lastRenderedPageBreak/>
              <w:t>8415810010</w:t>
            </w:r>
          </w:p>
          <w:p w14:paraId="22766C15" w14:textId="77777777" w:rsidR="009B0060" w:rsidRPr="00F47A65" w:rsidRDefault="009B0060" w:rsidP="009B0060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8415810090</w:t>
            </w:r>
          </w:p>
          <w:p w14:paraId="341D30D4" w14:textId="77777777" w:rsidR="009B0060" w:rsidRPr="00F47A65" w:rsidRDefault="009B0060" w:rsidP="009B0060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8415820000</w:t>
            </w:r>
          </w:p>
          <w:p w14:paraId="5EE70EA1" w14:textId="1A57D019" w:rsidR="009B0060" w:rsidRPr="00F47A65" w:rsidRDefault="009B0060" w:rsidP="009B0060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8415820009</w:t>
            </w:r>
          </w:p>
          <w:p w14:paraId="00C8A828" w14:textId="77777777" w:rsidR="007571DB" w:rsidRPr="00F47A65" w:rsidRDefault="009B0060" w:rsidP="009B0060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8415830000</w:t>
            </w:r>
          </w:p>
          <w:p w14:paraId="4521E857" w14:textId="647CB960" w:rsidR="009B0060" w:rsidRPr="00F47A65" w:rsidRDefault="009B0060" w:rsidP="009B0060">
            <w:r w:rsidRPr="00F47A65">
              <w:t>8415830009</w:t>
            </w:r>
          </w:p>
          <w:p w14:paraId="40DB2886" w14:textId="6361FF9D" w:rsidR="009B0060" w:rsidRPr="00F47A65" w:rsidRDefault="009B0060" w:rsidP="009B0060">
            <w:r w:rsidRPr="00F47A65">
              <w:t>8415900009</w:t>
            </w:r>
          </w:p>
          <w:p w14:paraId="32AE6B21" w14:textId="77777777" w:rsidR="009B0060" w:rsidRPr="00F47A65" w:rsidRDefault="009B0060" w:rsidP="009B0060">
            <w:r w:rsidRPr="00F47A65">
              <w:t>8415900001</w:t>
            </w:r>
          </w:p>
          <w:p w14:paraId="6850B1A5" w14:textId="77777777" w:rsidR="009B0060" w:rsidRPr="00F47A65" w:rsidRDefault="009B0060" w:rsidP="009B0060">
            <w:r w:rsidRPr="00F47A65">
              <w:t>8415900002</w:t>
            </w:r>
          </w:p>
          <w:p w14:paraId="7ABBECEA" w14:textId="4198158F" w:rsidR="009B0060" w:rsidRPr="00F47A65" w:rsidRDefault="009B0060" w:rsidP="009B0060">
            <w:r w:rsidRPr="00F47A65">
              <w:t>841899</w:t>
            </w:r>
          </w:p>
          <w:p w14:paraId="167CD561" w14:textId="77777777" w:rsidR="009B0060" w:rsidRPr="00F47A65" w:rsidRDefault="009B0060" w:rsidP="009B0060">
            <w:r w:rsidRPr="00F47A65">
              <w:t>8418991001</w:t>
            </w:r>
          </w:p>
          <w:p w14:paraId="4E12B431" w14:textId="77777777" w:rsidR="009B0060" w:rsidRPr="00F47A65" w:rsidRDefault="009B0060" w:rsidP="009B0060">
            <w:r w:rsidRPr="00F47A65">
              <w:t>8418991009</w:t>
            </w:r>
          </w:p>
          <w:p w14:paraId="47D05E80" w14:textId="1FC63562" w:rsidR="00910391" w:rsidRPr="00F47A65" w:rsidRDefault="00910391" w:rsidP="009B0060">
            <w:r w:rsidRPr="00F47A65">
              <w:t>8418</w:t>
            </w:r>
          </w:p>
          <w:p w14:paraId="3E97A05B" w14:textId="77777777" w:rsidR="009B0060" w:rsidRPr="00F47A65" w:rsidRDefault="009B0060" w:rsidP="009B0060">
            <w:r w:rsidRPr="00F47A65">
              <w:t>8418999000</w:t>
            </w:r>
          </w:p>
          <w:p w14:paraId="59EF93C1" w14:textId="1D263ED5" w:rsidR="009B0060" w:rsidRPr="00F47A65" w:rsidRDefault="009B0060" w:rsidP="009B0060">
            <w:r w:rsidRPr="00F47A65">
              <w:t>8479899707</w:t>
            </w:r>
          </w:p>
          <w:p w14:paraId="57044501" w14:textId="77777777" w:rsidR="009B0060" w:rsidRPr="00F47A65" w:rsidRDefault="009B0060" w:rsidP="009B0060">
            <w:r w:rsidRPr="00F47A65">
              <w:t>8479899708</w:t>
            </w:r>
          </w:p>
          <w:p w14:paraId="59D814CC" w14:textId="3E09F3E6" w:rsidR="009B0060" w:rsidRPr="00F47A65" w:rsidRDefault="009B0060" w:rsidP="009B0060">
            <w:r w:rsidRPr="00F47A65">
              <w:t>8509800000</w:t>
            </w:r>
          </w:p>
          <w:p w14:paraId="11FAC520" w14:textId="5C690BE7" w:rsidR="00910391" w:rsidRPr="00F47A65" w:rsidRDefault="00910391" w:rsidP="009B0060">
            <w:r w:rsidRPr="00F47A65">
              <w:t>8509</w:t>
            </w:r>
          </w:p>
          <w:p w14:paraId="51A2C35B" w14:textId="0234A254" w:rsidR="009B0060" w:rsidRPr="00F47A65" w:rsidRDefault="009B0060" w:rsidP="009B0060">
            <w:r w:rsidRPr="00F47A65">
              <w:t>8414600000</w:t>
            </w:r>
          </w:p>
          <w:p w14:paraId="6C2D4D74" w14:textId="77777777" w:rsidR="009B0060" w:rsidRPr="00F47A65" w:rsidRDefault="009B0060" w:rsidP="009B0060">
            <w:r w:rsidRPr="00F47A65">
              <w:t>8414600001</w:t>
            </w:r>
          </w:p>
          <w:p w14:paraId="21013B5A" w14:textId="77777777" w:rsidR="009B0060" w:rsidRPr="00F47A65" w:rsidRDefault="009B0060" w:rsidP="009B0060">
            <w:r w:rsidRPr="00F47A65">
              <w:t>8414600008</w:t>
            </w:r>
          </w:p>
          <w:p w14:paraId="44FA8E5C" w14:textId="171F3108" w:rsidR="009B0060" w:rsidRPr="00F47A65" w:rsidRDefault="009B0060" w:rsidP="009B0060">
            <w:r w:rsidRPr="00F47A65">
              <w:t>8421392008</w:t>
            </w:r>
          </w:p>
          <w:p w14:paraId="234182B5" w14:textId="5B343969" w:rsidR="00910391" w:rsidRPr="00F47A65" w:rsidRDefault="00910391" w:rsidP="009B0060">
            <w:r w:rsidRPr="00F47A65">
              <w:t>8421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41743" w14:textId="77777777" w:rsidR="00491D22" w:rsidRPr="00F47A65" w:rsidRDefault="00491D22" w:rsidP="00491D22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lang w:eastAsia="en-US"/>
              </w:rPr>
            </w:pPr>
            <w:r w:rsidRPr="00F47A65">
              <w:rPr>
                <w:b/>
                <w:bCs/>
                <w:lang w:eastAsia="en-US"/>
              </w:rPr>
              <w:lastRenderedPageBreak/>
              <w:t>ТР ТС 004/2011</w:t>
            </w:r>
          </w:p>
          <w:p w14:paraId="316D63AC" w14:textId="77777777" w:rsidR="00491D22" w:rsidRPr="00F47A65" w:rsidRDefault="00491D22" w:rsidP="00491D22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lang w:eastAsia="en-US"/>
              </w:rPr>
            </w:pPr>
            <w:r w:rsidRPr="00F47A65">
              <w:rPr>
                <w:b/>
                <w:bCs/>
                <w:lang w:eastAsia="en-US"/>
              </w:rPr>
              <w:t>ТР ТС 020/2011</w:t>
            </w:r>
          </w:p>
          <w:p w14:paraId="23402702" w14:textId="4C957A67" w:rsidR="007571DB" w:rsidRPr="00F47A65" w:rsidRDefault="00491D22" w:rsidP="00491D22">
            <w:r w:rsidRPr="00F47A65">
              <w:rPr>
                <w:b/>
                <w:bCs/>
                <w:lang w:eastAsia="en-US"/>
              </w:rPr>
              <w:t>ТР ЕАЭС 037/2016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58EBF" w14:textId="57AA19F4" w:rsidR="00491D22" w:rsidRPr="00F47A65" w:rsidRDefault="00491D22" w:rsidP="009B0060">
            <w:pPr>
              <w:spacing w:line="276" w:lineRule="auto"/>
              <w:rPr>
                <w:b/>
                <w:bCs/>
                <w:spacing w:val="-1"/>
                <w:lang w:eastAsia="en-US"/>
              </w:rPr>
            </w:pPr>
            <w:r w:rsidRPr="00F47A65">
              <w:rPr>
                <w:b/>
                <w:bCs/>
                <w:spacing w:val="-1"/>
                <w:lang w:eastAsia="en-US"/>
              </w:rPr>
              <w:t>ТР ТС 004/2011</w:t>
            </w:r>
          </w:p>
          <w:p w14:paraId="27C1FA3F" w14:textId="77777777" w:rsidR="00491D22" w:rsidRPr="00F47A65" w:rsidRDefault="00491D22" w:rsidP="009B0060">
            <w:pPr>
              <w:spacing w:line="276" w:lineRule="auto"/>
              <w:rPr>
                <w:bCs/>
                <w:spacing w:val="-1"/>
                <w:lang w:eastAsia="en-US"/>
              </w:rPr>
            </w:pPr>
          </w:p>
          <w:p w14:paraId="374516B4" w14:textId="77777777" w:rsidR="009B0060" w:rsidRPr="00F47A65" w:rsidRDefault="009B0060" w:rsidP="009B0060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60335-1</w:t>
            </w:r>
          </w:p>
          <w:p w14:paraId="218AD883" w14:textId="77777777" w:rsidR="009B0060" w:rsidRPr="00F47A65" w:rsidRDefault="009B0060" w:rsidP="009B0060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EN 62233</w:t>
            </w:r>
          </w:p>
          <w:p w14:paraId="66A0D71B" w14:textId="77777777" w:rsidR="009B0060" w:rsidRPr="00F47A65" w:rsidRDefault="009B0060" w:rsidP="009B0060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62311</w:t>
            </w:r>
          </w:p>
          <w:p w14:paraId="2F058992" w14:textId="77777777" w:rsidR="009B0060" w:rsidRPr="00F47A65" w:rsidRDefault="009B0060" w:rsidP="009B0060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62479</w:t>
            </w:r>
          </w:p>
          <w:p w14:paraId="31E89B48" w14:textId="027B801B" w:rsidR="009B0060" w:rsidRPr="00F47A65" w:rsidRDefault="009B0060" w:rsidP="009B0060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60335-2-31</w:t>
            </w:r>
          </w:p>
          <w:p w14:paraId="4399D7B9" w14:textId="77777777" w:rsidR="009B0060" w:rsidRPr="00F47A65" w:rsidRDefault="009B0060" w:rsidP="009B0060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60335-2-40</w:t>
            </w:r>
          </w:p>
          <w:p w14:paraId="7FF5A161" w14:textId="77777777" w:rsidR="009B0060" w:rsidRPr="00F47A65" w:rsidRDefault="009B0060" w:rsidP="009B0060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60335-2-65</w:t>
            </w:r>
          </w:p>
          <w:p w14:paraId="0D3D09E4" w14:textId="77777777" w:rsidR="009B0060" w:rsidRPr="00F47A65" w:rsidRDefault="009B0060" w:rsidP="009B0060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60335-2-80</w:t>
            </w:r>
          </w:p>
          <w:p w14:paraId="79B128D8" w14:textId="77777777" w:rsidR="009B0060" w:rsidRPr="00F47A65" w:rsidRDefault="009B0060" w:rsidP="009B0060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60335-2-88</w:t>
            </w:r>
          </w:p>
          <w:p w14:paraId="1C78EF71" w14:textId="77777777" w:rsidR="009B0060" w:rsidRPr="00F47A65" w:rsidRDefault="009B0060" w:rsidP="009B0060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60335-2-98</w:t>
            </w:r>
          </w:p>
          <w:p w14:paraId="66867706" w14:textId="77777777" w:rsidR="009B0060" w:rsidRPr="00F47A65" w:rsidRDefault="009B0060" w:rsidP="009B0060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60335-2-102</w:t>
            </w:r>
          </w:p>
          <w:p w14:paraId="33B28207" w14:textId="77777777" w:rsidR="007571DB" w:rsidRPr="00F47A65" w:rsidRDefault="009B0060" w:rsidP="009B0060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60335-2-106</w:t>
            </w:r>
          </w:p>
          <w:p w14:paraId="62331EF5" w14:textId="77777777" w:rsidR="00491D22" w:rsidRPr="00F47A65" w:rsidRDefault="00491D22" w:rsidP="009B0060">
            <w:pPr>
              <w:rPr>
                <w:bCs/>
                <w:spacing w:val="-1"/>
                <w:lang w:eastAsia="en-US"/>
              </w:rPr>
            </w:pPr>
          </w:p>
          <w:p w14:paraId="6569E8E4" w14:textId="77777777" w:rsidR="00491D22" w:rsidRPr="00F47A65" w:rsidRDefault="00491D22" w:rsidP="009B0060">
            <w:pPr>
              <w:rPr>
                <w:b/>
                <w:bCs/>
                <w:spacing w:val="-1"/>
                <w:lang w:eastAsia="en-US"/>
              </w:rPr>
            </w:pPr>
            <w:r w:rsidRPr="00F47A65">
              <w:rPr>
                <w:b/>
                <w:bCs/>
                <w:spacing w:val="-1"/>
                <w:lang w:eastAsia="en-US"/>
              </w:rPr>
              <w:t>ТР ТС 020/2011</w:t>
            </w:r>
          </w:p>
          <w:p w14:paraId="2B185B81" w14:textId="77777777" w:rsidR="00491D22" w:rsidRPr="00F47A65" w:rsidRDefault="00491D22" w:rsidP="009B0060">
            <w:pPr>
              <w:rPr>
                <w:b/>
                <w:bCs/>
                <w:spacing w:val="-1"/>
                <w:lang w:eastAsia="en-US"/>
              </w:rPr>
            </w:pPr>
          </w:p>
          <w:p w14:paraId="607B342F" w14:textId="77777777" w:rsidR="00491D22" w:rsidRPr="00F47A65" w:rsidRDefault="00491D22" w:rsidP="00491D22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EN 301 489-1 V1.9.2</w:t>
            </w:r>
          </w:p>
          <w:p w14:paraId="718DE47C" w14:textId="77777777" w:rsidR="00491D22" w:rsidRPr="00F47A65" w:rsidRDefault="00491D22" w:rsidP="00491D22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52459.3</w:t>
            </w:r>
          </w:p>
          <w:p w14:paraId="6B835B16" w14:textId="77777777" w:rsidR="00491D22" w:rsidRPr="00F47A65" w:rsidRDefault="00491D22" w:rsidP="00491D22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52459.7</w:t>
            </w:r>
          </w:p>
          <w:p w14:paraId="294A4684" w14:textId="77777777" w:rsidR="00491D22" w:rsidRPr="00F47A65" w:rsidRDefault="00491D22" w:rsidP="00491D22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ETSI EN 301 489-34</w:t>
            </w:r>
          </w:p>
          <w:p w14:paraId="2180029B" w14:textId="77777777" w:rsidR="00491D22" w:rsidRPr="00F47A65" w:rsidRDefault="00491D22" w:rsidP="00491D22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52459.17</w:t>
            </w:r>
          </w:p>
          <w:p w14:paraId="46F0C72E" w14:textId="77777777" w:rsidR="00491D22" w:rsidRPr="00F47A65" w:rsidRDefault="00491D22" w:rsidP="00491D22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61000-6-3</w:t>
            </w:r>
          </w:p>
          <w:p w14:paraId="1E160582" w14:textId="77777777" w:rsidR="00491D22" w:rsidRPr="00F47A65" w:rsidRDefault="00491D22" w:rsidP="00491D22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61000-6-4</w:t>
            </w:r>
          </w:p>
          <w:p w14:paraId="4DDDFEE1" w14:textId="77777777" w:rsidR="00491D22" w:rsidRPr="00F47A65" w:rsidRDefault="00491D22" w:rsidP="00491D22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IEC/TS 61000-3-5</w:t>
            </w:r>
          </w:p>
          <w:p w14:paraId="5887CF7C" w14:textId="77777777" w:rsidR="00491D22" w:rsidRPr="00F47A65" w:rsidRDefault="00491D22" w:rsidP="00491D22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30336 (МЭК 1000-4-9)</w:t>
            </w:r>
          </w:p>
          <w:p w14:paraId="6D2FA867" w14:textId="77777777" w:rsidR="00491D22" w:rsidRPr="00F47A65" w:rsidRDefault="00491D22" w:rsidP="00491D22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lastRenderedPageBreak/>
              <w:t>ГОСТ CISPR 14-1</w:t>
            </w:r>
          </w:p>
          <w:p w14:paraId="585C67E2" w14:textId="77777777" w:rsidR="00491D22" w:rsidRPr="00F47A65" w:rsidRDefault="00491D22" w:rsidP="00491D22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CISPR 14-2</w:t>
            </w:r>
          </w:p>
          <w:p w14:paraId="6C0A3BAA" w14:textId="77777777" w:rsidR="00491D22" w:rsidRPr="00F47A65" w:rsidRDefault="00491D22" w:rsidP="00491D22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61000-3-3</w:t>
            </w:r>
          </w:p>
          <w:p w14:paraId="5F9FDE8B" w14:textId="77777777" w:rsidR="00491D22" w:rsidRPr="00F47A65" w:rsidRDefault="00491D22" w:rsidP="00491D22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61000-3-2</w:t>
            </w:r>
          </w:p>
          <w:p w14:paraId="13296905" w14:textId="77777777" w:rsidR="00491D22" w:rsidRPr="00F47A65" w:rsidRDefault="00491D22" w:rsidP="00491D22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61000-3-12</w:t>
            </w:r>
          </w:p>
          <w:p w14:paraId="36AE9539" w14:textId="77777777" w:rsidR="00491D22" w:rsidRPr="00F47A65" w:rsidRDefault="00491D22" w:rsidP="00491D22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61000-3-12 (IEC 61000-3-12:2004)</w:t>
            </w:r>
          </w:p>
          <w:p w14:paraId="629F6C38" w14:textId="77777777" w:rsidR="00491D22" w:rsidRPr="00F47A65" w:rsidRDefault="00491D22" w:rsidP="00491D22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51317.3.4</w:t>
            </w:r>
          </w:p>
          <w:p w14:paraId="5128F4C0" w14:textId="77777777" w:rsidR="00491D22" w:rsidRPr="00F47A65" w:rsidRDefault="00491D22" w:rsidP="00491D22">
            <w:pPr>
              <w:rPr>
                <w:bCs/>
                <w:spacing w:val="-1"/>
                <w:lang w:eastAsia="en-US"/>
              </w:rPr>
            </w:pPr>
          </w:p>
          <w:p w14:paraId="6F25359D" w14:textId="1907893F" w:rsidR="00491D22" w:rsidRPr="00F47A65" w:rsidRDefault="00491D22" w:rsidP="00491D22">
            <w:pPr>
              <w:rPr>
                <w:b/>
              </w:rPr>
            </w:pPr>
            <w:r w:rsidRPr="00F47A65">
              <w:rPr>
                <w:b/>
              </w:rPr>
              <w:t>ТР ЕАЭС 037/2016</w:t>
            </w:r>
          </w:p>
        </w:tc>
      </w:tr>
      <w:tr w:rsidR="007571DB" w:rsidRPr="00F47A65" w14:paraId="68E4D80D" w14:textId="77777777" w:rsidTr="004A2D6A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6F3C8" w14:textId="6C3017D4" w:rsidR="007571DB" w:rsidRPr="00F47A65" w:rsidRDefault="007571DB" w:rsidP="005A5C68">
            <w:pPr>
              <w:spacing w:after="160" w:line="259" w:lineRule="auto"/>
            </w:pPr>
            <w:r w:rsidRPr="00F47A65">
              <w:lastRenderedPageBreak/>
              <w:t>1.1.6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D4351" w14:textId="77777777" w:rsidR="009B0060" w:rsidRPr="00F47A65" w:rsidRDefault="009B0060" w:rsidP="009B0060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Приборы бытовые электромеханические</w:t>
            </w:r>
          </w:p>
          <w:p w14:paraId="0A97AC7D" w14:textId="77A70A5C" w:rsidR="009B0060" w:rsidRPr="00F47A65" w:rsidRDefault="009B0060" w:rsidP="009B0060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со встроенным электродвигателем (в т.ч.</w:t>
            </w:r>
            <w:r w:rsidR="0055095A">
              <w:rPr>
                <w:rFonts w:eastAsiaTheme="minorHAnsi"/>
                <w:bCs/>
                <w:lang w:eastAsia="en-US"/>
              </w:rPr>
              <w:t xml:space="preserve"> </w:t>
            </w:r>
            <w:r w:rsidRPr="00F47A65">
              <w:rPr>
                <w:rFonts w:eastAsiaTheme="minorHAnsi"/>
                <w:bCs/>
                <w:lang w:eastAsia="en-US"/>
              </w:rPr>
              <w:t>электрощетки, швабры, пылесосы,</w:t>
            </w:r>
            <w:r w:rsidR="0055095A">
              <w:rPr>
                <w:rFonts w:eastAsiaTheme="minorHAnsi"/>
                <w:bCs/>
                <w:lang w:eastAsia="en-US"/>
              </w:rPr>
              <w:t xml:space="preserve"> </w:t>
            </w:r>
            <w:r w:rsidRPr="00F47A65">
              <w:rPr>
                <w:rFonts w:eastAsiaTheme="minorHAnsi"/>
                <w:bCs/>
                <w:lang w:eastAsia="en-US"/>
              </w:rPr>
              <w:t>системы пылесосные, водовсасывающие</w:t>
            </w:r>
          </w:p>
          <w:p w14:paraId="3ECC1A77" w14:textId="26BA9C42" w:rsidR="009B0060" w:rsidRPr="00F47A65" w:rsidRDefault="009B0060" w:rsidP="009B0060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чистящие приборы, массажные приборы,</w:t>
            </w:r>
            <w:r w:rsidR="0055095A">
              <w:rPr>
                <w:rFonts w:eastAsiaTheme="minorHAnsi"/>
                <w:bCs/>
                <w:lang w:eastAsia="en-US"/>
              </w:rPr>
              <w:t xml:space="preserve"> </w:t>
            </w:r>
            <w:r w:rsidRPr="00F47A65">
              <w:rPr>
                <w:rFonts w:eastAsiaTheme="minorHAnsi"/>
                <w:bCs/>
                <w:lang w:eastAsia="en-US"/>
              </w:rPr>
              <w:t>приборы для подрезки газона );</w:t>
            </w:r>
          </w:p>
          <w:p w14:paraId="662E8662" w14:textId="6A0A986C" w:rsidR="009B0060" w:rsidRPr="00F47A65" w:rsidRDefault="009B0060" w:rsidP="009B0060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 xml:space="preserve">швейные вязальные электрические </w:t>
            </w:r>
            <w:r w:rsidRPr="00F47A65">
              <w:rPr>
                <w:rFonts w:eastAsiaTheme="minorHAnsi"/>
                <w:bCs/>
                <w:lang w:eastAsia="en-US"/>
              </w:rPr>
              <w:lastRenderedPageBreak/>
              <w:t>с</w:t>
            </w:r>
            <w:r w:rsidR="003017D6" w:rsidRPr="00F47A65">
              <w:rPr>
                <w:rFonts w:eastAsiaTheme="minorHAnsi"/>
                <w:bCs/>
                <w:lang w:eastAsia="en-US"/>
              </w:rPr>
              <w:t xml:space="preserve"> </w:t>
            </w:r>
            <w:r w:rsidRPr="00F47A65">
              <w:rPr>
                <w:rFonts w:eastAsiaTheme="minorHAnsi"/>
                <w:bCs/>
                <w:lang w:eastAsia="en-US"/>
              </w:rPr>
              <w:t>электроприводом, насосы.</w:t>
            </w:r>
          </w:p>
          <w:p w14:paraId="21E64262" w14:textId="77777777" w:rsidR="009B0060" w:rsidRPr="00F47A65" w:rsidRDefault="009B0060" w:rsidP="009B0060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Пылесосы бытовые со встроенным</w:t>
            </w:r>
          </w:p>
          <w:p w14:paraId="198D68D8" w14:textId="48CEF7DE" w:rsidR="009B0060" w:rsidRPr="00F47A65" w:rsidRDefault="009B0060" w:rsidP="009B0060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электродвигат</w:t>
            </w:r>
            <w:r w:rsidR="003017D6" w:rsidRPr="00F47A65">
              <w:rPr>
                <w:rFonts w:eastAsiaTheme="minorHAnsi"/>
                <w:bCs/>
                <w:lang w:eastAsia="en-US"/>
              </w:rPr>
              <w:t>елем</w:t>
            </w:r>
            <w:r w:rsidRPr="00F47A65">
              <w:rPr>
                <w:rFonts w:eastAsiaTheme="minorHAnsi"/>
                <w:bCs/>
                <w:lang w:eastAsia="en-US"/>
              </w:rPr>
              <w:t xml:space="preserve"> электроприборы для</w:t>
            </w:r>
          </w:p>
          <w:p w14:paraId="60FBE5A2" w14:textId="77777777" w:rsidR="009B0060" w:rsidRPr="00F47A65" w:rsidRDefault="009B0060" w:rsidP="009B0060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отопления (нагрева, обогрева)</w:t>
            </w:r>
          </w:p>
          <w:p w14:paraId="3AA55669" w14:textId="77777777" w:rsidR="009B0060" w:rsidRPr="00F47A65" w:rsidRDefault="009B0060" w:rsidP="009B0060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комнатных помещений,</w:t>
            </w:r>
          </w:p>
          <w:p w14:paraId="73F0DCD2" w14:textId="77777777" w:rsidR="009B0060" w:rsidRPr="00F47A65" w:rsidRDefault="009B0060" w:rsidP="009B0060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электрорадиаторы, тепловентиляторы,</w:t>
            </w:r>
          </w:p>
          <w:p w14:paraId="7A546CF4" w14:textId="77777777" w:rsidR="009B0060" w:rsidRPr="00F47A65" w:rsidRDefault="009B0060" w:rsidP="009B0060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конвекторы электрокамины елем,</w:t>
            </w:r>
          </w:p>
          <w:p w14:paraId="13E4D8D6" w14:textId="77777777" w:rsidR="009B0060" w:rsidRPr="00F47A65" w:rsidRDefault="009B0060" w:rsidP="009B0060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прочие</w:t>
            </w:r>
          </w:p>
          <w:p w14:paraId="4D5F3786" w14:textId="77777777" w:rsidR="009B0060" w:rsidRPr="00F47A65" w:rsidRDefault="009B0060" w:rsidP="009B0060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Измельчители пищевых продуктов,</w:t>
            </w:r>
          </w:p>
          <w:p w14:paraId="6DAE8626" w14:textId="613F0A5A" w:rsidR="009B0060" w:rsidRPr="00F47A65" w:rsidRDefault="009B0060" w:rsidP="009B0060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миксеры и соковыжималки для фруктов</w:t>
            </w:r>
            <w:r w:rsidR="0055095A">
              <w:rPr>
                <w:rFonts w:eastAsiaTheme="minorHAnsi"/>
                <w:bCs/>
                <w:lang w:eastAsia="en-US"/>
              </w:rPr>
              <w:t xml:space="preserve"> </w:t>
            </w:r>
            <w:r w:rsidRPr="00F47A65">
              <w:rPr>
                <w:rFonts w:eastAsiaTheme="minorHAnsi"/>
                <w:bCs/>
                <w:lang w:eastAsia="en-US"/>
              </w:rPr>
              <w:t>или овощей, бытовые со встроенным</w:t>
            </w:r>
          </w:p>
          <w:p w14:paraId="5B5D5E48" w14:textId="77777777" w:rsidR="009B0060" w:rsidRPr="00F47A65" w:rsidRDefault="009B0060" w:rsidP="009B0060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электродвигателем (миксеры,</w:t>
            </w:r>
          </w:p>
          <w:p w14:paraId="005084DF" w14:textId="77777777" w:rsidR="009B0060" w:rsidRPr="00F47A65" w:rsidRDefault="009B0060" w:rsidP="009B0060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кофемолки, кухонные машины (комбайны), процессоры пищевые</w:t>
            </w:r>
          </w:p>
          <w:p w14:paraId="2C05FD5C" w14:textId="77777777" w:rsidR="009B0060" w:rsidRPr="00F47A65" w:rsidRDefault="009B0060" w:rsidP="009B0060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соковыжималки, маслобойки,</w:t>
            </w:r>
          </w:p>
          <w:p w14:paraId="7CD57B8D" w14:textId="77777777" w:rsidR="009B0060" w:rsidRPr="00F47A65" w:rsidRDefault="009B0060" w:rsidP="009B0060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мясорубки, блендеры, терки, взбивалки,</w:t>
            </w:r>
          </w:p>
          <w:p w14:paraId="24F1C33D" w14:textId="77777777" w:rsidR="009B0060" w:rsidRPr="00F47A65" w:rsidRDefault="009B0060" w:rsidP="009B0060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картофелечистки, мороженицы, ножи,</w:t>
            </w:r>
          </w:p>
          <w:p w14:paraId="69DBCE1B" w14:textId="77777777" w:rsidR="009B0060" w:rsidRPr="00F47A65" w:rsidRDefault="009B0060" w:rsidP="009B0060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ножеточки, шинковки, ломтерезки,</w:t>
            </w:r>
          </w:p>
          <w:p w14:paraId="307EBE92" w14:textId="77777777" w:rsidR="009B0060" w:rsidRPr="00F47A65" w:rsidRDefault="009B0060" w:rsidP="009B0060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зернодробилки и прочие)</w:t>
            </w:r>
          </w:p>
          <w:p w14:paraId="0961BBF0" w14:textId="77777777" w:rsidR="009B0060" w:rsidRPr="00F47A65" w:rsidRDefault="009B0060" w:rsidP="009B0060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Приборы бытовые</w:t>
            </w:r>
          </w:p>
          <w:p w14:paraId="057391F3" w14:textId="77777777" w:rsidR="009B0060" w:rsidRPr="00F47A65" w:rsidRDefault="009B0060" w:rsidP="009B0060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электромеханические со встроенным</w:t>
            </w:r>
          </w:p>
          <w:p w14:paraId="3DB2CDC0" w14:textId="77777777" w:rsidR="009B0060" w:rsidRPr="00F47A65" w:rsidRDefault="009B0060" w:rsidP="009B0060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электродвигателем, в т.ч. прочие.</w:t>
            </w:r>
          </w:p>
          <w:p w14:paraId="0F8C1A9E" w14:textId="77777777" w:rsidR="009B0060" w:rsidRPr="00F47A65" w:rsidRDefault="009B0060" w:rsidP="009B0060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Доильные аппараты. Измельчители</w:t>
            </w:r>
          </w:p>
          <w:p w14:paraId="63734241" w14:textId="0CE5C70A" w:rsidR="007571DB" w:rsidRPr="00F47A65" w:rsidRDefault="009B0060" w:rsidP="009B0060">
            <w:pPr>
              <w:rPr>
                <w:bCs/>
              </w:rPr>
            </w:pPr>
            <w:r w:rsidRPr="00F47A65">
              <w:rPr>
                <w:rFonts w:eastAsiaTheme="minorHAnsi"/>
                <w:bCs/>
                <w:lang w:eastAsia="en-US"/>
              </w:rPr>
              <w:t>пищевых отходов.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59202" w14:textId="77777777" w:rsidR="00910391" w:rsidRPr="00F47A65" w:rsidRDefault="00910391" w:rsidP="00910391">
            <w:r w:rsidRPr="00F47A65">
              <w:lastRenderedPageBreak/>
              <w:t>1с, 3с, 4с (для ТР ТС</w:t>
            </w:r>
          </w:p>
          <w:p w14:paraId="145F1BBD" w14:textId="77777777" w:rsidR="00910391" w:rsidRPr="00F47A65" w:rsidRDefault="00910391" w:rsidP="00910391">
            <w:r w:rsidRPr="00F47A65">
              <w:t>004/2011, ТР ТС</w:t>
            </w:r>
          </w:p>
          <w:p w14:paraId="1FB7E04D" w14:textId="77777777" w:rsidR="00910391" w:rsidRPr="00F47A65" w:rsidRDefault="00910391" w:rsidP="00910391">
            <w:r w:rsidRPr="00F47A65">
              <w:t>020/2011)</w:t>
            </w:r>
          </w:p>
          <w:p w14:paraId="6C24BE1D" w14:textId="77777777" w:rsidR="00910391" w:rsidRPr="00F47A65" w:rsidRDefault="00910391" w:rsidP="00910391">
            <w:r w:rsidRPr="00F47A65">
              <w:t>Сертификация</w:t>
            </w:r>
          </w:p>
          <w:p w14:paraId="589E5E10" w14:textId="77777777" w:rsidR="00910391" w:rsidRPr="00F47A65" w:rsidRDefault="00910391" w:rsidP="00910391"/>
          <w:p w14:paraId="4E8B6BA5" w14:textId="77777777" w:rsidR="00910391" w:rsidRPr="00F47A65" w:rsidRDefault="00910391" w:rsidP="00910391">
            <w:r w:rsidRPr="00F47A65">
              <w:t>1с, 2с 3с, 6с (для ТР</w:t>
            </w:r>
          </w:p>
          <w:p w14:paraId="55AD7EFE" w14:textId="77777777" w:rsidR="00910391" w:rsidRPr="00F47A65" w:rsidRDefault="00910391" w:rsidP="00910391">
            <w:r w:rsidRPr="00F47A65">
              <w:t>ЕАЭС 037/2016)</w:t>
            </w:r>
          </w:p>
          <w:p w14:paraId="7BEDBF3F" w14:textId="77777777" w:rsidR="00910391" w:rsidRPr="00F47A65" w:rsidRDefault="00910391" w:rsidP="00910391">
            <w:r w:rsidRPr="00F47A65">
              <w:t>Сертификация</w:t>
            </w:r>
          </w:p>
          <w:p w14:paraId="57C1A887" w14:textId="0A7ACA17" w:rsidR="007571DB" w:rsidRPr="00F47A65" w:rsidRDefault="007571DB" w:rsidP="00910391">
            <w:pPr>
              <w:rPr>
                <w:lang w:val="kk-KZ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8EAFF" w14:textId="77777777" w:rsidR="009B0060" w:rsidRPr="00F47A65" w:rsidRDefault="009B0060" w:rsidP="009B0060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8508</w:t>
            </w:r>
          </w:p>
          <w:p w14:paraId="414C0D15" w14:textId="6FC88CB1" w:rsidR="009B0060" w:rsidRPr="00F47A65" w:rsidRDefault="009B0060" w:rsidP="009B0060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8508110000</w:t>
            </w:r>
          </w:p>
          <w:p w14:paraId="1D9EAD4E" w14:textId="707EC957" w:rsidR="009B0060" w:rsidRPr="00F47A65" w:rsidRDefault="009B0060" w:rsidP="009B0060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8508190001</w:t>
            </w:r>
          </w:p>
          <w:p w14:paraId="6B6B5888" w14:textId="43B09C2C" w:rsidR="009B0060" w:rsidRPr="00F47A65" w:rsidRDefault="009B0060" w:rsidP="009B0060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8508190009</w:t>
            </w:r>
          </w:p>
          <w:p w14:paraId="10305963" w14:textId="372455C5" w:rsidR="009B0060" w:rsidRPr="00F47A65" w:rsidRDefault="009B0060" w:rsidP="009B0060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8508600000</w:t>
            </w:r>
          </w:p>
          <w:p w14:paraId="29E1E7BC" w14:textId="09422D92" w:rsidR="009B0060" w:rsidRPr="00F47A65" w:rsidRDefault="009B0060" w:rsidP="009B0060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8508700002</w:t>
            </w:r>
          </w:p>
          <w:p w14:paraId="5A83D6AF" w14:textId="2F791BB6" w:rsidR="009B0060" w:rsidRPr="00F47A65" w:rsidRDefault="009B0060" w:rsidP="009B0060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8508700008</w:t>
            </w:r>
          </w:p>
          <w:p w14:paraId="0ECFEB0B" w14:textId="5428EF08" w:rsidR="009B0060" w:rsidRPr="00F47A65" w:rsidRDefault="009B0060" w:rsidP="009B0060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850811</w:t>
            </w:r>
          </w:p>
          <w:p w14:paraId="5978B4F3" w14:textId="4166DE8C" w:rsidR="009B0060" w:rsidRPr="00F47A65" w:rsidRDefault="009B0060" w:rsidP="009B0060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850819</w:t>
            </w:r>
          </w:p>
          <w:p w14:paraId="06C2B1B6" w14:textId="68E49E96" w:rsidR="009B0060" w:rsidRPr="00F47A65" w:rsidRDefault="009B0060" w:rsidP="009B0060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850940</w:t>
            </w:r>
          </w:p>
          <w:p w14:paraId="76284803" w14:textId="77777777" w:rsidR="009B0060" w:rsidRPr="00F47A65" w:rsidRDefault="009B0060" w:rsidP="009B0060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lastRenderedPageBreak/>
              <w:t>8509400000</w:t>
            </w:r>
          </w:p>
          <w:p w14:paraId="025FA470" w14:textId="3EA95CBA" w:rsidR="009B0060" w:rsidRPr="00F47A65" w:rsidRDefault="009B0060" w:rsidP="009B0060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850980</w:t>
            </w:r>
          </w:p>
          <w:p w14:paraId="744991C7" w14:textId="456A80D8" w:rsidR="00910391" w:rsidRPr="00F47A65" w:rsidRDefault="00910391" w:rsidP="009B0060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8509</w:t>
            </w:r>
          </w:p>
          <w:p w14:paraId="2A340E37" w14:textId="77777777" w:rsidR="009B0060" w:rsidRPr="00F47A65" w:rsidRDefault="009B0060" w:rsidP="009B0060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8509800000</w:t>
            </w:r>
          </w:p>
          <w:p w14:paraId="2A12304C" w14:textId="02572E54" w:rsidR="009B0060" w:rsidRPr="00F47A65" w:rsidRDefault="009B0060" w:rsidP="009B0060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842430</w:t>
            </w:r>
          </w:p>
          <w:p w14:paraId="16D395B3" w14:textId="77777777" w:rsidR="009B0060" w:rsidRPr="00F47A65" w:rsidRDefault="009B0060" w:rsidP="009B0060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8424300100</w:t>
            </w:r>
          </w:p>
          <w:p w14:paraId="4E22AF72" w14:textId="77777777" w:rsidR="009B0060" w:rsidRPr="00F47A65" w:rsidRDefault="009B0060" w:rsidP="009B0060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8424300800</w:t>
            </w:r>
          </w:p>
          <w:p w14:paraId="23B183D4" w14:textId="77777777" w:rsidR="009B0060" w:rsidRPr="00F47A65" w:rsidRDefault="009B0060" w:rsidP="009B0060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8424301000</w:t>
            </w:r>
          </w:p>
          <w:p w14:paraId="21DDBA8F" w14:textId="524ABC7E" w:rsidR="00910391" w:rsidRPr="00F47A65" w:rsidRDefault="00910391" w:rsidP="009B0060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8424</w:t>
            </w:r>
          </w:p>
          <w:p w14:paraId="6C1B2691" w14:textId="77777777" w:rsidR="009B0060" w:rsidRPr="00F47A65" w:rsidRDefault="009B0060" w:rsidP="009B0060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8424309000</w:t>
            </w:r>
          </w:p>
          <w:p w14:paraId="68A37E9C" w14:textId="65990F6D" w:rsidR="009B0060" w:rsidRPr="00F47A65" w:rsidRDefault="009B0060" w:rsidP="009B0060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842489</w:t>
            </w:r>
          </w:p>
          <w:p w14:paraId="3B7F3741" w14:textId="77777777" w:rsidR="007571DB" w:rsidRPr="00F47A65" w:rsidRDefault="009B0060" w:rsidP="009B0060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8424890001</w:t>
            </w:r>
          </w:p>
          <w:p w14:paraId="20A1FF9D" w14:textId="77777777" w:rsidR="009B0060" w:rsidRPr="00F47A65" w:rsidRDefault="009B0060" w:rsidP="009B0060">
            <w:r w:rsidRPr="00F47A65">
              <w:t>8424890009</w:t>
            </w:r>
          </w:p>
          <w:p w14:paraId="01D7F890" w14:textId="3BF1AA4F" w:rsidR="009B0060" w:rsidRPr="00F47A65" w:rsidRDefault="009B0060" w:rsidP="009B0060">
            <w:r w:rsidRPr="00F47A65">
              <w:t>901910</w:t>
            </w:r>
          </w:p>
          <w:p w14:paraId="55676D93" w14:textId="77777777" w:rsidR="009B0060" w:rsidRPr="00F47A65" w:rsidRDefault="009B0060" w:rsidP="009B0060">
            <w:r w:rsidRPr="00F47A65">
              <w:t>9019101000</w:t>
            </w:r>
          </w:p>
          <w:p w14:paraId="7BE38242" w14:textId="77777777" w:rsidR="009B0060" w:rsidRPr="00F47A65" w:rsidRDefault="009B0060" w:rsidP="009B0060">
            <w:r w:rsidRPr="00F47A65">
              <w:t>9019109001</w:t>
            </w:r>
          </w:p>
          <w:p w14:paraId="182DFEA0" w14:textId="378DF33A" w:rsidR="00910391" w:rsidRPr="00F47A65" w:rsidRDefault="00910391" w:rsidP="009B0060">
            <w:r w:rsidRPr="00F47A65">
              <w:t>9019</w:t>
            </w:r>
          </w:p>
          <w:p w14:paraId="6209175C" w14:textId="77777777" w:rsidR="009B0060" w:rsidRPr="00F47A65" w:rsidRDefault="009B0060" w:rsidP="009B0060">
            <w:r w:rsidRPr="00F47A65">
              <w:t>9019109009</w:t>
            </w:r>
          </w:p>
          <w:p w14:paraId="11D20828" w14:textId="411F5DC9" w:rsidR="009B0060" w:rsidRPr="00F47A65" w:rsidRDefault="009B0060" w:rsidP="009B0060">
            <w:r w:rsidRPr="00F47A65">
              <w:t>845210</w:t>
            </w:r>
          </w:p>
          <w:p w14:paraId="418F90F1" w14:textId="77777777" w:rsidR="009B0060" w:rsidRPr="00F47A65" w:rsidRDefault="009B0060" w:rsidP="009B0060">
            <w:r w:rsidRPr="00F47A65">
              <w:t>8452101100</w:t>
            </w:r>
          </w:p>
          <w:p w14:paraId="5BB8CD43" w14:textId="5BA77155" w:rsidR="00910391" w:rsidRPr="00F47A65" w:rsidRDefault="00910391" w:rsidP="009B0060">
            <w:r w:rsidRPr="00F47A65">
              <w:t>8452</w:t>
            </w:r>
          </w:p>
          <w:p w14:paraId="3BB8400C" w14:textId="77777777" w:rsidR="009B0060" w:rsidRPr="00F47A65" w:rsidRDefault="009B0060" w:rsidP="009B0060">
            <w:r w:rsidRPr="00F47A65">
              <w:t>8452101900</w:t>
            </w:r>
          </w:p>
          <w:p w14:paraId="267DE5AD" w14:textId="77777777" w:rsidR="009B0060" w:rsidRPr="00F47A65" w:rsidRDefault="009B0060" w:rsidP="009B0060">
            <w:r w:rsidRPr="00F47A65">
              <w:t>8452109000</w:t>
            </w:r>
          </w:p>
          <w:p w14:paraId="46E0E51B" w14:textId="7B718020" w:rsidR="009B0060" w:rsidRPr="00F47A65" w:rsidRDefault="009B0060" w:rsidP="009B0060">
            <w:r w:rsidRPr="00F47A65">
              <w:t>8434100000</w:t>
            </w:r>
          </w:p>
          <w:p w14:paraId="3CC20CAF" w14:textId="4C4D4E26" w:rsidR="009B0060" w:rsidRPr="00F47A65" w:rsidRDefault="009B0060" w:rsidP="009B0060">
            <w:r w:rsidRPr="00F47A65">
              <w:t>841370</w:t>
            </w:r>
          </w:p>
          <w:p w14:paraId="7B6D612C" w14:textId="77777777" w:rsidR="009B0060" w:rsidRPr="00F47A65" w:rsidRDefault="009B0060" w:rsidP="009B0060">
            <w:r w:rsidRPr="00F47A65">
              <w:t>8413702100</w:t>
            </w:r>
          </w:p>
          <w:p w14:paraId="2E35DFC1" w14:textId="77777777" w:rsidR="009B0060" w:rsidRPr="00F47A65" w:rsidRDefault="009B0060" w:rsidP="009B0060">
            <w:r w:rsidRPr="00F47A65">
              <w:t>8413702900</w:t>
            </w:r>
          </w:p>
          <w:p w14:paraId="41B3BC98" w14:textId="2756F095" w:rsidR="00910391" w:rsidRPr="00F47A65" w:rsidRDefault="00910391" w:rsidP="009B0060">
            <w:r w:rsidRPr="00F47A65">
              <w:t>8413</w:t>
            </w:r>
          </w:p>
          <w:p w14:paraId="63D5B1DF" w14:textId="6973E0CE" w:rsidR="009B0060" w:rsidRPr="00F47A65" w:rsidRDefault="009B0060" w:rsidP="009B0060">
            <w:r w:rsidRPr="00F47A65">
              <w:t>8413810000</w:t>
            </w:r>
          </w:p>
          <w:p w14:paraId="1815B226" w14:textId="77777777" w:rsidR="009B0060" w:rsidRPr="00F47A65" w:rsidRDefault="009B0060" w:rsidP="009B0060">
            <w:r w:rsidRPr="00F47A65">
              <w:t>8447</w:t>
            </w:r>
          </w:p>
          <w:p w14:paraId="13601221" w14:textId="77777777" w:rsidR="009B0060" w:rsidRPr="00F47A65" w:rsidRDefault="009B0060" w:rsidP="009B0060">
            <w:r w:rsidRPr="00F47A65">
              <w:t>8447110001</w:t>
            </w:r>
          </w:p>
          <w:p w14:paraId="67A449E9" w14:textId="77777777" w:rsidR="009B0060" w:rsidRPr="00F47A65" w:rsidRDefault="009B0060" w:rsidP="009B0060">
            <w:r w:rsidRPr="00F47A65">
              <w:t>8447110009</w:t>
            </w:r>
          </w:p>
          <w:p w14:paraId="24B46C41" w14:textId="77777777" w:rsidR="009B0060" w:rsidRPr="00F47A65" w:rsidRDefault="009B0060" w:rsidP="009B0060">
            <w:r w:rsidRPr="00F47A65">
              <w:t>8447120001</w:t>
            </w:r>
          </w:p>
          <w:p w14:paraId="38A9AFB6" w14:textId="77777777" w:rsidR="009B0060" w:rsidRPr="00F47A65" w:rsidRDefault="009B0060" w:rsidP="009B0060">
            <w:r w:rsidRPr="00F47A65">
              <w:t>8447120002</w:t>
            </w:r>
          </w:p>
          <w:p w14:paraId="60C6B880" w14:textId="77777777" w:rsidR="009B0060" w:rsidRPr="00F47A65" w:rsidRDefault="009B0060" w:rsidP="009B0060">
            <w:r w:rsidRPr="00F47A65">
              <w:lastRenderedPageBreak/>
              <w:t>8447120009</w:t>
            </w:r>
          </w:p>
          <w:p w14:paraId="4D58440B" w14:textId="4E373183" w:rsidR="00910391" w:rsidRPr="00F47A65" w:rsidRDefault="00910391" w:rsidP="009B0060">
            <w:r w:rsidRPr="00F47A65">
              <w:t>8447</w:t>
            </w:r>
          </w:p>
          <w:p w14:paraId="42A0E91B" w14:textId="77777777" w:rsidR="009B0060" w:rsidRPr="00F47A65" w:rsidRDefault="009B0060" w:rsidP="009B0060">
            <w:r w:rsidRPr="00F47A65">
              <w:t>8447202000</w:t>
            </w:r>
          </w:p>
          <w:p w14:paraId="321B8C26" w14:textId="77777777" w:rsidR="009B0060" w:rsidRPr="00F47A65" w:rsidRDefault="009B0060" w:rsidP="009B0060">
            <w:r w:rsidRPr="00F47A65">
              <w:t>8447208000</w:t>
            </w:r>
          </w:p>
          <w:p w14:paraId="65DC5163" w14:textId="77777777" w:rsidR="009B0060" w:rsidRPr="00F47A65" w:rsidRDefault="009B0060" w:rsidP="009B0060">
            <w:r w:rsidRPr="00F47A65">
              <w:t>8447900001</w:t>
            </w:r>
          </w:p>
          <w:p w14:paraId="502B3D06" w14:textId="77777777" w:rsidR="009B0060" w:rsidRPr="00F47A65" w:rsidRDefault="009B0060" w:rsidP="009B0060">
            <w:r w:rsidRPr="00F47A65">
              <w:t>8447900009</w:t>
            </w:r>
          </w:p>
          <w:p w14:paraId="25D0E4E6" w14:textId="3A6F7A8D" w:rsidR="009B0060" w:rsidRPr="00F47A65" w:rsidRDefault="009B0060" w:rsidP="009B0060">
            <w:r w:rsidRPr="00F47A65">
              <w:t>8509400000</w:t>
            </w:r>
          </w:p>
          <w:p w14:paraId="59EA1D9A" w14:textId="0EE29D4F" w:rsidR="009B0060" w:rsidRPr="00F47A65" w:rsidRDefault="009B0060" w:rsidP="009B0060">
            <w:r w:rsidRPr="00F47A65">
              <w:t>8509800000</w:t>
            </w:r>
          </w:p>
          <w:p w14:paraId="057E72D1" w14:textId="58C0818A" w:rsidR="009B0060" w:rsidRPr="00F47A65" w:rsidRDefault="009B0060" w:rsidP="009B0060">
            <w:r w:rsidRPr="00F47A65">
              <w:t>8424309000</w:t>
            </w:r>
          </w:p>
          <w:p w14:paraId="5F07758B" w14:textId="6853A6FB" w:rsidR="009B0060" w:rsidRPr="00F47A65" w:rsidRDefault="009B0060" w:rsidP="009B0060">
            <w:r w:rsidRPr="00F47A65">
              <w:t>8424890009</w:t>
            </w:r>
          </w:p>
          <w:p w14:paraId="3C35497C" w14:textId="78E0BFE0" w:rsidR="009B0060" w:rsidRPr="00F47A65" w:rsidRDefault="009B0060" w:rsidP="009B0060">
            <w:r w:rsidRPr="00F47A65">
              <w:t>8509800000</w:t>
            </w:r>
          </w:p>
          <w:p w14:paraId="6350FAC7" w14:textId="1658ECC4" w:rsidR="009B0060" w:rsidRPr="00F47A65" w:rsidRDefault="009B0060" w:rsidP="009B0060">
            <w:r w:rsidRPr="00F47A65">
              <w:t>8516797000</w:t>
            </w:r>
          </w:p>
          <w:p w14:paraId="34B1913D" w14:textId="598D8CE8" w:rsidR="009B0060" w:rsidRPr="00F47A65" w:rsidRDefault="009B0060" w:rsidP="009B0060">
            <w:r w:rsidRPr="00F47A65">
              <w:t>8509800000</w:t>
            </w:r>
          </w:p>
          <w:p w14:paraId="1B1DAF0C" w14:textId="1C7BC26D" w:rsidR="009B0060" w:rsidRPr="00F47A65" w:rsidRDefault="009B0060" w:rsidP="009B0060">
            <w:r w:rsidRPr="00F47A65">
              <w:t>8516210000</w:t>
            </w:r>
          </w:p>
          <w:p w14:paraId="36734E6D" w14:textId="00946B4A" w:rsidR="00910391" w:rsidRPr="00F47A65" w:rsidRDefault="00910391" w:rsidP="009B0060">
            <w:r w:rsidRPr="00F47A65">
              <w:t>8516</w:t>
            </w:r>
          </w:p>
          <w:p w14:paraId="5CD129B0" w14:textId="52DE8E89" w:rsidR="009B0060" w:rsidRPr="00F47A65" w:rsidRDefault="009B0060" w:rsidP="009B0060">
            <w:r w:rsidRPr="00F47A65">
              <w:t>851629</w:t>
            </w:r>
          </w:p>
          <w:p w14:paraId="5F3925F8" w14:textId="77777777" w:rsidR="009B0060" w:rsidRPr="00F47A65" w:rsidRDefault="009B0060" w:rsidP="009B0060">
            <w:r w:rsidRPr="00F47A65">
              <w:t>8516291000</w:t>
            </w:r>
          </w:p>
          <w:p w14:paraId="7947579F" w14:textId="3F90C710" w:rsidR="009B0060" w:rsidRPr="00F47A65" w:rsidRDefault="009B0060" w:rsidP="009B0060">
            <w:r w:rsidRPr="00F47A65">
              <w:t>851629500</w:t>
            </w:r>
          </w:p>
          <w:p w14:paraId="5E3FDE1E" w14:textId="77777777" w:rsidR="009B0060" w:rsidRPr="00F47A65" w:rsidRDefault="009B0060" w:rsidP="009B0060">
            <w:r w:rsidRPr="00F47A65">
              <w:t>8516295000</w:t>
            </w:r>
          </w:p>
          <w:p w14:paraId="53392087" w14:textId="77777777" w:rsidR="009B0060" w:rsidRPr="00F47A65" w:rsidRDefault="009B0060" w:rsidP="009B0060">
            <w:r w:rsidRPr="00F47A65">
              <w:t>8516299100</w:t>
            </w:r>
          </w:p>
          <w:p w14:paraId="51A1D001" w14:textId="78BAADAA" w:rsidR="009B0060" w:rsidRPr="00F47A65" w:rsidRDefault="009B0060" w:rsidP="009B0060">
            <w:r w:rsidRPr="00F47A65">
              <w:t>851629910</w:t>
            </w:r>
          </w:p>
          <w:p w14:paraId="47B5A4F5" w14:textId="41850412" w:rsidR="009B0060" w:rsidRPr="00F47A65" w:rsidRDefault="009B0060" w:rsidP="009B0060">
            <w:r w:rsidRPr="00F47A65">
              <w:t>8516299900</w:t>
            </w:r>
          </w:p>
          <w:p w14:paraId="1E8628BE" w14:textId="77777777" w:rsidR="009B0060" w:rsidRPr="00F47A65" w:rsidRDefault="009B0060" w:rsidP="009B0060">
            <w:r w:rsidRPr="00F47A65">
              <w:t>8516299900</w:t>
            </w:r>
          </w:p>
          <w:p w14:paraId="1BD5BD6B" w14:textId="26F9FC55" w:rsidR="009B0060" w:rsidRPr="00F47A65" w:rsidRDefault="009B0060" w:rsidP="009B0060">
            <w:r w:rsidRPr="00F47A65">
              <w:t>851680</w:t>
            </w:r>
          </w:p>
          <w:p w14:paraId="71D074C8" w14:textId="77777777" w:rsidR="009B0060" w:rsidRPr="00F47A65" w:rsidRDefault="009B0060" w:rsidP="009B0060">
            <w:r w:rsidRPr="00F47A65">
              <w:t>8516802001</w:t>
            </w:r>
          </w:p>
          <w:p w14:paraId="651CFE5C" w14:textId="77777777" w:rsidR="009B0060" w:rsidRPr="00F47A65" w:rsidRDefault="009B0060" w:rsidP="009B0060">
            <w:r w:rsidRPr="00F47A65">
              <w:t>8516802002</w:t>
            </w:r>
          </w:p>
          <w:p w14:paraId="24570A3B" w14:textId="77777777" w:rsidR="009B0060" w:rsidRPr="00F47A65" w:rsidRDefault="009B0060" w:rsidP="009B0060">
            <w:r w:rsidRPr="00F47A65">
              <w:t>8516802009</w:t>
            </w:r>
          </w:p>
          <w:p w14:paraId="3A30481C" w14:textId="77777777" w:rsidR="009B0060" w:rsidRPr="00F47A65" w:rsidRDefault="009B0060" w:rsidP="009B0060">
            <w:r w:rsidRPr="00F47A65">
              <w:t>8516808000</w:t>
            </w:r>
          </w:p>
          <w:p w14:paraId="58E4B87E" w14:textId="13351A8C" w:rsidR="009B0060" w:rsidRPr="00F47A65" w:rsidRDefault="009B0060" w:rsidP="009B0060">
            <w:r w:rsidRPr="00F47A65">
              <w:t>8434100000</w:t>
            </w:r>
          </w:p>
          <w:p w14:paraId="3B6B38FB" w14:textId="5986A5F8" w:rsidR="00910391" w:rsidRPr="00F47A65" w:rsidRDefault="00910391" w:rsidP="009B0060">
            <w:r w:rsidRPr="00F47A65">
              <w:t>8434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7E75A" w14:textId="77777777" w:rsidR="00491D22" w:rsidRPr="00F47A65" w:rsidRDefault="00491D22" w:rsidP="00491D22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lang w:eastAsia="en-US"/>
              </w:rPr>
            </w:pPr>
            <w:r w:rsidRPr="00F47A65">
              <w:rPr>
                <w:b/>
                <w:bCs/>
                <w:lang w:eastAsia="en-US"/>
              </w:rPr>
              <w:lastRenderedPageBreak/>
              <w:t>ТР ТС 004/2011</w:t>
            </w:r>
          </w:p>
          <w:p w14:paraId="4CA321EA" w14:textId="77777777" w:rsidR="00491D22" w:rsidRPr="00F47A65" w:rsidRDefault="00491D22" w:rsidP="00491D22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lang w:eastAsia="en-US"/>
              </w:rPr>
            </w:pPr>
            <w:r w:rsidRPr="00F47A65">
              <w:rPr>
                <w:b/>
                <w:bCs/>
                <w:lang w:eastAsia="en-US"/>
              </w:rPr>
              <w:t>ТР ТС 020/2011</w:t>
            </w:r>
          </w:p>
          <w:p w14:paraId="1B75CB47" w14:textId="2958ED05" w:rsidR="007571DB" w:rsidRPr="00F47A65" w:rsidRDefault="00491D22" w:rsidP="00491D22">
            <w:r w:rsidRPr="00F47A65">
              <w:rPr>
                <w:b/>
                <w:bCs/>
                <w:lang w:eastAsia="en-US"/>
              </w:rPr>
              <w:t>ТР ЕАЭС 037/2016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99894" w14:textId="4177E8D4" w:rsidR="00491D22" w:rsidRPr="00F47A65" w:rsidRDefault="00491D22" w:rsidP="009B0060">
            <w:pPr>
              <w:spacing w:line="276" w:lineRule="auto"/>
              <w:rPr>
                <w:b/>
                <w:bCs/>
                <w:spacing w:val="-1"/>
                <w:lang w:eastAsia="en-US"/>
              </w:rPr>
            </w:pPr>
            <w:r w:rsidRPr="00F47A65">
              <w:rPr>
                <w:b/>
                <w:bCs/>
                <w:spacing w:val="-1"/>
                <w:lang w:eastAsia="en-US"/>
              </w:rPr>
              <w:t>ТР ТС 004/2011</w:t>
            </w:r>
          </w:p>
          <w:p w14:paraId="7EDF3FA3" w14:textId="77777777" w:rsidR="009B0060" w:rsidRPr="00F47A65" w:rsidRDefault="009B0060" w:rsidP="009B0060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60335-1</w:t>
            </w:r>
          </w:p>
          <w:p w14:paraId="58FF5C70" w14:textId="77777777" w:rsidR="009B0060" w:rsidRPr="00F47A65" w:rsidRDefault="009B0060" w:rsidP="009B0060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EN 62233</w:t>
            </w:r>
          </w:p>
          <w:p w14:paraId="578A0B61" w14:textId="77777777" w:rsidR="009B0060" w:rsidRPr="00F47A65" w:rsidRDefault="009B0060" w:rsidP="009B0060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62311</w:t>
            </w:r>
          </w:p>
          <w:p w14:paraId="601F4076" w14:textId="77777777" w:rsidR="009B0060" w:rsidRPr="00F47A65" w:rsidRDefault="009B0060" w:rsidP="009B0060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62479</w:t>
            </w:r>
          </w:p>
          <w:p w14:paraId="74BD757A" w14:textId="29F8D3B9" w:rsidR="009B0060" w:rsidRPr="00F47A65" w:rsidRDefault="009B0060" w:rsidP="009B0060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60335-2-23</w:t>
            </w:r>
          </w:p>
          <w:p w14:paraId="2350D0F1" w14:textId="77777777" w:rsidR="009B0060" w:rsidRPr="00F47A65" w:rsidRDefault="009B0060" w:rsidP="009B0060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60335-2-2</w:t>
            </w:r>
          </w:p>
          <w:p w14:paraId="6E6C7EB2" w14:textId="77777777" w:rsidR="009B0060" w:rsidRPr="00F47A65" w:rsidRDefault="009B0060" w:rsidP="009B0060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60335-2-10</w:t>
            </w:r>
          </w:p>
          <w:p w14:paraId="53456800" w14:textId="77777777" w:rsidR="009B0060" w:rsidRPr="00F47A65" w:rsidRDefault="009B0060" w:rsidP="009B0060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60335-2-54</w:t>
            </w:r>
          </w:p>
          <w:p w14:paraId="28B3B339" w14:textId="77777777" w:rsidR="009B0060" w:rsidRPr="00F47A65" w:rsidRDefault="009B0060" w:rsidP="009B0060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lastRenderedPageBreak/>
              <w:t>ГОСТ IEC 60335-2-79-</w:t>
            </w:r>
          </w:p>
          <w:p w14:paraId="10EF68C7" w14:textId="77777777" w:rsidR="009B0060" w:rsidRPr="00F47A65" w:rsidRDefault="009B0060" w:rsidP="009B0060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60335-2-28</w:t>
            </w:r>
          </w:p>
          <w:p w14:paraId="4B935051" w14:textId="77777777" w:rsidR="009B0060" w:rsidRPr="00F47A65" w:rsidRDefault="009B0060" w:rsidP="009B0060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60335-2-14</w:t>
            </w:r>
          </w:p>
          <w:p w14:paraId="6D7D0BD7" w14:textId="77777777" w:rsidR="009B0060" w:rsidRPr="00F47A65" w:rsidRDefault="009B0060" w:rsidP="009B0060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60335-2-16</w:t>
            </w:r>
          </w:p>
          <w:p w14:paraId="713C1DD4" w14:textId="77777777" w:rsidR="009B0060" w:rsidRPr="00F47A65" w:rsidRDefault="009B0060" w:rsidP="009B0060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60335-2-32</w:t>
            </w:r>
          </w:p>
          <w:p w14:paraId="2A514F6B" w14:textId="77777777" w:rsidR="009B0060" w:rsidRPr="00F47A65" w:rsidRDefault="009B0060" w:rsidP="009B0060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60335-2-34</w:t>
            </w:r>
          </w:p>
          <w:p w14:paraId="0C608A06" w14:textId="77777777" w:rsidR="009B0060" w:rsidRPr="00F47A65" w:rsidRDefault="009B0060" w:rsidP="009B0060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60335-2-91</w:t>
            </w:r>
          </w:p>
          <w:p w14:paraId="6E9BCCF6" w14:textId="77777777" w:rsidR="009B0060" w:rsidRPr="00F47A65" w:rsidRDefault="009B0060" w:rsidP="009B0060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МЭК 60335-2-92</w:t>
            </w:r>
          </w:p>
          <w:p w14:paraId="6A12EFD4" w14:textId="77777777" w:rsidR="009B0060" w:rsidRPr="00F47A65" w:rsidRDefault="009B0060" w:rsidP="009B0060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60335-2-95</w:t>
            </w:r>
          </w:p>
          <w:p w14:paraId="73877898" w14:textId="77777777" w:rsidR="009B0060" w:rsidRPr="00F47A65" w:rsidRDefault="009B0060" w:rsidP="009B0060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60335-2-97</w:t>
            </w:r>
          </w:p>
          <w:p w14:paraId="2F2A6498" w14:textId="77777777" w:rsidR="009B0060" w:rsidRPr="00F47A65" w:rsidRDefault="009B0060" w:rsidP="009B0060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60335-2-103</w:t>
            </w:r>
          </w:p>
          <w:p w14:paraId="0861DAFD" w14:textId="77777777" w:rsidR="009B0060" w:rsidRPr="00F47A65" w:rsidRDefault="009B0060" w:rsidP="009B0060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60335-2-101</w:t>
            </w:r>
          </w:p>
          <w:p w14:paraId="49DF266A" w14:textId="77777777" w:rsidR="007571DB" w:rsidRPr="00F47A65" w:rsidRDefault="009B0060" w:rsidP="009B0060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60335-2-99</w:t>
            </w:r>
          </w:p>
          <w:p w14:paraId="302BF252" w14:textId="77777777" w:rsidR="009B0060" w:rsidRPr="00F47A65" w:rsidRDefault="009B0060" w:rsidP="009B0060">
            <w:r w:rsidRPr="00F47A65">
              <w:t>ГОСТ IEC 60335-2-110</w:t>
            </w:r>
          </w:p>
          <w:p w14:paraId="1A62A789" w14:textId="77777777" w:rsidR="00491D22" w:rsidRPr="00F47A65" w:rsidRDefault="00491D22" w:rsidP="009B0060">
            <w:pPr>
              <w:rPr>
                <w:b/>
              </w:rPr>
            </w:pPr>
            <w:r w:rsidRPr="00F47A65">
              <w:rPr>
                <w:b/>
              </w:rPr>
              <w:t>ТР ТС 020/2011</w:t>
            </w:r>
          </w:p>
          <w:p w14:paraId="0C291F5D" w14:textId="77777777" w:rsidR="00491D22" w:rsidRPr="00F47A65" w:rsidRDefault="00491D22" w:rsidP="00491D22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52459.3</w:t>
            </w:r>
          </w:p>
          <w:p w14:paraId="20A4DACD" w14:textId="77777777" w:rsidR="00491D22" w:rsidRPr="00F47A65" w:rsidRDefault="00491D22" w:rsidP="00491D22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52459.17</w:t>
            </w:r>
          </w:p>
          <w:p w14:paraId="6F6A9DCC" w14:textId="77777777" w:rsidR="00491D22" w:rsidRPr="00F47A65" w:rsidRDefault="00491D22" w:rsidP="00491D22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61000-3-2</w:t>
            </w:r>
          </w:p>
          <w:p w14:paraId="68348535" w14:textId="77777777" w:rsidR="00491D22" w:rsidRPr="00F47A65" w:rsidRDefault="00491D22" w:rsidP="00491D22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61000-3-3</w:t>
            </w:r>
          </w:p>
          <w:p w14:paraId="41E723E3" w14:textId="77777777" w:rsidR="00491D22" w:rsidRPr="00F47A65" w:rsidRDefault="00491D22" w:rsidP="00491D22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EN 301 489-1 V1.9.2</w:t>
            </w:r>
          </w:p>
          <w:p w14:paraId="5B5888F0" w14:textId="77777777" w:rsidR="00491D22" w:rsidRPr="00F47A65" w:rsidRDefault="00491D22" w:rsidP="00491D22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52459.3</w:t>
            </w:r>
          </w:p>
          <w:p w14:paraId="6E8A5858" w14:textId="77777777" w:rsidR="00491D22" w:rsidRPr="00F47A65" w:rsidRDefault="00491D22" w:rsidP="00491D22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52459.7</w:t>
            </w:r>
          </w:p>
          <w:p w14:paraId="4C6C1D28" w14:textId="77777777" w:rsidR="00491D22" w:rsidRPr="00F47A65" w:rsidRDefault="00491D22" w:rsidP="00491D22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ETSI EN 301 489-34</w:t>
            </w:r>
          </w:p>
          <w:p w14:paraId="6AA764AA" w14:textId="77777777" w:rsidR="00491D22" w:rsidRPr="00F47A65" w:rsidRDefault="00491D22" w:rsidP="00491D22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52459.17</w:t>
            </w:r>
          </w:p>
          <w:p w14:paraId="32CDC57F" w14:textId="77777777" w:rsidR="00491D22" w:rsidRPr="00F47A65" w:rsidRDefault="00491D22" w:rsidP="00491D22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30324.1.2</w:t>
            </w:r>
          </w:p>
          <w:p w14:paraId="1B1E56A8" w14:textId="77777777" w:rsidR="00491D22" w:rsidRPr="00F47A65" w:rsidRDefault="00491D22" w:rsidP="00491D22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IEC/TS 61000-3-5</w:t>
            </w:r>
          </w:p>
          <w:p w14:paraId="75EF2360" w14:textId="77777777" w:rsidR="00491D22" w:rsidRPr="00F47A65" w:rsidRDefault="00491D22" w:rsidP="00491D22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30804.3.8 (МЭК 61000-3-</w:t>
            </w:r>
          </w:p>
          <w:p w14:paraId="722D0A7D" w14:textId="77777777" w:rsidR="00491D22" w:rsidRPr="00F47A65" w:rsidRDefault="00491D22" w:rsidP="00491D22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8)</w:t>
            </w:r>
          </w:p>
          <w:p w14:paraId="44F85DEA" w14:textId="77777777" w:rsidR="00491D22" w:rsidRPr="00F47A65" w:rsidRDefault="00491D22" w:rsidP="00491D22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30336 (МЭК 1000-4-9)</w:t>
            </w:r>
          </w:p>
          <w:p w14:paraId="0737A145" w14:textId="77777777" w:rsidR="00491D22" w:rsidRPr="00F47A65" w:rsidRDefault="00491D22" w:rsidP="00491D22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61000-6-3</w:t>
            </w:r>
          </w:p>
          <w:p w14:paraId="7C327D93" w14:textId="77777777" w:rsidR="00491D22" w:rsidRPr="00F47A65" w:rsidRDefault="00491D22" w:rsidP="00491D22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EN 13241-1</w:t>
            </w:r>
          </w:p>
          <w:p w14:paraId="3808625E" w14:textId="77777777" w:rsidR="00491D22" w:rsidRPr="00F47A65" w:rsidRDefault="00491D22" w:rsidP="00491D22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ИСО 7176-21</w:t>
            </w:r>
          </w:p>
          <w:p w14:paraId="34B294A1" w14:textId="77777777" w:rsidR="00491D22" w:rsidRPr="00F47A65" w:rsidRDefault="00491D22" w:rsidP="00491D22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lastRenderedPageBreak/>
              <w:t>ГОСТ CISPR 14-1</w:t>
            </w:r>
          </w:p>
          <w:p w14:paraId="41FCAE38" w14:textId="77777777" w:rsidR="00491D22" w:rsidRPr="00F47A65" w:rsidRDefault="00491D22" w:rsidP="00491D22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CISPR 14-2</w:t>
            </w:r>
          </w:p>
          <w:p w14:paraId="11043152" w14:textId="15B469FF" w:rsidR="00491D22" w:rsidRPr="00F47A65" w:rsidRDefault="00491D22" w:rsidP="00491D22">
            <w:pPr>
              <w:rPr>
                <w:b/>
              </w:rPr>
            </w:pPr>
            <w:r w:rsidRPr="00F47A65">
              <w:rPr>
                <w:b/>
              </w:rPr>
              <w:t>ТР ЕАЭС 037/2016</w:t>
            </w:r>
          </w:p>
        </w:tc>
      </w:tr>
      <w:tr w:rsidR="007571DB" w:rsidRPr="00F47A65" w14:paraId="69582418" w14:textId="77777777" w:rsidTr="004A2D6A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083FF" w14:textId="29FA3A07" w:rsidR="007571DB" w:rsidRPr="00F47A65" w:rsidRDefault="007571DB" w:rsidP="005A5C68">
            <w:pPr>
              <w:spacing w:after="160" w:line="259" w:lineRule="auto"/>
            </w:pPr>
            <w:r w:rsidRPr="00F47A65">
              <w:lastRenderedPageBreak/>
              <w:t>1.1.7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CDA0D" w14:textId="75C050A2" w:rsidR="004B4807" w:rsidRPr="00F47A65" w:rsidRDefault="004B4807" w:rsidP="004B4807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Бритвы, машинки для стрижки волос и</w:t>
            </w:r>
            <w:r w:rsidR="003017D6" w:rsidRPr="00F47A65">
              <w:rPr>
                <w:rFonts w:eastAsiaTheme="minorHAnsi"/>
                <w:bCs/>
                <w:lang w:eastAsia="en-US"/>
              </w:rPr>
              <w:t xml:space="preserve"> </w:t>
            </w:r>
            <w:r w:rsidRPr="00F47A65">
              <w:rPr>
                <w:rFonts w:eastAsiaTheme="minorHAnsi"/>
                <w:bCs/>
                <w:lang w:eastAsia="en-US"/>
              </w:rPr>
              <w:t>приспособления для удаления волос, со</w:t>
            </w:r>
            <w:r w:rsidR="003017D6" w:rsidRPr="00F47A65">
              <w:rPr>
                <w:rFonts w:eastAsiaTheme="minorHAnsi"/>
                <w:bCs/>
                <w:lang w:eastAsia="en-US"/>
              </w:rPr>
              <w:t xml:space="preserve"> </w:t>
            </w:r>
            <w:r w:rsidRPr="00F47A65">
              <w:rPr>
                <w:rFonts w:eastAsiaTheme="minorHAnsi"/>
                <w:bCs/>
                <w:lang w:eastAsia="en-US"/>
              </w:rPr>
              <w:t>встроенным электродвигателем</w:t>
            </w:r>
            <w:r w:rsidR="003017D6" w:rsidRPr="00F47A65">
              <w:rPr>
                <w:rFonts w:eastAsiaTheme="minorHAnsi"/>
                <w:bCs/>
                <w:lang w:eastAsia="en-US"/>
              </w:rPr>
              <w:t xml:space="preserve"> </w:t>
            </w:r>
            <w:r w:rsidRPr="00F47A65">
              <w:rPr>
                <w:rFonts w:eastAsiaTheme="minorHAnsi"/>
                <w:bCs/>
                <w:lang w:eastAsia="en-US"/>
              </w:rPr>
              <w:t xml:space="preserve">электробритвы, </w:t>
            </w:r>
            <w:r w:rsidRPr="00F47A65">
              <w:rPr>
                <w:rFonts w:eastAsiaTheme="minorHAnsi"/>
                <w:bCs/>
                <w:lang w:eastAsia="en-US"/>
              </w:rPr>
              <w:lastRenderedPageBreak/>
              <w:t>триммеры, эпиляторы,</w:t>
            </w:r>
            <w:r w:rsidR="003017D6" w:rsidRPr="00F47A65">
              <w:rPr>
                <w:rFonts w:eastAsiaTheme="minorHAnsi"/>
                <w:bCs/>
                <w:lang w:eastAsia="en-US"/>
              </w:rPr>
              <w:t xml:space="preserve"> </w:t>
            </w:r>
            <w:r w:rsidRPr="00F47A65">
              <w:rPr>
                <w:rFonts w:eastAsiaTheme="minorHAnsi"/>
                <w:bCs/>
                <w:lang w:eastAsia="en-US"/>
              </w:rPr>
              <w:t>фены, стайлеры, приборы для укладки</w:t>
            </w:r>
          </w:p>
          <w:p w14:paraId="0BD46F5C" w14:textId="0316035C" w:rsidR="007571DB" w:rsidRPr="00F47A65" w:rsidRDefault="004B4807" w:rsidP="004B4807">
            <w:pPr>
              <w:rPr>
                <w:bCs/>
              </w:rPr>
            </w:pPr>
            <w:r w:rsidRPr="00F47A65">
              <w:rPr>
                <w:rFonts w:eastAsiaTheme="minorHAnsi"/>
                <w:bCs/>
                <w:lang w:eastAsia="en-US"/>
              </w:rPr>
              <w:t>волос, выпрямители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557DD" w14:textId="77777777" w:rsidR="00A52740" w:rsidRPr="00F47A65" w:rsidRDefault="00A52740" w:rsidP="00A52740">
            <w:r w:rsidRPr="00F47A65">
              <w:lastRenderedPageBreak/>
              <w:t>1с, 3с, 4с (для ТР ТС</w:t>
            </w:r>
          </w:p>
          <w:p w14:paraId="2FD8A7E1" w14:textId="77777777" w:rsidR="00A52740" w:rsidRPr="00F47A65" w:rsidRDefault="00A52740" w:rsidP="00A52740">
            <w:r w:rsidRPr="00F47A65">
              <w:t>004/2011, ТР ТС</w:t>
            </w:r>
          </w:p>
          <w:p w14:paraId="25AD407A" w14:textId="77777777" w:rsidR="00A52740" w:rsidRPr="00F47A65" w:rsidRDefault="00A52740" w:rsidP="00A52740">
            <w:r w:rsidRPr="00F47A65">
              <w:t>020/2011)</w:t>
            </w:r>
          </w:p>
          <w:p w14:paraId="028F44B7" w14:textId="77777777" w:rsidR="00A52740" w:rsidRPr="00F47A65" w:rsidRDefault="00A52740" w:rsidP="00A52740">
            <w:r w:rsidRPr="00F47A65">
              <w:t>Сертификация</w:t>
            </w:r>
          </w:p>
          <w:p w14:paraId="4D4BE364" w14:textId="77777777" w:rsidR="00A52740" w:rsidRPr="00F47A65" w:rsidRDefault="00A52740" w:rsidP="00A52740"/>
          <w:p w14:paraId="735F5509" w14:textId="77777777" w:rsidR="00A52740" w:rsidRPr="00F47A65" w:rsidRDefault="00A52740" w:rsidP="00A52740">
            <w:r w:rsidRPr="00F47A65">
              <w:t>1с, 2с 3с, 6с (для ТР</w:t>
            </w:r>
          </w:p>
          <w:p w14:paraId="2B4E25B8" w14:textId="77777777" w:rsidR="00A52740" w:rsidRPr="00F47A65" w:rsidRDefault="00A52740" w:rsidP="00A52740">
            <w:r w:rsidRPr="00F47A65">
              <w:t>ЕАЭС 037/2016)</w:t>
            </w:r>
          </w:p>
          <w:p w14:paraId="7009C999" w14:textId="77777777" w:rsidR="00A52740" w:rsidRPr="00F47A65" w:rsidRDefault="00A52740" w:rsidP="00A52740">
            <w:r w:rsidRPr="00F47A65">
              <w:t>Сертификация</w:t>
            </w:r>
          </w:p>
          <w:p w14:paraId="6FC0C5DB" w14:textId="23A77DF1" w:rsidR="007571DB" w:rsidRPr="00F47A65" w:rsidRDefault="007571DB" w:rsidP="00A52740">
            <w:pPr>
              <w:rPr>
                <w:lang w:val="kk-KZ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8FDCD" w14:textId="7748371C" w:rsidR="004B4807" w:rsidRPr="00F47A65" w:rsidRDefault="004B4807" w:rsidP="004B4807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lastRenderedPageBreak/>
              <w:t>851010</w:t>
            </w:r>
          </w:p>
          <w:p w14:paraId="24AD45F7" w14:textId="28772D9A" w:rsidR="004B4807" w:rsidRPr="00F47A65" w:rsidRDefault="004B4807" w:rsidP="004B4807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851020</w:t>
            </w:r>
          </w:p>
          <w:p w14:paraId="2661D9D1" w14:textId="7F1D2D4E" w:rsidR="004B4807" w:rsidRPr="00F47A65" w:rsidRDefault="004B4807" w:rsidP="004B4807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851030</w:t>
            </w:r>
          </w:p>
          <w:p w14:paraId="12EDEC8A" w14:textId="1D600AAA" w:rsidR="004B4807" w:rsidRPr="00F47A65" w:rsidRDefault="004B4807" w:rsidP="004B4807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851040</w:t>
            </w:r>
          </w:p>
          <w:p w14:paraId="721F109B" w14:textId="2CCD093D" w:rsidR="00A52740" w:rsidRPr="00F47A65" w:rsidRDefault="00A52740" w:rsidP="004B4807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lastRenderedPageBreak/>
              <w:t>8510</w:t>
            </w:r>
          </w:p>
          <w:p w14:paraId="4C9813CB" w14:textId="5344C21E" w:rsidR="004B4807" w:rsidRPr="00F47A65" w:rsidRDefault="004B4807" w:rsidP="004B4807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8510100000</w:t>
            </w:r>
          </w:p>
          <w:p w14:paraId="013C2C4A" w14:textId="45A9DEDA" w:rsidR="004B4807" w:rsidRPr="00F47A65" w:rsidRDefault="004B4807" w:rsidP="004B4807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8510300000</w:t>
            </w:r>
          </w:p>
          <w:p w14:paraId="7C7BC8AE" w14:textId="20B5B3CA" w:rsidR="004B4807" w:rsidRPr="00F47A65" w:rsidRDefault="004B4807" w:rsidP="004B4807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8510200000</w:t>
            </w:r>
          </w:p>
          <w:p w14:paraId="33CEA516" w14:textId="7EBBC0D2" w:rsidR="004B4807" w:rsidRPr="00F47A65" w:rsidRDefault="004B4807" w:rsidP="004B4807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8516310000</w:t>
            </w:r>
          </w:p>
          <w:p w14:paraId="19A01556" w14:textId="77777777" w:rsidR="004B4807" w:rsidRPr="00F47A65" w:rsidRDefault="004B4807" w:rsidP="004B4807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8516310001</w:t>
            </w:r>
          </w:p>
          <w:p w14:paraId="2D5F3DA4" w14:textId="77777777" w:rsidR="004B4807" w:rsidRPr="00F47A65" w:rsidRDefault="004B4807" w:rsidP="004B4807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8516310009</w:t>
            </w:r>
          </w:p>
          <w:p w14:paraId="50E8379C" w14:textId="77AA3C54" w:rsidR="00A52740" w:rsidRPr="00F47A65" w:rsidRDefault="00A52740" w:rsidP="004B4807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8516</w:t>
            </w:r>
          </w:p>
          <w:p w14:paraId="39CC754D" w14:textId="1B9C2C75" w:rsidR="004B4807" w:rsidRPr="00F47A65" w:rsidRDefault="004B4807" w:rsidP="004B4807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8516320000</w:t>
            </w:r>
          </w:p>
          <w:p w14:paraId="73BCD1B4" w14:textId="77777777" w:rsidR="004B4807" w:rsidRPr="00F47A65" w:rsidRDefault="004B4807" w:rsidP="004B4807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8516400000</w:t>
            </w:r>
          </w:p>
          <w:p w14:paraId="2DC5D237" w14:textId="078FA156" w:rsidR="004B4807" w:rsidRPr="00F47A65" w:rsidRDefault="004B4807" w:rsidP="004B4807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8516797000</w:t>
            </w:r>
          </w:p>
          <w:p w14:paraId="5173590F" w14:textId="4DD94A2E" w:rsidR="007571DB" w:rsidRPr="00F47A65" w:rsidRDefault="004B4807" w:rsidP="004B4807">
            <w:r w:rsidRPr="00F47A65">
              <w:rPr>
                <w:rFonts w:eastAsiaTheme="minorHAnsi"/>
                <w:bCs/>
                <w:lang w:eastAsia="en-US"/>
              </w:rPr>
              <w:t>8516330000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B9257" w14:textId="77777777" w:rsidR="00E91390" w:rsidRPr="00F47A65" w:rsidRDefault="00E91390" w:rsidP="00E91390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lang w:eastAsia="en-US"/>
              </w:rPr>
            </w:pPr>
            <w:r w:rsidRPr="00F47A65">
              <w:rPr>
                <w:b/>
                <w:bCs/>
                <w:lang w:eastAsia="en-US"/>
              </w:rPr>
              <w:lastRenderedPageBreak/>
              <w:t>ТР ТС 004/2011</w:t>
            </w:r>
          </w:p>
          <w:p w14:paraId="5109D996" w14:textId="77777777" w:rsidR="00E91390" w:rsidRPr="00F47A65" w:rsidRDefault="00E91390" w:rsidP="00E91390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lang w:eastAsia="en-US"/>
              </w:rPr>
            </w:pPr>
            <w:r w:rsidRPr="00F47A65">
              <w:rPr>
                <w:b/>
                <w:bCs/>
                <w:lang w:eastAsia="en-US"/>
              </w:rPr>
              <w:t>ТР ТС 020/2011</w:t>
            </w:r>
          </w:p>
          <w:p w14:paraId="512C654C" w14:textId="01ED425D" w:rsidR="00A32933" w:rsidRPr="00F47A65" w:rsidRDefault="00E91390" w:rsidP="00E91390">
            <w:r w:rsidRPr="00F47A65">
              <w:rPr>
                <w:b/>
                <w:bCs/>
                <w:lang w:eastAsia="en-US"/>
              </w:rPr>
              <w:t>ТР ЕАЭС 037/2016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7885C" w14:textId="02B92CFB" w:rsidR="00E91390" w:rsidRPr="00F47A65" w:rsidRDefault="00E91390" w:rsidP="004B4807">
            <w:pPr>
              <w:spacing w:line="276" w:lineRule="auto"/>
              <w:rPr>
                <w:b/>
                <w:bCs/>
                <w:spacing w:val="-1"/>
                <w:lang w:eastAsia="en-US"/>
              </w:rPr>
            </w:pPr>
            <w:r w:rsidRPr="00F47A65">
              <w:rPr>
                <w:b/>
                <w:bCs/>
                <w:spacing w:val="-1"/>
                <w:lang w:eastAsia="en-US"/>
              </w:rPr>
              <w:t>ТР ТС 004/2011</w:t>
            </w:r>
          </w:p>
          <w:p w14:paraId="4FD6E918" w14:textId="77777777" w:rsidR="00E91390" w:rsidRPr="00F47A65" w:rsidRDefault="00E91390" w:rsidP="004B4807">
            <w:pPr>
              <w:spacing w:line="276" w:lineRule="auto"/>
              <w:rPr>
                <w:bCs/>
                <w:spacing w:val="-1"/>
                <w:lang w:eastAsia="en-US"/>
              </w:rPr>
            </w:pPr>
          </w:p>
          <w:p w14:paraId="04256669" w14:textId="77777777" w:rsidR="004B4807" w:rsidRPr="00F47A65" w:rsidRDefault="004B4807" w:rsidP="004B4807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60335-1</w:t>
            </w:r>
          </w:p>
          <w:p w14:paraId="3D34A259" w14:textId="77777777" w:rsidR="004B4807" w:rsidRPr="00F47A65" w:rsidRDefault="004B4807" w:rsidP="004B4807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lastRenderedPageBreak/>
              <w:t>ГОСТ EN 62233</w:t>
            </w:r>
          </w:p>
          <w:p w14:paraId="27451650" w14:textId="77777777" w:rsidR="004B4807" w:rsidRPr="00F47A65" w:rsidRDefault="004B4807" w:rsidP="004B4807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62311</w:t>
            </w:r>
          </w:p>
          <w:p w14:paraId="2075B6B5" w14:textId="77777777" w:rsidR="004B4807" w:rsidRPr="00F47A65" w:rsidRDefault="004B4807" w:rsidP="004B4807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62479</w:t>
            </w:r>
          </w:p>
          <w:p w14:paraId="21F4CD16" w14:textId="77777777" w:rsidR="004B4807" w:rsidRPr="00F47A65" w:rsidRDefault="004B4807" w:rsidP="004B4807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60335-2-8</w:t>
            </w:r>
          </w:p>
          <w:p w14:paraId="14FF59A0" w14:textId="77777777" w:rsidR="007571DB" w:rsidRPr="00F47A65" w:rsidRDefault="004B4807" w:rsidP="004B4807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60335-2-23</w:t>
            </w:r>
          </w:p>
          <w:p w14:paraId="231E0AB3" w14:textId="77777777" w:rsidR="00E91390" w:rsidRPr="00F47A65" w:rsidRDefault="00E91390" w:rsidP="004B4807">
            <w:pPr>
              <w:rPr>
                <w:bCs/>
                <w:spacing w:val="-1"/>
                <w:lang w:eastAsia="en-US"/>
              </w:rPr>
            </w:pPr>
          </w:p>
          <w:p w14:paraId="528D28A7" w14:textId="77777777" w:rsidR="00E91390" w:rsidRPr="00F47A65" w:rsidRDefault="00E91390" w:rsidP="004B4807">
            <w:pPr>
              <w:rPr>
                <w:b/>
                <w:bCs/>
                <w:spacing w:val="-1"/>
                <w:lang w:eastAsia="en-US"/>
              </w:rPr>
            </w:pPr>
            <w:r w:rsidRPr="00F47A65">
              <w:rPr>
                <w:b/>
                <w:bCs/>
                <w:spacing w:val="-1"/>
                <w:lang w:eastAsia="en-US"/>
              </w:rPr>
              <w:t>ТР ТС 020/2011</w:t>
            </w:r>
          </w:p>
          <w:p w14:paraId="775C6AF0" w14:textId="77777777" w:rsidR="00E91390" w:rsidRPr="00F47A65" w:rsidRDefault="00E91390" w:rsidP="004B4807">
            <w:pPr>
              <w:rPr>
                <w:b/>
                <w:bCs/>
                <w:spacing w:val="-1"/>
                <w:lang w:eastAsia="en-US"/>
              </w:rPr>
            </w:pPr>
          </w:p>
          <w:p w14:paraId="696E99CD" w14:textId="77777777" w:rsidR="00E91390" w:rsidRPr="00F47A65" w:rsidRDefault="00E91390" w:rsidP="00E91390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61000-3-2</w:t>
            </w:r>
          </w:p>
          <w:p w14:paraId="530F3E17" w14:textId="77777777" w:rsidR="00E91390" w:rsidRPr="00F47A65" w:rsidRDefault="00E91390" w:rsidP="00E91390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61000-3-3</w:t>
            </w:r>
          </w:p>
          <w:p w14:paraId="0ACDD26C" w14:textId="77777777" w:rsidR="00E91390" w:rsidRPr="00F47A65" w:rsidRDefault="00E91390" w:rsidP="00E91390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CISPR 14-1</w:t>
            </w:r>
          </w:p>
          <w:p w14:paraId="150E3973" w14:textId="77777777" w:rsidR="00E91390" w:rsidRPr="00F47A65" w:rsidRDefault="00E91390" w:rsidP="00E91390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CISPR 14-2</w:t>
            </w:r>
          </w:p>
          <w:p w14:paraId="5DBEBDCD" w14:textId="77777777" w:rsidR="00E91390" w:rsidRPr="00F47A65" w:rsidRDefault="00E91390" w:rsidP="00E91390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52459.3</w:t>
            </w:r>
          </w:p>
          <w:p w14:paraId="7984572F" w14:textId="77777777" w:rsidR="00E91390" w:rsidRPr="00F47A65" w:rsidRDefault="00E91390" w:rsidP="00E91390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52459.17</w:t>
            </w:r>
          </w:p>
          <w:p w14:paraId="65118DA0" w14:textId="77777777" w:rsidR="00E91390" w:rsidRPr="00F47A65" w:rsidRDefault="00E91390" w:rsidP="00E91390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ИСО 7176-21</w:t>
            </w:r>
          </w:p>
          <w:p w14:paraId="71F32F55" w14:textId="77777777" w:rsidR="00E91390" w:rsidRPr="00F47A65" w:rsidRDefault="00E91390" w:rsidP="00E91390">
            <w:pPr>
              <w:rPr>
                <w:bCs/>
                <w:spacing w:val="-1"/>
                <w:lang w:eastAsia="en-US"/>
              </w:rPr>
            </w:pPr>
          </w:p>
          <w:p w14:paraId="2F36EE13" w14:textId="6D730E29" w:rsidR="00E91390" w:rsidRPr="00F47A65" w:rsidRDefault="00E91390" w:rsidP="00E91390">
            <w:pPr>
              <w:rPr>
                <w:b/>
              </w:rPr>
            </w:pPr>
            <w:r w:rsidRPr="00F47A65">
              <w:rPr>
                <w:b/>
              </w:rPr>
              <w:t>ТР ЕАЭС 037/2016</w:t>
            </w:r>
          </w:p>
        </w:tc>
      </w:tr>
      <w:tr w:rsidR="007571DB" w:rsidRPr="00F47A65" w14:paraId="0A40B879" w14:textId="77777777" w:rsidTr="004A2D6A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FAF82" w14:textId="6E025E2A" w:rsidR="007571DB" w:rsidRPr="00F47A65" w:rsidRDefault="007571DB" w:rsidP="005A5C68">
            <w:pPr>
              <w:spacing w:after="160" w:line="259" w:lineRule="auto"/>
            </w:pPr>
            <w:r w:rsidRPr="00F47A65">
              <w:lastRenderedPageBreak/>
              <w:t>1.1.8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FC171" w14:textId="129CEEB1" w:rsidR="004B4807" w:rsidRPr="00F47A65" w:rsidRDefault="004B4807" w:rsidP="004B4807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Приборы электротермические для ухода</w:t>
            </w:r>
            <w:r w:rsidR="003017D6" w:rsidRPr="00F47A65">
              <w:rPr>
                <w:rFonts w:eastAsiaTheme="minorHAnsi"/>
                <w:bCs/>
                <w:lang w:eastAsia="en-US"/>
              </w:rPr>
              <w:t xml:space="preserve"> </w:t>
            </w:r>
            <w:r w:rsidRPr="00F47A65">
              <w:rPr>
                <w:rFonts w:eastAsiaTheme="minorHAnsi"/>
                <w:bCs/>
                <w:lang w:eastAsia="en-US"/>
              </w:rPr>
              <w:t>за волосами или для сушки рук;</w:t>
            </w:r>
            <w:r w:rsidR="003017D6" w:rsidRPr="00F47A65">
              <w:rPr>
                <w:rFonts w:eastAsiaTheme="minorHAnsi"/>
                <w:bCs/>
                <w:lang w:eastAsia="en-US"/>
              </w:rPr>
              <w:t xml:space="preserve"> </w:t>
            </w:r>
            <w:r w:rsidRPr="00F47A65">
              <w:rPr>
                <w:rFonts w:eastAsiaTheme="minorHAnsi"/>
                <w:bCs/>
                <w:lang w:eastAsia="en-US"/>
              </w:rPr>
              <w:t>электроутюги (в т.ч. гладильные машины,</w:t>
            </w:r>
          </w:p>
          <w:p w14:paraId="771CD8D9" w14:textId="77777777" w:rsidR="004B4807" w:rsidRPr="00F47A65" w:rsidRDefault="004B4807" w:rsidP="004B4807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пароочистители, парогенераторы,</w:t>
            </w:r>
          </w:p>
          <w:p w14:paraId="28B80401" w14:textId="77777777" w:rsidR="004B4807" w:rsidRPr="00F47A65" w:rsidRDefault="004B4807" w:rsidP="004B4807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отпариватели); электронагревательные</w:t>
            </w:r>
          </w:p>
          <w:p w14:paraId="367E67EA" w14:textId="77777777" w:rsidR="004B4807" w:rsidRPr="00F47A65" w:rsidRDefault="004B4807" w:rsidP="004B4807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для ухода за телом и лицом;</w:t>
            </w:r>
          </w:p>
          <w:p w14:paraId="592E7009" w14:textId="77777777" w:rsidR="007571DB" w:rsidRPr="00F47A65" w:rsidRDefault="004B4807" w:rsidP="004B4807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электросушилки для рук.</w:t>
            </w:r>
          </w:p>
          <w:p w14:paraId="48ACC6A6" w14:textId="09E6ACFD" w:rsidR="003017D6" w:rsidRPr="00F47A65" w:rsidRDefault="003017D6" w:rsidP="004B4807">
            <w:pPr>
              <w:rPr>
                <w:bCs/>
              </w:rPr>
            </w:pPr>
            <w:r w:rsidRPr="00F47A65">
              <w:rPr>
                <w:rFonts w:eastAsiaTheme="minorHAnsi"/>
                <w:bCs/>
                <w:lang w:eastAsia="en-US"/>
              </w:rPr>
              <w:t>Электросушилки.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26391" w14:textId="77777777" w:rsidR="006A5124" w:rsidRPr="00F47A65" w:rsidRDefault="006A5124" w:rsidP="006A5124">
            <w:r w:rsidRPr="00F47A65">
              <w:t>1с, 3с, 4с (для ТР ТС</w:t>
            </w:r>
          </w:p>
          <w:p w14:paraId="501299D3" w14:textId="77777777" w:rsidR="006A5124" w:rsidRPr="00F47A65" w:rsidRDefault="006A5124" w:rsidP="006A5124">
            <w:r w:rsidRPr="00F47A65">
              <w:t>004/2011, ТР ТС</w:t>
            </w:r>
          </w:p>
          <w:p w14:paraId="74A41FEC" w14:textId="77777777" w:rsidR="006A5124" w:rsidRPr="00F47A65" w:rsidRDefault="006A5124" w:rsidP="006A5124">
            <w:r w:rsidRPr="00F47A65">
              <w:t>020/2011)</w:t>
            </w:r>
          </w:p>
          <w:p w14:paraId="57698CA1" w14:textId="77777777" w:rsidR="006A5124" w:rsidRPr="00F47A65" w:rsidRDefault="006A5124" w:rsidP="006A5124">
            <w:r w:rsidRPr="00F47A65">
              <w:t>Сертификация</w:t>
            </w:r>
          </w:p>
          <w:p w14:paraId="0744EBE9" w14:textId="77777777" w:rsidR="006A5124" w:rsidRPr="00F47A65" w:rsidRDefault="006A5124" w:rsidP="006A5124"/>
          <w:p w14:paraId="7A1B00F0" w14:textId="77777777" w:rsidR="006A5124" w:rsidRPr="00F47A65" w:rsidRDefault="006A5124" w:rsidP="006A5124">
            <w:r w:rsidRPr="00F47A65">
              <w:t>1с, 2с 3с, 6с (для ТР</w:t>
            </w:r>
          </w:p>
          <w:p w14:paraId="78FFF956" w14:textId="77777777" w:rsidR="006A5124" w:rsidRPr="00F47A65" w:rsidRDefault="006A5124" w:rsidP="006A5124">
            <w:r w:rsidRPr="00F47A65">
              <w:t>ЕАЭС 037/2016)</w:t>
            </w:r>
          </w:p>
          <w:p w14:paraId="0F0D45B7" w14:textId="77777777" w:rsidR="006A5124" w:rsidRPr="00F47A65" w:rsidRDefault="006A5124" w:rsidP="006A5124">
            <w:r w:rsidRPr="00F47A65">
              <w:t>Сертификация</w:t>
            </w:r>
          </w:p>
          <w:p w14:paraId="274D9F87" w14:textId="6B97591F" w:rsidR="007571DB" w:rsidRPr="00F47A65" w:rsidRDefault="007571DB" w:rsidP="006A5124">
            <w:pPr>
              <w:rPr>
                <w:lang w:val="kk-KZ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4F659" w14:textId="23FF9B02" w:rsidR="004B4807" w:rsidRPr="00F47A65" w:rsidRDefault="004B4807" w:rsidP="004B4807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851630</w:t>
            </w:r>
          </w:p>
          <w:p w14:paraId="694B7CA3" w14:textId="3BC1575A" w:rsidR="004B4807" w:rsidRPr="00F47A65" w:rsidRDefault="004B4807" w:rsidP="004B4807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8516310001</w:t>
            </w:r>
          </w:p>
          <w:p w14:paraId="0FF95DEC" w14:textId="700A8E5E" w:rsidR="004B4807" w:rsidRPr="00F47A65" w:rsidRDefault="004B4807" w:rsidP="004B4807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8516310009</w:t>
            </w:r>
          </w:p>
          <w:p w14:paraId="6C94DF01" w14:textId="2FC9B876" w:rsidR="004B4807" w:rsidRPr="00F47A65" w:rsidRDefault="004B4807" w:rsidP="004B4807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8516320000</w:t>
            </w:r>
          </w:p>
          <w:p w14:paraId="263C1304" w14:textId="649C3A43" w:rsidR="004B4807" w:rsidRPr="00F47A65" w:rsidRDefault="004B4807" w:rsidP="004B4807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8516330000</w:t>
            </w:r>
          </w:p>
          <w:p w14:paraId="69B2386C" w14:textId="58741413" w:rsidR="004B4807" w:rsidRPr="00F47A65" w:rsidRDefault="004B4807" w:rsidP="004B4807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851631</w:t>
            </w:r>
          </w:p>
          <w:p w14:paraId="752B7B5F" w14:textId="783300C7" w:rsidR="004B4807" w:rsidRPr="00F47A65" w:rsidRDefault="004B4807" w:rsidP="004B4807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851632</w:t>
            </w:r>
          </w:p>
          <w:p w14:paraId="747CB3E3" w14:textId="6F0E036C" w:rsidR="0059608B" w:rsidRPr="00F47A65" w:rsidRDefault="0059608B" w:rsidP="004B4807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8516</w:t>
            </w:r>
          </w:p>
          <w:p w14:paraId="2028DA2F" w14:textId="57B1D75D" w:rsidR="004B4807" w:rsidRPr="00F47A65" w:rsidRDefault="004B4807" w:rsidP="004B4807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851633</w:t>
            </w:r>
          </w:p>
          <w:p w14:paraId="702AD003" w14:textId="5C9FFB67" w:rsidR="007571DB" w:rsidRPr="00F47A65" w:rsidRDefault="004B4807" w:rsidP="004B4807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851640</w:t>
            </w:r>
          </w:p>
          <w:p w14:paraId="1F19FADC" w14:textId="77777777" w:rsidR="004B4807" w:rsidRPr="00F47A65" w:rsidRDefault="004B4807" w:rsidP="004B4807">
            <w:r w:rsidRPr="00F47A65">
              <w:t>8516400000</w:t>
            </w:r>
          </w:p>
          <w:p w14:paraId="42B99B98" w14:textId="007C787C" w:rsidR="004B4807" w:rsidRPr="00F47A65" w:rsidRDefault="004B4807" w:rsidP="004B4807">
            <w:r w:rsidRPr="00F47A65">
              <w:t>851679</w:t>
            </w:r>
          </w:p>
          <w:p w14:paraId="6592EF9B" w14:textId="56DA20F6" w:rsidR="004B4807" w:rsidRPr="00F47A65" w:rsidRDefault="004B4807" w:rsidP="004B4807">
            <w:r w:rsidRPr="00F47A65">
              <w:t>8516797000</w:t>
            </w:r>
          </w:p>
          <w:p w14:paraId="50FF01E5" w14:textId="092F5CE8" w:rsidR="004B4807" w:rsidRPr="00F47A65" w:rsidRDefault="004B4807" w:rsidP="004B4807">
            <w:r w:rsidRPr="00F47A65">
              <w:t>842430</w:t>
            </w:r>
          </w:p>
          <w:p w14:paraId="61F8A04E" w14:textId="77777777" w:rsidR="004B4807" w:rsidRPr="00F47A65" w:rsidRDefault="004B4807" w:rsidP="004B4807">
            <w:r w:rsidRPr="00F47A65">
              <w:t>8424300100</w:t>
            </w:r>
          </w:p>
          <w:p w14:paraId="1A2AC2AE" w14:textId="77777777" w:rsidR="004B4807" w:rsidRPr="00F47A65" w:rsidRDefault="004B4807" w:rsidP="004B4807">
            <w:r w:rsidRPr="00F47A65">
              <w:lastRenderedPageBreak/>
              <w:t>8424300800</w:t>
            </w:r>
          </w:p>
          <w:p w14:paraId="757B47BA" w14:textId="77777777" w:rsidR="004B4807" w:rsidRPr="00F47A65" w:rsidRDefault="004B4807" w:rsidP="004B4807">
            <w:r w:rsidRPr="00F47A65">
              <w:t>8424301000</w:t>
            </w:r>
          </w:p>
          <w:p w14:paraId="157BA575" w14:textId="77777777" w:rsidR="004B4807" w:rsidRPr="00F47A65" w:rsidRDefault="004B4807" w:rsidP="004B4807">
            <w:r w:rsidRPr="00F47A65">
              <w:t>8424309000</w:t>
            </w:r>
          </w:p>
          <w:p w14:paraId="07A63F19" w14:textId="0FCF551D" w:rsidR="0059608B" w:rsidRPr="00F47A65" w:rsidRDefault="0059608B" w:rsidP="004B4807">
            <w:r w:rsidRPr="00F47A65">
              <w:t>8424</w:t>
            </w:r>
          </w:p>
          <w:p w14:paraId="438728C9" w14:textId="790BD418" w:rsidR="004B4807" w:rsidRPr="00F47A65" w:rsidRDefault="004B4807" w:rsidP="004B4807">
            <w:r w:rsidRPr="00F47A65">
              <w:t>842489</w:t>
            </w:r>
          </w:p>
          <w:p w14:paraId="33347219" w14:textId="77777777" w:rsidR="004B4807" w:rsidRPr="00F47A65" w:rsidRDefault="004B4807" w:rsidP="004B4807">
            <w:r w:rsidRPr="00F47A65">
              <w:t>8424890009</w:t>
            </w:r>
          </w:p>
          <w:p w14:paraId="7E0A0311" w14:textId="55D4962D" w:rsidR="004B4807" w:rsidRPr="00F47A65" w:rsidRDefault="004B4807" w:rsidP="004B4807">
            <w:r w:rsidRPr="00F47A65">
              <w:t>845130</w:t>
            </w:r>
          </w:p>
          <w:p w14:paraId="6124A925" w14:textId="77777777" w:rsidR="004B4807" w:rsidRPr="00F47A65" w:rsidRDefault="004B4807" w:rsidP="004B4807">
            <w:r w:rsidRPr="00F47A65">
              <w:t>8451300000</w:t>
            </w:r>
          </w:p>
          <w:p w14:paraId="2000E166" w14:textId="5CD3D1CE" w:rsidR="0059608B" w:rsidRPr="00F47A65" w:rsidRDefault="0059608B" w:rsidP="004B4807">
            <w:r w:rsidRPr="00F47A65">
              <w:t>8451</w:t>
            </w:r>
          </w:p>
          <w:p w14:paraId="5679E7F3" w14:textId="5792271F" w:rsidR="004B4807" w:rsidRPr="00F47A65" w:rsidRDefault="004B4807" w:rsidP="004B4807">
            <w:r w:rsidRPr="00F47A65">
              <w:t>850980</w:t>
            </w:r>
          </w:p>
          <w:p w14:paraId="1DC44A9E" w14:textId="77777777" w:rsidR="004B4807" w:rsidRPr="00F47A65" w:rsidRDefault="004B4807" w:rsidP="004B4807">
            <w:r w:rsidRPr="00F47A65">
              <w:t>8509800000</w:t>
            </w:r>
          </w:p>
          <w:p w14:paraId="0E6F541C" w14:textId="204BF85D" w:rsidR="004B4807" w:rsidRPr="00F47A65" w:rsidRDefault="004B4807" w:rsidP="004B4807">
            <w:r w:rsidRPr="00F47A65">
              <w:t>8424309000</w:t>
            </w:r>
          </w:p>
          <w:p w14:paraId="5FFA7F4D" w14:textId="5A5FD5D7" w:rsidR="004B4807" w:rsidRPr="00F47A65" w:rsidRDefault="004B4807" w:rsidP="004B4807">
            <w:r w:rsidRPr="00F47A65">
              <w:t>8424890009</w:t>
            </w:r>
          </w:p>
          <w:p w14:paraId="27F2919A" w14:textId="299B77F7" w:rsidR="004B4807" w:rsidRPr="00F47A65" w:rsidRDefault="004B4807" w:rsidP="004B4807">
            <w:r w:rsidRPr="00F47A65">
              <w:t>845130</w:t>
            </w:r>
          </w:p>
          <w:p w14:paraId="1FC8989D" w14:textId="0A7287EA" w:rsidR="004B4807" w:rsidRPr="00F47A65" w:rsidRDefault="004B4807" w:rsidP="004B4807">
            <w:r w:rsidRPr="00F47A65">
              <w:t>8516400000</w:t>
            </w:r>
          </w:p>
          <w:p w14:paraId="67EDD3FC" w14:textId="4F8E2C3A" w:rsidR="004B4807" w:rsidRPr="00F47A65" w:rsidRDefault="004B4807" w:rsidP="004B4807">
            <w:r w:rsidRPr="00F47A65">
              <w:t>8516797000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F7D5A" w14:textId="77777777" w:rsidR="00E91390" w:rsidRPr="00F47A65" w:rsidRDefault="00E91390" w:rsidP="00E91390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lang w:eastAsia="en-US"/>
              </w:rPr>
            </w:pPr>
            <w:r w:rsidRPr="00F47A65">
              <w:rPr>
                <w:b/>
                <w:bCs/>
                <w:lang w:eastAsia="en-US"/>
              </w:rPr>
              <w:lastRenderedPageBreak/>
              <w:t>ТР ТС 004/2011</w:t>
            </w:r>
          </w:p>
          <w:p w14:paraId="19A8D26B" w14:textId="77777777" w:rsidR="00E91390" w:rsidRPr="00F47A65" w:rsidRDefault="00E91390" w:rsidP="00E91390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lang w:eastAsia="en-US"/>
              </w:rPr>
            </w:pPr>
            <w:r w:rsidRPr="00F47A65">
              <w:rPr>
                <w:b/>
                <w:bCs/>
                <w:lang w:eastAsia="en-US"/>
              </w:rPr>
              <w:t>ТР ТС 020/2011</w:t>
            </w:r>
          </w:p>
          <w:p w14:paraId="29EA5180" w14:textId="7C9D1BD9" w:rsidR="007571DB" w:rsidRPr="00F47A65" w:rsidRDefault="00E91390" w:rsidP="00E91390">
            <w:r w:rsidRPr="00F47A65">
              <w:rPr>
                <w:b/>
                <w:bCs/>
                <w:lang w:eastAsia="en-US"/>
              </w:rPr>
              <w:t>ТР ЕАЭС 037/2016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250E3" w14:textId="364C2927" w:rsidR="00E91390" w:rsidRPr="00F47A65" w:rsidRDefault="00E91390" w:rsidP="004B4807">
            <w:pPr>
              <w:spacing w:line="276" w:lineRule="auto"/>
              <w:rPr>
                <w:b/>
                <w:bCs/>
                <w:spacing w:val="-1"/>
                <w:lang w:eastAsia="en-US"/>
              </w:rPr>
            </w:pPr>
            <w:r w:rsidRPr="00F47A65">
              <w:rPr>
                <w:b/>
                <w:bCs/>
                <w:spacing w:val="-1"/>
                <w:lang w:eastAsia="en-US"/>
              </w:rPr>
              <w:t>ТР ТС 004/2011</w:t>
            </w:r>
          </w:p>
          <w:p w14:paraId="3525F473" w14:textId="77777777" w:rsidR="00E91390" w:rsidRPr="00F47A65" w:rsidRDefault="00E91390" w:rsidP="004B4807">
            <w:pPr>
              <w:spacing w:line="276" w:lineRule="auto"/>
              <w:rPr>
                <w:bCs/>
                <w:spacing w:val="-1"/>
                <w:lang w:eastAsia="en-US"/>
              </w:rPr>
            </w:pPr>
          </w:p>
          <w:p w14:paraId="0D0ED178" w14:textId="77777777" w:rsidR="004B4807" w:rsidRPr="00F47A65" w:rsidRDefault="004B4807" w:rsidP="004B4807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60335-1</w:t>
            </w:r>
          </w:p>
          <w:p w14:paraId="0C86AEA8" w14:textId="77777777" w:rsidR="004B4807" w:rsidRPr="00F47A65" w:rsidRDefault="004B4807" w:rsidP="004B4807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EN 62233</w:t>
            </w:r>
          </w:p>
          <w:p w14:paraId="783F64BF" w14:textId="033A8973" w:rsidR="004B4807" w:rsidRPr="00F47A65" w:rsidRDefault="004B4807" w:rsidP="004B4807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 xml:space="preserve">ГОСТ </w:t>
            </w:r>
            <w:r w:rsidRPr="00F47A65">
              <w:rPr>
                <w:bCs/>
                <w:spacing w:val="-1"/>
                <w:lang w:val="en-US" w:eastAsia="en-US"/>
              </w:rPr>
              <w:t>IE</w:t>
            </w:r>
            <w:r w:rsidRPr="00F47A65">
              <w:rPr>
                <w:bCs/>
                <w:spacing w:val="-1"/>
                <w:lang w:eastAsia="en-US"/>
              </w:rPr>
              <w:t xml:space="preserve"> 62311</w:t>
            </w:r>
          </w:p>
          <w:p w14:paraId="77B7BA8B" w14:textId="65BEE6CD" w:rsidR="004B4807" w:rsidRPr="00F47A65" w:rsidRDefault="004B4807" w:rsidP="004B4807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 xml:space="preserve">ГОСТ </w:t>
            </w:r>
            <w:r w:rsidRPr="00F47A65">
              <w:rPr>
                <w:bCs/>
                <w:spacing w:val="-1"/>
                <w:lang w:val="en-US" w:eastAsia="en-US"/>
              </w:rPr>
              <w:t>IEC</w:t>
            </w:r>
            <w:r w:rsidRPr="00F47A65">
              <w:rPr>
                <w:bCs/>
                <w:spacing w:val="-1"/>
                <w:lang w:eastAsia="en-US"/>
              </w:rPr>
              <w:t xml:space="preserve"> 62479</w:t>
            </w:r>
          </w:p>
          <w:p w14:paraId="25E71024" w14:textId="77777777" w:rsidR="004B4807" w:rsidRPr="00F47A65" w:rsidRDefault="004B4807" w:rsidP="004B4807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60335-2-3</w:t>
            </w:r>
          </w:p>
          <w:p w14:paraId="2C62F5E5" w14:textId="77777777" w:rsidR="004B4807" w:rsidRPr="00F47A65" w:rsidRDefault="004B4807" w:rsidP="004B4807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60335-2-23</w:t>
            </w:r>
          </w:p>
          <w:p w14:paraId="6B800A3C" w14:textId="77777777" w:rsidR="004B4807" w:rsidRPr="00F47A65" w:rsidRDefault="004B4807" w:rsidP="004B4807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60335-2-27</w:t>
            </w:r>
          </w:p>
          <w:p w14:paraId="2A159AE8" w14:textId="77777777" w:rsidR="004B4807" w:rsidRPr="00F47A65" w:rsidRDefault="004B4807" w:rsidP="004B4807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60335-2-43</w:t>
            </w:r>
          </w:p>
          <w:p w14:paraId="19E47A8B" w14:textId="77777777" w:rsidR="004B4807" w:rsidRPr="00F47A65" w:rsidRDefault="004B4807" w:rsidP="004B4807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60335-2-44</w:t>
            </w:r>
          </w:p>
          <w:p w14:paraId="7B9A77B3" w14:textId="77777777" w:rsidR="007571DB" w:rsidRPr="00F47A65" w:rsidRDefault="004B4807" w:rsidP="004B4807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60335-2-54</w:t>
            </w:r>
          </w:p>
          <w:p w14:paraId="5725CB0F" w14:textId="77777777" w:rsidR="004B4807" w:rsidRPr="00F47A65" w:rsidRDefault="004B4807" w:rsidP="004B4807">
            <w:r w:rsidRPr="00F47A65">
              <w:t>ГОСТ IEC 60335-2-81</w:t>
            </w:r>
          </w:p>
          <w:p w14:paraId="22D383C1" w14:textId="77777777" w:rsidR="004B4807" w:rsidRPr="00F47A65" w:rsidRDefault="004B4807" w:rsidP="004B4807">
            <w:r w:rsidRPr="00F47A65">
              <w:t>ГОСТ IEC 60335-2-85</w:t>
            </w:r>
          </w:p>
          <w:p w14:paraId="27723AA3" w14:textId="77777777" w:rsidR="00E91390" w:rsidRPr="00F47A65" w:rsidRDefault="00E91390" w:rsidP="004B4807"/>
          <w:p w14:paraId="39B3C881" w14:textId="77777777" w:rsidR="00E91390" w:rsidRPr="00F47A65" w:rsidRDefault="00E91390" w:rsidP="004B4807">
            <w:pPr>
              <w:rPr>
                <w:b/>
              </w:rPr>
            </w:pPr>
            <w:r w:rsidRPr="00F47A65">
              <w:rPr>
                <w:b/>
              </w:rPr>
              <w:t>ТР ТС 020/2011</w:t>
            </w:r>
          </w:p>
          <w:p w14:paraId="411FC1A6" w14:textId="77777777" w:rsidR="00E91390" w:rsidRPr="00F47A65" w:rsidRDefault="00E91390" w:rsidP="004B4807">
            <w:pPr>
              <w:rPr>
                <w:b/>
              </w:rPr>
            </w:pPr>
          </w:p>
          <w:p w14:paraId="7A54CD66" w14:textId="77777777" w:rsidR="00E91390" w:rsidRPr="00F47A65" w:rsidRDefault="00E91390" w:rsidP="00E91390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EN 301 489-1 V1.9.2</w:t>
            </w:r>
          </w:p>
          <w:p w14:paraId="2258C8EE" w14:textId="77777777" w:rsidR="00E91390" w:rsidRPr="00F47A65" w:rsidRDefault="00E91390" w:rsidP="00E91390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52459.3</w:t>
            </w:r>
          </w:p>
          <w:p w14:paraId="43210423" w14:textId="77777777" w:rsidR="00E91390" w:rsidRPr="00F47A65" w:rsidRDefault="00E91390" w:rsidP="00E91390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52459.7</w:t>
            </w:r>
          </w:p>
          <w:p w14:paraId="64A89CF6" w14:textId="77777777" w:rsidR="00E91390" w:rsidRPr="00F47A65" w:rsidRDefault="00E91390" w:rsidP="00E91390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ETSI EN 301 489-34</w:t>
            </w:r>
          </w:p>
          <w:p w14:paraId="339A78F0" w14:textId="77777777" w:rsidR="00E91390" w:rsidRPr="00F47A65" w:rsidRDefault="00E91390" w:rsidP="00E91390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52459.17</w:t>
            </w:r>
          </w:p>
          <w:p w14:paraId="481E546C" w14:textId="77777777" w:rsidR="00E91390" w:rsidRPr="00F47A65" w:rsidRDefault="00E91390" w:rsidP="00E91390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61000-3-2</w:t>
            </w:r>
          </w:p>
          <w:p w14:paraId="4E9986C7" w14:textId="77777777" w:rsidR="00E91390" w:rsidRPr="00F47A65" w:rsidRDefault="00E91390" w:rsidP="00E91390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61000-3-3</w:t>
            </w:r>
          </w:p>
          <w:p w14:paraId="72D46E6F" w14:textId="77777777" w:rsidR="00E91390" w:rsidRPr="00F47A65" w:rsidRDefault="00E91390" w:rsidP="00E91390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CISPR 14-1</w:t>
            </w:r>
          </w:p>
          <w:p w14:paraId="5A9D98FA" w14:textId="77777777" w:rsidR="00E91390" w:rsidRPr="00F47A65" w:rsidRDefault="00E91390" w:rsidP="00E91390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CISPR 14-2</w:t>
            </w:r>
          </w:p>
          <w:p w14:paraId="6B028403" w14:textId="77777777" w:rsidR="00E91390" w:rsidRPr="00F47A65" w:rsidRDefault="00E91390" w:rsidP="00E91390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61000-3-3</w:t>
            </w:r>
          </w:p>
          <w:p w14:paraId="5A8F5515" w14:textId="77777777" w:rsidR="00E91390" w:rsidRPr="00F47A65" w:rsidRDefault="00E91390" w:rsidP="00E91390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61000-3-2</w:t>
            </w:r>
          </w:p>
          <w:p w14:paraId="2ACD8255" w14:textId="77777777" w:rsidR="00E91390" w:rsidRPr="00F47A65" w:rsidRDefault="00E91390" w:rsidP="00E91390">
            <w:pPr>
              <w:rPr>
                <w:bCs/>
                <w:spacing w:val="-1"/>
                <w:lang w:eastAsia="en-US"/>
              </w:rPr>
            </w:pPr>
          </w:p>
          <w:p w14:paraId="1D456502" w14:textId="47BFF958" w:rsidR="00E91390" w:rsidRPr="00F47A65" w:rsidRDefault="00E91390" w:rsidP="00E91390">
            <w:pPr>
              <w:rPr>
                <w:b/>
              </w:rPr>
            </w:pPr>
            <w:r w:rsidRPr="00F47A65">
              <w:rPr>
                <w:b/>
              </w:rPr>
              <w:t>ТР ЕАЭС 037/2016</w:t>
            </w:r>
          </w:p>
        </w:tc>
      </w:tr>
      <w:tr w:rsidR="007571DB" w:rsidRPr="00F47A65" w14:paraId="0850965B" w14:textId="77777777" w:rsidTr="004A2D6A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1AE55" w14:textId="1A67C0E0" w:rsidR="007571DB" w:rsidRPr="00F47A65" w:rsidRDefault="007571DB" w:rsidP="00D5090F">
            <w:pPr>
              <w:spacing w:after="160" w:line="259" w:lineRule="auto"/>
            </w:pPr>
            <w:r w:rsidRPr="00F47A65">
              <w:lastRenderedPageBreak/>
              <w:t>1.1.9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FEFDC" w14:textId="77777777" w:rsidR="00113799" w:rsidRPr="00F47A65" w:rsidRDefault="00113799" w:rsidP="00113799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Приборы бытовые</w:t>
            </w:r>
          </w:p>
          <w:p w14:paraId="6FA1AEA6" w14:textId="77777777" w:rsidR="00113799" w:rsidRPr="00F47A65" w:rsidRDefault="00113799" w:rsidP="00113799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электронагревательные прочие -</w:t>
            </w:r>
          </w:p>
          <w:p w14:paraId="28B60D71" w14:textId="77777777" w:rsidR="00113799" w:rsidRPr="00F47A65" w:rsidRDefault="00113799" w:rsidP="00113799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нагреватели</w:t>
            </w:r>
          </w:p>
          <w:p w14:paraId="6B2E7AB2" w14:textId="77777777" w:rsidR="00113799" w:rsidRPr="00F47A65" w:rsidRDefault="00113799" w:rsidP="00113799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Электрокофеварки или электрочайники</w:t>
            </w:r>
          </w:p>
          <w:p w14:paraId="7125E5EA" w14:textId="77777777" w:rsidR="00113799" w:rsidRPr="00F47A65" w:rsidRDefault="00113799" w:rsidP="00113799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бытовые (включая процеживатели)</w:t>
            </w:r>
          </w:p>
          <w:p w14:paraId="55F22789" w14:textId="77777777" w:rsidR="00113799" w:rsidRPr="00F47A65" w:rsidRDefault="00113799" w:rsidP="00113799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Электротостеры бытовые (включая</w:t>
            </w:r>
          </w:p>
          <w:p w14:paraId="45E39167" w14:textId="77777777" w:rsidR="00113799" w:rsidRPr="00F47A65" w:rsidRDefault="00113799" w:rsidP="00113799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тостерные печи для запекания тостеров,</w:t>
            </w:r>
          </w:p>
          <w:p w14:paraId="464E0611" w14:textId="77777777" w:rsidR="00113799" w:rsidRPr="00F47A65" w:rsidRDefault="00113799" w:rsidP="00113799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картофеля и других продуктов</w:t>
            </w:r>
          </w:p>
          <w:p w14:paraId="3A4B985C" w14:textId="77777777" w:rsidR="00113799" w:rsidRPr="00F47A65" w:rsidRDefault="00113799" w:rsidP="00113799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небольшого размера)</w:t>
            </w:r>
          </w:p>
          <w:p w14:paraId="0120E7A1" w14:textId="77777777" w:rsidR="00113799" w:rsidRPr="00F47A65" w:rsidRDefault="00113799" w:rsidP="00113799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Приборы бытовые</w:t>
            </w:r>
          </w:p>
          <w:p w14:paraId="6662B5AC" w14:textId="77777777" w:rsidR="00113799" w:rsidRPr="00F47A65" w:rsidRDefault="00113799" w:rsidP="00113799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электронагревательные .</w:t>
            </w:r>
          </w:p>
          <w:p w14:paraId="73E06B70" w14:textId="77777777" w:rsidR="00113799" w:rsidRPr="00F47A65" w:rsidRDefault="00113799" w:rsidP="00113799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Электроприборы для нагревания</w:t>
            </w:r>
          </w:p>
          <w:p w14:paraId="038698D5" w14:textId="77777777" w:rsidR="00113799" w:rsidRPr="00F47A65" w:rsidRDefault="00113799" w:rsidP="00113799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жидкости.</w:t>
            </w:r>
          </w:p>
          <w:p w14:paraId="5DA1E1A5" w14:textId="77777777" w:rsidR="00113799" w:rsidRPr="00F47A65" w:rsidRDefault="00113799" w:rsidP="00113799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Водонагреватели, приборы</w:t>
            </w:r>
          </w:p>
          <w:p w14:paraId="265A4E9C" w14:textId="77777777" w:rsidR="00113799" w:rsidRPr="00F47A65" w:rsidRDefault="00113799" w:rsidP="00113799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электронагревательные для саун</w:t>
            </w:r>
          </w:p>
          <w:p w14:paraId="4F9FA313" w14:textId="77777777" w:rsidR="007571DB" w:rsidRPr="00F47A65" w:rsidRDefault="00113799" w:rsidP="00113799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 xml:space="preserve">(каменки осветительное </w:t>
            </w:r>
            <w:r w:rsidRPr="00F47A65">
              <w:rPr>
                <w:rFonts w:eastAsiaTheme="minorHAnsi"/>
                <w:bCs/>
                <w:lang w:eastAsia="en-US"/>
              </w:rPr>
              <w:lastRenderedPageBreak/>
              <w:t xml:space="preserve">оборудование </w:t>
            </w:r>
          </w:p>
          <w:p w14:paraId="34C840DF" w14:textId="77777777" w:rsidR="00113799" w:rsidRPr="00F47A65" w:rsidRDefault="00113799" w:rsidP="00113799">
            <w:pPr>
              <w:rPr>
                <w:bCs/>
              </w:rPr>
            </w:pPr>
            <w:r w:rsidRPr="00F47A65">
              <w:rPr>
                <w:bCs/>
              </w:rPr>
              <w:t>(лампы), оборудование для</w:t>
            </w:r>
          </w:p>
          <w:p w14:paraId="016D7977" w14:textId="77777777" w:rsidR="00113799" w:rsidRPr="00F47A65" w:rsidRDefault="00113799" w:rsidP="00113799">
            <w:pPr>
              <w:rPr>
                <w:bCs/>
              </w:rPr>
            </w:pPr>
            <w:r w:rsidRPr="00F47A65">
              <w:rPr>
                <w:bCs/>
              </w:rPr>
              <w:t>фильтрования или очистки воды</w:t>
            </w:r>
          </w:p>
          <w:p w14:paraId="5FD98486" w14:textId="77777777" w:rsidR="00113799" w:rsidRPr="00F47A65" w:rsidRDefault="00113799" w:rsidP="00113799">
            <w:pPr>
              <w:rPr>
                <w:bCs/>
              </w:rPr>
            </w:pPr>
            <w:r w:rsidRPr="00F47A65">
              <w:rPr>
                <w:bCs/>
              </w:rPr>
              <w:t>(фильтры электрические,</w:t>
            </w:r>
          </w:p>
          <w:p w14:paraId="36BDEEA9" w14:textId="77777777" w:rsidR="00113799" w:rsidRPr="00F47A65" w:rsidRDefault="00113799" w:rsidP="00113799">
            <w:pPr>
              <w:rPr>
                <w:bCs/>
              </w:rPr>
            </w:pPr>
            <w:r w:rsidRPr="00F47A65">
              <w:rPr>
                <w:bCs/>
              </w:rPr>
              <w:t>стерилизаторы</w:t>
            </w:r>
          </w:p>
          <w:p w14:paraId="2F799081" w14:textId="77777777" w:rsidR="00113799" w:rsidRPr="00F47A65" w:rsidRDefault="00113799" w:rsidP="00113799">
            <w:pPr>
              <w:rPr>
                <w:bCs/>
              </w:rPr>
            </w:pPr>
            <w:r w:rsidRPr="00F47A65">
              <w:rPr>
                <w:bCs/>
              </w:rPr>
              <w:t>кормушки электрические,</w:t>
            </w:r>
          </w:p>
          <w:p w14:paraId="65A966CC" w14:textId="77777777" w:rsidR="00113799" w:rsidRPr="00F47A65" w:rsidRDefault="00113799" w:rsidP="00113799">
            <w:pPr>
              <w:rPr>
                <w:bCs/>
              </w:rPr>
            </w:pPr>
            <w:r w:rsidRPr="00F47A65">
              <w:rPr>
                <w:bCs/>
              </w:rPr>
              <w:t>фонтаны декоративные для сада</w:t>
            </w:r>
          </w:p>
          <w:p w14:paraId="2ED99A52" w14:textId="77777777" w:rsidR="00113799" w:rsidRPr="00F47A65" w:rsidRDefault="00113799" w:rsidP="00113799">
            <w:pPr>
              <w:rPr>
                <w:bCs/>
              </w:rPr>
            </w:pPr>
            <w:r w:rsidRPr="00F47A65">
              <w:rPr>
                <w:bCs/>
              </w:rPr>
              <w:t>(с электроприводом, с насосом</w:t>
            </w:r>
          </w:p>
          <w:p w14:paraId="6D01F914" w14:textId="77777777" w:rsidR="00113799" w:rsidRPr="00F47A65" w:rsidRDefault="00113799" w:rsidP="00113799">
            <w:pPr>
              <w:rPr>
                <w:bCs/>
              </w:rPr>
            </w:pPr>
            <w:r w:rsidRPr="00F47A65">
              <w:rPr>
                <w:bCs/>
              </w:rPr>
              <w:t>Электронасосы:</w:t>
            </w:r>
          </w:p>
          <w:p w14:paraId="7FBD646E" w14:textId="77777777" w:rsidR="00113799" w:rsidRPr="00F47A65" w:rsidRDefault="00113799" w:rsidP="00113799">
            <w:pPr>
              <w:rPr>
                <w:bCs/>
              </w:rPr>
            </w:pPr>
            <w:r w:rsidRPr="00F47A65">
              <w:rPr>
                <w:bCs/>
              </w:rPr>
              <w:t>для питьевой воды,</w:t>
            </w:r>
          </w:p>
          <w:p w14:paraId="1FC2CD05" w14:textId="77777777" w:rsidR="00113799" w:rsidRPr="00F47A65" w:rsidRDefault="00113799" w:rsidP="00113799">
            <w:pPr>
              <w:rPr>
                <w:bCs/>
              </w:rPr>
            </w:pPr>
            <w:r w:rsidRPr="00F47A65">
              <w:rPr>
                <w:bCs/>
              </w:rPr>
              <w:t>- водоснабжения,</w:t>
            </w:r>
          </w:p>
          <w:p w14:paraId="0F3FF271" w14:textId="77777777" w:rsidR="00113799" w:rsidRPr="00F47A65" w:rsidRDefault="00113799" w:rsidP="00113799">
            <w:pPr>
              <w:rPr>
                <w:bCs/>
              </w:rPr>
            </w:pPr>
            <w:r w:rsidRPr="00F47A65">
              <w:rPr>
                <w:bCs/>
              </w:rPr>
              <w:t>- водяного отопления,</w:t>
            </w:r>
          </w:p>
          <w:p w14:paraId="23448051" w14:textId="77777777" w:rsidR="00113799" w:rsidRPr="00F47A65" w:rsidRDefault="00113799" w:rsidP="00113799">
            <w:pPr>
              <w:rPr>
                <w:bCs/>
              </w:rPr>
            </w:pPr>
            <w:r w:rsidRPr="00F47A65">
              <w:rPr>
                <w:bCs/>
              </w:rPr>
              <w:t>- сточных вод</w:t>
            </w:r>
          </w:p>
          <w:p w14:paraId="15FB5DCC" w14:textId="77777777" w:rsidR="00113799" w:rsidRPr="00F47A65" w:rsidRDefault="00113799" w:rsidP="00113799">
            <w:pPr>
              <w:rPr>
                <w:bCs/>
              </w:rPr>
            </w:pPr>
            <w:r w:rsidRPr="00F47A65">
              <w:rPr>
                <w:bCs/>
              </w:rPr>
              <w:t>(индивидуальные дома, коттеджи)</w:t>
            </w:r>
          </w:p>
          <w:p w14:paraId="674A21B1" w14:textId="77777777" w:rsidR="00113799" w:rsidRPr="00F47A65" w:rsidRDefault="00113799" w:rsidP="00113799">
            <w:pPr>
              <w:rPr>
                <w:bCs/>
                <w:lang w:val="en-US"/>
              </w:rPr>
            </w:pPr>
            <w:r w:rsidRPr="00F47A65">
              <w:rPr>
                <w:bCs/>
                <w:lang w:val="en-US"/>
              </w:rPr>
              <w:t>- аквариумов</w:t>
            </w:r>
          </w:p>
          <w:p w14:paraId="3D99B57E" w14:textId="21FB6130" w:rsidR="00113799" w:rsidRPr="00F47A65" w:rsidRDefault="00113799" w:rsidP="00113799">
            <w:pPr>
              <w:rPr>
                <w:bCs/>
                <w:lang w:val="en-US"/>
              </w:rPr>
            </w:pPr>
            <w:r w:rsidRPr="00F47A65">
              <w:rPr>
                <w:bCs/>
                <w:lang w:val="en-US"/>
              </w:rPr>
              <w:t>- водоемов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80974" w14:textId="77777777" w:rsidR="00EF3164" w:rsidRPr="00F47A65" w:rsidRDefault="00EF3164" w:rsidP="00EF3164">
            <w:r w:rsidRPr="00F47A65">
              <w:lastRenderedPageBreak/>
              <w:t>1с, 3с, 4с (для ТР ТС</w:t>
            </w:r>
          </w:p>
          <w:p w14:paraId="00AF761F" w14:textId="77777777" w:rsidR="00EF3164" w:rsidRPr="00F47A65" w:rsidRDefault="00EF3164" w:rsidP="00EF3164">
            <w:r w:rsidRPr="00F47A65">
              <w:t>004/2011, ТР ТС</w:t>
            </w:r>
          </w:p>
          <w:p w14:paraId="6653219B" w14:textId="77777777" w:rsidR="00EF3164" w:rsidRPr="00F47A65" w:rsidRDefault="00EF3164" w:rsidP="00EF3164">
            <w:r w:rsidRPr="00F47A65">
              <w:t>020/2011)</w:t>
            </w:r>
          </w:p>
          <w:p w14:paraId="1E3D26CE" w14:textId="77777777" w:rsidR="00EF3164" w:rsidRPr="00F47A65" w:rsidRDefault="00EF3164" w:rsidP="00EF3164">
            <w:r w:rsidRPr="00F47A65">
              <w:t>Сертификация</w:t>
            </w:r>
          </w:p>
          <w:p w14:paraId="2B067691" w14:textId="77777777" w:rsidR="00EF3164" w:rsidRPr="00F47A65" w:rsidRDefault="00EF3164" w:rsidP="00EF3164"/>
          <w:p w14:paraId="31FF6853" w14:textId="77777777" w:rsidR="00EF3164" w:rsidRPr="00F47A65" w:rsidRDefault="00EF3164" w:rsidP="00EF3164">
            <w:r w:rsidRPr="00F47A65">
              <w:t>1с, 2с 3с, 6с (для ТР</w:t>
            </w:r>
          </w:p>
          <w:p w14:paraId="2E521537" w14:textId="77777777" w:rsidR="00EF3164" w:rsidRPr="00F47A65" w:rsidRDefault="00EF3164" w:rsidP="00EF3164">
            <w:r w:rsidRPr="00F47A65">
              <w:t>ЕАЭС 037/2016)</w:t>
            </w:r>
          </w:p>
          <w:p w14:paraId="1E04A963" w14:textId="77777777" w:rsidR="00EF3164" w:rsidRPr="00F47A65" w:rsidRDefault="00EF3164" w:rsidP="00EF3164">
            <w:r w:rsidRPr="00F47A65">
              <w:t>Сертификация</w:t>
            </w:r>
          </w:p>
          <w:p w14:paraId="4CD4689B" w14:textId="2842DA8C" w:rsidR="007571DB" w:rsidRPr="00F47A65" w:rsidRDefault="007571DB" w:rsidP="00EF3164">
            <w:pPr>
              <w:rPr>
                <w:lang w:val="kk-KZ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0B7C7" w14:textId="1C438B1C" w:rsidR="00113799" w:rsidRPr="00F47A65" w:rsidRDefault="00113799" w:rsidP="00113799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851671</w:t>
            </w:r>
          </w:p>
          <w:p w14:paraId="0E971275" w14:textId="77777777" w:rsidR="00113799" w:rsidRPr="00F47A65" w:rsidRDefault="00113799" w:rsidP="00113799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8516710000</w:t>
            </w:r>
          </w:p>
          <w:p w14:paraId="54ABB8B7" w14:textId="35B1A8B1" w:rsidR="00113799" w:rsidRPr="00F47A65" w:rsidRDefault="00113799" w:rsidP="00113799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851672</w:t>
            </w:r>
          </w:p>
          <w:p w14:paraId="5ADA36BF" w14:textId="77777777" w:rsidR="00113799" w:rsidRPr="00F47A65" w:rsidRDefault="00113799" w:rsidP="00113799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8516720000</w:t>
            </w:r>
          </w:p>
          <w:p w14:paraId="0073174E" w14:textId="7B8C4E95" w:rsidR="00113799" w:rsidRPr="00F47A65" w:rsidRDefault="00113799" w:rsidP="00113799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851679</w:t>
            </w:r>
          </w:p>
          <w:p w14:paraId="665E6221" w14:textId="4DE770B1" w:rsidR="00EF3164" w:rsidRPr="00F47A65" w:rsidRDefault="00EF3164" w:rsidP="00113799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8516</w:t>
            </w:r>
          </w:p>
          <w:p w14:paraId="5A51BD9D" w14:textId="77777777" w:rsidR="00113799" w:rsidRPr="00F47A65" w:rsidRDefault="00113799" w:rsidP="00113799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8516792000</w:t>
            </w:r>
          </w:p>
          <w:p w14:paraId="0CE4054F" w14:textId="77777777" w:rsidR="00113799" w:rsidRPr="00F47A65" w:rsidRDefault="00113799" w:rsidP="00113799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8516797000</w:t>
            </w:r>
          </w:p>
          <w:p w14:paraId="22AC5B67" w14:textId="50AF998C" w:rsidR="00113799" w:rsidRPr="00F47A65" w:rsidRDefault="00113799" w:rsidP="00113799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851629</w:t>
            </w:r>
          </w:p>
          <w:p w14:paraId="493B3EA2" w14:textId="77777777" w:rsidR="00113799" w:rsidRPr="00F47A65" w:rsidRDefault="00113799" w:rsidP="00113799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8516101100</w:t>
            </w:r>
          </w:p>
          <w:p w14:paraId="00DE99E2" w14:textId="215342FA" w:rsidR="00113799" w:rsidRPr="00F47A65" w:rsidRDefault="00113799" w:rsidP="00113799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8516108000</w:t>
            </w:r>
          </w:p>
          <w:p w14:paraId="76C21C16" w14:textId="77777777" w:rsidR="00113799" w:rsidRPr="00F47A65" w:rsidRDefault="00113799" w:rsidP="00113799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8516605000</w:t>
            </w:r>
          </w:p>
          <w:p w14:paraId="0FBC5F8C" w14:textId="758C31CD" w:rsidR="00113799" w:rsidRPr="00F47A65" w:rsidRDefault="00113799" w:rsidP="00113799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8516608000</w:t>
            </w:r>
          </w:p>
          <w:p w14:paraId="48AA3DEC" w14:textId="715CBBE7" w:rsidR="00113799" w:rsidRPr="00F47A65" w:rsidRDefault="00113799" w:rsidP="00113799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8516609000</w:t>
            </w:r>
          </w:p>
          <w:p w14:paraId="46166C30" w14:textId="1B084E0B" w:rsidR="00113799" w:rsidRPr="00F47A65" w:rsidRDefault="00113799" w:rsidP="00113799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8516797000</w:t>
            </w:r>
          </w:p>
          <w:p w14:paraId="65414507" w14:textId="593CDFB2" w:rsidR="00113799" w:rsidRPr="00F47A65" w:rsidRDefault="00113799" w:rsidP="00113799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lastRenderedPageBreak/>
              <w:t>8516607000</w:t>
            </w:r>
          </w:p>
          <w:p w14:paraId="2C6D85E7" w14:textId="40E5F22D" w:rsidR="007571DB" w:rsidRPr="00F47A65" w:rsidRDefault="00113799" w:rsidP="00113799">
            <w:pPr>
              <w:rPr>
                <w:rFonts w:eastAsiaTheme="minorHAnsi"/>
                <w:bCs/>
                <w:lang w:val="en-US"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8516609000</w:t>
            </w:r>
          </w:p>
          <w:p w14:paraId="35746FEF" w14:textId="60B31199" w:rsidR="00113799" w:rsidRPr="00F47A65" w:rsidRDefault="00113799" w:rsidP="00113799">
            <w:pPr>
              <w:rPr>
                <w:lang w:val="en-US"/>
              </w:rPr>
            </w:pPr>
            <w:r w:rsidRPr="00F47A65">
              <w:rPr>
                <w:lang w:val="en-US"/>
              </w:rPr>
              <w:t>8516720000</w:t>
            </w:r>
          </w:p>
          <w:p w14:paraId="4EF6F964" w14:textId="3BDA9DCC" w:rsidR="00113799" w:rsidRPr="00F47A65" w:rsidRDefault="00113799" w:rsidP="00113799">
            <w:pPr>
              <w:rPr>
                <w:lang w:val="en-US"/>
              </w:rPr>
            </w:pPr>
            <w:r w:rsidRPr="00F47A65">
              <w:rPr>
                <w:lang w:val="en-US"/>
              </w:rPr>
              <w:t>8516792000</w:t>
            </w:r>
          </w:p>
          <w:p w14:paraId="73CA5BCC" w14:textId="50A1A628" w:rsidR="00113799" w:rsidRPr="00F47A65" w:rsidRDefault="00113799" w:rsidP="00113799">
            <w:pPr>
              <w:rPr>
                <w:lang w:val="en-US"/>
              </w:rPr>
            </w:pPr>
            <w:r w:rsidRPr="00F47A65">
              <w:rPr>
                <w:lang w:val="en-US"/>
              </w:rPr>
              <w:t>8516797000</w:t>
            </w:r>
          </w:p>
          <w:p w14:paraId="3530A595" w14:textId="64702206" w:rsidR="00113799" w:rsidRPr="00F47A65" w:rsidRDefault="00113799" w:rsidP="00113799">
            <w:pPr>
              <w:rPr>
                <w:lang w:val="en-US"/>
              </w:rPr>
            </w:pPr>
            <w:r w:rsidRPr="00F47A65">
              <w:rPr>
                <w:lang w:val="en-US"/>
              </w:rPr>
              <w:t>851610</w:t>
            </w:r>
          </w:p>
          <w:p w14:paraId="264D245D" w14:textId="3F5B07B2" w:rsidR="00113799" w:rsidRPr="00F47A65" w:rsidRDefault="00113799" w:rsidP="00113799">
            <w:pPr>
              <w:rPr>
                <w:lang w:val="en-US"/>
              </w:rPr>
            </w:pPr>
            <w:r w:rsidRPr="00F47A65">
              <w:rPr>
                <w:lang w:val="en-US"/>
              </w:rPr>
              <w:t>8516710000</w:t>
            </w:r>
          </w:p>
          <w:p w14:paraId="7878D873" w14:textId="37284259" w:rsidR="00113799" w:rsidRPr="00F47A65" w:rsidRDefault="00113799" w:rsidP="00113799">
            <w:pPr>
              <w:rPr>
                <w:lang w:val="en-US"/>
              </w:rPr>
            </w:pPr>
            <w:r w:rsidRPr="00F47A65">
              <w:rPr>
                <w:lang w:val="en-US"/>
              </w:rPr>
              <w:t>8516797000</w:t>
            </w:r>
          </w:p>
          <w:p w14:paraId="4F14BDB8" w14:textId="58712399" w:rsidR="00113799" w:rsidRPr="00F47A65" w:rsidRDefault="00113799" w:rsidP="00113799">
            <w:pPr>
              <w:rPr>
                <w:lang w:val="en-US"/>
              </w:rPr>
            </w:pPr>
            <w:r w:rsidRPr="00F47A65">
              <w:rPr>
                <w:lang w:val="en-US"/>
              </w:rPr>
              <w:t>8516299900</w:t>
            </w:r>
          </w:p>
          <w:p w14:paraId="69BF251E" w14:textId="5176F0E1" w:rsidR="00113799" w:rsidRPr="00F47A65" w:rsidRDefault="00113799" w:rsidP="00113799">
            <w:pPr>
              <w:rPr>
                <w:lang w:val="en-US"/>
              </w:rPr>
            </w:pPr>
            <w:r w:rsidRPr="00F47A65">
              <w:rPr>
                <w:lang w:val="en-US"/>
              </w:rPr>
              <w:t>8421210009</w:t>
            </w:r>
          </w:p>
          <w:p w14:paraId="64FFD19A" w14:textId="393A670B" w:rsidR="00113799" w:rsidRPr="00F47A65" w:rsidRDefault="00113799" w:rsidP="00113799">
            <w:r w:rsidRPr="00F47A65">
              <w:rPr>
                <w:lang w:val="en-US"/>
              </w:rPr>
              <w:t>9405401009</w:t>
            </w:r>
          </w:p>
          <w:p w14:paraId="42DB14EF" w14:textId="69BEFE79" w:rsidR="00EF3164" w:rsidRPr="00F47A65" w:rsidRDefault="00EF3164" w:rsidP="00113799">
            <w:r w:rsidRPr="00F47A65">
              <w:t>9405</w:t>
            </w:r>
          </w:p>
          <w:p w14:paraId="4518FBC1" w14:textId="7B05F2DC" w:rsidR="00113799" w:rsidRPr="00F47A65" w:rsidRDefault="00113799" w:rsidP="00113799">
            <w:pPr>
              <w:rPr>
                <w:lang w:val="en-US"/>
              </w:rPr>
            </w:pPr>
            <w:r w:rsidRPr="00F47A65">
              <w:rPr>
                <w:lang w:val="en-US"/>
              </w:rPr>
              <w:t>9405403109</w:t>
            </w:r>
          </w:p>
          <w:p w14:paraId="6A7EE9C9" w14:textId="57D56CC4" w:rsidR="00113799" w:rsidRPr="00F47A65" w:rsidRDefault="00113799" w:rsidP="00113799">
            <w:pPr>
              <w:rPr>
                <w:lang w:val="en-US"/>
              </w:rPr>
            </w:pPr>
            <w:r w:rsidRPr="00F47A65">
              <w:rPr>
                <w:lang w:val="en-US"/>
              </w:rPr>
              <w:t>9405403509</w:t>
            </w:r>
          </w:p>
          <w:p w14:paraId="21DBB996" w14:textId="5B3CC0BE" w:rsidR="00113799" w:rsidRPr="00F47A65" w:rsidRDefault="00113799" w:rsidP="00113799">
            <w:pPr>
              <w:rPr>
                <w:lang w:val="en-US"/>
              </w:rPr>
            </w:pPr>
            <w:r w:rsidRPr="00F47A65">
              <w:rPr>
                <w:lang w:val="en-US"/>
              </w:rPr>
              <w:t>9405403909</w:t>
            </w:r>
          </w:p>
          <w:p w14:paraId="056B62BF" w14:textId="58791253" w:rsidR="00113799" w:rsidRPr="00F47A65" w:rsidRDefault="00113799" w:rsidP="00113799">
            <w:pPr>
              <w:rPr>
                <w:lang w:val="en-US"/>
              </w:rPr>
            </w:pPr>
            <w:r w:rsidRPr="00F47A65">
              <w:rPr>
                <w:lang w:val="en-US"/>
              </w:rPr>
              <w:t>9405409109</w:t>
            </w:r>
          </w:p>
          <w:p w14:paraId="03B7F628" w14:textId="7F4EBDE0" w:rsidR="00113799" w:rsidRPr="00F47A65" w:rsidRDefault="00113799" w:rsidP="00113799">
            <w:pPr>
              <w:rPr>
                <w:lang w:val="en-US"/>
              </w:rPr>
            </w:pPr>
            <w:r w:rsidRPr="00F47A65">
              <w:rPr>
                <w:lang w:val="en-US"/>
              </w:rPr>
              <w:t>9405409509</w:t>
            </w:r>
          </w:p>
          <w:p w14:paraId="436B1BEC" w14:textId="7F2E233B" w:rsidR="00113799" w:rsidRPr="00F47A65" w:rsidRDefault="00113799" w:rsidP="00113799">
            <w:pPr>
              <w:rPr>
                <w:lang w:val="en-US"/>
              </w:rPr>
            </w:pPr>
            <w:r w:rsidRPr="00F47A65">
              <w:rPr>
                <w:lang w:val="en-US"/>
              </w:rPr>
              <w:t>9405409908</w:t>
            </w:r>
          </w:p>
          <w:p w14:paraId="7F1AF9D5" w14:textId="34C49AEE" w:rsidR="00113799" w:rsidRPr="00F47A65" w:rsidRDefault="00113799" w:rsidP="00113799">
            <w:pPr>
              <w:rPr>
                <w:lang w:val="en-US"/>
              </w:rPr>
            </w:pPr>
            <w:r w:rsidRPr="00F47A65">
              <w:rPr>
                <w:lang w:val="en-US"/>
              </w:rPr>
              <w:t>9405919009</w:t>
            </w:r>
          </w:p>
          <w:p w14:paraId="48EF5D0F" w14:textId="285F6528" w:rsidR="00113799" w:rsidRPr="00F47A65" w:rsidRDefault="00113799" w:rsidP="00113799">
            <w:pPr>
              <w:rPr>
                <w:lang w:val="en-US"/>
              </w:rPr>
            </w:pPr>
            <w:r w:rsidRPr="00F47A65">
              <w:rPr>
                <w:lang w:val="en-US"/>
              </w:rPr>
              <w:t>9405920009</w:t>
            </w:r>
          </w:p>
          <w:p w14:paraId="21D1EBE2" w14:textId="35E5B0EE" w:rsidR="00113799" w:rsidRPr="00F47A65" w:rsidRDefault="00113799" w:rsidP="00113799">
            <w:pPr>
              <w:rPr>
                <w:lang w:val="en-US"/>
              </w:rPr>
            </w:pPr>
            <w:r w:rsidRPr="00F47A65">
              <w:rPr>
                <w:lang w:val="en-US"/>
              </w:rPr>
              <w:t>9405990009</w:t>
            </w:r>
          </w:p>
          <w:p w14:paraId="0D52F201" w14:textId="61D713D1" w:rsidR="00113799" w:rsidRPr="00F47A65" w:rsidRDefault="00113799" w:rsidP="00113799">
            <w:pPr>
              <w:rPr>
                <w:lang w:val="en-US"/>
              </w:rPr>
            </w:pPr>
            <w:r w:rsidRPr="00F47A65">
              <w:rPr>
                <w:lang w:val="en-US"/>
              </w:rPr>
              <w:t>8421210009</w:t>
            </w:r>
          </w:p>
          <w:p w14:paraId="421ACCFB" w14:textId="692BFEFF" w:rsidR="00113799" w:rsidRPr="00F47A65" w:rsidRDefault="00113799" w:rsidP="00113799">
            <w:pPr>
              <w:rPr>
                <w:lang w:val="en-US"/>
              </w:rPr>
            </w:pPr>
            <w:r w:rsidRPr="00F47A65">
              <w:rPr>
                <w:lang w:val="en-US"/>
              </w:rPr>
              <w:t>8509800000</w:t>
            </w:r>
          </w:p>
          <w:p w14:paraId="19369101" w14:textId="77777777" w:rsidR="00113799" w:rsidRPr="00F47A65" w:rsidRDefault="00113799" w:rsidP="00113799">
            <w:pPr>
              <w:rPr>
                <w:lang w:val="en-US"/>
              </w:rPr>
            </w:pPr>
            <w:r w:rsidRPr="00F47A65">
              <w:rPr>
                <w:lang w:val="en-US"/>
              </w:rPr>
              <w:t>8413504000</w:t>
            </w:r>
          </w:p>
          <w:p w14:paraId="5D658258" w14:textId="77777777" w:rsidR="00113799" w:rsidRPr="00F47A65" w:rsidRDefault="00113799" w:rsidP="00113799">
            <w:pPr>
              <w:rPr>
                <w:lang w:val="en-US"/>
              </w:rPr>
            </w:pPr>
            <w:r w:rsidRPr="00F47A65">
              <w:rPr>
                <w:lang w:val="en-US"/>
              </w:rPr>
              <w:t>8413502000</w:t>
            </w:r>
          </w:p>
          <w:p w14:paraId="0838E5CD" w14:textId="2AB862D1" w:rsidR="005F580C" w:rsidRPr="00F47A65" w:rsidRDefault="00113799" w:rsidP="00113799">
            <w:r w:rsidRPr="00F47A65">
              <w:rPr>
                <w:lang w:val="en-US"/>
              </w:rPr>
              <w:t>8413602000</w:t>
            </w:r>
          </w:p>
          <w:p w14:paraId="1400553F" w14:textId="77777777" w:rsidR="00113799" w:rsidRPr="00F47A65" w:rsidRDefault="00113799" w:rsidP="00113799">
            <w:pPr>
              <w:rPr>
                <w:lang w:val="en-US"/>
              </w:rPr>
            </w:pPr>
            <w:r w:rsidRPr="00F47A65">
              <w:rPr>
                <w:lang w:val="en-US"/>
              </w:rPr>
              <w:t>8413603100</w:t>
            </w:r>
          </w:p>
          <w:p w14:paraId="6BD309A2" w14:textId="77777777" w:rsidR="00113799" w:rsidRPr="00F47A65" w:rsidRDefault="00113799" w:rsidP="00113799">
            <w:pPr>
              <w:rPr>
                <w:lang w:val="en-US"/>
              </w:rPr>
            </w:pPr>
            <w:r w:rsidRPr="00F47A65">
              <w:rPr>
                <w:lang w:val="en-US"/>
              </w:rPr>
              <w:t>8413603900</w:t>
            </w:r>
          </w:p>
          <w:p w14:paraId="1A256B17" w14:textId="77777777" w:rsidR="00113799" w:rsidRPr="00F47A65" w:rsidRDefault="00113799" w:rsidP="00113799">
            <w:pPr>
              <w:rPr>
                <w:lang w:val="en-US"/>
              </w:rPr>
            </w:pPr>
            <w:r w:rsidRPr="00F47A65">
              <w:rPr>
                <w:lang w:val="en-US"/>
              </w:rPr>
              <w:t>8413606100</w:t>
            </w:r>
          </w:p>
          <w:p w14:paraId="2889FFBD" w14:textId="77777777" w:rsidR="00113799" w:rsidRPr="00F47A65" w:rsidRDefault="00113799" w:rsidP="00113799">
            <w:pPr>
              <w:rPr>
                <w:lang w:val="en-US"/>
              </w:rPr>
            </w:pPr>
            <w:r w:rsidRPr="00F47A65">
              <w:rPr>
                <w:lang w:val="en-US"/>
              </w:rPr>
              <w:t>8413606900</w:t>
            </w:r>
          </w:p>
          <w:p w14:paraId="5124B9D8" w14:textId="77777777" w:rsidR="00113799" w:rsidRPr="00F47A65" w:rsidRDefault="00113799" w:rsidP="00113799">
            <w:pPr>
              <w:rPr>
                <w:lang w:val="en-US"/>
              </w:rPr>
            </w:pPr>
            <w:r w:rsidRPr="00F47A65">
              <w:rPr>
                <w:lang w:val="en-US"/>
              </w:rPr>
              <w:t>8413607000</w:t>
            </w:r>
          </w:p>
          <w:p w14:paraId="08FA788D" w14:textId="77777777" w:rsidR="00113799" w:rsidRPr="00F47A65" w:rsidRDefault="00113799" w:rsidP="00113799">
            <w:pPr>
              <w:rPr>
                <w:lang w:val="en-US"/>
              </w:rPr>
            </w:pPr>
            <w:r w:rsidRPr="00F47A65">
              <w:rPr>
                <w:lang w:val="en-US"/>
              </w:rPr>
              <w:t>8413608000</w:t>
            </w:r>
          </w:p>
          <w:p w14:paraId="0BEF6DFA" w14:textId="57E266E2" w:rsidR="00113799" w:rsidRPr="00F47A65" w:rsidRDefault="00113799" w:rsidP="00113799">
            <w:pPr>
              <w:rPr>
                <w:lang w:val="en-US"/>
              </w:rPr>
            </w:pPr>
            <w:r w:rsidRPr="00F47A65">
              <w:rPr>
                <w:lang w:val="en-US"/>
              </w:rPr>
              <w:t>841370</w:t>
            </w:r>
          </w:p>
          <w:p w14:paraId="7B5ABE7F" w14:textId="77777777" w:rsidR="00113799" w:rsidRPr="00F47A65" w:rsidRDefault="00113799" w:rsidP="00113799">
            <w:pPr>
              <w:rPr>
                <w:lang w:val="en-US"/>
              </w:rPr>
            </w:pPr>
            <w:r w:rsidRPr="00F47A65">
              <w:rPr>
                <w:lang w:val="en-US"/>
              </w:rPr>
              <w:t>8413702100</w:t>
            </w:r>
          </w:p>
          <w:p w14:paraId="634B148E" w14:textId="77777777" w:rsidR="00113799" w:rsidRPr="00F47A65" w:rsidRDefault="00113799" w:rsidP="00113799">
            <w:pPr>
              <w:rPr>
                <w:lang w:val="en-US"/>
              </w:rPr>
            </w:pPr>
            <w:r w:rsidRPr="00F47A65">
              <w:rPr>
                <w:lang w:val="en-US"/>
              </w:rPr>
              <w:lastRenderedPageBreak/>
              <w:t>8413702900</w:t>
            </w:r>
          </w:p>
          <w:p w14:paraId="526086B1" w14:textId="77777777" w:rsidR="00113799" w:rsidRPr="00F47A65" w:rsidRDefault="00113799" w:rsidP="00113799">
            <w:pPr>
              <w:rPr>
                <w:lang w:val="en-US"/>
              </w:rPr>
            </w:pPr>
            <w:r w:rsidRPr="00F47A65">
              <w:rPr>
                <w:lang w:val="en-US"/>
              </w:rPr>
              <w:t>8413703000</w:t>
            </w:r>
          </w:p>
          <w:p w14:paraId="5C1C1ED9" w14:textId="31FED864" w:rsidR="00113799" w:rsidRPr="00F47A65" w:rsidRDefault="00113799" w:rsidP="00113799">
            <w:pPr>
              <w:rPr>
                <w:lang w:val="en-US"/>
              </w:rPr>
            </w:pPr>
            <w:r w:rsidRPr="00F47A65">
              <w:rPr>
                <w:lang w:val="en-US"/>
              </w:rPr>
              <w:t>8413810000</w:t>
            </w:r>
          </w:p>
          <w:p w14:paraId="0BBDE73E" w14:textId="3DD84FE9" w:rsidR="00113799" w:rsidRPr="00F47A65" w:rsidRDefault="00113799" w:rsidP="00113799">
            <w:pPr>
              <w:rPr>
                <w:lang w:val="en-US"/>
              </w:rPr>
            </w:pPr>
            <w:r w:rsidRPr="00F47A65">
              <w:rPr>
                <w:lang w:val="en-US"/>
              </w:rPr>
              <w:t>8413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04111" w14:textId="77777777" w:rsidR="00E91390" w:rsidRPr="00F47A65" w:rsidRDefault="00E91390" w:rsidP="00E91390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lang w:eastAsia="en-US"/>
              </w:rPr>
            </w:pPr>
            <w:r w:rsidRPr="00F47A65">
              <w:rPr>
                <w:b/>
                <w:bCs/>
                <w:lang w:eastAsia="en-US"/>
              </w:rPr>
              <w:lastRenderedPageBreak/>
              <w:t>ТР ТС 004/2011</w:t>
            </w:r>
          </w:p>
          <w:p w14:paraId="120CFC46" w14:textId="77777777" w:rsidR="00E91390" w:rsidRPr="00F47A65" w:rsidRDefault="00E91390" w:rsidP="00E91390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lang w:eastAsia="en-US"/>
              </w:rPr>
            </w:pPr>
            <w:r w:rsidRPr="00F47A65">
              <w:rPr>
                <w:b/>
                <w:bCs/>
                <w:lang w:eastAsia="en-US"/>
              </w:rPr>
              <w:t>ТР ТС 020/2011</w:t>
            </w:r>
          </w:p>
          <w:p w14:paraId="0F5CDC57" w14:textId="1736CDC4" w:rsidR="007571DB" w:rsidRPr="00F47A65" w:rsidRDefault="00E91390" w:rsidP="00E91390">
            <w:r w:rsidRPr="00F47A65">
              <w:rPr>
                <w:b/>
                <w:bCs/>
                <w:lang w:eastAsia="en-US"/>
              </w:rPr>
              <w:t>ТР ЕАЭС 037/2016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22B3D" w14:textId="77777777" w:rsidR="00113799" w:rsidRPr="00F47A65" w:rsidRDefault="00113799" w:rsidP="00113799">
            <w:pPr>
              <w:spacing w:line="276" w:lineRule="auto"/>
              <w:rPr>
                <w:b/>
                <w:bCs/>
                <w:spacing w:val="-1"/>
                <w:lang w:eastAsia="en-US"/>
              </w:rPr>
            </w:pPr>
            <w:r w:rsidRPr="00F47A65">
              <w:rPr>
                <w:b/>
                <w:bCs/>
                <w:spacing w:val="-1"/>
                <w:lang w:eastAsia="en-US"/>
              </w:rPr>
              <w:t>ТР ТС 004/2011</w:t>
            </w:r>
          </w:p>
          <w:p w14:paraId="2C80A4DB" w14:textId="77777777" w:rsidR="00E91390" w:rsidRPr="00F47A65" w:rsidRDefault="00E91390" w:rsidP="00113799">
            <w:pPr>
              <w:spacing w:line="276" w:lineRule="auto"/>
              <w:rPr>
                <w:b/>
                <w:bCs/>
                <w:spacing w:val="-1"/>
                <w:lang w:eastAsia="en-US"/>
              </w:rPr>
            </w:pPr>
          </w:p>
          <w:p w14:paraId="4D618F96" w14:textId="77777777" w:rsidR="00113799" w:rsidRPr="00F47A65" w:rsidRDefault="00113799" w:rsidP="00113799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60335-1</w:t>
            </w:r>
          </w:p>
          <w:p w14:paraId="32CE51D3" w14:textId="77777777" w:rsidR="00113799" w:rsidRPr="00F47A65" w:rsidRDefault="00113799" w:rsidP="00113799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EN 62233</w:t>
            </w:r>
          </w:p>
          <w:p w14:paraId="53A59F25" w14:textId="77777777" w:rsidR="00113799" w:rsidRPr="00F47A65" w:rsidRDefault="00113799" w:rsidP="00113799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 xml:space="preserve">ГОСТ </w:t>
            </w:r>
            <w:r w:rsidRPr="00F47A65">
              <w:rPr>
                <w:bCs/>
                <w:spacing w:val="-1"/>
                <w:lang w:val="en-US" w:eastAsia="en-US"/>
              </w:rPr>
              <w:t>IEC</w:t>
            </w:r>
            <w:r w:rsidRPr="00F47A65">
              <w:rPr>
                <w:bCs/>
                <w:spacing w:val="-1"/>
                <w:lang w:eastAsia="en-US"/>
              </w:rPr>
              <w:t xml:space="preserve"> 62311</w:t>
            </w:r>
          </w:p>
          <w:p w14:paraId="01CA8500" w14:textId="13D739AB" w:rsidR="00113799" w:rsidRPr="00F47A65" w:rsidRDefault="00113799" w:rsidP="00113799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 xml:space="preserve">ГОСТ </w:t>
            </w:r>
            <w:r w:rsidRPr="00F47A65">
              <w:rPr>
                <w:bCs/>
                <w:spacing w:val="-1"/>
                <w:lang w:val="en-US" w:eastAsia="en-US"/>
              </w:rPr>
              <w:t>IEC</w:t>
            </w:r>
            <w:r w:rsidRPr="00F47A65">
              <w:rPr>
                <w:bCs/>
                <w:spacing w:val="-1"/>
                <w:lang w:eastAsia="en-US"/>
              </w:rPr>
              <w:t xml:space="preserve"> 62479</w:t>
            </w:r>
          </w:p>
          <w:p w14:paraId="3025C772" w14:textId="77777777" w:rsidR="00113799" w:rsidRPr="00F47A65" w:rsidRDefault="00113799" w:rsidP="00113799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61558-2-2</w:t>
            </w:r>
          </w:p>
          <w:p w14:paraId="3461384E" w14:textId="77777777" w:rsidR="00113799" w:rsidRPr="00F47A65" w:rsidRDefault="00113799" w:rsidP="00113799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61558-2-6</w:t>
            </w:r>
          </w:p>
          <w:p w14:paraId="10B9E4A7" w14:textId="77777777" w:rsidR="00113799" w:rsidRPr="00F47A65" w:rsidRDefault="00113799" w:rsidP="00113799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61558-2-9</w:t>
            </w:r>
          </w:p>
          <w:p w14:paraId="468585C0" w14:textId="77777777" w:rsidR="00113799" w:rsidRPr="00F47A65" w:rsidRDefault="00113799" w:rsidP="00113799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61558-2-10</w:t>
            </w:r>
          </w:p>
          <w:p w14:paraId="0B69019A" w14:textId="77777777" w:rsidR="00113799" w:rsidRPr="00F47A65" w:rsidRDefault="00113799" w:rsidP="00113799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61558-2-12</w:t>
            </w:r>
          </w:p>
          <w:p w14:paraId="566F252B" w14:textId="77777777" w:rsidR="00113799" w:rsidRPr="00F47A65" w:rsidRDefault="00113799" w:rsidP="00113799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60335-2-13</w:t>
            </w:r>
          </w:p>
          <w:p w14:paraId="00F1D39E" w14:textId="77777777" w:rsidR="00113799" w:rsidRPr="00F47A65" w:rsidRDefault="00113799" w:rsidP="00113799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60335-2-14</w:t>
            </w:r>
          </w:p>
          <w:p w14:paraId="58500494" w14:textId="77777777" w:rsidR="00113799" w:rsidRPr="00F47A65" w:rsidRDefault="00113799" w:rsidP="00113799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60335-2-15</w:t>
            </w:r>
          </w:p>
          <w:p w14:paraId="10CC73BE" w14:textId="77777777" w:rsidR="00113799" w:rsidRPr="00F47A65" w:rsidRDefault="00113799" w:rsidP="00113799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60335-2-17</w:t>
            </w:r>
          </w:p>
          <w:p w14:paraId="0E80F407" w14:textId="77777777" w:rsidR="00113799" w:rsidRPr="00F47A65" w:rsidRDefault="00113799" w:rsidP="00113799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lastRenderedPageBreak/>
              <w:t>ГОСТ IEC 60335-2-17</w:t>
            </w:r>
          </w:p>
          <w:p w14:paraId="041E6645" w14:textId="77777777" w:rsidR="00113799" w:rsidRPr="00F47A65" w:rsidRDefault="00113799" w:rsidP="00113799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60335-2-23</w:t>
            </w:r>
          </w:p>
          <w:p w14:paraId="1D46219C" w14:textId="77777777" w:rsidR="00113799" w:rsidRPr="00F47A65" w:rsidRDefault="00113799" w:rsidP="00113799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60335-2-27</w:t>
            </w:r>
          </w:p>
          <w:p w14:paraId="37F97DC8" w14:textId="77777777" w:rsidR="007571DB" w:rsidRPr="00F47A65" w:rsidRDefault="00113799" w:rsidP="00113799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60335-2-30</w:t>
            </w:r>
          </w:p>
          <w:p w14:paraId="1E7EEEE1" w14:textId="77777777" w:rsidR="00113799" w:rsidRPr="00F47A65" w:rsidRDefault="00113799" w:rsidP="00113799">
            <w:r w:rsidRPr="00F47A65">
              <w:t>СТБ МЭК 60335-2-36</w:t>
            </w:r>
          </w:p>
          <w:p w14:paraId="069EEDCE" w14:textId="77777777" w:rsidR="00113799" w:rsidRPr="00F47A65" w:rsidRDefault="00113799" w:rsidP="00113799">
            <w:r w:rsidRPr="00F47A65">
              <w:t xml:space="preserve">ГОСТ </w:t>
            </w:r>
            <w:r w:rsidRPr="00F47A65">
              <w:rPr>
                <w:lang w:val="en-US"/>
              </w:rPr>
              <w:t>IEC</w:t>
            </w:r>
            <w:r w:rsidRPr="00F47A65">
              <w:t xml:space="preserve"> 60335-2-45</w:t>
            </w:r>
          </w:p>
          <w:p w14:paraId="1A15B6EE" w14:textId="77777777" w:rsidR="00113799" w:rsidRPr="00F47A65" w:rsidRDefault="00113799" w:rsidP="00113799">
            <w:r w:rsidRPr="00F47A65">
              <w:t xml:space="preserve">ГОСТ </w:t>
            </w:r>
            <w:r w:rsidRPr="00F47A65">
              <w:rPr>
                <w:lang w:val="en-US"/>
              </w:rPr>
              <w:t>IEC</w:t>
            </w:r>
            <w:r w:rsidRPr="00F47A65">
              <w:t xml:space="preserve"> 60335-2-53</w:t>
            </w:r>
          </w:p>
          <w:p w14:paraId="4E1779B0" w14:textId="77777777" w:rsidR="00113799" w:rsidRPr="00F47A65" w:rsidRDefault="00113799" w:rsidP="00113799">
            <w:r w:rsidRPr="00F47A65">
              <w:t xml:space="preserve">ГОСТ </w:t>
            </w:r>
            <w:r w:rsidRPr="00F47A65">
              <w:rPr>
                <w:lang w:val="en-US"/>
              </w:rPr>
              <w:t>IEC</w:t>
            </w:r>
            <w:r w:rsidRPr="00F47A65">
              <w:t xml:space="preserve"> 60335-2-55</w:t>
            </w:r>
          </w:p>
          <w:p w14:paraId="75A43BBC" w14:textId="77777777" w:rsidR="00113799" w:rsidRPr="00F47A65" w:rsidRDefault="00113799" w:rsidP="00113799">
            <w:r w:rsidRPr="00F47A65">
              <w:t xml:space="preserve">ГОСТ </w:t>
            </w:r>
            <w:r w:rsidRPr="00F47A65">
              <w:rPr>
                <w:lang w:val="en-US"/>
              </w:rPr>
              <w:t>IEC</w:t>
            </w:r>
            <w:r w:rsidRPr="00F47A65">
              <w:t xml:space="preserve"> 60335-2-61</w:t>
            </w:r>
          </w:p>
          <w:p w14:paraId="3894A398" w14:textId="77777777" w:rsidR="00113799" w:rsidRPr="00F47A65" w:rsidRDefault="00113799" w:rsidP="00113799">
            <w:r w:rsidRPr="00F47A65">
              <w:t xml:space="preserve">ГОСТ </w:t>
            </w:r>
            <w:r w:rsidRPr="00F47A65">
              <w:rPr>
                <w:lang w:val="en-US"/>
              </w:rPr>
              <w:t>IEC</w:t>
            </w:r>
            <w:r w:rsidRPr="00F47A65">
              <w:t xml:space="preserve"> 60335-2-66</w:t>
            </w:r>
          </w:p>
          <w:p w14:paraId="3954C148" w14:textId="77777777" w:rsidR="00113799" w:rsidRPr="00F47A65" w:rsidRDefault="00113799" w:rsidP="00113799">
            <w:r w:rsidRPr="00F47A65">
              <w:t xml:space="preserve">ГОСТ </w:t>
            </w:r>
            <w:r w:rsidRPr="00F47A65">
              <w:rPr>
                <w:lang w:val="en-US"/>
              </w:rPr>
              <w:t>IEC</w:t>
            </w:r>
            <w:r w:rsidRPr="00F47A65">
              <w:t xml:space="preserve"> 60335-2-71</w:t>
            </w:r>
          </w:p>
          <w:p w14:paraId="0387B071" w14:textId="77777777" w:rsidR="00113799" w:rsidRPr="00F47A65" w:rsidRDefault="00113799" w:rsidP="00113799">
            <w:r w:rsidRPr="00F47A65">
              <w:t xml:space="preserve">ГОСТ </w:t>
            </w:r>
            <w:r w:rsidRPr="00F47A65">
              <w:rPr>
                <w:lang w:val="en-US"/>
              </w:rPr>
              <w:t>IEC</w:t>
            </w:r>
            <w:r w:rsidRPr="00F47A65">
              <w:t xml:space="preserve"> 60335-2-73</w:t>
            </w:r>
          </w:p>
          <w:p w14:paraId="078884E5" w14:textId="77777777" w:rsidR="00113799" w:rsidRPr="00F47A65" w:rsidRDefault="00113799" w:rsidP="00113799">
            <w:r w:rsidRPr="00F47A65">
              <w:t xml:space="preserve">ГОСТ </w:t>
            </w:r>
            <w:r w:rsidRPr="00F47A65">
              <w:rPr>
                <w:lang w:val="en-US"/>
              </w:rPr>
              <w:t>IEC</w:t>
            </w:r>
            <w:r w:rsidRPr="00F47A65">
              <w:t xml:space="preserve"> 60335-2-78</w:t>
            </w:r>
          </w:p>
          <w:p w14:paraId="1B5EEE41" w14:textId="77777777" w:rsidR="00113799" w:rsidRPr="00F47A65" w:rsidRDefault="00113799" w:rsidP="00113799">
            <w:r w:rsidRPr="00F47A65">
              <w:t xml:space="preserve">ГОСТ </w:t>
            </w:r>
            <w:r w:rsidRPr="00F47A65">
              <w:rPr>
                <w:lang w:val="en-US"/>
              </w:rPr>
              <w:t>IEC</w:t>
            </w:r>
            <w:r w:rsidRPr="00F47A65">
              <w:t xml:space="preserve"> 60335-2-81</w:t>
            </w:r>
          </w:p>
          <w:p w14:paraId="23E6FBC5" w14:textId="77777777" w:rsidR="00113799" w:rsidRPr="00F47A65" w:rsidRDefault="00113799" w:rsidP="00113799">
            <w:r w:rsidRPr="00F47A65">
              <w:t xml:space="preserve">ГОСТ </w:t>
            </w:r>
            <w:r w:rsidRPr="00F47A65">
              <w:rPr>
                <w:lang w:val="en-US"/>
              </w:rPr>
              <w:t>IEC</w:t>
            </w:r>
            <w:r w:rsidRPr="00F47A65">
              <w:t xml:space="preserve"> 60335-2-83</w:t>
            </w:r>
          </w:p>
          <w:p w14:paraId="6F558B55" w14:textId="77777777" w:rsidR="00113799" w:rsidRPr="00F47A65" w:rsidRDefault="00113799" w:rsidP="00113799">
            <w:r w:rsidRPr="00F47A65">
              <w:t xml:space="preserve">ГОСТ </w:t>
            </w:r>
            <w:r w:rsidRPr="00F47A65">
              <w:rPr>
                <w:lang w:val="en-US"/>
              </w:rPr>
              <w:t>IEC</w:t>
            </w:r>
            <w:r w:rsidRPr="00F47A65">
              <w:t xml:space="preserve"> 60335-2-85</w:t>
            </w:r>
          </w:p>
          <w:p w14:paraId="3FCF22C1" w14:textId="77777777" w:rsidR="00113799" w:rsidRPr="00F47A65" w:rsidRDefault="00113799" w:rsidP="00113799">
            <w:r w:rsidRPr="00F47A65">
              <w:t xml:space="preserve">ГОСТ </w:t>
            </w:r>
            <w:r w:rsidRPr="00F47A65">
              <w:rPr>
                <w:lang w:val="en-US"/>
              </w:rPr>
              <w:t>IEC</w:t>
            </w:r>
            <w:r w:rsidRPr="00F47A65">
              <w:t xml:space="preserve"> 60335-2-106</w:t>
            </w:r>
          </w:p>
          <w:p w14:paraId="08752F17" w14:textId="77777777" w:rsidR="00113799" w:rsidRPr="00F47A65" w:rsidRDefault="00113799" w:rsidP="00113799">
            <w:r w:rsidRPr="00F47A65">
              <w:t xml:space="preserve">ГОСТ </w:t>
            </w:r>
            <w:r w:rsidRPr="00F47A65">
              <w:rPr>
                <w:lang w:val="en-US"/>
              </w:rPr>
              <w:t>IEC</w:t>
            </w:r>
            <w:r w:rsidRPr="00F47A65">
              <w:t xml:space="preserve"> 60335-2-101</w:t>
            </w:r>
          </w:p>
          <w:p w14:paraId="129C4B31" w14:textId="77777777" w:rsidR="00113799" w:rsidRPr="00F47A65" w:rsidRDefault="00113799" w:rsidP="00113799">
            <w:r w:rsidRPr="00F47A65">
              <w:t xml:space="preserve">ГОСТ </w:t>
            </w:r>
            <w:r w:rsidRPr="00F47A65">
              <w:rPr>
                <w:lang w:val="en-US"/>
              </w:rPr>
              <w:t>IEC</w:t>
            </w:r>
            <w:r w:rsidRPr="00F47A65">
              <w:t xml:space="preserve"> 60335-2-96</w:t>
            </w:r>
          </w:p>
          <w:p w14:paraId="10FD555E" w14:textId="77777777" w:rsidR="00113799" w:rsidRPr="00F47A65" w:rsidRDefault="00113799" w:rsidP="00113799">
            <w:r w:rsidRPr="00F47A65">
              <w:t xml:space="preserve">ГОСТ </w:t>
            </w:r>
            <w:r w:rsidRPr="00F47A65">
              <w:rPr>
                <w:lang w:val="en-US"/>
              </w:rPr>
              <w:t>IEC</w:t>
            </w:r>
            <w:r w:rsidRPr="00F47A65">
              <w:t xml:space="preserve"> 60335-2-21</w:t>
            </w:r>
          </w:p>
          <w:p w14:paraId="61C0C453" w14:textId="77777777" w:rsidR="00113799" w:rsidRPr="00F47A65" w:rsidRDefault="00113799" w:rsidP="00113799">
            <w:r w:rsidRPr="00F47A65">
              <w:t xml:space="preserve">ГОСТ </w:t>
            </w:r>
            <w:r w:rsidRPr="00F47A65">
              <w:rPr>
                <w:lang w:val="en-US"/>
              </w:rPr>
              <w:t>IEC</w:t>
            </w:r>
            <w:r w:rsidRPr="00F47A65">
              <w:t xml:space="preserve"> 60519-2</w:t>
            </w:r>
          </w:p>
          <w:p w14:paraId="5E41386E" w14:textId="77777777" w:rsidR="00113799" w:rsidRPr="00F47A65" w:rsidRDefault="00113799" w:rsidP="00113799">
            <w:r w:rsidRPr="00F47A65">
              <w:t>ГОСТ 13268</w:t>
            </w:r>
          </w:p>
          <w:p w14:paraId="071EA9C2" w14:textId="77777777" w:rsidR="00E91390" w:rsidRPr="00F47A65" w:rsidRDefault="00E91390" w:rsidP="00113799"/>
          <w:p w14:paraId="3E632A21" w14:textId="77777777" w:rsidR="00E91390" w:rsidRPr="00F47A65" w:rsidRDefault="00E91390" w:rsidP="00113799">
            <w:pPr>
              <w:rPr>
                <w:b/>
              </w:rPr>
            </w:pPr>
            <w:r w:rsidRPr="00F47A65">
              <w:rPr>
                <w:b/>
              </w:rPr>
              <w:t>ТР ТС 020/2011</w:t>
            </w:r>
          </w:p>
          <w:p w14:paraId="1B6CDDA8" w14:textId="77777777" w:rsidR="00E91390" w:rsidRPr="00F47A65" w:rsidRDefault="00E91390" w:rsidP="00113799">
            <w:pPr>
              <w:rPr>
                <w:b/>
              </w:rPr>
            </w:pPr>
          </w:p>
          <w:p w14:paraId="4F329F21" w14:textId="77777777" w:rsidR="00E91390" w:rsidRPr="00F47A65" w:rsidRDefault="00E91390" w:rsidP="00E91390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30804.3.8 (МЭК 61000-3-</w:t>
            </w:r>
          </w:p>
          <w:p w14:paraId="640F9A24" w14:textId="77777777" w:rsidR="00E91390" w:rsidRPr="00F47A65" w:rsidRDefault="00E91390" w:rsidP="00E91390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8)</w:t>
            </w:r>
          </w:p>
          <w:p w14:paraId="45993929" w14:textId="77777777" w:rsidR="00E91390" w:rsidRPr="00F47A65" w:rsidRDefault="00E91390" w:rsidP="00E91390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EN 301 489-1 V1.9.2</w:t>
            </w:r>
          </w:p>
          <w:p w14:paraId="2232AAD2" w14:textId="77777777" w:rsidR="00E91390" w:rsidRPr="00F47A65" w:rsidRDefault="00E91390" w:rsidP="00E91390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52459.3</w:t>
            </w:r>
          </w:p>
          <w:p w14:paraId="0CCFF45D" w14:textId="77777777" w:rsidR="00E91390" w:rsidRPr="00F47A65" w:rsidRDefault="00E91390" w:rsidP="00E91390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52459.7</w:t>
            </w:r>
          </w:p>
          <w:p w14:paraId="20DE3E7F" w14:textId="77777777" w:rsidR="00E91390" w:rsidRPr="00F47A65" w:rsidRDefault="00E91390" w:rsidP="00E91390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ETSI EN 301 489-34</w:t>
            </w:r>
          </w:p>
          <w:p w14:paraId="09105626" w14:textId="77777777" w:rsidR="00E91390" w:rsidRPr="00F47A65" w:rsidRDefault="00E91390" w:rsidP="00E91390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52459.17</w:t>
            </w:r>
          </w:p>
          <w:p w14:paraId="52C59245" w14:textId="77777777" w:rsidR="00E91390" w:rsidRPr="00F47A65" w:rsidRDefault="00E91390" w:rsidP="00E91390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61000-6-3</w:t>
            </w:r>
          </w:p>
          <w:p w14:paraId="00895030" w14:textId="77777777" w:rsidR="00E91390" w:rsidRPr="00F47A65" w:rsidRDefault="00E91390" w:rsidP="00E91390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lastRenderedPageBreak/>
              <w:t>ГОСТ CISPR 14-1</w:t>
            </w:r>
          </w:p>
          <w:p w14:paraId="2ED6033A" w14:textId="77777777" w:rsidR="00E91390" w:rsidRPr="00F47A65" w:rsidRDefault="00E91390" w:rsidP="00E91390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CISPR 14-2</w:t>
            </w:r>
          </w:p>
          <w:p w14:paraId="63468DFA" w14:textId="77777777" w:rsidR="00E91390" w:rsidRPr="00F47A65" w:rsidRDefault="00E91390" w:rsidP="00E91390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61000-3-3</w:t>
            </w:r>
          </w:p>
          <w:p w14:paraId="24C1A738" w14:textId="77777777" w:rsidR="00E91390" w:rsidRPr="00F47A65" w:rsidRDefault="00E91390" w:rsidP="00E91390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61000-3-2</w:t>
            </w:r>
          </w:p>
          <w:p w14:paraId="06032580" w14:textId="77777777" w:rsidR="00E91390" w:rsidRPr="00F47A65" w:rsidRDefault="00E91390" w:rsidP="00E91390">
            <w:pPr>
              <w:rPr>
                <w:bCs/>
                <w:spacing w:val="-1"/>
                <w:lang w:eastAsia="en-US"/>
              </w:rPr>
            </w:pPr>
          </w:p>
          <w:p w14:paraId="787DAC86" w14:textId="3438E703" w:rsidR="00E91390" w:rsidRPr="00F47A65" w:rsidRDefault="00E91390" w:rsidP="00E91390">
            <w:pPr>
              <w:rPr>
                <w:b/>
              </w:rPr>
            </w:pPr>
            <w:r w:rsidRPr="00F47A65">
              <w:rPr>
                <w:b/>
              </w:rPr>
              <w:t>ТР ЕАЭС 037/2016</w:t>
            </w:r>
          </w:p>
        </w:tc>
      </w:tr>
      <w:tr w:rsidR="007571DB" w:rsidRPr="00F47A65" w14:paraId="07F37DB8" w14:textId="77777777" w:rsidTr="004A2D6A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A83B1" w14:textId="425DE118" w:rsidR="007571DB" w:rsidRPr="00F47A65" w:rsidRDefault="007571DB" w:rsidP="00362DE5">
            <w:pPr>
              <w:spacing w:after="160" w:line="259" w:lineRule="auto"/>
            </w:pPr>
            <w:r w:rsidRPr="00F47A65">
              <w:lastRenderedPageBreak/>
              <w:t>1.2.1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E98B3" w14:textId="77777777" w:rsidR="00113799" w:rsidRPr="00F47A65" w:rsidRDefault="00113799" w:rsidP="00113799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Электронагреватели безынерционные или</w:t>
            </w:r>
          </w:p>
          <w:p w14:paraId="1E050CBB" w14:textId="77777777" w:rsidR="00113799" w:rsidRPr="00F47A65" w:rsidRDefault="00113799" w:rsidP="00113799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аккумулирующие; электронагреватели</w:t>
            </w:r>
          </w:p>
          <w:p w14:paraId="42C62598" w14:textId="77777777" w:rsidR="00113799" w:rsidRPr="00F47A65" w:rsidRDefault="00113799" w:rsidP="00113799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погружные;</w:t>
            </w:r>
          </w:p>
          <w:p w14:paraId="469D12E2" w14:textId="77777777" w:rsidR="00113799" w:rsidRPr="00F47A65" w:rsidRDefault="00113799" w:rsidP="00113799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Электронагреватели безынерционные</w:t>
            </w:r>
          </w:p>
          <w:p w14:paraId="12EA39B4" w14:textId="77777777" w:rsidR="00113799" w:rsidRPr="00F47A65" w:rsidRDefault="00113799" w:rsidP="00113799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Электронагреватели прочие и</w:t>
            </w:r>
          </w:p>
          <w:p w14:paraId="3EB45A73" w14:textId="77777777" w:rsidR="00113799" w:rsidRPr="00F47A65" w:rsidRDefault="00113799" w:rsidP="00113799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электрокипятильники (кроме</w:t>
            </w:r>
          </w:p>
          <w:p w14:paraId="05AAE204" w14:textId="27FEC020" w:rsidR="007571DB" w:rsidRPr="00F47A65" w:rsidRDefault="00113799" w:rsidP="00113799">
            <w:pPr>
              <w:rPr>
                <w:bCs/>
              </w:rPr>
            </w:pPr>
            <w:r w:rsidRPr="00F47A65">
              <w:rPr>
                <w:rFonts w:eastAsiaTheme="minorHAnsi"/>
                <w:bCs/>
                <w:lang w:eastAsia="en-US"/>
              </w:rPr>
              <w:t>безынерционных электронагревателей)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3C3DB" w14:textId="536A8C9E" w:rsidR="005C3CB7" w:rsidRPr="00F47A65" w:rsidRDefault="004201A0" w:rsidP="005C3CB7">
            <w:r w:rsidRPr="00F47A65">
              <w:t xml:space="preserve"> </w:t>
            </w:r>
            <w:r w:rsidR="005C3CB7" w:rsidRPr="00F47A65">
              <w:t>1с, 3с, 4с (для ТР ТС</w:t>
            </w:r>
          </w:p>
          <w:p w14:paraId="40CDA637" w14:textId="77777777" w:rsidR="005C3CB7" w:rsidRPr="00F47A65" w:rsidRDefault="005C3CB7" w:rsidP="005C3CB7">
            <w:r w:rsidRPr="00F47A65">
              <w:t>004/2011, ТР ТС</w:t>
            </w:r>
          </w:p>
          <w:p w14:paraId="2C6E56FC" w14:textId="77777777" w:rsidR="005C3CB7" w:rsidRPr="00F47A65" w:rsidRDefault="005C3CB7" w:rsidP="005C3CB7">
            <w:r w:rsidRPr="00F47A65">
              <w:t>020/2011)</w:t>
            </w:r>
          </w:p>
          <w:p w14:paraId="200BD492" w14:textId="77777777" w:rsidR="005C3CB7" w:rsidRPr="00F47A65" w:rsidRDefault="005C3CB7" w:rsidP="005C3CB7">
            <w:r w:rsidRPr="00F47A65">
              <w:t>Сертификация</w:t>
            </w:r>
          </w:p>
          <w:p w14:paraId="00E6A269" w14:textId="77777777" w:rsidR="005C3CB7" w:rsidRPr="00F47A65" w:rsidRDefault="005C3CB7" w:rsidP="005C3CB7"/>
          <w:p w14:paraId="2AF1408E" w14:textId="77777777" w:rsidR="005C3CB7" w:rsidRPr="00F47A65" w:rsidRDefault="005C3CB7" w:rsidP="005C3CB7">
            <w:r w:rsidRPr="00F47A65">
              <w:t>1с, 2с 3с, 6с (для ТР</w:t>
            </w:r>
          </w:p>
          <w:p w14:paraId="04465A16" w14:textId="77777777" w:rsidR="005C3CB7" w:rsidRPr="00F47A65" w:rsidRDefault="005C3CB7" w:rsidP="005C3CB7">
            <w:r w:rsidRPr="00F47A65">
              <w:t>ЕАЭС 037/2016)</w:t>
            </w:r>
          </w:p>
          <w:p w14:paraId="19FABC73" w14:textId="77777777" w:rsidR="005C3CB7" w:rsidRPr="00F47A65" w:rsidRDefault="005C3CB7" w:rsidP="005C3CB7">
            <w:r w:rsidRPr="00F47A65">
              <w:t>Сертификация</w:t>
            </w:r>
          </w:p>
          <w:p w14:paraId="07AD5639" w14:textId="27C6F012" w:rsidR="007571DB" w:rsidRPr="00F47A65" w:rsidRDefault="007571DB" w:rsidP="005C3CB7">
            <w:pPr>
              <w:rPr>
                <w:lang w:val="kk-KZ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144FB" w14:textId="18C03C1D" w:rsidR="00113799" w:rsidRPr="00F47A65" w:rsidRDefault="00113799" w:rsidP="00113799">
            <w:pPr>
              <w:pStyle w:val="Default"/>
              <w:spacing w:line="276" w:lineRule="auto"/>
              <w:rPr>
                <w:bCs/>
                <w:color w:val="auto"/>
                <w:sz w:val="20"/>
                <w:szCs w:val="20"/>
              </w:rPr>
            </w:pPr>
            <w:r w:rsidRPr="00F47A65">
              <w:rPr>
                <w:bCs/>
                <w:color w:val="auto"/>
                <w:sz w:val="20"/>
                <w:szCs w:val="20"/>
              </w:rPr>
              <w:t>851610</w:t>
            </w:r>
          </w:p>
          <w:p w14:paraId="44500D47" w14:textId="1752FBFD" w:rsidR="00113799" w:rsidRPr="00F47A65" w:rsidRDefault="00113799" w:rsidP="00113799">
            <w:pPr>
              <w:pStyle w:val="Default"/>
              <w:spacing w:line="276" w:lineRule="auto"/>
              <w:rPr>
                <w:bCs/>
                <w:color w:val="auto"/>
                <w:sz w:val="20"/>
                <w:szCs w:val="20"/>
              </w:rPr>
            </w:pPr>
            <w:r w:rsidRPr="00F47A65">
              <w:rPr>
                <w:bCs/>
                <w:color w:val="auto"/>
                <w:sz w:val="20"/>
                <w:szCs w:val="20"/>
              </w:rPr>
              <w:t>85161011</w:t>
            </w:r>
          </w:p>
          <w:p w14:paraId="4E1A2A32" w14:textId="77777777" w:rsidR="00113799" w:rsidRPr="00F47A65" w:rsidRDefault="00113799" w:rsidP="00113799">
            <w:pPr>
              <w:pStyle w:val="Default"/>
              <w:spacing w:line="276" w:lineRule="auto"/>
              <w:rPr>
                <w:bCs/>
                <w:color w:val="auto"/>
                <w:sz w:val="20"/>
                <w:szCs w:val="20"/>
              </w:rPr>
            </w:pPr>
            <w:r w:rsidRPr="00F47A65">
              <w:rPr>
                <w:bCs/>
                <w:color w:val="auto"/>
                <w:sz w:val="20"/>
                <w:szCs w:val="20"/>
              </w:rPr>
              <w:t>8516101100</w:t>
            </w:r>
          </w:p>
          <w:p w14:paraId="5CD18BFD" w14:textId="5A3CACE0" w:rsidR="00113799" w:rsidRPr="00F47A65" w:rsidRDefault="00113799" w:rsidP="00113799">
            <w:pPr>
              <w:pStyle w:val="Default"/>
              <w:spacing w:line="276" w:lineRule="auto"/>
              <w:rPr>
                <w:bCs/>
                <w:color w:val="auto"/>
                <w:sz w:val="20"/>
                <w:szCs w:val="20"/>
              </w:rPr>
            </w:pPr>
            <w:r w:rsidRPr="00F47A65">
              <w:rPr>
                <w:bCs/>
                <w:color w:val="auto"/>
                <w:sz w:val="20"/>
                <w:szCs w:val="20"/>
              </w:rPr>
              <w:t>85161080</w:t>
            </w:r>
          </w:p>
          <w:p w14:paraId="2970494A" w14:textId="53B875F2" w:rsidR="005C3CB7" w:rsidRPr="00F47A65" w:rsidRDefault="005C3CB7" w:rsidP="00113799">
            <w:pPr>
              <w:pStyle w:val="Default"/>
              <w:spacing w:line="276" w:lineRule="auto"/>
              <w:rPr>
                <w:bCs/>
                <w:color w:val="auto"/>
                <w:sz w:val="20"/>
                <w:szCs w:val="20"/>
              </w:rPr>
            </w:pPr>
            <w:r w:rsidRPr="00F47A65">
              <w:rPr>
                <w:bCs/>
                <w:color w:val="auto"/>
                <w:sz w:val="20"/>
                <w:szCs w:val="20"/>
              </w:rPr>
              <w:t>8516</w:t>
            </w:r>
          </w:p>
          <w:p w14:paraId="1FD186FA" w14:textId="6DF46237" w:rsidR="007571DB" w:rsidRPr="00F47A65" w:rsidRDefault="00113799" w:rsidP="00113799">
            <w:r w:rsidRPr="00F47A65">
              <w:rPr>
                <w:bCs/>
              </w:rPr>
              <w:t>8516108000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61968" w14:textId="77777777" w:rsidR="00494A65" w:rsidRPr="00F47A65" w:rsidRDefault="00494A65" w:rsidP="00494A65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lang w:eastAsia="en-US"/>
              </w:rPr>
            </w:pPr>
            <w:r w:rsidRPr="00F47A65">
              <w:rPr>
                <w:b/>
                <w:bCs/>
                <w:lang w:eastAsia="en-US"/>
              </w:rPr>
              <w:t>ТР ТС 004/2011</w:t>
            </w:r>
          </w:p>
          <w:p w14:paraId="35A96620" w14:textId="77777777" w:rsidR="00494A65" w:rsidRPr="00F47A65" w:rsidRDefault="00494A65" w:rsidP="00494A65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lang w:eastAsia="en-US"/>
              </w:rPr>
            </w:pPr>
            <w:r w:rsidRPr="00F47A65">
              <w:rPr>
                <w:b/>
                <w:bCs/>
                <w:lang w:eastAsia="en-US"/>
              </w:rPr>
              <w:t>ТР ТС 020/2011</w:t>
            </w:r>
          </w:p>
          <w:p w14:paraId="4433D620" w14:textId="3EBFAE12" w:rsidR="007571DB" w:rsidRPr="00F47A65" w:rsidRDefault="00494A65" w:rsidP="00494A65">
            <w:r w:rsidRPr="00F47A65">
              <w:rPr>
                <w:b/>
                <w:bCs/>
                <w:lang w:eastAsia="en-US"/>
              </w:rPr>
              <w:t>ТР ЕАЭС 037/2016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5B736" w14:textId="65BF2653" w:rsidR="00494A65" w:rsidRPr="00F47A65" w:rsidRDefault="00494A65" w:rsidP="00113799">
            <w:pPr>
              <w:spacing w:line="276" w:lineRule="auto"/>
              <w:rPr>
                <w:b/>
                <w:bCs/>
                <w:spacing w:val="-1"/>
                <w:lang w:eastAsia="en-US"/>
              </w:rPr>
            </w:pPr>
            <w:r w:rsidRPr="00F47A65">
              <w:rPr>
                <w:b/>
                <w:bCs/>
                <w:spacing w:val="-1"/>
                <w:lang w:eastAsia="en-US"/>
              </w:rPr>
              <w:t>ТР ТС 004/2011</w:t>
            </w:r>
          </w:p>
          <w:p w14:paraId="56D2882E" w14:textId="77777777" w:rsidR="00494A65" w:rsidRPr="00F47A65" w:rsidRDefault="00494A65" w:rsidP="00113799">
            <w:pPr>
              <w:spacing w:line="276" w:lineRule="auto"/>
              <w:rPr>
                <w:bCs/>
                <w:spacing w:val="-1"/>
                <w:lang w:eastAsia="en-US"/>
              </w:rPr>
            </w:pPr>
          </w:p>
          <w:p w14:paraId="771ECE3F" w14:textId="77777777" w:rsidR="00113799" w:rsidRPr="00F47A65" w:rsidRDefault="00113799" w:rsidP="00113799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60335-1</w:t>
            </w:r>
          </w:p>
          <w:p w14:paraId="73DB461D" w14:textId="77777777" w:rsidR="00113799" w:rsidRPr="00F47A65" w:rsidRDefault="00113799" w:rsidP="00113799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EN 62233</w:t>
            </w:r>
          </w:p>
          <w:p w14:paraId="0BA1456B" w14:textId="77777777" w:rsidR="00113799" w:rsidRPr="00F47A65" w:rsidRDefault="00113799" w:rsidP="00113799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62311</w:t>
            </w:r>
          </w:p>
          <w:p w14:paraId="23017C0A" w14:textId="44F0D4FD" w:rsidR="00113799" w:rsidRPr="00F47A65" w:rsidRDefault="00113799" w:rsidP="00113799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62479</w:t>
            </w:r>
          </w:p>
          <w:p w14:paraId="3E1DB0DC" w14:textId="77777777" w:rsidR="00113799" w:rsidRPr="00F47A65" w:rsidRDefault="00113799" w:rsidP="00113799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60335-2-15</w:t>
            </w:r>
          </w:p>
          <w:p w14:paraId="1416B82C" w14:textId="77777777" w:rsidR="00113799" w:rsidRPr="00F47A65" w:rsidRDefault="00113799" w:rsidP="00113799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60745-2-21</w:t>
            </w:r>
          </w:p>
          <w:p w14:paraId="46A43811" w14:textId="77777777" w:rsidR="00113799" w:rsidRPr="00F47A65" w:rsidRDefault="00113799" w:rsidP="00113799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60335-2-35</w:t>
            </w:r>
          </w:p>
          <w:p w14:paraId="2507B3FA" w14:textId="77777777" w:rsidR="00113799" w:rsidRPr="00F47A65" w:rsidRDefault="00113799" w:rsidP="00113799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60335-2-55</w:t>
            </w:r>
          </w:p>
          <w:p w14:paraId="33904275" w14:textId="77777777" w:rsidR="00113799" w:rsidRPr="00F47A65" w:rsidRDefault="00113799" w:rsidP="00113799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60335-2-61</w:t>
            </w:r>
          </w:p>
          <w:p w14:paraId="405244AA" w14:textId="77777777" w:rsidR="00113799" w:rsidRPr="00F47A65" w:rsidRDefault="00113799" w:rsidP="00113799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52161.2.73</w:t>
            </w:r>
          </w:p>
          <w:p w14:paraId="2F211682" w14:textId="77777777" w:rsidR="00113799" w:rsidRPr="00F47A65" w:rsidRDefault="00113799" w:rsidP="00113799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(МЭК 60335-2-73)</w:t>
            </w:r>
          </w:p>
          <w:p w14:paraId="23695085" w14:textId="77777777" w:rsidR="00113799" w:rsidRPr="00F47A65" w:rsidRDefault="00113799" w:rsidP="00113799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60335-2-74</w:t>
            </w:r>
          </w:p>
          <w:p w14:paraId="1A42C93F" w14:textId="77777777" w:rsidR="00113799" w:rsidRPr="00F47A65" w:rsidRDefault="00113799" w:rsidP="00113799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60335-2-102</w:t>
            </w:r>
          </w:p>
          <w:p w14:paraId="712E2148" w14:textId="77777777" w:rsidR="007571DB" w:rsidRPr="00F47A65" w:rsidRDefault="00113799" w:rsidP="00113799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13268</w:t>
            </w:r>
          </w:p>
          <w:p w14:paraId="11BFACE9" w14:textId="77777777" w:rsidR="00494A65" w:rsidRPr="00F47A65" w:rsidRDefault="00494A65" w:rsidP="00113799">
            <w:pPr>
              <w:rPr>
                <w:bCs/>
                <w:spacing w:val="-1"/>
                <w:lang w:eastAsia="en-US"/>
              </w:rPr>
            </w:pPr>
          </w:p>
          <w:p w14:paraId="015933E6" w14:textId="77777777" w:rsidR="00494A65" w:rsidRPr="00F47A65" w:rsidRDefault="00494A65" w:rsidP="00113799">
            <w:pPr>
              <w:rPr>
                <w:b/>
                <w:bCs/>
                <w:spacing w:val="-1"/>
                <w:lang w:eastAsia="en-US"/>
              </w:rPr>
            </w:pPr>
            <w:r w:rsidRPr="00F47A65">
              <w:rPr>
                <w:b/>
                <w:bCs/>
                <w:spacing w:val="-1"/>
                <w:lang w:eastAsia="en-US"/>
              </w:rPr>
              <w:t>ТР ТС 020/2011</w:t>
            </w:r>
          </w:p>
          <w:p w14:paraId="73D23C9A" w14:textId="77777777" w:rsidR="00494A65" w:rsidRPr="00F47A65" w:rsidRDefault="00494A65" w:rsidP="00113799">
            <w:pPr>
              <w:rPr>
                <w:b/>
                <w:bCs/>
                <w:spacing w:val="-1"/>
                <w:lang w:eastAsia="en-US"/>
              </w:rPr>
            </w:pPr>
          </w:p>
          <w:p w14:paraId="5BFCEC59" w14:textId="77777777" w:rsidR="00494A65" w:rsidRPr="00F47A65" w:rsidRDefault="00494A65" w:rsidP="00494A6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EN 301 489-1 V1.9.2</w:t>
            </w:r>
          </w:p>
          <w:p w14:paraId="1104019B" w14:textId="77777777" w:rsidR="00494A65" w:rsidRPr="00F47A65" w:rsidRDefault="00494A65" w:rsidP="00494A6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52459.3</w:t>
            </w:r>
          </w:p>
          <w:p w14:paraId="61BE40AB" w14:textId="77777777" w:rsidR="00494A65" w:rsidRPr="00F47A65" w:rsidRDefault="00494A65" w:rsidP="00494A6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52459.7</w:t>
            </w:r>
          </w:p>
          <w:p w14:paraId="5AC3C426" w14:textId="77777777" w:rsidR="00494A65" w:rsidRPr="00F47A65" w:rsidRDefault="00494A65" w:rsidP="00494A6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ETSI EN 301 489-34</w:t>
            </w:r>
          </w:p>
          <w:p w14:paraId="2348D274" w14:textId="77777777" w:rsidR="00494A65" w:rsidRPr="00F47A65" w:rsidRDefault="00494A65" w:rsidP="00494A6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52459.17</w:t>
            </w:r>
          </w:p>
          <w:p w14:paraId="3BBE6E27" w14:textId="77777777" w:rsidR="00494A65" w:rsidRPr="00F47A65" w:rsidRDefault="00494A65" w:rsidP="00494A6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CISPR 14-1</w:t>
            </w:r>
          </w:p>
          <w:p w14:paraId="1394A8FC" w14:textId="77777777" w:rsidR="00494A65" w:rsidRPr="00F47A65" w:rsidRDefault="00494A65" w:rsidP="00494A6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lastRenderedPageBreak/>
              <w:t>ГОСТ CISPR 14-2</w:t>
            </w:r>
          </w:p>
          <w:p w14:paraId="492384B8" w14:textId="77777777" w:rsidR="00494A65" w:rsidRPr="00F47A65" w:rsidRDefault="00494A65" w:rsidP="00494A6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61000-3-3</w:t>
            </w:r>
          </w:p>
          <w:p w14:paraId="11B4B127" w14:textId="72A75105" w:rsidR="00494A65" w:rsidRPr="00F47A65" w:rsidRDefault="00494A65" w:rsidP="00494A6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61000-3-2</w:t>
            </w:r>
          </w:p>
          <w:p w14:paraId="0486128C" w14:textId="268239FC" w:rsidR="00494A65" w:rsidRPr="00F47A65" w:rsidRDefault="00494A65" w:rsidP="00494A65">
            <w:pPr>
              <w:rPr>
                <w:b/>
                <w:bCs/>
                <w:spacing w:val="-1"/>
                <w:lang w:eastAsia="en-US"/>
              </w:rPr>
            </w:pPr>
            <w:r w:rsidRPr="00F47A65">
              <w:rPr>
                <w:b/>
                <w:bCs/>
                <w:lang w:eastAsia="en-US"/>
              </w:rPr>
              <w:t>ТР ЕАЭС 037/2016</w:t>
            </w:r>
          </w:p>
          <w:p w14:paraId="13AA5109" w14:textId="0F2F41F1" w:rsidR="00494A65" w:rsidRPr="00F47A65" w:rsidRDefault="00494A65" w:rsidP="00113799">
            <w:pPr>
              <w:rPr>
                <w:b/>
              </w:rPr>
            </w:pPr>
          </w:p>
        </w:tc>
      </w:tr>
      <w:tr w:rsidR="007571DB" w:rsidRPr="00F47A65" w14:paraId="0E1488FB" w14:textId="77777777" w:rsidTr="004A2D6A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C7AB8" w14:textId="27898881" w:rsidR="007571DB" w:rsidRPr="00F47A65" w:rsidRDefault="007571DB" w:rsidP="00362DE5">
            <w:pPr>
              <w:spacing w:after="160" w:line="259" w:lineRule="auto"/>
            </w:pPr>
            <w:r w:rsidRPr="00F47A65">
              <w:lastRenderedPageBreak/>
              <w:t>1.2.2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6A051" w14:textId="77777777" w:rsidR="00FD2455" w:rsidRPr="00F47A65" w:rsidRDefault="00FD2455" w:rsidP="00FD2455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Электрообогреватели помещений и</w:t>
            </w:r>
          </w:p>
          <w:p w14:paraId="44D0599A" w14:textId="509FBB81" w:rsidR="00FD2455" w:rsidRPr="00F47A65" w:rsidRDefault="00FD2455" w:rsidP="00FD2455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грунта;</w:t>
            </w:r>
            <w:r w:rsidR="003017D6" w:rsidRPr="00F47A65">
              <w:rPr>
                <w:rFonts w:eastAsiaTheme="minorHAnsi"/>
                <w:bCs/>
                <w:lang w:eastAsia="en-US"/>
              </w:rPr>
              <w:t xml:space="preserve"> </w:t>
            </w:r>
            <w:r w:rsidRPr="00F47A65">
              <w:rPr>
                <w:rFonts w:eastAsiaTheme="minorHAnsi"/>
                <w:bCs/>
                <w:lang w:eastAsia="en-US"/>
              </w:rPr>
              <w:t>Радиаторы электрические,</w:t>
            </w:r>
          </w:p>
          <w:p w14:paraId="66A7049F" w14:textId="391F0D5A" w:rsidR="00FD2455" w:rsidRPr="00F47A65" w:rsidRDefault="00FD2455" w:rsidP="00FD2455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теплоаккумулирующие</w:t>
            </w:r>
            <w:r w:rsidR="003017D6" w:rsidRPr="00F47A65">
              <w:rPr>
                <w:rFonts w:eastAsiaTheme="minorHAnsi"/>
                <w:bCs/>
                <w:lang w:eastAsia="en-US"/>
              </w:rPr>
              <w:t xml:space="preserve"> </w:t>
            </w:r>
            <w:r w:rsidRPr="00F47A65">
              <w:rPr>
                <w:rFonts w:eastAsiaTheme="minorHAnsi"/>
                <w:bCs/>
                <w:lang w:eastAsia="en-US"/>
              </w:rPr>
              <w:t>Радиаторы электрические,</w:t>
            </w:r>
            <w:r w:rsidR="003017D6" w:rsidRPr="00F47A65">
              <w:rPr>
                <w:rFonts w:eastAsiaTheme="minorHAnsi"/>
                <w:bCs/>
                <w:lang w:eastAsia="en-US"/>
              </w:rPr>
              <w:t xml:space="preserve"> </w:t>
            </w:r>
            <w:r w:rsidRPr="00F47A65">
              <w:rPr>
                <w:rFonts w:eastAsiaTheme="minorHAnsi"/>
                <w:bCs/>
                <w:lang w:eastAsia="en-US"/>
              </w:rPr>
              <w:t>жидконаполненные</w:t>
            </w:r>
          </w:p>
          <w:p w14:paraId="30693D40" w14:textId="77777777" w:rsidR="00FD2455" w:rsidRPr="00F47A65" w:rsidRDefault="00FD2455" w:rsidP="00FD2455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электроконвекторы; отопительные</w:t>
            </w:r>
          </w:p>
          <w:p w14:paraId="505F92E5" w14:textId="77777777" w:rsidR="00FD2455" w:rsidRPr="00F47A65" w:rsidRDefault="00FD2455" w:rsidP="00FD2455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электроприборы со встроенными</w:t>
            </w:r>
          </w:p>
          <w:p w14:paraId="7D934270" w14:textId="77777777" w:rsidR="00FD2455" w:rsidRPr="00F47A65" w:rsidRDefault="00FD2455" w:rsidP="00FD2455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вентиляторами</w:t>
            </w:r>
          </w:p>
          <w:p w14:paraId="1568CE6F" w14:textId="77777777" w:rsidR="00FD2455" w:rsidRPr="00F47A65" w:rsidRDefault="00FD2455" w:rsidP="00FD2455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Электрообогреватели помещений и</w:t>
            </w:r>
          </w:p>
          <w:p w14:paraId="560365D8" w14:textId="77777777" w:rsidR="007571DB" w:rsidRPr="00F47A65" w:rsidRDefault="00FD2455" w:rsidP="00FD2455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грунта, прочие</w:t>
            </w:r>
          </w:p>
          <w:p w14:paraId="218CD457" w14:textId="7A00D539" w:rsidR="003017D6" w:rsidRPr="00F47A65" w:rsidRDefault="003017D6" w:rsidP="00FD2455">
            <w:pPr>
              <w:rPr>
                <w:bCs/>
              </w:rPr>
            </w:pPr>
            <w:r w:rsidRPr="00F47A65">
              <w:rPr>
                <w:rFonts w:eastAsiaTheme="minorHAnsi"/>
                <w:bCs/>
                <w:lang w:eastAsia="en-US"/>
              </w:rPr>
              <w:t>Системы «теплый пол»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C5FEB" w14:textId="77777777" w:rsidR="005C3CB7" w:rsidRPr="00F47A65" w:rsidRDefault="005C3CB7" w:rsidP="005C3CB7">
            <w:r w:rsidRPr="00F47A65">
              <w:t>1с, 3с, 4с (для ТР ТС</w:t>
            </w:r>
          </w:p>
          <w:p w14:paraId="2B8875DE" w14:textId="77777777" w:rsidR="005C3CB7" w:rsidRPr="00F47A65" w:rsidRDefault="005C3CB7" w:rsidP="005C3CB7">
            <w:r w:rsidRPr="00F47A65">
              <w:t>004/2011, ТР ТС</w:t>
            </w:r>
          </w:p>
          <w:p w14:paraId="2D1E81AB" w14:textId="77777777" w:rsidR="005C3CB7" w:rsidRPr="00F47A65" w:rsidRDefault="005C3CB7" w:rsidP="005C3CB7">
            <w:r w:rsidRPr="00F47A65">
              <w:t>020/2011)</w:t>
            </w:r>
          </w:p>
          <w:p w14:paraId="0661438F" w14:textId="77777777" w:rsidR="005C3CB7" w:rsidRPr="00F47A65" w:rsidRDefault="005C3CB7" w:rsidP="005C3CB7">
            <w:r w:rsidRPr="00F47A65">
              <w:t>Сертификация</w:t>
            </w:r>
          </w:p>
          <w:p w14:paraId="5C696E88" w14:textId="77777777" w:rsidR="005C3CB7" w:rsidRPr="00F47A65" w:rsidRDefault="005C3CB7" w:rsidP="005C3CB7"/>
          <w:p w14:paraId="53C25057" w14:textId="77777777" w:rsidR="005C3CB7" w:rsidRPr="00F47A65" w:rsidRDefault="005C3CB7" w:rsidP="005C3CB7">
            <w:r w:rsidRPr="00F47A65">
              <w:t>1с, 2с 3с, 6с (для ТР</w:t>
            </w:r>
          </w:p>
          <w:p w14:paraId="6090F9E3" w14:textId="77777777" w:rsidR="005C3CB7" w:rsidRPr="00F47A65" w:rsidRDefault="005C3CB7" w:rsidP="005C3CB7">
            <w:r w:rsidRPr="00F47A65">
              <w:t>ЕАЭС 037/2016)</w:t>
            </w:r>
          </w:p>
          <w:p w14:paraId="34CF62F7" w14:textId="77777777" w:rsidR="005C3CB7" w:rsidRPr="00F47A65" w:rsidRDefault="005C3CB7" w:rsidP="005C3CB7">
            <w:r w:rsidRPr="00F47A65">
              <w:t>Сертификация</w:t>
            </w:r>
          </w:p>
          <w:p w14:paraId="32BACBDF" w14:textId="15F4B9C2" w:rsidR="007571DB" w:rsidRPr="00F47A65" w:rsidRDefault="007571DB" w:rsidP="005C3CB7">
            <w:pPr>
              <w:rPr>
                <w:lang w:val="kk-KZ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1F5BB" w14:textId="64C0EA5C" w:rsidR="00FD2455" w:rsidRPr="00F47A65" w:rsidRDefault="00FD2455" w:rsidP="00FD245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851620</w:t>
            </w:r>
          </w:p>
          <w:p w14:paraId="113CCBB9" w14:textId="77777777" w:rsidR="00FD2455" w:rsidRPr="00F47A65" w:rsidRDefault="00FD2455" w:rsidP="00FD245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8516210000</w:t>
            </w:r>
          </w:p>
          <w:p w14:paraId="646021F1" w14:textId="77777777" w:rsidR="00FD2455" w:rsidRPr="00F47A65" w:rsidRDefault="00FD2455" w:rsidP="00FD245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8516291000</w:t>
            </w:r>
          </w:p>
          <w:p w14:paraId="5702FB0F" w14:textId="77777777" w:rsidR="00FD2455" w:rsidRPr="00F47A65" w:rsidRDefault="00FD2455" w:rsidP="00FD245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8516295000</w:t>
            </w:r>
          </w:p>
          <w:p w14:paraId="2866467E" w14:textId="77777777" w:rsidR="00FD2455" w:rsidRPr="00F47A65" w:rsidRDefault="00FD2455" w:rsidP="00FD245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8516299100</w:t>
            </w:r>
          </w:p>
          <w:p w14:paraId="76AB13A8" w14:textId="77777777" w:rsidR="00FD2455" w:rsidRPr="00F47A65" w:rsidRDefault="00FD2455" w:rsidP="00FD245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8516299900</w:t>
            </w:r>
          </w:p>
          <w:p w14:paraId="722B877F" w14:textId="0AF9FBAA" w:rsidR="005C3CB7" w:rsidRPr="00F47A65" w:rsidRDefault="005C3CB7" w:rsidP="00FD245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8516</w:t>
            </w:r>
          </w:p>
          <w:p w14:paraId="1C1E039A" w14:textId="57EBB538" w:rsidR="00FD2455" w:rsidRPr="00F47A65" w:rsidRDefault="00FD2455" w:rsidP="00FD245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851680</w:t>
            </w:r>
          </w:p>
          <w:p w14:paraId="467CF041" w14:textId="77777777" w:rsidR="00FD2455" w:rsidRPr="00F47A65" w:rsidRDefault="00FD2455" w:rsidP="00FD245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8516802001</w:t>
            </w:r>
          </w:p>
          <w:p w14:paraId="4219C820" w14:textId="77777777" w:rsidR="00FD2455" w:rsidRPr="00F47A65" w:rsidRDefault="00FD2455" w:rsidP="00FD245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8516802002</w:t>
            </w:r>
          </w:p>
          <w:p w14:paraId="721F5DA5" w14:textId="77777777" w:rsidR="00FD2455" w:rsidRPr="00F47A65" w:rsidRDefault="00FD2455" w:rsidP="00FD245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8516802009</w:t>
            </w:r>
          </w:p>
          <w:p w14:paraId="36CB92D7" w14:textId="77777777" w:rsidR="007571DB" w:rsidRPr="00F47A65" w:rsidRDefault="00FD2455" w:rsidP="00FD245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8516808000</w:t>
            </w:r>
          </w:p>
          <w:p w14:paraId="1AAFF05F" w14:textId="08941178" w:rsidR="00FD2455" w:rsidRPr="00F47A65" w:rsidRDefault="00FD2455" w:rsidP="00FD2455">
            <w:pPr>
              <w:autoSpaceDE w:val="0"/>
              <w:autoSpaceDN w:val="0"/>
              <w:adjustRightInd w:val="0"/>
              <w:spacing w:line="276" w:lineRule="auto"/>
            </w:pPr>
            <w:r w:rsidRPr="00F47A65">
              <w:t>851621</w:t>
            </w:r>
          </w:p>
          <w:p w14:paraId="6AA5327E" w14:textId="3F9B8919" w:rsidR="00FD2455" w:rsidRPr="00F47A65" w:rsidRDefault="00FD2455" w:rsidP="00FD2455">
            <w:pPr>
              <w:autoSpaceDE w:val="0"/>
              <w:autoSpaceDN w:val="0"/>
              <w:adjustRightInd w:val="0"/>
              <w:spacing w:line="276" w:lineRule="auto"/>
            </w:pPr>
            <w:r w:rsidRPr="00F47A65">
              <w:t>851629</w:t>
            </w:r>
          </w:p>
          <w:p w14:paraId="432C01AE" w14:textId="6380D31A" w:rsidR="00FD2455" w:rsidRPr="00F47A65" w:rsidRDefault="00FD2455" w:rsidP="00FD2455">
            <w:pPr>
              <w:autoSpaceDE w:val="0"/>
              <w:autoSpaceDN w:val="0"/>
              <w:adjustRightInd w:val="0"/>
              <w:spacing w:line="276" w:lineRule="auto"/>
            </w:pPr>
            <w:r w:rsidRPr="00F47A65">
              <w:t>85162999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6ADA0" w14:textId="77777777" w:rsidR="00494A65" w:rsidRPr="00F47A65" w:rsidRDefault="00494A65" w:rsidP="00494A65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lang w:eastAsia="en-US"/>
              </w:rPr>
            </w:pPr>
            <w:r w:rsidRPr="00F47A65">
              <w:rPr>
                <w:b/>
                <w:bCs/>
                <w:lang w:eastAsia="en-US"/>
              </w:rPr>
              <w:t>ТР ТС 004/2011</w:t>
            </w:r>
          </w:p>
          <w:p w14:paraId="50EFC23E" w14:textId="77777777" w:rsidR="00494A65" w:rsidRPr="00F47A65" w:rsidRDefault="00494A65" w:rsidP="00494A65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lang w:eastAsia="en-US"/>
              </w:rPr>
            </w:pPr>
            <w:r w:rsidRPr="00F47A65">
              <w:rPr>
                <w:b/>
                <w:bCs/>
                <w:lang w:eastAsia="en-US"/>
              </w:rPr>
              <w:t>ТР ТС 020/2011</w:t>
            </w:r>
          </w:p>
          <w:p w14:paraId="0A49379F" w14:textId="18FBACAD" w:rsidR="007571DB" w:rsidRPr="00F47A65" w:rsidRDefault="00494A65" w:rsidP="00494A65">
            <w:r w:rsidRPr="00F47A65">
              <w:rPr>
                <w:b/>
                <w:bCs/>
                <w:lang w:eastAsia="en-US"/>
              </w:rPr>
              <w:t>ТР ЕАЭС 037/2016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448E6" w14:textId="20133C3F" w:rsidR="00494A65" w:rsidRPr="00F47A65" w:rsidRDefault="00494A65" w:rsidP="00FD2455">
            <w:pPr>
              <w:spacing w:line="276" w:lineRule="auto"/>
              <w:rPr>
                <w:b/>
                <w:bCs/>
                <w:spacing w:val="-1"/>
                <w:lang w:eastAsia="en-US"/>
              </w:rPr>
            </w:pPr>
            <w:r w:rsidRPr="00F47A65">
              <w:rPr>
                <w:b/>
                <w:bCs/>
                <w:spacing w:val="-1"/>
                <w:lang w:eastAsia="en-US"/>
              </w:rPr>
              <w:t>ТР ТС 004/2011</w:t>
            </w:r>
          </w:p>
          <w:p w14:paraId="6CCD6E74" w14:textId="77777777" w:rsidR="00494A65" w:rsidRPr="00F47A65" w:rsidRDefault="00494A65" w:rsidP="00FD2455">
            <w:pPr>
              <w:spacing w:line="276" w:lineRule="auto"/>
              <w:rPr>
                <w:bCs/>
                <w:spacing w:val="-1"/>
                <w:lang w:eastAsia="en-US"/>
              </w:rPr>
            </w:pPr>
          </w:p>
          <w:p w14:paraId="3886F635" w14:textId="77777777" w:rsidR="00FD2455" w:rsidRPr="00F47A65" w:rsidRDefault="00FD2455" w:rsidP="00FD2455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60335-1</w:t>
            </w:r>
          </w:p>
          <w:p w14:paraId="2CA02799" w14:textId="22F5DC87" w:rsidR="00FD2455" w:rsidRPr="00F47A65" w:rsidRDefault="00FD2455" w:rsidP="00FD2455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EN 62233</w:t>
            </w:r>
          </w:p>
          <w:p w14:paraId="33E9878F" w14:textId="77777777" w:rsidR="00FD2455" w:rsidRPr="00F47A65" w:rsidRDefault="00FD2455" w:rsidP="00FD2455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62311</w:t>
            </w:r>
          </w:p>
          <w:p w14:paraId="4D19FAE3" w14:textId="21023F9C" w:rsidR="00FD2455" w:rsidRPr="00F47A65" w:rsidRDefault="00FD2455" w:rsidP="00FD2455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62479</w:t>
            </w:r>
          </w:p>
          <w:p w14:paraId="171BD1FB" w14:textId="77777777" w:rsidR="00FD2455" w:rsidRPr="00F47A65" w:rsidRDefault="00FD2455" w:rsidP="00FD2455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60335-2-17</w:t>
            </w:r>
          </w:p>
          <w:p w14:paraId="215342E8" w14:textId="77777777" w:rsidR="00FD2455" w:rsidRPr="00F47A65" w:rsidRDefault="00FD2455" w:rsidP="00FD2455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60335-2-30</w:t>
            </w:r>
          </w:p>
          <w:p w14:paraId="123A8504" w14:textId="77777777" w:rsidR="00FD2455" w:rsidRPr="00F47A65" w:rsidRDefault="00FD2455" w:rsidP="00FD2455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60335-2-40</w:t>
            </w:r>
          </w:p>
          <w:p w14:paraId="6A0DAFE9" w14:textId="77777777" w:rsidR="00FD2455" w:rsidRPr="00F47A65" w:rsidRDefault="00FD2455" w:rsidP="00FD2455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60335-2-61-</w:t>
            </w:r>
          </w:p>
          <w:p w14:paraId="2A226619" w14:textId="77777777" w:rsidR="00FD2455" w:rsidRPr="00F47A65" w:rsidRDefault="00FD2455" w:rsidP="00FD2455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60335-2-65</w:t>
            </w:r>
          </w:p>
          <w:p w14:paraId="04B38881" w14:textId="77777777" w:rsidR="00FD2455" w:rsidRPr="00F47A65" w:rsidRDefault="00FD2455" w:rsidP="00FD2455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60335-2-80</w:t>
            </w:r>
          </w:p>
          <w:p w14:paraId="768871E9" w14:textId="77777777" w:rsidR="00FD2455" w:rsidRPr="00F47A65" w:rsidRDefault="00FD2455" w:rsidP="00FD2455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60335-2-88</w:t>
            </w:r>
          </w:p>
          <w:p w14:paraId="3194ABF6" w14:textId="77777777" w:rsidR="007571DB" w:rsidRPr="00F47A65" w:rsidRDefault="00FD2455" w:rsidP="00FD245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60335-2-96</w:t>
            </w:r>
          </w:p>
          <w:p w14:paraId="41FC4488" w14:textId="77777777" w:rsidR="00FD2455" w:rsidRPr="00F47A65" w:rsidRDefault="00FD2455" w:rsidP="00FD2455">
            <w:r w:rsidRPr="00F47A65">
              <w:t>ГОСТ IEC 60335-2-98</w:t>
            </w:r>
          </w:p>
          <w:p w14:paraId="05DDF252" w14:textId="77777777" w:rsidR="00FD2455" w:rsidRPr="00F47A65" w:rsidRDefault="00FD2455" w:rsidP="00FD2455">
            <w:r w:rsidRPr="00F47A65">
              <w:t>ГОСТ IEC 60335-2-102</w:t>
            </w:r>
          </w:p>
          <w:p w14:paraId="2EA5F042" w14:textId="77777777" w:rsidR="00FD2455" w:rsidRPr="00F47A65" w:rsidRDefault="00FD2455" w:rsidP="00FD2455">
            <w:r w:rsidRPr="00F47A65">
              <w:t>ГОСТ IEC 60335-2-106</w:t>
            </w:r>
          </w:p>
          <w:p w14:paraId="2EFEDDDB" w14:textId="77777777" w:rsidR="00FD2455" w:rsidRPr="00F47A65" w:rsidRDefault="00FD2455" w:rsidP="00FD2455">
            <w:r w:rsidRPr="00F47A65">
              <w:t>ГОСТ 27179</w:t>
            </w:r>
          </w:p>
          <w:p w14:paraId="0A1C2EC2" w14:textId="77777777" w:rsidR="00FD2455" w:rsidRPr="00F47A65" w:rsidRDefault="00FD2455" w:rsidP="00FD2455">
            <w:r w:rsidRPr="00F47A65">
              <w:t>ГОСТ IEC 62395-1</w:t>
            </w:r>
          </w:p>
          <w:p w14:paraId="763A8E02" w14:textId="77777777" w:rsidR="00494A65" w:rsidRPr="00F47A65" w:rsidRDefault="00494A65" w:rsidP="00FD2455"/>
          <w:p w14:paraId="3F66D225" w14:textId="77777777" w:rsidR="00494A65" w:rsidRPr="00F47A65" w:rsidRDefault="00494A65" w:rsidP="00FD2455">
            <w:pPr>
              <w:rPr>
                <w:b/>
              </w:rPr>
            </w:pPr>
            <w:r w:rsidRPr="00F47A65">
              <w:rPr>
                <w:b/>
              </w:rPr>
              <w:t>ТР ТС 020/2011</w:t>
            </w:r>
          </w:p>
          <w:p w14:paraId="0B1EA81B" w14:textId="77777777" w:rsidR="00494A65" w:rsidRPr="00F47A65" w:rsidRDefault="00494A65" w:rsidP="00FD2455">
            <w:pPr>
              <w:rPr>
                <w:b/>
              </w:rPr>
            </w:pPr>
          </w:p>
          <w:p w14:paraId="10AB4556" w14:textId="77777777" w:rsidR="00494A65" w:rsidRPr="00F47A65" w:rsidRDefault="00494A65" w:rsidP="00494A6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EN 301 489-1 V1.9.2</w:t>
            </w:r>
          </w:p>
          <w:p w14:paraId="158FB92E" w14:textId="77777777" w:rsidR="00494A65" w:rsidRPr="00F47A65" w:rsidRDefault="00494A65" w:rsidP="00494A6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52459.3</w:t>
            </w:r>
          </w:p>
          <w:p w14:paraId="45BFD162" w14:textId="77777777" w:rsidR="00494A65" w:rsidRPr="00F47A65" w:rsidRDefault="00494A65" w:rsidP="00494A6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52459.7</w:t>
            </w:r>
          </w:p>
          <w:p w14:paraId="6AD074DD" w14:textId="77777777" w:rsidR="00494A65" w:rsidRPr="00F47A65" w:rsidRDefault="00494A65" w:rsidP="00494A6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ETSI EN 301 489-34</w:t>
            </w:r>
          </w:p>
          <w:p w14:paraId="5A204170" w14:textId="77777777" w:rsidR="00494A65" w:rsidRPr="00F47A65" w:rsidRDefault="00494A65" w:rsidP="00494A6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52459.17</w:t>
            </w:r>
          </w:p>
          <w:p w14:paraId="227B48F8" w14:textId="77777777" w:rsidR="00494A65" w:rsidRPr="00F47A65" w:rsidRDefault="00494A65" w:rsidP="00494A6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lastRenderedPageBreak/>
              <w:t>ГОСТ IEC 61000-3-2</w:t>
            </w:r>
          </w:p>
          <w:p w14:paraId="6EAB1F6B" w14:textId="77777777" w:rsidR="00494A65" w:rsidRPr="00F47A65" w:rsidRDefault="00494A65" w:rsidP="00494A6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61000-3-3</w:t>
            </w:r>
          </w:p>
          <w:p w14:paraId="35E13718" w14:textId="77777777" w:rsidR="00494A65" w:rsidRPr="00F47A65" w:rsidRDefault="00494A65" w:rsidP="00494A6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61000-3-12</w:t>
            </w:r>
          </w:p>
          <w:p w14:paraId="1C0B6ADD" w14:textId="77777777" w:rsidR="00494A65" w:rsidRPr="00F47A65" w:rsidRDefault="00494A65" w:rsidP="00494A6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CISPR 14-1</w:t>
            </w:r>
          </w:p>
          <w:p w14:paraId="549BD146" w14:textId="77777777" w:rsidR="00494A65" w:rsidRPr="00F47A65" w:rsidRDefault="00494A65" w:rsidP="00494A6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CISPR 14-2</w:t>
            </w:r>
          </w:p>
          <w:p w14:paraId="78B8458A" w14:textId="77777777" w:rsidR="00494A65" w:rsidRPr="00F47A65" w:rsidRDefault="00494A65" w:rsidP="00494A65">
            <w:pPr>
              <w:rPr>
                <w:bCs/>
                <w:spacing w:val="-1"/>
                <w:lang w:eastAsia="en-US"/>
              </w:rPr>
            </w:pPr>
          </w:p>
          <w:p w14:paraId="44112044" w14:textId="77777777" w:rsidR="00494A65" w:rsidRPr="00F47A65" w:rsidRDefault="00494A65" w:rsidP="00494A65">
            <w:pPr>
              <w:rPr>
                <w:b/>
                <w:bCs/>
                <w:lang w:eastAsia="en-US"/>
              </w:rPr>
            </w:pPr>
            <w:r w:rsidRPr="00F47A65">
              <w:rPr>
                <w:b/>
                <w:bCs/>
                <w:lang w:eastAsia="en-US"/>
              </w:rPr>
              <w:t>ТР ЕАЭС 037/2016</w:t>
            </w:r>
          </w:p>
          <w:p w14:paraId="35E78636" w14:textId="5050BA8A" w:rsidR="00494A65" w:rsidRPr="00F47A65" w:rsidRDefault="00494A65" w:rsidP="00494A65">
            <w:pPr>
              <w:rPr>
                <w:b/>
              </w:rPr>
            </w:pPr>
          </w:p>
        </w:tc>
      </w:tr>
      <w:tr w:rsidR="007571DB" w:rsidRPr="00F47A65" w14:paraId="08EDB189" w14:textId="77777777" w:rsidTr="004A2D6A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D79A9" w14:textId="248DEB0D" w:rsidR="007571DB" w:rsidRPr="00F47A65" w:rsidRDefault="007571DB" w:rsidP="00362DE5">
            <w:pPr>
              <w:spacing w:after="160" w:line="259" w:lineRule="auto"/>
            </w:pPr>
            <w:r w:rsidRPr="00F47A65">
              <w:lastRenderedPageBreak/>
              <w:t>1.2.3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10A2E" w14:textId="5339D042" w:rsidR="007571DB" w:rsidRPr="00F47A65" w:rsidRDefault="00FD2455" w:rsidP="00362DE5">
            <w:pPr>
              <w:rPr>
                <w:bCs/>
              </w:rPr>
            </w:pPr>
            <w:r w:rsidRPr="00F47A65">
              <w:rPr>
                <w:rFonts w:eastAsiaTheme="minorHAnsi"/>
                <w:bCs/>
                <w:lang w:eastAsia="en-US"/>
              </w:rPr>
              <w:t>Печи бытовые микроволновые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89153" w14:textId="77777777" w:rsidR="005C3CB7" w:rsidRPr="00F47A65" w:rsidRDefault="005C3CB7" w:rsidP="005C3CB7">
            <w:r w:rsidRPr="00F47A65">
              <w:t>1с, 3с, 4с (для ТР ТС</w:t>
            </w:r>
          </w:p>
          <w:p w14:paraId="119C017C" w14:textId="77777777" w:rsidR="005C3CB7" w:rsidRPr="00F47A65" w:rsidRDefault="005C3CB7" w:rsidP="005C3CB7">
            <w:r w:rsidRPr="00F47A65">
              <w:t>004/2011, ТР ТС</w:t>
            </w:r>
          </w:p>
          <w:p w14:paraId="28F1ADD7" w14:textId="77777777" w:rsidR="005C3CB7" w:rsidRPr="00F47A65" w:rsidRDefault="005C3CB7" w:rsidP="005C3CB7">
            <w:r w:rsidRPr="00F47A65">
              <w:t>020/2011)</w:t>
            </w:r>
          </w:p>
          <w:p w14:paraId="5AA6E8FF" w14:textId="77777777" w:rsidR="005C3CB7" w:rsidRPr="00F47A65" w:rsidRDefault="005C3CB7" w:rsidP="005C3CB7">
            <w:r w:rsidRPr="00F47A65">
              <w:t>Сертификация</w:t>
            </w:r>
          </w:p>
          <w:p w14:paraId="50455AF3" w14:textId="77777777" w:rsidR="005C3CB7" w:rsidRPr="00F47A65" w:rsidRDefault="005C3CB7" w:rsidP="005C3CB7"/>
          <w:p w14:paraId="0FBEEDBA" w14:textId="77777777" w:rsidR="005C3CB7" w:rsidRPr="00F47A65" w:rsidRDefault="005C3CB7" w:rsidP="005C3CB7">
            <w:r w:rsidRPr="00F47A65">
              <w:t>1с, 2с 3с, 6с (для ТР</w:t>
            </w:r>
          </w:p>
          <w:p w14:paraId="2AB2BD0E" w14:textId="77777777" w:rsidR="005C3CB7" w:rsidRPr="00F47A65" w:rsidRDefault="005C3CB7" w:rsidP="005C3CB7">
            <w:r w:rsidRPr="00F47A65">
              <w:t>ЕАЭС 037/2016)</w:t>
            </w:r>
          </w:p>
          <w:p w14:paraId="260B9CAD" w14:textId="77777777" w:rsidR="005C3CB7" w:rsidRPr="00F47A65" w:rsidRDefault="005C3CB7" w:rsidP="005C3CB7">
            <w:r w:rsidRPr="00F47A65">
              <w:t>Сертификация</w:t>
            </w:r>
          </w:p>
          <w:p w14:paraId="16C072FC" w14:textId="68870B6F" w:rsidR="007571DB" w:rsidRPr="00F47A65" w:rsidRDefault="007571DB" w:rsidP="005C3CB7">
            <w:pPr>
              <w:rPr>
                <w:lang w:val="kk-KZ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FD0AB" w14:textId="602F7CB0" w:rsidR="00494A65" w:rsidRPr="00F47A65" w:rsidRDefault="00494A65" w:rsidP="00494A65">
            <w:pPr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851650</w:t>
            </w:r>
          </w:p>
          <w:p w14:paraId="49F35FE0" w14:textId="77777777" w:rsidR="007571DB" w:rsidRPr="00F47A65" w:rsidRDefault="00494A65" w:rsidP="00494A65">
            <w:pPr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8516500000</w:t>
            </w:r>
          </w:p>
          <w:p w14:paraId="7007F314" w14:textId="18B1F87B" w:rsidR="005C3CB7" w:rsidRPr="00F47A65" w:rsidRDefault="005C3CB7" w:rsidP="00494A65">
            <w:r w:rsidRPr="00F47A65">
              <w:rPr>
                <w:bCs/>
                <w:lang w:eastAsia="en-US"/>
              </w:rPr>
              <w:t>8516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C28BC" w14:textId="77777777" w:rsidR="00494A65" w:rsidRPr="00F47A65" w:rsidRDefault="00494A65" w:rsidP="00494A65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lang w:eastAsia="en-US"/>
              </w:rPr>
            </w:pPr>
            <w:r w:rsidRPr="00F47A65">
              <w:rPr>
                <w:b/>
                <w:bCs/>
                <w:lang w:eastAsia="en-US"/>
              </w:rPr>
              <w:t>ТР ТС 004/2011</w:t>
            </w:r>
          </w:p>
          <w:p w14:paraId="07C3AEBC" w14:textId="77777777" w:rsidR="00494A65" w:rsidRPr="00F47A65" w:rsidRDefault="00494A65" w:rsidP="00494A65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lang w:eastAsia="en-US"/>
              </w:rPr>
            </w:pPr>
            <w:r w:rsidRPr="00F47A65">
              <w:rPr>
                <w:b/>
                <w:bCs/>
                <w:lang w:eastAsia="en-US"/>
              </w:rPr>
              <w:t>ТР ТС 020/2011</w:t>
            </w:r>
          </w:p>
          <w:p w14:paraId="7C0535AE" w14:textId="79130E20" w:rsidR="007571DB" w:rsidRPr="00F47A65" w:rsidRDefault="00494A65" w:rsidP="00494A65">
            <w:r w:rsidRPr="00F47A65">
              <w:rPr>
                <w:b/>
                <w:bCs/>
                <w:lang w:eastAsia="en-US"/>
              </w:rPr>
              <w:t>ТР ЕАЭС 037/2016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1EBCA" w14:textId="065963DD" w:rsidR="00494A65" w:rsidRPr="00F47A65" w:rsidRDefault="00494A65" w:rsidP="00FD2455">
            <w:pPr>
              <w:spacing w:line="276" w:lineRule="auto"/>
              <w:rPr>
                <w:b/>
                <w:bCs/>
                <w:spacing w:val="-1"/>
                <w:lang w:eastAsia="en-US"/>
              </w:rPr>
            </w:pPr>
            <w:r w:rsidRPr="00F47A65">
              <w:rPr>
                <w:b/>
                <w:bCs/>
                <w:spacing w:val="-1"/>
                <w:lang w:eastAsia="en-US"/>
              </w:rPr>
              <w:t>ТР ТС 004/2011</w:t>
            </w:r>
          </w:p>
          <w:p w14:paraId="2EDCBE4C" w14:textId="77777777" w:rsidR="00FD2455" w:rsidRPr="00F47A65" w:rsidRDefault="00FD2455" w:rsidP="00FD2455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60335-1</w:t>
            </w:r>
          </w:p>
          <w:p w14:paraId="657D4758" w14:textId="77777777" w:rsidR="00FD2455" w:rsidRPr="00F47A65" w:rsidRDefault="00FD2455" w:rsidP="00FD2455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EN 62233</w:t>
            </w:r>
          </w:p>
          <w:p w14:paraId="7940C5D9" w14:textId="77777777" w:rsidR="00FD2455" w:rsidRPr="00F47A65" w:rsidRDefault="00FD2455" w:rsidP="00FD2455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62311</w:t>
            </w:r>
          </w:p>
          <w:p w14:paraId="4473E6BA" w14:textId="44F306E6" w:rsidR="00FD2455" w:rsidRPr="00F47A65" w:rsidRDefault="00FD2455" w:rsidP="00FD2455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62479</w:t>
            </w:r>
          </w:p>
          <w:p w14:paraId="2E58CF95" w14:textId="77777777" w:rsidR="007571DB" w:rsidRPr="00F47A65" w:rsidRDefault="00FD2455" w:rsidP="00FD245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60335-2-25</w:t>
            </w:r>
          </w:p>
          <w:p w14:paraId="1146C908" w14:textId="77777777" w:rsidR="00494A65" w:rsidRPr="00F47A65" w:rsidRDefault="00494A65" w:rsidP="00FD2455">
            <w:pPr>
              <w:rPr>
                <w:b/>
                <w:bCs/>
                <w:spacing w:val="-1"/>
                <w:lang w:eastAsia="en-US"/>
              </w:rPr>
            </w:pPr>
            <w:r w:rsidRPr="00F47A65">
              <w:rPr>
                <w:b/>
                <w:bCs/>
                <w:spacing w:val="-1"/>
                <w:lang w:eastAsia="en-US"/>
              </w:rPr>
              <w:t>ТР ТС 020/2011</w:t>
            </w:r>
          </w:p>
          <w:p w14:paraId="3B00402E" w14:textId="77777777" w:rsidR="00494A65" w:rsidRPr="00F47A65" w:rsidRDefault="00494A65" w:rsidP="00494A6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30804.3.8 (МЭК 61000-3-</w:t>
            </w:r>
          </w:p>
          <w:p w14:paraId="13AAF69C" w14:textId="77777777" w:rsidR="00494A65" w:rsidRPr="00F47A65" w:rsidRDefault="00494A65" w:rsidP="00494A6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8)</w:t>
            </w:r>
          </w:p>
          <w:p w14:paraId="20C3869B" w14:textId="77777777" w:rsidR="00494A65" w:rsidRPr="00F47A65" w:rsidRDefault="00494A65" w:rsidP="00494A6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EN 301 489-1 V1.9.2</w:t>
            </w:r>
          </w:p>
          <w:p w14:paraId="080FAA2D" w14:textId="77777777" w:rsidR="00494A65" w:rsidRPr="00F47A65" w:rsidRDefault="00494A65" w:rsidP="00494A6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52459.3</w:t>
            </w:r>
          </w:p>
          <w:p w14:paraId="5C0026DC" w14:textId="77777777" w:rsidR="00494A65" w:rsidRPr="00F47A65" w:rsidRDefault="00494A65" w:rsidP="00494A6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52459.7</w:t>
            </w:r>
          </w:p>
          <w:p w14:paraId="0CDFADB3" w14:textId="77777777" w:rsidR="00494A65" w:rsidRPr="00F47A65" w:rsidRDefault="00494A65" w:rsidP="00494A6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ETSI EN 301 489-34</w:t>
            </w:r>
          </w:p>
          <w:p w14:paraId="7C177574" w14:textId="77777777" w:rsidR="00494A65" w:rsidRPr="00F47A65" w:rsidRDefault="00494A65" w:rsidP="00494A6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52459.17</w:t>
            </w:r>
          </w:p>
          <w:p w14:paraId="2B01E3A5" w14:textId="77777777" w:rsidR="00494A65" w:rsidRPr="00F47A65" w:rsidRDefault="00494A65" w:rsidP="00494A6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61000-3-2</w:t>
            </w:r>
          </w:p>
          <w:p w14:paraId="0286F834" w14:textId="77777777" w:rsidR="00494A65" w:rsidRPr="00F47A65" w:rsidRDefault="00494A65" w:rsidP="00494A6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61000-3-3</w:t>
            </w:r>
          </w:p>
          <w:p w14:paraId="0EEC8C67" w14:textId="77777777" w:rsidR="00494A65" w:rsidRPr="00F47A65" w:rsidRDefault="00494A65" w:rsidP="00494A6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61000-3-12</w:t>
            </w:r>
          </w:p>
          <w:p w14:paraId="23D31706" w14:textId="77777777" w:rsidR="00494A65" w:rsidRPr="00F47A65" w:rsidRDefault="00494A65" w:rsidP="00494A6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CISPR 14-1</w:t>
            </w:r>
          </w:p>
          <w:p w14:paraId="74271638" w14:textId="77777777" w:rsidR="00494A65" w:rsidRPr="00F47A65" w:rsidRDefault="00494A65" w:rsidP="00494A6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CISPR 14-2</w:t>
            </w:r>
          </w:p>
          <w:p w14:paraId="4CA3397A" w14:textId="1A8C68C5" w:rsidR="00494A65" w:rsidRPr="00F47A65" w:rsidRDefault="00494A65" w:rsidP="00494A6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 xml:space="preserve">ГОСТ </w:t>
            </w:r>
            <w:r w:rsidRPr="00F47A65">
              <w:rPr>
                <w:bCs/>
                <w:spacing w:val="-1"/>
                <w:lang w:val="en-US" w:eastAsia="en-US"/>
              </w:rPr>
              <w:t>CISPR 11</w:t>
            </w:r>
          </w:p>
          <w:p w14:paraId="6EE9584F" w14:textId="30841763" w:rsidR="00494A65" w:rsidRPr="00F47A65" w:rsidRDefault="00494A65" w:rsidP="00FD2455">
            <w:pPr>
              <w:rPr>
                <w:b/>
                <w:bCs/>
                <w:spacing w:val="-1"/>
                <w:lang w:eastAsia="en-US"/>
              </w:rPr>
            </w:pPr>
            <w:r w:rsidRPr="00F47A65">
              <w:rPr>
                <w:b/>
                <w:bCs/>
                <w:lang w:eastAsia="en-US"/>
              </w:rPr>
              <w:t>ТР ЕАЭС 037/2016</w:t>
            </w:r>
          </w:p>
        </w:tc>
      </w:tr>
      <w:tr w:rsidR="007571DB" w:rsidRPr="00F47A65" w14:paraId="3D7546FC" w14:textId="77777777" w:rsidTr="004A2D6A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C6F3F" w14:textId="36E8650F" w:rsidR="007571DB" w:rsidRPr="00F47A65" w:rsidRDefault="007571DB" w:rsidP="00362DE5">
            <w:pPr>
              <w:spacing w:after="160" w:line="259" w:lineRule="auto"/>
            </w:pPr>
            <w:r w:rsidRPr="00F47A65">
              <w:t>1.2.4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9F480" w14:textId="797692E0" w:rsidR="00FD2455" w:rsidRPr="00F47A65" w:rsidRDefault="00FD2455" w:rsidP="00FD2455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Печи бытовые прочие; варочные котлы, кухонные плиты, жаровни; грили,</w:t>
            </w:r>
            <w:r w:rsidR="003017D6" w:rsidRPr="00F47A65">
              <w:rPr>
                <w:rFonts w:eastAsiaTheme="minorHAnsi"/>
                <w:bCs/>
                <w:lang w:eastAsia="en-US"/>
              </w:rPr>
              <w:t xml:space="preserve"> </w:t>
            </w:r>
            <w:r w:rsidRPr="00F47A65">
              <w:rPr>
                <w:rFonts w:eastAsiaTheme="minorHAnsi"/>
                <w:bCs/>
                <w:lang w:eastAsia="en-US"/>
              </w:rPr>
              <w:t>ростеры;</w:t>
            </w:r>
            <w:r w:rsidR="003017D6" w:rsidRPr="00F47A65">
              <w:rPr>
                <w:rFonts w:eastAsiaTheme="minorHAnsi"/>
                <w:bCs/>
                <w:lang w:eastAsia="en-US"/>
              </w:rPr>
              <w:t xml:space="preserve"> </w:t>
            </w:r>
            <w:r w:rsidRPr="00F47A65">
              <w:rPr>
                <w:rFonts w:eastAsiaTheme="minorHAnsi"/>
                <w:bCs/>
                <w:lang w:eastAsia="en-US"/>
              </w:rPr>
              <w:t>Электроплиты, электроплитки,</w:t>
            </w:r>
            <w:r w:rsidR="003017D6" w:rsidRPr="00F47A65">
              <w:rPr>
                <w:rFonts w:eastAsiaTheme="minorHAnsi"/>
                <w:bCs/>
                <w:lang w:eastAsia="en-US"/>
              </w:rPr>
              <w:t xml:space="preserve"> </w:t>
            </w:r>
            <w:r w:rsidRPr="00F47A65">
              <w:rPr>
                <w:rFonts w:eastAsiaTheme="minorHAnsi"/>
                <w:bCs/>
                <w:lang w:eastAsia="en-US"/>
              </w:rPr>
              <w:t xml:space="preserve">варочные </w:t>
            </w:r>
            <w:r w:rsidRPr="00F47A65">
              <w:rPr>
                <w:rFonts w:eastAsiaTheme="minorHAnsi"/>
                <w:bCs/>
                <w:lang w:eastAsia="en-US"/>
              </w:rPr>
              <w:lastRenderedPageBreak/>
              <w:t>электрокотлы и панели с</w:t>
            </w:r>
          </w:p>
          <w:p w14:paraId="16592E44" w14:textId="67F28029" w:rsidR="00FD2455" w:rsidRPr="00F47A65" w:rsidRDefault="00FD2455" w:rsidP="00FD2455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электронагревательными элементами,</w:t>
            </w:r>
            <w:r w:rsidR="003017D6" w:rsidRPr="00F47A65">
              <w:rPr>
                <w:rFonts w:eastAsiaTheme="minorHAnsi"/>
                <w:bCs/>
                <w:lang w:eastAsia="en-US"/>
              </w:rPr>
              <w:t xml:space="preserve"> </w:t>
            </w:r>
            <w:r w:rsidRPr="00F47A65">
              <w:rPr>
                <w:rFonts w:eastAsiaTheme="minorHAnsi"/>
                <w:bCs/>
                <w:lang w:eastAsia="en-US"/>
              </w:rPr>
              <w:t>бытовые прочие</w:t>
            </w:r>
            <w:r w:rsidR="003017D6" w:rsidRPr="00F47A65">
              <w:rPr>
                <w:rFonts w:eastAsiaTheme="minorHAnsi"/>
                <w:bCs/>
                <w:lang w:eastAsia="en-US"/>
              </w:rPr>
              <w:t xml:space="preserve"> </w:t>
            </w:r>
            <w:r w:rsidRPr="00F47A65">
              <w:rPr>
                <w:rFonts w:eastAsiaTheme="minorHAnsi"/>
                <w:bCs/>
                <w:lang w:eastAsia="en-US"/>
              </w:rPr>
              <w:t>Грили и ростеры, электрические</w:t>
            </w:r>
          </w:p>
          <w:p w14:paraId="7650B766" w14:textId="77777777" w:rsidR="00FD2455" w:rsidRPr="00F47A65" w:rsidRDefault="00FD2455" w:rsidP="00FD2455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бытовые</w:t>
            </w:r>
          </w:p>
          <w:p w14:paraId="1198B5F3" w14:textId="77777777" w:rsidR="00FD2455" w:rsidRPr="00F47A65" w:rsidRDefault="00FD2455" w:rsidP="00FD2455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Печи электрические бытовые</w:t>
            </w:r>
          </w:p>
          <w:p w14:paraId="357491E3" w14:textId="6D1EF0A0" w:rsidR="007571DB" w:rsidRPr="00F47A65" w:rsidRDefault="00FD2455" w:rsidP="003017D6">
            <w:pPr>
              <w:rPr>
                <w:bCs/>
              </w:rPr>
            </w:pPr>
            <w:r w:rsidRPr="00F47A65">
              <w:rPr>
                <w:rFonts w:eastAsiaTheme="minorHAnsi"/>
                <w:bCs/>
                <w:lang w:eastAsia="en-US"/>
              </w:rPr>
              <w:t>Приборы электрические бытовые для</w:t>
            </w:r>
            <w:r w:rsidR="003017D6" w:rsidRPr="00F47A65">
              <w:rPr>
                <w:rFonts w:eastAsiaTheme="minorHAnsi"/>
                <w:bCs/>
                <w:lang w:eastAsia="en-US"/>
              </w:rPr>
              <w:t xml:space="preserve"> </w:t>
            </w:r>
            <w:r w:rsidRPr="00F47A65">
              <w:rPr>
                <w:rFonts w:eastAsiaTheme="minorHAnsi"/>
                <w:bCs/>
                <w:lang w:eastAsia="en-US"/>
              </w:rPr>
              <w:t>приготовления пищи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8EBE4" w14:textId="77777777" w:rsidR="005C3CB7" w:rsidRPr="00F47A65" w:rsidRDefault="005C3CB7" w:rsidP="005C3CB7">
            <w:r w:rsidRPr="00F47A65">
              <w:lastRenderedPageBreak/>
              <w:t>1с, 3с, 4с (для ТР ТС</w:t>
            </w:r>
          </w:p>
          <w:p w14:paraId="60AE83E3" w14:textId="77777777" w:rsidR="005C3CB7" w:rsidRPr="00F47A65" w:rsidRDefault="005C3CB7" w:rsidP="005C3CB7">
            <w:r w:rsidRPr="00F47A65">
              <w:t>004/2011, ТР ТС</w:t>
            </w:r>
          </w:p>
          <w:p w14:paraId="22068830" w14:textId="77777777" w:rsidR="005C3CB7" w:rsidRPr="00F47A65" w:rsidRDefault="005C3CB7" w:rsidP="005C3CB7">
            <w:r w:rsidRPr="00F47A65">
              <w:t>020/2011)</w:t>
            </w:r>
          </w:p>
          <w:p w14:paraId="6FA3626A" w14:textId="77777777" w:rsidR="005C3CB7" w:rsidRPr="00F47A65" w:rsidRDefault="005C3CB7" w:rsidP="005C3CB7">
            <w:r w:rsidRPr="00F47A65">
              <w:t>Сертификация</w:t>
            </w:r>
          </w:p>
          <w:p w14:paraId="6A037990" w14:textId="77777777" w:rsidR="005C3CB7" w:rsidRPr="00F47A65" w:rsidRDefault="005C3CB7" w:rsidP="005C3CB7"/>
          <w:p w14:paraId="225B694C" w14:textId="77777777" w:rsidR="005C3CB7" w:rsidRPr="00F47A65" w:rsidRDefault="005C3CB7" w:rsidP="005C3CB7">
            <w:r w:rsidRPr="00F47A65">
              <w:t>1с, 2с 3с, 6с (для ТР</w:t>
            </w:r>
          </w:p>
          <w:p w14:paraId="27E3563D" w14:textId="77777777" w:rsidR="005C3CB7" w:rsidRPr="00F47A65" w:rsidRDefault="005C3CB7" w:rsidP="005C3CB7">
            <w:r w:rsidRPr="00F47A65">
              <w:t>ЕАЭС 037/2016)</w:t>
            </w:r>
          </w:p>
          <w:p w14:paraId="57701C87" w14:textId="77777777" w:rsidR="005C3CB7" w:rsidRPr="00F47A65" w:rsidRDefault="005C3CB7" w:rsidP="005C3CB7">
            <w:r w:rsidRPr="00F47A65">
              <w:t>Сертификация</w:t>
            </w:r>
          </w:p>
          <w:p w14:paraId="540D8EAD" w14:textId="1FCE97DD" w:rsidR="007571DB" w:rsidRPr="00F47A65" w:rsidRDefault="007571DB" w:rsidP="005C3CB7">
            <w:pPr>
              <w:rPr>
                <w:lang w:val="kk-KZ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1054D" w14:textId="18CF4987" w:rsidR="007571DB" w:rsidRPr="00F47A65" w:rsidRDefault="00FD2455" w:rsidP="00362DE5">
            <w:pPr>
              <w:rPr>
                <w:rFonts w:eastAsiaTheme="minorHAnsi"/>
                <w:bCs/>
                <w:lang w:val="en-US"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lastRenderedPageBreak/>
              <w:t>851660</w:t>
            </w:r>
          </w:p>
          <w:p w14:paraId="47C79872" w14:textId="3CA9BAA0" w:rsidR="00FD2455" w:rsidRPr="00F47A65" w:rsidRDefault="00FD2455" w:rsidP="00FD2455">
            <w:pPr>
              <w:rPr>
                <w:lang w:val="en-US"/>
              </w:rPr>
            </w:pPr>
            <w:r w:rsidRPr="00F47A65">
              <w:rPr>
                <w:lang w:val="en-US"/>
              </w:rPr>
              <w:t>8516601010</w:t>
            </w:r>
          </w:p>
          <w:p w14:paraId="4F3035F0" w14:textId="5F331067" w:rsidR="00FD2455" w:rsidRPr="00F47A65" w:rsidRDefault="00FD2455" w:rsidP="00FD2455">
            <w:pPr>
              <w:rPr>
                <w:lang w:val="en-US"/>
              </w:rPr>
            </w:pPr>
            <w:r w:rsidRPr="00F47A65">
              <w:rPr>
                <w:lang w:val="en-US"/>
              </w:rPr>
              <w:t>8516601090</w:t>
            </w:r>
          </w:p>
          <w:p w14:paraId="079220F1" w14:textId="017C7E9E" w:rsidR="00FD2455" w:rsidRPr="00F47A65" w:rsidRDefault="00FD2455" w:rsidP="00FD2455">
            <w:pPr>
              <w:rPr>
                <w:lang w:val="en-US"/>
              </w:rPr>
            </w:pPr>
            <w:r w:rsidRPr="00F47A65">
              <w:rPr>
                <w:lang w:val="en-US"/>
              </w:rPr>
              <w:t>8516605000</w:t>
            </w:r>
          </w:p>
          <w:p w14:paraId="0C066E7C" w14:textId="283717D2" w:rsidR="00FD2455" w:rsidRPr="00F47A65" w:rsidRDefault="00FD2455" w:rsidP="00FD2455">
            <w:pPr>
              <w:rPr>
                <w:lang w:val="en-US"/>
              </w:rPr>
            </w:pPr>
            <w:r w:rsidRPr="00F47A65">
              <w:rPr>
                <w:lang w:val="en-US"/>
              </w:rPr>
              <w:lastRenderedPageBreak/>
              <w:t>8516607000</w:t>
            </w:r>
          </w:p>
          <w:p w14:paraId="6DC92F9C" w14:textId="635CA7FD" w:rsidR="00FD2455" w:rsidRPr="00F47A65" w:rsidRDefault="00FD2455" w:rsidP="00FD2455">
            <w:pPr>
              <w:rPr>
                <w:lang w:val="en-US"/>
              </w:rPr>
            </w:pPr>
            <w:r w:rsidRPr="00F47A65">
              <w:rPr>
                <w:lang w:val="en-US"/>
              </w:rPr>
              <w:t>8516608000</w:t>
            </w:r>
          </w:p>
          <w:p w14:paraId="5A346616" w14:textId="45D9BAB9" w:rsidR="00FD2455" w:rsidRPr="00F47A65" w:rsidRDefault="00FD2455" w:rsidP="00FD2455">
            <w:pPr>
              <w:rPr>
                <w:lang w:val="en-US"/>
              </w:rPr>
            </w:pPr>
            <w:r w:rsidRPr="00F47A65">
              <w:rPr>
                <w:lang w:val="en-US"/>
              </w:rPr>
              <w:t>8516609000</w:t>
            </w:r>
          </w:p>
          <w:p w14:paraId="273D41EB" w14:textId="36635697" w:rsidR="00FD2455" w:rsidRPr="00F47A65" w:rsidRDefault="00FD2455" w:rsidP="00FD2455">
            <w:pPr>
              <w:rPr>
                <w:lang w:val="en-US"/>
              </w:rPr>
            </w:pPr>
            <w:r w:rsidRPr="00F47A65">
              <w:rPr>
                <w:lang w:val="en-US"/>
              </w:rPr>
              <w:t>8516710000</w:t>
            </w:r>
          </w:p>
          <w:p w14:paraId="7416ABBC" w14:textId="1D7FDA12" w:rsidR="00FD2455" w:rsidRPr="00F47A65" w:rsidRDefault="00FD2455" w:rsidP="00FD2455">
            <w:pPr>
              <w:rPr>
                <w:lang w:val="en-US"/>
              </w:rPr>
            </w:pPr>
            <w:r w:rsidRPr="00F47A65">
              <w:rPr>
                <w:lang w:val="en-US"/>
              </w:rPr>
              <w:t>8516720000</w:t>
            </w:r>
          </w:p>
          <w:p w14:paraId="24C7438F" w14:textId="4CDD995D" w:rsidR="00FD2455" w:rsidRPr="00F47A65" w:rsidRDefault="00FD2455" w:rsidP="00FD2455">
            <w:pPr>
              <w:rPr>
                <w:lang w:val="en-US"/>
              </w:rPr>
            </w:pPr>
            <w:r w:rsidRPr="00F47A65">
              <w:rPr>
                <w:lang w:val="en-US"/>
              </w:rPr>
              <w:t>851670</w:t>
            </w:r>
          </w:p>
          <w:p w14:paraId="0B778CF5" w14:textId="2BEDF768" w:rsidR="00FD2455" w:rsidRPr="00F47A65" w:rsidRDefault="00FD2455" w:rsidP="00FD2455">
            <w:pPr>
              <w:rPr>
                <w:lang w:val="en-US"/>
              </w:rPr>
            </w:pPr>
            <w:r w:rsidRPr="00F47A65">
              <w:rPr>
                <w:lang w:val="en-US"/>
              </w:rPr>
              <w:t>8516601010</w:t>
            </w:r>
          </w:p>
          <w:p w14:paraId="04675BD7" w14:textId="0DCFF39F" w:rsidR="00FD2455" w:rsidRPr="00F47A65" w:rsidRDefault="00FD2455" w:rsidP="00FD2455">
            <w:r w:rsidRPr="00F47A65">
              <w:rPr>
                <w:lang w:val="en-US"/>
              </w:rPr>
              <w:t>8516601090</w:t>
            </w:r>
          </w:p>
          <w:p w14:paraId="4B380AB9" w14:textId="40003499" w:rsidR="005C3CB7" w:rsidRPr="00F47A65" w:rsidRDefault="005C3CB7" w:rsidP="00FD2455">
            <w:r w:rsidRPr="00F47A65">
              <w:t>8516</w:t>
            </w:r>
          </w:p>
          <w:p w14:paraId="0C3AE980" w14:textId="38490F7E" w:rsidR="00FD2455" w:rsidRPr="00F47A65" w:rsidRDefault="00FD2455" w:rsidP="00FD2455">
            <w:pPr>
              <w:rPr>
                <w:lang w:val="en-US"/>
              </w:rPr>
            </w:pPr>
            <w:r w:rsidRPr="00F47A65">
              <w:rPr>
                <w:lang w:val="en-US"/>
              </w:rPr>
              <w:t>8516605000</w:t>
            </w:r>
          </w:p>
          <w:p w14:paraId="4B1C9549" w14:textId="5627438E" w:rsidR="00FD2455" w:rsidRPr="00F47A65" w:rsidRDefault="00FD2455" w:rsidP="00FD2455">
            <w:pPr>
              <w:rPr>
                <w:lang w:val="en-US"/>
              </w:rPr>
            </w:pPr>
            <w:r w:rsidRPr="00F47A65">
              <w:rPr>
                <w:lang w:val="en-US"/>
              </w:rPr>
              <w:t>8516797000</w:t>
            </w:r>
          </w:p>
          <w:p w14:paraId="2297FDCB" w14:textId="55A8D488" w:rsidR="00FD2455" w:rsidRPr="00F47A65" w:rsidRDefault="00FD2455" w:rsidP="00FD2455">
            <w:pPr>
              <w:rPr>
                <w:lang w:val="en-US"/>
              </w:rPr>
            </w:pPr>
            <w:r w:rsidRPr="00F47A65">
              <w:rPr>
                <w:lang w:val="en-US"/>
              </w:rPr>
              <w:t>8516608000</w:t>
            </w:r>
          </w:p>
          <w:p w14:paraId="3BF01A48" w14:textId="3F11889C" w:rsidR="00FD2455" w:rsidRPr="00F47A65" w:rsidRDefault="00FD2455" w:rsidP="00FD2455">
            <w:pPr>
              <w:rPr>
                <w:lang w:val="en-US"/>
              </w:rPr>
            </w:pPr>
            <w:r w:rsidRPr="00F47A65">
              <w:rPr>
                <w:lang w:val="en-US"/>
              </w:rPr>
              <w:t>8516609000</w:t>
            </w:r>
          </w:p>
          <w:p w14:paraId="052D0537" w14:textId="5C4ADCC8" w:rsidR="00FD2455" w:rsidRPr="00F47A65" w:rsidRDefault="00FD2455" w:rsidP="00FD2455">
            <w:pPr>
              <w:rPr>
                <w:lang w:val="en-US"/>
              </w:rPr>
            </w:pPr>
            <w:r w:rsidRPr="00F47A65">
              <w:rPr>
                <w:lang w:val="en-US"/>
              </w:rPr>
              <w:t>8516797000</w:t>
            </w:r>
          </w:p>
          <w:p w14:paraId="2B2DC647" w14:textId="783D1CDD" w:rsidR="00FD2455" w:rsidRPr="00F47A65" w:rsidRDefault="00FD2455" w:rsidP="00FD2455">
            <w:pPr>
              <w:rPr>
                <w:lang w:val="en-US"/>
              </w:rPr>
            </w:pPr>
            <w:r w:rsidRPr="00F47A65">
              <w:rPr>
                <w:lang w:val="en-US"/>
              </w:rPr>
              <w:t>8516607000</w:t>
            </w:r>
          </w:p>
          <w:p w14:paraId="161C6D95" w14:textId="6239E528" w:rsidR="00FD2455" w:rsidRPr="00F47A65" w:rsidRDefault="00FD2455" w:rsidP="00FD2455">
            <w:pPr>
              <w:rPr>
                <w:lang w:val="en-US"/>
              </w:rPr>
            </w:pPr>
            <w:r w:rsidRPr="00F47A65">
              <w:rPr>
                <w:lang w:val="en-US"/>
              </w:rPr>
              <w:t>8516609000</w:t>
            </w:r>
          </w:p>
          <w:p w14:paraId="5BA4B429" w14:textId="7081CEDA" w:rsidR="00FD2455" w:rsidRPr="00F47A65" w:rsidRDefault="00FD2455" w:rsidP="00FD2455">
            <w:pPr>
              <w:rPr>
                <w:lang w:val="en-US"/>
              </w:rPr>
            </w:pPr>
            <w:r w:rsidRPr="00F47A65">
              <w:rPr>
                <w:lang w:val="en-US"/>
              </w:rPr>
              <w:t>8516720000</w:t>
            </w:r>
          </w:p>
          <w:p w14:paraId="58A06A3A" w14:textId="6041518B" w:rsidR="00FD2455" w:rsidRPr="00F47A65" w:rsidRDefault="00FD2455" w:rsidP="00FD2455">
            <w:pPr>
              <w:rPr>
                <w:lang w:val="en-US"/>
              </w:rPr>
            </w:pPr>
            <w:r w:rsidRPr="00F47A65">
              <w:rPr>
                <w:lang w:val="en-US"/>
              </w:rPr>
              <w:t>8516792000</w:t>
            </w:r>
          </w:p>
          <w:p w14:paraId="27275B31" w14:textId="25CE28F6" w:rsidR="00FD2455" w:rsidRPr="00F47A65" w:rsidRDefault="00FD2455" w:rsidP="00FD2455">
            <w:pPr>
              <w:rPr>
                <w:lang w:val="en-US"/>
              </w:rPr>
            </w:pPr>
            <w:r w:rsidRPr="00F47A65">
              <w:rPr>
                <w:lang w:val="en-US"/>
              </w:rPr>
              <w:t>8516797000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01919" w14:textId="77777777" w:rsidR="00494A65" w:rsidRPr="00F47A65" w:rsidRDefault="00494A65" w:rsidP="00494A65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lang w:eastAsia="en-US"/>
              </w:rPr>
            </w:pPr>
            <w:r w:rsidRPr="00F47A65">
              <w:rPr>
                <w:b/>
                <w:bCs/>
                <w:lang w:eastAsia="en-US"/>
              </w:rPr>
              <w:lastRenderedPageBreak/>
              <w:t>ТР ТС 004/2011</w:t>
            </w:r>
          </w:p>
          <w:p w14:paraId="078FD1F7" w14:textId="77777777" w:rsidR="00494A65" w:rsidRPr="00F47A65" w:rsidRDefault="00494A65" w:rsidP="00494A65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lang w:eastAsia="en-US"/>
              </w:rPr>
            </w:pPr>
            <w:r w:rsidRPr="00F47A65">
              <w:rPr>
                <w:b/>
                <w:bCs/>
                <w:lang w:eastAsia="en-US"/>
              </w:rPr>
              <w:t>ТР ТС 020/2011</w:t>
            </w:r>
          </w:p>
          <w:p w14:paraId="2BE22033" w14:textId="3376AA34" w:rsidR="007571DB" w:rsidRPr="00F47A65" w:rsidRDefault="00494A65" w:rsidP="00494A65">
            <w:r w:rsidRPr="00F47A65">
              <w:rPr>
                <w:b/>
                <w:bCs/>
                <w:lang w:eastAsia="en-US"/>
              </w:rPr>
              <w:t>ТР ЕАЭС 037/2016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C4C94" w14:textId="634FE8DB" w:rsidR="00494A65" w:rsidRPr="00F47A65" w:rsidRDefault="00494A65" w:rsidP="00FD2455">
            <w:pPr>
              <w:spacing w:line="276" w:lineRule="auto"/>
              <w:rPr>
                <w:b/>
                <w:bCs/>
                <w:spacing w:val="-1"/>
                <w:lang w:eastAsia="en-US"/>
              </w:rPr>
            </w:pPr>
            <w:r w:rsidRPr="00F47A65">
              <w:rPr>
                <w:b/>
                <w:bCs/>
                <w:spacing w:val="-1"/>
                <w:lang w:eastAsia="en-US"/>
              </w:rPr>
              <w:t>ТР ТС 004/2011</w:t>
            </w:r>
          </w:p>
          <w:p w14:paraId="57C2B2BD" w14:textId="77777777" w:rsidR="00494A65" w:rsidRPr="00F47A65" w:rsidRDefault="00494A65" w:rsidP="00FD2455">
            <w:pPr>
              <w:spacing w:line="276" w:lineRule="auto"/>
              <w:rPr>
                <w:bCs/>
                <w:spacing w:val="-1"/>
                <w:lang w:eastAsia="en-US"/>
              </w:rPr>
            </w:pPr>
          </w:p>
          <w:p w14:paraId="1165A0A4" w14:textId="77777777" w:rsidR="00FD2455" w:rsidRPr="00F47A65" w:rsidRDefault="00FD2455" w:rsidP="00FD2455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60335-1</w:t>
            </w:r>
          </w:p>
          <w:p w14:paraId="02D06F00" w14:textId="77777777" w:rsidR="00FD2455" w:rsidRPr="00F47A65" w:rsidRDefault="00FD2455" w:rsidP="00FD2455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lastRenderedPageBreak/>
              <w:t>ГОСТ EN 62233</w:t>
            </w:r>
          </w:p>
          <w:p w14:paraId="0D570E13" w14:textId="77777777" w:rsidR="00FD2455" w:rsidRPr="00F47A65" w:rsidRDefault="00FD2455" w:rsidP="00FD2455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 xml:space="preserve">ГОСТ </w:t>
            </w:r>
            <w:r w:rsidRPr="00F47A65">
              <w:rPr>
                <w:bCs/>
                <w:spacing w:val="-1"/>
                <w:lang w:val="en-US" w:eastAsia="en-US"/>
              </w:rPr>
              <w:t>IEC</w:t>
            </w:r>
            <w:r w:rsidRPr="00F47A65">
              <w:rPr>
                <w:bCs/>
                <w:spacing w:val="-1"/>
                <w:lang w:eastAsia="en-US"/>
              </w:rPr>
              <w:t xml:space="preserve"> 62311</w:t>
            </w:r>
          </w:p>
          <w:p w14:paraId="474F13B3" w14:textId="5FC39903" w:rsidR="00FD2455" w:rsidRPr="00F47A65" w:rsidRDefault="00FD2455" w:rsidP="00FD2455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 xml:space="preserve">ГОСТ </w:t>
            </w:r>
            <w:r w:rsidRPr="00F47A65">
              <w:rPr>
                <w:bCs/>
                <w:spacing w:val="-1"/>
                <w:lang w:val="en-US" w:eastAsia="en-US"/>
              </w:rPr>
              <w:t>IEC</w:t>
            </w:r>
            <w:r w:rsidRPr="00F47A65">
              <w:rPr>
                <w:bCs/>
                <w:spacing w:val="-1"/>
                <w:lang w:eastAsia="en-US"/>
              </w:rPr>
              <w:t xml:space="preserve"> 62479</w:t>
            </w:r>
          </w:p>
          <w:p w14:paraId="113F080D" w14:textId="77777777" w:rsidR="00FD2455" w:rsidRPr="00F47A65" w:rsidRDefault="00FD2455" w:rsidP="00FD2455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60335-2-6</w:t>
            </w:r>
          </w:p>
          <w:p w14:paraId="3A24A548" w14:textId="77777777" w:rsidR="00FD2455" w:rsidRPr="00F47A65" w:rsidRDefault="00FD2455" w:rsidP="00FD2455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60335-2-9</w:t>
            </w:r>
          </w:p>
          <w:p w14:paraId="2AE57B5F" w14:textId="77777777" w:rsidR="00FD2455" w:rsidRPr="00F47A65" w:rsidRDefault="00FD2455" w:rsidP="00FD2455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60335-2-12</w:t>
            </w:r>
          </w:p>
          <w:p w14:paraId="40BAB88A" w14:textId="77777777" w:rsidR="00FD2455" w:rsidRPr="00F47A65" w:rsidRDefault="00FD2455" w:rsidP="00FD2455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60335-2-13</w:t>
            </w:r>
          </w:p>
          <w:p w14:paraId="5646557B" w14:textId="77777777" w:rsidR="00FD2455" w:rsidRPr="00F47A65" w:rsidRDefault="00FD2455" w:rsidP="00FD2455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60335-2-14</w:t>
            </w:r>
          </w:p>
          <w:p w14:paraId="634A373C" w14:textId="77777777" w:rsidR="00FD2455" w:rsidRPr="00F47A65" w:rsidRDefault="00FD2455" w:rsidP="00FD2455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60335-2-15</w:t>
            </w:r>
          </w:p>
          <w:p w14:paraId="3135D3B0" w14:textId="77777777" w:rsidR="00FD2455" w:rsidRPr="00F47A65" w:rsidRDefault="00FD2455" w:rsidP="00FD2455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60335-2-78</w:t>
            </w:r>
          </w:p>
          <w:p w14:paraId="7906C713" w14:textId="77777777" w:rsidR="00FD2455" w:rsidRPr="00F47A65" w:rsidRDefault="00FD2455" w:rsidP="00FD2455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60335-2-102</w:t>
            </w:r>
          </w:p>
          <w:p w14:paraId="0BA4FE7E" w14:textId="77777777" w:rsidR="007571DB" w:rsidRPr="00F47A65" w:rsidRDefault="00FD2455" w:rsidP="00FD245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13268</w:t>
            </w:r>
          </w:p>
          <w:p w14:paraId="53C3CE96" w14:textId="77777777" w:rsidR="00494A65" w:rsidRPr="00F47A65" w:rsidRDefault="00494A65" w:rsidP="00FD2455">
            <w:pPr>
              <w:rPr>
                <w:bCs/>
                <w:spacing w:val="-1"/>
                <w:lang w:eastAsia="en-US"/>
              </w:rPr>
            </w:pPr>
          </w:p>
          <w:p w14:paraId="19D92DC8" w14:textId="77777777" w:rsidR="00494A65" w:rsidRPr="00F47A65" w:rsidRDefault="00494A65" w:rsidP="00FD2455">
            <w:pPr>
              <w:rPr>
                <w:b/>
                <w:bCs/>
                <w:spacing w:val="-1"/>
                <w:lang w:eastAsia="en-US"/>
              </w:rPr>
            </w:pPr>
            <w:r w:rsidRPr="00F47A65">
              <w:rPr>
                <w:b/>
                <w:bCs/>
                <w:spacing w:val="-1"/>
                <w:lang w:eastAsia="en-US"/>
              </w:rPr>
              <w:t>ТР ТС 020/2011</w:t>
            </w:r>
          </w:p>
          <w:p w14:paraId="05CABAF2" w14:textId="77777777" w:rsidR="00494A65" w:rsidRPr="00F47A65" w:rsidRDefault="00494A65" w:rsidP="00FD2455">
            <w:pPr>
              <w:rPr>
                <w:b/>
                <w:bCs/>
                <w:spacing w:val="-1"/>
                <w:lang w:eastAsia="en-US"/>
              </w:rPr>
            </w:pPr>
          </w:p>
          <w:p w14:paraId="3B41D334" w14:textId="77777777" w:rsidR="00494A65" w:rsidRPr="00F47A65" w:rsidRDefault="00494A65" w:rsidP="00494A6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EN 301 489-1 V1.9.2</w:t>
            </w:r>
          </w:p>
          <w:p w14:paraId="6750419D" w14:textId="77777777" w:rsidR="00494A65" w:rsidRPr="00F47A65" w:rsidRDefault="00494A65" w:rsidP="00494A6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52459.3</w:t>
            </w:r>
          </w:p>
          <w:p w14:paraId="0CF20811" w14:textId="77777777" w:rsidR="00494A65" w:rsidRPr="00F47A65" w:rsidRDefault="00494A65" w:rsidP="00494A6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52459.7</w:t>
            </w:r>
          </w:p>
          <w:p w14:paraId="3C2C3A76" w14:textId="77777777" w:rsidR="00494A65" w:rsidRPr="00F47A65" w:rsidRDefault="00494A65" w:rsidP="00494A6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ETSI EN 301 489-34</w:t>
            </w:r>
          </w:p>
          <w:p w14:paraId="07CB82E2" w14:textId="77777777" w:rsidR="00494A65" w:rsidRPr="00F47A65" w:rsidRDefault="00494A65" w:rsidP="00494A6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52459.17</w:t>
            </w:r>
          </w:p>
          <w:p w14:paraId="2568CC8E" w14:textId="77777777" w:rsidR="00494A65" w:rsidRPr="00F47A65" w:rsidRDefault="00494A65" w:rsidP="00494A6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3</w:t>
            </w:r>
          </w:p>
          <w:p w14:paraId="407C1CC2" w14:textId="77777777" w:rsidR="00494A65" w:rsidRPr="00F47A65" w:rsidRDefault="00494A65" w:rsidP="00494A6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CISPR 14-1</w:t>
            </w:r>
          </w:p>
          <w:p w14:paraId="746808A7" w14:textId="77777777" w:rsidR="00494A65" w:rsidRPr="00F47A65" w:rsidRDefault="00494A65" w:rsidP="00494A6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CISPR 14-2</w:t>
            </w:r>
          </w:p>
          <w:p w14:paraId="5620E820" w14:textId="77777777" w:rsidR="00494A65" w:rsidRPr="00F47A65" w:rsidRDefault="00494A65" w:rsidP="00494A6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 xml:space="preserve">ГОСТ </w:t>
            </w:r>
            <w:r w:rsidRPr="00F47A65">
              <w:rPr>
                <w:bCs/>
                <w:spacing w:val="-1"/>
                <w:lang w:val="en-US" w:eastAsia="en-US"/>
              </w:rPr>
              <w:t>CISPR</w:t>
            </w:r>
            <w:r w:rsidRPr="00F47A65">
              <w:rPr>
                <w:bCs/>
                <w:spacing w:val="-1"/>
                <w:lang w:eastAsia="en-US"/>
              </w:rPr>
              <w:t xml:space="preserve"> 11</w:t>
            </w:r>
          </w:p>
          <w:p w14:paraId="4775FE66" w14:textId="77777777" w:rsidR="00494A65" w:rsidRPr="00F47A65" w:rsidRDefault="00494A65" w:rsidP="00494A6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61000-3-3</w:t>
            </w:r>
          </w:p>
          <w:p w14:paraId="4D7276BB" w14:textId="14AD62AD" w:rsidR="00494A65" w:rsidRPr="00F47A65" w:rsidRDefault="00494A65" w:rsidP="00494A6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61000-3-2</w:t>
            </w:r>
          </w:p>
          <w:p w14:paraId="47663908" w14:textId="77777777" w:rsidR="00494A65" w:rsidRPr="00F47A65" w:rsidRDefault="00494A65" w:rsidP="00494A65">
            <w:pPr>
              <w:rPr>
                <w:bCs/>
                <w:spacing w:val="-1"/>
                <w:lang w:eastAsia="en-US"/>
              </w:rPr>
            </w:pPr>
          </w:p>
          <w:p w14:paraId="37A6D441" w14:textId="16298E1E" w:rsidR="00494A65" w:rsidRPr="00F47A65" w:rsidRDefault="00494A65" w:rsidP="00494A65">
            <w:pPr>
              <w:rPr>
                <w:b/>
                <w:bCs/>
                <w:spacing w:val="-1"/>
                <w:lang w:eastAsia="en-US"/>
              </w:rPr>
            </w:pPr>
            <w:r w:rsidRPr="00F47A65">
              <w:rPr>
                <w:b/>
                <w:bCs/>
                <w:lang w:eastAsia="en-US"/>
              </w:rPr>
              <w:t>ТР ЕАЭС 037/2016</w:t>
            </w:r>
          </w:p>
          <w:p w14:paraId="04A99196" w14:textId="77777777" w:rsidR="00494A65" w:rsidRPr="00F47A65" w:rsidRDefault="00494A65" w:rsidP="00FD2455">
            <w:pPr>
              <w:rPr>
                <w:b/>
                <w:bCs/>
                <w:spacing w:val="-1"/>
                <w:lang w:eastAsia="en-US"/>
              </w:rPr>
            </w:pPr>
          </w:p>
          <w:p w14:paraId="1CF9FD40" w14:textId="14101054" w:rsidR="00494A65" w:rsidRPr="00F47A65" w:rsidRDefault="00494A65" w:rsidP="00FD2455">
            <w:pPr>
              <w:rPr>
                <w:b/>
              </w:rPr>
            </w:pPr>
          </w:p>
        </w:tc>
      </w:tr>
      <w:tr w:rsidR="007571DB" w:rsidRPr="00F47A65" w14:paraId="6CEF8C3C" w14:textId="77777777" w:rsidTr="004A2D6A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1EE71" w14:textId="40A988A2" w:rsidR="007571DB" w:rsidRPr="00F47A65" w:rsidRDefault="007571DB" w:rsidP="00362DE5">
            <w:pPr>
              <w:spacing w:after="160" w:line="259" w:lineRule="auto"/>
            </w:pPr>
            <w:r w:rsidRPr="00F47A65">
              <w:lastRenderedPageBreak/>
              <w:t>1.2.5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4E05" w14:textId="77777777" w:rsidR="00E301A5" w:rsidRPr="00F47A65" w:rsidRDefault="00E301A5" w:rsidP="00E301A5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Сопротивления электрические</w:t>
            </w:r>
          </w:p>
          <w:p w14:paraId="35354CAD" w14:textId="00B2DDFA" w:rsidR="007571DB" w:rsidRPr="00F47A65" w:rsidRDefault="00E301A5" w:rsidP="00E301A5">
            <w:pPr>
              <w:rPr>
                <w:bCs/>
              </w:rPr>
            </w:pPr>
            <w:r w:rsidRPr="00F47A65">
              <w:rPr>
                <w:rFonts w:eastAsiaTheme="minorHAnsi"/>
                <w:bCs/>
                <w:lang w:eastAsia="en-US"/>
              </w:rPr>
              <w:t>нагревательные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2656F" w14:textId="77777777" w:rsidR="005C3CB7" w:rsidRPr="00F47A65" w:rsidRDefault="005C3CB7" w:rsidP="005C3CB7">
            <w:r w:rsidRPr="00F47A65">
              <w:t>1с, 3с, 4с (для ТР ТС</w:t>
            </w:r>
          </w:p>
          <w:p w14:paraId="2C4A0F7E" w14:textId="77777777" w:rsidR="005C3CB7" w:rsidRPr="00F47A65" w:rsidRDefault="005C3CB7" w:rsidP="005C3CB7">
            <w:r w:rsidRPr="00F47A65">
              <w:t>004/2011, ТР ТС</w:t>
            </w:r>
          </w:p>
          <w:p w14:paraId="30412925" w14:textId="77777777" w:rsidR="005C3CB7" w:rsidRPr="00F47A65" w:rsidRDefault="005C3CB7" w:rsidP="005C3CB7">
            <w:r w:rsidRPr="00F47A65">
              <w:lastRenderedPageBreak/>
              <w:t>020/2011)</w:t>
            </w:r>
          </w:p>
          <w:p w14:paraId="4ED43826" w14:textId="77777777" w:rsidR="005C3CB7" w:rsidRPr="00F47A65" w:rsidRDefault="005C3CB7" w:rsidP="005C3CB7">
            <w:r w:rsidRPr="00F47A65">
              <w:t>Сертификация</w:t>
            </w:r>
          </w:p>
          <w:p w14:paraId="3E7ADD20" w14:textId="77777777" w:rsidR="005C3CB7" w:rsidRPr="00F47A65" w:rsidRDefault="005C3CB7" w:rsidP="005C3CB7"/>
          <w:p w14:paraId="0A81EDDE" w14:textId="77777777" w:rsidR="005C3CB7" w:rsidRPr="00F47A65" w:rsidRDefault="005C3CB7" w:rsidP="005C3CB7">
            <w:r w:rsidRPr="00F47A65">
              <w:t>1с, 2с 3с, 6с (для ТР</w:t>
            </w:r>
          </w:p>
          <w:p w14:paraId="358F1DF0" w14:textId="77777777" w:rsidR="005C3CB7" w:rsidRPr="00F47A65" w:rsidRDefault="005C3CB7" w:rsidP="005C3CB7">
            <w:r w:rsidRPr="00F47A65">
              <w:t>ЕАЭС 037/2016)</w:t>
            </w:r>
          </w:p>
          <w:p w14:paraId="4E7C542E" w14:textId="77777777" w:rsidR="005C3CB7" w:rsidRPr="00F47A65" w:rsidRDefault="005C3CB7" w:rsidP="005C3CB7">
            <w:r w:rsidRPr="00F47A65">
              <w:t>Сертификация</w:t>
            </w:r>
          </w:p>
          <w:p w14:paraId="58CB6AC7" w14:textId="53A4BA66" w:rsidR="007571DB" w:rsidRPr="00F47A65" w:rsidRDefault="007571DB" w:rsidP="005C3CB7">
            <w:pPr>
              <w:rPr>
                <w:lang w:val="kk-KZ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CE2B4" w14:textId="71063517" w:rsidR="00E301A5" w:rsidRPr="00F47A65" w:rsidRDefault="00E301A5" w:rsidP="00E301A5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lastRenderedPageBreak/>
              <w:t>851680</w:t>
            </w:r>
          </w:p>
          <w:p w14:paraId="41E1BF26" w14:textId="77777777" w:rsidR="00E301A5" w:rsidRPr="00F47A65" w:rsidRDefault="00E301A5" w:rsidP="00E301A5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8516802001</w:t>
            </w:r>
          </w:p>
          <w:p w14:paraId="0C6EF1A5" w14:textId="77777777" w:rsidR="00E301A5" w:rsidRPr="00F47A65" w:rsidRDefault="00E301A5" w:rsidP="00E301A5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lastRenderedPageBreak/>
              <w:t>8516802002</w:t>
            </w:r>
          </w:p>
          <w:p w14:paraId="1738FC71" w14:textId="77777777" w:rsidR="00E301A5" w:rsidRPr="00F47A65" w:rsidRDefault="00E301A5" w:rsidP="00E301A5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8516802009</w:t>
            </w:r>
          </w:p>
          <w:p w14:paraId="237100C8" w14:textId="4137CE86" w:rsidR="005C3CB7" w:rsidRPr="00F47A65" w:rsidRDefault="005C3CB7" w:rsidP="00E301A5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8516</w:t>
            </w:r>
          </w:p>
          <w:p w14:paraId="0ECC3DA5" w14:textId="0039490E" w:rsidR="007571DB" w:rsidRPr="00F47A65" w:rsidRDefault="00E301A5" w:rsidP="00E301A5">
            <w:r w:rsidRPr="00F47A65">
              <w:rPr>
                <w:rFonts w:eastAsiaTheme="minorHAnsi"/>
                <w:bCs/>
                <w:lang w:eastAsia="en-US"/>
              </w:rPr>
              <w:t>8516808000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98F49" w14:textId="77777777" w:rsidR="00494A65" w:rsidRPr="00F47A65" w:rsidRDefault="00494A65" w:rsidP="00494A65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lang w:eastAsia="en-US"/>
              </w:rPr>
            </w:pPr>
            <w:r w:rsidRPr="00F47A65">
              <w:rPr>
                <w:b/>
                <w:bCs/>
                <w:lang w:eastAsia="en-US"/>
              </w:rPr>
              <w:lastRenderedPageBreak/>
              <w:t>ТР ТС 004/2011</w:t>
            </w:r>
          </w:p>
          <w:p w14:paraId="690AC96B" w14:textId="77777777" w:rsidR="00494A65" w:rsidRPr="00F47A65" w:rsidRDefault="00494A65" w:rsidP="00494A65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lang w:eastAsia="en-US"/>
              </w:rPr>
            </w:pPr>
            <w:r w:rsidRPr="00F47A65">
              <w:rPr>
                <w:b/>
                <w:bCs/>
                <w:lang w:eastAsia="en-US"/>
              </w:rPr>
              <w:t>ТР ТС 020/2011</w:t>
            </w:r>
          </w:p>
          <w:p w14:paraId="4C65A541" w14:textId="5DDE0F45" w:rsidR="007571DB" w:rsidRPr="00F47A65" w:rsidRDefault="00494A65" w:rsidP="00494A65">
            <w:r w:rsidRPr="00F47A65">
              <w:rPr>
                <w:b/>
                <w:bCs/>
                <w:lang w:eastAsia="en-US"/>
              </w:rPr>
              <w:lastRenderedPageBreak/>
              <w:t>ТР ЕАЭС 037/2016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CBE82" w14:textId="58F05D37" w:rsidR="00494A65" w:rsidRPr="00F47A65" w:rsidRDefault="00494A65" w:rsidP="00E301A5">
            <w:pPr>
              <w:spacing w:line="276" w:lineRule="auto"/>
              <w:rPr>
                <w:b/>
                <w:bCs/>
                <w:spacing w:val="-1"/>
                <w:lang w:eastAsia="en-US"/>
              </w:rPr>
            </w:pPr>
            <w:r w:rsidRPr="00F47A65">
              <w:rPr>
                <w:b/>
                <w:bCs/>
                <w:spacing w:val="-1"/>
                <w:lang w:eastAsia="en-US"/>
              </w:rPr>
              <w:lastRenderedPageBreak/>
              <w:t>ТР ТС 004/2011</w:t>
            </w:r>
          </w:p>
          <w:p w14:paraId="3D253F0B" w14:textId="77777777" w:rsidR="00494A65" w:rsidRPr="00F47A65" w:rsidRDefault="00494A65" w:rsidP="00E301A5">
            <w:pPr>
              <w:spacing w:line="276" w:lineRule="auto"/>
              <w:rPr>
                <w:bCs/>
                <w:spacing w:val="-1"/>
                <w:lang w:eastAsia="en-US"/>
              </w:rPr>
            </w:pPr>
          </w:p>
          <w:p w14:paraId="75B855E3" w14:textId="77777777" w:rsidR="00E301A5" w:rsidRPr="00F47A65" w:rsidRDefault="00E301A5" w:rsidP="00E301A5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lastRenderedPageBreak/>
              <w:t>ГОСТ IEC 60335-1</w:t>
            </w:r>
          </w:p>
          <w:p w14:paraId="3BC3ED63" w14:textId="77777777" w:rsidR="00E301A5" w:rsidRPr="00F47A65" w:rsidRDefault="00E301A5" w:rsidP="00E301A5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EN 62233</w:t>
            </w:r>
          </w:p>
          <w:p w14:paraId="6E96E6BB" w14:textId="77777777" w:rsidR="00E301A5" w:rsidRPr="00F47A65" w:rsidRDefault="00E301A5" w:rsidP="00E301A5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 xml:space="preserve">ГОСТ </w:t>
            </w:r>
            <w:r w:rsidRPr="00F47A65">
              <w:rPr>
                <w:bCs/>
                <w:spacing w:val="-1"/>
                <w:lang w:val="en-US" w:eastAsia="en-US"/>
              </w:rPr>
              <w:t>IEC</w:t>
            </w:r>
            <w:r w:rsidRPr="00F47A65">
              <w:rPr>
                <w:bCs/>
                <w:spacing w:val="-1"/>
                <w:lang w:eastAsia="en-US"/>
              </w:rPr>
              <w:t xml:space="preserve"> 62311</w:t>
            </w:r>
          </w:p>
          <w:p w14:paraId="46D2A58F" w14:textId="2E1E9423" w:rsidR="00E301A5" w:rsidRPr="00F47A65" w:rsidRDefault="00E301A5" w:rsidP="00E301A5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 xml:space="preserve">ГОСТ </w:t>
            </w:r>
            <w:r w:rsidRPr="00F47A65">
              <w:rPr>
                <w:bCs/>
                <w:spacing w:val="-1"/>
                <w:lang w:val="en-US" w:eastAsia="en-US"/>
              </w:rPr>
              <w:t>IEC</w:t>
            </w:r>
            <w:r w:rsidRPr="00F47A65">
              <w:rPr>
                <w:bCs/>
                <w:spacing w:val="-1"/>
                <w:lang w:eastAsia="en-US"/>
              </w:rPr>
              <w:t xml:space="preserve"> 62479</w:t>
            </w:r>
          </w:p>
          <w:p w14:paraId="6676B59F" w14:textId="77777777" w:rsidR="00E301A5" w:rsidRPr="00F47A65" w:rsidRDefault="00E301A5" w:rsidP="00E301A5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60335-2-45</w:t>
            </w:r>
          </w:p>
          <w:p w14:paraId="7322799D" w14:textId="77777777" w:rsidR="00E301A5" w:rsidRPr="00F47A65" w:rsidRDefault="00E301A5" w:rsidP="00E301A5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31636.2</w:t>
            </w:r>
          </w:p>
          <w:p w14:paraId="0CA0689C" w14:textId="77777777" w:rsidR="00E301A5" w:rsidRPr="00F47A65" w:rsidRDefault="00E301A5" w:rsidP="00E301A5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13268</w:t>
            </w:r>
          </w:p>
          <w:p w14:paraId="00D9E3CB" w14:textId="77777777" w:rsidR="00E301A5" w:rsidRPr="00F47A65" w:rsidRDefault="00E301A5" w:rsidP="00E301A5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60519-2</w:t>
            </w:r>
          </w:p>
          <w:p w14:paraId="1834E71E" w14:textId="77777777" w:rsidR="007571DB" w:rsidRPr="00F47A65" w:rsidRDefault="00E301A5" w:rsidP="00E301A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62395-1</w:t>
            </w:r>
            <w:r w:rsidRPr="00F47A65">
              <w:rPr>
                <w:bCs/>
                <w:spacing w:val="-1"/>
                <w:lang w:eastAsia="en-US"/>
              </w:rPr>
              <w:cr/>
            </w:r>
          </w:p>
          <w:p w14:paraId="671CDA92" w14:textId="77777777" w:rsidR="00494A65" w:rsidRPr="00F47A65" w:rsidRDefault="00494A65" w:rsidP="00E301A5">
            <w:pPr>
              <w:rPr>
                <w:b/>
                <w:bCs/>
                <w:spacing w:val="-1"/>
                <w:lang w:eastAsia="en-US"/>
              </w:rPr>
            </w:pPr>
            <w:r w:rsidRPr="00F47A65">
              <w:rPr>
                <w:b/>
                <w:bCs/>
                <w:spacing w:val="-1"/>
                <w:lang w:eastAsia="en-US"/>
              </w:rPr>
              <w:t>ТР ТС 020/2011</w:t>
            </w:r>
          </w:p>
          <w:p w14:paraId="13AE6086" w14:textId="77777777" w:rsidR="00494A65" w:rsidRPr="00F47A65" w:rsidRDefault="00494A65" w:rsidP="00E301A5">
            <w:pPr>
              <w:rPr>
                <w:b/>
                <w:bCs/>
                <w:spacing w:val="-1"/>
                <w:lang w:eastAsia="en-US"/>
              </w:rPr>
            </w:pPr>
          </w:p>
          <w:p w14:paraId="26CABD4E" w14:textId="77777777" w:rsidR="00494A65" w:rsidRPr="00F47A65" w:rsidRDefault="00494A65" w:rsidP="00494A6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30804.6.2</w:t>
            </w:r>
          </w:p>
          <w:p w14:paraId="4ACD258A" w14:textId="77777777" w:rsidR="00494A65" w:rsidRPr="00F47A65" w:rsidRDefault="00494A65" w:rsidP="00494A6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30804.6.1</w:t>
            </w:r>
          </w:p>
          <w:p w14:paraId="3B25EE8F" w14:textId="77777777" w:rsidR="00494A65" w:rsidRPr="00F47A65" w:rsidRDefault="00494A65" w:rsidP="00494A6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61000-3-3</w:t>
            </w:r>
          </w:p>
          <w:p w14:paraId="393DAC1B" w14:textId="77777777" w:rsidR="00494A65" w:rsidRPr="00F47A65" w:rsidRDefault="00494A65" w:rsidP="00494A65">
            <w:r w:rsidRPr="00F47A65">
              <w:t xml:space="preserve">ГОСТ </w:t>
            </w:r>
            <w:r w:rsidRPr="00F47A65">
              <w:rPr>
                <w:lang w:val="en-US"/>
              </w:rPr>
              <w:t>IEC</w:t>
            </w:r>
            <w:r w:rsidRPr="00F47A65">
              <w:t xml:space="preserve"> 61000-3-2</w:t>
            </w:r>
          </w:p>
          <w:p w14:paraId="0E005E94" w14:textId="77777777" w:rsidR="00494A65" w:rsidRPr="00F47A65" w:rsidRDefault="00494A65" w:rsidP="00494A65">
            <w:r w:rsidRPr="00F47A65">
              <w:t xml:space="preserve">ГОСТ </w:t>
            </w:r>
            <w:r w:rsidRPr="00F47A65">
              <w:rPr>
                <w:lang w:val="en-US"/>
              </w:rPr>
              <w:t>IEC</w:t>
            </w:r>
            <w:r w:rsidRPr="00F47A65">
              <w:t xml:space="preserve"> 61000-6-3</w:t>
            </w:r>
          </w:p>
          <w:p w14:paraId="3F391447" w14:textId="77777777" w:rsidR="00494A65" w:rsidRPr="00F47A65" w:rsidRDefault="00494A65" w:rsidP="00494A65">
            <w:r w:rsidRPr="00F47A65">
              <w:t xml:space="preserve">ГОСТ </w:t>
            </w:r>
            <w:r w:rsidRPr="00F47A65">
              <w:rPr>
                <w:lang w:val="en-US"/>
              </w:rPr>
              <w:t>IEC</w:t>
            </w:r>
            <w:r w:rsidRPr="00F47A65">
              <w:t xml:space="preserve"> 61000-6-4</w:t>
            </w:r>
          </w:p>
          <w:p w14:paraId="0BCBD0B2" w14:textId="77777777" w:rsidR="00494A65" w:rsidRPr="00F47A65" w:rsidRDefault="00494A65" w:rsidP="00494A65">
            <w:r w:rsidRPr="00F47A65">
              <w:t xml:space="preserve">ГОСТ </w:t>
            </w:r>
            <w:r w:rsidRPr="00F47A65">
              <w:rPr>
                <w:lang w:val="en-US"/>
              </w:rPr>
              <w:t>CISPR</w:t>
            </w:r>
            <w:r w:rsidRPr="00F47A65">
              <w:t xml:space="preserve"> 14-1</w:t>
            </w:r>
          </w:p>
          <w:p w14:paraId="2511FB88" w14:textId="77777777" w:rsidR="00494A65" w:rsidRPr="00F47A65" w:rsidRDefault="00494A65" w:rsidP="00494A65">
            <w:r w:rsidRPr="00F47A65">
              <w:t xml:space="preserve">ГОСТ </w:t>
            </w:r>
            <w:r w:rsidRPr="00F47A65">
              <w:rPr>
                <w:lang w:val="en-US"/>
              </w:rPr>
              <w:t>CISPR</w:t>
            </w:r>
            <w:r w:rsidRPr="00F47A65">
              <w:t xml:space="preserve"> 14-2</w:t>
            </w:r>
          </w:p>
          <w:p w14:paraId="3DEB5318" w14:textId="77777777" w:rsidR="00494A65" w:rsidRPr="00F47A65" w:rsidRDefault="00494A65" w:rsidP="00494A65">
            <w:r w:rsidRPr="00F47A65">
              <w:t xml:space="preserve">ГОСТ </w:t>
            </w:r>
            <w:r w:rsidRPr="00F47A65">
              <w:rPr>
                <w:lang w:val="en-US"/>
              </w:rPr>
              <w:t>IEC</w:t>
            </w:r>
            <w:r w:rsidRPr="00F47A65">
              <w:t xml:space="preserve"> 61000-3-3</w:t>
            </w:r>
          </w:p>
          <w:p w14:paraId="23B9B7BE" w14:textId="07DF8C86" w:rsidR="00494A65" w:rsidRPr="00F47A65" w:rsidRDefault="00494A65" w:rsidP="00494A65">
            <w:pPr>
              <w:rPr>
                <w:b/>
                <w:bCs/>
                <w:spacing w:val="-1"/>
                <w:lang w:eastAsia="en-US"/>
              </w:rPr>
            </w:pPr>
            <w:r w:rsidRPr="00F47A65">
              <w:rPr>
                <w:lang w:val="en-US"/>
              </w:rPr>
              <w:t>ГОСТ IEC 61000-3-2</w:t>
            </w:r>
          </w:p>
          <w:p w14:paraId="09FB0324" w14:textId="77777777" w:rsidR="00494A65" w:rsidRPr="00F47A65" w:rsidRDefault="00494A65" w:rsidP="00E301A5">
            <w:pPr>
              <w:rPr>
                <w:b/>
                <w:bCs/>
                <w:spacing w:val="-1"/>
                <w:lang w:eastAsia="en-US"/>
              </w:rPr>
            </w:pPr>
          </w:p>
          <w:p w14:paraId="54D2B42C" w14:textId="3256D872" w:rsidR="00494A65" w:rsidRPr="00F47A65" w:rsidRDefault="00494A65" w:rsidP="00E301A5">
            <w:pPr>
              <w:rPr>
                <w:b/>
                <w:bCs/>
                <w:spacing w:val="-1"/>
                <w:lang w:eastAsia="en-US"/>
              </w:rPr>
            </w:pPr>
            <w:r w:rsidRPr="00F47A65">
              <w:rPr>
                <w:b/>
                <w:bCs/>
                <w:lang w:eastAsia="en-US"/>
              </w:rPr>
              <w:t>ТР ЕАЭС 037/2016</w:t>
            </w:r>
          </w:p>
          <w:p w14:paraId="72817EEF" w14:textId="4204A249" w:rsidR="00494A65" w:rsidRPr="00F47A65" w:rsidRDefault="00494A65" w:rsidP="00E301A5">
            <w:pPr>
              <w:rPr>
                <w:b/>
              </w:rPr>
            </w:pPr>
          </w:p>
        </w:tc>
      </w:tr>
      <w:tr w:rsidR="007571DB" w:rsidRPr="00F47A65" w14:paraId="6CA95F34" w14:textId="77777777" w:rsidTr="004A2D6A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C68B1" w14:textId="6A5E3FAE" w:rsidR="007571DB" w:rsidRPr="00F47A65" w:rsidRDefault="00E301A5" w:rsidP="00C2305D">
            <w:pPr>
              <w:spacing w:after="160" w:line="259" w:lineRule="auto"/>
              <w:rPr>
                <w:lang w:val="en-US"/>
              </w:rPr>
            </w:pPr>
            <w:r w:rsidRPr="00F47A65">
              <w:lastRenderedPageBreak/>
              <w:t>1.</w:t>
            </w:r>
            <w:r w:rsidRPr="00F47A65">
              <w:rPr>
                <w:lang w:val="en-US"/>
              </w:rPr>
              <w:t>2</w:t>
            </w:r>
            <w:r w:rsidRPr="00F47A65">
              <w:t>.</w:t>
            </w:r>
            <w:r w:rsidRPr="00F47A65">
              <w:rPr>
                <w:lang w:val="en-US"/>
              </w:rPr>
              <w:t>6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9DDB0" w14:textId="77777777" w:rsidR="00E301A5" w:rsidRPr="00F47A65" w:rsidRDefault="00E301A5" w:rsidP="00E301A5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F47A65">
              <w:rPr>
                <w:bCs/>
                <w:color w:val="auto"/>
                <w:sz w:val="20"/>
                <w:szCs w:val="20"/>
              </w:rPr>
              <w:t>Машины и аппаратура электрические,</w:t>
            </w:r>
          </w:p>
          <w:p w14:paraId="194A8986" w14:textId="77777777" w:rsidR="00E301A5" w:rsidRPr="00F47A65" w:rsidRDefault="00E301A5" w:rsidP="00E301A5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F47A65">
              <w:rPr>
                <w:bCs/>
                <w:color w:val="auto"/>
                <w:sz w:val="20"/>
                <w:szCs w:val="20"/>
              </w:rPr>
              <w:t>имеющие индивидуальные функции</w:t>
            </w:r>
          </w:p>
          <w:p w14:paraId="5B8A9253" w14:textId="77777777" w:rsidR="00E301A5" w:rsidRPr="00F47A65" w:rsidRDefault="00E301A5" w:rsidP="00E301A5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F47A65">
              <w:rPr>
                <w:bCs/>
                <w:color w:val="auto"/>
                <w:sz w:val="20"/>
                <w:szCs w:val="20"/>
              </w:rPr>
              <w:t>(например, функции переводчика или</w:t>
            </w:r>
          </w:p>
          <w:p w14:paraId="6E1C6047" w14:textId="77777777" w:rsidR="00E301A5" w:rsidRPr="00F47A65" w:rsidRDefault="00E301A5" w:rsidP="00E301A5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F47A65">
              <w:rPr>
                <w:bCs/>
                <w:color w:val="auto"/>
                <w:sz w:val="20"/>
                <w:szCs w:val="20"/>
              </w:rPr>
              <w:t xml:space="preserve">словаря, воздушные </w:t>
            </w:r>
            <w:r w:rsidRPr="00F47A65">
              <w:rPr>
                <w:bCs/>
                <w:color w:val="auto"/>
                <w:sz w:val="20"/>
                <w:szCs w:val="20"/>
              </w:rPr>
              <w:lastRenderedPageBreak/>
              <w:t>радиоусилители и</w:t>
            </w:r>
          </w:p>
          <w:p w14:paraId="51A673BC" w14:textId="77777777" w:rsidR="00E301A5" w:rsidRPr="00F47A65" w:rsidRDefault="00E301A5" w:rsidP="00E301A5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F47A65">
              <w:rPr>
                <w:bCs/>
                <w:color w:val="auto"/>
                <w:sz w:val="20"/>
                <w:szCs w:val="20"/>
              </w:rPr>
              <w:t>прочие электрические машины и</w:t>
            </w:r>
          </w:p>
          <w:p w14:paraId="79B2DB85" w14:textId="77777777" w:rsidR="00E301A5" w:rsidRPr="00F47A65" w:rsidRDefault="00E301A5" w:rsidP="00E301A5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F47A65">
              <w:rPr>
                <w:bCs/>
                <w:color w:val="auto"/>
                <w:sz w:val="20"/>
                <w:szCs w:val="20"/>
              </w:rPr>
              <w:t>устройства, а т.с.специализированные), в</w:t>
            </w:r>
          </w:p>
          <w:p w14:paraId="5D9C708E" w14:textId="77777777" w:rsidR="00E301A5" w:rsidRPr="00F47A65" w:rsidRDefault="00E301A5" w:rsidP="00E301A5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F47A65">
              <w:rPr>
                <w:bCs/>
                <w:color w:val="auto"/>
                <w:sz w:val="20"/>
                <w:szCs w:val="20"/>
              </w:rPr>
              <w:t>т.ч.:</w:t>
            </w:r>
          </w:p>
          <w:p w14:paraId="5596DF83" w14:textId="77777777" w:rsidR="00E301A5" w:rsidRPr="00F47A65" w:rsidRDefault="00E301A5" w:rsidP="00E301A5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F47A65">
              <w:rPr>
                <w:bCs/>
                <w:color w:val="auto"/>
                <w:sz w:val="20"/>
                <w:szCs w:val="20"/>
              </w:rPr>
              <w:t>- для отпугивания и уничтожения</w:t>
            </w:r>
          </w:p>
          <w:p w14:paraId="18097BF6" w14:textId="77777777" w:rsidR="00E301A5" w:rsidRPr="00F47A65" w:rsidRDefault="00E301A5" w:rsidP="00E301A5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F47A65">
              <w:rPr>
                <w:bCs/>
                <w:color w:val="auto"/>
                <w:sz w:val="20"/>
                <w:szCs w:val="20"/>
              </w:rPr>
              <w:t>насекомых</w:t>
            </w:r>
          </w:p>
          <w:p w14:paraId="3EE537E7" w14:textId="77777777" w:rsidR="00E301A5" w:rsidRPr="00F47A65" w:rsidRDefault="00E301A5" w:rsidP="00E301A5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F47A65">
              <w:rPr>
                <w:bCs/>
                <w:color w:val="auto"/>
                <w:sz w:val="20"/>
                <w:szCs w:val="20"/>
              </w:rPr>
              <w:t>- приборы, применяемые для гигиены</w:t>
            </w:r>
          </w:p>
          <w:p w14:paraId="7A9E60D9" w14:textId="77777777" w:rsidR="00E301A5" w:rsidRPr="00F47A65" w:rsidRDefault="00E301A5" w:rsidP="00E301A5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F47A65">
              <w:rPr>
                <w:bCs/>
                <w:color w:val="auto"/>
                <w:sz w:val="20"/>
                <w:szCs w:val="20"/>
              </w:rPr>
              <w:t>полости рта</w:t>
            </w:r>
          </w:p>
          <w:p w14:paraId="28F64D0F" w14:textId="77777777" w:rsidR="00E301A5" w:rsidRPr="00F47A65" w:rsidRDefault="00E301A5" w:rsidP="00E301A5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F47A65">
              <w:rPr>
                <w:bCs/>
                <w:color w:val="auto"/>
                <w:sz w:val="20"/>
                <w:szCs w:val="20"/>
              </w:rPr>
              <w:t>- душевые кабины</w:t>
            </w:r>
          </w:p>
          <w:p w14:paraId="0BF70567" w14:textId="77777777" w:rsidR="00E301A5" w:rsidRPr="00F47A65" w:rsidRDefault="00E301A5" w:rsidP="00E301A5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F47A65">
              <w:rPr>
                <w:bCs/>
                <w:color w:val="auto"/>
                <w:sz w:val="20"/>
                <w:szCs w:val="20"/>
              </w:rPr>
              <w:t>- ванны гидромассажные</w:t>
            </w:r>
          </w:p>
          <w:p w14:paraId="1E9708CD" w14:textId="77777777" w:rsidR="00E301A5" w:rsidRPr="00F47A65" w:rsidRDefault="00E301A5" w:rsidP="00E301A5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F47A65">
              <w:rPr>
                <w:bCs/>
                <w:color w:val="auto"/>
                <w:sz w:val="20"/>
                <w:szCs w:val="20"/>
              </w:rPr>
              <w:t>- туалеты</w:t>
            </w:r>
          </w:p>
          <w:p w14:paraId="233965C9" w14:textId="77777777" w:rsidR="00E301A5" w:rsidRPr="00F47A65" w:rsidRDefault="00E301A5" w:rsidP="00E301A5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F47A65">
              <w:rPr>
                <w:bCs/>
                <w:color w:val="auto"/>
                <w:sz w:val="20"/>
                <w:szCs w:val="20"/>
              </w:rPr>
              <w:t>- приборы массажные</w:t>
            </w:r>
          </w:p>
          <w:p w14:paraId="6C02842B" w14:textId="77777777" w:rsidR="00E301A5" w:rsidRPr="00F47A65" w:rsidRDefault="00E301A5" w:rsidP="00E301A5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F47A65">
              <w:rPr>
                <w:bCs/>
                <w:color w:val="auto"/>
                <w:sz w:val="20"/>
                <w:szCs w:val="20"/>
              </w:rPr>
              <w:t>- мотор компрессоры</w:t>
            </w:r>
          </w:p>
          <w:p w14:paraId="37954FA5" w14:textId="77777777" w:rsidR="00E301A5" w:rsidRPr="00F47A65" w:rsidRDefault="00E301A5" w:rsidP="00E301A5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F47A65">
              <w:rPr>
                <w:bCs/>
                <w:color w:val="auto"/>
                <w:sz w:val="20"/>
                <w:szCs w:val="20"/>
              </w:rPr>
              <w:t>-приборы используемые в аквариумах и</w:t>
            </w:r>
          </w:p>
          <w:p w14:paraId="761D47AD" w14:textId="77777777" w:rsidR="00E301A5" w:rsidRPr="00F47A65" w:rsidRDefault="00E301A5" w:rsidP="00E301A5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F47A65">
              <w:rPr>
                <w:bCs/>
                <w:color w:val="auto"/>
                <w:sz w:val="20"/>
                <w:szCs w:val="20"/>
              </w:rPr>
              <w:t>садовых водоемах</w:t>
            </w:r>
          </w:p>
          <w:p w14:paraId="4B193AB9" w14:textId="5C53B6C6" w:rsidR="007571DB" w:rsidRPr="00F47A65" w:rsidRDefault="00E301A5" w:rsidP="00E301A5">
            <w:pPr>
              <w:rPr>
                <w:bCs/>
              </w:rPr>
            </w:pPr>
            <w:r w:rsidRPr="00F47A65">
              <w:rPr>
                <w:bCs/>
              </w:rPr>
              <w:t>- кормушки электрические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BAAE6" w14:textId="77777777" w:rsidR="005C3CB7" w:rsidRPr="00F47A65" w:rsidRDefault="005C3CB7" w:rsidP="005C3CB7">
            <w:r w:rsidRPr="00F47A65">
              <w:lastRenderedPageBreak/>
              <w:t>1с, 3с, 4с (для ТР ТС</w:t>
            </w:r>
          </w:p>
          <w:p w14:paraId="10C81E7C" w14:textId="77777777" w:rsidR="005C3CB7" w:rsidRPr="00F47A65" w:rsidRDefault="005C3CB7" w:rsidP="005C3CB7">
            <w:r w:rsidRPr="00F47A65">
              <w:t>004/2011, ТР ТС</w:t>
            </w:r>
          </w:p>
          <w:p w14:paraId="6846484C" w14:textId="77777777" w:rsidR="005C3CB7" w:rsidRPr="00F47A65" w:rsidRDefault="005C3CB7" w:rsidP="005C3CB7">
            <w:r w:rsidRPr="00F47A65">
              <w:t>020/2011)</w:t>
            </w:r>
          </w:p>
          <w:p w14:paraId="6B506FDC" w14:textId="77777777" w:rsidR="005C3CB7" w:rsidRPr="00F47A65" w:rsidRDefault="005C3CB7" w:rsidP="005C3CB7">
            <w:r w:rsidRPr="00F47A65">
              <w:t>Сертификация</w:t>
            </w:r>
          </w:p>
          <w:p w14:paraId="07E04C7A" w14:textId="77777777" w:rsidR="005C3CB7" w:rsidRPr="00F47A65" w:rsidRDefault="005C3CB7" w:rsidP="005C3CB7"/>
          <w:p w14:paraId="42E29A0B" w14:textId="77777777" w:rsidR="005C3CB7" w:rsidRPr="00F47A65" w:rsidRDefault="005C3CB7" w:rsidP="005C3CB7">
            <w:r w:rsidRPr="00F47A65">
              <w:t>1с, 2с 3с, 6с (для ТР</w:t>
            </w:r>
          </w:p>
          <w:p w14:paraId="0A3C7AE8" w14:textId="77777777" w:rsidR="005C3CB7" w:rsidRPr="00F47A65" w:rsidRDefault="005C3CB7" w:rsidP="005C3CB7">
            <w:r w:rsidRPr="00F47A65">
              <w:t>ЕАЭС 037/2016)</w:t>
            </w:r>
          </w:p>
          <w:p w14:paraId="4D43C0C4" w14:textId="77777777" w:rsidR="005C3CB7" w:rsidRPr="00F47A65" w:rsidRDefault="005C3CB7" w:rsidP="005C3CB7">
            <w:r w:rsidRPr="00F47A65">
              <w:lastRenderedPageBreak/>
              <w:t>Сертификация</w:t>
            </w:r>
          </w:p>
          <w:p w14:paraId="21EE9EAE" w14:textId="718FAEF9" w:rsidR="007571DB" w:rsidRPr="00F47A65" w:rsidRDefault="007571DB" w:rsidP="005C3CB7"/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FF4FB" w14:textId="162F9763" w:rsidR="00E301A5" w:rsidRPr="00F47A65" w:rsidRDefault="00E301A5" w:rsidP="00E301A5">
            <w:pPr>
              <w:spacing w:line="276" w:lineRule="auto"/>
              <w:ind w:right="-143"/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lastRenderedPageBreak/>
              <w:t>854370</w:t>
            </w:r>
          </w:p>
          <w:p w14:paraId="3FF616E7" w14:textId="77777777" w:rsidR="00E301A5" w:rsidRPr="00F47A65" w:rsidRDefault="00E301A5" w:rsidP="00E301A5">
            <w:pPr>
              <w:spacing w:line="276" w:lineRule="auto"/>
              <w:ind w:right="-143"/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8543701000</w:t>
            </w:r>
          </w:p>
          <w:p w14:paraId="5ED96DF7" w14:textId="5271130B" w:rsidR="00E301A5" w:rsidRPr="00F47A65" w:rsidRDefault="00E301A5" w:rsidP="00E301A5">
            <w:pPr>
              <w:spacing w:line="276" w:lineRule="auto"/>
              <w:ind w:right="-143"/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8543400000</w:t>
            </w:r>
          </w:p>
          <w:p w14:paraId="28B41FCE" w14:textId="2134D8D6" w:rsidR="005C3CB7" w:rsidRPr="00F47A65" w:rsidRDefault="005C3CB7" w:rsidP="00E301A5">
            <w:pPr>
              <w:spacing w:line="276" w:lineRule="auto"/>
              <w:ind w:right="-143"/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8543</w:t>
            </w:r>
          </w:p>
          <w:p w14:paraId="565C7299" w14:textId="5796CA0A" w:rsidR="00E301A5" w:rsidRPr="00F47A65" w:rsidRDefault="00E301A5" w:rsidP="00E301A5">
            <w:pPr>
              <w:spacing w:line="276" w:lineRule="auto"/>
              <w:ind w:right="-143"/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8543703002</w:t>
            </w:r>
          </w:p>
          <w:p w14:paraId="33A53791" w14:textId="59805053" w:rsidR="00E301A5" w:rsidRPr="00F47A65" w:rsidRDefault="00E301A5" w:rsidP="00E301A5">
            <w:pPr>
              <w:spacing w:line="276" w:lineRule="auto"/>
              <w:ind w:right="-143"/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8543703008</w:t>
            </w:r>
          </w:p>
          <w:p w14:paraId="6451834D" w14:textId="77777777" w:rsidR="00E301A5" w:rsidRPr="00F47A65" w:rsidRDefault="00E301A5" w:rsidP="00E301A5">
            <w:pPr>
              <w:spacing w:line="276" w:lineRule="auto"/>
              <w:ind w:right="-143"/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lastRenderedPageBreak/>
              <w:t>8543705001</w:t>
            </w:r>
          </w:p>
          <w:p w14:paraId="262701B5" w14:textId="77777777" w:rsidR="00E301A5" w:rsidRPr="00F47A65" w:rsidRDefault="00E301A5" w:rsidP="00E301A5">
            <w:pPr>
              <w:spacing w:line="276" w:lineRule="auto"/>
              <w:ind w:right="-143"/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8543705009</w:t>
            </w:r>
          </w:p>
          <w:p w14:paraId="41794356" w14:textId="77777777" w:rsidR="00E301A5" w:rsidRPr="00F47A65" w:rsidRDefault="00E301A5" w:rsidP="00E301A5">
            <w:pPr>
              <w:spacing w:line="276" w:lineRule="auto"/>
              <w:ind w:right="-143"/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8543706000</w:t>
            </w:r>
          </w:p>
          <w:p w14:paraId="64191820" w14:textId="451B3C72" w:rsidR="00E301A5" w:rsidRPr="00F47A65" w:rsidRDefault="00E301A5" w:rsidP="00E301A5">
            <w:pPr>
              <w:spacing w:line="276" w:lineRule="auto"/>
              <w:ind w:right="-143"/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8543708000</w:t>
            </w:r>
          </w:p>
          <w:p w14:paraId="31BF7451" w14:textId="40EACDFC" w:rsidR="00E301A5" w:rsidRPr="00F47A65" w:rsidRDefault="00E301A5" w:rsidP="00E301A5">
            <w:pPr>
              <w:spacing w:line="276" w:lineRule="auto"/>
              <w:ind w:right="-143"/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850980</w:t>
            </w:r>
          </w:p>
          <w:p w14:paraId="5F69898C" w14:textId="6ECE9FB1" w:rsidR="005C3CB7" w:rsidRPr="00F47A65" w:rsidRDefault="00E301A5" w:rsidP="00E301A5">
            <w:pPr>
              <w:spacing w:line="276" w:lineRule="auto"/>
              <w:ind w:right="-143"/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8509800000</w:t>
            </w:r>
          </w:p>
          <w:p w14:paraId="07D12F5B" w14:textId="7F1278D1" w:rsidR="005C3CB7" w:rsidRPr="00F47A65" w:rsidRDefault="005C3CB7" w:rsidP="00E301A5">
            <w:pPr>
              <w:spacing w:line="276" w:lineRule="auto"/>
              <w:ind w:right="-143"/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8509</w:t>
            </w:r>
          </w:p>
          <w:p w14:paraId="1DC2F2F6" w14:textId="1826FE90" w:rsidR="00E301A5" w:rsidRPr="00F47A65" w:rsidRDefault="00E301A5" w:rsidP="00E301A5">
            <w:pPr>
              <w:spacing w:line="276" w:lineRule="auto"/>
              <w:ind w:right="-143"/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8414808009</w:t>
            </w:r>
          </w:p>
          <w:p w14:paraId="5AEF94C4" w14:textId="77777777" w:rsidR="00E301A5" w:rsidRPr="00F47A65" w:rsidRDefault="00E301A5" w:rsidP="00E301A5">
            <w:pPr>
              <w:spacing w:line="276" w:lineRule="auto"/>
              <w:ind w:right="-143"/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8414809000</w:t>
            </w:r>
          </w:p>
          <w:p w14:paraId="342B1565" w14:textId="2B00A804" w:rsidR="00E301A5" w:rsidRPr="00F47A65" w:rsidRDefault="00E301A5" w:rsidP="00E301A5">
            <w:pPr>
              <w:spacing w:line="276" w:lineRule="auto"/>
              <w:ind w:right="-143"/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841370</w:t>
            </w:r>
          </w:p>
          <w:p w14:paraId="73E096A2" w14:textId="77777777" w:rsidR="00E301A5" w:rsidRPr="00F47A65" w:rsidRDefault="00E301A5" w:rsidP="00E301A5">
            <w:pPr>
              <w:spacing w:line="276" w:lineRule="auto"/>
              <w:ind w:right="-143"/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8413702100</w:t>
            </w:r>
          </w:p>
          <w:p w14:paraId="09FFC7FB" w14:textId="77777777" w:rsidR="00E301A5" w:rsidRPr="00F47A65" w:rsidRDefault="00E301A5" w:rsidP="00E301A5">
            <w:pPr>
              <w:spacing w:line="276" w:lineRule="auto"/>
              <w:ind w:right="-143"/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8413702900</w:t>
            </w:r>
          </w:p>
          <w:p w14:paraId="34A796DD" w14:textId="77777777" w:rsidR="00E301A5" w:rsidRPr="00F47A65" w:rsidRDefault="00E301A5" w:rsidP="00E301A5">
            <w:pPr>
              <w:spacing w:line="276" w:lineRule="auto"/>
              <w:ind w:right="-143"/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8413703000</w:t>
            </w:r>
          </w:p>
          <w:p w14:paraId="02B1E410" w14:textId="7D86F048" w:rsidR="005C3CB7" w:rsidRPr="00F47A65" w:rsidRDefault="005C3CB7" w:rsidP="00E301A5">
            <w:pPr>
              <w:spacing w:line="276" w:lineRule="auto"/>
              <w:ind w:right="-143"/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8413</w:t>
            </w:r>
          </w:p>
          <w:p w14:paraId="1C537C59" w14:textId="77777777" w:rsidR="00E301A5" w:rsidRPr="00F47A65" w:rsidRDefault="00E301A5" w:rsidP="00E301A5">
            <w:pPr>
              <w:spacing w:line="276" w:lineRule="auto"/>
              <w:ind w:right="-143"/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8413810000</w:t>
            </w:r>
          </w:p>
          <w:p w14:paraId="49D61090" w14:textId="73C97783" w:rsidR="00E301A5" w:rsidRPr="00F47A65" w:rsidRDefault="00E301A5" w:rsidP="00E301A5">
            <w:pPr>
              <w:spacing w:line="276" w:lineRule="auto"/>
              <w:ind w:right="-143"/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8413810009</w:t>
            </w:r>
          </w:p>
          <w:p w14:paraId="344640ED" w14:textId="12FAC9C4" w:rsidR="00E301A5" w:rsidRPr="00F47A65" w:rsidRDefault="00E301A5" w:rsidP="00E301A5">
            <w:pPr>
              <w:spacing w:line="276" w:lineRule="auto"/>
              <w:ind w:right="-143"/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901910</w:t>
            </w:r>
          </w:p>
          <w:p w14:paraId="06358B0F" w14:textId="77777777" w:rsidR="00E301A5" w:rsidRPr="00F47A65" w:rsidRDefault="00E301A5" w:rsidP="00E301A5">
            <w:pPr>
              <w:spacing w:line="276" w:lineRule="auto"/>
              <w:ind w:right="-143"/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9019101000</w:t>
            </w:r>
          </w:p>
          <w:p w14:paraId="3CBCFC62" w14:textId="392B20AE" w:rsidR="005C3CB7" w:rsidRPr="00F47A65" w:rsidRDefault="005C3CB7" w:rsidP="00E301A5">
            <w:pPr>
              <w:spacing w:line="276" w:lineRule="auto"/>
              <w:ind w:right="-143"/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9019</w:t>
            </w:r>
          </w:p>
          <w:p w14:paraId="4F247273" w14:textId="77777777" w:rsidR="00E301A5" w:rsidRPr="00F47A65" w:rsidRDefault="00E301A5" w:rsidP="00E301A5">
            <w:pPr>
              <w:spacing w:line="276" w:lineRule="auto"/>
              <w:ind w:right="-143"/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9019109001</w:t>
            </w:r>
          </w:p>
          <w:p w14:paraId="444781DD" w14:textId="77777777" w:rsidR="00E301A5" w:rsidRPr="00F47A65" w:rsidRDefault="00E301A5" w:rsidP="00E301A5">
            <w:pPr>
              <w:spacing w:line="276" w:lineRule="auto"/>
              <w:ind w:right="-143"/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9019109009</w:t>
            </w:r>
          </w:p>
          <w:p w14:paraId="064DDE32" w14:textId="77777777" w:rsidR="00E301A5" w:rsidRPr="00F47A65" w:rsidRDefault="00E301A5" w:rsidP="00E301A5">
            <w:pPr>
              <w:spacing w:line="276" w:lineRule="auto"/>
              <w:ind w:right="-143"/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3922</w:t>
            </w:r>
          </w:p>
          <w:p w14:paraId="7451CEA5" w14:textId="77777777" w:rsidR="00E301A5" w:rsidRPr="00F47A65" w:rsidRDefault="00E301A5" w:rsidP="00E301A5">
            <w:pPr>
              <w:spacing w:line="276" w:lineRule="auto"/>
              <w:ind w:right="-143"/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3922100000</w:t>
            </w:r>
          </w:p>
          <w:p w14:paraId="7CA54DE8" w14:textId="77777777" w:rsidR="007571DB" w:rsidRPr="00F47A65" w:rsidRDefault="00E301A5" w:rsidP="00E301A5">
            <w:pPr>
              <w:spacing w:line="276" w:lineRule="auto"/>
              <w:ind w:right="-143"/>
              <w:rPr>
                <w:rFonts w:eastAsiaTheme="minorHAnsi"/>
                <w:bCs/>
                <w:lang w:val="en-US"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3922200000</w:t>
            </w:r>
          </w:p>
          <w:p w14:paraId="5A4A3A06" w14:textId="79106502" w:rsidR="00E301A5" w:rsidRPr="00F47A65" w:rsidRDefault="00E301A5" w:rsidP="00E301A5">
            <w:pPr>
              <w:spacing w:line="276" w:lineRule="auto"/>
              <w:ind w:right="-143"/>
              <w:rPr>
                <w:rFonts w:eastAsiaTheme="minorHAnsi"/>
                <w:bCs/>
                <w:lang w:val="en-US" w:eastAsia="en-US"/>
              </w:rPr>
            </w:pPr>
            <w:r w:rsidRPr="00F47A65">
              <w:rPr>
                <w:rFonts w:eastAsiaTheme="minorHAnsi"/>
                <w:bCs/>
                <w:lang w:val="en-US" w:eastAsia="en-US"/>
              </w:rPr>
              <w:t>3922900000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552C9" w14:textId="77777777" w:rsidR="00494A65" w:rsidRPr="00F47A65" w:rsidRDefault="00494A65" w:rsidP="00494A65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lang w:eastAsia="en-US"/>
              </w:rPr>
            </w:pPr>
            <w:r w:rsidRPr="00F47A65">
              <w:rPr>
                <w:b/>
                <w:bCs/>
                <w:lang w:eastAsia="en-US"/>
              </w:rPr>
              <w:lastRenderedPageBreak/>
              <w:t>ТР ТС 004/2011</w:t>
            </w:r>
          </w:p>
          <w:p w14:paraId="6A45D25E" w14:textId="77777777" w:rsidR="00494A65" w:rsidRPr="00F47A65" w:rsidRDefault="00494A65" w:rsidP="00494A65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lang w:eastAsia="en-US"/>
              </w:rPr>
            </w:pPr>
            <w:r w:rsidRPr="00F47A65">
              <w:rPr>
                <w:b/>
                <w:bCs/>
                <w:lang w:eastAsia="en-US"/>
              </w:rPr>
              <w:t>ТР ТС 020/2011</w:t>
            </w:r>
          </w:p>
          <w:p w14:paraId="6CA0D696" w14:textId="13A448D4" w:rsidR="007571DB" w:rsidRPr="00F47A65" w:rsidRDefault="00494A65" w:rsidP="00494A65">
            <w:pPr>
              <w:rPr>
                <w:bCs/>
                <w:lang w:eastAsia="en-US"/>
              </w:rPr>
            </w:pPr>
            <w:r w:rsidRPr="00F47A65">
              <w:rPr>
                <w:b/>
                <w:bCs/>
                <w:lang w:eastAsia="en-US"/>
              </w:rPr>
              <w:t>ТР ЕАЭС 037/2016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429BC" w14:textId="7FCEC3DE" w:rsidR="00E301A5" w:rsidRPr="00F47A65" w:rsidRDefault="00494A65" w:rsidP="00E301A5">
            <w:pPr>
              <w:spacing w:line="276" w:lineRule="auto"/>
              <w:rPr>
                <w:b/>
                <w:bCs/>
                <w:spacing w:val="-1"/>
                <w:lang w:eastAsia="en-US"/>
              </w:rPr>
            </w:pPr>
            <w:r w:rsidRPr="00F47A65">
              <w:rPr>
                <w:b/>
                <w:bCs/>
                <w:spacing w:val="-1"/>
                <w:lang w:eastAsia="en-US"/>
              </w:rPr>
              <w:t>ТР ТС 004/2011</w:t>
            </w:r>
          </w:p>
          <w:p w14:paraId="4D0EEF72" w14:textId="77777777" w:rsidR="00494A65" w:rsidRPr="00F47A65" w:rsidRDefault="00494A65" w:rsidP="00E301A5">
            <w:pPr>
              <w:spacing w:line="276" w:lineRule="auto"/>
              <w:rPr>
                <w:b/>
                <w:bCs/>
                <w:spacing w:val="-1"/>
                <w:lang w:eastAsia="en-US"/>
              </w:rPr>
            </w:pPr>
          </w:p>
          <w:p w14:paraId="5CD1F8B2" w14:textId="77777777" w:rsidR="00E301A5" w:rsidRPr="00F47A65" w:rsidRDefault="00E301A5" w:rsidP="00E301A5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60335-1</w:t>
            </w:r>
          </w:p>
          <w:p w14:paraId="7E3EB7FA" w14:textId="77777777" w:rsidR="00E301A5" w:rsidRPr="00F47A65" w:rsidRDefault="00E301A5" w:rsidP="00E301A5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EN 62233</w:t>
            </w:r>
          </w:p>
          <w:p w14:paraId="0BCC0209" w14:textId="77777777" w:rsidR="00E301A5" w:rsidRPr="00F47A65" w:rsidRDefault="00E301A5" w:rsidP="00E301A5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 xml:space="preserve">ГОСТ </w:t>
            </w:r>
            <w:r w:rsidRPr="00F47A65">
              <w:rPr>
                <w:bCs/>
                <w:spacing w:val="-1"/>
                <w:lang w:val="en-US" w:eastAsia="en-US"/>
              </w:rPr>
              <w:t>IEC</w:t>
            </w:r>
            <w:r w:rsidRPr="00F47A65">
              <w:rPr>
                <w:bCs/>
                <w:spacing w:val="-1"/>
                <w:lang w:eastAsia="en-US"/>
              </w:rPr>
              <w:t xml:space="preserve"> 62311</w:t>
            </w:r>
          </w:p>
          <w:p w14:paraId="3F0289C0" w14:textId="2C76D9A1" w:rsidR="00E301A5" w:rsidRPr="00F47A65" w:rsidRDefault="00E301A5" w:rsidP="00E301A5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 xml:space="preserve">ГОСТ </w:t>
            </w:r>
            <w:r w:rsidRPr="00F47A65">
              <w:rPr>
                <w:bCs/>
                <w:spacing w:val="-1"/>
                <w:lang w:val="en-US" w:eastAsia="en-US"/>
              </w:rPr>
              <w:t>IEC</w:t>
            </w:r>
            <w:r w:rsidRPr="00F47A65">
              <w:rPr>
                <w:bCs/>
                <w:spacing w:val="-1"/>
                <w:lang w:eastAsia="en-US"/>
              </w:rPr>
              <w:t xml:space="preserve"> 62479</w:t>
            </w:r>
          </w:p>
          <w:p w14:paraId="4724E090" w14:textId="77777777" w:rsidR="00E301A5" w:rsidRPr="00F47A65" w:rsidRDefault="00E301A5" w:rsidP="00E301A5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lastRenderedPageBreak/>
              <w:t>ГОСТ IEC 60335-2-27</w:t>
            </w:r>
          </w:p>
          <w:p w14:paraId="6CC7E022" w14:textId="77777777" w:rsidR="00E301A5" w:rsidRPr="00F47A65" w:rsidRDefault="00E301A5" w:rsidP="00E301A5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60335-2-32</w:t>
            </w:r>
          </w:p>
          <w:p w14:paraId="4AEE60CD" w14:textId="77777777" w:rsidR="00E301A5" w:rsidRPr="00F47A65" w:rsidRDefault="00E301A5" w:rsidP="00E301A5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60335-2-34</w:t>
            </w:r>
          </w:p>
          <w:p w14:paraId="36047A68" w14:textId="77777777" w:rsidR="00E301A5" w:rsidRPr="00F47A65" w:rsidRDefault="00E301A5" w:rsidP="00E301A5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60335-2-52</w:t>
            </w:r>
          </w:p>
          <w:p w14:paraId="64D8AAC4" w14:textId="77777777" w:rsidR="00E301A5" w:rsidRPr="00F47A65" w:rsidRDefault="00E301A5" w:rsidP="00E301A5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60335-2-55</w:t>
            </w:r>
          </w:p>
          <w:p w14:paraId="671C09E0" w14:textId="77777777" w:rsidR="00E301A5" w:rsidRPr="00F47A65" w:rsidRDefault="00E301A5" w:rsidP="00E301A5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60335-2-59</w:t>
            </w:r>
          </w:p>
          <w:p w14:paraId="39B3CD10" w14:textId="77777777" w:rsidR="00E301A5" w:rsidRPr="00F47A65" w:rsidRDefault="00E301A5" w:rsidP="00E301A5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МЭК 60335-2-60</w:t>
            </w:r>
          </w:p>
          <w:p w14:paraId="41CEADDD" w14:textId="77777777" w:rsidR="00E301A5" w:rsidRPr="00F47A65" w:rsidRDefault="00E301A5" w:rsidP="00E301A5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60335-2-105</w:t>
            </w:r>
          </w:p>
          <w:p w14:paraId="30F0C2F7" w14:textId="77777777" w:rsidR="00E301A5" w:rsidRPr="00F47A65" w:rsidRDefault="00E301A5" w:rsidP="00E301A5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60335-2-109</w:t>
            </w:r>
          </w:p>
          <w:p w14:paraId="1F7442BE" w14:textId="77777777" w:rsidR="00E301A5" w:rsidRPr="00F47A65" w:rsidRDefault="00E301A5" w:rsidP="00E301A5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52161.2.60 (МЭК 60335-</w:t>
            </w:r>
          </w:p>
          <w:p w14:paraId="4A3131AA" w14:textId="77777777" w:rsidR="00E301A5" w:rsidRPr="00F47A65" w:rsidRDefault="00E301A5" w:rsidP="00E301A5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2-60)</w:t>
            </w:r>
          </w:p>
          <w:p w14:paraId="5C4B1AE7" w14:textId="77777777" w:rsidR="00E301A5" w:rsidRPr="00F47A65" w:rsidRDefault="00E301A5" w:rsidP="00E301A5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60335-2-101</w:t>
            </w:r>
          </w:p>
          <w:p w14:paraId="4853E915" w14:textId="77777777" w:rsidR="00E301A5" w:rsidRPr="00F47A65" w:rsidRDefault="00E301A5" w:rsidP="00E301A5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62311</w:t>
            </w:r>
          </w:p>
          <w:p w14:paraId="5621AA50" w14:textId="77777777" w:rsidR="00E301A5" w:rsidRPr="00F47A65" w:rsidRDefault="00E301A5" w:rsidP="00E301A5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62479</w:t>
            </w:r>
          </w:p>
          <w:p w14:paraId="648F972D" w14:textId="77777777" w:rsidR="00E301A5" w:rsidRPr="00F47A65" w:rsidRDefault="00E301A5" w:rsidP="00E301A5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60065</w:t>
            </w:r>
          </w:p>
          <w:p w14:paraId="73A78A90" w14:textId="77777777" w:rsidR="00E301A5" w:rsidRPr="00F47A65" w:rsidRDefault="00E301A5" w:rsidP="00E301A5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МЭК 60825-1</w:t>
            </w:r>
          </w:p>
          <w:p w14:paraId="7D7BA1C2" w14:textId="77777777" w:rsidR="00E301A5" w:rsidRPr="00F47A65" w:rsidRDefault="00E301A5" w:rsidP="00E301A5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МЭК 62040-1-1</w:t>
            </w:r>
          </w:p>
          <w:p w14:paraId="0AF97B9A" w14:textId="77777777" w:rsidR="00E301A5" w:rsidRPr="00F47A65" w:rsidRDefault="00E301A5" w:rsidP="00E301A5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60950-1</w:t>
            </w:r>
          </w:p>
          <w:p w14:paraId="20077A9F" w14:textId="77777777" w:rsidR="00E301A5" w:rsidRPr="00F47A65" w:rsidRDefault="00E301A5" w:rsidP="00E301A5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62368-1</w:t>
            </w:r>
          </w:p>
          <w:p w14:paraId="59F7D7AA" w14:textId="77777777" w:rsidR="00E301A5" w:rsidRPr="00F47A65" w:rsidRDefault="00E301A5" w:rsidP="00E301A5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СТБ IEC 61204</w:t>
            </w:r>
          </w:p>
          <w:p w14:paraId="14196D8D" w14:textId="77777777" w:rsidR="00E301A5" w:rsidRPr="00F47A65" w:rsidRDefault="00E301A5" w:rsidP="00E301A5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60335-2-56</w:t>
            </w:r>
          </w:p>
          <w:p w14:paraId="2E8C7711" w14:textId="77777777" w:rsidR="00E301A5" w:rsidRPr="00F47A65" w:rsidRDefault="00E301A5" w:rsidP="00E301A5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60335-2-84</w:t>
            </w:r>
          </w:p>
          <w:p w14:paraId="3C866157" w14:textId="77777777" w:rsidR="00494A65" w:rsidRPr="00F47A65" w:rsidRDefault="00494A65" w:rsidP="00E301A5">
            <w:pPr>
              <w:rPr>
                <w:bCs/>
                <w:spacing w:val="-1"/>
                <w:lang w:eastAsia="en-US"/>
              </w:rPr>
            </w:pPr>
          </w:p>
          <w:p w14:paraId="0A511F40" w14:textId="77777777" w:rsidR="00494A65" w:rsidRPr="00F47A65" w:rsidRDefault="00494A65" w:rsidP="00E301A5">
            <w:pPr>
              <w:rPr>
                <w:b/>
                <w:bCs/>
                <w:spacing w:val="-1"/>
                <w:lang w:eastAsia="en-US"/>
              </w:rPr>
            </w:pPr>
            <w:r w:rsidRPr="00F47A65">
              <w:rPr>
                <w:b/>
                <w:bCs/>
                <w:spacing w:val="-1"/>
                <w:lang w:eastAsia="en-US"/>
              </w:rPr>
              <w:t>ТР ТС 020/2011</w:t>
            </w:r>
          </w:p>
          <w:p w14:paraId="65288927" w14:textId="77777777" w:rsidR="00494A65" w:rsidRPr="00F47A65" w:rsidRDefault="00494A65" w:rsidP="00E301A5">
            <w:pPr>
              <w:rPr>
                <w:b/>
                <w:bCs/>
                <w:spacing w:val="-1"/>
                <w:lang w:eastAsia="en-US"/>
              </w:rPr>
            </w:pPr>
          </w:p>
          <w:p w14:paraId="391C11B9" w14:textId="77777777" w:rsidR="00494A65" w:rsidRPr="00F47A65" w:rsidRDefault="00494A65" w:rsidP="00494A6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EN 301 489-1 V1.9.2</w:t>
            </w:r>
          </w:p>
          <w:p w14:paraId="04E0AF31" w14:textId="77777777" w:rsidR="00494A65" w:rsidRPr="00F47A65" w:rsidRDefault="00494A65" w:rsidP="00494A6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52459.3</w:t>
            </w:r>
          </w:p>
          <w:p w14:paraId="3AAD9B21" w14:textId="77777777" w:rsidR="00494A65" w:rsidRPr="00F47A65" w:rsidRDefault="00494A65" w:rsidP="00494A6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52459.7</w:t>
            </w:r>
          </w:p>
          <w:p w14:paraId="312520E6" w14:textId="77777777" w:rsidR="00494A65" w:rsidRPr="00F47A65" w:rsidRDefault="00494A65" w:rsidP="00494A6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ETSI EN 301 489-34</w:t>
            </w:r>
          </w:p>
          <w:p w14:paraId="786BDE35" w14:textId="77777777" w:rsidR="00494A65" w:rsidRPr="00F47A65" w:rsidRDefault="00494A65" w:rsidP="00494A6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52459.17</w:t>
            </w:r>
          </w:p>
          <w:p w14:paraId="5D38A278" w14:textId="77777777" w:rsidR="00494A65" w:rsidRPr="00F47A65" w:rsidRDefault="00494A65" w:rsidP="00494A6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lastRenderedPageBreak/>
              <w:t>ГОСТ CISPR 32</w:t>
            </w:r>
          </w:p>
          <w:p w14:paraId="60BDC250" w14:textId="77777777" w:rsidR="00494A65" w:rsidRPr="00F47A65" w:rsidRDefault="00494A65" w:rsidP="00494A6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CISPR 24</w:t>
            </w:r>
          </w:p>
          <w:p w14:paraId="39B186E3" w14:textId="6CFB2F02" w:rsidR="00E83DA2" w:rsidRPr="00F47A65" w:rsidRDefault="00494A65" w:rsidP="00E83DA2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EN 55020</w:t>
            </w:r>
            <w:r w:rsidR="00E83DA2" w:rsidRPr="00F47A65">
              <w:rPr>
                <w:bCs/>
                <w:spacing w:val="-1"/>
                <w:lang w:eastAsia="en-US"/>
              </w:rPr>
              <w:t xml:space="preserve">  ГОСТ CISPR 35</w:t>
            </w:r>
          </w:p>
          <w:p w14:paraId="71697A78" w14:textId="77777777" w:rsidR="00494A65" w:rsidRPr="00F47A65" w:rsidRDefault="00494A65" w:rsidP="00494A6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61000-3-12</w:t>
            </w:r>
          </w:p>
          <w:p w14:paraId="768C53F0" w14:textId="77777777" w:rsidR="00494A65" w:rsidRPr="00F47A65" w:rsidRDefault="00494A65" w:rsidP="00494A6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61000-3-3</w:t>
            </w:r>
          </w:p>
          <w:p w14:paraId="007D1241" w14:textId="77777777" w:rsidR="00494A65" w:rsidRPr="00F47A65" w:rsidRDefault="00494A65" w:rsidP="00494A6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61000-3-2</w:t>
            </w:r>
          </w:p>
          <w:p w14:paraId="59320906" w14:textId="77777777" w:rsidR="00494A65" w:rsidRPr="00F47A65" w:rsidRDefault="00494A65" w:rsidP="00494A6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CISPR 14-1</w:t>
            </w:r>
          </w:p>
          <w:p w14:paraId="4C4CEA95" w14:textId="6F911AF9" w:rsidR="00494A65" w:rsidRPr="00F47A65" w:rsidRDefault="00494A65" w:rsidP="00494A6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CISPR 14-2</w:t>
            </w:r>
          </w:p>
          <w:p w14:paraId="2CC4A810" w14:textId="77777777" w:rsidR="00494A65" w:rsidRPr="00F47A65" w:rsidRDefault="00494A65" w:rsidP="00494A65">
            <w:pPr>
              <w:rPr>
                <w:b/>
                <w:bCs/>
                <w:spacing w:val="-1"/>
                <w:lang w:eastAsia="en-US"/>
              </w:rPr>
            </w:pPr>
          </w:p>
          <w:p w14:paraId="71553399" w14:textId="20877FAD" w:rsidR="00494A65" w:rsidRPr="00F47A65" w:rsidRDefault="00494A65" w:rsidP="00E301A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/>
                <w:bCs/>
                <w:lang w:eastAsia="en-US"/>
              </w:rPr>
              <w:t>ТР ЕАЭС 037/2016</w:t>
            </w:r>
          </w:p>
        </w:tc>
      </w:tr>
      <w:tr w:rsidR="007571DB" w:rsidRPr="00F47A65" w14:paraId="7A79D308" w14:textId="77777777" w:rsidTr="004A2D6A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B590C" w14:textId="1FC58EE5" w:rsidR="007571DB" w:rsidRPr="00F47A65" w:rsidRDefault="00E301A5" w:rsidP="00C2305D">
            <w:pPr>
              <w:spacing w:after="160" w:line="259" w:lineRule="auto"/>
              <w:rPr>
                <w:lang w:val="en-US"/>
              </w:rPr>
            </w:pPr>
            <w:r w:rsidRPr="00F47A65">
              <w:lastRenderedPageBreak/>
              <w:t>1.</w:t>
            </w:r>
            <w:r w:rsidRPr="00F47A65">
              <w:rPr>
                <w:lang w:val="en-US"/>
              </w:rPr>
              <w:t>2.7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7B880" w14:textId="77777777" w:rsidR="00E301A5" w:rsidRPr="00F47A65" w:rsidRDefault="00E301A5" w:rsidP="00E301A5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Панели индикаторные со встроенными</w:t>
            </w:r>
          </w:p>
          <w:p w14:paraId="09BE001D" w14:textId="77777777" w:rsidR="00E301A5" w:rsidRPr="00F47A65" w:rsidRDefault="00E301A5" w:rsidP="00E301A5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жидкокристаллическими устройствами</w:t>
            </w:r>
          </w:p>
          <w:p w14:paraId="59170484" w14:textId="77777777" w:rsidR="00E301A5" w:rsidRPr="00F47A65" w:rsidRDefault="00E301A5" w:rsidP="00E301A5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Панели индикаторные со встроенными</w:t>
            </w:r>
          </w:p>
          <w:p w14:paraId="63152DB1" w14:textId="77777777" w:rsidR="00E301A5" w:rsidRPr="00F47A65" w:rsidRDefault="00E301A5" w:rsidP="00E301A5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светодиодами</w:t>
            </w:r>
          </w:p>
          <w:p w14:paraId="3E86D52A" w14:textId="77777777" w:rsidR="00E301A5" w:rsidRPr="00F47A65" w:rsidRDefault="00E301A5" w:rsidP="00E301A5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Аппаратура электрическая</w:t>
            </w:r>
          </w:p>
          <w:p w14:paraId="55AC7B62" w14:textId="77777777" w:rsidR="00E301A5" w:rsidRPr="00F47A65" w:rsidRDefault="00E301A5" w:rsidP="00E301A5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сигнализационная, звуковая или</w:t>
            </w:r>
          </w:p>
          <w:p w14:paraId="5506313F" w14:textId="77777777" w:rsidR="00E301A5" w:rsidRPr="00F47A65" w:rsidRDefault="00E301A5" w:rsidP="00E301A5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визуальная, не включенная в другие</w:t>
            </w:r>
          </w:p>
          <w:p w14:paraId="5AE42635" w14:textId="699C2523" w:rsidR="007571DB" w:rsidRPr="00F47A65" w:rsidRDefault="00E301A5" w:rsidP="00E301A5">
            <w:pPr>
              <w:rPr>
                <w:bCs/>
              </w:rPr>
            </w:pPr>
            <w:r w:rsidRPr="00F47A65">
              <w:rPr>
                <w:rFonts w:eastAsiaTheme="minorHAnsi"/>
                <w:bCs/>
                <w:lang w:eastAsia="en-US"/>
              </w:rPr>
              <w:t>группировки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F784E" w14:textId="77777777" w:rsidR="005C3CB7" w:rsidRPr="00F47A65" w:rsidRDefault="005C3CB7" w:rsidP="005C3CB7">
            <w:r w:rsidRPr="00F47A65">
              <w:t>1с, 3с, 4с (для ТР ТС</w:t>
            </w:r>
          </w:p>
          <w:p w14:paraId="1DB6FE96" w14:textId="77777777" w:rsidR="005C3CB7" w:rsidRPr="00F47A65" w:rsidRDefault="005C3CB7" w:rsidP="005C3CB7">
            <w:r w:rsidRPr="00F47A65">
              <w:t>004/2011, ТР ТС</w:t>
            </w:r>
          </w:p>
          <w:p w14:paraId="10518774" w14:textId="77777777" w:rsidR="005C3CB7" w:rsidRPr="00F47A65" w:rsidRDefault="005C3CB7" w:rsidP="005C3CB7">
            <w:r w:rsidRPr="00F47A65">
              <w:t>020/2011)</w:t>
            </w:r>
          </w:p>
          <w:p w14:paraId="22C63825" w14:textId="77777777" w:rsidR="005C3CB7" w:rsidRPr="00F47A65" w:rsidRDefault="005C3CB7" w:rsidP="005C3CB7">
            <w:r w:rsidRPr="00F47A65">
              <w:t>Сертификация</w:t>
            </w:r>
          </w:p>
          <w:p w14:paraId="2964B677" w14:textId="77777777" w:rsidR="005C3CB7" w:rsidRPr="00F47A65" w:rsidRDefault="005C3CB7" w:rsidP="005C3CB7"/>
          <w:p w14:paraId="17B8B099" w14:textId="77777777" w:rsidR="005C3CB7" w:rsidRPr="00F47A65" w:rsidRDefault="005C3CB7" w:rsidP="005C3CB7">
            <w:r w:rsidRPr="00F47A65">
              <w:t>1с, 2с 3с, 6с (для ТР</w:t>
            </w:r>
          </w:p>
          <w:p w14:paraId="235BAE5B" w14:textId="77777777" w:rsidR="005C3CB7" w:rsidRPr="00F47A65" w:rsidRDefault="005C3CB7" w:rsidP="005C3CB7">
            <w:r w:rsidRPr="00F47A65">
              <w:t>ЕАЭС 037/2016)</w:t>
            </w:r>
          </w:p>
          <w:p w14:paraId="0F3CAB8F" w14:textId="77777777" w:rsidR="005C3CB7" w:rsidRPr="00F47A65" w:rsidRDefault="005C3CB7" w:rsidP="005C3CB7">
            <w:r w:rsidRPr="00F47A65">
              <w:t>Сертификация</w:t>
            </w:r>
          </w:p>
          <w:p w14:paraId="7D9A9B0A" w14:textId="30387115" w:rsidR="007571DB" w:rsidRPr="00F47A65" w:rsidRDefault="007571DB" w:rsidP="005C3CB7">
            <w:pPr>
              <w:rPr>
                <w:lang w:val="kk-KZ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4BEE3" w14:textId="77777777" w:rsidR="00E301A5" w:rsidRPr="00F47A65" w:rsidRDefault="00E301A5" w:rsidP="00E301A5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8531</w:t>
            </w:r>
          </w:p>
          <w:p w14:paraId="53DBE401" w14:textId="3A1B2145" w:rsidR="00E301A5" w:rsidRPr="00F47A65" w:rsidRDefault="00E301A5" w:rsidP="00E301A5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853110</w:t>
            </w:r>
          </w:p>
          <w:p w14:paraId="35C6D687" w14:textId="77777777" w:rsidR="00E301A5" w:rsidRPr="00F47A65" w:rsidRDefault="00E301A5" w:rsidP="00E301A5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8531103000</w:t>
            </w:r>
          </w:p>
          <w:p w14:paraId="2820BC8E" w14:textId="77777777" w:rsidR="00E301A5" w:rsidRPr="00F47A65" w:rsidRDefault="00E301A5" w:rsidP="00E301A5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8531109500</w:t>
            </w:r>
          </w:p>
          <w:p w14:paraId="0AEE6051" w14:textId="3DD82F54" w:rsidR="00E301A5" w:rsidRPr="00F47A65" w:rsidRDefault="00E301A5" w:rsidP="00E301A5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853120</w:t>
            </w:r>
          </w:p>
          <w:p w14:paraId="75F1B6E6" w14:textId="77777777" w:rsidR="00E301A5" w:rsidRPr="00F47A65" w:rsidRDefault="00E301A5" w:rsidP="00E301A5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8531202000</w:t>
            </w:r>
          </w:p>
          <w:p w14:paraId="55028D97" w14:textId="77777777" w:rsidR="00E301A5" w:rsidRPr="00F47A65" w:rsidRDefault="00E301A5" w:rsidP="00E301A5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8531204000</w:t>
            </w:r>
          </w:p>
          <w:p w14:paraId="5DFEB365" w14:textId="77777777" w:rsidR="00E301A5" w:rsidRPr="00F47A65" w:rsidRDefault="00E301A5" w:rsidP="00E301A5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8531209500</w:t>
            </w:r>
          </w:p>
          <w:p w14:paraId="0F3505DB" w14:textId="75C6BBF3" w:rsidR="00E301A5" w:rsidRPr="00F47A65" w:rsidRDefault="00E301A5" w:rsidP="00E301A5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85312020</w:t>
            </w:r>
          </w:p>
          <w:p w14:paraId="002E6613" w14:textId="642554FB" w:rsidR="00E301A5" w:rsidRPr="00F47A65" w:rsidRDefault="00E301A5" w:rsidP="00E301A5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853180</w:t>
            </w:r>
          </w:p>
          <w:p w14:paraId="0F0E8D45" w14:textId="77777777" w:rsidR="00E301A5" w:rsidRPr="00F47A65" w:rsidRDefault="00E301A5" w:rsidP="00E301A5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8531802000</w:t>
            </w:r>
          </w:p>
          <w:p w14:paraId="2F3ABC08" w14:textId="3C4E438B" w:rsidR="007571DB" w:rsidRPr="00F47A65" w:rsidRDefault="00E301A5" w:rsidP="00E301A5">
            <w:r w:rsidRPr="00F47A65">
              <w:rPr>
                <w:rFonts w:eastAsiaTheme="minorHAnsi"/>
                <w:bCs/>
                <w:lang w:eastAsia="en-US"/>
              </w:rPr>
              <w:t>8531809500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174CB" w14:textId="77777777" w:rsidR="00494A65" w:rsidRPr="00F47A65" w:rsidRDefault="00494A65" w:rsidP="00494A65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lang w:eastAsia="en-US"/>
              </w:rPr>
            </w:pPr>
            <w:r w:rsidRPr="00F47A65">
              <w:rPr>
                <w:b/>
                <w:bCs/>
                <w:lang w:eastAsia="en-US"/>
              </w:rPr>
              <w:t>ТР ТС 004/2011</w:t>
            </w:r>
          </w:p>
          <w:p w14:paraId="0EAA7979" w14:textId="77777777" w:rsidR="00494A65" w:rsidRPr="00F47A65" w:rsidRDefault="00494A65" w:rsidP="00494A65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lang w:eastAsia="en-US"/>
              </w:rPr>
            </w:pPr>
            <w:r w:rsidRPr="00F47A65">
              <w:rPr>
                <w:b/>
                <w:bCs/>
                <w:lang w:eastAsia="en-US"/>
              </w:rPr>
              <w:t>ТР ТС 020/2011</w:t>
            </w:r>
          </w:p>
          <w:p w14:paraId="7B4C39DF" w14:textId="3D02D5D3" w:rsidR="007571DB" w:rsidRPr="00F47A65" w:rsidRDefault="00494A65" w:rsidP="00494A65">
            <w:r w:rsidRPr="00F47A65">
              <w:rPr>
                <w:b/>
                <w:bCs/>
                <w:lang w:eastAsia="en-US"/>
              </w:rPr>
              <w:t>ТР ЕАЭС 037/2016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CF547" w14:textId="77777777" w:rsidR="00E301A5" w:rsidRPr="00F47A65" w:rsidRDefault="00E301A5" w:rsidP="00E301A5">
            <w:pPr>
              <w:spacing w:line="276" w:lineRule="auto"/>
              <w:rPr>
                <w:b/>
                <w:bCs/>
                <w:spacing w:val="-1"/>
                <w:lang w:eastAsia="en-US"/>
              </w:rPr>
            </w:pPr>
            <w:r w:rsidRPr="00F47A65">
              <w:rPr>
                <w:b/>
                <w:bCs/>
                <w:spacing w:val="-1"/>
                <w:lang w:eastAsia="en-US"/>
              </w:rPr>
              <w:t>ТР ТС 004/2011</w:t>
            </w:r>
          </w:p>
          <w:p w14:paraId="30D1C257" w14:textId="77777777" w:rsidR="00494A65" w:rsidRPr="00F47A65" w:rsidRDefault="00494A65" w:rsidP="00E301A5">
            <w:pPr>
              <w:spacing w:line="276" w:lineRule="auto"/>
              <w:rPr>
                <w:b/>
                <w:bCs/>
                <w:spacing w:val="-1"/>
                <w:lang w:eastAsia="en-US"/>
              </w:rPr>
            </w:pPr>
          </w:p>
          <w:p w14:paraId="5B8A866C" w14:textId="77777777" w:rsidR="00E301A5" w:rsidRPr="00F47A65" w:rsidRDefault="00E301A5" w:rsidP="00E301A5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СТБ МЭК 61310-1</w:t>
            </w:r>
          </w:p>
          <w:p w14:paraId="6C53D112" w14:textId="77777777" w:rsidR="00E301A5" w:rsidRPr="00F47A65" w:rsidRDefault="00E301A5" w:rsidP="00E301A5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62311</w:t>
            </w:r>
          </w:p>
          <w:p w14:paraId="668898B2" w14:textId="77777777" w:rsidR="00E301A5" w:rsidRPr="00F47A65" w:rsidRDefault="00E301A5" w:rsidP="00E301A5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60950-1</w:t>
            </w:r>
          </w:p>
          <w:p w14:paraId="2156D9EE" w14:textId="77777777" w:rsidR="00E301A5" w:rsidRPr="00F47A65" w:rsidRDefault="00E301A5" w:rsidP="00E301A5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60335-1</w:t>
            </w:r>
          </w:p>
          <w:p w14:paraId="1BF33D34" w14:textId="77777777" w:rsidR="00E301A5" w:rsidRPr="00F47A65" w:rsidRDefault="00E301A5" w:rsidP="00E301A5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EN 62233</w:t>
            </w:r>
          </w:p>
          <w:p w14:paraId="5D7FC124" w14:textId="77777777" w:rsidR="00E301A5" w:rsidRPr="00F47A65" w:rsidRDefault="00E301A5" w:rsidP="00E301A5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61558-2-8</w:t>
            </w:r>
          </w:p>
          <w:p w14:paraId="09216656" w14:textId="77777777" w:rsidR="00E301A5" w:rsidRPr="00F47A65" w:rsidRDefault="00E301A5" w:rsidP="00E301A5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62479</w:t>
            </w:r>
          </w:p>
          <w:p w14:paraId="615FA611" w14:textId="77777777" w:rsidR="00E301A5" w:rsidRPr="00F47A65" w:rsidRDefault="00E301A5" w:rsidP="00E301A5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62080</w:t>
            </w:r>
          </w:p>
          <w:p w14:paraId="2D72B630" w14:textId="77777777" w:rsidR="00E301A5" w:rsidRPr="00F47A65" w:rsidRDefault="00E301A5" w:rsidP="00E301A5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62094-1</w:t>
            </w:r>
          </w:p>
          <w:p w14:paraId="7A195067" w14:textId="77777777" w:rsidR="007571DB" w:rsidRPr="00F47A65" w:rsidRDefault="00E301A5" w:rsidP="00E301A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62368-1</w:t>
            </w:r>
          </w:p>
          <w:p w14:paraId="382E8697" w14:textId="77777777" w:rsidR="00494A65" w:rsidRPr="00F47A65" w:rsidRDefault="00494A65" w:rsidP="00E301A5"/>
          <w:p w14:paraId="6BEE1C67" w14:textId="77777777" w:rsidR="00494A65" w:rsidRPr="00F47A65" w:rsidRDefault="00494A65" w:rsidP="00E301A5">
            <w:pPr>
              <w:rPr>
                <w:b/>
              </w:rPr>
            </w:pPr>
            <w:r w:rsidRPr="00F47A65">
              <w:rPr>
                <w:b/>
              </w:rPr>
              <w:t>ТР ТС 020/2011</w:t>
            </w:r>
          </w:p>
          <w:p w14:paraId="199014B7" w14:textId="77777777" w:rsidR="00494A65" w:rsidRPr="00F47A65" w:rsidRDefault="00494A65" w:rsidP="00E301A5">
            <w:pPr>
              <w:rPr>
                <w:b/>
              </w:rPr>
            </w:pPr>
          </w:p>
          <w:p w14:paraId="620ADF97" w14:textId="77777777" w:rsidR="00494A65" w:rsidRPr="00F47A65" w:rsidRDefault="00494A65" w:rsidP="00494A6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EN 301 489-1 V1.9.2</w:t>
            </w:r>
          </w:p>
          <w:p w14:paraId="563090CD" w14:textId="77777777" w:rsidR="00494A65" w:rsidRPr="00F47A65" w:rsidRDefault="00494A65" w:rsidP="00494A6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52459.3</w:t>
            </w:r>
          </w:p>
          <w:p w14:paraId="202FE65C" w14:textId="77777777" w:rsidR="00494A65" w:rsidRPr="00F47A65" w:rsidRDefault="00494A65" w:rsidP="00494A6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52459.7</w:t>
            </w:r>
          </w:p>
          <w:p w14:paraId="68A521C0" w14:textId="77777777" w:rsidR="00494A65" w:rsidRPr="00F47A65" w:rsidRDefault="00494A65" w:rsidP="00494A6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ETSI EN 301 489-34</w:t>
            </w:r>
          </w:p>
          <w:p w14:paraId="220CA3C9" w14:textId="77777777" w:rsidR="00494A65" w:rsidRPr="00F47A65" w:rsidRDefault="00494A65" w:rsidP="00494A6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52459.17</w:t>
            </w:r>
          </w:p>
          <w:p w14:paraId="59F4121C" w14:textId="77777777" w:rsidR="00494A65" w:rsidRPr="00F47A65" w:rsidRDefault="00494A65" w:rsidP="00494A6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CISPR 24</w:t>
            </w:r>
          </w:p>
          <w:p w14:paraId="0367AFF1" w14:textId="1E173A00" w:rsidR="00494A65" w:rsidRPr="00F47A65" w:rsidRDefault="00494A65" w:rsidP="00494A6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CISPR 32</w:t>
            </w:r>
            <w:r w:rsidR="00E83DA2" w:rsidRPr="00F47A65">
              <w:rPr>
                <w:bCs/>
                <w:spacing w:val="-1"/>
                <w:lang w:eastAsia="en-US"/>
              </w:rPr>
              <w:t xml:space="preserve"> ГОСТ CISPR 35</w:t>
            </w:r>
          </w:p>
          <w:p w14:paraId="3BD55604" w14:textId="77777777" w:rsidR="00494A65" w:rsidRPr="00F47A65" w:rsidRDefault="00494A65" w:rsidP="00494A6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lastRenderedPageBreak/>
              <w:t>ГОСТ EN 50130-4</w:t>
            </w:r>
          </w:p>
          <w:p w14:paraId="0251AA67" w14:textId="77777777" w:rsidR="00494A65" w:rsidRPr="00F47A65" w:rsidRDefault="00494A65" w:rsidP="00494A65">
            <w:r w:rsidRPr="00F47A65">
              <w:t>ГОСТ 30804.6.2</w:t>
            </w:r>
          </w:p>
          <w:p w14:paraId="1202E7D2" w14:textId="77777777" w:rsidR="00494A65" w:rsidRPr="00F47A65" w:rsidRDefault="00494A65" w:rsidP="00494A65">
            <w:r w:rsidRPr="00F47A65">
              <w:t xml:space="preserve">ГОСТ </w:t>
            </w:r>
            <w:r w:rsidRPr="00F47A65">
              <w:rPr>
                <w:lang w:val="en-US"/>
              </w:rPr>
              <w:t>IEC</w:t>
            </w:r>
            <w:r w:rsidRPr="00F47A65">
              <w:t xml:space="preserve"> 61000-6-4</w:t>
            </w:r>
          </w:p>
          <w:p w14:paraId="148411D3" w14:textId="77777777" w:rsidR="00494A65" w:rsidRPr="00F47A65" w:rsidRDefault="00494A65" w:rsidP="00494A65">
            <w:r w:rsidRPr="00F47A65">
              <w:t>ГОСТ 30379</w:t>
            </w:r>
          </w:p>
          <w:p w14:paraId="29AC8E6A" w14:textId="77777777" w:rsidR="00494A65" w:rsidRPr="00F47A65" w:rsidRDefault="00494A65" w:rsidP="00494A65">
            <w:r w:rsidRPr="00F47A65">
              <w:t xml:space="preserve">ГОСТ </w:t>
            </w:r>
            <w:r w:rsidRPr="00F47A65">
              <w:rPr>
                <w:lang w:val="en-US"/>
              </w:rPr>
              <w:t>EN</w:t>
            </w:r>
            <w:r w:rsidRPr="00F47A65">
              <w:t xml:space="preserve"> 50065-1</w:t>
            </w:r>
          </w:p>
          <w:p w14:paraId="5BE04C47" w14:textId="77777777" w:rsidR="00494A65" w:rsidRPr="00F47A65" w:rsidRDefault="00494A65" w:rsidP="00494A65">
            <w:r w:rsidRPr="00F47A65">
              <w:t xml:space="preserve">ГОСТ </w:t>
            </w:r>
            <w:r w:rsidRPr="00F47A65">
              <w:rPr>
                <w:lang w:val="en-US"/>
              </w:rPr>
              <w:t>EN</w:t>
            </w:r>
            <w:r w:rsidRPr="00F47A65">
              <w:t xml:space="preserve"> 50065-2-2</w:t>
            </w:r>
          </w:p>
          <w:p w14:paraId="46DB1C7B" w14:textId="77777777" w:rsidR="00494A65" w:rsidRPr="00F47A65" w:rsidRDefault="00494A65" w:rsidP="00494A65">
            <w:r w:rsidRPr="00F47A65">
              <w:t xml:space="preserve">ГОСТ </w:t>
            </w:r>
            <w:r w:rsidRPr="00F47A65">
              <w:rPr>
                <w:lang w:val="en-US"/>
              </w:rPr>
              <w:t>EN</w:t>
            </w:r>
            <w:r w:rsidRPr="00F47A65">
              <w:t xml:space="preserve"> 50065-2-3</w:t>
            </w:r>
          </w:p>
          <w:p w14:paraId="5EE0689C" w14:textId="77777777" w:rsidR="00494A65" w:rsidRPr="00F47A65" w:rsidRDefault="00494A65" w:rsidP="00494A65">
            <w:r w:rsidRPr="00F47A65">
              <w:t xml:space="preserve">ГОСТ </w:t>
            </w:r>
            <w:r w:rsidRPr="00F47A65">
              <w:rPr>
                <w:lang w:val="en-US"/>
              </w:rPr>
              <w:t>EN</w:t>
            </w:r>
            <w:r w:rsidRPr="00F47A65">
              <w:t xml:space="preserve"> 50130-4</w:t>
            </w:r>
          </w:p>
          <w:p w14:paraId="6219FEEA" w14:textId="77777777" w:rsidR="00494A65" w:rsidRPr="00F47A65" w:rsidRDefault="00494A65" w:rsidP="00494A65">
            <w:r w:rsidRPr="00F47A65">
              <w:t>ГОСТ Р 54485</w:t>
            </w:r>
          </w:p>
          <w:p w14:paraId="1A553379" w14:textId="77777777" w:rsidR="00494A65" w:rsidRPr="00F47A65" w:rsidRDefault="00494A65" w:rsidP="00494A65">
            <w:r w:rsidRPr="00F47A65">
              <w:t xml:space="preserve">ГОСТ </w:t>
            </w:r>
            <w:r w:rsidRPr="00F47A65">
              <w:rPr>
                <w:lang w:val="en-US"/>
              </w:rPr>
              <w:t>IEC</w:t>
            </w:r>
            <w:r w:rsidRPr="00F47A65">
              <w:t xml:space="preserve"> 61000-3-3</w:t>
            </w:r>
          </w:p>
          <w:p w14:paraId="51A461FA" w14:textId="77777777" w:rsidR="00494A65" w:rsidRPr="00F47A65" w:rsidRDefault="00494A65" w:rsidP="00494A65">
            <w:r w:rsidRPr="00F47A65">
              <w:t xml:space="preserve">ГОСТ </w:t>
            </w:r>
            <w:r w:rsidRPr="00F47A65">
              <w:rPr>
                <w:lang w:val="en-US"/>
              </w:rPr>
              <w:t>IEC</w:t>
            </w:r>
            <w:r w:rsidRPr="00F47A65">
              <w:t xml:space="preserve"> 61000-3-2</w:t>
            </w:r>
          </w:p>
          <w:p w14:paraId="2A4F966D" w14:textId="77777777" w:rsidR="00494A65" w:rsidRPr="00F47A65" w:rsidRDefault="00494A65" w:rsidP="00494A65">
            <w:r w:rsidRPr="00F47A65">
              <w:t xml:space="preserve">ГОСТ </w:t>
            </w:r>
            <w:r w:rsidRPr="00F47A65">
              <w:rPr>
                <w:lang w:val="en-US"/>
              </w:rPr>
              <w:t>CISPR</w:t>
            </w:r>
            <w:r w:rsidRPr="00F47A65">
              <w:t xml:space="preserve"> 14-1</w:t>
            </w:r>
          </w:p>
          <w:p w14:paraId="75FA0B52" w14:textId="77777777" w:rsidR="00494A65" w:rsidRPr="00F47A65" w:rsidRDefault="00494A65" w:rsidP="00494A65">
            <w:r w:rsidRPr="00F47A65">
              <w:rPr>
                <w:lang w:val="en-US"/>
              </w:rPr>
              <w:t>ГОСТ CISPR 14-2</w:t>
            </w:r>
          </w:p>
          <w:p w14:paraId="14913763" w14:textId="77777777" w:rsidR="00494A65" w:rsidRPr="00F47A65" w:rsidRDefault="00494A65" w:rsidP="00494A65"/>
          <w:p w14:paraId="36551E57" w14:textId="22068857" w:rsidR="00494A65" w:rsidRPr="00F47A65" w:rsidRDefault="00494A65" w:rsidP="00494A65">
            <w:pPr>
              <w:rPr>
                <w:b/>
              </w:rPr>
            </w:pPr>
            <w:r w:rsidRPr="00F47A65">
              <w:rPr>
                <w:b/>
                <w:bCs/>
                <w:lang w:eastAsia="en-US"/>
              </w:rPr>
              <w:t>ТР ЕАЭС 037/2016</w:t>
            </w:r>
          </w:p>
        </w:tc>
      </w:tr>
      <w:tr w:rsidR="007571DB" w:rsidRPr="00F47A65" w14:paraId="73B6778B" w14:textId="77777777" w:rsidTr="004A2D6A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90B8D" w14:textId="125E6890" w:rsidR="007571DB" w:rsidRPr="00F47A65" w:rsidRDefault="00E301A5" w:rsidP="00C2305D">
            <w:pPr>
              <w:spacing w:after="160" w:line="259" w:lineRule="auto"/>
              <w:rPr>
                <w:lang w:val="en-US"/>
              </w:rPr>
            </w:pPr>
            <w:r w:rsidRPr="00F47A65">
              <w:lastRenderedPageBreak/>
              <w:t>1.</w:t>
            </w:r>
            <w:r w:rsidRPr="00F47A65">
              <w:rPr>
                <w:lang w:val="en-US"/>
              </w:rPr>
              <w:t>2.8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26687" w14:textId="77777777" w:rsidR="00E301A5" w:rsidRPr="00F47A65" w:rsidRDefault="00E301A5" w:rsidP="00E301A5">
            <w:pPr>
              <w:rPr>
                <w:bCs/>
              </w:rPr>
            </w:pPr>
            <w:r w:rsidRPr="00F47A65">
              <w:rPr>
                <w:bCs/>
              </w:rPr>
              <w:t>Инструменты электрические для</w:t>
            </w:r>
          </w:p>
          <w:p w14:paraId="15BBAE90" w14:textId="6B11B906" w:rsidR="00E301A5" w:rsidRPr="00F47A65" w:rsidRDefault="00E301A5" w:rsidP="00E301A5">
            <w:pPr>
              <w:rPr>
                <w:bCs/>
              </w:rPr>
            </w:pPr>
            <w:r w:rsidRPr="00F47A65">
              <w:rPr>
                <w:bCs/>
              </w:rPr>
              <w:t>высоко- и низкотемпературной пайки,</w:t>
            </w:r>
            <w:r w:rsidR="00186F50" w:rsidRPr="00F47A65">
              <w:rPr>
                <w:bCs/>
              </w:rPr>
              <w:t xml:space="preserve"> </w:t>
            </w:r>
            <w:r w:rsidRPr="00F47A65">
              <w:rPr>
                <w:bCs/>
              </w:rPr>
              <w:t>для сварки; электрические машины и</w:t>
            </w:r>
            <w:r w:rsidR="00186F50" w:rsidRPr="00F47A65">
              <w:rPr>
                <w:bCs/>
              </w:rPr>
              <w:t xml:space="preserve"> </w:t>
            </w:r>
            <w:r w:rsidRPr="00F47A65">
              <w:rPr>
                <w:bCs/>
              </w:rPr>
              <w:t>оборудование для горячего напыления</w:t>
            </w:r>
            <w:r w:rsidR="00186F50" w:rsidRPr="00F47A65">
              <w:rPr>
                <w:bCs/>
              </w:rPr>
              <w:t xml:space="preserve"> </w:t>
            </w:r>
            <w:r w:rsidRPr="00F47A65">
              <w:rPr>
                <w:bCs/>
              </w:rPr>
              <w:t>металлов или металлических карбидов;</w:t>
            </w:r>
          </w:p>
          <w:p w14:paraId="5C248B80" w14:textId="77777777" w:rsidR="00E301A5" w:rsidRPr="00F47A65" w:rsidRDefault="00E301A5" w:rsidP="00E301A5">
            <w:pPr>
              <w:rPr>
                <w:bCs/>
              </w:rPr>
            </w:pPr>
            <w:r w:rsidRPr="00F47A65">
              <w:rPr>
                <w:bCs/>
              </w:rPr>
              <w:t>Электропаяльники и паяльные</w:t>
            </w:r>
          </w:p>
          <w:p w14:paraId="01088864" w14:textId="264C5DF4" w:rsidR="00E301A5" w:rsidRPr="00F47A65" w:rsidRDefault="00E301A5" w:rsidP="00E301A5">
            <w:pPr>
              <w:rPr>
                <w:bCs/>
              </w:rPr>
            </w:pPr>
            <w:r w:rsidRPr="00F47A65">
              <w:rPr>
                <w:bCs/>
              </w:rPr>
              <w:t xml:space="preserve">пистолеты для </w:t>
            </w:r>
            <w:r w:rsidR="00186F50" w:rsidRPr="00F47A65">
              <w:rPr>
                <w:bCs/>
              </w:rPr>
              <w:t>н</w:t>
            </w:r>
            <w:r w:rsidRPr="00F47A65">
              <w:rPr>
                <w:bCs/>
              </w:rPr>
              <w:t>изкотемпературной</w:t>
            </w:r>
          </w:p>
          <w:p w14:paraId="3F652478" w14:textId="77777777" w:rsidR="00E301A5" w:rsidRPr="00F47A65" w:rsidRDefault="00E301A5" w:rsidP="00E301A5">
            <w:pPr>
              <w:rPr>
                <w:bCs/>
              </w:rPr>
            </w:pPr>
            <w:r w:rsidRPr="00F47A65">
              <w:rPr>
                <w:bCs/>
              </w:rPr>
              <w:t>пайки.</w:t>
            </w:r>
          </w:p>
          <w:p w14:paraId="53F5469A" w14:textId="51AA2290" w:rsidR="00E301A5" w:rsidRPr="00F47A65" w:rsidRDefault="00E301A5" w:rsidP="00E301A5">
            <w:pPr>
              <w:rPr>
                <w:bCs/>
              </w:rPr>
            </w:pPr>
            <w:r w:rsidRPr="00F47A65">
              <w:rPr>
                <w:bCs/>
              </w:rPr>
              <w:t>Машины и аппараты электрические для</w:t>
            </w:r>
            <w:r w:rsidR="00186F50" w:rsidRPr="00F47A65">
              <w:rPr>
                <w:bCs/>
              </w:rPr>
              <w:t xml:space="preserve"> </w:t>
            </w:r>
            <w:r w:rsidRPr="00F47A65">
              <w:rPr>
                <w:bCs/>
              </w:rPr>
              <w:t>высоко- и низкотемпературной пайки,</w:t>
            </w:r>
          </w:p>
          <w:p w14:paraId="07741683" w14:textId="2A77B344" w:rsidR="00E301A5" w:rsidRPr="00F47A65" w:rsidRDefault="00E301A5" w:rsidP="00186F50">
            <w:pPr>
              <w:rPr>
                <w:bCs/>
              </w:rPr>
            </w:pPr>
            <w:r w:rsidRPr="00F47A65">
              <w:rPr>
                <w:bCs/>
              </w:rPr>
              <w:t xml:space="preserve">прочие </w:t>
            </w:r>
          </w:p>
          <w:p w14:paraId="4D24F1B2" w14:textId="7D3E7A93" w:rsidR="00186F50" w:rsidRPr="00F47A65" w:rsidRDefault="00186F50" w:rsidP="00186F50">
            <w:pPr>
              <w:rPr>
                <w:bCs/>
              </w:rPr>
            </w:pPr>
            <w:r w:rsidRPr="00F47A65">
              <w:rPr>
                <w:bCs/>
              </w:rPr>
              <w:t>Инструмент электронагревательный</w:t>
            </w:r>
          </w:p>
          <w:p w14:paraId="0B9060EE" w14:textId="77777777" w:rsidR="00E301A5" w:rsidRPr="00F47A65" w:rsidRDefault="00E301A5" w:rsidP="00E301A5">
            <w:pPr>
              <w:rPr>
                <w:bCs/>
              </w:rPr>
            </w:pPr>
            <w:r w:rsidRPr="00F47A65">
              <w:rPr>
                <w:bCs/>
              </w:rPr>
              <w:t>Машины и аппараты электрические для</w:t>
            </w:r>
          </w:p>
          <w:p w14:paraId="3CE34CEC" w14:textId="77777777" w:rsidR="00E301A5" w:rsidRPr="00F47A65" w:rsidRDefault="00E301A5" w:rsidP="00E301A5">
            <w:pPr>
              <w:rPr>
                <w:bCs/>
              </w:rPr>
            </w:pPr>
            <w:r w:rsidRPr="00F47A65">
              <w:rPr>
                <w:bCs/>
              </w:rPr>
              <w:t>сварки металлов сопротивлением</w:t>
            </w:r>
          </w:p>
          <w:p w14:paraId="770AD7FE" w14:textId="77777777" w:rsidR="00E301A5" w:rsidRPr="00F47A65" w:rsidRDefault="00E301A5" w:rsidP="00E301A5">
            <w:pPr>
              <w:rPr>
                <w:bCs/>
              </w:rPr>
            </w:pPr>
            <w:r w:rsidRPr="00F47A65">
              <w:rPr>
                <w:bCs/>
              </w:rPr>
              <w:lastRenderedPageBreak/>
              <w:t>Машины и аппараты электрические для</w:t>
            </w:r>
          </w:p>
          <w:p w14:paraId="760D1871" w14:textId="77777777" w:rsidR="00E301A5" w:rsidRPr="00F47A65" w:rsidRDefault="00E301A5" w:rsidP="00E301A5">
            <w:pPr>
              <w:rPr>
                <w:bCs/>
              </w:rPr>
            </w:pPr>
            <w:r w:rsidRPr="00F47A65">
              <w:rPr>
                <w:bCs/>
              </w:rPr>
              <w:t>дуговой (в т.ч. плазменно-дуговой)</w:t>
            </w:r>
          </w:p>
          <w:p w14:paraId="6F6F99EA" w14:textId="77777777" w:rsidR="00E301A5" w:rsidRPr="00F47A65" w:rsidRDefault="00E301A5" w:rsidP="00E301A5">
            <w:pPr>
              <w:rPr>
                <w:bCs/>
              </w:rPr>
            </w:pPr>
            <w:r w:rsidRPr="00F47A65">
              <w:rPr>
                <w:bCs/>
              </w:rPr>
              <w:t>сварки металлов, автоматические или</w:t>
            </w:r>
          </w:p>
          <w:p w14:paraId="27709162" w14:textId="77777777" w:rsidR="00E301A5" w:rsidRPr="00F47A65" w:rsidRDefault="00E301A5" w:rsidP="00E301A5">
            <w:pPr>
              <w:rPr>
                <w:bCs/>
              </w:rPr>
            </w:pPr>
            <w:r w:rsidRPr="00F47A65">
              <w:rPr>
                <w:bCs/>
              </w:rPr>
              <w:t>полуавтоматические.</w:t>
            </w:r>
          </w:p>
          <w:p w14:paraId="24861B52" w14:textId="77777777" w:rsidR="00E301A5" w:rsidRPr="00F47A65" w:rsidRDefault="00E301A5" w:rsidP="00E301A5">
            <w:pPr>
              <w:rPr>
                <w:bCs/>
              </w:rPr>
            </w:pPr>
            <w:r w:rsidRPr="00F47A65">
              <w:rPr>
                <w:bCs/>
              </w:rPr>
              <w:t>Машины и аппараты электрические для</w:t>
            </w:r>
          </w:p>
          <w:p w14:paraId="47D2CD8A" w14:textId="77777777" w:rsidR="00E301A5" w:rsidRPr="00F47A65" w:rsidRDefault="00E301A5" w:rsidP="00E301A5">
            <w:pPr>
              <w:rPr>
                <w:bCs/>
              </w:rPr>
            </w:pPr>
            <w:r w:rsidRPr="00F47A65">
              <w:rPr>
                <w:bCs/>
              </w:rPr>
              <w:t>ручной сварки металлов покрытыми</w:t>
            </w:r>
          </w:p>
          <w:p w14:paraId="7D23FC2C" w14:textId="77777777" w:rsidR="00E301A5" w:rsidRPr="00F47A65" w:rsidRDefault="00E301A5" w:rsidP="00E301A5">
            <w:pPr>
              <w:rPr>
                <w:bCs/>
              </w:rPr>
            </w:pPr>
            <w:r w:rsidRPr="00F47A65">
              <w:rPr>
                <w:bCs/>
              </w:rPr>
              <w:t>электродами.</w:t>
            </w:r>
          </w:p>
          <w:p w14:paraId="653C1880" w14:textId="77777777" w:rsidR="00E301A5" w:rsidRPr="00F47A65" w:rsidRDefault="00E301A5" w:rsidP="00E301A5">
            <w:pPr>
              <w:rPr>
                <w:bCs/>
              </w:rPr>
            </w:pPr>
            <w:r w:rsidRPr="00F47A65">
              <w:rPr>
                <w:bCs/>
              </w:rPr>
              <w:t>Машины и аппараты электрические для дуговой сварки металлов, прочие.</w:t>
            </w:r>
          </w:p>
          <w:p w14:paraId="4D84D5FE" w14:textId="77777777" w:rsidR="00E301A5" w:rsidRPr="00F47A65" w:rsidRDefault="00E301A5" w:rsidP="00E301A5">
            <w:pPr>
              <w:rPr>
                <w:bCs/>
              </w:rPr>
            </w:pPr>
            <w:r w:rsidRPr="00F47A65">
              <w:rPr>
                <w:bCs/>
              </w:rPr>
              <w:t>Машины и аппараты электрические для</w:t>
            </w:r>
          </w:p>
          <w:p w14:paraId="7C1255E6" w14:textId="77777777" w:rsidR="00E301A5" w:rsidRPr="00F47A65" w:rsidRDefault="00E301A5" w:rsidP="00E301A5">
            <w:pPr>
              <w:rPr>
                <w:bCs/>
              </w:rPr>
            </w:pPr>
            <w:r w:rsidRPr="00F47A65">
              <w:rPr>
                <w:bCs/>
              </w:rPr>
              <w:t>сварки или напыления металлов, не</w:t>
            </w:r>
          </w:p>
          <w:p w14:paraId="66765695" w14:textId="77777777" w:rsidR="00E301A5" w:rsidRPr="00F47A65" w:rsidRDefault="00E301A5" w:rsidP="00E301A5">
            <w:pPr>
              <w:rPr>
                <w:bCs/>
              </w:rPr>
            </w:pPr>
            <w:r w:rsidRPr="00F47A65">
              <w:rPr>
                <w:bCs/>
              </w:rPr>
              <w:t>включенные в другие группировки.</w:t>
            </w:r>
          </w:p>
          <w:p w14:paraId="64E4800C" w14:textId="77777777" w:rsidR="00E301A5" w:rsidRPr="00F47A65" w:rsidRDefault="00E301A5" w:rsidP="00E301A5">
            <w:pPr>
              <w:rPr>
                <w:bCs/>
              </w:rPr>
            </w:pPr>
            <w:r w:rsidRPr="00F47A65">
              <w:rPr>
                <w:bCs/>
              </w:rPr>
              <w:t>Машины и аппараты электрические для</w:t>
            </w:r>
          </w:p>
          <w:p w14:paraId="2D11381C" w14:textId="77777777" w:rsidR="00E301A5" w:rsidRPr="00F47A65" w:rsidRDefault="00E301A5" w:rsidP="00E301A5">
            <w:pPr>
              <w:rPr>
                <w:bCs/>
              </w:rPr>
            </w:pPr>
            <w:r w:rsidRPr="00F47A65">
              <w:rPr>
                <w:bCs/>
              </w:rPr>
              <w:t>сварки термопластических материалов</w:t>
            </w:r>
          </w:p>
          <w:p w14:paraId="08A2454B" w14:textId="77777777" w:rsidR="00E301A5" w:rsidRPr="00F47A65" w:rsidRDefault="00E301A5" w:rsidP="00E301A5">
            <w:pPr>
              <w:rPr>
                <w:bCs/>
              </w:rPr>
            </w:pPr>
            <w:r w:rsidRPr="00F47A65">
              <w:rPr>
                <w:bCs/>
              </w:rPr>
              <w:t>(кроме тонких проволочных</w:t>
            </w:r>
          </w:p>
          <w:p w14:paraId="54490DC9" w14:textId="77777777" w:rsidR="00E301A5" w:rsidRPr="00F47A65" w:rsidRDefault="00E301A5" w:rsidP="00E301A5">
            <w:pPr>
              <w:rPr>
                <w:bCs/>
              </w:rPr>
            </w:pPr>
            <w:r w:rsidRPr="00F47A65">
              <w:rPr>
                <w:bCs/>
              </w:rPr>
              <w:t>соединений типа используемых для</w:t>
            </w:r>
          </w:p>
          <w:p w14:paraId="11A2B310" w14:textId="77777777" w:rsidR="00E301A5" w:rsidRPr="00F47A65" w:rsidRDefault="00E301A5" w:rsidP="00E301A5">
            <w:pPr>
              <w:rPr>
                <w:bCs/>
              </w:rPr>
            </w:pPr>
            <w:r w:rsidRPr="00F47A65">
              <w:rPr>
                <w:bCs/>
              </w:rPr>
              <w:t>производства полупроводниковых</w:t>
            </w:r>
          </w:p>
          <w:p w14:paraId="6E9CF809" w14:textId="29BC1487" w:rsidR="007571DB" w:rsidRPr="00F47A65" w:rsidRDefault="00E301A5" w:rsidP="00E301A5">
            <w:pPr>
              <w:rPr>
                <w:bCs/>
              </w:rPr>
            </w:pPr>
            <w:r w:rsidRPr="00F47A65">
              <w:rPr>
                <w:bCs/>
              </w:rPr>
              <w:t>приборов)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FA1CF" w14:textId="77777777" w:rsidR="005C3CB7" w:rsidRPr="00F47A65" w:rsidRDefault="005C3CB7" w:rsidP="005C3CB7">
            <w:r w:rsidRPr="00F47A65">
              <w:lastRenderedPageBreak/>
              <w:t>1с, 3с, 4с (для ТР ТС</w:t>
            </w:r>
          </w:p>
          <w:p w14:paraId="728F5EE2" w14:textId="77777777" w:rsidR="005C3CB7" w:rsidRPr="00F47A65" w:rsidRDefault="005C3CB7" w:rsidP="005C3CB7">
            <w:r w:rsidRPr="00F47A65">
              <w:t>004/2011, ТР ТС</w:t>
            </w:r>
          </w:p>
          <w:p w14:paraId="0137F865" w14:textId="77777777" w:rsidR="005C3CB7" w:rsidRPr="00F47A65" w:rsidRDefault="005C3CB7" w:rsidP="005C3CB7">
            <w:r w:rsidRPr="00F47A65">
              <w:t>020/2011)</w:t>
            </w:r>
          </w:p>
          <w:p w14:paraId="5B40EA92" w14:textId="77777777" w:rsidR="005C3CB7" w:rsidRPr="00F47A65" w:rsidRDefault="005C3CB7" w:rsidP="005C3CB7">
            <w:r w:rsidRPr="00F47A65">
              <w:t>Сертификация</w:t>
            </w:r>
          </w:p>
          <w:p w14:paraId="6473BF80" w14:textId="77777777" w:rsidR="005C3CB7" w:rsidRPr="00F47A65" w:rsidRDefault="005C3CB7" w:rsidP="005C3CB7"/>
          <w:p w14:paraId="47867C59" w14:textId="77777777" w:rsidR="005C3CB7" w:rsidRPr="00F47A65" w:rsidRDefault="005C3CB7" w:rsidP="005C3CB7">
            <w:r w:rsidRPr="00F47A65">
              <w:t>1с, 2с 3с, 6с (для ТР</w:t>
            </w:r>
          </w:p>
          <w:p w14:paraId="0D5D3CEC" w14:textId="77777777" w:rsidR="005C3CB7" w:rsidRPr="00F47A65" w:rsidRDefault="005C3CB7" w:rsidP="005C3CB7">
            <w:r w:rsidRPr="00F47A65">
              <w:t>ЕАЭС 037/2016)</w:t>
            </w:r>
          </w:p>
          <w:p w14:paraId="4CF6F45D" w14:textId="77777777" w:rsidR="005C3CB7" w:rsidRPr="00F47A65" w:rsidRDefault="005C3CB7" w:rsidP="005C3CB7">
            <w:r w:rsidRPr="00F47A65">
              <w:t>Сертификация</w:t>
            </w:r>
          </w:p>
          <w:p w14:paraId="16E46CFB" w14:textId="0056F864" w:rsidR="007571DB" w:rsidRPr="00F47A65" w:rsidRDefault="007571DB" w:rsidP="005C3CB7">
            <w:pPr>
              <w:rPr>
                <w:lang w:val="kk-KZ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9A1AC" w14:textId="77777777" w:rsidR="00E301A5" w:rsidRPr="00F47A65" w:rsidRDefault="00E301A5" w:rsidP="00E301A5">
            <w:pPr>
              <w:spacing w:line="276" w:lineRule="auto"/>
              <w:ind w:right="-143"/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8515</w:t>
            </w:r>
          </w:p>
          <w:p w14:paraId="170BF3AB" w14:textId="073A1D32" w:rsidR="00E301A5" w:rsidRPr="00F47A65" w:rsidRDefault="00E301A5" w:rsidP="00E301A5">
            <w:pPr>
              <w:spacing w:line="276" w:lineRule="auto"/>
              <w:ind w:right="-143"/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851511</w:t>
            </w:r>
          </w:p>
          <w:p w14:paraId="408F92BB" w14:textId="77777777" w:rsidR="00E301A5" w:rsidRPr="00F47A65" w:rsidRDefault="00E301A5" w:rsidP="00E301A5">
            <w:pPr>
              <w:spacing w:line="276" w:lineRule="auto"/>
              <w:ind w:right="-143"/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8515110000</w:t>
            </w:r>
          </w:p>
          <w:p w14:paraId="5EFCDED5" w14:textId="5B7EABE1" w:rsidR="00E301A5" w:rsidRPr="00F47A65" w:rsidRDefault="00E301A5" w:rsidP="00E301A5">
            <w:pPr>
              <w:spacing w:line="276" w:lineRule="auto"/>
              <w:ind w:right="-143"/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851519</w:t>
            </w:r>
          </w:p>
          <w:p w14:paraId="25FD757C" w14:textId="77777777" w:rsidR="00E301A5" w:rsidRPr="00F47A65" w:rsidRDefault="00E301A5" w:rsidP="00E301A5">
            <w:pPr>
              <w:spacing w:line="276" w:lineRule="auto"/>
              <w:ind w:right="-143"/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8515190000</w:t>
            </w:r>
          </w:p>
          <w:p w14:paraId="335FB613" w14:textId="2594B0BB" w:rsidR="005C3CB7" w:rsidRPr="00F47A65" w:rsidRDefault="00E301A5" w:rsidP="00E301A5">
            <w:pPr>
              <w:spacing w:line="276" w:lineRule="auto"/>
              <w:ind w:right="-143"/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85152</w:t>
            </w:r>
          </w:p>
          <w:p w14:paraId="5C6CBEDD" w14:textId="77777777" w:rsidR="00E301A5" w:rsidRPr="00F47A65" w:rsidRDefault="00E301A5" w:rsidP="00E301A5">
            <w:pPr>
              <w:spacing w:line="276" w:lineRule="auto"/>
              <w:ind w:right="-143"/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8515210000</w:t>
            </w:r>
          </w:p>
          <w:p w14:paraId="52E2FF79" w14:textId="77777777" w:rsidR="00E301A5" w:rsidRPr="00F47A65" w:rsidRDefault="00E301A5" w:rsidP="00E301A5">
            <w:pPr>
              <w:spacing w:line="276" w:lineRule="auto"/>
              <w:ind w:right="-143"/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8515290001</w:t>
            </w:r>
          </w:p>
          <w:p w14:paraId="696FA0F7" w14:textId="77777777" w:rsidR="00E301A5" w:rsidRPr="00F47A65" w:rsidRDefault="00E301A5" w:rsidP="00E301A5">
            <w:pPr>
              <w:spacing w:line="276" w:lineRule="auto"/>
              <w:ind w:right="-143"/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8515290009</w:t>
            </w:r>
          </w:p>
          <w:p w14:paraId="7A7F2607" w14:textId="544CAF2E" w:rsidR="00E301A5" w:rsidRPr="00F47A65" w:rsidRDefault="00E301A5" w:rsidP="00E301A5">
            <w:pPr>
              <w:spacing w:line="276" w:lineRule="auto"/>
              <w:ind w:right="-143"/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851531</w:t>
            </w:r>
          </w:p>
          <w:p w14:paraId="7AE2D5DF" w14:textId="77777777" w:rsidR="00E301A5" w:rsidRPr="00F47A65" w:rsidRDefault="00E301A5" w:rsidP="00E301A5">
            <w:pPr>
              <w:spacing w:line="276" w:lineRule="auto"/>
              <w:ind w:right="-143"/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8515310000</w:t>
            </w:r>
          </w:p>
          <w:p w14:paraId="6B33CB9D" w14:textId="3C9CEEE6" w:rsidR="00E301A5" w:rsidRPr="00F47A65" w:rsidRDefault="00E301A5" w:rsidP="00E301A5">
            <w:pPr>
              <w:spacing w:line="276" w:lineRule="auto"/>
              <w:ind w:right="-143"/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8515391</w:t>
            </w:r>
          </w:p>
          <w:p w14:paraId="3D172CC3" w14:textId="77777777" w:rsidR="00E301A5" w:rsidRPr="00F47A65" w:rsidRDefault="00E301A5" w:rsidP="00E301A5">
            <w:pPr>
              <w:spacing w:line="276" w:lineRule="auto"/>
              <w:ind w:right="-143"/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8515391300</w:t>
            </w:r>
          </w:p>
          <w:p w14:paraId="3D1D0FE1" w14:textId="77777777" w:rsidR="00E301A5" w:rsidRPr="00F47A65" w:rsidRDefault="00E301A5" w:rsidP="00E301A5">
            <w:pPr>
              <w:spacing w:line="276" w:lineRule="auto"/>
              <w:ind w:right="-143"/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8515391800</w:t>
            </w:r>
          </w:p>
          <w:p w14:paraId="1EF6F8D1" w14:textId="0314A3D6" w:rsidR="00E301A5" w:rsidRPr="00F47A65" w:rsidRDefault="00E301A5" w:rsidP="00E301A5">
            <w:pPr>
              <w:spacing w:line="276" w:lineRule="auto"/>
              <w:ind w:right="-143"/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85153990</w:t>
            </w:r>
          </w:p>
          <w:p w14:paraId="03B427BF" w14:textId="77777777" w:rsidR="00E301A5" w:rsidRPr="00F47A65" w:rsidRDefault="00E301A5" w:rsidP="00E301A5">
            <w:pPr>
              <w:spacing w:line="276" w:lineRule="auto"/>
              <w:ind w:right="-143"/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8515399000</w:t>
            </w:r>
          </w:p>
          <w:p w14:paraId="3165783E" w14:textId="65BFAF65" w:rsidR="00E301A5" w:rsidRPr="00F47A65" w:rsidRDefault="00E301A5" w:rsidP="00E301A5">
            <w:pPr>
              <w:spacing w:line="276" w:lineRule="auto"/>
              <w:ind w:right="-143"/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lastRenderedPageBreak/>
              <w:t>8515801</w:t>
            </w:r>
          </w:p>
          <w:p w14:paraId="1CC2C2A9" w14:textId="77777777" w:rsidR="00E301A5" w:rsidRPr="00F47A65" w:rsidRDefault="00E301A5" w:rsidP="00E301A5">
            <w:pPr>
              <w:spacing w:line="276" w:lineRule="auto"/>
              <w:ind w:right="-143"/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8515801000</w:t>
            </w:r>
          </w:p>
          <w:p w14:paraId="76B28297" w14:textId="77777777" w:rsidR="00E301A5" w:rsidRPr="00F47A65" w:rsidRDefault="00E301A5" w:rsidP="00E301A5">
            <w:pPr>
              <w:spacing w:line="276" w:lineRule="auto"/>
              <w:ind w:right="-143"/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8515809000</w:t>
            </w:r>
          </w:p>
          <w:p w14:paraId="3948D9B6" w14:textId="77777777" w:rsidR="00E301A5" w:rsidRPr="00F47A65" w:rsidRDefault="00E301A5" w:rsidP="00E301A5">
            <w:pPr>
              <w:spacing w:line="276" w:lineRule="auto"/>
              <w:ind w:right="-143"/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8515801000</w:t>
            </w:r>
          </w:p>
          <w:p w14:paraId="3AD4E286" w14:textId="77777777" w:rsidR="00E301A5" w:rsidRPr="00F47A65" w:rsidRDefault="00E301A5" w:rsidP="00E301A5">
            <w:pPr>
              <w:spacing w:line="276" w:lineRule="auto"/>
              <w:ind w:right="-143"/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8515399000</w:t>
            </w:r>
          </w:p>
          <w:p w14:paraId="54030122" w14:textId="77777777" w:rsidR="007571DB" w:rsidRPr="00F47A65" w:rsidRDefault="00E301A5" w:rsidP="00E301A5">
            <w:pPr>
              <w:rPr>
                <w:rFonts w:eastAsiaTheme="minorHAnsi"/>
                <w:bCs/>
                <w:lang w:val="en-US"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8515809000</w:t>
            </w:r>
          </w:p>
          <w:p w14:paraId="0CA917A1" w14:textId="15167E31" w:rsidR="00E301A5" w:rsidRPr="00F47A65" w:rsidRDefault="00E301A5" w:rsidP="00E301A5">
            <w:pPr>
              <w:rPr>
                <w:lang w:val="en-US"/>
              </w:rPr>
            </w:pPr>
            <w:r w:rsidRPr="00F47A65">
              <w:rPr>
                <w:lang w:val="en-US"/>
              </w:rPr>
              <w:t>85158090</w:t>
            </w:r>
          </w:p>
          <w:p w14:paraId="54358876" w14:textId="4DFC4598" w:rsidR="00E301A5" w:rsidRPr="00F47A65" w:rsidRDefault="00E301A5" w:rsidP="00E301A5">
            <w:pPr>
              <w:rPr>
                <w:lang w:val="en-US"/>
              </w:rPr>
            </w:pPr>
            <w:r w:rsidRPr="00F47A65">
              <w:rPr>
                <w:lang w:val="en-US"/>
              </w:rPr>
              <w:t>8515900000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048A8" w14:textId="77777777" w:rsidR="00494A65" w:rsidRPr="00F47A65" w:rsidRDefault="00494A65" w:rsidP="00494A65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lang w:eastAsia="en-US"/>
              </w:rPr>
            </w:pPr>
            <w:r w:rsidRPr="00F47A65">
              <w:rPr>
                <w:b/>
                <w:bCs/>
                <w:lang w:eastAsia="en-US"/>
              </w:rPr>
              <w:lastRenderedPageBreak/>
              <w:t>ТР ТС 004/2011</w:t>
            </w:r>
          </w:p>
          <w:p w14:paraId="22E02AC0" w14:textId="77777777" w:rsidR="00494A65" w:rsidRPr="00F47A65" w:rsidRDefault="00494A65" w:rsidP="00494A65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lang w:eastAsia="en-US"/>
              </w:rPr>
            </w:pPr>
            <w:r w:rsidRPr="00F47A65">
              <w:rPr>
                <w:b/>
                <w:bCs/>
                <w:lang w:eastAsia="en-US"/>
              </w:rPr>
              <w:t>ТР ТС 020/2011</w:t>
            </w:r>
          </w:p>
          <w:p w14:paraId="24C10850" w14:textId="0CD4D9CD" w:rsidR="007571DB" w:rsidRPr="00F47A65" w:rsidRDefault="00494A65" w:rsidP="00494A65">
            <w:r w:rsidRPr="00F47A65">
              <w:rPr>
                <w:b/>
                <w:bCs/>
                <w:lang w:eastAsia="en-US"/>
              </w:rPr>
              <w:t>ТР ЕАЭС 037/2016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43CFA" w14:textId="13080677" w:rsidR="00494A65" w:rsidRPr="00F47A65" w:rsidRDefault="00494A65" w:rsidP="00E301A5">
            <w:pPr>
              <w:spacing w:line="276" w:lineRule="auto"/>
              <w:rPr>
                <w:b/>
                <w:bCs/>
                <w:spacing w:val="-1"/>
                <w:lang w:eastAsia="en-US"/>
              </w:rPr>
            </w:pPr>
            <w:r w:rsidRPr="00F47A65">
              <w:rPr>
                <w:b/>
                <w:bCs/>
                <w:spacing w:val="-1"/>
                <w:lang w:eastAsia="en-US"/>
              </w:rPr>
              <w:t>ТР ТС 004/2011</w:t>
            </w:r>
          </w:p>
          <w:p w14:paraId="099422CF" w14:textId="77777777" w:rsidR="00494A65" w:rsidRPr="00F47A65" w:rsidRDefault="00494A65" w:rsidP="00E301A5">
            <w:pPr>
              <w:spacing w:line="276" w:lineRule="auto"/>
              <w:rPr>
                <w:bCs/>
                <w:spacing w:val="-1"/>
                <w:lang w:eastAsia="en-US"/>
              </w:rPr>
            </w:pPr>
          </w:p>
          <w:p w14:paraId="17CA5E1E" w14:textId="77777777" w:rsidR="00E301A5" w:rsidRPr="00F47A65" w:rsidRDefault="00E301A5" w:rsidP="00E301A5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60335-1</w:t>
            </w:r>
          </w:p>
          <w:p w14:paraId="498966C3" w14:textId="77777777" w:rsidR="00E301A5" w:rsidRPr="00F47A65" w:rsidRDefault="00E301A5" w:rsidP="00E301A5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EN 62233</w:t>
            </w:r>
          </w:p>
          <w:p w14:paraId="373813B8" w14:textId="77777777" w:rsidR="00E301A5" w:rsidRPr="00F47A65" w:rsidRDefault="00E301A5" w:rsidP="00E301A5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62479</w:t>
            </w:r>
          </w:p>
          <w:p w14:paraId="7D593B41" w14:textId="77777777" w:rsidR="00E301A5" w:rsidRPr="00F47A65" w:rsidRDefault="00E301A5" w:rsidP="00E301A5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62311</w:t>
            </w:r>
          </w:p>
          <w:p w14:paraId="63431C68" w14:textId="77777777" w:rsidR="00E301A5" w:rsidRPr="00F47A65" w:rsidRDefault="00E301A5" w:rsidP="00E301A5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60335-2-45</w:t>
            </w:r>
          </w:p>
          <w:p w14:paraId="20A59BEC" w14:textId="77777777" w:rsidR="00E301A5" w:rsidRPr="00F47A65" w:rsidRDefault="00E301A5" w:rsidP="00E301A5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12.2.007.0 -75</w:t>
            </w:r>
          </w:p>
          <w:p w14:paraId="0C5B73EB" w14:textId="77777777" w:rsidR="00E301A5" w:rsidRPr="00F47A65" w:rsidRDefault="00E301A5" w:rsidP="00E301A5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12.2.007.8-75</w:t>
            </w:r>
          </w:p>
          <w:p w14:paraId="2B7AC747" w14:textId="77777777" w:rsidR="00E301A5" w:rsidRPr="00F47A65" w:rsidRDefault="00E301A5" w:rsidP="00E301A5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МЭК 60974-1</w:t>
            </w:r>
          </w:p>
          <w:p w14:paraId="203BBE85" w14:textId="77777777" w:rsidR="00E301A5" w:rsidRPr="00F47A65" w:rsidRDefault="00E301A5" w:rsidP="00E301A5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СТБ ЕН 50063</w:t>
            </w:r>
          </w:p>
          <w:p w14:paraId="2F08B1FC" w14:textId="77777777" w:rsidR="00E301A5" w:rsidRPr="00F47A65" w:rsidRDefault="00E301A5" w:rsidP="00E301A5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МЭК 60974-1</w:t>
            </w:r>
          </w:p>
          <w:p w14:paraId="7BA0D6D4" w14:textId="77777777" w:rsidR="00E301A5" w:rsidRPr="00F47A65" w:rsidRDefault="00E301A5" w:rsidP="00E301A5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60974</w:t>
            </w:r>
          </w:p>
          <w:p w14:paraId="645E6B64" w14:textId="77777777" w:rsidR="00E301A5" w:rsidRPr="00F47A65" w:rsidRDefault="00E301A5" w:rsidP="00E301A5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60974-3</w:t>
            </w:r>
          </w:p>
          <w:p w14:paraId="154AB638" w14:textId="77777777" w:rsidR="00E301A5" w:rsidRPr="00F47A65" w:rsidRDefault="00E301A5" w:rsidP="00E301A5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60974-5</w:t>
            </w:r>
          </w:p>
          <w:p w14:paraId="6E3D427B" w14:textId="77777777" w:rsidR="00E301A5" w:rsidRPr="00F47A65" w:rsidRDefault="00E301A5" w:rsidP="00E301A5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60974-7</w:t>
            </w:r>
          </w:p>
          <w:p w14:paraId="3F2C551B" w14:textId="77777777" w:rsidR="00E301A5" w:rsidRPr="00F47A65" w:rsidRDefault="00E301A5" w:rsidP="00E301A5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lastRenderedPageBreak/>
              <w:t>ГОСТ IEC 60974-8</w:t>
            </w:r>
          </w:p>
          <w:p w14:paraId="22C9C05B" w14:textId="77777777" w:rsidR="00E301A5" w:rsidRPr="00F47A65" w:rsidRDefault="00E301A5" w:rsidP="00E301A5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60974-11</w:t>
            </w:r>
          </w:p>
          <w:p w14:paraId="30E52AD7" w14:textId="77777777" w:rsidR="00E301A5" w:rsidRPr="00F47A65" w:rsidRDefault="00E301A5" w:rsidP="00E301A5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60974</w:t>
            </w:r>
          </w:p>
          <w:p w14:paraId="62A95464" w14:textId="77777777" w:rsidR="00E301A5" w:rsidRPr="00F47A65" w:rsidRDefault="00E301A5" w:rsidP="00E301A5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EN 50445</w:t>
            </w:r>
          </w:p>
          <w:p w14:paraId="15177BD0" w14:textId="77777777" w:rsidR="00E301A5" w:rsidRPr="00F47A65" w:rsidRDefault="00E301A5" w:rsidP="00E301A5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62135-1</w:t>
            </w:r>
          </w:p>
          <w:p w14:paraId="40F59B3A" w14:textId="77777777" w:rsidR="00E301A5" w:rsidRPr="00F47A65" w:rsidRDefault="00E301A5" w:rsidP="00E301A5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21694</w:t>
            </w:r>
          </w:p>
          <w:p w14:paraId="1C5D417C" w14:textId="77777777" w:rsidR="007571DB" w:rsidRPr="00F47A65" w:rsidRDefault="00E301A5" w:rsidP="00E301A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22261</w:t>
            </w:r>
          </w:p>
          <w:p w14:paraId="79F3951C" w14:textId="77777777" w:rsidR="00E301A5" w:rsidRPr="00F47A65" w:rsidRDefault="00E301A5" w:rsidP="00E301A5">
            <w:r w:rsidRPr="00F47A65">
              <w:t>ГОСТ 26054</w:t>
            </w:r>
          </w:p>
          <w:p w14:paraId="10AC448B" w14:textId="77777777" w:rsidR="00E301A5" w:rsidRPr="00F47A65" w:rsidRDefault="00E301A5" w:rsidP="00E301A5">
            <w:r w:rsidRPr="00F47A65">
              <w:t>ГОСТ 26056</w:t>
            </w:r>
          </w:p>
          <w:p w14:paraId="35ECBD9A" w14:textId="77777777" w:rsidR="00E301A5" w:rsidRPr="00F47A65" w:rsidRDefault="00E301A5" w:rsidP="00E301A5">
            <w:r w:rsidRPr="00F47A65">
              <w:t>ГОСТ 30275</w:t>
            </w:r>
          </w:p>
          <w:p w14:paraId="56328387" w14:textId="77777777" w:rsidR="00494A65" w:rsidRPr="00F47A65" w:rsidRDefault="00494A65" w:rsidP="00E301A5"/>
          <w:p w14:paraId="6AECAFED" w14:textId="77777777" w:rsidR="00494A65" w:rsidRPr="00F47A65" w:rsidRDefault="00494A65" w:rsidP="00E301A5">
            <w:pPr>
              <w:rPr>
                <w:b/>
              </w:rPr>
            </w:pPr>
            <w:r w:rsidRPr="00F47A65">
              <w:rPr>
                <w:b/>
              </w:rPr>
              <w:t>ТР ТС 020/2011</w:t>
            </w:r>
          </w:p>
          <w:p w14:paraId="6F05B16A" w14:textId="77777777" w:rsidR="00494A65" w:rsidRPr="00F47A65" w:rsidRDefault="00494A65" w:rsidP="00E301A5">
            <w:pPr>
              <w:rPr>
                <w:b/>
              </w:rPr>
            </w:pPr>
          </w:p>
          <w:p w14:paraId="5F22422E" w14:textId="77777777" w:rsidR="00494A65" w:rsidRPr="00F47A65" w:rsidRDefault="00494A65" w:rsidP="00494A6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60974-10</w:t>
            </w:r>
          </w:p>
          <w:p w14:paraId="4051CAFC" w14:textId="77777777" w:rsidR="00494A65" w:rsidRPr="00F47A65" w:rsidRDefault="00494A65" w:rsidP="00494A6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30804.6.2</w:t>
            </w:r>
          </w:p>
          <w:p w14:paraId="1CE4EB15" w14:textId="77777777" w:rsidR="00494A65" w:rsidRPr="00F47A65" w:rsidRDefault="00494A65" w:rsidP="00494A6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30804.6.1</w:t>
            </w:r>
          </w:p>
          <w:p w14:paraId="151B4DB0" w14:textId="77777777" w:rsidR="00494A65" w:rsidRPr="00F47A65" w:rsidRDefault="00494A65" w:rsidP="00494A6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61000-3-3</w:t>
            </w:r>
          </w:p>
          <w:p w14:paraId="5380103C" w14:textId="77777777" w:rsidR="00494A65" w:rsidRPr="00F47A65" w:rsidRDefault="00494A65" w:rsidP="00494A6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61000-3-2</w:t>
            </w:r>
          </w:p>
          <w:p w14:paraId="72FBA995" w14:textId="77777777" w:rsidR="00494A65" w:rsidRPr="00F47A65" w:rsidRDefault="00494A65" w:rsidP="00494A6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61000-6-3</w:t>
            </w:r>
          </w:p>
          <w:p w14:paraId="3BA5A686" w14:textId="77777777" w:rsidR="00494A65" w:rsidRPr="00F47A65" w:rsidRDefault="00494A65" w:rsidP="00494A6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61000-6-4</w:t>
            </w:r>
          </w:p>
          <w:p w14:paraId="5CF24403" w14:textId="77777777" w:rsidR="00494A65" w:rsidRPr="00F47A65" w:rsidRDefault="00494A65" w:rsidP="00494A6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55139-2012</w:t>
            </w:r>
          </w:p>
          <w:p w14:paraId="5527FF0E" w14:textId="77777777" w:rsidR="00494A65" w:rsidRPr="00F47A65" w:rsidRDefault="00494A65" w:rsidP="00494A6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CISPR 14-1</w:t>
            </w:r>
          </w:p>
          <w:p w14:paraId="4D9EA679" w14:textId="77777777" w:rsidR="00494A65" w:rsidRPr="00F47A65" w:rsidRDefault="00494A65" w:rsidP="00494A6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CISPR 14-2</w:t>
            </w:r>
          </w:p>
          <w:p w14:paraId="5E78CD77" w14:textId="5EBB4277" w:rsidR="00D677DF" w:rsidRPr="00F47A65" w:rsidRDefault="00D677DF" w:rsidP="00494A6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 xml:space="preserve">ГОСТ </w:t>
            </w:r>
            <w:r w:rsidRPr="00F47A65">
              <w:rPr>
                <w:bCs/>
                <w:spacing w:val="-1"/>
                <w:lang w:val="en-US" w:eastAsia="en-US"/>
              </w:rPr>
              <w:t>CISPR</w:t>
            </w:r>
            <w:r w:rsidRPr="00F47A65">
              <w:rPr>
                <w:bCs/>
                <w:spacing w:val="-1"/>
                <w:lang w:eastAsia="en-US"/>
              </w:rPr>
              <w:t xml:space="preserve"> 11</w:t>
            </w:r>
          </w:p>
          <w:p w14:paraId="5A655B2E" w14:textId="77777777" w:rsidR="00494A65" w:rsidRPr="00F47A65" w:rsidRDefault="00494A65" w:rsidP="00494A65">
            <w:pPr>
              <w:rPr>
                <w:bCs/>
                <w:spacing w:val="-1"/>
                <w:lang w:eastAsia="en-US"/>
              </w:rPr>
            </w:pPr>
          </w:p>
          <w:p w14:paraId="1C6898B1" w14:textId="1C1BBBB4" w:rsidR="00494A65" w:rsidRPr="00F47A65" w:rsidRDefault="00494A65" w:rsidP="00494A65">
            <w:pPr>
              <w:rPr>
                <w:b/>
              </w:rPr>
            </w:pPr>
            <w:r w:rsidRPr="00F47A65">
              <w:rPr>
                <w:b/>
                <w:bCs/>
                <w:lang w:eastAsia="en-US"/>
              </w:rPr>
              <w:t>ТР ЕАЭС 037/2016</w:t>
            </w:r>
          </w:p>
        </w:tc>
      </w:tr>
      <w:tr w:rsidR="007571DB" w:rsidRPr="00F47A65" w14:paraId="2D52979D" w14:textId="77777777" w:rsidTr="004A2D6A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D1951" w14:textId="19F48EEE" w:rsidR="007571DB" w:rsidRPr="00F47A65" w:rsidRDefault="00E301A5" w:rsidP="00C2305D">
            <w:pPr>
              <w:spacing w:after="160" w:line="259" w:lineRule="auto"/>
              <w:rPr>
                <w:lang w:val="en-US"/>
              </w:rPr>
            </w:pPr>
            <w:r w:rsidRPr="00F47A65">
              <w:lastRenderedPageBreak/>
              <w:t>1.</w:t>
            </w:r>
            <w:r w:rsidRPr="00F47A65">
              <w:rPr>
                <w:lang w:val="en-US"/>
              </w:rPr>
              <w:t>2.9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AFB4A" w14:textId="77777777" w:rsidR="00E301A5" w:rsidRPr="00F47A65" w:rsidRDefault="00E301A5" w:rsidP="00E301A5">
            <w:pPr>
              <w:rPr>
                <w:bCs/>
              </w:rPr>
            </w:pPr>
            <w:r w:rsidRPr="00F47A65">
              <w:rPr>
                <w:bCs/>
              </w:rPr>
              <w:t>Оборудование для соляриев (лежаки,</w:t>
            </w:r>
          </w:p>
          <w:p w14:paraId="1DA72B30" w14:textId="77777777" w:rsidR="00E301A5" w:rsidRPr="00F47A65" w:rsidRDefault="00E301A5" w:rsidP="00E301A5">
            <w:pPr>
              <w:rPr>
                <w:bCs/>
              </w:rPr>
            </w:pPr>
            <w:r w:rsidRPr="00F47A65">
              <w:rPr>
                <w:bCs/>
              </w:rPr>
              <w:t>солнечные лампы и аналогичное</w:t>
            </w:r>
          </w:p>
          <w:p w14:paraId="1DC0F81E" w14:textId="31309A18" w:rsidR="007571DB" w:rsidRPr="00F47A65" w:rsidRDefault="00E301A5" w:rsidP="00E301A5">
            <w:pPr>
              <w:rPr>
                <w:bCs/>
              </w:rPr>
            </w:pPr>
            <w:r w:rsidRPr="00F47A65">
              <w:rPr>
                <w:bCs/>
              </w:rPr>
              <w:t>оборудование для загара)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1FB68" w14:textId="77777777" w:rsidR="005C3CB7" w:rsidRPr="00F47A65" w:rsidRDefault="005C3CB7" w:rsidP="005C3CB7">
            <w:r w:rsidRPr="00F47A65">
              <w:t>1с, 3с, 4с (для ТР ТС</w:t>
            </w:r>
          </w:p>
          <w:p w14:paraId="3A66A178" w14:textId="77777777" w:rsidR="005C3CB7" w:rsidRPr="00F47A65" w:rsidRDefault="005C3CB7" w:rsidP="005C3CB7">
            <w:r w:rsidRPr="00F47A65">
              <w:t>004/2011, ТР ТС</w:t>
            </w:r>
          </w:p>
          <w:p w14:paraId="0E4D4686" w14:textId="77777777" w:rsidR="005C3CB7" w:rsidRPr="00F47A65" w:rsidRDefault="005C3CB7" w:rsidP="005C3CB7">
            <w:r w:rsidRPr="00F47A65">
              <w:t>020/2011)</w:t>
            </w:r>
          </w:p>
          <w:p w14:paraId="4597328F" w14:textId="77777777" w:rsidR="005C3CB7" w:rsidRPr="00F47A65" w:rsidRDefault="005C3CB7" w:rsidP="005C3CB7">
            <w:r w:rsidRPr="00F47A65">
              <w:t>Сертификация</w:t>
            </w:r>
          </w:p>
          <w:p w14:paraId="547B7469" w14:textId="77777777" w:rsidR="005C3CB7" w:rsidRPr="00F47A65" w:rsidRDefault="005C3CB7" w:rsidP="005C3CB7"/>
          <w:p w14:paraId="1F2DBF88" w14:textId="77777777" w:rsidR="005C3CB7" w:rsidRPr="00F47A65" w:rsidRDefault="005C3CB7" w:rsidP="005C3CB7">
            <w:r w:rsidRPr="00F47A65">
              <w:t>1с, 2с 3с, 6с (для ТР</w:t>
            </w:r>
          </w:p>
          <w:p w14:paraId="391980A6" w14:textId="77777777" w:rsidR="005C3CB7" w:rsidRPr="00F47A65" w:rsidRDefault="005C3CB7" w:rsidP="005C3CB7">
            <w:r w:rsidRPr="00F47A65">
              <w:t>ЕАЭС 037/2016)</w:t>
            </w:r>
          </w:p>
          <w:p w14:paraId="22693BA5" w14:textId="77777777" w:rsidR="005C3CB7" w:rsidRPr="00F47A65" w:rsidRDefault="005C3CB7" w:rsidP="005C3CB7">
            <w:r w:rsidRPr="00F47A65">
              <w:lastRenderedPageBreak/>
              <w:t>Сертификация</w:t>
            </w:r>
          </w:p>
          <w:p w14:paraId="0EFB5983" w14:textId="2383CBED" w:rsidR="007571DB" w:rsidRPr="00F47A65" w:rsidRDefault="007571DB" w:rsidP="005C3CB7">
            <w:pPr>
              <w:rPr>
                <w:lang w:val="kk-KZ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84A12" w14:textId="193165A1" w:rsidR="00E301A5" w:rsidRPr="00F47A65" w:rsidRDefault="00E301A5" w:rsidP="00E301A5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lastRenderedPageBreak/>
              <w:t>85437050</w:t>
            </w:r>
          </w:p>
          <w:p w14:paraId="3E8E4BD6" w14:textId="77777777" w:rsidR="00E301A5" w:rsidRPr="00F47A65" w:rsidRDefault="00E301A5" w:rsidP="00E301A5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8543705001</w:t>
            </w:r>
          </w:p>
          <w:p w14:paraId="62527D48" w14:textId="119D2F64" w:rsidR="005C3CB7" w:rsidRPr="00F47A65" w:rsidRDefault="005C3CB7" w:rsidP="00E301A5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8543</w:t>
            </w:r>
          </w:p>
          <w:p w14:paraId="5BA5BC6C" w14:textId="74002C87" w:rsidR="007571DB" w:rsidRPr="00F47A65" w:rsidRDefault="00E301A5" w:rsidP="00E301A5">
            <w:r w:rsidRPr="00F47A65">
              <w:rPr>
                <w:rFonts w:eastAsiaTheme="minorHAnsi"/>
                <w:bCs/>
                <w:lang w:eastAsia="en-US"/>
              </w:rPr>
              <w:t>8543705009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E17F8" w14:textId="77777777" w:rsidR="00494A65" w:rsidRPr="00F47A65" w:rsidRDefault="00494A65" w:rsidP="00494A65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lang w:eastAsia="en-US"/>
              </w:rPr>
            </w:pPr>
            <w:r w:rsidRPr="00F47A65">
              <w:rPr>
                <w:b/>
                <w:bCs/>
                <w:lang w:eastAsia="en-US"/>
              </w:rPr>
              <w:t>ТР ТС 004/2011</w:t>
            </w:r>
          </w:p>
          <w:p w14:paraId="016A8108" w14:textId="77777777" w:rsidR="00494A65" w:rsidRPr="00F47A65" w:rsidRDefault="00494A65" w:rsidP="00494A65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lang w:eastAsia="en-US"/>
              </w:rPr>
            </w:pPr>
            <w:r w:rsidRPr="00F47A65">
              <w:rPr>
                <w:b/>
                <w:bCs/>
                <w:lang w:eastAsia="en-US"/>
              </w:rPr>
              <w:t>ТР ТС 020/2011</w:t>
            </w:r>
          </w:p>
          <w:p w14:paraId="003A602B" w14:textId="6DE4ADCD" w:rsidR="007571DB" w:rsidRPr="00F47A65" w:rsidRDefault="00494A65" w:rsidP="00494A65">
            <w:r w:rsidRPr="00F47A65">
              <w:rPr>
                <w:b/>
                <w:bCs/>
                <w:lang w:eastAsia="en-US"/>
              </w:rPr>
              <w:t>ТР ЕАЭС 037/2016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3C778" w14:textId="78EC7D84" w:rsidR="00E301A5" w:rsidRPr="00F47A65" w:rsidRDefault="00494A65" w:rsidP="00E301A5">
            <w:pPr>
              <w:spacing w:line="276" w:lineRule="auto"/>
              <w:rPr>
                <w:b/>
                <w:bCs/>
                <w:spacing w:val="-1"/>
                <w:lang w:eastAsia="en-US"/>
              </w:rPr>
            </w:pPr>
            <w:r w:rsidRPr="00F47A65">
              <w:rPr>
                <w:b/>
                <w:bCs/>
                <w:spacing w:val="-1"/>
                <w:lang w:eastAsia="en-US"/>
              </w:rPr>
              <w:t>Т</w:t>
            </w:r>
            <w:r w:rsidR="00E301A5" w:rsidRPr="00F47A65">
              <w:rPr>
                <w:b/>
                <w:bCs/>
                <w:spacing w:val="-1"/>
                <w:lang w:eastAsia="en-US"/>
              </w:rPr>
              <w:t>Р ТС 004/2011</w:t>
            </w:r>
          </w:p>
          <w:p w14:paraId="239839D9" w14:textId="77777777" w:rsidR="00494A65" w:rsidRPr="00F47A65" w:rsidRDefault="00494A65" w:rsidP="00E301A5">
            <w:pPr>
              <w:spacing w:line="276" w:lineRule="auto"/>
              <w:rPr>
                <w:b/>
                <w:bCs/>
                <w:spacing w:val="-1"/>
                <w:lang w:eastAsia="en-US"/>
              </w:rPr>
            </w:pPr>
          </w:p>
          <w:p w14:paraId="1207F86D" w14:textId="77777777" w:rsidR="00E301A5" w:rsidRPr="00F47A65" w:rsidRDefault="00E301A5" w:rsidP="00E301A5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60335-1</w:t>
            </w:r>
          </w:p>
          <w:p w14:paraId="56D2190E" w14:textId="77777777" w:rsidR="00E301A5" w:rsidRPr="00F47A65" w:rsidRDefault="00E301A5" w:rsidP="00E301A5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EN 62233</w:t>
            </w:r>
          </w:p>
          <w:p w14:paraId="426A6293" w14:textId="77777777" w:rsidR="00E301A5" w:rsidRPr="00F47A65" w:rsidRDefault="00E301A5" w:rsidP="00E301A5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62311</w:t>
            </w:r>
          </w:p>
          <w:p w14:paraId="71E08D01" w14:textId="77777777" w:rsidR="00E301A5" w:rsidRPr="00F47A65" w:rsidRDefault="00E301A5" w:rsidP="00E301A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62479</w:t>
            </w:r>
          </w:p>
          <w:p w14:paraId="21F00E47" w14:textId="77777777" w:rsidR="007571DB" w:rsidRPr="00F47A65" w:rsidRDefault="00E301A5" w:rsidP="00E301A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lastRenderedPageBreak/>
              <w:t>ГОСТ IEC 60335-2-27</w:t>
            </w:r>
          </w:p>
          <w:p w14:paraId="11608879" w14:textId="77777777" w:rsidR="00494A65" w:rsidRPr="00F47A65" w:rsidRDefault="00494A65" w:rsidP="00E301A5">
            <w:pPr>
              <w:rPr>
                <w:bCs/>
                <w:spacing w:val="-1"/>
                <w:lang w:eastAsia="en-US"/>
              </w:rPr>
            </w:pPr>
          </w:p>
          <w:p w14:paraId="3F6032CB" w14:textId="77777777" w:rsidR="00494A65" w:rsidRPr="00F47A65" w:rsidRDefault="00494A65" w:rsidP="00E301A5">
            <w:pPr>
              <w:rPr>
                <w:b/>
                <w:bCs/>
                <w:spacing w:val="-1"/>
                <w:lang w:eastAsia="en-US"/>
              </w:rPr>
            </w:pPr>
            <w:r w:rsidRPr="00F47A65">
              <w:rPr>
                <w:b/>
                <w:bCs/>
                <w:spacing w:val="-1"/>
                <w:lang w:eastAsia="en-US"/>
              </w:rPr>
              <w:t>ТР ТС 020/2011</w:t>
            </w:r>
          </w:p>
          <w:p w14:paraId="7B81FF8C" w14:textId="77777777" w:rsidR="00494A65" w:rsidRPr="00F47A65" w:rsidRDefault="00494A65" w:rsidP="00E301A5">
            <w:pPr>
              <w:rPr>
                <w:b/>
                <w:bCs/>
                <w:spacing w:val="-1"/>
                <w:lang w:eastAsia="en-US"/>
              </w:rPr>
            </w:pPr>
          </w:p>
          <w:p w14:paraId="5423978E" w14:textId="77777777" w:rsidR="00494A65" w:rsidRPr="00F47A65" w:rsidRDefault="00494A65" w:rsidP="00494A6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30804.6.1</w:t>
            </w:r>
          </w:p>
          <w:p w14:paraId="747A1094" w14:textId="77777777" w:rsidR="00494A65" w:rsidRPr="00F47A65" w:rsidRDefault="00494A65" w:rsidP="00494A6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61000-6-3</w:t>
            </w:r>
          </w:p>
          <w:p w14:paraId="09DAF07C" w14:textId="77777777" w:rsidR="00494A65" w:rsidRPr="00F47A65" w:rsidRDefault="00494A65" w:rsidP="00494A6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61000-3-3</w:t>
            </w:r>
          </w:p>
          <w:p w14:paraId="2F487C1F" w14:textId="77777777" w:rsidR="00494A65" w:rsidRPr="00F47A65" w:rsidRDefault="00494A65" w:rsidP="00494A6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61000-3-2</w:t>
            </w:r>
          </w:p>
          <w:p w14:paraId="0ACE7826" w14:textId="77777777" w:rsidR="00494A65" w:rsidRPr="00F47A65" w:rsidRDefault="00494A65" w:rsidP="00494A6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CISPR 14-1</w:t>
            </w:r>
          </w:p>
          <w:p w14:paraId="60367C91" w14:textId="77777777" w:rsidR="00494A65" w:rsidRPr="00F47A65" w:rsidRDefault="00494A65" w:rsidP="00494A6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CISPR 14-2</w:t>
            </w:r>
          </w:p>
          <w:p w14:paraId="2555B4BF" w14:textId="77777777" w:rsidR="00494A65" w:rsidRPr="00F47A65" w:rsidRDefault="00494A65" w:rsidP="00494A65">
            <w:pPr>
              <w:rPr>
                <w:bCs/>
                <w:spacing w:val="-1"/>
                <w:lang w:eastAsia="en-US"/>
              </w:rPr>
            </w:pPr>
          </w:p>
          <w:p w14:paraId="5A87F86F" w14:textId="6403D6B5" w:rsidR="00494A65" w:rsidRPr="00F47A65" w:rsidRDefault="00494A65" w:rsidP="00494A65">
            <w:pPr>
              <w:rPr>
                <w:b/>
              </w:rPr>
            </w:pPr>
            <w:r w:rsidRPr="00F47A65">
              <w:rPr>
                <w:b/>
                <w:bCs/>
                <w:lang w:eastAsia="en-US"/>
              </w:rPr>
              <w:t>ТР ЕАЭС 037/2016</w:t>
            </w:r>
          </w:p>
        </w:tc>
      </w:tr>
      <w:tr w:rsidR="007571DB" w:rsidRPr="00F47A65" w14:paraId="60632ECF" w14:textId="77777777" w:rsidTr="004A2D6A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A5EC6" w14:textId="4C0E6024" w:rsidR="007571DB" w:rsidRPr="00F47A65" w:rsidRDefault="00E301A5" w:rsidP="00BD0C26">
            <w:pPr>
              <w:spacing w:after="160" w:line="259" w:lineRule="auto"/>
              <w:rPr>
                <w:lang w:val="en-US"/>
              </w:rPr>
            </w:pPr>
            <w:r w:rsidRPr="00F47A65">
              <w:lastRenderedPageBreak/>
              <w:t>1.3.</w:t>
            </w:r>
            <w:r w:rsidRPr="00F47A65">
              <w:rPr>
                <w:lang w:val="en-US"/>
              </w:rPr>
              <w:t>1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5ACEC" w14:textId="77777777" w:rsidR="00E301A5" w:rsidRPr="00F47A65" w:rsidRDefault="00E301A5" w:rsidP="00E301A5">
            <w:pPr>
              <w:rPr>
                <w:bCs/>
              </w:rPr>
            </w:pPr>
            <w:r w:rsidRPr="00F47A65">
              <w:rPr>
                <w:bCs/>
              </w:rPr>
              <w:t>Конденсаторы постоянной емкости для</w:t>
            </w:r>
          </w:p>
          <w:p w14:paraId="3F57A08B" w14:textId="77777777" w:rsidR="00E301A5" w:rsidRPr="00F47A65" w:rsidRDefault="00E301A5" w:rsidP="00E301A5">
            <w:pPr>
              <w:rPr>
                <w:bCs/>
              </w:rPr>
            </w:pPr>
            <w:r w:rsidRPr="00F47A65">
              <w:rPr>
                <w:bCs/>
              </w:rPr>
              <w:t>электрических цепей с частотой 50/60</w:t>
            </w:r>
          </w:p>
          <w:p w14:paraId="1FB6C0ED" w14:textId="77777777" w:rsidR="00E301A5" w:rsidRPr="00F47A65" w:rsidRDefault="00E301A5" w:rsidP="00E301A5">
            <w:pPr>
              <w:rPr>
                <w:bCs/>
              </w:rPr>
            </w:pPr>
            <w:r w:rsidRPr="00F47A65">
              <w:rPr>
                <w:bCs/>
              </w:rPr>
              <w:t>Гц, рассчитанные на реактивную</w:t>
            </w:r>
          </w:p>
          <w:p w14:paraId="41140210" w14:textId="77777777" w:rsidR="00E301A5" w:rsidRPr="00F47A65" w:rsidRDefault="00E301A5" w:rsidP="00E301A5">
            <w:pPr>
              <w:rPr>
                <w:bCs/>
              </w:rPr>
            </w:pPr>
            <w:r w:rsidRPr="00F47A65">
              <w:rPr>
                <w:bCs/>
              </w:rPr>
              <w:t>мощность не менее 0,5 кВА (силовые</w:t>
            </w:r>
          </w:p>
          <w:p w14:paraId="65E2B43C" w14:textId="37A001F8" w:rsidR="007571DB" w:rsidRPr="00F47A65" w:rsidRDefault="00E301A5" w:rsidP="00E301A5">
            <w:pPr>
              <w:rPr>
                <w:bCs/>
              </w:rPr>
            </w:pPr>
            <w:r w:rsidRPr="00F47A65">
              <w:rPr>
                <w:bCs/>
              </w:rPr>
              <w:t>конденсаторы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8AA41" w14:textId="77777777" w:rsidR="005C3CB7" w:rsidRPr="00F47A65" w:rsidRDefault="005C3CB7" w:rsidP="005C3CB7">
            <w:r w:rsidRPr="00F47A65">
              <w:t>1с, 3с, 4с (для ТР ТС</w:t>
            </w:r>
          </w:p>
          <w:p w14:paraId="64F84E36" w14:textId="77777777" w:rsidR="005C3CB7" w:rsidRPr="00F47A65" w:rsidRDefault="005C3CB7" w:rsidP="005C3CB7">
            <w:r w:rsidRPr="00F47A65">
              <w:t>004/2011, ТР ТС</w:t>
            </w:r>
          </w:p>
          <w:p w14:paraId="24DD5C37" w14:textId="77777777" w:rsidR="005C3CB7" w:rsidRPr="00F47A65" w:rsidRDefault="005C3CB7" w:rsidP="005C3CB7">
            <w:r w:rsidRPr="00F47A65">
              <w:t>020/2011)</w:t>
            </w:r>
          </w:p>
          <w:p w14:paraId="5B27615A" w14:textId="77777777" w:rsidR="005C3CB7" w:rsidRPr="00F47A65" w:rsidRDefault="005C3CB7" w:rsidP="005C3CB7">
            <w:r w:rsidRPr="00F47A65">
              <w:t>Сертификация</w:t>
            </w:r>
          </w:p>
          <w:p w14:paraId="10CE9C74" w14:textId="77777777" w:rsidR="005C3CB7" w:rsidRPr="00F47A65" w:rsidRDefault="005C3CB7" w:rsidP="005C3CB7"/>
          <w:p w14:paraId="6154D10D" w14:textId="77777777" w:rsidR="005C3CB7" w:rsidRPr="00F47A65" w:rsidRDefault="005C3CB7" w:rsidP="005C3CB7">
            <w:r w:rsidRPr="00F47A65">
              <w:t>1с, 2с 3с, 6с (для ТР</w:t>
            </w:r>
          </w:p>
          <w:p w14:paraId="0DE4C16F" w14:textId="77777777" w:rsidR="005C3CB7" w:rsidRPr="00F47A65" w:rsidRDefault="005C3CB7" w:rsidP="005C3CB7">
            <w:r w:rsidRPr="00F47A65">
              <w:t>ЕАЭС 037/2016)</w:t>
            </w:r>
          </w:p>
          <w:p w14:paraId="1BDD6D68" w14:textId="77777777" w:rsidR="005C3CB7" w:rsidRPr="00F47A65" w:rsidRDefault="005C3CB7" w:rsidP="005C3CB7">
            <w:r w:rsidRPr="00F47A65">
              <w:t>Сертификация</w:t>
            </w:r>
          </w:p>
          <w:p w14:paraId="452947A0" w14:textId="12331466" w:rsidR="007571DB" w:rsidRPr="00F47A65" w:rsidRDefault="007571DB" w:rsidP="005C3CB7">
            <w:pPr>
              <w:rPr>
                <w:lang w:val="kk-KZ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8E009" w14:textId="1714863E" w:rsidR="00E301A5" w:rsidRPr="00F47A65" w:rsidRDefault="00E301A5" w:rsidP="00E301A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853210</w:t>
            </w:r>
          </w:p>
          <w:p w14:paraId="07376781" w14:textId="77777777" w:rsidR="00E301A5" w:rsidRPr="00F47A65" w:rsidRDefault="00E301A5" w:rsidP="00E301A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8532100000</w:t>
            </w:r>
          </w:p>
          <w:p w14:paraId="738A761C" w14:textId="77777777" w:rsidR="00E301A5" w:rsidRPr="00F47A65" w:rsidRDefault="00E301A5" w:rsidP="00E301A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8532210000</w:t>
            </w:r>
          </w:p>
          <w:p w14:paraId="21E1FD7F" w14:textId="77777777" w:rsidR="00E301A5" w:rsidRPr="00F47A65" w:rsidRDefault="00E301A5" w:rsidP="00E301A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8532220000</w:t>
            </w:r>
          </w:p>
          <w:p w14:paraId="75C6A535" w14:textId="77777777" w:rsidR="00E301A5" w:rsidRPr="00F47A65" w:rsidRDefault="00E301A5" w:rsidP="00E301A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8532230000</w:t>
            </w:r>
          </w:p>
          <w:p w14:paraId="60BCEBAC" w14:textId="77777777" w:rsidR="00E301A5" w:rsidRPr="00F47A65" w:rsidRDefault="00E301A5" w:rsidP="00E301A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8532240000</w:t>
            </w:r>
          </w:p>
          <w:p w14:paraId="4AAA046B" w14:textId="77777777" w:rsidR="00E301A5" w:rsidRPr="00F47A65" w:rsidRDefault="00E301A5" w:rsidP="00E301A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8532250000</w:t>
            </w:r>
          </w:p>
          <w:p w14:paraId="1432F07F" w14:textId="0140F788" w:rsidR="005C3CB7" w:rsidRPr="00F47A65" w:rsidRDefault="005C3CB7" w:rsidP="00E301A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8532</w:t>
            </w:r>
          </w:p>
          <w:p w14:paraId="5BAD9931" w14:textId="77785C07" w:rsidR="007571DB" w:rsidRPr="00F47A65" w:rsidRDefault="00E301A5" w:rsidP="00E301A5">
            <w:r w:rsidRPr="00F47A65">
              <w:rPr>
                <w:rFonts w:eastAsiaTheme="minorHAnsi"/>
                <w:bCs/>
                <w:lang w:eastAsia="en-US"/>
              </w:rPr>
              <w:t>8532290000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AE55D" w14:textId="1E58C38A" w:rsidR="007571DB" w:rsidRPr="00F47A65" w:rsidRDefault="007571DB" w:rsidP="00BD0C26">
            <w:r w:rsidRPr="00F47A65">
              <w:rPr>
                <w:bCs/>
                <w:lang w:eastAsia="en-US"/>
              </w:rPr>
              <w:t>ТР ТС 004/2011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61ACE" w14:textId="77777777" w:rsidR="00E301A5" w:rsidRPr="00F47A65" w:rsidRDefault="00E301A5" w:rsidP="00E301A5">
            <w:pPr>
              <w:spacing w:line="276" w:lineRule="auto"/>
              <w:rPr>
                <w:b/>
                <w:bCs/>
                <w:spacing w:val="-1"/>
                <w:lang w:eastAsia="en-US"/>
              </w:rPr>
            </w:pPr>
            <w:r w:rsidRPr="00F47A65">
              <w:rPr>
                <w:b/>
                <w:bCs/>
                <w:spacing w:val="-1"/>
                <w:lang w:eastAsia="en-US"/>
              </w:rPr>
              <w:t>ТР ТС 004/2011</w:t>
            </w:r>
          </w:p>
          <w:p w14:paraId="491526F3" w14:textId="77777777" w:rsidR="00494A65" w:rsidRPr="00F47A65" w:rsidRDefault="00494A65" w:rsidP="00E301A5">
            <w:pPr>
              <w:spacing w:line="276" w:lineRule="auto"/>
              <w:rPr>
                <w:b/>
                <w:bCs/>
                <w:spacing w:val="-1"/>
                <w:lang w:eastAsia="en-US"/>
              </w:rPr>
            </w:pPr>
          </w:p>
          <w:p w14:paraId="0ECF4B0C" w14:textId="77777777" w:rsidR="00E301A5" w:rsidRPr="00F47A65" w:rsidRDefault="00E301A5" w:rsidP="00E301A5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12.2.007.5 -75</w:t>
            </w:r>
          </w:p>
          <w:p w14:paraId="417EC8BA" w14:textId="77777777" w:rsidR="00E301A5" w:rsidRPr="00F47A65" w:rsidRDefault="00E301A5" w:rsidP="00E301A5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60110-1</w:t>
            </w:r>
          </w:p>
          <w:p w14:paraId="37E75858" w14:textId="77777777" w:rsidR="00E301A5" w:rsidRPr="00F47A65" w:rsidRDefault="00E301A5" w:rsidP="00E301A5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61048</w:t>
            </w:r>
          </w:p>
          <w:p w14:paraId="4134FA77" w14:textId="77777777" w:rsidR="00E301A5" w:rsidRPr="00F47A65" w:rsidRDefault="00E301A5" w:rsidP="00E301A5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61071</w:t>
            </w:r>
          </w:p>
          <w:p w14:paraId="2879808C" w14:textId="77777777" w:rsidR="00E301A5" w:rsidRPr="00F47A65" w:rsidRDefault="00E301A5" w:rsidP="00E301A5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60477</w:t>
            </w:r>
          </w:p>
          <w:p w14:paraId="5845421D" w14:textId="77777777" w:rsidR="00E301A5" w:rsidRPr="00F47A65" w:rsidRDefault="00E301A5" w:rsidP="00E301A5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60931-1</w:t>
            </w:r>
          </w:p>
          <w:p w14:paraId="30229F89" w14:textId="77777777" w:rsidR="007571DB" w:rsidRPr="00F47A65" w:rsidRDefault="00E301A5" w:rsidP="00E301A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60931-2</w:t>
            </w:r>
          </w:p>
          <w:p w14:paraId="4AAB186E" w14:textId="77777777" w:rsidR="00E301A5" w:rsidRPr="00F47A65" w:rsidRDefault="00E301A5" w:rsidP="00E301A5">
            <w:r w:rsidRPr="00F47A65">
              <w:t xml:space="preserve">ГОСТ </w:t>
            </w:r>
            <w:r w:rsidRPr="00F47A65">
              <w:rPr>
                <w:lang w:val="en-US"/>
              </w:rPr>
              <w:t>IEC</w:t>
            </w:r>
            <w:r w:rsidRPr="00F47A65">
              <w:t xml:space="preserve"> 60931-3</w:t>
            </w:r>
          </w:p>
          <w:p w14:paraId="20D502A3" w14:textId="77777777" w:rsidR="00E301A5" w:rsidRPr="00F47A65" w:rsidRDefault="00E301A5" w:rsidP="00E301A5">
            <w:r w:rsidRPr="00F47A65">
              <w:t xml:space="preserve">ГОСТ </w:t>
            </w:r>
            <w:r w:rsidRPr="00F47A65">
              <w:rPr>
                <w:lang w:val="en-US"/>
              </w:rPr>
              <w:t>IEC</w:t>
            </w:r>
            <w:r w:rsidRPr="00F47A65">
              <w:t xml:space="preserve"> 60358-1</w:t>
            </w:r>
          </w:p>
          <w:p w14:paraId="26D2F66A" w14:textId="77777777" w:rsidR="00E301A5" w:rsidRPr="00F47A65" w:rsidRDefault="00E301A5" w:rsidP="00E301A5">
            <w:r w:rsidRPr="00F47A65">
              <w:t xml:space="preserve">ГОСТ </w:t>
            </w:r>
            <w:r w:rsidRPr="00F47A65">
              <w:rPr>
                <w:lang w:val="en-US"/>
              </w:rPr>
              <w:t>IEC</w:t>
            </w:r>
            <w:r w:rsidRPr="00F47A65">
              <w:t xml:space="preserve"> 60252-1</w:t>
            </w:r>
          </w:p>
          <w:p w14:paraId="06441A20" w14:textId="77777777" w:rsidR="00E301A5" w:rsidRPr="00F47A65" w:rsidRDefault="00E301A5" w:rsidP="00E301A5">
            <w:r w:rsidRPr="00F47A65">
              <w:t xml:space="preserve">ГОСТ </w:t>
            </w:r>
            <w:r w:rsidRPr="00F47A65">
              <w:rPr>
                <w:lang w:val="en-US"/>
              </w:rPr>
              <w:t>IEC</w:t>
            </w:r>
            <w:r w:rsidRPr="00F47A65">
              <w:t xml:space="preserve"> 60252-2</w:t>
            </w:r>
          </w:p>
          <w:p w14:paraId="7DAAFA63" w14:textId="77777777" w:rsidR="00E301A5" w:rsidRPr="00F47A65" w:rsidRDefault="00E301A5" w:rsidP="00E301A5">
            <w:r w:rsidRPr="00F47A65">
              <w:t xml:space="preserve">ГОСТ </w:t>
            </w:r>
            <w:r w:rsidRPr="00F47A65">
              <w:rPr>
                <w:lang w:val="en-US"/>
              </w:rPr>
              <w:t>IEC</w:t>
            </w:r>
            <w:r w:rsidRPr="00F47A65">
              <w:t xml:space="preserve"> 61270-1</w:t>
            </w:r>
          </w:p>
          <w:p w14:paraId="2354B415" w14:textId="77777777" w:rsidR="00E301A5" w:rsidRPr="00F47A65" w:rsidRDefault="00E301A5" w:rsidP="00E301A5">
            <w:r w:rsidRPr="00F47A65">
              <w:t xml:space="preserve">ГОСТ </w:t>
            </w:r>
            <w:r w:rsidRPr="00F47A65">
              <w:rPr>
                <w:lang w:val="en-US"/>
              </w:rPr>
              <w:t>IEC</w:t>
            </w:r>
            <w:r w:rsidRPr="00F47A65">
              <w:t xml:space="preserve"> 60143-2</w:t>
            </w:r>
          </w:p>
          <w:p w14:paraId="038D56E2" w14:textId="77777777" w:rsidR="00E301A5" w:rsidRPr="00F47A65" w:rsidRDefault="00E301A5" w:rsidP="00E301A5">
            <w:r w:rsidRPr="00F47A65">
              <w:t xml:space="preserve">ГОСТ </w:t>
            </w:r>
            <w:r w:rsidRPr="00F47A65">
              <w:rPr>
                <w:lang w:val="en-US"/>
              </w:rPr>
              <w:t>IEC</w:t>
            </w:r>
            <w:r w:rsidRPr="00F47A65">
              <w:t xml:space="preserve"> 61921</w:t>
            </w:r>
          </w:p>
          <w:p w14:paraId="604AD9FE" w14:textId="77777777" w:rsidR="00E301A5" w:rsidRPr="00F47A65" w:rsidRDefault="00E301A5" w:rsidP="00E301A5">
            <w:pPr>
              <w:rPr>
                <w:lang w:val="en-US"/>
              </w:rPr>
            </w:pPr>
            <w:r w:rsidRPr="00F47A65">
              <w:rPr>
                <w:lang w:val="en-US"/>
              </w:rPr>
              <w:t>ГОСТ IEC 60831-1</w:t>
            </w:r>
          </w:p>
          <w:p w14:paraId="419DDE3A" w14:textId="3299C076" w:rsidR="00E301A5" w:rsidRPr="00F47A65" w:rsidRDefault="00E301A5" w:rsidP="00E301A5">
            <w:pPr>
              <w:rPr>
                <w:lang w:val="en-US"/>
              </w:rPr>
            </w:pPr>
            <w:r w:rsidRPr="00F47A65">
              <w:rPr>
                <w:lang w:val="en-US"/>
              </w:rPr>
              <w:t>ГОСТ IEC 60839-1</w:t>
            </w:r>
          </w:p>
        </w:tc>
      </w:tr>
      <w:tr w:rsidR="007571DB" w:rsidRPr="00F47A65" w14:paraId="75868524" w14:textId="77777777" w:rsidTr="004A2D6A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BDC7E" w14:textId="1AE2A066" w:rsidR="007571DB" w:rsidRPr="00F47A65" w:rsidRDefault="00E301A5" w:rsidP="00BD0C26">
            <w:pPr>
              <w:spacing w:after="160" w:line="259" w:lineRule="auto"/>
              <w:rPr>
                <w:lang w:val="en-US"/>
              </w:rPr>
            </w:pPr>
            <w:r w:rsidRPr="00F47A65">
              <w:t>1.3.</w:t>
            </w:r>
            <w:r w:rsidRPr="00F47A65">
              <w:rPr>
                <w:lang w:val="en-US"/>
              </w:rPr>
              <w:t>2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F7934" w14:textId="77777777" w:rsidR="00E301A5" w:rsidRPr="00F47A65" w:rsidRDefault="00E301A5" w:rsidP="00E301A5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Конденсаторы электрические</w:t>
            </w:r>
          </w:p>
          <w:p w14:paraId="1BF9B588" w14:textId="77777777" w:rsidR="00E301A5" w:rsidRPr="00F47A65" w:rsidRDefault="00E301A5" w:rsidP="00E301A5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 xml:space="preserve">постоянной емкости, танталовые </w:t>
            </w:r>
            <w:r w:rsidRPr="00F47A65">
              <w:rPr>
                <w:rFonts w:eastAsiaTheme="minorHAnsi"/>
                <w:bCs/>
                <w:lang w:eastAsia="en-US"/>
              </w:rPr>
              <w:lastRenderedPageBreak/>
              <w:t>или</w:t>
            </w:r>
          </w:p>
          <w:p w14:paraId="55B5DCA0" w14:textId="77777777" w:rsidR="00E301A5" w:rsidRPr="00F47A65" w:rsidRDefault="00E301A5" w:rsidP="00E301A5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алюминиевые электролитические</w:t>
            </w:r>
          </w:p>
          <w:p w14:paraId="3CDDC522" w14:textId="77777777" w:rsidR="00E301A5" w:rsidRPr="00F47A65" w:rsidRDefault="00E301A5" w:rsidP="00E301A5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(кроме силовых конденсаторов)</w:t>
            </w:r>
          </w:p>
          <w:p w14:paraId="22E08F7B" w14:textId="77777777" w:rsidR="00E301A5" w:rsidRPr="00F47A65" w:rsidRDefault="00E301A5" w:rsidP="00E301A5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Конденсаторы электрические</w:t>
            </w:r>
          </w:p>
          <w:p w14:paraId="1BED2B44" w14:textId="77777777" w:rsidR="00E301A5" w:rsidRPr="00F47A65" w:rsidRDefault="00E301A5" w:rsidP="00E301A5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постоянной емкости, прочие, не</w:t>
            </w:r>
          </w:p>
          <w:p w14:paraId="4F969B06" w14:textId="74A1916A" w:rsidR="007571DB" w:rsidRPr="00F47A65" w:rsidRDefault="00E301A5" w:rsidP="00E301A5">
            <w:pPr>
              <w:rPr>
                <w:bCs/>
              </w:rPr>
            </w:pPr>
            <w:r w:rsidRPr="00F47A65">
              <w:rPr>
                <w:rFonts w:eastAsiaTheme="minorHAnsi"/>
                <w:bCs/>
                <w:lang w:eastAsia="en-US"/>
              </w:rPr>
              <w:t>включенные в другие группировки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FD4B1" w14:textId="77777777" w:rsidR="005C3CB7" w:rsidRPr="00F47A65" w:rsidRDefault="005C3CB7" w:rsidP="005C3CB7">
            <w:r w:rsidRPr="00F47A65">
              <w:lastRenderedPageBreak/>
              <w:t>1с, 3с, 4с (для ТР ТС</w:t>
            </w:r>
          </w:p>
          <w:p w14:paraId="4BEF6DB1" w14:textId="77777777" w:rsidR="005C3CB7" w:rsidRPr="00F47A65" w:rsidRDefault="005C3CB7" w:rsidP="005C3CB7">
            <w:r w:rsidRPr="00F47A65">
              <w:t>004/2011, ТР ТС</w:t>
            </w:r>
          </w:p>
          <w:p w14:paraId="3B500A4D" w14:textId="77777777" w:rsidR="005C3CB7" w:rsidRPr="00F47A65" w:rsidRDefault="005C3CB7" w:rsidP="005C3CB7">
            <w:r w:rsidRPr="00F47A65">
              <w:lastRenderedPageBreak/>
              <w:t>020/2011)</w:t>
            </w:r>
          </w:p>
          <w:p w14:paraId="08A7EE23" w14:textId="77777777" w:rsidR="005C3CB7" w:rsidRPr="00F47A65" w:rsidRDefault="005C3CB7" w:rsidP="005C3CB7">
            <w:r w:rsidRPr="00F47A65">
              <w:t>Сертификация</w:t>
            </w:r>
          </w:p>
          <w:p w14:paraId="2D67771A" w14:textId="77777777" w:rsidR="005C3CB7" w:rsidRPr="00F47A65" w:rsidRDefault="005C3CB7" w:rsidP="005C3CB7"/>
          <w:p w14:paraId="7550F7BC" w14:textId="77777777" w:rsidR="005C3CB7" w:rsidRPr="00F47A65" w:rsidRDefault="005C3CB7" w:rsidP="005C3CB7">
            <w:r w:rsidRPr="00F47A65">
              <w:t>1с, 2с 3с, 6с (для ТР</w:t>
            </w:r>
          </w:p>
          <w:p w14:paraId="3E3CD897" w14:textId="77777777" w:rsidR="005C3CB7" w:rsidRPr="00F47A65" w:rsidRDefault="005C3CB7" w:rsidP="005C3CB7">
            <w:r w:rsidRPr="00F47A65">
              <w:t>ЕАЭС 037/2016)</w:t>
            </w:r>
          </w:p>
          <w:p w14:paraId="3F4DE4E8" w14:textId="77777777" w:rsidR="005C3CB7" w:rsidRPr="00F47A65" w:rsidRDefault="005C3CB7" w:rsidP="005C3CB7">
            <w:r w:rsidRPr="00F47A65">
              <w:t>Сертификация</w:t>
            </w:r>
          </w:p>
          <w:p w14:paraId="5FC6196F" w14:textId="4CA251FD" w:rsidR="007571DB" w:rsidRPr="00F47A65" w:rsidRDefault="007571DB" w:rsidP="005C3CB7">
            <w:pPr>
              <w:rPr>
                <w:lang w:val="kk-KZ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13B84" w14:textId="096EA735" w:rsidR="00E301A5" w:rsidRPr="00F47A65" w:rsidRDefault="00E301A5" w:rsidP="00E301A5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lastRenderedPageBreak/>
              <w:t>853221</w:t>
            </w:r>
          </w:p>
          <w:p w14:paraId="08B4F872" w14:textId="77777777" w:rsidR="00E301A5" w:rsidRPr="00F47A65" w:rsidRDefault="00E301A5" w:rsidP="00E301A5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8532100000</w:t>
            </w:r>
          </w:p>
          <w:p w14:paraId="21ABD773" w14:textId="77777777" w:rsidR="00E301A5" w:rsidRPr="00F47A65" w:rsidRDefault="00E301A5" w:rsidP="00E301A5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lastRenderedPageBreak/>
              <w:t>8532220000</w:t>
            </w:r>
          </w:p>
          <w:p w14:paraId="58752CCB" w14:textId="77777777" w:rsidR="00E301A5" w:rsidRPr="00F47A65" w:rsidRDefault="00E301A5" w:rsidP="00E301A5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8532230000</w:t>
            </w:r>
          </w:p>
          <w:p w14:paraId="224455AB" w14:textId="77777777" w:rsidR="00E301A5" w:rsidRPr="00F47A65" w:rsidRDefault="00E301A5" w:rsidP="00E301A5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8532240000</w:t>
            </w:r>
          </w:p>
          <w:p w14:paraId="32974681" w14:textId="77777777" w:rsidR="00E301A5" w:rsidRPr="00F47A65" w:rsidRDefault="00E301A5" w:rsidP="00E301A5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8532250000</w:t>
            </w:r>
          </w:p>
          <w:p w14:paraId="7078A458" w14:textId="77777777" w:rsidR="00E301A5" w:rsidRPr="00F47A65" w:rsidRDefault="00E301A5" w:rsidP="00E301A5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8532290000</w:t>
            </w:r>
          </w:p>
          <w:p w14:paraId="4742441F" w14:textId="543C4515" w:rsidR="005C3CB7" w:rsidRPr="00F47A65" w:rsidRDefault="005C3CB7" w:rsidP="00E301A5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8532</w:t>
            </w:r>
          </w:p>
          <w:p w14:paraId="5F45A9DF" w14:textId="751155F2" w:rsidR="00E301A5" w:rsidRPr="00F47A65" w:rsidRDefault="00E301A5" w:rsidP="00E301A5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853222</w:t>
            </w:r>
          </w:p>
          <w:p w14:paraId="0E92AB0E" w14:textId="351B1FDF" w:rsidR="00E301A5" w:rsidRPr="00F47A65" w:rsidRDefault="00E301A5" w:rsidP="00E301A5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853223</w:t>
            </w:r>
          </w:p>
          <w:p w14:paraId="2BB8DFCD" w14:textId="6CA28AB2" w:rsidR="00E301A5" w:rsidRPr="00F47A65" w:rsidRDefault="00E301A5" w:rsidP="00E301A5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853224</w:t>
            </w:r>
          </w:p>
          <w:p w14:paraId="6E6E7949" w14:textId="32AFC2F4" w:rsidR="00E301A5" w:rsidRPr="00F47A65" w:rsidRDefault="00E301A5" w:rsidP="00E301A5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853225</w:t>
            </w:r>
          </w:p>
          <w:p w14:paraId="4DCA9283" w14:textId="1BD6E0E3" w:rsidR="007571DB" w:rsidRPr="00F47A65" w:rsidRDefault="00E301A5" w:rsidP="00E301A5">
            <w:r w:rsidRPr="00F47A65">
              <w:rPr>
                <w:rFonts w:eastAsiaTheme="minorHAnsi"/>
                <w:bCs/>
                <w:lang w:eastAsia="en-US"/>
              </w:rPr>
              <w:t>853229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38799" w14:textId="61C3500E" w:rsidR="007571DB" w:rsidRPr="00F47A65" w:rsidRDefault="007571DB" w:rsidP="00BD0C26">
            <w:r w:rsidRPr="00F47A65">
              <w:rPr>
                <w:bCs/>
                <w:lang w:eastAsia="en-US"/>
              </w:rPr>
              <w:lastRenderedPageBreak/>
              <w:t>ТР ТС 004/2011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41723" w14:textId="18B6A31B" w:rsidR="00494A65" w:rsidRPr="00F47A65" w:rsidRDefault="00494A65" w:rsidP="00E301A5">
            <w:pPr>
              <w:spacing w:line="276" w:lineRule="auto"/>
              <w:rPr>
                <w:b/>
                <w:bCs/>
                <w:spacing w:val="-1"/>
                <w:lang w:eastAsia="en-US"/>
              </w:rPr>
            </w:pPr>
            <w:r w:rsidRPr="00F47A65">
              <w:rPr>
                <w:b/>
                <w:bCs/>
                <w:spacing w:val="-1"/>
                <w:lang w:eastAsia="en-US"/>
              </w:rPr>
              <w:t>ТР ТС 004/2011</w:t>
            </w:r>
          </w:p>
          <w:p w14:paraId="257871E8" w14:textId="77777777" w:rsidR="00494A65" w:rsidRPr="00F47A65" w:rsidRDefault="00494A65" w:rsidP="00E301A5">
            <w:pPr>
              <w:spacing w:line="276" w:lineRule="auto"/>
              <w:rPr>
                <w:bCs/>
                <w:spacing w:val="-1"/>
                <w:lang w:eastAsia="en-US"/>
              </w:rPr>
            </w:pPr>
          </w:p>
          <w:p w14:paraId="36D55505" w14:textId="77777777" w:rsidR="00E301A5" w:rsidRPr="00F47A65" w:rsidRDefault="00E301A5" w:rsidP="00E301A5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lastRenderedPageBreak/>
              <w:t>ГОСТ 12.2.007.5</w:t>
            </w:r>
          </w:p>
          <w:p w14:paraId="312B8393" w14:textId="77777777" w:rsidR="00E301A5" w:rsidRPr="00F47A65" w:rsidRDefault="00E301A5" w:rsidP="00E301A5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60110-1</w:t>
            </w:r>
          </w:p>
          <w:p w14:paraId="6D636150" w14:textId="77777777" w:rsidR="00E301A5" w:rsidRPr="00F47A65" w:rsidRDefault="00E301A5" w:rsidP="00E301A5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61048</w:t>
            </w:r>
          </w:p>
          <w:p w14:paraId="18991BC6" w14:textId="77777777" w:rsidR="00E301A5" w:rsidRPr="00F47A65" w:rsidRDefault="00E301A5" w:rsidP="00E301A5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60931-1</w:t>
            </w:r>
          </w:p>
          <w:p w14:paraId="44CB2903" w14:textId="77777777" w:rsidR="00E301A5" w:rsidRPr="00F47A65" w:rsidRDefault="00E301A5" w:rsidP="00E301A5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60931-2</w:t>
            </w:r>
          </w:p>
          <w:p w14:paraId="40F126C4" w14:textId="77777777" w:rsidR="00E301A5" w:rsidRPr="00F47A65" w:rsidRDefault="00E301A5" w:rsidP="00E301A5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60931-3</w:t>
            </w:r>
          </w:p>
          <w:p w14:paraId="7E68FC66" w14:textId="77777777" w:rsidR="00E301A5" w:rsidRPr="00F47A65" w:rsidRDefault="00E301A5" w:rsidP="00E301A5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60358-1</w:t>
            </w:r>
          </w:p>
          <w:p w14:paraId="1CA7D509" w14:textId="77777777" w:rsidR="00E301A5" w:rsidRPr="00F47A65" w:rsidRDefault="00E301A5" w:rsidP="00E301A5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60252-1</w:t>
            </w:r>
          </w:p>
          <w:p w14:paraId="6DA47709" w14:textId="77777777" w:rsidR="00E301A5" w:rsidRPr="00F47A65" w:rsidRDefault="00E301A5" w:rsidP="00E301A5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60252-2</w:t>
            </w:r>
          </w:p>
          <w:p w14:paraId="59777A05" w14:textId="77777777" w:rsidR="00E301A5" w:rsidRPr="00F47A65" w:rsidRDefault="00E301A5" w:rsidP="00E301A5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60143-2</w:t>
            </w:r>
          </w:p>
          <w:p w14:paraId="5791056E" w14:textId="77777777" w:rsidR="00E301A5" w:rsidRPr="00F47A65" w:rsidRDefault="00E301A5" w:rsidP="00E301A5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61071</w:t>
            </w:r>
          </w:p>
          <w:p w14:paraId="718A3136" w14:textId="77777777" w:rsidR="00E301A5" w:rsidRPr="00F47A65" w:rsidRDefault="00E301A5" w:rsidP="00E301A5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61270-1</w:t>
            </w:r>
          </w:p>
          <w:p w14:paraId="5855FAE2" w14:textId="5D8EE62B" w:rsidR="007571DB" w:rsidRPr="00F47A65" w:rsidRDefault="00E301A5" w:rsidP="00E301A5">
            <w:r w:rsidRPr="00F47A65">
              <w:rPr>
                <w:bCs/>
                <w:spacing w:val="-1"/>
                <w:lang w:eastAsia="en-US"/>
              </w:rPr>
              <w:t>ГОСТ IEC 61921</w:t>
            </w:r>
          </w:p>
        </w:tc>
      </w:tr>
      <w:tr w:rsidR="007571DB" w:rsidRPr="00F47A65" w14:paraId="0EF2014C" w14:textId="77777777" w:rsidTr="004A2D6A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598F9" w14:textId="0A6C6291" w:rsidR="007571DB" w:rsidRPr="00F47A65" w:rsidRDefault="00E301A5" w:rsidP="00BD0C26">
            <w:pPr>
              <w:spacing w:after="160" w:line="259" w:lineRule="auto"/>
              <w:rPr>
                <w:lang w:val="en-US"/>
              </w:rPr>
            </w:pPr>
            <w:r w:rsidRPr="00F47A65">
              <w:lastRenderedPageBreak/>
              <w:t>1.</w:t>
            </w:r>
            <w:r w:rsidRPr="00F47A65">
              <w:rPr>
                <w:lang w:val="en-US"/>
              </w:rPr>
              <w:t>3.3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0C893" w14:textId="77777777" w:rsidR="00E301A5" w:rsidRPr="00F47A65" w:rsidRDefault="00E301A5" w:rsidP="00E301A5">
            <w:pPr>
              <w:rPr>
                <w:bCs/>
              </w:rPr>
            </w:pPr>
            <w:r w:rsidRPr="00F47A65">
              <w:rPr>
                <w:bCs/>
              </w:rPr>
              <w:t>Конденсаторы электрические</w:t>
            </w:r>
          </w:p>
          <w:p w14:paraId="5F2B7CCD" w14:textId="77777777" w:rsidR="00E301A5" w:rsidRPr="00F47A65" w:rsidRDefault="00E301A5" w:rsidP="00E301A5">
            <w:pPr>
              <w:rPr>
                <w:bCs/>
              </w:rPr>
            </w:pPr>
            <w:r w:rsidRPr="00F47A65">
              <w:rPr>
                <w:bCs/>
              </w:rPr>
              <w:t>переменной или регулируемой</w:t>
            </w:r>
          </w:p>
          <w:p w14:paraId="2DCA8896" w14:textId="225FB6AA" w:rsidR="007571DB" w:rsidRPr="00F47A65" w:rsidRDefault="00E301A5" w:rsidP="00E301A5">
            <w:pPr>
              <w:rPr>
                <w:bCs/>
              </w:rPr>
            </w:pPr>
            <w:r w:rsidRPr="00F47A65">
              <w:rPr>
                <w:bCs/>
              </w:rPr>
              <w:t>(подстроечной) емкости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3657C" w14:textId="77777777" w:rsidR="005C3CB7" w:rsidRPr="00F47A65" w:rsidRDefault="005C3CB7" w:rsidP="005C3CB7">
            <w:r w:rsidRPr="00F47A65">
              <w:t>1с, 3с, 4с (для ТР ТС</w:t>
            </w:r>
          </w:p>
          <w:p w14:paraId="442915B2" w14:textId="77777777" w:rsidR="005C3CB7" w:rsidRPr="00F47A65" w:rsidRDefault="005C3CB7" w:rsidP="005C3CB7">
            <w:r w:rsidRPr="00F47A65">
              <w:t>004/2011, ТР ТС</w:t>
            </w:r>
          </w:p>
          <w:p w14:paraId="77322AB9" w14:textId="77777777" w:rsidR="005C3CB7" w:rsidRPr="00F47A65" w:rsidRDefault="005C3CB7" w:rsidP="005C3CB7">
            <w:r w:rsidRPr="00F47A65">
              <w:t>020/2011)</w:t>
            </w:r>
          </w:p>
          <w:p w14:paraId="5A9DEBF9" w14:textId="77777777" w:rsidR="005C3CB7" w:rsidRPr="00F47A65" w:rsidRDefault="005C3CB7" w:rsidP="005C3CB7">
            <w:r w:rsidRPr="00F47A65">
              <w:t>Сертификация</w:t>
            </w:r>
          </w:p>
          <w:p w14:paraId="77729788" w14:textId="77777777" w:rsidR="005C3CB7" w:rsidRPr="00F47A65" w:rsidRDefault="005C3CB7" w:rsidP="005C3CB7"/>
          <w:p w14:paraId="022C21B7" w14:textId="77777777" w:rsidR="005C3CB7" w:rsidRPr="00F47A65" w:rsidRDefault="005C3CB7" w:rsidP="005C3CB7">
            <w:r w:rsidRPr="00F47A65">
              <w:t>1с, 2с 3с, 6с (для ТР</w:t>
            </w:r>
          </w:p>
          <w:p w14:paraId="72160CC5" w14:textId="77777777" w:rsidR="005C3CB7" w:rsidRPr="00F47A65" w:rsidRDefault="005C3CB7" w:rsidP="005C3CB7">
            <w:r w:rsidRPr="00F47A65">
              <w:t>ЕАЭС 037/2016)</w:t>
            </w:r>
          </w:p>
          <w:p w14:paraId="52F4D09D" w14:textId="77777777" w:rsidR="005C3CB7" w:rsidRPr="00F47A65" w:rsidRDefault="005C3CB7" w:rsidP="005C3CB7">
            <w:r w:rsidRPr="00F47A65">
              <w:t>Сертификация</w:t>
            </w:r>
          </w:p>
          <w:p w14:paraId="4DE6AD58" w14:textId="0A3034F3" w:rsidR="007571DB" w:rsidRPr="00F47A65" w:rsidRDefault="007571DB" w:rsidP="005C3CB7">
            <w:pPr>
              <w:rPr>
                <w:lang w:val="kk-KZ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9E8B8" w14:textId="1D7E1A91" w:rsidR="00E301A5" w:rsidRPr="00F47A65" w:rsidRDefault="00E301A5" w:rsidP="00E301A5">
            <w:pPr>
              <w:pStyle w:val="Default"/>
              <w:spacing w:line="276" w:lineRule="auto"/>
              <w:rPr>
                <w:bCs/>
                <w:color w:val="auto"/>
                <w:sz w:val="20"/>
                <w:szCs w:val="20"/>
              </w:rPr>
            </w:pPr>
            <w:r w:rsidRPr="00F47A65">
              <w:rPr>
                <w:bCs/>
                <w:color w:val="auto"/>
                <w:sz w:val="20"/>
                <w:szCs w:val="20"/>
              </w:rPr>
              <w:t>853230</w:t>
            </w:r>
          </w:p>
          <w:p w14:paraId="7E26BA8E" w14:textId="77777777" w:rsidR="007571DB" w:rsidRPr="00F47A65" w:rsidRDefault="00E301A5" w:rsidP="00E301A5">
            <w:pPr>
              <w:rPr>
                <w:bCs/>
              </w:rPr>
            </w:pPr>
            <w:r w:rsidRPr="00F47A65">
              <w:rPr>
                <w:bCs/>
              </w:rPr>
              <w:t>8532300000</w:t>
            </w:r>
          </w:p>
          <w:p w14:paraId="2594F46B" w14:textId="2ECFC855" w:rsidR="005C3CB7" w:rsidRPr="00F47A65" w:rsidRDefault="005C3CB7" w:rsidP="00E301A5">
            <w:r w:rsidRPr="00F47A65">
              <w:rPr>
                <w:bCs/>
              </w:rPr>
              <w:t>8532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1727A" w14:textId="0C562DE7" w:rsidR="007571DB" w:rsidRPr="00F47A65" w:rsidRDefault="007571DB" w:rsidP="00BD0C26">
            <w:r w:rsidRPr="00F47A65">
              <w:rPr>
                <w:bCs/>
                <w:lang w:eastAsia="en-US"/>
              </w:rPr>
              <w:t>ТР ТС 004/2011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C03C6" w14:textId="25164583" w:rsidR="00494A65" w:rsidRPr="00F47A65" w:rsidRDefault="00494A65" w:rsidP="00E301A5">
            <w:pPr>
              <w:spacing w:line="276" w:lineRule="auto"/>
              <w:rPr>
                <w:b/>
                <w:bCs/>
                <w:spacing w:val="-1"/>
                <w:lang w:eastAsia="en-US"/>
              </w:rPr>
            </w:pPr>
            <w:r w:rsidRPr="00F47A65">
              <w:rPr>
                <w:b/>
                <w:bCs/>
                <w:spacing w:val="-1"/>
                <w:lang w:eastAsia="en-US"/>
              </w:rPr>
              <w:t>ТР ТС 004/2011</w:t>
            </w:r>
          </w:p>
          <w:p w14:paraId="494988EA" w14:textId="77777777" w:rsidR="00494A65" w:rsidRPr="00F47A65" w:rsidRDefault="00494A65" w:rsidP="00E301A5">
            <w:pPr>
              <w:spacing w:line="276" w:lineRule="auto"/>
              <w:rPr>
                <w:bCs/>
                <w:spacing w:val="-1"/>
                <w:lang w:eastAsia="en-US"/>
              </w:rPr>
            </w:pPr>
          </w:p>
          <w:p w14:paraId="42A58F3A" w14:textId="77777777" w:rsidR="00E301A5" w:rsidRPr="00F47A65" w:rsidRDefault="00E301A5" w:rsidP="00E301A5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12.2.007.5</w:t>
            </w:r>
          </w:p>
          <w:p w14:paraId="64747E22" w14:textId="77777777" w:rsidR="00E301A5" w:rsidRPr="00F47A65" w:rsidRDefault="00E301A5" w:rsidP="00E301A5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60110</w:t>
            </w:r>
          </w:p>
          <w:p w14:paraId="6417C4ED" w14:textId="77777777" w:rsidR="00E301A5" w:rsidRPr="00F47A65" w:rsidRDefault="00E301A5" w:rsidP="00E301A5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61048</w:t>
            </w:r>
          </w:p>
          <w:p w14:paraId="7EEAAB7C" w14:textId="77777777" w:rsidR="00E301A5" w:rsidRPr="00F47A65" w:rsidRDefault="00E301A5" w:rsidP="00E301A5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60931-1</w:t>
            </w:r>
          </w:p>
          <w:p w14:paraId="0BC1A9C3" w14:textId="77777777" w:rsidR="00E301A5" w:rsidRPr="00F47A65" w:rsidRDefault="00E301A5" w:rsidP="00E301A5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60931-2</w:t>
            </w:r>
          </w:p>
          <w:p w14:paraId="1F9A5F1B" w14:textId="77777777" w:rsidR="00E301A5" w:rsidRPr="00F47A65" w:rsidRDefault="00E301A5" w:rsidP="00E301A5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60931-3</w:t>
            </w:r>
          </w:p>
          <w:p w14:paraId="003F4A4E" w14:textId="77777777" w:rsidR="00E301A5" w:rsidRPr="00F47A65" w:rsidRDefault="00E301A5" w:rsidP="00E301A5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60358-1</w:t>
            </w:r>
          </w:p>
          <w:p w14:paraId="17124E5B" w14:textId="77777777" w:rsidR="00E301A5" w:rsidRPr="00F47A65" w:rsidRDefault="00E301A5" w:rsidP="00E301A5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60252-1</w:t>
            </w:r>
          </w:p>
          <w:p w14:paraId="3454BF7E" w14:textId="77777777" w:rsidR="00E301A5" w:rsidRPr="00F47A65" w:rsidRDefault="00E301A5" w:rsidP="00E301A5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60252-2</w:t>
            </w:r>
          </w:p>
          <w:p w14:paraId="32432317" w14:textId="77777777" w:rsidR="00E301A5" w:rsidRPr="00F47A65" w:rsidRDefault="00E301A5" w:rsidP="00E301A5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60143-2</w:t>
            </w:r>
          </w:p>
          <w:p w14:paraId="4141A8B5" w14:textId="54A5FEFF" w:rsidR="007571DB" w:rsidRPr="00F47A65" w:rsidRDefault="00E301A5" w:rsidP="00E301A5">
            <w:r w:rsidRPr="00F47A65">
              <w:rPr>
                <w:bCs/>
                <w:spacing w:val="-1"/>
                <w:lang w:eastAsia="en-US"/>
              </w:rPr>
              <w:t>ГОСТ IEC 61921</w:t>
            </w:r>
          </w:p>
        </w:tc>
      </w:tr>
      <w:tr w:rsidR="007571DB" w:rsidRPr="00F47A65" w14:paraId="7A702044" w14:textId="77777777" w:rsidTr="004A2D6A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0B0BB" w14:textId="5E886BB1" w:rsidR="007571DB" w:rsidRPr="00F47A65" w:rsidRDefault="00E301A5" w:rsidP="00BD0C26">
            <w:pPr>
              <w:spacing w:after="160" w:line="259" w:lineRule="auto"/>
              <w:rPr>
                <w:lang w:val="en-US"/>
              </w:rPr>
            </w:pPr>
            <w:r w:rsidRPr="00F47A65">
              <w:t>1.</w:t>
            </w:r>
            <w:r w:rsidRPr="00F47A65">
              <w:rPr>
                <w:lang w:val="en-US"/>
              </w:rPr>
              <w:t>3.4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8EA26" w14:textId="2F747074" w:rsidR="007571DB" w:rsidRPr="00F47A65" w:rsidRDefault="00E301A5" w:rsidP="00BD0C26">
            <w:pPr>
              <w:rPr>
                <w:bCs/>
              </w:rPr>
            </w:pPr>
            <w:r w:rsidRPr="00F47A65">
              <w:rPr>
                <w:rFonts w:eastAsiaTheme="minorHAnsi"/>
                <w:bCs/>
                <w:lang w:eastAsia="en-US"/>
              </w:rPr>
              <w:t>Диоды светоизлучающие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FBDC9" w14:textId="77777777" w:rsidR="005C3CB7" w:rsidRPr="00F47A65" w:rsidRDefault="005C3CB7" w:rsidP="005C3CB7">
            <w:r w:rsidRPr="00F47A65">
              <w:t>1с, 3с, 4с (для ТР ТС</w:t>
            </w:r>
          </w:p>
          <w:p w14:paraId="2DC08A7B" w14:textId="77777777" w:rsidR="005C3CB7" w:rsidRPr="00F47A65" w:rsidRDefault="005C3CB7" w:rsidP="005C3CB7">
            <w:r w:rsidRPr="00F47A65">
              <w:t>004/2011, ТР ТС</w:t>
            </w:r>
          </w:p>
          <w:p w14:paraId="4E8D6EF1" w14:textId="77777777" w:rsidR="005C3CB7" w:rsidRPr="00F47A65" w:rsidRDefault="005C3CB7" w:rsidP="005C3CB7">
            <w:r w:rsidRPr="00F47A65">
              <w:t>020/2011)</w:t>
            </w:r>
          </w:p>
          <w:p w14:paraId="22E600B9" w14:textId="77777777" w:rsidR="005C3CB7" w:rsidRPr="00F47A65" w:rsidRDefault="005C3CB7" w:rsidP="005C3CB7">
            <w:r w:rsidRPr="00F47A65">
              <w:t>Сертификация</w:t>
            </w:r>
          </w:p>
          <w:p w14:paraId="6CB685A2" w14:textId="77777777" w:rsidR="005C3CB7" w:rsidRPr="00F47A65" w:rsidRDefault="005C3CB7" w:rsidP="005C3CB7"/>
          <w:p w14:paraId="31317C2F" w14:textId="77777777" w:rsidR="005C3CB7" w:rsidRPr="00F47A65" w:rsidRDefault="005C3CB7" w:rsidP="005C3CB7">
            <w:r w:rsidRPr="00F47A65">
              <w:t>1с, 2с 3с, 6с (для ТР</w:t>
            </w:r>
          </w:p>
          <w:p w14:paraId="5275D2F1" w14:textId="77777777" w:rsidR="005C3CB7" w:rsidRPr="00F47A65" w:rsidRDefault="005C3CB7" w:rsidP="005C3CB7">
            <w:r w:rsidRPr="00F47A65">
              <w:t>ЕАЭС 037/2016)</w:t>
            </w:r>
          </w:p>
          <w:p w14:paraId="0D2A466A" w14:textId="77777777" w:rsidR="005C3CB7" w:rsidRPr="00F47A65" w:rsidRDefault="005C3CB7" w:rsidP="005C3CB7">
            <w:r w:rsidRPr="00F47A65">
              <w:t>Сертификация</w:t>
            </w:r>
          </w:p>
          <w:p w14:paraId="7DEB8313" w14:textId="766C002D" w:rsidR="007571DB" w:rsidRPr="00F47A65" w:rsidRDefault="007571DB" w:rsidP="005C3CB7">
            <w:pPr>
              <w:rPr>
                <w:lang w:val="kk-KZ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47559" w14:textId="6769F267" w:rsidR="00E301A5" w:rsidRPr="00F47A65" w:rsidRDefault="00E301A5" w:rsidP="00E301A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lastRenderedPageBreak/>
              <w:t>8539219200</w:t>
            </w:r>
          </w:p>
          <w:p w14:paraId="07A686B1" w14:textId="50A27430" w:rsidR="00E301A5" w:rsidRPr="00F47A65" w:rsidRDefault="00E301A5" w:rsidP="00E301A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8539219800</w:t>
            </w:r>
          </w:p>
          <w:p w14:paraId="1A89DFFD" w14:textId="0350277D" w:rsidR="00E301A5" w:rsidRPr="00F47A65" w:rsidRDefault="00E301A5" w:rsidP="00E301A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853922</w:t>
            </w:r>
          </w:p>
          <w:p w14:paraId="5ABB4B23" w14:textId="5E3E512F" w:rsidR="005C3CB7" w:rsidRPr="00F47A65" w:rsidRDefault="005C3CB7" w:rsidP="00E301A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lastRenderedPageBreak/>
              <w:t>8539</w:t>
            </w:r>
          </w:p>
          <w:p w14:paraId="36629C6A" w14:textId="003221E8" w:rsidR="00E301A5" w:rsidRPr="00F47A65" w:rsidRDefault="00E301A5" w:rsidP="00E301A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8539299200</w:t>
            </w:r>
          </w:p>
          <w:p w14:paraId="00176E7F" w14:textId="2B50ECA5" w:rsidR="00E301A5" w:rsidRPr="00F47A65" w:rsidRDefault="00E301A5" w:rsidP="00E301A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8539299800</w:t>
            </w:r>
          </w:p>
          <w:p w14:paraId="1DF6A567" w14:textId="5A9334E1" w:rsidR="00E301A5" w:rsidRPr="00F47A65" w:rsidRDefault="00E301A5" w:rsidP="00E301A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853931</w:t>
            </w:r>
          </w:p>
          <w:p w14:paraId="1A341ACB" w14:textId="77777777" w:rsidR="00E301A5" w:rsidRPr="00F47A65" w:rsidRDefault="00E301A5" w:rsidP="00E301A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8539319000</w:t>
            </w:r>
          </w:p>
          <w:p w14:paraId="5BF48B9A" w14:textId="77777777" w:rsidR="00E301A5" w:rsidRPr="00F47A65" w:rsidRDefault="00E301A5" w:rsidP="00E301A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8539100009</w:t>
            </w:r>
          </w:p>
          <w:p w14:paraId="4F9C7314" w14:textId="333591B7" w:rsidR="00E301A5" w:rsidRPr="00F47A65" w:rsidRDefault="00E301A5" w:rsidP="00E301A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8541401000</w:t>
            </w:r>
          </w:p>
          <w:p w14:paraId="3FF7A1D4" w14:textId="60DEBD9E" w:rsidR="00E301A5" w:rsidRPr="00F47A65" w:rsidRDefault="00E301A5" w:rsidP="00E301A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85414010</w:t>
            </w:r>
          </w:p>
          <w:p w14:paraId="1A081A82" w14:textId="00E34729" w:rsidR="00E301A5" w:rsidRPr="00F47A65" w:rsidRDefault="00E301A5" w:rsidP="00E301A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8541401000</w:t>
            </w:r>
          </w:p>
          <w:p w14:paraId="43EDB48F" w14:textId="77777777" w:rsidR="00E301A5" w:rsidRPr="00F47A65" w:rsidRDefault="00E301A5" w:rsidP="00E301A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8541401001</w:t>
            </w:r>
          </w:p>
          <w:p w14:paraId="1134A8CB" w14:textId="77777777" w:rsidR="00E301A5" w:rsidRPr="00F47A65" w:rsidRDefault="00E301A5" w:rsidP="00E301A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8541401002</w:t>
            </w:r>
          </w:p>
          <w:p w14:paraId="17BD5F41" w14:textId="56FBF8A9" w:rsidR="005C3CB7" w:rsidRPr="00F47A65" w:rsidRDefault="005C3CB7" w:rsidP="00E301A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8541</w:t>
            </w:r>
          </w:p>
          <w:p w14:paraId="2C3C3B3B" w14:textId="77777777" w:rsidR="00E301A5" w:rsidRPr="00F47A65" w:rsidRDefault="00E301A5" w:rsidP="00E301A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8541401004</w:t>
            </w:r>
          </w:p>
          <w:p w14:paraId="1DB904DA" w14:textId="77777777" w:rsidR="00E301A5" w:rsidRPr="00F47A65" w:rsidRDefault="00E301A5" w:rsidP="00E301A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8541401006</w:t>
            </w:r>
          </w:p>
          <w:p w14:paraId="5DFBDE6F" w14:textId="77777777" w:rsidR="00E301A5" w:rsidRPr="00F47A65" w:rsidRDefault="00E301A5" w:rsidP="00E301A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8541401007</w:t>
            </w:r>
          </w:p>
          <w:p w14:paraId="22912DDB" w14:textId="77777777" w:rsidR="00E301A5" w:rsidRPr="00F47A65" w:rsidRDefault="00E301A5" w:rsidP="00E301A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8541401008</w:t>
            </w:r>
          </w:p>
          <w:p w14:paraId="3698E2C1" w14:textId="77777777" w:rsidR="00E301A5" w:rsidRPr="00F47A65" w:rsidRDefault="00E301A5" w:rsidP="00E301A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8541401009</w:t>
            </w:r>
          </w:p>
          <w:p w14:paraId="223FE8CC" w14:textId="0A1DA2C9" w:rsidR="00E301A5" w:rsidRPr="00F47A65" w:rsidRDefault="00E301A5" w:rsidP="00E301A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8541409000</w:t>
            </w:r>
          </w:p>
          <w:p w14:paraId="08D2960E" w14:textId="052C014F" w:rsidR="00E301A5" w:rsidRPr="00F47A65" w:rsidRDefault="00E301A5" w:rsidP="00E301A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8541410001</w:t>
            </w:r>
          </w:p>
          <w:p w14:paraId="11D3568E" w14:textId="5EF5ABB6" w:rsidR="00E301A5" w:rsidRPr="00F47A65" w:rsidRDefault="00E301A5" w:rsidP="00E301A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8541410002</w:t>
            </w:r>
          </w:p>
          <w:p w14:paraId="73AC334A" w14:textId="0C5743CA" w:rsidR="00E301A5" w:rsidRPr="00F47A65" w:rsidRDefault="00E301A5" w:rsidP="00E301A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8541410004</w:t>
            </w:r>
          </w:p>
          <w:p w14:paraId="30389672" w14:textId="4DFE954D" w:rsidR="00E301A5" w:rsidRPr="00F47A65" w:rsidRDefault="00E301A5" w:rsidP="00E301A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8541410006</w:t>
            </w:r>
          </w:p>
          <w:p w14:paraId="05F050EF" w14:textId="04967479" w:rsidR="00E301A5" w:rsidRPr="00F47A65" w:rsidRDefault="00E301A5" w:rsidP="00E301A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8541410007</w:t>
            </w:r>
          </w:p>
          <w:p w14:paraId="6F5D992B" w14:textId="6F64F646" w:rsidR="00E301A5" w:rsidRPr="00F47A65" w:rsidRDefault="00E301A5" w:rsidP="00E301A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8541410008</w:t>
            </w:r>
          </w:p>
          <w:p w14:paraId="74C9F73C" w14:textId="596C9345" w:rsidR="00E301A5" w:rsidRPr="00F47A65" w:rsidRDefault="00E301A5" w:rsidP="00E301A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8541410009</w:t>
            </w:r>
          </w:p>
          <w:p w14:paraId="031EB94E" w14:textId="15CD7BC8" w:rsidR="00E301A5" w:rsidRPr="00F47A65" w:rsidRDefault="00E301A5" w:rsidP="00E301A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8541420000</w:t>
            </w:r>
          </w:p>
          <w:p w14:paraId="4CB7863B" w14:textId="595B322C" w:rsidR="00E301A5" w:rsidRPr="00F47A65" w:rsidRDefault="00E301A5" w:rsidP="00E301A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8541430000</w:t>
            </w:r>
          </w:p>
          <w:p w14:paraId="37A5554F" w14:textId="166FF379" w:rsidR="00E301A5" w:rsidRPr="00F47A65" w:rsidRDefault="00E301A5" w:rsidP="00E301A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8541490000</w:t>
            </w:r>
          </w:p>
          <w:p w14:paraId="4F1076D9" w14:textId="1F2E509B" w:rsidR="007571DB" w:rsidRPr="00F47A65" w:rsidRDefault="00E301A5" w:rsidP="00E301A5">
            <w:r w:rsidRPr="00F47A65">
              <w:rPr>
                <w:rFonts w:eastAsiaTheme="minorHAnsi"/>
                <w:bCs/>
                <w:lang w:eastAsia="en-US"/>
              </w:rPr>
              <w:t>8541600000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A8570" w14:textId="77777777" w:rsidR="00494A65" w:rsidRPr="00F47A65" w:rsidRDefault="00494A65" w:rsidP="00494A65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lang w:eastAsia="en-US"/>
              </w:rPr>
            </w:pPr>
            <w:r w:rsidRPr="00F47A65">
              <w:rPr>
                <w:b/>
                <w:bCs/>
                <w:lang w:eastAsia="en-US"/>
              </w:rPr>
              <w:lastRenderedPageBreak/>
              <w:t>ТР ТС 004/2011</w:t>
            </w:r>
          </w:p>
          <w:p w14:paraId="6D0DC91D" w14:textId="77777777" w:rsidR="00494A65" w:rsidRPr="00F47A65" w:rsidRDefault="00494A65" w:rsidP="00494A65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lang w:eastAsia="en-US"/>
              </w:rPr>
            </w:pPr>
            <w:r w:rsidRPr="00F47A65">
              <w:rPr>
                <w:b/>
                <w:bCs/>
                <w:lang w:eastAsia="en-US"/>
              </w:rPr>
              <w:t>ТР ТС 020/2011</w:t>
            </w:r>
          </w:p>
          <w:p w14:paraId="45AC41EA" w14:textId="44E95CEA" w:rsidR="007571DB" w:rsidRPr="00F47A65" w:rsidRDefault="00494A65" w:rsidP="00494A65">
            <w:r w:rsidRPr="00F47A65">
              <w:rPr>
                <w:b/>
                <w:bCs/>
                <w:lang w:eastAsia="en-US"/>
              </w:rPr>
              <w:t>ТР ЕАЭС 037/2016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57786" w14:textId="2A219DBF" w:rsidR="00494A65" w:rsidRPr="00F47A65" w:rsidRDefault="00494A65" w:rsidP="00E301A5">
            <w:pPr>
              <w:spacing w:line="276" w:lineRule="auto"/>
              <w:rPr>
                <w:b/>
                <w:bCs/>
                <w:spacing w:val="-1"/>
                <w:lang w:eastAsia="en-US"/>
              </w:rPr>
            </w:pPr>
            <w:r w:rsidRPr="00F47A65">
              <w:rPr>
                <w:b/>
                <w:bCs/>
                <w:spacing w:val="-1"/>
                <w:lang w:eastAsia="en-US"/>
              </w:rPr>
              <w:t>ТР ТС 004/2011</w:t>
            </w:r>
          </w:p>
          <w:p w14:paraId="4F772DB7" w14:textId="77777777" w:rsidR="00494A65" w:rsidRPr="00F47A65" w:rsidRDefault="00494A65" w:rsidP="00E301A5">
            <w:pPr>
              <w:spacing w:line="276" w:lineRule="auto"/>
              <w:rPr>
                <w:bCs/>
                <w:spacing w:val="-1"/>
                <w:lang w:eastAsia="en-US"/>
              </w:rPr>
            </w:pPr>
          </w:p>
          <w:p w14:paraId="244A7FF7" w14:textId="77777777" w:rsidR="00E301A5" w:rsidRPr="00F47A65" w:rsidRDefault="00E301A5" w:rsidP="00E301A5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EN 62233</w:t>
            </w:r>
          </w:p>
          <w:p w14:paraId="591BEF7C" w14:textId="77777777" w:rsidR="00E301A5" w:rsidRPr="00F47A65" w:rsidRDefault="00E301A5" w:rsidP="00E301A5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lastRenderedPageBreak/>
              <w:t>ГОСТ IEC 62311</w:t>
            </w:r>
          </w:p>
          <w:p w14:paraId="1FBF5033" w14:textId="77777777" w:rsidR="00E301A5" w:rsidRPr="00F47A65" w:rsidRDefault="00E301A5" w:rsidP="00E301A5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62493</w:t>
            </w:r>
          </w:p>
          <w:p w14:paraId="09747A70" w14:textId="77777777" w:rsidR="00E301A5" w:rsidRPr="00F47A65" w:rsidRDefault="00E301A5" w:rsidP="00E301A5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62471</w:t>
            </w:r>
          </w:p>
          <w:p w14:paraId="5489E038" w14:textId="77777777" w:rsidR="00E301A5" w:rsidRPr="00F47A65" w:rsidRDefault="00E301A5" w:rsidP="00E301A5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60598-1</w:t>
            </w:r>
          </w:p>
          <w:p w14:paraId="486BB3C3" w14:textId="77777777" w:rsidR="00E301A5" w:rsidRPr="00F47A65" w:rsidRDefault="00E301A5" w:rsidP="00E301A5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СТБ IEC 62560</w:t>
            </w:r>
          </w:p>
          <w:p w14:paraId="66DC1D80" w14:textId="77777777" w:rsidR="00E301A5" w:rsidRPr="00F47A65" w:rsidRDefault="00E301A5" w:rsidP="00E301A5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МЭК 62560</w:t>
            </w:r>
          </w:p>
          <w:p w14:paraId="2564934A" w14:textId="77777777" w:rsidR="00E301A5" w:rsidRPr="00F47A65" w:rsidRDefault="00E301A5" w:rsidP="00E301A5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62560</w:t>
            </w:r>
          </w:p>
          <w:p w14:paraId="66AD812D" w14:textId="77777777" w:rsidR="007571DB" w:rsidRPr="00F47A65" w:rsidRDefault="00E301A5" w:rsidP="00E301A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62031</w:t>
            </w:r>
          </w:p>
          <w:p w14:paraId="29417E8E" w14:textId="77777777" w:rsidR="00494A65" w:rsidRPr="00F47A65" w:rsidRDefault="00494A65" w:rsidP="00E301A5">
            <w:pPr>
              <w:rPr>
                <w:bCs/>
                <w:spacing w:val="-1"/>
                <w:lang w:eastAsia="en-US"/>
              </w:rPr>
            </w:pPr>
          </w:p>
          <w:p w14:paraId="734B614A" w14:textId="77777777" w:rsidR="00494A65" w:rsidRPr="00F47A65" w:rsidRDefault="00494A65" w:rsidP="00E301A5">
            <w:pPr>
              <w:rPr>
                <w:b/>
                <w:bCs/>
                <w:spacing w:val="-1"/>
                <w:lang w:eastAsia="en-US"/>
              </w:rPr>
            </w:pPr>
            <w:r w:rsidRPr="00F47A65">
              <w:rPr>
                <w:b/>
                <w:bCs/>
                <w:spacing w:val="-1"/>
                <w:lang w:eastAsia="en-US"/>
              </w:rPr>
              <w:t>ТР ТС 020/2011</w:t>
            </w:r>
          </w:p>
          <w:p w14:paraId="2DE047F3" w14:textId="77777777" w:rsidR="00494A65" w:rsidRPr="00F47A65" w:rsidRDefault="00494A65" w:rsidP="00E301A5">
            <w:pPr>
              <w:rPr>
                <w:b/>
                <w:bCs/>
                <w:spacing w:val="-1"/>
                <w:lang w:eastAsia="en-US"/>
              </w:rPr>
            </w:pPr>
          </w:p>
          <w:p w14:paraId="1034F6B1" w14:textId="77777777" w:rsidR="00494A65" w:rsidRPr="00F47A65" w:rsidRDefault="00494A65" w:rsidP="00494A6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CISPR 15</w:t>
            </w:r>
          </w:p>
          <w:p w14:paraId="5AE8ADBB" w14:textId="77777777" w:rsidR="00494A65" w:rsidRPr="00F47A65" w:rsidRDefault="00494A65" w:rsidP="00494A6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61547</w:t>
            </w:r>
          </w:p>
          <w:p w14:paraId="2B5DB913" w14:textId="77777777" w:rsidR="00494A65" w:rsidRPr="00F47A65" w:rsidRDefault="00494A65" w:rsidP="00494A6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61000-3-2</w:t>
            </w:r>
          </w:p>
          <w:p w14:paraId="4591D516" w14:textId="77777777" w:rsidR="00494A65" w:rsidRPr="00F47A65" w:rsidRDefault="00494A65" w:rsidP="00494A6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61000-3-3</w:t>
            </w:r>
          </w:p>
          <w:p w14:paraId="06A875E7" w14:textId="77777777" w:rsidR="00494A65" w:rsidRPr="00F47A65" w:rsidRDefault="00494A65" w:rsidP="00494A6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61000-3-3</w:t>
            </w:r>
          </w:p>
          <w:p w14:paraId="214FA902" w14:textId="77777777" w:rsidR="00494A65" w:rsidRPr="00F47A65" w:rsidRDefault="00494A65" w:rsidP="00494A6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61000-3-2</w:t>
            </w:r>
          </w:p>
          <w:p w14:paraId="08137E02" w14:textId="77777777" w:rsidR="00494A65" w:rsidRPr="00F47A65" w:rsidRDefault="00494A65" w:rsidP="00494A65">
            <w:pPr>
              <w:rPr>
                <w:bCs/>
                <w:spacing w:val="-1"/>
                <w:lang w:eastAsia="en-US"/>
              </w:rPr>
            </w:pPr>
          </w:p>
          <w:p w14:paraId="7C699B1A" w14:textId="6ED5C2C1" w:rsidR="00494A65" w:rsidRPr="00F47A65" w:rsidRDefault="00494A65" w:rsidP="00494A65">
            <w:pPr>
              <w:rPr>
                <w:b/>
              </w:rPr>
            </w:pPr>
            <w:r w:rsidRPr="00F47A65">
              <w:rPr>
                <w:b/>
                <w:bCs/>
                <w:lang w:eastAsia="en-US"/>
              </w:rPr>
              <w:t>ТР ЕАЭС 037/2016</w:t>
            </w:r>
          </w:p>
        </w:tc>
      </w:tr>
      <w:tr w:rsidR="007571DB" w:rsidRPr="00F47A65" w14:paraId="2185E6BC" w14:textId="77777777" w:rsidTr="004A2D6A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2438C" w14:textId="7823E86B" w:rsidR="007571DB" w:rsidRPr="00F47A65" w:rsidRDefault="00FD5110" w:rsidP="00BD0C26">
            <w:pPr>
              <w:spacing w:after="160" w:line="259" w:lineRule="auto"/>
              <w:rPr>
                <w:lang w:val="en-US"/>
              </w:rPr>
            </w:pPr>
            <w:r w:rsidRPr="00F47A65">
              <w:lastRenderedPageBreak/>
              <w:t>1.</w:t>
            </w:r>
            <w:r w:rsidRPr="00F47A65">
              <w:rPr>
                <w:lang w:val="en-US"/>
              </w:rPr>
              <w:t>3.5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7B7DC" w14:textId="73C2D89F" w:rsidR="00E301A5" w:rsidRPr="00F47A65" w:rsidRDefault="00E301A5" w:rsidP="00E301A5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 xml:space="preserve">Машины вычислительные </w:t>
            </w:r>
          </w:p>
          <w:p w14:paraId="3E3623AE" w14:textId="6B2558F9" w:rsidR="007571DB" w:rsidRPr="00F47A65" w:rsidRDefault="00E301A5" w:rsidP="00E301A5">
            <w:pPr>
              <w:rPr>
                <w:bCs/>
              </w:rPr>
            </w:pPr>
            <w:r w:rsidRPr="00F47A65">
              <w:rPr>
                <w:rFonts w:eastAsiaTheme="minorHAnsi"/>
                <w:bCs/>
                <w:lang w:eastAsia="en-US"/>
              </w:rPr>
              <w:t>(лаптопы, ноутбуки, органайзеры и т.п.)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F280F" w14:textId="77777777" w:rsidR="005C3CB7" w:rsidRPr="00F47A65" w:rsidRDefault="005C3CB7" w:rsidP="005C3CB7">
            <w:r w:rsidRPr="00F47A65">
              <w:t>1с, 3с, 4с (для ТР ТС</w:t>
            </w:r>
          </w:p>
          <w:p w14:paraId="6AE0A389" w14:textId="77777777" w:rsidR="005C3CB7" w:rsidRPr="00F47A65" w:rsidRDefault="005C3CB7" w:rsidP="005C3CB7">
            <w:r w:rsidRPr="00F47A65">
              <w:t>004/2011, ТР ТС</w:t>
            </w:r>
          </w:p>
          <w:p w14:paraId="46EEA1AD" w14:textId="77777777" w:rsidR="005C3CB7" w:rsidRPr="00F47A65" w:rsidRDefault="005C3CB7" w:rsidP="005C3CB7">
            <w:r w:rsidRPr="00F47A65">
              <w:t>020/2011)</w:t>
            </w:r>
          </w:p>
          <w:p w14:paraId="4BBD3AB2" w14:textId="77777777" w:rsidR="005C3CB7" w:rsidRPr="00F47A65" w:rsidRDefault="005C3CB7" w:rsidP="005C3CB7">
            <w:r w:rsidRPr="00F47A65">
              <w:t>Сертификация</w:t>
            </w:r>
          </w:p>
          <w:p w14:paraId="35819821" w14:textId="77777777" w:rsidR="005C3CB7" w:rsidRPr="00F47A65" w:rsidRDefault="005C3CB7" w:rsidP="005C3CB7"/>
          <w:p w14:paraId="47B5FF2E" w14:textId="77777777" w:rsidR="005C3CB7" w:rsidRPr="00F47A65" w:rsidRDefault="005C3CB7" w:rsidP="005C3CB7">
            <w:r w:rsidRPr="00F47A65">
              <w:t>1с, 2с 3с, 6с (для ТР</w:t>
            </w:r>
          </w:p>
          <w:p w14:paraId="2C0B75B5" w14:textId="77777777" w:rsidR="005C3CB7" w:rsidRPr="00F47A65" w:rsidRDefault="005C3CB7" w:rsidP="005C3CB7">
            <w:r w:rsidRPr="00F47A65">
              <w:t>ЕАЭС 037/2016)</w:t>
            </w:r>
          </w:p>
          <w:p w14:paraId="4EAF6D1B" w14:textId="77777777" w:rsidR="005C3CB7" w:rsidRPr="00F47A65" w:rsidRDefault="005C3CB7" w:rsidP="005C3CB7">
            <w:r w:rsidRPr="00F47A65">
              <w:t>Сертификация</w:t>
            </w:r>
          </w:p>
          <w:p w14:paraId="3E03B18A" w14:textId="284FBD81" w:rsidR="007571DB" w:rsidRPr="00F47A65" w:rsidRDefault="007571DB" w:rsidP="005C3CB7">
            <w:pPr>
              <w:rPr>
                <w:lang w:val="kk-KZ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D63C3" w14:textId="4ED71071" w:rsidR="00E301A5" w:rsidRPr="00F47A65" w:rsidRDefault="00E301A5" w:rsidP="00E301A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847130</w:t>
            </w:r>
          </w:p>
          <w:p w14:paraId="4CC8FFDD" w14:textId="248A3B04" w:rsidR="00E301A5" w:rsidRPr="00F47A65" w:rsidRDefault="00E301A5" w:rsidP="00E301A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8471300000</w:t>
            </w:r>
          </w:p>
          <w:p w14:paraId="560C9AD3" w14:textId="2FDC77AA" w:rsidR="00E301A5" w:rsidRPr="00F47A65" w:rsidRDefault="00E301A5" w:rsidP="00E301A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847141000</w:t>
            </w:r>
          </w:p>
          <w:p w14:paraId="2DD31E60" w14:textId="52248DB7" w:rsidR="005C3CB7" w:rsidRPr="00F47A65" w:rsidRDefault="005C3CB7" w:rsidP="00E301A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8471</w:t>
            </w:r>
          </w:p>
          <w:p w14:paraId="5807516F" w14:textId="343F52DD" w:rsidR="007571DB" w:rsidRPr="00F47A65" w:rsidRDefault="00E301A5" w:rsidP="00E301A5">
            <w:pPr>
              <w:rPr>
                <w:rFonts w:eastAsiaTheme="minorHAnsi"/>
                <w:bCs/>
                <w:lang w:val="en-US"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8471490000</w:t>
            </w:r>
          </w:p>
          <w:p w14:paraId="5280A9B0" w14:textId="77777777" w:rsidR="00E301A5" w:rsidRPr="00F47A65" w:rsidRDefault="00E301A5" w:rsidP="00E301A5">
            <w:pPr>
              <w:rPr>
                <w:lang w:val="en-US"/>
              </w:rPr>
            </w:pPr>
            <w:r w:rsidRPr="00F47A65">
              <w:rPr>
                <w:lang w:val="en-US"/>
              </w:rPr>
              <w:t>8471500000</w:t>
            </w:r>
          </w:p>
          <w:p w14:paraId="2CB29A6F" w14:textId="77777777" w:rsidR="00186F50" w:rsidRPr="00F47A65" w:rsidRDefault="00186F50" w:rsidP="00E301A5">
            <w:r w:rsidRPr="00F47A65">
              <w:t>8470</w:t>
            </w:r>
          </w:p>
          <w:p w14:paraId="2CF9D1F9" w14:textId="7C5ABD1A" w:rsidR="00186F50" w:rsidRPr="00F47A65" w:rsidRDefault="00186F50" w:rsidP="00E301A5">
            <w:r w:rsidRPr="00F47A65">
              <w:t>8470550</w:t>
            </w:r>
          </w:p>
          <w:p w14:paraId="387B77D3" w14:textId="4F05E883" w:rsidR="00186F50" w:rsidRPr="00F47A65" w:rsidRDefault="00186F50" w:rsidP="00186F50">
            <w:r w:rsidRPr="00F47A65">
              <w:t>8470500001</w:t>
            </w:r>
          </w:p>
          <w:p w14:paraId="2EBEC11E" w14:textId="393C8A64" w:rsidR="00186F50" w:rsidRPr="00F47A65" w:rsidRDefault="00186F50" w:rsidP="00186F50">
            <w:r w:rsidRPr="00F47A65">
              <w:t>8470500009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F5AA3" w14:textId="77777777" w:rsidR="00494A65" w:rsidRPr="00F47A65" w:rsidRDefault="00494A65" w:rsidP="00494A65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lang w:eastAsia="en-US"/>
              </w:rPr>
            </w:pPr>
            <w:r w:rsidRPr="00F47A65">
              <w:rPr>
                <w:b/>
                <w:bCs/>
                <w:lang w:eastAsia="en-US"/>
              </w:rPr>
              <w:t>ТР ТС 004/2011</w:t>
            </w:r>
          </w:p>
          <w:p w14:paraId="00D51CB9" w14:textId="77777777" w:rsidR="00494A65" w:rsidRPr="00F47A65" w:rsidRDefault="00494A65" w:rsidP="00494A65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lang w:eastAsia="en-US"/>
              </w:rPr>
            </w:pPr>
            <w:r w:rsidRPr="00F47A65">
              <w:rPr>
                <w:b/>
                <w:bCs/>
                <w:lang w:eastAsia="en-US"/>
              </w:rPr>
              <w:t>ТР ТС 020/2011</w:t>
            </w:r>
          </w:p>
          <w:p w14:paraId="67036866" w14:textId="0ABBA247" w:rsidR="007571DB" w:rsidRPr="00F47A65" w:rsidRDefault="00494A65" w:rsidP="00494A65">
            <w:r w:rsidRPr="00F47A65">
              <w:rPr>
                <w:b/>
                <w:bCs/>
                <w:lang w:eastAsia="en-US"/>
              </w:rPr>
              <w:t>ТР ЕАЭС 037/2016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D32B1" w14:textId="678A4914" w:rsidR="00494A65" w:rsidRPr="00F47A65" w:rsidRDefault="00494A65" w:rsidP="00E301A5">
            <w:pPr>
              <w:spacing w:line="276" w:lineRule="auto"/>
              <w:rPr>
                <w:b/>
                <w:bCs/>
                <w:spacing w:val="-1"/>
                <w:lang w:eastAsia="en-US"/>
              </w:rPr>
            </w:pPr>
            <w:r w:rsidRPr="00F47A65">
              <w:rPr>
                <w:b/>
                <w:bCs/>
                <w:spacing w:val="-1"/>
                <w:lang w:eastAsia="en-US"/>
              </w:rPr>
              <w:t>ТР ТС 004/2011</w:t>
            </w:r>
          </w:p>
          <w:p w14:paraId="1A3208B9" w14:textId="77777777" w:rsidR="00E301A5" w:rsidRPr="00F47A65" w:rsidRDefault="00E301A5" w:rsidP="00E301A5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60825-1</w:t>
            </w:r>
          </w:p>
          <w:p w14:paraId="0C856F49" w14:textId="77777777" w:rsidR="00E301A5" w:rsidRPr="00F47A65" w:rsidRDefault="00E301A5" w:rsidP="00E301A5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СТБ IEC 60825-1</w:t>
            </w:r>
          </w:p>
          <w:p w14:paraId="1F3F1477" w14:textId="77777777" w:rsidR="007571DB" w:rsidRPr="00F47A65" w:rsidRDefault="00E301A5" w:rsidP="00E301A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60825-2</w:t>
            </w:r>
          </w:p>
          <w:p w14:paraId="06C3DF71" w14:textId="77777777" w:rsidR="00E301A5" w:rsidRPr="00F47A65" w:rsidRDefault="00E301A5" w:rsidP="00E301A5">
            <w:r w:rsidRPr="00F47A65">
              <w:t xml:space="preserve">ГОСТ </w:t>
            </w:r>
            <w:r w:rsidRPr="00F47A65">
              <w:rPr>
                <w:lang w:val="en-US"/>
              </w:rPr>
              <w:t>IEC</w:t>
            </w:r>
            <w:r w:rsidRPr="00F47A65">
              <w:t xml:space="preserve"> 60825-4</w:t>
            </w:r>
          </w:p>
          <w:p w14:paraId="235F9D23" w14:textId="77777777" w:rsidR="00E301A5" w:rsidRPr="00F47A65" w:rsidRDefault="00E301A5" w:rsidP="00E301A5">
            <w:r w:rsidRPr="00F47A65">
              <w:t xml:space="preserve">ГОСТ </w:t>
            </w:r>
            <w:r w:rsidRPr="00F47A65">
              <w:rPr>
                <w:lang w:val="en-US"/>
              </w:rPr>
              <w:t>IEC</w:t>
            </w:r>
            <w:r w:rsidRPr="00F47A65">
              <w:t xml:space="preserve"> 60825-12</w:t>
            </w:r>
          </w:p>
          <w:p w14:paraId="261C0C34" w14:textId="77777777" w:rsidR="00E301A5" w:rsidRPr="00F47A65" w:rsidRDefault="00E301A5" w:rsidP="00E301A5">
            <w:r w:rsidRPr="00F47A65">
              <w:t xml:space="preserve">ГОСТ </w:t>
            </w:r>
            <w:r w:rsidRPr="00F47A65">
              <w:rPr>
                <w:lang w:val="en-US"/>
              </w:rPr>
              <w:t>IEC</w:t>
            </w:r>
            <w:r w:rsidRPr="00F47A65">
              <w:t xml:space="preserve"> 60950-1</w:t>
            </w:r>
          </w:p>
          <w:p w14:paraId="1D0CDB1E" w14:textId="77777777" w:rsidR="00E301A5" w:rsidRPr="00F47A65" w:rsidRDefault="00E301A5" w:rsidP="00E301A5">
            <w:r w:rsidRPr="00F47A65">
              <w:t xml:space="preserve">ГОСТ </w:t>
            </w:r>
            <w:r w:rsidRPr="00F47A65">
              <w:rPr>
                <w:lang w:val="en-US"/>
              </w:rPr>
              <w:t>IEC</w:t>
            </w:r>
            <w:r w:rsidRPr="00F47A65">
              <w:t xml:space="preserve"> 60950-22</w:t>
            </w:r>
          </w:p>
          <w:p w14:paraId="113ED888" w14:textId="77777777" w:rsidR="00E301A5" w:rsidRPr="00F47A65" w:rsidRDefault="00E301A5" w:rsidP="00E301A5">
            <w:r w:rsidRPr="00F47A65">
              <w:t>ГОСТ Р МЭК 60950-23</w:t>
            </w:r>
          </w:p>
          <w:p w14:paraId="33058996" w14:textId="77777777" w:rsidR="00E301A5" w:rsidRPr="00F47A65" w:rsidRDefault="00E301A5" w:rsidP="00E301A5">
            <w:r w:rsidRPr="00F47A65">
              <w:t xml:space="preserve">ГОСТ </w:t>
            </w:r>
            <w:r w:rsidRPr="00F47A65">
              <w:rPr>
                <w:lang w:val="en-US"/>
              </w:rPr>
              <w:t>IEC</w:t>
            </w:r>
            <w:r w:rsidRPr="00F47A65">
              <w:t xml:space="preserve"> 62368-1</w:t>
            </w:r>
          </w:p>
          <w:p w14:paraId="767C1176" w14:textId="77777777" w:rsidR="00E301A5" w:rsidRPr="00F47A65" w:rsidRDefault="00E301A5" w:rsidP="00E301A5">
            <w:r w:rsidRPr="00F47A65">
              <w:t xml:space="preserve">ГОСТ </w:t>
            </w:r>
            <w:r w:rsidRPr="00F47A65">
              <w:rPr>
                <w:lang w:val="en-US"/>
              </w:rPr>
              <w:t>IEC</w:t>
            </w:r>
            <w:r w:rsidRPr="00F47A65">
              <w:t xml:space="preserve"> 61131-2</w:t>
            </w:r>
          </w:p>
          <w:p w14:paraId="10B6D122" w14:textId="77777777" w:rsidR="00E301A5" w:rsidRPr="00F47A65" w:rsidRDefault="00E301A5" w:rsidP="00E301A5">
            <w:r w:rsidRPr="00F47A65">
              <w:t xml:space="preserve">СТБ </w:t>
            </w:r>
            <w:r w:rsidRPr="00F47A65">
              <w:rPr>
                <w:lang w:val="en-US"/>
              </w:rPr>
              <w:t>IEC</w:t>
            </w:r>
            <w:r w:rsidRPr="00F47A65">
              <w:t xml:space="preserve"> 61131-2</w:t>
            </w:r>
          </w:p>
          <w:p w14:paraId="5081C32B" w14:textId="77777777" w:rsidR="00E301A5" w:rsidRPr="00F47A65" w:rsidRDefault="00E301A5" w:rsidP="00E301A5">
            <w:r w:rsidRPr="00F47A65">
              <w:t xml:space="preserve">СТБ </w:t>
            </w:r>
            <w:r w:rsidRPr="00F47A65">
              <w:rPr>
                <w:lang w:val="en-US"/>
              </w:rPr>
              <w:t>EN</w:t>
            </w:r>
            <w:r w:rsidRPr="00F47A65">
              <w:t xml:space="preserve"> 41003</w:t>
            </w:r>
          </w:p>
          <w:p w14:paraId="1D291CD8" w14:textId="77777777" w:rsidR="00E301A5" w:rsidRPr="00F47A65" w:rsidRDefault="00E301A5" w:rsidP="00E301A5">
            <w:r w:rsidRPr="00F47A65">
              <w:t>ГОСТ 31210</w:t>
            </w:r>
          </w:p>
          <w:p w14:paraId="4D44443D" w14:textId="77777777" w:rsidR="00E301A5" w:rsidRPr="00F47A65" w:rsidRDefault="00E301A5" w:rsidP="00E301A5">
            <w:r w:rsidRPr="00F47A65">
              <w:t>ГОСТ Р 50948</w:t>
            </w:r>
          </w:p>
          <w:p w14:paraId="4EFAB3B9" w14:textId="77777777" w:rsidR="00E301A5" w:rsidRPr="00F47A65" w:rsidRDefault="00E301A5" w:rsidP="00E301A5">
            <w:r w:rsidRPr="00F47A65">
              <w:t xml:space="preserve">ГОСТ </w:t>
            </w:r>
            <w:r w:rsidRPr="00F47A65">
              <w:rPr>
                <w:lang w:val="en-US"/>
              </w:rPr>
              <w:t>IEC</w:t>
            </w:r>
            <w:r w:rsidRPr="00F47A65">
              <w:t xml:space="preserve"> 62368-1</w:t>
            </w:r>
          </w:p>
          <w:p w14:paraId="02CD98B4" w14:textId="77777777" w:rsidR="00E301A5" w:rsidRPr="00F47A65" w:rsidRDefault="00E301A5" w:rsidP="00E301A5">
            <w:r w:rsidRPr="00F47A65">
              <w:t xml:space="preserve">ГОСТ </w:t>
            </w:r>
            <w:r w:rsidRPr="00F47A65">
              <w:rPr>
                <w:lang w:val="en-US"/>
              </w:rPr>
              <w:t>IEC</w:t>
            </w:r>
            <w:r w:rsidRPr="00F47A65">
              <w:t xml:space="preserve"> 62311</w:t>
            </w:r>
          </w:p>
          <w:p w14:paraId="22EFFBF4" w14:textId="77777777" w:rsidR="00E301A5" w:rsidRPr="00F47A65" w:rsidRDefault="00E301A5" w:rsidP="00E301A5">
            <w:r w:rsidRPr="00F47A65">
              <w:t xml:space="preserve">ГОСТ </w:t>
            </w:r>
            <w:r w:rsidRPr="00F47A65">
              <w:rPr>
                <w:lang w:val="en-US"/>
              </w:rPr>
              <w:t>IEC</w:t>
            </w:r>
            <w:r w:rsidRPr="00F47A65">
              <w:t xml:space="preserve"> 62479</w:t>
            </w:r>
          </w:p>
          <w:p w14:paraId="30958059" w14:textId="77777777" w:rsidR="00494A65" w:rsidRPr="00F47A65" w:rsidRDefault="00494A65" w:rsidP="00E301A5">
            <w:pPr>
              <w:rPr>
                <w:b/>
              </w:rPr>
            </w:pPr>
            <w:r w:rsidRPr="00F47A65">
              <w:rPr>
                <w:b/>
              </w:rPr>
              <w:t>ТР ТС 020/2011</w:t>
            </w:r>
          </w:p>
          <w:p w14:paraId="25F19B28" w14:textId="77777777" w:rsidR="00494A65" w:rsidRPr="00F47A65" w:rsidRDefault="00494A65" w:rsidP="00494A6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CISPR 24</w:t>
            </w:r>
          </w:p>
          <w:p w14:paraId="40DA1F0E" w14:textId="77777777" w:rsidR="00494A65" w:rsidRPr="00F47A65" w:rsidRDefault="00494A65" w:rsidP="00494A6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CISPR 32</w:t>
            </w:r>
          </w:p>
          <w:p w14:paraId="0AE6278B" w14:textId="77777777" w:rsidR="00494A65" w:rsidRPr="00F47A65" w:rsidRDefault="00494A65" w:rsidP="00494A6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61000-3-2</w:t>
            </w:r>
          </w:p>
          <w:p w14:paraId="3A87AF9A" w14:textId="77777777" w:rsidR="00494A65" w:rsidRPr="00F47A65" w:rsidRDefault="00494A65" w:rsidP="00494A6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61000-3-3</w:t>
            </w:r>
          </w:p>
          <w:p w14:paraId="026871F4" w14:textId="77777777" w:rsidR="00494A65" w:rsidRPr="00F47A65" w:rsidRDefault="00494A65" w:rsidP="00494A6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52459.7</w:t>
            </w:r>
          </w:p>
          <w:p w14:paraId="7BE84A4B" w14:textId="77777777" w:rsidR="00494A65" w:rsidRPr="00F47A65" w:rsidRDefault="00494A65" w:rsidP="00494A6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CISPR 14-1</w:t>
            </w:r>
          </w:p>
          <w:p w14:paraId="19772958" w14:textId="77777777" w:rsidR="00494A65" w:rsidRPr="00F47A65" w:rsidRDefault="00494A65" w:rsidP="00494A6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CISPR 14-2</w:t>
            </w:r>
          </w:p>
          <w:p w14:paraId="0B79D662" w14:textId="77777777" w:rsidR="00494A65" w:rsidRPr="00F47A65" w:rsidRDefault="00494A65" w:rsidP="00494A6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32133.2</w:t>
            </w:r>
          </w:p>
          <w:p w14:paraId="5C223708" w14:textId="77777777" w:rsidR="00494A65" w:rsidRPr="00F47A65" w:rsidRDefault="00494A65" w:rsidP="00494A6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52459.7</w:t>
            </w:r>
          </w:p>
          <w:p w14:paraId="27A6080C" w14:textId="77777777" w:rsidR="00494A65" w:rsidRPr="00F47A65" w:rsidRDefault="00494A65" w:rsidP="00494A6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EN 301 489-1 V1.9.2</w:t>
            </w:r>
          </w:p>
          <w:p w14:paraId="278F7B8B" w14:textId="77777777" w:rsidR="00494A65" w:rsidRPr="00F47A65" w:rsidRDefault="00494A65" w:rsidP="00494A6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52459.3</w:t>
            </w:r>
          </w:p>
          <w:p w14:paraId="46834C67" w14:textId="77777777" w:rsidR="00494A65" w:rsidRPr="00F47A65" w:rsidRDefault="00494A65" w:rsidP="00494A6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52459.7</w:t>
            </w:r>
          </w:p>
          <w:p w14:paraId="4CAD0DA7" w14:textId="3616DB25" w:rsidR="00494A65" w:rsidRPr="00F47A65" w:rsidRDefault="00494A65" w:rsidP="00494A6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52459.17</w:t>
            </w:r>
          </w:p>
          <w:p w14:paraId="27D962BD" w14:textId="77777777" w:rsidR="00494A65" w:rsidRPr="00F47A65" w:rsidRDefault="00494A65" w:rsidP="00494A65">
            <w:pPr>
              <w:rPr>
                <w:bCs/>
                <w:spacing w:val="-1"/>
                <w:lang w:eastAsia="en-US"/>
              </w:rPr>
            </w:pPr>
          </w:p>
          <w:p w14:paraId="59ADB6EA" w14:textId="784F0912" w:rsidR="00494A65" w:rsidRPr="00F47A65" w:rsidRDefault="00494A65" w:rsidP="00494A65">
            <w:pPr>
              <w:rPr>
                <w:b/>
              </w:rPr>
            </w:pPr>
            <w:r w:rsidRPr="00F47A65">
              <w:rPr>
                <w:b/>
                <w:bCs/>
                <w:lang w:eastAsia="en-US"/>
              </w:rPr>
              <w:lastRenderedPageBreak/>
              <w:t>ТР ЕАЭС 037/2016</w:t>
            </w:r>
          </w:p>
          <w:p w14:paraId="08C8FC5B" w14:textId="2467D25C" w:rsidR="00494A65" w:rsidRPr="00F47A65" w:rsidRDefault="00494A65" w:rsidP="00E301A5">
            <w:pPr>
              <w:rPr>
                <w:b/>
              </w:rPr>
            </w:pPr>
          </w:p>
        </w:tc>
      </w:tr>
      <w:tr w:rsidR="007571DB" w:rsidRPr="00F47A65" w14:paraId="0F5A0FB2" w14:textId="77777777" w:rsidTr="004A2D6A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5D55A" w14:textId="0E222AB1" w:rsidR="007571DB" w:rsidRPr="00F47A65" w:rsidRDefault="00FD5110" w:rsidP="00BD0C26">
            <w:pPr>
              <w:spacing w:after="160" w:line="259" w:lineRule="auto"/>
              <w:rPr>
                <w:lang w:val="en-US"/>
              </w:rPr>
            </w:pPr>
            <w:r w:rsidRPr="00F47A65">
              <w:lastRenderedPageBreak/>
              <w:t>1.</w:t>
            </w:r>
            <w:r w:rsidRPr="00F47A65">
              <w:rPr>
                <w:lang w:val="en-US"/>
              </w:rPr>
              <w:t>3.6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30538" w14:textId="77777777" w:rsidR="00FD5110" w:rsidRPr="00F47A65" w:rsidRDefault="00FD5110" w:rsidP="00FD5110">
            <w:pPr>
              <w:rPr>
                <w:bCs/>
              </w:rPr>
            </w:pPr>
            <w:r w:rsidRPr="00F47A65">
              <w:rPr>
                <w:bCs/>
              </w:rPr>
              <w:t>Терминалы торговые</w:t>
            </w:r>
          </w:p>
          <w:p w14:paraId="752BEA9D" w14:textId="77777777" w:rsidR="00FD5110" w:rsidRPr="00F47A65" w:rsidRDefault="00FD5110" w:rsidP="00FD5110">
            <w:pPr>
              <w:rPr>
                <w:bCs/>
              </w:rPr>
            </w:pPr>
            <w:r w:rsidRPr="00F47A65">
              <w:rPr>
                <w:bCs/>
              </w:rPr>
              <w:t>самообслуживания, банкоматы и</w:t>
            </w:r>
          </w:p>
          <w:p w14:paraId="30D48EDC" w14:textId="77777777" w:rsidR="00FD5110" w:rsidRPr="00F47A65" w:rsidRDefault="00FD5110" w:rsidP="00FD5110">
            <w:pPr>
              <w:rPr>
                <w:bCs/>
              </w:rPr>
            </w:pPr>
            <w:r w:rsidRPr="00F47A65">
              <w:rPr>
                <w:bCs/>
              </w:rPr>
              <w:t>аналогичные устройства, имеющие</w:t>
            </w:r>
          </w:p>
          <w:p w14:paraId="65795148" w14:textId="77777777" w:rsidR="00FD5110" w:rsidRPr="00F47A65" w:rsidRDefault="00FD5110" w:rsidP="00FD5110">
            <w:pPr>
              <w:rPr>
                <w:bCs/>
              </w:rPr>
            </w:pPr>
            <w:r w:rsidRPr="00F47A65">
              <w:rPr>
                <w:bCs/>
              </w:rPr>
              <w:t>возможность подключения к машине по</w:t>
            </w:r>
          </w:p>
          <w:p w14:paraId="7A301C4E" w14:textId="77777777" w:rsidR="00FD5110" w:rsidRPr="00F47A65" w:rsidRDefault="00FD5110" w:rsidP="00FD5110">
            <w:pPr>
              <w:rPr>
                <w:bCs/>
              </w:rPr>
            </w:pPr>
            <w:r w:rsidRPr="00F47A65">
              <w:rPr>
                <w:bCs/>
              </w:rPr>
              <w:t>автоматизированной обработке данных</w:t>
            </w:r>
          </w:p>
          <w:p w14:paraId="7366B73B" w14:textId="22BAE4C8" w:rsidR="007571DB" w:rsidRPr="00F47A65" w:rsidRDefault="00FD5110" w:rsidP="00FD5110">
            <w:pPr>
              <w:rPr>
                <w:bCs/>
              </w:rPr>
            </w:pPr>
            <w:r w:rsidRPr="00F47A65">
              <w:rPr>
                <w:bCs/>
              </w:rPr>
              <w:t>или к сети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D2635" w14:textId="77777777" w:rsidR="005C3CB7" w:rsidRPr="00F47A65" w:rsidRDefault="005C3CB7" w:rsidP="005C3CB7">
            <w:r w:rsidRPr="00F47A65">
              <w:t>1с, 3с, 4с (для ТР ТС</w:t>
            </w:r>
          </w:p>
          <w:p w14:paraId="321FC141" w14:textId="77777777" w:rsidR="005C3CB7" w:rsidRPr="00F47A65" w:rsidRDefault="005C3CB7" w:rsidP="005C3CB7">
            <w:r w:rsidRPr="00F47A65">
              <w:t>004/2011, ТР ТС</w:t>
            </w:r>
          </w:p>
          <w:p w14:paraId="0745BA27" w14:textId="77777777" w:rsidR="005C3CB7" w:rsidRPr="00F47A65" w:rsidRDefault="005C3CB7" w:rsidP="005C3CB7">
            <w:r w:rsidRPr="00F47A65">
              <w:t>020/2011)</w:t>
            </w:r>
          </w:p>
          <w:p w14:paraId="19030DFD" w14:textId="77777777" w:rsidR="005C3CB7" w:rsidRPr="00F47A65" w:rsidRDefault="005C3CB7" w:rsidP="005C3CB7">
            <w:r w:rsidRPr="00F47A65">
              <w:t>Сертификация</w:t>
            </w:r>
          </w:p>
          <w:p w14:paraId="253C4FA5" w14:textId="77777777" w:rsidR="005C3CB7" w:rsidRPr="00F47A65" w:rsidRDefault="005C3CB7" w:rsidP="005C3CB7"/>
          <w:p w14:paraId="15C83147" w14:textId="77777777" w:rsidR="005C3CB7" w:rsidRPr="00F47A65" w:rsidRDefault="005C3CB7" w:rsidP="005C3CB7">
            <w:r w:rsidRPr="00F47A65">
              <w:t>1с, 2с 3с, 6с (для ТР</w:t>
            </w:r>
          </w:p>
          <w:p w14:paraId="3C173D72" w14:textId="77777777" w:rsidR="005C3CB7" w:rsidRPr="00F47A65" w:rsidRDefault="005C3CB7" w:rsidP="005C3CB7">
            <w:r w:rsidRPr="00F47A65">
              <w:t>ЕАЭС 037/2016)</w:t>
            </w:r>
          </w:p>
          <w:p w14:paraId="629D1148" w14:textId="77777777" w:rsidR="005C3CB7" w:rsidRPr="00F47A65" w:rsidRDefault="005C3CB7" w:rsidP="005C3CB7">
            <w:r w:rsidRPr="00F47A65">
              <w:t>Сертификация</w:t>
            </w:r>
          </w:p>
          <w:p w14:paraId="469054F5" w14:textId="1625BAC8" w:rsidR="007571DB" w:rsidRPr="00F47A65" w:rsidRDefault="007571DB" w:rsidP="005C3CB7">
            <w:pPr>
              <w:rPr>
                <w:lang w:val="kk-KZ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5B057" w14:textId="2ECE7640" w:rsidR="00FD5110" w:rsidRPr="00F47A65" w:rsidRDefault="00FD5110" w:rsidP="00FD5110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84729030</w:t>
            </w:r>
          </w:p>
          <w:p w14:paraId="66AAEA85" w14:textId="77777777" w:rsidR="00FD5110" w:rsidRPr="00F47A65" w:rsidRDefault="00FD5110" w:rsidP="00FD5110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8472903000</w:t>
            </w:r>
          </w:p>
          <w:p w14:paraId="45F3E641" w14:textId="77777777" w:rsidR="00FD5110" w:rsidRPr="00F47A65" w:rsidRDefault="00FD5110" w:rsidP="00FD5110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8472909900</w:t>
            </w:r>
          </w:p>
          <w:p w14:paraId="2F890573" w14:textId="36A2D6E2" w:rsidR="005C3CB7" w:rsidRPr="00F47A65" w:rsidRDefault="005C3CB7" w:rsidP="00FD5110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8472</w:t>
            </w:r>
          </w:p>
          <w:p w14:paraId="38D521B5" w14:textId="419B475F" w:rsidR="00FD5110" w:rsidRPr="00F47A65" w:rsidRDefault="00FD5110" w:rsidP="00FD5110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847689</w:t>
            </w:r>
          </w:p>
          <w:p w14:paraId="201A683B" w14:textId="301D67E4" w:rsidR="005C3CB7" w:rsidRPr="00F47A65" w:rsidRDefault="005C3CB7" w:rsidP="00FD5110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8476</w:t>
            </w:r>
          </w:p>
          <w:p w14:paraId="2A182507" w14:textId="637AEB47" w:rsidR="007571DB" w:rsidRPr="00F47A65" w:rsidRDefault="00FD5110" w:rsidP="00FD5110">
            <w:pPr>
              <w:autoSpaceDE w:val="0"/>
              <w:autoSpaceDN w:val="0"/>
              <w:adjustRightInd w:val="0"/>
              <w:spacing w:line="276" w:lineRule="auto"/>
            </w:pPr>
            <w:r w:rsidRPr="00F47A65">
              <w:rPr>
                <w:rFonts w:eastAsiaTheme="minorHAnsi"/>
                <w:bCs/>
                <w:lang w:eastAsia="en-US"/>
              </w:rPr>
              <w:t>8476890000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3F52E" w14:textId="77777777" w:rsidR="00494A65" w:rsidRPr="00F47A65" w:rsidRDefault="00494A65" w:rsidP="00494A65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lang w:eastAsia="en-US"/>
              </w:rPr>
            </w:pPr>
            <w:r w:rsidRPr="00F47A65">
              <w:rPr>
                <w:b/>
                <w:bCs/>
                <w:lang w:eastAsia="en-US"/>
              </w:rPr>
              <w:t>ТР ТС 004/2011</w:t>
            </w:r>
          </w:p>
          <w:p w14:paraId="28E1CF49" w14:textId="77777777" w:rsidR="00494A65" w:rsidRPr="00F47A65" w:rsidRDefault="00494A65" w:rsidP="00494A65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lang w:eastAsia="en-US"/>
              </w:rPr>
            </w:pPr>
            <w:r w:rsidRPr="00F47A65">
              <w:rPr>
                <w:b/>
                <w:bCs/>
                <w:lang w:eastAsia="en-US"/>
              </w:rPr>
              <w:t>ТР ТС 020/2011</w:t>
            </w:r>
          </w:p>
          <w:p w14:paraId="7B515834" w14:textId="79D9FACF" w:rsidR="007571DB" w:rsidRPr="00F47A65" w:rsidRDefault="00494A65" w:rsidP="00494A65">
            <w:r w:rsidRPr="00F47A65">
              <w:rPr>
                <w:b/>
                <w:bCs/>
                <w:lang w:eastAsia="en-US"/>
              </w:rPr>
              <w:t>ТР ЕАЭС 037/2016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7C87E" w14:textId="38106781" w:rsidR="00494A65" w:rsidRPr="00F47A65" w:rsidRDefault="00494A65" w:rsidP="00FD5110">
            <w:pPr>
              <w:spacing w:line="276" w:lineRule="auto"/>
              <w:rPr>
                <w:b/>
                <w:bCs/>
                <w:spacing w:val="-1"/>
                <w:lang w:eastAsia="en-US"/>
              </w:rPr>
            </w:pPr>
            <w:r w:rsidRPr="00F47A65">
              <w:rPr>
                <w:b/>
                <w:bCs/>
                <w:spacing w:val="-1"/>
                <w:lang w:eastAsia="en-US"/>
              </w:rPr>
              <w:t>ТР ТС 004/2011</w:t>
            </w:r>
          </w:p>
          <w:p w14:paraId="205355D4" w14:textId="77777777" w:rsidR="00494A65" w:rsidRPr="00F47A65" w:rsidRDefault="00494A65" w:rsidP="00FD5110">
            <w:pPr>
              <w:spacing w:line="276" w:lineRule="auto"/>
              <w:rPr>
                <w:bCs/>
                <w:spacing w:val="-1"/>
                <w:lang w:eastAsia="en-US"/>
              </w:rPr>
            </w:pPr>
          </w:p>
          <w:p w14:paraId="25C621BF" w14:textId="77777777" w:rsidR="00FD5110" w:rsidRPr="00F47A65" w:rsidRDefault="00FD5110" w:rsidP="00FD5110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60825-1</w:t>
            </w:r>
          </w:p>
          <w:p w14:paraId="3D096B49" w14:textId="77777777" w:rsidR="00FD5110" w:rsidRPr="00F47A65" w:rsidRDefault="00FD5110" w:rsidP="00FD5110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СТБ IEC 60825-1</w:t>
            </w:r>
          </w:p>
          <w:p w14:paraId="2D65B3A0" w14:textId="77777777" w:rsidR="00FD5110" w:rsidRPr="00F47A65" w:rsidRDefault="00FD5110" w:rsidP="00FD5110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60825-2</w:t>
            </w:r>
          </w:p>
          <w:p w14:paraId="31A8CE61" w14:textId="77777777" w:rsidR="00FD5110" w:rsidRPr="00F47A65" w:rsidRDefault="00FD5110" w:rsidP="00FD5110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60825-4</w:t>
            </w:r>
          </w:p>
          <w:p w14:paraId="5024562D" w14:textId="77777777" w:rsidR="007571DB" w:rsidRPr="00F47A65" w:rsidRDefault="00FD5110" w:rsidP="00FD5110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60825-12</w:t>
            </w:r>
          </w:p>
          <w:p w14:paraId="44E8A6D7" w14:textId="77777777" w:rsidR="00FD5110" w:rsidRPr="00F47A65" w:rsidRDefault="00FD5110" w:rsidP="00FD5110">
            <w:r w:rsidRPr="00F47A65">
              <w:t xml:space="preserve">ГОСТ </w:t>
            </w:r>
            <w:r w:rsidRPr="00F47A65">
              <w:rPr>
                <w:lang w:val="en-US"/>
              </w:rPr>
              <w:t>IEC</w:t>
            </w:r>
            <w:r w:rsidRPr="00F47A65">
              <w:t xml:space="preserve"> 60950-1</w:t>
            </w:r>
          </w:p>
          <w:p w14:paraId="2C556B09" w14:textId="77777777" w:rsidR="00FD5110" w:rsidRPr="00F47A65" w:rsidRDefault="00FD5110" w:rsidP="00FD5110">
            <w:r w:rsidRPr="00F47A65">
              <w:t xml:space="preserve">ГОСТ </w:t>
            </w:r>
            <w:r w:rsidRPr="00F47A65">
              <w:rPr>
                <w:lang w:val="en-US"/>
              </w:rPr>
              <w:t>IEC</w:t>
            </w:r>
            <w:r w:rsidRPr="00F47A65">
              <w:t xml:space="preserve"> 60950-22</w:t>
            </w:r>
          </w:p>
          <w:p w14:paraId="63F80572" w14:textId="77777777" w:rsidR="00FD5110" w:rsidRPr="00F47A65" w:rsidRDefault="00FD5110" w:rsidP="00FD5110">
            <w:r w:rsidRPr="00F47A65">
              <w:t>ГОСТ Р МЭК 60950</w:t>
            </w:r>
          </w:p>
          <w:p w14:paraId="3CF5C3B3" w14:textId="77777777" w:rsidR="00FD5110" w:rsidRPr="00F47A65" w:rsidRDefault="00FD5110" w:rsidP="00FD5110">
            <w:r w:rsidRPr="00F47A65">
              <w:t xml:space="preserve">ГОСТ </w:t>
            </w:r>
            <w:r w:rsidRPr="00F47A65">
              <w:rPr>
                <w:lang w:val="en-US"/>
              </w:rPr>
              <w:t>IEC</w:t>
            </w:r>
            <w:r w:rsidRPr="00F47A65">
              <w:t xml:space="preserve"> 62368-1</w:t>
            </w:r>
          </w:p>
          <w:p w14:paraId="3B618956" w14:textId="77777777" w:rsidR="00FD5110" w:rsidRPr="00F47A65" w:rsidRDefault="00FD5110" w:rsidP="00FD5110">
            <w:r w:rsidRPr="00F47A65">
              <w:t xml:space="preserve">ГОСТ </w:t>
            </w:r>
            <w:r w:rsidRPr="00F47A65">
              <w:rPr>
                <w:lang w:val="en-US"/>
              </w:rPr>
              <w:t>IEC</w:t>
            </w:r>
            <w:r w:rsidRPr="00F47A65">
              <w:t xml:space="preserve"> 61131-2</w:t>
            </w:r>
          </w:p>
          <w:p w14:paraId="27DE83E2" w14:textId="77777777" w:rsidR="00FD5110" w:rsidRPr="00F47A65" w:rsidRDefault="00FD5110" w:rsidP="00FD5110">
            <w:r w:rsidRPr="00F47A65">
              <w:t xml:space="preserve">СТБ </w:t>
            </w:r>
            <w:r w:rsidRPr="00F47A65">
              <w:rPr>
                <w:lang w:val="en-US"/>
              </w:rPr>
              <w:t>IEC</w:t>
            </w:r>
            <w:r w:rsidRPr="00F47A65">
              <w:t xml:space="preserve"> 61131-2</w:t>
            </w:r>
          </w:p>
          <w:p w14:paraId="1E762E33" w14:textId="77777777" w:rsidR="00FD5110" w:rsidRPr="00F47A65" w:rsidRDefault="00FD5110" w:rsidP="00FD5110">
            <w:r w:rsidRPr="00F47A65">
              <w:t xml:space="preserve">СТБ </w:t>
            </w:r>
            <w:r w:rsidRPr="00F47A65">
              <w:rPr>
                <w:lang w:val="en-US"/>
              </w:rPr>
              <w:t>EN</w:t>
            </w:r>
            <w:r w:rsidRPr="00F47A65">
              <w:t xml:space="preserve"> 41003</w:t>
            </w:r>
          </w:p>
          <w:p w14:paraId="36D71DBD" w14:textId="77777777" w:rsidR="00FD5110" w:rsidRPr="00F47A65" w:rsidRDefault="00FD5110" w:rsidP="00FD5110">
            <w:r w:rsidRPr="00F47A65">
              <w:t>ГОСТ 31210</w:t>
            </w:r>
          </w:p>
          <w:p w14:paraId="759CB2E0" w14:textId="77777777" w:rsidR="00FD5110" w:rsidRPr="00F47A65" w:rsidRDefault="00FD5110" w:rsidP="00FD5110">
            <w:r w:rsidRPr="00F47A65">
              <w:t>ГОСТ Р 50948</w:t>
            </w:r>
          </w:p>
          <w:p w14:paraId="178725B3" w14:textId="77777777" w:rsidR="00FD5110" w:rsidRPr="00F47A65" w:rsidRDefault="00FD5110" w:rsidP="00FD5110">
            <w:r w:rsidRPr="00F47A65">
              <w:t xml:space="preserve">ГОСТ </w:t>
            </w:r>
            <w:r w:rsidRPr="00F47A65">
              <w:rPr>
                <w:lang w:val="en-US"/>
              </w:rPr>
              <w:t>IEC</w:t>
            </w:r>
            <w:r w:rsidRPr="00F47A65">
              <w:t xml:space="preserve"> 62368-1</w:t>
            </w:r>
          </w:p>
          <w:p w14:paraId="36BE1447" w14:textId="77777777" w:rsidR="00FD5110" w:rsidRPr="00F47A65" w:rsidRDefault="00FD5110" w:rsidP="00FD5110">
            <w:r w:rsidRPr="00F47A65">
              <w:t xml:space="preserve">ГОСТ </w:t>
            </w:r>
            <w:r w:rsidRPr="00F47A65">
              <w:rPr>
                <w:lang w:val="en-US"/>
              </w:rPr>
              <w:t>IEC</w:t>
            </w:r>
            <w:r w:rsidRPr="00F47A65">
              <w:t xml:space="preserve"> 62311</w:t>
            </w:r>
          </w:p>
          <w:p w14:paraId="685F9042" w14:textId="77777777" w:rsidR="00FD5110" w:rsidRPr="00F47A65" w:rsidRDefault="00FD5110" w:rsidP="00FD5110">
            <w:r w:rsidRPr="00F47A65">
              <w:t xml:space="preserve">ГОСТ </w:t>
            </w:r>
            <w:r w:rsidRPr="00F47A65">
              <w:rPr>
                <w:lang w:val="en-US"/>
              </w:rPr>
              <w:t>IEC</w:t>
            </w:r>
            <w:r w:rsidRPr="00F47A65">
              <w:t xml:space="preserve"> 62479</w:t>
            </w:r>
          </w:p>
          <w:p w14:paraId="352E305C" w14:textId="77777777" w:rsidR="00494A65" w:rsidRPr="00F47A65" w:rsidRDefault="00494A65" w:rsidP="00FD5110"/>
          <w:p w14:paraId="480200FA" w14:textId="77777777" w:rsidR="00494A65" w:rsidRPr="00F47A65" w:rsidRDefault="00494A65" w:rsidP="00FD5110">
            <w:pPr>
              <w:rPr>
                <w:b/>
              </w:rPr>
            </w:pPr>
            <w:r w:rsidRPr="00F47A65">
              <w:rPr>
                <w:b/>
              </w:rPr>
              <w:t>ТР ТС 020/2011</w:t>
            </w:r>
          </w:p>
          <w:p w14:paraId="7A8E3627" w14:textId="77777777" w:rsidR="00494A65" w:rsidRPr="00F47A65" w:rsidRDefault="00494A65" w:rsidP="00FD5110">
            <w:pPr>
              <w:rPr>
                <w:b/>
              </w:rPr>
            </w:pPr>
          </w:p>
          <w:p w14:paraId="6815AA84" w14:textId="77777777" w:rsidR="00C04058" w:rsidRPr="00F47A65" w:rsidRDefault="00C04058" w:rsidP="00C04058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52459.17</w:t>
            </w:r>
          </w:p>
          <w:p w14:paraId="223B8463" w14:textId="77777777" w:rsidR="00C04058" w:rsidRPr="00F47A65" w:rsidRDefault="00C04058" w:rsidP="00C04058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52459.3</w:t>
            </w:r>
          </w:p>
          <w:p w14:paraId="60529C29" w14:textId="77777777" w:rsidR="00C04058" w:rsidRPr="00F47A65" w:rsidRDefault="00C04058" w:rsidP="00C04058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61000-3-2</w:t>
            </w:r>
          </w:p>
          <w:p w14:paraId="5C3DB4B3" w14:textId="77777777" w:rsidR="00C04058" w:rsidRPr="00F47A65" w:rsidRDefault="00C04058" w:rsidP="00C04058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61000-3-3</w:t>
            </w:r>
          </w:p>
          <w:p w14:paraId="464A0EC5" w14:textId="77777777" w:rsidR="00C04058" w:rsidRPr="00F47A65" w:rsidRDefault="00C04058" w:rsidP="00C04058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CISPR 14-1</w:t>
            </w:r>
          </w:p>
          <w:p w14:paraId="222569F2" w14:textId="77777777" w:rsidR="00C04058" w:rsidRPr="00F47A65" w:rsidRDefault="00C04058" w:rsidP="00C04058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CISPR 14-2</w:t>
            </w:r>
          </w:p>
          <w:p w14:paraId="105E1C3E" w14:textId="5E03637D" w:rsidR="00C04058" w:rsidRPr="00F47A65" w:rsidRDefault="00C04058" w:rsidP="00C04058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CISPR 32</w:t>
            </w:r>
            <w:r w:rsidR="00E83DA2" w:rsidRPr="00F47A65">
              <w:rPr>
                <w:bCs/>
                <w:spacing w:val="-1"/>
                <w:lang w:eastAsia="en-US"/>
              </w:rPr>
              <w:t xml:space="preserve"> ГОСТ CISPR 35</w:t>
            </w:r>
          </w:p>
          <w:p w14:paraId="056E3A43" w14:textId="77777777" w:rsidR="00C04058" w:rsidRPr="00F47A65" w:rsidRDefault="00C04058" w:rsidP="00C04058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CISPR 24</w:t>
            </w:r>
          </w:p>
          <w:p w14:paraId="70BDD79B" w14:textId="77777777" w:rsidR="00C04058" w:rsidRPr="00F47A65" w:rsidRDefault="00C04058" w:rsidP="00C04058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32133.2</w:t>
            </w:r>
          </w:p>
          <w:p w14:paraId="3E054926" w14:textId="77777777" w:rsidR="00C04058" w:rsidRPr="00F47A65" w:rsidRDefault="00C04058" w:rsidP="00C04058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lastRenderedPageBreak/>
              <w:t>ГОСТ Р 52459.7</w:t>
            </w:r>
          </w:p>
          <w:p w14:paraId="6BD409BF" w14:textId="77777777" w:rsidR="00C04058" w:rsidRPr="00F47A65" w:rsidRDefault="00C04058" w:rsidP="00C04058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EN 301 489-1 V1.9.2</w:t>
            </w:r>
          </w:p>
          <w:p w14:paraId="4086E783" w14:textId="77777777" w:rsidR="00C04058" w:rsidRPr="00F47A65" w:rsidRDefault="00C04058" w:rsidP="00C04058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52459.3</w:t>
            </w:r>
          </w:p>
          <w:p w14:paraId="126C61A3" w14:textId="77777777" w:rsidR="00C04058" w:rsidRPr="00F47A65" w:rsidRDefault="00C04058" w:rsidP="00C04058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52459.7</w:t>
            </w:r>
          </w:p>
          <w:p w14:paraId="25985F41" w14:textId="77777777" w:rsidR="00494A65" w:rsidRPr="00F47A65" w:rsidRDefault="00C04058" w:rsidP="00C04058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52459.17</w:t>
            </w:r>
          </w:p>
          <w:p w14:paraId="618B0B2A" w14:textId="77777777" w:rsidR="00C04058" w:rsidRPr="00F47A65" w:rsidRDefault="00C04058" w:rsidP="00C04058">
            <w:pPr>
              <w:rPr>
                <w:bCs/>
                <w:spacing w:val="-1"/>
                <w:lang w:eastAsia="en-US"/>
              </w:rPr>
            </w:pPr>
          </w:p>
          <w:p w14:paraId="7AB1BAD9" w14:textId="2E384032" w:rsidR="00C04058" w:rsidRPr="00F47A65" w:rsidRDefault="00C04058" w:rsidP="00C04058">
            <w:pPr>
              <w:rPr>
                <w:b/>
              </w:rPr>
            </w:pPr>
            <w:r w:rsidRPr="00F47A65">
              <w:rPr>
                <w:b/>
                <w:bCs/>
                <w:lang w:eastAsia="en-US"/>
              </w:rPr>
              <w:t>ТР ЕАЭС 037/2016</w:t>
            </w:r>
          </w:p>
        </w:tc>
      </w:tr>
      <w:tr w:rsidR="007571DB" w:rsidRPr="00F47A65" w14:paraId="7BE0CE20" w14:textId="77777777" w:rsidTr="004A2D6A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38DD2" w14:textId="79FAC4A6" w:rsidR="007571DB" w:rsidRPr="00F47A65" w:rsidRDefault="007571DB" w:rsidP="001B4BE6">
            <w:pPr>
              <w:spacing w:after="160" w:line="259" w:lineRule="auto"/>
            </w:pPr>
            <w:r w:rsidRPr="00F47A65">
              <w:lastRenderedPageBreak/>
              <w:t>1.</w:t>
            </w:r>
            <w:r w:rsidR="001B4BE6" w:rsidRPr="00F47A65">
              <w:t>3</w:t>
            </w:r>
            <w:r w:rsidRPr="00F47A65">
              <w:t>.</w:t>
            </w:r>
            <w:r w:rsidR="001B4BE6" w:rsidRPr="00F47A65">
              <w:t>7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9C7DC" w14:textId="77777777" w:rsidR="00FD5110" w:rsidRPr="00F47A65" w:rsidRDefault="00FD5110" w:rsidP="00FD5110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Машины вычислительные для</w:t>
            </w:r>
          </w:p>
          <w:p w14:paraId="223529F3" w14:textId="77777777" w:rsidR="00FD5110" w:rsidRPr="00F47A65" w:rsidRDefault="00FD5110" w:rsidP="00FD5110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обработки данных, содержащие в одном</w:t>
            </w:r>
          </w:p>
          <w:p w14:paraId="6C971FD3" w14:textId="77777777" w:rsidR="00FD5110" w:rsidRPr="00F47A65" w:rsidRDefault="00FD5110" w:rsidP="00FD5110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корпусе, по крайней мере, центральный</w:t>
            </w:r>
          </w:p>
          <w:p w14:paraId="7CACC59A" w14:textId="77777777" w:rsidR="00FD5110" w:rsidRPr="00F47A65" w:rsidRDefault="00FD5110" w:rsidP="00FD5110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блок обработки данных и устройство</w:t>
            </w:r>
          </w:p>
          <w:p w14:paraId="0B25B124" w14:textId="77777777" w:rsidR="00FD5110" w:rsidRPr="00F47A65" w:rsidRDefault="00FD5110" w:rsidP="00FD5110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ввода и вывода, объединенные или нет</w:t>
            </w:r>
          </w:p>
          <w:p w14:paraId="40095FDC" w14:textId="77777777" w:rsidR="00FD5110" w:rsidRPr="00F47A65" w:rsidRDefault="00FD5110" w:rsidP="00FD5110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(в том числе настольные и</w:t>
            </w:r>
          </w:p>
          <w:p w14:paraId="4E248B47" w14:textId="42AF5416" w:rsidR="007571DB" w:rsidRPr="00F47A65" w:rsidRDefault="00FD5110" w:rsidP="00FD5110">
            <w:pPr>
              <w:rPr>
                <w:bCs/>
              </w:rPr>
            </w:pPr>
            <w:r w:rsidRPr="00F47A65">
              <w:rPr>
                <w:rFonts w:eastAsiaTheme="minorHAnsi"/>
                <w:bCs/>
                <w:lang w:eastAsia="en-US"/>
              </w:rPr>
              <w:t>специализированные компьютеры)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F2D1D" w14:textId="77777777" w:rsidR="005C3CB7" w:rsidRPr="00F47A65" w:rsidRDefault="005C3CB7" w:rsidP="005C3CB7">
            <w:r w:rsidRPr="00F47A65">
              <w:t>1с, 3с, 4с (для ТР ТС</w:t>
            </w:r>
          </w:p>
          <w:p w14:paraId="12E26A69" w14:textId="77777777" w:rsidR="005C3CB7" w:rsidRPr="00F47A65" w:rsidRDefault="005C3CB7" w:rsidP="005C3CB7">
            <w:r w:rsidRPr="00F47A65">
              <w:t>004/2011, ТР ТС</w:t>
            </w:r>
          </w:p>
          <w:p w14:paraId="1318EC74" w14:textId="77777777" w:rsidR="005C3CB7" w:rsidRPr="00F47A65" w:rsidRDefault="005C3CB7" w:rsidP="005C3CB7">
            <w:r w:rsidRPr="00F47A65">
              <w:t>020/2011)</w:t>
            </w:r>
          </w:p>
          <w:p w14:paraId="3E33DB5C" w14:textId="77777777" w:rsidR="005C3CB7" w:rsidRPr="00F47A65" w:rsidRDefault="005C3CB7" w:rsidP="005C3CB7">
            <w:r w:rsidRPr="00F47A65">
              <w:t>Сертификация</w:t>
            </w:r>
          </w:p>
          <w:p w14:paraId="66731B42" w14:textId="77777777" w:rsidR="005C3CB7" w:rsidRPr="00F47A65" w:rsidRDefault="005C3CB7" w:rsidP="005C3CB7"/>
          <w:p w14:paraId="68E98DB6" w14:textId="77777777" w:rsidR="005C3CB7" w:rsidRPr="00F47A65" w:rsidRDefault="005C3CB7" w:rsidP="005C3CB7">
            <w:r w:rsidRPr="00F47A65">
              <w:t>1с, 2с 3с, 6с (для ТР</w:t>
            </w:r>
          </w:p>
          <w:p w14:paraId="62EE7E0B" w14:textId="77777777" w:rsidR="005C3CB7" w:rsidRPr="00F47A65" w:rsidRDefault="005C3CB7" w:rsidP="005C3CB7">
            <w:r w:rsidRPr="00F47A65">
              <w:t>ЕАЭС 037/2016)</w:t>
            </w:r>
          </w:p>
          <w:p w14:paraId="726660A8" w14:textId="77777777" w:rsidR="005C3CB7" w:rsidRPr="00F47A65" w:rsidRDefault="005C3CB7" w:rsidP="005C3CB7">
            <w:r w:rsidRPr="00F47A65">
              <w:t>Сертификация</w:t>
            </w:r>
          </w:p>
          <w:p w14:paraId="6B000266" w14:textId="407B57FC" w:rsidR="007571DB" w:rsidRPr="00F47A65" w:rsidRDefault="007571DB" w:rsidP="005C3CB7">
            <w:pPr>
              <w:rPr>
                <w:lang w:val="kk-KZ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DB3AA" w14:textId="7D0DE458" w:rsidR="00FD5110" w:rsidRPr="00F47A65" w:rsidRDefault="00FD5110" w:rsidP="00FD5110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847141</w:t>
            </w:r>
          </w:p>
          <w:p w14:paraId="7E325E6A" w14:textId="18A13A36" w:rsidR="00FD5110" w:rsidRPr="00F47A65" w:rsidRDefault="00FD5110" w:rsidP="00FD5110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8471300000</w:t>
            </w:r>
          </w:p>
          <w:p w14:paraId="6D5D0AA8" w14:textId="3072C1FD" w:rsidR="00FD5110" w:rsidRPr="00F47A65" w:rsidRDefault="00FD5110" w:rsidP="00FD5110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847141000</w:t>
            </w:r>
          </w:p>
          <w:p w14:paraId="256EBC81" w14:textId="4CE0D63F" w:rsidR="00FD5110" w:rsidRPr="00F47A65" w:rsidRDefault="00FD5110" w:rsidP="00FD5110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8471490000</w:t>
            </w:r>
          </w:p>
          <w:p w14:paraId="26999A83" w14:textId="6DC954A0" w:rsidR="005C3CB7" w:rsidRPr="00F47A65" w:rsidRDefault="005C3CB7" w:rsidP="00FD5110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8471</w:t>
            </w:r>
          </w:p>
          <w:p w14:paraId="7A68FA90" w14:textId="244262E1" w:rsidR="007571DB" w:rsidRPr="00F47A65" w:rsidRDefault="00FD5110" w:rsidP="00FD5110">
            <w:r w:rsidRPr="00F47A65">
              <w:rPr>
                <w:rFonts w:eastAsiaTheme="minorHAnsi"/>
                <w:bCs/>
                <w:lang w:eastAsia="en-US"/>
              </w:rPr>
              <w:t>8471500000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67179" w14:textId="77777777" w:rsidR="00C04058" w:rsidRPr="00F47A65" w:rsidRDefault="00C04058" w:rsidP="00C04058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lang w:eastAsia="en-US"/>
              </w:rPr>
            </w:pPr>
            <w:r w:rsidRPr="00F47A65">
              <w:rPr>
                <w:b/>
                <w:bCs/>
                <w:lang w:eastAsia="en-US"/>
              </w:rPr>
              <w:t>ТР ТС 004/2011</w:t>
            </w:r>
          </w:p>
          <w:p w14:paraId="556C1622" w14:textId="77777777" w:rsidR="00C04058" w:rsidRPr="00F47A65" w:rsidRDefault="00C04058" w:rsidP="00C04058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lang w:eastAsia="en-US"/>
              </w:rPr>
            </w:pPr>
            <w:r w:rsidRPr="00F47A65">
              <w:rPr>
                <w:b/>
                <w:bCs/>
                <w:lang w:eastAsia="en-US"/>
              </w:rPr>
              <w:t>ТР ТС 020/2011</w:t>
            </w:r>
          </w:p>
          <w:p w14:paraId="28615BBA" w14:textId="2E99F4C3" w:rsidR="007571DB" w:rsidRPr="00F47A65" w:rsidRDefault="00C04058" w:rsidP="00C04058">
            <w:r w:rsidRPr="00F47A65">
              <w:rPr>
                <w:b/>
                <w:bCs/>
                <w:lang w:eastAsia="en-US"/>
              </w:rPr>
              <w:t>ТР ЕАЭС 037/2016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517C" w14:textId="4505589C" w:rsidR="00C04058" w:rsidRPr="00F47A65" w:rsidRDefault="00C04058" w:rsidP="00FD5110">
            <w:pPr>
              <w:spacing w:line="276" w:lineRule="auto"/>
              <w:rPr>
                <w:b/>
                <w:bCs/>
                <w:spacing w:val="-1"/>
                <w:lang w:eastAsia="en-US"/>
              </w:rPr>
            </w:pPr>
            <w:r w:rsidRPr="00F47A65">
              <w:rPr>
                <w:b/>
                <w:bCs/>
                <w:spacing w:val="-1"/>
                <w:lang w:eastAsia="en-US"/>
              </w:rPr>
              <w:t>ТР ТС 004/2011</w:t>
            </w:r>
          </w:p>
          <w:p w14:paraId="51A1BE10" w14:textId="77777777" w:rsidR="00C04058" w:rsidRPr="00F47A65" w:rsidRDefault="00C04058" w:rsidP="00FD5110">
            <w:pPr>
              <w:spacing w:line="276" w:lineRule="auto"/>
              <w:rPr>
                <w:bCs/>
                <w:spacing w:val="-1"/>
                <w:lang w:eastAsia="en-US"/>
              </w:rPr>
            </w:pPr>
          </w:p>
          <w:p w14:paraId="308525D7" w14:textId="77777777" w:rsidR="00FD5110" w:rsidRPr="00F47A65" w:rsidRDefault="00FD5110" w:rsidP="00FD5110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60825-1</w:t>
            </w:r>
          </w:p>
          <w:p w14:paraId="7F096F9C" w14:textId="77777777" w:rsidR="00FD5110" w:rsidRPr="00F47A65" w:rsidRDefault="00FD5110" w:rsidP="00FD5110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СТБ IEC 60825-1</w:t>
            </w:r>
          </w:p>
          <w:p w14:paraId="280BB0F4" w14:textId="77777777" w:rsidR="00FD5110" w:rsidRPr="00F47A65" w:rsidRDefault="00FD5110" w:rsidP="00FD5110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60825-2</w:t>
            </w:r>
          </w:p>
          <w:p w14:paraId="63904F17" w14:textId="77777777" w:rsidR="00FD5110" w:rsidRPr="00F47A65" w:rsidRDefault="00FD5110" w:rsidP="00FD5110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60825-4</w:t>
            </w:r>
          </w:p>
          <w:p w14:paraId="32370604" w14:textId="77777777" w:rsidR="00FD5110" w:rsidRPr="00F47A65" w:rsidRDefault="00FD5110" w:rsidP="00FD5110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60825-12</w:t>
            </w:r>
          </w:p>
          <w:p w14:paraId="70C0792E" w14:textId="77777777" w:rsidR="007571DB" w:rsidRPr="00F47A65" w:rsidRDefault="00FD5110" w:rsidP="00FD5110">
            <w:pPr>
              <w:rPr>
                <w:bCs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60950-1</w:t>
            </w:r>
            <w:r w:rsidR="007571DB" w:rsidRPr="00F47A65">
              <w:rPr>
                <w:bCs/>
                <w:lang w:eastAsia="en-US"/>
              </w:rPr>
              <w:t xml:space="preserve">ГОСТ </w:t>
            </w:r>
            <w:r w:rsidR="007571DB" w:rsidRPr="00F47A65">
              <w:rPr>
                <w:bCs/>
                <w:lang w:val="en-US" w:eastAsia="en-US"/>
              </w:rPr>
              <w:t>IEC</w:t>
            </w:r>
            <w:r w:rsidR="007571DB" w:rsidRPr="00F47A65">
              <w:rPr>
                <w:bCs/>
                <w:lang w:eastAsia="en-US"/>
              </w:rPr>
              <w:t xml:space="preserve"> 60335-2-96-2012</w:t>
            </w:r>
          </w:p>
          <w:p w14:paraId="17AA4581" w14:textId="77777777" w:rsidR="00FD5110" w:rsidRPr="00F47A65" w:rsidRDefault="00FD5110" w:rsidP="00FD5110">
            <w:r w:rsidRPr="00F47A65">
              <w:t xml:space="preserve">ГОСТ </w:t>
            </w:r>
            <w:r w:rsidRPr="00F47A65">
              <w:rPr>
                <w:lang w:val="en-US"/>
              </w:rPr>
              <w:t>IEC</w:t>
            </w:r>
            <w:r w:rsidRPr="00F47A65">
              <w:t xml:space="preserve"> 60950-22</w:t>
            </w:r>
          </w:p>
          <w:p w14:paraId="7A39282C" w14:textId="77777777" w:rsidR="00FD5110" w:rsidRPr="00F47A65" w:rsidRDefault="00FD5110" w:rsidP="00FD5110">
            <w:r w:rsidRPr="00F47A65">
              <w:t>ГОСТ Р МЭК 60950-23</w:t>
            </w:r>
          </w:p>
          <w:p w14:paraId="7DC716AB" w14:textId="77777777" w:rsidR="00FD5110" w:rsidRPr="00F47A65" w:rsidRDefault="00FD5110" w:rsidP="00FD5110">
            <w:r w:rsidRPr="00F47A65">
              <w:t xml:space="preserve">ГОСТ </w:t>
            </w:r>
            <w:r w:rsidRPr="00F47A65">
              <w:rPr>
                <w:lang w:val="en-US"/>
              </w:rPr>
              <w:t>IEC</w:t>
            </w:r>
            <w:r w:rsidRPr="00F47A65">
              <w:t xml:space="preserve"> 62368-1</w:t>
            </w:r>
          </w:p>
          <w:p w14:paraId="59BD9388" w14:textId="77777777" w:rsidR="00FD5110" w:rsidRPr="00F47A65" w:rsidRDefault="00FD5110" w:rsidP="00FD5110">
            <w:r w:rsidRPr="00F47A65">
              <w:t xml:space="preserve">ГОСТ </w:t>
            </w:r>
            <w:r w:rsidRPr="00F47A65">
              <w:rPr>
                <w:lang w:val="en-US"/>
              </w:rPr>
              <w:t>IEC</w:t>
            </w:r>
            <w:r w:rsidRPr="00F47A65">
              <w:t xml:space="preserve"> 61131-2</w:t>
            </w:r>
          </w:p>
          <w:p w14:paraId="58D1BA85" w14:textId="77777777" w:rsidR="00FD5110" w:rsidRPr="00F47A65" w:rsidRDefault="00FD5110" w:rsidP="00FD5110">
            <w:r w:rsidRPr="00F47A65">
              <w:t xml:space="preserve">СТБ </w:t>
            </w:r>
            <w:r w:rsidRPr="00F47A65">
              <w:rPr>
                <w:lang w:val="en-US"/>
              </w:rPr>
              <w:t>IEC</w:t>
            </w:r>
            <w:r w:rsidRPr="00F47A65">
              <w:t xml:space="preserve"> 61131-2</w:t>
            </w:r>
          </w:p>
          <w:p w14:paraId="00ED72A9" w14:textId="77777777" w:rsidR="00FD5110" w:rsidRPr="00F47A65" w:rsidRDefault="00FD5110" w:rsidP="00FD5110">
            <w:r w:rsidRPr="00F47A65">
              <w:t xml:space="preserve">СТБ </w:t>
            </w:r>
            <w:r w:rsidRPr="00F47A65">
              <w:rPr>
                <w:lang w:val="en-US"/>
              </w:rPr>
              <w:t>EN</w:t>
            </w:r>
            <w:r w:rsidRPr="00F47A65">
              <w:t xml:space="preserve"> 41003</w:t>
            </w:r>
          </w:p>
          <w:p w14:paraId="305477EA" w14:textId="77777777" w:rsidR="00FD5110" w:rsidRPr="00F47A65" w:rsidRDefault="00FD5110" w:rsidP="00FD5110">
            <w:r w:rsidRPr="00F47A65">
              <w:t>ГОСТ 31210</w:t>
            </w:r>
          </w:p>
          <w:p w14:paraId="33892087" w14:textId="77777777" w:rsidR="00FD5110" w:rsidRPr="00F47A65" w:rsidRDefault="00FD5110" w:rsidP="00FD5110">
            <w:r w:rsidRPr="00F47A65">
              <w:t>ГОСТ Р 50948</w:t>
            </w:r>
          </w:p>
          <w:p w14:paraId="2EB1BC30" w14:textId="77777777" w:rsidR="00FD5110" w:rsidRPr="00F47A65" w:rsidRDefault="00FD5110" w:rsidP="00FD5110">
            <w:r w:rsidRPr="00F47A65">
              <w:t xml:space="preserve">ГОСТ </w:t>
            </w:r>
            <w:r w:rsidRPr="00F47A65">
              <w:rPr>
                <w:lang w:val="en-US"/>
              </w:rPr>
              <w:t>IEC</w:t>
            </w:r>
            <w:r w:rsidRPr="00F47A65">
              <w:t xml:space="preserve"> 62368-1</w:t>
            </w:r>
          </w:p>
          <w:p w14:paraId="738D5729" w14:textId="77777777" w:rsidR="00FD5110" w:rsidRPr="00F47A65" w:rsidRDefault="00FD5110" w:rsidP="00FD5110">
            <w:r w:rsidRPr="00F47A65">
              <w:t xml:space="preserve">ГОСТ </w:t>
            </w:r>
            <w:r w:rsidRPr="00F47A65">
              <w:rPr>
                <w:lang w:val="en-US"/>
              </w:rPr>
              <w:t>IEC</w:t>
            </w:r>
            <w:r w:rsidRPr="00F47A65">
              <w:t xml:space="preserve"> 62311</w:t>
            </w:r>
          </w:p>
          <w:p w14:paraId="634FB195" w14:textId="77777777" w:rsidR="00FD5110" w:rsidRPr="00F47A65" w:rsidRDefault="00FD5110" w:rsidP="00FD5110">
            <w:r w:rsidRPr="00F47A65">
              <w:t xml:space="preserve">ГОСТ </w:t>
            </w:r>
            <w:r w:rsidRPr="00F47A65">
              <w:rPr>
                <w:lang w:val="en-US"/>
              </w:rPr>
              <w:t>IEC</w:t>
            </w:r>
            <w:r w:rsidRPr="00F47A65">
              <w:t xml:space="preserve"> 62479</w:t>
            </w:r>
          </w:p>
          <w:p w14:paraId="035C8BAE" w14:textId="77777777" w:rsidR="00C04058" w:rsidRPr="00F47A65" w:rsidRDefault="00C04058" w:rsidP="00FD5110"/>
          <w:p w14:paraId="106750EE" w14:textId="77777777" w:rsidR="00C04058" w:rsidRPr="00F47A65" w:rsidRDefault="00C04058" w:rsidP="00FD5110">
            <w:pPr>
              <w:rPr>
                <w:b/>
              </w:rPr>
            </w:pPr>
            <w:r w:rsidRPr="00F47A65">
              <w:rPr>
                <w:b/>
              </w:rPr>
              <w:t>ТР ТС 020/2011</w:t>
            </w:r>
          </w:p>
          <w:p w14:paraId="56C4A410" w14:textId="77777777" w:rsidR="00C04058" w:rsidRPr="00F47A65" w:rsidRDefault="00C04058" w:rsidP="00FD5110">
            <w:pPr>
              <w:rPr>
                <w:b/>
              </w:rPr>
            </w:pPr>
          </w:p>
          <w:p w14:paraId="50D6CF15" w14:textId="77777777" w:rsidR="00EC5DAF" w:rsidRPr="00F47A65" w:rsidRDefault="00EC5DAF" w:rsidP="00EC5DAF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52459.17</w:t>
            </w:r>
          </w:p>
          <w:p w14:paraId="5BD3273A" w14:textId="77777777" w:rsidR="00EC5DAF" w:rsidRPr="00F47A65" w:rsidRDefault="00EC5DAF" w:rsidP="00EC5DAF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52459.3</w:t>
            </w:r>
          </w:p>
          <w:p w14:paraId="4E94CAAA" w14:textId="77777777" w:rsidR="00EC5DAF" w:rsidRPr="00F47A65" w:rsidRDefault="00EC5DAF" w:rsidP="00EC5DAF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61000-3-2</w:t>
            </w:r>
          </w:p>
          <w:p w14:paraId="3D2FB97E" w14:textId="77777777" w:rsidR="00EC5DAF" w:rsidRPr="00F47A65" w:rsidRDefault="00EC5DAF" w:rsidP="00EC5DAF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lastRenderedPageBreak/>
              <w:t>ГОСТ IEC 61000-3-3</w:t>
            </w:r>
          </w:p>
          <w:p w14:paraId="6AEBF987" w14:textId="57C892BE" w:rsidR="00EC5DAF" w:rsidRPr="00F47A65" w:rsidRDefault="00EC5DAF" w:rsidP="00EC5DAF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CISPR 32</w:t>
            </w:r>
            <w:r w:rsidR="00E83DA2" w:rsidRPr="00F47A65">
              <w:rPr>
                <w:bCs/>
                <w:spacing w:val="-1"/>
                <w:lang w:eastAsia="en-US"/>
              </w:rPr>
              <w:t xml:space="preserve"> ГОСТ CISPR 35</w:t>
            </w:r>
          </w:p>
          <w:p w14:paraId="79D09950" w14:textId="77777777" w:rsidR="00EC5DAF" w:rsidRPr="00F47A65" w:rsidRDefault="00EC5DAF" w:rsidP="00EC5DAF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CISPR 24</w:t>
            </w:r>
          </w:p>
          <w:p w14:paraId="52969A35" w14:textId="77777777" w:rsidR="00EC5DAF" w:rsidRPr="00F47A65" w:rsidRDefault="00EC5DAF" w:rsidP="00EC5DAF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32133.2</w:t>
            </w:r>
          </w:p>
          <w:p w14:paraId="76A6BEBD" w14:textId="77777777" w:rsidR="00EC5DAF" w:rsidRPr="00F47A65" w:rsidRDefault="00EC5DAF" w:rsidP="00EC5DAF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52459.7</w:t>
            </w:r>
          </w:p>
          <w:p w14:paraId="75F0508B" w14:textId="77777777" w:rsidR="00EC5DAF" w:rsidRPr="00F47A65" w:rsidRDefault="00EC5DAF" w:rsidP="00EC5DAF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CISPR 14-1</w:t>
            </w:r>
          </w:p>
          <w:p w14:paraId="1F4ED651" w14:textId="77777777" w:rsidR="00EC5DAF" w:rsidRPr="00F47A65" w:rsidRDefault="00EC5DAF" w:rsidP="00EC5DAF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CISPR 14-2</w:t>
            </w:r>
          </w:p>
          <w:p w14:paraId="2E80919B" w14:textId="77777777" w:rsidR="00EC5DAF" w:rsidRPr="00F47A65" w:rsidRDefault="00EC5DAF" w:rsidP="00EC5DAF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EN 301 489-1 V1.9.2</w:t>
            </w:r>
          </w:p>
          <w:p w14:paraId="155EB948" w14:textId="77777777" w:rsidR="00EC5DAF" w:rsidRPr="00F47A65" w:rsidRDefault="00EC5DAF" w:rsidP="00EC5DAF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52459.3</w:t>
            </w:r>
          </w:p>
          <w:p w14:paraId="6DF6CE0E" w14:textId="77777777" w:rsidR="00EC5DAF" w:rsidRPr="00F47A65" w:rsidRDefault="00EC5DAF" w:rsidP="00EC5DAF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52459.7</w:t>
            </w:r>
          </w:p>
          <w:p w14:paraId="67F1CC0D" w14:textId="77777777" w:rsidR="00EC5DAF" w:rsidRPr="00F47A65" w:rsidRDefault="00EC5DAF" w:rsidP="00EC5DAF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52459.17</w:t>
            </w:r>
          </w:p>
          <w:p w14:paraId="643DF4BD" w14:textId="77777777" w:rsidR="00EC5DAF" w:rsidRPr="00F47A65" w:rsidRDefault="00EC5DAF" w:rsidP="00EC5DAF">
            <w:pPr>
              <w:rPr>
                <w:b/>
              </w:rPr>
            </w:pPr>
          </w:p>
          <w:p w14:paraId="3A08BA53" w14:textId="37E2D299" w:rsidR="00EC5DAF" w:rsidRPr="00F47A65" w:rsidRDefault="00EC5DAF" w:rsidP="00EC5DAF">
            <w:pPr>
              <w:rPr>
                <w:b/>
              </w:rPr>
            </w:pPr>
            <w:r w:rsidRPr="00F47A65">
              <w:rPr>
                <w:b/>
                <w:bCs/>
                <w:lang w:eastAsia="en-US"/>
              </w:rPr>
              <w:t>ТР ЕАЭС 037/2016</w:t>
            </w:r>
          </w:p>
        </w:tc>
      </w:tr>
      <w:tr w:rsidR="007571DB" w:rsidRPr="00F47A65" w14:paraId="2126EF45" w14:textId="77777777" w:rsidTr="004A2D6A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A61A0" w14:textId="4A919A98" w:rsidR="007571DB" w:rsidRPr="00F47A65" w:rsidRDefault="001B4BE6" w:rsidP="00BD0C26">
            <w:pPr>
              <w:spacing w:after="160" w:line="259" w:lineRule="auto"/>
            </w:pPr>
            <w:r w:rsidRPr="00F47A65">
              <w:lastRenderedPageBreak/>
              <w:t>1.3.8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EBAD0" w14:textId="77777777" w:rsidR="001B4BE6" w:rsidRPr="00F47A65" w:rsidRDefault="001B4BE6" w:rsidP="001B4BE6">
            <w:pPr>
              <w:rPr>
                <w:bCs/>
              </w:rPr>
            </w:pPr>
            <w:r w:rsidRPr="00F47A65">
              <w:rPr>
                <w:bCs/>
              </w:rPr>
              <w:t>Машины вычислительные для обработки</w:t>
            </w:r>
          </w:p>
          <w:p w14:paraId="78DE6CD8" w14:textId="689C47B0" w:rsidR="001B4BE6" w:rsidRPr="00F47A65" w:rsidRDefault="001B4BE6" w:rsidP="001B4BE6">
            <w:pPr>
              <w:rPr>
                <w:bCs/>
              </w:rPr>
            </w:pPr>
            <w:r w:rsidRPr="00F47A65">
              <w:rPr>
                <w:bCs/>
              </w:rPr>
              <w:t>данных, представленные в виде систем</w:t>
            </w:r>
            <w:r w:rsidR="0006272F" w:rsidRPr="00F47A65">
              <w:rPr>
                <w:bCs/>
              </w:rPr>
              <w:t xml:space="preserve"> </w:t>
            </w:r>
            <w:r w:rsidRPr="00F47A65">
              <w:rPr>
                <w:bCs/>
              </w:rPr>
              <w:t>аппараты кассовые, в том числе</w:t>
            </w:r>
          </w:p>
          <w:p w14:paraId="080286F8" w14:textId="77777777" w:rsidR="001B4BE6" w:rsidRPr="00F47A65" w:rsidRDefault="001B4BE6" w:rsidP="001B4BE6">
            <w:pPr>
              <w:rPr>
                <w:bCs/>
              </w:rPr>
            </w:pPr>
            <w:r w:rsidRPr="00F47A65">
              <w:rPr>
                <w:bCs/>
              </w:rPr>
              <w:t>работающие совместно с вычислительной</w:t>
            </w:r>
          </w:p>
          <w:p w14:paraId="0A4038D4" w14:textId="64008C2B" w:rsidR="007571DB" w:rsidRPr="00F47A65" w:rsidRDefault="001B4BE6" w:rsidP="001B4BE6">
            <w:pPr>
              <w:rPr>
                <w:bCs/>
              </w:rPr>
            </w:pPr>
            <w:r w:rsidRPr="00F47A65">
              <w:rPr>
                <w:bCs/>
              </w:rPr>
              <w:t>машиной. Счетные машины.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DDA67" w14:textId="77777777" w:rsidR="005C3CB7" w:rsidRPr="00F47A65" w:rsidRDefault="005C3CB7" w:rsidP="005C3CB7">
            <w:r w:rsidRPr="00F47A65">
              <w:t>1с, 3с, 4с (для ТР ТС</w:t>
            </w:r>
          </w:p>
          <w:p w14:paraId="231099D4" w14:textId="77777777" w:rsidR="005C3CB7" w:rsidRPr="00F47A65" w:rsidRDefault="005C3CB7" w:rsidP="005C3CB7">
            <w:r w:rsidRPr="00F47A65">
              <w:t>004/2011, ТР ТС</w:t>
            </w:r>
          </w:p>
          <w:p w14:paraId="4EEA2FE2" w14:textId="77777777" w:rsidR="005C3CB7" w:rsidRPr="00F47A65" w:rsidRDefault="005C3CB7" w:rsidP="005C3CB7">
            <w:r w:rsidRPr="00F47A65">
              <w:t>020/2011)</w:t>
            </w:r>
          </w:p>
          <w:p w14:paraId="093BD117" w14:textId="77777777" w:rsidR="005C3CB7" w:rsidRPr="00F47A65" w:rsidRDefault="005C3CB7" w:rsidP="005C3CB7">
            <w:r w:rsidRPr="00F47A65">
              <w:t>Сертификация</w:t>
            </w:r>
          </w:p>
          <w:p w14:paraId="56D1069E" w14:textId="77777777" w:rsidR="005C3CB7" w:rsidRPr="00F47A65" w:rsidRDefault="005C3CB7" w:rsidP="005C3CB7"/>
          <w:p w14:paraId="2BF7BC22" w14:textId="77777777" w:rsidR="005C3CB7" w:rsidRPr="00F47A65" w:rsidRDefault="005C3CB7" w:rsidP="005C3CB7">
            <w:r w:rsidRPr="00F47A65">
              <w:t>1с, 2с 3с, 6с (для ТР</w:t>
            </w:r>
          </w:p>
          <w:p w14:paraId="59F92AEF" w14:textId="77777777" w:rsidR="005C3CB7" w:rsidRPr="00F47A65" w:rsidRDefault="005C3CB7" w:rsidP="005C3CB7">
            <w:r w:rsidRPr="00F47A65">
              <w:t>ЕАЭС 037/2016)</w:t>
            </w:r>
          </w:p>
          <w:p w14:paraId="46F0F0B6" w14:textId="77777777" w:rsidR="005C3CB7" w:rsidRPr="00F47A65" w:rsidRDefault="005C3CB7" w:rsidP="005C3CB7">
            <w:r w:rsidRPr="00F47A65">
              <w:t>Сертификация</w:t>
            </w:r>
          </w:p>
          <w:p w14:paraId="5CD0E0AD" w14:textId="56EB2368" w:rsidR="007571DB" w:rsidRPr="00F47A65" w:rsidRDefault="007571DB" w:rsidP="005C3CB7">
            <w:pPr>
              <w:rPr>
                <w:lang w:val="kk-KZ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307F8" w14:textId="130AC101" w:rsidR="001B4BE6" w:rsidRPr="00F47A65" w:rsidRDefault="001B4BE6" w:rsidP="001B4BE6">
            <w:pPr>
              <w:pStyle w:val="Default"/>
              <w:spacing w:line="276" w:lineRule="auto"/>
              <w:rPr>
                <w:bCs/>
                <w:color w:val="auto"/>
                <w:sz w:val="20"/>
                <w:szCs w:val="20"/>
              </w:rPr>
            </w:pPr>
            <w:r w:rsidRPr="00F47A65">
              <w:rPr>
                <w:bCs/>
                <w:color w:val="auto"/>
                <w:sz w:val="20"/>
                <w:szCs w:val="20"/>
              </w:rPr>
              <w:t>8471300000</w:t>
            </w:r>
          </w:p>
          <w:p w14:paraId="5FE5A350" w14:textId="3A0DA701" w:rsidR="001B4BE6" w:rsidRPr="00F47A65" w:rsidRDefault="001B4BE6" w:rsidP="001B4BE6">
            <w:pPr>
              <w:pStyle w:val="Default"/>
              <w:spacing w:line="276" w:lineRule="auto"/>
              <w:rPr>
                <w:bCs/>
                <w:color w:val="auto"/>
                <w:sz w:val="20"/>
                <w:szCs w:val="20"/>
              </w:rPr>
            </w:pPr>
            <w:r w:rsidRPr="00F47A65">
              <w:rPr>
                <w:bCs/>
                <w:color w:val="auto"/>
                <w:sz w:val="20"/>
                <w:szCs w:val="20"/>
              </w:rPr>
              <w:t>847141000</w:t>
            </w:r>
          </w:p>
          <w:p w14:paraId="07B71553" w14:textId="0C4D6171" w:rsidR="001B4BE6" w:rsidRPr="00F47A65" w:rsidRDefault="001B4BE6" w:rsidP="001B4BE6">
            <w:pPr>
              <w:pStyle w:val="Default"/>
              <w:spacing w:line="276" w:lineRule="auto"/>
              <w:rPr>
                <w:bCs/>
                <w:color w:val="auto"/>
                <w:sz w:val="20"/>
                <w:szCs w:val="20"/>
              </w:rPr>
            </w:pPr>
            <w:r w:rsidRPr="00F47A65">
              <w:rPr>
                <w:bCs/>
                <w:color w:val="auto"/>
                <w:sz w:val="20"/>
                <w:szCs w:val="20"/>
              </w:rPr>
              <w:t>8471490000</w:t>
            </w:r>
          </w:p>
          <w:p w14:paraId="3A6B596A" w14:textId="43520356" w:rsidR="005C3CB7" w:rsidRPr="00F47A65" w:rsidRDefault="005C3CB7" w:rsidP="001B4BE6">
            <w:pPr>
              <w:pStyle w:val="Default"/>
              <w:spacing w:line="276" w:lineRule="auto"/>
              <w:rPr>
                <w:bCs/>
                <w:color w:val="auto"/>
                <w:sz w:val="20"/>
                <w:szCs w:val="20"/>
              </w:rPr>
            </w:pPr>
            <w:r w:rsidRPr="00F47A65">
              <w:rPr>
                <w:bCs/>
                <w:color w:val="auto"/>
                <w:sz w:val="20"/>
                <w:szCs w:val="20"/>
              </w:rPr>
              <w:t>8471</w:t>
            </w:r>
          </w:p>
          <w:p w14:paraId="54482783" w14:textId="0F9FEF7D" w:rsidR="007571DB" w:rsidRPr="00F47A65" w:rsidRDefault="001B4BE6" w:rsidP="001B4BE6">
            <w:r w:rsidRPr="00F47A65">
              <w:rPr>
                <w:bCs/>
              </w:rPr>
              <w:t>8471500000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0EB7E" w14:textId="77777777" w:rsidR="00EC5DAF" w:rsidRPr="00F47A65" w:rsidRDefault="00EC5DAF" w:rsidP="00EC5DAF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lang w:eastAsia="en-US"/>
              </w:rPr>
            </w:pPr>
            <w:r w:rsidRPr="00F47A65">
              <w:rPr>
                <w:b/>
                <w:bCs/>
                <w:lang w:eastAsia="en-US"/>
              </w:rPr>
              <w:t>ТР ТС 004/2011</w:t>
            </w:r>
          </w:p>
          <w:p w14:paraId="241709FB" w14:textId="77777777" w:rsidR="00EC5DAF" w:rsidRPr="00F47A65" w:rsidRDefault="00EC5DAF" w:rsidP="00EC5DAF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lang w:eastAsia="en-US"/>
              </w:rPr>
            </w:pPr>
            <w:r w:rsidRPr="00F47A65">
              <w:rPr>
                <w:b/>
                <w:bCs/>
                <w:lang w:eastAsia="en-US"/>
              </w:rPr>
              <w:t>ТР ТС 020/2011</w:t>
            </w:r>
          </w:p>
          <w:p w14:paraId="6F209E2F" w14:textId="22E6A76B" w:rsidR="007571DB" w:rsidRPr="00F47A65" w:rsidRDefault="00EC5DAF" w:rsidP="00EC5DAF">
            <w:r w:rsidRPr="00F47A65">
              <w:rPr>
                <w:b/>
                <w:bCs/>
                <w:lang w:eastAsia="en-US"/>
              </w:rPr>
              <w:t>ТР ЕАЭС 037/2016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D19E6" w14:textId="77777777" w:rsidR="001B4BE6" w:rsidRPr="00F47A65" w:rsidRDefault="001B4BE6" w:rsidP="001B4BE6">
            <w:pPr>
              <w:spacing w:line="276" w:lineRule="auto"/>
              <w:rPr>
                <w:b/>
                <w:bCs/>
                <w:spacing w:val="-1"/>
                <w:lang w:eastAsia="en-US"/>
              </w:rPr>
            </w:pPr>
            <w:r w:rsidRPr="00F47A65">
              <w:rPr>
                <w:b/>
                <w:bCs/>
                <w:spacing w:val="-1"/>
                <w:lang w:eastAsia="en-US"/>
              </w:rPr>
              <w:t>ТР ТС 004/2011</w:t>
            </w:r>
          </w:p>
          <w:p w14:paraId="05B1876C" w14:textId="77777777" w:rsidR="00EC5DAF" w:rsidRPr="00F47A65" w:rsidRDefault="00EC5DAF" w:rsidP="001B4BE6">
            <w:pPr>
              <w:spacing w:line="276" w:lineRule="auto"/>
              <w:rPr>
                <w:b/>
                <w:bCs/>
                <w:spacing w:val="-1"/>
                <w:lang w:eastAsia="en-US"/>
              </w:rPr>
            </w:pPr>
          </w:p>
          <w:p w14:paraId="6FF76D6F" w14:textId="77777777" w:rsidR="001B4BE6" w:rsidRPr="00F47A65" w:rsidRDefault="001B4BE6" w:rsidP="001B4BE6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60825-1</w:t>
            </w:r>
          </w:p>
          <w:p w14:paraId="022E3636" w14:textId="77777777" w:rsidR="001B4BE6" w:rsidRPr="00F47A65" w:rsidRDefault="001B4BE6" w:rsidP="001B4BE6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СТБ IEC 60825-1</w:t>
            </w:r>
          </w:p>
          <w:p w14:paraId="41E264E6" w14:textId="77777777" w:rsidR="001B4BE6" w:rsidRPr="00F47A65" w:rsidRDefault="001B4BE6" w:rsidP="001B4BE6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60825-2</w:t>
            </w:r>
          </w:p>
          <w:p w14:paraId="254596A3" w14:textId="77777777" w:rsidR="001B4BE6" w:rsidRPr="00F47A65" w:rsidRDefault="001B4BE6" w:rsidP="001B4BE6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60825-4</w:t>
            </w:r>
          </w:p>
          <w:p w14:paraId="79B0B5D7" w14:textId="77777777" w:rsidR="001B4BE6" w:rsidRPr="00F47A65" w:rsidRDefault="001B4BE6" w:rsidP="001B4BE6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60825-12</w:t>
            </w:r>
          </w:p>
          <w:p w14:paraId="0B3CF604" w14:textId="77777777" w:rsidR="001B4BE6" w:rsidRPr="00F47A65" w:rsidRDefault="001B4BE6" w:rsidP="001B4BE6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60950-1</w:t>
            </w:r>
          </w:p>
          <w:p w14:paraId="459D4B95" w14:textId="77777777" w:rsidR="007571DB" w:rsidRPr="00F47A65" w:rsidRDefault="001B4BE6" w:rsidP="001B4BE6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60950-22</w:t>
            </w:r>
          </w:p>
          <w:p w14:paraId="6F9F2845" w14:textId="77777777" w:rsidR="001B4BE6" w:rsidRPr="00F47A65" w:rsidRDefault="001B4BE6" w:rsidP="001B4BE6">
            <w:r w:rsidRPr="00F47A65">
              <w:t>ГОСТ Р МЭК 60950-23</w:t>
            </w:r>
          </w:p>
          <w:p w14:paraId="47D8D7C7" w14:textId="77777777" w:rsidR="001B4BE6" w:rsidRPr="00F47A65" w:rsidRDefault="001B4BE6" w:rsidP="001B4BE6">
            <w:r w:rsidRPr="00F47A65">
              <w:t>ГОСТ IEC 62368-1</w:t>
            </w:r>
          </w:p>
          <w:p w14:paraId="64DAB8BE" w14:textId="77777777" w:rsidR="001B4BE6" w:rsidRPr="00F47A65" w:rsidRDefault="001B4BE6" w:rsidP="001B4BE6">
            <w:r w:rsidRPr="00F47A65">
              <w:t>ГОСТ IEC 61131-2</w:t>
            </w:r>
          </w:p>
          <w:p w14:paraId="35EE4DDB" w14:textId="77777777" w:rsidR="001B4BE6" w:rsidRPr="00F47A65" w:rsidRDefault="001B4BE6" w:rsidP="001B4BE6">
            <w:r w:rsidRPr="00F47A65">
              <w:t>СТБ IEC 61131-2</w:t>
            </w:r>
          </w:p>
          <w:p w14:paraId="122D9591" w14:textId="77777777" w:rsidR="001B4BE6" w:rsidRPr="00F47A65" w:rsidRDefault="001B4BE6" w:rsidP="001B4BE6">
            <w:r w:rsidRPr="00F47A65">
              <w:t>СТБ EN 41003</w:t>
            </w:r>
          </w:p>
          <w:p w14:paraId="79CF8854" w14:textId="77777777" w:rsidR="001B4BE6" w:rsidRPr="00F47A65" w:rsidRDefault="001B4BE6" w:rsidP="001B4BE6">
            <w:r w:rsidRPr="00F47A65">
              <w:t>ГОСТ 31210</w:t>
            </w:r>
          </w:p>
          <w:p w14:paraId="29AE089C" w14:textId="77777777" w:rsidR="001B4BE6" w:rsidRPr="00F47A65" w:rsidRDefault="001B4BE6" w:rsidP="001B4BE6">
            <w:r w:rsidRPr="00F47A65">
              <w:t>ГОСТ Р 50948</w:t>
            </w:r>
          </w:p>
          <w:p w14:paraId="148D1986" w14:textId="77777777" w:rsidR="001B4BE6" w:rsidRPr="00F47A65" w:rsidRDefault="001B4BE6" w:rsidP="001B4BE6">
            <w:r w:rsidRPr="00F47A65">
              <w:t>ГОСТ IEC 62368-1</w:t>
            </w:r>
          </w:p>
          <w:p w14:paraId="0418DCC9" w14:textId="77777777" w:rsidR="001B4BE6" w:rsidRPr="00F47A65" w:rsidRDefault="001B4BE6" w:rsidP="001B4BE6">
            <w:r w:rsidRPr="00F47A65">
              <w:t>ГОСТ IEC 62311</w:t>
            </w:r>
          </w:p>
          <w:p w14:paraId="06A4DBA8" w14:textId="77777777" w:rsidR="001B4BE6" w:rsidRPr="00F47A65" w:rsidRDefault="001B4BE6" w:rsidP="001B4BE6">
            <w:r w:rsidRPr="00F47A65">
              <w:t>ГОСТ IEC 62479</w:t>
            </w:r>
          </w:p>
          <w:p w14:paraId="7D8B6FF4" w14:textId="77777777" w:rsidR="00EC5DAF" w:rsidRPr="00F47A65" w:rsidRDefault="00EC5DAF" w:rsidP="001B4BE6"/>
          <w:p w14:paraId="6952DF1F" w14:textId="77777777" w:rsidR="00EC5DAF" w:rsidRPr="00F47A65" w:rsidRDefault="00EC5DAF" w:rsidP="001B4BE6">
            <w:pPr>
              <w:rPr>
                <w:b/>
              </w:rPr>
            </w:pPr>
            <w:r w:rsidRPr="00F47A65">
              <w:rPr>
                <w:b/>
              </w:rPr>
              <w:t>ТР ТС 020/2011</w:t>
            </w:r>
          </w:p>
          <w:p w14:paraId="4CF3DA5B" w14:textId="77777777" w:rsidR="00EC5DAF" w:rsidRPr="00F47A65" w:rsidRDefault="00EC5DAF" w:rsidP="001B4BE6">
            <w:pPr>
              <w:rPr>
                <w:b/>
              </w:rPr>
            </w:pPr>
          </w:p>
          <w:p w14:paraId="13DBF636" w14:textId="77777777" w:rsidR="00EC5DAF" w:rsidRPr="00F47A65" w:rsidRDefault="00EC5DAF" w:rsidP="00EC5DAF">
            <w:r w:rsidRPr="00F47A65">
              <w:t>ГОСТ Р 52459.17</w:t>
            </w:r>
          </w:p>
          <w:p w14:paraId="78813813" w14:textId="77777777" w:rsidR="00EC5DAF" w:rsidRPr="00F47A65" w:rsidRDefault="00EC5DAF" w:rsidP="00EC5DAF">
            <w:r w:rsidRPr="00F47A65">
              <w:t>ГОСТ Р 52459.3</w:t>
            </w:r>
          </w:p>
          <w:p w14:paraId="10513587" w14:textId="77777777" w:rsidR="00EC5DAF" w:rsidRPr="00F47A65" w:rsidRDefault="00EC5DAF" w:rsidP="00EC5DAF">
            <w:r w:rsidRPr="00F47A65">
              <w:t>ГОСТ IEC 61000-3-2</w:t>
            </w:r>
          </w:p>
          <w:p w14:paraId="167F4301" w14:textId="77777777" w:rsidR="00EC5DAF" w:rsidRPr="00F47A65" w:rsidRDefault="00EC5DAF" w:rsidP="00EC5DAF">
            <w:r w:rsidRPr="00F47A65">
              <w:t>ГОСТ IEC 61000-3-3</w:t>
            </w:r>
          </w:p>
          <w:p w14:paraId="2B3A315D" w14:textId="77777777" w:rsidR="00EC5DAF" w:rsidRPr="00F47A65" w:rsidRDefault="00EC5DAF" w:rsidP="00EC5DAF">
            <w:r w:rsidRPr="00F47A65">
              <w:t>ГОСТ CISPR 14-1</w:t>
            </w:r>
          </w:p>
          <w:p w14:paraId="728498DF" w14:textId="77777777" w:rsidR="00EC5DAF" w:rsidRPr="00F47A65" w:rsidRDefault="00EC5DAF" w:rsidP="00EC5DAF">
            <w:r w:rsidRPr="00F47A65">
              <w:t>ГОСТ CISPR 14-2</w:t>
            </w:r>
          </w:p>
          <w:p w14:paraId="63E985EA" w14:textId="77777777" w:rsidR="00EC5DAF" w:rsidRPr="00F47A65" w:rsidRDefault="00EC5DAF" w:rsidP="00EC5DAF">
            <w:r w:rsidRPr="00F47A65">
              <w:t>ГОСТ CISPR 24</w:t>
            </w:r>
          </w:p>
          <w:p w14:paraId="10C35939" w14:textId="0B678787" w:rsidR="00EC5DAF" w:rsidRPr="00F47A65" w:rsidRDefault="00EC5DAF" w:rsidP="00EC5DAF">
            <w:r w:rsidRPr="00F47A65">
              <w:t>ГОСТ CISPR 32</w:t>
            </w:r>
            <w:r w:rsidR="00E83DA2" w:rsidRPr="00F47A65">
              <w:t xml:space="preserve"> </w:t>
            </w:r>
            <w:r w:rsidR="00E83DA2" w:rsidRPr="00F47A65">
              <w:rPr>
                <w:bCs/>
                <w:spacing w:val="-1"/>
                <w:lang w:eastAsia="en-US"/>
              </w:rPr>
              <w:t>ГОСТ CISPR 35</w:t>
            </w:r>
          </w:p>
          <w:p w14:paraId="314292CF" w14:textId="77777777" w:rsidR="00EC5DAF" w:rsidRPr="00F47A65" w:rsidRDefault="00EC5DAF" w:rsidP="00EC5DAF">
            <w:r w:rsidRPr="00F47A65">
              <w:t>ГОСТ 32133.2</w:t>
            </w:r>
          </w:p>
          <w:p w14:paraId="6206E464" w14:textId="77777777" w:rsidR="00EC5DAF" w:rsidRPr="00F47A65" w:rsidRDefault="00EC5DAF" w:rsidP="00EC5DAF">
            <w:r w:rsidRPr="00F47A65">
              <w:t>ГОСТ EN 301 489-1 V1.9.2</w:t>
            </w:r>
          </w:p>
          <w:p w14:paraId="3D74BE53" w14:textId="77777777" w:rsidR="00EC5DAF" w:rsidRPr="00F47A65" w:rsidRDefault="00EC5DAF" w:rsidP="00EC5DAF">
            <w:r w:rsidRPr="00F47A65">
              <w:t>ГОСТ Р 52459.3</w:t>
            </w:r>
          </w:p>
          <w:p w14:paraId="42B64281" w14:textId="77777777" w:rsidR="00EC5DAF" w:rsidRPr="00F47A65" w:rsidRDefault="00EC5DAF" w:rsidP="00EC5DAF">
            <w:r w:rsidRPr="00F47A65">
              <w:t>ГОСТ Р 52459.7</w:t>
            </w:r>
          </w:p>
          <w:p w14:paraId="03277EB0" w14:textId="65222C39" w:rsidR="00EC5DAF" w:rsidRPr="00F47A65" w:rsidRDefault="00EC5DAF" w:rsidP="00EC5DAF">
            <w:r w:rsidRPr="00F47A65">
              <w:t>ГОСТ Р 52459.17</w:t>
            </w:r>
          </w:p>
          <w:p w14:paraId="7B8E8928" w14:textId="77777777" w:rsidR="00EC5DAF" w:rsidRPr="00F47A65" w:rsidRDefault="00EC5DAF" w:rsidP="00EC5DAF"/>
          <w:p w14:paraId="2630AF6E" w14:textId="34C6D804" w:rsidR="00EC5DAF" w:rsidRPr="00F47A65" w:rsidRDefault="00EC5DAF" w:rsidP="00EC5DAF">
            <w:r w:rsidRPr="00F47A65">
              <w:rPr>
                <w:b/>
                <w:bCs/>
                <w:lang w:eastAsia="en-US"/>
              </w:rPr>
              <w:t>ТР ЕАЭС 037/2016</w:t>
            </w:r>
          </w:p>
          <w:p w14:paraId="6B076CFB" w14:textId="77777777" w:rsidR="00EC5DAF" w:rsidRPr="00F47A65" w:rsidRDefault="00EC5DAF" w:rsidP="00EC5DAF"/>
          <w:p w14:paraId="516169DC" w14:textId="48DAB9D9" w:rsidR="00EC5DAF" w:rsidRPr="00F47A65" w:rsidRDefault="00EC5DAF" w:rsidP="001B4BE6">
            <w:pPr>
              <w:rPr>
                <w:b/>
              </w:rPr>
            </w:pPr>
          </w:p>
        </w:tc>
      </w:tr>
      <w:tr w:rsidR="007571DB" w:rsidRPr="00F47A65" w14:paraId="29D16593" w14:textId="77777777" w:rsidTr="004A2D6A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8D38D" w14:textId="6438D0FB" w:rsidR="007571DB" w:rsidRPr="00F47A65" w:rsidRDefault="001B4BE6" w:rsidP="00532B73">
            <w:pPr>
              <w:spacing w:after="160" w:line="259" w:lineRule="auto"/>
            </w:pPr>
            <w:r w:rsidRPr="00F47A65">
              <w:lastRenderedPageBreak/>
              <w:t>1.3.9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DBF49" w14:textId="77777777" w:rsidR="001B4BE6" w:rsidRPr="00F47A65" w:rsidRDefault="001B4BE6" w:rsidP="001B4BE6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Машины вычислительные для</w:t>
            </w:r>
          </w:p>
          <w:p w14:paraId="43B04D0E" w14:textId="77777777" w:rsidR="001B4BE6" w:rsidRPr="00F47A65" w:rsidRDefault="001B4BE6" w:rsidP="001B4BE6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обработки данных прочие, содержащие</w:t>
            </w:r>
          </w:p>
          <w:p w14:paraId="5D88DD63" w14:textId="77777777" w:rsidR="001B4BE6" w:rsidRPr="00F47A65" w:rsidRDefault="001B4BE6" w:rsidP="001B4BE6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или не содержащие в одном корпусе</w:t>
            </w:r>
          </w:p>
          <w:p w14:paraId="66A20DDB" w14:textId="77777777" w:rsidR="001B4BE6" w:rsidRPr="00F47A65" w:rsidRDefault="001B4BE6" w:rsidP="001B4BE6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одно или два из следующих устройств:</w:t>
            </w:r>
          </w:p>
          <w:p w14:paraId="71FA842A" w14:textId="77777777" w:rsidR="001B4BE6" w:rsidRPr="00F47A65" w:rsidRDefault="001B4BE6" w:rsidP="001B4BE6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запоминающие устройства, устройства</w:t>
            </w:r>
          </w:p>
          <w:p w14:paraId="59E8BD7C" w14:textId="32AD37E5" w:rsidR="007571DB" w:rsidRPr="00F47A65" w:rsidRDefault="001B4BE6" w:rsidP="001B4BE6">
            <w:pPr>
              <w:rPr>
                <w:bCs/>
              </w:rPr>
            </w:pPr>
            <w:r w:rsidRPr="00F47A65">
              <w:rPr>
                <w:rFonts w:eastAsiaTheme="minorHAnsi"/>
                <w:bCs/>
                <w:lang w:eastAsia="en-US"/>
              </w:rPr>
              <w:t>ввода, устройства вывода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1F55A" w14:textId="77777777" w:rsidR="005C3CB7" w:rsidRPr="00F47A65" w:rsidRDefault="005C3CB7" w:rsidP="005C3CB7">
            <w:r w:rsidRPr="00F47A65">
              <w:t>1с, 3с, 4с (для ТР ТС</w:t>
            </w:r>
          </w:p>
          <w:p w14:paraId="75DE80E4" w14:textId="77777777" w:rsidR="005C3CB7" w:rsidRPr="00F47A65" w:rsidRDefault="005C3CB7" w:rsidP="005C3CB7">
            <w:r w:rsidRPr="00F47A65">
              <w:t>004/2011, ТР ТС</w:t>
            </w:r>
          </w:p>
          <w:p w14:paraId="7403AD20" w14:textId="77777777" w:rsidR="005C3CB7" w:rsidRPr="00F47A65" w:rsidRDefault="005C3CB7" w:rsidP="005C3CB7">
            <w:r w:rsidRPr="00F47A65">
              <w:t>020/2011)</w:t>
            </w:r>
          </w:p>
          <w:p w14:paraId="4C15A008" w14:textId="77777777" w:rsidR="005C3CB7" w:rsidRPr="00F47A65" w:rsidRDefault="005C3CB7" w:rsidP="005C3CB7">
            <w:r w:rsidRPr="00F47A65">
              <w:t>Сертификация</w:t>
            </w:r>
          </w:p>
          <w:p w14:paraId="74A93309" w14:textId="77777777" w:rsidR="005C3CB7" w:rsidRPr="00F47A65" w:rsidRDefault="005C3CB7" w:rsidP="005C3CB7"/>
          <w:p w14:paraId="1A17E233" w14:textId="77777777" w:rsidR="005C3CB7" w:rsidRPr="00F47A65" w:rsidRDefault="005C3CB7" w:rsidP="005C3CB7">
            <w:r w:rsidRPr="00F47A65">
              <w:t>1с, 2с 3с, 6с (для ТР</w:t>
            </w:r>
          </w:p>
          <w:p w14:paraId="214D70CE" w14:textId="77777777" w:rsidR="005C3CB7" w:rsidRPr="00F47A65" w:rsidRDefault="005C3CB7" w:rsidP="005C3CB7">
            <w:r w:rsidRPr="00F47A65">
              <w:t>ЕАЭС 037/2016)</w:t>
            </w:r>
          </w:p>
          <w:p w14:paraId="32ED641B" w14:textId="77777777" w:rsidR="005C3CB7" w:rsidRPr="00F47A65" w:rsidRDefault="005C3CB7" w:rsidP="005C3CB7">
            <w:r w:rsidRPr="00F47A65">
              <w:t>Сертификация</w:t>
            </w:r>
          </w:p>
          <w:p w14:paraId="50BA2226" w14:textId="15BA23DA" w:rsidR="007571DB" w:rsidRPr="00F47A65" w:rsidRDefault="007571DB" w:rsidP="005C3CB7">
            <w:pPr>
              <w:rPr>
                <w:lang w:val="kk-KZ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FE2D0" w14:textId="05B3542C" w:rsidR="001B4BE6" w:rsidRPr="00F47A65" w:rsidRDefault="001B4BE6" w:rsidP="001B4BE6">
            <w:pPr>
              <w:spacing w:line="276" w:lineRule="auto"/>
              <w:ind w:right="-143"/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847150</w:t>
            </w:r>
          </w:p>
          <w:p w14:paraId="49110D6D" w14:textId="77777777" w:rsidR="007571DB" w:rsidRPr="00F47A65" w:rsidRDefault="001B4BE6" w:rsidP="001B4BE6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8471500000</w:t>
            </w:r>
          </w:p>
          <w:p w14:paraId="0FBCFF6C" w14:textId="2E3CF7E0" w:rsidR="005C3CB7" w:rsidRPr="00F47A65" w:rsidRDefault="005C3CB7" w:rsidP="001B4BE6">
            <w:r w:rsidRPr="00F47A65">
              <w:rPr>
                <w:rFonts w:eastAsiaTheme="minorHAnsi"/>
                <w:bCs/>
                <w:lang w:eastAsia="en-US"/>
              </w:rPr>
              <w:t>8471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36BB5" w14:textId="77777777" w:rsidR="00EC5DAF" w:rsidRPr="00F47A65" w:rsidRDefault="00EC5DAF" w:rsidP="00EC5DAF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lang w:eastAsia="en-US"/>
              </w:rPr>
            </w:pPr>
            <w:r w:rsidRPr="00F47A65">
              <w:rPr>
                <w:b/>
                <w:bCs/>
                <w:lang w:eastAsia="en-US"/>
              </w:rPr>
              <w:t>ТР ТС 004/2011</w:t>
            </w:r>
          </w:p>
          <w:p w14:paraId="6427C423" w14:textId="77777777" w:rsidR="00EC5DAF" w:rsidRPr="00F47A65" w:rsidRDefault="00EC5DAF" w:rsidP="00EC5DAF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lang w:eastAsia="en-US"/>
              </w:rPr>
            </w:pPr>
            <w:r w:rsidRPr="00F47A65">
              <w:rPr>
                <w:b/>
                <w:bCs/>
                <w:lang w:eastAsia="en-US"/>
              </w:rPr>
              <w:t>ТР ТС 020/2011</w:t>
            </w:r>
          </w:p>
          <w:p w14:paraId="609F9020" w14:textId="649C5432" w:rsidR="007571DB" w:rsidRPr="00F47A65" w:rsidRDefault="00EC5DAF" w:rsidP="00EC5DAF">
            <w:r w:rsidRPr="00F47A65">
              <w:rPr>
                <w:b/>
                <w:bCs/>
                <w:lang w:eastAsia="en-US"/>
              </w:rPr>
              <w:t>ТР ЕАЭС 037/2016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5D8A9" w14:textId="77777777" w:rsidR="001B4BE6" w:rsidRPr="00F47A65" w:rsidRDefault="001B4BE6" w:rsidP="001B4BE6">
            <w:pPr>
              <w:spacing w:line="276" w:lineRule="auto"/>
              <w:rPr>
                <w:b/>
                <w:bCs/>
                <w:spacing w:val="-1"/>
                <w:lang w:eastAsia="en-US"/>
              </w:rPr>
            </w:pPr>
            <w:r w:rsidRPr="00F47A65">
              <w:rPr>
                <w:b/>
                <w:bCs/>
                <w:spacing w:val="-1"/>
                <w:lang w:eastAsia="en-US"/>
              </w:rPr>
              <w:t>ТР ТС 004/2011</w:t>
            </w:r>
          </w:p>
          <w:p w14:paraId="5C56E811" w14:textId="77777777" w:rsidR="00EC5DAF" w:rsidRPr="00F47A65" w:rsidRDefault="00EC5DAF" w:rsidP="001B4BE6">
            <w:pPr>
              <w:spacing w:line="276" w:lineRule="auto"/>
              <w:rPr>
                <w:b/>
                <w:bCs/>
                <w:spacing w:val="-1"/>
                <w:lang w:eastAsia="en-US"/>
              </w:rPr>
            </w:pPr>
          </w:p>
          <w:p w14:paraId="38358551" w14:textId="77777777" w:rsidR="001B4BE6" w:rsidRPr="00F47A65" w:rsidRDefault="001B4BE6" w:rsidP="001B4BE6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60825-1</w:t>
            </w:r>
          </w:p>
          <w:p w14:paraId="7848378F" w14:textId="77777777" w:rsidR="001B4BE6" w:rsidRPr="00F47A65" w:rsidRDefault="001B4BE6" w:rsidP="001B4BE6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СТБ IEC 60825-1</w:t>
            </w:r>
          </w:p>
          <w:p w14:paraId="05885F91" w14:textId="77777777" w:rsidR="001B4BE6" w:rsidRPr="00F47A65" w:rsidRDefault="001B4BE6" w:rsidP="001B4BE6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60825-2</w:t>
            </w:r>
          </w:p>
          <w:p w14:paraId="5BC6DF78" w14:textId="77777777" w:rsidR="001B4BE6" w:rsidRPr="00F47A65" w:rsidRDefault="001B4BE6" w:rsidP="001B4BE6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60825-4</w:t>
            </w:r>
          </w:p>
          <w:p w14:paraId="7777D55C" w14:textId="77777777" w:rsidR="001B4BE6" w:rsidRPr="00F47A65" w:rsidRDefault="001B4BE6" w:rsidP="001B4BE6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60825-12</w:t>
            </w:r>
          </w:p>
          <w:p w14:paraId="4B41114C" w14:textId="77777777" w:rsidR="001B4BE6" w:rsidRPr="00F47A65" w:rsidRDefault="001B4BE6" w:rsidP="001B4BE6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60950-1</w:t>
            </w:r>
          </w:p>
          <w:p w14:paraId="1A417996" w14:textId="77777777" w:rsidR="001B4BE6" w:rsidRPr="00F47A65" w:rsidRDefault="001B4BE6" w:rsidP="001B4BE6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60950-22</w:t>
            </w:r>
          </w:p>
          <w:p w14:paraId="5CE23553" w14:textId="77777777" w:rsidR="001B4BE6" w:rsidRPr="00F47A65" w:rsidRDefault="001B4BE6" w:rsidP="001B4BE6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МЭК 60950-23</w:t>
            </w:r>
          </w:p>
          <w:p w14:paraId="6D249614" w14:textId="77777777" w:rsidR="001B4BE6" w:rsidRPr="00F47A65" w:rsidRDefault="001B4BE6" w:rsidP="001B4BE6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62368-1</w:t>
            </w:r>
          </w:p>
          <w:p w14:paraId="2F9E70CE" w14:textId="77777777" w:rsidR="001B4BE6" w:rsidRPr="00F47A65" w:rsidRDefault="001B4BE6" w:rsidP="001B4BE6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61131-2</w:t>
            </w:r>
          </w:p>
          <w:p w14:paraId="6C5A6C45" w14:textId="77777777" w:rsidR="001B4BE6" w:rsidRPr="00F47A65" w:rsidRDefault="001B4BE6" w:rsidP="001B4BE6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lastRenderedPageBreak/>
              <w:t>СТБ IEC 61131-2</w:t>
            </w:r>
          </w:p>
          <w:p w14:paraId="52E518B8" w14:textId="77777777" w:rsidR="007571DB" w:rsidRPr="00F47A65" w:rsidRDefault="001B4BE6" w:rsidP="001B4BE6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СТБ EN 41003</w:t>
            </w:r>
          </w:p>
          <w:p w14:paraId="5EE5590B" w14:textId="77777777" w:rsidR="001B4BE6" w:rsidRPr="00F47A65" w:rsidRDefault="001B4BE6" w:rsidP="001B4BE6">
            <w:r w:rsidRPr="00F47A65">
              <w:t>ГОСТ 31210</w:t>
            </w:r>
          </w:p>
          <w:p w14:paraId="1F95F4E8" w14:textId="77777777" w:rsidR="001B4BE6" w:rsidRPr="00F47A65" w:rsidRDefault="001B4BE6" w:rsidP="001B4BE6">
            <w:r w:rsidRPr="00F47A65">
              <w:t>ГОСТ Р 50948</w:t>
            </w:r>
          </w:p>
          <w:p w14:paraId="56E13010" w14:textId="77777777" w:rsidR="001B4BE6" w:rsidRPr="00F47A65" w:rsidRDefault="001B4BE6" w:rsidP="001B4BE6">
            <w:r w:rsidRPr="00F47A65">
              <w:t>ГОСТ IEC 62368-1</w:t>
            </w:r>
          </w:p>
          <w:p w14:paraId="17FDB01B" w14:textId="77777777" w:rsidR="001B4BE6" w:rsidRPr="00F47A65" w:rsidRDefault="001B4BE6" w:rsidP="001B4BE6">
            <w:r w:rsidRPr="00F47A65">
              <w:t>ГОСТ IEC 62311</w:t>
            </w:r>
          </w:p>
          <w:p w14:paraId="0D11AF38" w14:textId="77777777" w:rsidR="001B4BE6" w:rsidRPr="00F47A65" w:rsidRDefault="001B4BE6" w:rsidP="001B4BE6">
            <w:r w:rsidRPr="00F47A65">
              <w:t>ГОСТ IEC 62479</w:t>
            </w:r>
          </w:p>
          <w:p w14:paraId="7A7B9F0D" w14:textId="77777777" w:rsidR="00EC5DAF" w:rsidRPr="00F47A65" w:rsidRDefault="00EC5DAF" w:rsidP="001B4BE6"/>
          <w:p w14:paraId="7391C043" w14:textId="77777777" w:rsidR="00EC5DAF" w:rsidRPr="00F47A65" w:rsidRDefault="00EC5DAF" w:rsidP="001B4BE6">
            <w:pPr>
              <w:rPr>
                <w:b/>
              </w:rPr>
            </w:pPr>
            <w:r w:rsidRPr="00F47A65">
              <w:rPr>
                <w:b/>
              </w:rPr>
              <w:t>ТР ТС 020/2011</w:t>
            </w:r>
          </w:p>
          <w:p w14:paraId="6BE94424" w14:textId="77777777" w:rsidR="00EC5DAF" w:rsidRPr="00F47A65" w:rsidRDefault="00EC5DAF" w:rsidP="001B4BE6">
            <w:pPr>
              <w:rPr>
                <w:b/>
              </w:rPr>
            </w:pPr>
          </w:p>
          <w:p w14:paraId="58163CCD" w14:textId="77777777" w:rsidR="00EC5DAF" w:rsidRPr="00F47A65" w:rsidRDefault="00EC5DAF" w:rsidP="00EC5DAF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52459.17</w:t>
            </w:r>
          </w:p>
          <w:p w14:paraId="68276068" w14:textId="77777777" w:rsidR="00EC5DAF" w:rsidRPr="00F47A65" w:rsidRDefault="00EC5DAF" w:rsidP="00EC5DAF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52459.3</w:t>
            </w:r>
          </w:p>
          <w:p w14:paraId="49AA711D" w14:textId="77777777" w:rsidR="00EC5DAF" w:rsidRPr="00F47A65" w:rsidRDefault="00EC5DAF" w:rsidP="00EC5DAF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61000-3-2</w:t>
            </w:r>
          </w:p>
          <w:p w14:paraId="2AC23EA0" w14:textId="77777777" w:rsidR="00EC5DAF" w:rsidRPr="00F47A65" w:rsidRDefault="00EC5DAF" w:rsidP="00EC5DAF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61000-3-3</w:t>
            </w:r>
          </w:p>
          <w:p w14:paraId="78E958D6" w14:textId="77777777" w:rsidR="00EC5DAF" w:rsidRPr="00F47A65" w:rsidRDefault="00EC5DAF" w:rsidP="00EC5DAF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CISPR 14-1</w:t>
            </w:r>
          </w:p>
          <w:p w14:paraId="2B020C58" w14:textId="77777777" w:rsidR="00EC5DAF" w:rsidRPr="00F47A65" w:rsidRDefault="00EC5DAF" w:rsidP="00EC5DAF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CISPR 14-2</w:t>
            </w:r>
          </w:p>
          <w:p w14:paraId="08A05687" w14:textId="77777777" w:rsidR="00EC5DAF" w:rsidRPr="00F47A65" w:rsidRDefault="00EC5DAF" w:rsidP="00EC5DAF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CISPR 24</w:t>
            </w:r>
          </w:p>
          <w:p w14:paraId="0A242242" w14:textId="757633F3" w:rsidR="00EC5DAF" w:rsidRPr="00F47A65" w:rsidRDefault="00EC5DAF" w:rsidP="00EC5DAF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CISPR 32</w:t>
            </w:r>
            <w:r w:rsidR="00E83DA2" w:rsidRPr="00F47A65">
              <w:rPr>
                <w:bCs/>
                <w:spacing w:val="-1"/>
                <w:lang w:eastAsia="en-US"/>
              </w:rPr>
              <w:t xml:space="preserve"> ГОСТ CISPR 35</w:t>
            </w:r>
          </w:p>
          <w:p w14:paraId="2742EDB5" w14:textId="77777777" w:rsidR="00EC5DAF" w:rsidRPr="00F47A65" w:rsidRDefault="00EC5DAF" w:rsidP="00EC5DAF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32133.2</w:t>
            </w:r>
          </w:p>
          <w:p w14:paraId="4DA60747" w14:textId="77777777" w:rsidR="00EC5DAF" w:rsidRPr="00F47A65" w:rsidRDefault="00EC5DAF" w:rsidP="00EC5DAF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EN 301 489-1 V1.9.2</w:t>
            </w:r>
          </w:p>
          <w:p w14:paraId="7572166A" w14:textId="77777777" w:rsidR="00EC5DAF" w:rsidRPr="00F47A65" w:rsidRDefault="00EC5DAF" w:rsidP="00EC5DAF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52459.3</w:t>
            </w:r>
          </w:p>
          <w:p w14:paraId="34D2E8BA" w14:textId="77777777" w:rsidR="00EC5DAF" w:rsidRPr="00F47A65" w:rsidRDefault="00EC5DAF" w:rsidP="00EC5DAF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52459.7</w:t>
            </w:r>
          </w:p>
          <w:p w14:paraId="6EE81262" w14:textId="1A370A1B" w:rsidR="00EC5DAF" w:rsidRPr="00F47A65" w:rsidRDefault="00EC5DAF" w:rsidP="00EC5DAF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52459.17</w:t>
            </w:r>
          </w:p>
          <w:p w14:paraId="7405B05B" w14:textId="77777777" w:rsidR="00EC5DAF" w:rsidRPr="00F47A65" w:rsidRDefault="00EC5DAF" w:rsidP="00EC5DAF">
            <w:pPr>
              <w:rPr>
                <w:bCs/>
                <w:spacing w:val="-1"/>
                <w:lang w:eastAsia="en-US"/>
              </w:rPr>
            </w:pPr>
          </w:p>
          <w:p w14:paraId="194B8D6B" w14:textId="027D0D2E" w:rsidR="00EC5DAF" w:rsidRPr="00F47A65" w:rsidRDefault="00EC5DAF" w:rsidP="00EC5DAF">
            <w:pPr>
              <w:rPr>
                <w:b/>
              </w:rPr>
            </w:pPr>
            <w:r w:rsidRPr="00F47A65">
              <w:rPr>
                <w:b/>
                <w:bCs/>
                <w:lang w:eastAsia="en-US"/>
              </w:rPr>
              <w:t>ТР ЕАЭС 037/2016</w:t>
            </w:r>
          </w:p>
          <w:p w14:paraId="6468F6D0" w14:textId="7A59AA90" w:rsidR="00EC5DAF" w:rsidRPr="00F47A65" w:rsidRDefault="00EC5DAF" w:rsidP="001B4BE6">
            <w:pPr>
              <w:rPr>
                <w:b/>
              </w:rPr>
            </w:pPr>
          </w:p>
        </w:tc>
      </w:tr>
      <w:tr w:rsidR="007571DB" w:rsidRPr="00F47A65" w14:paraId="6CA9A953" w14:textId="77777777" w:rsidTr="004A2D6A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F0FDC" w14:textId="0BC5F25D" w:rsidR="007571DB" w:rsidRPr="00F47A65" w:rsidRDefault="007571DB" w:rsidP="001B4BE6">
            <w:pPr>
              <w:spacing w:after="160" w:line="259" w:lineRule="auto"/>
            </w:pPr>
            <w:r w:rsidRPr="00F47A65">
              <w:lastRenderedPageBreak/>
              <w:t>1.</w:t>
            </w:r>
            <w:r w:rsidR="001B4BE6" w:rsidRPr="00F47A65">
              <w:t>4</w:t>
            </w:r>
            <w:r w:rsidRPr="00F47A65">
              <w:t>.1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03F1F" w14:textId="77777777" w:rsidR="001B4BE6" w:rsidRPr="00F47A65" w:rsidRDefault="001B4BE6" w:rsidP="001B4BE6">
            <w:pPr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Устройства ввода или вывода,</w:t>
            </w:r>
          </w:p>
          <w:p w14:paraId="0FB24196" w14:textId="77777777" w:rsidR="001B4BE6" w:rsidRPr="00F47A65" w:rsidRDefault="001B4BE6" w:rsidP="001B4BE6">
            <w:pPr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содержащие или не содержащие в одном</w:t>
            </w:r>
          </w:p>
          <w:p w14:paraId="448AC93F" w14:textId="77777777" w:rsidR="001B4BE6" w:rsidRPr="00F47A65" w:rsidRDefault="001B4BE6" w:rsidP="001B4BE6">
            <w:pPr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корпусе запоминающие устройства.</w:t>
            </w:r>
          </w:p>
          <w:p w14:paraId="1B5740BE" w14:textId="77777777" w:rsidR="001B4BE6" w:rsidRPr="00F47A65" w:rsidRDefault="001B4BE6" w:rsidP="001B4BE6">
            <w:pPr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Принтеры, копировальные и</w:t>
            </w:r>
          </w:p>
          <w:p w14:paraId="7D5B7E1B" w14:textId="77777777" w:rsidR="001B4BE6" w:rsidRPr="00F47A65" w:rsidRDefault="001B4BE6" w:rsidP="001B4BE6">
            <w:pPr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факсимильные аппараты, имеющие</w:t>
            </w:r>
          </w:p>
          <w:p w14:paraId="3A01BDC8" w14:textId="77777777" w:rsidR="001B4BE6" w:rsidRPr="00F47A65" w:rsidRDefault="001B4BE6" w:rsidP="001B4BE6">
            <w:pPr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 xml:space="preserve">возможность подключения к </w:t>
            </w:r>
            <w:r w:rsidRPr="00F47A65">
              <w:rPr>
                <w:rFonts w:eastAsiaTheme="minorHAnsi"/>
                <w:bCs/>
                <w:lang w:eastAsia="en-US"/>
              </w:rPr>
              <w:lastRenderedPageBreak/>
              <w:t>машине по</w:t>
            </w:r>
          </w:p>
          <w:p w14:paraId="6FDA71C1" w14:textId="77777777" w:rsidR="001B4BE6" w:rsidRPr="00F47A65" w:rsidRDefault="001B4BE6" w:rsidP="001B4BE6">
            <w:pPr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автоматизированной обработке данных</w:t>
            </w:r>
          </w:p>
          <w:p w14:paraId="2A4AD99F" w14:textId="77777777" w:rsidR="001B4BE6" w:rsidRPr="00F47A65" w:rsidRDefault="001B4BE6" w:rsidP="001B4BE6">
            <w:pPr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или к сети (кроме оборудования для</w:t>
            </w:r>
          </w:p>
          <w:p w14:paraId="148B80CE" w14:textId="77777777" w:rsidR="001B4BE6" w:rsidRPr="00F47A65" w:rsidRDefault="001B4BE6" w:rsidP="001B4BE6">
            <w:pPr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печати посредством пластин, цилиндров</w:t>
            </w:r>
          </w:p>
          <w:p w14:paraId="46D922B9" w14:textId="77777777" w:rsidR="001B4BE6" w:rsidRPr="00F47A65" w:rsidRDefault="001B4BE6" w:rsidP="001B4BE6">
            <w:pPr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и других печатных форм и машин,</w:t>
            </w:r>
          </w:p>
          <w:p w14:paraId="1315DC6A" w14:textId="77777777" w:rsidR="001B4BE6" w:rsidRPr="00F47A65" w:rsidRDefault="001B4BE6" w:rsidP="001B4BE6">
            <w:pPr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выполняющих две и более функции,</w:t>
            </w:r>
          </w:p>
          <w:p w14:paraId="48B593BE" w14:textId="77777777" w:rsidR="001B4BE6" w:rsidRPr="00F47A65" w:rsidRDefault="001B4BE6" w:rsidP="001B4BE6">
            <w:pPr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таких как, печать, копирование или</w:t>
            </w:r>
          </w:p>
          <w:p w14:paraId="78F1B391" w14:textId="77777777" w:rsidR="001B4BE6" w:rsidRPr="00F47A65" w:rsidRDefault="001B4BE6" w:rsidP="001B4BE6">
            <w:pPr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факсимильная передача). Клавиатуры.</w:t>
            </w:r>
          </w:p>
          <w:p w14:paraId="6B82AFD1" w14:textId="77777777" w:rsidR="001B4BE6" w:rsidRPr="00F47A65" w:rsidRDefault="001B4BE6" w:rsidP="001B4BE6">
            <w:pPr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Устройства ввода или вывода прочие,</w:t>
            </w:r>
          </w:p>
          <w:p w14:paraId="768E17A5" w14:textId="77777777" w:rsidR="001B4BE6" w:rsidRPr="00F47A65" w:rsidRDefault="001B4BE6" w:rsidP="001B4BE6">
            <w:pPr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содержащие или не содержащие в одном корпусе запоминающие</w:t>
            </w:r>
          </w:p>
          <w:p w14:paraId="06603268" w14:textId="442DFC31" w:rsidR="007571DB" w:rsidRPr="00F47A65" w:rsidRDefault="001B4BE6" w:rsidP="001B4BE6">
            <w:pPr>
              <w:autoSpaceDE w:val="0"/>
              <w:autoSpaceDN w:val="0"/>
              <w:adjustRightInd w:val="0"/>
              <w:rPr>
                <w:rFonts w:eastAsiaTheme="minorHAnsi"/>
                <w:bCs/>
                <w:lang w:val="ky-KG"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устройства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35017" w14:textId="77777777" w:rsidR="005C3CB7" w:rsidRPr="00F47A65" w:rsidRDefault="005C3CB7" w:rsidP="005C3CB7">
            <w:r w:rsidRPr="00F47A65">
              <w:lastRenderedPageBreak/>
              <w:t>1с, 3с, 4с (для ТР ТС</w:t>
            </w:r>
          </w:p>
          <w:p w14:paraId="0324852F" w14:textId="77777777" w:rsidR="005C3CB7" w:rsidRPr="00F47A65" w:rsidRDefault="005C3CB7" w:rsidP="005C3CB7">
            <w:r w:rsidRPr="00F47A65">
              <w:t>004/2011, ТР ТС</w:t>
            </w:r>
          </w:p>
          <w:p w14:paraId="2B16153F" w14:textId="77777777" w:rsidR="005C3CB7" w:rsidRPr="00F47A65" w:rsidRDefault="005C3CB7" w:rsidP="005C3CB7">
            <w:r w:rsidRPr="00F47A65">
              <w:t>020/2011)</w:t>
            </w:r>
          </w:p>
          <w:p w14:paraId="0939DC12" w14:textId="77777777" w:rsidR="005C3CB7" w:rsidRPr="00F47A65" w:rsidRDefault="005C3CB7" w:rsidP="005C3CB7">
            <w:r w:rsidRPr="00F47A65">
              <w:t>Сертификация</w:t>
            </w:r>
          </w:p>
          <w:p w14:paraId="0BBC6247" w14:textId="77777777" w:rsidR="005C3CB7" w:rsidRPr="00F47A65" w:rsidRDefault="005C3CB7" w:rsidP="005C3CB7"/>
          <w:p w14:paraId="5512F90F" w14:textId="77777777" w:rsidR="005C3CB7" w:rsidRPr="00F47A65" w:rsidRDefault="005C3CB7" w:rsidP="005C3CB7">
            <w:r w:rsidRPr="00F47A65">
              <w:t>1с, 2с 3с, 6с (для ТР</w:t>
            </w:r>
          </w:p>
          <w:p w14:paraId="53E9A84A" w14:textId="77777777" w:rsidR="005C3CB7" w:rsidRPr="00F47A65" w:rsidRDefault="005C3CB7" w:rsidP="005C3CB7">
            <w:r w:rsidRPr="00F47A65">
              <w:t>ЕАЭС 037/2016)</w:t>
            </w:r>
          </w:p>
          <w:p w14:paraId="45E9F1AE" w14:textId="77777777" w:rsidR="005C3CB7" w:rsidRPr="00F47A65" w:rsidRDefault="005C3CB7" w:rsidP="005C3CB7">
            <w:r w:rsidRPr="00F47A65">
              <w:t>Сертификация</w:t>
            </w:r>
          </w:p>
          <w:p w14:paraId="337A7E33" w14:textId="20FE1839" w:rsidR="007571DB" w:rsidRPr="00F47A65" w:rsidRDefault="007571DB" w:rsidP="005C3CB7">
            <w:pPr>
              <w:rPr>
                <w:lang w:val="kk-KZ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94B36" w14:textId="4BB0D395" w:rsidR="001B4BE6" w:rsidRPr="00F47A65" w:rsidRDefault="001B4BE6" w:rsidP="001B4BE6">
            <w:pPr>
              <w:pStyle w:val="Default"/>
              <w:spacing w:line="276" w:lineRule="auto"/>
              <w:rPr>
                <w:bCs/>
                <w:color w:val="auto"/>
                <w:sz w:val="20"/>
                <w:szCs w:val="20"/>
              </w:rPr>
            </w:pPr>
            <w:r w:rsidRPr="00F47A65">
              <w:rPr>
                <w:bCs/>
                <w:color w:val="auto"/>
                <w:sz w:val="20"/>
                <w:szCs w:val="20"/>
              </w:rPr>
              <w:lastRenderedPageBreak/>
              <w:t>847160</w:t>
            </w:r>
          </w:p>
          <w:p w14:paraId="6407437C" w14:textId="77777777" w:rsidR="001B4BE6" w:rsidRPr="00F47A65" w:rsidRDefault="001B4BE6" w:rsidP="001B4BE6">
            <w:pPr>
              <w:pStyle w:val="Default"/>
              <w:spacing w:line="276" w:lineRule="auto"/>
              <w:rPr>
                <w:bCs/>
                <w:color w:val="auto"/>
                <w:sz w:val="20"/>
                <w:szCs w:val="20"/>
              </w:rPr>
            </w:pPr>
            <w:r w:rsidRPr="00F47A65">
              <w:rPr>
                <w:bCs/>
                <w:color w:val="auto"/>
                <w:sz w:val="20"/>
                <w:szCs w:val="20"/>
              </w:rPr>
              <w:t>8471606000</w:t>
            </w:r>
          </w:p>
          <w:p w14:paraId="05B4E955" w14:textId="77777777" w:rsidR="001B4BE6" w:rsidRPr="00F47A65" w:rsidRDefault="001B4BE6" w:rsidP="001B4BE6">
            <w:pPr>
              <w:pStyle w:val="Default"/>
              <w:spacing w:line="276" w:lineRule="auto"/>
              <w:rPr>
                <w:bCs/>
                <w:color w:val="auto"/>
                <w:sz w:val="20"/>
                <w:szCs w:val="20"/>
              </w:rPr>
            </w:pPr>
            <w:r w:rsidRPr="00F47A65">
              <w:rPr>
                <w:bCs/>
                <w:color w:val="auto"/>
                <w:sz w:val="20"/>
                <w:szCs w:val="20"/>
              </w:rPr>
              <w:t>8471607000</w:t>
            </w:r>
          </w:p>
          <w:p w14:paraId="33FBB80C" w14:textId="5AD08324" w:rsidR="005C3CB7" w:rsidRPr="00F47A65" w:rsidRDefault="005C3CB7" w:rsidP="001B4BE6">
            <w:pPr>
              <w:pStyle w:val="Default"/>
              <w:spacing w:line="276" w:lineRule="auto"/>
              <w:rPr>
                <w:bCs/>
                <w:color w:val="auto"/>
                <w:sz w:val="20"/>
                <w:szCs w:val="20"/>
              </w:rPr>
            </w:pPr>
            <w:r w:rsidRPr="00F47A65">
              <w:rPr>
                <w:bCs/>
                <w:color w:val="auto"/>
                <w:sz w:val="20"/>
                <w:szCs w:val="20"/>
              </w:rPr>
              <w:t>8471</w:t>
            </w:r>
          </w:p>
          <w:p w14:paraId="086809F8" w14:textId="59B1CC6D" w:rsidR="001B4BE6" w:rsidRPr="00F47A65" w:rsidRDefault="001B4BE6" w:rsidP="001B4BE6">
            <w:pPr>
              <w:pStyle w:val="Default"/>
              <w:spacing w:line="276" w:lineRule="auto"/>
              <w:rPr>
                <w:bCs/>
                <w:color w:val="auto"/>
                <w:sz w:val="20"/>
                <w:szCs w:val="20"/>
              </w:rPr>
            </w:pPr>
            <w:r w:rsidRPr="00F47A65">
              <w:rPr>
                <w:bCs/>
                <w:color w:val="auto"/>
                <w:sz w:val="20"/>
                <w:szCs w:val="20"/>
              </w:rPr>
              <w:t>844332</w:t>
            </w:r>
          </w:p>
          <w:p w14:paraId="1A532964" w14:textId="77777777" w:rsidR="001B4BE6" w:rsidRPr="00F47A65" w:rsidRDefault="001B4BE6" w:rsidP="001B4BE6">
            <w:pPr>
              <w:pStyle w:val="Default"/>
              <w:spacing w:line="276" w:lineRule="auto"/>
              <w:rPr>
                <w:bCs/>
                <w:color w:val="auto"/>
                <w:sz w:val="20"/>
                <w:szCs w:val="20"/>
              </w:rPr>
            </w:pPr>
            <w:r w:rsidRPr="00F47A65">
              <w:rPr>
                <w:bCs/>
                <w:color w:val="auto"/>
                <w:sz w:val="20"/>
                <w:szCs w:val="20"/>
              </w:rPr>
              <w:t>8443321002</w:t>
            </w:r>
          </w:p>
          <w:p w14:paraId="0367A0F2" w14:textId="77777777" w:rsidR="001B4BE6" w:rsidRPr="00F47A65" w:rsidRDefault="001B4BE6" w:rsidP="001B4BE6">
            <w:pPr>
              <w:pStyle w:val="Default"/>
              <w:spacing w:line="276" w:lineRule="auto"/>
              <w:rPr>
                <w:bCs/>
                <w:color w:val="auto"/>
                <w:sz w:val="20"/>
                <w:szCs w:val="20"/>
              </w:rPr>
            </w:pPr>
            <w:r w:rsidRPr="00F47A65">
              <w:rPr>
                <w:bCs/>
                <w:color w:val="auto"/>
                <w:sz w:val="20"/>
                <w:szCs w:val="20"/>
              </w:rPr>
              <w:lastRenderedPageBreak/>
              <w:t>8443321003</w:t>
            </w:r>
          </w:p>
          <w:p w14:paraId="39961F8F" w14:textId="77777777" w:rsidR="001B4BE6" w:rsidRPr="00F47A65" w:rsidRDefault="001B4BE6" w:rsidP="001B4BE6">
            <w:pPr>
              <w:pStyle w:val="Default"/>
              <w:spacing w:line="276" w:lineRule="auto"/>
              <w:rPr>
                <w:bCs/>
                <w:color w:val="auto"/>
                <w:sz w:val="20"/>
                <w:szCs w:val="20"/>
              </w:rPr>
            </w:pPr>
            <w:r w:rsidRPr="00F47A65">
              <w:rPr>
                <w:bCs/>
                <w:color w:val="auto"/>
                <w:sz w:val="20"/>
                <w:szCs w:val="20"/>
              </w:rPr>
              <w:t>8443321009</w:t>
            </w:r>
          </w:p>
          <w:p w14:paraId="4F457AE7" w14:textId="77777777" w:rsidR="001B4BE6" w:rsidRPr="00F47A65" w:rsidRDefault="001B4BE6" w:rsidP="001B4BE6">
            <w:pPr>
              <w:pStyle w:val="Default"/>
              <w:spacing w:line="276" w:lineRule="auto"/>
              <w:rPr>
                <w:bCs/>
                <w:color w:val="auto"/>
                <w:sz w:val="20"/>
                <w:szCs w:val="20"/>
              </w:rPr>
            </w:pPr>
            <w:r w:rsidRPr="00F47A65">
              <w:rPr>
                <w:bCs/>
                <w:color w:val="auto"/>
                <w:sz w:val="20"/>
                <w:szCs w:val="20"/>
              </w:rPr>
              <w:t>8443323000</w:t>
            </w:r>
          </w:p>
          <w:p w14:paraId="3788D479" w14:textId="77777777" w:rsidR="001B4BE6" w:rsidRPr="00F47A65" w:rsidRDefault="001B4BE6" w:rsidP="001B4BE6">
            <w:pPr>
              <w:pStyle w:val="Default"/>
              <w:spacing w:line="276" w:lineRule="auto"/>
              <w:rPr>
                <w:bCs/>
                <w:color w:val="auto"/>
                <w:sz w:val="20"/>
                <w:szCs w:val="20"/>
              </w:rPr>
            </w:pPr>
            <w:r w:rsidRPr="00F47A65">
              <w:rPr>
                <w:bCs/>
                <w:color w:val="auto"/>
                <w:sz w:val="20"/>
                <w:szCs w:val="20"/>
              </w:rPr>
              <w:t>8443329101</w:t>
            </w:r>
          </w:p>
          <w:p w14:paraId="174BF6A8" w14:textId="77777777" w:rsidR="001B4BE6" w:rsidRPr="00F47A65" w:rsidRDefault="001B4BE6" w:rsidP="001B4BE6">
            <w:pPr>
              <w:pStyle w:val="Default"/>
              <w:spacing w:line="276" w:lineRule="auto"/>
              <w:rPr>
                <w:bCs/>
                <w:color w:val="auto"/>
                <w:sz w:val="20"/>
                <w:szCs w:val="20"/>
              </w:rPr>
            </w:pPr>
            <w:r w:rsidRPr="00F47A65">
              <w:rPr>
                <w:bCs/>
                <w:color w:val="auto"/>
                <w:sz w:val="20"/>
                <w:szCs w:val="20"/>
              </w:rPr>
              <w:t>8443329109</w:t>
            </w:r>
          </w:p>
          <w:p w14:paraId="0C43F3AB" w14:textId="25E796B4" w:rsidR="005C3CB7" w:rsidRPr="00F47A65" w:rsidRDefault="005C3CB7" w:rsidP="001B4BE6">
            <w:pPr>
              <w:pStyle w:val="Default"/>
              <w:spacing w:line="276" w:lineRule="auto"/>
              <w:rPr>
                <w:bCs/>
                <w:color w:val="auto"/>
                <w:sz w:val="20"/>
                <w:szCs w:val="20"/>
              </w:rPr>
            </w:pPr>
            <w:r w:rsidRPr="00F47A65">
              <w:rPr>
                <w:bCs/>
                <w:color w:val="auto"/>
                <w:sz w:val="20"/>
                <w:szCs w:val="20"/>
              </w:rPr>
              <w:t>8443</w:t>
            </w:r>
          </w:p>
          <w:p w14:paraId="5842568F" w14:textId="77777777" w:rsidR="001B4BE6" w:rsidRPr="00F47A65" w:rsidRDefault="001B4BE6" w:rsidP="001B4BE6">
            <w:pPr>
              <w:pStyle w:val="Default"/>
              <w:spacing w:line="276" w:lineRule="auto"/>
              <w:rPr>
                <w:bCs/>
                <w:color w:val="auto"/>
                <w:sz w:val="20"/>
                <w:szCs w:val="20"/>
              </w:rPr>
            </w:pPr>
            <w:r w:rsidRPr="00F47A65">
              <w:rPr>
                <w:bCs/>
                <w:color w:val="auto"/>
                <w:sz w:val="20"/>
                <w:szCs w:val="20"/>
              </w:rPr>
              <w:t>8443329300</w:t>
            </w:r>
          </w:p>
          <w:p w14:paraId="03FF8964" w14:textId="77777777" w:rsidR="001B4BE6" w:rsidRPr="00F47A65" w:rsidRDefault="001B4BE6" w:rsidP="001B4BE6">
            <w:pPr>
              <w:pStyle w:val="Default"/>
              <w:spacing w:line="276" w:lineRule="auto"/>
              <w:rPr>
                <w:bCs/>
                <w:color w:val="auto"/>
                <w:sz w:val="20"/>
                <w:szCs w:val="20"/>
              </w:rPr>
            </w:pPr>
            <w:r w:rsidRPr="00F47A65">
              <w:rPr>
                <w:bCs/>
                <w:color w:val="auto"/>
                <w:sz w:val="20"/>
                <w:szCs w:val="20"/>
              </w:rPr>
              <w:t>8443329900</w:t>
            </w:r>
          </w:p>
          <w:p w14:paraId="7D4661D8" w14:textId="77777777" w:rsidR="001B4BE6" w:rsidRPr="00F47A65" w:rsidRDefault="001B4BE6" w:rsidP="001B4BE6">
            <w:pPr>
              <w:pStyle w:val="Default"/>
              <w:spacing w:line="276" w:lineRule="auto"/>
              <w:rPr>
                <w:bCs/>
                <w:color w:val="auto"/>
                <w:sz w:val="20"/>
                <w:szCs w:val="20"/>
              </w:rPr>
            </w:pPr>
            <w:r w:rsidRPr="00F47A65">
              <w:rPr>
                <w:bCs/>
                <w:color w:val="auto"/>
                <w:sz w:val="20"/>
                <w:szCs w:val="20"/>
              </w:rPr>
              <w:t>8443321002</w:t>
            </w:r>
          </w:p>
          <w:p w14:paraId="1024953B" w14:textId="77777777" w:rsidR="001B4BE6" w:rsidRPr="00F47A65" w:rsidRDefault="001B4BE6" w:rsidP="001B4BE6">
            <w:pPr>
              <w:pStyle w:val="Default"/>
              <w:spacing w:line="276" w:lineRule="auto"/>
              <w:rPr>
                <w:bCs/>
                <w:color w:val="auto"/>
                <w:sz w:val="20"/>
                <w:szCs w:val="20"/>
              </w:rPr>
            </w:pPr>
            <w:r w:rsidRPr="00F47A65">
              <w:rPr>
                <w:bCs/>
                <w:color w:val="auto"/>
                <w:sz w:val="20"/>
                <w:szCs w:val="20"/>
              </w:rPr>
              <w:t>8443321003</w:t>
            </w:r>
          </w:p>
          <w:p w14:paraId="7F301031" w14:textId="77777777" w:rsidR="007571DB" w:rsidRPr="00F47A65" w:rsidRDefault="001B4BE6" w:rsidP="001B4BE6">
            <w:pPr>
              <w:rPr>
                <w:bCs/>
              </w:rPr>
            </w:pPr>
            <w:r w:rsidRPr="00F47A65">
              <w:rPr>
                <w:bCs/>
              </w:rPr>
              <w:t>8443321009</w:t>
            </w:r>
          </w:p>
          <w:p w14:paraId="518BC8F6" w14:textId="77777777" w:rsidR="001B4BE6" w:rsidRPr="00F47A65" w:rsidRDefault="001B4BE6" w:rsidP="001B4BE6">
            <w:r w:rsidRPr="00F47A65">
              <w:t>8443323000</w:t>
            </w:r>
          </w:p>
          <w:p w14:paraId="7AA95EFB" w14:textId="77777777" w:rsidR="001B4BE6" w:rsidRPr="00F47A65" w:rsidRDefault="001B4BE6" w:rsidP="001B4BE6">
            <w:r w:rsidRPr="00F47A65">
              <w:t>8443329101</w:t>
            </w:r>
          </w:p>
          <w:p w14:paraId="4EADBD51" w14:textId="77777777" w:rsidR="001B4BE6" w:rsidRPr="00F47A65" w:rsidRDefault="001B4BE6" w:rsidP="001B4BE6">
            <w:r w:rsidRPr="00F47A65">
              <w:t>8443329109</w:t>
            </w:r>
          </w:p>
          <w:p w14:paraId="7A44A942" w14:textId="77777777" w:rsidR="001B4BE6" w:rsidRPr="00F47A65" w:rsidRDefault="001B4BE6" w:rsidP="001B4BE6">
            <w:r w:rsidRPr="00F47A65">
              <w:t>8443329300</w:t>
            </w:r>
          </w:p>
          <w:p w14:paraId="7D4829C3" w14:textId="371E4B34" w:rsidR="001B4BE6" w:rsidRPr="00F47A65" w:rsidRDefault="001B4BE6" w:rsidP="001B4BE6">
            <w:r w:rsidRPr="00F47A65">
              <w:t>8443329900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93B83" w14:textId="77777777" w:rsidR="00EC5DAF" w:rsidRPr="00F47A65" w:rsidRDefault="00EC5DAF" w:rsidP="00EC5DAF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lang w:eastAsia="en-US"/>
              </w:rPr>
            </w:pPr>
            <w:r w:rsidRPr="00F47A65">
              <w:rPr>
                <w:b/>
                <w:bCs/>
                <w:lang w:eastAsia="en-US"/>
              </w:rPr>
              <w:lastRenderedPageBreak/>
              <w:t>ТР ТС 004/2011</w:t>
            </w:r>
          </w:p>
          <w:p w14:paraId="06CCF718" w14:textId="77777777" w:rsidR="00EC5DAF" w:rsidRPr="00F47A65" w:rsidRDefault="00EC5DAF" w:rsidP="00EC5DAF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lang w:eastAsia="en-US"/>
              </w:rPr>
            </w:pPr>
            <w:r w:rsidRPr="00F47A65">
              <w:rPr>
                <w:b/>
                <w:bCs/>
                <w:lang w:eastAsia="en-US"/>
              </w:rPr>
              <w:t>ТР ТС 020/2011</w:t>
            </w:r>
          </w:p>
          <w:p w14:paraId="547729BB" w14:textId="003019C8" w:rsidR="007571DB" w:rsidRPr="00F47A65" w:rsidRDefault="00EC5DAF" w:rsidP="00EC5DAF">
            <w:r w:rsidRPr="00F47A65">
              <w:rPr>
                <w:b/>
                <w:bCs/>
                <w:lang w:eastAsia="en-US"/>
              </w:rPr>
              <w:t>ТР ЕАЭС 037/2016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9BAC3" w14:textId="54E03040" w:rsidR="00EC5DAF" w:rsidRPr="00F47A65" w:rsidRDefault="00EC5DAF" w:rsidP="001B4BE6">
            <w:pPr>
              <w:spacing w:line="276" w:lineRule="auto"/>
              <w:rPr>
                <w:b/>
                <w:bCs/>
                <w:spacing w:val="-1"/>
                <w:lang w:eastAsia="en-US"/>
              </w:rPr>
            </w:pPr>
            <w:r w:rsidRPr="00F47A65">
              <w:rPr>
                <w:b/>
                <w:bCs/>
                <w:spacing w:val="-1"/>
                <w:lang w:eastAsia="en-US"/>
              </w:rPr>
              <w:t>ТР ТС 004/2011</w:t>
            </w:r>
          </w:p>
          <w:p w14:paraId="1D5EB205" w14:textId="77777777" w:rsidR="00EC5DAF" w:rsidRPr="00F47A65" w:rsidRDefault="00EC5DAF" w:rsidP="001B4BE6">
            <w:pPr>
              <w:spacing w:line="276" w:lineRule="auto"/>
              <w:rPr>
                <w:bCs/>
                <w:spacing w:val="-1"/>
                <w:lang w:eastAsia="en-US"/>
              </w:rPr>
            </w:pPr>
          </w:p>
          <w:p w14:paraId="51B4E61D" w14:textId="77777777" w:rsidR="001B4BE6" w:rsidRPr="00F47A65" w:rsidRDefault="001B4BE6" w:rsidP="001B4BE6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60825-1</w:t>
            </w:r>
          </w:p>
          <w:p w14:paraId="23ECBE34" w14:textId="77777777" w:rsidR="001B4BE6" w:rsidRPr="00F47A65" w:rsidRDefault="001B4BE6" w:rsidP="001B4BE6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СТБ IEC 60825-1</w:t>
            </w:r>
          </w:p>
          <w:p w14:paraId="4C49984C" w14:textId="77777777" w:rsidR="001B4BE6" w:rsidRPr="00F47A65" w:rsidRDefault="001B4BE6" w:rsidP="001B4BE6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60825-2</w:t>
            </w:r>
          </w:p>
          <w:p w14:paraId="3E64796C" w14:textId="77777777" w:rsidR="001B4BE6" w:rsidRPr="00F47A65" w:rsidRDefault="001B4BE6" w:rsidP="001B4BE6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60825-4</w:t>
            </w:r>
          </w:p>
          <w:p w14:paraId="2F92E799" w14:textId="77777777" w:rsidR="001B4BE6" w:rsidRPr="00F47A65" w:rsidRDefault="001B4BE6" w:rsidP="001B4BE6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lastRenderedPageBreak/>
              <w:t>ГОСТ IEC 60825-12</w:t>
            </w:r>
          </w:p>
          <w:p w14:paraId="31CB9760" w14:textId="77777777" w:rsidR="001B4BE6" w:rsidRPr="00F47A65" w:rsidRDefault="001B4BE6" w:rsidP="001B4BE6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60950-1</w:t>
            </w:r>
          </w:p>
          <w:p w14:paraId="6A7AF997" w14:textId="77777777" w:rsidR="001B4BE6" w:rsidRPr="00F47A65" w:rsidRDefault="001B4BE6" w:rsidP="001B4BE6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60950-22</w:t>
            </w:r>
          </w:p>
          <w:p w14:paraId="0AC60D25" w14:textId="77777777" w:rsidR="001B4BE6" w:rsidRPr="00F47A65" w:rsidRDefault="001B4BE6" w:rsidP="001B4BE6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МЭК 60950-23</w:t>
            </w:r>
          </w:p>
          <w:p w14:paraId="6AF2FE82" w14:textId="77777777" w:rsidR="001B4BE6" w:rsidRPr="00F47A65" w:rsidRDefault="001B4BE6" w:rsidP="001B4BE6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62368-1</w:t>
            </w:r>
          </w:p>
          <w:p w14:paraId="071AB8AB" w14:textId="77777777" w:rsidR="001B4BE6" w:rsidRPr="00F47A65" w:rsidRDefault="001B4BE6" w:rsidP="001B4BE6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61131-2</w:t>
            </w:r>
          </w:p>
          <w:p w14:paraId="272B19EA" w14:textId="77777777" w:rsidR="001B4BE6" w:rsidRPr="00F47A65" w:rsidRDefault="001B4BE6" w:rsidP="001B4BE6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СТБ IEC 61131-2</w:t>
            </w:r>
          </w:p>
          <w:p w14:paraId="3B8DFCC6" w14:textId="77777777" w:rsidR="001B4BE6" w:rsidRPr="00F47A65" w:rsidRDefault="001B4BE6" w:rsidP="001B4BE6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СТБ EN 41003</w:t>
            </w:r>
          </w:p>
          <w:p w14:paraId="51271ECE" w14:textId="77777777" w:rsidR="001B4BE6" w:rsidRPr="00F47A65" w:rsidRDefault="001B4BE6" w:rsidP="001B4BE6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31210</w:t>
            </w:r>
          </w:p>
          <w:p w14:paraId="7476EA86" w14:textId="77777777" w:rsidR="007571DB" w:rsidRPr="00F47A65" w:rsidRDefault="001B4BE6" w:rsidP="001B4BE6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50948</w:t>
            </w:r>
          </w:p>
          <w:p w14:paraId="5B934050" w14:textId="77777777" w:rsidR="001B4BE6" w:rsidRPr="00F47A65" w:rsidRDefault="001B4BE6" w:rsidP="001B4BE6">
            <w:r w:rsidRPr="00F47A65">
              <w:t>ГОСТ IEC 62368-1</w:t>
            </w:r>
          </w:p>
          <w:p w14:paraId="3B1733E6" w14:textId="77777777" w:rsidR="001B4BE6" w:rsidRPr="00F47A65" w:rsidRDefault="001B4BE6" w:rsidP="001B4BE6">
            <w:r w:rsidRPr="00F47A65">
              <w:t>ГОСТ IEC 62311</w:t>
            </w:r>
          </w:p>
          <w:p w14:paraId="042EDB8B" w14:textId="77777777" w:rsidR="001B4BE6" w:rsidRPr="00F47A65" w:rsidRDefault="001B4BE6" w:rsidP="001B4BE6">
            <w:r w:rsidRPr="00F47A65">
              <w:t>ГОСТ IEC 62479</w:t>
            </w:r>
          </w:p>
          <w:p w14:paraId="37A7D733" w14:textId="77777777" w:rsidR="001B4BE6" w:rsidRPr="00F47A65" w:rsidRDefault="001B4BE6" w:rsidP="001B4BE6">
            <w:r w:rsidRPr="00F47A65">
              <w:t>ГОСТ IEC 62040-1</w:t>
            </w:r>
          </w:p>
          <w:p w14:paraId="3CF79219" w14:textId="77777777" w:rsidR="00EC5DAF" w:rsidRPr="00F47A65" w:rsidRDefault="00EC5DAF" w:rsidP="001B4BE6"/>
          <w:p w14:paraId="00ACA95E" w14:textId="77777777" w:rsidR="00EC5DAF" w:rsidRPr="00F47A65" w:rsidRDefault="00EC5DAF" w:rsidP="001B4BE6">
            <w:pPr>
              <w:rPr>
                <w:b/>
              </w:rPr>
            </w:pPr>
            <w:r w:rsidRPr="00F47A65">
              <w:rPr>
                <w:b/>
              </w:rPr>
              <w:t>ТР ТС 020/2011</w:t>
            </w:r>
          </w:p>
          <w:p w14:paraId="076446C6" w14:textId="77777777" w:rsidR="00EC5DAF" w:rsidRPr="00F47A65" w:rsidRDefault="00EC5DAF" w:rsidP="001B4BE6">
            <w:pPr>
              <w:rPr>
                <w:b/>
              </w:rPr>
            </w:pPr>
          </w:p>
          <w:p w14:paraId="6919E489" w14:textId="77777777" w:rsidR="00EC5DAF" w:rsidRPr="00F47A65" w:rsidRDefault="00EC5DAF" w:rsidP="00EC5DAF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52459.17</w:t>
            </w:r>
          </w:p>
          <w:p w14:paraId="21615AC6" w14:textId="77777777" w:rsidR="00EC5DAF" w:rsidRPr="00F47A65" w:rsidRDefault="00EC5DAF" w:rsidP="00EC5DAF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52459.3</w:t>
            </w:r>
          </w:p>
          <w:p w14:paraId="2EE43333" w14:textId="77777777" w:rsidR="00EC5DAF" w:rsidRPr="00F47A65" w:rsidRDefault="00EC5DAF" w:rsidP="00EC5DAF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61000-3-2</w:t>
            </w:r>
          </w:p>
          <w:p w14:paraId="038CFA22" w14:textId="77777777" w:rsidR="00EC5DAF" w:rsidRPr="00F47A65" w:rsidRDefault="00EC5DAF" w:rsidP="00EC5DAF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61000-3-3</w:t>
            </w:r>
          </w:p>
          <w:p w14:paraId="52648C38" w14:textId="77777777" w:rsidR="00EC5DAF" w:rsidRPr="00F47A65" w:rsidRDefault="00EC5DAF" w:rsidP="00EC5DAF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CISPR 24</w:t>
            </w:r>
          </w:p>
          <w:p w14:paraId="76641E13" w14:textId="5D0184E5" w:rsidR="00EC5DAF" w:rsidRPr="00F47A65" w:rsidRDefault="00EC5DAF" w:rsidP="00EC5DAF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CISPR 32</w:t>
            </w:r>
            <w:r w:rsidR="00E83DA2" w:rsidRPr="00F47A65">
              <w:rPr>
                <w:bCs/>
                <w:spacing w:val="-1"/>
                <w:lang w:eastAsia="en-US"/>
              </w:rPr>
              <w:t xml:space="preserve"> ГОСТ CISPR 35</w:t>
            </w:r>
          </w:p>
          <w:p w14:paraId="79E2C805" w14:textId="77777777" w:rsidR="00EC5DAF" w:rsidRPr="00F47A65" w:rsidRDefault="00EC5DAF" w:rsidP="00EC5DAF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32133.2</w:t>
            </w:r>
          </w:p>
          <w:p w14:paraId="0C20513E" w14:textId="77777777" w:rsidR="00EC5DAF" w:rsidRPr="00F47A65" w:rsidRDefault="00EC5DAF" w:rsidP="00EC5DAF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52459.7</w:t>
            </w:r>
          </w:p>
          <w:p w14:paraId="4ED980E1" w14:textId="77777777" w:rsidR="00EC5DAF" w:rsidRPr="00F47A65" w:rsidRDefault="00EC5DAF" w:rsidP="00EC5DAF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EN 301 489-1 V1.9.2</w:t>
            </w:r>
          </w:p>
          <w:p w14:paraId="09320AEA" w14:textId="77777777" w:rsidR="00EC5DAF" w:rsidRPr="00F47A65" w:rsidRDefault="00EC5DAF" w:rsidP="00EC5DAF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52459.3</w:t>
            </w:r>
          </w:p>
          <w:p w14:paraId="5FD957F2" w14:textId="77777777" w:rsidR="00EC5DAF" w:rsidRPr="00F47A65" w:rsidRDefault="00EC5DAF" w:rsidP="00EC5DAF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52459.7</w:t>
            </w:r>
          </w:p>
          <w:p w14:paraId="74052C63" w14:textId="77777777" w:rsidR="00EC5DAF" w:rsidRPr="00F47A65" w:rsidRDefault="00EC5DAF" w:rsidP="00EC5DAF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52459.17</w:t>
            </w:r>
          </w:p>
          <w:p w14:paraId="0584DA00" w14:textId="77777777" w:rsidR="00EC5DAF" w:rsidRPr="00F47A65" w:rsidRDefault="00EC5DAF" w:rsidP="00EC5DAF">
            <w:pPr>
              <w:rPr>
                <w:bCs/>
                <w:spacing w:val="-1"/>
                <w:lang w:eastAsia="en-US"/>
              </w:rPr>
            </w:pPr>
          </w:p>
          <w:p w14:paraId="7A88C991" w14:textId="54ABEFD1" w:rsidR="00EC5DAF" w:rsidRPr="00F47A65" w:rsidRDefault="00EC5DAF" w:rsidP="00EC5DAF">
            <w:pPr>
              <w:rPr>
                <w:b/>
              </w:rPr>
            </w:pPr>
            <w:r w:rsidRPr="00F47A65">
              <w:rPr>
                <w:b/>
                <w:bCs/>
                <w:lang w:eastAsia="en-US"/>
              </w:rPr>
              <w:t>ТР ЕАЭС 037/2016</w:t>
            </w:r>
          </w:p>
        </w:tc>
      </w:tr>
      <w:tr w:rsidR="007571DB" w:rsidRPr="00F47A65" w14:paraId="766BA033" w14:textId="77777777" w:rsidTr="004A2D6A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7D7EB" w14:textId="54EEF3A0" w:rsidR="007571DB" w:rsidRPr="00F47A65" w:rsidRDefault="007571DB" w:rsidP="001B4BE6">
            <w:pPr>
              <w:spacing w:after="160" w:line="259" w:lineRule="auto"/>
            </w:pPr>
            <w:r w:rsidRPr="00F47A65">
              <w:lastRenderedPageBreak/>
              <w:t>1.</w:t>
            </w:r>
            <w:r w:rsidR="001B4BE6" w:rsidRPr="00F47A65">
              <w:t>4</w:t>
            </w:r>
            <w:r w:rsidRPr="00F47A65">
              <w:t>.2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35A71" w14:textId="2AA1B0DE" w:rsidR="007571DB" w:rsidRPr="00F47A65" w:rsidRDefault="001B4BE6" w:rsidP="00D62871">
            <w:pPr>
              <w:rPr>
                <w:bCs/>
              </w:rPr>
            </w:pPr>
            <w:r w:rsidRPr="00F47A65">
              <w:rPr>
                <w:rFonts w:eastAsiaTheme="minorHAnsi"/>
                <w:bCs/>
                <w:lang w:val="ky-KG" w:eastAsia="en-US"/>
              </w:rPr>
              <w:t>Мониторы и проекторы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1556B" w14:textId="77777777" w:rsidR="005C3CB7" w:rsidRPr="00F47A65" w:rsidRDefault="005C3CB7" w:rsidP="005C3CB7">
            <w:r w:rsidRPr="00F47A65">
              <w:t>1с, 3с, 4с (для ТР ТС</w:t>
            </w:r>
          </w:p>
          <w:p w14:paraId="4286D997" w14:textId="77777777" w:rsidR="005C3CB7" w:rsidRPr="00F47A65" w:rsidRDefault="005C3CB7" w:rsidP="005C3CB7">
            <w:r w:rsidRPr="00F47A65">
              <w:lastRenderedPageBreak/>
              <w:t>004/2011, ТР ТС</w:t>
            </w:r>
          </w:p>
          <w:p w14:paraId="4A564907" w14:textId="77777777" w:rsidR="005C3CB7" w:rsidRPr="00F47A65" w:rsidRDefault="005C3CB7" w:rsidP="005C3CB7">
            <w:r w:rsidRPr="00F47A65">
              <w:t>020/2011)</w:t>
            </w:r>
          </w:p>
          <w:p w14:paraId="6B3C5CD8" w14:textId="77777777" w:rsidR="005C3CB7" w:rsidRPr="00F47A65" w:rsidRDefault="005C3CB7" w:rsidP="005C3CB7">
            <w:r w:rsidRPr="00F47A65">
              <w:t>Сертификация</w:t>
            </w:r>
          </w:p>
          <w:p w14:paraId="05C2B95E" w14:textId="77777777" w:rsidR="005C3CB7" w:rsidRPr="00F47A65" w:rsidRDefault="005C3CB7" w:rsidP="005C3CB7"/>
          <w:p w14:paraId="1A4DF808" w14:textId="77777777" w:rsidR="005C3CB7" w:rsidRPr="00F47A65" w:rsidRDefault="005C3CB7" w:rsidP="005C3CB7">
            <w:r w:rsidRPr="00F47A65">
              <w:t>1с, 2с 3с, 6с (для ТР</w:t>
            </w:r>
          </w:p>
          <w:p w14:paraId="3C311D2E" w14:textId="77777777" w:rsidR="005C3CB7" w:rsidRPr="00F47A65" w:rsidRDefault="005C3CB7" w:rsidP="005C3CB7">
            <w:r w:rsidRPr="00F47A65">
              <w:t>ЕАЭС 037/2016)</w:t>
            </w:r>
          </w:p>
          <w:p w14:paraId="4339321F" w14:textId="77777777" w:rsidR="005C3CB7" w:rsidRPr="00F47A65" w:rsidRDefault="005C3CB7" w:rsidP="005C3CB7">
            <w:r w:rsidRPr="00F47A65">
              <w:t>Сертификация</w:t>
            </w:r>
          </w:p>
          <w:p w14:paraId="6CA1757E" w14:textId="4EF3F4C2" w:rsidR="007571DB" w:rsidRPr="00F47A65" w:rsidRDefault="007571DB" w:rsidP="005C3CB7"/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7D9BA" w14:textId="14FC4E83" w:rsidR="001B4BE6" w:rsidRPr="00F47A65" w:rsidRDefault="001B4BE6" w:rsidP="001B4BE6">
            <w:pPr>
              <w:pStyle w:val="Default"/>
              <w:spacing w:line="276" w:lineRule="auto"/>
              <w:rPr>
                <w:bCs/>
                <w:color w:val="auto"/>
                <w:sz w:val="20"/>
                <w:szCs w:val="20"/>
                <w:lang w:val="ky-KG"/>
              </w:rPr>
            </w:pPr>
            <w:r w:rsidRPr="00F47A65">
              <w:rPr>
                <w:bCs/>
                <w:color w:val="auto"/>
                <w:sz w:val="20"/>
                <w:szCs w:val="20"/>
                <w:lang w:val="ky-KG"/>
              </w:rPr>
              <w:lastRenderedPageBreak/>
              <w:t>852841</w:t>
            </w:r>
          </w:p>
          <w:p w14:paraId="71D8A52F" w14:textId="2E5CB40F" w:rsidR="001B4BE6" w:rsidRPr="00F47A65" w:rsidRDefault="001B4BE6" w:rsidP="001B4BE6">
            <w:pPr>
              <w:pStyle w:val="Default"/>
              <w:spacing w:line="276" w:lineRule="auto"/>
              <w:rPr>
                <w:bCs/>
                <w:color w:val="auto"/>
                <w:sz w:val="20"/>
                <w:szCs w:val="20"/>
                <w:lang w:val="ky-KG"/>
              </w:rPr>
            </w:pPr>
            <w:r w:rsidRPr="00F47A65">
              <w:rPr>
                <w:bCs/>
                <w:color w:val="auto"/>
                <w:sz w:val="20"/>
                <w:szCs w:val="20"/>
                <w:lang w:val="ky-KG"/>
              </w:rPr>
              <w:lastRenderedPageBreak/>
              <w:t>852842</w:t>
            </w:r>
          </w:p>
          <w:p w14:paraId="1F45FC94" w14:textId="7A6A7343" w:rsidR="001B4BE6" w:rsidRPr="00F47A65" w:rsidRDefault="001B4BE6" w:rsidP="001B4BE6">
            <w:pPr>
              <w:pStyle w:val="Default"/>
              <w:spacing w:line="276" w:lineRule="auto"/>
              <w:rPr>
                <w:bCs/>
                <w:color w:val="auto"/>
                <w:sz w:val="20"/>
                <w:szCs w:val="20"/>
                <w:lang w:val="ky-KG"/>
              </w:rPr>
            </w:pPr>
            <w:r w:rsidRPr="00F47A65">
              <w:rPr>
                <w:bCs/>
                <w:color w:val="auto"/>
                <w:sz w:val="20"/>
                <w:szCs w:val="20"/>
                <w:lang w:val="ky-KG"/>
              </w:rPr>
              <w:t>8528421000</w:t>
            </w:r>
          </w:p>
          <w:p w14:paraId="5AF78105" w14:textId="1B6F7F50" w:rsidR="001B4BE6" w:rsidRPr="00F47A65" w:rsidRDefault="001B4BE6" w:rsidP="001B4BE6">
            <w:pPr>
              <w:pStyle w:val="Default"/>
              <w:spacing w:line="276" w:lineRule="auto"/>
              <w:rPr>
                <w:bCs/>
                <w:color w:val="auto"/>
                <w:sz w:val="20"/>
                <w:szCs w:val="20"/>
                <w:lang w:val="ky-KG"/>
              </w:rPr>
            </w:pPr>
            <w:r w:rsidRPr="00F47A65">
              <w:rPr>
                <w:bCs/>
                <w:color w:val="auto"/>
                <w:sz w:val="20"/>
                <w:szCs w:val="20"/>
                <w:lang w:val="ky-KG"/>
              </w:rPr>
              <w:t>8528423001</w:t>
            </w:r>
          </w:p>
          <w:p w14:paraId="641D930D" w14:textId="1C13A466" w:rsidR="001B4BE6" w:rsidRPr="00F47A65" w:rsidRDefault="001B4BE6" w:rsidP="001B4BE6">
            <w:pPr>
              <w:pStyle w:val="Default"/>
              <w:spacing w:line="276" w:lineRule="auto"/>
              <w:rPr>
                <w:bCs/>
                <w:color w:val="auto"/>
                <w:sz w:val="20"/>
                <w:szCs w:val="20"/>
                <w:lang w:val="ky-KG"/>
              </w:rPr>
            </w:pPr>
            <w:r w:rsidRPr="00F47A65">
              <w:rPr>
                <w:bCs/>
                <w:color w:val="auto"/>
                <w:sz w:val="20"/>
                <w:szCs w:val="20"/>
                <w:lang w:val="ky-KG"/>
              </w:rPr>
              <w:t>8528423009</w:t>
            </w:r>
          </w:p>
          <w:p w14:paraId="5D9F4BB0" w14:textId="36F29164" w:rsidR="001B4BE6" w:rsidRPr="00F47A65" w:rsidRDefault="001B4BE6" w:rsidP="001B4BE6">
            <w:pPr>
              <w:pStyle w:val="Default"/>
              <w:spacing w:line="276" w:lineRule="auto"/>
              <w:rPr>
                <w:bCs/>
                <w:color w:val="auto"/>
                <w:sz w:val="20"/>
                <w:szCs w:val="20"/>
                <w:lang w:val="ky-KG"/>
              </w:rPr>
            </w:pPr>
            <w:r w:rsidRPr="00F47A65">
              <w:rPr>
                <w:bCs/>
                <w:color w:val="auto"/>
                <w:sz w:val="20"/>
                <w:szCs w:val="20"/>
                <w:lang w:val="ky-KG"/>
              </w:rPr>
              <w:t>8528429009</w:t>
            </w:r>
          </w:p>
          <w:p w14:paraId="43278357" w14:textId="12C0862B" w:rsidR="001B4BE6" w:rsidRPr="00F47A65" w:rsidRDefault="001B4BE6" w:rsidP="001B4BE6">
            <w:pPr>
              <w:pStyle w:val="Default"/>
              <w:spacing w:line="276" w:lineRule="auto"/>
              <w:rPr>
                <w:bCs/>
                <w:color w:val="auto"/>
                <w:sz w:val="20"/>
                <w:szCs w:val="20"/>
                <w:lang w:val="ky-KG"/>
              </w:rPr>
            </w:pPr>
            <w:r w:rsidRPr="00F47A65">
              <w:rPr>
                <w:bCs/>
                <w:color w:val="auto"/>
                <w:sz w:val="20"/>
                <w:szCs w:val="20"/>
                <w:lang w:val="ky-KG"/>
              </w:rPr>
              <w:t>852849</w:t>
            </w:r>
          </w:p>
          <w:p w14:paraId="5DE689BA" w14:textId="3EC6EBA0" w:rsidR="001B4BE6" w:rsidRPr="00F47A65" w:rsidRDefault="001B4BE6" w:rsidP="001B4BE6">
            <w:pPr>
              <w:pStyle w:val="Default"/>
              <w:spacing w:line="276" w:lineRule="auto"/>
              <w:rPr>
                <w:bCs/>
                <w:color w:val="auto"/>
                <w:sz w:val="20"/>
                <w:szCs w:val="20"/>
                <w:lang w:val="ky-KG"/>
              </w:rPr>
            </w:pPr>
            <w:r w:rsidRPr="00F47A65">
              <w:rPr>
                <w:bCs/>
                <w:color w:val="auto"/>
                <w:sz w:val="20"/>
                <w:szCs w:val="20"/>
                <w:lang w:val="ky-KG"/>
              </w:rPr>
              <w:t>8528491008</w:t>
            </w:r>
          </w:p>
          <w:p w14:paraId="1650D848" w14:textId="3685FF4C" w:rsidR="005C3CB7" w:rsidRPr="00F47A65" w:rsidRDefault="005C3CB7" w:rsidP="001B4BE6">
            <w:pPr>
              <w:pStyle w:val="Default"/>
              <w:spacing w:line="276" w:lineRule="auto"/>
              <w:rPr>
                <w:bCs/>
                <w:color w:val="auto"/>
                <w:sz w:val="20"/>
                <w:szCs w:val="20"/>
                <w:lang w:val="ky-KG"/>
              </w:rPr>
            </w:pPr>
            <w:r w:rsidRPr="00F47A65">
              <w:rPr>
                <w:bCs/>
                <w:color w:val="auto"/>
                <w:sz w:val="20"/>
                <w:szCs w:val="20"/>
                <w:lang w:val="ky-KG"/>
              </w:rPr>
              <w:t>8528</w:t>
            </w:r>
          </w:p>
          <w:p w14:paraId="703E9EB3" w14:textId="13141DE7" w:rsidR="001B4BE6" w:rsidRPr="00F47A65" w:rsidRDefault="001B4BE6" w:rsidP="001B4BE6">
            <w:pPr>
              <w:pStyle w:val="Default"/>
              <w:spacing w:line="276" w:lineRule="auto"/>
              <w:rPr>
                <w:bCs/>
                <w:color w:val="auto"/>
                <w:sz w:val="20"/>
                <w:szCs w:val="20"/>
                <w:lang w:val="ky-KG"/>
              </w:rPr>
            </w:pPr>
            <w:r w:rsidRPr="00F47A65">
              <w:rPr>
                <w:bCs/>
                <w:color w:val="auto"/>
                <w:sz w:val="20"/>
                <w:szCs w:val="20"/>
                <w:lang w:val="ky-KG"/>
              </w:rPr>
              <w:t>8528498008</w:t>
            </w:r>
          </w:p>
          <w:p w14:paraId="2D5B3C14" w14:textId="05CBF11A" w:rsidR="001B4BE6" w:rsidRPr="00F47A65" w:rsidRDefault="001B4BE6" w:rsidP="001B4BE6">
            <w:pPr>
              <w:pStyle w:val="Default"/>
              <w:spacing w:line="276" w:lineRule="auto"/>
              <w:rPr>
                <w:bCs/>
                <w:color w:val="auto"/>
                <w:sz w:val="20"/>
                <w:szCs w:val="20"/>
                <w:lang w:val="ky-KG"/>
              </w:rPr>
            </w:pPr>
            <w:r w:rsidRPr="00F47A65">
              <w:rPr>
                <w:bCs/>
                <w:color w:val="auto"/>
                <w:sz w:val="20"/>
                <w:szCs w:val="20"/>
                <w:lang w:val="ky-KG"/>
              </w:rPr>
              <w:t>852851</w:t>
            </w:r>
          </w:p>
          <w:p w14:paraId="201C9945" w14:textId="7BED1F2D" w:rsidR="001B4BE6" w:rsidRPr="00F47A65" w:rsidRDefault="001B4BE6" w:rsidP="001B4BE6">
            <w:pPr>
              <w:pStyle w:val="Default"/>
              <w:spacing w:line="276" w:lineRule="auto"/>
              <w:rPr>
                <w:bCs/>
                <w:color w:val="auto"/>
                <w:sz w:val="20"/>
                <w:szCs w:val="20"/>
                <w:lang w:val="ky-KG"/>
              </w:rPr>
            </w:pPr>
            <w:r w:rsidRPr="00F47A65">
              <w:rPr>
                <w:bCs/>
                <w:color w:val="auto"/>
                <w:sz w:val="20"/>
                <w:szCs w:val="20"/>
                <w:lang w:val="ky-KG"/>
              </w:rPr>
              <w:t>852852</w:t>
            </w:r>
          </w:p>
          <w:p w14:paraId="0430A2EB" w14:textId="77777777" w:rsidR="001B4BE6" w:rsidRPr="00F47A65" w:rsidRDefault="001B4BE6" w:rsidP="001B4BE6">
            <w:pPr>
              <w:pStyle w:val="Default"/>
              <w:spacing w:line="276" w:lineRule="auto"/>
              <w:rPr>
                <w:bCs/>
                <w:color w:val="auto"/>
                <w:sz w:val="20"/>
                <w:szCs w:val="20"/>
                <w:lang w:val="ky-KG"/>
              </w:rPr>
            </w:pPr>
            <w:r w:rsidRPr="00F47A65">
              <w:rPr>
                <w:bCs/>
                <w:color w:val="auto"/>
                <w:sz w:val="20"/>
                <w:szCs w:val="20"/>
                <w:lang w:val="ky-KG"/>
              </w:rPr>
              <w:t>8528521000</w:t>
            </w:r>
          </w:p>
          <w:p w14:paraId="58E6C359" w14:textId="77777777" w:rsidR="001B4BE6" w:rsidRPr="00F47A65" w:rsidRDefault="001B4BE6" w:rsidP="001B4BE6">
            <w:pPr>
              <w:pStyle w:val="Default"/>
              <w:spacing w:line="276" w:lineRule="auto"/>
              <w:rPr>
                <w:bCs/>
                <w:color w:val="auto"/>
                <w:sz w:val="20"/>
                <w:szCs w:val="20"/>
                <w:lang w:val="ky-KG"/>
              </w:rPr>
            </w:pPr>
            <w:r w:rsidRPr="00F47A65">
              <w:rPr>
                <w:bCs/>
                <w:color w:val="auto"/>
                <w:sz w:val="20"/>
                <w:szCs w:val="20"/>
                <w:lang w:val="ky-KG"/>
              </w:rPr>
              <w:t>8528529001</w:t>
            </w:r>
          </w:p>
          <w:p w14:paraId="27E10D18" w14:textId="77777777" w:rsidR="001B4BE6" w:rsidRPr="00F47A65" w:rsidRDefault="001B4BE6" w:rsidP="001B4BE6">
            <w:pPr>
              <w:pStyle w:val="Default"/>
              <w:spacing w:line="276" w:lineRule="auto"/>
              <w:rPr>
                <w:bCs/>
                <w:color w:val="auto"/>
                <w:sz w:val="20"/>
                <w:szCs w:val="20"/>
                <w:lang w:val="ky-KG"/>
              </w:rPr>
            </w:pPr>
            <w:r w:rsidRPr="00F47A65">
              <w:rPr>
                <w:bCs/>
                <w:color w:val="auto"/>
                <w:sz w:val="20"/>
                <w:szCs w:val="20"/>
                <w:lang w:val="ky-KG"/>
              </w:rPr>
              <w:t>8528529009</w:t>
            </w:r>
          </w:p>
          <w:p w14:paraId="7FC00A70" w14:textId="52D1EC0B" w:rsidR="001B4BE6" w:rsidRPr="00F47A65" w:rsidRDefault="001B4BE6" w:rsidP="001B4BE6">
            <w:pPr>
              <w:pStyle w:val="Default"/>
              <w:spacing w:line="276" w:lineRule="auto"/>
              <w:rPr>
                <w:bCs/>
                <w:color w:val="auto"/>
                <w:sz w:val="20"/>
                <w:szCs w:val="20"/>
                <w:lang w:val="ky-KG"/>
              </w:rPr>
            </w:pPr>
            <w:r w:rsidRPr="00F47A65">
              <w:rPr>
                <w:bCs/>
                <w:color w:val="auto"/>
                <w:sz w:val="20"/>
                <w:szCs w:val="20"/>
                <w:lang w:val="ky-KG"/>
              </w:rPr>
              <w:t>852859</w:t>
            </w:r>
          </w:p>
          <w:p w14:paraId="055D57C9" w14:textId="77777777" w:rsidR="001B4BE6" w:rsidRPr="00F47A65" w:rsidRDefault="001B4BE6" w:rsidP="001B4BE6">
            <w:pPr>
              <w:pStyle w:val="Default"/>
              <w:spacing w:line="276" w:lineRule="auto"/>
              <w:rPr>
                <w:bCs/>
                <w:color w:val="auto"/>
                <w:sz w:val="20"/>
                <w:szCs w:val="20"/>
                <w:lang w:val="ky-KG"/>
              </w:rPr>
            </w:pPr>
            <w:r w:rsidRPr="00F47A65">
              <w:rPr>
                <w:bCs/>
                <w:color w:val="auto"/>
                <w:sz w:val="20"/>
                <w:szCs w:val="20"/>
                <w:lang w:val="ky-KG"/>
              </w:rPr>
              <w:t>8528591002</w:t>
            </w:r>
          </w:p>
          <w:p w14:paraId="601053C5" w14:textId="77777777" w:rsidR="007571DB" w:rsidRPr="00F47A65" w:rsidRDefault="001B4BE6" w:rsidP="001B4BE6">
            <w:pPr>
              <w:pStyle w:val="Default"/>
              <w:spacing w:line="276" w:lineRule="auto"/>
              <w:rPr>
                <w:bCs/>
                <w:color w:val="auto"/>
                <w:sz w:val="20"/>
                <w:szCs w:val="20"/>
                <w:lang w:val="ky-KG"/>
              </w:rPr>
            </w:pPr>
            <w:r w:rsidRPr="00F47A65">
              <w:rPr>
                <w:bCs/>
                <w:color w:val="auto"/>
                <w:sz w:val="20"/>
                <w:szCs w:val="20"/>
                <w:lang w:val="ky-KG"/>
              </w:rPr>
              <w:t>8528591008</w:t>
            </w:r>
          </w:p>
          <w:p w14:paraId="48F72C8F" w14:textId="77777777" w:rsidR="001B4BE6" w:rsidRPr="00F47A65" w:rsidRDefault="001B4BE6" w:rsidP="001B4BE6">
            <w:pPr>
              <w:pStyle w:val="Default"/>
              <w:spacing w:line="276" w:lineRule="auto"/>
              <w:rPr>
                <w:bCs/>
                <w:color w:val="auto"/>
                <w:sz w:val="20"/>
                <w:szCs w:val="20"/>
              </w:rPr>
            </w:pPr>
            <w:r w:rsidRPr="00F47A65">
              <w:rPr>
                <w:bCs/>
                <w:color w:val="auto"/>
                <w:sz w:val="20"/>
                <w:szCs w:val="20"/>
              </w:rPr>
              <w:t>8528599001</w:t>
            </w:r>
          </w:p>
          <w:p w14:paraId="4D7543CA" w14:textId="77777777" w:rsidR="001B4BE6" w:rsidRPr="00F47A65" w:rsidRDefault="001B4BE6" w:rsidP="001B4BE6">
            <w:pPr>
              <w:pStyle w:val="Default"/>
              <w:spacing w:line="276" w:lineRule="auto"/>
              <w:rPr>
                <w:bCs/>
                <w:color w:val="auto"/>
                <w:sz w:val="20"/>
                <w:szCs w:val="20"/>
              </w:rPr>
            </w:pPr>
            <w:r w:rsidRPr="00F47A65">
              <w:rPr>
                <w:bCs/>
                <w:color w:val="auto"/>
                <w:sz w:val="20"/>
                <w:szCs w:val="20"/>
              </w:rPr>
              <w:t>8528599009</w:t>
            </w:r>
          </w:p>
          <w:p w14:paraId="26B66E0E" w14:textId="5A595502" w:rsidR="001B4BE6" w:rsidRPr="00F47A65" w:rsidRDefault="001B4BE6" w:rsidP="001B4BE6">
            <w:pPr>
              <w:pStyle w:val="Default"/>
              <w:spacing w:line="276" w:lineRule="auto"/>
              <w:rPr>
                <w:bCs/>
                <w:color w:val="auto"/>
                <w:sz w:val="20"/>
                <w:szCs w:val="20"/>
              </w:rPr>
            </w:pPr>
            <w:r w:rsidRPr="00F47A65">
              <w:rPr>
                <w:bCs/>
                <w:color w:val="auto"/>
                <w:sz w:val="20"/>
                <w:szCs w:val="20"/>
              </w:rPr>
              <w:t>85288519</w:t>
            </w:r>
          </w:p>
          <w:p w14:paraId="3FA8E87A" w14:textId="77777777" w:rsidR="001B4BE6" w:rsidRPr="00F47A65" w:rsidRDefault="001B4BE6" w:rsidP="001B4BE6">
            <w:pPr>
              <w:pStyle w:val="Default"/>
              <w:spacing w:line="276" w:lineRule="auto"/>
              <w:rPr>
                <w:bCs/>
                <w:color w:val="auto"/>
                <w:sz w:val="20"/>
                <w:szCs w:val="20"/>
              </w:rPr>
            </w:pPr>
            <w:r w:rsidRPr="00F47A65">
              <w:rPr>
                <w:bCs/>
                <w:color w:val="auto"/>
                <w:sz w:val="20"/>
                <w:szCs w:val="20"/>
              </w:rPr>
              <w:t>8521</w:t>
            </w:r>
          </w:p>
          <w:p w14:paraId="4DEB5E8C" w14:textId="77777777" w:rsidR="001B4BE6" w:rsidRPr="00F47A65" w:rsidRDefault="001B4BE6" w:rsidP="001B4BE6">
            <w:pPr>
              <w:pStyle w:val="Default"/>
              <w:spacing w:line="276" w:lineRule="auto"/>
              <w:rPr>
                <w:bCs/>
                <w:color w:val="auto"/>
                <w:sz w:val="20"/>
                <w:szCs w:val="20"/>
              </w:rPr>
            </w:pPr>
            <w:r w:rsidRPr="00F47A65">
              <w:rPr>
                <w:bCs/>
                <w:color w:val="auto"/>
                <w:sz w:val="20"/>
                <w:szCs w:val="20"/>
              </w:rPr>
              <w:t>8527</w:t>
            </w:r>
          </w:p>
          <w:p w14:paraId="5996EC9C" w14:textId="36268129" w:rsidR="001B4BE6" w:rsidRPr="00F47A65" w:rsidRDefault="001B4BE6" w:rsidP="001B4BE6">
            <w:pPr>
              <w:pStyle w:val="Default"/>
              <w:spacing w:line="276" w:lineRule="auto"/>
              <w:rPr>
                <w:bCs/>
                <w:color w:val="auto"/>
                <w:sz w:val="20"/>
                <w:szCs w:val="20"/>
              </w:rPr>
            </w:pPr>
            <w:r w:rsidRPr="00F47A65">
              <w:rPr>
                <w:bCs/>
                <w:color w:val="auto"/>
                <w:sz w:val="20"/>
                <w:szCs w:val="20"/>
              </w:rPr>
              <w:t>8528410000</w:t>
            </w:r>
          </w:p>
          <w:p w14:paraId="0E000F04" w14:textId="731BEE63" w:rsidR="001B4BE6" w:rsidRPr="00F47A65" w:rsidRDefault="001B4BE6" w:rsidP="001B4BE6">
            <w:pPr>
              <w:pStyle w:val="Default"/>
              <w:spacing w:line="276" w:lineRule="auto"/>
              <w:rPr>
                <w:bCs/>
                <w:color w:val="auto"/>
                <w:sz w:val="20"/>
                <w:szCs w:val="20"/>
              </w:rPr>
            </w:pPr>
            <w:r w:rsidRPr="00F47A65">
              <w:rPr>
                <w:bCs/>
                <w:color w:val="auto"/>
                <w:sz w:val="20"/>
                <w:szCs w:val="20"/>
              </w:rPr>
              <w:t>8528510000</w:t>
            </w:r>
          </w:p>
          <w:p w14:paraId="334CC6F9" w14:textId="2894D3FD" w:rsidR="001B4BE6" w:rsidRPr="00F47A65" w:rsidRDefault="001B4BE6" w:rsidP="001B4BE6">
            <w:pPr>
              <w:pStyle w:val="Default"/>
              <w:spacing w:line="276" w:lineRule="auto"/>
              <w:rPr>
                <w:bCs/>
                <w:color w:val="auto"/>
                <w:sz w:val="20"/>
                <w:szCs w:val="20"/>
              </w:rPr>
            </w:pPr>
            <w:r w:rsidRPr="00F47A65">
              <w:rPr>
                <w:bCs/>
                <w:color w:val="auto"/>
                <w:sz w:val="20"/>
                <w:szCs w:val="20"/>
              </w:rPr>
              <w:t>85285980</w:t>
            </w:r>
          </w:p>
          <w:p w14:paraId="237A12FA" w14:textId="2D8C4C2D" w:rsidR="001B4BE6" w:rsidRPr="00F47A65" w:rsidRDefault="001B4BE6" w:rsidP="001B4BE6">
            <w:pPr>
              <w:pStyle w:val="Default"/>
              <w:spacing w:line="276" w:lineRule="auto"/>
              <w:rPr>
                <w:bCs/>
                <w:color w:val="auto"/>
                <w:sz w:val="20"/>
                <w:szCs w:val="20"/>
              </w:rPr>
            </w:pPr>
            <w:r w:rsidRPr="00F47A65">
              <w:rPr>
                <w:bCs/>
                <w:color w:val="auto"/>
                <w:sz w:val="20"/>
                <w:szCs w:val="20"/>
              </w:rPr>
              <w:t>8528610000</w:t>
            </w:r>
          </w:p>
          <w:p w14:paraId="1D36D677" w14:textId="7A53238D" w:rsidR="001B4BE6" w:rsidRPr="00F47A65" w:rsidRDefault="001B4BE6" w:rsidP="001B4BE6">
            <w:pPr>
              <w:pStyle w:val="Default"/>
              <w:spacing w:line="276" w:lineRule="auto"/>
              <w:rPr>
                <w:bCs/>
                <w:color w:val="auto"/>
                <w:sz w:val="20"/>
                <w:szCs w:val="20"/>
              </w:rPr>
            </w:pPr>
            <w:r w:rsidRPr="00F47A65">
              <w:rPr>
                <w:bCs/>
                <w:color w:val="auto"/>
                <w:sz w:val="20"/>
                <w:szCs w:val="20"/>
              </w:rPr>
              <w:t>852862</w:t>
            </w:r>
          </w:p>
          <w:p w14:paraId="5BCE5E4F" w14:textId="77777777" w:rsidR="001B4BE6" w:rsidRPr="00F47A65" w:rsidRDefault="001B4BE6" w:rsidP="001B4BE6">
            <w:pPr>
              <w:pStyle w:val="Default"/>
              <w:spacing w:line="276" w:lineRule="auto"/>
              <w:rPr>
                <w:bCs/>
                <w:color w:val="auto"/>
                <w:sz w:val="20"/>
                <w:szCs w:val="20"/>
              </w:rPr>
            </w:pPr>
            <w:r w:rsidRPr="00F47A65">
              <w:rPr>
                <w:bCs/>
                <w:color w:val="auto"/>
                <w:sz w:val="20"/>
                <w:szCs w:val="20"/>
              </w:rPr>
              <w:t>8528621000</w:t>
            </w:r>
          </w:p>
          <w:p w14:paraId="1704D6B1" w14:textId="77777777" w:rsidR="001B4BE6" w:rsidRPr="00F47A65" w:rsidRDefault="001B4BE6" w:rsidP="001B4BE6">
            <w:pPr>
              <w:pStyle w:val="Default"/>
              <w:spacing w:line="276" w:lineRule="auto"/>
              <w:rPr>
                <w:bCs/>
                <w:color w:val="auto"/>
                <w:sz w:val="20"/>
                <w:szCs w:val="20"/>
              </w:rPr>
            </w:pPr>
            <w:r w:rsidRPr="00F47A65">
              <w:rPr>
                <w:bCs/>
                <w:color w:val="auto"/>
                <w:sz w:val="20"/>
                <w:szCs w:val="20"/>
              </w:rPr>
              <w:t>8528623000</w:t>
            </w:r>
          </w:p>
          <w:p w14:paraId="2FACFD8C" w14:textId="77777777" w:rsidR="001B4BE6" w:rsidRPr="00F47A65" w:rsidRDefault="001B4BE6" w:rsidP="001B4BE6">
            <w:pPr>
              <w:pStyle w:val="Default"/>
              <w:spacing w:line="276" w:lineRule="auto"/>
              <w:rPr>
                <w:bCs/>
                <w:color w:val="auto"/>
                <w:sz w:val="20"/>
                <w:szCs w:val="20"/>
              </w:rPr>
            </w:pPr>
            <w:r w:rsidRPr="00F47A65">
              <w:rPr>
                <w:bCs/>
                <w:color w:val="auto"/>
                <w:sz w:val="20"/>
                <w:szCs w:val="20"/>
              </w:rPr>
              <w:lastRenderedPageBreak/>
              <w:t>8528624000</w:t>
            </w:r>
          </w:p>
          <w:p w14:paraId="1A87B502" w14:textId="77777777" w:rsidR="001B4BE6" w:rsidRPr="00F47A65" w:rsidRDefault="001B4BE6" w:rsidP="001B4BE6">
            <w:pPr>
              <w:pStyle w:val="Default"/>
              <w:spacing w:line="276" w:lineRule="auto"/>
              <w:rPr>
                <w:bCs/>
                <w:color w:val="auto"/>
                <w:sz w:val="20"/>
                <w:szCs w:val="20"/>
              </w:rPr>
            </w:pPr>
            <w:r w:rsidRPr="00F47A65">
              <w:rPr>
                <w:bCs/>
                <w:color w:val="auto"/>
                <w:sz w:val="20"/>
                <w:szCs w:val="20"/>
              </w:rPr>
              <w:t>8528629001</w:t>
            </w:r>
          </w:p>
          <w:p w14:paraId="6337DCB3" w14:textId="77777777" w:rsidR="001B4BE6" w:rsidRPr="00F47A65" w:rsidRDefault="001B4BE6" w:rsidP="001B4BE6">
            <w:pPr>
              <w:pStyle w:val="Default"/>
              <w:spacing w:line="276" w:lineRule="auto"/>
              <w:rPr>
                <w:bCs/>
                <w:color w:val="auto"/>
                <w:sz w:val="20"/>
                <w:szCs w:val="20"/>
              </w:rPr>
            </w:pPr>
            <w:r w:rsidRPr="00F47A65">
              <w:rPr>
                <w:bCs/>
                <w:color w:val="auto"/>
                <w:sz w:val="20"/>
                <w:szCs w:val="20"/>
              </w:rPr>
              <w:t>8528629009</w:t>
            </w:r>
          </w:p>
          <w:p w14:paraId="711AAA19" w14:textId="6287C3D1" w:rsidR="001B4BE6" w:rsidRPr="00F47A65" w:rsidRDefault="001B4BE6" w:rsidP="001B4BE6">
            <w:pPr>
              <w:pStyle w:val="Default"/>
              <w:spacing w:line="276" w:lineRule="auto"/>
              <w:rPr>
                <w:bCs/>
                <w:color w:val="auto"/>
                <w:sz w:val="20"/>
                <w:szCs w:val="20"/>
              </w:rPr>
            </w:pPr>
            <w:r w:rsidRPr="00F47A65">
              <w:rPr>
                <w:bCs/>
                <w:color w:val="auto"/>
                <w:sz w:val="20"/>
                <w:szCs w:val="20"/>
              </w:rPr>
              <w:t>852869</w:t>
            </w:r>
          </w:p>
          <w:p w14:paraId="26FC7094" w14:textId="77777777" w:rsidR="001B4BE6" w:rsidRPr="00F47A65" w:rsidRDefault="001B4BE6" w:rsidP="001B4BE6">
            <w:pPr>
              <w:pStyle w:val="Default"/>
              <w:spacing w:line="276" w:lineRule="auto"/>
              <w:rPr>
                <w:bCs/>
                <w:color w:val="auto"/>
                <w:sz w:val="20"/>
                <w:szCs w:val="20"/>
              </w:rPr>
            </w:pPr>
            <w:r w:rsidRPr="00F47A65">
              <w:rPr>
                <w:bCs/>
                <w:color w:val="auto"/>
                <w:sz w:val="20"/>
                <w:szCs w:val="20"/>
              </w:rPr>
              <w:t>8528692000</w:t>
            </w:r>
          </w:p>
          <w:p w14:paraId="092557D1" w14:textId="3D779C08" w:rsidR="001B4BE6" w:rsidRPr="00F47A65" w:rsidRDefault="001B4BE6" w:rsidP="001B4BE6">
            <w:pPr>
              <w:pStyle w:val="Default"/>
              <w:spacing w:line="276" w:lineRule="auto"/>
              <w:rPr>
                <w:bCs/>
                <w:color w:val="auto"/>
                <w:sz w:val="20"/>
                <w:szCs w:val="20"/>
              </w:rPr>
            </w:pPr>
            <w:r w:rsidRPr="00F47A65">
              <w:rPr>
                <w:bCs/>
                <w:color w:val="auto"/>
                <w:sz w:val="20"/>
                <w:szCs w:val="20"/>
              </w:rPr>
              <w:t>8528699000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ECC5B" w14:textId="77777777" w:rsidR="00EC5DAF" w:rsidRPr="00F47A65" w:rsidRDefault="00EC5DAF" w:rsidP="00EC5DAF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lang w:eastAsia="en-US"/>
              </w:rPr>
            </w:pPr>
            <w:r w:rsidRPr="00F47A65">
              <w:rPr>
                <w:b/>
                <w:bCs/>
                <w:lang w:eastAsia="en-US"/>
              </w:rPr>
              <w:lastRenderedPageBreak/>
              <w:t>ТР ТС 004/2011</w:t>
            </w:r>
          </w:p>
          <w:p w14:paraId="19D295E7" w14:textId="77777777" w:rsidR="00EC5DAF" w:rsidRPr="00F47A65" w:rsidRDefault="00EC5DAF" w:rsidP="00EC5DAF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lang w:eastAsia="en-US"/>
              </w:rPr>
            </w:pPr>
            <w:r w:rsidRPr="00F47A65">
              <w:rPr>
                <w:b/>
                <w:bCs/>
                <w:lang w:eastAsia="en-US"/>
              </w:rPr>
              <w:lastRenderedPageBreak/>
              <w:t>ТР ТС 020/2011</w:t>
            </w:r>
          </w:p>
          <w:p w14:paraId="78A695E9" w14:textId="3ECD8666" w:rsidR="007571DB" w:rsidRPr="00F47A65" w:rsidRDefault="00EC5DAF" w:rsidP="00EC5DAF">
            <w:pPr>
              <w:rPr>
                <w:bCs/>
                <w:lang w:eastAsia="en-US"/>
              </w:rPr>
            </w:pPr>
            <w:r w:rsidRPr="00F47A65">
              <w:rPr>
                <w:b/>
                <w:bCs/>
                <w:lang w:eastAsia="en-US"/>
              </w:rPr>
              <w:t>ТР ЕАЭС 037/2016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9DBD5" w14:textId="076605B7" w:rsidR="00EC5DAF" w:rsidRPr="00F47A65" w:rsidRDefault="00EC5DAF" w:rsidP="001B4BE6">
            <w:pPr>
              <w:rPr>
                <w:b/>
                <w:bCs/>
                <w:spacing w:val="-1"/>
              </w:rPr>
            </w:pPr>
            <w:r w:rsidRPr="00F47A65">
              <w:rPr>
                <w:b/>
                <w:bCs/>
                <w:spacing w:val="-1"/>
              </w:rPr>
              <w:lastRenderedPageBreak/>
              <w:t>ТР ТС 004/2011</w:t>
            </w:r>
          </w:p>
          <w:p w14:paraId="61781053" w14:textId="77777777" w:rsidR="001B4BE6" w:rsidRPr="00F47A65" w:rsidRDefault="001B4BE6" w:rsidP="001B4BE6">
            <w:pPr>
              <w:rPr>
                <w:bCs/>
                <w:spacing w:val="-1"/>
              </w:rPr>
            </w:pPr>
            <w:r w:rsidRPr="00F47A65">
              <w:rPr>
                <w:bCs/>
                <w:spacing w:val="-1"/>
              </w:rPr>
              <w:lastRenderedPageBreak/>
              <w:t>ГОСТ IEC 60825-1</w:t>
            </w:r>
          </w:p>
          <w:p w14:paraId="561731D1" w14:textId="77777777" w:rsidR="001B4BE6" w:rsidRPr="00F47A65" w:rsidRDefault="001B4BE6" w:rsidP="001B4BE6">
            <w:pPr>
              <w:rPr>
                <w:bCs/>
                <w:spacing w:val="-1"/>
              </w:rPr>
            </w:pPr>
            <w:r w:rsidRPr="00F47A65">
              <w:rPr>
                <w:bCs/>
                <w:spacing w:val="-1"/>
              </w:rPr>
              <w:t>СТБ IEC 60825-1</w:t>
            </w:r>
          </w:p>
          <w:p w14:paraId="52DF0DD2" w14:textId="77777777" w:rsidR="001B4BE6" w:rsidRPr="00F47A65" w:rsidRDefault="001B4BE6" w:rsidP="001B4BE6">
            <w:pPr>
              <w:rPr>
                <w:bCs/>
                <w:spacing w:val="-1"/>
              </w:rPr>
            </w:pPr>
            <w:r w:rsidRPr="00F47A65">
              <w:rPr>
                <w:bCs/>
                <w:spacing w:val="-1"/>
              </w:rPr>
              <w:t>ГОСТ IEC 60825-2</w:t>
            </w:r>
          </w:p>
          <w:p w14:paraId="52220489" w14:textId="77777777" w:rsidR="001B4BE6" w:rsidRPr="00F47A65" w:rsidRDefault="001B4BE6" w:rsidP="001B4BE6">
            <w:pPr>
              <w:rPr>
                <w:bCs/>
                <w:spacing w:val="-1"/>
              </w:rPr>
            </w:pPr>
            <w:r w:rsidRPr="00F47A65">
              <w:rPr>
                <w:bCs/>
                <w:spacing w:val="-1"/>
              </w:rPr>
              <w:t>ГОСТ IEC 60825-4</w:t>
            </w:r>
          </w:p>
          <w:p w14:paraId="7E14CE0A" w14:textId="77777777" w:rsidR="001B4BE6" w:rsidRPr="00F47A65" w:rsidRDefault="001B4BE6" w:rsidP="001B4BE6">
            <w:pPr>
              <w:rPr>
                <w:bCs/>
                <w:spacing w:val="-1"/>
              </w:rPr>
            </w:pPr>
            <w:r w:rsidRPr="00F47A65">
              <w:rPr>
                <w:bCs/>
                <w:spacing w:val="-1"/>
              </w:rPr>
              <w:t>ГОСТ IEC 60825-12</w:t>
            </w:r>
          </w:p>
          <w:p w14:paraId="7F314067" w14:textId="77777777" w:rsidR="001B4BE6" w:rsidRPr="00F47A65" w:rsidRDefault="001B4BE6" w:rsidP="001B4BE6">
            <w:pPr>
              <w:rPr>
                <w:bCs/>
                <w:spacing w:val="-1"/>
              </w:rPr>
            </w:pPr>
            <w:r w:rsidRPr="00F47A65">
              <w:rPr>
                <w:bCs/>
                <w:spacing w:val="-1"/>
              </w:rPr>
              <w:t>ГОСТ IEC 60950-1</w:t>
            </w:r>
          </w:p>
          <w:p w14:paraId="1F80A97A" w14:textId="77777777" w:rsidR="001B4BE6" w:rsidRPr="00F47A65" w:rsidRDefault="001B4BE6" w:rsidP="001B4BE6">
            <w:pPr>
              <w:rPr>
                <w:bCs/>
                <w:spacing w:val="-1"/>
              </w:rPr>
            </w:pPr>
            <w:r w:rsidRPr="00F47A65">
              <w:rPr>
                <w:bCs/>
                <w:spacing w:val="-1"/>
              </w:rPr>
              <w:t>ГОСТ IEC 60950-22</w:t>
            </w:r>
          </w:p>
          <w:p w14:paraId="25F2831D" w14:textId="77777777" w:rsidR="001B4BE6" w:rsidRPr="00F47A65" w:rsidRDefault="001B4BE6" w:rsidP="001B4BE6">
            <w:pPr>
              <w:rPr>
                <w:bCs/>
                <w:spacing w:val="-1"/>
              </w:rPr>
            </w:pPr>
            <w:r w:rsidRPr="00F47A65">
              <w:rPr>
                <w:bCs/>
                <w:spacing w:val="-1"/>
              </w:rPr>
              <w:t>ГОСТ Р МЭК 60950-23</w:t>
            </w:r>
          </w:p>
          <w:p w14:paraId="639CC88C" w14:textId="77777777" w:rsidR="001B4BE6" w:rsidRPr="00F47A65" w:rsidRDefault="001B4BE6" w:rsidP="001B4BE6">
            <w:pPr>
              <w:rPr>
                <w:bCs/>
                <w:spacing w:val="-1"/>
              </w:rPr>
            </w:pPr>
            <w:r w:rsidRPr="00F47A65">
              <w:rPr>
                <w:bCs/>
                <w:spacing w:val="-1"/>
              </w:rPr>
              <w:t>ГОСТ IEC 62368-1</w:t>
            </w:r>
          </w:p>
          <w:p w14:paraId="10C69AF9" w14:textId="77777777" w:rsidR="001B4BE6" w:rsidRPr="00F47A65" w:rsidRDefault="001B4BE6" w:rsidP="001B4BE6">
            <w:pPr>
              <w:rPr>
                <w:bCs/>
                <w:spacing w:val="-1"/>
              </w:rPr>
            </w:pPr>
            <w:r w:rsidRPr="00F47A65">
              <w:rPr>
                <w:bCs/>
                <w:spacing w:val="-1"/>
              </w:rPr>
              <w:t>ГОСТ IEC 61131-2</w:t>
            </w:r>
          </w:p>
          <w:p w14:paraId="2E33FC74" w14:textId="77777777" w:rsidR="001B4BE6" w:rsidRPr="00F47A65" w:rsidRDefault="001B4BE6" w:rsidP="001B4BE6">
            <w:pPr>
              <w:rPr>
                <w:bCs/>
                <w:spacing w:val="-1"/>
              </w:rPr>
            </w:pPr>
            <w:r w:rsidRPr="00F47A65">
              <w:rPr>
                <w:bCs/>
                <w:spacing w:val="-1"/>
              </w:rPr>
              <w:t>СТБ IEC 61131-2</w:t>
            </w:r>
          </w:p>
          <w:p w14:paraId="1B68B83F" w14:textId="77777777" w:rsidR="001B4BE6" w:rsidRPr="00F47A65" w:rsidRDefault="001B4BE6" w:rsidP="001B4BE6">
            <w:pPr>
              <w:rPr>
                <w:bCs/>
                <w:spacing w:val="-1"/>
              </w:rPr>
            </w:pPr>
            <w:r w:rsidRPr="00F47A65">
              <w:rPr>
                <w:bCs/>
                <w:spacing w:val="-1"/>
              </w:rPr>
              <w:t>СТБ EN 41003</w:t>
            </w:r>
          </w:p>
          <w:p w14:paraId="1B711504" w14:textId="77777777" w:rsidR="001B4BE6" w:rsidRPr="00F47A65" w:rsidRDefault="001B4BE6" w:rsidP="001B4BE6">
            <w:pPr>
              <w:rPr>
                <w:bCs/>
                <w:spacing w:val="-1"/>
              </w:rPr>
            </w:pPr>
            <w:r w:rsidRPr="00F47A65">
              <w:rPr>
                <w:bCs/>
                <w:spacing w:val="-1"/>
              </w:rPr>
              <w:t>ГОСТ 31210</w:t>
            </w:r>
          </w:p>
          <w:p w14:paraId="5C4002E8" w14:textId="77777777" w:rsidR="001B4BE6" w:rsidRPr="00F47A65" w:rsidRDefault="001B4BE6" w:rsidP="001B4BE6">
            <w:pPr>
              <w:rPr>
                <w:bCs/>
                <w:spacing w:val="-1"/>
              </w:rPr>
            </w:pPr>
            <w:r w:rsidRPr="00F47A65">
              <w:rPr>
                <w:bCs/>
                <w:spacing w:val="-1"/>
              </w:rPr>
              <w:t>ГОСТ Р 50948</w:t>
            </w:r>
          </w:p>
          <w:p w14:paraId="1EBC70ED" w14:textId="77777777" w:rsidR="001B4BE6" w:rsidRPr="00F47A65" w:rsidRDefault="001B4BE6" w:rsidP="001B4BE6">
            <w:pPr>
              <w:rPr>
                <w:bCs/>
                <w:spacing w:val="-1"/>
              </w:rPr>
            </w:pPr>
            <w:r w:rsidRPr="00F47A65">
              <w:rPr>
                <w:bCs/>
                <w:spacing w:val="-1"/>
              </w:rPr>
              <w:t>ГОСТ IEC 62368-1</w:t>
            </w:r>
          </w:p>
          <w:p w14:paraId="73F08A05" w14:textId="77777777" w:rsidR="007571DB" w:rsidRPr="00F47A65" w:rsidRDefault="001B4BE6" w:rsidP="001B4BE6">
            <w:pPr>
              <w:rPr>
                <w:bCs/>
                <w:spacing w:val="-1"/>
              </w:rPr>
            </w:pPr>
            <w:r w:rsidRPr="00F47A65">
              <w:rPr>
                <w:bCs/>
                <w:spacing w:val="-1"/>
              </w:rPr>
              <w:t>ГОСТ IEC 62311</w:t>
            </w:r>
          </w:p>
          <w:p w14:paraId="5BE4A961" w14:textId="77777777" w:rsidR="001B4BE6" w:rsidRPr="00F47A65" w:rsidRDefault="001B4BE6" w:rsidP="001B4BE6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62479</w:t>
            </w:r>
          </w:p>
          <w:p w14:paraId="6FF5F5AD" w14:textId="77777777" w:rsidR="001B4BE6" w:rsidRPr="00F47A65" w:rsidRDefault="001B4BE6" w:rsidP="001B4BE6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62040-1</w:t>
            </w:r>
          </w:p>
          <w:p w14:paraId="0C3D3DEF" w14:textId="77777777" w:rsidR="00EC5DAF" w:rsidRPr="00F47A65" w:rsidRDefault="00EC5DAF" w:rsidP="001B4BE6">
            <w:pPr>
              <w:rPr>
                <w:b/>
                <w:bCs/>
                <w:spacing w:val="-1"/>
                <w:lang w:eastAsia="en-US"/>
              </w:rPr>
            </w:pPr>
            <w:r w:rsidRPr="00F47A65">
              <w:rPr>
                <w:b/>
                <w:bCs/>
                <w:spacing w:val="-1"/>
                <w:lang w:eastAsia="en-US"/>
              </w:rPr>
              <w:t>ТР ТС 020/2011</w:t>
            </w:r>
          </w:p>
          <w:p w14:paraId="05E3E3D6" w14:textId="77777777" w:rsidR="00EC5DAF" w:rsidRPr="00F47A65" w:rsidRDefault="00EC5DAF" w:rsidP="00EC5DAF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52459.17-2009</w:t>
            </w:r>
          </w:p>
          <w:p w14:paraId="12A83D1F" w14:textId="77777777" w:rsidR="00EC5DAF" w:rsidRPr="00F47A65" w:rsidRDefault="00EC5DAF" w:rsidP="00EC5DAF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52459.3-2009</w:t>
            </w:r>
          </w:p>
          <w:p w14:paraId="5B3D8076" w14:textId="77777777" w:rsidR="00EC5DAF" w:rsidRPr="00F47A65" w:rsidRDefault="00EC5DAF" w:rsidP="00EC5DAF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CISPR 14-1</w:t>
            </w:r>
          </w:p>
          <w:p w14:paraId="61762387" w14:textId="77777777" w:rsidR="00EC5DAF" w:rsidRPr="00F47A65" w:rsidRDefault="00EC5DAF" w:rsidP="00EC5DAF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CISPR 14-2</w:t>
            </w:r>
          </w:p>
          <w:p w14:paraId="0C3DEB21" w14:textId="77777777" w:rsidR="00EC5DAF" w:rsidRPr="00F47A65" w:rsidRDefault="00EC5DAF" w:rsidP="00EC5DAF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CISPR 24</w:t>
            </w:r>
          </w:p>
          <w:p w14:paraId="3E7218D8" w14:textId="1CAD2247" w:rsidR="00EC5DAF" w:rsidRPr="00F47A65" w:rsidRDefault="00EC5DAF" w:rsidP="00EC5DAF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CISPR 32</w:t>
            </w:r>
            <w:r w:rsidR="00E83DA2" w:rsidRPr="00F47A65">
              <w:rPr>
                <w:bCs/>
                <w:spacing w:val="-1"/>
                <w:lang w:eastAsia="en-US"/>
              </w:rPr>
              <w:t xml:space="preserve"> ГОСТ CISPR 35</w:t>
            </w:r>
          </w:p>
          <w:p w14:paraId="3A2FF7BA" w14:textId="77777777" w:rsidR="00EC5DAF" w:rsidRPr="00F47A65" w:rsidRDefault="00EC5DAF" w:rsidP="00EC5DAF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61000-3-3</w:t>
            </w:r>
          </w:p>
          <w:p w14:paraId="5D3F6B91" w14:textId="77777777" w:rsidR="00EC5DAF" w:rsidRPr="00F47A65" w:rsidRDefault="00EC5DAF" w:rsidP="00EC5DAF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61000-3-2</w:t>
            </w:r>
          </w:p>
          <w:p w14:paraId="650E8113" w14:textId="77777777" w:rsidR="00EC5DAF" w:rsidRPr="00F47A65" w:rsidRDefault="00EC5DAF" w:rsidP="00EC5DAF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32133.2</w:t>
            </w:r>
          </w:p>
          <w:p w14:paraId="787AA937" w14:textId="77777777" w:rsidR="00EC5DAF" w:rsidRPr="00F47A65" w:rsidRDefault="00EC5DAF" w:rsidP="00EC5DAF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52459.7</w:t>
            </w:r>
          </w:p>
          <w:p w14:paraId="14BA91BA" w14:textId="77777777" w:rsidR="00EC5DAF" w:rsidRPr="00F47A65" w:rsidRDefault="00EC5DAF" w:rsidP="00EC5DAF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EN 301 489-1 V1.9.2</w:t>
            </w:r>
          </w:p>
          <w:p w14:paraId="54755207" w14:textId="77777777" w:rsidR="00EC5DAF" w:rsidRPr="00F47A65" w:rsidRDefault="00EC5DAF" w:rsidP="00EC5DAF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52459.3</w:t>
            </w:r>
          </w:p>
          <w:p w14:paraId="33D8BEFE" w14:textId="77777777" w:rsidR="00EC5DAF" w:rsidRPr="00F47A65" w:rsidRDefault="00EC5DAF" w:rsidP="00EC5DAF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52459.7</w:t>
            </w:r>
          </w:p>
          <w:p w14:paraId="47043FEF" w14:textId="77777777" w:rsidR="00EC5DAF" w:rsidRPr="00F47A65" w:rsidRDefault="00EC5DAF" w:rsidP="00EC5DAF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52459.17</w:t>
            </w:r>
          </w:p>
          <w:p w14:paraId="29D1F332" w14:textId="1CF96CA3" w:rsidR="00EC5DAF" w:rsidRPr="00F47A65" w:rsidRDefault="00EC5DAF" w:rsidP="00EC5DAF">
            <w:pPr>
              <w:rPr>
                <w:b/>
                <w:bCs/>
                <w:spacing w:val="-1"/>
                <w:lang w:eastAsia="en-US"/>
              </w:rPr>
            </w:pPr>
            <w:r w:rsidRPr="00F47A65">
              <w:rPr>
                <w:b/>
                <w:bCs/>
                <w:lang w:eastAsia="en-US"/>
              </w:rPr>
              <w:t>ТР ЕАЭС 037/2016</w:t>
            </w:r>
          </w:p>
        </w:tc>
      </w:tr>
      <w:tr w:rsidR="007571DB" w:rsidRPr="00F47A65" w14:paraId="7E37DE43" w14:textId="77777777" w:rsidTr="004A2D6A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531C8" w14:textId="6463DA67" w:rsidR="007571DB" w:rsidRPr="00F47A65" w:rsidRDefault="007571DB" w:rsidP="001B4BE6">
            <w:pPr>
              <w:spacing w:after="160" w:line="259" w:lineRule="auto"/>
            </w:pPr>
            <w:r w:rsidRPr="00F47A65">
              <w:lastRenderedPageBreak/>
              <w:t>1.</w:t>
            </w:r>
            <w:r w:rsidR="001B4BE6" w:rsidRPr="00F47A65">
              <w:t>4</w:t>
            </w:r>
            <w:r w:rsidRPr="00F47A65">
              <w:t>.3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955F1" w14:textId="33BAA01F" w:rsidR="001B4BE6" w:rsidRPr="00F47A65" w:rsidRDefault="001B4BE6" w:rsidP="001B4BE6">
            <w:pPr>
              <w:rPr>
                <w:rFonts w:eastAsiaTheme="minorHAnsi"/>
                <w:bCs/>
                <w:lang w:val="ky-KG" w:eastAsia="en-US"/>
              </w:rPr>
            </w:pPr>
            <w:r w:rsidRPr="00F47A65">
              <w:rPr>
                <w:rFonts w:eastAsiaTheme="minorHAnsi"/>
                <w:bCs/>
                <w:lang w:val="ky-KG" w:eastAsia="en-US"/>
              </w:rPr>
              <w:t>Устройства ввода, вывода, вводавывода информации, в т.ч. сочетающие</w:t>
            </w:r>
            <w:r w:rsidR="00186F50" w:rsidRPr="00F47A65">
              <w:rPr>
                <w:rFonts w:eastAsiaTheme="minorHAnsi"/>
                <w:bCs/>
                <w:lang w:val="ky-KG" w:eastAsia="en-US"/>
              </w:rPr>
              <w:t xml:space="preserve"> </w:t>
            </w:r>
            <w:r w:rsidRPr="00F47A65">
              <w:rPr>
                <w:rFonts w:eastAsiaTheme="minorHAnsi"/>
                <w:bCs/>
                <w:lang w:val="ky-KG" w:eastAsia="en-US"/>
              </w:rPr>
              <w:t>две или более следующих функций:</w:t>
            </w:r>
          </w:p>
          <w:p w14:paraId="0B0C9AE6" w14:textId="4EF8F999" w:rsidR="001B4BE6" w:rsidRPr="00F47A65" w:rsidRDefault="001B4BE6" w:rsidP="001B4BE6">
            <w:pPr>
              <w:rPr>
                <w:rFonts w:eastAsiaTheme="minorHAnsi"/>
                <w:bCs/>
                <w:lang w:val="ky-KG" w:eastAsia="en-US"/>
              </w:rPr>
            </w:pPr>
            <w:r w:rsidRPr="00F47A65">
              <w:rPr>
                <w:rFonts w:eastAsiaTheme="minorHAnsi"/>
                <w:bCs/>
                <w:lang w:val="ky-KG" w:eastAsia="en-US"/>
              </w:rPr>
              <w:t>печать, копирование, сканирование или</w:t>
            </w:r>
            <w:r w:rsidR="00186F50" w:rsidRPr="00F47A65">
              <w:rPr>
                <w:rFonts w:eastAsiaTheme="minorHAnsi"/>
                <w:bCs/>
                <w:lang w:val="ky-KG" w:eastAsia="en-US"/>
              </w:rPr>
              <w:t xml:space="preserve"> </w:t>
            </w:r>
            <w:r w:rsidRPr="00F47A65">
              <w:rPr>
                <w:rFonts w:eastAsiaTheme="minorHAnsi"/>
                <w:bCs/>
                <w:lang w:val="ky-KG" w:eastAsia="en-US"/>
              </w:rPr>
              <w:t>факсимильная передача, по</w:t>
            </w:r>
          </w:p>
          <w:p w14:paraId="7D9F1A1B" w14:textId="77777777" w:rsidR="001B4BE6" w:rsidRPr="00F47A65" w:rsidRDefault="001B4BE6" w:rsidP="001B4BE6">
            <w:pPr>
              <w:rPr>
                <w:rFonts w:eastAsiaTheme="minorHAnsi"/>
                <w:bCs/>
                <w:lang w:val="ky-KG" w:eastAsia="en-US"/>
              </w:rPr>
            </w:pPr>
            <w:r w:rsidRPr="00F47A65">
              <w:rPr>
                <w:rFonts w:eastAsiaTheme="minorHAnsi"/>
                <w:bCs/>
                <w:lang w:val="ky-KG" w:eastAsia="en-US"/>
              </w:rPr>
              <w:t>автоматизированной обработке данных,</w:t>
            </w:r>
          </w:p>
          <w:p w14:paraId="5BB9729F" w14:textId="77777777" w:rsidR="001B4BE6" w:rsidRPr="00F47A65" w:rsidRDefault="001B4BE6" w:rsidP="001B4BE6">
            <w:pPr>
              <w:rPr>
                <w:rFonts w:eastAsiaTheme="minorHAnsi"/>
                <w:bCs/>
                <w:lang w:val="ky-KG" w:eastAsia="en-US"/>
              </w:rPr>
            </w:pPr>
            <w:r w:rsidRPr="00F47A65">
              <w:rPr>
                <w:rFonts w:eastAsiaTheme="minorHAnsi"/>
                <w:bCs/>
                <w:lang w:val="ky-KG" w:eastAsia="en-US"/>
              </w:rPr>
              <w:t>в т.ч. имеющие возможность</w:t>
            </w:r>
          </w:p>
          <w:p w14:paraId="746F1E7E" w14:textId="77777777" w:rsidR="001B4BE6" w:rsidRPr="00F47A65" w:rsidRDefault="001B4BE6" w:rsidP="001B4BE6">
            <w:pPr>
              <w:rPr>
                <w:rFonts w:eastAsiaTheme="minorHAnsi"/>
                <w:bCs/>
                <w:lang w:val="ky-KG" w:eastAsia="en-US"/>
              </w:rPr>
            </w:pPr>
            <w:r w:rsidRPr="00F47A65">
              <w:rPr>
                <w:rFonts w:eastAsiaTheme="minorHAnsi"/>
                <w:bCs/>
                <w:lang w:val="ky-KG" w:eastAsia="en-US"/>
              </w:rPr>
              <w:t>подключения к вычислительной</w:t>
            </w:r>
          </w:p>
          <w:p w14:paraId="19B3AAF6" w14:textId="65F1B4B8" w:rsidR="007571DB" w:rsidRPr="00F47A65" w:rsidRDefault="001B4BE6" w:rsidP="001B4BE6">
            <w:pPr>
              <w:rPr>
                <w:bCs/>
              </w:rPr>
            </w:pPr>
            <w:r w:rsidRPr="00F47A65">
              <w:rPr>
                <w:rFonts w:eastAsiaTheme="minorHAnsi"/>
                <w:bCs/>
                <w:lang w:val="ky-KG" w:eastAsia="en-US"/>
              </w:rPr>
              <w:t>машине или к сети</w:t>
            </w:r>
            <w:r w:rsidR="007571DB" w:rsidRPr="00F47A65">
              <w:rPr>
                <w:rFonts w:eastAsiaTheme="minorHAnsi"/>
                <w:bCs/>
                <w:lang w:eastAsia="en-US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28C8F" w14:textId="77777777" w:rsidR="005C3CB7" w:rsidRPr="00F47A65" w:rsidRDefault="005C3CB7" w:rsidP="005C3CB7">
            <w:r w:rsidRPr="00F47A65">
              <w:t>1с, 3с, 4с (для ТР ТС</w:t>
            </w:r>
          </w:p>
          <w:p w14:paraId="49670AE9" w14:textId="77777777" w:rsidR="005C3CB7" w:rsidRPr="00F47A65" w:rsidRDefault="005C3CB7" w:rsidP="005C3CB7">
            <w:r w:rsidRPr="00F47A65">
              <w:t>004/2011, ТР ТС</w:t>
            </w:r>
          </w:p>
          <w:p w14:paraId="111A78FE" w14:textId="77777777" w:rsidR="005C3CB7" w:rsidRPr="00F47A65" w:rsidRDefault="005C3CB7" w:rsidP="005C3CB7">
            <w:r w:rsidRPr="00F47A65">
              <w:t>020/2011)</w:t>
            </w:r>
          </w:p>
          <w:p w14:paraId="3FA074C7" w14:textId="77777777" w:rsidR="005C3CB7" w:rsidRPr="00F47A65" w:rsidRDefault="005C3CB7" w:rsidP="005C3CB7">
            <w:r w:rsidRPr="00F47A65">
              <w:t>Сертификация</w:t>
            </w:r>
          </w:p>
          <w:p w14:paraId="09ACBB3B" w14:textId="77777777" w:rsidR="005C3CB7" w:rsidRPr="00F47A65" w:rsidRDefault="005C3CB7" w:rsidP="005C3CB7"/>
          <w:p w14:paraId="42977E1B" w14:textId="77777777" w:rsidR="005C3CB7" w:rsidRPr="00F47A65" w:rsidRDefault="005C3CB7" w:rsidP="005C3CB7">
            <w:r w:rsidRPr="00F47A65">
              <w:t>1с, 2с 3с, 6с (для ТР</w:t>
            </w:r>
          </w:p>
          <w:p w14:paraId="48CDAA13" w14:textId="77777777" w:rsidR="005C3CB7" w:rsidRPr="00F47A65" w:rsidRDefault="005C3CB7" w:rsidP="005C3CB7">
            <w:r w:rsidRPr="00F47A65">
              <w:t>ЕАЭС 037/2016)</w:t>
            </w:r>
          </w:p>
          <w:p w14:paraId="150273B2" w14:textId="77777777" w:rsidR="005C3CB7" w:rsidRPr="00F47A65" w:rsidRDefault="005C3CB7" w:rsidP="005C3CB7">
            <w:r w:rsidRPr="00F47A65">
              <w:t>Сертификация</w:t>
            </w:r>
          </w:p>
          <w:p w14:paraId="1CB26906" w14:textId="00019D35" w:rsidR="007571DB" w:rsidRPr="00F47A65" w:rsidRDefault="007571DB" w:rsidP="005C3CB7">
            <w:pPr>
              <w:rPr>
                <w:lang w:val="kk-KZ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83BD4" w14:textId="0D7022D6" w:rsidR="001B4BE6" w:rsidRPr="00F47A65" w:rsidRDefault="001B4BE6" w:rsidP="001B4BE6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844331</w:t>
            </w:r>
          </w:p>
          <w:p w14:paraId="30ABF295" w14:textId="77777777" w:rsidR="001B4BE6" w:rsidRPr="00F47A65" w:rsidRDefault="001B4BE6" w:rsidP="001B4BE6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8443312000</w:t>
            </w:r>
          </w:p>
          <w:p w14:paraId="4F860B4E" w14:textId="77777777" w:rsidR="001B4BE6" w:rsidRPr="00F47A65" w:rsidRDefault="001B4BE6" w:rsidP="001B4BE6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8443318000</w:t>
            </w:r>
          </w:p>
          <w:p w14:paraId="646C8C9F" w14:textId="21F53387" w:rsidR="001B4BE6" w:rsidRPr="00F47A65" w:rsidRDefault="001B4BE6" w:rsidP="001B4BE6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844332</w:t>
            </w:r>
          </w:p>
          <w:p w14:paraId="335B8F12" w14:textId="77777777" w:rsidR="001B4BE6" w:rsidRPr="00F47A65" w:rsidRDefault="001B4BE6" w:rsidP="001B4BE6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8443321002</w:t>
            </w:r>
          </w:p>
          <w:p w14:paraId="5A8C812D" w14:textId="77777777" w:rsidR="001B4BE6" w:rsidRPr="00F47A65" w:rsidRDefault="001B4BE6" w:rsidP="001B4BE6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8443321003</w:t>
            </w:r>
          </w:p>
          <w:p w14:paraId="2E4248CD" w14:textId="3FEFA7F4" w:rsidR="005C3CB7" w:rsidRPr="00F47A65" w:rsidRDefault="005C3CB7" w:rsidP="001B4BE6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8443</w:t>
            </w:r>
          </w:p>
          <w:p w14:paraId="5B447ACE" w14:textId="77777777" w:rsidR="001B4BE6" w:rsidRPr="00F47A65" w:rsidRDefault="001B4BE6" w:rsidP="001B4BE6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8443321009</w:t>
            </w:r>
          </w:p>
          <w:p w14:paraId="6D281A68" w14:textId="77777777" w:rsidR="001B4BE6" w:rsidRPr="00F47A65" w:rsidRDefault="001B4BE6" w:rsidP="001B4BE6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8443323000</w:t>
            </w:r>
          </w:p>
          <w:p w14:paraId="368A055D" w14:textId="77777777" w:rsidR="001B4BE6" w:rsidRPr="00F47A65" w:rsidRDefault="001B4BE6" w:rsidP="001B4BE6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8443329101</w:t>
            </w:r>
          </w:p>
          <w:p w14:paraId="67FC84BE" w14:textId="77777777" w:rsidR="001B4BE6" w:rsidRPr="00F47A65" w:rsidRDefault="001B4BE6" w:rsidP="001B4BE6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8443329109</w:t>
            </w:r>
          </w:p>
          <w:p w14:paraId="5D7D638F" w14:textId="77777777" w:rsidR="001B4BE6" w:rsidRPr="00F47A65" w:rsidRDefault="001B4BE6" w:rsidP="001B4BE6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8443329300</w:t>
            </w:r>
          </w:p>
          <w:p w14:paraId="2E614C6D" w14:textId="77777777" w:rsidR="001B4BE6" w:rsidRPr="00F47A65" w:rsidRDefault="001B4BE6" w:rsidP="001B4BE6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8443329300</w:t>
            </w:r>
          </w:p>
          <w:p w14:paraId="65BDC584" w14:textId="77777777" w:rsidR="001B4BE6" w:rsidRPr="00F47A65" w:rsidRDefault="001B4BE6" w:rsidP="001B4BE6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8443329900</w:t>
            </w:r>
          </w:p>
          <w:p w14:paraId="680B206B" w14:textId="0DE78E7A" w:rsidR="005C3CB7" w:rsidRPr="00F47A65" w:rsidRDefault="005C3CB7" w:rsidP="001B4BE6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8471</w:t>
            </w:r>
          </w:p>
          <w:p w14:paraId="0373D3DD" w14:textId="594B7EA4" w:rsidR="007571DB" w:rsidRPr="00F47A65" w:rsidRDefault="001B4BE6" w:rsidP="001B4BE6">
            <w:r w:rsidRPr="00F47A65">
              <w:rPr>
                <w:rFonts w:eastAsiaTheme="minorHAnsi"/>
                <w:bCs/>
                <w:lang w:eastAsia="en-US"/>
              </w:rPr>
              <w:t>8471607000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1D6F8" w14:textId="77777777" w:rsidR="00EC5DAF" w:rsidRPr="00F47A65" w:rsidRDefault="00EC5DAF" w:rsidP="00EC5DAF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lang w:eastAsia="en-US"/>
              </w:rPr>
            </w:pPr>
            <w:r w:rsidRPr="00F47A65">
              <w:rPr>
                <w:b/>
                <w:bCs/>
                <w:lang w:eastAsia="en-US"/>
              </w:rPr>
              <w:t>ТР ТС 004/2011</w:t>
            </w:r>
          </w:p>
          <w:p w14:paraId="4F30C05C" w14:textId="77777777" w:rsidR="00EC5DAF" w:rsidRPr="00F47A65" w:rsidRDefault="00EC5DAF" w:rsidP="00EC5DAF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lang w:eastAsia="en-US"/>
              </w:rPr>
            </w:pPr>
            <w:r w:rsidRPr="00F47A65">
              <w:rPr>
                <w:b/>
                <w:bCs/>
                <w:lang w:eastAsia="en-US"/>
              </w:rPr>
              <w:t>ТР ТС 020/2011</w:t>
            </w:r>
          </w:p>
          <w:p w14:paraId="0D93801B" w14:textId="1C506237" w:rsidR="007571DB" w:rsidRPr="00F47A65" w:rsidRDefault="00EC5DAF" w:rsidP="00EC5DAF">
            <w:r w:rsidRPr="00F47A65">
              <w:rPr>
                <w:b/>
                <w:bCs/>
                <w:lang w:eastAsia="en-US"/>
              </w:rPr>
              <w:t>ТР ЕАЭС 037/2016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494D2" w14:textId="77582111" w:rsidR="00EC5DAF" w:rsidRPr="00F47A65" w:rsidRDefault="00EC5DAF" w:rsidP="001B4BE6">
            <w:pPr>
              <w:spacing w:line="276" w:lineRule="auto"/>
              <w:rPr>
                <w:b/>
                <w:bCs/>
                <w:spacing w:val="-1"/>
                <w:lang w:eastAsia="en-US"/>
              </w:rPr>
            </w:pPr>
            <w:r w:rsidRPr="00F47A65">
              <w:rPr>
                <w:b/>
                <w:bCs/>
                <w:spacing w:val="-1"/>
                <w:lang w:eastAsia="en-US"/>
              </w:rPr>
              <w:t>ТР ТС 004/2011</w:t>
            </w:r>
          </w:p>
          <w:p w14:paraId="469B5554" w14:textId="77777777" w:rsidR="001B4BE6" w:rsidRPr="00F47A65" w:rsidRDefault="001B4BE6" w:rsidP="001B4BE6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60825-1</w:t>
            </w:r>
          </w:p>
          <w:p w14:paraId="5025442B" w14:textId="77777777" w:rsidR="001B4BE6" w:rsidRPr="00F47A65" w:rsidRDefault="001B4BE6" w:rsidP="001B4BE6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СТБ IEC 60825-1</w:t>
            </w:r>
          </w:p>
          <w:p w14:paraId="40B4F87E" w14:textId="77777777" w:rsidR="001B4BE6" w:rsidRPr="00F47A65" w:rsidRDefault="001B4BE6" w:rsidP="001B4BE6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60825-2</w:t>
            </w:r>
          </w:p>
          <w:p w14:paraId="79ADCF90" w14:textId="77777777" w:rsidR="001B4BE6" w:rsidRPr="00F47A65" w:rsidRDefault="001B4BE6" w:rsidP="001B4BE6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60825-4</w:t>
            </w:r>
          </w:p>
          <w:p w14:paraId="1C00C6B1" w14:textId="77777777" w:rsidR="001B4BE6" w:rsidRPr="00F47A65" w:rsidRDefault="001B4BE6" w:rsidP="001B4BE6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60825-12</w:t>
            </w:r>
          </w:p>
          <w:p w14:paraId="64D3460C" w14:textId="77777777" w:rsidR="001B4BE6" w:rsidRPr="00F47A65" w:rsidRDefault="001B4BE6" w:rsidP="001B4BE6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60950-1</w:t>
            </w:r>
          </w:p>
          <w:p w14:paraId="18331AB8" w14:textId="77777777" w:rsidR="001B4BE6" w:rsidRPr="00F47A65" w:rsidRDefault="001B4BE6" w:rsidP="001B4BE6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60950-21</w:t>
            </w:r>
          </w:p>
          <w:p w14:paraId="7B94CEF2" w14:textId="77777777" w:rsidR="001B4BE6" w:rsidRPr="00F47A65" w:rsidRDefault="001B4BE6" w:rsidP="001B4BE6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60950-22</w:t>
            </w:r>
          </w:p>
          <w:p w14:paraId="16D40C68" w14:textId="77777777" w:rsidR="001B4BE6" w:rsidRPr="00F47A65" w:rsidRDefault="001B4BE6" w:rsidP="001B4BE6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МЭК 60950-23</w:t>
            </w:r>
          </w:p>
          <w:p w14:paraId="5FECBA3C" w14:textId="77777777" w:rsidR="001B4BE6" w:rsidRPr="00F47A65" w:rsidRDefault="001B4BE6" w:rsidP="001B4BE6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62368-1</w:t>
            </w:r>
          </w:p>
          <w:p w14:paraId="17B18271" w14:textId="77777777" w:rsidR="001B4BE6" w:rsidRPr="00F47A65" w:rsidRDefault="001B4BE6" w:rsidP="001B4BE6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61131-2</w:t>
            </w:r>
          </w:p>
          <w:p w14:paraId="0FE5D915" w14:textId="77777777" w:rsidR="001B4BE6" w:rsidRPr="00F47A65" w:rsidRDefault="001B4BE6" w:rsidP="001B4BE6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СТБ IEC 61131-2</w:t>
            </w:r>
          </w:p>
          <w:p w14:paraId="7FC5BEA9" w14:textId="77777777" w:rsidR="001B4BE6" w:rsidRPr="00F47A65" w:rsidRDefault="001B4BE6" w:rsidP="001B4BE6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СТБ EN 41003</w:t>
            </w:r>
          </w:p>
          <w:p w14:paraId="603056E6" w14:textId="77777777" w:rsidR="001B4BE6" w:rsidRPr="00F47A65" w:rsidRDefault="001B4BE6" w:rsidP="001B4BE6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31210</w:t>
            </w:r>
          </w:p>
          <w:p w14:paraId="398298FC" w14:textId="77777777" w:rsidR="001B4BE6" w:rsidRPr="00F47A65" w:rsidRDefault="001B4BE6" w:rsidP="001B4BE6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50948</w:t>
            </w:r>
          </w:p>
          <w:p w14:paraId="79C4A62D" w14:textId="77777777" w:rsidR="007571DB" w:rsidRPr="00F47A65" w:rsidRDefault="001B4BE6" w:rsidP="001B4BE6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62368-1</w:t>
            </w:r>
          </w:p>
          <w:p w14:paraId="6872626B" w14:textId="77777777" w:rsidR="001B4BE6" w:rsidRPr="00F47A65" w:rsidRDefault="001B4BE6" w:rsidP="001B4BE6">
            <w:r w:rsidRPr="00F47A65">
              <w:t>ГОСТ IEC 62311</w:t>
            </w:r>
          </w:p>
          <w:p w14:paraId="0736887A" w14:textId="77777777" w:rsidR="001B4BE6" w:rsidRPr="00F47A65" w:rsidRDefault="001B4BE6" w:rsidP="001B4BE6">
            <w:r w:rsidRPr="00F47A65">
              <w:t>ГОСТ IEC 62479</w:t>
            </w:r>
          </w:p>
          <w:p w14:paraId="521E6F7C" w14:textId="77777777" w:rsidR="001B4BE6" w:rsidRPr="00F47A65" w:rsidRDefault="001B4BE6" w:rsidP="001B4BE6">
            <w:r w:rsidRPr="00F47A65">
              <w:t>ГОСТ IEC 62040-1</w:t>
            </w:r>
          </w:p>
          <w:p w14:paraId="219F656B" w14:textId="408C51DA" w:rsidR="00EC5DAF" w:rsidRPr="00F47A65" w:rsidRDefault="001B4BE6" w:rsidP="001B4BE6">
            <w:pPr>
              <w:rPr>
                <w:b/>
              </w:rPr>
            </w:pPr>
            <w:r w:rsidRPr="00F47A65">
              <w:t>ГОСТ Р 52931</w:t>
            </w:r>
            <w:r w:rsidRPr="00F47A65">
              <w:cr/>
            </w:r>
            <w:r w:rsidR="00EC5DAF" w:rsidRPr="00F47A65">
              <w:rPr>
                <w:b/>
              </w:rPr>
              <w:t>ТР ТС 020/2011</w:t>
            </w:r>
          </w:p>
          <w:p w14:paraId="4D40BA05" w14:textId="77777777" w:rsidR="00EC5DAF" w:rsidRPr="00F47A65" w:rsidRDefault="00EC5DAF" w:rsidP="00EC5DAF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52459.17</w:t>
            </w:r>
          </w:p>
          <w:p w14:paraId="472D2297" w14:textId="77777777" w:rsidR="00EC5DAF" w:rsidRPr="00F47A65" w:rsidRDefault="00EC5DAF" w:rsidP="00EC5DAF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52459.3</w:t>
            </w:r>
          </w:p>
          <w:p w14:paraId="2994CD5A" w14:textId="77777777" w:rsidR="00EC5DAF" w:rsidRPr="00F47A65" w:rsidRDefault="00EC5DAF" w:rsidP="00EC5DAF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lastRenderedPageBreak/>
              <w:t>ГОСТ IEC 61000-3-3</w:t>
            </w:r>
          </w:p>
          <w:p w14:paraId="4C96CF02" w14:textId="77777777" w:rsidR="00EC5DAF" w:rsidRPr="00F47A65" w:rsidRDefault="00EC5DAF" w:rsidP="00EC5DAF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61000-3-2</w:t>
            </w:r>
          </w:p>
          <w:p w14:paraId="50906D59" w14:textId="77777777" w:rsidR="00EC5DAF" w:rsidRPr="00F47A65" w:rsidRDefault="00EC5DAF" w:rsidP="00EC5DAF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CISPR 14-1</w:t>
            </w:r>
          </w:p>
          <w:p w14:paraId="4FBFBF34" w14:textId="77777777" w:rsidR="00EC5DAF" w:rsidRPr="00F47A65" w:rsidRDefault="00EC5DAF" w:rsidP="00EC5DAF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CISPR 14-2</w:t>
            </w:r>
          </w:p>
          <w:p w14:paraId="0A171FDC" w14:textId="20E0EF12" w:rsidR="00EC5DAF" w:rsidRPr="00F47A65" w:rsidRDefault="00EC5DAF" w:rsidP="00EC5DAF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CISPR 32</w:t>
            </w:r>
            <w:r w:rsidR="00E83DA2" w:rsidRPr="00F47A65">
              <w:rPr>
                <w:bCs/>
                <w:spacing w:val="-1"/>
                <w:lang w:eastAsia="en-US"/>
              </w:rPr>
              <w:t xml:space="preserve"> ГОСТ CISPR 35</w:t>
            </w:r>
          </w:p>
          <w:p w14:paraId="342DF8F7" w14:textId="77777777" w:rsidR="00EC5DAF" w:rsidRPr="00F47A65" w:rsidRDefault="00EC5DAF" w:rsidP="00EC5DAF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CISPR 24</w:t>
            </w:r>
          </w:p>
          <w:p w14:paraId="62B4DE7D" w14:textId="77777777" w:rsidR="00EC5DAF" w:rsidRPr="00F47A65" w:rsidRDefault="00EC5DAF" w:rsidP="00EC5DAF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32133.2</w:t>
            </w:r>
          </w:p>
          <w:p w14:paraId="4FC85B8B" w14:textId="77777777" w:rsidR="00EC5DAF" w:rsidRPr="00F47A65" w:rsidRDefault="00EC5DAF" w:rsidP="00EC5DAF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52459.7</w:t>
            </w:r>
          </w:p>
          <w:p w14:paraId="546CC02E" w14:textId="77777777" w:rsidR="00EC5DAF" w:rsidRPr="00F47A65" w:rsidRDefault="00EC5DAF" w:rsidP="00EC5DAF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EN 301 489-1 V1.9.2</w:t>
            </w:r>
          </w:p>
          <w:p w14:paraId="6B1598FF" w14:textId="77777777" w:rsidR="00EC5DAF" w:rsidRPr="00F47A65" w:rsidRDefault="00EC5DAF" w:rsidP="00EC5DAF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52459.3</w:t>
            </w:r>
          </w:p>
          <w:p w14:paraId="369B6B3E" w14:textId="77777777" w:rsidR="00EC5DAF" w:rsidRPr="00F47A65" w:rsidRDefault="00EC5DAF" w:rsidP="00EC5DAF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52459.7</w:t>
            </w:r>
          </w:p>
          <w:p w14:paraId="2EEB53CD" w14:textId="77777777" w:rsidR="00EC5DAF" w:rsidRPr="00F47A65" w:rsidRDefault="00EC5DAF" w:rsidP="00EC5DAF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52459.17</w:t>
            </w:r>
          </w:p>
          <w:p w14:paraId="6EA655D6" w14:textId="24FDC208" w:rsidR="00EC5DAF" w:rsidRPr="00F47A65" w:rsidRDefault="00EC5DAF" w:rsidP="00EC5DAF">
            <w:pPr>
              <w:rPr>
                <w:b/>
              </w:rPr>
            </w:pPr>
            <w:r w:rsidRPr="00F47A65">
              <w:rPr>
                <w:b/>
                <w:bCs/>
                <w:lang w:eastAsia="en-US"/>
              </w:rPr>
              <w:t>ТР ЕАЭС 037/2016</w:t>
            </w:r>
          </w:p>
        </w:tc>
      </w:tr>
      <w:tr w:rsidR="007571DB" w:rsidRPr="00F47A65" w14:paraId="600F6603" w14:textId="77777777" w:rsidTr="004A2D6A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433FF" w14:textId="753720B4" w:rsidR="007571DB" w:rsidRPr="00F47A65" w:rsidRDefault="001B4BE6" w:rsidP="00D62871">
            <w:pPr>
              <w:spacing w:after="160" w:line="259" w:lineRule="auto"/>
            </w:pPr>
            <w:r w:rsidRPr="00F47A65">
              <w:lastRenderedPageBreak/>
              <w:t>1.4</w:t>
            </w:r>
            <w:r w:rsidR="007571DB" w:rsidRPr="00F47A65">
              <w:t>.4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DF893" w14:textId="77777777" w:rsidR="001B4BE6" w:rsidRPr="00F47A65" w:rsidRDefault="001B4BE6" w:rsidP="001B4BE6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Устройства запоминающие</w:t>
            </w:r>
          </w:p>
          <w:p w14:paraId="0F1B983A" w14:textId="60C5CDA2" w:rsidR="007571DB" w:rsidRPr="00F47A65" w:rsidRDefault="001B4BE6" w:rsidP="001B4BE6">
            <w:pPr>
              <w:rPr>
                <w:bCs/>
              </w:rPr>
            </w:pPr>
            <w:r w:rsidRPr="00F47A65">
              <w:rPr>
                <w:rFonts w:eastAsiaTheme="minorHAnsi"/>
                <w:bCs/>
                <w:lang w:eastAsia="en-US"/>
              </w:rPr>
              <w:t>(накопители)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5437" w14:textId="77777777" w:rsidR="005C3CB7" w:rsidRPr="00F47A65" w:rsidRDefault="005C3CB7" w:rsidP="005C3CB7">
            <w:r w:rsidRPr="00F47A65">
              <w:t>1с, 3с, 4с (для ТР ТС</w:t>
            </w:r>
          </w:p>
          <w:p w14:paraId="3518A7CF" w14:textId="77777777" w:rsidR="005C3CB7" w:rsidRPr="00F47A65" w:rsidRDefault="005C3CB7" w:rsidP="005C3CB7">
            <w:r w:rsidRPr="00F47A65">
              <w:t>004/2011, ТР ТС</w:t>
            </w:r>
          </w:p>
          <w:p w14:paraId="0DEA8459" w14:textId="77777777" w:rsidR="005C3CB7" w:rsidRPr="00F47A65" w:rsidRDefault="005C3CB7" w:rsidP="005C3CB7">
            <w:r w:rsidRPr="00F47A65">
              <w:t>020/2011)</w:t>
            </w:r>
          </w:p>
          <w:p w14:paraId="78E3FD21" w14:textId="77777777" w:rsidR="005C3CB7" w:rsidRPr="00F47A65" w:rsidRDefault="005C3CB7" w:rsidP="005C3CB7">
            <w:r w:rsidRPr="00F47A65">
              <w:t>Сертификация</w:t>
            </w:r>
          </w:p>
          <w:p w14:paraId="5D72E109" w14:textId="77777777" w:rsidR="005C3CB7" w:rsidRPr="00F47A65" w:rsidRDefault="005C3CB7" w:rsidP="005C3CB7"/>
          <w:p w14:paraId="1B2FEE76" w14:textId="77777777" w:rsidR="005C3CB7" w:rsidRPr="00F47A65" w:rsidRDefault="005C3CB7" w:rsidP="005C3CB7">
            <w:r w:rsidRPr="00F47A65">
              <w:t>1с, 2с 3с, 6с (для ТР</w:t>
            </w:r>
          </w:p>
          <w:p w14:paraId="18DBF6B1" w14:textId="77777777" w:rsidR="005C3CB7" w:rsidRPr="00F47A65" w:rsidRDefault="005C3CB7" w:rsidP="005C3CB7">
            <w:r w:rsidRPr="00F47A65">
              <w:t>ЕАЭС 037/2016)</w:t>
            </w:r>
          </w:p>
          <w:p w14:paraId="4993A543" w14:textId="77777777" w:rsidR="005C3CB7" w:rsidRPr="00F47A65" w:rsidRDefault="005C3CB7" w:rsidP="005C3CB7">
            <w:r w:rsidRPr="00F47A65">
              <w:t>Сертификация</w:t>
            </w:r>
          </w:p>
          <w:p w14:paraId="30ABB3B3" w14:textId="58F8AEDA" w:rsidR="007571DB" w:rsidRPr="00F47A65" w:rsidRDefault="007571DB" w:rsidP="005C3CB7">
            <w:pPr>
              <w:rPr>
                <w:lang w:val="kk-KZ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2801B" w14:textId="4046506A" w:rsidR="001B4BE6" w:rsidRPr="00F47A65" w:rsidRDefault="001B4BE6" w:rsidP="001B4BE6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847170</w:t>
            </w:r>
          </w:p>
          <w:p w14:paraId="75F96040" w14:textId="77777777" w:rsidR="001B4BE6" w:rsidRPr="00F47A65" w:rsidRDefault="001B4BE6" w:rsidP="001B4BE6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8471702000</w:t>
            </w:r>
          </w:p>
          <w:p w14:paraId="7AEE6C49" w14:textId="77777777" w:rsidR="001B4BE6" w:rsidRPr="00F47A65" w:rsidRDefault="001B4BE6" w:rsidP="001B4BE6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8471703000</w:t>
            </w:r>
          </w:p>
          <w:p w14:paraId="27BD223C" w14:textId="77777777" w:rsidR="001B4BE6" w:rsidRPr="00F47A65" w:rsidRDefault="001B4BE6" w:rsidP="001B4BE6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8471705000</w:t>
            </w:r>
          </w:p>
          <w:p w14:paraId="1DD71910" w14:textId="77777777" w:rsidR="001B4BE6" w:rsidRPr="00F47A65" w:rsidRDefault="001B4BE6" w:rsidP="001B4BE6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8471707000</w:t>
            </w:r>
          </w:p>
          <w:p w14:paraId="415BB795" w14:textId="769EA764" w:rsidR="005C3CB7" w:rsidRPr="00F47A65" w:rsidRDefault="005C3CB7" w:rsidP="001B4BE6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8471</w:t>
            </w:r>
          </w:p>
          <w:p w14:paraId="5FE9364E" w14:textId="77777777" w:rsidR="001B4BE6" w:rsidRPr="00F47A65" w:rsidRDefault="001B4BE6" w:rsidP="001B4BE6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8471708000</w:t>
            </w:r>
          </w:p>
          <w:p w14:paraId="4619B092" w14:textId="10D530B8" w:rsidR="007571DB" w:rsidRPr="00F47A65" w:rsidRDefault="001B4BE6" w:rsidP="001B4BE6">
            <w:r w:rsidRPr="00F47A65">
              <w:rPr>
                <w:rFonts w:eastAsiaTheme="minorHAnsi"/>
                <w:bCs/>
                <w:lang w:eastAsia="en-US"/>
              </w:rPr>
              <w:t>8471709800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78F4A" w14:textId="77777777" w:rsidR="00EC5DAF" w:rsidRPr="00F47A65" w:rsidRDefault="00EC5DAF" w:rsidP="00EC5DAF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lang w:eastAsia="en-US"/>
              </w:rPr>
            </w:pPr>
            <w:r w:rsidRPr="00F47A65">
              <w:rPr>
                <w:b/>
                <w:bCs/>
                <w:lang w:eastAsia="en-US"/>
              </w:rPr>
              <w:t>ТР ТС 004/2011</w:t>
            </w:r>
          </w:p>
          <w:p w14:paraId="6370CEF7" w14:textId="77777777" w:rsidR="00EC5DAF" w:rsidRPr="00F47A65" w:rsidRDefault="00EC5DAF" w:rsidP="00EC5DAF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lang w:eastAsia="en-US"/>
              </w:rPr>
            </w:pPr>
            <w:r w:rsidRPr="00F47A65">
              <w:rPr>
                <w:b/>
                <w:bCs/>
                <w:lang w:eastAsia="en-US"/>
              </w:rPr>
              <w:t>ТР ТС 020/2011</w:t>
            </w:r>
          </w:p>
          <w:p w14:paraId="6297A302" w14:textId="79C0C5B3" w:rsidR="007571DB" w:rsidRPr="00F47A65" w:rsidRDefault="00EC5DAF" w:rsidP="00EC5DAF">
            <w:r w:rsidRPr="00F47A65">
              <w:rPr>
                <w:b/>
                <w:bCs/>
                <w:lang w:eastAsia="en-US"/>
              </w:rPr>
              <w:t>ТР ЕАЭС 037/2016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D5A69" w14:textId="3AB49E99" w:rsidR="00EC5DAF" w:rsidRPr="00F47A65" w:rsidRDefault="00EC5DAF" w:rsidP="001B4BE6">
            <w:pPr>
              <w:spacing w:line="276" w:lineRule="auto"/>
              <w:rPr>
                <w:b/>
                <w:bCs/>
                <w:spacing w:val="-1"/>
                <w:lang w:eastAsia="en-US"/>
              </w:rPr>
            </w:pPr>
            <w:r w:rsidRPr="00F47A65">
              <w:rPr>
                <w:b/>
                <w:bCs/>
                <w:spacing w:val="-1"/>
                <w:lang w:eastAsia="en-US"/>
              </w:rPr>
              <w:t>ТР ТС 004/2011</w:t>
            </w:r>
          </w:p>
          <w:p w14:paraId="45326E0C" w14:textId="77777777" w:rsidR="00EC5DAF" w:rsidRPr="00F47A65" w:rsidRDefault="00EC5DAF" w:rsidP="001B4BE6">
            <w:pPr>
              <w:spacing w:line="276" w:lineRule="auto"/>
              <w:rPr>
                <w:bCs/>
                <w:spacing w:val="-1"/>
                <w:lang w:eastAsia="en-US"/>
              </w:rPr>
            </w:pPr>
          </w:p>
          <w:p w14:paraId="26E715C4" w14:textId="77777777" w:rsidR="001B4BE6" w:rsidRPr="00F47A65" w:rsidRDefault="001B4BE6" w:rsidP="001B4BE6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60825-1</w:t>
            </w:r>
          </w:p>
          <w:p w14:paraId="0A3ACCEF" w14:textId="77777777" w:rsidR="001B4BE6" w:rsidRPr="00F47A65" w:rsidRDefault="001B4BE6" w:rsidP="001B4BE6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СТБ IEC 60825-1</w:t>
            </w:r>
          </w:p>
          <w:p w14:paraId="0CD4A04E" w14:textId="77777777" w:rsidR="001B4BE6" w:rsidRPr="00F47A65" w:rsidRDefault="001B4BE6" w:rsidP="001B4BE6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60825-2</w:t>
            </w:r>
          </w:p>
          <w:p w14:paraId="54167BA5" w14:textId="77777777" w:rsidR="001B4BE6" w:rsidRPr="00F47A65" w:rsidRDefault="001B4BE6" w:rsidP="001B4BE6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60825-4</w:t>
            </w:r>
          </w:p>
          <w:p w14:paraId="7D924254" w14:textId="77777777" w:rsidR="001B4BE6" w:rsidRPr="00F47A65" w:rsidRDefault="001B4BE6" w:rsidP="001B4BE6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60825-12</w:t>
            </w:r>
          </w:p>
          <w:p w14:paraId="6F07851A" w14:textId="77777777" w:rsidR="001B4BE6" w:rsidRPr="00F47A65" w:rsidRDefault="001B4BE6" w:rsidP="001B4BE6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60950-1</w:t>
            </w:r>
          </w:p>
          <w:p w14:paraId="0E8A2890" w14:textId="77777777" w:rsidR="001B4BE6" w:rsidRPr="00F47A65" w:rsidRDefault="001B4BE6" w:rsidP="001B4BE6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60950-22</w:t>
            </w:r>
          </w:p>
          <w:p w14:paraId="6542E85D" w14:textId="77777777" w:rsidR="001B4BE6" w:rsidRPr="00F47A65" w:rsidRDefault="001B4BE6" w:rsidP="001B4BE6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МЭК 60950-23</w:t>
            </w:r>
          </w:p>
          <w:p w14:paraId="52D91FA3" w14:textId="77777777" w:rsidR="001B4BE6" w:rsidRPr="00F47A65" w:rsidRDefault="001B4BE6" w:rsidP="001B4BE6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62368-1</w:t>
            </w:r>
          </w:p>
          <w:p w14:paraId="6E9F809C" w14:textId="77777777" w:rsidR="001B4BE6" w:rsidRPr="00F47A65" w:rsidRDefault="001B4BE6" w:rsidP="001B4BE6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61131-2</w:t>
            </w:r>
          </w:p>
          <w:p w14:paraId="7815DD0D" w14:textId="77777777" w:rsidR="001B4BE6" w:rsidRPr="00F47A65" w:rsidRDefault="001B4BE6" w:rsidP="001B4BE6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СТБ IEC 61131-2</w:t>
            </w:r>
          </w:p>
          <w:p w14:paraId="79CE29A4" w14:textId="77777777" w:rsidR="001B4BE6" w:rsidRPr="00F47A65" w:rsidRDefault="001B4BE6" w:rsidP="001B4BE6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СТБ EN 41003</w:t>
            </w:r>
          </w:p>
          <w:p w14:paraId="75206466" w14:textId="77777777" w:rsidR="001B4BE6" w:rsidRPr="00F47A65" w:rsidRDefault="001B4BE6" w:rsidP="001B4BE6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31210</w:t>
            </w:r>
          </w:p>
          <w:p w14:paraId="76B88594" w14:textId="77777777" w:rsidR="001B4BE6" w:rsidRPr="00F47A65" w:rsidRDefault="001B4BE6" w:rsidP="001B4BE6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50948</w:t>
            </w:r>
          </w:p>
          <w:p w14:paraId="5837EA30" w14:textId="77777777" w:rsidR="007571DB" w:rsidRPr="00F47A65" w:rsidRDefault="001B4BE6" w:rsidP="001B4BE6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62368-1</w:t>
            </w:r>
          </w:p>
          <w:p w14:paraId="39F7C5CF" w14:textId="77777777" w:rsidR="001B4BE6" w:rsidRPr="00F47A65" w:rsidRDefault="001B4BE6" w:rsidP="001B4BE6">
            <w:r w:rsidRPr="00F47A65">
              <w:t>ГОСТ IEC 62311</w:t>
            </w:r>
          </w:p>
          <w:p w14:paraId="716C6266" w14:textId="77777777" w:rsidR="001B4BE6" w:rsidRPr="00F47A65" w:rsidRDefault="001B4BE6" w:rsidP="001B4BE6">
            <w:r w:rsidRPr="00F47A65">
              <w:lastRenderedPageBreak/>
              <w:t>ГОСТ IEC 62479</w:t>
            </w:r>
          </w:p>
          <w:p w14:paraId="3E351E10" w14:textId="77777777" w:rsidR="001B4BE6" w:rsidRPr="00F47A65" w:rsidRDefault="001B4BE6" w:rsidP="001B4BE6">
            <w:r w:rsidRPr="00F47A65">
              <w:t>ГОСТ IEC 62040-1</w:t>
            </w:r>
          </w:p>
          <w:p w14:paraId="16CF146C" w14:textId="77777777" w:rsidR="00EC5DAF" w:rsidRPr="00F47A65" w:rsidRDefault="00EC5DAF" w:rsidP="001B4BE6"/>
          <w:p w14:paraId="214F2716" w14:textId="77777777" w:rsidR="00EC5DAF" w:rsidRPr="00F47A65" w:rsidRDefault="00EC5DAF" w:rsidP="001B4BE6">
            <w:pPr>
              <w:rPr>
                <w:b/>
              </w:rPr>
            </w:pPr>
            <w:r w:rsidRPr="00F47A65">
              <w:rPr>
                <w:b/>
              </w:rPr>
              <w:t>ТР ТС 020/2011</w:t>
            </w:r>
          </w:p>
          <w:p w14:paraId="1BAE5566" w14:textId="77777777" w:rsidR="00EC5DAF" w:rsidRPr="00F47A65" w:rsidRDefault="00EC5DAF" w:rsidP="001B4BE6">
            <w:pPr>
              <w:rPr>
                <w:b/>
              </w:rPr>
            </w:pPr>
          </w:p>
          <w:p w14:paraId="77EAF55A" w14:textId="77777777" w:rsidR="00EC5DAF" w:rsidRPr="00F47A65" w:rsidRDefault="00EC5DAF" w:rsidP="00EC5DAF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52459.17</w:t>
            </w:r>
          </w:p>
          <w:p w14:paraId="0BD366F9" w14:textId="77777777" w:rsidR="00EC5DAF" w:rsidRPr="00F47A65" w:rsidRDefault="00EC5DAF" w:rsidP="00EC5DAF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52459.3</w:t>
            </w:r>
          </w:p>
          <w:p w14:paraId="482219E0" w14:textId="77777777" w:rsidR="00EC5DAF" w:rsidRPr="00F47A65" w:rsidRDefault="00EC5DAF" w:rsidP="00EC5DAF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61000-3-2</w:t>
            </w:r>
          </w:p>
          <w:p w14:paraId="5F4781C9" w14:textId="77777777" w:rsidR="00EC5DAF" w:rsidRPr="00F47A65" w:rsidRDefault="00EC5DAF" w:rsidP="00EC5DAF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61000-3-3</w:t>
            </w:r>
          </w:p>
          <w:p w14:paraId="554AECEF" w14:textId="77777777" w:rsidR="00EC5DAF" w:rsidRPr="00F47A65" w:rsidRDefault="00EC5DAF" w:rsidP="00EC5DAF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CISPR 14-1</w:t>
            </w:r>
          </w:p>
          <w:p w14:paraId="367082C3" w14:textId="77777777" w:rsidR="00EC5DAF" w:rsidRPr="00F47A65" w:rsidRDefault="00EC5DAF" w:rsidP="00EC5DAF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CISPR 14-2</w:t>
            </w:r>
          </w:p>
          <w:p w14:paraId="155548EF" w14:textId="77777777" w:rsidR="00EC5DAF" w:rsidRPr="00F47A65" w:rsidRDefault="00EC5DAF" w:rsidP="00EC5DAF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CISPR 32</w:t>
            </w:r>
          </w:p>
          <w:p w14:paraId="03DBC75A" w14:textId="77777777" w:rsidR="00EC5DAF" w:rsidRPr="00F47A65" w:rsidRDefault="00EC5DAF" w:rsidP="00EC5DAF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CISPR 24</w:t>
            </w:r>
          </w:p>
          <w:p w14:paraId="217B88F6" w14:textId="77777777" w:rsidR="00EC5DAF" w:rsidRPr="00F47A65" w:rsidRDefault="00EC5DAF" w:rsidP="00EC5DAF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32133.2</w:t>
            </w:r>
          </w:p>
          <w:p w14:paraId="1B4200DD" w14:textId="77777777" w:rsidR="00EC5DAF" w:rsidRPr="00F47A65" w:rsidRDefault="00EC5DAF" w:rsidP="00EC5DAF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52459.7</w:t>
            </w:r>
          </w:p>
          <w:p w14:paraId="4E27DA4D" w14:textId="77777777" w:rsidR="00EC5DAF" w:rsidRPr="00F47A65" w:rsidRDefault="00EC5DAF" w:rsidP="00EC5DAF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EN 301 489-1 V1.9.2</w:t>
            </w:r>
          </w:p>
          <w:p w14:paraId="69EEA8C4" w14:textId="77777777" w:rsidR="00EC5DAF" w:rsidRPr="00F47A65" w:rsidRDefault="00EC5DAF" w:rsidP="00EC5DAF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52459.3</w:t>
            </w:r>
          </w:p>
          <w:p w14:paraId="03CD5D85" w14:textId="77777777" w:rsidR="00EC5DAF" w:rsidRPr="00F47A65" w:rsidRDefault="00EC5DAF" w:rsidP="00EC5DAF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52459.7</w:t>
            </w:r>
          </w:p>
          <w:p w14:paraId="0A0EE16E" w14:textId="78896385" w:rsidR="00EC5DAF" w:rsidRPr="00F47A65" w:rsidRDefault="00EC5DAF" w:rsidP="00EC5DAF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52459.17</w:t>
            </w:r>
          </w:p>
          <w:p w14:paraId="49BBEBF6" w14:textId="6520526C" w:rsidR="00EC5DAF" w:rsidRPr="00F47A65" w:rsidRDefault="00EC5DAF" w:rsidP="00EC5DAF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/>
                <w:bCs/>
                <w:lang w:eastAsia="en-US"/>
              </w:rPr>
              <w:t>ТР ЕАЭС 037/2016</w:t>
            </w:r>
          </w:p>
          <w:p w14:paraId="495825F1" w14:textId="77777777" w:rsidR="00EC5DAF" w:rsidRPr="00F47A65" w:rsidRDefault="00EC5DAF" w:rsidP="00EC5DAF">
            <w:pPr>
              <w:rPr>
                <w:b/>
              </w:rPr>
            </w:pPr>
          </w:p>
          <w:p w14:paraId="03B8613B" w14:textId="77777777" w:rsidR="00EC5DAF" w:rsidRPr="00F47A65" w:rsidRDefault="00EC5DAF" w:rsidP="001B4BE6">
            <w:pPr>
              <w:rPr>
                <w:b/>
              </w:rPr>
            </w:pPr>
          </w:p>
          <w:p w14:paraId="6E5578FD" w14:textId="6607D8D7" w:rsidR="00EC5DAF" w:rsidRPr="00F47A65" w:rsidRDefault="00EC5DAF" w:rsidP="001B4BE6">
            <w:pPr>
              <w:rPr>
                <w:b/>
              </w:rPr>
            </w:pPr>
          </w:p>
        </w:tc>
      </w:tr>
      <w:tr w:rsidR="007571DB" w:rsidRPr="00F47A65" w14:paraId="21CA612F" w14:textId="77777777" w:rsidTr="004A2D6A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A3237" w14:textId="7F1EB062" w:rsidR="007571DB" w:rsidRPr="00F47A65" w:rsidRDefault="007571DB" w:rsidP="00A47568">
            <w:pPr>
              <w:spacing w:after="160" w:line="259" w:lineRule="auto"/>
            </w:pPr>
            <w:r w:rsidRPr="00F47A65">
              <w:lastRenderedPageBreak/>
              <w:t>1.</w:t>
            </w:r>
            <w:r w:rsidR="00A47568" w:rsidRPr="00F47A65">
              <w:t>4</w:t>
            </w:r>
            <w:r w:rsidRPr="00F47A65">
              <w:t>.5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2AFF2" w14:textId="77777777" w:rsidR="001A6B09" w:rsidRPr="00F47A65" w:rsidRDefault="001A6B09" w:rsidP="001A6B09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Устройства хранения данных</w:t>
            </w:r>
          </w:p>
          <w:p w14:paraId="4214CD01" w14:textId="77777777" w:rsidR="001A6B09" w:rsidRPr="00F47A65" w:rsidRDefault="001A6B09" w:rsidP="001A6B09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твердотельные энергонезависимые</w:t>
            </w:r>
          </w:p>
          <w:p w14:paraId="33097409" w14:textId="77777777" w:rsidR="001A6B09" w:rsidRPr="00F47A65" w:rsidRDefault="001A6B09" w:rsidP="001A6B09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(«карты флэш-памяти» или «карты</w:t>
            </w:r>
          </w:p>
          <w:p w14:paraId="0CB53A7D" w14:textId="77777777" w:rsidR="001A6B09" w:rsidRPr="00F47A65" w:rsidRDefault="001A6B09" w:rsidP="001A6B09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электронной флэш-памяти»),</w:t>
            </w:r>
          </w:p>
          <w:p w14:paraId="42856257" w14:textId="1F919040" w:rsidR="007571DB" w:rsidRPr="00F47A65" w:rsidRDefault="001A6B09" w:rsidP="001A6B09">
            <w:pPr>
              <w:rPr>
                <w:bCs/>
              </w:rPr>
            </w:pPr>
            <w:r w:rsidRPr="00F47A65">
              <w:rPr>
                <w:rFonts w:eastAsiaTheme="minorHAnsi"/>
                <w:bCs/>
                <w:lang w:eastAsia="en-US"/>
              </w:rPr>
              <w:t>незаписанные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CC850" w14:textId="77777777" w:rsidR="005C3CB7" w:rsidRPr="00F47A65" w:rsidRDefault="005C3CB7" w:rsidP="005C3CB7">
            <w:r w:rsidRPr="00F47A65">
              <w:t>1с, 3с, 4с (для ТР ТС</w:t>
            </w:r>
          </w:p>
          <w:p w14:paraId="15CD55C5" w14:textId="77777777" w:rsidR="005C3CB7" w:rsidRPr="00F47A65" w:rsidRDefault="005C3CB7" w:rsidP="005C3CB7">
            <w:r w:rsidRPr="00F47A65">
              <w:t>004/2011, ТР ТС</w:t>
            </w:r>
          </w:p>
          <w:p w14:paraId="01601C98" w14:textId="77777777" w:rsidR="005C3CB7" w:rsidRPr="00F47A65" w:rsidRDefault="005C3CB7" w:rsidP="005C3CB7">
            <w:r w:rsidRPr="00F47A65">
              <w:t>020/2011)</w:t>
            </w:r>
          </w:p>
          <w:p w14:paraId="5F35A545" w14:textId="77777777" w:rsidR="005C3CB7" w:rsidRPr="00F47A65" w:rsidRDefault="005C3CB7" w:rsidP="005C3CB7">
            <w:r w:rsidRPr="00F47A65">
              <w:t>Сертификация</w:t>
            </w:r>
          </w:p>
          <w:p w14:paraId="28122ECC" w14:textId="77777777" w:rsidR="005C3CB7" w:rsidRPr="00F47A65" w:rsidRDefault="005C3CB7" w:rsidP="005C3CB7"/>
          <w:p w14:paraId="5C9A082C" w14:textId="77777777" w:rsidR="005C3CB7" w:rsidRPr="00F47A65" w:rsidRDefault="005C3CB7" w:rsidP="005C3CB7">
            <w:r w:rsidRPr="00F47A65">
              <w:t>1с, 2с 3с, 6с (для ТР</w:t>
            </w:r>
          </w:p>
          <w:p w14:paraId="1C386571" w14:textId="77777777" w:rsidR="005C3CB7" w:rsidRPr="00F47A65" w:rsidRDefault="005C3CB7" w:rsidP="005C3CB7">
            <w:r w:rsidRPr="00F47A65">
              <w:t>ЕАЭС 037/2016)</w:t>
            </w:r>
          </w:p>
          <w:p w14:paraId="3A985148" w14:textId="77777777" w:rsidR="005C3CB7" w:rsidRPr="00F47A65" w:rsidRDefault="005C3CB7" w:rsidP="005C3CB7">
            <w:r w:rsidRPr="00F47A65">
              <w:t>Сертификация</w:t>
            </w:r>
          </w:p>
          <w:p w14:paraId="121A6EE9" w14:textId="5758CEAA" w:rsidR="007571DB" w:rsidRPr="00F47A65" w:rsidRDefault="007571DB" w:rsidP="005C3CB7">
            <w:pPr>
              <w:rPr>
                <w:lang w:val="kk-KZ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C8D47" w14:textId="492FFE92" w:rsidR="001A6B09" w:rsidRPr="00F47A65" w:rsidRDefault="001A6B09" w:rsidP="001A6B09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85235110</w:t>
            </w:r>
          </w:p>
          <w:p w14:paraId="6624C40B" w14:textId="77777777" w:rsidR="001A6B09" w:rsidRPr="00F47A65" w:rsidRDefault="001A6B09" w:rsidP="001A6B09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8523511000</w:t>
            </w:r>
          </w:p>
          <w:p w14:paraId="2B81BF60" w14:textId="77777777" w:rsidR="001A6B09" w:rsidRPr="00F47A65" w:rsidRDefault="001A6B09" w:rsidP="001A6B09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8523519101</w:t>
            </w:r>
          </w:p>
          <w:p w14:paraId="55D29F4E" w14:textId="0C366202" w:rsidR="005C3CB7" w:rsidRPr="00F47A65" w:rsidRDefault="005C3CB7" w:rsidP="001A6B09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8523</w:t>
            </w:r>
          </w:p>
          <w:p w14:paraId="2B979680" w14:textId="77777777" w:rsidR="001A6B09" w:rsidRPr="00F47A65" w:rsidRDefault="001A6B09" w:rsidP="001A6B09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8523519109</w:t>
            </w:r>
          </w:p>
          <w:p w14:paraId="7175710F" w14:textId="77777777" w:rsidR="001A6B09" w:rsidRPr="00F47A65" w:rsidRDefault="001A6B09" w:rsidP="001A6B09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8523519300</w:t>
            </w:r>
          </w:p>
          <w:p w14:paraId="417F2E02" w14:textId="77777777" w:rsidR="001A6B09" w:rsidRPr="00F47A65" w:rsidRDefault="001A6B09" w:rsidP="001A6B09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8523519900</w:t>
            </w:r>
          </w:p>
          <w:p w14:paraId="4714C962" w14:textId="77777777" w:rsidR="001A6B09" w:rsidRPr="00F47A65" w:rsidRDefault="001A6B09" w:rsidP="001A6B09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8523521000</w:t>
            </w:r>
          </w:p>
          <w:p w14:paraId="037E9976" w14:textId="77777777" w:rsidR="001A6B09" w:rsidRPr="00F47A65" w:rsidRDefault="001A6B09" w:rsidP="001A6B09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8523529009</w:t>
            </w:r>
          </w:p>
          <w:p w14:paraId="2AD1E3B7" w14:textId="77777777" w:rsidR="001A6B09" w:rsidRPr="00F47A65" w:rsidRDefault="001A6B09" w:rsidP="001A6B09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8523591000</w:t>
            </w:r>
          </w:p>
          <w:p w14:paraId="51199E86" w14:textId="77777777" w:rsidR="001A6B09" w:rsidRPr="00F47A65" w:rsidRDefault="001A6B09" w:rsidP="001A6B09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8523599101</w:t>
            </w:r>
          </w:p>
          <w:p w14:paraId="5EE3599D" w14:textId="77777777" w:rsidR="001A6B09" w:rsidRPr="00F47A65" w:rsidRDefault="001A6B09" w:rsidP="001A6B09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lastRenderedPageBreak/>
              <w:t>8523599109</w:t>
            </w:r>
          </w:p>
          <w:p w14:paraId="52F1BB31" w14:textId="77777777" w:rsidR="001A6B09" w:rsidRPr="00F47A65" w:rsidRDefault="001A6B09" w:rsidP="001A6B09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8523599300</w:t>
            </w:r>
          </w:p>
          <w:p w14:paraId="1B1DA92D" w14:textId="1EA73ADE" w:rsidR="007571DB" w:rsidRPr="00F47A65" w:rsidRDefault="001A6B09" w:rsidP="001A6B09">
            <w:r w:rsidRPr="00F47A65">
              <w:rPr>
                <w:rFonts w:eastAsiaTheme="minorHAnsi"/>
                <w:bCs/>
                <w:lang w:eastAsia="en-US"/>
              </w:rPr>
              <w:t>8523599900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FBDCF" w14:textId="77777777" w:rsidR="00EC5DAF" w:rsidRPr="00F47A65" w:rsidRDefault="00EC5DAF" w:rsidP="00EC5DAF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lang w:eastAsia="en-US"/>
              </w:rPr>
            </w:pPr>
            <w:r w:rsidRPr="00F47A65">
              <w:rPr>
                <w:b/>
                <w:bCs/>
                <w:lang w:eastAsia="en-US"/>
              </w:rPr>
              <w:lastRenderedPageBreak/>
              <w:t>ТР ТС 004/2011</w:t>
            </w:r>
          </w:p>
          <w:p w14:paraId="2601844B" w14:textId="77777777" w:rsidR="00EC5DAF" w:rsidRPr="00F47A65" w:rsidRDefault="00EC5DAF" w:rsidP="00EC5DAF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lang w:eastAsia="en-US"/>
              </w:rPr>
            </w:pPr>
            <w:r w:rsidRPr="00F47A65">
              <w:rPr>
                <w:b/>
                <w:bCs/>
                <w:lang w:eastAsia="en-US"/>
              </w:rPr>
              <w:t>ТР ТС 020/2011</w:t>
            </w:r>
          </w:p>
          <w:p w14:paraId="5BEFF697" w14:textId="233CFFC6" w:rsidR="007571DB" w:rsidRPr="00F47A65" w:rsidRDefault="00EC5DAF" w:rsidP="00EC5DAF">
            <w:r w:rsidRPr="00F47A65">
              <w:rPr>
                <w:b/>
                <w:bCs/>
                <w:lang w:eastAsia="en-US"/>
              </w:rPr>
              <w:t>ТР ЕАЭС 037/2016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D1030" w14:textId="7026548F" w:rsidR="00EC5DAF" w:rsidRPr="00F47A65" w:rsidRDefault="00EC5DAF" w:rsidP="001A6B09">
            <w:pPr>
              <w:spacing w:line="276" w:lineRule="auto"/>
              <w:rPr>
                <w:b/>
                <w:bCs/>
                <w:spacing w:val="-1"/>
                <w:lang w:eastAsia="en-US"/>
              </w:rPr>
            </w:pPr>
            <w:r w:rsidRPr="00F47A65">
              <w:rPr>
                <w:b/>
                <w:bCs/>
                <w:spacing w:val="-1"/>
                <w:lang w:eastAsia="en-US"/>
              </w:rPr>
              <w:t>ТР ТС 004/2011</w:t>
            </w:r>
          </w:p>
          <w:p w14:paraId="39D309A8" w14:textId="77777777" w:rsidR="00EC5DAF" w:rsidRPr="00F47A65" w:rsidRDefault="00EC5DAF" w:rsidP="001A6B09">
            <w:pPr>
              <w:spacing w:line="276" w:lineRule="auto"/>
              <w:rPr>
                <w:bCs/>
                <w:spacing w:val="-1"/>
                <w:lang w:eastAsia="en-US"/>
              </w:rPr>
            </w:pPr>
          </w:p>
          <w:p w14:paraId="33C1C865" w14:textId="77777777" w:rsidR="001A6B09" w:rsidRPr="00F47A65" w:rsidRDefault="001A6B09" w:rsidP="001A6B09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60825-1</w:t>
            </w:r>
          </w:p>
          <w:p w14:paraId="2C31A74E" w14:textId="77777777" w:rsidR="001A6B09" w:rsidRPr="00F47A65" w:rsidRDefault="001A6B09" w:rsidP="001A6B09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СТБ IEC 60825-1</w:t>
            </w:r>
          </w:p>
          <w:p w14:paraId="07EC224C" w14:textId="77777777" w:rsidR="001A6B09" w:rsidRPr="00F47A65" w:rsidRDefault="001A6B09" w:rsidP="001A6B09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60825-2</w:t>
            </w:r>
          </w:p>
          <w:p w14:paraId="08EC719D" w14:textId="77777777" w:rsidR="001A6B09" w:rsidRPr="00F47A65" w:rsidRDefault="001A6B09" w:rsidP="001A6B09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60825-4</w:t>
            </w:r>
          </w:p>
          <w:p w14:paraId="71CF49C2" w14:textId="77777777" w:rsidR="001A6B09" w:rsidRPr="00F47A65" w:rsidRDefault="001A6B09" w:rsidP="001A6B09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60825-12</w:t>
            </w:r>
          </w:p>
          <w:p w14:paraId="384D7A62" w14:textId="77777777" w:rsidR="001A6B09" w:rsidRPr="00F47A65" w:rsidRDefault="001A6B09" w:rsidP="001A6B09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60950-1</w:t>
            </w:r>
          </w:p>
          <w:p w14:paraId="0F5CD274" w14:textId="77777777" w:rsidR="001A6B09" w:rsidRPr="00F47A65" w:rsidRDefault="001A6B09" w:rsidP="001A6B09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60950-22</w:t>
            </w:r>
          </w:p>
          <w:p w14:paraId="77025F3D" w14:textId="77777777" w:rsidR="001A6B09" w:rsidRPr="00F47A65" w:rsidRDefault="001A6B09" w:rsidP="001A6B09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lastRenderedPageBreak/>
              <w:t>ГОСТ Р МЭК 60950-23</w:t>
            </w:r>
          </w:p>
          <w:p w14:paraId="310CA2B8" w14:textId="77777777" w:rsidR="001A6B09" w:rsidRPr="00F47A65" w:rsidRDefault="001A6B09" w:rsidP="001A6B09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62368-1</w:t>
            </w:r>
          </w:p>
          <w:p w14:paraId="4CCB348D" w14:textId="77777777" w:rsidR="001A6B09" w:rsidRPr="00F47A65" w:rsidRDefault="001A6B09" w:rsidP="001A6B09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61131-2</w:t>
            </w:r>
          </w:p>
          <w:p w14:paraId="2AABD88B" w14:textId="77777777" w:rsidR="001A6B09" w:rsidRPr="00F47A65" w:rsidRDefault="001A6B09" w:rsidP="001A6B09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СТБ IEC 61131-2</w:t>
            </w:r>
          </w:p>
          <w:p w14:paraId="1D9F25BD" w14:textId="77777777" w:rsidR="001A6B09" w:rsidRPr="00F47A65" w:rsidRDefault="001A6B09" w:rsidP="001A6B09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СТБ EN 41003</w:t>
            </w:r>
          </w:p>
          <w:p w14:paraId="7D7783F2" w14:textId="77777777" w:rsidR="001A6B09" w:rsidRPr="00F47A65" w:rsidRDefault="001A6B09" w:rsidP="001A6B09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31210</w:t>
            </w:r>
          </w:p>
          <w:p w14:paraId="6D0DD545" w14:textId="77777777" w:rsidR="001A6B09" w:rsidRPr="00F47A65" w:rsidRDefault="001A6B09" w:rsidP="001A6B09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50948</w:t>
            </w:r>
          </w:p>
          <w:p w14:paraId="46BBA9BC" w14:textId="77777777" w:rsidR="001A6B09" w:rsidRPr="00F47A65" w:rsidRDefault="001A6B09" w:rsidP="001A6B09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62368-1</w:t>
            </w:r>
          </w:p>
          <w:p w14:paraId="3964CD22" w14:textId="77777777" w:rsidR="007571DB" w:rsidRPr="00F47A65" w:rsidRDefault="001A6B09" w:rsidP="001A6B09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62311</w:t>
            </w:r>
          </w:p>
          <w:p w14:paraId="2ED88759" w14:textId="77777777" w:rsidR="001A6B09" w:rsidRPr="00F47A65" w:rsidRDefault="001A6B09" w:rsidP="001A6B09">
            <w:r w:rsidRPr="00F47A65">
              <w:t>ГОСТ IEC 62479</w:t>
            </w:r>
          </w:p>
          <w:p w14:paraId="0986ECAF" w14:textId="77777777" w:rsidR="001A6B09" w:rsidRPr="00F47A65" w:rsidRDefault="001A6B09" w:rsidP="001A6B09">
            <w:r w:rsidRPr="00F47A65">
              <w:t>ГОСТ IEC 62040-1</w:t>
            </w:r>
          </w:p>
          <w:p w14:paraId="1832BD6F" w14:textId="77777777" w:rsidR="00EC5DAF" w:rsidRPr="00F47A65" w:rsidRDefault="00EC5DAF" w:rsidP="001A6B09"/>
          <w:p w14:paraId="6D9A0637" w14:textId="77777777" w:rsidR="00EC5DAF" w:rsidRPr="00F47A65" w:rsidRDefault="00EC5DAF" w:rsidP="001A6B09">
            <w:pPr>
              <w:rPr>
                <w:b/>
              </w:rPr>
            </w:pPr>
            <w:r w:rsidRPr="00F47A65">
              <w:rPr>
                <w:b/>
              </w:rPr>
              <w:t>ТР ТС 020/2011</w:t>
            </w:r>
          </w:p>
          <w:p w14:paraId="5608E815" w14:textId="77777777" w:rsidR="00EC5DAF" w:rsidRPr="00F47A65" w:rsidRDefault="00EC5DAF" w:rsidP="001A6B09">
            <w:pPr>
              <w:rPr>
                <w:b/>
              </w:rPr>
            </w:pPr>
          </w:p>
          <w:p w14:paraId="2343B0F4" w14:textId="77777777" w:rsidR="00EC5DAF" w:rsidRPr="00F47A65" w:rsidRDefault="00EC5DAF" w:rsidP="00EC5DAF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52459.17</w:t>
            </w:r>
          </w:p>
          <w:p w14:paraId="76E84160" w14:textId="77777777" w:rsidR="00EC5DAF" w:rsidRPr="00F47A65" w:rsidRDefault="00EC5DAF" w:rsidP="00EC5DAF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52459.3</w:t>
            </w:r>
          </w:p>
          <w:p w14:paraId="4720FDAE" w14:textId="77777777" w:rsidR="00EC5DAF" w:rsidRPr="00F47A65" w:rsidRDefault="00EC5DAF" w:rsidP="00EC5DAF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61000-3-2</w:t>
            </w:r>
          </w:p>
          <w:p w14:paraId="57B0D526" w14:textId="77777777" w:rsidR="00EC5DAF" w:rsidRPr="00F47A65" w:rsidRDefault="00EC5DAF" w:rsidP="00EC5DAF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61000-3-3</w:t>
            </w:r>
          </w:p>
          <w:p w14:paraId="35EE03F3" w14:textId="77777777" w:rsidR="00EC5DAF" w:rsidRPr="00F47A65" w:rsidRDefault="00EC5DAF" w:rsidP="00EC5DAF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CISPR 14-1</w:t>
            </w:r>
          </w:p>
          <w:p w14:paraId="071A3F66" w14:textId="77777777" w:rsidR="00EC5DAF" w:rsidRPr="00F47A65" w:rsidRDefault="00EC5DAF" w:rsidP="00EC5DAF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CISPR 14-2</w:t>
            </w:r>
          </w:p>
          <w:p w14:paraId="14FECF6C" w14:textId="77777777" w:rsidR="00EC5DAF" w:rsidRPr="00F47A65" w:rsidRDefault="00EC5DAF" w:rsidP="00EC5DAF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CISPR 32</w:t>
            </w:r>
          </w:p>
          <w:p w14:paraId="0E6831E3" w14:textId="77777777" w:rsidR="00EC5DAF" w:rsidRPr="00F47A65" w:rsidRDefault="00EC5DAF" w:rsidP="00EC5DAF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CISPR 24</w:t>
            </w:r>
          </w:p>
          <w:p w14:paraId="4E4E8829" w14:textId="77777777" w:rsidR="00EC5DAF" w:rsidRPr="00F47A65" w:rsidRDefault="00EC5DAF" w:rsidP="00EC5DAF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32133.2</w:t>
            </w:r>
          </w:p>
          <w:p w14:paraId="35CA7DAA" w14:textId="77777777" w:rsidR="00EC5DAF" w:rsidRPr="00F47A65" w:rsidRDefault="00EC5DAF" w:rsidP="00EC5DAF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52459.7</w:t>
            </w:r>
          </w:p>
          <w:p w14:paraId="3443A465" w14:textId="77777777" w:rsidR="00EC5DAF" w:rsidRPr="00F47A65" w:rsidRDefault="00EC5DAF" w:rsidP="00EC5DAF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EN 301 489-1 V1.9.2</w:t>
            </w:r>
          </w:p>
          <w:p w14:paraId="22069507" w14:textId="77777777" w:rsidR="00EC5DAF" w:rsidRPr="00F47A65" w:rsidRDefault="00EC5DAF" w:rsidP="00EC5DAF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52459.3</w:t>
            </w:r>
          </w:p>
          <w:p w14:paraId="718FFB51" w14:textId="77777777" w:rsidR="00EC5DAF" w:rsidRPr="00F47A65" w:rsidRDefault="00EC5DAF" w:rsidP="00EC5DAF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52459.7</w:t>
            </w:r>
          </w:p>
          <w:p w14:paraId="20A634C8" w14:textId="3BA94118" w:rsidR="00EC5DAF" w:rsidRPr="00F47A65" w:rsidRDefault="00EC5DAF" w:rsidP="00EC5DAF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52459.17</w:t>
            </w:r>
          </w:p>
          <w:p w14:paraId="55615F51" w14:textId="77777777" w:rsidR="00EC5DAF" w:rsidRPr="00F47A65" w:rsidRDefault="00EC5DAF" w:rsidP="00EC5DAF">
            <w:pPr>
              <w:rPr>
                <w:bCs/>
                <w:spacing w:val="-1"/>
                <w:lang w:eastAsia="en-US"/>
              </w:rPr>
            </w:pPr>
          </w:p>
          <w:p w14:paraId="139288BC" w14:textId="779453C2" w:rsidR="00EC5DAF" w:rsidRPr="00F47A65" w:rsidRDefault="00EC5DAF" w:rsidP="00EC5DAF">
            <w:pPr>
              <w:rPr>
                <w:b/>
              </w:rPr>
            </w:pPr>
            <w:r w:rsidRPr="00F47A65">
              <w:rPr>
                <w:b/>
                <w:bCs/>
                <w:lang w:eastAsia="en-US"/>
              </w:rPr>
              <w:t>ТР ЕАЭС 037/2016</w:t>
            </w:r>
          </w:p>
          <w:p w14:paraId="1FD3F77E" w14:textId="43CD2212" w:rsidR="00EC5DAF" w:rsidRPr="00F47A65" w:rsidRDefault="00EC5DAF" w:rsidP="001A6B09">
            <w:pPr>
              <w:rPr>
                <w:b/>
              </w:rPr>
            </w:pPr>
          </w:p>
        </w:tc>
      </w:tr>
      <w:tr w:rsidR="007571DB" w:rsidRPr="00F47A65" w14:paraId="04988210" w14:textId="77777777" w:rsidTr="004A2D6A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65DE4" w14:textId="57C94D2B" w:rsidR="007571DB" w:rsidRPr="00F47A65" w:rsidRDefault="007571DB" w:rsidP="00A47568">
            <w:pPr>
              <w:spacing w:after="160" w:line="259" w:lineRule="auto"/>
            </w:pPr>
            <w:r w:rsidRPr="00F47A65">
              <w:lastRenderedPageBreak/>
              <w:t>1.</w:t>
            </w:r>
            <w:r w:rsidR="00A47568" w:rsidRPr="00F47A65">
              <w:t>4</w:t>
            </w:r>
            <w:r w:rsidRPr="00F47A65">
              <w:t>.6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4556D" w14:textId="77777777" w:rsidR="00A47568" w:rsidRPr="00F47A65" w:rsidRDefault="00A47568" w:rsidP="00A47568">
            <w:pPr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Устройства машин для</w:t>
            </w:r>
          </w:p>
          <w:p w14:paraId="123DF88A" w14:textId="77777777" w:rsidR="00A47568" w:rsidRPr="00F47A65" w:rsidRDefault="00A47568" w:rsidP="00A47568">
            <w:pPr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lastRenderedPageBreak/>
              <w:t>автоматизированной обработки данных,</w:t>
            </w:r>
          </w:p>
          <w:p w14:paraId="6E74739D" w14:textId="77777777" w:rsidR="00A47568" w:rsidRPr="00F47A65" w:rsidRDefault="00A47568" w:rsidP="00A47568">
            <w:pPr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прочие (кроме сетевого оборудования</w:t>
            </w:r>
          </w:p>
          <w:p w14:paraId="536CC786" w14:textId="048431B2" w:rsidR="007571DB" w:rsidRPr="00F47A65" w:rsidRDefault="00A47568" w:rsidP="00A47568">
            <w:pPr>
              <w:autoSpaceDE w:val="0"/>
              <w:autoSpaceDN w:val="0"/>
              <w:adjustRightInd w:val="0"/>
              <w:rPr>
                <w:rFonts w:eastAsiaTheme="minorHAnsi"/>
                <w:bCs/>
                <w:lang w:val="ky-KG"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связи)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04C05" w14:textId="77777777" w:rsidR="005C3CB7" w:rsidRPr="00F47A65" w:rsidRDefault="005C3CB7" w:rsidP="005C3CB7">
            <w:r w:rsidRPr="00F47A65">
              <w:lastRenderedPageBreak/>
              <w:t>1с, 3с, 4с (для ТР ТС</w:t>
            </w:r>
          </w:p>
          <w:p w14:paraId="0CF11BA9" w14:textId="77777777" w:rsidR="005C3CB7" w:rsidRPr="00F47A65" w:rsidRDefault="005C3CB7" w:rsidP="005C3CB7">
            <w:r w:rsidRPr="00F47A65">
              <w:lastRenderedPageBreak/>
              <w:t>004/2011, ТР ТС</w:t>
            </w:r>
          </w:p>
          <w:p w14:paraId="18BECC95" w14:textId="77777777" w:rsidR="005C3CB7" w:rsidRPr="00F47A65" w:rsidRDefault="005C3CB7" w:rsidP="005C3CB7">
            <w:r w:rsidRPr="00F47A65">
              <w:t>020/2011)</w:t>
            </w:r>
          </w:p>
          <w:p w14:paraId="6ABB2DB8" w14:textId="77777777" w:rsidR="005C3CB7" w:rsidRPr="00F47A65" w:rsidRDefault="005C3CB7" w:rsidP="005C3CB7">
            <w:r w:rsidRPr="00F47A65">
              <w:t>Сертификация</w:t>
            </w:r>
          </w:p>
          <w:p w14:paraId="29D5D186" w14:textId="77777777" w:rsidR="005C3CB7" w:rsidRPr="00F47A65" w:rsidRDefault="005C3CB7" w:rsidP="005C3CB7"/>
          <w:p w14:paraId="0AD3C7D1" w14:textId="77777777" w:rsidR="005C3CB7" w:rsidRPr="00F47A65" w:rsidRDefault="005C3CB7" w:rsidP="005C3CB7">
            <w:r w:rsidRPr="00F47A65">
              <w:t>1с, 2с 3с, 6с (для ТР</w:t>
            </w:r>
          </w:p>
          <w:p w14:paraId="79A550FF" w14:textId="77777777" w:rsidR="005C3CB7" w:rsidRPr="00F47A65" w:rsidRDefault="005C3CB7" w:rsidP="005C3CB7">
            <w:r w:rsidRPr="00F47A65">
              <w:t>ЕАЭС 037/2016)</w:t>
            </w:r>
          </w:p>
          <w:p w14:paraId="5621500E" w14:textId="77777777" w:rsidR="005C3CB7" w:rsidRPr="00F47A65" w:rsidRDefault="005C3CB7" w:rsidP="005C3CB7">
            <w:r w:rsidRPr="00F47A65">
              <w:t>Сертификация</w:t>
            </w:r>
          </w:p>
          <w:p w14:paraId="0F2F3567" w14:textId="04FD45EC" w:rsidR="007571DB" w:rsidRPr="00F47A65" w:rsidRDefault="007571DB" w:rsidP="005C3CB7">
            <w:pPr>
              <w:rPr>
                <w:lang w:val="kk-KZ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53288" w14:textId="51461329" w:rsidR="00A47568" w:rsidRPr="00F47A65" w:rsidRDefault="00A47568" w:rsidP="00A47568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lastRenderedPageBreak/>
              <w:t>847180</w:t>
            </w:r>
          </w:p>
          <w:p w14:paraId="07105836" w14:textId="77777777" w:rsidR="00A47568" w:rsidRPr="00F47A65" w:rsidRDefault="00A47568" w:rsidP="00A47568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lastRenderedPageBreak/>
              <w:t>8471800000</w:t>
            </w:r>
          </w:p>
          <w:p w14:paraId="1914CA10" w14:textId="0859E9DC" w:rsidR="00A47568" w:rsidRPr="00F47A65" w:rsidRDefault="00A47568" w:rsidP="00A47568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847190</w:t>
            </w:r>
          </w:p>
          <w:p w14:paraId="793FC004" w14:textId="1DB64248" w:rsidR="005C3CB7" w:rsidRPr="00F47A65" w:rsidRDefault="005C3CB7" w:rsidP="00A47568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8471</w:t>
            </w:r>
          </w:p>
          <w:p w14:paraId="21205C1A" w14:textId="4D98955D" w:rsidR="007571DB" w:rsidRPr="00F47A65" w:rsidRDefault="00A47568" w:rsidP="00A47568">
            <w:r w:rsidRPr="00F47A65">
              <w:rPr>
                <w:rFonts w:eastAsiaTheme="minorHAnsi"/>
                <w:bCs/>
                <w:lang w:eastAsia="en-US"/>
              </w:rPr>
              <w:t>8471900000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64F6A" w14:textId="77777777" w:rsidR="00EC5DAF" w:rsidRPr="00F47A65" w:rsidRDefault="00EC5DAF" w:rsidP="00EC5DAF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lang w:eastAsia="en-US"/>
              </w:rPr>
            </w:pPr>
            <w:r w:rsidRPr="00F47A65">
              <w:rPr>
                <w:b/>
                <w:bCs/>
                <w:lang w:eastAsia="en-US"/>
              </w:rPr>
              <w:lastRenderedPageBreak/>
              <w:t>ТР ТС 004/2011</w:t>
            </w:r>
          </w:p>
          <w:p w14:paraId="5EB18466" w14:textId="77777777" w:rsidR="00EC5DAF" w:rsidRPr="00F47A65" w:rsidRDefault="00EC5DAF" w:rsidP="00EC5DAF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lang w:eastAsia="en-US"/>
              </w:rPr>
            </w:pPr>
            <w:r w:rsidRPr="00F47A65">
              <w:rPr>
                <w:b/>
                <w:bCs/>
                <w:lang w:eastAsia="en-US"/>
              </w:rPr>
              <w:lastRenderedPageBreak/>
              <w:t>ТР ТС 020/2011</w:t>
            </w:r>
          </w:p>
          <w:p w14:paraId="717A274F" w14:textId="5B3136A9" w:rsidR="007571DB" w:rsidRPr="00F47A65" w:rsidRDefault="00EC5DAF" w:rsidP="00EC5DAF">
            <w:r w:rsidRPr="00F47A65">
              <w:rPr>
                <w:b/>
                <w:bCs/>
                <w:lang w:eastAsia="en-US"/>
              </w:rPr>
              <w:t>ТР ЕАЭС 037/2016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AEA08" w14:textId="09296C0D" w:rsidR="00EC5DAF" w:rsidRPr="00F47A65" w:rsidRDefault="00EC5DAF" w:rsidP="00A47568">
            <w:pPr>
              <w:spacing w:line="276" w:lineRule="auto"/>
              <w:rPr>
                <w:b/>
                <w:bCs/>
                <w:spacing w:val="-1"/>
                <w:lang w:eastAsia="en-US"/>
              </w:rPr>
            </w:pPr>
            <w:r w:rsidRPr="00F47A65">
              <w:rPr>
                <w:b/>
                <w:bCs/>
                <w:spacing w:val="-1"/>
                <w:lang w:eastAsia="en-US"/>
              </w:rPr>
              <w:lastRenderedPageBreak/>
              <w:t>ТР ТС 004/2011</w:t>
            </w:r>
          </w:p>
          <w:p w14:paraId="56D7D21D" w14:textId="77777777" w:rsidR="00A47568" w:rsidRPr="00F47A65" w:rsidRDefault="00A47568" w:rsidP="00A47568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lastRenderedPageBreak/>
              <w:t>ГОСТ IEC 60825-1</w:t>
            </w:r>
          </w:p>
          <w:p w14:paraId="30A48CC9" w14:textId="77777777" w:rsidR="00A47568" w:rsidRPr="00F47A65" w:rsidRDefault="00A47568" w:rsidP="00A47568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СТБ IEC 60825-1</w:t>
            </w:r>
          </w:p>
          <w:p w14:paraId="33B9C43A" w14:textId="77777777" w:rsidR="00A47568" w:rsidRPr="00F47A65" w:rsidRDefault="00A47568" w:rsidP="00A47568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60825-2</w:t>
            </w:r>
          </w:p>
          <w:p w14:paraId="78A9AA4D" w14:textId="77777777" w:rsidR="00A47568" w:rsidRPr="00F47A65" w:rsidRDefault="00A47568" w:rsidP="00A47568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60825-4</w:t>
            </w:r>
          </w:p>
          <w:p w14:paraId="1FF745E2" w14:textId="77777777" w:rsidR="00A47568" w:rsidRPr="00F47A65" w:rsidRDefault="00A47568" w:rsidP="00A47568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60825-12</w:t>
            </w:r>
          </w:p>
          <w:p w14:paraId="6C40B6F5" w14:textId="77777777" w:rsidR="00A47568" w:rsidRPr="00F47A65" w:rsidRDefault="00A47568" w:rsidP="00A47568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60950-1</w:t>
            </w:r>
          </w:p>
          <w:p w14:paraId="09B7B644" w14:textId="77777777" w:rsidR="00A47568" w:rsidRPr="00F47A65" w:rsidRDefault="00A47568" w:rsidP="00A47568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60950-22</w:t>
            </w:r>
          </w:p>
          <w:p w14:paraId="67D7F97C" w14:textId="77777777" w:rsidR="00A47568" w:rsidRPr="00F47A65" w:rsidRDefault="00A47568" w:rsidP="00A47568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МЭК 60950-23</w:t>
            </w:r>
          </w:p>
          <w:p w14:paraId="638AFF62" w14:textId="77777777" w:rsidR="00A47568" w:rsidRPr="00F47A65" w:rsidRDefault="00A47568" w:rsidP="00A47568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62368-1</w:t>
            </w:r>
          </w:p>
          <w:p w14:paraId="66743DAC" w14:textId="77777777" w:rsidR="00A47568" w:rsidRPr="00F47A65" w:rsidRDefault="00A47568" w:rsidP="00A47568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61131-2</w:t>
            </w:r>
          </w:p>
          <w:p w14:paraId="146EDEFB" w14:textId="77777777" w:rsidR="00A47568" w:rsidRPr="00F47A65" w:rsidRDefault="00A47568" w:rsidP="00A47568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СТБ IEC 61131-2</w:t>
            </w:r>
          </w:p>
          <w:p w14:paraId="7C6D0172" w14:textId="77777777" w:rsidR="00A47568" w:rsidRPr="00F47A65" w:rsidRDefault="00A47568" w:rsidP="00A47568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СТБ EN 41003</w:t>
            </w:r>
          </w:p>
          <w:p w14:paraId="7CDD7071" w14:textId="77777777" w:rsidR="00A47568" w:rsidRPr="00F47A65" w:rsidRDefault="00A47568" w:rsidP="00A47568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31210</w:t>
            </w:r>
          </w:p>
          <w:p w14:paraId="562F8CF8" w14:textId="77777777" w:rsidR="00A47568" w:rsidRPr="00F47A65" w:rsidRDefault="00A47568" w:rsidP="00A47568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50948</w:t>
            </w:r>
          </w:p>
          <w:p w14:paraId="793FF1EA" w14:textId="77777777" w:rsidR="00A47568" w:rsidRPr="00F47A65" w:rsidRDefault="00A47568" w:rsidP="00A47568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62368-1</w:t>
            </w:r>
          </w:p>
          <w:p w14:paraId="51A3186F" w14:textId="77777777" w:rsidR="007571DB" w:rsidRPr="00F47A65" w:rsidRDefault="00A47568" w:rsidP="00A47568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62311</w:t>
            </w:r>
          </w:p>
          <w:p w14:paraId="64509245" w14:textId="77777777" w:rsidR="00A47568" w:rsidRPr="00F47A65" w:rsidRDefault="00A47568" w:rsidP="00A47568">
            <w:r w:rsidRPr="00F47A65">
              <w:t>ГОСТ IEC 62479</w:t>
            </w:r>
          </w:p>
          <w:p w14:paraId="1522D71D" w14:textId="77777777" w:rsidR="00A47568" w:rsidRPr="00F47A65" w:rsidRDefault="00A47568" w:rsidP="00A47568">
            <w:r w:rsidRPr="00F47A65">
              <w:t>ГОСТ IEC 62040-1</w:t>
            </w:r>
          </w:p>
          <w:p w14:paraId="318F961A" w14:textId="77777777" w:rsidR="00EC5DAF" w:rsidRPr="00F47A65" w:rsidRDefault="00EC5DAF" w:rsidP="00A47568">
            <w:pPr>
              <w:rPr>
                <w:b/>
              </w:rPr>
            </w:pPr>
            <w:r w:rsidRPr="00F47A65">
              <w:rPr>
                <w:b/>
              </w:rPr>
              <w:t>ТР ТС 020/2011</w:t>
            </w:r>
          </w:p>
          <w:p w14:paraId="5B57BEF6" w14:textId="77777777" w:rsidR="00EC5DAF" w:rsidRPr="00F47A65" w:rsidRDefault="00EC5DAF" w:rsidP="00EC5DAF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61000-3-2</w:t>
            </w:r>
          </w:p>
          <w:p w14:paraId="5045D482" w14:textId="77777777" w:rsidR="00EC5DAF" w:rsidRPr="00F47A65" w:rsidRDefault="00EC5DAF" w:rsidP="00EC5DAF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61000-3-3</w:t>
            </w:r>
          </w:p>
          <w:p w14:paraId="21F663B5" w14:textId="77777777" w:rsidR="00EC5DAF" w:rsidRPr="00F47A65" w:rsidRDefault="00EC5DAF" w:rsidP="00EC5DAF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CISPR 14-1</w:t>
            </w:r>
          </w:p>
          <w:p w14:paraId="045BE07D" w14:textId="77777777" w:rsidR="00EC5DAF" w:rsidRPr="00F47A65" w:rsidRDefault="00EC5DAF" w:rsidP="00EC5DAF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CISPR 14-2</w:t>
            </w:r>
          </w:p>
          <w:p w14:paraId="53BFC4B2" w14:textId="77777777" w:rsidR="00EC5DAF" w:rsidRPr="00F47A65" w:rsidRDefault="00EC5DAF" w:rsidP="00EC5DAF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CISPR 32</w:t>
            </w:r>
          </w:p>
          <w:p w14:paraId="7EE9BDB9" w14:textId="77777777" w:rsidR="00EC5DAF" w:rsidRPr="00F47A65" w:rsidRDefault="00EC5DAF" w:rsidP="00EC5DAF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CISPR 24</w:t>
            </w:r>
          </w:p>
          <w:p w14:paraId="682052F9" w14:textId="77777777" w:rsidR="00EC5DAF" w:rsidRPr="00F47A65" w:rsidRDefault="00EC5DAF" w:rsidP="00EC5DAF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32133.2</w:t>
            </w:r>
          </w:p>
          <w:p w14:paraId="3B1C0288" w14:textId="77777777" w:rsidR="00EC5DAF" w:rsidRPr="00F47A65" w:rsidRDefault="00EC5DAF" w:rsidP="00EC5DAF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52459.7</w:t>
            </w:r>
          </w:p>
          <w:p w14:paraId="3C9A00B6" w14:textId="77777777" w:rsidR="00EC5DAF" w:rsidRPr="00F47A65" w:rsidRDefault="00EC5DAF" w:rsidP="00EC5DAF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EN 301 489-1 V1.9.2</w:t>
            </w:r>
          </w:p>
          <w:p w14:paraId="7B1A0FC5" w14:textId="77777777" w:rsidR="00EC5DAF" w:rsidRPr="00F47A65" w:rsidRDefault="00EC5DAF" w:rsidP="00EC5DAF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52459.3</w:t>
            </w:r>
          </w:p>
          <w:p w14:paraId="31DBE79D" w14:textId="77777777" w:rsidR="00EC5DAF" w:rsidRPr="00F47A65" w:rsidRDefault="00EC5DAF" w:rsidP="00EC5DAF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52459.7</w:t>
            </w:r>
          </w:p>
          <w:p w14:paraId="31385755" w14:textId="77777777" w:rsidR="00EC5DAF" w:rsidRPr="00F47A65" w:rsidRDefault="00EC5DAF" w:rsidP="00EC5DAF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52459.17</w:t>
            </w:r>
          </w:p>
          <w:p w14:paraId="760405EC" w14:textId="136431A3" w:rsidR="00EC5DAF" w:rsidRPr="00F47A65" w:rsidRDefault="00EC5DAF" w:rsidP="00EC5DAF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/>
                <w:bCs/>
                <w:lang w:eastAsia="en-US"/>
              </w:rPr>
              <w:lastRenderedPageBreak/>
              <w:t>ТР ЕАЭС 037/2016</w:t>
            </w:r>
          </w:p>
          <w:p w14:paraId="7643080B" w14:textId="5C512D01" w:rsidR="00EC5DAF" w:rsidRPr="00F47A65" w:rsidRDefault="00EC5DAF" w:rsidP="00EC5DAF">
            <w:pPr>
              <w:rPr>
                <w:b/>
              </w:rPr>
            </w:pPr>
          </w:p>
        </w:tc>
      </w:tr>
      <w:tr w:rsidR="007571DB" w:rsidRPr="00F47A65" w14:paraId="1D941A4F" w14:textId="77777777" w:rsidTr="004A2D6A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0B401" w14:textId="7376A433" w:rsidR="007571DB" w:rsidRPr="00F47A65" w:rsidRDefault="00A47568" w:rsidP="00D62871">
            <w:pPr>
              <w:spacing w:after="160" w:line="259" w:lineRule="auto"/>
            </w:pPr>
            <w:r w:rsidRPr="00F47A65">
              <w:lastRenderedPageBreak/>
              <w:t>1.4.7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357F5" w14:textId="77777777" w:rsidR="00A47568" w:rsidRPr="00F47A65" w:rsidRDefault="00A47568" w:rsidP="00A47568">
            <w:pPr>
              <w:pStyle w:val="Default"/>
              <w:rPr>
                <w:bCs/>
                <w:color w:val="auto"/>
                <w:sz w:val="20"/>
                <w:szCs w:val="20"/>
                <w:lang w:val="ky-KG"/>
              </w:rPr>
            </w:pPr>
            <w:r w:rsidRPr="00F47A65">
              <w:rPr>
                <w:bCs/>
                <w:color w:val="auto"/>
                <w:sz w:val="20"/>
                <w:szCs w:val="20"/>
                <w:lang w:val="ky-KG"/>
              </w:rPr>
              <w:t>Аппаратура передающая для</w:t>
            </w:r>
          </w:p>
          <w:p w14:paraId="13A222DB" w14:textId="77777777" w:rsidR="00A47568" w:rsidRPr="00F47A65" w:rsidRDefault="00A47568" w:rsidP="00A47568">
            <w:pPr>
              <w:pStyle w:val="Default"/>
              <w:rPr>
                <w:bCs/>
                <w:color w:val="auto"/>
                <w:sz w:val="20"/>
                <w:szCs w:val="20"/>
                <w:lang w:val="ky-KG"/>
              </w:rPr>
            </w:pPr>
            <w:r w:rsidRPr="00F47A65">
              <w:rPr>
                <w:bCs/>
                <w:color w:val="auto"/>
                <w:sz w:val="20"/>
                <w:szCs w:val="20"/>
                <w:lang w:val="ky-KG"/>
              </w:rPr>
              <w:t>радиовещания или телевидения, со</w:t>
            </w:r>
          </w:p>
          <w:p w14:paraId="4E1FDEA9" w14:textId="3B7A570A" w:rsidR="00A47568" w:rsidRPr="00F47A65" w:rsidRDefault="00A47568" w:rsidP="00A47568">
            <w:pPr>
              <w:pStyle w:val="Default"/>
              <w:rPr>
                <w:bCs/>
                <w:color w:val="auto"/>
                <w:sz w:val="20"/>
                <w:szCs w:val="20"/>
                <w:lang w:val="ky-KG"/>
              </w:rPr>
            </w:pPr>
            <w:r w:rsidRPr="00F47A65">
              <w:rPr>
                <w:bCs/>
                <w:color w:val="auto"/>
                <w:sz w:val="20"/>
                <w:szCs w:val="20"/>
                <w:lang w:val="ky-KG"/>
              </w:rPr>
              <w:t>встроенной принимающей аппаратурой</w:t>
            </w:r>
            <w:r w:rsidR="003017D6" w:rsidRPr="00F47A65">
              <w:rPr>
                <w:bCs/>
                <w:color w:val="auto"/>
                <w:sz w:val="20"/>
                <w:szCs w:val="20"/>
                <w:lang w:val="ky-KG"/>
              </w:rPr>
              <w:t>.</w:t>
            </w:r>
          </w:p>
          <w:p w14:paraId="5F69DE71" w14:textId="038A9DA3" w:rsidR="003017D6" w:rsidRPr="00F47A65" w:rsidRDefault="003017D6" w:rsidP="00A47568">
            <w:pPr>
              <w:pStyle w:val="Default"/>
              <w:rPr>
                <w:bCs/>
                <w:color w:val="auto"/>
                <w:sz w:val="20"/>
                <w:szCs w:val="20"/>
                <w:lang w:val="ky-KG"/>
              </w:rPr>
            </w:pPr>
            <w:r w:rsidRPr="00F47A65">
              <w:rPr>
                <w:bCs/>
                <w:color w:val="auto"/>
                <w:sz w:val="20"/>
                <w:szCs w:val="20"/>
                <w:lang w:val="ky-KG"/>
              </w:rPr>
              <w:t>Аккустические системы</w:t>
            </w:r>
          </w:p>
          <w:p w14:paraId="37ADCE97" w14:textId="77777777" w:rsidR="00A47568" w:rsidRPr="00F47A65" w:rsidRDefault="00A47568" w:rsidP="00A47568">
            <w:pPr>
              <w:pStyle w:val="Default"/>
              <w:rPr>
                <w:bCs/>
                <w:color w:val="auto"/>
                <w:sz w:val="20"/>
                <w:szCs w:val="20"/>
                <w:lang w:val="ky-KG"/>
              </w:rPr>
            </w:pPr>
            <w:r w:rsidRPr="00F47A65">
              <w:rPr>
                <w:bCs/>
                <w:color w:val="auto"/>
                <w:sz w:val="20"/>
                <w:szCs w:val="20"/>
                <w:lang w:val="ky-KG"/>
              </w:rPr>
              <w:t>В т.ч. активные акустические системы</w:t>
            </w:r>
          </w:p>
          <w:p w14:paraId="21DB3E7D" w14:textId="77777777" w:rsidR="00A47568" w:rsidRPr="00F47A65" w:rsidRDefault="00A47568" w:rsidP="00A47568">
            <w:pPr>
              <w:pStyle w:val="Default"/>
              <w:rPr>
                <w:bCs/>
                <w:color w:val="auto"/>
                <w:sz w:val="20"/>
                <w:szCs w:val="20"/>
                <w:lang w:val="ky-KG"/>
              </w:rPr>
            </w:pPr>
            <w:r w:rsidRPr="00F47A65">
              <w:rPr>
                <w:bCs/>
                <w:color w:val="auto"/>
                <w:sz w:val="20"/>
                <w:szCs w:val="20"/>
                <w:lang w:val="ky-KG"/>
              </w:rPr>
              <w:t>активные акустические системы с</w:t>
            </w:r>
          </w:p>
          <w:p w14:paraId="1E063B25" w14:textId="5791CF33" w:rsidR="007571DB" w:rsidRPr="00F47A65" w:rsidRDefault="00A47568" w:rsidP="00A47568">
            <w:pPr>
              <w:rPr>
                <w:bCs/>
              </w:rPr>
            </w:pPr>
            <w:r w:rsidRPr="00F47A65">
              <w:rPr>
                <w:bCs/>
                <w:lang w:val="ky-KG"/>
              </w:rPr>
              <w:t xml:space="preserve">питанием от сети переменного тока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1ADAB" w14:textId="77777777" w:rsidR="005C3CB7" w:rsidRPr="00F47A65" w:rsidRDefault="005C3CB7" w:rsidP="005C3CB7">
            <w:r w:rsidRPr="00F47A65">
              <w:t>1с, 3с, 4с (для ТР ТС</w:t>
            </w:r>
          </w:p>
          <w:p w14:paraId="07C075E1" w14:textId="77777777" w:rsidR="005C3CB7" w:rsidRPr="00F47A65" w:rsidRDefault="005C3CB7" w:rsidP="005C3CB7">
            <w:r w:rsidRPr="00F47A65">
              <w:t>004/2011, ТР ТС</w:t>
            </w:r>
          </w:p>
          <w:p w14:paraId="7D76FCD8" w14:textId="77777777" w:rsidR="005C3CB7" w:rsidRPr="00F47A65" w:rsidRDefault="005C3CB7" w:rsidP="005C3CB7">
            <w:r w:rsidRPr="00F47A65">
              <w:t>020/2011)</w:t>
            </w:r>
          </w:p>
          <w:p w14:paraId="58CEEEF1" w14:textId="77777777" w:rsidR="005C3CB7" w:rsidRPr="00F47A65" w:rsidRDefault="005C3CB7" w:rsidP="005C3CB7">
            <w:r w:rsidRPr="00F47A65">
              <w:t>Сертификация</w:t>
            </w:r>
          </w:p>
          <w:p w14:paraId="15B172CA" w14:textId="77777777" w:rsidR="005C3CB7" w:rsidRPr="00F47A65" w:rsidRDefault="005C3CB7" w:rsidP="005C3CB7"/>
          <w:p w14:paraId="538D5DB0" w14:textId="77777777" w:rsidR="005C3CB7" w:rsidRPr="00F47A65" w:rsidRDefault="005C3CB7" w:rsidP="005C3CB7">
            <w:r w:rsidRPr="00F47A65">
              <w:t>1с, 2с 3с, 6с (для ТР</w:t>
            </w:r>
          </w:p>
          <w:p w14:paraId="71500C84" w14:textId="77777777" w:rsidR="005C3CB7" w:rsidRPr="00F47A65" w:rsidRDefault="005C3CB7" w:rsidP="005C3CB7">
            <w:r w:rsidRPr="00F47A65">
              <w:t>ЕАЭС 037/2016)</w:t>
            </w:r>
          </w:p>
          <w:p w14:paraId="26FD0D28" w14:textId="77777777" w:rsidR="005C3CB7" w:rsidRPr="00F47A65" w:rsidRDefault="005C3CB7" w:rsidP="005C3CB7">
            <w:r w:rsidRPr="00F47A65">
              <w:t>Сертификация</w:t>
            </w:r>
          </w:p>
          <w:p w14:paraId="7017B76E" w14:textId="0370335F" w:rsidR="007571DB" w:rsidRPr="00F47A65" w:rsidRDefault="007571DB" w:rsidP="005C3CB7"/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28E1D" w14:textId="7C6D47DA" w:rsidR="00A32933" w:rsidRPr="00F47A65" w:rsidRDefault="00A32933" w:rsidP="00A32933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852560</w:t>
            </w:r>
          </w:p>
          <w:p w14:paraId="6492A289" w14:textId="77777777" w:rsidR="00A32933" w:rsidRPr="00F47A65" w:rsidRDefault="00A32933" w:rsidP="00A32933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8525600001</w:t>
            </w:r>
          </w:p>
          <w:p w14:paraId="68723DDB" w14:textId="77777777" w:rsidR="00A32933" w:rsidRPr="00F47A65" w:rsidRDefault="00A32933" w:rsidP="00A32933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8525600009</w:t>
            </w:r>
          </w:p>
          <w:p w14:paraId="34A8A513" w14:textId="44D191C2" w:rsidR="005C3CB7" w:rsidRPr="00F47A65" w:rsidRDefault="005C3CB7" w:rsidP="00A32933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8525</w:t>
            </w:r>
          </w:p>
          <w:p w14:paraId="01BBDD78" w14:textId="3F35C67A" w:rsidR="00A32933" w:rsidRPr="00F47A65" w:rsidRDefault="00A32933" w:rsidP="00A32933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8518210000</w:t>
            </w:r>
          </w:p>
          <w:p w14:paraId="1F2BEF15" w14:textId="61933099" w:rsidR="00A32933" w:rsidRPr="00F47A65" w:rsidRDefault="00A32933" w:rsidP="00A32933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8518220000</w:t>
            </w:r>
          </w:p>
          <w:p w14:paraId="737FABBB" w14:textId="77777777" w:rsidR="00A32933" w:rsidRPr="00F47A65" w:rsidRDefault="00A32933" w:rsidP="00A32933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8518220001</w:t>
            </w:r>
          </w:p>
          <w:p w14:paraId="03EC1122" w14:textId="77777777" w:rsidR="00A32933" w:rsidRPr="00F47A65" w:rsidRDefault="00A32933" w:rsidP="00A32933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8518220009</w:t>
            </w:r>
          </w:p>
          <w:p w14:paraId="125A03EB" w14:textId="563C1848" w:rsidR="00A32933" w:rsidRPr="00F47A65" w:rsidRDefault="00A32933" w:rsidP="00A32933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8518220009</w:t>
            </w:r>
          </w:p>
          <w:p w14:paraId="22551B8D" w14:textId="77777777" w:rsidR="00A32933" w:rsidRPr="00F47A65" w:rsidRDefault="00A32933" w:rsidP="00A32933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8518293001</w:t>
            </w:r>
          </w:p>
          <w:p w14:paraId="36D1A0BC" w14:textId="23101D4C" w:rsidR="005C3CB7" w:rsidRPr="00F47A65" w:rsidRDefault="005C3CB7" w:rsidP="00A32933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8518</w:t>
            </w:r>
          </w:p>
          <w:p w14:paraId="360EA725" w14:textId="77777777" w:rsidR="00A32933" w:rsidRPr="00F47A65" w:rsidRDefault="00A32933" w:rsidP="00A32933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8518293009</w:t>
            </w:r>
          </w:p>
          <w:p w14:paraId="58E4F19E" w14:textId="6B2F15BF" w:rsidR="007571DB" w:rsidRPr="00F47A65" w:rsidRDefault="00A32933" w:rsidP="00A32933">
            <w:pPr>
              <w:pStyle w:val="Default"/>
              <w:spacing w:line="276" w:lineRule="auto"/>
              <w:rPr>
                <w:bCs/>
                <w:color w:val="auto"/>
                <w:sz w:val="20"/>
                <w:szCs w:val="20"/>
              </w:rPr>
            </w:pPr>
            <w:r w:rsidRPr="00F47A65">
              <w:rPr>
                <w:bCs/>
                <w:sz w:val="20"/>
                <w:szCs w:val="20"/>
              </w:rPr>
              <w:t>8518299500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B866" w14:textId="77777777" w:rsidR="00EC5DAF" w:rsidRPr="00F47A65" w:rsidRDefault="00EC5DAF" w:rsidP="00EC5DAF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lang w:eastAsia="en-US"/>
              </w:rPr>
            </w:pPr>
            <w:r w:rsidRPr="00F47A65">
              <w:rPr>
                <w:b/>
                <w:bCs/>
                <w:lang w:eastAsia="en-US"/>
              </w:rPr>
              <w:t>ТР ТС 004/2011</w:t>
            </w:r>
          </w:p>
          <w:p w14:paraId="38120B4E" w14:textId="77777777" w:rsidR="00EC5DAF" w:rsidRPr="00F47A65" w:rsidRDefault="00EC5DAF" w:rsidP="00EC5DAF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lang w:eastAsia="en-US"/>
              </w:rPr>
            </w:pPr>
            <w:r w:rsidRPr="00F47A65">
              <w:rPr>
                <w:b/>
                <w:bCs/>
                <w:lang w:eastAsia="en-US"/>
              </w:rPr>
              <w:t>ТР ТС 020/2011</w:t>
            </w:r>
          </w:p>
          <w:p w14:paraId="62162193" w14:textId="2748788B" w:rsidR="007571DB" w:rsidRPr="00F47A65" w:rsidRDefault="00EC5DAF" w:rsidP="00EC5DAF">
            <w:pPr>
              <w:rPr>
                <w:bCs/>
                <w:lang w:eastAsia="en-US"/>
              </w:rPr>
            </w:pPr>
            <w:r w:rsidRPr="00F47A65">
              <w:rPr>
                <w:b/>
                <w:bCs/>
                <w:lang w:eastAsia="en-US"/>
              </w:rPr>
              <w:t>ТР ЕАЭС 037/2016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531BB" w14:textId="15AC8478" w:rsidR="00EC5DAF" w:rsidRPr="00F47A65" w:rsidRDefault="00EC5DAF" w:rsidP="00A32933">
            <w:pPr>
              <w:spacing w:line="276" w:lineRule="auto"/>
              <w:rPr>
                <w:b/>
                <w:bCs/>
                <w:spacing w:val="-1"/>
                <w:lang w:eastAsia="en-US"/>
              </w:rPr>
            </w:pPr>
            <w:r w:rsidRPr="00F47A65">
              <w:rPr>
                <w:b/>
                <w:bCs/>
                <w:spacing w:val="-1"/>
                <w:lang w:eastAsia="en-US"/>
              </w:rPr>
              <w:t>ТР ТС 004/2011</w:t>
            </w:r>
          </w:p>
          <w:p w14:paraId="48CD39B1" w14:textId="77777777" w:rsidR="00A32933" w:rsidRPr="00F47A65" w:rsidRDefault="00A32933" w:rsidP="00A32933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EN 62233</w:t>
            </w:r>
          </w:p>
          <w:p w14:paraId="042B2939" w14:textId="77777777" w:rsidR="00A32933" w:rsidRPr="00F47A65" w:rsidRDefault="00A32933" w:rsidP="00A32933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62311</w:t>
            </w:r>
          </w:p>
          <w:p w14:paraId="06D93518" w14:textId="77777777" w:rsidR="00A32933" w:rsidRPr="00F47A65" w:rsidRDefault="00A32933" w:rsidP="00A32933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62479</w:t>
            </w:r>
          </w:p>
          <w:p w14:paraId="55D694D6" w14:textId="77777777" w:rsidR="00A32933" w:rsidRPr="00F47A65" w:rsidRDefault="00A32933" w:rsidP="00A32933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60065</w:t>
            </w:r>
          </w:p>
          <w:p w14:paraId="2418BBA6" w14:textId="77777777" w:rsidR="00A32933" w:rsidRPr="00F47A65" w:rsidRDefault="00A32933" w:rsidP="00A32933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МЭК 60825-1</w:t>
            </w:r>
          </w:p>
          <w:p w14:paraId="63E383FA" w14:textId="77777777" w:rsidR="00A32933" w:rsidRPr="00F47A65" w:rsidRDefault="00A32933" w:rsidP="00A32933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60950-1</w:t>
            </w:r>
          </w:p>
          <w:p w14:paraId="2A4B0243" w14:textId="77777777" w:rsidR="00A32933" w:rsidRPr="00F47A65" w:rsidRDefault="00A32933" w:rsidP="00A32933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62368-1</w:t>
            </w:r>
          </w:p>
          <w:p w14:paraId="1AA28229" w14:textId="77777777" w:rsidR="00A32933" w:rsidRPr="00F47A65" w:rsidRDefault="00A32933" w:rsidP="00A32933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СТБ IEC 61204</w:t>
            </w:r>
          </w:p>
          <w:p w14:paraId="67680CC0" w14:textId="77777777" w:rsidR="00A32933" w:rsidRPr="00F47A65" w:rsidRDefault="00A32933" w:rsidP="00A32933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60335-2-56</w:t>
            </w:r>
          </w:p>
          <w:p w14:paraId="1662A386" w14:textId="77777777" w:rsidR="007571DB" w:rsidRPr="00F47A65" w:rsidRDefault="00A32933" w:rsidP="00A32933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 xml:space="preserve">СТБ IEC 60215 </w:t>
            </w:r>
          </w:p>
          <w:p w14:paraId="55BF5B5A" w14:textId="77777777" w:rsidR="00EC5DAF" w:rsidRPr="00F47A65" w:rsidRDefault="00EC5DAF" w:rsidP="00A32933">
            <w:pPr>
              <w:spacing w:line="276" w:lineRule="auto"/>
              <w:rPr>
                <w:b/>
                <w:bCs/>
                <w:spacing w:val="-1"/>
                <w:lang w:eastAsia="en-US"/>
              </w:rPr>
            </w:pPr>
            <w:r w:rsidRPr="00F47A65">
              <w:rPr>
                <w:b/>
                <w:bCs/>
                <w:spacing w:val="-1"/>
                <w:lang w:eastAsia="en-US"/>
              </w:rPr>
              <w:t>ТР ТС 020/2011</w:t>
            </w:r>
          </w:p>
          <w:p w14:paraId="3BD8F209" w14:textId="77777777" w:rsidR="00EC5DAF" w:rsidRPr="00F47A65" w:rsidRDefault="00EC5DAF" w:rsidP="00EC5DAF">
            <w:pPr>
              <w:spacing w:line="276" w:lineRule="auto"/>
              <w:rPr>
                <w:bCs/>
                <w:color w:val="202124"/>
                <w:shd w:val="clear" w:color="auto" w:fill="FFFFFF"/>
                <w:lang w:eastAsia="en-US"/>
              </w:rPr>
            </w:pPr>
            <w:r w:rsidRPr="00F47A65">
              <w:rPr>
                <w:bCs/>
                <w:color w:val="202124"/>
                <w:shd w:val="clear" w:color="auto" w:fill="FFFFFF"/>
                <w:lang w:eastAsia="en-US"/>
              </w:rPr>
              <w:t>ГОСТ EN 55103-2</w:t>
            </w:r>
          </w:p>
          <w:p w14:paraId="0CCA1612" w14:textId="3934FE15" w:rsidR="00EC5DAF" w:rsidRPr="00F47A65" w:rsidRDefault="00EC5DAF" w:rsidP="00EC5DAF">
            <w:pPr>
              <w:spacing w:line="276" w:lineRule="auto"/>
              <w:rPr>
                <w:bCs/>
                <w:color w:val="202124"/>
                <w:shd w:val="clear" w:color="auto" w:fill="FFFFFF"/>
                <w:lang w:eastAsia="en-US"/>
              </w:rPr>
            </w:pPr>
            <w:r w:rsidRPr="00F47A65">
              <w:rPr>
                <w:bCs/>
                <w:color w:val="202124"/>
                <w:shd w:val="clear" w:color="auto" w:fill="FFFFFF"/>
                <w:lang w:eastAsia="en-US"/>
              </w:rPr>
              <w:t>ГОСТ EN 55020</w:t>
            </w:r>
            <w:r w:rsidR="00E83DA2" w:rsidRPr="00F47A65">
              <w:rPr>
                <w:bCs/>
                <w:color w:val="202124"/>
                <w:shd w:val="clear" w:color="auto" w:fill="FFFFFF"/>
                <w:lang w:eastAsia="en-US"/>
              </w:rPr>
              <w:t xml:space="preserve"> </w:t>
            </w:r>
            <w:r w:rsidR="00E83DA2" w:rsidRPr="00F47A65">
              <w:rPr>
                <w:bCs/>
                <w:spacing w:val="-1"/>
                <w:lang w:eastAsia="en-US"/>
              </w:rPr>
              <w:t>ГОСТ CISPR 35</w:t>
            </w:r>
          </w:p>
          <w:p w14:paraId="3FBD5900" w14:textId="77777777" w:rsidR="00EC5DAF" w:rsidRPr="00F47A65" w:rsidRDefault="00EC5DAF" w:rsidP="00EC5DAF">
            <w:pPr>
              <w:spacing w:line="276" w:lineRule="auto"/>
              <w:rPr>
                <w:bCs/>
                <w:color w:val="202124"/>
                <w:shd w:val="clear" w:color="auto" w:fill="FFFFFF"/>
                <w:lang w:eastAsia="en-US"/>
              </w:rPr>
            </w:pPr>
            <w:r w:rsidRPr="00F47A65">
              <w:rPr>
                <w:bCs/>
                <w:color w:val="202124"/>
                <w:shd w:val="clear" w:color="auto" w:fill="FFFFFF"/>
                <w:lang w:eastAsia="en-US"/>
              </w:rPr>
              <w:t>ГОСТ Р 51318.13</w:t>
            </w:r>
          </w:p>
          <w:p w14:paraId="5E0C3222" w14:textId="77777777" w:rsidR="00EC5DAF" w:rsidRPr="00F47A65" w:rsidRDefault="00EC5DAF" w:rsidP="00EC5DAF">
            <w:pPr>
              <w:spacing w:line="276" w:lineRule="auto"/>
              <w:rPr>
                <w:bCs/>
                <w:color w:val="202124"/>
                <w:shd w:val="clear" w:color="auto" w:fill="FFFFFF"/>
                <w:lang w:eastAsia="en-US"/>
              </w:rPr>
            </w:pPr>
            <w:r w:rsidRPr="00F47A65">
              <w:rPr>
                <w:bCs/>
                <w:color w:val="202124"/>
                <w:shd w:val="clear" w:color="auto" w:fill="FFFFFF"/>
                <w:lang w:eastAsia="en-US"/>
              </w:rPr>
              <w:t>ГОСТ 32133.2</w:t>
            </w:r>
          </w:p>
          <w:p w14:paraId="14EC3A17" w14:textId="77777777" w:rsidR="00EC5DAF" w:rsidRPr="00F47A65" w:rsidRDefault="00EC5DAF" w:rsidP="00EC5DAF">
            <w:pPr>
              <w:spacing w:line="276" w:lineRule="auto"/>
              <w:rPr>
                <w:bCs/>
                <w:color w:val="202124"/>
                <w:shd w:val="clear" w:color="auto" w:fill="FFFFFF"/>
                <w:lang w:eastAsia="en-US"/>
              </w:rPr>
            </w:pPr>
            <w:r w:rsidRPr="00F47A65">
              <w:rPr>
                <w:bCs/>
                <w:color w:val="202124"/>
                <w:shd w:val="clear" w:color="auto" w:fill="FFFFFF"/>
                <w:lang w:eastAsia="en-US"/>
              </w:rPr>
              <w:t>ГОСТ 32132.3</w:t>
            </w:r>
          </w:p>
          <w:p w14:paraId="457D41DF" w14:textId="77777777" w:rsidR="00EC5DAF" w:rsidRPr="00F47A65" w:rsidRDefault="00EC5DAF" w:rsidP="00EC5DAF">
            <w:pPr>
              <w:spacing w:line="276" w:lineRule="auto"/>
              <w:rPr>
                <w:bCs/>
                <w:color w:val="202124"/>
                <w:shd w:val="clear" w:color="auto" w:fill="FFFFFF"/>
                <w:lang w:eastAsia="en-US"/>
              </w:rPr>
            </w:pPr>
            <w:r w:rsidRPr="00F47A65">
              <w:rPr>
                <w:bCs/>
                <w:color w:val="202124"/>
                <w:shd w:val="clear" w:color="auto" w:fill="FFFFFF"/>
                <w:lang w:eastAsia="en-US"/>
              </w:rPr>
              <w:t>ГОСТ EN 50491-5-1</w:t>
            </w:r>
          </w:p>
          <w:p w14:paraId="7154E6B8" w14:textId="77777777" w:rsidR="00EC5DAF" w:rsidRPr="00F47A65" w:rsidRDefault="00EC5DAF" w:rsidP="00EC5DAF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EN 50491-5-2</w:t>
            </w:r>
          </w:p>
          <w:p w14:paraId="61241176" w14:textId="77777777" w:rsidR="00EC5DAF" w:rsidRPr="00F47A65" w:rsidRDefault="00EC5DAF" w:rsidP="00EC5DAF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EN 50491-5-3</w:t>
            </w:r>
          </w:p>
          <w:p w14:paraId="3FBEB602" w14:textId="77777777" w:rsidR="00EC5DAF" w:rsidRPr="00F47A65" w:rsidRDefault="00EC5DAF" w:rsidP="00EC5DAF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61000-3-2</w:t>
            </w:r>
          </w:p>
          <w:p w14:paraId="125931E9" w14:textId="77777777" w:rsidR="00EC5DAF" w:rsidRPr="00F47A65" w:rsidRDefault="00EC5DAF" w:rsidP="00EC5DAF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61000-3-3</w:t>
            </w:r>
          </w:p>
          <w:p w14:paraId="02DC808E" w14:textId="77777777" w:rsidR="00EC5DAF" w:rsidRPr="00F47A65" w:rsidRDefault="00EC5DAF" w:rsidP="00EC5DAF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EN 50490</w:t>
            </w:r>
          </w:p>
          <w:p w14:paraId="603C70F2" w14:textId="77777777" w:rsidR="00EC5DAF" w:rsidRPr="00F47A65" w:rsidRDefault="00EC5DAF" w:rsidP="00EC5DAF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EN 50491-5-1</w:t>
            </w:r>
          </w:p>
          <w:p w14:paraId="09C5D7F3" w14:textId="77777777" w:rsidR="00EC5DAF" w:rsidRPr="00F47A65" w:rsidRDefault="00EC5DAF" w:rsidP="00EC5DAF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EN 50491-5-2</w:t>
            </w:r>
          </w:p>
          <w:p w14:paraId="05FA3C34" w14:textId="77777777" w:rsidR="00EC5DAF" w:rsidRPr="00F47A65" w:rsidRDefault="00EC5DAF" w:rsidP="00EC5DAF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EN 50491-5-3</w:t>
            </w:r>
          </w:p>
          <w:p w14:paraId="6BE44FD5" w14:textId="77777777" w:rsidR="00EC5DAF" w:rsidRPr="00F47A65" w:rsidRDefault="00EC5DAF" w:rsidP="00EC5DAF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EN 301 489-1 V1.9.2</w:t>
            </w:r>
          </w:p>
          <w:p w14:paraId="30D7A061" w14:textId="77777777" w:rsidR="00EC5DAF" w:rsidRPr="00F47A65" w:rsidRDefault="00EC5DAF" w:rsidP="00EC5DAF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lastRenderedPageBreak/>
              <w:t>ГОСТ Р 52459.3</w:t>
            </w:r>
          </w:p>
          <w:p w14:paraId="5B3088C5" w14:textId="77777777" w:rsidR="00EC5DAF" w:rsidRPr="00F47A65" w:rsidRDefault="00EC5DAF" w:rsidP="00EC5DAF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52459.7</w:t>
            </w:r>
          </w:p>
          <w:p w14:paraId="6FFBDE1B" w14:textId="77777777" w:rsidR="00EC5DAF" w:rsidRPr="00F47A65" w:rsidRDefault="00EC5DAF" w:rsidP="00EC5DAF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52459.17</w:t>
            </w:r>
          </w:p>
          <w:p w14:paraId="2C84AB45" w14:textId="77777777" w:rsidR="00EC5DAF" w:rsidRPr="00F47A65" w:rsidRDefault="00EC5DAF" w:rsidP="00EC5DAF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EN 50083-2</w:t>
            </w:r>
          </w:p>
          <w:p w14:paraId="78AB3A79" w14:textId="77777777" w:rsidR="00EC5DAF" w:rsidRPr="00F47A65" w:rsidRDefault="00EC5DAF" w:rsidP="00EC5DAF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CISPR 14-1</w:t>
            </w:r>
          </w:p>
          <w:p w14:paraId="5BEF2DF0" w14:textId="77777777" w:rsidR="00EC5DAF" w:rsidRPr="00F47A65" w:rsidRDefault="00EC5DAF" w:rsidP="00EC5DAF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CISPR 14-2</w:t>
            </w:r>
          </w:p>
          <w:p w14:paraId="597CBA9B" w14:textId="01C2454E" w:rsidR="00EC5DAF" w:rsidRPr="00F47A65" w:rsidRDefault="00EC5DAF" w:rsidP="00EC5DAF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52459.7</w:t>
            </w:r>
          </w:p>
          <w:p w14:paraId="79973966" w14:textId="3981EF46" w:rsidR="00EC5DAF" w:rsidRPr="00F47A65" w:rsidRDefault="00EC5DAF" w:rsidP="00EC5DAF">
            <w:pPr>
              <w:spacing w:line="276" w:lineRule="auto"/>
              <w:rPr>
                <w:b/>
                <w:bCs/>
                <w:spacing w:val="-1"/>
                <w:lang w:eastAsia="en-US"/>
              </w:rPr>
            </w:pPr>
            <w:r w:rsidRPr="00F47A65">
              <w:rPr>
                <w:b/>
                <w:bCs/>
                <w:lang w:eastAsia="en-US"/>
              </w:rPr>
              <w:t>ТР ЕАЭС 037/2016</w:t>
            </w:r>
          </w:p>
          <w:p w14:paraId="0612E2D1" w14:textId="1D5B16AB" w:rsidR="00EC5DAF" w:rsidRPr="00F47A65" w:rsidRDefault="00EC5DAF" w:rsidP="00A32933">
            <w:pPr>
              <w:spacing w:line="276" w:lineRule="auto"/>
              <w:rPr>
                <w:b/>
                <w:bCs/>
                <w:spacing w:val="-1"/>
                <w:lang w:eastAsia="en-US"/>
              </w:rPr>
            </w:pPr>
          </w:p>
        </w:tc>
      </w:tr>
      <w:tr w:rsidR="007571DB" w:rsidRPr="00F47A65" w14:paraId="7DF4D97F" w14:textId="77777777" w:rsidTr="004A2D6A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87C41" w14:textId="54786D30" w:rsidR="007571DB" w:rsidRPr="00F47A65" w:rsidRDefault="00171FA0" w:rsidP="00D62871">
            <w:pPr>
              <w:spacing w:after="160" w:line="259" w:lineRule="auto"/>
            </w:pPr>
            <w:r w:rsidRPr="00F47A65">
              <w:lastRenderedPageBreak/>
              <w:t>1.4.8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909CA" w14:textId="77777777" w:rsidR="00171FA0" w:rsidRPr="00F47A65" w:rsidRDefault="00171FA0" w:rsidP="00171FA0">
            <w:pPr>
              <w:rPr>
                <w:bCs/>
              </w:rPr>
            </w:pPr>
            <w:r w:rsidRPr="00F47A65">
              <w:rPr>
                <w:bCs/>
              </w:rPr>
              <w:t>Аппаратура передающая для</w:t>
            </w:r>
          </w:p>
          <w:p w14:paraId="05C36C3C" w14:textId="51094FC4" w:rsidR="007571DB" w:rsidRPr="00F47A65" w:rsidRDefault="00171FA0" w:rsidP="00171FA0">
            <w:pPr>
              <w:rPr>
                <w:bCs/>
              </w:rPr>
            </w:pPr>
            <w:r w:rsidRPr="00F47A65">
              <w:rPr>
                <w:bCs/>
              </w:rPr>
              <w:t>радиовещания или телевидения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840BB" w14:textId="77777777" w:rsidR="005C3CB7" w:rsidRPr="00F47A65" w:rsidRDefault="005C3CB7" w:rsidP="005C3CB7">
            <w:r w:rsidRPr="00F47A65">
              <w:t>1с, 3с, 4с (для ТР ТС</w:t>
            </w:r>
          </w:p>
          <w:p w14:paraId="1EF82073" w14:textId="77777777" w:rsidR="005C3CB7" w:rsidRPr="00F47A65" w:rsidRDefault="005C3CB7" w:rsidP="005C3CB7">
            <w:r w:rsidRPr="00F47A65">
              <w:t>004/2011, ТР ТС</w:t>
            </w:r>
          </w:p>
          <w:p w14:paraId="30019F70" w14:textId="77777777" w:rsidR="005C3CB7" w:rsidRPr="00F47A65" w:rsidRDefault="005C3CB7" w:rsidP="005C3CB7">
            <w:r w:rsidRPr="00F47A65">
              <w:t>020/2011)</w:t>
            </w:r>
          </w:p>
          <w:p w14:paraId="494E665A" w14:textId="77777777" w:rsidR="005C3CB7" w:rsidRPr="00F47A65" w:rsidRDefault="005C3CB7" w:rsidP="005C3CB7">
            <w:r w:rsidRPr="00F47A65">
              <w:t>Сертификация</w:t>
            </w:r>
          </w:p>
          <w:p w14:paraId="5FB95C4A" w14:textId="77777777" w:rsidR="005C3CB7" w:rsidRPr="00F47A65" w:rsidRDefault="005C3CB7" w:rsidP="005C3CB7"/>
          <w:p w14:paraId="65167BAA" w14:textId="77777777" w:rsidR="005C3CB7" w:rsidRPr="00F47A65" w:rsidRDefault="005C3CB7" w:rsidP="005C3CB7">
            <w:r w:rsidRPr="00F47A65">
              <w:t>1с, 2с 3с, 6с (для ТР</w:t>
            </w:r>
          </w:p>
          <w:p w14:paraId="2A932178" w14:textId="77777777" w:rsidR="005C3CB7" w:rsidRPr="00F47A65" w:rsidRDefault="005C3CB7" w:rsidP="005C3CB7">
            <w:r w:rsidRPr="00F47A65">
              <w:t>ЕАЭС 037/2016)</w:t>
            </w:r>
          </w:p>
          <w:p w14:paraId="6977C3F8" w14:textId="77777777" w:rsidR="005C3CB7" w:rsidRPr="00F47A65" w:rsidRDefault="005C3CB7" w:rsidP="005C3CB7">
            <w:r w:rsidRPr="00F47A65">
              <w:t>Сертификация</w:t>
            </w:r>
          </w:p>
          <w:p w14:paraId="351BEA20" w14:textId="026F85AD" w:rsidR="007571DB" w:rsidRPr="00F47A65" w:rsidRDefault="007571DB" w:rsidP="005C3CB7">
            <w:pPr>
              <w:rPr>
                <w:lang w:val="kk-KZ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8C52A" w14:textId="5A7C73F9" w:rsidR="00C704E6" w:rsidRPr="00F47A65" w:rsidRDefault="00C704E6" w:rsidP="00C704E6">
            <w:r w:rsidRPr="00F47A65">
              <w:t>852550</w:t>
            </w:r>
          </w:p>
          <w:p w14:paraId="4070E35B" w14:textId="77777777" w:rsidR="00C704E6" w:rsidRPr="00F47A65" w:rsidRDefault="00C704E6" w:rsidP="00C704E6">
            <w:r w:rsidRPr="00F47A65">
              <w:t>8525500000</w:t>
            </w:r>
          </w:p>
          <w:p w14:paraId="5EEF661A" w14:textId="212CD8D3" w:rsidR="005C3CB7" w:rsidRPr="00F47A65" w:rsidRDefault="005C3CB7" w:rsidP="00C704E6">
            <w:r w:rsidRPr="00F47A65">
              <w:t>8525</w:t>
            </w:r>
          </w:p>
          <w:p w14:paraId="0AF1AD89" w14:textId="45CEE0B7" w:rsidR="007571DB" w:rsidRPr="00F47A65" w:rsidRDefault="00C704E6" w:rsidP="00C704E6">
            <w:r w:rsidRPr="00F47A65">
              <w:t>8525600009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5034E" w14:textId="77777777" w:rsidR="00171FA0" w:rsidRPr="00F47A65" w:rsidRDefault="00171FA0" w:rsidP="00171FA0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lang w:eastAsia="en-US"/>
              </w:rPr>
            </w:pPr>
            <w:r w:rsidRPr="00F47A65">
              <w:rPr>
                <w:b/>
                <w:bCs/>
                <w:lang w:eastAsia="en-US"/>
              </w:rPr>
              <w:t>ТР ТС 004/2011</w:t>
            </w:r>
          </w:p>
          <w:p w14:paraId="691CB0C2" w14:textId="77777777" w:rsidR="00171FA0" w:rsidRPr="00F47A65" w:rsidRDefault="00171FA0" w:rsidP="00171FA0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lang w:eastAsia="en-US"/>
              </w:rPr>
            </w:pPr>
            <w:r w:rsidRPr="00F47A65">
              <w:rPr>
                <w:b/>
                <w:bCs/>
                <w:lang w:eastAsia="en-US"/>
              </w:rPr>
              <w:t>ТР ТС 020/2011</w:t>
            </w:r>
          </w:p>
          <w:p w14:paraId="749B276D" w14:textId="0CB5F220" w:rsidR="007571DB" w:rsidRPr="00F47A65" w:rsidRDefault="00171FA0" w:rsidP="00171FA0">
            <w:r w:rsidRPr="00F47A65">
              <w:rPr>
                <w:b/>
                <w:bCs/>
                <w:lang w:eastAsia="en-US"/>
              </w:rPr>
              <w:t>ТР ЕАЭС 037/2016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EC4CE" w14:textId="7FE69433" w:rsidR="007571DB" w:rsidRPr="00F47A65" w:rsidRDefault="00171FA0" w:rsidP="00D62871">
            <w:pPr>
              <w:spacing w:line="276" w:lineRule="auto"/>
              <w:rPr>
                <w:b/>
                <w:bCs/>
                <w:spacing w:val="-1"/>
                <w:lang w:eastAsia="en-US"/>
              </w:rPr>
            </w:pPr>
            <w:r w:rsidRPr="00F47A65">
              <w:rPr>
                <w:b/>
                <w:bCs/>
                <w:spacing w:val="-1"/>
                <w:lang w:eastAsia="en-US"/>
              </w:rPr>
              <w:t>ТР ТС 004/2011</w:t>
            </w:r>
          </w:p>
          <w:p w14:paraId="6C3CECFC" w14:textId="77777777" w:rsidR="00171FA0" w:rsidRPr="00F47A65" w:rsidRDefault="00171FA0" w:rsidP="00171FA0">
            <w:r w:rsidRPr="00F47A65">
              <w:t>ГОСТ EN 62233</w:t>
            </w:r>
          </w:p>
          <w:p w14:paraId="785C825E" w14:textId="77777777" w:rsidR="00171FA0" w:rsidRPr="00F47A65" w:rsidRDefault="00171FA0" w:rsidP="00171FA0">
            <w:r w:rsidRPr="00F47A65">
              <w:t>ГОСТ IEC 62311</w:t>
            </w:r>
          </w:p>
          <w:p w14:paraId="1002560C" w14:textId="77777777" w:rsidR="00171FA0" w:rsidRPr="00F47A65" w:rsidRDefault="00171FA0" w:rsidP="00171FA0">
            <w:r w:rsidRPr="00F47A65">
              <w:t>ГОСТ IEC 62479</w:t>
            </w:r>
          </w:p>
          <w:p w14:paraId="44ABD49D" w14:textId="77777777" w:rsidR="00171FA0" w:rsidRPr="00F47A65" w:rsidRDefault="00171FA0" w:rsidP="00171FA0">
            <w:r w:rsidRPr="00F47A65">
              <w:t>ГОСТ IEC 60065</w:t>
            </w:r>
          </w:p>
          <w:p w14:paraId="0F08651A" w14:textId="77777777" w:rsidR="00171FA0" w:rsidRPr="00F47A65" w:rsidRDefault="00171FA0" w:rsidP="00171FA0">
            <w:r w:rsidRPr="00F47A65">
              <w:t>ГОСТ Р МЭК 60825-1</w:t>
            </w:r>
          </w:p>
          <w:p w14:paraId="501B56A9" w14:textId="77777777" w:rsidR="00171FA0" w:rsidRPr="00F47A65" w:rsidRDefault="00171FA0" w:rsidP="00171FA0">
            <w:r w:rsidRPr="00F47A65">
              <w:t>ГОСТ IEC 60950-1</w:t>
            </w:r>
          </w:p>
          <w:p w14:paraId="43D85E6C" w14:textId="77777777" w:rsidR="00171FA0" w:rsidRPr="00F47A65" w:rsidRDefault="00171FA0" w:rsidP="00171FA0">
            <w:r w:rsidRPr="00F47A65">
              <w:t>ГОСТ IEC 62368-1</w:t>
            </w:r>
          </w:p>
          <w:p w14:paraId="5EAB2495" w14:textId="77777777" w:rsidR="00171FA0" w:rsidRPr="00F47A65" w:rsidRDefault="00171FA0" w:rsidP="00171FA0">
            <w:r w:rsidRPr="00F47A65">
              <w:t>СТБ IEC 61204</w:t>
            </w:r>
          </w:p>
          <w:p w14:paraId="66A74FAE" w14:textId="77777777" w:rsidR="00171FA0" w:rsidRPr="00F47A65" w:rsidRDefault="00171FA0" w:rsidP="00171FA0">
            <w:r w:rsidRPr="00F47A65">
              <w:t>ГОСТ IEC 60335-2-56</w:t>
            </w:r>
          </w:p>
          <w:p w14:paraId="3BA8A119" w14:textId="77777777" w:rsidR="00171FA0" w:rsidRPr="00F47A65" w:rsidRDefault="00171FA0" w:rsidP="00171FA0">
            <w:r w:rsidRPr="00F47A65">
              <w:t>СТБ IEC 60215</w:t>
            </w:r>
          </w:p>
          <w:p w14:paraId="1D29586D" w14:textId="77777777" w:rsidR="00171FA0" w:rsidRPr="00F47A65" w:rsidRDefault="00171FA0" w:rsidP="00171FA0"/>
          <w:p w14:paraId="4F392295" w14:textId="77777777" w:rsidR="00171FA0" w:rsidRPr="00F47A65" w:rsidRDefault="00171FA0" w:rsidP="00171FA0">
            <w:pPr>
              <w:rPr>
                <w:b/>
              </w:rPr>
            </w:pPr>
            <w:r w:rsidRPr="00F47A65">
              <w:rPr>
                <w:b/>
              </w:rPr>
              <w:t>ТР ТС 020/2011</w:t>
            </w:r>
          </w:p>
          <w:p w14:paraId="5DF09A8C" w14:textId="77777777" w:rsidR="00171FA0" w:rsidRPr="00F47A65" w:rsidRDefault="00171FA0" w:rsidP="00171FA0">
            <w:r w:rsidRPr="00F47A65">
              <w:t>ГОСТ EN 55103-2</w:t>
            </w:r>
          </w:p>
          <w:p w14:paraId="7265E6B1" w14:textId="58A843C5" w:rsidR="00171FA0" w:rsidRPr="00F47A65" w:rsidRDefault="00171FA0" w:rsidP="00171FA0">
            <w:r w:rsidRPr="00F47A65">
              <w:t>ГОСТ EN 55020</w:t>
            </w:r>
            <w:r w:rsidR="00E83DA2" w:rsidRPr="00F47A65">
              <w:t xml:space="preserve"> </w:t>
            </w:r>
            <w:r w:rsidR="00E83DA2" w:rsidRPr="00F47A65">
              <w:rPr>
                <w:bCs/>
                <w:spacing w:val="-1"/>
                <w:lang w:eastAsia="en-US"/>
              </w:rPr>
              <w:t>ГОСТ CISPR 35</w:t>
            </w:r>
          </w:p>
          <w:p w14:paraId="4A4FFB7A" w14:textId="77777777" w:rsidR="00171FA0" w:rsidRPr="00F47A65" w:rsidRDefault="00171FA0" w:rsidP="00171FA0">
            <w:r w:rsidRPr="00F47A65">
              <w:t>ГОСТ Р 51318.13</w:t>
            </w:r>
          </w:p>
          <w:p w14:paraId="796F55CD" w14:textId="77777777" w:rsidR="00171FA0" w:rsidRPr="00F47A65" w:rsidRDefault="00171FA0" w:rsidP="00171FA0">
            <w:r w:rsidRPr="00F47A65">
              <w:t>ГОСТ 32132.3</w:t>
            </w:r>
          </w:p>
          <w:p w14:paraId="3F3B9B8C" w14:textId="77777777" w:rsidR="00171FA0" w:rsidRPr="00F47A65" w:rsidRDefault="00171FA0" w:rsidP="00171FA0">
            <w:r w:rsidRPr="00F47A65">
              <w:t>ГОСТ 32133.2</w:t>
            </w:r>
          </w:p>
          <w:p w14:paraId="4A0845F9" w14:textId="77777777" w:rsidR="00171FA0" w:rsidRPr="00F47A65" w:rsidRDefault="00171FA0" w:rsidP="00171FA0">
            <w:r w:rsidRPr="00F47A65">
              <w:t>ГОСТ EN 50491-5-1</w:t>
            </w:r>
          </w:p>
          <w:p w14:paraId="447A3145" w14:textId="77777777" w:rsidR="00171FA0" w:rsidRPr="00F47A65" w:rsidRDefault="00171FA0" w:rsidP="00171FA0">
            <w:r w:rsidRPr="00F47A65">
              <w:t>ГОСТ EN 50491-5-2</w:t>
            </w:r>
          </w:p>
          <w:p w14:paraId="1EC0FF2E" w14:textId="77777777" w:rsidR="00171FA0" w:rsidRPr="00F47A65" w:rsidRDefault="00171FA0" w:rsidP="00171FA0">
            <w:r w:rsidRPr="00F47A65">
              <w:t>ГОСТ EN 50491-5-3</w:t>
            </w:r>
          </w:p>
          <w:p w14:paraId="6D0A5CC1" w14:textId="77777777" w:rsidR="00171FA0" w:rsidRPr="00F47A65" w:rsidRDefault="00171FA0" w:rsidP="00171FA0">
            <w:r w:rsidRPr="00F47A65">
              <w:t>ГОСТ 32133.2</w:t>
            </w:r>
          </w:p>
          <w:p w14:paraId="4195382C" w14:textId="77777777" w:rsidR="00171FA0" w:rsidRPr="00F47A65" w:rsidRDefault="00171FA0" w:rsidP="00171FA0">
            <w:r w:rsidRPr="00F47A65">
              <w:t>ГОСТ EN 50490</w:t>
            </w:r>
          </w:p>
          <w:p w14:paraId="1498C4BB" w14:textId="77777777" w:rsidR="00171FA0" w:rsidRPr="00F47A65" w:rsidRDefault="00171FA0" w:rsidP="00171FA0">
            <w:r w:rsidRPr="00F47A65">
              <w:lastRenderedPageBreak/>
              <w:t>ГОСТ Р 52459.3</w:t>
            </w:r>
          </w:p>
          <w:p w14:paraId="43BFFE1E" w14:textId="77777777" w:rsidR="00171FA0" w:rsidRPr="00F47A65" w:rsidRDefault="00171FA0" w:rsidP="00171FA0">
            <w:r w:rsidRPr="00F47A65">
              <w:t>ГОСТ Р 52459.17</w:t>
            </w:r>
          </w:p>
          <w:p w14:paraId="3784A9FA" w14:textId="77777777" w:rsidR="00171FA0" w:rsidRPr="00F47A65" w:rsidRDefault="00171FA0" w:rsidP="00171FA0">
            <w:r w:rsidRPr="00F47A65">
              <w:t>ГОСТ CISPR 14-1</w:t>
            </w:r>
          </w:p>
          <w:p w14:paraId="7779B6EE" w14:textId="77777777" w:rsidR="00171FA0" w:rsidRPr="00F47A65" w:rsidRDefault="00171FA0" w:rsidP="00171FA0">
            <w:r w:rsidRPr="00F47A65">
              <w:t>ГОСТ CISPR 14-2</w:t>
            </w:r>
          </w:p>
          <w:p w14:paraId="136BC3DF" w14:textId="77777777" w:rsidR="00171FA0" w:rsidRPr="00F47A65" w:rsidRDefault="00171FA0" w:rsidP="00171FA0">
            <w:r w:rsidRPr="00F47A65">
              <w:t>ГОСТ CISPR 24</w:t>
            </w:r>
          </w:p>
          <w:p w14:paraId="2845FBC9" w14:textId="77777777" w:rsidR="00171FA0" w:rsidRPr="00F47A65" w:rsidRDefault="00171FA0" w:rsidP="00171FA0">
            <w:r w:rsidRPr="00F47A65">
              <w:t>ГОСТ CISPR 32</w:t>
            </w:r>
          </w:p>
          <w:p w14:paraId="1FD90339" w14:textId="77777777" w:rsidR="00171FA0" w:rsidRPr="00F47A65" w:rsidRDefault="00171FA0" w:rsidP="00171FA0">
            <w:r w:rsidRPr="00F47A65">
              <w:t>ГОСТ EN 55103-1</w:t>
            </w:r>
          </w:p>
          <w:p w14:paraId="635D53D5" w14:textId="77777777" w:rsidR="00171FA0" w:rsidRPr="00F47A65" w:rsidRDefault="00171FA0" w:rsidP="00171FA0">
            <w:r w:rsidRPr="00F47A65">
              <w:t>ГОСТ 32134.11</w:t>
            </w:r>
          </w:p>
          <w:p w14:paraId="0E660014" w14:textId="77777777" w:rsidR="00171FA0" w:rsidRPr="00F47A65" w:rsidRDefault="00171FA0" w:rsidP="00171FA0">
            <w:r w:rsidRPr="00F47A65">
              <w:t>EN 301 489-11)</w:t>
            </w:r>
          </w:p>
          <w:p w14:paraId="7A1DAFBE" w14:textId="77777777" w:rsidR="00171FA0" w:rsidRPr="00F47A65" w:rsidRDefault="00171FA0" w:rsidP="00171FA0">
            <w:r w:rsidRPr="00F47A65">
              <w:t>ГОСТ 32134.12</w:t>
            </w:r>
          </w:p>
          <w:p w14:paraId="5FEBF9DE" w14:textId="77777777" w:rsidR="00171FA0" w:rsidRPr="00F47A65" w:rsidRDefault="00171FA0" w:rsidP="00171FA0">
            <w:r w:rsidRPr="00F47A65">
              <w:t>(EN 301 489-12)</w:t>
            </w:r>
          </w:p>
          <w:p w14:paraId="7ADD9E93" w14:textId="77777777" w:rsidR="00171FA0" w:rsidRPr="00F47A65" w:rsidRDefault="00171FA0" w:rsidP="00171FA0">
            <w:r w:rsidRPr="00F47A65">
              <w:t>ГОСТ 32134.13</w:t>
            </w:r>
          </w:p>
          <w:p w14:paraId="231960F2" w14:textId="77777777" w:rsidR="00171FA0" w:rsidRPr="00F47A65" w:rsidRDefault="00171FA0" w:rsidP="00171FA0">
            <w:r w:rsidRPr="00F47A65">
              <w:t>(EN 301 489-13)</w:t>
            </w:r>
          </w:p>
          <w:p w14:paraId="1FA8DAFD" w14:textId="77777777" w:rsidR="00171FA0" w:rsidRPr="00F47A65" w:rsidRDefault="00171FA0" w:rsidP="00171FA0">
            <w:r w:rsidRPr="00F47A65">
              <w:t>ГОСТ 32134.14</w:t>
            </w:r>
          </w:p>
          <w:p w14:paraId="2BE5E2CB" w14:textId="77777777" w:rsidR="00171FA0" w:rsidRPr="00F47A65" w:rsidRDefault="00171FA0" w:rsidP="00171FA0">
            <w:r w:rsidRPr="00F47A65">
              <w:t>(EN 301 489-14)</w:t>
            </w:r>
          </w:p>
          <w:p w14:paraId="2D3A5925" w14:textId="77777777" w:rsidR="00171FA0" w:rsidRPr="00F47A65" w:rsidRDefault="00171FA0" w:rsidP="00171FA0">
            <w:r w:rsidRPr="00F47A65">
              <w:t>ГОСТ EN 301 489-1 V1.9.2</w:t>
            </w:r>
          </w:p>
          <w:p w14:paraId="327A9A4A" w14:textId="77777777" w:rsidR="00171FA0" w:rsidRPr="00F47A65" w:rsidRDefault="00171FA0" w:rsidP="00171FA0">
            <w:r w:rsidRPr="00F47A65">
              <w:t>ГОСТ IEC 61000-3-2</w:t>
            </w:r>
          </w:p>
          <w:p w14:paraId="247DC50D" w14:textId="77777777" w:rsidR="00171FA0" w:rsidRPr="00F47A65" w:rsidRDefault="00171FA0" w:rsidP="00171FA0">
            <w:r w:rsidRPr="00F47A65">
              <w:t>ГОСТ IEC 61000-3-3</w:t>
            </w:r>
          </w:p>
          <w:p w14:paraId="7F446573" w14:textId="07FD5818" w:rsidR="00171FA0" w:rsidRPr="00F47A65" w:rsidRDefault="00171FA0" w:rsidP="00171FA0">
            <w:pPr>
              <w:rPr>
                <w:b/>
              </w:rPr>
            </w:pPr>
            <w:r w:rsidRPr="00F47A65">
              <w:rPr>
                <w:b/>
              </w:rPr>
              <w:t>ТР ЕАЭС 037/2016</w:t>
            </w:r>
          </w:p>
        </w:tc>
      </w:tr>
      <w:tr w:rsidR="007571DB" w:rsidRPr="00F47A65" w14:paraId="7D395D47" w14:textId="77777777" w:rsidTr="004A2D6A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59FED" w14:textId="2666AFA5" w:rsidR="007571DB" w:rsidRPr="00F47A65" w:rsidRDefault="00171FA0" w:rsidP="00D62871">
            <w:pPr>
              <w:spacing w:after="160" w:line="259" w:lineRule="auto"/>
            </w:pPr>
            <w:r w:rsidRPr="00F47A65">
              <w:lastRenderedPageBreak/>
              <w:t>1.4.9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315D7" w14:textId="77777777" w:rsidR="009F352F" w:rsidRPr="00F47A65" w:rsidRDefault="009F352F" w:rsidP="009F352F">
            <w:pPr>
              <w:rPr>
                <w:bCs/>
              </w:rPr>
            </w:pPr>
            <w:r w:rsidRPr="00F47A65">
              <w:rPr>
                <w:bCs/>
              </w:rPr>
              <w:t>Камеры телевизионные (включая</w:t>
            </w:r>
          </w:p>
          <w:p w14:paraId="61A4FA6C" w14:textId="4D899BCB" w:rsidR="007571DB" w:rsidRPr="00F47A65" w:rsidRDefault="009F352F" w:rsidP="009F352F">
            <w:pPr>
              <w:rPr>
                <w:bCs/>
              </w:rPr>
            </w:pPr>
            <w:r w:rsidRPr="00F47A65">
              <w:rPr>
                <w:bCs/>
              </w:rPr>
              <w:t>скрытые видеокамеры)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1D51F" w14:textId="77777777" w:rsidR="005C3CB7" w:rsidRPr="00F47A65" w:rsidRDefault="005C3CB7" w:rsidP="005C3CB7">
            <w:r w:rsidRPr="00F47A65">
              <w:t>1с, 3с, 4с (для ТР ТС</w:t>
            </w:r>
          </w:p>
          <w:p w14:paraId="18B9DD2E" w14:textId="77777777" w:rsidR="005C3CB7" w:rsidRPr="00F47A65" w:rsidRDefault="005C3CB7" w:rsidP="005C3CB7">
            <w:r w:rsidRPr="00F47A65">
              <w:t>004/2011, ТР ТС</w:t>
            </w:r>
          </w:p>
          <w:p w14:paraId="2D66FC2A" w14:textId="77777777" w:rsidR="005C3CB7" w:rsidRPr="00F47A65" w:rsidRDefault="005C3CB7" w:rsidP="005C3CB7">
            <w:r w:rsidRPr="00F47A65">
              <w:t>020/2011)</w:t>
            </w:r>
          </w:p>
          <w:p w14:paraId="62E4918D" w14:textId="77777777" w:rsidR="005C3CB7" w:rsidRPr="00F47A65" w:rsidRDefault="005C3CB7" w:rsidP="005C3CB7">
            <w:r w:rsidRPr="00F47A65">
              <w:t>Сертификация</w:t>
            </w:r>
          </w:p>
          <w:p w14:paraId="75B0B432" w14:textId="77777777" w:rsidR="005C3CB7" w:rsidRPr="00F47A65" w:rsidRDefault="005C3CB7" w:rsidP="005C3CB7"/>
          <w:p w14:paraId="16FDEA89" w14:textId="77777777" w:rsidR="005C3CB7" w:rsidRPr="00F47A65" w:rsidRDefault="005C3CB7" w:rsidP="005C3CB7">
            <w:r w:rsidRPr="00F47A65">
              <w:t>1с, 2с 3с, 6с (для ТР</w:t>
            </w:r>
          </w:p>
          <w:p w14:paraId="261B53BA" w14:textId="77777777" w:rsidR="005C3CB7" w:rsidRPr="00F47A65" w:rsidRDefault="005C3CB7" w:rsidP="005C3CB7">
            <w:r w:rsidRPr="00F47A65">
              <w:t>ЕАЭС 037/2016)</w:t>
            </w:r>
          </w:p>
          <w:p w14:paraId="0167C4C4" w14:textId="77777777" w:rsidR="005C3CB7" w:rsidRPr="00F47A65" w:rsidRDefault="005C3CB7" w:rsidP="005C3CB7">
            <w:r w:rsidRPr="00F47A65">
              <w:t>Сертификация</w:t>
            </w:r>
          </w:p>
          <w:p w14:paraId="1127EB56" w14:textId="0B68003D" w:rsidR="007571DB" w:rsidRPr="00F47A65" w:rsidRDefault="007571DB" w:rsidP="005C3CB7">
            <w:pPr>
              <w:rPr>
                <w:lang w:val="kk-KZ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4B259" w14:textId="7379EDEC" w:rsidR="009F352F" w:rsidRPr="00F47A65" w:rsidRDefault="009F352F" w:rsidP="009F352F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852580</w:t>
            </w:r>
          </w:p>
          <w:p w14:paraId="640B0BEC" w14:textId="77777777" w:rsidR="009F352F" w:rsidRPr="00F47A65" w:rsidRDefault="009F352F" w:rsidP="009F352F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8525801100</w:t>
            </w:r>
          </w:p>
          <w:p w14:paraId="16D545DD" w14:textId="77777777" w:rsidR="009F352F" w:rsidRPr="00F47A65" w:rsidRDefault="009F352F" w:rsidP="009F352F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8525801900</w:t>
            </w:r>
          </w:p>
          <w:p w14:paraId="0EE5DCB2" w14:textId="77777777" w:rsidR="009F352F" w:rsidRPr="00F47A65" w:rsidRDefault="009F352F" w:rsidP="009F352F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8525803000</w:t>
            </w:r>
          </w:p>
          <w:p w14:paraId="1EEF6268" w14:textId="609EEF5B" w:rsidR="005C3CB7" w:rsidRPr="00F47A65" w:rsidRDefault="005C3CB7" w:rsidP="009F352F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8525</w:t>
            </w:r>
          </w:p>
          <w:p w14:paraId="23504EFD" w14:textId="77777777" w:rsidR="009F352F" w:rsidRPr="00F47A65" w:rsidRDefault="009F352F" w:rsidP="009F352F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8525809101</w:t>
            </w:r>
          </w:p>
          <w:p w14:paraId="5AF30DD6" w14:textId="77777777" w:rsidR="009F352F" w:rsidRPr="00F47A65" w:rsidRDefault="009F352F" w:rsidP="009F352F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8525809109</w:t>
            </w:r>
          </w:p>
          <w:p w14:paraId="3966A0FC" w14:textId="77777777" w:rsidR="009F352F" w:rsidRPr="00F47A65" w:rsidRDefault="009F352F" w:rsidP="009F352F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8525809901</w:t>
            </w:r>
          </w:p>
          <w:p w14:paraId="437BFD83" w14:textId="313AC002" w:rsidR="007571DB" w:rsidRPr="00F47A65" w:rsidRDefault="009F352F" w:rsidP="009F352F">
            <w:r w:rsidRPr="00F47A65">
              <w:rPr>
                <w:rFonts w:eastAsiaTheme="minorHAnsi"/>
                <w:bCs/>
                <w:lang w:eastAsia="en-US"/>
              </w:rPr>
              <w:t>8525809909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F0A50" w14:textId="77777777" w:rsidR="009F352F" w:rsidRPr="00F47A65" w:rsidRDefault="009F352F" w:rsidP="009F352F">
            <w:pPr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ТР ТС 004/2011</w:t>
            </w:r>
          </w:p>
          <w:p w14:paraId="172B674C" w14:textId="77777777" w:rsidR="009F352F" w:rsidRPr="00F47A65" w:rsidRDefault="009F352F" w:rsidP="009F352F">
            <w:pPr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ТР ТС 020/2011</w:t>
            </w:r>
          </w:p>
          <w:p w14:paraId="06B95812" w14:textId="772685FA" w:rsidR="007571DB" w:rsidRPr="00F47A65" w:rsidRDefault="009F352F" w:rsidP="009F352F">
            <w:r w:rsidRPr="00F47A65">
              <w:rPr>
                <w:bCs/>
                <w:lang w:eastAsia="en-US"/>
              </w:rPr>
              <w:t>ТР ЕАЭС 037/2016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2FD70" w14:textId="77777777" w:rsidR="009F352F" w:rsidRPr="00F47A65" w:rsidRDefault="009F352F" w:rsidP="009F352F">
            <w:pPr>
              <w:spacing w:line="276" w:lineRule="auto"/>
              <w:rPr>
                <w:b/>
                <w:bCs/>
                <w:spacing w:val="-1"/>
                <w:lang w:eastAsia="en-US"/>
              </w:rPr>
            </w:pPr>
            <w:r w:rsidRPr="00F47A65">
              <w:rPr>
                <w:b/>
                <w:bCs/>
                <w:spacing w:val="-1"/>
                <w:lang w:eastAsia="en-US"/>
              </w:rPr>
              <w:t>ТР ТС 004/2011</w:t>
            </w:r>
          </w:p>
          <w:p w14:paraId="27716AEF" w14:textId="77777777" w:rsidR="009F352F" w:rsidRPr="00F47A65" w:rsidRDefault="009F352F" w:rsidP="009F352F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EN 62233</w:t>
            </w:r>
          </w:p>
          <w:p w14:paraId="452023F9" w14:textId="77777777" w:rsidR="009F352F" w:rsidRPr="00F47A65" w:rsidRDefault="009F352F" w:rsidP="009F352F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62311</w:t>
            </w:r>
          </w:p>
          <w:p w14:paraId="7D10D66E" w14:textId="77777777" w:rsidR="009F352F" w:rsidRPr="00F47A65" w:rsidRDefault="009F352F" w:rsidP="009F352F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62479</w:t>
            </w:r>
          </w:p>
          <w:p w14:paraId="09FF2509" w14:textId="77777777" w:rsidR="009F352F" w:rsidRPr="00F47A65" w:rsidRDefault="009F352F" w:rsidP="009F352F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60065</w:t>
            </w:r>
          </w:p>
          <w:p w14:paraId="1C3C937A" w14:textId="77777777" w:rsidR="009F352F" w:rsidRPr="00F47A65" w:rsidRDefault="009F352F" w:rsidP="009F352F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МЭК 60825-1</w:t>
            </w:r>
          </w:p>
          <w:p w14:paraId="5AF2748E" w14:textId="77777777" w:rsidR="009F352F" w:rsidRPr="00F47A65" w:rsidRDefault="009F352F" w:rsidP="009F352F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60950-1</w:t>
            </w:r>
          </w:p>
          <w:p w14:paraId="226E3F22" w14:textId="77777777" w:rsidR="009F352F" w:rsidRPr="00F47A65" w:rsidRDefault="009F352F" w:rsidP="009F352F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62368-1</w:t>
            </w:r>
          </w:p>
          <w:p w14:paraId="7A78C321" w14:textId="77777777" w:rsidR="009F352F" w:rsidRPr="00F47A65" w:rsidRDefault="009F352F" w:rsidP="009F352F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СТБ IEC 61204</w:t>
            </w:r>
          </w:p>
          <w:p w14:paraId="05E2C9A5" w14:textId="77777777" w:rsidR="009F352F" w:rsidRPr="00F47A65" w:rsidRDefault="009F352F" w:rsidP="009F352F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60335-2-56</w:t>
            </w:r>
          </w:p>
          <w:p w14:paraId="685E6DC5" w14:textId="08CC2C6D" w:rsidR="009F352F" w:rsidRPr="00F47A65" w:rsidRDefault="009F352F" w:rsidP="009F352F">
            <w:pPr>
              <w:spacing w:line="276" w:lineRule="auto"/>
              <w:rPr>
                <w:b/>
                <w:bCs/>
                <w:spacing w:val="-1"/>
                <w:lang w:eastAsia="en-US"/>
              </w:rPr>
            </w:pPr>
            <w:r w:rsidRPr="00F47A65">
              <w:rPr>
                <w:b/>
                <w:bCs/>
                <w:spacing w:val="-1"/>
                <w:lang w:eastAsia="en-US"/>
              </w:rPr>
              <w:t>ТР ТС</w:t>
            </w:r>
            <w:r w:rsidR="00322FD6" w:rsidRPr="00F47A65">
              <w:rPr>
                <w:b/>
                <w:bCs/>
                <w:spacing w:val="-1"/>
                <w:lang w:eastAsia="en-US"/>
              </w:rPr>
              <w:t xml:space="preserve"> </w:t>
            </w:r>
            <w:r w:rsidRPr="00F47A65">
              <w:rPr>
                <w:b/>
                <w:bCs/>
                <w:spacing w:val="-1"/>
                <w:lang w:eastAsia="en-US"/>
              </w:rPr>
              <w:t>020/2011</w:t>
            </w:r>
          </w:p>
          <w:p w14:paraId="09A60C91" w14:textId="77777777" w:rsidR="009F352F" w:rsidRPr="00F47A65" w:rsidRDefault="009F352F" w:rsidP="009F352F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EN 55103-2</w:t>
            </w:r>
          </w:p>
          <w:p w14:paraId="2F1EA31F" w14:textId="16FD7C25" w:rsidR="007571DB" w:rsidRPr="00F47A65" w:rsidRDefault="009F352F" w:rsidP="009F352F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EN 55020</w:t>
            </w:r>
            <w:r w:rsidR="00E83DA2" w:rsidRPr="00F47A65">
              <w:rPr>
                <w:bCs/>
                <w:spacing w:val="-1"/>
                <w:lang w:eastAsia="en-US"/>
              </w:rPr>
              <w:t xml:space="preserve"> ГОСТ CISPR 35</w:t>
            </w:r>
          </w:p>
          <w:p w14:paraId="1A0FD70D" w14:textId="77777777" w:rsidR="009F352F" w:rsidRPr="00F47A65" w:rsidRDefault="009F352F" w:rsidP="009F352F">
            <w:pPr>
              <w:spacing w:line="276" w:lineRule="auto"/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lastRenderedPageBreak/>
              <w:t>ГОСТ Р 51318.13</w:t>
            </w:r>
          </w:p>
          <w:p w14:paraId="6CB9D367" w14:textId="77777777" w:rsidR="009F352F" w:rsidRPr="00F47A65" w:rsidRDefault="009F352F" w:rsidP="009F352F">
            <w:pPr>
              <w:spacing w:line="276" w:lineRule="auto"/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ГОСТ 32133.2</w:t>
            </w:r>
          </w:p>
          <w:p w14:paraId="2FF013C6" w14:textId="77777777" w:rsidR="009F352F" w:rsidRPr="00F47A65" w:rsidRDefault="009F352F" w:rsidP="009F352F">
            <w:pPr>
              <w:spacing w:line="276" w:lineRule="auto"/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ГОСТ 32132.3</w:t>
            </w:r>
          </w:p>
          <w:p w14:paraId="2833686D" w14:textId="77777777" w:rsidR="009F352F" w:rsidRPr="00F47A65" w:rsidRDefault="009F352F" w:rsidP="009F352F">
            <w:pPr>
              <w:spacing w:line="276" w:lineRule="auto"/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ГОСТ IEC 61000-3-2</w:t>
            </w:r>
          </w:p>
          <w:p w14:paraId="5739DABD" w14:textId="77777777" w:rsidR="009F352F" w:rsidRPr="00F47A65" w:rsidRDefault="009F352F" w:rsidP="009F352F">
            <w:pPr>
              <w:spacing w:line="276" w:lineRule="auto"/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ГОСТ IEC 61000-3-3</w:t>
            </w:r>
          </w:p>
          <w:p w14:paraId="618966E4" w14:textId="77777777" w:rsidR="009F352F" w:rsidRPr="00F47A65" w:rsidRDefault="009F352F" w:rsidP="009F352F">
            <w:pPr>
              <w:spacing w:line="276" w:lineRule="auto"/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ГОСТ EN 50490</w:t>
            </w:r>
          </w:p>
          <w:p w14:paraId="6F3D17AF" w14:textId="77777777" w:rsidR="009F352F" w:rsidRPr="00F47A65" w:rsidRDefault="009F352F" w:rsidP="009F352F">
            <w:pPr>
              <w:spacing w:line="276" w:lineRule="auto"/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ГОСТ EN 50491-5-1</w:t>
            </w:r>
          </w:p>
          <w:p w14:paraId="15C29322" w14:textId="77777777" w:rsidR="009F352F" w:rsidRPr="00F47A65" w:rsidRDefault="009F352F" w:rsidP="009F352F">
            <w:pPr>
              <w:spacing w:line="276" w:lineRule="auto"/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ГОСТ EN 50491-5-2</w:t>
            </w:r>
          </w:p>
          <w:p w14:paraId="64932AE2" w14:textId="77777777" w:rsidR="009F352F" w:rsidRPr="00F47A65" w:rsidRDefault="009F352F" w:rsidP="009F352F">
            <w:pPr>
              <w:spacing w:line="276" w:lineRule="auto"/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ГОСТ EN 50491-5-3</w:t>
            </w:r>
          </w:p>
          <w:p w14:paraId="7CE10E65" w14:textId="77777777" w:rsidR="009F352F" w:rsidRPr="00F47A65" w:rsidRDefault="009F352F" w:rsidP="009F352F">
            <w:pPr>
              <w:spacing w:line="276" w:lineRule="auto"/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ГОСТ Р 52459.3</w:t>
            </w:r>
          </w:p>
          <w:p w14:paraId="60F220EA" w14:textId="77777777" w:rsidR="009F352F" w:rsidRPr="00F47A65" w:rsidRDefault="009F352F" w:rsidP="009F352F">
            <w:pPr>
              <w:spacing w:line="276" w:lineRule="auto"/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ГОСТ Р 52459.7</w:t>
            </w:r>
          </w:p>
          <w:p w14:paraId="43E5A453" w14:textId="77777777" w:rsidR="009F352F" w:rsidRPr="00F47A65" w:rsidRDefault="009F352F" w:rsidP="009F352F">
            <w:pPr>
              <w:spacing w:line="276" w:lineRule="auto"/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ГОСТ Р 52459.17</w:t>
            </w:r>
          </w:p>
          <w:p w14:paraId="5BDDCC88" w14:textId="77777777" w:rsidR="009F352F" w:rsidRPr="00F47A65" w:rsidRDefault="009F352F" w:rsidP="009F352F">
            <w:pPr>
              <w:spacing w:line="276" w:lineRule="auto"/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ГОСТ CISPR 14-1</w:t>
            </w:r>
          </w:p>
          <w:p w14:paraId="66FC6913" w14:textId="77777777" w:rsidR="009F352F" w:rsidRPr="00F47A65" w:rsidRDefault="009F352F" w:rsidP="009F352F">
            <w:pPr>
              <w:spacing w:line="276" w:lineRule="auto"/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ГОСТ CISPR 14-2</w:t>
            </w:r>
          </w:p>
          <w:p w14:paraId="7C57FEC7" w14:textId="77777777" w:rsidR="009F352F" w:rsidRPr="00F47A65" w:rsidRDefault="009F352F" w:rsidP="009F352F">
            <w:pPr>
              <w:spacing w:line="276" w:lineRule="auto"/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ГОСТ CISPR 32</w:t>
            </w:r>
          </w:p>
          <w:p w14:paraId="56D60251" w14:textId="77777777" w:rsidR="009F352F" w:rsidRPr="00F47A65" w:rsidRDefault="009F352F" w:rsidP="009F352F">
            <w:pPr>
              <w:spacing w:line="276" w:lineRule="auto"/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ГОСТ CISPR 24</w:t>
            </w:r>
          </w:p>
          <w:p w14:paraId="6B23B829" w14:textId="77777777" w:rsidR="009F352F" w:rsidRPr="00F47A65" w:rsidRDefault="009F352F" w:rsidP="009F352F">
            <w:pPr>
              <w:spacing w:line="276" w:lineRule="auto"/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ГОСТ EN 55103-2</w:t>
            </w:r>
          </w:p>
          <w:p w14:paraId="545CFBD2" w14:textId="77777777" w:rsidR="009F352F" w:rsidRPr="00F47A65" w:rsidRDefault="009F352F" w:rsidP="009F352F">
            <w:pPr>
              <w:spacing w:line="276" w:lineRule="auto"/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ГОСТ 32134.11</w:t>
            </w:r>
          </w:p>
          <w:p w14:paraId="0E359C1B" w14:textId="77777777" w:rsidR="009F352F" w:rsidRPr="00F47A65" w:rsidRDefault="009F352F" w:rsidP="009F352F">
            <w:pPr>
              <w:spacing w:line="276" w:lineRule="auto"/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(EN 301 489-11)</w:t>
            </w:r>
          </w:p>
          <w:p w14:paraId="39B2721B" w14:textId="77777777" w:rsidR="009F352F" w:rsidRPr="00F47A65" w:rsidRDefault="009F352F" w:rsidP="009F352F">
            <w:pPr>
              <w:spacing w:line="276" w:lineRule="auto"/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ГОСТ 32134.12</w:t>
            </w:r>
          </w:p>
          <w:p w14:paraId="0DD0356D" w14:textId="77777777" w:rsidR="009F352F" w:rsidRPr="00F47A65" w:rsidRDefault="009F352F" w:rsidP="009F352F">
            <w:pPr>
              <w:spacing w:line="276" w:lineRule="auto"/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(EN 301 489-12)</w:t>
            </w:r>
          </w:p>
          <w:p w14:paraId="079E523F" w14:textId="77777777" w:rsidR="009F352F" w:rsidRPr="00F47A65" w:rsidRDefault="009F352F" w:rsidP="009F352F">
            <w:pPr>
              <w:spacing w:line="276" w:lineRule="auto"/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ГОСТ 32134.13</w:t>
            </w:r>
          </w:p>
          <w:p w14:paraId="5FC5DE7A" w14:textId="77777777" w:rsidR="009F352F" w:rsidRPr="00F47A65" w:rsidRDefault="009F352F" w:rsidP="009F352F">
            <w:pPr>
              <w:spacing w:line="276" w:lineRule="auto"/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(EN 301 489-13)</w:t>
            </w:r>
          </w:p>
          <w:p w14:paraId="44F4D2E0" w14:textId="77777777" w:rsidR="009F352F" w:rsidRPr="00F47A65" w:rsidRDefault="009F352F" w:rsidP="009F352F">
            <w:pPr>
              <w:spacing w:line="276" w:lineRule="auto"/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ГОСТ 32134.14</w:t>
            </w:r>
          </w:p>
          <w:p w14:paraId="7F4AAC12" w14:textId="77777777" w:rsidR="009F352F" w:rsidRPr="00F47A65" w:rsidRDefault="009F352F" w:rsidP="009F352F">
            <w:pPr>
              <w:spacing w:line="276" w:lineRule="auto"/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(EN 301 489-14)</w:t>
            </w:r>
          </w:p>
          <w:p w14:paraId="6EB8206D" w14:textId="77777777" w:rsidR="009F352F" w:rsidRPr="00F47A65" w:rsidRDefault="009F352F" w:rsidP="009F352F">
            <w:pPr>
              <w:spacing w:line="276" w:lineRule="auto"/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ГОСТ EN 301 489-1 V1.9.2</w:t>
            </w:r>
          </w:p>
          <w:p w14:paraId="0F7456FA" w14:textId="28C0F966" w:rsidR="009F352F" w:rsidRPr="00F47A65" w:rsidRDefault="009F352F" w:rsidP="009F352F">
            <w:pPr>
              <w:spacing w:line="276" w:lineRule="auto"/>
              <w:rPr>
                <w:b/>
                <w:bCs/>
                <w:lang w:eastAsia="en-US"/>
              </w:rPr>
            </w:pPr>
            <w:r w:rsidRPr="00F47A65">
              <w:rPr>
                <w:b/>
                <w:bCs/>
                <w:lang w:eastAsia="en-US"/>
              </w:rPr>
              <w:t>ТР ЕАЭС 037/2016</w:t>
            </w:r>
          </w:p>
        </w:tc>
      </w:tr>
      <w:tr w:rsidR="007571DB" w:rsidRPr="00F47A65" w14:paraId="4FC7DD93" w14:textId="77777777" w:rsidTr="004A2D6A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E4819" w14:textId="723AF23E" w:rsidR="007571DB" w:rsidRPr="00F47A65" w:rsidRDefault="00171FA0" w:rsidP="00D62871">
            <w:pPr>
              <w:spacing w:after="160" w:line="259" w:lineRule="auto"/>
            </w:pPr>
            <w:r w:rsidRPr="00F47A65">
              <w:lastRenderedPageBreak/>
              <w:t>1.5.1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227CB" w14:textId="77777777" w:rsidR="00FB6C96" w:rsidRPr="00F47A65" w:rsidRDefault="00FB6C96" w:rsidP="00FB6C96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Аппараты телефонные для проводной</w:t>
            </w:r>
          </w:p>
          <w:p w14:paraId="3D30A4D3" w14:textId="55BD5AA1" w:rsidR="007571DB" w:rsidRPr="00F47A65" w:rsidRDefault="00FB6C96" w:rsidP="00FB6C96">
            <w:pPr>
              <w:rPr>
                <w:bCs/>
              </w:rPr>
            </w:pPr>
            <w:r w:rsidRPr="00F47A65">
              <w:rPr>
                <w:rFonts w:eastAsiaTheme="minorHAnsi"/>
                <w:bCs/>
                <w:lang w:eastAsia="en-US"/>
              </w:rPr>
              <w:t>связи с беспроводной трубкой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00EBB" w14:textId="77777777" w:rsidR="005C3CB7" w:rsidRPr="00F47A65" w:rsidRDefault="005C3CB7" w:rsidP="005C3CB7">
            <w:r w:rsidRPr="00F47A65">
              <w:t>1с, 3с, 4с (для ТР ТС</w:t>
            </w:r>
          </w:p>
          <w:p w14:paraId="2311DE66" w14:textId="77777777" w:rsidR="005C3CB7" w:rsidRPr="00F47A65" w:rsidRDefault="005C3CB7" w:rsidP="005C3CB7">
            <w:r w:rsidRPr="00F47A65">
              <w:t>004/2011, ТР ТС</w:t>
            </w:r>
          </w:p>
          <w:p w14:paraId="7F8DA6F3" w14:textId="77777777" w:rsidR="005C3CB7" w:rsidRPr="00F47A65" w:rsidRDefault="005C3CB7" w:rsidP="005C3CB7">
            <w:r w:rsidRPr="00F47A65">
              <w:t>020/2011)</w:t>
            </w:r>
          </w:p>
          <w:p w14:paraId="784AA572" w14:textId="77777777" w:rsidR="005C3CB7" w:rsidRPr="00F47A65" w:rsidRDefault="005C3CB7" w:rsidP="005C3CB7">
            <w:r w:rsidRPr="00F47A65">
              <w:lastRenderedPageBreak/>
              <w:t>Сертификация</w:t>
            </w:r>
          </w:p>
          <w:p w14:paraId="62B9F947" w14:textId="77777777" w:rsidR="005C3CB7" w:rsidRPr="00F47A65" w:rsidRDefault="005C3CB7" w:rsidP="005C3CB7"/>
          <w:p w14:paraId="139D042B" w14:textId="77777777" w:rsidR="005C3CB7" w:rsidRPr="00F47A65" w:rsidRDefault="005C3CB7" w:rsidP="005C3CB7">
            <w:r w:rsidRPr="00F47A65">
              <w:t>1с, 2с 3с, 6с (для ТР</w:t>
            </w:r>
          </w:p>
          <w:p w14:paraId="09B5A444" w14:textId="77777777" w:rsidR="005C3CB7" w:rsidRPr="00F47A65" w:rsidRDefault="005C3CB7" w:rsidP="005C3CB7">
            <w:r w:rsidRPr="00F47A65">
              <w:t>ЕАЭС 037/2016)</w:t>
            </w:r>
          </w:p>
          <w:p w14:paraId="186B727D" w14:textId="77777777" w:rsidR="005C3CB7" w:rsidRPr="00F47A65" w:rsidRDefault="005C3CB7" w:rsidP="005C3CB7">
            <w:r w:rsidRPr="00F47A65">
              <w:t>Сертификация</w:t>
            </w:r>
          </w:p>
          <w:p w14:paraId="0E2FFFE8" w14:textId="2FDDD518" w:rsidR="007571DB" w:rsidRPr="00F47A65" w:rsidRDefault="007571DB" w:rsidP="005C3CB7">
            <w:pPr>
              <w:rPr>
                <w:lang w:val="kk-KZ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09653" w14:textId="27A9681A" w:rsidR="00FB6C96" w:rsidRPr="00F47A65" w:rsidRDefault="00FB6C96" w:rsidP="00FB6C96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lastRenderedPageBreak/>
              <w:t>851711</w:t>
            </w:r>
          </w:p>
          <w:p w14:paraId="7963BB66" w14:textId="77777777" w:rsidR="00FB6C96" w:rsidRPr="00F47A65" w:rsidRDefault="00FB6C96" w:rsidP="00FB6C96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8517110000</w:t>
            </w:r>
          </w:p>
          <w:p w14:paraId="426EDE14" w14:textId="324A8C98" w:rsidR="005C3CB7" w:rsidRPr="00F47A65" w:rsidRDefault="005C3CB7" w:rsidP="00FB6C96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8517</w:t>
            </w:r>
          </w:p>
          <w:p w14:paraId="021942AD" w14:textId="290B808B" w:rsidR="00FB6C96" w:rsidRPr="00F47A65" w:rsidRDefault="00FB6C96" w:rsidP="00FB6C96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lastRenderedPageBreak/>
              <w:t>851718</w:t>
            </w:r>
          </w:p>
          <w:p w14:paraId="6279252C" w14:textId="1E1F9BD3" w:rsidR="007571DB" w:rsidRPr="00F47A65" w:rsidRDefault="00FB6C96" w:rsidP="00FB6C96">
            <w:r w:rsidRPr="00F47A65">
              <w:rPr>
                <w:rFonts w:eastAsiaTheme="minorHAnsi"/>
                <w:bCs/>
                <w:lang w:eastAsia="en-US"/>
              </w:rPr>
              <w:t>8517180000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B6191" w14:textId="77777777" w:rsidR="00FB6C96" w:rsidRPr="00F47A65" w:rsidRDefault="00FB6C96" w:rsidP="00FB6C96">
            <w:pPr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lastRenderedPageBreak/>
              <w:t>ТР ТС 004/2011</w:t>
            </w:r>
          </w:p>
          <w:p w14:paraId="0AEAFEA0" w14:textId="77777777" w:rsidR="00FB6C96" w:rsidRPr="00F47A65" w:rsidRDefault="00FB6C96" w:rsidP="00FB6C96">
            <w:pPr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ТР ТС 020/2011</w:t>
            </w:r>
          </w:p>
          <w:p w14:paraId="5C93E42C" w14:textId="7436F8D8" w:rsidR="007571DB" w:rsidRPr="00F47A65" w:rsidRDefault="00FB6C96" w:rsidP="00FB6C96">
            <w:r w:rsidRPr="00F47A65">
              <w:rPr>
                <w:bCs/>
                <w:lang w:eastAsia="en-US"/>
              </w:rPr>
              <w:t>ТР ЕАЭС 037/2016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5E0FB" w14:textId="77777777" w:rsidR="00FB6C96" w:rsidRPr="00F47A65" w:rsidRDefault="00FB6C96" w:rsidP="00FB6C96">
            <w:pPr>
              <w:spacing w:line="276" w:lineRule="auto"/>
              <w:rPr>
                <w:b/>
                <w:bCs/>
                <w:spacing w:val="-1"/>
                <w:lang w:eastAsia="en-US"/>
              </w:rPr>
            </w:pPr>
            <w:r w:rsidRPr="00F47A65">
              <w:rPr>
                <w:b/>
                <w:bCs/>
                <w:spacing w:val="-1"/>
                <w:lang w:eastAsia="en-US"/>
              </w:rPr>
              <w:t>ТР ТС 004/2011</w:t>
            </w:r>
          </w:p>
          <w:p w14:paraId="5E84E136" w14:textId="77777777" w:rsidR="00FB6C96" w:rsidRPr="00F47A65" w:rsidRDefault="00FB6C96" w:rsidP="00FB6C96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EN 62233</w:t>
            </w:r>
          </w:p>
          <w:p w14:paraId="2AC0C144" w14:textId="77777777" w:rsidR="00FB6C96" w:rsidRPr="00F47A65" w:rsidRDefault="00FB6C96" w:rsidP="00FB6C96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lastRenderedPageBreak/>
              <w:t>ГОСТ IEC 62311</w:t>
            </w:r>
          </w:p>
          <w:p w14:paraId="3FC30FB7" w14:textId="77777777" w:rsidR="00FB6C96" w:rsidRPr="00F47A65" w:rsidRDefault="00FB6C96" w:rsidP="00FB6C96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60950-1</w:t>
            </w:r>
          </w:p>
          <w:p w14:paraId="393EBA4B" w14:textId="77777777" w:rsidR="00FB6C96" w:rsidRPr="00F47A65" w:rsidRDefault="00FB6C96" w:rsidP="00FB6C96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60065</w:t>
            </w:r>
          </w:p>
          <w:p w14:paraId="367DAEC8" w14:textId="77777777" w:rsidR="00FB6C96" w:rsidRPr="00F47A65" w:rsidRDefault="00FB6C96" w:rsidP="00FB6C96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62368-1</w:t>
            </w:r>
          </w:p>
          <w:p w14:paraId="0EA6F8D7" w14:textId="77777777" w:rsidR="00FB6C96" w:rsidRPr="00F47A65" w:rsidRDefault="00FB6C96" w:rsidP="00FB6C96">
            <w:pPr>
              <w:spacing w:line="276" w:lineRule="auto"/>
              <w:rPr>
                <w:b/>
                <w:bCs/>
                <w:spacing w:val="-1"/>
                <w:lang w:eastAsia="en-US"/>
              </w:rPr>
            </w:pPr>
            <w:r w:rsidRPr="00F47A65">
              <w:rPr>
                <w:b/>
                <w:bCs/>
                <w:spacing w:val="-1"/>
                <w:lang w:eastAsia="en-US"/>
              </w:rPr>
              <w:t>ТР ТС 020/2011</w:t>
            </w:r>
          </w:p>
          <w:p w14:paraId="36A4FCD7" w14:textId="77777777" w:rsidR="00FB6C96" w:rsidRPr="00F47A65" w:rsidRDefault="00FB6C96" w:rsidP="00FB6C96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CISPR 14-1</w:t>
            </w:r>
          </w:p>
          <w:p w14:paraId="617323B3" w14:textId="77777777" w:rsidR="007571DB" w:rsidRPr="00F47A65" w:rsidRDefault="00FB6C96" w:rsidP="00FB6C96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CISPR 14-2</w:t>
            </w:r>
          </w:p>
          <w:p w14:paraId="111BE098" w14:textId="77777777" w:rsidR="00FB6C96" w:rsidRPr="00F47A65" w:rsidRDefault="00FB6C96" w:rsidP="00FB6C96">
            <w:r w:rsidRPr="00F47A65">
              <w:t>ГОСТ CISPR 32</w:t>
            </w:r>
          </w:p>
          <w:p w14:paraId="7583E076" w14:textId="77777777" w:rsidR="00FB6C96" w:rsidRPr="00F47A65" w:rsidRDefault="00FB6C96" w:rsidP="00FB6C96">
            <w:r w:rsidRPr="00F47A65">
              <w:t>ГОСТ CISPR 24</w:t>
            </w:r>
          </w:p>
          <w:p w14:paraId="5F470660" w14:textId="77777777" w:rsidR="00FB6C96" w:rsidRPr="00F47A65" w:rsidRDefault="00FB6C96" w:rsidP="00FB6C96">
            <w:r w:rsidRPr="00F47A65">
              <w:t>ГОСТ Р 52459.3</w:t>
            </w:r>
          </w:p>
          <w:p w14:paraId="42CC864A" w14:textId="77777777" w:rsidR="00FB6C96" w:rsidRPr="00F47A65" w:rsidRDefault="00FB6C96" w:rsidP="00FB6C96">
            <w:r w:rsidRPr="00F47A65">
              <w:t>ГОСТ Р 52459.7</w:t>
            </w:r>
          </w:p>
          <w:p w14:paraId="3B489090" w14:textId="77777777" w:rsidR="00FB6C96" w:rsidRPr="00F47A65" w:rsidRDefault="00FB6C96" w:rsidP="00FB6C96">
            <w:r w:rsidRPr="00F47A65">
              <w:t>ГОСТ Р 52459.17</w:t>
            </w:r>
          </w:p>
          <w:p w14:paraId="69DEA952" w14:textId="77777777" w:rsidR="00FB6C96" w:rsidRPr="00F47A65" w:rsidRDefault="00FB6C96" w:rsidP="00FB6C96">
            <w:r w:rsidRPr="00F47A65">
              <w:t>ГОСТ Р 52459.3</w:t>
            </w:r>
          </w:p>
          <w:p w14:paraId="1E1293CB" w14:textId="77777777" w:rsidR="00FB6C96" w:rsidRPr="00F47A65" w:rsidRDefault="00FB6C96" w:rsidP="00FB6C96">
            <w:r w:rsidRPr="00F47A65">
              <w:t>ГОСТ 32134.11</w:t>
            </w:r>
          </w:p>
          <w:p w14:paraId="49BCA6E4" w14:textId="77777777" w:rsidR="00FB6C96" w:rsidRPr="00F47A65" w:rsidRDefault="00FB6C96" w:rsidP="00FB6C96">
            <w:r w:rsidRPr="00F47A65">
              <w:t>(EN 301 489-11)</w:t>
            </w:r>
          </w:p>
          <w:p w14:paraId="655B51FE" w14:textId="77777777" w:rsidR="00FB6C96" w:rsidRPr="00F47A65" w:rsidRDefault="00FB6C96" w:rsidP="00FB6C96">
            <w:r w:rsidRPr="00F47A65">
              <w:t>ГОСТ 32134.12</w:t>
            </w:r>
          </w:p>
          <w:p w14:paraId="7B655CF4" w14:textId="77777777" w:rsidR="00FB6C96" w:rsidRPr="00F47A65" w:rsidRDefault="00FB6C96" w:rsidP="00FB6C96">
            <w:r w:rsidRPr="00F47A65">
              <w:t>(EN 301 489-12)</w:t>
            </w:r>
          </w:p>
          <w:p w14:paraId="7AABFB1E" w14:textId="77777777" w:rsidR="00FB6C96" w:rsidRPr="00F47A65" w:rsidRDefault="00FB6C96" w:rsidP="00FB6C96">
            <w:r w:rsidRPr="00F47A65">
              <w:t>ГОСТ 32134.13</w:t>
            </w:r>
          </w:p>
          <w:p w14:paraId="32CD9F1E" w14:textId="77777777" w:rsidR="00FB6C96" w:rsidRPr="00F47A65" w:rsidRDefault="00FB6C96" w:rsidP="00FB6C96">
            <w:r w:rsidRPr="00F47A65">
              <w:t>(EN 301 489-13)</w:t>
            </w:r>
          </w:p>
          <w:p w14:paraId="155E070F" w14:textId="77777777" w:rsidR="00FB6C96" w:rsidRPr="00F47A65" w:rsidRDefault="00FB6C96" w:rsidP="00FB6C96">
            <w:r w:rsidRPr="00F47A65">
              <w:t>ГОСТ 32134.14</w:t>
            </w:r>
          </w:p>
          <w:p w14:paraId="53419706" w14:textId="77777777" w:rsidR="00FB6C96" w:rsidRPr="00F47A65" w:rsidRDefault="00FB6C96" w:rsidP="00FB6C96">
            <w:r w:rsidRPr="00F47A65">
              <w:t>(EN 301 489-14)</w:t>
            </w:r>
          </w:p>
          <w:p w14:paraId="164BB373" w14:textId="77777777" w:rsidR="00FB6C96" w:rsidRPr="00F47A65" w:rsidRDefault="00FB6C96" w:rsidP="00FB6C96">
            <w:r w:rsidRPr="00F47A65">
              <w:t>ГОСТ 32174</w:t>
            </w:r>
          </w:p>
          <w:p w14:paraId="712FF653" w14:textId="77777777" w:rsidR="00FB6C96" w:rsidRPr="00F47A65" w:rsidRDefault="00FB6C96" w:rsidP="00FB6C96">
            <w:r w:rsidRPr="00F47A65">
              <w:t>ГОСТ IEC 61000-3-3</w:t>
            </w:r>
          </w:p>
          <w:p w14:paraId="5809CD28" w14:textId="77777777" w:rsidR="00FB6C96" w:rsidRPr="00F47A65" w:rsidRDefault="00FB6C96" w:rsidP="00FB6C96">
            <w:r w:rsidRPr="00F47A65">
              <w:t>ГОСТ IEC 61000-3-2</w:t>
            </w:r>
          </w:p>
          <w:p w14:paraId="0B104CE1" w14:textId="77777777" w:rsidR="00FB6C96" w:rsidRPr="00F47A65" w:rsidRDefault="00FB6C96" w:rsidP="00FB6C96">
            <w:r w:rsidRPr="00F47A65">
              <w:t>ГОСТ ETSI EN 301 489-34</w:t>
            </w:r>
          </w:p>
          <w:p w14:paraId="0B6202F2" w14:textId="77777777" w:rsidR="00FB6C96" w:rsidRPr="00F47A65" w:rsidRDefault="00FB6C96" w:rsidP="00FB6C96">
            <w:r w:rsidRPr="00F47A65">
              <w:t>ГОСТ Р 55266</w:t>
            </w:r>
          </w:p>
          <w:p w14:paraId="4A17C206" w14:textId="77777777" w:rsidR="00FB6C96" w:rsidRPr="00F47A65" w:rsidRDefault="00FB6C96" w:rsidP="00FB6C96">
            <w:r w:rsidRPr="00F47A65">
              <w:t>СТБ ETSI EN 301 489-17</w:t>
            </w:r>
          </w:p>
          <w:p w14:paraId="0C7B3E4B" w14:textId="77777777" w:rsidR="00FB6C96" w:rsidRPr="00F47A65" w:rsidRDefault="00FB6C96" w:rsidP="00FB6C96">
            <w:r w:rsidRPr="00F47A65">
              <w:t>СТБ ETSI EN 301 489-24</w:t>
            </w:r>
          </w:p>
          <w:p w14:paraId="6F117C1D" w14:textId="77777777" w:rsidR="00FB6C96" w:rsidRPr="00F47A65" w:rsidRDefault="00FB6C96" w:rsidP="00FB6C96">
            <w:r w:rsidRPr="00F47A65">
              <w:t>ГОСТ Р 52459.24</w:t>
            </w:r>
          </w:p>
          <w:p w14:paraId="0CD35F92" w14:textId="77777777" w:rsidR="00FB6C96" w:rsidRPr="00F47A65" w:rsidRDefault="00FB6C96" w:rsidP="00FB6C96">
            <w:r w:rsidRPr="00F47A65">
              <w:t>ГОСТ EN 301 489-1 V1.9.2</w:t>
            </w:r>
          </w:p>
          <w:p w14:paraId="30A547FF" w14:textId="24062168" w:rsidR="00FB6C96" w:rsidRPr="00F47A65" w:rsidRDefault="00FB6C96" w:rsidP="00FB6C96">
            <w:pPr>
              <w:rPr>
                <w:b/>
              </w:rPr>
            </w:pPr>
            <w:r w:rsidRPr="00F47A65">
              <w:rPr>
                <w:b/>
              </w:rPr>
              <w:t>ТР ЕАЭС 037/2016</w:t>
            </w:r>
          </w:p>
        </w:tc>
      </w:tr>
      <w:tr w:rsidR="007571DB" w:rsidRPr="00F47A65" w14:paraId="4AFFB4E8" w14:textId="77777777" w:rsidTr="004A2D6A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16626" w14:textId="2226697D" w:rsidR="007571DB" w:rsidRPr="00F47A65" w:rsidRDefault="009A4986" w:rsidP="00D62871">
            <w:pPr>
              <w:spacing w:after="160" w:line="259" w:lineRule="auto"/>
            </w:pPr>
            <w:r w:rsidRPr="00F47A65">
              <w:lastRenderedPageBreak/>
              <w:t>1.5.2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73DE0" w14:textId="77777777" w:rsidR="002F33A3" w:rsidRPr="00F47A65" w:rsidRDefault="002F33A3" w:rsidP="002F33A3">
            <w:pPr>
              <w:rPr>
                <w:bCs/>
              </w:rPr>
            </w:pPr>
            <w:r w:rsidRPr="00F47A65">
              <w:rPr>
                <w:bCs/>
              </w:rPr>
              <w:t>Телефоны для сотовых и прочих</w:t>
            </w:r>
          </w:p>
          <w:p w14:paraId="60C89E32" w14:textId="7ACDBD1F" w:rsidR="007571DB" w:rsidRPr="00F47A65" w:rsidRDefault="002F33A3" w:rsidP="002F33A3">
            <w:pPr>
              <w:rPr>
                <w:bCs/>
              </w:rPr>
            </w:pPr>
            <w:r w:rsidRPr="00F47A65">
              <w:rPr>
                <w:bCs/>
              </w:rPr>
              <w:t>беспроводных сетей связи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30DED" w14:textId="77777777" w:rsidR="005C3CB7" w:rsidRPr="00F47A65" w:rsidRDefault="005C3CB7" w:rsidP="005C3CB7">
            <w:r w:rsidRPr="00F47A65">
              <w:t>1с, 3с, 4с (для ТР ТС</w:t>
            </w:r>
          </w:p>
          <w:p w14:paraId="1B9A0B66" w14:textId="77777777" w:rsidR="005C3CB7" w:rsidRPr="00F47A65" w:rsidRDefault="005C3CB7" w:rsidP="005C3CB7">
            <w:r w:rsidRPr="00F47A65">
              <w:t>004/2011, ТР ТС</w:t>
            </w:r>
          </w:p>
          <w:p w14:paraId="7FB41AC6" w14:textId="77777777" w:rsidR="005C3CB7" w:rsidRPr="00F47A65" w:rsidRDefault="005C3CB7" w:rsidP="005C3CB7">
            <w:r w:rsidRPr="00F47A65">
              <w:lastRenderedPageBreak/>
              <w:t>020/2011)</w:t>
            </w:r>
          </w:p>
          <w:p w14:paraId="3B740C26" w14:textId="77777777" w:rsidR="005C3CB7" w:rsidRPr="00F47A65" w:rsidRDefault="005C3CB7" w:rsidP="005C3CB7">
            <w:r w:rsidRPr="00F47A65">
              <w:t>Сертификация</w:t>
            </w:r>
          </w:p>
          <w:p w14:paraId="6E02EF22" w14:textId="77777777" w:rsidR="005C3CB7" w:rsidRPr="00F47A65" w:rsidRDefault="005C3CB7" w:rsidP="005C3CB7"/>
          <w:p w14:paraId="019CE9AF" w14:textId="77777777" w:rsidR="005C3CB7" w:rsidRPr="00F47A65" w:rsidRDefault="005C3CB7" w:rsidP="005C3CB7">
            <w:r w:rsidRPr="00F47A65">
              <w:t>1с, 2с 3с, 6с (для ТР</w:t>
            </w:r>
          </w:p>
          <w:p w14:paraId="7BBD9BA3" w14:textId="77777777" w:rsidR="005C3CB7" w:rsidRPr="00F47A65" w:rsidRDefault="005C3CB7" w:rsidP="005C3CB7">
            <w:r w:rsidRPr="00F47A65">
              <w:t>ЕАЭС 037/2016)</w:t>
            </w:r>
          </w:p>
          <w:p w14:paraId="3408BDD8" w14:textId="77777777" w:rsidR="005C3CB7" w:rsidRPr="00F47A65" w:rsidRDefault="005C3CB7" w:rsidP="005C3CB7">
            <w:r w:rsidRPr="00F47A65">
              <w:t>Сертификация</w:t>
            </w:r>
          </w:p>
          <w:p w14:paraId="0B69C0C7" w14:textId="6C44B546" w:rsidR="007571DB" w:rsidRPr="00F47A65" w:rsidRDefault="007571DB" w:rsidP="005C3CB7">
            <w:pPr>
              <w:rPr>
                <w:lang w:val="kk-KZ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92791" w14:textId="394F18D5" w:rsidR="002F33A3" w:rsidRPr="00F47A65" w:rsidRDefault="002F33A3" w:rsidP="002F33A3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lastRenderedPageBreak/>
              <w:t>851712</w:t>
            </w:r>
          </w:p>
          <w:p w14:paraId="51AFDA7D" w14:textId="57406916" w:rsidR="002F33A3" w:rsidRPr="00F47A65" w:rsidRDefault="002F33A3" w:rsidP="002F33A3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lastRenderedPageBreak/>
              <w:t>8517130000</w:t>
            </w:r>
          </w:p>
          <w:p w14:paraId="625DCE11" w14:textId="389F0251" w:rsidR="002F33A3" w:rsidRPr="00F47A65" w:rsidRDefault="002F33A3" w:rsidP="002F33A3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8517140000</w:t>
            </w:r>
          </w:p>
          <w:p w14:paraId="43B74827" w14:textId="4728A788" w:rsidR="002F33A3" w:rsidRPr="00F47A65" w:rsidRDefault="002F33A3" w:rsidP="002F33A3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851718</w:t>
            </w:r>
          </w:p>
          <w:p w14:paraId="63FD6A5D" w14:textId="0BE65DFC" w:rsidR="005C3CB7" w:rsidRPr="00F47A65" w:rsidRDefault="005C3CB7" w:rsidP="002F33A3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8517</w:t>
            </w:r>
          </w:p>
          <w:p w14:paraId="6957E22C" w14:textId="77777777" w:rsidR="002F33A3" w:rsidRPr="00F47A65" w:rsidRDefault="002F33A3" w:rsidP="002F33A3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8517180000</w:t>
            </w:r>
          </w:p>
          <w:p w14:paraId="6B8CA24D" w14:textId="1198256D" w:rsidR="002F33A3" w:rsidRPr="00F47A65" w:rsidRDefault="002F33A3" w:rsidP="002F33A3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8517711100</w:t>
            </w:r>
          </w:p>
          <w:p w14:paraId="0D3B4888" w14:textId="264EDDA8" w:rsidR="002F33A3" w:rsidRPr="00F47A65" w:rsidRDefault="002F33A3" w:rsidP="002F33A3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8517711500</w:t>
            </w:r>
          </w:p>
          <w:p w14:paraId="365A33E4" w14:textId="24F5AD7F" w:rsidR="002F33A3" w:rsidRPr="00F47A65" w:rsidRDefault="002F33A3" w:rsidP="002F33A3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8517711900</w:t>
            </w:r>
          </w:p>
          <w:p w14:paraId="3D858B4B" w14:textId="1FC30928" w:rsidR="002F33A3" w:rsidRPr="00F47A65" w:rsidRDefault="002F33A3" w:rsidP="002F33A3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8517790001</w:t>
            </w:r>
          </w:p>
          <w:p w14:paraId="7315593F" w14:textId="0F1A0681" w:rsidR="007571DB" w:rsidRPr="00F47A65" w:rsidRDefault="002F33A3" w:rsidP="002F33A3">
            <w:r w:rsidRPr="00F47A65">
              <w:rPr>
                <w:rFonts w:eastAsiaTheme="minorHAnsi"/>
                <w:bCs/>
                <w:lang w:eastAsia="en-US"/>
              </w:rPr>
              <w:t>8517790009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23546" w14:textId="77777777" w:rsidR="002F33A3" w:rsidRPr="00F47A65" w:rsidRDefault="002F33A3" w:rsidP="002F33A3">
            <w:pPr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lastRenderedPageBreak/>
              <w:t>ТР ТС 004/2011</w:t>
            </w:r>
          </w:p>
          <w:p w14:paraId="6DE2A0A8" w14:textId="77777777" w:rsidR="002F33A3" w:rsidRPr="00F47A65" w:rsidRDefault="002F33A3" w:rsidP="002F33A3">
            <w:pPr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ТР ТС 020/2011</w:t>
            </w:r>
          </w:p>
          <w:p w14:paraId="150DC69E" w14:textId="2A3A5241" w:rsidR="007571DB" w:rsidRPr="00F47A65" w:rsidRDefault="002F33A3" w:rsidP="002F33A3">
            <w:r w:rsidRPr="00F47A65">
              <w:rPr>
                <w:bCs/>
                <w:lang w:eastAsia="en-US"/>
              </w:rPr>
              <w:lastRenderedPageBreak/>
              <w:t>ТР ЕАЭС 037/2016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A54BA" w14:textId="3BF3AB29" w:rsidR="002F33A3" w:rsidRPr="00F47A65" w:rsidRDefault="002F33A3" w:rsidP="002F33A3">
            <w:pPr>
              <w:spacing w:line="276" w:lineRule="auto"/>
              <w:rPr>
                <w:b/>
                <w:bCs/>
                <w:spacing w:val="-1"/>
                <w:lang w:eastAsia="en-US"/>
              </w:rPr>
            </w:pPr>
            <w:r w:rsidRPr="00F47A65">
              <w:rPr>
                <w:b/>
                <w:bCs/>
                <w:spacing w:val="-1"/>
                <w:lang w:eastAsia="en-US"/>
              </w:rPr>
              <w:lastRenderedPageBreak/>
              <w:t>ТР ТС 004/2011</w:t>
            </w:r>
          </w:p>
          <w:p w14:paraId="24E12955" w14:textId="77777777" w:rsidR="002F33A3" w:rsidRPr="00F47A65" w:rsidRDefault="002F33A3" w:rsidP="002F33A3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lastRenderedPageBreak/>
              <w:t>ГОСТ EN 62233</w:t>
            </w:r>
          </w:p>
          <w:p w14:paraId="6CFB5979" w14:textId="77777777" w:rsidR="002F33A3" w:rsidRPr="00F47A65" w:rsidRDefault="002F33A3" w:rsidP="002F33A3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62311</w:t>
            </w:r>
          </w:p>
          <w:p w14:paraId="01A46E9F" w14:textId="77777777" w:rsidR="002F33A3" w:rsidRPr="00F47A65" w:rsidRDefault="002F33A3" w:rsidP="002F33A3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62479</w:t>
            </w:r>
          </w:p>
          <w:p w14:paraId="1C348063" w14:textId="77777777" w:rsidR="002F33A3" w:rsidRPr="00F47A65" w:rsidRDefault="002F33A3" w:rsidP="002F33A3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60950-1</w:t>
            </w:r>
          </w:p>
          <w:p w14:paraId="252E1967" w14:textId="77777777" w:rsidR="002F33A3" w:rsidRPr="00F47A65" w:rsidRDefault="002F33A3" w:rsidP="002F33A3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60065</w:t>
            </w:r>
          </w:p>
          <w:p w14:paraId="749155AD" w14:textId="77777777" w:rsidR="002F33A3" w:rsidRPr="00F47A65" w:rsidRDefault="002F33A3" w:rsidP="002F33A3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62368-1</w:t>
            </w:r>
          </w:p>
          <w:p w14:paraId="0690BA76" w14:textId="77777777" w:rsidR="002F33A3" w:rsidRPr="00F47A65" w:rsidRDefault="002F33A3" w:rsidP="002F33A3">
            <w:pPr>
              <w:spacing w:line="276" w:lineRule="auto"/>
              <w:rPr>
                <w:b/>
                <w:bCs/>
                <w:spacing w:val="-1"/>
                <w:lang w:eastAsia="en-US"/>
              </w:rPr>
            </w:pPr>
            <w:r w:rsidRPr="00F47A65">
              <w:rPr>
                <w:b/>
                <w:bCs/>
                <w:spacing w:val="-1"/>
                <w:lang w:eastAsia="en-US"/>
              </w:rPr>
              <w:t>ТР ТС 020/2011</w:t>
            </w:r>
          </w:p>
          <w:p w14:paraId="794DEC3F" w14:textId="77777777" w:rsidR="002F33A3" w:rsidRPr="00F47A65" w:rsidRDefault="002F33A3" w:rsidP="002F33A3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CISPR 14-1</w:t>
            </w:r>
          </w:p>
          <w:p w14:paraId="3D6D339C" w14:textId="77777777" w:rsidR="002F33A3" w:rsidRPr="00F47A65" w:rsidRDefault="002F33A3" w:rsidP="002F33A3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CISPR 14-2</w:t>
            </w:r>
          </w:p>
          <w:p w14:paraId="0DFA2A7A" w14:textId="77777777" w:rsidR="007571DB" w:rsidRPr="00F47A65" w:rsidRDefault="002F33A3" w:rsidP="002F33A3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CISPR 32</w:t>
            </w:r>
          </w:p>
          <w:p w14:paraId="6161C7CE" w14:textId="77777777" w:rsidR="002F33A3" w:rsidRPr="00F47A65" w:rsidRDefault="002F33A3" w:rsidP="002F33A3">
            <w:r w:rsidRPr="00F47A65">
              <w:t>ГОСТ CISPR 24</w:t>
            </w:r>
          </w:p>
          <w:p w14:paraId="7F3B1B59" w14:textId="77777777" w:rsidR="002F33A3" w:rsidRPr="00F47A65" w:rsidRDefault="002F33A3" w:rsidP="002F33A3">
            <w:r w:rsidRPr="00F47A65">
              <w:t>ГОСТ Р 52459.2</w:t>
            </w:r>
          </w:p>
          <w:p w14:paraId="19952CA8" w14:textId="77777777" w:rsidR="002F33A3" w:rsidRPr="00F47A65" w:rsidRDefault="002F33A3" w:rsidP="002F33A3">
            <w:r w:rsidRPr="00F47A65">
              <w:t>ГОСТ Р 52459.3</w:t>
            </w:r>
          </w:p>
          <w:p w14:paraId="0ADEDE4F" w14:textId="77777777" w:rsidR="002F33A3" w:rsidRPr="00F47A65" w:rsidRDefault="002F33A3" w:rsidP="002F33A3">
            <w:r w:rsidRPr="00F47A65">
              <w:t>ГОСТ Р 52459.4</w:t>
            </w:r>
          </w:p>
          <w:p w14:paraId="230335CC" w14:textId="77777777" w:rsidR="002F33A3" w:rsidRPr="00F47A65" w:rsidRDefault="002F33A3" w:rsidP="002F33A3">
            <w:r w:rsidRPr="00F47A65">
              <w:t>ГОСТ Р 52459.5</w:t>
            </w:r>
          </w:p>
          <w:p w14:paraId="4D339652" w14:textId="77777777" w:rsidR="002F33A3" w:rsidRPr="00F47A65" w:rsidRDefault="002F33A3" w:rsidP="002F33A3">
            <w:r w:rsidRPr="00F47A65">
              <w:t>ГОСТ Р 52459.6</w:t>
            </w:r>
          </w:p>
          <w:p w14:paraId="4F1A9F01" w14:textId="77777777" w:rsidR="002F33A3" w:rsidRPr="00F47A65" w:rsidRDefault="002F33A3" w:rsidP="002F33A3">
            <w:r w:rsidRPr="00F47A65">
              <w:t>ГОСТ Р 52459.7</w:t>
            </w:r>
          </w:p>
          <w:p w14:paraId="4B52D3B0" w14:textId="77777777" w:rsidR="002F33A3" w:rsidRPr="00F47A65" w:rsidRDefault="002F33A3" w:rsidP="002F33A3">
            <w:r w:rsidRPr="00F47A65">
              <w:t>ГОСТ Р 52459.8</w:t>
            </w:r>
          </w:p>
          <w:p w14:paraId="438FD71C" w14:textId="77777777" w:rsidR="002F33A3" w:rsidRPr="00F47A65" w:rsidRDefault="002F33A3" w:rsidP="002F33A3">
            <w:r w:rsidRPr="00F47A65">
              <w:t>ГОСТ Р 52459.9</w:t>
            </w:r>
          </w:p>
          <w:p w14:paraId="003C34A7" w14:textId="77777777" w:rsidR="002F33A3" w:rsidRPr="00F47A65" w:rsidRDefault="002F33A3" w:rsidP="002F33A3">
            <w:r w:rsidRPr="00F47A65">
              <w:t>ГОСТ Р 52459.10</w:t>
            </w:r>
          </w:p>
          <w:p w14:paraId="20BC983A" w14:textId="77777777" w:rsidR="002F33A3" w:rsidRPr="00F47A65" w:rsidRDefault="002F33A3" w:rsidP="002F33A3">
            <w:r w:rsidRPr="00F47A65">
              <w:t>ГОСТ Р 52459.15</w:t>
            </w:r>
          </w:p>
          <w:p w14:paraId="7E28AD54" w14:textId="77777777" w:rsidR="002F33A3" w:rsidRPr="00F47A65" w:rsidRDefault="002F33A3" w:rsidP="002F33A3">
            <w:r w:rsidRPr="00F47A65">
              <w:t>ГОСТ Р 52459.16</w:t>
            </w:r>
          </w:p>
          <w:p w14:paraId="798E69F2" w14:textId="77777777" w:rsidR="002F33A3" w:rsidRPr="00F47A65" w:rsidRDefault="002F33A3" w:rsidP="002F33A3">
            <w:r w:rsidRPr="00F47A65">
              <w:t>ГОСТ Р 52459.17</w:t>
            </w:r>
          </w:p>
          <w:p w14:paraId="6783619F" w14:textId="77777777" w:rsidR="002F33A3" w:rsidRPr="00F47A65" w:rsidRDefault="002F33A3" w:rsidP="002F33A3">
            <w:r w:rsidRPr="00F47A65">
              <w:t>ГОСТ Р 52459.18</w:t>
            </w:r>
          </w:p>
          <w:p w14:paraId="36450294" w14:textId="77777777" w:rsidR="002F33A3" w:rsidRPr="00F47A65" w:rsidRDefault="002F33A3" w:rsidP="002F33A3">
            <w:r w:rsidRPr="00F47A65">
              <w:t>ГОСТ Р 52459.19</w:t>
            </w:r>
          </w:p>
          <w:p w14:paraId="1080BE3C" w14:textId="77777777" w:rsidR="002F33A3" w:rsidRPr="00F47A65" w:rsidRDefault="002F33A3" w:rsidP="002F33A3">
            <w:r w:rsidRPr="00F47A65">
              <w:t>ГОСТ Р 52459.20</w:t>
            </w:r>
          </w:p>
          <w:p w14:paraId="360ECECD" w14:textId="77777777" w:rsidR="002F33A3" w:rsidRPr="00F47A65" w:rsidRDefault="002F33A3" w:rsidP="002F33A3">
            <w:r w:rsidRPr="00F47A65">
              <w:t>ГОСТ Р 52459.22</w:t>
            </w:r>
          </w:p>
          <w:p w14:paraId="7120617E" w14:textId="77777777" w:rsidR="002F33A3" w:rsidRPr="00F47A65" w:rsidRDefault="002F33A3" w:rsidP="002F33A3">
            <w:r w:rsidRPr="00F47A65">
              <w:t>ГОСТ Р 52459.23</w:t>
            </w:r>
          </w:p>
          <w:p w14:paraId="02490282" w14:textId="77777777" w:rsidR="002F33A3" w:rsidRPr="00F47A65" w:rsidRDefault="002F33A3" w:rsidP="002F33A3">
            <w:r w:rsidRPr="00F47A65">
              <w:t>ГОСТ Р 52459.24</w:t>
            </w:r>
          </w:p>
          <w:p w14:paraId="45F1DFB6" w14:textId="77777777" w:rsidR="002F33A3" w:rsidRPr="00F47A65" w:rsidRDefault="002F33A3" w:rsidP="002F33A3">
            <w:r w:rsidRPr="00F47A65">
              <w:t>ГОСТ Р 52459.25</w:t>
            </w:r>
          </w:p>
          <w:p w14:paraId="6B202295" w14:textId="77777777" w:rsidR="002F33A3" w:rsidRPr="00F47A65" w:rsidRDefault="002F33A3" w:rsidP="002F33A3">
            <w:r w:rsidRPr="00F47A65">
              <w:t>ГОСТ Р 52459.26</w:t>
            </w:r>
          </w:p>
          <w:p w14:paraId="4ADB9A53" w14:textId="77777777" w:rsidR="002F33A3" w:rsidRPr="00F47A65" w:rsidRDefault="002F33A3" w:rsidP="002F33A3">
            <w:r w:rsidRPr="00F47A65">
              <w:t>ГОСТ Р 52459.27</w:t>
            </w:r>
          </w:p>
          <w:p w14:paraId="65BC4714" w14:textId="77777777" w:rsidR="002F33A3" w:rsidRPr="00F47A65" w:rsidRDefault="002F33A3" w:rsidP="002F33A3">
            <w:r w:rsidRPr="00F47A65">
              <w:lastRenderedPageBreak/>
              <w:t>ГОСТ Р 52459.28</w:t>
            </w:r>
          </w:p>
          <w:p w14:paraId="02FFBDCF" w14:textId="77777777" w:rsidR="002F33A3" w:rsidRPr="00F47A65" w:rsidRDefault="002F33A3" w:rsidP="002F33A3">
            <w:r w:rsidRPr="00F47A65">
              <w:t>ГОСТ Р 52459.31</w:t>
            </w:r>
          </w:p>
          <w:p w14:paraId="28216520" w14:textId="77777777" w:rsidR="002F33A3" w:rsidRPr="00F47A65" w:rsidRDefault="002F33A3" w:rsidP="002F33A3">
            <w:r w:rsidRPr="00F47A65">
              <w:t>ГОСТ Р 52459.32</w:t>
            </w:r>
          </w:p>
          <w:p w14:paraId="24313593" w14:textId="77777777" w:rsidR="002F33A3" w:rsidRPr="00F47A65" w:rsidRDefault="002F33A3" w:rsidP="002F33A3">
            <w:r w:rsidRPr="00F47A65">
              <w:t>ГОСТ Р 55266</w:t>
            </w:r>
          </w:p>
          <w:p w14:paraId="0EE114AF" w14:textId="77777777" w:rsidR="002F33A3" w:rsidRPr="00F47A65" w:rsidRDefault="002F33A3" w:rsidP="002F33A3">
            <w:r w:rsidRPr="00F47A65">
              <w:t>ГОСТ IEC 61000-3-3</w:t>
            </w:r>
          </w:p>
          <w:p w14:paraId="6BE32D9A" w14:textId="77777777" w:rsidR="002F33A3" w:rsidRPr="00F47A65" w:rsidRDefault="002F33A3" w:rsidP="002F33A3">
            <w:r w:rsidRPr="00F47A65">
              <w:t>ГОСТ IEC 61000-3-2</w:t>
            </w:r>
          </w:p>
          <w:p w14:paraId="05595759" w14:textId="77777777" w:rsidR="002F33A3" w:rsidRPr="00F47A65" w:rsidRDefault="002F33A3" w:rsidP="002F33A3">
            <w:pPr>
              <w:rPr>
                <w:lang w:val="en-US"/>
              </w:rPr>
            </w:pPr>
            <w:r w:rsidRPr="00F47A65">
              <w:t>СТБ</w:t>
            </w:r>
            <w:r w:rsidRPr="00F47A65">
              <w:rPr>
                <w:lang w:val="en-US"/>
              </w:rPr>
              <w:t xml:space="preserve"> ETSI EN 301 489-17</w:t>
            </w:r>
          </w:p>
          <w:p w14:paraId="4F78A21C" w14:textId="77777777" w:rsidR="002F33A3" w:rsidRPr="00F47A65" w:rsidRDefault="002F33A3" w:rsidP="002F33A3">
            <w:pPr>
              <w:rPr>
                <w:lang w:val="en-US"/>
              </w:rPr>
            </w:pPr>
            <w:r w:rsidRPr="00F47A65">
              <w:t>СТБ</w:t>
            </w:r>
            <w:r w:rsidRPr="00F47A65">
              <w:rPr>
                <w:lang w:val="en-US"/>
              </w:rPr>
              <w:t xml:space="preserve"> ETSI EN 301 489-24</w:t>
            </w:r>
          </w:p>
          <w:p w14:paraId="61EFEF86" w14:textId="77777777" w:rsidR="002F33A3" w:rsidRPr="00F47A65" w:rsidRDefault="002F33A3" w:rsidP="002F33A3">
            <w:r w:rsidRPr="00F47A65">
              <w:t>ГОСТ EN 301 489-1 V1.9.2</w:t>
            </w:r>
          </w:p>
          <w:p w14:paraId="4C895145" w14:textId="4CC4E256" w:rsidR="002F33A3" w:rsidRPr="00F47A65" w:rsidRDefault="002F33A3" w:rsidP="002F33A3">
            <w:pPr>
              <w:rPr>
                <w:b/>
              </w:rPr>
            </w:pPr>
            <w:r w:rsidRPr="00F47A65">
              <w:rPr>
                <w:b/>
              </w:rPr>
              <w:t>ТР ЕАЭС 037/2016</w:t>
            </w:r>
          </w:p>
        </w:tc>
      </w:tr>
      <w:tr w:rsidR="007571DB" w:rsidRPr="00F47A65" w14:paraId="141B56C2" w14:textId="77777777" w:rsidTr="004A2D6A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107AC" w14:textId="77DA3F52" w:rsidR="007571DB" w:rsidRPr="00F47A65" w:rsidRDefault="009A4986" w:rsidP="00D62871">
            <w:pPr>
              <w:spacing w:after="160" w:line="259" w:lineRule="auto"/>
            </w:pPr>
            <w:r w:rsidRPr="00F47A65">
              <w:lastRenderedPageBreak/>
              <w:t>1.5.3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974E3" w14:textId="77777777" w:rsidR="002F33A3" w:rsidRPr="00F47A65" w:rsidRDefault="002F33A3" w:rsidP="002F33A3">
            <w:pPr>
              <w:rPr>
                <w:bCs/>
              </w:rPr>
            </w:pPr>
            <w:r w:rsidRPr="00F47A65">
              <w:rPr>
                <w:bCs/>
              </w:rPr>
              <w:t>Аппараты телефонные прочие и</w:t>
            </w:r>
          </w:p>
          <w:p w14:paraId="0875FA5D" w14:textId="77777777" w:rsidR="002F33A3" w:rsidRPr="00F47A65" w:rsidRDefault="002F33A3" w:rsidP="002F33A3">
            <w:pPr>
              <w:rPr>
                <w:bCs/>
              </w:rPr>
            </w:pPr>
            <w:r w:rsidRPr="00F47A65">
              <w:rPr>
                <w:bCs/>
              </w:rPr>
              <w:t>аппаратура для передачи или приема</w:t>
            </w:r>
          </w:p>
          <w:p w14:paraId="6FAFDBE6" w14:textId="77777777" w:rsidR="002F33A3" w:rsidRPr="00F47A65" w:rsidRDefault="002F33A3" w:rsidP="002F33A3">
            <w:pPr>
              <w:rPr>
                <w:bCs/>
              </w:rPr>
            </w:pPr>
            <w:r w:rsidRPr="00F47A65">
              <w:rPr>
                <w:bCs/>
              </w:rPr>
              <w:t>голосовых сообщений, изображений и прочих данных, включая аппаратуру</w:t>
            </w:r>
          </w:p>
          <w:p w14:paraId="489408C8" w14:textId="77777777" w:rsidR="002F33A3" w:rsidRPr="00F47A65" w:rsidRDefault="002F33A3" w:rsidP="002F33A3">
            <w:pPr>
              <w:rPr>
                <w:bCs/>
              </w:rPr>
            </w:pPr>
            <w:r w:rsidRPr="00F47A65">
              <w:rPr>
                <w:bCs/>
              </w:rPr>
              <w:t>проводной или беспроводной связи</w:t>
            </w:r>
          </w:p>
          <w:p w14:paraId="7221AECE" w14:textId="77777777" w:rsidR="002F33A3" w:rsidRPr="00F47A65" w:rsidRDefault="002F33A3" w:rsidP="002F33A3">
            <w:pPr>
              <w:rPr>
                <w:bCs/>
              </w:rPr>
            </w:pPr>
            <w:r w:rsidRPr="00F47A65">
              <w:rPr>
                <w:bCs/>
              </w:rPr>
              <w:t>(например, в локальной или глобальной</w:t>
            </w:r>
          </w:p>
          <w:p w14:paraId="113BFFFD" w14:textId="77777777" w:rsidR="002F33A3" w:rsidRPr="00F47A65" w:rsidRDefault="002F33A3" w:rsidP="002F33A3">
            <w:pPr>
              <w:rPr>
                <w:bCs/>
              </w:rPr>
            </w:pPr>
            <w:r w:rsidRPr="00F47A65">
              <w:rPr>
                <w:bCs/>
              </w:rPr>
              <w:t>сети связи)</w:t>
            </w:r>
          </w:p>
          <w:p w14:paraId="45D836CC" w14:textId="77777777" w:rsidR="002F33A3" w:rsidRPr="00F47A65" w:rsidRDefault="002F33A3" w:rsidP="002F33A3">
            <w:pPr>
              <w:rPr>
                <w:bCs/>
              </w:rPr>
            </w:pPr>
            <w:r w:rsidRPr="00F47A65">
              <w:rPr>
                <w:bCs/>
              </w:rPr>
              <w:t>Станции базовые (телефонные и</w:t>
            </w:r>
          </w:p>
          <w:p w14:paraId="12BAF832" w14:textId="77777777" w:rsidR="002F33A3" w:rsidRPr="00F47A65" w:rsidRDefault="002F33A3" w:rsidP="002F33A3">
            <w:pPr>
              <w:rPr>
                <w:bCs/>
              </w:rPr>
            </w:pPr>
            <w:r w:rsidRPr="00F47A65">
              <w:rPr>
                <w:bCs/>
              </w:rPr>
              <w:t>телеграфные)</w:t>
            </w:r>
          </w:p>
          <w:p w14:paraId="29D03F9A" w14:textId="77777777" w:rsidR="002F33A3" w:rsidRPr="00F47A65" w:rsidRDefault="002F33A3" w:rsidP="002F33A3">
            <w:pPr>
              <w:rPr>
                <w:bCs/>
              </w:rPr>
            </w:pPr>
            <w:r w:rsidRPr="00F47A65">
              <w:rPr>
                <w:bCs/>
              </w:rPr>
              <w:t>Машины для приема, преобразования и</w:t>
            </w:r>
          </w:p>
          <w:p w14:paraId="3524BB95" w14:textId="77777777" w:rsidR="002F33A3" w:rsidRPr="00F47A65" w:rsidRDefault="002F33A3" w:rsidP="002F33A3">
            <w:pPr>
              <w:rPr>
                <w:bCs/>
              </w:rPr>
            </w:pPr>
            <w:r w:rsidRPr="00F47A65">
              <w:rPr>
                <w:bCs/>
              </w:rPr>
              <w:t>передачи или восстановления голоса,</w:t>
            </w:r>
          </w:p>
          <w:p w14:paraId="5D3D054A" w14:textId="77777777" w:rsidR="002F33A3" w:rsidRPr="00F47A65" w:rsidRDefault="002F33A3" w:rsidP="002F33A3">
            <w:pPr>
              <w:rPr>
                <w:bCs/>
              </w:rPr>
            </w:pPr>
            <w:r w:rsidRPr="00F47A65">
              <w:rPr>
                <w:bCs/>
              </w:rPr>
              <w:t>изображений и прочих данных, включая</w:t>
            </w:r>
          </w:p>
          <w:p w14:paraId="0900D0A3" w14:textId="77777777" w:rsidR="002F33A3" w:rsidRPr="00F47A65" w:rsidRDefault="002F33A3" w:rsidP="002F33A3">
            <w:pPr>
              <w:rPr>
                <w:bCs/>
              </w:rPr>
            </w:pPr>
            <w:r w:rsidRPr="00F47A65">
              <w:rPr>
                <w:bCs/>
              </w:rPr>
              <w:t>коммутационные устройства и</w:t>
            </w:r>
          </w:p>
          <w:p w14:paraId="7F50AE24" w14:textId="77777777" w:rsidR="002F33A3" w:rsidRPr="00F47A65" w:rsidRDefault="002F33A3" w:rsidP="002F33A3">
            <w:pPr>
              <w:rPr>
                <w:bCs/>
              </w:rPr>
            </w:pPr>
            <w:r w:rsidRPr="00F47A65">
              <w:rPr>
                <w:bCs/>
              </w:rPr>
              <w:t>маршрутизаторы</w:t>
            </w:r>
          </w:p>
          <w:p w14:paraId="55358C5E" w14:textId="77777777" w:rsidR="002F33A3" w:rsidRPr="00F47A65" w:rsidRDefault="002F33A3" w:rsidP="002F33A3">
            <w:pPr>
              <w:rPr>
                <w:bCs/>
              </w:rPr>
            </w:pPr>
            <w:r w:rsidRPr="00F47A65">
              <w:rPr>
                <w:bCs/>
              </w:rPr>
              <w:t>Аппараты телефонные прочие;</w:t>
            </w:r>
          </w:p>
          <w:p w14:paraId="0256E491" w14:textId="77777777" w:rsidR="002F33A3" w:rsidRPr="00F47A65" w:rsidRDefault="002F33A3" w:rsidP="002F33A3">
            <w:pPr>
              <w:rPr>
                <w:bCs/>
              </w:rPr>
            </w:pPr>
            <w:r w:rsidRPr="00F47A65">
              <w:rPr>
                <w:bCs/>
              </w:rPr>
              <w:t>видеофоны</w:t>
            </w:r>
          </w:p>
          <w:p w14:paraId="5A8B5029" w14:textId="77777777" w:rsidR="002F33A3" w:rsidRPr="00F47A65" w:rsidRDefault="002F33A3" w:rsidP="002F33A3">
            <w:pPr>
              <w:rPr>
                <w:bCs/>
              </w:rPr>
            </w:pPr>
            <w:r w:rsidRPr="00F47A65">
              <w:rPr>
                <w:bCs/>
              </w:rPr>
              <w:t>Приемники портативные для приема</w:t>
            </w:r>
          </w:p>
          <w:p w14:paraId="2D8F2BA9" w14:textId="77777777" w:rsidR="002F33A3" w:rsidRPr="00F47A65" w:rsidRDefault="002F33A3" w:rsidP="002F33A3">
            <w:pPr>
              <w:rPr>
                <w:bCs/>
              </w:rPr>
            </w:pPr>
            <w:r w:rsidRPr="00F47A65">
              <w:rPr>
                <w:bCs/>
              </w:rPr>
              <w:lastRenderedPageBreak/>
              <w:t>сигналов вызова или пейджингового</w:t>
            </w:r>
          </w:p>
          <w:p w14:paraId="688AB90D" w14:textId="77777777" w:rsidR="002F33A3" w:rsidRPr="00F47A65" w:rsidRDefault="002F33A3" w:rsidP="002F33A3">
            <w:pPr>
              <w:rPr>
                <w:bCs/>
              </w:rPr>
            </w:pPr>
            <w:r w:rsidRPr="00F47A65">
              <w:rPr>
                <w:bCs/>
              </w:rPr>
              <w:t>сообщения</w:t>
            </w:r>
          </w:p>
          <w:p w14:paraId="2CEA0C94" w14:textId="77777777" w:rsidR="002F33A3" w:rsidRPr="00F47A65" w:rsidRDefault="002F33A3" w:rsidP="002F33A3">
            <w:pPr>
              <w:rPr>
                <w:bCs/>
              </w:rPr>
            </w:pPr>
            <w:r w:rsidRPr="00F47A65">
              <w:rPr>
                <w:bCs/>
              </w:rPr>
              <w:t>Аппаратура приемная для</w:t>
            </w:r>
          </w:p>
          <w:p w14:paraId="29F14FFA" w14:textId="77777777" w:rsidR="002F33A3" w:rsidRPr="00F47A65" w:rsidRDefault="002F33A3" w:rsidP="002F33A3">
            <w:pPr>
              <w:rPr>
                <w:bCs/>
              </w:rPr>
            </w:pPr>
            <w:r w:rsidRPr="00F47A65">
              <w:rPr>
                <w:bCs/>
              </w:rPr>
              <w:t>радиотелефонной или</w:t>
            </w:r>
          </w:p>
          <w:p w14:paraId="2995E4DE" w14:textId="77777777" w:rsidR="002F33A3" w:rsidRPr="00F47A65" w:rsidRDefault="002F33A3" w:rsidP="002F33A3">
            <w:pPr>
              <w:rPr>
                <w:bCs/>
              </w:rPr>
            </w:pPr>
            <w:r w:rsidRPr="00F47A65">
              <w:rPr>
                <w:bCs/>
              </w:rPr>
              <w:t>радиотелеграфной связи и аппаратура</w:t>
            </w:r>
          </w:p>
          <w:p w14:paraId="7679D137" w14:textId="77777777" w:rsidR="002F33A3" w:rsidRPr="00F47A65" w:rsidRDefault="002F33A3" w:rsidP="002F33A3">
            <w:pPr>
              <w:rPr>
                <w:bCs/>
              </w:rPr>
            </w:pPr>
            <w:r w:rsidRPr="00F47A65">
              <w:rPr>
                <w:bCs/>
              </w:rPr>
              <w:t>для передачи или приема голосовых</w:t>
            </w:r>
          </w:p>
          <w:p w14:paraId="3A5C3081" w14:textId="77777777" w:rsidR="002F33A3" w:rsidRPr="00F47A65" w:rsidRDefault="002F33A3" w:rsidP="002F33A3">
            <w:pPr>
              <w:rPr>
                <w:bCs/>
              </w:rPr>
            </w:pPr>
            <w:r w:rsidRPr="00F47A65">
              <w:rPr>
                <w:bCs/>
              </w:rPr>
              <w:t>сообщений, изображений и прочих</w:t>
            </w:r>
          </w:p>
          <w:p w14:paraId="7DBD92B6" w14:textId="77777777" w:rsidR="002F33A3" w:rsidRPr="00F47A65" w:rsidRDefault="002F33A3" w:rsidP="002F33A3">
            <w:pPr>
              <w:rPr>
                <w:bCs/>
              </w:rPr>
            </w:pPr>
            <w:r w:rsidRPr="00F47A65">
              <w:rPr>
                <w:bCs/>
              </w:rPr>
              <w:t>данных, включая аппаратуру проводной</w:t>
            </w:r>
          </w:p>
          <w:p w14:paraId="6CB245C1" w14:textId="77777777" w:rsidR="002F33A3" w:rsidRPr="00F47A65" w:rsidRDefault="002F33A3" w:rsidP="002F33A3">
            <w:pPr>
              <w:rPr>
                <w:bCs/>
              </w:rPr>
            </w:pPr>
            <w:r w:rsidRPr="00F47A65">
              <w:rPr>
                <w:bCs/>
              </w:rPr>
              <w:t>или беспроводной связи (например, в</w:t>
            </w:r>
          </w:p>
          <w:p w14:paraId="0E2ADDD9" w14:textId="77777777" w:rsidR="002F33A3" w:rsidRPr="00F47A65" w:rsidRDefault="002F33A3" w:rsidP="002F33A3">
            <w:pPr>
              <w:rPr>
                <w:bCs/>
              </w:rPr>
            </w:pPr>
            <w:r w:rsidRPr="00F47A65">
              <w:rPr>
                <w:bCs/>
              </w:rPr>
              <w:t>локальной или глобальной сети связи),</w:t>
            </w:r>
          </w:p>
          <w:p w14:paraId="1D8D947E" w14:textId="77777777" w:rsidR="002F33A3" w:rsidRPr="00F47A65" w:rsidRDefault="002F33A3" w:rsidP="002F33A3">
            <w:pPr>
              <w:rPr>
                <w:bCs/>
              </w:rPr>
            </w:pPr>
            <w:r w:rsidRPr="00F47A65">
              <w:rPr>
                <w:bCs/>
              </w:rPr>
              <w:t>прочая, не включенная в другие</w:t>
            </w:r>
          </w:p>
          <w:p w14:paraId="7F8013A4" w14:textId="5B866443" w:rsidR="007571DB" w:rsidRPr="00F47A65" w:rsidRDefault="002F33A3" w:rsidP="002F33A3">
            <w:pPr>
              <w:rPr>
                <w:bCs/>
              </w:rPr>
            </w:pPr>
            <w:r w:rsidRPr="00F47A65">
              <w:rPr>
                <w:bCs/>
              </w:rPr>
              <w:t>группировки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389BB" w14:textId="77777777" w:rsidR="005C3CB7" w:rsidRPr="00F47A65" w:rsidRDefault="005C3CB7" w:rsidP="005C3CB7">
            <w:r w:rsidRPr="00F47A65">
              <w:lastRenderedPageBreak/>
              <w:t>1с, 3с, 4с (для ТР ТС</w:t>
            </w:r>
          </w:p>
          <w:p w14:paraId="51B78035" w14:textId="77777777" w:rsidR="005C3CB7" w:rsidRPr="00F47A65" w:rsidRDefault="005C3CB7" w:rsidP="005C3CB7">
            <w:r w:rsidRPr="00F47A65">
              <w:t>004/2011, ТР ТС</w:t>
            </w:r>
          </w:p>
          <w:p w14:paraId="07BE50B7" w14:textId="77777777" w:rsidR="005C3CB7" w:rsidRPr="00F47A65" w:rsidRDefault="005C3CB7" w:rsidP="005C3CB7">
            <w:r w:rsidRPr="00F47A65">
              <w:t>020/2011)</w:t>
            </w:r>
          </w:p>
          <w:p w14:paraId="2B2B3FB1" w14:textId="77777777" w:rsidR="005C3CB7" w:rsidRPr="00F47A65" w:rsidRDefault="005C3CB7" w:rsidP="005C3CB7">
            <w:r w:rsidRPr="00F47A65">
              <w:t>Сертификация</w:t>
            </w:r>
          </w:p>
          <w:p w14:paraId="35374085" w14:textId="77777777" w:rsidR="005C3CB7" w:rsidRPr="00F47A65" w:rsidRDefault="005C3CB7" w:rsidP="005C3CB7"/>
          <w:p w14:paraId="23B2F247" w14:textId="77777777" w:rsidR="005C3CB7" w:rsidRPr="00F47A65" w:rsidRDefault="005C3CB7" w:rsidP="005C3CB7">
            <w:r w:rsidRPr="00F47A65">
              <w:t>1с, 2с 3с, 6с (для ТР</w:t>
            </w:r>
          </w:p>
          <w:p w14:paraId="23055DF8" w14:textId="77777777" w:rsidR="005C3CB7" w:rsidRPr="00F47A65" w:rsidRDefault="005C3CB7" w:rsidP="005C3CB7">
            <w:r w:rsidRPr="00F47A65">
              <w:t>ЕАЭС 037/2016)</w:t>
            </w:r>
          </w:p>
          <w:p w14:paraId="1FF2B435" w14:textId="77777777" w:rsidR="005C3CB7" w:rsidRPr="00F47A65" w:rsidRDefault="005C3CB7" w:rsidP="005C3CB7">
            <w:r w:rsidRPr="00F47A65">
              <w:t>Сертификация</w:t>
            </w:r>
          </w:p>
          <w:p w14:paraId="6F7E89B1" w14:textId="22EB3EE5" w:rsidR="007571DB" w:rsidRPr="00F47A65" w:rsidRDefault="007571DB" w:rsidP="005C3CB7">
            <w:pPr>
              <w:rPr>
                <w:lang w:val="kk-KZ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2AC02" w14:textId="74784805" w:rsidR="002F33A3" w:rsidRPr="00F47A65" w:rsidRDefault="002F33A3" w:rsidP="002F33A3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851761</w:t>
            </w:r>
          </w:p>
          <w:p w14:paraId="74FD8F88" w14:textId="77777777" w:rsidR="002F33A3" w:rsidRPr="00F47A65" w:rsidRDefault="002F33A3" w:rsidP="002F33A3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8517610001</w:t>
            </w:r>
          </w:p>
          <w:p w14:paraId="27502D7F" w14:textId="77777777" w:rsidR="007571DB" w:rsidRPr="00F47A65" w:rsidRDefault="002F33A3" w:rsidP="002F33A3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8517610002</w:t>
            </w:r>
          </w:p>
          <w:p w14:paraId="24AEADE3" w14:textId="77777777" w:rsidR="002F33A3" w:rsidRPr="00F47A65" w:rsidRDefault="002F33A3" w:rsidP="002F33A3">
            <w:r w:rsidRPr="00F47A65">
              <w:t>8517610008</w:t>
            </w:r>
          </w:p>
          <w:p w14:paraId="5C51B32E" w14:textId="456FDAC2" w:rsidR="002F33A3" w:rsidRPr="00F47A65" w:rsidRDefault="002F33A3" w:rsidP="002F33A3">
            <w:r w:rsidRPr="00F47A65">
              <w:t>851762</w:t>
            </w:r>
          </w:p>
          <w:p w14:paraId="6542F324" w14:textId="54769F9E" w:rsidR="005C3CB7" w:rsidRPr="00F47A65" w:rsidRDefault="005C3CB7" w:rsidP="002F33A3">
            <w:r w:rsidRPr="00F47A65">
              <w:t>8517</w:t>
            </w:r>
          </w:p>
          <w:p w14:paraId="4553E41F" w14:textId="77777777" w:rsidR="002F33A3" w:rsidRPr="00F47A65" w:rsidRDefault="002F33A3" w:rsidP="002F33A3">
            <w:r w:rsidRPr="00F47A65">
              <w:t>8517620002</w:t>
            </w:r>
          </w:p>
          <w:p w14:paraId="3E634F21" w14:textId="77777777" w:rsidR="002F33A3" w:rsidRPr="00F47A65" w:rsidRDefault="002F33A3" w:rsidP="002F33A3">
            <w:r w:rsidRPr="00F47A65">
              <w:t>8517620003</w:t>
            </w:r>
          </w:p>
          <w:p w14:paraId="02DF84FA" w14:textId="77777777" w:rsidR="002F33A3" w:rsidRPr="00F47A65" w:rsidRDefault="002F33A3" w:rsidP="002F33A3">
            <w:r w:rsidRPr="00F47A65">
              <w:t>8517620009</w:t>
            </w:r>
          </w:p>
          <w:p w14:paraId="53FD1215" w14:textId="6F281087" w:rsidR="002F33A3" w:rsidRPr="00F47A65" w:rsidRDefault="002F33A3" w:rsidP="002F33A3">
            <w:r w:rsidRPr="00F47A65">
              <w:t>851769</w:t>
            </w:r>
          </w:p>
          <w:p w14:paraId="2EAB905D" w14:textId="77777777" w:rsidR="002F33A3" w:rsidRPr="00F47A65" w:rsidRDefault="002F33A3" w:rsidP="002F33A3">
            <w:r w:rsidRPr="00F47A65">
              <w:t>8517691000</w:t>
            </w:r>
          </w:p>
          <w:p w14:paraId="06CE1D60" w14:textId="77777777" w:rsidR="002F33A3" w:rsidRPr="00F47A65" w:rsidRDefault="002F33A3" w:rsidP="002F33A3">
            <w:r w:rsidRPr="00F47A65">
              <w:t>8517692000</w:t>
            </w:r>
          </w:p>
          <w:p w14:paraId="2C499A55" w14:textId="77777777" w:rsidR="002F33A3" w:rsidRPr="00F47A65" w:rsidRDefault="002F33A3" w:rsidP="002F33A3">
            <w:r w:rsidRPr="00F47A65">
              <w:t>8517693100</w:t>
            </w:r>
          </w:p>
          <w:p w14:paraId="1EB27A09" w14:textId="77777777" w:rsidR="002F33A3" w:rsidRPr="00F47A65" w:rsidRDefault="002F33A3" w:rsidP="002F33A3">
            <w:r w:rsidRPr="00F47A65">
              <w:t>8517693900</w:t>
            </w:r>
          </w:p>
          <w:p w14:paraId="400065DD" w14:textId="77777777" w:rsidR="002F33A3" w:rsidRPr="00F47A65" w:rsidRDefault="002F33A3" w:rsidP="002F33A3">
            <w:r w:rsidRPr="00F47A65">
              <w:t>8517693900</w:t>
            </w:r>
          </w:p>
          <w:p w14:paraId="6A50AAC5" w14:textId="6F0EF2E4" w:rsidR="002F33A3" w:rsidRPr="00F47A65" w:rsidRDefault="002F33A3" w:rsidP="002F33A3">
            <w:r w:rsidRPr="00F47A65">
              <w:t>851718</w:t>
            </w:r>
          </w:p>
          <w:p w14:paraId="33B43F74" w14:textId="696F11E1" w:rsidR="002F33A3" w:rsidRPr="00F47A65" w:rsidRDefault="002F33A3" w:rsidP="002F33A3">
            <w:r w:rsidRPr="00F47A65">
              <w:t>8517180000</w:t>
            </w:r>
          </w:p>
          <w:p w14:paraId="24F31098" w14:textId="2B890BBE" w:rsidR="002F33A3" w:rsidRPr="00F47A65" w:rsidRDefault="002F33A3" w:rsidP="002F33A3">
            <w:r w:rsidRPr="00F47A65">
              <w:t>851710</w:t>
            </w:r>
          </w:p>
          <w:p w14:paraId="1BD06DB0" w14:textId="77777777" w:rsidR="002F33A3" w:rsidRPr="00F47A65" w:rsidRDefault="002F33A3" w:rsidP="002F33A3">
            <w:r w:rsidRPr="00F47A65">
              <w:t>8517110000</w:t>
            </w:r>
          </w:p>
          <w:p w14:paraId="260CC3F1" w14:textId="27DC8D96" w:rsidR="002F33A3" w:rsidRPr="00F47A65" w:rsidRDefault="002F33A3" w:rsidP="002F33A3">
            <w:r w:rsidRPr="00F47A65">
              <w:t>85176931</w:t>
            </w:r>
          </w:p>
          <w:p w14:paraId="52C5C792" w14:textId="0518B0AE" w:rsidR="002F33A3" w:rsidRPr="00F47A65" w:rsidRDefault="002F33A3" w:rsidP="002F33A3">
            <w:r w:rsidRPr="00F47A65">
              <w:t>85176920</w:t>
            </w:r>
          </w:p>
          <w:p w14:paraId="08860FC6" w14:textId="44CDC5C8" w:rsidR="002F33A3" w:rsidRPr="00F47A65" w:rsidRDefault="002F33A3" w:rsidP="002F33A3">
            <w:r w:rsidRPr="00F47A65">
              <w:t>85176990</w:t>
            </w:r>
          </w:p>
          <w:p w14:paraId="1A17C957" w14:textId="25295CC1" w:rsidR="002F33A3" w:rsidRPr="00F47A65" w:rsidRDefault="002F33A3" w:rsidP="002F33A3">
            <w:r w:rsidRPr="00F47A65">
              <w:t>851950</w:t>
            </w:r>
          </w:p>
          <w:p w14:paraId="1D93E11B" w14:textId="77777777" w:rsidR="002F33A3" w:rsidRPr="00F47A65" w:rsidRDefault="002F33A3" w:rsidP="002F33A3">
            <w:r w:rsidRPr="00F47A65">
              <w:t>8519500000</w:t>
            </w:r>
          </w:p>
          <w:p w14:paraId="4D2F7BC2" w14:textId="3ED81C73" w:rsidR="002F33A3" w:rsidRPr="00F47A65" w:rsidRDefault="002F33A3" w:rsidP="002F33A3">
            <w:r w:rsidRPr="00F47A65">
              <w:lastRenderedPageBreak/>
              <w:t>851981</w:t>
            </w:r>
          </w:p>
          <w:p w14:paraId="31ABAF19" w14:textId="77777777" w:rsidR="002F33A3" w:rsidRPr="00F47A65" w:rsidRDefault="002F33A3" w:rsidP="002F33A3">
            <w:r w:rsidRPr="00F47A65">
              <w:t>8519811100</w:t>
            </w:r>
          </w:p>
          <w:p w14:paraId="226921F5" w14:textId="77777777" w:rsidR="002F33A3" w:rsidRPr="00F47A65" w:rsidRDefault="002F33A3" w:rsidP="002F33A3">
            <w:r w:rsidRPr="00F47A65">
              <w:t>8519811500</w:t>
            </w:r>
          </w:p>
          <w:p w14:paraId="36487F9C" w14:textId="77777777" w:rsidR="002F33A3" w:rsidRPr="00F47A65" w:rsidRDefault="002F33A3" w:rsidP="002F33A3">
            <w:r w:rsidRPr="00F47A65">
              <w:t>8519812100</w:t>
            </w:r>
          </w:p>
          <w:p w14:paraId="057D5F50" w14:textId="35BE29F3" w:rsidR="005C3CB7" w:rsidRPr="00F47A65" w:rsidRDefault="005C3CB7" w:rsidP="002F33A3">
            <w:r w:rsidRPr="00F47A65">
              <w:t>8519</w:t>
            </w:r>
          </w:p>
          <w:p w14:paraId="165441B7" w14:textId="77777777" w:rsidR="002F33A3" w:rsidRPr="00F47A65" w:rsidRDefault="002F33A3" w:rsidP="002F33A3">
            <w:r w:rsidRPr="00F47A65">
              <w:t>8519812500</w:t>
            </w:r>
          </w:p>
          <w:p w14:paraId="3969CC3E" w14:textId="77777777" w:rsidR="002F33A3" w:rsidRPr="00F47A65" w:rsidRDefault="002F33A3" w:rsidP="002F33A3">
            <w:r w:rsidRPr="00F47A65">
              <w:t>8519813100</w:t>
            </w:r>
          </w:p>
          <w:p w14:paraId="2ACD3A4B" w14:textId="77777777" w:rsidR="002F33A3" w:rsidRPr="00F47A65" w:rsidRDefault="002F33A3" w:rsidP="002F33A3">
            <w:r w:rsidRPr="00F47A65">
              <w:t>8519813500</w:t>
            </w:r>
          </w:p>
          <w:p w14:paraId="1E422BEF" w14:textId="77777777" w:rsidR="002F33A3" w:rsidRPr="00F47A65" w:rsidRDefault="002F33A3" w:rsidP="002F33A3">
            <w:r w:rsidRPr="00F47A65">
              <w:t>8519814500</w:t>
            </w:r>
          </w:p>
          <w:p w14:paraId="6B9C3DBF" w14:textId="77777777" w:rsidR="002F33A3" w:rsidRPr="00F47A65" w:rsidRDefault="002F33A3" w:rsidP="002F33A3">
            <w:r w:rsidRPr="00F47A65">
              <w:t>8519815100</w:t>
            </w:r>
          </w:p>
          <w:p w14:paraId="63F9C4FE" w14:textId="77777777" w:rsidR="002F33A3" w:rsidRPr="00F47A65" w:rsidRDefault="002F33A3" w:rsidP="002F33A3">
            <w:r w:rsidRPr="00F47A65">
              <w:t>8519815501</w:t>
            </w:r>
          </w:p>
          <w:p w14:paraId="000720D0" w14:textId="77777777" w:rsidR="002F33A3" w:rsidRPr="00F47A65" w:rsidRDefault="002F33A3" w:rsidP="002F33A3">
            <w:r w:rsidRPr="00F47A65">
              <w:t>8519815509</w:t>
            </w:r>
          </w:p>
          <w:p w14:paraId="2C828B8E" w14:textId="77777777" w:rsidR="002F33A3" w:rsidRPr="00F47A65" w:rsidRDefault="002F33A3" w:rsidP="002F33A3">
            <w:r w:rsidRPr="00F47A65">
              <w:t>8519816101</w:t>
            </w:r>
          </w:p>
          <w:p w14:paraId="27307EB6" w14:textId="77777777" w:rsidR="002F33A3" w:rsidRPr="00F47A65" w:rsidRDefault="002F33A3" w:rsidP="002F33A3">
            <w:r w:rsidRPr="00F47A65">
              <w:t>8519816109</w:t>
            </w:r>
          </w:p>
          <w:p w14:paraId="0A79CF1B" w14:textId="77777777" w:rsidR="002F33A3" w:rsidRPr="00F47A65" w:rsidRDefault="002F33A3" w:rsidP="002F33A3">
            <w:r w:rsidRPr="00F47A65">
              <w:t>8519816501</w:t>
            </w:r>
          </w:p>
          <w:p w14:paraId="0736D297" w14:textId="77777777" w:rsidR="002F33A3" w:rsidRPr="00F47A65" w:rsidRDefault="002F33A3" w:rsidP="002F33A3">
            <w:r w:rsidRPr="00F47A65">
              <w:t>8519816509</w:t>
            </w:r>
          </w:p>
          <w:p w14:paraId="14E3FA2A" w14:textId="77777777" w:rsidR="002F33A3" w:rsidRPr="00F47A65" w:rsidRDefault="002F33A3" w:rsidP="002F33A3">
            <w:r w:rsidRPr="00F47A65">
              <w:t>8519817501</w:t>
            </w:r>
          </w:p>
          <w:p w14:paraId="0900CE44" w14:textId="77777777" w:rsidR="002F33A3" w:rsidRPr="00F47A65" w:rsidRDefault="002F33A3" w:rsidP="002F33A3">
            <w:r w:rsidRPr="00F47A65">
              <w:t>8519817509</w:t>
            </w:r>
          </w:p>
          <w:p w14:paraId="7EF5B23C" w14:textId="77777777" w:rsidR="002F33A3" w:rsidRPr="00F47A65" w:rsidRDefault="002F33A3" w:rsidP="002F33A3">
            <w:r w:rsidRPr="00F47A65">
              <w:t>8519818101</w:t>
            </w:r>
          </w:p>
          <w:p w14:paraId="32C39618" w14:textId="77777777" w:rsidR="002F33A3" w:rsidRPr="00F47A65" w:rsidRDefault="002F33A3" w:rsidP="002F33A3">
            <w:r w:rsidRPr="00F47A65">
              <w:t>8519818109</w:t>
            </w:r>
          </w:p>
          <w:p w14:paraId="1461D895" w14:textId="77777777" w:rsidR="002F33A3" w:rsidRPr="00F47A65" w:rsidRDefault="002F33A3" w:rsidP="002F33A3">
            <w:r w:rsidRPr="00F47A65">
              <w:t>8519818501</w:t>
            </w:r>
          </w:p>
          <w:p w14:paraId="08BE9902" w14:textId="77777777" w:rsidR="002F33A3" w:rsidRPr="00F47A65" w:rsidRDefault="002F33A3" w:rsidP="002F33A3">
            <w:r w:rsidRPr="00F47A65">
              <w:t>8519818509</w:t>
            </w:r>
          </w:p>
          <w:p w14:paraId="647539AB" w14:textId="1300A324" w:rsidR="002F33A3" w:rsidRPr="00F47A65" w:rsidRDefault="002F33A3" w:rsidP="002F33A3">
            <w:r w:rsidRPr="00F47A65">
              <w:t>8519819509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5B611" w14:textId="77777777" w:rsidR="002F33A3" w:rsidRPr="00F47A65" w:rsidRDefault="002F33A3" w:rsidP="002F33A3">
            <w:pPr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lastRenderedPageBreak/>
              <w:t>ТР ТС 004/2011</w:t>
            </w:r>
          </w:p>
          <w:p w14:paraId="10368BBC" w14:textId="77777777" w:rsidR="002F33A3" w:rsidRPr="00F47A65" w:rsidRDefault="002F33A3" w:rsidP="002F33A3">
            <w:pPr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ТР ТС 020/2011</w:t>
            </w:r>
          </w:p>
          <w:p w14:paraId="00324465" w14:textId="179B71CF" w:rsidR="007571DB" w:rsidRPr="00F47A65" w:rsidRDefault="002F33A3" w:rsidP="002F33A3">
            <w:r w:rsidRPr="00F47A65">
              <w:rPr>
                <w:bCs/>
                <w:lang w:eastAsia="en-US"/>
              </w:rPr>
              <w:t>ТР ЕАЭС 037/2016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677CE" w14:textId="77777777" w:rsidR="002F33A3" w:rsidRPr="00F47A65" w:rsidRDefault="002F33A3" w:rsidP="002F33A3">
            <w:pPr>
              <w:spacing w:line="276" w:lineRule="auto"/>
              <w:rPr>
                <w:b/>
                <w:bCs/>
                <w:spacing w:val="-1"/>
                <w:lang w:eastAsia="en-US"/>
              </w:rPr>
            </w:pPr>
            <w:r w:rsidRPr="00F47A65">
              <w:rPr>
                <w:b/>
                <w:bCs/>
                <w:spacing w:val="-1"/>
                <w:lang w:eastAsia="en-US"/>
              </w:rPr>
              <w:t>ТР ТС 004/2011</w:t>
            </w:r>
          </w:p>
          <w:p w14:paraId="1E6EC958" w14:textId="77777777" w:rsidR="002F33A3" w:rsidRPr="00F47A65" w:rsidRDefault="002F33A3" w:rsidP="002F33A3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EN 62233</w:t>
            </w:r>
          </w:p>
          <w:p w14:paraId="7283E47A" w14:textId="77777777" w:rsidR="007571DB" w:rsidRPr="00F47A65" w:rsidRDefault="002F33A3" w:rsidP="002F33A3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62311</w:t>
            </w:r>
          </w:p>
          <w:p w14:paraId="38542949" w14:textId="77777777" w:rsidR="002F33A3" w:rsidRPr="00F47A65" w:rsidRDefault="002F33A3" w:rsidP="002F33A3">
            <w:r w:rsidRPr="00F47A65">
              <w:t>ГОСТ IEC 62479</w:t>
            </w:r>
          </w:p>
          <w:p w14:paraId="0FC0B3DC" w14:textId="77777777" w:rsidR="002F33A3" w:rsidRPr="00F47A65" w:rsidRDefault="002F33A3" w:rsidP="002F33A3">
            <w:r w:rsidRPr="00F47A65">
              <w:t>ГОСТ IEC 60950-1</w:t>
            </w:r>
          </w:p>
          <w:p w14:paraId="6EC0A655" w14:textId="77777777" w:rsidR="002F33A3" w:rsidRPr="00F47A65" w:rsidRDefault="002F33A3" w:rsidP="002F33A3">
            <w:r w:rsidRPr="00F47A65">
              <w:t>ГОСТ IEC 60065</w:t>
            </w:r>
          </w:p>
          <w:p w14:paraId="6FB9F98C" w14:textId="77777777" w:rsidR="002F33A3" w:rsidRPr="00F47A65" w:rsidRDefault="002F33A3" w:rsidP="002F33A3">
            <w:r w:rsidRPr="00F47A65">
              <w:t>ГОСТ IEC 62368-1</w:t>
            </w:r>
          </w:p>
          <w:p w14:paraId="4CA754A3" w14:textId="77777777" w:rsidR="002F33A3" w:rsidRPr="00F47A65" w:rsidRDefault="002F33A3" w:rsidP="002F33A3">
            <w:r w:rsidRPr="00F47A65">
              <w:t>ГОСТ EN 41003</w:t>
            </w:r>
          </w:p>
          <w:p w14:paraId="4A66D6E4" w14:textId="77777777" w:rsidR="002F33A3" w:rsidRPr="00F47A65" w:rsidRDefault="002F33A3" w:rsidP="002F33A3">
            <w:r w:rsidRPr="00F47A65">
              <w:t>ГОСТ EN 50065-4-2</w:t>
            </w:r>
          </w:p>
          <w:p w14:paraId="664ED553" w14:textId="77777777" w:rsidR="002F33A3" w:rsidRPr="00F47A65" w:rsidRDefault="002F33A3" w:rsidP="002F33A3">
            <w:r w:rsidRPr="00F47A65">
              <w:t>ГОСТ EN 50065-4-7</w:t>
            </w:r>
          </w:p>
          <w:p w14:paraId="795AAB96" w14:textId="77777777" w:rsidR="002F33A3" w:rsidRPr="00F47A65" w:rsidRDefault="002F33A3" w:rsidP="002F33A3">
            <w:pPr>
              <w:rPr>
                <w:b/>
              </w:rPr>
            </w:pPr>
            <w:r w:rsidRPr="00F47A65">
              <w:rPr>
                <w:b/>
              </w:rPr>
              <w:t>ТР ТС 020/2011</w:t>
            </w:r>
          </w:p>
          <w:p w14:paraId="2675A2EA" w14:textId="77777777" w:rsidR="002F33A3" w:rsidRPr="00F47A65" w:rsidRDefault="002F33A3" w:rsidP="002F33A3">
            <w:r w:rsidRPr="00F47A65">
              <w:t>ГОСТ CISPR 14-1</w:t>
            </w:r>
          </w:p>
          <w:p w14:paraId="09F7A395" w14:textId="77777777" w:rsidR="002F33A3" w:rsidRPr="00F47A65" w:rsidRDefault="002F33A3" w:rsidP="002F33A3">
            <w:r w:rsidRPr="00F47A65">
              <w:t>ГОСТ CISPR 14-2</w:t>
            </w:r>
          </w:p>
          <w:p w14:paraId="7C4B43EC" w14:textId="77777777" w:rsidR="002F33A3" w:rsidRPr="00F47A65" w:rsidRDefault="002F33A3" w:rsidP="002F33A3">
            <w:r w:rsidRPr="00F47A65">
              <w:t>ГОСТ CISPR 32</w:t>
            </w:r>
          </w:p>
          <w:p w14:paraId="6E79A8CC" w14:textId="77777777" w:rsidR="002F33A3" w:rsidRPr="00F47A65" w:rsidRDefault="002F33A3" w:rsidP="002F33A3">
            <w:r w:rsidRPr="00F47A65">
              <w:t>ГОСТ CISPR 24</w:t>
            </w:r>
          </w:p>
          <w:p w14:paraId="4C4D81E2" w14:textId="77777777" w:rsidR="002F33A3" w:rsidRPr="00F47A65" w:rsidRDefault="002F33A3" w:rsidP="002F33A3">
            <w:r w:rsidRPr="00F47A65">
              <w:t>ГОСТ Р 52459.2</w:t>
            </w:r>
          </w:p>
          <w:p w14:paraId="547CAAF8" w14:textId="77777777" w:rsidR="002F33A3" w:rsidRPr="00F47A65" w:rsidRDefault="002F33A3" w:rsidP="002F33A3">
            <w:r w:rsidRPr="00F47A65">
              <w:t>ГОСТ Р 52459.3</w:t>
            </w:r>
          </w:p>
          <w:p w14:paraId="4DB7CD33" w14:textId="77777777" w:rsidR="002F33A3" w:rsidRPr="00F47A65" w:rsidRDefault="002F33A3" w:rsidP="002F33A3">
            <w:r w:rsidRPr="00F47A65">
              <w:t>ГОСТ Р 52459.4</w:t>
            </w:r>
          </w:p>
          <w:p w14:paraId="1F4806F4" w14:textId="77777777" w:rsidR="002F33A3" w:rsidRPr="00F47A65" w:rsidRDefault="002F33A3" w:rsidP="002F33A3">
            <w:r w:rsidRPr="00F47A65">
              <w:t>ГОСТ Р 52459.5</w:t>
            </w:r>
          </w:p>
          <w:p w14:paraId="293F87EC" w14:textId="77777777" w:rsidR="002F33A3" w:rsidRPr="00F47A65" w:rsidRDefault="002F33A3" w:rsidP="002F33A3">
            <w:r w:rsidRPr="00F47A65">
              <w:t>ГОСТ Р 52459.6</w:t>
            </w:r>
          </w:p>
          <w:p w14:paraId="054E34F1" w14:textId="77777777" w:rsidR="002F33A3" w:rsidRPr="00F47A65" w:rsidRDefault="002F33A3" w:rsidP="002F33A3">
            <w:r w:rsidRPr="00F47A65">
              <w:t>ГОСТ Р 52459.7</w:t>
            </w:r>
          </w:p>
          <w:p w14:paraId="2451AA9D" w14:textId="77777777" w:rsidR="002F33A3" w:rsidRPr="00F47A65" w:rsidRDefault="002F33A3" w:rsidP="002F33A3">
            <w:r w:rsidRPr="00F47A65">
              <w:t>ГОСТ Р 52459.8</w:t>
            </w:r>
          </w:p>
          <w:p w14:paraId="6C0B1130" w14:textId="77777777" w:rsidR="002F33A3" w:rsidRPr="00F47A65" w:rsidRDefault="002F33A3" w:rsidP="002F33A3">
            <w:r w:rsidRPr="00F47A65">
              <w:t>ГОСТ Р 52459.9</w:t>
            </w:r>
          </w:p>
          <w:p w14:paraId="7F9F5B90" w14:textId="77777777" w:rsidR="002F33A3" w:rsidRPr="00F47A65" w:rsidRDefault="002F33A3" w:rsidP="002F33A3">
            <w:r w:rsidRPr="00F47A65">
              <w:lastRenderedPageBreak/>
              <w:t>ГОСТ Р 52459.10</w:t>
            </w:r>
          </w:p>
          <w:p w14:paraId="1F88B0B4" w14:textId="77777777" w:rsidR="002F33A3" w:rsidRPr="00F47A65" w:rsidRDefault="002F33A3" w:rsidP="002F33A3">
            <w:r w:rsidRPr="00F47A65">
              <w:t>ГОСТ Р 52459</w:t>
            </w:r>
          </w:p>
          <w:p w14:paraId="59EFB9F0" w14:textId="77777777" w:rsidR="002F33A3" w:rsidRPr="00F47A65" w:rsidRDefault="002F33A3" w:rsidP="002F33A3">
            <w:r w:rsidRPr="00F47A65">
              <w:t>ГОСТ Р 52459.16</w:t>
            </w:r>
          </w:p>
          <w:p w14:paraId="5CBD1024" w14:textId="77777777" w:rsidR="002F33A3" w:rsidRPr="00F47A65" w:rsidRDefault="002F33A3" w:rsidP="002F33A3">
            <w:r w:rsidRPr="00F47A65">
              <w:t>ГОСТ Р 52459.17</w:t>
            </w:r>
          </w:p>
          <w:p w14:paraId="5C211AC1" w14:textId="77777777" w:rsidR="002F33A3" w:rsidRPr="00F47A65" w:rsidRDefault="002F33A3" w:rsidP="002F33A3">
            <w:r w:rsidRPr="00F47A65">
              <w:t>ГОСТ Р 52459.18</w:t>
            </w:r>
          </w:p>
          <w:p w14:paraId="7D0C4A9B" w14:textId="77777777" w:rsidR="002F33A3" w:rsidRPr="00F47A65" w:rsidRDefault="002F33A3" w:rsidP="002F33A3">
            <w:r w:rsidRPr="00F47A65">
              <w:t>ГОСТ Р 52459.19</w:t>
            </w:r>
          </w:p>
          <w:p w14:paraId="5B971D1C" w14:textId="77777777" w:rsidR="002F33A3" w:rsidRPr="00F47A65" w:rsidRDefault="002F33A3" w:rsidP="002F33A3">
            <w:r w:rsidRPr="00F47A65">
              <w:t>ГОСТ Р 52459.20</w:t>
            </w:r>
          </w:p>
          <w:p w14:paraId="4F449E4D" w14:textId="77777777" w:rsidR="002F33A3" w:rsidRPr="00F47A65" w:rsidRDefault="002F33A3" w:rsidP="002F33A3">
            <w:r w:rsidRPr="00F47A65">
              <w:t>ГОСТ Р 52459.22</w:t>
            </w:r>
          </w:p>
          <w:p w14:paraId="1679D5BA" w14:textId="77777777" w:rsidR="002F33A3" w:rsidRPr="00F47A65" w:rsidRDefault="002F33A3" w:rsidP="002F33A3">
            <w:r w:rsidRPr="00F47A65">
              <w:t>ГОСТ Р 52459.27</w:t>
            </w:r>
          </w:p>
          <w:p w14:paraId="5B090DAC" w14:textId="77777777" w:rsidR="002F33A3" w:rsidRPr="00F47A65" w:rsidRDefault="002F33A3" w:rsidP="002F33A3">
            <w:r w:rsidRPr="00F47A65">
              <w:t>ГОСТ Р 52459.23</w:t>
            </w:r>
          </w:p>
          <w:p w14:paraId="055E55CE" w14:textId="77777777" w:rsidR="002F33A3" w:rsidRPr="00F47A65" w:rsidRDefault="002F33A3" w:rsidP="002F33A3">
            <w:r w:rsidRPr="00F47A65">
              <w:t>ГОСТ Р 52459.25</w:t>
            </w:r>
          </w:p>
          <w:p w14:paraId="0F0E7CE8" w14:textId="77777777" w:rsidR="002F33A3" w:rsidRPr="00F47A65" w:rsidRDefault="002F33A3" w:rsidP="002F33A3">
            <w:r w:rsidRPr="00F47A65">
              <w:t>ГОСТ Р 52459.26</w:t>
            </w:r>
          </w:p>
          <w:p w14:paraId="39DA852E" w14:textId="77777777" w:rsidR="002F33A3" w:rsidRPr="00F47A65" w:rsidRDefault="002F33A3" w:rsidP="002F33A3">
            <w:r w:rsidRPr="00F47A65">
              <w:t>ГОСТ Р 52459</w:t>
            </w:r>
          </w:p>
          <w:p w14:paraId="5CA4161E" w14:textId="77777777" w:rsidR="002F33A3" w:rsidRPr="00F47A65" w:rsidRDefault="002F33A3" w:rsidP="002F33A3">
            <w:r w:rsidRPr="00F47A65">
              <w:t>ГОСТ Р 52459.3</w:t>
            </w:r>
          </w:p>
          <w:p w14:paraId="53DE926F" w14:textId="77777777" w:rsidR="002F33A3" w:rsidRPr="00F47A65" w:rsidRDefault="002F33A3" w:rsidP="002F33A3">
            <w:r w:rsidRPr="00F47A65">
              <w:t>ГОСТ Р 52459.32</w:t>
            </w:r>
          </w:p>
          <w:p w14:paraId="1CA48EB5" w14:textId="77777777" w:rsidR="002F33A3" w:rsidRPr="00F47A65" w:rsidRDefault="002F33A3" w:rsidP="002F33A3">
            <w:r w:rsidRPr="00F47A65">
              <w:t>ГОСТ EN 301 489-1 V1.9.2</w:t>
            </w:r>
          </w:p>
          <w:p w14:paraId="70037C2F" w14:textId="77777777" w:rsidR="002F33A3" w:rsidRPr="00F47A65" w:rsidRDefault="002F33A3" w:rsidP="002F33A3">
            <w:r w:rsidRPr="00F47A65">
              <w:t>ГОСТ 32174</w:t>
            </w:r>
          </w:p>
          <w:p w14:paraId="50C00D63" w14:textId="77777777" w:rsidR="002F33A3" w:rsidRPr="00F47A65" w:rsidRDefault="002F33A3" w:rsidP="002F33A3">
            <w:r w:rsidRPr="00F47A65">
              <w:t>ГОСТ IEC 60947-4-2</w:t>
            </w:r>
          </w:p>
          <w:p w14:paraId="72CE619C" w14:textId="77777777" w:rsidR="002F33A3" w:rsidRPr="00F47A65" w:rsidRDefault="002F33A3" w:rsidP="002F33A3">
            <w:r w:rsidRPr="00F47A65">
              <w:t>ГОСТ IEC 60947-4-3</w:t>
            </w:r>
          </w:p>
          <w:p w14:paraId="728384EC" w14:textId="77777777" w:rsidR="002F33A3" w:rsidRPr="00F47A65" w:rsidRDefault="002F33A3" w:rsidP="002F33A3">
            <w:r w:rsidRPr="00F47A65">
              <w:t>ГОСТ IEC 61000-3-3</w:t>
            </w:r>
          </w:p>
          <w:p w14:paraId="3A8F3743" w14:textId="77777777" w:rsidR="002F33A3" w:rsidRPr="00F47A65" w:rsidRDefault="002F33A3" w:rsidP="002F33A3">
            <w:r w:rsidRPr="00F47A65">
              <w:t>ГОСТ IEC 61000-3-2</w:t>
            </w:r>
          </w:p>
          <w:p w14:paraId="2347E3FA" w14:textId="77777777" w:rsidR="002F33A3" w:rsidRPr="00F47A65" w:rsidRDefault="002F33A3" w:rsidP="002F33A3">
            <w:r w:rsidRPr="00F47A65">
              <w:t>ГОСТ EN 50529-1</w:t>
            </w:r>
          </w:p>
          <w:p w14:paraId="1801B11C" w14:textId="77777777" w:rsidR="002F33A3" w:rsidRPr="00F47A65" w:rsidRDefault="002F33A3" w:rsidP="002F33A3">
            <w:r w:rsidRPr="00F47A65">
              <w:t>ГОСТ EN 50529-2</w:t>
            </w:r>
          </w:p>
          <w:p w14:paraId="2376800E" w14:textId="13F436FF" w:rsidR="002F33A3" w:rsidRPr="00F47A65" w:rsidRDefault="002F33A3" w:rsidP="002F33A3">
            <w:pPr>
              <w:rPr>
                <w:b/>
              </w:rPr>
            </w:pPr>
            <w:r w:rsidRPr="00F47A65">
              <w:rPr>
                <w:b/>
              </w:rPr>
              <w:t>ТР ЕАЭС 037/2016</w:t>
            </w:r>
          </w:p>
        </w:tc>
      </w:tr>
      <w:tr w:rsidR="007571DB" w:rsidRPr="00F47A65" w14:paraId="1FBA21D2" w14:textId="77777777" w:rsidTr="004A2D6A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73360" w14:textId="63A0380E" w:rsidR="007571DB" w:rsidRPr="00F47A65" w:rsidRDefault="009A4986" w:rsidP="00D62871">
            <w:pPr>
              <w:spacing w:after="160" w:line="259" w:lineRule="auto"/>
            </w:pPr>
            <w:r w:rsidRPr="00F47A65">
              <w:lastRenderedPageBreak/>
              <w:t>1.5.4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1C55A" w14:textId="77777777" w:rsidR="0003766D" w:rsidRPr="00F47A65" w:rsidRDefault="0003766D" w:rsidP="0003766D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Корпуса и шкафы для размещения</w:t>
            </w:r>
          </w:p>
          <w:p w14:paraId="53FD0821" w14:textId="77777777" w:rsidR="0003766D" w:rsidRPr="00F47A65" w:rsidRDefault="0003766D" w:rsidP="0003766D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передающей и принимающей</w:t>
            </w:r>
          </w:p>
          <w:p w14:paraId="2D2DAC56" w14:textId="77777777" w:rsidR="0003766D" w:rsidRPr="00F47A65" w:rsidRDefault="0003766D" w:rsidP="0003766D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радиовещательной или телевизионной</w:t>
            </w:r>
          </w:p>
          <w:p w14:paraId="4A7C0A77" w14:textId="5BB05712" w:rsidR="0003766D" w:rsidRPr="00F47A65" w:rsidRDefault="0003766D" w:rsidP="0003766D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аппаратуры, телевизионных камер и</w:t>
            </w:r>
            <w:r w:rsidR="00322FD6" w:rsidRPr="00F47A65">
              <w:rPr>
                <w:rFonts w:eastAsiaTheme="minorHAnsi"/>
                <w:bCs/>
                <w:lang w:eastAsia="en-US"/>
              </w:rPr>
              <w:t xml:space="preserve"> </w:t>
            </w:r>
            <w:r w:rsidRPr="00F47A65">
              <w:rPr>
                <w:rFonts w:eastAsiaTheme="minorHAnsi"/>
                <w:bCs/>
                <w:lang w:eastAsia="en-US"/>
              </w:rPr>
              <w:t>т.п.; части, используемые только или в</w:t>
            </w:r>
            <w:r w:rsidR="00322FD6" w:rsidRPr="00F47A65">
              <w:rPr>
                <w:rFonts w:eastAsiaTheme="minorHAnsi"/>
                <w:bCs/>
                <w:lang w:eastAsia="en-US"/>
              </w:rPr>
              <w:t xml:space="preserve"> </w:t>
            </w:r>
            <w:r w:rsidRPr="00F47A65">
              <w:rPr>
                <w:rFonts w:eastAsiaTheme="minorHAnsi"/>
                <w:bCs/>
                <w:lang w:eastAsia="en-US"/>
              </w:rPr>
              <w:t>основном вместе с телевизионными</w:t>
            </w:r>
          </w:p>
          <w:p w14:paraId="13AA49E1" w14:textId="77777777" w:rsidR="0003766D" w:rsidRPr="00F47A65" w:rsidRDefault="0003766D" w:rsidP="0003766D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камерами, принимающей</w:t>
            </w:r>
          </w:p>
          <w:p w14:paraId="06E0FDA1" w14:textId="77777777" w:rsidR="0003766D" w:rsidRPr="00F47A65" w:rsidRDefault="0003766D" w:rsidP="0003766D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 xml:space="preserve">радиовещательной или </w:t>
            </w:r>
            <w:r w:rsidRPr="00F47A65">
              <w:rPr>
                <w:rFonts w:eastAsiaTheme="minorHAnsi"/>
                <w:bCs/>
                <w:lang w:eastAsia="en-US"/>
              </w:rPr>
              <w:lastRenderedPageBreak/>
              <w:t>телевизионной</w:t>
            </w:r>
          </w:p>
          <w:p w14:paraId="006EC882" w14:textId="77777777" w:rsidR="0003766D" w:rsidRPr="00F47A65" w:rsidRDefault="0003766D" w:rsidP="0003766D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аппаратурой, части мониторов и</w:t>
            </w:r>
          </w:p>
          <w:p w14:paraId="13EDF8F9" w14:textId="585D61B3" w:rsidR="0003766D" w:rsidRPr="00F47A65" w:rsidRDefault="0003766D" w:rsidP="0003766D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проекторов, не включенные в другие</w:t>
            </w:r>
            <w:r w:rsidR="00322FD6" w:rsidRPr="00F47A65">
              <w:rPr>
                <w:rFonts w:eastAsiaTheme="minorHAnsi"/>
                <w:bCs/>
                <w:lang w:eastAsia="en-US"/>
              </w:rPr>
              <w:t xml:space="preserve"> </w:t>
            </w:r>
            <w:r w:rsidRPr="00F47A65">
              <w:rPr>
                <w:rFonts w:eastAsiaTheme="minorHAnsi"/>
                <w:bCs/>
                <w:lang w:eastAsia="en-US"/>
              </w:rPr>
              <w:t>группировки (кроме антенн,</w:t>
            </w:r>
          </w:p>
          <w:p w14:paraId="2B752F27" w14:textId="77777777" w:rsidR="0003766D" w:rsidRPr="00F47A65" w:rsidRDefault="0003766D" w:rsidP="0003766D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электронных сборок и частей</w:t>
            </w:r>
          </w:p>
          <w:p w14:paraId="499EC053" w14:textId="77777777" w:rsidR="0003766D" w:rsidRPr="00F47A65" w:rsidRDefault="0003766D" w:rsidP="0003766D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мониторов и проекторов, используемые</w:t>
            </w:r>
          </w:p>
          <w:p w14:paraId="252AC4EA" w14:textId="6A45077B" w:rsidR="007571DB" w:rsidRPr="00F47A65" w:rsidRDefault="0003766D" w:rsidP="0003766D">
            <w:pPr>
              <w:rPr>
                <w:bCs/>
              </w:rPr>
            </w:pPr>
            <w:r w:rsidRPr="00F47A65">
              <w:rPr>
                <w:rFonts w:eastAsiaTheme="minorHAnsi"/>
                <w:bCs/>
                <w:lang w:eastAsia="en-US"/>
              </w:rPr>
              <w:t>только или в основном в ЭВМ)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589BF" w14:textId="77777777" w:rsidR="0003766D" w:rsidRPr="00F47A65" w:rsidRDefault="0003766D" w:rsidP="0003766D">
            <w:r w:rsidRPr="00F47A65">
              <w:lastRenderedPageBreak/>
              <w:t>1с, 3с, 4с (для ТР ТС</w:t>
            </w:r>
          </w:p>
          <w:p w14:paraId="4282595A" w14:textId="77777777" w:rsidR="0003766D" w:rsidRPr="00F47A65" w:rsidRDefault="0003766D" w:rsidP="0003766D">
            <w:r w:rsidRPr="00F47A65">
              <w:t>004/2011, ТР ТС</w:t>
            </w:r>
          </w:p>
          <w:p w14:paraId="1DAA9A01" w14:textId="77777777" w:rsidR="0003766D" w:rsidRPr="00F47A65" w:rsidRDefault="0003766D" w:rsidP="0003766D">
            <w:r w:rsidRPr="00F47A65">
              <w:t>020/2011)</w:t>
            </w:r>
          </w:p>
          <w:p w14:paraId="34E2D6B4" w14:textId="77777777" w:rsidR="0003766D" w:rsidRPr="00F47A65" w:rsidRDefault="0003766D" w:rsidP="0003766D">
            <w:r w:rsidRPr="00F47A65">
              <w:t>Сертификация</w:t>
            </w:r>
          </w:p>
          <w:p w14:paraId="13A42E0D" w14:textId="77777777" w:rsidR="0003766D" w:rsidRPr="00F47A65" w:rsidRDefault="0003766D" w:rsidP="0003766D"/>
          <w:p w14:paraId="7D539606" w14:textId="77777777" w:rsidR="0003766D" w:rsidRPr="00F47A65" w:rsidRDefault="0003766D" w:rsidP="0003766D">
            <w:r w:rsidRPr="00F47A65">
              <w:t>1с, 2с 3с, 6с (для ТР</w:t>
            </w:r>
          </w:p>
          <w:p w14:paraId="1C8757EE" w14:textId="0F450993" w:rsidR="0003766D" w:rsidRPr="00F47A65" w:rsidRDefault="0003766D" w:rsidP="0003766D">
            <w:r w:rsidRPr="00F47A65">
              <w:t>ЕАЭС 037/2016)</w:t>
            </w:r>
          </w:p>
          <w:p w14:paraId="02499C5B" w14:textId="77777777" w:rsidR="0003766D" w:rsidRPr="00F47A65" w:rsidRDefault="0003766D" w:rsidP="0003766D">
            <w:r w:rsidRPr="00F47A65">
              <w:t>Сертификация</w:t>
            </w:r>
          </w:p>
          <w:p w14:paraId="74D11315" w14:textId="1E8DA42A" w:rsidR="007571DB" w:rsidRPr="00F47A65" w:rsidRDefault="007571DB" w:rsidP="0003766D">
            <w:pPr>
              <w:rPr>
                <w:lang w:val="kk-KZ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CC624" w14:textId="4B9B8792" w:rsidR="003F4261" w:rsidRPr="00F47A65" w:rsidRDefault="003F4261" w:rsidP="003F4261">
            <w:pPr>
              <w:rPr>
                <w:rFonts w:eastAsiaTheme="minorHAnsi"/>
                <w:bCs/>
                <w:lang w:eastAsia="en-US"/>
              </w:rPr>
            </w:pPr>
          </w:p>
          <w:p w14:paraId="573A1E3B" w14:textId="60FAEB2C" w:rsidR="003F4261" w:rsidRPr="00F47A65" w:rsidRDefault="003F4261" w:rsidP="003F4261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8529101100</w:t>
            </w:r>
          </w:p>
          <w:p w14:paraId="6BA69E63" w14:textId="5F06BCBE" w:rsidR="003F4261" w:rsidRPr="00F47A65" w:rsidRDefault="003F4261" w:rsidP="003F4261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8529103100</w:t>
            </w:r>
          </w:p>
          <w:p w14:paraId="72173DD0" w14:textId="78695C5F" w:rsidR="003F4261" w:rsidRPr="00F47A65" w:rsidRDefault="003F4261" w:rsidP="003F4261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8529103900</w:t>
            </w:r>
          </w:p>
          <w:p w14:paraId="00AB4C87" w14:textId="0E028B30" w:rsidR="003F4261" w:rsidRPr="00F47A65" w:rsidRDefault="003F4261" w:rsidP="003F4261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8529106500</w:t>
            </w:r>
          </w:p>
          <w:p w14:paraId="46A3832D" w14:textId="6AE210B9" w:rsidR="003F4261" w:rsidRPr="00F47A65" w:rsidRDefault="003F4261" w:rsidP="003F4261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8529106901</w:t>
            </w:r>
          </w:p>
          <w:p w14:paraId="09EC2EAB" w14:textId="6399ADB9" w:rsidR="003F4261" w:rsidRPr="00F47A65" w:rsidRDefault="003F4261" w:rsidP="003F4261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8529106909</w:t>
            </w:r>
          </w:p>
          <w:p w14:paraId="44C7027B" w14:textId="520DA373" w:rsidR="003F4261" w:rsidRPr="00F47A65" w:rsidRDefault="003F4261" w:rsidP="003F4261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8529108000</w:t>
            </w:r>
          </w:p>
          <w:p w14:paraId="28ACB818" w14:textId="051F3236" w:rsidR="005C3CB7" w:rsidRPr="00F47A65" w:rsidRDefault="005C3CB7" w:rsidP="003F4261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8529</w:t>
            </w:r>
          </w:p>
          <w:p w14:paraId="21B6F08B" w14:textId="1240DF96" w:rsidR="003F4261" w:rsidRPr="00F47A65" w:rsidRDefault="003F4261" w:rsidP="003F4261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8529109500</w:t>
            </w:r>
          </w:p>
          <w:p w14:paraId="0236BF65" w14:textId="73D959D6" w:rsidR="003F4261" w:rsidRPr="00F47A65" w:rsidRDefault="003F4261" w:rsidP="003F4261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lastRenderedPageBreak/>
              <w:t>8529902002</w:t>
            </w:r>
          </w:p>
          <w:p w14:paraId="09593054" w14:textId="5C67C0F3" w:rsidR="003F4261" w:rsidRPr="00F47A65" w:rsidRDefault="003F4261" w:rsidP="003F4261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8529902008</w:t>
            </w:r>
          </w:p>
          <w:p w14:paraId="3D9FC78E" w14:textId="0B1DE9C0" w:rsidR="003F4261" w:rsidRPr="00F47A65" w:rsidRDefault="003F4261" w:rsidP="003F4261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8529901011</w:t>
            </w:r>
          </w:p>
          <w:p w14:paraId="35B77688" w14:textId="02DA1DEE" w:rsidR="003F4261" w:rsidRPr="00F47A65" w:rsidRDefault="003F4261" w:rsidP="003F4261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8529901012</w:t>
            </w:r>
          </w:p>
          <w:p w14:paraId="5A4B15CC" w14:textId="6CAEE2D5" w:rsidR="003F4261" w:rsidRPr="00F47A65" w:rsidRDefault="003F4261" w:rsidP="003F4261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8529901013</w:t>
            </w:r>
          </w:p>
          <w:p w14:paraId="0D901D83" w14:textId="09D87FE4" w:rsidR="003F4261" w:rsidRPr="00F47A65" w:rsidRDefault="003F4261" w:rsidP="003F4261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8529901014</w:t>
            </w:r>
          </w:p>
          <w:p w14:paraId="6CC8DB5E" w14:textId="7E6F8893" w:rsidR="003F4261" w:rsidRPr="00F47A65" w:rsidRDefault="003F4261" w:rsidP="003F4261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8529901015</w:t>
            </w:r>
          </w:p>
          <w:p w14:paraId="70948880" w14:textId="5B44AC9C" w:rsidR="003F4261" w:rsidRPr="00F47A65" w:rsidRDefault="003F4261" w:rsidP="003F4261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8529901016</w:t>
            </w:r>
          </w:p>
          <w:p w14:paraId="0D459150" w14:textId="78FC4D33" w:rsidR="003F4261" w:rsidRPr="00F47A65" w:rsidRDefault="003F4261" w:rsidP="003F4261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8529901017</w:t>
            </w:r>
          </w:p>
          <w:p w14:paraId="40E45273" w14:textId="5B1BFCBD" w:rsidR="003F4261" w:rsidRPr="00F47A65" w:rsidRDefault="003F4261" w:rsidP="003F4261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8529901019</w:t>
            </w:r>
          </w:p>
          <w:p w14:paraId="123BDBF3" w14:textId="4F9F3746" w:rsidR="003F4261" w:rsidRPr="00F47A65" w:rsidRDefault="003F4261" w:rsidP="003F4261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8529901021</w:t>
            </w:r>
          </w:p>
          <w:p w14:paraId="1D71A869" w14:textId="3B4CEE76" w:rsidR="003F4261" w:rsidRPr="00F47A65" w:rsidRDefault="003F4261" w:rsidP="003F4261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8529901022</w:t>
            </w:r>
          </w:p>
          <w:p w14:paraId="2C56814A" w14:textId="1FFAF744" w:rsidR="003F4261" w:rsidRPr="00F47A65" w:rsidRDefault="003F4261" w:rsidP="003F4261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8529901023</w:t>
            </w:r>
          </w:p>
          <w:p w14:paraId="0DAAAFC1" w14:textId="6B1726BE" w:rsidR="003F4261" w:rsidRPr="00F47A65" w:rsidRDefault="003F4261" w:rsidP="003F4261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8529901024</w:t>
            </w:r>
          </w:p>
          <w:p w14:paraId="6825379B" w14:textId="0AC661A1" w:rsidR="003F4261" w:rsidRPr="00F47A65" w:rsidRDefault="003F4261" w:rsidP="003F4261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8529901025</w:t>
            </w:r>
          </w:p>
          <w:p w14:paraId="1F79771C" w14:textId="384BCB5D" w:rsidR="007571DB" w:rsidRPr="00F47A65" w:rsidRDefault="003F4261" w:rsidP="003F4261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8529901026</w:t>
            </w:r>
          </w:p>
          <w:p w14:paraId="03863DC1" w14:textId="4589ECB3" w:rsidR="003F4261" w:rsidRPr="00F47A65" w:rsidRDefault="003F4261" w:rsidP="003F4261">
            <w:r w:rsidRPr="00F47A65">
              <w:t>8529901027</w:t>
            </w:r>
          </w:p>
          <w:p w14:paraId="4FFBB9FA" w14:textId="215B5726" w:rsidR="003F4261" w:rsidRPr="00F47A65" w:rsidRDefault="003F4261" w:rsidP="003F4261">
            <w:r w:rsidRPr="00F47A65">
              <w:t>8529901028</w:t>
            </w:r>
          </w:p>
          <w:p w14:paraId="071A93C0" w14:textId="5FF55E36" w:rsidR="003F4261" w:rsidRPr="00F47A65" w:rsidRDefault="003F4261" w:rsidP="003F4261">
            <w:r w:rsidRPr="00F47A65">
              <w:t>8529901029</w:t>
            </w:r>
          </w:p>
          <w:p w14:paraId="21A2DDC1" w14:textId="3CF7DFAE" w:rsidR="003F4261" w:rsidRPr="00F47A65" w:rsidRDefault="003F4261" w:rsidP="003F4261">
            <w:r w:rsidRPr="00F47A65">
              <w:t>8529901031</w:t>
            </w:r>
          </w:p>
          <w:p w14:paraId="00220704" w14:textId="533E5DBA" w:rsidR="003F4261" w:rsidRPr="00F47A65" w:rsidRDefault="003F4261" w:rsidP="003F4261">
            <w:r w:rsidRPr="00F47A65">
              <w:t>8529901032</w:t>
            </w:r>
          </w:p>
          <w:p w14:paraId="3473C606" w14:textId="08661941" w:rsidR="003F4261" w:rsidRPr="00F47A65" w:rsidRDefault="003F4261" w:rsidP="003F4261">
            <w:r w:rsidRPr="00F47A65">
              <w:t>8529901033</w:t>
            </w:r>
          </w:p>
          <w:p w14:paraId="5880960B" w14:textId="6E4BA991" w:rsidR="003F4261" w:rsidRPr="00F47A65" w:rsidRDefault="003F4261" w:rsidP="003F4261">
            <w:r w:rsidRPr="00F47A65">
              <w:t>8529901034</w:t>
            </w:r>
          </w:p>
          <w:p w14:paraId="5808FF42" w14:textId="72FD7C8B" w:rsidR="003F4261" w:rsidRPr="00F47A65" w:rsidRDefault="003F4261" w:rsidP="003F4261">
            <w:r w:rsidRPr="00F47A65">
              <w:t>8529901035</w:t>
            </w:r>
          </w:p>
          <w:p w14:paraId="6C3569F4" w14:textId="7703DB0A" w:rsidR="003F4261" w:rsidRPr="00F47A65" w:rsidRDefault="003F4261" w:rsidP="003F4261">
            <w:r w:rsidRPr="00F47A65">
              <w:t>8529901036</w:t>
            </w:r>
          </w:p>
          <w:p w14:paraId="582EB3D2" w14:textId="643864A1" w:rsidR="003F4261" w:rsidRPr="00F47A65" w:rsidRDefault="003F4261" w:rsidP="003F4261">
            <w:r w:rsidRPr="00F47A65">
              <w:t>8529901037</w:t>
            </w:r>
          </w:p>
          <w:p w14:paraId="12B554A3" w14:textId="1508F72E" w:rsidR="003F4261" w:rsidRPr="00F47A65" w:rsidRDefault="003F4261" w:rsidP="003F4261">
            <w:r w:rsidRPr="00F47A65">
              <w:t>8529901039</w:t>
            </w:r>
          </w:p>
          <w:p w14:paraId="517CA06B" w14:textId="2D5EE83F" w:rsidR="003F4261" w:rsidRPr="00F47A65" w:rsidRDefault="003F4261" w:rsidP="003F4261">
            <w:r w:rsidRPr="00F47A65">
              <w:t>8529901041</w:t>
            </w:r>
          </w:p>
          <w:p w14:paraId="35231358" w14:textId="7579A338" w:rsidR="003F4261" w:rsidRPr="00F47A65" w:rsidRDefault="003F4261" w:rsidP="003F4261">
            <w:r w:rsidRPr="00F47A65">
              <w:t>8529901042</w:t>
            </w:r>
          </w:p>
          <w:p w14:paraId="1DA9F515" w14:textId="68B4864F" w:rsidR="003F4261" w:rsidRPr="00F47A65" w:rsidRDefault="003F4261" w:rsidP="003F4261">
            <w:r w:rsidRPr="00F47A65">
              <w:t>8529901043</w:t>
            </w:r>
          </w:p>
          <w:p w14:paraId="1C2BDF81" w14:textId="0449C2C5" w:rsidR="003F4261" w:rsidRPr="00F47A65" w:rsidRDefault="003F4261" w:rsidP="003F4261">
            <w:r w:rsidRPr="00F47A65">
              <w:t>8529901044</w:t>
            </w:r>
          </w:p>
          <w:p w14:paraId="5A2A062B" w14:textId="11D51220" w:rsidR="003F4261" w:rsidRPr="00F47A65" w:rsidRDefault="003F4261" w:rsidP="003F4261">
            <w:r w:rsidRPr="00F47A65">
              <w:t>8529901045</w:t>
            </w:r>
          </w:p>
          <w:p w14:paraId="193B8334" w14:textId="7D06E449" w:rsidR="003F4261" w:rsidRPr="00F47A65" w:rsidRDefault="003F4261" w:rsidP="003F4261">
            <w:r w:rsidRPr="00F47A65">
              <w:t>8529901046</w:t>
            </w:r>
          </w:p>
          <w:p w14:paraId="1B2524BB" w14:textId="7A007A12" w:rsidR="003F4261" w:rsidRPr="00F47A65" w:rsidRDefault="003F4261" w:rsidP="003F4261">
            <w:r w:rsidRPr="00F47A65">
              <w:t>8529901049</w:t>
            </w:r>
          </w:p>
          <w:p w14:paraId="7AFECE4E" w14:textId="0B104DBA" w:rsidR="003F4261" w:rsidRPr="00F47A65" w:rsidRDefault="003F4261" w:rsidP="003F4261">
            <w:r w:rsidRPr="00F47A65">
              <w:lastRenderedPageBreak/>
              <w:t>8529901051</w:t>
            </w:r>
          </w:p>
          <w:p w14:paraId="1C3D8544" w14:textId="6A380392" w:rsidR="003F4261" w:rsidRPr="00F47A65" w:rsidRDefault="003F4261" w:rsidP="003F4261">
            <w:r w:rsidRPr="00F47A65">
              <w:t>8529901052</w:t>
            </w:r>
          </w:p>
          <w:p w14:paraId="7F2E5026" w14:textId="711B20E5" w:rsidR="003F4261" w:rsidRPr="00F47A65" w:rsidRDefault="003F4261" w:rsidP="003F4261">
            <w:r w:rsidRPr="00F47A65">
              <w:t>8529901053</w:t>
            </w:r>
          </w:p>
          <w:p w14:paraId="2EC5C8D4" w14:textId="2A9BE017" w:rsidR="003F4261" w:rsidRPr="00F47A65" w:rsidRDefault="003F4261" w:rsidP="003F4261">
            <w:r w:rsidRPr="00F47A65">
              <w:t>8529901054</w:t>
            </w:r>
          </w:p>
          <w:p w14:paraId="74B62CC7" w14:textId="68796FF8" w:rsidR="003F4261" w:rsidRPr="00F47A65" w:rsidRDefault="003F4261" w:rsidP="003F4261">
            <w:r w:rsidRPr="00F47A65">
              <w:t>8529901055</w:t>
            </w:r>
          </w:p>
          <w:p w14:paraId="0BE0BE3D" w14:textId="1E1B0A03" w:rsidR="003F4261" w:rsidRPr="00F47A65" w:rsidRDefault="003F4261" w:rsidP="003F4261">
            <w:r w:rsidRPr="00F47A65">
              <w:t>8529901056</w:t>
            </w:r>
          </w:p>
          <w:p w14:paraId="47EEEC06" w14:textId="0A93263E" w:rsidR="003F4261" w:rsidRPr="00F47A65" w:rsidRDefault="003F4261" w:rsidP="003F4261">
            <w:r w:rsidRPr="00F47A65">
              <w:t>8529901057</w:t>
            </w:r>
          </w:p>
          <w:p w14:paraId="33E16F0F" w14:textId="47A04236" w:rsidR="003F4261" w:rsidRPr="00F47A65" w:rsidRDefault="003F4261" w:rsidP="003F4261">
            <w:r w:rsidRPr="00F47A65">
              <w:t>8529901059</w:t>
            </w:r>
          </w:p>
          <w:p w14:paraId="6A6E53DC" w14:textId="7E09584E" w:rsidR="003F4261" w:rsidRPr="00F47A65" w:rsidRDefault="003F4261" w:rsidP="003F4261">
            <w:r w:rsidRPr="00F47A65">
              <w:t>8529901061</w:t>
            </w:r>
          </w:p>
          <w:p w14:paraId="25940EB8" w14:textId="29B9CFFF" w:rsidR="003F4261" w:rsidRPr="00F47A65" w:rsidRDefault="003F4261" w:rsidP="003F4261">
            <w:r w:rsidRPr="00F47A65">
              <w:t>8529901062</w:t>
            </w:r>
          </w:p>
          <w:p w14:paraId="3C055C9F" w14:textId="7367F470" w:rsidR="003F4261" w:rsidRPr="00F47A65" w:rsidRDefault="003F4261" w:rsidP="003F4261">
            <w:r w:rsidRPr="00F47A65">
              <w:t>8529901069</w:t>
            </w:r>
          </w:p>
          <w:p w14:paraId="34BF06F2" w14:textId="34821A97" w:rsidR="003F4261" w:rsidRPr="00F47A65" w:rsidRDefault="003F4261" w:rsidP="003F4261">
            <w:r w:rsidRPr="00F47A65">
              <w:t>8529901071</w:t>
            </w:r>
          </w:p>
          <w:p w14:paraId="1F7A3AD2" w14:textId="62EEE73D" w:rsidR="003F4261" w:rsidRPr="00F47A65" w:rsidRDefault="003F4261" w:rsidP="003F4261">
            <w:r w:rsidRPr="00F47A65">
              <w:t>8529901072</w:t>
            </w:r>
          </w:p>
          <w:p w14:paraId="2F2F5A04" w14:textId="7A087364" w:rsidR="003F4261" w:rsidRPr="00F47A65" w:rsidRDefault="003F4261" w:rsidP="003F4261">
            <w:r w:rsidRPr="00F47A65">
              <w:t>8529901073</w:t>
            </w:r>
          </w:p>
          <w:p w14:paraId="469D091E" w14:textId="5A165D9A" w:rsidR="003F4261" w:rsidRPr="00F47A65" w:rsidRDefault="003F4261" w:rsidP="003F4261">
            <w:r w:rsidRPr="00F47A65">
              <w:t>8529901074</w:t>
            </w:r>
          </w:p>
          <w:p w14:paraId="1173B08C" w14:textId="3E0E2B32" w:rsidR="003F4261" w:rsidRPr="00F47A65" w:rsidRDefault="003F4261" w:rsidP="003F4261">
            <w:r w:rsidRPr="00F47A65">
              <w:t>8529901075</w:t>
            </w:r>
          </w:p>
          <w:p w14:paraId="651CC1D3" w14:textId="653B49FE" w:rsidR="003F4261" w:rsidRPr="00F47A65" w:rsidRDefault="003F4261" w:rsidP="003F4261">
            <w:r w:rsidRPr="00F47A65">
              <w:t>8529901076</w:t>
            </w:r>
          </w:p>
          <w:p w14:paraId="7B172379" w14:textId="4085C055" w:rsidR="003F4261" w:rsidRPr="00F47A65" w:rsidRDefault="003F4261" w:rsidP="003F4261">
            <w:r w:rsidRPr="00F47A65">
              <w:t>8529901090</w:t>
            </w:r>
          </w:p>
          <w:p w14:paraId="41B8DC15" w14:textId="77777777" w:rsidR="003F4261" w:rsidRPr="00F47A65" w:rsidRDefault="003F4261" w:rsidP="003F4261">
            <w:r w:rsidRPr="00F47A65">
              <w:t>8537</w:t>
            </w:r>
          </w:p>
          <w:p w14:paraId="6BDFE6AC" w14:textId="7363FDA7" w:rsidR="003F4261" w:rsidRPr="00F47A65" w:rsidRDefault="003F4261" w:rsidP="003F4261">
            <w:r w:rsidRPr="00F47A65">
              <w:t>8537101000</w:t>
            </w:r>
          </w:p>
          <w:p w14:paraId="07A1348C" w14:textId="55A0F47B" w:rsidR="003F4261" w:rsidRPr="00F47A65" w:rsidRDefault="003F4261" w:rsidP="003F4261">
            <w:r w:rsidRPr="00F47A65">
              <w:t>8537109100</w:t>
            </w:r>
          </w:p>
          <w:p w14:paraId="4E698D3D" w14:textId="5C733BA1" w:rsidR="003F4261" w:rsidRPr="00F47A65" w:rsidRDefault="003F4261" w:rsidP="003F4261">
            <w:r w:rsidRPr="00F47A65">
              <w:t>8537109800</w:t>
            </w:r>
          </w:p>
          <w:p w14:paraId="425C47B5" w14:textId="4E6D0871" w:rsidR="003F4261" w:rsidRPr="00F47A65" w:rsidRDefault="003F4261" w:rsidP="003F4261">
            <w:r w:rsidRPr="00F47A65">
              <w:t>8537209200</w:t>
            </w:r>
          </w:p>
          <w:p w14:paraId="13D5F0D0" w14:textId="6539B5E4" w:rsidR="003F4261" w:rsidRPr="00F47A65" w:rsidRDefault="003F4261" w:rsidP="003F4261">
            <w:r w:rsidRPr="00F47A65">
              <w:t>8537209800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6591D" w14:textId="77777777" w:rsidR="003F4261" w:rsidRPr="00F47A65" w:rsidRDefault="003F4261" w:rsidP="003F4261">
            <w:pPr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lastRenderedPageBreak/>
              <w:t>ТР ТС 004/2011</w:t>
            </w:r>
          </w:p>
          <w:p w14:paraId="4E558CC5" w14:textId="77777777" w:rsidR="003F4261" w:rsidRPr="00F47A65" w:rsidRDefault="003F4261" w:rsidP="003F4261">
            <w:pPr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ТР ТС 020/2011</w:t>
            </w:r>
          </w:p>
          <w:p w14:paraId="1184097F" w14:textId="4306363C" w:rsidR="007571DB" w:rsidRPr="00F47A65" w:rsidRDefault="003F4261" w:rsidP="003F4261">
            <w:r w:rsidRPr="00F47A65">
              <w:rPr>
                <w:bCs/>
                <w:lang w:eastAsia="en-US"/>
              </w:rPr>
              <w:t>ТР ЕАЭС 037/2016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57A95" w14:textId="77777777" w:rsidR="003F4261" w:rsidRPr="00F47A65" w:rsidRDefault="003F4261" w:rsidP="003F4261">
            <w:pPr>
              <w:spacing w:line="276" w:lineRule="auto"/>
              <w:rPr>
                <w:b/>
                <w:bCs/>
                <w:spacing w:val="-1"/>
                <w:lang w:eastAsia="en-US"/>
              </w:rPr>
            </w:pPr>
            <w:r w:rsidRPr="00F47A65">
              <w:rPr>
                <w:b/>
                <w:bCs/>
                <w:spacing w:val="-1"/>
                <w:lang w:eastAsia="en-US"/>
              </w:rPr>
              <w:t>ТР ТС 004/2011</w:t>
            </w:r>
          </w:p>
          <w:p w14:paraId="442C93D3" w14:textId="77777777" w:rsidR="003F4261" w:rsidRPr="00F47A65" w:rsidRDefault="003F4261" w:rsidP="003F4261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EN 62233</w:t>
            </w:r>
          </w:p>
          <w:p w14:paraId="7D2FDC7E" w14:textId="77777777" w:rsidR="003F4261" w:rsidRPr="00F47A65" w:rsidRDefault="003F4261" w:rsidP="003F4261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62311</w:t>
            </w:r>
          </w:p>
          <w:p w14:paraId="302ABB9F" w14:textId="77777777" w:rsidR="003F4261" w:rsidRPr="00F47A65" w:rsidRDefault="003F4261" w:rsidP="003F4261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62479</w:t>
            </w:r>
          </w:p>
          <w:p w14:paraId="726C8153" w14:textId="77777777" w:rsidR="003F4261" w:rsidRPr="00F47A65" w:rsidRDefault="003F4261" w:rsidP="003F4261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60950-1</w:t>
            </w:r>
          </w:p>
          <w:p w14:paraId="47AA40B1" w14:textId="77777777" w:rsidR="003F4261" w:rsidRPr="00F47A65" w:rsidRDefault="003F4261" w:rsidP="003F4261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60065</w:t>
            </w:r>
          </w:p>
          <w:p w14:paraId="6980A3BC" w14:textId="77777777" w:rsidR="003F4261" w:rsidRPr="00F47A65" w:rsidRDefault="003F4261" w:rsidP="003F4261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62368-1</w:t>
            </w:r>
          </w:p>
          <w:p w14:paraId="039FFABE" w14:textId="2B62EA32" w:rsidR="003F4261" w:rsidRPr="00F47A65" w:rsidRDefault="003F4261" w:rsidP="003F4261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12.2.007.0</w:t>
            </w:r>
          </w:p>
          <w:p w14:paraId="7E1CB7E3" w14:textId="77777777" w:rsidR="003F4261" w:rsidRPr="00F47A65" w:rsidRDefault="003F4261" w:rsidP="003F4261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lastRenderedPageBreak/>
              <w:t>ГОСТ EN 50178</w:t>
            </w:r>
          </w:p>
          <w:p w14:paraId="2EC7860A" w14:textId="77777777" w:rsidR="003F4261" w:rsidRPr="00F47A65" w:rsidRDefault="003F4261" w:rsidP="003F4261">
            <w:pPr>
              <w:spacing w:line="276" w:lineRule="auto"/>
              <w:rPr>
                <w:b/>
                <w:bCs/>
                <w:spacing w:val="-1"/>
                <w:lang w:eastAsia="en-US"/>
              </w:rPr>
            </w:pPr>
            <w:r w:rsidRPr="00F47A65">
              <w:rPr>
                <w:b/>
                <w:bCs/>
                <w:spacing w:val="-1"/>
                <w:lang w:eastAsia="en-US"/>
              </w:rPr>
              <w:t>ТР ТС 020/2011</w:t>
            </w:r>
          </w:p>
          <w:p w14:paraId="376DE9CD" w14:textId="77777777" w:rsidR="003F4261" w:rsidRPr="00F47A65" w:rsidRDefault="003F4261" w:rsidP="003F4261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CISPR 14-1</w:t>
            </w:r>
          </w:p>
          <w:p w14:paraId="0EAF31D8" w14:textId="77777777" w:rsidR="003F4261" w:rsidRPr="00F47A65" w:rsidRDefault="003F4261" w:rsidP="003F4261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CISPR 14-2</w:t>
            </w:r>
          </w:p>
          <w:p w14:paraId="7217F32C" w14:textId="6FD74693" w:rsidR="003F4261" w:rsidRPr="00F47A65" w:rsidRDefault="003F4261" w:rsidP="003F4261">
            <w:pPr>
              <w:spacing w:line="276" w:lineRule="auto"/>
              <w:rPr>
                <w:b/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CISPR 32</w:t>
            </w:r>
            <w:r w:rsidR="00E83DA2" w:rsidRPr="00F47A65">
              <w:rPr>
                <w:bCs/>
                <w:spacing w:val="-1"/>
                <w:lang w:eastAsia="en-US"/>
              </w:rPr>
              <w:t xml:space="preserve"> ГОСТ CISPR 35</w:t>
            </w:r>
          </w:p>
          <w:p w14:paraId="1BD8D8AC" w14:textId="77777777" w:rsidR="003F4261" w:rsidRPr="00F47A65" w:rsidRDefault="003F4261" w:rsidP="003F4261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CISPR 24</w:t>
            </w:r>
          </w:p>
          <w:p w14:paraId="68FCF15C" w14:textId="77777777" w:rsidR="003F4261" w:rsidRPr="00F47A65" w:rsidRDefault="003F4261" w:rsidP="003F4261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30804.6.1</w:t>
            </w:r>
          </w:p>
          <w:p w14:paraId="4AC43D13" w14:textId="77777777" w:rsidR="003F4261" w:rsidRPr="00F47A65" w:rsidRDefault="003F4261" w:rsidP="003F4261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61000-6-3</w:t>
            </w:r>
          </w:p>
          <w:p w14:paraId="6567D5E5" w14:textId="77777777" w:rsidR="003F4261" w:rsidRPr="00F47A65" w:rsidRDefault="003F4261" w:rsidP="003F4261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EN 301 489-1 V1.9.2</w:t>
            </w:r>
          </w:p>
          <w:p w14:paraId="5B85A3C8" w14:textId="77777777" w:rsidR="003F4261" w:rsidRPr="00F47A65" w:rsidRDefault="003F4261" w:rsidP="003F4261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52459.3</w:t>
            </w:r>
          </w:p>
          <w:p w14:paraId="30E91795" w14:textId="77777777" w:rsidR="003F4261" w:rsidRPr="00F47A65" w:rsidRDefault="003F4261" w:rsidP="003F4261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52459.7</w:t>
            </w:r>
          </w:p>
          <w:p w14:paraId="793A867E" w14:textId="77777777" w:rsidR="003F4261" w:rsidRPr="00F47A65" w:rsidRDefault="003F4261" w:rsidP="003F4261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ETSI EN 301 489-34</w:t>
            </w:r>
          </w:p>
          <w:p w14:paraId="55468808" w14:textId="77777777" w:rsidR="003F4261" w:rsidRPr="00F47A65" w:rsidRDefault="003F4261" w:rsidP="003F4261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52459.17</w:t>
            </w:r>
          </w:p>
          <w:p w14:paraId="0DDD8947" w14:textId="77777777" w:rsidR="003F4261" w:rsidRPr="00F47A65" w:rsidRDefault="003F4261" w:rsidP="003F4261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61000-3-3</w:t>
            </w:r>
          </w:p>
          <w:p w14:paraId="06E831A1" w14:textId="77777777" w:rsidR="003F4261" w:rsidRPr="00F47A65" w:rsidRDefault="003F4261" w:rsidP="003F4261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61000-3-2</w:t>
            </w:r>
          </w:p>
          <w:p w14:paraId="116D0DE1" w14:textId="14C48FE2" w:rsidR="007571DB" w:rsidRPr="00F47A65" w:rsidRDefault="003F4261" w:rsidP="003F4261">
            <w:pPr>
              <w:rPr>
                <w:b/>
              </w:rPr>
            </w:pPr>
            <w:r w:rsidRPr="00F47A65">
              <w:rPr>
                <w:b/>
                <w:bCs/>
                <w:spacing w:val="-1"/>
                <w:lang w:eastAsia="en-US"/>
              </w:rPr>
              <w:t>ТР ЕАЭС 037/2016</w:t>
            </w:r>
          </w:p>
        </w:tc>
      </w:tr>
      <w:tr w:rsidR="007571DB" w:rsidRPr="00F47A65" w14:paraId="65CD936B" w14:textId="77777777" w:rsidTr="004A2D6A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F195B" w14:textId="463564EA" w:rsidR="007571DB" w:rsidRPr="00F47A65" w:rsidRDefault="009A4986" w:rsidP="00D62871">
            <w:pPr>
              <w:spacing w:after="160" w:line="259" w:lineRule="auto"/>
            </w:pPr>
            <w:r w:rsidRPr="00F47A65">
              <w:lastRenderedPageBreak/>
              <w:t>1.5.5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50CE2" w14:textId="77777777" w:rsidR="00003B5D" w:rsidRPr="00F47A65" w:rsidRDefault="00003B5D" w:rsidP="00003B5D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Аппаратура охранная, противопожарная</w:t>
            </w:r>
          </w:p>
          <w:p w14:paraId="60FC3309" w14:textId="77777777" w:rsidR="00003B5D" w:rsidRPr="00F47A65" w:rsidRDefault="00003B5D" w:rsidP="00003B5D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и аналогичная;</w:t>
            </w:r>
          </w:p>
          <w:p w14:paraId="463EC0B4" w14:textId="77777777" w:rsidR="00003B5D" w:rsidRPr="00F47A65" w:rsidRDefault="00003B5D" w:rsidP="00003B5D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Аппаратура электрическая охранная,</w:t>
            </w:r>
          </w:p>
          <w:p w14:paraId="70738A76" w14:textId="77777777" w:rsidR="00003B5D" w:rsidRPr="00F47A65" w:rsidRDefault="00003B5D" w:rsidP="00003B5D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противопожарная и аналогичная (кроме</w:t>
            </w:r>
          </w:p>
          <w:p w14:paraId="1B93BF3D" w14:textId="77777777" w:rsidR="00003B5D" w:rsidRPr="00F47A65" w:rsidRDefault="00003B5D" w:rsidP="00003B5D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используемой для моторных</w:t>
            </w:r>
          </w:p>
          <w:p w14:paraId="0E1C5012" w14:textId="77777777" w:rsidR="00003B5D" w:rsidRPr="00F47A65" w:rsidRDefault="00003B5D" w:rsidP="00003B5D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транспортных средств и зданий)</w:t>
            </w:r>
          </w:p>
          <w:p w14:paraId="6F386BE6" w14:textId="77777777" w:rsidR="00003B5D" w:rsidRPr="00F47A65" w:rsidRDefault="00003B5D" w:rsidP="00003B5D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 xml:space="preserve">Аппаратура электрическая </w:t>
            </w:r>
            <w:r w:rsidRPr="00F47A65">
              <w:rPr>
                <w:rFonts w:eastAsiaTheme="minorHAnsi"/>
                <w:bCs/>
                <w:lang w:eastAsia="en-US"/>
              </w:rPr>
              <w:lastRenderedPageBreak/>
              <w:t>охранная,</w:t>
            </w:r>
          </w:p>
          <w:p w14:paraId="62903A95" w14:textId="77777777" w:rsidR="00003B5D" w:rsidRPr="00F47A65" w:rsidRDefault="00003B5D" w:rsidP="00003B5D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противопожарная и аналогичная,</w:t>
            </w:r>
          </w:p>
          <w:p w14:paraId="1AEC8636" w14:textId="522452D9" w:rsidR="007571DB" w:rsidRPr="00F47A65" w:rsidRDefault="00003B5D" w:rsidP="00003B5D">
            <w:pPr>
              <w:rPr>
                <w:bCs/>
              </w:rPr>
            </w:pPr>
            <w:r w:rsidRPr="00F47A65">
              <w:rPr>
                <w:rFonts w:eastAsiaTheme="minorHAnsi"/>
                <w:bCs/>
                <w:lang w:eastAsia="en-US"/>
              </w:rPr>
              <w:t>используемая для зданий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6D0F5" w14:textId="77777777" w:rsidR="00994567" w:rsidRPr="00F47A65" w:rsidRDefault="00994567" w:rsidP="00994567">
            <w:r w:rsidRPr="00F47A65">
              <w:lastRenderedPageBreak/>
              <w:t>1с, 3с, 4с (для ТР ТС</w:t>
            </w:r>
          </w:p>
          <w:p w14:paraId="63CB03EB" w14:textId="77777777" w:rsidR="00994567" w:rsidRPr="00F47A65" w:rsidRDefault="00994567" w:rsidP="00994567">
            <w:r w:rsidRPr="00F47A65">
              <w:t>004/2011, ТР ТС</w:t>
            </w:r>
          </w:p>
          <w:p w14:paraId="7E62420F" w14:textId="77777777" w:rsidR="00994567" w:rsidRPr="00F47A65" w:rsidRDefault="00994567" w:rsidP="00994567">
            <w:r w:rsidRPr="00F47A65">
              <w:t>020/2011)</w:t>
            </w:r>
          </w:p>
          <w:p w14:paraId="1A8D24AD" w14:textId="77777777" w:rsidR="00994567" w:rsidRPr="00F47A65" w:rsidRDefault="00994567" w:rsidP="00994567">
            <w:r w:rsidRPr="00F47A65">
              <w:t>Сертификация</w:t>
            </w:r>
          </w:p>
          <w:p w14:paraId="33C4B1A1" w14:textId="77777777" w:rsidR="00994567" w:rsidRPr="00F47A65" w:rsidRDefault="00994567" w:rsidP="00994567"/>
          <w:p w14:paraId="1BDF2A7C" w14:textId="77777777" w:rsidR="00994567" w:rsidRPr="00F47A65" w:rsidRDefault="00994567" w:rsidP="00994567">
            <w:r w:rsidRPr="00F47A65">
              <w:t>1с, 2с 3с, 6с (для ТР</w:t>
            </w:r>
          </w:p>
          <w:p w14:paraId="5B6D84FA" w14:textId="77777777" w:rsidR="00994567" w:rsidRPr="00F47A65" w:rsidRDefault="00994567" w:rsidP="00994567">
            <w:r w:rsidRPr="00F47A65">
              <w:t>ЕАЭС 037/2016)</w:t>
            </w:r>
          </w:p>
          <w:p w14:paraId="139351ED" w14:textId="77777777" w:rsidR="00994567" w:rsidRPr="00F47A65" w:rsidRDefault="00994567" w:rsidP="00994567">
            <w:r w:rsidRPr="00F47A65">
              <w:t>Сертификация</w:t>
            </w:r>
          </w:p>
          <w:p w14:paraId="15BAA22E" w14:textId="77777777" w:rsidR="00994567" w:rsidRPr="00F47A65" w:rsidRDefault="00994567" w:rsidP="00994567"/>
          <w:p w14:paraId="7EE58A66" w14:textId="461531BD" w:rsidR="007571DB" w:rsidRPr="00F47A65" w:rsidRDefault="007571DB" w:rsidP="00994567">
            <w:pPr>
              <w:rPr>
                <w:lang w:val="kk-KZ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68849" w14:textId="7203EA14" w:rsidR="00003B5D" w:rsidRPr="00F47A65" w:rsidRDefault="00003B5D" w:rsidP="00003B5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853110</w:t>
            </w:r>
          </w:p>
          <w:p w14:paraId="04B70F25" w14:textId="4EFC05FF" w:rsidR="00003B5D" w:rsidRPr="00F47A65" w:rsidRDefault="00003B5D" w:rsidP="00003B5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85311095</w:t>
            </w:r>
          </w:p>
          <w:p w14:paraId="7DCCC1E0" w14:textId="622959A2" w:rsidR="00003B5D" w:rsidRPr="00F47A65" w:rsidRDefault="00003B5D" w:rsidP="00003B5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85311030</w:t>
            </w:r>
          </w:p>
          <w:p w14:paraId="18D5EBA8" w14:textId="61BE3BAF" w:rsidR="005C3CB7" w:rsidRPr="00F47A65" w:rsidRDefault="005C3CB7" w:rsidP="00003B5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8531</w:t>
            </w:r>
          </w:p>
          <w:p w14:paraId="33369A7F" w14:textId="77777777" w:rsidR="00003B5D" w:rsidRPr="00F47A65" w:rsidRDefault="00003B5D" w:rsidP="00003B5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8531103000</w:t>
            </w:r>
          </w:p>
          <w:p w14:paraId="2ABC8AE5" w14:textId="77777777" w:rsidR="007571DB" w:rsidRPr="00F47A65" w:rsidRDefault="00003B5D" w:rsidP="00003B5D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8531109500</w:t>
            </w:r>
          </w:p>
          <w:p w14:paraId="45BE190D" w14:textId="77777777" w:rsidR="00994567" w:rsidRPr="00F47A65" w:rsidRDefault="00994567" w:rsidP="00003B5D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8536</w:t>
            </w:r>
          </w:p>
          <w:p w14:paraId="63BD8044" w14:textId="77777777" w:rsidR="00994567" w:rsidRPr="00F47A65" w:rsidRDefault="00994567" w:rsidP="00003B5D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8537</w:t>
            </w:r>
          </w:p>
          <w:p w14:paraId="46FB6184" w14:textId="4AF57609" w:rsidR="00994567" w:rsidRPr="00F47A65" w:rsidRDefault="00994567" w:rsidP="00003B5D"/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0F39" w14:textId="77777777" w:rsidR="00003B5D" w:rsidRPr="00F47A65" w:rsidRDefault="00003B5D" w:rsidP="00003B5D">
            <w:pPr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ТР ТС 004/2011</w:t>
            </w:r>
          </w:p>
          <w:p w14:paraId="2E99BAC6" w14:textId="77777777" w:rsidR="00003B5D" w:rsidRPr="00F47A65" w:rsidRDefault="00003B5D" w:rsidP="00003B5D">
            <w:pPr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ТР ТС 020/2011</w:t>
            </w:r>
          </w:p>
          <w:p w14:paraId="34D8E589" w14:textId="5A9F1931" w:rsidR="007571DB" w:rsidRPr="00F47A65" w:rsidRDefault="00003B5D" w:rsidP="00003B5D">
            <w:r w:rsidRPr="00F47A65">
              <w:rPr>
                <w:bCs/>
                <w:lang w:eastAsia="en-US"/>
              </w:rPr>
              <w:t>ТР ЕАЭС 037/2016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208CE" w14:textId="77777777" w:rsidR="00003B5D" w:rsidRPr="00F47A65" w:rsidRDefault="00003B5D" w:rsidP="00003B5D">
            <w:pPr>
              <w:spacing w:line="276" w:lineRule="auto"/>
              <w:rPr>
                <w:b/>
                <w:bCs/>
                <w:spacing w:val="-1"/>
                <w:lang w:eastAsia="en-US"/>
              </w:rPr>
            </w:pPr>
            <w:r w:rsidRPr="00F47A65">
              <w:rPr>
                <w:b/>
                <w:bCs/>
                <w:spacing w:val="-1"/>
                <w:lang w:eastAsia="en-US"/>
              </w:rPr>
              <w:t>ТР ТС 004/2011</w:t>
            </w:r>
          </w:p>
          <w:p w14:paraId="2C68BF3F" w14:textId="77777777" w:rsidR="00003B5D" w:rsidRPr="00F47A65" w:rsidRDefault="00003B5D" w:rsidP="00003B5D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EN 62233</w:t>
            </w:r>
          </w:p>
          <w:p w14:paraId="497DA9D4" w14:textId="77777777" w:rsidR="00003B5D" w:rsidRPr="00F47A65" w:rsidRDefault="00003B5D" w:rsidP="00003B5D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62311</w:t>
            </w:r>
          </w:p>
          <w:p w14:paraId="74E910F7" w14:textId="77777777" w:rsidR="00003B5D" w:rsidRPr="00F47A65" w:rsidRDefault="00003B5D" w:rsidP="00003B5D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62479</w:t>
            </w:r>
          </w:p>
          <w:p w14:paraId="2C3CC39A" w14:textId="77777777" w:rsidR="00003B5D" w:rsidRPr="00F47A65" w:rsidRDefault="00003B5D" w:rsidP="00003B5D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60950-1</w:t>
            </w:r>
          </w:p>
          <w:p w14:paraId="3228A5C4" w14:textId="77777777" w:rsidR="00003B5D" w:rsidRPr="00F47A65" w:rsidRDefault="00003B5D" w:rsidP="00003B5D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60065</w:t>
            </w:r>
          </w:p>
          <w:p w14:paraId="5C6C1A3B" w14:textId="77777777" w:rsidR="00003B5D" w:rsidRPr="00F47A65" w:rsidRDefault="00003B5D" w:rsidP="00003B5D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62368-1</w:t>
            </w:r>
          </w:p>
          <w:p w14:paraId="3A3734F5" w14:textId="77777777" w:rsidR="00003B5D" w:rsidRPr="00F47A65" w:rsidRDefault="00003B5D" w:rsidP="00003B5D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12.2.007.0</w:t>
            </w:r>
          </w:p>
          <w:p w14:paraId="72F76794" w14:textId="77777777" w:rsidR="00003B5D" w:rsidRPr="00F47A65" w:rsidRDefault="00003B5D" w:rsidP="00003B5D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lastRenderedPageBreak/>
              <w:t>ГОСТ IEC 62463</w:t>
            </w:r>
          </w:p>
          <w:p w14:paraId="1528DAF6" w14:textId="58E81227" w:rsidR="00003B5D" w:rsidRPr="00F47A65" w:rsidRDefault="00003B5D" w:rsidP="00003B5D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60947-1</w:t>
            </w:r>
          </w:p>
          <w:p w14:paraId="5A0D4380" w14:textId="5C9C0F7E" w:rsidR="00003B5D" w:rsidRPr="00F47A65" w:rsidRDefault="00003B5D" w:rsidP="00003B5D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60947-5-1</w:t>
            </w:r>
          </w:p>
          <w:p w14:paraId="184D8B09" w14:textId="77777777" w:rsidR="00003B5D" w:rsidRPr="00F47A65" w:rsidRDefault="00003B5D" w:rsidP="00003B5D">
            <w:pPr>
              <w:spacing w:line="276" w:lineRule="auto"/>
              <w:rPr>
                <w:b/>
                <w:bCs/>
                <w:spacing w:val="-1"/>
                <w:lang w:eastAsia="en-US"/>
              </w:rPr>
            </w:pPr>
            <w:r w:rsidRPr="00F47A65">
              <w:rPr>
                <w:b/>
                <w:bCs/>
                <w:spacing w:val="-1"/>
                <w:lang w:eastAsia="en-US"/>
              </w:rPr>
              <w:t>ТР ТС 020/2011</w:t>
            </w:r>
          </w:p>
          <w:p w14:paraId="71DB8BE4" w14:textId="77777777" w:rsidR="00003B5D" w:rsidRPr="00F47A65" w:rsidRDefault="00003B5D" w:rsidP="00003B5D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CISPR 14-1</w:t>
            </w:r>
          </w:p>
          <w:p w14:paraId="0E92AFCE" w14:textId="77777777" w:rsidR="00003B5D" w:rsidRPr="00F47A65" w:rsidRDefault="00003B5D" w:rsidP="00003B5D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CISPR 14-2</w:t>
            </w:r>
          </w:p>
          <w:p w14:paraId="2C6F1C9F" w14:textId="77777777" w:rsidR="00003B5D" w:rsidRPr="00F47A65" w:rsidRDefault="00003B5D" w:rsidP="00003B5D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CISPR 32</w:t>
            </w:r>
          </w:p>
          <w:p w14:paraId="3DA9CEBD" w14:textId="77777777" w:rsidR="00003B5D" w:rsidRPr="00F47A65" w:rsidRDefault="00003B5D" w:rsidP="00003B5D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CISPR 24</w:t>
            </w:r>
          </w:p>
          <w:p w14:paraId="366CED5F" w14:textId="77777777" w:rsidR="00003B5D" w:rsidRPr="00F47A65" w:rsidRDefault="00003B5D" w:rsidP="00003B5D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61000-3-2</w:t>
            </w:r>
          </w:p>
          <w:p w14:paraId="0BDB1EA5" w14:textId="77777777" w:rsidR="00003B5D" w:rsidRPr="00F47A65" w:rsidRDefault="00003B5D" w:rsidP="00003B5D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61000-3-3</w:t>
            </w:r>
          </w:p>
          <w:p w14:paraId="70335E34" w14:textId="77777777" w:rsidR="00003B5D" w:rsidRPr="00F47A65" w:rsidRDefault="00003B5D" w:rsidP="00003B5D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30804.6.1</w:t>
            </w:r>
          </w:p>
          <w:p w14:paraId="7DB1EEEB" w14:textId="77777777" w:rsidR="00003B5D" w:rsidRPr="00F47A65" w:rsidRDefault="00003B5D" w:rsidP="00003B5D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61000-6-3</w:t>
            </w:r>
          </w:p>
          <w:p w14:paraId="2E279B4B" w14:textId="77777777" w:rsidR="00003B5D" w:rsidRPr="00F47A65" w:rsidRDefault="00003B5D" w:rsidP="00003B5D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61000-3-2</w:t>
            </w:r>
          </w:p>
          <w:p w14:paraId="407D51B4" w14:textId="77777777" w:rsidR="00003B5D" w:rsidRPr="00F47A65" w:rsidRDefault="00003B5D" w:rsidP="00003B5D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61000-3-3</w:t>
            </w:r>
          </w:p>
          <w:p w14:paraId="22B44ED8" w14:textId="77777777" w:rsidR="00003B5D" w:rsidRPr="00F47A65" w:rsidRDefault="00003B5D" w:rsidP="00003B5D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61000-6-3</w:t>
            </w:r>
          </w:p>
          <w:p w14:paraId="7A416FE2" w14:textId="77777777" w:rsidR="00003B5D" w:rsidRPr="00F47A65" w:rsidRDefault="00003B5D" w:rsidP="00003B5D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EN 301 489-1 V1.9.2</w:t>
            </w:r>
          </w:p>
          <w:p w14:paraId="3B6E32E1" w14:textId="77777777" w:rsidR="00003B5D" w:rsidRPr="00F47A65" w:rsidRDefault="00003B5D" w:rsidP="00003B5D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52459.3</w:t>
            </w:r>
          </w:p>
          <w:p w14:paraId="0DA2AC4C" w14:textId="77777777" w:rsidR="00003B5D" w:rsidRPr="00F47A65" w:rsidRDefault="00003B5D" w:rsidP="00003B5D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52459.7</w:t>
            </w:r>
          </w:p>
          <w:p w14:paraId="34B888D2" w14:textId="77777777" w:rsidR="00003B5D" w:rsidRPr="00F47A65" w:rsidRDefault="00003B5D" w:rsidP="00003B5D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52459.17</w:t>
            </w:r>
          </w:p>
          <w:p w14:paraId="2665B662" w14:textId="77777777" w:rsidR="00003B5D" w:rsidRPr="00F47A65" w:rsidRDefault="00003B5D" w:rsidP="00003B5D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EN 50148</w:t>
            </w:r>
          </w:p>
          <w:p w14:paraId="7FEA97C6" w14:textId="27129C21" w:rsidR="007571DB" w:rsidRPr="00F47A65" w:rsidRDefault="00003B5D" w:rsidP="00003B5D">
            <w:pPr>
              <w:rPr>
                <w:b/>
              </w:rPr>
            </w:pPr>
            <w:r w:rsidRPr="00F47A65">
              <w:rPr>
                <w:b/>
                <w:bCs/>
                <w:spacing w:val="-1"/>
                <w:lang w:eastAsia="en-US"/>
              </w:rPr>
              <w:t>ТР ЕАЭС 037/2016</w:t>
            </w:r>
          </w:p>
        </w:tc>
      </w:tr>
      <w:tr w:rsidR="007571DB" w:rsidRPr="00F47A65" w14:paraId="6EFD62BE" w14:textId="77777777" w:rsidTr="004A2D6A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C1450" w14:textId="245EDDE2" w:rsidR="007571DB" w:rsidRPr="00F47A65" w:rsidRDefault="009A4986" w:rsidP="00D62871">
            <w:pPr>
              <w:spacing w:after="160" w:line="259" w:lineRule="auto"/>
            </w:pPr>
            <w:r w:rsidRPr="00F47A65">
              <w:lastRenderedPageBreak/>
              <w:t>1.5.6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AA9DF" w14:textId="77777777" w:rsidR="00994567" w:rsidRPr="00F47A65" w:rsidRDefault="00994567" w:rsidP="00994567">
            <w:pPr>
              <w:rPr>
                <w:bCs/>
              </w:rPr>
            </w:pPr>
            <w:r w:rsidRPr="00F47A65">
              <w:rPr>
                <w:bCs/>
              </w:rPr>
              <w:t>Радиоприемники широковещательные работающие без внешнего источника</w:t>
            </w:r>
          </w:p>
          <w:p w14:paraId="3FA37181" w14:textId="77777777" w:rsidR="00994567" w:rsidRPr="00F47A65" w:rsidRDefault="00994567" w:rsidP="00994567">
            <w:pPr>
              <w:rPr>
                <w:bCs/>
              </w:rPr>
            </w:pPr>
            <w:r w:rsidRPr="00F47A65">
              <w:rPr>
                <w:bCs/>
              </w:rPr>
              <w:t>электроэнергии (кроме</w:t>
            </w:r>
          </w:p>
          <w:p w14:paraId="1A58FEE6" w14:textId="77777777" w:rsidR="007571DB" w:rsidRPr="00F47A65" w:rsidRDefault="00994567" w:rsidP="00994567">
            <w:pPr>
              <w:rPr>
                <w:bCs/>
              </w:rPr>
            </w:pPr>
            <w:r w:rsidRPr="00F47A65">
              <w:rPr>
                <w:bCs/>
              </w:rPr>
              <w:t>радиоприемников для автомобилей)</w:t>
            </w:r>
          </w:p>
          <w:p w14:paraId="136437D4" w14:textId="51F176A7" w:rsidR="003017D6" w:rsidRPr="00F47A65" w:rsidRDefault="003017D6" w:rsidP="00994567">
            <w:pPr>
              <w:rPr>
                <w:bCs/>
              </w:rPr>
            </w:pPr>
            <w:r w:rsidRPr="00F47A65">
              <w:rPr>
                <w:bCs/>
              </w:rPr>
              <w:t>радиоприемная аппаратура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B85A9" w14:textId="77777777" w:rsidR="00994567" w:rsidRPr="00F47A65" w:rsidRDefault="00994567" w:rsidP="00994567">
            <w:r w:rsidRPr="00F47A65">
              <w:t>1с, 3с, 4с (для ТР ТС</w:t>
            </w:r>
          </w:p>
          <w:p w14:paraId="2D936CED" w14:textId="77777777" w:rsidR="00994567" w:rsidRPr="00F47A65" w:rsidRDefault="00994567" w:rsidP="00994567">
            <w:r w:rsidRPr="00F47A65">
              <w:t>004/2011, ТР ТС</w:t>
            </w:r>
          </w:p>
          <w:p w14:paraId="0BC69359" w14:textId="77777777" w:rsidR="00994567" w:rsidRPr="00F47A65" w:rsidRDefault="00994567" w:rsidP="00994567">
            <w:r w:rsidRPr="00F47A65">
              <w:t>020/2011)</w:t>
            </w:r>
          </w:p>
          <w:p w14:paraId="5C0F693D" w14:textId="77777777" w:rsidR="00994567" w:rsidRPr="00F47A65" w:rsidRDefault="00994567" w:rsidP="00994567">
            <w:r w:rsidRPr="00F47A65">
              <w:t>Сертификация</w:t>
            </w:r>
          </w:p>
          <w:p w14:paraId="564533EF" w14:textId="77777777" w:rsidR="00994567" w:rsidRPr="00F47A65" w:rsidRDefault="00994567" w:rsidP="00994567"/>
          <w:p w14:paraId="37E62B72" w14:textId="77777777" w:rsidR="00994567" w:rsidRPr="00F47A65" w:rsidRDefault="00994567" w:rsidP="00994567">
            <w:r w:rsidRPr="00F47A65">
              <w:t>1с, 2с 3с, 6с (для ТР</w:t>
            </w:r>
          </w:p>
          <w:p w14:paraId="141D832B" w14:textId="77777777" w:rsidR="00994567" w:rsidRPr="00F47A65" w:rsidRDefault="00994567" w:rsidP="00994567">
            <w:r w:rsidRPr="00F47A65">
              <w:t>ЕАЭС 037/2016)</w:t>
            </w:r>
          </w:p>
          <w:p w14:paraId="4B3DB86D" w14:textId="77777777" w:rsidR="00994567" w:rsidRPr="00F47A65" w:rsidRDefault="00994567" w:rsidP="00994567">
            <w:r w:rsidRPr="00F47A65">
              <w:t>Сертификация</w:t>
            </w:r>
          </w:p>
          <w:p w14:paraId="06BE6FAD" w14:textId="5814E96B" w:rsidR="007571DB" w:rsidRPr="00F47A65" w:rsidRDefault="007571DB" w:rsidP="00994567">
            <w:pPr>
              <w:rPr>
                <w:lang w:val="kk-KZ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02571" w14:textId="67608CD7" w:rsidR="007571DB" w:rsidRPr="00F47A65" w:rsidRDefault="00994567" w:rsidP="00D62871">
            <w:r w:rsidRPr="00F47A65">
              <w:t>852710</w:t>
            </w:r>
          </w:p>
          <w:p w14:paraId="2DAF2DDD" w14:textId="7E081102" w:rsidR="00994567" w:rsidRPr="00F47A65" w:rsidRDefault="00994567" w:rsidP="00994567">
            <w:r w:rsidRPr="00F47A65">
              <w:t>852712</w:t>
            </w:r>
          </w:p>
          <w:p w14:paraId="347F4C2E" w14:textId="77777777" w:rsidR="00994567" w:rsidRPr="00F47A65" w:rsidRDefault="00994567" w:rsidP="00994567">
            <w:r w:rsidRPr="00F47A65">
              <w:t>8527121000</w:t>
            </w:r>
          </w:p>
          <w:p w14:paraId="129A52D6" w14:textId="77777777" w:rsidR="00994567" w:rsidRPr="00F47A65" w:rsidRDefault="00994567" w:rsidP="00994567">
            <w:r w:rsidRPr="00F47A65">
              <w:t>8527129000</w:t>
            </w:r>
          </w:p>
          <w:p w14:paraId="45689237" w14:textId="16817210" w:rsidR="00994567" w:rsidRPr="00F47A65" w:rsidRDefault="00994567" w:rsidP="00994567">
            <w:r w:rsidRPr="00F47A65">
              <w:t>852713</w:t>
            </w:r>
          </w:p>
          <w:p w14:paraId="57BE23D7" w14:textId="77777777" w:rsidR="00994567" w:rsidRPr="00F47A65" w:rsidRDefault="00994567" w:rsidP="00994567">
            <w:r w:rsidRPr="00F47A65">
              <w:t>8527131000</w:t>
            </w:r>
          </w:p>
          <w:p w14:paraId="5A04967E" w14:textId="7D0E4B84" w:rsidR="005C3CB7" w:rsidRPr="00F47A65" w:rsidRDefault="005C3CB7" w:rsidP="00994567">
            <w:r w:rsidRPr="00F47A65">
              <w:t>8527</w:t>
            </w:r>
          </w:p>
          <w:p w14:paraId="3471E378" w14:textId="77777777" w:rsidR="00994567" w:rsidRPr="00F47A65" w:rsidRDefault="00994567" w:rsidP="00994567">
            <w:r w:rsidRPr="00F47A65">
              <w:t>8527139100</w:t>
            </w:r>
          </w:p>
          <w:p w14:paraId="10304FCF" w14:textId="77777777" w:rsidR="00994567" w:rsidRPr="00F47A65" w:rsidRDefault="00994567" w:rsidP="00994567">
            <w:r w:rsidRPr="00F47A65">
              <w:t>8527139900</w:t>
            </w:r>
          </w:p>
          <w:p w14:paraId="28726A2E" w14:textId="7F019EDC" w:rsidR="00994567" w:rsidRPr="00F47A65" w:rsidRDefault="00994567" w:rsidP="00994567">
            <w:r w:rsidRPr="00F47A65">
              <w:t>852719</w:t>
            </w:r>
          </w:p>
          <w:p w14:paraId="52CEE10A" w14:textId="4860201B" w:rsidR="00994567" w:rsidRPr="00F47A65" w:rsidRDefault="00994567" w:rsidP="00994567">
            <w:r w:rsidRPr="00F47A65">
              <w:lastRenderedPageBreak/>
              <w:t>8527190000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CD11C" w14:textId="77777777" w:rsidR="00994567" w:rsidRPr="00F47A65" w:rsidRDefault="00994567" w:rsidP="00994567">
            <w:pPr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lastRenderedPageBreak/>
              <w:t>ТР ТС 004/2011</w:t>
            </w:r>
          </w:p>
          <w:p w14:paraId="121F00E2" w14:textId="77777777" w:rsidR="00994567" w:rsidRPr="00F47A65" w:rsidRDefault="00994567" w:rsidP="00994567">
            <w:pPr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ТР ТС 020/2011</w:t>
            </w:r>
          </w:p>
          <w:p w14:paraId="659C2861" w14:textId="4A718C2F" w:rsidR="007571DB" w:rsidRPr="00F47A65" w:rsidRDefault="00994567" w:rsidP="00994567">
            <w:r w:rsidRPr="00F47A65">
              <w:rPr>
                <w:bCs/>
                <w:lang w:eastAsia="en-US"/>
              </w:rPr>
              <w:t>ТР ЕАЭС 037/2016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624E6" w14:textId="77777777" w:rsidR="007571DB" w:rsidRPr="00F47A65" w:rsidRDefault="00994567" w:rsidP="00D62871">
            <w:pPr>
              <w:rPr>
                <w:b/>
                <w:bCs/>
                <w:spacing w:val="-1"/>
                <w:lang w:eastAsia="en-US"/>
              </w:rPr>
            </w:pPr>
            <w:r w:rsidRPr="00F47A65">
              <w:rPr>
                <w:b/>
                <w:bCs/>
                <w:spacing w:val="-1"/>
                <w:lang w:eastAsia="en-US"/>
              </w:rPr>
              <w:t>ТР ТС 004/2011</w:t>
            </w:r>
          </w:p>
          <w:p w14:paraId="203BF452" w14:textId="77777777" w:rsidR="00994567" w:rsidRPr="00F47A65" w:rsidRDefault="00994567" w:rsidP="00994567">
            <w:r w:rsidRPr="00F47A65">
              <w:t>ГОСТ EN 62233</w:t>
            </w:r>
          </w:p>
          <w:p w14:paraId="3718C2AF" w14:textId="77777777" w:rsidR="00994567" w:rsidRPr="00F47A65" w:rsidRDefault="00994567" w:rsidP="00994567">
            <w:r w:rsidRPr="00F47A65">
              <w:t>ГОСТ IEC 62311</w:t>
            </w:r>
          </w:p>
          <w:p w14:paraId="4BF185B2" w14:textId="77777777" w:rsidR="00994567" w:rsidRPr="00F47A65" w:rsidRDefault="00994567" w:rsidP="00994567">
            <w:r w:rsidRPr="00F47A65">
              <w:t>ГОСТ IEC 62479</w:t>
            </w:r>
          </w:p>
          <w:p w14:paraId="0BA2DA81" w14:textId="77777777" w:rsidR="00994567" w:rsidRPr="00F47A65" w:rsidRDefault="00994567" w:rsidP="00994567">
            <w:r w:rsidRPr="00F47A65">
              <w:t>ГОСТ IEC 60950-1</w:t>
            </w:r>
          </w:p>
          <w:p w14:paraId="01A53C5E" w14:textId="77777777" w:rsidR="00994567" w:rsidRPr="00F47A65" w:rsidRDefault="00994567" w:rsidP="00994567">
            <w:r w:rsidRPr="00F47A65">
              <w:t>ГОСТ IEC 60065</w:t>
            </w:r>
          </w:p>
          <w:p w14:paraId="3B0989C9" w14:textId="77777777" w:rsidR="00994567" w:rsidRPr="00F47A65" w:rsidRDefault="00994567" w:rsidP="00994567">
            <w:r w:rsidRPr="00F47A65">
              <w:t>ГОСТ IEC 62368-1</w:t>
            </w:r>
          </w:p>
          <w:p w14:paraId="77F7C13A" w14:textId="77777777" w:rsidR="00994567" w:rsidRPr="00F47A65" w:rsidRDefault="00994567" w:rsidP="00994567">
            <w:r w:rsidRPr="00F47A65">
              <w:t>СТБ IEC 60215</w:t>
            </w:r>
          </w:p>
          <w:p w14:paraId="76BCD83C" w14:textId="77777777" w:rsidR="00994567" w:rsidRPr="00F47A65" w:rsidRDefault="00994567" w:rsidP="00994567">
            <w:r w:rsidRPr="00F47A65">
              <w:t>ГОСТ IEC 60215</w:t>
            </w:r>
          </w:p>
          <w:p w14:paraId="45C073E7" w14:textId="77777777" w:rsidR="00994567" w:rsidRPr="00F47A65" w:rsidRDefault="00994567" w:rsidP="00994567">
            <w:pPr>
              <w:rPr>
                <w:b/>
              </w:rPr>
            </w:pPr>
            <w:r w:rsidRPr="00F47A65">
              <w:rPr>
                <w:b/>
              </w:rPr>
              <w:t>ТР ТС 020/2011</w:t>
            </w:r>
          </w:p>
          <w:p w14:paraId="032B335F" w14:textId="77777777" w:rsidR="00994567" w:rsidRPr="00F47A65" w:rsidRDefault="00994567" w:rsidP="00994567">
            <w:r w:rsidRPr="00F47A65">
              <w:lastRenderedPageBreak/>
              <w:t>ГОСТ CISPR 14-1</w:t>
            </w:r>
          </w:p>
          <w:p w14:paraId="2B5E7DCF" w14:textId="77777777" w:rsidR="00994567" w:rsidRPr="00F47A65" w:rsidRDefault="00994567" w:rsidP="00994567">
            <w:r w:rsidRPr="00F47A65">
              <w:t>ГОСТ CISPR 14-2</w:t>
            </w:r>
          </w:p>
          <w:p w14:paraId="630D2DD0" w14:textId="77777777" w:rsidR="00994567" w:rsidRPr="00F47A65" w:rsidRDefault="00994567" w:rsidP="00994567">
            <w:r w:rsidRPr="00F47A65">
              <w:t>ГОСТ CISPR 32</w:t>
            </w:r>
          </w:p>
          <w:p w14:paraId="0BA37D93" w14:textId="77777777" w:rsidR="00994567" w:rsidRPr="00F47A65" w:rsidRDefault="00994567" w:rsidP="00994567">
            <w:r w:rsidRPr="00F47A65">
              <w:t>ГОСТ CISPR 24</w:t>
            </w:r>
          </w:p>
          <w:p w14:paraId="1A15314B" w14:textId="77777777" w:rsidR="00994567" w:rsidRPr="00F47A65" w:rsidRDefault="00994567" w:rsidP="00994567">
            <w:r w:rsidRPr="00F47A65">
              <w:t>ГОСТ 30804.6.1</w:t>
            </w:r>
          </w:p>
          <w:p w14:paraId="3A10C943" w14:textId="77777777" w:rsidR="00994567" w:rsidRPr="00F47A65" w:rsidRDefault="00994567" w:rsidP="00994567">
            <w:r w:rsidRPr="00F47A65">
              <w:t>ГОСТ IEC 61000-3-3</w:t>
            </w:r>
          </w:p>
          <w:p w14:paraId="3105DFF7" w14:textId="77777777" w:rsidR="00994567" w:rsidRPr="00F47A65" w:rsidRDefault="00994567" w:rsidP="00994567">
            <w:r w:rsidRPr="00F47A65">
              <w:t>ГОСТ IEC 61000-3-2</w:t>
            </w:r>
          </w:p>
          <w:p w14:paraId="496DCB4A" w14:textId="77777777" w:rsidR="00994567" w:rsidRPr="00F47A65" w:rsidRDefault="00994567" w:rsidP="00994567">
            <w:r w:rsidRPr="00F47A65">
              <w:t>ГОСТ IEC 61000-6-3</w:t>
            </w:r>
          </w:p>
          <w:p w14:paraId="141CB771" w14:textId="77777777" w:rsidR="00994567" w:rsidRPr="00F47A65" w:rsidRDefault="00994567" w:rsidP="00994567">
            <w:r w:rsidRPr="00F47A65">
              <w:t>ГОСТ EN 301 489-1 V1.9.2</w:t>
            </w:r>
          </w:p>
          <w:p w14:paraId="2CB6308F" w14:textId="77777777" w:rsidR="00994567" w:rsidRPr="00F47A65" w:rsidRDefault="00994567" w:rsidP="00994567">
            <w:r w:rsidRPr="00F47A65">
              <w:t>ГОСТ Р 52459.3</w:t>
            </w:r>
          </w:p>
          <w:p w14:paraId="6471B4DD" w14:textId="77777777" w:rsidR="00994567" w:rsidRPr="00F47A65" w:rsidRDefault="00994567" w:rsidP="00994567">
            <w:r w:rsidRPr="00F47A65">
              <w:t>ГОСТ Р 52459.7</w:t>
            </w:r>
          </w:p>
          <w:p w14:paraId="79347718" w14:textId="77777777" w:rsidR="00994567" w:rsidRPr="00F47A65" w:rsidRDefault="00994567" w:rsidP="00994567">
            <w:r w:rsidRPr="00F47A65">
              <w:t>ГОСТ Р 52459.17</w:t>
            </w:r>
          </w:p>
          <w:p w14:paraId="6CC9DABD" w14:textId="77777777" w:rsidR="00994567" w:rsidRPr="00F47A65" w:rsidRDefault="00994567" w:rsidP="00994567">
            <w:r w:rsidRPr="00F47A65">
              <w:t>ГОСТ EN 55130-1</w:t>
            </w:r>
          </w:p>
          <w:p w14:paraId="32C5F2B9" w14:textId="16D96ACA" w:rsidR="00994567" w:rsidRPr="00F47A65" w:rsidRDefault="00994567" w:rsidP="00994567">
            <w:pPr>
              <w:rPr>
                <w:b/>
              </w:rPr>
            </w:pPr>
            <w:r w:rsidRPr="00F47A65">
              <w:rPr>
                <w:b/>
              </w:rPr>
              <w:t>ТР ЕАЭС 037/2016</w:t>
            </w:r>
          </w:p>
        </w:tc>
      </w:tr>
      <w:tr w:rsidR="007571DB" w:rsidRPr="00F47A65" w14:paraId="2C1F5009" w14:textId="77777777" w:rsidTr="004A2D6A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BE4D4" w14:textId="7E99DFDB" w:rsidR="007571DB" w:rsidRPr="00F47A65" w:rsidRDefault="009A4986" w:rsidP="00D62871">
            <w:pPr>
              <w:spacing w:after="160" w:line="259" w:lineRule="auto"/>
            </w:pPr>
            <w:r w:rsidRPr="00F47A65">
              <w:lastRenderedPageBreak/>
              <w:t>1.5.7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B9CD5" w14:textId="77777777" w:rsidR="00061F0D" w:rsidRPr="00F47A65" w:rsidRDefault="00061F0D" w:rsidP="00061F0D">
            <w:pPr>
              <w:rPr>
                <w:bCs/>
              </w:rPr>
            </w:pPr>
            <w:r w:rsidRPr="00F47A65">
              <w:rPr>
                <w:bCs/>
              </w:rPr>
              <w:t>Радиоприемники широковещательные,</w:t>
            </w:r>
          </w:p>
          <w:p w14:paraId="257C7C76" w14:textId="77777777" w:rsidR="00061F0D" w:rsidRPr="00F47A65" w:rsidRDefault="00061F0D" w:rsidP="00061F0D">
            <w:pPr>
              <w:rPr>
                <w:bCs/>
              </w:rPr>
            </w:pPr>
            <w:r w:rsidRPr="00F47A65">
              <w:rPr>
                <w:bCs/>
              </w:rPr>
              <w:t>работающие только от внешнего</w:t>
            </w:r>
          </w:p>
          <w:p w14:paraId="33BF869F" w14:textId="77777777" w:rsidR="00061F0D" w:rsidRPr="00F47A65" w:rsidRDefault="00061F0D" w:rsidP="00061F0D">
            <w:pPr>
              <w:rPr>
                <w:bCs/>
              </w:rPr>
            </w:pPr>
            <w:r w:rsidRPr="00F47A65">
              <w:rPr>
                <w:bCs/>
              </w:rPr>
              <w:t>источника электроэнергии:</w:t>
            </w:r>
          </w:p>
          <w:p w14:paraId="559C4DBD" w14:textId="77777777" w:rsidR="00061F0D" w:rsidRPr="00F47A65" w:rsidRDefault="00061F0D" w:rsidP="00061F0D">
            <w:pPr>
              <w:rPr>
                <w:bCs/>
              </w:rPr>
            </w:pPr>
            <w:r w:rsidRPr="00F47A65">
              <w:rPr>
                <w:bCs/>
              </w:rPr>
              <w:t>Радиоприемники широковещательные</w:t>
            </w:r>
          </w:p>
          <w:p w14:paraId="685F2C8A" w14:textId="77777777" w:rsidR="00061F0D" w:rsidRPr="00F47A65" w:rsidRDefault="00061F0D" w:rsidP="00061F0D">
            <w:pPr>
              <w:rPr>
                <w:bCs/>
              </w:rPr>
            </w:pPr>
            <w:r w:rsidRPr="00F47A65">
              <w:rPr>
                <w:bCs/>
              </w:rPr>
              <w:t>стационарные, совмещенные со</w:t>
            </w:r>
          </w:p>
          <w:p w14:paraId="263CA504" w14:textId="77777777" w:rsidR="00061F0D" w:rsidRPr="00F47A65" w:rsidRDefault="00061F0D" w:rsidP="00061F0D">
            <w:pPr>
              <w:rPr>
                <w:bCs/>
              </w:rPr>
            </w:pPr>
            <w:r w:rsidRPr="00F47A65">
              <w:rPr>
                <w:bCs/>
              </w:rPr>
              <w:t>звукозаписывающей или</w:t>
            </w:r>
          </w:p>
          <w:p w14:paraId="7F936018" w14:textId="77777777" w:rsidR="00061F0D" w:rsidRPr="00F47A65" w:rsidRDefault="00061F0D" w:rsidP="00061F0D">
            <w:pPr>
              <w:rPr>
                <w:bCs/>
              </w:rPr>
            </w:pPr>
            <w:r w:rsidRPr="00F47A65">
              <w:rPr>
                <w:bCs/>
              </w:rPr>
              <w:t>звуковоспроизводящей аппаратурой,</w:t>
            </w:r>
          </w:p>
          <w:p w14:paraId="53DA6A29" w14:textId="77777777" w:rsidR="00061F0D" w:rsidRPr="00F47A65" w:rsidRDefault="00061F0D" w:rsidP="00061F0D">
            <w:pPr>
              <w:rPr>
                <w:bCs/>
              </w:rPr>
            </w:pPr>
            <w:r w:rsidRPr="00F47A65">
              <w:rPr>
                <w:bCs/>
              </w:rPr>
              <w:t>работающие только от внешнего</w:t>
            </w:r>
          </w:p>
          <w:p w14:paraId="7D278108" w14:textId="77777777" w:rsidR="00061F0D" w:rsidRPr="00F47A65" w:rsidRDefault="00061F0D" w:rsidP="00061F0D">
            <w:pPr>
              <w:rPr>
                <w:bCs/>
              </w:rPr>
            </w:pPr>
            <w:r w:rsidRPr="00F47A65">
              <w:rPr>
                <w:bCs/>
              </w:rPr>
              <w:t>источника электроэнергии (кроме</w:t>
            </w:r>
          </w:p>
          <w:p w14:paraId="6F8DFD73" w14:textId="77777777" w:rsidR="00061F0D" w:rsidRPr="00F47A65" w:rsidRDefault="00061F0D" w:rsidP="00061F0D">
            <w:pPr>
              <w:rPr>
                <w:bCs/>
              </w:rPr>
            </w:pPr>
            <w:r w:rsidRPr="00F47A65">
              <w:rPr>
                <w:bCs/>
              </w:rPr>
              <w:t>радиоприемников для автомобилей);</w:t>
            </w:r>
          </w:p>
          <w:p w14:paraId="35411432" w14:textId="77777777" w:rsidR="00061F0D" w:rsidRPr="00F47A65" w:rsidRDefault="00061F0D" w:rsidP="00061F0D">
            <w:pPr>
              <w:rPr>
                <w:bCs/>
              </w:rPr>
            </w:pPr>
            <w:r w:rsidRPr="00F47A65">
              <w:rPr>
                <w:bCs/>
              </w:rPr>
              <w:t>Радиоприемники широковещательные</w:t>
            </w:r>
          </w:p>
          <w:p w14:paraId="23BA0491" w14:textId="77777777" w:rsidR="00061F0D" w:rsidRPr="00F47A65" w:rsidRDefault="00061F0D" w:rsidP="00061F0D">
            <w:pPr>
              <w:rPr>
                <w:bCs/>
              </w:rPr>
            </w:pPr>
            <w:r w:rsidRPr="00F47A65">
              <w:rPr>
                <w:bCs/>
              </w:rPr>
              <w:t>для автомобилей, совмещенные со звукозаписывающей или</w:t>
            </w:r>
          </w:p>
          <w:p w14:paraId="324E01B3" w14:textId="77777777" w:rsidR="00061F0D" w:rsidRPr="00F47A65" w:rsidRDefault="00061F0D" w:rsidP="00061F0D">
            <w:pPr>
              <w:rPr>
                <w:bCs/>
              </w:rPr>
            </w:pPr>
            <w:r w:rsidRPr="00F47A65">
              <w:rPr>
                <w:bCs/>
              </w:rPr>
              <w:t>звуковоспроизводящей аппаратурой,</w:t>
            </w:r>
          </w:p>
          <w:p w14:paraId="75A3ED64" w14:textId="77777777" w:rsidR="00061F0D" w:rsidRPr="00F47A65" w:rsidRDefault="00061F0D" w:rsidP="00061F0D">
            <w:pPr>
              <w:rPr>
                <w:bCs/>
              </w:rPr>
            </w:pPr>
            <w:r w:rsidRPr="00F47A65">
              <w:rPr>
                <w:bCs/>
              </w:rPr>
              <w:lastRenderedPageBreak/>
              <w:t>работающие только от внешнего</w:t>
            </w:r>
          </w:p>
          <w:p w14:paraId="2CD70C77" w14:textId="77777777" w:rsidR="00061F0D" w:rsidRPr="00F47A65" w:rsidRDefault="00061F0D" w:rsidP="00061F0D">
            <w:pPr>
              <w:rPr>
                <w:bCs/>
              </w:rPr>
            </w:pPr>
            <w:r w:rsidRPr="00F47A65">
              <w:rPr>
                <w:bCs/>
              </w:rPr>
              <w:t>источника электроэнергии;</w:t>
            </w:r>
          </w:p>
          <w:p w14:paraId="510603E0" w14:textId="77777777" w:rsidR="00061F0D" w:rsidRPr="00F47A65" w:rsidRDefault="00061F0D" w:rsidP="00061F0D">
            <w:pPr>
              <w:rPr>
                <w:bCs/>
              </w:rPr>
            </w:pPr>
            <w:r w:rsidRPr="00F47A65">
              <w:rPr>
                <w:bCs/>
              </w:rPr>
              <w:t>Радиоприемники широковещательные</w:t>
            </w:r>
          </w:p>
          <w:p w14:paraId="6ECF8FA0" w14:textId="77777777" w:rsidR="00061F0D" w:rsidRPr="00F47A65" w:rsidRDefault="00061F0D" w:rsidP="00061F0D">
            <w:pPr>
              <w:rPr>
                <w:bCs/>
              </w:rPr>
            </w:pPr>
            <w:r w:rsidRPr="00F47A65">
              <w:rPr>
                <w:bCs/>
              </w:rPr>
              <w:t>для автомобилей прочие, работающие</w:t>
            </w:r>
          </w:p>
          <w:p w14:paraId="2BC5D281" w14:textId="77777777" w:rsidR="00061F0D" w:rsidRPr="00F47A65" w:rsidRDefault="00061F0D" w:rsidP="00061F0D">
            <w:pPr>
              <w:rPr>
                <w:bCs/>
              </w:rPr>
            </w:pPr>
            <w:r w:rsidRPr="00F47A65">
              <w:rPr>
                <w:bCs/>
              </w:rPr>
              <w:t>только от внешнего источника</w:t>
            </w:r>
          </w:p>
          <w:p w14:paraId="68265B66" w14:textId="5F296F8F" w:rsidR="007571DB" w:rsidRPr="00F47A65" w:rsidRDefault="00061F0D" w:rsidP="00061F0D">
            <w:pPr>
              <w:rPr>
                <w:bCs/>
              </w:rPr>
            </w:pPr>
            <w:r w:rsidRPr="00F47A65">
              <w:rPr>
                <w:bCs/>
              </w:rPr>
              <w:t>электроэнергии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36D23" w14:textId="77777777" w:rsidR="00061F0D" w:rsidRPr="00F47A65" w:rsidRDefault="00061F0D" w:rsidP="00061F0D"/>
          <w:p w14:paraId="74CEB094" w14:textId="77777777" w:rsidR="00061F0D" w:rsidRPr="00F47A65" w:rsidRDefault="00061F0D" w:rsidP="00061F0D">
            <w:r w:rsidRPr="00F47A65">
              <w:t>1с, 3с, 4с (для ТР ТС</w:t>
            </w:r>
          </w:p>
          <w:p w14:paraId="385907F1" w14:textId="77777777" w:rsidR="00061F0D" w:rsidRPr="00F47A65" w:rsidRDefault="00061F0D" w:rsidP="00061F0D">
            <w:r w:rsidRPr="00F47A65">
              <w:t>004/2011, ТР ТС</w:t>
            </w:r>
          </w:p>
          <w:p w14:paraId="4A926ADD" w14:textId="77777777" w:rsidR="00061F0D" w:rsidRPr="00F47A65" w:rsidRDefault="00061F0D" w:rsidP="00061F0D">
            <w:r w:rsidRPr="00F47A65">
              <w:t>020/2011)</w:t>
            </w:r>
          </w:p>
          <w:p w14:paraId="6E1A709B" w14:textId="77777777" w:rsidR="00061F0D" w:rsidRPr="00F47A65" w:rsidRDefault="00061F0D" w:rsidP="00061F0D">
            <w:r w:rsidRPr="00F47A65">
              <w:t>Сертификация</w:t>
            </w:r>
          </w:p>
          <w:p w14:paraId="075EDFBA" w14:textId="77777777" w:rsidR="00061F0D" w:rsidRPr="00F47A65" w:rsidRDefault="00061F0D" w:rsidP="00061F0D"/>
          <w:p w14:paraId="5DB987F5" w14:textId="77777777" w:rsidR="00061F0D" w:rsidRPr="00F47A65" w:rsidRDefault="00061F0D" w:rsidP="00061F0D">
            <w:r w:rsidRPr="00F47A65">
              <w:t>1с, 2с 3с, 6с (для ТР</w:t>
            </w:r>
          </w:p>
          <w:p w14:paraId="31A1B458" w14:textId="77777777" w:rsidR="00061F0D" w:rsidRPr="00F47A65" w:rsidRDefault="00061F0D" w:rsidP="00061F0D">
            <w:r w:rsidRPr="00F47A65">
              <w:t>ЕАЭС 037/2016)</w:t>
            </w:r>
          </w:p>
          <w:p w14:paraId="239074DA" w14:textId="77777777" w:rsidR="00061F0D" w:rsidRPr="00F47A65" w:rsidRDefault="00061F0D" w:rsidP="00061F0D">
            <w:r w:rsidRPr="00F47A65">
              <w:t>Сертификация</w:t>
            </w:r>
          </w:p>
          <w:p w14:paraId="228D55B6" w14:textId="354B8F6E" w:rsidR="007571DB" w:rsidRPr="00F47A65" w:rsidRDefault="007571DB" w:rsidP="00061F0D">
            <w:pPr>
              <w:rPr>
                <w:lang w:val="kk-KZ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7A612" w14:textId="7C384FF6" w:rsidR="00061F0D" w:rsidRPr="00F47A65" w:rsidRDefault="00061F0D" w:rsidP="00061F0D">
            <w:r w:rsidRPr="00F47A65">
              <w:t>852720</w:t>
            </w:r>
          </w:p>
          <w:p w14:paraId="0AFACCD2" w14:textId="17607BE4" w:rsidR="00061F0D" w:rsidRPr="00F47A65" w:rsidRDefault="00061F0D" w:rsidP="00061F0D">
            <w:r w:rsidRPr="00F47A65">
              <w:t>852721</w:t>
            </w:r>
          </w:p>
          <w:p w14:paraId="52904451" w14:textId="1C581088" w:rsidR="00061F0D" w:rsidRPr="00F47A65" w:rsidRDefault="00061F0D" w:rsidP="00061F0D">
            <w:r w:rsidRPr="00F47A65">
              <w:t>8527212001</w:t>
            </w:r>
          </w:p>
          <w:p w14:paraId="0399C1D4" w14:textId="7A317F42" w:rsidR="00061F0D" w:rsidRPr="00F47A65" w:rsidRDefault="00061F0D" w:rsidP="00061F0D">
            <w:r w:rsidRPr="00F47A65">
              <w:t>8527212009</w:t>
            </w:r>
          </w:p>
          <w:p w14:paraId="3CAD92CB" w14:textId="7CBBDF0F" w:rsidR="00061F0D" w:rsidRPr="00F47A65" w:rsidRDefault="00061F0D" w:rsidP="00061F0D">
            <w:r w:rsidRPr="00F47A65">
              <w:t>8527215201</w:t>
            </w:r>
          </w:p>
          <w:p w14:paraId="69E55919" w14:textId="7B221D33" w:rsidR="00061F0D" w:rsidRPr="00F47A65" w:rsidRDefault="00061F0D" w:rsidP="00061F0D">
            <w:r w:rsidRPr="00F47A65">
              <w:t>8527215209</w:t>
            </w:r>
          </w:p>
          <w:p w14:paraId="1E980EBE" w14:textId="629A6840" w:rsidR="00061F0D" w:rsidRPr="00F47A65" w:rsidRDefault="00061F0D" w:rsidP="00061F0D">
            <w:r w:rsidRPr="00F47A65">
              <w:t>8527215901</w:t>
            </w:r>
          </w:p>
          <w:p w14:paraId="4A7A4FC3" w14:textId="1372F190" w:rsidR="00061F0D" w:rsidRPr="00F47A65" w:rsidRDefault="00061F0D" w:rsidP="00061F0D">
            <w:r w:rsidRPr="00F47A65">
              <w:t>8527215909</w:t>
            </w:r>
          </w:p>
          <w:p w14:paraId="5152C348" w14:textId="61FF92DC" w:rsidR="00061F0D" w:rsidRPr="00F47A65" w:rsidRDefault="00061F0D" w:rsidP="00061F0D">
            <w:r w:rsidRPr="00F47A65">
              <w:t>8527217000</w:t>
            </w:r>
          </w:p>
          <w:p w14:paraId="6F1A7A05" w14:textId="6EB74607" w:rsidR="00061F0D" w:rsidRPr="00F47A65" w:rsidRDefault="00061F0D" w:rsidP="00061F0D">
            <w:r w:rsidRPr="00F47A65">
              <w:t>8527219200</w:t>
            </w:r>
          </w:p>
          <w:p w14:paraId="28740ECD" w14:textId="07688E17" w:rsidR="005C3CB7" w:rsidRPr="00F47A65" w:rsidRDefault="005C3CB7" w:rsidP="00061F0D">
            <w:r w:rsidRPr="00F47A65">
              <w:t>8527</w:t>
            </w:r>
          </w:p>
          <w:p w14:paraId="65C7FBFD" w14:textId="4B5FD60D" w:rsidR="00061F0D" w:rsidRPr="00F47A65" w:rsidRDefault="00061F0D" w:rsidP="00061F0D">
            <w:r w:rsidRPr="00F47A65">
              <w:t>8527219800</w:t>
            </w:r>
          </w:p>
          <w:p w14:paraId="5B18A7D0" w14:textId="36A3A10B" w:rsidR="007571DB" w:rsidRPr="00F47A65" w:rsidRDefault="00061F0D" w:rsidP="00061F0D">
            <w:r w:rsidRPr="00F47A65">
              <w:t>852729</w:t>
            </w:r>
          </w:p>
          <w:p w14:paraId="6AA4E4EC" w14:textId="52EF19CF" w:rsidR="00061F0D" w:rsidRPr="00F47A65" w:rsidRDefault="00061F0D" w:rsidP="00061F0D">
            <w:r w:rsidRPr="00F47A65">
              <w:t>8527</w:t>
            </w:r>
          </w:p>
          <w:p w14:paraId="4E4A2A1F" w14:textId="7DBD6D3D" w:rsidR="00061F0D" w:rsidRPr="00F47A65" w:rsidRDefault="00061F0D" w:rsidP="00061F0D">
            <w:r w:rsidRPr="00F47A65">
              <w:t>8527290001</w:t>
            </w:r>
          </w:p>
          <w:p w14:paraId="0E3ECF44" w14:textId="5B849E84" w:rsidR="00061F0D" w:rsidRPr="00F47A65" w:rsidRDefault="00061F0D" w:rsidP="00061F0D">
            <w:r w:rsidRPr="00F47A65">
              <w:t>8527290009</w:t>
            </w:r>
          </w:p>
          <w:p w14:paraId="1AA21BAD" w14:textId="09C20A0B" w:rsidR="00061F0D" w:rsidRPr="00F47A65" w:rsidRDefault="00061F0D" w:rsidP="00061F0D">
            <w:r w:rsidRPr="00F47A65">
              <w:t>852790</w:t>
            </w:r>
          </w:p>
          <w:p w14:paraId="580C899F" w14:textId="74080489" w:rsidR="00061F0D" w:rsidRPr="00F47A65" w:rsidRDefault="00061F0D" w:rsidP="00061F0D">
            <w:r w:rsidRPr="00F47A65">
              <w:t>852791</w:t>
            </w:r>
          </w:p>
          <w:p w14:paraId="7408876E" w14:textId="569B7571" w:rsidR="00061F0D" w:rsidRPr="00F47A65" w:rsidRDefault="00061F0D" w:rsidP="00061F0D">
            <w:r w:rsidRPr="00F47A65">
              <w:t>8527911100</w:t>
            </w:r>
          </w:p>
          <w:p w14:paraId="06406BAB" w14:textId="33CC4B37" w:rsidR="00061F0D" w:rsidRPr="00F47A65" w:rsidRDefault="00061F0D" w:rsidP="00061F0D">
            <w:r w:rsidRPr="00F47A65">
              <w:t>8527911900</w:t>
            </w:r>
          </w:p>
          <w:p w14:paraId="706F3764" w14:textId="5CFBB628" w:rsidR="00061F0D" w:rsidRPr="00F47A65" w:rsidRDefault="00061F0D" w:rsidP="00061F0D">
            <w:r w:rsidRPr="00F47A65">
              <w:lastRenderedPageBreak/>
              <w:t>8527913500</w:t>
            </w:r>
          </w:p>
          <w:p w14:paraId="75ACE0F9" w14:textId="07155975" w:rsidR="00061F0D" w:rsidRPr="00F47A65" w:rsidRDefault="00061F0D" w:rsidP="00061F0D">
            <w:r w:rsidRPr="00F47A65">
              <w:t>8527919100</w:t>
            </w:r>
          </w:p>
          <w:p w14:paraId="043FB529" w14:textId="4243E8D2" w:rsidR="00061F0D" w:rsidRPr="00F47A65" w:rsidRDefault="00061F0D" w:rsidP="00061F0D">
            <w:r w:rsidRPr="00F47A65">
              <w:t>8527919900</w:t>
            </w:r>
          </w:p>
          <w:p w14:paraId="1B158D62" w14:textId="15A2B01D" w:rsidR="00061F0D" w:rsidRPr="00F47A65" w:rsidRDefault="00061F0D" w:rsidP="00061F0D">
            <w:r w:rsidRPr="00F47A65">
              <w:t>8527921000</w:t>
            </w:r>
          </w:p>
          <w:p w14:paraId="24DDB7E1" w14:textId="191118D7" w:rsidR="00061F0D" w:rsidRPr="00F47A65" w:rsidRDefault="00061F0D" w:rsidP="00061F0D">
            <w:r w:rsidRPr="00F47A65">
              <w:t>8527929000</w:t>
            </w:r>
          </w:p>
          <w:p w14:paraId="68E3ECF5" w14:textId="5280D9C9" w:rsidR="00061F0D" w:rsidRPr="00F47A65" w:rsidRDefault="00061F0D" w:rsidP="00061F0D">
            <w:r w:rsidRPr="00F47A65">
              <w:t>8527990000</w:t>
            </w:r>
          </w:p>
          <w:p w14:paraId="0B065204" w14:textId="342FC95D" w:rsidR="00061F0D" w:rsidRPr="00F47A65" w:rsidRDefault="00061F0D" w:rsidP="00061F0D">
            <w:r w:rsidRPr="00F47A65">
              <w:t>852721</w:t>
            </w:r>
          </w:p>
          <w:p w14:paraId="231DF20C" w14:textId="284CCA5B" w:rsidR="00061F0D" w:rsidRPr="00F47A65" w:rsidRDefault="00061F0D" w:rsidP="00061F0D">
            <w:r w:rsidRPr="00F47A65">
              <w:t>852729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559D3" w14:textId="77777777" w:rsidR="00061F0D" w:rsidRPr="00F47A65" w:rsidRDefault="00061F0D" w:rsidP="00061F0D">
            <w:pPr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lastRenderedPageBreak/>
              <w:t>ТР ТС 004/2011</w:t>
            </w:r>
          </w:p>
          <w:p w14:paraId="0093F043" w14:textId="77777777" w:rsidR="00061F0D" w:rsidRPr="00F47A65" w:rsidRDefault="00061F0D" w:rsidP="00061F0D">
            <w:pPr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ТР ТС 020/2011</w:t>
            </w:r>
          </w:p>
          <w:p w14:paraId="4EDB8269" w14:textId="4674F083" w:rsidR="007571DB" w:rsidRPr="00F47A65" w:rsidRDefault="00061F0D" w:rsidP="00061F0D">
            <w:r w:rsidRPr="00F47A65">
              <w:rPr>
                <w:bCs/>
                <w:lang w:eastAsia="en-US"/>
              </w:rPr>
              <w:t>ТР ЕАЭС 037/2016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A1EC5" w14:textId="77777777" w:rsidR="00061F0D" w:rsidRPr="00F47A65" w:rsidRDefault="00061F0D" w:rsidP="00061F0D">
            <w:pPr>
              <w:spacing w:line="276" w:lineRule="auto"/>
              <w:rPr>
                <w:b/>
                <w:bCs/>
                <w:spacing w:val="-1"/>
                <w:lang w:eastAsia="en-US"/>
              </w:rPr>
            </w:pPr>
            <w:r w:rsidRPr="00F47A65">
              <w:rPr>
                <w:b/>
                <w:bCs/>
                <w:spacing w:val="-1"/>
                <w:lang w:eastAsia="en-US"/>
              </w:rPr>
              <w:t>ТР ТС 004/2011</w:t>
            </w:r>
          </w:p>
          <w:p w14:paraId="66FB11C7" w14:textId="77777777" w:rsidR="00061F0D" w:rsidRPr="00F47A65" w:rsidRDefault="00061F0D" w:rsidP="00061F0D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EN 62233</w:t>
            </w:r>
          </w:p>
          <w:p w14:paraId="48E5FD0F" w14:textId="77777777" w:rsidR="00061F0D" w:rsidRPr="00F47A65" w:rsidRDefault="00061F0D" w:rsidP="00061F0D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62311</w:t>
            </w:r>
          </w:p>
          <w:p w14:paraId="3A2A110D" w14:textId="77777777" w:rsidR="00061F0D" w:rsidRPr="00F47A65" w:rsidRDefault="00061F0D" w:rsidP="00061F0D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62479</w:t>
            </w:r>
          </w:p>
          <w:p w14:paraId="7ADCE913" w14:textId="77777777" w:rsidR="00061F0D" w:rsidRPr="00F47A65" w:rsidRDefault="00061F0D" w:rsidP="00061F0D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60950-1</w:t>
            </w:r>
          </w:p>
          <w:p w14:paraId="07E67771" w14:textId="77777777" w:rsidR="00061F0D" w:rsidRPr="00F47A65" w:rsidRDefault="00061F0D" w:rsidP="00061F0D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60065</w:t>
            </w:r>
          </w:p>
          <w:p w14:paraId="2F80CF24" w14:textId="77777777" w:rsidR="00061F0D" w:rsidRPr="00F47A65" w:rsidRDefault="00061F0D" w:rsidP="00061F0D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62368-1</w:t>
            </w:r>
          </w:p>
          <w:p w14:paraId="7B976E8B" w14:textId="77777777" w:rsidR="00061F0D" w:rsidRPr="00F47A65" w:rsidRDefault="00061F0D" w:rsidP="00061F0D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60215</w:t>
            </w:r>
          </w:p>
          <w:p w14:paraId="7B78BBDC" w14:textId="77777777" w:rsidR="00061F0D" w:rsidRPr="00F47A65" w:rsidRDefault="00061F0D" w:rsidP="00061F0D">
            <w:pPr>
              <w:spacing w:line="276" w:lineRule="auto"/>
              <w:rPr>
                <w:b/>
                <w:bCs/>
                <w:spacing w:val="-1"/>
                <w:lang w:eastAsia="en-US"/>
              </w:rPr>
            </w:pPr>
            <w:r w:rsidRPr="00F47A65">
              <w:rPr>
                <w:b/>
                <w:bCs/>
                <w:spacing w:val="-1"/>
                <w:lang w:eastAsia="en-US"/>
              </w:rPr>
              <w:t>ТР ТС 020/2011</w:t>
            </w:r>
          </w:p>
          <w:p w14:paraId="61CBE061" w14:textId="77777777" w:rsidR="00061F0D" w:rsidRPr="00F47A65" w:rsidRDefault="00061F0D" w:rsidP="00061F0D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CISPR 14-1</w:t>
            </w:r>
          </w:p>
          <w:p w14:paraId="656BD402" w14:textId="77777777" w:rsidR="00061F0D" w:rsidRPr="00F47A65" w:rsidRDefault="00061F0D" w:rsidP="00061F0D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CISPR 14-2</w:t>
            </w:r>
          </w:p>
          <w:p w14:paraId="6F4C9F49" w14:textId="77777777" w:rsidR="007571DB" w:rsidRPr="00F47A65" w:rsidRDefault="00061F0D" w:rsidP="00061F0D">
            <w:pPr>
              <w:rPr>
                <w:bCs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CISPR 32</w:t>
            </w:r>
          </w:p>
          <w:p w14:paraId="159733A6" w14:textId="77777777" w:rsidR="00061F0D" w:rsidRPr="00F47A65" w:rsidRDefault="00061F0D" w:rsidP="00061F0D">
            <w:r w:rsidRPr="00F47A65">
              <w:t>ГОСТ CISPR 24</w:t>
            </w:r>
          </w:p>
          <w:p w14:paraId="64A53441" w14:textId="77777777" w:rsidR="00061F0D" w:rsidRPr="00F47A65" w:rsidRDefault="00061F0D" w:rsidP="00061F0D">
            <w:r w:rsidRPr="00F47A65">
              <w:t>ГОСТ 30804.6.1</w:t>
            </w:r>
          </w:p>
          <w:p w14:paraId="30D2905C" w14:textId="77777777" w:rsidR="00061F0D" w:rsidRPr="00F47A65" w:rsidRDefault="00061F0D" w:rsidP="00061F0D">
            <w:r w:rsidRPr="00F47A65">
              <w:t>ГОСТ IEC 61000-3-3</w:t>
            </w:r>
          </w:p>
          <w:p w14:paraId="18F8DEBC" w14:textId="77777777" w:rsidR="00061F0D" w:rsidRPr="00F47A65" w:rsidRDefault="00061F0D" w:rsidP="00061F0D">
            <w:r w:rsidRPr="00F47A65">
              <w:t>ГОСТ IEC 61000-3-2</w:t>
            </w:r>
          </w:p>
          <w:p w14:paraId="1E858673" w14:textId="77777777" w:rsidR="00061F0D" w:rsidRPr="00F47A65" w:rsidRDefault="00061F0D" w:rsidP="00061F0D">
            <w:r w:rsidRPr="00F47A65">
              <w:t>ГОСТ IEC 61000-6-3</w:t>
            </w:r>
          </w:p>
          <w:p w14:paraId="0383AD71" w14:textId="77777777" w:rsidR="00061F0D" w:rsidRPr="00F47A65" w:rsidRDefault="00061F0D" w:rsidP="00061F0D">
            <w:r w:rsidRPr="00F47A65">
              <w:t>ГОСТ Р 52459.3</w:t>
            </w:r>
          </w:p>
          <w:p w14:paraId="6DA17C59" w14:textId="77777777" w:rsidR="00061F0D" w:rsidRPr="00F47A65" w:rsidRDefault="00061F0D" w:rsidP="00061F0D">
            <w:r w:rsidRPr="00F47A65">
              <w:lastRenderedPageBreak/>
              <w:t>ГОСТ Р 52459.17</w:t>
            </w:r>
          </w:p>
          <w:p w14:paraId="672C5A4A" w14:textId="77777777" w:rsidR="00061F0D" w:rsidRPr="00F47A65" w:rsidRDefault="00061F0D" w:rsidP="00061F0D">
            <w:r w:rsidRPr="00F47A65">
              <w:t>ГОСТ EN 55103-1</w:t>
            </w:r>
          </w:p>
          <w:p w14:paraId="2B90C1BE" w14:textId="77777777" w:rsidR="00061F0D" w:rsidRPr="00F47A65" w:rsidRDefault="00061F0D" w:rsidP="00061F0D">
            <w:r w:rsidRPr="00F47A65">
              <w:t>ГОСТ 32134.11</w:t>
            </w:r>
          </w:p>
          <w:p w14:paraId="6B656F56" w14:textId="77777777" w:rsidR="00061F0D" w:rsidRPr="00F47A65" w:rsidRDefault="00061F0D" w:rsidP="00061F0D">
            <w:r w:rsidRPr="00F47A65">
              <w:t>(EN 301 489-11)</w:t>
            </w:r>
          </w:p>
          <w:p w14:paraId="2D6D23DD" w14:textId="77777777" w:rsidR="00061F0D" w:rsidRPr="00F47A65" w:rsidRDefault="00061F0D" w:rsidP="00061F0D">
            <w:r w:rsidRPr="00F47A65">
              <w:t>ГОСТ 32134.12</w:t>
            </w:r>
          </w:p>
          <w:p w14:paraId="4F05A53C" w14:textId="77777777" w:rsidR="00061F0D" w:rsidRPr="00F47A65" w:rsidRDefault="00061F0D" w:rsidP="00061F0D">
            <w:r w:rsidRPr="00F47A65">
              <w:t>(EN 301 489-12)</w:t>
            </w:r>
          </w:p>
          <w:p w14:paraId="26A0C15F" w14:textId="77777777" w:rsidR="00061F0D" w:rsidRPr="00F47A65" w:rsidRDefault="00061F0D" w:rsidP="00061F0D">
            <w:r w:rsidRPr="00F47A65">
              <w:t>ГОСТ 32134.13</w:t>
            </w:r>
          </w:p>
          <w:p w14:paraId="0027136F" w14:textId="77777777" w:rsidR="00061F0D" w:rsidRPr="00F47A65" w:rsidRDefault="00061F0D" w:rsidP="00061F0D">
            <w:r w:rsidRPr="00F47A65">
              <w:t>(EN 301 489-13)</w:t>
            </w:r>
          </w:p>
          <w:p w14:paraId="76214C75" w14:textId="77777777" w:rsidR="00061F0D" w:rsidRPr="00F47A65" w:rsidRDefault="00061F0D" w:rsidP="00061F0D">
            <w:r w:rsidRPr="00F47A65">
              <w:t>ГОСТ 32134.14</w:t>
            </w:r>
          </w:p>
          <w:p w14:paraId="767F1B1D" w14:textId="77777777" w:rsidR="00061F0D" w:rsidRPr="00F47A65" w:rsidRDefault="00061F0D" w:rsidP="00061F0D">
            <w:r w:rsidRPr="00F47A65">
              <w:t>(EN 301 489-14)</w:t>
            </w:r>
          </w:p>
          <w:p w14:paraId="05402472" w14:textId="77777777" w:rsidR="00061F0D" w:rsidRPr="00F47A65" w:rsidRDefault="00061F0D" w:rsidP="00061F0D">
            <w:r w:rsidRPr="00F47A65">
              <w:t>ГОСТ EN 301 489-1 V1.9.2</w:t>
            </w:r>
          </w:p>
          <w:p w14:paraId="08C2D51A" w14:textId="77777777" w:rsidR="00061F0D" w:rsidRPr="00F47A65" w:rsidRDefault="00061F0D" w:rsidP="00061F0D">
            <w:r w:rsidRPr="00F47A65">
              <w:t>ГОСТ Р 52459.3</w:t>
            </w:r>
          </w:p>
          <w:p w14:paraId="3575F5F3" w14:textId="77777777" w:rsidR="00061F0D" w:rsidRPr="00F47A65" w:rsidRDefault="00061F0D" w:rsidP="00061F0D">
            <w:r w:rsidRPr="00F47A65">
              <w:t>ГОСТ Р 52459.7</w:t>
            </w:r>
          </w:p>
          <w:p w14:paraId="09694B44" w14:textId="77777777" w:rsidR="00061F0D" w:rsidRPr="00F47A65" w:rsidRDefault="00061F0D" w:rsidP="00061F0D">
            <w:r w:rsidRPr="00F47A65">
              <w:t>ГОСТ Р 52459.17</w:t>
            </w:r>
          </w:p>
          <w:p w14:paraId="5626DDFE" w14:textId="277916F8" w:rsidR="00061F0D" w:rsidRPr="00F47A65" w:rsidRDefault="00061F0D" w:rsidP="00061F0D">
            <w:pPr>
              <w:rPr>
                <w:b/>
              </w:rPr>
            </w:pPr>
            <w:r w:rsidRPr="00F47A65">
              <w:rPr>
                <w:b/>
              </w:rPr>
              <w:t>ТР ЕАЭС 037/2016</w:t>
            </w:r>
          </w:p>
        </w:tc>
      </w:tr>
      <w:tr w:rsidR="007571DB" w:rsidRPr="00F47A65" w14:paraId="0100AE83" w14:textId="77777777" w:rsidTr="004A2D6A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E3F49" w14:textId="4180706D" w:rsidR="007571DB" w:rsidRPr="00F47A65" w:rsidRDefault="009A4986" w:rsidP="00D62871">
            <w:pPr>
              <w:spacing w:after="160" w:line="259" w:lineRule="auto"/>
            </w:pPr>
            <w:r w:rsidRPr="00F47A65">
              <w:lastRenderedPageBreak/>
              <w:t>1.5.8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EC3A0" w14:textId="77777777" w:rsidR="00407ED5" w:rsidRPr="00F47A65" w:rsidRDefault="00407ED5" w:rsidP="00407ED5">
            <w:pPr>
              <w:rPr>
                <w:bCs/>
              </w:rPr>
            </w:pPr>
            <w:r w:rsidRPr="00F47A65">
              <w:rPr>
                <w:bCs/>
              </w:rPr>
              <w:t>Приемники телевизионные, совмещенные</w:t>
            </w:r>
          </w:p>
          <w:p w14:paraId="1D53C797" w14:textId="77777777" w:rsidR="00407ED5" w:rsidRPr="00F47A65" w:rsidRDefault="00407ED5" w:rsidP="00407ED5">
            <w:pPr>
              <w:rPr>
                <w:bCs/>
              </w:rPr>
            </w:pPr>
            <w:r w:rsidRPr="00F47A65">
              <w:rPr>
                <w:bCs/>
              </w:rPr>
              <w:t>или не совмещенные с</w:t>
            </w:r>
          </w:p>
          <w:p w14:paraId="321CA613" w14:textId="77777777" w:rsidR="00407ED5" w:rsidRPr="00F47A65" w:rsidRDefault="00407ED5" w:rsidP="00407ED5">
            <w:pPr>
              <w:rPr>
                <w:bCs/>
              </w:rPr>
            </w:pPr>
            <w:r w:rsidRPr="00F47A65">
              <w:rPr>
                <w:bCs/>
              </w:rPr>
              <w:t>широковещательным радиоприемником</w:t>
            </w:r>
          </w:p>
          <w:p w14:paraId="101C05EA" w14:textId="77777777" w:rsidR="00407ED5" w:rsidRPr="00F47A65" w:rsidRDefault="00407ED5" w:rsidP="00407ED5">
            <w:pPr>
              <w:rPr>
                <w:bCs/>
              </w:rPr>
            </w:pPr>
            <w:r w:rsidRPr="00F47A65">
              <w:rPr>
                <w:bCs/>
              </w:rPr>
              <w:t>или аппаратурой, записывающей или</w:t>
            </w:r>
          </w:p>
          <w:p w14:paraId="1E1BA1C6" w14:textId="77777777" w:rsidR="00407ED5" w:rsidRPr="00F47A65" w:rsidRDefault="00407ED5" w:rsidP="00407ED5">
            <w:pPr>
              <w:rPr>
                <w:bCs/>
              </w:rPr>
            </w:pPr>
            <w:r w:rsidRPr="00F47A65">
              <w:rPr>
                <w:bCs/>
              </w:rPr>
              <w:t>воспроизводящей звук или изображение;</w:t>
            </w:r>
          </w:p>
          <w:p w14:paraId="2519F283" w14:textId="77777777" w:rsidR="00407ED5" w:rsidRPr="00F47A65" w:rsidRDefault="00407ED5" w:rsidP="00407ED5">
            <w:pPr>
              <w:rPr>
                <w:bCs/>
              </w:rPr>
            </w:pPr>
            <w:r w:rsidRPr="00F47A65">
              <w:rPr>
                <w:bCs/>
              </w:rPr>
              <w:t>Видеотюнеры цветного изображения</w:t>
            </w:r>
          </w:p>
          <w:p w14:paraId="6F794D4D" w14:textId="77777777" w:rsidR="00407ED5" w:rsidRPr="00F47A65" w:rsidRDefault="00407ED5" w:rsidP="00407ED5">
            <w:pPr>
              <w:rPr>
                <w:bCs/>
              </w:rPr>
            </w:pPr>
            <w:r w:rsidRPr="00F47A65">
              <w:rPr>
                <w:bCs/>
              </w:rPr>
              <w:t>Оборудование телевизионное</w:t>
            </w:r>
          </w:p>
          <w:p w14:paraId="1B976847" w14:textId="77777777" w:rsidR="00407ED5" w:rsidRPr="00F47A65" w:rsidRDefault="00407ED5" w:rsidP="00407ED5">
            <w:pPr>
              <w:rPr>
                <w:bCs/>
              </w:rPr>
            </w:pPr>
            <w:r w:rsidRPr="00F47A65">
              <w:rPr>
                <w:bCs/>
              </w:rPr>
              <w:t>проекционное цветного изображения</w:t>
            </w:r>
          </w:p>
          <w:p w14:paraId="58B07AAF" w14:textId="7E87D39B" w:rsidR="00407ED5" w:rsidRPr="00F47A65" w:rsidRDefault="00407ED5" w:rsidP="00407ED5">
            <w:pPr>
              <w:rPr>
                <w:bCs/>
              </w:rPr>
            </w:pPr>
            <w:r w:rsidRPr="00F47A65">
              <w:rPr>
                <w:bCs/>
              </w:rPr>
              <w:t>Приемники телевизионные,</w:t>
            </w:r>
            <w:r w:rsidR="00322FD6" w:rsidRPr="00F47A65">
              <w:rPr>
                <w:bCs/>
              </w:rPr>
              <w:t xml:space="preserve"> </w:t>
            </w:r>
            <w:r w:rsidRPr="00F47A65">
              <w:rPr>
                <w:bCs/>
              </w:rPr>
              <w:t>совмещенные или не совмещенные с</w:t>
            </w:r>
            <w:r w:rsidR="00322FD6" w:rsidRPr="00F47A65">
              <w:rPr>
                <w:bCs/>
              </w:rPr>
              <w:t xml:space="preserve"> </w:t>
            </w:r>
            <w:r w:rsidRPr="00F47A65">
              <w:rPr>
                <w:bCs/>
              </w:rPr>
              <w:t>широковещательным радиоприемником</w:t>
            </w:r>
          </w:p>
          <w:p w14:paraId="3B267E20" w14:textId="637C79E8" w:rsidR="00407ED5" w:rsidRPr="00F47A65" w:rsidRDefault="00407ED5" w:rsidP="00407ED5">
            <w:pPr>
              <w:rPr>
                <w:bCs/>
              </w:rPr>
            </w:pPr>
            <w:r w:rsidRPr="00F47A65">
              <w:rPr>
                <w:bCs/>
              </w:rPr>
              <w:t xml:space="preserve">или аппаратурой, записывающей </w:t>
            </w:r>
            <w:r w:rsidRPr="00F47A65">
              <w:rPr>
                <w:bCs/>
              </w:rPr>
              <w:lastRenderedPageBreak/>
              <w:t>или</w:t>
            </w:r>
            <w:r w:rsidR="00322FD6" w:rsidRPr="00F47A65">
              <w:rPr>
                <w:bCs/>
              </w:rPr>
              <w:t xml:space="preserve"> </w:t>
            </w:r>
            <w:r w:rsidRPr="00F47A65">
              <w:rPr>
                <w:bCs/>
              </w:rPr>
              <w:t>воспроизводящей звук или</w:t>
            </w:r>
          </w:p>
          <w:p w14:paraId="7CDEC170" w14:textId="5691360B" w:rsidR="007571DB" w:rsidRPr="00F47A65" w:rsidRDefault="00407ED5" w:rsidP="00322FD6">
            <w:pPr>
              <w:rPr>
                <w:bCs/>
              </w:rPr>
            </w:pPr>
            <w:r w:rsidRPr="00F47A65">
              <w:rPr>
                <w:bCs/>
              </w:rPr>
              <w:t>изображение, прочие, не включенные в</w:t>
            </w:r>
            <w:r w:rsidR="00322FD6" w:rsidRPr="00F47A65">
              <w:rPr>
                <w:bCs/>
              </w:rPr>
              <w:t xml:space="preserve"> </w:t>
            </w:r>
            <w:r w:rsidRPr="00F47A65">
              <w:rPr>
                <w:bCs/>
              </w:rPr>
              <w:t>другие группировки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3D1F6" w14:textId="77777777" w:rsidR="00407ED5" w:rsidRPr="00F47A65" w:rsidRDefault="00407ED5" w:rsidP="00407ED5">
            <w:r w:rsidRPr="00F47A65">
              <w:lastRenderedPageBreak/>
              <w:t>1с, 3с, 4с (для ТР ТС</w:t>
            </w:r>
          </w:p>
          <w:p w14:paraId="3EAA9B37" w14:textId="77777777" w:rsidR="00407ED5" w:rsidRPr="00F47A65" w:rsidRDefault="00407ED5" w:rsidP="00407ED5">
            <w:r w:rsidRPr="00F47A65">
              <w:t>004/2011, ТР ТС</w:t>
            </w:r>
          </w:p>
          <w:p w14:paraId="32116672" w14:textId="77777777" w:rsidR="00407ED5" w:rsidRPr="00F47A65" w:rsidRDefault="00407ED5" w:rsidP="00407ED5">
            <w:r w:rsidRPr="00F47A65">
              <w:t>020/2011)</w:t>
            </w:r>
          </w:p>
          <w:p w14:paraId="6093F89B" w14:textId="77777777" w:rsidR="00407ED5" w:rsidRPr="00F47A65" w:rsidRDefault="00407ED5" w:rsidP="00407ED5">
            <w:r w:rsidRPr="00F47A65">
              <w:t>Сертификация</w:t>
            </w:r>
          </w:p>
          <w:p w14:paraId="27B5404E" w14:textId="77777777" w:rsidR="00407ED5" w:rsidRPr="00F47A65" w:rsidRDefault="00407ED5" w:rsidP="00407ED5"/>
          <w:p w14:paraId="6F70BCAF" w14:textId="77777777" w:rsidR="00407ED5" w:rsidRPr="00F47A65" w:rsidRDefault="00407ED5" w:rsidP="00407ED5">
            <w:r w:rsidRPr="00F47A65">
              <w:t>1с, 2с 3с, 6с (для ТР</w:t>
            </w:r>
          </w:p>
          <w:p w14:paraId="5303894C" w14:textId="77777777" w:rsidR="00407ED5" w:rsidRPr="00F47A65" w:rsidRDefault="00407ED5" w:rsidP="00407ED5">
            <w:r w:rsidRPr="00F47A65">
              <w:t>ЕАЭС 037/2016)</w:t>
            </w:r>
          </w:p>
          <w:p w14:paraId="49B70F09" w14:textId="77777777" w:rsidR="00407ED5" w:rsidRPr="00F47A65" w:rsidRDefault="00407ED5" w:rsidP="00407ED5">
            <w:r w:rsidRPr="00F47A65">
              <w:t>Сертификация</w:t>
            </w:r>
          </w:p>
          <w:p w14:paraId="08AFD170" w14:textId="2ECA3578" w:rsidR="007571DB" w:rsidRPr="00F47A65" w:rsidRDefault="007571DB" w:rsidP="00407ED5">
            <w:pPr>
              <w:rPr>
                <w:lang w:val="kk-KZ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CF306" w14:textId="24FBC92C" w:rsidR="00407ED5" w:rsidRPr="00F47A65" w:rsidRDefault="00407ED5" w:rsidP="00407ED5">
            <w:r w:rsidRPr="00F47A65">
              <w:t>852871</w:t>
            </w:r>
          </w:p>
          <w:p w14:paraId="5DE400B9" w14:textId="185B6B4B" w:rsidR="00407ED5" w:rsidRPr="00F47A65" w:rsidRDefault="00407ED5" w:rsidP="00407ED5">
            <w:r w:rsidRPr="00F47A65">
              <w:t>8528711100</w:t>
            </w:r>
          </w:p>
          <w:p w14:paraId="0EFCA75B" w14:textId="1582FFEB" w:rsidR="00407ED5" w:rsidRPr="00F47A65" w:rsidRDefault="00407ED5" w:rsidP="00407ED5">
            <w:r w:rsidRPr="00F47A65">
              <w:t>8528711500</w:t>
            </w:r>
          </w:p>
          <w:p w14:paraId="0DAD01FD" w14:textId="0F1D8301" w:rsidR="00407ED5" w:rsidRPr="00F47A65" w:rsidRDefault="00407ED5" w:rsidP="00407ED5">
            <w:r w:rsidRPr="00F47A65">
              <w:t>8528711900</w:t>
            </w:r>
          </w:p>
          <w:p w14:paraId="4131F5AA" w14:textId="5D8ADE49" w:rsidR="00407ED5" w:rsidRPr="00F47A65" w:rsidRDefault="00407ED5" w:rsidP="00407ED5">
            <w:r w:rsidRPr="00F47A65">
              <w:t>8528719100</w:t>
            </w:r>
          </w:p>
          <w:p w14:paraId="34AA61C9" w14:textId="21BBF80A" w:rsidR="00407ED5" w:rsidRPr="00F47A65" w:rsidRDefault="00407ED5" w:rsidP="00407ED5">
            <w:r w:rsidRPr="00F47A65">
              <w:t>8528719900</w:t>
            </w:r>
          </w:p>
          <w:p w14:paraId="07762C7F" w14:textId="4327682E" w:rsidR="00407ED5" w:rsidRPr="00F47A65" w:rsidRDefault="00407ED5" w:rsidP="00407ED5">
            <w:r w:rsidRPr="00F47A65">
              <w:t>852872</w:t>
            </w:r>
          </w:p>
          <w:p w14:paraId="1A26E994" w14:textId="61DB95C0" w:rsidR="00407ED5" w:rsidRPr="00F47A65" w:rsidRDefault="00407ED5" w:rsidP="00407ED5">
            <w:r w:rsidRPr="00F47A65">
              <w:t>8528</w:t>
            </w:r>
          </w:p>
          <w:p w14:paraId="5B95BAC2" w14:textId="4ABEAF6F" w:rsidR="00407ED5" w:rsidRPr="00F47A65" w:rsidRDefault="00407ED5" w:rsidP="00407ED5">
            <w:r w:rsidRPr="00F47A65">
              <w:t>85287210</w:t>
            </w:r>
          </w:p>
          <w:p w14:paraId="1A2A8E47" w14:textId="47EA75A0" w:rsidR="00407ED5" w:rsidRPr="00F47A65" w:rsidRDefault="00407ED5" w:rsidP="00407ED5">
            <w:r w:rsidRPr="00F47A65">
              <w:t>8528721000</w:t>
            </w:r>
          </w:p>
          <w:p w14:paraId="6DA0FF8C" w14:textId="3EA8EA97" w:rsidR="00407ED5" w:rsidRPr="00F47A65" w:rsidRDefault="00407ED5" w:rsidP="00407ED5">
            <w:r w:rsidRPr="00F47A65">
              <w:t>8528722001</w:t>
            </w:r>
          </w:p>
          <w:p w14:paraId="5478A22F" w14:textId="4B524192" w:rsidR="00407ED5" w:rsidRPr="00F47A65" w:rsidRDefault="00407ED5" w:rsidP="00407ED5">
            <w:r w:rsidRPr="00F47A65">
              <w:t>8528722009</w:t>
            </w:r>
          </w:p>
          <w:p w14:paraId="32F2B686" w14:textId="121E2AA0" w:rsidR="00407ED5" w:rsidRPr="00F47A65" w:rsidRDefault="00407ED5" w:rsidP="00407ED5">
            <w:r w:rsidRPr="00F47A65">
              <w:t>8528723001</w:t>
            </w:r>
          </w:p>
          <w:p w14:paraId="511FC3FF" w14:textId="15500AEE" w:rsidR="005C3CB7" w:rsidRPr="00F47A65" w:rsidRDefault="00407ED5" w:rsidP="00407ED5">
            <w:r w:rsidRPr="00F47A65">
              <w:t>8528723002</w:t>
            </w:r>
          </w:p>
          <w:p w14:paraId="5126E0D8" w14:textId="629197E3" w:rsidR="00407ED5" w:rsidRPr="00F47A65" w:rsidRDefault="00407ED5" w:rsidP="00407ED5">
            <w:r w:rsidRPr="00F47A65">
              <w:t>8528723003</w:t>
            </w:r>
          </w:p>
          <w:p w14:paraId="3F341869" w14:textId="165DA5BF" w:rsidR="007571DB" w:rsidRPr="00F47A65" w:rsidRDefault="00407ED5" w:rsidP="00407ED5">
            <w:r w:rsidRPr="00F47A65">
              <w:t>8528723009</w:t>
            </w:r>
          </w:p>
          <w:p w14:paraId="33F3E0AF" w14:textId="0FBE6261" w:rsidR="00407ED5" w:rsidRPr="00F47A65" w:rsidRDefault="00407ED5" w:rsidP="00407ED5">
            <w:r w:rsidRPr="00F47A65">
              <w:t>8528724000</w:t>
            </w:r>
          </w:p>
          <w:p w14:paraId="2DFF6E65" w14:textId="395D2640" w:rsidR="00407ED5" w:rsidRPr="00F47A65" w:rsidRDefault="00407ED5" w:rsidP="00407ED5">
            <w:r w:rsidRPr="00F47A65">
              <w:t>8528726000</w:t>
            </w:r>
          </w:p>
          <w:p w14:paraId="3B3AE3D8" w14:textId="6CAFB752" w:rsidR="00407ED5" w:rsidRPr="00F47A65" w:rsidRDefault="00407ED5" w:rsidP="00407ED5">
            <w:r w:rsidRPr="00F47A65">
              <w:t>8528728000</w:t>
            </w:r>
          </w:p>
          <w:p w14:paraId="5D43B66D" w14:textId="2C18C5E4" w:rsidR="00407ED5" w:rsidRPr="00F47A65" w:rsidRDefault="00407ED5" w:rsidP="00407ED5">
            <w:r w:rsidRPr="00F47A65">
              <w:lastRenderedPageBreak/>
              <w:t>852873</w:t>
            </w:r>
          </w:p>
          <w:p w14:paraId="5C0270F4" w14:textId="67C3B0E2" w:rsidR="00407ED5" w:rsidRPr="00F47A65" w:rsidRDefault="00407ED5" w:rsidP="00407ED5">
            <w:r w:rsidRPr="00F47A65">
              <w:t>8528730000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1B54B" w14:textId="121C3B87" w:rsidR="00407ED5" w:rsidRPr="00F47A65" w:rsidRDefault="007571DB" w:rsidP="00407ED5">
            <w:pPr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lastRenderedPageBreak/>
              <w:t>ТР</w:t>
            </w:r>
            <w:r w:rsidR="00DE57E9">
              <w:rPr>
                <w:bCs/>
                <w:lang w:eastAsia="en-US"/>
              </w:rPr>
              <w:t xml:space="preserve"> </w:t>
            </w:r>
            <w:r w:rsidR="00407ED5" w:rsidRPr="00F47A65">
              <w:rPr>
                <w:bCs/>
                <w:lang w:eastAsia="en-US"/>
              </w:rPr>
              <w:t>ТС 004/2011</w:t>
            </w:r>
          </w:p>
          <w:p w14:paraId="2D14AA28" w14:textId="77777777" w:rsidR="00407ED5" w:rsidRPr="00F47A65" w:rsidRDefault="00407ED5" w:rsidP="00407ED5">
            <w:pPr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ТР ТС 020/2011</w:t>
            </w:r>
          </w:p>
          <w:p w14:paraId="64B4347A" w14:textId="0CD084F2" w:rsidR="007571DB" w:rsidRPr="00F47A65" w:rsidRDefault="00407ED5" w:rsidP="00407ED5">
            <w:r w:rsidRPr="00F47A65">
              <w:rPr>
                <w:bCs/>
                <w:lang w:eastAsia="en-US"/>
              </w:rPr>
              <w:t>ТР ЕАЭС 037/2016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91F75" w14:textId="77777777" w:rsidR="00407ED5" w:rsidRPr="00F47A65" w:rsidRDefault="00407ED5" w:rsidP="00407ED5">
            <w:pPr>
              <w:spacing w:line="276" w:lineRule="auto"/>
              <w:rPr>
                <w:b/>
                <w:bCs/>
                <w:spacing w:val="-1"/>
                <w:lang w:eastAsia="en-US"/>
              </w:rPr>
            </w:pPr>
            <w:r w:rsidRPr="00F47A65">
              <w:rPr>
                <w:b/>
                <w:bCs/>
                <w:spacing w:val="-1"/>
                <w:lang w:eastAsia="en-US"/>
              </w:rPr>
              <w:t>ТР ТС 004/2011</w:t>
            </w:r>
          </w:p>
          <w:p w14:paraId="3300DE30" w14:textId="77777777" w:rsidR="00256A5D" w:rsidRPr="00F47A65" w:rsidRDefault="00256A5D" w:rsidP="00407ED5">
            <w:pPr>
              <w:spacing w:line="276" w:lineRule="auto"/>
              <w:rPr>
                <w:b/>
                <w:bCs/>
                <w:spacing w:val="-1"/>
                <w:lang w:eastAsia="en-US"/>
              </w:rPr>
            </w:pPr>
          </w:p>
          <w:p w14:paraId="6C18B5E6" w14:textId="77777777" w:rsidR="00407ED5" w:rsidRPr="00F47A65" w:rsidRDefault="00407ED5" w:rsidP="00407ED5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EN 62233</w:t>
            </w:r>
          </w:p>
          <w:p w14:paraId="0B073610" w14:textId="77777777" w:rsidR="00407ED5" w:rsidRPr="00F47A65" w:rsidRDefault="00407ED5" w:rsidP="00407ED5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62311</w:t>
            </w:r>
          </w:p>
          <w:p w14:paraId="2EB1C0E1" w14:textId="77777777" w:rsidR="00407ED5" w:rsidRPr="00F47A65" w:rsidRDefault="00407ED5" w:rsidP="00407ED5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62479</w:t>
            </w:r>
          </w:p>
          <w:p w14:paraId="74415300" w14:textId="77777777" w:rsidR="00407ED5" w:rsidRPr="00F47A65" w:rsidRDefault="00407ED5" w:rsidP="00407ED5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60950-1</w:t>
            </w:r>
          </w:p>
          <w:p w14:paraId="091A09FC" w14:textId="77777777" w:rsidR="00407ED5" w:rsidRPr="00F47A65" w:rsidRDefault="00407ED5" w:rsidP="00407ED5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60065</w:t>
            </w:r>
          </w:p>
          <w:p w14:paraId="46FDBA13" w14:textId="77777777" w:rsidR="00407ED5" w:rsidRPr="00F47A65" w:rsidRDefault="00407ED5" w:rsidP="00407ED5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62368-1</w:t>
            </w:r>
          </w:p>
          <w:p w14:paraId="0ED84738" w14:textId="77777777" w:rsidR="00407ED5" w:rsidRPr="00F47A65" w:rsidRDefault="00407ED5" w:rsidP="00407ED5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СТБ IEC 60215</w:t>
            </w:r>
          </w:p>
          <w:p w14:paraId="1A30DA6E" w14:textId="77777777" w:rsidR="00407ED5" w:rsidRPr="00F47A65" w:rsidRDefault="00407ED5" w:rsidP="00407ED5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60215</w:t>
            </w:r>
          </w:p>
          <w:p w14:paraId="5F387272" w14:textId="77777777" w:rsidR="00407ED5" w:rsidRPr="00F47A65" w:rsidRDefault="00407ED5" w:rsidP="00407ED5">
            <w:pPr>
              <w:spacing w:line="276" w:lineRule="auto"/>
              <w:rPr>
                <w:b/>
                <w:bCs/>
                <w:spacing w:val="-1"/>
                <w:lang w:eastAsia="en-US"/>
              </w:rPr>
            </w:pPr>
            <w:r w:rsidRPr="00F47A65">
              <w:rPr>
                <w:b/>
                <w:bCs/>
                <w:spacing w:val="-1"/>
                <w:lang w:eastAsia="en-US"/>
              </w:rPr>
              <w:t>ТР ТС 020/2011</w:t>
            </w:r>
          </w:p>
          <w:p w14:paraId="138B5A01" w14:textId="77777777" w:rsidR="00407ED5" w:rsidRPr="00F47A65" w:rsidRDefault="00407ED5" w:rsidP="00407ED5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CISPR 14-1</w:t>
            </w:r>
          </w:p>
          <w:p w14:paraId="6408A2FD" w14:textId="77777777" w:rsidR="00407ED5" w:rsidRPr="00F47A65" w:rsidRDefault="00407ED5" w:rsidP="00407ED5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CISPR 14-2</w:t>
            </w:r>
          </w:p>
          <w:p w14:paraId="3A61C0D1" w14:textId="77777777" w:rsidR="00407ED5" w:rsidRPr="00F47A65" w:rsidRDefault="00407ED5" w:rsidP="00407ED5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CISPR 32</w:t>
            </w:r>
          </w:p>
          <w:p w14:paraId="532EE3E6" w14:textId="77777777" w:rsidR="00407ED5" w:rsidRPr="00F47A65" w:rsidRDefault="00407ED5" w:rsidP="00407ED5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CISPR 24</w:t>
            </w:r>
          </w:p>
          <w:p w14:paraId="4A15EF3F" w14:textId="77777777" w:rsidR="007571DB" w:rsidRPr="00F47A65" w:rsidRDefault="00407ED5" w:rsidP="00407ED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CISPR 24</w:t>
            </w:r>
          </w:p>
          <w:p w14:paraId="695434F1" w14:textId="77777777" w:rsidR="00407ED5" w:rsidRPr="00F47A65" w:rsidRDefault="00407ED5" w:rsidP="00407ED5">
            <w:r w:rsidRPr="00F47A65">
              <w:lastRenderedPageBreak/>
              <w:t>ГОСТ 30804.6.1</w:t>
            </w:r>
          </w:p>
          <w:p w14:paraId="5E7FEFB2" w14:textId="77777777" w:rsidR="00407ED5" w:rsidRPr="00F47A65" w:rsidRDefault="00407ED5" w:rsidP="00407ED5">
            <w:r w:rsidRPr="00F47A65">
              <w:t>ГОСТ IEC 61000-3-3</w:t>
            </w:r>
          </w:p>
          <w:p w14:paraId="6D1B59F3" w14:textId="77777777" w:rsidR="00407ED5" w:rsidRPr="00F47A65" w:rsidRDefault="00407ED5" w:rsidP="00407ED5">
            <w:r w:rsidRPr="00F47A65">
              <w:t>ГОСТ IEC 61000-3-2</w:t>
            </w:r>
          </w:p>
          <w:p w14:paraId="4D56BAC2" w14:textId="77777777" w:rsidR="00407ED5" w:rsidRPr="00F47A65" w:rsidRDefault="00407ED5" w:rsidP="00407ED5">
            <w:r w:rsidRPr="00F47A65">
              <w:t>ГОСТ IEC 61000-6-3</w:t>
            </w:r>
          </w:p>
          <w:p w14:paraId="13478B82" w14:textId="77777777" w:rsidR="00407ED5" w:rsidRPr="00F47A65" w:rsidRDefault="00407ED5" w:rsidP="00407ED5">
            <w:r w:rsidRPr="00F47A65">
              <w:t>ГОСТ Р 52459.3</w:t>
            </w:r>
          </w:p>
          <w:p w14:paraId="3ABFA456" w14:textId="77777777" w:rsidR="00407ED5" w:rsidRPr="00F47A65" w:rsidRDefault="00407ED5" w:rsidP="00407ED5">
            <w:r w:rsidRPr="00F47A65">
              <w:t>ГОСТ Р 52459.17</w:t>
            </w:r>
          </w:p>
          <w:p w14:paraId="6510543A" w14:textId="77777777" w:rsidR="00407ED5" w:rsidRPr="00F47A65" w:rsidRDefault="00407ED5" w:rsidP="00407ED5">
            <w:r w:rsidRPr="00F47A65">
              <w:t>ГОСТ EN 55103-1</w:t>
            </w:r>
          </w:p>
          <w:p w14:paraId="3E7C1EDF" w14:textId="77777777" w:rsidR="00407ED5" w:rsidRPr="00F47A65" w:rsidRDefault="00407ED5" w:rsidP="00407ED5">
            <w:r w:rsidRPr="00F47A65">
              <w:t>ГОСТ 32134.11</w:t>
            </w:r>
          </w:p>
          <w:p w14:paraId="3AB916C5" w14:textId="77777777" w:rsidR="00407ED5" w:rsidRPr="00F47A65" w:rsidRDefault="00407ED5" w:rsidP="00407ED5">
            <w:r w:rsidRPr="00F47A65">
              <w:t>(EN 301 489-11)</w:t>
            </w:r>
          </w:p>
          <w:p w14:paraId="69AB6186" w14:textId="77777777" w:rsidR="00407ED5" w:rsidRPr="00F47A65" w:rsidRDefault="00407ED5" w:rsidP="00407ED5">
            <w:r w:rsidRPr="00F47A65">
              <w:t>ГОСТ 32134.12</w:t>
            </w:r>
          </w:p>
          <w:p w14:paraId="6EC94956" w14:textId="77777777" w:rsidR="00407ED5" w:rsidRPr="00F47A65" w:rsidRDefault="00407ED5" w:rsidP="00407ED5">
            <w:r w:rsidRPr="00F47A65">
              <w:t>(EN 301 489-12)</w:t>
            </w:r>
          </w:p>
          <w:p w14:paraId="3B0F6B84" w14:textId="77777777" w:rsidR="00407ED5" w:rsidRPr="00F47A65" w:rsidRDefault="00407ED5" w:rsidP="00407ED5">
            <w:r w:rsidRPr="00F47A65">
              <w:t>ГОСТ 32134.13</w:t>
            </w:r>
          </w:p>
          <w:p w14:paraId="599C89C8" w14:textId="77777777" w:rsidR="00407ED5" w:rsidRPr="00F47A65" w:rsidRDefault="00407ED5" w:rsidP="00407ED5">
            <w:r w:rsidRPr="00F47A65">
              <w:t>(EN 301 489-13)</w:t>
            </w:r>
          </w:p>
          <w:p w14:paraId="655EADE6" w14:textId="77777777" w:rsidR="00407ED5" w:rsidRPr="00F47A65" w:rsidRDefault="00407ED5" w:rsidP="00407ED5">
            <w:r w:rsidRPr="00F47A65">
              <w:t>ГОСТ 32134.14-2-13</w:t>
            </w:r>
          </w:p>
          <w:p w14:paraId="7C422E23" w14:textId="77777777" w:rsidR="00407ED5" w:rsidRPr="00F47A65" w:rsidRDefault="00407ED5" w:rsidP="00407ED5">
            <w:r w:rsidRPr="00F47A65">
              <w:t>(EN 301 489-14)</w:t>
            </w:r>
          </w:p>
          <w:p w14:paraId="11F0EFE6" w14:textId="77777777" w:rsidR="00407ED5" w:rsidRPr="00F47A65" w:rsidRDefault="00407ED5" w:rsidP="00407ED5">
            <w:r w:rsidRPr="00F47A65">
              <w:t>ГОСТ EN 301 489-1 V1.9.2</w:t>
            </w:r>
          </w:p>
          <w:p w14:paraId="633015B5" w14:textId="77777777" w:rsidR="00407ED5" w:rsidRPr="00F47A65" w:rsidRDefault="00407ED5" w:rsidP="00407ED5">
            <w:r w:rsidRPr="00F47A65">
              <w:t>ГОСТ Р 52459.3</w:t>
            </w:r>
          </w:p>
          <w:p w14:paraId="46BDA1B6" w14:textId="77777777" w:rsidR="00407ED5" w:rsidRPr="00F47A65" w:rsidRDefault="00407ED5" w:rsidP="00407ED5">
            <w:r w:rsidRPr="00F47A65">
              <w:t>ГОСТ Р 52459.7</w:t>
            </w:r>
          </w:p>
          <w:p w14:paraId="73F19E9A" w14:textId="77777777" w:rsidR="00407ED5" w:rsidRPr="00F47A65" w:rsidRDefault="00407ED5" w:rsidP="00407ED5">
            <w:r w:rsidRPr="00F47A65">
              <w:t>ГОСТ ETSI EN 301 489-34</w:t>
            </w:r>
          </w:p>
          <w:p w14:paraId="175E71D5" w14:textId="77777777" w:rsidR="00407ED5" w:rsidRPr="00F47A65" w:rsidRDefault="00407ED5" w:rsidP="00407ED5">
            <w:r w:rsidRPr="00F47A65">
              <w:t>ГОСТ Р 52459.17</w:t>
            </w:r>
          </w:p>
          <w:p w14:paraId="704E257A" w14:textId="1D41C3D6" w:rsidR="00407ED5" w:rsidRPr="00F47A65" w:rsidRDefault="00407ED5" w:rsidP="00407ED5">
            <w:pPr>
              <w:rPr>
                <w:b/>
              </w:rPr>
            </w:pPr>
            <w:r w:rsidRPr="00F47A65">
              <w:rPr>
                <w:b/>
              </w:rPr>
              <w:t>ТР ЕАЭС 037/2016</w:t>
            </w:r>
          </w:p>
        </w:tc>
      </w:tr>
      <w:tr w:rsidR="007571DB" w:rsidRPr="00F47A65" w14:paraId="5B22A93B" w14:textId="77777777" w:rsidTr="004A2D6A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16100" w14:textId="700AA566" w:rsidR="007571DB" w:rsidRPr="00F47A65" w:rsidRDefault="009A4986" w:rsidP="00D62871">
            <w:pPr>
              <w:spacing w:after="160" w:line="259" w:lineRule="auto"/>
            </w:pPr>
            <w:r w:rsidRPr="00F47A65">
              <w:lastRenderedPageBreak/>
              <w:t>1.5.9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D7669" w14:textId="4F77DDFF" w:rsidR="006A58FD" w:rsidRPr="00F47A65" w:rsidRDefault="006A58FD" w:rsidP="006A58FD">
            <w:pPr>
              <w:rPr>
                <w:bCs/>
              </w:rPr>
            </w:pPr>
            <w:r w:rsidRPr="00F47A65">
              <w:rPr>
                <w:bCs/>
              </w:rPr>
              <w:t>Проигрыватели (</w:t>
            </w:r>
            <w:r w:rsidR="00322FD6" w:rsidRPr="00F47A65">
              <w:rPr>
                <w:bCs/>
              </w:rPr>
              <w:t xml:space="preserve"> в т.ч. </w:t>
            </w:r>
            <w:r w:rsidRPr="00F47A65">
              <w:rPr>
                <w:bCs/>
              </w:rPr>
              <w:t>музыкальные</w:t>
            </w:r>
            <w:r w:rsidR="00322FD6" w:rsidRPr="00F47A65">
              <w:rPr>
                <w:bCs/>
              </w:rPr>
              <w:t xml:space="preserve"> </w:t>
            </w:r>
            <w:r w:rsidRPr="00F47A65">
              <w:rPr>
                <w:bCs/>
              </w:rPr>
              <w:t>автоматы), электропроигрыватели</w:t>
            </w:r>
          </w:p>
          <w:p w14:paraId="61770E65" w14:textId="2AF03497" w:rsidR="006A58FD" w:rsidRPr="00F47A65" w:rsidRDefault="006A58FD" w:rsidP="006A58FD">
            <w:pPr>
              <w:rPr>
                <w:bCs/>
              </w:rPr>
            </w:pPr>
            <w:r w:rsidRPr="00F47A65">
              <w:rPr>
                <w:bCs/>
              </w:rPr>
              <w:t>грампластинок, кассетные плееры</w:t>
            </w:r>
            <w:r w:rsidR="00322FD6" w:rsidRPr="00F47A65">
              <w:rPr>
                <w:bCs/>
              </w:rPr>
              <w:t xml:space="preserve">, </w:t>
            </w:r>
            <w:r w:rsidRPr="00F47A65">
              <w:rPr>
                <w:bCs/>
              </w:rPr>
              <w:t xml:space="preserve"> звуковоспроизводящая</w:t>
            </w:r>
          </w:p>
          <w:p w14:paraId="1E32B16C" w14:textId="77777777" w:rsidR="007571DB" w:rsidRPr="00F47A65" w:rsidRDefault="006A58FD" w:rsidP="006A58FD">
            <w:pPr>
              <w:rPr>
                <w:bCs/>
              </w:rPr>
            </w:pPr>
            <w:r w:rsidRPr="00F47A65">
              <w:rPr>
                <w:bCs/>
              </w:rPr>
              <w:t>аппаратура</w:t>
            </w:r>
          </w:p>
          <w:p w14:paraId="5863247A" w14:textId="6CF340AE" w:rsidR="003017D6" w:rsidRPr="00F47A65" w:rsidRDefault="003017D6" w:rsidP="006A58FD">
            <w:pPr>
              <w:rPr>
                <w:bCs/>
              </w:rPr>
            </w:pPr>
            <w:r w:rsidRPr="00F47A65">
              <w:rPr>
                <w:bCs/>
              </w:rPr>
              <w:t>аудиоаппаратура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6342A" w14:textId="77777777" w:rsidR="006A58FD" w:rsidRPr="00F47A65" w:rsidRDefault="006A58FD" w:rsidP="006A58FD">
            <w:r w:rsidRPr="00F47A65">
              <w:t>1с, 3с, 4с (для ТР ТС</w:t>
            </w:r>
          </w:p>
          <w:p w14:paraId="487C2798" w14:textId="77777777" w:rsidR="006A58FD" w:rsidRPr="00F47A65" w:rsidRDefault="006A58FD" w:rsidP="006A58FD">
            <w:r w:rsidRPr="00F47A65">
              <w:t>004/2011, ТР ТС</w:t>
            </w:r>
          </w:p>
          <w:p w14:paraId="5E07C11E" w14:textId="77777777" w:rsidR="006A58FD" w:rsidRPr="00F47A65" w:rsidRDefault="006A58FD" w:rsidP="006A58FD">
            <w:r w:rsidRPr="00F47A65">
              <w:t>020/2011)</w:t>
            </w:r>
          </w:p>
          <w:p w14:paraId="6A888000" w14:textId="77777777" w:rsidR="006A58FD" w:rsidRPr="00F47A65" w:rsidRDefault="006A58FD" w:rsidP="006A58FD">
            <w:r w:rsidRPr="00F47A65">
              <w:t>Сертификация</w:t>
            </w:r>
          </w:p>
          <w:p w14:paraId="11A3739E" w14:textId="77777777" w:rsidR="006A58FD" w:rsidRPr="00F47A65" w:rsidRDefault="006A58FD" w:rsidP="006A58FD"/>
          <w:p w14:paraId="4697324A" w14:textId="77777777" w:rsidR="006A58FD" w:rsidRPr="00F47A65" w:rsidRDefault="006A58FD" w:rsidP="006A58FD">
            <w:r w:rsidRPr="00F47A65">
              <w:t>1с, 2с 3с, 6с (для ТР</w:t>
            </w:r>
          </w:p>
          <w:p w14:paraId="31711C12" w14:textId="77777777" w:rsidR="006A58FD" w:rsidRPr="00F47A65" w:rsidRDefault="006A58FD" w:rsidP="006A58FD">
            <w:r w:rsidRPr="00F47A65">
              <w:t>ЕАЭС 037/2016)</w:t>
            </w:r>
          </w:p>
          <w:p w14:paraId="5B4EBA8D" w14:textId="77777777" w:rsidR="006A58FD" w:rsidRPr="00F47A65" w:rsidRDefault="006A58FD" w:rsidP="006A58FD">
            <w:r w:rsidRPr="00F47A65">
              <w:t>Сертификация</w:t>
            </w:r>
          </w:p>
          <w:p w14:paraId="6E7B473E" w14:textId="1E721383" w:rsidR="007571DB" w:rsidRPr="00F47A65" w:rsidRDefault="007571DB" w:rsidP="006A58FD">
            <w:pPr>
              <w:rPr>
                <w:lang w:val="kk-KZ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711B4" w14:textId="5965BCB2" w:rsidR="006A58FD" w:rsidRPr="00F47A65" w:rsidRDefault="006A58FD" w:rsidP="006A58FD">
            <w:r w:rsidRPr="00F47A65">
              <w:t>851920</w:t>
            </w:r>
          </w:p>
          <w:p w14:paraId="0BBEF37F" w14:textId="2F04D667" w:rsidR="006A58FD" w:rsidRPr="00F47A65" w:rsidRDefault="006A58FD" w:rsidP="006A58FD">
            <w:r w:rsidRPr="00F47A65">
              <w:t>851930</w:t>
            </w:r>
          </w:p>
          <w:p w14:paraId="378FFF17" w14:textId="67A1E9CF" w:rsidR="006A58FD" w:rsidRPr="00F47A65" w:rsidRDefault="006A58FD" w:rsidP="006A58FD">
            <w:r w:rsidRPr="00F47A65">
              <w:t>851981</w:t>
            </w:r>
          </w:p>
          <w:p w14:paraId="2A39F8C9" w14:textId="7541D033" w:rsidR="006A58FD" w:rsidRPr="00F47A65" w:rsidRDefault="006A58FD" w:rsidP="006A58FD">
            <w:r w:rsidRPr="00F47A65">
              <w:t>8519201000</w:t>
            </w:r>
          </w:p>
          <w:p w14:paraId="0D0A1249" w14:textId="5B0020CE" w:rsidR="006A58FD" w:rsidRPr="00F47A65" w:rsidRDefault="006A58FD" w:rsidP="006A58FD">
            <w:r w:rsidRPr="00F47A65">
              <w:t>8519209100</w:t>
            </w:r>
          </w:p>
          <w:p w14:paraId="566C3723" w14:textId="74022801" w:rsidR="006A58FD" w:rsidRPr="00F47A65" w:rsidRDefault="006A58FD" w:rsidP="006A58FD">
            <w:r w:rsidRPr="00F47A65">
              <w:t>8519209900</w:t>
            </w:r>
          </w:p>
          <w:p w14:paraId="108C1189" w14:textId="72CEF006" w:rsidR="006A58FD" w:rsidRPr="00F47A65" w:rsidRDefault="006A58FD" w:rsidP="006A58FD">
            <w:r w:rsidRPr="00F47A65">
              <w:t>8519300000</w:t>
            </w:r>
          </w:p>
          <w:p w14:paraId="688963BF" w14:textId="270844D6" w:rsidR="006A58FD" w:rsidRPr="00F47A65" w:rsidRDefault="006A58FD" w:rsidP="006A58FD">
            <w:r w:rsidRPr="00F47A65">
              <w:t>8519500000</w:t>
            </w:r>
          </w:p>
          <w:p w14:paraId="79C49251" w14:textId="03457CD2" w:rsidR="006A58FD" w:rsidRPr="00F47A65" w:rsidRDefault="006A58FD" w:rsidP="006A58FD">
            <w:r w:rsidRPr="00F47A65">
              <w:t>851981</w:t>
            </w:r>
          </w:p>
          <w:p w14:paraId="052E17E7" w14:textId="54B37A6E" w:rsidR="006A58FD" w:rsidRPr="00F47A65" w:rsidRDefault="006A58FD" w:rsidP="006A58FD">
            <w:r w:rsidRPr="00F47A65">
              <w:t>8519811100</w:t>
            </w:r>
          </w:p>
          <w:p w14:paraId="5457B0BD" w14:textId="12999461" w:rsidR="006A58FD" w:rsidRPr="00F47A65" w:rsidRDefault="006A58FD" w:rsidP="006A58FD">
            <w:r w:rsidRPr="00F47A65">
              <w:t>8519811500</w:t>
            </w:r>
          </w:p>
          <w:p w14:paraId="432428DD" w14:textId="71848B41" w:rsidR="006A58FD" w:rsidRPr="00F47A65" w:rsidRDefault="006A58FD" w:rsidP="006A58FD">
            <w:r w:rsidRPr="00F47A65">
              <w:t>8519812100</w:t>
            </w:r>
          </w:p>
          <w:p w14:paraId="6CA60254" w14:textId="37B44AE0" w:rsidR="006A58FD" w:rsidRPr="00F47A65" w:rsidRDefault="006A58FD" w:rsidP="006A58FD">
            <w:r w:rsidRPr="00F47A65">
              <w:t>8519</w:t>
            </w:r>
          </w:p>
          <w:p w14:paraId="5D4076D5" w14:textId="01B31120" w:rsidR="006A58FD" w:rsidRPr="00F47A65" w:rsidRDefault="006A58FD" w:rsidP="006A58FD">
            <w:r w:rsidRPr="00F47A65">
              <w:lastRenderedPageBreak/>
              <w:t>8519812500</w:t>
            </w:r>
          </w:p>
          <w:p w14:paraId="0D1BAD56" w14:textId="45D608F6" w:rsidR="006A58FD" w:rsidRPr="00F47A65" w:rsidRDefault="006A58FD" w:rsidP="006A58FD">
            <w:r w:rsidRPr="00F47A65">
              <w:t>8519813100</w:t>
            </w:r>
          </w:p>
          <w:p w14:paraId="0A68F715" w14:textId="477004A3" w:rsidR="007571DB" w:rsidRPr="00F47A65" w:rsidRDefault="006A58FD" w:rsidP="006A58FD">
            <w:r w:rsidRPr="00F47A65">
              <w:t>8519813500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B0BA" w14:textId="77777777" w:rsidR="006A58FD" w:rsidRPr="00F47A65" w:rsidRDefault="006A58FD" w:rsidP="006A58FD">
            <w:pPr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lastRenderedPageBreak/>
              <w:t>ТР ТС 004/2011</w:t>
            </w:r>
          </w:p>
          <w:p w14:paraId="25D48E5D" w14:textId="77777777" w:rsidR="006A58FD" w:rsidRPr="00F47A65" w:rsidRDefault="006A58FD" w:rsidP="006A58FD">
            <w:pPr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ТР ТС 020/2011</w:t>
            </w:r>
          </w:p>
          <w:p w14:paraId="77DBA749" w14:textId="66664180" w:rsidR="007571DB" w:rsidRPr="00F47A65" w:rsidRDefault="006A58FD" w:rsidP="006A58FD">
            <w:r w:rsidRPr="00F47A65">
              <w:rPr>
                <w:bCs/>
                <w:lang w:eastAsia="en-US"/>
              </w:rPr>
              <w:t>ТР ЕАЭС 037/2016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B0104" w14:textId="77777777" w:rsidR="006A58FD" w:rsidRPr="00F47A65" w:rsidRDefault="006A58FD" w:rsidP="006A58FD">
            <w:pPr>
              <w:spacing w:line="276" w:lineRule="auto"/>
              <w:rPr>
                <w:b/>
                <w:bCs/>
                <w:spacing w:val="-1"/>
                <w:lang w:eastAsia="en-US"/>
              </w:rPr>
            </w:pPr>
            <w:r w:rsidRPr="00F47A65">
              <w:rPr>
                <w:b/>
                <w:bCs/>
                <w:spacing w:val="-1"/>
                <w:lang w:eastAsia="en-US"/>
              </w:rPr>
              <w:t>ТР ТС 004/2011</w:t>
            </w:r>
          </w:p>
          <w:p w14:paraId="0632A36A" w14:textId="77777777" w:rsidR="006A58FD" w:rsidRPr="00F47A65" w:rsidRDefault="006A58FD" w:rsidP="006A58FD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EN 62233</w:t>
            </w:r>
          </w:p>
          <w:p w14:paraId="5FB3CC62" w14:textId="77777777" w:rsidR="006A58FD" w:rsidRPr="00F47A65" w:rsidRDefault="006A58FD" w:rsidP="006A58FD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62311</w:t>
            </w:r>
          </w:p>
          <w:p w14:paraId="0FB4B242" w14:textId="77777777" w:rsidR="006A58FD" w:rsidRPr="00F47A65" w:rsidRDefault="006A58FD" w:rsidP="006A58FD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62479</w:t>
            </w:r>
          </w:p>
          <w:p w14:paraId="22273B9C" w14:textId="77777777" w:rsidR="006A58FD" w:rsidRPr="00F47A65" w:rsidRDefault="006A58FD" w:rsidP="006A58FD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60950-1</w:t>
            </w:r>
          </w:p>
          <w:p w14:paraId="56269AE6" w14:textId="77777777" w:rsidR="006A58FD" w:rsidRPr="00F47A65" w:rsidRDefault="006A58FD" w:rsidP="006A58FD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60065</w:t>
            </w:r>
          </w:p>
          <w:p w14:paraId="2211517B" w14:textId="77777777" w:rsidR="006A58FD" w:rsidRPr="00F47A65" w:rsidRDefault="006A58FD" w:rsidP="006A58FD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62368-1</w:t>
            </w:r>
          </w:p>
          <w:p w14:paraId="0D6FB30E" w14:textId="77777777" w:rsidR="006A58FD" w:rsidRPr="00F47A65" w:rsidRDefault="006A58FD" w:rsidP="006A58FD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СТБ IEC 60645-1</w:t>
            </w:r>
          </w:p>
          <w:p w14:paraId="1134CB9F" w14:textId="77777777" w:rsidR="006A58FD" w:rsidRPr="00F47A65" w:rsidRDefault="006A58FD" w:rsidP="006A58FD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МЭК 60645-1</w:t>
            </w:r>
          </w:p>
          <w:p w14:paraId="31745AB2" w14:textId="77777777" w:rsidR="006A58FD" w:rsidRPr="00F47A65" w:rsidRDefault="006A58FD" w:rsidP="006A58FD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60645-3</w:t>
            </w:r>
          </w:p>
          <w:p w14:paraId="57C82086" w14:textId="77777777" w:rsidR="006A58FD" w:rsidRPr="00F47A65" w:rsidRDefault="006A58FD" w:rsidP="006A58FD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60645-6</w:t>
            </w:r>
          </w:p>
          <w:p w14:paraId="3394A7EC" w14:textId="77777777" w:rsidR="006A58FD" w:rsidRPr="00F47A65" w:rsidRDefault="006A58FD" w:rsidP="006A58FD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lastRenderedPageBreak/>
              <w:t>ГОСТ IEC 60645-7</w:t>
            </w:r>
          </w:p>
          <w:p w14:paraId="68FACA25" w14:textId="77777777" w:rsidR="006A58FD" w:rsidRPr="00F47A65" w:rsidRDefault="006A58FD" w:rsidP="006A58FD">
            <w:pPr>
              <w:spacing w:line="276" w:lineRule="auto"/>
              <w:rPr>
                <w:b/>
                <w:bCs/>
                <w:spacing w:val="-1"/>
                <w:lang w:eastAsia="en-US"/>
              </w:rPr>
            </w:pPr>
            <w:r w:rsidRPr="00F47A65">
              <w:rPr>
                <w:b/>
                <w:bCs/>
                <w:spacing w:val="-1"/>
                <w:lang w:eastAsia="en-US"/>
              </w:rPr>
              <w:t>ТР ТС 020/2011</w:t>
            </w:r>
          </w:p>
          <w:p w14:paraId="7829DD3B" w14:textId="77777777" w:rsidR="006A58FD" w:rsidRPr="00F47A65" w:rsidRDefault="006A58FD" w:rsidP="006A58FD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30804.6.1</w:t>
            </w:r>
          </w:p>
          <w:p w14:paraId="791920EF" w14:textId="77777777" w:rsidR="006A58FD" w:rsidRPr="00F47A65" w:rsidRDefault="006A58FD" w:rsidP="006A58FD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EN 301 489-1 V1.9.2</w:t>
            </w:r>
          </w:p>
          <w:p w14:paraId="39610B5D" w14:textId="77777777" w:rsidR="007571DB" w:rsidRPr="00F47A65" w:rsidRDefault="006A58FD" w:rsidP="006A58FD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52459.3</w:t>
            </w:r>
          </w:p>
          <w:p w14:paraId="1ED9BD3E" w14:textId="77777777" w:rsidR="006A58FD" w:rsidRPr="00F47A65" w:rsidRDefault="006A58FD" w:rsidP="006A58FD">
            <w:r w:rsidRPr="00F47A65">
              <w:t>ГОСТ Р 52459.7</w:t>
            </w:r>
          </w:p>
          <w:p w14:paraId="223DAE0B" w14:textId="77777777" w:rsidR="006A58FD" w:rsidRPr="00F47A65" w:rsidRDefault="006A58FD" w:rsidP="006A58FD">
            <w:r w:rsidRPr="00F47A65">
              <w:t>ГОСТ Р 52459.17</w:t>
            </w:r>
          </w:p>
          <w:p w14:paraId="334AB084" w14:textId="77777777" w:rsidR="006A58FD" w:rsidRPr="00F47A65" w:rsidRDefault="006A58FD" w:rsidP="006A58FD">
            <w:r w:rsidRPr="00F47A65">
              <w:t>ГОСТ EN 55103-1</w:t>
            </w:r>
          </w:p>
          <w:p w14:paraId="53628D98" w14:textId="77777777" w:rsidR="006A58FD" w:rsidRPr="00F47A65" w:rsidRDefault="006A58FD" w:rsidP="006A58FD">
            <w:r w:rsidRPr="00F47A65">
              <w:t>ГОСТ CISPR 14-1</w:t>
            </w:r>
          </w:p>
          <w:p w14:paraId="06DEF1AA" w14:textId="77777777" w:rsidR="006A58FD" w:rsidRPr="00F47A65" w:rsidRDefault="006A58FD" w:rsidP="006A58FD">
            <w:r w:rsidRPr="00F47A65">
              <w:t>ГОСТ CISPR 14-2</w:t>
            </w:r>
          </w:p>
          <w:p w14:paraId="31E9BA62" w14:textId="77777777" w:rsidR="006A58FD" w:rsidRPr="00F47A65" w:rsidRDefault="006A58FD" w:rsidP="006A58FD">
            <w:r w:rsidRPr="00F47A65">
              <w:t>ГОСТ CISPR 32</w:t>
            </w:r>
          </w:p>
          <w:p w14:paraId="6EA02135" w14:textId="77777777" w:rsidR="006A58FD" w:rsidRPr="00F47A65" w:rsidRDefault="006A58FD" w:rsidP="006A58FD">
            <w:r w:rsidRPr="00F47A65">
              <w:t>ГОСТ CISPR 24</w:t>
            </w:r>
          </w:p>
          <w:p w14:paraId="1026E5C5" w14:textId="77777777" w:rsidR="006A58FD" w:rsidRPr="00F47A65" w:rsidRDefault="006A58FD" w:rsidP="006A58FD">
            <w:r w:rsidRPr="00F47A65">
              <w:t>ГОСТ IEC 61000-3-3</w:t>
            </w:r>
          </w:p>
          <w:p w14:paraId="3F495F41" w14:textId="77777777" w:rsidR="006A58FD" w:rsidRPr="00F47A65" w:rsidRDefault="006A58FD" w:rsidP="006A58FD">
            <w:r w:rsidRPr="00F47A65">
              <w:t>ГОСТ IEC 61000-3-2</w:t>
            </w:r>
          </w:p>
          <w:p w14:paraId="7CD80C4A" w14:textId="77777777" w:rsidR="006A58FD" w:rsidRPr="00F47A65" w:rsidRDefault="006A58FD" w:rsidP="006A58FD">
            <w:r w:rsidRPr="00F47A65">
              <w:t>ГОСТ IEC 61000-6-3</w:t>
            </w:r>
          </w:p>
          <w:p w14:paraId="40AD8060" w14:textId="075C5E42" w:rsidR="006A58FD" w:rsidRPr="00F47A65" w:rsidRDefault="006A58FD" w:rsidP="006A58FD">
            <w:pPr>
              <w:rPr>
                <w:b/>
              </w:rPr>
            </w:pPr>
            <w:r w:rsidRPr="00F47A65">
              <w:rPr>
                <w:b/>
              </w:rPr>
              <w:t>ТР ЕАЭС 037/2016</w:t>
            </w:r>
          </w:p>
        </w:tc>
      </w:tr>
      <w:tr w:rsidR="007571DB" w:rsidRPr="00F47A65" w14:paraId="0074BA49" w14:textId="77777777" w:rsidTr="004A2D6A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657F4" w14:textId="7BD6E1BE" w:rsidR="007571DB" w:rsidRPr="00F47A65" w:rsidRDefault="009A4986" w:rsidP="00D62871">
            <w:pPr>
              <w:spacing w:after="160" w:line="259" w:lineRule="auto"/>
            </w:pPr>
            <w:r w:rsidRPr="00F47A65">
              <w:lastRenderedPageBreak/>
              <w:t>1.6.1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2684A" w14:textId="77777777" w:rsidR="009A7E77" w:rsidRPr="00F47A65" w:rsidRDefault="009A7E77" w:rsidP="009A7E77">
            <w:pPr>
              <w:rPr>
                <w:bCs/>
              </w:rPr>
            </w:pPr>
            <w:r w:rsidRPr="00F47A65">
              <w:rPr>
                <w:bCs/>
              </w:rPr>
              <w:t>Магнитофоны и прочая</w:t>
            </w:r>
          </w:p>
          <w:p w14:paraId="3548E051" w14:textId="46C7B832" w:rsidR="007571DB" w:rsidRPr="00F47A65" w:rsidRDefault="009A7E77" w:rsidP="009A7E77">
            <w:pPr>
              <w:rPr>
                <w:bCs/>
              </w:rPr>
            </w:pPr>
            <w:r w:rsidRPr="00F47A65">
              <w:rPr>
                <w:bCs/>
              </w:rPr>
              <w:t>звукозаписывающая аппаратура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915E3" w14:textId="77777777" w:rsidR="009A7E77" w:rsidRPr="00F47A65" w:rsidRDefault="009A7E77" w:rsidP="009A7E77">
            <w:r w:rsidRPr="00F47A65">
              <w:t>1с, 3с, 4с (для ТР ТС</w:t>
            </w:r>
          </w:p>
          <w:p w14:paraId="7EE95F15" w14:textId="77777777" w:rsidR="009A7E77" w:rsidRPr="00F47A65" w:rsidRDefault="009A7E77" w:rsidP="009A7E77">
            <w:r w:rsidRPr="00F47A65">
              <w:t>004/2011, ТР ТС</w:t>
            </w:r>
          </w:p>
          <w:p w14:paraId="59F19C9E" w14:textId="77777777" w:rsidR="009A7E77" w:rsidRPr="00F47A65" w:rsidRDefault="009A7E77" w:rsidP="009A7E77">
            <w:r w:rsidRPr="00F47A65">
              <w:t>020/2011)</w:t>
            </w:r>
          </w:p>
          <w:p w14:paraId="25123A22" w14:textId="77777777" w:rsidR="009A7E77" w:rsidRPr="00F47A65" w:rsidRDefault="009A7E77" w:rsidP="009A7E77">
            <w:r w:rsidRPr="00F47A65">
              <w:t>Сертификация</w:t>
            </w:r>
          </w:p>
          <w:p w14:paraId="474CF0EF" w14:textId="77777777" w:rsidR="009A7E77" w:rsidRPr="00F47A65" w:rsidRDefault="009A7E77" w:rsidP="009A7E77"/>
          <w:p w14:paraId="6DC3DEB5" w14:textId="77777777" w:rsidR="009A7E77" w:rsidRPr="00F47A65" w:rsidRDefault="009A7E77" w:rsidP="009A7E77">
            <w:r w:rsidRPr="00F47A65">
              <w:t>1с, 2с 3с, 6с (для ТР</w:t>
            </w:r>
          </w:p>
          <w:p w14:paraId="0E43B673" w14:textId="77777777" w:rsidR="009A7E77" w:rsidRPr="00F47A65" w:rsidRDefault="009A7E77" w:rsidP="009A7E77">
            <w:r w:rsidRPr="00F47A65">
              <w:t>ЕАЭС 037/2016)</w:t>
            </w:r>
          </w:p>
          <w:p w14:paraId="56BB1472" w14:textId="77777777" w:rsidR="009A7E77" w:rsidRPr="00F47A65" w:rsidRDefault="009A7E77" w:rsidP="009A7E77">
            <w:r w:rsidRPr="00F47A65">
              <w:t>Сертификация</w:t>
            </w:r>
          </w:p>
          <w:p w14:paraId="47D25180" w14:textId="1963570B" w:rsidR="007571DB" w:rsidRPr="00F47A65" w:rsidRDefault="007571DB" w:rsidP="009A7E77">
            <w:pPr>
              <w:rPr>
                <w:lang w:val="kk-KZ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85C41" w14:textId="2F6EBDFA" w:rsidR="009A7E77" w:rsidRPr="00F47A65" w:rsidRDefault="009A7E77" w:rsidP="009A7E77">
            <w:r w:rsidRPr="00F47A65">
              <w:t>851981</w:t>
            </w:r>
          </w:p>
          <w:p w14:paraId="34F80028" w14:textId="467AF4B7" w:rsidR="009A7E77" w:rsidRPr="00F47A65" w:rsidRDefault="009A7E77" w:rsidP="009A7E77">
            <w:r w:rsidRPr="00F47A65">
              <w:t>851989</w:t>
            </w:r>
          </w:p>
          <w:p w14:paraId="292AD081" w14:textId="223E7698" w:rsidR="009A7E77" w:rsidRPr="00F47A65" w:rsidRDefault="009A7E77" w:rsidP="009A7E77">
            <w:r w:rsidRPr="00F47A65">
              <w:t>8519811100</w:t>
            </w:r>
          </w:p>
          <w:p w14:paraId="6A8DB3C3" w14:textId="216E7FC3" w:rsidR="009A7E77" w:rsidRPr="00F47A65" w:rsidRDefault="009A7E77" w:rsidP="009A7E77">
            <w:r w:rsidRPr="00F47A65">
              <w:t>8519811500</w:t>
            </w:r>
          </w:p>
          <w:p w14:paraId="0D0DC82B" w14:textId="72D39CF8" w:rsidR="007571DB" w:rsidRPr="00F47A65" w:rsidRDefault="009A7E77" w:rsidP="009A7E77">
            <w:pPr>
              <w:rPr>
                <w:lang w:val="en-US"/>
              </w:rPr>
            </w:pPr>
            <w:r w:rsidRPr="00F47A65">
              <w:t>8519812100</w:t>
            </w:r>
          </w:p>
          <w:p w14:paraId="382B2315" w14:textId="0F87FC01" w:rsidR="009A7E77" w:rsidRPr="00F47A65" w:rsidRDefault="009A7E77" w:rsidP="009A7E77">
            <w:pPr>
              <w:rPr>
                <w:lang w:val="en-US"/>
              </w:rPr>
            </w:pPr>
            <w:r w:rsidRPr="00F47A65">
              <w:rPr>
                <w:lang w:val="en-US"/>
              </w:rPr>
              <w:t>8519812500</w:t>
            </w:r>
          </w:p>
          <w:p w14:paraId="69EDB99D" w14:textId="08EE77E6" w:rsidR="009A7E77" w:rsidRPr="00F47A65" w:rsidRDefault="009A7E77" w:rsidP="009A7E77">
            <w:pPr>
              <w:rPr>
                <w:lang w:val="en-US"/>
              </w:rPr>
            </w:pPr>
            <w:r w:rsidRPr="00F47A65">
              <w:rPr>
                <w:lang w:val="en-US"/>
              </w:rPr>
              <w:t>8519813100</w:t>
            </w:r>
          </w:p>
          <w:p w14:paraId="5FF6A5D5" w14:textId="16BD911B" w:rsidR="009A7E77" w:rsidRPr="00F47A65" w:rsidRDefault="009A7E77" w:rsidP="009A7E77">
            <w:pPr>
              <w:rPr>
                <w:lang w:val="en-US"/>
              </w:rPr>
            </w:pPr>
            <w:r w:rsidRPr="00F47A65">
              <w:rPr>
                <w:lang w:val="en-US"/>
              </w:rPr>
              <w:t>8519813500</w:t>
            </w:r>
          </w:p>
          <w:p w14:paraId="1444C881" w14:textId="1DEBC9D5" w:rsidR="009A7E77" w:rsidRPr="00F47A65" w:rsidRDefault="009A7E77" w:rsidP="009A7E77">
            <w:pPr>
              <w:rPr>
                <w:lang w:val="en-US"/>
              </w:rPr>
            </w:pPr>
            <w:r w:rsidRPr="00F47A65">
              <w:rPr>
                <w:lang w:val="en-US"/>
              </w:rPr>
              <w:t>8519814500</w:t>
            </w:r>
          </w:p>
          <w:p w14:paraId="2DCCB476" w14:textId="68CE7452" w:rsidR="009A7E77" w:rsidRPr="00F47A65" w:rsidRDefault="009A7E77" w:rsidP="009A7E77">
            <w:pPr>
              <w:rPr>
                <w:lang w:val="en-US"/>
              </w:rPr>
            </w:pPr>
            <w:r w:rsidRPr="00F47A65">
              <w:rPr>
                <w:lang w:val="en-US"/>
              </w:rPr>
              <w:t>8519815100</w:t>
            </w:r>
          </w:p>
          <w:p w14:paraId="2133E42B" w14:textId="75F85AD0" w:rsidR="009A7E77" w:rsidRPr="00F47A65" w:rsidRDefault="009A7E77" w:rsidP="009A7E77">
            <w:pPr>
              <w:rPr>
                <w:lang w:val="en-US"/>
              </w:rPr>
            </w:pPr>
            <w:r w:rsidRPr="00F47A65">
              <w:rPr>
                <w:lang w:val="en-US"/>
              </w:rPr>
              <w:t>851981550</w:t>
            </w:r>
          </w:p>
          <w:p w14:paraId="5EC4FC2B" w14:textId="7E76E42C" w:rsidR="009A7E77" w:rsidRPr="00F47A65" w:rsidRDefault="009A7E77" w:rsidP="009A7E77">
            <w:pPr>
              <w:rPr>
                <w:lang w:val="en-US"/>
              </w:rPr>
            </w:pPr>
            <w:r w:rsidRPr="00F47A65">
              <w:rPr>
                <w:lang w:val="en-US"/>
              </w:rPr>
              <w:t>8519815501</w:t>
            </w:r>
          </w:p>
          <w:p w14:paraId="0CD0E243" w14:textId="4484D784" w:rsidR="009A7E77" w:rsidRPr="00F47A65" w:rsidRDefault="009A7E77" w:rsidP="009A7E77">
            <w:pPr>
              <w:rPr>
                <w:lang w:val="en-US"/>
              </w:rPr>
            </w:pPr>
            <w:r w:rsidRPr="00F47A65">
              <w:rPr>
                <w:lang w:val="en-US"/>
              </w:rPr>
              <w:t>8519</w:t>
            </w:r>
          </w:p>
          <w:p w14:paraId="460AE074" w14:textId="55E3D0C6" w:rsidR="009A7E77" w:rsidRPr="00F47A65" w:rsidRDefault="009A7E77" w:rsidP="009A7E77">
            <w:pPr>
              <w:rPr>
                <w:lang w:val="en-US"/>
              </w:rPr>
            </w:pPr>
            <w:r w:rsidRPr="00F47A65">
              <w:rPr>
                <w:lang w:val="en-US"/>
              </w:rPr>
              <w:t>8519815509</w:t>
            </w:r>
          </w:p>
          <w:p w14:paraId="2A518C06" w14:textId="19EB76B0" w:rsidR="009A7E77" w:rsidRPr="00F47A65" w:rsidRDefault="009A7E77" w:rsidP="009A7E77">
            <w:pPr>
              <w:rPr>
                <w:lang w:val="en-US"/>
              </w:rPr>
            </w:pPr>
            <w:r w:rsidRPr="00F47A65">
              <w:rPr>
                <w:lang w:val="en-US"/>
              </w:rPr>
              <w:t>851981610</w:t>
            </w:r>
          </w:p>
          <w:p w14:paraId="15757968" w14:textId="7D2F6FF4" w:rsidR="009A7E77" w:rsidRPr="00F47A65" w:rsidRDefault="009A7E77" w:rsidP="009A7E77">
            <w:pPr>
              <w:rPr>
                <w:lang w:val="en-US"/>
              </w:rPr>
            </w:pPr>
            <w:r w:rsidRPr="00F47A65">
              <w:rPr>
                <w:lang w:val="en-US"/>
              </w:rPr>
              <w:t>8519816101</w:t>
            </w:r>
          </w:p>
          <w:p w14:paraId="56BF393C" w14:textId="372C34D0" w:rsidR="009A7E77" w:rsidRPr="00F47A65" w:rsidRDefault="009A7E77" w:rsidP="009A7E77">
            <w:pPr>
              <w:rPr>
                <w:lang w:val="en-US"/>
              </w:rPr>
            </w:pPr>
            <w:r w:rsidRPr="00F47A65">
              <w:rPr>
                <w:lang w:val="en-US"/>
              </w:rPr>
              <w:t>8519816109</w:t>
            </w:r>
          </w:p>
          <w:p w14:paraId="0103A451" w14:textId="40840206" w:rsidR="009A7E77" w:rsidRPr="00F47A65" w:rsidRDefault="009A7E77" w:rsidP="009A7E77">
            <w:pPr>
              <w:rPr>
                <w:lang w:val="en-US"/>
              </w:rPr>
            </w:pPr>
            <w:r w:rsidRPr="00F47A65">
              <w:rPr>
                <w:lang w:val="en-US"/>
              </w:rPr>
              <w:lastRenderedPageBreak/>
              <w:t>851981650</w:t>
            </w:r>
          </w:p>
          <w:p w14:paraId="03C37206" w14:textId="58379515" w:rsidR="009A7E77" w:rsidRPr="00F47A65" w:rsidRDefault="009A7E77" w:rsidP="009A7E77">
            <w:pPr>
              <w:rPr>
                <w:lang w:val="en-US"/>
              </w:rPr>
            </w:pPr>
            <w:r w:rsidRPr="00F47A65">
              <w:rPr>
                <w:lang w:val="en-US"/>
              </w:rPr>
              <w:t>8519816501</w:t>
            </w:r>
          </w:p>
          <w:p w14:paraId="7BFA054D" w14:textId="1A2A3478" w:rsidR="009A7E77" w:rsidRPr="00F47A65" w:rsidRDefault="009A7E77" w:rsidP="009A7E77">
            <w:pPr>
              <w:rPr>
                <w:lang w:val="en-US"/>
              </w:rPr>
            </w:pPr>
            <w:r w:rsidRPr="00F47A65">
              <w:rPr>
                <w:lang w:val="en-US"/>
              </w:rPr>
              <w:t>8519816509</w:t>
            </w:r>
          </w:p>
          <w:p w14:paraId="41AA5E5B" w14:textId="0287ED49" w:rsidR="009A7E77" w:rsidRPr="00F47A65" w:rsidRDefault="009A7E77" w:rsidP="009A7E77">
            <w:pPr>
              <w:rPr>
                <w:lang w:val="en-US"/>
              </w:rPr>
            </w:pPr>
            <w:r w:rsidRPr="00F47A65">
              <w:rPr>
                <w:lang w:val="en-US"/>
              </w:rPr>
              <w:t>851981750</w:t>
            </w:r>
          </w:p>
          <w:p w14:paraId="3FF29B8E" w14:textId="5D463F7E" w:rsidR="009A7E77" w:rsidRPr="00F47A65" w:rsidRDefault="009A7E77" w:rsidP="009A7E77">
            <w:pPr>
              <w:rPr>
                <w:lang w:val="en-US"/>
              </w:rPr>
            </w:pPr>
            <w:r w:rsidRPr="00F47A65">
              <w:rPr>
                <w:lang w:val="en-US"/>
              </w:rPr>
              <w:t>8519817501</w:t>
            </w:r>
          </w:p>
          <w:p w14:paraId="59466FE6" w14:textId="5E6F2B5C" w:rsidR="009A7E77" w:rsidRPr="00F47A65" w:rsidRDefault="009A7E77" w:rsidP="009A7E77">
            <w:pPr>
              <w:rPr>
                <w:lang w:val="en-US"/>
              </w:rPr>
            </w:pPr>
            <w:r w:rsidRPr="00F47A65">
              <w:rPr>
                <w:lang w:val="en-US"/>
              </w:rPr>
              <w:t>8519817509</w:t>
            </w:r>
          </w:p>
          <w:p w14:paraId="7E3FB82C" w14:textId="38E34923" w:rsidR="009A7E77" w:rsidRPr="00F47A65" w:rsidRDefault="009A7E77" w:rsidP="009A7E77">
            <w:pPr>
              <w:rPr>
                <w:lang w:val="en-US"/>
              </w:rPr>
            </w:pPr>
            <w:r w:rsidRPr="00F47A65">
              <w:rPr>
                <w:lang w:val="en-US"/>
              </w:rPr>
              <w:t>851981810</w:t>
            </w:r>
          </w:p>
          <w:p w14:paraId="6D896638" w14:textId="11264972" w:rsidR="009A7E77" w:rsidRPr="00F47A65" w:rsidRDefault="009A7E77" w:rsidP="009A7E77">
            <w:pPr>
              <w:rPr>
                <w:lang w:val="en-US"/>
              </w:rPr>
            </w:pPr>
            <w:r w:rsidRPr="00F47A65">
              <w:rPr>
                <w:lang w:val="en-US"/>
              </w:rPr>
              <w:t>8519818101</w:t>
            </w:r>
          </w:p>
          <w:p w14:paraId="4B236476" w14:textId="3A1B3967" w:rsidR="009A7E77" w:rsidRPr="00F47A65" w:rsidRDefault="009A7E77" w:rsidP="009A7E77">
            <w:pPr>
              <w:rPr>
                <w:lang w:val="en-US"/>
              </w:rPr>
            </w:pPr>
            <w:r w:rsidRPr="00F47A65">
              <w:rPr>
                <w:lang w:val="en-US"/>
              </w:rPr>
              <w:t>8519818109</w:t>
            </w:r>
          </w:p>
          <w:p w14:paraId="27D1CEEC" w14:textId="630055B4" w:rsidR="009A7E77" w:rsidRPr="00F47A65" w:rsidRDefault="009A7E77" w:rsidP="009A7E77">
            <w:pPr>
              <w:rPr>
                <w:lang w:val="en-US"/>
              </w:rPr>
            </w:pPr>
            <w:r w:rsidRPr="00F47A65">
              <w:rPr>
                <w:lang w:val="en-US"/>
              </w:rPr>
              <w:t>851981850</w:t>
            </w:r>
          </w:p>
          <w:p w14:paraId="36FBF539" w14:textId="750D71DE" w:rsidR="009A7E77" w:rsidRPr="00F47A65" w:rsidRDefault="009A7E77" w:rsidP="009A7E77">
            <w:pPr>
              <w:rPr>
                <w:lang w:val="en-US"/>
              </w:rPr>
            </w:pPr>
            <w:r w:rsidRPr="00F47A65">
              <w:rPr>
                <w:lang w:val="en-US"/>
              </w:rPr>
              <w:t>8519818501</w:t>
            </w:r>
          </w:p>
          <w:p w14:paraId="7AFB5C1A" w14:textId="67216803" w:rsidR="009A7E77" w:rsidRPr="00F47A65" w:rsidRDefault="009A7E77" w:rsidP="009A7E77">
            <w:pPr>
              <w:rPr>
                <w:lang w:val="en-US"/>
              </w:rPr>
            </w:pPr>
            <w:r w:rsidRPr="00F47A65">
              <w:rPr>
                <w:lang w:val="en-US"/>
              </w:rPr>
              <w:t>8519818509</w:t>
            </w:r>
          </w:p>
          <w:p w14:paraId="18094DD4" w14:textId="26801B68" w:rsidR="009A7E77" w:rsidRPr="00F47A65" w:rsidRDefault="009A7E77" w:rsidP="009A7E77">
            <w:pPr>
              <w:rPr>
                <w:lang w:val="en-US"/>
              </w:rPr>
            </w:pPr>
            <w:r w:rsidRPr="00F47A65">
              <w:rPr>
                <w:lang w:val="en-US"/>
              </w:rPr>
              <w:t>85198195</w:t>
            </w:r>
          </w:p>
          <w:p w14:paraId="37FB8593" w14:textId="01A013CD" w:rsidR="009A7E77" w:rsidRPr="00F47A65" w:rsidRDefault="009A7E77" w:rsidP="009A7E77">
            <w:pPr>
              <w:rPr>
                <w:lang w:val="en-US"/>
              </w:rPr>
            </w:pPr>
            <w:r w:rsidRPr="00F47A65">
              <w:rPr>
                <w:lang w:val="en-US"/>
              </w:rPr>
              <w:t>8519819501</w:t>
            </w:r>
          </w:p>
          <w:p w14:paraId="47401DC9" w14:textId="3AEB38B5" w:rsidR="009A7E77" w:rsidRPr="00F47A65" w:rsidRDefault="009A7E77" w:rsidP="009A7E77">
            <w:pPr>
              <w:rPr>
                <w:lang w:val="en-US"/>
              </w:rPr>
            </w:pPr>
            <w:r w:rsidRPr="00F47A65">
              <w:rPr>
                <w:lang w:val="en-US"/>
              </w:rPr>
              <w:t>8519819509</w:t>
            </w:r>
          </w:p>
          <w:p w14:paraId="01C38981" w14:textId="6CEB38A4" w:rsidR="009A7E77" w:rsidRPr="00F47A65" w:rsidRDefault="009A7E77" w:rsidP="009A7E77">
            <w:pPr>
              <w:rPr>
                <w:lang w:val="en-US"/>
              </w:rPr>
            </w:pPr>
            <w:r w:rsidRPr="00F47A65">
              <w:rPr>
                <w:lang w:val="en-US"/>
              </w:rPr>
              <w:t>851989</w:t>
            </w:r>
          </w:p>
          <w:p w14:paraId="457ED967" w14:textId="648B1FEB" w:rsidR="009A7E77" w:rsidRPr="00F47A65" w:rsidRDefault="009A7E77" w:rsidP="009A7E77">
            <w:pPr>
              <w:rPr>
                <w:lang w:val="en-US"/>
              </w:rPr>
            </w:pPr>
            <w:r w:rsidRPr="00F47A65">
              <w:rPr>
                <w:lang w:val="en-US"/>
              </w:rPr>
              <w:t>8519891100</w:t>
            </w:r>
          </w:p>
          <w:p w14:paraId="2E671F76" w14:textId="71B46405" w:rsidR="009A7E77" w:rsidRPr="00F47A65" w:rsidRDefault="009A7E77" w:rsidP="009A7E77">
            <w:pPr>
              <w:rPr>
                <w:lang w:val="en-US"/>
              </w:rPr>
            </w:pPr>
            <w:r w:rsidRPr="00F47A65">
              <w:rPr>
                <w:lang w:val="en-US"/>
              </w:rPr>
              <w:t>8519891500</w:t>
            </w:r>
          </w:p>
          <w:p w14:paraId="452EB095" w14:textId="47261E82" w:rsidR="009A7E77" w:rsidRPr="00F47A65" w:rsidRDefault="009A7E77" w:rsidP="009A7E77">
            <w:pPr>
              <w:rPr>
                <w:lang w:val="en-US"/>
              </w:rPr>
            </w:pPr>
            <w:r w:rsidRPr="00F47A65">
              <w:rPr>
                <w:lang w:val="en-US"/>
              </w:rPr>
              <w:t>8519891900</w:t>
            </w:r>
          </w:p>
          <w:p w14:paraId="2B391F3E" w14:textId="22C82C26" w:rsidR="009A7E77" w:rsidRPr="00F47A65" w:rsidRDefault="009A7E77" w:rsidP="009A7E77">
            <w:pPr>
              <w:rPr>
                <w:lang w:val="en-US"/>
              </w:rPr>
            </w:pPr>
            <w:r w:rsidRPr="00F47A65">
              <w:rPr>
                <w:lang w:val="en-US"/>
              </w:rPr>
              <w:t>851989900</w:t>
            </w:r>
          </w:p>
          <w:p w14:paraId="49706291" w14:textId="06D9C76F" w:rsidR="009A7E77" w:rsidRPr="00F47A65" w:rsidRDefault="009A7E77" w:rsidP="009A7E77">
            <w:pPr>
              <w:rPr>
                <w:lang w:val="en-US"/>
              </w:rPr>
            </w:pPr>
            <w:r w:rsidRPr="00F47A65">
              <w:rPr>
                <w:lang w:val="en-US"/>
              </w:rPr>
              <w:t>8519899001</w:t>
            </w:r>
          </w:p>
          <w:p w14:paraId="6A8D7FAD" w14:textId="37676DE4" w:rsidR="009A7E77" w:rsidRPr="00F47A65" w:rsidRDefault="009A7E77" w:rsidP="009A7E77">
            <w:pPr>
              <w:rPr>
                <w:lang w:val="en-US"/>
              </w:rPr>
            </w:pPr>
            <w:r w:rsidRPr="00F47A65">
              <w:rPr>
                <w:lang w:val="en-US"/>
              </w:rPr>
              <w:t>8519899009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30B7C" w14:textId="77777777" w:rsidR="009A7E77" w:rsidRPr="00F47A65" w:rsidRDefault="009A7E77" w:rsidP="009A7E77">
            <w:pPr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lastRenderedPageBreak/>
              <w:t>ТР ТС 004/2011</w:t>
            </w:r>
          </w:p>
          <w:p w14:paraId="1CDC8F28" w14:textId="77777777" w:rsidR="009A7E77" w:rsidRPr="00F47A65" w:rsidRDefault="009A7E77" w:rsidP="009A7E77">
            <w:pPr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ТР ТС 020/2011</w:t>
            </w:r>
          </w:p>
          <w:p w14:paraId="51680A6E" w14:textId="546CB5CA" w:rsidR="007571DB" w:rsidRPr="00F47A65" w:rsidRDefault="009A7E77" w:rsidP="009A7E77">
            <w:r w:rsidRPr="00F47A65">
              <w:rPr>
                <w:bCs/>
                <w:lang w:eastAsia="en-US"/>
              </w:rPr>
              <w:t>ТР ЕАЭС 037/2016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58755" w14:textId="77777777" w:rsidR="009A7E77" w:rsidRPr="00F47A65" w:rsidRDefault="009A7E77" w:rsidP="009A7E77">
            <w:pPr>
              <w:spacing w:line="276" w:lineRule="auto"/>
              <w:rPr>
                <w:b/>
                <w:bCs/>
                <w:spacing w:val="-1"/>
                <w:lang w:eastAsia="en-US"/>
              </w:rPr>
            </w:pPr>
            <w:r w:rsidRPr="00F47A65">
              <w:rPr>
                <w:b/>
                <w:bCs/>
                <w:spacing w:val="-1"/>
                <w:lang w:eastAsia="en-US"/>
              </w:rPr>
              <w:t>ТР ТС 004/2011</w:t>
            </w:r>
          </w:p>
          <w:p w14:paraId="44A5B487" w14:textId="77777777" w:rsidR="009A7E77" w:rsidRPr="00F47A65" w:rsidRDefault="009A7E77" w:rsidP="009A7E77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EN 62233</w:t>
            </w:r>
          </w:p>
          <w:p w14:paraId="240B780F" w14:textId="77777777" w:rsidR="009A7E77" w:rsidRPr="00F47A65" w:rsidRDefault="009A7E77" w:rsidP="009A7E77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62311</w:t>
            </w:r>
          </w:p>
          <w:p w14:paraId="6709A932" w14:textId="77777777" w:rsidR="009A7E77" w:rsidRPr="00F47A65" w:rsidRDefault="009A7E77" w:rsidP="009A7E77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62479</w:t>
            </w:r>
          </w:p>
          <w:p w14:paraId="78ACC385" w14:textId="77777777" w:rsidR="009A7E77" w:rsidRPr="00F47A65" w:rsidRDefault="009A7E77" w:rsidP="009A7E77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60950-1</w:t>
            </w:r>
          </w:p>
          <w:p w14:paraId="5C1E4BD0" w14:textId="77777777" w:rsidR="00322FD6" w:rsidRPr="00F47A65" w:rsidRDefault="009A7E77" w:rsidP="009A7E77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60065</w:t>
            </w:r>
          </w:p>
          <w:p w14:paraId="41D1C31C" w14:textId="114F44EE" w:rsidR="007571DB" w:rsidRPr="00F47A65" w:rsidRDefault="007571DB" w:rsidP="009A7E77">
            <w:pPr>
              <w:spacing w:line="276" w:lineRule="auto"/>
              <w:rPr>
                <w:bCs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</w:t>
            </w:r>
            <w:r w:rsidRPr="00F47A65">
              <w:rPr>
                <w:bCs/>
                <w:lang w:eastAsia="en-US"/>
              </w:rPr>
              <w:t>Т</w:t>
            </w:r>
            <w:r w:rsidRPr="00F47A65">
              <w:rPr>
                <w:bCs/>
                <w:spacing w:val="-2"/>
                <w:lang w:eastAsia="en-US"/>
              </w:rPr>
              <w:t xml:space="preserve"> </w:t>
            </w:r>
            <w:r w:rsidRPr="00F47A65">
              <w:rPr>
                <w:bCs/>
                <w:spacing w:val="-1"/>
                <w:lang w:eastAsia="en-US"/>
              </w:rPr>
              <w:t>IE</w:t>
            </w:r>
            <w:r w:rsidRPr="00F47A65">
              <w:rPr>
                <w:bCs/>
                <w:lang w:eastAsia="en-US"/>
              </w:rPr>
              <w:t>C</w:t>
            </w:r>
            <w:r w:rsidRPr="00F47A65">
              <w:rPr>
                <w:bCs/>
                <w:spacing w:val="-2"/>
                <w:lang w:eastAsia="en-US"/>
              </w:rPr>
              <w:t xml:space="preserve"> </w:t>
            </w:r>
            <w:r w:rsidRPr="00F47A65">
              <w:rPr>
                <w:bCs/>
                <w:spacing w:val="-1"/>
                <w:lang w:eastAsia="en-US"/>
              </w:rPr>
              <w:t>60950-1-2014</w:t>
            </w:r>
          </w:p>
          <w:p w14:paraId="1FABAC39" w14:textId="77777777" w:rsidR="007571DB" w:rsidRPr="00F47A65" w:rsidRDefault="007571DB" w:rsidP="00D62871">
            <w:pPr>
              <w:rPr>
                <w:bCs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СТ</w:t>
            </w:r>
            <w:r w:rsidRPr="00F47A65">
              <w:rPr>
                <w:bCs/>
                <w:lang w:eastAsia="en-US"/>
              </w:rPr>
              <w:t>Б</w:t>
            </w:r>
            <w:r w:rsidRPr="00F47A65">
              <w:rPr>
                <w:bCs/>
                <w:spacing w:val="-2"/>
                <w:lang w:eastAsia="en-US"/>
              </w:rPr>
              <w:t xml:space="preserve"> </w:t>
            </w:r>
            <w:r w:rsidRPr="00F47A65">
              <w:rPr>
                <w:bCs/>
                <w:lang w:eastAsia="en-US"/>
              </w:rPr>
              <w:t>IEC</w:t>
            </w:r>
            <w:r w:rsidRPr="00F47A65">
              <w:rPr>
                <w:bCs/>
                <w:spacing w:val="-2"/>
                <w:lang w:eastAsia="en-US"/>
              </w:rPr>
              <w:t xml:space="preserve"> </w:t>
            </w:r>
            <w:r w:rsidRPr="00F47A65">
              <w:rPr>
                <w:bCs/>
                <w:lang w:eastAsia="en-US"/>
              </w:rPr>
              <w:t>60825-1-2011</w:t>
            </w:r>
          </w:p>
          <w:p w14:paraId="31B4E116" w14:textId="77777777" w:rsidR="009A7E77" w:rsidRPr="00F47A65" w:rsidRDefault="009A7E77" w:rsidP="009A7E77">
            <w:r w:rsidRPr="00F47A65">
              <w:t xml:space="preserve">ГОСТ </w:t>
            </w:r>
            <w:r w:rsidRPr="00F47A65">
              <w:rPr>
                <w:lang w:val="en-US"/>
              </w:rPr>
              <w:t>IEC</w:t>
            </w:r>
            <w:r w:rsidRPr="00F47A65">
              <w:t xml:space="preserve"> 62368-1</w:t>
            </w:r>
          </w:p>
          <w:p w14:paraId="032BD041" w14:textId="77777777" w:rsidR="009A7E77" w:rsidRPr="00F47A65" w:rsidRDefault="009A7E77" w:rsidP="009A7E77">
            <w:pPr>
              <w:rPr>
                <w:b/>
              </w:rPr>
            </w:pPr>
            <w:r w:rsidRPr="00F47A65">
              <w:rPr>
                <w:b/>
              </w:rPr>
              <w:t>ТР ТС 020/2011</w:t>
            </w:r>
          </w:p>
          <w:p w14:paraId="42E0F720" w14:textId="77777777" w:rsidR="009A7E77" w:rsidRPr="00F47A65" w:rsidRDefault="009A7E77" w:rsidP="009A7E77">
            <w:r w:rsidRPr="00F47A65">
              <w:t xml:space="preserve">ГОСТ </w:t>
            </w:r>
            <w:r w:rsidRPr="00F47A65">
              <w:rPr>
                <w:lang w:val="en-US"/>
              </w:rPr>
              <w:t>CISPR</w:t>
            </w:r>
            <w:r w:rsidRPr="00F47A65">
              <w:t xml:space="preserve"> 14-1</w:t>
            </w:r>
          </w:p>
          <w:p w14:paraId="4B75523B" w14:textId="77777777" w:rsidR="009A7E77" w:rsidRPr="00F47A65" w:rsidRDefault="009A7E77" w:rsidP="009A7E77">
            <w:r w:rsidRPr="00F47A65">
              <w:t xml:space="preserve">ГОСТ </w:t>
            </w:r>
            <w:r w:rsidRPr="00F47A65">
              <w:rPr>
                <w:lang w:val="en-US"/>
              </w:rPr>
              <w:t>CISPR</w:t>
            </w:r>
            <w:r w:rsidRPr="00F47A65">
              <w:t xml:space="preserve"> 14-2</w:t>
            </w:r>
          </w:p>
          <w:p w14:paraId="6EE0767A" w14:textId="77777777" w:rsidR="009A7E77" w:rsidRPr="00F47A65" w:rsidRDefault="009A7E77" w:rsidP="009A7E77">
            <w:r w:rsidRPr="00F47A65">
              <w:t xml:space="preserve">ГОСТ </w:t>
            </w:r>
            <w:r w:rsidRPr="00F47A65">
              <w:rPr>
                <w:lang w:val="en-US"/>
              </w:rPr>
              <w:t>CISPR</w:t>
            </w:r>
            <w:r w:rsidRPr="00F47A65">
              <w:t xml:space="preserve"> 32</w:t>
            </w:r>
          </w:p>
          <w:p w14:paraId="342E0661" w14:textId="77777777" w:rsidR="009A7E77" w:rsidRPr="00F47A65" w:rsidRDefault="009A7E77" w:rsidP="009A7E77">
            <w:r w:rsidRPr="00F47A65">
              <w:t xml:space="preserve">ГОСТ </w:t>
            </w:r>
            <w:r w:rsidRPr="00F47A65">
              <w:rPr>
                <w:lang w:val="en-US"/>
              </w:rPr>
              <w:t>CISPR</w:t>
            </w:r>
            <w:r w:rsidRPr="00F47A65">
              <w:t xml:space="preserve"> 24</w:t>
            </w:r>
          </w:p>
          <w:p w14:paraId="64B78BFB" w14:textId="77777777" w:rsidR="009A7E77" w:rsidRPr="00F47A65" w:rsidRDefault="009A7E77" w:rsidP="009A7E77">
            <w:r w:rsidRPr="00F47A65">
              <w:t>ГОСТ 30804.6.1</w:t>
            </w:r>
          </w:p>
          <w:p w14:paraId="708206BB" w14:textId="77777777" w:rsidR="009A7E77" w:rsidRPr="00F47A65" w:rsidRDefault="009A7E77" w:rsidP="009A7E77">
            <w:r w:rsidRPr="00F47A65">
              <w:t xml:space="preserve">ГОСТ </w:t>
            </w:r>
            <w:r w:rsidRPr="00F47A65">
              <w:rPr>
                <w:lang w:val="en-US"/>
              </w:rPr>
              <w:t>IEC</w:t>
            </w:r>
            <w:r w:rsidRPr="00F47A65">
              <w:t xml:space="preserve"> 61000-3-3</w:t>
            </w:r>
          </w:p>
          <w:p w14:paraId="47491903" w14:textId="77777777" w:rsidR="009A7E77" w:rsidRPr="00F47A65" w:rsidRDefault="009A7E77" w:rsidP="009A7E77">
            <w:r w:rsidRPr="00F47A65">
              <w:lastRenderedPageBreak/>
              <w:t xml:space="preserve">ГОСТ </w:t>
            </w:r>
            <w:r w:rsidRPr="00F47A65">
              <w:rPr>
                <w:lang w:val="en-US"/>
              </w:rPr>
              <w:t>IEC</w:t>
            </w:r>
            <w:r w:rsidRPr="00F47A65">
              <w:t xml:space="preserve"> 61000-3-2</w:t>
            </w:r>
          </w:p>
          <w:p w14:paraId="5A516347" w14:textId="77777777" w:rsidR="009A7E77" w:rsidRPr="00F47A65" w:rsidRDefault="009A7E77" w:rsidP="009A7E77">
            <w:r w:rsidRPr="00F47A65">
              <w:t xml:space="preserve">ГОСТ </w:t>
            </w:r>
            <w:r w:rsidRPr="00F47A65">
              <w:rPr>
                <w:lang w:val="en-US"/>
              </w:rPr>
              <w:t>IEC</w:t>
            </w:r>
            <w:r w:rsidRPr="00F47A65">
              <w:t xml:space="preserve"> 61000-6-3</w:t>
            </w:r>
          </w:p>
          <w:p w14:paraId="7F5A76CD" w14:textId="77777777" w:rsidR="009A7E77" w:rsidRPr="00F47A65" w:rsidRDefault="009A7E77" w:rsidP="009A7E77">
            <w:r w:rsidRPr="00F47A65">
              <w:t xml:space="preserve">ГОСТ </w:t>
            </w:r>
            <w:r w:rsidRPr="00F47A65">
              <w:rPr>
                <w:lang w:val="en-US"/>
              </w:rPr>
              <w:t>EN</w:t>
            </w:r>
            <w:r w:rsidRPr="00F47A65">
              <w:t xml:space="preserve"> 301 489-1 </w:t>
            </w:r>
            <w:r w:rsidRPr="00F47A65">
              <w:rPr>
                <w:lang w:val="en-US"/>
              </w:rPr>
              <w:t>V</w:t>
            </w:r>
            <w:r w:rsidRPr="00F47A65">
              <w:t>1.9.2</w:t>
            </w:r>
          </w:p>
          <w:p w14:paraId="4C8C98C6" w14:textId="77777777" w:rsidR="009A7E77" w:rsidRPr="00F47A65" w:rsidRDefault="009A7E77" w:rsidP="009A7E77">
            <w:r w:rsidRPr="00F47A65">
              <w:t>ГОСТ Р 52459.3</w:t>
            </w:r>
          </w:p>
          <w:p w14:paraId="48CDB8F9" w14:textId="77777777" w:rsidR="009A7E77" w:rsidRPr="00F47A65" w:rsidRDefault="009A7E77" w:rsidP="009A7E77">
            <w:r w:rsidRPr="00F47A65">
              <w:t>ГОСТ Р 52459.7</w:t>
            </w:r>
          </w:p>
          <w:p w14:paraId="173E0885" w14:textId="77777777" w:rsidR="009A7E77" w:rsidRPr="00F47A65" w:rsidRDefault="009A7E77" w:rsidP="009A7E77">
            <w:r w:rsidRPr="00F47A65">
              <w:t>ГОСТ Р 52459.17</w:t>
            </w:r>
          </w:p>
          <w:p w14:paraId="41D9848C" w14:textId="77777777" w:rsidR="009A7E77" w:rsidRPr="00F47A65" w:rsidRDefault="009A7E77" w:rsidP="009A7E77">
            <w:r w:rsidRPr="00F47A65">
              <w:t xml:space="preserve">ГОСТ </w:t>
            </w:r>
            <w:r w:rsidRPr="00F47A65">
              <w:rPr>
                <w:lang w:val="en-US"/>
              </w:rPr>
              <w:t>EN</w:t>
            </w:r>
            <w:r w:rsidRPr="00F47A65">
              <w:t xml:space="preserve"> 55130-1</w:t>
            </w:r>
          </w:p>
          <w:p w14:paraId="1F64FE19" w14:textId="50BECB78" w:rsidR="009A7E77" w:rsidRPr="00F47A65" w:rsidRDefault="009A7E77" w:rsidP="009A7E77">
            <w:pPr>
              <w:rPr>
                <w:b/>
                <w:lang w:val="en-US"/>
              </w:rPr>
            </w:pPr>
            <w:r w:rsidRPr="00F47A65">
              <w:rPr>
                <w:b/>
                <w:lang w:val="en-US"/>
              </w:rPr>
              <w:t>ТР ЕАЭС 037/2016</w:t>
            </w:r>
          </w:p>
        </w:tc>
      </w:tr>
      <w:tr w:rsidR="007571DB" w:rsidRPr="00F47A65" w14:paraId="6AC73763" w14:textId="77777777" w:rsidTr="004A2D6A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CAD88" w14:textId="0DB205B8" w:rsidR="007571DB" w:rsidRPr="00F47A65" w:rsidRDefault="00490B67" w:rsidP="00D62871">
            <w:pPr>
              <w:spacing w:after="160" w:line="259" w:lineRule="auto"/>
            </w:pPr>
            <w:r w:rsidRPr="00F47A65">
              <w:rPr>
                <w:lang w:val="en-US"/>
              </w:rPr>
              <w:lastRenderedPageBreak/>
              <w:t>1</w:t>
            </w:r>
            <w:r w:rsidRPr="00F47A65">
              <w:t>.6.2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D466D" w14:textId="66253B07" w:rsidR="00490B67" w:rsidRPr="00F47A65" w:rsidRDefault="00322FD6" w:rsidP="00490B67">
            <w:pPr>
              <w:rPr>
                <w:bCs/>
              </w:rPr>
            </w:pPr>
            <w:r w:rsidRPr="00F47A65">
              <w:rPr>
                <w:bCs/>
              </w:rPr>
              <w:t xml:space="preserve">Видеокамеры, </w:t>
            </w:r>
            <w:r w:rsidR="00490B67" w:rsidRPr="00F47A65">
              <w:rPr>
                <w:bCs/>
              </w:rPr>
              <w:t>рекордеры и прочая</w:t>
            </w:r>
          </w:p>
          <w:p w14:paraId="0EFA129A" w14:textId="26297660" w:rsidR="007571DB" w:rsidRPr="00F47A65" w:rsidRDefault="00490B67" w:rsidP="00490B67">
            <w:pPr>
              <w:rPr>
                <w:bCs/>
              </w:rPr>
            </w:pPr>
            <w:r w:rsidRPr="00F47A65">
              <w:rPr>
                <w:bCs/>
              </w:rPr>
              <w:t xml:space="preserve">видеозаписывающая или </w:t>
            </w:r>
            <w:r w:rsidR="003017D6" w:rsidRPr="00F47A65">
              <w:rPr>
                <w:bCs/>
              </w:rPr>
              <w:t>видео</w:t>
            </w:r>
            <w:r w:rsidRPr="00F47A65">
              <w:rPr>
                <w:bCs/>
              </w:rPr>
              <w:t>воспроизводящая аппаратура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58140" w14:textId="77777777" w:rsidR="00490B67" w:rsidRPr="00F47A65" w:rsidRDefault="00490B67" w:rsidP="00490B67">
            <w:r w:rsidRPr="00F47A65">
              <w:t>1с, 3с, 4с (для ТР ТС</w:t>
            </w:r>
          </w:p>
          <w:p w14:paraId="423C6338" w14:textId="77777777" w:rsidR="00490B67" w:rsidRPr="00F47A65" w:rsidRDefault="00490B67" w:rsidP="00490B67">
            <w:r w:rsidRPr="00F47A65">
              <w:t>004/2011, ТР ТС</w:t>
            </w:r>
          </w:p>
          <w:p w14:paraId="21B7358F" w14:textId="77777777" w:rsidR="00490B67" w:rsidRPr="00F47A65" w:rsidRDefault="00490B67" w:rsidP="00490B67">
            <w:r w:rsidRPr="00F47A65">
              <w:t>020/2011)</w:t>
            </w:r>
          </w:p>
          <w:p w14:paraId="0C8E7D1A" w14:textId="77777777" w:rsidR="00490B67" w:rsidRPr="00F47A65" w:rsidRDefault="00490B67" w:rsidP="00490B67">
            <w:r w:rsidRPr="00F47A65">
              <w:t>Сертификация</w:t>
            </w:r>
          </w:p>
          <w:p w14:paraId="5162133B" w14:textId="77777777" w:rsidR="00490B67" w:rsidRPr="00F47A65" w:rsidRDefault="00490B67" w:rsidP="00490B67"/>
          <w:p w14:paraId="3A888E88" w14:textId="77777777" w:rsidR="00490B67" w:rsidRPr="00F47A65" w:rsidRDefault="00490B67" w:rsidP="00490B67">
            <w:r w:rsidRPr="00F47A65">
              <w:t>1с, 2с 3с, 6с (для ТР</w:t>
            </w:r>
          </w:p>
          <w:p w14:paraId="23D0D7EA" w14:textId="77777777" w:rsidR="00490B67" w:rsidRPr="00F47A65" w:rsidRDefault="00490B67" w:rsidP="00490B67">
            <w:r w:rsidRPr="00F47A65">
              <w:t>ЕАЭС 037/2016)</w:t>
            </w:r>
          </w:p>
          <w:p w14:paraId="1DF8040D" w14:textId="77777777" w:rsidR="00490B67" w:rsidRPr="00F47A65" w:rsidRDefault="00490B67" w:rsidP="00490B67">
            <w:r w:rsidRPr="00F47A65">
              <w:t>Сертификация</w:t>
            </w:r>
          </w:p>
          <w:p w14:paraId="2AA84968" w14:textId="130EFB4B" w:rsidR="007571DB" w:rsidRPr="00F47A65" w:rsidRDefault="007571DB" w:rsidP="00490B67">
            <w:pPr>
              <w:rPr>
                <w:lang w:val="kk-KZ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6A2FD" w14:textId="77777777" w:rsidR="00490B67" w:rsidRPr="00F47A65" w:rsidRDefault="00490B67" w:rsidP="00490B67">
            <w:r w:rsidRPr="00F47A65">
              <w:t>8521</w:t>
            </w:r>
          </w:p>
          <w:p w14:paraId="6A73B940" w14:textId="15EF95BA" w:rsidR="007571DB" w:rsidRPr="00F47A65" w:rsidRDefault="00490B67" w:rsidP="00490B67">
            <w:r w:rsidRPr="00F47A65">
              <w:t>852110</w:t>
            </w:r>
          </w:p>
          <w:p w14:paraId="561043C2" w14:textId="1160B273" w:rsidR="00490B67" w:rsidRPr="00F47A65" w:rsidRDefault="00490B67" w:rsidP="00490B67">
            <w:r w:rsidRPr="00F47A65">
              <w:t>8521102000</w:t>
            </w:r>
          </w:p>
          <w:p w14:paraId="49043EF8" w14:textId="3793CD93" w:rsidR="00490B67" w:rsidRPr="00F47A65" w:rsidRDefault="00490B67" w:rsidP="00490B67">
            <w:r w:rsidRPr="00F47A65">
              <w:t>8521109501</w:t>
            </w:r>
          </w:p>
          <w:p w14:paraId="42F09399" w14:textId="6A522EC7" w:rsidR="00490B67" w:rsidRPr="00F47A65" w:rsidRDefault="00490B67" w:rsidP="00490B67">
            <w:r w:rsidRPr="00F47A65">
              <w:t>8521109509</w:t>
            </w:r>
          </w:p>
          <w:p w14:paraId="225B36D1" w14:textId="6DD96C52" w:rsidR="00490B67" w:rsidRPr="00F47A65" w:rsidRDefault="00490B67" w:rsidP="00490B67">
            <w:r w:rsidRPr="00F47A65">
              <w:t>852190</w:t>
            </w:r>
          </w:p>
          <w:p w14:paraId="2052A86D" w14:textId="0AAD1196" w:rsidR="00490B67" w:rsidRPr="00F47A65" w:rsidRDefault="00490B67" w:rsidP="00490B67">
            <w:r w:rsidRPr="00F47A65">
              <w:t>8521900001</w:t>
            </w:r>
          </w:p>
          <w:p w14:paraId="1E140F6D" w14:textId="09BB0150" w:rsidR="00490B67" w:rsidRPr="00F47A65" w:rsidRDefault="00490B67" w:rsidP="00490B67">
            <w:r w:rsidRPr="00F47A65">
              <w:t>8521900009</w:t>
            </w:r>
          </w:p>
          <w:p w14:paraId="3D567B60" w14:textId="39C7D7B5" w:rsidR="00322FD6" w:rsidRPr="00F47A65" w:rsidRDefault="00322FD6" w:rsidP="00490B67">
            <w:r w:rsidRPr="00F47A65">
              <w:t>8525</w:t>
            </w:r>
          </w:p>
          <w:p w14:paraId="02A09A6C" w14:textId="11E3C0A0" w:rsidR="00490B67" w:rsidRPr="00F47A65" w:rsidRDefault="00490B67" w:rsidP="00490B67">
            <w:r w:rsidRPr="00F47A65">
              <w:t>8525809</w:t>
            </w:r>
          </w:p>
          <w:p w14:paraId="6650E232" w14:textId="696169C7" w:rsidR="00490B67" w:rsidRPr="00F47A65" w:rsidRDefault="00490B67" w:rsidP="00490B67">
            <w:r w:rsidRPr="00F47A65">
              <w:t>852580</w:t>
            </w:r>
          </w:p>
          <w:p w14:paraId="48028483" w14:textId="5923E536" w:rsidR="00490B67" w:rsidRPr="00F47A65" w:rsidRDefault="00490B67" w:rsidP="00490B67">
            <w:r w:rsidRPr="00F47A65">
              <w:t>852581</w:t>
            </w:r>
          </w:p>
          <w:p w14:paraId="23A27919" w14:textId="7A2CD79A" w:rsidR="00490B67" w:rsidRPr="00F47A65" w:rsidRDefault="00490B67" w:rsidP="00490B67">
            <w:r w:rsidRPr="00F47A65">
              <w:lastRenderedPageBreak/>
              <w:t>8525811100</w:t>
            </w:r>
          </w:p>
          <w:p w14:paraId="2B0C6FF4" w14:textId="12A41DD6" w:rsidR="00490B67" w:rsidRPr="00F47A65" w:rsidRDefault="00490B67" w:rsidP="00490B67">
            <w:r w:rsidRPr="00F47A65">
              <w:t>8525811900</w:t>
            </w:r>
          </w:p>
          <w:p w14:paraId="172F9C24" w14:textId="7178890E" w:rsidR="00490B67" w:rsidRPr="00F47A65" w:rsidRDefault="00490B67" w:rsidP="00490B67">
            <w:r w:rsidRPr="00F47A65">
              <w:t>8525813000</w:t>
            </w:r>
          </w:p>
          <w:p w14:paraId="1885C2E8" w14:textId="216244C1" w:rsidR="00490B67" w:rsidRPr="00F47A65" w:rsidRDefault="00490B67" w:rsidP="00490B67">
            <w:r w:rsidRPr="00F47A65">
              <w:t>8525819100</w:t>
            </w:r>
          </w:p>
          <w:p w14:paraId="5E93101A" w14:textId="390E0672" w:rsidR="00490B67" w:rsidRPr="00F47A65" w:rsidRDefault="00490B67" w:rsidP="00490B67">
            <w:r w:rsidRPr="00F47A65">
              <w:t>8525819900</w:t>
            </w:r>
          </w:p>
          <w:p w14:paraId="4ADD9CC5" w14:textId="5165DDDC" w:rsidR="00490B67" w:rsidRPr="00F47A65" w:rsidRDefault="00490B67" w:rsidP="00490B67">
            <w:r w:rsidRPr="00F47A65">
              <w:t>8525821100</w:t>
            </w:r>
          </w:p>
          <w:p w14:paraId="32D41DEA" w14:textId="6BD8FDB1" w:rsidR="00490B67" w:rsidRPr="00F47A65" w:rsidRDefault="00490B67" w:rsidP="00490B67">
            <w:r w:rsidRPr="00F47A65">
              <w:t>8525821900</w:t>
            </w:r>
          </w:p>
          <w:p w14:paraId="0E8C6683" w14:textId="12BF1285" w:rsidR="00490B67" w:rsidRPr="00F47A65" w:rsidRDefault="00490B67" w:rsidP="00490B67">
            <w:r w:rsidRPr="00F47A65">
              <w:t>8525823000</w:t>
            </w:r>
          </w:p>
          <w:p w14:paraId="3B457486" w14:textId="5CDC91B4" w:rsidR="00490B67" w:rsidRPr="00F47A65" w:rsidRDefault="00490B67" w:rsidP="00490B67">
            <w:r w:rsidRPr="00F47A65">
              <w:t>8525829101</w:t>
            </w:r>
          </w:p>
          <w:p w14:paraId="729416B6" w14:textId="0CBEB65A" w:rsidR="00490B67" w:rsidRPr="00F47A65" w:rsidRDefault="00490B67" w:rsidP="00490B67">
            <w:r w:rsidRPr="00F47A65">
              <w:t>8525829109</w:t>
            </w:r>
          </w:p>
          <w:p w14:paraId="363842BF" w14:textId="1EDB5916" w:rsidR="00490B67" w:rsidRPr="00F47A65" w:rsidRDefault="00490B67" w:rsidP="00490B67">
            <w:r w:rsidRPr="00F47A65">
              <w:t>8525829900</w:t>
            </w:r>
          </w:p>
          <w:p w14:paraId="27657254" w14:textId="62F5AA3A" w:rsidR="00490B67" w:rsidRPr="00F47A65" w:rsidRDefault="00490B67" w:rsidP="00490B67">
            <w:r w:rsidRPr="00F47A65">
              <w:t>8525831100</w:t>
            </w:r>
          </w:p>
          <w:p w14:paraId="79DFCB4A" w14:textId="68884766" w:rsidR="00490B67" w:rsidRPr="00F47A65" w:rsidRDefault="00490B67" w:rsidP="00490B67">
            <w:r w:rsidRPr="00F47A65">
              <w:t>8525831900</w:t>
            </w:r>
          </w:p>
          <w:p w14:paraId="1986E0BA" w14:textId="4C1F1E85" w:rsidR="00490B67" w:rsidRPr="00F47A65" w:rsidRDefault="00490B67" w:rsidP="00490B67">
            <w:r w:rsidRPr="00F47A65">
              <w:t>8525833000</w:t>
            </w:r>
          </w:p>
          <w:p w14:paraId="6668095F" w14:textId="0DDB4C75" w:rsidR="00490B67" w:rsidRPr="00F47A65" w:rsidRDefault="00490B67" w:rsidP="00490B67">
            <w:r w:rsidRPr="00F47A65">
              <w:t>8525839101</w:t>
            </w:r>
          </w:p>
          <w:p w14:paraId="403C7E7E" w14:textId="7447B5C2" w:rsidR="00490B67" w:rsidRPr="00F47A65" w:rsidRDefault="00490B67" w:rsidP="00490B67">
            <w:r w:rsidRPr="00F47A65">
              <w:t>8525839109</w:t>
            </w:r>
          </w:p>
          <w:p w14:paraId="6BCD80B6" w14:textId="4670C057" w:rsidR="00490B67" w:rsidRPr="00F47A65" w:rsidRDefault="00490B67" w:rsidP="00490B67">
            <w:r w:rsidRPr="00F47A65">
              <w:t>8525839900</w:t>
            </w:r>
          </w:p>
          <w:p w14:paraId="45CFB742" w14:textId="22FD299B" w:rsidR="00490B67" w:rsidRPr="00F47A65" w:rsidRDefault="00490B67" w:rsidP="00490B67">
            <w:r w:rsidRPr="00F47A65">
              <w:t>8525891100</w:t>
            </w:r>
          </w:p>
          <w:p w14:paraId="4CB6439B" w14:textId="602EEBC1" w:rsidR="00490B67" w:rsidRPr="00F47A65" w:rsidRDefault="00490B67" w:rsidP="00490B67">
            <w:r w:rsidRPr="00F47A65">
              <w:t>8525891900</w:t>
            </w:r>
          </w:p>
          <w:p w14:paraId="074C68FA" w14:textId="46A3D9A6" w:rsidR="00490B67" w:rsidRPr="00F47A65" w:rsidRDefault="00490B67" w:rsidP="00490B67">
            <w:r w:rsidRPr="00F47A65">
              <w:t>8525893000</w:t>
            </w:r>
          </w:p>
          <w:p w14:paraId="1964063B" w14:textId="2DEA4B3D" w:rsidR="00490B67" w:rsidRPr="00F47A65" w:rsidRDefault="00490B67" w:rsidP="00490B67">
            <w:r w:rsidRPr="00F47A65">
              <w:t>8525899101</w:t>
            </w:r>
          </w:p>
          <w:p w14:paraId="2D4FBCE2" w14:textId="7CA78361" w:rsidR="00490B67" w:rsidRPr="00F47A65" w:rsidRDefault="00490B67" w:rsidP="00490B67">
            <w:r w:rsidRPr="00F47A65">
              <w:t>8525899109</w:t>
            </w:r>
          </w:p>
          <w:p w14:paraId="1514DBBF" w14:textId="3D321CFE" w:rsidR="00490B67" w:rsidRPr="00F47A65" w:rsidRDefault="00490B67" w:rsidP="00490B67">
            <w:r w:rsidRPr="00F47A65">
              <w:t>8525899900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F68A0" w14:textId="77777777" w:rsidR="00490B67" w:rsidRPr="00F47A65" w:rsidRDefault="00490B67" w:rsidP="00490B67">
            <w:pPr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lastRenderedPageBreak/>
              <w:t>ТР ТС 004/2011</w:t>
            </w:r>
          </w:p>
          <w:p w14:paraId="5BCDBBE2" w14:textId="77777777" w:rsidR="00490B67" w:rsidRPr="00F47A65" w:rsidRDefault="00490B67" w:rsidP="00490B67">
            <w:pPr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ТР ТС 020/2011</w:t>
            </w:r>
          </w:p>
          <w:p w14:paraId="5C3EF45E" w14:textId="7EADAD4E" w:rsidR="007571DB" w:rsidRPr="00F47A65" w:rsidRDefault="00490B67" w:rsidP="00490B67">
            <w:r w:rsidRPr="00F47A65">
              <w:rPr>
                <w:bCs/>
                <w:lang w:eastAsia="en-US"/>
              </w:rPr>
              <w:t>ТР ЕАЭС 037/2016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F7A50" w14:textId="2594F711" w:rsidR="00490B67" w:rsidRPr="00F47A65" w:rsidRDefault="00490B67" w:rsidP="00490B67">
            <w:pPr>
              <w:spacing w:line="276" w:lineRule="auto"/>
              <w:rPr>
                <w:b/>
                <w:bCs/>
                <w:spacing w:val="-1"/>
                <w:lang w:eastAsia="en-US"/>
              </w:rPr>
            </w:pPr>
            <w:r w:rsidRPr="00F47A65">
              <w:rPr>
                <w:b/>
                <w:bCs/>
                <w:spacing w:val="-1"/>
                <w:lang w:eastAsia="en-US"/>
              </w:rPr>
              <w:t>ТР ТС 004/2011</w:t>
            </w:r>
          </w:p>
          <w:p w14:paraId="24343B69" w14:textId="77777777" w:rsidR="00490B67" w:rsidRPr="00F47A65" w:rsidRDefault="00490B67" w:rsidP="00490B67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EN 62233</w:t>
            </w:r>
          </w:p>
          <w:p w14:paraId="3244603D" w14:textId="77777777" w:rsidR="007571DB" w:rsidRPr="00F47A65" w:rsidRDefault="00490B67" w:rsidP="00490B67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62311</w:t>
            </w:r>
          </w:p>
          <w:p w14:paraId="4CDF3933" w14:textId="77777777" w:rsidR="00490B67" w:rsidRPr="00F47A65" w:rsidRDefault="00490B67" w:rsidP="00490B67">
            <w:r w:rsidRPr="00F47A65">
              <w:t>ГОСТ IEC 62479</w:t>
            </w:r>
          </w:p>
          <w:p w14:paraId="2AA237A4" w14:textId="77777777" w:rsidR="00490B67" w:rsidRPr="00F47A65" w:rsidRDefault="00490B67" w:rsidP="00490B67">
            <w:r w:rsidRPr="00F47A65">
              <w:t>ГОСТ IEC 60950-1</w:t>
            </w:r>
          </w:p>
          <w:p w14:paraId="2C3D4773" w14:textId="77777777" w:rsidR="00490B67" w:rsidRPr="00F47A65" w:rsidRDefault="00490B67" w:rsidP="00490B67">
            <w:r w:rsidRPr="00F47A65">
              <w:t>ГОСТ IEC 60065</w:t>
            </w:r>
          </w:p>
          <w:p w14:paraId="45EADB72" w14:textId="77777777" w:rsidR="00490B67" w:rsidRPr="00F47A65" w:rsidRDefault="00490B67" w:rsidP="00490B67">
            <w:r w:rsidRPr="00F47A65">
              <w:t>ГОСТ IEC 62368-1</w:t>
            </w:r>
          </w:p>
          <w:p w14:paraId="5DF187FE" w14:textId="77777777" w:rsidR="00490B67" w:rsidRPr="00F47A65" w:rsidRDefault="00490B67" w:rsidP="00490B67">
            <w:r w:rsidRPr="00F47A65">
              <w:t>СТБ IEC 61204</w:t>
            </w:r>
          </w:p>
          <w:p w14:paraId="15FB047A" w14:textId="77777777" w:rsidR="00490B67" w:rsidRPr="00F47A65" w:rsidRDefault="00490B67" w:rsidP="00490B67">
            <w:r w:rsidRPr="00F47A65">
              <w:t>ГОСТ IEC 60335-2-56</w:t>
            </w:r>
          </w:p>
          <w:p w14:paraId="59E770B2" w14:textId="77777777" w:rsidR="00490B67" w:rsidRPr="00F47A65" w:rsidRDefault="00490B67" w:rsidP="00490B67">
            <w:pPr>
              <w:rPr>
                <w:b/>
              </w:rPr>
            </w:pPr>
            <w:r w:rsidRPr="00F47A65">
              <w:rPr>
                <w:b/>
              </w:rPr>
              <w:t>ТР ТС 020/2011</w:t>
            </w:r>
          </w:p>
          <w:p w14:paraId="1EDB353B" w14:textId="77777777" w:rsidR="00490B67" w:rsidRPr="00F47A65" w:rsidRDefault="00490B67" w:rsidP="00490B67">
            <w:r w:rsidRPr="00F47A65">
              <w:t>ГОСТ CISPR 14-1</w:t>
            </w:r>
          </w:p>
          <w:p w14:paraId="5A95E6BB" w14:textId="77777777" w:rsidR="00490B67" w:rsidRPr="00F47A65" w:rsidRDefault="00490B67" w:rsidP="00490B67">
            <w:r w:rsidRPr="00F47A65">
              <w:lastRenderedPageBreak/>
              <w:t>ГОСТ CISPR 14-2</w:t>
            </w:r>
          </w:p>
          <w:p w14:paraId="43C18D05" w14:textId="77777777" w:rsidR="00490B67" w:rsidRPr="00F47A65" w:rsidRDefault="00490B67" w:rsidP="00490B67">
            <w:r w:rsidRPr="00F47A65">
              <w:t>ГОСТ CISPR 32</w:t>
            </w:r>
          </w:p>
          <w:p w14:paraId="734BC0AB" w14:textId="77777777" w:rsidR="00490B67" w:rsidRPr="00F47A65" w:rsidRDefault="00490B67" w:rsidP="00490B67">
            <w:r w:rsidRPr="00F47A65">
              <w:t>ГОСТ CISPR 24</w:t>
            </w:r>
          </w:p>
          <w:p w14:paraId="3C2B67BE" w14:textId="77777777" w:rsidR="00490B67" w:rsidRPr="00F47A65" w:rsidRDefault="00490B67" w:rsidP="00490B67">
            <w:r w:rsidRPr="00F47A65">
              <w:t>ГОСТ 30804.6.1</w:t>
            </w:r>
          </w:p>
          <w:p w14:paraId="6837B52B" w14:textId="77777777" w:rsidR="00490B67" w:rsidRPr="00F47A65" w:rsidRDefault="00490B67" w:rsidP="00490B67">
            <w:r w:rsidRPr="00F47A65">
              <w:t>ГОСТ IEC 61000-3-3</w:t>
            </w:r>
          </w:p>
          <w:p w14:paraId="3C2E27F6" w14:textId="77777777" w:rsidR="00490B67" w:rsidRPr="00F47A65" w:rsidRDefault="00490B67" w:rsidP="00490B67">
            <w:r w:rsidRPr="00F47A65">
              <w:t>ГОСТ IEC 61000-3-2</w:t>
            </w:r>
          </w:p>
          <w:p w14:paraId="51BFCD13" w14:textId="77777777" w:rsidR="00490B67" w:rsidRPr="00F47A65" w:rsidRDefault="00490B67" w:rsidP="00490B67">
            <w:r w:rsidRPr="00F47A65">
              <w:t>ГОСТ IEC 61000-6-3</w:t>
            </w:r>
          </w:p>
          <w:p w14:paraId="462B4165" w14:textId="77777777" w:rsidR="00490B67" w:rsidRPr="00F47A65" w:rsidRDefault="00490B67" w:rsidP="00490B67">
            <w:r w:rsidRPr="00F47A65">
              <w:t>ГОСТ EN 301 489-1 V1.9.2</w:t>
            </w:r>
          </w:p>
          <w:p w14:paraId="0478A453" w14:textId="77777777" w:rsidR="00490B67" w:rsidRPr="00F47A65" w:rsidRDefault="00490B67" w:rsidP="00490B67">
            <w:r w:rsidRPr="00F47A65">
              <w:t>ГОСТ Р 52459.3</w:t>
            </w:r>
          </w:p>
          <w:p w14:paraId="2344B575" w14:textId="77777777" w:rsidR="00490B67" w:rsidRPr="00F47A65" w:rsidRDefault="00490B67" w:rsidP="00490B67">
            <w:r w:rsidRPr="00F47A65">
              <w:t>ГОСТ Р 52459.7</w:t>
            </w:r>
          </w:p>
          <w:p w14:paraId="1DF210EA" w14:textId="77777777" w:rsidR="00490B67" w:rsidRPr="00F47A65" w:rsidRDefault="00490B67" w:rsidP="00490B67">
            <w:r w:rsidRPr="00F47A65">
              <w:t>ГОСТ Р 52459.17</w:t>
            </w:r>
          </w:p>
          <w:p w14:paraId="6A7F9874" w14:textId="77777777" w:rsidR="00490B67" w:rsidRPr="00F47A65" w:rsidRDefault="00490B67" w:rsidP="00490B67">
            <w:r w:rsidRPr="00F47A65">
              <w:t>ГОСТ EN 55130-1</w:t>
            </w:r>
          </w:p>
          <w:p w14:paraId="7631AD03" w14:textId="3C0883DD" w:rsidR="00490B67" w:rsidRPr="00F47A65" w:rsidRDefault="00490B67" w:rsidP="00490B67">
            <w:pPr>
              <w:rPr>
                <w:b/>
              </w:rPr>
            </w:pPr>
            <w:r w:rsidRPr="00F47A65">
              <w:rPr>
                <w:b/>
              </w:rPr>
              <w:t>ТР ЕАЭС 037/2016</w:t>
            </w:r>
          </w:p>
        </w:tc>
      </w:tr>
      <w:tr w:rsidR="007571DB" w:rsidRPr="00F47A65" w14:paraId="2581B00D" w14:textId="77777777" w:rsidTr="004A2D6A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93978" w14:textId="3A4DFEA6" w:rsidR="007571DB" w:rsidRPr="00F47A65" w:rsidRDefault="007571DB" w:rsidP="00E63568">
            <w:pPr>
              <w:spacing w:after="160" w:line="259" w:lineRule="auto"/>
            </w:pPr>
            <w:r w:rsidRPr="00F47A65">
              <w:lastRenderedPageBreak/>
              <w:t>1</w:t>
            </w:r>
            <w:r w:rsidR="00E63568" w:rsidRPr="00F47A65">
              <w:t>.6.3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66BA4" w14:textId="39EB49C0" w:rsidR="0091683F" w:rsidRPr="00F47A65" w:rsidRDefault="0091683F" w:rsidP="0091683F">
            <w:pPr>
              <w:rPr>
                <w:bCs/>
              </w:rPr>
            </w:pPr>
            <w:r w:rsidRPr="00F47A65">
              <w:rPr>
                <w:bCs/>
              </w:rPr>
              <w:t>Громкоговорители; головные телефоны,</w:t>
            </w:r>
            <w:r w:rsidR="00322FD6" w:rsidRPr="00F47A65">
              <w:rPr>
                <w:bCs/>
              </w:rPr>
              <w:t xml:space="preserve"> </w:t>
            </w:r>
            <w:r w:rsidRPr="00F47A65">
              <w:rPr>
                <w:bCs/>
              </w:rPr>
              <w:t>наушники, комбинированные или нет с</w:t>
            </w:r>
          </w:p>
          <w:p w14:paraId="699B18A1" w14:textId="4D01C094" w:rsidR="0091683F" w:rsidRPr="00F47A65" w:rsidRDefault="0091683F" w:rsidP="0091683F">
            <w:pPr>
              <w:rPr>
                <w:bCs/>
              </w:rPr>
            </w:pPr>
            <w:r w:rsidRPr="00F47A65">
              <w:rPr>
                <w:bCs/>
              </w:rPr>
              <w:t>микрофоном, и комплекты, состоящие из микрофона и одного или более</w:t>
            </w:r>
            <w:r w:rsidR="00322FD6" w:rsidRPr="00F47A65">
              <w:rPr>
                <w:bCs/>
              </w:rPr>
              <w:t xml:space="preserve"> </w:t>
            </w:r>
            <w:r w:rsidRPr="00F47A65">
              <w:rPr>
                <w:bCs/>
              </w:rPr>
              <w:t>громкоговорителей;</w:t>
            </w:r>
          </w:p>
          <w:p w14:paraId="7E0CD34B" w14:textId="2B4C53E1" w:rsidR="0091683F" w:rsidRPr="00F47A65" w:rsidRDefault="0091683F" w:rsidP="0091683F">
            <w:pPr>
              <w:rPr>
                <w:bCs/>
              </w:rPr>
            </w:pPr>
            <w:r w:rsidRPr="00F47A65">
              <w:rPr>
                <w:bCs/>
              </w:rPr>
              <w:t xml:space="preserve">Громкоговорители, </w:t>
            </w:r>
            <w:r w:rsidR="00322FD6" w:rsidRPr="00F47A65">
              <w:rPr>
                <w:bCs/>
              </w:rPr>
              <w:t>с</w:t>
            </w:r>
            <w:r w:rsidRPr="00F47A65">
              <w:rPr>
                <w:bCs/>
              </w:rPr>
              <w:t>монтированные</w:t>
            </w:r>
          </w:p>
          <w:p w14:paraId="4D12D949" w14:textId="77777777" w:rsidR="0091683F" w:rsidRPr="00F47A65" w:rsidRDefault="0091683F" w:rsidP="0091683F">
            <w:pPr>
              <w:rPr>
                <w:bCs/>
              </w:rPr>
            </w:pPr>
            <w:r w:rsidRPr="00F47A65">
              <w:rPr>
                <w:bCs/>
              </w:rPr>
              <w:t>или не смонтированные в корпусах</w:t>
            </w:r>
          </w:p>
          <w:p w14:paraId="672694DE" w14:textId="77777777" w:rsidR="0091683F" w:rsidRPr="00F47A65" w:rsidRDefault="0091683F" w:rsidP="0091683F">
            <w:pPr>
              <w:rPr>
                <w:bCs/>
              </w:rPr>
            </w:pPr>
            <w:r w:rsidRPr="00F47A65">
              <w:rPr>
                <w:bCs/>
              </w:rPr>
              <w:t>Громкоговорители одиночные,</w:t>
            </w:r>
          </w:p>
          <w:p w14:paraId="4E29F033" w14:textId="77777777" w:rsidR="0091683F" w:rsidRPr="00F47A65" w:rsidRDefault="0091683F" w:rsidP="0091683F">
            <w:pPr>
              <w:rPr>
                <w:bCs/>
              </w:rPr>
            </w:pPr>
            <w:r w:rsidRPr="00F47A65">
              <w:rPr>
                <w:bCs/>
              </w:rPr>
              <w:t>смонтированные в корпусах</w:t>
            </w:r>
          </w:p>
          <w:p w14:paraId="39F0AF6B" w14:textId="77777777" w:rsidR="0091683F" w:rsidRPr="00F47A65" w:rsidRDefault="0091683F" w:rsidP="0091683F">
            <w:pPr>
              <w:rPr>
                <w:bCs/>
              </w:rPr>
            </w:pPr>
            <w:r w:rsidRPr="00F47A65">
              <w:rPr>
                <w:bCs/>
              </w:rPr>
              <w:lastRenderedPageBreak/>
              <w:t>Комплекты громкоговорителей,</w:t>
            </w:r>
          </w:p>
          <w:p w14:paraId="61865C02" w14:textId="77777777" w:rsidR="0091683F" w:rsidRPr="00F47A65" w:rsidRDefault="0091683F" w:rsidP="0091683F">
            <w:pPr>
              <w:rPr>
                <w:bCs/>
              </w:rPr>
            </w:pPr>
            <w:r w:rsidRPr="00F47A65">
              <w:rPr>
                <w:bCs/>
              </w:rPr>
              <w:t>смонтированных в одном корпусе</w:t>
            </w:r>
          </w:p>
          <w:p w14:paraId="4DC07646" w14:textId="2663BE7F" w:rsidR="0091683F" w:rsidRPr="00F47A65" w:rsidRDefault="0091683F" w:rsidP="0091683F">
            <w:pPr>
              <w:rPr>
                <w:bCs/>
              </w:rPr>
            </w:pPr>
            <w:r w:rsidRPr="00F47A65">
              <w:rPr>
                <w:bCs/>
              </w:rPr>
              <w:t>Громкоговорители, не смонтированные</w:t>
            </w:r>
            <w:r w:rsidR="00322FD6" w:rsidRPr="00F47A65">
              <w:rPr>
                <w:bCs/>
              </w:rPr>
              <w:t xml:space="preserve"> </w:t>
            </w:r>
            <w:r w:rsidRPr="00F47A65">
              <w:rPr>
                <w:bCs/>
              </w:rPr>
              <w:t>в корпусах</w:t>
            </w:r>
          </w:p>
          <w:p w14:paraId="6B8642C1" w14:textId="77777777" w:rsidR="0091683F" w:rsidRPr="00F47A65" w:rsidRDefault="0091683F" w:rsidP="0091683F">
            <w:pPr>
              <w:rPr>
                <w:bCs/>
              </w:rPr>
            </w:pPr>
            <w:r w:rsidRPr="00F47A65">
              <w:rPr>
                <w:bCs/>
              </w:rPr>
              <w:t>Телефоны головные, наушники,</w:t>
            </w:r>
          </w:p>
          <w:p w14:paraId="18BBD276" w14:textId="77777777" w:rsidR="0091683F" w:rsidRPr="00F47A65" w:rsidRDefault="0091683F" w:rsidP="0091683F">
            <w:pPr>
              <w:rPr>
                <w:bCs/>
              </w:rPr>
            </w:pPr>
            <w:r w:rsidRPr="00F47A65">
              <w:rPr>
                <w:bCs/>
              </w:rPr>
              <w:t>комбинированные или нет с</w:t>
            </w:r>
          </w:p>
          <w:p w14:paraId="180E607A" w14:textId="353A9847" w:rsidR="007571DB" w:rsidRPr="00F47A65" w:rsidRDefault="0091683F" w:rsidP="00322FD6">
            <w:pPr>
              <w:rPr>
                <w:bCs/>
              </w:rPr>
            </w:pPr>
            <w:r w:rsidRPr="00F47A65">
              <w:rPr>
                <w:bCs/>
              </w:rPr>
              <w:t>микрофоном, и комплекты, состоящие</w:t>
            </w:r>
            <w:r w:rsidR="00322FD6" w:rsidRPr="00F47A65">
              <w:rPr>
                <w:bCs/>
              </w:rPr>
              <w:t xml:space="preserve"> </w:t>
            </w:r>
            <w:r w:rsidRPr="00F47A65">
              <w:rPr>
                <w:bCs/>
              </w:rPr>
              <w:t>из микрофона и одного или более</w:t>
            </w:r>
            <w:r w:rsidR="00322FD6" w:rsidRPr="00F47A65">
              <w:rPr>
                <w:bCs/>
              </w:rPr>
              <w:t xml:space="preserve"> </w:t>
            </w:r>
            <w:r w:rsidRPr="00F47A65">
              <w:rPr>
                <w:bCs/>
              </w:rPr>
              <w:t>громкоговорителей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4069F" w14:textId="77777777" w:rsidR="0091683F" w:rsidRPr="00F47A65" w:rsidRDefault="0091683F" w:rsidP="0091683F">
            <w:r w:rsidRPr="00F47A65">
              <w:lastRenderedPageBreak/>
              <w:t>1с, 3с, 4с (для ТР ТС</w:t>
            </w:r>
          </w:p>
          <w:p w14:paraId="590EE963" w14:textId="77777777" w:rsidR="0091683F" w:rsidRPr="00F47A65" w:rsidRDefault="0091683F" w:rsidP="0091683F">
            <w:r w:rsidRPr="00F47A65">
              <w:t>004/2011, ТР ТС</w:t>
            </w:r>
          </w:p>
          <w:p w14:paraId="2C1C5CD3" w14:textId="77777777" w:rsidR="0091683F" w:rsidRPr="00F47A65" w:rsidRDefault="0091683F" w:rsidP="0091683F">
            <w:r w:rsidRPr="00F47A65">
              <w:t>020/2011)</w:t>
            </w:r>
          </w:p>
          <w:p w14:paraId="5721C6AB" w14:textId="77777777" w:rsidR="0091683F" w:rsidRPr="00F47A65" w:rsidRDefault="0091683F" w:rsidP="0091683F">
            <w:r w:rsidRPr="00F47A65">
              <w:t>Сертификация</w:t>
            </w:r>
          </w:p>
          <w:p w14:paraId="45CF7AEB" w14:textId="77777777" w:rsidR="0091683F" w:rsidRPr="00F47A65" w:rsidRDefault="0091683F" w:rsidP="0091683F"/>
          <w:p w14:paraId="43AB5952" w14:textId="77777777" w:rsidR="0091683F" w:rsidRPr="00F47A65" w:rsidRDefault="0091683F" w:rsidP="0091683F">
            <w:r w:rsidRPr="00F47A65">
              <w:t>1с, 2с 3с, 6с (для ТР</w:t>
            </w:r>
          </w:p>
          <w:p w14:paraId="1F8E715D" w14:textId="77777777" w:rsidR="0091683F" w:rsidRPr="00F47A65" w:rsidRDefault="0091683F" w:rsidP="0091683F">
            <w:r w:rsidRPr="00F47A65">
              <w:t>ЕАЭС 037/2016)</w:t>
            </w:r>
          </w:p>
          <w:p w14:paraId="369FB6B5" w14:textId="77777777" w:rsidR="0091683F" w:rsidRPr="00F47A65" w:rsidRDefault="0091683F" w:rsidP="0091683F">
            <w:r w:rsidRPr="00F47A65">
              <w:t>Сертификация</w:t>
            </w:r>
          </w:p>
          <w:p w14:paraId="7A97DE6A" w14:textId="40CB2BDC" w:rsidR="007571DB" w:rsidRPr="00F47A65" w:rsidRDefault="007571DB" w:rsidP="0091683F">
            <w:pPr>
              <w:rPr>
                <w:lang w:val="kk-KZ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563A5" w14:textId="468F05EE" w:rsidR="0091683F" w:rsidRPr="00F47A65" w:rsidRDefault="0091683F" w:rsidP="0091683F">
            <w:r w:rsidRPr="00F47A65">
              <w:t>85182</w:t>
            </w:r>
          </w:p>
          <w:p w14:paraId="4E2CAD8C" w14:textId="4DC2A672" w:rsidR="0091683F" w:rsidRPr="00F47A65" w:rsidRDefault="0091683F" w:rsidP="0091683F">
            <w:r w:rsidRPr="00F47A65">
              <w:t>8518210000</w:t>
            </w:r>
          </w:p>
          <w:p w14:paraId="6C1DF90B" w14:textId="3F782F8B" w:rsidR="007571DB" w:rsidRPr="00F47A65" w:rsidRDefault="0091683F" w:rsidP="0091683F">
            <w:r w:rsidRPr="00F47A65">
              <w:t>851822</w:t>
            </w:r>
          </w:p>
          <w:p w14:paraId="5640EF4C" w14:textId="3066E0C4" w:rsidR="0091683F" w:rsidRPr="00F47A65" w:rsidRDefault="0091683F" w:rsidP="0091683F">
            <w:r w:rsidRPr="00F47A65">
              <w:t>8518220001</w:t>
            </w:r>
          </w:p>
          <w:p w14:paraId="14292941" w14:textId="527DF5A8" w:rsidR="0091683F" w:rsidRPr="00F47A65" w:rsidRDefault="0091683F" w:rsidP="0091683F">
            <w:r w:rsidRPr="00F47A65">
              <w:t>8518220009</w:t>
            </w:r>
          </w:p>
          <w:p w14:paraId="0A2052A5" w14:textId="45460CBE" w:rsidR="0091683F" w:rsidRPr="00F47A65" w:rsidRDefault="0091683F" w:rsidP="0091683F">
            <w:r w:rsidRPr="00F47A65">
              <w:t>851829</w:t>
            </w:r>
          </w:p>
          <w:p w14:paraId="150F47FB" w14:textId="27E240DC" w:rsidR="0091683F" w:rsidRPr="00F47A65" w:rsidRDefault="0091683F" w:rsidP="0091683F">
            <w:r w:rsidRPr="00F47A65">
              <w:t>85182930</w:t>
            </w:r>
          </w:p>
          <w:p w14:paraId="064918F7" w14:textId="4781FF5F" w:rsidR="0091683F" w:rsidRPr="00F47A65" w:rsidRDefault="0091683F" w:rsidP="0091683F">
            <w:r w:rsidRPr="00F47A65">
              <w:t>8518293002</w:t>
            </w:r>
          </w:p>
          <w:p w14:paraId="3D4F78B9" w14:textId="02D73889" w:rsidR="0091683F" w:rsidRPr="00F47A65" w:rsidRDefault="0091683F" w:rsidP="0091683F">
            <w:r w:rsidRPr="00F47A65">
              <w:t>8518293008</w:t>
            </w:r>
          </w:p>
          <w:p w14:paraId="0E0089EF" w14:textId="45B85E5B" w:rsidR="0091683F" w:rsidRPr="00F47A65" w:rsidRDefault="0091683F" w:rsidP="0091683F">
            <w:r w:rsidRPr="00F47A65">
              <w:t>8518</w:t>
            </w:r>
          </w:p>
          <w:p w14:paraId="2CD72581" w14:textId="3C019035" w:rsidR="0091683F" w:rsidRPr="00F47A65" w:rsidRDefault="0091683F" w:rsidP="0091683F">
            <w:r w:rsidRPr="00F47A65">
              <w:t>8518299600</w:t>
            </w:r>
          </w:p>
          <w:p w14:paraId="54C6869A" w14:textId="23061699" w:rsidR="0091683F" w:rsidRPr="00F47A65" w:rsidRDefault="0091683F" w:rsidP="0091683F">
            <w:r w:rsidRPr="00F47A65">
              <w:lastRenderedPageBreak/>
              <w:t>851830</w:t>
            </w:r>
          </w:p>
          <w:p w14:paraId="5F269963" w14:textId="795BB6E6" w:rsidR="0091683F" w:rsidRPr="00F47A65" w:rsidRDefault="0091683F" w:rsidP="0091683F">
            <w:r w:rsidRPr="00F47A65">
              <w:t>8518302000</w:t>
            </w:r>
          </w:p>
          <w:p w14:paraId="66D743D4" w14:textId="680D0431" w:rsidR="0091683F" w:rsidRPr="00F47A65" w:rsidRDefault="0091683F" w:rsidP="0091683F">
            <w:r w:rsidRPr="00F47A65">
              <w:t>8518309500</w:t>
            </w:r>
          </w:p>
          <w:p w14:paraId="6B520630" w14:textId="5666B0E1" w:rsidR="0091683F" w:rsidRPr="00F47A65" w:rsidRDefault="0091683F" w:rsidP="0091683F">
            <w:r w:rsidRPr="00F47A65">
              <w:t>851821</w:t>
            </w:r>
          </w:p>
          <w:p w14:paraId="44C4480A" w14:textId="3C9C82DA" w:rsidR="0091683F" w:rsidRPr="00F47A65" w:rsidRDefault="0091683F" w:rsidP="0091683F">
            <w:r w:rsidRPr="00F47A65">
              <w:t>851822</w:t>
            </w:r>
          </w:p>
          <w:p w14:paraId="390C70FD" w14:textId="5B54BA3D" w:rsidR="0091683F" w:rsidRPr="00F47A65" w:rsidRDefault="0091683F" w:rsidP="0091683F">
            <w:r w:rsidRPr="00F47A65">
              <w:t>851829</w:t>
            </w:r>
          </w:p>
          <w:p w14:paraId="2F3C8E42" w14:textId="5C799638" w:rsidR="0091683F" w:rsidRPr="00F47A65" w:rsidRDefault="0091683F" w:rsidP="0091683F">
            <w:r w:rsidRPr="00F47A65">
              <w:t>851830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F76DC" w14:textId="77777777" w:rsidR="0091683F" w:rsidRPr="00F47A65" w:rsidRDefault="0091683F" w:rsidP="0091683F">
            <w:pPr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lastRenderedPageBreak/>
              <w:t>ТР ТС 004/2011</w:t>
            </w:r>
          </w:p>
          <w:p w14:paraId="294FB049" w14:textId="77777777" w:rsidR="0091683F" w:rsidRPr="00F47A65" w:rsidRDefault="0091683F" w:rsidP="0091683F">
            <w:pPr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ТР ТС 020/2011</w:t>
            </w:r>
          </w:p>
          <w:p w14:paraId="412A364B" w14:textId="712ABC9B" w:rsidR="007571DB" w:rsidRPr="00F47A65" w:rsidRDefault="0091683F" w:rsidP="0091683F">
            <w:r w:rsidRPr="00F47A65">
              <w:rPr>
                <w:bCs/>
                <w:lang w:eastAsia="en-US"/>
              </w:rPr>
              <w:t>ТР ЕАЭС 037/2016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A1832" w14:textId="77777777" w:rsidR="0091683F" w:rsidRPr="00F47A65" w:rsidRDefault="0091683F" w:rsidP="0091683F">
            <w:pPr>
              <w:spacing w:line="276" w:lineRule="auto"/>
              <w:rPr>
                <w:b/>
                <w:bCs/>
                <w:lang w:eastAsia="en-US"/>
              </w:rPr>
            </w:pPr>
            <w:r w:rsidRPr="00F47A65">
              <w:rPr>
                <w:b/>
                <w:bCs/>
                <w:lang w:eastAsia="en-US"/>
              </w:rPr>
              <w:t>ТР ТС 004/2011</w:t>
            </w:r>
          </w:p>
          <w:p w14:paraId="203EDBEE" w14:textId="77777777" w:rsidR="0091683F" w:rsidRPr="00F47A65" w:rsidRDefault="0091683F" w:rsidP="0091683F">
            <w:pPr>
              <w:spacing w:line="276" w:lineRule="auto"/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ГОСТ EN 62233</w:t>
            </w:r>
          </w:p>
          <w:p w14:paraId="4ABE60A6" w14:textId="77777777" w:rsidR="007571DB" w:rsidRPr="00F47A65" w:rsidRDefault="0091683F" w:rsidP="0091683F">
            <w:pPr>
              <w:tabs>
                <w:tab w:val="right" w:pos="3157"/>
              </w:tabs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ГОСТ IEC 62311</w:t>
            </w:r>
          </w:p>
          <w:p w14:paraId="49FA57CB" w14:textId="77777777" w:rsidR="0091683F" w:rsidRPr="00F47A65" w:rsidRDefault="0091683F" w:rsidP="0091683F">
            <w:pPr>
              <w:tabs>
                <w:tab w:val="right" w:pos="3157"/>
              </w:tabs>
            </w:pPr>
            <w:r w:rsidRPr="00F47A65">
              <w:t>ГОСТ IEC 62479</w:t>
            </w:r>
          </w:p>
          <w:p w14:paraId="2406E7EE" w14:textId="77777777" w:rsidR="0091683F" w:rsidRPr="00F47A65" w:rsidRDefault="0091683F" w:rsidP="0091683F">
            <w:pPr>
              <w:tabs>
                <w:tab w:val="right" w:pos="3157"/>
              </w:tabs>
            </w:pPr>
            <w:r w:rsidRPr="00F47A65">
              <w:t>ГОСТ IEC 60950-1</w:t>
            </w:r>
          </w:p>
          <w:p w14:paraId="37FC5F7E" w14:textId="77777777" w:rsidR="0091683F" w:rsidRPr="00F47A65" w:rsidRDefault="0091683F" w:rsidP="0091683F">
            <w:pPr>
              <w:tabs>
                <w:tab w:val="right" w:pos="3157"/>
              </w:tabs>
            </w:pPr>
            <w:r w:rsidRPr="00F47A65">
              <w:t>ГОСТ IEC 60065</w:t>
            </w:r>
          </w:p>
          <w:p w14:paraId="67E829EE" w14:textId="77777777" w:rsidR="0091683F" w:rsidRPr="00F47A65" w:rsidRDefault="0091683F" w:rsidP="0091683F">
            <w:pPr>
              <w:tabs>
                <w:tab w:val="right" w:pos="3157"/>
              </w:tabs>
            </w:pPr>
            <w:r w:rsidRPr="00F47A65">
              <w:t>ГОСТ IEC 62368-1</w:t>
            </w:r>
          </w:p>
          <w:p w14:paraId="509D8266" w14:textId="77777777" w:rsidR="0091683F" w:rsidRPr="00F47A65" w:rsidRDefault="0091683F" w:rsidP="0091683F">
            <w:pPr>
              <w:tabs>
                <w:tab w:val="right" w:pos="3157"/>
              </w:tabs>
              <w:rPr>
                <w:b/>
              </w:rPr>
            </w:pPr>
            <w:r w:rsidRPr="00F47A65">
              <w:rPr>
                <w:b/>
              </w:rPr>
              <w:t>ТР ТС 020/2011</w:t>
            </w:r>
          </w:p>
          <w:p w14:paraId="45A07552" w14:textId="77777777" w:rsidR="0091683F" w:rsidRPr="00F47A65" w:rsidRDefault="0091683F" w:rsidP="0091683F">
            <w:pPr>
              <w:tabs>
                <w:tab w:val="right" w:pos="3157"/>
              </w:tabs>
            </w:pPr>
            <w:r w:rsidRPr="00F47A65">
              <w:t>ГОСТ CISPR 14-1</w:t>
            </w:r>
          </w:p>
          <w:p w14:paraId="37C1A4B4" w14:textId="77777777" w:rsidR="0091683F" w:rsidRPr="00F47A65" w:rsidRDefault="0091683F" w:rsidP="0091683F">
            <w:pPr>
              <w:tabs>
                <w:tab w:val="right" w:pos="3157"/>
              </w:tabs>
            </w:pPr>
            <w:r w:rsidRPr="00F47A65">
              <w:t>ГОСТ CISPR 14-2</w:t>
            </w:r>
          </w:p>
          <w:p w14:paraId="1AD86609" w14:textId="77777777" w:rsidR="0091683F" w:rsidRPr="00F47A65" w:rsidRDefault="0091683F" w:rsidP="0091683F">
            <w:pPr>
              <w:tabs>
                <w:tab w:val="right" w:pos="3157"/>
              </w:tabs>
            </w:pPr>
            <w:r w:rsidRPr="00F47A65">
              <w:lastRenderedPageBreak/>
              <w:t>ГОСТ CISPR 32</w:t>
            </w:r>
          </w:p>
          <w:p w14:paraId="7ACF162C" w14:textId="77777777" w:rsidR="0091683F" w:rsidRPr="00F47A65" w:rsidRDefault="0091683F" w:rsidP="0091683F">
            <w:pPr>
              <w:tabs>
                <w:tab w:val="right" w:pos="3157"/>
              </w:tabs>
            </w:pPr>
            <w:r w:rsidRPr="00F47A65">
              <w:t>ГОСТ CISPR 24</w:t>
            </w:r>
          </w:p>
          <w:p w14:paraId="75928AF2" w14:textId="77777777" w:rsidR="0091683F" w:rsidRPr="00F47A65" w:rsidRDefault="0091683F" w:rsidP="0091683F">
            <w:pPr>
              <w:tabs>
                <w:tab w:val="right" w:pos="3157"/>
              </w:tabs>
            </w:pPr>
            <w:r w:rsidRPr="00F47A65">
              <w:t>ГОСТ 30804.6.1</w:t>
            </w:r>
          </w:p>
          <w:p w14:paraId="11E95496" w14:textId="77777777" w:rsidR="0091683F" w:rsidRPr="00F47A65" w:rsidRDefault="0091683F" w:rsidP="0091683F">
            <w:pPr>
              <w:tabs>
                <w:tab w:val="right" w:pos="3157"/>
              </w:tabs>
            </w:pPr>
            <w:r w:rsidRPr="00F47A65">
              <w:t>ГОСТ EN 301 489-1 V1.9.2</w:t>
            </w:r>
          </w:p>
          <w:p w14:paraId="3F5EBCE8" w14:textId="77777777" w:rsidR="0091683F" w:rsidRPr="00F47A65" w:rsidRDefault="0091683F" w:rsidP="0091683F">
            <w:pPr>
              <w:tabs>
                <w:tab w:val="right" w:pos="3157"/>
              </w:tabs>
            </w:pPr>
            <w:r w:rsidRPr="00F47A65">
              <w:t>ГОСТ Р 52459.3</w:t>
            </w:r>
          </w:p>
          <w:p w14:paraId="3081F5E3" w14:textId="77777777" w:rsidR="0091683F" w:rsidRPr="00F47A65" w:rsidRDefault="0091683F" w:rsidP="0091683F">
            <w:pPr>
              <w:tabs>
                <w:tab w:val="right" w:pos="3157"/>
              </w:tabs>
            </w:pPr>
            <w:r w:rsidRPr="00F47A65">
              <w:t>ГОСТ Р 52459.7</w:t>
            </w:r>
          </w:p>
          <w:p w14:paraId="04C2C4A2" w14:textId="77777777" w:rsidR="0091683F" w:rsidRPr="00F47A65" w:rsidRDefault="0091683F" w:rsidP="0091683F">
            <w:pPr>
              <w:tabs>
                <w:tab w:val="right" w:pos="3157"/>
              </w:tabs>
            </w:pPr>
            <w:r w:rsidRPr="00F47A65">
              <w:t>ГОСТ Р 52459.17</w:t>
            </w:r>
          </w:p>
          <w:p w14:paraId="3EFE330C" w14:textId="77777777" w:rsidR="0091683F" w:rsidRPr="00F47A65" w:rsidRDefault="0091683F" w:rsidP="0091683F">
            <w:pPr>
              <w:tabs>
                <w:tab w:val="right" w:pos="3157"/>
              </w:tabs>
            </w:pPr>
            <w:r w:rsidRPr="00F47A65">
              <w:t>ГОСТ EN 55130-1</w:t>
            </w:r>
          </w:p>
          <w:p w14:paraId="38F9360A" w14:textId="77777777" w:rsidR="0091683F" w:rsidRPr="00F47A65" w:rsidRDefault="0091683F" w:rsidP="0091683F">
            <w:pPr>
              <w:tabs>
                <w:tab w:val="right" w:pos="3157"/>
              </w:tabs>
            </w:pPr>
            <w:r w:rsidRPr="00F47A65">
              <w:t>ГОСТ IEC 61000-3-3</w:t>
            </w:r>
          </w:p>
          <w:p w14:paraId="4B9AFFF0" w14:textId="77777777" w:rsidR="0091683F" w:rsidRPr="00F47A65" w:rsidRDefault="0091683F" w:rsidP="0091683F">
            <w:pPr>
              <w:tabs>
                <w:tab w:val="right" w:pos="3157"/>
              </w:tabs>
            </w:pPr>
            <w:r w:rsidRPr="00F47A65">
              <w:t>ГОСТ IEC 61000-3-2</w:t>
            </w:r>
          </w:p>
          <w:p w14:paraId="14598005" w14:textId="77777777" w:rsidR="0091683F" w:rsidRPr="00F47A65" w:rsidRDefault="0091683F" w:rsidP="0091683F">
            <w:pPr>
              <w:tabs>
                <w:tab w:val="right" w:pos="3157"/>
              </w:tabs>
            </w:pPr>
            <w:r w:rsidRPr="00F47A65">
              <w:t>ГОСТ IEC 61000-6-3</w:t>
            </w:r>
          </w:p>
          <w:p w14:paraId="0B71BD8E" w14:textId="4890ED86" w:rsidR="0091683F" w:rsidRPr="00F47A65" w:rsidRDefault="0091683F" w:rsidP="0091683F">
            <w:pPr>
              <w:tabs>
                <w:tab w:val="right" w:pos="3157"/>
              </w:tabs>
              <w:rPr>
                <w:b/>
              </w:rPr>
            </w:pPr>
            <w:r w:rsidRPr="00F47A65">
              <w:rPr>
                <w:b/>
              </w:rPr>
              <w:t>ТР ЕАЭС 037/2016</w:t>
            </w:r>
          </w:p>
        </w:tc>
      </w:tr>
      <w:tr w:rsidR="007571DB" w:rsidRPr="00F47A65" w14:paraId="65AB6635" w14:textId="77777777" w:rsidTr="004A2D6A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6550B" w14:textId="03B627B2" w:rsidR="007571DB" w:rsidRPr="00F47A65" w:rsidRDefault="007571DB" w:rsidP="0091683F">
            <w:pPr>
              <w:spacing w:after="160" w:line="259" w:lineRule="auto"/>
            </w:pPr>
            <w:r w:rsidRPr="00F47A65">
              <w:lastRenderedPageBreak/>
              <w:t>1</w:t>
            </w:r>
            <w:r w:rsidR="0091683F" w:rsidRPr="00F47A65">
              <w:t>.6.4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BC7D" w14:textId="77777777" w:rsidR="0091683F" w:rsidRPr="00F47A65" w:rsidRDefault="0091683F" w:rsidP="0091683F">
            <w:pPr>
              <w:rPr>
                <w:bCs/>
              </w:rPr>
            </w:pPr>
            <w:r w:rsidRPr="00F47A65">
              <w:rPr>
                <w:bCs/>
              </w:rPr>
              <w:t>Электроусилители звуковых частот</w:t>
            </w:r>
          </w:p>
          <w:p w14:paraId="679DAB00" w14:textId="77777777" w:rsidR="0091683F" w:rsidRPr="00F47A65" w:rsidRDefault="0091683F" w:rsidP="0091683F">
            <w:pPr>
              <w:rPr>
                <w:bCs/>
              </w:rPr>
            </w:pPr>
            <w:r w:rsidRPr="00F47A65">
              <w:rPr>
                <w:bCs/>
              </w:rPr>
              <w:t>Электроусилители телефонные и</w:t>
            </w:r>
          </w:p>
          <w:p w14:paraId="2FB32F49" w14:textId="23F0A00E" w:rsidR="0091683F" w:rsidRPr="00F47A65" w:rsidRDefault="0091683F" w:rsidP="00322FD6">
            <w:pPr>
              <w:rPr>
                <w:bCs/>
              </w:rPr>
            </w:pPr>
            <w:r w:rsidRPr="00F47A65">
              <w:rPr>
                <w:bCs/>
              </w:rPr>
              <w:t>измерительные</w:t>
            </w:r>
          </w:p>
          <w:p w14:paraId="0829CF0D" w14:textId="77777777" w:rsidR="0091683F" w:rsidRPr="00F47A65" w:rsidRDefault="0091683F" w:rsidP="0091683F">
            <w:pPr>
              <w:rPr>
                <w:bCs/>
              </w:rPr>
            </w:pPr>
            <w:r w:rsidRPr="00F47A65">
              <w:rPr>
                <w:bCs/>
              </w:rPr>
              <w:t>Электроусилители звуковых частот</w:t>
            </w:r>
          </w:p>
          <w:p w14:paraId="2A115B55" w14:textId="6138FEC4" w:rsidR="0091683F" w:rsidRPr="00F47A65" w:rsidRDefault="0091683F" w:rsidP="00322FD6">
            <w:pPr>
              <w:rPr>
                <w:bCs/>
              </w:rPr>
            </w:pPr>
            <w:r w:rsidRPr="00F47A65">
              <w:rPr>
                <w:bCs/>
              </w:rPr>
              <w:t xml:space="preserve">(включая усилители «hi-fi») </w:t>
            </w:r>
          </w:p>
          <w:p w14:paraId="76E9880B" w14:textId="77777777" w:rsidR="0091683F" w:rsidRPr="00F47A65" w:rsidRDefault="0091683F" w:rsidP="0091683F">
            <w:pPr>
              <w:rPr>
                <w:bCs/>
              </w:rPr>
            </w:pPr>
            <w:r w:rsidRPr="00F47A65">
              <w:rPr>
                <w:bCs/>
              </w:rPr>
              <w:t>Установки (блоки) электрические</w:t>
            </w:r>
          </w:p>
          <w:p w14:paraId="7815143A" w14:textId="77777777" w:rsidR="0091683F" w:rsidRPr="00F47A65" w:rsidRDefault="0091683F" w:rsidP="0091683F">
            <w:pPr>
              <w:rPr>
                <w:bCs/>
              </w:rPr>
            </w:pPr>
            <w:r w:rsidRPr="00F47A65">
              <w:rPr>
                <w:bCs/>
              </w:rPr>
              <w:t>звукоусилительные, включая системы</w:t>
            </w:r>
          </w:p>
          <w:p w14:paraId="5BB5F1D3" w14:textId="77777777" w:rsidR="0091683F" w:rsidRPr="00F47A65" w:rsidRDefault="0091683F" w:rsidP="0091683F">
            <w:pPr>
              <w:rPr>
                <w:bCs/>
              </w:rPr>
            </w:pPr>
            <w:r w:rsidRPr="00F47A65">
              <w:rPr>
                <w:bCs/>
              </w:rPr>
              <w:t>публичного оповещения с</w:t>
            </w:r>
          </w:p>
          <w:p w14:paraId="6E0B161F" w14:textId="77777777" w:rsidR="0091683F" w:rsidRPr="00F47A65" w:rsidRDefault="0091683F" w:rsidP="0091683F">
            <w:pPr>
              <w:rPr>
                <w:bCs/>
              </w:rPr>
            </w:pPr>
            <w:r w:rsidRPr="00F47A65">
              <w:rPr>
                <w:bCs/>
              </w:rPr>
              <w:t>микрофонами и громкоговорителями</w:t>
            </w:r>
          </w:p>
          <w:p w14:paraId="04F97CB6" w14:textId="3A5CA7BC" w:rsidR="007571DB" w:rsidRPr="00F47A65" w:rsidRDefault="0091683F" w:rsidP="0091683F">
            <w:pPr>
              <w:rPr>
                <w:bCs/>
              </w:rPr>
            </w:pPr>
            <w:r w:rsidRPr="00F47A65">
              <w:rPr>
                <w:bCs/>
              </w:rPr>
              <w:t>Аувидоаппаратура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B3BAC" w14:textId="77777777" w:rsidR="0091683F" w:rsidRPr="00F47A65" w:rsidRDefault="0091683F" w:rsidP="0091683F">
            <w:r w:rsidRPr="00F47A65">
              <w:t>1с, 3с, 4с (для ТР ТС</w:t>
            </w:r>
          </w:p>
          <w:p w14:paraId="2E9D31F1" w14:textId="77777777" w:rsidR="0091683F" w:rsidRPr="00F47A65" w:rsidRDefault="0091683F" w:rsidP="0091683F">
            <w:r w:rsidRPr="00F47A65">
              <w:t>004/2011, ТР ТС</w:t>
            </w:r>
          </w:p>
          <w:p w14:paraId="5F91B926" w14:textId="77777777" w:rsidR="0091683F" w:rsidRPr="00F47A65" w:rsidRDefault="0091683F" w:rsidP="0091683F">
            <w:r w:rsidRPr="00F47A65">
              <w:t>020/2011)</w:t>
            </w:r>
          </w:p>
          <w:p w14:paraId="7478D565" w14:textId="77777777" w:rsidR="0091683F" w:rsidRPr="00F47A65" w:rsidRDefault="0091683F" w:rsidP="0091683F">
            <w:r w:rsidRPr="00F47A65">
              <w:t>Сертификация</w:t>
            </w:r>
          </w:p>
          <w:p w14:paraId="5A9F87CA" w14:textId="77777777" w:rsidR="0091683F" w:rsidRPr="00F47A65" w:rsidRDefault="0091683F" w:rsidP="0091683F"/>
          <w:p w14:paraId="35293337" w14:textId="77777777" w:rsidR="0091683F" w:rsidRPr="00F47A65" w:rsidRDefault="0091683F" w:rsidP="0091683F">
            <w:r w:rsidRPr="00F47A65">
              <w:t>1с, 2с 3с, 6с (для ТР</w:t>
            </w:r>
          </w:p>
          <w:p w14:paraId="089E8EDD" w14:textId="77777777" w:rsidR="0091683F" w:rsidRPr="00F47A65" w:rsidRDefault="0091683F" w:rsidP="0091683F">
            <w:r w:rsidRPr="00F47A65">
              <w:t>ЕАЭС 037/2016)</w:t>
            </w:r>
          </w:p>
          <w:p w14:paraId="45DB6B82" w14:textId="77777777" w:rsidR="0091683F" w:rsidRPr="00F47A65" w:rsidRDefault="0091683F" w:rsidP="0091683F">
            <w:r w:rsidRPr="00F47A65">
              <w:t>Сертификация</w:t>
            </w:r>
          </w:p>
          <w:p w14:paraId="7232134D" w14:textId="4D5E78ED" w:rsidR="007571DB" w:rsidRPr="00F47A65" w:rsidRDefault="007571DB" w:rsidP="0091683F">
            <w:pPr>
              <w:rPr>
                <w:lang w:val="kk-KZ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5C2AA" w14:textId="3F84B6F0" w:rsidR="0091683F" w:rsidRPr="00F47A65" w:rsidRDefault="0091683F" w:rsidP="0091683F">
            <w:r w:rsidRPr="00F47A65">
              <w:t>851840</w:t>
            </w:r>
          </w:p>
          <w:p w14:paraId="2DB9D2B2" w14:textId="5ECB0C6E" w:rsidR="0091683F" w:rsidRPr="00F47A65" w:rsidRDefault="0091683F" w:rsidP="0091683F">
            <w:r w:rsidRPr="00F47A65">
              <w:t>85184030</w:t>
            </w:r>
          </w:p>
          <w:p w14:paraId="4CD4AF76" w14:textId="18CDF63E" w:rsidR="0091683F" w:rsidRPr="00F47A65" w:rsidRDefault="0091683F" w:rsidP="0091683F">
            <w:r w:rsidRPr="00F47A65">
              <w:t>85184080</w:t>
            </w:r>
          </w:p>
          <w:p w14:paraId="165C0F92" w14:textId="306C6511" w:rsidR="0091683F" w:rsidRPr="00F47A65" w:rsidRDefault="0091683F" w:rsidP="0091683F">
            <w:r w:rsidRPr="00F47A65">
              <w:t>851840</w:t>
            </w:r>
          </w:p>
          <w:p w14:paraId="64CE1560" w14:textId="1E1CD5A5" w:rsidR="0091683F" w:rsidRPr="00F47A65" w:rsidRDefault="0091683F" w:rsidP="0091683F">
            <w:r w:rsidRPr="00F47A65">
              <w:t>85184030</w:t>
            </w:r>
          </w:p>
          <w:p w14:paraId="5116ECB3" w14:textId="0592C0B0" w:rsidR="0091683F" w:rsidRPr="00F47A65" w:rsidRDefault="0091683F" w:rsidP="0091683F">
            <w:r w:rsidRPr="00F47A65">
              <w:t>8518403002</w:t>
            </w:r>
          </w:p>
          <w:p w14:paraId="77836D49" w14:textId="4FB93DF6" w:rsidR="0091683F" w:rsidRPr="00F47A65" w:rsidRDefault="0091683F" w:rsidP="0091683F">
            <w:r w:rsidRPr="00F47A65">
              <w:t>8518403008</w:t>
            </w:r>
          </w:p>
          <w:p w14:paraId="080476B2" w14:textId="3BAE1895" w:rsidR="0091683F" w:rsidRPr="00F47A65" w:rsidRDefault="0091683F" w:rsidP="0091683F">
            <w:r w:rsidRPr="00F47A65">
              <w:t>8518408</w:t>
            </w:r>
          </w:p>
          <w:p w14:paraId="2E4A30CE" w14:textId="2D4DFA7D" w:rsidR="0091683F" w:rsidRPr="00F47A65" w:rsidRDefault="0091683F" w:rsidP="0091683F">
            <w:r w:rsidRPr="00F47A65">
              <w:t>8518408002</w:t>
            </w:r>
          </w:p>
          <w:p w14:paraId="6F3F13C4" w14:textId="0B31607F" w:rsidR="0091683F" w:rsidRPr="00F47A65" w:rsidRDefault="0091683F" w:rsidP="0091683F">
            <w:r w:rsidRPr="00F47A65">
              <w:t>8518408008</w:t>
            </w:r>
          </w:p>
          <w:p w14:paraId="61E64A9A" w14:textId="0355A2FA" w:rsidR="0091683F" w:rsidRPr="00F47A65" w:rsidRDefault="0091683F" w:rsidP="0091683F">
            <w:r w:rsidRPr="00F47A65">
              <w:t>8518500000</w:t>
            </w:r>
          </w:p>
          <w:p w14:paraId="5AC8CE49" w14:textId="075A11ED" w:rsidR="0091683F" w:rsidRPr="00F47A65" w:rsidRDefault="0091683F" w:rsidP="0091683F">
            <w:r w:rsidRPr="00F47A65">
              <w:t>851850</w:t>
            </w:r>
          </w:p>
          <w:p w14:paraId="649EA647" w14:textId="256E75C3" w:rsidR="0091683F" w:rsidRPr="00F47A65" w:rsidRDefault="0091683F" w:rsidP="0091683F">
            <w:r w:rsidRPr="00F47A65">
              <w:t>851890</w:t>
            </w:r>
          </w:p>
          <w:p w14:paraId="355DD0E1" w14:textId="7D91C2F6" w:rsidR="0091683F" w:rsidRPr="00F47A65" w:rsidRDefault="0091683F" w:rsidP="0091683F">
            <w:r w:rsidRPr="00F47A65">
              <w:t>8518900003</w:t>
            </w:r>
          </w:p>
          <w:p w14:paraId="6B230E78" w14:textId="77A98FA8" w:rsidR="0091683F" w:rsidRPr="00F47A65" w:rsidRDefault="0091683F" w:rsidP="0091683F">
            <w:r w:rsidRPr="00F47A65">
              <w:t>8518900005</w:t>
            </w:r>
          </w:p>
          <w:p w14:paraId="061B723A" w14:textId="59FD1F37" w:rsidR="007571DB" w:rsidRPr="00F47A65" w:rsidRDefault="0091683F" w:rsidP="0091683F">
            <w:r w:rsidRPr="00F47A65">
              <w:t>8518900008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C3BED" w14:textId="77777777" w:rsidR="0091683F" w:rsidRPr="00F47A65" w:rsidRDefault="0091683F" w:rsidP="0091683F">
            <w:pPr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ТР ТС 004/2011</w:t>
            </w:r>
          </w:p>
          <w:p w14:paraId="4AB3FA31" w14:textId="77777777" w:rsidR="0091683F" w:rsidRPr="00F47A65" w:rsidRDefault="0091683F" w:rsidP="0091683F">
            <w:pPr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ТР ТС 020/2011</w:t>
            </w:r>
          </w:p>
          <w:p w14:paraId="65F9DB48" w14:textId="759216D2" w:rsidR="007571DB" w:rsidRPr="00F47A65" w:rsidRDefault="0091683F" w:rsidP="0091683F">
            <w:r w:rsidRPr="00F47A65">
              <w:rPr>
                <w:bCs/>
                <w:lang w:eastAsia="en-US"/>
              </w:rPr>
              <w:t>ТР ЕАЭС 037/2016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656BF" w14:textId="77777777" w:rsidR="0091683F" w:rsidRPr="00F47A65" w:rsidRDefault="0091683F" w:rsidP="0091683F">
            <w:pPr>
              <w:spacing w:line="276" w:lineRule="auto"/>
              <w:rPr>
                <w:b/>
                <w:bCs/>
                <w:spacing w:val="-1"/>
                <w:lang w:eastAsia="en-US"/>
              </w:rPr>
            </w:pPr>
            <w:r w:rsidRPr="00F47A65">
              <w:rPr>
                <w:b/>
                <w:bCs/>
                <w:spacing w:val="-1"/>
                <w:lang w:eastAsia="en-US"/>
              </w:rPr>
              <w:t>ТР ТС 004/2011</w:t>
            </w:r>
          </w:p>
          <w:p w14:paraId="769AAA1C" w14:textId="77777777" w:rsidR="0091683F" w:rsidRPr="00F47A65" w:rsidRDefault="0091683F" w:rsidP="0091683F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EN 62233</w:t>
            </w:r>
          </w:p>
          <w:p w14:paraId="267CF460" w14:textId="77777777" w:rsidR="0091683F" w:rsidRPr="00F47A65" w:rsidRDefault="0091683F" w:rsidP="0091683F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62311</w:t>
            </w:r>
          </w:p>
          <w:p w14:paraId="22B7D8A0" w14:textId="77777777" w:rsidR="0091683F" w:rsidRPr="00F47A65" w:rsidRDefault="0091683F" w:rsidP="0091683F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62479</w:t>
            </w:r>
          </w:p>
          <w:p w14:paraId="01FE2C20" w14:textId="77777777" w:rsidR="0091683F" w:rsidRPr="00F47A65" w:rsidRDefault="0091683F" w:rsidP="0091683F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60950-1</w:t>
            </w:r>
          </w:p>
          <w:p w14:paraId="0EEF6B5E" w14:textId="77777777" w:rsidR="0091683F" w:rsidRPr="00F47A65" w:rsidRDefault="0091683F" w:rsidP="0091683F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60065</w:t>
            </w:r>
          </w:p>
          <w:p w14:paraId="11F6C148" w14:textId="77777777" w:rsidR="0091683F" w:rsidRPr="00F47A65" w:rsidRDefault="0091683F" w:rsidP="0091683F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62368-1</w:t>
            </w:r>
          </w:p>
          <w:p w14:paraId="4261A040" w14:textId="77777777" w:rsidR="0091683F" w:rsidRPr="00F47A65" w:rsidRDefault="0091683F" w:rsidP="0091683F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60523</w:t>
            </w:r>
          </w:p>
          <w:p w14:paraId="364DA0D3" w14:textId="77777777" w:rsidR="0091683F" w:rsidRPr="00F47A65" w:rsidRDefault="0091683F" w:rsidP="0091683F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61010-2-201</w:t>
            </w:r>
          </w:p>
          <w:p w14:paraId="5B1F95DE" w14:textId="77777777" w:rsidR="0091683F" w:rsidRPr="00F47A65" w:rsidRDefault="0091683F" w:rsidP="0091683F">
            <w:pPr>
              <w:spacing w:line="276" w:lineRule="auto"/>
              <w:rPr>
                <w:b/>
                <w:bCs/>
                <w:spacing w:val="-1"/>
                <w:lang w:eastAsia="en-US"/>
              </w:rPr>
            </w:pPr>
            <w:r w:rsidRPr="00F47A65">
              <w:rPr>
                <w:b/>
                <w:bCs/>
                <w:spacing w:val="-1"/>
                <w:lang w:eastAsia="en-US"/>
              </w:rPr>
              <w:t>ТР ТС 020/2011</w:t>
            </w:r>
          </w:p>
          <w:p w14:paraId="65C54FF8" w14:textId="77777777" w:rsidR="0091683F" w:rsidRPr="00F47A65" w:rsidRDefault="0091683F" w:rsidP="0091683F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CISPR 14-1</w:t>
            </w:r>
          </w:p>
          <w:p w14:paraId="5D99D3A1" w14:textId="77777777" w:rsidR="0091683F" w:rsidRPr="00F47A65" w:rsidRDefault="0091683F" w:rsidP="0091683F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CISPR 14-2</w:t>
            </w:r>
          </w:p>
          <w:p w14:paraId="7158AEF6" w14:textId="77777777" w:rsidR="0091683F" w:rsidRPr="00F47A65" w:rsidRDefault="0091683F" w:rsidP="0091683F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CISPR 32</w:t>
            </w:r>
          </w:p>
          <w:p w14:paraId="723D0DA6" w14:textId="77777777" w:rsidR="0091683F" w:rsidRPr="00F47A65" w:rsidRDefault="0091683F" w:rsidP="0091683F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CISPR 24</w:t>
            </w:r>
          </w:p>
          <w:p w14:paraId="2B4183EE" w14:textId="77777777" w:rsidR="0091683F" w:rsidRPr="00F47A65" w:rsidRDefault="0091683F" w:rsidP="0091683F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30804.6.1</w:t>
            </w:r>
          </w:p>
          <w:p w14:paraId="0B6F0739" w14:textId="77777777" w:rsidR="0091683F" w:rsidRPr="00F47A65" w:rsidRDefault="0091683F" w:rsidP="0091683F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30880 (МЭК 60118-13)</w:t>
            </w:r>
          </w:p>
          <w:p w14:paraId="44F4FAA2" w14:textId="77777777" w:rsidR="007571DB" w:rsidRPr="00F47A65" w:rsidRDefault="0091683F" w:rsidP="0091683F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61326-2-3</w:t>
            </w:r>
          </w:p>
          <w:p w14:paraId="6F1E7036" w14:textId="77777777" w:rsidR="0091683F" w:rsidRPr="00F47A65" w:rsidRDefault="0091683F" w:rsidP="0091683F">
            <w:r w:rsidRPr="00F47A65">
              <w:t>ГОСТ EN 301 489-1 V1.9.2</w:t>
            </w:r>
          </w:p>
          <w:p w14:paraId="7DC3AB45" w14:textId="77777777" w:rsidR="0091683F" w:rsidRPr="00F47A65" w:rsidRDefault="0091683F" w:rsidP="0091683F">
            <w:r w:rsidRPr="00F47A65">
              <w:t>ГОСТ Р 52459.3</w:t>
            </w:r>
          </w:p>
          <w:p w14:paraId="568E6662" w14:textId="77777777" w:rsidR="0091683F" w:rsidRPr="00F47A65" w:rsidRDefault="0091683F" w:rsidP="0091683F">
            <w:r w:rsidRPr="00F47A65">
              <w:lastRenderedPageBreak/>
              <w:t>ГОСТ Р 52459.7</w:t>
            </w:r>
          </w:p>
          <w:p w14:paraId="2FFAA23B" w14:textId="77777777" w:rsidR="0091683F" w:rsidRPr="00F47A65" w:rsidRDefault="0091683F" w:rsidP="0091683F">
            <w:r w:rsidRPr="00F47A65">
              <w:t>ГОСТ Р 52459.17</w:t>
            </w:r>
          </w:p>
          <w:p w14:paraId="3D2E891A" w14:textId="77777777" w:rsidR="0091683F" w:rsidRPr="00F47A65" w:rsidRDefault="0091683F" w:rsidP="0091683F">
            <w:r w:rsidRPr="00F47A65">
              <w:t>ГОСТ EN 55130-1</w:t>
            </w:r>
          </w:p>
          <w:p w14:paraId="3D4E71DA" w14:textId="77777777" w:rsidR="0091683F" w:rsidRPr="00F47A65" w:rsidRDefault="0091683F" w:rsidP="0091683F">
            <w:r w:rsidRPr="00F47A65">
              <w:t>ГОСТ IEC 61000-3-3</w:t>
            </w:r>
          </w:p>
          <w:p w14:paraId="05729602" w14:textId="77777777" w:rsidR="0091683F" w:rsidRPr="00F47A65" w:rsidRDefault="0091683F" w:rsidP="0091683F">
            <w:r w:rsidRPr="00F47A65">
              <w:t>ГОСТ IEC 61000-3-2</w:t>
            </w:r>
          </w:p>
          <w:p w14:paraId="17F18E17" w14:textId="77777777" w:rsidR="0091683F" w:rsidRPr="00F47A65" w:rsidRDefault="0091683F" w:rsidP="0091683F">
            <w:r w:rsidRPr="00F47A65">
              <w:t>ГОСТ IEC 61000-6-3</w:t>
            </w:r>
          </w:p>
          <w:p w14:paraId="3D5E4C8C" w14:textId="28E4C726" w:rsidR="0091683F" w:rsidRPr="00F47A65" w:rsidRDefault="0091683F" w:rsidP="0091683F">
            <w:pPr>
              <w:rPr>
                <w:b/>
              </w:rPr>
            </w:pPr>
            <w:r w:rsidRPr="00F47A65">
              <w:rPr>
                <w:b/>
              </w:rPr>
              <w:t>ТР ЕАЭС 037/2016</w:t>
            </w:r>
          </w:p>
        </w:tc>
      </w:tr>
      <w:tr w:rsidR="007571DB" w:rsidRPr="00F47A65" w14:paraId="2F6E44F9" w14:textId="77777777" w:rsidTr="004A2D6A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B7275" w14:textId="5D449067" w:rsidR="007571DB" w:rsidRPr="00F47A65" w:rsidRDefault="00D36B24" w:rsidP="00D62871">
            <w:pPr>
              <w:spacing w:after="160" w:line="259" w:lineRule="auto"/>
            </w:pPr>
            <w:r w:rsidRPr="00F47A65">
              <w:lastRenderedPageBreak/>
              <w:t>1.6.5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208A" w14:textId="77777777" w:rsidR="001375DF" w:rsidRPr="00F47A65" w:rsidRDefault="001375DF" w:rsidP="001375DF">
            <w:pPr>
              <w:rPr>
                <w:bCs/>
              </w:rPr>
            </w:pPr>
            <w:r w:rsidRPr="00F47A65">
              <w:rPr>
                <w:bCs/>
              </w:rPr>
              <w:t>Консоли (игровые приставки) для</w:t>
            </w:r>
          </w:p>
          <w:p w14:paraId="5A740C52" w14:textId="77777777" w:rsidR="001375DF" w:rsidRPr="00F47A65" w:rsidRDefault="001375DF" w:rsidP="001375DF">
            <w:pPr>
              <w:rPr>
                <w:bCs/>
              </w:rPr>
            </w:pPr>
            <w:r w:rsidRPr="00F47A65">
              <w:rPr>
                <w:bCs/>
              </w:rPr>
              <w:t>видеоигр (используемые вместе с</w:t>
            </w:r>
          </w:p>
          <w:p w14:paraId="31099CDA" w14:textId="77777777" w:rsidR="001375DF" w:rsidRPr="00F47A65" w:rsidRDefault="001375DF" w:rsidP="001375DF">
            <w:pPr>
              <w:rPr>
                <w:bCs/>
              </w:rPr>
            </w:pPr>
            <w:r w:rsidRPr="00F47A65">
              <w:rPr>
                <w:bCs/>
              </w:rPr>
              <w:t>телевизионным приемником или</w:t>
            </w:r>
          </w:p>
          <w:p w14:paraId="58D322B9" w14:textId="77777777" w:rsidR="001375DF" w:rsidRPr="00F47A65" w:rsidRDefault="001375DF" w:rsidP="001375DF">
            <w:pPr>
              <w:rPr>
                <w:bCs/>
              </w:rPr>
            </w:pPr>
            <w:r w:rsidRPr="00F47A65">
              <w:rPr>
                <w:bCs/>
              </w:rPr>
              <w:t>оборудованные собственным</w:t>
            </w:r>
          </w:p>
          <w:p w14:paraId="36E7F0A5" w14:textId="77777777" w:rsidR="001375DF" w:rsidRPr="00F47A65" w:rsidRDefault="001375DF" w:rsidP="001375DF">
            <w:pPr>
              <w:rPr>
                <w:bCs/>
              </w:rPr>
            </w:pPr>
            <w:r w:rsidRPr="00F47A65">
              <w:rPr>
                <w:bCs/>
              </w:rPr>
              <w:t>встроенным экраном) или прочие</w:t>
            </w:r>
          </w:p>
          <w:p w14:paraId="7B07B0D2" w14:textId="50D5F6F7" w:rsidR="007103D4" w:rsidRPr="00F47A65" w:rsidRDefault="001375DF" w:rsidP="007103D4">
            <w:pPr>
              <w:rPr>
                <w:bCs/>
              </w:rPr>
            </w:pPr>
            <w:r w:rsidRPr="00F47A65">
              <w:rPr>
                <w:bCs/>
              </w:rPr>
              <w:t>коммерческие и азартные игры</w:t>
            </w:r>
          </w:p>
          <w:p w14:paraId="2872D7F5" w14:textId="06A3A2CD" w:rsidR="007571DB" w:rsidRPr="00F47A65" w:rsidRDefault="007571DB" w:rsidP="001375DF">
            <w:pPr>
              <w:rPr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1F429" w14:textId="77777777" w:rsidR="001375DF" w:rsidRPr="00F47A65" w:rsidRDefault="001375DF" w:rsidP="001375DF">
            <w:r w:rsidRPr="00F47A65">
              <w:t>1с, 3с, 4с (для ТР ТС</w:t>
            </w:r>
          </w:p>
          <w:p w14:paraId="6DD07EFE" w14:textId="77777777" w:rsidR="001375DF" w:rsidRPr="00F47A65" w:rsidRDefault="001375DF" w:rsidP="001375DF">
            <w:r w:rsidRPr="00F47A65">
              <w:t>004/2011, ТР ТС</w:t>
            </w:r>
          </w:p>
          <w:p w14:paraId="72A4B5A8" w14:textId="77777777" w:rsidR="001375DF" w:rsidRPr="00F47A65" w:rsidRDefault="001375DF" w:rsidP="001375DF">
            <w:r w:rsidRPr="00F47A65">
              <w:t>020/2011)</w:t>
            </w:r>
          </w:p>
          <w:p w14:paraId="33D9D0B6" w14:textId="77777777" w:rsidR="001375DF" w:rsidRPr="00F47A65" w:rsidRDefault="001375DF" w:rsidP="001375DF">
            <w:r w:rsidRPr="00F47A65">
              <w:t>Сертификация</w:t>
            </w:r>
          </w:p>
          <w:p w14:paraId="4628B87F" w14:textId="77777777" w:rsidR="001375DF" w:rsidRPr="00F47A65" w:rsidRDefault="001375DF" w:rsidP="001375DF"/>
          <w:p w14:paraId="233ACCEF" w14:textId="77777777" w:rsidR="001375DF" w:rsidRPr="00F47A65" w:rsidRDefault="001375DF" w:rsidP="001375DF">
            <w:r w:rsidRPr="00F47A65">
              <w:t>1с, 2с 3с, 6с (для ТР</w:t>
            </w:r>
          </w:p>
          <w:p w14:paraId="21D4BCC6" w14:textId="77777777" w:rsidR="001375DF" w:rsidRPr="00F47A65" w:rsidRDefault="001375DF" w:rsidP="001375DF">
            <w:r w:rsidRPr="00F47A65">
              <w:t>ЕАЭС 037/2016)</w:t>
            </w:r>
          </w:p>
          <w:p w14:paraId="795ACA7F" w14:textId="77777777" w:rsidR="001375DF" w:rsidRPr="00F47A65" w:rsidRDefault="001375DF" w:rsidP="001375DF">
            <w:r w:rsidRPr="00F47A65">
              <w:t>Сертификация</w:t>
            </w:r>
          </w:p>
          <w:p w14:paraId="58D3A998" w14:textId="070C5342" w:rsidR="007571DB" w:rsidRPr="00F47A65" w:rsidRDefault="007571DB" w:rsidP="001375DF">
            <w:pPr>
              <w:rPr>
                <w:lang w:val="kk-KZ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24520" w14:textId="5EA35DD1" w:rsidR="001375DF" w:rsidRPr="00F47A65" w:rsidRDefault="001375DF" w:rsidP="001375DF">
            <w:r w:rsidRPr="00F47A65">
              <w:t>950450</w:t>
            </w:r>
          </w:p>
          <w:p w14:paraId="7FB2B197" w14:textId="055499D1" w:rsidR="001375DF" w:rsidRPr="00F47A65" w:rsidRDefault="001375DF" w:rsidP="001375DF">
            <w:r w:rsidRPr="00F47A65">
              <w:t>9504500001</w:t>
            </w:r>
          </w:p>
          <w:p w14:paraId="0553ED50" w14:textId="65E98CEE" w:rsidR="001375DF" w:rsidRPr="00F47A65" w:rsidRDefault="001375DF" w:rsidP="001375DF">
            <w:r w:rsidRPr="00F47A65">
              <w:t>9504500002</w:t>
            </w:r>
          </w:p>
          <w:p w14:paraId="7FC3C87C" w14:textId="42AC503B" w:rsidR="001375DF" w:rsidRPr="00F47A65" w:rsidRDefault="001375DF" w:rsidP="001375DF">
            <w:r w:rsidRPr="00F47A65">
              <w:t>9504500009</w:t>
            </w:r>
          </w:p>
          <w:p w14:paraId="14EF469E" w14:textId="678EC937" w:rsidR="001375DF" w:rsidRPr="00F47A65" w:rsidRDefault="001375DF" w:rsidP="001375DF">
            <w:r w:rsidRPr="00F47A65">
              <w:t>950490</w:t>
            </w:r>
          </w:p>
          <w:p w14:paraId="3A74E1C2" w14:textId="5540E789" w:rsidR="001375DF" w:rsidRPr="00F47A65" w:rsidRDefault="001375DF" w:rsidP="001375DF">
            <w:r w:rsidRPr="00F47A65">
              <w:t>9504901000</w:t>
            </w:r>
          </w:p>
          <w:p w14:paraId="2B415490" w14:textId="0455D6E2" w:rsidR="001375DF" w:rsidRPr="00F47A65" w:rsidRDefault="001375DF" w:rsidP="001375DF">
            <w:r w:rsidRPr="00F47A65">
              <w:t>9504</w:t>
            </w:r>
          </w:p>
          <w:p w14:paraId="31059875" w14:textId="1EA668C9" w:rsidR="001375DF" w:rsidRPr="00F47A65" w:rsidRDefault="001375DF" w:rsidP="001375DF">
            <w:r w:rsidRPr="00F47A65">
              <w:t>950490800</w:t>
            </w:r>
          </w:p>
          <w:p w14:paraId="3EB69732" w14:textId="0C18CB01" w:rsidR="001375DF" w:rsidRPr="00F47A65" w:rsidRDefault="001375DF" w:rsidP="001375DF">
            <w:r w:rsidRPr="00F47A65">
              <w:t>9504908001</w:t>
            </w:r>
          </w:p>
          <w:p w14:paraId="4B1E1305" w14:textId="7973F619" w:rsidR="007571DB" w:rsidRPr="00F47A65" w:rsidRDefault="001375DF" w:rsidP="001375DF">
            <w:r w:rsidRPr="00F47A65">
              <w:t>9504908009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C60EC" w14:textId="77777777" w:rsidR="001375DF" w:rsidRPr="00F47A65" w:rsidRDefault="001375DF" w:rsidP="001375DF">
            <w:pPr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ТР ТС 004/2011</w:t>
            </w:r>
          </w:p>
          <w:p w14:paraId="256F3D0A" w14:textId="77777777" w:rsidR="001375DF" w:rsidRPr="00F47A65" w:rsidRDefault="001375DF" w:rsidP="001375DF">
            <w:pPr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ТР ТС 020/2011</w:t>
            </w:r>
          </w:p>
          <w:p w14:paraId="5BCC88BF" w14:textId="3785737D" w:rsidR="007571DB" w:rsidRPr="00F47A65" w:rsidRDefault="001375DF" w:rsidP="001375DF">
            <w:r w:rsidRPr="00F47A65">
              <w:rPr>
                <w:bCs/>
                <w:lang w:eastAsia="en-US"/>
              </w:rPr>
              <w:t>ТР ЕАЭС 037/2016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90A63" w14:textId="77777777" w:rsidR="001375DF" w:rsidRPr="00F47A65" w:rsidRDefault="001375DF" w:rsidP="001375DF">
            <w:pPr>
              <w:spacing w:line="276" w:lineRule="auto"/>
              <w:rPr>
                <w:b/>
                <w:bCs/>
                <w:spacing w:val="-1"/>
                <w:lang w:eastAsia="en-US"/>
              </w:rPr>
            </w:pPr>
            <w:r w:rsidRPr="00F47A65">
              <w:rPr>
                <w:b/>
                <w:bCs/>
                <w:spacing w:val="-1"/>
                <w:lang w:eastAsia="en-US"/>
              </w:rPr>
              <w:t>ТР ТС 004/2011</w:t>
            </w:r>
          </w:p>
          <w:p w14:paraId="76D02F55" w14:textId="77777777" w:rsidR="001375DF" w:rsidRPr="00F47A65" w:rsidRDefault="001375DF" w:rsidP="001375DF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EN 62233</w:t>
            </w:r>
          </w:p>
          <w:p w14:paraId="2BB4D900" w14:textId="77777777" w:rsidR="001375DF" w:rsidRPr="00F47A65" w:rsidRDefault="001375DF" w:rsidP="001375DF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62311</w:t>
            </w:r>
          </w:p>
          <w:p w14:paraId="53F5980F" w14:textId="77777777" w:rsidR="001375DF" w:rsidRPr="00F47A65" w:rsidRDefault="001375DF" w:rsidP="001375DF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62479</w:t>
            </w:r>
          </w:p>
          <w:p w14:paraId="0FD76718" w14:textId="77777777" w:rsidR="001375DF" w:rsidRPr="00F47A65" w:rsidRDefault="001375DF" w:rsidP="001375DF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60950-1</w:t>
            </w:r>
          </w:p>
          <w:p w14:paraId="559ACFEB" w14:textId="77777777" w:rsidR="001375DF" w:rsidRPr="00F47A65" w:rsidRDefault="001375DF" w:rsidP="001375DF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60065</w:t>
            </w:r>
          </w:p>
          <w:p w14:paraId="2F276029" w14:textId="77777777" w:rsidR="001375DF" w:rsidRPr="00F47A65" w:rsidRDefault="001375DF" w:rsidP="001375DF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62368-1</w:t>
            </w:r>
          </w:p>
          <w:p w14:paraId="14A0CD0E" w14:textId="77777777" w:rsidR="001375DF" w:rsidRPr="00F47A65" w:rsidRDefault="001375DF" w:rsidP="001375DF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31210</w:t>
            </w:r>
          </w:p>
          <w:p w14:paraId="77E7427D" w14:textId="77777777" w:rsidR="001375DF" w:rsidRPr="00F47A65" w:rsidRDefault="001375DF" w:rsidP="001375DF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СТБ IEC 60335-2-82</w:t>
            </w:r>
          </w:p>
          <w:p w14:paraId="7DEE9C49" w14:textId="77777777" w:rsidR="001375DF" w:rsidRPr="00F47A65" w:rsidRDefault="001375DF" w:rsidP="001375DF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60335-2-82</w:t>
            </w:r>
          </w:p>
          <w:p w14:paraId="45EE857E" w14:textId="77777777" w:rsidR="001375DF" w:rsidRPr="00F47A65" w:rsidRDefault="001375DF" w:rsidP="001375DF">
            <w:pPr>
              <w:spacing w:line="276" w:lineRule="auto"/>
              <w:rPr>
                <w:b/>
                <w:bCs/>
                <w:spacing w:val="-1"/>
                <w:lang w:eastAsia="en-US"/>
              </w:rPr>
            </w:pPr>
            <w:r w:rsidRPr="00F47A65">
              <w:rPr>
                <w:b/>
                <w:bCs/>
                <w:spacing w:val="-1"/>
                <w:lang w:eastAsia="en-US"/>
              </w:rPr>
              <w:t>ТР ТС 020/2011</w:t>
            </w:r>
          </w:p>
          <w:p w14:paraId="6A841F0B" w14:textId="77777777" w:rsidR="001375DF" w:rsidRPr="00F47A65" w:rsidRDefault="001375DF" w:rsidP="001375DF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CISPR 14-1</w:t>
            </w:r>
          </w:p>
          <w:p w14:paraId="69A7D4E4" w14:textId="77777777" w:rsidR="001375DF" w:rsidRPr="00F47A65" w:rsidRDefault="001375DF" w:rsidP="001375DF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CISPR 14-2</w:t>
            </w:r>
          </w:p>
          <w:p w14:paraId="669F1E3F" w14:textId="77777777" w:rsidR="001375DF" w:rsidRPr="00F47A65" w:rsidRDefault="001375DF" w:rsidP="001375DF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CISPR 32</w:t>
            </w:r>
          </w:p>
          <w:p w14:paraId="0158348D" w14:textId="77777777" w:rsidR="001375DF" w:rsidRPr="00F47A65" w:rsidRDefault="001375DF" w:rsidP="001375DF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CISPR 24</w:t>
            </w:r>
          </w:p>
          <w:p w14:paraId="2FE4BAA6" w14:textId="77777777" w:rsidR="001375DF" w:rsidRPr="00F47A65" w:rsidRDefault="001375DF" w:rsidP="001375DF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30804.6.1</w:t>
            </w:r>
          </w:p>
          <w:p w14:paraId="74D93956" w14:textId="77777777" w:rsidR="001375DF" w:rsidRPr="00F47A65" w:rsidRDefault="001375DF" w:rsidP="001375DF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EN 301 489-1 V1.9.2</w:t>
            </w:r>
          </w:p>
          <w:p w14:paraId="4C798513" w14:textId="77777777" w:rsidR="001375DF" w:rsidRPr="00F47A65" w:rsidRDefault="001375DF" w:rsidP="001375DF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52459.3</w:t>
            </w:r>
          </w:p>
          <w:p w14:paraId="6CF310A0" w14:textId="77777777" w:rsidR="001375DF" w:rsidRPr="00F47A65" w:rsidRDefault="001375DF" w:rsidP="001375DF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52459.7</w:t>
            </w:r>
          </w:p>
          <w:p w14:paraId="43D1CB74" w14:textId="77777777" w:rsidR="001375DF" w:rsidRPr="00F47A65" w:rsidRDefault="001375DF" w:rsidP="001375DF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52459.17</w:t>
            </w:r>
          </w:p>
          <w:p w14:paraId="6276E865" w14:textId="77777777" w:rsidR="001375DF" w:rsidRPr="00F47A65" w:rsidRDefault="001375DF" w:rsidP="001375DF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EN 55130-1</w:t>
            </w:r>
          </w:p>
          <w:p w14:paraId="06BE60EF" w14:textId="77777777" w:rsidR="001375DF" w:rsidRPr="00F47A65" w:rsidRDefault="001375DF" w:rsidP="001375DF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61000-3-3</w:t>
            </w:r>
          </w:p>
          <w:p w14:paraId="50995610" w14:textId="77777777" w:rsidR="001375DF" w:rsidRPr="00F47A65" w:rsidRDefault="001375DF" w:rsidP="001375DF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61000-3-2</w:t>
            </w:r>
          </w:p>
          <w:p w14:paraId="25878838" w14:textId="77777777" w:rsidR="001375DF" w:rsidRPr="00F47A65" w:rsidRDefault="001375DF" w:rsidP="001375DF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lastRenderedPageBreak/>
              <w:t>ГОСТ IEC 61000-6-3</w:t>
            </w:r>
          </w:p>
          <w:p w14:paraId="50A6F0BC" w14:textId="5B818F1A" w:rsidR="007571DB" w:rsidRPr="00F47A65" w:rsidRDefault="001375DF" w:rsidP="001375DF">
            <w:pPr>
              <w:rPr>
                <w:b/>
              </w:rPr>
            </w:pPr>
            <w:r w:rsidRPr="00F47A65">
              <w:rPr>
                <w:b/>
                <w:bCs/>
                <w:spacing w:val="-1"/>
                <w:lang w:eastAsia="en-US"/>
              </w:rPr>
              <w:t>ТР ЕАЭС 037/2016</w:t>
            </w:r>
          </w:p>
        </w:tc>
      </w:tr>
      <w:tr w:rsidR="007571DB" w:rsidRPr="00F47A65" w14:paraId="317D0301" w14:textId="77777777" w:rsidTr="004A2D6A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D1468" w14:textId="5D595E5D" w:rsidR="007571DB" w:rsidRPr="00F47A65" w:rsidRDefault="0044699E" w:rsidP="00D62871">
            <w:pPr>
              <w:spacing w:after="160" w:line="259" w:lineRule="auto"/>
            </w:pPr>
            <w:r w:rsidRPr="00F47A65">
              <w:lastRenderedPageBreak/>
              <w:t>1.6.6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D3086" w14:textId="77777777" w:rsidR="0044699E" w:rsidRPr="00F47A65" w:rsidRDefault="0044699E" w:rsidP="0044699E">
            <w:pPr>
              <w:rPr>
                <w:bCs/>
              </w:rPr>
            </w:pPr>
            <w:r w:rsidRPr="00F47A65">
              <w:rPr>
                <w:bCs/>
              </w:rPr>
              <w:t>Приборы и инструменты</w:t>
            </w:r>
          </w:p>
          <w:p w14:paraId="5C67CA05" w14:textId="7AF48D25" w:rsidR="00595181" w:rsidRPr="00F47A65" w:rsidRDefault="0044699E" w:rsidP="00595181">
            <w:pPr>
              <w:rPr>
                <w:bCs/>
              </w:rPr>
            </w:pPr>
            <w:r w:rsidRPr="00F47A65">
              <w:rPr>
                <w:bCs/>
              </w:rPr>
              <w:t xml:space="preserve">навигационные </w:t>
            </w:r>
          </w:p>
          <w:p w14:paraId="3BD4B1F9" w14:textId="4751BC44" w:rsidR="007571DB" w:rsidRPr="00F47A65" w:rsidRDefault="007571DB" w:rsidP="0044699E">
            <w:pPr>
              <w:rPr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3D18E" w14:textId="77777777" w:rsidR="0044699E" w:rsidRPr="00F47A65" w:rsidRDefault="0044699E" w:rsidP="0044699E">
            <w:r w:rsidRPr="00F47A65">
              <w:t>1с, 3с, 4с</w:t>
            </w:r>
          </w:p>
          <w:p w14:paraId="21B5DA04" w14:textId="77777777" w:rsidR="007571DB" w:rsidRPr="00F47A65" w:rsidRDefault="0044699E" w:rsidP="0044699E">
            <w:r w:rsidRPr="00F47A65">
              <w:t>Сертификация</w:t>
            </w:r>
          </w:p>
          <w:p w14:paraId="69BC6F47" w14:textId="7EE2B768" w:rsidR="0044699E" w:rsidRPr="00F47A65" w:rsidRDefault="0044699E" w:rsidP="0044699E">
            <w:pPr>
              <w:rPr>
                <w:lang w:val="kk-KZ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F7F0F" w14:textId="70B50335" w:rsidR="0044699E" w:rsidRPr="00F47A65" w:rsidRDefault="0044699E" w:rsidP="0044699E">
            <w:r w:rsidRPr="00F47A65">
              <w:t>901480</w:t>
            </w:r>
          </w:p>
          <w:p w14:paraId="4E43701A" w14:textId="69695E2F" w:rsidR="007571DB" w:rsidRPr="00F47A65" w:rsidRDefault="0044699E" w:rsidP="0044699E">
            <w:r w:rsidRPr="00F47A65">
              <w:t>901420200</w:t>
            </w:r>
          </w:p>
          <w:p w14:paraId="59ECC5CD" w14:textId="34584B9C" w:rsidR="0044699E" w:rsidRPr="00F47A65" w:rsidRDefault="0044699E" w:rsidP="0044699E">
            <w:r w:rsidRPr="00F47A65">
              <w:t>9014202001</w:t>
            </w:r>
          </w:p>
          <w:p w14:paraId="6B6D3179" w14:textId="164B15AD" w:rsidR="0044699E" w:rsidRPr="00F47A65" w:rsidRDefault="0044699E" w:rsidP="0044699E">
            <w:r w:rsidRPr="00F47A65">
              <w:t>9014202009</w:t>
            </w:r>
          </w:p>
          <w:p w14:paraId="570FCD4A" w14:textId="518BF9D6" w:rsidR="0044699E" w:rsidRPr="00F47A65" w:rsidRDefault="0044699E" w:rsidP="0044699E">
            <w:r w:rsidRPr="00F47A65">
              <w:t>901420800</w:t>
            </w:r>
          </w:p>
          <w:p w14:paraId="70831852" w14:textId="07DDB379" w:rsidR="00AD01EE" w:rsidRPr="00F47A65" w:rsidRDefault="00AD01EE" w:rsidP="0044699E">
            <w:r w:rsidRPr="00F47A65">
              <w:t>9014</w:t>
            </w:r>
          </w:p>
          <w:p w14:paraId="14438419" w14:textId="45DDA3FF" w:rsidR="0044699E" w:rsidRPr="00F47A65" w:rsidRDefault="0044699E" w:rsidP="0044699E">
            <w:r w:rsidRPr="00F47A65">
              <w:t>9014208001</w:t>
            </w:r>
          </w:p>
          <w:p w14:paraId="7D2F825A" w14:textId="39F952A8" w:rsidR="0044699E" w:rsidRPr="00F47A65" w:rsidRDefault="0044699E" w:rsidP="0044699E">
            <w:r w:rsidRPr="00F47A65">
              <w:t>9014208009</w:t>
            </w:r>
          </w:p>
          <w:p w14:paraId="22A8BDA5" w14:textId="020A8AEB" w:rsidR="0044699E" w:rsidRPr="00F47A65" w:rsidRDefault="0044699E" w:rsidP="0044699E">
            <w:r w:rsidRPr="00F47A65">
              <w:t>9014800000</w:t>
            </w:r>
          </w:p>
          <w:p w14:paraId="7D05DE1E" w14:textId="50CD65F8" w:rsidR="0044699E" w:rsidRPr="00F47A65" w:rsidRDefault="0044699E" w:rsidP="0044699E">
            <w:r w:rsidRPr="00F47A65">
              <w:t>9014900000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404DA" w14:textId="77777777" w:rsidR="0044699E" w:rsidRPr="00F47A65" w:rsidRDefault="0044699E" w:rsidP="0044699E">
            <w:pPr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ТР ТС 004/2011</w:t>
            </w:r>
          </w:p>
          <w:p w14:paraId="6527113E" w14:textId="251B0360" w:rsidR="007571DB" w:rsidRPr="00F47A65" w:rsidRDefault="0044699E" w:rsidP="0044699E">
            <w:r w:rsidRPr="00F47A65">
              <w:rPr>
                <w:bCs/>
                <w:lang w:eastAsia="en-US"/>
              </w:rPr>
              <w:t>ТР ТС 020/2011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0F850" w14:textId="77777777" w:rsidR="0044699E" w:rsidRPr="00F47A65" w:rsidRDefault="0044699E" w:rsidP="0044699E">
            <w:pPr>
              <w:spacing w:line="276" w:lineRule="auto"/>
              <w:rPr>
                <w:b/>
                <w:bCs/>
                <w:spacing w:val="-1"/>
                <w:lang w:eastAsia="en-US"/>
              </w:rPr>
            </w:pPr>
            <w:r w:rsidRPr="00F47A65">
              <w:rPr>
                <w:b/>
                <w:bCs/>
                <w:spacing w:val="-1"/>
                <w:lang w:eastAsia="en-US"/>
              </w:rPr>
              <w:t>ТР ТС 004/2011</w:t>
            </w:r>
          </w:p>
          <w:p w14:paraId="3389F1F3" w14:textId="77777777" w:rsidR="007571DB" w:rsidRPr="00F47A65" w:rsidRDefault="0044699E" w:rsidP="0044699E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EN 62233</w:t>
            </w:r>
          </w:p>
          <w:p w14:paraId="3F55EBE0" w14:textId="77777777" w:rsidR="0044699E" w:rsidRPr="00F47A65" w:rsidRDefault="0044699E" w:rsidP="0044699E">
            <w:r w:rsidRPr="00F47A65">
              <w:t>ГОСТ IEC 62311</w:t>
            </w:r>
          </w:p>
          <w:p w14:paraId="5E46C8F0" w14:textId="77777777" w:rsidR="0044699E" w:rsidRPr="00F47A65" w:rsidRDefault="0044699E" w:rsidP="0044699E">
            <w:r w:rsidRPr="00F47A65">
              <w:t>ГОСТ IEC 62479</w:t>
            </w:r>
          </w:p>
          <w:p w14:paraId="5C9793D9" w14:textId="77777777" w:rsidR="0044699E" w:rsidRPr="00F47A65" w:rsidRDefault="0044699E" w:rsidP="0044699E">
            <w:r w:rsidRPr="00F47A65">
              <w:t>ГОСТ IEC 60950-1</w:t>
            </w:r>
          </w:p>
          <w:p w14:paraId="3E0FE4EB" w14:textId="77777777" w:rsidR="0044699E" w:rsidRPr="00F47A65" w:rsidRDefault="0044699E" w:rsidP="0044699E">
            <w:r w:rsidRPr="00F47A65">
              <w:t>ГОСТ IEC 62368-1</w:t>
            </w:r>
          </w:p>
          <w:p w14:paraId="02CDD33B" w14:textId="77777777" w:rsidR="0044699E" w:rsidRPr="00F47A65" w:rsidRDefault="0044699E" w:rsidP="0044699E">
            <w:pPr>
              <w:rPr>
                <w:b/>
              </w:rPr>
            </w:pPr>
            <w:r w:rsidRPr="00F47A65">
              <w:rPr>
                <w:b/>
              </w:rPr>
              <w:t>ТР ТС 020/2011</w:t>
            </w:r>
          </w:p>
          <w:p w14:paraId="2D2D3954" w14:textId="77777777" w:rsidR="0044699E" w:rsidRPr="00F47A65" w:rsidRDefault="0044699E" w:rsidP="0044699E">
            <w:r w:rsidRPr="00F47A65">
              <w:t>ГОСТ CISPR 14-1</w:t>
            </w:r>
          </w:p>
          <w:p w14:paraId="3AFD1C84" w14:textId="77777777" w:rsidR="0044699E" w:rsidRPr="00F47A65" w:rsidRDefault="0044699E" w:rsidP="0044699E">
            <w:r w:rsidRPr="00F47A65">
              <w:t>ГОСТ CISPR 14-2</w:t>
            </w:r>
          </w:p>
          <w:p w14:paraId="1B3BCBFF" w14:textId="77777777" w:rsidR="0044699E" w:rsidRPr="00F47A65" w:rsidRDefault="0044699E" w:rsidP="0044699E">
            <w:r w:rsidRPr="00F47A65">
              <w:t>ГОСТ CISPR 32</w:t>
            </w:r>
          </w:p>
          <w:p w14:paraId="600DB985" w14:textId="77777777" w:rsidR="0044699E" w:rsidRPr="00F47A65" w:rsidRDefault="0044699E" w:rsidP="0044699E">
            <w:r w:rsidRPr="00F47A65">
              <w:t>ГОСТ CISPR 24</w:t>
            </w:r>
          </w:p>
          <w:p w14:paraId="099312E3" w14:textId="77777777" w:rsidR="0044699E" w:rsidRPr="00F47A65" w:rsidRDefault="0044699E" w:rsidP="0044699E">
            <w:r w:rsidRPr="00F47A65">
              <w:t>ГОСТ EN 301 489-1 V1.9.2</w:t>
            </w:r>
          </w:p>
          <w:p w14:paraId="6A4853B2" w14:textId="77777777" w:rsidR="0044699E" w:rsidRPr="00F47A65" w:rsidRDefault="0044699E" w:rsidP="0044699E">
            <w:r w:rsidRPr="00F47A65">
              <w:t>ГОСТ Р 52459.3</w:t>
            </w:r>
          </w:p>
          <w:p w14:paraId="73BFCD92" w14:textId="77777777" w:rsidR="0044699E" w:rsidRPr="00F47A65" w:rsidRDefault="0044699E" w:rsidP="0044699E">
            <w:r w:rsidRPr="00F47A65">
              <w:t>ГОСТ Р 52459.7</w:t>
            </w:r>
          </w:p>
          <w:p w14:paraId="203E4830" w14:textId="77777777" w:rsidR="0044699E" w:rsidRPr="00F47A65" w:rsidRDefault="0044699E" w:rsidP="0044699E">
            <w:r w:rsidRPr="00F47A65">
              <w:t>ГОСТ Р 52459.17</w:t>
            </w:r>
          </w:p>
          <w:p w14:paraId="10640D84" w14:textId="77777777" w:rsidR="0044699E" w:rsidRPr="00F47A65" w:rsidRDefault="0044699E" w:rsidP="0044699E">
            <w:r w:rsidRPr="00F47A65">
              <w:t>ГОСТ IEC 61000-3-3</w:t>
            </w:r>
          </w:p>
          <w:p w14:paraId="69673DA5" w14:textId="77777777" w:rsidR="0044699E" w:rsidRPr="00F47A65" w:rsidRDefault="0044699E" w:rsidP="0044699E">
            <w:r w:rsidRPr="00F47A65">
              <w:t>ГОСТ IEC 61000-3-2</w:t>
            </w:r>
          </w:p>
          <w:p w14:paraId="23C9211E" w14:textId="77777777" w:rsidR="0044699E" w:rsidRPr="00F47A65" w:rsidRDefault="0044699E" w:rsidP="0044699E">
            <w:r w:rsidRPr="00F47A65">
              <w:t>ГОСТ IEC 61000-6-3</w:t>
            </w:r>
          </w:p>
          <w:p w14:paraId="26CD6A8A" w14:textId="76083B0F" w:rsidR="005278AF" w:rsidRPr="00F47A65" w:rsidRDefault="005278AF" w:rsidP="0044699E">
            <w:r w:rsidRPr="00F47A65">
              <w:t>ГОСТ 32174-2013</w:t>
            </w:r>
          </w:p>
        </w:tc>
      </w:tr>
      <w:tr w:rsidR="007571DB" w:rsidRPr="00F47A65" w14:paraId="377E89E3" w14:textId="77777777" w:rsidTr="004A2D6A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2E315" w14:textId="491DB767" w:rsidR="007571DB" w:rsidRPr="00F47A65" w:rsidRDefault="00AD01EE" w:rsidP="00D62871">
            <w:pPr>
              <w:spacing w:after="160" w:line="259" w:lineRule="auto"/>
            </w:pPr>
            <w:r w:rsidRPr="00F47A65">
              <w:t>1.6.7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C2DE5" w14:textId="77777777" w:rsidR="00AD01EE" w:rsidRPr="00F47A65" w:rsidRDefault="00AD01EE" w:rsidP="00AD01EE">
            <w:pPr>
              <w:rPr>
                <w:bCs/>
              </w:rPr>
            </w:pPr>
            <w:r w:rsidRPr="00F47A65">
              <w:rPr>
                <w:bCs/>
              </w:rPr>
              <w:t>Дальномеры, теодолиты, тахеометры,</w:t>
            </w:r>
          </w:p>
          <w:p w14:paraId="320979FE" w14:textId="77777777" w:rsidR="00AD01EE" w:rsidRPr="00F47A65" w:rsidRDefault="00AD01EE" w:rsidP="00AD01EE">
            <w:pPr>
              <w:rPr>
                <w:bCs/>
              </w:rPr>
            </w:pPr>
            <w:r w:rsidRPr="00F47A65">
              <w:rPr>
                <w:bCs/>
              </w:rPr>
              <w:t>фотограмметрические приборы и</w:t>
            </w:r>
          </w:p>
          <w:p w14:paraId="3099C9E9" w14:textId="77777777" w:rsidR="00AD01EE" w:rsidRPr="00F47A65" w:rsidRDefault="00AD01EE" w:rsidP="00AD01EE">
            <w:pPr>
              <w:rPr>
                <w:bCs/>
              </w:rPr>
            </w:pPr>
            <w:r w:rsidRPr="00F47A65">
              <w:rPr>
                <w:bCs/>
              </w:rPr>
              <w:t>инструменты, электронные</w:t>
            </w:r>
          </w:p>
          <w:p w14:paraId="16E3B1CF" w14:textId="77777777" w:rsidR="00AD01EE" w:rsidRPr="00F47A65" w:rsidRDefault="00AD01EE" w:rsidP="00AD01EE">
            <w:pPr>
              <w:rPr>
                <w:bCs/>
              </w:rPr>
            </w:pPr>
            <w:r w:rsidRPr="00F47A65">
              <w:rPr>
                <w:bCs/>
              </w:rPr>
              <w:t>Приборы и инструменты</w:t>
            </w:r>
          </w:p>
          <w:p w14:paraId="38291496" w14:textId="77777777" w:rsidR="00AD01EE" w:rsidRPr="00F47A65" w:rsidRDefault="00AD01EE" w:rsidP="00AD01EE">
            <w:pPr>
              <w:rPr>
                <w:bCs/>
              </w:rPr>
            </w:pPr>
            <w:r w:rsidRPr="00F47A65">
              <w:rPr>
                <w:bCs/>
              </w:rPr>
              <w:t>метеорологические, гидрологические,</w:t>
            </w:r>
          </w:p>
          <w:p w14:paraId="1B0795C9" w14:textId="77777777" w:rsidR="00AD01EE" w:rsidRPr="00F47A65" w:rsidRDefault="00AD01EE" w:rsidP="00AD01EE">
            <w:pPr>
              <w:rPr>
                <w:bCs/>
              </w:rPr>
            </w:pPr>
            <w:r w:rsidRPr="00F47A65">
              <w:rPr>
                <w:bCs/>
              </w:rPr>
              <w:t>геофизические и аналогичные прочие,</w:t>
            </w:r>
          </w:p>
          <w:p w14:paraId="0D0A0AF4" w14:textId="77777777" w:rsidR="00AD01EE" w:rsidRPr="00F47A65" w:rsidRDefault="00AD01EE" w:rsidP="00AD01EE">
            <w:pPr>
              <w:rPr>
                <w:bCs/>
              </w:rPr>
            </w:pPr>
            <w:r w:rsidRPr="00F47A65">
              <w:rPr>
                <w:bCs/>
              </w:rPr>
              <w:t>электронные.</w:t>
            </w:r>
          </w:p>
          <w:p w14:paraId="07EE9112" w14:textId="5552D854" w:rsidR="007571DB" w:rsidRPr="00F47A65" w:rsidRDefault="00AD01EE" w:rsidP="00AD01EE">
            <w:pPr>
              <w:rPr>
                <w:bCs/>
              </w:rPr>
            </w:pPr>
            <w:r w:rsidRPr="00F47A65">
              <w:rPr>
                <w:bCs/>
              </w:rPr>
              <w:t>Оборудование лабораторное.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065C" w14:textId="77777777" w:rsidR="00AD01EE" w:rsidRPr="00F47A65" w:rsidRDefault="00AD01EE" w:rsidP="00AD01EE">
            <w:r w:rsidRPr="00F47A65">
              <w:t>1с, 3с, 4с</w:t>
            </w:r>
          </w:p>
          <w:p w14:paraId="45A7ACC6" w14:textId="77777777" w:rsidR="00AD01EE" w:rsidRPr="00F47A65" w:rsidRDefault="00AD01EE" w:rsidP="00AD01EE">
            <w:r w:rsidRPr="00F47A65">
              <w:t>Сертификация</w:t>
            </w:r>
          </w:p>
          <w:p w14:paraId="66401D5A" w14:textId="5AA305F8" w:rsidR="007571DB" w:rsidRPr="00F47A65" w:rsidRDefault="007571DB" w:rsidP="00AD01EE">
            <w:pPr>
              <w:rPr>
                <w:lang w:val="kk-KZ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C1BAA" w14:textId="5B8E64DF" w:rsidR="00AD01EE" w:rsidRPr="00F47A65" w:rsidRDefault="00AD01EE" w:rsidP="00AD01EE">
            <w:r w:rsidRPr="00F47A65">
              <w:t>90151010</w:t>
            </w:r>
          </w:p>
          <w:p w14:paraId="359E212D" w14:textId="7810B0BA" w:rsidR="00AD01EE" w:rsidRPr="00F47A65" w:rsidRDefault="00AD01EE" w:rsidP="00AD01EE">
            <w:r w:rsidRPr="00F47A65">
              <w:t>90152010</w:t>
            </w:r>
          </w:p>
          <w:p w14:paraId="0E6B7BB7" w14:textId="6E9299F5" w:rsidR="00AD01EE" w:rsidRPr="00F47A65" w:rsidRDefault="00AD01EE" w:rsidP="00AD01EE">
            <w:r w:rsidRPr="00F47A65">
              <w:t>90154010</w:t>
            </w:r>
          </w:p>
          <w:p w14:paraId="4C75D014" w14:textId="0F800909" w:rsidR="00AD01EE" w:rsidRPr="00F47A65" w:rsidRDefault="00AD01EE" w:rsidP="00AD01EE">
            <w:r w:rsidRPr="00F47A65">
              <w:t>9015801</w:t>
            </w:r>
          </w:p>
          <w:p w14:paraId="5EBC7CBC" w14:textId="71CCD4CD" w:rsidR="00AD01EE" w:rsidRPr="00F47A65" w:rsidRDefault="00AD01EE" w:rsidP="00AD01EE">
            <w:r w:rsidRPr="00F47A65">
              <w:t>90158011</w:t>
            </w:r>
          </w:p>
          <w:p w14:paraId="000A209A" w14:textId="3413FD04" w:rsidR="00AD01EE" w:rsidRPr="00F47A65" w:rsidRDefault="00AD01EE" w:rsidP="00AD01EE">
            <w:r w:rsidRPr="00F47A65">
              <w:t>90158019</w:t>
            </w:r>
          </w:p>
          <w:p w14:paraId="515498CA" w14:textId="357656B3" w:rsidR="00AD01EE" w:rsidRPr="00F47A65" w:rsidRDefault="00AD01EE" w:rsidP="00AD01EE">
            <w:r w:rsidRPr="00F47A65">
              <w:t>9015</w:t>
            </w:r>
          </w:p>
          <w:p w14:paraId="1F91616E" w14:textId="52CA45FC" w:rsidR="00AD01EE" w:rsidRPr="00F47A65" w:rsidRDefault="00AD01EE" w:rsidP="00AD01EE">
            <w:r w:rsidRPr="00F47A65">
              <w:t>90151090</w:t>
            </w:r>
          </w:p>
          <w:p w14:paraId="27537641" w14:textId="4F2F2D6A" w:rsidR="00AD01EE" w:rsidRPr="00F47A65" w:rsidRDefault="00AD01EE" w:rsidP="00AD01EE">
            <w:r w:rsidRPr="00F47A65">
              <w:t>90152090</w:t>
            </w:r>
          </w:p>
          <w:p w14:paraId="47EC730E" w14:textId="4C3FC2CC" w:rsidR="00AD01EE" w:rsidRPr="00F47A65" w:rsidRDefault="00AD01EE" w:rsidP="00AD01EE">
            <w:r w:rsidRPr="00F47A65">
              <w:t>90154090</w:t>
            </w:r>
          </w:p>
          <w:p w14:paraId="5506B8F3" w14:textId="4520DF81" w:rsidR="00AD01EE" w:rsidRPr="00F47A65" w:rsidRDefault="00AD01EE" w:rsidP="00AD01EE">
            <w:r w:rsidRPr="00F47A65">
              <w:t>901580</w:t>
            </w:r>
          </w:p>
          <w:p w14:paraId="7DF22C73" w14:textId="192B3813" w:rsidR="00AD01EE" w:rsidRPr="00F47A65" w:rsidRDefault="00AD01EE" w:rsidP="00AD01EE">
            <w:r w:rsidRPr="00F47A65">
              <w:t>901510</w:t>
            </w:r>
          </w:p>
          <w:p w14:paraId="4EA02060" w14:textId="128C755B" w:rsidR="00AD01EE" w:rsidRPr="00F47A65" w:rsidRDefault="00AD01EE" w:rsidP="00AD01EE">
            <w:r w:rsidRPr="00F47A65">
              <w:lastRenderedPageBreak/>
              <w:t>9015101000</w:t>
            </w:r>
          </w:p>
          <w:p w14:paraId="7006F297" w14:textId="59D4EFF4" w:rsidR="00AD01EE" w:rsidRPr="00F47A65" w:rsidRDefault="00AD01EE" w:rsidP="00AD01EE">
            <w:r w:rsidRPr="00F47A65">
              <w:t>9015109000</w:t>
            </w:r>
          </w:p>
          <w:p w14:paraId="55958463" w14:textId="590637A2" w:rsidR="00AD01EE" w:rsidRPr="00F47A65" w:rsidRDefault="00AD01EE" w:rsidP="00AD01EE">
            <w:r w:rsidRPr="00F47A65">
              <w:t>901520</w:t>
            </w:r>
          </w:p>
          <w:p w14:paraId="6404BBC7" w14:textId="6275172F" w:rsidR="00AD01EE" w:rsidRPr="00F47A65" w:rsidRDefault="00AD01EE" w:rsidP="00AD01EE">
            <w:r w:rsidRPr="00F47A65">
              <w:t>9015201000</w:t>
            </w:r>
          </w:p>
          <w:p w14:paraId="24A4BE20" w14:textId="63F76D35" w:rsidR="00AD01EE" w:rsidRPr="00F47A65" w:rsidRDefault="00AD01EE" w:rsidP="00AD01EE">
            <w:r w:rsidRPr="00F47A65">
              <w:t>9015209000</w:t>
            </w:r>
          </w:p>
          <w:p w14:paraId="5F1E9CA0" w14:textId="26257D7F" w:rsidR="00AD01EE" w:rsidRPr="00F47A65" w:rsidRDefault="00AD01EE" w:rsidP="00AD01EE">
            <w:r w:rsidRPr="00F47A65">
              <w:t>901530</w:t>
            </w:r>
          </w:p>
          <w:p w14:paraId="346B9F83" w14:textId="48F124CE" w:rsidR="00AD01EE" w:rsidRPr="00F47A65" w:rsidRDefault="00AD01EE" w:rsidP="00AD01EE">
            <w:r w:rsidRPr="00F47A65">
              <w:t>9015301000</w:t>
            </w:r>
          </w:p>
          <w:p w14:paraId="1FD321F5" w14:textId="63BFC2F3" w:rsidR="00AD01EE" w:rsidRPr="00F47A65" w:rsidRDefault="00AD01EE" w:rsidP="00AD01EE">
            <w:r w:rsidRPr="00F47A65">
              <w:t>9015309000</w:t>
            </w:r>
          </w:p>
          <w:p w14:paraId="17E8EF4A" w14:textId="4EA6C84E" w:rsidR="00AD01EE" w:rsidRPr="00F47A65" w:rsidRDefault="00AD01EE" w:rsidP="00AD01EE">
            <w:r w:rsidRPr="00F47A65">
              <w:t>901540</w:t>
            </w:r>
          </w:p>
          <w:p w14:paraId="7B5AE3F1" w14:textId="7F3AFDD5" w:rsidR="00AD01EE" w:rsidRPr="00F47A65" w:rsidRDefault="00AD01EE" w:rsidP="00AD01EE">
            <w:r w:rsidRPr="00F47A65">
              <w:t>9015401000</w:t>
            </w:r>
          </w:p>
          <w:p w14:paraId="68E78B3C" w14:textId="687C5E62" w:rsidR="00AD01EE" w:rsidRPr="00F47A65" w:rsidRDefault="00AD01EE" w:rsidP="00AD01EE">
            <w:r w:rsidRPr="00F47A65">
              <w:t>9015409000</w:t>
            </w:r>
          </w:p>
          <w:p w14:paraId="15D57236" w14:textId="063DBCC8" w:rsidR="00AD01EE" w:rsidRPr="00F47A65" w:rsidRDefault="00AD01EE" w:rsidP="00AD01EE">
            <w:r w:rsidRPr="00F47A65">
              <w:t>901580</w:t>
            </w:r>
          </w:p>
          <w:p w14:paraId="388B4D4C" w14:textId="57A4B4E6" w:rsidR="00AD01EE" w:rsidRPr="00F47A65" w:rsidRDefault="00AD01EE" w:rsidP="00AD01EE">
            <w:r w:rsidRPr="00F47A65">
              <w:t>9015801100</w:t>
            </w:r>
          </w:p>
          <w:p w14:paraId="5321219E" w14:textId="2C8795C7" w:rsidR="00AD01EE" w:rsidRPr="00F47A65" w:rsidRDefault="00AD01EE" w:rsidP="00AD01EE">
            <w:r w:rsidRPr="00F47A65">
              <w:t>9015801900</w:t>
            </w:r>
          </w:p>
          <w:p w14:paraId="39138F67" w14:textId="10D7437A" w:rsidR="00AD01EE" w:rsidRPr="00F47A65" w:rsidRDefault="00AD01EE" w:rsidP="00AD01EE">
            <w:r w:rsidRPr="00F47A65">
              <w:t>9015809100</w:t>
            </w:r>
          </w:p>
          <w:p w14:paraId="3E713690" w14:textId="1351B69F" w:rsidR="00AD01EE" w:rsidRPr="00F47A65" w:rsidRDefault="00AD01EE" w:rsidP="00AD01EE">
            <w:r w:rsidRPr="00F47A65">
              <w:t>9015809300</w:t>
            </w:r>
          </w:p>
          <w:p w14:paraId="18470B7B" w14:textId="0CEE5F8B" w:rsidR="00AD01EE" w:rsidRPr="00F47A65" w:rsidRDefault="00AD01EE" w:rsidP="00AD01EE">
            <w:r w:rsidRPr="00F47A65">
              <w:t>9015809900</w:t>
            </w:r>
          </w:p>
          <w:p w14:paraId="34CEB35F" w14:textId="47245A28" w:rsidR="00AD01EE" w:rsidRPr="00F47A65" w:rsidRDefault="00AD01EE" w:rsidP="00AD01EE">
            <w:r w:rsidRPr="00F47A65">
              <w:t>9015900000</w:t>
            </w:r>
          </w:p>
          <w:p w14:paraId="78C42657" w14:textId="77777777" w:rsidR="005278AF" w:rsidRPr="00F47A65" w:rsidRDefault="005278AF" w:rsidP="00AD01EE">
            <w:r w:rsidRPr="00F47A65">
              <w:t>9027</w:t>
            </w:r>
          </w:p>
          <w:p w14:paraId="5DE9766E" w14:textId="77777777" w:rsidR="005278AF" w:rsidRPr="00F47A65" w:rsidRDefault="005278AF" w:rsidP="00AD01EE">
            <w:r w:rsidRPr="00F47A65">
              <w:t>9026</w:t>
            </w:r>
          </w:p>
          <w:p w14:paraId="44B30047" w14:textId="6071433C" w:rsidR="005278AF" w:rsidRPr="00F47A65" w:rsidRDefault="005278AF" w:rsidP="00AD01EE">
            <w:r w:rsidRPr="00F47A65">
              <w:t>9031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089F8" w14:textId="77777777" w:rsidR="00AD01EE" w:rsidRPr="00F47A65" w:rsidRDefault="00AD01EE" w:rsidP="00AD01EE">
            <w:pPr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lastRenderedPageBreak/>
              <w:t>ТР ТС 004/2011</w:t>
            </w:r>
          </w:p>
          <w:p w14:paraId="221E83EE" w14:textId="2359D320" w:rsidR="007571DB" w:rsidRPr="00F47A65" w:rsidRDefault="00AD01EE" w:rsidP="00AD01EE">
            <w:r w:rsidRPr="00F47A65">
              <w:rPr>
                <w:bCs/>
                <w:lang w:eastAsia="en-US"/>
              </w:rPr>
              <w:t>ТР ТС 020/2011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F3744" w14:textId="77777777" w:rsidR="00AD01EE" w:rsidRPr="00F47A65" w:rsidRDefault="00AD01EE" w:rsidP="00AD01EE">
            <w:pPr>
              <w:spacing w:line="276" w:lineRule="auto"/>
              <w:rPr>
                <w:b/>
                <w:bCs/>
                <w:spacing w:val="-1"/>
                <w:lang w:eastAsia="en-US"/>
              </w:rPr>
            </w:pPr>
            <w:r w:rsidRPr="00F47A65">
              <w:rPr>
                <w:b/>
                <w:bCs/>
                <w:spacing w:val="-1"/>
                <w:lang w:eastAsia="en-US"/>
              </w:rPr>
              <w:t>ТР ТС 004/2011</w:t>
            </w:r>
          </w:p>
          <w:p w14:paraId="648817F9" w14:textId="77777777" w:rsidR="00AD01EE" w:rsidRPr="00F47A65" w:rsidRDefault="00AD01EE" w:rsidP="00AD01EE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EN 62233</w:t>
            </w:r>
          </w:p>
          <w:p w14:paraId="540C976E" w14:textId="77777777" w:rsidR="00AD01EE" w:rsidRPr="00F47A65" w:rsidRDefault="00AD01EE" w:rsidP="00AD01EE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62311</w:t>
            </w:r>
          </w:p>
          <w:p w14:paraId="021A26FD" w14:textId="77777777" w:rsidR="00AD01EE" w:rsidRPr="00F47A65" w:rsidRDefault="00AD01EE" w:rsidP="00AD01EE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62479</w:t>
            </w:r>
          </w:p>
          <w:p w14:paraId="40566B16" w14:textId="77777777" w:rsidR="00AD01EE" w:rsidRPr="00F47A65" w:rsidRDefault="00AD01EE" w:rsidP="00AD01EE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60950-1</w:t>
            </w:r>
          </w:p>
          <w:p w14:paraId="4E570728" w14:textId="77777777" w:rsidR="00AD01EE" w:rsidRPr="00F47A65" w:rsidRDefault="00AD01EE" w:rsidP="00AD01EE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МЭК 61730-1</w:t>
            </w:r>
          </w:p>
          <w:p w14:paraId="33AC15AC" w14:textId="77777777" w:rsidR="005278AF" w:rsidRPr="00F47A65" w:rsidRDefault="005278AF" w:rsidP="005278AF">
            <w:r w:rsidRPr="00F47A65">
              <w:t>ГОСТ IEC 61010-1-2014</w:t>
            </w:r>
          </w:p>
          <w:p w14:paraId="6BC83E2D" w14:textId="77777777" w:rsidR="005278AF" w:rsidRPr="00F47A65" w:rsidRDefault="005278AF" w:rsidP="005278AF">
            <w:r w:rsidRPr="00F47A65">
              <w:t>ГОСТ IEC 61010-2-010-2013</w:t>
            </w:r>
          </w:p>
          <w:p w14:paraId="7C062441" w14:textId="77777777" w:rsidR="005278AF" w:rsidRPr="00F47A65" w:rsidRDefault="005278AF" w:rsidP="005278AF">
            <w:r w:rsidRPr="00F47A65">
              <w:t>ГОСТ IEC 61010-2-020-2013</w:t>
            </w:r>
          </w:p>
          <w:p w14:paraId="12A9BEA3" w14:textId="77777777" w:rsidR="005278AF" w:rsidRPr="00F47A65" w:rsidRDefault="005278AF" w:rsidP="005278AF">
            <w:r w:rsidRPr="00F47A65">
              <w:t>ГОСТ IEC 61010-2-030-2013</w:t>
            </w:r>
          </w:p>
          <w:p w14:paraId="150331C8" w14:textId="77777777" w:rsidR="005278AF" w:rsidRPr="00F47A65" w:rsidRDefault="005278AF" w:rsidP="005278AF">
            <w:r w:rsidRPr="00F47A65">
              <w:t>ГОСТ IEC 61010-2-032-2014</w:t>
            </w:r>
          </w:p>
          <w:p w14:paraId="369992D5" w14:textId="77777777" w:rsidR="005278AF" w:rsidRPr="00F47A65" w:rsidRDefault="005278AF" w:rsidP="005278AF">
            <w:r w:rsidRPr="00F47A65">
              <w:lastRenderedPageBreak/>
              <w:t>ГОСТ IEC 61010-2-040-2018</w:t>
            </w:r>
          </w:p>
          <w:p w14:paraId="3CA2D2AA" w14:textId="77777777" w:rsidR="005278AF" w:rsidRPr="00F47A65" w:rsidRDefault="005278AF" w:rsidP="005278AF">
            <w:r w:rsidRPr="00F47A65">
              <w:t>ГОСТ IEC 61010-2-033-2013</w:t>
            </w:r>
          </w:p>
          <w:p w14:paraId="4D78A311" w14:textId="77777777" w:rsidR="005278AF" w:rsidRPr="00F47A65" w:rsidRDefault="005278AF" w:rsidP="005278AF">
            <w:r w:rsidRPr="00F47A65">
              <w:t>ГОСТ IEC 61010-2-051-2014</w:t>
            </w:r>
          </w:p>
          <w:p w14:paraId="28149ED1" w14:textId="77777777" w:rsidR="005278AF" w:rsidRPr="00F47A65" w:rsidRDefault="005278AF" w:rsidP="005278AF">
            <w:r w:rsidRPr="00F47A65">
              <w:t>ГОСТ IEC 61010-2-061-2014</w:t>
            </w:r>
          </w:p>
          <w:p w14:paraId="3A1D7106" w14:textId="77777777" w:rsidR="005278AF" w:rsidRPr="00F47A65" w:rsidRDefault="005278AF" w:rsidP="005278AF">
            <w:r w:rsidRPr="00F47A65">
              <w:t>ГОСТ IEC 61010-2-081-2013</w:t>
            </w:r>
          </w:p>
          <w:p w14:paraId="1685B665" w14:textId="77777777" w:rsidR="005278AF" w:rsidRPr="00F47A65" w:rsidRDefault="005278AF" w:rsidP="005278AF">
            <w:r w:rsidRPr="00F47A65">
              <w:t>ГОСТ IEC 61010-2-201-2017</w:t>
            </w:r>
          </w:p>
          <w:p w14:paraId="22B2F18C" w14:textId="77777777" w:rsidR="005278AF" w:rsidRPr="00F47A65" w:rsidRDefault="005278AF" w:rsidP="005278AF">
            <w:r w:rsidRPr="00F47A65">
              <w:t>ГОСТ IEC 61010-031-2013</w:t>
            </w:r>
          </w:p>
          <w:p w14:paraId="220E8777" w14:textId="226FA158" w:rsidR="005278AF" w:rsidRPr="00F47A65" w:rsidRDefault="005278AF" w:rsidP="005278AF">
            <w:r w:rsidRPr="00F47A65">
              <w:t>ГОСТ IEC 60477-2013</w:t>
            </w:r>
          </w:p>
          <w:p w14:paraId="7BBA640B" w14:textId="77777777" w:rsidR="00AD01EE" w:rsidRPr="00F47A65" w:rsidRDefault="00AD01EE" w:rsidP="00AD01EE">
            <w:pPr>
              <w:spacing w:line="276" w:lineRule="auto"/>
              <w:rPr>
                <w:b/>
                <w:bCs/>
                <w:spacing w:val="-1"/>
                <w:lang w:eastAsia="en-US"/>
              </w:rPr>
            </w:pPr>
            <w:r w:rsidRPr="00F47A65">
              <w:rPr>
                <w:b/>
                <w:bCs/>
                <w:spacing w:val="-1"/>
                <w:lang w:eastAsia="en-US"/>
              </w:rPr>
              <w:t>ТР ТС 020/2011</w:t>
            </w:r>
          </w:p>
          <w:p w14:paraId="389CE405" w14:textId="77777777" w:rsidR="00AD01EE" w:rsidRPr="00F47A65" w:rsidRDefault="00AD01EE" w:rsidP="00AD01EE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CISPR 14-1</w:t>
            </w:r>
          </w:p>
          <w:p w14:paraId="75E46E8D" w14:textId="77777777" w:rsidR="00AD01EE" w:rsidRPr="00F47A65" w:rsidRDefault="00AD01EE" w:rsidP="00AD01EE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CISPR 14-2</w:t>
            </w:r>
          </w:p>
          <w:p w14:paraId="57721626" w14:textId="77777777" w:rsidR="00AD01EE" w:rsidRPr="00F47A65" w:rsidRDefault="00AD01EE" w:rsidP="00AD01EE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CISPR 32</w:t>
            </w:r>
          </w:p>
          <w:p w14:paraId="4EC8A49E" w14:textId="77777777" w:rsidR="00AD01EE" w:rsidRPr="00F47A65" w:rsidRDefault="00AD01EE" w:rsidP="00AD01EE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CISPR 24</w:t>
            </w:r>
          </w:p>
          <w:p w14:paraId="0260220F" w14:textId="77777777" w:rsidR="00AD01EE" w:rsidRPr="00F47A65" w:rsidRDefault="00AD01EE" w:rsidP="00AD01EE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52459.3</w:t>
            </w:r>
          </w:p>
          <w:p w14:paraId="3D075910" w14:textId="77777777" w:rsidR="00AD01EE" w:rsidRPr="00F47A65" w:rsidRDefault="00AD01EE" w:rsidP="00AD01EE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52459.1</w:t>
            </w:r>
          </w:p>
          <w:p w14:paraId="5DF09CD2" w14:textId="77777777" w:rsidR="00AD01EE" w:rsidRPr="00F47A65" w:rsidRDefault="00AD01EE" w:rsidP="00AD01EE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61000-3-3</w:t>
            </w:r>
          </w:p>
          <w:p w14:paraId="72BD053E" w14:textId="77777777" w:rsidR="00AD01EE" w:rsidRPr="00F47A65" w:rsidRDefault="00AD01EE" w:rsidP="00AD01EE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61000-3-2</w:t>
            </w:r>
          </w:p>
          <w:p w14:paraId="587F1D5F" w14:textId="77777777" w:rsidR="00AD01EE" w:rsidRPr="00F47A65" w:rsidRDefault="00AD01EE" w:rsidP="00AD01EE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61000-6-3</w:t>
            </w:r>
          </w:p>
          <w:p w14:paraId="1F96BD79" w14:textId="77777777" w:rsidR="00AD01EE" w:rsidRPr="00F47A65" w:rsidRDefault="00AD01EE" w:rsidP="00AD01EE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EN 301 489-1 V1.9.2</w:t>
            </w:r>
          </w:p>
          <w:p w14:paraId="74EF9D60" w14:textId="77777777" w:rsidR="00AD01EE" w:rsidRPr="00F47A65" w:rsidRDefault="00AD01EE" w:rsidP="00AD01EE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52459.3</w:t>
            </w:r>
          </w:p>
          <w:p w14:paraId="27756496" w14:textId="77777777" w:rsidR="00AD01EE" w:rsidRPr="00F47A65" w:rsidRDefault="00AD01EE" w:rsidP="00AD01EE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52459.7</w:t>
            </w:r>
          </w:p>
          <w:p w14:paraId="753EAF61" w14:textId="77777777" w:rsidR="007571DB" w:rsidRPr="00F47A65" w:rsidRDefault="00AD01EE" w:rsidP="00AD01EE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52459.17</w:t>
            </w:r>
          </w:p>
          <w:p w14:paraId="1905F2A1" w14:textId="77777777" w:rsidR="00AD01EE" w:rsidRPr="00F47A65" w:rsidRDefault="00AD01EE" w:rsidP="00AD01EE">
            <w:r w:rsidRPr="00F47A65">
              <w:t>ГОСТ IEC/TS 61000-1-2</w:t>
            </w:r>
          </w:p>
          <w:p w14:paraId="1439C982" w14:textId="77777777" w:rsidR="005278AF" w:rsidRPr="00F47A65" w:rsidRDefault="005278AF" w:rsidP="005278AF">
            <w:r w:rsidRPr="00F47A65">
              <w:t>ГОСТ IEC 61326-2-3-2014</w:t>
            </w:r>
          </w:p>
          <w:p w14:paraId="07F42A7D" w14:textId="77777777" w:rsidR="005278AF" w:rsidRPr="00F47A65" w:rsidRDefault="005278AF" w:rsidP="005278AF">
            <w:r w:rsidRPr="00F47A65">
              <w:t>ГОСТ IEC 61326-2-5-2014</w:t>
            </w:r>
          </w:p>
          <w:p w14:paraId="3D0EC1F8" w14:textId="77777777" w:rsidR="005278AF" w:rsidRPr="00F47A65" w:rsidRDefault="005278AF" w:rsidP="005278AF">
            <w:r w:rsidRPr="00F47A65">
              <w:t>ГОСТ IEC 61326-3-1-2015</w:t>
            </w:r>
          </w:p>
          <w:p w14:paraId="7A3428A6" w14:textId="77777777" w:rsidR="005278AF" w:rsidRPr="00F47A65" w:rsidRDefault="005278AF" w:rsidP="005278AF">
            <w:r w:rsidRPr="00F47A65">
              <w:t>ГОСТ IEC 61326-3-2-2015</w:t>
            </w:r>
          </w:p>
          <w:p w14:paraId="7DB131D4" w14:textId="77777777" w:rsidR="005278AF" w:rsidRPr="00F47A65" w:rsidRDefault="005278AF" w:rsidP="005278AF">
            <w:r w:rsidRPr="00F47A65">
              <w:t>ГОСТ Р МЭК 61326-1-2014</w:t>
            </w:r>
          </w:p>
          <w:p w14:paraId="11D19704" w14:textId="77777777" w:rsidR="005278AF" w:rsidRPr="00F47A65" w:rsidRDefault="005278AF" w:rsidP="005278AF">
            <w:r w:rsidRPr="00F47A65">
              <w:t>ГОСТ 30969-2002</w:t>
            </w:r>
          </w:p>
          <w:p w14:paraId="7E03043A" w14:textId="77777777" w:rsidR="005278AF" w:rsidRPr="00F47A65" w:rsidRDefault="005278AF" w:rsidP="005278AF">
            <w:r w:rsidRPr="00F47A65">
              <w:t>ГОСТ Р 51522.2.2-2011</w:t>
            </w:r>
          </w:p>
          <w:p w14:paraId="54C61C81" w14:textId="77777777" w:rsidR="005278AF" w:rsidRPr="00F47A65" w:rsidRDefault="005278AF" w:rsidP="005278AF">
            <w:r w:rsidRPr="00F47A65">
              <w:t>ГОСТ Р 51522.2.4-2011</w:t>
            </w:r>
          </w:p>
          <w:p w14:paraId="07B7F6AA" w14:textId="58DB4B23" w:rsidR="005278AF" w:rsidRPr="00F47A65" w:rsidRDefault="005278AF" w:rsidP="00AD01EE"/>
        </w:tc>
      </w:tr>
      <w:tr w:rsidR="007571DB" w:rsidRPr="00F47A65" w14:paraId="3DC47A52" w14:textId="77777777" w:rsidTr="004A2D6A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1ACAC" w14:textId="45ED5A37" w:rsidR="007571DB" w:rsidRPr="00F47A65" w:rsidRDefault="00AA3B54" w:rsidP="00D62871">
            <w:pPr>
              <w:spacing w:after="160" w:line="259" w:lineRule="auto"/>
            </w:pPr>
            <w:r w:rsidRPr="00F47A65">
              <w:lastRenderedPageBreak/>
              <w:t>1.6.8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BA908" w14:textId="77777777" w:rsidR="00AA3B54" w:rsidRPr="00F47A65" w:rsidRDefault="00AA3B54" w:rsidP="00AA3B54">
            <w:pPr>
              <w:rPr>
                <w:bCs/>
              </w:rPr>
            </w:pPr>
            <w:r w:rsidRPr="00F47A65">
              <w:rPr>
                <w:bCs/>
              </w:rPr>
              <w:t>Приборы для измерения электрических</w:t>
            </w:r>
          </w:p>
          <w:p w14:paraId="3BB05499" w14:textId="77777777" w:rsidR="00AA3B54" w:rsidRPr="00F47A65" w:rsidRDefault="00AA3B54" w:rsidP="00AA3B54">
            <w:pPr>
              <w:rPr>
                <w:bCs/>
              </w:rPr>
            </w:pPr>
            <w:r w:rsidRPr="00F47A65">
              <w:rPr>
                <w:bCs/>
              </w:rPr>
              <w:t>величин и электромагнитных величин;</w:t>
            </w:r>
          </w:p>
          <w:p w14:paraId="76AA505D" w14:textId="77777777" w:rsidR="00AA3B54" w:rsidRPr="00F47A65" w:rsidRDefault="00AA3B54" w:rsidP="00AA3B54">
            <w:pPr>
              <w:rPr>
                <w:bCs/>
              </w:rPr>
            </w:pPr>
            <w:r w:rsidRPr="00F47A65">
              <w:rPr>
                <w:bCs/>
              </w:rPr>
              <w:t>Приборы для измерения электрических</w:t>
            </w:r>
          </w:p>
          <w:p w14:paraId="7ED9F75E" w14:textId="77777777" w:rsidR="00AA3B54" w:rsidRPr="00F47A65" w:rsidRDefault="00AA3B54" w:rsidP="00AA3B54">
            <w:pPr>
              <w:rPr>
                <w:bCs/>
              </w:rPr>
            </w:pPr>
            <w:r w:rsidRPr="00F47A65">
              <w:rPr>
                <w:bCs/>
              </w:rPr>
              <w:t>величин без записывающего устройства,</w:t>
            </w:r>
          </w:p>
          <w:p w14:paraId="0AF3CD75" w14:textId="77777777" w:rsidR="00AA3B54" w:rsidRPr="00F47A65" w:rsidRDefault="00AA3B54" w:rsidP="00AA3B54">
            <w:pPr>
              <w:rPr>
                <w:bCs/>
              </w:rPr>
            </w:pPr>
            <w:r w:rsidRPr="00F47A65">
              <w:rPr>
                <w:bCs/>
              </w:rPr>
              <w:t>универсальные;</w:t>
            </w:r>
          </w:p>
          <w:p w14:paraId="461DC22B" w14:textId="77777777" w:rsidR="00AA3B54" w:rsidRPr="00F47A65" w:rsidRDefault="00AA3B54" w:rsidP="00AA3B54">
            <w:pPr>
              <w:rPr>
                <w:bCs/>
              </w:rPr>
            </w:pPr>
            <w:r w:rsidRPr="00F47A65">
              <w:rPr>
                <w:bCs/>
              </w:rPr>
              <w:t>Приборы и аппаратура для измерения или</w:t>
            </w:r>
          </w:p>
          <w:p w14:paraId="7EAEBC17" w14:textId="77777777" w:rsidR="00AA3B54" w:rsidRPr="00F47A65" w:rsidRDefault="00AA3B54" w:rsidP="00AA3B54">
            <w:pPr>
              <w:rPr>
                <w:bCs/>
              </w:rPr>
            </w:pPr>
            <w:r w:rsidRPr="00F47A65">
              <w:rPr>
                <w:bCs/>
              </w:rPr>
              <w:t>контроля напряжения, силы тока,</w:t>
            </w:r>
          </w:p>
          <w:p w14:paraId="1072C1B5" w14:textId="77777777" w:rsidR="00AA3B54" w:rsidRPr="00F47A65" w:rsidRDefault="00AA3B54" w:rsidP="00AA3B54">
            <w:pPr>
              <w:rPr>
                <w:bCs/>
              </w:rPr>
            </w:pPr>
            <w:r w:rsidRPr="00F47A65">
              <w:rPr>
                <w:bCs/>
              </w:rPr>
              <w:t>сопротивления или мощности, без</w:t>
            </w:r>
          </w:p>
          <w:p w14:paraId="1D7E0044" w14:textId="77777777" w:rsidR="00AA3B54" w:rsidRPr="00F47A65" w:rsidRDefault="00AA3B54" w:rsidP="00AA3B54">
            <w:pPr>
              <w:rPr>
                <w:bCs/>
              </w:rPr>
            </w:pPr>
            <w:r w:rsidRPr="00F47A65">
              <w:rPr>
                <w:bCs/>
              </w:rPr>
              <w:t>записывающего устройства, электронные;</w:t>
            </w:r>
          </w:p>
          <w:p w14:paraId="05DCFD6F" w14:textId="77777777" w:rsidR="00AA3B54" w:rsidRPr="00F47A65" w:rsidRDefault="00AA3B54" w:rsidP="00AA3B54">
            <w:pPr>
              <w:rPr>
                <w:bCs/>
              </w:rPr>
            </w:pPr>
            <w:r w:rsidRPr="00F47A65">
              <w:rPr>
                <w:bCs/>
              </w:rPr>
              <w:t>Приборы и аппаратура для измерения или</w:t>
            </w:r>
          </w:p>
          <w:p w14:paraId="09F33ECE" w14:textId="77777777" w:rsidR="00AA3B54" w:rsidRPr="00F47A65" w:rsidRDefault="00AA3B54" w:rsidP="00AA3B54">
            <w:pPr>
              <w:rPr>
                <w:bCs/>
              </w:rPr>
            </w:pPr>
            <w:r w:rsidRPr="00F47A65">
              <w:rPr>
                <w:bCs/>
              </w:rPr>
              <w:t>контроля напряжения, силы тока,</w:t>
            </w:r>
          </w:p>
          <w:p w14:paraId="53BD1025" w14:textId="77777777" w:rsidR="00AA3B54" w:rsidRPr="00F47A65" w:rsidRDefault="00AA3B54" w:rsidP="00AA3B54">
            <w:pPr>
              <w:rPr>
                <w:bCs/>
              </w:rPr>
            </w:pPr>
            <w:r w:rsidRPr="00F47A65">
              <w:rPr>
                <w:bCs/>
              </w:rPr>
              <w:t>сопротивления или мощности, без</w:t>
            </w:r>
          </w:p>
          <w:p w14:paraId="172134D5" w14:textId="77777777" w:rsidR="00AA3B54" w:rsidRPr="00F47A65" w:rsidRDefault="00AA3B54" w:rsidP="00AA3B54">
            <w:pPr>
              <w:rPr>
                <w:bCs/>
              </w:rPr>
            </w:pPr>
            <w:r w:rsidRPr="00F47A65">
              <w:rPr>
                <w:bCs/>
              </w:rPr>
              <w:t>записывающего устройства,</w:t>
            </w:r>
          </w:p>
          <w:p w14:paraId="6FF49D9A" w14:textId="77777777" w:rsidR="00AA3B54" w:rsidRPr="00F47A65" w:rsidRDefault="00AA3B54" w:rsidP="00AA3B54">
            <w:pPr>
              <w:rPr>
                <w:bCs/>
              </w:rPr>
            </w:pPr>
            <w:r w:rsidRPr="00F47A65">
              <w:rPr>
                <w:bCs/>
              </w:rPr>
              <w:t>неэлектронные; вольтметры;</w:t>
            </w:r>
          </w:p>
          <w:p w14:paraId="164F0F10" w14:textId="77777777" w:rsidR="00AA3B54" w:rsidRPr="00F47A65" w:rsidRDefault="00AA3B54" w:rsidP="00AA3B54">
            <w:pPr>
              <w:rPr>
                <w:bCs/>
              </w:rPr>
            </w:pPr>
            <w:r w:rsidRPr="00F47A65">
              <w:rPr>
                <w:bCs/>
              </w:rPr>
              <w:t>Вольтметры;</w:t>
            </w:r>
          </w:p>
          <w:p w14:paraId="7201A4DD" w14:textId="77777777" w:rsidR="00AA3B54" w:rsidRPr="00F47A65" w:rsidRDefault="00AA3B54" w:rsidP="00AA3B54">
            <w:pPr>
              <w:rPr>
                <w:bCs/>
              </w:rPr>
            </w:pPr>
            <w:r w:rsidRPr="00F47A65">
              <w:rPr>
                <w:bCs/>
              </w:rPr>
              <w:t>Приборы и аппаратура для измерения</w:t>
            </w:r>
          </w:p>
          <w:p w14:paraId="441E9A23" w14:textId="77777777" w:rsidR="00AA3B54" w:rsidRPr="00F47A65" w:rsidRDefault="00AA3B54" w:rsidP="00AA3B54">
            <w:pPr>
              <w:rPr>
                <w:bCs/>
              </w:rPr>
            </w:pPr>
            <w:r w:rsidRPr="00F47A65">
              <w:rPr>
                <w:bCs/>
              </w:rPr>
              <w:t>или контроля напряжения, силы тока,</w:t>
            </w:r>
          </w:p>
          <w:p w14:paraId="650C0143" w14:textId="77777777" w:rsidR="00AA3B54" w:rsidRPr="00F47A65" w:rsidRDefault="00AA3B54" w:rsidP="00AA3B54">
            <w:pPr>
              <w:rPr>
                <w:bCs/>
              </w:rPr>
            </w:pPr>
            <w:r w:rsidRPr="00F47A65">
              <w:rPr>
                <w:bCs/>
              </w:rPr>
              <w:t>сопротивления или мощности, без</w:t>
            </w:r>
          </w:p>
          <w:p w14:paraId="18994B4C" w14:textId="77777777" w:rsidR="00AA3B54" w:rsidRPr="00F47A65" w:rsidRDefault="00AA3B54" w:rsidP="00AA3B54">
            <w:pPr>
              <w:rPr>
                <w:bCs/>
              </w:rPr>
            </w:pPr>
            <w:r w:rsidRPr="00F47A65">
              <w:rPr>
                <w:bCs/>
              </w:rPr>
              <w:t>записывающего устройства,</w:t>
            </w:r>
          </w:p>
          <w:p w14:paraId="4BEA61EC" w14:textId="77777777" w:rsidR="00AA3B54" w:rsidRPr="00F47A65" w:rsidRDefault="00AA3B54" w:rsidP="00AA3B54">
            <w:pPr>
              <w:rPr>
                <w:bCs/>
              </w:rPr>
            </w:pPr>
            <w:r w:rsidRPr="00F47A65">
              <w:rPr>
                <w:bCs/>
              </w:rPr>
              <w:t>неэлектронные, прочие (кроме</w:t>
            </w:r>
          </w:p>
          <w:p w14:paraId="79BB873A" w14:textId="77777777" w:rsidR="00AA3B54" w:rsidRPr="00F47A65" w:rsidRDefault="00AA3B54" w:rsidP="00AA3B54">
            <w:pPr>
              <w:rPr>
                <w:bCs/>
              </w:rPr>
            </w:pPr>
            <w:r w:rsidRPr="00F47A65">
              <w:rPr>
                <w:bCs/>
              </w:rPr>
              <w:t>универсальных измерительных</w:t>
            </w:r>
          </w:p>
          <w:p w14:paraId="2A3FBCE0" w14:textId="77777777" w:rsidR="00AA3B54" w:rsidRPr="00F47A65" w:rsidRDefault="00AA3B54" w:rsidP="00AA3B54">
            <w:pPr>
              <w:rPr>
                <w:bCs/>
              </w:rPr>
            </w:pPr>
            <w:r w:rsidRPr="00F47A65">
              <w:rPr>
                <w:bCs/>
              </w:rPr>
              <w:t>приборов и вольтметров).</w:t>
            </w:r>
          </w:p>
          <w:p w14:paraId="16F9FA4F" w14:textId="6A3D9A24" w:rsidR="007571DB" w:rsidRPr="00F47A65" w:rsidRDefault="00AA3B54" w:rsidP="00AA3B54">
            <w:pPr>
              <w:rPr>
                <w:bCs/>
              </w:rPr>
            </w:pPr>
            <w:r w:rsidRPr="00F47A65">
              <w:rPr>
                <w:bCs/>
              </w:rPr>
              <w:t>Оборудование лабораторное.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06394" w14:textId="77777777" w:rsidR="00AA3B54" w:rsidRPr="00F47A65" w:rsidRDefault="00AA3B54" w:rsidP="00AA3B54"/>
          <w:p w14:paraId="012912FD" w14:textId="77777777" w:rsidR="00AA3B54" w:rsidRPr="00F47A65" w:rsidRDefault="00AA3B54" w:rsidP="00AA3B54">
            <w:r w:rsidRPr="00F47A65">
              <w:t>1с, 3с, 4с</w:t>
            </w:r>
          </w:p>
          <w:p w14:paraId="1FCA2ECE" w14:textId="77777777" w:rsidR="00AA3B54" w:rsidRPr="00F47A65" w:rsidRDefault="00AA3B54" w:rsidP="00AA3B54">
            <w:r w:rsidRPr="00F47A65">
              <w:t>Сертификация</w:t>
            </w:r>
          </w:p>
          <w:p w14:paraId="0F04688B" w14:textId="3B28D83B" w:rsidR="007571DB" w:rsidRPr="00F47A65" w:rsidRDefault="007571DB" w:rsidP="00AA3B54">
            <w:pPr>
              <w:rPr>
                <w:lang w:val="kk-KZ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78ED7" w14:textId="58A38DF7" w:rsidR="00AA3B54" w:rsidRPr="00F47A65" w:rsidRDefault="00AA3B54" w:rsidP="00AA3B54">
            <w:r w:rsidRPr="00F47A65">
              <w:t>903031</w:t>
            </w:r>
          </w:p>
          <w:p w14:paraId="734F7A4F" w14:textId="158A29FB" w:rsidR="00AA3B54" w:rsidRPr="00F47A65" w:rsidRDefault="00AA3B54" w:rsidP="00AA3B54">
            <w:r w:rsidRPr="00F47A65">
              <w:t>903033</w:t>
            </w:r>
          </w:p>
          <w:p w14:paraId="4B142F58" w14:textId="70792F36" w:rsidR="00AA3B54" w:rsidRPr="00F47A65" w:rsidRDefault="00AA3B54" w:rsidP="00AA3B54">
            <w:r w:rsidRPr="00F47A65">
              <w:t>903031</w:t>
            </w:r>
          </w:p>
          <w:p w14:paraId="60692C8B" w14:textId="6C0CE0F7" w:rsidR="00AA3B54" w:rsidRPr="00F47A65" w:rsidRDefault="00AA3B54" w:rsidP="00AA3B54">
            <w:r w:rsidRPr="00F47A65">
              <w:t>90303310</w:t>
            </w:r>
          </w:p>
          <w:p w14:paraId="3DDEA7B7" w14:textId="5F7AA2E1" w:rsidR="00AA3B54" w:rsidRPr="00F47A65" w:rsidRDefault="00AA3B54" w:rsidP="00AA3B54">
            <w:r w:rsidRPr="00F47A65">
              <w:t>9030339</w:t>
            </w:r>
          </w:p>
          <w:p w14:paraId="21D4DB71" w14:textId="48A9C28F" w:rsidR="00AA3B54" w:rsidRPr="00F47A65" w:rsidRDefault="00AA3B54" w:rsidP="00AA3B54">
            <w:r w:rsidRPr="00F47A65">
              <w:t>90303391</w:t>
            </w:r>
          </w:p>
          <w:p w14:paraId="7DF34E38" w14:textId="2E21E33E" w:rsidR="00AA3B54" w:rsidRPr="00F47A65" w:rsidRDefault="00AA3B54" w:rsidP="00AA3B54">
            <w:r w:rsidRPr="00F47A65">
              <w:t>90303399</w:t>
            </w:r>
          </w:p>
          <w:p w14:paraId="7A0CC82E" w14:textId="09C12896" w:rsidR="00AA3B54" w:rsidRPr="00F47A65" w:rsidRDefault="00AA3B54" w:rsidP="00AA3B54">
            <w:r w:rsidRPr="00F47A65">
              <w:t>9030310000</w:t>
            </w:r>
          </w:p>
          <w:p w14:paraId="57688711" w14:textId="523EAED9" w:rsidR="00AA3B54" w:rsidRPr="00F47A65" w:rsidRDefault="00AA3B54" w:rsidP="00AA3B54">
            <w:r w:rsidRPr="00F47A65">
              <w:t>903032</w:t>
            </w:r>
          </w:p>
          <w:p w14:paraId="601288D7" w14:textId="51A6C62E" w:rsidR="00AA3B54" w:rsidRPr="00F47A65" w:rsidRDefault="00AA3B54" w:rsidP="00AA3B54">
            <w:r w:rsidRPr="00F47A65">
              <w:t>9030320001</w:t>
            </w:r>
          </w:p>
          <w:p w14:paraId="42188F00" w14:textId="24F0FECB" w:rsidR="00AA3B54" w:rsidRPr="00F47A65" w:rsidRDefault="00AA3B54" w:rsidP="00AA3B54">
            <w:r w:rsidRPr="00F47A65">
              <w:t>9030320009</w:t>
            </w:r>
          </w:p>
          <w:p w14:paraId="4332C63F" w14:textId="4C6B770E" w:rsidR="00AA3B54" w:rsidRPr="00F47A65" w:rsidRDefault="00AA3B54" w:rsidP="00AA3B54">
            <w:r w:rsidRPr="00F47A65">
              <w:t>903033</w:t>
            </w:r>
          </w:p>
          <w:p w14:paraId="1EAFE8BA" w14:textId="5D7FDC52" w:rsidR="00AA3B54" w:rsidRPr="00F47A65" w:rsidRDefault="00AA3B54" w:rsidP="00AA3B54">
            <w:r w:rsidRPr="00F47A65">
              <w:t>9030</w:t>
            </w:r>
          </w:p>
          <w:p w14:paraId="0DEC3129" w14:textId="66484DF8" w:rsidR="00AA3B54" w:rsidRPr="00F47A65" w:rsidRDefault="00AA3B54" w:rsidP="00AA3B54">
            <w:r w:rsidRPr="00F47A65">
              <w:t>9030331000</w:t>
            </w:r>
          </w:p>
          <w:p w14:paraId="3926B64E" w14:textId="5475DF92" w:rsidR="00AA3B54" w:rsidRPr="00F47A65" w:rsidRDefault="00AA3B54" w:rsidP="00AA3B54">
            <w:r w:rsidRPr="00F47A65">
              <w:t>9030339100</w:t>
            </w:r>
          </w:p>
          <w:p w14:paraId="1D2CA1F5" w14:textId="0E33B2A9" w:rsidR="00AA3B54" w:rsidRPr="00F47A65" w:rsidRDefault="00AA3B54" w:rsidP="00AA3B54">
            <w:r w:rsidRPr="00F47A65">
              <w:t>9030339900</w:t>
            </w:r>
          </w:p>
          <w:p w14:paraId="544E02C1" w14:textId="7059A9AD" w:rsidR="00AA3B54" w:rsidRPr="00F47A65" w:rsidRDefault="00AA3B54" w:rsidP="00AA3B54">
            <w:r w:rsidRPr="00F47A65">
              <w:t>903039</w:t>
            </w:r>
          </w:p>
          <w:p w14:paraId="4FCC7C48" w14:textId="1950943C" w:rsidR="00AA3B54" w:rsidRPr="00F47A65" w:rsidRDefault="00AA3B54" w:rsidP="00AA3B54">
            <w:r w:rsidRPr="00F47A65">
              <w:t>9030390001</w:t>
            </w:r>
          </w:p>
          <w:p w14:paraId="72C8ABA6" w14:textId="019F1DF0" w:rsidR="00AA3B54" w:rsidRPr="00F47A65" w:rsidRDefault="00AA3B54" w:rsidP="00AA3B54">
            <w:r w:rsidRPr="00F47A65">
              <w:t>9030390009</w:t>
            </w:r>
          </w:p>
          <w:p w14:paraId="176DE2D0" w14:textId="44BC3B20" w:rsidR="00AA3B54" w:rsidRPr="00F47A65" w:rsidRDefault="00AA3B54" w:rsidP="00AA3B54">
            <w:r w:rsidRPr="00F47A65">
              <w:t>9030400000</w:t>
            </w:r>
          </w:p>
          <w:p w14:paraId="6DA3016E" w14:textId="6BA4B385" w:rsidR="00AA3B54" w:rsidRPr="00F47A65" w:rsidRDefault="00AA3B54" w:rsidP="00AA3B54">
            <w:r w:rsidRPr="00F47A65">
              <w:t>9030820000</w:t>
            </w:r>
          </w:p>
          <w:p w14:paraId="217AB7D3" w14:textId="2887DF92" w:rsidR="00AA3B54" w:rsidRPr="00F47A65" w:rsidRDefault="00AA3B54" w:rsidP="00AA3B54">
            <w:r w:rsidRPr="00F47A65">
              <w:t>903084</w:t>
            </w:r>
          </w:p>
          <w:p w14:paraId="7BEACBA0" w14:textId="57A38A1C" w:rsidR="00AA3B54" w:rsidRPr="00F47A65" w:rsidRDefault="00AA3B54" w:rsidP="00AA3B54">
            <w:r w:rsidRPr="00F47A65">
              <w:t>9030840001</w:t>
            </w:r>
          </w:p>
          <w:p w14:paraId="7992BF3E" w14:textId="5EF7A429" w:rsidR="00AA3B54" w:rsidRPr="00F47A65" w:rsidRDefault="00AA3B54" w:rsidP="00AA3B54">
            <w:r w:rsidRPr="00F47A65">
              <w:t>9030840009</w:t>
            </w:r>
          </w:p>
          <w:p w14:paraId="0DBFB320" w14:textId="5D61A16B" w:rsidR="00AA3B54" w:rsidRPr="00F47A65" w:rsidRDefault="00AA3B54" w:rsidP="00AA3B54">
            <w:r w:rsidRPr="00F47A65">
              <w:t>903089</w:t>
            </w:r>
          </w:p>
          <w:p w14:paraId="0E478102" w14:textId="2B196104" w:rsidR="00AA3B54" w:rsidRPr="00F47A65" w:rsidRDefault="00AA3B54" w:rsidP="00AA3B54">
            <w:r w:rsidRPr="00F47A65">
              <w:t>9030893000</w:t>
            </w:r>
          </w:p>
          <w:p w14:paraId="372B46AE" w14:textId="59223AE1" w:rsidR="007571DB" w:rsidRPr="00F47A65" w:rsidRDefault="00AA3B54" w:rsidP="00AA3B54">
            <w:r w:rsidRPr="00F47A65">
              <w:t>9030899001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2201C" w14:textId="77777777" w:rsidR="00AA3B54" w:rsidRPr="00F47A65" w:rsidRDefault="00AA3B54" w:rsidP="00AA3B54">
            <w:pPr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ТР ТС 004/2011</w:t>
            </w:r>
          </w:p>
          <w:p w14:paraId="1243652B" w14:textId="65F687E5" w:rsidR="007571DB" w:rsidRPr="00F47A65" w:rsidRDefault="00AA3B54" w:rsidP="00AA3B54">
            <w:r w:rsidRPr="00F47A65">
              <w:rPr>
                <w:bCs/>
                <w:lang w:eastAsia="en-US"/>
              </w:rPr>
              <w:t>ТР ТС 020/2011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97A59" w14:textId="77777777" w:rsidR="00AA3B54" w:rsidRPr="00F47A65" w:rsidRDefault="00AA3B54" w:rsidP="00AA3B54">
            <w:pPr>
              <w:spacing w:line="276" w:lineRule="auto"/>
              <w:rPr>
                <w:b/>
                <w:bCs/>
                <w:spacing w:val="-1"/>
                <w:lang w:eastAsia="en-US"/>
              </w:rPr>
            </w:pPr>
            <w:r w:rsidRPr="00F47A65">
              <w:rPr>
                <w:b/>
                <w:bCs/>
                <w:spacing w:val="-1"/>
                <w:lang w:eastAsia="en-US"/>
              </w:rPr>
              <w:t>ТР ТС 004/2011</w:t>
            </w:r>
          </w:p>
          <w:p w14:paraId="7FF779C7" w14:textId="77777777" w:rsidR="00AA3B54" w:rsidRPr="00F47A65" w:rsidRDefault="00AA3B54" w:rsidP="00AA3B54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EN 62233</w:t>
            </w:r>
          </w:p>
          <w:p w14:paraId="5407B224" w14:textId="77777777" w:rsidR="00AA3B54" w:rsidRPr="00F47A65" w:rsidRDefault="00AA3B54" w:rsidP="00AA3B54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62311</w:t>
            </w:r>
          </w:p>
          <w:p w14:paraId="4649E9D1" w14:textId="77777777" w:rsidR="00AA3B54" w:rsidRPr="00F47A65" w:rsidRDefault="00AA3B54" w:rsidP="00AA3B54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62479</w:t>
            </w:r>
          </w:p>
          <w:p w14:paraId="1C9BCF7E" w14:textId="77777777" w:rsidR="00AA3B54" w:rsidRPr="00F47A65" w:rsidRDefault="00AA3B54" w:rsidP="00AA3B54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60950-1</w:t>
            </w:r>
          </w:p>
          <w:p w14:paraId="2073E313" w14:textId="77777777" w:rsidR="00AA3B54" w:rsidRPr="00F47A65" w:rsidRDefault="00AA3B54" w:rsidP="00AA3B54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62368-1</w:t>
            </w:r>
          </w:p>
          <w:p w14:paraId="5D8FBA64" w14:textId="77777777" w:rsidR="005278AF" w:rsidRPr="00F47A65" w:rsidRDefault="005278AF" w:rsidP="005278AF">
            <w:r w:rsidRPr="00F47A65">
              <w:t>ГОСТ IEC 61010-1-2014</w:t>
            </w:r>
          </w:p>
          <w:p w14:paraId="6DEE6C36" w14:textId="77777777" w:rsidR="005278AF" w:rsidRPr="00F47A65" w:rsidRDefault="005278AF" w:rsidP="005278AF">
            <w:r w:rsidRPr="00F47A65">
              <w:t>ГОСТ IEC 61010-2-010-2013</w:t>
            </w:r>
          </w:p>
          <w:p w14:paraId="6EBA444F" w14:textId="77777777" w:rsidR="005278AF" w:rsidRPr="00F47A65" w:rsidRDefault="005278AF" w:rsidP="005278AF">
            <w:r w:rsidRPr="00F47A65">
              <w:t>ГОСТ IEC 61010-2-020-2013</w:t>
            </w:r>
          </w:p>
          <w:p w14:paraId="7ADB6BBA" w14:textId="77777777" w:rsidR="005278AF" w:rsidRPr="00F47A65" w:rsidRDefault="005278AF" w:rsidP="005278AF">
            <w:r w:rsidRPr="00F47A65">
              <w:t>ГОСТ IEC 61010-2-030-2013</w:t>
            </w:r>
          </w:p>
          <w:p w14:paraId="4EC0C777" w14:textId="77777777" w:rsidR="005278AF" w:rsidRPr="00F47A65" w:rsidRDefault="005278AF" w:rsidP="005278AF">
            <w:r w:rsidRPr="00F47A65">
              <w:t>ГОСТ IEC 61010-2-032-2014</w:t>
            </w:r>
          </w:p>
          <w:p w14:paraId="54B0F4AC" w14:textId="77777777" w:rsidR="005278AF" w:rsidRPr="00F47A65" w:rsidRDefault="005278AF" w:rsidP="005278AF">
            <w:r w:rsidRPr="00F47A65">
              <w:t>ГОСТ IEC 61010-2-040-2018</w:t>
            </w:r>
          </w:p>
          <w:p w14:paraId="23A75F86" w14:textId="77777777" w:rsidR="005278AF" w:rsidRPr="00F47A65" w:rsidRDefault="005278AF" w:rsidP="005278AF">
            <w:r w:rsidRPr="00F47A65">
              <w:t>ГОСТ IEC 61010-2-033-2013</w:t>
            </w:r>
          </w:p>
          <w:p w14:paraId="670866E0" w14:textId="77777777" w:rsidR="005278AF" w:rsidRPr="00F47A65" w:rsidRDefault="005278AF" w:rsidP="005278AF">
            <w:r w:rsidRPr="00F47A65">
              <w:t>ГОСТ IEC 61010-2-051-2014</w:t>
            </w:r>
          </w:p>
          <w:p w14:paraId="485F9F5A" w14:textId="77777777" w:rsidR="005278AF" w:rsidRPr="00F47A65" w:rsidRDefault="005278AF" w:rsidP="005278AF">
            <w:r w:rsidRPr="00F47A65">
              <w:t>ГОСТ IEC 61010-2-061-2014</w:t>
            </w:r>
          </w:p>
          <w:p w14:paraId="177122D4" w14:textId="77777777" w:rsidR="005278AF" w:rsidRPr="00F47A65" w:rsidRDefault="005278AF" w:rsidP="005278AF">
            <w:r w:rsidRPr="00F47A65">
              <w:t>ГОСТ IEC 61010-2-081-2013</w:t>
            </w:r>
          </w:p>
          <w:p w14:paraId="6A51DE67" w14:textId="77777777" w:rsidR="005278AF" w:rsidRPr="00F47A65" w:rsidRDefault="005278AF" w:rsidP="005278AF">
            <w:r w:rsidRPr="00F47A65">
              <w:t>ГОСТ IEC 61010-2-201-2017</w:t>
            </w:r>
          </w:p>
          <w:p w14:paraId="61CE08E1" w14:textId="77777777" w:rsidR="005278AF" w:rsidRPr="00F47A65" w:rsidRDefault="005278AF" w:rsidP="005278AF">
            <w:r w:rsidRPr="00F47A65">
              <w:t>ГОСТ IEC 61010-031-2013</w:t>
            </w:r>
          </w:p>
          <w:p w14:paraId="38379C6B" w14:textId="77777777" w:rsidR="005278AF" w:rsidRPr="00F47A65" w:rsidRDefault="005278AF" w:rsidP="005278AF">
            <w:r w:rsidRPr="00F47A65">
              <w:t>ГОСТ IEC 60477-2013</w:t>
            </w:r>
          </w:p>
          <w:p w14:paraId="55779D3C" w14:textId="77777777" w:rsidR="005278AF" w:rsidRPr="00F47A65" w:rsidRDefault="00AA3B54" w:rsidP="00AA3B54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22261-94</w:t>
            </w:r>
          </w:p>
          <w:p w14:paraId="121A4DCB" w14:textId="68D7E9C6" w:rsidR="00AA3B54" w:rsidRPr="00F47A65" w:rsidRDefault="00AA3B54" w:rsidP="00AA3B54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62020</w:t>
            </w:r>
          </w:p>
          <w:p w14:paraId="16272D21" w14:textId="77777777" w:rsidR="00AA3B54" w:rsidRPr="00F47A65" w:rsidRDefault="00AA3B54" w:rsidP="00AA3B54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МЭК 60688</w:t>
            </w:r>
          </w:p>
          <w:p w14:paraId="77FB104B" w14:textId="77777777" w:rsidR="00AA3B54" w:rsidRPr="00F47A65" w:rsidRDefault="00AA3B54" w:rsidP="00AA3B54">
            <w:pPr>
              <w:spacing w:line="276" w:lineRule="auto"/>
              <w:rPr>
                <w:b/>
                <w:bCs/>
                <w:spacing w:val="-1"/>
                <w:lang w:eastAsia="en-US"/>
              </w:rPr>
            </w:pPr>
            <w:r w:rsidRPr="00F47A65">
              <w:rPr>
                <w:b/>
                <w:bCs/>
                <w:spacing w:val="-1"/>
                <w:lang w:eastAsia="en-US"/>
              </w:rPr>
              <w:t>ТР ТС 020/2011</w:t>
            </w:r>
          </w:p>
          <w:p w14:paraId="75AD0E1F" w14:textId="77777777" w:rsidR="00AA3B54" w:rsidRPr="00F47A65" w:rsidRDefault="00AA3B54" w:rsidP="00AA3B54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CISPR 14-1</w:t>
            </w:r>
          </w:p>
          <w:p w14:paraId="0B03A54A" w14:textId="77777777" w:rsidR="00AA3B54" w:rsidRPr="00F47A65" w:rsidRDefault="00AA3B54" w:rsidP="00AA3B54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CISPR 14-2</w:t>
            </w:r>
          </w:p>
          <w:p w14:paraId="25E8BC42" w14:textId="77777777" w:rsidR="00AA3B54" w:rsidRPr="00F47A65" w:rsidRDefault="00AA3B54" w:rsidP="00AA3B54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CISPR 32</w:t>
            </w:r>
          </w:p>
          <w:p w14:paraId="6C8B088A" w14:textId="77777777" w:rsidR="00AA3B54" w:rsidRPr="00F47A65" w:rsidRDefault="00AA3B54" w:rsidP="00AA3B54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CISPR 24</w:t>
            </w:r>
          </w:p>
          <w:p w14:paraId="2CD38ACC" w14:textId="77777777" w:rsidR="00AA3B54" w:rsidRPr="00F47A65" w:rsidRDefault="00AA3B54" w:rsidP="00AA3B54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МЭК 61326-1</w:t>
            </w:r>
          </w:p>
          <w:p w14:paraId="4A8086E8" w14:textId="77777777" w:rsidR="00AA3B54" w:rsidRPr="00F47A65" w:rsidRDefault="00AA3B54" w:rsidP="00AA3B54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30969</w:t>
            </w:r>
          </w:p>
          <w:p w14:paraId="3FC4411B" w14:textId="77777777" w:rsidR="00AA3B54" w:rsidRPr="00F47A65" w:rsidRDefault="00AA3B54" w:rsidP="00AA3B54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CISPR 24</w:t>
            </w:r>
          </w:p>
          <w:p w14:paraId="670285F1" w14:textId="77777777" w:rsidR="00AA3B54" w:rsidRPr="00F47A65" w:rsidRDefault="00AA3B54" w:rsidP="00AA3B54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IEC/TS 61000-1-2</w:t>
            </w:r>
          </w:p>
          <w:p w14:paraId="66D96649" w14:textId="77777777" w:rsidR="00AA3B54" w:rsidRPr="00F47A65" w:rsidRDefault="00AA3B54" w:rsidP="00AA3B54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lastRenderedPageBreak/>
              <w:t>ГОСТ Р 51522.2.1</w:t>
            </w:r>
          </w:p>
          <w:p w14:paraId="3D35E266" w14:textId="77777777" w:rsidR="00AA3B54" w:rsidRPr="00F47A65" w:rsidRDefault="00AA3B54" w:rsidP="00AA3B54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51522.2.4</w:t>
            </w:r>
          </w:p>
          <w:p w14:paraId="573B41C3" w14:textId="77777777" w:rsidR="00AA3B54" w:rsidRPr="00F47A65" w:rsidRDefault="00AA3B54" w:rsidP="00AA3B54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61326-2-3</w:t>
            </w:r>
          </w:p>
          <w:p w14:paraId="77085091" w14:textId="77777777" w:rsidR="007571DB" w:rsidRPr="00F47A65" w:rsidRDefault="00AA3B54" w:rsidP="00AA3B54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61326-2-5</w:t>
            </w:r>
          </w:p>
          <w:p w14:paraId="30CAB061" w14:textId="77777777" w:rsidR="00AA3B54" w:rsidRPr="00F47A65" w:rsidRDefault="00AA3B54" w:rsidP="00AA3B54">
            <w:r w:rsidRPr="00F47A65">
              <w:t>ГОСТ IEC 61326-3-1</w:t>
            </w:r>
          </w:p>
          <w:p w14:paraId="6ADD576C" w14:textId="77777777" w:rsidR="00AA3B54" w:rsidRPr="00F47A65" w:rsidRDefault="00AA3B54" w:rsidP="00AA3B54">
            <w:r w:rsidRPr="00F47A65">
              <w:t>ГОСТ IEC 61326-3-2</w:t>
            </w:r>
          </w:p>
          <w:p w14:paraId="486FB070" w14:textId="77777777" w:rsidR="00AA3B54" w:rsidRPr="00F47A65" w:rsidRDefault="00AA3B54" w:rsidP="00AA3B54">
            <w:r w:rsidRPr="00F47A65">
              <w:t>ГОСТ IEC 61557-12</w:t>
            </w:r>
          </w:p>
          <w:p w14:paraId="7FD0893B" w14:textId="77777777" w:rsidR="00AA3B54" w:rsidRPr="00F47A65" w:rsidRDefault="00AA3B54" w:rsidP="00AA3B54">
            <w:r w:rsidRPr="00F47A65">
              <w:t>ГОСТ IEC 62052-21</w:t>
            </w:r>
          </w:p>
          <w:p w14:paraId="7E2DA6BF" w14:textId="77777777" w:rsidR="00AA3B54" w:rsidRPr="00F47A65" w:rsidRDefault="00AA3B54" w:rsidP="00AA3B54">
            <w:r w:rsidRPr="00F47A65">
              <w:t>ГОСТ 31818.11</w:t>
            </w:r>
          </w:p>
          <w:p w14:paraId="3862F994" w14:textId="77777777" w:rsidR="00AA3B54" w:rsidRPr="00F47A65" w:rsidRDefault="00AA3B54" w:rsidP="00AA3B54">
            <w:r w:rsidRPr="00F47A65">
              <w:t>ГОСТ 31819.11</w:t>
            </w:r>
          </w:p>
          <w:p w14:paraId="480D76E9" w14:textId="77777777" w:rsidR="00AA3B54" w:rsidRPr="00F47A65" w:rsidRDefault="00AA3B54" w:rsidP="00AA3B54">
            <w:r w:rsidRPr="00F47A65">
              <w:t>ГОСТ 31819.21</w:t>
            </w:r>
          </w:p>
          <w:p w14:paraId="4797A1CF" w14:textId="77777777" w:rsidR="00AA3B54" w:rsidRPr="00F47A65" w:rsidRDefault="00AA3B54" w:rsidP="00AA3B54">
            <w:r w:rsidRPr="00F47A65">
              <w:t>ГОСТ 31819.22</w:t>
            </w:r>
          </w:p>
          <w:p w14:paraId="1F2761E3" w14:textId="77777777" w:rsidR="00AA3B54" w:rsidRPr="00F47A65" w:rsidRDefault="00AA3B54" w:rsidP="00AA3B54">
            <w:r w:rsidRPr="00F47A65">
              <w:t>ГОСТ 31819.23</w:t>
            </w:r>
          </w:p>
          <w:p w14:paraId="44E2F338" w14:textId="77777777" w:rsidR="00AA3B54" w:rsidRPr="00F47A65" w:rsidRDefault="00AA3B54" w:rsidP="00AA3B54">
            <w:r w:rsidRPr="00F47A65">
              <w:t>ГОСТ IEC 62054-11</w:t>
            </w:r>
          </w:p>
          <w:p w14:paraId="51997632" w14:textId="77777777" w:rsidR="00AA3B54" w:rsidRPr="00F47A65" w:rsidRDefault="00AA3B54" w:rsidP="00AA3B54">
            <w:r w:rsidRPr="00F47A65">
              <w:t>ГОСТ EN 50148</w:t>
            </w:r>
          </w:p>
          <w:p w14:paraId="0758479D" w14:textId="77777777" w:rsidR="00AA3B54" w:rsidRPr="00F47A65" w:rsidRDefault="00AA3B54" w:rsidP="00AA3B54">
            <w:r w:rsidRPr="00F47A65">
              <w:t>ГОСТ EN 50470-1</w:t>
            </w:r>
          </w:p>
          <w:p w14:paraId="60C017A4" w14:textId="77777777" w:rsidR="00AA3B54" w:rsidRPr="00F47A65" w:rsidRDefault="00AA3B54" w:rsidP="00AA3B54">
            <w:r w:rsidRPr="00F47A65">
              <w:t>ГОСТ Р МЭК 61326-1</w:t>
            </w:r>
          </w:p>
          <w:p w14:paraId="4457E4F7" w14:textId="77777777" w:rsidR="00AA3B54" w:rsidRPr="00F47A65" w:rsidRDefault="00AA3B54" w:rsidP="00AA3B54">
            <w:r w:rsidRPr="00F47A65">
              <w:t>ГОСТ 30969</w:t>
            </w:r>
          </w:p>
          <w:p w14:paraId="7AF7B144" w14:textId="77777777" w:rsidR="00AA3B54" w:rsidRPr="00F47A65" w:rsidRDefault="00AA3B54" w:rsidP="00AA3B54">
            <w:r w:rsidRPr="00F47A65">
              <w:t>ГОСТ Р 51522.2.2</w:t>
            </w:r>
          </w:p>
          <w:p w14:paraId="0B58803B" w14:textId="77777777" w:rsidR="00AA3B54" w:rsidRPr="00F47A65" w:rsidRDefault="00AA3B54" w:rsidP="00AA3B54">
            <w:r w:rsidRPr="00F47A65">
              <w:t>ГОСТ IEC 61000-3-3</w:t>
            </w:r>
          </w:p>
          <w:p w14:paraId="5D3C1B18" w14:textId="77777777" w:rsidR="00AA3B54" w:rsidRPr="00F47A65" w:rsidRDefault="00AA3B54" w:rsidP="00AA3B54">
            <w:r w:rsidRPr="00F47A65">
              <w:t>ГОСТ IEC 61000-3-2</w:t>
            </w:r>
          </w:p>
          <w:p w14:paraId="65E84261" w14:textId="77777777" w:rsidR="00AA3B54" w:rsidRPr="00F47A65" w:rsidRDefault="00AA3B54" w:rsidP="00AA3B54">
            <w:r w:rsidRPr="00F47A65">
              <w:t>ГОСТ EN 301 489-1 V1.9.2</w:t>
            </w:r>
          </w:p>
          <w:p w14:paraId="1A477B33" w14:textId="77777777" w:rsidR="00AA3B54" w:rsidRPr="00F47A65" w:rsidRDefault="00AA3B54" w:rsidP="00AA3B54">
            <w:r w:rsidRPr="00F47A65">
              <w:t>ГОСТ Р 52459.3</w:t>
            </w:r>
          </w:p>
          <w:p w14:paraId="434E25F3" w14:textId="77777777" w:rsidR="00AA3B54" w:rsidRPr="00F47A65" w:rsidRDefault="00AA3B54" w:rsidP="00AA3B54">
            <w:r w:rsidRPr="00F47A65">
              <w:t>ГОСТ Р 52459.7</w:t>
            </w:r>
          </w:p>
          <w:p w14:paraId="3E8CE1F0" w14:textId="2812ADA0" w:rsidR="00AA3B54" w:rsidRPr="00F47A65" w:rsidRDefault="00AA3B54" w:rsidP="00AA3B54">
            <w:r w:rsidRPr="00F47A65">
              <w:t>ГОСТ Р 52459.17</w:t>
            </w:r>
          </w:p>
        </w:tc>
      </w:tr>
      <w:tr w:rsidR="007571DB" w:rsidRPr="00F47A65" w14:paraId="7240EB7D" w14:textId="77777777" w:rsidTr="004A2D6A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CE9FF" w14:textId="46AAE76B" w:rsidR="007571DB" w:rsidRPr="00F47A65" w:rsidRDefault="007571DB" w:rsidP="009C0127">
            <w:pPr>
              <w:spacing w:after="160" w:line="259" w:lineRule="auto"/>
            </w:pPr>
            <w:r w:rsidRPr="00F47A65">
              <w:lastRenderedPageBreak/>
              <w:t>1</w:t>
            </w:r>
            <w:r w:rsidR="009C0127" w:rsidRPr="00F47A65">
              <w:t>.6.9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1F7EA" w14:textId="77777777" w:rsidR="00CD050B" w:rsidRPr="00F47A65" w:rsidRDefault="00CD050B" w:rsidP="00CD050B">
            <w:pPr>
              <w:rPr>
                <w:bCs/>
              </w:rPr>
            </w:pPr>
            <w:r w:rsidRPr="00F47A65">
              <w:rPr>
                <w:bCs/>
              </w:rPr>
              <w:t>Термометры и пирометры, не</w:t>
            </w:r>
          </w:p>
          <w:p w14:paraId="3DF0BDC0" w14:textId="77777777" w:rsidR="00CD050B" w:rsidRPr="00F47A65" w:rsidRDefault="00CD050B" w:rsidP="00CD050B">
            <w:pPr>
              <w:rPr>
                <w:bCs/>
              </w:rPr>
            </w:pPr>
            <w:r w:rsidRPr="00F47A65">
              <w:rPr>
                <w:bCs/>
              </w:rPr>
              <w:t>объединенные с другими приборами,</w:t>
            </w:r>
          </w:p>
          <w:p w14:paraId="57AC3E66" w14:textId="77777777" w:rsidR="00CD050B" w:rsidRPr="00F47A65" w:rsidRDefault="00CD050B" w:rsidP="00CD050B">
            <w:pPr>
              <w:rPr>
                <w:bCs/>
              </w:rPr>
            </w:pPr>
            <w:r w:rsidRPr="00F47A65">
              <w:rPr>
                <w:bCs/>
              </w:rPr>
              <w:t>нежидкостные, электронные.</w:t>
            </w:r>
          </w:p>
          <w:p w14:paraId="6329C50F" w14:textId="05E2AC1F" w:rsidR="007571DB" w:rsidRPr="00F47A65" w:rsidRDefault="00CD050B" w:rsidP="00CD050B">
            <w:pPr>
              <w:rPr>
                <w:bCs/>
              </w:rPr>
            </w:pPr>
            <w:r w:rsidRPr="00F47A65">
              <w:rPr>
                <w:bCs/>
              </w:rPr>
              <w:t>Оборудование лабораторное.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BEB42" w14:textId="77777777" w:rsidR="00CD050B" w:rsidRPr="00F47A65" w:rsidRDefault="00CD050B" w:rsidP="00CD050B">
            <w:r w:rsidRPr="00F47A65">
              <w:t>1с, 3с, 4с</w:t>
            </w:r>
          </w:p>
          <w:p w14:paraId="341D35FE" w14:textId="77777777" w:rsidR="00CD050B" w:rsidRPr="00F47A65" w:rsidRDefault="00CD050B" w:rsidP="00CD050B">
            <w:r w:rsidRPr="00F47A65">
              <w:t>Сертификация</w:t>
            </w:r>
          </w:p>
          <w:p w14:paraId="5479C017" w14:textId="28FC20CF" w:rsidR="007571DB" w:rsidRPr="00F47A65" w:rsidRDefault="007571DB" w:rsidP="00CD050B">
            <w:pPr>
              <w:rPr>
                <w:lang w:val="kk-KZ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60DC7" w14:textId="6AB29D08" w:rsidR="00CD050B" w:rsidRPr="00F47A65" w:rsidRDefault="00CD050B" w:rsidP="00CD050B">
            <w:r w:rsidRPr="00F47A65">
              <w:t>90251920</w:t>
            </w:r>
          </w:p>
          <w:p w14:paraId="37DB5FD0" w14:textId="2BA87EB5" w:rsidR="00CD050B" w:rsidRPr="00F47A65" w:rsidRDefault="00CD050B" w:rsidP="00CD050B">
            <w:r w:rsidRPr="00F47A65">
              <w:t>9025192000</w:t>
            </w:r>
          </w:p>
          <w:p w14:paraId="75F78434" w14:textId="161DF9D3" w:rsidR="00CD050B" w:rsidRPr="00F47A65" w:rsidRDefault="00CD050B" w:rsidP="00CD050B">
            <w:r w:rsidRPr="00F47A65">
              <w:t>902519800</w:t>
            </w:r>
          </w:p>
          <w:p w14:paraId="3397B055" w14:textId="32822B7A" w:rsidR="00CD050B" w:rsidRPr="00F47A65" w:rsidRDefault="00CD050B" w:rsidP="00CD050B">
            <w:r w:rsidRPr="00F47A65">
              <w:t>9025198001</w:t>
            </w:r>
          </w:p>
          <w:p w14:paraId="5D548704" w14:textId="3D4C2175" w:rsidR="00CD050B" w:rsidRPr="00F47A65" w:rsidRDefault="00CD050B" w:rsidP="00CD050B">
            <w:r w:rsidRPr="00F47A65">
              <w:t>9025198009</w:t>
            </w:r>
          </w:p>
          <w:p w14:paraId="4234D8F9" w14:textId="0074B0D6" w:rsidR="00CD050B" w:rsidRPr="00F47A65" w:rsidRDefault="00CD050B" w:rsidP="00CD050B">
            <w:r w:rsidRPr="00F47A65">
              <w:t>9025</w:t>
            </w:r>
          </w:p>
          <w:p w14:paraId="0ECC9200" w14:textId="2CAC603E" w:rsidR="00CD050B" w:rsidRPr="00F47A65" w:rsidRDefault="00CD050B" w:rsidP="00CD050B">
            <w:r w:rsidRPr="00F47A65">
              <w:t>902580</w:t>
            </w:r>
          </w:p>
          <w:p w14:paraId="5909D2E7" w14:textId="3D239AD4" w:rsidR="00CD050B" w:rsidRPr="00F47A65" w:rsidRDefault="00CD050B" w:rsidP="00CD050B">
            <w:r w:rsidRPr="00F47A65">
              <w:t>9025802000</w:t>
            </w:r>
          </w:p>
          <w:p w14:paraId="68ECDE01" w14:textId="071D29E6" w:rsidR="00CD050B" w:rsidRPr="00F47A65" w:rsidRDefault="00CD050B" w:rsidP="00CD050B">
            <w:r w:rsidRPr="00F47A65">
              <w:lastRenderedPageBreak/>
              <w:t>9025804000</w:t>
            </w:r>
          </w:p>
          <w:p w14:paraId="5DCB24EB" w14:textId="330F7881" w:rsidR="007571DB" w:rsidRPr="00F47A65" w:rsidRDefault="00CD050B" w:rsidP="00CD050B">
            <w:r w:rsidRPr="00F47A65">
              <w:t>9025808000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4B6E" w14:textId="77777777" w:rsidR="00CD050B" w:rsidRPr="00F47A65" w:rsidRDefault="00CD050B" w:rsidP="00CD050B">
            <w:pPr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lastRenderedPageBreak/>
              <w:t>ТР ТС 004/2011</w:t>
            </w:r>
          </w:p>
          <w:p w14:paraId="55544128" w14:textId="7A8D7148" w:rsidR="007571DB" w:rsidRPr="00F47A65" w:rsidRDefault="00CD050B" w:rsidP="00CD050B">
            <w:r w:rsidRPr="00F47A65">
              <w:rPr>
                <w:bCs/>
                <w:lang w:eastAsia="en-US"/>
              </w:rPr>
              <w:t>ТР ТС 020/2011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B9F0D" w14:textId="77777777" w:rsidR="00CD050B" w:rsidRPr="00F47A65" w:rsidRDefault="00CD050B" w:rsidP="00CD050B">
            <w:pPr>
              <w:spacing w:line="276" w:lineRule="auto"/>
              <w:rPr>
                <w:b/>
                <w:bCs/>
                <w:spacing w:val="-1"/>
                <w:lang w:eastAsia="en-US"/>
              </w:rPr>
            </w:pPr>
            <w:r w:rsidRPr="00F47A65">
              <w:rPr>
                <w:b/>
                <w:bCs/>
                <w:spacing w:val="-1"/>
                <w:lang w:eastAsia="en-US"/>
              </w:rPr>
              <w:t>ТР ТС 004/2011</w:t>
            </w:r>
          </w:p>
          <w:p w14:paraId="12A15C77" w14:textId="77777777" w:rsidR="00CD050B" w:rsidRPr="00F47A65" w:rsidRDefault="00CD050B" w:rsidP="00CD050B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EN 62233</w:t>
            </w:r>
          </w:p>
          <w:p w14:paraId="5364F12F" w14:textId="77777777" w:rsidR="00CD050B" w:rsidRPr="00F47A65" w:rsidRDefault="00CD050B" w:rsidP="00CD050B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62311</w:t>
            </w:r>
          </w:p>
          <w:p w14:paraId="62857B81" w14:textId="77777777" w:rsidR="00CD050B" w:rsidRPr="00F47A65" w:rsidRDefault="00CD050B" w:rsidP="00CD050B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62479</w:t>
            </w:r>
          </w:p>
          <w:p w14:paraId="35DFDF20" w14:textId="77777777" w:rsidR="00CD050B" w:rsidRPr="00F47A65" w:rsidRDefault="00CD050B" w:rsidP="00CD050B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60950-1</w:t>
            </w:r>
          </w:p>
          <w:p w14:paraId="687FB19A" w14:textId="77777777" w:rsidR="00CD050B" w:rsidRPr="00F47A65" w:rsidRDefault="00CD050B" w:rsidP="00CD050B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62368-1</w:t>
            </w:r>
          </w:p>
          <w:p w14:paraId="05CD5F21" w14:textId="77777777" w:rsidR="00CD050B" w:rsidRPr="00F47A65" w:rsidRDefault="00CD050B" w:rsidP="00CD050B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61010-1</w:t>
            </w:r>
          </w:p>
          <w:p w14:paraId="3E304F1C" w14:textId="4A03649E" w:rsidR="005278AF" w:rsidRPr="00F47A65" w:rsidRDefault="005278AF" w:rsidP="005278AF">
            <w:r w:rsidRPr="00F47A65">
              <w:lastRenderedPageBreak/>
              <w:t>ГОСТ IEC 61010-1</w:t>
            </w:r>
          </w:p>
          <w:p w14:paraId="5E57BA84" w14:textId="7F37E8F2" w:rsidR="005278AF" w:rsidRPr="00F47A65" w:rsidRDefault="005278AF" w:rsidP="005278AF">
            <w:r w:rsidRPr="00F47A65">
              <w:t>ГОСТ IEC 61010-2-010</w:t>
            </w:r>
          </w:p>
          <w:p w14:paraId="669B2F85" w14:textId="1EF08D2B" w:rsidR="005278AF" w:rsidRPr="00F47A65" w:rsidRDefault="005278AF" w:rsidP="005278AF">
            <w:r w:rsidRPr="00F47A65">
              <w:t>ГОСТ IEC 61010-2-020</w:t>
            </w:r>
          </w:p>
          <w:p w14:paraId="6A7AEBCA" w14:textId="0D646AD7" w:rsidR="005278AF" w:rsidRPr="00F47A65" w:rsidRDefault="005278AF" w:rsidP="005278AF">
            <w:r w:rsidRPr="00F47A65">
              <w:t>ГОСТ IEC 61010-2-030</w:t>
            </w:r>
          </w:p>
          <w:p w14:paraId="08B4827F" w14:textId="606360C4" w:rsidR="005278AF" w:rsidRPr="00F47A65" w:rsidRDefault="005278AF" w:rsidP="005278AF">
            <w:r w:rsidRPr="00F47A65">
              <w:t>ГОСТ IEC 61010-2-032</w:t>
            </w:r>
          </w:p>
          <w:p w14:paraId="0FFEFB03" w14:textId="5F8434EA" w:rsidR="005278AF" w:rsidRPr="00F47A65" w:rsidRDefault="005278AF" w:rsidP="005278AF">
            <w:r w:rsidRPr="00F47A65">
              <w:t>ГОСТ IEC 61010-2-040</w:t>
            </w:r>
          </w:p>
          <w:p w14:paraId="43F05065" w14:textId="6DEEDC8E" w:rsidR="005278AF" w:rsidRPr="00F47A65" w:rsidRDefault="005278AF" w:rsidP="005278AF">
            <w:r w:rsidRPr="00F47A65">
              <w:t>ГОСТ IEC 61010-2-033</w:t>
            </w:r>
          </w:p>
          <w:p w14:paraId="75491645" w14:textId="7F9034D5" w:rsidR="005278AF" w:rsidRPr="00F47A65" w:rsidRDefault="005278AF" w:rsidP="005278AF">
            <w:r w:rsidRPr="00F47A65">
              <w:t>ГОСТ IEC 61010-2-051</w:t>
            </w:r>
          </w:p>
          <w:p w14:paraId="0FE83E45" w14:textId="5A47DC51" w:rsidR="005278AF" w:rsidRPr="00F47A65" w:rsidRDefault="005278AF" w:rsidP="005278AF">
            <w:r w:rsidRPr="00F47A65">
              <w:t>ГОСТ IEC 61010-2-061</w:t>
            </w:r>
          </w:p>
          <w:p w14:paraId="5BA99171" w14:textId="11DC02E5" w:rsidR="005278AF" w:rsidRPr="00F47A65" w:rsidRDefault="005278AF" w:rsidP="005278AF">
            <w:r w:rsidRPr="00F47A65">
              <w:t>ГОСТ IEC 61010-2-081</w:t>
            </w:r>
          </w:p>
          <w:p w14:paraId="133D749E" w14:textId="4067BB25" w:rsidR="005278AF" w:rsidRPr="00F47A65" w:rsidRDefault="005278AF" w:rsidP="005278AF">
            <w:r w:rsidRPr="00F47A65">
              <w:t>ГОСТ IEC 61010-2-201</w:t>
            </w:r>
          </w:p>
          <w:p w14:paraId="37AF9FB3" w14:textId="66835DDF" w:rsidR="005278AF" w:rsidRPr="00F47A65" w:rsidRDefault="005278AF" w:rsidP="005278AF">
            <w:r w:rsidRPr="00F47A65">
              <w:t>ГОСТ IEC 61010-031</w:t>
            </w:r>
          </w:p>
          <w:p w14:paraId="678E68BF" w14:textId="58B50F46" w:rsidR="005278AF" w:rsidRPr="00F47A65" w:rsidRDefault="005278AF" w:rsidP="005278AF">
            <w:r w:rsidRPr="00F47A65">
              <w:t>ГОСТ IEC 60477</w:t>
            </w:r>
          </w:p>
          <w:p w14:paraId="32C723F8" w14:textId="77777777" w:rsidR="00CD050B" w:rsidRPr="00F47A65" w:rsidRDefault="00CD050B" w:rsidP="00CD050B">
            <w:pPr>
              <w:spacing w:line="276" w:lineRule="auto"/>
              <w:rPr>
                <w:b/>
                <w:bCs/>
                <w:spacing w:val="-1"/>
                <w:lang w:eastAsia="en-US"/>
              </w:rPr>
            </w:pPr>
            <w:r w:rsidRPr="00F47A65">
              <w:rPr>
                <w:b/>
                <w:bCs/>
                <w:spacing w:val="-1"/>
                <w:lang w:eastAsia="en-US"/>
              </w:rPr>
              <w:t>ТР ТС 020/2011</w:t>
            </w:r>
          </w:p>
          <w:p w14:paraId="1CBBB6AA" w14:textId="77777777" w:rsidR="00CD050B" w:rsidRPr="00F47A65" w:rsidRDefault="00CD050B" w:rsidP="00CD050B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CISPR 14-1</w:t>
            </w:r>
          </w:p>
          <w:p w14:paraId="685B5BDE" w14:textId="77777777" w:rsidR="00CD050B" w:rsidRPr="00F47A65" w:rsidRDefault="00CD050B" w:rsidP="00CD050B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CISPR 14-2</w:t>
            </w:r>
          </w:p>
          <w:p w14:paraId="13E031C3" w14:textId="77777777" w:rsidR="00CD050B" w:rsidRPr="00F47A65" w:rsidRDefault="00CD050B" w:rsidP="00CD050B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CISPR 32</w:t>
            </w:r>
          </w:p>
          <w:p w14:paraId="1AE1BEB7" w14:textId="77777777" w:rsidR="00CD050B" w:rsidRPr="00F47A65" w:rsidRDefault="00CD050B" w:rsidP="00CD050B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CISPR 24</w:t>
            </w:r>
          </w:p>
          <w:p w14:paraId="1C00DF63" w14:textId="1403904F" w:rsidR="005278AF" w:rsidRPr="00F47A65" w:rsidRDefault="005278AF" w:rsidP="005278AF">
            <w:r w:rsidRPr="00F47A65">
              <w:t>ГОСТ IEC 61326-2-3</w:t>
            </w:r>
          </w:p>
          <w:p w14:paraId="68868B2A" w14:textId="67C3E6E9" w:rsidR="005278AF" w:rsidRPr="00F47A65" w:rsidRDefault="005278AF" w:rsidP="005278AF">
            <w:r w:rsidRPr="00F47A65">
              <w:t>ГОСТ IEC 61326-2-5</w:t>
            </w:r>
          </w:p>
          <w:p w14:paraId="0C95BEED" w14:textId="617E6C08" w:rsidR="005278AF" w:rsidRPr="00F47A65" w:rsidRDefault="005278AF" w:rsidP="005278AF">
            <w:r w:rsidRPr="00F47A65">
              <w:t>ГОСТ IEC 61326-3-1</w:t>
            </w:r>
          </w:p>
          <w:p w14:paraId="67CA3674" w14:textId="05EDEF57" w:rsidR="005278AF" w:rsidRPr="00F47A65" w:rsidRDefault="005278AF" w:rsidP="005278AF">
            <w:r w:rsidRPr="00F47A65">
              <w:t>ГОСТ IEC 61326-3-2</w:t>
            </w:r>
          </w:p>
          <w:p w14:paraId="5397EE5C" w14:textId="0CF09E19" w:rsidR="005278AF" w:rsidRPr="00F47A65" w:rsidRDefault="005278AF" w:rsidP="005278AF">
            <w:r w:rsidRPr="00F47A65">
              <w:t>ГОСТ Р МЭК 61326-1</w:t>
            </w:r>
          </w:p>
          <w:p w14:paraId="2C96B0C8" w14:textId="77777777" w:rsidR="007571DB" w:rsidRPr="00F47A65" w:rsidRDefault="00CD050B" w:rsidP="00CD050B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30969</w:t>
            </w:r>
          </w:p>
          <w:p w14:paraId="3C5ACD18" w14:textId="77777777" w:rsidR="00CD050B" w:rsidRPr="00F47A65" w:rsidRDefault="00CD050B" w:rsidP="00CD050B">
            <w:r w:rsidRPr="00F47A65">
              <w:t>ГОСТ Р 51522.2.1</w:t>
            </w:r>
          </w:p>
          <w:p w14:paraId="027AEDF6" w14:textId="77777777" w:rsidR="00CD050B" w:rsidRPr="00F47A65" w:rsidRDefault="00CD050B" w:rsidP="00CD050B">
            <w:r w:rsidRPr="00F47A65">
              <w:t>ГОСТ Р 51522.2.4</w:t>
            </w:r>
          </w:p>
          <w:p w14:paraId="41079A7C" w14:textId="77777777" w:rsidR="00CD050B" w:rsidRPr="00F47A65" w:rsidRDefault="00CD050B" w:rsidP="00CD050B">
            <w:r w:rsidRPr="00F47A65">
              <w:t>ГОСТ IEC 61000-3-3</w:t>
            </w:r>
          </w:p>
          <w:p w14:paraId="5BBE4FA7" w14:textId="77777777" w:rsidR="00CD050B" w:rsidRPr="00F47A65" w:rsidRDefault="00CD050B" w:rsidP="00CD050B">
            <w:r w:rsidRPr="00F47A65">
              <w:t>ГОСТ IEC 61000-3-2</w:t>
            </w:r>
          </w:p>
          <w:p w14:paraId="2F02AAE3" w14:textId="77777777" w:rsidR="00CD050B" w:rsidRPr="00F47A65" w:rsidRDefault="00CD050B" w:rsidP="00CD050B">
            <w:r w:rsidRPr="00F47A65">
              <w:t>ГОСТ EN 301 489-1 V1.9.2</w:t>
            </w:r>
          </w:p>
          <w:p w14:paraId="14628B8D" w14:textId="77777777" w:rsidR="00CD050B" w:rsidRPr="00F47A65" w:rsidRDefault="00CD050B" w:rsidP="00CD050B">
            <w:r w:rsidRPr="00F47A65">
              <w:t>ГОСТ Р 52459.3</w:t>
            </w:r>
          </w:p>
          <w:p w14:paraId="239065D5" w14:textId="77777777" w:rsidR="00CD050B" w:rsidRPr="00F47A65" w:rsidRDefault="00CD050B" w:rsidP="00CD050B">
            <w:r w:rsidRPr="00F47A65">
              <w:t>ГОСТ Р 52459.7</w:t>
            </w:r>
          </w:p>
          <w:p w14:paraId="759F6C66" w14:textId="77777777" w:rsidR="00CD050B" w:rsidRPr="00F47A65" w:rsidRDefault="00CD050B" w:rsidP="00CD050B">
            <w:r w:rsidRPr="00F47A65">
              <w:t>ГОСТ Р 52459.17</w:t>
            </w:r>
          </w:p>
          <w:p w14:paraId="5D55559B" w14:textId="77777777" w:rsidR="00CD050B" w:rsidRPr="00F47A65" w:rsidRDefault="00CD050B" w:rsidP="00CD050B">
            <w:r w:rsidRPr="00F47A65">
              <w:t>ГОСТ IEC/TS 61000-1-2</w:t>
            </w:r>
          </w:p>
          <w:p w14:paraId="1C548A0E" w14:textId="000E84F6" w:rsidR="005278AF" w:rsidRPr="00F47A65" w:rsidRDefault="005278AF" w:rsidP="00CD050B"/>
        </w:tc>
      </w:tr>
      <w:tr w:rsidR="007571DB" w:rsidRPr="00F47A65" w14:paraId="0190294C" w14:textId="77777777" w:rsidTr="004A2D6A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DF315" w14:textId="76F1E0BF" w:rsidR="007571DB" w:rsidRPr="00F47A65" w:rsidRDefault="009C0127" w:rsidP="00D62871">
            <w:pPr>
              <w:spacing w:after="160" w:line="259" w:lineRule="auto"/>
            </w:pPr>
            <w:r w:rsidRPr="00F47A65">
              <w:lastRenderedPageBreak/>
              <w:t>1.7.1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BC6D3" w14:textId="77777777" w:rsidR="00C36D8B" w:rsidRPr="00F47A65" w:rsidRDefault="00C36D8B" w:rsidP="00C36D8B">
            <w:pPr>
              <w:rPr>
                <w:bCs/>
              </w:rPr>
            </w:pPr>
            <w:r w:rsidRPr="00F47A65">
              <w:rPr>
                <w:bCs/>
              </w:rPr>
              <w:t>Приборы и аппаратура для измерения или</w:t>
            </w:r>
          </w:p>
          <w:p w14:paraId="33E76EBC" w14:textId="77777777" w:rsidR="00C36D8B" w:rsidRPr="00F47A65" w:rsidRDefault="00C36D8B" w:rsidP="00C36D8B">
            <w:pPr>
              <w:rPr>
                <w:bCs/>
              </w:rPr>
            </w:pPr>
            <w:r w:rsidRPr="00F47A65">
              <w:rPr>
                <w:bCs/>
              </w:rPr>
              <w:t>контроля, электронные;</w:t>
            </w:r>
          </w:p>
          <w:p w14:paraId="508FF338" w14:textId="77777777" w:rsidR="00C36D8B" w:rsidRPr="00F47A65" w:rsidRDefault="00C36D8B" w:rsidP="00C36D8B">
            <w:pPr>
              <w:rPr>
                <w:bCs/>
              </w:rPr>
            </w:pPr>
            <w:r w:rsidRPr="00F47A65">
              <w:rPr>
                <w:bCs/>
              </w:rPr>
              <w:t>Расходомеры электронные (кроме</w:t>
            </w:r>
          </w:p>
          <w:p w14:paraId="3D728BC7" w14:textId="77777777" w:rsidR="00C36D8B" w:rsidRPr="00F47A65" w:rsidRDefault="00C36D8B" w:rsidP="00C36D8B">
            <w:pPr>
              <w:rPr>
                <w:bCs/>
              </w:rPr>
            </w:pPr>
            <w:r w:rsidRPr="00F47A65">
              <w:rPr>
                <w:bCs/>
              </w:rPr>
              <w:t>измерителей подачи жидкостей,</w:t>
            </w:r>
          </w:p>
          <w:p w14:paraId="6E69225D" w14:textId="77777777" w:rsidR="00C36D8B" w:rsidRPr="00F47A65" w:rsidRDefault="00C36D8B" w:rsidP="00C36D8B">
            <w:pPr>
              <w:rPr>
                <w:bCs/>
              </w:rPr>
            </w:pPr>
            <w:r w:rsidRPr="00F47A65">
              <w:rPr>
                <w:bCs/>
              </w:rPr>
              <w:t>гидрометрических лопастных колес)</w:t>
            </w:r>
          </w:p>
          <w:p w14:paraId="52583827" w14:textId="77777777" w:rsidR="00C36D8B" w:rsidRPr="00F47A65" w:rsidRDefault="00C36D8B" w:rsidP="00C36D8B">
            <w:pPr>
              <w:rPr>
                <w:bCs/>
              </w:rPr>
            </w:pPr>
            <w:r w:rsidRPr="00F47A65">
              <w:rPr>
                <w:bCs/>
              </w:rPr>
              <w:t>Приборы и аппаратура для измерения</w:t>
            </w:r>
          </w:p>
          <w:p w14:paraId="1D6F1F70" w14:textId="77777777" w:rsidR="00C36D8B" w:rsidRPr="00F47A65" w:rsidRDefault="00C36D8B" w:rsidP="00C36D8B">
            <w:pPr>
              <w:rPr>
                <w:bCs/>
              </w:rPr>
            </w:pPr>
            <w:r w:rsidRPr="00F47A65">
              <w:rPr>
                <w:bCs/>
              </w:rPr>
              <w:t>или контроля уровня жидкостей,</w:t>
            </w:r>
          </w:p>
          <w:p w14:paraId="4B15DB69" w14:textId="77777777" w:rsidR="00C36D8B" w:rsidRPr="00F47A65" w:rsidRDefault="00C36D8B" w:rsidP="00C36D8B">
            <w:pPr>
              <w:rPr>
                <w:bCs/>
              </w:rPr>
            </w:pPr>
            <w:r w:rsidRPr="00F47A65">
              <w:rPr>
                <w:bCs/>
              </w:rPr>
              <w:t>электронные</w:t>
            </w:r>
          </w:p>
          <w:p w14:paraId="208F2F2D" w14:textId="77777777" w:rsidR="00C36D8B" w:rsidRPr="00F47A65" w:rsidRDefault="00C36D8B" w:rsidP="00C36D8B">
            <w:pPr>
              <w:rPr>
                <w:bCs/>
              </w:rPr>
            </w:pPr>
            <w:r w:rsidRPr="00F47A65">
              <w:rPr>
                <w:bCs/>
              </w:rPr>
              <w:t>Приборы и аппаратура для измерения</w:t>
            </w:r>
          </w:p>
          <w:p w14:paraId="301197A2" w14:textId="77777777" w:rsidR="00C36D8B" w:rsidRPr="00F47A65" w:rsidRDefault="00C36D8B" w:rsidP="00C36D8B">
            <w:pPr>
              <w:rPr>
                <w:bCs/>
              </w:rPr>
            </w:pPr>
            <w:r w:rsidRPr="00F47A65">
              <w:rPr>
                <w:bCs/>
              </w:rPr>
              <w:t>или контроля давления жидкостей или</w:t>
            </w:r>
          </w:p>
          <w:p w14:paraId="2DF2E3DD" w14:textId="77777777" w:rsidR="00C36D8B" w:rsidRPr="00F47A65" w:rsidRDefault="00C36D8B" w:rsidP="00C36D8B">
            <w:pPr>
              <w:rPr>
                <w:bCs/>
              </w:rPr>
            </w:pPr>
            <w:r w:rsidRPr="00F47A65">
              <w:rPr>
                <w:bCs/>
              </w:rPr>
              <w:t>газов, электронные.</w:t>
            </w:r>
          </w:p>
          <w:p w14:paraId="436348B7" w14:textId="5A1C7019" w:rsidR="007571DB" w:rsidRPr="00F47A65" w:rsidRDefault="00C36D8B" w:rsidP="00C36D8B">
            <w:pPr>
              <w:rPr>
                <w:bCs/>
              </w:rPr>
            </w:pPr>
            <w:r w:rsidRPr="00F47A65">
              <w:rPr>
                <w:bCs/>
              </w:rPr>
              <w:t>Оборудование лабораторное.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7F134" w14:textId="77777777" w:rsidR="00C36D8B" w:rsidRPr="00F47A65" w:rsidRDefault="00C36D8B" w:rsidP="00C36D8B">
            <w:r w:rsidRPr="00F47A65">
              <w:t>1с, 3с, 4с</w:t>
            </w:r>
          </w:p>
          <w:p w14:paraId="0F0D3F25" w14:textId="77777777" w:rsidR="00C36D8B" w:rsidRPr="00F47A65" w:rsidRDefault="00C36D8B" w:rsidP="00C36D8B">
            <w:r w:rsidRPr="00F47A65">
              <w:t>Сертификация</w:t>
            </w:r>
          </w:p>
          <w:p w14:paraId="52E97763" w14:textId="6B8362B7" w:rsidR="007571DB" w:rsidRPr="00F47A65" w:rsidRDefault="007571DB" w:rsidP="00C36D8B">
            <w:pPr>
              <w:rPr>
                <w:lang w:val="kk-KZ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07754" w14:textId="477258AD" w:rsidR="00C36D8B" w:rsidRPr="00F47A65" w:rsidRDefault="00C36D8B" w:rsidP="00C36D8B">
            <w:r w:rsidRPr="00F47A65">
              <w:t>9026102</w:t>
            </w:r>
          </w:p>
          <w:p w14:paraId="792EA7AE" w14:textId="08C0B1F4" w:rsidR="00C36D8B" w:rsidRPr="00F47A65" w:rsidRDefault="00C36D8B" w:rsidP="00C36D8B">
            <w:r w:rsidRPr="00F47A65">
              <w:t>902610</w:t>
            </w:r>
          </w:p>
          <w:p w14:paraId="0DE3BA12" w14:textId="7C7FE3A5" w:rsidR="00C36D8B" w:rsidRPr="00F47A65" w:rsidRDefault="00C36D8B" w:rsidP="00C36D8B">
            <w:r w:rsidRPr="00F47A65">
              <w:t>90261021</w:t>
            </w:r>
          </w:p>
          <w:p w14:paraId="746601C1" w14:textId="3B930F97" w:rsidR="00C36D8B" w:rsidRPr="00F47A65" w:rsidRDefault="00C36D8B" w:rsidP="00C36D8B">
            <w:r w:rsidRPr="00F47A65">
              <w:t>9026102100</w:t>
            </w:r>
          </w:p>
          <w:p w14:paraId="085E3251" w14:textId="0AE84639" w:rsidR="00C36D8B" w:rsidRPr="00F47A65" w:rsidRDefault="00C36D8B" w:rsidP="00C36D8B">
            <w:r w:rsidRPr="00F47A65">
              <w:t>9026102900</w:t>
            </w:r>
          </w:p>
          <w:p w14:paraId="20BD01CE" w14:textId="5F42F64A" w:rsidR="00C36D8B" w:rsidRPr="00F47A65" w:rsidRDefault="00C36D8B" w:rsidP="00C36D8B">
            <w:r w:rsidRPr="00F47A65">
              <w:t>90261081</w:t>
            </w:r>
          </w:p>
          <w:p w14:paraId="0DFAEE0B" w14:textId="4C71C614" w:rsidR="00C36D8B" w:rsidRPr="00F47A65" w:rsidRDefault="00C36D8B" w:rsidP="00C36D8B">
            <w:r w:rsidRPr="00F47A65">
              <w:t>9026108100</w:t>
            </w:r>
          </w:p>
          <w:p w14:paraId="6E8AC3EE" w14:textId="7EACA3CC" w:rsidR="00C36D8B" w:rsidRPr="00F47A65" w:rsidRDefault="00C36D8B" w:rsidP="00C36D8B">
            <w:r w:rsidRPr="00F47A65">
              <w:t>9026108900</w:t>
            </w:r>
          </w:p>
          <w:p w14:paraId="5C8B7A8B" w14:textId="4014C424" w:rsidR="00C36D8B" w:rsidRPr="00F47A65" w:rsidRDefault="00C36D8B" w:rsidP="00C36D8B">
            <w:r w:rsidRPr="00F47A65">
              <w:t>902620</w:t>
            </w:r>
          </w:p>
          <w:p w14:paraId="63A6CC9E" w14:textId="1104AC3B" w:rsidR="00C36D8B" w:rsidRPr="00F47A65" w:rsidRDefault="00C36D8B" w:rsidP="00C36D8B">
            <w:r w:rsidRPr="00F47A65">
              <w:t>9026</w:t>
            </w:r>
          </w:p>
          <w:p w14:paraId="6DE914B7" w14:textId="79C6E01A" w:rsidR="00C36D8B" w:rsidRPr="00F47A65" w:rsidRDefault="00C36D8B" w:rsidP="00C36D8B">
            <w:r w:rsidRPr="00F47A65">
              <w:t>9026202000</w:t>
            </w:r>
          </w:p>
          <w:p w14:paraId="21CC91BD" w14:textId="12CECC5D" w:rsidR="00C36D8B" w:rsidRPr="00F47A65" w:rsidRDefault="00C36D8B" w:rsidP="00C36D8B">
            <w:r w:rsidRPr="00F47A65">
              <w:t>9026204000</w:t>
            </w:r>
          </w:p>
          <w:p w14:paraId="3FFFD0CF" w14:textId="28AFD25C" w:rsidR="00C36D8B" w:rsidRPr="00F47A65" w:rsidRDefault="00C36D8B" w:rsidP="00C36D8B">
            <w:r w:rsidRPr="00F47A65">
              <w:t>9026208000</w:t>
            </w:r>
          </w:p>
          <w:p w14:paraId="53FA642C" w14:textId="7C25E83D" w:rsidR="00C36D8B" w:rsidRPr="00F47A65" w:rsidRDefault="00C36D8B" w:rsidP="00C36D8B">
            <w:r w:rsidRPr="00F47A65">
              <w:t>902680</w:t>
            </w:r>
          </w:p>
          <w:p w14:paraId="47E1D70F" w14:textId="398A1832" w:rsidR="00C36D8B" w:rsidRPr="00F47A65" w:rsidRDefault="00C36D8B" w:rsidP="00C36D8B">
            <w:r w:rsidRPr="00F47A65">
              <w:t>9026802000</w:t>
            </w:r>
          </w:p>
          <w:p w14:paraId="3E042394" w14:textId="144F30D0" w:rsidR="00C36D8B" w:rsidRPr="00F47A65" w:rsidRDefault="00C36D8B" w:rsidP="00C36D8B">
            <w:r w:rsidRPr="00F47A65">
              <w:t>9026808000</w:t>
            </w:r>
          </w:p>
          <w:p w14:paraId="3FD5C965" w14:textId="079E1BE6" w:rsidR="00C36D8B" w:rsidRPr="00F47A65" w:rsidRDefault="00C36D8B" w:rsidP="00C36D8B">
            <w:r w:rsidRPr="00F47A65">
              <w:t>9026900000</w:t>
            </w:r>
          </w:p>
          <w:p w14:paraId="079BFF5C" w14:textId="7C82E6E3" w:rsidR="00C36D8B" w:rsidRPr="00F47A65" w:rsidRDefault="00C36D8B" w:rsidP="00C36D8B">
            <w:r w:rsidRPr="00F47A65">
              <w:t>90261021</w:t>
            </w:r>
          </w:p>
          <w:p w14:paraId="06A033D5" w14:textId="36085FA2" w:rsidR="00C36D8B" w:rsidRPr="00F47A65" w:rsidRDefault="00C36D8B" w:rsidP="00C36D8B">
            <w:r w:rsidRPr="00F47A65">
              <w:t>90261029</w:t>
            </w:r>
          </w:p>
          <w:p w14:paraId="6195E1D0" w14:textId="5B5B70DF" w:rsidR="007571DB" w:rsidRPr="00F47A65" w:rsidRDefault="00C36D8B" w:rsidP="00C36D8B">
            <w:r w:rsidRPr="00F47A65">
              <w:t>90262020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BA4D1" w14:textId="77777777" w:rsidR="00C36D8B" w:rsidRPr="00F47A65" w:rsidRDefault="00C36D8B" w:rsidP="00C36D8B">
            <w:pPr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ТР ТС 004/2011</w:t>
            </w:r>
          </w:p>
          <w:p w14:paraId="4E04C207" w14:textId="237EC95C" w:rsidR="007571DB" w:rsidRPr="00F47A65" w:rsidRDefault="00C36D8B" w:rsidP="00C36D8B">
            <w:r w:rsidRPr="00F47A65">
              <w:rPr>
                <w:bCs/>
                <w:lang w:eastAsia="en-US"/>
              </w:rPr>
              <w:t>ТР ТС 020/2011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3261C" w14:textId="77777777" w:rsidR="00C36D8B" w:rsidRPr="00F47A65" w:rsidRDefault="00C36D8B" w:rsidP="00C36D8B">
            <w:pPr>
              <w:rPr>
                <w:b/>
              </w:rPr>
            </w:pPr>
            <w:r w:rsidRPr="00F47A65">
              <w:rPr>
                <w:b/>
              </w:rPr>
              <w:t>ТР ТС 004/2011</w:t>
            </w:r>
          </w:p>
          <w:p w14:paraId="25F0B914" w14:textId="77777777" w:rsidR="00C51546" w:rsidRPr="00F47A65" w:rsidRDefault="00C51546" w:rsidP="00C51546">
            <w:r w:rsidRPr="00F47A65">
              <w:t>ГОСТ IEC 61010-1-2014</w:t>
            </w:r>
          </w:p>
          <w:p w14:paraId="1EF90305" w14:textId="7EFE6B0A" w:rsidR="00C51546" w:rsidRPr="00F47A65" w:rsidRDefault="00C51546" w:rsidP="00C51546">
            <w:r w:rsidRPr="00F47A65">
              <w:t>ГОСТ IEC 61010-2-010</w:t>
            </w:r>
          </w:p>
          <w:p w14:paraId="51F5869F" w14:textId="015D6270" w:rsidR="00C51546" w:rsidRPr="00F47A65" w:rsidRDefault="00C51546" w:rsidP="00C51546">
            <w:r w:rsidRPr="00F47A65">
              <w:t>ГОСТ IEC 61010-2-020</w:t>
            </w:r>
          </w:p>
          <w:p w14:paraId="533A5741" w14:textId="05F00A88" w:rsidR="00C51546" w:rsidRPr="00F47A65" w:rsidRDefault="00C51546" w:rsidP="00C51546">
            <w:r w:rsidRPr="00F47A65">
              <w:t>ГОСТ IEC 61010-2-030</w:t>
            </w:r>
          </w:p>
          <w:p w14:paraId="00323C1F" w14:textId="64D0B30F" w:rsidR="00C51546" w:rsidRPr="00F47A65" w:rsidRDefault="00C51546" w:rsidP="00C51546">
            <w:r w:rsidRPr="00F47A65">
              <w:t>ГОСТ IEC 61010-2-032</w:t>
            </w:r>
          </w:p>
          <w:p w14:paraId="22392D22" w14:textId="093363AD" w:rsidR="00C51546" w:rsidRPr="00F47A65" w:rsidRDefault="00C51546" w:rsidP="00C51546">
            <w:r w:rsidRPr="00F47A65">
              <w:t>ГОСТ IEC 61010-2-040</w:t>
            </w:r>
          </w:p>
          <w:p w14:paraId="1D5AA655" w14:textId="77777777" w:rsidR="00C51546" w:rsidRPr="00F47A65" w:rsidRDefault="00C51546" w:rsidP="00C51546">
            <w:r w:rsidRPr="00F47A65">
              <w:t>ГОСТ IEC 61010-2-033</w:t>
            </w:r>
          </w:p>
          <w:p w14:paraId="3DA35069" w14:textId="0E4D883D" w:rsidR="00C51546" w:rsidRPr="00F47A65" w:rsidRDefault="00C51546" w:rsidP="00C51546">
            <w:r w:rsidRPr="00F47A65">
              <w:t>ГОСТ IEC 61010-2-051</w:t>
            </w:r>
          </w:p>
          <w:p w14:paraId="3D50992C" w14:textId="4F7057B0" w:rsidR="00C51546" w:rsidRPr="00F47A65" w:rsidRDefault="00C51546" w:rsidP="00C51546">
            <w:r w:rsidRPr="00F47A65">
              <w:t>ГОСТ IEC 61010-2-061</w:t>
            </w:r>
          </w:p>
          <w:p w14:paraId="5810FC55" w14:textId="23E0D860" w:rsidR="00C51546" w:rsidRPr="00F47A65" w:rsidRDefault="00C51546" w:rsidP="00C51546">
            <w:r w:rsidRPr="00F47A65">
              <w:t>ГОСТ IEC 61010-2-081</w:t>
            </w:r>
          </w:p>
          <w:p w14:paraId="1EAD306F" w14:textId="03D9A1C3" w:rsidR="00C51546" w:rsidRPr="00F47A65" w:rsidRDefault="00C51546" w:rsidP="00C51546">
            <w:r w:rsidRPr="00F47A65">
              <w:t>ГОСТ IEC 61010-2-201</w:t>
            </w:r>
          </w:p>
          <w:p w14:paraId="7527C6D9" w14:textId="4F1F62DF" w:rsidR="00C51546" w:rsidRPr="00F47A65" w:rsidRDefault="00C51546" w:rsidP="00C51546">
            <w:r w:rsidRPr="00F47A65">
              <w:t>ГОСТ IEC 61010-031</w:t>
            </w:r>
          </w:p>
          <w:p w14:paraId="005AE476" w14:textId="6A31A0BF" w:rsidR="00C36D8B" w:rsidRPr="00F47A65" w:rsidRDefault="00C51546" w:rsidP="00C51546">
            <w:r w:rsidRPr="00F47A65">
              <w:t>ГОСТ IEC 60477</w:t>
            </w:r>
          </w:p>
          <w:p w14:paraId="442A087A" w14:textId="77777777" w:rsidR="00C36D8B" w:rsidRPr="00F47A65" w:rsidRDefault="00C36D8B" w:rsidP="00C36D8B">
            <w:pPr>
              <w:rPr>
                <w:b/>
              </w:rPr>
            </w:pPr>
            <w:r w:rsidRPr="00F47A65">
              <w:rPr>
                <w:b/>
              </w:rPr>
              <w:t>ТР ТС 020/2011</w:t>
            </w:r>
          </w:p>
          <w:p w14:paraId="1B940DE9" w14:textId="77777777" w:rsidR="00C36D8B" w:rsidRPr="00F47A65" w:rsidRDefault="00C36D8B" w:rsidP="00C36D8B">
            <w:r w:rsidRPr="00F47A65">
              <w:t>ГОСТ CISPR 14-1</w:t>
            </w:r>
          </w:p>
          <w:p w14:paraId="19E6521A" w14:textId="77777777" w:rsidR="00C36D8B" w:rsidRPr="00F47A65" w:rsidRDefault="00C36D8B" w:rsidP="00C36D8B">
            <w:r w:rsidRPr="00F47A65">
              <w:t>ГОСТ CISPR 14-2</w:t>
            </w:r>
          </w:p>
          <w:p w14:paraId="33E87A99" w14:textId="77777777" w:rsidR="00C36D8B" w:rsidRPr="00F47A65" w:rsidRDefault="00C36D8B" w:rsidP="00C36D8B">
            <w:r w:rsidRPr="00F47A65">
              <w:t>ГОСТ CISPR 32</w:t>
            </w:r>
          </w:p>
          <w:p w14:paraId="78B42089" w14:textId="77777777" w:rsidR="00C36D8B" w:rsidRPr="00F47A65" w:rsidRDefault="00C36D8B" w:rsidP="00C36D8B">
            <w:r w:rsidRPr="00F47A65">
              <w:t>ГОСТ CISPR 24</w:t>
            </w:r>
          </w:p>
          <w:p w14:paraId="3151299F" w14:textId="77777777" w:rsidR="00C36D8B" w:rsidRPr="00F47A65" w:rsidRDefault="00C36D8B" w:rsidP="00C36D8B">
            <w:r w:rsidRPr="00F47A65">
              <w:t>ГОСТ 30805</w:t>
            </w:r>
          </w:p>
          <w:p w14:paraId="11B68A5D" w14:textId="77777777" w:rsidR="00C36D8B" w:rsidRPr="00F47A65" w:rsidRDefault="00C36D8B" w:rsidP="00C36D8B">
            <w:r w:rsidRPr="00F47A65">
              <w:t>ГОСТ Р МЭК 61326-1</w:t>
            </w:r>
          </w:p>
          <w:p w14:paraId="22E6BDD8" w14:textId="77777777" w:rsidR="00C36D8B" w:rsidRPr="00F47A65" w:rsidRDefault="00C36D8B" w:rsidP="00C36D8B">
            <w:r w:rsidRPr="00F47A65">
              <w:t>ГОСТ 30969</w:t>
            </w:r>
          </w:p>
          <w:p w14:paraId="090DD9D2" w14:textId="77777777" w:rsidR="00C36D8B" w:rsidRPr="00F47A65" w:rsidRDefault="00C36D8B" w:rsidP="00C36D8B">
            <w:r w:rsidRPr="00F47A65">
              <w:t>ГОСТ Р 51522.2.1</w:t>
            </w:r>
          </w:p>
          <w:p w14:paraId="7369F24D" w14:textId="77777777" w:rsidR="00C36D8B" w:rsidRPr="00F47A65" w:rsidRDefault="00C36D8B" w:rsidP="00C36D8B">
            <w:r w:rsidRPr="00F47A65">
              <w:t>ГОСТ Р 51522.2.4</w:t>
            </w:r>
          </w:p>
          <w:p w14:paraId="428169D6" w14:textId="77777777" w:rsidR="00C36D8B" w:rsidRPr="00F47A65" w:rsidRDefault="00C36D8B" w:rsidP="00C36D8B">
            <w:r w:rsidRPr="00F47A65">
              <w:t>ГОСТ IEC 61326-3-2</w:t>
            </w:r>
          </w:p>
          <w:p w14:paraId="79C605F0" w14:textId="77777777" w:rsidR="00C36D8B" w:rsidRPr="00F47A65" w:rsidRDefault="00C36D8B" w:rsidP="00C36D8B">
            <w:r w:rsidRPr="00F47A65">
              <w:t>ГОСТ IEC 61557-12</w:t>
            </w:r>
          </w:p>
          <w:p w14:paraId="3CDEC82A" w14:textId="77777777" w:rsidR="00C36D8B" w:rsidRPr="00F47A65" w:rsidRDefault="00C36D8B" w:rsidP="00C36D8B">
            <w:r w:rsidRPr="00F47A65">
              <w:t>ГОСТ IEC 62020</w:t>
            </w:r>
          </w:p>
          <w:p w14:paraId="49B1D663" w14:textId="77777777" w:rsidR="00C36D8B" w:rsidRPr="00F47A65" w:rsidRDefault="00C36D8B" w:rsidP="00C36D8B">
            <w:r w:rsidRPr="00F47A65">
              <w:t>ГОСТ IEC 61000-3-3</w:t>
            </w:r>
          </w:p>
          <w:p w14:paraId="467A79B8" w14:textId="77777777" w:rsidR="00C36D8B" w:rsidRPr="00F47A65" w:rsidRDefault="00C36D8B" w:rsidP="00C36D8B">
            <w:r w:rsidRPr="00F47A65">
              <w:t>ГОСТ IEC 61000-3-2</w:t>
            </w:r>
          </w:p>
          <w:p w14:paraId="639C54F1" w14:textId="77777777" w:rsidR="00C36D8B" w:rsidRPr="00F47A65" w:rsidRDefault="00C36D8B" w:rsidP="00C36D8B">
            <w:r w:rsidRPr="00F47A65">
              <w:t>ГОСТ EN 301 489-1 V1.9.2</w:t>
            </w:r>
          </w:p>
          <w:p w14:paraId="7F739E3A" w14:textId="77777777" w:rsidR="00C36D8B" w:rsidRPr="00F47A65" w:rsidRDefault="00C36D8B" w:rsidP="00C36D8B">
            <w:r w:rsidRPr="00F47A65">
              <w:t>ГОСТ Р 52459.3</w:t>
            </w:r>
          </w:p>
          <w:p w14:paraId="7B1B999F" w14:textId="77777777" w:rsidR="007571DB" w:rsidRPr="00F47A65" w:rsidRDefault="00C36D8B" w:rsidP="00C36D8B">
            <w:r w:rsidRPr="00F47A65">
              <w:t>ГОСТ Р 52459.7</w:t>
            </w:r>
          </w:p>
          <w:p w14:paraId="0F9CE7F5" w14:textId="77777777" w:rsidR="00C36D8B" w:rsidRPr="00F47A65" w:rsidRDefault="00C36D8B" w:rsidP="00C36D8B">
            <w:r w:rsidRPr="00F47A65">
              <w:lastRenderedPageBreak/>
              <w:t>ГОСТ Р 52459.17</w:t>
            </w:r>
          </w:p>
          <w:p w14:paraId="27945BBD" w14:textId="117B63DE" w:rsidR="00C36D8B" w:rsidRPr="00F47A65" w:rsidRDefault="00C36D8B" w:rsidP="00C36D8B">
            <w:r w:rsidRPr="00F47A65">
              <w:t>ГОСТ IEC/TS 61000-1-2</w:t>
            </w:r>
          </w:p>
        </w:tc>
      </w:tr>
      <w:tr w:rsidR="007571DB" w:rsidRPr="00F47A65" w14:paraId="5D38B80E" w14:textId="77777777" w:rsidTr="004A2D6A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B9AC5" w14:textId="4DFA809E" w:rsidR="007571DB" w:rsidRPr="00F47A65" w:rsidRDefault="007571DB" w:rsidP="00C36D8B">
            <w:pPr>
              <w:spacing w:after="160" w:line="259" w:lineRule="auto"/>
            </w:pPr>
            <w:r w:rsidRPr="00F47A65">
              <w:lastRenderedPageBreak/>
              <w:t>1</w:t>
            </w:r>
            <w:r w:rsidR="00C36D8B" w:rsidRPr="00F47A65">
              <w:t>.7.2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D54DA" w14:textId="45B35A27" w:rsidR="007571DB" w:rsidRPr="00F47A65" w:rsidRDefault="00C36D8B" w:rsidP="00D62871">
            <w:pPr>
              <w:rPr>
                <w:bCs/>
              </w:rPr>
            </w:pPr>
            <w:r w:rsidRPr="00F47A65">
              <w:t>Газо- или дымоанализаторы Электронные. Другое лабораторное оборудование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0F0D6" w14:textId="77777777" w:rsidR="00C36D8B" w:rsidRPr="00F47A65" w:rsidRDefault="00C36D8B" w:rsidP="00C36D8B">
            <w:r w:rsidRPr="00F47A65">
              <w:t>1с, 3с, 4с</w:t>
            </w:r>
          </w:p>
          <w:p w14:paraId="7A042611" w14:textId="77777777" w:rsidR="00C36D8B" w:rsidRPr="00F47A65" w:rsidRDefault="00C36D8B" w:rsidP="00C36D8B">
            <w:r w:rsidRPr="00F47A65">
              <w:t>Сертификация</w:t>
            </w:r>
          </w:p>
          <w:p w14:paraId="182D0E82" w14:textId="2A6EE531" w:rsidR="007571DB" w:rsidRPr="00F47A65" w:rsidRDefault="007571DB" w:rsidP="00C36D8B"/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FA2DD" w14:textId="257821E7" w:rsidR="00C36D8B" w:rsidRPr="00F47A65" w:rsidRDefault="00C36D8B" w:rsidP="00C36D8B">
            <w:pPr>
              <w:rPr>
                <w:rFonts w:eastAsiaTheme="minorHAnsi"/>
                <w:bCs/>
                <w:lang w:val="ky-KG" w:eastAsia="en-US"/>
              </w:rPr>
            </w:pPr>
            <w:r w:rsidRPr="00F47A65">
              <w:rPr>
                <w:rFonts w:eastAsiaTheme="minorHAnsi"/>
                <w:bCs/>
                <w:lang w:val="ky-KG" w:eastAsia="en-US"/>
              </w:rPr>
              <w:t>90271010</w:t>
            </w:r>
          </w:p>
          <w:p w14:paraId="26E7DBF1" w14:textId="0CB96EEB" w:rsidR="00C36D8B" w:rsidRPr="00F47A65" w:rsidRDefault="00C36D8B" w:rsidP="00C36D8B">
            <w:pPr>
              <w:rPr>
                <w:rFonts w:eastAsiaTheme="minorHAnsi"/>
                <w:bCs/>
                <w:lang w:val="ky-KG" w:eastAsia="en-US"/>
              </w:rPr>
            </w:pPr>
            <w:r w:rsidRPr="00F47A65">
              <w:rPr>
                <w:rFonts w:eastAsiaTheme="minorHAnsi"/>
                <w:bCs/>
                <w:lang w:val="ky-KG" w:eastAsia="en-US"/>
              </w:rPr>
              <w:t>902710</w:t>
            </w:r>
          </w:p>
          <w:p w14:paraId="27ED765B" w14:textId="4BA9A393" w:rsidR="00C36D8B" w:rsidRPr="00F47A65" w:rsidRDefault="00C36D8B" w:rsidP="00C36D8B">
            <w:pPr>
              <w:rPr>
                <w:rFonts w:eastAsiaTheme="minorHAnsi"/>
                <w:bCs/>
                <w:lang w:val="ky-KG" w:eastAsia="en-US"/>
              </w:rPr>
            </w:pPr>
            <w:r w:rsidRPr="00F47A65">
              <w:rPr>
                <w:rFonts w:eastAsiaTheme="minorHAnsi"/>
                <w:bCs/>
                <w:lang w:val="ky-KG" w:eastAsia="en-US"/>
              </w:rPr>
              <w:t>9027101000</w:t>
            </w:r>
          </w:p>
          <w:p w14:paraId="5BE257AD" w14:textId="59448324" w:rsidR="00C36D8B" w:rsidRPr="00F47A65" w:rsidRDefault="00C36D8B" w:rsidP="00C36D8B">
            <w:pPr>
              <w:rPr>
                <w:rFonts w:eastAsiaTheme="minorHAnsi"/>
                <w:bCs/>
                <w:lang w:val="ky-KG" w:eastAsia="en-US"/>
              </w:rPr>
            </w:pPr>
            <w:r w:rsidRPr="00F47A65">
              <w:rPr>
                <w:rFonts w:eastAsiaTheme="minorHAnsi"/>
                <w:bCs/>
                <w:lang w:val="ky-KG" w:eastAsia="en-US"/>
              </w:rPr>
              <w:t>9027109000</w:t>
            </w:r>
          </w:p>
          <w:p w14:paraId="154A60CA" w14:textId="5CDD3A52" w:rsidR="00C36D8B" w:rsidRPr="00F47A65" w:rsidRDefault="00C36D8B" w:rsidP="00C36D8B">
            <w:pPr>
              <w:rPr>
                <w:rFonts w:eastAsiaTheme="minorHAnsi"/>
                <w:bCs/>
                <w:lang w:val="ky-KG" w:eastAsia="en-US"/>
              </w:rPr>
            </w:pPr>
            <w:r w:rsidRPr="00F47A65">
              <w:rPr>
                <w:rFonts w:eastAsiaTheme="minorHAnsi"/>
                <w:bCs/>
                <w:lang w:val="ky-KG" w:eastAsia="en-US"/>
              </w:rPr>
              <w:t>9027200000</w:t>
            </w:r>
          </w:p>
          <w:p w14:paraId="616FF029" w14:textId="12BA2CDA" w:rsidR="00C36D8B" w:rsidRPr="00F47A65" w:rsidRDefault="00C36D8B" w:rsidP="00C36D8B">
            <w:pPr>
              <w:rPr>
                <w:rFonts w:eastAsiaTheme="minorHAnsi"/>
                <w:bCs/>
                <w:lang w:val="ky-KG" w:eastAsia="en-US"/>
              </w:rPr>
            </w:pPr>
            <w:r w:rsidRPr="00F47A65">
              <w:rPr>
                <w:rFonts w:eastAsiaTheme="minorHAnsi"/>
                <w:bCs/>
                <w:lang w:val="ky-KG" w:eastAsia="en-US"/>
              </w:rPr>
              <w:t>9027300000</w:t>
            </w:r>
          </w:p>
          <w:p w14:paraId="6AEF7073" w14:textId="7EB9CFA7" w:rsidR="00C36D8B" w:rsidRPr="00F47A65" w:rsidRDefault="00C36D8B" w:rsidP="00C36D8B">
            <w:pPr>
              <w:rPr>
                <w:rFonts w:eastAsiaTheme="minorHAnsi"/>
                <w:bCs/>
                <w:lang w:val="ky-KG" w:eastAsia="en-US"/>
              </w:rPr>
            </w:pPr>
            <w:r w:rsidRPr="00F47A65">
              <w:rPr>
                <w:rFonts w:eastAsiaTheme="minorHAnsi"/>
                <w:bCs/>
                <w:lang w:val="ky-KG" w:eastAsia="en-US"/>
              </w:rPr>
              <w:t>9027</w:t>
            </w:r>
          </w:p>
          <w:p w14:paraId="1E5D3960" w14:textId="168DE2AF" w:rsidR="00C36D8B" w:rsidRPr="00F47A65" w:rsidRDefault="00C36D8B" w:rsidP="00C36D8B">
            <w:pPr>
              <w:rPr>
                <w:rFonts w:eastAsiaTheme="minorHAnsi"/>
                <w:bCs/>
                <w:lang w:val="ky-KG" w:eastAsia="en-US"/>
              </w:rPr>
            </w:pPr>
            <w:r w:rsidRPr="00F47A65">
              <w:rPr>
                <w:rFonts w:eastAsiaTheme="minorHAnsi"/>
                <w:bCs/>
                <w:lang w:val="ky-KG" w:eastAsia="en-US"/>
              </w:rPr>
              <w:t>9027500000</w:t>
            </w:r>
          </w:p>
          <w:p w14:paraId="796EE19A" w14:textId="5C3E1596" w:rsidR="00C36D8B" w:rsidRPr="00F47A65" w:rsidRDefault="00C36D8B" w:rsidP="00C36D8B">
            <w:pPr>
              <w:rPr>
                <w:rFonts w:eastAsiaTheme="minorHAnsi"/>
                <w:bCs/>
                <w:lang w:val="ky-KG" w:eastAsia="en-US"/>
              </w:rPr>
            </w:pPr>
            <w:r w:rsidRPr="00F47A65">
              <w:rPr>
                <w:rFonts w:eastAsiaTheme="minorHAnsi"/>
                <w:bCs/>
                <w:lang w:val="ky-KG" w:eastAsia="en-US"/>
              </w:rPr>
              <w:t>902780</w:t>
            </w:r>
          </w:p>
          <w:p w14:paraId="2DD1C6F5" w14:textId="04714E32" w:rsidR="00C36D8B" w:rsidRPr="00F47A65" w:rsidRDefault="00C36D8B" w:rsidP="00C36D8B">
            <w:pPr>
              <w:rPr>
                <w:rFonts w:eastAsiaTheme="minorHAnsi"/>
                <w:bCs/>
                <w:lang w:val="ky-KG" w:eastAsia="en-US"/>
              </w:rPr>
            </w:pPr>
            <w:r w:rsidRPr="00F47A65">
              <w:rPr>
                <w:rFonts w:eastAsiaTheme="minorHAnsi"/>
                <w:bCs/>
                <w:lang w:val="ky-KG" w:eastAsia="en-US"/>
              </w:rPr>
              <w:t>9027810000</w:t>
            </w:r>
          </w:p>
          <w:p w14:paraId="13924681" w14:textId="5F16E67A" w:rsidR="007571DB" w:rsidRPr="00F47A65" w:rsidRDefault="00C36D8B" w:rsidP="00C36D8B">
            <w:r w:rsidRPr="00F47A65">
              <w:rPr>
                <w:rFonts w:eastAsiaTheme="minorHAnsi"/>
                <w:bCs/>
                <w:lang w:val="ky-KG" w:eastAsia="en-US"/>
              </w:rPr>
              <w:t>9027890000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04661" w14:textId="77777777" w:rsidR="00D83C52" w:rsidRPr="00F47A65" w:rsidRDefault="00D83C52" w:rsidP="00D83C52">
            <w:pPr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ТР ТС 004/2011</w:t>
            </w:r>
          </w:p>
          <w:p w14:paraId="6DA77BF5" w14:textId="1078C757" w:rsidR="007571DB" w:rsidRPr="00F47A65" w:rsidRDefault="00D83C52" w:rsidP="00D83C52">
            <w:pPr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ТР ТС 020/2011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C52A5" w14:textId="77777777" w:rsidR="00D83C52" w:rsidRPr="00F47A65" w:rsidRDefault="00D83C52" w:rsidP="00D83C52">
            <w:pPr>
              <w:spacing w:line="276" w:lineRule="auto"/>
              <w:rPr>
                <w:b/>
                <w:bCs/>
                <w:lang w:eastAsia="en-US"/>
              </w:rPr>
            </w:pPr>
            <w:r w:rsidRPr="00F47A65">
              <w:rPr>
                <w:b/>
                <w:bCs/>
                <w:lang w:eastAsia="en-US"/>
              </w:rPr>
              <w:t>ТР ТС 004/2011</w:t>
            </w:r>
          </w:p>
          <w:p w14:paraId="397B5756" w14:textId="77777777" w:rsidR="00D83C52" w:rsidRPr="00F47A65" w:rsidRDefault="00D83C52" w:rsidP="00D83C52">
            <w:pPr>
              <w:spacing w:line="276" w:lineRule="auto"/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ГОСТ EN 62233</w:t>
            </w:r>
          </w:p>
          <w:p w14:paraId="4BD25E73" w14:textId="77777777" w:rsidR="00D83C52" w:rsidRPr="00F47A65" w:rsidRDefault="00D83C52" w:rsidP="00D83C52">
            <w:pPr>
              <w:spacing w:line="276" w:lineRule="auto"/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ГОСТ IEC 62311</w:t>
            </w:r>
          </w:p>
          <w:p w14:paraId="607E444E" w14:textId="77777777" w:rsidR="00D83C52" w:rsidRPr="00F47A65" w:rsidRDefault="00D83C52" w:rsidP="00D83C52">
            <w:pPr>
              <w:spacing w:line="276" w:lineRule="auto"/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ГОСТ IEC 62479</w:t>
            </w:r>
          </w:p>
          <w:p w14:paraId="670F5F11" w14:textId="77777777" w:rsidR="00D83C52" w:rsidRPr="00F47A65" w:rsidRDefault="00D83C52" w:rsidP="00D83C52">
            <w:pPr>
              <w:spacing w:line="276" w:lineRule="auto"/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ГОСТ IEC 60950-1</w:t>
            </w:r>
          </w:p>
          <w:p w14:paraId="53BEFD3F" w14:textId="77777777" w:rsidR="00D83C52" w:rsidRPr="00F47A65" w:rsidRDefault="00D83C52" w:rsidP="00D83C52">
            <w:pPr>
              <w:spacing w:line="276" w:lineRule="auto"/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ГОСТ IEC 62368-1</w:t>
            </w:r>
          </w:p>
          <w:p w14:paraId="61062D35" w14:textId="77777777" w:rsidR="00D83C52" w:rsidRPr="00F47A65" w:rsidRDefault="00D83C52" w:rsidP="00D83C52">
            <w:pPr>
              <w:spacing w:line="276" w:lineRule="auto"/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ГОСТ IEC 61010-1</w:t>
            </w:r>
          </w:p>
          <w:p w14:paraId="4BE3FE4D" w14:textId="358F4805" w:rsidR="00C51546" w:rsidRPr="00F47A65" w:rsidRDefault="00C51546" w:rsidP="00C51546">
            <w:r w:rsidRPr="00F47A65">
              <w:t>ГОСТ IEC 61010-1</w:t>
            </w:r>
          </w:p>
          <w:p w14:paraId="049FA372" w14:textId="54CACA7F" w:rsidR="00C51546" w:rsidRPr="00F47A65" w:rsidRDefault="00C51546" w:rsidP="00C51546">
            <w:r w:rsidRPr="00F47A65">
              <w:t>ГОСТ IEC 61010-2-010</w:t>
            </w:r>
          </w:p>
          <w:p w14:paraId="7B4E0D39" w14:textId="02C74C72" w:rsidR="00C51546" w:rsidRPr="00F47A65" w:rsidRDefault="00C51546" w:rsidP="00C51546">
            <w:r w:rsidRPr="00F47A65">
              <w:t>ГОСТ IEC 61010-2-020</w:t>
            </w:r>
          </w:p>
          <w:p w14:paraId="7C5E487A" w14:textId="32CC70E1" w:rsidR="00C51546" w:rsidRPr="00F47A65" w:rsidRDefault="00C51546" w:rsidP="00C51546">
            <w:r w:rsidRPr="00F47A65">
              <w:t>ГОСТ IEC 61010-2-030</w:t>
            </w:r>
          </w:p>
          <w:p w14:paraId="480F6B6D" w14:textId="68133BCF" w:rsidR="00C51546" w:rsidRPr="00F47A65" w:rsidRDefault="00C51546" w:rsidP="00C51546">
            <w:r w:rsidRPr="00F47A65">
              <w:t>ГОСТ IEC 61010-2-032</w:t>
            </w:r>
          </w:p>
          <w:p w14:paraId="12991F39" w14:textId="44EA5D66" w:rsidR="00C51546" w:rsidRPr="00F47A65" w:rsidRDefault="00C51546" w:rsidP="00C51546">
            <w:r w:rsidRPr="00F47A65">
              <w:t>ГОСТ IEC 61010-2-040</w:t>
            </w:r>
          </w:p>
          <w:p w14:paraId="174F9365" w14:textId="6E0DECCA" w:rsidR="00C51546" w:rsidRPr="00F47A65" w:rsidRDefault="00C51546" w:rsidP="00C51546">
            <w:r w:rsidRPr="00F47A65">
              <w:t>ГОСТ IEC 61010-2-033</w:t>
            </w:r>
          </w:p>
          <w:p w14:paraId="62D63A51" w14:textId="27420050" w:rsidR="00C51546" w:rsidRPr="00F47A65" w:rsidRDefault="00C51546" w:rsidP="00C51546">
            <w:r w:rsidRPr="00F47A65">
              <w:t>ГОСТ IEC 61010-2-051</w:t>
            </w:r>
          </w:p>
          <w:p w14:paraId="4F883135" w14:textId="2A12CB84" w:rsidR="00C51546" w:rsidRPr="00F47A65" w:rsidRDefault="00C51546" w:rsidP="00C51546">
            <w:r w:rsidRPr="00F47A65">
              <w:t>ГОСТ IEC 61010-2-061</w:t>
            </w:r>
          </w:p>
          <w:p w14:paraId="36D49ACB" w14:textId="2E164140" w:rsidR="00C51546" w:rsidRPr="00F47A65" w:rsidRDefault="00C51546" w:rsidP="00C51546">
            <w:r w:rsidRPr="00F47A65">
              <w:t>ГОСТ IEC 61010-2-081</w:t>
            </w:r>
          </w:p>
          <w:p w14:paraId="15431DBD" w14:textId="26D1F3DE" w:rsidR="00C51546" w:rsidRPr="00F47A65" w:rsidRDefault="00C51546" w:rsidP="00C51546">
            <w:r w:rsidRPr="00F47A65">
              <w:t>ГОСТ IEC 61010-2-201</w:t>
            </w:r>
          </w:p>
          <w:p w14:paraId="170CD234" w14:textId="77777777" w:rsidR="00C51546" w:rsidRPr="00F47A65" w:rsidRDefault="00C51546" w:rsidP="00C51546">
            <w:r w:rsidRPr="00F47A65">
              <w:t>ГОСТ IEC 61010-031-2013</w:t>
            </w:r>
          </w:p>
          <w:p w14:paraId="06FEDD47" w14:textId="3BF69D54" w:rsidR="00D83C52" w:rsidRPr="00F47A65" w:rsidRDefault="00C51546" w:rsidP="00C51546">
            <w:pPr>
              <w:rPr>
                <w:bCs/>
                <w:lang w:eastAsia="en-US"/>
              </w:rPr>
            </w:pPr>
            <w:r w:rsidRPr="00F47A65">
              <w:t>ГОСТ IEC 60477</w:t>
            </w:r>
          </w:p>
          <w:p w14:paraId="4501237E" w14:textId="77777777" w:rsidR="00D83C52" w:rsidRPr="00F47A65" w:rsidRDefault="00D83C52" w:rsidP="00D83C52">
            <w:pPr>
              <w:spacing w:line="276" w:lineRule="auto"/>
              <w:rPr>
                <w:b/>
                <w:bCs/>
                <w:lang w:eastAsia="en-US"/>
              </w:rPr>
            </w:pPr>
            <w:r w:rsidRPr="00F47A65">
              <w:rPr>
                <w:b/>
                <w:bCs/>
                <w:lang w:eastAsia="en-US"/>
              </w:rPr>
              <w:t>ТР ТС 020/2011</w:t>
            </w:r>
          </w:p>
          <w:p w14:paraId="57BB7F6D" w14:textId="77777777" w:rsidR="00D83C52" w:rsidRPr="00F47A65" w:rsidRDefault="00D83C52" w:rsidP="00D83C52">
            <w:pPr>
              <w:spacing w:line="276" w:lineRule="auto"/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ГОСТ CISPR 14-1</w:t>
            </w:r>
          </w:p>
          <w:p w14:paraId="4F144C97" w14:textId="77777777" w:rsidR="00D83C52" w:rsidRPr="00F47A65" w:rsidRDefault="00D83C52" w:rsidP="00D83C52">
            <w:pPr>
              <w:spacing w:line="276" w:lineRule="auto"/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ГОСТ CISPR 14-2</w:t>
            </w:r>
          </w:p>
          <w:p w14:paraId="58CB2E72" w14:textId="77777777" w:rsidR="00D83C52" w:rsidRPr="00F47A65" w:rsidRDefault="00D83C52" w:rsidP="00D83C52">
            <w:pPr>
              <w:spacing w:line="276" w:lineRule="auto"/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ГОСТ CISPR 32</w:t>
            </w:r>
          </w:p>
          <w:p w14:paraId="05C1B358" w14:textId="77777777" w:rsidR="00D83C52" w:rsidRPr="00F47A65" w:rsidRDefault="00D83C52" w:rsidP="00D83C52">
            <w:pPr>
              <w:spacing w:line="276" w:lineRule="auto"/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ГОСТ CISPR 24</w:t>
            </w:r>
          </w:p>
          <w:p w14:paraId="7309E7F8" w14:textId="77777777" w:rsidR="00D83C52" w:rsidRPr="00F47A65" w:rsidRDefault="00D83C52" w:rsidP="00D83C52">
            <w:pPr>
              <w:spacing w:line="276" w:lineRule="auto"/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ГОСТ Р МЭК 61326-1</w:t>
            </w:r>
          </w:p>
          <w:p w14:paraId="5E150D5A" w14:textId="77777777" w:rsidR="00D83C52" w:rsidRPr="00F47A65" w:rsidRDefault="00D83C52" w:rsidP="00D83C52">
            <w:pPr>
              <w:spacing w:line="276" w:lineRule="auto"/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ГОСТ 30969</w:t>
            </w:r>
          </w:p>
          <w:p w14:paraId="68AE2410" w14:textId="77777777" w:rsidR="00D83C52" w:rsidRPr="00F47A65" w:rsidRDefault="00D83C52" w:rsidP="00D83C52">
            <w:pPr>
              <w:spacing w:line="276" w:lineRule="auto"/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ГОСТ Р 51522.2.1</w:t>
            </w:r>
          </w:p>
          <w:p w14:paraId="7BAA6901" w14:textId="77777777" w:rsidR="00D83C52" w:rsidRPr="00F47A65" w:rsidRDefault="00D83C52" w:rsidP="00D83C52">
            <w:pPr>
              <w:spacing w:line="276" w:lineRule="auto"/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ГОСТ Р 51522.2.4</w:t>
            </w:r>
          </w:p>
          <w:p w14:paraId="538B3A7B" w14:textId="77777777" w:rsidR="00D83C52" w:rsidRPr="00F47A65" w:rsidRDefault="00D83C52" w:rsidP="00D83C52">
            <w:pPr>
              <w:spacing w:line="276" w:lineRule="auto"/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lastRenderedPageBreak/>
              <w:t>ГОСТ EN 50270</w:t>
            </w:r>
          </w:p>
          <w:p w14:paraId="1F4F68E9" w14:textId="77777777" w:rsidR="00D83C52" w:rsidRPr="00F47A65" w:rsidRDefault="00D83C52" w:rsidP="00D83C52">
            <w:pPr>
              <w:spacing w:line="276" w:lineRule="auto"/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ГОСТ IEC 61000-3-3</w:t>
            </w:r>
          </w:p>
          <w:p w14:paraId="44787F85" w14:textId="77777777" w:rsidR="00D83C52" w:rsidRPr="00F47A65" w:rsidRDefault="00D83C52" w:rsidP="00D83C52">
            <w:pPr>
              <w:spacing w:line="276" w:lineRule="auto"/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ГОСТ IEC 61000-3-2</w:t>
            </w:r>
          </w:p>
          <w:p w14:paraId="5DC0F917" w14:textId="77777777" w:rsidR="00D83C52" w:rsidRPr="00F47A65" w:rsidRDefault="00D83C52" w:rsidP="00D83C52">
            <w:pPr>
              <w:spacing w:line="276" w:lineRule="auto"/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ГОСТ EN 301 489-1 V1.9.2</w:t>
            </w:r>
          </w:p>
          <w:p w14:paraId="4F20D726" w14:textId="77777777" w:rsidR="00D83C52" w:rsidRPr="00F47A65" w:rsidRDefault="00D83C52" w:rsidP="00D83C52">
            <w:pPr>
              <w:spacing w:line="276" w:lineRule="auto"/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ГОСТ Р 52459.3</w:t>
            </w:r>
          </w:p>
          <w:p w14:paraId="39EAA6F2" w14:textId="77777777" w:rsidR="00D83C52" w:rsidRPr="00F47A65" w:rsidRDefault="00D83C52" w:rsidP="00D83C52">
            <w:pPr>
              <w:spacing w:line="276" w:lineRule="auto"/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ГОСТ Р 52459.7</w:t>
            </w:r>
          </w:p>
          <w:p w14:paraId="7A135918" w14:textId="77777777" w:rsidR="00D83C52" w:rsidRPr="00F47A65" w:rsidRDefault="00D83C52" w:rsidP="00D83C52">
            <w:pPr>
              <w:spacing w:line="276" w:lineRule="auto"/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ГОСТ Р 52459.17</w:t>
            </w:r>
          </w:p>
          <w:p w14:paraId="4D4B4F94" w14:textId="6D23A5B5" w:rsidR="007571DB" w:rsidRPr="00F47A65" w:rsidRDefault="00D83C52" w:rsidP="00D83C52">
            <w:pPr>
              <w:spacing w:line="276" w:lineRule="auto"/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 xml:space="preserve">ГОСТ IEC/TS 61000-1-2 </w:t>
            </w:r>
          </w:p>
        </w:tc>
      </w:tr>
      <w:tr w:rsidR="007571DB" w:rsidRPr="00F47A65" w14:paraId="30C38A2D" w14:textId="77777777" w:rsidTr="004A2D6A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798E1" w14:textId="2D683D8D" w:rsidR="007571DB" w:rsidRPr="00F47A65" w:rsidRDefault="00D83C52" w:rsidP="00D62871">
            <w:pPr>
              <w:spacing w:after="160" w:line="259" w:lineRule="auto"/>
            </w:pPr>
            <w:r w:rsidRPr="00F47A65">
              <w:lastRenderedPageBreak/>
              <w:t>1.7.3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71EA0" w14:textId="77777777" w:rsidR="00D83C52" w:rsidRPr="00F47A65" w:rsidRDefault="00D83C52" w:rsidP="00D83C52">
            <w:pPr>
              <w:rPr>
                <w:bCs/>
              </w:rPr>
            </w:pPr>
            <w:r w:rsidRPr="00F47A65">
              <w:rPr>
                <w:bCs/>
              </w:rPr>
              <w:t>Микроскопы и дифракционные</w:t>
            </w:r>
          </w:p>
          <w:p w14:paraId="374EBF49" w14:textId="77777777" w:rsidR="00D83C52" w:rsidRPr="00F47A65" w:rsidRDefault="00D83C52" w:rsidP="00D83C52">
            <w:pPr>
              <w:rPr>
                <w:bCs/>
              </w:rPr>
            </w:pPr>
            <w:r w:rsidRPr="00F47A65">
              <w:rPr>
                <w:bCs/>
              </w:rPr>
              <w:t>аппараты (кроме оптических</w:t>
            </w:r>
          </w:p>
          <w:p w14:paraId="2AE0A3D1" w14:textId="630D2138" w:rsidR="007571DB" w:rsidRPr="00F47A65" w:rsidRDefault="00D83C52" w:rsidP="00D83C52">
            <w:pPr>
              <w:rPr>
                <w:bCs/>
              </w:rPr>
            </w:pPr>
            <w:r w:rsidRPr="00F47A65">
              <w:rPr>
                <w:bCs/>
              </w:rPr>
              <w:t>микроскопов)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8DAC3" w14:textId="77777777" w:rsidR="00D83C52" w:rsidRPr="00F47A65" w:rsidRDefault="00D83C52" w:rsidP="00D83C52">
            <w:r w:rsidRPr="00F47A65">
              <w:t>1с, 3с, 4с</w:t>
            </w:r>
          </w:p>
          <w:p w14:paraId="22DD0AB0" w14:textId="77777777" w:rsidR="00D83C52" w:rsidRPr="00F47A65" w:rsidRDefault="00D83C52" w:rsidP="00D83C52">
            <w:r w:rsidRPr="00F47A65">
              <w:t>Сертификация</w:t>
            </w:r>
          </w:p>
          <w:p w14:paraId="06F9459F" w14:textId="7B5B530D" w:rsidR="007571DB" w:rsidRPr="00F47A65" w:rsidRDefault="007571DB" w:rsidP="00D83C52">
            <w:pPr>
              <w:rPr>
                <w:lang w:val="kk-KZ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90C8A" w14:textId="0C94CF8F" w:rsidR="00D83C52" w:rsidRPr="00F47A65" w:rsidRDefault="00D83C52" w:rsidP="00D83C52">
            <w:r w:rsidRPr="00F47A65">
              <w:t>901210</w:t>
            </w:r>
          </w:p>
          <w:p w14:paraId="0372FBBA" w14:textId="4266F95C" w:rsidR="00D83C52" w:rsidRPr="00F47A65" w:rsidRDefault="00D83C52" w:rsidP="00D83C52">
            <w:r w:rsidRPr="00F47A65">
              <w:t>9012101000</w:t>
            </w:r>
          </w:p>
          <w:p w14:paraId="6D2FD021" w14:textId="59BD0CF7" w:rsidR="00D83C52" w:rsidRPr="00F47A65" w:rsidRDefault="00D83C52" w:rsidP="00D83C52">
            <w:r w:rsidRPr="00F47A65">
              <w:t>9012109000</w:t>
            </w:r>
          </w:p>
          <w:p w14:paraId="5E507FB7" w14:textId="44A74E8D" w:rsidR="00D83C52" w:rsidRPr="00F47A65" w:rsidRDefault="00D83C52" w:rsidP="00D83C52">
            <w:r w:rsidRPr="00F47A65">
              <w:t>901290</w:t>
            </w:r>
          </w:p>
          <w:p w14:paraId="26ED2CEF" w14:textId="73E18731" w:rsidR="00D83C52" w:rsidRPr="00F47A65" w:rsidRDefault="00D83C52" w:rsidP="00D83C52">
            <w:r w:rsidRPr="00F47A65">
              <w:t>9012</w:t>
            </w:r>
          </w:p>
          <w:p w14:paraId="514087E4" w14:textId="3939243A" w:rsidR="00D83C52" w:rsidRPr="00F47A65" w:rsidRDefault="00D83C52" w:rsidP="00D83C52">
            <w:r w:rsidRPr="00F47A65">
              <w:t>9012901000</w:t>
            </w:r>
          </w:p>
          <w:p w14:paraId="23F09D2F" w14:textId="5A9116DA" w:rsidR="007571DB" w:rsidRPr="00F47A65" w:rsidRDefault="00D83C52" w:rsidP="00D83C52">
            <w:r w:rsidRPr="00F47A65">
              <w:t>9012909000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F23D8" w14:textId="77777777" w:rsidR="00D83C52" w:rsidRPr="00F47A65" w:rsidRDefault="00D83C52" w:rsidP="00D83C52">
            <w:pPr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ТР ТС 004/2011</w:t>
            </w:r>
          </w:p>
          <w:p w14:paraId="60CAE54B" w14:textId="5F7EDD40" w:rsidR="007571DB" w:rsidRPr="00F47A65" w:rsidRDefault="00D83C52" w:rsidP="00D83C52">
            <w:r w:rsidRPr="00F47A65">
              <w:rPr>
                <w:bCs/>
                <w:lang w:eastAsia="en-US"/>
              </w:rPr>
              <w:t>ТР ТС 020/2011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21B8D" w14:textId="77777777" w:rsidR="00D83C52" w:rsidRPr="00F47A65" w:rsidRDefault="00D83C52" w:rsidP="00D83C52">
            <w:pPr>
              <w:spacing w:line="276" w:lineRule="auto"/>
              <w:rPr>
                <w:b/>
                <w:bCs/>
                <w:lang w:eastAsia="en-US"/>
              </w:rPr>
            </w:pPr>
            <w:r w:rsidRPr="00F47A65">
              <w:rPr>
                <w:b/>
                <w:bCs/>
                <w:lang w:eastAsia="en-US"/>
              </w:rPr>
              <w:t>ТР ТС 004/2011</w:t>
            </w:r>
          </w:p>
          <w:p w14:paraId="70A7C63D" w14:textId="77777777" w:rsidR="00D83C52" w:rsidRPr="00F47A65" w:rsidRDefault="00D83C52" w:rsidP="00D83C52">
            <w:pPr>
              <w:spacing w:line="276" w:lineRule="auto"/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ГОСТ EN 62233</w:t>
            </w:r>
          </w:p>
          <w:p w14:paraId="6F6D0014" w14:textId="77777777" w:rsidR="00D83C52" w:rsidRPr="00F47A65" w:rsidRDefault="00D83C52" w:rsidP="00D83C52">
            <w:pPr>
              <w:spacing w:line="276" w:lineRule="auto"/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ГОСТ IEC 62311</w:t>
            </w:r>
          </w:p>
          <w:p w14:paraId="43A8EB16" w14:textId="77777777" w:rsidR="00D83C52" w:rsidRPr="00F47A65" w:rsidRDefault="00D83C52" w:rsidP="00D83C52">
            <w:pPr>
              <w:spacing w:line="276" w:lineRule="auto"/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ГОСТ IEC 62479</w:t>
            </w:r>
          </w:p>
          <w:p w14:paraId="424F9384" w14:textId="77777777" w:rsidR="00D83C52" w:rsidRPr="00F47A65" w:rsidRDefault="00D83C52" w:rsidP="00D83C52">
            <w:pPr>
              <w:spacing w:line="276" w:lineRule="auto"/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ГОСТ IEC 60950-1</w:t>
            </w:r>
          </w:p>
          <w:p w14:paraId="01DB17B5" w14:textId="77777777" w:rsidR="00D83C52" w:rsidRPr="00F47A65" w:rsidRDefault="00D83C52" w:rsidP="00D83C52">
            <w:pPr>
              <w:spacing w:line="276" w:lineRule="auto"/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ГОСТ IEC 62368-1</w:t>
            </w:r>
          </w:p>
          <w:p w14:paraId="4D292BAE" w14:textId="77777777" w:rsidR="00D83C52" w:rsidRPr="00F47A65" w:rsidRDefault="00D83C52" w:rsidP="00D83C52">
            <w:pPr>
              <w:spacing w:line="276" w:lineRule="auto"/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ГОСТ IEC 61010-1</w:t>
            </w:r>
          </w:p>
          <w:p w14:paraId="3F7DA381" w14:textId="77777777" w:rsidR="00D83C52" w:rsidRPr="00F47A65" w:rsidRDefault="00D83C52" w:rsidP="00D83C52">
            <w:pPr>
              <w:spacing w:line="276" w:lineRule="auto"/>
              <w:rPr>
                <w:b/>
                <w:bCs/>
                <w:lang w:eastAsia="en-US"/>
              </w:rPr>
            </w:pPr>
            <w:r w:rsidRPr="00F47A65">
              <w:rPr>
                <w:b/>
                <w:bCs/>
                <w:lang w:eastAsia="en-US"/>
              </w:rPr>
              <w:t>ТР ТС 020/2011</w:t>
            </w:r>
          </w:p>
          <w:p w14:paraId="760A0C27" w14:textId="77777777" w:rsidR="007571DB" w:rsidRPr="00F47A65" w:rsidRDefault="00D83C52" w:rsidP="00D83C52">
            <w:pPr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ГОСТ CISPR 14-1</w:t>
            </w:r>
          </w:p>
          <w:p w14:paraId="2601E46D" w14:textId="77777777" w:rsidR="00D83C52" w:rsidRPr="00F47A65" w:rsidRDefault="00D83C52" w:rsidP="00D83C52">
            <w:r w:rsidRPr="00F47A65">
              <w:t>ГОСТ CISPR 14-2</w:t>
            </w:r>
          </w:p>
          <w:p w14:paraId="31A4EDF0" w14:textId="77777777" w:rsidR="00D83C52" w:rsidRPr="00F47A65" w:rsidRDefault="00D83C52" w:rsidP="00D83C52">
            <w:r w:rsidRPr="00F47A65">
              <w:t>ГОСТ CISPR 32</w:t>
            </w:r>
          </w:p>
          <w:p w14:paraId="1F48CD7B" w14:textId="77777777" w:rsidR="00D83C52" w:rsidRPr="00F47A65" w:rsidRDefault="00D83C52" w:rsidP="00D83C52">
            <w:r w:rsidRPr="00F47A65">
              <w:t>ГОСТ CISPR 24</w:t>
            </w:r>
          </w:p>
          <w:p w14:paraId="46FFB17D" w14:textId="77777777" w:rsidR="00D83C52" w:rsidRPr="00F47A65" w:rsidRDefault="00D83C52" w:rsidP="00D83C52">
            <w:r w:rsidRPr="00F47A65">
              <w:t>ГОСТ Р МЭК 61326-1</w:t>
            </w:r>
          </w:p>
          <w:p w14:paraId="5A48DF07" w14:textId="77777777" w:rsidR="00D83C52" w:rsidRPr="00F47A65" w:rsidRDefault="00D83C52" w:rsidP="00D83C52">
            <w:r w:rsidRPr="00F47A65">
              <w:t>ГОСТ 30969</w:t>
            </w:r>
          </w:p>
          <w:p w14:paraId="38A0E87C" w14:textId="77777777" w:rsidR="00D83C52" w:rsidRPr="00F47A65" w:rsidRDefault="00D83C52" w:rsidP="00D83C52">
            <w:r w:rsidRPr="00F47A65">
              <w:t>ГОСТ Р 51522.2.1</w:t>
            </w:r>
          </w:p>
          <w:p w14:paraId="1003A7D4" w14:textId="77777777" w:rsidR="00D83C52" w:rsidRPr="00F47A65" w:rsidRDefault="00D83C52" w:rsidP="00D83C52">
            <w:r w:rsidRPr="00F47A65">
              <w:t>ГОСТ Р 51522.2.4</w:t>
            </w:r>
          </w:p>
          <w:p w14:paraId="774A2E21" w14:textId="77777777" w:rsidR="00D83C52" w:rsidRPr="00F47A65" w:rsidRDefault="00D83C52" w:rsidP="00D83C52">
            <w:r w:rsidRPr="00F47A65">
              <w:t>ГОСТ IEC 61000-3-3</w:t>
            </w:r>
          </w:p>
          <w:p w14:paraId="73D89814" w14:textId="77777777" w:rsidR="00D83C52" w:rsidRPr="00F47A65" w:rsidRDefault="00D83C52" w:rsidP="00D83C52">
            <w:r w:rsidRPr="00F47A65">
              <w:t>ГОСТ IEC 61000-3-2</w:t>
            </w:r>
          </w:p>
          <w:p w14:paraId="574F2D47" w14:textId="77777777" w:rsidR="00D83C52" w:rsidRPr="00F47A65" w:rsidRDefault="00D83C52" w:rsidP="00D83C52">
            <w:r w:rsidRPr="00F47A65">
              <w:t>ГОСТ EN 301 489-1 V1.9.2</w:t>
            </w:r>
          </w:p>
          <w:p w14:paraId="1388D9EF" w14:textId="77777777" w:rsidR="00D83C52" w:rsidRPr="00F47A65" w:rsidRDefault="00D83C52" w:rsidP="00D83C52">
            <w:r w:rsidRPr="00F47A65">
              <w:t>ГОСТ Р 52459.3</w:t>
            </w:r>
          </w:p>
          <w:p w14:paraId="041D50D6" w14:textId="77777777" w:rsidR="00D83C52" w:rsidRPr="00F47A65" w:rsidRDefault="00D83C52" w:rsidP="00D83C52">
            <w:r w:rsidRPr="00F47A65">
              <w:t>ГОСТ Р 52459.7</w:t>
            </w:r>
          </w:p>
          <w:p w14:paraId="62CB6A8D" w14:textId="73B2DF41" w:rsidR="00D83C52" w:rsidRPr="00F47A65" w:rsidRDefault="00D83C52" w:rsidP="00D83C52">
            <w:r w:rsidRPr="00F47A65">
              <w:t>ГОСТ Р 52459.17</w:t>
            </w:r>
          </w:p>
        </w:tc>
      </w:tr>
      <w:tr w:rsidR="007571DB" w:rsidRPr="00F47A65" w14:paraId="67B1C14B" w14:textId="77777777" w:rsidTr="004A2D6A">
        <w:tblPrEx>
          <w:tblLook w:val="04A0" w:firstRow="1" w:lastRow="0" w:firstColumn="1" w:lastColumn="0" w:noHBand="0" w:noVBand="1"/>
        </w:tblPrEx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E55CB" w14:textId="77777777" w:rsidR="007571DB" w:rsidRPr="00F47A65" w:rsidRDefault="007571DB" w:rsidP="00D6287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30C6" w14:textId="77777777" w:rsidR="007571DB" w:rsidRPr="00F47A65" w:rsidRDefault="007571DB" w:rsidP="00D62871">
            <w:pPr>
              <w:spacing w:line="256" w:lineRule="auto"/>
              <w:rPr>
                <w:bCs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20893" w14:textId="77777777" w:rsidR="007571DB" w:rsidRPr="00F47A65" w:rsidRDefault="007571DB" w:rsidP="00D62871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FD7ED" w14:textId="77777777" w:rsidR="007571DB" w:rsidRPr="00F47A65" w:rsidRDefault="007571DB" w:rsidP="00D6287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B87D8" w14:textId="77777777" w:rsidR="007571DB" w:rsidRPr="00F47A65" w:rsidRDefault="007571DB" w:rsidP="00D6287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76746" w14:textId="77777777" w:rsidR="007571DB" w:rsidRPr="00F47A65" w:rsidRDefault="007571DB" w:rsidP="00D62871">
            <w:pPr>
              <w:spacing w:line="256" w:lineRule="auto"/>
              <w:rPr>
                <w:lang w:eastAsia="en-US"/>
              </w:rPr>
            </w:pPr>
          </w:p>
        </w:tc>
      </w:tr>
      <w:tr w:rsidR="007571DB" w:rsidRPr="00F47A65" w14:paraId="342D5C48" w14:textId="77777777" w:rsidTr="004A2D6A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3D97A" w14:textId="0AA19D36" w:rsidR="007571DB" w:rsidRPr="00F47A65" w:rsidRDefault="00D83C52" w:rsidP="00D62871">
            <w:pPr>
              <w:spacing w:after="160" w:line="259" w:lineRule="auto"/>
            </w:pPr>
            <w:r w:rsidRPr="00F47A65">
              <w:lastRenderedPageBreak/>
              <w:t>1.7.4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72F8F" w14:textId="77777777" w:rsidR="009B3E81" w:rsidRPr="00F47A65" w:rsidRDefault="009B3E81" w:rsidP="009B3E81">
            <w:pPr>
              <w:rPr>
                <w:bCs/>
              </w:rPr>
            </w:pPr>
            <w:r w:rsidRPr="00F47A65">
              <w:rPr>
                <w:bCs/>
              </w:rPr>
              <w:t>Счетчики (измерители) подачи или</w:t>
            </w:r>
          </w:p>
          <w:p w14:paraId="1EC84822" w14:textId="77777777" w:rsidR="009B3E81" w:rsidRPr="00F47A65" w:rsidRDefault="009B3E81" w:rsidP="009B3E81">
            <w:pPr>
              <w:rPr>
                <w:bCs/>
              </w:rPr>
            </w:pPr>
            <w:r w:rsidRPr="00F47A65">
              <w:rPr>
                <w:bCs/>
              </w:rPr>
              <w:t>производства электроэнергии, включая</w:t>
            </w:r>
          </w:p>
          <w:p w14:paraId="04840943" w14:textId="77777777" w:rsidR="009B3E81" w:rsidRPr="00F47A65" w:rsidRDefault="009B3E81" w:rsidP="009B3E81">
            <w:pPr>
              <w:rPr>
                <w:bCs/>
              </w:rPr>
            </w:pPr>
            <w:r w:rsidRPr="00F47A65">
              <w:rPr>
                <w:bCs/>
              </w:rPr>
              <w:t>калибрующие (кроме вольтметров,</w:t>
            </w:r>
          </w:p>
          <w:p w14:paraId="5863F8B3" w14:textId="77777777" w:rsidR="009B3E81" w:rsidRPr="00F47A65" w:rsidRDefault="009B3E81" w:rsidP="009B3E81">
            <w:pPr>
              <w:rPr>
                <w:bCs/>
              </w:rPr>
            </w:pPr>
            <w:r w:rsidRPr="00F47A65">
              <w:rPr>
                <w:bCs/>
              </w:rPr>
              <w:t>амперметров, ваттметров и</w:t>
            </w:r>
          </w:p>
          <w:p w14:paraId="172AEF98" w14:textId="0E48CF0F" w:rsidR="007571DB" w:rsidRPr="00F47A65" w:rsidRDefault="009B3E81" w:rsidP="009B3E81">
            <w:pPr>
              <w:rPr>
                <w:bCs/>
              </w:rPr>
            </w:pPr>
            <w:r w:rsidRPr="00F47A65">
              <w:rPr>
                <w:bCs/>
              </w:rPr>
              <w:t>аналогичных приборов)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1F06B" w14:textId="77777777" w:rsidR="009B3E81" w:rsidRPr="00F47A65" w:rsidRDefault="009B3E81" w:rsidP="009B3E81">
            <w:r w:rsidRPr="00F47A65">
              <w:t>1с, 3с, 4с</w:t>
            </w:r>
          </w:p>
          <w:p w14:paraId="67011841" w14:textId="77777777" w:rsidR="009B3E81" w:rsidRPr="00F47A65" w:rsidRDefault="009B3E81" w:rsidP="009B3E81">
            <w:r w:rsidRPr="00F47A65">
              <w:t>Сертификация</w:t>
            </w:r>
          </w:p>
          <w:p w14:paraId="65365EA0" w14:textId="798E1A26" w:rsidR="007571DB" w:rsidRPr="00F47A65" w:rsidRDefault="007571DB" w:rsidP="009B3E81">
            <w:pPr>
              <w:rPr>
                <w:lang w:val="kk-KZ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D4EDB" w14:textId="0B2680A4" w:rsidR="009B3E81" w:rsidRPr="00F47A65" w:rsidRDefault="009B3E81" w:rsidP="009B3E81">
            <w:r w:rsidRPr="00F47A65">
              <w:t>902830</w:t>
            </w:r>
          </w:p>
          <w:p w14:paraId="04970765" w14:textId="272DCC4A" w:rsidR="009B3E81" w:rsidRPr="00F47A65" w:rsidRDefault="009B3E81" w:rsidP="009B3E81">
            <w:r w:rsidRPr="00F47A65">
              <w:t>9030310000</w:t>
            </w:r>
          </w:p>
          <w:p w14:paraId="31036D62" w14:textId="2302FC3D" w:rsidR="009B3E81" w:rsidRPr="00F47A65" w:rsidRDefault="009B3E81" w:rsidP="009B3E81">
            <w:r w:rsidRPr="00F47A65">
              <w:t>903032</w:t>
            </w:r>
          </w:p>
          <w:p w14:paraId="6B880B36" w14:textId="3A13169B" w:rsidR="009B3E81" w:rsidRPr="00F47A65" w:rsidRDefault="009B3E81" w:rsidP="009B3E81">
            <w:r w:rsidRPr="00F47A65">
              <w:t>9030320001</w:t>
            </w:r>
          </w:p>
          <w:p w14:paraId="5D2302D0" w14:textId="53BD7455" w:rsidR="009B3E81" w:rsidRPr="00F47A65" w:rsidRDefault="009B3E81" w:rsidP="009B3E81">
            <w:r w:rsidRPr="00F47A65">
              <w:t>9030320009</w:t>
            </w:r>
          </w:p>
          <w:p w14:paraId="171C79D9" w14:textId="3A7B2930" w:rsidR="009B3E81" w:rsidRPr="00F47A65" w:rsidRDefault="009B3E81" w:rsidP="009B3E81">
            <w:r w:rsidRPr="00F47A65">
              <w:t>9030</w:t>
            </w:r>
          </w:p>
          <w:p w14:paraId="232FCA7E" w14:textId="2624B493" w:rsidR="009B3E81" w:rsidRPr="00F47A65" w:rsidRDefault="009B3E81" w:rsidP="009B3E81">
            <w:r w:rsidRPr="00F47A65">
              <w:t>903033</w:t>
            </w:r>
          </w:p>
          <w:p w14:paraId="7B7810F2" w14:textId="3DFAF091" w:rsidR="009B3E81" w:rsidRPr="00F47A65" w:rsidRDefault="009B3E81" w:rsidP="009B3E81">
            <w:r w:rsidRPr="00F47A65">
              <w:t>9030331000</w:t>
            </w:r>
          </w:p>
          <w:p w14:paraId="482F1790" w14:textId="4E9E0B54" w:rsidR="009B3E81" w:rsidRPr="00F47A65" w:rsidRDefault="009B3E81" w:rsidP="009B3E81">
            <w:r w:rsidRPr="00F47A65">
              <w:t>9030339100</w:t>
            </w:r>
          </w:p>
          <w:p w14:paraId="51A7CEB2" w14:textId="3937C759" w:rsidR="009B3E81" w:rsidRPr="00F47A65" w:rsidRDefault="009B3E81" w:rsidP="009B3E81">
            <w:r w:rsidRPr="00F47A65">
              <w:t>9030339900</w:t>
            </w:r>
          </w:p>
          <w:p w14:paraId="2DB16545" w14:textId="2BE7861D" w:rsidR="009B3E81" w:rsidRPr="00F47A65" w:rsidRDefault="009B3E81" w:rsidP="009B3E81">
            <w:r w:rsidRPr="00F47A65">
              <w:t>903039</w:t>
            </w:r>
          </w:p>
          <w:p w14:paraId="0986E368" w14:textId="00B6C124" w:rsidR="009B3E81" w:rsidRPr="00F47A65" w:rsidRDefault="009B3E81" w:rsidP="009B3E81">
            <w:r w:rsidRPr="00F47A65">
              <w:t>9030390001</w:t>
            </w:r>
          </w:p>
          <w:p w14:paraId="71D91A1B" w14:textId="4C7FC1E9" w:rsidR="007571DB" w:rsidRPr="00F47A65" w:rsidRDefault="009B3E81" w:rsidP="009B3E81">
            <w:r w:rsidRPr="00F47A65">
              <w:t>9030390009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DA1E0" w14:textId="77777777" w:rsidR="009B3E81" w:rsidRPr="00F47A65" w:rsidRDefault="009B3E81" w:rsidP="009B3E81">
            <w:pPr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ТР ТС 004/2011</w:t>
            </w:r>
          </w:p>
          <w:p w14:paraId="30CB72EC" w14:textId="0CC7D5C9" w:rsidR="007571DB" w:rsidRPr="00F47A65" w:rsidRDefault="009B3E81" w:rsidP="009B3E81">
            <w:r w:rsidRPr="00F47A65">
              <w:rPr>
                <w:bCs/>
                <w:lang w:eastAsia="en-US"/>
              </w:rPr>
              <w:t>ТР ТС 020/2011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248E4" w14:textId="77777777" w:rsidR="009B3E81" w:rsidRPr="00F47A65" w:rsidRDefault="009B3E81" w:rsidP="009B3E81">
            <w:pPr>
              <w:spacing w:line="276" w:lineRule="auto"/>
              <w:rPr>
                <w:b/>
                <w:bCs/>
                <w:lang w:eastAsia="en-US"/>
              </w:rPr>
            </w:pPr>
            <w:r w:rsidRPr="00F47A65">
              <w:rPr>
                <w:b/>
                <w:bCs/>
                <w:lang w:eastAsia="en-US"/>
              </w:rPr>
              <w:t>ТР ТС 004/2011</w:t>
            </w:r>
          </w:p>
          <w:p w14:paraId="2AE33091" w14:textId="77777777" w:rsidR="009B3E81" w:rsidRPr="00F47A65" w:rsidRDefault="009B3E81" w:rsidP="009B3E81">
            <w:pPr>
              <w:spacing w:line="276" w:lineRule="auto"/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ГОСТ EN 62233</w:t>
            </w:r>
          </w:p>
          <w:p w14:paraId="68CAE711" w14:textId="77777777" w:rsidR="009B3E81" w:rsidRPr="00F47A65" w:rsidRDefault="009B3E81" w:rsidP="009B3E81">
            <w:pPr>
              <w:spacing w:line="276" w:lineRule="auto"/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ГОСТ IEC 62311</w:t>
            </w:r>
          </w:p>
          <w:p w14:paraId="4B0F6073" w14:textId="77777777" w:rsidR="009B3E81" w:rsidRPr="00F47A65" w:rsidRDefault="009B3E81" w:rsidP="009B3E81">
            <w:pPr>
              <w:spacing w:line="276" w:lineRule="auto"/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ГОСТ IEC 62479</w:t>
            </w:r>
          </w:p>
          <w:p w14:paraId="27F3FD7C" w14:textId="77777777" w:rsidR="009B3E81" w:rsidRPr="00F47A65" w:rsidRDefault="009B3E81" w:rsidP="009B3E81">
            <w:pPr>
              <w:spacing w:line="276" w:lineRule="auto"/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ГОСТ IEC 60950-1</w:t>
            </w:r>
          </w:p>
          <w:p w14:paraId="5650527D" w14:textId="77777777" w:rsidR="009B3E81" w:rsidRPr="00F47A65" w:rsidRDefault="009B3E81" w:rsidP="009B3E81">
            <w:pPr>
              <w:spacing w:line="276" w:lineRule="auto"/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ГОСТ IEC 62368-1</w:t>
            </w:r>
          </w:p>
          <w:p w14:paraId="62797A72" w14:textId="77777777" w:rsidR="009B3E81" w:rsidRPr="00F47A65" w:rsidRDefault="009B3E81" w:rsidP="009B3E81">
            <w:pPr>
              <w:spacing w:line="276" w:lineRule="auto"/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ГОСТ IEC 61010-1</w:t>
            </w:r>
          </w:p>
          <w:p w14:paraId="695B5CF9" w14:textId="77777777" w:rsidR="009B3E81" w:rsidRPr="00F47A65" w:rsidRDefault="009B3E81" w:rsidP="009B3E81">
            <w:pPr>
              <w:spacing w:line="276" w:lineRule="auto"/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ГОСТ IEC 61028</w:t>
            </w:r>
          </w:p>
          <w:p w14:paraId="710ABC6F" w14:textId="77777777" w:rsidR="009B3E81" w:rsidRPr="00F47A65" w:rsidRDefault="009B3E81" w:rsidP="009B3E81">
            <w:pPr>
              <w:spacing w:line="276" w:lineRule="auto"/>
              <w:rPr>
                <w:b/>
                <w:bCs/>
                <w:lang w:eastAsia="en-US"/>
              </w:rPr>
            </w:pPr>
            <w:r w:rsidRPr="00F47A65">
              <w:rPr>
                <w:b/>
                <w:bCs/>
                <w:lang w:eastAsia="en-US"/>
              </w:rPr>
              <w:t>ТР ТС 020/2011</w:t>
            </w:r>
          </w:p>
          <w:p w14:paraId="43EBD174" w14:textId="77777777" w:rsidR="009B3E81" w:rsidRPr="00F47A65" w:rsidRDefault="009B3E81" w:rsidP="009B3E81">
            <w:pPr>
              <w:spacing w:line="276" w:lineRule="auto"/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ГОСТ CISPR 14-1</w:t>
            </w:r>
          </w:p>
          <w:p w14:paraId="48CF34F8" w14:textId="77777777" w:rsidR="009B3E81" w:rsidRPr="00F47A65" w:rsidRDefault="009B3E81" w:rsidP="009B3E81">
            <w:pPr>
              <w:spacing w:line="276" w:lineRule="auto"/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ГОСТ CISPR 14-2</w:t>
            </w:r>
          </w:p>
          <w:p w14:paraId="502FE22A" w14:textId="77777777" w:rsidR="009B3E81" w:rsidRPr="00F47A65" w:rsidRDefault="009B3E81" w:rsidP="009B3E81">
            <w:pPr>
              <w:spacing w:line="276" w:lineRule="auto"/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ГОСТ CISPR 32</w:t>
            </w:r>
          </w:p>
          <w:p w14:paraId="58043774" w14:textId="77777777" w:rsidR="009B3E81" w:rsidRPr="00F47A65" w:rsidRDefault="009B3E81" w:rsidP="009B3E81">
            <w:pPr>
              <w:spacing w:line="276" w:lineRule="auto"/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ГОСТ CISPR 24</w:t>
            </w:r>
          </w:p>
          <w:p w14:paraId="34D040F2" w14:textId="77777777" w:rsidR="009B3E81" w:rsidRPr="00F47A65" w:rsidRDefault="009B3E81" w:rsidP="009B3E81">
            <w:pPr>
              <w:spacing w:line="276" w:lineRule="auto"/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ГОСТ Р МЭК 61326-1</w:t>
            </w:r>
          </w:p>
          <w:p w14:paraId="34585BA8" w14:textId="77777777" w:rsidR="009B3E81" w:rsidRPr="00F47A65" w:rsidRDefault="009B3E81" w:rsidP="009B3E81">
            <w:pPr>
              <w:spacing w:line="276" w:lineRule="auto"/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ГОСТ 30969</w:t>
            </w:r>
          </w:p>
          <w:p w14:paraId="3CC10A68" w14:textId="77777777" w:rsidR="009B3E81" w:rsidRPr="00F47A65" w:rsidRDefault="009B3E81" w:rsidP="009B3E81">
            <w:pPr>
              <w:spacing w:line="276" w:lineRule="auto"/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ГОСТ Р 51522.2.1</w:t>
            </w:r>
          </w:p>
          <w:p w14:paraId="54B91178" w14:textId="77777777" w:rsidR="009B3E81" w:rsidRPr="00F47A65" w:rsidRDefault="009B3E81" w:rsidP="009B3E81">
            <w:pPr>
              <w:spacing w:line="276" w:lineRule="auto"/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ГОСТ Р 51522.2.4</w:t>
            </w:r>
          </w:p>
          <w:p w14:paraId="5AE012B1" w14:textId="77777777" w:rsidR="009B3E81" w:rsidRPr="00F47A65" w:rsidRDefault="009B3E81" w:rsidP="009B3E81">
            <w:pPr>
              <w:spacing w:line="276" w:lineRule="auto"/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ГОСТ IEC 61000-3-3</w:t>
            </w:r>
          </w:p>
          <w:p w14:paraId="6139F1EE" w14:textId="77777777" w:rsidR="009B3E81" w:rsidRPr="00F47A65" w:rsidRDefault="009B3E81" w:rsidP="009B3E81">
            <w:pPr>
              <w:spacing w:line="276" w:lineRule="auto"/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ГОСТ IEC 61000-3-2</w:t>
            </w:r>
          </w:p>
          <w:p w14:paraId="07032B4E" w14:textId="77777777" w:rsidR="009B3E81" w:rsidRPr="00F47A65" w:rsidRDefault="009B3E81" w:rsidP="009B3E81">
            <w:pPr>
              <w:spacing w:line="276" w:lineRule="auto"/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ГОСТ EN 301 489-1 V1.9.2</w:t>
            </w:r>
          </w:p>
          <w:p w14:paraId="1FA0FBC5" w14:textId="77777777" w:rsidR="009B3E81" w:rsidRPr="00F47A65" w:rsidRDefault="009B3E81" w:rsidP="009B3E81">
            <w:pPr>
              <w:spacing w:line="276" w:lineRule="auto"/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ГОСТ Р 52459.3</w:t>
            </w:r>
          </w:p>
          <w:p w14:paraId="35A87077" w14:textId="77777777" w:rsidR="007571DB" w:rsidRPr="00F47A65" w:rsidRDefault="009B3E81" w:rsidP="009B3E81">
            <w:pPr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ГОСТ Р 52459.7</w:t>
            </w:r>
          </w:p>
          <w:p w14:paraId="08049DFB" w14:textId="0E5D838C" w:rsidR="009B3E81" w:rsidRPr="00F47A65" w:rsidRDefault="009B3E81" w:rsidP="009B3E81">
            <w:r w:rsidRPr="00F47A65">
              <w:t>ГОСТ Р 52459.17</w:t>
            </w:r>
          </w:p>
        </w:tc>
      </w:tr>
      <w:tr w:rsidR="007571DB" w:rsidRPr="00F47A65" w14:paraId="6947746F" w14:textId="77777777" w:rsidTr="004A2D6A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B2AA1" w14:textId="2158B5A9" w:rsidR="007571DB" w:rsidRPr="00F47A65" w:rsidRDefault="00D83C52" w:rsidP="00D62871">
            <w:pPr>
              <w:spacing w:after="160" w:line="259" w:lineRule="auto"/>
            </w:pPr>
            <w:r w:rsidRPr="00F47A65">
              <w:t>1.7.5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DBE39" w14:textId="77777777" w:rsidR="00EC4C61" w:rsidRPr="00F47A65" w:rsidRDefault="00EC4C61" w:rsidP="00EC4C61">
            <w:pPr>
              <w:rPr>
                <w:bCs/>
              </w:rPr>
            </w:pPr>
            <w:r w:rsidRPr="00F47A65">
              <w:rPr>
                <w:bCs/>
              </w:rPr>
              <w:t>Термостаты электронные</w:t>
            </w:r>
          </w:p>
          <w:p w14:paraId="04A78899" w14:textId="77777777" w:rsidR="00EC4C61" w:rsidRPr="00F47A65" w:rsidRDefault="00EC4C61" w:rsidP="00EC4C61">
            <w:pPr>
              <w:rPr>
                <w:bCs/>
              </w:rPr>
            </w:pPr>
            <w:r w:rsidRPr="00F47A65">
              <w:rPr>
                <w:bCs/>
              </w:rPr>
              <w:t>Термостаты неэлектронные</w:t>
            </w:r>
          </w:p>
          <w:p w14:paraId="2A2FFAAC" w14:textId="77777777" w:rsidR="00EC4C61" w:rsidRPr="00F47A65" w:rsidRDefault="00EC4C61" w:rsidP="00EC4C61">
            <w:pPr>
              <w:rPr>
                <w:bCs/>
              </w:rPr>
            </w:pPr>
            <w:r w:rsidRPr="00F47A65">
              <w:rPr>
                <w:bCs/>
              </w:rPr>
              <w:t>Маностаты</w:t>
            </w:r>
          </w:p>
          <w:p w14:paraId="0DB06EF4" w14:textId="77777777" w:rsidR="00EC4C61" w:rsidRPr="00F47A65" w:rsidRDefault="00EC4C61" w:rsidP="00EC4C61">
            <w:pPr>
              <w:rPr>
                <w:bCs/>
              </w:rPr>
            </w:pPr>
            <w:r w:rsidRPr="00F47A65">
              <w:rPr>
                <w:bCs/>
              </w:rPr>
              <w:t>Приборы и аппаратура для</w:t>
            </w:r>
          </w:p>
          <w:p w14:paraId="449D51A5" w14:textId="77777777" w:rsidR="00EC4C61" w:rsidRPr="00F47A65" w:rsidRDefault="00EC4C61" w:rsidP="00EC4C61">
            <w:pPr>
              <w:rPr>
                <w:bCs/>
              </w:rPr>
            </w:pPr>
            <w:r w:rsidRPr="00F47A65">
              <w:rPr>
                <w:bCs/>
              </w:rPr>
              <w:t>автоматического регулирования и</w:t>
            </w:r>
          </w:p>
          <w:p w14:paraId="6251F9F6" w14:textId="77777777" w:rsidR="00EC4C61" w:rsidRPr="00F47A65" w:rsidRDefault="00EC4C61" w:rsidP="00EC4C61">
            <w:pPr>
              <w:rPr>
                <w:bCs/>
              </w:rPr>
            </w:pPr>
            <w:r w:rsidRPr="00F47A65">
              <w:rPr>
                <w:bCs/>
              </w:rPr>
              <w:t>управления, не включенные в другие</w:t>
            </w:r>
          </w:p>
          <w:p w14:paraId="368F68D6" w14:textId="7DEF3618" w:rsidR="007571DB" w:rsidRPr="00F47A65" w:rsidRDefault="00EC4C61" w:rsidP="00EC4C61">
            <w:pPr>
              <w:rPr>
                <w:bCs/>
              </w:rPr>
            </w:pPr>
            <w:r w:rsidRPr="00F47A65">
              <w:rPr>
                <w:bCs/>
              </w:rPr>
              <w:t>группировки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2A3C3" w14:textId="77777777" w:rsidR="00EC4C61" w:rsidRPr="00F47A65" w:rsidRDefault="00EC4C61" w:rsidP="00EC4C61">
            <w:r w:rsidRPr="00F47A65">
              <w:t>1с, 3с, 4с</w:t>
            </w:r>
          </w:p>
          <w:p w14:paraId="5D61561E" w14:textId="77777777" w:rsidR="00EC4C61" w:rsidRPr="00F47A65" w:rsidRDefault="00EC4C61" w:rsidP="00EC4C61">
            <w:r w:rsidRPr="00F47A65">
              <w:t>Сертификация</w:t>
            </w:r>
          </w:p>
          <w:p w14:paraId="36B5A772" w14:textId="5B8E0A88" w:rsidR="007571DB" w:rsidRPr="00F47A65" w:rsidRDefault="007571DB" w:rsidP="00EC4C61">
            <w:pPr>
              <w:rPr>
                <w:lang w:val="kk-KZ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DCEE6" w14:textId="72DBC989" w:rsidR="00EC4C61" w:rsidRPr="00F47A65" w:rsidRDefault="00EC4C61" w:rsidP="00EC4C61">
            <w:r w:rsidRPr="00F47A65">
              <w:t>90321020</w:t>
            </w:r>
          </w:p>
          <w:p w14:paraId="1E771BB5" w14:textId="585A69E5" w:rsidR="00EC4C61" w:rsidRPr="00F47A65" w:rsidRDefault="00EC4C61" w:rsidP="00EC4C61">
            <w:r w:rsidRPr="00F47A65">
              <w:t>9032108</w:t>
            </w:r>
          </w:p>
          <w:p w14:paraId="5A6EB389" w14:textId="1F9D6D68" w:rsidR="00EC4C61" w:rsidRPr="00F47A65" w:rsidRDefault="00EC4C61" w:rsidP="00EC4C61">
            <w:r w:rsidRPr="00F47A65">
              <w:t>903220</w:t>
            </w:r>
          </w:p>
          <w:p w14:paraId="63EA853B" w14:textId="757AE1E1" w:rsidR="00EC4C61" w:rsidRPr="00F47A65" w:rsidRDefault="00EC4C61" w:rsidP="00EC4C61">
            <w:r w:rsidRPr="00F47A65">
              <w:t>903289</w:t>
            </w:r>
          </w:p>
          <w:p w14:paraId="370608F1" w14:textId="0638704D" w:rsidR="00EC4C61" w:rsidRPr="00F47A65" w:rsidRDefault="00EC4C61" w:rsidP="00EC4C61">
            <w:r w:rsidRPr="00F47A65">
              <w:t>903210</w:t>
            </w:r>
          </w:p>
          <w:p w14:paraId="7D91DD97" w14:textId="6111C9A0" w:rsidR="00EC4C61" w:rsidRPr="00F47A65" w:rsidRDefault="00EC4C61" w:rsidP="00EC4C61">
            <w:r w:rsidRPr="00F47A65">
              <w:t>9032102000</w:t>
            </w:r>
          </w:p>
          <w:p w14:paraId="5FEED41A" w14:textId="6CEEFD1C" w:rsidR="00EC4C61" w:rsidRPr="00F47A65" w:rsidRDefault="00EC4C61" w:rsidP="00EC4C61">
            <w:r w:rsidRPr="00F47A65">
              <w:t>9032108100</w:t>
            </w:r>
          </w:p>
          <w:p w14:paraId="684BD929" w14:textId="48D1A2D9" w:rsidR="00EC4C61" w:rsidRPr="00F47A65" w:rsidRDefault="00EC4C61" w:rsidP="00EC4C61">
            <w:r w:rsidRPr="00F47A65">
              <w:t>9032108900</w:t>
            </w:r>
          </w:p>
          <w:p w14:paraId="6E7C9779" w14:textId="3CCBF6F1" w:rsidR="00EC4C61" w:rsidRPr="00F47A65" w:rsidRDefault="00EC4C61" w:rsidP="00EC4C61">
            <w:r w:rsidRPr="00F47A65">
              <w:lastRenderedPageBreak/>
              <w:t>9032</w:t>
            </w:r>
          </w:p>
          <w:p w14:paraId="40D6F36E" w14:textId="2AE40A36" w:rsidR="00EC4C61" w:rsidRPr="00F47A65" w:rsidRDefault="00EC4C61" w:rsidP="00EC4C61">
            <w:r w:rsidRPr="00F47A65">
              <w:t>9032200000</w:t>
            </w:r>
          </w:p>
          <w:p w14:paraId="11458E44" w14:textId="479A1315" w:rsidR="00EC4C61" w:rsidRPr="00F47A65" w:rsidRDefault="00EC4C61" w:rsidP="00EC4C61">
            <w:r w:rsidRPr="00F47A65">
              <w:t>9032810000</w:t>
            </w:r>
          </w:p>
          <w:p w14:paraId="346F8F3C" w14:textId="7295F3FE" w:rsidR="00EC4C61" w:rsidRPr="00F47A65" w:rsidRDefault="00EC4C61" w:rsidP="00EC4C61">
            <w:r w:rsidRPr="00F47A65">
              <w:t>9032890000</w:t>
            </w:r>
          </w:p>
          <w:p w14:paraId="71E581C0" w14:textId="5AE1E7D9" w:rsidR="007571DB" w:rsidRPr="00F47A65" w:rsidRDefault="00EC4C61" w:rsidP="00EC4C61">
            <w:r w:rsidRPr="00F47A65">
              <w:t>9032900000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06408" w14:textId="77777777" w:rsidR="00EC4C61" w:rsidRPr="00F47A65" w:rsidRDefault="00EC4C61" w:rsidP="00EC4C61">
            <w:pPr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lastRenderedPageBreak/>
              <w:t>ТР ТС 004/2011</w:t>
            </w:r>
          </w:p>
          <w:p w14:paraId="0CAF8B94" w14:textId="41EA586E" w:rsidR="007571DB" w:rsidRPr="00F47A65" w:rsidRDefault="00EC4C61" w:rsidP="00EC4C61">
            <w:r w:rsidRPr="00F47A65">
              <w:rPr>
                <w:bCs/>
                <w:lang w:eastAsia="en-US"/>
              </w:rPr>
              <w:t>ТР ТС 020/2011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2DDB" w14:textId="77777777" w:rsidR="00EC4C61" w:rsidRPr="00F47A65" w:rsidRDefault="00EC4C61" w:rsidP="00EC4C61">
            <w:pPr>
              <w:spacing w:line="276" w:lineRule="auto"/>
              <w:rPr>
                <w:b/>
                <w:bCs/>
                <w:lang w:eastAsia="en-US"/>
              </w:rPr>
            </w:pPr>
            <w:r w:rsidRPr="00F47A65">
              <w:rPr>
                <w:b/>
                <w:bCs/>
                <w:lang w:eastAsia="en-US"/>
              </w:rPr>
              <w:t>ТР ТС 004/2011</w:t>
            </w:r>
          </w:p>
          <w:p w14:paraId="651C0AD7" w14:textId="77777777" w:rsidR="00EC4C61" w:rsidRPr="00F47A65" w:rsidRDefault="00EC4C61" w:rsidP="00EC4C61">
            <w:pPr>
              <w:spacing w:line="276" w:lineRule="auto"/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ГОСТ EN 62233</w:t>
            </w:r>
          </w:p>
          <w:p w14:paraId="7FD8C39A" w14:textId="77777777" w:rsidR="00EC4C61" w:rsidRPr="00F47A65" w:rsidRDefault="00EC4C61" w:rsidP="00EC4C61">
            <w:pPr>
              <w:spacing w:line="276" w:lineRule="auto"/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ГОСТ IEC 62311</w:t>
            </w:r>
          </w:p>
          <w:p w14:paraId="39D4E18F" w14:textId="77777777" w:rsidR="00EC4C61" w:rsidRPr="00F47A65" w:rsidRDefault="00EC4C61" w:rsidP="00EC4C61">
            <w:pPr>
              <w:spacing w:line="276" w:lineRule="auto"/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ГОСТ IEC 62479</w:t>
            </w:r>
          </w:p>
          <w:p w14:paraId="36DDF31B" w14:textId="77777777" w:rsidR="00EC4C61" w:rsidRPr="00F47A65" w:rsidRDefault="00EC4C61" w:rsidP="00EC4C61">
            <w:pPr>
              <w:spacing w:line="276" w:lineRule="auto"/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ГОСТ IEC 60950-1</w:t>
            </w:r>
          </w:p>
          <w:p w14:paraId="7BC42992" w14:textId="77777777" w:rsidR="00EC4C61" w:rsidRPr="00F47A65" w:rsidRDefault="00EC4C61" w:rsidP="00EC4C61">
            <w:pPr>
              <w:spacing w:line="276" w:lineRule="auto"/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ГОСТ IEC 62368-1</w:t>
            </w:r>
          </w:p>
          <w:p w14:paraId="2F7BD348" w14:textId="77777777" w:rsidR="00EC4C61" w:rsidRPr="00F47A65" w:rsidRDefault="00EC4C61" w:rsidP="00EC4C61">
            <w:pPr>
              <w:spacing w:line="276" w:lineRule="auto"/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lastRenderedPageBreak/>
              <w:t>ГОСТ IEC 61010-1</w:t>
            </w:r>
          </w:p>
          <w:p w14:paraId="3C6533C5" w14:textId="77777777" w:rsidR="00EC4C61" w:rsidRPr="00F47A65" w:rsidRDefault="00EC4C61" w:rsidP="00EC4C61">
            <w:pPr>
              <w:spacing w:line="276" w:lineRule="auto"/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ГОСТ IEC 60947-5-1</w:t>
            </w:r>
          </w:p>
          <w:p w14:paraId="117FD267" w14:textId="77777777" w:rsidR="00EC4C61" w:rsidRPr="00F47A65" w:rsidRDefault="00EC4C61" w:rsidP="00EC4C61">
            <w:pPr>
              <w:spacing w:line="276" w:lineRule="auto"/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ГОСТ IEC 60730-1</w:t>
            </w:r>
          </w:p>
          <w:p w14:paraId="6FB777FB" w14:textId="77777777" w:rsidR="00EC4C61" w:rsidRPr="00F47A65" w:rsidRDefault="00EC4C61" w:rsidP="00EC4C61">
            <w:pPr>
              <w:spacing w:line="276" w:lineRule="auto"/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ГОСТ IEC 60730-2-9</w:t>
            </w:r>
          </w:p>
          <w:p w14:paraId="6C82CBB8" w14:textId="77777777" w:rsidR="00EC4C61" w:rsidRPr="00F47A65" w:rsidRDefault="00EC4C61" w:rsidP="00EC4C61">
            <w:pPr>
              <w:spacing w:line="276" w:lineRule="auto"/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ГОСТ EN 50274</w:t>
            </w:r>
          </w:p>
          <w:p w14:paraId="507A47DA" w14:textId="195FED99" w:rsidR="00AD0AF1" w:rsidRPr="00F47A65" w:rsidRDefault="00AD0AF1" w:rsidP="00EC4C61">
            <w:pPr>
              <w:spacing w:line="276" w:lineRule="auto"/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ГОСТ EN 50491-3</w:t>
            </w:r>
          </w:p>
          <w:p w14:paraId="51E8C65A" w14:textId="11A13CBF" w:rsidR="00AD0AF1" w:rsidRPr="00F47A65" w:rsidRDefault="00AD0AF1" w:rsidP="00EC4C61">
            <w:pPr>
              <w:spacing w:line="276" w:lineRule="auto"/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ГОСТ Р 56749</w:t>
            </w:r>
          </w:p>
          <w:p w14:paraId="6B3CC9C1" w14:textId="621A32B2" w:rsidR="00AD0AF1" w:rsidRPr="00F47A65" w:rsidRDefault="00AD0AF1" w:rsidP="00EC4C61">
            <w:pPr>
              <w:spacing w:line="276" w:lineRule="auto"/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ГОСТ EN 50491-4-1</w:t>
            </w:r>
          </w:p>
          <w:p w14:paraId="2217C8DB" w14:textId="6E229F26" w:rsidR="00AD0AF1" w:rsidRPr="00F47A65" w:rsidRDefault="00AD0AF1" w:rsidP="00EC4C61">
            <w:pPr>
              <w:spacing w:line="276" w:lineRule="auto"/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ГОСТ Р ЕН 50491-4-1</w:t>
            </w:r>
          </w:p>
          <w:p w14:paraId="70CE55A4" w14:textId="77777777" w:rsidR="00EC4C61" w:rsidRPr="00F47A65" w:rsidRDefault="00EC4C61" w:rsidP="00EC4C61">
            <w:pPr>
              <w:spacing w:line="276" w:lineRule="auto"/>
              <w:rPr>
                <w:b/>
                <w:bCs/>
                <w:lang w:eastAsia="en-US"/>
              </w:rPr>
            </w:pPr>
            <w:r w:rsidRPr="00F47A65">
              <w:rPr>
                <w:b/>
                <w:bCs/>
                <w:lang w:eastAsia="en-US"/>
              </w:rPr>
              <w:t>ТР ТС 020/2011</w:t>
            </w:r>
          </w:p>
          <w:p w14:paraId="36B861E6" w14:textId="77777777" w:rsidR="00EC4C61" w:rsidRPr="00F47A65" w:rsidRDefault="00EC4C61" w:rsidP="00EC4C61">
            <w:pPr>
              <w:spacing w:line="276" w:lineRule="auto"/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ГОСТ CISPR 14-1</w:t>
            </w:r>
          </w:p>
          <w:p w14:paraId="5A908EFE" w14:textId="77777777" w:rsidR="00EC4C61" w:rsidRPr="00F47A65" w:rsidRDefault="00EC4C61" w:rsidP="00EC4C61">
            <w:pPr>
              <w:spacing w:line="276" w:lineRule="auto"/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ГОСТ CISPR 14-2</w:t>
            </w:r>
          </w:p>
          <w:p w14:paraId="76CA8953" w14:textId="77777777" w:rsidR="00EC4C61" w:rsidRPr="00F47A65" w:rsidRDefault="00EC4C61" w:rsidP="00EC4C61">
            <w:pPr>
              <w:spacing w:line="276" w:lineRule="auto"/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ГОСТ CISPR 32</w:t>
            </w:r>
          </w:p>
          <w:p w14:paraId="53033A4D" w14:textId="77777777" w:rsidR="00EC4C61" w:rsidRPr="00F47A65" w:rsidRDefault="00EC4C61" w:rsidP="00EC4C61">
            <w:pPr>
              <w:spacing w:line="276" w:lineRule="auto"/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ГОСТ CISPR 24</w:t>
            </w:r>
          </w:p>
          <w:p w14:paraId="3DE06D45" w14:textId="77777777" w:rsidR="00EC4C61" w:rsidRPr="00F47A65" w:rsidRDefault="00EC4C61" w:rsidP="00EC4C61">
            <w:pPr>
              <w:spacing w:line="276" w:lineRule="auto"/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ГОСТ Р МЭК 61326-1</w:t>
            </w:r>
          </w:p>
          <w:p w14:paraId="65CCCCFA" w14:textId="77777777" w:rsidR="00EC4C61" w:rsidRPr="00F47A65" w:rsidRDefault="00EC4C61" w:rsidP="00EC4C61">
            <w:pPr>
              <w:spacing w:line="276" w:lineRule="auto"/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ГОСТ 30969</w:t>
            </w:r>
          </w:p>
          <w:p w14:paraId="7CE075A6" w14:textId="77777777" w:rsidR="00EC4C61" w:rsidRPr="00F47A65" w:rsidRDefault="00EC4C61" w:rsidP="00EC4C61">
            <w:pPr>
              <w:spacing w:line="276" w:lineRule="auto"/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ГОСТ Р 51522.2.1</w:t>
            </w:r>
          </w:p>
          <w:p w14:paraId="4A0E518C" w14:textId="77777777" w:rsidR="00EC4C61" w:rsidRPr="00F47A65" w:rsidRDefault="00EC4C61" w:rsidP="00EC4C61">
            <w:pPr>
              <w:spacing w:line="276" w:lineRule="auto"/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ГОСТ Р 51522.2.4</w:t>
            </w:r>
          </w:p>
          <w:p w14:paraId="225B4599" w14:textId="77777777" w:rsidR="00EC4C61" w:rsidRPr="00F47A65" w:rsidRDefault="00EC4C61" w:rsidP="00EC4C61">
            <w:pPr>
              <w:spacing w:line="276" w:lineRule="auto"/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ГОСТ IEC 61000-3-3</w:t>
            </w:r>
          </w:p>
          <w:p w14:paraId="2289BAFA" w14:textId="77777777" w:rsidR="00EC4C61" w:rsidRPr="00F47A65" w:rsidRDefault="00EC4C61" w:rsidP="00EC4C61">
            <w:pPr>
              <w:spacing w:line="276" w:lineRule="auto"/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ГОСТ IEC 61000-3-2</w:t>
            </w:r>
          </w:p>
          <w:p w14:paraId="18D6CBBC" w14:textId="77777777" w:rsidR="00EC4C61" w:rsidRPr="00F47A65" w:rsidRDefault="00EC4C61" w:rsidP="00EC4C61">
            <w:pPr>
              <w:spacing w:line="276" w:lineRule="auto"/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ГОСТ EN 301 489-1 V1.9.2</w:t>
            </w:r>
          </w:p>
          <w:p w14:paraId="0352A6A5" w14:textId="77777777" w:rsidR="00EC4C61" w:rsidRPr="00F47A65" w:rsidRDefault="00EC4C61" w:rsidP="00EC4C61">
            <w:pPr>
              <w:spacing w:line="276" w:lineRule="auto"/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ГОСТ Р 52459.3</w:t>
            </w:r>
          </w:p>
          <w:p w14:paraId="14CFB606" w14:textId="77777777" w:rsidR="00EC4C61" w:rsidRPr="00F47A65" w:rsidRDefault="00EC4C61" w:rsidP="00EC4C61">
            <w:pPr>
              <w:spacing w:line="276" w:lineRule="auto"/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ГОСТ Р 52459.17</w:t>
            </w:r>
          </w:p>
          <w:p w14:paraId="7F86D2DA" w14:textId="77777777" w:rsidR="00EC4C61" w:rsidRPr="00F47A65" w:rsidRDefault="00EC4C61" w:rsidP="00EC4C61">
            <w:pPr>
              <w:spacing w:line="276" w:lineRule="auto"/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ГОСТ IEC 60730-1</w:t>
            </w:r>
          </w:p>
          <w:p w14:paraId="725401C2" w14:textId="77777777" w:rsidR="00EC4C61" w:rsidRPr="00F47A65" w:rsidRDefault="00EC4C61" w:rsidP="00EC4C61">
            <w:pPr>
              <w:spacing w:line="276" w:lineRule="auto"/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ГОСТ IEC 60730-2-7</w:t>
            </w:r>
          </w:p>
          <w:p w14:paraId="1BD46664" w14:textId="77777777" w:rsidR="00EC4C61" w:rsidRPr="00F47A65" w:rsidRDefault="00EC4C61" w:rsidP="00EC4C61">
            <w:pPr>
              <w:spacing w:line="276" w:lineRule="auto"/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ГОСТ IEC 60730-2-14</w:t>
            </w:r>
          </w:p>
          <w:p w14:paraId="3E68C7FF" w14:textId="77777777" w:rsidR="00EC4C61" w:rsidRPr="00F47A65" w:rsidRDefault="00EC4C61" w:rsidP="00EC4C61">
            <w:pPr>
              <w:spacing w:line="276" w:lineRule="auto"/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ГОСТ IEC 60730-2-15</w:t>
            </w:r>
          </w:p>
          <w:p w14:paraId="54CD47EB" w14:textId="77777777" w:rsidR="00EC4C61" w:rsidRPr="00F47A65" w:rsidRDefault="00EC4C61" w:rsidP="00EC4C61">
            <w:pPr>
              <w:spacing w:line="276" w:lineRule="auto"/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ГОСТ IEC 60947-3</w:t>
            </w:r>
          </w:p>
          <w:p w14:paraId="624CEABF" w14:textId="77777777" w:rsidR="00EC4C61" w:rsidRPr="00F47A65" w:rsidRDefault="00EC4C61" w:rsidP="00EC4C61">
            <w:pPr>
              <w:spacing w:line="276" w:lineRule="auto"/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ГОСТ IEC 61000-6-5</w:t>
            </w:r>
          </w:p>
          <w:p w14:paraId="3BD67C33" w14:textId="77777777" w:rsidR="00EC4C61" w:rsidRPr="00F47A65" w:rsidRDefault="00EC4C61" w:rsidP="00EC4C61">
            <w:pPr>
              <w:spacing w:line="276" w:lineRule="auto"/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lastRenderedPageBreak/>
              <w:t>ГОСТ IEC 61000-6-5</w:t>
            </w:r>
          </w:p>
          <w:p w14:paraId="2E679010" w14:textId="77777777" w:rsidR="00EC4C61" w:rsidRPr="00F47A65" w:rsidRDefault="00EC4C61" w:rsidP="00EC4C61">
            <w:pPr>
              <w:spacing w:line="276" w:lineRule="auto"/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ГОСТ IEC 61000-6-5 (МЭК</w:t>
            </w:r>
          </w:p>
          <w:p w14:paraId="560E7FFE" w14:textId="77777777" w:rsidR="00EC4C61" w:rsidRPr="00F47A65" w:rsidRDefault="00EC4C61" w:rsidP="00EC4C61">
            <w:pPr>
              <w:spacing w:line="276" w:lineRule="auto"/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61000-6- 5)</w:t>
            </w:r>
          </w:p>
          <w:p w14:paraId="106E2ED9" w14:textId="77777777" w:rsidR="007571DB" w:rsidRPr="00F47A65" w:rsidRDefault="00EC4C61" w:rsidP="00EC4C61">
            <w:pPr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СТ РК ГОСТ IEC 61000-6-5</w:t>
            </w:r>
          </w:p>
          <w:p w14:paraId="769DBD3B" w14:textId="77777777" w:rsidR="00EC4C61" w:rsidRPr="00F47A65" w:rsidRDefault="00EC4C61" w:rsidP="00EC4C61">
            <w:r w:rsidRPr="00F47A65">
              <w:t>ГОСТ EN 50293</w:t>
            </w:r>
          </w:p>
          <w:p w14:paraId="1C7185CF" w14:textId="77777777" w:rsidR="00EC4C61" w:rsidRPr="00F47A65" w:rsidRDefault="00EC4C61" w:rsidP="00EC4C61">
            <w:r w:rsidRPr="00F47A65">
              <w:t>ГОСТ EN 50491-5-1</w:t>
            </w:r>
          </w:p>
          <w:p w14:paraId="4A2715F7" w14:textId="77777777" w:rsidR="00EC4C61" w:rsidRPr="00F47A65" w:rsidRDefault="00EC4C61" w:rsidP="00EC4C61">
            <w:r w:rsidRPr="00F47A65">
              <w:t>ГОСТ EN 50491-5-2</w:t>
            </w:r>
          </w:p>
          <w:p w14:paraId="58826E4F" w14:textId="77777777" w:rsidR="00EC4C61" w:rsidRPr="00F47A65" w:rsidRDefault="00EC4C61" w:rsidP="00EC4C61">
            <w:r w:rsidRPr="00F47A65">
              <w:t>ГОСТ EN 50491-5-3</w:t>
            </w:r>
          </w:p>
          <w:p w14:paraId="458A64BD" w14:textId="1ECEB4C7" w:rsidR="00EC4C61" w:rsidRPr="00F47A65" w:rsidRDefault="00EC4C61" w:rsidP="00EC4C61">
            <w:r w:rsidRPr="00F47A65">
              <w:t>ГОСТ EN 55103-2</w:t>
            </w:r>
          </w:p>
        </w:tc>
      </w:tr>
      <w:tr w:rsidR="007571DB" w:rsidRPr="00F47A65" w14:paraId="77FA88E0" w14:textId="77777777" w:rsidTr="004A2D6A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8795D" w14:textId="10D470A8" w:rsidR="007571DB" w:rsidRPr="00F47A65" w:rsidRDefault="00377897" w:rsidP="00D62871">
            <w:pPr>
              <w:spacing w:after="160" w:line="259" w:lineRule="auto"/>
            </w:pPr>
            <w:r w:rsidRPr="00F47A65">
              <w:lastRenderedPageBreak/>
              <w:t>1.7.6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2DEAA" w14:textId="65E0C4B5" w:rsidR="00C51546" w:rsidRPr="00F47A65" w:rsidRDefault="00377897" w:rsidP="00C51546">
            <w:pPr>
              <w:rPr>
                <w:bCs/>
              </w:rPr>
            </w:pPr>
            <w:r w:rsidRPr="00F47A65">
              <w:rPr>
                <w:bCs/>
              </w:rPr>
              <w:t xml:space="preserve">Электродвигатели </w:t>
            </w:r>
          </w:p>
          <w:p w14:paraId="2126AA14" w14:textId="3517D369" w:rsidR="00377897" w:rsidRPr="00F47A65" w:rsidRDefault="00377897" w:rsidP="00377897">
            <w:pPr>
              <w:rPr>
                <w:bCs/>
              </w:rPr>
            </w:pPr>
            <w:r w:rsidRPr="00F47A65">
              <w:rPr>
                <w:bCs/>
              </w:rPr>
              <w:t>и генераторы</w:t>
            </w:r>
          </w:p>
          <w:p w14:paraId="7CF25847" w14:textId="77777777" w:rsidR="00C51546" w:rsidRPr="00F47A65" w:rsidRDefault="00377897" w:rsidP="00C51546">
            <w:pPr>
              <w:rPr>
                <w:bCs/>
              </w:rPr>
            </w:pPr>
            <w:r w:rsidRPr="00F47A65">
              <w:rPr>
                <w:bCs/>
              </w:rPr>
              <w:t xml:space="preserve">постоянного </w:t>
            </w:r>
            <w:r w:rsidR="00C51546" w:rsidRPr="00F47A65">
              <w:rPr>
                <w:bCs/>
              </w:rPr>
              <w:t>и/или переменного тока</w:t>
            </w:r>
            <w:r w:rsidRPr="00F47A65">
              <w:rPr>
                <w:bCs/>
              </w:rPr>
              <w:t xml:space="preserve"> </w:t>
            </w:r>
          </w:p>
          <w:p w14:paraId="65E4CAD6" w14:textId="7831A4E9" w:rsidR="007571DB" w:rsidRPr="00F47A65" w:rsidRDefault="00C85117" w:rsidP="00C51546">
            <w:pPr>
              <w:rPr>
                <w:bCs/>
              </w:rPr>
            </w:pPr>
            <w:r w:rsidRPr="00F47A65">
              <w:rPr>
                <w:bCs/>
              </w:rPr>
              <w:t>Мотор-редукторы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BBF21" w14:textId="77777777" w:rsidR="00377897" w:rsidRPr="00F47A65" w:rsidRDefault="00377897" w:rsidP="00377897">
            <w:r w:rsidRPr="00F47A65">
              <w:t>1с, 3с, 4с</w:t>
            </w:r>
          </w:p>
          <w:p w14:paraId="51004A07" w14:textId="77777777" w:rsidR="00377897" w:rsidRPr="00F47A65" w:rsidRDefault="00377897" w:rsidP="00377897">
            <w:r w:rsidRPr="00F47A65">
              <w:t>Сертификация</w:t>
            </w:r>
          </w:p>
          <w:p w14:paraId="15465CB8" w14:textId="7336DE71" w:rsidR="007571DB" w:rsidRPr="00F47A65" w:rsidRDefault="007571DB" w:rsidP="00377897">
            <w:pPr>
              <w:rPr>
                <w:lang w:val="kk-KZ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26DE4" w14:textId="27885A15" w:rsidR="00377897" w:rsidRPr="00F47A65" w:rsidRDefault="00377897" w:rsidP="00377897">
            <w:r w:rsidRPr="00F47A65">
              <w:t>850110</w:t>
            </w:r>
          </w:p>
          <w:p w14:paraId="04CEB08E" w14:textId="34F4A0D6" w:rsidR="00377897" w:rsidRPr="00F47A65" w:rsidRDefault="00377897" w:rsidP="00377897">
            <w:r w:rsidRPr="00F47A65">
              <w:t>850130</w:t>
            </w:r>
          </w:p>
          <w:p w14:paraId="0857DA35" w14:textId="27CAF6FA" w:rsidR="00377897" w:rsidRPr="00F47A65" w:rsidRDefault="00377897" w:rsidP="00377897">
            <w:r w:rsidRPr="00F47A65">
              <w:t>850110</w:t>
            </w:r>
          </w:p>
          <w:p w14:paraId="2D5AD396" w14:textId="3071A85E" w:rsidR="00377897" w:rsidRPr="00F47A65" w:rsidRDefault="00377897" w:rsidP="00377897">
            <w:r w:rsidRPr="00F47A65">
              <w:t>850131</w:t>
            </w:r>
          </w:p>
          <w:p w14:paraId="1073DB0A" w14:textId="1354E5EF" w:rsidR="00377897" w:rsidRPr="00F47A65" w:rsidRDefault="00377897" w:rsidP="00377897">
            <w:r w:rsidRPr="00F47A65">
              <w:t>850132</w:t>
            </w:r>
          </w:p>
          <w:p w14:paraId="47A6D54A" w14:textId="3B05B5C0" w:rsidR="00377897" w:rsidRPr="00F47A65" w:rsidRDefault="00377897" w:rsidP="00377897">
            <w:r w:rsidRPr="00F47A65">
              <w:t>850133</w:t>
            </w:r>
          </w:p>
          <w:p w14:paraId="66515CBC" w14:textId="651A5BDE" w:rsidR="00377897" w:rsidRPr="00F47A65" w:rsidRDefault="00377897" w:rsidP="00377897">
            <w:r w:rsidRPr="00F47A65">
              <w:t>850134</w:t>
            </w:r>
          </w:p>
          <w:p w14:paraId="5A5F84DE" w14:textId="3F433AAD" w:rsidR="00377897" w:rsidRPr="00F47A65" w:rsidRDefault="00377897" w:rsidP="00377897">
            <w:r w:rsidRPr="00F47A65">
              <w:t>850110</w:t>
            </w:r>
          </w:p>
          <w:p w14:paraId="1D791A0F" w14:textId="4BD459C6" w:rsidR="00377897" w:rsidRPr="00F47A65" w:rsidRDefault="00377897" w:rsidP="00377897">
            <w:r w:rsidRPr="00F47A65">
              <w:t>85011010</w:t>
            </w:r>
          </w:p>
          <w:p w14:paraId="49E96A05" w14:textId="3238DD43" w:rsidR="00377897" w:rsidRPr="00F47A65" w:rsidRDefault="00377897" w:rsidP="00377897">
            <w:r w:rsidRPr="00F47A65">
              <w:t>8501101001</w:t>
            </w:r>
          </w:p>
          <w:p w14:paraId="1A9520FA" w14:textId="1C714CC1" w:rsidR="00377897" w:rsidRPr="00F47A65" w:rsidRDefault="00377897" w:rsidP="00377897">
            <w:r w:rsidRPr="00F47A65">
              <w:t>8501101009</w:t>
            </w:r>
          </w:p>
          <w:p w14:paraId="661EE485" w14:textId="27D90B8A" w:rsidR="00377897" w:rsidRPr="00F47A65" w:rsidRDefault="00377897" w:rsidP="00377897">
            <w:r w:rsidRPr="00F47A65">
              <w:t>8501109100</w:t>
            </w:r>
          </w:p>
          <w:p w14:paraId="4A31AA04" w14:textId="605F08CB" w:rsidR="00377897" w:rsidRPr="00F47A65" w:rsidRDefault="00377897" w:rsidP="00377897">
            <w:r w:rsidRPr="00F47A65">
              <w:t>8501109300</w:t>
            </w:r>
          </w:p>
          <w:p w14:paraId="6E544446" w14:textId="534EEBB7" w:rsidR="00377897" w:rsidRPr="00F47A65" w:rsidRDefault="00377897" w:rsidP="00377897">
            <w:r w:rsidRPr="00F47A65">
              <w:t>8501109900</w:t>
            </w:r>
          </w:p>
          <w:p w14:paraId="31CC360E" w14:textId="15B5B0C9" w:rsidR="00377897" w:rsidRPr="00F47A65" w:rsidRDefault="00377897" w:rsidP="00377897">
            <w:r w:rsidRPr="00F47A65">
              <w:t>850120</w:t>
            </w:r>
          </w:p>
          <w:p w14:paraId="02427E0C" w14:textId="3F137560" w:rsidR="00377897" w:rsidRPr="00F47A65" w:rsidRDefault="00377897" w:rsidP="00377897">
            <w:r w:rsidRPr="00F47A65">
              <w:t>8501200001</w:t>
            </w:r>
          </w:p>
          <w:p w14:paraId="4BEA465C" w14:textId="327C454B" w:rsidR="00377897" w:rsidRPr="00F47A65" w:rsidRDefault="00377897" w:rsidP="00377897">
            <w:r w:rsidRPr="00F47A65">
              <w:t>8501200009</w:t>
            </w:r>
          </w:p>
          <w:p w14:paraId="759A1382" w14:textId="608572C3" w:rsidR="00377897" w:rsidRPr="00F47A65" w:rsidRDefault="00377897" w:rsidP="00377897">
            <w:r w:rsidRPr="00F47A65">
              <w:t>8501310000</w:t>
            </w:r>
          </w:p>
          <w:p w14:paraId="32EB5C23" w14:textId="7A907B41" w:rsidR="00377897" w:rsidRPr="00F47A65" w:rsidRDefault="00377897" w:rsidP="00377897">
            <w:r w:rsidRPr="00F47A65">
              <w:t>850132</w:t>
            </w:r>
          </w:p>
          <w:p w14:paraId="7CC39702" w14:textId="768513D8" w:rsidR="00377897" w:rsidRPr="00F47A65" w:rsidRDefault="00377897" w:rsidP="00377897">
            <w:r w:rsidRPr="00F47A65">
              <w:t>8501</w:t>
            </w:r>
          </w:p>
          <w:p w14:paraId="0A3A7293" w14:textId="492A8704" w:rsidR="00377897" w:rsidRPr="00F47A65" w:rsidRDefault="00377897" w:rsidP="00377897">
            <w:r w:rsidRPr="00F47A65">
              <w:t>8501320001</w:t>
            </w:r>
          </w:p>
          <w:p w14:paraId="7F4A2C4B" w14:textId="3845FD9B" w:rsidR="00377897" w:rsidRPr="00F47A65" w:rsidRDefault="00377897" w:rsidP="00377897">
            <w:r w:rsidRPr="00F47A65">
              <w:t>8501320002</w:t>
            </w:r>
          </w:p>
          <w:p w14:paraId="5B92309B" w14:textId="2788F81C" w:rsidR="00377897" w:rsidRPr="00F47A65" w:rsidRDefault="00377897" w:rsidP="00377897">
            <w:r w:rsidRPr="00F47A65">
              <w:t>8501320008</w:t>
            </w:r>
          </w:p>
          <w:p w14:paraId="125F91CA" w14:textId="4CA31B05" w:rsidR="00377897" w:rsidRPr="00F47A65" w:rsidRDefault="00377897" w:rsidP="00377897">
            <w:r w:rsidRPr="00F47A65">
              <w:t>850133</w:t>
            </w:r>
          </w:p>
          <w:p w14:paraId="77689FF0" w14:textId="1032AF54" w:rsidR="00377897" w:rsidRPr="00F47A65" w:rsidRDefault="00377897" w:rsidP="00377897">
            <w:r w:rsidRPr="00F47A65">
              <w:lastRenderedPageBreak/>
              <w:t>8501330001</w:t>
            </w:r>
          </w:p>
          <w:p w14:paraId="03CCA4D1" w14:textId="1CD8EA02" w:rsidR="00377897" w:rsidRPr="00F47A65" w:rsidRDefault="00377897" w:rsidP="00377897">
            <w:r w:rsidRPr="00F47A65">
              <w:t>8501330002</w:t>
            </w:r>
          </w:p>
          <w:p w14:paraId="5CDB8552" w14:textId="4FC842FB" w:rsidR="00377897" w:rsidRPr="00F47A65" w:rsidRDefault="00377897" w:rsidP="00377897">
            <w:r w:rsidRPr="00F47A65">
              <w:t>8501330003</w:t>
            </w:r>
          </w:p>
          <w:p w14:paraId="6C9678BF" w14:textId="713657F3" w:rsidR="00377897" w:rsidRPr="00F47A65" w:rsidRDefault="00377897" w:rsidP="00377897">
            <w:r w:rsidRPr="00F47A65">
              <w:t>8501330005</w:t>
            </w:r>
          </w:p>
          <w:p w14:paraId="0650BC59" w14:textId="5B71F910" w:rsidR="007571DB" w:rsidRPr="00F47A65" w:rsidRDefault="00377897" w:rsidP="00377897">
            <w:r w:rsidRPr="00F47A65">
              <w:t>8501330008</w:t>
            </w:r>
          </w:p>
          <w:p w14:paraId="07FF802E" w14:textId="240190B8" w:rsidR="00377897" w:rsidRPr="00F47A65" w:rsidRDefault="00377897" w:rsidP="00377897">
            <w:r w:rsidRPr="00F47A65">
              <w:t>8501330009</w:t>
            </w:r>
          </w:p>
          <w:p w14:paraId="6FE51B68" w14:textId="30FED2DB" w:rsidR="00377897" w:rsidRPr="00F47A65" w:rsidRDefault="00377897" w:rsidP="00377897">
            <w:r w:rsidRPr="00F47A65">
              <w:t>8501340000</w:t>
            </w:r>
          </w:p>
          <w:p w14:paraId="4359558C" w14:textId="3AEBFB05" w:rsidR="00377897" w:rsidRPr="00F47A65" w:rsidRDefault="00377897" w:rsidP="00377897">
            <w:r w:rsidRPr="00F47A65">
              <w:t>850140</w:t>
            </w:r>
          </w:p>
          <w:p w14:paraId="5533C3EF" w14:textId="30FF8DC3" w:rsidR="00377897" w:rsidRPr="00F47A65" w:rsidRDefault="00377897" w:rsidP="00377897">
            <w:r w:rsidRPr="00F47A65">
              <w:t>850140200</w:t>
            </w:r>
          </w:p>
          <w:p w14:paraId="3DF08D21" w14:textId="194EA66C" w:rsidR="00377897" w:rsidRPr="00F47A65" w:rsidRDefault="00377897" w:rsidP="00377897">
            <w:r w:rsidRPr="00F47A65">
              <w:t>8501402001</w:t>
            </w:r>
          </w:p>
          <w:p w14:paraId="5062F4A4" w14:textId="069D7202" w:rsidR="00377897" w:rsidRPr="00F47A65" w:rsidRDefault="00377897" w:rsidP="00377897">
            <w:r w:rsidRPr="00F47A65">
              <w:t>85014020</w:t>
            </w:r>
          </w:p>
          <w:p w14:paraId="7F50269E" w14:textId="0A3C4107" w:rsidR="00377897" w:rsidRPr="00F47A65" w:rsidRDefault="00377897" w:rsidP="00377897">
            <w:r w:rsidRPr="00F47A65">
              <w:t>8501402003</w:t>
            </w:r>
          </w:p>
          <w:p w14:paraId="40E682F2" w14:textId="195B3C52" w:rsidR="00377897" w:rsidRPr="00F47A65" w:rsidRDefault="00377897" w:rsidP="00377897">
            <w:r w:rsidRPr="00F47A65">
              <w:t>8501402004</w:t>
            </w:r>
          </w:p>
          <w:p w14:paraId="663A4804" w14:textId="79204993" w:rsidR="00377897" w:rsidRPr="00F47A65" w:rsidRDefault="00377897" w:rsidP="00377897">
            <w:r w:rsidRPr="00F47A65">
              <w:t>8501402009</w:t>
            </w:r>
          </w:p>
          <w:p w14:paraId="64E9B3F1" w14:textId="1253BA68" w:rsidR="00377897" w:rsidRPr="00F47A65" w:rsidRDefault="00377897" w:rsidP="00377897">
            <w:r w:rsidRPr="00F47A65">
              <w:t>850140800</w:t>
            </w:r>
          </w:p>
          <w:p w14:paraId="74A9135E" w14:textId="5754CBFC" w:rsidR="00377897" w:rsidRPr="00F47A65" w:rsidRDefault="00377897" w:rsidP="00377897">
            <w:r w:rsidRPr="00F47A65">
              <w:t>8501408001</w:t>
            </w:r>
          </w:p>
          <w:p w14:paraId="1558EFCB" w14:textId="18FC7833" w:rsidR="00377897" w:rsidRPr="00F47A65" w:rsidRDefault="00377897" w:rsidP="00377897">
            <w:r w:rsidRPr="00F47A65">
              <w:t>8501408002</w:t>
            </w:r>
          </w:p>
          <w:p w14:paraId="0FF3EEEE" w14:textId="4E6F3976" w:rsidR="00377897" w:rsidRPr="00F47A65" w:rsidRDefault="00377897" w:rsidP="00377897">
            <w:r w:rsidRPr="00F47A65">
              <w:t>8501408009</w:t>
            </w:r>
          </w:p>
          <w:p w14:paraId="1C21CC12" w14:textId="1BFC3FCF" w:rsidR="00377897" w:rsidRPr="00F47A65" w:rsidRDefault="00377897" w:rsidP="00377897">
            <w:r w:rsidRPr="00F47A65">
              <w:t>850151</w:t>
            </w:r>
          </w:p>
          <w:p w14:paraId="579E9D70" w14:textId="65489A3F" w:rsidR="00377897" w:rsidRPr="00F47A65" w:rsidRDefault="00377897" w:rsidP="00377897">
            <w:r w:rsidRPr="00F47A65">
              <w:t>8501510001</w:t>
            </w:r>
          </w:p>
          <w:p w14:paraId="7B0AB5CA" w14:textId="6D885F85" w:rsidR="00377897" w:rsidRPr="00F47A65" w:rsidRDefault="00377897" w:rsidP="00377897">
            <w:r w:rsidRPr="00F47A65">
              <w:t>8501510009</w:t>
            </w:r>
          </w:p>
          <w:p w14:paraId="64ECF9FF" w14:textId="23C57185" w:rsidR="00377897" w:rsidRPr="00F47A65" w:rsidRDefault="00377897" w:rsidP="00377897">
            <w:r w:rsidRPr="00F47A65">
              <w:t>850152</w:t>
            </w:r>
          </w:p>
          <w:p w14:paraId="723F8FF7" w14:textId="7BE7BF2B" w:rsidR="00377897" w:rsidRPr="00F47A65" w:rsidRDefault="00377897" w:rsidP="00377897">
            <w:r w:rsidRPr="00F47A65">
              <w:t>850152200</w:t>
            </w:r>
          </w:p>
          <w:p w14:paraId="4D707494" w14:textId="22271485" w:rsidR="00056BF1" w:rsidRPr="00F47A65" w:rsidRDefault="00056BF1" w:rsidP="00377897">
            <w:r w:rsidRPr="00F47A65">
              <w:t>8501</w:t>
            </w:r>
          </w:p>
          <w:p w14:paraId="0B82D8E4" w14:textId="6E8D705F" w:rsidR="00377897" w:rsidRPr="00F47A65" w:rsidRDefault="00377897" w:rsidP="00377897">
            <w:r w:rsidRPr="00F47A65">
              <w:t>8501522001</w:t>
            </w:r>
          </w:p>
          <w:p w14:paraId="35C75482" w14:textId="68EFC53B" w:rsidR="00377897" w:rsidRPr="00F47A65" w:rsidRDefault="00377897" w:rsidP="00377897">
            <w:r w:rsidRPr="00F47A65">
              <w:t>8501522009</w:t>
            </w:r>
          </w:p>
          <w:p w14:paraId="3B01C31D" w14:textId="60B6A7DF" w:rsidR="00377897" w:rsidRPr="00F47A65" w:rsidRDefault="00377897" w:rsidP="00377897">
            <w:r w:rsidRPr="00F47A65">
              <w:t>8501523000</w:t>
            </w:r>
          </w:p>
          <w:p w14:paraId="4DA6F8BD" w14:textId="3B7D67B8" w:rsidR="00377897" w:rsidRPr="00F47A65" w:rsidRDefault="00377897" w:rsidP="00377897">
            <w:r w:rsidRPr="00F47A65">
              <w:t>850152900</w:t>
            </w:r>
          </w:p>
          <w:p w14:paraId="19A15643" w14:textId="365FD5EC" w:rsidR="00377897" w:rsidRPr="00F47A65" w:rsidRDefault="00377897" w:rsidP="00377897">
            <w:r w:rsidRPr="00F47A65">
              <w:t>8501529001</w:t>
            </w:r>
          </w:p>
          <w:p w14:paraId="5D76F585" w14:textId="2A9DAE72" w:rsidR="00377897" w:rsidRPr="00F47A65" w:rsidRDefault="00377897" w:rsidP="00377897">
            <w:r w:rsidRPr="00F47A65">
              <w:t>8501529002</w:t>
            </w:r>
          </w:p>
          <w:p w14:paraId="37B5DD76" w14:textId="75ACEAAD" w:rsidR="00377897" w:rsidRPr="00F47A65" w:rsidRDefault="00377897" w:rsidP="00377897">
            <w:r w:rsidRPr="00F47A65">
              <w:t>8501529009</w:t>
            </w:r>
          </w:p>
          <w:p w14:paraId="56FDD228" w14:textId="05B3DECB" w:rsidR="00377897" w:rsidRPr="00F47A65" w:rsidRDefault="00377897" w:rsidP="00377897">
            <w:r w:rsidRPr="00F47A65">
              <w:t>850153</w:t>
            </w:r>
          </w:p>
          <w:p w14:paraId="62741DA6" w14:textId="3A06E6A3" w:rsidR="00377897" w:rsidRPr="00F47A65" w:rsidRDefault="00377897" w:rsidP="00377897">
            <w:r w:rsidRPr="00F47A65">
              <w:t>8501535000</w:t>
            </w:r>
          </w:p>
          <w:p w14:paraId="1BA25055" w14:textId="369694D0" w:rsidR="00377897" w:rsidRPr="00F47A65" w:rsidRDefault="00377897" w:rsidP="00377897">
            <w:r w:rsidRPr="00F47A65">
              <w:t>8501538100</w:t>
            </w:r>
          </w:p>
          <w:p w14:paraId="3CF09D5A" w14:textId="0CA23E75" w:rsidR="00377897" w:rsidRPr="00F47A65" w:rsidRDefault="00377897" w:rsidP="00377897">
            <w:r w:rsidRPr="00F47A65">
              <w:lastRenderedPageBreak/>
              <w:t>8501539400</w:t>
            </w:r>
          </w:p>
          <w:p w14:paraId="475FC4AD" w14:textId="410A6665" w:rsidR="00377897" w:rsidRPr="00F47A65" w:rsidRDefault="00377897" w:rsidP="00377897">
            <w:r w:rsidRPr="00F47A65">
              <w:t>8501539900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7D0FD" w14:textId="77777777" w:rsidR="00377897" w:rsidRPr="00F47A65" w:rsidRDefault="00377897" w:rsidP="00377897">
            <w:pPr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lastRenderedPageBreak/>
              <w:t>ТР ТС 004/2011</w:t>
            </w:r>
          </w:p>
          <w:p w14:paraId="400905C7" w14:textId="4B393F5E" w:rsidR="007571DB" w:rsidRPr="00F47A65" w:rsidRDefault="00377897" w:rsidP="00377897">
            <w:r w:rsidRPr="00F47A65">
              <w:rPr>
                <w:bCs/>
                <w:lang w:eastAsia="en-US"/>
              </w:rPr>
              <w:t>ТР ТС 020/2011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0760F" w14:textId="77777777" w:rsidR="00377897" w:rsidRPr="00F47A65" w:rsidRDefault="00377897" w:rsidP="00377897">
            <w:pPr>
              <w:spacing w:line="276" w:lineRule="auto"/>
              <w:rPr>
                <w:b/>
                <w:bCs/>
                <w:lang w:eastAsia="en-US"/>
              </w:rPr>
            </w:pPr>
            <w:r w:rsidRPr="00F47A65">
              <w:rPr>
                <w:b/>
                <w:bCs/>
                <w:lang w:eastAsia="en-US"/>
              </w:rPr>
              <w:t>ТР ТС004/2011</w:t>
            </w:r>
          </w:p>
          <w:p w14:paraId="3A3E121D" w14:textId="77777777" w:rsidR="00377897" w:rsidRPr="00F47A65" w:rsidRDefault="00377897" w:rsidP="00377897">
            <w:pPr>
              <w:spacing w:line="276" w:lineRule="auto"/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ГОСТ 12.2.007.0</w:t>
            </w:r>
          </w:p>
          <w:p w14:paraId="7A49B554" w14:textId="77777777" w:rsidR="00377897" w:rsidRPr="00F47A65" w:rsidRDefault="00377897" w:rsidP="00377897">
            <w:pPr>
              <w:spacing w:line="276" w:lineRule="auto"/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ГОСТ 12.2.007.1</w:t>
            </w:r>
          </w:p>
          <w:p w14:paraId="78BE4CB3" w14:textId="77777777" w:rsidR="00377897" w:rsidRPr="00F47A65" w:rsidRDefault="00377897" w:rsidP="00377897">
            <w:pPr>
              <w:spacing w:line="276" w:lineRule="auto"/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ГОСТ IEC 60034-1</w:t>
            </w:r>
          </w:p>
          <w:p w14:paraId="37917287" w14:textId="77777777" w:rsidR="00377897" w:rsidRPr="00F47A65" w:rsidRDefault="00377897" w:rsidP="00377897">
            <w:pPr>
              <w:spacing w:line="276" w:lineRule="auto"/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ГОСТ IEC 60034-5</w:t>
            </w:r>
          </w:p>
          <w:p w14:paraId="61E3767D" w14:textId="77777777" w:rsidR="00377897" w:rsidRPr="00F47A65" w:rsidRDefault="00377897" w:rsidP="00377897">
            <w:pPr>
              <w:spacing w:line="276" w:lineRule="auto"/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ГОСТ МЭК 60034-6</w:t>
            </w:r>
          </w:p>
          <w:p w14:paraId="6E458441" w14:textId="77777777" w:rsidR="00377897" w:rsidRPr="00F47A65" w:rsidRDefault="00377897" w:rsidP="00377897">
            <w:pPr>
              <w:spacing w:line="276" w:lineRule="auto"/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ГОСТ МЭК 60034-7</w:t>
            </w:r>
          </w:p>
          <w:p w14:paraId="7BEFB290" w14:textId="77777777" w:rsidR="00377897" w:rsidRPr="00F47A65" w:rsidRDefault="00377897" w:rsidP="00377897">
            <w:pPr>
              <w:spacing w:line="276" w:lineRule="auto"/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ГОСТ IEC 60034-8</w:t>
            </w:r>
          </w:p>
          <w:p w14:paraId="35A22F61" w14:textId="77777777" w:rsidR="00377897" w:rsidRPr="00F47A65" w:rsidRDefault="00377897" w:rsidP="00377897">
            <w:pPr>
              <w:spacing w:line="276" w:lineRule="auto"/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ГОСТ IEC 60034-9</w:t>
            </w:r>
          </w:p>
          <w:p w14:paraId="2A0079D3" w14:textId="77777777" w:rsidR="00377897" w:rsidRPr="00F47A65" w:rsidRDefault="00377897" w:rsidP="00377897">
            <w:pPr>
              <w:spacing w:line="276" w:lineRule="auto"/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ГОСТ IEC 60034-11</w:t>
            </w:r>
          </w:p>
          <w:p w14:paraId="6F4E6878" w14:textId="77777777" w:rsidR="00377897" w:rsidRPr="00F47A65" w:rsidRDefault="00377897" w:rsidP="00377897">
            <w:pPr>
              <w:spacing w:line="276" w:lineRule="auto"/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СТ РК IEC 60034-11</w:t>
            </w:r>
          </w:p>
          <w:p w14:paraId="2E0AB51D" w14:textId="77777777" w:rsidR="00377897" w:rsidRPr="00F47A65" w:rsidRDefault="00377897" w:rsidP="00377897">
            <w:pPr>
              <w:spacing w:line="276" w:lineRule="auto"/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ГОСТ IEC 60034-14</w:t>
            </w:r>
          </w:p>
          <w:p w14:paraId="6BD2D434" w14:textId="77777777" w:rsidR="00377897" w:rsidRPr="00F47A65" w:rsidRDefault="00377897" w:rsidP="00377897">
            <w:pPr>
              <w:spacing w:line="276" w:lineRule="auto"/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ГОСТ IEC 60034-29</w:t>
            </w:r>
          </w:p>
          <w:p w14:paraId="1223B159" w14:textId="77777777" w:rsidR="00377897" w:rsidRPr="00F47A65" w:rsidRDefault="00377897" w:rsidP="00377897">
            <w:pPr>
              <w:spacing w:line="276" w:lineRule="auto"/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ГОСТ IEC 62311</w:t>
            </w:r>
          </w:p>
          <w:p w14:paraId="7E5770E1" w14:textId="77777777" w:rsidR="00377897" w:rsidRPr="00F47A65" w:rsidRDefault="00377897" w:rsidP="00377897">
            <w:pPr>
              <w:spacing w:line="276" w:lineRule="auto"/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ГОСТ IEC 62479</w:t>
            </w:r>
          </w:p>
          <w:p w14:paraId="7B9267DD" w14:textId="77777777" w:rsidR="00377897" w:rsidRPr="00F47A65" w:rsidRDefault="00377897" w:rsidP="00377897">
            <w:pPr>
              <w:spacing w:line="276" w:lineRule="auto"/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ГОСТ Р МЭК 60204-1</w:t>
            </w:r>
          </w:p>
          <w:p w14:paraId="3AA77A81" w14:textId="77777777" w:rsidR="00377897" w:rsidRPr="00F47A65" w:rsidRDefault="00377897" w:rsidP="00377897">
            <w:pPr>
              <w:spacing w:line="276" w:lineRule="auto"/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ГОСТ 28327 (МЭК 34-12–80)</w:t>
            </w:r>
          </w:p>
          <w:p w14:paraId="46136C06" w14:textId="77777777" w:rsidR="00377897" w:rsidRPr="00F47A65" w:rsidRDefault="00377897" w:rsidP="00377897">
            <w:pPr>
              <w:spacing w:line="276" w:lineRule="auto"/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ГОСТ IEC 61800-5-1</w:t>
            </w:r>
          </w:p>
          <w:p w14:paraId="7223EEC1" w14:textId="77777777" w:rsidR="00377897" w:rsidRPr="00F47A65" w:rsidRDefault="00377897" w:rsidP="00377897">
            <w:pPr>
              <w:spacing w:line="276" w:lineRule="auto"/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ГОСТ Р МЭК 60034-12</w:t>
            </w:r>
          </w:p>
          <w:p w14:paraId="678B5460" w14:textId="77777777" w:rsidR="00377897" w:rsidRPr="00F47A65" w:rsidRDefault="00377897" w:rsidP="00377897">
            <w:pPr>
              <w:spacing w:line="276" w:lineRule="auto"/>
              <w:rPr>
                <w:b/>
                <w:bCs/>
                <w:lang w:eastAsia="en-US"/>
              </w:rPr>
            </w:pPr>
            <w:r w:rsidRPr="00F47A65">
              <w:rPr>
                <w:b/>
                <w:bCs/>
                <w:lang w:eastAsia="en-US"/>
              </w:rPr>
              <w:t>ТР ТС 020/2011</w:t>
            </w:r>
          </w:p>
          <w:p w14:paraId="6730E73A" w14:textId="77777777" w:rsidR="00377897" w:rsidRPr="00F47A65" w:rsidRDefault="00377897" w:rsidP="00377897">
            <w:pPr>
              <w:spacing w:line="276" w:lineRule="auto"/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ГОСТ CISPR 14-1</w:t>
            </w:r>
          </w:p>
          <w:p w14:paraId="5A237BAD" w14:textId="77777777" w:rsidR="00377897" w:rsidRPr="00F47A65" w:rsidRDefault="00377897" w:rsidP="00377897">
            <w:pPr>
              <w:spacing w:line="276" w:lineRule="auto"/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lastRenderedPageBreak/>
              <w:t>ГОСТ CISPR 14-2</w:t>
            </w:r>
          </w:p>
          <w:p w14:paraId="1E4C935C" w14:textId="77777777" w:rsidR="00377897" w:rsidRPr="00F47A65" w:rsidRDefault="00377897" w:rsidP="00377897">
            <w:pPr>
              <w:spacing w:line="276" w:lineRule="auto"/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ГОСТ 30804.6.1</w:t>
            </w:r>
          </w:p>
          <w:p w14:paraId="7ABDFF65" w14:textId="77777777" w:rsidR="00377897" w:rsidRPr="00F47A65" w:rsidRDefault="00377897" w:rsidP="00377897">
            <w:pPr>
              <w:spacing w:line="276" w:lineRule="auto"/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ГОСТ 30804.6.2</w:t>
            </w:r>
          </w:p>
          <w:p w14:paraId="65FBB0C3" w14:textId="77777777" w:rsidR="00377897" w:rsidRPr="00F47A65" w:rsidRDefault="00377897" w:rsidP="00377897">
            <w:pPr>
              <w:spacing w:line="276" w:lineRule="auto"/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ГОСТ IEC 61000-6-3</w:t>
            </w:r>
          </w:p>
          <w:p w14:paraId="03B91869" w14:textId="77777777" w:rsidR="00377897" w:rsidRPr="00F47A65" w:rsidRDefault="00377897" w:rsidP="00377897">
            <w:pPr>
              <w:spacing w:line="276" w:lineRule="auto"/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ГОСТ IEC 61000-6-4</w:t>
            </w:r>
          </w:p>
          <w:p w14:paraId="6EEA3960" w14:textId="77777777" w:rsidR="00377897" w:rsidRPr="00F47A65" w:rsidRDefault="00377897" w:rsidP="00377897">
            <w:pPr>
              <w:spacing w:line="276" w:lineRule="auto"/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ГОСТ IEC 61000-6-3</w:t>
            </w:r>
          </w:p>
          <w:p w14:paraId="23906812" w14:textId="77777777" w:rsidR="007571DB" w:rsidRPr="00F47A65" w:rsidRDefault="00377897" w:rsidP="00377897">
            <w:pPr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ГОСТ IEC 61800-3</w:t>
            </w:r>
          </w:p>
          <w:p w14:paraId="2184F77E" w14:textId="77777777" w:rsidR="00C51546" w:rsidRPr="00F47A65" w:rsidRDefault="00C51546" w:rsidP="00C51546">
            <w:pPr>
              <w:spacing w:line="276" w:lineRule="auto"/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ГОСТ IEC 61000-3-3</w:t>
            </w:r>
          </w:p>
          <w:p w14:paraId="05176FCC" w14:textId="77777777" w:rsidR="00C51546" w:rsidRPr="00F47A65" w:rsidRDefault="00C51546" w:rsidP="00C51546">
            <w:pPr>
              <w:spacing w:line="276" w:lineRule="auto"/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ГОСТ IEC 61000-3-2</w:t>
            </w:r>
          </w:p>
          <w:p w14:paraId="10477CA1" w14:textId="77777777" w:rsidR="00C51546" w:rsidRPr="00F47A65" w:rsidRDefault="00C51546" w:rsidP="00377897">
            <w:pPr>
              <w:rPr>
                <w:bCs/>
                <w:lang w:eastAsia="en-US"/>
              </w:rPr>
            </w:pPr>
          </w:p>
          <w:p w14:paraId="352F7078" w14:textId="2AA811C9" w:rsidR="00C51546" w:rsidRPr="00F47A65" w:rsidRDefault="00C51546" w:rsidP="00377897"/>
        </w:tc>
      </w:tr>
      <w:tr w:rsidR="007571DB" w:rsidRPr="00F47A65" w14:paraId="24BBB426" w14:textId="77777777" w:rsidTr="004A2D6A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6A1EE" w14:textId="2A6E3F68" w:rsidR="007571DB" w:rsidRPr="00F47A65" w:rsidRDefault="00F1174E" w:rsidP="00D62871">
            <w:pPr>
              <w:spacing w:after="160" w:line="259" w:lineRule="auto"/>
            </w:pPr>
            <w:r w:rsidRPr="00F47A65">
              <w:lastRenderedPageBreak/>
              <w:t>1.7.7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FDA7F" w14:textId="77777777" w:rsidR="00F1174E" w:rsidRPr="00F47A65" w:rsidRDefault="00F1174E" w:rsidP="00F1174E">
            <w:pPr>
              <w:rPr>
                <w:bCs/>
              </w:rPr>
            </w:pPr>
            <w:r w:rsidRPr="00F47A65">
              <w:rPr>
                <w:bCs/>
              </w:rPr>
              <w:t>Электродвигатели универсальные</w:t>
            </w:r>
          </w:p>
          <w:p w14:paraId="706E02F7" w14:textId="77777777" w:rsidR="00F1174E" w:rsidRPr="00F47A65" w:rsidRDefault="00F1174E" w:rsidP="00F1174E">
            <w:pPr>
              <w:rPr>
                <w:bCs/>
              </w:rPr>
            </w:pPr>
            <w:r w:rsidRPr="00F47A65">
              <w:rPr>
                <w:bCs/>
              </w:rPr>
              <w:t>переменного и постоянного тока</w:t>
            </w:r>
          </w:p>
          <w:p w14:paraId="7A2F21D1" w14:textId="6F28A279" w:rsidR="007571DB" w:rsidRPr="00F47A65" w:rsidRDefault="007571DB" w:rsidP="00F1174E">
            <w:pPr>
              <w:rPr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30E25" w14:textId="77777777" w:rsidR="00F1174E" w:rsidRPr="00F47A65" w:rsidRDefault="00F1174E" w:rsidP="00F1174E">
            <w:r w:rsidRPr="00F47A65">
              <w:t>1с, 3с, 4с</w:t>
            </w:r>
          </w:p>
          <w:p w14:paraId="08926F38" w14:textId="77777777" w:rsidR="00F1174E" w:rsidRPr="00F47A65" w:rsidRDefault="00F1174E" w:rsidP="00F1174E">
            <w:r w:rsidRPr="00F47A65">
              <w:t>Сертификация</w:t>
            </w:r>
          </w:p>
          <w:p w14:paraId="7D314097" w14:textId="1B00897E" w:rsidR="007571DB" w:rsidRPr="00F47A65" w:rsidRDefault="007571DB" w:rsidP="00F1174E">
            <w:pPr>
              <w:rPr>
                <w:lang w:val="kk-KZ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3C09D" w14:textId="47071099" w:rsidR="00F1174E" w:rsidRPr="00F47A65" w:rsidRDefault="00F1174E" w:rsidP="00F1174E">
            <w:r w:rsidRPr="00F47A65">
              <w:t>850120</w:t>
            </w:r>
          </w:p>
          <w:p w14:paraId="72D2FD99" w14:textId="52C810D4" w:rsidR="00056BF1" w:rsidRPr="00F47A65" w:rsidRDefault="00F1174E" w:rsidP="00F1174E">
            <w:r w:rsidRPr="00F47A65">
              <w:t>8501200001</w:t>
            </w:r>
          </w:p>
          <w:p w14:paraId="14472A4F" w14:textId="24E2FC72" w:rsidR="00F1174E" w:rsidRPr="00F47A65" w:rsidRDefault="00F1174E" w:rsidP="00F1174E">
            <w:r w:rsidRPr="00F47A65">
              <w:t>8501200009</w:t>
            </w:r>
          </w:p>
          <w:p w14:paraId="79764A2E" w14:textId="4A08C4BD" w:rsidR="00056BF1" w:rsidRPr="00F47A65" w:rsidRDefault="00056BF1" w:rsidP="00F1174E">
            <w:r w:rsidRPr="00F47A65">
              <w:t>8501</w:t>
            </w:r>
          </w:p>
          <w:p w14:paraId="6587CFD3" w14:textId="7B5C6BE5" w:rsidR="007571DB" w:rsidRPr="00F47A65" w:rsidRDefault="00F1174E" w:rsidP="00F1174E">
            <w:r w:rsidRPr="00F47A65">
              <w:t>8501310000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8D579" w14:textId="77777777" w:rsidR="00F1174E" w:rsidRPr="00F47A65" w:rsidRDefault="00F1174E" w:rsidP="00F1174E">
            <w:pPr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ТР ТС 004/2011</w:t>
            </w:r>
          </w:p>
          <w:p w14:paraId="263CABF1" w14:textId="79A2486A" w:rsidR="007571DB" w:rsidRPr="00F47A65" w:rsidRDefault="00F1174E" w:rsidP="00F1174E">
            <w:r w:rsidRPr="00F47A65">
              <w:rPr>
                <w:bCs/>
                <w:lang w:eastAsia="en-US"/>
              </w:rPr>
              <w:t>ТР ТС 020/2011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18702" w14:textId="77777777" w:rsidR="00F1174E" w:rsidRPr="00F47A65" w:rsidRDefault="00F1174E" w:rsidP="00F1174E">
            <w:pPr>
              <w:spacing w:line="276" w:lineRule="auto"/>
              <w:rPr>
                <w:b/>
                <w:bCs/>
                <w:spacing w:val="-1"/>
                <w:lang w:eastAsia="en-US"/>
              </w:rPr>
            </w:pPr>
            <w:r w:rsidRPr="00F47A65">
              <w:rPr>
                <w:b/>
                <w:bCs/>
                <w:spacing w:val="-1"/>
                <w:lang w:eastAsia="en-US"/>
              </w:rPr>
              <w:t>ТР ТС 004/2011</w:t>
            </w:r>
          </w:p>
          <w:p w14:paraId="46B5085B" w14:textId="77777777" w:rsidR="00F1174E" w:rsidRPr="00F47A65" w:rsidRDefault="00F1174E" w:rsidP="00F1174E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12.2.007.0-75</w:t>
            </w:r>
          </w:p>
          <w:p w14:paraId="2A0E607A" w14:textId="77777777" w:rsidR="00F1174E" w:rsidRPr="00F47A65" w:rsidRDefault="00F1174E" w:rsidP="00F1174E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12.2.007.1-75</w:t>
            </w:r>
          </w:p>
          <w:p w14:paraId="56FF2BE9" w14:textId="77777777" w:rsidR="007571DB" w:rsidRPr="00F47A65" w:rsidRDefault="00F1174E" w:rsidP="00F1174E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60034-1</w:t>
            </w:r>
          </w:p>
          <w:p w14:paraId="55BF5863" w14:textId="77777777" w:rsidR="00F1174E" w:rsidRPr="00F47A65" w:rsidRDefault="00F1174E" w:rsidP="00F1174E">
            <w:r w:rsidRPr="00F47A65">
              <w:t>ГОСТ IEC 60034-5</w:t>
            </w:r>
          </w:p>
          <w:p w14:paraId="28AEB452" w14:textId="77777777" w:rsidR="00F1174E" w:rsidRPr="00F47A65" w:rsidRDefault="00F1174E" w:rsidP="00F1174E">
            <w:r w:rsidRPr="00F47A65">
              <w:t>ГОСТ МЭК 60034-6</w:t>
            </w:r>
          </w:p>
          <w:p w14:paraId="514865E9" w14:textId="77777777" w:rsidR="00F1174E" w:rsidRPr="00F47A65" w:rsidRDefault="00F1174E" w:rsidP="00F1174E">
            <w:r w:rsidRPr="00F47A65">
              <w:t>ГОСТ МЭК 60034-7</w:t>
            </w:r>
          </w:p>
          <w:p w14:paraId="617A775B" w14:textId="77777777" w:rsidR="00F1174E" w:rsidRPr="00F47A65" w:rsidRDefault="00F1174E" w:rsidP="00F1174E">
            <w:r w:rsidRPr="00F47A65">
              <w:t>ГОСТ IEC 60034-8</w:t>
            </w:r>
          </w:p>
          <w:p w14:paraId="3241C47D" w14:textId="77777777" w:rsidR="00F1174E" w:rsidRPr="00F47A65" w:rsidRDefault="00F1174E" w:rsidP="00F1174E">
            <w:r w:rsidRPr="00F47A65">
              <w:t>ГОСТ IEC 60034-9</w:t>
            </w:r>
          </w:p>
          <w:p w14:paraId="201BAE81" w14:textId="77777777" w:rsidR="00F1174E" w:rsidRPr="00F47A65" w:rsidRDefault="00F1174E" w:rsidP="00F1174E">
            <w:r w:rsidRPr="00F47A65">
              <w:t>ГОСТ IEC 60034-11</w:t>
            </w:r>
          </w:p>
          <w:p w14:paraId="61023C17" w14:textId="77777777" w:rsidR="00F1174E" w:rsidRPr="00F47A65" w:rsidRDefault="00F1174E" w:rsidP="00F1174E">
            <w:r w:rsidRPr="00F47A65">
              <w:t>СТ РК IEC 60034-11</w:t>
            </w:r>
          </w:p>
          <w:p w14:paraId="2DC82529" w14:textId="77777777" w:rsidR="00F1174E" w:rsidRPr="00F47A65" w:rsidRDefault="00F1174E" w:rsidP="00F1174E">
            <w:r w:rsidRPr="00F47A65">
              <w:t>ГОСТ IEC 60034-14</w:t>
            </w:r>
          </w:p>
          <w:p w14:paraId="72465176" w14:textId="77777777" w:rsidR="00F1174E" w:rsidRPr="00F47A65" w:rsidRDefault="00F1174E" w:rsidP="00F1174E">
            <w:r w:rsidRPr="00F47A65">
              <w:t>ГОСТ IEC 60034-29</w:t>
            </w:r>
          </w:p>
          <w:p w14:paraId="0EB00538" w14:textId="77777777" w:rsidR="00F1174E" w:rsidRPr="00F47A65" w:rsidRDefault="00F1174E" w:rsidP="00F1174E">
            <w:r w:rsidRPr="00F47A65">
              <w:t>ГОСТ IEC 62311</w:t>
            </w:r>
          </w:p>
          <w:p w14:paraId="11C4F7CF" w14:textId="77777777" w:rsidR="00F1174E" w:rsidRPr="00F47A65" w:rsidRDefault="00F1174E" w:rsidP="00F1174E">
            <w:r w:rsidRPr="00F47A65">
              <w:t>ГОСТ IEC 62479</w:t>
            </w:r>
          </w:p>
          <w:p w14:paraId="4C637818" w14:textId="77777777" w:rsidR="00F1174E" w:rsidRPr="00F47A65" w:rsidRDefault="00F1174E" w:rsidP="00F1174E">
            <w:r w:rsidRPr="00F47A65">
              <w:t>ГОСТ Р МЭК 60204-1</w:t>
            </w:r>
          </w:p>
          <w:p w14:paraId="1F031DE4" w14:textId="77777777" w:rsidR="00F1174E" w:rsidRPr="00F47A65" w:rsidRDefault="00F1174E" w:rsidP="00F1174E">
            <w:pPr>
              <w:rPr>
                <w:b/>
              </w:rPr>
            </w:pPr>
            <w:r w:rsidRPr="00F47A65">
              <w:rPr>
                <w:b/>
              </w:rPr>
              <w:t>ТР ТС 020/2011</w:t>
            </w:r>
          </w:p>
          <w:p w14:paraId="559E8041" w14:textId="77777777" w:rsidR="00F1174E" w:rsidRPr="00F47A65" w:rsidRDefault="00F1174E" w:rsidP="00F1174E">
            <w:r w:rsidRPr="00F47A65">
              <w:t>ГОСТ CISPR 14-1</w:t>
            </w:r>
          </w:p>
          <w:p w14:paraId="3CAB21F1" w14:textId="77777777" w:rsidR="00F1174E" w:rsidRPr="00F47A65" w:rsidRDefault="00F1174E" w:rsidP="00F1174E">
            <w:r w:rsidRPr="00F47A65">
              <w:t>ГОСТ CISPR 14-2</w:t>
            </w:r>
          </w:p>
          <w:p w14:paraId="0C41FCB6" w14:textId="77777777" w:rsidR="00F1174E" w:rsidRPr="00F47A65" w:rsidRDefault="00F1174E" w:rsidP="00F1174E">
            <w:r w:rsidRPr="00F47A65">
              <w:t>ГОСТ 30804.6.1</w:t>
            </w:r>
          </w:p>
          <w:p w14:paraId="5A8883A5" w14:textId="77777777" w:rsidR="00F1174E" w:rsidRPr="00F47A65" w:rsidRDefault="00F1174E" w:rsidP="00F1174E">
            <w:r w:rsidRPr="00F47A65">
              <w:t>ГОСТ IEC 61000-6-3</w:t>
            </w:r>
          </w:p>
          <w:p w14:paraId="422F2D41" w14:textId="77777777" w:rsidR="00F1174E" w:rsidRPr="00F47A65" w:rsidRDefault="00F1174E" w:rsidP="00F1174E">
            <w:r w:rsidRPr="00F47A65">
              <w:t>ГОСТ 30804.6.2</w:t>
            </w:r>
          </w:p>
          <w:p w14:paraId="26E7E810" w14:textId="77777777" w:rsidR="00F1174E" w:rsidRPr="00F47A65" w:rsidRDefault="00F1174E" w:rsidP="00F1174E">
            <w:r w:rsidRPr="00F47A65">
              <w:t>ГОСТ IEC 61000-6-4</w:t>
            </w:r>
          </w:p>
          <w:p w14:paraId="29BE724C" w14:textId="77777777" w:rsidR="00F1174E" w:rsidRPr="00F47A65" w:rsidRDefault="00F1174E" w:rsidP="00F1174E">
            <w:r w:rsidRPr="00F47A65">
              <w:t>ГОСТ IEC 61000-3-3</w:t>
            </w:r>
          </w:p>
          <w:p w14:paraId="009D11AC" w14:textId="0A33A834" w:rsidR="00F1174E" w:rsidRPr="00F47A65" w:rsidRDefault="00F1174E" w:rsidP="00F1174E">
            <w:r w:rsidRPr="00F47A65">
              <w:t>ГОСТ IEC 61000-3-2</w:t>
            </w:r>
          </w:p>
        </w:tc>
      </w:tr>
      <w:tr w:rsidR="007571DB" w:rsidRPr="00F47A65" w14:paraId="7D4A8686" w14:textId="77777777" w:rsidTr="004A2D6A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6AAB7" w14:textId="6128AE85" w:rsidR="007571DB" w:rsidRPr="00F47A65" w:rsidRDefault="007571DB" w:rsidP="00056BF1">
            <w:pPr>
              <w:spacing w:after="160" w:line="259" w:lineRule="auto"/>
            </w:pPr>
            <w:r w:rsidRPr="00F47A65">
              <w:t>1</w:t>
            </w:r>
            <w:r w:rsidR="00056BF1" w:rsidRPr="00F47A65">
              <w:t>.7.8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D1488" w14:textId="07F0AE86" w:rsidR="00C51546" w:rsidRPr="00F47A65" w:rsidRDefault="00056BF1" w:rsidP="00C51546">
            <w:pPr>
              <w:rPr>
                <w:bCs/>
              </w:rPr>
            </w:pPr>
            <w:r w:rsidRPr="00F47A65">
              <w:rPr>
                <w:bCs/>
              </w:rPr>
              <w:t>Электродвигатели переменного тока,</w:t>
            </w:r>
            <w:r w:rsidR="00C51546" w:rsidRPr="00F47A65">
              <w:rPr>
                <w:bCs/>
              </w:rPr>
              <w:t xml:space="preserve"> однофазные</w:t>
            </w:r>
          </w:p>
          <w:p w14:paraId="5A800E3D" w14:textId="04EDF319" w:rsidR="007571DB" w:rsidRPr="00F47A65" w:rsidRDefault="007571DB" w:rsidP="00056BF1">
            <w:pPr>
              <w:rPr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C55F7" w14:textId="77777777" w:rsidR="00056BF1" w:rsidRPr="00F47A65" w:rsidRDefault="00056BF1" w:rsidP="00056BF1">
            <w:r w:rsidRPr="00F47A65">
              <w:t>1с, 3с, 4с</w:t>
            </w:r>
          </w:p>
          <w:p w14:paraId="675ADBB7" w14:textId="77777777" w:rsidR="00056BF1" w:rsidRPr="00F47A65" w:rsidRDefault="00056BF1" w:rsidP="00056BF1">
            <w:r w:rsidRPr="00F47A65">
              <w:t>Сертификация</w:t>
            </w:r>
          </w:p>
          <w:p w14:paraId="7DAF193E" w14:textId="7EA764BC" w:rsidR="007571DB" w:rsidRPr="00F47A65" w:rsidRDefault="007571DB" w:rsidP="00056BF1">
            <w:pPr>
              <w:rPr>
                <w:lang w:val="kk-KZ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BFBBB" w14:textId="6E06973F" w:rsidR="00056BF1" w:rsidRPr="00F47A65" w:rsidRDefault="00056BF1" w:rsidP="00056BF1">
            <w:r w:rsidRPr="00F47A65">
              <w:t>85014020</w:t>
            </w:r>
          </w:p>
          <w:p w14:paraId="36A51CA3" w14:textId="2C1E7426" w:rsidR="00056BF1" w:rsidRPr="00F47A65" w:rsidRDefault="00056BF1" w:rsidP="00056BF1">
            <w:r w:rsidRPr="00F47A65">
              <w:t>85014080</w:t>
            </w:r>
          </w:p>
          <w:p w14:paraId="77485BAC" w14:textId="275A93FF" w:rsidR="00056BF1" w:rsidRPr="00F47A65" w:rsidRDefault="00056BF1" w:rsidP="00056BF1">
            <w:r w:rsidRPr="00F47A65">
              <w:t>850140</w:t>
            </w:r>
          </w:p>
          <w:p w14:paraId="2DF1DA1C" w14:textId="0151A4C6" w:rsidR="00056BF1" w:rsidRPr="00F47A65" w:rsidRDefault="00056BF1" w:rsidP="00056BF1">
            <w:r w:rsidRPr="00F47A65">
              <w:t>850140200</w:t>
            </w:r>
          </w:p>
          <w:p w14:paraId="32492B21" w14:textId="510D57C8" w:rsidR="00056BF1" w:rsidRPr="00F47A65" w:rsidRDefault="00056BF1" w:rsidP="00056BF1">
            <w:r w:rsidRPr="00F47A65">
              <w:t>8501402001</w:t>
            </w:r>
          </w:p>
          <w:p w14:paraId="3C086B5A" w14:textId="3DB90E57" w:rsidR="00056BF1" w:rsidRPr="00F47A65" w:rsidRDefault="00056BF1" w:rsidP="00056BF1">
            <w:r w:rsidRPr="00F47A65">
              <w:t>85014020</w:t>
            </w:r>
          </w:p>
          <w:p w14:paraId="2A0B37C9" w14:textId="44C60A97" w:rsidR="00056BF1" w:rsidRPr="00F47A65" w:rsidRDefault="00056BF1" w:rsidP="00056BF1">
            <w:r w:rsidRPr="00F47A65">
              <w:lastRenderedPageBreak/>
              <w:t>8501402003</w:t>
            </w:r>
          </w:p>
          <w:p w14:paraId="43B71C56" w14:textId="1191769F" w:rsidR="00056BF1" w:rsidRPr="00F47A65" w:rsidRDefault="00056BF1" w:rsidP="00056BF1">
            <w:r w:rsidRPr="00F47A65">
              <w:t>8501402004</w:t>
            </w:r>
          </w:p>
          <w:p w14:paraId="05C5C6D6" w14:textId="0F69B937" w:rsidR="00056BF1" w:rsidRPr="00F47A65" w:rsidRDefault="00056BF1" w:rsidP="00056BF1">
            <w:r w:rsidRPr="00F47A65">
              <w:t>8501</w:t>
            </w:r>
          </w:p>
          <w:p w14:paraId="299F2329" w14:textId="70629D2B" w:rsidR="00056BF1" w:rsidRPr="00F47A65" w:rsidRDefault="00056BF1" w:rsidP="00056BF1">
            <w:r w:rsidRPr="00F47A65">
              <w:t>8501402009</w:t>
            </w:r>
          </w:p>
          <w:p w14:paraId="5914B55C" w14:textId="7F95A236" w:rsidR="00056BF1" w:rsidRPr="00F47A65" w:rsidRDefault="00056BF1" w:rsidP="00056BF1">
            <w:r w:rsidRPr="00F47A65">
              <w:t>850140800</w:t>
            </w:r>
          </w:p>
          <w:p w14:paraId="0A7E5F9E" w14:textId="4B34D564" w:rsidR="00056BF1" w:rsidRPr="00F47A65" w:rsidRDefault="00056BF1" w:rsidP="00056BF1">
            <w:r w:rsidRPr="00F47A65">
              <w:t>8501408001</w:t>
            </w:r>
          </w:p>
          <w:p w14:paraId="2D26F808" w14:textId="18A9F2CA" w:rsidR="00056BF1" w:rsidRPr="00F47A65" w:rsidRDefault="00056BF1" w:rsidP="00056BF1">
            <w:r w:rsidRPr="00F47A65">
              <w:t>8501408002</w:t>
            </w:r>
          </w:p>
          <w:p w14:paraId="41684C9F" w14:textId="5F8C3958" w:rsidR="007571DB" w:rsidRPr="00F47A65" w:rsidRDefault="00056BF1" w:rsidP="00056BF1">
            <w:r w:rsidRPr="00F47A65">
              <w:t>8501408009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0CD26" w14:textId="77777777" w:rsidR="00056BF1" w:rsidRPr="00F47A65" w:rsidRDefault="00056BF1" w:rsidP="00056BF1">
            <w:pPr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lastRenderedPageBreak/>
              <w:t>ТР ТС 004/2011</w:t>
            </w:r>
          </w:p>
          <w:p w14:paraId="59503538" w14:textId="4AEACFE5" w:rsidR="007571DB" w:rsidRPr="00F47A65" w:rsidRDefault="00056BF1" w:rsidP="00056BF1">
            <w:r w:rsidRPr="00F47A65">
              <w:rPr>
                <w:bCs/>
                <w:lang w:eastAsia="en-US"/>
              </w:rPr>
              <w:t>ТР ТС 020/2011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DF72D" w14:textId="77777777" w:rsidR="00056BF1" w:rsidRPr="00F47A65" w:rsidRDefault="00056BF1" w:rsidP="00056BF1">
            <w:pPr>
              <w:rPr>
                <w:b/>
              </w:rPr>
            </w:pPr>
            <w:r w:rsidRPr="00F47A65">
              <w:rPr>
                <w:b/>
              </w:rPr>
              <w:t>ТР ТС 004/2011</w:t>
            </w:r>
          </w:p>
          <w:p w14:paraId="57A05DAD" w14:textId="77777777" w:rsidR="00056BF1" w:rsidRPr="00F47A65" w:rsidRDefault="00056BF1" w:rsidP="00056BF1">
            <w:r w:rsidRPr="00F47A65">
              <w:t>ГОСТ 12.2.007.0</w:t>
            </w:r>
          </w:p>
          <w:p w14:paraId="3E369801" w14:textId="77777777" w:rsidR="00056BF1" w:rsidRPr="00F47A65" w:rsidRDefault="00056BF1" w:rsidP="00056BF1">
            <w:r w:rsidRPr="00F47A65">
              <w:t>ГОСТ 12.2.007.1</w:t>
            </w:r>
          </w:p>
          <w:p w14:paraId="4F723641" w14:textId="77777777" w:rsidR="00056BF1" w:rsidRPr="00F47A65" w:rsidRDefault="00056BF1" w:rsidP="00056BF1">
            <w:r w:rsidRPr="00F47A65">
              <w:t>ГОСТ IEC 60034-1</w:t>
            </w:r>
          </w:p>
          <w:p w14:paraId="6B9837EC" w14:textId="77777777" w:rsidR="00056BF1" w:rsidRPr="00F47A65" w:rsidRDefault="00056BF1" w:rsidP="00056BF1">
            <w:r w:rsidRPr="00F47A65">
              <w:t>ГОСТ IEC 60034-5</w:t>
            </w:r>
          </w:p>
          <w:p w14:paraId="49A6508B" w14:textId="77777777" w:rsidR="00056BF1" w:rsidRPr="00F47A65" w:rsidRDefault="00056BF1" w:rsidP="00056BF1">
            <w:r w:rsidRPr="00F47A65">
              <w:t>ГОСТ МЭК 60034-6</w:t>
            </w:r>
          </w:p>
          <w:p w14:paraId="0C6CCF6C" w14:textId="77777777" w:rsidR="00056BF1" w:rsidRPr="00F47A65" w:rsidRDefault="00056BF1" w:rsidP="00056BF1">
            <w:r w:rsidRPr="00F47A65">
              <w:lastRenderedPageBreak/>
              <w:t>ГОСТ МЭК 60034-7</w:t>
            </w:r>
          </w:p>
          <w:p w14:paraId="455E1D6D" w14:textId="77777777" w:rsidR="00056BF1" w:rsidRPr="00F47A65" w:rsidRDefault="00056BF1" w:rsidP="00056BF1">
            <w:r w:rsidRPr="00F47A65">
              <w:t>ГОСТ IEC 60034-8</w:t>
            </w:r>
          </w:p>
          <w:p w14:paraId="469BCB78" w14:textId="77777777" w:rsidR="00056BF1" w:rsidRPr="00F47A65" w:rsidRDefault="00056BF1" w:rsidP="00056BF1">
            <w:r w:rsidRPr="00F47A65">
              <w:t>ГОСТ IEC 60034-9</w:t>
            </w:r>
          </w:p>
          <w:p w14:paraId="61D99182" w14:textId="77777777" w:rsidR="00056BF1" w:rsidRPr="00F47A65" w:rsidRDefault="00056BF1" w:rsidP="00056BF1">
            <w:r w:rsidRPr="00F47A65">
              <w:t>ГОСТ IEC 60034-11</w:t>
            </w:r>
          </w:p>
          <w:p w14:paraId="72B01D09" w14:textId="77777777" w:rsidR="00056BF1" w:rsidRPr="00F47A65" w:rsidRDefault="00056BF1" w:rsidP="00056BF1">
            <w:r w:rsidRPr="00F47A65">
              <w:t>СТ РК IEC 60034-11</w:t>
            </w:r>
          </w:p>
          <w:p w14:paraId="6956E94A" w14:textId="77777777" w:rsidR="00056BF1" w:rsidRPr="00F47A65" w:rsidRDefault="00056BF1" w:rsidP="00056BF1">
            <w:r w:rsidRPr="00F47A65">
              <w:t>ГОСТ IEC 60034-14</w:t>
            </w:r>
          </w:p>
          <w:p w14:paraId="4640A203" w14:textId="77777777" w:rsidR="00056BF1" w:rsidRPr="00F47A65" w:rsidRDefault="00056BF1" w:rsidP="00056BF1">
            <w:r w:rsidRPr="00F47A65">
              <w:t>ГОСТ IEC 60034-29</w:t>
            </w:r>
          </w:p>
          <w:p w14:paraId="389416AC" w14:textId="77777777" w:rsidR="00056BF1" w:rsidRPr="00F47A65" w:rsidRDefault="00056BF1" w:rsidP="00056BF1">
            <w:r w:rsidRPr="00F47A65">
              <w:t>ГОСТ IEC 62311</w:t>
            </w:r>
          </w:p>
          <w:p w14:paraId="5AC71177" w14:textId="77777777" w:rsidR="007571DB" w:rsidRPr="00F47A65" w:rsidRDefault="00056BF1" w:rsidP="00056BF1">
            <w:r w:rsidRPr="00F47A65">
              <w:t>ГОСТ IEC 62479</w:t>
            </w:r>
          </w:p>
          <w:p w14:paraId="20292866" w14:textId="77777777" w:rsidR="00056BF1" w:rsidRPr="00F47A65" w:rsidRDefault="00056BF1" w:rsidP="00056BF1">
            <w:r w:rsidRPr="00F47A65">
              <w:t>ГОСТ Р МЭК 60204-1</w:t>
            </w:r>
          </w:p>
          <w:p w14:paraId="65FF8A13" w14:textId="77777777" w:rsidR="00056BF1" w:rsidRPr="00F47A65" w:rsidRDefault="00056BF1" w:rsidP="00056BF1">
            <w:pPr>
              <w:rPr>
                <w:b/>
              </w:rPr>
            </w:pPr>
            <w:r w:rsidRPr="00F47A65">
              <w:rPr>
                <w:b/>
              </w:rPr>
              <w:t>ТР ТС 020/2011</w:t>
            </w:r>
          </w:p>
          <w:p w14:paraId="1760DD83" w14:textId="77777777" w:rsidR="00056BF1" w:rsidRPr="00F47A65" w:rsidRDefault="00056BF1" w:rsidP="00056BF1">
            <w:r w:rsidRPr="00F47A65">
              <w:t>ГОСТ CISPR 14-1</w:t>
            </w:r>
          </w:p>
          <w:p w14:paraId="7A1E9F90" w14:textId="77777777" w:rsidR="00056BF1" w:rsidRPr="00F47A65" w:rsidRDefault="00056BF1" w:rsidP="00056BF1">
            <w:r w:rsidRPr="00F47A65">
              <w:t>ГОСТ CISPR 14-2</w:t>
            </w:r>
          </w:p>
          <w:p w14:paraId="03DC4144" w14:textId="77777777" w:rsidR="00056BF1" w:rsidRPr="00F47A65" w:rsidRDefault="00056BF1" w:rsidP="00056BF1">
            <w:r w:rsidRPr="00F47A65">
              <w:t>ГОСТ 30804.6.1</w:t>
            </w:r>
          </w:p>
          <w:p w14:paraId="33C07B30" w14:textId="77777777" w:rsidR="00056BF1" w:rsidRPr="00F47A65" w:rsidRDefault="00056BF1" w:rsidP="00056BF1">
            <w:r w:rsidRPr="00F47A65">
              <w:t>ГОСТ IEC 61000-6-3</w:t>
            </w:r>
          </w:p>
          <w:p w14:paraId="7A429DBA" w14:textId="77777777" w:rsidR="00056BF1" w:rsidRPr="00F47A65" w:rsidRDefault="00056BF1" w:rsidP="00056BF1">
            <w:r w:rsidRPr="00F47A65">
              <w:t>ГОСТ IEC 61000-6-4</w:t>
            </w:r>
          </w:p>
          <w:p w14:paraId="3763F2C4" w14:textId="77777777" w:rsidR="00056BF1" w:rsidRPr="00F47A65" w:rsidRDefault="00056BF1" w:rsidP="00056BF1">
            <w:r w:rsidRPr="00F47A65">
              <w:t>ГОСТ 30804.6.2</w:t>
            </w:r>
          </w:p>
          <w:p w14:paraId="106529DD" w14:textId="77777777" w:rsidR="00C51546" w:rsidRPr="00F47A65" w:rsidRDefault="00C51546" w:rsidP="00C51546">
            <w:pPr>
              <w:spacing w:line="276" w:lineRule="auto"/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ГОСТ IEC 61000-3-3</w:t>
            </w:r>
          </w:p>
          <w:p w14:paraId="75168DCA" w14:textId="6F58D38F" w:rsidR="00C51546" w:rsidRPr="00F47A65" w:rsidRDefault="00C51546" w:rsidP="00C51546">
            <w:pPr>
              <w:spacing w:line="276" w:lineRule="auto"/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ГОСТ IEC 61000-3-2</w:t>
            </w:r>
          </w:p>
        </w:tc>
      </w:tr>
      <w:tr w:rsidR="007571DB" w:rsidRPr="00F47A65" w14:paraId="19F9B825" w14:textId="77777777" w:rsidTr="004A2D6A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48469" w14:textId="23178495" w:rsidR="007571DB" w:rsidRPr="00F47A65" w:rsidRDefault="007C103F" w:rsidP="00D62871">
            <w:pPr>
              <w:spacing w:after="160" w:line="259" w:lineRule="auto"/>
            </w:pPr>
            <w:r w:rsidRPr="00F47A65">
              <w:lastRenderedPageBreak/>
              <w:t>1.7.9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B00A2" w14:textId="6270FA41" w:rsidR="00C51546" w:rsidRPr="00F47A65" w:rsidRDefault="007C103F" w:rsidP="00C51546">
            <w:pPr>
              <w:rPr>
                <w:bCs/>
              </w:rPr>
            </w:pPr>
            <w:r w:rsidRPr="00F47A65">
              <w:rPr>
                <w:bCs/>
              </w:rPr>
              <w:t>Электродвигатели переменного тока,</w:t>
            </w:r>
            <w:r w:rsidR="00C51546" w:rsidRPr="00F47A65">
              <w:rPr>
                <w:bCs/>
              </w:rPr>
              <w:t xml:space="preserve"> </w:t>
            </w:r>
            <w:r w:rsidRPr="00F47A65">
              <w:rPr>
                <w:bCs/>
              </w:rPr>
              <w:t>многофазные</w:t>
            </w:r>
          </w:p>
          <w:p w14:paraId="1A087C80" w14:textId="2990228C" w:rsidR="007571DB" w:rsidRPr="00F47A65" w:rsidRDefault="007571DB" w:rsidP="007C103F">
            <w:pPr>
              <w:rPr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AAB3D" w14:textId="77777777" w:rsidR="007C103F" w:rsidRPr="00F47A65" w:rsidRDefault="007C103F" w:rsidP="007C103F">
            <w:r w:rsidRPr="00F47A65">
              <w:t>1с, 3с, 4с</w:t>
            </w:r>
          </w:p>
          <w:p w14:paraId="7B6825B0" w14:textId="77777777" w:rsidR="007C103F" w:rsidRPr="00F47A65" w:rsidRDefault="007C103F" w:rsidP="007C103F">
            <w:r w:rsidRPr="00F47A65">
              <w:t>Сертификация</w:t>
            </w:r>
          </w:p>
          <w:p w14:paraId="529CF17F" w14:textId="76D088D0" w:rsidR="007571DB" w:rsidRPr="00F47A65" w:rsidRDefault="007571DB" w:rsidP="007C103F">
            <w:pPr>
              <w:rPr>
                <w:lang w:val="kk-KZ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DF178" w14:textId="2180C1CF" w:rsidR="007C103F" w:rsidRPr="00F47A65" w:rsidRDefault="007C103F" w:rsidP="007C103F">
            <w:r w:rsidRPr="00F47A65">
              <w:t>850151</w:t>
            </w:r>
          </w:p>
          <w:p w14:paraId="0F856D00" w14:textId="0F4C35C2" w:rsidR="007C103F" w:rsidRPr="00F47A65" w:rsidRDefault="007C103F" w:rsidP="007C103F">
            <w:r w:rsidRPr="00F47A65">
              <w:t>8501510001</w:t>
            </w:r>
          </w:p>
          <w:p w14:paraId="57D41B9C" w14:textId="5D36E0C9" w:rsidR="007571DB" w:rsidRPr="00F47A65" w:rsidRDefault="007C103F" w:rsidP="007C103F">
            <w:r w:rsidRPr="00F47A65">
              <w:t>8501510009</w:t>
            </w:r>
          </w:p>
          <w:p w14:paraId="69E97B69" w14:textId="7F340C5B" w:rsidR="007C103F" w:rsidRPr="00F47A65" w:rsidRDefault="007C103F" w:rsidP="007C103F">
            <w:r w:rsidRPr="00F47A65">
              <w:t>8501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A112B" w14:textId="77777777" w:rsidR="007C103F" w:rsidRPr="00F47A65" w:rsidRDefault="007C103F" w:rsidP="007C103F">
            <w:pPr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ТР ТС 004/2011</w:t>
            </w:r>
          </w:p>
          <w:p w14:paraId="3D306906" w14:textId="14A15CAA" w:rsidR="007571DB" w:rsidRPr="00F47A65" w:rsidRDefault="007C103F" w:rsidP="007C103F">
            <w:r w:rsidRPr="00F47A65">
              <w:rPr>
                <w:bCs/>
                <w:lang w:eastAsia="en-US"/>
              </w:rPr>
              <w:t>ТР ТС 020/2011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24957" w14:textId="77777777" w:rsidR="007C103F" w:rsidRPr="00F47A65" w:rsidRDefault="007C103F" w:rsidP="007C103F">
            <w:pPr>
              <w:spacing w:line="276" w:lineRule="auto"/>
              <w:rPr>
                <w:b/>
                <w:bCs/>
                <w:spacing w:val="-1"/>
                <w:lang w:eastAsia="en-US"/>
              </w:rPr>
            </w:pPr>
            <w:r w:rsidRPr="00F47A65">
              <w:rPr>
                <w:b/>
                <w:bCs/>
                <w:spacing w:val="-1"/>
                <w:lang w:eastAsia="en-US"/>
              </w:rPr>
              <w:t>ТР ТС 004/2011</w:t>
            </w:r>
          </w:p>
          <w:p w14:paraId="39745B68" w14:textId="77777777" w:rsidR="007C103F" w:rsidRPr="00F47A65" w:rsidRDefault="007C103F" w:rsidP="007C103F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12.2.007.0</w:t>
            </w:r>
          </w:p>
          <w:p w14:paraId="3FE38597" w14:textId="77777777" w:rsidR="007C103F" w:rsidRPr="00F47A65" w:rsidRDefault="007C103F" w:rsidP="007C103F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12.2.007.1</w:t>
            </w:r>
          </w:p>
          <w:p w14:paraId="1688BF69" w14:textId="77777777" w:rsidR="007C103F" w:rsidRPr="00F47A65" w:rsidRDefault="007C103F" w:rsidP="007C103F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60034-1</w:t>
            </w:r>
          </w:p>
          <w:p w14:paraId="1723D28C" w14:textId="77777777" w:rsidR="007C103F" w:rsidRPr="00F47A65" w:rsidRDefault="007C103F" w:rsidP="007C103F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60034-5</w:t>
            </w:r>
          </w:p>
          <w:p w14:paraId="54510F90" w14:textId="77777777" w:rsidR="007C103F" w:rsidRPr="00F47A65" w:rsidRDefault="007C103F" w:rsidP="007C103F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МЭК 60034-6</w:t>
            </w:r>
          </w:p>
          <w:p w14:paraId="44CEE4D3" w14:textId="77777777" w:rsidR="007C103F" w:rsidRPr="00F47A65" w:rsidRDefault="007C103F" w:rsidP="007C103F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МЭК 60034-7</w:t>
            </w:r>
          </w:p>
          <w:p w14:paraId="502D4081" w14:textId="77777777" w:rsidR="007C103F" w:rsidRPr="00F47A65" w:rsidRDefault="007C103F" w:rsidP="007C103F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60034-8</w:t>
            </w:r>
          </w:p>
          <w:p w14:paraId="73106422" w14:textId="77777777" w:rsidR="007C103F" w:rsidRPr="00F47A65" w:rsidRDefault="007C103F" w:rsidP="007C103F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60034-9</w:t>
            </w:r>
          </w:p>
          <w:p w14:paraId="56DE734C" w14:textId="77777777" w:rsidR="007C103F" w:rsidRPr="00F47A65" w:rsidRDefault="007C103F" w:rsidP="007C103F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60034-11</w:t>
            </w:r>
          </w:p>
          <w:p w14:paraId="2EFA09B2" w14:textId="77777777" w:rsidR="007C103F" w:rsidRPr="00F47A65" w:rsidRDefault="007C103F" w:rsidP="007C103F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СТ РК IEC 60034-11</w:t>
            </w:r>
          </w:p>
          <w:p w14:paraId="4952B865" w14:textId="77777777" w:rsidR="007C103F" w:rsidRPr="00F47A65" w:rsidRDefault="007C103F" w:rsidP="007C103F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60034-14</w:t>
            </w:r>
          </w:p>
          <w:p w14:paraId="0578E684" w14:textId="77777777" w:rsidR="007C103F" w:rsidRPr="00F47A65" w:rsidRDefault="007C103F" w:rsidP="007C103F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lastRenderedPageBreak/>
              <w:t>ГОСТ IEC 60034</w:t>
            </w:r>
          </w:p>
          <w:p w14:paraId="0A30180B" w14:textId="77777777" w:rsidR="007C103F" w:rsidRPr="00F47A65" w:rsidRDefault="007C103F" w:rsidP="007C103F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62311</w:t>
            </w:r>
          </w:p>
          <w:p w14:paraId="72171969" w14:textId="77777777" w:rsidR="007C103F" w:rsidRPr="00F47A65" w:rsidRDefault="007C103F" w:rsidP="007C103F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62479</w:t>
            </w:r>
          </w:p>
          <w:p w14:paraId="7B36D2EB" w14:textId="77777777" w:rsidR="007C103F" w:rsidRPr="00F47A65" w:rsidRDefault="007C103F" w:rsidP="007C103F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МЭК 60204-1</w:t>
            </w:r>
          </w:p>
          <w:p w14:paraId="0146724B" w14:textId="77777777" w:rsidR="007C103F" w:rsidRPr="00F47A65" w:rsidRDefault="007C103F" w:rsidP="007C103F">
            <w:pPr>
              <w:spacing w:line="276" w:lineRule="auto"/>
              <w:rPr>
                <w:b/>
                <w:bCs/>
                <w:spacing w:val="-1"/>
                <w:lang w:eastAsia="en-US"/>
              </w:rPr>
            </w:pPr>
            <w:r w:rsidRPr="00F47A65">
              <w:rPr>
                <w:b/>
                <w:bCs/>
                <w:spacing w:val="-1"/>
                <w:lang w:eastAsia="en-US"/>
              </w:rPr>
              <w:t>ТР ТС 020/2011</w:t>
            </w:r>
          </w:p>
          <w:p w14:paraId="069B5089" w14:textId="77777777" w:rsidR="007C103F" w:rsidRPr="00F47A65" w:rsidRDefault="007C103F" w:rsidP="007C103F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CISPR 14-1</w:t>
            </w:r>
          </w:p>
          <w:p w14:paraId="0F6D4E79" w14:textId="77777777" w:rsidR="007C103F" w:rsidRPr="00F47A65" w:rsidRDefault="007C103F" w:rsidP="007C103F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CISPR 14-2</w:t>
            </w:r>
          </w:p>
          <w:p w14:paraId="6F68277E" w14:textId="77777777" w:rsidR="007C103F" w:rsidRPr="00F47A65" w:rsidRDefault="007C103F" w:rsidP="007C103F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30804.6.1</w:t>
            </w:r>
          </w:p>
          <w:p w14:paraId="09BFFBCD" w14:textId="77777777" w:rsidR="007C103F" w:rsidRPr="00F47A65" w:rsidRDefault="007C103F" w:rsidP="007C103F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61000-6-3</w:t>
            </w:r>
          </w:p>
          <w:p w14:paraId="252BAA3C" w14:textId="77777777" w:rsidR="007C103F" w:rsidRPr="00F47A65" w:rsidRDefault="007C103F" w:rsidP="007C103F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61000-6-4</w:t>
            </w:r>
          </w:p>
          <w:p w14:paraId="233D7119" w14:textId="77777777" w:rsidR="007571DB" w:rsidRPr="00F47A65" w:rsidRDefault="007C103F" w:rsidP="007C103F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30804.6.2</w:t>
            </w:r>
          </w:p>
          <w:p w14:paraId="07288BA0" w14:textId="77777777" w:rsidR="00C51546" w:rsidRPr="00F47A65" w:rsidRDefault="00C51546" w:rsidP="00C51546">
            <w:pPr>
              <w:spacing w:line="276" w:lineRule="auto"/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ГОСТ IEC 61000-3-3</w:t>
            </w:r>
          </w:p>
          <w:p w14:paraId="0539EB04" w14:textId="2BC6DF8D" w:rsidR="00C51546" w:rsidRPr="00F47A65" w:rsidRDefault="00C51546" w:rsidP="00C51546">
            <w:pPr>
              <w:spacing w:line="276" w:lineRule="auto"/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ГОСТ IEC 61000-3-2</w:t>
            </w:r>
          </w:p>
        </w:tc>
      </w:tr>
      <w:tr w:rsidR="007571DB" w:rsidRPr="00F47A65" w14:paraId="3A7AE11D" w14:textId="77777777" w:rsidTr="004A2D6A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50627" w14:textId="6326A617" w:rsidR="007571DB" w:rsidRPr="00F47A65" w:rsidRDefault="00582B42" w:rsidP="00582B42">
            <w:pPr>
              <w:spacing w:after="160" w:line="259" w:lineRule="auto"/>
            </w:pPr>
            <w:r w:rsidRPr="00F47A65">
              <w:lastRenderedPageBreak/>
              <w:t>1.8.1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5535" w14:textId="77777777" w:rsidR="00582B42" w:rsidRPr="00F47A65" w:rsidRDefault="00582B42" w:rsidP="00582B42">
            <w:pPr>
              <w:rPr>
                <w:bCs/>
              </w:rPr>
            </w:pPr>
            <w:r w:rsidRPr="00F47A65">
              <w:rPr>
                <w:bCs/>
              </w:rPr>
              <w:t>Электродвигатели переменного тока,</w:t>
            </w:r>
          </w:p>
          <w:p w14:paraId="3AB1C498" w14:textId="77777777" w:rsidR="00582B42" w:rsidRPr="00F47A65" w:rsidRDefault="00582B42" w:rsidP="00582B42">
            <w:pPr>
              <w:rPr>
                <w:bCs/>
              </w:rPr>
            </w:pPr>
            <w:r w:rsidRPr="00F47A65">
              <w:rPr>
                <w:bCs/>
              </w:rPr>
              <w:t>многофазные, мощностью более 0,75</w:t>
            </w:r>
          </w:p>
          <w:p w14:paraId="50CFDC40" w14:textId="77777777" w:rsidR="00582B42" w:rsidRPr="00F47A65" w:rsidRDefault="00582B42" w:rsidP="00582B42">
            <w:pPr>
              <w:rPr>
                <w:bCs/>
              </w:rPr>
            </w:pPr>
            <w:r w:rsidRPr="00F47A65">
              <w:rPr>
                <w:bCs/>
              </w:rPr>
              <w:t>кВт, но не более 7,5 кВт</w:t>
            </w:r>
          </w:p>
          <w:p w14:paraId="43C9C961" w14:textId="514165B4" w:rsidR="007571DB" w:rsidRPr="00F47A65" w:rsidRDefault="00582B42" w:rsidP="00582B42">
            <w:pPr>
              <w:rPr>
                <w:bCs/>
              </w:rPr>
            </w:pPr>
            <w:r w:rsidRPr="00F47A65">
              <w:rPr>
                <w:bCs/>
              </w:rPr>
              <w:t>Электродвигатели переменного тока,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A08A6" w14:textId="77777777" w:rsidR="00582B42" w:rsidRPr="00F47A65" w:rsidRDefault="00582B42" w:rsidP="00582B42">
            <w:r w:rsidRPr="00F47A65">
              <w:t>1с, 3с, 4с</w:t>
            </w:r>
          </w:p>
          <w:p w14:paraId="202ACDC1" w14:textId="77777777" w:rsidR="00582B42" w:rsidRPr="00F47A65" w:rsidRDefault="00582B42" w:rsidP="00582B42">
            <w:r w:rsidRPr="00F47A65">
              <w:t>Сертификация</w:t>
            </w:r>
          </w:p>
          <w:p w14:paraId="2F3F6575" w14:textId="391D91F8" w:rsidR="007571DB" w:rsidRPr="00F47A65" w:rsidRDefault="007571DB" w:rsidP="00582B42">
            <w:pPr>
              <w:rPr>
                <w:lang w:val="kk-KZ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7E3BB" w14:textId="330C082D" w:rsidR="00582B42" w:rsidRPr="00F47A65" w:rsidRDefault="00582B42" w:rsidP="00582B42">
            <w:r w:rsidRPr="00F47A65">
              <w:t>85015220</w:t>
            </w:r>
          </w:p>
          <w:p w14:paraId="54C8672F" w14:textId="440BF1ED" w:rsidR="00582B42" w:rsidRPr="00F47A65" w:rsidRDefault="00582B42" w:rsidP="00582B42">
            <w:r w:rsidRPr="00F47A65">
              <w:t>85015230</w:t>
            </w:r>
          </w:p>
          <w:p w14:paraId="272B4ABF" w14:textId="3625D323" w:rsidR="00582B42" w:rsidRPr="00F47A65" w:rsidRDefault="00582B42" w:rsidP="00582B42">
            <w:r w:rsidRPr="00F47A65">
              <w:t>85015290</w:t>
            </w:r>
          </w:p>
          <w:p w14:paraId="62C0FD2E" w14:textId="7CF5454F" w:rsidR="007571DB" w:rsidRPr="00F47A65" w:rsidRDefault="00582B42" w:rsidP="00582B42">
            <w:r w:rsidRPr="00F47A65">
              <w:t>850152</w:t>
            </w:r>
          </w:p>
          <w:p w14:paraId="4D097A61" w14:textId="4BA8FB41" w:rsidR="00582B42" w:rsidRPr="00F47A65" w:rsidRDefault="00582B42" w:rsidP="00582B42">
            <w:r w:rsidRPr="00F47A65">
              <w:t>850152200</w:t>
            </w:r>
          </w:p>
          <w:p w14:paraId="7FA8ACD5" w14:textId="6727E280" w:rsidR="00582B42" w:rsidRPr="00F47A65" w:rsidRDefault="00582B42" w:rsidP="00582B42">
            <w:r w:rsidRPr="00F47A65">
              <w:t>8501522001</w:t>
            </w:r>
          </w:p>
          <w:p w14:paraId="04FB602B" w14:textId="4CEA03E3" w:rsidR="00582B42" w:rsidRPr="00F47A65" w:rsidRDefault="00582B42" w:rsidP="00582B42">
            <w:r w:rsidRPr="00F47A65">
              <w:t>8501522009</w:t>
            </w:r>
          </w:p>
          <w:p w14:paraId="1CA90EE9" w14:textId="1CADC761" w:rsidR="00D7212F" w:rsidRPr="00F47A65" w:rsidRDefault="00D7212F" w:rsidP="00582B42">
            <w:r w:rsidRPr="00F47A65">
              <w:t>8501</w:t>
            </w:r>
          </w:p>
          <w:p w14:paraId="3AA4FD9B" w14:textId="735A4784" w:rsidR="00582B42" w:rsidRPr="00F47A65" w:rsidRDefault="00582B42" w:rsidP="00582B42">
            <w:r w:rsidRPr="00F47A65">
              <w:t>8501523000</w:t>
            </w:r>
          </w:p>
          <w:p w14:paraId="66A1EEAF" w14:textId="02351719" w:rsidR="00582B42" w:rsidRPr="00F47A65" w:rsidRDefault="00582B42" w:rsidP="00582B42">
            <w:r w:rsidRPr="00F47A65">
              <w:t>850152900</w:t>
            </w:r>
          </w:p>
          <w:p w14:paraId="6D4EA56F" w14:textId="4D14FCC9" w:rsidR="00582B42" w:rsidRPr="00F47A65" w:rsidRDefault="00582B42" w:rsidP="00582B42">
            <w:r w:rsidRPr="00F47A65">
              <w:t>8501529001</w:t>
            </w:r>
          </w:p>
          <w:p w14:paraId="7D2D88CF" w14:textId="50E2C4E6" w:rsidR="00582B42" w:rsidRPr="00F47A65" w:rsidRDefault="00582B42" w:rsidP="00582B42">
            <w:r w:rsidRPr="00F47A65">
              <w:t>8501529002</w:t>
            </w:r>
          </w:p>
          <w:p w14:paraId="2E23FD77" w14:textId="7E819587" w:rsidR="00582B42" w:rsidRPr="00F47A65" w:rsidRDefault="00582B42" w:rsidP="00582B42">
            <w:r w:rsidRPr="00F47A65">
              <w:t>8501529009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5838E" w14:textId="77777777" w:rsidR="00582B42" w:rsidRPr="00F47A65" w:rsidRDefault="00582B42" w:rsidP="00582B42">
            <w:pPr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ТР ТС 004/2011</w:t>
            </w:r>
          </w:p>
          <w:p w14:paraId="35BF8E68" w14:textId="27948F84" w:rsidR="007571DB" w:rsidRPr="00F47A65" w:rsidRDefault="00582B42" w:rsidP="00582B42">
            <w:r w:rsidRPr="00F47A65">
              <w:rPr>
                <w:bCs/>
                <w:lang w:eastAsia="en-US"/>
              </w:rPr>
              <w:t>ТР ТС 020/2011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B2C58" w14:textId="77777777" w:rsidR="00582B42" w:rsidRPr="00F47A65" w:rsidRDefault="00582B42" w:rsidP="00582B42">
            <w:pPr>
              <w:rPr>
                <w:b/>
              </w:rPr>
            </w:pPr>
            <w:r w:rsidRPr="00F47A65">
              <w:rPr>
                <w:b/>
              </w:rPr>
              <w:t>ТР ТС 004/2011</w:t>
            </w:r>
          </w:p>
          <w:p w14:paraId="0A80DCC0" w14:textId="77777777" w:rsidR="00582B42" w:rsidRPr="00F47A65" w:rsidRDefault="00582B42" w:rsidP="00582B42">
            <w:r w:rsidRPr="00F47A65">
              <w:t>ГОСТ 12.2.007.0</w:t>
            </w:r>
          </w:p>
          <w:p w14:paraId="0CA16EBF" w14:textId="77777777" w:rsidR="00582B42" w:rsidRPr="00F47A65" w:rsidRDefault="00582B42" w:rsidP="00582B42">
            <w:r w:rsidRPr="00F47A65">
              <w:t>ГОСТ 12.2.007.1</w:t>
            </w:r>
          </w:p>
          <w:p w14:paraId="47369DAD" w14:textId="77777777" w:rsidR="007571DB" w:rsidRPr="00F47A65" w:rsidRDefault="00582B42" w:rsidP="00582B42">
            <w:r w:rsidRPr="00F47A65">
              <w:t>ГОСТ IEC 60034-1</w:t>
            </w:r>
          </w:p>
          <w:p w14:paraId="106BBEE7" w14:textId="77777777" w:rsidR="00582B42" w:rsidRPr="00F47A65" w:rsidRDefault="00582B42" w:rsidP="00582B42">
            <w:r w:rsidRPr="00F47A65">
              <w:t>ГОСТ IEC 60034-5</w:t>
            </w:r>
          </w:p>
          <w:p w14:paraId="10876269" w14:textId="77777777" w:rsidR="00582B42" w:rsidRPr="00F47A65" w:rsidRDefault="00582B42" w:rsidP="00582B42">
            <w:r w:rsidRPr="00F47A65">
              <w:t>ГОСТ МЭК 60034-6</w:t>
            </w:r>
          </w:p>
          <w:p w14:paraId="34D71C5A" w14:textId="77777777" w:rsidR="00582B42" w:rsidRPr="00F47A65" w:rsidRDefault="00582B42" w:rsidP="00582B42">
            <w:r w:rsidRPr="00F47A65">
              <w:t>ГОСТ МЭК 60034-7</w:t>
            </w:r>
          </w:p>
          <w:p w14:paraId="3B678A1A" w14:textId="77777777" w:rsidR="00582B42" w:rsidRPr="00F47A65" w:rsidRDefault="00582B42" w:rsidP="00582B42">
            <w:r w:rsidRPr="00F47A65">
              <w:t>ГОСТ IEC 60034-8</w:t>
            </w:r>
          </w:p>
          <w:p w14:paraId="0E29E662" w14:textId="77777777" w:rsidR="00582B42" w:rsidRPr="00F47A65" w:rsidRDefault="00582B42" w:rsidP="00582B42">
            <w:r w:rsidRPr="00F47A65">
              <w:t>ГОСТ IEC 60034-9</w:t>
            </w:r>
          </w:p>
          <w:p w14:paraId="7877F665" w14:textId="77777777" w:rsidR="00582B42" w:rsidRPr="00F47A65" w:rsidRDefault="00582B42" w:rsidP="00582B42">
            <w:r w:rsidRPr="00F47A65">
              <w:t>ГОСТ IEC 60034-11</w:t>
            </w:r>
          </w:p>
          <w:p w14:paraId="2D3474C2" w14:textId="77777777" w:rsidR="00582B42" w:rsidRPr="00F47A65" w:rsidRDefault="00582B42" w:rsidP="00582B42">
            <w:r w:rsidRPr="00F47A65">
              <w:t>СТ РК IEC 60034-11</w:t>
            </w:r>
          </w:p>
          <w:p w14:paraId="506FF7E3" w14:textId="77777777" w:rsidR="00582B42" w:rsidRPr="00F47A65" w:rsidRDefault="00582B42" w:rsidP="00582B42">
            <w:r w:rsidRPr="00F47A65">
              <w:t>ГОСТ IEC 60034-14</w:t>
            </w:r>
          </w:p>
          <w:p w14:paraId="7285AF41" w14:textId="77777777" w:rsidR="00582B42" w:rsidRPr="00F47A65" w:rsidRDefault="00582B42" w:rsidP="00582B42">
            <w:r w:rsidRPr="00F47A65">
              <w:t>ГОСТ IEC 60034-29</w:t>
            </w:r>
          </w:p>
          <w:p w14:paraId="0DA1511E" w14:textId="77777777" w:rsidR="00582B42" w:rsidRPr="00F47A65" w:rsidRDefault="00582B42" w:rsidP="00582B42">
            <w:r w:rsidRPr="00F47A65">
              <w:t>ГОСТ IEC 62311</w:t>
            </w:r>
          </w:p>
          <w:p w14:paraId="00B1B329" w14:textId="77777777" w:rsidR="00582B42" w:rsidRPr="00F47A65" w:rsidRDefault="00582B42" w:rsidP="00582B42">
            <w:r w:rsidRPr="00F47A65">
              <w:t>ГОСТ IEC 62479</w:t>
            </w:r>
          </w:p>
          <w:p w14:paraId="3C32D568" w14:textId="77777777" w:rsidR="00582B42" w:rsidRPr="00F47A65" w:rsidRDefault="00582B42" w:rsidP="00582B42">
            <w:r w:rsidRPr="00F47A65">
              <w:t>ГОСТ Р МЭК 60204-1</w:t>
            </w:r>
          </w:p>
          <w:p w14:paraId="0531C264" w14:textId="77777777" w:rsidR="00582B42" w:rsidRPr="00F47A65" w:rsidRDefault="00582B42" w:rsidP="00582B42">
            <w:pPr>
              <w:rPr>
                <w:b/>
              </w:rPr>
            </w:pPr>
            <w:r w:rsidRPr="00F47A65">
              <w:rPr>
                <w:b/>
              </w:rPr>
              <w:t>ТР ТС 020/2011</w:t>
            </w:r>
          </w:p>
          <w:p w14:paraId="60FB1978" w14:textId="77777777" w:rsidR="00582B42" w:rsidRPr="00F47A65" w:rsidRDefault="00582B42" w:rsidP="00582B42">
            <w:r w:rsidRPr="00F47A65">
              <w:t>ГОСТ CISPR 14-1</w:t>
            </w:r>
          </w:p>
          <w:p w14:paraId="1C0CF1B4" w14:textId="77777777" w:rsidR="00582B42" w:rsidRPr="00F47A65" w:rsidRDefault="00582B42" w:rsidP="00582B42">
            <w:r w:rsidRPr="00F47A65">
              <w:t>ГОСТ CISPR 14-2</w:t>
            </w:r>
          </w:p>
          <w:p w14:paraId="37A14974" w14:textId="77777777" w:rsidR="00582B42" w:rsidRPr="00F47A65" w:rsidRDefault="00582B42" w:rsidP="00582B42">
            <w:r w:rsidRPr="00F47A65">
              <w:lastRenderedPageBreak/>
              <w:t>ГОСТ 30804.6.1</w:t>
            </w:r>
          </w:p>
          <w:p w14:paraId="418BB06C" w14:textId="77777777" w:rsidR="00582B42" w:rsidRPr="00F47A65" w:rsidRDefault="00582B42" w:rsidP="00582B42">
            <w:r w:rsidRPr="00F47A65">
              <w:t>ГОСТ IEC 61000-6-3</w:t>
            </w:r>
          </w:p>
          <w:p w14:paraId="26FBEB70" w14:textId="77777777" w:rsidR="00582B42" w:rsidRPr="00F47A65" w:rsidRDefault="00582B42" w:rsidP="00582B42">
            <w:r w:rsidRPr="00F47A65">
              <w:t>ГОСТ 30804.6.2</w:t>
            </w:r>
          </w:p>
          <w:p w14:paraId="2983F71D" w14:textId="77777777" w:rsidR="00582B42" w:rsidRPr="00F47A65" w:rsidRDefault="00582B42" w:rsidP="00582B42">
            <w:r w:rsidRPr="00F47A65">
              <w:t>ГОСТ IEC 61000-6-4</w:t>
            </w:r>
          </w:p>
          <w:p w14:paraId="46ABDBB1" w14:textId="77777777" w:rsidR="00582B42" w:rsidRPr="00F47A65" w:rsidRDefault="00582B42" w:rsidP="00582B42">
            <w:r w:rsidRPr="00F47A65">
              <w:t>ГОСТ IEC 61000-3-3</w:t>
            </w:r>
          </w:p>
          <w:p w14:paraId="10C6ECE6" w14:textId="4A17EC11" w:rsidR="00582B42" w:rsidRPr="00F47A65" w:rsidRDefault="00582B42" w:rsidP="00582B42">
            <w:r w:rsidRPr="00F47A65">
              <w:t>ГОСТ IEC 61000-3-2</w:t>
            </w:r>
          </w:p>
        </w:tc>
      </w:tr>
      <w:tr w:rsidR="007571DB" w:rsidRPr="00F47A65" w14:paraId="2D752FC4" w14:textId="77777777" w:rsidTr="004A2D6A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BE317" w14:textId="5135EBEF" w:rsidR="007571DB" w:rsidRPr="00F47A65" w:rsidRDefault="00D7212F" w:rsidP="00D62871">
            <w:pPr>
              <w:spacing w:after="160" w:line="259" w:lineRule="auto"/>
            </w:pPr>
            <w:r w:rsidRPr="00F47A65">
              <w:lastRenderedPageBreak/>
              <w:t>1.8.2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AD729" w14:textId="77777777" w:rsidR="00D7212F" w:rsidRPr="00F47A65" w:rsidRDefault="00D7212F" w:rsidP="00D7212F">
            <w:pPr>
              <w:rPr>
                <w:bCs/>
              </w:rPr>
            </w:pPr>
            <w:r w:rsidRPr="00F47A65">
              <w:rPr>
                <w:bCs/>
              </w:rPr>
              <w:t>Электродвигатели переменного тока,</w:t>
            </w:r>
          </w:p>
          <w:p w14:paraId="3C1CF2EC" w14:textId="77777777" w:rsidR="00D7212F" w:rsidRPr="00F47A65" w:rsidRDefault="00D7212F" w:rsidP="00D7212F">
            <w:pPr>
              <w:rPr>
                <w:bCs/>
              </w:rPr>
            </w:pPr>
            <w:r w:rsidRPr="00F47A65">
              <w:rPr>
                <w:bCs/>
              </w:rPr>
              <w:t>многофазные, мощностью более 75 кВт,</w:t>
            </w:r>
          </w:p>
          <w:p w14:paraId="3DA015F6" w14:textId="77777777" w:rsidR="00D7212F" w:rsidRPr="00F47A65" w:rsidRDefault="00D7212F" w:rsidP="00D7212F">
            <w:pPr>
              <w:rPr>
                <w:bCs/>
              </w:rPr>
            </w:pPr>
            <w:r w:rsidRPr="00F47A65">
              <w:rPr>
                <w:bCs/>
              </w:rPr>
              <w:t>тяговые</w:t>
            </w:r>
          </w:p>
          <w:p w14:paraId="41774A1F" w14:textId="77777777" w:rsidR="00D7212F" w:rsidRPr="00F47A65" w:rsidRDefault="00D7212F" w:rsidP="00D7212F">
            <w:pPr>
              <w:rPr>
                <w:bCs/>
              </w:rPr>
            </w:pPr>
            <w:r w:rsidRPr="00F47A65">
              <w:rPr>
                <w:bCs/>
              </w:rPr>
              <w:t>Электродвигатели переменного тока,</w:t>
            </w:r>
          </w:p>
          <w:p w14:paraId="1863533E" w14:textId="77777777" w:rsidR="00D7212F" w:rsidRPr="00F47A65" w:rsidRDefault="00D7212F" w:rsidP="00D7212F">
            <w:pPr>
              <w:rPr>
                <w:bCs/>
              </w:rPr>
            </w:pPr>
            <w:r w:rsidRPr="00F47A65">
              <w:rPr>
                <w:bCs/>
              </w:rPr>
              <w:t>многофазные, мощностью более 75 кВт,</w:t>
            </w:r>
          </w:p>
          <w:p w14:paraId="357D2C0B" w14:textId="77777777" w:rsidR="00D7212F" w:rsidRPr="00F47A65" w:rsidRDefault="00D7212F" w:rsidP="00D7212F">
            <w:pPr>
              <w:rPr>
                <w:bCs/>
              </w:rPr>
            </w:pPr>
            <w:r w:rsidRPr="00F47A65">
              <w:rPr>
                <w:bCs/>
              </w:rPr>
              <w:t>но не более 375 кВт (кроме тяговых</w:t>
            </w:r>
          </w:p>
          <w:p w14:paraId="1E0F7685" w14:textId="77777777" w:rsidR="00D7212F" w:rsidRPr="00F47A65" w:rsidRDefault="00D7212F" w:rsidP="00D7212F">
            <w:pPr>
              <w:rPr>
                <w:bCs/>
              </w:rPr>
            </w:pPr>
            <w:r w:rsidRPr="00F47A65">
              <w:rPr>
                <w:bCs/>
              </w:rPr>
              <w:t>двигателей)</w:t>
            </w:r>
          </w:p>
          <w:p w14:paraId="52427B98" w14:textId="77777777" w:rsidR="00D7212F" w:rsidRPr="00F47A65" w:rsidRDefault="00D7212F" w:rsidP="00D7212F">
            <w:pPr>
              <w:rPr>
                <w:bCs/>
              </w:rPr>
            </w:pPr>
            <w:r w:rsidRPr="00F47A65">
              <w:rPr>
                <w:bCs/>
              </w:rPr>
              <w:t>Электродвигатели переменного тока,</w:t>
            </w:r>
          </w:p>
          <w:p w14:paraId="5B8C67A9" w14:textId="77777777" w:rsidR="00D7212F" w:rsidRPr="00F47A65" w:rsidRDefault="00D7212F" w:rsidP="00D7212F">
            <w:pPr>
              <w:rPr>
                <w:bCs/>
              </w:rPr>
            </w:pPr>
            <w:r w:rsidRPr="00F47A65">
              <w:rPr>
                <w:bCs/>
              </w:rPr>
              <w:t>многофазные, мощностью более 375</w:t>
            </w:r>
          </w:p>
          <w:p w14:paraId="34719862" w14:textId="77777777" w:rsidR="00D7212F" w:rsidRPr="00F47A65" w:rsidRDefault="00D7212F" w:rsidP="00D7212F">
            <w:pPr>
              <w:rPr>
                <w:bCs/>
              </w:rPr>
            </w:pPr>
            <w:r w:rsidRPr="00F47A65">
              <w:rPr>
                <w:bCs/>
              </w:rPr>
              <w:t>кВт, но не более 750 кВт (кроме</w:t>
            </w:r>
          </w:p>
          <w:p w14:paraId="04EFC737" w14:textId="77777777" w:rsidR="00D7212F" w:rsidRPr="00F47A65" w:rsidRDefault="00D7212F" w:rsidP="00D7212F">
            <w:pPr>
              <w:rPr>
                <w:bCs/>
              </w:rPr>
            </w:pPr>
            <w:r w:rsidRPr="00F47A65">
              <w:rPr>
                <w:bCs/>
              </w:rPr>
              <w:t>тяговых двигателей)</w:t>
            </w:r>
          </w:p>
          <w:p w14:paraId="7DBA33C3" w14:textId="77777777" w:rsidR="00D7212F" w:rsidRPr="00F47A65" w:rsidRDefault="00D7212F" w:rsidP="00D7212F">
            <w:pPr>
              <w:rPr>
                <w:bCs/>
              </w:rPr>
            </w:pPr>
            <w:r w:rsidRPr="00F47A65">
              <w:rPr>
                <w:bCs/>
              </w:rPr>
              <w:t>Электродвигатели переменного тока,</w:t>
            </w:r>
          </w:p>
          <w:p w14:paraId="6B60B52D" w14:textId="77777777" w:rsidR="00D7212F" w:rsidRPr="00F47A65" w:rsidRDefault="00D7212F" w:rsidP="00D7212F">
            <w:pPr>
              <w:rPr>
                <w:bCs/>
              </w:rPr>
            </w:pPr>
            <w:r w:rsidRPr="00F47A65">
              <w:rPr>
                <w:bCs/>
              </w:rPr>
              <w:t>многофазные, мощностью более 750</w:t>
            </w:r>
          </w:p>
          <w:p w14:paraId="6DC3BE2C" w14:textId="78136A91" w:rsidR="007571DB" w:rsidRPr="00F47A65" w:rsidRDefault="00D7212F" w:rsidP="00D7212F">
            <w:pPr>
              <w:rPr>
                <w:bCs/>
              </w:rPr>
            </w:pPr>
            <w:r w:rsidRPr="00F47A65">
              <w:rPr>
                <w:bCs/>
              </w:rPr>
              <w:t>кВт, (кроме тяговых двигателей)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A568" w14:textId="77777777" w:rsidR="00D7212F" w:rsidRPr="00F47A65" w:rsidRDefault="00D7212F" w:rsidP="00D7212F">
            <w:r w:rsidRPr="00F47A65">
              <w:t>1с, 3с, 4с</w:t>
            </w:r>
          </w:p>
          <w:p w14:paraId="10D077C7" w14:textId="77777777" w:rsidR="00D7212F" w:rsidRPr="00F47A65" w:rsidRDefault="00D7212F" w:rsidP="00D7212F">
            <w:r w:rsidRPr="00F47A65">
              <w:t>Сертификация</w:t>
            </w:r>
          </w:p>
          <w:p w14:paraId="09638F81" w14:textId="0F2A32B4" w:rsidR="007571DB" w:rsidRPr="00F47A65" w:rsidRDefault="007571DB" w:rsidP="00D7212F"/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20136" w14:textId="0FEBA027" w:rsidR="00D7212F" w:rsidRPr="00F47A65" w:rsidRDefault="00D7212F" w:rsidP="00D7212F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F47A65">
              <w:rPr>
                <w:bCs/>
                <w:color w:val="auto"/>
                <w:sz w:val="20"/>
                <w:szCs w:val="20"/>
              </w:rPr>
              <w:t>85015350</w:t>
            </w:r>
          </w:p>
          <w:p w14:paraId="7B8520E6" w14:textId="0770C16F" w:rsidR="00D7212F" w:rsidRPr="00F47A65" w:rsidRDefault="00D7212F" w:rsidP="00D7212F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F47A65">
              <w:rPr>
                <w:bCs/>
                <w:color w:val="auto"/>
                <w:sz w:val="20"/>
                <w:szCs w:val="20"/>
              </w:rPr>
              <w:t>85015381</w:t>
            </w:r>
          </w:p>
          <w:p w14:paraId="3D4BFECE" w14:textId="6689BC38" w:rsidR="00D7212F" w:rsidRPr="00F47A65" w:rsidRDefault="00D7212F" w:rsidP="00D7212F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F47A65">
              <w:rPr>
                <w:bCs/>
                <w:color w:val="auto"/>
                <w:sz w:val="20"/>
                <w:szCs w:val="20"/>
              </w:rPr>
              <w:t>85015394</w:t>
            </w:r>
          </w:p>
          <w:p w14:paraId="277B0A5E" w14:textId="0F99971E" w:rsidR="00D7212F" w:rsidRPr="00F47A65" w:rsidRDefault="00D7212F" w:rsidP="00D7212F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F47A65">
              <w:rPr>
                <w:bCs/>
                <w:color w:val="auto"/>
                <w:sz w:val="20"/>
                <w:szCs w:val="20"/>
              </w:rPr>
              <w:t>85015399</w:t>
            </w:r>
          </w:p>
          <w:p w14:paraId="36497058" w14:textId="12472654" w:rsidR="00D7212F" w:rsidRPr="00F47A65" w:rsidRDefault="00D7212F" w:rsidP="00D7212F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F47A65">
              <w:rPr>
                <w:bCs/>
                <w:color w:val="auto"/>
                <w:sz w:val="20"/>
                <w:szCs w:val="20"/>
              </w:rPr>
              <w:t>850153</w:t>
            </w:r>
          </w:p>
          <w:p w14:paraId="3A67C2A6" w14:textId="0467D200" w:rsidR="00D7212F" w:rsidRPr="00F47A65" w:rsidRDefault="00D7212F" w:rsidP="00D7212F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F47A65">
              <w:rPr>
                <w:bCs/>
                <w:color w:val="auto"/>
                <w:sz w:val="20"/>
                <w:szCs w:val="20"/>
              </w:rPr>
              <w:t>8501535000</w:t>
            </w:r>
          </w:p>
          <w:p w14:paraId="22488F3D" w14:textId="54ABD49A" w:rsidR="00D7212F" w:rsidRPr="00F47A65" w:rsidRDefault="00D7212F" w:rsidP="00D7212F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F47A65">
              <w:rPr>
                <w:bCs/>
                <w:color w:val="auto"/>
                <w:sz w:val="20"/>
                <w:szCs w:val="20"/>
              </w:rPr>
              <w:t>8501</w:t>
            </w:r>
          </w:p>
          <w:p w14:paraId="39A33C9C" w14:textId="2AC5B3F2" w:rsidR="00D7212F" w:rsidRPr="00F47A65" w:rsidRDefault="00D7212F" w:rsidP="00D7212F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F47A65">
              <w:rPr>
                <w:bCs/>
                <w:color w:val="auto"/>
                <w:sz w:val="20"/>
                <w:szCs w:val="20"/>
              </w:rPr>
              <w:t>8501538100</w:t>
            </w:r>
          </w:p>
          <w:p w14:paraId="46591280" w14:textId="333019D8" w:rsidR="00D7212F" w:rsidRPr="00F47A65" w:rsidRDefault="00D7212F" w:rsidP="00D7212F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F47A65">
              <w:rPr>
                <w:bCs/>
                <w:color w:val="auto"/>
                <w:sz w:val="20"/>
                <w:szCs w:val="20"/>
              </w:rPr>
              <w:t>8501539400</w:t>
            </w:r>
          </w:p>
          <w:p w14:paraId="4B850288" w14:textId="64E4F37A" w:rsidR="007571DB" w:rsidRPr="00F47A65" w:rsidRDefault="00D7212F" w:rsidP="00D7212F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bCs/>
                <w:color w:val="auto"/>
                <w:sz w:val="20"/>
                <w:szCs w:val="20"/>
              </w:rPr>
              <w:t>8501539900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F5D55" w14:textId="77777777" w:rsidR="00D7212F" w:rsidRPr="00F47A65" w:rsidRDefault="00D7212F" w:rsidP="00D7212F">
            <w:pPr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ТР ТС 004/2011</w:t>
            </w:r>
          </w:p>
          <w:p w14:paraId="48BEFDDD" w14:textId="742C35C1" w:rsidR="007571DB" w:rsidRPr="00F47A65" w:rsidRDefault="00D7212F" w:rsidP="00D7212F">
            <w:pPr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ТР ТС 020/2011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D22AE" w14:textId="77777777" w:rsidR="00D7212F" w:rsidRPr="00F47A65" w:rsidRDefault="00D7212F" w:rsidP="00D7212F">
            <w:pPr>
              <w:rPr>
                <w:b/>
                <w:bCs/>
                <w:spacing w:val="-1"/>
                <w:lang w:eastAsia="en-US"/>
              </w:rPr>
            </w:pPr>
            <w:r w:rsidRPr="00F47A65">
              <w:rPr>
                <w:b/>
                <w:bCs/>
                <w:spacing w:val="-1"/>
                <w:lang w:eastAsia="en-US"/>
              </w:rPr>
              <w:t>ТР ТС 004/2011</w:t>
            </w:r>
          </w:p>
          <w:p w14:paraId="4EB85E5A" w14:textId="77777777" w:rsidR="00D7212F" w:rsidRPr="00F47A65" w:rsidRDefault="00D7212F" w:rsidP="00D7212F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12.2.007.0</w:t>
            </w:r>
          </w:p>
          <w:p w14:paraId="12088754" w14:textId="77777777" w:rsidR="00D7212F" w:rsidRPr="00F47A65" w:rsidRDefault="00D7212F" w:rsidP="00D7212F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12.2.007.1</w:t>
            </w:r>
          </w:p>
          <w:p w14:paraId="6C3C52D1" w14:textId="77777777" w:rsidR="00D7212F" w:rsidRPr="00F47A65" w:rsidRDefault="00D7212F" w:rsidP="00D7212F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60034-1</w:t>
            </w:r>
          </w:p>
          <w:p w14:paraId="614209B2" w14:textId="77777777" w:rsidR="00D7212F" w:rsidRPr="00F47A65" w:rsidRDefault="00D7212F" w:rsidP="00D7212F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60034-5</w:t>
            </w:r>
          </w:p>
          <w:p w14:paraId="3D7ACF8D" w14:textId="77777777" w:rsidR="00D7212F" w:rsidRPr="00F47A65" w:rsidRDefault="00D7212F" w:rsidP="00D7212F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МЭК 60034-6</w:t>
            </w:r>
          </w:p>
          <w:p w14:paraId="2B791E8E" w14:textId="77777777" w:rsidR="00D7212F" w:rsidRPr="00F47A65" w:rsidRDefault="00D7212F" w:rsidP="00D7212F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МЭК 60034-7</w:t>
            </w:r>
          </w:p>
          <w:p w14:paraId="6095E841" w14:textId="77777777" w:rsidR="00D7212F" w:rsidRPr="00F47A65" w:rsidRDefault="00D7212F" w:rsidP="00D7212F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60034-8</w:t>
            </w:r>
          </w:p>
          <w:p w14:paraId="71FBE811" w14:textId="77777777" w:rsidR="00D7212F" w:rsidRPr="00F47A65" w:rsidRDefault="00D7212F" w:rsidP="00D7212F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60034-9</w:t>
            </w:r>
          </w:p>
          <w:p w14:paraId="6802C7F0" w14:textId="77777777" w:rsidR="00D7212F" w:rsidRPr="00F47A65" w:rsidRDefault="00D7212F" w:rsidP="00D7212F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60034-11</w:t>
            </w:r>
          </w:p>
          <w:p w14:paraId="4DBD3474" w14:textId="77777777" w:rsidR="00D7212F" w:rsidRPr="00F47A65" w:rsidRDefault="00D7212F" w:rsidP="00D7212F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СТ РК IEC 60034-11</w:t>
            </w:r>
          </w:p>
          <w:p w14:paraId="6E92200D" w14:textId="77777777" w:rsidR="00D7212F" w:rsidRPr="00F47A65" w:rsidRDefault="00D7212F" w:rsidP="00D7212F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60034-14</w:t>
            </w:r>
          </w:p>
          <w:p w14:paraId="76E491B9" w14:textId="77777777" w:rsidR="00D7212F" w:rsidRPr="00F47A65" w:rsidRDefault="00D7212F" w:rsidP="00D7212F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60034-29</w:t>
            </w:r>
          </w:p>
          <w:p w14:paraId="4B3423A7" w14:textId="77777777" w:rsidR="007571DB" w:rsidRPr="00F47A65" w:rsidRDefault="00D7212F" w:rsidP="00D7212F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62311</w:t>
            </w:r>
          </w:p>
          <w:p w14:paraId="64A233EC" w14:textId="77777777" w:rsidR="00D7212F" w:rsidRPr="00F47A65" w:rsidRDefault="00D7212F" w:rsidP="00D7212F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62479</w:t>
            </w:r>
          </w:p>
          <w:p w14:paraId="3DAEDDBE" w14:textId="77777777" w:rsidR="00D7212F" w:rsidRPr="00F47A65" w:rsidRDefault="00D7212F" w:rsidP="00D7212F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МЭК 60204-1</w:t>
            </w:r>
          </w:p>
          <w:p w14:paraId="787DA946" w14:textId="77777777" w:rsidR="00D7212F" w:rsidRPr="00F47A65" w:rsidRDefault="00D7212F" w:rsidP="00D7212F">
            <w:pPr>
              <w:rPr>
                <w:b/>
                <w:bCs/>
                <w:spacing w:val="-1"/>
                <w:lang w:eastAsia="en-US"/>
              </w:rPr>
            </w:pPr>
            <w:r w:rsidRPr="00F47A65">
              <w:rPr>
                <w:b/>
                <w:bCs/>
                <w:spacing w:val="-1"/>
                <w:lang w:eastAsia="en-US"/>
              </w:rPr>
              <w:t>ТР ТС 020/2011</w:t>
            </w:r>
          </w:p>
          <w:p w14:paraId="07D3C7D0" w14:textId="77777777" w:rsidR="00D7212F" w:rsidRPr="00F47A65" w:rsidRDefault="00D7212F" w:rsidP="00D7212F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CISPR 14-1</w:t>
            </w:r>
          </w:p>
          <w:p w14:paraId="62A520E5" w14:textId="77777777" w:rsidR="00D7212F" w:rsidRPr="00F47A65" w:rsidRDefault="00D7212F" w:rsidP="00D7212F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CISPR 14-2</w:t>
            </w:r>
          </w:p>
          <w:p w14:paraId="73EBE314" w14:textId="77777777" w:rsidR="00D7212F" w:rsidRPr="00F47A65" w:rsidRDefault="00D7212F" w:rsidP="00D7212F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30804.6.1</w:t>
            </w:r>
          </w:p>
          <w:p w14:paraId="3B737A11" w14:textId="77777777" w:rsidR="00D7212F" w:rsidRPr="00F47A65" w:rsidRDefault="00D7212F" w:rsidP="00D7212F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61000-6-3</w:t>
            </w:r>
          </w:p>
          <w:p w14:paraId="581EA522" w14:textId="77777777" w:rsidR="00D7212F" w:rsidRPr="00F47A65" w:rsidRDefault="00D7212F" w:rsidP="00D7212F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61000-6-4</w:t>
            </w:r>
          </w:p>
          <w:p w14:paraId="621DD4AF" w14:textId="2AB1E3B7" w:rsidR="00D7212F" w:rsidRPr="00F47A65" w:rsidRDefault="00D7212F" w:rsidP="00D7212F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30804.6.2</w:t>
            </w:r>
          </w:p>
        </w:tc>
      </w:tr>
      <w:tr w:rsidR="007571DB" w:rsidRPr="00F47A65" w14:paraId="012583E8" w14:textId="77777777" w:rsidTr="004A2D6A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59DAB" w14:textId="7CBCA951" w:rsidR="007571DB" w:rsidRPr="00F47A65" w:rsidRDefault="007A7628" w:rsidP="007A7628">
            <w:pPr>
              <w:spacing w:after="160" w:line="259" w:lineRule="auto"/>
            </w:pPr>
            <w:r w:rsidRPr="00F47A65">
              <w:t>1.8.3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6047B" w14:textId="77777777" w:rsidR="007A7628" w:rsidRPr="00F47A65" w:rsidRDefault="007A7628" w:rsidP="007A7628">
            <w:pPr>
              <w:rPr>
                <w:bCs/>
              </w:rPr>
            </w:pPr>
            <w:r w:rsidRPr="00F47A65">
              <w:rPr>
                <w:bCs/>
              </w:rPr>
              <w:t>Генераторы переменного тока</w:t>
            </w:r>
          </w:p>
          <w:p w14:paraId="3406AD9D" w14:textId="77777777" w:rsidR="007A7628" w:rsidRPr="00F47A65" w:rsidRDefault="007A7628" w:rsidP="007A7628">
            <w:pPr>
              <w:rPr>
                <w:bCs/>
              </w:rPr>
            </w:pPr>
            <w:r w:rsidRPr="00F47A65">
              <w:rPr>
                <w:bCs/>
              </w:rPr>
              <w:t>(синхронные), мощностью не более 75</w:t>
            </w:r>
          </w:p>
          <w:p w14:paraId="7F3F2C15" w14:textId="77777777" w:rsidR="007A7628" w:rsidRPr="00F47A65" w:rsidRDefault="007A7628" w:rsidP="007A7628">
            <w:pPr>
              <w:rPr>
                <w:bCs/>
              </w:rPr>
            </w:pPr>
            <w:r w:rsidRPr="00F47A65">
              <w:rPr>
                <w:bCs/>
              </w:rPr>
              <w:t>кВА</w:t>
            </w:r>
          </w:p>
          <w:p w14:paraId="358B2FD8" w14:textId="77777777" w:rsidR="007A7628" w:rsidRPr="00F47A65" w:rsidRDefault="007A7628" w:rsidP="007A7628">
            <w:pPr>
              <w:rPr>
                <w:bCs/>
              </w:rPr>
            </w:pPr>
            <w:r w:rsidRPr="00F47A65">
              <w:rPr>
                <w:bCs/>
              </w:rPr>
              <w:t>Генераторы переменного тока</w:t>
            </w:r>
          </w:p>
          <w:p w14:paraId="37B74204" w14:textId="77777777" w:rsidR="007A7628" w:rsidRPr="00F47A65" w:rsidRDefault="007A7628" w:rsidP="007A7628">
            <w:pPr>
              <w:rPr>
                <w:bCs/>
              </w:rPr>
            </w:pPr>
            <w:r w:rsidRPr="00F47A65">
              <w:rPr>
                <w:bCs/>
              </w:rPr>
              <w:lastRenderedPageBreak/>
              <w:t>(синхронные), мощностью более 75</w:t>
            </w:r>
          </w:p>
          <w:p w14:paraId="0C6C7769" w14:textId="77777777" w:rsidR="007A7628" w:rsidRPr="00F47A65" w:rsidRDefault="007A7628" w:rsidP="007A7628">
            <w:pPr>
              <w:rPr>
                <w:bCs/>
              </w:rPr>
            </w:pPr>
            <w:r w:rsidRPr="00F47A65">
              <w:rPr>
                <w:bCs/>
              </w:rPr>
              <w:t>кВА, но не более 375 кВА</w:t>
            </w:r>
          </w:p>
          <w:p w14:paraId="382DB676" w14:textId="77777777" w:rsidR="007A7628" w:rsidRPr="00F47A65" w:rsidRDefault="007A7628" w:rsidP="007A7628">
            <w:pPr>
              <w:rPr>
                <w:bCs/>
              </w:rPr>
            </w:pPr>
            <w:r w:rsidRPr="00F47A65">
              <w:rPr>
                <w:bCs/>
              </w:rPr>
              <w:t>Генераторы переменного тока</w:t>
            </w:r>
          </w:p>
          <w:p w14:paraId="4CBD9300" w14:textId="77777777" w:rsidR="007A7628" w:rsidRPr="00F47A65" w:rsidRDefault="007A7628" w:rsidP="007A7628">
            <w:pPr>
              <w:rPr>
                <w:bCs/>
              </w:rPr>
            </w:pPr>
            <w:r w:rsidRPr="00F47A65">
              <w:rPr>
                <w:bCs/>
              </w:rPr>
              <w:t>(синхронные), мощностью более 375</w:t>
            </w:r>
          </w:p>
          <w:p w14:paraId="1FBD4171" w14:textId="77777777" w:rsidR="007A7628" w:rsidRPr="00F47A65" w:rsidRDefault="007A7628" w:rsidP="007A7628">
            <w:pPr>
              <w:rPr>
                <w:bCs/>
              </w:rPr>
            </w:pPr>
            <w:r w:rsidRPr="00F47A65">
              <w:rPr>
                <w:bCs/>
              </w:rPr>
              <w:t>кВА, но не более 750 кВА</w:t>
            </w:r>
          </w:p>
          <w:p w14:paraId="3A8448BE" w14:textId="77777777" w:rsidR="007A7628" w:rsidRPr="00F47A65" w:rsidRDefault="007A7628" w:rsidP="007A7628">
            <w:pPr>
              <w:rPr>
                <w:bCs/>
              </w:rPr>
            </w:pPr>
            <w:r w:rsidRPr="00F47A65">
              <w:rPr>
                <w:bCs/>
              </w:rPr>
              <w:t>Генераторы переменного тока</w:t>
            </w:r>
          </w:p>
          <w:p w14:paraId="7FE77FCE" w14:textId="77777777" w:rsidR="007A7628" w:rsidRPr="00F47A65" w:rsidRDefault="007A7628" w:rsidP="007A7628">
            <w:pPr>
              <w:rPr>
                <w:bCs/>
              </w:rPr>
            </w:pPr>
            <w:r w:rsidRPr="00F47A65">
              <w:rPr>
                <w:bCs/>
              </w:rPr>
              <w:t>(синхронные), мощностью более 750</w:t>
            </w:r>
          </w:p>
          <w:p w14:paraId="567E76D2" w14:textId="6F1EF96B" w:rsidR="007571DB" w:rsidRPr="00F47A65" w:rsidRDefault="007A7628" w:rsidP="007A7628">
            <w:pPr>
              <w:rPr>
                <w:bCs/>
              </w:rPr>
            </w:pPr>
            <w:r w:rsidRPr="00F47A65">
              <w:rPr>
                <w:bCs/>
              </w:rPr>
              <w:t>кВА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8FE96" w14:textId="77777777" w:rsidR="007A7628" w:rsidRPr="00F47A65" w:rsidRDefault="007A7628" w:rsidP="007A7628">
            <w:r w:rsidRPr="00F47A65">
              <w:lastRenderedPageBreak/>
              <w:t>1с, 3с, 4с</w:t>
            </w:r>
          </w:p>
          <w:p w14:paraId="38DB6D13" w14:textId="77777777" w:rsidR="007A7628" w:rsidRPr="00F47A65" w:rsidRDefault="007A7628" w:rsidP="007A7628">
            <w:r w:rsidRPr="00F47A65">
              <w:t>Сертификация</w:t>
            </w:r>
          </w:p>
          <w:p w14:paraId="4CA13DFD" w14:textId="60E7D0DF" w:rsidR="007571DB" w:rsidRPr="00F47A65" w:rsidRDefault="007571DB" w:rsidP="007A7628">
            <w:pPr>
              <w:rPr>
                <w:lang w:val="kk-KZ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ACBED" w14:textId="3E5D88C8" w:rsidR="007A7628" w:rsidRPr="00F47A65" w:rsidRDefault="007A7628" w:rsidP="007A7628">
            <w:r w:rsidRPr="00F47A65">
              <w:t>850161</w:t>
            </w:r>
          </w:p>
          <w:p w14:paraId="7C2E1E48" w14:textId="255524FE" w:rsidR="007A7628" w:rsidRPr="00F47A65" w:rsidRDefault="007A7628" w:rsidP="007A7628">
            <w:r w:rsidRPr="00F47A65">
              <w:t>850162</w:t>
            </w:r>
          </w:p>
          <w:p w14:paraId="104CB289" w14:textId="4E78F0ED" w:rsidR="007A7628" w:rsidRPr="00F47A65" w:rsidRDefault="007A7628" w:rsidP="007A7628">
            <w:r w:rsidRPr="00F47A65">
              <w:t>850163</w:t>
            </w:r>
          </w:p>
          <w:p w14:paraId="6969E757" w14:textId="10BF86F9" w:rsidR="007A7628" w:rsidRPr="00F47A65" w:rsidRDefault="007A7628" w:rsidP="007A7628">
            <w:r w:rsidRPr="00F47A65">
              <w:t>850164</w:t>
            </w:r>
          </w:p>
          <w:p w14:paraId="1EDCEFF1" w14:textId="1EA9ADE4" w:rsidR="007A7628" w:rsidRPr="00F47A65" w:rsidRDefault="007A7628" w:rsidP="007A7628">
            <w:r w:rsidRPr="00F47A65">
              <w:t>850161</w:t>
            </w:r>
          </w:p>
          <w:p w14:paraId="1CEDA348" w14:textId="2C648265" w:rsidR="007A7628" w:rsidRPr="00F47A65" w:rsidRDefault="007A7628" w:rsidP="007A7628">
            <w:r w:rsidRPr="00F47A65">
              <w:lastRenderedPageBreak/>
              <w:t>8501620000</w:t>
            </w:r>
          </w:p>
          <w:p w14:paraId="639DB382" w14:textId="7D0E6072" w:rsidR="007A7628" w:rsidRPr="00F47A65" w:rsidRDefault="007A7628" w:rsidP="007A7628">
            <w:r w:rsidRPr="00F47A65">
              <w:t>8501630000</w:t>
            </w:r>
          </w:p>
          <w:p w14:paraId="60D3FBBC" w14:textId="22DF9CBB" w:rsidR="007571DB" w:rsidRPr="00F47A65" w:rsidRDefault="007A7628" w:rsidP="007A7628">
            <w:r w:rsidRPr="00F47A65">
              <w:t>8501640000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BB9BC" w14:textId="77777777" w:rsidR="007A7628" w:rsidRPr="00F47A65" w:rsidRDefault="007A7628" w:rsidP="007A7628">
            <w:pPr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lastRenderedPageBreak/>
              <w:t>ТР ТС 004/2011</w:t>
            </w:r>
          </w:p>
          <w:p w14:paraId="3F6D398F" w14:textId="76F139C9" w:rsidR="007571DB" w:rsidRPr="00F47A65" w:rsidRDefault="007A7628" w:rsidP="007A7628">
            <w:r w:rsidRPr="00F47A65">
              <w:rPr>
                <w:bCs/>
                <w:lang w:eastAsia="en-US"/>
              </w:rPr>
              <w:t>ТР ТС 020/2011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600D5" w14:textId="5ED71493" w:rsidR="007A7628" w:rsidRPr="00F47A65" w:rsidRDefault="007A7628" w:rsidP="007A7628">
            <w:pPr>
              <w:spacing w:line="276" w:lineRule="auto"/>
              <w:rPr>
                <w:b/>
                <w:bCs/>
                <w:spacing w:val="-1"/>
                <w:lang w:eastAsia="en-US"/>
              </w:rPr>
            </w:pPr>
            <w:r w:rsidRPr="00F47A65">
              <w:rPr>
                <w:b/>
                <w:bCs/>
                <w:spacing w:val="-1"/>
                <w:lang w:eastAsia="en-US"/>
              </w:rPr>
              <w:t>ТР ТС 004/2011</w:t>
            </w:r>
          </w:p>
          <w:p w14:paraId="689AA3B9" w14:textId="77777777" w:rsidR="007A7628" w:rsidRPr="00F47A65" w:rsidRDefault="007A7628" w:rsidP="007A7628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12.2.007.0</w:t>
            </w:r>
          </w:p>
          <w:p w14:paraId="0F87E0D4" w14:textId="77777777" w:rsidR="007A7628" w:rsidRPr="00F47A65" w:rsidRDefault="007A7628" w:rsidP="007A7628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12.2.007.1</w:t>
            </w:r>
          </w:p>
          <w:p w14:paraId="6AC8D8B7" w14:textId="77777777" w:rsidR="007A7628" w:rsidRPr="00F47A65" w:rsidRDefault="007A7628" w:rsidP="007A7628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60034-1</w:t>
            </w:r>
          </w:p>
          <w:p w14:paraId="362ECB0F" w14:textId="77777777" w:rsidR="007A7628" w:rsidRPr="00F47A65" w:rsidRDefault="007A7628" w:rsidP="007A7628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lastRenderedPageBreak/>
              <w:t>ГОСТ IEC 60034-5</w:t>
            </w:r>
          </w:p>
          <w:p w14:paraId="3C30CB8D" w14:textId="77777777" w:rsidR="007A7628" w:rsidRPr="00F47A65" w:rsidRDefault="007A7628" w:rsidP="007A7628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МЭК 60034-6</w:t>
            </w:r>
          </w:p>
          <w:p w14:paraId="36FDB68A" w14:textId="77777777" w:rsidR="007A7628" w:rsidRPr="00F47A65" w:rsidRDefault="007A7628" w:rsidP="007A7628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МЭК 60034-7</w:t>
            </w:r>
          </w:p>
          <w:p w14:paraId="3E50AF90" w14:textId="77777777" w:rsidR="007A7628" w:rsidRPr="00F47A65" w:rsidRDefault="007A7628" w:rsidP="007A7628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60034-8</w:t>
            </w:r>
          </w:p>
          <w:p w14:paraId="386C0293" w14:textId="77777777" w:rsidR="007A7628" w:rsidRPr="00F47A65" w:rsidRDefault="007A7628" w:rsidP="007A7628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60034-9</w:t>
            </w:r>
          </w:p>
          <w:p w14:paraId="22ABA462" w14:textId="77777777" w:rsidR="007A7628" w:rsidRPr="00F47A65" w:rsidRDefault="007A7628" w:rsidP="007A7628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60034-11</w:t>
            </w:r>
          </w:p>
          <w:p w14:paraId="2DCE1B6B" w14:textId="77777777" w:rsidR="007A7628" w:rsidRPr="00F47A65" w:rsidRDefault="007A7628" w:rsidP="007A7628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СТ РК IEC 60034-11</w:t>
            </w:r>
          </w:p>
          <w:p w14:paraId="56FEAD37" w14:textId="77777777" w:rsidR="007A7628" w:rsidRPr="00F47A65" w:rsidRDefault="007A7628" w:rsidP="007A7628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60034-14</w:t>
            </w:r>
          </w:p>
          <w:p w14:paraId="0347EC8D" w14:textId="77777777" w:rsidR="007A7628" w:rsidRPr="00F47A65" w:rsidRDefault="007A7628" w:rsidP="007A7628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60034-29</w:t>
            </w:r>
          </w:p>
          <w:p w14:paraId="794AA154" w14:textId="77777777" w:rsidR="007A7628" w:rsidRPr="00F47A65" w:rsidRDefault="007A7628" w:rsidP="007A7628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62311</w:t>
            </w:r>
          </w:p>
          <w:p w14:paraId="3F1C17FE" w14:textId="77777777" w:rsidR="007A7628" w:rsidRPr="00F47A65" w:rsidRDefault="007A7628" w:rsidP="007A7628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62479</w:t>
            </w:r>
          </w:p>
          <w:p w14:paraId="33D13B39" w14:textId="77777777" w:rsidR="007A7628" w:rsidRPr="00F47A65" w:rsidRDefault="007A7628" w:rsidP="007A7628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МЭК 60204-1</w:t>
            </w:r>
          </w:p>
          <w:p w14:paraId="7CD9CC46" w14:textId="77777777" w:rsidR="007A7628" w:rsidRPr="00F47A65" w:rsidRDefault="007A7628" w:rsidP="007A7628">
            <w:pPr>
              <w:spacing w:line="276" w:lineRule="auto"/>
              <w:rPr>
                <w:b/>
                <w:bCs/>
                <w:spacing w:val="-1"/>
                <w:lang w:eastAsia="en-US"/>
              </w:rPr>
            </w:pPr>
            <w:r w:rsidRPr="00F47A65">
              <w:rPr>
                <w:b/>
                <w:bCs/>
                <w:spacing w:val="-1"/>
                <w:lang w:eastAsia="en-US"/>
              </w:rPr>
              <w:t>ТР ТС 020/2011</w:t>
            </w:r>
          </w:p>
          <w:p w14:paraId="4A7EA013" w14:textId="77777777" w:rsidR="007A7628" w:rsidRPr="00F47A65" w:rsidRDefault="007A7628" w:rsidP="007A7628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CISPR 14-1</w:t>
            </w:r>
          </w:p>
          <w:p w14:paraId="76CFE279" w14:textId="77777777" w:rsidR="007A7628" w:rsidRPr="00F47A65" w:rsidRDefault="007A7628" w:rsidP="007A7628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CISPR 14-2</w:t>
            </w:r>
          </w:p>
          <w:p w14:paraId="2030398A" w14:textId="77777777" w:rsidR="007A7628" w:rsidRPr="00F47A65" w:rsidRDefault="007A7628" w:rsidP="007A7628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30804.6.1</w:t>
            </w:r>
          </w:p>
          <w:p w14:paraId="751C2717" w14:textId="77777777" w:rsidR="007A7628" w:rsidRPr="00F47A65" w:rsidRDefault="007A7628" w:rsidP="007A7628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61000-6-3</w:t>
            </w:r>
          </w:p>
          <w:p w14:paraId="541493E4" w14:textId="77777777" w:rsidR="007A7628" w:rsidRPr="00F47A65" w:rsidRDefault="007A7628" w:rsidP="007A7628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61000-6-4</w:t>
            </w:r>
          </w:p>
          <w:p w14:paraId="347A7974" w14:textId="77777777" w:rsidR="007A7628" w:rsidRPr="00F47A65" w:rsidRDefault="007A7628" w:rsidP="007A7628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CISPR 14-1</w:t>
            </w:r>
          </w:p>
          <w:p w14:paraId="599238FF" w14:textId="77777777" w:rsidR="007A7628" w:rsidRPr="00F47A65" w:rsidRDefault="007A7628" w:rsidP="007A7628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CISPR 14-2</w:t>
            </w:r>
          </w:p>
          <w:p w14:paraId="077AE20B" w14:textId="77777777" w:rsidR="007571DB" w:rsidRPr="00F47A65" w:rsidRDefault="007A7628" w:rsidP="007A7628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30804.6.2</w:t>
            </w:r>
          </w:p>
          <w:p w14:paraId="103E6DDB" w14:textId="77777777" w:rsidR="00C51546" w:rsidRPr="00F47A65" w:rsidRDefault="00C51546" w:rsidP="00C51546">
            <w:pPr>
              <w:spacing w:line="276" w:lineRule="auto"/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ГОСТ IEC 61000-3-3</w:t>
            </w:r>
          </w:p>
          <w:p w14:paraId="5C45E9C1" w14:textId="67C38613" w:rsidR="00C51546" w:rsidRPr="00F47A65" w:rsidRDefault="00C51546" w:rsidP="00C51546">
            <w:pPr>
              <w:spacing w:line="276" w:lineRule="auto"/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ГОСТ IEC 61000-3-2</w:t>
            </w:r>
          </w:p>
        </w:tc>
      </w:tr>
      <w:tr w:rsidR="007571DB" w:rsidRPr="00F47A65" w14:paraId="5F8C2988" w14:textId="77777777" w:rsidTr="004A2D6A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3C644" w14:textId="4C76A4FA" w:rsidR="007571DB" w:rsidRPr="00F47A65" w:rsidRDefault="007571DB" w:rsidP="00E71F35">
            <w:pPr>
              <w:spacing w:after="160" w:line="259" w:lineRule="auto"/>
            </w:pPr>
            <w:r w:rsidRPr="00F47A65">
              <w:lastRenderedPageBreak/>
              <w:t>1</w:t>
            </w:r>
            <w:r w:rsidR="00E71F35" w:rsidRPr="00F47A65">
              <w:t>.8.4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60661" w14:textId="77777777" w:rsidR="00E71F35" w:rsidRPr="00F47A65" w:rsidRDefault="00E71F35" w:rsidP="00E71F35">
            <w:pPr>
              <w:rPr>
                <w:bCs/>
              </w:rPr>
            </w:pPr>
            <w:r w:rsidRPr="00F47A65">
              <w:rPr>
                <w:bCs/>
              </w:rPr>
              <w:t>Установки электрогенераторные с</w:t>
            </w:r>
          </w:p>
          <w:p w14:paraId="4DFF7E58" w14:textId="77777777" w:rsidR="00E71F35" w:rsidRPr="00F47A65" w:rsidRDefault="00E71F35" w:rsidP="00E71F35">
            <w:pPr>
              <w:rPr>
                <w:bCs/>
              </w:rPr>
            </w:pPr>
            <w:r w:rsidRPr="00F47A65">
              <w:rPr>
                <w:bCs/>
              </w:rPr>
              <w:t>поршневым двигателем внутреннего</w:t>
            </w:r>
          </w:p>
          <w:p w14:paraId="5D9EDE44" w14:textId="77777777" w:rsidR="00E71F35" w:rsidRPr="00F47A65" w:rsidRDefault="00E71F35" w:rsidP="00E71F35">
            <w:pPr>
              <w:rPr>
                <w:bCs/>
              </w:rPr>
            </w:pPr>
            <w:r w:rsidRPr="00F47A65">
              <w:rPr>
                <w:bCs/>
              </w:rPr>
              <w:t>сгорания с воспламенением от сжатия,</w:t>
            </w:r>
          </w:p>
          <w:p w14:paraId="32C1D0EA" w14:textId="77777777" w:rsidR="00E71F35" w:rsidRPr="00F47A65" w:rsidRDefault="00E71F35" w:rsidP="00E71F35">
            <w:pPr>
              <w:rPr>
                <w:bCs/>
              </w:rPr>
            </w:pPr>
            <w:r w:rsidRPr="00F47A65">
              <w:rPr>
                <w:bCs/>
              </w:rPr>
              <w:t>мощностью не более 75 кВА</w:t>
            </w:r>
          </w:p>
          <w:p w14:paraId="50785E4C" w14:textId="77777777" w:rsidR="00E71F35" w:rsidRPr="00F47A65" w:rsidRDefault="00E71F35" w:rsidP="00E71F35">
            <w:pPr>
              <w:rPr>
                <w:bCs/>
              </w:rPr>
            </w:pPr>
            <w:r w:rsidRPr="00F47A65">
              <w:rPr>
                <w:bCs/>
              </w:rPr>
              <w:t>Установки электрогенераторные с</w:t>
            </w:r>
          </w:p>
          <w:p w14:paraId="34C679C7" w14:textId="77777777" w:rsidR="00E71F35" w:rsidRPr="00F47A65" w:rsidRDefault="00E71F35" w:rsidP="00E71F35">
            <w:pPr>
              <w:rPr>
                <w:bCs/>
              </w:rPr>
            </w:pPr>
            <w:r w:rsidRPr="00F47A65">
              <w:rPr>
                <w:bCs/>
              </w:rPr>
              <w:lastRenderedPageBreak/>
              <w:t>поршневым двигателем внутреннего</w:t>
            </w:r>
          </w:p>
          <w:p w14:paraId="3D3A9DE9" w14:textId="77777777" w:rsidR="00E71F35" w:rsidRPr="00F47A65" w:rsidRDefault="00E71F35" w:rsidP="00E71F35">
            <w:pPr>
              <w:rPr>
                <w:bCs/>
              </w:rPr>
            </w:pPr>
            <w:r w:rsidRPr="00F47A65">
              <w:rPr>
                <w:bCs/>
              </w:rPr>
              <w:t>сгорания с воспламенением от сжатия,</w:t>
            </w:r>
          </w:p>
          <w:p w14:paraId="0CC8CC96" w14:textId="77777777" w:rsidR="00E71F35" w:rsidRPr="00F47A65" w:rsidRDefault="00E71F35" w:rsidP="00E71F35">
            <w:pPr>
              <w:rPr>
                <w:bCs/>
              </w:rPr>
            </w:pPr>
            <w:r w:rsidRPr="00F47A65">
              <w:rPr>
                <w:bCs/>
              </w:rPr>
              <w:t>мощностью более 75 кВА, но не более</w:t>
            </w:r>
          </w:p>
          <w:p w14:paraId="0E5D6146" w14:textId="77777777" w:rsidR="00E71F35" w:rsidRPr="00F47A65" w:rsidRDefault="00E71F35" w:rsidP="00E71F35">
            <w:pPr>
              <w:rPr>
                <w:bCs/>
              </w:rPr>
            </w:pPr>
            <w:r w:rsidRPr="00F47A65">
              <w:rPr>
                <w:bCs/>
              </w:rPr>
              <w:t>375 кВА</w:t>
            </w:r>
          </w:p>
          <w:p w14:paraId="2F69788C" w14:textId="77777777" w:rsidR="00E71F35" w:rsidRPr="00F47A65" w:rsidRDefault="00E71F35" w:rsidP="00E71F35">
            <w:pPr>
              <w:rPr>
                <w:bCs/>
              </w:rPr>
            </w:pPr>
            <w:r w:rsidRPr="00F47A65">
              <w:rPr>
                <w:bCs/>
              </w:rPr>
              <w:t>Установки электрогенераторные с</w:t>
            </w:r>
          </w:p>
          <w:p w14:paraId="7C425C96" w14:textId="77777777" w:rsidR="00E71F35" w:rsidRPr="00F47A65" w:rsidRDefault="00E71F35" w:rsidP="00E71F35">
            <w:pPr>
              <w:rPr>
                <w:bCs/>
              </w:rPr>
            </w:pPr>
            <w:r w:rsidRPr="00F47A65">
              <w:rPr>
                <w:bCs/>
              </w:rPr>
              <w:t>поршневым двигателем внутреннего</w:t>
            </w:r>
          </w:p>
          <w:p w14:paraId="18E6DC82" w14:textId="77777777" w:rsidR="00E71F35" w:rsidRPr="00F47A65" w:rsidRDefault="00E71F35" w:rsidP="00E71F35">
            <w:pPr>
              <w:rPr>
                <w:bCs/>
              </w:rPr>
            </w:pPr>
            <w:r w:rsidRPr="00F47A65">
              <w:rPr>
                <w:bCs/>
              </w:rPr>
              <w:t>сгорания с воспламенением от сжатия,</w:t>
            </w:r>
          </w:p>
          <w:p w14:paraId="6BA61DFF" w14:textId="77777777" w:rsidR="00E71F35" w:rsidRPr="00F47A65" w:rsidRDefault="00E71F35" w:rsidP="00E71F35">
            <w:pPr>
              <w:rPr>
                <w:bCs/>
              </w:rPr>
            </w:pPr>
            <w:r w:rsidRPr="00F47A65">
              <w:rPr>
                <w:bCs/>
              </w:rPr>
              <w:t>мощностью более 375 кВА, но не более</w:t>
            </w:r>
          </w:p>
          <w:p w14:paraId="5ED9B75F" w14:textId="77777777" w:rsidR="00E71F35" w:rsidRPr="00F47A65" w:rsidRDefault="00E71F35" w:rsidP="00E71F35">
            <w:pPr>
              <w:rPr>
                <w:bCs/>
              </w:rPr>
            </w:pPr>
            <w:r w:rsidRPr="00F47A65">
              <w:rPr>
                <w:bCs/>
              </w:rPr>
              <w:t>750 кВА</w:t>
            </w:r>
          </w:p>
          <w:p w14:paraId="615C9B8A" w14:textId="77777777" w:rsidR="00E71F35" w:rsidRPr="00F47A65" w:rsidRDefault="00E71F35" w:rsidP="00E71F35">
            <w:pPr>
              <w:rPr>
                <w:bCs/>
              </w:rPr>
            </w:pPr>
            <w:r w:rsidRPr="00F47A65">
              <w:rPr>
                <w:bCs/>
              </w:rPr>
              <w:t>Установки электрогенераторные с</w:t>
            </w:r>
          </w:p>
          <w:p w14:paraId="38C7E9C8" w14:textId="77777777" w:rsidR="00E71F35" w:rsidRPr="00F47A65" w:rsidRDefault="00E71F35" w:rsidP="00E71F35">
            <w:pPr>
              <w:rPr>
                <w:bCs/>
              </w:rPr>
            </w:pPr>
            <w:r w:rsidRPr="00F47A65">
              <w:rPr>
                <w:bCs/>
              </w:rPr>
              <w:t>поршневым двигателем внутреннего</w:t>
            </w:r>
          </w:p>
          <w:p w14:paraId="68605FAA" w14:textId="77777777" w:rsidR="00E71F35" w:rsidRPr="00F47A65" w:rsidRDefault="00E71F35" w:rsidP="00E71F35">
            <w:pPr>
              <w:rPr>
                <w:bCs/>
              </w:rPr>
            </w:pPr>
            <w:r w:rsidRPr="00F47A65">
              <w:rPr>
                <w:bCs/>
              </w:rPr>
              <w:t>сгорания с воспламенением от сжатия,</w:t>
            </w:r>
          </w:p>
          <w:p w14:paraId="31BA117F" w14:textId="5442FDEF" w:rsidR="007571DB" w:rsidRPr="00F47A65" w:rsidRDefault="00E71F35" w:rsidP="00E71F35">
            <w:pPr>
              <w:rPr>
                <w:bCs/>
              </w:rPr>
            </w:pPr>
            <w:r w:rsidRPr="00F47A65">
              <w:rPr>
                <w:bCs/>
              </w:rPr>
              <w:t>мощностью более 750 кВА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7ED6F" w14:textId="5A87537A" w:rsidR="00E71F35" w:rsidRPr="00F47A65" w:rsidRDefault="00E71F35" w:rsidP="00E71F35">
            <w:r w:rsidRPr="00F47A65">
              <w:lastRenderedPageBreak/>
              <w:t>1с, 3с, 4с (ТР ТС</w:t>
            </w:r>
          </w:p>
          <w:p w14:paraId="475C928B" w14:textId="77777777" w:rsidR="00E71F35" w:rsidRPr="00F47A65" w:rsidRDefault="00E71F35" w:rsidP="00E71F35">
            <w:r w:rsidRPr="00F47A65">
              <w:t>020/2011)</w:t>
            </w:r>
          </w:p>
          <w:p w14:paraId="456EADEC" w14:textId="77777777" w:rsidR="00E71F35" w:rsidRPr="00F47A65" w:rsidRDefault="00E71F35" w:rsidP="00E71F35">
            <w:r w:rsidRPr="00F47A65">
              <w:t>Сертификация</w:t>
            </w:r>
          </w:p>
          <w:p w14:paraId="23323FAE" w14:textId="77777777" w:rsidR="00E71F35" w:rsidRPr="00F47A65" w:rsidRDefault="00E71F35" w:rsidP="00E71F35"/>
          <w:p w14:paraId="4212FEE4" w14:textId="77777777" w:rsidR="00E71F35" w:rsidRPr="00F47A65" w:rsidRDefault="00E71F35" w:rsidP="00E71F35">
            <w:r w:rsidRPr="00F47A65">
              <w:t>1с, 3с, 9с (Для ТР ТС</w:t>
            </w:r>
          </w:p>
          <w:p w14:paraId="6DC94798" w14:textId="77777777" w:rsidR="00E71F35" w:rsidRPr="00F47A65" w:rsidRDefault="00E71F35" w:rsidP="00E71F35">
            <w:r w:rsidRPr="00F47A65">
              <w:t>010/2011)</w:t>
            </w:r>
          </w:p>
          <w:p w14:paraId="5DCC7918" w14:textId="77777777" w:rsidR="00E71F35" w:rsidRPr="00F47A65" w:rsidRDefault="00E71F35" w:rsidP="00E71F35">
            <w:r w:rsidRPr="00F47A65">
              <w:t>Сертификация</w:t>
            </w:r>
          </w:p>
          <w:p w14:paraId="4A3DF31A" w14:textId="3844DEAB" w:rsidR="007571DB" w:rsidRPr="00F47A65" w:rsidRDefault="007571DB" w:rsidP="00C104CD">
            <w:pPr>
              <w:rPr>
                <w:lang w:val="kk-KZ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85D52" w14:textId="778C7358" w:rsidR="00E71F35" w:rsidRPr="00F47A65" w:rsidRDefault="00E71F35" w:rsidP="00E71F35">
            <w:r w:rsidRPr="00F47A65">
              <w:lastRenderedPageBreak/>
              <w:t>850211</w:t>
            </w:r>
          </w:p>
          <w:p w14:paraId="2200EBA8" w14:textId="6231E6C3" w:rsidR="00E71F35" w:rsidRPr="00F47A65" w:rsidRDefault="00E71F35" w:rsidP="00E71F35">
            <w:r w:rsidRPr="00F47A65">
              <w:t>850212</w:t>
            </w:r>
          </w:p>
          <w:p w14:paraId="185D4FD8" w14:textId="4222845E" w:rsidR="00E71F35" w:rsidRPr="00F47A65" w:rsidRDefault="00E71F35" w:rsidP="00E71F35">
            <w:r w:rsidRPr="00F47A65">
              <w:t>85021320</w:t>
            </w:r>
          </w:p>
          <w:p w14:paraId="4ECCD3B4" w14:textId="55798FCF" w:rsidR="00E71F35" w:rsidRPr="00F47A65" w:rsidRDefault="00E71F35" w:rsidP="00E71F35">
            <w:r w:rsidRPr="00F47A65">
              <w:t>85021340</w:t>
            </w:r>
          </w:p>
          <w:p w14:paraId="22E2901C" w14:textId="338EDC3B" w:rsidR="00E71F35" w:rsidRPr="00F47A65" w:rsidRDefault="00E71F35" w:rsidP="00E71F35">
            <w:r w:rsidRPr="00F47A65">
              <w:t>850280</w:t>
            </w:r>
          </w:p>
          <w:p w14:paraId="68BF5557" w14:textId="0AA389B8" w:rsidR="00E71F35" w:rsidRPr="00F47A65" w:rsidRDefault="00E71F35" w:rsidP="00E71F35">
            <w:r w:rsidRPr="00F47A65">
              <w:t>850211</w:t>
            </w:r>
          </w:p>
          <w:p w14:paraId="0F39DC46" w14:textId="6A22390B" w:rsidR="00E71F35" w:rsidRPr="00F47A65" w:rsidRDefault="00E71F35" w:rsidP="00E71F35">
            <w:r w:rsidRPr="00F47A65">
              <w:t>8502112000</w:t>
            </w:r>
          </w:p>
          <w:p w14:paraId="39C431F6" w14:textId="26CC5BC5" w:rsidR="00E71F35" w:rsidRPr="00F47A65" w:rsidRDefault="00E71F35" w:rsidP="00E71F35">
            <w:r w:rsidRPr="00F47A65">
              <w:lastRenderedPageBreak/>
              <w:t>8502118000</w:t>
            </w:r>
          </w:p>
          <w:p w14:paraId="36BD7D9D" w14:textId="42CE37C6" w:rsidR="00E71F35" w:rsidRPr="00F47A65" w:rsidRDefault="00E71F35" w:rsidP="00E71F35">
            <w:r w:rsidRPr="00F47A65">
              <w:t>8502120000</w:t>
            </w:r>
          </w:p>
          <w:p w14:paraId="1E88C24F" w14:textId="7C3E8004" w:rsidR="00E71F35" w:rsidRPr="00F47A65" w:rsidRDefault="00E71F35" w:rsidP="00E71F35">
            <w:r w:rsidRPr="00F47A65">
              <w:t>850213</w:t>
            </w:r>
          </w:p>
          <w:p w14:paraId="7F93151B" w14:textId="5563856B" w:rsidR="00E71F35" w:rsidRPr="00F47A65" w:rsidRDefault="00E71F35" w:rsidP="00E71F35">
            <w:r w:rsidRPr="00F47A65">
              <w:t>8502132000</w:t>
            </w:r>
          </w:p>
          <w:p w14:paraId="489DA6CB" w14:textId="2A1729F1" w:rsidR="00E71F35" w:rsidRPr="00F47A65" w:rsidRDefault="00E71F35" w:rsidP="00E71F35">
            <w:r w:rsidRPr="00F47A65">
              <w:t>8502134000</w:t>
            </w:r>
          </w:p>
          <w:p w14:paraId="45A40E9A" w14:textId="09726C4D" w:rsidR="007571DB" w:rsidRPr="00F47A65" w:rsidRDefault="00E71F35" w:rsidP="00E71F35">
            <w:r w:rsidRPr="00F47A65">
              <w:t>8502138000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0384A" w14:textId="77777777" w:rsidR="00E71F35" w:rsidRPr="00F47A65" w:rsidRDefault="00E71F35" w:rsidP="00E71F35">
            <w:pPr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lastRenderedPageBreak/>
              <w:t>ТР ТС 020/2011</w:t>
            </w:r>
          </w:p>
          <w:p w14:paraId="41D101D6" w14:textId="70DC67D0" w:rsidR="007571DB" w:rsidRPr="00F47A65" w:rsidRDefault="00E71F35" w:rsidP="00E71F35">
            <w:r w:rsidRPr="00F47A65">
              <w:rPr>
                <w:bCs/>
                <w:lang w:eastAsia="en-US"/>
              </w:rPr>
              <w:t>ТР ТС 010/2011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113B1" w14:textId="77777777" w:rsidR="00E71F35" w:rsidRPr="00F47A65" w:rsidRDefault="00E71F35" w:rsidP="00E71F35">
            <w:pPr>
              <w:spacing w:line="276" w:lineRule="auto"/>
              <w:rPr>
                <w:b/>
                <w:bCs/>
                <w:spacing w:val="-1"/>
                <w:lang w:eastAsia="en-US"/>
              </w:rPr>
            </w:pPr>
            <w:r w:rsidRPr="00F47A65">
              <w:rPr>
                <w:b/>
                <w:bCs/>
                <w:spacing w:val="-1"/>
                <w:lang w:eastAsia="en-US"/>
              </w:rPr>
              <w:t>ТР ТС 020/2011</w:t>
            </w:r>
          </w:p>
          <w:p w14:paraId="518D2EB6" w14:textId="77777777" w:rsidR="00E71F35" w:rsidRPr="00F47A65" w:rsidRDefault="00E71F35" w:rsidP="00E71F35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CISPR 14-1</w:t>
            </w:r>
          </w:p>
          <w:p w14:paraId="3045EBE9" w14:textId="77777777" w:rsidR="00E71F35" w:rsidRPr="00F47A65" w:rsidRDefault="00E71F35" w:rsidP="00E71F35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CISPR 14-2</w:t>
            </w:r>
          </w:p>
          <w:p w14:paraId="057823CA" w14:textId="77777777" w:rsidR="00E71F35" w:rsidRPr="00F47A65" w:rsidRDefault="00E71F35" w:rsidP="00E71F35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30804.6.1</w:t>
            </w:r>
          </w:p>
          <w:p w14:paraId="6D019D33" w14:textId="77777777" w:rsidR="00E71F35" w:rsidRPr="00F47A65" w:rsidRDefault="00E71F35" w:rsidP="00E71F35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61000-6-3</w:t>
            </w:r>
          </w:p>
          <w:p w14:paraId="71F89CCB" w14:textId="77777777" w:rsidR="00E71F35" w:rsidRPr="00F47A65" w:rsidRDefault="00E71F35" w:rsidP="00E71F35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61000-6-5</w:t>
            </w:r>
          </w:p>
          <w:p w14:paraId="69A40DE8" w14:textId="19DDD9B7" w:rsidR="00E71F35" w:rsidRPr="00F47A65" w:rsidRDefault="00C51546" w:rsidP="00E71F35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lastRenderedPageBreak/>
              <w:t>ГОСТ 30804.6.2</w:t>
            </w:r>
          </w:p>
          <w:p w14:paraId="55B6685A" w14:textId="77777777" w:rsidR="00E71F35" w:rsidRPr="00F47A65" w:rsidRDefault="00E71F35" w:rsidP="00E71F35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61000-6-4</w:t>
            </w:r>
          </w:p>
          <w:p w14:paraId="51CE3430" w14:textId="77777777" w:rsidR="00E71F35" w:rsidRPr="00F47A65" w:rsidRDefault="00E71F35" w:rsidP="00E71F35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32144</w:t>
            </w:r>
          </w:p>
          <w:p w14:paraId="6EB4FA10" w14:textId="77777777" w:rsidR="00E71F35" w:rsidRPr="00F47A65" w:rsidRDefault="00E71F35" w:rsidP="00E71F35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EN 50498</w:t>
            </w:r>
          </w:p>
          <w:p w14:paraId="0F2AF7AD" w14:textId="77777777" w:rsidR="00C51546" w:rsidRPr="00F47A65" w:rsidRDefault="00C51546" w:rsidP="00C51546">
            <w:pPr>
              <w:spacing w:line="276" w:lineRule="auto"/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ГОСТ IEC 61000-3-3</w:t>
            </w:r>
          </w:p>
          <w:p w14:paraId="7E6C67FC" w14:textId="77777777" w:rsidR="00C51546" w:rsidRPr="00F47A65" w:rsidRDefault="00C51546" w:rsidP="00C51546">
            <w:pPr>
              <w:spacing w:line="276" w:lineRule="auto"/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ГОСТ IEC 61000-3-2</w:t>
            </w:r>
          </w:p>
          <w:p w14:paraId="2FEA35D8" w14:textId="77777777" w:rsidR="00E71F35" w:rsidRPr="00F47A65" w:rsidRDefault="00E71F35" w:rsidP="00E71F35">
            <w:pPr>
              <w:spacing w:line="276" w:lineRule="auto"/>
              <w:rPr>
                <w:b/>
                <w:bCs/>
                <w:spacing w:val="-1"/>
                <w:lang w:eastAsia="en-US"/>
              </w:rPr>
            </w:pPr>
            <w:r w:rsidRPr="00F47A65">
              <w:rPr>
                <w:b/>
                <w:bCs/>
                <w:spacing w:val="-1"/>
                <w:lang w:eastAsia="en-US"/>
              </w:rPr>
              <w:t>ТР ТС 010/2011</w:t>
            </w:r>
          </w:p>
          <w:p w14:paraId="47206706" w14:textId="77777777" w:rsidR="00E71F35" w:rsidRPr="00F47A65" w:rsidRDefault="00E71F35" w:rsidP="00E71F35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13822-82</w:t>
            </w:r>
          </w:p>
          <w:p w14:paraId="411D3CED" w14:textId="77777777" w:rsidR="00E71F35" w:rsidRPr="00F47A65" w:rsidRDefault="00E71F35" w:rsidP="00E71F35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26363-84</w:t>
            </w:r>
          </w:p>
          <w:p w14:paraId="19B73195" w14:textId="77777777" w:rsidR="00E71F35" w:rsidRPr="00F47A65" w:rsidRDefault="00E71F35" w:rsidP="00E71F35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23377-84</w:t>
            </w:r>
          </w:p>
          <w:p w14:paraId="23F5E0AC" w14:textId="77777777" w:rsidR="00E71F35" w:rsidRPr="00F47A65" w:rsidRDefault="00E71F35" w:rsidP="00E71F35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50783-95</w:t>
            </w:r>
          </w:p>
          <w:p w14:paraId="2AB8DB29" w14:textId="77777777" w:rsidR="00E71F35" w:rsidRPr="00F47A65" w:rsidRDefault="00E71F35" w:rsidP="00E71F35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53174-2008</w:t>
            </w:r>
          </w:p>
          <w:p w14:paraId="10BC81F9" w14:textId="77777777" w:rsidR="00E71F35" w:rsidRPr="00F47A65" w:rsidRDefault="00E71F35" w:rsidP="00E71F35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12.1.001-89</w:t>
            </w:r>
          </w:p>
          <w:p w14:paraId="2AD2EB46" w14:textId="77777777" w:rsidR="00E71F35" w:rsidRPr="00F47A65" w:rsidRDefault="00E71F35" w:rsidP="00E71F35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12.1.002-84</w:t>
            </w:r>
          </w:p>
          <w:p w14:paraId="7898B0A5" w14:textId="77777777" w:rsidR="00E71F35" w:rsidRPr="00F47A65" w:rsidRDefault="00E71F35" w:rsidP="00E71F35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12.1.003-2014</w:t>
            </w:r>
          </w:p>
          <w:p w14:paraId="14BDB071" w14:textId="77777777" w:rsidR="00E71F35" w:rsidRPr="00F47A65" w:rsidRDefault="00E71F35" w:rsidP="00E71F35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12.1.004-91</w:t>
            </w:r>
          </w:p>
          <w:p w14:paraId="4C269453" w14:textId="77777777" w:rsidR="00E71F35" w:rsidRPr="00F47A65" w:rsidRDefault="00E71F35" w:rsidP="00E71F35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12.1.005-88</w:t>
            </w:r>
          </w:p>
          <w:p w14:paraId="7F15139C" w14:textId="77777777" w:rsidR="00E71F35" w:rsidRPr="00F47A65" w:rsidRDefault="00E71F35" w:rsidP="00E71F35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12.1.007-76</w:t>
            </w:r>
          </w:p>
          <w:p w14:paraId="669E313E" w14:textId="77777777" w:rsidR="00E71F35" w:rsidRPr="00F47A65" w:rsidRDefault="00E71F35" w:rsidP="00E71F35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12.1.010-76</w:t>
            </w:r>
          </w:p>
          <w:p w14:paraId="5DD4152D" w14:textId="77777777" w:rsidR="00E71F35" w:rsidRPr="00F47A65" w:rsidRDefault="00E71F35" w:rsidP="00E71F35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12.1.012-2004</w:t>
            </w:r>
          </w:p>
          <w:p w14:paraId="2C3D50A4" w14:textId="77777777" w:rsidR="00E71F35" w:rsidRPr="00F47A65" w:rsidRDefault="00E71F35" w:rsidP="00E71F35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12.1.018-2004</w:t>
            </w:r>
          </w:p>
          <w:p w14:paraId="474B6FA1" w14:textId="77777777" w:rsidR="00E71F35" w:rsidRPr="00F47A65" w:rsidRDefault="00E71F35" w:rsidP="00E71F35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12.1.019-79</w:t>
            </w:r>
          </w:p>
          <w:p w14:paraId="72EAE900" w14:textId="77777777" w:rsidR="007571DB" w:rsidRPr="00F47A65" w:rsidRDefault="00E71F35" w:rsidP="00E71F3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12.1.030-81</w:t>
            </w:r>
          </w:p>
          <w:p w14:paraId="0A982467" w14:textId="77777777" w:rsidR="00E71F35" w:rsidRPr="00F47A65" w:rsidRDefault="00E71F35" w:rsidP="00E71F35">
            <w:r w:rsidRPr="00F47A65">
              <w:t>ГОСТ 12.1.040-83</w:t>
            </w:r>
          </w:p>
          <w:p w14:paraId="09B933E6" w14:textId="77777777" w:rsidR="00E71F35" w:rsidRPr="00F47A65" w:rsidRDefault="00E71F35" w:rsidP="00E71F35">
            <w:r w:rsidRPr="00F47A65">
              <w:t>ГОСТ 12.2.003-74</w:t>
            </w:r>
          </w:p>
          <w:p w14:paraId="2108C60A" w14:textId="77777777" w:rsidR="00E71F35" w:rsidRPr="00F47A65" w:rsidRDefault="00E71F35" w:rsidP="00E71F35">
            <w:r w:rsidRPr="00F47A65">
              <w:t>ГОСТ 12.2.007.0 -75</w:t>
            </w:r>
          </w:p>
          <w:p w14:paraId="68A22C0C" w14:textId="77777777" w:rsidR="00E71F35" w:rsidRPr="00F47A65" w:rsidRDefault="00E71F35" w:rsidP="00E71F35">
            <w:r w:rsidRPr="00F47A65">
              <w:t>ГОСТ 12.2.032 -78</w:t>
            </w:r>
          </w:p>
          <w:p w14:paraId="3080ADF7" w14:textId="77777777" w:rsidR="00E71F35" w:rsidRPr="00F47A65" w:rsidRDefault="00E71F35" w:rsidP="00E71F35">
            <w:r w:rsidRPr="00F47A65">
              <w:t>ГОСТ 12.2.033-78</w:t>
            </w:r>
          </w:p>
          <w:p w14:paraId="539E9BE5" w14:textId="77777777" w:rsidR="00E71F35" w:rsidRPr="00F47A65" w:rsidRDefault="00E71F35" w:rsidP="00E71F35">
            <w:r w:rsidRPr="00F47A65">
              <w:t>ГОСТ 12.4.040-78</w:t>
            </w:r>
          </w:p>
          <w:p w14:paraId="06CF7EC1" w14:textId="77777777" w:rsidR="00E71F35" w:rsidRPr="00F47A65" w:rsidRDefault="00E71F35" w:rsidP="00E71F35">
            <w:r w:rsidRPr="00F47A65">
              <w:t>ГОСТ 12.2.049-80</w:t>
            </w:r>
          </w:p>
          <w:p w14:paraId="613E6E6E" w14:textId="77777777" w:rsidR="00E71F35" w:rsidRPr="00F47A65" w:rsidRDefault="00E71F35" w:rsidP="00E71F35">
            <w:r w:rsidRPr="00F47A65">
              <w:lastRenderedPageBreak/>
              <w:t>ГОСТ 12.2.051-80</w:t>
            </w:r>
          </w:p>
          <w:p w14:paraId="331F5445" w14:textId="77777777" w:rsidR="00E71F35" w:rsidRPr="00F47A65" w:rsidRDefault="00E71F35" w:rsidP="00E71F35">
            <w:r w:rsidRPr="00F47A65">
              <w:t>ГОСТ 12.2.052 -81</w:t>
            </w:r>
          </w:p>
          <w:p w14:paraId="53F09A88" w14:textId="77777777" w:rsidR="00E71F35" w:rsidRPr="00F47A65" w:rsidRDefault="00E71F35" w:rsidP="00E71F35">
            <w:r w:rsidRPr="00F47A65">
              <w:t>ГОСТ 12.2.061-81</w:t>
            </w:r>
          </w:p>
          <w:p w14:paraId="5065277A" w14:textId="77777777" w:rsidR="00E71F35" w:rsidRPr="00F47A65" w:rsidRDefault="00E71F35" w:rsidP="00E71F35">
            <w:r w:rsidRPr="00F47A65">
              <w:t>ГОСТ 12.2.062-81</w:t>
            </w:r>
          </w:p>
          <w:p w14:paraId="53A84584" w14:textId="77777777" w:rsidR="00E71F35" w:rsidRPr="00F47A65" w:rsidRDefault="00E71F35" w:rsidP="00E71F35">
            <w:r w:rsidRPr="00F47A65">
              <w:t>ГОСТ 12.2.064-81</w:t>
            </w:r>
          </w:p>
          <w:p w14:paraId="797FBCC1" w14:textId="77777777" w:rsidR="00E71F35" w:rsidRPr="00F47A65" w:rsidRDefault="00E71F35" w:rsidP="00E71F35">
            <w:r w:rsidRPr="00F47A65">
              <w:t>ГОСТ 12.2.098-84</w:t>
            </w:r>
          </w:p>
          <w:p w14:paraId="34793638" w14:textId="77777777" w:rsidR="00E71F35" w:rsidRPr="00F47A65" w:rsidRDefault="00E71F35" w:rsidP="00E71F35">
            <w:r w:rsidRPr="00F47A65">
              <w:t>ГОСТ 12.3.002-91</w:t>
            </w:r>
          </w:p>
          <w:p w14:paraId="0A404B0F" w14:textId="2921D0CC" w:rsidR="00E71F35" w:rsidRPr="00F47A65" w:rsidRDefault="00E71F35" w:rsidP="00E71F35">
            <w:r w:rsidRPr="00F47A65">
              <w:t>ГОСТ Р МЭК 60204-1</w:t>
            </w:r>
          </w:p>
        </w:tc>
      </w:tr>
      <w:tr w:rsidR="007571DB" w:rsidRPr="00F47A65" w14:paraId="652360C9" w14:textId="77777777" w:rsidTr="004A2D6A">
        <w:tblPrEx>
          <w:tblLook w:val="04A0" w:firstRow="1" w:lastRow="0" w:firstColumn="1" w:lastColumn="0" w:noHBand="0" w:noVBand="1"/>
        </w:tblPrEx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0D022" w14:textId="462A9550" w:rsidR="007571DB" w:rsidRPr="00F47A65" w:rsidRDefault="007571DB" w:rsidP="008109A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D8629" w14:textId="77777777" w:rsidR="007571DB" w:rsidRPr="00F47A65" w:rsidRDefault="007571DB" w:rsidP="00D62871">
            <w:pPr>
              <w:spacing w:line="256" w:lineRule="auto"/>
              <w:rPr>
                <w:bCs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0BC9E" w14:textId="77777777" w:rsidR="007571DB" w:rsidRPr="00F47A65" w:rsidRDefault="007571DB" w:rsidP="00D62871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0DE8E" w14:textId="77777777" w:rsidR="007571DB" w:rsidRPr="00F47A65" w:rsidRDefault="007571DB" w:rsidP="00D6287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6A94F" w14:textId="77777777" w:rsidR="007571DB" w:rsidRPr="00F47A65" w:rsidRDefault="007571DB" w:rsidP="00D6287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9E644" w14:textId="77777777" w:rsidR="007571DB" w:rsidRPr="00F47A65" w:rsidRDefault="007571DB" w:rsidP="00D62871">
            <w:pPr>
              <w:spacing w:line="256" w:lineRule="auto"/>
              <w:rPr>
                <w:lang w:eastAsia="en-US"/>
              </w:rPr>
            </w:pPr>
          </w:p>
        </w:tc>
      </w:tr>
      <w:tr w:rsidR="007571DB" w:rsidRPr="00F47A65" w14:paraId="4F1A0CD8" w14:textId="77777777" w:rsidTr="004A2D6A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6991F" w14:textId="3CEB1265" w:rsidR="007571DB" w:rsidRPr="00F47A65" w:rsidRDefault="008109A3" w:rsidP="00D62871">
            <w:pPr>
              <w:spacing w:after="160" w:line="259" w:lineRule="auto"/>
            </w:pPr>
            <w:r w:rsidRPr="00F47A65">
              <w:t>1.8.5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80BB5" w14:textId="77777777" w:rsidR="008109A3" w:rsidRPr="00F47A65" w:rsidRDefault="008109A3" w:rsidP="008109A3">
            <w:pPr>
              <w:rPr>
                <w:bCs/>
              </w:rPr>
            </w:pPr>
            <w:r w:rsidRPr="00F47A65">
              <w:rPr>
                <w:bCs/>
              </w:rPr>
              <w:t>Установки электрогенераторные с</w:t>
            </w:r>
          </w:p>
          <w:p w14:paraId="0305D8C1" w14:textId="77777777" w:rsidR="008109A3" w:rsidRPr="00F47A65" w:rsidRDefault="008109A3" w:rsidP="008109A3">
            <w:pPr>
              <w:rPr>
                <w:bCs/>
              </w:rPr>
            </w:pPr>
            <w:r w:rsidRPr="00F47A65">
              <w:rPr>
                <w:bCs/>
              </w:rPr>
              <w:t>поршневым двигателем внутреннего</w:t>
            </w:r>
          </w:p>
          <w:p w14:paraId="125907DB" w14:textId="77777777" w:rsidR="008109A3" w:rsidRPr="00F47A65" w:rsidRDefault="008109A3" w:rsidP="008109A3">
            <w:pPr>
              <w:rPr>
                <w:bCs/>
              </w:rPr>
            </w:pPr>
            <w:r w:rsidRPr="00F47A65">
              <w:rPr>
                <w:bCs/>
              </w:rPr>
              <w:t>сгорания с искровым зажиганием;</w:t>
            </w:r>
          </w:p>
          <w:p w14:paraId="7C8F28AF" w14:textId="77777777" w:rsidR="008109A3" w:rsidRPr="00F47A65" w:rsidRDefault="008109A3" w:rsidP="008109A3">
            <w:pPr>
              <w:rPr>
                <w:bCs/>
              </w:rPr>
            </w:pPr>
            <w:r w:rsidRPr="00F47A65">
              <w:rPr>
                <w:bCs/>
              </w:rPr>
              <w:t>прочие электрогенераторные установки;</w:t>
            </w:r>
          </w:p>
          <w:p w14:paraId="1B18C766" w14:textId="77777777" w:rsidR="008109A3" w:rsidRPr="00F47A65" w:rsidRDefault="008109A3" w:rsidP="008109A3">
            <w:pPr>
              <w:rPr>
                <w:bCs/>
              </w:rPr>
            </w:pPr>
            <w:r w:rsidRPr="00F47A65">
              <w:rPr>
                <w:bCs/>
              </w:rPr>
              <w:t>электрические вращающиеся</w:t>
            </w:r>
          </w:p>
          <w:p w14:paraId="20A6576B" w14:textId="77777777" w:rsidR="008109A3" w:rsidRPr="00F47A65" w:rsidRDefault="008109A3" w:rsidP="008109A3">
            <w:pPr>
              <w:rPr>
                <w:bCs/>
              </w:rPr>
            </w:pPr>
            <w:r w:rsidRPr="00F47A65">
              <w:rPr>
                <w:bCs/>
              </w:rPr>
              <w:t>преобразователи;</w:t>
            </w:r>
          </w:p>
          <w:p w14:paraId="287462AA" w14:textId="77777777" w:rsidR="008109A3" w:rsidRPr="00F47A65" w:rsidRDefault="008109A3" w:rsidP="008109A3">
            <w:pPr>
              <w:rPr>
                <w:bCs/>
              </w:rPr>
            </w:pPr>
            <w:r w:rsidRPr="00F47A65">
              <w:rPr>
                <w:bCs/>
              </w:rPr>
              <w:t>Установки электрогенераторные с</w:t>
            </w:r>
          </w:p>
          <w:p w14:paraId="13F9CF7B" w14:textId="77777777" w:rsidR="008109A3" w:rsidRPr="00F47A65" w:rsidRDefault="008109A3" w:rsidP="008109A3">
            <w:pPr>
              <w:rPr>
                <w:bCs/>
              </w:rPr>
            </w:pPr>
            <w:r w:rsidRPr="00F47A65">
              <w:rPr>
                <w:bCs/>
              </w:rPr>
              <w:t>поршневым двигателем внутреннего</w:t>
            </w:r>
          </w:p>
          <w:p w14:paraId="71994C3D" w14:textId="77777777" w:rsidR="008109A3" w:rsidRPr="00F47A65" w:rsidRDefault="008109A3" w:rsidP="008109A3">
            <w:pPr>
              <w:rPr>
                <w:bCs/>
              </w:rPr>
            </w:pPr>
            <w:r w:rsidRPr="00F47A65">
              <w:rPr>
                <w:bCs/>
              </w:rPr>
              <w:t>сгорания с искровым зажиганием</w:t>
            </w:r>
          </w:p>
          <w:p w14:paraId="210EC6F5" w14:textId="77777777" w:rsidR="008109A3" w:rsidRPr="00F47A65" w:rsidRDefault="008109A3" w:rsidP="008109A3">
            <w:pPr>
              <w:rPr>
                <w:bCs/>
              </w:rPr>
            </w:pPr>
            <w:r w:rsidRPr="00F47A65">
              <w:rPr>
                <w:bCs/>
              </w:rPr>
              <w:t>Установки электрогенераторные с</w:t>
            </w:r>
          </w:p>
          <w:p w14:paraId="4EF37627" w14:textId="77777777" w:rsidR="008109A3" w:rsidRPr="00F47A65" w:rsidRDefault="008109A3" w:rsidP="008109A3">
            <w:pPr>
              <w:rPr>
                <w:bCs/>
              </w:rPr>
            </w:pPr>
            <w:r w:rsidRPr="00F47A65">
              <w:rPr>
                <w:bCs/>
              </w:rPr>
              <w:t>поршневым двигателем внутреннего</w:t>
            </w:r>
          </w:p>
          <w:p w14:paraId="6D088524" w14:textId="77777777" w:rsidR="008109A3" w:rsidRPr="00F47A65" w:rsidRDefault="008109A3" w:rsidP="008109A3">
            <w:pPr>
              <w:rPr>
                <w:bCs/>
              </w:rPr>
            </w:pPr>
            <w:r w:rsidRPr="00F47A65">
              <w:rPr>
                <w:bCs/>
              </w:rPr>
              <w:t>сгорания с искровым зажиганием,</w:t>
            </w:r>
          </w:p>
          <w:p w14:paraId="7AE8A126" w14:textId="77777777" w:rsidR="008109A3" w:rsidRPr="00F47A65" w:rsidRDefault="008109A3" w:rsidP="008109A3">
            <w:pPr>
              <w:rPr>
                <w:bCs/>
              </w:rPr>
            </w:pPr>
            <w:r w:rsidRPr="00F47A65">
              <w:rPr>
                <w:bCs/>
              </w:rPr>
              <w:t>мощностью не более 7,5 кВА</w:t>
            </w:r>
          </w:p>
          <w:p w14:paraId="497B1E5F" w14:textId="77777777" w:rsidR="008109A3" w:rsidRPr="00F47A65" w:rsidRDefault="008109A3" w:rsidP="008109A3">
            <w:pPr>
              <w:rPr>
                <w:bCs/>
              </w:rPr>
            </w:pPr>
            <w:r w:rsidRPr="00F47A65">
              <w:rPr>
                <w:bCs/>
              </w:rPr>
              <w:t>Установки электрогенераторные с</w:t>
            </w:r>
          </w:p>
          <w:p w14:paraId="13490E30" w14:textId="77777777" w:rsidR="008109A3" w:rsidRPr="00F47A65" w:rsidRDefault="008109A3" w:rsidP="008109A3">
            <w:pPr>
              <w:rPr>
                <w:bCs/>
              </w:rPr>
            </w:pPr>
            <w:r w:rsidRPr="00F47A65">
              <w:rPr>
                <w:bCs/>
              </w:rPr>
              <w:t>поршневым двигателем внутреннего</w:t>
            </w:r>
          </w:p>
          <w:p w14:paraId="74B1FB96" w14:textId="77777777" w:rsidR="008109A3" w:rsidRPr="00F47A65" w:rsidRDefault="008109A3" w:rsidP="008109A3">
            <w:pPr>
              <w:rPr>
                <w:bCs/>
              </w:rPr>
            </w:pPr>
            <w:r w:rsidRPr="00F47A65">
              <w:rPr>
                <w:bCs/>
              </w:rPr>
              <w:t>сгорания с искровым зажиганием,</w:t>
            </w:r>
          </w:p>
          <w:p w14:paraId="6B0D9383" w14:textId="77777777" w:rsidR="008109A3" w:rsidRPr="00F47A65" w:rsidRDefault="008109A3" w:rsidP="008109A3">
            <w:pPr>
              <w:rPr>
                <w:bCs/>
              </w:rPr>
            </w:pPr>
            <w:r w:rsidRPr="00F47A65">
              <w:rPr>
                <w:bCs/>
              </w:rPr>
              <w:t>мощностью более 7,5 кВА</w:t>
            </w:r>
          </w:p>
          <w:p w14:paraId="02E109B2" w14:textId="77777777" w:rsidR="008109A3" w:rsidRPr="00F47A65" w:rsidRDefault="008109A3" w:rsidP="008109A3">
            <w:pPr>
              <w:rPr>
                <w:bCs/>
              </w:rPr>
            </w:pPr>
            <w:r w:rsidRPr="00F47A65">
              <w:rPr>
                <w:bCs/>
              </w:rPr>
              <w:t>Установки электрогенераторные прочие</w:t>
            </w:r>
          </w:p>
          <w:p w14:paraId="0E3DA3F2" w14:textId="77777777" w:rsidR="008109A3" w:rsidRPr="00F47A65" w:rsidRDefault="008109A3" w:rsidP="008109A3">
            <w:pPr>
              <w:rPr>
                <w:bCs/>
              </w:rPr>
            </w:pPr>
            <w:r w:rsidRPr="00F47A65">
              <w:rPr>
                <w:bCs/>
              </w:rPr>
              <w:t>(кроме ветроэнергетических и с</w:t>
            </w:r>
          </w:p>
          <w:p w14:paraId="4FD4B804" w14:textId="77777777" w:rsidR="008109A3" w:rsidRPr="00F47A65" w:rsidRDefault="008109A3" w:rsidP="008109A3">
            <w:pPr>
              <w:rPr>
                <w:bCs/>
              </w:rPr>
            </w:pPr>
            <w:r w:rsidRPr="00F47A65">
              <w:rPr>
                <w:bCs/>
              </w:rPr>
              <w:lastRenderedPageBreak/>
              <w:t>поршневым двигателем внутреннего сгорания с искровым зажиганием)</w:t>
            </w:r>
          </w:p>
          <w:p w14:paraId="2EA4429A" w14:textId="77777777" w:rsidR="008109A3" w:rsidRPr="00F47A65" w:rsidRDefault="008109A3" w:rsidP="008109A3">
            <w:pPr>
              <w:rPr>
                <w:bCs/>
              </w:rPr>
            </w:pPr>
            <w:r w:rsidRPr="00F47A65">
              <w:rPr>
                <w:bCs/>
              </w:rPr>
              <w:t>Преобразователи электрические</w:t>
            </w:r>
          </w:p>
          <w:p w14:paraId="3EFCF827" w14:textId="6E9BDCEB" w:rsidR="007571DB" w:rsidRPr="00F47A65" w:rsidRDefault="008109A3" w:rsidP="008109A3">
            <w:pPr>
              <w:rPr>
                <w:bCs/>
              </w:rPr>
            </w:pPr>
            <w:r w:rsidRPr="00F47A65">
              <w:rPr>
                <w:bCs/>
              </w:rPr>
              <w:t>вращающиеся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B3D9B" w14:textId="77777777" w:rsidR="008109A3" w:rsidRPr="00F47A65" w:rsidRDefault="008109A3" w:rsidP="008109A3">
            <w:r w:rsidRPr="00F47A65">
              <w:lastRenderedPageBreak/>
              <w:t>1с, 3с, 4с</w:t>
            </w:r>
          </w:p>
          <w:p w14:paraId="04876FF4" w14:textId="77777777" w:rsidR="008109A3" w:rsidRPr="00F47A65" w:rsidRDefault="008109A3" w:rsidP="008109A3">
            <w:r w:rsidRPr="00F47A65">
              <w:t>Сертификация</w:t>
            </w:r>
          </w:p>
          <w:p w14:paraId="09C8CB5C" w14:textId="451F0FED" w:rsidR="007571DB" w:rsidRPr="00F47A65" w:rsidRDefault="007571DB" w:rsidP="008109A3">
            <w:pPr>
              <w:rPr>
                <w:lang w:val="kk-KZ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F697B" w14:textId="05B18EBB" w:rsidR="008109A3" w:rsidRPr="00F47A65" w:rsidRDefault="008109A3" w:rsidP="008109A3">
            <w:r w:rsidRPr="00F47A65">
              <w:t>850220</w:t>
            </w:r>
          </w:p>
          <w:p w14:paraId="40EE44E9" w14:textId="07BD5DB9" w:rsidR="008109A3" w:rsidRPr="00F47A65" w:rsidRDefault="008109A3" w:rsidP="008109A3">
            <w:r w:rsidRPr="00F47A65">
              <w:t>850240</w:t>
            </w:r>
          </w:p>
          <w:p w14:paraId="0FD68573" w14:textId="06C1481E" w:rsidR="008109A3" w:rsidRPr="00F47A65" w:rsidRDefault="008109A3" w:rsidP="008109A3">
            <w:r w:rsidRPr="00F47A65">
              <w:t>850220</w:t>
            </w:r>
          </w:p>
          <w:p w14:paraId="33CA4859" w14:textId="3FF86C6F" w:rsidR="008109A3" w:rsidRPr="00F47A65" w:rsidRDefault="008109A3" w:rsidP="008109A3">
            <w:r w:rsidRPr="00F47A65">
              <w:t>850220</w:t>
            </w:r>
          </w:p>
          <w:p w14:paraId="72464151" w14:textId="34998058" w:rsidR="008109A3" w:rsidRPr="00F47A65" w:rsidRDefault="008109A3" w:rsidP="008109A3">
            <w:r w:rsidRPr="00F47A65">
              <w:t>8502202000</w:t>
            </w:r>
          </w:p>
          <w:p w14:paraId="0C44A91B" w14:textId="06EAC0EC" w:rsidR="008109A3" w:rsidRPr="00F47A65" w:rsidRDefault="008109A3" w:rsidP="008109A3">
            <w:r w:rsidRPr="00F47A65">
              <w:t>8502204000</w:t>
            </w:r>
          </w:p>
          <w:p w14:paraId="41181AD8" w14:textId="1DA9AE5F" w:rsidR="008109A3" w:rsidRPr="00F47A65" w:rsidRDefault="008109A3" w:rsidP="008109A3">
            <w:r w:rsidRPr="00F47A65">
              <w:t>8502206000</w:t>
            </w:r>
          </w:p>
          <w:p w14:paraId="54CAA67C" w14:textId="259A6BD2" w:rsidR="008109A3" w:rsidRPr="00F47A65" w:rsidRDefault="008109A3" w:rsidP="008109A3">
            <w:r w:rsidRPr="00F47A65">
              <w:t>8502208000</w:t>
            </w:r>
          </w:p>
          <w:p w14:paraId="7D61D0F7" w14:textId="042FE338" w:rsidR="008109A3" w:rsidRPr="00F47A65" w:rsidRDefault="008109A3" w:rsidP="008109A3">
            <w:r w:rsidRPr="00F47A65">
              <w:t>8502310000</w:t>
            </w:r>
          </w:p>
          <w:p w14:paraId="2C9A7F7B" w14:textId="3C2C9E7B" w:rsidR="008109A3" w:rsidRPr="00F47A65" w:rsidRDefault="008109A3" w:rsidP="008109A3">
            <w:r w:rsidRPr="00F47A65">
              <w:t>850239</w:t>
            </w:r>
          </w:p>
          <w:p w14:paraId="3E194CF4" w14:textId="13039015" w:rsidR="008109A3" w:rsidRPr="00F47A65" w:rsidRDefault="008109A3" w:rsidP="008109A3">
            <w:r w:rsidRPr="00F47A65">
              <w:t>8502392000</w:t>
            </w:r>
          </w:p>
          <w:p w14:paraId="6BA9FA1D" w14:textId="47427B09" w:rsidR="008109A3" w:rsidRPr="00F47A65" w:rsidRDefault="008109A3" w:rsidP="008109A3">
            <w:r w:rsidRPr="00F47A65">
              <w:t>8502398000</w:t>
            </w:r>
          </w:p>
          <w:p w14:paraId="72ED23B1" w14:textId="4DA4B093" w:rsidR="008109A3" w:rsidRPr="00F47A65" w:rsidRDefault="008109A3" w:rsidP="008109A3">
            <w:r w:rsidRPr="00F47A65">
              <w:t>8502400000</w:t>
            </w:r>
          </w:p>
          <w:p w14:paraId="0E7F3291" w14:textId="4216DF41" w:rsidR="008109A3" w:rsidRPr="00F47A65" w:rsidRDefault="008109A3" w:rsidP="008109A3">
            <w:r w:rsidRPr="00F47A65">
              <w:t>850239</w:t>
            </w:r>
          </w:p>
          <w:p w14:paraId="40C3A27E" w14:textId="3AF057BB" w:rsidR="008109A3" w:rsidRPr="00F47A65" w:rsidRDefault="008109A3" w:rsidP="008109A3">
            <w:r w:rsidRPr="00F47A65">
              <w:t>8502392000</w:t>
            </w:r>
          </w:p>
          <w:p w14:paraId="2C3D8FFF" w14:textId="6DDF309D" w:rsidR="008109A3" w:rsidRPr="00F47A65" w:rsidRDefault="008109A3" w:rsidP="008109A3">
            <w:r w:rsidRPr="00F47A65">
              <w:t>8502398000</w:t>
            </w:r>
          </w:p>
          <w:p w14:paraId="50C9E368" w14:textId="3DDFA8DF" w:rsidR="008109A3" w:rsidRPr="00F47A65" w:rsidRDefault="008109A3" w:rsidP="008109A3">
            <w:r w:rsidRPr="00F47A65">
              <w:t>8502400000</w:t>
            </w:r>
          </w:p>
          <w:p w14:paraId="1EE01A9A" w14:textId="166935D4" w:rsidR="00E438EC" w:rsidRPr="00F47A65" w:rsidRDefault="00E438EC" w:rsidP="008109A3">
            <w:r w:rsidRPr="00F47A65">
              <w:t>8502</w:t>
            </w:r>
          </w:p>
          <w:p w14:paraId="6C25E857" w14:textId="6294F170" w:rsidR="008109A3" w:rsidRPr="00F47A65" w:rsidRDefault="008109A3" w:rsidP="008109A3">
            <w:r w:rsidRPr="00F47A65">
              <w:t>85022020</w:t>
            </w:r>
          </w:p>
          <w:p w14:paraId="054F5077" w14:textId="09198556" w:rsidR="008109A3" w:rsidRPr="00F47A65" w:rsidRDefault="008109A3" w:rsidP="008109A3">
            <w:r w:rsidRPr="00F47A65">
              <w:t>85022040</w:t>
            </w:r>
          </w:p>
          <w:p w14:paraId="6402093D" w14:textId="775F8A99" w:rsidR="007571DB" w:rsidRPr="00F47A65" w:rsidRDefault="008109A3" w:rsidP="008109A3">
            <w:r w:rsidRPr="00F47A65">
              <w:t>850280</w:t>
            </w:r>
          </w:p>
          <w:p w14:paraId="7FAC116F" w14:textId="27550C31" w:rsidR="008109A3" w:rsidRPr="00F47A65" w:rsidRDefault="008109A3" w:rsidP="008109A3">
            <w:r w:rsidRPr="00F47A65">
              <w:t>850239</w:t>
            </w:r>
          </w:p>
          <w:p w14:paraId="772E3E11" w14:textId="04C169FA" w:rsidR="008109A3" w:rsidRPr="00F47A65" w:rsidRDefault="008109A3" w:rsidP="008109A3">
            <w:r w:rsidRPr="00F47A65">
              <w:t>850240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417B3" w14:textId="77777777" w:rsidR="008109A3" w:rsidRPr="00F47A65" w:rsidRDefault="008109A3" w:rsidP="008109A3">
            <w:pPr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ТР ТС 004/2011</w:t>
            </w:r>
          </w:p>
          <w:p w14:paraId="4410147A" w14:textId="145E1A3A" w:rsidR="007571DB" w:rsidRPr="00F47A65" w:rsidRDefault="008109A3" w:rsidP="008109A3">
            <w:r w:rsidRPr="00F47A65">
              <w:rPr>
                <w:bCs/>
                <w:lang w:eastAsia="en-US"/>
              </w:rPr>
              <w:t>ТР ТС 020/2011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3557A" w14:textId="77777777" w:rsidR="008109A3" w:rsidRPr="00F47A65" w:rsidRDefault="008109A3" w:rsidP="008109A3">
            <w:pPr>
              <w:spacing w:line="276" w:lineRule="auto"/>
              <w:rPr>
                <w:b/>
                <w:bCs/>
                <w:spacing w:val="-1"/>
                <w:lang w:eastAsia="en-US"/>
              </w:rPr>
            </w:pPr>
            <w:r w:rsidRPr="00F47A65">
              <w:rPr>
                <w:b/>
                <w:bCs/>
                <w:spacing w:val="-1"/>
                <w:lang w:eastAsia="en-US"/>
              </w:rPr>
              <w:t>ТР ТС004/2011</w:t>
            </w:r>
          </w:p>
          <w:p w14:paraId="6C62E197" w14:textId="77777777" w:rsidR="008109A3" w:rsidRPr="00F47A65" w:rsidRDefault="008109A3" w:rsidP="008109A3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12.2.007.0</w:t>
            </w:r>
          </w:p>
          <w:p w14:paraId="28754782" w14:textId="77777777" w:rsidR="008109A3" w:rsidRPr="00F47A65" w:rsidRDefault="008109A3" w:rsidP="008109A3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12.2.007.1</w:t>
            </w:r>
          </w:p>
          <w:p w14:paraId="3644FE33" w14:textId="77777777" w:rsidR="008109A3" w:rsidRPr="00F47A65" w:rsidRDefault="008109A3" w:rsidP="008109A3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62311</w:t>
            </w:r>
          </w:p>
          <w:p w14:paraId="0FD8B84E" w14:textId="77777777" w:rsidR="008109A3" w:rsidRPr="00F47A65" w:rsidRDefault="008109A3" w:rsidP="008109A3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62479</w:t>
            </w:r>
          </w:p>
          <w:p w14:paraId="082350A5" w14:textId="77777777" w:rsidR="008109A3" w:rsidRPr="00F47A65" w:rsidRDefault="008109A3" w:rsidP="008109A3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МЭК 60204-1</w:t>
            </w:r>
          </w:p>
          <w:p w14:paraId="4DD98848" w14:textId="77777777" w:rsidR="008109A3" w:rsidRPr="00F47A65" w:rsidRDefault="008109A3" w:rsidP="008109A3">
            <w:pPr>
              <w:spacing w:line="276" w:lineRule="auto"/>
              <w:rPr>
                <w:b/>
                <w:bCs/>
                <w:spacing w:val="-1"/>
                <w:lang w:eastAsia="en-US"/>
              </w:rPr>
            </w:pPr>
            <w:r w:rsidRPr="00F47A65">
              <w:rPr>
                <w:b/>
                <w:bCs/>
                <w:spacing w:val="-1"/>
                <w:lang w:eastAsia="en-US"/>
              </w:rPr>
              <w:t>ТР ТС 020/2011</w:t>
            </w:r>
          </w:p>
          <w:p w14:paraId="2D4E10CB" w14:textId="77777777" w:rsidR="008109A3" w:rsidRPr="00F47A65" w:rsidRDefault="008109A3" w:rsidP="008109A3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30804.6.1</w:t>
            </w:r>
          </w:p>
          <w:p w14:paraId="26E6FF09" w14:textId="77777777" w:rsidR="008109A3" w:rsidRPr="00F47A65" w:rsidRDefault="008109A3" w:rsidP="008109A3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61000-6-3</w:t>
            </w:r>
          </w:p>
          <w:p w14:paraId="06D2B418" w14:textId="77777777" w:rsidR="008109A3" w:rsidRPr="00F47A65" w:rsidRDefault="008109A3" w:rsidP="008109A3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61000-6-4</w:t>
            </w:r>
          </w:p>
          <w:p w14:paraId="5C53BC8E" w14:textId="77777777" w:rsidR="008109A3" w:rsidRPr="00F47A65" w:rsidRDefault="008109A3" w:rsidP="008109A3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61000-6-5</w:t>
            </w:r>
          </w:p>
          <w:p w14:paraId="13758A80" w14:textId="77777777" w:rsidR="008109A3" w:rsidRPr="00F47A65" w:rsidRDefault="008109A3" w:rsidP="008109A3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CISPR 14-1</w:t>
            </w:r>
          </w:p>
          <w:p w14:paraId="1F4F0E18" w14:textId="77777777" w:rsidR="008109A3" w:rsidRPr="00F47A65" w:rsidRDefault="008109A3" w:rsidP="008109A3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CISPR 14-2</w:t>
            </w:r>
          </w:p>
          <w:p w14:paraId="36DC6E09" w14:textId="77777777" w:rsidR="008109A3" w:rsidRPr="00F47A65" w:rsidRDefault="008109A3" w:rsidP="008109A3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30804.6.2-2</w:t>
            </w:r>
          </w:p>
          <w:p w14:paraId="0522665A" w14:textId="77777777" w:rsidR="00C51546" w:rsidRPr="00F47A65" w:rsidRDefault="00C51546" w:rsidP="00C51546">
            <w:pPr>
              <w:spacing w:line="276" w:lineRule="auto"/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ГОСТ IEC 61000-3-3</w:t>
            </w:r>
          </w:p>
          <w:p w14:paraId="13BD37F4" w14:textId="77777777" w:rsidR="00C51546" w:rsidRPr="00F47A65" w:rsidRDefault="00C51546" w:rsidP="00C51546">
            <w:pPr>
              <w:spacing w:line="276" w:lineRule="auto"/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ГОСТ IEC 61000-3-2</w:t>
            </w:r>
          </w:p>
          <w:p w14:paraId="6C0E14D2" w14:textId="77777777" w:rsidR="007571DB" w:rsidRPr="00F47A65" w:rsidRDefault="008109A3" w:rsidP="008109A3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32144</w:t>
            </w:r>
          </w:p>
          <w:p w14:paraId="37EE615D" w14:textId="6C62C669" w:rsidR="00C51546" w:rsidRPr="00F47A65" w:rsidRDefault="00C51546" w:rsidP="008109A3"/>
        </w:tc>
      </w:tr>
      <w:tr w:rsidR="007571DB" w:rsidRPr="00F47A65" w14:paraId="32307C31" w14:textId="77777777" w:rsidTr="004A2D6A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C1B6C" w14:textId="47CBEB0D" w:rsidR="007571DB" w:rsidRPr="00F47A65" w:rsidRDefault="00E438EC" w:rsidP="00D62871">
            <w:pPr>
              <w:spacing w:after="160" w:line="259" w:lineRule="auto"/>
            </w:pPr>
            <w:r w:rsidRPr="00F47A65">
              <w:lastRenderedPageBreak/>
              <w:t>1.8.6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1C778" w14:textId="77777777" w:rsidR="00E438EC" w:rsidRPr="00F47A65" w:rsidRDefault="00E438EC" w:rsidP="00E438EC">
            <w:pPr>
              <w:rPr>
                <w:bCs/>
              </w:rPr>
            </w:pPr>
            <w:r w:rsidRPr="00F47A65">
              <w:rPr>
                <w:bCs/>
              </w:rPr>
              <w:t>Трансформаторы с жидким</w:t>
            </w:r>
          </w:p>
          <w:p w14:paraId="6D8E3197" w14:textId="77777777" w:rsidR="00E438EC" w:rsidRPr="00F47A65" w:rsidRDefault="00E438EC" w:rsidP="00E438EC">
            <w:pPr>
              <w:rPr>
                <w:bCs/>
              </w:rPr>
            </w:pPr>
            <w:r w:rsidRPr="00F47A65">
              <w:rPr>
                <w:bCs/>
              </w:rPr>
              <w:t>диэлектриком;</w:t>
            </w:r>
          </w:p>
          <w:p w14:paraId="03115662" w14:textId="77777777" w:rsidR="00E438EC" w:rsidRPr="00F47A65" w:rsidRDefault="00E438EC" w:rsidP="00E438EC">
            <w:pPr>
              <w:rPr>
                <w:bCs/>
              </w:rPr>
            </w:pPr>
            <w:r w:rsidRPr="00F47A65">
              <w:rPr>
                <w:bCs/>
              </w:rPr>
              <w:t>Трансформаторы с жидким</w:t>
            </w:r>
          </w:p>
          <w:p w14:paraId="4B2BB010" w14:textId="77777777" w:rsidR="00E438EC" w:rsidRPr="00F47A65" w:rsidRDefault="00E438EC" w:rsidP="00E438EC">
            <w:pPr>
              <w:rPr>
                <w:bCs/>
              </w:rPr>
            </w:pPr>
            <w:r w:rsidRPr="00F47A65">
              <w:rPr>
                <w:bCs/>
              </w:rPr>
              <w:t>диэлектриком, мощностью не более 650</w:t>
            </w:r>
          </w:p>
          <w:p w14:paraId="660E3413" w14:textId="77777777" w:rsidR="00E438EC" w:rsidRPr="00F47A65" w:rsidRDefault="00E438EC" w:rsidP="00E438EC">
            <w:pPr>
              <w:rPr>
                <w:bCs/>
              </w:rPr>
            </w:pPr>
            <w:r w:rsidRPr="00F47A65">
              <w:rPr>
                <w:bCs/>
              </w:rPr>
              <w:t>кВА</w:t>
            </w:r>
          </w:p>
          <w:p w14:paraId="49F09AB6" w14:textId="77777777" w:rsidR="00E438EC" w:rsidRPr="00F47A65" w:rsidRDefault="00E438EC" w:rsidP="00E438EC">
            <w:pPr>
              <w:rPr>
                <w:bCs/>
              </w:rPr>
            </w:pPr>
            <w:r w:rsidRPr="00F47A65">
              <w:rPr>
                <w:bCs/>
              </w:rPr>
              <w:t>Трансформаторы с жидким</w:t>
            </w:r>
          </w:p>
          <w:p w14:paraId="2E6C21D8" w14:textId="77777777" w:rsidR="00E438EC" w:rsidRPr="00F47A65" w:rsidRDefault="00E438EC" w:rsidP="00E438EC">
            <w:pPr>
              <w:rPr>
                <w:bCs/>
              </w:rPr>
            </w:pPr>
            <w:r w:rsidRPr="00F47A65">
              <w:rPr>
                <w:bCs/>
              </w:rPr>
              <w:t>диэлектриком, мощностью более 650</w:t>
            </w:r>
          </w:p>
          <w:p w14:paraId="055B1A43" w14:textId="77777777" w:rsidR="00E438EC" w:rsidRPr="00F47A65" w:rsidRDefault="00E438EC" w:rsidP="00E438EC">
            <w:pPr>
              <w:rPr>
                <w:bCs/>
              </w:rPr>
            </w:pPr>
            <w:r w:rsidRPr="00F47A65">
              <w:rPr>
                <w:bCs/>
              </w:rPr>
              <w:t>кВА, но не более 10000 кВА</w:t>
            </w:r>
          </w:p>
          <w:p w14:paraId="130B3810" w14:textId="77777777" w:rsidR="00E438EC" w:rsidRPr="00F47A65" w:rsidRDefault="00E438EC" w:rsidP="00E438EC">
            <w:pPr>
              <w:rPr>
                <w:bCs/>
              </w:rPr>
            </w:pPr>
            <w:r w:rsidRPr="00F47A65">
              <w:rPr>
                <w:bCs/>
              </w:rPr>
              <w:t>Трансформаторы с жидким</w:t>
            </w:r>
          </w:p>
          <w:p w14:paraId="30726860" w14:textId="77777777" w:rsidR="00E438EC" w:rsidRPr="00F47A65" w:rsidRDefault="00E438EC" w:rsidP="00E438EC">
            <w:pPr>
              <w:rPr>
                <w:bCs/>
              </w:rPr>
            </w:pPr>
            <w:r w:rsidRPr="00F47A65">
              <w:rPr>
                <w:bCs/>
              </w:rPr>
              <w:t>диэлектриком, мощностью более 10000</w:t>
            </w:r>
          </w:p>
          <w:p w14:paraId="11E4BF93" w14:textId="301AE4F2" w:rsidR="007571DB" w:rsidRPr="00F47A65" w:rsidRDefault="00E438EC" w:rsidP="00E438EC">
            <w:pPr>
              <w:rPr>
                <w:bCs/>
              </w:rPr>
            </w:pPr>
            <w:r w:rsidRPr="00F47A65">
              <w:rPr>
                <w:bCs/>
              </w:rPr>
              <w:t>кВА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90068" w14:textId="77777777" w:rsidR="00E438EC" w:rsidRPr="00F47A65" w:rsidRDefault="00E438EC" w:rsidP="00E438EC">
            <w:r w:rsidRPr="00F47A65">
              <w:t>1с, 3с, 4с</w:t>
            </w:r>
          </w:p>
          <w:p w14:paraId="6541898B" w14:textId="77777777" w:rsidR="00E438EC" w:rsidRPr="00F47A65" w:rsidRDefault="00E438EC" w:rsidP="00E438EC">
            <w:r w:rsidRPr="00F47A65">
              <w:t>Сертификация</w:t>
            </w:r>
          </w:p>
          <w:p w14:paraId="0F962CDE" w14:textId="1762B033" w:rsidR="007571DB" w:rsidRPr="00F47A65" w:rsidRDefault="007571DB" w:rsidP="00E438EC">
            <w:pPr>
              <w:rPr>
                <w:lang w:val="kk-KZ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EB376" w14:textId="0B0B5BD0" w:rsidR="00E438EC" w:rsidRPr="00F47A65" w:rsidRDefault="00E438EC" w:rsidP="00E438EC">
            <w:r w:rsidRPr="00F47A65">
              <w:t>85042</w:t>
            </w:r>
          </w:p>
          <w:p w14:paraId="05E7A4EA" w14:textId="4DCDF2AF" w:rsidR="00E438EC" w:rsidRPr="00F47A65" w:rsidRDefault="00E438EC" w:rsidP="00E438EC">
            <w:r w:rsidRPr="00F47A65">
              <w:t>850421</w:t>
            </w:r>
          </w:p>
          <w:p w14:paraId="22AE5FD4" w14:textId="70E3FF49" w:rsidR="00E438EC" w:rsidRPr="00F47A65" w:rsidRDefault="00E438EC" w:rsidP="00E438EC">
            <w:r w:rsidRPr="00F47A65">
              <w:t>850422</w:t>
            </w:r>
          </w:p>
          <w:p w14:paraId="169F120C" w14:textId="75C579F2" w:rsidR="00E438EC" w:rsidRPr="00F47A65" w:rsidRDefault="00E438EC" w:rsidP="00E438EC">
            <w:r w:rsidRPr="00F47A65">
              <w:t>850423</w:t>
            </w:r>
          </w:p>
          <w:p w14:paraId="6F841B84" w14:textId="6BAA2A39" w:rsidR="00E438EC" w:rsidRPr="00F47A65" w:rsidRDefault="00E438EC" w:rsidP="00E438EC">
            <w:r w:rsidRPr="00F47A65">
              <w:t>8504210000</w:t>
            </w:r>
          </w:p>
          <w:p w14:paraId="3A2089E5" w14:textId="7A22AAE4" w:rsidR="00E438EC" w:rsidRPr="00F47A65" w:rsidRDefault="00E438EC" w:rsidP="00E438EC">
            <w:r w:rsidRPr="00F47A65">
              <w:t>850422</w:t>
            </w:r>
          </w:p>
          <w:p w14:paraId="330DF5A0" w14:textId="3994DC9C" w:rsidR="00E438EC" w:rsidRPr="00F47A65" w:rsidRDefault="00E438EC" w:rsidP="00E438EC">
            <w:r w:rsidRPr="00F47A65">
              <w:t>8504</w:t>
            </w:r>
          </w:p>
          <w:p w14:paraId="0D56E23F" w14:textId="4DEF51DB" w:rsidR="00E438EC" w:rsidRPr="00F47A65" w:rsidRDefault="00E438EC" w:rsidP="00E438EC">
            <w:r w:rsidRPr="00F47A65">
              <w:t>8504221000</w:t>
            </w:r>
          </w:p>
          <w:p w14:paraId="59324C5F" w14:textId="08FDAF4E" w:rsidR="00E438EC" w:rsidRPr="00F47A65" w:rsidRDefault="00E438EC" w:rsidP="00E438EC">
            <w:r w:rsidRPr="00F47A65">
              <w:t>8504229000</w:t>
            </w:r>
          </w:p>
          <w:p w14:paraId="79A8CF45" w14:textId="073AFB3C" w:rsidR="00E438EC" w:rsidRPr="00F47A65" w:rsidRDefault="00E438EC" w:rsidP="00E438EC">
            <w:r w:rsidRPr="00F47A65">
              <w:t>850423</w:t>
            </w:r>
          </w:p>
          <w:p w14:paraId="5C248672" w14:textId="7B2D099F" w:rsidR="00E438EC" w:rsidRPr="00F47A65" w:rsidRDefault="00E438EC" w:rsidP="00E438EC">
            <w:r w:rsidRPr="00F47A65">
              <w:t>8504230001</w:t>
            </w:r>
          </w:p>
          <w:p w14:paraId="0F43F88C" w14:textId="20FC2B6A" w:rsidR="007571DB" w:rsidRPr="00F47A65" w:rsidRDefault="00E438EC" w:rsidP="00E438EC">
            <w:r w:rsidRPr="00F47A65">
              <w:t>8504230009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A6FC0" w14:textId="77777777" w:rsidR="00E438EC" w:rsidRPr="00F47A65" w:rsidRDefault="00E438EC" w:rsidP="00E438EC">
            <w:pPr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ТР ТС 004/2011</w:t>
            </w:r>
          </w:p>
          <w:p w14:paraId="3DA2D9AB" w14:textId="044E1223" w:rsidR="007571DB" w:rsidRPr="00F47A65" w:rsidRDefault="00E438EC" w:rsidP="00E438EC">
            <w:r w:rsidRPr="00F47A65">
              <w:rPr>
                <w:bCs/>
                <w:lang w:eastAsia="en-US"/>
              </w:rPr>
              <w:t>ТР ТС 020/2011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2FC72" w14:textId="77777777" w:rsidR="00E438EC" w:rsidRPr="00F47A65" w:rsidRDefault="00E438EC" w:rsidP="00E438EC">
            <w:pPr>
              <w:spacing w:line="276" w:lineRule="auto"/>
              <w:rPr>
                <w:b/>
                <w:bCs/>
                <w:spacing w:val="-1"/>
                <w:lang w:eastAsia="en-US"/>
              </w:rPr>
            </w:pPr>
            <w:r w:rsidRPr="00F47A65">
              <w:rPr>
                <w:b/>
                <w:bCs/>
                <w:spacing w:val="-1"/>
                <w:lang w:eastAsia="en-US"/>
              </w:rPr>
              <w:t>ТР ТС 004/2011</w:t>
            </w:r>
          </w:p>
          <w:p w14:paraId="3D1BA9A2" w14:textId="77777777" w:rsidR="00E438EC" w:rsidRPr="00F47A65" w:rsidRDefault="00E438EC" w:rsidP="00E438EC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61558-2-2</w:t>
            </w:r>
          </w:p>
          <w:p w14:paraId="69478E61" w14:textId="77777777" w:rsidR="00E438EC" w:rsidRPr="00F47A65" w:rsidRDefault="00E438EC" w:rsidP="00E438EC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61558-2-3</w:t>
            </w:r>
          </w:p>
          <w:p w14:paraId="792E19F8" w14:textId="77777777" w:rsidR="00E438EC" w:rsidRPr="00F47A65" w:rsidRDefault="00E438EC" w:rsidP="00E438EC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61558-2-4</w:t>
            </w:r>
          </w:p>
          <w:p w14:paraId="78A72D29" w14:textId="77777777" w:rsidR="00E438EC" w:rsidRPr="00F47A65" w:rsidRDefault="00E438EC" w:rsidP="00E438EC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61558-2-5</w:t>
            </w:r>
          </w:p>
          <w:p w14:paraId="407C77A7" w14:textId="77777777" w:rsidR="00E438EC" w:rsidRPr="00F47A65" w:rsidRDefault="00E438EC" w:rsidP="00E438EC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61558-2-7</w:t>
            </w:r>
          </w:p>
          <w:p w14:paraId="020721F4" w14:textId="77777777" w:rsidR="00E438EC" w:rsidRPr="00F47A65" w:rsidRDefault="00E438EC" w:rsidP="00E438EC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61558-2-8</w:t>
            </w:r>
          </w:p>
          <w:p w14:paraId="66AE50C6" w14:textId="77777777" w:rsidR="00E438EC" w:rsidRPr="00F47A65" w:rsidRDefault="00E438EC" w:rsidP="00E438EC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61558-2-9</w:t>
            </w:r>
          </w:p>
          <w:p w14:paraId="485DB28B" w14:textId="77777777" w:rsidR="00E438EC" w:rsidRPr="00F47A65" w:rsidRDefault="00E438EC" w:rsidP="00E438EC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61558-2-10</w:t>
            </w:r>
          </w:p>
          <w:p w14:paraId="4D975D94" w14:textId="77777777" w:rsidR="00E438EC" w:rsidRPr="00F47A65" w:rsidRDefault="00E438EC" w:rsidP="00E438EC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61558-2-12</w:t>
            </w:r>
          </w:p>
          <w:p w14:paraId="42EDE3DD" w14:textId="77777777" w:rsidR="00E438EC" w:rsidRPr="00F47A65" w:rsidRDefault="00E438EC" w:rsidP="00E438EC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61558-2-13</w:t>
            </w:r>
          </w:p>
          <w:p w14:paraId="3B4B5ABF" w14:textId="77777777" w:rsidR="00E438EC" w:rsidRPr="00F47A65" w:rsidRDefault="00E438EC" w:rsidP="00E438EC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61558-2-14</w:t>
            </w:r>
          </w:p>
          <w:p w14:paraId="54E51379" w14:textId="77777777" w:rsidR="00E438EC" w:rsidRPr="00F47A65" w:rsidRDefault="00E438EC" w:rsidP="00E438EC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61558-2</w:t>
            </w:r>
          </w:p>
          <w:p w14:paraId="7328EABC" w14:textId="77777777" w:rsidR="00E438EC" w:rsidRPr="00F47A65" w:rsidRDefault="00E438EC" w:rsidP="00E438EC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61558-2-16</w:t>
            </w:r>
          </w:p>
          <w:p w14:paraId="03C23014" w14:textId="77777777" w:rsidR="00E438EC" w:rsidRPr="00F47A65" w:rsidRDefault="00E438EC" w:rsidP="00E438EC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61558-2-20</w:t>
            </w:r>
          </w:p>
          <w:p w14:paraId="4BBB1375" w14:textId="77777777" w:rsidR="00E438EC" w:rsidRPr="00F47A65" w:rsidRDefault="00E438EC" w:rsidP="00E438EC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61558-2-23</w:t>
            </w:r>
          </w:p>
          <w:p w14:paraId="62E63F13" w14:textId="77777777" w:rsidR="00E438EC" w:rsidRPr="00F47A65" w:rsidRDefault="00E438EC" w:rsidP="00E438EC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62311</w:t>
            </w:r>
          </w:p>
          <w:p w14:paraId="360EB85C" w14:textId="77777777" w:rsidR="00E438EC" w:rsidRPr="00F47A65" w:rsidRDefault="00E438EC" w:rsidP="00E438EC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62479</w:t>
            </w:r>
          </w:p>
          <w:p w14:paraId="6DC36FF2" w14:textId="77777777" w:rsidR="00E438EC" w:rsidRPr="00F47A65" w:rsidRDefault="00E438EC" w:rsidP="00E438EC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EN 62233</w:t>
            </w:r>
          </w:p>
          <w:p w14:paraId="7DAA7E89" w14:textId="77777777" w:rsidR="00E438EC" w:rsidRPr="00F47A65" w:rsidRDefault="00E438EC" w:rsidP="00E438EC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12.2.007.0</w:t>
            </w:r>
          </w:p>
          <w:p w14:paraId="10C55611" w14:textId="77777777" w:rsidR="00E438EC" w:rsidRPr="00F47A65" w:rsidRDefault="00E438EC" w:rsidP="00E438EC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50571.7.722-2017/ МЭК</w:t>
            </w:r>
          </w:p>
          <w:p w14:paraId="7D838D3C" w14:textId="77777777" w:rsidR="00E438EC" w:rsidRPr="00F47A65" w:rsidRDefault="00E438EC" w:rsidP="00E438EC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60364-7-722:2015</w:t>
            </w:r>
          </w:p>
          <w:p w14:paraId="3ACE2671" w14:textId="77777777" w:rsidR="00E438EC" w:rsidRPr="00F47A65" w:rsidRDefault="00E438EC" w:rsidP="00E438EC">
            <w:pPr>
              <w:spacing w:line="276" w:lineRule="auto"/>
              <w:rPr>
                <w:b/>
                <w:bCs/>
                <w:spacing w:val="-1"/>
                <w:lang w:eastAsia="en-US"/>
              </w:rPr>
            </w:pPr>
            <w:r w:rsidRPr="00F47A65">
              <w:rPr>
                <w:b/>
                <w:bCs/>
                <w:spacing w:val="-1"/>
                <w:lang w:eastAsia="en-US"/>
              </w:rPr>
              <w:t>ТР ТС 020/2011</w:t>
            </w:r>
          </w:p>
          <w:p w14:paraId="11A58968" w14:textId="77777777" w:rsidR="00E438EC" w:rsidRPr="00F47A65" w:rsidRDefault="00E438EC" w:rsidP="00E438EC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30804.6.1</w:t>
            </w:r>
          </w:p>
          <w:p w14:paraId="169511C8" w14:textId="77777777" w:rsidR="00E438EC" w:rsidRPr="00F47A65" w:rsidRDefault="00E438EC" w:rsidP="00E438EC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30804.6.2</w:t>
            </w:r>
          </w:p>
          <w:p w14:paraId="6FD7E591" w14:textId="77777777" w:rsidR="00E438EC" w:rsidRPr="00F47A65" w:rsidRDefault="00E438EC" w:rsidP="00E438EC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lastRenderedPageBreak/>
              <w:t>ГОСТ IEC 61000-6-3</w:t>
            </w:r>
          </w:p>
          <w:p w14:paraId="488EE98E" w14:textId="77777777" w:rsidR="00E438EC" w:rsidRPr="00F47A65" w:rsidRDefault="00E438EC" w:rsidP="00E438EC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61000-6-4</w:t>
            </w:r>
          </w:p>
          <w:p w14:paraId="2DA2CC6C" w14:textId="77777777" w:rsidR="00E438EC" w:rsidRPr="00F47A65" w:rsidRDefault="00E438EC" w:rsidP="00E438EC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62041</w:t>
            </w:r>
          </w:p>
          <w:p w14:paraId="59890AEC" w14:textId="77777777" w:rsidR="00E438EC" w:rsidRPr="00F47A65" w:rsidRDefault="00E438EC" w:rsidP="00E438EC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32144</w:t>
            </w:r>
          </w:p>
          <w:p w14:paraId="7974E8B5" w14:textId="77777777" w:rsidR="00E438EC" w:rsidRPr="00F47A65" w:rsidRDefault="00E438EC" w:rsidP="00E438EC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CISPR 14-1</w:t>
            </w:r>
          </w:p>
          <w:p w14:paraId="3A848F8F" w14:textId="77777777" w:rsidR="007571DB" w:rsidRPr="00F47A65" w:rsidRDefault="00E438EC" w:rsidP="00E438EC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CISPR 14-2</w:t>
            </w:r>
          </w:p>
          <w:p w14:paraId="0A508480" w14:textId="77777777" w:rsidR="00C51546" w:rsidRPr="00F47A65" w:rsidRDefault="00C51546" w:rsidP="00C51546">
            <w:pPr>
              <w:spacing w:line="276" w:lineRule="auto"/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ГОСТ IEC 61000-3-3</w:t>
            </w:r>
          </w:p>
          <w:p w14:paraId="4DF7D1A1" w14:textId="77777777" w:rsidR="00C51546" w:rsidRPr="00F47A65" w:rsidRDefault="00C51546" w:rsidP="00C51546">
            <w:pPr>
              <w:spacing w:line="276" w:lineRule="auto"/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ГОСТ IEC 61000-3-2</w:t>
            </w:r>
          </w:p>
          <w:p w14:paraId="5D185A64" w14:textId="77777777" w:rsidR="00C51546" w:rsidRPr="00F47A65" w:rsidRDefault="00C51546" w:rsidP="00E438EC">
            <w:pPr>
              <w:rPr>
                <w:bCs/>
                <w:spacing w:val="-1"/>
                <w:lang w:eastAsia="en-US"/>
              </w:rPr>
            </w:pPr>
          </w:p>
          <w:p w14:paraId="2B85418D" w14:textId="151053F4" w:rsidR="00C51546" w:rsidRPr="00F47A65" w:rsidRDefault="00C51546" w:rsidP="00E438EC"/>
        </w:tc>
      </w:tr>
      <w:tr w:rsidR="007571DB" w:rsidRPr="00F47A65" w14:paraId="2B16592A" w14:textId="77777777" w:rsidTr="004A2D6A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9F9B1" w14:textId="28DF846A" w:rsidR="007571DB" w:rsidRPr="00F47A65" w:rsidRDefault="00E438EC" w:rsidP="00E438EC">
            <w:pPr>
              <w:spacing w:after="160" w:line="259" w:lineRule="auto"/>
            </w:pPr>
            <w:r w:rsidRPr="00F47A65">
              <w:lastRenderedPageBreak/>
              <w:t>1.8.7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00A20" w14:textId="77777777" w:rsidR="00E438EC" w:rsidRPr="00F47A65" w:rsidRDefault="00E438EC" w:rsidP="00E438EC">
            <w:pPr>
              <w:rPr>
                <w:bCs/>
              </w:rPr>
            </w:pPr>
            <w:r w:rsidRPr="00F47A65">
              <w:rPr>
                <w:bCs/>
              </w:rPr>
              <w:t>Трансформаторы измерительные, включая трансформаторы для измерения</w:t>
            </w:r>
          </w:p>
          <w:p w14:paraId="26511D5B" w14:textId="77777777" w:rsidR="00E438EC" w:rsidRPr="00F47A65" w:rsidRDefault="00E438EC" w:rsidP="00E438EC">
            <w:pPr>
              <w:rPr>
                <w:bCs/>
              </w:rPr>
            </w:pPr>
            <w:r w:rsidRPr="00F47A65">
              <w:rPr>
                <w:bCs/>
              </w:rPr>
              <w:t>напряжения, мощностью не более 1 кВА</w:t>
            </w:r>
          </w:p>
          <w:p w14:paraId="10DFFA96" w14:textId="77777777" w:rsidR="00E438EC" w:rsidRPr="00F47A65" w:rsidRDefault="00E438EC" w:rsidP="00E438EC">
            <w:pPr>
              <w:rPr>
                <w:bCs/>
              </w:rPr>
            </w:pPr>
            <w:r w:rsidRPr="00F47A65">
              <w:rPr>
                <w:bCs/>
              </w:rPr>
              <w:t>Трансформаторы прочие, не включенные</w:t>
            </w:r>
          </w:p>
          <w:p w14:paraId="7B9D0DC0" w14:textId="77777777" w:rsidR="00E438EC" w:rsidRPr="00F47A65" w:rsidRDefault="00E438EC" w:rsidP="00E438EC">
            <w:pPr>
              <w:rPr>
                <w:bCs/>
              </w:rPr>
            </w:pPr>
            <w:r w:rsidRPr="00F47A65">
              <w:rPr>
                <w:bCs/>
              </w:rPr>
              <w:t>в другие группировки, мощностью не</w:t>
            </w:r>
          </w:p>
          <w:p w14:paraId="532586F8" w14:textId="77777777" w:rsidR="00E438EC" w:rsidRPr="00F47A65" w:rsidRDefault="00E438EC" w:rsidP="00E438EC">
            <w:pPr>
              <w:rPr>
                <w:bCs/>
              </w:rPr>
            </w:pPr>
            <w:r w:rsidRPr="00F47A65">
              <w:rPr>
                <w:bCs/>
              </w:rPr>
              <w:t>более 1 кВА</w:t>
            </w:r>
          </w:p>
          <w:p w14:paraId="61B7BA9F" w14:textId="77777777" w:rsidR="00E438EC" w:rsidRPr="00F47A65" w:rsidRDefault="00E438EC" w:rsidP="00E438EC">
            <w:pPr>
              <w:rPr>
                <w:bCs/>
              </w:rPr>
            </w:pPr>
            <w:r w:rsidRPr="00F47A65">
              <w:rPr>
                <w:bCs/>
              </w:rPr>
              <w:t>Трансформаторы прочие мощностью</w:t>
            </w:r>
          </w:p>
          <w:p w14:paraId="136CF3B7" w14:textId="607F607E" w:rsidR="007571DB" w:rsidRPr="00F47A65" w:rsidRDefault="00E438EC" w:rsidP="00E438EC">
            <w:pPr>
              <w:rPr>
                <w:bCs/>
              </w:rPr>
            </w:pPr>
            <w:r w:rsidRPr="00F47A65">
              <w:rPr>
                <w:bCs/>
              </w:rPr>
              <w:t>более 1 кВА, но не более 16 кВА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E463A" w14:textId="77777777" w:rsidR="00E438EC" w:rsidRPr="00F47A65" w:rsidRDefault="00E438EC" w:rsidP="00E438EC">
            <w:r w:rsidRPr="00F47A65">
              <w:t>1с, 3с, 4с</w:t>
            </w:r>
          </w:p>
          <w:p w14:paraId="17C91E4D" w14:textId="77777777" w:rsidR="00E438EC" w:rsidRPr="00F47A65" w:rsidRDefault="00E438EC" w:rsidP="00E438EC">
            <w:r w:rsidRPr="00F47A65">
              <w:t>Сертификация</w:t>
            </w:r>
          </w:p>
          <w:p w14:paraId="55CE62FC" w14:textId="400E5B56" w:rsidR="007571DB" w:rsidRPr="00F47A65" w:rsidRDefault="007571DB" w:rsidP="00E438EC">
            <w:pPr>
              <w:rPr>
                <w:lang w:val="kk-KZ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D25E4" w14:textId="051A4AB7" w:rsidR="007571DB" w:rsidRPr="00F47A65" w:rsidRDefault="00E438EC" w:rsidP="00D62871">
            <w:r w:rsidRPr="00F47A65">
              <w:t>850431</w:t>
            </w:r>
          </w:p>
          <w:p w14:paraId="5E81611A" w14:textId="104E2707" w:rsidR="00E438EC" w:rsidRPr="00F47A65" w:rsidRDefault="00E438EC" w:rsidP="00E438EC">
            <w:r w:rsidRPr="00F47A65">
              <w:t>8504312</w:t>
            </w:r>
          </w:p>
          <w:p w14:paraId="2477178F" w14:textId="15BEED72" w:rsidR="00E438EC" w:rsidRPr="00F47A65" w:rsidRDefault="00E438EC" w:rsidP="00E438EC">
            <w:r w:rsidRPr="00F47A65">
              <w:t>85043180</w:t>
            </w:r>
          </w:p>
          <w:p w14:paraId="07CF9F1F" w14:textId="58A7DD2B" w:rsidR="00E438EC" w:rsidRPr="00F47A65" w:rsidRDefault="00E438EC" w:rsidP="00E438EC">
            <w:r w:rsidRPr="00F47A65">
              <w:t>850432</w:t>
            </w:r>
          </w:p>
          <w:p w14:paraId="43181764" w14:textId="3ADCA1A6" w:rsidR="00E438EC" w:rsidRPr="00F47A65" w:rsidRDefault="00E438EC" w:rsidP="00E438EC">
            <w:r w:rsidRPr="00F47A65">
              <w:t>850431</w:t>
            </w:r>
          </w:p>
          <w:p w14:paraId="0E463AD6" w14:textId="49130847" w:rsidR="00E438EC" w:rsidRPr="00F47A65" w:rsidRDefault="00E438EC" w:rsidP="00E438EC">
            <w:r w:rsidRPr="00F47A65">
              <w:t>85043121</w:t>
            </w:r>
          </w:p>
          <w:p w14:paraId="374BDF9C" w14:textId="7D1A0DDA" w:rsidR="00E438EC" w:rsidRPr="00F47A65" w:rsidRDefault="00E438EC" w:rsidP="00E438EC">
            <w:r w:rsidRPr="00F47A65">
              <w:t>8504312101</w:t>
            </w:r>
          </w:p>
          <w:p w14:paraId="74CE4287" w14:textId="3A3DBF13" w:rsidR="00E438EC" w:rsidRPr="00F47A65" w:rsidRDefault="00E438EC" w:rsidP="00E438EC">
            <w:r w:rsidRPr="00F47A65">
              <w:t>8504312109</w:t>
            </w:r>
          </w:p>
          <w:p w14:paraId="27DB3399" w14:textId="12AAAF86" w:rsidR="00E438EC" w:rsidRPr="00F47A65" w:rsidRDefault="00E438EC" w:rsidP="00E438EC">
            <w:r w:rsidRPr="00F47A65">
              <w:t>85043129</w:t>
            </w:r>
          </w:p>
          <w:p w14:paraId="1F57467B" w14:textId="677AE17E" w:rsidR="00E438EC" w:rsidRPr="00F47A65" w:rsidRDefault="00E438EC" w:rsidP="00E438EC">
            <w:r w:rsidRPr="00F47A65">
              <w:t>8504312901</w:t>
            </w:r>
          </w:p>
          <w:p w14:paraId="52E2BB0E" w14:textId="5F2EDD0E" w:rsidR="00E438EC" w:rsidRPr="00F47A65" w:rsidRDefault="00E438EC" w:rsidP="00E438EC">
            <w:r w:rsidRPr="00F47A65">
              <w:t>8504</w:t>
            </w:r>
          </w:p>
          <w:p w14:paraId="7237A49D" w14:textId="68CFBF45" w:rsidR="00E438EC" w:rsidRPr="00F47A65" w:rsidRDefault="00E438EC" w:rsidP="00E438EC">
            <w:r w:rsidRPr="00F47A65">
              <w:t>8504312909</w:t>
            </w:r>
          </w:p>
          <w:p w14:paraId="5BB30342" w14:textId="15B59994" w:rsidR="00E438EC" w:rsidRPr="00F47A65" w:rsidRDefault="00E438EC" w:rsidP="00E438EC">
            <w:r w:rsidRPr="00F47A65">
              <w:t>85043180</w:t>
            </w:r>
          </w:p>
          <w:p w14:paraId="7D90EE4A" w14:textId="4BDEB66D" w:rsidR="00E438EC" w:rsidRPr="00F47A65" w:rsidRDefault="00E438EC" w:rsidP="00E438EC">
            <w:r w:rsidRPr="00F47A65">
              <w:t>8504318001</w:t>
            </w:r>
          </w:p>
          <w:p w14:paraId="3C127BA1" w14:textId="37F12494" w:rsidR="00E438EC" w:rsidRPr="00F47A65" w:rsidRDefault="00E438EC" w:rsidP="00E438EC">
            <w:r w:rsidRPr="00F47A65">
              <w:t>8504318002</w:t>
            </w:r>
          </w:p>
          <w:p w14:paraId="2C1D94F3" w14:textId="042B115A" w:rsidR="00E438EC" w:rsidRPr="00F47A65" w:rsidRDefault="00E438EC" w:rsidP="00E438EC">
            <w:r w:rsidRPr="00F47A65">
              <w:t>8504318008</w:t>
            </w:r>
          </w:p>
          <w:p w14:paraId="05E7F05E" w14:textId="0345572E" w:rsidR="00E438EC" w:rsidRPr="00F47A65" w:rsidRDefault="00E438EC" w:rsidP="00E438EC">
            <w:r w:rsidRPr="00F47A65">
              <w:t>850432</w:t>
            </w:r>
          </w:p>
          <w:p w14:paraId="2DFD0191" w14:textId="6ABD743D" w:rsidR="00E438EC" w:rsidRPr="00F47A65" w:rsidRDefault="00E438EC" w:rsidP="00E438EC">
            <w:r w:rsidRPr="00F47A65">
              <w:t>8504320001</w:t>
            </w:r>
          </w:p>
          <w:p w14:paraId="5E31F316" w14:textId="4F310370" w:rsidR="00E438EC" w:rsidRPr="00F47A65" w:rsidRDefault="00E438EC" w:rsidP="00E438EC">
            <w:r w:rsidRPr="00F47A65">
              <w:t>8504320002</w:t>
            </w:r>
          </w:p>
          <w:p w14:paraId="69B83D87" w14:textId="5FC12FB5" w:rsidR="00E438EC" w:rsidRPr="00F47A65" w:rsidRDefault="00E438EC" w:rsidP="00E438EC">
            <w:r w:rsidRPr="00F47A65">
              <w:t>8504320009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1AB04" w14:textId="77777777" w:rsidR="00E438EC" w:rsidRPr="00F47A65" w:rsidRDefault="00E438EC" w:rsidP="00E438EC">
            <w:pPr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ТР ТС 004/2011</w:t>
            </w:r>
          </w:p>
          <w:p w14:paraId="5C1D5808" w14:textId="5C0AB342" w:rsidR="007571DB" w:rsidRPr="00F47A65" w:rsidRDefault="00E438EC" w:rsidP="00E438EC">
            <w:r w:rsidRPr="00F47A65">
              <w:rPr>
                <w:bCs/>
                <w:lang w:eastAsia="en-US"/>
              </w:rPr>
              <w:t>ТР ТС 020/2011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88C39" w14:textId="77777777" w:rsidR="007571DB" w:rsidRPr="00F47A65" w:rsidRDefault="00E438EC" w:rsidP="00D62871">
            <w:pPr>
              <w:rPr>
                <w:b/>
                <w:bCs/>
                <w:spacing w:val="-1"/>
                <w:lang w:eastAsia="en-US"/>
              </w:rPr>
            </w:pPr>
            <w:r w:rsidRPr="00F47A65">
              <w:rPr>
                <w:b/>
                <w:bCs/>
                <w:spacing w:val="-1"/>
                <w:lang w:eastAsia="en-US"/>
              </w:rPr>
              <w:t>ТР ТС 004/2011</w:t>
            </w:r>
          </w:p>
          <w:p w14:paraId="704511FE" w14:textId="77777777" w:rsidR="00E438EC" w:rsidRPr="00F47A65" w:rsidRDefault="00E438EC" w:rsidP="00E438EC">
            <w:r w:rsidRPr="00F47A65">
              <w:t>ГОСТ IEC 61558-2-2</w:t>
            </w:r>
          </w:p>
          <w:p w14:paraId="24D03277" w14:textId="77777777" w:rsidR="00E438EC" w:rsidRPr="00F47A65" w:rsidRDefault="00E438EC" w:rsidP="00E438EC">
            <w:r w:rsidRPr="00F47A65">
              <w:t>ГОСТ IEC 61558-2-3</w:t>
            </w:r>
          </w:p>
          <w:p w14:paraId="622CB600" w14:textId="77777777" w:rsidR="00E438EC" w:rsidRPr="00F47A65" w:rsidRDefault="00E438EC" w:rsidP="00E438EC">
            <w:r w:rsidRPr="00F47A65">
              <w:t>ГОСТ IEC 61558-2-4</w:t>
            </w:r>
          </w:p>
          <w:p w14:paraId="684F15BC" w14:textId="77777777" w:rsidR="00E438EC" w:rsidRPr="00F47A65" w:rsidRDefault="00E438EC" w:rsidP="00E438EC">
            <w:r w:rsidRPr="00F47A65">
              <w:t>ГОСТ IEC 61558-2-5</w:t>
            </w:r>
          </w:p>
          <w:p w14:paraId="3D01B12D" w14:textId="77777777" w:rsidR="00E438EC" w:rsidRPr="00F47A65" w:rsidRDefault="00E438EC" w:rsidP="00E438EC">
            <w:r w:rsidRPr="00F47A65">
              <w:t>ГОСТ IEC 61558-2-7</w:t>
            </w:r>
          </w:p>
          <w:p w14:paraId="04F6EA10" w14:textId="77777777" w:rsidR="00E438EC" w:rsidRPr="00F47A65" w:rsidRDefault="00E438EC" w:rsidP="00E438EC">
            <w:r w:rsidRPr="00F47A65">
              <w:t>ГОСТ IEC 61558-2-8</w:t>
            </w:r>
          </w:p>
          <w:p w14:paraId="0F7E0BB5" w14:textId="77777777" w:rsidR="00E438EC" w:rsidRPr="00F47A65" w:rsidRDefault="00E438EC" w:rsidP="00E438EC">
            <w:r w:rsidRPr="00F47A65">
              <w:t>ГОСТ IEC 61558-2-9</w:t>
            </w:r>
          </w:p>
          <w:p w14:paraId="7193D274" w14:textId="77777777" w:rsidR="00E438EC" w:rsidRPr="00F47A65" w:rsidRDefault="00E438EC" w:rsidP="00E438EC">
            <w:r w:rsidRPr="00F47A65">
              <w:t>ГОСТ IEC 61558-2-10</w:t>
            </w:r>
          </w:p>
          <w:p w14:paraId="4EFD92B8" w14:textId="77777777" w:rsidR="00E438EC" w:rsidRPr="00F47A65" w:rsidRDefault="00E438EC" w:rsidP="00E438EC">
            <w:r w:rsidRPr="00F47A65">
              <w:t>ГОСТ IEC 61558-2-12</w:t>
            </w:r>
          </w:p>
          <w:p w14:paraId="70F269F1" w14:textId="77777777" w:rsidR="00E438EC" w:rsidRPr="00F47A65" w:rsidRDefault="00E438EC" w:rsidP="00E438EC">
            <w:r w:rsidRPr="00F47A65">
              <w:t>ГОСТ IEC 61558-2-13</w:t>
            </w:r>
          </w:p>
          <w:p w14:paraId="1ED73F3C" w14:textId="77777777" w:rsidR="00E438EC" w:rsidRPr="00F47A65" w:rsidRDefault="00E438EC" w:rsidP="00E438EC">
            <w:r w:rsidRPr="00F47A65">
              <w:t>ГОСТ IEC 61558-2-14</w:t>
            </w:r>
          </w:p>
          <w:p w14:paraId="42A19DDD" w14:textId="77777777" w:rsidR="00E438EC" w:rsidRPr="00F47A65" w:rsidRDefault="00E438EC" w:rsidP="00E438EC">
            <w:r w:rsidRPr="00F47A65">
              <w:t>ГОСТ IEC 61558-2-15</w:t>
            </w:r>
          </w:p>
          <w:p w14:paraId="4D32028C" w14:textId="77777777" w:rsidR="00E438EC" w:rsidRPr="00F47A65" w:rsidRDefault="00E438EC" w:rsidP="00E438EC">
            <w:r w:rsidRPr="00F47A65">
              <w:t>ГОСТ IEC 61558-2-16</w:t>
            </w:r>
          </w:p>
          <w:p w14:paraId="129897D8" w14:textId="77777777" w:rsidR="00E438EC" w:rsidRPr="00F47A65" w:rsidRDefault="00E438EC" w:rsidP="00E438EC">
            <w:r w:rsidRPr="00F47A65">
              <w:t>ГОСТ IEC 61558-2-20</w:t>
            </w:r>
          </w:p>
          <w:p w14:paraId="0305EAED" w14:textId="77777777" w:rsidR="00E438EC" w:rsidRPr="00F47A65" w:rsidRDefault="00E438EC" w:rsidP="00E438EC">
            <w:r w:rsidRPr="00F47A65">
              <w:t>ГОСТ IEC 61558-2-23</w:t>
            </w:r>
          </w:p>
          <w:p w14:paraId="15123515" w14:textId="77777777" w:rsidR="00E438EC" w:rsidRPr="00F47A65" w:rsidRDefault="00E438EC" w:rsidP="00E438EC">
            <w:r w:rsidRPr="00F47A65">
              <w:t>ГОСТ IEC 62311</w:t>
            </w:r>
          </w:p>
          <w:p w14:paraId="768B15D5" w14:textId="77777777" w:rsidR="00E438EC" w:rsidRPr="00F47A65" w:rsidRDefault="00E438EC" w:rsidP="00E438EC">
            <w:r w:rsidRPr="00F47A65">
              <w:t>ГОСТ IEC 62479</w:t>
            </w:r>
          </w:p>
          <w:p w14:paraId="50D18DDB" w14:textId="77777777" w:rsidR="00E438EC" w:rsidRPr="00F47A65" w:rsidRDefault="00E438EC" w:rsidP="00E438EC">
            <w:r w:rsidRPr="00F47A65">
              <w:t>ГОСТ EN 62233</w:t>
            </w:r>
          </w:p>
          <w:p w14:paraId="123BDF9B" w14:textId="77777777" w:rsidR="00E438EC" w:rsidRPr="00F47A65" w:rsidRDefault="00E438EC" w:rsidP="00E438EC">
            <w:r w:rsidRPr="00F47A65">
              <w:t>ГОСТ IEC 61028</w:t>
            </w:r>
          </w:p>
          <w:p w14:paraId="1DFDF701" w14:textId="77777777" w:rsidR="00E438EC" w:rsidRPr="00F47A65" w:rsidRDefault="00E438EC" w:rsidP="00E438EC">
            <w:r w:rsidRPr="00F47A65">
              <w:t>ГОСТ 12.2.007.0</w:t>
            </w:r>
          </w:p>
          <w:p w14:paraId="32F9B5F5" w14:textId="77777777" w:rsidR="00E438EC" w:rsidRPr="00F47A65" w:rsidRDefault="00E438EC" w:rsidP="00E438EC">
            <w:r w:rsidRPr="00F47A65">
              <w:t>ГОСТ IEC 60598-2-6</w:t>
            </w:r>
          </w:p>
          <w:p w14:paraId="30C6549E" w14:textId="77777777" w:rsidR="00E438EC" w:rsidRPr="00F47A65" w:rsidRDefault="00E438EC" w:rsidP="00E438EC">
            <w:r w:rsidRPr="00F47A65">
              <w:t>ГОСТ IEC 62493</w:t>
            </w:r>
          </w:p>
          <w:p w14:paraId="43A8F85B" w14:textId="77777777" w:rsidR="00E438EC" w:rsidRPr="00F47A65" w:rsidRDefault="00E438EC" w:rsidP="00E438EC">
            <w:r w:rsidRPr="00F47A65">
              <w:lastRenderedPageBreak/>
              <w:t>ГОСТ 11282 (МЭК 524)</w:t>
            </w:r>
          </w:p>
          <w:p w14:paraId="444C956C" w14:textId="77777777" w:rsidR="00E438EC" w:rsidRPr="00F47A65" w:rsidRDefault="00E438EC" w:rsidP="00E438EC">
            <w:pPr>
              <w:rPr>
                <w:b/>
              </w:rPr>
            </w:pPr>
            <w:r w:rsidRPr="00F47A65">
              <w:rPr>
                <w:b/>
              </w:rPr>
              <w:t>ТР ТС 020/2011</w:t>
            </w:r>
          </w:p>
          <w:p w14:paraId="490D2C52" w14:textId="77777777" w:rsidR="00E438EC" w:rsidRPr="00F47A65" w:rsidRDefault="00E438EC" w:rsidP="00E438EC">
            <w:r w:rsidRPr="00F47A65">
              <w:t>ГОСТ 30804.6.1</w:t>
            </w:r>
          </w:p>
          <w:p w14:paraId="196A28B2" w14:textId="77777777" w:rsidR="00E438EC" w:rsidRPr="00F47A65" w:rsidRDefault="00E438EC" w:rsidP="00E438EC">
            <w:r w:rsidRPr="00F47A65">
              <w:t>ГОСТ IEC 61000-6-3</w:t>
            </w:r>
          </w:p>
          <w:p w14:paraId="18A80584" w14:textId="77777777" w:rsidR="00E438EC" w:rsidRPr="00F47A65" w:rsidRDefault="00E438EC" w:rsidP="00E438EC">
            <w:r w:rsidRPr="00F47A65">
              <w:t>ГОСТ 30804.6.2</w:t>
            </w:r>
          </w:p>
          <w:p w14:paraId="00E84C0F" w14:textId="77777777" w:rsidR="00E438EC" w:rsidRPr="00F47A65" w:rsidRDefault="00E438EC" w:rsidP="00E438EC">
            <w:r w:rsidRPr="00F47A65">
              <w:t>ГОСТ IEC 61000-6-4</w:t>
            </w:r>
          </w:p>
          <w:p w14:paraId="6ABA8A47" w14:textId="77777777" w:rsidR="00E438EC" w:rsidRPr="00F47A65" w:rsidRDefault="00E438EC" w:rsidP="00E438EC">
            <w:r w:rsidRPr="00F47A65">
              <w:t>ГОСТ IEC 61000-3-2</w:t>
            </w:r>
          </w:p>
          <w:p w14:paraId="1157B3CB" w14:textId="77777777" w:rsidR="00E438EC" w:rsidRPr="00F47A65" w:rsidRDefault="00E438EC" w:rsidP="00E438EC">
            <w:r w:rsidRPr="00F47A65">
              <w:t>ГОСТ IEC 61000-3-3</w:t>
            </w:r>
          </w:p>
          <w:p w14:paraId="6C992432" w14:textId="77777777" w:rsidR="00E438EC" w:rsidRPr="00F47A65" w:rsidRDefault="00E438EC" w:rsidP="00E438EC">
            <w:r w:rsidRPr="00F47A65">
              <w:t>ГОСТ IEC 61547</w:t>
            </w:r>
          </w:p>
          <w:p w14:paraId="4A0E8DDF" w14:textId="77777777" w:rsidR="00E438EC" w:rsidRPr="00F47A65" w:rsidRDefault="00E438EC" w:rsidP="00E438EC">
            <w:r w:rsidRPr="00F47A65">
              <w:t>ГОСТ CISPR 15</w:t>
            </w:r>
          </w:p>
          <w:p w14:paraId="2B6579A8" w14:textId="77777777" w:rsidR="00E438EC" w:rsidRPr="00F47A65" w:rsidRDefault="00E438EC" w:rsidP="00E438EC">
            <w:r w:rsidRPr="00F47A65">
              <w:t>ГОСТ CISPR 14-1</w:t>
            </w:r>
          </w:p>
          <w:p w14:paraId="6EF8ED1B" w14:textId="77777777" w:rsidR="00E438EC" w:rsidRPr="00F47A65" w:rsidRDefault="00E438EC" w:rsidP="00E438EC">
            <w:r w:rsidRPr="00F47A65">
              <w:t>ГОСТ CISPR 14-2</w:t>
            </w:r>
          </w:p>
          <w:p w14:paraId="33777594" w14:textId="77777777" w:rsidR="00E438EC" w:rsidRPr="00F47A65" w:rsidRDefault="00E438EC" w:rsidP="00E438EC">
            <w:r w:rsidRPr="00F47A65">
              <w:t>ГОСТ 30804.6.2</w:t>
            </w:r>
          </w:p>
          <w:p w14:paraId="50F38DB9" w14:textId="77777777" w:rsidR="00E438EC" w:rsidRPr="00F47A65" w:rsidRDefault="00E438EC" w:rsidP="00E438EC">
            <w:r w:rsidRPr="00F47A65">
              <w:t>ГОСТ IEC 61547</w:t>
            </w:r>
          </w:p>
          <w:p w14:paraId="2A90CA66" w14:textId="77777777" w:rsidR="003111F6" w:rsidRPr="00F47A65" w:rsidRDefault="003111F6" w:rsidP="003111F6">
            <w:pPr>
              <w:spacing w:line="276" w:lineRule="auto"/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ГОСТ IEC 61000-3-3</w:t>
            </w:r>
          </w:p>
          <w:p w14:paraId="6CC70BA3" w14:textId="271084B4" w:rsidR="003111F6" w:rsidRPr="00F47A65" w:rsidRDefault="003111F6" w:rsidP="003111F6">
            <w:pPr>
              <w:spacing w:line="276" w:lineRule="auto"/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ГОСТ IEC 61000-3-2</w:t>
            </w:r>
          </w:p>
        </w:tc>
      </w:tr>
      <w:tr w:rsidR="007571DB" w:rsidRPr="00F47A65" w14:paraId="42ECBB04" w14:textId="77777777" w:rsidTr="004A2D6A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29AC3" w14:textId="15710C77" w:rsidR="007571DB" w:rsidRPr="00F47A65" w:rsidRDefault="00E438EC" w:rsidP="00D62871">
            <w:pPr>
              <w:spacing w:after="160" w:line="259" w:lineRule="auto"/>
            </w:pPr>
            <w:r w:rsidRPr="00F47A65">
              <w:lastRenderedPageBreak/>
              <w:t>1.8.8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53391" w14:textId="4E8F700C" w:rsidR="00E438EC" w:rsidRPr="00F47A65" w:rsidRDefault="00E438EC" w:rsidP="00E438EC">
            <w:pPr>
              <w:rPr>
                <w:bCs/>
              </w:rPr>
            </w:pPr>
            <w:r w:rsidRPr="00F47A65">
              <w:rPr>
                <w:bCs/>
              </w:rPr>
              <w:t>Сопротивления балластные для</w:t>
            </w:r>
          </w:p>
          <w:p w14:paraId="6E87FB98" w14:textId="77777777" w:rsidR="00E438EC" w:rsidRPr="00F47A65" w:rsidRDefault="00E438EC" w:rsidP="00E438EC">
            <w:pPr>
              <w:rPr>
                <w:bCs/>
              </w:rPr>
            </w:pPr>
            <w:r w:rsidRPr="00F47A65">
              <w:rPr>
                <w:bCs/>
              </w:rPr>
              <w:t>газоразрядных ламп или трубок; прочие</w:t>
            </w:r>
          </w:p>
          <w:p w14:paraId="71CBDFB7" w14:textId="77777777" w:rsidR="00E438EC" w:rsidRPr="00F47A65" w:rsidRDefault="00E438EC" w:rsidP="00E438EC">
            <w:pPr>
              <w:rPr>
                <w:bCs/>
              </w:rPr>
            </w:pPr>
            <w:r w:rsidRPr="00F47A65">
              <w:rPr>
                <w:bCs/>
              </w:rPr>
              <w:t>катушки индуктивности</w:t>
            </w:r>
          </w:p>
          <w:p w14:paraId="35526618" w14:textId="77777777" w:rsidR="00E438EC" w:rsidRPr="00F47A65" w:rsidRDefault="00E438EC" w:rsidP="00E438EC">
            <w:pPr>
              <w:rPr>
                <w:bCs/>
              </w:rPr>
            </w:pPr>
            <w:r w:rsidRPr="00F47A65">
              <w:rPr>
                <w:bCs/>
              </w:rPr>
              <w:t>Катушки индуктивности и дроссели,</w:t>
            </w:r>
          </w:p>
          <w:p w14:paraId="35236EE0" w14:textId="77777777" w:rsidR="00E438EC" w:rsidRPr="00F47A65" w:rsidRDefault="00E438EC" w:rsidP="00E438EC">
            <w:pPr>
              <w:rPr>
                <w:bCs/>
              </w:rPr>
            </w:pPr>
            <w:r w:rsidRPr="00F47A65">
              <w:rPr>
                <w:bCs/>
              </w:rPr>
              <w:t>соединенные или нет с конденсатором,</w:t>
            </w:r>
          </w:p>
          <w:p w14:paraId="2B615E25" w14:textId="77777777" w:rsidR="00E438EC" w:rsidRPr="00F47A65" w:rsidRDefault="00E438EC" w:rsidP="00E438EC">
            <w:pPr>
              <w:rPr>
                <w:bCs/>
              </w:rPr>
            </w:pPr>
            <w:r w:rsidRPr="00F47A65">
              <w:rPr>
                <w:bCs/>
              </w:rPr>
              <w:t>для разрядных ламп и трубок</w:t>
            </w:r>
          </w:p>
          <w:p w14:paraId="516571F4" w14:textId="77777777" w:rsidR="00E438EC" w:rsidRPr="00F47A65" w:rsidRDefault="00E438EC" w:rsidP="00E438EC">
            <w:pPr>
              <w:rPr>
                <w:bCs/>
              </w:rPr>
            </w:pPr>
            <w:r w:rsidRPr="00F47A65">
              <w:rPr>
                <w:bCs/>
              </w:rPr>
              <w:t>Сопротивления балластные для</w:t>
            </w:r>
          </w:p>
          <w:p w14:paraId="3BD1868A" w14:textId="77777777" w:rsidR="00E438EC" w:rsidRPr="00F47A65" w:rsidRDefault="00E438EC" w:rsidP="00E438EC">
            <w:pPr>
              <w:rPr>
                <w:bCs/>
              </w:rPr>
            </w:pPr>
            <w:r w:rsidRPr="00F47A65">
              <w:rPr>
                <w:bCs/>
              </w:rPr>
              <w:t>газоразрядных ламп или трубок (кроме</w:t>
            </w:r>
          </w:p>
          <w:p w14:paraId="7023415C" w14:textId="77777777" w:rsidR="00E438EC" w:rsidRPr="00F47A65" w:rsidRDefault="00E438EC" w:rsidP="00E438EC">
            <w:pPr>
              <w:rPr>
                <w:bCs/>
              </w:rPr>
            </w:pPr>
            <w:r w:rsidRPr="00F47A65">
              <w:rPr>
                <w:bCs/>
              </w:rPr>
              <w:t>катушек индуктивности)</w:t>
            </w:r>
          </w:p>
          <w:p w14:paraId="138F4F79" w14:textId="77777777" w:rsidR="00E438EC" w:rsidRPr="00F47A65" w:rsidRDefault="00E438EC" w:rsidP="00E438EC">
            <w:pPr>
              <w:rPr>
                <w:bCs/>
              </w:rPr>
            </w:pPr>
            <w:r w:rsidRPr="00F47A65">
              <w:rPr>
                <w:bCs/>
              </w:rPr>
              <w:t>Устройства для зарядки аккумуляторов;</w:t>
            </w:r>
          </w:p>
          <w:p w14:paraId="7BE8A1E8" w14:textId="77777777" w:rsidR="00E438EC" w:rsidRPr="00F47A65" w:rsidRDefault="00E438EC" w:rsidP="00E438EC">
            <w:pPr>
              <w:rPr>
                <w:bCs/>
              </w:rPr>
            </w:pPr>
            <w:r w:rsidRPr="00F47A65">
              <w:rPr>
                <w:bCs/>
              </w:rPr>
              <w:t>выпрямители</w:t>
            </w:r>
          </w:p>
          <w:p w14:paraId="26983007" w14:textId="77777777" w:rsidR="00E438EC" w:rsidRPr="00F47A65" w:rsidRDefault="00E438EC" w:rsidP="00E438EC">
            <w:pPr>
              <w:rPr>
                <w:bCs/>
              </w:rPr>
            </w:pPr>
            <w:r w:rsidRPr="00F47A65">
              <w:rPr>
                <w:bCs/>
              </w:rPr>
              <w:t>Устройства для зарядки (в т.ч.</w:t>
            </w:r>
          </w:p>
          <w:p w14:paraId="37774201" w14:textId="77777777" w:rsidR="00E438EC" w:rsidRPr="00F47A65" w:rsidRDefault="00E438EC" w:rsidP="00E438EC">
            <w:pPr>
              <w:rPr>
                <w:bCs/>
              </w:rPr>
            </w:pPr>
            <w:r w:rsidRPr="00F47A65">
              <w:rPr>
                <w:bCs/>
              </w:rPr>
              <w:lastRenderedPageBreak/>
              <w:t>портативные)</w:t>
            </w:r>
          </w:p>
          <w:p w14:paraId="752BE272" w14:textId="77777777" w:rsidR="00E438EC" w:rsidRPr="00F47A65" w:rsidRDefault="00E438EC" w:rsidP="00E438EC">
            <w:pPr>
              <w:rPr>
                <w:bCs/>
              </w:rPr>
            </w:pPr>
            <w:r w:rsidRPr="00F47A65">
              <w:rPr>
                <w:bCs/>
              </w:rPr>
              <w:t>Устройства зарядки (в т.ч. для</w:t>
            </w:r>
          </w:p>
          <w:p w14:paraId="2F9B378F" w14:textId="77777777" w:rsidR="00E438EC" w:rsidRPr="00F47A65" w:rsidRDefault="00E438EC" w:rsidP="00E438EC">
            <w:pPr>
              <w:rPr>
                <w:bCs/>
              </w:rPr>
            </w:pPr>
            <w:r w:rsidRPr="00F47A65">
              <w:rPr>
                <w:bCs/>
              </w:rPr>
              <w:t>транспорта)</w:t>
            </w:r>
          </w:p>
          <w:p w14:paraId="70AF446F" w14:textId="77777777" w:rsidR="00E438EC" w:rsidRPr="00F47A65" w:rsidRDefault="00E438EC" w:rsidP="00E438EC">
            <w:pPr>
              <w:rPr>
                <w:bCs/>
              </w:rPr>
            </w:pPr>
            <w:r w:rsidRPr="00F47A65">
              <w:rPr>
                <w:bCs/>
              </w:rPr>
              <w:t>Выпрямители (кроме используемых с</w:t>
            </w:r>
          </w:p>
          <w:p w14:paraId="0EE14E36" w14:textId="77777777" w:rsidR="00E438EC" w:rsidRPr="00F47A65" w:rsidRDefault="00E438EC" w:rsidP="00E438EC">
            <w:pPr>
              <w:rPr>
                <w:bCs/>
              </w:rPr>
            </w:pPr>
            <w:r w:rsidRPr="00F47A65">
              <w:rPr>
                <w:bCs/>
              </w:rPr>
              <w:t>телекоммуникационной аппаратурой,</w:t>
            </w:r>
          </w:p>
          <w:p w14:paraId="74823911" w14:textId="77777777" w:rsidR="00E438EC" w:rsidRPr="00F47A65" w:rsidRDefault="00E438EC" w:rsidP="00E438EC">
            <w:pPr>
              <w:rPr>
                <w:bCs/>
              </w:rPr>
            </w:pPr>
            <w:r w:rsidRPr="00F47A65">
              <w:rPr>
                <w:bCs/>
              </w:rPr>
              <w:t>вычислительными машинами и их</w:t>
            </w:r>
          </w:p>
          <w:p w14:paraId="42D43E02" w14:textId="622CE7EB" w:rsidR="00E438EC" w:rsidRPr="00F47A65" w:rsidRDefault="00E438EC" w:rsidP="00E438EC">
            <w:pPr>
              <w:rPr>
                <w:bCs/>
              </w:rPr>
            </w:pPr>
            <w:r w:rsidRPr="00F47A65">
              <w:rPr>
                <w:bCs/>
              </w:rPr>
              <w:t>блоками)</w:t>
            </w:r>
          </w:p>
          <w:p w14:paraId="6FCA0666" w14:textId="02E8D785" w:rsidR="00186F50" w:rsidRPr="00F47A65" w:rsidRDefault="00186F50" w:rsidP="00E438EC">
            <w:pPr>
              <w:rPr>
                <w:bCs/>
              </w:rPr>
            </w:pPr>
            <w:r w:rsidRPr="00F47A65">
              <w:rPr>
                <w:bCs/>
              </w:rPr>
              <w:t>Источники бесперебойного питания</w:t>
            </w:r>
          </w:p>
          <w:p w14:paraId="635B9DE1" w14:textId="57261B78" w:rsidR="00E438EC" w:rsidRPr="00F47A65" w:rsidRDefault="00E438EC" w:rsidP="00E438EC">
            <w:pPr>
              <w:rPr>
                <w:bCs/>
              </w:rPr>
            </w:pPr>
            <w:r w:rsidRPr="00F47A65">
              <w:rPr>
                <w:bCs/>
              </w:rPr>
              <w:t>Блоки питания</w:t>
            </w:r>
            <w:r w:rsidR="00CA6FC3" w:rsidRPr="00F47A65">
              <w:rPr>
                <w:bCs/>
              </w:rPr>
              <w:t>, в т.ч.</w:t>
            </w:r>
            <w:r w:rsidRPr="00F47A65">
              <w:rPr>
                <w:bCs/>
              </w:rPr>
              <w:t xml:space="preserve"> для</w:t>
            </w:r>
          </w:p>
          <w:p w14:paraId="2E7C0527" w14:textId="39587A39" w:rsidR="00E438EC" w:rsidRPr="00F47A65" w:rsidRDefault="00E438EC" w:rsidP="00E438EC">
            <w:pPr>
              <w:rPr>
                <w:bCs/>
              </w:rPr>
            </w:pPr>
            <w:r w:rsidRPr="00F47A65">
              <w:rPr>
                <w:bCs/>
              </w:rPr>
              <w:t>телекоммуникационной аппаратуры и</w:t>
            </w:r>
            <w:r w:rsidR="00CA6FC3" w:rsidRPr="00F47A65">
              <w:rPr>
                <w:bCs/>
              </w:rPr>
              <w:t xml:space="preserve"> </w:t>
            </w:r>
            <w:r w:rsidRPr="00F47A65">
              <w:rPr>
                <w:bCs/>
              </w:rPr>
              <w:t>вычислительных машин и их блоков</w:t>
            </w:r>
          </w:p>
          <w:p w14:paraId="66DE7AB0" w14:textId="77777777" w:rsidR="00E438EC" w:rsidRPr="00F47A65" w:rsidRDefault="00E438EC" w:rsidP="00E438EC">
            <w:pPr>
              <w:rPr>
                <w:bCs/>
              </w:rPr>
            </w:pPr>
            <w:r w:rsidRPr="00F47A65">
              <w:rPr>
                <w:bCs/>
              </w:rPr>
              <w:t>Инверторы</w:t>
            </w:r>
          </w:p>
          <w:p w14:paraId="5937F994" w14:textId="3C812B3B" w:rsidR="00E438EC" w:rsidRPr="00F47A65" w:rsidRDefault="00E438EC" w:rsidP="00E438EC">
            <w:pPr>
              <w:rPr>
                <w:bCs/>
              </w:rPr>
            </w:pPr>
            <w:r w:rsidRPr="00F47A65">
              <w:rPr>
                <w:bCs/>
              </w:rPr>
              <w:t>Инверторы мощностью не более 7,5</w:t>
            </w:r>
            <w:r w:rsidR="00CA6FC3" w:rsidRPr="00F47A65">
              <w:rPr>
                <w:bCs/>
              </w:rPr>
              <w:t xml:space="preserve"> </w:t>
            </w:r>
            <w:r w:rsidRPr="00F47A65">
              <w:rPr>
                <w:bCs/>
              </w:rPr>
              <w:t>кВА</w:t>
            </w:r>
          </w:p>
          <w:p w14:paraId="536E9422" w14:textId="77777777" w:rsidR="00E438EC" w:rsidRPr="00F47A65" w:rsidRDefault="00E438EC" w:rsidP="00E438EC">
            <w:pPr>
              <w:rPr>
                <w:bCs/>
              </w:rPr>
            </w:pPr>
            <w:r w:rsidRPr="00F47A65">
              <w:rPr>
                <w:bCs/>
              </w:rPr>
              <w:t>Инверторы мощностью более 7,5 кВА</w:t>
            </w:r>
          </w:p>
          <w:p w14:paraId="5435BD02" w14:textId="77777777" w:rsidR="00E438EC" w:rsidRPr="00F47A65" w:rsidRDefault="00E438EC" w:rsidP="00E438EC">
            <w:pPr>
              <w:rPr>
                <w:bCs/>
              </w:rPr>
            </w:pPr>
            <w:r w:rsidRPr="00F47A65">
              <w:rPr>
                <w:bCs/>
              </w:rPr>
              <w:t>Преобразователи статистические</w:t>
            </w:r>
          </w:p>
          <w:p w14:paraId="2CA0DBB5" w14:textId="77777777" w:rsidR="00E438EC" w:rsidRPr="00F47A65" w:rsidRDefault="00E438EC" w:rsidP="00E438EC">
            <w:pPr>
              <w:rPr>
                <w:bCs/>
              </w:rPr>
            </w:pPr>
            <w:r w:rsidRPr="00F47A65">
              <w:rPr>
                <w:bCs/>
              </w:rPr>
              <w:t>прочие (кроме поликристаллических</w:t>
            </w:r>
          </w:p>
          <w:p w14:paraId="32196A66" w14:textId="77777777" w:rsidR="00E438EC" w:rsidRPr="00F47A65" w:rsidRDefault="00E438EC" w:rsidP="00E438EC">
            <w:pPr>
              <w:rPr>
                <w:bCs/>
              </w:rPr>
            </w:pPr>
            <w:r w:rsidRPr="00F47A65">
              <w:rPr>
                <w:bCs/>
              </w:rPr>
              <w:t>полупроводников; преобразователей,</w:t>
            </w:r>
          </w:p>
          <w:p w14:paraId="14139503" w14:textId="77777777" w:rsidR="00E438EC" w:rsidRPr="00F47A65" w:rsidRDefault="00E438EC" w:rsidP="00E438EC">
            <w:pPr>
              <w:rPr>
                <w:bCs/>
              </w:rPr>
            </w:pPr>
            <w:r w:rsidRPr="00F47A65">
              <w:rPr>
                <w:bCs/>
              </w:rPr>
              <w:t>специально предназначенные для</w:t>
            </w:r>
          </w:p>
          <w:p w14:paraId="4E485248" w14:textId="77777777" w:rsidR="00E438EC" w:rsidRPr="00F47A65" w:rsidRDefault="00E438EC" w:rsidP="00E438EC">
            <w:pPr>
              <w:rPr>
                <w:bCs/>
              </w:rPr>
            </w:pPr>
            <w:r w:rsidRPr="00F47A65">
              <w:rPr>
                <w:bCs/>
              </w:rPr>
              <w:t>сварки, без сварочного оборудования;</w:t>
            </w:r>
          </w:p>
          <w:p w14:paraId="478964DB" w14:textId="77777777" w:rsidR="00E438EC" w:rsidRPr="00F47A65" w:rsidRDefault="00E438EC" w:rsidP="00E438EC">
            <w:pPr>
              <w:rPr>
                <w:bCs/>
              </w:rPr>
            </w:pPr>
            <w:r w:rsidRPr="00F47A65">
              <w:rPr>
                <w:bCs/>
              </w:rPr>
              <w:t>выпрямителей; инверторов)</w:t>
            </w:r>
          </w:p>
          <w:p w14:paraId="39D94F72" w14:textId="77777777" w:rsidR="00E438EC" w:rsidRPr="00F47A65" w:rsidRDefault="00E438EC" w:rsidP="00E438EC">
            <w:pPr>
              <w:rPr>
                <w:bCs/>
              </w:rPr>
            </w:pPr>
            <w:r w:rsidRPr="00F47A65">
              <w:rPr>
                <w:bCs/>
              </w:rPr>
              <w:t>Катушки индуктивности и дроссели, не включенные в другие группировки</w:t>
            </w:r>
          </w:p>
          <w:p w14:paraId="60C9ACAB" w14:textId="77777777" w:rsidR="00E438EC" w:rsidRPr="00F47A65" w:rsidRDefault="00E438EC" w:rsidP="00E438EC">
            <w:pPr>
              <w:rPr>
                <w:bCs/>
              </w:rPr>
            </w:pPr>
            <w:r w:rsidRPr="00F47A65">
              <w:rPr>
                <w:bCs/>
              </w:rPr>
              <w:t>(кроме индуктивных спиралей,</w:t>
            </w:r>
          </w:p>
          <w:p w14:paraId="33F1F74F" w14:textId="77777777" w:rsidR="00E438EC" w:rsidRPr="00F47A65" w:rsidRDefault="00E438EC" w:rsidP="00E438EC">
            <w:pPr>
              <w:rPr>
                <w:bCs/>
              </w:rPr>
            </w:pPr>
            <w:r w:rsidRPr="00F47A65">
              <w:rPr>
                <w:bCs/>
              </w:rPr>
              <w:t xml:space="preserve">отклоняющихся катушек для </w:t>
            </w:r>
            <w:r w:rsidRPr="00F47A65">
              <w:rPr>
                <w:bCs/>
              </w:rPr>
              <w:lastRenderedPageBreak/>
              <w:t>катоднолучевых трубок, для газоразрядных</w:t>
            </w:r>
          </w:p>
          <w:p w14:paraId="3C07FF22" w14:textId="64A96DB6" w:rsidR="007571DB" w:rsidRPr="00F47A65" w:rsidRDefault="00E438EC" w:rsidP="00E438EC">
            <w:pPr>
              <w:rPr>
                <w:bCs/>
              </w:rPr>
            </w:pPr>
            <w:r w:rsidRPr="00F47A65">
              <w:rPr>
                <w:bCs/>
              </w:rPr>
              <w:t>ламп и трубок) 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6BD5A" w14:textId="77777777" w:rsidR="00E438EC" w:rsidRPr="00F47A65" w:rsidRDefault="00E438EC" w:rsidP="00E438EC">
            <w:r w:rsidRPr="00F47A65">
              <w:lastRenderedPageBreak/>
              <w:t>1с, 3с, 4с (для ТР ТС</w:t>
            </w:r>
          </w:p>
          <w:p w14:paraId="210B1976" w14:textId="77777777" w:rsidR="00E438EC" w:rsidRPr="00F47A65" w:rsidRDefault="00E438EC" w:rsidP="00E438EC">
            <w:r w:rsidRPr="00F47A65">
              <w:t>004/2011, ТР ТС</w:t>
            </w:r>
          </w:p>
          <w:p w14:paraId="41DC8FC5" w14:textId="77777777" w:rsidR="00E438EC" w:rsidRPr="00F47A65" w:rsidRDefault="00E438EC" w:rsidP="00E438EC">
            <w:r w:rsidRPr="00F47A65">
              <w:t>020/2011)</w:t>
            </w:r>
          </w:p>
          <w:p w14:paraId="4584527B" w14:textId="77777777" w:rsidR="00E438EC" w:rsidRPr="00F47A65" w:rsidRDefault="00E438EC" w:rsidP="00E438EC">
            <w:r w:rsidRPr="00F47A65">
              <w:t>Сертификация</w:t>
            </w:r>
          </w:p>
          <w:p w14:paraId="3D0EDD0F" w14:textId="77777777" w:rsidR="00E438EC" w:rsidRPr="00F47A65" w:rsidRDefault="00E438EC" w:rsidP="00E438EC"/>
          <w:p w14:paraId="005D1154" w14:textId="77777777" w:rsidR="00E438EC" w:rsidRPr="00F47A65" w:rsidRDefault="00E438EC" w:rsidP="00E438EC">
            <w:r w:rsidRPr="00F47A65">
              <w:t>1с, 2с 3с, 6с (для ТР</w:t>
            </w:r>
          </w:p>
          <w:p w14:paraId="0D6E726D" w14:textId="77777777" w:rsidR="00E438EC" w:rsidRPr="00F47A65" w:rsidRDefault="00E438EC" w:rsidP="00E438EC">
            <w:r w:rsidRPr="00F47A65">
              <w:t>ЕАЭС 037/2016)</w:t>
            </w:r>
          </w:p>
          <w:p w14:paraId="612867D5" w14:textId="77777777" w:rsidR="00E438EC" w:rsidRPr="00F47A65" w:rsidRDefault="00E438EC" w:rsidP="00E438EC">
            <w:r w:rsidRPr="00F47A65">
              <w:t>Сертификация</w:t>
            </w:r>
          </w:p>
          <w:p w14:paraId="19D3A275" w14:textId="01D2BEAC" w:rsidR="007571DB" w:rsidRPr="00F47A65" w:rsidRDefault="007571DB" w:rsidP="00E438EC">
            <w:pPr>
              <w:rPr>
                <w:lang w:val="kk-KZ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D8DD0" w14:textId="11501417" w:rsidR="00E438EC" w:rsidRPr="00F47A65" w:rsidRDefault="00E438EC" w:rsidP="00E438EC">
            <w:r w:rsidRPr="00F47A65">
              <w:t>850410</w:t>
            </w:r>
          </w:p>
          <w:p w14:paraId="45F6394E" w14:textId="77E40548" w:rsidR="00E438EC" w:rsidRPr="00F47A65" w:rsidRDefault="00E438EC" w:rsidP="00E438EC">
            <w:r w:rsidRPr="00F47A65">
              <w:t>85041020</w:t>
            </w:r>
          </w:p>
          <w:p w14:paraId="12014FE3" w14:textId="2D93DFB1" w:rsidR="00E438EC" w:rsidRPr="00F47A65" w:rsidRDefault="00E438EC" w:rsidP="00E438EC">
            <w:r w:rsidRPr="00F47A65">
              <w:t>85041080</w:t>
            </w:r>
          </w:p>
          <w:p w14:paraId="5762762E" w14:textId="1CF9605F" w:rsidR="00E438EC" w:rsidRPr="00F47A65" w:rsidRDefault="00E438EC" w:rsidP="00E438EC">
            <w:r w:rsidRPr="00F47A65">
              <w:t>850440</w:t>
            </w:r>
          </w:p>
          <w:p w14:paraId="775C9DD2" w14:textId="72F6227B" w:rsidR="00E438EC" w:rsidRPr="00F47A65" w:rsidRDefault="00E438EC" w:rsidP="00E438EC">
            <w:r w:rsidRPr="00F47A65">
              <w:t>85044055</w:t>
            </w:r>
          </w:p>
          <w:p w14:paraId="371F7CB2" w14:textId="7496C8D5" w:rsidR="00E438EC" w:rsidRPr="00F47A65" w:rsidRDefault="00E438EC" w:rsidP="00E438EC">
            <w:r w:rsidRPr="00F47A65">
              <w:t>85044082</w:t>
            </w:r>
          </w:p>
          <w:p w14:paraId="4DFF98CC" w14:textId="379E4141" w:rsidR="00E438EC" w:rsidRPr="00F47A65" w:rsidRDefault="00E438EC" w:rsidP="00E438EC">
            <w:r w:rsidRPr="00F47A65">
              <w:t>85044030</w:t>
            </w:r>
          </w:p>
          <w:p w14:paraId="6195A5AC" w14:textId="4D3A3CC5" w:rsidR="00E438EC" w:rsidRPr="00F47A65" w:rsidRDefault="00E438EC" w:rsidP="00E438EC">
            <w:r w:rsidRPr="00F47A65">
              <w:t>850440</w:t>
            </w:r>
          </w:p>
          <w:p w14:paraId="7BCA0653" w14:textId="10618C86" w:rsidR="00E438EC" w:rsidRPr="00F47A65" w:rsidRDefault="00E438EC" w:rsidP="00E438EC">
            <w:r w:rsidRPr="00F47A65">
              <w:t>8504</w:t>
            </w:r>
          </w:p>
          <w:p w14:paraId="45018FFA" w14:textId="285549D1" w:rsidR="00E438EC" w:rsidRPr="00F47A65" w:rsidRDefault="00E438EC" w:rsidP="00E438EC">
            <w:r w:rsidRPr="00F47A65">
              <w:t>85044084</w:t>
            </w:r>
          </w:p>
          <w:p w14:paraId="67FD3126" w14:textId="20312F5D" w:rsidR="00E438EC" w:rsidRPr="00F47A65" w:rsidRDefault="00E438EC" w:rsidP="00E438EC">
            <w:r w:rsidRPr="00F47A65">
              <w:t>85044088</w:t>
            </w:r>
          </w:p>
          <w:p w14:paraId="77537C02" w14:textId="0F697877" w:rsidR="00E438EC" w:rsidRPr="00F47A65" w:rsidRDefault="00E438EC" w:rsidP="00E438EC">
            <w:r w:rsidRPr="00F47A65">
              <w:t>85044090</w:t>
            </w:r>
          </w:p>
          <w:p w14:paraId="58C94692" w14:textId="5C3F152A" w:rsidR="00E438EC" w:rsidRPr="00F47A65" w:rsidRDefault="00E438EC" w:rsidP="00E438EC">
            <w:r w:rsidRPr="00F47A65">
              <w:t>850410</w:t>
            </w:r>
          </w:p>
          <w:p w14:paraId="3CA533F8" w14:textId="6A3D07FB" w:rsidR="00E438EC" w:rsidRPr="00F47A65" w:rsidRDefault="00E438EC" w:rsidP="00E438EC">
            <w:r w:rsidRPr="00F47A65">
              <w:t>8504102000</w:t>
            </w:r>
          </w:p>
          <w:p w14:paraId="28C77E46" w14:textId="19B06C3B" w:rsidR="00E438EC" w:rsidRPr="00F47A65" w:rsidRDefault="00E438EC" w:rsidP="00E438EC">
            <w:r w:rsidRPr="00F47A65">
              <w:t>8504108000</w:t>
            </w:r>
          </w:p>
          <w:p w14:paraId="0843FA5B" w14:textId="2034D8AB" w:rsidR="00E438EC" w:rsidRPr="00F47A65" w:rsidRDefault="00E438EC" w:rsidP="00E438EC">
            <w:r w:rsidRPr="00F47A65">
              <w:t>850440</w:t>
            </w:r>
          </w:p>
          <w:p w14:paraId="32E82E01" w14:textId="2225C6E8" w:rsidR="00E438EC" w:rsidRPr="00F47A65" w:rsidRDefault="00E438EC" w:rsidP="00E438EC">
            <w:r w:rsidRPr="00F47A65">
              <w:t>850440300</w:t>
            </w:r>
          </w:p>
          <w:p w14:paraId="1039B801" w14:textId="5255278A" w:rsidR="00E438EC" w:rsidRPr="00F47A65" w:rsidRDefault="00E438EC" w:rsidP="00E438EC">
            <w:r w:rsidRPr="00F47A65">
              <w:lastRenderedPageBreak/>
              <w:t>8504403003</w:t>
            </w:r>
          </w:p>
          <w:p w14:paraId="1154B776" w14:textId="11589CF0" w:rsidR="00E438EC" w:rsidRPr="00F47A65" w:rsidRDefault="00E438EC" w:rsidP="00E438EC">
            <w:r w:rsidRPr="00F47A65">
              <w:t>8504403004</w:t>
            </w:r>
          </w:p>
          <w:p w14:paraId="7A0EED13" w14:textId="2AF81921" w:rsidR="00E438EC" w:rsidRPr="00F47A65" w:rsidRDefault="00E438EC" w:rsidP="00E438EC">
            <w:r w:rsidRPr="00F47A65">
              <w:t>8504403008</w:t>
            </w:r>
          </w:p>
          <w:p w14:paraId="29A9EF7C" w14:textId="18291C18" w:rsidR="00E438EC" w:rsidRPr="00F47A65" w:rsidRDefault="00E438EC" w:rsidP="00E438EC">
            <w:r w:rsidRPr="00F47A65">
              <w:t>8504405500</w:t>
            </w:r>
          </w:p>
          <w:p w14:paraId="77552C01" w14:textId="7DFF3912" w:rsidR="00E438EC" w:rsidRPr="00F47A65" w:rsidRDefault="00E438EC" w:rsidP="00E438EC">
            <w:r w:rsidRPr="00F47A65">
              <w:t>8504408300</w:t>
            </w:r>
          </w:p>
          <w:p w14:paraId="198618E7" w14:textId="2F5B0020" w:rsidR="00E438EC" w:rsidRPr="00F47A65" w:rsidRDefault="00E438EC" w:rsidP="00E438EC">
            <w:r w:rsidRPr="00F47A65">
              <w:t>8504408500</w:t>
            </w:r>
          </w:p>
          <w:p w14:paraId="4876172E" w14:textId="4A3F62A5" w:rsidR="00E438EC" w:rsidRPr="00F47A65" w:rsidRDefault="00E438EC" w:rsidP="00E438EC">
            <w:r w:rsidRPr="00F47A65">
              <w:t>8504408700</w:t>
            </w:r>
          </w:p>
          <w:p w14:paraId="75642190" w14:textId="05ADEBA7" w:rsidR="00E438EC" w:rsidRPr="00F47A65" w:rsidRDefault="00E438EC" w:rsidP="00E438EC">
            <w:r w:rsidRPr="00F47A65">
              <w:t>8504409100</w:t>
            </w:r>
          </w:p>
          <w:p w14:paraId="1D689A0F" w14:textId="7C362401" w:rsidR="00E438EC" w:rsidRPr="00F47A65" w:rsidRDefault="00E438EC" w:rsidP="00E438EC">
            <w:r w:rsidRPr="00F47A65">
              <w:t>850450</w:t>
            </w:r>
          </w:p>
          <w:p w14:paraId="50EAF7F5" w14:textId="44103F5C" w:rsidR="00E438EC" w:rsidRPr="00F47A65" w:rsidRDefault="00E438EC" w:rsidP="00E438EC">
            <w:r w:rsidRPr="00F47A65">
              <w:t>850450</w:t>
            </w:r>
          </w:p>
          <w:p w14:paraId="613748EB" w14:textId="2B1D1F4D" w:rsidR="00E438EC" w:rsidRPr="00F47A65" w:rsidRDefault="00E438EC" w:rsidP="00E438EC">
            <w:r w:rsidRPr="00F47A65">
              <w:t>8504502000</w:t>
            </w:r>
          </w:p>
          <w:p w14:paraId="20F55430" w14:textId="07E9DD33" w:rsidR="00E438EC" w:rsidRPr="00F47A65" w:rsidRDefault="00E438EC" w:rsidP="00E438EC">
            <w:r w:rsidRPr="00F47A65">
              <w:t>8504509500</w:t>
            </w:r>
          </w:p>
          <w:p w14:paraId="7EAB6FBA" w14:textId="31D7B589" w:rsidR="00E438EC" w:rsidRPr="00F47A65" w:rsidRDefault="00E438EC" w:rsidP="00E438EC">
            <w:r w:rsidRPr="00F47A65">
              <w:t>850730</w:t>
            </w:r>
          </w:p>
          <w:p w14:paraId="11EA3EEA" w14:textId="3B5C119A" w:rsidR="00E438EC" w:rsidRPr="00F47A65" w:rsidRDefault="00E438EC" w:rsidP="00E438EC">
            <w:r w:rsidRPr="00F47A65">
              <w:t>850740</w:t>
            </w:r>
          </w:p>
          <w:p w14:paraId="0958B997" w14:textId="2BD47F38" w:rsidR="00E438EC" w:rsidRPr="00F47A65" w:rsidRDefault="00E438EC" w:rsidP="00E438EC">
            <w:r w:rsidRPr="00F47A65">
              <w:t>8507</w:t>
            </w:r>
          </w:p>
          <w:p w14:paraId="627C52B9" w14:textId="561C09B3" w:rsidR="00E438EC" w:rsidRPr="00F47A65" w:rsidRDefault="00E438EC" w:rsidP="00E438EC">
            <w:r w:rsidRPr="00F47A65">
              <w:t>850750</w:t>
            </w:r>
          </w:p>
          <w:p w14:paraId="567E7A7E" w14:textId="0CAD002E" w:rsidR="00E438EC" w:rsidRPr="00F47A65" w:rsidRDefault="00E438EC" w:rsidP="00E438EC">
            <w:r w:rsidRPr="00F47A65">
              <w:t>850760</w:t>
            </w:r>
          </w:p>
          <w:p w14:paraId="12214503" w14:textId="63ECAA9E" w:rsidR="007571DB" w:rsidRPr="00F47A65" w:rsidRDefault="00E438EC" w:rsidP="00E438EC">
            <w:r w:rsidRPr="00F47A65">
              <w:t>850780</w:t>
            </w:r>
          </w:p>
          <w:p w14:paraId="0FBD926A" w14:textId="095A5B4D" w:rsidR="00E438EC" w:rsidRPr="00F47A65" w:rsidRDefault="00E438EC" w:rsidP="00E438EC">
            <w:r w:rsidRPr="00F47A65">
              <w:t>850730</w:t>
            </w:r>
          </w:p>
          <w:p w14:paraId="76A6B676" w14:textId="7B96C66A" w:rsidR="00E438EC" w:rsidRPr="00F47A65" w:rsidRDefault="00E438EC" w:rsidP="00E438EC">
            <w:r w:rsidRPr="00F47A65">
              <w:t>850730200</w:t>
            </w:r>
          </w:p>
          <w:p w14:paraId="74B2B16B" w14:textId="40786ACD" w:rsidR="00E438EC" w:rsidRPr="00F47A65" w:rsidRDefault="00E438EC" w:rsidP="00E438EC">
            <w:r w:rsidRPr="00F47A65">
              <w:t>8507302001</w:t>
            </w:r>
          </w:p>
          <w:p w14:paraId="064D4D16" w14:textId="4CE8786F" w:rsidR="00E438EC" w:rsidRPr="00F47A65" w:rsidRDefault="00E438EC" w:rsidP="00E438EC">
            <w:r w:rsidRPr="00F47A65">
              <w:t>8507302009</w:t>
            </w:r>
          </w:p>
          <w:p w14:paraId="5E92F82B" w14:textId="5A729A8D" w:rsidR="00E438EC" w:rsidRPr="00F47A65" w:rsidRDefault="00E438EC" w:rsidP="00E438EC">
            <w:r w:rsidRPr="00F47A65">
              <w:t>8507308000</w:t>
            </w:r>
          </w:p>
          <w:p w14:paraId="474765C8" w14:textId="40693AE9" w:rsidR="00E438EC" w:rsidRPr="00F47A65" w:rsidRDefault="00E438EC" w:rsidP="00E438EC">
            <w:r w:rsidRPr="00F47A65">
              <w:t>8507500000</w:t>
            </w:r>
          </w:p>
          <w:p w14:paraId="19189388" w14:textId="421B4988" w:rsidR="00E438EC" w:rsidRPr="00F47A65" w:rsidRDefault="00E438EC" w:rsidP="00E438EC">
            <w:r w:rsidRPr="00F47A65">
              <w:t>8507600000</w:t>
            </w:r>
          </w:p>
          <w:p w14:paraId="5EE09522" w14:textId="39BBD2C7" w:rsidR="00E438EC" w:rsidRPr="00F47A65" w:rsidRDefault="00E438EC" w:rsidP="00E438EC">
            <w:r w:rsidRPr="00F47A65">
              <w:t>8507800001</w:t>
            </w:r>
          </w:p>
          <w:p w14:paraId="68C61330" w14:textId="2B65E1CB" w:rsidR="00E438EC" w:rsidRPr="00F47A65" w:rsidRDefault="00E438EC" w:rsidP="00E438EC">
            <w:r w:rsidRPr="00F47A65">
              <w:t>8507800008</w:t>
            </w:r>
          </w:p>
          <w:p w14:paraId="11DB107A" w14:textId="7E93E79C" w:rsidR="00E438EC" w:rsidRPr="00F47A65" w:rsidRDefault="00E438EC" w:rsidP="00E438EC">
            <w:r w:rsidRPr="00F47A65">
              <w:t>850790</w:t>
            </w:r>
          </w:p>
          <w:p w14:paraId="1C13CB59" w14:textId="776D6F46" w:rsidR="00E438EC" w:rsidRPr="00F47A65" w:rsidRDefault="00E438EC" w:rsidP="00E438EC">
            <w:r w:rsidRPr="00F47A65">
              <w:t>8507903000</w:t>
            </w:r>
          </w:p>
          <w:p w14:paraId="670C1394" w14:textId="22657FE6" w:rsidR="00E438EC" w:rsidRPr="00F47A65" w:rsidRDefault="00E438EC" w:rsidP="00E438EC">
            <w:r w:rsidRPr="00F47A65">
              <w:t>8507908000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F44D" w14:textId="77777777" w:rsidR="00E438EC" w:rsidRPr="00F47A65" w:rsidRDefault="00E438EC" w:rsidP="00E438EC">
            <w:pPr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lastRenderedPageBreak/>
              <w:t>ТР ТС 004/2011</w:t>
            </w:r>
          </w:p>
          <w:p w14:paraId="21A2D8FC" w14:textId="77777777" w:rsidR="00E438EC" w:rsidRPr="00F47A65" w:rsidRDefault="00E438EC" w:rsidP="00E438EC">
            <w:pPr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ТР ТС 020/2011</w:t>
            </w:r>
          </w:p>
          <w:p w14:paraId="555813FE" w14:textId="7F6AF90F" w:rsidR="007571DB" w:rsidRPr="00F47A65" w:rsidRDefault="00E438EC" w:rsidP="00E438EC">
            <w:r w:rsidRPr="00F47A65">
              <w:rPr>
                <w:bCs/>
                <w:lang w:eastAsia="en-US"/>
              </w:rPr>
              <w:t>ТР ЕАЭС 037/2016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D61B6" w14:textId="77777777" w:rsidR="00E438EC" w:rsidRPr="00F47A65" w:rsidRDefault="00E438EC" w:rsidP="00E438EC">
            <w:pPr>
              <w:rPr>
                <w:b/>
              </w:rPr>
            </w:pPr>
            <w:r w:rsidRPr="00F47A65">
              <w:rPr>
                <w:b/>
              </w:rPr>
              <w:t>ТР ТС 004/2011</w:t>
            </w:r>
          </w:p>
          <w:p w14:paraId="117A61FB" w14:textId="77777777" w:rsidR="00E438EC" w:rsidRPr="00F47A65" w:rsidRDefault="00E438EC" w:rsidP="00E438EC">
            <w:r w:rsidRPr="00F47A65">
              <w:t>ГОСТ Р МЭК 61347-1</w:t>
            </w:r>
          </w:p>
          <w:p w14:paraId="1F0D8C03" w14:textId="77777777" w:rsidR="00E438EC" w:rsidRPr="00F47A65" w:rsidRDefault="00E438EC" w:rsidP="00E438EC">
            <w:r w:rsidRPr="00F47A65">
              <w:t>СТБ IEC 61347-1</w:t>
            </w:r>
          </w:p>
          <w:p w14:paraId="65C120E9" w14:textId="77777777" w:rsidR="00E438EC" w:rsidRPr="00F47A65" w:rsidRDefault="00E438EC" w:rsidP="00E438EC">
            <w:r w:rsidRPr="00F47A65">
              <w:t>СТ РК ІЕС 61347-1</w:t>
            </w:r>
          </w:p>
          <w:p w14:paraId="3D1871F9" w14:textId="77777777" w:rsidR="00E438EC" w:rsidRPr="00F47A65" w:rsidRDefault="00E438EC" w:rsidP="00E438EC">
            <w:r w:rsidRPr="00F47A65">
              <w:t>ГОСТ IEC 61347-2-2</w:t>
            </w:r>
          </w:p>
          <w:p w14:paraId="6DD92370" w14:textId="77777777" w:rsidR="00E438EC" w:rsidRPr="00F47A65" w:rsidRDefault="00E438EC" w:rsidP="00E438EC">
            <w:r w:rsidRPr="00F47A65">
              <w:t>ГОСТ Р МЭК 61347-2-3</w:t>
            </w:r>
          </w:p>
          <w:p w14:paraId="3E31728E" w14:textId="77777777" w:rsidR="00E438EC" w:rsidRPr="00F47A65" w:rsidRDefault="00E438EC" w:rsidP="00E438EC">
            <w:r w:rsidRPr="00F47A65">
              <w:t>ГОСТ IEC 61347-2-7</w:t>
            </w:r>
          </w:p>
          <w:p w14:paraId="0A047699" w14:textId="77777777" w:rsidR="00E438EC" w:rsidRPr="00F47A65" w:rsidRDefault="00E438EC" w:rsidP="00E438EC">
            <w:r w:rsidRPr="00F47A65">
              <w:t>ГОСТ Р МЭК 61347-2-8</w:t>
            </w:r>
          </w:p>
          <w:p w14:paraId="68468A38" w14:textId="77777777" w:rsidR="00E438EC" w:rsidRPr="00F47A65" w:rsidRDefault="00E438EC" w:rsidP="00E438EC">
            <w:r w:rsidRPr="00F47A65">
              <w:t>ГОСТ IEC 61347-2-9</w:t>
            </w:r>
          </w:p>
          <w:p w14:paraId="753180D9" w14:textId="77777777" w:rsidR="00E438EC" w:rsidRPr="00F47A65" w:rsidRDefault="00E438EC" w:rsidP="00E438EC">
            <w:r w:rsidRPr="00F47A65">
              <w:t>ГОСТ IEC 61347-2-10</w:t>
            </w:r>
          </w:p>
          <w:p w14:paraId="0729045D" w14:textId="77777777" w:rsidR="00E438EC" w:rsidRPr="00F47A65" w:rsidRDefault="00E438EC" w:rsidP="00E438EC">
            <w:r w:rsidRPr="00F47A65">
              <w:t>ГОСТ IEC 61347-2-11</w:t>
            </w:r>
          </w:p>
          <w:p w14:paraId="4B991D41" w14:textId="77777777" w:rsidR="00E438EC" w:rsidRPr="00F47A65" w:rsidRDefault="00E438EC" w:rsidP="00E438EC">
            <w:r w:rsidRPr="00F47A65">
              <w:t>ГОСТ IEC 61347-2-12</w:t>
            </w:r>
          </w:p>
          <w:p w14:paraId="4C042CAA" w14:textId="77777777" w:rsidR="00E438EC" w:rsidRPr="00F47A65" w:rsidRDefault="00E438EC" w:rsidP="00E438EC">
            <w:r w:rsidRPr="00F47A65">
              <w:t>ГОСТ IEC 61347-2-13</w:t>
            </w:r>
          </w:p>
          <w:p w14:paraId="57325EBB" w14:textId="77777777" w:rsidR="00E438EC" w:rsidRPr="00F47A65" w:rsidRDefault="00E438EC" w:rsidP="00E438EC">
            <w:r w:rsidRPr="00F47A65">
              <w:t>ГОСТ Р МЭК 61347-2-11</w:t>
            </w:r>
          </w:p>
          <w:p w14:paraId="42691821" w14:textId="77777777" w:rsidR="00E438EC" w:rsidRPr="00F47A65" w:rsidRDefault="00E438EC" w:rsidP="00E438EC">
            <w:r w:rsidRPr="00F47A65">
              <w:t>ГОСТ IEC 61347-1</w:t>
            </w:r>
          </w:p>
          <w:p w14:paraId="54CF8EEA" w14:textId="77777777" w:rsidR="00E438EC" w:rsidRPr="00F47A65" w:rsidRDefault="00E438EC" w:rsidP="00E438EC">
            <w:r w:rsidRPr="00F47A65">
              <w:t>ГОСТ IEC 60335-1</w:t>
            </w:r>
          </w:p>
          <w:p w14:paraId="39AA9A8C" w14:textId="77777777" w:rsidR="00E438EC" w:rsidRPr="00F47A65" w:rsidRDefault="00E438EC" w:rsidP="00E438EC">
            <w:r w:rsidRPr="00F47A65">
              <w:t>ГОСТ IEC 60335-2-29</w:t>
            </w:r>
          </w:p>
          <w:p w14:paraId="60F7CA25" w14:textId="77777777" w:rsidR="00E438EC" w:rsidRPr="00F47A65" w:rsidRDefault="00E438EC" w:rsidP="00E438EC">
            <w:r w:rsidRPr="00F47A65">
              <w:lastRenderedPageBreak/>
              <w:t>ГОСТ IEC 61204-7</w:t>
            </w:r>
          </w:p>
          <w:p w14:paraId="1D12CCC1" w14:textId="77777777" w:rsidR="00E438EC" w:rsidRPr="00F47A65" w:rsidRDefault="00E438EC" w:rsidP="00E438EC">
            <w:r w:rsidRPr="00F47A65">
              <w:t>ГОСТ EN 62233</w:t>
            </w:r>
          </w:p>
          <w:p w14:paraId="7545BD62" w14:textId="77777777" w:rsidR="00E438EC" w:rsidRPr="00F47A65" w:rsidRDefault="00E438EC" w:rsidP="00E438EC">
            <w:r w:rsidRPr="00F47A65">
              <w:t>ГОСТ IEC 62311</w:t>
            </w:r>
          </w:p>
          <w:p w14:paraId="0F7F5E6D" w14:textId="77777777" w:rsidR="00E438EC" w:rsidRPr="00F47A65" w:rsidRDefault="00E438EC" w:rsidP="00E438EC">
            <w:r w:rsidRPr="00F47A65">
              <w:t>ГОСТ IEC 62479</w:t>
            </w:r>
          </w:p>
          <w:p w14:paraId="24563EF6" w14:textId="77777777" w:rsidR="00E438EC" w:rsidRPr="00F47A65" w:rsidRDefault="00E438EC" w:rsidP="00E438EC">
            <w:r w:rsidRPr="00F47A65">
              <w:t>СТБ IEC 61204</w:t>
            </w:r>
          </w:p>
          <w:p w14:paraId="1BBA2229" w14:textId="77777777" w:rsidR="00E438EC" w:rsidRPr="00F47A65" w:rsidRDefault="00E438EC" w:rsidP="00E438EC">
            <w:r w:rsidRPr="00F47A65">
              <w:t>ГОСТ IEC 62109-1</w:t>
            </w:r>
          </w:p>
          <w:p w14:paraId="4EBD3A9D" w14:textId="77777777" w:rsidR="00E438EC" w:rsidRPr="00F47A65" w:rsidRDefault="00E438EC" w:rsidP="00E438EC">
            <w:r w:rsidRPr="00F47A65">
              <w:t>ГОСТ IEC 62109-2</w:t>
            </w:r>
          </w:p>
          <w:p w14:paraId="4C7E69F5" w14:textId="77777777" w:rsidR="00E438EC" w:rsidRPr="00F47A65" w:rsidRDefault="00E438EC" w:rsidP="00E438EC">
            <w:r w:rsidRPr="00F47A65">
              <w:t>ГОСТ Р 50571.7.722-2017/ МЭК</w:t>
            </w:r>
          </w:p>
          <w:p w14:paraId="28B3BC70" w14:textId="77777777" w:rsidR="00E438EC" w:rsidRPr="00F47A65" w:rsidRDefault="00E438EC" w:rsidP="00E438EC">
            <w:r w:rsidRPr="00F47A65">
              <w:t>60364-7-722:2015</w:t>
            </w:r>
          </w:p>
          <w:p w14:paraId="1250E5C3" w14:textId="77777777" w:rsidR="00E438EC" w:rsidRPr="00F47A65" w:rsidRDefault="00E438EC" w:rsidP="00E438EC">
            <w:r w:rsidRPr="00F47A65">
              <w:t>СТБ МЭК 61558-1</w:t>
            </w:r>
          </w:p>
          <w:p w14:paraId="448B31D9" w14:textId="77777777" w:rsidR="00E438EC" w:rsidRPr="00F47A65" w:rsidRDefault="00E438EC" w:rsidP="00E438EC">
            <w:r w:rsidRPr="00F47A65">
              <w:t>СТБ МЭК 61558-2-6</w:t>
            </w:r>
          </w:p>
          <w:p w14:paraId="2B041AAA" w14:textId="77777777" w:rsidR="00E438EC" w:rsidRPr="00F47A65" w:rsidRDefault="00E438EC" w:rsidP="00E438EC">
            <w:r w:rsidRPr="00F47A65">
              <w:t>ГОСТ IEC 61558-1</w:t>
            </w:r>
          </w:p>
          <w:p w14:paraId="577FB483" w14:textId="77777777" w:rsidR="00E438EC" w:rsidRPr="00F47A65" w:rsidRDefault="00E438EC" w:rsidP="00E438EC">
            <w:r w:rsidRPr="00F47A65">
              <w:t>ГОСТ IEC 61558-2-1</w:t>
            </w:r>
          </w:p>
          <w:p w14:paraId="593CEDBD" w14:textId="77777777" w:rsidR="00E438EC" w:rsidRPr="00F47A65" w:rsidRDefault="00E438EC" w:rsidP="00E438EC">
            <w:r w:rsidRPr="00F47A65">
              <w:t>ГОСТ IEC 61558-2-2</w:t>
            </w:r>
          </w:p>
          <w:p w14:paraId="117957EF" w14:textId="77777777" w:rsidR="00E438EC" w:rsidRPr="00F47A65" w:rsidRDefault="00E438EC" w:rsidP="00E438EC">
            <w:r w:rsidRPr="00F47A65">
              <w:t>ГОСТ IEC 61558-2-3</w:t>
            </w:r>
          </w:p>
          <w:p w14:paraId="68855F7A" w14:textId="77777777" w:rsidR="007571DB" w:rsidRPr="00F47A65" w:rsidRDefault="00E438EC" w:rsidP="00E438EC">
            <w:r w:rsidRPr="00F47A65">
              <w:t>ГОСТ IEC 61558-2-4</w:t>
            </w:r>
          </w:p>
          <w:p w14:paraId="063D471F" w14:textId="77777777" w:rsidR="00E438EC" w:rsidRPr="00F47A65" w:rsidRDefault="00E438EC" w:rsidP="00E438EC">
            <w:r w:rsidRPr="00F47A65">
              <w:t>ГОСТ IEC 61558-2-5</w:t>
            </w:r>
          </w:p>
          <w:p w14:paraId="77DE1E1D" w14:textId="77777777" w:rsidR="00E438EC" w:rsidRPr="00F47A65" w:rsidRDefault="00E438EC" w:rsidP="00E438EC">
            <w:r w:rsidRPr="00F47A65">
              <w:t>ГОСТ IEC 61558-2-6</w:t>
            </w:r>
          </w:p>
          <w:p w14:paraId="1F364509" w14:textId="77777777" w:rsidR="00E438EC" w:rsidRPr="00F47A65" w:rsidRDefault="00E438EC" w:rsidP="00E438EC">
            <w:r w:rsidRPr="00F47A65">
              <w:t>ГОСТ IEC 61558-2-7</w:t>
            </w:r>
          </w:p>
          <w:p w14:paraId="00031F8C" w14:textId="77777777" w:rsidR="00E438EC" w:rsidRPr="00F47A65" w:rsidRDefault="00E438EC" w:rsidP="00E438EC">
            <w:r w:rsidRPr="00F47A65">
              <w:t>ГОСТ IEC 61558-2-8</w:t>
            </w:r>
          </w:p>
          <w:p w14:paraId="12DDF6F5" w14:textId="77777777" w:rsidR="00E438EC" w:rsidRPr="00F47A65" w:rsidRDefault="00E438EC" w:rsidP="00E438EC">
            <w:r w:rsidRPr="00F47A65">
              <w:t>ГОСТ IEC 61558-2-9</w:t>
            </w:r>
          </w:p>
          <w:p w14:paraId="6857D837" w14:textId="77777777" w:rsidR="00E438EC" w:rsidRPr="00F47A65" w:rsidRDefault="00E438EC" w:rsidP="00E438EC">
            <w:r w:rsidRPr="00F47A65">
              <w:t>ГОСТ IEC 61558-2-10</w:t>
            </w:r>
          </w:p>
          <w:p w14:paraId="0D0E9B06" w14:textId="77777777" w:rsidR="00E438EC" w:rsidRPr="00F47A65" w:rsidRDefault="00E438EC" w:rsidP="00E438EC">
            <w:r w:rsidRPr="00F47A65">
              <w:t>ГОСТ IEC 61558-2-12</w:t>
            </w:r>
          </w:p>
          <w:p w14:paraId="045DF9AB" w14:textId="77777777" w:rsidR="00E438EC" w:rsidRPr="00F47A65" w:rsidRDefault="00E438EC" w:rsidP="00E438EC">
            <w:r w:rsidRPr="00F47A65">
              <w:t>ГОСТ IEC 61558-2-13</w:t>
            </w:r>
          </w:p>
          <w:p w14:paraId="243FC959" w14:textId="77777777" w:rsidR="00E438EC" w:rsidRPr="00F47A65" w:rsidRDefault="00E438EC" w:rsidP="00E438EC">
            <w:r w:rsidRPr="00F47A65">
              <w:t>ГОСТ IEC 61558-2-14</w:t>
            </w:r>
          </w:p>
          <w:p w14:paraId="3E1C25F6" w14:textId="77777777" w:rsidR="00E438EC" w:rsidRPr="00F47A65" w:rsidRDefault="00E438EC" w:rsidP="00E438EC">
            <w:r w:rsidRPr="00F47A65">
              <w:t>ГОСТ IEC 61558-2-15</w:t>
            </w:r>
          </w:p>
          <w:p w14:paraId="58E924E8" w14:textId="77777777" w:rsidR="00E438EC" w:rsidRPr="00F47A65" w:rsidRDefault="00E438EC" w:rsidP="00E438EC">
            <w:r w:rsidRPr="00F47A65">
              <w:t>ГОСТ IEC 61558-2-16</w:t>
            </w:r>
          </w:p>
          <w:p w14:paraId="0339D09F" w14:textId="77777777" w:rsidR="00E438EC" w:rsidRPr="00F47A65" w:rsidRDefault="00E438EC" w:rsidP="00E438EC">
            <w:r w:rsidRPr="00F47A65">
              <w:t>ГОСТ IEC 61558-2-20</w:t>
            </w:r>
          </w:p>
          <w:p w14:paraId="5C050C4C" w14:textId="77777777" w:rsidR="00E438EC" w:rsidRPr="00F47A65" w:rsidRDefault="00E438EC" w:rsidP="00E438EC">
            <w:r w:rsidRPr="00F47A65">
              <w:t>ГОСТ IEC 61558-2-23</w:t>
            </w:r>
          </w:p>
          <w:p w14:paraId="48B5A3B7" w14:textId="77777777" w:rsidR="00E438EC" w:rsidRPr="00F47A65" w:rsidRDefault="00E438EC" w:rsidP="00E438EC">
            <w:r w:rsidRPr="00F47A65">
              <w:t>ГОСТ IEC 60335-2-76</w:t>
            </w:r>
          </w:p>
          <w:p w14:paraId="7B5687BB" w14:textId="77777777" w:rsidR="00E438EC" w:rsidRPr="00F47A65" w:rsidRDefault="00E438EC" w:rsidP="00E438EC">
            <w:r w:rsidRPr="00F47A65">
              <w:t>ГОСТ IEC 60598-2-6</w:t>
            </w:r>
          </w:p>
          <w:p w14:paraId="41A2127C" w14:textId="77777777" w:rsidR="00E438EC" w:rsidRPr="00F47A65" w:rsidRDefault="00E438EC" w:rsidP="00E438EC">
            <w:r w:rsidRPr="00F47A65">
              <w:t>ГОСТ IEC 62493</w:t>
            </w:r>
          </w:p>
          <w:p w14:paraId="01ABFB23" w14:textId="77777777" w:rsidR="00E438EC" w:rsidRPr="00F47A65" w:rsidRDefault="00E438EC" w:rsidP="00E438EC">
            <w:r w:rsidRPr="00F47A65">
              <w:t>ГОСТ IEC 60950-1</w:t>
            </w:r>
          </w:p>
          <w:p w14:paraId="3DCE2A42" w14:textId="77777777" w:rsidR="00E438EC" w:rsidRPr="00F47A65" w:rsidRDefault="00E438EC" w:rsidP="00E438EC">
            <w:r w:rsidRPr="00F47A65">
              <w:t>ГОСТ IEC 60950-22</w:t>
            </w:r>
          </w:p>
          <w:p w14:paraId="2937F6D4" w14:textId="77777777" w:rsidR="00E438EC" w:rsidRPr="00F47A65" w:rsidRDefault="00E438EC" w:rsidP="00E438EC">
            <w:r w:rsidRPr="00F47A65">
              <w:lastRenderedPageBreak/>
              <w:t>ГОСТ IEC 62368-1</w:t>
            </w:r>
          </w:p>
          <w:p w14:paraId="6304ED1E" w14:textId="77777777" w:rsidR="00E438EC" w:rsidRPr="00F47A65" w:rsidRDefault="00E438EC" w:rsidP="00E438EC">
            <w:r w:rsidRPr="00F47A65">
              <w:t>ГОСТ IEC 62040-1</w:t>
            </w:r>
          </w:p>
          <w:p w14:paraId="4F098A63" w14:textId="77777777" w:rsidR="00E438EC" w:rsidRPr="00F47A65" w:rsidRDefault="00E438EC" w:rsidP="00E438EC">
            <w:r w:rsidRPr="00F47A65">
              <w:t>ГОСТ IEC 60618</w:t>
            </w:r>
          </w:p>
          <w:p w14:paraId="3C0EE6C9" w14:textId="77777777" w:rsidR="00E438EC" w:rsidRPr="00F47A65" w:rsidRDefault="00E438EC" w:rsidP="00E438EC">
            <w:r w:rsidRPr="00F47A65">
              <w:t>СТБ IEC 61851-1</w:t>
            </w:r>
          </w:p>
          <w:p w14:paraId="22B8794C" w14:textId="77777777" w:rsidR="00E438EC" w:rsidRPr="00F47A65" w:rsidRDefault="00E438EC" w:rsidP="00E438EC">
            <w:r w:rsidRPr="00F47A65">
              <w:t>ГОСТ Р МЭК 61851-1</w:t>
            </w:r>
          </w:p>
          <w:p w14:paraId="1A122F01" w14:textId="77777777" w:rsidR="00E438EC" w:rsidRPr="00F47A65" w:rsidRDefault="00E438EC" w:rsidP="00E438EC">
            <w:r w:rsidRPr="00F47A65">
              <w:t>ГОСТ IEC 61851-1</w:t>
            </w:r>
          </w:p>
          <w:p w14:paraId="46A1FD66" w14:textId="77777777" w:rsidR="00E438EC" w:rsidRPr="00F47A65" w:rsidRDefault="00E438EC" w:rsidP="00E438EC">
            <w:r w:rsidRPr="00F47A65">
              <w:t>СТБ IEC 61851-21</w:t>
            </w:r>
          </w:p>
          <w:p w14:paraId="4F830932" w14:textId="77777777" w:rsidR="00E438EC" w:rsidRPr="00F47A65" w:rsidRDefault="00E438EC" w:rsidP="00E438EC">
            <w:r w:rsidRPr="00F47A65">
              <w:t>ГОСТ IEC 61851-21</w:t>
            </w:r>
          </w:p>
          <w:p w14:paraId="7104A684" w14:textId="77777777" w:rsidR="00E438EC" w:rsidRPr="00F47A65" w:rsidRDefault="00E438EC" w:rsidP="00E438EC">
            <w:r w:rsidRPr="00F47A65">
              <w:t>ГОСТ IEC 61851-22</w:t>
            </w:r>
          </w:p>
          <w:p w14:paraId="5A75109C" w14:textId="77777777" w:rsidR="00E438EC" w:rsidRPr="00F47A65" w:rsidRDefault="00E438EC" w:rsidP="00E438EC">
            <w:r w:rsidRPr="00F47A65">
              <w:t>ГОСТ IEC 61851-23</w:t>
            </w:r>
          </w:p>
          <w:p w14:paraId="580B17D9" w14:textId="77777777" w:rsidR="00E438EC" w:rsidRPr="00F47A65" w:rsidRDefault="00E438EC" w:rsidP="00E438EC">
            <w:r w:rsidRPr="00F47A65">
              <w:t>ГОСТ IEC 61851-24</w:t>
            </w:r>
          </w:p>
          <w:p w14:paraId="3C9EBE3E" w14:textId="77777777" w:rsidR="00E438EC" w:rsidRPr="00F47A65" w:rsidRDefault="00E438EC" w:rsidP="00E438EC">
            <w:pPr>
              <w:rPr>
                <w:b/>
              </w:rPr>
            </w:pPr>
            <w:r w:rsidRPr="00F47A65">
              <w:rPr>
                <w:b/>
              </w:rPr>
              <w:t>ТР ТС 020/2011</w:t>
            </w:r>
          </w:p>
          <w:p w14:paraId="30F52545" w14:textId="77777777" w:rsidR="00E438EC" w:rsidRPr="00F47A65" w:rsidRDefault="00E438EC" w:rsidP="00E438EC">
            <w:r w:rsidRPr="00F47A65">
              <w:t>ГОСТ 32132.3</w:t>
            </w:r>
          </w:p>
          <w:p w14:paraId="47A38C40" w14:textId="77777777" w:rsidR="00E438EC" w:rsidRPr="00F47A65" w:rsidRDefault="00E438EC" w:rsidP="00E438EC">
            <w:r w:rsidRPr="00F47A65">
              <w:t>ГОСТ IEC 61000-3-2</w:t>
            </w:r>
          </w:p>
          <w:p w14:paraId="68485853" w14:textId="77777777" w:rsidR="00E438EC" w:rsidRPr="00F47A65" w:rsidRDefault="00E438EC" w:rsidP="00E438EC">
            <w:r w:rsidRPr="00F47A65">
              <w:t>ГОСТ IEC 61000-3-3</w:t>
            </w:r>
          </w:p>
          <w:p w14:paraId="3A7169A1" w14:textId="77777777" w:rsidR="00E438EC" w:rsidRPr="00F47A65" w:rsidRDefault="00E438EC" w:rsidP="00E438EC">
            <w:r w:rsidRPr="00F47A65">
              <w:t>ГОСТ 30804.4.13</w:t>
            </w:r>
          </w:p>
          <w:p w14:paraId="687CB376" w14:textId="77777777" w:rsidR="00E438EC" w:rsidRPr="00F47A65" w:rsidRDefault="00E438EC" w:rsidP="00E438EC">
            <w:r w:rsidRPr="00F47A65">
              <w:t>ГОСТ 32133.2</w:t>
            </w:r>
          </w:p>
          <w:p w14:paraId="6D021E92" w14:textId="77777777" w:rsidR="00E438EC" w:rsidRPr="00F47A65" w:rsidRDefault="00E438EC" w:rsidP="00E438EC">
            <w:r w:rsidRPr="00F47A65">
              <w:t>ГОСТ EN 50491-5-1</w:t>
            </w:r>
          </w:p>
          <w:p w14:paraId="055BA96C" w14:textId="77777777" w:rsidR="00E438EC" w:rsidRPr="00F47A65" w:rsidRDefault="00E438EC" w:rsidP="00E438EC">
            <w:r w:rsidRPr="00F47A65">
              <w:t>ГОСТ EN 50491-5-2</w:t>
            </w:r>
          </w:p>
          <w:p w14:paraId="287F5ABE" w14:textId="77777777" w:rsidR="00E438EC" w:rsidRPr="00F47A65" w:rsidRDefault="00E438EC" w:rsidP="00E438EC">
            <w:r w:rsidRPr="00F47A65">
              <w:t>ГОСТ EN 50491-5-3</w:t>
            </w:r>
          </w:p>
          <w:p w14:paraId="38C901F1" w14:textId="77777777" w:rsidR="00E438EC" w:rsidRPr="00F47A65" w:rsidRDefault="00E438EC" w:rsidP="00E438EC">
            <w:r w:rsidRPr="00F47A65">
              <w:t>ГОСТ IEC 61547</w:t>
            </w:r>
          </w:p>
          <w:p w14:paraId="125C4901" w14:textId="77777777" w:rsidR="00E438EC" w:rsidRPr="00F47A65" w:rsidRDefault="00E438EC" w:rsidP="00E438EC">
            <w:r w:rsidRPr="00F47A65">
              <w:t>ГОСТ CISPR 15</w:t>
            </w:r>
          </w:p>
          <w:p w14:paraId="796965A8" w14:textId="77777777" w:rsidR="00E438EC" w:rsidRPr="00F47A65" w:rsidRDefault="00E438EC" w:rsidP="00E438EC">
            <w:r w:rsidRPr="00F47A65">
              <w:t>ГОСТ CISPR 32</w:t>
            </w:r>
          </w:p>
          <w:p w14:paraId="5B6DC402" w14:textId="77777777" w:rsidR="00E438EC" w:rsidRPr="00F47A65" w:rsidRDefault="00E438EC" w:rsidP="00E438EC">
            <w:r w:rsidRPr="00F47A65">
              <w:t>ГОСТ CISPR 24</w:t>
            </w:r>
          </w:p>
          <w:p w14:paraId="1D0562CF" w14:textId="77777777" w:rsidR="00E438EC" w:rsidRPr="00F47A65" w:rsidRDefault="00E438EC" w:rsidP="00E438EC">
            <w:r w:rsidRPr="00F47A65">
              <w:t>ГОСТ IEC 61000-6-3</w:t>
            </w:r>
          </w:p>
          <w:p w14:paraId="72AC701E" w14:textId="77777777" w:rsidR="00E438EC" w:rsidRPr="00F47A65" w:rsidRDefault="00E438EC" w:rsidP="00E438EC">
            <w:r w:rsidRPr="00F47A65">
              <w:t>ГОСТ IEC 61000-6-4</w:t>
            </w:r>
          </w:p>
          <w:p w14:paraId="5C5635B1" w14:textId="77777777" w:rsidR="00E438EC" w:rsidRPr="00F47A65" w:rsidRDefault="00E438EC" w:rsidP="00E438EC">
            <w:r w:rsidRPr="00F47A65">
              <w:t>ГОСТ IEC 61851-1</w:t>
            </w:r>
          </w:p>
          <w:p w14:paraId="7256BECF" w14:textId="77777777" w:rsidR="00E438EC" w:rsidRPr="00F47A65" w:rsidRDefault="00E438EC" w:rsidP="00E438EC">
            <w:r w:rsidRPr="00F47A65">
              <w:t>ГОСТ IEC 61851-21</w:t>
            </w:r>
          </w:p>
          <w:p w14:paraId="04E3008A" w14:textId="77777777" w:rsidR="00E438EC" w:rsidRPr="00F47A65" w:rsidRDefault="00E438EC" w:rsidP="00E438EC">
            <w:r w:rsidRPr="00F47A65">
              <w:t>СТБ IEC 61851-21</w:t>
            </w:r>
          </w:p>
          <w:p w14:paraId="139872FF" w14:textId="77777777" w:rsidR="00E438EC" w:rsidRPr="00F47A65" w:rsidRDefault="00E438EC" w:rsidP="00E438EC">
            <w:r w:rsidRPr="00F47A65">
              <w:t>ГОСТ IEC 61851-22</w:t>
            </w:r>
          </w:p>
          <w:p w14:paraId="5A805157" w14:textId="77777777" w:rsidR="00E438EC" w:rsidRPr="00F47A65" w:rsidRDefault="00E438EC" w:rsidP="00E438EC">
            <w:r w:rsidRPr="00F47A65">
              <w:t>ГОСТ IEC 61000-3-3</w:t>
            </w:r>
          </w:p>
          <w:p w14:paraId="07BD52FF" w14:textId="77777777" w:rsidR="00E438EC" w:rsidRPr="00F47A65" w:rsidRDefault="00E438EC" w:rsidP="00E438EC">
            <w:r w:rsidRPr="00F47A65">
              <w:t>ГОСТ IEC 61000-3-2</w:t>
            </w:r>
          </w:p>
          <w:p w14:paraId="0525B2B1" w14:textId="77777777" w:rsidR="00E438EC" w:rsidRPr="00F47A65" w:rsidRDefault="00E438EC" w:rsidP="00E438EC">
            <w:r w:rsidRPr="00F47A65">
              <w:t>ГОСТ CISPR 14-1</w:t>
            </w:r>
          </w:p>
          <w:p w14:paraId="1244F0AB" w14:textId="77777777" w:rsidR="00E438EC" w:rsidRPr="00F47A65" w:rsidRDefault="00E438EC" w:rsidP="00E438EC">
            <w:r w:rsidRPr="00F47A65">
              <w:t>ГОСТ CISPR 14-2</w:t>
            </w:r>
          </w:p>
          <w:p w14:paraId="79D184B8" w14:textId="77777777" w:rsidR="00E438EC" w:rsidRPr="00F47A65" w:rsidRDefault="00E438EC" w:rsidP="00E438EC">
            <w:r w:rsidRPr="00F47A65">
              <w:lastRenderedPageBreak/>
              <w:t>ГОСТ 30804.4.13</w:t>
            </w:r>
          </w:p>
          <w:p w14:paraId="75DD7450" w14:textId="77777777" w:rsidR="00E438EC" w:rsidRPr="00F47A65" w:rsidRDefault="00E438EC" w:rsidP="00E438EC">
            <w:r w:rsidRPr="00F47A65">
              <w:t>ГОСТ 32133.2</w:t>
            </w:r>
          </w:p>
          <w:p w14:paraId="4BC40970" w14:textId="77777777" w:rsidR="00E438EC" w:rsidRPr="00F47A65" w:rsidRDefault="00E438EC" w:rsidP="00E438EC">
            <w:r w:rsidRPr="00F47A65">
              <w:t>ГОСТ IEC 61547</w:t>
            </w:r>
          </w:p>
          <w:p w14:paraId="3AAAE893" w14:textId="77777777" w:rsidR="00E438EC" w:rsidRPr="00F47A65" w:rsidRDefault="00E438EC" w:rsidP="00E438EC">
            <w:r w:rsidRPr="00F47A65">
              <w:t>ГОСТ EN 50490</w:t>
            </w:r>
          </w:p>
          <w:p w14:paraId="49A935E7" w14:textId="77777777" w:rsidR="00E438EC" w:rsidRPr="00F47A65" w:rsidRDefault="00E438EC" w:rsidP="00E438EC">
            <w:r w:rsidRPr="00F47A65">
              <w:t>ГОСТ EN 50491-5-1</w:t>
            </w:r>
          </w:p>
          <w:p w14:paraId="7B85CB56" w14:textId="77777777" w:rsidR="00E438EC" w:rsidRPr="00F47A65" w:rsidRDefault="00E438EC" w:rsidP="00E438EC">
            <w:r w:rsidRPr="00F47A65">
              <w:t>ГОСТ EN 50491-5-2</w:t>
            </w:r>
          </w:p>
          <w:p w14:paraId="56D69C13" w14:textId="77777777" w:rsidR="00E438EC" w:rsidRPr="00F47A65" w:rsidRDefault="00E438EC" w:rsidP="00E438EC">
            <w:r w:rsidRPr="00F47A65">
              <w:t>ГОСТ EN 50491-5-3</w:t>
            </w:r>
          </w:p>
          <w:p w14:paraId="022E6C3C" w14:textId="77777777" w:rsidR="00E438EC" w:rsidRPr="00F47A65" w:rsidRDefault="00E438EC" w:rsidP="00E438EC">
            <w:r w:rsidRPr="00F47A65">
              <w:t>ГОСТ CISPR 24</w:t>
            </w:r>
          </w:p>
          <w:p w14:paraId="49FAD96B" w14:textId="77777777" w:rsidR="00E438EC" w:rsidRPr="00F47A65" w:rsidRDefault="00E438EC" w:rsidP="00E438EC">
            <w:r w:rsidRPr="00F47A65">
              <w:t>ГОСТ 30804.6.1</w:t>
            </w:r>
          </w:p>
          <w:p w14:paraId="3773AA60" w14:textId="77777777" w:rsidR="00E438EC" w:rsidRPr="00F47A65" w:rsidRDefault="00E438EC" w:rsidP="00E438EC">
            <w:r w:rsidRPr="00F47A65">
              <w:t>ГОСТ IEC 61000-6-3</w:t>
            </w:r>
          </w:p>
          <w:p w14:paraId="6B5C00CF" w14:textId="77777777" w:rsidR="00E438EC" w:rsidRPr="00F47A65" w:rsidRDefault="00E438EC" w:rsidP="00E438EC">
            <w:r w:rsidRPr="00F47A65">
              <w:t>ГОСТ 30804.6.2</w:t>
            </w:r>
          </w:p>
          <w:p w14:paraId="43980088" w14:textId="77777777" w:rsidR="00E438EC" w:rsidRPr="00F47A65" w:rsidRDefault="00E438EC" w:rsidP="00E438EC">
            <w:r w:rsidRPr="00F47A65">
              <w:t>ГОСТ IEC 61000-6-4</w:t>
            </w:r>
          </w:p>
          <w:p w14:paraId="2F03E173" w14:textId="39593AA6" w:rsidR="00E438EC" w:rsidRPr="00F47A65" w:rsidRDefault="00E438EC" w:rsidP="00E438EC">
            <w:pPr>
              <w:rPr>
                <w:b/>
              </w:rPr>
            </w:pPr>
            <w:r w:rsidRPr="00F47A65">
              <w:rPr>
                <w:b/>
              </w:rPr>
              <w:t>ТР ЕАЭС 037/2016</w:t>
            </w:r>
          </w:p>
        </w:tc>
      </w:tr>
      <w:tr w:rsidR="007571DB" w:rsidRPr="00F47A65" w14:paraId="3A3F558E" w14:textId="77777777" w:rsidTr="004A2D6A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58738" w14:textId="68C20029" w:rsidR="007571DB" w:rsidRPr="00F47A65" w:rsidRDefault="00E438EC" w:rsidP="00D62871">
            <w:pPr>
              <w:spacing w:after="160" w:line="259" w:lineRule="auto"/>
            </w:pPr>
            <w:r w:rsidRPr="00F47A65">
              <w:lastRenderedPageBreak/>
              <w:t>1.8.9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E6CFB" w14:textId="77777777" w:rsidR="00E438EC" w:rsidRPr="00F47A65" w:rsidRDefault="00E438EC" w:rsidP="00E438EC">
            <w:pPr>
              <w:rPr>
                <w:bCs/>
              </w:rPr>
            </w:pPr>
            <w:r w:rsidRPr="00F47A65">
              <w:rPr>
                <w:bCs/>
              </w:rPr>
              <w:t>Предохранители плавкие на напряжение</w:t>
            </w:r>
          </w:p>
          <w:p w14:paraId="3D07A47D" w14:textId="77777777" w:rsidR="00E438EC" w:rsidRPr="00F47A65" w:rsidRDefault="00E438EC" w:rsidP="00E438EC">
            <w:pPr>
              <w:rPr>
                <w:bCs/>
              </w:rPr>
            </w:pPr>
            <w:r w:rsidRPr="00F47A65">
              <w:rPr>
                <w:bCs/>
              </w:rPr>
              <w:t>не более 1 кВ;</w:t>
            </w:r>
          </w:p>
          <w:p w14:paraId="693E17F0" w14:textId="77777777" w:rsidR="00E438EC" w:rsidRPr="00F47A65" w:rsidRDefault="00E438EC" w:rsidP="00E438EC">
            <w:pPr>
              <w:rPr>
                <w:bCs/>
              </w:rPr>
            </w:pPr>
            <w:r w:rsidRPr="00F47A65">
              <w:rPr>
                <w:bCs/>
              </w:rPr>
              <w:t>Предохранители плавкие на</w:t>
            </w:r>
          </w:p>
          <w:p w14:paraId="0E294BCD" w14:textId="77777777" w:rsidR="00E438EC" w:rsidRPr="00F47A65" w:rsidRDefault="00E438EC" w:rsidP="00E438EC">
            <w:pPr>
              <w:rPr>
                <w:bCs/>
              </w:rPr>
            </w:pPr>
            <w:r w:rsidRPr="00F47A65">
              <w:rPr>
                <w:bCs/>
              </w:rPr>
              <w:t>напряжение не более 1 кВ и силу тока</w:t>
            </w:r>
          </w:p>
          <w:p w14:paraId="15106B5D" w14:textId="77777777" w:rsidR="007571DB" w:rsidRPr="00F47A65" w:rsidRDefault="00E438EC" w:rsidP="00E438EC">
            <w:pPr>
              <w:rPr>
                <w:bCs/>
              </w:rPr>
            </w:pPr>
            <w:r w:rsidRPr="00F47A65">
              <w:rPr>
                <w:bCs/>
              </w:rPr>
              <w:t>не более 10 А</w:t>
            </w:r>
          </w:p>
          <w:p w14:paraId="341E5E46" w14:textId="77777777" w:rsidR="008F7498" w:rsidRPr="00F47A65" w:rsidRDefault="008F7498" w:rsidP="008F7498">
            <w:pPr>
              <w:rPr>
                <w:bCs/>
              </w:rPr>
            </w:pPr>
            <w:r w:rsidRPr="00F47A65">
              <w:rPr>
                <w:bCs/>
              </w:rPr>
              <w:t>Предохранители плавкие на</w:t>
            </w:r>
          </w:p>
          <w:p w14:paraId="0C137DDF" w14:textId="77777777" w:rsidR="008F7498" w:rsidRPr="00F47A65" w:rsidRDefault="008F7498" w:rsidP="008F7498">
            <w:pPr>
              <w:rPr>
                <w:bCs/>
              </w:rPr>
            </w:pPr>
            <w:r w:rsidRPr="00F47A65">
              <w:rPr>
                <w:bCs/>
              </w:rPr>
              <w:t>напряжение не более 1 кВ и силу тока</w:t>
            </w:r>
          </w:p>
          <w:p w14:paraId="62D090B4" w14:textId="77777777" w:rsidR="008F7498" w:rsidRPr="00F47A65" w:rsidRDefault="008F7498" w:rsidP="008F7498">
            <w:pPr>
              <w:rPr>
                <w:bCs/>
              </w:rPr>
            </w:pPr>
            <w:r w:rsidRPr="00F47A65">
              <w:rPr>
                <w:bCs/>
              </w:rPr>
              <w:t>более 10 А, но не более 63 А</w:t>
            </w:r>
          </w:p>
          <w:p w14:paraId="764C282C" w14:textId="77777777" w:rsidR="008F7498" w:rsidRPr="00F47A65" w:rsidRDefault="008F7498" w:rsidP="008F7498">
            <w:pPr>
              <w:rPr>
                <w:bCs/>
              </w:rPr>
            </w:pPr>
            <w:r w:rsidRPr="00F47A65">
              <w:rPr>
                <w:bCs/>
              </w:rPr>
              <w:t>Предохранители плавкие на</w:t>
            </w:r>
          </w:p>
          <w:p w14:paraId="62AE1791" w14:textId="77777777" w:rsidR="008F7498" w:rsidRPr="00F47A65" w:rsidRDefault="008F7498" w:rsidP="008F7498">
            <w:pPr>
              <w:rPr>
                <w:bCs/>
              </w:rPr>
            </w:pPr>
            <w:r w:rsidRPr="00F47A65">
              <w:rPr>
                <w:bCs/>
              </w:rPr>
              <w:t>напряжение не более 1 кВ и силу тока</w:t>
            </w:r>
          </w:p>
          <w:p w14:paraId="6731415A" w14:textId="4BCB11FB" w:rsidR="008F7498" w:rsidRPr="00F47A65" w:rsidRDefault="008F7498" w:rsidP="008F7498">
            <w:pPr>
              <w:rPr>
                <w:bCs/>
              </w:rPr>
            </w:pPr>
            <w:r w:rsidRPr="00F47A65">
              <w:rPr>
                <w:bCs/>
              </w:rPr>
              <w:t>более 63 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F3EE7" w14:textId="77777777" w:rsidR="00E438EC" w:rsidRPr="00F47A65" w:rsidRDefault="00E438EC" w:rsidP="00E438EC">
            <w:r w:rsidRPr="00F47A65">
              <w:t>1с, 3с, 4с</w:t>
            </w:r>
          </w:p>
          <w:p w14:paraId="498D100A" w14:textId="77777777" w:rsidR="00E438EC" w:rsidRPr="00F47A65" w:rsidRDefault="00E438EC" w:rsidP="00E438EC">
            <w:r w:rsidRPr="00F47A65">
              <w:t>Сертификация</w:t>
            </w:r>
          </w:p>
          <w:p w14:paraId="67A4FF4C" w14:textId="0CE98A74" w:rsidR="007571DB" w:rsidRPr="00F47A65" w:rsidRDefault="007571DB" w:rsidP="00E438EC">
            <w:pPr>
              <w:rPr>
                <w:lang w:val="kk-KZ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9F9CB" w14:textId="2AE87119" w:rsidR="00E438EC" w:rsidRPr="00F47A65" w:rsidRDefault="00E438EC" w:rsidP="00E438EC">
            <w:r w:rsidRPr="00F47A65">
              <w:t>853610</w:t>
            </w:r>
          </w:p>
          <w:p w14:paraId="0640B904" w14:textId="00874DFD" w:rsidR="00E438EC" w:rsidRPr="00F47A65" w:rsidRDefault="00E438EC" w:rsidP="00E438EC">
            <w:r w:rsidRPr="00F47A65">
              <w:t>85361010</w:t>
            </w:r>
          </w:p>
          <w:p w14:paraId="7C0680E0" w14:textId="426AF3EC" w:rsidR="00E438EC" w:rsidRPr="00F47A65" w:rsidRDefault="00E438EC" w:rsidP="00E438EC">
            <w:r w:rsidRPr="00F47A65">
              <w:t>85361050</w:t>
            </w:r>
          </w:p>
          <w:p w14:paraId="208B1AF2" w14:textId="09B83B88" w:rsidR="00E438EC" w:rsidRPr="00F47A65" w:rsidRDefault="00E438EC" w:rsidP="00E438EC">
            <w:r w:rsidRPr="00F47A65">
              <w:t>85361090</w:t>
            </w:r>
          </w:p>
          <w:p w14:paraId="68CD5268" w14:textId="7BD07558" w:rsidR="007571DB" w:rsidRPr="00F47A65" w:rsidRDefault="00E438EC" w:rsidP="00E438EC">
            <w:r w:rsidRPr="00F47A65">
              <w:t>853610</w:t>
            </w:r>
          </w:p>
          <w:p w14:paraId="3FE2EC23" w14:textId="27DF5CD7" w:rsidR="00E438EC" w:rsidRPr="00F47A65" w:rsidRDefault="00E438EC" w:rsidP="00E438EC">
            <w:r w:rsidRPr="00F47A65">
              <w:t>8536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9D945" w14:textId="292CCE9A" w:rsidR="007571DB" w:rsidRPr="00F47A65" w:rsidRDefault="007571DB" w:rsidP="00D62871">
            <w:r w:rsidRPr="00F47A65">
              <w:rPr>
                <w:bCs/>
                <w:lang w:eastAsia="en-US"/>
              </w:rPr>
              <w:t>ТР ТС 004/2011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4A03D" w14:textId="77777777" w:rsidR="00E438EC" w:rsidRPr="00F47A65" w:rsidRDefault="00E438EC" w:rsidP="00E438EC">
            <w:pPr>
              <w:spacing w:line="276" w:lineRule="auto"/>
              <w:rPr>
                <w:b/>
                <w:bCs/>
                <w:spacing w:val="-1"/>
                <w:lang w:eastAsia="en-US"/>
              </w:rPr>
            </w:pPr>
            <w:r w:rsidRPr="00F47A65">
              <w:rPr>
                <w:b/>
                <w:bCs/>
                <w:spacing w:val="-1"/>
                <w:lang w:eastAsia="en-US"/>
              </w:rPr>
              <w:t>ТР ТС 004/2011</w:t>
            </w:r>
          </w:p>
          <w:p w14:paraId="75742C02" w14:textId="77777777" w:rsidR="00E438EC" w:rsidRPr="00F47A65" w:rsidRDefault="00E438EC" w:rsidP="00E438EC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60127-1</w:t>
            </w:r>
          </w:p>
          <w:p w14:paraId="04C93F7E" w14:textId="77777777" w:rsidR="00E438EC" w:rsidRPr="00F47A65" w:rsidRDefault="00E438EC" w:rsidP="00E438EC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60127-2</w:t>
            </w:r>
          </w:p>
          <w:p w14:paraId="37957481" w14:textId="77777777" w:rsidR="00E438EC" w:rsidRPr="00F47A65" w:rsidRDefault="00E438EC" w:rsidP="00E438EC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60127-3</w:t>
            </w:r>
          </w:p>
          <w:p w14:paraId="41F68897" w14:textId="77777777" w:rsidR="007571DB" w:rsidRPr="00F47A65" w:rsidRDefault="00E438EC" w:rsidP="00E438EC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60127-4</w:t>
            </w:r>
          </w:p>
          <w:p w14:paraId="44235D4B" w14:textId="77777777" w:rsidR="00E438EC" w:rsidRPr="00F47A65" w:rsidRDefault="00E438EC" w:rsidP="00E438EC">
            <w:r w:rsidRPr="00F47A65">
              <w:t>ГОСТ IEC 60127-6</w:t>
            </w:r>
          </w:p>
          <w:p w14:paraId="1BBEF18C" w14:textId="77777777" w:rsidR="00E438EC" w:rsidRPr="00F47A65" w:rsidRDefault="00E438EC" w:rsidP="00E438EC">
            <w:r w:rsidRPr="00F47A65">
              <w:t>ГОСТ IEC 60127-7</w:t>
            </w:r>
          </w:p>
          <w:p w14:paraId="07453F89" w14:textId="77777777" w:rsidR="00E438EC" w:rsidRPr="00F47A65" w:rsidRDefault="00E438EC" w:rsidP="00E438EC">
            <w:r w:rsidRPr="00F47A65">
              <w:t>ГОСТ IEC 60947-3</w:t>
            </w:r>
          </w:p>
          <w:p w14:paraId="06A31CAD" w14:textId="77777777" w:rsidR="00E438EC" w:rsidRPr="00F47A65" w:rsidRDefault="00E438EC" w:rsidP="00E438EC">
            <w:r w:rsidRPr="00F47A65">
              <w:t>ГОСТ IEC 60931-3</w:t>
            </w:r>
          </w:p>
          <w:p w14:paraId="3A8FCB46" w14:textId="77777777" w:rsidR="00E438EC" w:rsidRPr="00F47A65" w:rsidRDefault="00E438EC" w:rsidP="00E438EC">
            <w:r w:rsidRPr="00F47A65">
              <w:t>ГОСТ Р МЭК 60688</w:t>
            </w:r>
          </w:p>
          <w:p w14:paraId="39761FA3" w14:textId="77777777" w:rsidR="00E438EC" w:rsidRPr="00F47A65" w:rsidRDefault="00E438EC" w:rsidP="00E438EC">
            <w:r w:rsidRPr="00F47A65">
              <w:t>ГОСТ Р 50030.3</w:t>
            </w:r>
          </w:p>
          <w:p w14:paraId="03A87694" w14:textId="77777777" w:rsidR="00E438EC" w:rsidRPr="00F47A65" w:rsidRDefault="00E438EC" w:rsidP="00E438EC">
            <w:r w:rsidRPr="00F47A65">
              <w:t>ГОСТ Р 50030.7.3</w:t>
            </w:r>
          </w:p>
          <w:p w14:paraId="70D9AE61" w14:textId="77777777" w:rsidR="00E438EC" w:rsidRPr="00F47A65" w:rsidRDefault="00E438EC" w:rsidP="00E438EC">
            <w:r w:rsidRPr="00F47A65">
              <w:t>ГОСТ IEC 60269-1</w:t>
            </w:r>
          </w:p>
          <w:p w14:paraId="6A03BC4B" w14:textId="77777777" w:rsidR="00E438EC" w:rsidRPr="00F47A65" w:rsidRDefault="00E438EC" w:rsidP="00E438EC">
            <w:r w:rsidRPr="00F47A65">
              <w:t>ГОСТ Р МЭК 60269-1</w:t>
            </w:r>
          </w:p>
          <w:p w14:paraId="2C5B693B" w14:textId="77777777" w:rsidR="00E438EC" w:rsidRPr="00F47A65" w:rsidRDefault="00E438EC" w:rsidP="00E438EC">
            <w:r w:rsidRPr="00F47A65">
              <w:t>ГОСТ 31196.2 (IEC 60269-2)</w:t>
            </w:r>
          </w:p>
          <w:p w14:paraId="49E0CA0F" w14:textId="77777777" w:rsidR="00E438EC" w:rsidRPr="00F47A65" w:rsidRDefault="00E438EC" w:rsidP="00E438EC">
            <w:r w:rsidRPr="00F47A65">
              <w:t>ГОСТ 31196.2.1 (IEC 60269-2-1)</w:t>
            </w:r>
          </w:p>
          <w:p w14:paraId="4FB4822E" w14:textId="77777777" w:rsidR="00E438EC" w:rsidRPr="00F47A65" w:rsidRDefault="00E438EC" w:rsidP="00E438EC">
            <w:r w:rsidRPr="00F47A65">
              <w:t>ГОСТ 31196.3 (IEC 60269-3,</w:t>
            </w:r>
          </w:p>
          <w:p w14:paraId="5AF30BA8" w14:textId="77777777" w:rsidR="00E438EC" w:rsidRPr="00F47A65" w:rsidRDefault="00E438EC" w:rsidP="00E438EC">
            <w:r w:rsidRPr="00F47A65">
              <w:t>IEC 60269-3A)</w:t>
            </w:r>
          </w:p>
          <w:p w14:paraId="391309EB" w14:textId="77777777" w:rsidR="00E438EC" w:rsidRPr="00F47A65" w:rsidRDefault="00E438EC" w:rsidP="00E438EC">
            <w:r w:rsidRPr="00F47A65">
              <w:t>ГОСТ IEC 60269-3-1</w:t>
            </w:r>
          </w:p>
          <w:p w14:paraId="2A7046B4" w14:textId="77777777" w:rsidR="00E438EC" w:rsidRPr="00F47A65" w:rsidRDefault="00E438EC" w:rsidP="00E438EC">
            <w:r w:rsidRPr="00F47A65">
              <w:t>ГОСТ 31196.4 (IEC 60269-4)</w:t>
            </w:r>
          </w:p>
          <w:p w14:paraId="30552210" w14:textId="77777777" w:rsidR="00E438EC" w:rsidRPr="00F47A65" w:rsidRDefault="00E438EC" w:rsidP="00E438EC">
            <w:r w:rsidRPr="00F47A65">
              <w:lastRenderedPageBreak/>
              <w:t>СТ РК IEC 60269-2</w:t>
            </w:r>
          </w:p>
          <w:p w14:paraId="4D087BE8" w14:textId="77777777" w:rsidR="00E438EC" w:rsidRPr="00F47A65" w:rsidRDefault="00E438EC" w:rsidP="00E438EC">
            <w:r w:rsidRPr="00F47A65">
              <w:t>ГОСТ IEC 60269-4</w:t>
            </w:r>
          </w:p>
          <w:p w14:paraId="598640AE" w14:textId="77777777" w:rsidR="00E438EC" w:rsidRPr="00F47A65" w:rsidRDefault="00E438EC" w:rsidP="00E438EC">
            <w:r w:rsidRPr="00F47A65">
              <w:t>ГОСТ IEC 60269-4-1</w:t>
            </w:r>
          </w:p>
          <w:p w14:paraId="6661351C" w14:textId="0E6C4568" w:rsidR="00E438EC" w:rsidRPr="00F47A65" w:rsidRDefault="00E438EC" w:rsidP="00E438EC">
            <w:r w:rsidRPr="00F47A65">
              <w:t>ГОСТ IEC 60269-6</w:t>
            </w:r>
          </w:p>
        </w:tc>
      </w:tr>
      <w:tr w:rsidR="007571DB" w:rsidRPr="00F47A65" w14:paraId="1886A3ED" w14:textId="77777777" w:rsidTr="004A2D6A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84A25" w14:textId="1B227C8A" w:rsidR="007571DB" w:rsidRPr="00F47A65" w:rsidRDefault="008F7498" w:rsidP="00D62871">
            <w:pPr>
              <w:spacing w:after="160" w:line="259" w:lineRule="auto"/>
            </w:pPr>
            <w:r w:rsidRPr="00F47A65">
              <w:lastRenderedPageBreak/>
              <w:t>1.9.1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14CAD" w14:textId="1D9336C1" w:rsidR="007571DB" w:rsidRPr="00F47A65" w:rsidRDefault="008F7498" w:rsidP="00D62871">
            <w:pPr>
              <w:rPr>
                <w:bCs/>
              </w:rPr>
            </w:pPr>
            <w:r w:rsidRPr="00F47A65">
              <w:rPr>
                <w:bCs/>
              </w:rPr>
              <w:t>Выключатели автоматические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FEE98" w14:textId="77777777" w:rsidR="008F7498" w:rsidRPr="00F47A65" w:rsidRDefault="008F7498" w:rsidP="008F7498">
            <w:r w:rsidRPr="00F47A65">
              <w:t>1с, 3с, 4с</w:t>
            </w:r>
          </w:p>
          <w:p w14:paraId="4630F052" w14:textId="77777777" w:rsidR="008F7498" w:rsidRPr="00F47A65" w:rsidRDefault="008F7498" w:rsidP="008F7498">
            <w:r w:rsidRPr="00F47A65">
              <w:t>Сертификация</w:t>
            </w:r>
          </w:p>
          <w:p w14:paraId="4BD75D84" w14:textId="76713FEF" w:rsidR="007571DB" w:rsidRPr="00F47A65" w:rsidRDefault="007571DB" w:rsidP="008F7498">
            <w:pPr>
              <w:rPr>
                <w:lang w:val="kk-KZ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C5275" w14:textId="07329FDE" w:rsidR="008F7498" w:rsidRPr="00F47A65" w:rsidRDefault="008F7498" w:rsidP="008F7498">
            <w:r w:rsidRPr="00F47A65">
              <w:t>853620</w:t>
            </w:r>
          </w:p>
          <w:p w14:paraId="15E438B6" w14:textId="73B997AD" w:rsidR="008F7498" w:rsidRPr="00F47A65" w:rsidRDefault="008F7498" w:rsidP="008F7498">
            <w:r w:rsidRPr="00F47A65">
              <w:t>85362010</w:t>
            </w:r>
          </w:p>
          <w:p w14:paraId="6F60484D" w14:textId="465D5175" w:rsidR="008F7498" w:rsidRPr="00F47A65" w:rsidRDefault="008F7498" w:rsidP="008F7498">
            <w:r w:rsidRPr="00F47A65">
              <w:t>85362090</w:t>
            </w:r>
          </w:p>
          <w:p w14:paraId="5BC295ED" w14:textId="0A231BC2" w:rsidR="008F7498" w:rsidRPr="00F47A65" w:rsidRDefault="008F7498" w:rsidP="008F7498">
            <w:r w:rsidRPr="00F47A65">
              <w:t>853620100</w:t>
            </w:r>
          </w:p>
          <w:p w14:paraId="52FE8AED" w14:textId="0205B853" w:rsidR="008F7498" w:rsidRPr="00F47A65" w:rsidRDefault="008F7498" w:rsidP="008F7498">
            <w:r w:rsidRPr="00F47A65">
              <w:t>8536201003</w:t>
            </w:r>
          </w:p>
          <w:p w14:paraId="0A247A2C" w14:textId="40BD980F" w:rsidR="008F7498" w:rsidRPr="00F47A65" w:rsidRDefault="008F7498" w:rsidP="008F7498">
            <w:r w:rsidRPr="00F47A65">
              <w:t>8536201004</w:t>
            </w:r>
          </w:p>
          <w:p w14:paraId="346F95D2" w14:textId="38B3ACFF" w:rsidR="008F7498" w:rsidRPr="00F47A65" w:rsidRDefault="008F7498" w:rsidP="008F7498">
            <w:r w:rsidRPr="00F47A65">
              <w:t>8536201007</w:t>
            </w:r>
          </w:p>
          <w:p w14:paraId="37D356BB" w14:textId="104DB3AB" w:rsidR="008F7498" w:rsidRPr="00F47A65" w:rsidRDefault="008F7498" w:rsidP="008F7498">
            <w:r w:rsidRPr="00F47A65">
              <w:t>853620900</w:t>
            </w:r>
          </w:p>
          <w:p w14:paraId="41B31BAD" w14:textId="6CDB38F0" w:rsidR="008F7498" w:rsidRPr="00F47A65" w:rsidRDefault="008F7498" w:rsidP="008F7498">
            <w:r w:rsidRPr="00F47A65">
              <w:t>8536209003</w:t>
            </w:r>
          </w:p>
          <w:p w14:paraId="0F398A3A" w14:textId="736F8207" w:rsidR="008F7498" w:rsidRPr="00F47A65" w:rsidRDefault="008F7498" w:rsidP="008F7498">
            <w:r w:rsidRPr="00F47A65">
              <w:t>8536209004</w:t>
            </w:r>
          </w:p>
          <w:p w14:paraId="46B2B904" w14:textId="1FE33096" w:rsidR="007571DB" w:rsidRPr="00F47A65" w:rsidRDefault="008F7498" w:rsidP="008F7498">
            <w:r w:rsidRPr="00F47A65">
              <w:t>8536209007</w:t>
            </w:r>
          </w:p>
          <w:p w14:paraId="202B7489" w14:textId="51709BEE" w:rsidR="008F7498" w:rsidRPr="00F47A65" w:rsidRDefault="008F7498" w:rsidP="008F7498">
            <w:r w:rsidRPr="00F47A65">
              <w:t>8536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5D6E7" w14:textId="77777777" w:rsidR="008F7498" w:rsidRPr="00F47A65" w:rsidRDefault="008F7498" w:rsidP="008F7498">
            <w:pPr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ТР ТС 004/2011</w:t>
            </w:r>
          </w:p>
          <w:p w14:paraId="3E226E9B" w14:textId="28624A70" w:rsidR="007571DB" w:rsidRPr="00F47A65" w:rsidRDefault="008F7498" w:rsidP="008F7498">
            <w:r w:rsidRPr="00F47A65">
              <w:rPr>
                <w:bCs/>
                <w:lang w:eastAsia="en-US"/>
              </w:rPr>
              <w:t>ТР ТС 020/2011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2F504" w14:textId="77777777" w:rsidR="008F7498" w:rsidRPr="00F47A65" w:rsidRDefault="008F7498" w:rsidP="008F7498">
            <w:pPr>
              <w:rPr>
                <w:b/>
              </w:rPr>
            </w:pPr>
            <w:r w:rsidRPr="00F47A65">
              <w:rPr>
                <w:b/>
              </w:rPr>
              <w:t>ТР ТС 004/2011</w:t>
            </w:r>
          </w:p>
          <w:p w14:paraId="704E5DE3" w14:textId="77777777" w:rsidR="008F7498" w:rsidRPr="00F47A65" w:rsidRDefault="008F7498" w:rsidP="008F7498">
            <w:r w:rsidRPr="00F47A65">
              <w:t>ГОСТ Р 50345 (МЭК 60898-1)</w:t>
            </w:r>
          </w:p>
          <w:p w14:paraId="0974B997" w14:textId="77777777" w:rsidR="008F7498" w:rsidRPr="00F47A65" w:rsidRDefault="008F7498" w:rsidP="008F7498">
            <w:r w:rsidRPr="00F47A65">
              <w:t>ГОСТ IEC 60898-1</w:t>
            </w:r>
          </w:p>
          <w:p w14:paraId="5E008D87" w14:textId="77777777" w:rsidR="008F7498" w:rsidRPr="00F47A65" w:rsidRDefault="008F7498" w:rsidP="008F7498">
            <w:r w:rsidRPr="00F47A65">
              <w:t>ГОСТ 30011.3 (МЭК 60947-3)</w:t>
            </w:r>
          </w:p>
          <w:p w14:paraId="56424C4F" w14:textId="77777777" w:rsidR="008F7498" w:rsidRPr="00F47A65" w:rsidRDefault="008F7498" w:rsidP="008F7498">
            <w:r w:rsidRPr="00F47A65">
              <w:t>ГОСТ Р 50030.3</w:t>
            </w:r>
          </w:p>
          <w:p w14:paraId="48764B7D" w14:textId="77777777" w:rsidR="008F7498" w:rsidRPr="00F47A65" w:rsidRDefault="008F7498" w:rsidP="008F7498">
            <w:r w:rsidRPr="00F47A65">
              <w:t>(МЭК 60947-3)</w:t>
            </w:r>
          </w:p>
          <w:p w14:paraId="7D3ADD9D" w14:textId="77777777" w:rsidR="008F7498" w:rsidRPr="00F47A65" w:rsidRDefault="008F7498" w:rsidP="008F7498">
            <w:r w:rsidRPr="00F47A65">
              <w:t>ГОСТ IEC 60947-1</w:t>
            </w:r>
          </w:p>
          <w:p w14:paraId="5654BCC1" w14:textId="77777777" w:rsidR="008F7498" w:rsidRPr="00F47A65" w:rsidRDefault="008F7498" w:rsidP="008F7498">
            <w:r w:rsidRPr="00F47A65">
              <w:t>ГОСТ IEC 60947-2</w:t>
            </w:r>
          </w:p>
          <w:p w14:paraId="0BDA2789" w14:textId="77777777" w:rsidR="008F7498" w:rsidRPr="00F47A65" w:rsidRDefault="008F7498" w:rsidP="008F7498">
            <w:r w:rsidRPr="00F47A65">
              <w:t>ГОСТ IEC 60947-3</w:t>
            </w:r>
          </w:p>
          <w:p w14:paraId="4B2B6A11" w14:textId="77777777" w:rsidR="008F7498" w:rsidRPr="00F47A65" w:rsidRDefault="008F7498" w:rsidP="008F7498">
            <w:r w:rsidRPr="00F47A65">
              <w:t>ГОСТ IEC 62423</w:t>
            </w:r>
          </w:p>
          <w:p w14:paraId="5B90E9F6" w14:textId="77777777" w:rsidR="008F7498" w:rsidRPr="00F47A65" w:rsidRDefault="008F7498" w:rsidP="008F7498">
            <w:r w:rsidRPr="00F47A65">
              <w:t>ГОСТ IEC 60898-2</w:t>
            </w:r>
          </w:p>
          <w:p w14:paraId="616C6FC3" w14:textId="77777777" w:rsidR="008F7498" w:rsidRPr="00F47A65" w:rsidRDefault="008F7498" w:rsidP="008F7498">
            <w:r w:rsidRPr="00F47A65">
              <w:t>ГОСТ IEC 60934</w:t>
            </w:r>
          </w:p>
          <w:p w14:paraId="18086D2D" w14:textId="77777777" w:rsidR="008F7498" w:rsidRPr="00F47A65" w:rsidRDefault="008F7498" w:rsidP="008F7498">
            <w:r w:rsidRPr="00F47A65">
              <w:t>ГОСТ IEC 61008-1</w:t>
            </w:r>
          </w:p>
          <w:p w14:paraId="165108F4" w14:textId="77777777" w:rsidR="008F7498" w:rsidRPr="00F47A65" w:rsidRDefault="008F7498" w:rsidP="008F7498">
            <w:r w:rsidRPr="00F47A65">
              <w:t>ГОСТ 31601.2.1</w:t>
            </w:r>
          </w:p>
          <w:p w14:paraId="3DD1358F" w14:textId="77777777" w:rsidR="008F7498" w:rsidRPr="00F47A65" w:rsidRDefault="008F7498" w:rsidP="008F7498">
            <w:r w:rsidRPr="00F47A65">
              <w:t>(IEC 61008-2-1)</w:t>
            </w:r>
          </w:p>
          <w:p w14:paraId="5A0401BC" w14:textId="77777777" w:rsidR="007571DB" w:rsidRPr="00F47A65" w:rsidRDefault="008F7498" w:rsidP="008F7498">
            <w:r w:rsidRPr="00F47A65">
              <w:t>ГОСТ IEC 60669-2-1</w:t>
            </w:r>
          </w:p>
          <w:p w14:paraId="1C0D7CFD" w14:textId="77777777" w:rsidR="008F7498" w:rsidRPr="00F47A65" w:rsidRDefault="008F7498" w:rsidP="008F7498">
            <w:r w:rsidRPr="00F47A65">
              <w:t>ГОСТ IEC 61009-1</w:t>
            </w:r>
          </w:p>
          <w:p w14:paraId="4C80B3F3" w14:textId="77777777" w:rsidR="008F7498" w:rsidRPr="00F47A65" w:rsidRDefault="008F7498" w:rsidP="008F7498">
            <w:r w:rsidRPr="00F47A65">
              <w:t>ГОСТ 31225.2.1</w:t>
            </w:r>
          </w:p>
          <w:p w14:paraId="00845A68" w14:textId="77777777" w:rsidR="008F7498" w:rsidRPr="00F47A65" w:rsidRDefault="008F7498" w:rsidP="008F7498">
            <w:r w:rsidRPr="00F47A65">
              <w:t>(IEC 61009-2-1)</w:t>
            </w:r>
          </w:p>
          <w:p w14:paraId="708CF52F" w14:textId="77777777" w:rsidR="008F7498" w:rsidRPr="00F47A65" w:rsidRDefault="008F7498" w:rsidP="008F7498">
            <w:r w:rsidRPr="00F47A65">
              <w:t>ГОСТ IEC 62311</w:t>
            </w:r>
          </w:p>
          <w:p w14:paraId="6AA70F1F" w14:textId="77777777" w:rsidR="008F7498" w:rsidRPr="00F47A65" w:rsidRDefault="008F7498" w:rsidP="008F7498">
            <w:r w:rsidRPr="00F47A65">
              <w:t>ГОСТ IEC 62479</w:t>
            </w:r>
          </w:p>
          <w:p w14:paraId="25FC182B" w14:textId="77777777" w:rsidR="008F7498" w:rsidRPr="00F47A65" w:rsidRDefault="008F7498" w:rsidP="008F7498">
            <w:pPr>
              <w:rPr>
                <w:b/>
              </w:rPr>
            </w:pPr>
            <w:r w:rsidRPr="00F47A65">
              <w:rPr>
                <w:b/>
              </w:rPr>
              <w:t>ТР ТС 020/2011</w:t>
            </w:r>
          </w:p>
          <w:p w14:paraId="5337DF6B" w14:textId="77777777" w:rsidR="008F7498" w:rsidRPr="00F47A65" w:rsidRDefault="008F7498" w:rsidP="008F7498">
            <w:r w:rsidRPr="00F47A65">
              <w:t>ГОСТ IEC 60947-1</w:t>
            </w:r>
          </w:p>
          <w:p w14:paraId="2182F5BF" w14:textId="77777777" w:rsidR="008F7498" w:rsidRPr="00F47A65" w:rsidRDefault="008F7498" w:rsidP="008F7498">
            <w:r w:rsidRPr="00F47A65">
              <w:t>ГОСТ IEC 60947-2</w:t>
            </w:r>
          </w:p>
          <w:p w14:paraId="381A6D1D" w14:textId="77777777" w:rsidR="008F7498" w:rsidRPr="00F47A65" w:rsidRDefault="008F7498" w:rsidP="008F7498">
            <w:r w:rsidRPr="00F47A65">
              <w:t>ГОСТ IEC 60947-3</w:t>
            </w:r>
          </w:p>
          <w:p w14:paraId="68D8CB5F" w14:textId="77777777" w:rsidR="008F7498" w:rsidRPr="00F47A65" w:rsidRDefault="008F7498" w:rsidP="008F7498">
            <w:r w:rsidRPr="00F47A65">
              <w:t>ГОСТ IEC 60947-5-1</w:t>
            </w:r>
          </w:p>
          <w:p w14:paraId="5FFEF38C" w14:textId="77777777" w:rsidR="008F7498" w:rsidRPr="00F47A65" w:rsidRDefault="008F7498" w:rsidP="008F7498">
            <w:r w:rsidRPr="00F47A65">
              <w:t>ГОСТ 30011.5.1</w:t>
            </w:r>
          </w:p>
          <w:p w14:paraId="52D21B3F" w14:textId="77777777" w:rsidR="008F7498" w:rsidRPr="00F47A65" w:rsidRDefault="008F7498" w:rsidP="008F7498">
            <w:r w:rsidRPr="00F47A65">
              <w:t>(IEC 60947-5-1)</w:t>
            </w:r>
          </w:p>
          <w:p w14:paraId="616C3479" w14:textId="77777777" w:rsidR="008F7498" w:rsidRPr="00F47A65" w:rsidRDefault="008F7498" w:rsidP="008F7498">
            <w:r w:rsidRPr="00F47A65">
              <w:t>ГОСТ 31216</w:t>
            </w:r>
          </w:p>
          <w:p w14:paraId="0F25F813" w14:textId="77777777" w:rsidR="008F7498" w:rsidRPr="00F47A65" w:rsidRDefault="008F7498" w:rsidP="008F7498">
            <w:r w:rsidRPr="00F47A65">
              <w:t>ГОСТ IEC 60947-6-2</w:t>
            </w:r>
          </w:p>
          <w:p w14:paraId="3EAABCE1" w14:textId="77777777" w:rsidR="008F7498" w:rsidRPr="00F47A65" w:rsidRDefault="008F7498" w:rsidP="008F7498">
            <w:r w:rsidRPr="00F47A65">
              <w:lastRenderedPageBreak/>
              <w:t>ГОСТ IEC 60947-2</w:t>
            </w:r>
          </w:p>
          <w:p w14:paraId="371CE49F" w14:textId="77777777" w:rsidR="008F7498" w:rsidRPr="00F47A65" w:rsidRDefault="008F7498" w:rsidP="008F7498">
            <w:r w:rsidRPr="00F47A65">
              <w:t>ГОСТ IEC 62054-21</w:t>
            </w:r>
          </w:p>
          <w:p w14:paraId="49FA0B0C" w14:textId="6A7B7C47" w:rsidR="008F7498" w:rsidRPr="00F47A65" w:rsidRDefault="008F7498" w:rsidP="008F7498">
            <w:r w:rsidRPr="00F47A65">
              <w:t>ГОСТ Р 51329</w:t>
            </w:r>
          </w:p>
        </w:tc>
      </w:tr>
      <w:tr w:rsidR="007571DB" w:rsidRPr="00F47A65" w14:paraId="1A105B53" w14:textId="77777777" w:rsidTr="004A2D6A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AD393" w14:textId="412F7A38" w:rsidR="007571DB" w:rsidRPr="00F47A65" w:rsidRDefault="008F7498" w:rsidP="00D62871">
            <w:pPr>
              <w:spacing w:after="160" w:line="259" w:lineRule="auto"/>
            </w:pPr>
            <w:r w:rsidRPr="00F47A65">
              <w:lastRenderedPageBreak/>
              <w:t>1.9.2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42A93" w14:textId="77777777" w:rsidR="008F7498" w:rsidRPr="00F47A65" w:rsidRDefault="008F7498" w:rsidP="008F7498">
            <w:pPr>
              <w:rPr>
                <w:bCs/>
              </w:rPr>
            </w:pPr>
            <w:r w:rsidRPr="00F47A65">
              <w:rPr>
                <w:bCs/>
              </w:rPr>
              <w:t>Аппаратура для защиты электрических</w:t>
            </w:r>
          </w:p>
          <w:p w14:paraId="5A71F562" w14:textId="77777777" w:rsidR="008F7498" w:rsidRPr="00F47A65" w:rsidRDefault="008F7498" w:rsidP="008F7498">
            <w:pPr>
              <w:rPr>
                <w:bCs/>
              </w:rPr>
            </w:pPr>
            <w:r w:rsidRPr="00F47A65">
              <w:rPr>
                <w:bCs/>
              </w:rPr>
              <w:t>цепей, на напряжение не более 1кВ</w:t>
            </w:r>
          </w:p>
          <w:p w14:paraId="7773913B" w14:textId="056FC216" w:rsidR="007571DB" w:rsidRPr="00F47A65" w:rsidRDefault="008F7498" w:rsidP="003111F6">
            <w:pPr>
              <w:rPr>
                <w:bCs/>
              </w:rPr>
            </w:pPr>
            <w:r w:rsidRPr="00F47A65">
              <w:rPr>
                <w:bCs/>
              </w:rPr>
              <w:t xml:space="preserve">переменного тока и </w:t>
            </w:r>
            <w:r w:rsidR="003111F6" w:rsidRPr="00F47A65">
              <w:rPr>
                <w:bCs/>
              </w:rPr>
              <w:t xml:space="preserve">не более </w:t>
            </w:r>
            <w:r w:rsidRPr="00F47A65">
              <w:rPr>
                <w:bCs/>
              </w:rPr>
              <w:t>1,5кВ постоянного</w:t>
            </w:r>
            <w:r w:rsidR="003111F6" w:rsidRPr="00F47A65">
              <w:rPr>
                <w:bCs/>
              </w:rPr>
              <w:t xml:space="preserve"> </w:t>
            </w:r>
            <w:r w:rsidRPr="00F47A65">
              <w:rPr>
                <w:bCs/>
              </w:rPr>
              <w:t>тока;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A7B82" w14:textId="77777777" w:rsidR="008F7498" w:rsidRPr="00F47A65" w:rsidRDefault="008F7498" w:rsidP="008F7498">
            <w:r w:rsidRPr="00F47A65">
              <w:t>1с, 3с, 4с</w:t>
            </w:r>
          </w:p>
          <w:p w14:paraId="61D11CF1" w14:textId="77777777" w:rsidR="008F7498" w:rsidRPr="00F47A65" w:rsidRDefault="008F7498" w:rsidP="008F7498">
            <w:r w:rsidRPr="00F47A65">
              <w:t>Сертификация</w:t>
            </w:r>
          </w:p>
          <w:p w14:paraId="279774AE" w14:textId="71AEA2B5" w:rsidR="007571DB" w:rsidRPr="00F47A65" w:rsidRDefault="007571DB" w:rsidP="008F7498"/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AB9CF" w14:textId="69CBBAF7" w:rsidR="008F7498" w:rsidRPr="00F47A65" w:rsidRDefault="008F7498" w:rsidP="008F7498">
            <w:pPr>
              <w:rPr>
                <w:bCs/>
              </w:rPr>
            </w:pPr>
            <w:r w:rsidRPr="00F47A65">
              <w:rPr>
                <w:bCs/>
              </w:rPr>
              <w:t>853630</w:t>
            </w:r>
          </w:p>
          <w:p w14:paraId="53C6FE4F" w14:textId="22CDC048" w:rsidR="008F7498" w:rsidRPr="00F47A65" w:rsidRDefault="008F7498" w:rsidP="008F7498">
            <w:pPr>
              <w:rPr>
                <w:bCs/>
              </w:rPr>
            </w:pPr>
            <w:r w:rsidRPr="00F47A65">
              <w:rPr>
                <w:bCs/>
              </w:rPr>
              <w:t>85363010</w:t>
            </w:r>
          </w:p>
          <w:p w14:paraId="1416FAD0" w14:textId="6C44A1F7" w:rsidR="008F7498" w:rsidRPr="00F47A65" w:rsidRDefault="008F7498" w:rsidP="008F7498">
            <w:pPr>
              <w:rPr>
                <w:bCs/>
              </w:rPr>
            </w:pPr>
            <w:r w:rsidRPr="00F47A65">
              <w:rPr>
                <w:bCs/>
              </w:rPr>
              <w:t>85363030</w:t>
            </w:r>
          </w:p>
          <w:p w14:paraId="50A0B66F" w14:textId="33457151" w:rsidR="008F7498" w:rsidRPr="00F47A65" w:rsidRDefault="008F7498" w:rsidP="008F7498">
            <w:pPr>
              <w:rPr>
                <w:bCs/>
              </w:rPr>
            </w:pPr>
            <w:r w:rsidRPr="00F47A65">
              <w:rPr>
                <w:bCs/>
              </w:rPr>
              <w:t>85363090</w:t>
            </w:r>
          </w:p>
          <w:p w14:paraId="408394FE" w14:textId="0A18F3DD" w:rsidR="008F7498" w:rsidRPr="00F47A65" w:rsidRDefault="008F7498" w:rsidP="008F7498">
            <w:pPr>
              <w:rPr>
                <w:bCs/>
              </w:rPr>
            </w:pPr>
            <w:r w:rsidRPr="00F47A65">
              <w:rPr>
                <w:bCs/>
              </w:rPr>
              <w:t>853630</w:t>
            </w:r>
          </w:p>
          <w:p w14:paraId="3FB20487" w14:textId="2B647D58" w:rsidR="008F7498" w:rsidRPr="00F47A65" w:rsidRDefault="008F7498" w:rsidP="008F7498">
            <w:pPr>
              <w:rPr>
                <w:bCs/>
              </w:rPr>
            </w:pPr>
            <w:r w:rsidRPr="00F47A65">
              <w:rPr>
                <w:bCs/>
              </w:rPr>
              <w:t>8536</w:t>
            </w:r>
          </w:p>
          <w:p w14:paraId="12F7B7DB" w14:textId="6499E273" w:rsidR="008F7498" w:rsidRPr="00F47A65" w:rsidRDefault="008F7498" w:rsidP="008F7498">
            <w:pPr>
              <w:rPr>
                <w:bCs/>
              </w:rPr>
            </w:pPr>
            <w:r w:rsidRPr="00F47A65">
              <w:rPr>
                <w:bCs/>
              </w:rPr>
              <w:t>8536302000</w:t>
            </w:r>
          </w:p>
          <w:p w14:paraId="44550F65" w14:textId="3992E526" w:rsidR="008F7498" w:rsidRPr="00F47A65" w:rsidRDefault="008F7498" w:rsidP="008F7498">
            <w:pPr>
              <w:rPr>
                <w:bCs/>
              </w:rPr>
            </w:pPr>
            <w:r w:rsidRPr="00F47A65">
              <w:rPr>
                <w:bCs/>
              </w:rPr>
              <w:t>8536304000</w:t>
            </w:r>
          </w:p>
          <w:p w14:paraId="7863EE94" w14:textId="25CD495B" w:rsidR="007571DB" w:rsidRPr="00F47A65" w:rsidRDefault="008F7498" w:rsidP="008F7498">
            <w:r w:rsidRPr="00F47A65">
              <w:rPr>
                <w:bCs/>
              </w:rPr>
              <w:t>8536308000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988EF" w14:textId="77777777" w:rsidR="008F7498" w:rsidRPr="00F47A65" w:rsidRDefault="008F7498" w:rsidP="008F7498">
            <w:pPr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ТР ТС 004/2011</w:t>
            </w:r>
          </w:p>
          <w:p w14:paraId="2CC4ACE3" w14:textId="7EB70F83" w:rsidR="007571DB" w:rsidRPr="00F47A65" w:rsidRDefault="008F7498" w:rsidP="008F7498">
            <w:pPr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ТР ТС 020/2011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A7782" w14:textId="77777777" w:rsidR="008F7498" w:rsidRPr="00F47A65" w:rsidRDefault="008F7498" w:rsidP="008F7498">
            <w:pPr>
              <w:rPr>
                <w:b/>
                <w:bCs/>
                <w:spacing w:val="-1"/>
                <w:lang w:eastAsia="en-US"/>
              </w:rPr>
            </w:pPr>
            <w:r w:rsidRPr="00F47A65">
              <w:rPr>
                <w:b/>
                <w:bCs/>
                <w:spacing w:val="-1"/>
                <w:lang w:eastAsia="en-US"/>
              </w:rPr>
              <w:t>ТР ТС 004/2011</w:t>
            </w:r>
          </w:p>
          <w:p w14:paraId="692799A7" w14:textId="77777777" w:rsidR="008F7498" w:rsidRPr="00F47A65" w:rsidRDefault="008F7498" w:rsidP="008F7498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50345 (МЭК 60898-1)</w:t>
            </w:r>
          </w:p>
          <w:p w14:paraId="2F3E9D4C" w14:textId="77777777" w:rsidR="008F7498" w:rsidRPr="00F47A65" w:rsidRDefault="008F7498" w:rsidP="008F7498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60898-1</w:t>
            </w:r>
          </w:p>
          <w:p w14:paraId="1025293B" w14:textId="77777777" w:rsidR="008F7498" w:rsidRPr="00F47A65" w:rsidRDefault="008F7498" w:rsidP="008F7498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60947-3</w:t>
            </w:r>
          </w:p>
          <w:p w14:paraId="7CAB6DE2" w14:textId="77777777" w:rsidR="008F7498" w:rsidRPr="00F47A65" w:rsidRDefault="008F7498" w:rsidP="008F7498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30011.3</w:t>
            </w:r>
          </w:p>
          <w:p w14:paraId="57A372CF" w14:textId="77777777" w:rsidR="008F7498" w:rsidRPr="00F47A65" w:rsidRDefault="008F7498" w:rsidP="008F7498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(МЭК 60947-3)</w:t>
            </w:r>
          </w:p>
          <w:p w14:paraId="347844D8" w14:textId="77777777" w:rsidR="008F7498" w:rsidRPr="00F47A65" w:rsidRDefault="008F7498" w:rsidP="008F7498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50030.3</w:t>
            </w:r>
          </w:p>
          <w:p w14:paraId="04F5DD8D" w14:textId="77777777" w:rsidR="008F7498" w:rsidRPr="00F47A65" w:rsidRDefault="008F7498" w:rsidP="008F7498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(МЭК 60947-3)</w:t>
            </w:r>
          </w:p>
          <w:p w14:paraId="67411DD9" w14:textId="77777777" w:rsidR="008F7498" w:rsidRPr="00F47A65" w:rsidRDefault="008F7498" w:rsidP="008F7498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62310-1</w:t>
            </w:r>
          </w:p>
          <w:p w14:paraId="4822ED71" w14:textId="77777777" w:rsidR="008F7498" w:rsidRPr="00F47A65" w:rsidRDefault="008F7498" w:rsidP="008F7498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60947-1</w:t>
            </w:r>
          </w:p>
          <w:p w14:paraId="7EFBD932" w14:textId="77777777" w:rsidR="008F7498" w:rsidRPr="00F47A65" w:rsidRDefault="008F7498" w:rsidP="008F7498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60947-2</w:t>
            </w:r>
          </w:p>
          <w:p w14:paraId="1EC84881" w14:textId="77777777" w:rsidR="008F7498" w:rsidRPr="00F47A65" w:rsidRDefault="008F7498" w:rsidP="008F7498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60947-3</w:t>
            </w:r>
          </w:p>
          <w:p w14:paraId="049241BA" w14:textId="77777777" w:rsidR="008F7498" w:rsidRPr="00F47A65" w:rsidRDefault="008F7498" w:rsidP="008F7498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62423</w:t>
            </w:r>
          </w:p>
          <w:p w14:paraId="79F02D45" w14:textId="77777777" w:rsidR="008F7498" w:rsidRPr="00F47A65" w:rsidRDefault="008F7498" w:rsidP="008F7498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60898-2</w:t>
            </w:r>
          </w:p>
          <w:p w14:paraId="0E05B2D2" w14:textId="77777777" w:rsidR="008F7498" w:rsidRPr="00F47A65" w:rsidRDefault="008F7498" w:rsidP="008F7498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60934</w:t>
            </w:r>
          </w:p>
          <w:p w14:paraId="0BA9D46B" w14:textId="77777777" w:rsidR="008F7498" w:rsidRPr="00F47A65" w:rsidRDefault="008F7498" w:rsidP="008F7498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61008-1</w:t>
            </w:r>
          </w:p>
          <w:p w14:paraId="0D46D435" w14:textId="77777777" w:rsidR="008F7498" w:rsidRPr="00F47A65" w:rsidRDefault="008F7498" w:rsidP="008F7498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31601.2.1</w:t>
            </w:r>
          </w:p>
          <w:p w14:paraId="7E2E8B38" w14:textId="77777777" w:rsidR="007571DB" w:rsidRPr="00F47A65" w:rsidRDefault="008F7498" w:rsidP="008F7498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(IEC 61008-2-1)</w:t>
            </w:r>
          </w:p>
          <w:p w14:paraId="4FDABB58" w14:textId="77777777" w:rsidR="008F7498" w:rsidRPr="00F47A65" w:rsidRDefault="008F7498" w:rsidP="008F7498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61009-1</w:t>
            </w:r>
          </w:p>
          <w:p w14:paraId="1551F61D" w14:textId="77777777" w:rsidR="008F7498" w:rsidRPr="00F47A65" w:rsidRDefault="008F7498" w:rsidP="008F7498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31225.2.1</w:t>
            </w:r>
          </w:p>
          <w:p w14:paraId="045B7388" w14:textId="77777777" w:rsidR="008F7498" w:rsidRPr="00F47A65" w:rsidRDefault="008F7498" w:rsidP="008F7498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(IEC 61009-2-1)</w:t>
            </w:r>
          </w:p>
          <w:p w14:paraId="436BD656" w14:textId="77777777" w:rsidR="008F7498" w:rsidRPr="00F47A65" w:rsidRDefault="008F7498" w:rsidP="008F7498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62311</w:t>
            </w:r>
          </w:p>
          <w:p w14:paraId="1B0A8859" w14:textId="77777777" w:rsidR="008F7498" w:rsidRPr="00F47A65" w:rsidRDefault="008F7498" w:rsidP="008F7498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62479</w:t>
            </w:r>
          </w:p>
          <w:p w14:paraId="7E1D6F68" w14:textId="77777777" w:rsidR="008F7498" w:rsidRPr="00F47A65" w:rsidRDefault="008F7498" w:rsidP="008F7498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60947-6-2</w:t>
            </w:r>
          </w:p>
          <w:p w14:paraId="4A47E802" w14:textId="77777777" w:rsidR="008F7498" w:rsidRPr="00F47A65" w:rsidRDefault="008F7498" w:rsidP="008F7498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51324.1</w:t>
            </w:r>
          </w:p>
          <w:p w14:paraId="439C7F0D" w14:textId="77777777" w:rsidR="008F7498" w:rsidRPr="00F47A65" w:rsidRDefault="008F7498" w:rsidP="008F7498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(МЭК 60669-1)</w:t>
            </w:r>
          </w:p>
          <w:p w14:paraId="65C2E5E5" w14:textId="77777777" w:rsidR="008F7498" w:rsidRPr="00F47A65" w:rsidRDefault="008F7498" w:rsidP="008F7498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60669-2-1</w:t>
            </w:r>
          </w:p>
          <w:p w14:paraId="00FA69AC" w14:textId="77777777" w:rsidR="008F7498" w:rsidRPr="00F47A65" w:rsidRDefault="008F7498" w:rsidP="008F7498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60669-2-4</w:t>
            </w:r>
          </w:p>
          <w:p w14:paraId="21B4990B" w14:textId="77777777" w:rsidR="008F7498" w:rsidRPr="00F47A65" w:rsidRDefault="008F7498" w:rsidP="008F7498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60669-2-5</w:t>
            </w:r>
          </w:p>
          <w:p w14:paraId="285FFF42" w14:textId="77777777" w:rsidR="008F7498" w:rsidRPr="00F47A65" w:rsidRDefault="008F7498" w:rsidP="008F7498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lastRenderedPageBreak/>
              <w:t>ГОСТ Р 51324.2.1</w:t>
            </w:r>
          </w:p>
          <w:p w14:paraId="05D0582A" w14:textId="77777777" w:rsidR="008F7498" w:rsidRPr="00F47A65" w:rsidRDefault="008F7498" w:rsidP="008F7498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(МЭК 60669-2-1)</w:t>
            </w:r>
          </w:p>
          <w:p w14:paraId="24D30289" w14:textId="77777777" w:rsidR="008F7498" w:rsidRPr="00F47A65" w:rsidRDefault="008F7498" w:rsidP="008F7498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30850.2.1</w:t>
            </w:r>
          </w:p>
          <w:p w14:paraId="4E151799" w14:textId="77777777" w:rsidR="008F7498" w:rsidRPr="00F47A65" w:rsidRDefault="008F7498" w:rsidP="008F7498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30850.2.2</w:t>
            </w:r>
          </w:p>
          <w:p w14:paraId="1A373844" w14:textId="77777777" w:rsidR="008F7498" w:rsidRPr="00F47A65" w:rsidRDefault="008F7498" w:rsidP="008F7498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51324.2.1</w:t>
            </w:r>
          </w:p>
          <w:p w14:paraId="5376453F" w14:textId="77777777" w:rsidR="008F7498" w:rsidRPr="00F47A65" w:rsidRDefault="008F7498" w:rsidP="008F7498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(МЭК 60669-2-1)</w:t>
            </w:r>
          </w:p>
          <w:p w14:paraId="7B4B52BB" w14:textId="77777777" w:rsidR="008F7498" w:rsidRPr="00F47A65" w:rsidRDefault="008F7498" w:rsidP="008F7498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51324.2.2</w:t>
            </w:r>
          </w:p>
          <w:p w14:paraId="13B1CFC4" w14:textId="77777777" w:rsidR="008F7498" w:rsidRPr="00F47A65" w:rsidRDefault="008F7498" w:rsidP="008F7498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(МЭК 60669-2-2)</w:t>
            </w:r>
          </w:p>
          <w:p w14:paraId="277C412F" w14:textId="77777777" w:rsidR="008F7498" w:rsidRPr="00F47A65" w:rsidRDefault="008F7498" w:rsidP="008F7498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30850.2.2</w:t>
            </w:r>
          </w:p>
          <w:p w14:paraId="64DD7DA4" w14:textId="77777777" w:rsidR="008F7498" w:rsidRPr="00F47A65" w:rsidRDefault="008F7498" w:rsidP="008F7498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51324.2.2</w:t>
            </w:r>
          </w:p>
          <w:p w14:paraId="2029E70E" w14:textId="77777777" w:rsidR="008F7498" w:rsidRPr="00F47A65" w:rsidRDefault="008F7498" w:rsidP="008F7498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(МЭК 60669-2-2)</w:t>
            </w:r>
          </w:p>
          <w:p w14:paraId="0291BBD6" w14:textId="77777777" w:rsidR="008F7498" w:rsidRPr="00F47A65" w:rsidRDefault="008F7498" w:rsidP="008F7498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30850.2.3</w:t>
            </w:r>
          </w:p>
          <w:p w14:paraId="2BDFB99D" w14:textId="77777777" w:rsidR="008F7498" w:rsidRPr="00F47A65" w:rsidRDefault="008F7498" w:rsidP="008F7498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51324.2.3</w:t>
            </w:r>
          </w:p>
          <w:p w14:paraId="40E090B5" w14:textId="77777777" w:rsidR="008F7498" w:rsidRPr="00F47A65" w:rsidRDefault="008F7498" w:rsidP="008F7498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(МЭК 60669-2-3)</w:t>
            </w:r>
          </w:p>
          <w:p w14:paraId="021C43FA" w14:textId="77777777" w:rsidR="008F7498" w:rsidRPr="00F47A65" w:rsidRDefault="008F7498" w:rsidP="008F7498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60730-1</w:t>
            </w:r>
          </w:p>
          <w:p w14:paraId="11688798" w14:textId="77777777" w:rsidR="008F7498" w:rsidRPr="00F47A65" w:rsidRDefault="008F7498" w:rsidP="008F7498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60730-2-2</w:t>
            </w:r>
          </w:p>
          <w:p w14:paraId="7226876B" w14:textId="77777777" w:rsidR="008F7498" w:rsidRPr="00F47A65" w:rsidRDefault="008F7498" w:rsidP="008F7498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60730-2</w:t>
            </w:r>
          </w:p>
          <w:p w14:paraId="4B26035D" w14:textId="77777777" w:rsidR="008F7498" w:rsidRPr="00F47A65" w:rsidRDefault="008F7498" w:rsidP="008F7498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60730-2-4</w:t>
            </w:r>
          </w:p>
          <w:p w14:paraId="0C5BEB6B" w14:textId="77777777" w:rsidR="008F7498" w:rsidRPr="00F47A65" w:rsidRDefault="008F7498" w:rsidP="008F7498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60730-2-5</w:t>
            </w:r>
          </w:p>
          <w:p w14:paraId="3D63192D" w14:textId="77777777" w:rsidR="008F7498" w:rsidRPr="00F47A65" w:rsidRDefault="008F7498" w:rsidP="008F7498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60730-2-6</w:t>
            </w:r>
          </w:p>
          <w:p w14:paraId="1DC99AC2" w14:textId="77777777" w:rsidR="008F7498" w:rsidRPr="00F47A65" w:rsidRDefault="008F7498" w:rsidP="008F7498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60730-2-7</w:t>
            </w:r>
          </w:p>
          <w:p w14:paraId="5A42BBEC" w14:textId="77777777" w:rsidR="008F7498" w:rsidRPr="00F47A65" w:rsidRDefault="008F7498" w:rsidP="008F7498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60730-2-8</w:t>
            </w:r>
          </w:p>
          <w:p w14:paraId="4D303675" w14:textId="77777777" w:rsidR="008F7498" w:rsidRPr="00F47A65" w:rsidRDefault="008F7498" w:rsidP="008F7498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60730-2-9</w:t>
            </w:r>
          </w:p>
          <w:p w14:paraId="761A0E1C" w14:textId="77777777" w:rsidR="008F7498" w:rsidRPr="00F47A65" w:rsidRDefault="008F7498" w:rsidP="008F7498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60730-2-10</w:t>
            </w:r>
          </w:p>
          <w:p w14:paraId="697C92FC" w14:textId="77777777" w:rsidR="008F7498" w:rsidRPr="00F47A65" w:rsidRDefault="008F7498" w:rsidP="008F7498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32128.2.11</w:t>
            </w:r>
          </w:p>
          <w:p w14:paraId="6B1FBC97" w14:textId="77777777" w:rsidR="008F7498" w:rsidRPr="00F47A65" w:rsidRDefault="008F7498" w:rsidP="008F7498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(IEC 60730-2-11)</w:t>
            </w:r>
          </w:p>
          <w:p w14:paraId="3B92CE0A" w14:textId="77777777" w:rsidR="008F7498" w:rsidRPr="00F47A65" w:rsidRDefault="008F7498" w:rsidP="008F7498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60730-2-12</w:t>
            </w:r>
          </w:p>
          <w:p w14:paraId="09F71FBE" w14:textId="77777777" w:rsidR="008F7498" w:rsidRPr="00F47A65" w:rsidRDefault="008F7498" w:rsidP="008F7498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60730-2-13</w:t>
            </w:r>
          </w:p>
          <w:p w14:paraId="688961C9" w14:textId="77777777" w:rsidR="008F7498" w:rsidRPr="00F47A65" w:rsidRDefault="008F7498" w:rsidP="008F7498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60730-2-14</w:t>
            </w:r>
          </w:p>
          <w:p w14:paraId="79794AD6" w14:textId="77777777" w:rsidR="008F7498" w:rsidRPr="00F47A65" w:rsidRDefault="008F7498" w:rsidP="008F7498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lastRenderedPageBreak/>
              <w:t>ГОСТ IEC 60730-2-15</w:t>
            </w:r>
          </w:p>
          <w:p w14:paraId="3D38E662" w14:textId="77777777" w:rsidR="008F7498" w:rsidRPr="00F47A65" w:rsidRDefault="008F7498" w:rsidP="008F7498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60730-2-19</w:t>
            </w:r>
          </w:p>
          <w:p w14:paraId="4AEB1425" w14:textId="77777777" w:rsidR="008F7498" w:rsidRPr="00F47A65" w:rsidRDefault="008F7498" w:rsidP="008F7498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60730-2-22</w:t>
            </w:r>
          </w:p>
          <w:p w14:paraId="3770A16A" w14:textId="77777777" w:rsidR="008F7498" w:rsidRPr="00F47A65" w:rsidRDefault="008F7498" w:rsidP="008F7498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62311</w:t>
            </w:r>
          </w:p>
          <w:p w14:paraId="76ED2E67" w14:textId="77777777" w:rsidR="008F7498" w:rsidRPr="00F47A65" w:rsidRDefault="008F7498" w:rsidP="008F7498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62479</w:t>
            </w:r>
          </w:p>
          <w:p w14:paraId="041A2FE4" w14:textId="77777777" w:rsidR="008F7498" w:rsidRPr="00F47A65" w:rsidRDefault="008F7498" w:rsidP="008F7498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61643-11</w:t>
            </w:r>
          </w:p>
          <w:p w14:paraId="7BABE4B6" w14:textId="77777777" w:rsidR="008F7498" w:rsidRPr="00F47A65" w:rsidRDefault="008F7498" w:rsidP="008F7498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61643-21</w:t>
            </w:r>
          </w:p>
          <w:p w14:paraId="0C7224BD" w14:textId="77777777" w:rsidR="008F7498" w:rsidRPr="00F47A65" w:rsidRDefault="008F7498" w:rsidP="008F7498">
            <w:pPr>
              <w:spacing w:line="276" w:lineRule="auto"/>
              <w:rPr>
                <w:b/>
                <w:bCs/>
                <w:spacing w:val="-1"/>
                <w:lang w:eastAsia="en-US"/>
              </w:rPr>
            </w:pPr>
            <w:r w:rsidRPr="00F47A65">
              <w:rPr>
                <w:b/>
                <w:bCs/>
                <w:spacing w:val="-1"/>
                <w:lang w:eastAsia="en-US"/>
              </w:rPr>
              <w:t>ТР ТС 020/2011</w:t>
            </w:r>
          </w:p>
          <w:p w14:paraId="11F81BA3" w14:textId="77777777" w:rsidR="008F7498" w:rsidRPr="00F47A65" w:rsidRDefault="008F7498" w:rsidP="008F7498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60947-1</w:t>
            </w:r>
          </w:p>
          <w:p w14:paraId="7648FFCC" w14:textId="77777777" w:rsidR="008F7498" w:rsidRPr="00F47A65" w:rsidRDefault="008F7498" w:rsidP="008F7498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60947-2</w:t>
            </w:r>
          </w:p>
          <w:p w14:paraId="698A2F2A" w14:textId="77777777" w:rsidR="008F7498" w:rsidRPr="00F47A65" w:rsidRDefault="008F7498" w:rsidP="008F7498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60947-3</w:t>
            </w:r>
          </w:p>
          <w:p w14:paraId="75405A69" w14:textId="77777777" w:rsidR="008F7498" w:rsidRPr="00F47A65" w:rsidRDefault="008F7498" w:rsidP="008F7498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30011.1</w:t>
            </w:r>
          </w:p>
          <w:p w14:paraId="40D96D86" w14:textId="77777777" w:rsidR="008F7498" w:rsidRPr="00F47A65" w:rsidRDefault="008F7498" w:rsidP="008F7498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(IEC 60947-1)</w:t>
            </w:r>
          </w:p>
          <w:p w14:paraId="704B7F6D" w14:textId="77777777" w:rsidR="008F7498" w:rsidRPr="00F47A65" w:rsidRDefault="008F7498" w:rsidP="008F7498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60947-5-1</w:t>
            </w:r>
          </w:p>
          <w:p w14:paraId="1B6458F5" w14:textId="77777777" w:rsidR="008F7498" w:rsidRPr="00F47A65" w:rsidRDefault="008F7498" w:rsidP="008F7498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60947-5-5</w:t>
            </w:r>
          </w:p>
          <w:p w14:paraId="73B57941" w14:textId="77777777" w:rsidR="008F7498" w:rsidRPr="00F47A65" w:rsidRDefault="008F7498" w:rsidP="008F7498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60947-5-7</w:t>
            </w:r>
          </w:p>
          <w:p w14:paraId="13F9B30B" w14:textId="77777777" w:rsidR="008F7498" w:rsidRPr="00F47A65" w:rsidRDefault="008F7498" w:rsidP="008F7498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60947-5-8</w:t>
            </w:r>
          </w:p>
          <w:p w14:paraId="6D566D5B" w14:textId="77777777" w:rsidR="008F7498" w:rsidRPr="00F47A65" w:rsidRDefault="008F7498" w:rsidP="008F7498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60947-5-9</w:t>
            </w:r>
          </w:p>
          <w:p w14:paraId="27AE3D63" w14:textId="77777777" w:rsidR="008F7498" w:rsidRPr="00F47A65" w:rsidRDefault="008F7498" w:rsidP="008F7498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60947-6-1</w:t>
            </w:r>
          </w:p>
          <w:p w14:paraId="6275C638" w14:textId="77777777" w:rsidR="008F7498" w:rsidRPr="00F47A65" w:rsidRDefault="008F7498" w:rsidP="008F7498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30011.5.1</w:t>
            </w:r>
          </w:p>
          <w:p w14:paraId="5B424894" w14:textId="77777777" w:rsidR="008F7498" w:rsidRPr="00F47A65" w:rsidRDefault="008F7498" w:rsidP="008F7498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(IEC 60947-5-1)</w:t>
            </w:r>
          </w:p>
          <w:p w14:paraId="18E747BC" w14:textId="77777777" w:rsidR="008F7498" w:rsidRPr="00F47A65" w:rsidRDefault="008F7498" w:rsidP="008F7498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31216</w:t>
            </w:r>
          </w:p>
          <w:p w14:paraId="7BB7B556" w14:textId="77777777" w:rsidR="008F7498" w:rsidRPr="00F47A65" w:rsidRDefault="008F7498" w:rsidP="008F7498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EN 50550</w:t>
            </w:r>
          </w:p>
          <w:p w14:paraId="51B48D5E" w14:textId="77777777" w:rsidR="008F7498" w:rsidRPr="00F47A65" w:rsidRDefault="008F7498" w:rsidP="008F7498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60947-6-2</w:t>
            </w:r>
          </w:p>
          <w:p w14:paraId="16A022FF" w14:textId="77777777" w:rsidR="008F7498" w:rsidRPr="00F47A65" w:rsidRDefault="008F7498" w:rsidP="008F7498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60730-1</w:t>
            </w:r>
          </w:p>
          <w:p w14:paraId="186B4DEE" w14:textId="77777777" w:rsidR="008F7498" w:rsidRPr="00F47A65" w:rsidRDefault="008F7498" w:rsidP="008F7498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60730-2-2</w:t>
            </w:r>
          </w:p>
          <w:p w14:paraId="67996D43" w14:textId="77777777" w:rsidR="008F7498" w:rsidRPr="00F47A65" w:rsidRDefault="008F7498" w:rsidP="008F7498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60730-2-3</w:t>
            </w:r>
          </w:p>
          <w:p w14:paraId="0401A053" w14:textId="77777777" w:rsidR="008F7498" w:rsidRPr="00F47A65" w:rsidRDefault="008F7498" w:rsidP="008F7498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60730-2-4</w:t>
            </w:r>
          </w:p>
          <w:p w14:paraId="4D7042BA" w14:textId="77777777" w:rsidR="008F7498" w:rsidRPr="00F47A65" w:rsidRDefault="008F7498" w:rsidP="008F7498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60730-2-5</w:t>
            </w:r>
          </w:p>
          <w:p w14:paraId="73B98C98" w14:textId="77777777" w:rsidR="008F7498" w:rsidRPr="00F47A65" w:rsidRDefault="008F7498" w:rsidP="008F7498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lastRenderedPageBreak/>
              <w:t>ГОСТ IEC 60730-2-6</w:t>
            </w:r>
          </w:p>
          <w:p w14:paraId="5FE982AB" w14:textId="77777777" w:rsidR="008F7498" w:rsidRPr="00F47A65" w:rsidRDefault="008F7498" w:rsidP="008F7498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60730-2-7</w:t>
            </w:r>
          </w:p>
          <w:p w14:paraId="1C46C233" w14:textId="77777777" w:rsidR="008F7498" w:rsidRPr="00F47A65" w:rsidRDefault="008F7498" w:rsidP="008F7498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60730-2-8</w:t>
            </w:r>
          </w:p>
          <w:p w14:paraId="6194DD77" w14:textId="77777777" w:rsidR="008F7498" w:rsidRPr="00F47A65" w:rsidRDefault="008F7498" w:rsidP="008F7498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60730-2-9</w:t>
            </w:r>
          </w:p>
          <w:p w14:paraId="27010E40" w14:textId="77777777" w:rsidR="008F7498" w:rsidRPr="00F47A65" w:rsidRDefault="008F7498" w:rsidP="008F7498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60730-2-10</w:t>
            </w:r>
          </w:p>
          <w:p w14:paraId="6E8C75EE" w14:textId="77777777" w:rsidR="008F7498" w:rsidRPr="00F47A65" w:rsidRDefault="008F7498" w:rsidP="008F7498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32128.2.11 (IEC 60730-2-</w:t>
            </w:r>
          </w:p>
          <w:p w14:paraId="1D950CA5" w14:textId="77777777" w:rsidR="008F7498" w:rsidRPr="00F47A65" w:rsidRDefault="008F7498" w:rsidP="008F7498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11:2006)</w:t>
            </w:r>
          </w:p>
          <w:p w14:paraId="7A12E00B" w14:textId="77777777" w:rsidR="008F7498" w:rsidRPr="00F47A65" w:rsidRDefault="008F7498" w:rsidP="008F7498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60730-2-12</w:t>
            </w:r>
          </w:p>
          <w:p w14:paraId="4129F87D" w14:textId="77777777" w:rsidR="008F7498" w:rsidRPr="00F47A65" w:rsidRDefault="008F7498" w:rsidP="008F7498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60730-2-13</w:t>
            </w:r>
          </w:p>
          <w:p w14:paraId="022E9BDF" w14:textId="77777777" w:rsidR="008F7498" w:rsidRPr="00F47A65" w:rsidRDefault="008F7498" w:rsidP="008F7498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60730-2-14</w:t>
            </w:r>
          </w:p>
          <w:p w14:paraId="511E5FED" w14:textId="77777777" w:rsidR="008F7498" w:rsidRPr="00F47A65" w:rsidRDefault="008F7498" w:rsidP="008F7498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60730-2-15</w:t>
            </w:r>
          </w:p>
          <w:p w14:paraId="1552DD7F" w14:textId="77777777" w:rsidR="008F7498" w:rsidRPr="00F47A65" w:rsidRDefault="008F7498" w:rsidP="008F7498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60730-2-19</w:t>
            </w:r>
          </w:p>
          <w:p w14:paraId="270805D0" w14:textId="77777777" w:rsidR="008F7498" w:rsidRPr="00F47A65" w:rsidRDefault="008F7498" w:rsidP="008F7498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60730-2-22</w:t>
            </w:r>
          </w:p>
          <w:p w14:paraId="79D3CAA2" w14:textId="77777777" w:rsidR="008F7498" w:rsidRPr="00F47A65" w:rsidRDefault="008F7498" w:rsidP="008F7498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EN 50428</w:t>
            </w:r>
          </w:p>
          <w:p w14:paraId="4D11B365" w14:textId="77777777" w:rsidR="008F7498" w:rsidRPr="00F47A65" w:rsidRDefault="008F7498" w:rsidP="008F7498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62606</w:t>
            </w:r>
          </w:p>
          <w:p w14:paraId="3B1BFDFD" w14:textId="77777777" w:rsidR="008F7498" w:rsidRPr="00F47A65" w:rsidRDefault="008F7498" w:rsidP="008F7498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EN 50550</w:t>
            </w:r>
          </w:p>
          <w:p w14:paraId="10294387" w14:textId="3BEB93A6" w:rsidR="008F7498" w:rsidRPr="00F47A65" w:rsidRDefault="008F7498" w:rsidP="008F7498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55061</w:t>
            </w:r>
          </w:p>
        </w:tc>
      </w:tr>
      <w:tr w:rsidR="007571DB" w:rsidRPr="00F47A65" w14:paraId="56654F13" w14:textId="77777777" w:rsidTr="004A2D6A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BC372" w14:textId="031FE1D2" w:rsidR="007571DB" w:rsidRPr="00F47A65" w:rsidRDefault="00106432" w:rsidP="00D62871">
            <w:pPr>
              <w:spacing w:after="160" w:line="259" w:lineRule="auto"/>
            </w:pPr>
            <w:r w:rsidRPr="00F47A65">
              <w:lastRenderedPageBreak/>
              <w:t>1.9.3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D325B" w14:textId="2B757892" w:rsidR="00106432" w:rsidRPr="00F47A65" w:rsidRDefault="00106432" w:rsidP="00106432">
            <w:pPr>
              <w:rPr>
                <w:bCs/>
              </w:rPr>
            </w:pPr>
            <w:r w:rsidRPr="00F47A65">
              <w:rPr>
                <w:bCs/>
              </w:rPr>
              <w:t xml:space="preserve">Реле </w:t>
            </w:r>
          </w:p>
          <w:p w14:paraId="4E079D53" w14:textId="77777777" w:rsidR="00106432" w:rsidRPr="00F47A65" w:rsidRDefault="00106432" w:rsidP="00106432">
            <w:pPr>
              <w:rPr>
                <w:bCs/>
              </w:rPr>
            </w:pPr>
            <w:r w:rsidRPr="00F47A65">
              <w:rPr>
                <w:bCs/>
              </w:rPr>
              <w:t>Контакторы и пускатели, в</w:t>
            </w:r>
          </w:p>
          <w:p w14:paraId="152B6859" w14:textId="77777777" w:rsidR="00106432" w:rsidRPr="00F47A65" w:rsidRDefault="00106432" w:rsidP="00106432">
            <w:pPr>
              <w:rPr>
                <w:bCs/>
              </w:rPr>
            </w:pPr>
            <w:r w:rsidRPr="00F47A65">
              <w:rPr>
                <w:bCs/>
              </w:rPr>
              <w:t>т.ч.электромагнитные.</w:t>
            </w:r>
          </w:p>
          <w:p w14:paraId="3D4EE717" w14:textId="77777777" w:rsidR="00106432" w:rsidRPr="00F47A65" w:rsidRDefault="00106432" w:rsidP="00106432">
            <w:pPr>
              <w:rPr>
                <w:bCs/>
              </w:rPr>
            </w:pPr>
            <w:r w:rsidRPr="00F47A65">
              <w:rPr>
                <w:bCs/>
              </w:rPr>
              <w:t>Аппаратура, устройства и оборудование</w:t>
            </w:r>
          </w:p>
          <w:p w14:paraId="17041F25" w14:textId="77777777" w:rsidR="00106432" w:rsidRPr="00F47A65" w:rsidRDefault="00106432" w:rsidP="00106432">
            <w:pPr>
              <w:rPr>
                <w:bCs/>
              </w:rPr>
            </w:pPr>
            <w:r w:rsidRPr="00F47A65">
              <w:rPr>
                <w:bCs/>
              </w:rPr>
              <w:t>для отключения, переключения или</w:t>
            </w:r>
          </w:p>
          <w:p w14:paraId="142B945A" w14:textId="77777777" w:rsidR="00106432" w:rsidRPr="00F47A65" w:rsidRDefault="00106432" w:rsidP="00106432">
            <w:pPr>
              <w:rPr>
                <w:bCs/>
              </w:rPr>
            </w:pPr>
            <w:r w:rsidRPr="00F47A65">
              <w:rPr>
                <w:bCs/>
              </w:rPr>
              <w:t>защиты электрических цепей, на</w:t>
            </w:r>
          </w:p>
          <w:p w14:paraId="3A15A656" w14:textId="549F43D1" w:rsidR="007571DB" w:rsidRPr="00F47A65" w:rsidRDefault="00106432" w:rsidP="00106432">
            <w:pPr>
              <w:rPr>
                <w:bCs/>
              </w:rPr>
            </w:pPr>
            <w:r w:rsidRPr="00F47A65">
              <w:rPr>
                <w:bCs/>
              </w:rPr>
              <w:t>напряжение не более 1 кВ</w:t>
            </w:r>
            <w:r w:rsidR="003111F6" w:rsidRPr="00F47A65">
              <w:rPr>
                <w:bCs/>
              </w:rPr>
              <w:t xml:space="preserve"> переменного тока и не более 1,5 кВ постоянного тока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0C034" w14:textId="77777777" w:rsidR="00106432" w:rsidRPr="00F47A65" w:rsidRDefault="00106432" w:rsidP="00106432">
            <w:r w:rsidRPr="00F47A65">
              <w:t>1с, 3с, 4с</w:t>
            </w:r>
          </w:p>
          <w:p w14:paraId="5EFA4B8D" w14:textId="77777777" w:rsidR="00106432" w:rsidRPr="00F47A65" w:rsidRDefault="00106432" w:rsidP="00106432">
            <w:r w:rsidRPr="00F47A65">
              <w:t>Сертификация</w:t>
            </w:r>
          </w:p>
          <w:p w14:paraId="6B9AF460" w14:textId="53A4E43A" w:rsidR="007571DB" w:rsidRPr="00F47A65" w:rsidRDefault="007571DB" w:rsidP="00106432"/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BA912" w14:textId="4F83E0A1" w:rsidR="00106432" w:rsidRPr="00F47A65" w:rsidRDefault="00106432" w:rsidP="00106432">
            <w:pPr>
              <w:rPr>
                <w:bCs/>
              </w:rPr>
            </w:pPr>
            <w:r w:rsidRPr="00F47A65">
              <w:rPr>
                <w:bCs/>
              </w:rPr>
              <w:t>85364</w:t>
            </w:r>
          </w:p>
          <w:p w14:paraId="42B1F892" w14:textId="114D5FA6" w:rsidR="00106432" w:rsidRPr="00F47A65" w:rsidRDefault="00106432" w:rsidP="00106432">
            <w:pPr>
              <w:rPr>
                <w:bCs/>
              </w:rPr>
            </w:pPr>
            <w:r w:rsidRPr="00F47A65">
              <w:rPr>
                <w:bCs/>
              </w:rPr>
              <w:t>853641</w:t>
            </w:r>
          </w:p>
          <w:p w14:paraId="4099DB7F" w14:textId="2573DB11" w:rsidR="00106432" w:rsidRPr="00F47A65" w:rsidRDefault="00106432" w:rsidP="00106432">
            <w:pPr>
              <w:rPr>
                <w:bCs/>
              </w:rPr>
            </w:pPr>
            <w:r w:rsidRPr="00F47A65">
              <w:rPr>
                <w:bCs/>
              </w:rPr>
              <w:t>85364110</w:t>
            </w:r>
          </w:p>
          <w:p w14:paraId="69866489" w14:textId="0AEE947A" w:rsidR="00106432" w:rsidRPr="00F47A65" w:rsidRDefault="00106432" w:rsidP="00106432">
            <w:pPr>
              <w:rPr>
                <w:bCs/>
              </w:rPr>
            </w:pPr>
            <w:r w:rsidRPr="00F47A65">
              <w:rPr>
                <w:bCs/>
              </w:rPr>
              <w:t>85364190</w:t>
            </w:r>
          </w:p>
          <w:p w14:paraId="63CBCDF5" w14:textId="7DC2D320" w:rsidR="00106432" w:rsidRPr="00F47A65" w:rsidRDefault="00106432" w:rsidP="00106432">
            <w:pPr>
              <w:rPr>
                <w:bCs/>
              </w:rPr>
            </w:pPr>
            <w:r w:rsidRPr="00F47A65">
              <w:rPr>
                <w:bCs/>
              </w:rPr>
              <w:t>853649</w:t>
            </w:r>
          </w:p>
          <w:p w14:paraId="1CA92951" w14:textId="68DF2EE5" w:rsidR="00106432" w:rsidRPr="00F47A65" w:rsidRDefault="00106432" w:rsidP="00106432">
            <w:pPr>
              <w:rPr>
                <w:bCs/>
              </w:rPr>
            </w:pPr>
            <w:r w:rsidRPr="00F47A65">
              <w:rPr>
                <w:bCs/>
              </w:rPr>
              <w:t>8536411000</w:t>
            </w:r>
          </w:p>
          <w:p w14:paraId="26396684" w14:textId="031EACF3" w:rsidR="00106432" w:rsidRPr="00F47A65" w:rsidRDefault="00106432" w:rsidP="00106432">
            <w:pPr>
              <w:rPr>
                <w:bCs/>
              </w:rPr>
            </w:pPr>
            <w:r w:rsidRPr="00F47A65">
              <w:rPr>
                <w:bCs/>
              </w:rPr>
              <w:t>8536</w:t>
            </w:r>
          </w:p>
          <w:p w14:paraId="20A2BED3" w14:textId="6F932B04" w:rsidR="00106432" w:rsidRPr="00F47A65" w:rsidRDefault="00106432" w:rsidP="00106432">
            <w:pPr>
              <w:rPr>
                <w:bCs/>
              </w:rPr>
            </w:pPr>
            <w:r w:rsidRPr="00F47A65">
              <w:rPr>
                <w:bCs/>
              </w:rPr>
              <w:t>8536419000</w:t>
            </w:r>
          </w:p>
          <w:p w14:paraId="1E7F798C" w14:textId="4CA877C7" w:rsidR="00106432" w:rsidRPr="00F47A65" w:rsidRDefault="00106432" w:rsidP="00106432">
            <w:pPr>
              <w:rPr>
                <w:bCs/>
              </w:rPr>
            </w:pPr>
            <w:r w:rsidRPr="00F47A65">
              <w:rPr>
                <w:bCs/>
              </w:rPr>
              <w:t>8536490000</w:t>
            </w:r>
          </w:p>
          <w:p w14:paraId="1B66C1FC" w14:textId="77777777" w:rsidR="00106432" w:rsidRPr="00F47A65" w:rsidRDefault="00106432" w:rsidP="00106432">
            <w:pPr>
              <w:rPr>
                <w:bCs/>
              </w:rPr>
            </w:pPr>
            <w:r w:rsidRPr="00F47A65">
              <w:rPr>
                <w:bCs/>
              </w:rPr>
              <w:t>8537</w:t>
            </w:r>
          </w:p>
          <w:p w14:paraId="502C9705" w14:textId="7607E70E" w:rsidR="00106432" w:rsidRPr="00F47A65" w:rsidRDefault="00106432" w:rsidP="00106432">
            <w:pPr>
              <w:rPr>
                <w:bCs/>
              </w:rPr>
            </w:pPr>
            <w:r w:rsidRPr="00F47A65">
              <w:rPr>
                <w:bCs/>
              </w:rPr>
              <w:t>853710</w:t>
            </w:r>
          </w:p>
          <w:p w14:paraId="59AA76AD" w14:textId="66A3DEEE" w:rsidR="00106432" w:rsidRPr="00F47A65" w:rsidRDefault="00106432" w:rsidP="00106432">
            <w:pPr>
              <w:rPr>
                <w:bCs/>
              </w:rPr>
            </w:pPr>
            <w:r w:rsidRPr="00F47A65">
              <w:rPr>
                <w:bCs/>
              </w:rPr>
              <w:t>8537101000</w:t>
            </w:r>
          </w:p>
          <w:p w14:paraId="7B97BF35" w14:textId="569A51C8" w:rsidR="00106432" w:rsidRPr="00F47A65" w:rsidRDefault="00106432" w:rsidP="00106432">
            <w:pPr>
              <w:rPr>
                <w:bCs/>
              </w:rPr>
            </w:pPr>
            <w:r w:rsidRPr="00F47A65">
              <w:rPr>
                <w:bCs/>
              </w:rPr>
              <w:t>8537109100</w:t>
            </w:r>
          </w:p>
          <w:p w14:paraId="078F57D5" w14:textId="026040CE" w:rsidR="00106432" w:rsidRPr="00F47A65" w:rsidRDefault="00106432" w:rsidP="00106432">
            <w:pPr>
              <w:rPr>
                <w:bCs/>
              </w:rPr>
            </w:pPr>
            <w:r w:rsidRPr="00F47A65">
              <w:rPr>
                <w:bCs/>
              </w:rPr>
              <w:t>8537109900</w:t>
            </w:r>
          </w:p>
          <w:p w14:paraId="2129385C" w14:textId="41A2CA72" w:rsidR="00106432" w:rsidRPr="00F47A65" w:rsidRDefault="00106432" w:rsidP="00106432">
            <w:pPr>
              <w:rPr>
                <w:bCs/>
              </w:rPr>
            </w:pPr>
            <w:r w:rsidRPr="00F47A65">
              <w:rPr>
                <w:bCs/>
              </w:rPr>
              <w:lastRenderedPageBreak/>
              <w:t>853720</w:t>
            </w:r>
          </w:p>
          <w:p w14:paraId="4563DAD1" w14:textId="13BF6A2C" w:rsidR="00106432" w:rsidRPr="00F47A65" w:rsidRDefault="00106432" w:rsidP="00106432">
            <w:pPr>
              <w:rPr>
                <w:bCs/>
              </w:rPr>
            </w:pPr>
            <w:r w:rsidRPr="00F47A65">
              <w:rPr>
                <w:bCs/>
              </w:rPr>
              <w:t>8537209100</w:t>
            </w:r>
          </w:p>
          <w:p w14:paraId="22CE6303" w14:textId="5A8A081F" w:rsidR="00106432" w:rsidRPr="00F47A65" w:rsidRDefault="00106432" w:rsidP="00106432">
            <w:pPr>
              <w:rPr>
                <w:bCs/>
              </w:rPr>
            </w:pPr>
            <w:r w:rsidRPr="00F47A65">
              <w:rPr>
                <w:bCs/>
              </w:rPr>
              <w:t>8537209900</w:t>
            </w:r>
          </w:p>
          <w:p w14:paraId="62B930D2" w14:textId="7C666D51" w:rsidR="00106432" w:rsidRPr="00F47A65" w:rsidRDefault="00106432" w:rsidP="00106432">
            <w:pPr>
              <w:rPr>
                <w:bCs/>
              </w:rPr>
            </w:pPr>
            <w:r w:rsidRPr="00F47A65">
              <w:rPr>
                <w:bCs/>
              </w:rPr>
              <w:t>910100</w:t>
            </w:r>
          </w:p>
          <w:p w14:paraId="7592D41C" w14:textId="08E86FD0" w:rsidR="00106432" w:rsidRPr="00F47A65" w:rsidRDefault="00106432" w:rsidP="00106432">
            <w:pPr>
              <w:rPr>
                <w:bCs/>
              </w:rPr>
            </w:pPr>
            <w:r w:rsidRPr="00F47A65">
              <w:rPr>
                <w:bCs/>
              </w:rPr>
              <w:t>9101110000</w:t>
            </w:r>
          </w:p>
          <w:p w14:paraId="5D039BB1" w14:textId="248AA73F" w:rsidR="007571DB" w:rsidRPr="00F47A65" w:rsidRDefault="00106432" w:rsidP="00106432">
            <w:pPr>
              <w:rPr>
                <w:bCs/>
              </w:rPr>
            </w:pPr>
            <w:r w:rsidRPr="00F47A65">
              <w:rPr>
                <w:bCs/>
              </w:rPr>
              <w:t>9101190000</w:t>
            </w:r>
          </w:p>
          <w:p w14:paraId="4ADD9555" w14:textId="31B6BA6B" w:rsidR="00106432" w:rsidRPr="00F47A65" w:rsidRDefault="00106432" w:rsidP="00106432">
            <w:pPr>
              <w:rPr>
                <w:bCs/>
              </w:rPr>
            </w:pPr>
            <w:r w:rsidRPr="00F47A65">
              <w:rPr>
                <w:bCs/>
              </w:rPr>
              <w:t>9101</w:t>
            </w:r>
          </w:p>
          <w:p w14:paraId="73F5B138" w14:textId="75651170" w:rsidR="00106432" w:rsidRPr="00F47A65" w:rsidRDefault="00106432" w:rsidP="00106432">
            <w:r w:rsidRPr="00F47A65">
              <w:t>9101210000</w:t>
            </w:r>
          </w:p>
          <w:p w14:paraId="339CA928" w14:textId="27D2AD3A" w:rsidR="00106432" w:rsidRPr="00F47A65" w:rsidRDefault="00106432" w:rsidP="00106432">
            <w:r w:rsidRPr="00F47A65">
              <w:t>9101290000</w:t>
            </w:r>
          </w:p>
          <w:p w14:paraId="1C122818" w14:textId="685C75D8" w:rsidR="00106432" w:rsidRPr="00F47A65" w:rsidRDefault="00106432" w:rsidP="00106432">
            <w:r w:rsidRPr="00F47A65">
              <w:t>9101910000</w:t>
            </w:r>
          </w:p>
          <w:p w14:paraId="329DFD7D" w14:textId="5E024407" w:rsidR="00106432" w:rsidRPr="00F47A65" w:rsidRDefault="00106432" w:rsidP="00106432">
            <w:r w:rsidRPr="00F47A65">
              <w:t>9101990000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1E0DF" w14:textId="77777777" w:rsidR="00106432" w:rsidRPr="00F47A65" w:rsidRDefault="00106432" w:rsidP="00106432">
            <w:pPr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lastRenderedPageBreak/>
              <w:t>ТР ТС 004/2011</w:t>
            </w:r>
          </w:p>
          <w:p w14:paraId="72126C90" w14:textId="360C7F63" w:rsidR="007571DB" w:rsidRPr="00F47A65" w:rsidRDefault="00106432" w:rsidP="00106432">
            <w:pPr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ТР ТС 020/2011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B8B2F" w14:textId="77777777" w:rsidR="00106432" w:rsidRPr="00F47A65" w:rsidRDefault="00106432" w:rsidP="00106432">
            <w:pPr>
              <w:rPr>
                <w:b/>
                <w:bCs/>
                <w:spacing w:val="-1"/>
                <w:lang w:eastAsia="en-US"/>
              </w:rPr>
            </w:pPr>
            <w:r w:rsidRPr="00F47A65">
              <w:rPr>
                <w:b/>
                <w:bCs/>
                <w:spacing w:val="-1"/>
                <w:lang w:eastAsia="en-US"/>
              </w:rPr>
              <w:t>ТР ТС 004/2011</w:t>
            </w:r>
          </w:p>
          <w:p w14:paraId="66474591" w14:textId="77777777" w:rsidR="00106432" w:rsidRPr="00F47A65" w:rsidRDefault="00106432" w:rsidP="00106432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27895 (МЭК 34-11-3)</w:t>
            </w:r>
          </w:p>
          <w:p w14:paraId="5744C50D" w14:textId="77777777" w:rsidR="00106432" w:rsidRPr="00F47A65" w:rsidRDefault="00106432" w:rsidP="00106432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60255-1</w:t>
            </w:r>
          </w:p>
          <w:p w14:paraId="0448582C" w14:textId="77777777" w:rsidR="00106432" w:rsidRPr="00F47A65" w:rsidRDefault="00106432" w:rsidP="00106432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60255-5</w:t>
            </w:r>
          </w:p>
          <w:p w14:paraId="666B384B" w14:textId="77777777" w:rsidR="00106432" w:rsidRPr="00F47A65" w:rsidRDefault="00106432" w:rsidP="00106432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60255-16</w:t>
            </w:r>
          </w:p>
          <w:p w14:paraId="3A5B8ACF" w14:textId="77777777" w:rsidR="00106432" w:rsidRPr="00F47A65" w:rsidRDefault="00106432" w:rsidP="00106432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60255-27</w:t>
            </w:r>
          </w:p>
          <w:p w14:paraId="64E900D0" w14:textId="77777777" w:rsidR="00106432" w:rsidRPr="00F47A65" w:rsidRDefault="00106432" w:rsidP="00106432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60730-2-10</w:t>
            </w:r>
          </w:p>
          <w:p w14:paraId="59D10EB1" w14:textId="77777777" w:rsidR="00106432" w:rsidRPr="00F47A65" w:rsidRDefault="00106432" w:rsidP="00106432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61810-1</w:t>
            </w:r>
          </w:p>
          <w:p w14:paraId="442D820E" w14:textId="77777777" w:rsidR="00106432" w:rsidRPr="00F47A65" w:rsidRDefault="00106432" w:rsidP="00106432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61812-1</w:t>
            </w:r>
          </w:p>
          <w:p w14:paraId="20E32030" w14:textId="77777777" w:rsidR="00106432" w:rsidRPr="00F47A65" w:rsidRDefault="00106432" w:rsidP="00106432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27895 (МЭК 34-11-3)</w:t>
            </w:r>
          </w:p>
          <w:p w14:paraId="4456A7C1" w14:textId="77777777" w:rsidR="00106432" w:rsidRPr="00F47A65" w:rsidRDefault="00106432" w:rsidP="00106432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30011.1</w:t>
            </w:r>
          </w:p>
          <w:p w14:paraId="4B6E7A8B" w14:textId="77777777" w:rsidR="00106432" w:rsidRPr="00F47A65" w:rsidRDefault="00106432" w:rsidP="00106432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(IEC 60947-1)</w:t>
            </w:r>
          </w:p>
          <w:p w14:paraId="38ADE455" w14:textId="1A0EB9DF" w:rsidR="00106432" w:rsidRPr="00F47A65" w:rsidRDefault="00106432" w:rsidP="00106432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EN 50491-3</w:t>
            </w:r>
          </w:p>
          <w:p w14:paraId="41FD6446" w14:textId="7CBC93B7" w:rsidR="00106432" w:rsidRPr="00F47A65" w:rsidRDefault="00106432" w:rsidP="00106432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56749</w:t>
            </w:r>
          </w:p>
          <w:p w14:paraId="697BD6C1" w14:textId="23CCBD52" w:rsidR="00106432" w:rsidRPr="00F47A65" w:rsidRDefault="00106432" w:rsidP="00106432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lastRenderedPageBreak/>
              <w:t>ГОСТ EN 50491-4-1</w:t>
            </w:r>
          </w:p>
          <w:p w14:paraId="0087ACDD" w14:textId="57232335" w:rsidR="00106432" w:rsidRPr="00F47A65" w:rsidRDefault="00106432" w:rsidP="00106432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ЕН 50491-4-1</w:t>
            </w:r>
          </w:p>
          <w:p w14:paraId="686001C2" w14:textId="77777777" w:rsidR="00106432" w:rsidRPr="00F47A65" w:rsidRDefault="00106432" w:rsidP="00106432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61095</w:t>
            </w:r>
          </w:p>
          <w:p w14:paraId="46305275" w14:textId="77777777" w:rsidR="00106432" w:rsidRPr="00F47A65" w:rsidRDefault="00106432" w:rsidP="00106432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60947-5-2</w:t>
            </w:r>
          </w:p>
          <w:p w14:paraId="46D82A52" w14:textId="77777777" w:rsidR="00106432" w:rsidRPr="00F47A65" w:rsidRDefault="00106432" w:rsidP="00106432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60947-5-1</w:t>
            </w:r>
          </w:p>
          <w:p w14:paraId="6DDC6121" w14:textId="77777777" w:rsidR="00106432" w:rsidRPr="00F47A65" w:rsidRDefault="00106432" w:rsidP="00106432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60947-1</w:t>
            </w:r>
          </w:p>
          <w:p w14:paraId="3A872AEC" w14:textId="77777777" w:rsidR="00106432" w:rsidRPr="00F47A65" w:rsidRDefault="00106432" w:rsidP="00106432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12.2.007.6</w:t>
            </w:r>
          </w:p>
          <w:p w14:paraId="6E8663FE" w14:textId="77777777" w:rsidR="00106432" w:rsidRPr="00F47A65" w:rsidRDefault="00106432" w:rsidP="00106432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60730-2-6</w:t>
            </w:r>
          </w:p>
          <w:p w14:paraId="69A167EE" w14:textId="77777777" w:rsidR="007571DB" w:rsidRPr="00F47A65" w:rsidRDefault="00106432" w:rsidP="00106432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60730-2-7</w:t>
            </w:r>
          </w:p>
          <w:p w14:paraId="54C218E9" w14:textId="77777777" w:rsidR="00106432" w:rsidRPr="00F47A65" w:rsidRDefault="00106432" w:rsidP="00106432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60730-2-9</w:t>
            </w:r>
          </w:p>
          <w:p w14:paraId="35427D02" w14:textId="77777777" w:rsidR="00106432" w:rsidRPr="00F47A65" w:rsidRDefault="00106432" w:rsidP="00106432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60730-1</w:t>
            </w:r>
          </w:p>
          <w:p w14:paraId="52C291D0" w14:textId="77777777" w:rsidR="00106432" w:rsidRPr="00F47A65" w:rsidRDefault="00106432" w:rsidP="00106432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60947-4-1</w:t>
            </w:r>
          </w:p>
          <w:p w14:paraId="0D60BB79" w14:textId="77777777" w:rsidR="00106432" w:rsidRPr="00F47A65" w:rsidRDefault="00106432" w:rsidP="00106432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50030.4.1</w:t>
            </w:r>
          </w:p>
          <w:p w14:paraId="5304BB71" w14:textId="77777777" w:rsidR="00106432" w:rsidRPr="00F47A65" w:rsidRDefault="00106432" w:rsidP="00106432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(МЭК 60947-4-1)</w:t>
            </w:r>
          </w:p>
          <w:p w14:paraId="7797B783" w14:textId="77777777" w:rsidR="00106432" w:rsidRPr="00F47A65" w:rsidRDefault="00106432" w:rsidP="00106432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60947-4-2</w:t>
            </w:r>
          </w:p>
          <w:p w14:paraId="12681826" w14:textId="77777777" w:rsidR="00106432" w:rsidRPr="00F47A65" w:rsidRDefault="00106432" w:rsidP="00106432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50030.4.2</w:t>
            </w:r>
          </w:p>
          <w:p w14:paraId="3E733183" w14:textId="77777777" w:rsidR="00106432" w:rsidRPr="00F47A65" w:rsidRDefault="00106432" w:rsidP="00106432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(МЭК 60947-4-2)</w:t>
            </w:r>
          </w:p>
          <w:p w14:paraId="643F41E9" w14:textId="77777777" w:rsidR="00106432" w:rsidRPr="00F47A65" w:rsidRDefault="00106432" w:rsidP="00106432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60947-4-3</w:t>
            </w:r>
          </w:p>
          <w:p w14:paraId="69D060E2" w14:textId="77777777" w:rsidR="00106432" w:rsidRPr="00F47A65" w:rsidRDefault="00106432" w:rsidP="00106432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31637</w:t>
            </w:r>
          </w:p>
          <w:p w14:paraId="7A21A4C0" w14:textId="77777777" w:rsidR="00106432" w:rsidRPr="00F47A65" w:rsidRDefault="00106432" w:rsidP="00106432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51731</w:t>
            </w:r>
          </w:p>
          <w:p w14:paraId="77BA541B" w14:textId="77777777" w:rsidR="00106432" w:rsidRPr="00F47A65" w:rsidRDefault="00106432" w:rsidP="00106432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(МЭК 61095)</w:t>
            </w:r>
          </w:p>
          <w:p w14:paraId="4239817A" w14:textId="77777777" w:rsidR="00106432" w:rsidRPr="00F47A65" w:rsidRDefault="00106432" w:rsidP="00106432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62311</w:t>
            </w:r>
          </w:p>
          <w:p w14:paraId="3328EDED" w14:textId="77777777" w:rsidR="00106432" w:rsidRPr="00F47A65" w:rsidRDefault="00106432" w:rsidP="00106432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62479</w:t>
            </w:r>
          </w:p>
          <w:p w14:paraId="443C7750" w14:textId="110DE0B4" w:rsidR="00106432" w:rsidRPr="00F47A65" w:rsidRDefault="00106432" w:rsidP="00106432">
            <w:pPr>
              <w:spacing w:line="276" w:lineRule="auto"/>
              <w:rPr>
                <w:b/>
                <w:bCs/>
                <w:spacing w:val="-1"/>
                <w:lang w:eastAsia="en-US"/>
              </w:rPr>
            </w:pPr>
            <w:r w:rsidRPr="00F47A65">
              <w:rPr>
                <w:b/>
                <w:bCs/>
                <w:spacing w:val="-1"/>
                <w:lang w:eastAsia="en-US"/>
              </w:rPr>
              <w:t>ТР ТС 020/2011</w:t>
            </w:r>
          </w:p>
          <w:p w14:paraId="5EBA0636" w14:textId="77777777" w:rsidR="00106432" w:rsidRPr="00F47A65" w:rsidRDefault="00106432" w:rsidP="00106432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60947-5-2</w:t>
            </w:r>
          </w:p>
          <w:p w14:paraId="218D30C4" w14:textId="77777777" w:rsidR="00106432" w:rsidRPr="00F47A65" w:rsidRDefault="00106432" w:rsidP="00106432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60947-5-1</w:t>
            </w:r>
          </w:p>
          <w:p w14:paraId="40949F4D" w14:textId="77777777" w:rsidR="00106432" w:rsidRPr="00F47A65" w:rsidRDefault="00106432" w:rsidP="00106432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60947-4-2</w:t>
            </w:r>
          </w:p>
          <w:p w14:paraId="20B02D7C" w14:textId="77777777" w:rsidR="00106432" w:rsidRPr="00F47A65" w:rsidRDefault="00106432" w:rsidP="00106432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30804.6.2</w:t>
            </w:r>
          </w:p>
          <w:p w14:paraId="21CD9FBA" w14:textId="77777777" w:rsidR="00106432" w:rsidRPr="00F47A65" w:rsidRDefault="00106432" w:rsidP="00106432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61000-6-4</w:t>
            </w:r>
          </w:p>
          <w:p w14:paraId="68756674" w14:textId="77777777" w:rsidR="00106432" w:rsidRPr="00F47A65" w:rsidRDefault="00106432" w:rsidP="00106432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СТБ IEC 61000-6-4</w:t>
            </w:r>
          </w:p>
          <w:p w14:paraId="7AE85FB5" w14:textId="77777777" w:rsidR="00106432" w:rsidRPr="00F47A65" w:rsidRDefault="00106432" w:rsidP="00106432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lastRenderedPageBreak/>
              <w:t>ГОСТ 30011.1</w:t>
            </w:r>
          </w:p>
          <w:p w14:paraId="3FAC8E5A" w14:textId="77777777" w:rsidR="00106432" w:rsidRPr="00F47A65" w:rsidRDefault="00106432" w:rsidP="00106432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(IEC 60947-1)</w:t>
            </w:r>
          </w:p>
          <w:p w14:paraId="1136A8B7" w14:textId="4B3387EC" w:rsidR="00106432" w:rsidRPr="00F47A65" w:rsidRDefault="00106432" w:rsidP="00106432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EN 50491-5-1</w:t>
            </w:r>
          </w:p>
          <w:p w14:paraId="12F25529" w14:textId="5150F0CB" w:rsidR="00106432" w:rsidRPr="00F47A65" w:rsidRDefault="00106432" w:rsidP="00106432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EN 50491-5-2</w:t>
            </w:r>
          </w:p>
          <w:p w14:paraId="293276B6" w14:textId="1813B77A" w:rsidR="00106432" w:rsidRPr="00F47A65" w:rsidRDefault="00106432" w:rsidP="00106432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EN 50491-5-3</w:t>
            </w:r>
          </w:p>
          <w:p w14:paraId="59DDE63D" w14:textId="77777777" w:rsidR="00106432" w:rsidRPr="00F47A65" w:rsidRDefault="00106432" w:rsidP="00106432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60947-3</w:t>
            </w:r>
          </w:p>
          <w:p w14:paraId="30D6A04E" w14:textId="77777777" w:rsidR="00106432" w:rsidRPr="00F47A65" w:rsidRDefault="00106432" w:rsidP="00106432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60947-5-1</w:t>
            </w:r>
          </w:p>
          <w:p w14:paraId="34D0AAA0" w14:textId="77777777" w:rsidR="00106432" w:rsidRPr="00F47A65" w:rsidRDefault="00106432" w:rsidP="00106432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60947-5-1</w:t>
            </w:r>
          </w:p>
          <w:p w14:paraId="442E913E" w14:textId="77777777" w:rsidR="00106432" w:rsidRPr="00F47A65" w:rsidRDefault="00106432" w:rsidP="00106432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60947-6-1</w:t>
            </w:r>
          </w:p>
          <w:p w14:paraId="4986DE8D" w14:textId="77777777" w:rsidR="00106432" w:rsidRPr="00F47A65" w:rsidRDefault="00106432" w:rsidP="00106432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60947-6-2</w:t>
            </w:r>
          </w:p>
          <w:p w14:paraId="561497B2" w14:textId="77777777" w:rsidR="00106432" w:rsidRPr="00F47A65" w:rsidRDefault="00106432" w:rsidP="00106432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60255-26</w:t>
            </w:r>
          </w:p>
          <w:p w14:paraId="6F0C64A6" w14:textId="77777777" w:rsidR="00106432" w:rsidRPr="00F47A65" w:rsidRDefault="00106432" w:rsidP="00106432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61812-1</w:t>
            </w:r>
          </w:p>
          <w:p w14:paraId="497E1E1A" w14:textId="77777777" w:rsidR="00106432" w:rsidRPr="00F47A65" w:rsidRDefault="00106432" w:rsidP="00106432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60730-2-6</w:t>
            </w:r>
          </w:p>
          <w:p w14:paraId="0655B792" w14:textId="77777777" w:rsidR="00106432" w:rsidRPr="00F47A65" w:rsidRDefault="00106432" w:rsidP="00106432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60730-2-7</w:t>
            </w:r>
          </w:p>
          <w:p w14:paraId="217013A3" w14:textId="77777777" w:rsidR="00106432" w:rsidRPr="00F47A65" w:rsidRDefault="00106432" w:rsidP="00106432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60730-2-9</w:t>
            </w:r>
          </w:p>
          <w:p w14:paraId="47DBCD71" w14:textId="0CB29884" w:rsidR="00106432" w:rsidRPr="00F47A65" w:rsidRDefault="00106432" w:rsidP="00106432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</w:t>
            </w:r>
            <w:r w:rsidR="003111F6" w:rsidRPr="00F47A65">
              <w:rPr>
                <w:bCs/>
                <w:spacing w:val="-1"/>
                <w:lang w:eastAsia="en-US"/>
              </w:rPr>
              <w:t>C 60730-1</w:t>
            </w:r>
          </w:p>
        </w:tc>
      </w:tr>
      <w:tr w:rsidR="007571DB" w:rsidRPr="00F47A65" w14:paraId="71FF5AF9" w14:textId="77777777" w:rsidTr="004A2D6A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DCD26" w14:textId="7449C223" w:rsidR="007571DB" w:rsidRPr="00F47A65" w:rsidRDefault="008B4D11" w:rsidP="00D62871">
            <w:pPr>
              <w:spacing w:after="160" w:line="259" w:lineRule="auto"/>
            </w:pPr>
            <w:r w:rsidRPr="00F47A65">
              <w:lastRenderedPageBreak/>
              <w:t>1.9.4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C6920" w14:textId="77777777" w:rsidR="008B4D11" w:rsidRPr="00F47A65" w:rsidRDefault="008B4D11" w:rsidP="008B4D11">
            <w:pPr>
              <w:rPr>
                <w:bCs/>
              </w:rPr>
            </w:pPr>
            <w:r w:rsidRPr="00F47A65">
              <w:rPr>
                <w:bCs/>
              </w:rPr>
              <w:t>Щиты распределительные и прочие панели, оборудованные аппаратурой</w:t>
            </w:r>
          </w:p>
          <w:p w14:paraId="1069EB83" w14:textId="77777777" w:rsidR="008B4D11" w:rsidRPr="00F47A65" w:rsidRDefault="008B4D11" w:rsidP="008B4D11">
            <w:pPr>
              <w:rPr>
                <w:bCs/>
              </w:rPr>
            </w:pPr>
            <w:r w:rsidRPr="00F47A65">
              <w:rPr>
                <w:bCs/>
              </w:rPr>
              <w:t>для отключения, переключения,</w:t>
            </w:r>
          </w:p>
          <w:p w14:paraId="4A7CAFDF" w14:textId="77777777" w:rsidR="008B4D11" w:rsidRPr="00F47A65" w:rsidRDefault="008B4D11" w:rsidP="008B4D11">
            <w:pPr>
              <w:rPr>
                <w:bCs/>
              </w:rPr>
            </w:pPr>
            <w:r w:rsidRPr="00F47A65">
              <w:rPr>
                <w:bCs/>
              </w:rPr>
              <w:t>управления, распределения или защиты</w:t>
            </w:r>
          </w:p>
          <w:p w14:paraId="2C73C917" w14:textId="77777777" w:rsidR="008B4D11" w:rsidRPr="00F47A65" w:rsidRDefault="008B4D11" w:rsidP="008B4D11">
            <w:pPr>
              <w:rPr>
                <w:bCs/>
              </w:rPr>
            </w:pPr>
            <w:r w:rsidRPr="00F47A65">
              <w:rPr>
                <w:bCs/>
              </w:rPr>
              <w:t>электрических цепей</w:t>
            </w:r>
          </w:p>
          <w:p w14:paraId="70F65157" w14:textId="77777777" w:rsidR="008B4D11" w:rsidRPr="00F47A65" w:rsidRDefault="008B4D11" w:rsidP="008B4D11">
            <w:pPr>
              <w:rPr>
                <w:bCs/>
              </w:rPr>
            </w:pPr>
            <w:r w:rsidRPr="00F47A65">
              <w:rPr>
                <w:bCs/>
              </w:rPr>
              <w:t>Панели управления цифровые со</w:t>
            </w:r>
          </w:p>
          <w:p w14:paraId="349B7C94" w14:textId="77777777" w:rsidR="008B4D11" w:rsidRPr="00F47A65" w:rsidRDefault="008B4D11" w:rsidP="008B4D11">
            <w:pPr>
              <w:rPr>
                <w:bCs/>
              </w:rPr>
            </w:pPr>
            <w:r w:rsidRPr="00F47A65">
              <w:rPr>
                <w:bCs/>
              </w:rPr>
              <w:t>встроенной вычислительной машиной.</w:t>
            </w:r>
          </w:p>
          <w:p w14:paraId="4C070AEA" w14:textId="77777777" w:rsidR="008B4D11" w:rsidRPr="00F47A65" w:rsidRDefault="008B4D11" w:rsidP="008B4D11">
            <w:pPr>
              <w:rPr>
                <w:bCs/>
              </w:rPr>
            </w:pPr>
            <w:r w:rsidRPr="00F47A65">
              <w:rPr>
                <w:bCs/>
              </w:rPr>
              <w:t>Контролеры программируемые.</w:t>
            </w:r>
          </w:p>
          <w:p w14:paraId="453A81FB" w14:textId="77777777" w:rsidR="008B4D11" w:rsidRPr="00F47A65" w:rsidRDefault="008B4D11" w:rsidP="008B4D11">
            <w:pPr>
              <w:rPr>
                <w:bCs/>
              </w:rPr>
            </w:pPr>
            <w:r w:rsidRPr="00F47A65">
              <w:rPr>
                <w:bCs/>
              </w:rPr>
              <w:t>Щиты, панели и аналогичные</w:t>
            </w:r>
          </w:p>
          <w:p w14:paraId="70996541" w14:textId="77777777" w:rsidR="008B4D11" w:rsidRPr="00F47A65" w:rsidRDefault="008B4D11" w:rsidP="008B4D11">
            <w:pPr>
              <w:rPr>
                <w:bCs/>
              </w:rPr>
            </w:pPr>
            <w:r w:rsidRPr="00F47A65">
              <w:rPr>
                <w:bCs/>
              </w:rPr>
              <w:t>основания для устройств управления и</w:t>
            </w:r>
          </w:p>
          <w:p w14:paraId="47CE5E1B" w14:textId="77777777" w:rsidR="008B4D11" w:rsidRPr="00F47A65" w:rsidRDefault="008B4D11" w:rsidP="008B4D11">
            <w:pPr>
              <w:rPr>
                <w:bCs/>
              </w:rPr>
            </w:pPr>
            <w:r w:rsidRPr="00F47A65">
              <w:rPr>
                <w:bCs/>
              </w:rPr>
              <w:t xml:space="preserve">распределения электрического </w:t>
            </w:r>
            <w:r w:rsidRPr="00F47A65">
              <w:rPr>
                <w:bCs/>
              </w:rPr>
              <w:lastRenderedPageBreak/>
              <w:t>тока.</w:t>
            </w:r>
          </w:p>
          <w:p w14:paraId="52FD1670" w14:textId="77777777" w:rsidR="008B4D11" w:rsidRPr="00F47A65" w:rsidRDefault="008B4D11" w:rsidP="008B4D11">
            <w:pPr>
              <w:rPr>
                <w:bCs/>
              </w:rPr>
            </w:pPr>
            <w:r w:rsidRPr="00F47A65">
              <w:rPr>
                <w:bCs/>
              </w:rPr>
              <w:t>Аппаратура, устройства и оборудование</w:t>
            </w:r>
          </w:p>
          <w:p w14:paraId="52529E5A" w14:textId="77777777" w:rsidR="008B4D11" w:rsidRPr="00F47A65" w:rsidRDefault="008B4D11" w:rsidP="008B4D11">
            <w:pPr>
              <w:rPr>
                <w:bCs/>
              </w:rPr>
            </w:pPr>
            <w:r w:rsidRPr="00F47A65">
              <w:rPr>
                <w:bCs/>
              </w:rPr>
              <w:t>для отключения, переключения,</w:t>
            </w:r>
          </w:p>
          <w:p w14:paraId="4691D077" w14:textId="77777777" w:rsidR="008B4D11" w:rsidRPr="00F47A65" w:rsidRDefault="008B4D11" w:rsidP="008B4D11">
            <w:pPr>
              <w:rPr>
                <w:bCs/>
              </w:rPr>
            </w:pPr>
            <w:r w:rsidRPr="00F47A65">
              <w:rPr>
                <w:bCs/>
              </w:rPr>
              <w:t>распределения, управления или защиты</w:t>
            </w:r>
          </w:p>
          <w:p w14:paraId="27E42371" w14:textId="62F7430A" w:rsidR="007571DB" w:rsidRPr="00F47A65" w:rsidRDefault="008B4D11" w:rsidP="008B4D11">
            <w:pPr>
              <w:rPr>
                <w:bCs/>
              </w:rPr>
            </w:pPr>
            <w:r w:rsidRPr="00F47A65">
              <w:rPr>
                <w:bCs/>
              </w:rPr>
              <w:t>электрических цепей.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2D83F" w14:textId="7FE54E96" w:rsidR="008B4D11" w:rsidRPr="00F47A65" w:rsidRDefault="008B4D11" w:rsidP="008B4D11">
            <w:pPr>
              <w:rPr>
                <w:lang w:val="kk-KZ"/>
              </w:rPr>
            </w:pPr>
            <w:r w:rsidRPr="00F47A65">
              <w:rPr>
                <w:lang w:val="kk-KZ"/>
              </w:rPr>
              <w:lastRenderedPageBreak/>
              <w:t>1с, 3с, 4с (для ТР ТС</w:t>
            </w:r>
            <w:r w:rsidRPr="00F47A65">
              <w:t xml:space="preserve"> </w:t>
            </w:r>
            <w:r w:rsidRPr="00F47A65">
              <w:rPr>
                <w:lang w:val="kk-KZ"/>
              </w:rPr>
              <w:t>004/2011, ТР ТС</w:t>
            </w:r>
          </w:p>
          <w:p w14:paraId="2085487C" w14:textId="77777777" w:rsidR="008B4D11" w:rsidRPr="00F47A65" w:rsidRDefault="008B4D11" w:rsidP="008B4D11">
            <w:pPr>
              <w:rPr>
                <w:lang w:val="kk-KZ"/>
              </w:rPr>
            </w:pPr>
            <w:r w:rsidRPr="00F47A65">
              <w:rPr>
                <w:lang w:val="kk-KZ"/>
              </w:rPr>
              <w:t>020/2011, ТР ТС)</w:t>
            </w:r>
          </w:p>
          <w:p w14:paraId="1560794C" w14:textId="77777777" w:rsidR="008B4D11" w:rsidRPr="00F47A65" w:rsidRDefault="008B4D11" w:rsidP="008B4D11">
            <w:pPr>
              <w:rPr>
                <w:lang w:val="kk-KZ"/>
              </w:rPr>
            </w:pPr>
            <w:r w:rsidRPr="00F47A65">
              <w:rPr>
                <w:lang w:val="kk-KZ"/>
              </w:rPr>
              <w:t>Сертификация</w:t>
            </w:r>
          </w:p>
          <w:p w14:paraId="2289F70F" w14:textId="77777777" w:rsidR="008B4D11" w:rsidRPr="00F47A65" w:rsidRDefault="008B4D11" w:rsidP="008B4D11">
            <w:pPr>
              <w:rPr>
                <w:lang w:val="kk-KZ"/>
              </w:rPr>
            </w:pPr>
          </w:p>
          <w:p w14:paraId="311A0950" w14:textId="77777777" w:rsidR="008B4D11" w:rsidRPr="00F47A65" w:rsidRDefault="008B4D11" w:rsidP="008B4D11">
            <w:pPr>
              <w:rPr>
                <w:lang w:val="kk-KZ"/>
              </w:rPr>
            </w:pPr>
            <w:r w:rsidRPr="00F47A65">
              <w:rPr>
                <w:lang w:val="kk-KZ"/>
              </w:rPr>
              <w:t>1с, 2с 3с, 6с (для ТР</w:t>
            </w:r>
          </w:p>
          <w:p w14:paraId="4EE41E73" w14:textId="77777777" w:rsidR="008B4D11" w:rsidRPr="00F47A65" w:rsidRDefault="008B4D11" w:rsidP="008B4D11">
            <w:pPr>
              <w:rPr>
                <w:lang w:val="kk-KZ"/>
              </w:rPr>
            </w:pPr>
            <w:r w:rsidRPr="00F47A65">
              <w:rPr>
                <w:lang w:val="kk-KZ"/>
              </w:rPr>
              <w:t>ЕАЭС 037/2016)</w:t>
            </w:r>
          </w:p>
          <w:p w14:paraId="2070FA32" w14:textId="77777777" w:rsidR="008B4D11" w:rsidRPr="00F47A65" w:rsidRDefault="008B4D11" w:rsidP="008B4D11">
            <w:pPr>
              <w:rPr>
                <w:lang w:val="kk-KZ"/>
              </w:rPr>
            </w:pPr>
            <w:r w:rsidRPr="00F47A65">
              <w:rPr>
                <w:lang w:val="kk-KZ"/>
              </w:rPr>
              <w:t>Сертификация</w:t>
            </w:r>
          </w:p>
          <w:p w14:paraId="33C378E3" w14:textId="32E8FE6B" w:rsidR="00604443" w:rsidRDefault="00604443" w:rsidP="008B4D11">
            <w:pPr>
              <w:rPr>
                <w:lang w:val="kk-KZ"/>
              </w:rPr>
            </w:pPr>
          </w:p>
          <w:p w14:paraId="76306A9B" w14:textId="68021A9A" w:rsidR="00604443" w:rsidRPr="00F47A65" w:rsidRDefault="00604443" w:rsidP="008B4D11">
            <w:pPr>
              <w:rPr>
                <w:lang w:val="kk-KZ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8D3CB" w14:textId="77777777" w:rsidR="007571DB" w:rsidRPr="00F47A65" w:rsidRDefault="008B4D11" w:rsidP="00D62871">
            <w:r w:rsidRPr="00F47A65">
              <w:t>8537</w:t>
            </w:r>
          </w:p>
          <w:p w14:paraId="45377845" w14:textId="77777777" w:rsidR="008B4D11" w:rsidRPr="00F47A65" w:rsidRDefault="008B4D11" w:rsidP="008B4D11">
            <w:r w:rsidRPr="00F47A65">
              <w:t>8535</w:t>
            </w:r>
          </w:p>
          <w:p w14:paraId="7C0DBE1D" w14:textId="17F89CC8" w:rsidR="008B4D11" w:rsidRPr="00F47A65" w:rsidRDefault="008B4D11" w:rsidP="008B4D11">
            <w:r w:rsidRPr="00F47A65">
              <w:t>853710</w:t>
            </w:r>
          </w:p>
          <w:p w14:paraId="36435094" w14:textId="13EB5A53" w:rsidR="008B4D11" w:rsidRPr="00F47A65" w:rsidRDefault="008B4D11" w:rsidP="008B4D11">
            <w:r w:rsidRPr="00F47A65">
              <w:t>85371010</w:t>
            </w:r>
          </w:p>
          <w:p w14:paraId="4F7702EC" w14:textId="39C2B284" w:rsidR="008B4D11" w:rsidRPr="00F47A65" w:rsidRDefault="008B4D11" w:rsidP="008B4D11">
            <w:r w:rsidRPr="00F47A65">
              <w:t>85371091</w:t>
            </w:r>
          </w:p>
          <w:p w14:paraId="23B80AAD" w14:textId="300BC0C3" w:rsidR="008B4D11" w:rsidRPr="00F47A65" w:rsidRDefault="008B4D11" w:rsidP="008B4D11">
            <w:r w:rsidRPr="00F47A65">
              <w:t>85371099</w:t>
            </w:r>
          </w:p>
          <w:p w14:paraId="667E5ABF" w14:textId="25A1DFA2" w:rsidR="008B4D11" w:rsidRPr="00F47A65" w:rsidRDefault="008B4D11" w:rsidP="008B4D11">
            <w:r w:rsidRPr="00F47A65">
              <w:t>8537101000</w:t>
            </w:r>
          </w:p>
          <w:p w14:paraId="186C51AB" w14:textId="6DDE7D92" w:rsidR="008B4D11" w:rsidRPr="00F47A65" w:rsidRDefault="008B4D11" w:rsidP="008B4D11">
            <w:r w:rsidRPr="00F47A65">
              <w:t>8537109100</w:t>
            </w:r>
          </w:p>
          <w:p w14:paraId="0E85BF67" w14:textId="1A5E250B" w:rsidR="008B4D11" w:rsidRPr="00F47A65" w:rsidRDefault="008B4D11" w:rsidP="008B4D11">
            <w:r w:rsidRPr="00F47A65">
              <w:t>8537109900</w:t>
            </w:r>
          </w:p>
          <w:p w14:paraId="3C0C8153" w14:textId="28BFDCE8" w:rsidR="008B4D11" w:rsidRPr="00F47A65" w:rsidRDefault="008B4D11" w:rsidP="008B4D11">
            <w:r w:rsidRPr="00F47A65">
              <w:t>853720</w:t>
            </w:r>
          </w:p>
          <w:p w14:paraId="76DC44C7" w14:textId="638A75D0" w:rsidR="00CA6FC3" w:rsidRPr="00F47A65" w:rsidRDefault="00CA6FC3" w:rsidP="008B4D11">
            <w:r w:rsidRPr="00F47A65">
              <w:t>853590</w:t>
            </w:r>
          </w:p>
          <w:p w14:paraId="0A840250" w14:textId="518E3F41" w:rsidR="00CA6FC3" w:rsidRPr="00F47A65" w:rsidRDefault="00CA6FC3" w:rsidP="00CA6FC3">
            <w:r w:rsidRPr="00F47A65">
              <w:t>8535900008</w:t>
            </w:r>
          </w:p>
          <w:p w14:paraId="7761B683" w14:textId="591D8E02" w:rsidR="00CA6FC3" w:rsidRPr="00F47A65" w:rsidRDefault="00CA6FC3" w:rsidP="00CA6FC3">
            <w:r w:rsidRPr="00F47A65">
              <w:t>853650</w:t>
            </w:r>
          </w:p>
          <w:p w14:paraId="05597794" w14:textId="55D504C9" w:rsidR="00CA6FC3" w:rsidRPr="00F47A65" w:rsidRDefault="00CA6FC3" w:rsidP="00CA6FC3">
            <w:r w:rsidRPr="00F47A65">
              <w:t>8536500400</w:t>
            </w:r>
          </w:p>
          <w:p w14:paraId="544D2B4D" w14:textId="5D9E25E3" w:rsidR="00CA6FC3" w:rsidRPr="00F47A65" w:rsidRDefault="00CA6FC3" w:rsidP="00CA6FC3">
            <w:r w:rsidRPr="00F47A65">
              <w:t>8536500600</w:t>
            </w:r>
          </w:p>
          <w:p w14:paraId="2F830E34" w14:textId="32BDEFB2" w:rsidR="00CA6FC3" w:rsidRPr="00F47A65" w:rsidRDefault="00CA6FC3" w:rsidP="00CA6FC3">
            <w:r w:rsidRPr="00F47A65">
              <w:lastRenderedPageBreak/>
              <w:t>8536500700</w:t>
            </w:r>
          </w:p>
          <w:p w14:paraId="51C4A393" w14:textId="45FDD151" w:rsidR="00CA6FC3" w:rsidRPr="00F47A65" w:rsidRDefault="00CA6FC3" w:rsidP="00CA6FC3">
            <w:r w:rsidRPr="00F47A65">
              <w:t>8536508002</w:t>
            </w:r>
          </w:p>
          <w:p w14:paraId="7FC43190" w14:textId="00875901" w:rsidR="00CA6FC3" w:rsidRPr="00F47A65" w:rsidRDefault="00CA6FC3" w:rsidP="00CA6FC3">
            <w:r w:rsidRPr="00F47A65">
              <w:t>8536508008</w:t>
            </w:r>
          </w:p>
          <w:p w14:paraId="3A76C43B" w14:textId="07A48B20" w:rsidR="00CA6FC3" w:rsidRPr="00F47A65" w:rsidRDefault="00CA6FC3" w:rsidP="00CA6FC3"/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64E2B" w14:textId="77777777" w:rsidR="007571DB" w:rsidRPr="00F47A65" w:rsidRDefault="008B4D11" w:rsidP="00D62871">
            <w:pPr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lastRenderedPageBreak/>
              <w:t>ТР ТС 004/2011</w:t>
            </w:r>
          </w:p>
          <w:p w14:paraId="457D3C5B" w14:textId="77777777" w:rsidR="008B4D11" w:rsidRPr="00F47A65" w:rsidRDefault="008B4D11" w:rsidP="00D62871">
            <w:r w:rsidRPr="00F47A65">
              <w:t>ТР ТС 020/2011</w:t>
            </w:r>
          </w:p>
          <w:p w14:paraId="7952D216" w14:textId="3D8AA637" w:rsidR="008B4D11" w:rsidRPr="00F47A65" w:rsidRDefault="008B4D11" w:rsidP="00D62871">
            <w:r w:rsidRPr="00F47A65">
              <w:t>ТР ЕАЭС 037/2016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9F8A2" w14:textId="77777777" w:rsidR="007571DB" w:rsidRPr="00F47A65" w:rsidRDefault="008B4D11" w:rsidP="00D62871">
            <w:pPr>
              <w:rPr>
                <w:b/>
                <w:bCs/>
                <w:spacing w:val="-1"/>
                <w:lang w:eastAsia="en-US"/>
              </w:rPr>
            </w:pPr>
            <w:r w:rsidRPr="00F47A65">
              <w:rPr>
                <w:b/>
                <w:bCs/>
                <w:spacing w:val="-1"/>
                <w:lang w:eastAsia="en-US"/>
              </w:rPr>
              <w:t>ТР ТС 004/2011</w:t>
            </w:r>
          </w:p>
          <w:p w14:paraId="079E7419" w14:textId="77777777" w:rsidR="008B4D11" w:rsidRPr="00F47A65" w:rsidRDefault="008B4D11" w:rsidP="008B4D11">
            <w:r w:rsidRPr="00F47A65">
              <w:t>ГОСТ IEC 60730-1</w:t>
            </w:r>
          </w:p>
          <w:p w14:paraId="64D89C8D" w14:textId="77777777" w:rsidR="008B4D11" w:rsidRPr="00F47A65" w:rsidRDefault="008B4D11" w:rsidP="008B4D11">
            <w:r w:rsidRPr="00F47A65">
              <w:t>ГОСТ IEC 60730-2-2</w:t>
            </w:r>
          </w:p>
          <w:p w14:paraId="64FAB346" w14:textId="77777777" w:rsidR="008B4D11" w:rsidRPr="00F47A65" w:rsidRDefault="008B4D11" w:rsidP="008B4D11">
            <w:r w:rsidRPr="00F47A65">
              <w:t>ГОСТ IEC 60730-2-3</w:t>
            </w:r>
          </w:p>
          <w:p w14:paraId="00BC6D69" w14:textId="77777777" w:rsidR="008B4D11" w:rsidRPr="00F47A65" w:rsidRDefault="008B4D11" w:rsidP="008B4D11">
            <w:r w:rsidRPr="00F47A65">
              <w:t>ГОСТ EN 50428</w:t>
            </w:r>
          </w:p>
          <w:p w14:paraId="57BDF49D" w14:textId="77777777" w:rsidR="008B4D11" w:rsidRPr="00F47A65" w:rsidRDefault="008B4D11" w:rsidP="008B4D11">
            <w:r w:rsidRPr="00F47A65">
              <w:t>ГОСТ IEC 62208</w:t>
            </w:r>
          </w:p>
          <w:p w14:paraId="2D5E0FF7" w14:textId="77777777" w:rsidR="008B4D11" w:rsidRPr="00F47A65" w:rsidRDefault="008B4D11" w:rsidP="008B4D11">
            <w:r w:rsidRPr="00F47A65">
              <w:t>ГОСТ IEC 60730-2-4</w:t>
            </w:r>
          </w:p>
          <w:p w14:paraId="0C974F60" w14:textId="77777777" w:rsidR="008B4D11" w:rsidRPr="00F47A65" w:rsidRDefault="008B4D11" w:rsidP="008B4D11">
            <w:r w:rsidRPr="00F47A65">
              <w:t>ГОСТ IEC 60730-2-5</w:t>
            </w:r>
          </w:p>
          <w:p w14:paraId="23CCC4C8" w14:textId="77777777" w:rsidR="008B4D11" w:rsidRPr="00F47A65" w:rsidRDefault="008B4D11" w:rsidP="008B4D11">
            <w:r w:rsidRPr="00F47A65">
              <w:t>ГОСТ IEC 60730-2-6</w:t>
            </w:r>
          </w:p>
          <w:p w14:paraId="01A5FB43" w14:textId="77777777" w:rsidR="008B4D11" w:rsidRPr="00F47A65" w:rsidRDefault="008B4D11" w:rsidP="008B4D11">
            <w:r w:rsidRPr="00F47A65">
              <w:t>ГОСТ IEC 60730-2-7</w:t>
            </w:r>
          </w:p>
          <w:p w14:paraId="57A4DB35" w14:textId="77777777" w:rsidR="008B4D11" w:rsidRPr="00F47A65" w:rsidRDefault="008B4D11" w:rsidP="008B4D11">
            <w:r w:rsidRPr="00F47A65">
              <w:t>ГОСТ IEC 60730-2-8</w:t>
            </w:r>
          </w:p>
          <w:p w14:paraId="6A7A5DFD" w14:textId="77777777" w:rsidR="008B4D11" w:rsidRPr="00F47A65" w:rsidRDefault="008B4D11" w:rsidP="008B4D11">
            <w:r w:rsidRPr="00F47A65">
              <w:t>ГОСТ IEC 60730-2-9</w:t>
            </w:r>
          </w:p>
          <w:p w14:paraId="7374A120" w14:textId="77777777" w:rsidR="008B4D11" w:rsidRPr="00F47A65" w:rsidRDefault="008B4D11" w:rsidP="008B4D11">
            <w:r w:rsidRPr="00F47A65">
              <w:t>ГОСТ IEC 60730-2-10</w:t>
            </w:r>
          </w:p>
          <w:p w14:paraId="5C56503E" w14:textId="77777777" w:rsidR="008B4D11" w:rsidRPr="00F47A65" w:rsidRDefault="008B4D11" w:rsidP="008B4D11">
            <w:r w:rsidRPr="00F47A65">
              <w:t>ГОСТ 32128.2.11 (IEC 60730-2-</w:t>
            </w:r>
          </w:p>
          <w:p w14:paraId="76515208" w14:textId="77777777" w:rsidR="008B4D11" w:rsidRPr="00F47A65" w:rsidRDefault="008B4D11" w:rsidP="008B4D11">
            <w:r w:rsidRPr="00F47A65">
              <w:t>11)</w:t>
            </w:r>
          </w:p>
          <w:p w14:paraId="28C4F23F" w14:textId="77777777" w:rsidR="008B4D11" w:rsidRPr="00F47A65" w:rsidRDefault="008B4D11" w:rsidP="008B4D11">
            <w:r w:rsidRPr="00F47A65">
              <w:lastRenderedPageBreak/>
              <w:t>ГОСТ IEC 61730-1</w:t>
            </w:r>
          </w:p>
          <w:p w14:paraId="268E1FBF" w14:textId="77777777" w:rsidR="008B4D11" w:rsidRPr="00F47A65" w:rsidRDefault="008B4D11" w:rsidP="008B4D11">
            <w:r w:rsidRPr="00F47A65">
              <w:t>ГОСТ Р 58809.1</w:t>
            </w:r>
          </w:p>
          <w:p w14:paraId="3564B974" w14:textId="77777777" w:rsidR="008B4D11" w:rsidRPr="00F47A65" w:rsidRDefault="008B4D11" w:rsidP="008B4D11">
            <w:r w:rsidRPr="00F47A65">
              <w:t>ГОСТ Р 50571.4.42</w:t>
            </w:r>
          </w:p>
          <w:p w14:paraId="742B7386" w14:textId="77777777" w:rsidR="008B4D11" w:rsidRPr="00F47A65" w:rsidRDefault="008B4D11" w:rsidP="008B4D11">
            <w:r w:rsidRPr="00F47A65">
              <w:t>ГОСТ Р 50571.7.722-2017/ МЭК</w:t>
            </w:r>
          </w:p>
          <w:p w14:paraId="41FBDA75" w14:textId="77777777" w:rsidR="008B4D11" w:rsidRPr="00F47A65" w:rsidRDefault="008B4D11" w:rsidP="008B4D11">
            <w:r w:rsidRPr="00F47A65">
              <w:t>60364-7-722:2015</w:t>
            </w:r>
          </w:p>
          <w:p w14:paraId="75F8A13A" w14:textId="77777777" w:rsidR="008B4D11" w:rsidRPr="00F47A65" w:rsidRDefault="008B4D11" w:rsidP="008B4D11">
            <w:r w:rsidRPr="00F47A65">
              <w:t>ГОСТ Р МЭК 60664.1</w:t>
            </w:r>
          </w:p>
          <w:p w14:paraId="5E4E2F65" w14:textId="77777777" w:rsidR="008B4D11" w:rsidRPr="00F47A65" w:rsidRDefault="008B4D11" w:rsidP="008B4D11">
            <w:r w:rsidRPr="00F47A65">
              <w:t>ГОСТ IEC 60730-2-12</w:t>
            </w:r>
          </w:p>
          <w:p w14:paraId="787D234F" w14:textId="77777777" w:rsidR="008B4D11" w:rsidRPr="00F47A65" w:rsidRDefault="008B4D11" w:rsidP="008B4D11">
            <w:r w:rsidRPr="00F47A65">
              <w:t>ГОСТ IEC 60730-2-13</w:t>
            </w:r>
          </w:p>
          <w:p w14:paraId="73C083EF" w14:textId="77777777" w:rsidR="008B4D11" w:rsidRPr="00F47A65" w:rsidRDefault="008B4D11" w:rsidP="008B4D11">
            <w:r w:rsidRPr="00F47A65">
              <w:t>ГОСТ IEC 60730-2-14</w:t>
            </w:r>
          </w:p>
          <w:p w14:paraId="3B9259F1" w14:textId="77777777" w:rsidR="008B4D11" w:rsidRPr="00F47A65" w:rsidRDefault="008B4D11" w:rsidP="008B4D11">
            <w:r w:rsidRPr="00F47A65">
              <w:t>ГОСТ IEC 60730-2-15</w:t>
            </w:r>
          </w:p>
          <w:p w14:paraId="78913E9A" w14:textId="77777777" w:rsidR="008B4D11" w:rsidRPr="00F47A65" w:rsidRDefault="008B4D11" w:rsidP="008B4D11">
            <w:r w:rsidRPr="00F47A65">
              <w:t>ГОСТ IEC 60730-2-19</w:t>
            </w:r>
          </w:p>
          <w:p w14:paraId="771B81CB" w14:textId="77777777" w:rsidR="008B4D11" w:rsidRPr="00F47A65" w:rsidRDefault="008B4D11" w:rsidP="008B4D11">
            <w:r w:rsidRPr="00F47A65">
              <w:t>ГОСТ IEC 60730-2-12</w:t>
            </w:r>
          </w:p>
          <w:p w14:paraId="754F3FA8" w14:textId="77777777" w:rsidR="008B4D11" w:rsidRPr="00F47A65" w:rsidRDefault="008B4D11" w:rsidP="008B4D11">
            <w:r w:rsidRPr="00F47A65">
              <w:t>ГОСТ IEC 61770</w:t>
            </w:r>
          </w:p>
          <w:p w14:paraId="7C49F40F" w14:textId="77777777" w:rsidR="008B4D11" w:rsidRPr="00F47A65" w:rsidRDefault="008B4D11" w:rsidP="008B4D11">
            <w:r w:rsidRPr="00F47A65">
              <w:t>ГОСТ IEC 60570</w:t>
            </w:r>
          </w:p>
          <w:p w14:paraId="3C24D02C" w14:textId="77777777" w:rsidR="008B4D11" w:rsidRPr="00F47A65" w:rsidRDefault="008B4D11" w:rsidP="008B4D11">
            <w:r w:rsidRPr="00F47A65">
              <w:t>ГОСТ 12.2.007.6</w:t>
            </w:r>
          </w:p>
          <w:p w14:paraId="6B52F10A" w14:textId="77777777" w:rsidR="008B4D11" w:rsidRPr="00F47A65" w:rsidRDefault="008B4D11" w:rsidP="008B4D11">
            <w:r w:rsidRPr="00F47A65">
              <w:t>ГОСТ EN 50556</w:t>
            </w:r>
          </w:p>
          <w:p w14:paraId="67F5EA4B" w14:textId="77777777" w:rsidR="008B4D11" w:rsidRPr="00F47A65" w:rsidRDefault="008B4D11" w:rsidP="008B4D11">
            <w:r w:rsidRPr="00F47A65">
              <w:t>ГОСТ Р 54127-1 (МЭК 61557-1)</w:t>
            </w:r>
          </w:p>
          <w:p w14:paraId="602A1B2E" w14:textId="77777777" w:rsidR="008B4D11" w:rsidRPr="00F47A65" w:rsidRDefault="008B4D11" w:rsidP="008B4D11">
            <w:r w:rsidRPr="00F47A65">
              <w:t>ГОСТ 30850.1</w:t>
            </w:r>
          </w:p>
          <w:p w14:paraId="4A61AF0B" w14:textId="77777777" w:rsidR="008B4D11" w:rsidRPr="00F47A65" w:rsidRDefault="008B4D11" w:rsidP="008B4D11">
            <w:r w:rsidRPr="00F47A65">
              <w:t>ГОСТ IEC 60669-2-1</w:t>
            </w:r>
          </w:p>
          <w:p w14:paraId="20851217" w14:textId="77777777" w:rsidR="008B4D11" w:rsidRPr="00F47A65" w:rsidRDefault="008B4D11" w:rsidP="008B4D11">
            <w:r w:rsidRPr="00F47A65">
              <w:t>ГОСТ Р 51324.1</w:t>
            </w:r>
          </w:p>
          <w:p w14:paraId="0A2231FF" w14:textId="77777777" w:rsidR="008B4D11" w:rsidRPr="00F47A65" w:rsidRDefault="008B4D11" w:rsidP="008B4D11">
            <w:r w:rsidRPr="00F47A65">
              <w:t>(МЭК 60669-1)</w:t>
            </w:r>
          </w:p>
          <w:p w14:paraId="5D5386CF" w14:textId="77777777" w:rsidR="008B4D11" w:rsidRPr="00F47A65" w:rsidRDefault="008B4D11" w:rsidP="008B4D11">
            <w:r w:rsidRPr="00F47A65">
              <w:t>ГОСТ IEC 60669-2-1</w:t>
            </w:r>
          </w:p>
          <w:p w14:paraId="68678C23" w14:textId="77777777" w:rsidR="008B4D11" w:rsidRPr="00F47A65" w:rsidRDefault="008B4D11" w:rsidP="008B4D11">
            <w:r w:rsidRPr="00F47A65">
              <w:t>ГОСТ IEC 60669-2-4</w:t>
            </w:r>
          </w:p>
          <w:p w14:paraId="67780BDB" w14:textId="77777777" w:rsidR="008B4D11" w:rsidRPr="00F47A65" w:rsidRDefault="008B4D11" w:rsidP="008B4D11">
            <w:r w:rsidRPr="00F47A65">
              <w:t>ГОСТ IEC 60669-2-5</w:t>
            </w:r>
          </w:p>
          <w:p w14:paraId="036BB50B" w14:textId="77777777" w:rsidR="008B4D11" w:rsidRPr="00F47A65" w:rsidRDefault="008B4D11" w:rsidP="008B4D11">
            <w:r w:rsidRPr="00F47A65">
              <w:t>ГОСТ Р 51324.2.1</w:t>
            </w:r>
          </w:p>
          <w:p w14:paraId="560D0A5C" w14:textId="77777777" w:rsidR="008B4D11" w:rsidRPr="00F47A65" w:rsidRDefault="008B4D11" w:rsidP="008B4D11">
            <w:r w:rsidRPr="00F47A65">
              <w:t>(МЭК 60669-2-1)</w:t>
            </w:r>
          </w:p>
          <w:p w14:paraId="4D53616F" w14:textId="77777777" w:rsidR="008B4D11" w:rsidRPr="00F47A65" w:rsidRDefault="008B4D11" w:rsidP="008B4D11">
            <w:r w:rsidRPr="00F47A65">
              <w:t>ГОСТ 30850.2.2</w:t>
            </w:r>
          </w:p>
          <w:p w14:paraId="12CDBC63" w14:textId="77777777" w:rsidR="008B4D11" w:rsidRPr="00F47A65" w:rsidRDefault="008B4D11" w:rsidP="008B4D11">
            <w:r w:rsidRPr="00F47A65">
              <w:t>ГОСТ IEC 60730-1 (МЭК 60669-</w:t>
            </w:r>
          </w:p>
          <w:p w14:paraId="79C0EC5E" w14:textId="77777777" w:rsidR="008B4D11" w:rsidRPr="00F47A65" w:rsidRDefault="008B4D11" w:rsidP="008B4D11">
            <w:r w:rsidRPr="00F47A65">
              <w:t>2-1)</w:t>
            </w:r>
          </w:p>
          <w:p w14:paraId="7938BA25" w14:textId="77777777" w:rsidR="008B4D11" w:rsidRPr="00F47A65" w:rsidRDefault="008B4D11" w:rsidP="008B4D11">
            <w:r w:rsidRPr="00F47A65">
              <w:t>ГОСТ IEC 61557-2</w:t>
            </w:r>
          </w:p>
          <w:p w14:paraId="104A2225" w14:textId="77777777" w:rsidR="008B4D11" w:rsidRPr="00F47A65" w:rsidRDefault="008B4D11" w:rsidP="008B4D11">
            <w:r w:rsidRPr="00F47A65">
              <w:t>ГОСТ IEC 61557-3</w:t>
            </w:r>
          </w:p>
          <w:p w14:paraId="070C8CEF" w14:textId="77777777" w:rsidR="008B4D11" w:rsidRPr="00F47A65" w:rsidRDefault="008B4D11" w:rsidP="008B4D11">
            <w:r w:rsidRPr="00F47A65">
              <w:t>ГОСТ IEC 61557-4</w:t>
            </w:r>
          </w:p>
          <w:p w14:paraId="078755BD" w14:textId="77777777" w:rsidR="008B4D11" w:rsidRPr="00F47A65" w:rsidRDefault="008B4D11" w:rsidP="008B4D11">
            <w:r w:rsidRPr="00F47A65">
              <w:t>ГОСТ IEC 61557-5</w:t>
            </w:r>
          </w:p>
          <w:p w14:paraId="6DF0EDE1" w14:textId="77777777" w:rsidR="008B4D11" w:rsidRPr="00F47A65" w:rsidRDefault="008B4D11" w:rsidP="008B4D11">
            <w:r w:rsidRPr="00F47A65">
              <w:t>ГОСТ IEC 61557-6</w:t>
            </w:r>
          </w:p>
          <w:p w14:paraId="4EE2AFBF" w14:textId="77777777" w:rsidR="008B4D11" w:rsidRPr="00F47A65" w:rsidRDefault="008B4D11" w:rsidP="008B4D11">
            <w:r w:rsidRPr="00F47A65">
              <w:lastRenderedPageBreak/>
              <w:t>ГОСТ IEC 61557-7</w:t>
            </w:r>
          </w:p>
          <w:p w14:paraId="697D1883" w14:textId="77777777" w:rsidR="008B4D11" w:rsidRPr="00F47A65" w:rsidRDefault="008B4D11" w:rsidP="008B4D11">
            <w:r w:rsidRPr="00F47A65">
              <w:t>ГОСТ IEC 61557-8</w:t>
            </w:r>
          </w:p>
          <w:p w14:paraId="7F224987" w14:textId="77777777" w:rsidR="008B4D11" w:rsidRPr="00F47A65" w:rsidRDefault="008B4D11" w:rsidP="008B4D11">
            <w:r w:rsidRPr="00F47A65">
              <w:t>ГОСТ IEC 61557-9</w:t>
            </w:r>
          </w:p>
          <w:p w14:paraId="616BCE7B" w14:textId="77777777" w:rsidR="008B4D11" w:rsidRPr="00F47A65" w:rsidRDefault="008B4D11" w:rsidP="008B4D11">
            <w:r w:rsidRPr="00F47A65">
              <w:t>ГОСТ IEC 61557-10</w:t>
            </w:r>
          </w:p>
          <w:p w14:paraId="7FDD2A0F" w14:textId="77777777" w:rsidR="008B4D11" w:rsidRPr="00F47A65" w:rsidRDefault="008B4D11" w:rsidP="008B4D11">
            <w:r w:rsidRPr="00F47A65">
              <w:t>ГОСТ IEC 61557-11</w:t>
            </w:r>
          </w:p>
          <w:p w14:paraId="62A3786F" w14:textId="77777777" w:rsidR="008B4D11" w:rsidRPr="00F47A65" w:rsidRDefault="008B4D11" w:rsidP="008B4D11">
            <w:r w:rsidRPr="00F47A65">
              <w:t>ГОСТ IEC 61557-12</w:t>
            </w:r>
          </w:p>
          <w:p w14:paraId="3450253F" w14:textId="77777777" w:rsidR="008B4D11" w:rsidRPr="00F47A65" w:rsidRDefault="008B4D11" w:rsidP="008B4D11">
            <w:r w:rsidRPr="00F47A65">
              <w:t>ГОСТ IEC 61557-13</w:t>
            </w:r>
          </w:p>
          <w:p w14:paraId="01B1C373" w14:textId="77777777" w:rsidR="008B4D11" w:rsidRPr="00F47A65" w:rsidRDefault="008B4D11" w:rsidP="008B4D11">
            <w:r w:rsidRPr="00F47A65">
              <w:t>ГОСТ Р 51324.2.2</w:t>
            </w:r>
          </w:p>
          <w:p w14:paraId="1BA3B2ED" w14:textId="77777777" w:rsidR="008B4D11" w:rsidRPr="00F47A65" w:rsidRDefault="008B4D11" w:rsidP="008B4D11">
            <w:r w:rsidRPr="00F47A65">
              <w:t>(МЭК 60669-2-2)</w:t>
            </w:r>
          </w:p>
          <w:p w14:paraId="7213DEA7" w14:textId="77777777" w:rsidR="008B4D11" w:rsidRPr="00F47A65" w:rsidRDefault="008B4D11" w:rsidP="008B4D11">
            <w:r w:rsidRPr="00F47A65">
              <w:t>ГОСТ IEC 60730-2-6</w:t>
            </w:r>
          </w:p>
          <w:p w14:paraId="7F51921E" w14:textId="77777777" w:rsidR="008B4D11" w:rsidRPr="00F47A65" w:rsidRDefault="008B4D11" w:rsidP="008B4D11">
            <w:r w:rsidRPr="00F47A65">
              <w:t>ГОСТ 30850.2.3</w:t>
            </w:r>
          </w:p>
          <w:p w14:paraId="775F8700" w14:textId="77777777" w:rsidR="008B4D11" w:rsidRPr="00F47A65" w:rsidRDefault="008B4D11" w:rsidP="008B4D11">
            <w:r w:rsidRPr="00F47A65">
              <w:t>ГОСТ Р 51324.2.3</w:t>
            </w:r>
          </w:p>
          <w:p w14:paraId="26CAFFD1" w14:textId="77777777" w:rsidR="008B4D11" w:rsidRPr="00F47A65" w:rsidRDefault="008B4D11" w:rsidP="008B4D11">
            <w:r w:rsidRPr="00F47A65">
              <w:t>(МЭК 60669-2-3)</w:t>
            </w:r>
          </w:p>
          <w:p w14:paraId="54C4AF4B" w14:textId="77777777" w:rsidR="008B4D11" w:rsidRPr="00F47A65" w:rsidRDefault="008B4D11" w:rsidP="008B4D11">
            <w:r w:rsidRPr="00F47A65">
              <w:t>ГОСТ IEC 60669-2-6</w:t>
            </w:r>
          </w:p>
          <w:p w14:paraId="1885BD32" w14:textId="77777777" w:rsidR="008B4D11" w:rsidRPr="00F47A65" w:rsidRDefault="008B4D11" w:rsidP="008B4D11">
            <w:r w:rsidRPr="00F47A65">
              <w:t>ГОСТ 32126.1</w:t>
            </w:r>
          </w:p>
          <w:p w14:paraId="5DB7DEAF" w14:textId="77777777" w:rsidR="008B4D11" w:rsidRPr="00F47A65" w:rsidRDefault="008B4D11" w:rsidP="008B4D11">
            <w:r w:rsidRPr="00F47A65">
              <w:t>(IEC 60670-1)</w:t>
            </w:r>
          </w:p>
          <w:p w14:paraId="71E6D043" w14:textId="77777777" w:rsidR="008B4D11" w:rsidRPr="00F47A65" w:rsidRDefault="008B4D11" w:rsidP="008B4D11">
            <w:r w:rsidRPr="00F47A65">
              <w:t>ГОСТ IEC 60670-1</w:t>
            </w:r>
          </w:p>
          <w:p w14:paraId="3ED0A1BC" w14:textId="77777777" w:rsidR="008B4D11" w:rsidRPr="00F47A65" w:rsidRDefault="008B4D11" w:rsidP="008B4D11">
            <w:r w:rsidRPr="00F47A65">
              <w:t>ГОСТ IEC 60947-7-4</w:t>
            </w:r>
          </w:p>
          <w:p w14:paraId="64D98BD3" w14:textId="77777777" w:rsidR="008B4D11" w:rsidRPr="00F47A65" w:rsidRDefault="008B4D11" w:rsidP="008B4D11">
            <w:r w:rsidRPr="00F47A65">
              <w:t>ГОСТ IEC 60670-21</w:t>
            </w:r>
          </w:p>
          <w:p w14:paraId="08D61863" w14:textId="77777777" w:rsidR="008B4D11" w:rsidRPr="00F47A65" w:rsidRDefault="008B4D11" w:rsidP="008B4D11">
            <w:r w:rsidRPr="00F47A65">
              <w:t>ГОСТ Р 50827.3</w:t>
            </w:r>
          </w:p>
          <w:p w14:paraId="187255AD" w14:textId="77777777" w:rsidR="008B4D11" w:rsidRPr="00F47A65" w:rsidRDefault="008B4D11" w:rsidP="008B4D11">
            <w:r w:rsidRPr="00F47A65">
              <w:t>(МЭК 60670-22)</w:t>
            </w:r>
          </w:p>
          <w:p w14:paraId="386D0A14" w14:textId="77777777" w:rsidR="008B4D11" w:rsidRPr="00F47A65" w:rsidRDefault="008B4D11" w:rsidP="008B4D11">
            <w:r w:rsidRPr="00F47A65">
              <w:t>ГОСТ IEC 60670-22</w:t>
            </w:r>
          </w:p>
          <w:p w14:paraId="7AB6C3E4" w14:textId="77777777" w:rsidR="008B4D11" w:rsidRPr="00F47A65" w:rsidRDefault="008B4D11" w:rsidP="008B4D11">
            <w:r w:rsidRPr="00F47A65">
              <w:t>ГОСТ 32126.23</w:t>
            </w:r>
          </w:p>
          <w:p w14:paraId="5085E927" w14:textId="77777777" w:rsidR="008B4D11" w:rsidRPr="00F47A65" w:rsidRDefault="008B4D11" w:rsidP="008B4D11">
            <w:r w:rsidRPr="00F47A65">
              <w:t>(IEC 60670-23)</w:t>
            </w:r>
          </w:p>
          <w:p w14:paraId="3C4E6997" w14:textId="77777777" w:rsidR="008B4D11" w:rsidRPr="00F47A65" w:rsidRDefault="008B4D11" w:rsidP="008B4D11">
            <w:r w:rsidRPr="00F47A65">
              <w:t>ГОСТ IEC 60670-24</w:t>
            </w:r>
          </w:p>
          <w:p w14:paraId="27359954" w14:textId="77777777" w:rsidR="008B4D11" w:rsidRPr="00F47A65" w:rsidRDefault="008B4D11" w:rsidP="008B4D11">
            <w:r w:rsidRPr="00F47A65">
              <w:t>ГОСТ Р МЭК 60695-1-1</w:t>
            </w:r>
          </w:p>
          <w:p w14:paraId="4E47EC54" w14:textId="77777777" w:rsidR="008B4D11" w:rsidRPr="00F47A65" w:rsidRDefault="008B4D11" w:rsidP="008B4D11">
            <w:r w:rsidRPr="00F47A65">
              <w:t>ГОСТ IEC 60715</w:t>
            </w:r>
          </w:p>
          <w:p w14:paraId="384230ED" w14:textId="77777777" w:rsidR="008B4D11" w:rsidRPr="00F47A65" w:rsidRDefault="008B4D11" w:rsidP="008B4D11">
            <w:r w:rsidRPr="00F47A65">
              <w:t>ГОСТ IEC 60947</w:t>
            </w:r>
          </w:p>
          <w:p w14:paraId="5E5BC8D7" w14:textId="77777777" w:rsidR="008B4D11" w:rsidRPr="00F47A65" w:rsidRDefault="008B4D11" w:rsidP="008B4D11">
            <w:r w:rsidRPr="00F47A65">
              <w:t>ГОСТ 30011.3</w:t>
            </w:r>
          </w:p>
          <w:p w14:paraId="0234CAA8" w14:textId="77777777" w:rsidR="008B4D11" w:rsidRPr="00F47A65" w:rsidRDefault="008B4D11" w:rsidP="008B4D11">
            <w:r w:rsidRPr="00F47A65">
              <w:t>(МЭК 60947-3)</w:t>
            </w:r>
          </w:p>
          <w:p w14:paraId="3E4F4DBF" w14:textId="77777777" w:rsidR="008B4D11" w:rsidRPr="00F47A65" w:rsidRDefault="008B4D11" w:rsidP="008B4D11">
            <w:r w:rsidRPr="00F47A65">
              <w:t>ГОСТ Р 50030.3</w:t>
            </w:r>
          </w:p>
          <w:p w14:paraId="03667382" w14:textId="77777777" w:rsidR="008B4D11" w:rsidRPr="00F47A65" w:rsidRDefault="008B4D11" w:rsidP="008B4D11">
            <w:r w:rsidRPr="00F47A65">
              <w:t>(МЭК 60947-3)</w:t>
            </w:r>
          </w:p>
          <w:p w14:paraId="0C69E18D" w14:textId="77777777" w:rsidR="008B4D11" w:rsidRPr="00F47A65" w:rsidRDefault="008B4D11" w:rsidP="008B4D11">
            <w:r w:rsidRPr="00F47A65">
              <w:t>СТ РК МЭК 60947-3</w:t>
            </w:r>
          </w:p>
          <w:p w14:paraId="54FE8EDA" w14:textId="77777777" w:rsidR="008B4D11" w:rsidRPr="00F47A65" w:rsidRDefault="008B4D11" w:rsidP="008B4D11">
            <w:r w:rsidRPr="00F47A65">
              <w:t>ГОСТ IEC 60947-4-1</w:t>
            </w:r>
          </w:p>
          <w:p w14:paraId="44BB169D" w14:textId="77777777" w:rsidR="008B4D11" w:rsidRPr="00F47A65" w:rsidRDefault="008B4D11" w:rsidP="008B4D11">
            <w:r w:rsidRPr="00F47A65">
              <w:lastRenderedPageBreak/>
              <w:t>ГОСТ IEC 60947-3</w:t>
            </w:r>
          </w:p>
          <w:p w14:paraId="585F6192" w14:textId="77777777" w:rsidR="008B4D11" w:rsidRPr="00F47A65" w:rsidRDefault="008B4D11" w:rsidP="008B4D11">
            <w:r w:rsidRPr="00F47A65">
              <w:t>ГОСТ Р 50030.4.2</w:t>
            </w:r>
          </w:p>
          <w:p w14:paraId="5E2F0464" w14:textId="77777777" w:rsidR="008B4D11" w:rsidRPr="00F47A65" w:rsidRDefault="008B4D11" w:rsidP="008B4D11">
            <w:r w:rsidRPr="00F47A65">
              <w:t>(МЭК 60947-4-2)</w:t>
            </w:r>
          </w:p>
          <w:p w14:paraId="4CC84ED0" w14:textId="77777777" w:rsidR="008B4D11" w:rsidRPr="00F47A65" w:rsidRDefault="008B4D11" w:rsidP="008B4D11">
            <w:r w:rsidRPr="00F47A65">
              <w:t>ГОСТ IEC 60730-2-7</w:t>
            </w:r>
          </w:p>
          <w:p w14:paraId="3B845D46" w14:textId="77777777" w:rsidR="008B4D11" w:rsidRPr="00F47A65" w:rsidRDefault="008B4D11" w:rsidP="008B4D11">
            <w:r w:rsidRPr="00F47A65">
              <w:t>СТБ IEC 60947-2</w:t>
            </w:r>
          </w:p>
          <w:p w14:paraId="5FFB2CDB" w14:textId="77777777" w:rsidR="008B4D11" w:rsidRPr="00F47A65" w:rsidRDefault="008B4D11" w:rsidP="008B4D11">
            <w:r w:rsidRPr="00F47A65">
              <w:t>ГОСТ IEC 60947-2</w:t>
            </w:r>
          </w:p>
          <w:p w14:paraId="41F4B303" w14:textId="77777777" w:rsidR="008B4D11" w:rsidRPr="00F47A65" w:rsidRDefault="008B4D11" w:rsidP="008B4D11">
            <w:r w:rsidRPr="00F47A65">
              <w:t>ГОСТ IEC 60947-4-3</w:t>
            </w:r>
          </w:p>
          <w:p w14:paraId="638451AE" w14:textId="77777777" w:rsidR="008B4D11" w:rsidRPr="00F47A65" w:rsidRDefault="008B4D11" w:rsidP="008B4D11">
            <w:r w:rsidRPr="00F47A65">
              <w:t>ГОСТ IEC 60947-5-6</w:t>
            </w:r>
          </w:p>
          <w:p w14:paraId="663E6703" w14:textId="77777777" w:rsidR="008B4D11" w:rsidRPr="00F47A65" w:rsidRDefault="008B4D11" w:rsidP="008B4D11">
            <w:r w:rsidRPr="00F47A65">
              <w:t>ГОСТ IEC 60947-5-7</w:t>
            </w:r>
          </w:p>
          <w:p w14:paraId="0302C006" w14:textId="77777777" w:rsidR="008B4D11" w:rsidRPr="00F47A65" w:rsidRDefault="008B4D11" w:rsidP="008B4D11">
            <w:r w:rsidRPr="00F47A65">
              <w:t>ГОСТ IEC 60947-5-8</w:t>
            </w:r>
          </w:p>
          <w:p w14:paraId="1B8D692B" w14:textId="77777777" w:rsidR="008B4D11" w:rsidRPr="00F47A65" w:rsidRDefault="008B4D11" w:rsidP="008B4D11">
            <w:r w:rsidRPr="00F47A65">
              <w:t>ГОСТ IEC 60947-5-9</w:t>
            </w:r>
          </w:p>
          <w:p w14:paraId="1B0858F0" w14:textId="77777777" w:rsidR="008B4D11" w:rsidRPr="00F47A65" w:rsidRDefault="008B4D11" w:rsidP="008B4D11">
            <w:r w:rsidRPr="00F47A65">
              <w:t>ГОСТ IEC 60947-6-1</w:t>
            </w:r>
          </w:p>
          <w:p w14:paraId="2A48B027" w14:textId="77777777" w:rsidR="008B4D11" w:rsidRPr="00F47A65" w:rsidRDefault="008B4D11" w:rsidP="008B4D11">
            <w:r w:rsidRPr="00F47A65">
              <w:t>ГОСТ IEC 60947-8</w:t>
            </w:r>
          </w:p>
          <w:p w14:paraId="419A8E27" w14:textId="77777777" w:rsidR="008B4D11" w:rsidRPr="00F47A65" w:rsidRDefault="008B4D11" w:rsidP="008B4D11">
            <w:r w:rsidRPr="00F47A65">
              <w:t>СТ РК IEC 60947-8</w:t>
            </w:r>
          </w:p>
          <w:p w14:paraId="614C3AAB" w14:textId="77777777" w:rsidR="008B4D11" w:rsidRPr="00F47A65" w:rsidRDefault="008B4D11" w:rsidP="008B4D11">
            <w:r w:rsidRPr="00F47A65">
              <w:t>ГОСТ IEC 61000-6-5</w:t>
            </w:r>
          </w:p>
          <w:p w14:paraId="44739D6B" w14:textId="77777777" w:rsidR="008B4D11" w:rsidRPr="00F47A65" w:rsidRDefault="008B4D11" w:rsidP="008B4D11">
            <w:r w:rsidRPr="00F47A65">
              <w:t>ГОСТ IEC 61000-6-5</w:t>
            </w:r>
          </w:p>
          <w:p w14:paraId="226AEFE9" w14:textId="77777777" w:rsidR="008B4D11" w:rsidRPr="00F47A65" w:rsidRDefault="008B4D11" w:rsidP="008B4D11">
            <w:r w:rsidRPr="00F47A65">
              <w:t>ГОСТ IEC 61000-6-5</w:t>
            </w:r>
          </w:p>
          <w:p w14:paraId="7B826F8B" w14:textId="77777777" w:rsidR="008B4D11" w:rsidRPr="00F47A65" w:rsidRDefault="008B4D11" w:rsidP="008B4D11">
            <w:r w:rsidRPr="00F47A65">
              <w:t>СТ РК ГОСТ IEC 61000-6-5</w:t>
            </w:r>
          </w:p>
          <w:p w14:paraId="55FE26A6" w14:textId="77777777" w:rsidR="008B4D11" w:rsidRPr="00F47A65" w:rsidRDefault="008B4D11" w:rsidP="008B4D11">
            <w:r w:rsidRPr="00F47A65">
              <w:t>ГОСТ IEC 61000-6-5</w:t>
            </w:r>
          </w:p>
          <w:p w14:paraId="121D9196" w14:textId="77777777" w:rsidR="008B4D11" w:rsidRPr="00F47A65" w:rsidRDefault="008B4D11" w:rsidP="008B4D11">
            <w:r w:rsidRPr="00F47A65">
              <w:t>ГОСТ IEC 61439-3</w:t>
            </w:r>
          </w:p>
          <w:p w14:paraId="1366F4D2" w14:textId="77777777" w:rsidR="008B4D11" w:rsidRPr="00F47A65" w:rsidRDefault="008B4D11" w:rsidP="008B4D11">
            <w:r w:rsidRPr="00F47A65">
              <w:t>ГОСТ IEC 61439-4</w:t>
            </w:r>
          </w:p>
          <w:p w14:paraId="6FCAE125" w14:textId="77777777" w:rsidR="008B4D11" w:rsidRPr="00F47A65" w:rsidRDefault="008B4D11" w:rsidP="008B4D11">
            <w:r w:rsidRPr="00F47A65">
              <w:t>ГОСТ IEC 61439-6</w:t>
            </w:r>
          </w:p>
          <w:p w14:paraId="1E81588D" w14:textId="77777777" w:rsidR="008B4D11" w:rsidRPr="00F47A65" w:rsidRDefault="008B4D11" w:rsidP="008B4D11">
            <w:r w:rsidRPr="00F47A65">
              <w:t>ГОСТ IEC 60947-6-1</w:t>
            </w:r>
          </w:p>
          <w:p w14:paraId="447F6FD8" w14:textId="77777777" w:rsidR="008B4D11" w:rsidRPr="00F47A65" w:rsidRDefault="008B4D11" w:rsidP="008B4D11">
            <w:r w:rsidRPr="00F47A65">
              <w:t>ГОСТ IEC 60947-4-2</w:t>
            </w:r>
          </w:p>
          <w:p w14:paraId="67F29D23" w14:textId="77777777" w:rsidR="008B4D11" w:rsidRPr="00F47A65" w:rsidRDefault="008B4D11" w:rsidP="008B4D11">
            <w:r w:rsidRPr="00F47A65">
              <w:t>ГОСТ IEC 60947-5-1</w:t>
            </w:r>
          </w:p>
          <w:p w14:paraId="61834897" w14:textId="77777777" w:rsidR="008B4D11" w:rsidRPr="00F47A65" w:rsidRDefault="008B4D11" w:rsidP="008B4D11">
            <w:r w:rsidRPr="00F47A65">
              <w:t>ГОСТ IEC 60947-5-2</w:t>
            </w:r>
          </w:p>
          <w:p w14:paraId="0484B2E2" w14:textId="77777777" w:rsidR="008B4D11" w:rsidRPr="00F47A65" w:rsidRDefault="008B4D11" w:rsidP="008B4D11">
            <w:r w:rsidRPr="00F47A65">
              <w:t>ГОСТ IEC 60947-5-3</w:t>
            </w:r>
          </w:p>
          <w:p w14:paraId="71CF3C66" w14:textId="77777777" w:rsidR="008B4D11" w:rsidRPr="00F47A65" w:rsidRDefault="008B4D11" w:rsidP="008B4D11">
            <w:r w:rsidRPr="00F47A65">
              <w:t>ГОСТ 30011.5.5</w:t>
            </w:r>
          </w:p>
          <w:p w14:paraId="364D0D04" w14:textId="77777777" w:rsidR="008B4D11" w:rsidRPr="00F47A65" w:rsidRDefault="008B4D11" w:rsidP="008B4D11">
            <w:r w:rsidRPr="00F47A65">
              <w:t>(IEC 60947-5-5)</w:t>
            </w:r>
          </w:p>
          <w:p w14:paraId="44F924F3" w14:textId="77777777" w:rsidR="008B4D11" w:rsidRPr="00F47A65" w:rsidRDefault="008B4D11" w:rsidP="008B4D11">
            <w:r w:rsidRPr="00F47A65">
              <w:t>ГОСТ IEC 60947-5-5</w:t>
            </w:r>
          </w:p>
          <w:p w14:paraId="250B5798" w14:textId="77777777" w:rsidR="008B4D11" w:rsidRPr="00F47A65" w:rsidRDefault="008B4D11" w:rsidP="008B4D11">
            <w:r w:rsidRPr="00F47A65">
              <w:t>ГОСТ 30011.6.1</w:t>
            </w:r>
          </w:p>
          <w:p w14:paraId="3F2C297A" w14:textId="77777777" w:rsidR="008B4D11" w:rsidRPr="00F47A65" w:rsidRDefault="008B4D11" w:rsidP="008B4D11">
            <w:r w:rsidRPr="00F47A65">
              <w:t>ГОСТ IEC 60947-6-1</w:t>
            </w:r>
          </w:p>
          <w:p w14:paraId="1C3FFD32" w14:textId="77777777" w:rsidR="008B4D11" w:rsidRPr="00F47A65" w:rsidRDefault="008B4D11" w:rsidP="008B4D11">
            <w:r w:rsidRPr="00F47A65">
              <w:t>СТБ IEC 60947-6-1</w:t>
            </w:r>
          </w:p>
          <w:p w14:paraId="5DE132C4" w14:textId="77777777" w:rsidR="008B4D11" w:rsidRPr="00F47A65" w:rsidRDefault="008B4D11" w:rsidP="008B4D11">
            <w:r w:rsidRPr="00F47A65">
              <w:t>ГОСТ Р 50030.6.1</w:t>
            </w:r>
          </w:p>
          <w:p w14:paraId="23656D9C" w14:textId="77777777" w:rsidR="008B4D11" w:rsidRPr="00F47A65" w:rsidRDefault="008B4D11" w:rsidP="008B4D11">
            <w:r w:rsidRPr="00F47A65">
              <w:lastRenderedPageBreak/>
              <w:t>(МЭК 60947-6-1)</w:t>
            </w:r>
          </w:p>
          <w:p w14:paraId="052ABC70" w14:textId="77777777" w:rsidR="008B4D11" w:rsidRPr="00F47A65" w:rsidRDefault="008B4D11" w:rsidP="008B4D11">
            <w:r w:rsidRPr="00F47A65">
              <w:t>ГОСТ IEC 60947-6-2</w:t>
            </w:r>
          </w:p>
          <w:p w14:paraId="538BC218" w14:textId="77777777" w:rsidR="008B4D11" w:rsidRPr="00F47A65" w:rsidRDefault="008B4D11" w:rsidP="008B4D11">
            <w:r w:rsidRPr="00F47A65">
              <w:t>ГОСТ IEC 60947-8</w:t>
            </w:r>
          </w:p>
          <w:p w14:paraId="33A1EF68" w14:textId="77777777" w:rsidR="008B4D11" w:rsidRPr="00F47A65" w:rsidRDefault="008B4D11" w:rsidP="008B4D11">
            <w:r w:rsidRPr="00F47A65">
              <w:t>ГОСТ IEC 61058-1</w:t>
            </w:r>
          </w:p>
          <w:p w14:paraId="666A36B4" w14:textId="77777777" w:rsidR="008B4D11" w:rsidRPr="00F47A65" w:rsidRDefault="008B4D11" w:rsidP="008B4D11">
            <w:r w:rsidRPr="00F47A65">
              <w:t>ГОСТ IEC 61058-2-1</w:t>
            </w:r>
          </w:p>
          <w:p w14:paraId="13C19400" w14:textId="77777777" w:rsidR="008B4D11" w:rsidRPr="00F47A65" w:rsidRDefault="008B4D11" w:rsidP="008B4D11">
            <w:r w:rsidRPr="00F47A65">
              <w:t>ГОСТ IEC 61058-2-4</w:t>
            </w:r>
          </w:p>
          <w:p w14:paraId="04577A1A" w14:textId="77777777" w:rsidR="008B4D11" w:rsidRPr="00F47A65" w:rsidRDefault="008B4D11" w:rsidP="008B4D11">
            <w:r w:rsidRPr="00F47A65">
              <w:t>ГОСТ IEC 61058-2-5</w:t>
            </w:r>
          </w:p>
          <w:p w14:paraId="2AF3F078" w14:textId="77777777" w:rsidR="008B4D11" w:rsidRPr="00F47A65" w:rsidRDefault="008B4D11" w:rsidP="008B4D11">
            <w:r w:rsidRPr="00F47A65">
              <w:t>ГОСТ 31637</w:t>
            </w:r>
          </w:p>
          <w:p w14:paraId="6B5CE7D5" w14:textId="77777777" w:rsidR="008B4D11" w:rsidRPr="00F47A65" w:rsidRDefault="008B4D11" w:rsidP="008B4D11">
            <w:r w:rsidRPr="00F47A65">
              <w:t>ГОСТ Р 51731</w:t>
            </w:r>
          </w:p>
          <w:p w14:paraId="6636D814" w14:textId="77777777" w:rsidR="008B4D11" w:rsidRPr="00F47A65" w:rsidRDefault="008B4D11" w:rsidP="008B4D11">
            <w:r w:rsidRPr="00F47A65">
              <w:t>(МЭК 61095)</w:t>
            </w:r>
          </w:p>
          <w:p w14:paraId="610C614A" w14:textId="77777777" w:rsidR="008B4D11" w:rsidRPr="00F47A65" w:rsidRDefault="008B4D11" w:rsidP="008B4D11">
            <w:r w:rsidRPr="00F47A65">
              <w:t>ГОСТ IEC 61131-2</w:t>
            </w:r>
          </w:p>
          <w:p w14:paraId="32FD2E8C" w14:textId="77777777" w:rsidR="008B4D11" w:rsidRPr="00F47A65" w:rsidRDefault="008B4D11" w:rsidP="008B4D11">
            <w:r w:rsidRPr="00F47A65">
              <w:t>ГОСТ IEC 61140</w:t>
            </w:r>
          </w:p>
          <w:p w14:paraId="35EF8275" w14:textId="77777777" w:rsidR="008B4D11" w:rsidRPr="00F47A65" w:rsidRDefault="008B4D11" w:rsidP="008B4D11">
            <w:r w:rsidRPr="00F47A65">
              <w:t>ГОСТ IEC 62026-1</w:t>
            </w:r>
          </w:p>
          <w:p w14:paraId="406C94ED" w14:textId="77777777" w:rsidR="008B4D11" w:rsidRPr="00F47A65" w:rsidRDefault="008B4D11" w:rsidP="008B4D11">
            <w:r w:rsidRPr="00F47A65">
              <w:t>ГОСТ IEC 62026-3</w:t>
            </w:r>
          </w:p>
          <w:p w14:paraId="209A1A72" w14:textId="77777777" w:rsidR="008B4D11" w:rsidRPr="00F47A65" w:rsidRDefault="008B4D11" w:rsidP="008B4D11">
            <w:r w:rsidRPr="00F47A65">
              <w:t>ГОСТ IEC 60950-1</w:t>
            </w:r>
          </w:p>
          <w:p w14:paraId="52F552CB" w14:textId="77777777" w:rsidR="008B4D11" w:rsidRPr="00F47A65" w:rsidRDefault="008B4D11" w:rsidP="008B4D11">
            <w:r w:rsidRPr="00F47A65">
              <w:t>ГОСТ IEC 60950-22</w:t>
            </w:r>
          </w:p>
          <w:p w14:paraId="2876053F" w14:textId="77777777" w:rsidR="008B4D11" w:rsidRPr="00F47A65" w:rsidRDefault="008B4D11" w:rsidP="008B4D11">
            <w:r w:rsidRPr="00F47A65">
              <w:t>ГОСТ IEC 60950-2</w:t>
            </w:r>
          </w:p>
          <w:p w14:paraId="52B41103" w14:textId="77777777" w:rsidR="008B4D11" w:rsidRPr="00F47A65" w:rsidRDefault="008B4D11" w:rsidP="008B4D11">
            <w:r w:rsidRPr="00F47A65">
              <w:t>ГОСТ Р МЭК 60950-23</w:t>
            </w:r>
          </w:p>
          <w:p w14:paraId="60FD72BC" w14:textId="77777777" w:rsidR="008B4D11" w:rsidRPr="00F47A65" w:rsidRDefault="008B4D11" w:rsidP="008B4D11">
            <w:r w:rsidRPr="00F47A65">
              <w:t>ГОСТ IEC 62368-1</w:t>
            </w:r>
          </w:p>
          <w:p w14:paraId="76277D8C" w14:textId="77777777" w:rsidR="008B4D11" w:rsidRPr="00F47A65" w:rsidRDefault="008B4D11" w:rsidP="008B4D11">
            <w:r w:rsidRPr="00F47A65">
              <w:t>ГОСТ IEC 61439-1</w:t>
            </w:r>
          </w:p>
          <w:p w14:paraId="6408493C" w14:textId="77777777" w:rsidR="008B4D11" w:rsidRPr="00F47A65" w:rsidRDefault="008B4D11" w:rsidP="008B4D11">
            <w:r w:rsidRPr="00F47A65">
              <w:t>ГОСТ IEC 61439-2</w:t>
            </w:r>
          </w:p>
          <w:p w14:paraId="2CEE79DC" w14:textId="77777777" w:rsidR="008B4D11" w:rsidRPr="00F47A65" w:rsidRDefault="008B4D11" w:rsidP="008B4D11">
            <w:r w:rsidRPr="00F47A65">
              <w:t>ГОСТ IEC 61439-5</w:t>
            </w:r>
          </w:p>
          <w:p w14:paraId="53C5B873" w14:textId="77777777" w:rsidR="008B4D11" w:rsidRPr="00F47A65" w:rsidRDefault="008B4D11" w:rsidP="008B4D11">
            <w:r w:rsidRPr="00F47A65">
              <w:t>ГОСТ Р 51321.1</w:t>
            </w:r>
          </w:p>
          <w:p w14:paraId="73CF91DC" w14:textId="77777777" w:rsidR="008B4D11" w:rsidRPr="00F47A65" w:rsidRDefault="008B4D11" w:rsidP="008B4D11">
            <w:r w:rsidRPr="00F47A65">
              <w:t>(МЭК 60439-1)</w:t>
            </w:r>
          </w:p>
          <w:p w14:paraId="0614AB2D" w14:textId="77777777" w:rsidR="008B4D11" w:rsidRPr="00F47A65" w:rsidRDefault="008B4D11" w:rsidP="008B4D11">
            <w:r w:rsidRPr="00F47A65">
              <w:t>ГОСТ Р 51321.2</w:t>
            </w:r>
          </w:p>
          <w:p w14:paraId="61F78BA7" w14:textId="77777777" w:rsidR="008B4D11" w:rsidRPr="00F47A65" w:rsidRDefault="008B4D11" w:rsidP="008B4D11">
            <w:r w:rsidRPr="00F47A65">
              <w:t>(МЭК 60439-2)</w:t>
            </w:r>
          </w:p>
          <w:p w14:paraId="70B5693F" w14:textId="77777777" w:rsidR="008B4D11" w:rsidRPr="00F47A65" w:rsidRDefault="008B4D11" w:rsidP="008B4D11">
            <w:r w:rsidRPr="00F47A65">
              <w:t>СТБ МЭК 60439-2</w:t>
            </w:r>
          </w:p>
          <w:p w14:paraId="7A937F15" w14:textId="77777777" w:rsidR="008B4D11" w:rsidRPr="00F47A65" w:rsidRDefault="008B4D11" w:rsidP="008B4D11">
            <w:r w:rsidRPr="00F47A65">
              <w:t>СТБ МЭК 60439-1</w:t>
            </w:r>
          </w:p>
          <w:p w14:paraId="077F49BC" w14:textId="77777777" w:rsidR="008B4D11" w:rsidRPr="00F47A65" w:rsidRDefault="008B4D11" w:rsidP="008B4D11">
            <w:r w:rsidRPr="00F47A65">
              <w:t>ГОСТ IEC 60439-3</w:t>
            </w:r>
          </w:p>
          <w:p w14:paraId="393C6393" w14:textId="77777777" w:rsidR="008B4D11" w:rsidRPr="00F47A65" w:rsidRDefault="008B4D11" w:rsidP="008B4D11">
            <w:r w:rsidRPr="00F47A65">
              <w:t>ГОСТ IEC 60439-4</w:t>
            </w:r>
          </w:p>
          <w:p w14:paraId="5CC4D3AB" w14:textId="77777777" w:rsidR="008B4D11" w:rsidRPr="00F47A65" w:rsidRDefault="008B4D11" w:rsidP="008B4D11">
            <w:r w:rsidRPr="00F47A65">
              <w:t>ГОСТ 12.2.007.6</w:t>
            </w:r>
          </w:p>
          <w:p w14:paraId="05F93C17" w14:textId="77777777" w:rsidR="008B4D11" w:rsidRPr="00F47A65" w:rsidRDefault="008B4D11" w:rsidP="008B4D11">
            <w:r w:rsidRPr="00F47A65">
              <w:t>ГОСТ Р МЭК 60715</w:t>
            </w:r>
          </w:p>
          <w:p w14:paraId="4582E039" w14:textId="77777777" w:rsidR="008B4D11" w:rsidRPr="00F47A65" w:rsidRDefault="008B4D11" w:rsidP="008B4D11">
            <w:r w:rsidRPr="00F47A65">
              <w:t>ГОСТ Р МЭК 60204-1</w:t>
            </w:r>
          </w:p>
          <w:p w14:paraId="48E0C871" w14:textId="77777777" w:rsidR="008B4D11" w:rsidRPr="00F47A65" w:rsidRDefault="008B4D11" w:rsidP="008B4D11">
            <w:r w:rsidRPr="00F47A65">
              <w:t>ГОСТ ЕН 50085-1</w:t>
            </w:r>
          </w:p>
          <w:p w14:paraId="727679CE" w14:textId="77777777" w:rsidR="008B4D11" w:rsidRPr="00F47A65" w:rsidRDefault="008B4D11" w:rsidP="008B4D11">
            <w:r w:rsidRPr="00F47A65">
              <w:lastRenderedPageBreak/>
              <w:t>ГОСТ ЕН 50085-2-3</w:t>
            </w:r>
          </w:p>
          <w:p w14:paraId="462BBD1C" w14:textId="77777777" w:rsidR="008B4D11" w:rsidRPr="00F47A65" w:rsidRDefault="008B4D11" w:rsidP="008B4D11">
            <w:r w:rsidRPr="00F47A65">
              <w:t>СТБ МЭК 60715</w:t>
            </w:r>
          </w:p>
          <w:p w14:paraId="1702BCF5" w14:textId="77777777" w:rsidR="008B4D11" w:rsidRPr="00F47A65" w:rsidRDefault="008B4D11" w:rsidP="008B4D11">
            <w:r w:rsidRPr="00F47A65">
              <w:t>ГОСТ EN 62233</w:t>
            </w:r>
          </w:p>
          <w:p w14:paraId="5F17B80D" w14:textId="77777777" w:rsidR="008B4D11" w:rsidRPr="00F47A65" w:rsidRDefault="008B4D11" w:rsidP="008B4D11">
            <w:r w:rsidRPr="00F47A65">
              <w:t>ГОСТ IEC 62311</w:t>
            </w:r>
          </w:p>
          <w:p w14:paraId="2BFCBBA4" w14:textId="77777777" w:rsidR="008B4D11" w:rsidRPr="00F47A65" w:rsidRDefault="008B4D11" w:rsidP="008B4D11">
            <w:r w:rsidRPr="00F47A65">
              <w:t>ГОСТ IEC 62479</w:t>
            </w:r>
          </w:p>
          <w:p w14:paraId="19B75228" w14:textId="77777777" w:rsidR="008B4D11" w:rsidRPr="00F47A65" w:rsidRDefault="008B4D11" w:rsidP="008B4D11">
            <w:r w:rsidRPr="00F47A65">
              <w:t>ГОСТ IEC 61010-1</w:t>
            </w:r>
          </w:p>
          <w:p w14:paraId="474DF488" w14:textId="77777777" w:rsidR="008B4D11" w:rsidRPr="00F47A65" w:rsidRDefault="008B4D11" w:rsidP="008B4D11">
            <w:pPr>
              <w:rPr>
                <w:b/>
              </w:rPr>
            </w:pPr>
            <w:r w:rsidRPr="00F47A65">
              <w:rPr>
                <w:b/>
              </w:rPr>
              <w:t>ТР ТС 020/2011</w:t>
            </w:r>
          </w:p>
          <w:p w14:paraId="14AADDD3" w14:textId="77777777" w:rsidR="008B4D11" w:rsidRPr="00F47A65" w:rsidRDefault="008B4D11" w:rsidP="008B4D11">
            <w:r w:rsidRPr="00F47A65">
              <w:t>ГОСТ IEC 61439-6</w:t>
            </w:r>
          </w:p>
          <w:p w14:paraId="7A0CA803" w14:textId="77777777" w:rsidR="008B4D11" w:rsidRPr="00F47A65" w:rsidRDefault="008B4D11" w:rsidP="008B4D11">
            <w:r w:rsidRPr="00F47A65">
              <w:t>ГОСТ IEC 60947-4-2</w:t>
            </w:r>
          </w:p>
          <w:p w14:paraId="52967C6A" w14:textId="77777777" w:rsidR="008B4D11" w:rsidRPr="00F47A65" w:rsidRDefault="008B4D11" w:rsidP="008B4D11">
            <w:r w:rsidRPr="00F47A65">
              <w:t>ГОСТ IEC 60947-3</w:t>
            </w:r>
          </w:p>
          <w:p w14:paraId="722FDC20" w14:textId="77777777" w:rsidR="008B4D11" w:rsidRPr="00F47A65" w:rsidRDefault="008B4D11" w:rsidP="008B4D11">
            <w:r w:rsidRPr="00F47A65">
              <w:t>ГОСТ 30805.12</w:t>
            </w:r>
          </w:p>
          <w:p w14:paraId="311CADDD" w14:textId="77777777" w:rsidR="008B4D11" w:rsidRPr="00F47A65" w:rsidRDefault="008B4D11" w:rsidP="008B4D11">
            <w:r w:rsidRPr="00F47A65">
              <w:t>ГОСТ Р 51318.12</w:t>
            </w:r>
          </w:p>
          <w:p w14:paraId="3446C30A" w14:textId="77777777" w:rsidR="008B4D11" w:rsidRPr="00F47A65" w:rsidRDefault="008B4D11" w:rsidP="008B4D11">
            <w:r w:rsidRPr="00F47A65">
              <w:t>ГОСТ 30011.1</w:t>
            </w:r>
          </w:p>
          <w:p w14:paraId="19B5229D" w14:textId="77777777" w:rsidR="008B4D11" w:rsidRPr="00F47A65" w:rsidRDefault="008B4D11" w:rsidP="008B4D11">
            <w:r w:rsidRPr="00F47A65">
              <w:t>(IEC 60947-1)</w:t>
            </w:r>
          </w:p>
          <w:p w14:paraId="54FD9B8E" w14:textId="77777777" w:rsidR="008B4D11" w:rsidRPr="00F47A65" w:rsidRDefault="008B4D11" w:rsidP="008B4D11">
            <w:r w:rsidRPr="00F47A65">
              <w:t>ГОСТ IEC 60947-4-1</w:t>
            </w:r>
          </w:p>
          <w:p w14:paraId="222AC074" w14:textId="77777777" w:rsidR="008B4D11" w:rsidRPr="00F47A65" w:rsidRDefault="008B4D11" w:rsidP="008B4D11">
            <w:r w:rsidRPr="00F47A65">
              <w:t>ГОСТ IEC 60947-5-1</w:t>
            </w:r>
          </w:p>
          <w:p w14:paraId="11CDC071" w14:textId="77777777" w:rsidR="008B4D11" w:rsidRPr="00F47A65" w:rsidRDefault="008B4D11" w:rsidP="008B4D11">
            <w:r w:rsidRPr="00F47A65">
              <w:t>ГОСТ IEC 60947-6-1</w:t>
            </w:r>
          </w:p>
          <w:p w14:paraId="1D5C5FD5" w14:textId="77777777" w:rsidR="008B4D11" w:rsidRPr="00F47A65" w:rsidRDefault="008B4D11" w:rsidP="008B4D11">
            <w:r w:rsidRPr="00F47A65">
              <w:t>ГОСТ IEC 60947-6-2</w:t>
            </w:r>
          </w:p>
          <w:p w14:paraId="7BD52B5E" w14:textId="77777777" w:rsidR="008B4D11" w:rsidRPr="00F47A65" w:rsidRDefault="008B4D11" w:rsidP="008B4D11">
            <w:r w:rsidRPr="00F47A65">
              <w:t>ГОСТ IEC 60947-8</w:t>
            </w:r>
          </w:p>
          <w:p w14:paraId="3BEDAFCE" w14:textId="77777777" w:rsidR="008B4D11" w:rsidRPr="00F47A65" w:rsidRDefault="008B4D11" w:rsidP="008B4D11">
            <w:r w:rsidRPr="00F47A65">
              <w:t>ГОСТ IEC 61439-2</w:t>
            </w:r>
          </w:p>
          <w:p w14:paraId="287E5904" w14:textId="77777777" w:rsidR="008B4D11" w:rsidRPr="00F47A65" w:rsidRDefault="008B4D11" w:rsidP="008B4D11">
            <w:r w:rsidRPr="00F47A65">
              <w:t>ГОСТ IEC 61439-1</w:t>
            </w:r>
          </w:p>
          <w:p w14:paraId="1229A681" w14:textId="77777777" w:rsidR="008B4D11" w:rsidRPr="00F47A65" w:rsidRDefault="008B4D11" w:rsidP="008B4D11">
            <w:r w:rsidRPr="00F47A65">
              <w:t>ГОСТ IEC 61439-5</w:t>
            </w:r>
          </w:p>
          <w:p w14:paraId="62E5513E" w14:textId="77777777" w:rsidR="008B4D11" w:rsidRPr="00F47A65" w:rsidRDefault="008B4D11" w:rsidP="008B4D11">
            <w:r w:rsidRPr="00F47A65">
              <w:t>ГОСТ 31216</w:t>
            </w:r>
          </w:p>
          <w:p w14:paraId="126AA213" w14:textId="77777777" w:rsidR="008B4D11" w:rsidRPr="00F47A65" w:rsidRDefault="008B4D11" w:rsidP="008B4D11">
            <w:r w:rsidRPr="00F47A65">
              <w:t>ГОСТ IEC 61009-1</w:t>
            </w:r>
          </w:p>
          <w:p w14:paraId="1FD8719F" w14:textId="77777777" w:rsidR="008B4D11" w:rsidRPr="00F47A65" w:rsidRDefault="008B4D11" w:rsidP="008B4D11">
            <w:r w:rsidRPr="00F47A65">
              <w:t>ГОСТ IEC 60730-1</w:t>
            </w:r>
          </w:p>
          <w:p w14:paraId="4D8B9583" w14:textId="77777777" w:rsidR="008B4D11" w:rsidRPr="00F47A65" w:rsidRDefault="008B4D11" w:rsidP="008B4D11">
            <w:r w:rsidRPr="00F47A65">
              <w:t>ГОСТ IEC 60730-2-5</w:t>
            </w:r>
          </w:p>
          <w:p w14:paraId="7EF397A1" w14:textId="77777777" w:rsidR="008B4D11" w:rsidRPr="00F47A65" w:rsidRDefault="008B4D11" w:rsidP="008B4D11">
            <w:r w:rsidRPr="00F47A65">
              <w:t>ГОСТ IEC 60730-2-7</w:t>
            </w:r>
          </w:p>
          <w:p w14:paraId="620D01E8" w14:textId="77777777" w:rsidR="008B4D11" w:rsidRPr="00F47A65" w:rsidRDefault="008B4D11" w:rsidP="008B4D11">
            <w:r w:rsidRPr="00F47A65">
              <w:t>ГОСТ IEC 60730-2-8</w:t>
            </w:r>
          </w:p>
          <w:p w14:paraId="280F1C64" w14:textId="77777777" w:rsidR="008B4D11" w:rsidRPr="00F47A65" w:rsidRDefault="008B4D11" w:rsidP="008B4D11">
            <w:r w:rsidRPr="00F47A65">
              <w:t>ГОСТ IEC 60730-2-9</w:t>
            </w:r>
          </w:p>
          <w:p w14:paraId="66C0EC83" w14:textId="77777777" w:rsidR="008B4D11" w:rsidRPr="00F47A65" w:rsidRDefault="008B4D11" w:rsidP="008B4D11">
            <w:r w:rsidRPr="00F47A65">
              <w:t>ГОСТ IEC 60730-2-14</w:t>
            </w:r>
          </w:p>
          <w:p w14:paraId="123E42AC" w14:textId="77777777" w:rsidR="008B4D11" w:rsidRPr="00F47A65" w:rsidRDefault="008B4D11" w:rsidP="008B4D11">
            <w:r w:rsidRPr="00F47A65">
              <w:t>ГОСТ IEC 60730-2-15</w:t>
            </w:r>
          </w:p>
          <w:p w14:paraId="7990753B" w14:textId="77777777" w:rsidR="008B4D11" w:rsidRPr="00F47A65" w:rsidRDefault="008B4D11" w:rsidP="008B4D11">
            <w:r w:rsidRPr="00F47A65">
              <w:t>ГОСТ IEC 61131-2</w:t>
            </w:r>
          </w:p>
          <w:p w14:paraId="35EE53D7" w14:textId="77777777" w:rsidR="008B4D11" w:rsidRPr="00F47A65" w:rsidRDefault="008B4D11" w:rsidP="008B4D11">
            <w:r w:rsidRPr="00F47A65">
              <w:t>ГОСТ IEC 60204-31</w:t>
            </w:r>
          </w:p>
          <w:p w14:paraId="13133F3E" w14:textId="77777777" w:rsidR="008B4D11" w:rsidRPr="00F47A65" w:rsidRDefault="008B4D11" w:rsidP="008B4D11">
            <w:r w:rsidRPr="00F47A65">
              <w:t>ГОСТ IEC 60974-10</w:t>
            </w:r>
          </w:p>
          <w:p w14:paraId="646DE2B8" w14:textId="77777777" w:rsidR="008B4D11" w:rsidRPr="00F47A65" w:rsidRDefault="008B4D11" w:rsidP="008B4D11">
            <w:r w:rsidRPr="00F47A65">
              <w:lastRenderedPageBreak/>
              <w:t>ГОСТ IEC 61547</w:t>
            </w:r>
          </w:p>
          <w:p w14:paraId="669FABB2" w14:textId="77777777" w:rsidR="008B4D11" w:rsidRPr="00F47A65" w:rsidRDefault="008B4D11" w:rsidP="008B4D11">
            <w:r w:rsidRPr="00F47A65">
              <w:t>ГОСТ CISPR 15</w:t>
            </w:r>
          </w:p>
          <w:p w14:paraId="168AB95D" w14:textId="77777777" w:rsidR="008B4D11" w:rsidRPr="00F47A65" w:rsidRDefault="008B4D11" w:rsidP="008B4D11">
            <w:r w:rsidRPr="00F47A65">
              <w:t>ГОСТ CISPR 14-1</w:t>
            </w:r>
          </w:p>
          <w:p w14:paraId="62F5D543" w14:textId="77777777" w:rsidR="008B4D11" w:rsidRPr="00F47A65" w:rsidRDefault="008B4D11" w:rsidP="008B4D11">
            <w:r w:rsidRPr="00F47A65">
              <w:t>ГОСТ CISPR 14-2</w:t>
            </w:r>
          </w:p>
          <w:p w14:paraId="0C035930" w14:textId="77777777" w:rsidR="008B4D11" w:rsidRPr="00F47A65" w:rsidRDefault="008B4D11" w:rsidP="008B4D11">
            <w:r w:rsidRPr="00F47A65">
              <w:t>ГОСТ IEC 61000-3-3</w:t>
            </w:r>
          </w:p>
          <w:p w14:paraId="778144DA" w14:textId="77777777" w:rsidR="008B4D11" w:rsidRPr="00F47A65" w:rsidRDefault="008B4D11" w:rsidP="008B4D11">
            <w:r w:rsidRPr="00F47A65">
              <w:t>ГОСТ IEC 61000-3-2</w:t>
            </w:r>
          </w:p>
          <w:p w14:paraId="353B44CD" w14:textId="77777777" w:rsidR="008B4D11" w:rsidRPr="00F47A65" w:rsidRDefault="008B4D11" w:rsidP="008B4D11">
            <w:r w:rsidRPr="00F47A65">
              <w:t>ГОСТ Р 51317.4.14</w:t>
            </w:r>
          </w:p>
          <w:p w14:paraId="3DCB2BA3" w14:textId="77777777" w:rsidR="008B4D11" w:rsidRPr="00F47A65" w:rsidRDefault="008B4D11" w:rsidP="008B4D11">
            <w:r w:rsidRPr="00F47A65">
              <w:t>СТ РК ГОСТ Р 51317.4.14</w:t>
            </w:r>
          </w:p>
          <w:p w14:paraId="3655EAC6" w14:textId="77777777" w:rsidR="008B4D11" w:rsidRPr="00F47A65" w:rsidRDefault="008B4D11" w:rsidP="008B4D11">
            <w:r w:rsidRPr="00F47A65">
              <w:t>ГОСТ Р 51317.4.1</w:t>
            </w:r>
          </w:p>
          <w:p w14:paraId="191C909D" w14:textId="77777777" w:rsidR="008B4D11" w:rsidRPr="00F47A65" w:rsidRDefault="008B4D11" w:rsidP="008B4D11">
            <w:r w:rsidRPr="00F47A65">
              <w:t>ГОСТ 30804.4.2</w:t>
            </w:r>
          </w:p>
          <w:p w14:paraId="77E492FA" w14:textId="77777777" w:rsidR="008B4D11" w:rsidRPr="00F47A65" w:rsidRDefault="008B4D11" w:rsidP="008B4D11">
            <w:r w:rsidRPr="00F47A65">
              <w:t>ГОСТ 30804.4.11</w:t>
            </w:r>
          </w:p>
          <w:p w14:paraId="16E766A7" w14:textId="77777777" w:rsidR="008B4D11" w:rsidRPr="00F47A65" w:rsidRDefault="008B4D11" w:rsidP="008B4D11">
            <w:r w:rsidRPr="00F47A65">
              <w:t>ГОСТ 30804.6.2</w:t>
            </w:r>
          </w:p>
          <w:p w14:paraId="4659C273" w14:textId="77777777" w:rsidR="008B4D11" w:rsidRPr="00F47A65" w:rsidRDefault="008B4D11" w:rsidP="008B4D11">
            <w:r w:rsidRPr="00F47A65">
              <w:t>СТБ IEC 61000-6-4</w:t>
            </w:r>
          </w:p>
          <w:p w14:paraId="7C858EF0" w14:textId="77777777" w:rsidR="008B4D11" w:rsidRPr="00F47A65" w:rsidRDefault="008B4D11" w:rsidP="008B4D11">
            <w:r w:rsidRPr="00F47A65">
              <w:t>ГОСТ IEC 60255-26</w:t>
            </w:r>
          </w:p>
          <w:p w14:paraId="2AC9933C" w14:textId="77777777" w:rsidR="008B4D11" w:rsidRPr="00F47A65" w:rsidRDefault="008B4D11" w:rsidP="008B4D11">
            <w:r w:rsidRPr="00F47A65">
              <w:t>ГОСТ EN 301 489-1 V1.9.2</w:t>
            </w:r>
          </w:p>
          <w:p w14:paraId="12223CFE" w14:textId="77777777" w:rsidR="008B4D11" w:rsidRPr="00F47A65" w:rsidRDefault="008B4D11" w:rsidP="008B4D11">
            <w:r w:rsidRPr="00F47A65">
              <w:t>ГОСТ Р 52459.3</w:t>
            </w:r>
          </w:p>
          <w:p w14:paraId="4B85F842" w14:textId="77777777" w:rsidR="008B4D11" w:rsidRPr="00F47A65" w:rsidRDefault="008B4D11" w:rsidP="008B4D11">
            <w:r w:rsidRPr="00F47A65">
              <w:t>ГОСТ Р 52459.7</w:t>
            </w:r>
          </w:p>
          <w:p w14:paraId="06DADB9A" w14:textId="77777777" w:rsidR="008B4D11" w:rsidRPr="00F47A65" w:rsidRDefault="008B4D11" w:rsidP="008B4D11">
            <w:r w:rsidRPr="00F47A65">
              <w:t>ГОСТ ETSI EN 301 489-34</w:t>
            </w:r>
          </w:p>
          <w:p w14:paraId="15274BEF" w14:textId="77777777" w:rsidR="008B4D11" w:rsidRPr="00F47A65" w:rsidRDefault="008B4D11" w:rsidP="008B4D11">
            <w:r w:rsidRPr="00F47A65">
              <w:t>ГОСТ Р 52459.17</w:t>
            </w:r>
          </w:p>
          <w:p w14:paraId="7952A135" w14:textId="1F98D104" w:rsidR="008B4D11" w:rsidRPr="00F47A65" w:rsidRDefault="008B4D11" w:rsidP="008B4D11">
            <w:pPr>
              <w:rPr>
                <w:b/>
              </w:rPr>
            </w:pPr>
            <w:r w:rsidRPr="00F47A65">
              <w:rPr>
                <w:b/>
              </w:rPr>
              <w:t>ТР ЕАЭС 037/2016</w:t>
            </w:r>
          </w:p>
        </w:tc>
      </w:tr>
      <w:tr w:rsidR="007571DB" w:rsidRPr="00F47A65" w14:paraId="472CB299" w14:textId="77777777" w:rsidTr="004A2D6A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0408F" w14:textId="4B9F1263" w:rsidR="007571DB" w:rsidRPr="00F47A65" w:rsidRDefault="002E01D5" w:rsidP="00D62871">
            <w:pPr>
              <w:spacing w:after="160" w:line="259" w:lineRule="auto"/>
            </w:pPr>
            <w:r w:rsidRPr="00F47A65">
              <w:lastRenderedPageBreak/>
              <w:t>1.9.5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16F9C" w14:textId="77777777" w:rsidR="002E01D5" w:rsidRPr="00F47A65" w:rsidRDefault="002E01D5" w:rsidP="002E01D5">
            <w:pPr>
              <w:rPr>
                <w:bCs/>
              </w:rPr>
            </w:pPr>
            <w:r w:rsidRPr="00F47A65">
              <w:rPr>
                <w:bCs/>
              </w:rPr>
              <w:t>Аккумуляторы никель-кадмиевые,</w:t>
            </w:r>
          </w:p>
          <w:p w14:paraId="49136413" w14:textId="77777777" w:rsidR="002E01D5" w:rsidRPr="00F47A65" w:rsidRDefault="002E01D5" w:rsidP="002E01D5">
            <w:pPr>
              <w:rPr>
                <w:bCs/>
              </w:rPr>
            </w:pPr>
            <w:r w:rsidRPr="00F47A65">
              <w:rPr>
                <w:bCs/>
              </w:rPr>
              <w:t>никель-гидридные, литий-ионовые,</w:t>
            </w:r>
          </w:p>
          <w:p w14:paraId="07F313C8" w14:textId="77777777" w:rsidR="002E01D5" w:rsidRPr="00F47A65" w:rsidRDefault="002E01D5" w:rsidP="002E01D5">
            <w:pPr>
              <w:rPr>
                <w:bCs/>
              </w:rPr>
            </w:pPr>
            <w:r w:rsidRPr="00F47A65">
              <w:rPr>
                <w:bCs/>
              </w:rPr>
              <w:t>литий-полимерные, никель-железные и</w:t>
            </w:r>
          </w:p>
          <w:p w14:paraId="134AA232" w14:textId="77777777" w:rsidR="002E01D5" w:rsidRPr="00F47A65" w:rsidRDefault="002E01D5" w:rsidP="002E01D5">
            <w:pPr>
              <w:rPr>
                <w:bCs/>
              </w:rPr>
            </w:pPr>
            <w:r w:rsidRPr="00F47A65">
              <w:rPr>
                <w:bCs/>
              </w:rPr>
              <w:t>прочие электрические аккумуляторы</w:t>
            </w:r>
          </w:p>
          <w:p w14:paraId="313D1708" w14:textId="77777777" w:rsidR="002E01D5" w:rsidRPr="00F47A65" w:rsidRDefault="002E01D5" w:rsidP="002E01D5">
            <w:pPr>
              <w:rPr>
                <w:bCs/>
              </w:rPr>
            </w:pPr>
            <w:r w:rsidRPr="00F47A65">
              <w:rPr>
                <w:bCs/>
              </w:rPr>
              <w:t>(щелочные) (портативные зарядные</w:t>
            </w:r>
          </w:p>
          <w:p w14:paraId="18796313" w14:textId="0FA95099" w:rsidR="007571DB" w:rsidRPr="00F47A65" w:rsidRDefault="002E01D5" w:rsidP="002E01D5">
            <w:pPr>
              <w:rPr>
                <w:bCs/>
              </w:rPr>
            </w:pPr>
            <w:r w:rsidRPr="00F47A65">
              <w:rPr>
                <w:bCs/>
              </w:rPr>
              <w:t>устройства)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4AEB0" w14:textId="77777777" w:rsidR="002E01D5" w:rsidRPr="00F47A65" w:rsidRDefault="002E01D5" w:rsidP="002E01D5">
            <w:pPr>
              <w:rPr>
                <w:lang w:val="kk-KZ"/>
              </w:rPr>
            </w:pPr>
            <w:r w:rsidRPr="00F47A65">
              <w:rPr>
                <w:lang w:val="kk-KZ"/>
              </w:rPr>
              <w:t>1с, 3с, 4с (для ТР ТС</w:t>
            </w:r>
          </w:p>
          <w:p w14:paraId="537E71CC" w14:textId="77777777" w:rsidR="002E01D5" w:rsidRPr="00F47A65" w:rsidRDefault="002E01D5" w:rsidP="002E01D5">
            <w:pPr>
              <w:rPr>
                <w:lang w:val="kk-KZ"/>
              </w:rPr>
            </w:pPr>
            <w:r w:rsidRPr="00F47A65">
              <w:rPr>
                <w:lang w:val="kk-KZ"/>
              </w:rPr>
              <w:t>020/2011)</w:t>
            </w:r>
          </w:p>
          <w:p w14:paraId="34E09379" w14:textId="77777777" w:rsidR="002E01D5" w:rsidRPr="00F47A65" w:rsidRDefault="002E01D5" w:rsidP="002E01D5">
            <w:pPr>
              <w:rPr>
                <w:lang w:val="kk-KZ"/>
              </w:rPr>
            </w:pPr>
            <w:r w:rsidRPr="00F47A65">
              <w:rPr>
                <w:lang w:val="kk-KZ"/>
              </w:rPr>
              <w:t>Сертификация</w:t>
            </w:r>
          </w:p>
          <w:p w14:paraId="2686662B" w14:textId="77777777" w:rsidR="002E01D5" w:rsidRPr="00F47A65" w:rsidRDefault="002E01D5" w:rsidP="002E01D5">
            <w:pPr>
              <w:rPr>
                <w:lang w:val="kk-KZ"/>
              </w:rPr>
            </w:pPr>
            <w:r w:rsidRPr="00F47A65">
              <w:rPr>
                <w:lang w:val="kk-KZ"/>
              </w:rPr>
              <w:t>1с, 2с 3с, 6с (для ТР</w:t>
            </w:r>
          </w:p>
          <w:p w14:paraId="0D0A57F7" w14:textId="77777777" w:rsidR="002E01D5" w:rsidRPr="00F47A65" w:rsidRDefault="002E01D5" w:rsidP="002E01D5">
            <w:pPr>
              <w:rPr>
                <w:lang w:val="kk-KZ"/>
              </w:rPr>
            </w:pPr>
            <w:r w:rsidRPr="00F47A65">
              <w:rPr>
                <w:lang w:val="kk-KZ"/>
              </w:rPr>
              <w:t>ЕАЭС 037/2016)</w:t>
            </w:r>
          </w:p>
          <w:p w14:paraId="60DD5820" w14:textId="77777777" w:rsidR="002E01D5" w:rsidRPr="00F47A65" w:rsidRDefault="002E01D5" w:rsidP="002E01D5">
            <w:pPr>
              <w:rPr>
                <w:lang w:val="kk-KZ"/>
              </w:rPr>
            </w:pPr>
            <w:r w:rsidRPr="00F47A65">
              <w:rPr>
                <w:lang w:val="kk-KZ"/>
              </w:rPr>
              <w:t>Сертификация</w:t>
            </w:r>
          </w:p>
          <w:p w14:paraId="03DAA16E" w14:textId="2F7518E7" w:rsidR="002E01D5" w:rsidRPr="00F47A65" w:rsidRDefault="002E01D5" w:rsidP="002E01D5">
            <w:pPr>
              <w:rPr>
                <w:lang w:val="kk-KZ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0AD9E" w14:textId="636E19DB" w:rsidR="002E01D5" w:rsidRPr="00F47A65" w:rsidRDefault="002E01D5" w:rsidP="002E01D5">
            <w:r w:rsidRPr="00F47A65">
              <w:t>850730</w:t>
            </w:r>
          </w:p>
          <w:p w14:paraId="69F18B8B" w14:textId="11E2E3FE" w:rsidR="002E01D5" w:rsidRPr="00F47A65" w:rsidRDefault="002E01D5" w:rsidP="002E01D5">
            <w:r w:rsidRPr="00F47A65">
              <w:t>850740</w:t>
            </w:r>
          </w:p>
          <w:p w14:paraId="72834B27" w14:textId="485148C3" w:rsidR="002E01D5" w:rsidRPr="00F47A65" w:rsidRDefault="002E01D5" w:rsidP="002E01D5">
            <w:r w:rsidRPr="00F47A65">
              <w:t>850750</w:t>
            </w:r>
          </w:p>
          <w:p w14:paraId="31E71A72" w14:textId="7161313C" w:rsidR="002E01D5" w:rsidRPr="00F47A65" w:rsidRDefault="002E01D5" w:rsidP="002E01D5">
            <w:r w:rsidRPr="00F47A65">
              <w:t>850760</w:t>
            </w:r>
          </w:p>
          <w:p w14:paraId="09EE43E3" w14:textId="38AAC72E" w:rsidR="002E01D5" w:rsidRPr="00F47A65" w:rsidRDefault="002E01D5" w:rsidP="002E01D5">
            <w:r w:rsidRPr="00F47A65">
              <w:t>850780</w:t>
            </w:r>
          </w:p>
          <w:p w14:paraId="14AEFEFC" w14:textId="0AA7F745" w:rsidR="002E01D5" w:rsidRPr="00F47A65" w:rsidRDefault="002E01D5" w:rsidP="002E01D5">
            <w:r w:rsidRPr="00F47A65">
              <w:t>850730</w:t>
            </w:r>
          </w:p>
          <w:p w14:paraId="2D17D9FF" w14:textId="0712E089" w:rsidR="002E01D5" w:rsidRPr="00F47A65" w:rsidRDefault="002E01D5" w:rsidP="002E01D5">
            <w:r w:rsidRPr="00F47A65">
              <w:t>8507</w:t>
            </w:r>
          </w:p>
          <w:p w14:paraId="1878C0C6" w14:textId="08E73843" w:rsidR="002E01D5" w:rsidRPr="00F47A65" w:rsidRDefault="002E01D5" w:rsidP="002E01D5">
            <w:r w:rsidRPr="00F47A65">
              <w:t>850730200</w:t>
            </w:r>
          </w:p>
          <w:p w14:paraId="6B881A62" w14:textId="6B4E935E" w:rsidR="002E01D5" w:rsidRPr="00F47A65" w:rsidRDefault="002E01D5" w:rsidP="002E01D5">
            <w:r w:rsidRPr="00F47A65">
              <w:t>8507302001</w:t>
            </w:r>
          </w:p>
          <w:p w14:paraId="5F69131E" w14:textId="1644974E" w:rsidR="002E01D5" w:rsidRPr="00F47A65" w:rsidRDefault="002E01D5" w:rsidP="002E01D5">
            <w:r w:rsidRPr="00F47A65">
              <w:t>8507302009</w:t>
            </w:r>
          </w:p>
          <w:p w14:paraId="5D0F46EE" w14:textId="575D31AF" w:rsidR="002E01D5" w:rsidRPr="00F47A65" w:rsidRDefault="002E01D5" w:rsidP="002E01D5">
            <w:r w:rsidRPr="00F47A65">
              <w:t>8507308000</w:t>
            </w:r>
          </w:p>
          <w:p w14:paraId="2E20FAEB" w14:textId="51377E8F" w:rsidR="002E01D5" w:rsidRPr="00F47A65" w:rsidRDefault="002E01D5" w:rsidP="002E01D5">
            <w:r w:rsidRPr="00F47A65">
              <w:t>8507400000</w:t>
            </w:r>
          </w:p>
          <w:p w14:paraId="4246D6C6" w14:textId="3A720BB5" w:rsidR="002E01D5" w:rsidRPr="00F47A65" w:rsidRDefault="002E01D5" w:rsidP="002E01D5">
            <w:r w:rsidRPr="00F47A65">
              <w:t>8507500000</w:t>
            </w:r>
          </w:p>
          <w:p w14:paraId="32AA35C2" w14:textId="27EF2D43" w:rsidR="002E01D5" w:rsidRPr="00F47A65" w:rsidRDefault="002E01D5" w:rsidP="002E01D5">
            <w:r w:rsidRPr="00F47A65">
              <w:t>8507600000</w:t>
            </w:r>
          </w:p>
          <w:p w14:paraId="756F9E0C" w14:textId="1EB4542D" w:rsidR="007571DB" w:rsidRPr="00F47A65" w:rsidRDefault="002E01D5" w:rsidP="002E01D5">
            <w:r w:rsidRPr="00F47A65">
              <w:lastRenderedPageBreak/>
              <w:t>8507800000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2BC12" w14:textId="77777777" w:rsidR="002E01D5" w:rsidRPr="00F47A65" w:rsidRDefault="002E01D5" w:rsidP="002E01D5">
            <w:pPr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lastRenderedPageBreak/>
              <w:t>ТР ТС 020/2011</w:t>
            </w:r>
          </w:p>
          <w:p w14:paraId="560F2F30" w14:textId="17A5C8CC" w:rsidR="007571DB" w:rsidRPr="00F47A65" w:rsidRDefault="002E01D5" w:rsidP="002E01D5">
            <w:r w:rsidRPr="00F47A65">
              <w:rPr>
                <w:bCs/>
                <w:lang w:eastAsia="en-US"/>
              </w:rPr>
              <w:t>ТР ЕАЭС 037/2016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C843E" w14:textId="77777777" w:rsidR="002E01D5" w:rsidRPr="00F47A65" w:rsidRDefault="002E01D5" w:rsidP="002E01D5">
            <w:pPr>
              <w:spacing w:line="276" w:lineRule="auto"/>
              <w:rPr>
                <w:b/>
                <w:bCs/>
                <w:spacing w:val="-1"/>
                <w:lang w:eastAsia="en-US"/>
              </w:rPr>
            </w:pPr>
            <w:r w:rsidRPr="00F47A65">
              <w:rPr>
                <w:b/>
                <w:bCs/>
                <w:spacing w:val="-1"/>
                <w:lang w:eastAsia="en-US"/>
              </w:rPr>
              <w:t>ТР ТС 020/2011</w:t>
            </w:r>
          </w:p>
          <w:p w14:paraId="146A009D" w14:textId="77777777" w:rsidR="002E01D5" w:rsidRPr="00F47A65" w:rsidRDefault="002E01D5" w:rsidP="002E01D5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CISPR 32</w:t>
            </w:r>
          </w:p>
          <w:p w14:paraId="41A64274" w14:textId="77777777" w:rsidR="002E01D5" w:rsidRPr="00F47A65" w:rsidRDefault="002E01D5" w:rsidP="002E01D5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CISPR 24</w:t>
            </w:r>
          </w:p>
          <w:p w14:paraId="2250378E" w14:textId="77777777" w:rsidR="002E01D5" w:rsidRPr="00F47A65" w:rsidRDefault="002E01D5" w:rsidP="002E01D5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EN 301 489-1 V1.9.2</w:t>
            </w:r>
          </w:p>
          <w:p w14:paraId="7A700D23" w14:textId="77777777" w:rsidR="002E01D5" w:rsidRPr="00F47A65" w:rsidRDefault="002E01D5" w:rsidP="002E01D5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52459.3</w:t>
            </w:r>
          </w:p>
          <w:p w14:paraId="37B4EDA7" w14:textId="77777777" w:rsidR="002E01D5" w:rsidRPr="00F47A65" w:rsidRDefault="002E01D5" w:rsidP="002E01D5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52459.7</w:t>
            </w:r>
          </w:p>
          <w:p w14:paraId="330DF5E9" w14:textId="77777777" w:rsidR="002E01D5" w:rsidRPr="00F47A65" w:rsidRDefault="002E01D5" w:rsidP="002E01D5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ETSI EN 301 489-34</w:t>
            </w:r>
          </w:p>
          <w:p w14:paraId="399FC81B" w14:textId="77777777" w:rsidR="002E01D5" w:rsidRPr="00F47A65" w:rsidRDefault="002E01D5" w:rsidP="002E01D5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52459.17</w:t>
            </w:r>
          </w:p>
          <w:p w14:paraId="1F9235F5" w14:textId="41CC9331" w:rsidR="007571DB" w:rsidRPr="00F47A65" w:rsidRDefault="002E01D5" w:rsidP="002E01D5">
            <w:pPr>
              <w:rPr>
                <w:b/>
              </w:rPr>
            </w:pPr>
            <w:r w:rsidRPr="00F47A65">
              <w:rPr>
                <w:b/>
                <w:bCs/>
                <w:spacing w:val="-1"/>
                <w:lang w:eastAsia="en-US"/>
              </w:rPr>
              <w:t>ТР ЕАЭС 037/2016</w:t>
            </w:r>
          </w:p>
        </w:tc>
      </w:tr>
      <w:tr w:rsidR="007571DB" w:rsidRPr="00F47A65" w14:paraId="2FC5F824" w14:textId="77777777" w:rsidTr="004A2D6A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EC69D" w14:textId="6B109838" w:rsidR="007571DB" w:rsidRPr="00F47A65" w:rsidRDefault="00233F20" w:rsidP="00233F20">
            <w:pPr>
              <w:spacing w:after="160" w:line="259" w:lineRule="auto"/>
            </w:pPr>
            <w:r w:rsidRPr="00F47A65">
              <w:lastRenderedPageBreak/>
              <w:t>1.9.6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64761" w14:textId="53C8B2F4" w:rsidR="007571DB" w:rsidRPr="00F47A65" w:rsidRDefault="00AB51DF" w:rsidP="00C50C28">
            <w:pPr>
              <w:rPr>
                <w:bCs/>
              </w:rPr>
            </w:pPr>
            <w:r w:rsidRPr="00F47A65">
              <w:rPr>
                <w:rFonts w:eastAsiaTheme="minorHAnsi"/>
                <w:bCs/>
                <w:lang w:eastAsia="en-US"/>
              </w:rPr>
              <w:t>Провода изолированные обмоточные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ED2F5" w14:textId="3FB874FB" w:rsidR="00AB51DF" w:rsidRPr="00F47A65" w:rsidRDefault="00AB51DF" w:rsidP="00AB51DF">
            <w:r w:rsidRPr="00F47A65">
              <w:t>1с, 3с, 4с (для ТР ТС</w:t>
            </w:r>
          </w:p>
          <w:p w14:paraId="287000AF" w14:textId="77777777" w:rsidR="00AB51DF" w:rsidRPr="00F47A65" w:rsidRDefault="00AB51DF" w:rsidP="00AB51DF">
            <w:r w:rsidRPr="00F47A65">
              <w:t>004/2011)</w:t>
            </w:r>
          </w:p>
          <w:p w14:paraId="6BD700D4" w14:textId="77777777" w:rsidR="00AB51DF" w:rsidRPr="00F47A65" w:rsidRDefault="00AB51DF" w:rsidP="00AB51DF">
            <w:r w:rsidRPr="00F47A65">
              <w:t>Сертификация</w:t>
            </w:r>
          </w:p>
          <w:p w14:paraId="3247BB41" w14:textId="77777777" w:rsidR="00AB51DF" w:rsidRPr="00F47A65" w:rsidRDefault="00AB51DF" w:rsidP="00AB51DF">
            <w:r w:rsidRPr="00F47A65">
              <w:t>1с, 2с 3с, 6с (для ТР</w:t>
            </w:r>
          </w:p>
          <w:p w14:paraId="04E7785F" w14:textId="77777777" w:rsidR="00AB51DF" w:rsidRPr="00F47A65" w:rsidRDefault="00AB51DF" w:rsidP="00AB51DF">
            <w:r w:rsidRPr="00F47A65">
              <w:t>ЕАЭС 037/2016)</w:t>
            </w:r>
          </w:p>
          <w:p w14:paraId="3F017A20" w14:textId="77777777" w:rsidR="00AB51DF" w:rsidRPr="00F47A65" w:rsidRDefault="00AB51DF" w:rsidP="00AB51DF">
            <w:r w:rsidRPr="00F47A65">
              <w:t>Сертификация</w:t>
            </w:r>
          </w:p>
          <w:p w14:paraId="2FAD45FB" w14:textId="3A492694" w:rsidR="007571DB" w:rsidRPr="00F47A65" w:rsidRDefault="007571DB" w:rsidP="00AB51DF"/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FDA98" w14:textId="070DFF7E" w:rsidR="00AB51DF" w:rsidRPr="00F47A65" w:rsidRDefault="00AB51DF" w:rsidP="00AB51DF">
            <w:pPr>
              <w:ind w:right="-143"/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854410</w:t>
            </w:r>
          </w:p>
          <w:p w14:paraId="7DD1C8F0" w14:textId="3F0F40A4" w:rsidR="00AB51DF" w:rsidRPr="00F47A65" w:rsidRDefault="00AB51DF" w:rsidP="00AB51DF">
            <w:pPr>
              <w:ind w:right="-143"/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854411</w:t>
            </w:r>
          </w:p>
          <w:p w14:paraId="7416A994" w14:textId="438E6B8F" w:rsidR="00AB51DF" w:rsidRPr="00F47A65" w:rsidRDefault="00AB51DF" w:rsidP="00AB51DF">
            <w:pPr>
              <w:ind w:right="-143"/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8544111000</w:t>
            </w:r>
          </w:p>
          <w:p w14:paraId="24747F7D" w14:textId="445797CB" w:rsidR="00AB51DF" w:rsidRPr="00F47A65" w:rsidRDefault="00AB51DF" w:rsidP="00AB51DF">
            <w:pPr>
              <w:ind w:right="-143"/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8544119000</w:t>
            </w:r>
          </w:p>
          <w:p w14:paraId="244BA778" w14:textId="6F67320A" w:rsidR="00AB51DF" w:rsidRPr="00F47A65" w:rsidRDefault="00AB51DF" w:rsidP="00AB51DF">
            <w:pPr>
              <w:ind w:right="-143"/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854419</w:t>
            </w:r>
          </w:p>
          <w:p w14:paraId="148B084C" w14:textId="34C9FD37" w:rsidR="00AB51DF" w:rsidRPr="00F47A65" w:rsidRDefault="00AB51DF" w:rsidP="00AB51DF">
            <w:pPr>
              <w:ind w:right="-143"/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8544</w:t>
            </w:r>
          </w:p>
          <w:p w14:paraId="05645DE5" w14:textId="78BFEDA4" w:rsidR="00AB51DF" w:rsidRPr="00F47A65" w:rsidRDefault="00AB51DF" w:rsidP="00AB51DF">
            <w:pPr>
              <w:ind w:right="-143"/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8544190001</w:t>
            </w:r>
          </w:p>
          <w:p w14:paraId="7672CF9D" w14:textId="59D3B232" w:rsidR="00AB51DF" w:rsidRPr="00F47A65" w:rsidRDefault="00AB51DF" w:rsidP="00AB51DF">
            <w:pPr>
              <w:ind w:right="-143"/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8544190009</w:t>
            </w:r>
          </w:p>
          <w:p w14:paraId="25627DD6" w14:textId="03CE3D30" w:rsidR="007571DB" w:rsidRPr="00F47A65" w:rsidRDefault="00AB51DF" w:rsidP="00AB51DF">
            <w:r w:rsidRPr="00F47A65">
              <w:rPr>
                <w:rFonts w:eastAsiaTheme="minorHAnsi"/>
                <w:bCs/>
                <w:lang w:eastAsia="en-US"/>
              </w:rPr>
              <w:t>8544200000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74F11" w14:textId="77777777" w:rsidR="00AB51DF" w:rsidRPr="00F47A65" w:rsidRDefault="00AB51DF" w:rsidP="00AB51DF">
            <w:pPr>
              <w:spacing w:line="276" w:lineRule="auto"/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ТР ТС 004/2011</w:t>
            </w:r>
          </w:p>
          <w:p w14:paraId="2F06FEFC" w14:textId="538149B8" w:rsidR="007571DB" w:rsidRPr="00F47A65" w:rsidRDefault="00AB51DF" w:rsidP="00AB51DF">
            <w:pPr>
              <w:spacing w:line="276" w:lineRule="auto"/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ТР ЕАЭС 037/2016</w:t>
            </w:r>
          </w:p>
          <w:p w14:paraId="3A70E077" w14:textId="77777777" w:rsidR="007571DB" w:rsidRPr="00F47A65" w:rsidRDefault="007571DB" w:rsidP="00C50C28">
            <w:pPr>
              <w:spacing w:line="276" w:lineRule="auto"/>
              <w:rPr>
                <w:bCs/>
                <w:lang w:eastAsia="en-US"/>
              </w:rPr>
            </w:pPr>
          </w:p>
          <w:p w14:paraId="176003AF" w14:textId="77777777" w:rsidR="007571DB" w:rsidRPr="00F47A65" w:rsidRDefault="007571DB" w:rsidP="00C50C28">
            <w:pPr>
              <w:spacing w:line="276" w:lineRule="auto"/>
              <w:rPr>
                <w:bCs/>
                <w:lang w:eastAsia="en-US"/>
              </w:rPr>
            </w:pPr>
          </w:p>
          <w:p w14:paraId="597A0ADE" w14:textId="77777777" w:rsidR="007571DB" w:rsidRPr="00F47A65" w:rsidRDefault="007571DB" w:rsidP="00C50C28">
            <w:pPr>
              <w:spacing w:line="276" w:lineRule="auto"/>
              <w:rPr>
                <w:bCs/>
                <w:lang w:eastAsia="en-US"/>
              </w:rPr>
            </w:pPr>
          </w:p>
          <w:p w14:paraId="39FFCCA0" w14:textId="77777777" w:rsidR="007571DB" w:rsidRPr="00F47A65" w:rsidRDefault="007571DB" w:rsidP="00C50C28">
            <w:pPr>
              <w:spacing w:line="276" w:lineRule="auto"/>
              <w:rPr>
                <w:bCs/>
                <w:lang w:eastAsia="en-US"/>
              </w:rPr>
            </w:pPr>
          </w:p>
          <w:p w14:paraId="2559F822" w14:textId="77777777" w:rsidR="007571DB" w:rsidRPr="00F47A65" w:rsidRDefault="007571DB" w:rsidP="00C50C28">
            <w:pPr>
              <w:spacing w:line="276" w:lineRule="auto"/>
              <w:rPr>
                <w:bCs/>
                <w:lang w:eastAsia="en-US"/>
              </w:rPr>
            </w:pPr>
          </w:p>
          <w:p w14:paraId="0790FA4F" w14:textId="77777777" w:rsidR="007571DB" w:rsidRPr="00F47A65" w:rsidRDefault="007571DB" w:rsidP="00C50C28">
            <w:pPr>
              <w:spacing w:line="276" w:lineRule="auto"/>
              <w:rPr>
                <w:bCs/>
                <w:lang w:eastAsia="en-US"/>
              </w:rPr>
            </w:pPr>
          </w:p>
          <w:p w14:paraId="5FDF66E3" w14:textId="77777777" w:rsidR="007571DB" w:rsidRPr="00F47A65" w:rsidRDefault="007571DB" w:rsidP="00C50C28">
            <w:pPr>
              <w:spacing w:line="276" w:lineRule="auto"/>
              <w:rPr>
                <w:bCs/>
                <w:lang w:eastAsia="en-US"/>
              </w:rPr>
            </w:pPr>
          </w:p>
          <w:p w14:paraId="187B0987" w14:textId="77777777" w:rsidR="007571DB" w:rsidRPr="00F47A65" w:rsidRDefault="007571DB" w:rsidP="00C50C28">
            <w:pPr>
              <w:spacing w:line="276" w:lineRule="auto"/>
              <w:rPr>
                <w:bCs/>
                <w:lang w:eastAsia="en-US"/>
              </w:rPr>
            </w:pPr>
          </w:p>
          <w:p w14:paraId="43294B92" w14:textId="77777777" w:rsidR="007571DB" w:rsidRPr="00F47A65" w:rsidRDefault="007571DB" w:rsidP="00C50C28">
            <w:pPr>
              <w:spacing w:line="276" w:lineRule="auto"/>
              <w:rPr>
                <w:bCs/>
                <w:lang w:eastAsia="en-US"/>
              </w:rPr>
            </w:pPr>
          </w:p>
          <w:p w14:paraId="2244FD7A" w14:textId="77777777" w:rsidR="007571DB" w:rsidRPr="00F47A65" w:rsidRDefault="007571DB" w:rsidP="00C50C28">
            <w:pPr>
              <w:spacing w:line="276" w:lineRule="auto"/>
              <w:rPr>
                <w:bCs/>
                <w:lang w:eastAsia="en-US"/>
              </w:rPr>
            </w:pPr>
          </w:p>
          <w:p w14:paraId="4E823170" w14:textId="77777777" w:rsidR="007571DB" w:rsidRPr="00F47A65" w:rsidRDefault="007571DB" w:rsidP="00C50C28">
            <w:pPr>
              <w:rPr>
                <w:bCs/>
                <w:lang w:eastAsia="en-US"/>
              </w:rPr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5394F" w14:textId="77777777" w:rsidR="00AB51DF" w:rsidRPr="00F47A65" w:rsidRDefault="00AB51DF" w:rsidP="00AB51DF">
            <w:pPr>
              <w:spacing w:line="276" w:lineRule="auto"/>
              <w:rPr>
                <w:b/>
                <w:bCs/>
                <w:lang w:eastAsia="en-US"/>
              </w:rPr>
            </w:pPr>
            <w:r w:rsidRPr="00F47A65">
              <w:rPr>
                <w:b/>
                <w:bCs/>
                <w:lang w:eastAsia="en-US"/>
              </w:rPr>
              <w:t>ТР ТС 004/2011</w:t>
            </w:r>
          </w:p>
          <w:p w14:paraId="37C45FC5" w14:textId="77777777" w:rsidR="00AB51DF" w:rsidRPr="00F47A65" w:rsidRDefault="00AB51DF" w:rsidP="00AB51DF">
            <w:pPr>
              <w:spacing w:line="276" w:lineRule="auto"/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ГОСТ 12.2.007.14</w:t>
            </w:r>
          </w:p>
          <w:p w14:paraId="039ADAC4" w14:textId="77777777" w:rsidR="00AB51DF" w:rsidRPr="00F47A65" w:rsidRDefault="00AB51DF" w:rsidP="00AB51DF">
            <w:pPr>
              <w:spacing w:line="276" w:lineRule="auto"/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ГОСТ 31947</w:t>
            </w:r>
          </w:p>
          <w:p w14:paraId="66C74EA4" w14:textId="77777777" w:rsidR="00AB51DF" w:rsidRPr="00F47A65" w:rsidRDefault="00AB51DF" w:rsidP="00AB51DF">
            <w:pPr>
              <w:spacing w:line="276" w:lineRule="auto"/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ГОСТ 18410</w:t>
            </w:r>
          </w:p>
          <w:p w14:paraId="0720E7B0" w14:textId="77777777" w:rsidR="00AB51DF" w:rsidRPr="00F47A65" w:rsidRDefault="00AB51DF" w:rsidP="00AB51DF">
            <w:pPr>
              <w:spacing w:line="276" w:lineRule="auto"/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ГОСТ 18404.0</w:t>
            </w:r>
          </w:p>
          <w:p w14:paraId="1464F2F4" w14:textId="77777777" w:rsidR="00AB51DF" w:rsidRPr="00F47A65" w:rsidRDefault="00AB51DF" w:rsidP="00AB51DF">
            <w:pPr>
              <w:spacing w:line="276" w:lineRule="auto"/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ГОСТ 18404.1</w:t>
            </w:r>
          </w:p>
          <w:p w14:paraId="7FC92DF7" w14:textId="77777777" w:rsidR="00AB51DF" w:rsidRPr="00F47A65" w:rsidRDefault="00AB51DF" w:rsidP="00AB51DF">
            <w:pPr>
              <w:spacing w:line="276" w:lineRule="auto"/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ГОСТ 18404.2</w:t>
            </w:r>
          </w:p>
          <w:p w14:paraId="63F546D4" w14:textId="77777777" w:rsidR="00AB51DF" w:rsidRPr="00F47A65" w:rsidRDefault="00AB51DF" w:rsidP="00AB51DF">
            <w:pPr>
              <w:spacing w:line="276" w:lineRule="auto"/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ГОСТ 18404.3</w:t>
            </w:r>
          </w:p>
          <w:p w14:paraId="53AB14A5" w14:textId="77777777" w:rsidR="00AB51DF" w:rsidRPr="00F47A65" w:rsidRDefault="00AB51DF" w:rsidP="00AB51DF">
            <w:pPr>
              <w:spacing w:line="276" w:lineRule="auto"/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ГОСТ18690</w:t>
            </w:r>
          </w:p>
          <w:p w14:paraId="6543F1C7" w14:textId="77777777" w:rsidR="00AB51DF" w:rsidRPr="00F47A65" w:rsidRDefault="00AB51DF" w:rsidP="00AB51DF">
            <w:pPr>
              <w:spacing w:line="276" w:lineRule="auto"/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ГОСТ 23286</w:t>
            </w:r>
          </w:p>
          <w:p w14:paraId="73AF8674" w14:textId="7A9F5873" w:rsidR="007571DB" w:rsidRPr="00F47A65" w:rsidRDefault="00AB51DF" w:rsidP="00AB51DF">
            <w:pPr>
              <w:spacing w:line="276" w:lineRule="auto"/>
              <w:rPr>
                <w:b/>
                <w:bCs/>
                <w:spacing w:val="-1"/>
                <w:lang w:eastAsia="en-US"/>
              </w:rPr>
            </w:pPr>
            <w:r w:rsidRPr="00F47A65">
              <w:rPr>
                <w:b/>
                <w:bCs/>
                <w:lang w:eastAsia="en-US"/>
              </w:rPr>
              <w:t>ТР ЕАЭС 037/2016</w:t>
            </w:r>
          </w:p>
        </w:tc>
      </w:tr>
      <w:tr w:rsidR="007571DB" w:rsidRPr="00F47A65" w14:paraId="67B3E2E4" w14:textId="77777777" w:rsidTr="004A2D6A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36B63" w14:textId="0A80A48E" w:rsidR="007571DB" w:rsidRPr="00F47A65" w:rsidRDefault="00AB51DF" w:rsidP="00C50C28">
            <w:pPr>
              <w:spacing w:after="160" w:line="259" w:lineRule="auto"/>
            </w:pPr>
            <w:r w:rsidRPr="00F47A65">
              <w:t>1.9.7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3A6CA" w14:textId="77777777" w:rsidR="00AB51DF" w:rsidRPr="00F47A65" w:rsidRDefault="00AB51DF" w:rsidP="00AB51DF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Кабели коаксиальные и прочие</w:t>
            </w:r>
          </w:p>
          <w:p w14:paraId="165268F4" w14:textId="77777777" w:rsidR="00AB51DF" w:rsidRPr="00F47A65" w:rsidRDefault="00AB51DF" w:rsidP="00AB51DF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коаксиальные проводники</w:t>
            </w:r>
          </w:p>
          <w:p w14:paraId="341B96AC" w14:textId="72911CBF" w:rsidR="007571DB" w:rsidRPr="00F47A65" w:rsidRDefault="00AB51DF" w:rsidP="00AB51DF">
            <w:pPr>
              <w:rPr>
                <w:bCs/>
              </w:rPr>
            </w:pPr>
            <w:r w:rsidRPr="00F47A65">
              <w:rPr>
                <w:rFonts w:eastAsiaTheme="minorHAnsi"/>
                <w:bCs/>
                <w:lang w:eastAsia="en-US"/>
              </w:rPr>
              <w:t>электрического тока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400B9" w14:textId="226C91CF" w:rsidR="00AB51DF" w:rsidRPr="00F47A65" w:rsidRDefault="00AB51DF" w:rsidP="00AB51DF">
            <w:r w:rsidRPr="00F47A65">
              <w:t>1с, 3с, 4с (для ТР ТС</w:t>
            </w:r>
          </w:p>
          <w:p w14:paraId="79EC9C69" w14:textId="77777777" w:rsidR="00AB51DF" w:rsidRPr="00F47A65" w:rsidRDefault="00AB51DF" w:rsidP="00AB51DF">
            <w:r w:rsidRPr="00F47A65">
              <w:t>004/2011)</w:t>
            </w:r>
          </w:p>
          <w:p w14:paraId="053954DF" w14:textId="77777777" w:rsidR="00AB51DF" w:rsidRPr="00F47A65" w:rsidRDefault="00AB51DF" w:rsidP="00AB51DF">
            <w:r w:rsidRPr="00F47A65">
              <w:t>Сертификация</w:t>
            </w:r>
          </w:p>
          <w:p w14:paraId="037991B5" w14:textId="77777777" w:rsidR="00AB51DF" w:rsidRPr="00F47A65" w:rsidRDefault="00AB51DF" w:rsidP="00AB51DF">
            <w:r w:rsidRPr="00F47A65">
              <w:t>1с, 2с 3с, 6с (для ТР</w:t>
            </w:r>
          </w:p>
          <w:p w14:paraId="69D7840C" w14:textId="77777777" w:rsidR="00AB51DF" w:rsidRPr="00F47A65" w:rsidRDefault="00AB51DF" w:rsidP="00AB51DF">
            <w:r w:rsidRPr="00F47A65">
              <w:t>ЕАЭС 037/2016)</w:t>
            </w:r>
          </w:p>
          <w:p w14:paraId="217018EE" w14:textId="0BF1C283" w:rsidR="007571DB" w:rsidRPr="00F47A65" w:rsidRDefault="00AB51DF" w:rsidP="00AB51DF">
            <w:r w:rsidRPr="00F47A65">
              <w:t>Сертификация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B69DB" w14:textId="1A0E0CDE" w:rsidR="00AB51DF" w:rsidRPr="00F47A65" w:rsidRDefault="00AB51DF" w:rsidP="00AB51DF">
            <w:pPr>
              <w:ind w:right="-143"/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854420</w:t>
            </w:r>
          </w:p>
          <w:p w14:paraId="1FEC8464" w14:textId="1503EE56" w:rsidR="007571DB" w:rsidRPr="00F47A65" w:rsidRDefault="00AB51DF" w:rsidP="00AB51DF">
            <w:pPr>
              <w:ind w:right="-143"/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8544200000</w:t>
            </w:r>
          </w:p>
          <w:p w14:paraId="64793122" w14:textId="4F9FBFAD" w:rsidR="00AB51DF" w:rsidRPr="00F47A65" w:rsidRDefault="00AB51DF" w:rsidP="00AB51DF">
            <w:pPr>
              <w:ind w:right="-143"/>
            </w:pPr>
            <w:r w:rsidRPr="00F47A65">
              <w:rPr>
                <w:rFonts w:eastAsiaTheme="minorHAnsi"/>
                <w:bCs/>
                <w:lang w:eastAsia="en-US"/>
              </w:rPr>
              <w:t>8544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2D43F" w14:textId="77777777" w:rsidR="00AB51DF" w:rsidRPr="00F47A65" w:rsidRDefault="00AB51DF" w:rsidP="00AB51DF">
            <w:r w:rsidRPr="00F47A65">
              <w:t>ТР ТС 004/2011</w:t>
            </w:r>
          </w:p>
          <w:p w14:paraId="185EDAEB" w14:textId="1E753F38" w:rsidR="007571DB" w:rsidRPr="00F47A65" w:rsidRDefault="00AB51DF" w:rsidP="00AB51DF">
            <w:pPr>
              <w:rPr>
                <w:bCs/>
                <w:lang w:eastAsia="en-US"/>
              </w:rPr>
            </w:pPr>
            <w:r w:rsidRPr="00F47A65">
              <w:t>ТР ЕАЭС 037/2016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BFB65" w14:textId="77777777" w:rsidR="00AB51DF" w:rsidRPr="00F47A65" w:rsidRDefault="00AB51DF" w:rsidP="00AB51DF">
            <w:pPr>
              <w:spacing w:line="276" w:lineRule="auto"/>
              <w:rPr>
                <w:b/>
                <w:bCs/>
                <w:lang w:eastAsia="en-US"/>
              </w:rPr>
            </w:pPr>
            <w:r w:rsidRPr="00F47A65">
              <w:rPr>
                <w:b/>
                <w:bCs/>
                <w:lang w:eastAsia="en-US"/>
              </w:rPr>
              <w:t>ТР ТС 004/2011</w:t>
            </w:r>
          </w:p>
          <w:p w14:paraId="36883BA4" w14:textId="77777777" w:rsidR="00AB51DF" w:rsidRPr="00F47A65" w:rsidRDefault="00AB51DF" w:rsidP="00AB51DF">
            <w:pPr>
              <w:spacing w:line="276" w:lineRule="auto"/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ГОСТ 12.2.007.14</w:t>
            </w:r>
          </w:p>
          <w:p w14:paraId="2364D66D" w14:textId="77777777" w:rsidR="00AB51DF" w:rsidRPr="00F47A65" w:rsidRDefault="00AB51DF" w:rsidP="00AB51DF">
            <w:pPr>
              <w:spacing w:line="276" w:lineRule="auto"/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ГОСТ 31947</w:t>
            </w:r>
          </w:p>
          <w:p w14:paraId="6E82D0E3" w14:textId="77777777" w:rsidR="00AB51DF" w:rsidRPr="00F47A65" w:rsidRDefault="00AB51DF" w:rsidP="00AB51DF">
            <w:pPr>
              <w:spacing w:line="276" w:lineRule="auto"/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ГОСТ18690</w:t>
            </w:r>
          </w:p>
          <w:p w14:paraId="2B9484A2" w14:textId="77777777" w:rsidR="00AB51DF" w:rsidRPr="00F47A65" w:rsidRDefault="00AB51DF" w:rsidP="00AB51DF">
            <w:pPr>
              <w:spacing w:line="276" w:lineRule="auto"/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ГОСТ 23286</w:t>
            </w:r>
          </w:p>
          <w:p w14:paraId="7BB1118A" w14:textId="77777777" w:rsidR="00AB51DF" w:rsidRPr="00F47A65" w:rsidRDefault="00AB51DF" w:rsidP="00AB51DF">
            <w:pPr>
              <w:spacing w:line="276" w:lineRule="auto"/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ГОСТ 24334</w:t>
            </w:r>
          </w:p>
          <w:p w14:paraId="7DA6196F" w14:textId="77777777" w:rsidR="007571DB" w:rsidRPr="00F47A65" w:rsidRDefault="00AB51DF" w:rsidP="00AB51DF">
            <w:pPr>
              <w:spacing w:line="276" w:lineRule="auto"/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СТ РК 2644</w:t>
            </w:r>
          </w:p>
          <w:p w14:paraId="319445F9" w14:textId="77777777" w:rsidR="00AB51DF" w:rsidRPr="00F47A65" w:rsidRDefault="00AB51DF" w:rsidP="00AB51DF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СТ РК 2643</w:t>
            </w:r>
          </w:p>
          <w:p w14:paraId="204D318F" w14:textId="77777777" w:rsidR="00AB51DF" w:rsidRPr="00F47A65" w:rsidRDefault="00AB51DF" w:rsidP="00AB51DF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СТ РК 2340</w:t>
            </w:r>
          </w:p>
          <w:p w14:paraId="4C72F518" w14:textId="77777777" w:rsidR="00AB51DF" w:rsidRPr="00F47A65" w:rsidRDefault="00AB51DF" w:rsidP="00AB51DF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СТ РК 2338</w:t>
            </w:r>
          </w:p>
          <w:p w14:paraId="713171C2" w14:textId="77777777" w:rsidR="00AB51DF" w:rsidRPr="00F47A65" w:rsidRDefault="00AB51DF" w:rsidP="00AB51DF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31996</w:t>
            </w:r>
          </w:p>
          <w:p w14:paraId="10E609BA" w14:textId="77777777" w:rsidR="00AB51DF" w:rsidRPr="00F47A65" w:rsidRDefault="00AB51DF" w:rsidP="00AB51DF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7006</w:t>
            </w:r>
          </w:p>
          <w:p w14:paraId="0A011CA0" w14:textId="640FEDEC" w:rsidR="00AB51DF" w:rsidRPr="00F47A65" w:rsidRDefault="00AB51DF" w:rsidP="00AB51DF">
            <w:pPr>
              <w:spacing w:line="276" w:lineRule="auto"/>
              <w:rPr>
                <w:b/>
                <w:bCs/>
                <w:spacing w:val="-1"/>
                <w:lang w:eastAsia="en-US"/>
              </w:rPr>
            </w:pPr>
            <w:r w:rsidRPr="00F47A65">
              <w:rPr>
                <w:b/>
                <w:bCs/>
                <w:spacing w:val="-1"/>
                <w:lang w:eastAsia="en-US"/>
              </w:rPr>
              <w:t>ТР ЕАЭС 037/2016</w:t>
            </w:r>
          </w:p>
        </w:tc>
      </w:tr>
      <w:tr w:rsidR="007571DB" w:rsidRPr="00F47A65" w14:paraId="65F29B8B" w14:textId="77777777" w:rsidTr="004A2D6A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9D6C0" w14:textId="00F39B75" w:rsidR="007571DB" w:rsidRPr="00F47A65" w:rsidRDefault="007571DB" w:rsidP="00AB51DF">
            <w:pPr>
              <w:spacing w:after="160" w:line="259" w:lineRule="auto"/>
            </w:pPr>
            <w:r w:rsidRPr="00F47A65">
              <w:t>1</w:t>
            </w:r>
            <w:r w:rsidR="00AB51DF" w:rsidRPr="00F47A65">
              <w:t>.9</w:t>
            </w:r>
            <w:r w:rsidR="008123AF">
              <w:t>.</w:t>
            </w:r>
            <w:r w:rsidR="00AB51DF" w:rsidRPr="00F47A65">
              <w:t>8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76A5B" w14:textId="3A91A93D" w:rsidR="00AB51DF" w:rsidRPr="00F47A65" w:rsidRDefault="00AB51DF" w:rsidP="00AB51DF">
            <w:pPr>
              <w:rPr>
                <w:bCs/>
              </w:rPr>
            </w:pPr>
            <w:r w:rsidRPr="00F47A65">
              <w:rPr>
                <w:bCs/>
              </w:rPr>
              <w:t>Кабели, на напряжение не более 1 кВ</w:t>
            </w:r>
            <w:r w:rsidR="003111F6" w:rsidRPr="00F47A65">
              <w:rPr>
                <w:bCs/>
              </w:rPr>
              <w:t xml:space="preserve"> переменного тока и не более 1,5 кВ постоянного тока</w:t>
            </w:r>
          </w:p>
          <w:p w14:paraId="1B97DF35" w14:textId="77777777" w:rsidR="00AB51DF" w:rsidRPr="00F47A65" w:rsidRDefault="00AB51DF" w:rsidP="00AB51DF">
            <w:pPr>
              <w:rPr>
                <w:bCs/>
              </w:rPr>
            </w:pPr>
            <w:r w:rsidRPr="00F47A65">
              <w:rPr>
                <w:bCs/>
              </w:rPr>
              <w:lastRenderedPageBreak/>
              <w:t>(низковольтные)</w:t>
            </w:r>
          </w:p>
          <w:p w14:paraId="2C5AA5EF" w14:textId="77777777" w:rsidR="00AB51DF" w:rsidRPr="00F47A65" w:rsidRDefault="00AB51DF" w:rsidP="00AB51DF">
            <w:pPr>
              <w:rPr>
                <w:bCs/>
              </w:rPr>
            </w:pPr>
            <w:r w:rsidRPr="00F47A65">
              <w:rPr>
                <w:bCs/>
              </w:rPr>
              <w:t>Проводники электрического тока</w:t>
            </w:r>
          </w:p>
          <w:p w14:paraId="0BC26053" w14:textId="0B8DC8C9" w:rsidR="00AB51DF" w:rsidRPr="00F47A65" w:rsidRDefault="00AB51DF" w:rsidP="00AB51DF">
            <w:pPr>
              <w:rPr>
                <w:bCs/>
              </w:rPr>
            </w:pPr>
            <w:r w:rsidRPr="00F47A65">
              <w:rPr>
                <w:bCs/>
              </w:rPr>
              <w:t>проч</w:t>
            </w:r>
            <w:r w:rsidR="003111F6" w:rsidRPr="00F47A65">
              <w:rPr>
                <w:bCs/>
              </w:rPr>
              <w:t xml:space="preserve">ие, на напряжение не более 1 кВ переменного тока и не более 1,5 кВ постоянного тока, </w:t>
            </w:r>
            <w:r w:rsidRPr="00F47A65">
              <w:rPr>
                <w:bCs/>
              </w:rPr>
              <w:t>оснащенные соединительными</w:t>
            </w:r>
          </w:p>
          <w:p w14:paraId="3AF61563" w14:textId="77777777" w:rsidR="00AB51DF" w:rsidRPr="00F47A65" w:rsidRDefault="00AB51DF" w:rsidP="00AB51DF">
            <w:pPr>
              <w:rPr>
                <w:bCs/>
              </w:rPr>
            </w:pPr>
            <w:r w:rsidRPr="00F47A65">
              <w:rPr>
                <w:bCs/>
              </w:rPr>
              <w:t>приспособлениями</w:t>
            </w:r>
          </w:p>
          <w:p w14:paraId="0D9F4A83" w14:textId="77777777" w:rsidR="00AB51DF" w:rsidRPr="00F47A65" w:rsidRDefault="00AB51DF" w:rsidP="00AB51DF">
            <w:pPr>
              <w:rPr>
                <w:bCs/>
              </w:rPr>
            </w:pPr>
            <w:r w:rsidRPr="00F47A65">
              <w:rPr>
                <w:bCs/>
              </w:rPr>
              <w:t>Арматура кабельная</w:t>
            </w:r>
          </w:p>
          <w:p w14:paraId="32FA4B5F" w14:textId="77777777" w:rsidR="00AB51DF" w:rsidRPr="00F47A65" w:rsidRDefault="00AB51DF" w:rsidP="00AB51DF">
            <w:pPr>
              <w:rPr>
                <w:bCs/>
              </w:rPr>
            </w:pPr>
            <w:r w:rsidRPr="00F47A65">
              <w:rPr>
                <w:bCs/>
              </w:rPr>
              <w:t>Проводники электрического тока</w:t>
            </w:r>
          </w:p>
          <w:p w14:paraId="3E2A6E97" w14:textId="263AAC7D" w:rsidR="00AB51DF" w:rsidRPr="00F47A65" w:rsidRDefault="00AB51DF" w:rsidP="00AB51DF">
            <w:pPr>
              <w:rPr>
                <w:bCs/>
              </w:rPr>
            </w:pPr>
            <w:r w:rsidRPr="00F47A65">
              <w:rPr>
                <w:bCs/>
              </w:rPr>
              <w:t>проч</w:t>
            </w:r>
            <w:r w:rsidR="003111F6" w:rsidRPr="00F47A65">
              <w:rPr>
                <w:bCs/>
              </w:rPr>
              <w:t xml:space="preserve">ие, на напряжение не более 1 кВ переменного тока и не более 1,5 кВ постоянного тока,  </w:t>
            </w:r>
            <w:r w:rsidRPr="00F47A65">
              <w:rPr>
                <w:bCs/>
              </w:rPr>
              <w:t>не оснащенные соединительными</w:t>
            </w:r>
          </w:p>
          <w:p w14:paraId="1B8B3492" w14:textId="77777777" w:rsidR="007571DB" w:rsidRPr="00F47A65" w:rsidRDefault="00AB51DF" w:rsidP="00AB51DF">
            <w:pPr>
              <w:rPr>
                <w:bCs/>
              </w:rPr>
            </w:pPr>
            <w:r w:rsidRPr="00F47A65">
              <w:rPr>
                <w:bCs/>
              </w:rPr>
              <w:t>приспособлениями (в т.ч. провода)</w:t>
            </w:r>
          </w:p>
          <w:p w14:paraId="74703520" w14:textId="3E31EBB8" w:rsidR="00CA6FC3" w:rsidRPr="00F47A65" w:rsidRDefault="00CA6FC3" w:rsidP="00AB51DF">
            <w:pPr>
              <w:rPr>
                <w:bCs/>
              </w:rPr>
            </w:pPr>
            <w:r w:rsidRPr="00F47A65">
              <w:rPr>
                <w:bCs/>
              </w:rPr>
              <w:t>В т.ч. удлинители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D81DF" w14:textId="3A2276C2" w:rsidR="00AB51DF" w:rsidRPr="00F47A65" w:rsidRDefault="00AB51DF" w:rsidP="00AB51DF">
            <w:r w:rsidRPr="00F47A65">
              <w:lastRenderedPageBreak/>
              <w:t>1с, 3с, 4с (для ТР ТС</w:t>
            </w:r>
          </w:p>
          <w:p w14:paraId="479C0202" w14:textId="77777777" w:rsidR="00AB51DF" w:rsidRPr="00F47A65" w:rsidRDefault="00AB51DF" w:rsidP="00AB51DF">
            <w:r w:rsidRPr="00F47A65">
              <w:t>004/2011)</w:t>
            </w:r>
          </w:p>
          <w:p w14:paraId="4705D0D5" w14:textId="77777777" w:rsidR="00AB51DF" w:rsidRPr="00F47A65" w:rsidRDefault="00AB51DF" w:rsidP="00AB51DF">
            <w:r w:rsidRPr="00F47A65">
              <w:t>Сертификация</w:t>
            </w:r>
          </w:p>
          <w:p w14:paraId="45294782" w14:textId="77777777" w:rsidR="00AB51DF" w:rsidRPr="00F47A65" w:rsidRDefault="00AB51DF" w:rsidP="00AB51DF">
            <w:r w:rsidRPr="00F47A65">
              <w:lastRenderedPageBreak/>
              <w:t>1с, 2с 3с, 6с (для ТР</w:t>
            </w:r>
          </w:p>
          <w:p w14:paraId="5BA90EAE" w14:textId="77777777" w:rsidR="00AB51DF" w:rsidRPr="00F47A65" w:rsidRDefault="00AB51DF" w:rsidP="00AB51DF">
            <w:r w:rsidRPr="00F47A65">
              <w:t>ЕАЭС 037/2016)</w:t>
            </w:r>
          </w:p>
          <w:p w14:paraId="7FA51BD9" w14:textId="77777777" w:rsidR="00AB51DF" w:rsidRPr="00F47A65" w:rsidRDefault="00AB51DF" w:rsidP="00AB51DF">
            <w:r w:rsidRPr="00F47A65">
              <w:t>Сертификация</w:t>
            </w:r>
          </w:p>
          <w:p w14:paraId="0FB3015E" w14:textId="63767777" w:rsidR="007571DB" w:rsidRPr="00F47A65" w:rsidRDefault="007571DB" w:rsidP="00AB51DF"/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0EF5D" w14:textId="52DB0992" w:rsidR="00AB51DF" w:rsidRPr="00F47A65" w:rsidRDefault="00AB51DF" w:rsidP="00AB51D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854440</w:t>
            </w:r>
          </w:p>
          <w:p w14:paraId="358B9655" w14:textId="380B05F3" w:rsidR="00AB51DF" w:rsidRPr="00F47A65" w:rsidRDefault="00AB51DF" w:rsidP="00AB51D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854442</w:t>
            </w:r>
          </w:p>
          <w:p w14:paraId="471302A9" w14:textId="03E4636C" w:rsidR="00AB51DF" w:rsidRPr="00F47A65" w:rsidRDefault="00AB51DF" w:rsidP="00AB51D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8544421000</w:t>
            </w:r>
          </w:p>
          <w:p w14:paraId="3F59E7AF" w14:textId="47BD3FBA" w:rsidR="00AB51DF" w:rsidRPr="00F47A65" w:rsidRDefault="00AB51DF" w:rsidP="00AB51D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854442900</w:t>
            </w:r>
          </w:p>
          <w:p w14:paraId="7719F9B1" w14:textId="4CBFA871" w:rsidR="00AB51DF" w:rsidRPr="00F47A65" w:rsidRDefault="00AB51DF" w:rsidP="00AB51D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8544429003</w:t>
            </w:r>
          </w:p>
          <w:p w14:paraId="3A8CE254" w14:textId="7504AF8C" w:rsidR="00AB51DF" w:rsidRPr="00F47A65" w:rsidRDefault="00AB51DF" w:rsidP="00AB51D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8544429007</w:t>
            </w:r>
          </w:p>
          <w:p w14:paraId="49D38110" w14:textId="311EF5DE" w:rsidR="00AB51DF" w:rsidRPr="00F47A65" w:rsidRDefault="00AB51DF" w:rsidP="00AB51D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8544429009</w:t>
            </w:r>
          </w:p>
          <w:p w14:paraId="520B26C4" w14:textId="0BCB1FA4" w:rsidR="00AB51DF" w:rsidRPr="00F47A65" w:rsidRDefault="00AB51DF" w:rsidP="00AB51D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854449</w:t>
            </w:r>
          </w:p>
          <w:p w14:paraId="10DB12E2" w14:textId="185E2173" w:rsidR="00AB51DF" w:rsidRPr="00F47A65" w:rsidRDefault="00AB51DF" w:rsidP="00AB51D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8544492000</w:t>
            </w:r>
          </w:p>
          <w:p w14:paraId="3F702E3C" w14:textId="284A6D8B" w:rsidR="00AB51DF" w:rsidRPr="00F47A65" w:rsidRDefault="00AB51DF" w:rsidP="00AB51D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854449910</w:t>
            </w:r>
          </w:p>
          <w:p w14:paraId="4DAA8E3C" w14:textId="0189D5A3" w:rsidR="00AB51DF" w:rsidRPr="00F47A65" w:rsidRDefault="00AB51DF" w:rsidP="00AB51D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8544499101</w:t>
            </w:r>
          </w:p>
          <w:p w14:paraId="231F76DB" w14:textId="01DA058F" w:rsidR="00AB51DF" w:rsidRPr="00F47A65" w:rsidRDefault="00AB51DF" w:rsidP="00AB51D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8544499102</w:t>
            </w:r>
          </w:p>
          <w:p w14:paraId="091F67FC" w14:textId="38DBD518" w:rsidR="00AB51DF" w:rsidRPr="00F47A65" w:rsidRDefault="00AB51DF" w:rsidP="00AB51D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8544499108</w:t>
            </w:r>
          </w:p>
          <w:p w14:paraId="14E4D969" w14:textId="39A9EBBD" w:rsidR="00AB51DF" w:rsidRPr="00F47A65" w:rsidRDefault="00AB51DF" w:rsidP="00AB51D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854449930</w:t>
            </w:r>
          </w:p>
          <w:p w14:paraId="10F585B1" w14:textId="60DFDDC1" w:rsidR="00AB51DF" w:rsidRPr="00F47A65" w:rsidRDefault="00AB51DF" w:rsidP="00AB51D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8544</w:t>
            </w:r>
          </w:p>
          <w:p w14:paraId="2A7540BA" w14:textId="43D81C8B" w:rsidR="00AB51DF" w:rsidRPr="00F47A65" w:rsidRDefault="00AB51DF" w:rsidP="00AB51D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8544499301</w:t>
            </w:r>
          </w:p>
          <w:p w14:paraId="6F40E028" w14:textId="7889CC34" w:rsidR="00AB51DF" w:rsidRPr="00F47A65" w:rsidRDefault="00AB51DF" w:rsidP="00AB51D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8544499302</w:t>
            </w:r>
          </w:p>
          <w:p w14:paraId="26E44E67" w14:textId="43BC04BA" w:rsidR="00AB51DF" w:rsidRPr="00F47A65" w:rsidRDefault="00AB51DF" w:rsidP="00AB51D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8544499309</w:t>
            </w:r>
          </w:p>
          <w:p w14:paraId="1FA0803D" w14:textId="7D6CACC3" w:rsidR="00AB51DF" w:rsidRPr="00F47A65" w:rsidRDefault="00AB51DF" w:rsidP="00AB51D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85444995</w:t>
            </w:r>
          </w:p>
          <w:p w14:paraId="6B646E30" w14:textId="37E8CD51" w:rsidR="00AB51DF" w:rsidRPr="00F47A65" w:rsidRDefault="00AB51DF" w:rsidP="00AB51D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8544499501</w:t>
            </w:r>
          </w:p>
          <w:p w14:paraId="06E412F7" w14:textId="556D12ED" w:rsidR="00AB51DF" w:rsidRPr="00F47A65" w:rsidRDefault="00AB51DF" w:rsidP="00AB51D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8544499509</w:t>
            </w:r>
          </w:p>
          <w:p w14:paraId="76B83404" w14:textId="53BC448B" w:rsidR="00AB51DF" w:rsidRPr="00F47A65" w:rsidRDefault="00AB51DF" w:rsidP="00AB51D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8544499900</w:t>
            </w:r>
          </w:p>
          <w:p w14:paraId="13B076B1" w14:textId="77777777" w:rsidR="00AB51DF" w:rsidRPr="00F47A65" w:rsidRDefault="00AB51DF" w:rsidP="00AB51D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8535</w:t>
            </w:r>
          </w:p>
          <w:p w14:paraId="61483203" w14:textId="73C613E1" w:rsidR="007571DB" w:rsidRPr="00F47A65" w:rsidRDefault="00AB51DF" w:rsidP="00AB51DF">
            <w:r w:rsidRPr="00F47A65">
              <w:rPr>
                <w:bCs/>
              </w:rPr>
              <w:t>8536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1FF82" w14:textId="77777777" w:rsidR="00AB51DF" w:rsidRPr="00F47A65" w:rsidRDefault="00AB51DF" w:rsidP="00AB51DF">
            <w:pPr>
              <w:rPr>
                <w:bCs/>
              </w:rPr>
            </w:pPr>
            <w:r w:rsidRPr="00F47A65">
              <w:rPr>
                <w:bCs/>
              </w:rPr>
              <w:lastRenderedPageBreak/>
              <w:t>ТР ТС 004/2011</w:t>
            </w:r>
          </w:p>
          <w:p w14:paraId="29B38624" w14:textId="72F3CE54" w:rsidR="007571DB" w:rsidRPr="00F47A65" w:rsidRDefault="00AB51DF" w:rsidP="00AB51DF">
            <w:pPr>
              <w:rPr>
                <w:bCs/>
                <w:lang w:eastAsia="en-US"/>
              </w:rPr>
            </w:pPr>
            <w:r w:rsidRPr="00F47A65">
              <w:rPr>
                <w:bCs/>
              </w:rPr>
              <w:t>ТР ЕАЭС 037/2016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B76F3" w14:textId="77777777" w:rsidR="00AB51DF" w:rsidRPr="00F47A65" w:rsidRDefault="00AB51DF" w:rsidP="00AB51DF">
            <w:pPr>
              <w:spacing w:line="276" w:lineRule="auto"/>
              <w:rPr>
                <w:b/>
                <w:bCs/>
                <w:spacing w:val="-1"/>
                <w:lang w:eastAsia="en-US"/>
              </w:rPr>
            </w:pPr>
            <w:r w:rsidRPr="00F47A65">
              <w:rPr>
                <w:b/>
                <w:bCs/>
                <w:spacing w:val="-1"/>
                <w:lang w:eastAsia="en-US"/>
              </w:rPr>
              <w:t>ТР ТС 004/2011</w:t>
            </w:r>
          </w:p>
          <w:p w14:paraId="23FF1036" w14:textId="77777777" w:rsidR="00AB51DF" w:rsidRPr="00F47A65" w:rsidRDefault="00AB51DF" w:rsidP="00AB51DF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12.2.007.14</w:t>
            </w:r>
          </w:p>
          <w:p w14:paraId="0B1DA97C" w14:textId="77777777" w:rsidR="00AB51DF" w:rsidRPr="00F47A65" w:rsidRDefault="00AB51DF" w:rsidP="00AB51DF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lastRenderedPageBreak/>
              <w:t>ГОСТ 31947</w:t>
            </w:r>
          </w:p>
          <w:p w14:paraId="0BFBA090" w14:textId="77777777" w:rsidR="00AB51DF" w:rsidRPr="00F47A65" w:rsidRDefault="00AB51DF" w:rsidP="00AB51DF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433</w:t>
            </w:r>
          </w:p>
          <w:p w14:paraId="4F4B75B9" w14:textId="77777777" w:rsidR="00AB51DF" w:rsidRPr="00F47A65" w:rsidRDefault="00AB51DF" w:rsidP="00AB51DF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433</w:t>
            </w:r>
          </w:p>
          <w:p w14:paraId="1CF02A01" w14:textId="77777777" w:rsidR="00AB51DF" w:rsidRPr="00F47A65" w:rsidRDefault="00AB51DF" w:rsidP="00AB51DF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52868</w:t>
            </w:r>
          </w:p>
          <w:p w14:paraId="44881C24" w14:textId="77777777" w:rsidR="00AB51DF" w:rsidRPr="00F47A65" w:rsidRDefault="00AB51DF" w:rsidP="00AB51DF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1508</w:t>
            </w:r>
          </w:p>
          <w:p w14:paraId="34AC5843" w14:textId="77777777" w:rsidR="00AB51DF" w:rsidRPr="00F47A65" w:rsidRDefault="00AB51DF" w:rsidP="00AB51DF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10348</w:t>
            </w:r>
          </w:p>
          <w:p w14:paraId="52C2CB3F" w14:textId="77777777" w:rsidR="00AB51DF" w:rsidRPr="00F47A65" w:rsidRDefault="00AB51DF" w:rsidP="00AB51DF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18410</w:t>
            </w:r>
          </w:p>
          <w:p w14:paraId="15FBFF9D" w14:textId="77777777" w:rsidR="00AB51DF" w:rsidRPr="00F47A65" w:rsidRDefault="00AB51DF" w:rsidP="00AB51DF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61138</w:t>
            </w:r>
          </w:p>
          <w:p w14:paraId="7F89E7B3" w14:textId="77777777" w:rsidR="00AB51DF" w:rsidRPr="00F47A65" w:rsidRDefault="00AB51DF" w:rsidP="00AB51DF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18404.0</w:t>
            </w:r>
          </w:p>
          <w:p w14:paraId="688AAAAC" w14:textId="77777777" w:rsidR="00AB51DF" w:rsidRPr="00F47A65" w:rsidRDefault="00AB51DF" w:rsidP="00AB51DF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18404.1</w:t>
            </w:r>
          </w:p>
          <w:p w14:paraId="2AC27103" w14:textId="77777777" w:rsidR="00AB51DF" w:rsidRPr="00F47A65" w:rsidRDefault="00AB51DF" w:rsidP="00AB51DF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18404.2</w:t>
            </w:r>
          </w:p>
          <w:p w14:paraId="0076427B" w14:textId="77777777" w:rsidR="00AB51DF" w:rsidRPr="00F47A65" w:rsidRDefault="00AB51DF" w:rsidP="00AB51DF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18404.3</w:t>
            </w:r>
          </w:p>
          <w:p w14:paraId="53E1199C" w14:textId="77777777" w:rsidR="00AB51DF" w:rsidRPr="00F47A65" w:rsidRDefault="00AB51DF" w:rsidP="00AB51DF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ГОСТ18690</w:t>
            </w:r>
          </w:p>
          <w:p w14:paraId="7DA066F6" w14:textId="77777777" w:rsidR="00AB51DF" w:rsidRPr="00F47A65" w:rsidRDefault="00AB51DF" w:rsidP="00AB51DF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23286</w:t>
            </w:r>
          </w:p>
          <w:p w14:paraId="0D9AE940" w14:textId="77777777" w:rsidR="00AB51DF" w:rsidRPr="00F47A65" w:rsidRDefault="00AB51DF" w:rsidP="00AB51DF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24334</w:t>
            </w:r>
          </w:p>
          <w:p w14:paraId="0AF2F5B9" w14:textId="77777777" w:rsidR="00AB51DF" w:rsidRPr="00F47A65" w:rsidRDefault="00AB51DF" w:rsidP="00AB51DF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24641</w:t>
            </w:r>
          </w:p>
          <w:p w14:paraId="25C979E6" w14:textId="77777777" w:rsidR="00AB51DF" w:rsidRPr="00F47A65" w:rsidRDefault="00AB51DF" w:rsidP="00AB51DF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26411</w:t>
            </w:r>
          </w:p>
          <w:p w14:paraId="3D562F2B" w14:textId="77777777" w:rsidR="00AB51DF" w:rsidRPr="00F47A65" w:rsidRDefault="00AB51DF" w:rsidP="00AB51DF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31565</w:t>
            </w:r>
          </w:p>
          <w:p w14:paraId="2E5C4A75" w14:textId="77777777" w:rsidR="00AB51DF" w:rsidRPr="00F47A65" w:rsidRDefault="00AB51DF" w:rsidP="00AB51DF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31943</w:t>
            </w:r>
          </w:p>
          <w:p w14:paraId="25A12912" w14:textId="77777777" w:rsidR="00AB51DF" w:rsidRPr="00F47A65" w:rsidRDefault="00AB51DF" w:rsidP="00AB51DF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31944</w:t>
            </w:r>
          </w:p>
          <w:p w14:paraId="32B164B7" w14:textId="77777777" w:rsidR="00AB51DF" w:rsidRPr="00F47A65" w:rsidRDefault="00AB51DF" w:rsidP="00AB51DF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31945</w:t>
            </w:r>
          </w:p>
          <w:p w14:paraId="5A719DC4" w14:textId="77777777" w:rsidR="00AB51DF" w:rsidRPr="00F47A65" w:rsidRDefault="00AB51DF" w:rsidP="00AB51DF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31995</w:t>
            </w:r>
          </w:p>
          <w:p w14:paraId="53BE4783" w14:textId="77777777" w:rsidR="00AB51DF" w:rsidRPr="00F47A65" w:rsidRDefault="00AB51DF" w:rsidP="00AB51DF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31996</w:t>
            </w:r>
          </w:p>
          <w:p w14:paraId="45CA483A" w14:textId="77777777" w:rsidR="00AB51DF" w:rsidRPr="00F47A65" w:rsidRDefault="00AB51DF" w:rsidP="00AB51DF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СТ РК 2203</w:t>
            </w:r>
          </w:p>
          <w:p w14:paraId="7C41B887" w14:textId="77777777" w:rsidR="00AB51DF" w:rsidRPr="00F47A65" w:rsidRDefault="00AB51DF" w:rsidP="00AB51DF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СТ РК 2338</w:t>
            </w:r>
          </w:p>
          <w:p w14:paraId="0050FC9F" w14:textId="77777777" w:rsidR="00AB51DF" w:rsidRPr="00F47A65" w:rsidRDefault="00AB51DF" w:rsidP="00AB51DF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СТ РК 2339</w:t>
            </w:r>
          </w:p>
          <w:p w14:paraId="70A5213A" w14:textId="77777777" w:rsidR="007571DB" w:rsidRPr="00F47A65" w:rsidRDefault="00AB51DF" w:rsidP="00AB51DF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СТ РК 2340</w:t>
            </w:r>
          </w:p>
          <w:p w14:paraId="661CC774" w14:textId="77777777" w:rsidR="00AB51DF" w:rsidRPr="00F47A65" w:rsidRDefault="00AB51DF" w:rsidP="00AB51DF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СТ РК 2643</w:t>
            </w:r>
          </w:p>
          <w:p w14:paraId="791CAD57" w14:textId="77777777" w:rsidR="00AB51DF" w:rsidRPr="00F47A65" w:rsidRDefault="00AB51DF" w:rsidP="00AB51DF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СТ РК 2644</w:t>
            </w:r>
          </w:p>
          <w:p w14:paraId="5C32DAA4" w14:textId="77777777" w:rsidR="00AB51DF" w:rsidRPr="00F47A65" w:rsidRDefault="00AB51DF" w:rsidP="00AB51DF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lastRenderedPageBreak/>
              <w:t>ГОСТ Р 54429</w:t>
            </w:r>
          </w:p>
          <w:p w14:paraId="25FA9F1F" w14:textId="77777777" w:rsidR="00AB51DF" w:rsidRPr="00F47A65" w:rsidRDefault="00AB51DF" w:rsidP="00AB51DF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22483</w:t>
            </w:r>
          </w:p>
          <w:p w14:paraId="1AB71E10" w14:textId="77777777" w:rsidR="00AB51DF" w:rsidRPr="00F47A65" w:rsidRDefault="00AB51DF" w:rsidP="00AB51DF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60702-1</w:t>
            </w:r>
          </w:p>
          <w:p w14:paraId="7E090F52" w14:textId="77777777" w:rsidR="00AB51DF" w:rsidRPr="00F47A65" w:rsidRDefault="00AB51DF" w:rsidP="00AB51DF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60702-2</w:t>
            </w:r>
          </w:p>
          <w:p w14:paraId="3C9DAFE1" w14:textId="77777777" w:rsidR="00AB51DF" w:rsidRPr="00F47A65" w:rsidRDefault="00AB51DF" w:rsidP="00AB51DF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60227-1</w:t>
            </w:r>
          </w:p>
          <w:p w14:paraId="08712495" w14:textId="77777777" w:rsidR="00AB51DF" w:rsidRPr="00F47A65" w:rsidRDefault="00AB51DF" w:rsidP="00AB51DF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60227-3</w:t>
            </w:r>
          </w:p>
          <w:p w14:paraId="7795136F" w14:textId="77777777" w:rsidR="00AB51DF" w:rsidRPr="00F47A65" w:rsidRDefault="00AB51DF" w:rsidP="00AB51DF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60227-4</w:t>
            </w:r>
          </w:p>
          <w:p w14:paraId="2D178914" w14:textId="77777777" w:rsidR="00AB51DF" w:rsidRPr="00F47A65" w:rsidRDefault="00AB51DF" w:rsidP="00AB51DF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60227-5</w:t>
            </w:r>
          </w:p>
          <w:p w14:paraId="7AF29290" w14:textId="77777777" w:rsidR="00AB51DF" w:rsidRPr="00F47A65" w:rsidRDefault="00AB51DF" w:rsidP="00AB51DF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60227-6</w:t>
            </w:r>
          </w:p>
          <w:p w14:paraId="46ED9766" w14:textId="77777777" w:rsidR="00AB51DF" w:rsidRPr="00F47A65" w:rsidRDefault="00AB51DF" w:rsidP="00AB51DF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60227-7</w:t>
            </w:r>
          </w:p>
          <w:p w14:paraId="23D5EBEA" w14:textId="77777777" w:rsidR="00AB51DF" w:rsidRPr="00F47A65" w:rsidRDefault="00AB51DF" w:rsidP="00AB51DF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22483 (IEC 60228)</w:t>
            </w:r>
          </w:p>
          <w:p w14:paraId="60C82AE6" w14:textId="77777777" w:rsidR="00AB51DF" w:rsidRPr="00F47A65" w:rsidRDefault="00AB51DF" w:rsidP="00AB51DF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60245-1</w:t>
            </w:r>
          </w:p>
          <w:p w14:paraId="7A22B0EA" w14:textId="77777777" w:rsidR="00AB51DF" w:rsidRPr="00F47A65" w:rsidRDefault="00AB51DF" w:rsidP="00AB51DF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60245-3</w:t>
            </w:r>
          </w:p>
          <w:p w14:paraId="1FE9E869" w14:textId="77777777" w:rsidR="00AB51DF" w:rsidRPr="00F47A65" w:rsidRDefault="00AB51DF" w:rsidP="00AB51DF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СТБ IEC 60245-3</w:t>
            </w:r>
          </w:p>
          <w:p w14:paraId="6B85D118" w14:textId="77777777" w:rsidR="00AB51DF" w:rsidRPr="00F47A65" w:rsidRDefault="00AB51DF" w:rsidP="00AB51DF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60245-4</w:t>
            </w:r>
          </w:p>
          <w:p w14:paraId="07B37477" w14:textId="77777777" w:rsidR="00AB51DF" w:rsidRPr="00F47A65" w:rsidRDefault="00AB51DF" w:rsidP="00AB51DF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60245-5</w:t>
            </w:r>
          </w:p>
          <w:p w14:paraId="0A87BEB1" w14:textId="77777777" w:rsidR="00AB51DF" w:rsidRPr="00F47A65" w:rsidRDefault="00AB51DF" w:rsidP="00AB51DF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СТБ IEC 60245-5</w:t>
            </w:r>
          </w:p>
          <w:p w14:paraId="14AB4E64" w14:textId="77777777" w:rsidR="00AB51DF" w:rsidRPr="00F47A65" w:rsidRDefault="00AB51DF" w:rsidP="00AB51DF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60245-6</w:t>
            </w:r>
          </w:p>
          <w:p w14:paraId="0AEB0DC0" w14:textId="77777777" w:rsidR="00AB51DF" w:rsidRPr="00F47A65" w:rsidRDefault="00AB51DF" w:rsidP="00AB51DF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СТБ IEC 60245-6</w:t>
            </w:r>
          </w:p>
          <w:p w14:paraId="767B33CC" w14:textId="77777777" w:rsidR="00AB51DF" w:rsidRPr="00F47A65" w:rsidRDefault="00AB51DF" w:rsidP="00AB51DF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60245-7</w:t>
            </w:r>
          </w:p>
          <w:p w14:paraId="6F7F0A06" w14:textId="77777777" w:rsidR="00AB51DF" w:rsidRPr="00F47A65" w:rsidRDefault="00AB51DF" w:rsidP="00AB51DF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60245-8</w:t>
            </w:r>
          </w:p>
          <w:p w14:paraId="77B07E30" w14:textId="77777777" w:rsidR="00AB51DF" w:rsidRPr="00F47A65" w:rsidRDefault="00AB51DF" w:rsidP="00AB51DF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СТ РК IEC 60502-1</w:t>
            </w:r>
          </w:p>
          <w:p w14:paraId="48E5FAF0" w14:textId="77777777" w:rsidR="00AB51DF" w:rsidRPr="00F47A65" w:rsidRDefault="00AB51DF" w:rsidP="00AB51DF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СТБ IEC 60502-1</w:t>
            </w:r>
          </w:p>
          <w:p w14:paraId="39D89AA3" w14:textId="77777777" w:rsidR="00AB51DF" w:rsidRPr="00F47A65" w:rsidRDefault="00AB51DF" w:rsidP="00AB51DF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МЭК 60800</w:t>
            </w:r>
          </w:p>
          <w:p w14:paraId="45B123B3" w14:textId="77777777" w:rsidR="00AB51DF" w:rsidRPr="00F47A65" w:rsidRDefault="00AB51DF" w:rsidP="00AB51DF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МЭК 62219</w:t>
            </w:r>
          </w:p>
          <w:p w14:paraId="37B3649E" w14:textId="77777777" w:rsidR="00AB51DF" w:rsidRPr="00F47A65" w:rsidRDefault="00AB51DF" w:rsidP="00AB51DF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СТ РК IEC 62821-1</w:t>
            </w:r>
          </w:p>
          <w:p w14:paraId="7827CC06" w14:textId="77777777" w:rsidR="00AB51DF" w:rsidRPr="00F47A65" w:rsidRDefault="00AB51DF" w:rsidP="00AB51DF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СТ РК IEC 62821-3</w:t>
            </w:r>
          </w:p>
          <w:p w14:paraId="29CAFF16" w14:textId="77777777" w:rsidR="00AB51DF" w:rsidRPr="00F47A65" w:rsidRDefault="00AB51DF" w:rsidP="00AB51DF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60799-</w:t>
            </w:r>
          </w:p>
          <w:p w14:paraId="6BA8C109" w14:textId="77777777" w:rsidR="00AB51DF" w:rsidRPr="00F47A65" w:rsidRDefault="00AB51DF" w:rsidP="00AB51DF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60884-2-7</w:t>
            </w:r>
          </w:p>
          <w:p w14:paraId="44027280" w14:textId="77777777" w:rsidR="00AB51DF" w:rsidRPr="00F47A65" w:rsidRDefault="00AB51DF" w:rsidP="00AB51DF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lastRenderedPageBreak/>
              <w:t>ГОСТ 7399</w:t>
            </w:r>
          </w:p>
          <w:p w14:paraId="2CEF78A2" w14:textId="77777777" w:rsidR="00AB51DF" w:rsidRPr="00F47A65" w:rsidRDefault="00AB51DF" w:rsidP="00AB51DF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28244</w:t>
            </w:r>
          </w:p>
          <w:p w14:paraId="79F3BA69" w14:textId="77777777" w:rsidR="00AB51DF" w:rsidRPr="00F47A65" w:rsidRDefault="00AB51DF" w:rsidP="00AB51DF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839</w:t>
            </w:r>
          </w:p>
          <w:p w14:paraId="2EEDC068" w14:textId="77777777" w:rsidR="00AB51DF" w:rsidRPr="00F47A65" w:rsidRDefault="00AB51DF" w:rsidP="00AB51DF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2190</w:t>
            </w:r>
          </w:p>
          <w:p w14:paraId="40A9EC24" w14:textId="77777777" w:rsidR="00AB51DF" w:rsidRPr="00F47A65" w:rsidRDefault="00AB51DF" w:rsidP="00AB51DF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6285</w:t>
            </w:r>
          </w:p>
          <w:p w14:paraId="51D4E689" w14:textId="77777777" w:rsidR="00AB51DF" w:rsidRPr="00F47A65" w:rsidRDefault="00AB51DF" w:rsidP="00AB51DF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17515</w:t>
            </w:r>
          </w:p>
          <w:p w14:paraId="6F9CFE38" w14:textId="77777777" w:rsidR="00AB51DF" w:rsidRPr="00F47A65" w:rsidRDefault="00AB51DF" w:rsidP="00AB51DF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26445</w:t>
            </w:r>
          </w:p>
          <w:p w14:paraId="74D18C1F" w14:textId="77777777" w:rsidR="00AB51DF" w:rsidRPr="00F47A65" w:rsidRDefault="00AB51DF" w:rsidP="00AB51DF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28244</w:t>
            </w:r>
          </w:p>
          <w:p w14:paraId="25F9831D" w14:textId="77777777" w:rsidR="00AB51DF" w:rsidRPr="00F47A65" w:rsidRDefault="00AB51DF" w:rsidP="00AB51DF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31946</w:t>
            </w:r>
          </w:p>
          <w:p w14:paraId="7027C121" w14:textId="77777777" w:rsidR="00AB51DF" w:rsidRPr="00F47A65" w:rsidRDefault="00AB51DF" w:rsidP="00AB51DF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СТ РК 2462</w:t>
            </w:r>
          </w:p>
          <w:p w14:paraId="402907C6" w14:textId="77777777" w:rsidR="00AB51DF" w:rsidRPr="00F47A65" w:rsidRDefault="00AB51DF" w:rsidP="00AB51DF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СТ РК 2526</w:t>
            </w:r>
          </w:p>
          <w:p w14:paraId="011C0948" w14:textId="77777777" w:rsidR="00AB51DF" w:rsidRPr="00F47A65" w:rsidRDefault="00AB51DF" w:rsidP="00AB51DF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СТ РК 2527</w:t>
            </w:r>
          </w:p>
          <w:p w14:paraId="2B9CB42C" w14:textId="77777777" w:rsidR="00AB51DF" w:rsidRPr="00F47A65" w:rsidRDefault="00AB51DF" w:rsidP="00AB51DF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СТ РК 2641</w:t>
            </w:r>
          </w:p>
          <w:p w14:paraId="35B8CB7C" w14:textId="77777777" w:rsidR="00AB51DF" w:rsidRPr="00F47A65" w:rsidRDefault="00AB51DF" w:rsidP="00AB51DF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СТ РК 2794</w:t>
            </w:r>
          </w:p>
          <w:p w14:paraId="0D632EAD" w14:textId="77777777" w:rsidR="00AB51DF" w:rsidRPr="00F47A65" w:rsidRDefault="00AB51DF" w:rsidP="00AB51DF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839</w:t>
            </w:r>
          </w:p>
          <w:p w14:paraId="31025DBE" w14:textId="77777777" w:rsidR="00AB51DF" w:rsidRPr="00F47A65" w:rsidRDefault="00AB51DF" w:rsidP="00AB51DF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31223</w:t>
            </w:r>
          </w:p>
          <w:p w14:paraId="42D31305" w14:textId="77777777" w:rsidR="00AB51DF" w:rsidRPr="00F47A65" w:rsidRDefault="00AB51DF" w:rsidP="00AB51DF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(IEC 61242)</w:t>
            </w:r>
          </w:p>
          <w:p w14:paraId="368D8E38" w14:textId="77777777" w:rsidR="00AB51DF" w:rsidRPr="00F47A65" w:rsidRDefault="00AB51DF" w:rsidP="00AB51DF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60884-1</w:t>
            </w:r>
          </w:p>
          <w:p w14:paraId="6F95C74B" w14:textId="77777777" w:rsidR="00AB51DF" w:rsidRPr="00F47A65" w:rsidRDefault="00AB51DF" w:rsidP="00AB51DF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7006</w:t>
            </w:r>
          </w:p>
          <w:p w14:paraId="600B76FD" w14:textId="77777777" w:rsidR="00AB51DF" w:rsidRPr="00F47A65" w:rsidRDefault="00AB51DF" w:rsidP="00AB51DF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24334</w:t>
            </w:r>
          </w:p>
          <w:p w14:paraId="32E0B3BC" w14:textId="77777777" w:rsidR="00AB51DF" w:rsidRPr="00F47A65" w:rsidRDefault="00AB51DF" w:rsidP="00AB51DF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34679</w:t>
            </w:r>
          </w:p>
          <w:p w14:paraId="715BF562" w14:textId="77777777" w:rsidR="00AB51DF" w:rsidRPr="00F47A65" w:rsidRDefault="00AB51DF" w:rsidP="00AB51DF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839</w:t>
            </w:r>
          </w:p>
          <w:p w14:paraId="6FE19261" w14:textId="77777777" w:rsidR="00AB51DF" w:rsidRPr="00F47A65" w:rsidRDefault="00AB51DF" w:rsidP="00AB51DF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16092</w:t>
            </w:r>
          </w:p>
          <w:p w14:paraId="3BB99517" w14:textId="77777777" w:rsidR="00AB51DF" w:rsidRPr="00F47A65" w:rsidRDefault="00AB51DF" w:rsidP="00AB51DF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70042</w:t>
            </w:r>
          </w:p>
          <w:p w14:paraId="599964F3" w14:textId="77777777" w:rsidR="00AB51DF" w:rsidRPr="00F47A65" w:rsidRDefault="00AB51DF" w:rsidP="00AB51DF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70043</w:t>
            </w:r>
          </w:p>
          <w:p w14:paraId="6CC2B70F" w14:textId="77777777" w:rsidR="00AB51DF" w:rsidRPr="00F47A65" w:rsidRDefault="00AB51DF" w:rsidP="00AB51DF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53538</w:t>
            </w:r>
          </w:p>
          <w:p w14:paraId="04F5B32A" w14:textId="77777777" w:rsidR="00AB51DF" w:rsidRPr="00F47A65" w:rsidRDefault="00AB51DF" w:rsidP="00AB51DF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СТБ EN 50525-2-83</w:t>
            </w:r>
          </w:p>
          <w:p w14:paraId="60E6F758" w14:textId="77777777" w:rsidR="00AB51DF" w:rsidRPr="00F47A65" w:rsidRDefault="00AB51DF" w:rsidP="00AB51DF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61316</w:t>
            </w:r>
          </w:p>
          <w:p w14:paraId="47E31157" w14:textId="77777777" w:rsidR="00AB51DF" w:rsidRPr="00F47A65" w:rsidRDefault="00AB51DF" w:rsidP="00AB51DF">
            <w:pPr>
              <w:spacing w:line="276" w:lineRule="auto"/>
              <w:rPr>
                <w:bCs/>
                <w:spacing w:val="-1"/>
                <w:lang w:eastAsia="en-US"/>
              </w:rPr>
            </w:pPr>
          </w:p>
          <w:p w14:paraId="672DDFE1" w14:textId="17ABE7CD" w:rsidR="00AB51DF" w:rsidRPr="00F47A65" w:rsidRDefault="00AB51DF" w:rsidP="00AB51DF">
            <w:pPr>
              <w:spacing w:line="276" w:lineRule="auto"/>
              <w:rPr>
                <w:b/>
                <w:bCs/>
                <w:spacing w:val="-1"/>
                <w:lang w:eastAsia="en-US"/>
              </w:rPr>
            </w:pPr>
            <w:r w:rsidRPr="00F47A65">
              <w:rPr>
                <w:b/>
                <w:bCs/>
                <w:spacing w:val="-1"/>
                <w:lang w:eastAsia="en-US"/>
              </w:rPr>
              <w:lastRenderedPageBreak/>
              <w:t>ТР ЕАЭС 037/2016</w:t>
            </w:r>
          </w:p>
        </w:tc>
      </w:tr>
      <w:tr w:rsidR="007571DB" w:rsidRPr="00F47A65" w14:paraId="2BDBDEEC" w14:textId="77777777" w:rsidTr="004A2D6A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BD324" w14:textId="0547646C" w:rsidR="007571DB" w:rsidRPr="00F47A65" w:rsidRDefault="002645EC" w:rsidP="001B23F6">
            <w:pPr>
              <w:spacing w:after="160" w:line="259" w:lineRule="auto"/>
            </w:pPr>
            <w:r w:rsidRPr="00F47A65">
              <w:lastRenderedPageBreak/>
              <w:t>1.9.9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7E813" w14:textId="77777777" w:rsidR="002645EC" w:rsidRPr="00F47A65" w:rsidRDefault="002645EC" w:rsidP="002645EC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F47A65">
              <w:rPr>
                <w:bCs/>
                <w:color w:val="auto"/>
                <w:sz w:val="20"/>
                <w:szCs w:val="20"/>
              </w:rPr>
              <w:t>Переключатели и выключатели,</w:t>
            </w:r>
          </w:p>
          <w:p w14:paraId="6FE0132C" w14:textId="171EDF2C" w:rsidR="007571DB" w:rsidRPr="00F47A65" w:rsidRDefault="002645EC" w:rsidP="002645EC">
            <w:pPr>
              <w:pStyle w:val="Default"/>
              <w:rPr>
                <w:bCs/>
                <w:sz w:val="20"/>
                <w:szCs w:val="20"/>
              </w:rPr>
            </w:pPr>
            <w:r w:rsidRPr="00F47A65">
              <w:rPr>
                <w:bCs/>
                <w:color w:val="auto"/>
                <w:sz w:val="20"/>
                <w:szCs w:val="20"/>
              </w:rPr>
              <w:t>включая клавишные и поворотные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F8A71" w14:textId="5732D208" w:rsidR="002645EC" w:rsidRPr="00F47A65" w:rsidRDefault="002645EC" w:rsidP="002645EC">
            <w:r w:rsidRPr="00F47A65">
              <w:t>1с, 3с, 4с</w:t>
            </w:r>
          </w:p>
          <w:p w14:paraId="566ED7B5" w14:textId="77777777" w:rsidR="002645EC" w:rsidRPr="00F47A65" w:rsidRDefault="002645EC" w:rsidP="002645EC">
            <w:r w:rsidRPr="00F47A65">
              <w:t>Сертификация</w:t>
            </w:r>
          </w:p>
          <w:p w14:paraId="024C6C02" w14:textId="52D1F396" w:rsidR="007571DB" w:rsidRPr="00F47A65" w:rsidRDefault="007571DB" w:rsidP="002645EC">
            <w:pPr>
              <w:rPr>
                <w:lang w:val="kk-KZ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E1A27" w14:textId="789E67BA" w:rsidR="002645EC" w:rsidRPr="00F47A65" w:rsidRDefault="002645EC" w:rsidP="002645EC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F47A65">
              <w:rPr>
                <w:bCs/>
                <w:color w:val="auto"/>
                <w:sz w:val="20"/>
                <w:szCs w:val="20"/>
              </w:rPr>
              <w:t>853650</w:t>
            </w:r>
          </w:p>
          <w:p w14:paraId="6EBE2880" w14:textId="7076A5B1" w:rsidR="002645EC" w:rsidRPr="00F47A65" w:rsidRDefault="002645EC" w:rsidP="002645EC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F47A65">
              <w:rPr>
                <w:bCs/>
                <w:color w:val="auto"/>
                <w:sz w:val="20"/>
                <w:szCs w:val="20"/>
              </w:rPr>
              <w:t>8536500400</w:t>
            </w:r>
          </w:p>
          <w:p w14:paraId="1024AAA4" w14:textId="70484C72" w:rsidR="002645EC" w:rsidRPr="00F47A65" w:rsidRDefault="002645EC" w:rsidP="002645EC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F47A65">
              <w:rPr>
                <w:bCs/>
                <w:color w:val="auto"/>
                <w:sz w:val="20"/>
                <w:szCs w:val="20"/>
              </w:rPr>
              <w:t>8536500600</w:t>
            </w:r>
          </w:p>
          <w:p w14:paraId="69B31E08" w14:textId="72539381" w:rsidR="002645EC" w:rsidRPr="00F47A65" w:rsidRDefault="002645EC" w:rsidP="002645EC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F47A65">
              <w:rPr>
                <w:bCs/>
                <w:color w:val="auto"/>
                <w:sz w:val="20"/>
                <w:szCs w:val="20"/>
              </w:rPr>
              <w:t>8536501101</w:t>
            </w:r>
          </w:p>
          <w:p w14:paraId="17940B8D" w14:textId="131558A7" w:rsidR="002645EC" w:rsidRPr="00F47A65" w:rsidRDefault="002645EC" w:rsidP="002645EC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F47A65">
              <w:rPr>
                <w:bCs/>
                <w:color w:val="auto"/>
                <w:sz w:val="20"/>
                <w:szCs w:val="20"/>
              </w:rPr>
              <w:t>8536501501</w:t>
            </w:r>
          </w:p>
          <w:p w14:paraId="258BD041" w14:textId="4102FBB7" w:rsidR="002645EC" w:rsidRPr="00F47A65" w:rsidRDefault="002645EC" w:rsidP="002645EC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F47A65">
              <w:rPr>
                <w:bCs/>
                <w:color w:val="auto"/>
                <w:sz w:val="20"/>
                <w:szCs w:val="20"/>
              </w:rPr>
              <w:t>8536500700</w:t>
            </w:r>
          </w:p>
          <w:p w14:paraId="7FC111A5" w14:textId="746EB75C" w:rsidR="002645EC" w:rsidRPr="00F47A65" w:rsidRDefault="002645EC" w:rsidP="002645EC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F47A65">
              <w:rPr>
                <w:bCs/>
                <w:color w:val="auto"/>
                <w:sz w:val="20"/>
                <w:szCs w:val="20"/>
              </w:rPr>
              <w:t>853650110</w:t>
            </w:r>
          </w:p>
          <w:p w14:paraId="2CCEE473" w14:textId="3B2AF7C3" w:rsidR="002645EC" w:rsidRPr="00F47A65" w:rsidRDefault="002645EC" w:rsidP="002645EC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F47A65">
              <w:rPr>
                <w:bCs/>
                <w:color w:val="auto"/>
                <w:sz w:val="20"/>
                <w:szCs w:val="20"/>
              </w:rPr>
              <w:t>8536501101</w:t>
            </w:r>
          </w:p>
          <w:p w14:paraId="181ECCD9" w14:textId="007D72A6" w:rsidR="002645EC" w:rsidRPr="00F47A65" w:rsidRDefault="002645EC" w:rsidP="002645EC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F47A65">
              <w:rPr>
                <w:bCs/>
                <w:color w:val="auto"/>
                <w:sz w:val="20"/>
                <w:szCs w:val="20"/>
              </w:rPr>
              <w:t>8536501109</w:t>
            </w:r>
          </w:p>
          <w:p w14:paraId="11D6C9EB" w14:textId="1B14BEC5" w:rsidR="007571DB" w:rsidRPr="00F47A65" w:rsidRDefault="002645EC" w:rsidP="002645EC">
            <w:pPr>
              <w:rPr>
                <w:bCs/>
              </w:rPr>
            </w:pPr>
            <w:r w:rsidRPr="00F47A65">
              <w:rPr>
                <w:bCs/>
              </w:rPr>
              <w:t>853650150</w:t>
            </w:r>
          </w:p>
          <w:p w14:paraId="6B59B752" w14:textId="1B4D03EC" w:rsidR="002645EC" w:rsidRPr="00F47A65" w:rsidRDefault="002645EC" w:rsidP="002645EC">
            <w:r w:rsidRPr="00F47A65">
              <w:t>8536501501</w:t>
            </w:r>
          </w:p>
          <w:p w14:paraId="6BDAA286" w14:textId="458F1A59" w:rsidR="002645EC" w:rsidRPr="00F47A65" w:rsidRDefault="002645EC" w:rsidP="002645EC">
            <w:r w:rsidRPr="00F47A65">
              <w:t>8536501509</w:t>
            </w:r>
          </w:p>
          <w:p w14:paraId="3D99D183" w14:textId="7DA0C20B" w:rsidR="002645EC" w:rsidRPr="00F47A65" w:rsidRDefault="002645EC" w:rsidP="002645EC">
            <w:r w:rsidRPr="00F47A65">
              <w:t>853650190</w:t>
            </w:r>
          </w:p>
          <w:p w14:paraId="165C7A3F" w14:textId="3FF24DAD" w:rsidR="002645EC" w:rsidRPr="00F47A65" w:rsidRDefault="002645EC" w:rsidP="002645EC">
            <w:r w:rsidRPr="00F47A65">
              <w:t>8536</w:t>
            </w:r>
          </w:p>
          <w:p w14:paraId="5107588B" w14:textId="188A74A6" w:rsidR="002645EC" w:rsidRPr="00F47A65" w:rsidRDefault="002645EC" w:rsidP="002645EC">
            <w:r w:rsidRPr="00F47A65">
              <w:t>8536501902</w:t>
            </w:r>
          </w:p>
          <w:p w14:paraId="21DCB10D" w14:textId="76C100D2" w:rsidR="002645EC" w:rsidRPr="00F47A65" w:rsidRDefault="002645EC" w:rsidP="002645EC">
            <w:r w:rsidRPr="00F47A65">
              <w:t>8536501904</w:t>
            </w:r>
          </w:p>
          <w:p w14:paraId="2A81106C" w14:textId="4D39F807" w:rsidR="002645EC" w:rsidRPr="00F47A65" w:rsidRDefault="002645EC" w:rsidP="002645EC">
            <w:r w:rsidRPr="00F47A65">
              <w:t>8536501906</w:t>
            </w:r>
          </w:p>
          <w:p w14:paraId="345FCAC3" w14:textId="6F620139" w:rsidR="002645EC" w:rsidRPr="00F47A65" w:rsidRDefault="002645EC" w:rsidP="002645EC">
            <w:r w:rsidRPr="00F47A65">
              <w:t>8536508000</w:t>
            </w:r>
          </w:p>
          <w:p w14:paraId="59F27846" w14:textId="623FB190" w:rsidR="002645EC" w:rsidRPr="00F47A65" w:rsidRDefault="002645EC" w:rsidP="002645EC">
            <w:r w:rsidRPr="00F47A65">
              <w:t>8536508002</w:t>
            </w:r>
          </w:p>
          <w:p w14:paraId="7BA0607D" w14:textId="39103DD8" w:rsidR="002645EC" w:rsidRPr="00F47A65" w:rsidRDefault="002645EC" w:rsidP="002645EC">
            <w:r w:rsidRPr="00F47A65">
              <w:t>8536508008</w:t>
            </w:r>
          </w:p>
          <w:p w14:paraId="798B1F17" w14:textId="061BDC50" w:rsidR="00CA6FC3" w:rsidRPr="00F47A65" w:rsidRDefault="00CA6FC3" w:rsidP="002645EC">
            <w:r w:rsidRPr="00F47A65">
              <w:t>8535</w:t>
            </w:r>
          </w:p>
          <w:p w14:paraId="278A8178" w14:textId="3F21498E" w:rsidR="00CA6FC3" w:rsidRPr="00F47A65" w:rsidRDefault="00CA6FC3" w:rsidP="002645EC">
            <w:r w:rsidRPr="00F47A65">
              <w:t>853530</w:t>
            </w:r>
          </w:p>
          <w:p w14:paraId="6AC1942C" w14:textId="787789DD" w:rsidR="00CA6FC3" w:rsidRPr="00F47A65" w:rsidRDefault="00CA6FC3" w:rsidP="00CA6FC3">
            <w:r w:rsidRPr="00F47A65">
              <w:t>8535302000</w:t>
            </w:r>
          </w:p>
          <w:p w14:paraId="0106C2DC" w14:textId="1CF0D93A" w:rsidR="00CA6FC3" w:rsidRPr="00F47A65" w:rsidRDefault="00CA6FC3" w:rsidP="00CA6FC3">
            <w:r w:rsidRPr="00F47A65">
              <w:t>853590</w:t>
            </w:r>
          </w:p>
          <w:p w14:paraId="48D8474B" w14:textId="0D583D0C" w:rsidR="00CA6FC3" w:rsidRPr="00F47A65" w:rsidRDefault="00CA6FC3" w:rsidP="00CA6FC3">
            <w:r w:rsidRPr="00F47A65">
              <w:t>8535900008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988F0" w14:textId="77777777" w:rsidR="002645EC" w:rsidRPr="00F47A65" w:rsidRDefault="002645EC" w:rsidP="002645EC">
            <w:pPr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ТР ТС 004/2011</w:t>
            </w:r>
          </w:p>
          <w:p w14:paraId="2C33D56D" w14:textId="32671B95" w:rsidR="007571DB" w:rsidRPr="00F47A65" w:rsidRDefault="002645EC" w:rsidP="002645EC">
            <w:r w:rsidRPr="00F47A65">
              <w:rPr>
                <w:bCs/>
                <w:lang w:eastAsia="en-US"/>
              </w:rPr>
              <w:t>ТР ТС 020/2011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4CFB7" w14:textId="77777777" w:rsidR="002645EC" w:rsidRPr="00F47A65" w:rsidRDefault="002645EC" w:rsidP="002645EC">
            <w:pPr>
              <w:spacing w:line="276" w:lineRule="auto"/>
              <w:rPr>
                <w:b/>
              </w:rPr>
            </w:pPr>
            <w:r w:rsidRPr="00F47A65">
              <w:rPr>
                <w:b/>
              </w:rPr>
              <w:t>ТР ТС 004/2011</w:t>
            </w:r>
          </w:p>
          <w:p w14:paraId="39C18383" w14:textId="77777777" w:rsidR="002645EC" w:rsidRPr="00F47A65" w:rsidRDefault="002645EC" w:rsidP="002645EC">
            <w:pPr>
              <w:spacing w:line="276" w:lineRule="auto"/>
            </w:pPr>
            <w:r w:rsidRPr="00F47A65">
              <w:t>ГОСТ Р 51324.1</w:t>
            </w:r>
          </w:p>
          <w:p w14:paraId="4FDEFEDF" w14:textId="77777777" w:rsidR="002645EC" w:rsidRPr="00F47A65" w:rsidRDefault="002645EC" w:rsidP="002645EC">
            <w:pPr>
              <w:spacing w:line="276" w:lineRule="auto"/>
            </w:pPr>
            <w:r w:rsidRPr="00F47A65">
              <w:t>(МЭК 60669-1)</w:t>
            </w:r>
          </w:p>
          <w:p w14:paraId="38E49963" w14:textId="77777777" w:rsidR="002645EC" w:rsidRPr="00F47A65" w:rsidRDefault="002645EC" w:rsidP="002645EC">
            <w:pPr>
              <w:spacing w:line="276" w:lineRule="auto"/>
            </w:pPr>
            <w:r w:rsidRPr="00F47A65">
              <w:t>ГОСТ Р 51324.2.1</w:t>
            </w:r>
          </w:p>
          <w:p w14:paraId="34DD45C7" w14:textId="77777777" w:rsidR="002645EC" w:rsidRPr="00F47A65" w:rsidRDefault="002645EC" w:rsidP="002645EC">
            <w:pPr>
              <w:spacing w:line="276" w:lineRule="auto"/>
            </w:pPr>
            <w:r w:rsidRPr="00F47A65">
              <w:t>(МЭК 60669-2-1)</w:t>
            </w:r>
          </w:p>
          <w:p w14:paraId="27CAC2D4" w14:textId="77777777" w:rsidR="002645EC" w:rsidRPr="00F47A65" w:rsidRDefault="002645EC" w:rsidP="002645EC">
            <w:pPr>
              <w:spacing w:line="276" w:lineRule="auto"/>
            </w:pPr>
            <w:r w:rsidRPr="00F47A65">
              <w:t>ГОСТ 30850.2.2</w:t>
            </w:r>
          </w:p>
          <w:p w14:paraId="28A10932" w14:textId="77777777" w:rsidR="002645EC" w:rsidRPr="00F47A65" w:rsidRDefault="002645EC" w:rsidP="002645EC">
            <w:pPr>
              <w:spacing w:line="276" w:lineRule="auto"/>
            </w:pPr>
            <w:r w:rsidRPr="00F47A65">
              <w:t>ГОСТ Р 51324.2.2</w:t>
            </w:r>
          </w:p>
          <w:p w14:paraId="44EA9642" w14:textId="77777777" w:rsidR="002645EC" w:rsidRPr="00F47A65" w:rsidRDefault="002645EC" w:rsidP="002645EC">
            <w:pPr>
              <w:spacing w:line="276" w:lineRule="auto"/>
            </w:pPr>
            <w:r w:rsidRPr="00F47A65">
              <w:t>(МЭК 60669-2-2)</w:t>
            </w:r>
          </w:p>
          <w:p w14:paraId="76934CAC" w14:textId="77777777" w:rsidR="002645EC" w:rsidRPr="00F47A65" w:rsidRDefault="002645EC" w:rsidP="002645EC">
            <w:pPr>
              <w:spacing w:line="276" w:lineRule="auto"/>
            </w:pPr>
            <w:r w:rsidRPr="00F47A65">
              <w:t>ГОСТ 30850.2.3</w:t>
            </w:r>
          </w:p>
          <w:p w14:paraId="4469E272" w14:textId="77777777" w:rsidR="007571DB" w:rsidRPr="00F47A65" w:rsidRDefault="002645EC" w:rsidP="002645EC">
            <w:r w:rsidRPr="00F47A65">
              <w:t>ГОСТ Р 51324.2.3</w:t>
            </w:r>
          </w:p>
          <w:p w14:paraId="2F25CE08" w14:textId="77777777" w:rsidR="002645EC" w:rsidRPr="00F47A65" w:rsidRDefault="002645EC" w:rsidP="002645EC">
            <w:r w:rsidRPr="00F47A65">
              <w:t>(МЭК 60669-2-3)</w:t>
            </w:r>
          </w:p>
          <w:p w14:paraId="585DC6A5" w14:textId="77777777" w:rsidR="002645EC" w:rsidRPr="00F47A65" w:rsidRDefault="002645EC" w:rsidP="002645EC">
            <w:r w:rsidRPr="00F47A65">
              <w:t>ГОСТ 30851.1</w:t>
            </w:r>
          </w:p>
          <w:p w14:paraId="209A9B8F" w14:textId="77777777" w:rsidR="002645EC" w:rsidRPr="00F47A65" w:rsidRDefault="002645EC" w:rsidP="002645EC">
            <w:r w:rsidRPr="00F47A65">
              <w:t>ГОСТ IEC 60669-2-1</w:t>
            </w:r>
          </w:p>
          <w:p w14:paraId="664E7AD7" w14:textId="77777777" w:rsidR="002645EC" w:rsidRPr="00F47A65" w:rsidRDefault="002645EC" w:rsidP="002645EC">
            <w:r w:rsidRPr="00F47A65">
              <w:t>ГОСТ IEC 60669-2-4</w:t>
            </w:r>
          </w:p>
          <w:p w14:paraId="6BCB654A" w14:textId="77777777" w:rsidR="002645EC" w:rsidRPr="00F47A65" w:rsidRDefault="002645EC" w:rsidP="002645EC">
            <w:r w:rsidRPr="00F47A65">
              <w:t>ГОСТ IEC 60669-2-5</w:t>
            </w:r>
          </w:p>
          <w:p w14:paraId="74F9CA41" w14:textId="77777777" w:rsidR="002645EC" w:rsidRPr="00F47A65" w:rsidRDefault="002645EC" w:rsidP="002645EC">
            <w:r w:rsidRPr="00F47A65">
              <w:t>ГОСТ 30850.2.1</w:t>
            </w:r>
          </w:p>
          <w:p w14:paraId="2DD121EA" w14:textId="77777777" w:rsidR="002645EC" w:rsidRPr="00F47A65" w:rsidRDefault="002645EC" w:rsidP="002645EC">
            <w:r w:rsidRPr="00F47A65">
              <w:t>ГОСТ 30850.2.2</w:t>
            </w:r>
          </w:p>
          <w:p w14:paraId="4B0EE30D" w14:textId="77777777" w:rsidR="002645EC" w:rsidRPr="00F47A65" w:rsidRDefault="002645EC" w:rsidP="002645EC">
            <w:r w:rsidRPr="00F47A65">
              <w:t>ГОСТ 30850.2.3</w:t>
            </w:r>
          </w:p>
          <w:p w14:paraId="152949C9" w14:textId="77777777" w:rsidR="002645EC" w:rsidRPr="00F47A65" w:rsidRDefault="002645EC" w:rsidP="002645EC">
            <w:r w:rsidRPr="00F47A65">
              <w:t>ГОСТ IEC 60669-2-1</w:t>
            </w:r>
          </w:p>
          <w:p w14:paraId="6C00523F" w14:textId="77777777" w:rsidR="002645EC" w:rsidRPr="00F47A65" w:rsidRDefault="002645EC" w:rsidP="002645EC">
            <w:r w:rsidRPr="00F47A65">
              <w:t>ГОСТ IEC 60669-2-6</w:t>
            </w:r>
          </w:p>
          <w:p w14:paraId="63603DDC" w14:textId="77777777" w:rsidR="002645EC" w:rsidRPr="00F47A65" w:rsidRDefault="002645EC" w:rsidP="002645EC">
            <w:r w:rsidRPr="00F47A65">
              <w:t>ГОСТ EN 62233</w:t>
            </w:r>
          </w:p>
          <w:p w14:paraId="7E320E3D" w14:textId="77777777" w:rsidR="002645EC" w:rsidRPr="00F47A65" w:rsidRDefault="002645EC" w:rsidP="002645EC">
            <w:r w:rsidRPr="00F47A65">
              <w:t>ГОСТ IEC 62311</w:t>
            </w:r>
          </w:p>
          <w:p w14:paraId="61593AE3" w14:textId="77777777" w:rsidR="002645EC" w:rsidRPr="00F47A65" w:rsidRDefault="002645EC" w:rsidP="002645EC">
            <w:r w:rsidRPr="00F47A65">
              <w:t>ГОСТ IEC 62479</w:t>
            </w:r>
          </w:p>
          <w:p w14:paraId="3734F2B4" w14:textId="77777777" w:rsidR="002645EC" w:rsidRPr="00F47A65" w:rsidRDefault="002645EC" w:rsidP="002645EC">
            <w:r w:rsidRPr="00F47A65">
              <w:t>ГОСТ IEC 60947-5-1</w:t>
            </w:r>
          </w:p>
          <w:p w14:paraId="054FADE0" w14:textId="77777777" w:rsidR="002645EC" w:rsidRPr="00F47A65" w:rsidRDefault="002645EC" w:rsidP="002645EC">
            <w:pPr>
              <w:rPr>
                <w:b/>
              </w:rPr>
            </w:pPr>
            <w:r w:rsidRPr="00F47A65">
              <w:rPr>
                <w:b/>
              </w:rPr>
              <w:t>ТР ТС 020/2011</w:t>
            </w:r>
          </w:p>
          <w:p w14:paraId="5CCE0C9E" w14:textId="77777777" w:rsidR="002645EC" w:rsidRPr="00F47A65" w:rsidRDefault="002645EC" w:rsidP="002645EC">
            <w:r w:rsidRPr="00F47A65">
              <w:t>ГОСТ Р 52459.3</w:t>
            </w:r>
          </w:p>
          <w:p w14:paraId="67C6E39C" w14:textId="77777777" w:rsidR="002645EC" w:rsidRPr="00F47A65" w:rsidRDefault="002645EC" w:rsidP="002645EC">
            <w:r w:rsidRPr="00F47A65">
              <w:t>ГОСТ Р 52459.17</w:t>
            </w:r>
          </w:p>
          <w:p w14:paraId="5416CC2F" w14:textId="77777777" w:rsidR="002645EC" w:rsidRPr="00F47A65" w:rsidRDefault="002645EC" w:rsidP="002645EC">
            <w:r w:rsidRPr="00F47A65">
              <w:t>ГОСТ IEC 60669-2-1</w:t>
            </w:r>
          </w:p>
          <w:p w14:paraId="09A4123A" w14:textId="77777777" w:rsidR="002645EC" w:rsidRPr="00F47A65" w:rsidRDefault="002645EC" w:rsidP="002645EC">
            <w:r w:rsidRPr="00F47A65">
              <w:t>ГОСТ 30850.2.2</w:t>
            </w:r>
          </w:p>
          <w:p w14:paraId="765BE4CD" w14:textId="77777777" w:rsidR="002645EC" w:rsidRPr="00F47A65" w:rsidRDefault="002645EC" w:rsidP="002645EC">
            <w:r w:rsidRPr="00F47A65">
              <w:t>ГОСТ 30850.2.3</w:t>
            </w:r>
          </w:p>
          <w:p w14:paraId="3E659358" w14:textId="77777777" w:rsidR="002645EC" w:rsidRPr="00F47A65" w:rsidRDefault="002645EC" w:rsidP="002645EC">
            <w:r w:rsidRPr="00F47A65">
              <w:t>ГОСТ IEC 60947-2</w:t>
            </w:r>
          </w:p>
          <w:p w14:paraId="5B8F8486" w14:textId="59D26F02" w:rsidR="002645EC" w:rsidRPr="00F47A65" w:rsidRDefault="002645EC" w:rsidP="002645EC">
            <w:r w:rsidRPr="00F47A65">
              <w:lastRenderedPageBreak/>
              <w:t>ГОСТ EN 50557</w:t>
            </w:r>
          </w:p>
        </w:tc>
      </w:tr>
      <w:tr w:rsidR="007571DB" w:rsidRPr="00F47A65" w14:paraId="5D826136" w14:textId="77777777" w:rsidTr="004A2D6A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65BC6" w14:textId="180E8076" w:rsidR="007571DB" w:rsidRPr="00F47A65" w:rsidRDefault="002645EC" w:rsidP="001B23F6">
            <w:pPr>
              <w:spacing w:after="160" w:line="259" w:lineRule="auto"/>
            </w:pPr>
            <w:r w:rsidRPr="00F47A65">
              <w:lastRenderedPageBreak/>
              <w:t>1.10.1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90CD" w14:textId="6BFC1FFC" w:rsidR="007571DB" w:rsidRPr="00F47A65" w:rsidRDefault="002645EC" w:rsidP="001B23F6">
            <w:pPr>
              <w:rPr>
                <w:bCs/>
              </w:rPr>
            </w:pPr>
            <w:r w:rsidRPr="00F47A65">
              <w:rPr>
                <w:rFonts w:eastAsiaTheme="minorHAnsi"/>
                <w:bCs/>
                <w:lang w:eastAsia="en-US"/>
              </w:rPr>
              <w:t xml:space="preserve">Патроны для ламп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01599" w14:textId="53B069C7" w:rsidR="002645EC" w:rsidRPr="00F47A65" w:rsidRDefault="002645EC" w:rsidP="002645EC">
            <w:r w:rsidRPr="00F47A65">
              <w:t>1с, 3с, 4с (для ТР ТС</w:t>
            </w:r>
          </w:p>
          <w:p w14:paraId="0729656D" w14:textId="77777777" w:rsidR="002645EC" w:rsidRPr="00F47A65" w:rsidRDefault="002645EC" w:rsidP="002645EC">
            <w:r w:rsidRPr="00F47A65">
              <w:t>004/2011, ТР ТС</w:t>
            </w:r>
          </w:p>
          <w:p w14:paraId="5A24CE14" w14:textId="77777777" w:rsidR="002645EC" w:rsidRPr="00F47A65" w:rsidRDefault="002645EC" w:rsidP="002645EC">
            <w:r w:rsidRPr="00F47A65">
              <w:t>020/2011)</w:t>
            </w:r>
          </w:p>
          <w:p w14:paraId="5102BA0B" w14:textId="77777777" w:rsidR="002645EC" w:rsidRPr="00F47A65" w:rsidRDefault="002645EC" w:rsidP="002645EC">
            <w:r w:rsidRPr="00F47A65">
              <w:t>Сертификация</w:t>
            </w:r>
          </w:p>
          <w:p w14:paraId="70A81D99" w14:textId="77777777" w:rsidR="002645EC" w:rsidRPr="00F47A65" w:rsidRDefault="002645EC" w:rsidP="002645EC">
            <w:r w:rsidRPr="00F47A65">
              <w:t>1с, 2с 3с, 6с (для ТР</w:t>
            </w:r>
          </w:p>
          <w:p w14:paraId="7C845C1B" w14:textId="77777777" w:rsidR="002645EC" w:rsidRPr="00F47A65" w:rsidRDefault="002645EC" w:rsidP="002645EC">
            <w:r w:rsidRPr="00F47A65">
              <w:t>ЕАЭС 037/2016)</w:t>
            </w:r>
          </w:p>
          <w:p w14:paraId="7CCE7CCE" w14:textId="77777777" w:rsidR="002645EC" w:rsidRPr="00F47A65" w:rsidRDefault="002645EC" w:rsidP="002645EC">
            <w:r w:rsidRPr="00F47A65">
              <w:t>Сертификация</w:t>
            </w:r>
          </w:p>
          <w:p w14:paraId="4A2EC218" w14:textId="5B7A95C9" w:rsidR="007571DB" w:rsidRPr="00F47A65" w:rsidRDefault="007571DB" w:rsidP="002645EC">
            <w:pPr>
              <w:rPr>
                <w:lang w:val="kk-KZ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A33C2" w14:textId="0D2AB19B" w:rsidR="002645EC" w:rsidRPr="00F47A65" w:rsidRDefault="002645EC" w:rsidP="002645EC">
            <w:pPr>
              <w:rPr>
                <w:bCs/>
              </w:rPr>
            </w:pPr>
            <w:r w:rsidRPr="00F47A65">
              <w:rPr>
                <w:bCs/>
              </w:rPr>
              <w:t>853661</w:t>
            </w:r>
          </w:p>
          <w:p w14:paraId="026040E5" w14:textId="39EC3C49" w:rsidR="002645EC" w:rsidRPr="00F47A65" w:rsidRDefault="002645EC" w:rsidP="002645EC">
            <w:pPr>
              <w:rPr>
                <w:bCs/>
              </w:rPr>
            </w:pPr>
            <w:r w:rsidRPr="00F47A65">
              <w:rPr>
                <w:bCs/>
              </w:rPr>
              <w:t>853661</w:t>
            </w:r>
          </w:p>
          <w:p w14:paraId="41A63323" w14:textId="2758AD95" w:rsidR="002645EC" w:rsidRPr="00F47A65" w:rsidRDefault="002645EC" w:rsidP="002645EC">
            <w:pPr>
              <w:rPr>
                <w:bCs/>
              </w:rPr>
            </w:pPr>
            <w:r w:rsidRPr="00F47A65">
              <w:rPr>
                <w:bCs/>
              </w:rPr>
              <w:t>8536611000</w:t>
            </w:r>
          </w:p>
          <w:p w14:paraId="4BC99145" w14:textId="0ED6E374" w:rsidR="002645EC" w:rsidRPr="00F47A65" w:rsidRDefault="002645EC" w:rsidP="002645EC">
            <w:pPr>
              <w:rPr>
                <w:bCs/>
              </w:rPr>
            </w:pPr>
            <w:r w:rsidRPr="00F47A65">
              <w:rPr>
                <w:bCs/>
              </w:rPr>
              <w:t>8536</w:t>
            </w:r>
          </w:p>
          <w:p w14:paraId="7ED8E057" w14:textId="17B418F7" w:rsidR="007571DB" w:rsidRPr="00F47A65" w:rsidRDefault="002645EC" w:rsidP="002645EC">
            <w:r w:rsidRPr="00F47A65">
              <w:rPr>
                <w:bCs/>
              </w:rPr>
              <w:t>8536619000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82DA3" w14:textId="60245606" w:rsidR="002645EC" w:rsidRPr="00F47A65" w:rsidRDefault="007571DB" w:rsidP="002645EC">
            <w:pPr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 xml:space="preserve">ТР </w:t>
            </w:r>
            <w:r w:rsidR="002645EC" w:rsidRPr="00F47A65">
              <w:rPr>
                <w:bCs/>
                <w:lang w:eastAsia="en-US"/>
              </w:rPr>
              <w:t>ТС 004/2011</w:t>
            </w:r>
          </w:p>
          <w:p w14:paraId="672BBA80" w14:textId="77777777" w:rsidR="002645EC" w:rsidRPr="00F47A65" w:rsidRDefault="002645EC" w:rsidP="002645EC">
            <w:pPr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ТР ТС 020/2011</w:t>
            </w:r>
          </w:p>
          <w:p w14:paraId="612370B3" w14:textId="139EBD1C" w:rsidR="007571DB" w:rsidRPr="00F47A65" w:rsidRDefault="002645EC" w:rsidP="002645EC">
            <w:r w:rsidRPr="00F47A65">
              <w:rPr>
                <w:bCs/>
                <w:lang w:eastAsia="en-US"/>
              </w:rPr>
              <w:t>ТР ЕАЭС 037/2016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BBEBC" w14:textId="77777777" w:rsidR="002645EC" w:rsidRPr="00F47A65" w:rsidRDefault="002645EC" w:rsidP="002645EC">
            <w:pPr>
              <w:spacing w:line="276" w:lineRule="auto"/>
              <w:rPr>
                <w:b/>
                <w:bCs/>
                <w:spacing w:val="-1"/>
                <w:lang w:eastAsia="en-US"/>
              </w:rPr>
            </w:pPr>
            <w:r w:rsidRPr="00F47A65">
              <w:rPr>
                <w:b/>
                <w:bCs/>
                <w:spacing w:val="-1"/>
                <w:lang w:eastAsia="en-US"/>
              </w:rPr>
              <w:t>ТР ТС 004/2011</w:t>
            </w:r>
          </w:p>
          <w:p w14:paraId="3620F6EF" w14:textId="77777777" w:rsidR="002645EC" w:rsidRPr="00F47A65" w:rsidRDefault="002645EC" w:rsidP="002645EC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61184</w:t>
            </w:r>
          </w:p>
          <w:p w14:paraId="29ADF0FD" w14:textId="77777777" w:rsidR="002645EC" w:rsidRPr="00F47A65" w:rsidRDefault="002645EC" w:rsidP="002645EC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60061-1</w:t>
            </w:r>
          </w:p>
          <w:p w14:paraId="1102DC4D" w14:textId="77777777" w:rsidR="002645EC" w:rsidRPr="00F47A65" w:rsidRDefault="002645EC" w:rsidP="002645EC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60061-4</w:t>
            </w:r>
          </w:p>
          <w:p w14:paraId="35CA26E7" w14:textId="77777777" w:rsidR="002645EC" w:rsidRPr="00F47A65" w:rsidRDefault="002645EC" w:rsidP="002645EC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60238</w:t>
            </w:r>
          </w:p>
          <w:p w14:paraId="274336D9" w14:textId="77777777" w:rsidR="002645EC" w:rsidRPr="00F47A65" w:rsidRDefault="002645EC" w:rsidP="002645EC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60400</w:t>
            </w:r>
          </w:p>
          <w:p w14:paraId="26A3D098" w14:textId="37D0F8DF" w:rsidR="002645EC" w:rsidRPr="00F47A65" w:rsidRDefault="002645EC" w:rsidP="002645EC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EN 50491-3</w:t>
            </w:r>
          </w:p>
          <w:p w14:paraId="797E7D0A" w14:textId="32CC3E82" w:rsidR="002645EC" w:rsidRPr="00F47A65" w:rsidRDefault="002645EC" w:rsidP="002645EC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56749</w:t>
            </w:r>
          </w:p>
          <w:p w14:paraId="6086C82F" w14:textId="3CF9E10C" w:rsidR="002645EC" w:rsidRPr="00F47A65" w:rsidRDefault="002645EC" w:rsidP="002645EC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EN 50491-4-1</w:t>
            </w:r>
          </w:p>
          <w:p w14:paraId="382D6D86" w14:textId="41CF6FFE" w:rsidR="002645EC" w:rsidRPr="00F47A65" w:rsidRDefault="002645EC" w:rsidP="002645EC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ЕН 50491-4-1</w:t>
            </w:r>
          </w:p>
          <w:p w14:paraId="589BEEE2" w14:textId="77777777" w:rsidR="002645EC" w:rsidRPr="00F47A65" w:rsidRDefault="002645EC" w:rsidP="002645EC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60838-1</w:t>
            </w:r>
          </w:p>
          <w:p w14:paraId="71283BF3" w14:textId="77777777" w:rsidR="002645EC" w:rsidRPr="00F47A65" w:rsidRDefault="002645EC" w:rsidP="002645EC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60838-2-1</w:t>
            </w:r>
          </w:p>
          <w:p w14:paraId="2F90D00A" w14:textId="77777777" w:rsidR="002645EC" w:rsidRPr="00F47A65" w:rsidRDefault="002645EC" w:rsidP="002645EC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60838-2-2</w:t>
            </w:r>
          </w:p>
          <w:p w14:paraId="6189E5B9" w14:textId="77777777" w:rsidR="002645EC" w:rsidRPr="00F47A65" w:rsidRDefault="002645EC" w:rsidP="002645EC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EN 62233</w:t>
            </w:r>
          </w:p>
          <w:p w14:paraId="023EDF19" w14:textId="77777777" w:rsidR="002645EC" w:rsidRPr="00F47A65" w:rsidRDefault="002645EC" w:rsidP="002645EC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62311</w:t>
            </w:r>
          </w:p>
          <w:p w14:paraId="41018358" w14:textId="77777777" w:rsidR="002645EC" w:rsidRPr="00F47A65" w:rsidRDefault="002645EC" w:rsidP="002645EC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62479</w:t>
            </w:r>
          </w:p>
          <w:p w14:paraId="3711A009" w14:textId="77777777" w:rsidR="007571DB" w:rsidRPr="00F47A65" w:rsidRDefault="002645EC" w:rsidP="002645EC">
            <w:pPr>
              <w:rPr>
                <w:b/>
                <w:bCs/>
                <w:spacing w:val="-1"/>
                <w:lang w:eastAsia="en-US"/>
              </w:rPr>
            </w:pPr>
            <w:r w:rsidRPr="00F47A65">
              <w:rPr>
                <w:b/>
                <w:bCs/>
                <w:spacing w:val="-1"/>
                <w:lang w:eastAsia="en-US"/>
              </w:rPr>
              <w:t>ТР ТС 020/2011</w:t>
            </w:r>
          </w:p>
          <w:p w14:paraId="3F523C7D" w14:textId="77777777" w:rsidR="002645EC" w:rsidRPr="00F47A65" w:rsidRDefault="002645EC" w:rsidP="002645EC">
            <w:r w:rsidRPr="00F47A65">
              <w:t>ГОСТ Р 52459.3</w:t>
            </w:r>
          </w:p>
          <w:p w14:paraId="50E76273" w14:textId="77777777" w:rsidR="002645EC" w:rsidRPr="00F47A65" w:rsidRDefault="002645EC" w:rsidP="002645EC">
            <w:r w:rsidRPr="00F47A65">
              <w:t>ГОСТ Р 52459.17</w:t>
            </w:r>
          </w:p>
          <w:p w14:paraId="57B8A3DA" w14:textId="77777777" w:rsidR="002645EC" w:rsidRPr="00F47A65" w:rsidRDefault="002645EC" w:rsidP="002645EC">
            <w:r w:rsidRPr="00F47A65">
              <w:t>ГОСТ IEC 61547</w:t>
            </w:r>
          </w:p>
          <w:p w14:paraId="6172C65F" w14:textId="77777777" w:rsidR="002645EC" w:rsidRPr="00F47A65" w:rsidRDefault="002645EC" w:rsidP="002645EC">
            <w:r w:rsidRPr="00F47A65">
              <w:t>ГОСТ EN 50490</w:t>
            </w:r>
          </w:p>
          <w:p w14:paraId="0B312519" w14:textId="77777777" w:rsidR="002645EC" w:rsidRPr="00F47A65" w:rsidRDefault="002645EC" w:rsidP="002645EC">
            <w:r w:rsidRPr="00F47A65">
              <w:t>ГОСТ CISPR 15</w:t>
            </w:r>
          </w:p>
          <w:p w14:paraId="7768E9D9" w14:textId="77777777" w:rsidR="002645EC" w:rsidRPr="00F47A65" w:rsidRDefault="002645EC" w:rsidP="002645EC">
            <w:r w:rsidRPr="00F47A65">
              <w:t>ГОСТ IEC 61000-3-2</w:t>
            </w:r>
          </w:p>
          <w:p w14:paraId="0EE02BC3" w14:textId="77777777" w:rsidR="002645EC" w:rsidRPr="00F47A65" w:rsidRDefault="002645EC" w:rsidP="002645EC">
            <w:r w:rsidRPr="00F47A65">
              <w:t>ГОСТ IEC 61000-3-3</w:t>
            </w:r>
          </w:p>
          <w:p w14:paraId="48FB8A1E" w14:textId="77777777" w:rsidR="002645EC" w:rsidRPr="00F47A65" w:rsidRDefault="002645EC" w:rsidP="002645EC">
            <w:r w:rsidRPr="00F47A65">
              <w:t>ГОСТ EN 50491-5-1</w:t>
            </w:r>
          </w:p>
          <w:p w14:paraId="74EE762A" w14:textId="77777777" w:rsidR="002645EC" w:rsidRPr="00F47A65" w:rsidRDefault="002645EC" w:rsidP="002645EC">
            <w:r w:rsidRPr="00F47A65">
              <w:t>ГОСТ EN 50491-5-2</w:t>
            </w:r>
          </w:p>
          <w:p w14:paraId="7B381E38" w14:textId="77777777" w:rsidR="002645EC" w:rsidRPr="00F47A65" w:rsidRDefault="002645EC" w:rsidP="002645EC">
            <w:r w:rsidRPr="00F47A65">
              <w:t>ГОСТ EN 50491-5-3</w:t>
            </w:r>
          </w:p>
          <w:p w14:paraId="27A7700D" w14:textId="32EC3904" w:rsidR="002645EC" w:rsidRPr="00F47A65" w:rsidRDefault="002645EC" w:rsidP="002645EC">
            <w:r w:rsidRPr="00F47A65">
              <w:t>ТР ЕАЭС 037/2016</w:t>
            </w:r>
          </w:p>
        </w:tc>
      </w:tr>
      <w:tr w:rsidR="007571DB" w:rsidRPr="00F47A65" w14:paraId="1BB9BC58" w14:textId="77777777" w:rsidTr="004A2D6A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0F6C7" w14:textId="20C8AB57" w:rsidR="007571DB" w:rsidRPr="00F47A65" w:rsidRDefault="002645EC" w:rsidP="001B23F6">
            <w:pPr>
              <w:spacing w:after="160" w:line="259" w:lineRule="auto"/>
            </w:pPr>
            <w:r w:rsidRPr="00F47A65">
              <w:t>1.10.</w:t>
            </w:r>
            <w:r w:rsidRPr="00F47A65">
              <w:lastRenderedPageBreak/>
              <w:t>2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6164A" w14:textId="77777777" w:rsidR="002645EC" w:rsidRPr="00F47A65" w:rsidRDefault="002645EC" w:rsidP="002645EC">
            <w:pPr>
              <w:rPr>
                <w:bCs/>
              </w:rPr>
            </w:pPr>
            <w:r w:rsidRPr="00F47A65">
              <w:rPr>
                <w:bCs/>
              </w:rPr>
              <w:lastRenderedPageBreak/>
              <w:t>Вилки и розетки штепсельные и прочая</w:t>
            </w:r>
          </w:p>
          <w:p w14:paraId="14F1D9BF" w14:textId="77777777" w:rsidR="002645EC" w:rsidRPr="00F47A65" w:rsidRDefault="002645EC" w:rsidP="002645EC">
            <w:pPr>
              <w:rPr>
                <w:bCs/>
              </w:rPr>
            </w:pPr>
            <w:r w:rsidRPr="00F47A65">
              <w:rPr>
                <w:bCs/>
              </w:rPr>
              <w:lastRenderedPageBreak/>
              <w:t>аппаратура для соединения;</w:t>
            </w:r>
          </w:p>
          <w:p w14:paraId="1D3B2518" w14:textId="77777777" w:rsidR="002645EC" w:rsidRPr="00F47A65" w:rsidRDefault="002645EC" w:rsidP="002645EC">
            <w:pPr>
              <w:rPr>
                <w:bCs/>
              </w:rPr>
            </w:pPr>
            <w:r w:rsidRPr="00F47A65">
              <w:rPr>
                <w:bCs/>
              </w:rPr>
              <w:t>Соединители и контактные элементы</w:t>
            </w:r>
          </w:p>
          <w:p w14:paraId="010ABFBF" w14:textId="77777777" w:rsidR="002645EC" w:rsidRPr="00F47A65" w:rsidRDefault="002645EC" w:rsidP="002645EC">
            <w:pPr>
              <w:rPr>
                <w:bCs/>
              </w:rPr>
            </w:pPr>
            <w:r w:rsidRPr="00F47A65">
              <w:rPr>
                <w:bCs/>
              </w:rPr>
              <w:t>для электрических проводов и кабелей;</w:t>
            </w:r>
          </w:p>
          <w:p w14:paraId="146AB471" w14:textId="77777777" w:rsidR="002645EC" w:rsidRPr="00F47A65" w:rsidRDefault="002645EC" w:rsidP="002645EC">
            <w:pPr>
              <w:rPr>
                <w:bCs/>
              </w:rPr>
            </w:pPr>
            <w:r w:rsidRPr="00F47A65">
              <w:rPr>
                <w:bCs/>
              </w:rPr>
              <w:t>Аппаратура для подсоединений к</w:t>
            </w:r>
          </w:p>
          <w:p w14:paraId="5C99136A" w14:textId="77777777" w:rsidR="002645EC" w:rsidRPr="00F47A65" w:rsidRDefault="002645EC" w:rsidP="002645EC">
            <w:pPr>
              <w:rPr>
                <w:bCs/>
              </w:rPr>
            </w:pPr>
            <w:r w:rsidRPr="00F47A65">
              <w:rPr>
                <w:bCs/>
              </w:rPr>
              <w:t>электрическим цепям или соединений в</w:t>
            </w:r>
          </w:p>
          <w:p w14:paraId="06981D78" w14:textId="778AAFF8" w:rsidR="007571DB" w:rsidRPr="00F47A65" w:rsidRDefault="002645EC" w:rsidP="002645EC">
            <w:pPr>
              <w:rPr>
                <w:bCs/>
              </w:rPr>
            </w:pPr>
            <w:r w:rsidRPr="00F47A65">
              <w:rPr>
                <w:bCs/>
              </w:rPr>
              <w:t>электрических цепях, прочая.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86A57" w14:textId="7588B8D5" w:rsidR="002645EC" w:rsidRPr="00F47A65" w:rsidRDefault="00E05781" w:rsidP="002645EC">
            <w:r w:rsidRPr="00F47A65">
              <w:lastRenderedPageBreak/>
              <w:t xml:space="preserve"> </w:t>
            </w:r>
            <w:r w:rsidR="002645EC" w:rsidRPr="00F47A65">
              <w:rPr>
                <w:lang w:val="kk-KZ"/>
              </w:rPr>
              <w:t>1с, 3с, 4с (для ТР ТС</w:t>
            </w:r>
          </w:p>
          <w:p w14:paraId="48046525" w14:textId="77777777" w:rsidR="002645EC" w:rsidRPr="00F47A65" w:rsidRDefault="002645EC" w:rsidP="002645EC">
            <w:pPr>
              <w:rPr>
                <w:lang w:val="kk-KZ"/>
              </w:rPr>
            </w:pPr>
            <w:r w:rsidRPr="00F47A65">
              <w:rPr>
                <w:lang w:val="kk-KZ"/>
              </w:rPr>
              <w:t>004/2011, ТР ТС</w:t>
            </w:r>
          </w:p>
          <w:p w14:paraId="6BA9189A" w14:textId="77777777" w:rsidR="002645EC" w:rsidRPr="00F47A65" w:rsidRDefault="002645EC" w:rsidP="002645EC">
            <w:pPr>
              <w:rPr>
                <w:lang w:val="kk-KZ"/>
              </w:rPr>
            </w:pPr>
            <w:r w:rsidRPr="00F47A65">
              <w:rPr>
                <w:lang w:val="kk-KZ"/>
              </w:rPr>
              <w:lastRenderedPageBreak/>
              <w:t>020/2011)</w:t>
            </w:r>
          </w:p>
          <w:p w14:paraId="5121B5D1" w14:textId="77777777" w:rsidR="002645EC" w:rsidRPr="00F47A65" w:rsidRDefault="002645EC" w:rsidP="002645EC">
            <w:pPr>
              <w:rPr>
                <w:lang w:val="kk-KZ"/>
              </w:rPr>
            </w:pPr>
            <w:r w:rsidRPr="00F47A65">
              <w:rPr>
                <w:lang w:val="kk-KZ"/>
              </w:rPr>
              <w:t>Сертификация</w:t>
            </w:r>
          </w:p>
          <w:p w14:paraId="68012C93" w14:textId="77777777" w:rsidR="002645EC" w:rsidRPr="00F47A65" w:rsidRDefault="002645EC" w:rsidP="002645EC">
            <w:pPr>
              <w:rPr>
                <w:lang w:val="kk-KZ"/>
              </w:rPr>
            </w:pPr>
          </w:p>
          <w:p w14:paraId="15490618" w14:textId="77777777" w:rsidR="002645EC" w:rsidRPr="00F47A65" w:rsidRDefault="002645EC" w:rsidP="002645EC">
            <w:pPr>
              <w:rPr>
                <w:lang w:val="kk-KZ"/>
              </w:rPr>
            </w:pPr>
            <w:r w:rsidRPr="00F47A65">
              <w:rPr>
                <w:lang w:val="kk-KZ"/>
              </w:rPr>
              <w:t>1с, 2с 3с, 6с (для ТР</w:t>
            </w:r>
          </w:p>
          <w:p w14:paraId="2D7B812A" w14:textId="77777777" w:rsidR="002645EC" w:rsidRPr="00F47A65" w:rsidRDefault="002645EC" w:rsidP="002645EC">
            <w:pPr>
              <w:rPr>
                <w:lang w:val="kk-KZ"/>
              </w:rPr>
            </w:pPr>
            <w:r w:rsidRPr="00F47A65">
              <w:rPr>
                <w:lang w:val="kk-KZ"/>
              </w:rPr>
              <w:t>ЕАЭС 037/2016)</w:t>
            </w:r>
          </w:p>
          <w:p w14:paraId="7616F5CE" w14:textId="77777777" w:rsidR="002645EC" w:rsidRPr="00F47A65" w:rsidRDefault="002645EC" w:rsidP="002645EC">
            <w:pPr>
              <w:rPr>
                <w:lang w:val="kk-KZ"/>
              </w:rPr>
            </w:pPr>
            <w:r w:rsidRPr="00F47A65">
              <w:rPr>
                <w:lang w:val="kk-KZ"/>
              </w:rPr>
              <w:t>Сертификация</w:t>
            </w:r>
          </w:p>
          <w:p w14:paraId="14AF2AA9" w14:textId="08D12720" w:rsidR="002645EC" w:rsidRPr="008B1CC6" w:rsidRDefault="002645EC" w:rsidP="002645EC"/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5CF92" w14:textId="732E895A" w:rsidR="00E06B42" w:rsidRPr="00F47A65" w:rsidRDefault="00E06B42" w:rsidP="00E06B42">
            <w:pPr>
              <w:rPr>
                <w:bCs/>
              </w:rPr>
            </w:pPr>
            <w:r w:rsidRPr="00F47A65">
              <w:rPr>
                <w:bCs/>
              </w:rPr>
              <w:lastRenderedPageBreak/>
              <w:t>853669</w:t>
            </w:r>
          </w:p>
          <w:p w14:paraId="0F28ED6F" w14:textId="5B5848CA" w:rsidR="00E06B42" w:rsidRPr="00F47A65" w:rsidRDefault="00E06B42" w:rsidP="00E06B42">
            <w:pPr>
              <w:rPr>
                <w:bCs/>
              </w:rPr>
            </w:pPr>
            <w:r w:rsidRPr="00F47A65">
              <w:rPr>
                <w:bCs/>
              </w:rPr>
              <w:t>853670</w:t>
            </w:r>
          </w:p>
          <w:p w14:paraId="30296330" w14:textId="64ED5A67" w:rsidR="00E06B42" w:rsidRPr="00F47A65" w:rsidRDefault="00E06B42" w:rsidP="00E06B42">
            <w:pPr>
              <w:rPr>
                <w:bCs/>
              </w:rPr>
            </w:pPr>
            <w:r w:rsidRPr="00F47A65">
              <w:rPr>
                <w:bCs/>
              </w:rPr>
              <w:lastRenderedPageBreak/>
              <w:t>853680</w:t>
            </w:r>
          </w:p>
          <w:p w14:paraId="3ECEF431" w14:textId="00B20647" w:rsidR="00E06B42" w:rsidRPr="00F47A65" w:rsidRDefault="00E06B42" w:rsidP="00E06B42">
            <w:pPr>
              <w:rPr>
                <w:bCs/>
              </w:rPr>
            </w:pPr>
            <w:r w:rsidRPr="00F47A65">
              <w:rPr>
                <w:bCs/>
              </w:rPr>
              <w:t>853690</w:t>
            </w:r>
          </w:p>
          <w:p w14:paraId="247AC7C8" w14:textId="5ABF5B9F" w:rsidR="00E06B42" w:rsidRPr="00F47A65" w:rsidRDefault="00E06B42" w:rsidP="00E06B42">
            <w:pPr>
              <w:rPr>
                <w:bCs/>
              </w:rPr>
            </w:pPr>
            <w:r w:rsidRPr="00F47A65">
              <w:rPr>
                <w:bCs/>
              </w:rPr>
              <w:t>85366910</w:t>
            </w:r>
          </w:p>
          <w:p w14:paraId="154EFE2E" w14:textId="570D7509" w:rsidR="00E06B42" w:rsidRPr="00F47A65" w:rsidRDefault="00E06B42" w:rsidP="00E06B42">
            <w:pPr>
              <w:rPr>
                <w:bCs/>
              </w:rPr>
            </w:pPr>
            <w:r w:rsidRPr="00F47A65">
              <w:rPr>
                <w:bCs/>
              </w:rPr>
              <w:t>85366930</w:t>
            </w:r>
          </w:p>
          <w:p w14:paraId="1279D8DF" w14:textId="202D574B" w:rsidR="00E06B42" w:rsidRPr="00F47A65" w:rsidRDefault="00E06B42" w:rsidP="00E06B42">
            <w:pPr>
              <w:rPr>
                <w:bCs/>
              </w:rPr>
            </w:pPr>
            <w:r w:rsidRPr="00F47A65">
              <w:rPr>
                <w:bCs/>
              </w:rPr>
              <w:t>85366990</w:t>
            </w:r>
          </w:p>
          <w:p w14:paraId="6781924A" w14:textId="27ADBA1A" w:rsidR="00E06B42" w:rsidRPr="00F47A65" w:rsidRDefault="00E06B42" w:rsidP="00E06B42">
            <w:pPr>
              <w:rPr>
                <w:bCs/>
              </w:rPr>
            </w:pPr>
            <w:r w:rsidRPr="00F47A65">
              <w:rPr>
                <w:bCs/>
              </w:rPr>
              <w:t>85369001</w:t>
            </w:r>
          </w:p>
          <w:p w14:paraId="70D61252" w14:textId="1B93B6F4" w:rsidR="00E06B42" w:rsidRPr="00F47A65" w:rsidRDefault="00E06B42" w:rsidP="00E06B42">
            <w:pPr>
              <w:rPr>
                <w:bCs/>
              </w:rPr>
            </w:pPr>
            <w:r w:rsidRPr="00F47A65">
              <w:rPr>
                <w:bCs/>
              </w:rPr>
              <w:t>85369010</w:t>
            </w:r>
          </w:p>
          <w:p w14:paraId="5F89D424" w14:textId="0CDE72C1" w:rsidR="00E06B42" w:rsidRPr="00F47A65" w:rsidRDefault="00E06B42" w:rsidP="00E06B42">
            <w:pPr>
              <w:rPr>
                <w:bCs/>
              </w:rPr>
            </w:pPr>
            <w:r w:rsidRPr="00F47A65">
              <w:rPr>
                <w:bCs/>
              </w:rPr>
              <w:t>853669</w:t>
            </w:r>
          </w:p>
          <w:p w14:paraId="459C48C3" w14:textId="76142332" w:rsidR="00E06B42" w:rsidRPr="00F47A65" w:rsidRDefault="00E06B42" w:rsidP="00E06B42">
            <w:pPr>
              <w:rPr>
                <w:bCs/>
              </w:rPr>
            </w:pPr>
            <w:r w:rsidRPr="00F47A65">
              <w:rPr>
                <w:bCs/>
              </w:rPr>
              <w:t>8536691000</w:t>
            </w:r>
          </w:p>
          <w:p w14:paraId="17A038F5" w14:textId="3ADA7F69" w:rsidR="00E06B42" w:rsidRPr="00F47A65" w:rsidRDefault="00E06B42" w:rsidP="00E06B42">
            <w:pPr>
              <w:rPr>
                <w:bCs/>
              </w:rPr>
            </w:pPr>
            <w:r w:rsidRPr="00F47A65">
              <w:rPr>
                <w:bCs/>
              </w:rPr>
              <w:t>8536693000</w:t>
            </w:r>
          </w:p>
          <w:p w14:paraId="78B5D9DB" w14:textId="793FCA80" w:rsidR="00E06B42" w:rsidRPr="00F47A65" w:rsidRDefault="00E06B42" w:rsidP="00E06B42">
            <w:pPr>
              <w:rPr>
                <w:bCs/>
              </w:rPr>
            </w:pPr>
            <w:r w:rsidRPr="00F47A65">
              <w:rPr>
                <w:bCs/>
              </w:rPr>
              <w:t>853669900</w:t>
            </w:r>
          </w:p>
          <w:p w14:paraId="73739201" w14:textId="5D89ACF1" w:rsidR="00E06B42" w:rsidRPr="00F47A65" w:rsidRDefault="00E06B42" w:rsidP="00E06B42">
            <w:pPr>
              <w:rPr>
                <w:bCs/>
              </w:rPr>
            </w:pPr>
            <w:r w:rsidRPr="00F47A65">
              <w:rPr>
                <w:bCs/>
              </w:rPr>
              <w:t>8536699002</w:t>
            </w:r>
          </w:p>
          <w:p w14:paraId="33B51C7C" w14:textId="3C7367BD" w:rsidR="00E06B42" w:rsidRPr="00F47A65" w:rsidRDefault="00E06B42" w:rsidP="00E06B42">
            <w:pPr>
              <w:rPr>
                <w:bCs/>
              </w:rPr>
            </w:pPr>
            <w:r w:rsidRPr="00F47A65">
              <w:rPr>
                <w:bCs/>
              </w:rPr>
              <w:t>8536699008</w:t>
            </w:r>
          </w:p>
          <w:p w14:paraId="46129F15" w14:textId="184C7AC9" w:rsidR="00E06B42" w:rsidRPr="00F47A65" w:rsidRDefault="00E06B42" w:rsidP="00E06B42">
            <w:pPr>
              <w:rPr>
                <w:bCs/>
              </w:rPr>
            </w:pPr>
            <w:r w:rsidRPr="00F47A65">
              <w:rPr>
                <w:bCs/>
              </w:rPr>
              <w:t>853670000</w:t>
            </w:r>
          </w:p>
          <w:p w14:paraId="536DC0E5" w14:textId="7A36044D" w:rsidR="00E06B42" w:rsidRPr="00F47A65" w:rsidRDefault="00E06B42" w:rsidP="00E06B42">
            <w:pPr>
              <w:rPr>
                <w:bCs/>
              </w:rPr>
            </w:pPr>
            <w:r w:rsidRPr="00F47A65">
              <w:rPr>
                <w:bCs/>
              </w:rPr>
              <w:t>8536700001</w:t>
            </w:r>
          </w:p>
          <w:p w14:paraId="5E0C918C" w14:textId="23388C7D" w:rsidR="00E06B42" w:rsidRPr="00F47A65" w:rsidRDefault="00E06B42" w:rsidP="00E06B42">
            <w:pPr>
              <w:rPr>
                <w:bCs/>
              </w:rPr>
            </w:pPr>
            <w:r w:rsidRPr="00F47A65">
              <w:rPr>
                <w:bCs/>
              </w:rPr>
              <w:t>8536</w:t>
            </w:r>
          </w:p>
          <w:p w14:paraId="348DE9FC" w14:textId="1CBA018C" w:rsidR="00E06B42" w:rsidRPr="00F47A65" w:rsidRDefault="00E06B42" w:rsidP="00E06B42">
            <w:pPr>
              <w:rPr>
                <w:bCs/>
              </w:rPr>
            </w:pPr>
            <w:r w:rsidRPr="00F47A65">
              <w:rPr>
                <w:bCs/>
              </w:rPr>
              <w:t>8536700002</w:t>
            </w:r>
          </w:p>
          <w:p w14:paraId="43562564" w14:textId="32E1D0BA" w:rsidR="00E06B42" w:rsidRPr="00F47A65" w:rsidRDefault="00E06B42" w:rsidP="00E06B42">
            <w:pPr>
              <w:rPr>
                <w:bCs/>
              </w:rPr>
            </w:pPr>
            <w:r w:rsidRPr="00F47A65">
              <w:rPr>
                <w:bCs/>
              </w:rPr>
              <w:t>8536700003</w:t>
            </w:r>
          </w:p>
          <w:p w14:paraId="5AE533AF" w14:textId="3498D4D2" w:rsidR="00E06B42" w:rsidRPr="00F47A65" w:rsidRDefault="00E06B42" w:rsidP="00E06B42">
            <w:pPr>
              <w:rPr>
                <w:bCs/>
              </w:rPr>
            </w:pPr>
            <w:r w:rsidRPr="00F47A65">
              <w:rPr>
                <w:bCs/>
              </w:rPr>
              <w:t>8536700004</w:t>
            </w:r>
          </w:p>
          <w:p w14:paraId="25FCAFEB" w14:textId="66293D1A" w:rsidR="00E06B42" w:rsidRPr="00F47A65" w:rsidRDefault="00E06B42" w:rsidP="00E06B42">
            <w:pPr>
              <w:rPr>
                <w:bCs/>
              </w:rPr>
            </w:pPr>
            <w:r w:rsidRPr="00F47A65">
              <w:rPr>
                <w:bCs/>
              </w:rPr>
              <w:t>853690</w:t>
            </w:r>
          </w:p>
          <w:p w14:paraId="69F5A110" w14:textId="5BE80E85" w:rsidR="00E06B42" w:rsidRPr="00F47A65" w:rsidRDefault="00E06B42" w:rsidP="00E06B42">
            <w:pPr>
              <w:rPr>
                <w:bCs/>
              </w:rPr>
            </w:pPr>
            <w:r w:rsidRPr="00F47A65">
              <w:rPr>
                <w:bCs/>
              </w:rPr>
              <w:t>8536900100</w:t>
            </w:r>
          </w:p>
          <w:p w14:paraId="0F30C2B9" w14:textId="31E98DE1" w:rsidR="00E06B42" w:rsidRPr="00F47A65" w:rsidRDefault="00E06B42" w:rsidP="00E06B42">
            <w:pPr>
              <w:rPr>
                <w:bCs/>
              </w:rPr>
            </w:pPr>
            <w:r w:rsidRPr="00F47A65">
              <w:rPr>
                <w:bCs/>
              </w:rPr>
              <w:t>8536901000</w:t>
            </w:r>
          </w:p>
          <w:p w14:paraId="26407824" w14:textId="77D73400" w:rsidR="007571DB" w:rsidRPr="00F47A65" w:rsidRDefault="00E06B42" w:rsidP="00E06B42">
            <w:pPr>
              <w:rPr>
                <w:bCs/>
              </w:rPr>
            </w:pPr>
            <w:r w:rsidRPr="00F47A65">
              <w:rPr>
                <w:bCs/>
              </w:rPr>
              <w:t>8536902000</w:t>
            </w:r>
          </w:p>
          <w:p w14:paraId="66E9C066" w14:textId="1D82C121" w:rsidR="00E06B42" w:rsidRPr="00F47A65" w:rsidRDefault="00E06B42" w:rsidP="00E06B42">
            <w:r w:rsidRPr="00F47A65">
              <w:t>8536908500</w:t>
            </w:r>
          </w:p>
          <w:p w14:paraId="3086FE65" w14:textId="77777777" w:rsidR="00E06B42" w:rsidRPr="00F47A65" w:rsidRDefault="00E06B42" w:rsidP="00E06B42">
            <w:r w:rsidRPr="00F47A65">
              <w:t>8536</w:t>
            </w:r>
          </w:p>
          <w:p w14:paraId="1F04535D" w14:textId="45DA2D67" w:rsidR="00E06B42" w:rsidRPr="00F47A65" w:rsidRDefault="00E06B42" w:rsidP="00E06B42">
            <w:r w:rsidRPr="00F47A65">
              <w:t>8535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9AF29" w14:textId="77777777" w:rsidR="00E06B42" w:rsidRPr="00F47A65" w:rsidRDefault="00E06B42" w:rsidP="00E06B42">
            <w:pPr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lastRenderedPageBreak/>
              <w:t>ТР ТС 004/2011</w:t>
            </w:r>
          </w:p>
          <w:p w14:paraId="6051AAE8" w14:textId="77777777" w:rsidR="00E06B42" w:rsidRPr="00F47A65" w:rsidRDefault="00E06B42" w:rsidP="00E06B42">
            <w:pPr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ТР ТС 020/2011</w:t>
            </w:r>
          </w:p>
          <w:p w14:paraId="03FED295" w14:textId="38167F97" w:rsidR="007571DB" w:rsidRPr="00F47A65" w:rsidRDefault="00E06B42" w:rsidP="00E06B42">
            <w:r w:rsidRPr="00F47A65">
              <w:rPr>
                <w:bCs/>
                <w:lang w:eastAsia="en-US"/>
              </w:rPr>
              <w:lastRenderedPageBreak/>
              <w:t>ТР ЕАЭС 037/2016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40DA" w14:textId="77777777" w:rsidR="00E06B42" w:rsidRPr="00F47A65" w:rsidRDefault="00E06B42" w:rsidP="00E06B42">
            <w:pPr>
              <w:spacing w:line="276" w:lineRule="auto"/>
              <w:rPr>
                <w:b/>
                <w:bCs/>
                <w:spacing w:val="-1"/>
                <w:lang w:eastAsia="en-US"/>
              </w:rPr>
            </w:pPr>
            <w:r w:rsidRPr="00F47A65">
              <w:rPr>
                <w:b/>
                <w:bCs/>
                <w:spacing w:val="-1"/>
                <w:lang w:eastAsia="en-US"/>
              </w:rPr>
              <w:lastRenderedPageBreak/>
              <w:t>ТР ТС 004/2011</w:t>
            </w:r>
          </w:p>
          <w:p w14:paraId="2E64C4F6" w14:textId="77777777" w:rsidR="00E06B42" w:rsidRPr="00F47A65" w:rsidRDefault="00E06B42" w:rsidP="00E06B42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60309-4</w:t>
            </w:r>
          </w:p>
          <w:p w14:paraId="6AE4DC12" w14:textId="77777777" w:rsidR="00E06B42" w:rsidRPr="00F47A65" w:rsidRDefault="00E06B42" w:rsidP="00E06B42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lastRenderedPageBreak/>
              <w:t>ГОСТ 30851.1</w:t>
            </w:r>
          </w:p>
          <w:p w14:paraId="68DB7C0C" w14:textId="77777777" w:rsidR="00E06B42" w:rsidRPr="00F47A65" w:rsidRDefault="00E06B42" w:rsidP="00E06B42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30851.2.2</w:t>
            </w:r>
          </w:p>
          <w:p w14:paraId="4732CC93" w14:textId="77777777" w:rsidR="00E06B42" w:rsidRPr="00F47A65" w:rsidRDefault="00E06B42" w:rsidP="00E06B42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30851.2.3</w:t>
            </w:r>
          </w:p>
          <w:p w14:paraId="02DEF2AE" w14:textId="77777777" w:rsidR="00E06B42" w:rsidRPr="00F47A65" w:rsidRDefault="00E06B42" w:rsidP="00E06B42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(IEC 60320-2-3)</w:t>
            </w:r>
          </w:p>
          <w:p w14:paraId="3E10B76E" w14:textId="77777777" w:rsidR="00E06B42" w:rsidRPr="00F47A65" w:rsidRDefault="00E06B42" w:rsidP="00E06B42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60320-2-1</w:t>
            </w:r>
          </w:p>
          <w:p w14:paraId="2259D5F9" w14:textId="77777777" w:rsidR="00E06B42" w:rsidRPr="00F47A65" w:rsidRDefault="00E06B42" w:rsidP="00E06B42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60320-2-3</w:t>
            </w:r>
          </w:p>
          <w:p w14:paraId="6B728839" w14:textId="77777777" w:rsidR="00E06B42" w:rsidRPr="00F47A65" w:rsidRDefault="00E06B42" w:rsidP="00E06B42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60320-2-4</w:t>
            </w:r>
          </w:p>
          <w:p w14:paraId="23E0D996" w14:textId="77777777" w:rsidR="00E06B42" w:rsidRPr="00F47A65" w:rsidRDefault="00E06B42" w:rsidP="00E06B42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60799</w:t>
            </w:r>
          </w:p>
          <w:p w14:paraId="0408121C" w14:textId="77777777" w:rsidR="00E06B42" w:rsidRPr="00F47A65" w:rsidRDefault="00E06B42" w:rsidP="00E06B42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60884-1</w:t>
            </w:r>
          </w:p>
          <w:p w14:paraId="44AB5BA4" w14:textId="77777777" w:rsidR="00E06B42" w:rsidRPr="00F47A65" w:rsidRDefault="00E06B42" w:rsidP="00E06B42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30988.2.2</w:t>
            </w:r>
          </w:p>
          <w:p w14:paraId="7CE78781" w14:textId="77777777" w:rsidR="00E06B42" w:rsidRPr="00F47A65" w:rsidRDefault="00E06B42" w:rsidP="00E06B42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(IEC 60884-2-2)</w:t>
            </w:r>
          </w:p>
          <w:p w14:paraId="59465367" w14:textId="77777777" w:rsidR="00E06B42" w:rsidRPr="00F47A65" w:rsidRDefault="00E06B42" w:rsidP="00E06B42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30988.2.5</w:t>
            </w:r>
          </w:p>
          <w:p w14:paraId="79FA73DA" w14:textId="77777777" w:rsidR="00E06B42" w:rsidRPr="00F47A65" w:rsidRDefault="00E06B42" w:rsidP="00E06B42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(МЭК 60884-2-5)</w:t>
            </w:r>
          </w:p>
          <w:p w14:paraId="183B5F72" w14:textId="77777777" w:rsidR="00E06B42" w:rsidRPr="00F47A65" w:rsidRDefault="00E06B42" w:rsidP="00E06B42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30988.2.6</w:t>
            </w:r>
          </w:p>
          <w:p w14:paraId="38C94599" w14:textId="77777777" w:rsidR="00E06B42" w:rsidRPr="00F47A65" w:rsidRDefault="00E06B42" w:rsidP="00E06B42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(IEC 60884-2-6)</w:t>
            </w:r>
          </w:p>
          <w:p w14:paraId="1C7FC65E" w14:textId="77777777" w:rsidR="00E06B42" w:rsidRPr="00F47A65" w:rsidRDefault="00E06B42" w:rsidP="00E06B42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60884-2-7</w:t>
            </w:r>
          </w:p>
          <w:p w14:paraId="6CE9B812" w14:textId="77777777" w:rsidR="00E06B42" w:rsidRPr="00F47A65" w:rsidRDefault="00E06B42" w:rsidP="00E06B42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30988.1</w:t>
            </w:r>
          </w:p>
          <w:p w14:paraId="5D478605" w14:textId="77777777" w:rsidR="00E06B42" w:rsidRPr="00F47A65" w:rsidRDefault="00E06B42" w:rsidP="00E06B42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60884-2-1</w:t>
            </w:r>
          </w:p>
          <w:p w14:paraId="1BED54D8" w14:textId="77777777" w:rsidR="00E06B42" w:rsidRPr="00F47A65" w:rsidRDefault="00E06B42" w:rsidP="00E06B42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60884-2-2</w:t>
            </w:r>
          </w:p>
          <w:p w14:paraId="7ADCB2F0" w14:textId="77777777" w:rsidR="00E06B42" w:rsidRPr="00F47A65" w:rsidRDefault="00E06B42" w:rsidP="00E06B42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60884-2-3</w:t>
            </w:r>
          </w:p>
          <w:p w14:paraId="7FC9A489" w14:textId="77777777" w:rsidR="00E06B42" w:rsidRPr="00F47A65" w:rsidRDefault="00E06B42" w:rsidP="00E06B42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60884-2-4</w:t>
            </w:r>
          </w:p>
          <w:p w14:paraId="7C7757BD" w14:textId="77777777" w:rsidR="007571DB" w:rsidRPr="00F47A65" w:rsidRDefault="00E06B42" w:rsidP="00E06B42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62196-1</w:t>
            </w:r>
          </w:p>
          <w:p w14:paraId="1991BA4C" w14:textId="77777777" w:rsidR="00E06B42" w:rsidRPr="00F47A65" w:rsidRDefault="00E06B42" w:rsidP="00E06B42">
            <w:r w:rsidRPr="00F47A65">
              <w:t>ГОСТ Р МЭК 62196-1</w:t>
            </w:r>
          </w:p>
          <w:p w14:paraId="06A4C569" w14:textId="77777777" w:rsidR="00E06B42" w:rsidRPr="00F47A65" w:rsidRDefault="00E06B42" w:rsidP="00E06B42">
            <w:r w:rsidRPr="00F47A65">
              <w:t>ГОСТ IEC 62196-2</w:t>
            </w:r>
          </w:p>
          <w:p w14:paraId="7A3611C7" w14:textId="77777777" w:rsidR="00E06B42" w:rsidRPr="00F47A65" w:rsidRDefault="00E06B42" w:rsidP="00E06B42">
            <w:r w:rsidRPr="00F47A65">
              <w:t>ГОСТ Р МЭК 62196</w:t>
            </w:r>
          </w:p>
          <w:p w14:paraId="0754E7D2" w14:textId="77777777" w:rsidR="00E06B42" w:rsidRPr="00F47A65" w:rsidRDefault="00E06B42" w:rsidP="00E06B42">
            <w:r w:rsidRPr="00F47A65">
              <w:t>ГОСТ IEC 62196-3</w:t>
            </w:r>
          </w:p>
          <w:p w14:paraId="5F4E25C0" w14:textId="77777777" w:rsidR="00E06B42" w:rsidRPr="00F47A65" w:rsidRDefault="00E06B42" w:rsidP="00E06B42">
            <w:r w:rsidRPr="00F47A65">
              <w:t>ГОСТ EN 50428</w:t>
            </w:r>
          </w:p>
          <w:p w14:paraId="540B1502" w14:textId="77777777" w:rsidR="00E06B42" w:rsidRPr="00F47A65" w:rsidRDefault="00E06B42" w:rsidP="00E06B42">
            <w:r w:rsidRPr="00F47A65">
              <w:t>ГОСТ IEC 61535</w:t>
            </w:r>
          </w:p>
          <w:p w14:paraId="4831DAE6" w14:textId="77777777" w:rsidR="00E06B42" w:rsidRPr="00F47A65" w:rsidRDefault="00E06B42" w:rsidP="00E06B42">
            <w:r w:rsidRPr="00F47A65">
              <w:t>ГОСТ IEC 60309-1</w:t>
            </w:r>
          </w:p>
          <w:p w14:paraId="3BA775FB" w14:textId="77777777" w:rsidR="00E06B42" w:rsidRPr="00F47A65" w:rsidRDefault="00E06B42" w:rsidP="00E06B42">
            <w:r w:rsidRPr="00F47A65">
              <w:t>ГОСТ IEC 60309-2</w:t>
            </w:r>
          </w:p>
          <w:p w14:paraId="22660284" w14:textId="77777777" w:rsidR="00E06B42" w:rsidRPr="00F47A65" w:rsidRDefault="00E06B42" w:rsidP="00E06B42">
            <w:r w:rsidRPr="00F47A65">
              <w:t>ГОСТ IEC 60309-4</w:t>
            </w:r>
          </w:p>
          <w:p w14:paraId="3E7B3DBF" w14:textId="77777777" w:rsidR="00E06B42" w:rsidRPr="00F47A65" w:rsidRDefault="00E06B42" w:rsidP="00E06B42">
            <w:r w:rsidRPr="00F47A65">
              <w:lastRenderedPageBreak/>
              <w:t>ГОСТ IEC 61534-1</w:t>
            </w:r>
          </w:p>
          <w:p w14:paraId="18FCA048" w14:textId="77777777" w:rsidR="00E06B42" w:rsidRPr="00F47A65" w:rsidRDefault="00E06B42" w:rsidP="00E06B42">
            <w:r w:rsidRPr="00F47A65">
              <w:t>ГОСТ Р МЭК 61534.1</w:t>
            </w:r>
          </w:p>
          <w:p w14:paraId="2E9DA01B" w14:textId="77777777" w:rsidR="00E06B42" w:rsidRPr="00F47A65" w:rsidRDefault="00E06B42" w:rsidP="00E06B42">
            <w:r w:rsidRPr="00F47A65">
              <w:t>ГОСТ IEC 61534-21</w:t>
            </w:r>
          </w:p>
          <w:p w14:paraId="7013FD41" w14:textId="77777777" w:rsidR="00E06B42" w:rsidRPr="00F47A65" w:rsidRDefault="00E06B42" w:rsidP="00E06B42">
            <w:r w:rsidRPr="00F47A65">
              <w:t>ГОСТ Р МЭК 61534.21</w:t>
            </w:r>
          </w:p>
          <w:p w14:paraId="49E79176" w14:textId="77777777" w:rsidR="00E06B42" w:rsidRPr="00F47A65" w:rsidRDefault="00E06B42" w:rsidP="00E06B42">
            <w:r w:rsidRPr="00F47A65">
              <w:t>ГОСТ IEC 61534-22</w:t>
            </w:r>
          </w:p>
          <w:p w14:paraId="53C4369B" w14:textId="77777777" w:rsidR="00E06B42" w:rsidRPr="00F47A65" w:rsidRDefault="00E06B42" w:rsidP="00E06B42">
            <w:r w:rsidRPr="00F47A65">
              <w:t>ГОСТ Р МЭК 61534.22</w:t>
            </w:r>
          </w:p>
          <w:p w14:paraId="296FB0E0" w14:textId="77777777" w:rsidR="00E06B42" w:rsidRPr="00F47A65" w:rsidRDefault="00E06B42" w:rsidP="00E06B42">
            <w:r w:rsidRPr="00F47A65">
              <w:t>ГОСТ 7396.1</w:t>
            </w:r>
          </w:p>
          <w:p w14:paraId="3CE14FAD" w14:textId="77777777" w:rsidR="00E06B42" w:rsidRPr="00F47A65" w:rsidRDefault="00E06B42" w:rsidP="00E06B42">
            <w:r w:rsidRPr="00F47A65">
              <w:t>ГОСТ 30849.1</w:t>
            </w:r>
          </w:p>
          <w:p w14:paraId="2ABA7292" w14:textId="77777777" w:rsidR="00E06B42" w:rsidRPr="00F47A65" w:rsidRDefault="00E06B42" w:rsidP="00E06B42">
            <w:r w:rsidRPr="00F47A65">
              <w:t>ГОСТ 30849.2</w:t>
            </w:r>
          </w:p>
          <w:p w14:paraId="4DCA12E5" w14:textId="77777777" w:rsidR="00E06B42" w:rsidRPr="00F47A65" w:rsidRDefault="00E06B42" w:rsidP="00E06B42">
            <w:r w:rsidRPr="00F47A65">
              <w:t>ГОСТ 30849.3</w:t>
            </w:r>
          </w:p>
          <w:p w14:paraId="5C43BC72" w14:textId="77777777" w:rsidR="00E06B42" w:rsidRPr="00F47A65" w:rsidRDefault="00E06B42" w:rsidP="00E06B42">
            <w:r w:rsidRPr="00F47A65">
              <w:t>ГОСТ IEC 60320-1</w:t>
            </w:r>
          </w:p>
          <w:p w14:paraId="2DA158C7" w14:textId="77777777" w:rsidR="00E06B42" w:rsidRPr="00F47A65" w:rsidRDefault="00E06B42" w:rsidP="00E06B42">
            <w:r w:rsidRPr="00F47A65">
              <w:t>ГОСТ IEC 60974-12</w:t>
            </w:r>
          </w:p>
          <w:p w14:paraId="21D78B55" w14:textId="77777777" w:rsidR="00E06B42" w:rsidRPr="00F47A65" w:rsidRDefault="00E06B42" w:rsidP="00E06B42">
            <w:r w:rsidRPr="00F47A65">
              <w:t>ГОСТ IEC 60998-1</w:t>
            </w:r>
          </w:p>
          <w:p w14:paraId="650908D4" w14:textId="77777777" w:rsidR="00E06B42" w:rsidRPr="00F47A65" w:rsidRDefault="00E06B42" w:rsidP="00E06B42">
            <w:r w:rsidRPr="00F47A65">
              <w:t>ГОСТ IEC 60998-2-1</w:t>
            </w:r>
          </w:p>
          <w:p w14:paraId="26A49BC3" w14:textId="77777777" w:rsidR="00E06B42" w:rsidRPr="00F47A65" w:rsidRDefault="00E06B42" w:rsidP="00E06B42">
            <w:r w:rsidRPr="00F47A65">
              <w:t>ГОСТ IEC 60998-2-2</w:t>
            </w:r>
          </w:p>
          <w:p w14:paraId="13F84D27" w14:textId="77777777" w:rsidR="00E06B42" w:rsidRPr="00F47A65" w:rsidRDefault="00E06B42" w:rsidP="00E06B42">
            <w:r w:rsidRPr="00F47A65">
              <w:t>ГОСТ IEC 60998-2-3</w:t>
            </w:r>
          </w:p>
          <w:p w14:paraId="37B48552" w14:textId="77777777" w:rsidR="00E06B42" w:rsidRPr="00F47A65" w:rsidRDefault="00E06B42" w:rsidP="00E06B42">
            <w:r w:rsidRPr="00F47A65">
              <w:t>ГОСТ IEC 60998-2-4</w:t>
            </w:r>
          </w:p>
          <w:p w14:paraId="236B5E74" w14:textId="77777777" w:rsidR="00E06B42" w:rsidRPr="00F47A65" w:rsidRDefault="00E06B42" w:rsidP="00E06B42">
            <w:r w:rsidRPr="00F47A65">
              <w:t>ГОСТ IEC 60974-13</w:t>
            </w:r>
          </w:p>
          <w:p w14:paraId="69133C70" w14:textId="77777777" w:rsidR="00E06B42" w:rsidRPr="00F47A65" w:rsidRDefault="00E06B42" w:rsidP="00E06B42">
            <w:r w:rsidRPr="00F47A65">
              <w:t>ГОСТ 31195.1</w:t>
            </w:r>
          </w:p>
          <w:p w14:paraId="22028CA6" w14:textId="77777777" w:rsidR="00E06B42" w:rsidRPr="00F47A65" w:rsidRDefault="00E06B42" w:rsidP="00E06B42">
            <w:r w:rsidRPr="00F47A65">
              <w:t>ГОСТ 31195.2.1</w:t>
            </w:r>
          </w:p>
          <w:p w14:paraId="56DA8EBA" w14:textId="77777777" w:rsidR="00E06B42" w:rsidRPr="00F47A65" w:rsidRDefault="00E06B42" w:rsidP="00E06B42">
            <w:r w:rsidRPr="00F47A65">
              <w:t>ГОСТ 31195.2.2</w:t>
            </w:r>
          </w:p>
          <w:p w14:paraId="19A247EB" w14:textId="77777777" w:rsidR="00E06B42" w:rsidRPr="00F47A65" w:rsidRDefault="00E06B42" w:rsidP="00E06B42">
            <w:r w:rsidRPr="00F47A65">
              <w:t>ГОСТ 31195.2.3</w:t>
            </w:r>
          </w:p>
          <w:p w14:paraId="01ADCDC1" w14:textId="77777777" w:rsidR="00E06B42" w:rsidRPr="00F47A65" w:rsidRDefault="00E06B42" w:rsidP="00E06B42">
            <w:r w:rsidRPr="00F47A65">
              <w:t>ГОСТ 31602.1</w:t>
            </w:r>
          </w:p>
          <w:p w14:paraId="03BB0E41" w14:textId="77777777" w:rsidR="00E06B42" w:rsidRPr="00F47A65" w:rsidRDefault="00E06B42" w:rsidP="00E06B42">
            <w:r w:rsidRPr="00F47A65">
              <w:t>(IEC 60999-1)</w:t>
            </w:r>
          </w:p>
          <w:p w14:paraId="3A1E7C61" w14:textId="77777777" w:rsidR="00E06B42" w:rsidRPr="00F47A65" w:rsidRDefault="00E06B42" w:rsidP="00E06B42">
            <w:r w:rsidRPr="00F47A65">
              <w:t>ГОСТ 31602.2</w:t>
            </w:r>
          </w:p>
          <w:p w14:paraId="28CE8EDB" w14:textId="77777777" w:rsidR="00E06B42" w:rsidRPr="00F47A65" w:rsidRDefault="00E06B42" w:rsidP="00E06B42">
            <w:r w:rsidRPr="00F47A65">
              <w:t>(IEC 60999-2)</w:t>
            </w:r>
          </w:p>
          <w:p w14:paraId="3813A1B6" w14:textId="77777777" w:rsidR="00E06B42" w:rsidRPr="00F47A65" w:rsidRDefault="00E06B42" w:rsidP="00E06B42">
            <w:r w:rsidRPr="00F47A65">
              <w:t>ГОСТ 32126.1</w:t>
            </w:r>
          </w:p>
          <w:p w14:paraId="642FA5F2" w14:textId="77777777" w:rsidR="00E06B42" w:rsidRPr="00F47A65" w:rsidRDefault="00E06B42" w:rsidP="00E06B42">
            <w:r w:rsidRPr="00F47A65">
              <w:t>ГОСТ 32126.23</w:t>
            </w:r>
          </w:p>
          <w:p w14:paraId="12FE2529" w14:textId="77777777" w:rsidR="00E06B42" w:rsidRPr="00F47A65" w:rsidRDefault="00E06B42" w:rsidP="00E06B42">
            <w:r w:rsidRPr="00F47A65">
              <w:t>ГОСТ IEC 60670-1</w:t>
            </w:r>
          </w:p>
          <w:p w14:paraId="3AE44D1E" w14:textId="77777777" w:rsidR="00E06B42" w:rsidRPr="00F47A65" w:rsidRDefault="00E06B42" w:rsidP="00E06B42">
            <w:r w:rsidRPr="00F47A65">
              <w:t>ГОСТ IEC 60670-21</w:t>
            </w:r>
          </w:p>
          <w:p w14:paraId="636F4CB7" w14:textId="77777777" w:rsidR="00E06B42" w:rsidRPr="00F47A65" w:rsidRDefault="00E06B42" w:rsidP="00E06B42">
            <w:r w:rsidRPr="00F47A65">
              <w:t>ГОСТ IEC 60238</w:t>
            </w:r>
          </w:p>
          <w:p w14:paraId="3FDEF9FF" w14:textId="77777777" w:rsidR="00E06B42" w:rsidRPr="00F47A65" w:rsidRDefault="00E06B42" w:rsidP="00E06B42">
            <w:r w:rsidRPr="00F47A65">
              <w:t>ГОСТ МЭК 60238</w:t>
            </w:r>
          </w:p>
          <w:p w14:paraId="68298C98" w14:textId="77777777" w:rsidR="00E06B42" w:rsidRPr="00F47A65" w:rsidRDefault="00E06B42" w:rsidP="00E06B42">
            <w:r w:rsidRPr="00F47A65">
              <w:t>ГОСТ IEC 60400</w:t>
            </w:r>
          </w:p>
          <w:p w14:paraId="1D037EB5" w14:textId="77777777" w:rsidR="00E06B42" w:rsidRPr="00F47A65" w:rsidRDefault="00E06B42" w:rsidP="00E06B42">
            <w:r w:rsidRPr="00F47A65">
              <w:t>ГОСТ IEC 61210</w:t>
            </w:r>
          </w:p>
          <w:p w14:paraId="2A20B747" w14:textId="77777777" w:rsidR="00E06B42" w:rsidRPr="00F47A65" w:rsidRDefault="00E06B42" w:rsidP="00E06B42">
            <w:r w:rsidRPr="00F47A65">
              <w:lastRenderedPageBreak/>
              <w:t>ГОСТ 30850.1</w:t>
            </w:r>
          </w:p>
          <w:p w14:paraId="4423EA3F" w14:textId="77777777" w:rsidR="00E06B42" w:rsidRPr="00F47A65" w:rsidRDefault="00E06B42" w:rsidP="00E06B42">
            <w:r w:rsidRPr="00F47A65">
              <w:t>ГОСТ IEC 61058-1</w:t>
            </w:r>
          </w:p>
          <w:p w14:paraId="30DE495B" w14:textId="77777777" w:rsidR="00E06B42" w:rsidRPr="00F47A65" w:rsidRDefault="00E06B42" w:rsidP="00E06B42">
            <w:r w:rsidRPr="00F47A65">
              <w:t>СТБ IEC 61058-1</w:t>
            </w:r>
          </w:p>
          <w:p w14:paraId="5AB0F30F" w14:textId="77777777" w:rsidR="00E06B42" w:rsidRPr="00F47A65" w:rsidRDefault="00E06B42" w:rsidP="00E06B42">
            <w:r w:rsidRPr="00F47A65">
              <w:t>ГОСТ 30011.7.1 (IEC 60947-7-1)</w:t>
            </w:r>
          </w:p>
          <w:p w14:paraId="51697FD5" w14:textId="77777777" w:rsidR="00E06B42" w:rsidRPr="00F47A65" w:rsidRDefault="00E06B42" w:rsidP="00E06B42">
            <w:r w:rsidRPr="00F47A65">
              <w:t>ГОСТ 30011.7.2 (IEC 60947-7-2)</w:t>
            </w:r>
          </w:p>
          <w:p w14:paraId="5759F21B" w14:textId="77777777" w:rsidR="00E06B42" w:rsidRPr="00F47A65" w:rsidRDefault="00E06B42" w:rsidP="00E06B42">
            <w:r w:rsidRPr="00F47A65">
              <w:t>ГОСТ IEC 60974-13</w:t>
            </w:r>
          </w:p>
          <w:p w14:paraId="30A9ECF2" w14:textId="77777777" w:rsidR="00E06B42" w:rsidRPr="00F47A65" w:rsidRDefault="00E06B42" w:rsidP="00E06B42">
            <w:r w:rsidRPr="00F47A65">
              <w:t>ГОСТ IEC 60947-7-1</w:t>
            </w:r>
          </w:p>
          <w:p w14:paraId="01F3D26A" w14:textId="77777777" w:rsidR="00E06B42" w:rsidRPr="00F47A65" w:rsidRDefault="00E06B42" w:rsidP="00E06B42">
            <w:r w:rsidRPr="00F47A65">
              <w:t>ГОСТ IEC 60947-7-2</w:t>
            </w:r>
          </w:p>
          <w:p w14:paraId="01DBDF77" w14:textId="77777777" w:rsidR="00E06B42" w:rsidRPr="00F47A65" w:rsidRDefault="00E06B42" w:rsidP="00E06B42">
            <w:r w:rsidRPr="00F47A65">
              <w:t>ГОСТ IEC 60947-7-3</w:t>
            </w:r>
          </w:p>
          <w:p w14:paraId="6B187920" w14:textId="77777777" w:rsidR="00E06B42" w:rsidRPr="00F47A65" w:rsidRDefault="00E06B42" w:rsidP="00E06B42">
            <w:r w:rsidRPr="00F47A65">
              <w:t>ГОСТ Р МЭК 61058.1</w:t>
            </w:r>
          </w:p>
          <w:p w14:paraId="24EBA780" w14:textId="77777777" w:rsidR="00E06B42" w:rsidRPr="00F47A65" w:rsidRDefault="00E06B42" w:rsidP="00E06B42">
            <w:r w:rsidRPr="00F47A65">
              <w:t>ГОСТ IEC 61058-2-1</w:t>
            </w:r>
          </w:p>
          <w:p w14:paraId="7F859477" w14:textId="77777777" w:rsidR="00E06B42" w:rsidRPr="00F47A65" w:rsidRDefault="00E06B42" w:rsidP="00E06B42">
            <w:r w:rsidRPr="00F47A65">
              <w:t>ГОСТ IEC 61058-2-4</w:t>
            </w:r>
          </w:p>
          <w:p w14:paraId="429D978F" w14:textId="77777777" w:rsidR="00E06B42" w:rsidRPr="00F47A65" w:rsidRDefault="00E06B42" w:rsidP="00E06B42">
            <w:r w:rsidRPr="00F47A65">
              <w:t>ГОСТ IEC 61058-2-5</w:t>
            </w:r>
          </w:p>
          <w:p w14:paraId="32CC2C61" w14:textId="77777777" w:rsidR="00E06B42" w:rsidRPr="00F47A65" w:rsidRDefault="00E06B42" w:rsidP="00E06B42">
            <w:r w:rsidRPr="00F47A65">
              <w:t>ГОСТ IEC 60691</w:t>
            </w:r>
          </w:p>
          <w:p w14:paraId="5DCF6080" w14:textId="77777777" w:rsidR="00E06B42" w:rsidRPr="00F47A65" w:rsidRDefault="00E06B42" w:rsidP="00E06B42">
            <w:r w:rsidRPr="00F47A65">
              <w:t>ГОСТ IEC 60730-1</w:t>
            </w:r>
          </w:p>
          <w:p w14:paraId="77B5F17A" w14:textId="77777777" w:rsidR="00E06B42" w:rsidRPr="00F47A65" w:rsidRDefault="00E06B42" w:rsidP="00E06B42">
            <w:r w:rsidRPr="00F47A65">
              <w:t>ГОСТ IEC 60730-2-2</w:t>
            </w:r>
          </w:p>
          <w:p w14:paraId="19FDD381" w14:textId="77777777" w:rsidR="00E06B42" w:rsidRPr="00F47A65" w:rsidRDefault="00E06B42" w:rsidP="00E06B42">
            <w:r w:rsidRPr="00F47A65">
              <w:t>ГОСТ IEC 60730-2-3</w:t>
            </w:r>
          </w:p>
          <w:p w14:paraId="39A7AAD8" w14:textId="77777777" w:rsidR="00E06B42" w:rsidRPr="00F47A65" w:rsidRDefault="00E06B42" w:rsidP="00E06B42">
            <w:r w:rsidRPr="00F47A65">
              <w:t>ГОСТ IEC 60730-2-4</w:t>
            </w:r>
          </w:p>
          <w:p w14:paraId="7051F609" w14:textId="77777777" w:rsidR="00E06B42" w:rsidRPr="00F47A65" w:rsidRDefault="00E06B42" w:rsidP="00E06B42">
            <w:r w:rsidRPr="00F47A65">
              <w:t>ГОСТ IEC 60730-2-5</w:t>
            </w:r>
          </w:p>
          <w:p w14:paraId="1358A1BF" w14:textId="77777777" w:rsidR="00E06B42" w:rsidRPr="00F47A65" w:rsidRDefault="00E06B42" w:rsidP="00E06B42">
            <w:r w:rsidRPr="00F47A65">
              <w:t>ГОСТ IEC 60730-2-6</w:t>
            </w:r>
          </w:p>
          <w:p w14:paraId="4A41D435" w14:textId="77777777" w:rsidR="00E06B42" w:rsidRPr="00F47A65" w:rsidRDefault="00E06B42" w:rsidP="00E06B42">
            <w:r w:rsidRPr="00F47A65">
              <w:t>ГОСТ IEC 60730-2-7</w:t>
            </w:r>
          </w:p>
          <w:p w14:paraId="5A76DB74" w14:textId="77777777" w:rsidR="00E06B42" w:rsidRPr="00F47A65" w:rsidRDefault="00E06B42" w:rsidP="00E06B42">
            <w:r w:rsidRPr="00F47A65">
              <w:t>ГОСТ IEC 60730-2-8</w:t>
            </w:r>
          </w:p>
          <w:p w14:paraId="1CCDE80E" w14:textId="77777777" w:rsidR="00E06B42" w:rsidRPr="00F47A65" w:rsidRDefault="00E06B42" w:rsidP="00E06B42">
            <w:r w:rsidRPr="00F47A65">
              <w:t>ГОСТ IEC 60730-2-9</w:t>
            </w:r>
          </w:p>
          <w:p w14:paraId="224C1EAE" w14:textId="77777777" w:rsidR="00E06B42" w:rsidRPr="00F47A65" w:rsidRDefault="00E06B42" w:rsidP="00E06B42">
            <w:r w:rsidRPr="00F47A65">
              <w:t>ГОСТ IEC 60730-2-10</w:t>
            </w:r>
          </w:p>
          <w:p w14:paraId="5D41B886" w14:textId="77777777" w:rsidR="00E06B42" w:rsidRPr="00F47A65" w:rsidRDefault="00E06B42" w:rsidP="00E06B42">
            <w:r w:rsidRPr="00F47A65">
              <w:t>ГОСТ 32128.2.11</w:t>
            </w:r>
          </w:p>
          <w:p w14:paraId="3D50D92D" w14:textId="77777777" w:rsidR="00E06B42" w:rsidRPr="00F47A65" w:rsidRDefault="00E06B42" w:rsidP="00E06B42">
            <w:r w:rsidRPr="00F47A65">
              <w:t>(IEC 60730-2-11)</w:t>
            </w:r>
          </w:p>
          <w:p w14:paraId="15889B14" w14:textId="77777777" w:rsidR="00E06B42" w:rsidRPr="00F47A65" w:rsidRDefault="00E06B42" w:rsidP="00E06B42">
            <w:r w:rsidRPr="00F47A65">
              <w:t>ГОСТ IEC 60730-2-12</w:t>
            </w:r>
          </w:p>
          <w:p w14:paraId="0EC4B004" w14:textId="77777777" w:rsidR="00E06B42" w:rsidRPr="00F47A65" w:rsidRDefault="00E06B42" w:rsidP="00E06B42">
            <w:r w:rsidRPr="00F47A65">
              <w:t>ГОСТ IEC 60730-2-13</w:t>
            </w:r>
          </w:p>
          <w:p w14:paraId="2AA1337D" w14:textId="77777777" w:rsidR="00E06B42" w:rsidRPr="00F47A65" w:rsidRDefault="00E06B42" w:rsidP="00E06B42">
            <w:r w:rsidRPr="00F47A65">
              <w:t>ГОСТ IEC 60730-2-14</w:t>
            </w:r>
          </w:p>
          <w:p w14:paraId="0541186F" w14:textId="77777777" w:rsidR="00E06B42" w:rsidRPr="00F47A65" w:rsidRDefault="00E06B42" w:rsidP="00E06B42">
            <w:r w:rsidRPr="00F47A65">
              <w:t>ГОСТ IEC 60730-2-15</w:t>
            </w:r>
          </w:p>
          <w:p w14:paraId="2D52FB85" w14:textId="77777777" w:rsidR="00E06B42" w:rsidRPr="00F47A65" w:rsidRDefault="00E06B42" w:rsidP="00E06B42">
            <w:r w:rsidRPr="00F47A65">
              <w:t>ГОСТ IEC 60730-2-19</w:t>
            </w:r>
          </w:p>
          <w:p w14:paraId="6387E2B3" w14:textId="77777777" w:rsidR="00E06B42" w:rsidRPr="00F47A65" w:rsidRDefault="00E06B42" w:rsidP="00E06B42">
            <w:r w:rsidRPr="00F47A65">
              <w:t>ГОСТ IEC 60730-2-22</w:t>
            </w:r>
          </w:p>
          <w:p w14:paraId="6F10CE82" w14:textId="77777777" w:rsidR="00E06B42" w:rsidRPr="00F47A65" w:rsidRDefault="00E06B42" w:rsidP="00E06B42">
            <w:r w:rsidRPr="00F47A65">
              <w:t>ГОСТ IEC 61770</w:t>
            </w:r>
          </w:p>
          <w:p w14:paraId="72CF3720" w14:textId="77777777" w:rsidR="00E06B42" w:rsidRPr="00F47A65" w:rsidRDefault="00E06B42" w:rsidP="00E06B42">
            <w:r w:rsidRPr="00F47A65">
              <w:t>ГОСТ Р 51324.1</w:t>
            </w:r>
          </w:p>
          <w:p w14:paraId="1282C807" w14:textId="77777777" w:rsidR="00E06B42" w:rsidRPr="00F47A65" w:rsidRDefault="00E06B42" w:rsidP="00E06B42">
            <w:r w:rsidRPr="00F47A65">
              <w:lastRenderedPageBreak/>
              <w:t>(МЭК 60669-1)</w:t>
            </w:r>
          </w:p>
          <w:p w14:paraId="3E4082B2" w14:textId="77777777" w:rsidR="00E06B42" w:rsidRPr="00F47A65" w:rsidRDefault="00E06B42" w:rsidP="00E06B42">
            <w:r w:rsidRPr="00F47A65">
              <w:t>ГОСТ IEC 60669-2-1</w:t>
            </w:r>
          </w:p>
          <w:p w14:paraId="4BE2AB73" w14:textId="77777777" w:rsidR="00E06B42" w:rsidRPr="00F47A65" w:rsidRDefault="00E06B42" w:rsidP="00E06B42">
            <w:r w:rsidRPr="00F47A65">
              <w:t>ГОСТ IEC 60669-2-4</w:t>
            </w:r>
          </w:p>
          <w:p w14:paraId="51D82AE0" w14:textId="77777777" w:rsidR="00E06B42" w:rsidRPr="00F47A65" w:rsidRDefault="00E06B42" w:rsidP="00E06B42">
            <w:r w:rsidRPr="00F47A65">
              <w:t>ГОСТ IEC 60669-2-5</w:t>
            </w:r>
          </w:p>
          <w:p w14:paraId="6CF1B3E1" w14:textId="77777777" w:rsidR="00E06B42" w:rsidRPr="00F47A65" w:rsidRDefault="00E06B42" w:rsidP="00E06B42">
            <w:r w:rsidRPr="00F47A65">
              <w:t>ГОСТ 30850.2.1</w:t>
            </w:r>
          </w:p>
          <w:p w14:paraId="0F8EBD25" w14:textId="77777777" w:rsidR="00E06B42" w:rsidRPr="00F47A65" w:rsidRDefault="00E06B42" w:rsidP="00E06B42">
            <w:r w:rsidRPr="00F47A65">
              <w:t>ГОСТ Р 51324.2.1</w:t>
            </w:r>
          </w:p>
          <w:p w14:paraId="71FAF866" w14:textId="77777777" w:rsidR="00E06B42" w:rsidRPr="00F47A65" w:rsidRDefault="00E06B42" w:rsidP="00E06B42">
            <w:r w:rsidRPr="00F47A65">
              <w:t>(МЭК 60669-2-1)</w:t>
            </w:r>
          </w:p>
          <w:p w14:paraId="44185797" w14:textId="77777777" w:rsidR="00E06B42" w:rsidRPr="00F47A65" w:rsidRDefault="00E06B42" w:rsidP="00E06B42">
            <w:r w:rsidRPr="00F47A65">
              <w:t>ГОСТ 30850.2.2</w:t>
            </w:r>
          </w:p>
          <w:p w14:paraId="74E5237A" w14:textId="77777777" w:rsidR="00E06B42" w:rsidRPr="00F47A65" w:rsidRDefault="00E06B42" w:rsidP="00E06B42">
            <w:r w:rsidRPr="00F47A65">
              <w:t>ГОСТ Р 51324.2.</w:t>
            </w:r>
          </w:p>
          <w:p w14:paraId="158F078B" w14:textId="77777777" w:rsidR="00E06B42" w:rsidRPr="00F47A65" w:rsidRDefault="00E06B42" w:rsidP="00E06B42">
            <w:r w:rsidRPr="00F47A65">
              <w:t>(МЭК 60669-2-2)</w:t>
            </w:r>
          </w:p>
          <w:p w14:paraId="2B211BAA" w14:textId="77777777" w:rsidR="00E06B42" w:rsidRPr="00F47A65" w:rsidRDefault="00E06B42" w:rsidP="00E06B42">
            <w:r w:rsidRPr="00F47A65">
              <w:t>ГОСТ 30850.2.3</w:t>
            </w:r>
          </w:p>
          <w:p w14:paraId="302F1D21" w14:textId="77777777" w:rsidR="00E06B42" w:rsidRPr="00F47A65" w:rsidRDefault="00E06B42" w:rsidP="00E06B42">
            <w:r w:rsidRPr="00F47A65">
              <w:t>ГОСТ Р 51324.2.3</w:t>
            </w:r>
          </w:p>
          <w:p w14:paraId="1A7D42B3" w14:textId="77777777" w:rsidR="00E06B42" w:rsidRPr="00F47A65" w:rsidRDefault="00E06B42" w:rsidP="00E06B42">
            <w:r w:rsidRPr="00F47A65">
              <w:t>(МЭК 60669-2-3)</w:t>
            </w:r>
          </w:p>
          <w:p w14:paraId="527479FC" w14:textId="77777777" w:rsidR="00E06B42" w:rsidRPr="00F47A65" w:rsidRDefault="00E06B42" w:rsidP="00E06B42">
            <w:r w:rsidRPr="00F47A65">
              <w:t>ГОСТ IEC 60669-2-6</w:t>
            </w:r>
          </w:p>
          <w:p w14:paraId="597891C9" w14:textId="77777777" w:rsidR="00E06B42" w:rsidRPr="00F47A65" w:rsidRDefault="00E06B42" w:rsidP="00E06B42">
            <w:r w:rsidRPr="00F47A65">
              <w:t>ГОСТ EN 62233</w:t>
            </w:r>
          </w:p>
          <w:p w14:paraId="017DB2AD" w14:textId="77777777" w:rsidR="00E06B42" w:rsidRPr="00F47A65" w:rsidRDefault="00E06B42" w:rsidP="00E06B42">
            <w:r w:rsidRPr="00F47A65">
              <w:t>ГОСТ IEC 62311</w:t>
            </w:r>
          </w:p>
          <w:p w14:paraId="4E3C447A" w14:textId="77777777" w:rsidR="00E06B42" w:rsidRPr="00F47A65" w:rsidRDefault="00E06B42" w:rsidP="00E06B42">
            <w:r w:rsidRPr="00F47A65">
              <w:t>ГОСТ IEC 62479</w:t>
            </w:r>
          </w:p>
          <w:p w14:paraId="791BEDE9" w14:textId="77777777" w:rsidR="00E06B42" w:rsidRPr="00F47A65" w:rsidRDefault="00E06B42" w:rsidP="00E06B42">
            <w:r w:rsidRPr="00F47A65">
              <w:t>ГОСТ IEC 60947-5-1</w:t>
            </w:r>
          </w:p>
          <w:p w14:paraId="3F82F709" w14:textId="77777777" w:rsidR="00E06B42" w:rsidRPr="00F47A65" w:rsidRDefault="00E06B42" w:rsidP="00E06B42">
            <w:r w:rsidRPr="00F47A65">
              <w:t>ГОСТ IEC 61995-1</w:t>
            </w:r>
          </w:p>
          <w:p w14:paraId="1E4BE39F" w14:textId="77777777" w:rsidR="00E06B42" w:rsidRPr="00F47A65" w:rsidRDefault="00E06B42" w:rsidP="00E06B42">
            <w:r w:rsidRPr="00F47A65">
              <w:t>СТБ IEC 60502-1</w:t>
            </w:r>
          </w:p>
          <w:p w14:paraId="60680BF3" w14:textId="77777777" w:rsidR="00E06B42" w:rsidRPr="00F47A65" w:rsidRDefault="00E06B42" w:rsidP="00E06B42">
            <w:r w:rsidRPr="00F47A65">
              <w:t>ГОСТ Р 50827.3</w:t>
            </w:r>
          </w:p>
          <w:p w14:paraId="129F442B" w14:textId="77777777" w:rsidR="00E06B42" w:rsidRPr="00F47A65" w:rsidRDefault="00E06B42" w:rsidP="00E06B42">
            <w:r w:rsidRPr="00F47A65">
              <w:t>(МЭК 60670-22)</w:t>
            </w:r>
          </w:p>
          <w:p w14:paraId="0306E5C4" w14:textId="77777777" w:rsidR="00E06B42" w:rsidRPr="00F47A65" w:rsidRDefault="00E06B42" w:rsidP="00E06B42">
            <w:r w:rsidRPr="00F47A65">
              <w:t>ГОСТ IEC 60670-22</w:t>
            </w:r>
          </w:p>
          <w:p w14:paraId="3AA92FE6" w14:textId="77777777" w:rsidR="00E06B42" w:rsidRPr="00F47A65" w:rsidRDefault="00E06B42" w:rsidP="00E06B42">
            <w:r w:rsidRPr="00F47A65">
              <w:t>ГОСТ IEC 60670-1</w:t>
            </w:r>
          </w:p>
          <w:p w14:paraId="079F5E08" w14:textId="77777777" w:rsidR="00E06B42" w:rsidRPr="00F47A65" w:rsidRDefault="00E06B42" w:rsidP="00E06B42">
            <w:pPr>
              <w:rPr>
                <w:b/>
              </w:rPr>
            </w:pPr>
            <w:r w:rsidRPr="00F47A65">
              <w:rPr>
                <w:b/>
              </w:rPr>
              <w:t>ТР ТС 020/2011</w:t>
            </w:r>
          </w:p>
          <w:p w14:paraId="07E70A5D" w14:textId="77777777" w:rsidR="00E06B42" w:rsidRPr="00F47A65" w:rsidRDefault="00E06B42" w:rsidP="00E06B42">
            <w:r w:rsidRPr="00F47A65">
              <w:t>ГОСТ Р 52459.3</w:t>
            </w:r>
          </w:p>
          <w:p w14:paraId="458540C4" w14:textId="77777777" w:rsidR="00E06B42" w:rsidRPr="00F47A65" w:rsidRDefault="00E06B42" w:rsidP="00E06B42">
            <w:r w:rsidRPr="00F47A65">
              <w:t>ГОСТ Р 52459.17</w:t>
            </w:r>
          </w:p>
          <w:p w14:paraId="73169409" w14:textId="77777777" w:rsidR="00E06B42" w:rsidRPr="00F47A65" w:rsidRDefault="00E06B42" w:rsidP="00E06B42">
            <w:r w:rsidRPr="00F47A65">
              <w:t>ГОСТ IEC 61547</w:t>
            </w:r>
          </w:p>
          <w:p w14:paraId="2139A3E5" w14:textId="77777777" w:rsidR="00E06B42" w:rsidRPr="00F47A65" w:rsidRDefault="00E06B42" w:rsidP="00E06B42">
            <w:r w:rsidRPr="00F47A65">
              <w:t>ГОСТ CISPR 15</w:t>
            </w:r>
          </w:p>
          <w:p w14:paraId="3B514F00" w14:textId="77777777" w:rsidR="00E06B42" w:rsidRPr="00F47A65" w:rsidRDefault="00E06B42" w:rsidP="00E06B42">
            <w:r w:rsidRPr="00F47A65">
              <w:t>ГОСТ IEC 61000-3-2</w:t>
            </w:r>
          </w:p>
          <w:p w14:paraId="39507F6D" w14:textId="77777777" w:rsidR="00E06B42" w:rsidRPr="00F47A65" w:rsidRDefault="00E06B42" w:rsidP="00E06B42">
            <w:r w:rsidRPr="00F47A65">
              <w:t>ГОСТ IEC 61000-3-3</w:t>
            </w:r>
          </w:p>
          <w:p w14:paraId="60355CED" w14:textId="77777777" w:rsidR="00E06B42" w:rsidRPr="00F47A65" w:rsidRDefault="00E06B42" w:rsidP="00E06B42">
            <w:r w:rsidRPr="00F47A65">
              <w:t>ГОСТ EN 50490</w:t>
            </w:r>
          </w:p>
          <w:p w14:paraId="7A3AD240" w14:textId="77777777" w:rsidR="00E06B42" w:rsidRPr="00F47A65" w:rsidRDefault="00E06B42" w:rsidP="00E06B42">
            <w:r w:rsidRPr="00F47A65">
              <w:t>ГОСТ EN 50491-5-1</w:t>
            </w:r>
          </w:p>
          <w:p w14:paraId="3DA0DF81" w14:textId="77777777" w:rsidR="00E06B42" w:rsidRPr="00F47A65" w:rsidRDefault="00E06B42" w:rsidP="00E06B42">
            <w:r w:rsidRPr="00F47A65">
              <w:t>ГОСТ EN 50491-5-2</w:t>
            </w:r>
          </w:p>
          <w:p w14:paraId="5FAB3440" w14:textId="77777777" w:rsidR="00E06B42" w:rsidRPr="00F47A65" w:rsidRDefault="00E06B42" w:rsidP="00E06B42">
            <w:r w:rsidRPr="00F47A65">
              <w:lastRenderedPageBreak/>
              <w:t>ГОСТ EN 50491-5-3</w:t>
            </w:r>
          </w:p>
          <w:p w14:paraId="460053AA" w14:textId="77777777" w:rsidR="00E06B42" w:rsidRPr="00F47A65" w:rsidRDefault="00E06B42" w:rsidP="00E06B42">
            <w:r w:rsidRPr="00F47A65">
              <w:t>ГОСТ 31216</w:t>
            </w:r>
          </w:p>
          <w:p w14:paraId="1596877D" w14:textId="77777777" w:rsidR="00E06B42" w:rsidRPr="00F47A65" w:rsidRDefault="00E06B42" w:rsidP="00E06B42">
            <w:r w:rsidRPr="00F47A65">
              <w:t>ГОСТ IEC 61009-1</w:t>
            </w:r>
          </w:p>
          <w:p w14:paraId="4AD87B02" w14:textId="77777777" w:rsidR="00E06B42" w:rsidRPr="00F47A65" w:rsidRDefault="00E06B42" w:rsidP="00E06B42">
            <w:r w:rsidRPr="00F47A65">
              <w:t>ГОСТ IEC 60669-2-1</w:t>
            </w:r>
          </w:p>
          <w:p w14:paraId="6DF3E932" w14:textId="77777777" w:rsidR="00E06B42" w:rsidRPr="00F47A65" w:rsidRDefault="00E06B42" w:rsidP="00E06B42">
            <w:r w:rsidRPr="00F47A65">
              <w:t>ГОСТ 30850.2.2</w:t>
            </w:r>
          </w:p>
          <w:p w14:paraId="41460B77" w14:textId="77777777" w:rsidR="00E06B42" w:rsidRPr="00F47A65" w:rsidRDefault="00E06B42" w:rsidP="00E06B42">
            <w:r w:rsidRPr="00F47A65">
              <w:t>ГОСТ 30850.2.3</w:t>
            </w:r>
          </w:p>
          <w:p w14:paraId="61E14FA8" w14:textId="3732A813" w:rsidR="00E06B42" w:rsidRPr="00F47A65" w:rsidRDefault="00E06B42" w:rsidP="00E06B42">
            <w:pPr>
              <w:rPr>
                <w:b/>
              </w:rPr>
            </w:pPr>
            <w:r w:rsidRPr="00F47A65">
              <w:rPr>
                <w:b/>
              </w:rPr>
              <w:t>ТР ЕАЭС 037/2016</w:t>
            </w:r>
          </w:p>
        </w:tc>
      </w:tr>
      <w:tr w:rsidR="007571DB" w:rsidRPr="00F47A65" w14:paraId="32014EFA" w14:textId="77777777" w:rsidTr="004A2D6A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E485E" w14:textId="71582F75" w:rsidR="007571DB" w:rsidRPr="00F47A65" w:rsidRDefault="00CE01C3" w:rsidP="001B23F6">
            <w:pPr>
              <w:spacing w:after="160" w:line="259" w:lineRule="auto"/>
            </w:pPr>
            <w:r w:rsidRPr="00F47A65">
              <w:lastRenderedPageBreak/>
              <w:t>1.10.3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B1D28" w14:textId="3AB5D0D3" w:rsidR="007571DB" w:rsidRPr="00F47A65" w:rsidRDefault="00CE01C3" w:rsidP="001B23F6">
            <w:pPr>
              <w:rPr>
                <w:bCs/>
              </w:rPr>
            </w:pPr>
            <w:r w:rsidRPr="00F47A65">
              <w:rPr>
                <w:rFonts w:eastAsiaTheme="minorHAnsi"/>
                <w:bCs/>
                <w:lang w:eastAsia="en-US"/>
              </w:rPr>
              <w:t>Лампы накаливания, в т.ч. галогенные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9D519" w14:textId="40385B2D" w:rsidR="00CE01C3" w:rsidRPr="00F47A65" w:rsidRDefault="00CE01C3" w:rsidP="00CE01C3">
            <w:r w:rsidRPr="00F47A65">
              <w:t>1с, 3с, 4с (для ТР ТС</w:t>
            </w:r>
          </w:p>
          <w:p w14:paraId="6EB0F5A6" w14:textId="77777777" w:rsidR="00CE01C3" w:rsidRPr="00F47A65" w:rsidRDefault="00CE01C3" w:rsidP="00CE01C3">
            <w:r w:rsidRPr="00F47A65">
              <w:t>004/2011)</w:t>
            </w:r>
          </w:p>
          <w:p w14:paraId="15CCCBC8" w14:textId="77777777" w:rsidR="00CE01C3" w:rsidRPr="00F47A65" w:rsidRDefault="00CE01C3" w:rsidP="00CE01C3">
            <w:r w:rsidRPr="00F47A65">
              <w:t>Сертификация</w:t>
            </w:r>
          </w:p>
          <w:p w14:paraId="43E4AD55" w14:textId="77777777" w:rsidR="005A236C" w:rsidRPr="00F47A65" w:rsidRDefault="005A236C" w:rsidP="00CE01C3"/>
          <w:p w14:paraId="6CB26F7A" w14:textId="77777777" w:rsidR="00CE01C3" w:rsidRPr="00F47A65" w:rsidRDefault="00CE01C3" w:rsidP="00CE01C3">
            <w:r w:rsidRPr="00F47A65">
              <w:t>1с, 2с 3с, 6с (для ТР</w:t>
            </w:r>
          </w:p>
          <w:p w14:paraId="36DA6D8C" w14:textId="74A95B43" w:rsidR="005A236C" w:rsidRPr="00F47A65" w:rsidRDefault="00CE01C3" w:rsidP="00CE01C3">
            <w:r w:rsidRPr="00F47A65">
              <w:t>ЕАЭС 037/2016)</w:t>
            </w:r>
          </w:p>
          <w:p w14:paraId="7B54C239" w14:textId="77777777" w:rsidR="00CE01C3" w:rsidRPr="00F47A65" w:rsidRDefault="00CE01C3" w:rsidP="00CE01C3">
            <w:r w:rsidRPr="00F47A65">
              <w:t>Сертификация</w:t>
            </w:r>
          </w:p>
          <w:p w14:paraId="555A6DA8" w14:textId="12BE96B5" w:rsidR="007571DB" w:rsidRPr="00F47A65" w:rsidRDefault="007571DB" w:rsidP="00CE01C3">
            <w:pPr>
              <w:rPr>
                <w:lang w:val="kk-KZ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092D5" w14:textId="3C37C769" w:rsidR="00CE01C3" w:rsidRPr="00F47A65" w:rsidRDefault="00CE01C3" w:rsidP="00CE01C3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853921</w:t>
            </w:r>
          </w:p>
          <w:p w14:paraId="242DC58E" w14:textId="201E6418" w:rsidR="00CE01C3" w:rsidRPr="00F47A65" w:rsidRDefault="00CE01C3" w:rsidP="00CE01C3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85392130</w:t>
            </w:r>
          </w:p>
          <w:p w14:paraId="0B0099B4" w14:textId="20EF7935" w:rsidR="00CE01C3" w:rsidRPr="00F47A65" w:rsidRDefault="00CE01C3" w:rsidP="00CE01C3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8539219</w:t>
            </w:r>
          </w:p>
          <w:p w14:paraId="31153BF3" w14:textId="7272400F" w:rsidR="00CE01C3" w:rsidRPr="00F47A65" w:rsidRDefault="00CE01C3" w:rsidP="00CE01C3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85392192</w:t>
            </w:r>
          </w:p>
          <w:p w14:paraId="16A99D8A" w14:textId="2582B813" w:rsidR="00CE01C3" w:rsidRPr="00F47A65" w:rsidRDefault="00CE01C3" w:rsidP="00CE01C3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85392198</w:t>
            </w:r>
          </w:p>
          <w:p w14:paraId="040D7CD2" w14:textId="22DC67E7" w:rsidR="00CE01C3" w:rsidRPr="00F47A65" w:rsidRDefault="00CE01C3" w:rsidP="00CE01C3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853921</w:t>
            </w:r>
          </w:p>
          <w:p w14:paraId="147A34EC" w14:textId="73476AE4" w:rsidR="00CE01C3" w:rsidRPr="00F47A65" w:rsidRDefault="00CE01C3" w:rsidP="00CE01C3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853921300</w:t>
            </w:r>
          </w:p>
          <w:p w14:paraId="2F4CF0CA" w14:textId="22D34748" w:rsidR="00CE01C3" w:rsidRPr="00F47A65" w:rsidRDefault="00CE01C3" w:rsidP="00CE01C3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8539213001</w:t>
            </w:r>
          </w:p>
          <w:p w14:paraId="49ADE34D" w14:textId="2EF5E65A" w:rsidR="00CE01C3" w:rsidRPr="00F47A65" w:rsidRDefault="00CE01C3" w:rsidP="00CE01C3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8539</w:t>
            </w:r>
          </w:p>
          <w:p w14:paraId="35BE51EC" w14:textId="73BFC54B" w:rsidR="00CE01C3" w:rsidRPr="00F47A65" w:rsidRDefault="00CE01C3" w:rsidP="00CE01C3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8539213009</w:t>
            </w:r>
          </w:p>
          <w:p w14:paraId="61598AB9" w14:textId="67B792F2" w:rsidR="00CE01C3" w:rsidRPr="00F47A65" w:rsidRDefault="00CE01C3" w:rsidP="00CE01C3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8539219200</w:t>
            </w:r>
          </w:p>
          <w:p w14:paraId="432BB9B1" w14:textId="5436326A" w:rsidR="00CE01C3" w:rsidRPr="00F47A65" w:rsidRDefault="00CE01C3" w:rsidP="00CE01C3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8539219800</w:t>
            </w:r>
          </w:p>
          <w:p w14:paraId="7F7F9702" w14:textId="3E38E453" w:rsidR="00CE01C3" w:rsidRPr="00F47A65" w:rsidRDefault="00CE01C3" w:rsidP="00CE01C3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853922</w:t>
            </w:r>
          </w:p>
          <w:p w14:paraId="5CD13484" w14:textId="2F8DCDDD" w:rsidR="00CE01C3" w:rsidRPr="00F47A65" w:rsidRDefault="00CE01C3" w:rsidP="00CE01C3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8539221000</w:t>
            </w:r>
          </w:p>
          <w:p w14:paraId="60D8917B" w14:textId="179692D8" w:rsidR="00CE01C3" w:rsidRPr="00F47A65" w:rsidRDefault="00CE01C3" w:rsidP="00CE01C3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8539229000</w:t>
            </w:r>
          </w:p>
          <w:p w14:paraId="6F51FA3E" w14:textId="068C2CA8" w:rsidR="00CE01C3" w:rsidRPr="00F47A65" w:rsidRDefault="00CE01C3" w:rsidP="00CE01C3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853929</w:t>
            </w:r>
          </w:p>
          <w:p w14:paraId="36F9FF34" w14:textId="0D5C6581" w:rsidR="00CE01C3" w:rsidRPr="00F47A65" w:rsidRDefault="00CE01C3" w:rsidP="00CE01C3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853929300</w:t>
            </w:r>
          </w:p>
          <w:p w14:paraId="2FC05046" w14:textId="5327D42E" w:rsidR="00CE01C3" w:rsidRPr="00F47A65" w:rsidRDefault="00CE01C3" w:rsidP="00CE01C3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8539293001</w:t>
            </w:r>
          </w:p>
          <w:p w14:paraId="7FD453DC" w14:textId="01CAB48A" w:rsidR="00CE01C3" w:rsidRPr="00F47A65" w:rsidRDefault="00CE01C3" w:rsidP="00CE01C3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8539293009</w:t>
            </w:r>
          </w:p>
          <w:p w14:paraId="0FA2153D" w14:textId="55546015" w:rsidR="00CE01C3" w:rsidRPr="00F47A65" w:rsidRDefault="00CE01C3" w:rsidP="00CE01C3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8539299200</w:t>
            </w:r>
          </w:p>
          <w:p w14:paraId="092DB60D" w14:textId="46857BDE" w:rsidR="007571DB" w:rsidRPr="00F47A65" w:rsidRDefault="00CE01C3" w:rsidP="00CE01C3">
            <w:r w:rsidRPr="00F47A65">
              <w:rPr>
                <w:rFonts w:eastAsiaTheme="minorHAnsi"/>
                <w:bCs/>
                <w:lang w:eastAsia="en-US"/>
              </w:rPr>
              <w:t>8539299800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2F10B" w14:textId="77777777" w:rsidR="00CE01C3" w:rsidRPr="00F47A65" w:rsidRDefault="00CE01C3" w:rsidP="00CE01C3">
            <w:pPr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ТР ТС 004/2011</w:t>
            </w:r>
          </w:p>
          <w:p w14:paraId="39ADD967" w14:textId="1815F2FD" w:rsidR="007571DB" w:rsidRPr="00F47A65" w:rsidRDefault="00CE01C3" w:rsidP="00CE01C3">
            <w:r w:rsidRPr="00F47A65">
              <w:rPr>
                <w:bCs/>
                <w:lang w:eastAsia="en-US"/>
              </w:rPr>
              <w:t>ТР ЕАЭС 037/2016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0F4F4" w14:textId="77777777" w:rsidR="00CE01C3" w:rsidRPr="00F47A65" w:rsidRDefault="00CE01C3" w:rsidP="00CE01C3">
            <w:pPr>
              <w:spacing w:line="276" w:lineRule="auto"/>
              <w:rPr>
                <w:b/>
                <w:bCs/>
                <w:spacing w:val="-1"/>
                <w:lang w:eastAsia="en-US"/>
              </w:rPr>
            </w:pPr>
            <w:r w:rsidRPr="00F47A65">
              <w:rPr>
                <w:b/>
                <w:bCs/>
                <w:spacing w:val="-1"/>
                <w:lang w:eastAsia="en-US"/>
              </w:rPr>
              <w:t>ТР ТС 004/2011</w:t>
            </w:r>
          </w:p>
          <w:p w14:paraId="1881F409" w14:textId="77777777" w:rsidR="00CE01C3" w:rsidRPr="00F47A65" w:rsidRDefault="00CE01C3" w:rsidP="00CE01C3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62471</w:t>
            </w:r>
          </w:p>
          <w:p w14:paraId="4C7BBB03" w14:textId="77777777" w:rsidR="00CE01C3" w:rsidRPr="00F47A65" w:rsidRDefault="00CE01C3" w:rsidP="00CE01C3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62493</w:t>
            </w:r>
          </w:p>
          <w:p w14:paraId="41C22F57" w14:textId="77777777" w:rsidR="00CE01C3" w:rsidRPr="00F47A65" w:rsidRDefault="00CE01C3" w:rsidP="00CE01C3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12.2.007.13</w:t>
            </w:r>
          </w:p>
          <w:p w14:paraId="519F00DC" w14:textId="77777777" w:rsidR="00CE01C3" w:rsidRPr="00F47A65" w:rsidRDefault="00CE01C3" w:rsidP="00CE01C3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31998.1</w:t>
            </w:r>
          </w:p>
          <w:p w14:paraId="5BF0D31C" w14:textId="77777777" w:rsidR="00CE01C3" w:rsidRPr="00F47A65" w:rsidRDefault="00CE01C3" w:rsidP="00CE01C3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СТБ IEC 60432-1</w:t>
            </w:r>
          </w:p>
          <w:p w14:paraId="40DFB52F" w14:textId="77777777" w:rsidR="00CE01C3" w:rsidRPr="00F47A65" w:rsidRDefault="00CE01C3" w:rsidP="00CE01C3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60432-2</w:t>
            </w:r>
          </w:p>
          <w:p w14:paraId="6136A802" w14:textId="77777777" w:rsidR="00CE01C3" w:rsidRPr="00F47A65" w:rsidRDefault="00CE01C3" w:rsidP="00CE01C3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54416</w:t>
            </w:r>
          </w:p>
          <w:p w14:paraId="08D85010" w14:textId="77777777" w:rsidR="00CE01C3" w:rsidRPr="00F47A65" w:rsidRDefault="00CE01C3" w:rsidP="00CE01C3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(МЭК 60432-3)</w:t>
            </w:r>
          </w:p>
          <w:p w14:paraId="6D842889" w14:textId="77777777" w:rsidR="00CE01C3" w:rsidRPr="00F47A65" w:rsidRDefault="00CE01C3" w:rsidP="00CE01C3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60432-1</w:t>
            </w:r>
          </w:p>
          <w:p w14:paraId="02140EDA" w14:textId="77777777" w:rsidR="00CE01C3" w:rsidRPr="00F47A65" w:rsidRDefault="00CE01C3" w:rsidP="00CE01C3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60432-3</w:t>
            </w:r>
          </w:p>
          <w:p w14:paraId="5D7A2599" w14:textId="568A7711" w:rsidR="007571DB" w:rsidRPr="00F47A65" w:rsidRDefault="00CE01C3" w:rsidP="00CE01C3">
            <w:pPr>
              <w:rPr>
                <w:b/>
              </w:rPr>
            </w:pPr>
            <w:r w:rsidRPr="00F47A65">
              <w:rPr>
                <w:b/>
                <w:bCs/>
                <w:spacing w:val="-1"/>
                <w:lang w:eastAsia="en-US"/>
              </w:rPr>
              <w:t>ТР ЕАЭС 037/2016</w:t>
            </w:r>
          </w:p>
        </w:tc>
      </w:tr>
      <w:tr w:rsidR="007571DB" w:rsidRPr="00F47A65" w14:paraId="252322DC" w14:textId="77777777" w:rsidTr="004A2D6A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F91FA" w14:textId="1927A95C" w:rsidR="007571DB" w:rsidRPr="00F47A65" w:rsidRDefault="00E05781" w:rsidP="00AF6D7D">
            <w:pPr>
              <w:spacing w:after="160" w:line="259" w:lineRule="auto"/>
            </w:pPr>
            <w:r w:rsidRPr="00F47A65">
              <w:t>1.10.4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5F493" w14:textId="77777777" w:rsidR="00BE0A29" w:rsidRPr="00F47A65" w:rsidRDefault="00BE0A29" w:rsidP="00BE0A29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Лампы газоразрядные; ультрафиолетовые или инфракрасные</w:t>
            </w:r>
          </w:p>
          <w:p w14:paraId="6CA45E47" w14:textId="77777777" w:rsidR="00BE0A29" w:rsidRPr="00F47A65" w:rsidRDefault="00BE0A29" w:rsidP="00BE0A29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лампы; дуговые лампы</w:t>
            </w:r>
          </w:p>
          <w:p w14:paraId="78C1B071" w14:textId="77777777" w:rsidR="00BE0A29" w:rsidRPr="00F47A65" w:rsidRDefault="00BE0A29" w:rsidP="00BE0A29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Лампы газоразрядные люминесцентные</w:t>
            </w:r>
          </w:p>
          <w:p w14:paraId="399AD98F" w14:textId="77777777" w:rsidR="00BE0A29" w:rsidRPr="00F47A65" w:rsidRDefault="00BE0A29" w:rsidP="00BE0A29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lastRenderedPageBreak/>
              <w:t>с термокатодом двухцокольные (кроме</w:t>
            </w:r>
          </w:p>
          <w:p w14:paraId="04991C31" w14:textId="77777777" w:rsidR="00BE0A29" w:rsidRPr="00F47A65" w:rsidRDefault="00BE0A29" w:rsidP="00BE0A29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ультрафиолетовых ламп)</w:t>
            </w:r>
          </w:p>
          <w:p w14:paraId="00DB4418" w14:textId="77777777" w:rsidR="00BE0A29" w:rsidRPr="00F47A65" w:rsidRDefault="00BE0A29" w:rsidP="00BE0A29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Лампы газоразрядные люминесцентные</w:t>
            </w:r>
          </w:p>
          <w:p w14:paraId="76CFFA59" w14:textId="77777777" w:rsidR="00BE0A29" w:rsidRPr="00F47A65" w:rsidRDefault="00BE0A29" w:rsidP="00BE0A29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с термокатодом прочие (кроме</w:t>
            </w:r>
          </w:p>
          <w:p w14:paraId="23C419ED" w14:textId="77777777" w:rsidR="00BE0A29" w:rsidRPr="00F47A65" w:rsidRDefault="00BE0A29" w:rsidP="00BE0A29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двухцокольных и ультрафиолетовых</w:t>
            </w:r>
          </w:p>
          <w:p w14:paraId="35236633" w14:textId="77777777" w:rsidR="00BE0A29" w:rsidRPr="00F47A65" w:rsidRDefault="00BE0A29" w:rsidP="00BE0A29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ламп)</w:t>
            </w:r>
          </w:p>
          <w:p w14:paraId="2A1488D9" w14:textId="77777777" w:rsidR="00BE0A29" w:rsidRPr="00F47A65" w:rsidRDefault="00BE0A29" w:rsidP="00BE0A29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Лампы газоразрядные прочие .</w:t>
            </w:r>
          </w:p>
          <w:p w14:paraId="5CD016C2" w14:textId="70D2A9E5" w:rsidR="007571DB" w:rsidRPr="00F47A65" w:rsidRDefault="00BE0A29" w:rsidP="00BE0A29">
            <w:pPr>
              <w:rPr>
                <w:bCs/>
              </w:rPr>
            </w:pPr>
            <w:r w:rsidRPr="00F47A65">
              <w:rPr>
                <w:rFonts w:eastAsiaTheme="minorHAnsi"/>
                <w:bCs/>
                <w:lang w:eastAsia="en-US"/>
              </w:rPr>
              <w:t>Лампы светодиодные.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9A664" w14:textId="77777777" w:rsidR="00BE0A29" w:rsidRPr="00F47A65" w:rsidRDefault="00BE0A29" w:rsidP="00BE0A29">
            <w:r w:rsidRPr="00F47A65">
              <w:rPr>
                <w:lang w:val="kk-KZ"/>
              </w:rPr>
              <w:lastRenderedPageBreak/>
              <w:t>1с, 3с, 4с (для ТР ТС</w:t>
            </w:r>
          </w:p>
          <w:p w14:paraId="57A113D5" w14:textId="77777777" w:rsidR="00BE0A29" w:rsidRPr="00F47A65" w:rsidRDefault="00BE0A29" w:rsidP="00BE0A29">
            <w:pPr>
              <w:rPr>
                <w:lang w:val="kk-KZ"/>
              </w:rPr>
            </w:pPr>
            <w:r w:rsidRPr="00F47A65">
              <w:rPr>
                <w:lang w:val="kk-KZ"/>
              </w:rPr>
              <w:t>004/2011, ТР ТС</w:t>
            </w:r>
          </w:p>
          <w:p w14:paraId="5982B37C" w14:textId="77777777" w:rsidR="00BE0A29" w:rsidRPr="00F47A65" w:rsidRDefault="00BE0A29" w:rsidP="00BE0A29">
            <w:pPr>
              <w:rPr>
                <w:lang w:val="kk-KZ"/>
              </w:rPr>
            </w:pPr>
            <w:r w:rsidRPr="00F47A65">
              <w:rPr>
                <w:lang w:val="kk-KZ"/>
              </w:rPr>
              <w:t>020/2011)</w:t>
            </w:r>
          </w:p>
          <w:p w14:paraId="062C857A" w14:textId="77777777" w:rsidR="00BE0A29" w:rsidRPr="00F47A65" w:rsidRDefault="00BE0A29" w:rsidP="00BE0A29">
            <w:pPr>
              <w:rPr>
                <w:lang w:val="kk-KZ"/>
              </w:rPr>
            </w:pPr>
            <w:r w:rsidRPr="00F47A65">
              <w:rPr>
                <w:lang w:val="kk-KZ"/>
              </w:rPr>
              <w:t>Сертификация</w:t>
            </w:r>
          </w:p>
          <w:p w14:paraId="75093C3C" w14:textId="77777777" w:rsidR="00BE0A29" w:rsidRPr="00F47A65" w:rsidRDefault="00BE0A29" w:rsidP="00BE0A29">
            <w:pPr>
              <w:rPr>
                <w:lang w:val="kk-KZ"/>
              </w:rPr>
            </w:pPr>
          </w:p>
          <w:p w14:paraId="7E58BC5C" w14:textId="77777777" w:rsidR="00BE0A29" w:rsidRPr="00F47A65" w:rsidRDefault="00BE0A29" w:rsidP="00BE0A29">
            <w:pPr>
              <w:rPr>
                <w:lang w:val="kk-KZ"/>
              </w:rPr>
            </w:pPr>
            <w:r w:rsidRPr="00F47A65">
              <w:rPr>
                <w:lang w:val="kk-KZ"/>
              </w:rPr>
              <w:t>1с, 2с 3с, 6с (для ТР</w:t>
            </w:r>
          </w:p>
          <w:p w14:paraId="2D3F0B49" w14:textId="77777777" w:rsidR="00BE0A29" w:rsidRPr="00F47A65" w:rsidRDefault="00BE0A29" w:rsidP="00BE0A29">
            <w:pPr>
              <w:rPr>
                <w:lang w:val="kk-KZ"/>
              </w:rPr>
            </w:pPr>
            <w:r w:rsidRPr="00F47A65">
              <w:rPr>
                <w:lang w:val="kk-KZ"/>
              </w:rPr>
              <w:lastRenderedPageBreak/>
              <w:t>ЕАЭС 037/2016)</w:t>
            </w:r>
          </w:p>
          <w:p w14:paraId="66A0BEB7" w14:textId="77777777" w:rsidR="00BE0A29" w:rsidRPr="00F47A65" w:rsidRDefault="00BE0A29" w:rsidP="00BE0A29">
            <w:pPr>
              <w:rPr>
                <w:lang w:val="kk-KZ"/>
              </w:rPr>
            </w:pPr>
            <w:r w:rsidRPr="00F47A65">
              <w:rPr>
                <w:lang w:val="kk-KZ"/>
              </w:rPr>
              <w:t>Сертификация</w:t>
            </w:r>
          </w:p>
          <w:p w14:paraId="360602E5" w14:textId="34A8476A" w:rsidR="007571DB" w:rsidRPr="00F47A65" w:rsidRDefault="007571DB" w:rsidP="00BE0A29">
            <w:pPr>
              <w:rPr>
                <w:lang w:val="kk-KZ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BFB87" w14:textId="09EDDF66" w:rsidR="007571DB" w:rsidRPr="00F47A65" w:rsidRDefault="00BE0A29" w:rsidP="00AF6D7D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lastRenderedPageBreak/>
              <w:t>853930</w:t>
            </w:r>
          </w:p>
          <w:p w14:paraId="19361985" w14:textId="674008E3" w:rsidR="00BE0A29" w:rsidRPr="00F47A65" w:rsidRDefault="00BE0A29" w:rsidP="00BE0A29">
            <w:r w:rsidRPr="00F47A65">
              <w:t>85393110</w:t>
            </w:r>
          </w:p>
          <w:p w14:paraId="4B7DB4B2" w14:textId="3F6F6DF0" w:rsidR="00BE0A29" w:rsidRPr="00F47A65" w:rsidRDefault="00BE0A29" w:rsidP="00BE0A29">
            <w:r w:rsidRPr="00F47A65">
              <w:t>85393190</w:t>
            </w:r>
          </w:p>
          <w:p w14:paraId="3089DF0A" w14:textId="30D9745E" w:rsidR="00BE0A29" w:rsidRPr="00F47A65" w:rsidRDefault="00BE0A29" w:rsidP="00BE0A29">
            <w:r w:rsidRPr="00F47A65">
              <w:t>853932</w:t>
            </w:r>
          </w:p>
          <w:p w14:paraId="343E5C53" w14:textId="21520E5F" w:rsidR="00BE0A29" w:rsidRPr="00F47A65" w:rsidRDefault="00BE0A29" w:rsidP="00BE0A29">
            <w:r w:rsidRPr="00F47A65">
              <w:t>853939</w:t>
            </w:r>
          </w:p>
          <w:p w14:paraId="57689FE3" w14:textId="63FE0C48" w:rsidR="00BE0A29" w:rsidRPr="00F47A65" w:rsidRDefault="00BE0A29" w:rsidP="00BE0A29">
            <w:r w:rsidRPr="00F47A65">
              <w:t>853940</w:t>
            </w:r>
          </w:p>
          <w:p w14:paraId="63CAA918" w14:textId="242A01B8" w:rsidR="00BE0A29" w:rsidRPr="00F47A65" w:rsidRDefault="00BE0A29" w:rsidP="00BE0A29">
            <w:r w:rsidRPr="00F47A65">
              <w:lastRenderedPageBreak/>
              <w:t>853931</w:t>
            </w:r>
          </w:p>
          <w:p w14:paraId="742EFC51" w14:textId="4992B04D" w:rsidR="00BE0A29" w:rsidRPr="00F47A65" w:rsidRDefault="00BE0A29" w:rsidP="00BE0A29">
            <w:r w:rsidRPr="00F47A65">
              <w:t>8539</w:t>
            </w:r>
          </w:p>
          <w:p w14:paraId="70C5F18E" w14:textId="1A06A83F" w:rsidR="00BE0A29" w:rsidRPr="00F47A65" w:rsidRDefault="00BE0A29" w:rsidP="00BE0A29">
            <w:r w:rsidRPr="00F47A65">
              <w:t>8539311000</w:t>
            </w:r>
          </w:p>
          <w:p w14:paraId="74D0CDBE" w14:textId="16447BB4" w:rsidR="00BE0A29" w:rsidRPr="00F47A65" w:rsidRDefault="00BE0A29" w:rsidP="00BE0A29">
            <w:r w:rsidRPr="00F47A65">
              <w:t>8539319000</w:t>
            </w:r>
          </w:p>
          <w:p w14:paraId="0971E74A" w14:textId="5C4A678E" w:rsidR="00BE0A29" w:rsidRPr="00F47A65" w:rsidRDefault="00BE0A29" w:rsidP="00BE0A29">
            <w:r w:rsidRPr="00F47A65">
              <w:t>853932</w:t>
            </w:r>
          </w:p>
          <w:p w14:paraId="71C2BFB2" w14:textId="45941B1F" w:rsidR="00BE0A29" w:rsidRPr="00F47A65" w:rsidRDefault="00BE0A29" w:rsidP="00BE0A29">
            <w:r w:rsidRPr="00F47A65">
              <w:t>853932200</w:t>
            </w:r>
          </w:p>
          <w:p w14:paraId="57410A3F" w14:textId="56DECEEF" w:rsidR="00BE0A29" w:rsidRPr="00F47A65" w:rsidRDefault="00BE0A29" w:rsidP="00BE0A29">
            <w:r w:rsidRPr="00F47A65">
              <w:t>8539322001</w:t>
            </w:r>
          </w:p>
          <w:p w14:paraId="7532F304" w14:textId="611BE380" w:rsidR="00BE0A29" w:rsidRPr="00F47A65" w:rsidRDefault="00BE0A29" w:rsidP="00BE0A29">
            <w:r w:rsidRPr="00F47A65">
              <w:t>8539322009</w:t>
            </w:r>
          </w:p>
          <w:p w14:paraId="3EA1E261" w14:textId="20AE41EF" w:rsidR="00BE0A29" w:rsidRPr="00F47A65" w:rsidRDefault="00BE0A29" w:rsidP="00BE0A29">
            <w:r w:rsidRPr="00F47A65">
              <w:t>8539329000</w:t>
            </w:r>
          </w:p>
          <w:p w14:paraId="63767BE0" w14:textId="5CD68FF5" w:rsidR="00BE0A29" w:rsidRPr="00F47A65" w:rsidRDefault="00BE0A29" w:rsidP="00BE0A29">
            <w:r w:rsidRPr="00F47A65">
              <w:t>8539390000</w:t>
            </w:r>
          </w:p>
          <w:p w14:paraId="537B3C01" w14:textId="066AED74" w:rsidR="00BE0A29" w:rsidRPr="00F47A65" w:rsidRDefault="00BE0A29" w:rsidP="00BE0A29">
            <w:r w:rsidRPr="00F47A65">
              <w:t>8539410000</w:t>
            </w:r>
          </w:p>
          <w:p w14:paraId="39B9E754" w14:textId="6DC54BBA" w:rsidR="00BE0A29" w:rsidRPr="00F47A65" w:rsidRDefault="00BE0A29" w:rsidP="00BE0A29">
            <w:r w:rsidRPr="00F47A65">
              <w:t>8539490000</w:t>
            </w:r>
          </w:p>
          <w:p w14:paraId="2BEC49C0" w14:textId="51045925" w:rsidR="00BE0A29" w:rsidRPr="00F47A65" w:rsidRDefault="00BE0A29" w:rsidP="00BE0A29">
            <w:r w:rsidRPr="00F47A65">
              <w:t>8539500000</w:t>
            </w:r>
          </w:p>
          <w:p w14:paraId="22D60220" w14:textId="77777777" w:rsidR="00BE0A29" w:rsidRPr="00F47A65" w:rsidRDefault="00BE0A29" w:rsidP="00BE0A29">
            <w:r w:rsidRPr="00F47A65">
              <w:t>8541</w:t>
            </w:r>
          </w:p>
          <w:p w14:paraId="071C4205" w14:textId="2EDCB509" w:rsidR="00BE0A29" w:rsidRPr="00F47A65" w:rsidRDefault="00BE0A29" w:rsidP="00BE0A29">
            <w:r w:rsidRPr="00F47A65">
              <w:t>854140</w:t>
            </w:r>
          </w:p>
          <w:p w14:paraId="621D7CBA" w14:textId="347F30D0" w:rsidR="00BE0A29" w:rsidRPr="00F47A65" w:rsidRDefault="00BE0A29" w:rsidP="00BE0A29">
            <w:r w:rsidRPr="00F47A65">
              <w:t>8541401000</w:t>
            </w:r>
          </w:p>
          <w:p w14:paraId="2046CD47" w14:textId="16772E78" w:rsidR="00BE0A29" w:rsidRPr="00F47A65" w:rsidRDefault="00BE0A29" w:rsidP="00BE0A29">
            <w:r w:rsidRPr="00F47A65">
              <w:t>8541409000</w:t>
            </w:r>
          </w:p>
          <w:p w14:paraId="573DF13C" w14:textId="7DC48A97" w:rsidR="00BE0A29" w:rsidRPr="00F47A65" w:rsidRDefault="00BE0A29" w:rsidP="00BE0A29">
            <w:r w:rsidRPr="00F47A65">
              <w:t>8541500000</w:t>
            </w:r>
          </w:p>
          <w:p w14:paraId="1FA9CCAE" w14:textId="51DD9D49" w:rsidR="00BE0A29" w:rsidRPr="00F47A65" w:rsidRDefault="00BE0A29" w:rsidP="00BE0A29">
            <w:r w:rsidRPr="00F47A65">
              <w:t>8541100000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D31D6" w14:textId="77777777" w:rsidR="007571DB" w:rsidRPr="00F47A65" w:rsidRDefault="00BE0A29" w:rsidP="00AF6D7D">
            <w:pPr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lastRenderedPageBreak/>
              <w:t>ТР ТС 004/2011</w:t>
            </w:r>
          </w:p>
          <w:p w14:paraId="510D4301" w14:textId="77777777" w:rsidR="00BE0A29" w:rsidRPr="00F47A65" w:rsidRDefault="00BE0A29" w:rsidP="00BE0A29">
            <w:r w:rsidRPr="00F47A65">
              <w:t>ТР ТС 020/2011</w:t>
            </w:r>
          </w:p>
          <w:p w14:paraId="501DFF9C" w14:textId="04D053D6" w:rsidR="00BE0A29" w:rsidRPr="00F47A65" w:rsidRDefault="00BE0A29" w:rsidP="00BE0A29">
            <w:r w:rsidRPr="00F47A65">
              <w:t>ТР ЕАЭС 037/2016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FDA70" w14:textId="77777777" w:rsidR="007571DB" w:rsidRPr="00F47A65" w:rsidRDefault="00BE0A29" w:rsidP="00AF6D7D">
            <w:pPr>
              <w:rPr>
                <w:b/>
                <w:bCs/>
                <w:spacing w:val="-1"/>
                <w:lang w:eastAsia="en-US"/>
              </w:rPr>
            </w:pPr>
            <w:r w:rsidRPr="00F47A65">
              <w:rPr>
                <w:b/>
                <w:bCs/>
                <w:spacing w:val="-1"/>
                <w:lang w:eastAsia="en-US"/>
              </w:rPr>
              <w:t>ТР ТС 004/2011</w:t>
            </w:r>
          </w:p>
          <w:p w14:paraId="4E605350" w14:textId="77777777" w:rsidR="00BE0A29" w:rsidRPr="00F47A65" w:rsidRDefault="00BE0A29" w:rsidP="00BE0A29">
            <w:r w:rsidRPr="00F47A65">
              <w:t>ГОСТ IEC 62471</w:t>
            </w:r>
          </w:p>
          <w:p w14:paraId="606908D7" w14:textId="77777777" w:rsidR="00BE0A29" w:rsidRPr="00F47A65" w:rsidRDefault="00BE0A29" w:rsidP="00BE0A29">
            <w:r w:rsidRPr="00F47A65">
              <w:t>ГОСТ IEC 62493</w:t>
            </w:r>
          </w:p>
          <w:p w14:paraId="388505B6" w14:textId="77777777" w:rsidR="00BE0A29" w:rsidRPr="00F47A65" w:rsidRDefault="00BE0A29" w:rsidP="00BE0A29">
            <w:r w:rsidRPr="00F47A65">
              <w:t>ГОСТ 12.2.007.13</w:t>
            </w:r>
          </w:p>
          <w:p w14:paraId="6238D648" w14:textId="77777777" w:rsidR="00BE0A29" w:rsidRPr="00F47A65" w:rsidRDefault="00BE0A29" w:rsidP="00BE0A29">
            <w:r w:rsidRPr="00F47A65">
              <w:t>ГОСТ 31948</w:t>
            </w:r>
          </w:p>
          <w:p w14:paraId="398166B7" w14:textId="77777777" w:rsidR="00BE0A29" w:rsidRPr="00F47A65" w:rsidRDefault="00BE0A29" w:rsidP="00BE0A29">
            <w:r w:rsidRPr="00F47A65">
              <w:t>(IEC 62035)</w:t>
            </w:r>
          </w:p>
          <w:p w14:paraId="344E5D29" w14:textId="77777777" w:rsidR="00BE0A29" w:rsidRPr="00F47A65" w:rsidRDefault="00BE0A29" w:rsidP="00BE0A29">
            <w:r w:rsidRPr="00F47A65">
              <w:lastRenderedPageBreak/>
              <w:t>СТБ IEC 62035</w:t>
            </w:r>
          </w:p>
          <w:p w14:paraId="3D58D033" w14:textId="77777777" w:rsidR="00BE0A29" w:rsidRPr="00F47A65" w:rsidRDefault="00BE0A29" w:rsidP="00BE0A29">
            <w:r w:rsidRPr="00F47A65">
              <w:t>ГОСТ IEC 61195</w:t>
            </w:r>
          </w:p>
          <w:p w14:paraId="13381A5C" w14:textId="77777777" w:rsidR="00BE0A29" w:rsidRPr="00F47A65" w:rsidRDefault="00BE0A29" w:rsidP="00BE0A29">
            <w:r w:rsidRPr="00F47A65">
              <w:t>ГОСТ IEC 61199</w:t>
            </w:r>
          </w:p>
          <w:p w14:paraId="6A57E920" w14:textId="77777777" w:rsidR="00BE0A29" w:rsidRPr="00F47A65" w:rsidRDefault="00BE0A29" w:rsidP="00BE0A29">
            <w:r w:rsidRPr="00F47A65">
              <w:t>ГОСТ Р 53075</w:t>
            </w:r>
          </w:p>
          <w:p w14:paraId="4997692F" w14:textId="77777777" w:rsidR="00BE0A29" w:rsidRPr="00F47A65" w:rsidRDefault="00BE0A29" w:rsidP="00BE0A29">
            <w:r w:rsidRPr="00F47A65">
              <w:t>(МЭК 61167)</w:t>
            </w:r>
          </w:p>
          <w:p w14:paraId="50AB13E1" w14:textId="77777777" w:rsidR="00BE0A29" w:rsidRPr="00F47A65" w:rsidRDefault="00BE0A29" w:rsidP="00BE0A29">
            <w:r w:rsidRPr="00F47A65">
              <w:t>ГОСТ 31999</w:t>
            </w:r>
          </w:p>
          <w:p w14:paraId="4E26767B" w14:textId="77777777" w:rsidR="00BE0A29" w:rsidRPr="00F47A65" w:rsidRDefault="00BE0A29" w:rsidP="00BE0A29">
            <w:r w:rsidRPr="00F47A65">
              <w:t>(IEC 60968)</w:t>
            </w:r>
          </w:p>
          <w:p w14:paraId="349C1B0F" w14:textId="77777777" w:rsidR="00BE0A29" w:rsidRPr="00F47A65" w:rsidRDefault="00BE0A29" w:rsidP="00BE0A29">
            <w:r w:rsidRPr="00F47A65">
              <w:t>ГОСТ Р 53073</w:t>
            </w:r>
          </w:p>
          <w:p w14:paraId="63C6E823" w14:textId="77777777" w:rsidR="00BE0A29" w:rsidRPr="00F47A65" w:rsidRDefault="00BE0A29" w:rsidP="00BE0A29">
            <w:r w:rsidRPr="00F47A65">
              <w:t>(МЭК 60662)</w:t>
            </w:r>
          </w:p>
          <w:p w14:paraId="60C470D0" w14:textId="77777777" w:rsidR="00BE0A29" w:rsidRPr="00F47A65" w:rsidRDefault="00BE0A29" w:rsidP="00BE0A29">
            <w:r w:rsidRPr="00F47A65">
              <w:t>ГОСТ IEC 61549</w:t>
            </w:r>
          </w:p>
          <w:p w14:paraId="6B28BD31" w14:textId="77777777" w:rsidR="00BE0A29" w:rsidRPr="00F47A65" w:rsidRDefault="00BE0A29" w:rsidP="00BE0A29">
            <w:r w:rsidRPr="00F47A65">
              <w:t>СТБ IEC 62560</w:t>
            </w:r>
          </w:p>
          <w:p w14:paraId="14EEF4A5" w14:textId="77777777" w:rsidR="00BE0A29" w:rsidRPr="00F47A65" w:rsidRDefault="00BE0A29" w:rsidP="00BE0A29">
            <w:r w:rsidRPr="00F47A65">
              <w:t>ГОСТ IEC 62035</w:t>
            </w:r>
          </w:p>
          <w:p w14:paraId="2E2C0A86" w14:textId="77777777" w:rsidR="00BE0A29" w:rsidRPr="00F47A65" w:rsidRDefault="00BE0A29" w:rsidP="00BE0A29">
            <w:r w:rsidRPr="00F47A65">
              <w:t>ГОСТ Р МЭК 62560</w:t>
            </w:r>
          </w:p>
          <w:p w14:paraId="6A9C9370" w14:textId="77777777" w:rsidR="00BE0A29" w:rsidRPr="00F47A65" w:rsidRDefault="00BE0A29" w:rsidP="00BE0A29">
            <w:r w:rsidRPr="00F47A65">
              <w:t>ГОСТ IEC 62532</w:t>
            </w:r>
          </w:p>
          <w:p w14:paraId="13D12AF3" w14:textId="77777777" w:rsidR="00BE0A29" w:rsidRPr="00F47A65" w:rsidRDefault="00BE0A29" w:rsidP="00BE0A29">
            <w:pPr>
              <w:rPr>
                <w:b/>
              </w:rPr>
            </w:pPr>
            <w:r w:rsidRPr="00F47A65">
              <w:rPr>
                <w:b/>
              </w:rPr>
              <w:t>ТР ТС 020/2011</w:t>
            </w:r>
          </w:p>
          <w:p w14:paraId="5A695809" w14:textId="77777777" w:rsidR="00BE0A29" w:rsidRPr="00F47A65" w:rsidRDefault="00BE0A29" w:rsidP="00BE0A29">
            <w:r w:rsidRPr="00F47A65">
              <w:t>ГОСТ IEC 61547</w:t>
            </w:r>
          </w:p>
          <w:p w14:paraId="16632E1C" w14:textId="77777777" w:rsidR="00BE0A29" w:rsidRPr="00F47A65" w:rsidRDefault="00BE0A29" w:rsidP="00BE0A29">
            <w:r w:rsidRPr="00F47A65">
              <w:t>ГОСТ EN 50490</w:t>
            </w:r>
          </w:p>
          <w:p w14:paraId="75EC9DAB" w14:textId="77777777" w:rsidR="00BE0A29" w:rsidRPr="00F47A65" w:rsidRDefault="00BE0A29" w:rsidP="00BE0A29">
            <w:r w:rsidRPr="00F47A65">
              <w:t>ГОСТ EN 50491-5-1</w:t>
            </w:r>
          </w:p>
          <w:p w14:paraId="11699D7D" w14:textId="77777777" w:rsidR="00BE0A29" w:rsidRPr="00F47A65" w:rsidRDefault="00BE0A29" w:rsidP="00BE0A29">
            <w:r w:rsidRPr="00F47A65">
              <w:t>ГОСТ EN 50491-5-2</w:t>
            </w:r>
          </w:p>
          <w:p w14:paraId="1BCB7B56" w14:textId="77777777" w:rsidR="00BE0A29" w:rsidRPr="00F47A65" w:rsidRDefault="00BE0A29" w:rsidP="00BE0A29">
            <w:r w:rsidRPr="00F47A65">
              <w:t>ГОСТ EN 50491-5-3</w:t>
            </w:r>
          </w:p>
          <w:p w14:paraId="68474B30" w14:textId="77777777" w:rsidR="00BE0A29" w:rsidRPr="00F47A65" w:rsidRDefault="00BE0A29" w:rsidP="00BE0A29">
            <w:r w:rsidRPr="00F47A65">
              <w:t>ГОСТ CISPR 15</w:t>
            </w:r>
          </w:p>
          <w:p w14:paraId="121C4C14" w14:textId="77777777" w:rsidR="00BE0A29" w:rsidRPr="00F47A65" w:rsidRDefault="00BE0A29" w:rsidP="00BE0A29">
            <w:r w:rsidRPr="00F47A65">
              <w:t>ГОСТ IEC 61000-3-2</w:t>
            </w:r>
          </w:p>
          <w:p w14:paraId="629F545C" w14:textId="77777777" w:rsidR="00BE0A29" w:rsidRPr="00F47A65" w:rsidRDefault="00BE0A29" w:rsidP="00BE0A29">
            <w:r w:rsidRPr="00F47A65">
              <w:t>ГОСТ IEC 61000-3-3</w:t>
            </w:r>
          </w:p>
          <w:p w14:paraId="15743700" w14:textId="77777777" w:rsidR="00BE0A29" w:rsidRPr="00F47A65" w:rsidRDefault="00BE0A29" w:rsidP="00BE0A29">
            <w:r w:rsidRPr="00F47A65">
              <w:t>ГОСТ Р 52459.3</w:t>
            </w:r>
          </w:p>
          <w:p w14:paraId="266EABDB" w14:textId="77777777" w:rsidR="00BE0A29" w:rsidRPr="00F47A65" w:rsidRDefault="00BE0A29" w:rsidP="00BE0A29">
            <w:r w:rsidRPr="00F47A65">
              <w:t>ГОСТ Р 52459.17</w:t>
            </w:r>
          </w:p>
          <w:p w14:paraId="7EC3B484" w14:textId="77777777" w:rsidR="00BE0A29" w:rsidRPr="00F47A65" w:rsidRDefault="00BE0A29" w:rsidP="00BE0A29">
            <w:r w:rsidRPr="00F47A65">
              <w:t>ГОСТ IEC 62031</w:t>
            </w:r>
          </w:p>
          <w:p w14:paraId="34F1227E" w14:textId="77777777" w:rsidR="00BE0A29" w:rsidRPr="00F47A65" w:rsidRDefault="00BE0A29" w:rsidP="00BE0A29">
            <w:r w:rsidRPr="00F47A65">
              <w:t>ГОСТ IEC 62031</w:t>
            </w:r>
          </w:p>
          <w:p w14:paraId="29E3D9B1" w14:textId="21C4FD0A" w:rsidR="00BE0A29" w:rsidRPr="00F47A65" w:rsidRDefault="00BE0A29" w:rsidP="00BE0A29">
            <w:pPr>
              <w:rPr>
                <w:b/>
              </w:rPr>
            </w:pPr>
            <w:r w:rsidRPr="00F47A65">
              <w:rPr>
                <w:b/>
              </w:rPr>
              <w:t>ТР ЕАЭС 037/2016</w:t>
            </w:r>
          </w:p>
        </w:tc>
      </w:tr>
      <w:tr w:rsidR="007571DB" w:rsidRPr="00F47A65" w14:paraId="0E48D420" w14:textId="77777777" w:rsidTr="004A2D6A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D174E" w14:textId="497F99FA" w:rsidR="007571DB" w:rsidRPr="00F47A65" w:rsidRDefault="00BE0A29" w:rsidP="001B23F6">
            <w:pPr>
              <w:spacing w:after="160" w:line="259" w:lineRule="auto"/>
            </w:pPr>
            <w:r w:rsidRPr="00F47A65">
              <w:lastRenderedPageBreak/>
              <w:t>1.10.5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D8855" w14:textId="77777777" w:rsidR="00BE0A29" w:rsidRPr="00F47A65" w:rsidRDefault="00BE0A29" w:rsidP="00BE0A29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Фонари портативные электрические,</w:t>
            </w:r>
          </w:p>
          <w:p w14:paraId="60848FA8" w14:textId="77777777" w:rsidR="00BE0A29" w:rsidRPr="00F47A65" w:rsidRDefault="00BE0A29" w:rsidP="00BE0A29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работающие от собственного источника энергии (например, батарей сухих</w:t>
            </w:r>
          </w:p>
          <w:p w14:paraId="3B73ECD1" w14:textId="5887FDD7" w:rsidR="007571DB" w:rsidRPr="00F47A65" w:rsidRDefault="00BE0A29" w:rsidP="00BE0A29">
            <w:pPr>
              <w:rPr>
                <w:bCs/>
              </w:rPr>
            </w:pPr>
            <w:r w:rsidRPr="00F47A65">
              <w:rPr>
                <w:rFonts w:eastAsiaTheme="minorHAnsi"/>
                <w:bCs/>
                <w:lang w:eastAsia="en-US"/>
              </w:rPr>
              <w:t xml:space="preserve">элементов, аккумуляторов, </w:t>
            </w:r>
            <w:r w:rsidRPr="00F47A65">
              <w:rPr>
                <w:rFonts w:eastAsiaTheme="minorHAnsi"/>
                <w:bCs/>
                <w:lang w:eastAsia="en-US"/>
              </w:rPr>
              <w:lastRenderedPageBreak/>
              <w:t>магнето)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A9235" w14:textId="77777777" w:rsidR="00BE0A29" w:rsidRPr="00F47A65" w:rsidRDefault="00BE0A29" w:rsidP="00BE0A29">
            <w:r w:rsidRPr="00F47A65">
              <w:rPr>
                <w:lang w:val="kk-KZ"/>
              </w:rPr>
              <w:lastRenderedPageBreak/>
              <w:t>1с, 3с, 4с (для ТР ТС</w:t>
            </w:r>
          </w:p>
          <w:p w14:paraId="58F7B014" w14:textId="77777777" w:rsidR="00BE0A29" w:rsidRPr="00F47A65" w:rsidRDefault="00BE0A29" w:rsidP="00BE0A29">
            <w:pPr>
              <w:rPr>
                <w:lang w:val="kk-KZ"/>
              </w:rPr>
            </w:pPr>
            <w:r w:rsidRPr="00F47A65">
              <w:rPr>
                <w:lang w:val="kk-KZ"/>
              </w:rPr>
              <w:t>004/2011, ТР ТС</w:t>
            </w:r>
          </w:p>
          <w:p w14:paraId="312ACB47" w14:textId="77777777" w:rsidR="00BE0A29" w:rsidRPr="00F47A65" w:rsidRDefault="00BE0A29" w:rsidP="00BE0A29">
            <w:pPr>
              <w:rPr>
                <w:lang w:val="kk-KZ"/>
              </w:rPr>
            </w:pPr>
            <w:r w:rsidRPr="00F47A65">
              <w:rPr>
                <w:lang w:val="kk-KZ"/>
              </w:rPr>
              <w:t>020/2011)</w:t>
            </w:r>
          </w:p>
          <w:p w14:paraId="51C53EBB" w14:textId="77777777" w:rsidR="00BE0A29" w:rsidRPr="00F47A65" w:rsidRDefault="00BE0A29" w:rsidP="00BE0A29">
            <w:pPr>
              <w:rPr>
                <w:lang w:val="kk-KZ"/>
              </w:rPr>
            </w:pPr>
            <w:r w:rsidRPr="00F47A65">
              <w:rPr>
                <w:lang w:val="kk-KZ"/>
              </w:rPr>
              <w:t>Сертификация</w:t>
            </w:r>
          </w:p>
          <w:p w14:paraId="170460E8" w14:textId="77777777" w:rsidR="00BE0A29" w:rsidRPr="00F47A65" w:rsidRDefault="00BE0A29" w:rsidP="00BE0A29">
            <w:pPr>
              <w:rPr>
                <w:lang w:val="kk-KZ"/>
              </w:rPr>
            </w:pPr>
          </w:p>
          <w:p w14:paraId="1E065703" w14:textId="77777777" w:rsidR="00BE0A29" w:rsidRPr="00F47A65" w:rsidRDefault="00BE0A29" w:rsidP="00BE0A29">
            <w:pPr>
              <w:rPr>
                <w:lang w:val="kk-KZ"/>
              </w:rPr>
            </w:pPr>
            <w:r w:rsidRPr="00F47A65">
              <w:rPr>
                <w:lang w:val="kk-KZ"/>
              </w:rPr>
              <w:t>1с, 2с 3с, 6с (для ТР</w:t>
            </w:r>
          </w:p>
          <w:p w14:paraId="7444C070" w14:textId="77777777" w:rsidR="00BE0A29" w:rsidRPr="00F47A65" w:rsidRDefault="00BE0A29" w:rsidP="00BE0A29">
            <w:pPr>
              <w:rPr>
                <w:lang w:val="kk-KZ"/>
              </w:rPr>
            </w:pPr>
            <w:r w:rsidRPr="00F47A65">
              <w:rPr>
                <w:lang w:val="kk-KZ"/>
              </w:rPr>
              <w:lastRenderedPageBreak/>
              <w:t>ЕАЭС 037/2016)</w:t>
            </w:r>
          </w:p>
          <w:p w14:paraId="0C978B4A" w14:textId="77777777" w:rsidR="00BE0A29" w:rsidRPr="00F47A65" w:rsidRDefault="00BE0A29" w:rsidP="00BE0A29">
            <w:pPr>
              <w:rPr>
                <w:lang w:val="kk-KZ"/>
              </w:rPr>
            </w:pPr>
            <w:r w:rsidRPr="00F47A65">
              <w:rPr>
                <w:lang w:val="kk-KZ"/>
              </w:rPr>
              <w:t>Сертификация</w:t>
            </w:r>
          </w:p>
          <w:p w14:paraId="6950F3D3" w14:textId="36C8870C" w:rsidR="007571DB" w:rsidRPr="00F47A65" w:rsidRDefault="007571DB" w:rsidP="00BE0A29">
            <w:pPr>
              <w:rPr>
                <w:lang w:val="kk-KZ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664A1" w14:textId="07DAD858" w:rsidR="007571DB" w:rsidRPr="00F47A65" w:rsidRDefault="00BE0A29" w:rsidP="001B23F6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lastRenderedPageBreak/>
              <w:t>8513900000</w:t>
            </w:r>
          </w:p>
          <w:p w14:paraId="61A6E70D" w14:textId="29DF3CDF" w:rsidR="00BE0A29" w:rsidRPr="00F47A65" w:rsidRDefault="00BE0A29" w:rsidP="001B23F6">
            <w:r w:rsidRPr="00F47A65">
              <w:rPr>
                <w:rFonts w:eastAsiaTheme="minorHAnsi"/>
                <w:bCs/>
                <w:lang w:eastAsia="en-US"/>
              </w:rPr>
              <w:t>8513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A584A" w14:textId="77777777" w:rsidR="00BE0A29" w:rsidRPr="00F47A65" w:rsidRDefault="00BE0A29" w:rsidP="00BE0A29">
            <w:pPr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ТР ТС 004/2011</w:t>
            </w:r>
          </w:p>
          <w:p w14:paraId="3329B8C5" w14:textId="77777777" w:rsidR="00BE0A29" w:rsidRPr="00F47A65" w:rsidRDefault="00BE0A29" w:rsidP="00BE0A29">
            <w:r w:rsidRPr="00F47A65">
              <w:t>ТР ТС 020/2011</w:t>
            </w:r>
          </w:p>
          <w:p w14:paraId="5AFAD229" w14:textId="62A225A5" w:rsidR="007571DB" w:rsidRPr="00F47A65" w:rsidRDefault="00BE0A29" w:rsidP="00BE0A29">
            <w:r w:rsidRPr="00F47A65">
              <w:t>ТР ЕАЭС 037/2016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4831D" w14:textId="77777777" w:rsidR="00BE0A29" w:rsidRPr="00F47A65" w:rsidRDefault="00BE0A29" w:rsidP="00BE0A29">
            <w:pPr>
              <w:spacing w:line="276" w:lineRule="auto"/>
              <w:rPr>
                <w:b/>
                <w:bCs/>
                <w:spacing w:val="-1"/>
                <w:lang w:eastAsia="en-US"/>
              </w:rPr>
            </w:pPr>
            <w:r w:rsidRPr="00F47A65">
              <w:rPr>
                <w:b/>
                <w:bCs/>
                <w:spacing w:val="-1"/>
                <w:lang w:eastAsia="en-US"/>
              </w:rPr>
              <w:t>ТР ТС 004/2011</w:t>
            </w:r>
          </w:p>
          <w:p w14:paraId="63A6DB1D" w14:textId="77777777" w:rsidR="007571DB" w:rsidRPr="00F47A65" w:rsidRDefault="00BE0A29" w:rsidP="00BE0A29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62471</w:t>
            </w:r>
          </w:p>
          <w:p w14:paraId="14681C8C" w14:textId="77777777" w:rsidR="00BE0A29" w:rsidRPr="00F47A65" w:rsidRDefault="00BE0A29" w:rsidP="00BE0A29">
            <w:r w:rsidRPr="00F47A65">
              <w:t>ГОСТ IEC 62493</w:t>
            </w:r>
          </w:p>
          <w:p w14:paraId="791BE32C" w14:textId="77777777" w:rsidR="00BE0A29" w:rsidRPr="00F47A65" w:rsidRDefault="00BE0A29" w:rsidP="00BE0A29">
            <w:r w:rsidRPr="00F47A65">
              <w:t>ГОСТ IEC 60598-1</w:t>
            </w:r>
          </w:p>
          <w:p w14:paraId="3DE717A7" w14:textId="77777777" w:rsidR="00BE0A29" w:rsidRPr="00F47A65" w:rsidRDefault="00BE0A29" w:rsidP="00BE0A29">
            <w:r w:rsidRPr="00F47A65">
              <w:t>ГОСТ IEC 60335-1</w:t>
            </w:r>
          </w:p>
          <w:p w14:paraId="6583477E" w14:textId="77777777" w:rsidR="00BE0A29" w:rsidRPr="00F47A65" w:rsidRDefault="00BE0A29" w:rsidP="00BE0A29">
            <w:pPr>
              <w:rPr>
                <w:b/>
              </w:rPr>
            </w:pPr>
            <w:r w:rsidRPr="00F47A65">
              <w:rPr>
                <w:b/>
              </w:rPr>
              <w:t>ТР ТС 020/2011</w:t>
            </w:r>
          </w:p>
          <w:p w14:paraId="785AA734" w14:textId="77777777" w:rsidR="00BE0A29" w:rsidRPr="00F47A65" w:rsidRDefault="00BE0A29" w:rsidP="00BE0A29">
            <w:r w:rsidRPr="00F47A65">
              <w:lastRenderedPageBreak/>
              <w:t>ГОСТ CISPR 14-1</w:t>
            </w:r>
          </w:p>
          <w:p w14:paraId="48CD6E73" w14:textId="77777777" w:rsidR="00BE0A29" w:rsidRPr="00F47A65" w:rsidRDefault="00BE0A29" w:rsidP="00BE0A29">
            <w:r w:rsidRPr="00F47A65">
              <w:t>ГОСТ CISPR 14-2</w:t>
            </w:r>
          </w:p>
          <w:p w14:paraId="0C1315A9" w14:textId="77777777" w:rsidR="00BE0A29" w:rsidRPr="00F47A65" w:rsidRDefault="00BE0A29" w:rsidP="00BE0A29">
            <w:r w:rsidRPr="00F47A65">
              <w:t>ГОСТ CISPR 15</w:t>
            </w:r>
          </w:p>
          <w:p w14:paraId="635D5312" w14:textId="5332ACBD" w:rsidR="00BE0A29" w:rsidRPr="00F47A65" w:rsidRDefault="00BE0A29" w:rsidP="00BE0A29">
            <w:r w:rsidRPr="00F47A65">
              <w:rPr>
                <w:b/>
              </w:rPr>
              <w:t>ТР ЕАЭС 037/2016</w:t>
            </w:r>
          </w:p>
        </w:tc>
      </w:tr>
      <w:tr w:rsidR="007571DB" w:rsidRPr="00F47A65" w14:paraId="6B5B998E" w14:textId="77777777" w:rsidTr="004A2D6A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AB214" w14:textId="1F4A6724" w:rsidR="007571DB" w:rsidRPr="00F47A65" w:rsidRDefault="00BE0A29" w:rsidP="001B23F6">
            <w:pPr>
              <w:spacing w:after="160" w:line="259" w:lineRule="auto"/>
            </w:pPr>
            <w:r w:rsidRPr="00F47A65">
              <w:lastRenderedPageBreak/>
              <w:t>1.10.6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64F5F" w14:textId="77777777" w:rsidR="00BE0A29" w:rsidRPr="00F47A65" w:rsidRDefault="00BE0A29" w:rsidP="00BE0A29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Светильники (лампы) электрические,</w:t>
            </w:r>
          </w:p>
          <w:p w14:paraId="10CFE215" w14:textId="77777777" w:rsidR="00BE0A29" w:rsidRPr="00F47A65" w:rsidRDefault="00BE0A29" w:rsidP="00BE0A29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переносные ( настольные, напольные</w:t>
            </w:r>
          </w:p>
          <w:p w14:paraId="1220E8C5" w14:textId="77777777" w:rsidR="00BE0A29" w:rsidRPr="00F47A65" w:rsidRDefault="00BE0A29" w:rsidP="00BE0A29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или прикроватные, переносные, ручные,</w:t>
            </w:r>
          </w:p>
          <w:p w14:paraId="5F3E8ECB" w14:textId="138E7655" w:rsidR="007571DB" w:rsidRPr="00F47A65" w:rsidRDefault="00BE0A29" w:rsidP="00BE0A29">
            <w:pPr>
              <w:rPr>
                <w:bCs/>
              </w:rPr>
            </w:pPr>
            <w:r w:rsidRPr="00F47A65">
              <w:rPr>
                <w:rFonts w:eastAsiaTheme="minorHAnsi"/>
                <w:bCs/>
                <w:lang w:eastAsia="en-US"/>
              </w:rPr>
              <w:t>и т.д.)) . Осветительное оборудование.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AEF13" w14:textId="77777777" w:rsidR="00BE0A29" w:rsidRPr="00F47A65" w:rsidRDefault="00BE0A29" w:rsidP="00BE0A29">
            <w:r w:rsidRPr="00F47A65">
              <w:rPr>
                <w:lang w:val="kk-KZ"/>
              </w:rPr>
              <w:t>1с, 3с, 4с (для ТР ТС</w:t>
            </w:r>
          </w:p>
          <w:p w14:paraId="1C2272F0" w14:textId="77777777" w:rsidR="00BE0A29" w:rsidRPr="00F47A65" w:rsidRDefault="00BE0A29" w:rsidP="00BE0A29">
            <w:pPr>
              <w:rPr>
                <w:lang w:val="kk-KZ"/>
              </w:rPr>
            </w:pPr>
            <w:r w:rsidRPr="00F47A65">
              <w:rPr>
                <w:lang w:val="kk-KZ"/>
              </w:rPr>
              <w:t>004/2011, ТР ТС</w:t>
            </w:r>
          </w:p>
          <w:p w14:paraId="70A01C27" w14:textId="77777777" w:rsidR="00BE0A29" w:rsidRPr="00F47A65" w:rsidRDefault="00BE0A29" w:rsidP="00BE0A29">
            <w:pPr>
              <w:rPr>
                <w:lang w:val="kk-KZ"/>
              </w:rPr>
            </w:pPr>
            <w:r w:rsidRPr="00F47A65">
              <w:rPr>
                <w:lang w:val="kk-KZ"/>
              </w:rPr>
              <w:t>020/2011)</w:t>
            </w:r>
          </w:p>
          <w:p w14:paraId="4965027F" w14:textId="77777777" w:rsidR="00BE0A29" w:rsidRPr="00F47A65" w:rsidRDefault="00BE0A29" w:rsidP="00BE0A29">
            <w:pPr>
              <w:rPr>
                <w:lang w:val="kk-KZ"/>
              </w:rPr>
            </w:pPr>
            <w:r w:rsidRPr="00F47A65">
              <w:rPr>
                <w:lang w:val="kk-KZ"/>
              </w:rPr>
              <w:t>Сертификация</w:t>
            </w:r>
          </w:p>
          <w:p w14:paraId="431DA591" w14:textId="77777777" w:rsidR="00BE0A29" w:rsidRPr="00F47A65" w:rsidRDefault="00BE0A29" w:rsidP="00BE0A29">
            <w:pPr>
              <w:rPr>
                <w:lang w:val="kk-KZ"/>
              </w:rPr>
            </w:pPr>
          </w:p>
          <w:p w14:paraId="636586F0" w14:textId="77777777" w:rsidR="00BE0A29" w:rsidRPr="00F47A65" w:rsidRDefault="00BE0A29" w:rsidP="00BE0A29">
            <w:pPr>
              <w:rPr>
                <w:lang w:val="kk-KZ"/>
              </w:rPr>
            </w:pPr>
            <w:r w:rsidRPr="00F47A65">
              <w:rPr>
                <w:lang w:val="kk-KZ"/>
              </w:rPr>
              <w:t>1с, 2с 3с, 6с (для ТР</w:t>
            </w:r>
          </w:p>
          <w:p w14:paraId="48F6882B" w14:textId="77777777" w:rsidR="00BE0A29" w:rsidRPr="00F47A65" w:rsidRDefault="00BE0A29" w:rsidP="00BE0A29">
            <w:pPr>
              <w:rPr>
                <w:lang w:val="kk-KZ"/>
              </w:rPr>
            </w:pPr>
            <w:r w:rsidRPr="00F47A65">
              <w:rPr>
                <w:lang w:val="kk-KZ"/>
              </w:rPr>
              <w:t>ЕАЭС 037/2016)</w:t>
            </w:r>
          </w:p>
          <w:p w14:paraId="34D2B170" w14:textId="77777777" w:rsidR="00BE0A29" w:rsidRPr="00F47A65" w:rsidRDefault="00BE0A29" w:rsidP="00BE0A29">
            <w:pPr>
              <w:rPr>
                <w:lang w:val="kk-KZ"/>
              </w:rPr>
            </w:pPr>
            <w:r w:rsidRPr="00F47A65">
              <w:rPr>
                <w:lang w:val="kk-KZ"/>
              </w:rPr>
              <w:t>Сертификация</w:t>
            </w:r>
          </w:p>
          <w:p w14:paraId="7DF8E061" w14:textId="45F1B385" w:rsidR="007571DB" w:rsidRPr="00F47A65" w:rsidRDefault="007571DB" w:rsidP="00BE0A29">
            <w:pPr>
              <w:rPr>
                <w:lang w:val="kk-KZ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26529" w14:textId="71AA60D6" w:rsidR="00BE0A29" w:rsidRPr="00F47A65" w:rsidRDefault="00BE0A29" w:rsidP="00BE0A29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940510</w:t>
            </w:r>
          </w:p>
          <w:p w14:paraId="546FC84F" w14:textId="53AE87B2" w:rsidR="00BE0A29" w:rsidRPr="00F47A65" w:rsidRDefault="00BE0A29" w:rsidP="00BE0A29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940510210</w:t>
            </w:r>
          </w:p>
          <w:p w14:paraId="5F6466A0" w14:textId="1D15B369" w:rsidR="00BE0A29" w:rsidRPr="00F47A65" w:rsidRDefault="00BE0A29" w:rsidP="00BE0A29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94051040</w:t>
            </w:r>
          </w:p>
          <w:p w14:paraId="29C1DF7E" w14:textId="47AED762" w:rsidR="00BE0A29" w:rsidRPr="00F47A65" w:rsidRDefault="00BE0A29" w:rsidP="00BE0A29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9405104008</w:t>
            </w:r>
          </w:p>
          <w:p w14:paraId="0DA7B6AC" w14:textId="4CEA98E9" w:rsidR="00BE0A29" w:rsidRPr="00F47A65" w:rsidRDefault="00BE0A29" w:rsidP="00BE0A29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9405105009</w:t>
            </w:r>
          </w:p>
          <w:p w14:paraId="7617AC6A" w14:textId="1228C525" w:rsidR="00BE0A29" w:rsidRPr="00F47A65" w:rsidRDefault="00BE0A29" w:rsidP="00BE0A29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940510980</w:t>
            </w:r>
          </w:p>
          <w:p w14:paraId="053E46BD" w14:textId="7CA8A9AC" w:rsidR="00BE0A29" w:rsidRPr="00F47A65" w:rsidRDefault="00BE0A29" w:rsidP="00BE0A29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9405109808</w:t>
            </w:r>
          </w:p>
          <w:p w14:paraId="412C6740" w14:textId="5DB7F473" w:rsidR="00BE0A29" w:rsidRPr="00F47A65" w:rsidRDefault="00BE0A29" w:rsidP="00BE0A29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9405110011</w:t>
            </w:r>
          </w:p>
          <w:p w14:paraId="5F81CAA1" w14:textId="540936FD" w:rsidR="00BE0A29" w:rsidRPr="00F47A65" w:rsidRDefault="00BE0A29" w:rsidP="00BE0A29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9405110012</w:t>
            </w:r>
          </w:p>
          <w:p w14:paraId="11476E2A" w14:textId="3864CA53" w:rsidR="00BE0A29" w:rsidRPr="00F47A65" w:rsidRDefault="00BE0A29" w:rsidP="00BE0A29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9405110013</w:t>
            </w:r>
          </w:p>
          <w:p w14:paraId="7C59F568" w14:textId="3ADE6AEB" w:rsidR="00BE0A29" w:rsidRPr="00F47A65" w:rsidRDefault="00BE0A29" w:rsidP="00BE0A29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9405110014</w:t>
            </w:r>
          </w:p>
          <w:p w14:paraId="222880CF" w14:textId="3C3EBBA2" w:rsidR="00BE0A29" w:rsidRPr="00F47A65" w:rsidRDefault="00BE0A29" w:rsidP="00BE0A29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9405110015</w:t>
            </w:r>
          </w:p>
          <w:p w14:paraId="06E23994" w14:textId="28EA1404" w:rsidR="00BE0A29" w:rsidRPr="00F47A65" w:rsidRDefault="00BE0A29" w:rsidP="00BE0A29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9405110019</w:t>
            </w:r>
          </w:p>
          <w:p w14:paraId="2FC794F8" w14:textId="1FF52992" w:rsidR="00BE0A29" w:rsidRPr="00F47A65" w:rsidRDefault="00BE0A29" w:rsidP="00BE0A29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9405110021</w:t>
            </w:r>
          </w:p>
          <w:p w14:paraId="16AABC66" w14:textId="396C7F8B" w:rsidR="00BE0A29" w:rsidRPr="00F47A65" w:rsidRDefault="00BE0A29" w:rsidP="00BE0A29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9405110022</w:t>
            </w:r>
          </w:p>
          <w:p w14:paraId="2F0A416A" w14:textId="7FD5606C" w:rsidR="00BE0A29" w:rsidRPr="00F47A65" w:rsidRDefault="00BE0A29" w:rsidP="00BE0A29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9405110029</w:t>
            </w:r>
          </w:p>
          <w:p w14:paraId="377C475D" w14:textId="4773A3AB" w:rsidR="00BE0A29" w:rsidRPr="00F47A65" w:rsidRDefault="00BE0A29" w:rsidP="00BE0A29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9405110031</w:t>
            </w:r>
          </w:p>
          <w:p w14:paraId="3FA396C2" w14:textId="01DB5DF5" w:rsidR="00BE0A29" w:rsidRPr="00F47A65" w:rsidRDefault="00BE0A29" w:rsidP="00BE0A29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9405</w:t>
            </w:r>
          </w:p>
          <w:p w14:paraId="35CA9C0B" w14:textId="462A5F8C" w:rsidR="00BE0A29" w:rsidRPr="00F47A65" w:rsidRDefault="00BE0A29" w:rsidP="00BE0A29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9405110032</w:t>
            </w:r>
          </w:p>
          <w:p w14:paraId="38D122FF" w14:textId="11C15409" w:rsidR="00BE0A29" w:rsidRPr="00F47A65" w:rsidRDefault="00BE0A29" w:rsidP="00BE0A29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9405110033</w:t>
            </w:r>
          </w:p>
          <w:p w14:paraId="4A3851AD" w14:textId="726227D7" w:rsidR="00BE0A29" w:rsidRPr="00F47A65" w:rsidRDefault="00BE0A29" w:rsidP="00BE0A29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9405110039</w:t>
            </w:r>
          </w:p>
          <w:p w14:paraId="6DA226CC" w14:textId="0ACEADDB" w:rsidR="00BE0A29" w:rsidRPr="00F47A65" w:rsidRDefault="00BE0A29" w:rsidP="00BE0A29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9405190011</w:t>
            </w:r>
          </w:p>
          <w:p w14:paraId="00B74EDC" w14:textId="1BC1DAAC" w:rsidR="00BE0A29" w:rsidRPr="00F47A65" w:rsidRDefault="00BE0A29" w:rsidP="00BE0A29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9405190012</w:t>
            </w:r>
          </w:p>
          <w:p w14:paraId="1358ED05" w14:textId="4DBDA4A4" w:rsidR="00BE0A29" w:rsidRPr="00F47A65" w:rsidRDefault="00BE0A29" w:rsidP="00BE0A29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9405190013</w:t>
            </w:r>
          </w:p>
          <w:p w14:paraId="55899AE7" w14:textId="158A177C" w:rsidR="00BE0A29" w:rsidRPr="00F47A65" w:rsidRDefault="00BE0A29" w:rsidP="00BE0A29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9405190014</w:t>
            </w:r>
          </w:p>
          <w:p w14:paraId="6F1BD2FA" w14:textId="1979A3F4" w:rsidR="00DC5DF6" w:rsidRPr="00F47A65" w:rsidRDefault="00DC5DF6" w:rsidP="00BE0A29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7009</w:t>
            </w:r>
          </w:p>
          <w:p w14:paraId="1B087D34" w14:textId="0960047D" w:rsidR="00BE0A29" w:rsidRPr="00F47A65" w:rsidRDefault="00BE0A29" w:rsidP="00BE0A29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9405190015</w:t>
            </w:r>
          </w:p>
          <w:p w14:paraId="57B02C6F" w14:textId="7740D4F4" w:rsidR="007571DB" w:rsidRPr="00F47A65" w:rsidRDefault="00BE0A29" w:rsidP="00BE0A29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9405190019</w:t>
            </w:r>
          </w:p>
          <w:p w14:paraId="614C47FA" w14:textId="7654F594" w:rsidR="00BE0A29" w:rsidRPr="00F47A65" w:rsidRDefault="00BE0A29" w:rsidP="00BE0A29">
            <w:r w:rsidRPr="00F47A65">
              <w:t>9405190021</w:t>
            </w:r>
          </w:p>
          <w:p w14:paraId="46722BB2" w14:textId="4DE4EC76" w:rsidR="00BE0A29" w:rsidRPr="00F47A65" w:rsidRDefault="00BE0A29" w:rsidP="00BE0A29">
            <w:r w:rsidRPr="00F47A65">
              <w:t>9405190029</w:t>
            </w:r>
          </w:p>
          <w:p w14:paraId="250323DB" w14:textId="54ABADF4" w:rsidR="00BE0A29" w:rsidRPr="00F47A65" w:rsidRDefault="00BE0A29" w:rsidP="00BE0A29">
            <w:r w:rsidRPr="00F47A65">
              <w:lastRenderedPageBreak/>
              <w:t>9405190031</w:t>
            </w:r>
          </w:p>
          <w:p w14:paraId="04835A62" w14:textId="64F5C841" w:rsidR="00BE0A29" w:rsidRPr="00F47A65" w:rsidRDefault="00BE0A29" w:rsidP="00BE0A29">
            <w:r w:rsidRPr="00F47A65">
              <w:t>9405190032</w:t>
            </w:r>
          </w:p>
          <w:p w14:paraId="3E2F2291" w14:textId="13E389E6" w:rsidR="00BE0A29" w:rsidRPr="00F47A65" w:rsidRDefault="00BE0A29" w:rsidP="00BE0A29">
            <w:r w:rsidRPr="00F47A65">
              <w:t>9405190033</w:t>
            </w:r>
          </w:p>
          <w:p w14:paraId="314DDAA9" w14:textId="0228A8CE" w:rsidR="00BE0A29" w:rsidRPr="00F47A65" w:rsidRDefault="00BE0A29" w:rsidP="00BE0A29">
            <w:r w:rsidRPr="00F47A65">
              <w:t>9405190034</w:t>
            </w:r>
          </w:p>
          <w:p w14:paraId="12CA51E6" w14:textId="65BCABEA" w:rsidR="00BE0A29" w:rsidRPr="00F47A65" w:rsidRDefault="00BE0A29" w:rsidP="00BE0A29">
            <w:r w:rsidRPr="00F47A65">
              <w:t>9405190039</w:t>
            </w:r>
          </w:p>
          <w:p w14:paraId="76B4A97C" w14:textId="121C22BA" w:rsidR="00BE0A29" w:rsidRPr="00F47A65" w:rsidRDefault="00BE0A29" w:rsidP="00BE0A29">
            <w:r w:rsidRPr="00F47A65">
              <w:t>940520</w:t>
            </w:r>
          </w:p>
          <w:p w14:paraId="0BD6FE73" w14:textId="5A55D0F4" w:rsidR="00BE0A29" w:rsidRPr="00F47A65" w:rsidRDefault="00BE0A29" w:rsidP="00BE0A29">
            <w:r w:rsidRPr="00F47A65">
              <w:t>940520110</w:t>
            </w:r>
          </w:p>
          <w:p w14:paraId="51EC33C1" w14:textId="4965F65D" w:rsidR="00BE0A29" w:rsidRPr="00F47A65" w:rsidRDefault="00BE0A29" w:rsidP="00BE0A29">
            <w:r w:rsidRPr="00F47A65">
              <w:t>94052040</w:t>
            </w:r>
          </w:p>
          <w:p w14:paraId="6D8A52DF" w14:textId="031B35AE" w:rsidR="00BE0A29" w:rsidRPr="00F47A65" w:rsidRDefault="00BE0A29" w:rsidP="00BE0A29">
            <w:r w:rsidRPr="00F47A65">
              <w:t>9405204004</w:t>
            </w:r>
          </w:p>
          <w:p w14:paraId="6E9A1418" w14:textId="35EBD4E2" w:rsidR="00BE0A29" w:rsidRPr="00F47A65" w:rsidRDefault="00BE0A29" w:rsidP="00BE0A29">
            <w:r w:rsidRPr="00F47A65">
              <w:t>9405204008</w:t>
            </w:r>
          </w:p>
          <w:p w14:paraId="4FC4D2E3" w14:textId="77262F57" w:rsidR="00BE0A29" w:rsidRPr="00F47A65" w:rsidRDefault="00BE0A29" w:rsidP="00BE0A29">
            <w:r w:rsidRPr="00F47A65">
              <w:t>9405205009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CF6F8" w14:textId="77777777" w:rsidR="00BE0A29" w:rsidRPr="00F47A65" w:rsidRDefault="00BE0A29" w:rsidP="00BE0A29">
            <w:pPr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lastRenderedPageBreak/>
              <w:t>ТР ТС 004/2011</w:t>
            </w:r>
          </w:p>
          <w:p w14:paraId="78CB4E73" w14:textId="77777777" w:rsidR="00BE0A29" w:rsidRPr="00F47A65" w:rsidRDefault="00BE0A29" w:rsidP="00BE0A29">
            <w:r w:rsidRPr="00F47A65">
              <w:t>ТР ТС 020/2011</w:t>
            </w:r>
          </w:p>
          <w:p w14:paraId="4CDB2CCD" w14:textId="2A8D811F" w:rsidR="007571DB" w:rsidRPr="00F47A65" w:rsidRDefault="00BE0A29" w:rsidP="00BE0A29">
            <w:r w:rsidRPr="00F47A65">
              <w:t>ТР ЕАЭС 037/2016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91D97" w14:textId="77777777" w:rsidR="00BE0A29" w:rsidRPr="00F47A65" w:rsidRDefault="00BE0A29" w:rsidP="00BE0A29">
            <w:pPr>
              <w:rPr>
                <w:b/>
              </w:rPr>
            </w:pPr>
            <w:r w:rsidRPr="00F47A65">
              <w:rPr>
                <w:b/>
              </w:rPr>
              <w:t>ТР ТС 004/2011</w:t>
            </w:r>
          </w:p>
          <w:p w14:paraId="5560F42F" w14:textId="77777777" w:rsidR="00BE0A29" w:rsidRPr="00F47A65" w:rsidRDefault="00BE0A29" w:rsidP="00BE0A29">
            <w:r w:rsidRPr="00F47A65">
              <w:t>ГОСТ IEC 62471</w:t>
            </w:r>
          </w:p>
          <w:p w14:paraId="0384901C" w14:textId="77777777" w:rsidR="00BE0A29" w:rsidRPr="00F47A65" w:rsidRDefault="00BE0A29" w:rsidP="00BE0A29">
            <w:r w:rsidRPr="00F47A65">
              <w:t>ГОСТ IEC 62493</w:t>
            </w:r>
          </w:p>
          <w:p w14:paraId="5D777C73" w14:textId="77777777" w:rsidR="00657AD6" w:rsidRPr="00F47A65" w:rsidRDefault="00657AD6" w:rsidP="00657AD6">
            <w:r w:rsidRPr="00F47A65">
              <w:t>ГОСТ IEC 60598</w:t>
            </w:r>
          </w:p>
          <w:p w14:paraId="4BEE3C5E" w14:textId="77777777" w:rsidR="00657AD6" w:rsidRPr="00F47A65" w:rsidRDefault="00657AD6" w:rsidP="00657AD6">
            <w:r w:rsidRPr="00F47A65">
              <w:t>ГОСТ IEC 60598-2-1</w:t>
            </w:r>
          </w:p>
          <w:p w14:paraId="0D8EADE8" w14:textId="77777777" w:rsidR="00657AD6" w:rsidRPr="00F47A65" w:rsidRDefault="00657AD6" w:rsidP="00657AD6">
            <w:r w:rsidRPr="00F47A65">
              <w:t>ГОСТ IEC 60598-2-2</w:t>
            </w:r>
          </w:p>
          <w:p w14:paraId="35B242E5" w14:textId="77777777" w:rsidR="00657AD6" w:rsidRPr="00F47A65" w:rsidRDefault="00657AD6" w:rsidP="00657AD6">
            <w:r w:rsidRPr="00F47A65">
              <w:t>ГОСТ IEC 60598-2-3</w:t>
            </w:r>
          </w:p>
          <w:p w14:paraId="12BD2C14" w14:textId="77777777" w:rsidR="00657AD6" w:rsidRPr="00F47A65" w:rsidRDefault="00657AD6" w:rsidP="00657AD6">
            <w:r w:rsidRPr="00F47A65">
              <w:t>ГОСТ IEC 60598-2-4</w:t>
            </w:r>
          </w:p>
          <w:p w14:paraId="7E50A96B" w14:textId="77777777" w:rsidR="00657AD6" w:rsidRPr="00F47A65" w:rsidRDefault="00657AD6" w:rsidP="00657AD6">
            <w:r w:rsidRPr="00F47A65">
              <w:t>ГОСТ IEC 60598-2-5</w:t>
            </w:r>
          </w:p>
          <w:p w14:paraId="778069E0" w14:textId="77777777" w:rsidR="00657AD6" w:rsidRPr="00F47A65" w:rsidRDefault="00657AD6" w:rsidP="00657AD6">
            <w:r w:rsidRPr="00F47A65">
              <w:t>ГОСТ IEC 60598-2-7</w:t>
            </w:r>
          </w:p>
          <w:p w14:paraId="146AA7E5" w14:textId="77777777" w:rsidR="00657AD6" w:rsidRPr="00F47A65" w:rsidRDefault="00657AD6" w:rsidP="00657AD6">
            <w:r w:rsidRPr="00F47A65">
              <w:t>ГОСТ IEC 60598-2-8</w:t>
            </w:r>
          </w:p>
          <w:p w14:paraId="5AB7B6DC" w14:textId="77777777" w:rsidR="00657AD6" w:rsidRPr="00F47A65" w:rsidRDefault="00657AD6" w:rsidP="00657AD6">
            <w:r w:rsidRPr="00F47A65">
              <w:t>ГОСТ IEC 60598-2-9</w:t>
            </w:r>
          </w:p>
          <w:p w14:paraId="54EEF860" w14:textId="77777777" w:rsidR="00657AD6" w:rsidRPr="00F47A65" w:rsidRDefault="00657AD6" w:rsidP="00657AD6">
            <w:r w:rsidRPr="00F47A65">
              <w:t>ГОСТ IEC 60598-2-10</w:t>
            </w:r>
          </w:p>
          <w:p w14:paraId="6EBB6EA3" w14:textId="77777777" w:rsidR="00657AD6" w:rsidRPr="00F47A65" w:rsidRDefault="00657AD6" w:rsidP="00657AD6">
            <w:r w:rsidRPr="00F47A65">
              <w:t>ГОСТ Р МЭК 60598-2-11</w:t>
            </w:r>
          </w:p>
          <w:p w14:paraId="27905568" w14:textId="77777777" w:rsidR="00657AD6" w:rsidRPr="00F47A65" w:rsidRDefault="00657AD6" w:rsidP="00657AD6">
            <w:r w:rsidRPr="00F47A65">
              <w:t>ГОСТ IEC 60598-2-12</w:t>
            </w:r>
          </w:p>
          <w:p w14:paraId="672949BA" w14:textId="77777777" w:rsidR="00657AD6" w:rsidRPr="00F47A65" w:rsidRDefault="00657AD6" w:rsidP="00657AD6">
            <w:r w:rsidRPr="00F47A65">
              <w:t>СТБ IEC 60598-2-12</w:t>
            </w:r>
          </w:p>
          <w:p w14:paraId="35FE4155" w14:textId="77777777" w:rsidR="00657AD6" w:rsidRPr="00F47A65" w:rsidRDefault="00657AD6" w:rsidP="00657AD6">
            <w:r w:rsidRPr="00F47A65">
              <w:t>ГОСТ IEC 60598-2-13</w:t>
            </w:r>
          </w:p>
          <w:p w14:paraId="761D2EC5" w14:textId="77777777" w:rsidR="00657AD6" w:rsidRPr="00F47A65" w:rsidRDefault="00657AD6" w:rsidP="00657AD6">
            <w:r w:rsidRPr="00F47A65">
              <w:t>ГОСТ IEC 60598-2-14</w:t>
            </w:r>
          </w:p>
          <w:p w14:paraId="5898340D" w14:textId="77777777" w:rsidR="00657AD6" w:rsidRPr="00F47A65" w:rsidRDefault="00657AD6" w:rsidP="00657AD6">
            <w:r w:rsidRPr="00F47A65">
              <w:t>ГОСТ IEC 60598-2-17</w:t>
            </w:r>
          </w:p>
          <w:p w14:paraId="6211B38F" w14:textId="77777777" w:rsidR="00657AD6" w:rsidRPr="00F47A65" w:rsidRDefault="00657AD6" w:rsidP="00657AD6">
            <w:r w:rsidRPr="00F47A65">
              <w:t>ГОСТ IEC 60598-2-19</w:t>
            </w:r>
          </w:p>
          <w:p w14:paraId="5C2250CF" w14:textId="77777777" w:rsidR="00657AD6" w:rsidRPr="00F47A65" w:rsidRDefault="00657AD6" w:rsidP="00657AD6">
            <w:r w:rsidRPr="00F47A65">
              <w:t>ГОСТ IEC 60598-2-20</w:t>
            </w:r>
          </w:p>
          <w:p w14:paraId="2B830990" w14:textId="77777777" w:rsidR="00657AD6" w:rsidRPr="00F47A65" w:rsidRDefault="00657AD6" w:rsidP="00657AD6">
            <w:r w:rsidRPr="00F47A65">
              <w:t>ГОСТ IEC 60598-2-21</w:t>
            </w:r>
          </w:p>
          <w:p w14:paraId="5D12B686" w14:textId="77777777" w:rsidR="00657AD6" w:rsidRPr="00F47A65" w:rsidRDefault="00657AD6" w:rsidP="00657AD6">
            <w:r w:rsidRPr="00F47A65">
              <w:t>ГОСТ IEC 60598-2-22</w:t>
            </w:r>
          </w:p>
          <w:p w14:paraId="31F10B05" w14:textId="77777777" w:rsidR="00657AD6" w:rsidRPr="00F47A65" w:rsidRDefault="00657AD6" w:rsidP="00657AD6">
            <w:r w:rsidRPr="00F47A65">
              <w:t>ГОСТ IEC 60598-2-22</w:t>
            </w:r>
          </w:p>
          <w:p w14:paraId="07409E94" w14:textId="77777777" w:rsidR="00657AD6" w:rsidRPr="00F47A65" w:rsidRDefault="00657AD6" w:rsidP="00657AD6">
            <w:r w:rsidRPr="00F47A65">
              <w:t>СТБ IEC 60598-2-22</w:t>
            </w:r>
          </w:p>
          <w:p w14:paraId="55104C7C" w14:textId="77777777" w:rsidR="00657AD6" w:rsidRPr="00F47A65" w:rsidRDefault="00657AD6" w:rsidP="00657AD6">
            <w:r w:rsidRPr="00F47A65">
              <w:t>ГОСТ IEC 60598-2-23</w:t>
            </w:r>
          </w:p>
          <w:p w14:paraId="6D531E24" w14:textId="77777777" w:rsidR="00657AD6" w:rsidRPr="00F47A65" w:rsidRDefault="00657AD6" w:rsidP="00657AD6">
            <w:r w:rsidRPr="00F47A65">
              <w:t>СТБ МЭК 60598-2-23</w:t>
            </w:r>
          </w:p>
          <w:p w14:paraId="28B836E7" w14:textId="77777777" w:rsidR="00657AD6" w:rsidRPr="00F47A65" w:rsidRDefault="00657AD6" w:rsidP="00657AD6">
            <w:r w:rsidRPr="00F47A65">
              <w:t>ГОСТ IEC 60598-2-24</w:t>
            </w:r>
          </w:p>
          <w:p w14:paraId="253C99E0" w14:textId="3E1EFE15" w:rsidR="00BE0A29" w:rsidRPr="00F47A65" w:rsidRDefault="00657AD6" w:rsidP="00657AD6">
            <w:r w:rsidRPr="00F47A65">
              <w:t>ГОСТ IEC 60598-2-25</w:t>
            </w:r>
          </w:p>
          <w:p w14:paraId="33497D0F" w14:textId="77777777" w:rsidR="0086053A" w:rsidRPr="00F47A65" w:rsidRDefault="0086053A" w:rsidP="0086053A">
            <w:r w:rsidRPr="00F47A65">
              <w:t>ГОСТ IEC 61995-1</w:t>
            </w:r>
          </w:p>
          <w:p w14:paraId="032E22C8" w14:textId="254F7B3F" w:rsidR="0086053A" w:rsidRPr="00F47A65" w:rsidRDefault="0086053A" w:rsidP="0086053A">
            <w:r w:rsidRPr="00F47A65">
              <w:lastRenderedPageBreak/>
              <w:t>ГОСТ IEC 61995-2</w:t>
            </w:r>
          </w:p>
          <w:p w14:paraId="6AA7AC72" w14:textId="5627F3A1" w:rsidR="0086053A" w:rsidRPr="00F47A65" w:rsidRDefault="0086053A" w:rsidP="0086053A">
            <w:r w:rsidRPr="00F47A65">
              <w:t>ГОСТ IEC 62031</w:t>
            </w:r>
          </w:p>
          <w:p w14:paraId="264E4C14" w14:textId="77777777" w:rsidR="00BE0A29" w:rsidRPr="00F47A65" w:rsidRDefault="00BE0A29" w:rsidP="00BE0A29">
            <w:pPr>
              <w:rPr>
                <w:b/>
              </w:rPr>
            </w:pPr>
            <w:r w:rsidRPr="00F47A65">
              <w:rPr>
                <w:b/>
              </w:rPr>
              <w:t>ТР ТС 020/2011</w:t>
            </w:r>
          </w:p>
          <w:p w14:paraId="24C9588F" w14:textId="77777777" w:rsidR="00BE0A29" w:rsidRPr="00F47A65" w:rsidRDefault="00BE0A29" w:rsidP="00BE0A29">
            <w:r w:rsidRPr="00F47A65">
              <w:t>ГОСТ CISPR 14-1</w:t>
            </w:r>
          </w:p>
          <w:p w14:paraId="5B572FC1" w14:textId="77777777" w:rsidR="00BE0A29" w:rsidRPr="00F47A65" w:rsidRDefault="00BE0A29" w:rsidP="00BE0A29">
            <w:r w:rsidRPr="00F47A65">
              <w:t>ГОСТ CISPR 14-2</w:t>
            </w:r>
          </w:p>
          <w:p w14:paraId="3ACFD5BB" w14:textId="77777777" w:rsidR="00BE0A29" w:rsidRPr="00F47A65" w:rsidRDefault="00BE0A29" w:rsidP="00BE0A29">
            <w:r w:rsidRPr="00F47A65">
              <w:t>ГОСТ IEC 61547</w:t>
            </w:r>
          </w:p>
          <w:p w14:paraId="52473FDF" w14:textId="77777777" w:rsidR="00BE0A29" w:rsidRPr="00F47A65" w:rsidRDefault="00BE0A29" w:rsidP="00BE0A29">
            <w:r w:rsidRPr="00F47A65">
              <w:t>ГОСТ CISPR 15</w:t>
            </w:r>
          </w:p>
          <w:p w14:paraId="126A3F28" w14:textId="77777777" w:rsidR="00BE0A29" w:rsidRPr="00F47A65" w:rsidRDefault="00BE0A29" w:rsidP="00BE0A29">
            <w:r w:rsidRPr="00F47A65">
              <w:t>ГОСТ IEC 61000-3-2</w:t>
            </w:r>
          </w:p>
          <w:p w14:paraId="11059FA6" w14:textId="77777777" w:rsidR="00BE0A29" w:rsidRPr="00F47A65" w:rsidRDefault="00BE0A29" w:rsidP="00BE0A29">
            <w:r w:rsidRPr="00F47A65">
              <w:t>ГОСТ IEC 61000-3-3</w:t>
            </w:r>
          </w:p>
          <w:p w14:paraId="33C5C1EB" w14:textId="77777777" w:rsidR="007571DB" w:rsidRPr="00F47A65" w:rsidRDefault="00BE0A29" w:rsidP="00BE0A29">
            <w:r w:rsidRPr="00F47A65">
              <w:t>ГОСТ IEC 61547</w:t>
            </w:r>
          </w:p>
          <w:p w14:paraId="7ADB8D16" w14:textId="77777777" w:rsidR="00BE0A29" w:rsidRPr="00F47A65" w:rsidRDefault="00BE0A29" w:rsidP="00BE0A29">
            <w:r w:rsidRPr="00F47A65">
              <w:t>ГОСТ EN 50490</w:t>
            </w:r>
          </w:p>
          <w:p w14:paraId="53C0821F" w14:textId="77777777" w:rsidR="00BE0A29" w:rsidRPr="00F47A65" w:rsidRDefault="00BE0A29" w:rsidP="00BE0A29">
            <w:r w:rsidRPr="00F47A65">
              <w:t>ГОСТ EN 50491-5-1</w:t>
            </w:r>
          </w:p>
          <w:p w14:paraId="1B4CC64A" w14:textId="77777777" w:rsidR="00BE0A29" w:rsidRPr="00F47A65" w:rsidRDefault="00BE0A29" w:rsidP="00BE0A29">
            <w:r w:rsidRPr="00F47A65">
              <w:t>ГОСТ EN 50491-5-2</w:t>
            </w:r>
          </w:p>
          <w:p w14:paraId="6B5FD55A" w14:textId="77777777" w:rsidR="00BE0A29" w:rsidRPr="00F47A65" w:rsidRDefault="00BE0A29" w:rsidP="00BE0A29">
            <w:r w:rsidRPr="00F47A65">
              <w:t>ГОСТ EN 50491-5-3</w:t>
            </w:r>
          </w:p>
          <w:p w14:paraId="5688E10B" w14:textId="77777777" w:rsidR="00BE0A29" w:rsidRPr="00F47A65" w:rsidRDefault="00BE0A29" w:rsidP="00BE0A29">
            <w:r w:rsidRPr="00F47A65">
              <w:t>ГОСТ EN 301 489-1 V1.9.2</w:t>
            </w:r>
          </w:p>
          <w:p w14:paraId="5C2E4CDE" w14:textId="77777777" w:rsidR="00BE0A29" w:rsidRPr="00F47A65" w:rsidRDefault="00BE0A29" w:rsidP="00BE0A29">
            <w:r w:rsidRPr="00F47A65">
              <w:t>ГОСТ Р 52459.3</w:t>
            </w:r>
          </w:p>
          <w:p w14:paraId="7747D3BC" w14:textId="77777777" w:rsidR="00BE0A29" w:rsidRPr="00F47A65" w:rsidRDefault="00BE0A29" w:rsidP="00BE0A29">
            <w:r w:rsidRPr="00F47A65">
              <w:t>ГОСТ Р 52459.7</w:t>
            </w:r>
          </w:p>
          <w:p w14:paraId="1992D380" w14:textId="77777777" w:rsidR="00BE0A29" w:rsidRPr="00F47A65" w:rsidRDefault="00BE0A29" w:rsidP="00BE0A29">
            <w:r w:rsidRPr="00F47A65">
              <w:t>ГОСТ Р 52459.17</w:t>
            </w:r>
          </w:p>
          <w:p w14:paraId="30C8A73F" w14:textId="77777777" w:rsidR="00BE0A29" w:rsidRPr="00F47A65" w:rsidRDefault="00BE0A29" w:rsidP="00BE0A29">
            <w:r w:rsidRPr="00F47A65">
              <w:t>ГОСТ IEC 61000-3-3</w:t>
            </w:r>
          </w:p>
          <w:p w14:paraId="1CC4FC3F" w14:textId="77777777" w:rsidR="00BE0A29" w:rsidRPr="00F47A65" w:rsidRDefault="00BE0A29" w:rsidP="00BE0A29">
            <w:r w:rsidRPr="00F47A65">
              <w:t>ГОСТ IEC 61000-3-2</w:t>
            </w:r>
          </w:p>
          <w:p w14:paraId="7D54C70F" w14:textId="77777777" w:rsidR="00BE0A29" w:rsidRPr="00F47A65" w:rsidRDefault="00BE0A29" w:rsidP="00BE0A29"/>
          <w:p w14:paraId="0F528240" w14:textId="4C0DC6FE" w:rsidR="00BE0A29" w:rsidRPr="00F47A65" w:rsidRDefault="00BE0A29" w:rsidP="00BE0A29">
            <w:pPr>
              <w:rPr>
                <w:b/>
              </w:rPr>
            </w:pPr>
            <w:r w:rsidRPr="00F47A65">
              <w:rPr>
                <w:b/>
              </w:rPr>
              <w:t>ТР ЕАЭС 037/2016-2012</w:t>
            </w:r>
          </w:p>
        </w:tc>
      </w:tr>
      <w:tr w:rsidR="007571DB" w:rsidRPr="00F47A65" w14:paraId="106D3F4A" w14:textId="77777777" w:rsidTr="004A2D6A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EC14A" w14:textId="3DD3EA91" w:rsidR="007571DB" w:rsidRPr="00F47A65" w:rsidRDefault="00792060" w:rsidP="00AF6D7D">
            <w:pPr>
              <w:spacing w:after="160" w:line="259" w:lineRule="auto"/>
            </w:pPr>
            <w:r w:rsidRPr="00F47A65">
              <w:lastRenderedPageBreak/>
              <w:t>1.10.7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38355" w14:textId="77777777" w:rsidR="00792060" w:rsidRPr="00F47A65" w:rsidRDefault="00792060" w:rsidP="00792060">
            <w:r w:rsidRPr="00F47A65">
              <w:t>Указатели, табло световые и</w:t>
            </w:r>
          </w:p>
          <w:p w14:paraId="7A324E75" w14:textId="77777777" w:rsidR="00792060" w:rsidRPr="00F47A65" w:rsidRDefault="00792060" w:rsidP="00792060">
            <w:r w:rsidRPr="00F47A65">
              <w:t>аналогичные вывески, включая</w:t>
            </w:r>
          </w:p>
          <w:p w14:paraId="1AEA1285" w14:textId="76F8E4FF" w:rsidR="007571DB" w:rsidRPr="00F47A65" w:rsidRDefault="00792060" w:rsidP="00792060">
            <w:pPr>
              <w:rPr>
                <w:bCs/>
              </w:rPr>
            </w:pPr>
            <w:r w:rsidRPr="00F47A65">
              <w:t>дорожные знаки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EA4C6" w14:textId="77777777" w:rsidR="00792060" w:rsidRPr="00F47A65" w:rsidRDefault="00792060" w:rsidP="00792060">
            <w:r w:rsidRPr="00F47A65">
              <w:rPr>
                <w:lang w:val="kk-KZ"/>
              </w:rPr>
              <w:t>1с, 3с, 4с (для ТР ТС</w:t>
            </w:r>
          </w:p>
          <w:p w14:paraId="5FC413D9" w14:textId="77777777" w:rsidR="00792060" w:rsidRPr="00F47A65" w:rsidRDefault="00792060" w:rsidP="00792060">
            <w:pPr>
              <w:rPr>
                <w:lang w:val="kk-KZ"/>
              </w:rPr>
            </w:pPr>
            <w:r w:rsidRPr="00F47A65">
              <w:rPr>
                <w:lang w:val="kk-KZ"/>
              </w:rPr>
              <w:t>004/2011, ТР ТС</w:t>
            </w:r>
          </w:p>
          <w:p w14:paraId="003A5676" w14:textId="77777777" w:rsidR="00792060" w:rsidRPr="00F47A65" w:rsidRDefault="00792060" w:rsidP="00792060">
            <w:pPr>
              <w:rPr>
                <w:lang w:val="kk-KZ"/>
              </w:rPr>
            </w:pPr>
            <w:r w:rsidRPr="00F47A65">
              <w:rPr>
                <w:lang w:val="kk-KZ"/>
              </w:rPr>
              <w:t>020/2011)</w:t>
            </w:r>
          </w:p>
          <w:p w14:paraId="59138C30" w14:textId="77777777" w:rsidR="00792060" w:rsidRPr="00F47A65" w:rsidRDefault="00792060" w:rsidP="00792060">
            <w:pPr>
              <w:rPr>
                <w:lang w:val="kk-KZ"/>
              </w:rPr>
            </w:pPr>
            <w:r w:rsidRPr="00F47A65">
              <w:rPr>
                <w:lang w:val="kk-KZ"/>
              </w:rPr>
              <w:t>Сертификация</w:t>
            </w:r>
          </w:p>
          <w:p w14:paraId="5DF5E46E" w14:textId="77777777" w:rsidR="00792060" w:rsidRPr="00F47A65" w:rsidRDefault="00792060" w:rsidP="00792060">
            <w:pPr>
              <w:rPr>
                <w:lang w:val="kk-KZ"/>
              </w:rPr>
            </w:pPr>
          </w:p>
          <w:p w14:paraId="3D4933C4" w14:textId="77777777" w:rsidR="00792060" w:rsidRPr="00F47A65" w:rsidRDefault="00792060" w:rsidP="00792060">
            <w:pPr>
              <w:rPr>
                <w:lang w:val="kk-KZ"/>
              </w:rPr>
            </w:pPr>
            <w:r w:rsidRPr="00F47A65">
              <w:rPr>
                <w:lang w:val="kk-KZ"/>
              </w:rPr>
              <w:t>1с, 2с 3с, 6с (для ТР</w:t>
            </w:r>
          </w:p>
          <w:p w14:paraId="3C53BDF2" w14:textId="77777777" w:rsidR="00792060" w:rsidRPr="00F47A65" w:rsidRDefault="00792060" w:rsidP="00792060">
            <w:pPr>
              <w:rPr>
                <w:lang w:val="kk-KZ"/>
              </w:rPr>
            </w:pPr>
            <w:r w:rsidRPr="00F47A65">
              <w:rPr>
                <w:lang w:val="kk-KZ"/>
              </w:rPr>
              <w:t>ЕАЭС 037/2016)</w:t>
            </w:r>
          </w:p>
          <w:p w14:paraId="73AABB49" w14:textId="77777777" w:rsidR="00792060" w:rsidRPr="00F47A65" w:rsidRDefault="00792060" w:rsidP="00792060">
            <w:pPr>
              <w:rPr>
                <w:lang w:val="kk-KZ"/>
              </w:rPr>
            </w:pPr>
            <w:r w:rsidRPr="00F47A65">
              <w:rPr>
                <w:lang w:val="kk-KZ"/>
              </w:rPr>
              <w:t>Сертификация</w:t>
            </w:r>
          </w:p>
          <w:p w14:paraId="20D53B9B" w14:textId="6480DF30" w:rsidR="007571DB" w:rsidRPr="00F47A65" w:rsidRDefault="007571DB" w:rsidP="00792060">
            <w:pPr>
              <w:rPr>
                <w:lang w:val="kk-KZ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3FA96" w14:textId="0EF32594" w:rsidR="00792060" w:rsidRPr="00F47A65" w:rsidRDefault="00792060" w:rsidP="00792060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940560</w:t>
            </w:r>
          </w:p>
          <w:p w14:paraId="42910A9C" w14:textId="7E9A639B" w:rsidR="00792060" w:rsidRPr="00F47A65" w:rsidRDefault="00792060" w:rsidP="00792060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94056020</w:t>
            </w:r>
          </w:p>
          <w:p w14:paraId="5150CC67" w14:textId="78071890" w:rsidR="00792060" w:rsidRPr="00F47A65" w:rsidRDefault="00792060" w:rsidP="00792060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9405602009</w:t>
            </w:r>
          </w:p>
          <w:p w14:paraId="5FAC2B39" w14:textId="6B030D22" w:rsidR="00DC5DF6" w:rsidRPr="00F47A65" w:rsidRDefault="00DC5DF6" w:rsidP="00792060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7009</w:t>
            </w:r>
          </w:p>
          <w:p w14:paraId="23BE5B12" w14:textId="79BBC3AA" w:rsidR="00792060" w:rsidRPr="00F47A65" w:rsidRDefault="00792060" w:rsidP="00792060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94056080</w:t>
            </w:r>
          </w:p>
          <w:p w14:paraId="37E98691" w14:textId="14DC2A51" w:rsidR="00792060" w:rsidRPr="00F47A65" w:rsidRDefault="00792060" w:rsidP="00792060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9405</w:t>
            </w:r>
          </w:p>
          <w:p w14:paraId="2F5C6122" w14:textId="3F79168E" w:rsidR="007571DB" w:rsidRPr="00F47A65" w:rsidRDefault="00792060" w:rsidP="00792060">
            <w:r w:rsidRPr="00F47A65">
              <w:rPr>
                <w:rFonts w:eastAsiaTheme="minorHAnsi"/>
                <w:bCs/>
                <w:lang w:eastAsia="en-US"/>
              </w:rPr>
              <w:t>9405608009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11178" w14:textId="77777777" w:rsidR="00792060" w:rsidRPr="00F47A65" w:rsidRDefault="00792060" w:rsidP="00792060">
            <w:pPr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ТР ТС 004/2011</w:t>
            </w:r>
          </w:p>
          <w:p w14:paraId="5B37D9D2" w14:textId="77777777" w:rsidR="00792060" w:rsidRPr="00F47A65" w:rsidRDefault="00792060" w:rsidP="00792060">
            <w:pPr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ТР ТС 020/2011</w:t>
            </w:r>
          </w:p>
          <w:p w14:paraId="06071532" w14:textId="08AC3418" w:rsidR="007571DB" w:rsidRPr="00F47A65" w:rsidRDefault="00792060" w:rsidP="00792060">
            <w:r w:rsidRPr="00F47A65">
              <w:rPr>
                <w:bCs/>
                <w:lang w:eastAsia="en-US"/>
              </w:rPr>
              <w:t>ТР ЕАЭС 037/2016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27B35" w14:textId="77777777" w:rsidR="00792060" w:rsidRPr="00F47A65" w:rsidRDefault="00792060" w:rsidP="00792060">
            <w:pPr>
              <w:rPr>
                <w:b/>
                <w:bCs/>
                <w:spacing w:val="-1"/>
                <w:lang w:eastAsia="en-US"/>
              </w:rPr>
            </w:pPr>
            <w:r w:rsidRPr="00F47A65">
              <w:rPr>
                <w:b/>
                <w:bCs/>
                <w:spacing w:val="-1"/>
                <w:lang w:eastAsia="en-US"/>
              </w:rPr>
              <w:t>ТР ТС 004/2011</w:t>
            </w:r>
          </w:p>
          <w:p w14:paraId="07ED5395" w14:textId="77777777" w:rsidR="00792060" w:rsidRPr="00F47A65" w:rsidRDefault="00792060" w:rsidP="00792060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62471</w:t>
            </w:r>
          </w:p>
          <w:p w14:paraId="36AC3EDD" w14:textId="77777777" w:rsidR="00792060" w:rsidRPr="00F47A65" w:rsidRDefault="00792060" w:rsidP="00792060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62493</w:t>
            </w:r>
          </w:p>
          <w:p w14:paraId="08F485EC" w14:textId="77777777" w:rsidR="00792060" w:rsidRPr="00F47A65" w:rsidRDefault="00792060" w:rsidP="00792060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60598-1</w:t>
            </w:r>
          </w:p>
          <w:p w14:paraId="27C255D9" w14:textId="77777777" w:rsidR="00792060" w:rsidRPr="00F47A65" w:rsidRDefault="00792060" w:rsidP="00792060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60598-2</w:t>
            </w:r>
          </w:p>
          <w:p w14:paraId="656438A0" w14:textId="77777777" w:rsidR="00792060" w:rsidRPr="00F47A65" w:rsidRDefault="00792060" w:rsidP="00792060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60598-2-2</w:t>
            </w:r>
          </w:p>
          <w:p w14:paraId="50DD4750" w14:textId="77777777" w:rsidR="00792060" w:rsidRPr="00F47A65" w:rsidRDefault="00792060" w:rsidP="00792060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60598-2-3</w:t>
            </w:r>
          </w:p>
          <w:p w14:paraId="5405A533" w14:textId="77777777" w:rsidR="00792060" w:rsidRPr="00F47A65" w:rsidRDefault="00792060" w:rsidP="00792060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60598-2-6</w:t>
            </w:r>
          </w:p>
          <w:p w14:paraId="779F66E5" w14:textId="77777777" w:rsidR="00792060" w:rsidRPr="00F47A65" w:rsidRDefault="00792060" w:rsidP="00792060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60598-2-14</w:t>
            </w:r>
          </w:p>
          <w:p w14:paraId="393B696F" w14:textId="77777777" w:rsidR="00792060" w:rsidRPr="00F47A65" w:rsidRDefault="00792060" w:rsidP="00792060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60598-2-20</w:t>
            </w:r>
          </w:p>
          <w:p w14:paraId="3748A61C" w14:textId="77777777" w:rsidR="00792060" w:rsidRPr="00F47A65" w:rsidRDefault="00792060" w:rsidP="00792060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60598-2-23</w:t>
            </w:r>
          </w:p>
          <w:p w14:paraId="79195164" w14:textId="77777777" w:rsidR="00792060" w:rsidRPr="00F47A65" w:rsidRDefault="00792060" w:rsidP="00792060">
            <w:pPr>
              <w:rPr>
                <w:b/>
                <w:bCs/>
                <w:spacing w:val="-1"/>
                <w:lang w:eastAsia="en-US"/>
              </w:rPr>
            </w:pPr>
            <w:r w:rsidRPr="00F47A65">
              <w:rPr>
                <w:b/>
                <w:bCs/>
                <w:spacing w:val="-1"/>
                <w:lang w:eastAsia="en-US"/>
              </w:rPr>
              <w:t>ТР ТС 020/2011</w:t>
            </w:r>
          </w:p>
          <w:p w14:paraId="5B5465A2" w14:textId="77777777" w:rsidR="00792060" w:rsidRPr="00F47A65" w:rsidRDefault="00792060" w:rsidP="00792060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lastRenderedPageBreak/>
              <w:t>ГОСТ CISPR 14-1</w:t>
            </w:r>
          </w:p>
          <w:p w14:paraId="4FCBDEE1" w14:textId="77777777" w:rsidR="00792060" w:rsidRPr="00F47A65" w:rsidRDefault="00792060" w:rsidP="00792060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CISPR 14-2</w:t>
            </w:r>
          </w:p>
          <w:p w14:paraId="5B322E36" w14:textId="77777777" w:rsidR="00792060" w:rsidRPr="00F47A65" w:rsidRDefault="00792060" w:rsidP="00792060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61547</w:t>
            </w:r>
          </w:p>
          <w:p w14:paraId="2F23AA9B" w14:textId="77777777" w:rsidR="00792060" w:rsidRPr="00F47A65" w:rsidRDefault="00792060" w:rsidP="00792060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CISPR 15</w:t>
            </w:r>
          </w:p>
          <w:p w14:paraId="7C4CC824" w14:textId="77777777" w:rsidR="007571DB" w:rsidRPr="00F47A65" w:rsidRDefault="00792060" w:rsidP="00792060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61000-3-2</w:t>
            </w:r>
          </w:p>
          <w:p w14:paraId="3658229D" w14:textId="77777777" w:rsidR="00792060" w:rsidRPr="00F47A65" w:rsidRDefault="00792060" w:rsidP="00792060">
            <w:r w:rsidRPr="00F47A65">
              <w:t>ГОСТ IEC 61000-3-3</w:t>
            </w:r>
          </w:p>
          <w:p w14:paraId="6E34BD45" w14:textId="77777777" w:rsidR="00792060" w:rsidRPr="00F47A65" w:rsidRDefault="00792060" w:rsidP="00792060">
            <w:r w:rsidRPr="00F47A65">
              <w:t>ГОСТ EN 50490</w:t>
            </w:r>
          </w:p>
          <w:p w14:paraId="784DF0E8" w14:textId="77777777" w:rsidR="00792060" w:rsidRPr="00F47A65" w:rsidRDefault="00792060" w:rsidP="00792060">
            <w:r w:rsidRPr="00F47A65">
              <w:t>ГОСТ EN 50491-5-1</w:t>
            </w:r>
          </w:p>
          <w:p w14:paraId="611FE366" w14:textId="77777777" w:rsidR="00792060" w:rsidRPr="00F47A65" w:rsidRDefault="00792060" w:rsidP="00792060">
            <w:r w:rsidRPr="00F47A65">
              <w:t>ГОСТ EN 50491-5-2</w:t>
            </w:r>
          </w:p>
          <w:p w14:paraId="1F63A848" w14:textId="77777777" w:rsidR="00792060" w:rsidRPr="00F47A65" w:rsidRDefault="00792060" w:rsidP="00792060">
            <w:r w:rsidRPr="00F47A65">
              <w:t>ГОСТ EN 50491-5-3</w:t>
            </w:r>
          </w:p>
          <w:p w14:paraId="4D3B9F08" w14:textId="77777777" w:rsidR="00792060" w:rsidRPr="00F47A65" w:rsidRDefault="00792060" w:rsidP="00792060">
            <w:r w:rsidRPr="00F47A65">
              <w:t>ГОСТ Р 52459.3</w:t>
            </w:r>
          </w:p>
          <w:p w14:paraId="0350DDB0" w14:textId="77777777" w:rsidR="00792060" w:rsidRPr="00F47A65" w:rsidRDefault="00792060" w:rsidP="00792060">
            <w:r w:rsidRPr="00F47A65">
              <w:t>ГОСТ IEC 61000-3-3</w:t>
            </w:r>
          </w:p>
          <w:p w14:paraId="50554C01" w14:textId="77777777" w:rsidR="00792060" w:rsidRPr="00F47A65" w:rsidRDefault="00792060" w:rsidP="00792060">
            <w:r w:rsidRPr="00F47A65">
              <w:t>ГОСТ IEC 61000-3-2</w:t>
            </w:r>
          </w:p>
          <w:p w14:paraId="73519C80" w14:textId="77777777" w:rsidR="00792060" w:rsidRPr="00F47A65" w:rsidRDefault="00792060" w:rsidP="00792060">
            <w:r w:rsidRPr="00F47A65">
              <w:t>ГОСТ EN 301 489-1 V1.9.2</w:t>
            </w:r>
          </w:p>
          <w:p w14:paraId="1CEDDF0D" w14:textId="77777777" w:rsidR="00792060" w:rsidRPr="00F47A65" w:rsidRDefault="00792060" w:rsidP="00792060">
            <w:r w:rsidRPr="00F47A65">
              <w:t>ГОСТ Р 52459.3</w:t>
            </w:r>
          </w:p>
          <w:p w14:paraId="6C92B5A2" w14:textId="77777777" w:rsidR="00792060" w:rsidRPr="00F47A65" w:rsidRDefault="00792060" w:rsidP="00792060">
            <w:r w:rsidRPr="00F47A65">
              <w:t>ГОСТ Р 52459.7</w:t>
            </w:r>
          </w:p>
          <w:p w14:paraId="534F05BB" w14:textId="77777777" w:rsidR="00792060" w:rsidRPr="00F47A65" w:rsidRDefault="00792060" w:rsidP="00792060">
            <w:r w:rsidRPr="00F47A65">
              <w:t>ГОСТ Р 52459.17</w:t>
            </w:r>
          </w:p>
          <w:p w14:paraId="4A9297DE" w14:textId="77777777" w:rsidR="00792060" w:rsidRPr="00F47A65" w:rsidRDefault="00792060" w:rsidP="00792060"/>
          <w:p w14:paraId="58C4C959" w14:textId="199BB6C5" w:rsidR="00792060" w:rsidRPr="00F47A65" w:rsidRDefault="00792060" w:rsidP="00792060">
            <w:pPr>
              <w:rPr>
                <w:b/>
              </w:rPr>
            </w:pPr>
            <w:r w:rsidRPr="00F47A65">
              <w:rPr>
                <w:b/>
              </w:rPr>
              <w:t>ТР ЕАЭС 037/2016</w:t>
            </w:r>
          </w:p>
        </w:tc>
      </w:tr>
      <w:tr w:rsidR="007571DB" w:rsidRPr="00F47A65" w14:paraId="1D924EA3" w14:textId="77777777" w:rsidTr="004A2D6A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1B932" w14:textId="34EB31AB" w:rsidR="007571DB" w:rsidRPr="00F47A65" w:rsidRDefault="00792060" w:rsidP="001B23F6">
            <w:pPr>
              <w:spacing w:after="160" w:line="259" w:lineRule="auto"/>
            </w:pPr>
            <w:r w:rsidRPr="00F47A65">
              <w:lastRenderedPageBreak/>
              <w:t>1.10.8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1E585" w14:textId="77777777" w:rsidR="00792060" w:rsidRPr="00F47A65" w:rsidRDefault="00792060" w:rsidP="00792060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Люстры и прочее электрическое</w:t>
            </w:r>
          </w:p>
          <w:p w14:paraId="040EEF58" w14:textId="77777777" w:rsidR="00792060" w:rsidRPr="00F47A65" w:rsidRDefault="00792060" w:rsidP="00792060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осветительное оборудование,</w:t>
            </w:r>
          </w:p>
          <w:p w14:paraId="4C00B625" w14:textId="77777777" w:rsidR="00792060" w:rsidRPr="00F47A65" w:rsidRDefault="00792060" w:rsidP="00792060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светильники, стационарные (в т.ч.</w:t>
            </w:r>
          </w:p>
          <w:p w14:paraId="5258859A" w14:textId="77777777" w:rsidR="00792060" w:rsidRPr="00F47A65" w:rsidRDefault="00792060" w:rsidP="00792060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подвесное или настенное осветительное</w:t>
            </w:r>
          </w:p>
          <w:p w14:paraId="0ACA9FAA" w14:textId="290A4ED2" w:rsidR="007571DB" w:rsidRPr="00F47A65" w:rsidRDefault="00792060" w:rsidP="00792060">
            <w:pPr>
              <w:rPr>
                <w:bCs/>
              </w:rPr>
            </w:pPr>
            <w:r w:rsidRPr="00F47A65">
              <w:rPr>
                <w:rFonts w:eastAsiaTheme="minorHAnsi"/>
                <w:bCs/>
                <w:lang w:eastAsia="en-US"/>
              </w:rPr>
              <w:t>оборудование, прочие).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81D7F" w14:textId="59D317BC" w:rsidR="00792060" w:rsidRPr="00F47A65" w:rsidRDefault="00792060" w:rsidP="00792060">
            <w:r w:rsidRPr="00F47A65">
              <w:rPr>
                <w:lang w:val="kk-KZ"/>
              </w:rPr>
              <w:t>1с, 3с, 4с (для ТР ТС</w:t>
            </w:r>
            <w:r w:rsidR="00B56959" w:rsidRPr="00F47A65">
              <w:t xml:space="preserve"> </w:t>
            </w:r>
            <w:r w:rsidRPr="00F47A65">
              <w:rPr>
                <w:lang w:val="kk-KZ"/>
              </w:rPr>
              <w:t>004/2011, ТР ТС</w:t>
            </w:r>
          </w:p>
          <w:p w14:paraId="488049DB" w14:textId="77777777" w:rsidR="00792060" w:rsidRPr="00F47A65" w:rsidRDefault="00792060" w:rsidP="00792060">
            <w:pPr>
              <w:rPr>
                <w:lang w:val="kk-KZ"/>
              </w:rPr>
            </w:pPr>
            <w:r w:rsidRPr="00F47A65">
              <w:rPr>
                <w:lang w:val="kk-KZ"/>
              </w:rPr>
              <w:t>020/2011)</w:t>
            </w:r>
          </w:p>
          <w:p w14:paraId="7C9E43A7" w14:textId="77777777" w:rsidR="00792060" w:rsidRPr="00F47A65" w:rsidRDefault="00792060" w:rsidP="00792060">
            <w:pPr>
              <w:rPr>
                <w:lang w:val="kk-KZ"/>
              </w:rPr>
            </w:pPr>
            <w:r w:rsidRPr="00F47A65">
              <w:rPr>
                <w:lang w:val="kk-KZ"/>
              </w:rPr>
              <w:t>Сертификация</w:t>
            </w:r>
          </w:p>
          <w:p w14:paraId="5E96497D" w14:textId="77777777" w:rsidR="00792060" w:rsidRPr="00F47A65" w:rsidRDefault="00792060" w:rsidP="00792060">
            <w:pPr>
              <w:rPr>
                <w:lang w:val="kk-KZ"/>
              </w:rPr>
            </w:pPr>
          </w:p>
          <w:p w14:paraId="468E28EF" w14:textId="77777777" w:rsidR="00792060" w:rsidRPr="00F47A65" w:rsidRDefault="00792060" w:rsidP="00792060">
            <w:pPr>
              <w:rPr>
                <w:lang w:val="kk-KZ"/>
              </w:rPr>
            </w:pPr>
            <w:r w:rsidRPr="00F47A65">
              <w:rPr>
                <w:lang w:val="kk-KZ"/>
              </w:rPr>
              <w:t>1с, 2с 3с, 6с (для ТР</w:t>
            </w:r>
          </w:p>
          <w:p w14:paraId="56C54193" w14:textId="77777777" w:rsidR="00792060" w:rsidRPr="00F47A65" w:rsidRDefault="00792060" w:rsidP="00792060">
            <w:pPr>
              <w:rPr>
                <w:lang w:val="kk-KZ"/>
              </w:rPr>
            </w:pPr>
            <w:r w:rsidRPr="00F47A65">
              <w:rPr>
                <w:lang w:val="kk-KZ"/>
              </w:rPr>
              <w:t>ЕАЭС 037/2016)</w:t>
            </w:r>
          </w:p>
          <w:p w14:paraId="68717BB1" w14:textId="77777777" w:rsidR="00792060" w:rsidRPr="00F47A65" w:rsidRDefault="00792060" w:rsidP="00792060">
            <w:pPr>
              <w:rPr>
                <w:lang w:val="kk-KZ"/>
              </w:rPr>
            </w:pPr>
            <w:r w:rsidRPr="00F47A65">
              <w:rPr>
                <w:lang w:val="kk-KZ"/>
              </w:rPr>
              <w:t>Сертификация</w:t>
            </w:r>
          </w:p>
          <w:p w14:paraId="1A5BF0D6" w14:textId="3EFF2787" w:rsidR="007571DB" w:rsidRPr="00F47A65" w:rsidRDefault="007571DB" w:rsidP="00792060">
            <w:pPr>
              <w:rPr>
                <w:lang w:val="kk-KZ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97715" w14:textId="23632C77" w:rsidR="00792060" w:rsidRPr="00F47A65" w:rsidRDefault="00792060" w:rsidP="00792060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940510</w:t>
            </w:r>
          </w:p>
          <w:p w14:paraId="5D0A062B" w14:textId="540AAB6E" w:rsidR="00792060" w:rsidRPr="00F47A65" w:rsidRDefault="00792060" w:rsidP="00792060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940510210</w:t>
            </w:r>
          </w:p>
          <w:p w14:paraId="649B7988" w14:textId="29CB92A3" w:rsidR="00792060" w:rsidRPr="00F47A65" w:rsidRDefault="00792060" w:rsidP="00792060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9405102109</w:t>
            </w:r>
          </w:p>
          <w:p w14:paraId="3B925569" w14:textId="07EBECF9" w:rsidR="00792060" w:rsidRPr="00F47A65" w:rsidRDefault="00792060" w:rsidP="00792060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94051040</w:t>
            </w:r>
          </w:p>
          <w:p w14:paraId="77E37269" w14:textId="333040ED" w:rsidR="00792060" w:rsidRPr="00F47A65" w:rsidRDefault="00792060" w:rsidP="00792060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9405104002</w:t>
            </w:r>
          </w:p>
          <w:p w14:paraId="6BA91B1B" w14:textId="1A04A009" w:rsidR="00792060" w:rsidRPr="00F47A65" w:rsidRDefault="00792060" w:rsidP="00792060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9405104003</w:t>
            </w:r>
          </w:p>
          <w:p w14:paraId="5181C97A" w14:textId="6081FD65" w:rsidR="00792060" w:rsidRPr="00F47A65" w:rsidRDefault="00792060" w:rsidP="00792060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9405104008</w:t>
            </w:r>
          </w:p>
          <w:p w14:paraId="7B1B3218" w14:textId="65D3F981" w:rsidR="00792060" w:rsidRPr="00F47A65" w:rsidRDefault="00792060" w:rsidP="00792060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9405105009</w:t>
            </w:r>
          </w:p>
          <w:p w14:paraId="5D5DCEAF" w14:textId="30327345" w:rsidR="00792060" w:rsidRPr="00F47A65" w:rsidRDefault="00792060" w:rsidP="00792060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9405109109</w:t>
            </w:r>
          </w:p>
          <w:p w14:paraId="4C04ADDE" w14:textId="6A8F0B1E" w:rsidR="00792060" w:rsidRPr="00F47A65" w:rsidRDefault="00792060" w:rsidP="00792060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9405</w:t>
            </w:r>
          </w:p>
          <w:p w14:paraId="72CEF519" w14:textId="436DFCED" w:rsidR="00792060" w:rsidRPr="00F47A65" w:rsidRDefault="00792060" w:rsidP="00792060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940510980</w:t>
            </w:r>
          </w:p>
          <w:p w14:paraId="089DC502" w14:textId="6B7B01A5" w:rsidR="00792060" w:rsidRPr="00F47A65" w:rsidRDefault="00792060" w:rsidP="00792060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9405109802</w:t>
            </w:r>
          </w:p>
          <w:p w14:paraId="279B9A32" w14:textId="01E53154" w:rsidR="00792060" w:rsidRPr="00F47A65" w:rsidRDefault="00792060" w:rsidP="00792060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9405109808</w:t>
            </w:r>
          </w:p>
          <w:p w14:paraId="17773A0C" w14:textId="50A20E00" w:rsidR="00792060" w:rsidRPr="00F47A65" w:rsidRDefault="00792060" w:rsidP="00792060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940520</w:t>
            </w:r>
          </w:p>
          <w:p w14:paraId="6B6DC760" w14:textId="6D869918" w:rsidR="00DC5DF6" w:rsidRPr="00F47A65" w:rsidRDefault="00DC5DF6" w:rsidP="00792060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7009</w:t>
            </w:r>
          </w:p>
          <w:p w14:paraId="53FA9595" w14:textId="3C92946D" w:rsidR="00792060" w:rsidRPr="00F47A65" w:rsidRDefault="00792060" w:rsidP="00792060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lastRenderedPageBreak/>
              <w:t>940520110</w:t>
            </w:r>
          </w:p>
          <w:p w14:paraId="4F4949F2" w14:textId="2F8697A1" w:rsidR="00792060" w:rsidRPr="00F47A65" w:rsidRDefault="00792060" w:rsidP="00792060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9405201109</w:t>
            </w:r>
          </w:p>
          <w:p w14:paraId="49A6BA6E" w14:textId="4CA07F9E" w:rsidR="00792060" w:rsidRPr="00F47A65" w:rsidRDefault="00792060" w:rsidP="00792060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94052040</w:t>
            </w:r>
          </w:p>
          <w:p w14:paraId="1C4AEEEC" w14:textId="61B88594" w:rsidR="00792060" w:rsidRPr="00F47A65" w:rsidRDefault="00792060" w:rsidP="00792060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9405204004</w:t>
            </w:r>
          </w:p>
          <w:p w14:paraId="01BC88DD" w14:textId="3FCD95AE" w:rsidR="00792060" w:rsidRPr="00F47A65" w:rsidRDefault="00792060" w:rsidP="00792060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9405204008</w:t>
            </w:r>
          </w:p>
          <w:p w14:paraId="5432FE6F" w14:textId="0EA890F3" w:rsidR="007571DB" w:rsidRPr="00F47A65" w:rsidRDefault="00792060" w:rsidP="00792060">
            <w:r w:rsidRPr="00F47A65">
              <w:rPr>
                <w:rFonts w:eastAsiaTheme="minorHAnsi"/>
                <w:bCs/>
                <w:lang w:eastAsia="en-US"/>
              </w:rPr>
              <w:t>9405205009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44D77" w14:textId="77777777" w:rsidR="00792060" w:rsidRPr="00F47A65" w:rsidRDefault="00792060" w:rsidP="00792060">
            <w:pPr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lastRenderedPageBreak/>
              <w:t>ТР ТС 004/2011</w:t>
            </w:r>
          </w:p>
          <w:p w14:paraId="279C9364" w14:textId="77777777" w:rsidR="00792060" w:rsidRPr="00F47A65" w:rsidRDefault="00792060" w:rsidP="00792060">
            <w:pPr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ТР ТС 020/2011</w:t>
            </w:r>
          </w:p>
          <w:p w14:paraId="4357C71C" w14:textId="3CCF2FE8" w:rsidR="007571DB" w:rsidRPr="00F47A65" w:rsidRDefault="00792060" w:rsidP="00792060">
            <w:r w:rsidRPr="00F47A65">
              <w:rPr>
                <w:bCs/>
                <w:lang w:eastAsia="en-US"/>
              </w:rPr>
              <w:t>ТР ЕАЭС 037/2016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FF98D" w14:textId="77777777" w:rsidR="00792060" w:rsidRPr="00F47A65" w:rsidRDefault="00792060" w:rsidP="00792060">
            <w:pPr>
              <w:spacing w:line="276" w:lineRule="auto"/>
              <w:rPr>
                <w:b/>
                <w:bCs/>
                <w:spacing w:val="-1"/>
                <w:lang w:eastAsia="en-US"/>
              </w:rPr>
            </w:pPr>
            <w:r w:rsidRPr="00F47A65">
              <w:rPr>
                <w:b/>
                <w:bCs/>
                <w:spacing w:val="-1"/>
                <w:lang w:eastAsia="en-US"/>
              </w:rPr>
              <w:t>ТР ТС 004/2011</w:t>
            </w:r>
          </w:p>
          <w:p w14:paraId="4A855BD5" w14:textId="77777777" w:rsidR="00792060" w:rsidRPr="00F47A65" w:rsidRDefault="00792060" w:rsidP="00792060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62471</w:t>
            </w:r>
          </w:p>
          <w:p w14:paraId="7920CA66" w14:textId="77777777" w:rsidR="00792060" w:rsidRPr="00F47A65" w:rsidRDefault="00792060" w:rsidP="00792060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62493</w:t>
            </w:r>
          </w:p>
          <w:p w14:paraId="4C996046" w14:textId="77777777" w:rsidR="00657AD6" w:rsidRPr="00F47A65" w:rsidRDefault="00657AD6" w:rsidP="00657AD6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60598</w:t>
            </w:r>
          </w:p>
          <w:p w14:paraId="330F2ECE" w14:textId="77777777" w:rsidR="00657AD6" w:rsidRPr="00F47A65" w:rsidRDefault="00657AD6" w:rsidP="00657AD6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60598-2-1</w:t>
            </w:r>
          </w:p>
          <w:p w14:paraId="6883525A" w14:textId="77777777" w:rsidR="00657AD6" w:rsidRPr="00F47A65" w:rsidRDefault="00657AD6" w:rsidP="00657AD6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60598-2-2</w:t>
            </w:r>
          </w:p>
          <w:p w14:paraId="10FB2568" w14:textId="77777777" w:rsidR="00657AD6" w:rsidRPr="00F47A65" w:rsidRDefault="00657AD6" w:rsidP="00657AD6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60598-2-3</w:t>
            </w:r>
          </w:p>
          <w:p w14:paraId="0DD6D10A" w14:textId="77777777" w:rsidR="00657AD6" w:rsidRPr="00F47A65" w:rsidRDefault="00657AD6" w:rsidP="00657AD6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60598-2-4</w:t>
            </w:r>
          </w:p>
          <w:p w14:paraId="051E2056" w14:textId="77777777" w:rsidR="00657AD6" w:rsidRPr="00F47A65" w:rsidRDefault="00657AD6" w:rsidP="00657AD6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60598-2-5</w:t>
            </w:r>
          </w:p>
          <w:p w14:paraId="6FCB4374" w14:textId="77777777" w:rsidR="00657AD6" w:rsidRPr="00F47A65" w:rsidRDefault="00657AD6" w:rsidP="00657AD6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60598-2-7</w:t>
            </w:r>
          </w:p>
          <w:p w14:paraId="63E7AC87" w14:textId="77777777" w:rsidR="00657AD6" w:rsidRPr="00F47A65" w:rsidRDefault="00657AD6" w:rsidP="00657AD6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60598-2-8</w:t>
            </w:r>
          </w:p>
          <w:p w14:paraId="49D2ACC1" w14:textId="77777777" w:rsidR="00657AD6" w:rsidRPr="00F47A65" w:rsidRDefault="00657AD6" w:rsidP="00657AD6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60598-2-9</w:t>
            </w:r>
          </w:p>
          <w:p w14:paraId="323A4FAA" w14:textId="77777777" w:rsidR="00657AD6" w:rsidRPr="00F47A65" w:rsidRDefault="00657AD6" w:rsidP="00657AD6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60598-2-10</w:t>
            </w:r>
          </w:p>
          <w:p w14:paraId="020F07A6" w14:textId="77777777" w:rsidR="00657AD6" w:rsidRPr="00F47A65" w:rsidRDefault="00657AD6" w:rsidP="00657AD6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lastRenderedPageBreak/>
              <w:t>ГОСТ Р МЭК 60598-2-11</w:t>
            </w:r>
          </w:p>
          <w:p w14:paraId="15A52B72" w14:textId="77777777" w:rsidR="00657AD6" w:rsidRPr="00F47A65" w:rsidRDefault="00657AD6" w:rsidP="00657AD6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60598-2-12</w:t>
            </w:r>
          </w:p>
          <w:p w14:paraId="7C807A79" w14:textId="77777777" w:rsidR="00657AD6" w:rsidRPr="00F47A65" w:rsidRDefault="00657AD6" w:rsidP="00657AD6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СТБ IEC 60598-2-12</w:t>
            </w:r>
          </w:p>
          <w:p w14:paraId="67E75E6E" w14:textId="77777777" w:rsidR="00657AD6" w:rsidRPr="00F47A65" w:rsidRDefault="00657AD6" w:rsidP="00657AD6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60598-2-13</w:t>
            </w:r>
          </w:p>
          <w:p w14:paraId="321E8026" w14:textId="77777777" w:rsidR="00657AD6" w:rsidRPr="00F47A65" w:rsidRDefault="00657AD6" w:rsidP="00657AD6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60598-2-14</w:t>
            </w:r>
          </w:p>
          <w:p w14:paraId="5726F1A4" w14:textId="77777777" w:rsidR="00657AD6" w:rsidRPr="00F47A65" w:rsidRDefault="00657AD6" w:rsidP="00657AD6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60598-2-17</w:t>
            </w:r>
          </w:p>
          <w:p w14:paraId="0C11177E" w14:textId="77777777" w:rsidR="00657AD6" w:rsidRPr="00F47A65" w:rsidRDefault="00657AD6" w:rsidP="00657AD6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60598-2-19</w:t>
            </w:r>
          </w:p>
          <w:p w14:paraId="06BEFA5E" w14:textId="77777777" w:rsidR="00657AD6" w:rsidRPr="00F47A65" w:rsidRDefault="00657AD6" w:rsidP="00657AD6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60598-2-20</w:t>
            </w:r>
          </w:p>
          <w:p w14:paraId="6797A776" w14:textId="77777777" w:rsidR="00657AD6" w:rsidRPr="00F47A65" w:rsidRDefault="00657AD6" w:rsidP="00657AD6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60598-2-21</w:t>
            </w:r>
          </w:p>
          <w:p w14:paraId="4000465D" w14:textId="77777777" w:rsidR="00657AD6" w:rsidRPr="00F47A65" w:rsidRDefault="00657AD6" w:rsidP="00657AD6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60598-2-22</w:t>
            </w:r>
          </w:p>
          <w:p w14:paraId="65983839" w14:textId="77777777" w:rsidR="00657AD6" w:rsidRPr="00F47A65" w:rsidRDefault="00657AD6" w:rsidP="00657AD6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60598-2-22</w:t>
            </w:r>
          </w:p>
          <w:p w14:paraId="1BB1C5C4" w14:textId="77777777" w:rsidR="00657AD6" w:rsidRPr="00F47A65" w:rsidRDefault="00657AD6" w:rsidP="00657AD6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СТБ IEC 60598-2-22</w:t>
            </w:r>
          </w:p>
          <w:p w14:paraId="0DFCA8A1" w14:textId="77777777" w:rsidR="00657AD6" w:rsidRPr="00F47A65" w:rsidRDefault="00657AD6" w:rsidP="00657AD6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60598-2-23</w:t>
            </w:r>
          </w:p>
          <w:p w14:paraId="30DDD359" w14:textId="77777777" w:rsidR="00657AD6" w:rsidRPr="00F47A65" w:rsidRDefault="00657AD6" w:rsidP="00657AD6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СТБ МЭК 60598-2-23</w:t>
            </w:r>
          </w:p>
          <w:p w14:paraId="4901D346" w14:textId="77777777" w:rsidR="00657AD6" w:rsidRPr="00F47A65" w:rsidRDefault="00657AD6" w:rsidP="00657AD6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60598-2-24</w:t>
            </w:r>
          </w:p>
          <w:p w14:paraId="360ABBB1" w14:textId="66130B61" w:rsidR="00792060" w:rsidRPr="00F47A65" w:rsidRDefault="00657AD6" w:rsidP="00657AD6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60598-2-25</w:t>
            </w:r>
          </w:p>
          <w:p w14:paraId="35F01E03" w14:textId="77777777" w:rsidR="0086053A" w:rsidRPr="00F47A65" w:rsidRDefault="0086053A" w:rsidP="0086053A">
            <w:r w:rsidRPr="00F47A65">
              <w:t>ГОСТ IEC 61995-1</w:t>
            </w:r>
          </w:p>
          <w:p w14:paraId="57BC36D3" w14:textId="77777777" w:rsidR="0086053A" w:rsidRPr="00F47A65" w:rsidRDefault="0086053A" w:rsidP="0086053A">
            <w:r w:rsidRPr="00F47A65">
              <w:t>ГОСТ IEC 61995-2</w:t>
            </w:r>
          </w:p>
          <w:p w14:paraId="6A901F68" w14:textId="77777777" w:rsidR="0086053A" w:rsidRPr="00F47A65" w:rsidRDefault="0086053A" w:rsidP="0086053A">
            <w:r w:rsidRPr="00F47A65">
              <w:t>ГОСТ IEC 62031</w:t>
            </w:r>
          </w:p>
          <w:p w14:paraId="6A8727FE" w14:textId="77777777" w:rsidR="007571DB" w:rsidRPr="00F47A65" w:rsidRDefault="00792060" w:rsidP="00792060">
            <w:pPr>
              <w:rPr>
                <w:b/>
                <w:bCs/>
                <w:spacing w:val="-1"/>
                <w:lang w:eastAsia="en-US"/>
              </w:rPr>
            </w:pPr>
            <w:r w:rsidRPr="00F47A65">
              <w:rPr>
                <w:b/>
                <w:bCs/>
                <w:spacing w:val="-1"/>
                <w:lang w:eastAsia="en-US"/>
              </w:rPr>
              <w:t>ТР ТС 020/2011</w:t>
            </w:r>
          </w:p>
          <w:p w14:paraId="55AEA7BC" w14:textId="77777777" w:rsidR="00792060" w:rsidRPr="00F47A65" w:rsidRDefault="00792060" w:rsidP="00792060">
            <w:r w:rsidRPr="00F47A65">
              <w:t>ГОСТ CISPR 14-1</w:t>
            </w:r>
          </w:p>
          <w:p w14:paraId="2865AEBD" w14:textId="77777777" w:rsidR="00792060" w:rsidRPr="00F47A65" w:rsidRDefault="00792060" w:rsidP="00792060">
            <w:r w:rsidRPr="00F47A65">
              <w:t>ГОСТ CISPR 14-2</w:t>
            </w:r>
          </w:p>
          <w:p w14:paraId="5FED6186" w14:textId="77777777" w:rsidR="00792060" w:rsidRPr="00F47A65" w:rsidRDefault="00792060" w:rsidP="00792060">
            <w:r w:rsidRPr="00F47A65">
              <w:t>ГОСТ IEC 61547</w:t>
            </w:r>
          </w:p>
          <w:p w14:paraId="30C33BDB" w14:textId="77777777" w:rsidR="00792060" w:rsidRPr="00F47A65" w:rsidRDefault="00792060" w:rsidP="00792060">
            <w:r w:rsidRPr="00F47A65">
              <w:t>ГОСТ IEC 61000-3-3</w:t>
            </w:r>
          </w:p>
          <w:p w14:paraId="4CDC02CB" w14:textId="77777777" w:rsidR="00792060" w:rsidRPr="00F47A65" w:rsidRDefault="00792060" w:rsidP="00792060">
            <w:r w:rsidRPr="00F47A65">
              <w:t>ГОСТ IEC 61000-3-2</w:t>
            </w:r>
          </w:p>
          <w:p w14:paraId="2F641577" w14:textId="77777777" w:rsidR="00792060" w:rsidRPr="00F47A65" w:rsidRDefault="00792060" w:rsidP="00792060">
            <w:r w:rsidRPr="00F47A65">
              <w:t>ГОСТ CISPR 15</w:t>
            </w:r>
          </w:p>
          <w:p w14:paraId="2D984967" w14:textId="77777777" w:rsidR="00792060" w:rsidRPr="00F47A65" w:rsidRDefault="00792060" w:rsidP="00792060">
            <w:r w:rsidRPr="00F47A65">
              <w:t>ГОСТ IEC 61000-3-2</w:t>
            </w:r>
          </w:p>
          <w:p w14:paraId="4644BFB9" w14:textId="77777777" w:rsidR="00792060" w:rsidRPr="00F47A65" w:rsidRDefault="00792060" w:rsidP="00792060">
            <w:r w:rsidRPr="00F47A65">
              <w:t>ГОСТ IEC 61000-3-3</w:t>
            </w:r>
          </w:p>
          <w:p w14:paraId="567BE4BD" w14:textId="77777777" w:rsidR="00792060" w:rsidRPr="00F47A65" w:rsidRDefault="00792060" w:rsidP="00792060">
            <w:r w:rsidRPr="00F47A65">
              <w:t>ГОСТ EN 50490</w:t>
            </w:r>
          </w:p>
          <w:p w14:paraId="6A02F9E7" w14:textId="77777777" w:rsidR="00792060" w:rsidRPr="00F47A65" w:rsidRDefault="00792060" w:rsidP="00792060">
            <w:r w:rsidRPr="00F47A65">
              <w:t>ГОСТ EN 50491-5-1</w:t>
            </w:r>
          </w:p>
          <w:p w14:paraId="0F3A0B8E" w14:textId="77777777" w:rsidR="00792060" w:rsidRPr="00F47A65" w:rsidRDefault="00792060" w:rsidP="00792060">
            <w:r w:rsidRPr="00F47A65">
              <w:t>ГОСТ EN 50491-5-2</w:t>
            </w:r>
          </w:p>
          <w:p w14:paraId="40DA0AFF" w14:textId="77777777" w:rsidR="00792060" w:rsidRPr="00F47A65" w:rsidRDefault="00792060" w:rsidP="00792060">
            <w:r w:rsidRPr="00F47A65">
              <w:lastRenderedPageBreak/>
              <w:t>ГОСТ EN 50491-5-3</w:t>
            </w:r>
          </w:p>
          <w:p w14:paraId="07E4AC43" w14:textId="77777777" w:rsidR="00792060" w:rsidRPr="00F47A65" w:rsidRDefault="00792060" w:rsidP="00792060">
            <w:r w:rsidRPr="00F47A65">
              <w:t>ГОСТ EN 301 489-1 V1.9.2</w:t>
            </w:r>
          </w:p>
          <w:p w14:paraId="6AB12EB9" w14:textId="77777777" w:rsidR="00792060" w:rsidRPr="00F47A65" w:rsidRDefault="00792060" w:rsidP="00792060">
            <w:r w:rsidRPr="00F47A65">
              <w:t>ГОСТ Р 52459.3</w:t>
            </w:r>
          </w:p>
          <w:p w14:paraId="2A5A6BBD" w14:textId="77777777" w:rsidR="00792060" w:rsidRPr="00F47A65" w:rsidRDefault="00792060" w:rsidP="00792060">
            <w:r w:rsidRPr="00F47A65">
              <w:t>ГОСТ Р 52459.7</w:t>
            </w:r>
          </w:p>
          <w:p w14:paraId="69E40727" w14:textId="77777777" w:rsidR="00792060" w:rsidRPr="00F47A65" w:rsidRDefault="00792060" w:rsidP="00792060">
            <w:r w:rsidRPr="00F47A65">
              <w:t>ГОСТ Р 52459.17</w:t>
            </w:r>
          </w:p>
          <w:p w14:paraId="6BF346AC" w14:textId="77777777" w:rsidR="00792060" w:rsidRPr="00F47A65" w:rsidRDefault="00792060" w:rsidP="00792060">
            <w:r w:rsidRPr="00F47A65">
              <w:t>ГОСТ EN 50490</w:t>
            </w:r>
          </w:p>
          <w:p w14:paraId="6EEB16B6" w14:textId="77777777" w:rsidR="00792060" w:rsidRPr="00F47A65" w:rsidRDefault="00792060" w:rsidP="00792060">
            <w:r w:rsidRPr="00F47A65">
              <w:t>ГОСТ EN 50512</w:t>
            </w:r>
          </w:p>
          <w:p w14:paraId="197E4E66" w14:textId="4BD3496A" w:rsidR="00792060" w:rsidRPr="00F47A65" w:rsidRDefault="00792060" w:rsidP="00792060">
            <w:pPr>
              <w:rPr>
                <w:b/>
              </w:rPr>
            </w:pPr>
            <w:r w:rsidRPr="00F47A65">
              <w:rPr>
                <w:b/>
              </w:rPr>
              <w:t>ТР ЕАЭС 037/2016</w:t>
            </w:r>
          </w:p>
        </w:tc>
      </w:tr>
      <w:tr w:rsidR="007571DB" w:rsidRPr="00F47A65" w14:paraId="6C9FBE5F" w14:textId="77777777" w:rsidTr="004A2D6A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0EAC" w14:textId="297F2F0F" w:rsidR="007571DB" w:rsidRPr="00F47A65" w:rsidRDefault="00792060" w:rsidP="00AF6D7D">
            <w:pPr>
              <w:spacing w:after="160" w:line="259" w:lineRule="auto"/>
            </w:pPr>
            <w:r w:rsidRPr="00F47A65">
              <w:lastRenderedPageBreak/>
              <w:t>1.10.9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A533A" w14:textId="77777777" w:rsidR="00792060" w:rsidRPr="00F47A65" w:rsidRDefault="00792060" w:rsidP="00792060">
            <w:pPr>
              <w:rPr>
                <w:bCs/>
              </w:rPr>
            </w:pPr>
            <w:r w:rsidRPr="00F47A65">
              <w:rPr>
                <w:bCs/>
              </w:rPr>
              <w:t>Колбы-вспышки, кубики-вспышки и</w:t>
            </w:r>
          </w:p>
          <w:p w14:paraId="7764AFBA" w14:textId="78A7E049" w:rsidR="007571DB" w:rsidRPr="00F47A65" w:rsidRDefault="00792060" w:rsidP="00792060">
            <w:pPr>
              <w:rPr>
                <w:bCs/>
              </w:rPr>
            </w:pPr>
            <w:r w:rsidRPr="00F47A65">
              <w:rPr>
                <w:bCs/>
              </w:rPr>
              <w:t>аналогичные фотографические лампывспышки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34798" w14:textId="77777777" w:rsidR="00792060" w:rsidRPr="00F47A65" w:rsidRDefault="00792060" w:rsidP="00792060">
            <w:r w:rsidRPr="00F47A65">
              <w:rPr>
                <w:lang w:val="kk-KZ"/>
              </w:rPr>
              <w:t>1с, 3с, 4с (для ТР ТС</w:t>
            </w:r>
          </w:p>
          <w:p w14:paraId="6F5E6696" w14:textId="77777777" w:rsidR="00792060" w:rsidRPr="00F47A65" w:rsidRDefault="00792060" w:rsidP="00792060">
            <w:pPr>
              <w:rPr>
                <w:lang w:val="kk-KZ"/>
              </w:rPr>
            </w:pPr>
            <w:r w:rsidRPr="00F47A65">
              <w:rPr>
                <w:lang w:val="kk-KZ"/>
              </w:rPr>
              <w:t>004/2011, ТР ТС</w:t>
            </w:r>
          </w:p>
          <w:p w14:paraId="13927691" w14:textId="77777777" w:rsidR="00792060" w:rsidRPr="00F47A65" w:rsidRDefault="00792060" w:rsidP="00792060">
            <w:pPr>
              <w:rPr>
                <w:lang w:val="kk-KZ"/>
              </w:rPr>
            </w:pPr>
            <w:r w:rsidRPr="00F47A65">
              <w:rPr>
                <w:lang w:val="kk-KZ"/>
              </w:rPr>
              <w:t>020/2011)</w:t>
            </w:r>
          </w:p>
          <w:p w14:paraId="74DB45B4" w14:textId="77777777" w:rsidR="00792060" w:rsidRPr="00F47A65" w:rsidRDefault="00792060" w:rsidP="00792060">
            <w:pPr>
              <w:rPr>
                <w:lang w:val="kk-KZ"/>
              </w:rPr>
            </w:pPr>
            <w:r w:rsidRPr="00F47A65">
              <w:rPr>
                <w:lang w:val="kk-KZ"/>
              </w:rPr>
              <w:t>Сертификация</w:t>
            </w:r>
          </w:p>
          <w:p w14:paraId="1B0E10F7" w14:textId="77777777" w:rsidR="00792060" w:rsidRPr="00F47A65" w:rsidRDefault="00792060" w:rsidP="00792060">
            <w:pPr>
              <w:rPr>
                <w:lang w:val="kk-KZ"/>
              </w:rPr>
            </w:pPr>
          </w:p>
          <w:p w14:paraId="05AD8FE7" w14:textId="77777777" w:rsidR="00792060" w:rsidRPr="00F47A65" w:rsidRDefault="00792060" w:rsidP="00792060">
            <w:pPr>
              <w:rPr>
                <w:lang w:val="kk-KZ"/>
              </w:rPr>
            </w:pPr>
            <w:r w:rsidRPr="00F47A65">
              <w:rPr>
                <w:lang w:val="kk-KZ"/>
              </w:rPr>
              <w:t>1с, 2с 3с, 6с (для ТР</w:t>
            </w:r>
          </w:p>
          <w:p w14:paraId="6E763EEC" w14:textId="77777777" w:rsidR="00792060" w:rsidRPr="00F47A65" w:rsidRDefault="00792060" w:rsidP="00792060">
            <w:pPr>
              <w:rPr>
                <w:lang w:val="kk-KZ"/>
              </w:rPr>
            </w:pPr>
            <w:r w:rsidRPr="00F47A65">
              <w:rPr>
                <w:lang w:val="kk-KZ"/>
              </w:rPr>
              <w:t>ЕАЭС 037/2016)</w:t>
            </w:r>
          </w:p>
          <w:p w14:paraId="4958D1CE" w14:textId="77777777" w:rsidR="00792060" w:rsidRPr="00F47A65" w:rsidRDefault="00792060" w:rsidP="00792060">
            <w:pPr>
              <w:rPr>
                <w:lang w:val="kk-KZ"/>
              </w:rPr>
            </w:pPr>
            <w:r w:rsidRPr="00F47A65">
              <w:rPr>
                <w:lang w:val="kk-KZ"/>
              </w:rPr>
              <w:t>Сертификация</w:t>
            </w:r>
          </w:p>
          <w:p w14:paraId="6CB66B34" w14:textId="5D9C3FE1" w:rsidR="007571DB" w:rsidRPr="00F47A65" w:rsidRDefault="007571DB" w:rsidP="00792060">
            <w:pPr>
              <w:rPr>
                <w:lang w:val="kk-KZ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D57FD" w14:textId="73CD7D56" w:rsidR="00792060" w:rsidRPr="00F47A65" w:rsidRDefault="00792060" w:rsidP="00792060">
            <w:pPr>
              <w:ind w:right="-143"/>
              <w:rPr>
                <w:rFonts w:eastAsiaTheme="minorHAnsi"/>
                <w:bCs/>
                <w:lang w:val="ky-KG" w:eastAsia="en-US"/>
              </w:rPr>
            </w:pPr>
            <w:r w:rsidRPr="00F47A65">
              <w:rPr>
                <w:rFonts w:eastAsiaTheme="minorHAnsi"/>
                <w:bCs/>
                <w:lang w:val="ky-KG" w:eastAsia="en-US"/>
              </w:rPr>
              <w:t>900669</w:t>
            </w:r>
          </w:p>
          <w:p w14:paraId="1BA53398" w14:textId="47091249" w:rsidR="00792060" w:rsidRPr="00F47A65" w:rsidRDefault="00792060" w:rsidP="00792060">
            <w:pPr>
              <w:ind w:right="-143"/>
              <w:rPr>
                <w:rFonts w:eastAsiaTheme="minorHAnsi"/>
                <w:bCs/>
                <w:lang w:val="ky-KG" w:eastAsia="en-US"/>
              </w:rPr>
            </w:pPr>
            <w:r w:rsidRPr="00F47A65">
              <w:rPr>
                <w:rFonts w:eastAsiaTheme="minorHAnsi"/>
                <w:bCs/>
                <w:lang w:val="ky-KG" w:eastAsia="en-US"/>
              </w:rPr>
              <w:t>9006300000</w:t>
            </w:r>
          </w:p>
          <w:p w14:paraId="2BB907EA" w14:textId="43725EF5" w:rsidR="00792060" w:rsidRPr="00F47A65" w:rsidRDefault="00792060" w:rsidP="00792060">
            <w:pPr>
              <w:ind w:right="-143"/>
              <w:rPr>
                <w:rFonts w:eastAsiaTheme="minorHAnsi"/>
                <w:bCs/>
                <w:lang w:val="ky-KG" w:eastAsia="en-US"/>
              </w:rPr>
            </w:pPr>
            <w:r w:rsidRPr="00F47A65">
              <w:rPr>
                <w:rFonts w:eastAsiaTheme="minorHAnsi"/>
                <w:bCs/>
                <w:lang w:val="ky-KG" w:eastAsia="en-US"/>
              </w:rPr>
              <w:t>9006400000</w:t>
            </w:r>
          </w:p>
          <w:p w14:paraId="74717099" w14:textId="15B1C30F" w:rsidR="00792060" w:rsidRPr="00F47A65" w:rsidRDefault="00792060" w:rsidP="00792060">
            <w:pPr>
              <w:ind w:right="-143"/>
              <w:rPr>
                <w:rFonts w:eastAsiaTheme="minorHAnsi"/>
                <w:bCs/>
                <w:lang w:val="ky-KG" w:eastAsia="en-US"/>
              </w:rPr>
            </w:pPr>
            <w:r w:rsidRPr="00F47A65">
              <w:rPr>
                <w:rFonts w:eastAsiaTheme="minorHAnsi"/>
                <w:bCs/>
                <w:lang w:val="ky-KG" w:eastAsia="en-US"/>
              </w:rPr>
              <w:t>900652</w:t>
            </w:r>
          </w:p>
          <w:p w14:paraId="3EF9A08F" w14:textId="5F94D90F" w:rsidR="00792060" w:rsidRPr="00F47A65" w:rsidRDefault="00792060" w:rsidP="00792060">
            <w:pPr>
              <w:ind w:right="-143"/>
              <w:rPr>
                <w:rFonts w:eastAsiaTheme="minorHAnsi"/>
                <w:bCs/>
                <w:lang w:val="ky-KG" w:eastAsia="en-US"/>
              </w:rPr>
            </w:pPr>
            <w:r w:rsidRPr="00F47A65">
              <w:rPr>
                <w:rFonts w:eastAsiaTheme="minorHAnsi"/>
                <w:bCs/>
                <w:lang w:val="ky-KG" w:eastAsia="en-US"/>
              </w:rPr>
              <w:t>900653</w:t>
            </w:r>
          </w:p>
          <w:p w14:paraId="099154E9" w14:textId="16649E44" w:rsidR="00792060" w:rsidRPr="00F47A65" w:rsidRDefault="00792060" w:rsidP="00792060">
            <w:pPr>
              <w:ind w:right="-143"/>
              <w:rPr>
                <w:rFonts w:eastAsiaTheme="minorHAnsi"/>
                <w:bCs/>
                <w:lang w:val="ky-KG" w:eastAsia="en-US"/>
              </w:rPr>
            </w:pPr>
            <w:r w:rsidRPr="00F47A65">
              <w:rPr>
                <w:rFonts w:eastAsiaTheme="minorHAnsi"/>
                <w:bCs/>
                <w:lang w:val="ky-KG" w:eastAsia="en-US"/>
              </w:rPr>
              <w:t>9006531000</w:t>
            </w:r>
          </w:p>
          <w:p w14:paraId="277322A6" w14:textId="19722669" w:rsidR="00792060" w:rsidRPr="00F47A65" w:rsidRDefault="00792060" w:rsidP="00792060">
            <w:pPr>
              <w:ind w:right="-143"/>
              <w:rPr>
                <w:rFonts w:eastAsiaTheme="minorHAnsi"/>
                <w:bCs/>
                <w:lang w:val="ky-KG" w:eastAsia="en-US"/>
              </w:rPr>
            </w:pPr>
            <w:r w:rsidRPr="00F47A65">
              <w:rPr>
                <w:rFonts w:eastAsiaTheme="minorHAnsi"/>
                <w:bCs/>
                <w:lang w:val="ky-KG" w:eastAsia="en-US"/>
              </w:rPr>
              <w:t>900653800</w:t>
            </w:r>
          </w:p>
          <w:p w14:paraId="0704F008" w14:textId="7D16508A" w:rsidR="00792060" w:rsidRPr="00F47A65" w:rsidRDefault="00792060" w:rsidP="00792060">
            <w:pPr>
              <w:ind w:right="-143"/>
              <w:rPr>
                <w:rFonts w:eastAsiaTheme="minorHAnsi"/>
                <w:bCs/>
                <w:lang w:val="ky-KG" w:eastAsia="en-US"/>
              </w:rPr>
            </w:pPr>
            <w:r w:rsidRPr="00F47A65">
              <w:rPr>
                <w:rFonts w:eastAsiaTheme="minorHAnsi"/>
                <w:bCs/>
                <w:lang w:val="ky-KG" w:eastAsia="en-US"/>
              </w:rPr>
              <w:t>9006538001</w:t>
            </w:r>
          </w:p>
          <w:p w14:paraId="63791F72" w14:textId="4258395D" w:rsidR="00792060" w:rsidRPr="00F47A65" w:rsidRDefault="00792060" w:rsidP="00792060">
            <w:pPr>
              <w:ind w:right="-143"/>
              <w:rPr>
                <w:rFonts w:eastAsiaTheme="minorHAnsi"/>
                <w:bCs/>
                <w:lang w:val="ky-KG" w:eastAsia="en-US"/>
              </w:rPr>
            </w:pPr>
            <w:r w:rsidRPr="00F47A65">
              <w:rPr>
                <w:rFonts w:eastAsiaTheme="minorHAnsi"/>
                <w:bCs/>
                <w:lang w:val="ky-KG" w:eastAsia="en-US"/>
              </w:rPr>
              <w:t>9006538009</w:t>
            </w:r>
          </w:p>
          <w:p w14:paraId="38B84FA0" w14:textId="4D9D6B24" w:rsidR="00792060" w:rsidRPr="00F47A65" w:rsidRDefault="00792060" w:rsidP="00792060">
            <w:pPr>
              <w:ind w:right="-143"/>
              <w:rPr>
                <w:rFonts w:eastAsiaTheme="minorHAnsi"/>
                <w:bCs/>
                <w:lang w:val="ky-KG" w:eastAsia="en-US"/>
              </w:rPr>
            </w:pPr>
            <w:r w:rsidRPr="00F47A65">
              <w:rPr>
                <w:rFonts w:eastAsiaTheme="minorHAnsi"/>
                <w:bCs/>
                <w:lang w:val="ky-KG" w:eastAsia="en-US"/>
              </w:rPr>
              <w:t>900659</w:t>
            </w:r>
          </w:p>
          <w:p w14:paraId="11D38698" w14:textId="698C4001" w:rsidR="00792060" w:rsidRPr="00F47A65" w:rsidRDefault="00792060" w:rsidP="00792060">
            <w:pPr>
              <w:ind w:right="-143"/>
              <w:rPr>
                <w:rFonts w:eastAsiaTheme="minorHAnsi"/>
                <w:bCs/>
                <w:lang w:val="ky-KG" w:eastAsia="en-US"/>
              </w:rPr>
            </w:pPr>
            <w:r w:rsidRPr="00F47A65">
              <w:rPr>
                <w:rFonts w:eastAsiaTheme="minorHAnsi"/>
                <w:bCs/>
                <w:lang w:val="ky-KG" w:eastAsia="en-US"/>
              </w:rPr>
              <w:t>9006590001</w:t>
            </w:r>
          </w:p>
          <w:p w14:paraId="7ADF240C" w14:textId="7F233DB5" w:rsidR="00792060" w:rsidRPr="00F47A65" w:rsidRDefault="00792060" w:rsidP="00792060">
            <w:pPr>
              <w:ind w:right="-143"/>
              <w:rPr>
                <w:rFonts w:eastAsiaTheme="minorHAnsi"/>
                <w:bCs/>
                <w:lang w:val="ky-KG" w:eastAsia="en-US"/>
              </w:rPr>
            </w:pPr>
            <w:r w:rsidRPr="00F47A65">
              <w:rPr>
                <w:rFonts w:eastAsiaTheme="minorHAnsi"/>
                <w:bCs/>
                <w:lang w:val="ky-KG" w:eastAsia="en-US"/>
              </w:rPr>
              <w:t>9006590009</w:t>
            </w:r>
          </w:p>
          <w:p w14:paraId="5D76CE5A" w14:textId="34D87D32" w:rsidR="00792060" w:rsidRPr="00F47A65" w:rsidRDefault="00792060" w:rsidP="00792060">
            <w:pPr>
              <w:ind w:right="-143"/>
              <w:rPr>
                <w:rFonts w:eastAsiaTheme="minorHAnsi"/>
                <w:bCs/>
                <w:lang w:val="ky-KG" w:eastAsia="en-US"/>
              </w:rPr>
            </w:pPr>
            <w:r w:rsidRPr="00F47A65">
              <w:rPr>
                <w:rFonts w:eastAsiaTheme="minorHAnsi"/>
                <w:bCs/>
                <w:lang w:val="ky-KG" w:eastAsia="en-US"/>
              </w:rPr>
              <w:t>9006610000</w:t>
            </w:r>
          </w:p>
          <w:p w14:paraId="31D74569" w14:textId="33D8D15F" w:rsidR="00792060" w:rsidRPr="00F47A65" w:rsidRDefault="00792060" w:rsidP="00792060">
            <w:pPr>
              <w:ind w:right="-143"/>
              <w:rPr>
                <w:rFonts w:eastAsiaTheme="minorHAnsi"/>
                <w:bCs/>
                <w:lang w:val="ky-KG" w:eastAsia="en-US"/>
              </w:rPr>
            </w:pPr>
            <w:r w:rsidRPr="00F47A65">
              <w:rPr>
                <w:rFonts w:eastAsiaTheme="minorHAnsi"/>
                <w:bCs/>
                <w:lang w:val="ky-KG" w:eastAsia="en-US"/>
              </w:rPr>
              <w:t>9006690000</w:t>
            </w:r>
          </w:p>
          <w:p w14:paraId="2A8EAA82" w14:textId="207E0817" w:rsidR="00792060" w:rsidRPr="00F47A65" w:rsidRDefault="00792060" w:rsidP="00792060">
            <w:pPr>
              <w:ind w:right="-143"/>
              <w:rPr>
                <w:rFonts w:eastAsiaTheme="minorHAnsi"/>
                <w:bCs/>
                <w:lang w:val="ky-KG" w:eastAsia="en-US"/>
              </w:rPr>
            </w:pPr>
            <w:r w:rsidRPr="00F47A65">
              <w:rPr>
                <w:rFonts w:eastAsiaTheme="minorHAnsi"/>
                <w:bCs/>
                <w:lang w:val="ky-KG" w:eastAsia="en-US"/>
              </w:rPr>
              <w:t>9006910000</w:t>
            </w:r>
          </w:p>
          <w:p w14:paraId="2D3B94D1" w14:textId="639392CE" w:rsidR="007571DB" w:rsidRPr="00F47A65" w:rsidRDefault="00792060" w:rsidP="00792060">
            <w:r w:rsidRPr="00F47A65">
              <w:rPr>
                <w:rFonts w:eastAsiaTheme="minorHAnsi"/>
                <w:bCs/>
                <w:lang w:val="ky-KG" w:eastAsia="en-US"/>
              </w:rPr>
              <w:t>9006990000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24A05" w14:textId="77777777" w:rsidR="00792060" w:rsidRPr="00F47A65" w:rsidRDefault="00792060" w:rsidP="00792060">
            <w:pPr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ТР ТС 004/2011</w:t>
            </w:r>
          </w:p>
          <w:p w14:paraId="7C7E8F35" w14:textId="77777777" w:rsidR="00792060" w:rsidRPr="00F47A65" w:rsidRDefault="00792060" w:rsidP="00792060">
            <w:pPr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ТР ТС 020/2011</w:t>
            </w:r>
          </w:p>
          <w:p w14:paraId="61C8D131" w14:textId="1E48EBF4" w:rsidR="007571DB" w:rsidRPr="00F47A65" w:rsidRDefault="00792060" w:rsidP="00792060">
            <w:r w:rsidRPr="00F47A65">
              <w:rPr>
                <w:bCs/>
                <w:lang w:eastAsia="en-US"/>
              </w:rPr>
              <w:t>ТР ЕАЭС 037/2016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7D0EE" w14:textId="77777777" w:rsidR="00792060" w:rsidRPr="00F47A65" w:rsidRDefault="00792060" w:rsidP="00792060">
            <w:pPr>
              <w:spacing w:line="276" w:lineRule="auto"/>
              <w:rPr>
                <w:b/>
                <w:bCs/>
                <w:spacing w:val="-1"/>
                <w:lang w:eastAsia="en-US"/>
              </w:rPr>
            </w:pPr>
            <w:r w:rsidRPr="00F47A65">
              <w:rPr>
                <w:b/>
                <w:bCs/>
                <w:spacing w:val="-1"/>
                <w:lang w:eastAsia="en-US"/>
              </w:rPr>
              <w:t>ТР ТС 004/2011</w:t>
            </w:r>
          </w:p>
          <w:p w14:paraId="1177022C" w14:textId="77777777" w:rsidR="00792060" w:rsidRPr="00F47A65" w:rsidRDefault="00792060" w:rsidP="00792060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62471</w:t>
            </w:r>
          </w:p>
          <w:p w14:paraId="1D9AFEF2" w14:textId="77777777" w:rsidR="00792060" w:rsidRPr="00F47A65" w:rsidRDefault="00792060" w:rsidP="00792060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62493</w:t>
            </w:r>
          </w:p>
          <w:p w14:paraId="5E333CCA" w14:textId="77777777" w:rsidR="00792060" w:rsidRPr="00F47A65" w:rsidRDefault="00792060" w:rsidP="00792060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60598-1</w:t>
            </w:r>
          </w:p>
          <w:p w14:paraId="6EAFF808" w14:textId="77777777" w:rsidR="00792060" w:rsidRPr="00F47A65" w:rsidRDefault="00792060" w:rsidP="00792060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60598-2-1</w:t>
            </w:r>
          </w:p>
          <w:p w14:paraId="6FCB4543" w14:textId="77777777" w:rsidR="00792060" w:rsidRPr="00F47A65" w:rsidRDefault="00792060" w:rsidP="00792060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60598-2-9</w:t>
            </w:r>
          </w:p>
          <w:p w14:paraId="642D0D01" w14:textId="77777777" w:rsidR="00792060" w:rsidRPr="00F47A65" w:rsidRDefault="00792060" w:rsidP="00792060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60598-2-17</w:t>
            </w:r>
          </w:p>
          <w:p w14:paraId="2F58CE55" w14:textId="77777777" w:rsidR="00792060" w:rsidRPr="00F47A65" w:rsidRDefault="00792060" w:rsidP="00792060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60598-2-22</w:t>
            </w:r>
          </w:p>
          <w:p w14:paraId="7CF06D17" w14:textId="77777777" w:rsidR="00792060" w:rsidRPr="00F47A65" w:rsidRDefault="00792060" w:rsidP="00792060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СТБ МЭК 60598-2-23</w:t>
            </w:r>
          </w:p>
          <w:p w14:paraId="2E95FFDF" w14:textId="77777777" w:rsidR="00792060" w:rsidRPr="00F47A65" w:rsidRDefault="00792060" w:rsidP="00792060">
            <w:pPr>
              <w:spacing w:line="276" w:lineRule="auto"/>
              <w:rPr>
                <w:b/>
                <w:bCs/>
                <w:spacing w:val="-1"/>
                <w:lang w:eastAsia="en-US"/>
              </w:rPr>
            </w:pPr>
            <w:r w:rsidRPr="00F47A65">
              <w:rPr>
                <w:b/>
                <w:bCs/>
                <w:spacing w:val="-1"/>
                <w:lang w:eastAsia="en-US"/>
              </w:rPr>
              <w:t>ТР ТС 020/2011</w:t>
            </w:r>
          </w:p>
          <w:p w14:paraId="4B85D2DF" w14:textId="77777777" w:rsidR="00792060" w:rsidRPr="00F47A65" w:rsidRDefault="00792060" w:rsidP="00792060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61547</w:t>
            </w:r>
          </w:p>
          <w:p w14:paraId="67F78C14" w14:textId="77777777" w:rsidR="00792060" w:rsidRPr="00F47A65" w:rsidRDefault="00792060" w:rsidP="00792060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EN 50490</w:t>
            </w:r>
          </w:p>
          <w:p w14:paraId="1EC5B7A8" w14:textId="77777777" w:rsidR="00792060" w:rsidRPr="00F47A65" w:rsidRDefault="00792060" w:rsidP="00792060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EN 50491-5-1</w:t>
            </w:r>
          </w:p>
          <w:p w14:paraId="22235A16" w14:textId="77777777" w:rsidR="00792060" w:rsidRPr="00F47A65" w:rsidRDefault="00792060" w:rsidP="00792060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EN 50491-5-2</w:t>
            </w:r>
          </w:p>
          <w:p w14:paraId="4143BE5B" w14:textId="77777777" w:rsidR="00792060" w:rsidRPr="00F47A65" w:rsidRDefault="00792060" w:rsidP="00792060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EN 50491-5-3</w:t>
            </w:r>
          </w:p>
          <w:p w14:paraId="65D7A149" w14:textId="77777777" w:rsidR="007571DB" w:rsidRPr="00F47A65" w:rsidRDefault="00792060" w:rsidP="00792060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CISPR 15</w:t>
            </w:r>
          </w:p>
          <w:p w14:paraId="48A12F77" w14:textId="77777777" w:rsidR="00792060" w:rsidRPr="00F47A65" w:rsidRDefault="00792060" w:rsidP="00792060">
            <w:r w:rsidRPr="00F47A65">
              <w:t>ГОСТ IEC 61000-3-2</w:t>
            </w:r>
          </w:p>
          <w:p w14:paraId="6AA6D686" w14:textId="77777777" w:rsidR="00792060" w:rsidRPr="00F47A65" w:rsidRDefault="00792060" w:rsidP="00792060">
            <w:r w:rsidRPr="00F47A65">
              <w:t>ГОСТ IEC 61000-3-3</w:t>
            </w:r>
          </w:p>
          <w:p w14:paraId="1D80BAE8" w14:textId="77777777" w:rsidR="00792060" w:rsidRPr="00F47A65" w:rsidRDefault="00792060" w:rsidP="00792060">
            <w:r w:rsidRPr="00F47A65">
              <w:t>ГОСТ EN 50491-5-3</w:t>
            </w:r>
          </w:p>
          <w:p w14:paraId="6E8F2328" w14:textId="77777777" w:rsidR="00792060" w:rsidRPr="00F47A65" w:rsidRDefault="00792060" w:rsidP="00792060">
            <w:r w:rsidRPr="00F47A65">
              <w:t>ГОСТ Р 52459.3</w:t>
            </w:r>
          </w:p>
          <w:p w14:paraId="04449D50" w14:textId="77777777" w:rsidR="00792060" w:rsidRPr="00F47A65" w:rsidRDefault="00792060" w:rsidP="00792060">
            <w:r w:rsidRPr="00F47A65">
              <w:t>ГОСТ Р 52459.17</w:t>
            </w:r>
          </w:p>
          <w:p w14:paraId="5753A934" w14:textId="77777777" w:rsidR="00792060" w:rsidRPr="00F47A65" w:rsidRDefault="00792060" w:rsidP="00792060">
            <w:r w:rsidRPr="00F47A65">
              <w:t>ГОСТ CISPR 14-1</w:t>
            </w:r>
          </w:p>
          <w:p w14:paraId="3F8F10FF" w14:textId="77777777" w:rsidR="00792060" w:rsidRPr="00F47A65" w:rsidRDefault="00792060" w:rsidP="00792060">
            <w:r w:rsidRPr="00F47A65">
              <w:t>ГОСТ CISPR 14-2</w:t>
            </w:r>
          </w:p>
          <w:p w14:paraId="700E38A3" w14:textId="6E8BF00F" w:rsidR="00792060" w:rsidRPr="00F47A65" w:rsidRDefault="00792060" w:rsidP="00792060">
            <w:pPr>
              <w:rPr>
                <w:b/>
              </w:rPr>
            </w:pPr>
            <w:r w:rsidRPr="00F47A65">
              <w:rPr>
                <w:b/>
              </w:rPr>
              <w:lastRenderedPageBreak/>
              <w:t>ТР ЕАЭС 037/2016</w:t>
            </w:r>
          </w:p>
        </w:tc>
      </w:tr>
      <w:tr w:rsidR="007571DB" w:rsidRPr="00F47A65" w14:paraId="1D30E87A" w14:textId="77777777" w:rsidTr="004A2D6A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737C6" w14:textId="27D3E7E8" w:rsidR="007571DB" w:rsidRPr="00F47A65" w:rsidRDefault="00792060" w:rsidP="00AF6D7D">
            <w:pPr>
              <w:spacing w:after="160" w:line="259" w:lineRule="auto"/>
            </w:pPr>
            <w:r w:rsidRPr="00F47A65">
              <w:lastRenderedPageBreak/>
              <w:t>1.11.1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FB13C" w14:textId="77777777" w:rsidR="00792060" w:rsidRPr="00F47A65" w:rsidRDefault="00792060" w:rsidP="00792060">
            <w:pPr>
              <w:rPr>
                <w:bCs/>
              </w:rPr>
            </w:pPr>
            <w:r w:rsidRPr="00F47A65">
              <w:rPr>
                <w:bCs/>
              </w:rPr>
              <w:t>Наборы осветительных приборов,</w:t>
            </w:r>
          </w:p>
          <w:p w14:paraId="4D8F0FF5" w14:textId="77777777" w:rsidR="00792060" w:rsidRPr="00F47A65" w:rsidRDefault="00792060" w:rsidP="00792060">
            <w:pPr>
              <w:rPr>
                <w:bCs/>
              </w:rPr>
            </w:pPr>
            <w:r w:rsidRPr="00F47A65">
              <w:rPr>
                <w:bCs/>
              </w:rPr>
              <w:t>используемые для украшения, в т.ч.</w:t>
            </w:r>
          </w:p>
          <w:p w14:paraId="78038B1B" w14:textId="0463F696" w:rsidR="007571DB" w:rsidRPr="00F47A65" w:rsidRDefault="00792060" w:rsidP="00792060">
            <w:pPr>
              <w:rPr>
                <w:bCs/>
              </w:rPr>
            </w:pPr>
            <w:r w:rsidRPr="00F47A65">
              <w:rPr>
                <w:bCs/>
              </w:rPr>
              <w:t>гирлянды, дюралайты.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AE3C0" w14:textId="77777777" w:rsidR="00792060" w:rsidRPr="00F47A65" w:rsidRDefault="00792060" w:rsidP="00792060">
            <w:r w:rsidRPr="00F47A65">
              <w:rPr>
                <w:lang w:val="kk-KZ"/>
              </w:rPr>
              <w:t>1с, 3с, 4с (для ТР ТС</w:t>
            </w:r>
          </w:p>
          <w:p w14:paraId="6A700B0C" w14:textId="77777777" w:rsidR="00792060" w:rsidRPr="00F47A65" w:rsidRDefault="00792060" w:rsidP="00792060">
            <w:pPr>
              <w:rPr>
                <w:lang w:val="kk-KZ"/>
              </w:rPr>
            </w:pPr>
            <w:r w:rsidRPr="00F47A65">
              <w:rPr>
                <w:lang w:val="kk-KZ"/>
              </w:rPr>
              <w:t>004/2011, ТР ТС</w:t>
            </w:r>
          </w:p>
          <w:p w14:paraId="6764C471" w14:textId="77777777" w:rsidR="00792060" w:rsidRPr="00F47A65" w:rsidRDefault="00792060" w:rsidP="00792060">
            <w:pPr>
              <w:rPr>
                <w:lang w:val="kk-KZ"/>
              </w:rPr>
            </w:pPr>
            <w:r w:rsidRPr="00F47A65">
              <w:rPr>
                <w:lang w:val="kk-KZ"/>
              </w:rPr>
              <w:t>020/2011)</w:t>
            </w:r>
          </w:p>
          <w:p w14:paraId="1FD11146" w14:textId="77777777" w:rsidR="00792060" w:rsidRPr="00F47A65" w:rsidRDefault="00792060" w:rsidP="00792060">
            <w:pPr>
              <w:rPr>
                <w:lang w:val="kk-KZ"/>
              </w:rPr>
            </w:pPr>
            <w:r w:rsidRPr="00F47A65">
              <w:rPr>
                <w:lang w:val="kk-KZ"/>
              </w:rPr>
              <w:t>Сертификация</w:t>
            </w:r>
          </w:p>
          <w:p w14:paraId="32906553" w14:textId="77777777" w:rsidR="00792060" w:rsidRPr="00F47A65" w:rsidRDefault="00792060" w:rsidP="00792060">
            <w:pPr>
              <w:rPr>
                <w:lang w:val="kk-KZ"/>
              </w:rPr>
            </w:pPr>
          </w:p>
          <w:p w14:paraId="688BF226" w14:textId="77777777" w:rsidR="00792060" w:rsidRPr="00F47A65" w:rsidRDefault="00792060" w:rsidP="00792060">
            <w:pPr>
              <w:rPr>
                <w:lang w:val="kk-KZ"/>
              </w:rPr>
            </w:pPr>
            <w:r w:rsidRPr="00F47A65">
              <w:rPr>
                <w:lang w:val="kk-KZ"/>
              </w:rPr>
              <w:t>1с, 2с 3с, 6с (для ТР</w:t>
            </w:r>
          </w:p>
          <w:p w14:paraId="5BD58334" w14:textId="77777777" w:rsidR="00792060" w:rsidRPr="00F47A65" w:rsidRDefault="00792060" w:rsidP="00792060">
            <w:pPr>
              <w:rPr>
                <w:lang w:val="kk-KZ"/>
              </w:rPr>
            </w:pPr>
            <w:r w:rsidRPr="00F47A65">
              <w:rPr>
                <w:lang w:val="kk-KZ"/>
              </w:rPr>
              <w:t>ЕАЭС 037/2016)</w:t>
            </w:r>
          </w:p>
          <w:p w14:paraId="29175535" w14:textId="77777777" w:rsidR="00792060" w:rsidRPr="00F47A65" w:rsidRDefault="00792060" w:rsidP="00792060">
            <w:pPr>
              <w:rPr>
                <w:lang w:val="kk-KZ"/>
              </w:rPr>
            </w:pPr>
            <w:r w:rsidRPr="00F47A65">
              <w:rPr>
                <w:lang w:val="kk-KZ"/>
              </w:rPr>
              <w:t>Сертификация</w:t>
            </w:r>
          </w:p>
          <w:p w14:paraId="3AFC8564" w14:textId="4E4B92C6" w:rsidR="007571DB" w:rsidRPr="00F47A65" w:rsidRDefault="007571DB" w:rsidP="00792060">
            <w:pPr>
              <w:rPr>
                <w:lang w:val="kk-KZ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6DB79" w14:textId="2F73C526" w:rsidR="00792060" w:rsidRPr="00F47A65" w:rsidRDefault="00792060" w:rsidP="00792060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940530</w:t>
            </w:r>
          </w:p>
          <w:p w14:paraId="178DBB87" w14:textId="30F487AC" w:rsidR="007571DB" w:rsidRPr="00F47A65" w:rsidRDefault="00792060" w:rsidP="00792060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9405300000</w:t>
            </w:r>
          </w:p>
          <w:p w14:paraId="04962D77" w14:textId="335FE58A" w:rsidR="00792060" w:rsidRPr="00F47A65" w:rsidRDefault="00792060" w:rsidP="00792060">
            <w:r w:rsidRPr="00F47A65">
              <w:rPr>
                <w:rFonts w:eastAsiaTheme="minorHAnsi"/>
                <w:bCs/>
                <w:lang w:eastAsia="en-US"/>
              </w:rPr>
              <w:t>9405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6AEFC" w14:textId="77777777" w:rsidR="00792060" w:rsidRPr="00F47A65" w:rsidRDefault="00792060" w:rsidP="00792060">
            <w:pPr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ТР ТС 004/2011</w:t>
            </w:r>
          </w:p>
          <w:p w14:paraId="1373D663" w14:textId="77777777" w:rsidR="00792060" w:rsidRPr="00F47A65" w:rsidRDefault="00792060" w:rsidP="00792060">
            <w:pPr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ТР ТС 020/2011</w:t>
            </w:r>
          </w:p>
          <w:p w14:paraId="105AE36F" w14:textId="5DF44976" w:rsidR="007571DB" w:rsidRPr="00F47A65" w:rsidRDefault="00792060" w:rsidP="00792060">
            <w:r w:rsidRPr="00F47A65">
              <w:rPr>
                <w:bCs/>
                <w:lang w:eastAsia="en-US"/>
              </w:rPr>
              <w:t>ТР ЕАЭС 037/2016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D19D0" w14:textId="77777777" w:rsidR="00792060" w:rsidRPr="00F47A65" w:rsidRDefault="00792060" w:rsidP="00792060">
            <w:pPr>
              <w:spacing w:line="276" w:lineRule="auto"/>
              <w:rPr>
                <w:b/>
                <w:bCs/>
                <w:spacing w:val="-1"/>
                <w:lang w:eastAsia="en-US"/>
              </w:rPr>
            </w:pPr>
            <w:r w:rsidRPr="00F47A65">
              <w:rPr>
                <w:b/>
                <w:bCs/>
                <w:spacing w:val="-1"/>
                <w:lang w:eastAsia="en-US"/>
              </w:rPr>
              <w:t>ТР ТС 004/2011</w:t>
            </w:r>
          </w:p>
          <w:p w14:paraId="15B409EC" w14:textId="77777777" w:rsidR="00792060" w:rsidRPr="00F47A65" w:rsidRDefault="00792060" w:rsidP="00792060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62471</w:t>
            </w:r>
          </w:p>
          <w:p w14:paraId="36ED4F8B" w14:textId="77777777" w:rsidR="00792060" w:rsidRPr="00F47A65" w:rsidRDefault="00792060" w:rsidP="00792060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62493</w:t>
            </w:r>
          </w:p>
          <w:p w14:paraId="491152CC" w14:textId="77777777" w:rsidR="00792060" w:rsidRPr="00F47A65" w:rsidRDefault="00792060" w:rsidP="00792060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60598-1</w:t>
            </w:r>
          </w:p>
          <w:p w14:paraId="38A24B01" w14:textId="77777777" w:rsidR="00792060" w:rsidRPr="00F47A65" w:rsidRDefault="00792060" w:rsidP="00792060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60598-2-1</w:t>
            </w:r>
          </w:p>
          <w:p w14:paraId="4524389C" w14:textId="77777777" w:rsidR="00792060" w:rsidRPr="00F47A65" w:rsidRDefault="00792060" w:rsidP="00792060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60598-2-2</w:t>
            </w:r>
          </w:p>
          <w:p w14:paraId="199C8AF2" w14:textId="77777777" w:rsidR="00792060" w:rsidRPr="00F47A65" w:rsidRDefault="00792060" w:rsidP="00792060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60598-2-3</w:t>
            </w:r>
          </w:p>
          <w:p w14:paraId="258B2A53" w14:textId="77777777" w:rsidR="00792060" w:rsidRPr="00F47A65" w:rsidRDefault="00792060" w:rsidP="00792060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СТБ IEC 60598-2-3</w:t>
            </w:r>
          </w:p>
          <w:p w14:paraId="66E385C5" w14:textId="77777777" w:rsidR="00792060" w:rsidRPr="00F47A65" w:rsidRDefault="00792060" w:rsidP="00792060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60598-2-4</w:t>
            </w:r>
          </w:p>
          <w:p w14:paraId="418FCBAE" w14:textId="77777777" w:rsidR="00792060" w:rsidRPr="00F47A65" w:rsidRDefault="00792060" w:rsidP="00792060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60598-2-6</w:t>
            </w:r>
          </w:p>
          <w:p w14:paraId="4485A861" w14:textId="77777777" w:rsidR="00792060" w:rsidRPr="00F47A65" w:rsidRDefault="00792060" w:rsidP="00792060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60598-2-20</w:t>
            </w:r>
          </w:p>
          <w:p w14:paraId="569966BB" w14:textId="77777777" w:rsidR="00792060" w:rsidRPr="00F47A65" w:rsidRDefault="00792060" w:rsidP="00792060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СТБ МЭК 60598-2-23</w:t>
            </w:r>
          </w:p>
          <w:p w14:paraId="5606F770" w14:textId="77777777" w:rsidR="00792060" w:rsidRPr="00F47A65" w:rsidRDefault="00792060" w:rsidP="00792060">
            <w:pPr>
              <w:spacing w:line="276" w:lineRule="auto"/>
              <w:rPr>
                <w:b/>
                <w:bCs/>
                <w:spacing w:val="-1"/>
                <w:lang w:eastAsia="en-US"/>
              </w:rPr>
            </w:pPr>
            <w:r w:rsidRPr="00F47A65">
              <w:rPr>
                <w:b/>
                <w:bCs/>
                <w:spacing w:val="-1"/>
                <w:lang w:eastAsia="en-US"/>
              </w:rPr>
              <w:t>ТР ТС 020/2011</w:t>
            </w:r>
          </w:p>
          <w:p w14:paraId="644F65EB" w14:textId="77777777" w:rsidR="00792060" w:rsidRPr="00F47A65" w:rsidRDefault="00792060" w:rsidP="00792060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61547</w:t>
            </w:r>
          </w:p>
          <w:p w14:paraId="5505C73B" w14:textId="77777777" w:rsidR="00792060" w:rsidRPr="00F47A65" w:rsidRDefault="00792060" w:rsidP="00792060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EN 50490</w:t>
            </w:r>
          </w:p>
          <w:p w14:paraId="59B8FA9F" w14:textId="77777777" w:rsidR="00792060" w:rsidRPr="00F47A65" w:rsidRDefault="00792060" w:rsidP="00792060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EN 50491-5-1</w:t>
            </w:r>
          </w:p>
          <w:p w14:paraId="28739DF3" w14:textId="77777777" w:rsidR="00792060" w:rsidRPr="00F47A65" w:rsidRDefault="00792060" w:rsidP="00792060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EN 50491-5-2</w:t>
            </w:r>
          </w:p>
          <w:p w14:paraId="767F343D" w14:textId="77777777" w:rsidR="00792060" w:rsidRPr="00F47A65" w:rsidRDefault="00792060" w:rsidP="00792060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EN 50491-5-3</w:t>
            </w:r>
          </w:p>
          <w:p w14:paraId="0903F483" w14:textId="77777777" w:rsidR="00792060" w:rsidRPr="00F47A65" w:rsidRDefault="00792060" w:rsidP="00792060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CISPR 14-1</w:t>
            </w:r>
          </w:p>
          <w:p w14:paraId="77C7EBE0" w14:textId="77777777" w:rsidR="00792060" w:rsidRPr="00F47A65" w:rsidRDefault="00792060" w:rsidP="00792060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CISPR 14-2</w:t>
            </w:r>
          </w:p>
          <w:p w14:paraId="4BB0E99C" w14:textId="77777777" w:rsidR="00792060" w:rsidRPr="00F47A65" w:rsidRDefault="00792060" w:rsidP="00792060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61547</w:t>
            </w:r>
          </w:p>
          <w:p w14:paraId="5CFEDB9D" w14:textId="77777777" w:rsidR="00792060" w:rsidRPr="00F47A65" w:rsidRDefault="00792060" w:rsidP="00792060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CISPR 15</w:t>
            </w:r>
          </w:p>
          <w:p w14:paraId="383BFCFD" w14:textId="77777777" w:rsidR="00792060" w:rsidRPr="00F47A65" w:rsidRDefault="00792060" w:rsidP="00792060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61000-3-2</w:t>
            </w:r>
          </w:p>
          <w:p w14:paraId="70653F6A" w14:textId="77777777" w:rsidR="00792060" w:rsidRPr="00F47A65" w:rsidRDefault="00792060" w:rsidP="00792060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61000-3-3</w:t>
            </w:r>
          </w:p>
          <w:p w14:paraId="773EA69D" w14:textId="77777777" w:rsidR="00792060" w:rsidRPr="00F47A65" w:rsidRDefault="00792060" w:rsidP="00792060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EN 301 489-1 V1.9.2</w:t>
            </w:r>
          </w:p>
          <w:p w14:paraId="398ABE76" w14:textId="77777777" w:rsidR="00792060" w:rsidRPr="00F47A65" w:rsidRDefault="00792060" w:rsidP="00792060">
            <w:pPr>
              <w:spacing w:line="276" w:lineRule="auto"/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52459.3</w:t>
            </w:r>
          </w:p>
          <w:p w14:paraId="592C23E0" w14:textId="77777777" w:rsidR="007571DB" w:rsidRPr="00F47A65" w:rsidRDefault="00792060" w:rsidP="00792060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52459.7</w:t>
            </w:r>
          </w:p>
          <w:p w14:paraId="1E712EB6" w14:textId="77777777" w:rsidR="00792060" w:rsidRPr="00F47A65" w:rsidRDefault="00792060" w:rsidP="00792060">
            <w:r w:rsidRPr="00F47A65">
              <w:t>ГОСТ ETSI EN 301 489-34</w:t>
            </w:r>
          </w:p>
          <w:p w14:paraId="7719BD60" w14:textId="77777777" w:rsidR="00792060" w:rsidRPr="00F47A65" w:rsidRDefault="00792060" w:rsidP="00792060">
            <w:r w:rsidRPr="00F47A65">
              <w:t>ГОСТ Р 52459.17</w:t>
            </w:r>
          </w:p>
          <w:p w14:paraId="31831419" w14:textId="77777777" w:rsidR="00792060" w:rsidRPr="00F47A65" w:rsidRDefault="00792060" w:rsidP="00792060">
            <w:r w:rsidRPr="00F47A65">
              <w:lastRenderedPageBreak/>
              <w:t>ГОСТ Р 51097</w:t>
            </w:r>
          </w:p>
          <w:p w14:paraId="09D3CB74" w14:textId="0CA6BF41" w:rsidR="00792060" w:rsidRPr="00F47A65" w:rsidRDefault="00792060" w:rsidP="00792060">
            <w:pPr>
              <w:rPr>
                <w:b/>
              </w:rPr>
            </w:pPr>
            <w:r w:rsidRPr="00F47A65">
              <w:rPr>
                <w:b/>
              </w:rPr>
              <w:t>ТР ЕАЭС 037/2016</w:t>
            </w:r>
          </w:p>
        </w:tc>
      </w:tr>
      <w:tr w:rsidR="007571DB" w:rsidRPr="00F47A65" w14:paraId="2E0A0FBB" w14:textId="77777777" w:rsidTr="004A2D6A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340CC" w14:textId="66D05403" w:rsidR="007571DB" w:rsidRPr="00F47A65" w:rsidRDefault="00792060" w:rsidP="00AF6D7D">
            <w:pPr>
              <w:spacing w:after="160" w:line="259" w:lineRule="auto"/>
            </w:pPr>
            <w:r w:rsidRPr="00F47A65">
              <w:lastRenderedPageBreak/>
              <w:t>1.11.2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80DFB" w14:textId="77777777" w:rsidR="00792060" w:rsidRPr="00F47A65" w:rsidRDefault="00792060" w:rsidP="00792060">
            <w:pPr>
              <w:rPr>
                <w:bCs/>
              </w:rPr>
            </w:pPr>
            <w:r w:rsidRPr="00F47A65">
              <w:rPr>
                <w:bCs/>
              </w:rPr>
              <w:t>Прожекторы и осветительные лампы</w:t>
            </w:r>
          </w:p>
          <w:p w14:paraId="3CBD4B26" w14:textId="77777777" w:rsidR="00792060" w:rsidRPr="00F47A65" w:rsidRDefault="00792060" w:rsidP="00792060">
            <w:pPr>
              <w:rPr>
                <w:bCs/>
              </w:rPr>
            </w:pPr>
            <w:r w:rsidRPr="00F47A65">
              <w:rPr>
                <w:bCs/>
              </w:rPr>
              <w:t>узконаправленного света, включая</w:t>
            </w:r>
          </w:p>
          <w:p w14:paraId="44F8B91C" w14:textId="77777777" w:rsidR="00792060" w:rsidRPr="00F47A65" w:rsidRDefault="00792060" w:rsidP="00792060">
            <w:pPr>
              <w:rPr>
                <w:bCs/>
              </w:rPr>
            </w:pPr>
            <w:r w:rsidRPr="00F47A65">
              <w:rPr>
                <w:bCs/>
              </w:rPr>
              <w:t>наборы осветительного оборудования</w:t>
            </w:r>
          </w:p>
          <w:p w14:paraId="14E24BE1" w14:textId="77777777" w:rsidR="00792060" w:rsidRPr="00F47A65" w:rsidRDefault="00792060" w:rsidP="00792060">
            <w:pPr>
              <w:rPr>
                <w:bCs/>
              </w:rPr>
            </w:pPr>
            <w:r w:rsidRPr="00F47A65">
              <w:rPr>
                <w:bCs/>
              </w:rPr>
              <w:t>для театральных сцен, фото- и</w:t>
            </w:r>
          </w:p>
          <w:p w14:paraId="2CE9BFF5" w14:textId="4885AF02" w:rsidR="007571DB" w:rsidRPr="00F47A65" w:rsidRDefault="00792060" w:rsidP="00792060">
            <w:pPr>
              <w:rPr>
                <w:bCs/>
              </w:rPr>
            </w:pPr>
            <w:r w:rsidRPr="00F47A65">
              <w:rPr>
                <w:bCs/>
              </w:rPr>
              <w:t>киностудий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95AC" w14:textId="77777777" w:rsidR="00792060" w:rsidRPr="00F47A65" w:rsidRDefault="00792060" w:rsidP="00792060">
            <w:r w:rsidRPr="00F47A65">
              <w:rPr>
                <w:lang w:val="kk-KZ"/>
              </w:rPr>
              <w:t>1с, 3с, 4с (для ТР ТС</w:t>
            </w:r>
          </w:p>
          <w:p w14:paraId="6E07A0F4" w14:textId="77777777" w:rsidR="00792060" w:rsidRPr="00F47A65" w:rsidRDefault="00792060" w:rsidP="00792060">
            <w:pPr>
              <w:rPr>
                <w:lang w:val="kk-KZ"/>
              </w:rPr>
            </w:pPr>
            <w:r w:rsidRPr="00F47A65">
              <w:rPr>
                <w:lang w:val="kk-KZ"/>
              </w:rPr>
              <w:t>004/2011, ТР ТС</w:t>
            </w:r>
          </w:p>
          <w:p w14:paraId="35B696B2" w14:textId="77777777" w:rsidR="00792060" w:rsidRPr="00F47A65" w:rsidRDefault="00792060" w:rsidP="00792060">
            <w:pPr>
              <w:rPr>
                <w:lang w:val="kk-KZ"/>
              </w:rPr>
            </w:pPr>
            <w:r w:rsidRPr="00F47A65">
              <w:rPr>
                <w:lang w:val="kk-KZ"/>
              </w:rPr>
              <w:t>020/2011)</w:t>
            </w:r>
          </w:p>
          <w:p w14:paraId="38BFED6D" w14:textId="77777777" w:rsidR="00792060" w:rsidRPr="00F47A65" w:rsidRDefault="00792060" w:rsidP="00792060">
            <w:pPr>
              <w:rPr>
                <w:lang w:val="kk-KZ"/>
              </w:rPr>
            </w:pPr>
            <w:r w:rsidRPr="00F47A65">
              <w:rPr>
                <w:lang w:val="kk-KZ"/>
              </w:rPr>
              <w:t>Сертификация</w:t>
            </w:r>
          </w:p>
          <w:p w14:paraId="3604425E" w14:textId="77777777" w:rsidR="00792060" w:rsidRPr="00F47A65" w:rsidRDefault="00792060" w:rsidP="00792060">
            <w:pPr>
              <w:rPr>
                <w:lang w:val="kk-KZ"/>
              </w:rPr>
            </w:pPr>
          </w:p>
          <w:p w14:paraId="5C72ECD5" w14:textId="77777777" w:rsidR="00792060" w:rsidRPr="00F47A65" w:rsidRDefault="00792060" w:rsidP="00792060">
            <w:pPr>
              <w:rPr>
                <w:lang w:val="kk-KZ"/>
              </w:rPr>
            </w:pPr>
            <w:r w:rsidRPr="00F47A65">
              <w:rPr>
                <w:lang w:val="kk-KZ"/>
              </w:rPr>
              <w:t>1с, 2с 3с, 6с (для ТР</w:t>
            </w:r>
          </w:p>
          <w:p w14:paraId="3FF49BAB" w14:textId="77777777" w:rsidR="00792060" w:rsidRPr="00F47A65" w:rsidRDefault="00792060" w:rsidP="00792060">
            <w:pPr>
              <w:rPr>
                <w:lang w:val="kk-KZ"/>
              </w:rPr>
            </w:pPr>
            <w:r w:rsidRPr="00F47A65">
              <w:rPr>
                <w:lang w:val="kk-KZ"/>
              </w:rPr>
              <w:t>ЕАЭС 037/2016)</w:t>
            </w:r>
          </w:p>
          <w:p w14:paraId="2604C55E" w14:textId="77777777" w:rsidR="00792060" w:rsidRPr="00F47A65" w:rsidRDefault="00792060" w:rsidP="00792060">
            <w:pPr>
              <w:rPr>
                <w:lang w:val="kk-KZ"/>
              </w:rPr>
            </w:pPr>
            <w:r w:rsidRPr="00F47A65">
              <w:rPr>
                <w:lang w:val="kk-KZ"/>
              </w:rPr>
              <w:t>Сертификация</w:t>
            </w:r>
          </w:p>
          <w:p w14:paraId="1E75D892" w14:textId="444A8F52" w:rsidR="007571DB" w:rsidRPr="00F47A65" w:rsidRDefault="007571DB" w:rsidP="00792060">
            <w:pPr>
              <w:rPr>
                <w:lang w:val="kk-KZ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CD16B" w14:textId="6242DB13" w:rsidR="00792060" w:rsidRPr="00F47A65" w:rsidRDefault="00792060" w:rsidP="00792060">
            <w:pPr>
              <w:rPr>
                <w:rFonts w:eastAsiaTheme="minorHAnsi"/>
                <w:bCs/>
                <w:lang w:val="ky-KG" w:eastAsia="en-US"/>
              </w:rPr>
            </w:pPr>
            <w:r w:rsidRPr="00F47A65">
              <w:rPr>
                <w:rFonts w:eastAsiaTheme="minorHAnsi"/>
                <w:bCs/>
                <w:lang w:val="ky-KG" w:eastAsia="en-US"/>
              </w:rPr>
              <w:t>94054010</w:t>
            </w:r>
          </w:p>
          <w:p w14:paraId="2C3AA3E1" w14:textId="3738CA8E" w:rsidR="00792060" w:rsidRPr="00F47A65" w:rsidRDefault="00792060" w:rsidP="00792060">
            <w:pPr>
              <w:rPr>
                <w:rFonts w:eastAsiaTheme="minorHAnsi"/>
                <w:bCs/>
                <w:lang w:val="ky-KG" w:eastAsia="en-US"/>
              </w:rPr>
            </w:pPr>
            <w:r w:rsidRPr="00F47A65">
              <w:rPr>
                <w:rFonts w:eastAsiaTheme="minorHAnsi"/>
                <w:bCs/>
                <w:lang w:val="ky-KG" w:eastAsia="en-US"/>
              </w:rPr>
              <w:t>9405401009</w:t>
            </w:r>
          </w:p>
          <w:p w14:paraId="60ADB671" w14:textId="043ED400" w:rsidR="00792060" w:rsidRPr="00F47A65" w:rsidRDefault="00792060" w:rsidP="00792060">
            <w:pPr>
              <w:rPr>
                <w:rFonts w:eastAsiaTheme="minorHAnsi"/>
                <w:bCs/>
                <w:lang w:val="ky-KG" w:eastAsia="en-US"/>
              </w:rPr>
            </w:pPr>
            <w:r w:rsidRPr="00F47A65">
              <w:rPr>
                <w:rFonts w:eastAsiaTheme="minorHAnsi"/>
                <w:bCs/>
                <w:lang w:val="ky-KG" w:eastAsia="en-US"/>
              </w:rPr>
              <w:t>94054031</w:t>
            </w:r>
          </w:p>
          <w:p w14:paraId="033D06BD" w14:textId="355A52AA" w:rsidR="00792060" w:rsidRPr="00F47A65" w:rsidRDefault="00792060" w:rsidP="00792060">
            <w:pPr>
              <w:rPr>
                <w:rFonts w:eastAsiaTheme="minorHAnsi"/>
                <w:bCs/>
                <w:lang w:val="ky-KG" w:eastAsia="en-US"/>
              </w:rPr>
            </w:pPr>
            <w:r w:rsidRPr="00F47A65">
              <w:rPr>
                <w:rFonts w:eastAsiaTheme="minorHAnsi"/>
                <w:bCs/>
                <w:lang w:val="ky-KG" w:eastAsia="en-US"/>
              </w:rPr>
              <w:t>94054035</w:t>
            </w:r>
          </w:p>
          <w:p w14:paraId="57383389" w14:textId="6926C4A1" w:rsidR="00792060" w:rsidRPr="00F47A65" w:rsidRDefault="00792060" w:rsidP="00792060">
            <w:pPr>
              <w:rPr>
                <w:rFonts w:eastAsiaTheme="minorHAnsi"/>
                <w:bCs/>
                <w:lang w:val="ky-KG" w:eastAsia="en-US"/>
              </w:rPr>
            </w:pPr>
            <w:r w:rsidRPr="00F47A65">
              <w:rPr>
                <w:rFonts w:eastAsiaTheme="minorHAnsi"/>
                <w:bCs/>
                <w:lang w:val="ky-KG" w:eastAsia="en-US"/>
              </w:rPr>
              <w:t>94054039</w:t>
            </w:r>
          </w:p>
          <w:p w14:paraId="221DF56D" w14:textId="7C4E95F0" w:rsidR="00792060" w:rsidRPr="00F47A65" w:rsidRDefault="00792060" w:rsidP="00792060">
            <w:pPr>
              <w:rPr>
                <w:rFonts w:eastAsiaTheme="minorHAnsi"/>
                <w:bCs/>
                <w:lang w:val="ky-KG" w:eastAsia="en-US"/>
              </w:rPr>
            </w:pPr>
            <w:r w:rsidRPr="00F47A65">
              <w:rPr>
                <w:rFonts w:eastAsiaTheme="minorHAnsi"/>
                <w:bCs/>
                <w:lang w:val="ky-KG" w:eastAsia="en-US"/>
              </w:rPr>
              <w:t>9405403909</w:t>
            </w:r>
          </w:p>
          <w:p w14:paraId="725D1B3B" w14:textId="06F640AA" w:rsidR="00792060" w:rsidRPr="00F47A65" w:rsidRDefault="00792060" w:rsidP="00792060">
            <w:pPr>
              <w:rPr>
                <w:rFonts w:eastAsiaTheme="minorHAnsi"/>
                <w:bCs/>
                <w:lang w:val="ky-KG" w:eastAsia="en-US"/>
              </w:rPr>
            </w:pPr>
            <w:r w:rsidRPr="00F47A65">
              <w:rPr>
                <w:rFonts w:eastAsiaTheme="minorHAnsi"/>
                <w:bCs/>
                <w:lang w:val="ky-KG" w:eastAsia="en-US"/>
              </w:rPr>
              <w:t>94054091</w:t>
            </w:r>
          </w:p>
          <w:p w14:paraId="78EA8EF5" w14:textId="29624FA4" w:rsidR="00792060" w:rsidRPr="00F47A65" w:rsidRDefault="00792060" w:rsidP="00792060">
            <w:pPr>
              <w:rPr>
                <w:rFonts w:eastAsiaTheme="minorHAnsi"/>
                <w:bCs/>
                <w:lang w:val="ky-KG" w:eastAsia="en-US"/>
              </w:rPr>
            </w:pPr>
            <w:r w:rsidRPr="00F47A65">
              <w:rPr>
                <w:rFonts w:eastAsiaTheme="minorHAnsi"/>
                <w:bCs/>
                <w:lang w:val="ky-KG" w:eastAsia="en-US"/>
              </w:rPr>
              <w:t>94054095</w:t>
            </w:r>
          </w:p>
          <w:p w14:paraId="597B35D4" w14:textId="05BD64B5" w:rsidR="00792060" w:rsidRPr="00F47A65" w:rsidRDefault="00792060" w:rsidP="00792060">
            <w:pPr>
              <w:rPr>
                <w:rFonts w:eastAsiaTheme="minorHAnsi"/>
                <w:bCs/>
                <w:lang w:val="ky-KG" w:eastAsia="en-US"/>
              </w:rPr>
            </w:pPr>
            <w:r w:rsidRPr="00F47A65">
              <w:rPr>
                <w:rFonts w:eastAsiaTheme="minorHAnsi"/>
                <w:bCs/>
                <w:lang w:val="ky-KG" w:eastAsia="en-US"/>
              </w:rPr>
              <w:t>94054099</w:t>
            </w:r>
          </w:p>
          <w:p w14:paraId="2A022638" w14:textId="06FD90C4" w:rsidR="007571DB" w:rsidRPr="00F47A65" w:rsidRDefault="00792060" w:rsidP="00792060">
            <w:r w:rsidRPr="00F47A65">
              <w:rPr>
                <w:rFonts w:eastAsiaTheme="minorHAnsi"/>
                <w:bCs/>
                <w:lang w:val="ky-KG" w:eastAsia="en-US"/>
              </w:rPr>
              <w:t>9405409908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BCE90" w14:textId="77777777" w:rsidR="00792060" w:rsidRPr="00F47A65" w:rsidRDefault="00792060" w:rsidP="00792060">
            <w:pPr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ТР ТС 004/2011</w:t>
            </w:r>
          </w:p>
          <w:p w14:paraId="19D06653" w14:textId="77777777" w:rsidR="00792060" w:rsidRPr="00F47A65" w:rsidRDefault="00792060" w:rsidP="00792060">
            <w:pPr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ТР ТС 020/2011</w:t>
            </w:r>
          </w:p>
          <w:p w14:paraId="2F80E944" w14:textId="6AF239DE" w:rsidR="007571DB" w:rsidRPr="00F47A65" w:rsidRDefault="00792060" w:rsidP="00792060">
            <w:r w:rsidRPr="00F47A65">
              <w:rPr>
                <w:bCs/>
                <w:lang w:eastAsia="en-US"/>
              </w:rPr>
              <w:t>ТР ЕАЭС 037/2016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52B91" w14:textId="77777777" w:rsidR="00792060" w:rsidRPr="00F47A65" w:rsidRDefault="00792060" w:rsidP="00792060">
            <w:pPr>
              <w:rPr>
                <w:b/>
              </w:rPr>
            </w:pPr>
            <w:r w:rsidRPr="00F47A65">
              <w:rPr>
                <w:b/>
              </w:rPr>
              <w:t>ТР ТС 004/2011</w:t>
            </w:r>
          </w:p>
          <w:p w14:paraId="29E54726" w14:textId="77777777" w:rsidR="00792060" w:rsidRPr="00F47A65" w:rsidRDefault="00792060" w:rsidP="00792060">
            <w:r w:rsidRPr="00F47A65">
              <w:t>ГОСТ IEC 62471</w:t>
            </w:r>
          </w:p>
          <w:p w14:paraId="5BE73EBD" w14:textId="77777777" w:rsidR="00792060" w:rsidRPr="00F47A65" w:rsidRDefault="00792060" w:rsidP="00792060">
            <w:r w:rsidRPr="00F47A65">
              <w:t>ГОСТ IEC 62493</w:t>
            </w:r>
          </w:p>
          <w:p w14:paraId="515ED2DE" w14:textId="77777777" w:rsidR="00792060" w:rsidRPr="00F47A65" w:rsidRDefault="00792060" w:rsidP="00792060">
            <w:r w:rsidRPr="00F47A65">
              <w:t>ГОСТ IEC 60598-1</w:t>
            </w:r>
          </w:p>
          <w:p w14:paraId="3DCC724E" w14:textId="77777777" w:rsidR="00792060" w:rsidRPr="00F47A65" w:rsidRDefault="00792060" w:rsidP="00792060">
            <w:r w:rsidRPr="00F47A65">
              <w:t>ГОСТ IEC 60598-2-1</w:t>
            </w:r>
          </w:p>
          <w:p w14:paraId="6749E423" w14:textId="77777777" w:rsidR="00792060" w:rsidRPr="00F47A65" w:rsidRDefault="00792060" w:rsidP="00792060">
            <w:r w:rsidRPr="00F47A65">
              <w:t>ГОСТ IEC 60598-2-2</w:t>
            </w:r>
          </w:p>
          <w:p w14:paraId="18C20FB3" w14:textId="77777777" w:rsidR="00792060" w:rsidRPr="00F47A65" w:rsidRDefault="00792060" w:rsidP="00792060">
            <w:r w:rsidRPr="00F47A65">
              <w:t>ГОСТ IEC 60598-2-3</w:t>
            </w:r>
          </w:p>
          <w:p w14:paraId="67E0F89A" w14:textId="77777777" w:rsidR="00792060" w:rsidRPr="00F47A65" w:rsidRDefault="00792060" w:rsidP="00792060">
            <w:r w:rsidRPr="00F47A65">
              <w:t>ГОСТ IEC 60598-2-5</w:t>
            </w:r>
          </w:p>
          <w:p w14:paraId="3CAE1D16" w14:textId="77777777" w:rsidR="00792060" w:rsidRPr="00F47A65" w:rsidRDefault="00792060" w:rsidP="00792060">
            <w:r w:rsidRPr="00F47A65">
              <w:t>ГОСТ IEC 60598-2-6</w:t>
            </w:r>
          </w:p>
          <w:p w14:paraId="7E9EB978" w14:textId="77777777" w:rsidR="00792060" w:rsidRPr="00F47A65" w:rsidRDefault="00792060" w:rsidP="00792060">
            <w:r w:rsidRPr="00F47A65">
              <w:t>ГОСТ IEC 60598-2-9</w:t>
            </w:r>
          </w:p>
          <w:p w14:paraId="2A3E20B0" w14:textId="77777777" w:rsidR="00792060" w:rsidRPr="00F47A65" w:rsidRDefault="00792060" w:rsidP="00792060">
            <w:r w:rsidRPr="00F47A65">
              <w:t>ГОСТ IEC 60598-2-17</w:t>
            </w:r>
          </w:p>
          <w:p w14:paraId="2C78CF96" w14:textId="77777777" w:rsidR="00792060" w:rsidRPr="00F47A65" w:rsidRDefault="00792060" w:rsidP="00792060">
            <w:r w:rsidRPr="00F47A65">
              <w:t>ГОСТ IEC 60598-2-20</w:t>
            </w:r>
          </w:p>
          <w:p w14:paraId="31C08A8E" w14:textId="77777777" w:rsidR="00792060" w:rsidRPr="00F47A65" w:rsidRDefault="00792060" w:rsidP="00792060">
            <w:r w:rsidRPr="00F47A65">
              <w:t>ГОСТ IEC 60598-2-22</w:t>
            </w:r>
          </w:p>
          <w:p w14:paraId="429033FD" w14:textId="77777777" w:rsidR="00792060" w:rsidRPr="00F47A65" w:rsidRDefault="00792060" w:rsidP="00792060">
            <w:pPr>
              <w:rPr>
                <w:b/>
              </w:rPr>
            </w:pPr>
            <w:r w:rsidRPr="00F47A65">
              <w:rPr>
                <w:b/>
              </w:rPr>
              <w:t>ТР ТС 020/2011</w:t>
            </w:r>
          </w:p>
          <w:p w14:paraId="312758E9" w14:textId="77777777" w:rsidR="00792060" w:rsidRPr="00F47A65" w:rsidRDefault="00792060" w:rsidP="00792060">
            <w:r w:rsidRPr="00F47A65">
              <w:t>ГОСТ IEC 61547</w:t>
            </w:r>
          </w:p>
          <w:p w14:paraId="4D8AC0FB" w14:textId="77777777" w:rsidR="00792060" w:rsidRPr="00F47A65" w:rsidRDefault="00792060" w:rsidP="00792060">
            <w:r w:rsidRPr="00F47A65">
              <w:t>ГОСТ EN 50490</w:t>
            </w:r>
          </w:p>
          <w:p w14:paraId="5F1A2AF5" w14:textId="77777777" w:rsidR="00792060" w:rsidRPr="00F47A65" w:rsidRDefault="00792060" w:rsidP="00792060">
            <w:r w:rsidRPr="00F47A65">
              <w:t>ГОСТ CISPR 14-1</w:t>
            </w:r>
          </w:p>
          <w:p w14:paraId="09EEE7AD" w14:textId="77777777" w:rsidR="00792060" w:rsidRPr="00F47A65" w:rsidRDefault="00792060" w:rsidP="00792060">
            <w:r w:rsidRPr="00F47A65">
              <w:t>ГОСТ CISPR 14-2</w:t>
            </w:r>
          </w:p>
          <w:p w14:paraId="2D3A9631" w14:textId="77777777" w:rsidR="00792060" w:rsidRPr="00F47A65" w:rsidRDefault="00792060" w:rsidP="00792060">
            <w:r w:rsidRPr="00F47A65">
              <w:t>ГОСТ IEC 61547</w:t>
            </w:r>
          </w:p>
          <w:p w14:paraId="3BA08E13" w14:textId="77777777" w:rsidR="00792060" w:rsidRPr="00F47A65" w:rsidRDefault="00792060" w:rsidP="00792060">
            <w:r w:rsidRPr="00F47A65">
              <w:t>ГОСТ CISPR 15</w:t>
            </w:r>
          </w:p>
          <w:p w14:paraId="19773231" w14:textId="77777777" w:rsidR="00792060" w:rsidRPr="00F47A65" w:rsidRDefault="00792060" w:rsidP="00792060">
            <w:r w:rsidRPr="00F47A65">
              <w:t>ГОСТ IEC 61000-3-2</w:t>
            </w:r>
          </w:p>
          <w:p w14:paraId="0CCD39A0" w14:textId="77777777" w:rsidR="00792060" w:rsidRPr="00F47A65" w:rsidRDefault="00792060" w:rsidP="00792060">
            <w:r w:rsidRPr="00F47A65">
              <w:t>ГОСТ IEC 61000-3-3</w:t>
            </w:r>
          </w:p>
          <w:p w14:paraId="38286EF7" w14:textId="77777777" w:rsidR="00792060" w:rsidRPr="00F47A65" w:rsidRDefault="00792060" w:rsidP="00792060">
            <w:r w:rsidRPr="00F47A65">
              <w:t>ГОСТ EN 50491-5-1</w:t>
            </w:r>
          </w:p>
          <w:p w14:paraId="0235CA48" w14:textId="77777777" w:rsidR="00792060" w:rsidRPr="00F47A65" w:rsidRDefault="00792060" w:rsidP="00792060">
            <w:r w:rsidRPr="00F47A65">
              <w:t>ГОСТ EN 50491-5-2</w:t>
            </w:r>
          </w:p>
          <w:p w14:paraId="649DE9BF" w14:textId="77777777" w:rsidR="00792060" w:rsidRPr="00F47A65" w:rsidRDefault="00792060" w:rsidP="00792060">
            <w:r w:rsidRPr="00F47A65">
              <w:t>ГОСТ EN 50491-5-3</w:t>
            </w:r>
          </w:p>
          <w:p w14:paraId="191D2A12" w14:textId="77777777" w:rsidR="00792060" w:rsidRPr="00F47A65" w:rsidRDefault="00792060" w:rsidP="00792060">
            <w:r w:rsidRPr="00F47A65">
              <w:t>ГОСТ EN 301 489-1 V1.9.2</w:t>
            </w:r>
          </w:p>
          <w:p w14:paraId="0EE3AB51" w14:textId="77777777" w:rsidR="00792060" w:rsidRPr="00F47A65" w:rsidRDefault="00792060" w:rsidP="00792060">
            <w:r w:rsidRPr="00F47A65">
              <w:t>ГОСТ Р 52459.3</w:t>
            </w:r>
          </w:p>
          <w:p w14:paraId="4F2FED6F" w14:textId="77777777" w:rsidR="00792060" w:rsidRPr="00F47A65" w:rsidRDefault="00792060" w:rsidP="00792060">
            <w:r w:rsidRPr="00F47A65">
              <w:t>ГОСТ Р 52459.7</w:t>
            </w:r>
          </w:p>
          <w:p w14:paraId="7CB49F33" w14:textId="77777777" w:rsidR="00792060" w:rsidRPr="00F47A65" w:rsidRDefault="00792060" w:rsidP="00792060">
            <w:r w:rsidRPr="00F47A65">
              <w:t>ГОСТ ETSI EN 301 489-34</w:t>
            </w:r>
          </w:p>
          <w:p w14:paraId="384C6C9A" w14:textId="77777777" w:rsidR="00792060" w:rsidRPr="00F47A65" w:rsidRDefault="00792060" w:rsidP="00792060">
            <w:r w:rsidRPr="00F47A65">
              <w:t>ГОСТ Р 52459.17</w:t>
            </w:r>
          </w:p>
          <w:p w14:paraId="7F81B502" w14:textId="66EF1A32" w:rsidR="007571DB" w:rsidRPr="00F47A65" w:rsidRDefault="00792060" w:rsidP="00792060">
            <w:pPr>
              <w:rPr>
                <w:b/>
              </w:rPr>
            </w:pPr>
            <w:r w:rsidRPr="00F47A65">
              <w:rPr>
                <w:b/>
              </w:rPr>
              <w:t>ТР ЕАЭС 037/2016</w:t>
            </w:r>
          </w:p>
        </w:tc>
      </w:tr>
      <w:tr w:rsidR="007571DB" w:rsidRPr="00F47A65" w14:paraId="549CBA3D" w14:textId="77777777" w:rsidTr="004A2D6A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A321A" w14:textId="64AC5C09" w:rsidR="007571DB" w:rsidRPr="00F47A65" w:rsidRDefault="00792060" w:rsidP="00502687">
            <w:pPr>
              <w:spacing w:after="160" w:line="259" w:lineRule="auto"/>
            </w:pPr>
            <w:r w:rsidRPr="00F47A65">
              <w:lastRenderedPageBreak/>
              <w:t>1.11.3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74D97" w14:textId="77777777" w:rsidR="00792060" w:rsidRPr="00F47A65" w:rsidRDefault="00792060" w:rsidP="00792060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Турбины, работающие на водяном паре, и</w:t>
            </w:r>
          </w:p>
          <w:p w14:paraId="6BD88646" w14:textId="77777777" w:rsidR="00792060" w:rsidRPr="00F47A65" w:rsidRDefault="00792060" w:rsidP="00792060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прочие паровые турбины;</w:t>
            </w:r>
          </w:p>
          <w:p w14:paraId="6CA42543" w14:textId="77777777" w:rsidR="00792060" w:rsidRPr="00F47A65" w:rsidRDefault="00792060" w:rsidP="00792060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Турбины гидравлические и водяные</w:t>
            </w:r>
          </w:p>
          <w:p w14:paraId="703662AA" w14:textId="77777777" w:rsidR="00792060" w:rsidRPr="00F47A65" w:rsidRDefault="00792060" w:rsidP="00792060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колеса;</w:t>
            </w:r>
          </w:p>
          <w:p w14:paraId="7174002D" w14:textId="77777777" w:rsidR="00792060" w:rsidRPr="00F47A65" w:rsidRDefault="00792060" w:rsidP="00792060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Турбины газовые (кроме</w:t>
            </w:r>
          </w:p>
          <w:p w14:paraId="0A37B842" w14:textId="77777777" w:rsidR="00792060" w:rsidRPr="00F47A65" w:rsidRDefault="00792060" w:rsidP="00792060">
            <w:pPr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турбореактивных и турбовинтовых</w:t>
            </w:r>
          </w:p>
          <w:p w14:paraId="4930FFFD" w14:textId="16A483D6" w:rsidR="007571DB" w:rsidRPr="00F47A65" w:rsidRDefault="00792060" w:rsidP="00792060">
            <w:pPr>
              <w:rPr>
                <w:bCs/>
              </w:rPr>
            </w:pPr>
            <w:r w:rsidRPr="00F47A65">
              <w:rPr>
                <w:rFonts w:eastAsiaTheme="minorHAnsi"/>
                <w:bCs/>
                <w:lang w:eastAsia="en-US"/>
              </w:rPr>
              <w:t>двигателей)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A69F" w14:textId="77777777" w:rsidR="00792060" w:rsidRPr="00F47A65" w:rsidRDefault="00792060" w:rsidP="00792060">
            <w:r w:rsidRPr="00F47A65">
              <w:t>1с, 3с, 9с, (Для ТР ТС</w:t>
            </w:r>
          </w:p>
          <w:p w14:paraId="6672F8E7" w14:textId="77777777" w:rsidR="00792060" w:rsidRPr="00F47A65" w:rsidRDefault="00792060" w:rsidP="00792060">
            <w:r w:rsidRPr="00F47A65">
              <w:t>010/2011)</w:t>
            </w:r>
          </w:p>
          <w:p w14:paraId="165E5000" w14:textId="77777777" w:rsidR="00792060" w:rsidRPr="00F47A65" w:rsidRDefault="00792060" w:rsidP="00792060"/>
          <w:p w14:paraId="63C39945" w14:textId="77777777" w:rsidR="00792060" w:rsidRPr="00F47A65" w:rsidRDefault="00792060" w:rsidP="00792060">
            <w:r w:rsidRPr="00F47A65">
              <w:t>1с, 3с, 4с (Для ТР ТС</w:t>
            </w:r>
          </w:p>
          <w:p w14:paraId="61DBE6B9" w14:textId="77777777" w:rsidR="00792060" w:rsidRPr="00F47A65" w:rsidRDefault="00792060" w:rsidP="00792060">
            <w:r w:rsidRPr="00F47A65">
              <w:t>004/2011, 020/2011)</w:t>
            </w:r>
          </w:p>
          <w:p w14:paraId="77D96001" w14:textId="7B690B03" w:rsidR="007571DB" w:rsidRPr="00F47A65" w:rsidRDefault="007571DB" w:rsidP="00792060">
            <w:pPr>
              <w:rPr>
                <w:lang w:val="kk-KZ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0BAA9" w14:textId="48A75890" w:rsidR="00792060" w:rsidRPr="00F47A65" w:rsidRDefault="00792060" w:rsidP="00792060">
            <w:pPr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840610</w:t>
            </w:r>
          </w:p>
          <w:p w14:paraId="7425A980" w14:textId="46B5CDA0" w:rsidR="00792060" w:rsidRPr="00F47A65" w:rsidRDefault="00792060" w:rsidP="00792060">
            <w:pPr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8406100000</w:t>
            </w:r>
          </w:p>
          <w:p w14:paraId="63E497F9" w14:textId="479E4DF0" w:rsidR="00792060" w:rsidRPr="00F47A65" w:rsidRDefault="00792060" w:rsidP="00792060">
            <w:pPr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850680</w:t>
            </w:r>
          </w:p>
          <w:p w14:paraId="0EB3339A" w14:textId="0BCF5697" w:rsidR="00792060" w:rsidRPr="00F47A65" w:rsidRDefault="00792060" w:rsidP="00792060">
            <w:pPr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8506</w:t>
            </w:r>
          </w:p>
          <w:p w14:paraId="53A70AB1" w14:textId="77777777" w:rsidR="00792060" w:rsidRPr="00F47A65" w:rsidRDefault="00792060" w:rsidP="00792060">
            <w:pPr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8506800500</w:t>
            </w:r>
          </w:p>
          <w:p w14:paraId="4A51FCF8" w14:textId="77777777" w:rsidR="00792060" w:rsidRPr="00F47A65" w:rsidRDefault="00792060" w:rsidP="00792060">
            <w:pPr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8506808000</w:t>
            </w:r>
          </w:p>
          <w:p w14:paraId="466299AC" w14:textId="1F20CFB9" w:rsidR="00792060" w:rsidRPr="00F47A65" w:rsidRDefault="00792060" w:rsidP="00792060">
            <w:pPr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841010</w:t>
            </w:r>
          </w:p>
          <w:p w14:paraId="4FAE44AF" w14:textId="77777777" w:rsidR="00792060" w:rsidRPr="00F47A65" w:rsidRDefault="00792060" w:rsidP="00792060">
            <w:pPr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8410110000</w:t>
            </w:r>
          </w:p>
          <w:p w14:paraId="6B8DC84F" w14:textId="77777777" w:rsidR="00792060" w:rsidRPr="00F47A65" w:rsidRDefault="00792060" w:rsidP="00792060">
            <w:pPr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8410120000</w:t>
            </w:r>
          </w:p>
          <w:p w14:paraId="394A7DA1" w14:textId="77777777" w:rsidR="00792060" w:rsidRPr="00F47A65" w:rsidRDefault="00792060" w:rsidP="00792060">
            <w:pPr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8410130000</w:t>
            </w:r>
          </w:p>
          <w:p w14:paraId="79C257EF" w14:textId="16DAC710" w:rsidR="00792060" w:rsidRPr="00F47A65" w:rsidRDefault="00792060" w:rsidP="00792060">
            <w:pPr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841180</w:t>
            </w:r>
          </w:p>
          <w:p w14:paraId="07633B60" w14:textId="04E98C2C" w:rsidR="00792060" w:rsidRPr="00F47A65" w:rsidRDefault="00792060" w:rsidP="00792060">
            <w:pPr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8411</w:t>
            </w:r>
          </w:p>
          <w:p w14:paraId="2FB472D9" w14:textId="77777777" w:rsidR="00792060" w:rsidRPr="00F47A65" w:rsidRDefault="00792060" w:rsidP="00792060">
            <w:pPr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8411810001</w:t>
            </w:r>
          </w:p>
          <w:p w14:paraId="38A6AE99" w14:textId="77777777" w:rsidR="00792060" w:rsidRPr="00F47A65" w:rsidRDefault="00792060" w:rsidP="00792060">
            <w:pPr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8411810002</w:t>
            </w:r>
          </w:p>
          <w:p w14:paraId="6D84ED29" w14:textId="77777777" w:rsidR="00792060" w:rsidRPr="00F47A65" w:rsidRDefault="00792060" w:rsidP="00792060">
            <w:pPr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8411810003</w:t>
            </w:r>
          </w:p>
          <w:p w14:paraId="1F8B25F9" w14:textId="77777777" w:rsidR="00792060" w:rsidRPr="00F47A65" w:rsidRDefault="00792060" w:rsidP="00792060">
            <w:pPr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8411810008</w:t>
            </w:r>
          </w:p>
          <w:p w14:paraId="383C8079" w14:textId="77777777" w:rsidR="00792060" w:rsidRPr="00F47A65" w:rsidRDefault="00792060" w:rsidP="00792060">
            <w:pPr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8411822001</w:t>
            </w:r>
          </w:p>
          <w:p w14:paraId="04197295" w14:textId="77777777" w:rsidR="00792060" w:rsidRPr="00F47A65" w:rsidRDefault="00792060" w:rsidP="00792060">
            <w:pPr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8411822008</w:t>
            </w:r>
          </w:p>
          <w:p w14:paraId="5F4D82B0" w14:textId="77777777" w:rsidR="00792060" w:rsidRPr="00F47A65" w:rsidRDefault="00792060" w:rsidP="00792060">
            <w:pPr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8411826001</w:t>
            </w:r>
          </w:p>
          <w:p w14:paraId="3B9B7B7F" w14:textId="77777777" w:rsidR="00792060" w:rsidRPr="00F47A65" w:rsidRDefault="00792060" w:rsidP="00792060">
            <w:pPr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8411826008</w:t>
            </w:r>
          </w:p>
          <w:p w14:paraId="56DD7DA5" w14:textId="77777777" w:rsidR="00792060" w:rsidRPr="00F47A65" w:rsidRDefault="00792060" w:rsidP="00792060">
            <w:pPr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  <w:r w:rsidRPr="00F47A65">
              <w:rPr>
                <w:rFonts w:eastAsiaTheme="minorHAnsi"/>
                <w:bCs/>
                <w:lang w:eastAsia="en-US"/>
              </w:rPr>
              <w:t>8411828001</w:t>
            </w:r>
          </w:p>
          <w:p w14:paraId="6944F10F" w14:textId="0A29F9DD" w:rsidR="007571DB" w:rsidRPr="00F47A65" w:rsidRDefault="00792060" w:rsidP="00792060">
            <w:pPr>
              <w:ind w:right="-143"/>
            </w:pPr>
            <w:r w:rsidRPr="00F47A65">
              <w:rPr>
                <w:rFonts w:eastAsiaTheme="minorHAnsi"/>
                <w:bCs/>
                <w:lang w:eastAsia="en-US"/>
              </w:rPr>
              <w:t>8411828009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0BF78" w14:textId="56C13410" w:rsidR="007571DB" w:rsidRPr="00F47A65" w:rsidRDefault="00792060" w:rsidP="00502687">
            <w:r w:rsidRPr="00F47A65">
              <w:rPr>
                <w:bCs/>
                <w:lang w:eastAsia="en-US"/>
              </w:rPr>
              <w:t>ТР ТС 020/2011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40096" w14:textId="77777777" w:rsidR="00792060" w:rsidRPr="00F47A65" w:rsidRDefault="00792060" w:rsidP="00792060">
            <w:pPr>
              <w:rPr>
                <w:b/>
              </w:rPr>
            </w:pPr>
            <w:r w:rsidRPr="00F47A65">
              <w:rPr>
                <w:b/>
              </w:rPr>
              <w:t>ТР ТС 020/2011</w:t>
            </w:r>
          </w:p>
          <w:p w14:paraId="61174498" w14:textId="77777777" w:rsidR="00792060" w:rsidRPr="00F47A65" w:rsidRDefault="00792060" w:rsidP="00792060">
            <w:r w:rsidRPr="00F47A65">
              <w:t>ГОСТ 30804.6.1</w:t>
            </w:r>
          </w:p>
          <w:p w14:paraId="54AF6DB5" w14:textId="77777777" w:rsidR="00792060" w:rsidRPr="00F47A65" w:rsidRDefault="00792060" w:rsidP="00792060">
            <w:r w:rsidRPr="00F47A65">
              <w:t>ГОСТ 30804.6.2</w:t>
            </w:r>
          </w:p>
          <w:p w14:paraId="6910A792" w14:textId="77777777" w:rsidR="00792060" w:rsidRPr="00F47A65" w:rsidRDefault="00792060" w:rsidP="00792060">
            <w:r w:rsidRPr="00F47A65">
              <w:t>ГОСТ IEC 61000-6-3</w:t>
            </w:r>
          </w:p>
          <w:p w14:paraId="3EF97EAE" w14:textId="77777777" w:rsidR="00792060" w:rsidRPr="00F47A65" w:rsidRDefault="00792060" w:rsidP="00792060">
            <w:r w:rsidRPr="00F47A65">
              <w:t>ГОСТ IEC 61000-6-4</w:t>
            </w:r>
          </w:p>
          <w:p w14:paraId="047DAF9B" w14:textId="77777777" w:rsidR="00792060" w:rsidRPr="00F47A65" w:rsidRDefault="00792060" w:rsidP="00792060">
            <w:r w:rsidRPr="00F47A65">
              <w:t>СТБ IEC 61000-6-4</w:t>
            </w:r>
          </w:p>
          <w:p w14:paraId="64C69157" w14:textId="77777777" w:rsidR="00792060" w:rsidRPr="00F47A65" w:rsidRDefault="00792060" w:rsidP="00792060">
            <w:r w:rsidRPr="00F47A65">
              <w:t>ГОСТ IEC 61000-2-4</w:t>
            </w:r>
          </w:p>
          <w:p w14:paraId="30C2B41D" w14:textId="77777777" w:rsidR="00792060" w:rsidRPr="00F47A65" w:rsidRDefault="00792060" w:rsidP="00792060">
            <w:r w:rsidRPr="00F47A65">
              <w:t>ГОСТ Р 51317.2.5</w:t>
            </w:r>
          </w:p>
          <w:p w14:paraId="38847987" w14:textId="77777777" w:rsidR="00792060" w:rsidRPr="00F47A65" w:rsidRDefault="00792060" w:rsidP="00792060">
            <w:r w:rsidRPr="00F47A65">
              <w:t>СТБ МЭК 61000-3-2</w:t>
            </w:r>
          </w:p>
          <w:p w14:paraId="4D370456" w14:textId="77777777" w:rsidR="00792060" w:rsidRPr="00F47A65" w:rsidRDefault="00792060" w:rsidP="00792060">
            <w:r w:rsidRPr="00F47A65">
              <w:t>СТБ МЭК 61000-3-3</w:t>
            </w:r>
          </w:p>
          <w:p w14:paraId="52AE3E58" w14:textId="77777777" w:rsidR="00792060" w:rsidRPr="00F47A65" w:rsidRDefault="00792060" w:rsidP="00792060">
            <w:r w:rsidRPr="00F47A65">
              <w:t>ГОСТ Р 51317.3.4</w:t>
            </w:r>
          </w:p>
          <w:p w14:paraId="019A8D6A" w14:textId="77777777" w:rsidR="00792060" w:rsidRPr="00F47A65" w:rsidRDefault="00792060" w:rsidP="00792060">
            <w:r w:rsidRPr="00F47A65">
              <w:t>ГОСТ 30804.3.11</w:t>
            </w:r>
          </w:p>
          <w:p w14:paraId="212FCE03" w14:textId="77777777" w:rsidR="00792060" w:rsidRPr="00F47A65" w:rsidRDefault="00792060" w:rsidP="00792060">
            <w:r w:rsidRPr="00F47A65">
              <w:t>ГОСТ IEC 61000-3-12</w:t>
            </w:r>
          </w:p>
          <w:p w14:paraId="41FF0CE7" w14:textId="77777777" w:rsidR="00792060" w:rsidRPr="00F47A65" w:rsidRDefault="00792060" w:rsidP="00792060">
            <w:r w:rsidRPr="00F47A65">
              <w:t>ГОСТ IEC 61000-3-2</w:t>
            </w:r>
          </w:p>
          <w:p w14:paraId="0D1E0B1B" w14:textId="709EC7A7" w:rsidR="007571DB" w:rsidRPr="00F47A65" w:rsidRDefault="00792060" w:rsidP="00792060">
            <w:r w:rsidRPr="00F47A65">
              <w:t>ГОСТ IEC 61000-3-3</w:t>
            </w:r>
          </w:p>
        </w:tc>
      </w:tr>
      <w:tr w:rsidR="007571DB" w:rsidRPr="00F47A65" w14:paraId="2D284ED8" w14:textId="77777777" w:rsidTr="004A2D6A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18F2D" w14:textId="5DE08A45" w:rsidR="007571DB" w:rsidRPr="00F47A65" w:rsidRDefault="00792060" w:rsidP="00502687">
            <w:pPr>
              <w:spacing w:after="160" w:line="259" w:lineRule="auto"/>
            </w:pPr>
            <w:r w:rsidRPr="00F47A65">
              <w:t>1.11.4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12A1C" w14:textId="77777777" w:rsidR="00792060" w:rsidRPr="00F47A65" w:rsidRDefault="00792060" w:rsidP="00792060">
            <w:pPr>
              <w:rPr>
                <w:bCs/>
              </w:rPr>
            </w:pPr>
            <w:r w:rsidRPr="00F47A65">
              <w:rPr>
                <w:bCs/>
              </w:rPr>
              <w:t>Установки электрогенераторные</w:t>
            </w:r>
          </w:p>
          <w:p w14:paraId="1FFE8319" w14:textId="42997413" w:rsidR="007571DB" w:rsidRPr="00F47A65" w:rsidRDefault="00792060" w:rsidP="00792060">
            <w:pPr>
              <w:rPr>
                <w:bCs/>
              </w:rPr>
            </w:pPr>
            <w:r w:rsidRPr="00F47A65">
              <w:rPr>
                <w:bCs/>
              </w:rPr>
              <w:t>ветроэнергетические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69990" w14:textId="77777777" w:rsidR="00792060" w:rsidRPr="00F47A65" w:rsidRDefault="00792060" w:rsidP="00792060">
            <w:r w:rsidRPr="00F47A65">
              <w:t>1с, 3с, 4с</w:t>
            </w:r>
          </w:p>
          <w:p w14:paraId="5AAE12E3" w14:textId="77777777" w:rsidR="00792060" w:rsidRPr="00F47A65" w:rsidRDefault="00792060" w:rsidP="00792060">
            <w:r w:rsidRPr="00F47A65">
              <w:t>Сертификация</w:t>
            </w:r>
          </w:p>
          <w:p w14:paraId="01F81015" w14:textId="3FB41DB5" w:rsidR="007571DB" w:rsidRPr="00F47A65" w:rsidRDefault="007571DB" w:rsidP="00792060">
            <w:pPr>
              <w:rPr>
                <w:lang w:val="kk-KZ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B82AB" w14:textId="62137525" w:rsidR="00792060" w:rsidRPr="00F47A65" w:rsidRDefault="00792060" w:rsidP="00792060">
            <w:pPr>
              <w:autoSpaceDE w:val="0"/>
              <w:autoSpaceDN w:val="0"/>
              <w:adjustRightInd w:val="0"/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850231</w:t>
            </w:r>
          </w:p>
          <w:p w14:paraId="2788366A" w14:textId="6DF87EAA" w:rsidR="007571DB" w:rsidRPr="00F47A65" w:rsidRDefault="00792060" w:rsidP="00792060">
            <w:pPr>
              <w:autoSpaceDE w:val="0"/>
              <w:autoSpaceDN w:val="0"/>
              <w:adjustRightInd w:val="0"/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8502310000</w:t>
            </w:r>
          </w:p>
          <w:p w14:paraId="248D995F" w14:textId="2F9C4DFC" w:rsidR="00792060" w:rsidRPr="00F47A65" w:rsidRDefault="00792060" w:rsidP="00792060">
            <w:pPr>
              <w:autoSpaceDE w:val="0"/>
              <w:autoSpaceDN w:val="0"/>
              <w:adjustRightInd w:val="0"/>
            </w:pPr>
            <w:r w:rsidRPr="00F47A65">
              <w:rPr>
                <w:bCs/>
                <w:lang w:eastAsia="en-US"/>
              </w:rPr>
              <w:t>8502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7721B" w14:textId="77777777" w:rsidR="00792060" w:rsidRPr="00F47A65" w:rsidRDefault="00792060" w:rsidP="00792060">
            <w:pPr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ТР ТС 004/2011</w:t>
            </w:r>
          </w:p>
          <w:p w14:paraId="67419DA4" w14:textId="18B1623C" w:rsidR="007571DB" w:rsidRPr="00F47A65" w:rsidRDefault="00792060" w:rsidP="00792060">
            <w:r w:rsidRPr="00F47A65">
              <w:rPr>
                <w:bCs/>
                <w:lang w:eastAsia="en-US"/>
              </w:rPr>
              <w:t>ТР ТС 020/2011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3B509" w14:textId="77777777" w:rsidR="00792060" w:rsidRPr="00F47A65" w:rsidRDefault="00792060" w:rsidP="00792060">
            <w:pPr>
              <w:rPr>
                <w:b/>
                <w:bCs/>
                <w:spacing w:val="-1"/>
                <w:lang w:eastAsia="en-US"/>
              </w:rPr>
            </w:pPr>
            <w:r w:rsidRPr="00F47A65">
              <w:rPr>
                <w:b/>
                <w:bCs/>
                <w:spacing w:val="-1"/>
                <w:lang w:eastAsia="en-US"/>
              </w:rPr>
              <w:t>ТР ТС 004/2011</w:t>
            </w:r>
          </w:p>
          <w:p w14:paraId="31E4FD2D" w14:textId="77777777" w:rsidR="00792060" w:rsidRPr="00F47A65" w:rsidRDefault="00792060" w:rsidP="00792060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МЭК 60204-1</w:t>
            </w:r>
          </w:p>
          <w:p w14:paraId="38D17832" w14:textId="77777777" w:rsidR="00792060" w:rsidRPr="00F47A65" w:rsidRDefault="00792060" w:rsidP="00792060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12.2.007.0</w:t>
            </w:r>
          </w:p>
          <w:p w14:paraId="56FCEFA1" w14:textId="77777777" w:rsidR="00792060" w:rsidRPr="00F47A65" w:rsidRDefault="00792060" w:rsidP="00792060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60335-1</w:t>
            </w:r>
          </w:p>
          <w:p w14:paraId="4081C8AF" w14:textId="77777777" w:rsidR="00792060" w:rsidRPr="00F47A65" w:rsidRDefault="00792060" w:rsidP="00792060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EN 62233</w:t>
            </w:r>
          </w:p>
          <w:p w14:paraId="4DFCA935" w14:textId="77777777" w:rsidR="00792060" w:rsidRPr="00F47A65" w:rsidRDefault="00792060" w:rsidP="00792060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62311</w:t>
            </w:r>
          </w:p>
          <w:p w14:paraId="70F4229A" w14:textId="77777777" w:rsidR="00792060" w:rsidRPr="00F47A65" w:rsidRDefault="00792060" w:rsidP="00792060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62479</w:t>
            </w:r>
          </w:p>
          <w:p w14:paraId="60E071AB" w14:textId="77777777" w:rsidR="00792060" w:rsidRPr="00F47A65" w:rsidRDefault="00792060" w:rsidP="00792060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ТР ТС 020/2011</w:t>
            </w:r>
          </w:p>
          <w:p w14:paraId="1D75938D" w14:textId="77777777" w:rsidR="00792060" w:rsidRPr="00F47A65" w:rsidRDefault="00792060" w:rsidP="00792060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32144</w:t>
            </w:r>
          </w:p>
          <w:p w14:paraId="42AA4750" w14:textId="77777777" w:rsidR="00792060" w:rsidRPr="00F47A65" w:rsidRDefault="00792060" w:rsidP="00792060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30804.6.1</w:t>
            </w:r>
          </w:p>
          <w:p w14:paraId="197E9FA8" w14:textId="77777777" w:rsidR="00792060" w:rsidRPr="00F47A65" w:rsidRDefault="00792060" w:rsidP="00792060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30804.6.2</w:t>
            </w:r>
          </w:p>
          <w:p w14:paraId="29BFB079" w14:textId="77777777" w:rsidR="00792060" w:rsidRPr="00F47A65" w:rsidRDefault="00792060" w:rsidP="00792060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61000-6-3</w:t>
            </w:r>
          </w:p>
          <w:p w14:paraId="39E1CD87" w14:textId="77777777" w:rsidR="00792060" w:rsidRPr="00F47A65" w:rsidRDefault="00792060" w:rsidP="00792060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lastRenderedPageBreak/>
              <w:t>ГОСТ IEC 61000-6-4</w:t>
            </w:r>
          </w:p>
          <w:p w14:paraId="75613037" w14:textId="77777777" w:rsidR="007571DB" w:rsidRPr="00F47A65" w:rsidRDefault="00792060" w:rsidP="00792060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61000-6-5</w:t>
            </w:r>
          </w:p>
          <w:p w14:paraId="5BB89DE8" w14:textId="77777777" w:rsidR="00792060" w:rsidRPr="00F47A65" w:rsidRDefault="00792060" w:rsidP="00792060">
            <w:r w:rsidRPr="00F47A65">
              <w:t>ГОСТ CISPR 14-1</w:t>
            </w:r>
          </w:p>
          <w:p w14:paraId="03E113E6" w14:textId="77777777" w:rsidR="00792060" w:rsidRPr="00F47A65" w:rsidRDefault="00792060" w:rsidP="00792060">
            <w:r w:rsidRPr="00F47A65">
              <w:t>ГОСТ CISPR 14-2</w:t>
            </w:r>
          </w:p>
          <w:p w14:paraId="6CC51E8B" w14:textId="77777777" w:rsidR="00792060" w:rsidRPr="00F47A65" w:rsidRDefault="00792060" w:rsidP="00792060">
            <w:r w:rsidRPr="00F47A65">
              <w:t>ГОСТ IEC 61000-3-2</w:t>
            </w:r>
          </w:p>
          <w:p w14:paraId="5B497C09" w14:textId="6131AFF9" w:rsidR="00792060" w:rsidRPr="00F47A65" w:rsidRDefault="00792060" w:rsidP="00792060">
            <w:r w:rsidRPr="00F47A65">
              <w:t>ГОСТ IEC 61000-3-3</w:t>
            </w:r>
          </w:p>
        </w:tc>
      </w:tr>
      <w:tr w:rsidR="007571DB" w:rsidRPr="00F47A65" w14:paraId="096E9F57" w14:textId="77777777" w:rsidTr="004A2D6A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0D97B" w14:textId="3C32D996" w:rsidR="007571DB" w:rsidRPr="00F47A65" w:rsidRDefault="00792060" w:rsidP="00502687">
            <w:pPr>
              <w:spacing w:after="160" w:line="259" w:lineRule="auto"/>
            </w:pPr>
            <w:r w:rsidRPr="00F47A65">
              <w:lastRenderedPageBreak/>
              <w:t>1.11.5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EAF8D" w14:textId="77777777" w:rsidR="00792060" w:rsidRPr="00F47A65" w:rsidRDefault="00792060" w:rsidP="00792060">
            <w:pPr>
              <w:rPr>
                <w:bCs/>
              </w:rPr>
            </w:pPr>
            <w:r w:rsidRPr="00F47A65">
              <w:rPr>
                <w:bCs/>
              </w:rPr>
              <w:t>Насосы, смазочные, насосы для</w:t>
            </w:r>
          </w:p>
          <w:p w14:paraId="76619F98" w14:textId="77777777" w:rsidR="00792060" w:rsidRPr="00F47A65" w:rsidRDefault="00792060" w:rsidP="00792060">
            <w:pPr>
              <w:rPr>
                <w:bCs/>
              </w:rPr>
            </w:pPr>
            <w:r w:rsidRPr="00F47A65">
              <w:rPr>
                <w:bCs/>
              </w:rPr>
              <w:t>охлаждающей жидкости, бетононасосы</w:t>
            </w:r>
          </w:p>
          <w:p w14:paraId="1A346F3A" w14:textId="77777777" w:rsidR="00792060" w:rsidRPr="00F47A65" w:rsidRDefault="00792060" w:rsidP="00792060">
            <w:pPr>
              <w:rPr>
                <w:bCs/>
              </w:rPr>
            </w:pPr>
            <w:r w:rsidRPr="00F47A65">
              <w:rPr>
                <w:bCs/>
              </w:rPr>
              <w:t>Насосы для горюче-смазочных</w:t>
            </w:r>
          </w:p>
          <w:p w14:paraId="689BB1D9" w14:textId="77777777" w:rsidR="00792060" w:rsidRPr="00F47A65" w:rsidRDefault="00792060" w:rsidP="00792060">
            <w:pPr>
              <w:rPr>
                <w:bCs/>
              </w:rPr>
            </w:pPr>
            <w:r w:rsidRPr="00F47A65">
              <w:rPr>
                <w:bCs/>
              </w:rPr>
              <w:t>материалов, используемые на</w:t>
            </w:r>
          </w:p>
          <w:p w14:paraId="3802D15C" w14:textId="77777777" w:rsidR="00792060" w:rsidRPr="00F47A65" w:rsidRDefault="00792060" w:rsidP="00792060">
            <w:pPr>
              <w:rPr>
                <w:bCs/>
              </w:rPr>
            </w:pPr>
            <w:r w:rsidRPr="00F47A65">
              <w:rPr>
                <w:bCs/>
              </w:rPr>
              <w:t>заправочных станциях и в гаражах</w:t>
            </w:r>
          </w:p>
          <w:p w14:paraId="5F26961B" w14:textId="77777777" w:rsidR="00792060" w:rsidRPr="00F47A65" w:rsidRDefault="00792060" w:rsidP="00792060">
            <w:pPr>
              <w:rPr>
                <w:bCs/>
              </w:rPr>
            </w:pPr>
            <w:r w:rsidRPr="00F47A65">
              <w:rPr>
                <w:bCs/>
              </w:rPr>
              <w:t>Насосы для жидкостей, имеющие</w:t>
            </w:r>
          </w:p>
          <w:p w14:paraId="665961EC" w14:textId="77777777" w:rsidR="00792060" w:rsidRPr="00F47A65" w:rsidRDefault="00792060" w:rsidP="00792060">
            <w:pPr>
              <w:rPr>
                <w:bCs/>
              </w:rPr>
            </w:pPr>
            <w:r w:rsidRPr="00F47A65">
              <w:rPr>
                <w:bCs/>
              </w:rPr>
              <w:t>расходомеры или предусматривающие</w:t>
            </w:r>
          </w:p>
          <w:p w14:paraId="0E0E8BF4" w14:textId="77777777" w:rsidR="00792060" w:rsidRPr="00F47A65" w:rsidRDefault="00792060" w:rsidP="00792060">
            <w:pPr>
              <w:rPr>
                <w:bCs/>
              </w:rPr>
            </w:pPr>
            <w:r w:rsidRPr="00F47A65">
              <w:rPr>
                <w:bCs/>
              </w:rPr>
              <w:t>их установку</w:t>
            </w:r>
          </w:p>
          <w:p w14:paraId="5F1BD4B9" w14:textId="77777777" w:rsidR="00792060" w:rsidRPr="00F47A65" w:rsidRDefault="00792060" w:rsidP="00792060">
            <w:pPr>
              <w:rPr>
                <w:bCs/>
              </w:rPr>
            </w:pPr>
            <w:r w:rsidRPr="00F47A65">
              <w:rPr>
                <w:bCs/>
              </w:rPr>
              <w:t>Насосы для жидкостей;</w:t>
            </w:r>
          </w:p>
          <w:p w14:paraId="49BCA92E" w14:textId="77777777" w:rsidR="00792060" w:rsidRPr="00F47A65" w:rsidRDefault="00792060" w:rsidP="00792060">
            <w:pPr>
              <w:rPr>
                <w:bCs/>
              </w:rPr>
            </w:pPr>
            <w:r w:rsidRPr="00F47A65">
              <w:rPr>
                <w:bCs/>
              </w:rPr>
              <w:t>Насосы для топлива, горюче-смазочных</w:t>
            </w:r>
          </w:p>
          <w:p w14:paraId="65B319BB" w14:textId="77777777" w:rsidR="00792060" w:rsidRPr="00F47A65" w:rsidRDefault="00792060" w:rsidP="00792060">
            <w:pPr>
              <w:rPr>
                <w:bCs/>
              </w:rPr>
            </w:pPr>
            <w:r w:rsidRPr="00F47A65">
              <w:rPr>
                <w:bCs/>
              </w:rPr>
              <w:t>материалов или для охлаждающей</w:t>
            </w:r>
          </w:p>
          <w:p w14:paraId="22EF1AD7" w14:textId="77777777" w:rsidR="00792060" w:rsidRPr="00F47A65" w:rsidRDefault="00792060" w:rsidP="00792060">
            <w:pPr>
              <w:rPr>
                <w:bCs/>
              </w:rPr>
            </w:pPr>
            <w:r w:rsidRPr="00F47A65">
              <w:rPr>
                <w:bCs/>
              </w:rPr>
              <w:t>жидкости для двигателей внутреннего</w:t>
            </w:r>
          </w:p>
          <w:p w14:paraId="49E55FE7" w14:textId="77777777" w:rsidR="00792060" w:rsidRPr="00F47A65" w:rsidRDefault="00792060" w:rsidP="00792060">
            <w:pPr>
              <w:rPr>
                <w:bCs/>
              </w:rPr>
            </w:pPr>
            <w:r w:rsidRPr="00F47A65">
              <w:rPr>
                <w:bCs/>
              </w:rPr>
              <w:t>сгорания</w:t>
            </w:r>
          </w:p>
          <w:p w14:paraId="7F9D0ACA" w14:textId="77777777" w:rsidR="00792060" w:rsidRPr="00F47A65" w:rsidRDefault="00792060" w:rsidP="00792060">
            <w:pPr>
              <w:rPr>
                <w:bCs/>
              </w:rPr>
            </w:pPr>
            <w:r w:rsidRPr="00F47A65">
              <w:rPr>
                <w:bCs/>
              </w:rPr>
              <w:t>Бетононасосы</w:t>
            </w:r>
          </w:p>
          <w:p w14:paraId="46B3DA79" w14:textId="77777777" w:rsidR="00792060" w:rsidRPr="00F47A65" w:rsidRDefault="00792060" w:rsidP="00792060">
            <w:pPr>
              <w:rPr>
                <w:bCs/>
              </w:rPr>
            </w:pPr>
            <w:r w:rsidRPr="00F47A65">
              <w:rPr>
                <w:bCs/>
              </w:rPr>
              <w:t>Насосы для перекачки жидкостей</w:t>
            </w:r>
          </w:p>
          <w:p w14:paraId="7CD12DCB" w14:textId="77777777" w:rsidR="00792060" w:rsidRPr="00F47A65" w:rsidRDefault="00792060" w:rsidP="00792060">
            <w:pPr>
              <w:rPr>
                <w:bCs/>
              </w:rPr>
            </w:pPr>
            <w:r w:rsidRPr="00F47A65">
              <w:rPr>
                <w:bCs/>
              </w:rPr>
              <w:t>объемные возвратно-поступательные,</w:t>
            </w:r>
          </w:p>
          <w:p w14:paraId="7FD6BCC7" w14:textId="77777777" w:rsidR="00792060" w:rsidRPr="00F47A65" w:rsidRDefault="00792060" w:rsidP="00792060">
            <w:pPr>
              <w:rPr>
                <w:bCs/>
              </w:rPr>
            </w:pPr>
            <w:r w:rsidRPr="00F47A65">
              <w:rPr>
                <w:bCs/>
              </w:rPr>
              <w:t>прочие</w:t>
            </w:r>
          </w:p>
          <w:p w14:paraId="6C151E31" w14:textId="77777777" w:rsidR="00792060" w:rsidRPr="00F47A65" w:rsidRDefault="00792060" w:rsidP="00792060">
            <w:pPr>
              <w:rPr>
                <w:bCs/>
              </w:rPr>
            </w:pPr>
            <w:r w:rsidRPr="00F47A65">
              <w:rPr>
                <w:bCs/>
              </w:rPr>
              <w:t>Насосы для перекачки жидкостей</w:t>
            </w:r>
          </w:p>
          <w:p w14:paraId="01344068" w14:textId="77777777" w:rsidR="00792060" w:rsidRPr="00F47A65" w:rsidRDefault="00792060" w:rsidP="00792060">
            <w:pPr>
              <w:rPr>
                <w:bCs/>
              </w:rPr>
            </w:pPr>
            <w:r w:rsidRPr="00F47A65">
              <w:rPr>
                <w:bCs/>
              </w:rPr>
              <w:t>В т.ч. подъемники жидкостей</w:t>
            </w:r>
          </w:p>
          <w:p w14:paraId="4C9779F9" w14:textId="77777777" w:rsidR="00792060" w:rsidRPr="00F47A65" w:rsidRDefault="00792060" w:rsidP="00792060">
            <w:pPr>
              <w:rPr>
                <w:bCs/>
              </w:rPr>
            </w:pPr>
            <w:r w:rsidRPr="00F47A65">
              <w:rPr>
                <w:bCs/>
              </w:rPr>
              <w:t>Насосы воздушные или вакуумные;</w:t>
            </w:r>
          </w:p>
          <w:p w14:paraId="6A2F1508" w14:textId="77777777" w:rsidR="00792060" w:rsidRPr="00F47A65" w:rsidRDefault="00792060" w:rsidP="00792060">
            <w:pPr>
              <w:rPr>
                <w:bCs/>
              </w:rPr>
            </w:pPr>
            <w:r w:rsidRPr="00F47A65">
              <w:rPr>
                <w:bCs/>
              </w:rPr>
              <w:t>воздушные или прочие газовые</w:t>
            </w:r>
          </w:p>
          <w:p w14:paraId="2B46B577" w14:textId="77777777" w:rsidR="00792060" w:rsidRPr="00F47A65" w:rsidRDefault="00792060" w:rsidP="00792060">
            <w:pPr>
              <w:rPr>
                <w:bCs/>
              </w:rPr>
            </w:pPr>
            <w:r w:rsidRPr="00F47A65">
              <w:rPr>
                <w:bCs/>
              </w:rPr>
              <w:t>компрессоры</w:t>
            </w:r>
          </w:p>
          <w:p w14:paraId="4CD44156" w14:textId="52AC5CBD" w:rsidR="007571DB" w:rsidRPr="00F47A65" w:rsidRDefault="00792060" w:rsidP="00792060">
            <w:pPr>
              <w:rPr>
                <w:bCs/>
              </w:rPr>
            </w:pPr>
            <w:r w:rsidRPr="00F47A65">
              <w:rPr>
                <w:bCs/>
              </w:rPr>
              <w:lastRenderedPageBreak/>
              <w:t>Насосы вакуумные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043BF" w14:textId="19D85EB9" w:rsidR="00792060" w:rsidRPr="00F47A65" w:rsidRDefault="00792060" w:rsidP="00792060">
            <w:r w:rsidRPr="00F47A65">
              <w:lastRenderedPageBreak/>
              <w:t>1с, 3с, 4с (для  ТР ТС 0</w:t>
            </w:r>
            <w:r w:rsidR="00B0415C" w:rsidRPr="00F47A65">
              <w:t>04/2011, 020/2011)</w:t>
            </w:r>
          </w:p>
          <w:p w14:paraId="7153E487" w14:textId="77777777" w:rsidR="00792060" w:rsidRPr="00F47A65" w:rsidRDefault="00792060" w:rsidP="00792060">
            <w:r w:rsidRPr="00F47A65">
              <w:t>Сертификация</w:t>
            </w:r>
          </w:p>
          <w:p w14:paraId="24D859B0" w14:textId="77777777" w:rsidR="00792060" w:rsidRPr="00F47A65" w:rsidRDefault="00792060" w:rsidP="00792060"/>
          <w:p w14:paraId="3A730FD8" w14:textId="77777777" w:rsidR="00792060" w:rsidRPr="00F47A65" w:rsidRDefault="00792060" w:rsidP="00792060">
            <w:r w:rsidRPr="00F47A65">
              <w:t>1с, 2с 3с, 6с (для ТР</w:t>
            </w:r>
          </w:p>
          <w:p w14:paraId="6B33B499" w14:textId="77777777" w:rsidR="00792060" w:rsidRPr="00F47A65" w:rsidRDefault="00792060" w:rsidP="00792060">
            <w:r w:rsidRPr="00F47A65">
              <w:t>ЕАЭС 037/2016)</w:t>
            </w:r>
          </w:p>
          <w:p w14:paraId="39A43756" w14:textId="77777777" w:rsidR="00792060" w:rsidRPr="00F47A65" w:rsidRDefault="00792060" w:rsidP="00792060">
            <w:r w:rsidRPr="00F47A65">
              <w:t>Сертификация</w:t>
            </w:r>
          </w:p>
          <w:p w14:paraId="05DB718A" w14:textId="7BE47015" w:rsidR="007571DB" w:rsidRPr="00F47A65" w:rsidRDefault="007571DB" w:rsidP="00792060">
            <w:pPr>
              <w:rPr>
                <w:lang w:val="kk-KZ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42F23" w14:textId="71203F22" w:rsidR="00B0415C" w:rsidRPr="00F47A65" w:rsidRDefault="00B0415C" w:rsidP="00B0415C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841311</w:t>
            </w:r>
          </w:p>
          <w:p w14:paraId="4EF13DB0" w14:textId="7D22F375" w:rsidR="00B0415C" w:rsidRPr="00F47A65" w:rsidRDefault="00B0415C" w:rsidP="00B0415C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841319</w:t>
            </w:r>
          </w:p>
          <w:p w14:paraId="17D8590A" w14:textId="40E2D64D" w:rsidR="00B0415C" w:rsidRPr="00F47A65" w:rsidRDefault="00B0415C" w:rsidP="00B0415C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841320</w:t>
            </w:r>
          </w:p>
          <w:p w14:paraId="61DC8EC7" w14:textId="5944191E" w:rsidR="00B0415C" w:rsidRPr="00F47A65" w:rsidRDefault="00B0415C" w:rsidP="00B0415C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841330</w:t>
            </w:r>
          </w:p>
          <w:p w14:paraId="655E4055" w14:textId="2484893D" w:rsidR="00B0415C" w:rsidRPr="00F47A65" w:rsidRDefault="00B0415C" w:rsidP="00B0415C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841340</w:t>
            </w:r>
          </w:p>
          <w:p w14:paraId="6BD6E720" w14:textId="0B91ADDF" w:rsidR="00B0415C" w:rsidRPr="00F47A65" w:rsidRDefault="00B0415C" w:rsidP="00B0415C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841350</w:t>
            </w:r>
          </w:p>
          <w:p w14:paraId="2E6DA632" w14:textId="0BAD02B6" w:rsidR="00B0415C" w:rsidRPr="00F47A65" w:rsidRDefault="00B0415C" w:rsidP="00B0415C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84135040</w:t>
            </w:r>
          </w:p>
          <w:p w14:paraId="3F8D9179" w14:textId="4A9F2383" w:rsidR="00B0415C" w:rsidRPr="00F47A65" w:rsidRDefault="00B0415C" w:rsidP="00B0415C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84135069</w:t>
            </w:r>
          </w:p>
          <w:p w14:paraId="3512A979" w14:textId="78EFB7E3" w:rsidR="00B0415C" w:rsidRPr="00F47A65" w:rsidRDefault="00B0415C" w:rsidP="00B0415C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84135080</w:t>
            </w:r>
          </w:p>
          <w:p w14:paraId="27FC4A9E" w14:textId="1F6E8776" w:rsidR="00B0415C" w:rsidRPr="00F47A65" w:rsidRDefault="00B0415C" w:rsidP="00B0415C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841360</w:t>
            </w:r>
          </w:p>
          <w:p w14:paraId="14C76A11" w14:textId="7C0AEDA2" w:rsidR="00B0415C" w:rsidRPr="00F47A65" w:rsidRDefault="00B0415C" w:rsidP="00B0415C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84136039</w:t>
            </w:r>
          </w:p>
          <w:p w14:paraId="413CB969" w14:textId="4671E4B3" w:rsidR="00B0415C" w:rsidRPr="00F47A65" w:rsidRDefault="00B0415C" w:rsidP="00B0415C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84136069</w:t>
            </w:r>
          </w:p>
          <w:p w14:paraId="51A1C391" w14:textId="5AE2CD36" w:rsidR="00B0415C" w:rsidRPr="00F47A65" w:rsidRDefault="00B0415C" w:rsidP="00B0415C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84136070</w:t>
            </w:r>
          </w:p>
          <w:p w14:paraId="45D86406" w14:textId="4DEEBC0C" w:rsidR="00B0415C" w:rsidRPr="00F47A65" w:rsidRDefault="00B0415C" w:rsidP="00B0415C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84136080</w:t>
            </w:r>
          </w:p>
          <w:p w14:paraId="1982058F" w14:textId="5AB0EDA0" w:rsidR="00B0415C" w:rsidRPr="00F47A65" w:rsidRDefault="00B0415C" w:rsidP="00B0415C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841370</w:t>
            </w:r>
          </w:p>
          <w:p w14:paraId="278F7E23" w14:textId="46E6CA19" w:rsidR="00DC5DF6" w:rsidRPr="00F47A65" w:rsidRDefault="00DC5DF6" w:rsidP="00B0415C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8413</w:t>
            </w:r>
          </w:p>
          <w:p w14:paraId="2C1C0E73" w14:textId="19D82297" w:rsidR="00B0415C" w:rsidRPr="00F47A65" w:rsidRDefault="00B0415C" w:rsidP="00B0415C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84137021</w:t>
            </w:r>
          </w:p>
          <w:p w14:paraId="4B6320E7" w14:textId="6FC93DD3" w:rsidR="00B0415C" w:rsidRPr="00F47A65" w:rsidRDefault="00B0415C" w:rsidP="00B0415C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84137029</w:t>
            </w:r>
          </w:p>
          <w:p w14:paraId="34F21091" w14:textId="707155E0" w:rsidR="00B0415C" w:rsidRPr="00F47A65" w:rsidRDefault="00B0415C" w:rsidP="00B0415C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84137030</w:t>
            </w:r>
          </w:p>
          <w:p w14:paraId="45724B90" w14:textId="448CC6B9" w:rsidR="00B0415C" w:rsidRPr="00F47A65" w:rsidRDefault="00B0415C" w:rsidP="00B0415C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84137035</w:t>
            </w:r>
          </w:p>
          <w:p w14:paraId="4CC9B8B1" w14:textId="77C9ACBF" w:rsidR="00B0415C" w:rsidRPr="00F47A65" w:rsidRDefault="00B0415C" w:rsidP="00B0415C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84137045</w:t>
            </w:r>
          </w:p>
          <w:p w14:paraId="71BF2EEC" w14:textId="6A7E350E" w:rsidR="00B0415C" w:rsidRPr="00F47A65" w:rsidRDefault="00B0415C" w:rsidP="00B0415C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84137051</w:t>
            </w:r>
          </w:p>
          <w:p w14:paraId="4E77FEA8" w14:textId="7DF66EEE" w:rsidR="00B0415C" w:rsidRPr="00F47A65" w:rsidRDefault="00B0415C" w:rsidP="00B0415C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84137059</w:t>
            </w:r>
          </w:p>
          <w:p w14:paraId="6C7154A9" w14:textId="19D9ECED" w:rsidR="00B0415C" w:rsidRPr="00F47A65" w:rsidRDefault="00B0415C" w:rsidP="00B0415C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84137065</w:t>
            </w:r>
          </w:p>
          <w:p w14:paraId="52C9CB3C" w14:textId="6BD2EA46" w:rsidR="00B0415C" w:rsidRPr="00F47A65" w:rsidRDefault="00B0415C" w:rsidP="00B0415C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84137075</w:t>
            </w:r>
          </w:p>
          <w:p w14:paraId="22868FBF" w14:textId="609229E5" w:rsidR="00B0415C" w:rsidRPr="00F47A65" w:rsidRDefault="00B0415C" w:rsidP="00B0415C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8413708</w:t>
            </w:r>
          </w:p>
          <w:p w14:paraId="1F4548C9" w14:textId="51348B10" w:rsidR="00B0415C" w:rsidRPr="00F47A65" w:rsidRDefault="00B0415C" w:rsidP="00B0415C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84137081</w:t>
            </w:r>
          </w:p>
          <w:p w14:paraId="40061BEA" w14:textId="77D25CD7" w:rsidR="00B0415C" w:rsidRPr="00F47A65" w:rsidRDefault="00B0415C" w:rsidP="00B0415C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84137089</w:t>
            </w:r>
          </w:p>
          <w:p w14:paraId="4569B221" w14:textId="5C40AAAD" w:rsidR="00B0415C" w:rsidRPr="00F47A65" w:rsidRDefault="00B0415C" w:rsidP="00B0415C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841380</w:t>
            </w:r>
          </w:p>
          <w:p w14:paraId="02E378D4" w14:textId="5D41CA60" w:rsidR="00B0415C" w:rsidRPr="00F47A65" w:rsidRDefault="00B0415C" w:rsidP="00B0415C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8413110000</w:t>
            </w:r>
          </w:p>
          <w:p w14:paraId="6B9F1283" w14:textId="62921116" w:rsidR="00B0415C" w:rsidRPr="00F47A65" w:rsidRDefault="00B0415C" w:rsidP="00B0415C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8413190000</w:t>
            </w:r>
          </w:p>
          <w:p w14:paraId="50961FF5" w14:textId="64DD5BA8" w:rsidR="00B0415C" w:rsidRPr="00F47A65" w:rsidRDefault="00B0415C" w:rsidP="00B0415C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8413200000</w:t>
            </w:r>
          </w:p>
          <w:p w14:paraId="1183EBD6" w14:textId="1B1239C3" w:rsidR="007571DB" w:rsidRPr="00F47A65" w:rsidRDefault="00B0415C" w:rsidP="00B0415C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841330</w:t>
            </w:r>
          </w:p>
          <w:p w14:paraId="21490559" w14:textId="734E7D97" w:rsidR="00B0415C" w:rsidRPr="00F47A65" w:rsidRDefault="00B0415C" w:rsidP="00B0415C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F47A65">
              <w:rPr>
                <w:rFonts w:ascii="Times New Roman" w:hAnsi="Times New Roman"/>
                <w:sz w:val="20"/>
                <w:szCs w:val="20"/>
              </w:rPr>
              <w:t>841330200</w:t>
            </w:r>
          </w:p>
          <w:p w14:paraId="095EF795" w14:textId="29160883" w:rsidR="00B0415C" w:rsidRPr="00F47A65" w:rsidRDefault="00B0415C" w:rsidP="00B0415C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F47A65">
              <w:rPr>
                <w:rFonts w:ascii="Times New Roman" w:hAnsi="Times New Roman"/>
                <w:sz w:val="20"/>
                <w:szCs w:val="20"/>
              </w:rPr>
              <w:t>8413302001</w:t>
            </w:r>
          </w:p>
          <w:p w14:paraId="1B4CD736" w14:textId="4B6551FB" w:rsidR="00B0415C" w:rsidRPr="00F47A65" w:rsidRDefault="00B0415C" w:rsidP="00B0415C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F47A65">
              <w:rPr>
                <w:rFonts w:ascii="Times New Roman" w:hAnsi="Times New Roman"/>
                <w:sz w:val="20"/>
                <w:szCs w:val="20"/>
              </w:rPr>
              <w:t>8413302008</w:t>
            </w:r>
          </w:p>
          <w:p w14:paraId="6DE9026A" w14:textId="68A2E922" w:rsidR="00B0415C" w:rsidRPr="00F47A65" w:rsidRDefault="00B0415C" w:rsidP="00B0415C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F47A65">
              <w:rPr>
                <w:rFonts w:ascii="Times New Roman" w:hAnsi="Times New Roman"/>
                <w:sz w:val="20"/>
                <w:szCs w:val="20"/>
              </w:rPr>
              <w:t>841330800</w:t>
            </w:r>
          </w:p>
          <w:p w14:paraId="1F0E8782" w14:textId="63A48C58" w:rsidR="00B0415C" w:rsidRPr="00F47A65" w:rsidRDefault="00B0415C" w:rsidP="00B0415C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F47A65">
              <w:rPr>
                <w:rFonts w:ascii="Times New Roman" w:hAnsi="Times New Roman"/>
                <w:sz w:val="20"/>
                <w:szCs w:val="20"/>
              </w:rPr>
              <w:t>8413308001</w:t>
            </w:r>
          </w:p>
          <w:p w14:paraId="0B714864" w14:textId="5927EB48" w:rsidR="00B0415C" w:rsidRPr="00F47A65" w:rsidRDefault="00B0415C" w:rsidP="00B0415C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F47A65">
              <w:rPr>
                <w:rFonts w:ascii="Times New Roman" w:hAnsi="Times New Roman"/>
                <w:sz w:val="20"/>
                <w:szCs w:val="20"/>
              </w:rPr>
              <w:t>8413308008</w:t>
            </w:r>
          </w:p>
          <w:p w14:paraId="13F2E6B8" w14:textId="6DF53A51" w:rsidR="00B0415C" w:rsidRPr="00F47A65" w:rsidRDefault="00B0415C" w:rsidP="00B0415C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F47A65">
              <w:rPr>
                <w:rFonts w:ascii="Times New Roman" w:hAnsi="Times New Roman"/>
                <w:sz w:val="20"/>
                <w:szCs w:val="20"/>
              </w:rPr>
              <w:t>8413400000</w:t>
            </w:r>
          </w:p>
          <w:p w14:paraId="6889D1C5" w14:textId="73CB1615" w:rsidR="00B0415C" w:rsidRPr="00F47A65" w:rsidRDefault="00B0415C" w:rsidP="00B0415C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F47A65">
              <w:rPr>
                <w:rFonts w:ascii="Times New Roman" w:hAnsi="Times New Roman"/>
                <w:sz w:val="20"/>
                <w:szCs w:val="20"/>
              </w:rPr>
              <w:t>841350</w:t>
            </w:r>
          </w:p>
          <w:p w14:paraId="0A4163DD" w14:textId="0ACDDE09" w:rsidR="00B0415C" w:rsidRPr="00F47A65" w:rsidRDefault="00B0415C" w:rsidP="00B0415C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F47A65">
              <w:rPr>
                <w:rFonts w:ascii="Times New Roman" w:hAnsi="Times New Roman"/>
                <w:sz w:val="20"/>
                <w:szCs w:val="20"/>
              </w:rPr>
              <w:t>8413502000</w:t>
            </w:r>
          </w:p>
          <w:p w14:paraId="09A0BAFA" w14:textId="6D30711F" w:rsidR="00B0415C" w:rsidRPr="00F47A65" w:rsidRDefault="00B0415C" w:rsidP="00B0415C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F47A65">
              <w:rPr>
                <w:rFonts w:ascii="Times New Roman" w:hAnsi="Times New Roman"/>
                <w:sz w:val="20"/>
                <w:szCs w:val="20"/>
              </w:rPr>
              <w:t>8413504000</w:t>
            </w:r>
          </w:p>
          <w:p w14:paraId="7631CA4E" w14:textId="4332107A" w:rsidR="00B0415C" w:rsidRPr="00F47A65" w:rsidRDefault="00B0415C" w:rsidP="00B0415C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F47A65">
              <w:rPr>
                <w:rFonts w:ascii="Times New Roman" w:hAnsi="Times New Roman"/>
                <w:sz w:val="20"/>
                <w:szCs w:val="20"/>
              </w:rPr>
              <w:t>8413506100</w:t>
            </w:r>
          </w:p>
          <w:p w14:paraId="6F2B0918" w14:textId="4C7C4DBF" w:rsidR="00B0415C" w:rsidRPr="00F47A65" w:rsidRDefault="00B0415C" w:rsidP="00B0415C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F47A65">
              <w:rPr>
                <w:rFonts w:ascii="Times New Roman" w:hAnsi="Times New Roman"/>
                <w:sz w:val="20"/>
                <w:szCs w:val="20"/>
              </w:rPr>
              <w:t>8413506900</w:t>
            </w:r>
          </w:p>
          <w:p w14:paraId="6108DA2C" w14:textId="3223F141" w:rsidR="00B0415C" w:rsidRPr="00F47A65" w:rsidRDefault="00B0415C" w:rsidP="00B0415C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F47A65">
              <w:rPr>
                <w:rFonts w:ascii="Times New Roman" w:hAnsi="Times New Roman"/>
                <w:sz w:val="20"/>
                <w:szCs w:val="20"/>
              </w:rPr>
              <w:t>8413508000</w:t>
            </w:r>
          </w:p>
          <w:p w14:paraId="2BA6BEF3" w14:textId="27EB1086" w:rsidR="00B0415C" w:rsidRPr="00F47A65" w:rsidRDefault="00B0415C" w:rsidP="00B0415C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F47A65">
              <w:rPr>
                <w:rFonts w:ascii="Times New Roman" w:hAnsi="Times New Roman"/>
                <w:sz w:val="20"/>
                <w:szCs w:val="20"/>
              </w:rPr>
              <w:t>841360</w:t>
            </w:r>
          </w:p>
          <w:p w14:paraId="36F83882" w14:textId="60903C01" w:rsidR="00B0415C" w:rsidRPr="00F47A65" w:rsidRDefault="00B0415C" w:rsidP="00B0415C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F47A65">
              <w:rPr>
                <w:rFonts w:ascii="Times New Roman" w:hAnsi="Times New Roman"/>
                <w:sz w:val="20"/>
                <w:szCs w:val="20"/>
              </w:rPr>
              <w:t>8413602000</w:t>
            </w:r>
          </w:p>
          <w:p w14:paraId="6B9CB0F6" w14:textId="1F687EB1" w:rsidR="00B0415C" w:rsidRPr="00F47A65" w:rsidRDefault="00B0415C" w:rsidP="00B0415C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F47A65">
              <w:rPr>
                <w:rFonts w:ascii="Times New Roman" w:hAnsi="Times New Roman"/>
                <w:sz w:val="20"/>
                <w:szCs w:val="20"/>
              </w:rPr>
              <w:t>8413603100</w:t>
            </w:r>
          </w:p>
          <w:p w14:paraId="753DB01F" w14:textId="3E424B03" w:rsidR="00B0415C" w:rsidRPr="00F47A65" w:rsidRDefault="00B0415C" w:rsidP="00B0415C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F47A65">
              <w:rPr>
                <w:rFonts w:ascii="Times New Roman" w:hAnsi="Times New Roman"/>
                <w:sz w:val="20"/>
                <w:szCs w:val="20"/>
              </w:rPr>
              <w:t>8413603900</w:t>
            </w:r>
          </w:p>
          <w:p w14:paraId="5A9A7EAF" w14:textId="78B3E311" w:rsidR="00B0415C" w:rsidRPr="00F47A65" w:rsidRDefault="00B0415C" w:rsidP="00B0415C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F47A65">
              <w:rPr>
                <w:rFonts w:ascii="Times New Roman" w:hAnsi="Times New Roman"/>
                <w:sz w:val="20"/>
                <w:szCs w:val="20"/>
              </w:rPr>
              <w:t>8413606100</w:t>
            </w:r>
          </w:p>
          <w:p w14:paraId="73FAEF4A" w14:textId="74285F7D" w:rsidR="00B0415C" w:rsidRPr="00F47A65" w:rsidRDefault="00B0415C" w:rsidP="00B0415C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F47A65">
              <w:rPr>
                <w:rFonts w:ascii="Times New Roman" w:hAnsi="Times New Roman"/>
                <w:sz w:val="20"/>
                <w:szCs w:val="20"/>
              </w:rPr>
              <w:t>8413606900</w:t>
            </w:r>
          </w:p>
          <w:p w14:paraId="7CBAE36A" w14:textId="34829AF4" w:rsidR="00B0415C" w:rsidRPr="00F47A65" w:rsidRDefault="00B0415C" w:rsidP="00B0415C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F47A65">
              <w:rPr>
                <w:rFonts w:ascii="Times New Roman" w:hAnsi="Times New Roman"/>
                <w:sz w:val="20"/>
                <w:szCs w:val="20"/>
              </w:rPr>
              <w:t>8413607000</w:t>
            </w:r>
          </w:p>
          <w:p w14:paraId="28B34B53" w14:textId="019AA718" w:rsidR="00B0415C" w:rsidRPr="00F47A65" w:rsidRDefault="00B0415C" w:rsidP="00B0415C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F47A65">
              <w:rPr>
                <w:rFonts w:ascii="Times New Roman" w:hAnsi="Times New Roman"/>
                <w:sz w:val="20"/>
                <w:szCs w:val="20"/>
              </w:rPr>
              <w:t>8413608000</w:t>
            </w:r>
          </w:p>
          <w:p w14:paraId="015D85B3" w14:textId="2508F2ED" w:rsidR="00B0415C" w:rsidRPr="00F47A65" w:rsidRDefault="00B0415C" w:rsidP="00B0415C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F47A65">
              <w:rPr>
                <w:rFonts w:ascii="Times New Roman" w:hAnsi="Times New Roman"/>
                <w:sz w:val="20"/>
                <w:szCs w:val="20"/>
              </w:rPr>
              <w:t>841370</w:t>
            </w:r>
          </w:p>
          <w:p w14:paraId="7BDECFA2" w14:textId="6C6A8021" w:rsidR="00B0415C" w:rsidRPr="00F47A65" w:rsidRDefault="00B0415C" w:rsidP="00B0415C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F47A65">
              <w:rPr>
                <w:rFonts w:ascii="Times New Roman" w:hAnsi="Times New Roman"/>
                <w:sz w:val="20"/>
                <w:szCs w:val="20"/>
              </w:rPr>
              <w:t>8413702100</w:t>
            </w:r>
          </w:p>
          <w:p w14:paraId="2DD06F1E" w14:textId="27B4DE3C" w:rsidR="00B0415C" w:rsidRPr="00F47A65" w:rsidRDefault="00B0415C" w:rsidP="00B0415C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F47A65">
              <w:rPr>
                <w:rFonts w:ascii="Times New Roman" w:hAnsi="Times New Roman"/>
                <w:sz w:val="20"/>
                <w:szCs w:val="20"/>
              </w:rPr>
              <w:t>8413702900</w:t>
            </w:r>
          </w:p>
          <w:p w14:paraId="30439B41" w14:textId="4BF6D7FB" w:rsidR="00B0415C" w:rsidRPr="00F47A65" w:rsidRDefault="00B0415C" w:rsidP="00B0415C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F47A65">
              <w:rPr>
                <w:rFonts w:ascii="Times New Roman" w:hAnsi="Times New Roman"/>
                <w:sz w:val="20"/>
                <w:szCs w:val="20"/>
              </w:rPr>
              <w:t>8413703000</w:t>
            </w:r>
          </w:p>
          <w:p w14:paraId="2CA7DFC9" w14:textId="5CF61028" w:rsidR="00B0415C" w:rsidRPr="00F47A65" w:rsidRDefault="00B0415C" w:rsidP="00B0415C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F47A65">
              <w:rPr>
                <w:rFonts w:ascii="Times New Roman" w:hAnsi="Times New Roman"/>
                <w:sz w:val="20"/>
                <w:szCs w:val="20"/>
              </w:rPr>
              <w:t>8413703500</w:t>
            </w:r>
          </w:p>
          <w:p w14:paraId="3F40ED53" w14:textId="2D6B7E52" w:rsidR="00B0415C" w:rsidRPr="00F47A65" w:rsidRDefault="00B0415C" w:rsidP="00B0415C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F47A65">
              <w:rPr>
                <w:rFonts w:ascii="Times New Roman" w:hAnsi="Times New Roman"/>
                <w:sz w:val="20"/>
                <w:szCs w:val="20"/>
              </w:rPr>
              <w:t>8413704500</w:t>
            </w:r>
          </w:p>
          <w:p w14:paraId="38DD51AF" w14:textId="6ABE6F72" w:rsidR="00B0415C" w:rsidRPr="00F47A65" w:rsidRDefault="00B0415C" w:rsidP="00B0415C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F47A65">
              <w:rPr>
                <w:rFonts w:ascii="Times New Roman" w:hAnsi="Times New Roman"/>
                <w:sz w:val="20"/>
                <w:szCs w:val="20"/>
              </w:rPr>
              <w:t>8413705100</w:t>
            </w:r>
          </w:p>
          <w:p w14:paraId="1D9379D2" w14:textId="3DD1B8BC" w:rsidR="00B0415C" w:rsidRPr="00F47A65" w:rsidRDefault="00B0415C" w:rsidP="00B0415C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F47A65">
              <w:rPr>
                <w:rFonts w:ascii="Times New Roman" w:hAnsi="Times New Roman"/>
                <w:sz w:val="20"/>
                <w:szCs w:val="20"/>
              </w:rPr>
              <w:t>8413705900</w:t>
            </w:r>
          </w:p>
          <w:p w14:paraId="3DB53F90" w14:textId="72FD295B" w:rsidR="00B0415C" w:rsidRPr="00F47A65" w:rsidRDefault="00B0415C" w:rsidP="00B0415C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F47A65">
              <w:rPr>
                <w:rFonts w:ascii="Times New Roman" w:hAnsi="Times New Roman"/>
                <w:sz w:val="20"/>
                <w:szCs w:val="20"/>
              </w:rPr>
              <w:lastRenderedPageBreak/>
              <w:t>8413706500</w:t>
            </w:r>
          </w:p>
          <w:p w14:paraId="6D543BB8" w14:textId="4464E773" w:rsidR="00B0415C" w:rsidRPr="00F47A65" w:rsidRDefault="00B0415C" w:rsidP="00B0415C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F47A65">
              <w:rPr>
                <w:rFonts w:ascii="Times New Roman" w:hAnsi="Times New Roman"/>
                <w:sz w:val="20"/>
                <w:szCs w:val="20"/>
              </w:rPr>
              <w:t>8413707500</w:t>
            </w:r>
          </w:p>
          <w:p w14:paraId="5383FBD3" w14:textId="0CE8FCF6" w:rsidR="00B0415C" w:rsidRPr="00F47A65" w:rsidRDefault="00B0415C" w:rsidP="00B0415C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F47A65">
              <w:rPr>
                <w:rFonts w:ascii="Times New Roman" w:hAnsi="Times New Roman"/>
                <w:sz w:val="20"/>
                <w:szCs w:val="20"/>
              </w:rPr>
              <w:t>8413708100</w:t>
            </w:r>
          </w:p>
          <w:p w14:paraId="0960C2C5" w14:textId="745EF4E8" w:rsidR="00B0415C" w:rsidRPr="00F47A65" w:rsidRDefault="00B0415C" w:rsidP="00B0415C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F47A65">
              <w:rPr>
                <w:rFonts w:ascii="Times New Roman" w:hAnsi="Times New Roman"/>
                <w:sz w:val="20"/>
                <w:szCs w:val="20"/>
              </w:rPr>
              <w:t>8413708900</w:t>
            </w:r>
          </w:p>
          <w:p w14:paraId="601CAF5E" w14:textId="4BEC099D" w:rsidR="00B0415C" w:rsidRPr="00F47A65" w:rsidRDefault="00B0415C" w:rsidP="00B0415C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F47A65">
              <w:rPr>
                <w:rFonts w:ascii="Times New Roman" w:hAnsi="Times New Roman"/>
                <w:sz w:val="20"/>
                <w:szCs w:val="20"/>
              </w:rPr>
              <w:t>8413810000</w:t>
            </w:r>
          </w:p>
          <w:p w14:paraId="2D46FADF" w14:textId="7588DDEE" w:rsidR="00B0415C" w:rsidRPr="00F47A65" w:rsidRDefault="00B0415C" w:rsidP="00B0415C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F47A65">
              <w:rPr>
                <w:rFonts w:ascii="Times New Roman" w:hAnsi="Times New Roman"/>
                <w:sz w:val="20"/>
                <w:szCs w:val="20"/>
              </w:rPr>
              <w:t>84138200</w:t>
            </w:r>
          </w:p>
          <w:p w14:paraId="7F601099" w14:textId="697E0BA5" w:rsidR="00B0415C" w:rsidRPr="00F47A65" w:rsidRDefault="00B0415C" w:rsidP="00B0415C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F47A65">
              <w:rPr>
                <w:rFonts w:ascii="Times New Roman" w:hAnsi="Times New Roman"/>
                <w:sz w:val="20"/>
                <w:szCs w:val="20"/>
              </w:rPr>
              <w:t>841382001</w:t>
            </w:r>
          </w:p>
          <w:p w14:paraId="2369CB46" w14:textId="7D769588" w:rsidR="00B0415C" w:rsidRPr="00F47A65" w:rsidRDefault="00B0415C" w:rsidP="00B0415C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F47A65">
              <w:rPr>
                <w:rFonts w:ascii="Times New Roman" w:hAnsi="Times New Roman"/>
                <w:sz w:val="20"/>
                <w:szCs w:val="20"/>
              </w:rPr>
              <w:t>8413820011</w:t>
            </w:r>
          </w:p>
          <w:p w14:paraId="2CA8027D" w14:textId="3635C838" w:rsidR="00B0415C" w:rsidRPr="00F47A65" w:rsidRDefault="00B0415C" w:rsidP="00B0415C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F47A65">
              <w:rPr>
                <w:rFonts w:ascii="Times New Roman" w:hAnsi="Times New Roman"/>
                <w:sz w:val="20"/>
                <w:szCs w:val="20"/>
              </w:rPr>
              <w:t>8413820019</w:t>
            </w:r>
          </w:p>
          <w:p w14:paraId="447448E1" w14:textId="12CDCE2F" w:rsidR="00B0415C" w:rsidRPr="00F47A65" w:rsidRDefault="00B0415C" w:rsidP="00B0415C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F47A65">
              <w:rPr>
                <w:rFonts w:ascii="Times New Roman" w:hAnsi="Times New Roman"/>
                <w:sz w:val="20"/>
                <w:szCs w:val="20"/>
              </w:rPr>
              <w:t>841382009</w:t>
            </w:r>
          </w:p>
          <w:p w14:paraId="3C1CC6EA" w14:textId="1494A11E" w:rsidR="00B0415C" w:rsidRPr="00F47A65" w:rsidRDefault="00B0415C" w:rsidP="00B0415C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F47A65">
              <w:rPr>
                <w:rFonts w:ascii="Times New Roman" w:hAnsi="Times New Roman"/>
                <w:sz w:val="20"/>
                <w:szCs w:val="20"/>
              </w:rPr>
              <w:t>8413820091</w:t>
            </w:r>
          </w:p>
          <w:p w14:paraId="3707DD6B" w14:textId="6FC31BBC" w:rsidR="00B0415C" w:rsidRPr="00F47A65" w:rsidRDefault="00B0415C" w:rsidP="00B0415C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F47A65">
              <w:rPr>
                <w:rFonts w:ascii="Times New Roman" w:hAnsi="Times New Roman"/>
                <w:sz w:val="20"/>
                <w:szCs w:val="20"/>
              </w:rPr>
              <w:t>8413820099</w:t>
            </w:r>
          </w:p>
          <w:p w14:paraId="43C6269D" w14:textId="77777777" w:rsidR="00B0415C" w:rsidRPr="00F47A65" w:rsidRDefault="00B0415C" w:rsidP="00B0415C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F47A65">
              <w:rPr>
                <w:rFonts w:ascii="Times New Roman" w:hAnsi="Times New Roman"/>
                <w:sz w:val="20"/>
                <w:szCs w:val="20"/>
              </w:rPr>
              <w:t>8414</w:t>
            </w:r>
          </w:p>
          <w:p w14:paraId="23C43F96" w14:textId="2B0BEA1E" w:rsidR="00B0415C" w:rsidRPr="00F47A65" w:rsidRDefault="00B0415C" w:rsidP="00B0415C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F47A65">
              <w:rPr>
                <w:rFonts w:ascii="Times New Roman" w:hAnsi="Times New Roman"/>
                <w:sz w:val="20"/>
                <w:szCs w:val="20"/>
              </w:rPr>
              <w:t>841410</w:t>
            </w:r>
          </w:p>
          <w:p w14:paraId="3AC81C35" w14:textId="032158CB" w:rsidR="00B0415C" w:rsidRPr="00F47A65" w:rsidRDefault="00B0415C" w:rsidP="00B0415C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F47A65">
              <w:rPr>
                <w:rFonts w:ascii="Times New Roman" w:hAnsi="Times New Roman"/>
                <w:sz w:val="20"/>
                <w:szCs w:val="20"/>
              </w:rPr>
              <w:t>841410</w:t>
            </w:r>
          </w:p>
          <w:p w14:paraId="29EEF85E" w14:textId="44BE9B06" w:rsidR="00B0415C" w:rsidRPr="00F47A65" w:rsidRDefault="00B0415C" w:rsidP="00B0415C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F47A65">
              <w:rPr>
                <w:rFonts w:ascii="Times New Roman" w:hAnsi="Times New Roman"/>
                <w:sz w:val="20"/>
                <w:szCs w:val="20"/>
              </w:rPr>
              <w:t>8414102000</w:t>
            </w:r>
          </w:p>
          <w:p w14:paraId="4FBB0331" w14:textId="48681EF0" w:rsidR="00B0415C" w:rsidRPr="00F47A65" w:rsidRDefault="00B0415C" w:rsidP="00B0415C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F47A65">
              <w:rPr>
                <w:rFonts w:ascii="Times New Roman" w:hAnsi="Times New Roman"/>
                <w:sz w:val="20"/>
                <w:szCs w:val="20"/>
              </w:rPr>
              <w:t>8414102500</w:t>
            </w:r>
          </w:p>
          <w:p w14:paraId="54764EDC" w14:textId="01B68606" w:rsidR="00B0415C" w:rsidRPr="00F47A65" w:rsidRDefault="00B0415C" w:rsidP="00B0415C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F47A65">
              <w:rPr>
                <w:rFonts w:ascii="Times New Roman" w:hAnsi="Times New Roman"/>
                <w:sz w:val="20"/>
                <w:szCs w:val="20"/>
              </w:rPr>
              <w:t>8414108100</w:t>
            </w:r>
          </w:p>
          <w:p w14:paraId="4E9F60D2" w14:textId="7E43E202" w:rsidR="00B0415C" w:rsidRPr="00F47A65" w:rsidRDefault="00B0415C" w:rsidP="00B0415C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F47A65">
              <w:rPr>
                <w:rFonts w:ascii="Times New Roman" w:hAnsi="Times New Roman"/>
                <w:sz w:val="20"/>
                <w:szCs w:val="20"/>
              </w:rPr>
              <w:t>8414108900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9B49E" w14:textId="77777777" w:rsidR="00B0415C" w:rsidRPr="00F47A65" w:rsidRDefault="00B0415C" w:rsidP="00B0415C">
            <w:pPr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lastRenderedPageBreak/>
              <w:t>ТР ТС 004/2011</w:t>
            </w:r>
          </w:p>
          <w:p w14:paraId="5DF32023" w14:textId="77777777" w:rsidR="00B0415C" w:rsidRPr="00F47A65" w:rsidRDefault="00B0415C" w:rsidP="00B0415C">
            <w:pPr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ТР ТС 020/2011</w:t>
            </w:r>
          </w:p>
          <w:p w14:paraId="53524024" w14:textId="5324B99A" w:rsidR="007571DB" w:rsidRPr="00F47A65" w:rsidRDefault="00B0415C" w:rsidP="00B0415C">
            <w:r w:rsidRPr="00F47A65">
              <w:rPr>
                <w:bCs/>
                <w:lang w:eastAsia="en-US"/>
              </w:rPr>
              <w:t>ТР ЕАЭС 037/2016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8866B" w14:textId="77777777" w:rsidR="00B0415C" w:rsidRPr="00F47A65" w:rsidRDefault="00B0415C" w:rsidP="00B0415C">
            <w:pPr>
              <w:rPr>
                <w:b/>
                <w:bCs/>
                <w:spacing w:val="-1"/>
                <w:lang w:eastAsia="en-US"/>
              </w:rPr>
            </w:pPr>
            <w:r w:rsidRPr="00F47A65">
              <w:rPr>
                <w:b/>
                <w:bCs/>
                <w:spacing w:val="-1"/>
                <w:lang w:eastAsia="en-US"/>
              </w:rPr>
              <w:t>ТР ТС 020/2011</w:t>
            </w:r>
          </w:p>
          <w:p w14:paraId="2F1983D3" w14:textId="77777777" w:rsidR="00B0415C" w:rsidRPr="00F47A65" w:rsidRDefault="00B0415C" w:rsidP="00B0415C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CISPR 14-1</w:t>
            </w:r>
          </w:p>
          <w:p w14:paraId="00E2FE0A" w14:textId="77777777" w:rsidR="00B0415C" w:rsidRPr="00F47A65" w:rsidRDefault="00B0415C" w:rsidP="00B0415C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CISPR 14-2</w:t>
            </w:r>
          </w:p>
          <w:p w14:paraId="1F386495" w14:textId="77777777" w:rsidR="00B0415C" w:rsidRPr="00F47A65" w:rsidRDefault="00B0415C" w:rsidP="00B0415C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61000-3-2</w:t>
            </w:r>
          </w:p>
          <w:p w14:paraId="51775C48" w14:textId="77777777" w:rsidR="00B0415C" w:rsidRPr="00F47A65" w:rsidRDefault="00B0415C" w:rsidP="00B0415C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61000-3-3</w:t>
            </w:r>
          </w:p>
          <w:p w14:paraId="6B1C0551" w14:textId="77777777" w:rsidR="00B0415C" w:rsidRPr="00F47A65" w:rsidRDefault="00B0415C" w:rsidP="00B0415C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30804.6.2</w:t>
            </w:r>
          </w:p>
          <w:p w14:paraId="2D04DDC7" w14:textId="77777777" w:rsidR="00B0415C" w:rsidRPr="00F47A65" w:rsidRDefault="00B0415C" w:rsidP="00B0415C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61000-6-4</w:t>
            </w:r>
          </w:p>
          <w:p w14:paraId="2EBCDDC1" w14:textId="77777777" w:rsidR="00B0415C" w:rsidRPr="00F47A65" w:rsidRDefault="00B0415C" w:rsidP="00B0415C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30804.6.2</w:t>
            </w:r>
          </w:p>
          <w:p w14:paraId="1E941360" w14:textId="77777777" w:rsidR="00B0415C" w:rsidRPr="00F47A65" w:rsidRDefault="00B0415C" w:rsidP="00B0415C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30804.6.1</w:t>
            </w:r>
          </w:p>
          <w:p w14:paraId="31B810AF" w14:textId="77777777" w:rsidR="00B0415C" w:rsidRPr="00F47A65" w:rsidRDefault="00B0415C" w:rsidP="00B0415C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30804.4.13</w:t>
            </w:r>
          </w:p>
          <w:p w14:paraId="7D64D5FF" w14:textId="77777777" w:rsidR="00B0415C" w:rsidRPr="00F47A65" w:rsidRDefault="00B0415C" w:rsidP="00B0415C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EN 50490</w:t>
            </w:r>
          </w:p>
          <w:p w14:paraId="2072A255" w14:textId="77777777" w:rsidR="00B0415C" w:rsidRPr="00F47A65" w:rsidRDefault="00B0415C" w:rsidP="00B0415C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57903</w:t>
            </w:r>
          </w:p>
          <w:p w14:paraId="68CA52BF" w14:textId="77777777" w:rsidR="00B0415C" w:rsidRPr="00F47A65" w:rsidRDefault="00B0415C" w:rsidP="00B0415C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61000-6-3</w:t>
            </w:r>
          </w:p>
          <w:p w14:paraId="34D5483F" w14:textId="77777777" w:rsidR="00B0415C" w:rsidRPr="00F47A65" w:rsidRDefault="00B0415C" w:rsidP="00B0415C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СТБ IEC 61000-6-4</w:t>
            </w:r>
          </w:p>
          <w:p w14:paraId="75417113" w14:textId="77777777" w:rsidR="00B0415C" w:rsidRPr="00F47A65" w:rsidRDefault="00B0415C" w:rsidP="00B0415C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51317.2.5</w:t>
            </w:r>
          </w:p>
          <w:p w14:paraId="6A9BDE16" w14:textId="77777777" w:rsidR="00B0415C" w:rsidRPr="00F47A65" w:rsidRDefault="00B0415C" w:rsidP="00B0415C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СТБ МЭК 61000-3</w:t>
            </w:r>
          </w:p>
          <w:p w14:paraId="78A3D951" w14:textId="77777777" w:rsidR="00B0415C" w:rsidRPr="00F47A65" w:rsidRDefault="00B0415C" w:rsidP="00B0415C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51317.3.4</w:t>
            </w:r>
          </w:p>
          <w:p w14:paraId="40D4E4C6" w14:textId="77777777" w:rsidR="00B0415C" w:rsidRPr="00F47A65" w:rsidRDefault="00B0415C" w:rsidP="00B0415C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30804.3.11</w:t>
            </w:r>
          </w:p>
          <w:p w14:paraId="42594C95" w14:textId="77777777" w:rsidR="00B0415C" w:rsidRPr="00F47A65" w:rsidRDefault="00B0415C" w:rsidP="00B0415C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61000-3-12</w:t>
            </w:r>
          </w:p>
          <w:p w14:paraId="76DBC2FF" w14:textId="77777777" w:rsidR="00B0415C" w:rsidRPr="00F47A65" w:rsidRDefault="00B0415C" w:rsidP="00B0415C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EN 50491-5-1</w:t>
            </w:r>
          </w:p>
          <w:p w14:paraId="67D4ACCA" w14:textId="77777777" w:rsidR="00B0415C" w:rsidRPr="00F47A65" w:rsidRDefault="00B0415C" w:rsidP="00B0415C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EN 50491-5-2</w:t>
            </w:r>
          </w:p>
          <w:p w14:paraId="64F5C0D5" w14:textId="77777777" w:rsidR="00B0415C" w:rsidRPr="00F47A65" w:rsidRDefault="00B0415C" w:rsidP="00B0415C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EN 50491-5-3</w:t>
            </w:r>
          </w:p>
          <w:p w14:paraId="42F3AA75" w14:textId="77777777" w:rsidR="00B0415C" w:rsidRPr="00F47A65" w:rsidRDefault="00B0415C" w:rsidP="00B0415C">
            <w:pPr>
              <w:rPr>
                <w:b/>
                <w:bCs/>
                <w:spacing w:val="-1"/>
                <w:lang w:eastAsia="en-US"/>
              </w:rPr>
            </w:pPr>
            <w:r w:rsidRPr="00F47A65">
              <w:rPr>
                <w:b/>
                <w:bCs/>
                <w:spacing w:val="-1"/>
                <w:lang w:eastAsia="en-US"/>
              </w:rPr>
              <w:t>ТР ТС 004/2011</w:t>
            </w:r>
          </w:p>
          <w:p w14:paraId="18DF26BE" w14:textId="77777777" w:rsidR="00B0415C" w:rsidRPr="00F47A65" w:rsidRDefault="00B0415C" w:rsidP="00B0415C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60335-1</w:t>
            </w:r>
          </w:p>
          <w:p w14:paraId="43DE1181" w14:textId="77777777" w:rsidR="00B0415C" w:rsidRPr="00F47A65" w:rsidRDefault="00B0415C" w:rsidP="00B0415C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EN 62233</w:t>
            </w:r>
          </w:p>
          <w:p w14:paraId="39524A78" w14:textId="77777777" w:rsidR="00B0415C" w:rsidRPr="00F47A65" w:rsidRDefault="00B0415C" w:rsidP="00B0415C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60335-2-41</w:t>
            </w:r>
          </w:p>
          <w:p w14:paraId="24FFB7CF" w14:textId="77777777" w:rsidR="00B0415C" w:rsidRPr="00F47A65" w:rsidRDefault="00B0415C" w:rsidP="00B0415C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60335-2-51</w:t>
            </w:r>
          </w:p>
          <w:p w14:paraId="013B4E5B" w14:textId="77777777" w:rsidR="00B0415C" w:rsidRPr="00F47A65" w:rsidRDefault="00B0415C" w:rsidP="00B0415C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12.2.007.0</w:t>
            </w:r>
          </w:p>
          <w:p w14:paraId="5B39977A" w14:textId="77777777" w:rsidR="00B0415C" w:rsidRPr="00F47A65" w:rsidRDefault="00B0415C" w:rsidP="00B0415C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lastRenderedPageBreak/>
              <w:t>ГОСТР МЭК 60204-1</w:t>
            </w:r>
          </w:p>
          <w:p w14:paraId="4B7519C8" w14:textId="77777777" w:rsidR="00B0415C" w:rsidRPr="00F47A65" w:rsidRDefault="00B0415C" w:rsidP="00B0415C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EN 62233</w:t>
            </w:r>
          </w:p>
          <w:p w14:paraId="666AF9A0" w14:textId="77777777" w:rsidR="00B0415C" w:rsidRPr="00F47A65" w:rsidRDefault="00B0415C" w:rsidP="00B0415C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62479</w:t>
            </w:r>
          </w:p>
          <w:p w14:paraId="1DFE2C22" w14:textId="77777777" w:rsidR="007571DB" w:rsidRPr="00F47A65" w:rsidRDefault="00B0415C" w:rsidP="00B0415C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62311</w:t>
            </w:r>
          </w:p>
          <w:p w14:paraId="23A7D346" w14:textId="77777777" w:rsidR="00B0415C" w:rsidRPr="00F47A65" w:rsidRDefault="00B0415C" w:rsidP="00B0415C">
            <w:r w:rsidRPr="00F47A65">
              <w:t>ГОСТ IEC 60335-2-40</w:t>
            </w:r>
          </w:p>
          <w:p w14:paraId="1573757B" w14:textId="7860EF34" w:rsidR="00B0415C" w:rsidRPr="00F47A65" w:rsidRDefault="00B0415C" w:rsidP="00B0415C">
            <w:pPr>
              <w:rPr>
                <w:b/>
              </w:rPr>
            </w:pPr>
            <w:r w:rsidRPr="00F47A65">
              <w:rPr>
                <w:b/>
              </w:rPr>
              <w:t>ТР ЕАЭС 037/2016</w:t>
            </w:r>
          </w:p>
        </w:tc>
      </w:tr>
      <w:tr w:rsidR="007571DB" w:rsidRPr="00F47A65" w14:paraId="7D17BAC3" w14:textId="77777777" w:rsidTr="004A2D6A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68EB4" w14:textId="19842DAC" w:rsidR="007571DB" w:rsidRPr="00F47A65" w:rsidRDefault="00DC5DF6" w:rsidP="00502687">
            <w:pPr>
              <w:spacing w:after="160" w:line="259" w:lineRule="auto"/>
            </w:pPr>
            <w:r w:rsidRPr="00F47A65">
              <w:lastRenderedPageBreak/>
              <w:t>1.11.6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F2C86" w14:textId="77777777" w:rsidR="00B0415C" w:rsidRPr="00F47A65" w:rsidRDefault="00B0415C" w:rsidP="00B0415C">
            <w:pPr>
              <w:rPr>
                <w:bCs/>
              </w:rPr>
            </w:pPr>
            <w:r w:rsidRPr="00F47A65">
              <w:rPr>
                <w:bCs/>
              </w:rPr>
              <w:t>Компрессоры для холодильного</w:t>
            </w:r>
          </w:p>
          <w:p w14:paraId="447BC01C" w14:textId="77777777" w:rsidR="00B0415C" w:rsidRPr="00F47A65" w:rsidRDefault="00B0415C" w:rsidP="00B0415C">
            <w:pPr>
              <w:rPr>
                <w:bCs/>
              </w:rPr>
            </w:pPr>
            <w:r w:rsidRPr="00F47A65">
              <w:rPr>
                <w:bCs/>
              </w:rPr>
              <w:t>оборудования</w:t>
            </w:r>
          </w:p>
          <w:p w14:paraId="164D5EAB" w14:textId="5A85D992" w:rsidR="007571DB" w:rsidRPr="00F47A65" w:rsidRDefault="00B0415C" w:rsidP="00B0415C">
            <w:pPr>
              <w:rPr>
                <w:bCs/>
              </w:rPr>
            </w:pPr>
            <w:r w:rsidRPr="00F47A65">
              <w:rPr>
                <w:bCs/>
              </w:rPr>
              <w:t>Компрессоры воздушные, прочие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659AE" w14:textId="77777777" w:rsidR="00B0415C" w:rsidRPr="00F47A65" w:rsidRDefault="00B0415C" w:rsidP="00B0415C">
            <w:r w:rsidRPr="00F47A65">
              <w:t>1с, 3с, 9с (Для ТР ТС</w:t>
            </w:r>
          </w:p>
          <w:p w14:paraId="7942D2B4" w14:textId="139A2C98" w:rsidR="00B0415C" w:rsidRPr="00F47A65" w:rsidRDefault="00B0415C" w:rsidP="00B0415C">
            <w:r w:rsidRPr="00F47A65">
              <w:t>010/2011)</w:t>
            </w:r>
          </w:p>
          <w:p w14:paraId="69ED0C4A" w14:textId="77777777" w:rsidR="00B0415C" w:rsidRPr="00F47A65" w:rsidRDefault="00B0415C" w:rsidP="00B0415C">
            <w:r w:rsidRPr="00F47A65">
              <w:t>Сертификация</w:t>
            </w:r>
          </w:p>
          <w:p w14:paraId="1CAD7799" w14:textId="77777777" w:rsidR="00B0415C" w:rsidRPr="00F47A65" w:rsidRDefault="00B0415C" w:rsidP="00B0415C"/>
          <w:p w14:paraId="45FD5F87" w14:textId="77777777" w:rsidR="00B0415C" w:rsidRPr="00F47A65" w:rsidRDefault="00B0415C" w:rsidP="00B0415C">
            <w:r w:rsidRPr="00F47A65">
              <w:t>1с, 3с, 4с (для ТР ТС</w:t>
            </w:r>
          </w:p>
          <w:p w14:paraId="2446A66C" w14:textId="77777777" w:rsidR="00B0415C" w:rsidRPr="00F47A65" w:rsidRDefault="00B0415C" w:rsidP="00B0415C">
            <w:r w:rsidRPr="00F47A65">
              <w:t>004/2011, ТР ТС</w:t>
            </w:r>
          </w:p>
          <w:p w14:paraId="456B31AF" w14:textId="77777777" w:rsidR="00B0415C" w:rsidRPr="00F47A65" w:rsidRDefault="00B0415C" w:rsidP="00B0415C">
            <w:r w:rsidRPr="00F47A65">
              <w:t>020/2011)</w:t>
            </w:r>
          </w:p>
          <w:p w14:paraId="3C5DE61C" w14:textId="77777777" w:rsidR="00B0415C" w:rsidRPr="00F47A65" w:rsidRDefault="00B0415C" w:rsidP="00B0415C">
            <w:r w:rsidRPr="00F47A65">
              <w:t>Сертификация</w:t>
            </w:r>
          </w:p>
          <w:p w14:paraId="31358057" w14:textId="539D3BBE" w:rsidR="007571DB" w:rsidRPr="00F47A65" w:rsidRDefault="007571DB" w:rsidP="00B0415C">
            <w:pPr>
              <w:rPr>
                <w:lang w:val="kk-KZ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7573D" w14:textId="0D4271A6" w:rsidR="00B0415C" w:rsidRPr="00F47A65" w:rsidRDefault="00B0415C" w:rsidP="00B0415C">
            <w:pPr>
              <w:autoSpaceDE w:val="0"/>
              <w:autoSpaceDN w:val="0"/>
              <w:adjustRightInd w:val="0"/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841430</w:t>
            </w:r>
          </w:p>
          <w:p w14:paraId="43AAAC08" w14:textId="490E97CA" w:rsidR="00B0415C" w:rsidRPr="00F47A65" w:rsidRDefault="00B0415C" w:rsidP="00B0415C">
            <w:pPr>
              <w:autoSpaceDE w:val="0"/>
              <w:autoSpaceDN w:val="0"/>
              <w:adjustRightInd w:val="0"/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841430</w:t>
            </w:r>
          </w:p>
          <w:p w14:paraId="059685D4" w14:textId="4FE1F9D9" w:rsidR="00B0415C" w:rsidRPr="00F47A65" w:rsidRDefault="00B0415C" w:rsidP="00B0415C">
            <w:pPr>
              <w:autoSpaceDE w:val="0"/>
              <w:autoSpaceDN w:val="0"/>
              <w:adjustRightInd w:val="0"/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841440</w:t>
            </w:r>
          </w:p>
          <w:p w14:paraId="7A98BE19" w14:textId="2B3ACF07" w:rsidR="00B0415C" w:rsidRPr="00F47A65" w:rsidRDefault="00B0415C" w:rsidP="00B0415C">
            <w:pPr>
              <w:autoSpaceDE w:val="0"/>
              <w:autoSpaceDN w:val="0"/>
              <w:adjustRightInd w:val="0"/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841440</w:t>
            </w:r>
          </w:p>
          <w:p w14:paraId="50C1CC1A" w14:textId="499115B3" w:rsidR="00B0415C" w:rsidRPr="00F47A65" w:rsidRDefault="00B0415C" w:rsidP="00B0415C">
            <w:pPr>
              <w:autoSpaceDE w:val="0"/>
              <w:autoSpaceDN w:val="0"/>
              <w:adjustRightInd w:val="0"/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8414801</w:t>
            </w:r>
          </w:p>
          <w:p w14:paraId="35BFE793" w14:textId="6711293D" w:rsidR="00B0415C" w:rsidRPr="00F47A65" w:rsidRDefault="00B0415C" w:rsidP="00B0415C">
            <w:pPr>
              <w:autoSpaceDE w:val="0"/>
              <w:autoSpaceDN w:val="0"/>
              <w:adjustRightInd w:val="0"/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84148011</w:t>
            </w:r>
          </w:p>
          <w:p w14:paraId="1E23BBFC" w14:textId="69E2EA77" w:rsidR="00B0415C" w:rsidRPr="00F47A65" w:rsidRDefault="00B0415C" w:rsidP="00B0415C">
            <w:pPr>
              <w:autoSpaceDE w:val="0"/>
              <w:autoSpaceDN w:val="0"/>
              <w:adjustRightInd w:val="0"/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84148019</w:t>
            </w:r>
          </w:p>
          <w:p w14:paraId="5BEF7442" w14:textId="4149BD48" w:rsidR="00B0415C" w:rsidRPr="00F47A65" w:rsidRDefault="00B0415C" w:rsidP="00B0415C">
            <w:pPr>
              <w:autoSpaceDE w:val="0"/>
              <w:autoSpaceDN w:val="0"/>
              <w:adjustRightInd w:val="0"/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841480</w:t>
            </w:r>
          </w:p>
          <w:p w14:paraId="0C4BED48" w14:textId="2DAE4A30" w:rsidR="00B0415C" w:rsidRPr="00F47A65" w:rsidRDefault="00B0415C" w:rsidP="00B0415C">
            <w:pPr>
              <w:autoSpaceDE w:val="0"/>
              <w:autoSpaceDN w:val="0"/>
              <w:adjustRightInd w:val="0"/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84148022</w:t>
            </w:r>
          </w:p>
          <w:p w14:paraId="57DAACCF" w14:textId="27653D8B" w:rsidR="00B0415C" w:rsidRPr="00F47A65" w:rsidRDefault="00B0415C" w:rsidP="00B0415C">
            <w:pPr>
              <w:autoSpaceDE w:val="0"/>
              <w:autoSpaceDN w:val="0"/>
              <w:adjustRightInd w:val="0"/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84148028</w:t>
            </w:r>
          </w:p>
          <w:p w14:paraId="7B24703D" w14:textId="20744C2F" w:rsidR="00B0415C" w:rsidRPr="00F47A65" w:rsidRDefault="00B0415C" w:rsidP="00B0415C">
            <w:pPr>
              <w:autoSpaceDE w:val="0"/>
              <w:autoSpaceDN w:val="0"/>
              <w:adjustRightInd w:val="0"/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84148051</w:t>
            </w:r>
          </w:p>
          <w:p w14:paraId="3FF2DBB5" w14:textId="6B32A1CA" w:rsidR="00B0415C" w:rsidRPr="00F47A65" w:rsidRDefault="00B0415C" w:rsidP="00B0415C">
            <w:pPr>
              <w:autoSpaceDE w:val="0"/>
              <w:autoSpaceDN w:val="0"/>
              <w:adjustRightInd w:val="0"/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84148059</w:t>
            </w:r>
          </w:p>
          <w:p w14:paraId="62E378DB" w14:textId="0D52AD4C" w:rsidR="00B0415C" w:rsidRPr="00F47A65" w:rsidRDefault="00B0415C" w:rsidP="00B0415C">
            <w:pPr>
              <w:autoSpaceDE w:val="0"/>
              <w:autoSpaceDN w:val="0"/>
              <w:adjustRightInd w:val="0"/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8414807</w:t>
            </w:r>
          </w:p>
          <w:p w14:paraId="4BA05C0C" w14:textId="1C610530" w:rsidR="00B0415C" w:rsidRPr="00F47A65" w:rsidRDefault="00B0415C" w:rsidP="00B0415C">
            <w:pPr>
              <w:autoSpaceDE w:val="0"/>
              <w:autoSpaceDN w:val="0"/>
              <w:adjustRightInd w:val="0"/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84148073</w:t>
            </w:r>
          </w:p>
          <w:p w14:paraId="61F8272D" w14:textId="5110C3ED" w:rsidR="00B0415C" w:rsidRPr="00F47A65" w:rsidRDefault="00B0415C" w:rsidP="00B0415C">
            <w:pPr>
              <w:autoSpaceDE w:val="0"/>
              <w:autoSpaceDN w:val="0"/>
              <w:adjustRightInd w:val="0"/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841480</w:t>
            </w:r>
          </w:p>
          <w:p w14:paraId="0803DBFE" w14:textId="2B467D28" w:rsidR="00B0415C" w:rsidRPr="00F47A65" w:rsidRDefault="00B0415C" w:rsidP="00B0415C">
            <w:pPr>
              <w:autoSpaceDE w:val="0"/>
              <w:autoSpaceDN w:val="0"/>
              <w:adjustRightInd w:val="0"/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lastRenderedPageBreak/>
              <w:t>84148075</w:t>
            </w:r>
          </w:p>
          <w:p w14:paraId="171B4F4E" w14:textId="01E74ABE" w:rsidR="00B0415C" w:rsidRPr="00F47A65" w:rsidRDefault="00B0415C" w:rsidP="00B0415C">
            <w:pPr>
              <w:autoSpaceDE w:val="0"/>
              <w:autoSpaceDN w:val="0"/>
              <w:adjustRightInd w:val="0"/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84148078</w:t>
            </w:r>
          </w:p>
          <w:p w14:paraId="0DBE2760" w14:textId="0CFD48FD" w:rsidR="00B0415C" w:rsidRPr="00F47A65" w:rsidRDefault="00B0415C" w:rsidP="00B0415C">
            <w:pPr>
              <w:autoSpaceDE w:val="0"/>
              <w:autoSpaceDN w:val="0"/>
              <w:adjustRightInd w:val="0"/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84148080</w:t>
            </w:r>
          </w:p>
          <w:p w14:paraId="52F93EA7" w14:textId="6BE5B739" w:rsidR="00B0415C" w:rsidRPr="00F47A65" w:rsidRDefault="00B0415C" w:rsidP="00B0415C">
            <w:pPr>
              <w:autoSpaceDE w:val="0"/>
              <w:autoSpaceDN w:val="0"/>
              <w:adjustRightInd w:val="0"/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841430</w:t>
            </w:r>
          </w:p>
          <w:p w14:paraId="3EE57006" w14:textId="79D77157" w:rsidR="00B0415C" w:rsidRPr="00F47A65" w:rsidRDefault="00B0415C" w:rsidP="00B0415C">
            <w:pPr>
              <w:autoSpaceDE w:val="0"/>
              <w:autoSpaceDN w:val="0"/>
              <w:adjustRightInd w:val="0"/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841430200</w:t>
            </w:r>
          </w:p>
          <w:p w14:paraId="03076A7A" w14:textId="5A1F508B" w:rsidR="00B0415C" w:rsidRPr="00F47A65" w:rsidRDefault="00B0415C" w:rsidP="00B0415C">
            <w:pPr>
              <w:autoSpaceDE w:val="0"/>
              <w:autoSpaceDN w:val="0"/>
              <w:adjustRightInd w:val="0"/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8414302001</w:t>
            </w:r>
          </w:p>
          <w:p w14:paraId="00BF95E6" w14:textId="4301880D" w:rsidR="007571DB" w:rsidRPr="00F47A65" w:rsidRDefault="00B0415C" w:rsidP="00B0415C">
            <w:pPr>
              <w:autoSpaceDE w:val="0"/>
              <w:autoSpaceDN w:val="0"/>
              <w:adjustRightInd w:val="0"/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8414302003</w:t>
            </w:r>
          </w:p>
          <w:p w14:paraId="095F2273" w14:textId="0E1E072D" w:rsidR="00B0415C" w:rsidRPr="00F47A65" w:rsidRDefault="00B0415C" w:rsidP="00B0415C">
            <w:pPr>
              <w:autoSpaceDE w:val="0"/>
              <w:autoSpaceDN w:val="0"/>
              <w:adjustRightInd w:val="0"/>
            </w:pPr>
            <w:r w:rsidRPr="00F47A65">
              <w:t>8414302004</w:t>
            </w:r>
          </w:p>
          <w:p w14:paraId="21B93E04" w14:textId="4E9B32A9" w:rsidR="00B0415C" w:rsidRPr="00F47A65" w:rsidRDefault="00B0415C" w:rsidP="00B0415C">
            <w:pPr>
              <w:autoSpaceDE w:val="0"/>
              <w:autoSpaceDN w:val="0"/>
              <w:adjustRightInd w:val="0"/>
            </w:pPr>
            <w:r w:rsidRPr="00F47A65">
              <w:t>8414302005</w:t>
            </w:r>
          </w:p>
          <w:p w14:paraId="5A8CE7AF" w14:textId="200C9B93" w:rsidR="00B0415C" w:rsidRPr="00F47A65" w:rsidRDefault="00B0415C" w:rsidP="00B0415C">
            <w:pPr>
              <w:autoSpaceDE w:val="0"/>
              <w:autoSpaceDN w:val="0"/>
              <w:adjustRightInd w:val="0"/>
            </w:pPr>
            <w:r w:rsidRPr="00F47A65">
              <w:t>8414302009</w:t>
            </w:r>
          </w:p>
          <w:p w14:paraId="6AA1024F" w14:textId="3D99F8F1" w:rsidR="00B0415C" w:rsidRPr="00F47A65" w:rsidRDefault="00B0415C" w:rsidP="00B0415C">
            <w:pPr>
              <w:autoSpaceDE w:val="0"/>
              <w:autoSpaceDN w:val="0"/>
              <w:adjustRightInd w:val="0"/>
            </w:pPr>
            <w:r w:rsidRPr="00F47A65">
              <w:t>841430810</w:t>
            </w:r>
          </w:p>
          <w:p w14:paraId="3DE27375" w14:textId="394A8DA5" w:rsidR="00B0415C" w:rsidRPr="00F47A65" w:rsidRDefault="00B0415C" w:rsidP="00B0415C">
            <w:pPr>
              <w:autoSpaceDE w:val="0"/>
              <w:autoSpaceDN w:val="0"/>
              <w:adjustRightInd w:val="0"/>
            </w:pPr>
            <w:r w:rsidRPr="00F47A65">
              <w:t>8414308101</w:t>
            </w:r>
          </w:p>
          <w:p w14:paraId="3374126A" w14:textId="1ED48D2D" w:rsidR="00B0415C" w:rsidRPr="00F47A65" w:rsidRDefault="00B0415C" w:rsidP="00B0415C">
            <w:pPr>
              <w:autoSpaceDE w:val="0"/>
              <w:autoSpaceDN w:val="0"/>
              <w:adjustRightInd w:val="0"/>
            </w:pPr>
            <w:r w:rsidRPr="00F47A65">
              <w:t>8414308105</w:t>
            </w:r>
          </w:p>
          <w:p w14:paraId="06F34E38" w14:textId="3E18F258" w:rsidR="00B0415C" w:rsidRPr="00F47A65" w:rsidRDefault="00B0415C" w:rsidP="00B0415C">
            <w:pPr>
              <w:autoSpaceDE w:val="0"/>
              <w:autoSpaceDN w:val="0"/>
              <w:adjustRightInd w:val="0"/>
            </w:pPr>
            <w:r w:rsidRPr="00F47A65">
              <w:t>8414308106</w:t>
            </w:r>
          </w:p>
          <w:p w14:paraId="3F0C686D" w14:textId="6C356256" w:rsidR="00B0415C" w:rsidRPr="00F47A65" w:rsidRDefault="00B0415C" w:rsidP="00B0415C">
            <w:pPr>
              <w:autoSpaceDE w:val="0"/>
              <w:autoSpaceDN w:val="0"/>
              <w:adjustRightInd w:val="0"/>
            </w:pPr>
            <w:r w:rsidRPr="00F47A65">
              <w:t>8414308107</w:t>
            </w:r>
          </w:p>
          <w:p w14:paraId="5A0EEC45" w14:textId="479C0106" w:rsidR="00B0415C" w:rsidRPr="00F47A65" w:rsidRDefault="00B0415C" w:rsidP="00B0415C">
            <w:pPr>
              <w:autoSpaceDE w:val="0"/>
              <w:autoSpaceDN w:val="0"/>
              <w:adjustRightInd w:val="0"/>
            </w:pPr>
            <w:r w:rsidRPr="00F47A65">
              <w:t>8414308109</w:t>
            </w:r>
          </w:p>
          <w:p w14:paraId="098B08A2" w14:textId="1C30F83C" w:rsidR="00B0415C" w:rsidRPr="00F47A65" w:rsidRDefault="00B0415C" w:rsidP="00B0415C">
            <w:pPr>
              <w:autoSpaceDE w:val="0"/>
              <w:autoSpaceDN w:val="0"/>
              <w:adjustRightInd w:val="0"/>
            </w:pPr>
            <w:r w:rsidRPr="00F47A65">
              <w:t>841430890</w:t>
            </w:r>
          </w:p>
          <w:p w14:paraId="35D6E21A" w14:textId="4F9783E9" w:rsidR="00B0415C" w:rsidRPr="00F47A65" w:rsidRDefault="00B0415C" w:rsidP="00B0415C">
            <w:pPr>
              <w:autoSpaceDE w:val="0"/>
              <w:autoSpaceDN w:val="0"/>
              <w:adjustRightInd w:val="0"/>
            </w:pPr>
            <w:r w:rsidRPr="00F47A65">
              <w:t>8414308901</w:t>
            </w:r>
          </w:p>
          <w:p w14:paraId="0FACE294" w14:textId="20F82766" w:rsidR="00B0415C" w:rsidRPr="00F47A65" w:rsidRDefault="00B0415C" w:rsidP="00B0415C">
            <w:pPr>
              <w:autoSpaceDE w:val="0"/>
              <w:autoSpaceDN w:val="0"/>
              <w:adjustRightInd w:val="0"/>
            </w:pPr>
            <w:r w:rsidRPr="00F47A65">
              <w:t>8414308902</w:t>
            </w:r>
          </w:p>
          <w:p w14:paraId="767D0727" w14:textId="46C838D1" w:rsidR="00B0415C" w:rsidRPr="00F47A65" w:rsidRDefault="00B0415C" w:rsidP="00B0415C">
            <w:pPr>
              <w:autoSpaceDE w:val="0"/>
              <w:autoSpaceDN w:val="0"/>
              <w:adjustRightInd w:val="0"/>
            </w:pPr>
            <w:r w:rsidRPr="00F47A65">
              <w:t>8414308909</w:t>
            </w:r>
          </w:p>
          <w:p w14:paraId="358856A2" w14:textId="0A387382" w:rsidR="00B0415C" w:rsidRPr="00F47A65" w:rsidRDefault="00B0415C" w:rsidP="00B0415C">
            <w:pPr>
              <w:autoSpaceDE w:val="0"/>
              <w:autoSpaceDN w:val="0"/>
              <w:adjustRightInd w:val="0"/>
            </w:pPr>
            <w:r w:rsidRPr="00F47A65">
              <w:t>841440</w:t>
            </w:r>
          </w:p>
          <w:p w14:paraId="4A705B3E" w14:textId="2F14F26E" w:rsidR="00B0415C" w:rsidRPr="00F47A65" w:rsidRDefault="00B0415C" w:rsidP="00B0415C">
            <w:pPr>
              <w:autoSpaceDE w:val="0"/>
              <w:autoSpaceDN w:val="0"/>
              <w:adjustRightInd w:val="0"/>
            </w:pPr>
            <w:r w:rsidRPr="00F47A65">
              <w:t>8414401000</w:t>
            </w:r>
          </w:p>
          <w:p w14:paraId="536943EC" w14:textId="66A444DE" w:rsidR="00B0415C" w:rsidRPr="00F47A65" w:rsidRDefault="00B0415C" w:rsidP="00B0415C">
            <w:pPr>
              <w:autoSpaceDE w:val="0"/>
              <w:autoSpaceDN w:val="0"/>
              <w:adjustRightInd w:val="0"/>
            </w:pPr>
            <w:r w:rsidRPr="00F47A65">
              <w:t>8414409000</w:t>
            </w:r>
          </w:p>
          <w:p w14:paraId="085F8BE1" w14:textId="750EB836" w:rsidR="00B0415C" w:rsidRPr="00F47A65" w:rsidRDefault="00B0415C" w:rsidP="00B0415C">
            <w:pPr>
              <w:autoSpaceDE w:val="0"/>
              <w:autoSpaceDN w:val="0"/>
              <w:adjustRightInd w:val="0"/>
            </w:pPr>
            <w:r w:rsidRPr="00F47A65">
              <w:t>8414510000</w:t>
            </w:r>
          </w:p>
          <w:p w14:paraId="5485F3BB" w14:textId="50BDEFF8" w:rsidR="00B0415C" w:rsidRPr="00F47A65" w:rsidRDefault="00B0415C" w:rsidP="00B0415C">
            <w:pPr>
              <w:autoSpaceDE w:val="0"/>
              <w:autoSpaceDN w:val="0"/>
              <w:adjustRightInd w:val="0"/>
            </w:pPr>
            <w:r w:rsidRPr="00F47A65">
              <w:t>841459</w:t>
            </w:r>
          </w:p>
          <w:p w14:paraId="31E4213B" w14:textId="443404FF" w:rsidR="00B0415C" w:rsidRPr="00F47A65" w:rsidRDefault="00B0415C" w:rsidP="00B0415C">
            <w:pPr>
              <w:autoSpaceDE w:val="0"/>
              <w:autoSpaceDN w:val="0"/>
              <w:adjustRightInd w:val="0"/>
            </w:pPr>
            <w:r w:rsidRPr="00F47A65">
              <w:t>8414592000</w:t>
            </w:r>
          </w:p>
          <w:p w14:paraId="17DB952D" w14:textId="0FE3D6F9" w:rsidR="00B0415C" w:rsidRPr="00F47A65" w:rsidRDefault="00B0415C" w:rsidP="00B0415C">
            <w:pPr>
              <w:autoSpaceDE w:val="0"/>
              <w:autoSpaceDN w:val="0"/>
              <w:adjustRightInd w:val="0"/>
            </w:pPr>
            <w:r w:rsidRPr="00F47A65">
              <w:t>8414594000</w:t>
            </w:r>
          </w:p>
          <w:p w14:paraId="5DF6906D" w14:textId="2EDB9CF7" w:rsidR="00B0415C" w:rsidRPr="00F47A65" w:rsidRDefault="00B0415C" w:rsidP="00B0415C">
            <w:pPr>
              <w:autoSpaceDE w:val="0"/>
              <w:autoSpaceDN w:val="0"/>
              <w:adjustRightInd w:val="0"/>
            </w:pPr>
            <w:r w:rsidRPr="00F47A65">
              <w:t>8414598000</w:t>
            </w:r>
          </w:p>
          <w:p w14:paraId="570F7E76" w14:textId="3A217C75" w:rsidR="00B0415C" w:rsidRPr="00F47A65" w:rsidRDefault="00B0415C" w:rsidP="00B0415C">
            <w:pPr>
              <w:autoSpaceDE w:val="0"/>
              <w:autoSpaceDN w:val="0"/>
              <w:adjustRightInd w:val="0"/>
            </w:pPr>
            <w:r w:rsidRPr="00F47A65">
              <w:t>841460</w:t>
            </w:r>
          </w:p>
          <w:p w14:paraId="08735F0B" w14:textId="267A27F8" w:rsidR="00B0415C" w:rsidRPr="00F47A65" w:rsidRDefault="00B0415C" w:rsidP="00B0415C">
            <w:pPr>
              <w:autoSpaceDE w:val="0"/>
              <w:autoSpaceDN w:val="0"/>
              <w:adjustRightInd w:val="0"/>
            </w:pPr>
            <w:r w:rsidRPr="00F47A65">
              <w:t>8414600001</w:t>
            </w:r>
          </w:p>
          <w:p w14:paraId="4D11EB3B" w14:textId="468ABC79" w:rsidR="00B0415C" w:rsidRPr="00F47A65" w:rsidRDefault="00B0415C" w:rsidP="00B0415C">
            <w:pPr>
              <w:autoSpaceDE w:val="0"/>
              <w:autoSpaceDN w:val="0"/>
              <w:adjustRightInd w:val="0"/>
            </w:pPr>
            <w:r w:rsidRPr="00F47A65">
              <w:t>8414600009</w:t>
            </w:r>
          </w:p>
          <w:p w14:paraId="437A2627" w14:textId="536D4ED7" w:rsidR="00B0415C" w:rsidRPr="00F47A65" w:rsidRDefault="00B0415C" w:rsidP="00B0415C">
            <w:pPr>
              <w:autoSpaceDE w:val="0"/>
              <w:autoSpaceDN w:val="0"/>
              <w:adjustRightInd w:val="0"/>
            </w:pPr>
            <w:r w:rsidRPr="00F47A65">
              <w:t>841480</w:t>
            </w:r>
          </w:p>
          <w:p w14:paraId="40167957" w14:textId="4A9075A5" w:rsidR="00B0415C" w:rsidRPr="00F47A65" w:rsidRDefault="00B0415C" w:rsidP="00B0415C">
            <w:pPr>
              <w:autoSpaceDE w:val="0"/>
              <w:autoSpaceDN w:val="0"/>
              <w:adjustRightInd w:val="0"/>
            </w:pPr>
            <w:r w:rsidRPr="00F47A65">
              <w:t>8414801100</w:t>
            </w:r>
          </w:p>
          <w:p w14:paraId="3939C9E9" w14:textId="2A6F59B0" w:rsidR="00B0415C" w:rsidRPr="00F47A65" w:rsidRDefault="00B0415C" w:rsidP="00B0415C">
            <w:pPr>
              <w:autoSpaceDE w:val="0"/>
              <w:autoSpaceDN w:val="0"/>
              <w:adjustRightInd w:val="0"/>
            </w:pPr>
            <w:r w:rsidRPr="00F47A65">
              <w:t>8414801900</w:t>
            </w:r>
          </w:p>
          <w:p w14:paraId="7903B82C" w14:textId="529497F9" w:rsidR="00B0415C" w:rsidRPr="00F47A65" w:rsidRDefault="00B0415C" w:rsidP="00B0415C">
            <w:pPr>
              <w:autoSpaceDE w:val="0"/>
              <w:autoSpaceDN w:val="0"/>
              <w:adjustRightInd w:val="0"/>
            </w:pPr>
            <w:r w:rsidRPr="00F47A65">
              <w:lastRenderedPageBreak/>
              <w:t>8414802200</w:t>
            </w:r>
          </w:p>
          <w:p w14:paraId="1EBD6998" w14:textId="73A061CC" w:rsidR="00B0415C" w:rsidRPr="00F47A65" w:rsidRDefault="00B0415C" w:rsidP="00B0415C">
            <w:pPr>
              <w:autoSpaceDE w:val="0"/>
              <w:autoSpaceDN w:val="0"/>
              <w:adjustRightInd w:val="0"/>
            </w:pPr>
            <w:r w:rsidRPr="00F47A65">
              <w:t>8414802800</w:t>
            </w:r>
          </w:p>
          <w:p w14:paraId="6388BE90" w14:textId="653D4EF7" w:rsidR="00B0415C" w:rsidRPr="00F47A65" w:rsidRDefault="00B0415C" w:rsidP="00B0415C">
            <w:pPr>
              <w:autoSpaceDE w:val="0"/>
              <w:autoSpaceDN w:val="0"/>
              <w:adjustRightInd w:val="0"/>
            </w:pPr>
            <w:r w:rsidRPr="00F47A65">
              <w:t>8414805100</w:t>
            </w:r>
          </w:p>
          <w:p w14:paraId="10038C0F" w14:textId="48E9449C" w:rsidR="00B0415C" w:rsidRPr="00F47A65" w:rsidRDefault="00B0415C" w:rsidP="00B0415C">
            <w:pPr>
              <w:autoSpaceDE w:val="0"/>
              <w:autoSpaceDN w:val="0"/>
              <w:adjustRightInd w:val="0"/>
            </w:pPr>
            <w:r w:rsidRPr="00F47A65">
              <w:t>8414805900</w:t>
            </w:r>
          </w:p>
          <w:p w14:paraId="7320C495" w14:textId="68CF3F75" w:rsidR="00B0415C" w:rsidRPr="00F47A65" w:rsidRDefault="00B0415C" w:rsidP="00B0415C">
            <w:pPr>
              <w:autoSpaceDE w:val="0"/>
              <w:autoSpaceDN w:val="0"/>
              <w:adjustRightInd w:val="0"/>
            </w:pPr>
            <w:r w:rsidRPr="00F47A65">
              <w:t>8414807300</w:t>
            </w:r>
          </w:p>
          <w:p w14:paraId="4B227D9E" w14:textId="55D1FBBF" w:rsidR="00B0415C" w:rsidRPr="00F47A65" w:rsidRDefault="00B0415C" w:rsidP="00B0415C">
            <w:pPr>
              <w:autoSpaceDE w:val="0"/>
              <w:autoSpaceDN w:val="0"/>
              <w:adjustRightInd w:val="0"/>
            </w:pPr>
            <w:r w:rsidRPr="00F47A65">
              <w:t>8414807500</w:t>
            </w:r>
          </w:p>
          <w:p w14:paraId="0539E90C" w14:textId="43169639" w:rsidR="00B0415C" w:rsidRPr="00F47A65" w:rsidRDefault="00B0415C" w:rsidP="00B0415C">
            <w:pPr>
              <w:autoSpaceDE w:val="0"/>
              <w:autoSpaceDN w:val="0"/>
              <w:adjustRightInd w:val="0"/>
            </w:pPr>
            <w:r w:rsidRPr="00F47A65">
              <w:t>8414807800</w:t>
            </w:r>
          </w:p>
          <w:p w14:paraId="4ACA8044" w14:textId="0685CC42" w:rsidR="00B0415C" w:rsidRPr="00F47A65" w:rsidRDefault="00B0415C" w:rsidP="00B0415C">
            <w:pPr>
              <w:autoSpaceDE w:val="0"/>
              <w:autoSpaceDN w:val="0"/>
              <w:adjustRightInd w:val="0"/>
            </w:pPr>
            <w:r w:rsidRPr="00F47A65">
              <w:t>8414808000</w:t>
            </w:r>
          </w:p>
          <w:p w14:paraId="191E290F" w14:textId="7B5E432B" w:rsidR="00B0415C" w:rsidRPr="00F47A65" w:rsidRDefault="00B0415C" w:rsidP="00B0415C">
            <w:pPr>
              <w:autoSpaceDE w:val="0"/>
              <w:autoSpaceDN w:val="0"/>
              <w:adjustRightInd w:val="0"/>
            </w:pPr>
            <w:r w:rsidRPr="00F47A65">
              <w:t>8481804000</w:t>
            </w:r>
          </w:p>
          <w:p w14:paraId="3519E257" w14:textId="31618153" w:rsidR="00B0415C" w:rsidRPr="00F47A65" w:rsidRDefault="00B0415C" w:rsidP="00B0415C">
            <w:pPr>
              <w:autoSpaceDE w:val="0"/>
              <w:autoSpaceDN w:val="0"/>
              <w:adjustRightInd w:val="0"/>
            </w:pPr>
            <w:r w:rsidRPr="00F47A65">
              <w:t>8481805100</w:t>
            </w:r>
          </w:p>
          <w:p w14:paraId="3D0CFECB" w14:textId="3445F87B" w:rsidR="00B0415C" w:rsidRPr="00F47A65" w:rsidRDefault="00B0415C" w:rsidP="00B0415C">
            <w:pPr>
              <w:autoSpaceDE w:val="0"/>
              <w:autoSpaceDN w:val="0"/>
              <w:adjustRightInd w:val="0"/>
            </w:pPr>
            <w:r w:rsidRPr="00F47A65">
              <w:t>84818059</w:t>
            </w:r>
          </w:p>
          <w:p w14:paraId="36978DC2" w14:textId="4607CFDC" w:rsidR="00B0415C" w:rsidRPr="00F47A65" w:rsidRDefault="00B0415C" w:rsidP="00B0415C">
            <w:pPr>
              <w:autoSpaceDE w:val="0"/>
              <w:autoSpaceDN w:val="0"/>
              <w:adjustRightInd w:val="0"/>
            </w:pPr>
            <w:r w:rsidRPr="00F47A65">
              <w:t>8481805910</w:t>
            </w:r>
          </w:p>
          <w:p w14:paraId="6F262769" w14:textId="6690CDB8" w:rsidR="00B0415C" w:rsidRPr="00F47A65" w:rsidRDefault="00B0415C" w:rsidP="00B0415C">
            <w:pPr>
              <w:autoSpaceDE w:val="0"/>
              <w:autoSpaceDN w:val="0"/>
              <w:adjustRightInd w:val="0"/>
            </w:pPr>
            <w:r w:rsidRPr="00F47A65">
              <w:t>8481805990</w:t>
            </w:r>
          </w:p>
          <w:p w14:paraId="25C2E27A" w14:textId="5095F0EB" w:rsidR="00B0415C" w:rsidRPr="00F47A65" w:rsidRDefault="00B0415C" w:rsidP="00B0415C">
            <w:pPr>
              <w:autoSpaceDE w:val="0"/>
              <w:autoSpaceDN w:val="0"/>
              <w:adjustRightInd w:val="0"/>
            </w:pPr>
            <w:r w:rsidRPr="00F47A65">
              <w:t>8481806100</w:t>
            </w:r>
          </w:p>
          <w:p w14:paraId="40773B8F" w14:textId="28A3C7A4" w:rsidR="00B0415C" w:rsidRPr="00F47A65" w:rsidRDefault="00B0415C" w:rsidP="00B0415C">
            <w:pPr>
              <w:autoSpaceDE w:val="0"/>
              <w:autoSpaceDN w:val="0"/>
              <w:adjustRightInd w:val="0"/>
            </w:pPr>
            <w:r w:rsidRPr="00F47A65">
              <w:t>84818063</w:t>
            </w:r>
          </w:p>
          <w:p w14:paraId="3934C39A" w14:textId="7535A83C" w:rsidR="00B0415C" w:rsidRPr="00F47A65" w:rsidRDefault="00B0415C" w:rsidP="00B0415C">
            <w:pPr>
              <w:autoSpaceDE w:val="0"/>
              <w:autoSpaceDN w:val="0"/>
              <w:adjustRightInd w:val="0"/>
            </w:pPr>
            <w:r w:rsidRPr="00F47A65">
              <w:t>8481806310</w:t>
            </w:r>
          </w:p>
          <w:p w14:paraId="3840BEF1" w14:textId="4983277B" w:rsidR="00B0415C" w:rsidRPr="00F47A65" w:rsidRDefault="00B0415C" w:rsidP="00B0415C">
            <w:pPr>
              <w:autoSpaceDE w:val="0"/>
              <w:autoSpaceDN w:val="0"/>
              <w:adjustRightInd w:val="0"/>
            </w:pPr>
            <w:r w:rsidRPr="00F47A65">
              <w:t>8481806320</w:t>
            </w:r>
          </w:p>
          <w:p w14:paraId="26E9EEC8" w14:textId="0E6689D0" w:rsidR="00B0415C" w:rsidRPr="00F47A65" w:rsidRDefault="00B0415C" w:rsidP="00B0415C">
            <w:pPr>
              <w:autoSpaceDE w:val="0"/>
              <w:autoSpaceDN w:val="0"/>
              <w:adjustRightInd w:val="0"/>
            </w:pPr>
            <w:r w:rsidRPr="00F47A65">
              <w:t>8481806390</w:t>
            </w:r>
          </w:p>
          <w:p w14:paraId="777A3037" w14:textId="73449B46" w:rsidR="00B0415C" w:rsidRPr="00F47A65" w:rsidRDefault="00B0415C" w:rsidP="00B0415C">
            <w:pPr>
              <w:autoSpaceDE w:val="0"/>
              <w:autoSpaceDN w:val="0"/>
              <w:adjustRightInd w:val="0"/>
            </w:pPr>
            <w:r w:rsidRPr="00F47A65">
              <w:t>8481806900</w:t>
            </w:r>
          </w:p>
          <w:p w14:paraId="2598ABB6" w14:textId="0D092FA1" w:rsidR="00B0415C" w:rsidRPr="00F47A65" w:rsidRDefault="00B0415C" w:rsidP="00B0415C">
            <w:pPr>
              <w:autoSpaceDE w:val="0"/>
              <w:autoSpaceDN w:val="0"/>
              <w:adjustRightInd w:val="0"/>
            </w:pPr>
            <w:r w:rsidRPr="00F47A65">
              <w:t>8481807100</w:t>
            </w:r>
          </w:p>
          <w:p w14:paraId="6D003729" w14:textId="04461DF9" w:rsidR="00B0415C" w:rsidRPr="00F47A65" w:rsidRDefault="00B0415C" w:rsidP="00B0415C">
            <w:pPr>
              <w:autoSpaceDE w:val="0"/>
              <w:autoSpaceDN w:val="0"/>
              <w:adjustRightInd w:val="0"/>
            </w:pPr>
            <w:r w:rsidRPr="00F47A65">
              <w:t>84818073</w:t>
            </w:r>
          </w:p>
          <w:p w14:paraId="3C511C20" w14:textId="157594DA" w:rsidR="00B0415C" w:rsidRPr="00F47A65" w:rsidRDefault="00B0415C" w:rsidP="00B0415C">
            <w:pPr>
              <w:autoSpaceDE w:val="0"/>
              <w:autoSpaceDN w:val="0"/>
              <w:adjustRightInd w:val="0"/>
            </w:pPr>
            <w:r w:rsidRPr="00F47A65">
              <w:t>8481807310</w:t>
            </w:r>
          </w:p>
          <w:p w14:paraId="0EB0D7C3" w14:textId="15DFB771" w:rsidR="00B0415C" w:rsidRPr="00F47A65" w:rsidRDefault="00B0415C" w:rsidP="00B0415C">
            <w:pPr>
              <w:autoSpaceDE w:val="0"/>
              <w:autoSpaceDN w:val="0"/>
              <w:adjustRightInd w:val="0"/>
            </w:pPr>
            <w:r w:rsidRPr="00F47A65">
              <w:t>8481807320</w:t>
            </w:r>
          </w:p>
          <w:p w14:paraId="3152090A" w14:textId="3B424F40" w:rsidR="00B0415C" w:rsidRPr="00F47A65" w:rsidRDefault="00B0415C" w:rsidP="00B0415C">
            <w:pPr>
              <w:autoSpaceDE w:val="0"/>
              <w:autoSpaceDN w:val="0"/>
              <w:adjustRightInd w:val="0"/>
            </w:pPr>
            <w:r w:rsidRPr="00F47A65">
              <w:t>848180739</w:t>
            </w:r>
          </w:p>
          <w:p w14:paraId="33319D20" w14:textId="2434CB84" w:rsidR="00B0415C" w:rsidRPr="00F47A65" w:rsidRDefault="00B0415C" w:rsidP="00B0415C">
            <w:pPr>
              <w:autoSpaceDE w:val="0"/>
              <w:autoSpaceDN w:val="0"/>
              <w:adjustRightInd w:val="0"/>
            </w:pPr>
            <w:r w:rsidRPr="00F47A65">
              <w:t>8481807391</w:t>
            </w:r>
          </w:p>
          <w:p w14:paraId="11659BF6" w14:textId="6DC8A90A" w:rsidR="00B0415C" w:rsidRPr="00F47A65" w:rsidRDefault="00B0415C" w:rsidP="00B0415C">
            <w:pPr>
              <w:autoSpaceDE w:val="0"/>
              <w:autoSpaceDN w:val="0"/>
              <w:adjustRightInd w:val="0"/>
            </w:pPr>
            <w:r w:rsidRPr="00F47A65">
              <w:t>8481807399</w:t>
            </w:r>
          </w:p>
          <w:p w14:paraId="021CDCDA" w14:textId="42E74EB2" w:rsidR="00B0415C" w:rsidRPr="00F47A65" w:rsidRDefault="00B0415C" w:rsidP="00B0415C">
            <w:pPr>
              <w:autoSpaceDE w:val="0"/>
              <w:autoSpaceDN w:val="0"/>
              <w:adjustRightInd w:val="0"/>
            </w:pPr>
            <w:r w:rsidRPr="00F47A65">
              <w:t>8481807900</w:t>
            </w:r>
          </w:p>
          <w:p w14:paraId="28513851" w14:textId="5310EF54" w:rsidR="00B0415C" w:rsidRPr="00F47A65" w:rsidRDefault="00B0415C" w:rsidP="00B0415C">
            <w:pPr>
              <w:autoSpaceDE w:val="0"/>
              <w:autoSpaceDN w:val="0"/>
              <w:adjustRightInd w:val="0"/>
            </w:pPr>
            <w:r w:rsidRPr="00F47A65">
              <w:t>84818081</w:t>
            </w:r>
          </w:p>
          <w:p w14:paraId="4EEA39D8" w14:textId="2D2D6E98" w:rsidR="00B0415C" w:rsidRPr="00F47A65" w:rsidRDefault="00B0415C" w:rsidP="00B0415C">
            <w:pPr>
              <w:autoSpaceDE w:val="0"/>
              <w:autoSpaceDN w:val="0"/>
              <w:adjustRightInd w:val="0"/>
            </w:pPr>
            <w:r w:rsidRPr="00F47A65">
              <w:t>8481808110</w:t>
            </w:r>
          </w:p>
          <w:p w14:paraId="0AB9E9B7" w14:textId="50AA66EC" w:rsidR="00B0415C" w:rsidRPr="00F47A65" w:rsidRDefault="00B0415C" w:rsidP="00B0415C">
            <w:pPr>
              <w:autoSpaceDE w:val="0"/>
              <w:autoSpaceDN w:val="0"/>
              <w:adjustRightInd w:val="0"/>
            </w:pPr>
            <w:r w:rsidRPr="00F47A65">
              <w:t>8481808120</w:t>
            </w:r>
          </w:p>
          <w:p w14:paraId="1947C795" w14:textId="1EF2CCAA" w:rsidR="00B0415C" w:rsidRPr="00F47A65" w:rsidRDefault="00B0415C" w:rsidP="00B0415C">
            <w:pPr>
              <w:autoSpaceDE w:val="0"/>
              <w:autoSpaceDN w:val="0"/>
              <w:adjustRightInd w:val="0"/>
            </w:pPr>
            <w:r w:rsidRPr="00F47A65">
              <w:t>8481808191</w:t>
            </w:r>
          </w:p>
          <w:p w14:paraId="71C05826" w14:textId="007E25BE" w:rsidR="00B0415C" w:rsidRPr="00F47A65" w:rsidRDefault="00B0415C" w:rsidP="00B0415C">
            <w:pPr>
              <w:autoSpaceDE w:val="0"/>
              <w:autoSpaceDN w:val="0"/>
              <w:adjustRightInd w:val="0"/>
            </w:pPr>
            <w:r w:rsidRPr="00F47A65">
              <w:t>8481808199</w:t>
            </w:r>
          </w:p>
          <w:p w14:paraId="7B028C68" w14:textId="375D4DA1" w:rsidR="00B0415C" w:rsidRPr="00F47A65" w:rsidRDefault="00B0415C" w:rsidP="00B0415C">
            <w:pPr>
              <w:autoSpaceDE w:val="0"/>
              <w:autoSpaceDN w:val="0"/>
              <w:adjustRightInd w:val="0"/>
            </w:pPr>
            <w:r w:rsidRPr="00F47A65">
              <w:t>848180850</w:t>
            </w:r>
          </w:p>
          <w:p w14:paraId="2BD1737C" w14:textId="0B680BA7" w:rsidR="00B0415C" w:rsidRPr="00F47A65" w:rsidRDefault="00B0415C" w:rsidP="00B0415C">
            <w:pPr>
              <w:autoSpaceDE w:val="0"/>
              <w:autoSpaceDN w:val="0"/>
              <w:adjustRightInd w:val="0"/>
            </w:pPr>
            <w:r w:rsidRPr="00F47A65">
              <w:t>8481808501</w:t>
            </w:r>
          </w:p>
          <w:p w14:paraId="1D481FB6" w14:textId="1263BD12" w:rsidR="00B0415C" w:rsidRPr="00F47A65" w:rsidRDefault="00B0415C" w:rsidP="00B0415C">
            <w:pPr>
              <w:autoSpaceDE w:val="0"/>
              <w:autoSpaceDN w:val="0"/>
              <w:adjustRightInd w:val="0"/>
            </w:pPr>
            <w:r w:rsidRPr="00F47A65">
              <w:lastRenderedPageBreak/>
              <w:t>8481808502</w:t>
            </w:r>
          </w:p>
          <w:p w14:paraId="72F53D6A" w14:textId="6396B3AE" w:rsidR="00B0415C" w:rsidRPr="00F47A65" w:rsidRDefault="00B0415C" w:rsidP="00B0415C">
            <w:pPr>
              <w:autoSpaceDE w:val="0"/>
              <w:autoSpaceDN w:val="0"/>
              <w:adjustRightInd w:val="0"/>
            </w:pPr>
            <w:r w:rsidRPr="00F47A65">
              <w:t>8481808507</w:t>
            </w:r>
          </w:p>
          <w:p w14:paraId="45420378" w14:textId="4E6B2251" w:rsidR="00B0415C" w:rsidRPr="00F47A65" w:rsidRDefault="00B0415C" w:rsidP="00B0415C">
            <w:pPr>
              <w:autoSpaceDE w:val="0"/>
              <w:autoSpaceDN w:val="0"/>
              <w:adjustRightInd w:val="0"/>
            </w:pPr>
            <w:r w:rsidRPr="00F47A65">
              <w:t>8481808508</w:t>
            </w:r>
          </w:p>
          <w:p w14:paraId="108BE518" w14:textId="40D4FF8C" w:rsidR="00B0415C" w:rsidRPr="00F47A65" w:rsidRDefault="00B0415C" w:rsidP="00B0415C">
            <w:pPr>
              <w:autoSpaceDE w:val="0"/>
              <w:autoSpaceDN w:val="0"/>
              <w:adjustRightInd w:val="0"/>
            </w:pPr>
            <w:r w:rsidRPr="00F47A65">
              <w:t>8481808700</w:t>
            </w:r>
          </w:p>
          <w:p w14:paraId="61E07CAB" w14:textId="647CFECB" w:rsidR="00B0415C" w:rsidRPr="00F47A65" w:rsidRDefault="00B0415C" w:rsidP="00B0415C">
            <w:pPr>
              <w:autoSpaceDE w:val="0"/>
              <w:autoSpaceDN w:val="0"/>
              <w:adjustRightInd w:val="0"/>
            </w:pPr>
            <w:r w:rsidRPr="00F47A65">
              <w:t>84818099</w:t>
            </w:r>
          </w:p>
          <w:p w14:paraId="7C1B99BD" w14:textId="0C40F06C" w:rsidR="00B0415C" w:rsidRPr="00F47A65" w:rsidRDefault="00B0415C" w:rsidP="00B0415C">
            <w:pPr>
              <w:autoSpaceDE w:val="0"/>
              <w:autoSpaceDN w:val="0"/>
              <w:adjustRightInd w:val="0"/>
            </w:pPr>
            <w:r w:rsidRPr="00F47A65">
              <w:t>8481809902</w:t>
            </w:r>
          </w:p>
          <w:p w14:paraId="49E5DDE6" w14:textId="3A63F68D" w:rsidR="00B0415C" w:rsidRPr="00F47A65" w:rsidRDefault="00B0415C" w:rsidP="00B0415C">
            <w:pPr>
              <w:autoSpaceDE w:val="0"/>
              <w:autoSpaceDN w:val="0"/>
              <w:adjustRightInd w:val="0"/>
            </w:pPr>
            <w:r w:rsidRPr="00F47A65">
              <w:t>8481809903</w:t>
            </w:r>
          </w:p>
          <w:p w14:paraId="6C89689D" w14:textId="17DEBB4D" w:rsidR="00B0415C" w:rsidRPr="00F47A65" w:rsidRDefault="00B0415C" w:rsidP="00B0415C">
            <w:pPr>
              <w:autoSpaceDE w:val="0"/>
              <w:autoSpaceDN w:val="0"/>
              <w:adjustRightInd w:val="0"/>
            </w:pPr>
            <w:r w:rsidRPr="00F47A65">
              <w:t>8481809907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226EB" w14:textId="77777777" w:rsidR="00B0415C" w:rsidRPr="00F47A65" w:rsidRDefault="00B0415C" w:rsidP="00B0415C">
            <w:pPr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lastRenderedPageBreak/>
              <w:t>ТР ТС 004/2011</w:t>
            </w:r>
          </w:p>
          <w:p w14:paraId="6E7F3529" w14:textId="1AABF88A" w:rsidR="007571DB" w:rsidRPr="00F47A65" w:rsidRDefault="00B0415C" w:rsidP="00B0415C">
            <w:r w:rsidRPr="00F47A65">
              <w:rPr>
                <w:bCs/>
                <w:lang w:eastAsia="en-US"/>
              </w:rPr>
              <w:t>ТР ТС 020/2011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4D6C6" w14:textId="77777777" w:rsidR="00B0415C" w:rsidRPr="00F47A65" w:rsidRDefault="00B0415C" w:rsidP="00B0415C">
            <w:pPr>
              <w:rPr>
                <w:b/>
                <w:bCs/>
                <w:spacing w:val="-1"/>
                <w:lang w:eastAsia="en-US"/>
              </w:rPr>
            </w:pPr>
            <w:r w:rsidRPr="00F47A65">
              <w:rPr>
                <w:b/>
                <w:bCs/>
                <w:spacing w:val="-1"/>
                <w:lang w:eastAsia="en-US"/>
              </w:rPr>
              <w:t>ТР ТС 004/2011</w:t>
            </w:r>
          </w:p>
          <w:p w14:paraId="616037DA" w14:textId="77777777" w:rsidR="00B0415C" w:rsidRPr="00F47A65" w:rsidRDefault="00B0415C" w:rsidP="00B0415C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60335-1</w:t>
            </w:r>
          </w:p>
          <w:p w14:paraId="434BA2CD" w14:textId="77777777" w:rsidR="00B0415C" w:rsidRPr="00F47A65" w:rsidRDefault="00B0415C" w:rsidP="00B0415C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60335-2-34</w:t>
            </w:r>
          </w:p>
          <w:p w14:paraId="47B16EEF" w14:textId="77777777" w:rsidR="00B0415C" w:rsidRPr="00F47A65" w:rsidRDefault="00B0415C" w:rsidP="00B0415C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12.2.007.0</w:t>
            </w:r>
          </w:p>
          <w:p w14:paraId="7CF9A634" w14:textId="77777777" w:rsidR="00B0415C" w:rsidRPr="00F47A65" w:rsidRDefault="00B0415C" w:rsidP="00B0415C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ГОСТР МЭК 60204-1</w:t>
            </w:r>
          </w:p>
          <w:p w14:paraId="106A21DD" w14:textId="77777777" w:rsidR="00B0415C" w:rsidRPr="00F47A65" w:rsidRDefault="00B0415C" w:rsidP="00B0415C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EN 62233</w:t>
            </w:r>
          </w:p>
          <w:p w14:paraId="52A1D042" w14:textId="77777777" w:rsidR="00B0415C" w:rsidRPr="00F47A65" w:rsidRDefault="00B0415C" w:rsidP="00B0415C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62479</w:t>
            </w:r>
          </w:p>
          <w:p w14:paraId="24BF5DED" w14:textId="77777777" w:rsidR="00B0415C" w:rsidRPr="00F47A65" w:rsidRDefault="00B0415C" w:rsidP="00B0415C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62311</w:t>
            </w:r>
          </w:p>
          <w:p w14:paraId="5C8320CB" w14:textId="77777777" w:rsidR="00B0415C" w:rsidRPr="00F47A65" w:rsidRDefault="00B0415C" w:rsidP="00B0415C">
            <w:pPr>
              <w:rPr>
                <w:b/>
                <w:bCs/>
                <w:spacing w:val="-1"/>
                <w:lang w:eastAsia="en-US"/>
              </w:rPr>
            </w:pPr>
            <w:r w:rsidRPr="00F47A65">
              <w:rPr>
                <w:b/>
                <w:bCs/>
                <w:spacing w:val="-1"/>
                <w:lang w:eastAsia="en-US"/>
              </w:rPr>
              <w:t>ТР ТС 020/2011</w:t>
            </w:r>
          </w:p>
          <w:p w14:paraId="2D8DE177" w14:textId="77777777" w:rsidR="00B0415C" w:rsidRPr="00F47A65" w:rsidRDefault="00B0415C" w:rsidP="00B0415C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CISPR 14-1</w:t>
            </w:r>
          </w:p>
          <w:p w14:paraId="370F6447" w14:textId="77777777" w:rsidR="00B0415C" w:rsidRPr="00F47A65" w:rsidRDefault="00B0415C" w:rsidP="00B0415C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CISPR 14-2</w:t>
            </w:r>
          </w:p>
          <w:p w14:paraId="6486CDA9" w14:textId="77777777" w:rsidR="00B0415C" w:rsidRPr="00F47A65" w:rsidRDefault="00B0415C" w:rsidP="00B0415C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61000-3-2</w:t>
            </w:r>
          </w:p>
          <w:p w14:paraId="228CAC61" w14:textId="77777777" w:rsidR="00B0415C" w:rsidRPr="00F47A65" w:rsidRDefault="00B0415C" w:rsidP="00B0415C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61000-3-3</w:t>
            </w:r>
          </w:p>
          <w:p w14:paraId="09BDD2DE" w14:textId="77777777" w:rsidR="00B0415C" w:rsidRPr="00F47A65" w:rsidRDefault="00B0415C" w:rsidP="00B0415C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61000-6-3</w:t>
            </w:r>
          </w:p>
          <w:p w14:paraId="524F4904" w14:textId="77777777" w:rsidR="00B0415C" w:rsidRPr="00F47A65" w:rsidRDefault="00B0415C" w:rsidP="00B0415C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EN 50491-5-1</w:t>
            </w:r>
          </w:p>
          <w:p w14:paraId="46B10B66" w14:textId="77777777" w:rsidR="00B0415C" w:rsidRPr="00F47A65" w:rsidRDefault="00B0415C" w:rsidP="00B0415C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lastRenderedPageBreak/>
              <w:t>ГОСТ EN 50491-5-2</w:t>
            </w:r>
          </w:p>
          <w:p w14:paraId="110F25F1" w14:textId="77777777" w:rsidR="00B0415C" w:rsidRPr="00F47A65" w:rsidRDefault="00B0415C" w:rsidP="00B0415C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EN 50491-5-3</w:t>
            </w:r>
          </w:p>
          <w:p w14:paraId="0D2F58E2" w14:textId="77777777" w:rsidR="00B0415C" w:rsidRPr="00F47A65" w:rsidRDefault="00B0415C" w:rsidP="00B0415C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30804.6.2</w:t>
            </w:r>
          </w:p>
          <w:p w14:paraId="6C7190C5" w14:textId="77777777" w:rsidR="00B0415C" w:rsidRPr="00F47A65" w:rsidRDefault="00B0415C" w:rsidP="00B0415C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30804.6.1</w:t>
            </w:r>
          </w:p>
          <w:p w14:paraId="5BCBB805" w14:textId="77777777" w:rsidR="00B0415C" w:rsidRPr="00F47A65" w:rsidRDefault="00B0415C" w:rsidP="00B0415C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30804.4.13</w:t>
            </w:r>
          </w:p>
          <w:p w14:paraId="315F8BBB" w14:textId="77777777" w:rsidR="00B0415C" w:rsidRPr="00F47A65" w:rsidRDefault="00B0415C" w:rsidP="00B0415C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EN 50490</w:t>
            </w:r>
          </w:p>
          <w:p w14:paraId="0CBDC3BC" w14:textId="77777777" w:rsidR="007571DB" w:rsidRPr="00F47A65" w:rsidRDefault="00B0415C" w:rsidP="00B0415C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61000-6-3</w:t>
            </w:r>
          </w:p>
          <w:p w14:paraId="07B5B548" w14:textId="77777777" w:rsidR="00B0415C" w:rsidRPr="00F47A65" w:rsidRDefault="00B0415C" w:rsidP="00B0415C">
            <w:r w:rsidRPr="00F47A65">
              <w:t>ГОСТ IEC 61000-6-4</w:t>
            </w:r>
          </w:p>
          <w:p w14:paraId="60F82F32" w14:textId="77777777" w:rsidR="00B0415C" w:rsidRPr="00F47A65" w:rsidRDefault="00B0415C" w:rsidP="00B0415C">
            <w:r w:rsidRPr="00F47A65">
              <w:t>СТБ IEC 61000-6-4</w:t>
            </w:r>
          </w:p>
          <w:p w14:paraId="2C37792B" w14:textId="77777777" w:rsidR="00B0415C" w:rsidRPr="00F47A65" w:rsidRDefault="00B0415C" w:rsidP="00B0415C">
            <w:r w:rsidRPr="00F47A65">
              <w:t>ГОСТ IEC 61000-2-4</w:t>
            </w:r>
          </w:p>
          <w:p w14:paraId="67301E97" w14:textId="77777777" w:rsidR="00B0415C" w:rsidRPr="00F47A65" w:rsidRDefault="00B0415C" w:rsidP="00B0415C">
            <w:r w:rsidRPr="00F47A65">
              <w:t>ГОСТ Р 51317.2.5</w:t>
            </w:r>
          </w:p>
          <w:p w14:paraId="3C127AFF" w14:textId="77777777" w:rsidR="00B0415C" w:rsidRPr="00F47A65" w:rsidRDefault="00B0415C" w:rsidP="00B0415C">
            <w:r w:rsidRPr="00F47A65">
              <w:t>СТБ МЭК 61000-3</w:t>
            </w:r>
          </w:p>
          <w:p w14:paraId="2C0550F2" w14:textId="77777777" w:rsidR="00B0415C" w:rsidRPr="00F47A65" w:rsidRDefault="00B0415C" w:rsidP="00B0415C">
            <w:r w:rsidRPr="00F47A65">
              <w:t>ГОСТ Р 51317.3.4</w:t>
            </w:r>
          </w:p>
          <w:p w14:paraId="62FF1241" w14:textId="77777777" w:rsidR="00B0415C" w:rsidRPr="00F47A65" w:rsidRDefault="00B0415C" w:rsidP="00B0415C">
            <w:r w:rsidRPr="00F47A65">
              <w:t>ГОСТ 30804.3.11</w:t>
            </w:r>
          </w:p>
          <w:p w14:paraId="6E6C263F" w14:textId="77777777" w:rsidR="00B0415C" w:rsidRPr="00F47A65" w:rsidRDefault="00B0415C" w:rsidP="00B0415C">
            <w:r w:rsidRPr="00F47A65">
              <w:t>ГОСТ IEC 61000-3-12</w:t>
            </w:r>
          </w:p>
          <w:p w14:paraId="46042889" w14:textId="77777777" w:rsidR="00B0415C" w:rsidRPr="00F47A65" w:rsidRDefault="00B0415C" w:rsidP="00B0415C">
            <w:r w:rsidRPr="00F47A65">
              <w:t>ГОСТ Р 55205 (ЕН 1854)</w:t>
            </w:r>
          </w:p>
          <w:p w14:paraId="2893EE1B" w14:textId="77777777" w:rsidR="00B0415C" w:rsidRPr="00F47A65" w:rsidRDefault="00B0415C" w:rsidP="00B0415C">
            <w:r w:rsidRPr="00F47A65">
              <w:t>ГОСТ Р 55206 (ЕН 12067-1)</w:t>
            </w:r>
          </w:p>
          <w:p w14:paraId="4E224F95" w14:textId="77777777" w:rsidR="00B0415C" w:rsidRPr="00F47A65" w:rsidRDefault="00B0415C" w:rsidP="00B0415C">
            <w:r w:rsidRPr="00F47A65">
              <w:t>ГОСТ Р 55207 (ЕН 12067-2)</w:t>
            </w:r>
          </w:p>
          <w:p w14:paraId="1553F5CD" w14:textId="77777777" w:rsidR="00B0415C" w:rsidRPr="00F47A65" w:rsidRDefault="00B0415C" w:rsidP="00B0415C">
            <w:r w:rsidRPr="00F47A65">
              <w:t>ГОСТ Р 55208 (EN 1643)</w:t>
            </w:r>
          </w:p>
          <w:p w14:paraId="510977D0" w14:textId="77777777" w:rsidR="00B0415C" w:rsidRPr="00F47A65" w:rsidRDefault="00B0415C" w:rsidP="00B0415C">
            <w:r w:rsidRPr="00F47A65">
              <w:t>ГОСТ Р 55209 (ЕН 13611)</w:t>
            </w:r>
          </w:p>
          <w:p w14:paraId="73464532" w14:textId="77777777" w:rsidR="00B0415C" w:rsidRPr="00F47A65" w:rsidRDefault="00B0415C" w:rsidP="00B0415C">
            <w:r w:rsidRPr="00F47A65">
              <w:t>CTБ EN 13611</w:t>
            </w:r>
          </w:p>
          <w:p w14:paraId="69D978D0" w14:textId="77777777" w:rsidR="00B0415C" w:rsidRPr="00F47A65" w:rsidRDefault="00B0415C" w:rsidP="00B0415C">
            <w:r w:rsidRPr="00F47A65">
              <w:t>ГОСТ 21805</w:t>
            </w:r>
          </w:p>
          <w:p w14:paraId="212755EA" w14:textId="56FCA1E5" w:rsidR="00B0415C" w:rsidRPr="00F47A65" w:rsidRDefault="00B0415C" w:rsidP="00B0415C">
            <w:pPr>
              <w:rPr>
                <w:b/>
              </w:rPr>
            </w:pPr>
            <w:r w:rsidRPr="00F47A65">
              <w:rPr>
                <w:b/>
              </w:rPr>
              <w:t>ТР ЕАЭС 037/2016</w:t>
            </w:r>
          </w:p>
        </w:tc>
      </w:tr>
      <w:tr w:rsidR="007571DB" w:rsidRPr="00F47A65" w14:paraId="443C7E14" w14:textId="77777777" w:rsidTr="004A2D6A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EE674" w14:textId="6BD44EE2" w:rsidR="007571DB" w:rsidRPr="00F47A65" w:rsidRDefault="00DC5DF6" w:rsidP="00502687">
            <w:pPr>
              <w:spacing w:after="160" w:line="259" w:lineRule="auto"/>
            </w:pPr>
            <w:r w:rsidRPr="00F47A65">
              <w:lastRenderedPageBreak/>
              <w:t>1.11.7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8796E" w14:textId="77777777" w:rsidR="00DC5DF6" w:rsidRPr="00F47A65" w:rsidRDefault="00DC5DF6" w:rsidP="00DC5DF6">
            <w:pPr>
              <w:rPr>
                <w:bCs/>
              </w:rPr>
            </w:pPr>
            <w:r w:rsidRPr="00F47A65">
              <w:rPr>
                <w:bCs/>
              </w:rPr>
              <w:t>Регуляторы давления газа, работающие</w:t>
            </w:r>
          </w:p>
          <w:p w14:paraId="01673154" w14:textId="77777777" w:rsidR="00DC5DF6" w:rsidRPr="00F47A65" w:rsidRDefault="00DC5DF6" w:rsidP="00DC5DF6">
            <w:pPr>
              <w:rPr>
                <w:bCs/>
              </w:rPr>
            </w:pPr>
            <w:r w:rsidRPr="00F47A65">
              <w:rPr>
                <w:bCs/>
              </w:rPr>
              <w:t>без постороннего источника энергии;</w:t>
            </w:r>
          </w:p>
          <w:p w14:paraId="6EDC181D" w14:textId="77777777" w:rsidR="00DC5DF6" w:rsidRPr="00F47A65" w:rsidRDefault="00DC5DF6" w:rsidP="00DC5DF6">
            <w:pPr>
              <w:rPr>
                <w:bCs/>
              </w:rPr>
            </w:pPr>
            <w:r w:rsidRPr="00F47A65">
              <w:rPr>
                <w:bCs/>
              </w:rPr>
              <w:t>Регуляторы (редукторы) к баллонам</w:t>
            </w:r>
          </w:p>
          <w:p w14:paraId="0C95FE03" w14:textId="77777777" w:rsidR="00DC5DF6" w:rsidRPr="00F47A65" w:rsidRDefault="00DC5DF6" w:rsidP="00DC5DF6">
            <w:pPr>
              <w:rPr>
                <w:bCs/>
              </w:rPr>
            </w:pPr>
            <w:r w:rsidRPr="00F47A65">
              <w:rPr>
                <w:bCs/>
              </w:rPr>
              <w:t>газовым;</w:t>
            </w:r>
          </w:p>
          <w:p w14:paraId="713E6046" w14:textId="77777777" w:rsidR="00DC5DF6" w:rsidRPr="00F47A65" w:rsidRDefault="00DC5DF6" w:rsidP="00DC5DF6">
            <w:pPr>
              <w:rPr>
                <w:bCs/>
              </w:rPr>
            </w:pPr>
            <w:r w:rsidRPr="00F47A65">
              <w:rPr>
                <w:bCs/>
              </w:rPr>
              <w:t>Арматура газорегулирующая и запорнопредохранительная (клапаны</w:t>
            </w:r>
          </w:p>
          <w:p w14:paraId="01005D90" w14:textId="77777777" w:rsidR="00DC5DF6" w:rsidRPr="00F47A65" w:rsidRDefault="00DC5DF6" w:rsidP="00DC5DF6">
            <w:pPr>
              <w:rPr>
                <w:bCs/>
              </w:rPr>
            </w:pPr>
            <w:r w:rsidRPr="00F47A65">
              <w:rPr>
                <w:bCs/>
              </w:rPr>
              <w:t>автоматические отсечные, регуляторы</w:t>
            </w:r>
          </w:p>
          <w:p w14:paraId="061201CE" w14:textId="77777777" w:rsidR="00DC5DF6" w:rsidRPr="00F47A65" w:rsidRDefault="00DC5DF6" w:rsidP="00DC5DF6">
            <w:pPr>
              <w:rPr>
                <w:bCs/>
              </w:rPr>
            </w:pPr>
            <w:r w:rsidRPr="00F47A65">
              <w:rPr>
                <w:bCs/>
              </w:rPr>
              <w:t>давления, термоэлектрические</w:t>
            </w:r>
          </w:p>
          <w:p w14:paraId="7BDC00EB" w14:textId="77777777" w:rsidR="00DC5DF6" w:rsidRPr="00F47A65" w:rsidRDefault="00DC5DF6" w:rsidP="00DC5DF6">
            <w:pPr>
              <w:rPr>
                <w:bCs/>
              </w:rPr>
            </w:pPr>
            <w:r w:rsidRPr="00F47A65">
              <w:rPr>
                <w:bCs/>
              </w:rPr>
              <w:t>устройства контроля пламени, краны,</w:t>
            </w:r>
          </w:p>
          <w:p w14:paraId="421C2ED7" w14:textId="77777777" w:rsidR="00DC5DF6" w:rsidRPr="00F47A65" w:rsidRDefault="00DC5DF6" w:rsidP="00DC5DF6">
            <w:pPr>
              <w:rPr>
                <w:bCs/>
              </w:rPr>
            </w:pPr>
            <w:r w:rsidRPr="00F47A65">
              <w:rPr>
                <w:bCs/>
              </w:rPr>
              <w:t>термостаты механические);</w:t>
            </w:r>
          </w:p>
          <w:p w14:paraId="4E3DC53F" w14:textId="77777777" w:rsidR="00DC5DF6" w:rsidRPr="00F47A65" w:rsidRDefault="00DC5DF6" w:rsidP="00DC5DF6">
            <w:pPr>
              <w:rPr>
                <w:bCs/>
              </w:rPr>
            </w:pPr>
            <w:r w:rsidRPr="00F47A65">
              <w:rPr>
                <w:bCs/>
              </w:rPr>
              <w:t>Арматура промышленная</w:t>
            </w:r>
          </w:p>
          <w:p w14:paraId="003BB2D5" w14:textId="32C4E53E" w:rsidR="007571DB" w:rsidRPr="00F47A65" w:rsidRDefault="00DC5DF6" w:rsidP="00DC5DF6">
            <w:pPr>
              <w:rPr>
                <w:bCs/>
              </w:rPr>
            </w:pPr>
            <w:r w:rsidRPr="00F47A65">
              <w:rPr>
                <w:bCs/>
              </w:rPr>
              <w:t>трубопроводная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FC565" w14:textId="77777777" w:rsidR="00DC5DF6" w:rsidRPr="00F47A65" w:rsidRDefault="00DC5DF6" w:rsidP="00DC5DF6">
            <w:r w:rsidRPr="00F47A65">
              <w:t>1с, 3с, 4с</w:t>
            </w:r>
          </w:p>
          <w:p w14:paraId="76945B2D" w14:textId="77777777" w:rsidR="00DC5DF6" w:rsidRPr="00F47A65" w:rsidRDefault="00DC5DF6" w:rsidP="00DC5DF6">
            <w:r w:rsidRPr="00F47A65">
              <w:t>Сертификация</w:t>
            </w:r>
          </w:p>
          <w:p w14:paraId="0D483BD2" w14:textId="4AC26C5E" w:rsidR="007571DB" w:rsidRPr="00F47A65" w:rsidRDefault="007571DB" w:rsidP="00DC5DF6">
            <w:pPr>
              <w:rPr>
                <w:lang w:val="kk-KZ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8057D" w14:textId="77777777" w:rsidR="00DC5DF6" w:rsidRPr="00F47A65" w:rsidRDefault="00DC5DF6" w:rsidP="00DC5DF6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F47A65">
              <w:rPr>
                <w:bCs/>
                <w:color w:val="auto"/>
                <w:sz w:val="20"/>
                <w:szCs w:val="20"/>
              </w:rPr>
              <w:t>8481</w:t>
            </w:r>
          </w:p>
          <w:p w14:paraId="1D375E29" w14:textId="56C43271" w:rsidR="00DC5DF6" w:rsidRPr="00F47A65" w:rsidRDefault="00DC5DF6" w:rsidP="00DC5DF6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F47A65">
              <w:rPr>
                <w:bCs/>
                <w:color w:val="auto"/>
                <w:sz w:val="20"/>
                <w:szCs w:val="20"/>
              </w:rPr>
              <w:t>848110</w:t>
            </w:r>
          </w:p>
          <w:p w14:paraId="4E79F27B" w14:textId="37584089" w:rsidR="00DC5DF6" w:rsidRPr="00F47A65" w:rsidRDefault="00DC5DF6" w:rsidP="00DC5DF6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F47A65">
              <w:rPr>
                <w:bCs/>
                <w:color w:val="auto"/>
                <w:sz w:val="20"/>
                <w:szCs w:val="20"/>
              </w:rPr>
              <w:t>8481</w:t>
            </w:r>
          </w:p>
          <w:p w14:paraId="702404E3" w14:textId="595E0211" w:rsidR="00DC5DF6" w:rsidRPr="00F47A65" w:rsidRDefault="00DC5DF6" w:rsidP="00DC5DF6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F47A65">
              <w:rPr>
                <w:bCs/>
                <w:color w:val="auto"/>
                <w:sz w:val="20"/>
                <w:szCs w:val="20"/>
              </w:rPr>
              <w:t>8481805910</w:t>
            </w:r>
          </w:p>
          <w:p w14:paraId="30DC68EF" w14:textId="06822B1C" w:rsidR="00DC5DF6" w:rsidRPr="00F47A65" w:rsidRDefault="00DC5DF6" w:rsidP="00DC5DF6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F47A65">
              <w:rPr>
                <w:bCs/>
                <w:color w:val="auto"/>
                <w:sz w:val="20"/>
                <w:szCs w:val="20"/>
              </w:rPr>
              <w:t>848140</w:t>
            </w:r>
          </w:p>
          <w:p w14:paraId="12B26508" w14:textId="1B2559B1" w:rsidR="00DC5DF6" w:rsidRPr="00F47A65" w:rsidRDefault="00DC5DF6" w:rsidP="00DC5DF6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F47A65">
              <w:rPr>
                <w:bCs/>
                <w:color w:val="auto"/>
                <w:sz w:val="20"/>
                <w:szCs w:val="20"/>
              </w:rPr>
              <w:t>8481808199</w:t>
            </w:r>
          </w:p>
          <w:p w14:paraId="4FB0982B" w14:textId="158E195C" w:rsidR="007571DB" w:rsidRPr="00F47A65" w:rsidRDefault="00DC5DF6" w:rsidP="00DC5DF6">
            <w:pPr>
              <w:rPr>
                <w:bCs/>
              </w:rPr>
            </w:pPr>
            <w:r w:rsidRPr="00F47A65">
              <w:rPr>
                <w:bCs/>
              </w:rPr>
              <w:t>9032108900</w:t>
            </w:r>
          </w:p>
          <w:p w14:paraId="272BA1BD" w14:textId="44CA7FA4" w:rsidR="00DC5DF6" w:rsidRPr="00F47A65" w:rsidRDefault="00DC5DF6" w:rsidP="00DC5DF6">
            <w:r w:rsidRPr="00F47A65">
              <w:rPr>
                <w:bCs/>
              </w:rPr>
              <w:t>9032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B7CF6" w14:textId="77777777" w:rsidR="00DC5DF6" w:rsidRPr="00F47A65" w:rsidRDefault="00DC5DF6" w:rsidP="00DC5DF6">
            <w:pPr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ТР ТС 004/2011</w:t>
            </w:r>
          </w:p>
          <w:p w14:paraId="4FE88539" w14:textId="2415D245" w:rsidR="007571DB" w:rsidRPr="00F47A65" w:rsidRDefault="00DC5DF6" w:rsidP="00DC5DF6">
            <w:r w:rsidRPr="00F47A65">
              <w:rPr>
                <w:bCs/>
                <w:lang w:eastAsia="en-US"/>
              </w:rPr>
              <w:t>ТР ТС 020/2011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D249B" w14:textId="77777777" w:rsidR="00DC5DF6" w:rsidRPr="00F47A65" w:rsidRDefault="00DC5DF6" w:rsidP="00DC5DF6">
            <w:pPr>
              <w:rPr>
                <w:b/>
                <w:bCs/>
                <w:spacing w:val="-1"/>
                <w:lang w:eastAsia="en-US"/>
              </w:rPr>
            </w:pPr>
            <w:r w:rsidRPr="00F47A65">
              <w:rPr>
                <w:b/>
                <w:bCs/>
                <w:spacing w:val="-1"/>
                <w:lang w:eastAsia="en-US"/>
              </w:rPr>
              <w:t>ТР ТС 004/2011</w:t>
            </w:r>
          </w:p>
          <w:p w14:paraId="3B1228AC" w14:textId="77777777" w:rsidR="00DC5DF6" w:rsidRPr="00F47A65" w:rsidRDefault="00DC5DF6" w:rsidP="00DC5DF6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EN 62233</w:t>
            </w:r>
          </w:p>
          <w:p w14:paraId="42AF2A92" w14:textId="77777777" w:rsidR="00DC5DF6" w:rsidRPr="00F47A65" w:rsidRDefault="00DC5DF6" w:rsidP="00DC5DF6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62479</w:t>
            </w:r>
          </w:p>
          <w:p w14:paraId="550105F2" w14:textId="77777777" w:rsidR="00DC5DF6" w:rsidRPr="00F47A65" w:rsidRDefault="00DC5DF6" w:rsidP="00DC5DF6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12.2.007.0</w:t>
            </w:r>
          </w:p>
          <w:p w14:paraId="234DE5C4" w14:textId="77777777" w:rsidR="00DC5DF6" w:rsidRPr="00F47A65" w:rsidRDefault="00DC5DF6" w:rsidP="00DC5DF6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ГОСТР МЭК 60204-1</w:t>
            </w:r>
          </w:p>
          <w:p w14:paraId="7E74434D" w14:textId="77777777" w:rsidR="00DC5DF6" w:rsidRPr="00F47A65" w:rsidRDefault="00DC5DF6" w:rsidP="00DC5DF6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60477-2</w:t>
            </w:r>
          </w:p>
          <w:p w14:paraId="4D46DC87" w14:textId="77777777" w:rsidR="00DC5DF6" w:rsidRPr="00F47A65" w:rsidRDefault="00DC5DF6" w:rsidP="00DC5DF6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61010-2-010</w:t>
            </w:r>
          </w:p>
          <w:p w14:paraId="3287151D" w14:textId="77777777" w:rsidR="00DC5DF6" w:rsidRPr="00F47A65" w:rsidRDefault="00DC5DF6" w:rsidP="00DC5DF6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61010-2-020</w:t>
            </w:r>
          </w:p>
          <w:p w14:paraId="0341CCDC" w14:textId="77777777" w:rsidR="00DC5DF6" w:rsidRPr="00F47A65" w:rsidRDefault="00DC5DF6" w:rsidP="00DC5DF6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61010-2-040</w:t>
            </w:r>
          </w:p>
          <w:p w14:paraId="0E5CC6CD" w14:textId="77777777" w:rsidR="00DC5DF6" w:rsidRPr="00F47A65" w:rsidRDefault="00DC5DF6" w:rsidP="00DC5DF6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61010-2-030</w:t>
            </w:r>
          </w:p>
          <w:p w14:paraId="184366C4" w14:textId="77777777" w:rsidR="00DC5DF6" w:rsidRPr="00F47A65" w:rsidRDefault="00DC5DF6" w:rsidP="00DC5DF6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61010-2-032</w:t>
            </w:r>
          </w:p>
          <w:p w14:paraId="6CCA31D6" w14:textId="77777777" w:rsidR="00DC5DF6" w:rsidRPr="00F47A65" w:rsidRDefault="00DC5DF6" w:rsidP="00DC5DF6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61010-2-033</w:t>
            </w:r>
          </w:p>
          <w:p w14:paraId="23E6C745" w14:textId="77777777" w:rsidR="00DC5DF6" w:rsidRPr="00F47A65" w:rsidRDefault="00DC5DF6" w:rsidP="00DC5DF6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61010-2-051</w:t>
            </w:r>
          </w:p>
          <w:p w14:paraId="67776487" w14:textId="77777777" w:rsidR="00DC5DF6" w:rsidRPr="00F47A65" w:rsidRDefault="00DC5DF6" w:rsidP="00DC5DF6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61010-2-061</w:t>
            </w:r>
          </w:p>
          <w:p w14:paraId="6A586D4D" w14:textId="77777777" w:rsidR="00DC5DF6" w:rsidRPr="00F47A65" w:rsidRDefault="00DC5DF6" w:rsidP="00DC5DF6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61010-2-081</w:t>
            </w:r>
          </w:p>
          <w:p w14:paraId="2F8627DF" w14:textId="77777777" w:rsidR="007571DB" w:rsidRPr="00F47A65" w:rsidRDefault="00DC5DF6" w:rsidP="00DC5DF6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61010-2-201</w:t>
            </w:r>
          </w:p>
          <w:p w14:paraId="5CD9DFC6" w14:textId="77777777" w:rsidR="00DC5DF6" w:rsidRPr="00F47A65" w:rsidRDefault="00DC5DF6" w:rsidP="00DC5DF6">
            <w:r w:rsidRPr="00F47A65">
              <w:t>ГОСТ IEC 61010-031</w:t>
            </w:r>
          </w:p>
          <w:p w14:paraId="2D6AA159" w14:textId="77777777" w:rsidR="00DC5DF6" w:rsidRPr="00F47A65" w:rsidRDefault="00DC5DF6" w:rsidP="00DC5DF6">
            <w:pPr>
              <w:rPr>
                <w:b/>
              </w:rPr>
            </w:pPr>
            <w:r w:rsidRPr="00F47A65">
              <w:rPr>
                <w:b/>
              </w:rPr>
              <w:t>ТР ТС 020/2011</w:t>
            </w:r>
          </w:p>
          <w:p w14:paraId="6EBC94D1" w14:textId="77777777" w:rsidR="00DC5DF6" w:rsidRPr="00F47A65" w:rsidRDefault="00DC5DF6" w:rsidP="00DC5DF6">
            <w:r w:rsidRPr="00F47A65">
              <w:t>ГОСТ CISPR 14-1</w:t>
            </w:r>
          </w:p>
          <w:p w14:paraId="53A60CB0" w14:textId="77777777" w:rsidR="00DC5DF6" w:rsidRPr="00F47A65" w:rsidRDefault="00DC5DF6" w:rsidP="00DC5DF6">
            <w:r w:rsidRPr="00F47A65">
              <w:t>ГОСТ CISPR 14-2</w:t>
            </w:r>
          </w:p>
          <w:p w14:paraId="24419208" w14:textId="77777777" w:rsidR="00DC5DF6" w:rsidRPr="00F47A65" w:rsidRDefault="00DC5DF6" w:rsidP="00DC5DF6">
            <w:r w:rsidRPr="00F47A65">
              <w:t>ГОСТ IEC 61000-3-2</w:t>
            </w:r>
          </w:p>
          <w:p w14:paraId="028C0B6F" w14:textId="77777777" w:rsidR="00DC5DF6" w:rsidRPr="00F47A65" w:rsidRDefault="00DC5DF6" w:rsidP="00DC5DF6">
            <w:r w:rsidRPr="00F47A65">
              <w:t>ГОСТ IEC 61000-3-3</w:t>
            </w:r>
          </w:p>
          <w:p w14:paraId="519F6296" w14:textId="77777777" w:rsidR="00DC5DF6" w:rsidRPr="00F47A65" w:rsidRDefault="00DC5DF6" w:rsidP="00DC5DF6">
            <w:r w:rsidRPr="00F47A65">
              <w:t>ГОСТ 30804.6.2</w:t>
            </w:r>
          </w:p>
          <w:p w14:paraId="6A95F659" w14:textId="77777777" w:rsidR="00DC5DF6" w:rsidRPr="00F47A65" w:rsidRDefault="00DC5DF6" w:rsidP="00DC5DF6">
            <w:r w:rsidRPr="00F47A65">
              <w:t>ГОСТ IEC 61000-6-4</w:t>
            </w:r>
          </w:p>
          <w:p w14:paraId="1618ADB8" w14:textId="77777777" w:rsidR="00DC5DF6" w:rsidRPr="00F47A65" w:rsidRDefault="00DC5DF6" w:rsidP="00DC5DF6">
            <w:r w:rsidRPr="00F47A65">
              <w:t>ГОСТ 30804.6.1</w:t>
            </w:r>
          </w:p>
          <w:p w14:paraId="4BCD2936" w14:textId="77777777" w:rsidR="00DC5DF6" w:rsidRPr="00F47A65" w:rsidRDefault="00DC5DF6" w:rsidP="00DC5DF6">
            <w:r w:rsidRPr="00F47A65">
              <w:t>ГОСТ IEC 61000-6-3</w:t>
            </w:r>
          </w:p>
          <w:p w14:paraId="18B2CD65" w14:textId="77777777" w:rsidR="00DC5DF6" w:rsidRPr="00F47A65" w:rsidRDefault="00DC5DF6" w:rsidP="00DC5DF6">
            <w:r w:rsidRPr="00F47A65">
              <w:lastRenderedPageBreak/>
              <w:t>ГОСТ 30804.4.13</w:t>
            </w:r>
          </w:p>
          <w:p w14:paraId="1E7E47D4" w14:textId="77777777" w:rsidR="00DC5DF6" w:rsidRPr="00F47A65" w:rsidRDefault="00DC5DF6" w:rsidP="00DC5DF6">
            <w:r w:rsidRPr="00F47A65">
              <w:t>СТБ IEC 61000-6-4</w:t>
            </w:r>
          </w:p>
          <w:p w14:paraId="6D9642F7" w14:textId="77777777" w:rsidR="00DC5DF6" w:rsidRPr="00F47A65" w:rsidRDefault="00DC5DF6" w:rsidP="00DC5DF6">
            <w:r w:rsidRPr="00F47A65">
              <w:t>ГОСТ IEC 61000-2-4</w:t>
            </w:r>
          </w:p>
          <w:p w14:paraId="3893EB5A" w14:textId="77777777" w:rsidR="00DC5DF6" w:rsidRPr="00F47A65" w:rsidRDefault="00DC5DF6" w:rsidP="00DC5DF6">
            <w:r w:rsidRPr="00F47A65">
              <w:t>ГОСТ Р 51317.2.5</w:t>
            </w:r>
          </w:p>
          <w:p w14:paraId="1DB8ABA5" w14:textId="77777777" w:rsidR="00DC5DF6" w:rsidRPr="00F47A65" w:rsidRDefault="00DC5DF6" w:rsidP="00DC5DF6">
            <w:r w:rsidRPr="00F47A65">
              <w:t>СТБ МЭК 61000-3-2</w:t>
            </w:r>
          </w:p>
          <w:p w14:paraId="509DAB83" w14:textId="77777777" w:rsidR="00DC5DF6" w:rsidRPr="00F47A65" w:rsidRDefault="00DC5DF6" w:rsidP="00DC5DF6">
            <w:r w:rsidRPr="00F47A65">
              <w:t>ГОСТ Р 51317.3.4</w:t>
            </w:r>
          </w:p>
          <w:p w14:paraId="4BC9A0DF" w14:textId="77777777" w:rsidR="00DC5DF6" w:rsidRPr="00F47A65" w:rsidRDefault="00DC5DF6" w:rsidP="00DC5DF6">
            <w:r w:rsidRPr="00F47A65">
              <w:t>ГОСТ 30804.3.11</w:t>
            </w:r>
          </w:p>
          <w:p w14:paraId="112D7484" w14:textId="77777777" w:rsidR="00DC5DF6" w:rsidRPr="00F47A65" w:rsidRDefault="00DC5DF6" w:rsidP="00DC5DF6">
            <w:r w:rsidRPr="00F47A65">
              <w:t>ГОСТ IEC 61000-3-12</w:t>
            </w:r>
          </w:p>
          <w:p w14:paraId="17DB95D7" w14:textId="77777777" w:rsidR="00DC5DF6" w:rsidRPr="00F47A65" w:rsidRDefault="00DC5DF6" w:rsidP="00DC5DF6">
            <w:r w:rsidRPr="00F47A65">
              <w:t>ГОСТ IEC 61000-3-12</w:t>
            </w:r>
          </w:p>
          <w:p w14:paraId="5E10212F" w14:textId="77777777" w:rsidR="00DC5DF6" w:rsidRPr="00F47A65" w:rsidRDefault="00DC5DF6" w:rsidP="00DC5DF6">
            <w:r w:rsidRPr="00F47A65">
              <w:t>ГОСТ IEC 61000-3-12 (IEC</w:t>
            </w:r>
          </w:p>
          <w:p w14:paraId="264BC7CB" w14:textId="2BD5FE3D" w:rsidR="00DC5DF6" w:rsidRPr="00F47A65" w:rsidRDefault="00DC5DF6" w:rsidP="00DC5DF6">
            <w:r w:rsidRPr="00F47A65">
              <w:t>61000-3-12:2004)</w:t>
            </w:r>
          </w:p>
        </w:tc>
      </w:tr>
      <w:tr w:rsidR="007571DB" w:rsidRPr="00F47A65" w14:paraId="1A3258D7" w14:textId="77777777" w:rsidTr="004A2D6A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9D41E" w14:textId="138DF483" w:rsidR="007571DB" w:rsidRPr="00F47A65" w:rsidRDefault="00DC5DF6" w:rsidP="00502687">
            <w:pPr>
              <w:spacing w:after="160" w:line="259" w:lineRule="auto"/>
            </w:pPr>
            <w:r w:rsidRPr="00F47A65">
              <w:lastRenderedPageBreak/>
              <w:t>1.11.8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3DA64" w14:textId="77777777" w:rsidR="00DC5DF6" w:rsidRPr="00F47A65" w:rsidRDefault="00DC5DF6" w:rsidP="00DC5DF6">
            <w:pPr>
              <w:rPr>
                <w:bCs/>
              </w:rPr>
            </w:pPr>
            <w:r w:rsidRPr="00F47A65">
              <w:rPr>
                <w:bCs/>
              </w:rPr>
              <w:t>Печи и горны промышленные или</w:t>
            </w:r>
          </w:p>
          <w:p w14:paraId="7E2E2862" w14:textId="77777777" w:rsidR="00DC5DF6" w:rsidRPr="00F47A65" w:rsidRDefault="00DC5DF6" w:rsidP="00DC5DF6">
            <w:pPr>
              <w:rPr>
                <w:bCs/>
              </w:rPr>
            </w:pPr>
            <w:r w:rsidRPr="00F47A65">
              <w:rPr>
                <w:bCs/>
              </w:rPr>
              <w:t>лабораторные, неэлектрические,</w:t>
            </w:r>
          </w:p>
          <w:p w14:paraId="4BD033C2" w14:textId="77777777" w:rsidR="00DC5DF6" w:rsidRPr="00F47A65" w:rsidRDefault="00DC5DF6" w:rsidP="00DC5DF6">
            <w:pPr>
              <w:rPr>
                <w:bCs/>
              </w:rPr>
            </w:pPr>
            <w:r w:rsidRPr="00F47A65">
              <w:rPr>
                <w:bCs/>
              </w:rPr>
              <w:t>включая печи для сжигания отходов</w:t>
            </w:r>
          </w:p>
          <w:p w14:paraId="0D5E7292" w14:textId="77777777" w:rsidR="00DC5DF6" w:rsidRPr="00F47A65" w:rsidRDefault="00DC5DF6" w:rsidP="00DC5DF6">
            <w:pPr>
              <w:rPr>
                <w:bCs/>
              </w:rPr>
            </w:pPr>
            <w:r w:rsidRPr="00F47A65">
              <w:rPr>
                <w:bCs/>
              </w:rPr>
              <w:t>(кроме хлебопекарных печей)</w:t>
            </w:r>
          </w:p>
          <w:p w14:paraId="7B5DFD63" w14:textId="77777777" w:rsidR="00DC5DF6" w:rsidRPr="00F47A65" w:rsidRDefault="00DC5DF6" w:rsidP="00DC5DF6">
            <w:pPr>
              <w:rPr>
                <w:bCs/>
              </w:rPr>
            </w:pPr>
            <w:r w:rsidRPr="00F47A65">
              <w:rPr>
                <w:bCs/>
              </w:rPr>
              <w:t>Печи и горны для обжига, плавки или</w:t>
            </w:r>
          </w:p>
          <w:p w14:paraId="5FCEC190" w14:textId="77777777" w:rsidR="00DC5DF6" w:rsidRPr="00F47A65" w:rsidRDefault="00DC5DF6" w:rsidP="00DC5DF6">
            <w:pPr>
              <w:rPr>
                <w:bCs/>
              </w:rPr>
            </w:pPr>
            <w:r w:rsidRPr="00F47A65">
              <w:rPr>
                <w:bCs/>
              </w:rPr>
              <w:t>прочей термической обработки руды,</w:t>
            </w:r>
          </w:p>
          <w:p w14:paraId="19E4A23B" w14:textId="77777777" w:rsidR="00DC5DF6" w:rsidRPr="00F47A65" w:rsidRDefault="00DC5DF6" w:rsidP="00DC5DF6">
            <w:pPr>
              <w:rPr>
                <w:bCs/>
              </w:rPr>
            </w:pPr>
            <w:r w:rsidRPr="00F47A65">
              <w:rPr>
                <w:bCs/>
              </w:rPr>
              <w:t>пиритов или металлов, неэлектрические</w:t>
            </w:r>
          </w:p>
          <w:p w14:paraId="73308101" w14:textId="77777777" w:rsidR="00DC5DF6" w:rsidRPr="00F47A65" w:rsidRDefault="00DC5DF6" w:rsidP="00DC5DF6">
            <w:pPr>
              <w:rPr>
                <w:bCs/>
              </w:rPr>
            </w:pPr>
            <w:r w:rsidRPr="00F47A65">
              <w:rPr>
                <w:bCs/>
              </w:rPr>
              <w:t>Печи и горны промышленные или</w:t>
            </w:r>
          </w:p>
          <w:p w14:paraId="26D1FFD2" w14:textId="77777777" w:rsidR="00DC5DF6" w:rsidRPr="00F47A65" w:rsidRDefault="00DC5DF6" w:rsidP="00DC5DF6">
            <w:pPr>
              <w:rPr>
                <w:bCs/>
              </w:rPr>
            </w:pPr>
            <w:r w:rsidRPr="00F47A65">
              <w:rPr>
                <w:bCs/>
              </w:rPr>
              <w:t>лабораторные, неэлектрические,</w:t>
            </w:r>
          </w:p>
          <w:p w14:paraId="614FE9E3" w14:textId="77777777" w:rsidR="00DC5DF6" w:rsidRPr="00F47A65" w:rsidRDefault="00DC5DF6" w:rsidP="00DC5DF6">
            <w:pPr>
              <w:rPr>
                <w:bCs/>
              </w:rPr>
            </w:pPr>
            <w:r w:rsidRPr="00F47A65">
              <w:rPr>
                <w:bCs/>
              </w:rPr>
              <w:t>включая печи для сжигания отходов,</w:t>
            </w:r>
          </w:p>
          <w:p w14:paraId="51CC980F" w14:textId="77777777" w:rsidR="00DC5DF6" w:rsidRPr="00F47A65" w:rsidRDefault="00DC5DF6" w:rsidP="00DC5DF6">
            <w:pPr>
              <w:rPr>
                <w:bCs/>
              </w:rPr>
            </w:pPr>
            <w:r w:rsidRPr="00F47A65">
              <w:rPr>
                <w:bCs/>
              </w:rPr>
              <w:t>прочие (кроме хлебопекарных печей и</w:t>
            </w:r>
          </w:p>
          <w:p w14:paraId="30F25530" w14:textId="77777777" w:rsidR="00DC5DF6" w:rsidRPr="00F47A65" w:rsidRDefault="00DC5DF6" w:rsidP="00DC5DF6">
            <w:pPr>
              <w:rPr>
                <w:bCs/>
              </w:rPr>
            </w:pPr>
            <w:r w:rsidRPr="00F47A65">
              <w:rPr>
                <w:bCs/>
              </w:rPr>
              <w:t>печей группировки 28.21.12.300)</w:t>
            </w:r>
          </w:p>
          <w:p w14:paraId="5BBACED4" w14:textId="77777777" w:rsidR="00DC5DF6" w:rsidRPr="00F47A65" w:rsidRDefault="00DC5DF6" w:rsidP="00DC5DF6">
            <w:pPr>
              <w:rPr>
                <w:bCs/>
              </w:rPr>
            </w:pPr>
            <w:r w:rsidRPr="00F47A65">
              <w:rPr>
                <w:bCs/>
              </w:rPr>
              <w:t>Печи и прочие обогревательные</w:t>
            </w:r>
          </w:p>
          <w:p w14:paraId="289D844B" w14:textId="77777777" w:rsidR="00DC5DF6" w:rsidRPr="00F47A65" w:rsidRDefault="00DC5DF6" w:rsidP="00DC5DF6">
            <w:pPr>
              <w:rPr>
                <w:bCs/>
              </w:rPr>
            </w:pPr>
            <w:r w:rsidRPr="00F47A65">
              <w:rPr>
                <w:bCs/>
              </w:rPr>
              <w:t>приборы и оборудование бытового</w:t>
            </w:r>
          </w:p>
          <w:p w14:paraId="3DE8EC97" w14:textId="77777777" w:rsidR="00DC5DF6" w:rsidRPr="00F47A65" w:rsidRDefault="00DC5DF6" w:rsidP="00DC5DF6">
            <w:pPr>
              <w:rPr>
                <w:bCs/>
              </w:rPr>
            </w:pPr>
            <w:r w:rsidRPr="00F47A65">
              <w:rPr>
                <w:bCs/>
              </w:rPr>
              <w:t>назначения, стационарные,</w:t>
            </w:r>
          </w:p>
          <w:p w14:paraId="620B6341" w14:textId="2BC9314D" w:rsidR="007571DB" w:rsidRPr="00F47A65" w:rsidRDefault="00DC5DF6" w:rsidP="00DC5DF6">
            <w:pPr>
              <w:rPr>
                <w:bCs/>
              </w:rPr>
            </w:pPr>
            <w:r w:rsidRPr="00F47A65">
              <w:rPr>
                <w:bCs/>
              </w:rPr>
              <w:t>неэлектрические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13CAE" w14:textId="77777777" w:rsidR="00DC5DF6" w:rsidRPr="00F47A65" w:rsidRDefault="00DC5DF6" w:rsidP="00DC5DF6">
            <w:r w:rsidRPr="00F47A65">
              <w:t>1с, 3с, 4с</w:t>
            </w:r>
          </w:p>
          <w:p w14:paraId="24D1DAEB" w14:textId="77777777" w:rsidR="00DC5DF6" w:rsidRPr="00F47A65" w:rsidRDefault="00DC5DF6" w:rsidP="00DC5DF6">
            <w:r w:rsidRPr="00F47A65">
              <w:t>Сертификация</w:t>
            </w:r>
          </w:p>
          <w:p w14:paraId="69EBA514" w14:textId="1FC42339" w:rsidR="007571DB" w:rsidRPr="00F47A65" w:rsidRDefault="007571DB" w:rsidP="00DC5DF6">
            <w:pPr>
              <w:rPr>
                <w:lang w:val="kk-KZ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2850C" w14:textId="076F9952" w:rsidR="00DC5DF6" w:rsidRPr="00F47A65" w:rsidRDefault="00DC5DF6" w:rsidP="00DC5DF6">
            <w:pPr>
              <w:autoSpaceDE w:val="0"/>
              <w:autoSpaceDN w:val="0"/>
              <w:adjustRightInd w:val="0"/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732290</w:t>
            </w:r>
          </w:p>
          <w:p w14:paraId="1E66D64F" w14:textId="5F59A06D" w:rsidR="00DC5DF6" w:rsidRPr="00F47A65" w:rsidRDefault="00DC5DF6" w:rsidP="00DC5DF6">
            <w:pPr>
              <w:autoSpaceDE w:val="0"/>
              <w:autoSpaceDN w:val="0"/>
              <w:adjustRightInd w:val="0"/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732290</w:t>
            </w:r>
          </w:p>
          <w:p w14:paraId="6A3849F9" w14:textId="5A956D40" w:rsidR="00DC5DF6" w:rsidRPr="00F47A65" w:rsidRDefault="00DC5DF6" w:rsidP="00DC5DF6">
            <w:pPr>
              <w:autoSpaceDE w:val="0"/>
              <w:autoSpaceDN w:val="0"/>
              <w:adjustRightInd w:val="0"/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7322900001</w:t>
            </w:r>
          </w:p>
          <w:p w14:paraId="0C7AB4EB" w14:textId="4E0F6E14" w:rsidR="00DC5DF6" w:rsidRPr="00F47A65" w:rsidRDefault="00DC5DF6" w:rsidP="00DC5DF6">
            <w:pPr>
              <w:autoSpaceDE w:val="0"/>
              <w:autoSpaceDN w:val="0"/>
              <w:adjustRightInd w:val="0"/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7322900009</w:t>
            </w:r>
          </w:p>
          <w:p w14:paraId="1FB2A7E4" w14:textId="23DF9CB6" w:rsidR="00DC5DF6" w:rsidRPr="00F47A65" w:rsidRDefault="00DC5DF6" w:rsidP="00DC5DF6">
            <w:pPr>
              <w:autoSpaceDE w:val="0"/>
              <w:autoSpaceDN w:val="0"/>
              <w:adjustRightInd w:val="0"/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7322</w:t>
            </w:r>
          </w:p>
          <w:p w14:paraId="5A7B5E95" w14:textId="40FED373" w:rsidR="00DC5DF6" w:rsidRPr="00F47A65" w:rsidRDefault="00DC5DF6" w:rsidP="00DC5DF6">
            <w:pPr>
              <w:autoSpaceDE w:val="0"/>
              <w:autoSpaceDN w:val="0"/>
              <w:adjustRightInd w:val="0"/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841710</w:t>
            </w:r>
          </w:p>
          <w:p w14:paraId="49E85158" w14:textId="0B02C8FC" w:rsidR="00DC5DF6" w:rsidRPr="00F47A65" w:rsidRDefault="00DC5DF6" w:rsidP="00DC5DF6">
            <w:pPr>
              <w:autoSpaceDE w:val="0"/>
              <w:autoSpaceDN w:val="0"/>
              <w:adjustRightInd w:val="0"/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841780</w:t>
            </w:r>
          </w:p>
          <w:p w14:paraId="7085874A" w14:textId="2F000C25" w:rsidR="00DC5DF6" w:rsidRPr="00F47A65" w:rsidRDefault="00DC5DF6" w:rsidP="00DC5DF6">
            <w:pPr>
              <w:autoSpaceDE w:val="0"/>
              <w:autoSpaceDN w:val="0"/>
              <w:adjustRightInd w:val="0"/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8417100000</w:t>
            </w:r>
          </w:p>
          <w:p w14:paraId="4DA4186B" w14:textId="2FDEAD93" w:rsidR="00DC5DF6" w:rsidRPr="00F47A65" w:rsidRDefault="00DC5DF6" w:rsidP="00DC5DF6">
            <w:pPr>
              <w:autoSpaceDE w:val="0"/>
              <w:autoSpaceDN w:val="0"/>
              <w:adjustRightInd w:val="0"/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841780</w:t>
            </w:r>
          </w:p>
          <w:p w14:paraId="2B49A880" w14:textId="1778DCAE" w:rsidR="00DC5DF6" w:rsidRPr="00F47A65" w:rsidRDefault="00DC5DF6" w:rsidP="00DC5DF6">
            <w:pPr>
              <w:autoSpaceDE w:val="0"/>
              <w:autoSpaceDN w:val="0"/>
              <w:adjustRightInd w:val="0"/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8417803000</w:t>
            </w:r>
          </w:p>
          <w:p w14:paraId="43D1F1FE" w14:textId="2DB4FFA8" w:rsidR="00DC5DF6" w:rsidRPr="00F47A65" w:rsidRDefault="00DC5DF6" w:rsidP="00DC5DF6">
            <w:pPr>
              <w:autoSpaceDE w:val="0"/>
              <w:autoSpaceDN w:val="0"/>
              <w:adjustRightInd w:val="0"/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8417805000</w:t>
            </w:r>
          </w:p>
          <w:p w14:paraId="683D7FA7" w14:textId="45EE63CD" w:rsidR="00DC5DF6" w:rsidRPr="00F47A65" w:rsidRDefault="00DC5DF6" w:rsidP="00DC5DF6">
            <w:pPr>
              <w:autoSpaceDE w:val="0"/>
              <w:autoSpaceDN w:val="0"/>
              <w:adjustRightInd w:val="0"/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8417807000</w:t>
            </w:r>
          </w:p>
          <w:p w14:paraId="1A571677" w14:textId="657778C0" w:rsidR="00DC5DF6" w:rsidRPr="00F47A65" w:rsidRDefault="00DC5DF6" w:rsidP="00DC5DF6">
            <w:pPr>
              <w:autoSpaceDE w:val="0"/>
              <w:autoSpaceDN w:val="0"/>
              <w:adjustRightInd w:val="0"/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841911</w:t>
            </w:r>
          </w:p>
          <w:p w14:paraId="1A05A32E" w14:textId="48D82D5A" w:rsidR="00DC5DF6" w:rsidRPr="00F47A65" w:rsidRDefault="00DC5DF6" w:rsidP="00DC5DF6">
            <w:pPr>
              <w:autoSpaceDE w:val="0"/>
              <w:autoSpaceDN w:val="0"/>
              <w:adjustRightInd w:val="0"/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8419110000</w:t>
            </w:r>
          </w:p>
          <w:p w14:paraId="6551EE48" w14:textId="2850AC77" w:rsidR="00DC5DF6" w:rsidRPr="00F47A65" w:rsidRDefault="00DC5DF6" w:rsidP="00DC5DF6">
            <w:pPr>
              <w:autoSpaceDE w:val="0"/>
              <w:autoSpaceDN w:val="0"/>
              <w:adjustRightInd w:val="0"/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841919</w:t>
            </w:r>
          </w:p>
          <w:p w14:paraId="132F2071" w14:textId="3B95D8F7" w:rsidR="00DC5DF6" w:rsidRPr="00F47A65" w:rsidRDefault="00DC5DF6" w:rsidP="00DC5DF6">
            <w:pPr>
              <w:autoSpaceDE w:val="0"/>
              <w:autoSpaceDN w:val="0"/>
              <w:adjustRightInd w:val="0"/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8419190000</w:t>
            </w:r>
          </w:p>
          <w:p w14:paraId="11FC5231" w14:textId="7EB13E6A" w:rsidR="00DC5DF6" w:rsidRPr="00F47A65" w:rsidRDefault="00DC5DF6" w:rsidP="00DC5DF6">
            <w:pPr>
              <w:autoSpaceDE w:val="0"/>
              <w:autoSpaceDN w:val="0"/>
              <w:adjustRightInd w:val="0"/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841920</w:t>
            </w:r>
          </w:p>
          <w:p w14:paraId="17E9CBB0" w14:textId="3EBA08BE" w:rsidR="00DC5DF6" w:rsidRPr="00F47A65" w:rsidRDefault="00DC5DF6" w:rsidP="00DC5DF6">
            <w:pPr>
              <w:autoSpaceDE w:val="0"/>
              <w:autoSpaceDN w:val="0"/>
              <w:adjustRightInd w:val="0"/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8419200000</w:t>
            </w:r>
          </w:p>
          <w:p w14:paraId="7F37E704" w14:textId="01EE3DA4" w:rsidR="00DC5DF6" w:rsidRPr="00F47A65" w:rsidRDefault="00DC5DF6" w:rsidP="00DC5DF6">
            <w:pPr>
              <w:autoSpaceDE w:val="0"/>
              <w:autoSpaceDN w:val="0"/>
              <w:adjustRightInd w:val="0"/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841939</w:t>
            </w:r>
          </w:p>
          <w:p w14:paraId="1EA67A9E" w14:textId="57FFB86C" w:rsidR="00DC5DF6" w:rsidRPr="00F47A65" w:rsidRDefault="00DC5DF6" w:rsidP="00DC5DF6">
            <w:pPr>
              <w:autoSpaceDE w:val="0"/>
              <w:autoSpaceDN w:val="0"/>
              <w:adjustRightInd w:val="0"/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8419390003</w:t>
            </w:r>
          </w:p>
          <w:p w14:paraId="73BAC41B" w14:textId="5B3F4BCA" w:rsidR="00DC5DF6" w:rsidRPr="00F47A65" w:rsidRDefault="00DC5DF6" w:rsidP="00DC5DF6">
            <w:pPr>
              <w:autoSpaceDE w:val="0"/>
              <w:autoSpaceDN w:val="0"/>
              <w:adjustRightInd w:val="0"/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8419390004</w:t>
            </w:r>
          </w:p>
          <w:p w14:paraId="5F022F4D" w14:textId="2B90B17D" w:rsidR="00DC5DF6" w:rsidRPr="00F47A65" w:rsidRDefault="00DC5DF6" w:rsidP="00DC5DF6">
            <w:pPr>
              <w:autoSpaceDE w:val="0"/>
              <w:autoSpaceDN w:val="0"/>
              <w:adjustRightInd w:val="0"/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8419390008</w:t>
            </w:r>
          </w:p>
          <w:p w14:paraId="71DD8199" w14:textId="68F5C34D" w:rsidR="00DC5DF6" w:rsidRPr="00F47A65" w:rsidRDefault="00DC5DF6" w:rsidP="00DC5DF6">
            <w:pPr>
              <w:autoSpaceDE w:val="0"/>
              <w:autoSpaceDN w:val="0"/>
              <w:adjustRightInd w:val="0"/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841940</w:t>
            </w:r>
          </w:p>
          <w:p w14:paraId="59C1C89C" w14:textId="245F431C" w:rsidR="00DC5DF6" w:rsidRPr="00F47A65" w:rsidRDefault="00DC5DF6" w:rsidP="00DC5DF6">
            <w:pPr>
              <w:autoSpaceDE w:val="0"/>
              <w:autoSpaceDN w:val="0"/>
              <w:adjustRightInd w:val="0"/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lastRenderedPageBreak/>
              <w:t>8419400001</w:t>
            </w:r>
          </w:p>
          <w:p w14:paraId="7A39F697" w14:textId="1CB68ABF" w:rsidR="00DC5DF6" w:rsidRPr="00F47A65" w:rsidRDefault="00DC5DF6" w:rsidP="00DC5DF6">
            <w:pPr>
              <w:autoSpaceDE w:val="0"/>
              <w:autoSpaceDN w:val="0"/>
              <w:adjustRightInd w:val="0"/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8419400009</w:t>
            </w:r>
          </w:p>
          <w:p w14:paraId="1CB5EA9B" w14:textId="0AA9D0E6" w:rsidR="00DC5DF6" w:rsidRPr="00F47A65" w:rsidRDefault="00DC5DF6" w:rsidP="00DC5DF6">
            <w:pPr>
              <w:autoSpaceDE w:val="0"/>
              <w:autoSpaceDN w:val="0"/>
              <w:adjustRightInd w:val="0"/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8419500000</w:t>
            </w:r>
          </w:p>
          <w:p w14:paraId="09F5F795" w14:textId="3535D086" w:rsidR="00DC5DF6" w:rsidRPr="00F47A65" w:rsidRDefault="00DC5DF6" w:rsidP="00DC5DF6">
            <w:pPr>
              <w:autoSpaceDE w:val="0"/>
              <w:autoSpaceDN w:val="0"/>
              <w:adjustRightInd w:val="0"/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8419600000</w:t>
            </w:r>
          </w:p>
          <w:p w14:paraId="3C27B63E" w14:textId="6C8D80B0" w:rsidR="00DC5DF6" w:rsidRPr="00F47A65" w:rsidRDefault="00DC5DF6" w:rsidP="00DC5DF6">
            <w:pPr>
              <w:autoSpaceDE w:val="0"/>
              <w:autoSpaceDN w:val="0"/>
              <w:adjustRightInd w:val="0"/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841981</w:t>
            </w:r>
          </w:p>
          <w:p w14:paraId="5A873B51" w14:textId="630F91F2" w:rsidR="00DC5DF6" w:rsidRPr="00F47A65" w:rsidRDefault="00DC5DF6" w:rsidP="00DC5DF6">
            <w:pPr>
              <w:autoSpaceDE w:val="0"/>
              <w:autoSpaceDN w:val="0"/>
              <w:adjustRightInd w:val="0"/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8419812000</w:t>
            </w:r>
          </w:p>
          <w:p w14:paraId="10FB879E" w14:textId="6B840F14" w:rsidR="00DC5DF6" w:rsidRPr="00F47A65" w:rsidRDefault="00DC5DF6" w:rsidP="00DC5DF6">
            <w:pPr>
              <w:autoSpaceDE w:val="0"/>
              <w:autoSpaceDN w:val="0"/>
              <w:adjustRightInd w:val="0"/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8419818000</w:t>
            </w:r>
          </w:p>
          <w:p w14:paraId="1C8E6F2C" w14:textId="444372FE" w:rsidR="00DC5DF6" w:rsidRPr="00F47A65" w:rsidRDefault="00DC5DF6" w:rsidP="00DC5DF6">
            <w:pPr>
              <w:autoSpaceDE w:val="0"/>
              <w:autoSpaceDN w:val="0"/>
              <w:adjustRightInd w:val="0"/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841989</w:t>
            </w:r>
          </w:p>
          <w:p w14:paraId="548BC583" w14:textId="112512CD" w:rsidR="00DC5DF6" w:rsidRPr="00F47A65" w:rsidRDefault="00DC5DF6" w:rsidP="00DC5DF6">
            <w:pPr>
              <w:autoSpaceDE w:val="0"/>
              <w:autoSpaceDN w:val="0"/>
              <w:adjustRightInd w:val="0"/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8419</w:t>
            </w:r>
          </w:p>
          <w:p w14:paraId="3785D2F0" w14:textId="49773D25" w:rsidR="007571DB" w:rsidRPr="00F47A65" w:rsidRDefault="00DC5DF6" w:rsidP="00DC5DF6">
            <w:pPr>
              <w:autoSpaceDE w:val="0"/>
              <w:autoSpaceDN w:val="0"/>
              <w:adjustRightInd w:val="0"/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8419891000</w:t>
            </w:r>
          </w:p>
          <w:p w14:paraId="5C09EAA8" w14:textId="1866E6C0" w:rsidR="00DC5DF6" w:rsidRPr="00F47A65" w:rsidRDefault="00DC5DF6" w:rsidP="00DC5DF6">
            <w:pPr>
              <w:autoSpaceDE w:val="0"/>
              <w:autoSpaceDN w:val="0"/>
              <w:adjustRightInd w:val="0"/>
            </w:pPr>
            <w:r w:rsidRPr="00F47A65">
              <w:t>8419893000</w:t>
            </w:r>
          </w:p>
          <w:p w14:paraId="037C23D9" w14:textId="600D7BB1" w:rsidR="00DC5DF6" w:rsidRPr="00F47A65" w:rsidRDefault="00DC5DF6" w:rsidP="00DC5DF6">
            <w:pPr>
              <w:autoSpaceDE w:val="0"/>
              <w:autoSpaceDN w:val="0"/>
              <w:adjustRightInd w:val="0"/>
            </w:pPr>
            <w:r w:rsidRPr="00F47A65">
              <w:t>84198998</w:t>
            </w:r>
          </w:p>
          <w:p w14:paraId="4C77F620" w14:textId="32871EDA" w:rsidR="00DC5DF6" w:rsidRPr="00F47A65" w:rsidRDefault="00DC5DF6" w:rsidP="00DC5DF6">
            <w:pPr>
              <w:autoSpaceDE w:val="0"/>
              <w:autoSpaceDN w:val="0"/>
              <w:adjustRightInd w:val="0"/>
            </w:pPr>
            <w:r w:rsidRPr="00F47A65">
              <w:t>8419899810</w:t>
            </w:r>
          </w:p>
          <w:p w14:paraId="312A0F9B" w14:textId="16087F6A" w:rsidR="00DC5DF6" w:rsidRPr="00F47A65" w:rsidRDefault="00DC5DF6" w:rsidP="00DC5DF6">
            <w:pPr>
              <w:autoSpaceDE w:val="0"/>
              <w:autoSpaceDN w:val="0"/>
              <w:adjustRightInd w:val="0"/>
            </w:pPr>
            <w:r w:rsidRPr="00F47A65">
              <w:t>8419899890</w:t>
            </w:r>
          </w:p>
          <w:p w14:paraId="35A568F4" w14:textId="5F0CCA97" w:rsidR="00DC5DF6" w:rsidRPr="00F47A65" w:rsidRDefault="00DC5DF6" w:rsidP="00DC5DF6">
            <w:pPr>
              <w:autoSpaceDE w:val="0"/>
              <w:autoSpaceDN w:val="0"/>
              <w:adjustRightInd w:val="0"/>
            </w:pPr>
            <w:r w:rsidRPr="00F47A65">
              <w:t>841990</w:t>
            </w:r>
          </w:p>
          <w:p w14:paraId="25B82299" w14:textId="70B3582B" w:rsidR="00DC5DF6" w:rsidRPr="00F47A65" w:rsidRDefault="00DC5DF6" w:rsidP="00DC5DF6">
            <w:pPr>
              <w:autoSpaceDE w:val="0"/>
              <w:autoSpaceDN w:val="0"/>
              <w:adjustRightInd w:val="0"/>
            </w:pPr>
            <w:r w:rsidRPr="00F47A65">
              <w:t>8419901500</w:t>
            </w:r>
          </w:p>
          <w:p w14:paraId="241405C6" w14:textId="6123B177" w:rsidR="00DC5DF6" w:rsidRPr="00F47A65" w:rsidRDefault="00DC5DF6" w:rsidP="00DC5DF6">
            <w:pPr>
              <w:autoSpaceDE w:val="0"/>
              <w:autoSpaceDN w:val="0"/>
              <w:adjustRightInd w:val="0"/>
            </w:pPr>
            <w:r w:rsidRPr="00F47A65">
              <w:t>841990850</w:t>
            </w:r>
          </w:p>
          <w:p w14:paraId="2F2E4DA1" w14:textId="289B4DCE" w:rsidR="00DC5DF6" w:rsidRPr="00F47A65" w:rsidRDefault="00DC5DF6" w:rsidP="00DC5DF6">
            <w:pPr>
              <w:autoSpaceDE w:val="0"/>
              <w:autoSpaceDN w:val="0"/>
              <w:adjustRightInd w:val="0"/>
            </w:pPr>
            <w:r w:rsidRPr="00F47A65">
              <w:t>8419908501</w:t>
            </w:r>
          </w:p>
          <w:p w14:paraId="1028E2C2" w14:textId="1F4269A4" w:rsidR="00DC5DF6" w:rsidRPr="00F47A65" w:rsidRDefault="00DC5DF6" w:rsidP="00DC5DF6">
            <w:pPr>
              <w:autoSpaceDE w:val="0"/>
              <w:autoSpaceDN w:val="0"/>
              <w:adjustRightInd w:val="0"/>
            </w:pPr>
            <w:r w:rsidRPr="00F47A65">
              <w:t>8419908509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FF4F0" w14:textId="3989F7A6" w:rsidR="007571DB" w:rsidRPr="00F47A65" w:rsidRDefault="007571DB" w:rsidP="00502687">
            <w:r w:rsidRPr="00F47A65">
              <w:rPr>
                <w:bCs/>
                <w:lang w:eastAsia="en-US"/>
              </w:rPr>
              <w:lastRenderedPageBreak/>
              <w:t>ТР ТС 020/2011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90D44" w14:textId="77777777" w:rsidR="00DC5DF6" w:rsidRPr="00F47A65" w:rsidRDefault="00DC5DF6" w:rsidP="00DC5DF6">
            <w:pPr>
              <w:rPr>
                <w:b/>
                <w:bCs/>
                <w:spacing w:val="-1"/>
                <w:lang w:eastAsia="en-US"/>
              </w:rPr>
            </w:pPr>
            <w:r w:rsidRPr="00F47A65">
              <w:rPr>
                <w:b/>
                <w:bCs/>
                <w:spacing w:val="-1"/>
                <w:lang w:eastAsia="en-US"/>
              </w:rPr>
              <w:t>ТР ТС 020/2011</w:t>
            </w:r>
          </w:p>
          <w:p w14:paraId="36DE9E62" w14:textId="77777777" w:rsidR="00DC5DF6" w:rsidRPr="00F47A65" w:rsidRDefault="00DC5DF6" w:rsidP="00DC5DF6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CISPR 14-1</w:t>
            </w:r>
          </w:p>
          <w:p w14:paraId="156ED452" w14:textId="77777777" w:rsidR="00DC5DF6" w:rsidRPr="00F47A65" w:rsidRDefault="00DC5DF6" w:rsidP="00DC5DF6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CISPR 14-2</w:t>
            </w:r>
          </w:p>
          <w:p w14:paraId="57D4028A" w14:textId="77777777" w:rsidR="00DC5DF6" w:rsidRPr="00F47A65" w:rsidRDefault="00DC5DF6" w:rsidP="00DC5DF6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61000-3-2</w:t>
            </w:r>
          </w:p>
          <w:p w14:paraId="7B723D2C" w14:textId="77777777" w:rsidR="00DC5DF6" w:rsidRPr="00F47A65" w:rsidRDefault="00DC5DF6" w:rsidP="00DC5DF6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61000-3-3</w:t>
            </w:r>
          </w:p>
          <w:p w14:paraId="68A1C767" w14:textId="77777777" w:rsidR="00DC5DF6" w:rsidRPr="00F47A65" w:rsidRDefault="00DC5DF6" w:rsidP="00DC5DF6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30804.6.2</w:t>
            </w:r>
          </w:p>
          <w:p w14:paraId="216BB587" w14:textId="77777777" w:rsidR="00DC5DF6" w:rsidRPr="00F47A65" w:rsidRDefault="00DC5DF6" w:rsidP="00DC5DF6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30804.6.1</w:t>
            </w:r>
          </w:p>
          <w:p w14:paraId="3C1FC03A" w14:textId="77777777" w:rsidR="00DC5DF6" w:rsidRPr="00F47A65" w:rsidRDefault="00DC5DF6" w:rsidP="00DC5DF6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61000-6-3</w:t>
            </w:r>
          </w:p>
          <w:p w14:paraId="291E5626" w14:textId="77777777" w:rsidR="00DC5DF6" w:rsidRPr="00F47A65" w:rsidRDefault="00DC5DF6" w:rsidP="00DC5DF6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30804.4.13</w:t>
            </w:r>
          </w:p>
          <w:p w14:paraId="0BDBCAEC" w14:textId="77777777" w:rsidR="00DC5DF6" w:rsidRPr="00F47A65" w:rsidRDefault="00DC5DF6" w:rsidP="00DC5DF6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EN 50490</w:t>
            </w:r>
          </w:p>
          <w:p w14:paraId="0A046E6B" w14:textId="77777777" w:rsidR="00DC5DF6" w:rsidRPr="00F47A65" w:rsidRDefault="00DC5DF6" w:rsidP="00DC5DF6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61000-6-4</w:t>
            </w:r>
          </w:p>
          <w:p w14:paraId="670CB890" w14:textId="77777777" w:rsidR="00DC5DF6" w:rsidRPr="00F47A65" w:rsidRDefault="00DC5DF6" w:rsidP="00DC5DF6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61000-6-3</w:t>
            </w:r>
          </w:p>
          <w:p w14:paraId="6E116744" w14:textId="77777777" w:rsidR="00DC5DF6" w:rsidRPr="00F47A65" w:rsidRDefault="00DC5DF6" w:rsidP="00DC5DF6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СТБ IEC 61000-6-4</w:t>
            </w:r>
          </w:p>
          <w:p w14:paraId="2CB39EAE" w14:textId="77777777" w:rsidR="00DC5DF6" w:rsidRPr="00F47A65" w:rsidRDefault="00DC5DF6" w:rsidP="00DC5DF6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61000-2-4</w:t>
            </w:r>
          </w:p>
          <w:p w14:paraId="01DB402C" w14:textId="77777777" w:rsidR="00DC5DF6" w:rsidRPr="00F47A65" w:rsidRDefault="00DC5DF6" w:rsidP="00DC5DF6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51317.2.5</w:t>
            </w:r>
          </w:p>
          <w:p w14:paraId="53398BFC" w14:textId="77777777" w:rsidR="00DC5DF6" w:rsidRPr="00F47A65" w:rsidRDefault="00DC5DF6" w:rsidP="00DC5DF6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СТБ МЭК 61000-3-2</w:t>
            </w:r>
          </w:p>
          <w:p w14:paraId="61BC1EA2" w14:textId="77777777" w:rsidR="00DC5DF6" w:rsidRPr="00F47A65" w:rsidRDefault="00DC5DF6" w:rsidP="00DC5DF6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51317.3.4</w:t>
            </w:r>
          </w:p>
          <w:p w14:paraId="08F026C3" w14:textId="77777777" w:rsidR="00DC5DF6" w:rsidRPr="00F47A65" w:rsidRDefault="00DC5DF6" w:rsidP="00DC5DF6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30804.3.11</w:t>
            </w:r>
          </w:p>
          <w:p w14:paraId="000BCEA0" w14:textId="77777777" w:rsidR="00DC5DF6" w:rsidRPr="00F47A65" w:rsidRDefault="00DC5DF6" w:rsidP="00DC5DF6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EN 50491-5-1</w:t>
            </w:r>
          </w:p>
          <w:p w14:paraId="6002840C" w14:textId="77777777" w:rsidR="00DC5DF6" w:rsidRPr="00F47A65" w:rsidRDefault="00DC5DF6" w:rsidP="00DC5DF6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EN 50491-5-2</w:t>
            </w:r>
          </w:p>
          <w:p w14:paraId="5B90BBD7" w14:textId="77777777" w:rsidR="00DC5DF6" w:rsidRPr="00F47A65" w:rsidRDefault="00DC5DF6" w:rsidP="00DC5DF6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EN 50491-5-3</w:t>
            </w:r>
          </w:p>
          <w:p w14:paraId="5A831BC4" w14:textId="77777777" w:rsidR="00DC5DF6" w:rsidRPr="00F47A65" w:rsidRDefault="00DC5DF6" w:rsidP="00DC5DF6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СТБ МЭК 61000-3</w:t>
            </w:r>
          </w:p>
          <w:p w14:paraId="72CD2749" w14:textId="77777777" w:rsidR="00DC5DF6" w:rsidRPr="00F47A65" w:rsidRDefault="00DC5DF6" w:rsidP="00DC5DF6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51317.3.4</w:t>
            </w:r>
          </w:p>
          <w:p w14:paraId="436909BD" w14:textId="77777777" w:rsidR="00DC5DF6" w:rsidRPr="00F47A65" w:rsidRDefault="00DC5DF6" w:rsidP="00DC5DF6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lastRenderedPageBreak/>
              <w:t>ГОСТ IEC 61000-3-12</w:t>
            </w:r>
          </w:p>
          <w:p w14:paraId="2FA778FE" w14:textId="77777777" w:rsidR="00DC5DF6" w:rsidRPr="00F47A65" w:rsidRDefault="00DC5DF6" w:rsidP="00DC5DF6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61000-3-2</w:t>
            </w:r>
          </w:p>
          <w:p w14:paraId="2CB4411A" w14:textId="46D9803D" w:rsidR="007571DB" w:rsidRPr="00F47A65" w:rsidRDefault="00DC5DF6" w:rsidP="00DC5DF6">
            <w:r w:rsidRPr="00F47A65">
              <w:rPr>
                <w:bCs/>
                <w:spacing w:val="-1"/>
                <w:lang w:eastAsia="en-US"/>
              </w:rPr>
              <w:t>ГОСТ Р 51317.3.4</w:t>
            </w:r>
          </w:p>
        </w:tc>
      </w:tr>
      <w:tr w:rsidR="007571DB" w:rsidRPr="00F47A65" w14:paraId="0F563450" w14:textId="77777777" w:rsidTr="004A2D6A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41BA2" w14:textId="01650E65" w:rsidR="007571DB" w:rsidRPr="00F47A65" w:rsidRDefault="00E914AA" w:rsidP="00502687">
            <w:pPr>
              <w:spacing w:after="160" w:line="259" w:lineRule="auto"/>
            </w:pPr>
            <w:r w:rsidRPr="00F47A65">
              <w:lastRenderedPageBreak/>
              <w:t>1.11.9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38BBD" w14:textId="77777777" w:rsidR="00E914AA" w:rsidRPr="00F47A65" w:rsidRDefault="00E914AA" w:rsidP="00E914AA">
            <w:pPr>
              <w:rPr>
                <w:bCs/>
              </w:rPr>
            </w:pPr>
            <w:r w:rsidRPr="00F47A65">
              <w:rPr>
                <w:bCs/>
              </w:rPr>
              <w:t>Печи и горны (камеры) промышленные</w:t>
            </w:r>
          </w:p>
          <w:p w14:paraId="69D4C3B3" w14:textId="77777777" w:rsidR="00E914AA" w:rsidRPr="00F47A65" w:rsidRDefault="00E914AA" w:rsidP="00E914AA">
            <w:pPr>
              <w:rPr>
                <w:bCs/>
              </w:rPr>
            </w:pPr>
            <w:r w:rsidRPr="00F47A65">
              <w:rPr>
                <w:bCs/>
              </w:rPr>
              <w:t>или лабораторные, электрические;</w:t>
            </w:r>
          </w:p>
          <w:p w14:paraId="2264958D" w14:textId="77777777" w:rsidR="00E914AA" w:rsidRPr="00F47A65" w:rsidRDefault="00E914AA" w:rsidP="00E914AA">
            <w:pPr>
              <w:rPr>
                <w:bCs/>
              </w:rPr>
            </w:pPr>
            <w:r w:rsidRPr="00F47A65">
              <w:rPr>
                <w:bCs/>
              </w:rPr>
              <w:t>индукционное или диэлектрическое</w:t>
            </w:r>
          </w:p>
          <w:p w14:paraId="07CA0ECE" w14:textId="77777777" w:rsidR="00E914AA" w:rsidRPr="00F47A65" w:rsidRDefault="00E914AA" w:rsidP="00E914AA">
            <w:pPr>
              <w:rPr>
                <w:bCs/>
              </w:rPr>
            </w:pPr>
            <w:r w:rsidRPr="00F47A65">
              <w:rPr>
                <w:bCs/>
              </w:rPr>
              <w:t>термическое оборудование</w:t>
            </w:r>
          </w:p>
          <w:p w14:paraId="6DA69A5F" w14:textId="77777777" w:rsidR="00E914AA" w:rsidRPr="00F47A65" w:rsidRDefault="00E914AA" w:rsidP="00E914AA">
            <w:pPr>
              <w:rPr>
                <w:bCs/>
              </w:rPr>
            </w:pPr>
            <w:r w:rsidRPr="00F47A65">
              <w:rPr>
                <w:bCs/>
              </w:rPr>
              <w:t>Печи хлебопекарные и кондитерские,</w:t>
            </w:r>
          </w:p>
          <w:p w14:paraId="2B7D2ECA" w14:textId="77777777" w:rsidR="00E914AA" w:rsidRPr="00F47A65" w:rsidRDefault="00E914AA" w:rsidP="00E914AA">
            <w:pPr>
              <w:rPr>
                <w:bCs/>
              </w:rPr>
            </w:pPr>
            <w:r w:rsidRPr="00F47A65">
              <w:rPr>
                <w:bCs/>
              </w:rPr>
              <w:t>электрические</w:t>
            </w:r>
          </w:p>
          <w:p w14:paraId="7C78D405" w14:textId="77777777" w:rsidR="00E914AA" w:rsidRPr="00F47A65" w:rsidRDefault="00E914AA" w:rsidP="00E914AA">
            <w:pPr>
              <w:rPr>
                <w:bCs/>
              </w:rPr>
            </w:pPr>
            <w:r w:rsidRPr="00F47A65">
              <w:rPr>
                <w:bCs/>
              </w:rPr>
              <w:t>Печи и камеры промышленные или</w:t>
            </w:r>
          </w:p>
          <w:p w14:paraId="426ABF73" w14:textId="77777777" w:rsidR="00E914AA" w:rsidRPr="00F47A65" w:rsidRDefault="00E914AA" w:rsidP="00E914AA">
            <w:pPr>
              <w:rPr>
                <w:bCs/>
              </w:rPr>
            </w:pPr>
            <w:r w:rsidRPr="00F47A65">
              <w:rPr>
                <w:bCs/>
              </w:rPr>
              <w:t>лабораторные, электрические, прочие</w:t>
            </w:r>
          </w:p>
          <w:p w14:paraId="143F6D88" w14:textId="77777777" w:rsidR="00E914AA" w:rsidRPr="00F47A65" w:rsidRDefault="00E914AA" w:rsidP="00E914AA">
            <w:pPr>
              <w:rPr>
                <w:bCs/>
              </w:rPr>
            </w:pPr>
            <w:r w:rsidRPr="00F47A65">
              <w:rPr>
                <w:bCs/>
              </w:rPr>
              <w:t>(кроме хлебопекарных печей);</w:t>
            </w:r>
          </w:p>
          <w:p w14:paraId="6059AA35" w14:textId="77777777" w:rsidR="00E914AA" w:rsidRPr="00F47A65" w:rsidRDefault="00E914AA" w:rsidP="00E914AA">
            <w:pPr>
              <w:rPr>
                <w:bCs/>
              </w:rPr>
            </w:pPr>
            <w:r w:rsidRPr="00F47A65">
              <w:rPr>
                <w:bCs/>
              </w:rPr>
              <w:t>индукционное или диэлектрическое</w:t>
            </w:r>
          </w:p>
          <w:p w14:paraId="6AE3AF1C" w14:textId="77777777" w:rsidR="00E914AA" w:rsidRPr="00F47A65" w:rsidRDefault="00E914AA" w:rsidP="00E914AA">
            <w:pPr>
              <w:rPr>
                <w:bCs/>
              </w:rPr>
            </w:pPr>
            <w:r w:rsidRPr="00F47A65">
              <w:rPr>
                <w:bCs/>
              </w:rPr>
              <w:lastRenderedPageBreak/>
              <w:t>термическое оборудование</w:t>
            </w:r>
          </w:p>
          <w:p w14:paraId="3BC1A8AD" w14:textId="77777777" w:rsidR="00E914AA" w:rsidRPr="00F47A65" w:rsidRDefault="00E914AA" w:rsidP="00E914AA">
            <w:pPr>
              <w:rPr>
                <w:bCs/>
              </w:rPr>
            </w:pPr>
            <w:r w:rsidRPr="00F47A65">
              <w:rPr>
                <w:bCs/>
              </w:rPr>
              <w:t>Печи и камеры сопротивления,</w:t>
            </w:r>
          </w:p>
          <w:p w14:paraId="0F70D715" w14:textId="77777777" w:rsidR="00E914AA" w:rsidRPr="00F47A65" w:rsidRDefault="00E914AA" w:rsidP="00E914AA">
            <w:pPr>
              <w:rPr>
                <w:bCs/>
              </w:rPr>
            </w:pPr>
            <w:r w:rsidRPr="00F47A65">
              <w:rPr>
                <w:bCs/>
              </w:rPr>
              <w:t>промышленные или лабораторные,</w:t>
            </w:r>
          </w:p>
          <w:p w14:paraId="76F7F91F" w14:textId="77777777" w:rsidR="00E914AA" w:rsidRPr="00F47A65" w:rsidRDefault="00E914AA" w:rsidP="00E914AA">
            <w:pPr>
              <w:rPr>
                <w:bCs/>
              </w:rPr>
            </w:pPr>
            <w:r w:rsidRPr="00F47A65">
              <w:rPr>
                <w:bCs/>
              </w:rPr>
              <w:t>электрические, прочие (кроме</w:t>
            </w:r>
          </w:p>
          <w:p w14:paraId="221D18D1" w14:textId="77777777" w:rsidR="00E914AA" w:rsidRPr="00F47A65" w:rsidRDefault="00E914AA" w:rsidP="00E914AA">
            <w:pPr>
              <w:rPr>
                <w:bCs/>
              </w:rPr>
            </w:pPr>
            <w:r w:rsidRPr="00F47A65">
              <w:rPr>
                <w:bCs/>
              </w:rPr>
              <w:t>хлебопекарных печей)</w:t>
            </w:r>
          </w:p>
          <w:p w14:paraId="514DDBD2" w14:textId="77777777" w:rsidR="00E914AA" w:rsidRPr="00F47A65" w:rsidRDefault="00E914AA" w:rsidP="00E914AA">
            <w:pPr>
              <w:rPr>
                <w:bCs/>
              </w:rPr>
            </w:pPr>
            <w:r w:rsidRPr="00F47A65">
              <w:rPr>
                <w:bCs/>
              </w:rPr>
              <w:t>Печи и камеры индукционные,</w:t>
            </w:r>
          </w:p>
          <w:p w14:paraId="32F6F596" w14:textId="77777777" w:rsidR="00E914AA" w:rsidRPr="00F47A65" w:rsidRDefault="00E914AA" w:rsidP="00E914AA">
            <w:pPr>
              <w:rPr>
                <w:bCs/>
              </w:rPr>
            </w:pPr>
            <w:r w:rsidRPr="00F47A65">
              <w:rPr>
                <w:bCs/>
              </w:rPr>
              <w:t>промышленные или лабораторные,</w:t>
            </w:r>
          </w:p>
          <w:p w14:paraId="47383D5B" w14:textId="77777777" w:rsidR="00E914AA" w:rsidRPr="00F47A65" w:rsidRDefault="00E914AA" w:rsidP="00E914AA">
            <w:pPr>
              <w:rPr>
                <w:bCs/>
              </w:rPr>
            </w:pPr>
            <w:r w:rsidRPr="00F47A65">
              <w:rPr>
                <w:bCs/>
              </w:rPr>
              <w:t>электрические</w:t>
            </w:r>
          </w:p>
          <w:p w14:paraId="539698EF" w14:textId="77777777" w:rsidR="00E914AA" w:rsidRPr="00F47A65" w:rsidRDefault="00E914AA" w:rsidP="00E914AA">
            <w:pPr>
              <w:rPr>
                <w:bCs/>
              </w:rPr>
            </w:pPr>
            <w:r w:rsidRPr="00F47A65">
              <w:rPr>
                <w:bCs/>
              </w:rPr>
              <w:t>Печи и камеры электрические прочие</w:t>
            </w:r>
          </w:p>
          <w:p w14:paraId="5375F099" w14:textId="77777777" w:rsidR="00E914AA" w:rsidRPr="00F47A65" w:rsidRDefault="00E914AA" w:rsidP="00E914AA">
            <w:pPr>
              <w:rPr>
                <w:bCs/>
              </w:rPr>
            </w:pPr>
            <w:r w:rsidRPr="00F47A65">
              <w:rPr>
                <w:bCs/>
              </w:rPr>
              <w:t>(кроме печей и камер индукционных и</w:t>
            </w:r>
          </w:p>
          <w:p w14:paraId="6E9C0D5F" w14:textId="77777777" w:rsidR="00E914AA" w:rsidRPr="00F47A65" w:rsidRDefault="00E914AA" w:rsidP="00E914AA">
            <w:pPr>
              <w:rPr>
                <w:bCs/>
              </w:rPr>
            </w:pPr>
            <w:r w:rsidRPr="00F47A65">
              <w:rPr>
                <w:bCs/>
              </w:rPr>
              <w:t>сопротивления); индукционное или</w:t>
            </w:r>
          </w:p>
          <w:p w14:paraId="73B9F603" w14:textId="77777777" w:rsidR="00E914AA" w:rsidRPr="00F47A65" w:rsidRDefault="00E914AA" w:rsidP="00E914AA">
            <w:pPr>
              <w:rPr>
                <w:bCs/>
              </w:rPr>
            </w:pPr>
            <w:r w:rsidRPr="00F47A65">
              <w:rPr>
                <w:bCs/>
              </w:rPr>
              <w:t>диэлектрическое термическое</w:t>
            </w:r>
          </w:p>
          <w:p w14:paraId="401FBEB6" w14:textId="77777777" w:rsidR="00E914AA" w:rsidRPr="00F47A65" w:rsidRDefault="00E914AA" w:rsidP="00E914AA">
            <w:pPr>
              <w:rPr>
                <w:bCs/>
              </w:rPr>
            </w:pPr>
            <w:r w:rsidRPr="00F47A65">
              <w:rPr>
                <w:bCs/>
              </w:rPr>
              <w:t>оборудование (кроме печей и камер)</w:t>
            </w:r>
          </w:p>
          <w:p w14:paraId="1CE41C11" w14:textId="77777777" w:rsidR="00E914AA" w:rsidRPr="00F47A65" w:rsidRDefault="00E914AA" w:rsidP="00E914AA">
            <w:pPr>
              <w:rPr>
                <w:bCs/>
              </w:rPr>
            </w:pPr>
            <w:r w:rsidRPr="00F47A65">
              <w:rPr>
                <w:bCs/>
              </w:rPr>
              <w:t>Печи и прочие обогревательные</w:t>
            </w:r>
          </w:p>
          <w:p w14:paraId="76158ABE" w14:textId="77777777" w:rsidR="00E914AA" w:rsidRPr="00F47A65" w:rsidRDefault="00E914AA" w:rsidP="00E914AA">
            <w:pPr>
              <w:rPr>
                <w:bCs/>
              </w:rPr>
            </w:pPr>
            <w:r w:rsidRPr="00F47A65">
              <w:rPr>
                <w:bCs/>
              </w:rPr>
              <w:t>приборы и оборудование бытового</w:t>
            </w:r>
          </w:p>
          <w:p w14:paraId="5CE4FE73" w14:textId="4384EF10" w:rsidR="007571DB" w:rsidRPr="00F47A65" w:rsidRDefault="00E914AA" w:rsidP="00E914AA">
            <w:pPr>
              <w:rPr>
                <w:bCs/>
              </w:rPr>
            </w:pPr>
            <w:r w:rsidRPr="00F47A65">
              <w:rPr>
                <w:bCs/>
              </w:rPr>
              <w:t>назначения, стационарные, электрические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90B13" w14:textId="77777777" w:rsidR="00E914AA" w:rsidRPr="00F47A65" w:rsidRDefault="00E914AA" w:rsidP="00E914AA">
            <w:r w:rsidRPr="00F47A65">
              <w:lastRenderedPageBreak/>
              <w:t>1с, 3с, 4с</w:t>
            </w:r>
          </w:p>
          <w:p w14:paraId="642AD27C" w14:textId="77777777" w:rsidR="00E914AA" w:rsidRPr="00F47A65" w:rsidRDefault="00E914AA" w:rsidP="00E914AA">
            <w:r w:rsidRPr="00F47A65">
              <w:t>Сертификация</w:t>
            </w:r>
          </w:p>
          <w:p w14:paraId="5802717F" w14:textId="428809B7" w:rsidR="007571DB" w:rsidRPr="00F47A65" w:rsidRDefault="007571DB" w:rsidP="00E914AA">
            <w:pPr>
              <w:rPr>
                <w:lang w:val="kk-KZ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3B0F1" w14:textId="51DB87C7" w:rsidR="00E914AA" w:rsidRPr="00F47A65" w:rsidRDefault="00E914AA" w:rsidP="00E914AA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F47A65">
              <w:rPr>
                <w:bCs/>
                <w:color w:val="auto"/>
                <w:sz w:val="20"/>
                <w:szCs w:val="20"/>
              </w:rPr>
              <w:t>851410</w:t>
            </w:r>
          </w:p>
          <w:p w14:paraId="52C7F793" w14:textId="6DF4B6E8" w:rsidR="00E914AA" w:rsidRPr="00F47A65" w:rsidRDefault="00E914AA" w:rsidP="00E914AA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F47A65">
              <w:rPr>
                <w:bCs/>
                <w:color w:val="auto"/>
                <w:sz w:val="20"/>
                <w:szCs w:val="20"/>
              </w:rPr>
              <w:t>851420</w:t>
            </w:r>
          </w:p>
          <w:p w14:paraId="5C719D24" w14:textId="6019C569" w:rsidR="00E914AA" w:rsidRPr="00F47A65" w:rsidRDefault="00E914AA" w:rsidP="00E914AA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F47A65">
              <w:rPr>
                <w:bCs/>
                <w:color w:val="auto"/>
                <w:sz w:val="20"/>
                <w:szCs w:val="20"/>
              </w:rPr>
              <w:t>851430</w:t>
            </w:r>
          </w:p>
          <w:p w14:paraId="0DA646A6" w14:textId="57B732F9" w:rsidR="00E914AA" w:rsidRPr="00F47A65" w:rsidRDefault="00E914AA" w:rsidP="00E914AA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F47A65">
              <w:rPr>
                <w:bCs/>
                <w:color w:val="auto"/>
                <w:sz w:val="20"/>
                <w:szCs w:val="20"/>
              </w:rPr>
              <w:t>851440</w:t>
            </w:r>
          </w:p>
          <w:p w14:paraId="3EF0F63E" w14:textId="5A70633D" w:rsidR="00E914AA" w:rsidRPr="00F47A65" w:rsidRDefault="00E914AA" w:rsidP="00E914AA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F47A65">
              <w:rPr>
                <w:bCs/>
                <w:color w:val="auto"/>
                <w:sz w:val="20"/>
                <w:szCs w:val="20"/>
              </w:rPr>
              <w:t>85141080</w:t>
            </w:r>
          </w:p>
          <w:p w14:paraId="3D237B3F" w14:textId="0F91217A" w:rsidR="00E914AA" w:rsidRPr="00F47A65" w:rsidRDefault="00E914AA" w:rsidP="00E914AA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F47A65">
              <w:rPr>
                <w:bCs/>
                <w:color w:val="auto"/>
                <w:sz w:val="20"/>
                <w:szCs w:val="20"/>
              </w:rPr>
              <w:t>85142010</w:t>
            </w:r>
          </w:p>
          <w:p w14:paraId="153BE7BF" w14:textId="54CA37C6" w:rsidR="00E914AA" w:rsidRPr="00F47A65" w:rsidRDefault="00E914AA" w:rsidP="00E914AA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F47A65">
              <w:rPr>
                <w:bCs/>
                <w:color w:val="auto"/>
                <w:sz w:val="20"/>
                <w:szCs w:val="20"/>
              </w:rPr>
              <w:t>8514110000</w:t>
            </w:r>
          </w:p>
          <w:p w14:paraId="36364548" w14:textId="7A7B1D53" w:rsidR="00E914AA" w:rsidRPr="00F47A65" w:rsidRDefault="00E914AA" w:rsidP="00E914AA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F47A65">
              <w:rPr>
                <w:bCs/>
                <w:color w:val="auto"/>
                <w:sz w:val="20"/>
                <w:szCs w:val="20"/>
              </w:rPr>
              <w:t>8514191000</w:t>
            </w:r>
          </w:p>
          <w:p w14:paraId="5B0CAC27" w14:textId="467565CD" w:rsidR="00E914AA" w:rsidRPr="00F47A65" w:rsidRDefault="00E914AA" w:rsidP="00E914AA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F47A65">
              <w:rPr>
                <w:bCs/>
                <w:color w:val="auto"/>
                <w:sz w:val="20"/>
                <w:szCs w:val="20"/>
              </w:rPr>
              <w:t>8514199000</w:t>
            </w:r>
          </w:p>
          <w:p w14:paraId="10353B92" w14:textId="20CF3E38" w:rsidR="00E914AA" w:rsidRPr="00F47A65" w:rsidRDefault="00E914AA" w:rsidP="00E914AA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F47A65">
              <w:rPr>
                <w:bCs/>
                <w:color w:val="auto"/>
                <w:sz w:val="20"/>
                <w:szCs w:val="20"/>
              </w:rPr>
              <w:t>851420</w:t>
            </w:r>
          </w:p>
          <w:p w14:paraId="653B1CFD" w14:textId="417ABE60" w:rsidR="00E914AA" w:rsidRPr="00F47A65" w:rsidRDefault="00E914AA" w:rsidP="00E914AA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F47A65">
              <w:rPr>
                <w:bCs/>
                <w:color w:val="auto"/>
                <w:sz w:val="20"/>
                <w:szCs w:val="20"/>
              </w:rPr>
              <w:t>8514201000</w:t>
            </w:r>
          </w:p>
          <w:p w14:paraId="27D404A8" w14:textId="4DCE908E" w:rsidR="00E914AA" w:rsidRPr="00F47A65" w:rsidRDefault="00E914AA" w:rsidP="00E914AA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F47A65">
              <w:rPr>
                <w:bCs/>
                <w:color w:val="auto"/>
                <w:sz w:val="20"/>
                <w:szCs w:val="20"/>
              </w:rPr>
              <w:t>8514208000</w:t>
            </w:r>
          </w:p>
          <w:p w14:paraId="0BC36658" w14:textId="6D576268" w:rsidR="00E914AA" w:rsidRPr="00F47A65" w:rsidRDefault="00E914AA" w:rsidP="00E914AA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F47A65">
              <w:rPr>
                <w:bCs/>
                <w:color w:val="auto"/>
                <w:sz w:val="20"/>
                <w:szCs w:val="20"/>
              </w:rPr>
              <w:t>8514310000</w:t>
            </w:r>
          </w:p>
          <w:p w14:paraId="6239F21E" w14:textId="268D8E53" w:rsidR="00E914AA" w:rsidRPr="00F47A65" w:rsidRDefault="00E914AA" w:rsidP="00E914AA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F47A65">
              <w:rPr>
                <w:bCs/>
                <w:color w:val="auto"/>
                <w:sz w:val="20"/>
                <w:szCs w:val="20"/>
              </w:rPr>
              <w:t>8514320000</w:t>
            </w:r>
          </w:p>
          <w:p w14:paraId="640A52EC" w14:textId="7C051FDC" w:rsidR="00E914AA" w:rsidRPr="00F47A65" w:rsidRDefault="00E914AA" w:rsidP="00E914AA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F47A65">
              <w:rPr>
                <w:bCs/>
                <w:color w:val="auto"/>
                <w:sz w:val="20"/>
                <w:szCs w:val="20"/>
              </w:rPr>
              <w:t>8514390000</w:t>
            </w:r>
          </w:p>
          <w:p w14:paraId="7B1C0265" w14:textId="1723C4E0" w:rsidR="00E914AA" w:rsidRPr="00F47A65" w:rsidRDefault="00E914AA" w:rsidP="00E914AA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F47A65">
              <w:rPr>
                <w:bCs/>
                <w:color w:val="auto"/>
                <w:sz w:val="20"/>
                <w:szCs w:val="20"/>
              </w:rPr>
              <w:lastRenderedPageBreak/>
              <w:t>851440000</w:t>
            </w:r>
          </w:p>
          <w:p w14:paraId="7C94D4A6" w14:textId="5244769A" w:rsidR="00E914AA" w:rsidRPr="00F47A65" w:rsidRDefault="00E914AA" w:rsidP="00E914AA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F47A65">
              <w:rPr>
                <w:bCs/>
                <w:color w:val="auto"/>
                <w:sz w:val="20"/>
                <w:szCs w:val="20"/>
              </w:rPr>
              <w:t>851610</w:t>
            </w:r>
          </w:p>
          <w:p w14:paraId="74AEDD29" w14:textId="2786D8C0" w:rsidR="00E914AA" w:rsidRPr="00F47A65" w:rsidRDefault="00E914AA" w:rsidP="00E914AA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F47A65">
              <w:rPr>
                <w:bCs/>
                <w:color w:val="auto"/>
                <w:sz w:val="20"/>
                <w:szCs w:val="20"/>
              </w:rPr>
              <w:t>851620</w:t>
            </w:r>
          </w:p>
          <w:p w14:paraId="73676DA5" w14:textId="7B35F951" w:rsidR="00E914AA" w:rsidRPr="00F47A65" w:rsidRDefault="00E914AA" w:rsidP="00E914AA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F47A65">
              <w:rPr>
                <w:bCs/>
                <w:color w:val="auto"/>
                <w:sz w:val="20"/>
                <w:szCs w:val="20"/>
              </w:rPr>
              <w:t>851610</w:t>
            </w:r>
          </w:p>
          <w:p w14:paraId="61E6479A" w14:textId="51B5D75F" w:rsidR="00E914AA" w:rsidRPr="00F47A65" w:rsidRDefault="00E914AA" w:rsidP="00E914AA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F47A65">
              <w:rPr>
                <w:bCs/>
                <w:color w:val="auto"/>
                <w:sz w:val="20"/>
                <w:szCs w:val="20"/>
              </w:rPr>
              <w:t>8516101100</w:t>
            </w:r>
          </w:p>
          <w:p w14:paraId="5A55D81A" w14:textId="0D3B7655" w:rsidR="00E914AA" w:rsidRPr="00F47A65" w:rsidRDefault="00E914AA" w:rsidP="00E914AA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F47A65">
              <w:rPr>
                <w:bCs/>
                <w:color w:val="auto"/>
                <w:sz w:val="20"/>
                <w:szCs w:val="20"/>
              </w:rPr>
              <w:t>8516108000</w:t>
            </w:r>
          </w:p>
          <w:p w14:paraId="2A5052A3" w14:textId="48872B30" w:rsidR="00E914AA" w:rsidRPr="00F47A65" w:rsidRDefault="00E914AA" w:rsidP="00E914AA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F47A65">
              <w:rPr>
                <w:bCs/>
                <w:color w:val="auto"/>
                <w:sz w:val="20"/>
                <w:szCs w:val="20"/>
              </w:rPr>
              <w:t>8516210000</w:t>
            </w:r>
          </w:p>
          <w:p w14:paraId="667EEDFC" w14:textId="0490A1E3" w:rsidR="00E914AA" w:rsidRPr="00F47A65" w:rsidRDefault="00E914AA" w:rsidP="00E914AA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F47A65">
              <w:rPr>
                <w:bCs/>
                <w:color w:val="auto"/>
                <w:sz w:val="20"/>
                <w:szCs w:val="20"/>
              </w:rPr>
              <w:t>851629</w:t>
            </w:r>
          </w:p>
          <w:p w14:paraId="2E7CD449" w14:textId="2D29F047" w:rsidR="00E914AA" w:rsidRPr="00F47A65" w:rsidRDefault="00E914AA" w:rsidP="00E914AA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F47A65">
              <w:rPr>
                <w:bCs/>
                <w:color w:val="auto"/>
                <w:sz w:val="20"/>
                <w:szCs w:val="20"/>
              </w:rPr>
              <w:t>8516291000</w:t>
            </w:r>
          </w:p>
          <w:p w14:paraId="05E8B20A" w14:textId="5A1C47E1" w:rsidR="00E914AA" w:rsidRPr="00F47A65" w:rsidRDefault="00E914AA" w:rsidP="00E914AA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F47A65">
              <w:rPr>
                <w:bCs/>
                <w:color w:val="auto"/>
                <w:sz w:val="20"/>
                <w:szCs w:val="20"/>
              </w:rPr>
              <w:t>8516295000</w:t>
            </w:r>
          </w:p>
          <w:p w14:paraId="5C16B6C0" w14:textId="4597E68C" w:rsidR="007571DB" w:rsidRPr="00F47A65" w:rsidRDefault="00E914AA" w:rsidP="00E914AA">
            <w:pPr>
              <w:rPr>
                <w:bCs/>
              </w:rPr>
            </w:pPr>
            <w:r w:rsidRPr="00F47A65">
              <w:rPr>
                <w:bCs/>
              </w:rPr>
              <w:t>8516299100</w:t>
            </w:r>
          </w:p>
          <w:p w14:paraId="70C8E84E" w14:textId="3642384B" w:rsidR="00E914AA" w:rsidRPr="00F47A65" w:rsidRDefault="00E914AA" w:rsidP="00E914AA">
            <w:r w:rsidRPr="00F47A65">
              <w:t>8516299900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AD04F" w14:textId="77777777" w:rsidR="00E914AA" w:rsidRPr="00F47A65" w:rsidRDefault="00E914AA" w:rsidP="00E914AA">
            <w:pPr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lastRenderedPageBreak/>
              <w:t>ТР ТС 004/2011</w:t>
            </w:r>
          </w:p>
          <w:p w14:paraId="6684EA00" w14:textId="19D60F3D" w:rsidR="007571DB" w:rsidRPr="00F47A65" w:rsidRDefault="00E914AA" w:rsidP="00E914AA">
            <w:r w:rsidRPr="00F47A65">
              <w:rPr>
                <w:bCs/>
                <w:lang w:eastAsia="en-US"/>
              </w:rPr>
              <w:t>ТР ТС 020/2011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5C43D" w14:textId="77777777" w:rsidR="00E914AA" w:rsidRPr="00F47A65" w:rsidRDefault="00E914AA" w:rsidP="00E914AA">
            <w:pPr>
              <w:rPr>
                <w:b/>
                <w:bCs/>
                <w:spacing w:val="-1"/>
                <w:lang w:eastAsia="en-US"/>
              </w:rPr>
            </w:pPr>
            <w:r w:rsidRPr="00F47A65">
              <w:rPr>
                <w:b/>
                <w:bCs/>
                <w:spacing w:val="-1"/>
                <w:lang w:eastAsia="en-US"/>
              </w:rPr>
              <w:t>ТР ТС 004/2011</w:t>
            </w:r>
          </w:p>
          <w:p w14:paraId="66960F3B" w14:textId="77777777" w:rsidR="00E914AA" w:rsidRPr="00F47A65" w:rsidRDefault="00E914AA" w:rsidP="00E914A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60335-1</w:t>
            </w:r>
          </w:p>
          <w:p w14:paraId="25D337AE" w14:textId="77777777" w:rsidR="00E914AA" w:rsidRPr="00F47A65" w:rsidRDefault="00E914AA" w:rsidP="00E914A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ГОСТР МЭК 60204-1</w:t>
            </w:r>
          </w:p>
          <w:p w14:paraId="330BE19B" w14:textId="77777777" w:rsidR="00E914AA" w:rsidRPr="00F47A65" w:rsidRDefault="00E914AA" w:rsidP="00E914A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EN 62233</w:t>
            </w:r>
          </w:p>
          <w:p w14:paraId="69DAD784" w14:textId="77777777" w:rsidR="00E914AA" w:rsidRPr="00F47A65" w:rsidRDefault="00E914AA" w:rsidP="00E914A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62479</w:t>
            </w:r>
          </w:p>
          <w:p w14:paraId="0B8AC57D" w14:textId="77777777" w:rsidR="00E914AA" w:rsidRPr="00F47A65" w:rsidRDefault="00E914AA" w:rsidP="00E914A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62311</w:t>
            </w:r>
          </w:p>
          <w:p w14:paraId="65C6FA6A" w14:textId="77777777" w:rsidR="00E914AA" w:rsidRPr="00F47A65" w:rsidRDefault="00E914AA" w:rsidP="00E914A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60335-2-30</w:t>
            </w:r>
          </w:p>
          <w:p w14:paraId="1D81A294" w14:textId="77777777" w:rsidR="00E914AA" w:rsidRPr="00F47A65" w:rsidRDefault="00E914AA" w:rsidP="00E914A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60335-2-40</w:t>
            </w:r>
          </w:p>
          <w:p w14:paraId="1146DB17" w14:textId="77777777" w:rsidR="00E914AA" w:rsidRPr="00F47A65" w:rsidRDefault="00E914AA" w:rsidP="00E914A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12.2.007.9</w:t>
            </w:r>
          </w:p>
          <w:p w14:paraId="664FB43B" w14:textId="77777777" w:rsidR="00E914AA" w:rsidRPr="00F47A65" w:rsidRDefault="00E914AA" w:rsidP="00E914A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31636.2</w:t>
            </w:r>
          </w:p>
          <w:p w14:paraId="1AC22217" w14:textId="77777777" w:rsidR="00E914AA" w:rsidRPr="00F47A65" w:rsidRDefault="00E914AA" w:rsidP="00E914A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12.2.007.9.1</w:t>
            </w:r>
          </w:p>
          <w:p w14:paraId="24A279FD" w14:textId="77777777" w:rsidR="00E914AA" w:rsidRPr="00F47A65" w:rsidRDefault="00E914AA" w:rsidP="00E914A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12.2.007.9.8</w:t>
            </w:r>
          </w:p>
          <w:p w14:paraId="082EAA24" w14:textId="77777777" w:rsidR="00E914AA" w:rsidRPr="00F47A65" w:rsidRDefault="00E914AA" w:rsidP="00E914A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12.2.007.10</w:t>
            </w:r>
          </w:p>
          <w:p w14:paraId="0141E8A5" w14:textId="77777777" w:rsidR="00E914AA" w:rsidRPr="00F47A65" w:rsidRDefault="00E914AA" w:rsidP="00E914A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31636.7</w:t>
            </w:r>
          </w:p>
          <w:p w14:paraId="5886B2F1" w14:textId="77777777" w:rsidR="00E914AA" w:rsidRPr="00F47A65" w:rsidRDefault="00E914AA" w:rsidP="00E914A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31636.3 (IEC 60519-3)</w:t>
            </w:r>
          </w:p>
          <w:p w14:paraId="428BBFD0" w14:textId="77777777" w:rsidR="00E914AA" w:rsidRPr="00F47A65" w:rsidRDefault="00E914AA" w:rsidP="00E914A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lastRenderedPageBreak/>
              <w:t>ГОСТ IEC 60519-4</w:t>
            </w:r>
          </w:p>
          <w:p w14:paraId="064A61F6" w14:textId="77777777" w:rsidR="00E914AA" w:rsidRPr="00F47A65" w:rsidRDefault="00E914AA" w:rsidP="00E914A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54372 (МЭК 60519-6)</w:t>
            </w:r>
          </w:p>
          <w:p w14:paraId="6E9CD436" w14:textId="77777777" w:rsidR="00E914AA" w:rsidRPr="00F47A65" w:rsidRDefault="00E914AA" w:rsidP="00E914A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54371 (МЭК 60519-9)</w:t>
            </w:r>
          </w:p>
          <w:p w14:paraId="1185FE27" w14:textId="77777777" w:rsidR="00E914AA" w:rsidRPr="00F47A65" w:rsidRDefault="00E914AA" w:rsidP="00E914A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60519-8</w:t>
            </w:r>
          </w:p>
          <w:p w14:paraId="5C73CC3F" w14:textId="77777777" w:rsidR="00E914AA" w:rsidRPr="00F47A65" w:rsidRDefault="00E914AA" w:rsidP="00E914A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60519-1</w:t>
            </w:r>
          </w:p>
          <w:p w14:paraId="616F81EC" w14:textId="77777777" w:rsidR="00E914AA" w:rsidRPr="00F47A65" w:rsidRDefault="00E914AA" w:rsidP="00E914A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31636.2 (IEC 60519-2)</w:t>
            </w:r>
          </w:p>
          <w:p w14:paraId="0DD8304D" w14:textId="77777777" w:rsidR="00E914AA" w:rsidRPr="00F47A65" w:rsidRDefault="00E914AA" w:rsidP="00E914A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60519-10</w:t>
            </w:r>
          </w:p>
          <w:p w14:paraId="39C1AD39" w14:textId="77777777" w:rsidR="00E914AA" w:rsidRPr="00F47A65" w:rsidRDefault="00E914AA" w:rsidP="00E914A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60519-21</w:t>
            </w:r>
          </w:p>
          <w:p w14:paraId="561F46D6" w14:textId="77777777" w:rsidR="00E914AA" w:rsidRPr="00F47A65" w:rsidRDefault="00E914AA" w:rsidP="00E914A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60519-2</w:t>
            </w:r>
          </w:p>
          <w:p w14:paraId="08ED6580" w14:textId="77777777" w:rsidR="00E914AA" w:rsidRPr="00F47A65" w:rsidRDefault="00E914AA" w:rsidP="00E914A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60519-3</w:t>
            </w:r>
          </w:p>
          <w:p w14:paraId="5039A87A" w14:textId="77777777" w:rsidR="007571DB" w:rsidRPr="00F47A65" w:rsidRDefault="00E914AA" w:rsidP="00E914A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60519-6</w:t>
            </w:r>
          </w:p>
          <w:p w14:paraId="59D44853" w14:textId="77777777" w:rsidR="00E914AA" w:rsidRPr="00F47A65" w:rsidRDefault="00E914AA" w:rsidP="00E914AA">
            <w:r w:rsidRPr="00F47A65">
              <w:t>ГОСТ IEC 60519-7</w:t>
            </w:r>
          </w:p>
          <w:p w14:paraId="3FE776A3" w14:textId="77777777" w:rsidR="00E914AA" w:rsidRPr="00F47A65" w:rsidRDefault="00E914AA" w:rsidP="00E914AA">
            <w:r w:rsidRPr="00F47A65">
              <w:t>ГОСТ IEC 60519-9</w:t>
            </w:r>
          </w:p>
          <w:p w14:paraId="2DBF26EE" w14:textId="77777777" w:rsidR="00E914AA" w:rsidRPr="00F47A65" w:rsidRDefault="00E914AA" w:rsidP="00E914AA">
            <w:r w:rsidRPr="00F47A65">
              <w:t>ГОСТ IEC 60519-12</w:t>
            </w:r>
          </w:p>
          <w:p w14:paraId="19453887" w14:textId="77777777" w:rsidR="00E914AA" w:rsidRPr="00F47A65" w:rsidRDefault="00E914AA" w:rsidP="00E914AA">
            <w:pPr>
              <w:rPr>
                <w:b/>
              </w:rPr>
            </w:pPr>
            <w:r w:rsidRPr="00F47A65">
              <w:rPr>
                <w:b/>
              </w:rPr>
              <w:t>ТР ТС 020/2011</w:t>
            </w:r>
          </w:p>
          <w:p w14:paraId="0F965223" w14:textId="77777777" w:rsidR="00E914AA" w:rsidRPr="00F47A65" w:rsidRDefault="00E914AA" w:rsidP="00E914AA">
            <w:r w:rsidRPr="00F47A65">
              <w:t>ГОСТ CISPR 14-1</w:t>
            </w:r>
          </w:p>
          <w:p w14:paraId="14D9B9F2" w14:textId="77777777" w:rsidR="00E914AA" w:rsidRPr="00F47A65" w:rsidRDefault="00E914AA" w:rsidP="00E914AA">
            <w:r w:rsidRPr="00F47A65">
              <w:t>ГОСТ CISPR 14-2</w:t>
            </w:r>
          </w:p>
          <w:p w14:paraId="7FBF3959" w14:textId="77777777" w:rsidR="00E914AA" w:rsidRPr="00F47A65" w:rsidRDefault="00E914AA" w:rsidP="00E914AA">
            <w:r w:rsidRPr="00F47A65">
              <w:t>ГОСТ IEC 61000-3-2</w:t>
            </w:r>
          </w:p>
          <w:p w14:paraId="660813A0" w14:textId="77777777" w:rsidR="00E914AA" w:rsidRPr="00F47A65" w:rsidRDefault="00E914AA" w:rsidP="00E914AA">
            <w:r w:rsidRPr="00F47A65">
              <w:t>ГОСТ IEC 61000-3-3</w:t>
            </w:r>
          </w:p>
          <w:p w14:paraId="5EE5CA8C" w14:textId="77777777" w:rsidR="00E914AA" w:rsidRPr="00F47A65" w:rsidRDefault="00E914AA" w:rsidP="00E914AA">
            <w:r w:rsidRPr="00F47A65">
              <w:t>ГОСТ 30804.6.2</w:t>
            </w:r>
          </w:p>
          <w:p w14:paraId="30984C81" w14:textId="77777777" w:rsidR="00E914AA" w:rsidRPr="00F47A65" w:rsidRDefault="00E914AA" w:rsidP="00E914AA">
            <w:r w:rsidRPr="00F47A65">
              <w:t>ГОСТ 30804.6.1</w:t>
            </w:r>
          </w:p>
          <w:p w14:paraId="5DBBBD10" w14:textId="77777777" w:rsidR="00E914AA" w:rsidRPr="00F47A65" w:rsidRDefault="00E914AA" w:rsidP="00E914AA">
            <w:r w:rsidRPr="00F47A65">
              <w:t>ГОСТ 30804.4.13</w:t>
            </w:r>
          </w:p>
          <w:p w14:paraId="0651049B" w14:textId="77777777" w:rsidR="00E914AA" w:rsidRPr="00F47A65" w:rsidRDefault="00E914AA" w:rsidP="00E914AA">
            <w:r w:rsidRPr="00F47A65">
              <w:t>ГОСТ EN 50490</w:t>
            </w:r>
          </w:p>
          <w:p w14:paraId="6D2A5019" w14:textId="77777777" w:rsidR="00E914AA" w:rsidRPr="00F47A65" w:rsidRDefault="00E914AA" w:rsidP="00E914AA">
            <w:r w:rsidRPr="00F47A65">
              <w:t>ГОСТ EN 50491-5-1</w:t>
            </w:r>
          </w:p>
          <w:p w14:paraId="0B4FCC37" w14:textId="77777777" w:rsidR="00E914AA" w:rsidRPr="00F47A65" w:rsidRDefault="00E914AA" w:rsidP="00E914AA">
            <w:r w:rsidRPr="00F47A65">
              <w:t>ГОСТ EN 50491-5-2</w:t>
            </w:r>
          </w:p>
          <w:p w14:paraId="0F5A1AA6" w14:textId="77777777" w:rsidR="00E914AA" w:rsidRPr="00F47A65" w:rsidRDefault="00E914AA" w:rsidP="00E914AA">
            <w:r w:rsidRPr="00F47A65">
              <w:t>ГОСТ EN 50491-5-3</w:t>
            </w:r>
          </w:p>
          <w:p w14:paraId="0EBCFC6B" w14:textId="77777777" w:rsidR="00E914AA" w:rsidRPr="00F47A65" w:rsidRDefault="00E914AA" w:rsidP="00E914AA">
            <w:r w:rsidRPr="00F47A65">
              <w:t>ГОСТ IEC 61000-6-4</w:t>
            </w:r>
          </w:p>
          <w:p w14:paraId="032C4B7F" w14:textId="77777777" w:rsidR="00E914AA" w:rsidRPr="00F47A65" w:rsidRDefault="00E914AA" w:rsidP="00E914AA">
            <w:r w:rsidRPr="00F47A65">
              <w:t>ГОСТ IEC 61000-6-3</w:t>
            </w:r>
          </w:p>
          <w:p w14:paraId="55590A92" w14:textId="77777777" w:rsidR="00E914AA" w:rsidRPr="00F47A65" w:rsidRDefault="00E914AA" w:rsidP="00E914AA">
            <w:r w:rsidRPr="00F47A65">
              <w:t>ГОСТ IEC 61000-2-4</w:t>
            </w:r>
          </w:p>
          <w:p w14:paraId="53F76F29" w14:textId="77777777" w:rsidR="00E914AA" w:rsidRPr="00F47A65" w:rsidRDefault="00E914AA" w:rsidP="00E914AA">
            <w:r w:rsidRPr="00F47A65">
              <w:t>ГОСТ Р 51317.2.5</w:t>
            </w:r>
          </w:p>
          <w:p w14:paraId="56706CDB" w14:textId="77777777" w:rsidR="00E914AA" w:rsidRPr="00F47A65" w:rsidRDefault="00E914AA" w:rsidP="00E914AA">
            <w:r w:rsidRPr="00F47A65">
              <w:t>СТБ МЭК 61000-3</w:t>
            </w:r>
          </w:p>
          <w:p w14:paraId="320CFC27" w14:textId="77777777" w:rsidR="00E914AA" w:rsidRPr="00F47A65" w:rsidRDefault="00E914AA" w:rsidP="00E914AA">
            <w:r w:rsidRPr="00F47A65">
              <w:t>ГОСТ Р 51317.2.5</w:t>
            </w:r>
          </w:p>
          <w:p w14:paraId="373241E7" w14:textId="77777777" w:rsidR="00E914AA" w:rsidRPr="00F47A65" w:rsidRDefault="00E914AA" w:rsidP="00E914AA">
            <w:r w:rsidRPr="00F47A65">
              <w:t>СТБ МЭК 61000-3</w:t>
            </w:r>
          </w:p>
          <w:p w14:paraId="1E171DAD" w14:textId="77777777" w:rsidR="00E914AA" w:rsidRPr="00F47A65" w:rsidRDefault="00E914AA" w:rsidP="00E914AA">
            <w:r w:rsidRPr="00F47A65">
              <w:t>ГОСТ Р 51317.3.4</w:t>
            </w:r>
          </w:p>
          <w:p w14:paraId="77DA38C1" w14:textId="77777777" w:rsidR="00E914AA" w:rsidRPr="00F47A65" w:rsidRDefault="00E914AA" w:rsidP="00E914AA">
            <w:r w:rsidRPr="00F47A65">
              <w:lastRenderedPageBreak/>
              <w:t>ГОСТ 30804.3.11</w:t>
            </w:r>
          </w:p>
          <w:p w14:paraId="09C04C30" w14:textId="77777777" w:rsidR="00E914AA" w:rsidRPr="00F47A65" w:rsidRDefault="00E914AA" w:rsidP="00E914AA">
            <w:r w:rsidRPr="00F47A65">
              <w:t>ГОСТ EN 50491-5-3</w:t>
            </w:r>
          </w:p>
          <w:p w14:paraId="31377B85" w14:textId="77777777" w:rsidR="00E914AA" w:rsidRPr="00F47A65" w:rsidRDefault="00E914AA" w:rsidP="00E914AA">
            <w:r w:rsidRPr="00F47A65">
              <w:t>ГОСТ IEC 61000-3-12</w:t>
            </w:r>
          </w:p>
          <w:p w14:paraId="388A6BFE" w14:textId="77777777" w:rsidR="00E914AA" w:rsidRPr="00F47A65" w:rsidRDefault="00E914AA" w:rsidP="00E914AA">
            <w:r w:rsidRPr="00F47A65">
              <w:t>ГОСТ IEC 61000-6-4</w:t>
            </w:r>
          </w:p>
          <w:p w14:paraId="315DBE79" w14:textId="77777777" w:rsidR="00E914AA" w:rsidRPr="00F47A65" w:rsidRDefault="00E914AA" w:rsidP="00E914AA">
            <w:r w:rsidRPr="00F47A65">
              <w:t>ГОСТ IEC 61000-3-12</w:t>
            </w:r>
          </w:p>
          <w:p w14:paraId="1411F0F9" w14:textId="74610192" w:rsidR="00E914AA" w:rsidRPr="00F47A65" w:rsidRDefault="00E914AA" w:rsidP="00E914AA">
            <w:r w:rsidRPr="00F47A65">
              <w:t>ГОСТ Р 51317.3.4</w:t>
            </w:r>
          </w:p>
        </w:tc>
      </w:tr>
      <w:tr w:rsidR="007571DB" w:rsidRPr="00F47A65" w14:paraId="4D22DD6C" w14:textId="77777777" w:rsidTr="004A2D6A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71889" w14:textId="6F208C12" w:rsidR="007571DB" w:rsidRPr="00F47A65" w:rsidRDefault="00E914AA" w:rsidP="00502687">
            <w:pPr>
              <w:spacing w:after="160" w:line="259" w:lineRule="auto"/>
            </w:pPr>
            <w:r w:rsidRPr="00F47A65">
              <w:lastRenderedPageBreak/>
              <w:t>1.12.1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11C06" w14:textId="77777777" w:rsidR="00E914AA" w:rsidRPr="00F47A65" w:rsidRDefault="00E914AA" w:rsidP="00E914AA">
            <w:pPr>
              <w:rPr>
                <w:bCs/>
              </w:rPr>
            </w:pPr>
            <w:r w:rsidRPr="00F47A65">
              <w:rPr>
                <w:bCs/>
              </w:rPr>
              <w:t>Тали и подъемники, не включенные в</w:t>
            </w:r>
          </w:p>
          <w:p w14:paraId="14ED17C8" w14:textId="77777777" w:rsidR="00E914AA" w:rsidRPr="00F47A65" w:rsidRDefault="00E914AA" w:rsidP="00E914AA">
            <w:pPr>
              <w:rPr>
                <w:bCs/>
              </w:rPr>
            </w:pPr>
            <w:r w:rsidRPr="00F47A65">
              <w:rPr>
                <w:bCs/>
              </w:rPr>
              <w:t>другие группировки</w:t>
            </w:r>
          </w:p>
          <w:p w14:paraId="66B60209" w14:textId="77777777" w:rsidR="00E914AA" w:rsidRPr="00F47A65" w:rsidRDefault="00E914AA" w:rsidP="00E914AA">
            <w:pPr>
              <w:rPr>
                <w:bCs/>
              </w:rPr>
            </w:pPr>
            <w:r w:rsidRPr="00F47A65">
              <w:rPr>
                <w:bCs/>
              </w:rPr>
              <w:t>Тали и подъемники с электроприводом</w:t>
            </w:r>
          </w:p>
          <w:p w14:paraId="6F78FDD1" w14:textId="77777777" w:rsidR="00E914AA" w:rsidRPr="00F47A65" w:rsidRDefault="00E914AA" w:rsidP="00E914AA">
            <w:pPr>
              <w:rPr>
                <w:bCs/>
              </w:rPr>
            </w:pPr>
            <w:r w:rsidRPr="00F47A65">
              <w:rPr>
                <w:bCs/>
              </w:rPr>
              <w:t>(кроме скиповых подъемников или</w:t>
            </w:r>
          </w:p>
          <w:p w14:paraId="260EA18E" w14:textId="77777777" w:rsidR="007571DB" w:rsidRPr="00F47A65" w:rsidRDefault="00E914AA" w:rsidP="00E914AA">
            <w:pPr>
              <w:rPr>
                <w:bCs/>
              </w:rPr>
            </w:pPr>
            <w:r w:rsidRPr="00F47A65">
              <w:rPr>
                <w:bCs/>
              </w:rPr>
              <w:t>используемых для подъема</w:t>
            </w:r>
          </w:p>
          <w:p w14:paraId="748EE095" w14:textId="77777777" w:rsidR="00E914AA" w:rsidRPr="00F47A65" w:rsidRDefault="00E914AA" w:rsidP="00E914AA">
            <w:pPr>
              <w:rPr>
                <w:bCs/>
              </w:rPr>
            </w:pPr>
            <w:r w:rsidRPr="00F47A65">
              <w:rPr>
                <w:bCs/>
              </w:rPr>
              <w:t>транспортных средств)</w:t>
            </w:r>
          </w:p>
          <w:p w14:paraId="284A9829" w14:textId="77777777" w:rsidR="00E914AA" w:rsidRPr="00F47A65" w:rsidRDefault="00E914AA" w:rsidP="00E914AA">
            <w:pPr>
              <w:rPr>
                <w:bCs/>
              </w:rPr>
            </w:pPr>
            <w:r w:rsidRPr="00F47A65">
              <w:rPr>
                <w:bCs/>
              </w:rPr>
              <w:t>Приспособления грузоподъемные.</w:t>
            </w:r>
          </w:p>
          <w:p w14:paraId="69051735" w14:textId="50BC2340" w:rsidR="00E914AA" w:rsidRPr="00F47A65" w:rsidRDefault="00E914AA" w:rsidP="00E914AA">
            <w:pPr>
              <w:rPr>
                <w:bCs/>
              </w:rPr>
            </w:pPr>
            <w:r w:rsidRPr="00F47A65">
              <w:rPr>
                <w:bCs/>
              </w:rPr>
              <w:t>Подъемники строительные и прочие.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5ED3C" w14:textId="77777777" w:rsidR="00A030C4" w:rsidRPr="00F47A65" w:rsidRDefault="00A030C4" w:rsidP="00A030C4">
            <w:r w:rsidRPr="00F47A65">
              <w:t>1с, 3с, 4с</w:t>
            </w:r>
          </w:p>
          <w:p w14:paraId="44BC4BB6" w14:textId="77777777" w:rsidR="00A030C4" w:rsidRPr="00F47A65" w:rsidRDefault="00A030C4" w:rsidP="00A030C4">
            <w:r w:rsidRPr="00F47A65">
              <w:t>Сертификация</w:t>
            </w:r>
          </w:p>
          <w:p w14:paraId="03584B7C" w14:textId="77E97A4F" w:rsidR="00A030C4" w:rsidRPr="00F47A65" w:rsidRDefault="00A030C4" w:rsidP="00A030C4">
            <w:pPr>
              <w:rPr>
                <w:lang w:val="kk-KZ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B034" w14:textId="77777777" w:rsidR="00A030C4" w:rsidRPr="00F47A65" w:rsidRDefault="00A030C4" w:rsidP="00A030C4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F47A65">
              <w:rPr>
                <w:bCs/>
                <w:color w:val="auto"/>
                <w:sz w:val="20"/>
                <w:szCs w:val="20"/>
              </w:rPr>
              <w:t>7312</w:t>
            </w:r>
          </w:p>
          <w:p w14:paraId="4CB6897D" w14:textId="2576602D" w:rsidR="00A030C4" w:rsidRPr="00F47A65" w:rsidRDefault="00A030C4" w:rsidP="00A030C4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F47A65">
              <w:rPr>
                <w:bCs/>
                <w:color w:val="auto"/>
                <w:sz w:val="20"/>
                <w:szCs w:val="20"/>
              </w:rPr>
              <w:t>731210</w:t>
            </w:r>
          </w:p>
          <w:p w14:paraId="11C56F02" w14:textId="4682B2E8" w:rsidR="00A030C4" w:rsidRPr="00F47A65" w:rsidRDefault="00A030C4" w:rsidP="00A030C4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F47A65">
              <w:rPr>
                <w:bCs/>
                <w:color w:val="auto"/>
                <w:sz w:val="20"/>
                <w:szCs w:val="20"/>
              </w:rPr>
              <w:t>73121020</w:t>
            </w:r>
          </w:p>
          <w:p w14:paraId="5E405719" w14:textId="550AF1FD" w:rsidR="00A030C4" w:rsidRPr="00F47A65" w:rsidRDefault="00A030C4" w:rsidP="00A030C4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F47A65">
              <w:rPr>
                <w:bCs/>
                <w:color w:val="auto"/>
                <w:sz w:val="20"/>
                <w:szCs w:val="20"/>
              </w:rPr>
              <w:t>7312102001</w:t>
            </w:r>
          </w:p>
          <w:p w14:paraId="1DCBC629" w14:textId="677DAFCF" w:rsidR="007571DB" w:rsidRPr="00F47A65" w:rsidRDefault="00A030C4" w:rsidP="00A030C4">
            <w:pPr>
              <w:rPr>
                <w:bCs/>
              </w:rPr>
            </w:pPr>
            <w:r w:rsidRPr="00F47A65">
              <w:rPr>
                <w:bCs/>
              </w:rPr>
              <w:t>7312102009</w:t>
            </w:r>
          </w:p>
          <w:p w14:paraId="683EAEB9" w14:textId="1DF62D65" w:rsidR="00A030C4" w:rsidRPr="00F47A65" w:rsidRDefault="00A030C4" w:rsidP="00A030C4">
            <w:r w:rsidRPr="00F47A65">
              <w:t>73121041</w:t>
            </w:r>
          </w:p>
          <w:p w14:paraId="47C1DB7A" w14:textId="0B0C16DC" w:rsidR="00A030C4" w:rsidRPr="00F47A65" w:rsidRDefault="00A030C4" w:rsidP="00A030C4">
            <w:r w:rsidRPr="00F47A65">
              <w:t>7312104101</w:t>
            </w:r>
          </w:p>
          <w:p w14:paraId="730DC337" w14:textId="295A3DB6" w:rsidR="00A030C4" w:rsidRPr="00F47A65" w:rsidRDefault="00A030C4" w:rsidP="00A030C4">
            <w:r w:rsidRPr="00F47A65">
              <w:t>7312104109</w:t>
            </w:r>
          </w:p>
          <w:p w14:paraId="72070465" w14:textId="049E2F12" w:rsidR="00A030C4" w:rsidRPr="00F47A65" w:rsidRDefault="00A030C4" w:rsidP="00A030C4">
            <w:r w:rsidRPr="00F47A65">
              <w:t>73121049</w:t>
            </w:r>
          </w:p>
          <w:p w14:paraId="12409ACB" w14:textId="4FC2BE01" w:rsidR="00A030C4" w:rsidRPr="00F47A65" w:rsidRDefault="00A030C4" w:rsidP="00A030C4">
            <w:r w:rsidRPr="00F47A65">
              <w:t>7312104901</w:t>
            </w:r>
          </w:p>
          <w:p w14:paraId="537F1A36" w14:textId="206C07BA" w:rsidR="00A030C4" w:rsidRPr="00F47A65" w:rsidRDefault="00A030C4" w:rsidP="00A030C4">
            <w:r w:rsidRPr="00F47A65">
              <w:t>7312104909</w:t>
            </w:r>
          </w:p>
          <w:p w14:paraId="4E1D79DC" w14:textId="6FA88C5D" w:rsidR="00A030C4" w:rsidRPr="00F47A65" w:rsidRDefault="00A030C4" w:rsidP="00A030C4">
            <w:r w:rsidRPr="00F47A65">
              <w:t>73121061</w:t>
            </w:r>
          </w:p>
          <w:p w14:paraId="5BD8CA82" w14:textId="6D87E8C8" w:rsidR="00A030C4" w:rsidRPr="00F47A65" w:rsidRDefault="00A030C4" w:rsidP="00A030C4">
            <w:r w:rsidRPr="00F47A65">
              <w:t>7312106101</w:t>
            </w:r>
          </w:p>
          <w:p w14:paraId="26DDB20C" w14:textId="7BBBEF76" w:rsidR="00A030C4" w:rsidRPr="00F47A65" w:rsidRDefault="00A030C4" w:rsidP="00A030C4">
            <w:r w:rsidRPr="00F47A65">
              <w:t>7312106109</w:t>
            </w:r>
          </w:p>
          <w:p w14:paraId="22044184" w14:textId="2872EBEB" w:rsidR="00A030C4" w:rsidRPr="00F47A65" w:rsidRDefault="00A030C4" w:rsidP="00A030C4">
            <w:r w:rsidRPr="00F47A65">
              <w:t>7312106500</w:t>
            </w:r>
          </w:p>
          <w:p w14:paraId="18521F8D" w14:textId="0C9F7B3B" w:rsidR="00A030C4" w:rsidRPr="00F47A65" w:rsidRDefault="00A030C4" w:rsidP="00A030C4">
            <w:r w:rsidRPr="00F47A65">
              <w:t>73121069</w:t>
            </w:r>
          </w:p>
          <w:p w14:paraId="21911959" w14:textId="28CA0640" w:rsidR="00A030C4" w:rsidRPr="00F47A65" w:rsidRDefault="00A030C4" w:rsidP="00A030C4">
            <w:r w:rsidRPr="00F47A65">
              <w:t>7312106901</w:t>
            </w:r>
          </w:p>
          <w:p w14:paraId="56863CDA" w14:textId="5ED3E9FD" w:rsidR="00A030C4" w:rsidRPr="00F47A65" w:rsidRDefault="00A030C4" w:rsidP="00A030C4">
            <w:r w:rsidRPr="00F47A65">
              <w:t>7312106909</w:t>
            </w:r>
          </w:p>
          <w:p w14:paraId="76D96902" w14:textId="2F61C5CA" w:rsidR="00A030C4" w:rsidRPr="00F47A65" w:rsidRDefault="00A030C4" w:rsidP="00A030C4">
            <w:r w:rsidRPr="00F47A65">
              <w:t>7312108101</w:t>
            </w:r>
          </w:p>
          <w:p w14:paraId="0D9E6E8F" w14:textId="4F0270C4" w:rsidR="00A030C4" w:rsidRPr="00F47A65" w:rsidRDefault="00A030C4" w:rsidP="00A030C4">
            <w:r w:rsidRPr="00F47A65">
              <w:t>7312108104</w:t>
            </w:r>
          </w:p>
          <w:p w14:paraId="12042F1B" w14:textId="71FDAB41" w:rsidR="00A030C4" w:rsidRPr="00F47A65" w:rsidRDefault="00A030C4" w:rsidP="00A030C4">
            <w:r w:rsidRPr="00F47A65">
              <w:t>7312108108</w:t>
            </w:r>
          </w:p>
          <w:p w14:paraId="458FD967" w14:textId="2C7A2B9C" w:rsidR="00A030C4" w:rsidRPr="00F47A65" w:rsidRDefault="00A030C4" w:rsidP="00A030C4">
            <w:r w:rsidRPr="00F47A65">
              <w:t>73121083</w:t>
            </w:r>
          </w:p>
          <w:p w14:paraId="3A941FE8" w14:textId="15E644D4" w:rsidR="00A030C4" w:rsidRPr="00F47A65" w:rsidRDefault="00A030C4" w:rsidP="00A030C4">
            <w:r w:rsidRPr="00F47A65">
              <w:t>7312108301</w:t>
            </w:r>
          </w:p>
          <w:p w14:paraId="5F98D8CD" w14:textId="4A8CA250" w:rsidR="00A030C4" w:rsidRPr="00F47A65" w:rsidRDefault="00A030C4" w:rsidP="00A030C4">
            <w:r w:rsidRPr="00F47A65">
              <w:t>7312108304</w:t>
            </w:r>
          </w:p>
          <w:p w14:paraId="05C2224B" w14:textId="136FF2B6" w:rsidR="00A030C4" w:rsidRPr="00F47A65" w:rsidRDefault="00A030C4" w:rsidP="00A030C4">
            <w:r w:rsidRPr="00F47A65">
              <w:t>7312108308</w:t>
            </w:r>
          </w:p>
          <w:p w14:paraId="03AA475B" w14:textId="5F983F98" w:rsidR="00A030C4" w:rsidRPr="00F47A65" w:rsidRDefault="00A030C4" w:rsidP="00A030C4">
            <w:r w:rsidRPr="00F47A65">
              <w:t>73121085</w:t>
            </w:r>
          </w:p>
          <w:p w14:paraId="368012B3" w14:textId="13E84670" w:rsidR="00A030C4" w:rsidRPr="00F47A65" w:rsidRDefault="00A030C4" w:rsidP="00A030C4">
            <w:r w:rsidRPr="00F47A65">
              <w:t>7312108501</w:t>
            </w:r>
          </w:p>
          <w:p w14:paraId="6A5A300C" w14:textId="56247D97" w:rsidR="00A030C4" w:rsidRPr="00F47A65" w:rsidRDefault="00A030C4" w:rsidP="00A030C4">
            <w:r w:rsidRPr="00F47A65">
              <w:t>7312108504</w:t>
            </w:r>
          </w:p>
          <w:p w14:paraId="20F22017" w14:textId="70A73B43" w:rsidR="00A030C4" w:rsidRPr="00F47A65" w:rsidRDefault="00A030C4" w:rsidP="00A030C4">
            <w:r w:rsidRPr="00F47A65">
              <w:lastRenderedPageBreak/>
              <w:t>7312108508</w:t>
            </w:r>
          </w:p>
          <w:p w14:paraId="03C5E322" w14:textId="490A2702" w:rsidR="00A030C4" w:rsidRPr="00F47A65" w:rsidRDefault="00A030C4" w:rsidP="00A030C4">
            <w:r w:rsidRPr="00F47A65">
              <w:t>731210890</w:t>
            </w:r>
          </w:p>
          <w:p w14:paraId="59A73B7C" w14:textId="0F6A4418" w:rsidR="00A030C4" w:rsidRPr="00F47A65" w:rsidRDefault="00A030C4" w:rsidP="00A030C4">
            <w:r w:rsidRPr="00F47A65">
              <w:t>7312108901</w:t>
            </w:r>
          </w:p>
          <w:p w14:paraId="7FA1DD5C" w14:textId="47C70E07" w:rsidR="00A030C4" w:rsidRPr="00F47A65" w:rsidRDefault="00A030C4" w:rsidP="00A030C4">
            <w:r w:rsidRPr="00F47A65">
              <w:t>7312108904</w:t>
            </w:r>
          </w:p>
          <w:p w14:paraId="7FB6000A" w14:textId="5916D92C" w:rsidR="00A030C4" w:rsidRPr="00F47A65" w:rsidRDefault="00A030C4" w:rsidP="00A030C4">
            <w:r w:rsidRPr="00F47A65">
              <w:t>7312108908</w:t>
            </w:r>
          </w:p>
          <w:p w14:paraId="042C75F3" w14:textId="0BF9E066" w:rsidR="00A030C4" w:rsidRPr="00F47A65" w:rsidRDefault="00A030C4" w:rsidP="00A030C4">
            <w:r w:rsidRPr="00F47A65">
              <w:t>73121098</w:t>
            </w:r>
          </w:p>
          <w:p w14:paraId="38B59790" w14:textId="4F55900E" w:rsidR="00A030C4" w:rsidRPr="00F47A65" w:rsidRDefault="00A030C4" w:rsidP="00A030C4">
            <w:r w:rsidRPr="00F47A65">
              <w:t>7312109801</w:t>
            </w:r>
          </w:p>
          <w:p w14:paraId="29843034" w14:textId="55A44AF2" w:rsidR="00A030C4" w:rsidRPr="00F47A65" w:rsidRDefault="00A030C4" w:rsidP="00A030C4">
            <w:r w:rsidRPr="00F47A65">
              <w:t>7312109809</w:t>
            </w:r>
          </w:p>
          <w:p w14:paraId="4F39F9E8" w14:textId="1ADBFA5C" w:rsidR="00A030C4" w:rsidRPr="00F47A65" w:rsidRDefault="00A030C4" w:rsidP="00A030C4">
            <w:r w:rsidRPr="00F47A65">
              <w:t>731290</w:t>
            </w:r>
          </w:p>
          <w:p w14:paraId="7E3509E7" w14:textId="26E473C6" w:rsidR="00A030C4" w:rsidRPr="00F47A65" w:rsidRDefault="00A030C4" w:rsidP="00A030C4">
            <w:r w:rsidRPr="00F47A65">
              <w:t>7312900001</w:t>
            </w:r>
          </w:p>
          <w:p w14:paraId="53C9CDD7" w14:textId="188AC6FA" w:rsidR="00A030C4" w:rsidRPr="00F47A65" w:rsidRDefault="00A030C4" w:rsidP="00A030C4">
            <w:r w:rsidRPr="00F47A65">
              <w:t>7312900009</w:t>
            </w:r>
          </w:p>
          <w:p w14:paraId="650C2A22" w14:textId="77777777" w:rsidR="00A030C4" w:rsidRPr="00F47A65" w:rsidRDefault="00A030C4" w:rsidP="00A030C4">
            <w:r w:rsidRPr="00F47A65">
              <w:t>8431</w:t>
            </w:r>
          </w:p>
          <w:p w14:paraId="051A7896" w14:textId="1C9E4BB0" w:rsidR="00A030C4" w:rsidRPr="00F47A65" w:rsidRDefault="00A030C4" w:rsidP="00A030C4">
            <w:r w:rsidRPr="00F47A65">
              <w:t>8431100000</w:t>
            </w:r>
          </w:p>
          <w:p w14:paraId="6390D4E0" w14:textId="272BFAC3" w:rsidR="00A030C4" w:rsidRPr="00F47A65" w:rsidRDefault="00A030C4" w:rsidP="00A030C4">
            <w:r w:rsidRPr="00F47A65">
              <w:t>8431200000</w:t>
            </w:r>
          </w:p>
          <w:p w14:paraId="46439308" w14:textId="2EF7FBB9" w:rsidR="00A030C4" w:rsidRPr="00F47A65" w:rsidRDefault="00A030C4" w:rsidP="00A030C4">
            <w:r w:rsidRPr="00F47A65">
              <w:t>8431310000</w:t>
            </w:r>
          </w:p>
          <w:p w14:paraId="296C64D6" w14:textId="1AF18C93" w:rsidR="00A030C4" w:rsidRPr="00F47A65" w:rsidRDefault="00A030C4" w:rsidP="00A030C4">
            <w:r w:rsidRPr="00F47A65">
              <w:t>8431390000</w:t>
            </w:r>
          </w:p>
          <w:p w14:paraId="3E6531CB" w14:textId="2893DBC9" w:rsidR="00A030C4" w:rsidRPr="00F47A65" w:rsidRDefault="00A030C4" w:rsidP="00A030C4">
            <w:r w:rsidRPr="00F47A65">
              <w:t>8431410000</w:t>
            </w:r>
          </w:p>
          <w:p w14:paraId="4B342099" w14:textId="57350FB9" w:rsidR="00A030C4" w:rsidRPr="00F47A65" w:rsidRDefault="00A030C4" w:rsidP="00A030C4">
            <w:r w:rsidRPr="00F47A65">
              <w:t>8431420000</w:t>
            </w:r>
          </w:p>
          <w:p w14:paraId="29D35DFB" w14:textId="50BD7AE1" w:rsidR="00A030C4" w:rsidRPr="00F47A65" w:rsidRDefault="00A030C4" w:rsidP="00A030C4">
            <w:r w:rsidRPr="00F47A65">
              <w:t>8431430000</w:t>
            </w:r>
          </w:p>
          <w:p w14:paraId="2CC93C34" w14:textId="101FE66E" w:rsidR="00A030C4" w:rsidRPr="00F47A65" w:rsidRDefault="00A030C4" w:rsidP="00A030C4">
            <w:r w:rsidRPr="00F47A65">
              <w:t>843149</w:t>
            </w:r>
          </w:p>
          <w:p w14:paraId="3F175E73" w14:textId="10E83533" w:rsidR="00A030C4" w:rsidRPr="00F47A65" w:rsidRDefault="00A030C4" w:rsidP="00A030C4">
            <w:r w:rsidRPr="00F47A65">
              <w:t>8431492000</w:t>
            </w:r>
          </w:p>
          <w:p w14:paraId="7E8F2728" w14:textId="37C84377" w:rsidR="00A030C4" w:rsidRPr="00F47A65" w:rsidRDefault="00A030C4" w:rsidP="00A030C4">
            <w:r w:rsidRPr="00F47A65">
              <w:t>843149800</w:t>
            </w:r>
          </w:p>
          <w:p w14:paraId="54DE3160" w14:textId="225BE0D2" w:rsidR="00A030C4" w:rsidRPr="00F47A65" w:rsidRDefault="00A030C4" w:rsidP="00A030C4">
            <w:r w:rsidRPr="00F47A65">
              <w:t>8431498001</w:t>
            </w:r>
          </w:p>
          <w:p w14:paraId="6B1915DA" w14:textId="318D05CC" w:rsidR="00A030C4" w:rsidRPr="00F47A65" w:rsidRDefault="00A030C4" w:rsidP="00A030C4">
            <w:r w:rsidRPr="00F47A65">
              <w:t>8431498009</w:t>
            </w:r>
          </w:p>
          <w:p w14:paraId="3C682E34" w14:textId="77777777" w:rsidR="00A030C4" w:rsidRPr="00F47A65" w:rsidRDefault="00A030C4" w:rsidP="00A030C4">
            <w:r w:rsidRPr="00F47A65">
              <w:t>8425</w:t>
            </w:r>
          </w:p>
          <w:p w14:paraId="03C14AD9" w14:textId="74AF8D7B" w:rsidR="00A030C4" w:rsidRPr="00F47A65" w:rsidRDefault="00A030C4" w:rsidP="00A030C4">
            <w:r w:rsidRPr="00F47A65">
              <w:t>8425110000</w:t>
            </w:r>
          </w:p>
          <w:p w14:paraId="29612506" w14:textId="0DD39562" w:rsidR="00A030C4" w:rsidRPr="00F47A65" w:rsidRDefault="00A030C4" w:rsidP="00A030C4">
            <w:r w:rsidRPr="00F47A65">
              <w:t>842519</w:t>
            </w:r>
          </w:p>
          <w:p w14:paraId="0ED627E1" w14:textId="4BF078F3" w:rsidR="00A030C4" w:rsidRPr="00F47A65" w:rsidRDefault="00A030C4" w:rsidP="00A030C4">
            <w:r w:rsidRPr="00F47A65">
              <w:t>8425190001</w:t>
            </w:r>
          </w:p>
          <w:p w14:paraId="48C4AE44" w14:textId="59D07743" w:rsidR="00A030C4" w:rsidRPr="00F47A65" w:rsidRDefault="00A030C4" w:rsidP="00A030C4">
            <w:r w:rsidRPr="00F47A65">
              <w:t>8425190009</w:t>
            </w:r>
          </w:p>
          <w:p w14:paraId="3C5E4424" w14:textId="09A1A0E0" w:rsidR="00A030C4" w:rsidRPr="00F47A65" w:rsidRDefault="00A030C4" w:rsidP="00A030C4">
            <w:r w:rsidRPr="00F47A65">
              <w:t>8425310000</w:t>
            </w:r>
          </w:p>
          <w:p w14:paraId="0768DFF7" w14:textId="18A55FD5" w:rsidR="00A030C4" w:rsidRPr="00F47A65" w:rsidRDefault="00A030C4" w:rsidP="00A030C4">
            <w:r w:rsidRPr="00F47A65">
              <w:t>842539</w:t>
            </w:r>
          </w:p>
          <w:p w14:paraId="5D64B3C3" w14:textId="02E78647" w:rsidR="00A030C4" w:rsidRPr="00F47A65" w:rsidRDefault="00A030C4" w:rsidP="00A030C4">
            <w:r w:rsidRPr="00F47A65">
              <w:t>8425390002</w:t>
            </w:r>
          </w:p>
          <w:p w14:paraId="7B51200B" w14:textId="4B053812" w:rsidR="00A030C4" w:rsidRPr="00F47A65" w:rsidRDefault="00A030C4" w:rsidP="00A030C4">
            <w:r w:rsidRPr="00F47A65">
              <w:t>8425390004</w:t>
            </w:r>
          </w:p>
          <w:p w14:paraId="72474EE3" w14:textId="0561C3B4" w:rsidR="00A030C4" w:rsidRPr="00F47A65" w:rsidRDefault="00A030C4" w:rsidP="00A030C4">
            <w:r w:rsidRPr="00F47A65">
              <w:t>8425390005</w:t>
            </w:r>
          </w:p>
          <w:p w14:paraId="34AA5546" w14:textId="7845C322" w:rsidR="00A030C4" w:rsidRPr="00F47A65" w:rsidRDefault="00A030C4" w:rsidP="00A030C4">
            <w:r w:rsidRPr="00F47A65">
              <w:lastRenderedPageBreak/>
              <w:t>8425390006</w:t>
            </w:r>
          </w:p>
          <w:p w14:paraId="05962D2F" w14:textId="554556F3" w:rsidR="00A030C4" w:rsidRPr="00F47A65" w:rsidRDefault="00A030C4" w:rsidP="00A030C4">
            <w:r w:rsidRPr="00F47A65">
              <w:t>8425410000</w:t>
            </w:r>
          </w:p>
          <w:p w14:paraId="6D5013E0" w14:textId="67D383FD" w:rsidR="00A030C4" w:rsidRPr="00F47A65" w:rsidRDefault="00A030C4" w:rsidP="00A030C4">
            <w:r w:rsidRPr="00F47A65">
              <w:t>8425420000</w:t>
            </w:r>
          </w:p>
          <w:p w14:paraId="6D5497DB" w14:textId="1BA07E68" w:rsidR="00A030C4" w:rsidRPr="00F47A65" w:rsidRDefault="00A030C4" w:rsidP="00A030C4">
            <w:r w:rsidRPr="00F47A65">
              <w:t>8425490000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29528" w14:textId="6628906C" w:rsidR="007571DB" w:rsidRPr="00F47A65" w:rsidRDefault="007571DB" w:rsidP="00502687">
            <w:r w:rsidRPr="00F47A65">
              <w:rPr>
                <w:bCs/>
                <w:lang w:eastAsia="en-US"/>
              </w:rPr>
              <w:lastRenderedPageBreak/>
              <w:t>ТР ТС 020/2011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C1C8C" w14:textId="77777777" w:rsidR="00A030C4" w:rsidRPr="00F47A65" w:rsidRDefault="00A030C4" w:rsidP="00A030C4">
            <w:pPr>
              <w:rPr>
                <w:b/>
                <w:bCs/>
                <w:spacing w:val="-1"/>
                <w:lang w:eastAsia="en-US"/>
              </w:rPr>
            </w:pPr>
            <w:r w:rsidRPr="00F47A65">
              <w:rPr>
                <w:b/>
                <w:bCs/>
                <w:spacing w:val="-1"/>
                <w:lang w:eastAsia="en-US"/>
              </w:rPr>
              <w:t>ТР ТС 020/2011</w:t>
            </w:r>
          </w:p>
          <w:p w14:paraId="7DAFFFDF" w14:textId="77777777" w:rsidR="00A030C4" w:rsidRPr="00F47A65" w:rsidRDefault="00A030C4" w:rsidP="00A030C4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CISPR 14-1</w:t>
            </w:r>
          </w:p>
          <w:p w14:paraId="63F8061F" w14:textId="77777777" w:rsidR="00A030C4" w:rsidRPr="00F47A65" w:rsidRDefault="00A030C4" w:rsidP="00A030C4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CISPR 14-2</w:t>
            </w:r>
          </w:p>
          <w:p w14:paraId="3D0FB3B2" w14:textId="77777777" w:rsidR="00A030C4" w:rsidRPr="00F47A65" w:rsidRDefault="00A030C4" w:rsidP="00A030C4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30804.6.2</w:t>
            </w:r>
          </w:p>
          <w:p w14:paraId="6A8A0EAA" w14:textId="77777777" w:rsidR="007571DB" w:rsidRPr="00F47A65" w:rsidRDefault="00A030C4" w:rsidP="00A030C4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30804.6.1</w:t>
            </w:r>
          </w:p>
          <w:p w14:paraId="32BFF2BD" w14:textId="77777777" w:rsidR="00A030C4" w:rsidRPr="00F47A65" w:rsidRDefault="00A030C4" w:rsidP="00A030C4">
            <w:r w:rsidRPr="00F47A65">
              <w:t>ГОСТ IEC 61000-6-3</w:t>
            </w:r>
          </w:p>
          <w:p w14:paraId="08D0189A" w14:textId="77777777" w:rsidR="00A030C4" w:rsidRPr="00F47A65" w:rsidRDefault="00A030C4" w:rsidP="00A030C4">
            <w:r w:rsidRPr="00F47A65">
              <w:t>ГОСТ 30804.4.13</w:t>
            </w:r>
          </w:p>
          <w:p w14:paraId="324C7A8D" w14:textId="77777777" w:rsidR="00A030C4" w:rsidRPr="00F47A65" w:rsidRDefault="00A030C4" w:rsidP="00A030C4">
            <w:r w:rsidRPr="00F47A65">
              <w:t>ГОСТ EN 50491-5-1</w:t>
            </w:r>
          </w:p>
          <w:p w14:paraId="3B064C50" w14:textId="77777777" w:rsidR="00A030C4" w:rsidRPr="00F47A65" w:rsidRDefault="00A030C4" w:rsidP="00A030C4">
            <w:r w:rsidRPr="00F47A65">
              <w:t>ГОСТ EN 50491-5-2</w:t>
            </w:r>
          </w:p>
          <w:p w14:paraId="7BAA71C6" w14:textId="77777777" w:rsidR="00A030C4" w:rsidRPr="00F47A65" w:rsidRDefault="00A030C4" w:rsidP="00A030C4">
            <w:r w:rsidRPr="00F47A65">
              <w:t>ГОСТ EN 50491-5-3</w:t>
            </w:r>
          </w:p>
          <w:p w14:paraId="54DBBB87" w14:textId="77777777" w:rsidR="00A030C4" w:rsidRPr="00F47A65" w:rsidRDefault="00A030C4" w:rsidP="00A030C4">
            <w:r w:rsidRPr="00F47A65">
              <w:t>ГОСТ IEC 61000-3-2</w:t>
            </w:r>
          </w:p>
          <w:p w14:paraId="0CB61AF7" w14:textId="77777777" w:rsidR="00A030C4" w:rsidRPr="00F47A65" w:rsidRDefault="00A030C4" w:rsidP="00A030C4">
            <w:r w:rsidRPr="00F47A65">
              <w:t>ГОСТ IEC 61000-3-3</w:t>
            </w:r>
          </w:p>
          <w:p w14:paraId="41351EF1" w14:textId="77777777" w:rsidR="00A030C4" w:rsidRPr="00F47A65" w:rsidRDefault="00A030C4" w:rsidP="00A030C4">
            <w:r w:rsidRPr="00F47A65">
              <w:t>ГОСТ IEC 61000-6-4</w:t>
            </w:r>
          </w:p>
          <w:p w14:paraId="2DF0D9A5" w14:textId="77777777" w:rsidR="00A030C4" w:rsidRPr="00F47A65" w:rsidRDefault="00A030C4" w:rsidP="00A030C4">
            <w:r w:rsidRPr="00F47A65">
              <w:t>ГОСТ IEC 61000-2-4</w:t>
            </w:r>
          </w:p>
          <w:p w14:paraId="0BDA5D78" w14:textId="77777777" w:rsidR="00A030C4" w:rsidRPr="00F47A65" w:rsidRDefault="00A030C4" w:rsidP="00A030C4">
            <w:r w:rsidRPr="00F47A65">
              <w:t>ГОСТ IEC 61000-6-3</w:t>
            </w:r>
          </w:p>
          <w:p w14:paraId="534085DB" w14:textId="77777777" w:rsidR="00A030C4" w:rsidRPr="00F47A65" w:rsidRDefault="00A030C4" w:rsidP="00A030C4">
            <w:r w:rsidRPr="00F47A65">
              <w:t>ГОСТ Р 51317.2.5</w:t>
            </w:r>
          </w:p>
          <w:p w14:paraId="6D5C046A" w14:textId="77777777" w:rsidR="00A030C4" w:rsidRPr="00F47A65" w:rsidRDefault="00A030C4" w:rsidP="00A030C4">
            <w:r w:rsidRPr="00F47A65">
              <w:t>СТБ МЭК 61000-3</w:t>
            </w:r>
          </w:p>
          <w:p w14:paraId="7E2238E3" w14:textId="77777777" w:rsidR="00A030C4" w:rsidRPr="00F47A65" w:rsidRDefault="00A030C4" w:rsidP="00A030C4">
            <w:r w:rsidRPr="00F47A65">
              <w:t>ГОСТ Р 51317.3.</w:t>
            </w:r>
          </w:p>
          <w:p w14:paraId="01ED4957" w14:textId="77777777" w:rsidR="00A030C4" w:rsidRPr="00F47A65" w:rsidRDefault="00A030C4" w:rsidP="00A030C4">
            <w:r w:rsidRPr="00F47A65">
              <w:t>ГОСТ 30804.3.11</w:t>
            </w:r>
          </w:p>
          <w:p w14:paraId="07233F3D" w14:textId="77777777" w:rsidR="00A030C4" w:rsidRPr="00F47A65" w:rsidRDefault="00A030C4" w:rsidP="00A030C4">
            <w:r w:rsidRPr="00F47A65">
              <w:t>ГОСТ IEC 61000-3-12</w:t>
            </w:r>
          </w:p>
          <w:p w14:paraId="6E3DB637" w14:textId="77777777" w:rsidR="00A030C4" w:rsidRPr="00F47A65" w:rsidRDefault="00A030C4" w:rsidP="00A030C4">
            <w:r w:rsidRPr="00F47A65">
              <w:t>ГОСТ 32143</w:t>
            </w:r>
          </w:p>
          <w:p w14:paraId="38310F40" w14:textId="50844F83" w:rsidR="00A030C4" w:rsidRPr="00F47A65" w:rsidRDefault="00A030C4" w:rsidP="00A030C4">
            <w:r w:rsidRPr="00F47A65">
              <w:t>ГОСТ 32142</w:t>
            </w:r>
          </w:p>
        </w:tc>
      </w:tr>
      <w:tr w:rsidR="007571DB" w:rsidRPr="00F47A65" w14:paraId="780B958C" w14:textId="77777777" w:rsidTr="004A2D6A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39241" w14:textId="7A49677F" w:rsidR="007571DB" w:rsidRPr="00F47A65" w:rsidRDefault="00A030C4" w:rsidP="00502687">
            <w:pPr>
              <w:spacing w:after="160" w:line="259" w:lineRule="auto"/>
            </w:pPr>
            <w:r w:rsidRPr="00F47A65">
              <w:lastRenderedPageBreak/>
              <w:t>1.12.2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1C420" w14:textId="77777777" w:rsidR="00A030C4" w:rsidRPr="00F47A65" w:rsidRDefault="00A030C4" w:rsidP="00A030C4">
            <w:pPr>
              <w:rPr>
                <w:bCs/>
              </w:rPr>
            </w:pPr>
            <w:r w:rsidRPr="00F47A65">
              <w:rPr>
                <w:bCs/>
              </w:rPr>
              <w:t>Домкраты; механизмы, используемые</w:t>
            </w:r>
          </w:p>
          <w:p w14:paraId="611DD4BE" w14:textId="77777777" w:rsidR="00A030C4" w:rsidRPr="00F47A65" w:rsidRDefault="00A030C4" w:rsidP="00A030C4">
            <w:pPr>
              <w:rPr>
                <w:bCs/>
              </w:rPr>
            </w:pPr>
            <w:r w:rsidRPr="00F47A65">
              <w:rPr>
                <w:bCs/>
              </w:rPr>
              <w:t>для поднятия транспортных средств</w:t>
            </w:r>
          </w:p>
          <w:p w14:paraId="5077640D" w14:textId="77777777" w:rsidR="00A030C4" w:rsidRPr="00F47A65" w:rsidRDefault="00A030C4" w:rsidP="00A030C4">
            <w:pPr>
              <w:rPr>
                <w:bCs/>
              </w:rPr>
            </w:pPr>
            <w:r w:rsidRPr="00F47A65">
              <w:rPr>
                <w:bCs/>
              </w:rPr>
              <w:t>Механизмы (подъемники),</w:t>
            </w:r>
          </w:p>
          <w:p w14:paraId="0F461733" w14:textId="77777777" w:rsidR="00A030C4" w:rsidRPr="00F47A65" w:rsidRDefault="00A030C4" w:rsidP="00A030C4">
            <w:pPr>
              <w:rPr>
                <w:bCs/>
              </w:rPr>
            </w:pPr>
            <w:r w:rsidRPr="00F47A65">
              <w:rPr>
                <w:bCs/>
              </w:rPr>
              <w:t>используемые для поднятия</w:t>
            </w:r>
          </w:p>
          <w:p w14:paraId="0EF4B627" w14:textId="77777777" w:rsidR="00A030C4" w:rsidRPr="00F47A65" w:rsidRDefault="00A030C4" w:rsidP="00A030C4">
            <w:pPr>
              <w:rPr>
                <w:bCs/>
              </w:rPr>
            </w:pPr>
            <w:r w:rsidRPr="00F47A65">
              <w:rPr>
                <w:bCs/>
              </w:rPr>
              <w:t>транспортных средств, стационарные</w:t>
            </w:r>
          </w:p>
          <w:p w14:paraId="5CFCB99A" w14:textId="77777777" w:rsidR="00A030C4" w:rsidRPr="00F47A65" w:rsidRDefault="00A030C4" w:rsidP="00A030C4">
            <w:pPr>
              <w:rPr>
                <w:bCs/>
              </w:rPr>
            </w:pPr>
            <w:r w:rsidRPr="00F47A65">
              <w:rPr>
                <w:bCs/>
              </w:rPr>
              <w:t>гаражные</w:t>
            </w:r>
          </w:p>
          <w:p w14:paraId="66693511" w14:textId="77777777" w:rsidR="00A030C4" w:rsidRPr="00F47A65" w:rsidRDefault="00A030C4" w:rsidP="00A030C4">
            <w:pPr>
              <w:rPr>
                <w:bCs/>
              </w:rPr>
            </w:pPr>
            <w:r w:rsidRPr="00F47A65">
              <w:rPr>
                <w:bCs/>
              </w:rPr>
              <w:t>Домкраты и подъемники для</w:t>
            </w:r>
          </w:p>
          <w:p w14:paraId="6D25AB22" w14:textId="77777777" w:rsidR="00A030C4" w:rsidRPr="00F47A65" w:rsidRDefault="00A030C4" w:rsidP="00A030C4">
            <w:pPr>
              <w:rPr>
                <w:bCs/>
              </w:rPr>
            </w:pPr>
            <w:r w:rsidRPr="00F47A65">
              <w:rPr>
                <w:bCs/>
              </w:rPr>
              <w:t>транспортных средств, гидравлические,</w:t>
            </w:r>
          </w:p>
          <w:p w14:paraId="35CF6314" w14:textId="77777777" w:rsidR="007571DB" w:rsidRPr="00F47A65" w:rsidRDefault="00A030C4" w:rsidP="00A030C4">
            <w:pPr>
              <w:rPr>
                <w:bCs/>
              </w:rPr>
            </w:pPr>
            <w:r w:rsidRPr="00F47A65">
              <w:rPr>
                <w:bCs/>
              </w:rPr>
              <w:t>прочие (кроме стационарных гаражных)</w:t>
            </w:r>
          </w:p>
          <w:p w14:paraId="1E12B85B" w14:textId="77777777" w:rsidR="00A030C4" w:rsidRPr="00F47A65" w:rsidRDefault="00A030C4" w:rsidP="00A030C4">
            <w:pPr>
              <w:rPr>
                <w:bCs/>
              </w:rPr>
            </w:pPr>
            <w:r w:rsidRPr="00F47A65">
              <w:rPr>
                <w:bCs/>
              </w:rPr>
              <w:t>Домкраты и подъемники для</w:t>
            </w:r>
          </w:p>
          <w:p w14:paraId="4F3742C4" w14:textId="77777777" w:rsidR="00A030C4" w:rsidRPr="00F47A65" w:rsidRDefault="00A030C4" w:rsidP="00A030C4">
            <w:pPr>
              <w:rPr>
                <w:bCs/>
              </w:rPr>
            </w:pPr>
            <w:r w:rsidRPr="00F47A65">
              <w:rPr>
                <w:bCs/>
              </w:rPr>
              <w:t>транспортных средств, прочие, не</w:t>
            </w:r>
          </w:p>
          <w:p w14:paraId="16092C87" w14:textId="77777777" w:rsidR="00A030C4" w:rsidRPr="00F47A65" w:rsidRDefault="00A030C4" w:rsidP="00A030C4">
            <w:pPr>
              <w:rPr>
                <w:bCs/>
              </w:rPr>
            </w:pPr>
            <w:r w:rsidRPr="00F47A65">
              <w:rPr>
                <w:bCs/>
              </w:rPr>
              <w:t>включенные в другие группировки</w:t>
            </w:r>
          </w:p>
          <w:p w14:paraId="78FDE9EB" w14:textId="77777777" w:rsidR="00A030C4" w:rsidRPr="00F47A65" w:rsidRDefault="00A030C4" w:rsidP="00A030C4">
            <w:pPr>
              <w:rPr>
                <w:bCs/>
              </w:rPr>
            </w:pPr>
            <w:r w:rsidRPr="00F47A65">
              <w:rPr>
                <w:bCs/>
              </w:rPr>
              <w:t>(кроме стационарных гаражных и</w:t>
            </w:r>
          </w:p>
          <w:p w14:paraId="4003C306" w14:textId="77777777" w:rsidR="00A030C4" w:rsidRPr="00F47A65" w:rsidRDefault="00A030C4" w:rsidP="00A030C4">
            <w:pPr>
              <w:rPr>
                <w:bCs/>
              </w:rPr>
            </w:pPr>
            <w:r w:rsidRPr="00F47A65">
              <w:rPr>
                <w:bCs/>
              </w:rPr>
              <w:t>гидравлических домкратов и</w:t>
            </w:r>
          </w:p>
          <w:p w14:paraId="5DCE8880" w14:textId="6B5D9152" w:rsidR="00A030C4" w:rsidRPr="00F47A65" w:rsidRDefault="00A030C4" w:rsidP="00A030C4">
            <w:pPr>
              <w:rPr>
                <w:bCs/>
              </w:rPr>
            </w:pPr>
            <w:r w:rsidRPr="00F47A65">
              <w:rPr>
                <w:bCs/>
              </w:rPr>
              <w:t>подъемников)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6660" w14:textId="77777777" w:rsidR="00A030C4" w:rsidRPr="00F47A65" w:rsidRDefault="00A030C4" w:rsidP="00A030C4">
            <w:r w:rsidRPr="00F47A65">
              <w:t>1с, 3с, 4с</w:t>
            </w:r>
          </w:p>
          <w:p w14:paraId="0E55901F" w14:textId="77777777" w:rsidR="00A030C4" w:rsidRPr="00F47A65" w:rsidRDefault="00A030C4" w:rsidP="00A030C4">
            <w:r w:rsidRPr="00F47A65">
              <w:t>Сертификация</w:t>
            </w:r>
          </w:p>
          <w:p w14:paraId="57577BE0" w14:textId="530617D1" w:rsidR="00A030C4" w:rsidRPr="00F47A65" w:rsidRDefault="00A030C4" w:rsidP="00A030C4">
            <w:pPr>
              <w:rPr>
                <w:lang w:val="kk-KZ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C53DD" w14:textId="771E1DF1" w:rsidR="00A030C4" w:rsidRPr="00F47A65" w:rsidRDefault="00A030C4" w:rsidP="00A030C4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F47A65">
              <w:rPr>
                <w:bCs/>
                <w:color w:val="auto"/>
                <w:sz w:val="20"/>
                <w:szCs w:val="20"/>
              </w:rPr>
              <w:t>842540</w:t>
            </w:r>
          </w:p>
          <w:p w14:paraId="157A0234" w14:textId="596F8F4D" w:rsidR="00A030C4" w:rsidRPr="00F47A65" w:rsidRDefault="00A030C4" w:rsidP="00A030C4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F47A65">
              <w:rPr>
                <w:bCs/>
                <w:color w:val="auto"/>
                <w:sz w:val="20"/>
                <w:szCs w:val="20"/>
              </w:rPr>
              <w:t>842541</w:t>
            </w:r>
          </w:p>
          <w:p w14:paraId="04B35238" w14:textId="27D9546A" w:rsidR="00A030C4" w:rsidRPr="00F47A65" w:rsidRDefault="00A030C4" w:rsidP="00A030C4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F47A65">
              <w:rPr>
                <w:bCs/>
                <w:color w:val="auto"/>
                <w:sz w:val="20"/>
                <w:szCs w:val="20"/>
              </w:rPr>
              <w:t>842542</w:t>
            </w:r>
          </w:p>
          <w:p w14:paraId="6E65F333" w14:textId="57883F5F" w:rsidR="00A030C4" w:rsidRPr="00F47A65" w:rsidRDefault="00A030C4" w:rsidP="00A030C4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F47A65">
              <w:rPr>
                <w:bCs/>
                <w:color w:val="auto"/>
                <w:sz w:val="20"/>
                <w:szCs w:val="20"/>
              </w:rPr>
              <w:t>842549</w:t>
            </w:r>
          </w:p>
          <w:p w14:paraId="582FE8F5" w14:textId="0896F2B5" w:rsidR="00A030C4" w:rsidRPr="00F47A65" w:rsidRDefault="00A030C4" w:rsidP="00A030C4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F47A65">
              <w:rPr>
                <w:bCs/>
                <w:color w:val="auto"/>
                <w:sz w:val="20"/>
                <w:szCs w:val="20"/>
              </w:rPr>
              <w:t>8425410000</w:t>
            </w:r>
          </w:p>
          <w:p w14:paraId="4108DB8A" w14:textId="0698DEEF" w:rsidR="00A030C4" w:rsidRPr="00F47A65" w:rsidRDefault="00A030C4" w:rsidP="00A030C4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F47A65">
              <w:rPr>
                <w:bCs/>
                <w:color w:val="auto"/>
                <w:sz w:val="20"/>
                <w:szCs w:val="20"/>
              </w:rPr>
              <w:t>8425420000</w:t>
            </w:r>
          </w:p>
          <w:p w14:paraId="5238375C" w14:textId="6ED6A542" w:rsidR="007571DB" w:rsidRPr="00F47A65" w:rsidRDefault="00A030C4" w:rsidP="00A030C4">
            <w:r w:rsidRPr="00F47A65">
              <w:rPr>
                <w:bCs/>
              </w:rPr>
              <w:t>8425490000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0AF58" w14:textId="6CECB09D" w:rsidR="007571DB" w:rsidRPr="00F47A65" w:rsidRDefault="007571DB" w:rsidP="00502687">
            <w:r w:rsidRPr="00F47A65">
              <w:rPr>
                <w:bCs/>
                <w:lang w:eastAsia="en-US"/>
              </w:rPr>
              <w:t>ТР ТС 020/2011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13E67" w14:textId="77777777" w:rsidR="00A030C4" w:rsidRPr="00F47A65" w:rsidRDefault="00A030C4" w:rsidP="00A030C4">
            <w:pPr>
              <w:rPr>
                <w:b/>
                <w:bCs/>
                <w:spacing w:val="-1"/>
                <w:lang w:eastAsia="en-US"/>
              </w:rPr>
            </w:pPr>
            <w:r w:rsidRPr="00F47A65">
              <w:rPr>
                <w:b/>
                <w:bCs/>
                <w:spacing w:val="-1"/>
                <w:lang w:eastAsia="en-US"/>
              </w:rPr>
              <w:t>ТР ТС 020/2011</w:t>
            </w:r>
          </w:p>
          <w:p w14:paraId="1C43F88C" w14:textId="77777777" w:rsidR="00A030C4" w:rsidRPr="00F47A65" w:rsidRDefault="00A030C4" w:rsidP="00A030C4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CISPR 14-1</w:t>
            </w:r>
          </w:p>
          <w:p w14:paraId="76A2C189" w14:textId="77777777" w:rsidR="00A030C4" w:rsidRPr="00F47A65" w:rsidRDefault="00A030C4" w:rsidP="00A030C4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CISPR 14-2</w:t>
            </w:r>
          </w:p>
          <w:p w14:paraId="5CE7AB31" w14:textId="77777777" w:rsidR="00A030C4" w:rsidRPr="00F47A65" w:rsidRDefault="00A030C4" w:rsidP="00A030C4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61000-3-2</w:t>
            </w:r>
          </w:p>
          <w:p w14:paraId="3E9F4B8C" w14:textId="77777777" w:rsidR="00A030C4" w:rsidRPr="00F47A65" w:rsidRDefault="00A030C4" w:rsidP="00A030C4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61000-3-3</w:t>
            </w:r>
          </w:p>
          <w:p w14:paraId="0021FE0C" w14:textId="77777777" w:rsidR="00A030C4" w:rsidRPr="00F47A65" w:rsidRDefault="00A030C4" w:rsidP="00A030C4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30804.6.2</w:t>
            </w:r>
          </w:p>
          <w:p w14:paraId="331BD113" w14:textId="77777777" w:rsidR="00A030C4" w:rsidRPr="00F47A65" w:rsidRDefault="00A030C4" w:rsidP="00A030C4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30804.6.1</w:t>
            </w:r>
          </w:p>
          <w:p w14:paraId="4D30A104" w14:textId="77777777" w:rsidR="00A030C4" w:rsidRPr="00F47A65" w:rsidRDefault="00A030C4" w:rsidP="00A030C4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61000-6-3</w:t>
            </w:r>
          </w:p>
          <w:p w14:paraId="10882E5E" w14:textId="77777777" w:rsidR="007571DB" w:rsidRPr="00F47A65" w:rsidRDefault="00A030C4" w:rsidP="00A030C4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30804.4.13</w:t>
            </w:r>
          </w:p>
          <w:p w14:paraId="72A5C2C5" w14:textId="77777777" w:rsidR="00A030C4" w:rsidRPr="00F47A65" w:rsidRDefault="00A030C4" w:rsidP="00A030C4">
            <w:r w:rsidRPr="00F47A65">
              <w:t>ГОСТ IEC 61000-6-4</w:t>
            </w:r>
          </w:p>
          <w:p w14:paraId="5C2DFEDE" w14:textId="77777777" w:rsidR="00A030C4" w:rsidRPr="00F47A65" w:rsidRDefault="00A030C4" w:rsidP="00A030C4">
            <w:r w:rsidRPr="00F47A65">
              <w:t>ГОСТ IEC 61000-6-3</w:t>
            </w:r>
          </w:p>
          <w:p w14:paraId="6B977BDD" w14:textId="77777777" w:rsidR="00A030C4" w:rsidRPr="00F47A65" w:rsidRDefault="00A030C4" w:rsidP="00A030C4">
            <w:r w:rsidRPr="00F47A65">
              <w:t>ГОСТ IEC 61000-2-4</w:t>
            </w:r>
          </w:p>
          <w:p w14:paraId="2D77B8BC" w14:textId="77777777" w:rsidR="00A030C4" w:rsidRPr="00F47A65" w:rsidRDefault="00A030C4" w:rsidP="00A030C4">
            <w:r w:rsidRPr="00F47A65">
              <w:t>ГОСТ Р 51317.2.5</w:t>
            </w:r>
          </w:p>
          <w:p w14:paraId="64F6CA0E" w14:textId="77777777" w:rsidR="00A030C4" w:rsidRPr="00F47A65" w:rsidRDefault="00A030C4" w:rsidP="00A030C4">
            <w:r w:rsidRPr="00F47A65">
              <w:t>СТБ МЭК 61000-3</w:t>
            </w:r>
          </w:p>
          <w:p w14:paraId="6AB2590B" w14:textId="77777777" w:rsidR="00A030C4" w:rsidRPr="00F47A65" w:rsidRDefault="00A030C4" w:rsidP="00A030C4">
            <w:r w:rsidRPr="00F47A65">
              <w:t>ГОСТ Р 51317.3.4</w:t>
            </w:r>
          </w:p>
          <w:p w14:paraId="570EF2A8" w14:textId="77777777" w:rsidR="00A030C4" w:rsidRPr="00F47A65" w:rsidRDefault="00A030C4" w:rsidP="00A030C4">
            <w:r w:rsidRPr="00F47A65">
              <w:t>ГОСТ 30804.3.11</w:t>
            </w:r>
          </w:p>
          <w:p w14:paraId="34C5448F" w14:textId="77777777" w:rsidR="00A030C4" w:rsidRPr="00F47A65" w:rsidRDefault="00A030C4" w:rsidP="00A030C4">
            <w:r w:rsidRPr="00F47A65">
              <w:t>ГОСТ IEC 61000-3-12</w:t>
            </w:r>
          </w:p>
          <w:p w14:paraId="7D9FE09A" w14:textId="77777777" w:rsidR="00A030C4" w:rsidRPr="00F47A65" w:rsidRDefault="00A030C4" w:rsidP="00A030C4">
            <w:r w:rsidRPr="00F47A65">
              <w:t>ГОСТ IEC 61000-6-4</w:t>
            </w:r>
          </w:p>
          <w:p w14:paraId="79786FA6" w14:textId="77777777" w:rsidR="00A030C4" w:rsidRPr="00F47A65" w:rsidRDefault="00A030C4" w:rsidP="00A030C4">
            <w:r w:rsidRPr="00F47A65">
              <w:t>ГОСТ IEC 61000-6-3</w:t>
            </w:r>
          </w:p>
          <w:p w14:paraId="1C602F50" w14:textId="77777777" w:rsidR="00A030C4" w:rsidRPr="00F47A65" w:rsidRDefault="00A030C4" w:rsidP="00A030C4">
            <w:r w:rsidRPr="00F47A65">
              <w:t>ГОСТ IEC 61000-2-4</w:t>
            </w:r>
          </w:p>
          <w:p w14:paraId="3103DB38" w14:textId="77777777" w:rsidR="00A030C4" w:rsidRPr="00F47A65" w:rsidRDefault="00A030C4" w:rsidP="00A030C4">
            <w:r w:rsidRPr="00F47A65">
              <w:t>ГОСТ Р 51317.2.5</w:t>
            </w:r>
          </w:p>
          <w:p w14:paraId="7BFDADEF" w14:textId="77777777" w:rsidR="00A030C4" w:rsidRPr="00F47A65" w:rsidRDefault="00A030C4" w:rsidP="00A030C4">
            <w:r w:rsidRPr="00F47A65">
              <w:t>СТБ МЭК 61000-3</w:t>
            </w:r>
          </w:p>
          <w:p w14:paraId="4E06ABAD" w14:textId="77777777" w:rsidR="00A030C4" w:rsidRPr="00F47A65" w:rsidRDefault="00A030C4" w:rsidP="00A030C4">
            <w:r w:rsidRPr="00F47A65">
              <w:t>ГОСТ Р 51317.3.4</w:t>
            </w:r>
          </w:p>
          <w:p w14:paraId="70F4DD71" w14:textId="77777777" w:rsidR="00A030C4" w:rsidRPr="00F47A65" w:rsidRDefault="00A030C4" w:rsidP="00A030C4">
            <w:r w:rsidRPr="00F47A65">
              <w:t>ГОСТ 30804.3.11</w:t>
            </w:r>
          </w:p>
          <w:p w14:paraId="0243A488" w14:textId="7CE030D5" w:rsidR="00A030C4" w:rsidRPr="00F47A65" w:rsidRDefault="00A030C4" w:rsidP="00A030C4">
            <w:r w:rsidRPr="00F47A65">
              <w:t>ГОСТ IEC 61000-3-12</w:t>
            </w:r>
          </w:p>
        </w:tc>
      </w:tr>
      <w:tr w:rsidR="007571DB" w:rsidRPr="00F47A65" w14:paraId="61D20E0F" w14:textId="77777777" w:rsidTr="004A2D6A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F5C91" w14:textId="7ECCDEAB" w:rsidR="007571DB" w:rsidRPr="00F47A65" w:rsidRDefault="00A030C4" w:rsidP="00502687">
            <w:pPr>
              <w:spacing w:after="160" w:line="259" w:lineRule="auto"/>
            </w:pPr>
            <w:r w:rsidRPr="00F47A65">
              <w:t>1.12.3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D6A48" w14:textId="77777777" w:rsidR="00A030C4" w:rsidRPr="00F47A65" w:rsidRDefault="00A030C4" w:rsidP="00A030C4">
            <w:pPr>
              <w:rPr>
                <w:bCs/>
              </w:rPr>
            </w:pPr>
            <w:r w:rsidRPr="00F47A65">
              <w:rPr>
                <w:bCs/>
              </w:rPr>
              <w:t>Краны мостовые на неподвижных</w:t>
            </w:r>
          </w:p>
          <w:p w14:paraId="3BB30BEC" w14:textId="77777777" w:rsidR="00A030C4" w:rsidRPr="00F47A65" w:rsidRDefault="00A030C4" w:rsidP="00A030C4">
            <w:pPr>
              <w:rPr>
                <w:bCs/>
              </w:rPr>
            </w:pPr>
            <w:r w:rsidRPr="00F47A65">
              <w:rPr>
                <w:bCs/>
              </w:rPr>
              <w:t>опорах</w:t>
            </w:r>
          </w:p>
          <w:p w14:paraId="67FBB390" w14:textId="77777777" w:rsidR="003144A8" w:rsidRDefault="00A030C4" w:rsidP="00A030C4">
            <w:pPr>
              <w:rPr>
                <w:bCs/>
              </w:rPr>
            </w:pPr>
            <w:r w:rsidRPr="00F47A65">
              <w:rPr>
                <w:bCs/>
              </w:rPr>
              <w:t xml:space="preserve">Краны и фермы, подвижные подъемные; </w:t>
            </w:r>
          </w:p>
          <w:p w14:paraId="6513B323" w14:textId="31175A9B" w:rsidR="00A030C4" w:rsidRPr="00F47A65" w:rsidRDefault="00A030C4" w:rsidP="00A030C4">
            <w:pPr>
              <w:rPr>
                <w:bCs/>
              </w:rPr>
            </w:pPr>
            <w:r w:rsidRPr="00F47A65">
              <w:rPr>
                <w:bCs/>
              </w:rPr>
              <w:t>Фермы подвижные подъемные на</w:t>
            </w:r>
          </w:p>
          <w:p w14:paraId="3FCC2B05" w14:textId="77777777" w:rsidR="00A030C4" w:rsidRPr="00F47A65" w:rsidRDefault="00A030C4" w:rsidP="00A030C4">
            <w:pPr>
              <w:rPr>
                <w:bCs/>
              </w:rPr>
            </w:pPr>
            <w:r w:rsidRPr="00F47A65">
              <w:rPr>
                <w:bCs/>
              </w:rPr>
              <w:lastRenderedPageBreak/>
              <w:t>колесном ходу или погрузчики</w:t>
            </w:r>
          </w:p>
          <w:p w14:paraId="169B2879" w14:textId="77777777" w:rsidR="00A030C4" w:rsidRPr="00F47A65" w:rsidRDefault="00A030C4" w:rsidP="00A030C4">
            <w:pPr>
              <w:rPr>
                <w:bCs/>
              </w:rPr>
            </w:pPr>
            <w:r w:rsidRPr="00F47A65">
              <w:rPr>
                <w:bCs/>
              </w:rPr>
              <w:t>портальные</w:t>
            </w:r>
          </w:p>
          <w:p w14:paraId="596C72A3" w14:textId="77777777" w:rsidR="00A030C4" w:rsidRPr="00F47A65" w:rsidRDefault="00A030C4" w:rsidP="00A030C4">
            <w:pPr>
              <w:rPr>
                <w:bCs/>
              </w:rPr>
            </w:pPr>
            <w:r w:rsidRPr="00F47A65">
              <w:rPr>
                <w:bCs/>
              </w:rPr>
              <w:t>Краны передвижные прочие (мостовые,</w:t>
            </w:r>
          </w:p>
          <w:p w14:paraId="3076B866" w14:textId="77777777" w:rsidR="00A030C4" w:rsidRPr="00F47A65" w:rsidRDefault="00A030C4" w:rsidP="00A030C4">
            <w:pPr>
              <w:rPr>
                <w:bCs/>
              </w:rPr>
            </w:pPr>
            <w:r w:rsidRPr="00F47A65">
              <w:rPr>
                <w:bCs/>
              </w:rPr>
              <w:t>козловые, портальные, судовые дерриккраны)</w:t>
            </w:r>
          </w:p>
          <w:p w14:paraId="558CEB15" w14:textId="77777777" w:rsidR="00A030C4" w:rsidRPr="00F47A65" w:rsidRDefault="00A030C4" w:rsidP="00A030C4">
            <w:pPr>
              <w:rPr>
                <w:bCs/>
              </w:rPr>
            </w:pPr>
            <w:r w:rsidRPr="00F47A65">
              <w:rPr>
                <w:bCs/>
              </w:rPr>
              <w:t>Краны башенные, портальные или</w:t>
            </w:r>
          </w:p>
          <w:p w14:paraId="1A237027" w14:textId="77777777" w:rsidR="00A030C4" w:rsidRPr="00F47A65" w:rsidRDefault="00A030C4" w:rsidP="00A030C4">
            <w:pPr>
              <w:rPr>
                <w:bCs/>
              </w:rPr>
            </w:pPr>
            <w:r w:rsidRPr="00F47A65">
              <w:rPr>
                <w:bCs/>
              </w:rPr>
              <w:t>стреловые на опоре</w:t>
            </w:r>
          </w:p>
          <w:p w14:paraId="5C9254BE" w14:textId="77777777" w:rsidR="00A030C4" w:rsidRPr="00F47A65" w:rsidRDefault="00A030C4" w:rsidP="00A030C4">
            <w:pPr>
              <w:rPr>
                <w:bCs/>
              </w:rPr>
            </w:pPr>
            <w:r w:rsidRPr="00F47A65">
              <w:rPr>
                <w:bCs/>
              </w:rPr>
              <w:t>Механизмы самоходные подъемные</w:t>
            </w:r>
          </w:p>
          <w:p w14:paraId="74C9EF49" w14:textId="77777777" w:rsidR="00A030C4" w:rsidRPr="00F47A65" w:rsidRDefault="00A030C4" w:rsidP="00A030C4">
            <w:pPr>
              <w:rPr>
                <w:bCs/>
              </w:rPr>
            </w:pPr>
            <w:r w:rsidRPr="00F47A65">
              <w:rPr>
                <w:bCs/>
              </w:rPr>
              <w:t>(внутризаводские автопогрузчики с</w:t>
            </w:r>
          </w:p>
          <w:p w14:paraId="01EDC3CD" w14:textId="77777777" w:rsidR="00A030C4" w:rsidRPr="00F47A65" w:rsidRDefault="00A030C4" w:rsidP="00A030C4">
            <w:pPr>
              <w:rPr>
                <w:bCs/>
              </w:rPr>
            </w:pPr>
            <w:r w:rsidRPr="00F47A65">
              <w:rPr>
                <w:bCs/>
              </w:rPr>
              <w:t>кранами, стоечные транспортеры и</w:t>
            </w:r>
          </w:p>
          <w:p w14:paraId="197D41C1" w14:textId="77777777" w:rsidR="00A030C4" w:rsidRPr="00F47A65" w:rsidRDefault="00A030C4" w:rsidP="00A030C4">
            <w:pPr>
              <w:rPr>
                <w:bCs/>
              </w:rPr>
            </w:pPr>
            <w:r w:rsidRPr="00F47A65">
              <w:rPr>
                <w:bCs/>
              </w:rPr>
              <w:t>аналогичное оборудование)</w:t>
            </w:r>
          </w:p>
          <w:p w14:paraId="75503805" w14:textId="77777777" w:rsidR="00A030C4" w:rsidRPr="00F47A65" w:rsidRDefault="00A030C4" w:rsidP="00A030C4">
            <w:pPr>
              <w:rPr>
                <w:bCs/>
              </w:rPr>
            </w:pPr>
            <w:r w:rsidRPr="00F47A65">
              <w:rPr>
                <w:bCs/>
              </w:rPr>
              <w:t>Механизмы подъемные,</w:t>
            </w:r>
          </w:p>
          <w:p w14:paraId="2181FD6C" w14:textId="77777777" w:rsidR="00A030C4" w:rsidRPr="00F47A65" w:rsidRDefault="00A030C4" w:rsidP="00A030C4">
            <w:pPr>
              <w:rPr>
                <w:bCs/>
              </w:rPr>
            </w:pPr>
            <w:r w:rsidRPr="00F47A65">
              <w:rPr>
                <w:bCs/>
              </w:rPr>
              <w:t>предназначенные для установки на</w:t>
            </w:r>
          </w:p>
          <w:p w14:paraId="12E3D767" w14:textId="77777777" w:rsidR="00A030C4" w:rsidRPr="00F47A65" w:rsidRDefault="00A030C4" w:rsidP="00A030C4">
            <w:pPr>
              <w:rPr>
                <w:bCs/>
              </w:rPr>
            </w:pPr>
            <w:r w:rsidRPr="00F47A65">
              <w:rPr>
                <w:bCs/>
              </w:rPr>
              <w:t>дорожных автотранспортных средствах</w:t>
            </w:r>
          </w:p>
          <w:p w14:paraId="49CB429D" w14:textId="77777777" w:rsidR="00A030C4" w:rsidRPr="00F47A65" w:rsidRDefault="00A030C4" w:rsidP="00A030C4">
            <w:pPr>
              <w:rPr>
                <w:bCs/>
              </w:rPr>
            </w:pPr>
            <w:r w:rsidRPr="00F47A65">
              <w:rPr>
                <w:bCs/>
              </w:rPr>
              <w:t>(автомобили-мастерские с подъемным</w:t>
            </w:r>
          </w:p>
          <w:p w14:paraId="15C763B8" w14:textId="77777777" w:rsidR="00A030C4" w:rsidRPr="00F47A65" w:rsidRDefault="00A030C4" w:rsidP="00A030C4">
            <w:pPr>
              <w:rPr>
                <w:bCs/>
              </w:rPr>
            </w:pPr>
            <w:r w:rsidRPr="00F47A65">
              <w:rPr>
                <w:bCs/>
              </w:rPr>
              <w:t>краном)</w:t>
            </w:r>
          </w:p>
          <w:p w14:paraId="1D4945CA" w14:textId="77777777" w:rsidR="00A030C4" w:rsidRPr="00F47A65" w:rsidRDefault="00A030C4" w:rsidP="00A030C4">
            <w:pPr>
              <w:rPr>
                <w:bCs/>
              </w:rPr>
            </w:pPr>
            <w:r w:rsidRPr="00F47A65">
              <w:rPr>
                <w:bCs/>
              </w:rPr>
              <w:t>Механизмы и оборудование подъемные,</w:t>
            </w:r>
          </w:p>
          <w:p w14:paraId="641EF7D2" w14:textId="1F0715D9" w:rsidR="007571DB" w:rsidRPr="00F47A65" w:rsidRDefault="00A030C4" w:rsidP="00A030C4">
            <w:pPr>
              <w:rPr>
                <w:bCs/>
              </w:rPr>
            </w:pPr>
            <w:r w:rsidRPr="00F47A65">
              <w:rPr>
                <w:bCs/>
              </w:rPr>
              <w:t>не включенные в другие группировки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5A634" w14:textId="77777777" w:rsidR="00A030C4" w:rsidRPr="00F47A65" w:rsidRDefault="00A030C4" w:rsidP="00A030C4">
            <w:r w:rsidRPr="00F47A65">
              <w:lastRenderedPageBreak/>
              <w:t>1с, 3с, 9с (Для ТР ТС</w:t>
            </w:r>
          </w:p>
          <w:p w14:paraId="77C5F859" w14:textId="77777777" w:rsidR="00A030C4" w:rsidRPr="00F47A65" w:rsidRDefault="00A030C4" w:rsidP="00A030C4">
            <w:r w:rsidRPr="00F47A65">
              <w:t>010/2011)</w:t>
            </w:r>
          </w:p>
          <w:p w14:paraId="00D557E9" w14:textId="77777777" w:rsidR="00A030C4" w:rsidRPr="00F47A65" w:rsidRDefault="00A030C4" w:rsidP="00A030C4">
            <w:r w:rsidRPr="00F47A65">
              <w:t>Сертификация</w:t>
            </w:r>
          </w:p>
          <w:p w14:paraId="139A3693" w14:textId="77777777" w:rsidR="00A030C4" w:rsidRPr="00F47A65" w:rsidRDefault="00A030C4" w:rsidP="00A030C4">
            <w:r w:rsidRPr="00F47A65">
              <w:t>1с, 3с, 4с</w:t>
            </w:r>
          </w:p>
          <w:p w14:paraId="1E2C7056" w14:textId="77777777" w:rsidR="00A030C4" w:rsidRPr="00F47A65" w:rsidRDefault="00A030C4" w:rsidP="00A030C4">
            <w:r w:rsidRPr="00F47A65">
              <w:t>Сертификация</w:t>
            </w:r>
          </w:p>
          <w:p w14:paraId="131628A1" w14:textId="1E0F3D6F" w:rsidR="007571DB" w:rsidRPr="00F47A65" w:rsidRDefault="007571DB" w:rsidP="00A030C4">
            <w:pPr>
              <w:rPr>
                <w:lang w:val="kk-KZ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337EB" w14:textId="3B8ECA17" w:rsidR="00A030C4" w:rsidRPr="00F47A65" w:rsidRDefault="00A030C4" w:rsidP="00A030C4">
            <w:pPr>
              <w:autoSpaceDE w:val="0"/>
              <w:autoSpaceDN w:val="0"/>
              <w:adjustRightInd w:val="0"/>
              <w:rPr>
                <w:bCs/>
              </w:rPr>
            </w:pPr>
            <w:r w:rsidRPr="00F47A65">
              <w:rPr>
                <w:bCs/>
              </w:rPr>
              <w:lastRenderedPageBreak/>
              <w:t>842611</w:t>
            </w:r>
          </w:p>
          <w:p w14:paraId="15151DD2" w14:textId="6FEBAA98" w:rsidR="00A030C4" w:rsidRPr="00F47A65" w:rsidRDefault="00A030C4" w:rsidP="00A030C4">
            <w:pPr>
              <w:autoSpaceDE w:val="0"/>
              <w:autoSpaceDN w:val="0"/>
              <w:adjustRightInd w:val="0"/>
              <w:rPr>
                <w:bCs/>
              </w:rPr>
            </w:pPr>
            <w:r w:rsidRPr="00F47A65">
              <w:rPr>
                <w:bCs/>
              </w:rPr>
              <w:t>842612</w:t>
            </w:r>
          </w:p>
          <w:p w14:paraId="6625C70C" w14:textId="3EFC8C0B" w:rsidR="00A030C4" w:rsidRPr="00F47A65" w:rsidRDefault="00A030C4" w:rsidP="00A030C4">
            <w:pPr>
              <w:autoSpaceDE w:val="0"/>
              <w:autoSpaceDN w:val="0"/>
              <w:adjustRightInd w:val="0"/>
              <w:rPr>
                <w:bCs/>
              </w:rPr>
            </w:pPr>
            <w:r w:rsidRPr="00F47A65">
              <w:rPr>
                <w:bCs/>
              </w:rPr>
              <w:t>842619</w:t>
            </w:r>
          </w:p>
          <w:p w14:paraId="5251F552" w14:textId="79956187" w:rsidR="00A030C4" w:rsidRPr="00F47A65" w:rsidRDefault="00A030C4" w:rsidP="00A030C4">
            <w:pPr>
              <w:autoSpaceDE w:val="0"/>
              <w:autoSpaceDN w:val="0"/>
              <w:adjustRightInd w:val="0"/>
              <w:rPr>
                <w:bCs/>
              </w:rPr>
            </w:pPr>
            <w:r w:rsidRPr="00F47A65">
              <w:rPr>
                <w:bCs/>
              </w:rPr>
              <w:t>842620</w:t>
            </w:r>
          </w:p>
          <w:p w14:paraId="2D3D1C16" w14:textId="72CB6895" w:rsidR="00A030C4" w:rsidRPr="00F47A65" w:rsidRDefault="00A030C4" w:rsidP="00A030C4">
            <w:pPr>
              <w:autoSpaceDE w:val="0"/>
              <w:autoSpaceDN w:val="0"/>
              <w:adjustRightInd w:val="0"/>
              <w:rPr>
                <w:bCs/>
              </w:rPr>
            </w:pPr>
            <w:r w:rsidRPr="00F47A65">
              <w:rPr>
                <w:bCs/>
              </w:rPr>
              <w:t>842630</w:t>
            </w:r>
          </w:p>
          <w:p w14:paraId="1C6B54E8" w14:textId="007815BE" w:rsidR="00A030C4" w:rsidRPr="00F47A65" w:rsidRDefault="00A030C4" w:rsidP="00A030C4">
            <w:pPr>
              <w:autoSpaceDE w:val="0"/>
              <w:autoSpaceDN w:val="0"/>
              <w:adjustRightInd w:val="0"/>
              <w:rPr>
                <w:bCs/>
              </w:rPr>
            </w:pPr>
            <w:r w:rsidRPr="00F47A65">
              <w:rPr>
                <w:bCs/>
              </w:rPr>
              <w:lastRenderedPageBreak/>
              <w:t>842640</w:t>
            </w:r>
          </w:p>
          <w:p w14:paraId="5CA504BF" w14:textId="19E6C602" w:rsidR="00A030C4" w:rsidRPr="00F47A65" w:rsidRDefault="00A030C4" w:rsidP="00A030C4">
            <w:pPr>
              <w:autoSpaceDE w:val="0"/>
              <w:autoSpaceDN w:val="0"/>
              <w:adjustRightInd w:val="0"/>
              <w:rPr>
                <w:bCs/>
              </w:rPr>
            </w:pPr>
            <w:r w:rsidRPr="00F47A65">
              <w:rPr>
                <w:bCs/>
              </w:rPr>
              <w:t>842691</w:t>
            </w:r>
          </w:p>
          <w:p w14:paraId="41B403A1" w14:textId="4547061B" w:rsidR="00A030C4" w:rsidRPr="00F47A65" w:rsidRDefault="00A030C4" w:rsidP="00A030C4">
            <w:pPr>
              <w:autoSpaceDE w:val="0"/>
              <w:autoSpaceDN w:val="0"/>
              <w:adjustRightInd w:val="0"/>
              <w:rPr>
                <w:bCs/>
              </w:rPr>
            </w:pPr>
            <w:r w:rsidRPr="00F47A65">
              <w:rPr>
                <w:bCs/>
              </w:rPr>
              <w:t>842699</w:t>
            </w:r>
          </w:p>
          <w:p w14:paraId="31FC1513" w14:textId="1AD66174" w:rsidR="00A030C4" w:rsidRPr="00F47A65" w:rsidRDefault="00A030C4" w:rsidP="00A030C4">
            <w:pPr>
              <w:autoSpaceDE w:val="0"/>
              <w:autoSpaceDN w:val="0"/>
              <w:adjustRightInd w:val="0"/>
              <w:rPr>
                <w:bCs/>
              </w:rPr>
            </w:pPr>
            <w:r w:rsidRPr="00F47A65">
              <w:rPr>
                <w:bCs/>
              </w:rPr>
              <w:t>8426110000</w:t>
            </w:r>
          </w:p>
          <w:p w14:paraId="2EC14EB9" w14:textId="2D655DEF" w:rsidR="00A030C4" w:rsidRPr="00F47A65" w:rsidRDefault="00A030C4" w:rsidP="00A030C4">
            <w:pPr>
              <w:autoSpaceDE w:val="0"/>
              <w:autoSpaceDN w:val="0"/>
              <w:adjustRightInd w:val="0"/>
              <w:rPr>
                <w:bCs/>
              </w:rPr>
            </w:pPr>
            <w:r w:rsidRPr="00F47A65">
              <w:rPr>
                <w:bCs/>
              </w:rPr>
              <w:t>842612</w:t>
            </w:r>
          </w:p>
          <w:p w14:paraId="48F5DA5C" w14:textId="53F0974E" w:rsidR="00A030C4" w:rsidRPr="00F47A65" w:rsidRDefault="00A030C4" w:rsidP="00A030C4">
            <w:pPr>
              <w:autoSpaceDE w:val="0"/>
              <w:autoSpaceDN w:val="0"/>
              <w:adjustRightInd w:val="0"/>
              <w:rPr>
                <w:bCs/>
              </w:rPr>
            </w:pPr>
            <w:r w:rsidRPr="00F47A65">
              <w:rPr>
                <w:bCs/>
              </w:rPr>
              <w:t>8426120001</w:t>
            </w:r>
          </w:p>
          <w:p w14:paraId="1AC6DC62" w14:textId="5B2BD0FF" w:rsidR="00A030C4" w:rsidRPr="00F47A65" w:rsidRDefault="00A030C4" w:rsidP="00A030C4">
            <w:pPr>
              <w:autoSpaceDE w:val="0"/>
              <w:autoSpaceDN w:val="0"/>
              <w:adjustRightInd w:val="0"/>
              <w:rPr>
                <w:bCs/>
              </w:rPr>
            </w:pPr>
            <w:r w:rsidRPr="00F47A65">
              <w:rPr>
                <w:bCs/>
              </w:rPr>
              <w:t>8426120009</w:t>
            </w:r>
          </w:p>
          <w:p w14:paraId="5A0150B9" w14:textId="5995179C" w:rsidR="00A030C4" w:rsidRPr="00F47A65" w:rsidRDefault="00A030C4" w:rsidP="00A030C4">
            <w:pPr>
              <w:autoSpaceDE w:val="0"/>
              <w:autoSpaceDN w:val="0"/>
              <w:adjustRightInd w:val="0"/>
              <w:rPr>
                <w:bCs/>
              </w:rPr>
            </w:pPr>
            <w:r w:rsidRPr="00F47A65">
              <w:rPr>
                <w:bCs/>
              </w:rPr>
              <w:t>8426190000</w:t>
            </w:r>
          </w:p>
          <w:p w14:paraId="7F82C117" w14:textId="1A615762" w:rsidR="00A030C4" w:rsidRPr="00F47A65" w:rsidRDefault="00A030C4" w:rsidP="00A030C4">
            <w:pPr>
              <w:autoSpaceDE w:val="0"/>
              <w:autoSpaceDN w:val="0"/>
              <w:adjustRightInd w:val="0"/>
              <w:rPr>
                <w:bCs/>
              </w:rPr>
            </w:pPr>
            <w:r w:rsidRPr="00F47A65">
              <w:rPr>
                <w:bCs/>
              </w:rPr>
              <w:t>8426200000</w:t>
            </w:r>
          </w:p>
          <w:p w14:paraId="5636812C" w14:textId="2362002D" w:rsidR="00A030C4" w:rsidRPr="00F47A65" w:rsidRDefault="00A030C4" w:rsidP="00A030C4">
            <w:pPr>
              <w:autoSpaceDE w:val="0"/>
              <w:autoSpaceDN w:val="0"/>
              <w:adjustRightInd w:val="0"/>
              <w:rPr>
                <w:bCs/>
              </w:rPr>
            </w:pPr>
            <w:r w:rsidRPr="00F47A65">
              <w:rPr>
                <w:bCs/>
              </w:rPr>
              <w:t>842630</w:t>
            </w:r>
          </w:p>
          <w:p w14:paraId="04064B88" w14:textId="4C6B97AC" w:rsidR="00A030C4" w:rsidRPr="00F47A65" w:rsidRDefault="00A030C4" w:rsidP="00A030C4">
            <w:pPr>
              <w:autoSpaceDE w:val="0"/>
              <w:autoSpaceDN w:val="0"/>
              <w:adjustRightInd w:val="0"/>
              <w:rPr>
                <w:bCs/>
              </w:rPr>
            </w:pPr>
            <w:r w:rsidRPr="00F47A65">
              <w:rPr>
                <w:bCs/>
              </w:rPr>
              <w:t>8426300001</w:t>
            </w:r>
          </w:p>
          <w:p w14:paraId="008C4C05" w14:textId="523582D9" w:rsidR="00A030C4" w:rsidRPr="00F47A65" w:rsidRDefault="00A030C4" w:rsidP="00A030C4">
            <w:pPr>
              <w:autoSpaceDE w:val="0"/>
              <w:autoSpaceDN w:val="0"/>
              <w:adjustRightInd w:val="0"/>
              <w:rPr>
                <w:bCs/>
              </w:rPr>
            </w:pPr>
            <w:r w:rsidRPr="00F47A65">
              <w:rPr>
                <w:bCs/>
              </w:rPr>
              <w:t>8426300009</w:t>
            </w:r>
          </w:p>
          <w:p w14:paraId="214D045B" w14:textId="69E99958" w:rsidR="00A030C4" w:rsidRPr="00F47A65" w:rsidRDefault="00A030C4" w:rsidP="00A030C4">
            <w:pPr>
              <w:autoSpaceDE w:val="0"/>
              <w:autoSpaceDN w:val="0"/>
              <w:adjustRightInd w:val="0"/>
              <w:rPr>
                <w:bCs/>
              </w:rPr>
            </w:pPr>
            <w:r w:rsidRPr="00F47A65">
              <w:rPr>
                <w:bCs/>
              </w:rPr>
              <w:t>842641</w:t>
            </w:r>
          </w:p>
          <w:p w14:paraId="22ACD4CE" w14:textId="6A7668C8" w:rsidR="00A030C4" w:rsidRPr="00F47A65" w:rsidRDefault="00A030C4" w:rsidP="00A030C4">
            <w:pPr>
              <w:autoSpaceDE w:val="0"/>
              <w:autoSpaceDN w:val="0"/>
              <w:adjustRightInd w:val="0"/>
              <w:rPr>
                <w:bCs/>
              </w:rPr>
            </w:pPr>
            <w:r w:rsidRPr="00F47A65">
              <w:rPr>
                <w:bCs/>
              </w:rPr>
              <w:t>8426410001</w:t>
            </w:r>
          </w:p>
          <w:p w14:paraId="5B6C9539" w14:textId="04C57270" w:rsidR="00A030C4" w:rsidRPr="00F47A65" w:rsidRDefault="00A030C4" w:rsidP="00A030C4">
            <w:pPr>
              <w:autoSpaceDE w:val="0"/>
              <w:autoSpaceDN w:val="0"/>
              <w:adjustRightInd w:val="0"/>
              <w:rPr>
                <w:bCs/>
              </w:rPr>
            </w:pPr>
            <w:r w:rsidRPr="00F47A65">
              <w:rPr>
                <w:bCs/>
              </w:rPr>
              <w:t>8426410002</w:t>
            </w:r>
          </w:p>
          <w:p w14:paraId="6FA59E9B" w14:textId="137F04B9" w:rsidR="00A030C4" w:rsidRPr="00F47A65" w:rsidRDefault="00A030C4" w:rsidP="00A030C4">
            <w:pPr>
              <w:autoSpaceDE w:val="0"/>
              <w:autoSpaceDN w:val="0"/>
              <w:adjustRightInd w:val="0"/>
              <w:rPr>
                <w:bCs/>
              </w:rPr>
            </w:pPr>
            <w:r w:rsidRPr="00F47A65">
              <w:rPr>
                <w:bCs/>
              </w:rPr>
              <w:t>8426410003</w:t>
            </w:r>
          </w:p>
          <w:p w14:paraId="3FC2A23C" w14:textId="54F7569C" w:rsidR="00A030C4" w:rsidRPr="00F47A65" w:rsidRDefault="00A030C4" w:rsidP="00A030C4">
            <w:pPr>
              <w:autoSpaceDE w:val="0"/>
              <w:autoSpaceDN w:val="0"/>
              <w:adjustRightInd w:val="0"/>
              <w:rPr>
                <w:bCs/>
              </w:rPr>
            </w:pPr>
            <w:r w:rsidRPr="00F47A65">
              <w:rPr>
                <w:bCs/>
              </w:rPr>
              <w:t>8426410007</w:t>
            </w:r>
          </w:p>
          <w:p w14:paraId="28D6B070" w14:textId="2FC28D58" w:rsidR="00A030C4" w:rsidRPr="00F47A65" w:rsidRDefault="00A030C4" w:rsidP="00A030C4">
            <w:pPr>
              <w:autoSpaceDE w:val="0"/>
              <w:autoSpaceDN w:val="0"/>
              <w:adjustRightInd w:val="0"/>
              <w:rPr>
                <w:bCs/>
              </w:rPr>
            </w:pPr>
            <w:r w:rsidRPr="00F47A65">
              <w:rPr>
                <w:bCs/>
              </w:rPr>
              <w:t>842649</w:t>
            </w:r>
          </w:p>
          <w:p w14:paraId="4F3B8DF5" w14:textId="3FF80687" w:rsidR="00A030C4" w:rsidRPr="00F47A65" w:rsidRDefault="00A030C4" w:rsidP="00A030C4">
            <w:pPr>
              <w:autoSpaceDE w:val="0"/>
              <w:autoSpaceDN w:val="0"/>
              <w:adjustRightInd w:val="0"/>
              <w:rPr>
                <w:bCs/>
              </w:rPr>
            </w:pPr>
            <w:r w:rsidRPr="00F47A65">
              <w:rPr>
                <w:bCs/>
              </w:rPr>
              <w:t>8426490010</w:t>
            </w:r>
          </w:p>
          <w:p w14:paraId="3AC1BE9B" w14:textId="2FFC6246" w:rsidR="00A030C4" w:rsidRPr="00F47A65" w:rsidRDefault="00A030C4" w:rsidP="00A030C4">
            <w:pPr>
              <w:autoSpaceDE w:val="0"/>
              <w:autoSpaceDN w:val="0"/>
              <w:adjustRightInd w:val="0"/>
              <w:rPr>
                <w:bCs/>
              </w:rPr>
            </w:pPr>
            <w:r w:rsidRPr="00F47A65">
              <w:rPr>
                <w:bCs/>
              </w:rPr>
              <w:t>842649009</w:t>
            </w:r>
          </w:p>
          <w:p w14:paraId="35BA088A" w14:textId="4473A29C" w:rsidR="00A030C4" w:rsidRPr="00F47A65" w:rsidRDefault="00A030C4" w:rsidP="00A030C4">
            <w:pPr>
              <w:autoSpaceDE w:val="0"/>
              <w:autoSpaceDN w:val="0"/>
              <w:adjustRightInd w:val="0"/>
              <w:rPr>
                <w:bCs/>
              </w:rPr>
            </w:pPr>
            <w:r w:rsidRPr="00F47A65">
              <w:rPr>
                <w:bCs/>
              </w:rPr>
              <w:t>8426490091</w:t>
            </w:r>
          </w:p>
          <w:p w14:paraId="54216D32" w14:textId="4E38CA07" w:rsidR="007571DB" w:rsidRPr="00F47A65" w:rsidRDefault="00A030C4" w:rsidP="00A030C4">
            <w:r w:rsidRPr="00F47A65">
              <w:rPr>
                <w:bCs/>
              </w:rPr>
              <w:t>8426490099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706A9" w14:textId="06D1033B" w:rsidR="007571DB" w:rsidRPr="00F47A65" w:rsidRDefault="007571DB" w:rsidP="00502687">
            <w:r w:rsidRPr="00F47A65">
              <w:rPr>
                <w:bCs/>
                <w:lang w:eastAsia="en-US"/>
              </w:rPr>
              <w:lastRenderedPageBreak/>
              <w:t>ТР ТС 020/2011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CF5F8" w14:textId="77777777" w:rsidR="00A030C4" w:rsidRPr="00F47A65" w:rsidRDefault="00A030C4" w:rsidP="00A030C4">
            <w:pPr>
              <w:rPr>
                <w:b/>
                <w:bCs/>
                <w:spacing w:val="-1"/>
                <w:lang w:eastAsia="en-US"/>
              </w:rPr>
            </w:pPr>
            <w:r w:rsidRPr="00F47A65">
              <w:rPr>
                <w:b/>
                <w:bCs/>
                <w:spacing w:val="-1"/>
                <w:lang w:eastAsia="en-US"/>
              </w:rPr>
              <w:t>ТР ТС 020/2011</w:t>
            </w:r>
          </w:p>
          <w:p w14:paraId="30E4E577" w14:textId="77777777" w:rsidR="00A030C4" w:rsidRPr="00F47A65" w:rsidRDefault="00A030C4" w:rsidP="00A030C4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CISPR 14-1</w:t>
            </w:r>
          </w:p>
          <w:p w14:paraId="5843CCD0" w14:textId="77777777" w:rsidR="00A030C4" w:rsidRPr="00F47A65" w:rsidRDefault="00A030C4" w:rsidP="00A030C4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CISPR 14-2</w:t>
            </w:r>
          </w:p>
          <w:p w14:paraId="3C152573" w14:textId="77777777" w:rsidR="00A030C4" w:rsidRPr="00F47A65" w:rsidRDefault="00A030C4" w:rsidP="00A030C4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61000-3-2</w:t>
            </w:r>
          </w:p>
          <w:p w14:paraId="124A771C" w14:textId="77777777" w:rsidR="00A030C4" w:rsidRPr="00F47A65" w:rsidRDefault="00A030C4" w:rsidP="00A030C4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61000-3-3</w:t>
            </w:r>
          </w:p>
          <w:p w14:paraId="4DC827D7" w14:textId="77777777" w:rsidR="00A030C4" w:rsidRPr="00F47A65" w:rsidRDefault="00A030C4" w:rsidP="00A030C4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lastRenderedPageBreak/>
              <w:t>ГОСТ 30804.6.2</w:t>
            </w:r>
          </w:p>
          <w:p w14:paraId="12AD4590" w14:textId="77777777" w:rsidR="00A030C4" w:rsidRPr="00F47A65" w:rsidRDefault="00A030C4" w:rsidP="00A030C4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30804.6.1</w:t>
            </w:r>
          </w:p>
          <w:p w14:paraId="1C5272B7" w14:textId="77777777" w:rsidR="00A030C4" w:rsidRPr="00F47A65" w:rsidRDefault="00A030C4" w:rsidP="00A030C4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30804.4.13</w:t>
            </w:r>
          </w:p>
          <w:p w14:paraId="2207A24F" w14:textId="77777777" w:rsidR="00A030C4" w:rsidRPr="00F47A65" w:rsidRDefault="00A030C4" w:rsidP="00A030C4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61000-6-4</w:t>
            </w:r>
          </w:p>
          <w:p w14:paraId="19EA83A6" w14:textId="77777777" w:rsidR="00A030C4" w:rsidRPr="00F47A65" w:rsidRDefault="00A030C4" w:rsidP="00A030C4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61000-2-4</w:t>
            </w:r>
          </w:p>
          <w:p w14:paraId="54C92DB4" w14:textId="77777777" w:rsidR="00A030C4" w:rsidRPr="00F47A65" w:rsidRDefault="00A030C4" w:rsidP="00A030C4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61000-6-3</w:t>
            </w:r>
          </w:p>
          <w:p w14:paraId="44EB2749" w14:textId="77777777" w:rsidR="00A030C4" w:rsidRPr="00F47A65" w:rsidRDefault="00A030C4" w:rsidP="00A030C4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51317.2.5</w:t>
            </w:r>
          </w:p>
          <w:p w14:paraId="0C4EEDA5" w14:textId="77777777" w:rsidR="00A030C4" w:rsidRPr="00F47A65" w:rsidRDefault="00A030C4" w:rsidP="00A030C4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СТБ МЭК 61000-3</w:t>
            </w:r>
          </w:p>
          <w:p w14:paraId="4AFF896A" w14:textId="77777777" w:rsidR="00A030C4" w:rsidRPr="00F47A65" w:rsidRDefault="00A030C4" w:rsidP="00A030C4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51317.3.4</w:t>
            </w:r>
          </w:p>
          <w:p w14:paraId="4847835F" w14:textId="77777777" w:rsidR="00A030C4" w:rsidRPr="00F47A65" w:rsidRDefault="00A030C4" w:rsidP="00A030C4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30804.3.11</w:t>
            </w:r>
          </w:p>
          <w:p w14:paraId="7A87A182" w14:textId="77777777" w:rsidR="00A030C4" w:rsidRPr="00F47A65" w:rsidRDefault="00A030C4" w:rsidP="00A030C4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61000-3-12</w:t>
            </w:r>
          </w:p>
          <w:p w14:paraId="08773FAA" w14:textId="404BFBCD" w:rsidR="007571DB" w:rsidRPr="00F47A65" w:rsidRDefault="00A030C4" w:rsidP="00A030C4">
            <w:r w:rsidRPr="00F47A65">
              <w:rPr>
                <w:bCs/>
                <w:spacing w:val="-1"/>
                <w:lang w:eastAsia="en-US"/>
              </w:rPr>
              <w:t>ГОСТ EN 12895</w:t>
            </w:r>
          </w:p>
        </w:tc>
      </w:tr>
      <w:tr w:rsidR="007571DB" w:rsidRPr="00F47A65" w14:paraId="6C676F8E" w14:textId="77777777" w:rsidTr="004A2D6A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24338" w14:textId="6E543E1B" w:rsidR="007571DB" w:rsidRPr="00F47A65" w:rsidRDefault="00A030C4" w:rsidP="00502687">
            <w:pPr>
              <w:spacing w:after="160" w:line="259" w:lineRule="auto"/>
            </w:pPr>
            <w:r w:rsidRPr="00F47A65">
              <w:lastRenderedPageBreak/>
              <w:t>1.12.4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3F63C" w14:textId="77777777" w:rsidR="00A030C4" w:rsidRPr="00F47A65" w:rsidRDefault="00A030C4" w:rsidP="00A030C4">
            <w:pPr>
              <w:rPr>
                <w:bCs/>
              </w:rPr>
            </w:pPr>
            <w:r w:rsidRPr="00F47A65">
              <w:rPr>
                <w:bCs/>
              </w:rPr>
              <w:t>Погрузчики с вилочным захватом,</w:t>
            </w:r>
          </w:p>
          <w:p w14:paraId="7D8A3BC7" w14:textId="77777777" w:rsidR="00A030C4" w:rsidRPr="00F47A65" w:rsidRDefault="00A030C4" w:rsidP="00A030C4">
            <w:pPr>
              <w:rPr>
                <w:bCs/>
              </w:rPr>
            </w:pPr>
            <w:r w:rsidRPr="00F47A65">
              <w:rPr>
                <w:bCs/>
              </w:rPr>
              <w:t>прочие погрузчики; тягачи,</w:t>
            </w:r>
          </w:p>
          <w:p w14:paraId="3B243548" w14:textId="77777777" w:rsidR="00A030C4" w:rsidRPr="00F47A65" w:rsidRDefault="00A030C4" w:rsidP="00A030C4">
            <w:pPr>
              <w:rPr>
                <w:bCs/>
              </w:rPr>
            </w:pPr>
            <w:r w:rsidRPr="00F47A65">
              <w:rPr>
                <w:bCs/>
              </w:rPr>
              <w:t>используемые на перронах</w:t>
            </w:r>
          </w:p>
          <w:p w14:paraId="771CEBE3" w14:textId="77777777" w:rsidR="00A030C4" w:rsidRPr="00F47A65" w:rsidRDefault="00A030C4" w:rsidP="00A030C4">
            <w:pPr>
              <w:rPr>
                <w:bCs/>
              </w:rPr>
            </w:pPr>
            <w:r w:rsidRPr="00F47A65">
              <w:rPr>
                <w:bCs/>
              </w:rPr>
              <w:t>железнодорожных станций</w:t>
            </w:r>
          </w:p>
          <w:p w14:paraId="2B92506A" w14:textId="77777777" w:rsidR="00A030C4" w:rsidRPr="00F47A65" w:rsidRDefault="00A030C4" w:rsidP="00A030C4">
            <w:pPr>
              <w:rPr>
                <w:bCs/>
              </w:rPr>
            </w:pPr>
            <w:r w:rsidRPr="00F47A65">
              <w:rPr>
                <w:bCs/>
              </w:rPr>
              <w:t>Электропогрузчики самоходные</w:t>
            </w:r>
          </w:p>
          <w:p w14:paraId="2723AA2E" w14:textId="77777777" w:rsidR="00A030C4" w:rsidRPr="00F47A65" w:rsidRDefault="00A030C4" w:rsidP="00A030C4">
            <w:pPr>
              <w:rPr>
                <w:bCs/>
              </w:rPr>
            </w:pPr>
            <w:r w:rsidRPr="00F47A65">
              <w:rPr>
                <w:bCs/>
              </w:rPr>
              <w:t>Электропогрузчики самоходные, с</w:t>
            </w:r>
          </w:p>
          <w:p w14:paraId="1E447EFB" w14:textId="77777777" w:rsidR="00A030C4" w:rsidRPr="00F47A65" w:rsidRDefault="00A030C4" w:rsidP="00A030C4">
            <w:pPr>
              <w:rPr>
                <w:bCs/>
              </w:rPr>
            </w:pPr>
            <w:r w:rsidRPr="00F47A65">
              <w:rPr>
                <w:bCs/>
              </w:rPr>
              <w:t>высотой подъема не менее 1 м</w:t>
            </w:r>
          </w:p>
          <w:p w14:paraId="44C8159C" w14:textId="77777777" w:rsidR="00A030C4" w:rsidRPr="00F47A65" w:rsidRDefault="00A030C4" w:rsidP="00A030C4">
            <w:pPr>
              <w:rPr>
                <w:bCs/>
              </w:rPr>
            </w:pPr>
            <w:r w:rsidRPr="00F47A65">
              <w:rPr>
                <w:bCs/>
              </w:rPr>
              <w:t>Электропогрузчики самоходные, с</w:t>
            </w:r>
          </w:p>
          <w:p w14:paraId="4AF1E4E0" w14:textId="77777777" w:rsidR="00A030C4" w:rsidRPr="00F47A65" w:rsidRDefault="00A030C4" w:rsidP="00A030C4">
            <w:pPr>
              <w:rPr>
                <w:bCs/>
              </w:rPr>
            </w:pPr>
            <w:r w:rsidRPr="00F47A65">
              <w:rPr>
                <w:bCs/>
              </w:rPr>
              <w:t>высотой подъема менее 1 м</w:t>
            </w:r>
          </w:p>
          <w:p w14:paraId="3CE65219" w14:textId="77777777" w:rsidR="00A030C4" w:rsidRPr="00F47A65" w:rsidRDefault="00A030C4" w:rsidP="00A030C4">
            <w:pPr>
              <w:rPr>
                <w:bCs/>
              </w:rPr>
            </w:pPr>
            <w:r w:rsidRPr="00F47A65">
              <w:rPr>
                <w:bCs/>
              </w:rPr>
              <w:t>Погрузчики самоходные без</w:t>
            </w:r>
          </w:p>
          <w:p w14:paraId="6AE8520F" w14:textId="77777777" w:rsidR="00A030C4" w:rsidRPr="00F47A65" w:rsidRDefault="00A030C4" w:rsidP="00A030C4">
            <w:pPr>
              <w:rPr>
                <w:bCs/>
              </w:rPr>
            </w:pPr>
            <w:r w:rsidRPr="00F47A65">
              <w:rPr>
                <w:bCs/>
              </w:rPr>
              <w:lastRenderedPageBreak/>
              <w:t>электропривода, оборудованные</w:t>
            </w:r>
          </w:p>
          <w:p w14:paraId="6DA10681" w14:textId="77777777" w:rsidR="00A030C4" w:rsidRPr="00F47A65" w:rsidRDefault="00A030C4" w:rsidP="00A030C4">
            <w:pPr>
              <w:rPr>
                <w:bCs/>
              </w:rPr>
            </w:pPr>
            <w:r w:rsidRPr="00F47A65">
              <w:rPr>
                <w:bCs/>
              </w:rPr>
              <w:t>подъемными или погрузочными</w:t>
            </w:r>
          </w:p>
          <w:p w14:paraId="558362D8" w14:textId="77777777" w:rsidR="00A030C4" w:rsidRPr="00F47A65" w:rsidRDefault="00A030C4" w:rsidP="00A030C4">
            <w:pPr>
              <w:rPr>
                <w:bCs/>
              </w:rPr>
            </w:pPr>
            <w:r w:rsidRPr="00F47A65">
              <w:rPr>
                <w:bCs/>
              </w:rPr>
              <w:t>устройствами</w:t>
            </w:r>
          </w:p>
          <w:p w14:paraId="2C73EC89" w14:textId="77777777" w:rsidR="00A030C4" w:rsidRPr="00F47A65" w:rsidRDefault="00A030C4" w:rsidP="00A030C4">
            <w:pPr>
              <w:rPr>
                <w:bCs/>
              </w:rPr>
            </w:pPr>
            <w:r w:rsidRPr="00F47A65">
              <w:rPr>
                <w:bCs/>
              </w:rPr>
              <w:t>Погрузчики с вилочным захватом и</w:t>
            </w:r>
          </w:p>
          <w:p w14:paraId="7646051B" w14:textId="77777777" w:rsidR="00A030C4" w:rsidRPr="00F47A65" w:rsidRDefault="00A030C4" w:rsidP="00A030C4">
            <w:pPr>
              <w:rPr>
                <w:bCs/>
              </w:rPr>
            </w:pPr>
            <w:r w:rsidRPr="00F47A65">
              <w:rPr>
                <w:bCs/>
              </w:rPr>
              <w:t>прочие погрузчики, оборудованные</w:t>
            </w:r>
          </w:p>
          <w:p w14:paraId="773EC5A1" w14:textId="77777777" w:rsidR="00A030C4" w:rsidRPr="00F47A65" w:rsidRDefault="00A030C4" w:rsidP="00A030C4">
            <w:pPr>
              <w:rPr>
                <w:bCs/>
              </w:rPr>
            </w:pPr>
            <w:r w:rsidRPr="00F47A65">
              <w:rPr>
                <w:bCs/>
              </w:rPr>
              <w:t>подъемными или погрузочными</w:t>
            </w:r>
          </w:p>
          <w:p w14:paraId="3E30B630" w14:textId="77777777" w:rsidR="00A030C4" w:rsidRPr="00F47A65" w:rsidRDefault="00A030C4" w:rsidP="00A030C4">
            <w:pPr>
              <w:rPr>
                <w:bCs/>
              </w:rPr>
            </w:pPr>
            <w:r w:rsidRPr="00F47A65">
              <w:rPr>
                <w:bCs/>
              </w:rPr>
              <w:t>устройствами (кроме самоходных</w:t>
            </w:r>
          </w:p>
          <w:p w14:paraId="6DCA1D49" w14:textId="77777777" w:rsidR="00A030C4" w:rsidRPr="00F47A65" w:rsidRDefault="00A030C4" w:rsidP="00A030C4">
            <w:pPr>
              <w:rPr>
                <w:bCs/>
              </w:rPr>
            </w:pPr>
            <w:r w:rsidRPr="00F47A65">
              <w:rPr>
                <w:bCs/>
              </w:rPr>
              <w:t>погрузчиков).</w:t>
            </w:r>
          </w:p>
          <w:p w14:paraId="7DD26F27" w14:textId="77777777" w:rsidR="00A030C4" w:rsidRPr="00F47A65" w:rsidRDefault="00A030C4" w:rsidP="00A030C4">
            <w:pPr>
              <w:rPr>
                <w:bCs/>
              </w:rPr>
            </w:pPr>
            <w:r w:rsidRPr="00F47A65">
              <w:rPr>
                <w:bCs/>
              </w:rPr>
              <w:t>Транспорт производственный</w:t>
            </w:r>
          </w:p>
          <w:p w14:paraId="04899928" w14:textId="0CFF3244" w:rsidR="007571DB" w:rsidRPr="00F47A65" w:rsidRDefault="00A030C4" w:rsidP="00A030C4">
            <w:pPr>
              <w:rPr>
                <w:bCs/>
              </w:rPr>
            </w:pPr>
            <w:r w:rsidRPr="00F47A65">
              <w:rPr>
                <w:bCs/>
              </w:rPr>
              <w:t>напольный, безрельсовый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09DC9" w14:textId="77777777" w:rsidR="00A030C4" w:rsidRPr="00F47A65" w:rsidRDefault="00A030C4" w:rsidP="00A030C4">
            <w:r w:rsidRPr="00F47A65">
              <w:lastRenderedPageBreak/>
              <w:t>1с, 3с, 4с</w:t>
            </w:r>
          </w:p>
          <w:p w14:paraId="0632145F" w14:textId="77777777" w:rsidR="00A030C4" w:rsidRPr="00F47A65" w:rsidRDefault="00A030C4" w:rsidP="00A030C4">
            <w:r w:rsidRPr="00F47A65">
              <w:t>Сертификация</w:t>
            </w:r>
          </w:p>
          <w:p w14:paraId="2DC556E5" w14:textId="3E24918D" w:rsidR="007571DB" w:rsidRPr="00F47A65" w:rsidRDefault="007571DB" w:rsidP="00A030C4">
            <w:pPr>
              <w:rPr>
                <w:lang w:val="kk-KZ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8E16F" w14:textId="73AB4E73" w:rsidR="00A030C4" w:rsidRPr="00F47A65" w:rsidRDefault="00A030C4" w:rsidP="00A030C4">
            <w:pPr>
              <w:autoSpaceDE w:val="0"/>
              <w:autoSpaceDN w:val="0"/>
              <w:adjustRightInd w:val="0"/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870911</w:t>
            </w:r>
          </w:p>
          <w:p w14:paraId="205D2EE6" w14:textId="0DED7ECD" w:rsidR="00A030C4" w:rsidRPr="00F47A65" w:rsidRDefault="00A030C4" w:rsidP="00A030C4">
            <w:pPr>
              <w:autoSpaceDE w:val="0"/>
              <w:autoSpaceDN w:val="0"/>
              <w:adjustRightInd w:val="0"/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870919</w:t>
            </w:r>
          </w:p>
          <w:p w14:paraId="31DD03A6" w14:textId="6B263D09" w:rsidR="00A030C4" w:rsidRPr="00F47A65" w:rsidRDefault="00A030C4" w:rsidP="00A030C4">
            <w:pPr>
              <w:autoSpaceDE w:val="0"/>
              <w:autoSpaceDN w:val="0"/>
              <w:adjustRightInd w:val="0"/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870910</w:t>
            </w:r>
          </w:p>
          <w:p w14:paraId="06E1C5D5" w14:textId="350075CF" w:rsidR="00A030C4" w:rsidRPr="00F47A65" w:rsidRDefault="00A030C4" w:rsidP="00A030C4">
            <w:pPr>
              <w:autoSpaceDE w:val="0"/>
              <w:autoSpaceDN w:val="0"/>
              <w:adjustRightInd w:val="0"/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870911</w:t>
            </w:r>
          </w:p>
          <w:p w14:paraId="1E6F3DA5" w14:textId="2A0531A1" w:rsidR="00A030C4" w:rsidRPr="00F47A65" w:rsidRDefault="00A030C4" w:rsidP="00A030C4">
            <w:pPr>
              <w:autoSpaceDE w:val="0"/>
              <w:autoSpaceDN w:val="0"/>
              <w:adjustRightInd w:val="0"/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8709111000</w:t>
            </w:r>
          </w:p>
          <w:p w14:paraId="2C9C9E70" w14:textId="4E71622D" w:rsidR="00A030C4" w:rsidRPr="00F47A65" w:rsidRDefault="00A030C4" w:rsidP="00A030C4">
            <w:pPr>
              <w:autoSpaceDE w:val="0"/>
              <w:autoSpaceDN w:val="0"/>
              <w:adjustRightInd w:val="0"/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8709119000</w:t>
            </w:r>
          </w:p>
          <w:p w14:paraId="0F76EAB5" w14:textId="6ED03F5F" w:rsidR="00A030C4" w:rsidRPr="00F47A65" w:rsidRDefault="00A030C4" w:rsidP="00A030C4">
            <w:pPr>
              <w:autoSpaceDE w:val="0"/>
              <w:autoSpaceDN w:val="0"/>
              <w:adjustRightInd w:val="0"/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870919</w:t>
            </w:r>
          </w:p>
          <w:p w14:paraId="6016E82F" w14:textId="098099F8" w:rsidR="00A030C4" w:rsidRPr="00F47A65" w:rsidRDefault="00A030C4" w:rsidP="00A030C4">
            <w:pPr>
              <w:autoSpaceDE w:val="0"/>
              <w:autoSpaceDN w:val="0"/>
              <w:adjustRightInd w:val="0"/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8709191000</w:t>
            </w:r>
          </w:p>
          <w:p w14:paraId="69D64962" w14:textId="2564B8DC" w:rsidR="00A030C4" w:rsidRPr="00F47A65" w:rsidRDefault="00A030C4" w:rsidP="00A030C4">
            <w:pPr>
              <w:autoSpaceDE w:val="0"/>
              <w:autoSpaceDN w:val="0"/>
              <w:adjustRightInd w:val="0"/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8709199000</w:t>
            </w:r>
          </w:p>
          <w:p w14:paraId="5CCA2D89" w14:textId="241483B3" w:rsidR="00A030C4" w:rsidRPr="00F47A65" w:rsidRDefault="00A030C4" w:rsidP="00A030C4">
            <w:pPr>
              <w:autoSpaceDE w:val="0"/>
              <w:autoSpaceDN w:val="0"/>
              <w:adjustRightInd w:val="0"/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871680</w:t>
            </w:r>
          </w:p>
          <w:p w14:paraId="5341C10D" w14:textId="337EBD68" w:rsidR="00A030C4" w:rsidRPr="00F47A65" w:rsidRDefault="00A030C4" w:rsidP="00A030C4">
            <w:pPr>
              <w:autoSpaceDE w:val="0"/>
              <w:autoSpaceDN w:val="0"/>
              <w:adjustRightInd w:val="0"/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lastRenderedPageBreak/>
              <w:t>8716800000</w:t>
            </w:r>
          </w:p>
          <w:p w14:paraId="1C97F939" w14:textId="77777777" w:rsidR="00A030C4" w:rsidRPr="00F47A65" w:rsidRDefault="00A030C4" w:rsidP="00A030C4">
            <w:pPr>
              <w:autoSpaceDE w:val="0"/>
              <w:autoSpaceDN w:val="0"/>
              <w:adjustRightInd w:val="0"/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8427</w:t>
            </w:r>
          </w:p>
          <w:p w14:paraId="0D40CFF5" w14:textId="2034FC73" w:rsidR="00A030C4" w:rsidRPr="00F47A65" w:rsidRDefault="00A030C4" w:rsidP="00A030C4">
            <w:pPr>
              <w:autoSpaceDE w:val="0"/>
              <w:autoSpaceDN w:val="0"/>
              <w:adjustRightInd w:val="0"/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842710</w:t>
            </w:r>
          </w:p>
          <w:p w14:paraId="0A76B217" w14:textId="596A2277" w:rsidR="00A030C4" w:rsidRPr="00F47A65" w:rsidRDefault="00A030C4" w:rsidP="00A030C4">
            <w:pPr>
              <w:autoSpaceDE w:val="0"/>
              <w:autoSpaceDN w:val="0"/>
              <w:adjustRightInd w:val="0"/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8427101000</w:t>
            </w:r>
          </w:p>
          <w:p w14:paraId="069AC5CB" w14:textId="2D2465B3" w:rsidR="00A030C4" w:rsidRPr="00F47A65" w:rsidRDefault="00A030C4" w:rsidP="00A030C4">
            <w:pPr>
              <w:autoSpaceDE w:val="0"/>
              <w:autoSpaceDN w:val="0"/>
              <w:adjustRightInd w:val="0"/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8427109000</w:t>
            </w:r>
          </w:p>
          <w:p w14:paraId="7AA2C161" w14:textId="685E486F" w:rsidR="00A030C4" w:rsidRPr="00F47A65" w:rsidRDefault="00A030C4" w:rsidP="00A030C4">
            <w:pPr>
              <w:autoSpaceDE w:val="0"/>
              <w:autoSpaceDN w:val="0"/>
              <w:adjustRightInd w:val="0"/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842720</w:t>
            </w:r>
          </w:p>
          <w:p w14:paraId="50E18EC3" w14:textId="3012E6F2" w:rsidR="00A030C4" w:rsidRPr="00F47A65" w:rsidRDefault="00A030C4" w:rsidP="00A030C4">
            <w:pPr>
              <w:autoSpaceDE w:val="0"/>
              <w:autoSpaceDN w:val="0"/>
              <w:adjustRightInd w:val="0"/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8427201100</w:t>
            </w:r>
          </w:p>
          <w:p w14:paraId="782EB7A9" w14:textId="124D244A" w:rsidR="00A030C4" w:rsidRPr="00F47A65" w:rsidRDefault="00A030C4" w:rsidP="00A030C4">
            <w:pPr>
              <w:autoSpaceDE w:val="0"/>
              <w:autoSpaceDN w:val="0"/>
              <w:adjustRightInd w:val="0"/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842720190</w:t>
            </w:r>
          </w:p>
          <w:p w14:paraId="3348D305" w14:textId="7CFC62DC" w:rsidR="00A030C4" w:rsidRPr="00F47A65" w:rsidRDefault="00A030C4" w:rsidP="00A030C4">
            <w:pPr>
              <w:autoSpaceDE w:val="0"/>
              <w:autoSpaceDN w:val="0"/>
              <w:adjustRightInd w:val="0"/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8427201901</w:t>
            </w:r>
          </w:p>
          <w:p w14:paraId="0BD42DC7" w14:textId="290BA5C6" w:rsidR="00A030C4" w:rsidRPr="00F47A65" w:rsidRDefault="00A030C4" w:rsidP="00A030C4">
            <w:pPr>
              <w:autoSpaceDE w:val="0"/>
              <w:autoSpaceDN w:val="0"/>
              <w:adjustRightInd w:val="0"/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8427201902</w:t>
            </w:r>
          </w:p>
          <w:p w14:paraId="65ECDF4B" w14:textId="7DB615D7" w:rsidR="00A030C4" w:rsidRPr="00F47A65" w:rsidRDefault="00A030C4" w:rsidP="00A030C4">
            <w:pPr>
              <w:autoSpaceDE w:val="0"/>
              <w:autoSpaceDN w:val="0"/>
              <w:adjustRightInd w:val="0"/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8427201909</w:t>
            </w:r>
          </w:p>
          <w:p w14:paraId="4B3F1C55" w14:textId="561E3E35" w:rsidR="00A030C4" w:rsidRPr="00F47A65" w:rsidRDefault="00A030C4" w:rsidP="00A030C4">
            <w:pPr>
              <w:autoSpaceDE w:val="0"/>
              <w:autoSpaceDN w:val="0"/>
              <w:adjustRightInd w:val="0"/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8427209000</w:t>
            </w:r>
          </w:p>
          <w:p w14:paraId="4F2ECBC9" w14:textId="61454E65" w:rsidR="00A030C4" w:rsidRPr="00F47A65" w:rsidRDefault="00A030C4" w:rsidP="00A030C4">
            <w:pPr>
              <w:autoSpaceDE w:val="0"/>
              <w:autoSpaceDN w:val="0"/>
              <w:adjustRightInd w:val="0"/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842790</w:t>
            </w:r>
          </w:p>
          <w:p w14:paraId="514CAEDE" w14:textId="63EF49C4" w:rsidR="00A030C4" w:rsidRPr="00F47A65" w:rsidRDefault="00A030C4" w:rsidP="00A030C4">
            <w:pPr>
              <w:autoSpaceDE w:val="0"/>
              <w:autoSpaceDN w:val="0"/>
              <w:adjustRightInd w:val="0"/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8427900001</w:t>
            </w:r>
          </w:p>
          <w:p w14:paraId="05DD541E" w14:textId="70086E2D" w:rsidR="00A030C4" w:rsidRPr="00F47A65" w:rsidRDefault="00A030C4" w:rsidP="00A030C4">
            <w:pPr>
              <w:autoSpaceDE w:val="0"/>
              <w:autoSpaceDN w:val="0"/>
              <w:adjustRightInd w:val="0"/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8427900002</w:t>
            </w:r>
          </w:p>
          <w:p w14:paraId="3F160F15" w14:textId="0E77AAE3" w:rsidR="00A030C4" w:rsidRPr="00F47A65" w:rsidRDefault="00A030C4" w:rsidP="00A030C4">
            <w:pPr>
              <w:autoSpaceDE w:val="0"/>
              <w:autoSpaceDN w:val="0"/>
              <w:adjustRightInd w:val="0"/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842710</w:t>
            </w:r>
          </w:p>
          <w:p w14:paraId="4C4D7278" w14:textId="76DACC6C" w:rsidR="00A030C4" w:rsidRPr="00F47A65" w:rsidRDefault="00A030C4" w:rsidP="00A030C4">
            <w:pPr>
              <w:autoSpaceDE w:val="0"/>
              <w:autoSpaceDN w:val="0"/>
              <w:adjustRightInd w:val="0"/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84271010</w:t>
            </w:r>
          </w:p>
          <w:p w14:paraId="522D3744" w14:textId="595F8AB1" w:rsidR="00A030C4" w:rsidRPr="00F47A65" w:rsidRDefault="00A030C4" w:rsidP="00A030C4">
            <w:pPr>
              <w:autoSpaceDE w:val="0"/>
              <w:autoSpaceDN w:val="0"/>
              <w:adjustRightInd w:val="0"/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84271090</w:t>
            </w:r>
          </w:p>
          <w:p w14:paraId="2BAE0518" w14:textId="41587F38" w:rsidR="00A030C4" w:rsidRPr="00F47A65" w:rsidRDefault="00A030C4" w:rsidP="00A030C4">
            <w:pPr>
              <w:autoSpaceDE w:val="0"/>
              <w:autoSpaceDN w:val="0"/>
              <w:adjustRightInd w:val="0"/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842720</w:t>
            </w:r>
          </w:p>
          <w:p w14:paraId="4E0637F1" w14:textId="7B1555CA" w:rsidR="00A030C4" w:rsidRPr="00F47A65" w:rsidRDefault="00A030C4" w:rsidP="00A030C4">
            <w:pPr>
              <w:autoSpaceDE w:val="0"/>
              <w:autoSpaceDN w:val="0"/>
              <w:adjustRightInd w:val="0"/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842790</w:t>
            </w:r>
          </w:p>
          <w:p w14:paraId="5F9D0AAA" w14:textId="7C892D66" w:rsidR="00A030C4" w:rsidRPr="00F47A65" w:rsidRDefault="00A030C4" w:rsidP="00A030C4">
            <w:pPr>
              <w:autoSpaceDE w:val="0"/>
              <w:autoSpaceDN w:val="0"/>
              <w:adjustRightInd w:val="0"/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871680</w:t>
            </w:r>
          </w:p>
          <w:p w14:paraId="6489DB9D" w14:textId="495262A2" w:rsidR="00A030C4" w:rsidRPr="00F47A65" w:rsidRDefault="00A030C4" w:rsidP="00A030C4">
            <w:pPr>
              <w:autoSpaceDE w:val="0"/>
              <w:autoSpaceDN w:val="0"/>
              <w:adjustRightInd w:val="0"/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8716800000</w:t>
            </w:r>
          </w:p>
          <w:p w14:paraId="06A34DFC" w14:textId="223ADD01" w:rsidR="007571DB" w:rsidRPr="00F47A65" w:rsidRDefault="00A030C4" w:rsidP="00A030C4">
            <w:r w:rsidRPr="00F47A65">
              <w:rPr>
                <w:bCs/>
                <w:lang w:eastAsia="en-US"/>
              </w:rPr>
              <w:t>8427900009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37844" w14:textId="51E3BE68" w:rsidR="007571DB" w:rsidRPr="00F47A65" w:rsidRDefault="007571DB" w:rsidP="00502687">
            <w:r w:rsidRPr="00F47A65">
              <w:rPr>
                <w:bCs/>
                <w:lang w:eastAsia="en-US"/>
              </w:rPr>
              <w:lastRenderedPageBreak/>
              <w:t>ТР ТС 020/2011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1A1AF" w14:textId="77777777" w:rsidR="00A030C4" w:rsidRPr="00F47A65" w:rsidRDefault="00A030C4" w:rsidP="00A030C4">
            <w:pPr>
              <w:rPr>
                <w:b/>
                <w:bCs/>
                <w:spacing w:val="-1"/>
                <w:lang w:eastAsia="en-US"/>
              </w:rPr>
            </w:pPr>
            <w:r w:rsidRPr="00F47A65">
              <w:rPr>
                <w:b/>
                <w:bCs/>
                <w:spacing w:val="-1"/>
                <w:lang w:eastAsia="en-US"/>
              </w:rPr>
              <w:t>ТР ТС 020/2011</w:t>
            </w:r>
          </w:p>
          <w:p w14:paraId="07449E94" w14:textId="77777777" w:rsidR="00A030C4" w:rsidRPr="00F47A65" w:rsidRDefault="00A030C4" w:rsidP="00A030C4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CISPR 14-1</w:t>
            </w:r>
          </w:p>
          <w:p w14:paraId="6E844BBC" w14:textId="77777777" w:rsidR="00A030C4" w:rsidRPr="00F47A65" w:rsidRDefault="00A030C4" w:rsidP="00A030C4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CISPR 14-2</w:t>
            </w:r>
          </w:p>
          <w:p w14:paraId="645A5F6F" w14:textId="77777777" w:rsidR="00A030C4" w:rsidRPr="00F47A65" w:rsidRDefault="00A030C4" w:rsidP="00A030C4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61000-3-2</w:t>
            </w:r>
          </w:p>
          <w:p w14:paraId="7A0C1424" w14:textId="77777777" w:rsidR="00A030C4" w:rsidRPr="00F47A65" w:rsidRDefault="00A030C4" w:rsidP="00A030C4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61000-3-3</w:t>
            </w:r>
          </w:p>
          <w:p w14:paraId="3C6D9BB8" w14:textId="77777777" w:rsidR="00A030C4" w:rsidRPr="00F47A65" w:rsidRDefault="00A030C4" w:rsidP="00A030C4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30804.6.2</w:t>
            </w:r>
          </w:p>
          <w:p w14:paraId="53FBB863" w14:textId="77777777" w:rsidR="00A030C4" w:rsidRPr="00F47A65" w:rsidRDefault="00A030C4" w:rsidP="00A030C4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30804.6.1</w:t>
            </w:r>
          </w:p>
          <w:p w14:paraId="7ADD7FEF" w14:textId="77777777" w:rsidR="00A030C4" w:rsidRPr="00F47A65" w:rsidRDefault="00A030C4" w:rsidP="00A030C4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30804.4.13</w:t>
            </w:r>
          </w:p>
          <w:p w14:paraId="1E81E917" w14:textId="77777777" w:rsidR="00A030C4" w:rsidRPr="00F47A65" w:rsidRDefault="00A030C4" w:rsidP="00A030C4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61000-6-4</w:t>
            </w:r>
          </w:p>
          <w:p w14:paraId="78D7D52B" w14:textId="77777777" w:rsidR="00A030C4" w:rsidRPr="00F47A65" w:rsidRDefault="00A030C4" w:rsidP="00A030C4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61000-6-3</w:t>
            </w:r>
          </w:p>
          <w:p w14:paraId="0B19CD35" w14:textId="77777777" w:rsidR="00A030C4" w:rsidRPr="00F47A65" w:rsidRDefault="00A030C4" w:rsidP="00A030C4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lastRenderedPageBreak/>
              <w:t>ГОСТ IEC 61000-2-4</w:t>
            </w:r>
          </w:p>
          <w:p w14:paraId="77E22405" w14:textId="77777777" w:rsidR="00A030C4" w:rsidRPr="00F47A65" w:rsidRDefault="00A030C4" w:rsidP="00A030C4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51317.2.5</w:t>
            </w:r>
          </w:p>
          <w:p w14:paraId="398CD5BE" w14:textId="77777777" w:rsidR="00A030C4" w:rsidRPr="00F47A65" w:rsidRDefault="00A030C4" w:rsidP="00A030C4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СТБ МЭК 61000-3-2</w:t>
            </w:r>
          </w:p>
          <w:p w14:paraId="6AF0B2A9" w14:textId="77777777" w:rsidR="00A030C4" w:rsidRPr="00F47A65" w:rsidRDefault="00A030C4" w:rsidP="00A030C4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51317.3.4</w:t>
            </w:r>
          </w:p>
          <w:p w14:paraId="2F02F907" w14:textId="77777777" w:rsidR="00A030C4" w:rsidRPr="00F47A65" w:rsidRDefault="00A030C4" w:rsidP="00A030C4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30804.3.11</w:t>
            </w:r>
          </w:p>
          <w:p w14:paraId="2018504B" w14:textId="77777777" w:rsidR="00A030C4" w:rsidRPr="00F47A65" w:rsidRDefault="00A030C4" w:rsidP="00A030C4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61000-3-12</w:t>
            </w:r>
          </w:p>
          <w:p w14:paraId="5FCD2369" w14:textId="77777777" w:rsidR="00A030C4" w:rsidRPr="00F47A65" w:rsidRDefault="00A030C4" w:rsidP="00A030C4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33991</w:t>
            </w:r>
          </w:p>
          <w:p w14:paraId="5BD46F00" w14:textId="77777777" w:rsidR="00A030C4" w:rsidRPr="00F47A65" w:rsidRDefault="00A030C4" w:rsidP="00A030C4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ISO 13766</w:t>
            </w:r>
          </w:p>
          <w:p w14:paraId="7FB33680" w14:textId="77777777" w:rsidR="00A030C4" w:rsidRPr="00F47A65" w:rsidRDefault="00A030C4" w:rsidP="00A030C4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EN 617</w:t>
            </w:r>
          </w:p>
          <w:p w14:paraId="193ED519" w14:textId="77777777" w:rsidR="00A030C4" w:rsidRPr="00F47A65" w:rsidRDefault="00A030C4" w:rsidP="00A030C4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EN 12895</w:t>
            </w:r>
          </w:p>
          <w:p w14:paraId="1A81D8A8" w14:textId="77777777" w:rsidR="00A030C4" w:rsidRPr="00F47A65" w:rsidRDefault="00A030C4" w:rsidP="00A030C4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EN 50498</w:t>
            </w:r>
          </w:p>
          <w:p w14:paraId="02615DD5" w14:textId="77777777" w:rsidR="00A030C4" w:rsidRPr="00F47A65" w:rsidRDefault="00A030C4" w:rsidP="00A030C4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СТ РК ISO 7637-1</w:t>
            </w:r>
          </w:p>
          <w:p w14:paraId="6C595BB7" w14:textId="77777777" w:rsidR="00A030C4" w:rsidRPr="00F47A65" w:rsidRDefault="00A030C4" w:rsidP="00A030C4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СТ РК ISO 7637-3</w:t>
            </w:r>
          </w:p>
          <w:p w14:paraId="345999A0" w14:textId="3B20632F" w:rsidR="007571DB" w:rsidRPr="00F47A65" w:rsidRDefault="00A030C4" w:rsidP="00A030C4">
            <w:pPr>
              <w:tabs>
                <w:tab w:val="right" w:pos="3157"/>
              </w:tabs>
            </w:pPr>
            <w:r w:rsidRPr="00F47A65">
              <w:rPr>
                <w:bCs/>
                <w:spacing w:val="-1"/>
                <w:lang w:eastAsia="en-US"/>
              </w:rPr>
              <w:t>ГОСТ Р 51318.25</w:t>
            </w:r>
          </w:p>
        </w:tc>
      </w:tr>
      <w:tr w:rsidR="007571DB" w:rsidRPr="00F47A65" w14:paraId="7EC6639A" w14:textId="77777777" w:rsidTr="004A2D6A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F9205" w14:textId="4B6C03C2" w:rsidR="007571DB" w:rsidRPr="00F47A65" w:rsidRDefault="00A030C4" w:rsidP="00502687">
            <w:pPr>
              <w:spacing w:after="160" w:line="259" w:lineRule="auto"/>
              <w:rPr>
                <w:lang w:val="en-US"/>
              </w:rPr>
            </w:pPr>
            <w:r w:rsidRPr="00F47A65">
              <w:lastRenderedPageBreak/>
              <w:t>1.12.5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2DC2D" w14:textId="77777777" w:rsidR="00A030C4" w:rsidRPr="00F47A65" w:rsidRDefault="00A030C4" w:rsidP="00A030C4">
            <w:pPr>
              <w:rPr>
                <w:bCs/>
              </w:rPr>
            </w:pPr>
            <w:r w:rsidRPr="00F47A65">
              <w:rPr>
                <w:bCs/>
              </w:rPr>
              <w:t>Элеваторы и конвейеры</w:t>
            </w:r>
          </w:p>
          <w:p w14:paraId="15157D39" w14:textId="77777777" w:rsidR="00A030C4" w:rsidRPr="00F47A65" w:rsidRDefault="00A030C4" w:rsidP="00A030C4">
            <w:pPr>
              <w:rPr>
                <w:bCs/>
              </w:rPr>
            </w:pPr>
            <w:r w:rsidRPr="00F47A65">
              <w:rPr>
                <w:bCs/>
              </w:rPr>
              <w:t>пневматические и прочие непрерывного</w:t>
            </w:r>
          </w:p>
          <w:p w14:paraId="7471A322" w14:textId="77777777" w:rsidR="00A030C4" w:rsidRPr="00F47A65" w:rsidRDefault="00A030C4" w:rsidP="00A030C4">
            <w:pPr>
              <w:rPr>
                <w:bCs/>
              </w:rPr>
            </w:pPr>
            <w:r w:rsidRPr="00F47A65">
              <w:rPr>
                <w:bCs/>
              </w:rPr>
              <w:t>действия для товаров или материалов</w:t>
            </w:r>
          </w:p>
          <w:p w14:paraId="468C4EBB" w14:textId="77777777" w:rsidR="00A030C4" w:rsidRPr="00F47A65" w:rsidRDefault="00A030C4" w:rsidP="00A030C4">
            <w:pPr>
              <w:rPr>
                <w:bCs/>
              </w:rPr>
            </w:pPr>
            <w:r w:rsidRPr="00F47A65">
              <w:rPr>
                <w:bCs/>
              </w:rPr>
              <w:t>Элеваторы и конвейеры пневматические</w:t>
            </w:r>
          </w:p>
          <w:p w14:paraId="0FB52DAF" w14:textId="77777777" w:rsidR="00A030C4" w:rsidRPr="00F47A65" w:rsidRDefault="00A030C4" w:rsidP="00A030C4">
            <w:pPr>
              <w:rPr>
                <w:bCs/>
              </w:rPr>
            </w:pPr>
            <w:r w:rsidRPr="00F47A65">
              <w:rPr>
                <w:bCs/>
              </w:rPr>
              <w:t>Элеваторы и конвейеры непрерывного</w:t>
            </w:r>
          </w:p>
          <w:p w14:paraId="34A64C92" w14:textId="77777777" w:rsidR="00A030C4" w:rsidRPr="00F47A65" w:rsidRDefault="00A030C4" w:rsidP="00A030C4">
            <w:pPr>
              <w:rPr>
                <w:bCs/>
              </w:rPr>
            </w:pPr>
            <w:r w:rsidRPr="00F47A65">
              <w:rPr>
                <w:bCs/>
              </w:rPr>
              <w:t>действия, ковшовые (кроме элеваторов и</w:t>
            </w:r>
          </w:p>
          <w:p w14:paraId="6AD44724" w14:textId="77777777" w:rsidR="00A030C4" w:rsidRPr="00F47A65" w:rsidRDefault="00A030C4" w:rsidP="00A030C4">
            <w:pPr>
              <w:rPr>
                <w:bCs/>
              </w:rPr>
            </w:pPr>
            <w:r w:rsidRPr="00F47A65">
              <w:rPr>
                <w:bCs/>
              </w:rPr>
              <w:lastRenderedPageBreak/>
              <w:t>конвейеров, специально</w:t>
            </w:r>
          </w:p>
          <w:p w14:paraId="6CBA2291" w14:textId="77777777" w:rsidR="00A030C4" w:rsidRPr="00F47A65" w:rsidRDefault="00A030C4" w:rsidP="00A030C4">
            <w:pPr>
              <w:rPr>
                <w:bCs/>
              </w:rPr>
            </w:pPr>
            <w:r w:rsidRPr="00F47A65">
              <w:rPr>
                <w:bCs/>
              </w:rPr>
              <w:t>предназначенных для подземных работ)</w:t>
            </w:r>
          </w:p>
          <w:p w14:paraId="3BCD037F" w14:textId="77777777" w:rsidR="00A030C4" w:rsidRPr="00F47A65" w:rsidRDefault="00A030C4" w:rsidP="00A030C4">
            <w:pPr>
              <w:rPr>
                <w:bCs/>
              </w:rPr>
            </w:pPr>
            <w:r w:rsidRPr="00F47A65">
              <w:rPr>
                <w:bCs/>
              </w:rPr>
              <w:t>Элеваторы и конвейеры непрерывного</w:t>
            </w:r>
          </w:p>
          <w:p w14:paraId="430BEB7D" w14:textId="77777777" w:rsidR="00A030C4" w:rsidRPr="00F47A65" w:rsidRDefault="00A030C4" w:rsidP="00A030C4">
            <w:pPr>
              <w:rPr>
                <w:bCs/>
              </w:rPr>
            </w:pPr>
            <w:r w:rsidRPr="00F47A65">
              <w:rPr>
                <w:bCs/>
              </w:rPr>
              <w:t>действия, ленточные (кроме элеваторов</w:t>
            </w:r>
          </w:p>
          <w:p w14:paraId="3B55F7C5" w14:textId="77777777" w:rsidR="00A030C4" w:rsidRPr="00F47A65" w:rsidRDefault="00A030C4" w:rsidP="00A030C4">
            <w:pPr>
              <w:rPr>
                <w:bCs/>
              </w:rPr>
            </w:pPr>
            <w:r w:rsidRPr="00F47A65">
              <w:rPr>
                <w:bCs/>
              </w:rPr>
              <w:t>и конвейеров, специально</w:t>
            </w:r>
          </w:p>
          <w:p w14:paraId="6C0F26D7" w14:textId="77777777" w:rsidR="00A030C4" w:rsidRPr="00F47A65" w:rsidRDefault="00A030C4" w:rsidP="00A030C4">
            <w:pPr>
              <w:rPr>
                <w:bCs/>
              </w:rPr>
            </w:pPr>
            <w:r w:rsidRPr="00F47A65">
              <w:rPr>
                <w:bCs/>
              </w:rPr>
              <w:t>предназначенных для подземных работ)</w:t>
            </w:r>
          </w:p>
          <w:p w14:paraId="1C5203FD" w14:textId="77777777" w:rsidR="00A030C4" w:rsidRPr="00F47A65" w:rsidRDefault="00A030C4" w:rsidP="00A030C4">
            <w:pPr>
              <w:rPr>
                <w:bCs/>
              </w:rPr>
            </w:pPr>
            <w:r w:rsidRPr="00F47A65">
              <w:rPr>
                <w:bCs/>
              </w:rPr>
              <w:t>Элеваторы и конвейеры непрерывного</w:t>
            </w:r>
          </w:p>
          <w:p w14:paraId="116FBA62" w14:textId="77777777" w:rsidR="00A030C4" w:rsidRPr="00F47A65" w:rsidRDefault="00A030C4" w:rsidP="00A030C4">
            <w:pPr>
              <w:rPr>
                <w:bCs/>
              </w:rPr>
            </w:pPr>
            <w:r w:rsidRPr="00F47A65">
              <w:rPr>
                <w:bCs/>
              </w:rPr>
              <w:t>действия, для товаров и материалов, не</w:t>
            </w:r>
          </w:p>
          <w:p w14:paraId="064E014B" w14:textId="77777777" w:rsidR="00A030C4" w:rsidRPr="00F47A65" w:rsidRDefault="00A030C4" w:rsidP="00A030C4">
            <w:pPr>
              <w:rPr>
                <w:bCs/>
              </w:rPr>
            </w:pPr>
            <w:r w:rsidRPr="00F47A65">
              <w:rPr>
                <w:bCs/>
              </w:rPr>
              <w:t>включенные в другие группировки</w:t>
            </w:r>
          </w:p>
          <w:p w14:paraId="79945CDB" w14:textId="77777777" w:rsidR="00A030C4" w:rsidRPr="00F47A65" w:rsidRDefault="00A030C4" w:rsidP="00A030C4">
            <w:pPr>
              <w:rPr>
                <w:bCs/>
              </w:rPr>
            </w:pPr>
            <w:r w:rsidRPr="00F47A65">
              <w:rPr>
                <w:bCs/>
              </w:rPr>
              <w:t>Конвейеры непрерывного действия,</w:t>
            </w:r>
          </w:p>
          <w:p w14:paraId="4BBB29C1" w14:textId="77777777" w:rsidR="00A030C4" w:rsidRPr="00F47A65" w:rsidRDefault="00A030C4" w:rsidP="00A030C4">
            <w:pPr>
              <w:rPr>
                <w:bCs/>
              </w:rPr>
            </w:pPr>
            <w:r w:rsidRPr="00F47A65">
              <w:rPr>
                <w:bCs/>
              </w:rPr>
              <w:t>роликовые, для товаров и материалов,</w:t>
            </w:r>
          </w:p>
          <w:p w14:paraId="663DB60A" w14:textId="77777777" w:rsidR="00A030C4" w:rsidRPr="00F47A65" w:rsidRDefault="00A030C4" w:rsidP="00A030C4">
            <w:pPr>
              <w:rPr>
                <w:bCs/>
              </w:rPr>
            </w:pPr>
            <w:r w:rsidRPr="00F47A65">
              <w:rPr>
                <w:bCs/>
              </w:rPr>
              <w:t>не включенные в другие группировки</w:t>
            </w:r>
          </w:p>
          <w:p w14:paraId="687D912C" w14:textId="77777777" w:rsidR="00A030C4" w:rsidRPr="00F47A65" w:rsidRDefault="00A030C4" w:rsidP="00A030C4">
            <w:pPr>
              <w:rPr>
                <w:bCs/>
              </w:rPr>
            </w:pPr>
            <w:r w:rsidRPr="00F47A65">
              <w:rPr>
                <w:bCs/>
              </w:rPr>
              <w:t>Элеваторы и конвейеры непрерывного</w:t>
            </w:r>
          </w:p>
          <w:p w14:paraId="34372245" w14:textId="77777777" w:rsidR="00A030C4" w:rsidRPr="00F47A65" w:rsidRDefault="00A030C4" w:rsidP="00A030C4">
            <w:pPr>
              <w:rPr>
                <w:bCs/>
              </w:rPr>
            </w:pPr>
            <w:r w:rsidRPr="00F47A65">
              <w:rPr>
                <w:bCs/>
              </w:rPr>
              <w:t>действия, для товаров и материалов,</w:t>
            </w:r>
          </w:p>
          <w:p w14:paraId="422A9060" w14:textId="77777777" w:rsidR="00A030C4" w:rsidRPr="00F47A65" w:rsidRDefault="00A030C4" w:rsidP="00A030C4">
            <w:pPr>
              <w:rPr>
                <w:bCs/>
              </w:rPr>
            </w:pPr>
            <w:r w:rsidRPr="00F47A65">
              <w:rPr>
                <w:bCs/>
              </w:rPr>
              <w:t>прочие, не включенные в другие</w:t>
            </w:r>
          </w:p>
          <w:p w14:paraId="75F18E82" w14:textId="77777777" w:rsidR="00A030C4" w:rsidRPr="00F47A65" w:rsidRDefault="00A030C4" w:rsidP="00A030C4">
            <w:pPr>
              <w:rPr>
                <w:bCs/>
              </w:rPr>
            </w:pPr>
            <w:r w:rsidRPr="00F47A65">
              <w:rPr>
                <w:bCs/>
              </w:rPr>
              <w:t>группировки</w:t>
            </w:r>
          </w:p>
          <w:p w14:paraId="4EF5170C" w14:textId="77777777" w:rsidR="00A030C4" w:rsidRPr="00F47A65" w:rsidRDefault="00A030C4" w:rsidP="00A030C4">
            <w:pPr>
              <w:rPr>
                <w:bCs/>
              </w:rPr>
            </w:pPr>
            <w:r w:rsidRPr="00F47A65">
              <w:rPr>
                <w:bCs/>
              </w:rPr>
              <w:t>Машины и устройства погрузочные,</w:t>
            </w:r>
          </w:p>
          <w:p w14:paraId="2B821116" w14:textId="77777777" w:rsidR="00A030C4" w:rsidRPr="00F47A65" w:rsidRDefault="00A030C4" w:rsidP="00A030C4">
            <w:pPr>
              <w:rPr>
                <w:bCs/>
              </w:rPr>
            </w:pPr>
            <w:r w:rsidRPr="00F47A65">
              <w:rPr>
                <w:bCs/>
              </w:rPr>
              <w:t>специально разработанные для</w:t>
            </w:r>
          </w:p>
          <w:p w14:paraId="5701B856" w14:textId="37D637C8" w:rsidR="007571DB" w:rsidRPr="00F47A65" w:rsidRDefault="00A030C4" w:rsidP="00A030C4">
            <w:pPr>
              <w:rPr>
                <w:bCs/>
              </w:rPr>
            </w:pPr>
            <w:r w:rsidRPr="00F47A65">
              <w:rPr>
                <w:bCs/>
              </w:rPr>
              <w:t>использования в сельском хозяйстве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0ED8B" w14:textId="77777777" w:rsidR="00A030C4" w:rsidRPr="00F47A65" w:rsidRDefault="00A030C4" w:rsidP="00A030C4">
            <w:r w:rsidRPr="00F47A65">
              <w:lastRenderedPageBreak/>
              <w:t>1с, 3с, 4с</w:t>
            </w:r>
          </w:p>
          <w:p w14:paraId="0645A59F" w14:textId="77777777" w:rsidR="00A030C4" w:rsidRPr="00F47A65" w:rsidRDefault="00A030C4" w:rsidP="00A030C4">
            <w:r w:rsidRPr="00F47A65">
              <w:t>Сертификация</w:t>
            </w:r>
          </w:p>
          <w:p w14:paraId="78099202" w14:textId="1BF099D4" w:rsidR="007571DB" w:rsidRPr="00F47A65" w:rsidRDefault="007571DB" w:rsidP="00A030C4">
            <w:pPr>
              <w:rPr>
                <w:lang w:val="kk-KZ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CC5CB" w14:textId="473D423C" w:rsidR="00A030C4" w:rsidRPr="00F47A65" w:rsidRDefault="00A030C4" w:rsidP="00A030C4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842820</w:t>
            </w:r>
          </w:p>
          <w:p w14:paraId="0FDCFDC7" w14:textId="1422CD98" w:rsidR="00A030C4" w:rsidRPr="00F47A65" w:rsidRDefault="00A030C4" w:rsidP="00A030C4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842832</w:t>
            </w:r>
          </w:p>
          <w:p w14:paraId="2C006687" w14:textId="1635F2E0" w:rsidR="00A030C4" w:rsidRPr="00F47A65" w:rsidRDefault="00A030C4" w:rsidP="00A030C4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842833</w:t>
            </w:r>
          </w:p>
          <w:p w14:paraId="266A1B77" w14:textId="2EB326C3" w:rsidR="00A030C4" w:rsidRPr="00F47A65" w:rsidRDefault="00A030C4" w:rsidP="00A030C4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842839</w:t>
            </w:r>
          </w:p>
          <w:p w14:paraId="4FAC7693" w14:textId="7B0C9BD8" w:rsidR="00A030C4" w:rsidRPr="00F47A65" w:rsidRDefault="00A030C4" w:rsidP="00A030C4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84283920</w:t>
            </w:r>
          </w:p>
          <w:p w14:paraId="264DD725" w14:textId="44DC68D3" w:rsidR="00A030C4" w:rsidRPr="00F47A65" w:rsidRDefault="00A030C4" w:rsidP="00A030C4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84283990</w:t>
            </w:r>
          </w:p>
          <w:p w14:paraId="134375F2" w14:textId="73E4AADA" w:rsidR="00A030C4" w:rsidRPr="00F47A65" w:rsidRDefault="00A030C4" w:rsidP="00A030C4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84289070</w:t>
            </w:r>
          </w:p>
          <w:p w14:paraId="1E106DAD" w14:textId="267B5798" w:rsidR="00A030C4" w:rsidRPr="00F47A65" w:rsidRDefault="00A030C4" w:rsidP="00A030C4">
            <w:pPr>
              <w:pStyle w:val="af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842820</w:t>
            </w:r>
          </w:p>
          <w:p w14:paraId="1317439C" w14:textId="7E896D3E" w:rsidR="00A030C4" w:rsidRPr="00F47A65" w:rsidRDefault="00A030C4" w:rsidP="00A030C4">
            <w:pPr>
              <w:pStyle w:val="af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8428</w:t>
            </w:r>
          </w:p>
          <w:p w14:paraId="774C587E" w14:textId="3760E397" w:rsidR="00A030C4" w:rsidRPr="00F47A65" w:rsidRDefault="00A030C4" w:rsidP="00A030C4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8428202000</w:t>
            </w:r>
          </w:p>
          <w:p w14:paraId="46EBC106" w14:textId="170FF689" w:rsidR="00A030C4" w:rsidRPr="00F47A65" w:rsidRDefault="00A030C4" w:rsidP="00A030C4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842820800</w:t>
            </w:r>
          </w:p>
          <w:p w14:paraId="5D58E8B5" w14:textId="7D7641C5" w:rsidR="00A030C4" w:rsidRPr="00F47A65" w:rsidRDefault="00A030C4" w:rsidP="00A030C4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8428208001</w:t>
            </w:r>
          </w:p>
          <w:p w14:paraId="36E44650" w14:textId="71B952B0" w:rsidR="00A030C4" w:rsidRPr="00F47A65" w:rsidRDefault="00A030C4" w:rsidP="00A030C4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8428208009</w:t>
            </w:r>
          </w:p>
          <w:p w14:paraId="6E6A4DBE" w14:textId="180622BE" w:rsidR="00A030C4" w:rsidRPr="00F47A65" w:rsidRDefault="00A030C4" w:rsidP="00A030C4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8428310000</w:t>
            </w:r>
          </w:p>
          <w:p w14:paraId="7F355453" w14:textId="6D924474" w:rsidR="00A030C4" w:rsidRPr="00F47A65" w:rsidRDefault="00A030C4" w:rsidP="00A030C4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8428320000</w:t>
            </w:r>
          </w:p>
          <w:p w14:paraId="3BF10058" w14:textId="365E1C2B" w:rsidR="00A030C4" w:rsidRPr="00F47A65" w:rsidRDefault="00A030C4" w:rsidP="00A030C4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8428330000</w:t>
            </w:r>
          </w:p>
          <w:p w14:paraId="27A7041D" w14:textId="536B5B96" w:rsidR="00A030C4" w:rsidRPr="00F47A65" w:rsidRDefault="00A030C4" w:rsidP="00A030C4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842839</w:t>
            </w:r>
          </w:p>
          <w:p w14:paraId="4D55A5B3" w14:textId="1FF8357A" w:rsidR="00A030C4" w:rsidRPr="00F47A65" w:rsidRDefault="00A030C4" w:rsidP="00A030C4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8428392000</w:t>
            </w:r>
          </w:p>
          <w:p w14:paraId="69C2A3B5" w14:textId="772EFC0C" w:rsidR="00A030C4" w:rsidRPr="00F47A65" w:rsidRDefault="00A030C4" w:rsidP="00A030C4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842839900</w:t>
            </w:r>
          </w:p>
          <w:p w14:paraId="6B0F553B" w14:textId="7C7768B6" w:rsidR="00A030C4" w:rsidRPr="00F47A65" w:rsidRDefault="00A030C4" w:rsidP="00A030C4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8428399001</w:t>
            </w:r>
          </w:p>
          <w:p w14:paraId="4645A9A6" w14:textId="7922069E" w:rsidR="00A030C4" w:rsidRPr="00F47A65" w:rsidRDefault="00A030C4" w:rsidP="00A030C4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8428399009</w:t>
            </w:r>
          </w:p>
          <w:p w14:paraId="798A30D3" w14:textId="0A7528EA" w:rsidR="00A030C4" w:rsidRPr="00F47A65" w:rsidRDefault="00A030C4" w:rsidP="00A030C4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8428400000</w:t>
            </w:r>
          </w:p>
          <w:p w14:paraId="45800198" w14:textId="2AB16073" w:rsidR="00A030C4" w:rsidRPr="00F47A65" w:rsidRDefault="00A030C4" w:rsidP="00A030C4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8428600000</w:t>
            </w:r>
          </w:p>
          <w:p w14:paraId="5AC9F045" w14:textId="71CDDFA9" w:rsidR="00A030C4" w:rsidRPr="00F47A65" w:rsidRDefault="00A030C4" w:rsidP="00A030C4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842890</w:t>
            </w:r>
          </w:p>
          <w:p w14:paraId="10136EEC" w14:textId="09FB8C27" w:rsidR="00A030C4" w:rsidRPr="00F47A65" w:rsidRDefault="00A030C4" w:rsidP="00A030C4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8428907100</w:t>
            </w:r>
          </w:p>
          <w:p w14:paraId="7239F60C" w14:textId="2F9A9C0E" w:rsidR="007571DB" w:rsidRPr="00F47A65" w:rsidRDefault="00A030C4" w:rsidP="00A030C4">
            <w:pPr>
              <w:rPr>
                <w:bCs/>
                <w:lang w:val="en-US"/>
              </w:rPr>
            </w:pPr>
            <w:r w:rsidRPr="00F47A65">
              <w:rPr>
                <w:bCs/>
              </w:rPr>
              <w:t>8428907800</w:t>
            </w:r>
          </w:p>
          <w:p w14:paraId="22333D9B" w14:textId="268C790F" w:rsidR="00A030C4" w:rsidRPr="00F47A65" w:rsidRDefault="00A030C4" w:rsidP="00A030C4">
            <w:pPr>
              <w:rPr>
                <w:lang w:val="en-US"/>
              </w:rPr>
            </w:pPr>
            <w:r w:rsidRPr="00F47A65">
              <w:rPr>
                <w:lang w:val="en-US"/>
              </w:rPr>
              <w:t>8428908000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F25EC" w14:textId="26579B8E" w:rsidR="007571DB" w:rsidRPr="00F47A65" w:rsidRDefault="007571DB" w:rsidP="00502687">
            <w:r w:rsidRPr="00F47A65">
              <w:rPr>
                <w:bCs/>
                <w:lang w:eastAsia="en-US"/>
              </w:rPr>
              <w:lastRenderedPageBreak/>
              <w:t>ТР ТС 020/2011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F0DB1" w14:textId="77777777" w:rsidR="00A030C4" w:rsidRPr="00F47A65" w:rsidRDefault="00A030C4" w:rsidP="00A030C4">
            <w:pPr>
              <w:rPr>
                <w:b/>
                <w:bCs/>
                <w:spacing w:val="-1"/>
                <w:lang w:eastAsia="en-US"/>
              </w:rPr>
            </w:pPr>
            <w:r w:rsidRPr="00F47A65">
              <w:rPr>
                <w:b/>
                <w:bCs/>
                <w:spacing w:val="-1"/>
                <w:lang w:eastAsia="en-US"/>
              </w:rPr>
              <w:t>ТР ТС 020/2011</w:t>
            </w:r>
          </w:p>
          <w:p w14:paraId="099D2E0C" w14:textId="77777777" w:rsidR="00A030C4" w:rsidRPr="00F47A65" w:rsidRDefault="00A030C4" w:rsidP="00A030C4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CISPR 14-1</w:t>
            </w:r>
          </w:p>
          <w:p w14:paraId="6DFC47D1" w14:textId="77777777" w:rsidR="00A030C4" w:rsidRPr="00F47A65" w:rsidRDefault="00A030C4" w:rsidP="00A030C4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CISPR 14-2</w:t>
            </w:r>
          </w:p>
          <w:p w14:paraId="025C0561" w14:textId="77777777" w:rsidR="00A030C4" w:rsidRPr="00F47A65" w:rsidRDefault="00A030C4" w:rsidP="00A030C4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61000-3-2</w:t>
            </w:r>
          </w:p>
          <w:p w14:paraId="1F4715CF" w14:textId="77777777" w:rsidR="00A030C4" w:rsidRPr="00F47A65" w:rsidRDefault="00A030C4" w:rsidP="00A030C4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61000-3-3</w:t>
            </w:r>
          </w:p>
          <w:p w14:paraId="051C6931" w14:textId="77777777" w:rsidR="00A030C4" w:rsidRPr="00F47A65" w:rsidRDefault="00A030C4" w:rsidP="00A030C4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30804.6.2</w:t>
            </w:r>
          </w:p>
          <w:p w14:paraId="2DFC2FC1" w14:textId="77777777" w:rsidR="00A030C4" w:rsidRPr="00F47A65" w:rsidRDefault="00A030C4" w:rsidP="00A030C4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30804.6.1</w:t>
            </w:r>
          </w:p>
          <w:p w14:paraId="3EC0C65F" w14:textId="77777777" w:rsidR="00A030C4" w:rsidRPr="00F47A65" w:rsidRDefault="00A030C4" w:rsidP="00A030C4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30804.4.13</w:t>
            </w:r>
          </w:p>
          <w:p w14:paraId="0486FA64" w14:textId="77777777" w:rsidR="00A030C4" w:rsidRPr="00F47A65" w:rsidRDefault="00A030C4" w:rsidP="00A030C4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61000-6-4</w:t>
            </w:r>
          </w:p>
          <w:p w14:paraId="49407391" w14:textId="77777777" w:rsidR="00A030C4" w:rsidRPr="00F47A65" w:rsidRDefault="00A030C4" w:rsidP="00A030C4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СТБ IEC 61000-6-4</w:t>
            </w:r>
          </w:p>
          <w:p w14:paraId="489E6614" w14:textId="77777777" w:rsidR="00A030C4" w:rsidRPr="00F47A65" w:rsidRDefault="00A030C4" w:rsidP="00A030C4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61000-2-4</w:t>
            </w:r>
          </w:p>
          <w:p w14:paraId="7FBEF663" w14:textId="77777777" w:rsidR="00A030C4" w:rsidRPr="00F47A65" w:rsidRDefault="00A030C4" w:rsidP="00A030C4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lastRenderedPageBreak/>
              <w:t>ГОСТ Р 51317.2.5</w:t>
            </w:r>
          </w:p>
          <w:p w14:paraId="5BFF2E19" w14:textId="77777777" w:rsidR="00A030C4" w:rsidRPr="00F47A65" w:rsidRDefault="00A030C4" w:rsidP="00A030C4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СТБ МЭК 61000-3-2</w:t>
            </w:r>
          </w:p>
          <w:p w14:paraId="679851EB" w14:textId="77777777" w:rsidR="00A030C4" w:rsidRPr="00F47A65" w:rsidRDefault="00A030C4" w:rsidP="00A030C4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61000-6-3</w:t>
            </w:r>
          </w:p>
          <w:p w14:paraId="598B803B" w14:textId="77777777" w:rsidR="00A030C4" w:rsidRPr="00F47A65" w:rsidRDefault="00A030C4" w:rsidP="00A030C4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61000-3-12</w:t>
            </w:r>
          </w:p>
          <w:p w14:paraId="57C34BCC" w14:textId="77777777" w:rsidR="00A030C4" w:rsidRPr="00F47A65" w:rsidRDefault="00A030C4" w:rsidP="00A030C4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51317.3.4</w:t>
            </w:r>
          </w:p>
          <w:p w14:paraId="7FEE9490" w14:textId="7A3FAE51" w:rsidR="007571DB" w:rsidRPr="00F47A65" w:rsidRDefault="00A030C4" w:rsidP="00A030C4">
            <w:r w:rsidRPr="00F47A65">
              <w:rPr>
                <w:bCs/>
                <w:spacing w:val="-1"/>
                <w:lang w:eastAsia="en-US"/>
              </w:rPr>
              <w:t>ГОСТ 30804.3.11</w:t>
            </w:r>
          </w:p>
        </w:tc>
      </w:tr>
      <w:tr w:rsidR="00C725DB" w:rsidRPr="00F47A65" w14:paraId="3DFAB88A" w14:textId="77777777" w:rsidTr="004A2D6A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E9100" w14:textId="3293B6C8" w:rsidR="00C725DB" w:rsidRPr="00F47A65" w:rsidRDefault="00A030C4" w:rsidP="00C725DB">
            <w:pPr>
              <w:spacing w:after="160" w:line="259" w:lineRule="auto"/>
            </w:pPr>
            <w:r w:rsidRPr="00F47A65">
              <w:rPr>
                <w:lang w:val="en-US"/>
              </w:rPr>
              <w:lastRenderedPageBreak/>
              <w:t>1</w:t>
            </w:r>
            <w:r w:rsidRPr="00F47A65">
              <w:t>.12.</w:t>
            </w:r>
            <w:r w:rsidRPr="00F47A65">
              <w:lastRenderedPageBreak/>
              <w:t>6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09DC" w14:textId="77777777" w:rsidR="00A030C4" w:rsidRPr="00F47A65" w:rsidRDefault="00A030C4" w:rsidP="00A030C4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lastRenderedPageBreak/>
              <w:t>Машинки пишущие автоматические и</w:t>
            </w:r>
          </w:p>
          <w:p w14:paraId="2C8D9FDE" w14:textId="75A3352E" w:rsidR="00C725DB" w:rsidRPr="00F47A65" w:rsidRDefault="00A030C4" w:rsidP="00A030C4">
            <w:pPr>
              <w:rPr>
                <w:bCs/>
              </w:rPr>
            </w:pPr>
            <w:r w:rsidRPr="00F47A65">
              <w:lastRenderedPageBreak/>
              <w:t>машины для обработки текста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A6638" w14:textId="77777777" w:rsidR="00A030C4" w:rsidRPr="00F47A65" w:rsidRDefault="00A030C4" w:rsidP="00A030C4">
            <w:r w:rsidRPr="00F47A65">
              <w:lastRenderedPageBreak/>
              <w:t>1с, 3с, 4с (для ТР ТС</w:t>
            </w:r>
          </w:p>
          <w:p w14:paraId="6EB044B0" w14:textId="77777777" w:rsidR="00A030C4" w:rsidRPr="00F47A65" w:rsidRDefault="00A030C4" w:rsidP="00A030C4">
            <w:r w:rsidRPr="00F47A65">
              <w:t>004/2011, ТР ТС</w:t>
            </w:r>
          </w:p>
          <w:p w14:paraId="7B4805AD" w14:textId="77777777" w:rsidR="00A030C4" w:rsidRPr="00F47A65" w:rsidRDefault="00A030C4" w:rsidP="00A030C4">
            <w:r w:rsidRPr="00F47A65">
              <w:lastRenderedPageBreak/>
              <w:t>020/2011)</w:t>
            </w:r>
          </w:p>
          <w:p w14:paraId="150EB3DD" w14:textId="77777777" w:rsidR="00A030C4" w:rsidRPr="00F47A65" w:rsidRDefault="00A030C4" w:rsidP="00A030C4">
            <w:r w:rsidRPr="00F47A65">
              <w:t>Сертификация</w:t>
            </w:r>
          </w:p>
          <w:p w14:paraId="3967F5D2" w14:textId="77777777" w:rsidR="00A030C4" w:rsidRPr="00F47A65" w:rsidRDefault="00A030C4" w:rsidP="00A030C4"/>
          <w:p w14:paraId="7016DC0E" w14:textId="77777777" w:rsidR="00A030C4" w:rsidRPr="00F47A65" w:rsidRDefault="00A030C4" w:rsidP="00A030C4">
            <w:r w:rsidRPr="00F47A65">
              <w:t>1с, 2с 3с, 6с (для ТР</w:t>
            </w:r>
          </w:p>
          <w:p w14:paraId="3804FCD2" w14:textId="77777777" w:rsidR="00A030C4" w:rsidRPr="00F47A65" w:rsidRDefault="00A030C4" w:rsidP="00A030C4">
            <w:r w:rsidRPr="00F47A65">
              <w:t>ЕАЭС 037/2016)</w:t>
            </w:r>
          </w:p>
          <w:p w14:paraId="3263E852" w14:textId="77777777" w:rsidR="00A030C4" w:rsidRPr="00F47A65" w:rsidRDefault="00A030C4" w:rsidP="00A030C4">
            <w:r w:rsidRPr="00F47A65">
              <w:t>Сертификация</w:t>
            </w:r>
          </w:p>
          <w:p w14:paraId="503ACC95" w14:textId="784A180E" w:rsidR="00C725DB" w:rsidRPr="00F47A65" w:rsidRDefault="00C725DB" w:rsidP="00A030C4"/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1B4D8" w14:textId="77777777" w:rsidR="00A030C4" w:rsidRPr="00F47A65" w:rsidRDefault="00A030C4" w:rsidP="00A030C4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8472</w:t>
            </w:r>
          </w:p>
          <w:p w14:paraId="51B37618" w14:textId="760D0718" w:rsidR="00A030C4" w:rsidRPr="00F47A65" w:rsidRDefault="00A030C4" w:rsidP="00A030C4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847290</w:t>
            </w:r>
          </w:p>
          <w:p w14:paraId="6CC65653" w14:textId="59FDFF65" w:rsidR="00A030C4" w:rsidRPr="00F47A65" w:rsidRDefault="00A030C4" w:rsidP="00A030C4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8472909100</w:t>
            </w:r>
          </w:p>
          <w:p w14:paraId="37E239CF" w14:textId="1BED7D97" w:rsidR="00A030C4" w:rsidRPr="00F47A65" w:rsidRDefault="00A030C4" w:rsidP="00A030C4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8472909900</w:t>
            </w:r>
          </w:p>
          <w:p w14:paraId="7AC74E29" w14:textId="00F7C26C" w:rsidR="00C725DB" w:rsidRPr="00F47A65" w:rsidRDefault="00A030C4" w:rsidP="00A030C4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8472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E07FB" w14:textId="77777777" w:rsidR="00A030C4" w:rsidRPr="00F47A65" w:rsidRDefault="00A030C4" w:rsidP="00A030C4">
            <w:pPr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lastRenderedPageBreak/>
              <w:t>ТР ТС 004/2011</w:t>
            </w:r>
          </w:p>
          <w:p w14:paraId="2A34F98F" w14:textId="77777777" w:rsidR="00A030C4" w:rsidRPr="00F47A65" w:rsidRDefault="00A030C4" w:rsidP="00A030C4">
            <w:pPr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ТР ТС 020/2011</w:t>
            </w:r>
          </w:p>
          <w:p w14:paraId="4B0E7986" w14:textId="0F56D3F1" w:rsidR="00C725DB" w:rsidRPr="00F47A65" w:rsidRDefault="00A030C4" w:rsidP="00A030C4">
            <w:pPr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lastRenderedPageBreak/>
              <w:t xml:space="preserve">ТР ЕАЭС 037/2016 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E9BA8" w14:textId="77777777" w:rsidR="00A030C4" w:rsidRPr="00F47A65" w:rsidRDefault="00A030C4" w:rsidP="00A030C4">
            <w:pPr>
              <w:rPr>
                <w:b/>
                <w:bCs/>
                <w:spacing w:val="-1"/>
                <w:lang w:eastAsia="en-US"/>
              </w:rPr>
            </w:pPr>
            <w:r w:rsidRPr="00F47A65">
              <w:rPr>
                <w:b/>
                <w:bCs/>
                <w:spacing w:val="-1"/>
                <w:lang w:eastAsia="en-US"/>
              </w:rPr>
              <w:lastRenderedPageBreak/>
              <w:t>ТР ТС 004/2011</w:t>
            </w:r>
          </w:p>
          <w:p w14:paraId="5C6667B4" w14:textId="77777777" w:rsidR="00A030C4" w:rsidRPr="00F47A65" w:rsidRDefault="00A030C4" w:rsidP="00A030C4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60950-1</w:t>
            </w:r>
          </w:p>
          <w:p w14:paraId="5FA53EE7" w14:textId="77777777" w:rsidR="00A030C4" w:rsidRPr="00F47A65" w:rsidRDefault="00A030C4" w:rsidP="00A030C4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lastRenderedPageBreak/>
              <w:t>ГОСТ IEC 62368-1</w:t>
            </w:r>
          </w:p>
          <w:p w14:paraId="616B0DF1" w14:textId="77777777" w:rsidR="00A030C4" w:rsidRPr="00F47A65" w:rsidRDefault="00A030C4" w:rsidP="00A030C4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60335-1</w:t>
            </w:r>
          </w:p>
          <w:p w14:paraId="6302B136" w14:textId="77777777" w:rsidR="00A030C4" w:rsidRPr="00F47A65" w:rsidRDefault="00A030C4" w:rsidP="00A030C4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EN 62233</w:t>
            </w:r>
          </w:p>
          <w:p w14:paraId="79555C93" w14:textId="77777777" w:rsidR="00A030C4" w:rsidRPr="00F47A65" w:rsidRDefault="00A030C4" w:rsidP="00A030C4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62479</w:t>
            </w:r>
          </w:p>
          <w:p w14:paraId="5ACD6C2F" w14:textId="77777777" w:rsidR="00A030C4" w:rsidRPr="00F47A65" w:rsidRDefault="00A030C4" w:rsidP="00A030C4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62311</w:t>
            </w:r>
          </w:p>
          <w:p w14:paraId="15BC3FC9" w14:textId="77777777" w:rsidR="00A030C4" w:rsidRPr="00F47A65" w:rsidRDefault="00A030C4" w:rsidP="00A030C4">
            <w:pPr>
              <w:rPr>
                <w:b/>
                <w:bCs/>
                <w:spacing w:val="-1"/>
                <w:lang w:eastAsia="en-US"/>
              </w:rPr>
            </w:pPr>
            <w:r w:rsidRPr="00F47A65">
              <w:rPr>
                <w:b/>
                <w:bCs/>
                <w:spacing w:val="-1"/>
                <w:lang w:eastAsia="en-US"/>
              </w:rPr>
              <w:t>ТР ТС 020/2011</w:t>
            </w:r>
          </w:p>
          <w:p w14:paraId="71E7CD65" w14:textId="77777777" w:rsidR="00A030C4" w:rsidRPr="00F47A65" w:rsidRDefault="00A030C4" w:rsidP="00A030C4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CISPR 24</w:t>
            </w:r>
          </w:p>
          <w:p w14:paraId="64BF918D" w14:textId="77777777" w:rsidR="00A030C4" w:rsidRPr="00F47A65" w:rsidRDefault="00A030C4" w:rsidP="00A030C4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32133.2</w:t>
            </w:r>
          </w:p>
          <w:p w14:paraId="243FC3CA" w14:textId="77777777" w:rsidR="00A030C4" w:rsidRPr="00F47A65" w:rsidRDefault="00A030C4" w:rsidP="00A030C4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61000-3-2</w:t>
            </w:r>
          </w:p>
          <w:p w14:paraId="3D46CFA2" w14:textId="77777777" w:rsidR="00A030C4" w:rsidRPr="00F47A65" w:rsidRDefault="00A030C4" w:rsidP="00A030C4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61000-3-3</w:t>
            </w:r>
          </w:p>
          <w:p w14:paraId="60985CFB" w14:textId="77777777" w:rsidR="00A030C4" w:rsidRPr="00F47A65" w:rsidRDefault="00A030C4" w:rsidP="00A030C4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CISPR 32</w:t>
            </w:r>
          </w:p>
          <w:p w14:paraId="5033EEF0" w14:textId="77777777" w:rsidR="00A030C4" w:rsidRPr="00F47A65" w:rsidRDefault="00A030C4" w:rsidP="00A030C4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EN 301 489-1 V1.9.2</w:t>
            </w:r>
          </w:p>
          <w:p w14:paraId="73623A49" w14:textId="77777777" w:rsidR="00A030C4" w:rsidRPr="00F47A65" w:rsidRDefault="00A030C4" w:rsidP="00A030C4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52459.3</w:t>
            </w:r>
          </w:p>
          <w:p w14:paraId="1A62FF34" w14:textId="77777777" w:rsidR="00A030C4" w:rsidRPr="00F47A65" w:rsidRDefault="00A030C4" w:rsidP="00A030C4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52459.7</w:t>
            </w:r>
          </w:p>
          <w:p w14:paraId="62E52AF5" w14:textId="77777777" w:rsidR="00A030C4" w:rsidRPr="00F47A65" w:rsidRDefault="00A030C4" w:rsidP="00A030C4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ETSI EN 301 489-34</w:t>
            </w:r>
          </w:p>
          <w:p w14:paraId="0CADD445" w14:textId="77777777" w:rsidR="00A030C4" w:rsidRPr="00F47A65" w:rsidRDefault="00A030C4" w:rsidP="00A030C4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52459.17</w:t>
            </w:r>
          </w:p>
          <w:p w14:paraId="3AB862B4" w14:textId="03B517B0" w:rsidR="00352600" w:rsidRPr="00F47A65" w:rsidRDefault="00A030C4" w:rsidP="00A030C4">
            <w:pPr>
              <w:rPr>
                <w:b/>
                <w:bCs/>
                <w:spacing w:val="-1"/>
                <w:lang w:eastAsia="en-US"/>
              </w:rPr>
            </w:pPr>
            <w:r w:rsidRPr="00F47A65">
              <w:rPr>
                <w:b/>
                <w:bCs/>
                <w:spacing w:val="-1"/>
                <w:lang w:eastAsia="en-US"/>
              </w:rPr>
              <w:t>ТР ЕАЭС 037/2016</w:t>
            </w:r>
          </w:p>
          <w:p w14:paraId="0558E2A0" w14:textId="4EDBB422" w:rsidR="00C725DB" w:rsidRPr="00F47A65" w:rsidRDefault="00C725DB" w:rsidP="00352600">
            <w:pPr>
              <w:rPr>
                <w:bCs/>
                <w:spacing w:val="-1"/>
                <w:lang w:eastAsia="en-US"/>
              </w:rPr>
            </w:pPr>
          </w:p>
        </w:tc>
      </w:tr>
      <w:tr w:rsidR="00544509" w:rsidRPr="00F47A65" w14:paraId="609DD3FD" w14:textId="77777777" w:rsidTr="004A2D6A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63D24" w14:textId="16C23FEB" w:rsidR="00544509" w:rsidRPr="00F47A65" w:rsidRDefault="00A030C4" w:rsidP="00544509">
            <w:pPr>
              <w:spacing w:after="160" w:line="259" w:lineRule="auto"/>
            </w:pPr>
            <w:r w:rsidRPr="00F47A65">
              <w:lastRenderedPageBreak/>
              <w:t>1.12.7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47AA6" w14:textId="5E421A9A" w:rsidR="00544509" w:rsidRPr="00F47A65" w:rsidRDefault="00A030C4" w:rsidP="00544509">
            <w:pPr>
              <w:rPr>
                <w:bCs/>
              </w:rPr>
            </w:pPr>
            <w:r w:rsidRPr="00F47A65">
              <w:rPr>
                <w:bCs/>
              </w:rPr>
              <w:t>Оборудование полиграфическое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EE8AE" w14:textId="77777777" w:rsidR="000300FD" w:rsidRPr="00F47A65" w:rsidRDefault="000300FD" w:rsidP="000300FD">
            <w:r w:rsidRPr="00F47A65">
              <w:t>1с, 3с, 4с</w:t>
            </w:r>
          </w:p>
          <w:p w14:paraId="7C014694" w14:textId="77777777" w:rsidR="000300FD" w:rsidRPr="00F47A65" w:rsidRDefault="000300FD" w:rsidP="000300FD">
            <w:r w:rsidRPr="00F47A65">
              <w:t>Сертификация</w:t>
            </w:r>
          </w:p>
          <w:p w14:paraId="352213B6" w14:textId="4D89BA36" w:rsidR="00544509" w:rsidRPr="00F47A65" w:rsidRDefault="00544509" w:rsidP="000300FD"/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95D7F" w14:textId="77777777" w:rsidR="000300FD" w:rsidRPr="00F47A65" w:rsidRDefault="000300FD" w:rsidP="000300F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8440</w:t>
            </w:r>
          </w:p>
          <w:p w14:paraId="76B4B649" w14:textId="3BEA52C8" w:rsidR="000300FD" w:rsidRPr="00F47A65" w:rsidRDefault="000300FD" w:rsidP="000300F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844010</w:t>
            </w:r>
          </w:p>
          <w:p w14:paraId="0DC216F8" w14:textId="18EAF471" w:rsidR="000300FD" w:rsidRPr="00F47A65" w:rsidRDefault="000300FD" w:rsidP="000300F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8440101000</w:t>
            </w:r>
          </w:p>
          <w:p w14:paraId="69F7D2BA" w14:textId="68CBA4B1" w:rsidR="000300FD" w:rsidRPr="00F47A65" w:rsidRDefault="000300FD" w:rsidP="000300F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8440102000</w:t>
            </w:r>
          </w:p>
          <w:p w14:paraId="635C10F8" w14:textId="701B5807" w:rsidR="000300FD" w:rsidRPr="00F47A65" w:rsidRDefault="000300FD" w:rsidP="000300F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8440103000</w:t>
            </w:r>
          </w:p>
          <w:p w14:paraId="5E03ED68" w14:textId="2337AF28" w:rsidR="000300FD" w:rsidRPr="00F47A65" w:rsidRDefault="000300FD" w:rsidP="000300F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8440104000</w:t>
            </w:r>
          </w:p>
          <w:p w14:paraId="57B79D86" w14:textId="6CB1330C" w:rsidR="000300FD" w:rsidRPr="00F47A65" w:rsidRDefault="000300FD" w:rsidP="000300F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8440109000</w:t>
            </w:r>
          </w:p>
          <w:p w14:paraId="3A23095A" w14:textId="6072B796" w:rsidR="000300FD" w:rsidRPr="00F47A65" w:rsidRDefault="000300FD" w:rsidP="000300F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8440900000</w:t>
            </w:r>
          </w:p>
          <w:p w14:paraId="6D2A9C35" w14:textId="77777777" w:rsidR="000300FD" w:rsidRPr="00F47A65" w:rsidRDefault="000300FD" w:rsidP="000300F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8441</w:t>
            </w:r>
          </w:p>
          <w:p w14:paraId="16B78748" w14:textId="2CB2DD9A" w:rsidR="000300FD" w:rsidRPr="00F47A65" w:rsidRDefault="000300FD" w:rsidP="000300F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84411010</w:t>
            </w:r>
          </w:p>
          <w:p w14:paraId="19CD8989" w14:textId="4FF6C8A1" w:rsidR="000300FD" w:rsidRPr="00F47A65" w:rsidRDefault="000300FD" w:rsidP="000300F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84411020</w:t>
            </w:r>
          </w:p>
          <w:p w14:paraId="7D21FEF8" w14:textId="27B5FAB0" w:rsidR="000300FD" w:rsidRPr="00F47A65" w:rsidRDefault="000300FD" w:rsidP="000300F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84411030</w:t>
            </w:r>
          </w:p>
          <w:p w14:paraId="1C3F64C2" w14:textId="56EF3300" w:rsidR="000300FD" w:rsidRPr="00F47A65" w:rsidRDefault="000300FD" w:rsidP="000300F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84411070</w:t>
            </w:r>
          </w:p>
          <w:p w14:paraId="47E70141" w14:textId="31846CAE" w:rsidR="00544509" w:rsidRPr="00F47A65" w:rsidRDefault="000300FD" w:rsidP="000300F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844120</w:t>
            </w:r>
          </w:p>
          <w:p w14:paraId="75D3268D" w14:textId="404A1558" w:rsidR="000300FD" w:rsidRPr="00F47A65" w:rsidRDefault="000300FD" w:rsidP="000300F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844130</w:t>
            </w:r>
          </w:p>
          <w:p w14:paraId="407AF365" w14:textId="7521AB67" w:rsidR="000300FD" w:rsidRPr="00F47A65" w:rsidRDefault="000300FD" w:rsidP="000300F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844140</w:t>
            </w:r>
          </w:p>
          <w:p w14:paraId="47D8536A" w14:textId="27B997D7" w:rsidR="000300FD" w:rsidRPr="00F47A65" w:rsidRDefault="000300FD" w:rsidP="000300F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844180</w:t>
            </w:r>
          </w:p>
          <w:p w14:paraId="5104EEA9" w14:textId="1602CBAE" w:rsidR="000300FD" w:rsidRPr="00F47A65" w:rsidRDefault="000300FD" w:rsidP="000300F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844110</w:t>
            </w:r>
          </w:p>
          <w:p w14:paraId="4544AB7A" w14:textId="077D996E" w:rsidR="000300FD" w:rsidRPr="00F47A65" w:rsidRDefault="000300FD" w:rsidP="000300F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844110100</w:t>
            </w:r>
          </w:p>
          <w:p w14:paraId="7673383D" w14:textId="5132FEA9" w:rsidR="000300FD" w:rsidRPr="00F47A65" w:rsidRDefault="000300FD" w:rsidP="000300F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8441101001</w:t>
            </w:r>
          </w:p>
          <w:p w14:paraId="3D4182F5" w14:textId="2E1DBA96" w:rsidR="000300FD" w:rsidRPr="00F47A65" w:rsidRDefault="000300FD" w:rsidP="000300F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8441101009</w:t>
            </w:r>
          </w:p>
          <w:p w14:paraId="1549C227" w14:textId="4DBE9F9D" w:rsidR="000300FD" w:rsidRPr="00F47A65" w:rsidRDefault="000300FD" w:rsidP="000300F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8441102000</w:t>
            </w:r>
          </w:p>
          <w:p w14:paraId="49AA2124" w14:textId="395D57B5" w:rsidR="000300FD" w:rsidRPr="00F47A65" w:rsidRDefault="000300FD" w:rsidP="000300F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8441103000</w:t>
            </w:r>
          </w:p>
          <w:p w14:paraId="1EC64D27" w14:textId="2B24CAF2" w:rsidR="000300FD" w:rsidRPr="00F47A65" w:rsidRDefault="000300FD" w:rsidP="000300F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8441107000</w:t>
            </w:r>
          </w:p>
          <w:p w14:paraId="388A9A4C" w14:textId="3D8A629B" w:rsidR="000300FD" w:rsidRPr="00F47A65" w:rsidRDefault="000300FD" w:rsidP="000300F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844120</w:t>
            </w:r>
          </w:p>
          <w:p w14:paraId="384E3A3D" w14:textId="12CDA37F" w:rsidR="000300FD" w:rsidRPr="00F47A65" w:rsidRDefault="000300FD" w:rsidP="000300F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8441200001</w:t>
            </w:r>
          </w:p>
          <w:p w14:paraId="2C1D0DD4" w14:textId="1F857311" w:rsidR="000300FD" w:rsidRPr="00F47A65" w:rsidRDefault="000300FD" w:rsidP="000300F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8441200009</w:t>
            </w:r>
          </w:p>
          <w:p w14:paraId="71A8456B" w14:textId="16911B7B" w:rsidR="000300FD" w:rsidRPr="00F47A65" w:rsidRDefault="000300FD" w:rsidP="000300F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8441300000</w:t>
            </w:r>
          </w:p>
          <w:p w14:paraId="5F7C1E0B" w14:textId="6FD20A72" w:rsidR="000300FD" w:rsidRPr="00F47A65" w:rsidRDefault="000300FD" w:rsidP="000300F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8441400000</w:t>
            </w:r>
          </w:p>
          <w:p w14:paraId="379975B9" w14:textId="14F60DBE" w:rsidR="000300FD" w:rsidRPr="00F47A65" w:rsidRDefault="000300FD" w:rsidP="000300F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8441800000</w:t>
            </w:r>
          </w:p>
          <w:p w14:paraId="1545F900" w14:textId="3E79FCBA" w:rsidR="000300FD" w:rsidRPr="00F47A65" w:rsidRDefault="000300FD" w:rsidP="000300F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844190</w:t>
            </w:r>
          </w:p>
          <w:p w14:paraId="386E30B8" w14:textId="70C3D5F4" w:rsidR="000300FD" w:rsidRPr="00F47A65" w:rsidRDefault="000300FD" w:rsidP="000300F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8441901000</w:t>
            </w:r>
          </w:p>
          <w:p w14:paraId="764FD3C3" w14:textId="16D60180" w:rsidR="000300FD" w:rsidRPr="00F47A65" w:rsidRDefault="000300FD" w:rsidP="000300F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8441909000</w:t>
            </w:r>
          </w:p>
          <w:p w14:paraId="6F7BE6A2" w14:textId="77777777" w:rsidR="000300FD" w:rsidRPr="00F47A65" w:rsidRDefault="000300FD" w:rsidP="000300F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8442</w:t>
            </w:r>
          </w:p>
          <w:p w14:paraId="7F4BCC5C" w14:textId="2B0450F6" w:rsidR="000300FD" w:rsidRPr="00F47A65" w:rsidRDefault="000300FD" w:rsidP="000300F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844230</w:t>
            </w:r>
          </w:p>
          <w:p w14:paraId="19EBDAD6" w14:textId="360EF726" w:rsidR="000300FD" w:rsidRPr="00F47A65" w:rsidRDefault="000300FD" w:rsidP="000300F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8442301000</w:t>
            </w:r>
          </w:p>
          <w:p w14:paraId="08370F80" w14:textId="25BE73E2" w:rsidR="000300FD" w:rsidRPr="00F47A65" w:rsidRDefault="000300FD" w:rsidP="000300F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8442309100</w:t>
            </w:r>
          </w:p>
          <w:p w14:paraId="435A471D" w14:textId="61C24124" w:rsidR="000300FD" w:rsidRPr="00F47A65" w:rsidRDefault="000300FD" w:rsidP="000300F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8442309900</w:t>
            </w:r>
          </w:p>
          <w:p w14:paraId="7967046A" w14:textId="77777777" w:rsidR="000300FD" w:rsidRPr="00F47A65" w:rsidRDefault="000300FD" w:rsidP="000300F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8443</w:t>
            </w:r>
          </w:p>
          <w:p w14:paraId="00215165" w14:textId="7449DDDD" w:rsidR="000300FD" w:rsidRPr="00F47A65" w:rsidRDefault="000300FD" w:rsidP="000300F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844311</w:t>
            </w:r>
          </w:p>
          <w:p w14:paraId="193C3EF9" w14:textId="50D154AE" w:rsidR="000300FD" w:rsidRPr="00F47A65" w:rsidRDefault="000300FD" w:rsidP="000300F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844313</w:t>
            </w:r>
          </w:p>
          <w:p w14:paraId="3748A18A" w14:textId="09AA788C" w:rsidR="000300FD" w:rsidRPr="00F47A65" w:rsidRDefault="000300FD" w:rsidP="000300F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844314</w:t>
            </w:r>
          </w:p>
          <w:p w14:paraId="7869ED1F" w14:textId="6BDF4476" w:rsidR="000300FD" w:rsidRPr="00F47A65" w:rsidRDefault="000300FD" w:rsidP="000300F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844315</w:t>
            </w:r>
          </w:p>
          <w:p w14:paraId="12BAC74F" w14:textId="6F524625" w:rsidR="000300FD" w:rsidRPr="00F47A65" w:rsidRDefault="000300FD" w:rsidP="000300F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844316</w:t>
            </w:r>
          </w:p>
          <w:p w14:paraId="227CDDB8" w14:textId="4259ED35" w:rsidR="000300FD" w:rsidRPr="00F47A65" w:rsidRDefault="000300FD" w:rsidP="000300F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844317</w:t>
            </w:r>
          </w:p>
          <w:p w14:paraId="2B52A247" w14:textId="0EEDD629" w:rsidR="000300FD" w:rsidRPr="00F47A65" w:rsidRDefault="000300FD" w:rsidP="000300F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844318</w:t>
            </w:r>
          </w:p>
          <w:p w14:paraId="1C284DBE" w14:textId="553D9672" w:rsidR="000300FD" w:rsidRPr="00F47A65" w:rsidRDefault="000300FD" w:rsidP="000300F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844319</w:t>
            </w:r>
          </w:p>
          <w:p w14:paraId="513B4498" w14:textId="355B2A5B" w:rsidR="000300FD" w:rsidRPr="00F47A65" w:rsidRDefault="000300FD" w:rsidP="000300F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84433990</w:t>
            </w:r>
          </w:p>
          <w:p w14:paraId="069A2701" w14:textId="1DC631DD" w:rsidR="000300FD" w:rsidRPr="00F47A65" w:rsidRDefault="000300FD" w:rsidP="000300F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8443110000</w:t>
            </w:r>
          </w:p>
          <w:p w14:paraId="7296E694" w14:textId="610A63F7" w:rsidR="000300FD" w:rsidRPr="00F47A65" w:rsidRDefault="000300FD" w:rsidP="000300F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8443120000</w:t>
            </w:r>
          </w:p>
          <w:p w14:paraId="2218BE25" w14:textId="66A9F589" w:rsidR="000300FD" w:rsidRPr="00F47A65" w:rsidRDefault="000300FD" w:rsidP="000300F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844313</w:t>
            </w:r>
          </w:p>
          <w:p w14:paraId="2A434704" w14:textId="3D104BAB" w:rsidR="000300FD" w:rsidRPr="00F47A65" w:rsidRDefault="000300FD" w:rsidP="000300F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8443131000</w:t>
            </w:r>
          </w:p>
          <w:p w14:paraId="7208396B" w14:textId="02A3AE78" w:rsidR="000300FD" w:rsidRPr="00F47A65" w:rsidRDefault="000300FD" w:rsidP="000300F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8443133100</w:t>
            </w:r>
          </w:p>
          <w:p w14:paraId="408FBD53" w14:textId="58CF5826" w:rsidR="000300FD" w:rsidRPr="00F47A65" w:rsidRDefault="000300FD" w:rsidP="000300F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8443133500</w:t>
            </w:r>
          </w:p>
          <w:p w14:paraId="655EF1F1" w14:textId="60AB2450" w:rsidR="000300FD" w:rsidRPr="00F47A65" w:rsidRDefault="000300FD" w:rsidP="000300F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8443133900</w:t>
            </w:r>
          </w:p>
          <w:p w14:paraId="06748DC2" w14:textId="7F6043A9" w:rsidR="000300FD" w:rsidRPr="00F47A65" w:rsidRDefault="000300FD" w:rsidP="000300F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8443139000</w:t>
            </w:r>
          </w:p>
          <w:p w14:paraId="406F11D6" w14:textId="7BC56CBB" w:rsidR="000300FD" w:rsidRPr="00F47A65" w:rsidRDefault="000300FD" w:rsidP="000300F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8443140000</w:t>
            </w:r>
          </w:p>
          <w:p w14:paraId="000C07BA" w14:textId="7ADDE91F" w:rsidR="000300FD" w:rsidRPr="00F47A65" w:rsidRDefault="000300FD" w:rsidP="000300F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8443150000</w:t>
            </w:r>
          </w:p>
          <w:p w14:paraId="68911AE6" w14:textId="599A09AC" w:rsidR="000300FD" w:rsidRPr="00F47A65" w:rsidRDefault="000300FD" w:rsidP="000300F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8443160000</w:t>
            </w:r>
          </w:p>
          <w:p w14:paraId="21C1C977" w14:textId="4A5B0986" w:rsidR="000300FD" w:rsidRPr="00F47A65" w:rsidRDefault="000300FD" w:rsidP="000300F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8443170000</w:t>
            </w:r>
          </w:p>
          <w:p w14:paraId="225AAE87" w14:textId="218931F3" w:rsidR="000300FD" w:rsidRPr="00F47A65" w:rsidRDefault="000300FD" w:rsidP="000300F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844319</w:t>
            </w:r>
          </w:p>
          <w:p w14:paraId="0BE631C9" w14:textId="74C34DCE" w:rsidR="000300FD" w:rsidRPr="00F47A65" w:rsidRDefault="000300FD" w:rsidP="000300F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844319200</w:t>
            </w:r>
          </w:p>
          <w:p w14:paraId="19109D1A" w14:textId="7A598D8D" w:rsidR="000300FD" w:rsidRPr="00F47A65" w:rsidRDefault="000300FD" w:rsidP="000300F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8443192001</w:t>
            </w:r>
          </w:p>
          <w:p w14:paraId="2D67A0F3" w14:textId="29CBC26C" w:rsidR="000300FD" w:rsidRPr="00F47A65" w:rsidRDefault="000300FD" w:rsidP="000300F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8443192002</w:t>
            </w:r>
          </w:p>
          <w:p w14:paraId="7B964E16" w14:textId="1A87F239" w:rsidR="000300FD" w:rsidRPr="00F47A65" w:rsidRDefault="000300FD" w:rsidP="000300F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8443192003</w:t>
            </w:r>
          </w:p>
          <w:p w14:paraId="503E8A97" w14:textId="2C7B4DFF" w:rsidR="000300FD" w:rsidRPr="00F47A65" w:rsidRDefault="000300FD" w:rsidP="000300F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8443192009</w:t>
            </w:r>
          </w:p>
          <w:p w14:paraId="0A57B294" w14:textId="6E312823" w:rsidR="000300FD" w:rsidRPr="00F47A65" w:rsidRDefault="000300FD" w:rsidP="000300F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8443194000</w:t>
            </w:r>
          </w:p>
          <w:p w14:paraId="616A8492" w14:textId="74C307B4" w:rsidR="000300FD" w:rsidRPr="00F47A65" w:rsidRDefault="000300FD" w:rsidP="000300F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8443197000</w:t>
            </w:r>
          </w:p>
          <w:p w14:paraId="4E6CC6B4" w14:textId="790B84D1" w:rsidR="000300FD" w:rsidRPr="00F47A65" w:rsidRDefault="000300FD" w:rsidP="000300F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844331</w:t>
            </w:r>
          </w:p>
          <w:p w14:paraId="3E0FD649" w14:textId="02BA36D5" w:rsidR="000300FD" w:rsidRPr="00F47A65" w:rsidRDefault="000300FD" w:rsidP="000300F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8443312000</w:t>
            </w:r>
          </w:p>
          <w:p w14:paraId="009C81C5" w14:textId="65522FBC" w:rsidR="000300FD" w:rsidRPr="00F47A65" w:rsidRDefault="000300FD" w:rsidP="000300F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8443318000</w:t>
            </w:r>
          </w:p>
          <w:p w14:paraId="0F2B0E7A" w14:textId="1CFE3829" w:rsidR="000300FD" w:rsidRPr="00F47A65" w:rsidRDefault="000300FD" w:rsidP="000300F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844332</w:t>
            </w:r>
          </w:p>
          <w:p w14:paraId="01D722BC" w14:textId="77E15F16" w:rsidR="000300FD" w:rsidRPr="00F47A65" w:rsidRDefault="000300FD" w:rsidP="000300F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844332100</w:t>
            </w:r>
          </w:p>
          <w:p w14:paraId="355C3F0E" w14:textId="5D3EE16A" w:rsidR="000300FD" w:rsidRPr="00F47A65" w:rsidRDefault="000300FD" w:rsidP="000300F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8443321002</w:t>
            </w:r>
          </w:p>
          <w:p w14:paraId="2EEBD97D" w14:textId="7CB66A79" w:rsidR="000300FD" w:rsidRPr="00F47A65" w:rsidRDefault="000300FD" w:rsidP="000300F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8443321003</w:t>
            </w:r>
          </w:p>
          <w:p w14:paraId="290357A2" w14:textId="5B4BF96B" w:rsidR="000300FD" w:rsidRPr="00F47A65" w:rsidRDefault="000300FD" w:rsidP="000300F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8443321009</w:t>
            </w:r>
          </w:p>
          <w:p w14:paraId="00459B10" w14:textId="46EF8D55" w:rsidR="000300FD" w:rsidRPr="00F47A65" w:rsidRDefault="000300FD" w:rsidP="000300F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8443323000</w:t>
            </w:r>
          </w:p>
          <w:p w14:paraId="095A6F4C" w14:textId="0230FD23" w:rsidR="000300FD" w:rsidRPr="00F47A65" w:rsidRDefault="000300FD" w:rsidP="000300F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84433291</w:t>
            </w:r>
          </w:p>
          <w:p w14:paraId="6D6C7476" w14:textId="10E675FB" w:rsidR="000300FD" w:rsidRPr="00F47A65" w:rsidRDefault="000300FD" w:rsidP="000300F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8443329101</w:t>
            </w:r>
          </w:p>
          <w:p w14:paraId="74BCCC20" w14:textId="62FA8006" w:rsidR="000300FD" w:rsidRPr="00F47A65" w:rsidRDefault="000300FD" w:rsidP="000300F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8443329109</w:t>
            </w:r>
          </w:p>
          <w:p w14:paraId="09EFEB47" w14:textId="70D8EDFA" w:rsidR="000300FD" w:rsidRPr="00F47A65" w:rsidRDefault="000300FD" w:rsidP="000300F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8443329300</w:t>
            </w:r>
          </w:p>
          <w:p w14:paraId="5421BBD0" w14:textId="16165F42" w:rsidR="000300FD" w:rsidRPr="00F47A65" w:rsidRDefault="000300FD" w:rsidP="000300F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8443329900</w:t>
            </w:r>
          </w:p>
          <w:p w14:paraId="2D2EFD2B" w14:textId="73511BCC" w:rsidR="000300FD" w:rsidRPr="00F47A65" w:rsidRDefault="000300FD" w:rsidP="000300F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844339</w:t>
            </w:r>
          </w:p>
          <w:p w14:paraId="3C29E1F4" w14:textId="028967FD" w:rsidR="000300FD" w:rsidRPr="00F47A65" w:rsidRDefault="000300FD" w:rsidP="000300F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8443391</w:t>
            </w:r>
          </w:p>
          <w:p w14:paraId="4424F87E" w14:textId="34E76DB7" w:rsidR="000300FD" w:rsidRPr="00F47A65" w:rsidRDefault="000300FD" w:rsidP="000300F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8443391001</w:t>
            </w:r>
          </w:p>
          <w:p w14:paraId="595DD3E9" w14:textId="4BBE9DFD" w:rsidR="000300FD" w:rsidRPr="00F47A65" w:rsidRDefault="000300FD" w:rsidP="000300F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8443391009</w:t>
            </w:r>
          </w:p>
          <w:p w14:paraId="7F977F30" w14:textId="5BA1A93E" w:rsidR="000300FD" w:rsidRPr="00F47A65" w:rsidRDefault="000300FD" w:rsidP="000300F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8443393100</w:t>
            </w:r>
          </w:p>
          <w:p w14:paraId="71F743B4" w14:textId="12A282FE" w:rsidR="000300FD" w:rsidRPr="00F47A65" w:rsidRDefault="000300FD" w:rsidP="000300F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8443393900</w:t>
            </w:r>
          </w:p>
          <w:p w14:paraId="35ED468E" w14:textId="1E77C7ED" w:rsidR="000300FD" w:rsidRPr="00F47A65" w:rsidRDefault="000300FD" w:rsidP="000300F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844339900</w:t>
            </w:r>
          </w:p>
          <w:p w14:paraId="6AB87A4B" w14:textId="0D01ED33" w:rsidR="000300FD" w:rsidRPr="00F47A65" w:rsidRDefault="000300FD" w:rsidP="000300F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8443399001</w:t>
            </w:r>
          </w:p>
          <w:p w14:paraId="42387EBD" w14:textId="5AB81AE9" w:rsidR="000300FD" w:rsidRPr="00F47A65" w:rsidRDefault="000300FD" w:rsidP="000300F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8443399002</w:t>
            </w:r>
          </w:p>
          <w:p w14:paraId="0C62FD4B" w14:textId="767BA155" w:rsidR="000300FD" w:rsidRPr="00F47A65" w:rsidRDefault="000300FD" w:rsidP="000300F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8443399009</w:t>
            </w:r>
          </w:p>
          <w:p w14:paraId="4C9BD78C" w14:textId="7FE93DE6" w:rsidR="000300FD" w:rsidRPr="00F47A65" w:rsidRDefault="000300FD" w:rsidP="000300F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844391</w:t>
            </w:r>
          </w:p>
          <w:p w14:paraId="11A903A2" w14:textId="6B2E7400" w:rsidR="000300FD" w:rsidRPr="00F47A65" w:rsidRDefault="000300FD" w:rsidP="000300F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8443911000</w:t>
            </w:r>
          </w:p>
          <w:p w14:paraId="1BFD154D" w14:textId="2E46494D" w:rsidR="000300FD" w:rsidRPr="00F47A65" w:rsidRDefault="000300FD" w:rsidP="000300F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8443919100</w:t>
            </w:r>
          </w:p>
          <w:p w14:paraId="5726EE55" w14:textId="03A38545" w:rsidR="000300FD" w:rsidRPr="00F47A65" w:rsidRDefault="000300FD" w:rsidP="000300F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8443919900</w:t>
            </w:r>
          </w:p>
          <w:p w14:paraId="0B921809" w14:textId="333C60CA" w:rsidR="000300FD" w:rsidRPr="00F47A65" w:rsidRDefault="000300FD" w:rsidP="000300F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844399</w:t>
            </w:r>
          </w:p>
          <w:p w14:paraId="7EB0CCFC" w14:textId="5C4E8B82" w:rsidR="000300FD" w:rsidRPr="00F47A65" w:rsidRDefault="000300FD" w:rsidP="000300F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8443991000</w:t>
            </w:r>
          </w:p>
          <w:p w14:paraId="775B0C0C" w14:textId="31FC73A2" w:rsidR="000300FD" w:rsidRPr="00F47A65" w:rsidRDefault="000300FD" w:rsidP="000300F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8443999000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2DE1" w14:textId="5078E8D4" w:rsidR="00544509" w:rsidRPr="00F47A65" w:rsidRDefault="000300FD" w:rsidP="00544509">
            <w:pPr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lastRenderedPageBreak/>
              <w:t>ТР ТС 020/2011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74F17" w14:textId="77777777" w:rsidR="000300FD" w:rsidRPr="00F47A65" w:rsidRDefault="000300FD" w:rsidP="000300FD">
            <w:pPr>
              <w:rPr>
                <w:b/>
                <w:bCs/>
                <w:spacing w:val="-1"/>
                <w:lang w:eastAsia="en-US"/>
              </w:rPr>
            </w:pPr>
            <w:r w:rsidRPr="00F47A65">
              <w:rPr>
                <w:b/>
                <w:bCs/>
                <w:spacing w:val="-1"/>
                <w:lang w:eastAsia="en-US"/>
              </w:rPr>
              <w:t>ТР ТС 020/2011</w:t>
            </w:r>
          </w:p>
          <w:p w14:paraId="60E1DE39" w14:textId="77777777" w:rsidR="000300FD" w:rsidRPr="00F47A65" w:rsidRDefault="000300FD" w:rsidP="000300FD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61000-3-2</w:t>
            </w:r>
          </w:p>
          <w:p w14:paraId="54172BBD" w14:textId="77777777" w:rsidR="000300FD" w:rsidRPr="00F47A65" w:rsidRDefault="000300FD" w:rsidP="000300FD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61000-3-3</w:t>
            </w:r>
          </w:p>
          <w:p w14:paraId="17F5D53E" w14:textId="77777777" w:rsidR="000300FD" w:rsidRPr="00F47A65" w:rsidRDefault="000300FD" w:rsidP="000300FD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CISPR 32</w:t>
            </w:r>
          </w:p>
          <w:p w14:paraId="4D026E5C" w14:textId="77777777" w:rsidR="000300FD" w:rsidRPr="00F47A65" w:rsidRDefault="000300FD" w:rsidP="000300FD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CISPR 24</w:t>
            </w:r>
          </w:p>
          <w:p w14:paraId="71509A28" w14:textId="77777777" w:rsidR="000300FD" w:rsidRPr="00F47A65" w:rsidRDefault="000300FD" w:rsidP="000300FD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32133.2</w:t>
            </w:r>
          </w:p>
          <w:p w14:paraId="3C36EF76" w14:textId="77777777" w:rsidR="000300FD" w:rsidRPr="00F47A65" w:rsidRDefault="000300FD" w:rsidP="000300FD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61000-6-3</w:t>
            </w:r>
          </w:p>
          <w:p w14:paraId="228D5052" w14:textId="77777777" w:rsidR="000300FD" w:rsidRPr="00F47A65" w:rsidRDefault="000300FD" w:rsidP="000300FD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61000-6-4</w:t>
            </w:r>
          </w:p>
          <w:p w14:paraId="224F1416" w14:textId="77777777" w:rsidR="000300FD" w:rsidRPr="00F47A65" w:rsidRDefault="000300FD" w:rsidP="000300FD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61000-3-12</w:t>
            </w:r>
          </w:p>
          <w:p w14:paraId="4EC24F9B" w14:textId="77777777" w:rsidR="000300FD" w:rsidRPr="00F47A65" w:rsidRDefault="000300FD" w:rsidP="000300FD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61000-3-12</w:t>
            </w:r>
          </w:p>
          <w:p w14:paraId="04EF04F5" w14:textId="0F74CF51" w:rsidR="00544509" w:rsidRPr="00F47A65" w:rsidRDefault="000300FD" w:rsidP="000300FD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51317.3.4</w:t>
            </w:r>
          </w:p>
        </w:tc>
      </w:tr>
      <w:tr w:rsidR="00064419" w:rsidRPr="00F47A65" w14:paraId="1CC256E6" w14:textId="77777777" w:rsidTr="004A2D6A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80796" w14:textId="668C711F" w:rsidR="00064419" w:rsidRPr="00F47A65" w:rsidRDefault="00064419" w:rsidP="00544509">
            <w:pPr>
              <w:spacing w:after="160" w:line="259" w:lineRule="auto"/>
            </w:pPr>
            <w:r w:rsidRPr="00F47A65">
              <w:lastRenderedPageBreak/>
              <w:t>1.12.8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9B0D" w14:textId="77777777" w:rsidR="00064419" w:rsidRPr="00F47A65" w:rsidRDefault="00064419" w:rsidP="00064419">
            <w:pPr>
              <w:rPr>
                <w:bCs/>
              </w:rPr>
            </w:pPr>
            <w:r w:rsidRPr="00F47A65">
              <w:rPr>
                <w:bCs/>
              </w:rPr>
              <w:t>Калькуляторы электронные и</w:t>
            </w:r>
          </w:p>
          <w:p w14:paraId="5A1D0E00" w14:textId="77777777" w:rsidR="00064419" w:rsidRPr="00F47A65" w:rsidRDefault="00064419" w:rsidP="00064419">
            <w:pPr>
              <w:rPr>
                <w:bCs/>
              </w:rPr>
            </w:pPr>
            <w:r w:rsidRPr="00F47A65">
              <w:rPr>
                <w:bCs/>
              </w:rPr>
              <w:t>карманные машины для записи,</w:t>
            </w:r>
          </w:p>
          <w:p w14:paraId="27AEEC65" w14:textId="77777777" w:rsidR="00064419" w:rsidRPr="00F47A65" w:rsidRDefault="00064419" w:rsidP="00064419">
            <w:pPr>
              <w:rPr>
                <w:bCs/>
              </w:rPr>
            </w:pPr>
            <w:r w:rsidRPr="00F47A65">
              <w:rPr>
                <w:bCs/>
              </w:rPr>
              <w:t>воспроизведения и визуального</w:t>
            </w:r>
          </w:p>
          <w:p w14:paraId="7CAFA2B9" w14:textId="77777777" w:rsidR="00064419" w:rsidRPr="00F47A65" w:rsidRDefault="00064419" w:rsidP="00064419">
            <w:pPr>
              <w:rPr>
                <w:bCs/>
              </w:rPr>
            </w:pPr>
            <w:r w:rsidRPr="00F47A65">
              <w:rPr>
                <w:bCs/>
              </w:rPr>
              <w:t>представления данных, с функциями</w:t>
            </w:r>
          </w:p>
          <w:p w14:paraId="5ED7E3FA" w14:textId="790290B5" w:rsidR="00064419" w:rsidRPr="00F47A65" w:rsidRDefault="00064419" w:rsidP="00064419">
            <w:pPr>
              <w:rPr>
                <w:bCs/>
              </w:rPr>
            </w:pPr>
            <w:r w:rsidRPr="00F47A65">
              <w:rPr>
                <w:bCs/>
              </w:rPr>
              <w:t>калькулятора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C3720" w14:textId="77777777" w:rsidR="00064419" w:rsidRPr="00F47A65" w:rsidRDefault="00064419" w:rsidP="00064419">
            <w:r w:rsidRPr="00F47A65">
              <w:t>1с, 3с, 4с (для ТР ТС</w:t>
            </w:r>
          </w:p>
          <w:p w14:paraId="210B9693" w14:textId="77777777" w:rsidR="00064419" w:rsidRPr="00F47A65" w:rsidRDefault="00064419" w:rsidP="00064419">
            <w:r w:rsidRPr="00F47A65">
              <w:t>004/2011, ТР ТС</w:t>
            </w:r>
          </w:p>
          <w:p w14:paraId="549C57F9" w14:textId="77777777" w:rsidR="00064419" w:rsidRPr="00F47A65" w:rsidRDefault="00064419" w:rsidP="00064419">
            <w:r w:rsidRPr="00F47A65">
              <w:t>020/2011)</w:t>
            </w:r>
          </w:p>
          <w:p w14:paraId="0CE7CBBE" w14:textId="77777777" w:rsidR="00064419" w:rsidRPr="00F47A65" w:rsidRDefault="00064419" w:rsidP="00064419">
            <w:r w:rsidRPr="00F47A65">
              <w:t>Сертификация</w:t>
            </w:r>
          </w:p>
          <w:p w14:paraId="283A79D3" w14:textId="77777777" w:rsidR="00064419" w:rsidRPr="00F47A65" w:rsidRDefault="00064419" w:rsidP="00064419"/>
          <w:p w14:paraId="337FFB29" w14:textId="77777777" w:rsidR="00064419" w:rsidRPr="00F47A65" w:rsidRDefault="00064419" w:rsidP="00064419">
            <w:r w:rsidRPr="00F47A65">
              <w:t>1с, 2с 3с, 6с (для ТР</w:t>
            </w:r>
          </w:p>
          <w:p w14:paraId="4FD32424" w14:textId="77777777" w:rsidR="00064419" w:rsidRPr="00F47A65" w:rsidRDefault="00064419" w:rsidP="00064419">
            <w:r w:rsidRPr="00F47A65">
              <w:t>ЕАЭС 037/2016)</w:t>
            </w:r>
          </w:p>
          <w:p w14:paraId="721E6785" w14:textId="77777777" w:rsidR="00064419" w:rsidRPr="00F47A65" w:rsidRDefault="00064419" w:rsidP="00064419">
            <w:r w:rsidRPr="00F47A65">
              <w:t>Сертификация</w:t>
            </w:r>
          </w:p>
          <w:p w14:paraId="1B51C989" w14:textId="37B97D76" w:rsidR="00064419" w:rsidRPr="00F47A65" w:rsidRDefault="00064419" w:rsidP="00064419"/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233ED" w14:textId="3CECDD80" w:rsidR="00064419" w:rsidRPr="00F47A65" w:rsidRDefault="00064419" w:rsidP="00064419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847010</w:t>
            </w:r>
          </w:p>
          <w:p w14:paraId="4AAEE5FC" w14:textId="65FA548F" w:rsidR="00064419" w:rsidRPr="00F47A65" w:rsidRDefault="00064419" w:rsidP="00064419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847020</w:t>
            </w:r>
          </w:p>
          <w:p w14:paraId="32B9DB0D" w14:textId="10234306" w:rsidR="00064419" w:rsidRPr="00F47A65" w:rsidRDefault="00064419" w:rsidP="00064419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8470100000</w:t>
            </w:r>
          </w:p>
          <w:p w14:paraId="1F1547C8" w14:textId="460AF062" w:rsidR="00064419" w:rsidRPr="00F47A65" w:rsidRDefault="00064419" w:rsidP="00064419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8470210000</w:t>
            </w:r>
          </w:p>
          <w:p w14:paraId="0E6F9721" w14:textId="7E8C0C98" w:rsidR="00064419" w:rsidRPr="00F47A65" w:rsidRDefault="00064419" w:rsidP="00064419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8470290000</w:t>
            </w:r>
          </w:p>
          <w:p w14:paraId="6A058DCD" w14:textId="4E3958A1" w:rsidR="00064419" w:rsidRPr="00F47A65" w:rsidRDefault="00064419" w:rsidP="00064419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8470300000</w:t>
            </w:r>
          </w:p>
          <w:p w14:paraId="721DCFE1" w14:textId="0909FE52" w:rsidR="00064419" w:rsidRPr="00F47A65" w:rsidRDefault="00064419" w:rsidP="00064419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847050</w:t>
            </w:r>
          </w:p>
          <w:p w14:paraId="5C11165B" w14:textId="16937967" w:rsidR="00064419" w:rsidRPr="00F47A65" w:rsidRDefault="00064419" w:rsidP="00064419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8470</w:t>
            </w:r>
          </w:p>
          <w:p w14:paraId="7CBCE5D8" w14:textId="039EB7B0" w:rsidR="00064419" w:rsidRPr="00F47A65" w:rsidRDefault="00064419" w:rsidP="00064419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8470500001</w:t>
            </w:r>
          </w:p>
          <w:p w14:paraId="75CA7A17" w14:textId="654C0B4F" w:rsidR="00064419" w:rsidRPr="00F47A65" w:rsidRDefault="00064419" w:rsidP="00064419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8470500009</w:t>
            </w:r>
          </w:p>
          <w:p w14:paraId="2BAD4CD6" w14:textId="4C6FF42A" w:rsidR="00064419" w:rsidRPr="00F47A65" w:rsidRDefault="00064419" w:rsidP="00064419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8470900000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89149" w14:textId="77777777" w:rsidR="00064419" w:rsidRPr="00F47A65" w:rsidRDefault="00064419" w:rsidP="00064419">
            <w:pPr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ТР ТС 004/2011</w:t>
            </w:r>
          </w:p>
          <w:p w14:paraId="119A7257" w14:textId="77777777" w:rsidR="00064419" w:rsidRPr="00F47A65" w:rsidRDefault="00064419" w:rsidP="00064419">
            <w:pPr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ТР ТС 020/2011</w:t>
            </w:r>
          </w:p>
          <w:p w14:paraId="32696CD5" w14:textId="6D213EC2" w:rsidR="00064419" w:rsidRPr="00F47A65" w:rsidRDefault="00064419" w:rsidP="00064419">
            <w:pPr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ТР ЕАЭС 037/2016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10F11" w14:textId="77777777" w:rsidR="00064419" w:rsidRPr="00F47A65" w:rsidRDefault="00064419" w:rsidP="00064419">
            <w:pPr>
              <w:rPr>
                <w:b/>
                <w:bCs/>
                <w:spacing w:val="-1"/>
                <w:lang w:eastAsia="en-US"/>
              </w:rPr>
            </w:pPr>
            <w:r w:rsidRPr="00F47A65">
              <w:rPr>
                <w:b/>
                <w:bCs/>
                <w:spacing w:val="-1"/>
                <w:lang w:eastAsia="en-US"/>
              </w:rPr>
              <w:t>ТР ТС 004/2011</w:t>
            </w:r>
          </w:p>
          <w:p w14:paraId="753BD916" w14:textId="77777777" w:rsidR="00064419" w:rsidRPr="00F47A65" w:rsidRDefault="00064419" w:rsidP="00064419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60950-1</w:t>
            </w:r>
          </w:p>
          <w:p w14:paraId="14042000" w14:textId="77777777" w:rsidR="00064419" w:rsidRPr="00F47A65" w:rsidRDefault="00064419" w:rsidP="00064419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62368-1</w:t>
            </w:r>
          </w:p>
          <w:p w14:paraId="7D4C4EFA" w14:textId="77777777" w:rsidR="00064419" w:rsidRPr="00F47A65" w:rsidRDefault="00064419" w:rsidP="00064419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60335-1</w:t>
            </w:r>
          </w:p>
          <w:p w14:paraId="737EC8C0" w14:textId="77777777" w:rsidR="00064419" w:rsidRPr="00F47A65" w:rsidRDefault="00064419" w:rsidP="00064419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EN 62233</w:t>
            </w:r>
          </w:p>
          <w:p w14:paraId="61E8585F" w14:textId="77777777" w:rsidR="00064419" w:rsidRPr="00F47A65" w:rsidRDefault="00064419" w:rsidP="00064419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62479</w:t>
            </w:r>
          </w:p>
          <w:p w14:paraId="299320A3" w14:textId="77777777" w:rsidR="00064419" w:rsidRPr="00F47A65" w:rsidRDefault="00064419" w:rsidP="00064419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62311</w:t>
            </w:r>
          </w:p>
          <w:p w14:paraId="0C57C4D1" w14:textId="77777777" w:rsidR="00064419" w:rsidRPr="00F47A65" w:rsidRDefault="00064419" w:rsidP="00064419">
            <w:pPr>
              <w:rPr>
                <w:b/>
                <w:bCs/>
                <w:spacing w:val="-1"/>
                <w:lang w:eastAsia="en-US"/>
              </w:rPr>
            </w:pPr>
            <w:r w:rsidRPr="00F47A65">
              <w:rPr>
                <w:b/>
                <w:bCs/>
                <w:spacing w:val="-1"/>
                <w:lang w:eastAsia="en-US"/>
              </w:rPr>
              <w:t>ТР ТС 020/2011</w:t>
            </w:r>
          </w:p>
          <w:p w14:paraId="1E2630DD" w14:textId="77777777" w:rsidR="00064419" w:rsidRPr="00F47A65" w:rsidRDefault="00064419" w:rsidP="00064419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CISPR 24</w:t>
            </w:r>
          </w:p>
          <w:p w14:paraId="36A65C10" w14:textId="77777777" w:rsidR="00064419" w:rsidRPr="00F47A65" w:rsidRDefault="00064419" w:rsidP="00064419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CISPR 32</w:t>
            </w:r>
          </w:p>
          <w:p w14:paraId="3A2D44D5" w14:textId="77777777" w:rsidR="00064419" w:rsidRPr="00F47A65" w:rsidRDefault="00064419" w:rsidP="00064419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32133.2</w:t>
            </w:r>
          </w:p>
          <w:p w14:paraId="03EA7454" w14:textId="46EBC675" w:rsidR="00064419" w:rsidRPr="00F47A65" w:rsidRDefault="00064419" w:rsidP="00064419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EN 301 489-1 V1.9.2</w:t>
            </w:r>
          </w:p>
          <w:p w14:paraId="6BFFCE63" w14:textId="77777777" w:rsidR="00064419" w:rsidRPr="00F47A65" w:rsidRDefault="00064419" w:rsidP="00064419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52459.3</w:t>
            </w:r>
          </w:p>
          <w:p w14:paraId="4F9D9803" w14:textId="77777777" w:rsidR="00064419" w:rsidRPr="00F47A65" w:rsidRDefault="00064419" w:rsidP="00064419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52459.7</w:t>
            </w:r>
          </w:p>
          <w:p w14:paraId="2BD9F4CA" w14:textId="77777777" w:rsidR="00064419" w:rsidRPr="00F47A65" w:rsidRDefault="00064419" w:rsidP="00064419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52459.17</w:t>
            </w:r>
          </w:p>
          <w:p w14:paraId="75B68235" w14:textId="6390BDD3" w:rsidR="00064419" w:rsidRPr="00F47A65" w:rsidRDefault="00064419" w:rsidP="00064419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61000-3-2</w:t>
            </w:r>
          </w:p>
          <w:p w14:paraId="75AE1B7E" w14:textId="77777777" w:rsidR="00064419" w:rsidRPr="00F47A65" w:rsidRDefault="00064419" w:rsidP="00064419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61000-3-3</w:t>
            </w:r>
          </w:p>
          <w:p w14:paraId="1180FEF9" w14:textId="4664B1D8" w:rsidR="00064419" w:rsidRPr="00F47A65" w:rsidRDefault="00064419" w:rsidP="00064419">
            <w:pPr>
              <w:rPr>
                <w:b/>
                <w:bCs/>
                <w:spacing w:val="-1"/>
                <w:lang w:eastAsia="en-US"/>
              </w:rPr>
            </w:pPr>
            <w:r w:rsidRPr="00F47A65">
              <w:rPr>
                <w:b/>
                <w:bCs/>
                <w:spacing w:val="-1"/>
                <w:lang w:eastAsia="en-US"/>
              </w:rPr>
              <w:t>ТР ЕАЭС 037/2016</w:t>
            </w:r>
          </w:p>
        </w:tc>
      </w:tr>
      <w:tr w:rsidR="00064419" w:rsidRPr="00F47A65" w14:paraId="46D733A7" w14:textId="77777777" w:rsidTr="004A2D6A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E1529" w14:textId="48E558BF" w:rsidR="00064419" w:rsidRPr="00F47A65" w:rsidRDefault="00064419" w:rsidP="00544509">
            <w:pPr>
              <w:spacing w:after="160" w:line="259" w:lineRule="auto"/>
            </w:pPr>
            <w:r w:rsidRPr="00F47A65">
              <w:lastRenderedPageBreak/>
              <w:t>1.12.9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76614" w14:textId="77777777" w:rsidR="00064419" w:rsidRPr="00F47A65" w:rsidRDefault="00064419" w:rsidP="00064419">
            <w:pPr>
              <w:rPr>
                <w:bCs/>
              </w:rPr>
            </w:pPr>
            <w:r w:rsidRPr="00F47A65">
              <w:rPr>
                <w:bCs/>
              </w:rPr>
              <w:t>Машины бухгалтерские (счетные),</w:t>
            </w:r>
          </w:p>
          <w:p w14:paraId="0E841231" w14:textId="77777777" w:rsidR="00064419" w:rsidRPr="00F47A65" w:rsidRDefault="00064419" w:rsidP="00064419">
            <w:pPr>
              <w:rPr>
                <w:bCs/>
              </w:rPr>
            </w:pPr>
            <w:r w:rsidRPr="00F47A65">
              <w:rPr>
                <w:bCs/>
              </w:rPr>
              <w:t>контрольно-кассовые аппараты,</w:t>
            </w:r>
          </w:p>
          <w:p w14:paraId="7BBA9E44" w14:textId="77777777" w:rsidR="00064419" w:rsidRPr="00F47A65" w:rsidRDefault="00064419" w:rsidP="00064419">
            <w:pPr>
              <w:rPr>
                <w:bCs/>
              </w:rPr>
            </w:pPr>
            <w:r w:rsidRPr="00F47A65">
              <w:rPr>
                <w:bCs/>
              </w:rPr>
              <w:t>почтовые маркировочные машины,</w:t>
            </w:r>
          </w:p>
          <w:p w14:paraId="415686F2" w14:textId="77777777" w:rsidR="00064419" w:rsidRPr="00F47A65" w:rsidRDefault="00064419" w:rsidP="00064419">
            <w:pPr>
              <w:rPr>
                <w:bCs/>
              </w:rPr>
            </w:pPr>
            <w:r w:rsidRPr="00F47A65">
              <w:rPr>
                <w:bCs/>
              </w:rPr>
              <w:t>билетно-кассовые машины и другие</w:t>
            </w:r>
          </w:p>
          <w:p w14:paraId="3B4EBA7C" w14:textId="374F83AE" w:rsidR="00064419" w:rsidRPr="00F47A65" w:rsidRDefault="00064419" w:rsidP="00064419">
            <w:pPr>
              <w:rPr>
                <w:bCs/>
              </w:rPr>
            </w:pPr>
            <w:r w:rsidRPr="00F47A65">
              <w:rPr>
                <w:bCs/>
              </w:rPr>
              <w:t>аналогичные машины со счетными устройствами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4F2CC" w14:textId="620EFB85" w:rsidR="00064419" w:rsidRPr="00F47A65" w:rsidRDefault="00064419" w:rsidP="000300FD">
            <w:r w:rsidRPr="00F47A65">
              <w:t xml:space="preserve">1с, 3с, 4с (для ТР ТС 004/2011, ТР ТС 020/2011) Сертификация 1с, 2с 3с, 6с (для ТР ЕАЭС 037/2016) Сертификация 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FAEA3" w14:textId="7DF6BB02" w:rsidR="00064419" w:rsidRPr="00F47A65" w:rsidRDefault="00064419" w:rsidP="00064419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847030</w:t>
            </w:r>
          </w:p>
          <w:p w14:paraId="04CB4B88" w14:textId="7D712E10" w:rsidR="00064419" w:rsidRPr="00F47A65" w:rsidRDefault="00064419" w:rsidP="00064419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847040</w:t>
            </w:r>
          </w:p>
          <w:p w14:paraId="061D493F" w14:textId="7A012334" w:rsidR="00064419" w:rsidRPr="00F47A65" w:rsidRDefault="00064419" w:rsidP="00064419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847050</w:t>
            </w:r>
          </w:p>
          <w:p w14:paraId="2C8FA924" w14:textId="18B08ACA" w:rsidR="00064419" w:rsidRPr="00F47A65" w:rsidRDefault="00064419" w:rsidP="00064419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847060</w:t>
            </w:r>
          </w:p>
          <w:p w14:paraId="4539F239" w14:textId="47C91577" w:rsidR="00064419" w:rsidRPr="00F47A65" w:rsidRDefault="00064419" w:rsidP="00064419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847070</w:t>
            </w:r>
          </w:p>
          <w:p w14:paraId="26B53FBD" w14:textId="084944E9" w:rsidR="00064419" w:rsidRPr="00F47A65" w:rsidRDefault="00064419" w:rsidP="00064419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847080</w:t>
            </w:r>
          </w:p>
          <w:p w14:paraId="083C9850" w14:textId="17ABD7D5" w:rsidR="00064419" w:rsidRPr="00F47A65" w:rsidRDefault="00064419" w:rsidP="00064419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8470</w:t>
            </w:r>
          </w:p>
          <w:p w14:paraId="125AFD25" w14:textId="7DE5477A" w:rsidR="00064419" w:rsidRPr="00F47A65" w:rsidRDefault="00064419" w:rsidP="00064419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847090</w:t>
            </w:r>
          </w:p>
          <w:p w14:paraId="47AE32DB" w14:textId="4308916A" w:rsidR="00064419" w:rsidRPr="00F47A65" w:rsidRDefault="00064419" w:rsidP="00064419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8470100000</w:t>
            </w:r>
          </w:p>
          <w:p w14:paraId="00E1E12A" w14:textId="6289A757" w:rsidR="00064419" w:rsidRPr="00F47A65" w:rsidRDefault="00064419" w:rsidP="00064419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8470210000</w:t>
            </w:r>
          </w:p>
          <w:p w14:paraId="7487C76B" w14:textId="71836A4D" w:rsidR="00064419" w:rsidRPr="00F47A65" w:rsidRDefault="00064419" w:rsidP="00064419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8470290000</w:t>
            </w:r>
          </w:p>
          <w:p w14:paraId="17FA58CC" w14:textId="1A9263A4" w:rsidR="00064419" w:rsidRPr="00F47A65" w:rsidRDefault="00064419" w:rsidP="00064419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8470300000</w:t>
            </w:r>
          </w:p>
          <w:p w14:paraId="7A2D51F6" w14:textId="7D053E33" w:rsidR="00064419" w:rsidRPr="00F47A65" w:rsidRDefault="00064419" w:rsidP="00064419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847050</w:t>
            </w:r>
          </w:p>
          <w:p w14:paraId="37AE51FD" w14:textId="33E50248" w:rsidR="00064419" w:rsidRPr="00F47A65" w:rsidRDefault="00064419" w:rsidP="00064419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8470500001</w:t>
            </w:r>
          </w:p>
          <w:p w14:paraId="358C280F" w14:textId="7F30F7EB" w:rsidR="00064419" w:rsidRPr="00F47A65" w:rsidRDefault="00064419" w:rsidP="00064419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8470500009</w:t>
            </w:r>
          </w:p>
          <w:p w14:paraId="13F36E74" w14:textId="715D4A34" w:rsidR="00064419" w:rsidRPr="00F47A65" w:rsidRDefault="00064419" w:rsidP="00064419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8470900000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14892" w14:textId="77777777" w:rsidR="00064419" w:rsidRPr="00F47A65" w:rsidRDefault="00064419" w:rsidP="00064419">
            <w:pPr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ТР ТС 004/2011</w:t>
            </w:r>
          </w:p>
          <w:p w14:paraId="3C49DD8F" w14:textId="77777777" w:rsidR="00064419" w:rsidRPr="00F47A65" w:rsidRDefault="00064419" w:rsidP="00064419">
            <w:pPr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ТР ТС 020/2011</w:t>
            </w:r>
          </w:p>
          <w:p w14:paraId="7CE112A8" w14:textId="78C58C97" w:rsidR="00064419" w:rsidRPr="00F47A65" w:rsidRDefault="00064419" w:rsidP="00064419">
            <w:pPr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ТР ЕАЭС 037/2016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A6762" w14:textId="77777777" w:rsidR="00064419" w:rsidRPr="00F47A65" w:rsidRDefault="00064419" w:rsidP="00064419">
            <w:pPr>
              <w:rPr>
                <w:b/>
                <w:bCs/>
                <w:spacing w:val="-1"/>
                <w:lang w:eastAsia="en-US"/>
              </w:rPr>
            </w:pPr>
            <w:r w:rsidRPr="00F47A65">
              <w:rPr>
                <w:b/>
                <w:bCs/>
                <w:spacing w:val="-1"/>
                <w:lang w:eastAsia="en-US"/>
              </w:rPr>
              <w:t>ТР ТС 004/2011</w:t>
            </w:r>
          </w:p>
          <w:p w14:paraId="099CD832" w14:textId="77777777" w:rsidR="00064419" w:rsidRPr="00F47A65" w:rsidRDefault="00064419" w:rsidP="00064419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60950-1</w:t>
            </w:r>
          </w:p>
          <w:p w14:paraId="611EB57A" w14:textId="77777777" w:rsidR="00064419" w:rsidRPr="00F47A65" w:rsidRDefault="00064419" w:rsidP="00064419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62368-1</w:t>
            </w:r>
          </w:p>
          <w:p w14:paraId="7224F5D0" w14:textId="77777777" w:rsidR="00064419" w:rsidRPr="00F47A65" w:rsidRDefault="00064419" w:rsidP="00064419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60335-1</w:t>
            </w:r>
          </w:p>
          <w:p w14:paraId="3B942BEA" w14:textId="77777777" w:rsidR="00064419" w:rsidRPr="00F47A65" w:rsidRDefault="00064419" w:rsidP="00064419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EN 62233</w:t>
            </w:r>
          </w:p>
          <w:p w14:paraId="56DC458F" w14:textId="77777777" w:rsidR="00064419" w:rsidRPr="00F47A65" w:rsidRDefault="00064419" w:rsidP="00064419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62479</w:t>
            </w:r>
          </w:p>
          <w:p w14:paraId="5B655557" w14:textId="77777777" w:rsidR="00064419" w:rsidRPr="00F47A65" w:rsidRDefault="00064419" w:rsidP="00064419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62311</w:t>
            </w:r>
          </w:p>
          <w:p w14:paraId="5987D501" w14:textId="77777777" w:rsidR="00064419" w:rsidRPr="00F47A65" w:rsidRDefault="00064419" w:rsidP="00064419">
            <w:pPr>
              <w:rPr>
                <w:b/>
                <w:bCs/>
                <w:spacing w:val="-1"/>
                <w:lang w:eastAsia="en-US"/>
              </w:rPr>
            </w:pPr>
            <w:r w:rsidRPr="00F47A65">
              <w:rPr>
                <w:b/>
                <w:bCs/>
                <w:spacing w:val="-1"/>
                <w:lang w:eastAsia="en-US"/>
              </w:rPr>
              <w:t>ТР ТС 020/2011</w:t>
            </w:r>
          </w:p>
          <w:p w14:paraId="4B035E81" w14:textId="77777777" w:rsidR="00064419" w:rsidRPr="00F47A65" w:rsidRDefault="00064419" w:rsidP="00064419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CISPR 32</w:t>
            </w:r>
          </w:p>
          <w:p w14:paraId="5B4D5E38" w14:textId="77777777" w:rsidR="00064419" w:rsidRPr="00F47A65" w:rsidRDefault="00064419" w:rsidP="00064419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61000-3-2</w:t>
            </w:r>
          </w:p>
          <w:p w14:paraId="42245EA3" w14:textId="77777777" w:rsidR="00064419" w:rsidRPr="00F47A65" w:rsidRDefault="00064419" w:rsidP="00064419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61000-3-3</w:t>
            </w:r>
          </w:p>
          <w:p w14:paraId="084F7A52" w14:textId="77777777" w:rsidR="00064419" w:rsidRPr="00F47A65" w:rsidRDefault="00064419" w:rsidP="00064419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CISPR 32</w:t>
            </w:r>
          </w:p>
          <w:p w14:paraId="6C144CDD" w14:textId="77777777" w:rsidR="00064419" w:rsidRPr="00F47A65" w:rsidRDefault="00064419" w:rsidP="00064419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CISPR 24</w:t>
            </w:r>
          </w:p>
          <w:p w14:paraId="61D5B983" w14:textId="77777777" w:rsidR="00064419" w:rsidRPr="00F47A65" w:rsidRDefault="00064419" w:rsidP="00064419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32133.2</w:t>
            </w:r>
          </w:p>
          <w:p w14:paraId="3D2477AA" w14:textId="77777777" w:rsidR="00064419" w:rsidRPr="00F47A65" w:rsidRDefault="00064419" w:rsidP="00064419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EN 301 489-1 V1.9.2</w:t>
            </w:r>
          </w:p>
          <w:p w14:paraId="74DF81D4" w14:textId="77777777" w:rsidR="00064419" w:rsidRPr="00F47A65" w:rsidRDefault="00064419" w:rsidP="00064419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52459.3</w:t>
            </w:r>
          </w:p>
          <w:p w14:paraId="3D848F1D" w14:textId="77777777" w:rsidR="00064419" w:rsidRPr="00F47A65" w:rsidRDefault="00064419" w:rsidP="00064419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52459.7</w:t>
            </w:r>
          </w:p>
          <w:p w14:paraId="58EC1ADE" w14:textId="217310FF" w:rsidR="00064419" w:rsidRPr="00F47A65" w:rsidRDefault="00064419" w:rsidP="00064419">
            <w:pPr>
              <w:rPr>
                <w:b/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52459.17</w:t>
            </w:r>
          </w:p>
          <w:p w14:paraId="6195B1E9" w14:textId="5F3AC0E9" w:rsidR="00064419" w:rsidRPr="00F47A65" w:rsidRDefault="00064419" w:rsidP="00064419">
            <w:pPr>
              <w:rPr>
                <w:b/>
                <w:bCs/>
                <w:spacing w:val="-1"/>
                <w:lang w:eastAsia="en-US"/>
              </w:rPr>
            </w:pPr>
            <w:r w:rsidRPr="00F47A65">
              <w:rPr>
                <w:b/>
                <w:bCs/>
                <w:spacing w:val="-1"/>
                <w:lang w:eastAsia="en-US"/>
              </w:rPr>
              <w:t>ТР ЕАЭС 037/2016</w:t>
            </w:r>
          </w:p>
        </w:tc>
      </w:tr>
      <w:tr w:rsidR="00064419" w:rsidRPr="00F47A65" w14:paraId="7015C5B4" w14:textId="77777777" w:rsidTr="004A2D6A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A4AA4" w14:textId="253D4C88" w:rsidR="00064419" w:rsidRPr="00F47A65" w:rsidRDefault="000179ED" w:rsidP="00544509">
            <w:pPr>
              <w:spacing w:after="160" w:line="259" w:lineRule="auto"/>
            </w:pPr>
            <w:r>
              <w:t>1.</w:t>
            </w:r>
            <w:r w:rsidR="00064419" w:rsidRPr="00F47A65">
              <w:t>13.1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E6BE4" w14:textId="0C1765AB" w:rsidR="00064419" w:rsidRPr="00F47A65" w:rsidRDefault="00064419" w:rsidP="00064419">
            <w:pPr>
              <w:rPr>
                <w:bCs/>
              </w:rPr>
            </w:pPr>
            <w:r w:rsidRPr="00F47A65">
              <w:rPr>
                <w:bCs/>
              </w:rPr>
              <w:t>Машины копировальные офисные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BF021" w14:textId="77777777" w:rsidR="00064419" w:rsidRPr="00F47A65" w:rsidRDefault="00064419" w:rsidP="00064419">
            <w:r w:rsidRPr="00F47A65">
              <w:t>1с, 3с, 4с (для ТР ТС</w:t>
            </w:r>
          </w:p>
          <w:p w14:paraId="1D77E414" w14:textId="77777777" w:rsidR="00064419" w:rsidRPr="00F47A65" w:rsidRDefault="00064419" w:rsidP="00064419">
            <w:r w:rsidRPr="00F47A65">
              <w:t>004/2011, ТР ТС</w:t>
            </w:r>
          </w:p>
          <w:p w14:paraId="1B758EB0" w14:textId="77777777" w:rsidR="00064419" w:rsidRPr="00F47A65" w:rsidRDefault="00064419" w:rsidP="00064419">
            <w:r w:rsidRPr="00F47A65">
              <w:t>020/2011)</w:t>
            </w:r>
          </w:p>
          <w:p w14:paraId="07EFAAFE" w14:textId="77777777" w:rsidR="00064419" w:rsidRPr="00F47A65" w:rsidRDefault="00064419" w:rsidP="00064419">
            <w:r w:rsidRPr="00F47A65">
              <w:t>Сертификация</w:t>
            </w:r>
          </w:p>
          <w:p w14:paraId="40A676D7" w14:textId="77777777" w:rsidR="00064419" w:rsidRPr="00F47A65" w:rsidRDefault="00064419" w:rsidP="00064419"/>
          <w:p w14:paraId="107F7678" w14:textId="77777777" w:rsidR="00064419" w:rsidRPr="00F47A65" w:rsidRDefault="00064419" w:rsidP="00064419">
            <w:r w:rsidRPr="00F47A65">
              <w:t>1с, 2с 3с, 6с (для ТР</w:t>
            </w:r>
          </w:p>
          <w:p w14:paraId="04F082CF" w14:textId="77777777" w:rsidR="00064419" w:rsidRPr="00F47A65" w:rsidRDefault="00064419" w:rsidP="00064419">
            <w:r w:rsidRPr="00F47A65">
              <w:t>ЕАЭС 037/2016)</w:t>
            </w:r>
          </w:p>
          <w:p w14:paraId="19D6EEEE" w14:textId="77777777" w:rsidR="00064419" w:rsidRPr="00F47A65" w:rsidRDefault="00064419" w:rsidP="00064419">
            <w:r w:rsidRPr="00F47A65">
              <w:t>Сертификация</w:t>
            </w:r>
          </w:p>
          <w:p w14:paraId="4D29F87C" w14:textId="518966B2" w:rsidR="003144A8" w:rsidRPr="00F47A65" w:rsidRDefault="00064419" w:rsidP="003144A8">
            <w:r w:rsidRPr="00F47A65">
              <w:t xml:space="preserve"> </w:t>
            </w:r>
          </w:p>
          <w:p w14:paraId="528DE803" w14:textId="73D40D7B" w:rsidR="00064419" w:rsidRPr="00F47A65" w:rsidRDefault="00064419" w:rsidP="00064419"/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C1689" w14:textId="22F48E86" w:rsidR="00064419" w:rsidRPr="00F47A65" w:rsidRDefault="00064419" w:rsidP="00064419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844339</w:t>
            </w:r>
          </w:p>
          <w:p w14:paraId="7BE93293" w14:textId="486D4933" w:rsidR="00064419" w:rsidRPr="00F47A65" w:rsidRDefault="00064419" w:rsidP="00064419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8443391</w:t>
            </w:r>
          </w:p>
          <w:p w14:paraId="3C462312" w14:textId="4AF409C4" w:rsidR="00064419" w:rsidRPr="00F47A65" w:rsidRDefault="00064419" w:rsidP="00064419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8443391001</w:t>
            </w:r>
          </w:p>
          <w:p w14:paraId="69BC3224" w14:textId="5697B9D1" w:rsidR="00064419" w:rsidRPr="00F47A65" w:rsidRDefault="00064419" w:rsidP="00064419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8443391009</w:t>
            </w:r>
          </w:p>
          <w:p w14:paraId="73DC8FA7" w14:textId="324F8C2E" w:rsidR="00064419" w:rsidRPr="00F47A65" w:rsidRDefault="00064419" w:rsidP="00064419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8443393100</w:t>
            </w:r>
          </w:p>
          <w:p w14:paraId="6F7FEE2E" w14:textId="64A5E88D" w:rsidR="00064419" w:rsidRPr="00F47A65" w:rsidRDefault="00064419" w:rsidP="00064419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8443393900</w:t>
            </w:r>
          </w:p>
          <w:p w14:paraId="728A2E5C" w14:textId="3A2174FC" w:rsidR="00064419" w:rsidRPr="00F47A65" w:rsidRDefault="00064419" w:rsidP="00064419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8443</w:t>
            </w:r>
          </w:p>
          <w:p w14:paraId="19E145F0" w14:textId="1EFD6E6A" w:rsidR="00064419" w:rsidRPr="00F47A65" w:rsidRDefault="00064419" w:rsidP="00064419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844339900</w:t>
            </w:r>
          </w:p>
          <w:p w14:paraId="7244B8F7" w14:textId="7CDE2245" w:rsidR="00064419" w:rsidRPr="00F47A65" w:rsidRDefault="00064419" w:rsidP="00064419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8443399001</w:t>
            </w:r>
          </w:p>
          <w:p w14:paraId="5178BF16" w14:textId="4F7FE277" w:rsidR="00064419" w:rsidRPr="00F47A65" w:rsidRDefault="00064419" w:rsidP="00064419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8443399002</w:t>
            </w:r>
          </w:p>
          <w:p w14:paraId="290AA14B" w14:textId="186234F1" w:rsidR="00064419" w:rsidRPr="00F47A65" w:rsidRDefault="00064419" w:rsidP="00064419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8443399009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A2673" w14:textId="77777777" w:rsidR="00064419" w:rsidRPr="00F47A65" w:rsidRDefault="00064419" w:rsidP="00064419">
            <w:pPr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ТР ТС 004/2011</w:t>
            </w:r>
          </w:p>
          <w:p w14:paraId="55B1E51D" w14:textId="77777777" w:rsidR="00064419" w:rsidRPr="00F47A65" w:rsidRDefault="00064419" w:rsidP="00064419">
            <w:pPr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ТР ТС 020/2011</w:t>
            </w:r>
          </w:p>
          <w:p w14:paraId="17DA8ACC" w14:textId="24AF737C" w:rsidR="00064419" w:rsidRPr="00F47A65" w:rsidRDefault="00064419" w:rsidP="00064419">
            <w:pPr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ТР ЕАЭС 037/2016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427C8" w14:textId="77777777" w:rsidR="00064419" w:rsidRPr="00F47A65" w:rsidRDefault="00064419" w:rsidP="00064419">
            <w:pPr>
              <w:rPr>
                <w:b/>
                <w:bCs/>
                <w:spacing w:val="-1"/>
                <w:lang w:eastAsia="en-US"/>
              </w:rPr>
            </w:pPr>
            <w:r w:rsidRPr="00F47A65">
              <w:rPr>
                <w:b/>
                <w:bCs/>
                <w:spacing w:val="-1"/>
                <w:lang w:eastAsia="en-US"/>
              </w:rPr>
              <w:t>ТР ТС 004/2011</w:t>
            </w:r>
          </w:p>
          <w:p w14:paraId="2006E42C" w14:textId="77777777" w:rsidR="00064419" w:rsidRPr="00F47A65" w:rsidRDefault="00064419" w:rsidP="00064419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60950-1</w:t>
            </w:r>
          </w:p>
          <w:p w14:paraId="436C2E86" w14:textId="77777777" w:rsidR="00064419" w:rsidRPr="00F47A65" w:rsidRDefault="00064419" w:rsidP="00064419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60335-1</w:t>
            </w:r>
          </w:p>
          <w:p w14:paraId="2841A08D" w14:textId="77777777" w:rsidR="00064419" w:rsidRPr="00F47A65" w:rsidRDefault="00064419" w:rsidP="00064419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62368-1</w:t>
            </w:r>
          </w:p>
          <w:p w14:paraId="78B8FAD7" w14:textId="77777777" w:rsidR="00064419" w:rsidRPr="00F47A65" w:rsidRDefault="00064419" w:rsidP="00064419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EN 62233</w:t>
            </w:r>
          </w:p>
          <w:p w14:paraId="6B7BFE18" w14:textId="77777777" w:rsidR="00064419" w:rsidRPr="00F47A65" w:rsidRDefault="00064419" w:rsidP="00064419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62479</w:t>
            </w:r>
          </w:p>
          <w:p w14:paraId="0ECFBF74" w14:textId="77777777" w:rsidR="00064419" w:rsidRPr="00F47A65" w:rsidRDefault="00064419" w:rsidP="00064419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62311</w:t>
            </w:r>
          </w:p>
          <w:p w14:paraId="52F08BCC" w14:textId="77777777" w:rsidR="00064419" w:rsidRPr="00F47A65" w:rsidRDefault="00064419" w:rsidP="00064419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МЭК 61730-1</w:t>
            </w:r>
          </w:p>
          <w:p w14:paraId="712FF5F6" w14:textId="77777777" w:rsidR="00064419" w:rsidRPr="00F47A65" w:rsidRDefault="00064419" w:rsidP="00064419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61730-1</w:t>
            </w:r>
          </w:p>
          <w:p w14:paraId="57FBCAF0" w14:textId="77777777" w:rsidR="00064419" w:rsidRPr="00F47A65" w:rsidRDefault="00064419" w:rsidP="00064419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58809.1</w:t>
            </w:r>
          </w:p>
          <w:p w14:paraId="6AC89805" w14:textId="77777777" w:rsidR="00064419" w:rsidRPr="00F47A65" w:rsidRDefault="00064419" w:rsidP="00064419">
            <w:pPr>
              <w:rPr>
                <w:b/>
                <w:bCs/>
                <w:spacing w:val="-1"/>
                <w:lang w:eastAsia="en-US"/>
              </w:rPr>
            </w:pPr>
            <w:r w:rsidRPr="00F47A65">
              <w:rPr>
                <w:b/>
                <w:bCs/>
                <w:spacing w:val="-1"/>
                <w:lang w:eastAsia="en-US"/>
              </w:rPr>
              <w:t>ТР ТС 020/2011</w:t>
            </w:r>
          </w:p>
          <w:p w14:paraId="2C7CF938" w14:textId="77777777" w:rsidR="00064419" w:rsidRPr="00F47A65" w:rsidRDefault="00064419" w:rsidP="00064419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61000-3-2</w:t>
            </w:r>
          </w:p>
          <w:p w14:paraId="5171A77E" w14:textId="77777777" w:rsidR="00064419" w:rsidRPr="00F47A65" w:rsidRDefault="00064419" w:rsidP="00064419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61000-3-3</w:t>
            </w:r>
          </w:p>
          <w:p w14:paraId="103377ED" w14:textId="77777777" w:rsidR="00064419" w:rsidRPr="00F47A65" w:rsidRDefault="00064419" w:rsidP="00064419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CISPR 32</w:t>
            </w:r>
          </w:p>
          <w:p w14:paraId="218C68D6" w14:textId="77777777" w:rsidR="00064419" w:rsidRPr="00F47A65" w:rsidRDefault="00064419" w:rsidP="00064419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CISPR 24</w:t>
            </w:r>
          </w:p>
          <w:p w14:paraId="229E93E3" w14:textId="77777777" w:rsidR="00064419" w:rsidRPr="00F47A65" w:rsidRDefault="00064419" w:rsidP="00064419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lastRenderedPageBreak/>
              <w:t>ГОСТ 32133.2</w:t>
            </w:r>
          </w:p>
          <w:p w14:paraId="389C4382" w14:textId="77777777" w:rsidR="00064419" w:rsidRPr="00F47A65" w:rsidRDefault="00064419" w:rsidP="00064419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EN 301 489-1 V1.9.2</w:t>
            </w:r>
          </w:p>
          <w:p w14:paraId="5DD6961C" w14:textId="77777777" w:rsidR="00064419" w:rsidRPr="00F47A65" w:rsidRDefault="00064419" w:rsidP="00064419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52459.3</w:t>
            </w:r>
          </w:p>
          <w:p w14:paraId="0C499FBE" w14:textId="77777777" w:rsidR="00064419" w:rsidRPr="00F47A65" w:rsidRDefault="00064419" w:rsidP="00064419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52459.7</w:t>
            </w:r>
          </w:p>
          <w:p w14:paraId="7F820141" w14:textId="77777777" w:rsidR="00064419" w:rsidRPr="00F47A65" w:rsidRDefault="00064419" w:rsidP="00064419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52459.17</w:t>
            </w:r>
          </w:p>
          <w:p w14:paraId="360B71B4" w14:textId="39771486" w:rsidR="00064419" w:rsidRPr="00F47A65" w:rsidRDefault="00064419" w:rsidP="00064419">
            <w:pPr>
              <w:rPr>
                <w:b/>
                <w:bCs/>
                <w:spacing w:val="-1"/>
                <w:lang w:eastAsia="en-US"/>
              </w:rPr>
            </w:pPr>
            <w:r w:rsidRPr="00F47A65">
              <w:rPr>
                <w:b/>
                <w:bCs/>
                <w:spacing w:val="-1"/>
                <w:lang w:eastAsia="en-US"/>
              </w:rPr>
              <w:t>ТР ЕАЭС 037/2016</w:t>
            </w:r>
          </w:p>
        </w:tc>
      </w:tr>
      <w:tr w:rsidR="00064419" w:rsidRPr="00F47A65" w14:paraId="009AD2B1" w14:textId="77777777" w:rsidTr="004A2D6A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E3277" w14:textId="4E918520" w:rsidR="00064419" w:rsidRPr="00F47A65" w:rsidRDefault="00064419" w:rsidP="00544509">
            <w:pPr>
              <w:spacing w:after="160" w:line="259" w:lineRule="auto"/>
            </w:pPr>
            <w:r w:rsidRPr="00F47A65">
              <w:lastRenderedPageBreak/>
              <w:t>1.13.2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AA674" w14:textId="77777777" w:rsidR="00064419" w:rsidRPr="00F47A65" w:rsidRDefault="00064419" w:rsidP="00064419">
            <w:pPr>
              <w:rPr>
                <w:bCs/>
              </w:rPr>
            </w:pPr>
            <w:r w:rsidRPr="00F47A65">
              <w:rPr>
                <w:bCs/>
              </w:rPr>
              <w:t>Машины для офсетной печати,</w:t>
            </w:r>
          </w:p>
          <w:p w14:paraId="0552AF6A" w14:textId="4AC07E37" w:rsidR="00064419" w:rsidRPr="00F47A65" w:rsidRDefault="00064419" w:rsidP="00064419">
            <w:pPr>
              <w:rPr>
                <w:bCs/>
              </w:rPr>
            </w:pPr>
            <w:r w:rsidRPr="00F47A65">
              <w:rPr>
                <w:bCs/>
              </w:rPr>
              <w:t>листовые, офисные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6E0FB" w14:textId="77777777" w:rsidR="00064419" w:rsidRPr="00F47A65" w:rsidRDefault="00064419" w:rsidP="00064419">
            <w:r w:rsidRPr="00F47A65">
              <w:t>1с, 3с, 4с (для ТР ТС</w:t>
            </w:r>
          </w:p>
          <w:p w14:paraId="45E1AD83" w14:textId="77777777" w:rsidR="00064419" w:rsidRPr="00F47A65" w:rsidRDefault="00064419" w:rsidP="00064419">
            <w:r w:rsidRPr="00F47A65">
              <w:t>004/2011, ТР ТС</w:t>
            </w:r>
          </w:p>
          <w:p w14:paraId="7DCA5A7F" w14:textId="77777777" w:rsidR="00064419" w:rsidRPr="00F47A65" w:rsidRDefault="00064419" w:rsidP="00064419">
            <w:r w:rsidRPr="00F47A65">
              <w:t>020/2011)</w:t>
            </w:r>
          </w:p>
          <w:p w14:paraId="56FEA728" w14:textId="77777777" w:rsidR="00064419" w:rsidRPr="00F47A65" w:rsidRDefault="00064419" w:rsidP="00064419">
            <w:r w:rsidRPr="00F47A65">
              <w:t>Сертификация</w:t>
            </w:r>
          </w:p>
          <w:p w14:paraId="025F8E77" w14:textId="77777777" w:rsidR="00064419" w:rsidRPr="00F47A65" w:rsidRDefault="00064419" w:rsidP="00064419"/>
          <w:p w14:paraId="26E9120C" w14:textId="77777777" w:rsidR="00064419" w:rsidRPr="00F47A65" w:rsidRDefault="00064419" w:rsidP="00064419">
            <w:r w:rsidRPr="00F47A65">
              <w:t>1с, 2с 3с, 6с (для ТР</w:t>
            </w:r>
          </w:p>
          <w:p w14:paraId="56660D48" w14:textId="77777777" w:rsidR="00064419" w:rsidRPr="00F47A65" w:rsidRDefault="00064419" w:rsidP="00064419">
            <w:r w:rsidRPr="00F47A65">
              <w:t>ЕАЭС 037/2016)</w:t>
            </w:r>
          </w:p>
          <w:p w14:paraId="24187978" w14:textId="77777777" w:rsidR="00064419" w:rsidRPr="00F47A65" w:rsidRDefault="00064419" w:rsidP="00064419">
            <w:r w:rsidRPr="00F47A65">
              <w:t>Сертификация</w:t>
            </w:r>
          </w:p>
          <w:p w14:paraId="5020211E" w14:textId="1F35ABCF" w:rsidR="00064419" w:rsidRPr="00F47A65" w:rsidRDefault="00064419" w:rsidP="00064419"/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6E3FE" w14:textId="0A95B87A" w:rsidR="00064419" w:rsidRPr="00F47A65" w:rsidRDefault="00064419" w:rsidP="00064419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844312</w:t>
            </w:r>
          </w:p>
          <w:p w14:paraId="56F792D4" w14:textId="2102A611" w:rsidR="00064419" w:rsidRPr="00F47A65" w:rsidRDefault="00064419" w:rsidP="00064419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8443120000</w:t>
            </w:r>
          </w:p>
          <w:p w14:paraId="7BA34ACB" w14:textId="72C8BB6F" w:rsidR="00064419" w:rsidRPr="00F47A65" w:rsidRDefault="00064419" w:rsidP="00064419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8443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5D9BB" w14:textId="77777777" w:rsidR="00064419" w:rsidRPr="00F47A65" w:rsidRDefault="00064419" w:rsidP="00064419">
            <w:pPr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ТР ТС 004/2011</w:t>
            </w:r>
          </w:p>
          <w:p w14:paraId="114EDA3D" w14:textId="77777777" w:rsidR="00064419" w:rsidRPr="00F47A65" w:rsidRDefault="00064419" w:rsidP="00064419">
            <w:pPr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ТР ТС 020/2011</w:t>
            </w:r>
          </w:p>
          <w:p w14:paraId="42795837" w14:textId="19172104" w:rsidR="00064419" w:rsidRPr="00F47A65" w:rsidRDefault="00064419" w:rsidP="00064419">
            <w:pPr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ТР ЕАЭС 037/2016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4E63A" w14:textId="77777777" w:rsidR="00064419" w:rsidRPr="00F47A65" w:rsidRDefault="00064419" w:rsidP="00064419">
            <w:pPr>
              <w:rPr>
                <w:b/>
                <w:bCs/>
                <w:spacing w:val="-1"/>
                <w:lang w:eastAsia="en-US"/>
              </w:rPr>
            </w:pPr>
            <w:r w:rsidRPr="00F47A65">
              <w:rPr>
                <w:b/>
                <w:bCs/>
                <w:spacing w:val="-1"/>
                <w:lang w:eastAsia="en-US"/>
              </w:rPr>
              <w:t>ТР ТС 004/2011</w:t>
            </w:r>
          </w:p>
          <w:p w14:paraId="03D13BAE" w14:textId="77777777" w:rsidR="00064419" w:rsidRPr="00F47A65" w:rsidRDefault="00064419" w:rsidP="00064419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60950-1</w:t>
            </w:r>
          </w:p>
          <w:p w14:paraId="36DEEDF4" w14:textId="77777777" w:rsidR="00064419" w:rsidRPr="00F47A65" w:rsidRDefault="00064419" w:rsidP="00064419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62368-1</w:t>
            </w:r>
          </w:p>
          <w:p w14:paraId="23592EA1" w14:textId="77777777" w:rsidR="00064419" w:rsidRPr="00F47A65" w:rsidRDefault="00064419" w:rsidP="00064419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60335-1</w:t>
            </w:r>
          </w:p>
          <w:p w14:paraId="2F5EAE88" w14:textId="77777777" w:rsidR="00064419" w:rsidRPr="00F47A65" w:rsidRDefault="00064419" w:rsidP="00064419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EN 62233</w:t>
            </w:r>
          </w:p>
          <w:p w14:paraId="5E5A5B4A" w14:textId="77777777" w:rsidR="00064419" w:rsidRPr="00F47A65" w:rsidRDefault="00064419" w:rsidP="00064419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62479</w:t>
            </w:r>
          </w:p>
          <w:p w14:paraId="4B6D1573" w14:textId="77777777" w:rsidR="00064419" w:rsidRPr="00F47A65" w:rsidRDefault="00064419" w:rsidP="00064419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62311</w:t>
            </w:r>
          </w:p>
          <w:p w14:paraId="32DCC860" w14:textId="77777777" w:rsidR="00064419" w:rsidRPr="00F47A65" w:rsidRDefault="00064419" w:rsidP="00064419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МЭК 60204-1</w:t>
            </w:r>
          </w:p>
          <w:p w14:paraId="5AFFDE6B" w14:textId="77777777" w:rsidR="00064419" w:rsidRPr="00F47A65" w:rsidRDefault="00064419" w:rsidP="00064419">
            <w:pPr>
              <w:rPr>
                <w:b/>
                <w:bCs/>
                <w:spacing w:val="-1"/>
                <w:lang w:eastAsia="en-US"/>
              </w:rPr>
            </w:pPr>
            <w:r w:rsidRPr="00F47A65">
              <w:rPr>
                <w:b/>
                <w:bCs/>
                <w:spacing w:val="-1"/>
                <w:lang w:eastAsia="en-US"/>
              </w:rPr>
              <w:t>ТР ТС 020/2011</w:t>
            </w:r>
          </w:p>
          <w:p w14:paraId="25049D05" w14:textId="77777777" w:rsidR="00064419" w:rsidRPr="00F47A65" w:rsidRDefault="00064419" w:rsidP="00064419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61000-3-2</w:t>
            </w:r>
          </w:p>
          <w:p w14:paraId="3D087CBE" w14:textId="77777777" w:rsidR="00064419" w:rsidRPr="00F47A65" w:rsidRDefault="00064419" w:rsidP="00064419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61000-3-3</w:t>
            </w:r>
          </w:p>
          <w:p w14:paraId="09A65A25" w14:textId="77777777" w:rsidR="00064419" w:rsidRPr="00F47A65" w:rsidRDefault="00064419" w:rsidP="00064419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CISPR 32</w:t>
            </w:r>
          </w:p>
          <w:p w14:paraId="4DDCFE1B" w14:textId="77777777" w:rsidR="00064419" w:rsidRPr="00F47A65" w:rsidRDefault="00064419" w:rsidP="00064419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CISPR 24</w:t>
            </w:r>
          </w:p>
          <w:p w14:paraId="320D2248" w14:textId="77777777" w:rsidR="00064419" w:rsidRPr="00F47A65" w:rsidRDefault="00064419" w:rsidP="00064419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32133.2</w:t>
            </w:r>
          </w:p>
          <w:p w14:paraId="3CE90125" w14:textId="77777777" w:rsidR="00064419" w:rsidRPr="00F47A65" w:rsidRDefault="00064419" w:rsidP="00064419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61000-6-3</w:t>
            </w:r>
          </w:p>
          <w:p w14:paraId="51DDABE0" w14:textId="77777777" w:rsidR="00064419" w:rsidRPr="00F47A65" w:rsidRDefault="00064419" w:rsidP="00064419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61000-6-4</w:t>
            </w:r>
          </w:p>
          <w:p w14:paraId="40179C7F" w14:textId="77777777" w:rsidR="00064419" w:rsidRPr="00F47A65" w:rsidRDefault="00064419" w:rsidP="00064419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61000-3-12</w:t>
            </w:r>
          </w:p>
          <w:p w14:paraId="64DB9218" w14:textId="77777777" w:rsidR="00064419" w:rsidRPr="00F47A65" w:rsidRDefault="00064419" w:rsidP="00064419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61000-3-12</w:t>
            </w:r>
          </w:p>
          <w:p w14:paraId="56809A61" w14:textId="77777777" w:rsidR="00064419" w:rsidRPr="00F47A65" w:rsidRDefault="00064419" w:rsidP="00064419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51317.3.4</w:t>
            </w:r>
          </w:p>
          <w:p w14:paraId="1EAF5827" w14:textId="77777777" w:rsidR="00064419" w:rsidRPr="00F47A65" w:rsidRDefault="00064419" w:rsidP="00064419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32133.2</w:t>
            </w:r>
          </w:p>
          <w:p w14:paraId="47D58CA3" w14:textId="77777777" w:rsidR="00064419" w:rsidRPr="00F47A65" w:rsidRDefault="00064419" w:rsidP="00064419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EN 301 489-1 V1.9.2</w:t>
            </w:r>
          </w:p>
          <w:p w14:paraId="66811318" w14:textId="77777777" w:rsidR="00064419" w:rsidRPr="00F47A65" w:rsidRDefault="00064419" w:rsidP="00064419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52459.3</w:t>
            </w:r>
          </w:p>
          <w:p w14:paraId="00C65D4F" w14:textId="77777777" w:rsidR="00064419" w:rsidRPr="00F47A65" w:rsidRDefault="00064419" w:rsidP="00064419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52459.7</w:t>
            </w:r>
          </w:p>
          <w:p w14:paraId="54F64E27" w14:textId="77777777" w:rsidR="00064419" w:rsidRPr="00F47A65" w:rsidRDefault="00064419" w:rsidP="00064419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52459.17</w:t>
            </w:r>
          </w:p>
          <w:p w14:paraId="443A033B" w14:textId="08211FB0" w:rsidR="00064419" w:rsidRPr="00F47A65" w:rsidRDefault="00064419" w:rsidP="00064419">
            <w:pPr>
              <w:rPr>
                <w:b/>
                <w:bCs/>
                <w:spacing w:val="-1"/>
                <w:lang w:eastAsia="en-US"/>
              </w:rPr>
            </w:pPr>
            <w:r w:rsidRPr="00F47A65">
              <w:rPr>
                <w:b/>
                <w:bCs/>
                <w:spacing w:val="-1"/>
                <w:lang w:eastAsia="en-US"/>
              </w:rPr>
              <w:t>ТР ЕАЭС 037/2016</w:t>
            </w:r>
          </w:p>
        </w:tc>
      </w:tr>
      <w:tr w:rsidR="00064419" w:rsidRPr="00F47A65" w14:paraId="1BB7343D" w14:textId="77777777" w:rsidTr="004A2D6A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097A5" w14:textId="03CC44C4" w:rsidR="00064419" w:rsidRPr="00F47A65" w:rsidRDefault="00064419" w:rsidP="00544509">
            <w:pPr>
              <w:spacing w:after="160" w:line="259" w:lineRule="auto"/>
            </w:pPr>
            <w:r w:rsidRPr="00F47A65">
              <w:t>1.13.3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6845C" w14:textId="66D3645B" w:rsidR="00064419" w:rsidRPr="00F47A65" w:rsidRDefault="00064419" w:rsidP="00064419">
            <w:pPr>
              <w:rPr>
                <w:bCs/>
              </w:rPr>
            </w:pPr>
            <w:r w:rsidRPr="00F47A65">
              <w:rPr>
                <w:bCs/>
              </w:rPr>
              <w:t>Оборудование офисное прочее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9B08C" w14:textId="77777777" w:rsidR="00064419" w:rsidRPr="00F47A65" w:rsidRDefault="00064419" w:rsidP="00064419">
            <w:r w:rsidRPr="00F47A65">
              <w:t>1с, 3с, 4с (для ТР ТС</w:t>
            </w:r>
          </w:p>
          <w:p w14:paraId="4046C12D" w14:textId="77777777" w:rsidR="00064419" w:rsidRPr="00F47A65" w:rsidRDefault="00064419" w:rsidP="00064419">
            <w:r w:rsidRPr="00F47A65">
              <w:t>004/2011, ТР ТС</w:t>
            </w:r>
          </w:p>
          <w:p w14:paraId="756DBEC6" w14:textId="77777777" w:rsidR="00064419" w:rsidRPr="00F47A65" w:rsidRDefault="00064419" w:rsidP="00064419">
            <w:r w:rsidRPr="00F47A65">
              <w:t>020/2011)</w:t>
            </w:r>
          </w:p>
          <w:p w14:paraId="0E3CB38F" w14:textId="77777777" w:rsidR="00064419" w:rsidRPr="00F47A65" w:rsidRDefault="00064419" w:rsidP="00064419">
            <w:r w:rsidRPr="00F47A65">
              <w:lastRenderedPageBreak/>
              <w:t>Сертификация</w:t>
            </w:r>
          </w:p>
          <w:p w14:paraId="377CD650" w14:textId="77777777" w:rsidR="00064419" w:rsidRPr="00F47A65" w:rsidRDefault="00064419" w:rsidP="00064419"/>
          <w:p w14:paraId="49C131B7" w14:textId="77777777" w:rsidR="00064419" w:rsidRPr="00F47A65" w:rsidRDefault="00064419" w:rsidP="00064419">
            <w:r w:rsidRPr="00F47A65">
              <w:t>1с, 2с 3с, 6с (для ТР</w:t>
            </w:r>
          </w:p>
          <w:p w14:paraId="4B369E0B" w14:textId="0959E3D1" w:rsidR="00064419" w:rsidRPr="00F47A65" w:rsidRDefault="00064419" w:rsidP="00064419">
            <w:r w:rsidRPr="00F47A65">
              <w:t>ЕАЭС 037/2016)</w:t>
            </w:r>
          </w:p>
          <w:p w14:paraId="0DC40DE7" w14:textId="77777777" w:rsidR="00064419" w:rsidRPr="00F47A65" w:rsidRDefault="00064419" w:rsidP="00064419">
            <w:r w:rsidRPr="00F47A65">
              <w:t>Сертификация</w:t>
            </w:r>
          </w:p>
          <w:p w14:paraId="73F09B28" w14:textId="690CE250" w:rsidR="00064419" w:rsidRPr="00F47A65" w:rsidRDefault="00064419" w:rsidP="00064419"/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26C58" w14:textId="77777777" w:rsidR="00064419" w:rsidRPr="00F47A65" w:rsidRDefault="00064419" w:rsidP="00064419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8472</w:t>
            </w:r>
          </w:p>
          <w:p w14:paraId="24135EE9" w14:textId="7DA99D62" w:rsidR="00064419" w:rsidRPr="00F47A65" w:rsidRDefault="00064419" w:rsidP="00064419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847290</w:t>
            </w:r>
          </w:p>
          <w:p w14:paraId="162CDCB3" w14:textId="0A664285" w:rsidR="00064419" w:rsidRPr="00F47A65" w:rsidRDefault="00064419" w:rsidP="00064419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8472901000</w:t>
            </w:r>
          </w:p>
          <w:p w14:paraId="521B8084" w14:textId="5A8E7E31" w:rsidR="00064419" w:rsidRPr="00F47A65" w:rsidRDefault="00064419" w:rsidP="00064419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8472903000</w:t>
            </w:r>
          </w:p>
          <w:p w14:paraId="041E185B" w14:textId="1DD32336" w:rsidR="00064419" w:rsidRPr="00F47A65" w:rsidRDefault="00064419" w:rsidP="00064419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8472909100</w:t>
            </w:r>
          </w:p>
          <w:p w14:paraId="11990AB7" w14:textId="278FE17F" w:rsidR="00064419" w:rsidRPr="00F47A65" w:rsidRDefault="00064419" w:rsidP="00064419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8472909200</w:t>
            </w:r>
          </w:p>
          <w:p w14:paraId="4C79B19C" w14:textId="739F8A21" w:rsidR="00064419" w:rsidRPr="00F47A65" w:rsidRDefault="00064419" w:rsidP="00064419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8472</w:t>
            </w:r>
          </w:p>
          <w:p w14:paraId="373CD60A" w14:textId="5DB4A6B8" w:rsidR="00064419" w:rsidRPr="00F47A65" w:rsidRDefault="00064419" w:rsidP="00064419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8472909300</w:t>
            </w:r>
          </w:p>
          <w:p w14:paraId="33EC0304" w14:textId="0D145221" w:rsidR="00064419" w:rsidRPr="00F47A65" w:rsidRDefault="00064419" w:rsidP="00064419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8472909900</w:t>
            </w:r>
          </w:p>
          <w:p w14:paraId="003C91F0" w14:textId="044D0558" w:rsidR="00064419" w:rsidRPr="00F47A65" w:rsidRDefault="00064419" w:rsidP="00064419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85198151</w:t>
            </w:r>
          </w:p>
          <w:p w14:paraId="707D3049" w14:textId="479CF385" w:rsidR="00064419" w:rsidRPr="00F47A65" w:rsidRDefault="00064419" w:rsidP="00064419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8519815100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C6ECE" w14:textId="77777777" w:rsidR="00064419" w:rsidRPr="00F47A65" w:rsidRDefault="00064419" w:rsidP="00064419">
            <w:pPr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lastRenderedPageBreak/>
              <w:t>ТР ТС 004/2011</w:t>
            </w:r>
          </w:p>
          <w:p w14:paraId="71238AEF" w14:textId="77777777" w:rsidR="00064419" w:rsidRPr="00F47A65" w:rsidRDefault="00064419" w:rsidP="00064419">
            <w:pPr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ТР ТС 020/2011</w:t>
            </w:r>
          </w:p>
          <w:p w14:paraId="0DB249F2" w14:textId="7B95E933" w:rsidR="00064419" w:rsidRPr="00F47A65" w:rsidRDefault="00064419" w:rsidP="00064419">
            <w:pPr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ТР ЕАЭС 037/2016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EF4B2" w14:textId="77777777" w:rsidR="00064419" w:rsidRPr="00F47A65" w:rsidRDefault="00064419" w:rsidP="00064419">
            <w:pPr>
              <w:rPr>
                <w:b/>
                <w:bCs/>
                <w:spacing w:val="-1"/>
                <w:lang w:eastAsia="en-US"/>
              </w:rPr>
            </w:pPr>
            <w:r w:rsidRPr="00F47A65">
              <w:rPr>
                <w:b/>
                <w:bCs/>
                <w:spacing w:val="-1"/>
                <w:lang w:eastAsia="en-US"/>
              </w:rPr>
              <w:t>ТР ТС 004/2011</w:t>
            </w:r>
          </w:p>
          <w:p w14:paraId="5AFE18AB" w14:textId="77777777" w:rsidR="00064419" w:rsidRPr="00F47A65" w:rsidRDefault="00064419" w:rsidP="00064419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60950-1</w:t>
            </w:r>
          </w:p>
          <w:p w14:paraId="61054750" w14:textId="77777777" w:rsidR="00064419" w:rsidRPr="00F47A65" w:rsidRDefault="00064419" w:rsidP="00064419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62368-1</w:t>
            </w:r>
          </w:p>
          <w:p w14:paraId="228DB72F" w14:textId="77777777" w:rsidR="00064419" w:rsidRPr="00F47A65" w:rsidRDefault="00064419" w:rsidP="00064419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lastRenderedPageBreak/>
              <w:t>ГОСТ IEC 60335-1</w:t>
            </w:r>
          </w:p>
          <w:p w14:paraId="31B947DD" w14:textId="77777777" w:rsidR="00064419" w:rsidRPr="00F47A65" w:rsidRDefault="00064419" w:rsidP="00064419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EN 62233</w:t>
            </w:r>
          </w:p>
          <w:p w14:paraId="2C06AF32" w14:textId="77777777" w:rsidR="00064419" w:rsidRPr="00F47A65" w:rsidRDefault="00064419" w:rsidP="00064419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62479</w:t>
            </w:r>
          </w:p>
          <w:p w14:paraId="177BD6B3" w14:textId="77777777" w:rsidR="00064419" w:rsidRPr="00F47A65" w:rsidRDefault="00064419" w:rsidP="00064419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62311</w:t>
            </w:r>
          </w:p>
          <w:p w14:paraId="04E85A16" w14:textId="77777777" w:rsidR="00064419" w:rsidRPr="00F47A65" w:rsidRDefault="00064419" w:rsidP="00064419">
            <w:pPr>
              <w:rPr>
                <w:b/>
                <w:bCs/>
                <w:spacing w:val="-1"/>
                <w:lang w:eastAsia="en-US"/>
              </w:rPr>
            </w:pPr>
            <w:r w:rsidRPr="00F47A65">
              <w:rPr>
                <w:b/>
                <w:bCs/>
                <w:spacing w:val="-1"/>
                <w:lang w:eastAsia="en-US"/>
              </w:rPr>
              <w:t>ТР ТС 020/2011</w:t>
            </w:r>
          </w:p>
          <w:p w14:paraId="60D4B54A" w14:textId="77777777" w:rsidR="00064419" w:rsidRPr="00F47A65" w:rsidRDefault="00064419" w:rsidP="00064419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61000-3-2</w:t>
            </w:r>
          </w:p>
          <w:p w14:paraId="5B3BB3AB" w14:textId="77777777" w:rsidR="00064419" w:rsidRPr="00F47A65" w:rsidRDefault="00064419" w:rsidP="00064419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61000-3-3</w:t>
            </w:r>
          </w:p>
          <w:p w14:paraId="1C689485" w14:textId="77777777" w:rsidR="00064419" w:rsidRPr="00F47A65" w:rsidRDefault="00064419" w:rsidP="00064419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CISPR 32</w:t>
            </w:r>
          </w:p>
          <w:p w14:paraId="73166D48" w14:textId="77777777" w:rsidR="00064419" w:rsidRPr="00F47A65" w:rsidRDefault="00064419" w:rsidP="00064419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CISPR 24</w:t>
            </w:r>
          </w:p>
          <w:p w14:paraId="3887B57A" w14:textId="77777777" w:rsidR="00064419" w:rsidRPr="00F47A65" w:rsidRDefault="00064419" w:rsidP="00064419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32133.2</w:t>
            </w:r>
          </w:p>
          <w:p w14:paraId="6E6D3DEF" w14:textId="77777777" w:rsidR="00064419" w:rsidRPr="00F47A65" w:rsidRDefault="00064419" w:rsidP="00064419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EN 301 489-1 V1.9.2</w:t>
            </w:r>
          </w:p>
          <w:p w14:paraId="6FEDFA19" w14:textId="77777777" w:rsidR="00064419" w:rsidRPr="00F47A65" w:rsidRDefault="00064419" w:rsidP="00064419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52459.3</w:t>
            </w:r>
          </w:p>
          <w:p w14:paraId="17A09017" w14:textId="77777777" w:rsidR="00064419" w:rsidRPr="00F47A65" w:rsidRDefault="00064419" w:rsidP="00064419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52459.7</w:t>
            </w:r>
          </w:p>
          <w:p w14:paraId="05C47157" w14:textId="77777777" w:rsidR="00064419" w:rsidRPr="00F47A65" w:rsidRDefault="00064419" w:rsidP="00064419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52459.17</w:t>
            </w:r>
          </w:p>
          <w:p w14:paraId="0BCB9246" w14:textId="5C3CC5CF" w:rsidR="00064419" w:rsidRPr="00F47A65" w:rsidRDefault="00064419" w:rsidP="00064419">
            <w:pPr>
              <w:rPr>
                <w:b/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ТР ЕАЭС 037/2016</w:t>
            </w:r>
          </w:p>
        </w:tc>
      </w:tr>
      <w:tr w:rsidR="00064419" w:rsidRPr="00F47A65" w14:paraId="4F24FCA0" w14:textId="77777777" w:rsidTr="004A2D6A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27152" w14:textId="58FC6C1A" w:rsidR="00064419" w:rsidRPr="00F47A65" w:rsidRDefault="00064419" w:rsidP="00544509">
            <w:pPr>
              <w:spacing w:after="160" w:line="259" w:lineRule="auto"/>
            </w:pPr>
            <w:r w:rsidRPr="00F47A65">
              <w:lastRenderedPageBreak/>
              <w:t>1.13.4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B958E" w14:textId="77777777" w:rsidR="00064419" w:rsidRPr="00F47A65" w:rsidRDefault="00064419" w:rsidP="00064419">
            <w:pPr>
              <w:rPr>
                <w:bCs/>
              </w:rPr>
            </w:pPr>
            <w:r w:rsidRPr="00F47A65">
              <w:rPr>
                <w:bCs/>
              </w:rPr>
              <w:t>Дрели ручные электромеханические со</w:t>
            </w:r>
          </w:p>
          <w:p w14:paraId="3E455682" w14:textId="77777777" w:rsidR="00064419" w:rsidRPr="00F47A65" w:rsidRDefault="00064419" w:rsidP="00064419">
            <w:pPr>
              <w:rPr>
                <w:bCs/>
              </w:rPr>
            </w:pPr>
            <w:r w:rsidRPr="00F47A65">
              <w:rPr>
                <w:bCs/>
              </w:rPr>
              <w:t>встроенным электродвигателем,</w:t>
            </w:r>
          </w:p>
          <w:p w14:paraId="0514959E" w14:textId="77777777" w:rsidR="00064419" w:rsidRPr="00F47A65" w:rsidRDefault="00064419" w:rsidP="00064419">
            <w:pPr>
              <w:rPr>
                <w:bCs/>
              </w:rPr>
            </w:pPr>
            <w:r w:rsidRPr="00F47A65">
              <w:rPr>
                <w:bCs/>
              </w:rPr>
              <w:t>способные работать без внешнего</w:t>
            </w:r>
          </w:p>
          <w:p w14:paraId="01BC8074" w14:textId="77777777" w:rsidR="00064419" w:rsidRPr="00F47A65" w:rsidRDefault="00064419" w:rsidP="00064419">
            <w:pPr>
              <w:rPr>
                <w:bCs/>
              </w:rPr>
            </w:pPr>
            <w:r w:rsidRPr="00F47A65">
              <w:rPr>
                <w:bCs/>
              </w:rPr>
              <w:t>источника питания</w:t>
            </w:r>
          </w:p>
          <w:p w14:paraId="3798A281" w14:textId="77777777" w:rsidR="00064419" w:rsidRPr="00F47A65" w:rsidRDefault="00064419" w:rsidP="00064419">
            <w:pPr>
              <w:rPr>
                <w:bCs/>
              </w:rPr>
            </w:pPr>
            <w:r w:rsidRPr="00F47A65">
              <w:rPr>
                <w:bCs/>
              </w:rPr>
              <w:t>Дрели ручные электропневматические</w:t>
            </w:r>
          </w:p>
          <w:p w14:paraId="759F09D3" w14:textId="77777777" w:rsidR="00064419" w:rsidRPr="00F47A65" w:rsidRDefault="00064419" w:rsidP="00064419">
            <w:pPr>
              <w:rPr>
                <w:bCs/>
              </w:rPr>
            </w:pPr>
            <w:r w:rsidRPr="00F47A65">
              <w:rPr>
                <w:bCs/>
              </w:rPr>
              <w:t>со встроенным электродвигателем</w:t>
            </w:r>
          </w:p>
          <w:p w14:paraId="7148E81F" w14:textId="77777777" w:rsidR="00064419" w:rsidRPr="00F47A65" w:rsidRDefault="00064419" w:rsidP="00064419">
            <w:pPr>
              <w:rPr>
                <w:bCs/>
              </w:rPr>
            </w:pPr>
            <w:r w:rsidRPr="00F47A65">
              <w:rPr>
                <w:bCs/>
              </w:rPr>
              <w:t>(включая сверлильные станки, станки</w:t>
            </w:r>
          </w:p>
          <w:p w14:paraId="14FDF2DD" w14:textId="77777777" w:rsidR="00064419" w:rsidRPr="00F47A65" w:rsidRDefault="00064419" w:rsidP="00064419">
            <w:pPr>
              <w:rPr>
                <w:bCs/>
              </w:rPr>
            </w:pPr>
            <w:r w:rsidRPr="00F47A65">
              <w:rPr>
                <w:bCs/>
              </w:rPr>
              <w:t>для нарезания резьбы метчиком или</w:t>
            </w:r>
          </w:p>
          <w:p w14:paraId="6D5AB6AA" w14:textId="77777777" w:rsidR="00064419" w:rsidRPr="00F47A65" w:rsidRDefault="00064419" w:rsidP="00064419">
            <w:pPr>
              <w:rPr>
                <w:bCs/>
              </w:rPr>
            </w:pPr>
            <w:r w:rsidRPr="00F47A65">
              <w:rPr>
                <w:bCs/>
              </w:rPr>
              <w:t>станки для развертывания отверстий,</w:t>
            </w:r>
          </w:p>
          <w:p w14:paraId="4C1E824E" w14:textId="77777777" w:rsidR="00064419" w:rsidRPr="00F47A65" w:rsidRDefault="00064419" w:rsidP="00064419">
            <w:pPr>
              <w:rPr>
                <w:bCs/>
              </w:rPr>
            </w:pPr>
            <w:r w:rsidRPr="00F47A65">
              <w:rPr>
                <w:bCs/>
              </w:rPr>
              <w:t>горизонтально-сверлильные станки,</w:t>
            </w:r>
          </w:p>
          <w:p w14:paraId="4979CF90" w14:textId="77777777" w:rsidR="00064419" w:rsidRPr="00F47A65" w:rsidRDefault="00064419" w:rsidP="00064419">
            <w:pPr>
              <w:rPr>
                <w:bCs/>
              </w:rPr>
            </w:pPr>
            <w:r w:rsidRPr="00F47A65">
              <w:rPr>
                <w:bCs/>
              </w:rPr>
              <w:t>долота для бурения и т.д.)</w:t>
            </w:r>
          </w:p>
          <w:p w14:paraId="611CB05C" w14:textId="77777777" w:rsidR="00064419" w:rsidRPr="00F47A65" w:rsidRDefault="00064419" w:rsidP="00064419">
            <w:pPr>
              <w:rPr>
                <w:bCs/>
              </w:rPr>
            </w:pPr>
            <w:r w:rsidRPr="00F47A65">
              <w:rPr>
                <w:bCs/>
              </w:rPr>
              <w:t>Дрели ручные электромеханические</w:t>
            </w:r>
          </w:p>
          <w:p w14:paraId="24A6AC97" w14:textId="77777777" w:rsidR="00064419" w:rsidRPr="00F47A65" w:rsidRDefault="00064419" w:rsidP="00064419">
            <w:pPr>
              <w:rPr>
                <w:bCs/>
              </w:rPr>
            </w:pPr>
            <w:r w:rsidRPr="00F47A65">
              <w:rPr>
                <w:bCs/>
              </w:rPr>
              <w:lastRenderedPageBreak/>
              <w:t>всех типов со встроенным</w:t>
            </w:r>
          </w:p>
          <w:p w14:paraId="2937D74D" w14:textId="77777777" w:rsidR="00064419" w:rsidRPr="00F47A65" w:rsidRDefault="00064419" w:rsidP="00064419">
            <w:pPr>
              <w:rPr>
                <w:bCs/>
              </w:rPr>
            </w:pPr>
            <w:r w:rsidRPr="00F47A65">
              <w:rPr>
                <w:bCs/>
              </w:rPr>
              <w:t>электродвигателем, прочие</w:t>
            </w:r>
          </w:p>
          <w:p w14:paraId="5E4B7286" w14:textId="77777777" w:rsidR="00064419" w:rsidRPr="00F47A65" w:rsidRDefault="00064419" w:rsidP="00064419">
            <w:pPr>
              <w:rPr>
                <w:bCs/>
              </w:rPr>
            </w:pPr>
            <w:r w:rsidRPr="00F47A65">
              <w:rPr>
                <w:bCs/>
              </w:rPr>
              <w:t>Пилы ручные электромеханические со</w:t>
            </w:r>
          </w:p>
          <w:p w14:paraId="0F755872" w14:textId="77777777" w:rsidR="00064419" w:rsidRPr="00F47A65" w:rsidRDefault="00064419" w:rsidP="00064419">
            <w:pPr>
              <w:rPr>
                <w:bCs/>
              </w:rPr>
            </w:pPr>
            <w:r w:rsidRPr="00F47A65">
              <w:rPr>
                <w:bCs/>
              </w:rPr>
              <w:t>встроенным электродвигателем</w:t>
            </w:r>
          </w:p>
          <w:p w14:paraId="23CED81F" w14:textId="77777777" w:rsidR="00064419" w:rsidRPr="00F47A65" w:rsidRDefault="00064419" w:rsidP="00064419">
            <w:pPr>
              <w:rPr>
                <w:bCs/>
              </w:rPr>
            </w:pPr>
            <w:r w:rsidRPr="00F47A65">
              <w:rPr>
                <w:bCs/>
              </w:rPr>
              <w:t>Пилы ручные электромеханические со</w:t>
            </w:r>
          </w:p>
          <w:p w14:paraId="5145D469" w14:textId="77777777" w:rsidR="00064419" w:rsidRPr="00F47A65" w:rsidRDefault="00064419" w:rsidP="00064419">
            <w:pPr>
              <w:rPr>
                <w:bCs/>
              </w:rPr>
            </w:pPr>
            <w:r w:rsidRPr="00F47A65">
              <w:rPr>
                <w:bCs/>
              </w:rPr>
              <w:t>встроенным электродвигателем, цепные</w:t>
            </w:r>
          </w:p>
          <w:p w14:paraId="7EF28DFE" w14:textId="77777777" w:rsidR="00064419" w:rsidRPr="00F47A65" w:rsidRDefault="00064419" w:rsidP="00064419">
            <w:pPr>
              <w:rPr>
                <w:bCs/>
              </w:rPr>
            </w:pPr>
            <w:r w:rsidRPr="00F47A65">
              <w:rPr>
                <w:bCs/>
              </w:rPr>
              <w:t>Пилы ручные электромеханические со</w:t>
            </w:r>
          </w:p>
          <w:p w14:paraId="3A3E3EE9" w14:textId="77777777" w:rsidR="00064419" w:rsidRPr="00F47A65" w:rsidRDefault="00064419" w:rsidP="00064419">
            <w:pPr>
              <w:rPr>
                <w:bCs/>
              </w:rPr>
            </w:pPr>
            <w:r w:rsidRPr="00F47A65">
              <w:rPr>
                <w:bCs/>
              </w:rPr>
              <w:t>встроенным электродвигателем,</w:t>
            </w:r>
          </w:p>
          <w:p w14:paraId="01005162" w14:textId="77777777" w:rsidR="00064419" w:rsidRPr="00F47A65" w:rsidRDefault="00064419" w:rsidP="00064419">
            <w:pPr>
              <w:rPr>
                <w:bCs/>
              </w:rPr>
            </w:pPr>
            <w:r w:rsidRPr="00F47A65">
              <w:rPr>
                <w:bCs/>
              </w:rPr>
              <w:t>дисковые</w:t>
            </w:r>
          </w:p>
          <w:p w14:paraId="043EBCD3" w14:textId="77777777" w:rsidR="00064419" w:rsidRPr="00F47A65" w:rsidRDefault="00064419" w:rsidP="00064419">
            <w:pPr>
              <w:rPr>
                <w:bCs/>
              </w:rPr>
            </w:pPr>
            <w:r w:rsidRPr="00F47A65">
              <w:rPr>
                <w:bCs/>
              </w:rPr>
              <w:t>Пилы ручные электромеханические со</w:t>
            </w:r>
          </w:p>
          <w:p w14:paraId="75DEA22C" w14:textId="77777777" w:rsidR="00064419" w:rsidRPr="00F47A65" w:rsidRDefault="00064419" w:rsidP="00064419">
            <w:pPr>
              <w:rPr>
                <w:bCs/>
              </w:rPr>
            </w:pPr>
            <w:r w:rsidRPr="00F47A65">
              <w:rPr>
                <w:bCs/>
              </w:rPr>
              <w:t>встроенным электродвигателем, прочие</w:t>
            </w:r>
          </w:p>
          <w:p w14:paraId="79006E2C" w14:textId="77777777" w:rsidR="00064419" w:rsidRPr="00F47A65" w:rsidRDefault="00064419" w:rsidP="00064419">
            <w:pPr>
              <w:rPr>
                <w:bCs/>
              </w:rPr>
            </w:pPr>
            <w:r w:rsidRPr="00F47A65">
              <w:rPr>
                <w:bCs/>
              </w:rPr>
              <w:t>Инструменты ручные</w:t>
            </w:r>
          </w:p>
          <w:p w14:paraId="208F7610" w14:textId="77777777" w:rsidR="00064419" w:rsidRPr="00F47A65" w:rsidRDefault="00064419" w:rsidP="00064419">
            <w:pPr>
              <w:rPr>
                <w:bCs/>
              </w:rPr>
            </w:pPr>
            <w:r w:rsidRPr="00F47A65">
              <w:rPr>
                <w:bCs/>
              </w:rPr>
              <w:t>электромеханические со встроенным</w:t>
            </w:r>
          </w:p>
          <w:p w14:paraId="3AB102D4" w14:textId="77777777" w:rsidR="00064419" w:rsidRPr="00F47A65" w:rsidRDefault="00064419" w:rsidP="00064419">
            <w:pPr>
              <w:rPr>
                <w:bCs/>
              </w:rPr>
            </w:pPr>
            <w:r w:rsidRPr="00F47A65">
              <w:rPr>
                <w:bCs/>
              </w:rPr>
              <w:t>электродвигателем, прочие, способные</w:t>
            </w:r>
          </w:p>
          <w:p w14:paraId="33C64FA4" w14:textId="77777777" w:rsidR="00064419" w:rsidRPr="00F47A65" w:rsidRDefault="00064419" w:rsidP="00064419">
            <w:pPr>
              <w:rPr>
                <w:bCs/>
              </w:rPr>
            </w:pPr>
            <w:r w:rsidRPr="00F47A65">
              <w:rPr>
                <w:bCs/>
              </w:rPr>
              <w:t>работать без внешнего источника</w:t>
            </w:r>
          </w:p>
          <w:p w14:paraId="59EA0B23" w14:textId="77777777" w:rsidR="00064419" w:rsidRPr="00F47A65" w:rsidRDefault="00064419" w:rsidP="00064419">
            <w:pPr>
              <w:rPr>
                <w:bCs/>
              </w:rPr>
            </w:pPr>
            <w:r w:rsidRPr="00F47A65">
              <w:rPr>
                <w:bCs/>
              </w:rPr>
              <w:t>питания (кроме дрелей и пил)</w:t>
            </w:r>
          </w:p>
          <w:p w14:paraId="02BA1F47" w14:textId="77777777" w:rsidR="00064419" w:rsidRPr="00F47A65" w:rsidRDefault="00064419" w:rsidP="00064419">
            <w:pPr>
              <w:rPr>
                <w:bCs/>
              </w:rPr>
            </w:pPr>
            <w:r w:rsidRPr="00F47A65">
              <w:rPr>
                <w:bCs/>
              </w:rPr>
              <w:t>Инструменты ручные со встроенным</w:t>
            </w:r>
          </w:p>
          <w:p w14:paraId="7115AC21" w14:textId="77777777" w:rsidR="00064419" w:rsidRPr="00F47A65" w:rsidRDefault="00064419" w:rsidP="00064419">
            <w:pPr>
              <w:rPr>
                <w:bCs/>
              </w:rPr>
            </w:pPr>
            <w:r w:rsidRPr="00F47A65">
              <w:rPr>
                <w:bCs/>
              </w:rPr>
              <w:t>электродвигателем, способные работать от внешнего источника питания:</w:t>
            </w:r>
          </w:p>
          <w:p w14:paraId="6779742F" w14:textId="77777777" w:rsidR="00064419" w:rsidRPr="00F47A65" w:rsidRDefault="00064419" w:rsidP="00064419">
            <w:pPr>
              <w:rPr>
                <w:bCs/>
              </w:rPr>
            </w:pPr>
            <w:r w:rsidRPr="00F47A65">
              <w:rPr>
                <w:bCs/>
              </w:rPr>
              <w:t>точильные, шлифовальные и</w:t>
            </w:r>
          </w:p>
          <w:p w14:paraId="396B1534" w14:textId="77777777" w:rsidR="00064419" w:rsidRPr="00F47A65" w:rsidRDefault="00064419" w:rsidP="00064419">
            <w:pPr>
              <w:rPr>
                <w:bCs/>
              </w:rPr>
            </w:pPr>
            <w:r w:rsidRPr="00F47A65">
              <w:rPr>
                <w:bCs/>
              </w:rPr>
              <w:t>строгальные аппараты</w:t>
            </w:r>
          </w:p>
          <w:p w14:paraId="5C193578" w14:textId="77777777" w:rsidR="00064419" w:rsidRPr="00F47A65" w:rsidRDefault="00064419" w:rsidP="00064419">
            <w:pPr>
              <w:rPr>
                <w:bCs/>
              </w:rPr>
            </w:pPr>
            <w:r w:rsidRPr="00F47A65">
              <w:rPr>
                <w:bCs/>
              </w:rPr>
              <w:t>Инструменты ручные</w:t>
            </w:r>
          </w:p>
          <w:p w14:paraId="4E2524AB" w14:textId="77777777" w:rsidR="00064419" w:rsidRPr="00F47A65" w:rsidRDefault="00064419" w:rsidP="00064419">
            <w:pPr>
              <w:rPr>
                <w:bCs/>
              </w:rPr>
            </w:pPr>
            <w:r w:rsidRPr="00F47A65">
              <w:rPr>
                <w:bCs/>
              </w:rPr>
              <w:t>электромеханические со встроенным</w:t>
            </w:r>
          </w:p>
          <w:p w14:paraId="01FC996E" w14:textId="77777777" w:rsidR="00064419" w:rsidRPr="00F47A65" w:rsidRDefault="00064419" w:rsidP="00064419">
            <w:pPr>
              <w:rPr>
                <w:bCs/>
              </w:rPr>
            </w:pPr>
            <w:r w:rsidRPr="00F47A65">
              <w:rPr>
                <w:bCs/>
              </w:rPr>
              <w:lastRenderedPageBreak/>
              <w:t>электродвигателем для подрезки живой</w:t>
            </w:r>
          </w:p>
          <w:p w14:paraId="5296B440" w14:textId="77777777" w:rsidR="00064419" w:rsidRPr="00F47A65" w:rsidRDefault="00064419" w:rsidP="00064419">
            <w:pPr>
              <w:rPr>
                <w:bCs/>
              </w:rPr>
            </w:pPr>
            <w:r w:rsidRPr="00F47A65">
              <w:rPr>
                <w:bCs/>
              </w:rPr>
              <w:t>изгороди и стрижки газонов и т.п.</w:t>
            </w:r>
          </w:p>
          <w:p w14:paraId="7A8DEA4B" w14:textId="77777777" w:rsidR="00064419" w:rsidRPr="00F47A65" w:rsidRDefault="00064419" w:rsidP="00064419">
            <w:pPr>
              <w:rPr>
                <w:bCs/>
              </w:rPr>
            </w:pPr>
            <w:r w:rsidRPr="00F47A65">
              <w:rPr>
                <w:bCs/>
              </w:rPr>
              <w:t>Инструменты ручные</w:t>
            </w:r>
          </w:p>
          <w:p w14:paraId="3162376F" w14:textId="77777777" w:rsidR="00064419" w:rsidRPr="00F47A65" w:rsidRDefault="00064419" w:rsidP="00064419">
            <w:pPr>
              <w:rPr>
                <w:bCs/>
              </w:rPr>
            </w:pPr>
            <w:r w:rsidRPr="00F47A65">
              <w:rPr>
                <w:bCs/>
              </w:rPr>
              <w:t>электромеханические со встроенным</w:t>
            </w:r>
          </w:p>
          <w:p w14:paraId="1FF55E4A" w14:textId="77777777" w:rsidR="00064419" w:rsidRPr="00F47A65" w:rsidRDefault="00064419" w:rsidP="00064419">
            <w:pPr>
              <w:rPr>
                <w:bCs/>
              </w:rPr>
            </w:pPr>
            <w:r w:rsidRPr="00F47A65">
              <w:rPr>
                <w:bCs/>
              </w:rPr>
              <w:t>электродвигателем, способные работать</w:t>
            </w:r>
          </w:p>
          <w:p w14:paraId="232F02DE" w14:textId="77777777" w:rsidR="00064419" w:rsidRPr="00F47A65" w:rsidRDefault="00064419" w:rsidP="00064419">
            <w:pPr>
              <w:rPr>
                <w:bCs/>
              </w:rPr>
            </w:pPr>
            <w:r w:rsidRPr="00F47A65">
              <w:rPr>
                <w:bCs/>
              </w:rPr>
              <w:t>от внешнего источника питания.</w:t>
            </w:r>
          </w:p>
          <w:p w14:paraId="5D8DCB26" w14:textId="77777777" w:rsidR="00064419" w:rsidRPr="00F47A65" w:rsidRDefault="00064419" w:rsidP="00064419">
            <w:pPr>
              <w:rPr>
                <w:bCs/>
              </w:rPr>
            </w:pPr>
            <w:r w:rsidRPr="00F47A65">
              <w:rPr>
                <w:bCs/>
              </w:rPr>
              <w:t>Оборудование и машины</w:t>
            </w:r>
          </w:p>
          <w:p w14:paraId="41521B59" w14:textId="23B75C1B" w:rsidR="00064419" w:rsidRPr="00F47A65" w:rsidRDefault="00064419" w:rsidP="00064419">
            <w:pPr>
              <w:rPr>
                <w:bCs/>
              </w:rPr>
            </w:pPr>
            <w:r w:rsidRPr="00F47A65">
              <w:rPr>
                <w:bCs/>
              </w:rPr>
              <w:t>строительные.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78E1A" w14:textId="77777777" w:rsidR="00064419" w:rsidRPr="00F47A65" w:rsidRDefault="00064419" w:rsidP="00064419">
            <w:r w:rsidRPr="00F47A65">
              <w:lastRenderedPageBreak/>
              <w:t>1с, 3с, 4с (для ТР ТС</w:t>
            </w:r>
          </w:p>
          <w:p w14:paraId="2C037B46" w14:textId="77777777" w:rsidR="00064419" w:rsidRPr="00F47A65" w:rsidRDefault="00064419" w:rsidP="00064419">
            <w:r w:rsidRPr="00F47A65">
              <w:t>020/2011)</w:t>
            </w:r>
          </w:p>
          <w:p w14:paraId="1C9D01C7" w14:textId="77777777" w:rsidR="00064419" w:rsidRPr="00F47A65" w:rsidRDefault="00064419" w:rsidP="00064419">
            <w:r w:rsidRPr="00F47A65">
              <w:t>Сертификация</w:t>
            </w:r>
          </w:p>
          <w:p w14:paraId="3F9A347F" w14:textId="77777777" w:rsidR="00064419" w:rsidRPr="00F47A65" w:rsidRDefault="00064419" w:rsidP="00064419"/>
          <w:p w14:paraId="4E59DE7F" w14:textId="77777777" w:rsidR="00064419" w:rsidRPr="00F47A65" w:rsidRDefault="00064419" w:rsidP="00064419">
            <w:r w:rsidRPr="00F47A65">
              <w:t>1с, 2с, 3с, 6с (для ТР</w:t>
            </w:r>
          </w:p>
          <w:p w14:paraId="68B9989C" w14:textId="77777777" w:rsidR="00064419" w:rsidRPr="00F47A65" w:rsidRDefault="00064419" w:rsidP="00064419">
            <w:r w:rsidRPr="00F47A65">
              <w:t>ЕАЭС 037/2016)</w:t>
            </w:r>
          </w:p>
          <w:p w14:paraId="332076C8" w14:textId="77777777" w:rsidR="00064419" w:rsidRPr="00F47A65" w:rsidRDefault="00064419" w:rsidP="00064419">
            <w:r w:rsidRPr="00F47A65">
              <w:t>Сертификация</w:t>
            </w:r>
          </w:p>
          <w:p w14:paraId="05F006E4" w14:textId="2E530728" w:rsidR="00064419" w:rsidRPr="00F47A65" w:rsidRDefault="00064419" w:rsidP="00064419"/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50835" w14:textId="77777777" w:rsidR="00064419" w:rsidRPr="00F47A65" w:rsidRDefault="00064419" w:rsidP="00064419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8467</w:t>
            </w:r>
          </w:p>
          <w:p w14:paraId="2268B2B8" w14:textId="6B37184B" w:rsidR="00064419" w:rsidRPr="00F47A65" w:rsidRDefault="00064419" w:rsidP="00064419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84672</w:t>
            </w:r>
          </w:p>
          <w:p w14:paraId="259D120A" w14:textId="4EA671F1" w:rsidR="00064419" w:rsidRPr="00F47A65" w:rsidRDefault="00064419" w:rsidP="00064419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84672110</w:t>
            </w:r>
          </w:p>
          <w:p w14:paraId="15C9D144" w14:textId="3107695F" w:rsidR="00064419" w:rsidRPr="00F47A65" w:rsidRDefault="00064419" w:rsidP="00064419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84672191</w:t>
            </w:r>
          </w:p>
          <w:p w14:paraId="7A6DEA0D" w14:textId="482F95FF" w:rsidR="00064419" w:rsidRPr="00F47A65" w:rsidRDefault="00064419" w:rsidP="00064419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84672199</w:t>
            </w:r>
          </w:p>
          <w:p w14:paraId="65B8F872" w14:textId="649A2C4E" w:rsidR="00064419" w:rsidRPr="00F47A65" w:rsidRDefault="00064419" w:rsidP="00064419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846722</w:t>
            </w:r>
          </w:p>
          <w:p w14:paraId="042013D8" w14:textId="3C77ED35" w:rsidR="00064419" w:rsidRPr="00F47A65" w:rsidRDefault="00064419" w:rsidP="00064419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84672210</w:t>
            </w:r>
          </w:p>
          <w:p w14:paraId="5DA6048F" w14:textId="5F04BCD6" w:rsidR="00064419" w:rsidRPr="00F47A65" w:rsidRDefault="00064419" w:rsidP="00064419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84672230</w:t>
            </w:r>
          </w:p>
          <w:p w14:paraId="4509B98A" w14:textId="06DF3282" w:rsidR="00064419" w:rsidRPr="00F47A65" w:rsidRDefault="00064419" w:rsidP="00064419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84672290</w:t>
            </w:r>
          </w:p>
          <w:p w14:paraId="211FC9F0" w14:textId="3522E21A" w:rsidR="00064419" w:rsidRPr="00F47A65" w:rsidRDefault="00064419" w:rsidP="00064419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84672920</w:t>
            </w:r>
          </w:p>
          <w:p w14:paraId="5B92B7C1" w14:textId="02716675" w:rsidR="00064419" w:rsidRPr="00F47A65" w:rsidRDefault="00064419" w:rsidP="00064419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84672950</w:t>
            </w:r>
          </w:p>
          <w:p w14:paraId="26A05077" w14:textId="2D588A1A" w:rsidR="00064419" w:rsidRPr="00F47A65" w:rsidRDefault="00064419" w:rsidP="00064419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84672970</w:t>
            </w:r>
          </w:p>
          <w:p w14:paraId="6F3BA78A" w14:textId="5B4C5AEC" w:rsidR="00064419" w:rsidRPr="00F47A65" w:rsidRDefault="00064419" w:rsidP="00064419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84672980</w:t>
            </w:r>
          </w:p>
          <w:p w14:paraId="5E974FD1" w14:textId="59C200B7" w:rsidR="00064419" w:rsidRPr="00F47A65" w:rsidRDefault="00064419" w:rsidP="00064419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84672985</w:t>
            </w:r>
          </w:p>
          <w:p w14:paraId="6DDDFA56" w14:textId="02A25D7A" w:rsidR="00064419" w:rsidRPr="00F47A65" w:rsidRDefault="00064419" w:rsidP="00064419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846711</w:t>
            </w:r>
          </w:p>
          <w:p w14:paraId="77D9A748" w14:textId="72FB90DB" w:rsidR="00064419" w:rsidRPr="00F47A65" w:rsidRDefault="00064419" w:rsidP="00064419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8467111000</w:t>
            </w:r>
          </w:p>
          <w:p w14:paraId="73F360AD" w14:textId="2BFB841A" w:rsidR="00064419" w:rsidRPr="00F47A65" w:rsidRDefault="00064419" w:rsidP="00064419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8467119000</w:t>
            </w:r>
          </w:p>
          <w:p w14:paraId="5AD0BFDC" w14:textId="3EF27068" w:rsidR="00064419" w:rsidRPr="00F47A65" w:rsidRDefault="00064419" w:rsidP="00064419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8467190000</w:t>
            </w:r>
          </w:p>
          <w:p w14:paraId="155D543C" w14:textId="75CF09AA" w:rsidR="00064419" w:rsidRPr="00F47A65" w:rsidRDefault="00064419" w:rsidP="00064419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846721</w:t>
            </w:r>
          </w:p>
          <w:p w14:paraId="38753832" w14:textId="31A5262B" w:rsidR="00064419" w:rsidRPr="00F47A65" w:rsidRDefault="00064419" w:rsidP="00064419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8467211000</w:t>
            </w:r>
          </w:p>
          <w:p w14:paraId="03F9AB10" w14:textId="403A38E3" w:rsidR="00064419" w:rsidRPr="00F47A65" w:rsidRDefault="00064419" w:rsidP="00064419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8467219100</w:t>
            </w:r>
          </w:p>
          <w:p w14:paraId="1C243093" w14:textId="699AD2F0" w:rsidR="00064419" w:rsidRPr="00F47A65" w:rsidRDefault="00064419" w:rsidP="00064419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8467219900</w:t>
            </w:r>
          </w:p>
          <w:p w14:paraId="33682DE0" w14:textId="739B370C" w:rsidR="00064419" w:rsidRPr="00F47A65" w:rsidRDefault="00064419" w:rsidP="00064419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846722</w:t>
            </w:r>
          </w:p>
          <w:p w14:paraId="3EB4C63D" w14:textId="31946693" w:rsidR="00064419" w:rsidRPr="00F47A65" w:rsidRDefault="00064419" w:rsidP="00064419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8467221000</w:t>
            </w:r>
          </w:p>
          <w:p w14:paraId="3825E029" w14:textId="6AE215B2" w:rsidR="00064419" w:rsidRPr="00F47A65" w:rsidRDefault="00064419" w:rsidP="00064419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8467223000</w:t>
            </w:r>
          </w:p>
          <w:p w14:paraId="2015621C" w14:textId="199628B7" w:rsidR="00064419" w:rsidRPr="00F47A65" w:rsidRDefault="00064419" w:rsidP="00064419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8467229000</w:t>
            </w:r>
          </w:p>
          <w:p w14:paraId="6F617E25" w14:textId="30A4C1A8" w:rsidR="00064419" w:rsidRPr="00F47A65" w:rsidRDefault="00064419" w:rsidP="00064419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846729</w:t>
            </w:r>
          </w:p>
          <w:p w14:paraId="0A315791" w14:textId="42CA60EF" w:rsidR="00064419" w:rsidRPr="00F47A65" w:rsidRDefault="00064419" w:rsidP="00064419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8467292000</w:t>
            </w:r>
          </w:p>
          <w:p w14:paraId="21F90E8C" w14:textId="09BB5E0B" w:rsidR="00064419" w:rsidRPr="00F47A65" w:rsidRDefault="00064419" w:rsidP="00064419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8467295100</w:t>
            </w:r>
          </w:p>
          <w:p w14:paraId="79054F9F" w14:textId="426A095A" w:rsidR="00064419" w:rsidRPr="00F47A65" w:rsidRDefault="00064419" w:rsidP="00064419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8467295300</w:t>
            </w:r>
          </w:p>
          <w:p w14:paraId="47EBE809" w14:textId="2770F241" w:rsidR="00064419" w:rsidRPr="00F47A65" w:rsidRDefault="00064419" w:rsidP="00064419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8467295900</w:t>
            </w:r>
          </w:p>
          <w:p w14:paraId="40318CA4" w14:textId="456688B0" w:rsidR="00064419" w:rsidRPr="00F47A65" w:rsidRDefault="00064419" w:rsidP="00064419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8467297000</w:t>
            </w:r>
          </w:p>
          <w:p w14:paraId="47ED5495" w14:textId="097C3624" w:rsidR="00064419" w:rsidRPr="00F47A65" w:rsidRDefault="00064419" w:rsidP="00064419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8467298000</w:t>
            </w:r>
          </w:p>
          <w:p w14:paraId="76D2AC45" w14:textId="0F72C53A" w:rsidR="00064419" w:rsidRPr="00F47A65" w:rsidRDefault="00064419" w:rsidP="00064419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846729850</w:t>
            </w:r>
          </w:p>
          <w:p w14:paraId="0B27D299" w14:textId="6F13728E" w:rsidR="00064419" w:rsidRPr="00F47A65" w:rsidRDefault="00064419" w:rsidP="00064419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8467298501</w:t>
            </w:r>
          </w:p>
          <w:p w14:paraId="11C6F10E" w14:textId="0C26D4F0" w:rsidR="00064419" w:rsidRPr="00F47A65" w:rsidRDefault="00064419" w:rsidP="00064419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8467298509</w:t>
            </w:r>
          </w:p>
          <w:p w14:paraId="181A65C7" w14:textId="105B4E4A" w:rsidR="00064419" w:rsidRPr="00F47A65" w:rsidRDefault="00064419" w:rsidP="00064419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8467810000</w:t>
            </w:r>
          </w:p>
          <w:p w14:paraId="47BF45E7" w14:textId="21F417C2" w:rsidR="00064419" w:rsidRPr="00F47A65" w:rsidRDefault="00064419" w:rsidP="00064419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8467890000</w:t>
            </w:r>
          </w:p>
          <w:p w14:paraId="0FE99B1E" w14:textId="0B119067" w:rsidR="00064419" w:rsidRPr="00F47A65" w:rsidRDefault="00064419" w:rsidP="00064419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8467910000</w:t>
            </w:r>
          </w:p>
          <w:p w14:paraId="0FF08C78" w14:textId="7EA7264F" w:rsidR="00064419" w:rsidRPr="00F47A65" w:rsidRDefault="00064419" w:rsidP="00064419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8467920000</w:t>
            </w:r>
          </w:p>
          <w:p w14:paraId="1A497E69" w14:textId="6D75A20D" w:rsidR="00064419" w:rsidRPr="00F47A65" w:rsidRDefault="00064419" w:rsidP="00064419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846799</w:t>
            </w:r>
          </w:p>
          <w:p w14:paraId="10833912" w14:textId="11A84E2C" w:rsidR="00064419" w:rsidRPr="00F47A65" w:rsidRDefault="00064419" w:rsidP="00064419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8467990001</w:t>
            </w:r>
          </w:p>
          <w:p w14:paraId="64451F55" w14:textId="3C416736" w:rsidR="00064419" w:rsidRPr="00F47A65" w:rsidRDefault="00064419" w:rsidP="00064419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8467990009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93F36" w14:textId="77777777" w:rsidR="00064419" w:rsidRPr="00F47A65" w:rsidRDefault="00064419" w:rsidP="00064419">
            <w:pPr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lastRenderedPageBreak/>
              <w:t>ТР ТС 020/2011</w:t>
            </w:r>
          </w:p>
          <w:p w14:paraId="4ACFFD29" w14:textId="50DAE89C" w:rsidR="00064419" w:rsidRPr="00F47A65" w:rsidRDefault="00064419" w:rsidP="00064419">
            <w:pPr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ТР ЕАЭС 037/2016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E9938" w14:textId="77777777" w:rsidR="00064419" w:rsidRPr="00F47A65" w:rsidRDefault="00064419" w:rsidP="00064419">
            <w:pPr>
              <w:rPr>
                <w:b/>
                <w:bCs/>
                <w:spacing w:val="-1"/>
                <w:lang w:eastAsia="en-US"/>
              </w:rPr>
            </w:pPr>
            <w:r w:rsidRPr="00F47A65">
              <w:rPr>
                <w:b/>
                <w:bCs/>
                <w:spacing w:val="-1"/>
                <w:lang w:eastAsia="en-US"/>
              </w:rPr>
              <w:t>ТР ТС 020/2011</w:t>
            </w:r>
          </w:p>
          <w:p w14:paraId="5D18CD1D" w14:textId="77777777" w:rsidR="00064419" w:rsidRPr="00F47A65" w:rsidRDefault="00064419" w:rsidP="00064419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CISPR 14-1</w:t>
            </w:r>
          </w:p>
          <w:p w14:paraId="1B81AE39" w14:textId="77777777" w:rsidR="00064419" w:rsidRPr="00F47A65" w:rsidRDefault="00064419" w:rsidP="00064419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CISPR 14-2</w:t>
            </w:r>
          </w:p>
          <w:p w14:paraId="59058EA2" w14:textId="77777777" w:rsidR="00064419" w:rsidRPr="00F47A65" w:rsidRDefault="00064419" w:rsidP="00064419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61000-3-2</w:t>
            </w:r>
          </w:p>
          <w:p w14:paraId="453DB318" w14:textId="77777777" w:rsidR="00064419" w:rsidRPr="00F47A65" w:rsidRDefault="00064419" w:rsidP="00064419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61000-3-3</w:t>
            </w:r>
          </w:p>
          <w:p w14:paraId="6B0C7C2E" w14:textId="77777777" w:rsidR="00064419" w:rsidRPr="00F47A65" w:rsidRDefault="00064419" w:rsidP="00064419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32140</w:t>
            </w:r>
          </w:p>
          <w:p w14:paraId="5904D018" w14:textId="77777777" w:rsidR="00064419" w:rsidRPr="00F47A65" w:rsidRDefault="00064419" w:rsidP="00064419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EN 50370-1</w:t>
            </w:r>
          </w:p>
          <w:p w14:paraId="28B00B67" w14:textId="77777777" w:rsidR="00064419" w:rsidRPr="00F47A65" w:rsidRDefault="00064419" w:rsidP="00064419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EN 50370-2</w:t>
            </w:r>
          </w:p>
          <w:p w14:paraId="282FDC59" w14:textId="04B22A5D" w:rsidR="00064419" w:rsidRPr="00F47A65" w:rsidRDefault="00064419" w:rsidP="00064419">
            <w:pPr>
              <w:rPr>
                <w:b/>
                <w:bCs/>
                <w:spacing w:val="-1"/>
                <w:lang w:eastAsia="en-US"/>
              </w:rPr>
            </w:pPr>
            <w:r w:rsidRPr="00F47A65">
              <w:rPr>
                <w:b/>
                <w:bCs/>
                <w:spacing w:val="-1"/>
                <w:lang w:eastAsia="en-US"/>
              </w:rPr>
              <w:t>ТР ЕАЭС 037/2016</w:t>
            </w:r>
          </w:p>
        </w:tc>
      </w:tr>
      <w:tr w:rsidR="000F78A6" w:rsidRPr="00F47A65" w14:paraId="18FE7F30" w14:textId="77777777" w:rsidTr="004A2D6A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97A8E" w14:textId="766209C9" w:rsidR="000F78A6" w:rsidRPr="00F47A65" w:rsidRDefault="000F78A6" w:rsidP="00544509">
            <w:pPr>
              <w:spacing w:after="160" w:line="259" w:lineRule="auto"/>
            </w:pPr>
            <w:r w:rsidRPr="00F47A65">
              <w:lastRenderedPageBreak/>
              <w:t>1.13.5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49BEA" w14:textId="77777777" w:rsidR="000F78A6" w:rsidRPr="00F47A65" w:rsidRDefault="000F78A6" w:rsidP="000F78A6">
            <w:pPr>
              <w:rPr>
                <w:bCs/>
              </w:rPr>
            </w:pPr>
            <w:r w:rsidRPr="00F47A65">
              <w:rPr>
                <w:bCs/>
              </w:rPr>
              <w:t>Инструменты механические ручные</w:t>
            </w:r>
          </w:p>
          <w:p w14:paraId="041E2F5C" w14:textId="77777777" w:rsidR="000F78A6" w:rsidRPr="00F47A65" w:rsidRDefault="000F78A6" w:rsidP="000F78A6">
            <w:pPr>
              <w:rPr>
                <w:bCs/>
              </w:rPr>
            </w:pPr>
            <w:r w:rsidRPr="00F47A65">
              <w:rPr>
                <w:bCs/>
              </w:rPr>
              <w:t>прочие, со встроенным</w:t>
            </w:r>
          </w:p>
          <w:p w14:paraId="150B9D9D" w14:textId="77777777" w:rsidR="000F78A6" w:rsidRPr="00F47A65" w:rsidRDefault="000F78A6" w:rsidP="000F78A6">
            <w:pPr>
              <w:rPr>
                <w:bCs/>
              </w:rPr>
            </w:pPr>
            <w:r w:rsidRPr="00F47A65">
              <w:rPr>
                <w:bCs/>
              </w:rPr>
              <w:t>неэлектрическим двигателем</w:t>
            </w:r>
          </w:p>
          <w:p w14:paraId="79AA448F" w14:textId="77777777" w:rsidR="000F78A6" w:rsidRPr="00F47A65" w:rsidRDefault="000F78A6" w:rsidP="000F78A6">
            <w:pPr>
              <w:rPr>
                <w:bCs/>
              </w:rPr>
            </w:pPr>
            <w:r w:rsidRPr="00F47A65">
              <w:rPr>
                <w:bCs/>
              </w:rPr>
              <w:t>Инструменты ручные со встроенным</w:t>
            </w:r>
          </w:p>
          <w:p w14:paraId="14150874" w14:textId="77777777" w:rsidR="000F78A6" w:rsidRPr="00F47A65" w:rsidRDefault="000F78A6" w:rsidP="000F78A6">
            <w:pPr>
              <w:rPr>
                <w:bCs/>
              </w:rPr>
            </w:pPr>
            <w:r w:rsidRPr="00F47A65">
              <w:rPr>
                <w:bCs/>
              </w:rPr>
              <w:t>неэлектрическим двигателем,</w:t>
            </w:r>
          </w:p>
          <w:p w14:paraId="05F21034" w14:textId="77777777" w:rsidR="000F78A6" w:rsidRPr="00F47A65" w:rsidRDefault="000F78A6" w:rsidP="000F78A6">
            <w:pPr>
              <w:rPr>
                <w:bCs/>
              </w:rPr>
            </w:pPr>
            <w:r w:rsidRPr="00F47A65">
              <w:rPr>
                <w:bCs/>
              </w:rPr>
              <w:t>пневматические, вращательного</w:t>
            </w:r>
          </w:p>
          <w:p w14:paraId="32644800" w14:textId="77777777" w:rsidR="000F78A6" w:rsidRPr="00F47A65" w:rsidRDefault="000F78A6" w:rsidP="000F78A6">
            <w:pPr>
              <w:rPr>
                <w:bCs/>
              </w:rPr>
            </w:pPr>
            <w:r w:rsidRPr="00F47A65">
              <w:rPr>
                <w:bCs/>
              </w:rPr>
              <w:t>действия, включая комбинированные</w:t>
            </w:r>
          </w:p>
          <w:p w14:paraId="4C2AE8D0" w14:textId="77777777" w:rsidR="000F78A6" w:rsidRPr="00F47A65" w:rsidRDefault="000F78A6" w:rsidP="000F78A6">
            <w:pPr>
              <w:rPr>
                <w:bCs/>
              </w:rPr>
            </w:pPr>
            <w:r w:rsidRPr="00F47A65">
              <w:rPr>
                <w:bCs/>
              </w:rPr>
              <w:t>вращательно-ударного действия</w:t>
            </w:r>
          </w:p>
          <w:p w14:paraId="253251F9" w14:textId="77777777" w:rsidR="000F78A6" w:rsidRPr="00F47A65" w:rsidRDefault="000F78A6" w:rsidP="000F78A6">
            <w:pPr>
              <w:rPr>
                <w:bCs/>
              </w:rPr>
            </w:pPr>
            <w:r w:rsidRPr="00F47A65">
              <w:rPr>
                <w:bCs/>
              </w:rPr>
              <w:t>Пилы ручные цепные со встроенным</w:t>
            </w:r>
          </w:p>
          <w:p w14:paraId="167F9234" w14:textId="77777777" w:rsidR="000F78A6" w:rsidRPr="00F47A65" w:rsidRDefault="000F78A6" w:rsidP="000F78A6">
            <w:pPr>
              <w:rPr>
                <w:bCs/>
              </w:rPr>
            </w:pPr>
            <w:r w:rsidRPr="00F47A65">
              <w:rPr>
                <w:bCs/>
              </w:rPr>
              <w:t>неэлектрическим двигателем</w:t>
            </w:r>
          </w:p>
          <w:p w14:paraId="37189914" w14:textId="77777777" w:rsidR="000F78A6" w:rsidRPr="00F47A65" w:rsidRDefault="000F78A6" w:rsidP="000F78A6">
            <w:pPr>
              <w:rPr>
                <w:bCs/>
              </w:rPr>
            </w:pPr>
            <w:r w:rsidRPr="00F47A65">
              <w:rPr>
                <w:bCs/>
              </w:rPr>
              <w:t>Инструменты ручные гидравлические</w:t>
            </w:r>
          </w:p>
          <w:p w14:paraId="45B552FB" w14:textId="77777777" w:rsidR="000F78A6" w:rsidRPr="00F47A65" w:rsidRDefault="000F78A6" w:rsidP="000F78A6">
            <w:pPr>
              <w:rPr>
                <w:bCs/>
              </w:rPr>
            </w:pPr>
            <w:r w:rsidRPr="00F47A65">
              <w:rPr>
                <w:bCs/>
              </w:rPr>
              <w:t>или со встроенным неэлектрическим</w:t>
            </w:r>
          </w:p>
          <w:p w14:paraId="49FF83FC" w14:textId="583D424C" w:rsidR="000F78A6" w:rsidRPr="00F47A65" w:rsidRDefault="000F78A6" w:rsidP="000F78A6">
            <w:pPr>
              <w:rPr>
                <w:bCs/>
              </w:rPr>
            </w:pPr>
            <w:r w:rsidRPr="00F47A65">
              <w:rPr>
                <w:bCs/>
              </w:rPr>
              <w:t>двигателем, прочие (кроме ручных пил)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D70DE" w14:textId="77777777" w:rsidR="000F78A6" w:rsidRPr="00F47A65" w:rsidRDefault="000F78A6" w:rsidP="000F78A6">
            <w:r w:rsidRPr="00F47A65">
              <w:t>1с, 3с, 4с</w:t>
            </w:r>
          </w:p>
          <w:p w14:paraId="62BFF706" w14:textId="77777777" w:rsidR="000F78A6" w:rsidRPr="00F47A65" w:rsidRDefault="000F78A6" w:rsidP="000F78A6">
            <w:r w:rsidRPr="00F47A65">
              <w:t>Сертификация</w:t>
            </w:r>
          </w:p>
          <w:p w14:paraId="6A7731B0" w14:textId="4246592E" w:rsidR="000F78A6" w:rsidRPr="00F47A65" w:rsidRDefault="000F78A6" w:rsidP="000F78A6"/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2FBE1" w14:textId="77777777" w:rsidR="000F78A6" w:rsidRPr="00F47A65" w:rsidRDefault="000F78A6" w:rsidP="000F78A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8467</w:t>
            </w:r>
          </w:p>
          <w:p w14:paraId="0B05B68A" w14:textId="342160D7" w:rsidR="000F78A6" w:rsidRPr="00F47A65" w:rsidRDefault="000F78A6" w:rsidP="000F78A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846710</w:t>
            </w:r>
          </w:p>
          <w:p w14:paraId="753890C4" w14:textId="7F8CEE92" w:rsidR="000F78A6" w:rsidRPr="00F47A65" w:rsidRDefault="000F78A6" w:rsidP="000F78A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846780</w:t>
            </w:r>
          </w:p>
          <w:p w14:paraId="161697BB" w14:textId="5CA94867" w:rsidR="000F78A6" w:rsidRPr="00F47A65" w:rsidRDefault="000F78A6" w:rsidP="000F78A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846781</w:t>
            </w:r>
          </w:p>
          <w:p w14:paraId="7BC7A364" w14:textId="654B90E0" w:rsidR="000F78A6" w:rsidRPr="00F47A65" w:rsidRDefault="000F78A6" w:rsidP="000F78A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846789</w:t>
            </w:r>
          </w:p>
          <w:p w14:paraId="34D437F4" w14:textId="1F01CC13" w:rsidR="000F78A6" w:rsidRPr="00F47A65" w:rsidRDefault="000F78A6" w:rsidP="000F78A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846711</w:t>
            </w:r>
          </w:p>
          <w:p w14:paraId="4C735299" w14:textId="13E0594D" w:rsidR="000F78A6" w:rsidRPr="00F47A65" w:rsidRDefault="000F78A6" w:rsidP="000F78A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8467111000</w:t>
            </w:r>
          </w:p>
          <w:p w14:paraId="7F3491F1" w14:textId="5FEAE35E" w:rsidR="000F78A6" w:rsidRPr="00F47A65" w:rsidRDefault="000F78A6" w:rsidP="000F78A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8467119000</w:t>
            </w:r>
          </w:p>
          <w:p w14:paraId="1ECFCD01" w14:textId="10EB1D80" w:rsidR="000F78A6" w:rsidRPr="00F47A65" w:rsidRDefault="000F78A6" w:rsidP="000F78A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8467190000</w:t>
            </w:r>
          </w:p>
          <w:p w14:paraId="24F85BFB" w14:textId="26D783C7" w:rsidR="000F78A6" w:rsidRPr="00F47A65" w:rsidRDefault="000F78A6" w:rsidP="000F78A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846721</w:t>
            </w:r>
          </w:p>
          <w:p w14:paraId="66ED83FF" w14:textId="0BAF559A" w:rsidR="000F78A6" w:rsidRPr="00F47A65" w:rsidRDefault="000F78A6" w:rsidP="000F78A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8467211000</w:t>
            </w:r>
          </w:p>
          <w:p w14:paraId="40EDC958" w14:textId="6D7E0DC8" w:rsidR="000F78A6" w:rsidRPr="00F47A65" w:rsidRDefault="000F78A6" w:rsidP="000F78A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8467219100</w:t>
            </w:r>
          </w:p>
          <w:p w14:paraId="7D520A89" w14:textId="684441FA" w:rsidR="000F78A6" w:rsidRPr="00F47A65" w:rsidRDefault="000F78A6" w:rsidP="000F78A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8467219900</w:t>
            </w:r>
          </w:p>
          <w:p w14:paraId="4F6B143E" w14:textId="1DA3F84D" w:rsidR="000F78A6" w:rsidRPr="00F47A65" w:rsidRDefault="000F78A6" w:rsidP="000F78A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846722</w:t>
            </w:r>
          </w:p>
          <w:p w14:paraId="59F46CB5" w14:textId="1EAC64B2" w:rsidR="000F78A6" w:rsidRPr="00F47A65" w:rsidRDefault="000F78A6" w:rsidP="000F78A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8467221000</w:t>
            </w:r>
          </w:p>
          <w:p w14:paraId="10FB41F6" w14:textId="08CAF778" w:rsidR="000F78A6" w:rsidRPr="00F47A65" w:rsidRDefault="000F78A6" w:rsidP="000F78A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8467223000</w:t>
            </w:r>
          </w:p>
          <w:p w14:paraId="121E248E" w14:textId="0700A998" w:rsidR="000F78A6" w:rsidRPr="00F47A65" w:rsidRDefault="000F78A6" w:rsidP="000F78A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8467229000</w:t>
            </w:r>
          </w:p>
          <w:p w14:paraId="296D192E" w14:textId="3F76EF34" w:rsidR="000F78A6" w:rsidRPr="00F47A65" w:rsidRDefault="000F78A6" w:rsidP="000F78A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846729</w:t>
            </w:r>
          </w:p>
          <w:p w14:paraId="596BB906" w14:textId="54AD840C" w:rsidR="000F78A6" w:rsidRPr="00F47A65" w:rsidRDefault="000F78A6" w:rsidP="000F78A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8467292000</w:t>
            </w:r>
          </w:p>
          <w:p w14:paraId="14A607AE" w14:textId="77B74A7D" w:rsidR="000F78A6" w:rsidRPr="00F47A65" w:rsidRDefault="000F78A6" w:rsidP="000F78A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8467295100</w:t>
            </w:r>
          </w:p>
          <w:p w14:paraId="3C3E9D93" w14:textId="0B41D7E9" w:rsidR="000F78A6" w:rsidRPr="00F47A65" w:rsidRDefault="000F78A6" w:rsidP="000F78A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8467295300</w:t>
            </w:r>
          </w:p>
          <w:p w14:paraId="1BE631CE" w14:textId="23E39CFF" w:rsidR="000F78A6" w:rsidRPr="00F47A65" w:rsidRDefault="000F78A6" w:rsidP="000F78A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8467295900</w:t>
            </w:r>
          </w:p>
          <w:p w14:paraId="69116A06" w14:textId="348CA098" w:rsidR="000F78A6" w:rsidRPr="00F47A65" w:rsidRDefault="000F78A6" w:rsidP="000F78A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8467297000</w:t>
            </w:r>
          </w:p>
          <w:p w14:paraId="5C1D5F3D" w14:textId="360274B8" w:rsidR="000F78A6" w:rsidRPr="00F47A65" w:rsidRDefault="000F78A6" w:rsidP="000F78A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8467298000</w:t>
            </w:r>
          </w:p>
          <w:p w14:paraId="6DDB990C" w14:textId="3C809A78" w:rsidR="000F78A6" w:rsidRPr="00F47A65" w:rsidRDefault="000F78A6" w:rsidP="000F78A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846729850</w:t>
            </w:r>
          </w:p>
          <w:p w14:paraId="1C8B6529" w14:textId="32A9E2C9" w:rsidR="000F78A6" w:rsidRPr="00F47A65" w:rsidRDefault="000F78A6" w:rsidP="000F78A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8467298501</w:t>
            </w:r>
          </w:p>
          <w:p w14:paraId="2AB49CDA" w14:textId="0C141A4E" w:rsidR="000F78A6" w:rsidRPr="00F47A65" w:rsidRDefault="000F78A6" w:rsidP="000F78A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8467298509</w:t>
            </w:r>
          </w:p>
          <w:p w14:paraId="6DF2318E" w14:textId="6934D5A6" w:rsidR="000F78A6" w:rsidRPr="00F47A65" w:rsidRDefault="000F78A6" w:rsidP="000F78A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8467810000</w:t>
            </w:r>
          </w:p>
          <w:p w14:paraId="7F641708" w14:textId="4B29DB3C" w:rsidR="000F78A6" w:rsidRPr="00F47A65" w:rsidRDefault="000F78A6" w:rsidP="000F78A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8467890000</w:t>
            </w:r>
          </w:p>
          <w:p w14:paraId="3DD49740" w14:textId="09CB674A" w:rsidR="000F78A6" w:rsidRPr="00F47A65" w:rsidRDefault="000F78A6" w:rsidP="000F78A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8467910000</w:t>
            </w:r>
          </w:p>
          <w:p w14:paraId="1FBB4A25" w14:textId="0EBBDE23" w:rsidR="000F78A6" w:rsidRPr="00F47A65" w:rsidRDefault="000F78A6" w:rsidP="000F78A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8467920000</w:t>
            </w:r>
          </w:p>
          <w:p w14:paraId="6F182363" w14:textId="5845B017" w:rsidR="000F78A6" w:rsidRPr="00F47A65" w:rsidRDefault="000F78A6" w:rsidP="000F78A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846799</w:t>
            </w:r>
          </w:p>
          <w:p w14:paraId="0C1284C7" w14:textId="46EA6D3D" w:rsidR="000F78A6" w:rsidRPr="00F47A65" w:rsidRDefault="000F78A6" w:rsidP="000F78A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8467990001</w:t>
            </w:r>
          </w:p>
          <w:p w14:paraId="79BA104A" w14:textId="40DD9032" w:rsidR="000F78A6" w:rsidRPr="00F47A65" w:rsidRDefault="000F78A6" w:rsidP="000F78A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8467990009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FE18A" w14:textId="3E4F5ABB" w:rsidR="000F78A6" w:rsidRPr="00F47A65" w:rsidRDefault="000F78A6" w:rsidP="00064419">
            <w:pPr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lastRenderedPageBreak/>
              <w:t>ТР ТС 020/2011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676DC" w14:textId="77777777" w:rsidR="000F78A6" w:rsidRPr="00F47A65" w:rsidRDefault="000F78A6" w:rsidP="000F78A6">
            <w:pPr>
              <w:rPr>
                <w:b/>
                <w:bCs/>
                <w:spacing w:val="-1"/>
                <w:lang w:eastAsia="en-US"/>
              </w:rPr>
            </w:pPr>
            <w:r w:rsidRPr="00F47A65">
              <w:rPr>
                <w:b/>
                <w:bCs/>
                <w:spacing w:val="-1"/>
                <w:lang w:eastAsia="en-US"/>
              </w:rPr>
              <w:t>ТР ТС 020/2011</w:t>
            </w:r>
          </w:p>
          <w:p w14:paraId="1B2ACD83" w14:textId="77777777" w:rsidR="000F78A6" w:rsidRPr="00F47A65" w:rsidRDefault="000F78A6" w:rsidP="000F78A6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30805.12</w:t>
            </w:r>
          </w:p>
          <w:p w14:paraId="664C524F" w14:textId="541ACA2B" w:rsidR="000F78A6" w:rsidRPr="00F47A65" w:rsidRDefault="000F78A6" w:rsidP="000F78A6">
            <w:pPr>
              <w:rPr>
                <w:b/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51318.12</w:t>
            </w:r>
          </w:p>
        </w:tc>
      </w:tr>
      <w:tr w:rsidR="000F78A6" w:rsidRPr="00F47A65" w14:paraId="69C77625" w14:textId="77777777" w:rsidTr="004A2D6A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B33CD" w14:textId="240C5C9C" w:rsidR="000F78A6" w:rsidRPr="00F47A65" w:rsidRDefault="000F78A6" w:rsidP="00544509">
            <w:pPr>
              <w:spacing w:after="160" w:line="259" w:lineRule="auto"/>
            </w:pPr>
            <w:r w:rsidRPr="00F47A65">
              <w:lastRenderedPageBreak/>
              <w:t>1.13.6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93910" w14:textId="77777777" w:rsidR="000F78A6" w:rsidRPr="00F47A65" w:rsidRDefault="000F78A6" w:rsidP="000F78A6">
            <w:pPr>
              <w:rPr>
                <w:bCs/>
              </w:rPr>
            </w:pPr>
            <w:r w:rsidRPr="00F47A65">
              <w:rPr>
                <w:bCs/>
              </w:rPr>
              <w:t>Оборудование для регулирования</w:t>
            </w:r>
          </w:p>
          <w:p w14:paraId="7D5F1EC2" w14:textId="77777777" w:rsidR="000F78A6" w:rsidRPr="00F47A65" w:rsidRDefault="000F78A6" w:rsidP="000F78A6">
            <w:pPr>
              <w:rPr>
                <w:bCs/>
              </w:rPr>
            </w:pPr>
            <w:r w:rsidRPr="00F47A65">
              <w:rPr>
                <w:bCs/>
              </w:rPr>
              <w:t>микроклимата в помещении</w:t>
            </w:r>
          </w:p>
          <w:p w14:paraId="452BF3BC" w14:textId="77777777" w:rsidR="000F78A6" w:rsidRPr="00F47A65" w:rsidRDefault="000F78A6" w:rsidP="000F78A6">
            <w:pPr>
              <w:rPr>
                <w:bCs/>
              </w:rPr>
            </w:pPr>
            <w:r w:rsidRPr="00F47A65">
              <w:rPr>
                <w:bCs/>
              </w:rPr>
              <w:t>Оборудование для кондиционирования</w:t>
            </w:r>
          </w:p>
          <w:p w14:paraId="4232457E" w14:textId="77777777" w:rsidR="000F78A6" w:rsidRPr="00F47A65" w:rsidRDefault="000F78A6" w:rsidP="000F78A6">
            <w:pPr>
              <w:rPr>
                <w:bCs/>
              </w:rPr>
            </w:pPr>
            <w:r w:rsidRPr="00F47A65">
              <w:rPr>
                <w:bCs/>
              </w:rPr>
              <w:t>воздуха</w:t>
            </w:r>
          </w:p>
          <w:p w14:paraId="1DA0D695" w14:textId="77777777" w:rsidR="000F78A6" w:rsidRPr="00F47A65" w:rsidRDefault="000F78A6" w:rsidP="000F78A6">
            <w:pPr>
              <w:rPr>
                <w:bCs/>
              </w:rPr>
            </w:pPr>
            <w:r w:rsidRPr="00F47A65">
              <w:rPr>
                <w:bCs/>
              </w:rPr>
              <w:t>Установки для кондиционирования</w:t>
            </w:r>
          </w:p>
          <w:p w14:paraId="3E54C382" w14:textId="77777777" w:rsidR="000F78A6" w:rsidRPr="00F47A65" w:rsidRDefault="000F78A6" w:rsidP="000F78A6">
            <w:pPr>
              <w:rPr>
                <w:bCs/>
              </w:rPr>
            </w:pPr>
            <w:r w:rsidRPr="00F47A65">
              <w:rPr>
                <w:bCs/>
              </w:rPr>
              <w:t>воздуха, оконного или настенного типа</w:t>
            </w:r>
          </w:p>
          <w:p w14:paraId="54DD209A" w14:textId="77777777" w:rsidR="000F78A6" w:rsidRPr="00F47A65" w:rsidRDefault="000F78A6" w:rsidP="000F78A6">
            <w:pPr>
              <w:rPr>
                <w:bCs/>
              </w:rPr>
            </w:pPr>
            <w:r w:rsidRPr="00F47A65">
              <w:rPr>
                <w:bCs/>
              </w:rPr>
              <w:t>или «сплит-системы»</w:t>
            </w:r>
          </w:p>
          <w:p w14:paraId="42388DA2" w14:textId="77777777" w:rsidR="000F78A6" w:rsidRPr="00F47A65" w:rsidRDefault="000F78A6" w:rsidP="000F78A6">
            <w:pPr>
              <w:rPr>
                <w:bCs/>
              </w:rPr>
            </w:pPr>
            <w:r w:rsidRPr="00F47A65">
              <w:rPr>
                <w:bCs/>
              </w:rPr>
              <w:t>Установки для кондиционирования</w:t>
            </w:r>
          </w:p>
          <w:p w14:paraId="0E9E69F4" w14:textId="77777777" w:rsidR="000F78A6" w:rsidRPr="00F47A65" w:rsidRDefault="000F78A6" w:rsidP="000F78A6">
            <w:pPr>
              <w:rPr>
                <w:bCs/>
              </w:rPr>
            </w:pPr>
            <w:r w:rsidRPr="00F47A65">
              <w:rPr>
                <w:bCs/>
              </w:rPr>
              <w:t>воздуха, используемые для людей в</w:t>
            </w:r>
          </w:p>
          <w:p w14:paraId="6E5370E8" w14:textId="77777777" w:rsidR="000F78A6" w:rsidRPr="00F47A65" w:rsidRDefault="000F78A6" w:rsidP="000F78A6">
            <w:pPr>
              <w:rPr>
                <w:bCs/>
              </w:rPr>
            </w:pPr>
            <w:r w:rsidRPr="00F47A65">
              <w:rPr>
                <w:bCs/>
              </w:rPr>
              <w:t>моторных транспортных средствах</w:t>
            </w:r>
          </w:p>
          <w:p w14:paraId="121F6820" w14:textId="77777777" w:rsidR="000F78A6" w:rsidRPr="00F47A65" w:rsidRDefault="000F78A6" w:rsidP="000F78A6">
            <w:pPr>
              <w:rPr>
                <w:bCs/>
              </w:rPr>
            </w:pPr>
            <w:r w:rsidRPr="00F47A65">
              <w:rPr>
                <w:bCs/>
              </w:rPr>
              <w:t>Установки для кондиционирования</w:t>
            </w:r>
          </w:p>
          <w:p w14:paraId="59EA4035" w14:textId="77777777" w:rsidR="000F78A6" w:rsidRPr="00F47A65" w:rsidRDefault="000F78A6" w:rsidP="000F78A6">
            <w:pPr>
              <w:rPr>
                <w:bCs/>
              </w:rPr>
            </w:pPr>
            <w:r w:rsidRPr="00F47A65">
              <w:rPr>
                <w:bCs/>
              </w:rPr>
              <w:t>воздуха со встроенной холодильной</w:t>
            </w:r>
          </w:p>
          <w:p w14:paraId="0AAE0E05" w14:textId="77777777" w:rsidR="000F78A6" w:rsidRPr="00F47A65" w:rsidRDefault="000F78A6" w:rsidP="000F78A6">
            <w:pPr>
              <w:rPr>
                <w:bCs/>
              </w:rPr>
            </w:pPr>
            <w:r w:rsidRPr="00F47A65">
              <w:rPr>
                <w:bCs/>
              </w:rPr>
              <w:t>установкой</w:t>
            </w:r>
          </w:p>
          <w:p w14:paraId="525C8459" w14:textId="77777777" w:rsidR="000F78A6" w:rsidRPr="00F47A65" w:rsidRDefault="000F78A6" w:rsidP="000F78A6">
            <w:pPr>
              <w:rPr>
                <w:bCs/>
              </w:rPr>
            </w:pPr>
            <w:r w:rsidRPr="00F47A65">
              <w:rPr>
                <w:bCs/>
              </w:rPr>
              <w:t>Установки для кондиционирования</w:t>
            </w:r>
          </w:p>
          <w:p w14:paraId="424E1C74" w14:textId="77777777" w:rsidR="000F78A6" w:rsidRPr="00F47A65" w:rsidRDefault="000F78A6" w:rsidP="000F78A6">
            <w:pPr>
              <w:rPr>
                <w:bCs/>
              </w:rPr>
            </w:pPr>
            <w:r w:rsidRPr="00F47A65">
              <w:rPr>
                <w:bCs/>
              </w:rPr>
              <w:t>воздуха без встроенной холодильной</w:t>
            </w:r>
          </w:p>
          <w:p w14:paraId="49A66AFA" w14:textId="77777777" w:rsidR="000F78A6" w:rsidRPr="00F47A65" w:rsidRDefault="000F78A6" w:rsidP="000F78A6">
            <w:pPr>
              <w:rPr>
                <w:bCs/>
              </w:rPr>
            </w:pPr>
            <w:r w:rsidRPr="00F47A65">
              <w:rPr>
                <w:bCs/>
              </w:rPr>
              <w:t>установки; воздушные агрегаты</w:t>
            </w:r>
          </w:p>
          <w:p w14:paraId="1062D4B0" w14:textId="77777777" w:rsidR="000F78A6" w:rsidRPr="00F47A65" w:rsidRDefault="000F78A6" w:rsidP="000F78A6">
            <w:pPr>
              <w:rPr>
                <w:bCs/>
              </w:rPr>
            </w:pPr>
            <w:r w:rsidRPr="00F47A65">
              <w:rPr>
                <w:bCs/>
              </w:rPr>
              <w:t>ручного управления из центрального</w:t>
            </w:r>
          </w:p>
          <w:p w14:paraId="3A860B93" w14:textId="77777777" w:rsidR="000F78A6" w:rsidRPr="00F47A65" w:rsidRDefault="000F78A6" w:rsidP="000F78A6">
            <w:pPr>
              <w:rPr>
                <w:bCs/>
              </w:rPr>
            </w:pPr>
            <w:r w:rsidRPr="00F47A65">
              <w:rPr>
                <w:bCs/>
              </w:rPr>
              <w:t>пункта; агрегаты для обогрева или</w:t>
            </w:r>
          </w:p>
          <w:p w14:paraId="4376E39D" w14:textId="77777777" w:rsidR="000F78A6" w:rsidRPr="00F47A65" w:rsidRDefault="000F78A6" w:rsidP="000F78A6">
            <w:pPr>
              <w:rPr>
                <w:bCs/>
              </w:rPr>
            </w:pPr>
            <w:r w:rsidRPr="00F47A65">
              <w:rPr>
                <w:bCs/>
              </w:rPr>
              <w:lastRenderedPageBreak/>
              <w:t>охлаждения закрытых контейнеров,</w:t>
            </w:r>
          </w:p>
          <w:p w14:paraId="30CF07A1" w14:textId="4306D660" w:rsidR="000F78A6" w:rsidRPr="00F47A65" w:rsidRDefault="000F78A6" w:rsidP="000F78A6">
            <w:pPr>
              <w:rPr>
                <w:bCs/>
              </w:rPr>
            </w:pPr>
            <w:r w:rsidRPr="00F47A65">
              <w:rPr>
                <w:bCs/>
              </w:rPr>
              <w:t>кабин трейлеров, грузовых машин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5AB4D" w14:textId="77777777" w:rsidR="000F78A6" w:rsidRPr="00F47A65" w:rsidRDefault="000F78A6" w:rsidP="000F78A6">
            <w:r w:rsidRPr="00F47A65">
              <w:lastRenderedPageBreak/>
              <w:t>1с, 3с, 4с (для ТР ТС</w:t>
            </w:r>
          </w:p>
          <w:p w14:paraId="71298F19" w14:textId="77777777" w:rsidR="000F78A6" w:rsidRPr="00F47A65" w:rsidRDefault="000F78A6" w:rsidP="000F78A6">
            <w:r w:rsidRPr="00F47A65">
              <w:t>020/2011)</w:t>
            </w:r>
          </w:p>
          <w:p w14:paraId="6263A206" w14:textId="77777777" w:rsidR="000F78A6" w:rsidRPr="00F47A65" w:rsidRDefault="000F78A6" w:rsidP="000F78A6">
            <w:r w:rsidRPr="00F47A65">
              <w:t>Сертификация</w:t>
            </w:r>
          </w:p>
          <w:p w14:paraId="508D65AB" w14:textId="77777777" w:rsidR="000F78A6" w:rsidRPr="00F47A65" w:rsidRDefault="000F78A6" w:rsidP="000F78A6"/>
          <w:p w14:paraId="234BA868" w14:textId="77777777" w:rsidR="000F78A6" w:rsidRPr="00F47A65" w:rsidRDefault="000F78A6" w:rsidP="000F78A6">
            <w:r w:rsidRPr="00F47A65">
              <w:t>1с, 2с, 3с, 6с (для ТР</w:t>
            </w:r>
          </w:p>
          <w:p w14:paraId="28886AA9" w14:textId="77777777" w:rsidR="000F78A6" w:rsidRPr="00F47A65" w:rsidRDefault="000F78A6" w:rsidP="000F78A6">
            <w:r w:rsidRPr="00F47A65">
              <w:t>ЕАЭС 037/2016)</w:t>
            </w:r>
          </w:p>
          <w:p w14:paraId="147096CF" w14:textId="77777777" w:rsidR="000F78A6" w:rsidRPr="00F47A65" w:rsidRDefault="000F78A6" w:rsidP="000F78A6">
            <w:r w:rsidRPr="00F47A65">
              <w:t>Сертификация</w:t>
            </w:r>
          </w:p>
          <w:p w14:paraId="11648242" w14:textId="1FD816C6" w:rsidR="000F78A6" w:rsidRPr="00F47A65" w:rsidRDefault="000F78A6" w:rsidP="000F78A6"/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DCA88" w14:textId="77777777" w:rsidR="000F78A6" w:rsidRPr="00F47A65" w:rsidRDefault="000F78A6" w:rsidP="000F78A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8415</w:t>
            </w:r>
          </w:p>
          <w:p w14:paraId="658F7B01" w14:textId="0EF1931A" w:rsidR="000F78A6" w:rsidRPr="00F47A65" w:rsidRDefault="000F78A6" w:rsidP="000F78A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841510</w:t>
            </w:r>
          </w:p>
          <w:p w14:paraId="4C6EB229" w14:textId="64A5041D" w:rsidR="000F78A6" w:rsidRPr="00F47A65" w:rsidRDefault="000F78A6" w:rsidP="000F78A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841520</w:t>
            </w:r>
          </w:p>
          <w:p w14:paraId="4DB5BA7E" w14:textId="299BCB2A" w:rsidR="000F78A6" w:rsidRPr="00F47A65" w:rsidRDefault="000F78A6" w:rsidP="000F78A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841580</w:t>
            </w:r>
          </w:p>
          <w:p w14:paraId="4FC04751" w14:textId="58CDE30C" w:rsidR="000F78A6" w:rsidRPr="00F47A65" w:rsidRDefault="000F78A6" w:rsidP="000F78A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841581</w:t>
            </w:r>
          </w:p>
          <w:p w14:paraId="1E7CDC93" w14:textId="6D8C2690" w:rsidR="000F78A6" w:rsidRPr="00F47A65" w:rsidRDefault="000F78A6" w:rsidP="000F78A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841582</w:t>
            </w:r>
          </w:p>
          <w:p w14:paraId="3726A754" w14:textId="34B04F09" w:rsidR="000F78A6" w:rsidRPr="00F47A65" w:rsidRDefault="000F78A6" w:rsidP="000F78A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841583</w:t>
            </w:r>
          </w:p>
          <w:p w14:paraId="60EE16A2" w14:textId="6AD4D553" w:rsidR="000F78A6" w:rsidRPr="00F47A65" w:rsidRDefault="000F78A6" w:rsidP="000F78A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841510</w:t>
            </w:r>
          </w:p>
          <w:p w14:paraId="28E72BE1" w14:textId="566F2C78" w:rsidR="000F78A6" w:rsidRPr="00F47A65" w:rsidRDefault="000F78A6" w:rsidP="000F78A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8415101000</w:t>
            </w:r>
          </w:p>
          <w:p w14:paraId="478B2736" w14:textId="0BAAC98F" w:rsidR="000F78A6" w:rsidRPr="00F47A65" w:rsidRDefault="000F78A6" w:rsidP="000F78A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8415109000</w:t>
            </w:r>
          </w:p>
          <w:p w14:paraId="406C1F9A" w14:textId="3F084835" w:rsidR="000F78A6" w:rsidRPr="00F47A65" w:rsidRDefault="000F78A6" w:rsidP="000F78A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841520000</w:t>
            </w:r>
          </w:p>
          <w:p w14:paraId="0F0540BF" w14:textId="12F180F5" w:rsidR="000F78A6" w:rsidRPr="00F47A65" w:rsidRDefault="000F78A6" w:rsidP="000F78A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8415200001</w:t>
            </w:r>
          </w:p>
          <w:p w14:paraId="5791A525" w14:textId="35BD3095" w:rsidR="000F78A6" w:rsidRPr="00F47A65" w:rsidRDefault="000F78A6" w:rsidP="000F78A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8415200009</w:t>
            </w:r>
          </w:p>
          <w:p w14:paraId="09795A68" w14:textId="35FD90A2" w:rsidR="000F78A6" w:rsidRPr="00F47A65" w:rsidRDefault="000F78A6" w:rsidP="000F78A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841581</w:t>
            </w:r>
          </w:p>
          <w:p w14:paraId="0F8DF2B8" w14:textId="0FE34D5B" w:rsidR="000F78A6" w:rsidRPr="00F47A65" w:rsidRDefault="000F78A6" w:rsidP="000F78A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8415810010</w:t>
            </w:r>
          </w:p>
          <w:p w14:paraId="53A53364" w14:textId="7BE82DC0" w:rsidR="000F78A6" w:rsidRPr="00F47A65" w:rsidRDefault="000F78A6" w:rsidP="000F78A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8415810090</w:t>
            </w:r>
          </w:p>
          <w:p w14:paraId="03B1662A" w14:textId="3E600FF6" w:rsidR="000F78A6" w:rsidRPr="00F47A65" w:rsidRDefault="000F78A6" w:rsidP="000F78A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8415820000</w:t>
            </w:r>
          </w:p>
          <w:p w14:paraId="47A8FCC6" w14:textId="5E266FCA" w:rsidR="000F78A6" w:rsidRPr="00F47A65" w:rsidRDefault="000F78A6" w:rsidP="000F78A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8415830000</w:t>
            </w:r>
          </w:p>
          <w:p w14:paraId="38F61584" w14:textId="039B8D5A" w:rsidR="000F78A6" w:rsidRPr="00F47A65" w:rsidRDefault="000F78A6" w:rsidP="000F78A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841590</w:t>
            </w:r>
          </w:p>
          <w:p w14:paraId="53A43DC5" w14:textId="5457681D" w:rsidR="000F78A6" w:rsidRPr="00F47A65" w:rsidRDefault="000F78A6" w:rsidP="000F78A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8415900001</w:t>
            </w:r>
          </w:p>
          <w:p w14:paraId="5EE2A015" w14:textId="40FE25E1" w:rsidR="000F78A6" w:rsidRPr="00F47A65" w:rsidRDefault="000F78A6" w:rsidP="000F78A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8415900002</w:t>
            </w:r>
          </w:p>
          <w:p w14:paraId="57E5DE7D" w14:textId="227AA082" w:rsidR="000F78A6" w:rsidRPr="00F47A65" w:rsidRDefault="000F78A6" w:rsidP="000F78A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8415900009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05D6E" w14:textId="77777777" w:rsidR="000F78A6" w:rsidRPr="00F47A65" w:rsidRDefault="000F78A6" w:rsidP="000F78A6">
            <w:pPr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ТР ТС 004/2011</w:t>
            </w:r>
          </w:p>
          <w:p w14:paraId="036D2B78" w14:textId="77777777" w:rsidR="000F78A6" w:rsidRPr="00F47A65" w:rsidRDefault="000F78A6" w:rsidP="000F78A6">
            <w:pPr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ТР ТС 020/2011</w:t>
            </w:r>
          </w:p>
          <w:p w14:paraId="28954A50" w14:textId="0E293A4B" w:rsidR="000F78A6" w:rsidRPr="00F47A65" w:rsidRDefault="000F78A6" w:rsidP="000F78A6">
            <w:pPr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ТР ЕАЭС 037/2016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9F83B" w14:textId="77777777" w:rsidR="000F78A6" w:rsidRPr="00F47A65" w:rsidRDefault="000F78A6" w:rsidP="000F78A6">
            <w:pPr>
              <w:rPr>
                <w:b/>
                <w:bCs/>
                <w:spacing w:val="-1"/>
                <w:lang w:eastAsia="en-US"/>
              </w:rPr>
            </w:pPr>
            <w:r w:rsidRPr="00F47A65">
              <w:rPr>
                <w:b/>
                <w:bCs/>
                <w:spacing w:val="-1"/>
                <w:lang w:eastAsia="en-US"/>
              </w:rPr>
              <w:t>ТР ТС 004/2011</w:t>
            </w:r>
          </w:p>
          <w:p w14:paraId="6F94ACCC" w14:textId="77777777" w:rsidR="000F78A6" w:rsidRPr="00F47A65" w:rsidRDefault="000F78A6" w:rsidP="000F78A6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60335-1</w:t>
            </w:r>
          </w:p>
          <w:p w14:paraId="35B6053F" w14:textId="77777777" w:rsidR="000F78A6" w:rsidRPr="00F47A65" w:rsidRDefault="000F78A6" w:rsidP="000F78A6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EN 62233</w:t>
            </w:r>
          </w:p>
          <w:p w14:paraId="22F41489" w14:textId="77777777" w:rsidR="000F78A6" w:rsidRPr="00F47A65" w:rsidRDefault="000F78A6" w:rsidP="000F78A6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60335-2-88</w:t>
            </w:r>
          </w:p>
          <w:p w14:paraId="08C48CA9" w14:textId="77777777" w:rsidR="000F78A6" w:rsidRPr="00F47A65" w:rsidRDefault="000F78A6" w:rsidP="000F78A6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60335-2-40</w:t>
            </w:r>
          </w:p>
          <w:p w14:paraId="7754EE68" w14:textId="77777777" w:rsidR="000F78A6" w:rsidRPr="00F47A65" w:rsidRDefault="000F78A6" w:rsidP="000F78A6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60335-2-104</w:t>
            </w:r>
          </w:p>
          <w:p w14:paraId="104B02C5" w14:textId="77777777" w:rsidR="000F78A6" w:rsidRPr="00F47A65" w:rsidRDefault="000F78A6" w:rsidP="000F78A6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62479</w:t>
            </w:r>
          </w:p>
          <w:p w14:paraId="28B60421" w14:textId="77777777" w:rsidR="000F78A6" w:rsidRPr="00F47A65" w:rsidRDefault="000F78A6" w:rsidP="000F78A6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62311</w:t>
            </w:r>
          </w:p>
          <w:p w14:paraId="69C9212E" w14:textId="77777777" w:rsidR="000F78A6" w:rsidRPr="00F47A65" w:rsidRDefault="000F78A6" w:rsidP="000F78A6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МЭК 60204-1</w:t>
            </w:r>
          </w:p>
          <w:p w14:paraId="640ACE94" w14:textId="77777777" w:rsidR="000F78A6" w:rsidRPr="00F47A65" w:rsidRDefault="000F78A6" w:rsidP="000F78A6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12.2.007.0</w:t>
            </w:r>
          </w:p>
          <w:p w14:paraId="0DA4010D" w14:textId="77777777" w:rsidR="000F78A6" w:rsidRPr="00F47A65" w:rsidRDefault="000F78A6" w:rsidP="000F78A6">
            <w:pPr>
              <w:rPr>
                <w:b/>
                <w:bCs/>
                <w:spacing w:val="-1"/>
                <w:lang w:eastAsia="en-US"/>
              </w:rPr>
            </w:pPr>
            <w:r w:rsidRPr="00F47A65">
              <w:rPr>
                <w:b/>
                <w:bCs/>
                <w:spacing w:val="-1"/>
                <w:lang w:eastAsia="en-US"/>
              </w:rPr>
              <w:t>ТР ТС 020/2011</w:t>
            </w:r>
          </w:p>
          <w:p w14:paraId="67C8F7CF" w14:textId="77777777" w:rsidR="000F78A6" w:rsidRPr="00F47A65" w:rsidRDefault="000F78A6" w:rsidP="000F78A6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CISPR 14-1</w:t>
            </w:r>
          </w:p>
          <w:p w14:paraId="23D7A0DC" w14:textId="77777777" w:rsidR="000F78A6" w:rsidRPr="00F47A65" w:rsidRDefault="000F78A6" w:rsidP="000F78A6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CISPR 14-2</w:t>
            </w:r>
          </w:p>
          <w:p w14:paraId="2242D78A" w14:textId="77777777" w:rsidR="000F78A6" w:rsidRPr="00F47A65" w:rsidRDefault="000F78A6" w:rsidP="000F78A6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61000-3-2</w:t>
            </w:r>
          </w:p>
          <w:p w14:paraId="795384C6" w14:textId="77777777" w:rsidR="000F78A6" w:rsidRPr="00F47A65" w:rsidRDefault="000F78A6" w:rsidP="000F78A6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61000-3-3</w:t>
            </w:r>
          </w:p>
          <w:p w14:paraId="14199040" w14:textId="77777777" w:rsidR="000F78A6" w:rsidRPr="00F47A65" w:rsidRDefault="000F78A6" w:rsidP="000F78A6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30804.6.2</w:t>
            </w:r>
          </w:p>
          <w:p w14:paraId="33BFA584" w14:textId="77777777" w:rsidR="000F78A6" w:rsidRPr="00F47A65" w:rsidRDefault="000F78A6" w:rsidP="000F78A6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30804.6.1</w:t>
            </w:r>
          </w:p>
          <w:p w14:paraId="5A3D909E" w14:textId="77777777" w:rsidR="000F78A6" w:rsidRPr="00F47A65" w:rsidRDefault="000F78A6" w:rsidP="000F78A6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61000-6-3</w:t>
            </w:r>
          </w:p>
          <w:p w14:paraId="06E1EB2C" w14:textId="77777777" w:rsidR="000F78A6" w:rsidRPr="00F47A65" w:rsidRDefault="000F78A6" w:rsidP="000F78A6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30804.4.13</w:t>
            </w:r>
          </w:p>
          <w:p w14:paraId="2407AE6F" w14:textId="77777777" w:rsidR="000F78A6" w:rsidRPr="00F47A65" w:rsidRDefault="000F78A6" w:rsidP="000F78A6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52459.3</w:t>
            </w:r>
          </w:p>
          <w:p w14:paraId="55BB9BAF" w14:textId="77777777" w:rsidR="000F78A6" w:rsidRPr="00F47A65" w:rsidRDefault="000F78A6" w:rsidP="000F78A6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52459.17</w:t>
            </w:r>
          </w:p>
          <w:p w14:paraId="7DAC55F4" w14:textId="77777777" w:rsidR="000F78A6" w:rsidRPr="00F47A65" w:rsidRDefault="000F78A6" w:rsidP="000F78A6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61000-6-4</w:t>
            </w:r>
          </w:p>
          <w:p w14:paraId="0BA9F048" w14:textId="77777777" w:rsidR="000F78A6" w:rsidRPr="00F47A65" w:rsidRDefault="000F78A6" w:rsidP="000F78A6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СТБ IEC 61000-6-4</w:t>
            </w:r>
          </w:p>
          <w:p w14:paraId="1173AE89" w14:textId="77777777" w:rsidR="000F78A6" w:rsidRPr="00F47A65" w:rsidRDefault="000F78A6" w:rsidP="000F78A6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lastRenderedPageBreak/>
              <w:t>ГОСТ Р 51317.2.5</w:t>
            </w:r>
          </w:p>
          <w:p w14:paraId="1DFB6FF9" w14:textId="77777777" w:rsidR="000F78A6" w:rsidRPr="00F47A65" w:rsidRDefault="000F78A6" w:rsidP="000F78A6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СТБ МЭК 61000-3-2-</w:t>
            </w:r>
          </w:p>
          <w:p w14:paraId="520371C2" w14:textId="77777777" w:rsidR="000F78A6" w:rsidRPr="00F47A65" w:rsidRDefault="000F78A6" w:rsidP="000F78A6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61000-2-4</w:t>
            </w:r>
          </w:p>
          <w:p w14:paraId="692FF232" w14:textId="77777777" w:rsidR="000F78A6" w:rsidRPr="00F47A65" w:rsidRDefault="000F78A6" w:rsidP="000F78A6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51317.3.4</w:t>
            </w:r>
          </w:p>
          <w:p w14:paraId="6F6B5662" w14:textId="77777777" w:rsidR="000F78A6" w:rsidRPr="00F47A65" w:rsidRDefault="000F78A6" w:rsidP="000F78A6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30804.3.11</w:t>
            </w:r>
          </w:p>
          <w:p w14:paraId="03DDCEDD" w14:textId="77777777" w:rsidR="000F78A6" w:rsidRPr="00F47A65" w:rsidRDefault="000F78A6" w:rsidP="000F78A6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61000-3-12</w:t>
            </w:r>
          </w:p>
          <w:p w14:paraId="6F559F11" w14:textId="77777777" w:rsidR="000F78A6" w:rsidRPr="00F47A65" w:rsidRDefault="000F78A6" w:rsidP="000F78A6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60947-2</w:t>
            </w:r>
          </w:p>
          <w:p w14:paraId="42C44483" w14:textId="77777777" w:rsidR="000F78A6" w:rsidRPr="00F47A65" w:rsidRDefault="000F78A6" w:rsidP="000F78A6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60947-5-6</w:t>
            </w:r>
          </w:p>
          <w:p w14:paraId="7E8540CF" w14:textId="77777777" w:rsidR="000F78A6" w:rsidRPr="00F47A65" w:rsidRDefault="000F78A6" w:rsidP="000F78A6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60947-5-5</w:t>
            </w:r>
          </w:p>
          <w:p w14:paraId="591442A1" w14:textId="77777777" w:rsidR="000F78A6" w:rsidRPr="00F47A65" w:rsidRDefault="000F78A6" w:rsidP="000F78A6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60947-5-7</w:t>
            </w:r>
          </w:p>
          <w:p w14:paraId="794CF706" w14:textId="77777777" w:rsidR="000F78A6" w:rsidRPr="00F47A65" w:rsidRDefault="000F78A6" w:rsidP="000F78A6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60947-5-9</w:t>
            </w:r>
          </w:p>
          <w:p w14:paraId="18AD8789" w14:textId="77777777" w:rsidR="000F78A6" w:rsidRPr="00F47A65" w:rsidRDefault="000F78A6" w:rsidP="000F78A6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60947-6-1</w:t>
            </w:r>
          </w:p>
          <w:p w14:paraId="54354B0A" w14:textId="77777777" w:rsidR="000F78A6" w:rsidRPr="00F47A65" w:rsidRDefault="000F78A6" w:rsidP="000F78A6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60947-8</w:t>
            </w:r>
          </w:p>
          <w:p w14:paraId="02509DEE" w14:textId="1B8CA849" w:rsidR="000F78A6" w:rsidRPr="00F47A65" w:rsidRDefault="000F78A6" w:rsidP="000F78A6">
            <w:pPr>
              <w:rPr>
                <w:b/>
                <w:bCs/>
                <w:spacing w:val="-1"/>
                <w:lang w:eastAsia="en-US"/>
              </w:rPr>
            </w:pPr>
            <w:r w:rsidRPr="00F47A65">
              <w:rPr>
                <w:b/>
                <w:bCs/>
                <w:spacing w:val="-1"/>
                <w:lang w:eastAsia="en-US"/>
              </w:rPr>
              <w:t>ТР ЕАЭС 037/2016</w:t>
            </w:r>
          </w:p>
        </w:tc>
      </w:tr>
      <w:tr w:rsidR="000F78A6" w:rsidRPr="00F47A65" w14:paraId="64AD2928" w14:textId="77777777" w:rsidTr="004A2D6A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F27DE" w14:textId="6210D126" w:rsidR="000F78A6" w:rsidRPr="00F47A65" w:rsidRDefault="000F78A6" w:rsidP="00544509">
            <w:pPr>
              <w:spacing w:after="160" w:line="259" w:lineRule="auto"/>
            </w:pPr>
            <w:r w:rsidRPr="00F47A65">
              <w:lastRenderedPageBreak/>
              <w:t>1.13.7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1ACA7" w14:textId="77777777" w:rsidR="000F78A6" w:rsidRPr="00F47A65" w:rsidRDefault="000F78A6" w:rsidP="000F78A6">
            <w:pPr>
              <w:rPr>
                <w:bCs/>
              </w:rPr>
            </w:pPr>
            <w:r w:rsidRPr="00F47A65">
              <w:rPr>
                <w:bCs/>
              </w:rPr>
              <w:t>Оборудование холодильное и</w:t>
            </w:r>
          </w:p>
          <w:p w14:paraId="6F697C20" w14:textId="77777777" w:rsidR="000F78A6" w:rsidRPr="00F47A65" w:rsidRDefault="000F78A6" w:rsidP="000F78A6">
            <w:pPr>
              <w:rPr>
                <w:bCs/>
              </w:rPr>
            </w:pPr>
            <w:r w:rsidRPr="00F47A65">
              <w:rPr>
                <w:bCs/>
              </w:rPr>
              <w:t>морозильное и тепловые насосы</w:t>
            </w:r>
          </w:p>
          <w:p w14:paraId="3CCBC253" w14:textId="77777777" w:rsidR="000F78A6" w:rsidRPr="00F47A65" w:rsidRDefault="000F78A6" w:rsidP="000F78A6">
            <w:pPr>
              <w:rPr>
                <w:bCs/>
              </w:rPr>
            </w:pPr>
            <w:r w:rsidRPr="00F47A65">
              <w:rPr>
                <w:bCs/>
              </w:rPr>
              <w:t>Витрины и прилавки холодильные с</w:t>
            </w:r>
          </w:p>
          <w:p w14:paraId="6FEAB6CD" w14:textId="77777777" w:rsidR="000F78A6" w:rsidRPr="00F47A65" w:rsidRDefault="000F78A6" w:rsidP="000F78A6">
            <w:pPr>
              <w:rPr>
                <w:bCs/>
              </w:rPr>
            </w:pPr>
            <w:r w:rsidRPr="00F47A65">
              <w:rPr>
                <w:bCs/>
              </w:rPr>
              <w:t>холодильным агрегатом или</w:t>
            </w:r>
          </w:p>
          <w:p w14:paraId="1A73CFB6" w14:textId="77777777" w:rsidR="000F78A6" w:rsidRPr="00F47A65" w:rsidRDefault="000F78A6" w:rsidP="000F78A6">
            <w:pPr>
              <w:rPr>
                <w:bCs/>
              </w:rPr>
            </w:pPr>
            <w:r w:rsidRPr="00F47A65">
              <w:rPr>
                <w:bCs/>
              </w:rPr>
              <w:t>испарителем</w:t>
            </w:r>
          </w:p>
          <w:p w14:paraId="67F428B2" w14:textId="77777777" w:rsidR="000F78A6" w:rsidRPr="00F47A65" w:rsidRDefault="000F78A6" w:rsidP="000F78A6">
            <w:pPr>
              <w:rPr>
                <w:bCs/>
              </w:rPr>
            </w:pPr>
            <w:r w:rsidRPr="00F47A65">
              <w:rPr>
                <w:bCs/>
              </w:rPr>
              <w:t>Витрины и прилавки холодильные с</w:t>
            </w:r>
          </w:p>
          <w:p w14:paraId="1CCA1B9E" w14:textId="77777777" w:rsidR="000F78A6" w:rsidRPr="00F47A65" w:rsidRDefault="000F78A6" w:rsidP="000F78A6">
            <w:pPr>
              <w:rPr>
                <w:bCs/>
              </w:rPr>
            </w:pPr>
            <w:r w:rsidRPr="00F47A65">
              <w:rPr>
                <w:bCs/>
              </w:rPr>
              <w:t>холодильным агрегатом или</w:t>
            </w:r>
          </w:p>
          <w:p w14:paraId="109245E8" w14:textId="77777777" w:rsidR="000F78A6" w:rsidRPr="00F47A65" w:rsidRDefault="000F78A6" w:rsidP="000F78A6">
            <w:pPr>
              <w:rPr>
                <w:bCs/>
              </w:rPr>
            </w:pPr>
            <w:r w:rsidRPr="00F47A65">
              <w:rPr>
                <w:bCs/>
              </w:rPr>
              <w:t>испарителем для хранения</w:t>
            </w:r>
          </w:p>
          <w:p w14:paraId="56909006" w14:textId="77777777" w:rsidR="000F78A6" w:rsidRPr="00F47A65" w:rsidRDefault="000F78A6" w:rsidP="000F78A6">
            <w:pPr>
              <w:rPr>
                <w:bCs/>
              </w:rPr>
            </w:pPr>
            <w:r w:rsidRPr="00F47A65">
              <w:rPr>
                <w:bCs/>
              </w:rPr>
              <w:t>замороженных пищевых продуктов</w:t>
            </w:r>
          </w:p>
          <w:p w14:paraId="02F21F9C" w14:textId="77777777" w:rsidR="000F78A6" w:rsidRPr="00F47A65" w:rsidRDefault="000F78A6" w:rsidP="000F78A6">
            <w:pPr>
              <w:rPr>
                <w:bCs/>
              </w:rPr>
            </w:pPr>
            <w:r w:rsidRPr="00F47A65">
              <w:rPr>
                <w:bCs/>
              </w:rPr>
              <w:t>Витрины и прилавки холодильные с</w:t>
            </w:r>
          </w:p>
          <w:p w14:paraId="1DB34697" w14:textId="77777777" w:rsidR="000F78A6" w:rsidRPr="00F47A65" w:rsidRDefault="000F78A6" w:rsidP="000F78A6">
            <w:pPr>
              <w:rPr>
                <w:bCs/>
              </w:rPr>
            </w:pPr>
            <w:r w:rsidRPr="00F47A65">
              <w:rPr>
                <w:bCs/>
              </w:rPr>
              <w:t>холодильным агрегатом или</w:t>
            </w:r>
          </w:p>
          <w:p w14:paraId="01A7DB10" w14:textId="77777777" w:rsidR="000F78A6" w:rsidRPr="00F47A65" w:rsidRDefault="000F78A6" w:rsidP="000F78A6">
            <w:pPr>
              <w:rPr>
                <w:bCs/>
              </w:rPr>
            </w:pPr>
            <w:r w:rsidRPr="00F47A65">
              <w:rPr>
                <w:bCs/>
              </w:rPr>
              <w:t>испарителем прочие (кроме для</w:t>
            </w:r>
          </w:p>
          <w:p w14:paraId="1F8BB4E1" w14:textId="77777777" w:rsidR="000F78A6" w:rsidRPr="00F47A65" w:rsidRDefault="000F78A6" w:rsidP="000F78A6">
            <w:pPr>
              <w:rPr>
                <w:bCs/>
              </w:rPr>
            </w:pPr>
            <w:r w:rsidRPr="00F47A65">
              <w:rPr>
                <w:bCs/>
              </w:rPr>
              <w:t>хранения замороженных пищевых</w:t>
            </w:r>
          </w:p>
          <w:p w14:paraId="4DA6DAD4" w14:textId="77777777" w:rsidR="000F78A6" w:rsidRPr="00F47A65" w:rsidRDefault="000F78A6" w:rsidP="000F78A6">
            <w:pPr>
              <w:rPr>
                <w:bCs/>
              </w:rPr>
            </w:pPr>
            <w:r w:rsidRPr="00F47A65">
              <w:rPr>
                <w:bCs/>
              </w:rPr>
              <w:t>продуктов)</w:t>
            </w:r>
          </w:p>
          <w:p w14:paraId="1525DA1C" w14:textId="77777777" w:rsidR="000F78A6" w:rsidRPr="00F47A65" w:rsidRDefault="000F78A6" w:rsidP="000F78A6">
            <w:pPr>
              <w:rPr>
                <w:bCs/>
              </w:rPr>
            </w:pPr>
            <w:r w:rsidRPr="00F47A65">
              <w:rPr>
                <w:bCs/>
              </w:rPr>
              <w:t>Мебель со встроенным холодильным</w:t>
            </w:r>
          </w:p>
          <w:p w14:paraId="682D334B" w14:textId="77777777" w:rsidR="000F78A6" w:rsidRPr="00F47A65" w:rsidRDefault="000F78A6" w:rsidP="000F78A6">
            <w:pPr>
              <w:rPr>
                <w:bCs/>
              </w:rPr>
            </w:pPr>
            <w:r w:rsidRPr="00F47A65">
              <w:rPr>
                <w:bCs/>
              </w:rPr>
              <w:t>оборудованием с холодильным</w:t>
            </w:r>
          </w:p>
          <w:p w14:paraId="2915BD42" w14:textId="77777777" w:rsidR="000F78A6" w:rsidRPr="00F47A65" w:rsidRDefault="000F78A6" w:rsidP="000F78A6">
            <w:pPr>
              <w:rPr>
                <w:bCs/>
              </w:rPr>
            </w:pPr>
            <w:r w:rsidRPr="00F47A65">
              <w:rPr>
                <w:bCs/>
              </w:rPr>
              <w:lastRenderedPageBreak/>
              <w:t>агрегатом или испарителем (кроме</w:t>
            </w:r>
          </w:p>
          <w:p w14:paraId="546D8A07" w14:textId="1CBE2CAE" w:rsidR="000F78A6" w:rsidRPr="00F47A65" w:rsidRDefault="000F78A6" w:rsidP="000F78A6">
            <w:pPr>
              <w:rPr>
                <w:bCs/>
              </w:rPr>
            </w:pPr>
            <w:r w:rsidRPr="00F47A65">
              <w:rPr>
                <w:bCs/>
              </w:rPr>
              <w:t>комбинированных холодильников</w:t>
            </w:r>
            <w:r w:rsidR="003144A8">
              <w:rPr>
                <w:bCs/>
              </w:rPr>
              <w:t xml:space="preserve"> </w:t>
            </w:r>
            <w:r w:rsidRPr="00F47A65">
              <w:rPr>
                <w:bCs/>
              </w:rPr>
              <w:t>морозильников с отдельно открывающимися дверями, бытовых</w:t>
            </w:r>
          </w:p>
          <w:p w14:paraId="095522C3" w14:textId="77777777" w:rsidR="000F78A6" w:rsidRPr="00F47A65" w:rsidRDefault="000F78A6" w:rsidP="000F78A6">
            <w:pPr>
              <w:rPr>
                <w:bCs/>
              </w:rPr>
            </w:pPr>
            <w:r w:rsidRPr="00F47A65">
              <w:rPr>
                <w:bCs/>
              </w:rPr>
              <w:t>холодильников, холодильных витрин и</w:t>
            </w:r>
          </w:p>
          <w:p w14:paraId="22233BC1" w14:textId="77777777" w:rsidR="000F78A6" w:rsidRPr="00F47A65" w:rsidRDefault="000F78A6" w:rsidP="000F78A6">
            <w:pPr>
              <w:rPr>
                <w:bCs/>
              </w:rPr>
            </w:pPr>
            <w:r w:rsidRPr="00F47A65">
              <w:rPr>
                <w:bCs/>
              </w:rPr>
              <w:t>прилавков)</w:t>
            </w:r>
          </w:p>
          <w:p w14:paraId="3CB81555" w14:textId="77777777" w:rsidR="000F78A6" w:rsidRPr="00F47A65" w:rsidRDefault="000F78A6" w:rsidP="000F78A6">
            <w:pPr>
              <w:rPr>
                <w:bCs/>
              </w:rPr>
            </w:pPr>
            <w:r w:rsidRPr="00F47A65">
              <w:rPr>
                <w:bCs/>
              </w:rPr>
              <w:t>Насосы тепловые (кроме установок для</w:t>
            </w:r>
          </w:p>
          <w:p w14:paraId="7D173CE2" w14:textId="77777777" w:rsidR="000F78A6" w:rsidRPr="00F47A65" w:rsidRDefault="000F78A6" w:rsidP="000F78A6">
            <w:pPr>
              <w:rPr>
                <w:bCs/>
              </w:rPr>
            </w:pPr>
            <w:r w:rsidRPr="00F47A65">
              <w:rPr>
                <w:bCs/>
              </w:rPr>
              <w:t>кондиционирования воздуха класса</w:t>
            </w:r>
          </w:p>
          <w:p w14:paraId="03692839" w14:textId="7F87B697" w:rsidR="000F78A6" w:rsidRPr="00F47A65" w:rsidRDefault="000F78A6" w:rsidP="000F78A6">
            <w:pPr>
              <w:rPr>
                <w:bCs/>
              </w:rPr>
            </w:pPr>
            <w:r w:rsidRPr="00F47A65">
              <w:rPr>
                <w:bCs/>
              </w:rPr>
              <w:t>28.25.12)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A1E34" w14:textId="77777777" w:rsidR="000F78A6" w:rsidRPr="00F47A65" w:rsidRDefault="000F78A6" w:rsidP="000F78A6">
            <w:r w:rsidRPr="00F47A65">
              <w:lastRenderedPageBreak/>
              <w:t>1с, 3с, 4с (для ТР ТС</w:t>
            </w:r>
          </w:p>
          <w:p w14:paraId="54C56A49" w14:textId="77777777" w:rsidR="000F78A6" w:rsidRPr="00F47A65" w:rsidRDefault="000F78A6" w:rsidP="000F78A6">
            <w:r w:rsidRPr="00F47A65">
              <w:t>020/2011)</w:t>
            </w:r>
          </w:p>
          <w:p w14:paraId="348B519B" w14:textId="77777777" w:rsidR="000F78A6" w:rsidRPr="00F47A65" w:rsidRDefault="000F78A6" w:rsidP="000F78A6">
            <w:r w:rsidRPr="00F47A65">
              <w:t>Сертификация</w:t>
            </w:r>
          </w:p>
          <w:p w14:paraId="1EF0C80B" w14:textId="77777777" w:rsidR="000F78A6" w:rsidRPr="00F47A65" w:rsidRDefault="000F78A6" w:rsidP="000F78A6"/>
          <w:p w14:paraId="5FC66E0A" w14:textId="77777777" w:rsidR="000F78A6" w:rsidRPr="00F47A65" w:rsidRDefault="000F78A6" w:rsidP="000F78A6">
            <w:r w:rsidRPr="00F47A65">
              <w:t>1с, 2с, 3с, 6с (для ТР</w:t>
            </w:r>
          </w:p>
          <w:p w14:paraId="5A786174" w14:textId="77777777" w:rsidR="000F78A6" w:rsidRPr="00F47A65" w:rsidRDefault="000F78A6" w:rsidP="000F78A6">
            <w:r w:rsidRPr="00F47A65">
              <w:t>ЕАЭС 037/2016)</w:t>
            </w:r>
          </w:p>
          <w:p w14:paraId="573F8797" w14:textId="77777777" w:rsidR="000F78A6" w:rsidRPr="00F47A65" w:rsidRDefault="000F78A6" w:rsidP="000F78A6">
            <w:r w:rsidRPr="00F47A65">
              <w:t>Сертификация</w:t>
            </w:r>
          </w:p>
          <w:p w14:paraId="7438CB80" w14:textId="3FEE7455" w:rsidR="000F78A6" w:rsidRPr="00F47A65" w:rsidRDefault="000F78A6" w:rsidP="000F78A6">
            <w:r w:rsidRPr="00F47A65">
              <w:t xml:space="preserve"> 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144C1" w14:textId="556C5479" w:rsidR="000F78A6" w:rsidRPr="00F47A65" w:rsidRDefault="000F78A6" w:rsidP="000F78A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841850</w:t>
            </w:r>
          </w:p>
          <w:p w14:paraId="55D779A7" w14:textId="37F1771B" w:rsidR="000F78A6" w:rsidRPr="00F47A65" w:rsidRDefault="000F78A6" w:rsidP="000F78A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841860</w:t>
            </w:r>
          </w:p>
          <w:p w14:paraId="4662D7D4" w14:textId="6B1784BA" w:rsidR="000F78A6" w:rsidRPr="00F47A65" w:rsidRDefault="000F78A6" w:rsidP="000F78A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8418501</w:t>
            </w:r>
          </w:p>
          <w:p w14:paraId="58FEC9E3" w14:textId="75872170" w:rsidR="000F78A6" w:rsidRPr="00F47A65" w:rsidRDefault="000F78A6" w:rsidP="000F78A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84185011</w:t>
            </w:r>
          </w:p>
          <w:p w14:paraId="4193FC8E" w14:textId="09D33FA4" w:rsidR="000F78A6" w:rsidRPr="00F47A65" w:rsidRDefault="000F78A6" w:rsidP="000F78A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84185019</w:t>
            </w:r>
          </w:p>
          <w:p w14:paraId="654CAD6C" w14:textId="2D638E2F" w:rsidR="000F78A6" w:rsidRPr="00F47A65" w:rsidRDefault="000F78A6" w:rsidP="000F78A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84185090</w:t>
            </w:r>
          </w:p>
          <w:p w14:paraId="49A60045" w14:textId="5F525B11" w:rsidR="000F78A6" w:rsidRPr="00F47A65" w:rsidRDefault="000F78A6" w:rsidP="000F78A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841861</w:t>
            </w:r>
          </w:p>
          <w:p w14:paraId="00653076" w14:textId="757C8BA4" w:rsidR="000F78A6" w:rsidRPr="00F47A65" w:rsidRDefault="000F78A6" w:rsidP="000F78A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841869</w:t>
            </w:r>
          </w:p>
          <w:p w14:paraId="4500C6BB" w14:textId="46060512" w:rsidR="000F78A6" w:rsidRPr="00F47A65" w:rsidRDefault="000F78A6" w:rsidP="000F78A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841810</w:t>
            </w:r>
          </w:p>
          <w:p w14:paraId="49D4BFB0" w14:textId="635941E9" w:rsidR="000F78A6" w:rsidRPr="00F47A65" w:rsidRDefault="000F78A6" w:rsidP="000F78A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841810200</w:t>
            </w:r>
          </w:p>
          <w:p w14:paraId="01CA9D4E" w14:textId="4E293836" w:rsidR="000F78A6" w:rsidRPr="00F47A65" w:rsidRDefault="000F78A6" w:rsidP="000F78A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8418102001</w:t>
            </w:r>
          </w:p>
          <w:p w14:paraId="55016F0F" w14:textId="72809F4F" w:rsidR="000F78A6" w:rsidRPr="00F47A65" w:rsidRDefault="000F78A6" w:rsidP="000F78A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8418102002</w:t>
            </w:r>
          </w:p>
          <w:p w14:paraId="330E755C" w14:textId="7C8A9001" w:rsidR="000F78A6" w:rsidRPr="00F47A65" w:rsidRDefault="000F78A6" w:rsidP="000F78A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8418102008</w:t>
            </w:r>
          </w:p>
          <w:p w14:paraId="4CB90BE9" w14:textId="67AE2A29" w:rsidR="000F78A6" w:rsidRPr="00F47A65" w:rsidRDefault="000F78A6" w:rsidP="000F78A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841810800</w:t>
            </w:r>
          </w:p>
          <w:p w14:paraId="720ABA0A" w14:textId="31CA7105" w:rsidR="000F78A6" w:rsidRPr="00F47A65" w:rsidRDefault="000F78A6" w:rsidP="000F78A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8418108001</w:t>
            </w:r>
          </w:p>
          <w:p w14:paraId="20900E04" w14:textId="0043C04E" w:rsidR="000F78A6" w:rsidRPr="00F47A65" w:rsidRDefault="000F78A6" w:rsidP="000F78A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8418108002</w:t>
            </w:r>
          </w:p>
          <w:p w14:paraId="51767702" w14:textId="2FB51C2F" w:rsidR="000F78A6" w:rsidRPr="00F47A65" w:rsidRDefault="000F78A6" w:rsidP="000F78A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8418108008</w:t>
            </w:r>
          </w:p>
          <w:p w14:paraId="48C07379" w14:textId="52070C1E" w:rsidR="000F78A6" w:rsidRPr="00F47A65" w:rsidRDefault="000F78A6" w:rsidP="000F78A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841821</w:t>
            </w:r>
          </w:p>
          <w:p w14:paraId="10D51098" w14:textId="0B515346" w:rsidR="000F78A6" w:rsidRPr="00F47A65" w:rsidRDefault="000F78A6" w:rsidP="000F78A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8418211000</w:t>
            </w:r>
          </w:p>
          <w:p w14:paraId="71403E15" w14:textId="6BF0156A" w:rsidR="000F78A6" w:rsidRPr="00F47A65" w:rsidRDefault="000F78A6" w:rsidP="000F78A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418215100</w:t>
            </w:r>
          </w:p>
          <w:p w14:paraId="489A9B1F" w14:textId="754F089B" w:rsidR="000F78A6" w:rsidRPr="00F47A65" w:rsidRDefault="000F78A6" w:rsidP="000F78A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8418215900</w:t>
            </w:r>
          </w:p>
          <w:p w14:paraId="6E3DD8E3" w14:textId="2AC43B20" w:rsidR="000F78A6" w:rsidRPr="00F47A65" w:rsidRDefault="000F78A6" w:rsidP="000F78A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8418219100</w:t>
            </w:r>
          </w:p>
          <w:p w14:paraId="55B67A7E" w14:textId="37F6BBB8" w:rsidR="000F78A6" w:rsidRPr="00F47A65" w:rsidRDefault="000F78A6" w:rsidP="000F78A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8418219900</w:t>
            </w:r>
          </w:p>
          <w:p w14:paraId="548621B1" w14:textId="272C4354" w:rsidR="000F78A6" w:rsidRPr="00F47A65" w:rsidRDefault="000F78A6" w:rsidP="000F78A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8418290000</w:t>
            </w:r>
          </w:p>
          <w:p w14:paraId="38C76F0C" w14:textId="681FC46E" w:rsidR="000F78A6" w:rsidRPr="00F47A65" w:rsidRDefault="000F78A6" w:rsidP="000F78A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841830</w:t>
            </w:r>
          </w:p>
          <w:p w14:paraId="55FC00D7" w14:textId="44212096" w:rsidR="000F78A6" w:rsidRPr="00F47A65" w:rsidRDefault="000F78A6" w:rsidP="000F78A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841830200</w:t>
            </w:r>
          </w:p>
          <w:p w14:paraId="3FB91E02" w14:textId="2C7426E7" w:rsidR="000F78A6" w:rsidRPr="00F47A65" w:rsidRDefault="000F78A6" w:rsidP="000F78A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8418302001</w:t>
            </w:r>
          </w:p>
          <w:p w14:paraId="3BC10DC4" w14:textId="57B7EA9D" w:rsidR="000F78A6" w:rsidRPr="00F47A65" w:rsidRDefault="000F78A6" w:rsidP="000F78A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8418302002</w:t>
            </w:r>
          </w:p>
          <w:p w14:paraId="7839E646" w14:textId="2839E156" w:rsidR="000F78A6" w:rsidRPr="00F47A65" w:rsidRDefault="000F78A6" w:rsidP="000F78A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8418302008</w:t>
            </w:r>
          </w:p>
          <w:p w14:paraId="604415F8" w14:textId="6FB3C699" w:rsidR="000F78A6" w:rsidRPr="00F47A65" w:rsidRDefault="000F78A6" w:rsidP="000F78A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841830800</w:t>
            </w:r>
          </w:p>
          <w:p w14:paraId="2F0BC5C1" w14:textId="279087D0" w:rsidR="000F78A6" w:rsidRPr="00F47A65" w:rsidRDefault="000F78A6" w:rsidP="000F78A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8418308001</w:t>
            </w:r>
          </w:p>
          <w:p w14:paraId="71AE3DD9" w14:textId="2F4C29E1" w:rsidR="000F78A6" w:rsidRPr="00F47A65" w:rsidRDefault="000F78A6" w:rsidP="000F78A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8418308002</w:t>
            </w:r>
          </w:p>
          <w:p w14:paraId="4487ABA3" w14:textId="5BCDBC92" w:rsidR="000F78A6" w:rsidRPr="00F47A65" w:rsidRDefault="000F78A6" w:rsidP="000F78A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8418308008</w:t>
            </w:r>
          </w:p>
          <w:p w14:paraId="23D06528" w14:textId="7EC80C0B" w:rsidR="000F78A6" w:rsidRPr="00F47A65" w:rsidRDefault="000F78A6" w:rsidP="000F78A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841840</w:t>
            </w:r>
          </w:p>
          <w:p w14:paraId="0CC57A50" w14:textId="4DCF9B10" w:rsidR="000F78A6" w:rsidRPr="00F47A65" w:rsidRDefault="000F78A6" w:rsidP="000F78A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841840200</w:t>
            </w:r>
          </w:p>
          <w:p w14:paraId="0EF20D2E" w14:textId="7661E80D" w:rsidR="000F78A6" w:rsidRPr="00F47A65" w:rsidRDefault="000F78A6" w:rsidP="000F78A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8418402001</w:t>
            </w:r>
          </w:p>
          <w:p w14:paraId="76F06770" w14:textId="1EFF8002" w:rsidR="000F78A6" w:rsidRPr="00F47A65" w:rsidRDefault="000F78A6" w:rsidP="000F78A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8418402002</w:t>
            </w:r>
          </w:p>
          <w:p w14:paraId="7FBD29B2" w14:textId="27AC1764" w:rsidR="000F78A6" w:rsidRPr="00F47A65" w:rsidRDefault="000F78A6" w:rsidP="000F78A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8418402008</w:t>
            </w:r>
          </w:p>
          <w:p w14:paraId="16F5952B" w14:textId="6D6425F6" w:rsidR="000F78A6" w:rsidRPr="00F47A65" w:rsidRDefault="000F78A6" w:rsidP="000F78A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841840800</w:t>
            </w:r>
          </w:p>
          <w:p w14:paraId="66683DB4" w14:textId="56975D69" w:rsidR="000F78A6" w:rsidRPr="00F47A65" w:rsidRDefault="000F78A6" w:rsidP="000F78A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8418408001</w:t>
            </w:r>
          </w:p>
          <w:p w14:paraId="48140D3D" w14:textId="274AD696" w:rsidR="000F78A6" w:rsidRPr="00F47A65" w:rsidRDefault="000F78A6" w:rsidP="000F78A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8418408002</w:t>
            </w:r>
          </w:p>
          <w:p w14:paraId="444CB7C0" w14:textId="15E756D9" w:rsidR="000F78A6" w:rsidRPr="00F47A65" w:rsidRDefault="000F78A6" w:rsidP="000F78A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8418408008</w:t>
            </w:r>
          </w:p>
          <w:p w14:paraId="4E320B61" w14:textId="66FB8870" w:rsidR="000F78A6" w:rsidRPr="00F47A65" w:rsidRDefault="000F78A6" w:rsidP="000F78A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841850</w:t>
            </w:r>
          </w:p>
          <w:p w14:paraId="70EB5EC7" w14:textId="22C51437" w:rsidR="000F78A6" w:rsidRPr="00F47A65" w:rsidRDefault="000F78A6" w:rsidP="000F78A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8418501100</w:t>
            </w:r>
          </w:p>
          <w:p w14:paraId="109FF0A2" w14:textId="4F2A6B57" w:rsidR="000F78A6" w:rsidRPr="00F47A65" w:rsidRDefault="000F78A6" w:rsidP="000F78A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8418501900</w:t>
            </w:r>
          </w:p>
          <w:p w14:paraId="62DF1F89" w14:textId="184B0F2F" w:rsidR="000F78A6" w:rsidRPr="00F47A65" w:rsidRDefault="000F78A6" w:rsidP="000F78A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841850900</w:t>
            </w:r>
          </w:p>
          <w:p w14:paraId="24C9BCD0" w14:textId="5A97388C" w:rsidR="000F78A6" w:rsidRPr="00F47A65" w:rsidRDefault="000F78A6" w:rsidP="000F78A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8418509001</w:t>
            </w:r>
          </w:p>
          <w:p w14:paraId="231C0F7B" w14:textId="068AAE44" w:rsidR="000F78A6" w:rsidRPr="00F47A65" w:rsidRDefault="000F78A6" w:rsidP="000F78A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8418</w:t>
            </w:r>
          </w:p>
          <w:p w14:paraId="6A5D3C92" w14:textId="5C88AE23" w:rsidR="000F78A6" w:rsidRPr="00F47A65" w:rsidRDefault="000F78A6" w:rsidP="000F78A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8418509008</w:t>
            </w:r>
          </w:p>
          <w:p w14:paraId="15E9920C" w14:textId="028D6629" w:rsidR="000F78A6" w:rsidRPr="00F47A65" w:rsidRDefault="000F78A6" w:rsidP="000F78A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841861</w:t>
            </w:r>
          </w:p>
          <w:p w14:paraId="3C948424" w14:textId="3C5C5BEE" w:rsidR="000F78A6" w:rsidRPr="00F47A65" w:rsidRDefault="000F78A6" w:rsidP="000F78A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841861001</w:t>
            </w:r>
          </w:p>
          <w:p w14:paraId="289E323F" w14:textId="38DD653E" w:rsidR="000F78A6" w:rsidRPr="00F47A65" w:rsidRDefault="000F78A6" w:rsidP="000F78A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8418610011</w:t>
            </w:r>
          </w:p>
          <w:p w14:paraId="57FA5435" w14:textId="45F6E132" w:rsidR="000F78A6" w:rsidRPr="00F47A65" w:rsidRDefault="000F78A6" w:rsidP="000F78A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8418610019</w:t>
            </w:r>
          </w:p>
          <w:p w14:paraId="397D4D5F" w14:textId="2566BD2E" w:rsidR="000F78A6" w:rsidRPr="00F47A65" w:rsidRDefault="000F78A6" w:rsidP="000F78A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8418610091</w:t>
            </w:r>
          </w:p>
          <w:p w14:paraId="0F30DB3C" w14:textId="5ACCDA18" w:rsidR="000F78A6" w:rsidRPr="00F47A65" w:rsidRDefault="000F78A6" w:rsidP="000F78A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8418610099</w:t>
            </w:r>
          </w:p>
          <w:p w14:paraId="52EE833C" w14:textId="7FD7ABAC" w:rsidR="000F78A6" w:rsidRPr="00F47A65" w:rsidRDefault="000F78A6" w:rsidP="000F78A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841869</w:t>
            </w:r>
          </w:p>
          <w:p w14:paraId="232D77DB" w14:textId="5D24CD86" w:rsidR="000F78A6" w:rsidRPr="00F47A65" w:rsidRDefault="000F78A6" w:rsidP="000F78A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8418690001</w:t>
            </w:r>
          </w:p>
          <w:p w14:paraId="225BC4FB" w14:textId="03357042" w:rsidR="000F78A6" w:rsidRPr="00F47A65" w:rsidRDefault="000F78A6" w:rsidP="000F78A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8418690002</w:t>
            </w:r>
          </w:p>
          <w:p w14:paraId="35A0A268" w14:textId="12243B98" w:rsidR="000F78A6" w:rsidRPr="00F47A65" w:rsidRDefault="000F78A6" w:rsidP="000F78A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8418690008</w:t>
            </w:r>
          </w:p>
          <w:p w14:paraId="6E8345B9" w14:textId="5BF41A06" w:rsidR="000F78A6" w:rsidRPr="00F47A65" w:rsidRDefault="000F78A6" w:rsidP="000F78A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8418910000</w:t>
            </w:r>
          </w:p>
          <w:p w14:paraId="3D16B129" w14:textId="3E9732C5" w:rsidR="000F78A6" w:rsidRPr="00F47A65" w:rsidRDefault="000F78A6" w:rsidP="000F78A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841899</w:t>
            </w:r>
          </w:p>
          <w:p w14:paraId="2A973B8D" w14:textId="53F3A6B5" w:rsidR="000F78A6" w:rsidRPr="00F47A65" w:rsidRDefault="000F78A6" w:rsidP="000F78A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841899100</w:t>
            </w:r>
          </w:p>
          <w:p w14:paraId="06D458E8" w14:textId="70758CB2" w:rsidR="000F78A6" w:rsidRPr="00F47A65" w:rsidRDefault="000F78A6" w:rsidP="000F78A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8418991001</w:t>
            </w:r>
          </w:p>
          <w:p w14:paraId="1B63771A" w14:textId="4FB64B6B" w:rsidR="000F78A6" w:rsidRPr="00F47A65" w:rsidRDefault="000F78A6" w:rsidP="000F78A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8418991009</w:t>
            </w:r>
          </w:p>
          <w:p w14:paraId="41E3E190" w14:textId="3DADA19E" w:rsidR="000F78A6" w:rsidRPr="00F47A65" w:rsidRDefault="000F78A6" w:rsidP="000F78A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8418999000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9157A" w14:textId="77777777" w:rsidR="000F78A6" w:rsidRPr="00F47A65" w:rsidRDefault="000F78A6" w:rsidP="000F78A6">
            <w:pPr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lastRenderedPageBreak/>
              <w:t>ТР ТС 004/2011</w:t>
            </w:r>
          </w:p>
          <w:p w14:paraId="4869B778" w14:textId="77777777" w:rsidR="000F78A6" w:rsidRPr="00F47A65" w:rsidRDefault="000F78A6" w:rsidP="000F78A6">
            <w:pPr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ТР ТС 020/2011</w:t>
            </w:r>
          </w:p>
          <w:p w14:paraId="5E513916" w14:textId="1AB061BE" w:rsidR="000F78A6" w:rsidRPr="00F47A65" w:rsidRDefault="000F78A6" w:rsidP="000F78A6">
            <w:pPr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ТР ЕАЭС 037/2016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72824" w14:textId="77777777" w:rsidR="000F78A6" w:rsidRPr="00F47A65" w:rsidRDefault="000F78A6" w:rsidP="000F78A6">
            <w:pPr>
              <w:rPr>
                <w:b/>
                <w:bCs/>
                <w:spacing w:val="-1"/>
                <w:lang w:eastAsia="en-US"/>
              </w:rPr>
            </w:pPr>
            <w:r w:rsidRPr="00F47A65">
              <w:rPr>
                <w:b/>
                <w:bCs/>
                <w:spacing w:val="-1"/>
                <w:lang w:eastAsia="en-US"/>
              </w:rPr>
              <w:t>ТР ТС 004/2011</w:t>
            </w:r>
          </w:p>
          <w:p w14:paraId="2D8BC259" w14:textId="77777777" w:rsidR="000F78A6" w:rsidRPr="00F47A65" w:rsidRDefault="000F78A6" w:rsidP="000F78A6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60335-1</w:t>
            </w:r>
          </w:p>
          <w:p w14:paraId="65AB9EEE" w14:textId="77777777" w:rsidR="000F78A6" w:rsidRPr="00F47A65" w:rsidRDefault="000F78A6" w:rsidP="000F78A6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60335-2-89</w:t>
            </w:r>
          </w:p>
          <w:p w14:paraId="03FCFF0F" w14:textId="77777777" w:rsidR="000F78A6" w:rsidRPr="00F47A65" w:rsidRDefault="000F78A6" w:rsidP="000F78A6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62479</w:t>
            </w:r>
          </w:p>
          <w:p w14:paraId="1BD199D3" w14:textId="77777777" w:rsidR="000F78A6" w:rsidRPr="00F47A65" w:rsidRDefault="000F78A6" w:rsidP="000F78A6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62311</w:t>
            </w:r>
          </w:p>
          <w:p w14:paraId="5306F00B" w14:textId="77777777" w:rsidR="000F78A6" w:rsidRPr="00F47A65" w:rsidRDefault="000F78A6" w:rsidP="000F78A6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EN 62233</w:t>
            </w:r>
          </w:p>
          <w:p w14:paraId="4C33BF45" w14:textId="77777777" w:rsidR="000F78A6" w:rsidRPr="00F47A65" w:rsidRDefault="000F78A6" w:rsidP="000F78A6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12.2.007.0</w:t>
            </w:r>
          </w:p>
          <w:p w14:paraId="783D9BC5" w14:textId="77777777" w:rsidR="000F78A6" w:rsidRPr="00F47A65" w:rsidRDefault="000F78A6" w:rsidP="000F78A6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МЭК 60204-1</w:t>
            </w:r>
          </w:p>
          <w:p w14:paraId="6E8DCF5F" w14:textId="77777777" w:rsidR="000F78A6" w:rsidRPr="00F47A65" w:rsidRDefault="000F78A6" w:rsidP="000F78A6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62552</w:t>
            </w:r>
          </w:p>
          <w:p w14:paraId="515964A0" w14:textId="77777777" w:rsidR="000F78A6" w:rsidRPr="00F47A65" w:rsidRDefault="000F78A6" w:rsidP="000F78A6">
            <w:pPr>
              <w:rPr>
                <w:b/>
                <w:bCs/>
                <w:spacing w:val="-1"/>
                <w:lang w:eastAsia="en-US"/>
              </w:rPr>
            </w:pPr>
            <w:r w:rsidRPr="00F47A65">
              <w:rPr>
                <w:b/>
                <w:bCs/>
                <w:spacing w:val="-1"/>
                <w:lang w:eastAsia="en-US"/>
              </w:rPr>
              <w:t>ТР ТС 020/2011</w:t>
            </w:r>
          </w:p>
          <w:p w14:paraId="6D76245D" w14:textId="77777777" w:rsidR="000F78A6" w:rsidRPr="00F47A65" w:rsidRDefault="000F78A6" w:rsidP="000F78A6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CISPR 14-1</w:t>
            </w:r>
          </w:p>
          <w:p w14:paraId="685E069C" w14:textId="77777777" w:rsidR="000F78A6" w:rsidRPr="00F47A65" w:rsidRDefault="000F78A6" w:rsidP="000F78A6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CISPR 14-2</w:t>
            </w:r>
          </w:p>
          <w:p w14:paraId="7A306E34" w14:textId="77777777" w:rsidR="000F78A6" w:rsidRPr="00F47A65" w:rsidRDefault="000F78A6" w:rsidP="000F78A6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30804.6.2</w:t>
            </w:r>
          </w:p>
          <w:p w14:paraId="2F00B16F" w14:textId="77777777" w:rsidR="000F78A6" w:rsidRPr="00F47A65" w:rsidRDefault="000F78A6" w:rsidP="000F78A6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30804.6.1</w:t>
            </w:r>
          </w:p>
          <w:p w14:paraId="48A3C292" w14:textId="77777777" w:rsidR="000F78A6" w:rsidRPr="00F47A65" w:rsidRDefault="000F78A6" w:rsidP="000F78A6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30804.4.13</w:t>
            </w:r>
          </w:p>
          <w:p w14:paraId="4D6C2D4F" w14:textId="77777777" w:rsidR="000F78A6" w:rsidRPr="00F47A65" w:rsidRDefault="000F78A6" w:rsidP="000F78A6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52459.3</w:t>
            </w:r>
          </w:p>
          <w:p w14:paraId="4A131A79" w14:textId="77777777" w:rsidR="000F78A6" w:rsidRPr="00F47A65" w:rsidRDefault="000F78A6" w:rsidP="000F78A6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52459.17</w:t>
            </w:r>
          </w:p>
          <w:p w14:paraId="59EB6793" w14:textId="77777777" w:rsidR="000F78A6" w:rsidRPr="00F47A65" w:rsidRDefault="000F78A6" w:rsidP="000F78A6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СТБ IEC 61000-6-4</w:t>
            </w:r>
          </w:p>
          <w:p w14:paraId="661D091E" w14:textId="77777777" w:rsidR="000F78A6" w:rsidRPr="00F47A65" w:rsidRDefault="000F78A6" w:rsidP="000F78A6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51317.2.5</w:t>
            </w:r>
          </w:p>
          <w:p w14:paraId="6A6573FD" w14:textId="77777777" w:rsidR="000F78A6" w:rsidRPr="00F47A65" w:rsidRDefault="000F78A6" w:rsidP="000F78A6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61000-6-4</w:t>
            </w:r>
          </w:p>
          <w:p w14:paraId="511FA546" w14:textId="77777777" w:rsidR="000F78A6" w:rsidRPr="00F47A65" w:rsidRDefault="000F78A6" w:rsidP="000F78A6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lastRenderedPageBreak/>
              <w:t>ГОСТ IEC 61000-6-3</w:t>
            </w:r>
          </w:p>
          <w:p w14:paraId="46144BA4" w14:textId="77777777" w:rsidR="000F78A6" w:rsidRPr="00F47A65" w:rsidRDefault="000F78A6" w:rsidP="000F78A6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СТБ МЭК 61000-3-2</w:t>
            </w:r>
          </w:p>
          <w:p w14:paraId="13A6AAEC" w14:textId="77777777" w:rsidR="000F78A6" w:rsidRPr="00F47A65" w:rsidRDefault="000F78A6" w:rsidP="000F78A6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61000-3-2</w:t>
            </w:r>
          </w:p>
          <w:p w14:paraId="7BF7D920" w14:textId="77777777" w:rsidR="000F78A6" w:rsidRPr="00F47A65" w:rsidRDefault="000F78A6" w:rsidP="000F78A6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61000-3-3</w:t>
            </w:r>
          </w:p>
          <w:p w14:paraId="6E51A612" w14:textId="77777777" w:rsidR="000F78A6" w:rsidRPr="00F47A65" w:rsidRDefault="000F78A6" w:rsidP="000F78A6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51317.3.4</w:t>
            </w:r>
          </w:p>
          <w:p w14:paraId="4D5CEDB6" w14:textId="77777777" w:rsidR="000F78A6" w:rsidRPr="00F47A65" w:rsidRDefault="000F78A6" w:rsidP="000F78A6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30804.3.11</w:t>
            </w:r>
          </w:p>
          <w:p w14:paraId="01182BA0" w14:textId="77777777" w:rsidR="000F78A6" w:rsidRPr="00F47A65" w:rsidRDefault="000F78A6" w:rsidP="000F78A6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61000-3-12</w:t>
            </w:r>
          </w:p>
          <w:p w14:paraId="174E37B3" w14:textId="77777777" w:rsidR="000F78A6" w:rsidRPr="00F47A65" w:rsidRDefault="000F78A6" w:rsidP="000F78A6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61000-3-3</w:t>
            </w:r>
          </w:p>
          <w:p w14:paraId="2EBB85B4" w14:textId="77777777" w:rsidR="000F78A6" w:rsidRPr="00F47A65" w:rsidRDefault="000F78A6" w:rsidP="000F78A6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IEC/TS 61000-3-5</w:t>
            </w:r>
          </w:p>
          <w:p w14:paraId="6D07F0C8" w14:textId="6B0507CB" w:rsidR="000F78A6" w:rsidRPr="00F47A65" w:rsidRDefault="000F78A6" w:rsidP="000F78A6">
            <w:pPr>
              <w:rPr>
                <w:b/>
                <w:bCs/>
                <w:spacing w:val="-1"/>
                <w:lang w:eastAsia="en-US"/>
              </w:rPr>
            </w:pPr>
            <w:r w:rsidRPr="00F47A65">
              <w:rPr>
                <w:b/>
                <w:bCs/>
                <w:spacing w:val="-1"/>
                <w:lang w:eastAsia="en-US"/>
              </w:rPr>
              <w:t>ТР ЕАЭС 037/2016</w:t>
            </w:r>
          </w:p>
        </w:tc>
      </w:tr>
      <w:tr w:rsidR="000F78A6" w:rsidRPr="00F47A65" w14:paraId="19FFD9E7" w14:textId="77777777" w:rsidTr="004A2D6A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827B7" w14:textId="07574112" w:rsidR="000F78A6" w:rsidRPr="00F47A65" w:rsidRDefault="000F78A6" w:rsidP="00544509">
            <w:pPr>
              <w:spacing w:after="160" w:line="259" w:lineRule="auto"/>
            </w:pPr>
            <w:r w:rsidRPr="00F47A65">
              <w:lastRenderedPageBreak/>
              <w:t>1.13.8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22179" w14:textId="77777777" w:rsidR="000F78A6" w:rsidRPr="00F47A65" w:rsidRDefault="000F78A6" w:rsidP="000F78A6">
            <w:pPr>
              <w:rPr>
                <w:bCs/>
              </w:rPr>
            </w:pPr>
            <w:r w:rsidRPr="00F47A65">
              <w:rPr>
                <w:bCs/>
              </w:rPr>
              <w:t>Оборудование и устройства для</w:t>
            </w:r>
          </w:p>
          <w:p w14:paraId="665ADD98" w14:textId="77777777" w:rsidR="000F78A6" w:rsidRPr="00F47A65" w:rsidRDefault="000F78A6" w:rsidP="000F78A6">
            <w:pPr>
              <w:rPr>
                <w:bCs/>
              </w:rPr>
            </w:pPr>
            <w:r w:rsidRPr="00F47A65">
              <w:rPr>
                <w:bCs/>
              </w:rPr>
              <w:t>фильтрования или очистки газов, не</w:t>
            </w:r>
          </w:p>
          <w:p w14:paraId="46F40ABA" w14:textId="77777777" w:rsidR="000F78A6" w:rsidRPr="00F47A65" w:rsidRDefault="000F78A6" w:rsidP="000F78A6">
            <w:pPr>
              <w:rPr>
                <w:bCs/>
              </w:rPr>
            </w:pPr>
            <w:r w:rsidRPr="00F47A65">
              <w:rPr>
                <w:bCs/>
              </w:rPr>
              <w:t>включенные в другие группировки</w:t>
            </w:r>
          </w:p>
          <w:p w14:paraId="1B4C5ABD" w14:textId="77777777" w:rsidR="000F78A6" w:rsidRPr="00F47A65" w:rsidRDefault="000F78A6" w:rsidP="000F78A6">
            <w:pPr>
              <w:rPr>
                <w:bCs/>
              </w:rPr>
            </w:pPr>
            <w:r w:rsidRPr="00F47A65">
              <w:rPr>
                <w:bCs/>
              </w:rPr>
              <w:t>(кроме всасывающих воздушных</w:t>
            </w:r>
          </w:p>
          <w:p w14:paraId="5B41BDFB" w14:textId="77777777" w:rsidR="000F78A6" w:rsidRPr="00F47A65" w:rsidRDefault="000F78A6" w:rsidP="000F78A6">
            <w:pPr>
              <w:rPr>
                <w:bCs/>
              </w:rPr>
            </w:pPr>
            <w:r w:rsidRPr="00F47A65">
              <w:rPr>
                <w:bCs/>
              </w:rPr>
              <w:t>фильтров для двигателей внутреннего</w:t>
            </w:r>
          </w:p>
          <w:p w14:paraId="04221E4E" w14:textId="77777777" w:rsidR="000F78A6" w:rsidRPr="00F47A65" w:rsidRDefault="000F78A6" w:rsidP="000F78A6">
            <w:pPr>
              <w:rPr>
                <w:bCs/>
              </w:rPr>
            </w:pPr>
            <w:r w:rsidRPr="00F47A65">
              <w:rPr>
                <w:bCs/>
              </w:rPr>
              <w:t>сгорания)</w:t>
            </w:r>
          </w:p>
          <w:p w14:paraId="2BF13AD4" w14:textId="77777777" w:rsidR="000F78A6" w:rsidRPr="00F47A65" w:rsidRDefault="000F78A6" w:rsidP="000F78A6">
            <w:pPr>
              <w:rPr>
                <w:bCs/>
              </w:rPr>
            </w:pPr>
            <w:r w:rsidRPr="00F47A65">
              <w:rPr>
                <w:bCs/>
              </w:rPr>
              <w:t>Оборудование и устройства для</w:t>
            </w:r>
          </w:p>
          <w:p w14:paraId="606A9C19" w14:textId="77777777" w:rsidR="000F78A6" w:rsidRPr="00F47A65" w:rsidRDefault="000F78A6" w:rsidP="000F78A6">
            <w:pPr>
              <w:rPr>
                <w:bCs/>
              </w:rPr>
            </w:pPr>
            <w:r w:rsidRPr="00F47A65">
              <w:rPr>
                <w:bCs/>
              </w:rPr>
              <w:t>фильтрования или очистки воздуха</w:t>
            </w:r>
          </w:p>
          <w:p w14:paraId="74F3570D" w14:textId="77777777" w:rsidR="000F78A6" w:rsidRPr="00F47A65" w:rsidRDefault="000F78A6" w:rsidP="000F78A6">
            <w:pPr>
              <w:rPr>
                <w:bCs/>
              </w:rPr>
            </w:pPr>
            <w:r w:rsidRPr="00F47A65">
              <w:rPr>
                <w:bCs/>
              </w:rPr>
              <w:t>(кроме всасывающих воздушных</w:t>
            </w:r>
          </w:p>
          <w:p w14:paraId="365F841C" w14:textId="77777777" w:rsidR="000F78A6" w:rsidRPr="00F47A65" w:rsidRDefault="000F78A6" w:rsidP="000F78A6">
            <w:pPr>
              <w:rPr>
                <w:bCs/>
              </w:rPr>
            </w:pPr>
            <w:r w:rsidRPr="00F47A65">
              <w:rPr>
                <w:bCs/>
              </w:rPr>
              <w:t>фильтров для двигателей внутреннего</w:t>
            </w:r>
          </w:p>
          <w:p w14:paraId="095BFFB7" w14:textId="77777777" w:rsidR="000F78A6" w:rsidRPr="00F47A65" w:rsidRDefault="000F78A6" w:rsidP="000F78A6">
            <w:pPr>
              <w:rPr>
                <w:bCs/>
              </w:rPr>
            </w:pPr>
            <w:r w:rsidRPr="00F47A65">
              <w:rPr>
                <w:bCs/>
              </w:rPr>
              <w:t>сгорания</w:t>
            </w:r>
          </w:p>
          <w:p w14:paraId="296DC548" w14:textId="77777777" w:rsidR="000F78A6" w:rsidRPr="00F47A65" w:rsidRDefault="000F78A6" w:rsidP="000F78A6">
            <w:pPr>
              <w:rPr>
                <w:bCs/>
              </w:rPr>
            </w:pPr>
            <w:r w:rsidRPr="00F47A65">
              <w:rPr>
                <w:bCs/>
              </w:rPr>
              <w:t>Оборудование и устройства для</w:t>
            </w:r>
          </w:p>
          <w:p w14:paraId="73361EAA" w14:textId="77777777" w:rsidR="000F78A6" w:rsidRPr="00F47A65" w:rsidRDefault="000F78A6" w:rsidP="000F78A6">
            <w:pPr>
              <w:rPr>
                <w:bCs/>
              </w:rPr>
            </w:pPr>
            <w:r w:rsidRPr="00F47A65">
              <w:rPr>
                <w:bCs/>
              </w:rPr>
              <w:t>фильтрования или очистки газов (кроме</w:t>
            </w:r>
          </w:p>
          <w:p w14:paraId="7E4352D8" w14:textId="77777777" w:rsidR="000F78A6" w:rsidRPr="00F47A65" w:rsidRDefault="000F78A6" w:rsidP="000F78A6">
            <w:pPr>
              <w:rPr>
                <w:bCs/>
              </w:rPr>
            </w:pPr>
            <w:r w:rsidRPr="00F47A65">
              <w:rPr>
                <w:bCs/>
              </w:rPr>
              <w:t>воздуха и кроме устройств для</w:t>
            </w:r>
          </w:p>
          <w:p w14:paraId="77CE28AB" w14:textId="77777777" w:rsidR="000F78A6" w:rsidRPr="00F47A65" w:rsidRDefault="000F78A6" w:rsidP="000F78A6">
            <w:pPr>
              <w:rPr>
                <w:bCs/>
              </w:rPr>
            </w:pPr>
            <w:r w:rsidRPr="00F47A65">
              <w:rPr>
                <w:bCs/>
              </w:rPr>
              <w:t>фильтрования или очистки газов с</w:t>
            </w:r>
          </w:p>
          <w:p w14:paraId="3AFB203B" w14:textId="77777777" w:rsidR="000F78A6" w:rsidRPr="00F47A65" w:rsidRDefault="000F78A6" w:rsidP="000F78A6">
            <w:pPr>
              <w:rPr>
                <w:bCs/>
              </w:rPr>
            </w:pPr>
            <w:r w:rsidRPr="00F47A65">
              <w:rPr>
                <w:bCs/>
              </w:rPr>
              <w:t>использованием каталитического</w:t>
            </w:r>
          </w:p>
          <w:p w14:paraId="4F1057DE" w14:textId="77777777" w:rsidR="000F78A6" w:rsidRPr="00F47A65" w:rsidRDefault="000F78A6" w:rsidP="000F78A6">
            <w:pPr>
              <w:rPr>
                <w:bCs/>
              </w:rPr>
            </w:pPr>
            <w:r w:rsidRPr="00F47A65">
              <w:rPr>
                <w:bCs/>
              </w:rPr>
              <w:t>процесса)</w:t>
            </w:r>
          </w:p>
          <w:p w14:paraId="4107B0B9" w14:textId="77777777" w:rsidR="000F78A6" w:rsidRPr="00F47A65" w:rsidRDefault="000F78A6" w:rsidP="000F78A6">
            <w:pPr>
              <w:rPr>
                <w:bCs/>
              </w:rPr>
            </w:pPr>
            <w:r w:rsidRPr="00F47A65">
              <w:rPr>
                <w:bCs/>
              </w:rPr>
              <w:t>Оборудование и устройства для</w:t>
            </w:r>
          </w:p>
          <w:p w14:paraId="5F137136" w14:textId="77777777" w:rsidR="000F78A6" w:rsidRPr="00F47A65" w:rsidRDefault="000F78A6" w:rsidP="000F78A6">
            <w:pPr>
              <w:rPr>
                <w:bCs/>
              </w:rPr>
            </w:pPr>
            <w:r w:rsidRPr="00F47A65">
              <w:rPr>
                <w:bCs/>
              </w:rPr>
              <w:t>фильтрования или очистки газов с</w:t>
            </w:r>
          </w:p>
          <w:p w14:paraId="07EB13D1" w14:textId="77777777" w:rsidR="000F78A6" w:rsidRPr="00F47A65" w:rsidRDefault="000F78A6" w:rsidP="000F78A6">
            <w:pPr>
              <w:rPr>
                <w:bCs/>
              </w:rPr>
            </w:pPr>
            <w:r w:rsidRPr="00F47A65">
              <w:rPr>
                <w:bCs/>
              </w:rPr>
              <w:lastRenderedPageBreak/>
              <w:t>использованием каталитического</w:t>
            </w:r>
          </w:p>
          <w:p w14:paraId="6063DB51" w14:textId="77777777" w:rsidR="000F78A6" w:rsidRPr="00F47A65" w:rsidRDefault="000F78A6" w:rsidP="000F78A6">
            <w:pPr>
              <w:rPr>
                <w:bCs/>
              </w:rPr>
            </w:pPr>
            <w:r w:rsidRPr="00F47A65">
              <w:rPr>
                <w:bCs/>
              </w:rPr>
              <w:t>процесса (кроме всасывающих</w:t>
            </w:r>
          </w:p>
          <w:p w14:paraId="71E19A93" w14:textId="77777777" w:rsidR="000F78A6" w:rsidRPr="00F47A65" w:rsidRDefault="000F78A6" w:rsidP="000F78A6">
            <w:pPr>
              <w:rPr>
                <w:bCs/>
              </w:rPr>
            </w:pPr>
            <w:r w:rsidRPr="00F47A65">
              <w:rPr>
                <w:bCs/>
              </w:rPr>
              <w:t>воздушных фильтров для двигателей</w:t>
            </w:r>
          </w:p>
          <w:p w14:paraId="79B85E6F" w14:textId="76F3E5AC" w:rsidR="000F78A6" w:rsidRPr="00F47A65" w:rsidRDefault="000F78A6" w:rsidP="000F78A6">
            <w:pPr>
              <w:rPr>
                <w:bCs/>
              </w:rPr>
            </w:pPr>
            <w:r w:rsidRPr="00F47A65">
              <w:rPr>
                <w:bCs/>
              </w:rPr>
              <w:t>внутреннего сгорания)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0C5FF" w14:textId="77777777" w:rsidR="000F78A6" w:rsidRPr="00F47A65" w:rsidRDefault="000F78A6" w:rsidP="000F78A6">
            <w:r w:rsidRPr="00F47A65">
              <w:lastRenderedPageBreak/>
              <w:t>1с, 3с, 4с</w:t>
            </w:r>
          </w:p>
          <w:p w14:paraId="39988F32" w14:textId="77777777" w:rsidR="000F78A6" w:rsidRPr="00F47A65" w:rsidRDefault="000F78A6" w:rsidP="000F78A6">
            <w:r w:rsidRPr="00F47A65">
              <w:t>Сертификация</w:t>
            </w:r>
          </w:p>
          <w:p w14:paraId="310BC90D" w14:textId="46C4D784" w:rsidR="000F78A6" w:rsidRPr="00F47A65" w:rsidRDefault="000F78A6" w:rsidP="000F78A6"/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A7ACA" w14:textId="491DEEE2" w:rsidR="000F78A6" w:rsidRPr="00F47A65" w:rsidRDefault="000F78A6" w:rsidP="000F78A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842139</w:t>
            </w:r>
          </w:p>
          <w:p w14:paraId="2DE5798A" w14:textId="7DA606ED" w:rsidR="000F78A6" w:rsidRPr="00F47A65" w:rsidRDefault="000F78A6" w:rsidP="000F78A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84213920</w:t>
            </w:r>
          </w:p>
          <w:p w14:paraId="57747B06" w14:textId="629A8B68" w:rsidR="000F78A6" w:rsidRPr="00F47A65" w:rsidRDefault="000F78A6" w:rsidP="000F78A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84213980</w:t>
            </w:r>
          </w:p>
          <w:p w14:paraId="2AA0717E" w14:textId="6B108012" w:rsidR="000F78A6" w:rsidRPr="00F47A65" w:rsidRDefault="000F78A6" w:rsidP="000F78A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84213960</w:t>
            </w:r>
          </w:p>
          <w:p w14:paraId="682EC038" w14:textId="730E2686" w:rsidR="000F78A6" w:rsidRPr="00F47A65" w:rsidRDefault="000F78A6" w:rsidP="000F78A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842139</w:t>
            </w:r>
          </w:p>
          <w:p w14:paraId="72536DE5" w14:textId="05ABDDCF" w:rsidR="000F78A6" w:rsidRPr="00F47A65" w:rsidRDefault="000F78A6" w:rsidP="000F78A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8421</w:t>
            </w:r>
          </w:p>
          <w:p w14:paraId="64910F31" w14:textId="025D3DF4" w:rsidR="000F78A6" w:rsidRPr="00F47A65" w:rsidRDefault="000F78A6" w:rsidP="000F78A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842139200</w:t>
            </w:r>
          </w:p>
          <w:p w14:paraId="2C00A564" w14:textId="75D15289" w:rsidR="000F78A6" w:rsidRPr="00F47A65" w:rsidRDefault="000F78A6" w:rsidP="000F78A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8421392001</w:t>
            </w:r>
          </w:p>
          <w:p w14:paraId="2FD5B7F5" w14:textId="2CCDE243" w:rsidR="000F78A6" w:rsidRPr="00F47A65" w:rsidRDefault="000F78A6" w:rsidP="000F78A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8421392008</w:t>
            </w:r>
          </w:p>
          <w:p w14:paraId="34FF088C" w14:textId="2C6236DC" w:rsidR="000F78A6" w:rsidRPr="00F47A65" w:rsidRDefault="000F78A6" w:rsidP="000F78A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8421396100</w:t>
            </w:r>
          </w:p>
          <w:p w14:paraId="36F7B4D5" w14:textId="6B1D0FBA" w:rsidR="000F78A6" w:rsidRPr="00F47A65" w:rsidRDefault="000F78A6" w:rsidP="000F78A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8421398002</w:t>
            </w:r>
          </w:p>
          <w:p w14:paraId="2C2CD3F6" w14:textId="441595F9" w:rsidR="000F78A6" w:rsidRPr="00F47A65" w:rsidRDefault="000F78A6" w:rsidP="000F78A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8421398006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57035" w14:textId="77777777" w:rsidR="000F78A6" w:rsidRPr="00F47A65" w:rsidRDefault="000F78A6" w:rsidP="000F78A6">
            <w:pPr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ТР ТС 004/2011</w:t>
            </w:r>
          </w:p>
          <w:p w14:paraId="4ECC4ED8" w14:textId="74DE7ACA" w:rsidR="000F78A6" w:rsidRPr="00F47A65" w:rsidRDefault="000F78A6" w:rsidP="000F78A6">
            <w:pPr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ТР ТС 020/2011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DE27B" w14:textId="77777777" w:rsidR="000F78A6" w:rsidRPr="00F47A65" w:rsidRDefault="000F78A6" w:rsidP="000F78A6">
            <w:pPr>
              <w:rPr>
                <w:b/>
                <w:bCs/>
                <w:spacing w:val="-1"/>
                <w:lang w:eastAsia="en-US"/>
              </w:rPr>
            </w:pPr>
            <w:r w:rsidRPr="00F47A65">
              <w:rPr>
                <w:b/>
                <w:bCs/>
                <w:spacing w:val="-1"/>
                <w:lang w:eastAsia="en-US"/>
              </w:rPr>
              <w:t>ТР ТС 004/2011</w:t>
            </w:r>
          </w:p>
          <w:p w14:paraId="6C265050" w14:textId="77777777" w:rsidR="000F78A6" w:rsidRPr="00F47A65" w:rsidRDefault="000F78A6" w:rsidP="000F78A6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60335-2-56</w:t>
            </w:r>
          </w:p>
          <w:p w14:paraId="14E3FFC8" w14:textId="77777777" w:rsidR="000F78A6" w:rsidRPr="00F47A65" w:rsidRDefault="000F78A6" w:rsidP="000F78A6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60335-1</w:t>
            </w:r>
          </w:p>
          <w:p w14:paraId="09D852BB" w14:textId="77777777" w:rsidR="000F78A6" w:rsidRPr="00F47A65" w:rsidRDefault="000F78A6" w:rsidP="000F78A6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62479</w:t>
            </w:r>
          </w:p>
          <w:p w14:paraId="4AEA96D1" w14:textId="77777777" w:rsidR="000F78A6" w:rsidRPr="00F47A65" w:rsidRDefault="000F78A6" w:rsidP="000F78A6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62311</w:t>
            </w:r>
          </w:p>
          <w:p w14:paraId="24A8A353" w14:textId="77777777" w:rsidR="000F78A6" w:rsidRPr="00F47A65" w:rsidRDefault="000F78A6" w:rsidP="000F78A6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EN 62233</w:t>
            </w:r>
          </w:p>
          <w:p w14:paraId="748E60FE" w14:textId="77777777" w:rsidR="000F78A6" w:rsidRPr="00F47A65" w:rsidRDefault="000F78A6" w:rsidP="000F78A6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60335-2</w:t>
            </w:r>
          </w:p>
          <w:p w14:paraId="152BF92C" w14:textId="77777777" w:rsidR="000F78A6" w:rsidRPr="00F47A65" w:rsidRDefault="000F78A6" w:rsidP="000F78A6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12.2.007.0</w:t>
            </w:r>
          </w:p>
          <w:p w14:paraId="5302BB10" w14:textId="77777777" w:rsidR="000F78A6" w:rsidRPr="00F47A65" w:rsidRDefault="000F78A6" w:rsidP="000F78A6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МЭК 60204-1</w:t>
            </w:r>
          </w:p>
          <w:p w14:paraId="2ACF49DA" w14:textId="77777777" w:rsidR="000F78A6" w:rsidRPr="00F47A65" w:rsidRDefault="000F78A6" w:rsidP="000F78A6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60335-2-65</w:t>
            </w:r>
          </w:p>
          <w:p w14:paraId="6D50FF64" w14:textId="77777777" w:rsidR="000F78A6" w:rsidRPr="00F47A65" w:rsidRDefault="000F78A6" w:rsidP="000F78A6">
            <w:pPr>
              <w:rPr>
                <w:b/>
                <w:bCs/>
                <w:spacing w:val="-1"/>
                <w:lang w:eastAsia="en-US"/>
              </w:rPr>
            </w:pPr>
            <w:r w:rsidRPr="00F47A65">
              <w:rPr>
                <w:b/>
                <w:bCs/>
                <w:spacing w:val="-1"/>
                <w:lang w:eastAsia="en-US"/>
              </w:rPr>
              <w:t>ТР ТС 020/2011</w:t>
            </w:r>
          </w:p>
          <w:p w14:paraId="57629F4E" w14:textId="77777777" w:rsidR="000F78A6" w:rsidRPr="00F47A65" w:rsidRDefault="000F78A6" w:rsidP="000F78A6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CISPR 14-1</w:t>
            </w:r>
          </w:p>
          <w:p w14:paraId="7D865676" w14:textId="77777777" w:rsidR="000F78A6" w:rsidRPr="00F47A65" w:rsidRDefault="000F78A6" w:rsidP="000F78A6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CISPR 14-2</w:t>
            </w:r>
          </w:p>
          <w:p w14:paraId="25AFF8FC" w14:textId="77777777" w:rsidR="000F78A6" w:rsidRPr="00F47A65" w:rsidRDefault="000F78A6" w:rsidP="000F78A6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61000-3-2</w:t>
            </w:r>
          </w:p>
          <w:p w14:paraId="6AEFA8CC" w14:textId="77777777" w:rsidR="000F78A6" w:rsidRPr="00F47A65" w:rsidRDefault="000F78A6" w:rsidP="000F78A6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61000-3-3</w:t>
            </w:r>
          </w:p>
          <w:p w14:paraId="072B7E5E" w14:textId="77777777" w:rsidR="000F78A6" w:rsidRPr="00F47A65" w:rsidRDefault="000F78A6" w:rsidP="000F78A6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30804.6.2</w:t>
            </w:r>
          </w:p>
          <w:p w14:paraId="2A9B9120" w14:textId="77777777" w:rsidR="000F78A6" w:rsidRPr="00F47A65" w:rsidRDefault="000F78A6" w:rsidP="000F78A6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30804.6.1</w:t>
            </w:r>
          </w:p>
          <w:p w14:paraId="2D1B3C36" w14:textId="77777777" w:rsidR="000F78A6" w:rsidRPr="00F47A65" w:rsidRDefault="000F78A6" w:rsidP="000F78A6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30804.4.10</w:t>
            </w:r>
          </w:p>
          <w:p w14:paraId="08E1B751" w14:textId="77777777" w:rsidR="000F78A6" w:rsidRPr="00F47A65" w:rsidRDefault="000F78A6" w:rsidP="000F78A6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61000-6-4</w:t>
            </w:r>
          </w:p>
          <w:p w14:paraId="56424DC8" w14:textId="77777777" w:rsidR="000F78A6" w:rsidRPr="00F47A65" w:rsidRDefault="000F78A6" w:rsidP="000F78A6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61000-6-3</w:t>
            </w:r>
          </w:p>
          <w:p w14:paraId="48AEC3B4" w14:textId="77777777" w:rsidR="000F78A6" w:rsidRPr="00F47A65" w:rsidRDefault="000F78A6" w:rsidP="000F78A6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СТБ IEC 61000-6-4</w:t>
            </w:r>
          </w:p>
          <w:p w14:paraId="7396A641" w14:textId="77777777" w:rsidR="000F78A6" w:rsidRPr="00F47A65" w:rsidRDefault="000F78A6" w:rsidP="000F78A6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51317.2.5</w:t>
            </w:r>
          </w:p>
          <w:p w14:paraId="757511F5" w14:textId="77777777" w:rsidR="000F78A6" w:rsidRPr="00F47A65" w:rsidRDefault="000F78A6" w:rsidP="000F78A6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СТБ МЭК 61000-3-2</w:t>
            </w:r>
          </w:p>
          <w:p w14:paraId="273ED812" w14:textId="77777777" w:rsidR="000F78A6" w:rsidRPr="00F47A65" w:rsidRDefault="000F78A6" w:rsidP="000F78A6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lastRenderedPageBreak/>
              <w:t>ГОСТ Р 51317.3.4</w:t>
            </w:r>
          </w:p>
          <w:p w14:paraId="291CA699" w14:textId="77777777" w:rsidR="000F78A6" w:rsidRPr="00F47A65" w:rsidRDefault="000F78A6" w:rsidP="000F78A6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30804.3.11</w:t>
            </w:r>
          </w:p>
          <w:p w14:paraId="0EF9A371" w14:textId="2BEBA3FC" w:rsidR="000F78A6" w:rsidRPr="00F47A65" w:rsidRDefault="000F78A6" w:rsidP="000F78A6">
            <w:pPr>
              <w:rPr>
                <w:b/>
                <w:bCs/>
                <w:spacing w:val="-1"/>
                <w:lang w:eastAsia="en-US"/>
              </w:rPr>
            </w:pPr>
            <w:r w:rsidRPr="00F47A65">
              <w:rPr>
                <w:b/>
                <w:bCs/>
                <w:spacing w:val="-1"/>
                <w:lang w:eastAsia="en-US"/>
              </w:rPr>
              <w:t>ГОСТ IEC 61000-3-12</w:t>
            </w:r>
          </w:p>
        </w:tc>
      </w:tr>
      <w:tr w:rsidR="00FE0D49" w:rsidRPr="00F47A65" w14:paraId="010369CB" w14:textId="77777777" w:rsidTr="004A2D6A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3F83D" w14:textId="7AFE4AAA" w:rsidR="00FE0D49" w:rsidRPr="00F47A65" w:rsidRDefault="00FE0D49" w:rsidP="00544509">
            <w:pPr>
              <w:spacing w:after="160" w:line="259" w:lineRule="auto"/>
            </w:pPr>
            <w:r w:rsidRPr="00F47A65">
              <w:lastRenderedPageBreak/>
              <w:t>1.13.9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2E3D3" w14:textId="77777777" w:rsidR="00FE0D49" w:rsidRPr="00F47A65" w:rsidRDefault="00FE0D49" w:rsidP="00FE0D49">
            <w:pPr>
              <w:rPr>
                <w:bCs/>
              </w:rPr>
            </w:pPr>
            <w:r w:rsidRPr="00F47A65">
              <w:rPr>
                <w:bCs/>
              </w:rPr>
              <w:t>Вентиляторы</w:t>
            </w:r>
          </w:p>
          <w:p w14:paraId="52CAD005" w14:textId="77777777" w:rsidR="00FE0D49" w:rsidRPr="00F47A65" w:rsidRDefault="00FE0D49" w:rsidP="00FE0D49">
            <w:pPr>
              <w:rPr>
                <w:bCs/>
              </w:rPr>
            </w:pPr>
            <w:r w:rsidRPr="00F47A65">
              <w:rPr>
                <w:bCs/>
              </w:rPr>
              <w:t>Вентиляторы осевые</w:t>
            </w:r>
          </w:p>
          <w:p w14:paraId="499B3CC3" w14:textId="77777777" w:rsidR="00FE0D49" w:rsidRPr="00F47A65" w:rsidRDefault="00FE0D49" w:rsidP="00FE0D49">
            <w:pPr>
              <w:rPr>
                <w:bCs/>
              </w:rPr>
            </w:pPr>
            <w:r w:rsidRPr="00F47A65">
              <w:rPr>
                <w:bCs/>
              </w:rPr>
              <w:t>Вентиляторы центробежные</w:t>
            </w:r>
          </w:p>
          <w:p w14:paraId="1B3723CA" w14:textId="6376E2B9" w:rsidR="00FE0D49" w:rsidRPr="00F47A65" w:rsidRDefault="00FE0D49" w:rsidP="00FE0D49">
            <w:pPr>
              <w:rPr>
                <w:bCs/>
              </w:rPr>
            </w:pPr>
            <w:r w:rsidRPr="00F47A65">
              <w:rPr>
                <w:bCs/>
              </w:rPr>
              <w:t>Вентиляторы прочие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26121" w14:textId="77777777" w:rsidR="00FE0D49" w:rsidRPr="00F47A65" w:rsidRDefault="00FE0D49" w:rsidP="00FE0D49">
            <w:r w:rsidRPr="00F47A65">
              <w:t>1с, 3с, 4с (для ТР ТС</w:t>
            </w:r>
          </w:p>
          <w:p w14:paraId="71352C91" w14:textId="77777777" w:rsidR="00FE0D49" w:rsidRPr="00F47A65" w:rsidRDefault="00FE0D49" w:rsidP="00FE0D49">
            <w:r w:rsidRPr="00F47A65">
              <w:t>020/2011)</w:t>
            </w:r>
          </w:p>
          <w:p w14:paraId="1FFBA100" w14:textId="77777777" w:rsidR="00FE0D49" w:rsidRPr="00F47A65" w:rsidRDefault="00FE0D49" w:rsidP="00FE0D49">
            <w:r w:rsidRPr="00F47A65">
              <w:t>Сертификация</w:t>
            </w:r>
          </w:p>
          <w:p w14:paraId="7DB91F78" w14:textId="77777777" w:rsidR="00FE0D49" w:rsidRPr="00F47A65" w:rsidRDefault="00FE0D49" w:rsidP="00FE0D49"/>
          <w:p w14:paraId="135C4D40" w14:textId="77777777" w:rsidR="00FE0D49" w:rsidRPr="00F47A65" w:rsidRDefault="00FE0D49" w:rsidP="00FE0D49">
            <w:r w:rsidRPr="00F47A65">
              <w:t>1с, 2с, 3с, 6с (для ТР</w:t>
            </w:r>
          </w:p>
          <w:p w14:paraId="570C5854" w14:textId="77777777" w:rsidR="00FE0D49" w:rsidRPr="00F47A65" w:rsidRDefault="00FE0D49" w:rsidP="00FE0D49">
            <w:r w:rsidRPr="00F47A65">
              <w:t>ЕАЭС 037/2016)</w:t>
            </w:r>
          </w:p>
          <w:p w14:paraId="0FA584AE" w14:textId="77777777" w:rsidR="00FE0D49" w:rsidRPr="00F47A65" w:rsidRDefault="00FE0D49" w:rsidP="00FE0D49">
            <w:r w:rsidRPr="00F47A65">
              <w:t>Сертификация</w:t>
            </w:r>
          </w:p>
          <w:p w14:paraId="2D64B7E1" w14:textId="088CC7A9" w:rsidR="00FE0D49" w:rsidRPr="00F47A65" w:rsidRDefault="00FE0D49" w:rsidP="00FE0D49"/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C52BC" w14:textId="0B2745E8" w:rsidR="00FE0D49" w:rsidRPr="00F47A65" w:rsidRDefault="00FE0D49" w:rsidP="00FE0D49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841451</w:t>
            </w:r>
          </w:p>
          <w:p w14:paraId="311ECBF1" w14:textId="7CB17D97" w:rsidR="00FE0D49" w:rsidRPr="00F47A65" w:rsidRDefault="00FE0D49" w:rsidP="00FE0D49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841459</w:t>
            </w:r>
          </w:p>
          <w:p w14:paraId="0582A7A2" w14:textId="72F2858F" w:rsidR="00FE0D49" w:rsidRPr="00F47A65" w:rsidRDefault="00FE0D49" w:rsidP="00FE0D49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84145920</w:t>
            </w:r>
          </w:p>
          <w:p w14:paraId="0065A57B" w14:textId="173412FE" w:rsidR="00FE0D49" w:rsidRPr="00F47A65" w:rsidRDefault="00FE0D49" w:rsidP="00FE0D49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84145940</w:t>
            </w:r>
          </w:p>
          <w:p w14:paraId="568A18EE" w14:textId="209E038C" w:rsidR="00FE0D49" w:rsidRPr="00F47A65" w:rsidRDefault="00FE0D49" w:rsidP="00FE0D49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84145980</w:t>
            </w:r>
          </w:p>
          <w:p w14:paraId="0AEB339D" w14:textId="09F8F57E" w:rsidR="00FE0D49" w:rsidRPr="00F47A65" w:rsidRDefault="00FE0D49" w:rsidP="00FE0D49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8414510000</w:t>
            </w:r>
          </w:p>
          <w:p w14:paraId="7C27C507" w14:textId="2EEEA071" w:rsidR="00FE0D49" w:rsidRPr="00F47A65" w:rsidRDefault="00FE0D49" w:rsidP="00FE0D49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841459</w:t>
            </w:r>
          </w:p>
          <w:p w14:paraId="5B52F3E1" w14:textId="1862E817" w:rsidR="00FE0D49" w:rsidRPr="00F47A65" w:rsidRDefault="00FE0D49" w:rsidP="00FE0D49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8414</w:t>
            </w:r>
          </w:p>
          <w:p w14:paraId="1CBEAA30" w14:textId="3D82C66D" w:rsidR="00FE0D49" w:rsidRPr="00F47A65" w:rsidRDefault="00FE0D49" w:rsidP="00FE0D49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8414592000</w:t>
            </w:r>
          </w:p>
          <w:p w14:paraId="5993A4AA" w14:textId="0D79C981" w:rsidR="00FE0D49" w:rsidRPr="00F47A65" w:rsidRDefault="00FE0D49" w:rsidP="00FE0D49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8414594000</w:t>
            </w:r>
          </w:p>
          <w:p w14:paraId="0BEEEEC2" w14:textId="33585295" w:rsidR="00FE0D49" w:rsidRPr="00F47A65" w:rsidRDefault="00FE0D49" w:rsidP="00FE0D49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8414598000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BF425" w14:textId="77777777" w:rsidR="00FE0D49" w:rsidRPr="00F47A65" w:rsidRDefault="00FE0D49" w:rsidP="00FE0D49">
            <w:pPr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ТР ТС 004/2011</w:t>
            </w:r>
          </w:p>
          <w:p w14:paraId="46921DF6" w14:textId="77777777" w:rsidR="00FE0D49" w:rsidRPr="00F47A65" w:rsidRDefault="00FE0D49" w:rsidP="00FE0D49">
            <w:pPr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ТР ТС 020/2011</w:t>
            </w:r>
          </w:p>
          <w:p w14:paraId="684A4EE8" w14:textId="6E943D35" w:rsidR="00FE0D49" w:rsidRPr="00F47A65" w:rsidRDefault="00FE0D49" w:rsidP="00FE0D49">
            <w:pPr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ТР ЕАЭС 037/2016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FE1BA" w14:textId="77777777" w:rsidR="00FE0D49" w:rsidRPr="00F47A65" w:rsidRDefault="00FE0D49" w:rsidP="00FE0D49">
            <w:pPr>
              <w:rPr>
                <w:b/>
                <w:bCs/>
                <w:spacing w:val="-1"/>
                <w:lang w:eastAsia="en-US"/>
              </w:rPr>
            </w:pPr>
            <w:r w:rsidRPr="00F47A65">
              <w:rPr>
                <w:b/>
                <w:bCs/>
                <w:spacing w:val="-1"/>
                <w:lang w:eastAsia="en-US"/>
              </w:rPr>
              <w:t>ТР ТС 004/2011</w:t>
            </w:r>
          </w:p>
          <w:p w14:paraId="0EE34D47" w14:textId="77777777" w:rsidR="00FE0D49" w:rsidRPr="00F47A65" w:rsidRDefault="00FE0D49" w:rsidP="00FE0D49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62479</w:t>
            </w:r>
          </w:p>
          <w:p w14:paraId="411852D1" w14:textId="77777777" w:rsidR="00FE0D49" w:rsidRPr="00F47A65" w:rsidRDefault="00FE0D49" w:rsidP="00FE0D49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62311</w:t>
            </w:r>
          </w:p>
          <w:p w14:paraId="5D2DF457" w14:textId="77777777" w:rsidR="00FE0D49" w:rsidRPr="00F47A65" w:rsidRDefault="00FE0D49" w:rsidP="00FE0D49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EN 62233</w:t>
            </w:r>
          </w:p>
          <w:p w14:paraId="47039455" w14:textId="77777777" w:rsidR="00FE0D49" w:rsidRPr="00F47A65" w:rsidRDefault="00FE0D49" w:rsidP="00FE0D49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12.2.007.0</w:t>
            </w:r>
          </w:p>
          <w:p w14:paraId="6F5E5BD7" w14:textId="77777777" w:rsidR="00FE0D49" w:rsidRPr="00F47A65" w:rsidRDefault="00FE0D49" w:rsidP="00FE0D49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МЭК 60204-1</w:t>
            </w:r>
          </w:p>
          <w:p w14:paraId="11F63494" w14:textId="77777777" w:rsidR="00FE0D49" w:rsidRPr="00F47A65" w:rsidRDefault="00FE0D49" w:rsidP="00FE0D49">
            <w:pPr>
              <w:rPr>
                <w:b/>
                <w:bCs/>
                <w:spacing w:val="-1"/>
                <w:lang w:eastAsia="en-US"/>
              </w:rPr>
            </w:pPr>
            <w:r w:rsidRPr="00F47A65">
              <w:rPr>
                <w:b/>
                <w:bCs/>
                <w:spacing w:val="-1"/>
                <w:lang w:eastAsia="en-US"/>
              </w:rPr>
              <w:t>ТР ТС 020/2011</w:t>
            </w:r>
          </w:p>
          <w:p w14:paraId="2D4BD3C7" w14:textId="77777777" w:rsidR="00FE0D49" w:rsidRPr="00F47A65" w:rsidRDefault="00FE0D49" w:rsidP="00FE0D49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61000-3-2</w:t>
            </w:r>
          </w:p>
          <w:p w14:paraId="5108541B" w14:textId="77777777" w:rsidR="00FE0D49" w:rsidRPr="00F47A65" w:rsidRDefault="00FE0D49" w:rsidP="00FE0D49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61000-3-3</w:t>
            </w:r>
          </w:p>
          <w:p w14:paraId="478F6F58" w14:textId="77777777" w:rsidR="00FE0D49" w:rsidRPr="00F47A65" w:rsidRDefault="00FE0D49" w:rsidP="00FE0D49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30804.6.2</w:t>
            </w:r>
          </w:p>
          <w:p w14:paraId="64AF4D25" w14:textId="77777777" w:rsidR="00FE0D49" w:rsidRPr="00F47A65" w:rsidRDefault="00FE0D49" w:rsidP="00FE0D49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30804.6.1</w:t>
            </w:r>
          </w:p>
          <w:p w14:paraId="342F7DE7" w14:textId="77777777" w:rsidR="00FE0D49" w:rsidRPr="00F47A65" w:rsidRDefault="00FE0D49" w:rsidP="00FE0D49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61000-6-3</w:t>
            </w:r>
          </w:p>
          <w:p w14:paraId="1CFDCB41" w14:textId="77777777" w:rsidR="00FE0D49" w:rsidRPr="00F47A65" w:rsidRDefault="00FE0D49" w:rsidP="00FE0D49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61000-6-4</w:t>
            </w:r>
          </w:p>
          <w:p w14:paraId="4F6B4944" w14:textId="77777777" w:rsidR="00FE0D49" w:rsidRPr="00F47A65" w:rsidRDefault="00FE0D49" w:rsidP="00FE0D49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СТБ IEC 61000-6-4</w:t>
            </w:r>
          </w:p>
          <w:p w14:paraId="61E68892" w14:textId="77777777" w:rsidR="00FE0D49" w:rsidRPr="00F47A65" w:rsidRDefault="00FE0D49" w:rsidP="00FE0D49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61000-6-3</w:t>
            </w:r>
          </w:p>
          <w:p w14:paraId="64124532" w14:textId="77777777" w:rsidR="00FE0D49" w:rsidRPr="00F47A65" w:rsidRDefault="00FE0D49" w:rsidP="00FE0D49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51317.2.5</w:t>
            </w:r>
          </w:p>
          <w:p w14:paraId="2BF5682E" w14:textId="77777777" w:rsidR="00FE0D49" w:rsidRPr="00F47A65" w:rsidRDefault="00FE0D49" w:rsidP="00FE0D49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СТБ МЭК 61000-3-2</w:t>
            </w:r>
          </w:p>
          <w:p w14:paraId="00AA7E76" w14:textId="77777777" w:rsidR="00FE0D49" w:rsidRPr="00F47A65" w:rsidRDefault="00FE0D49" w:rsidP="00FE0D49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51317.3.4</w:t>
            </w:r>
          </w:p>
          <w:p w14:paraId="27C22EDD" w14:textId="77777777" w:rsidR="00FE0D49" w:rsidRPr="00F47A65" w:rsidRDefault="00FE0D49" w:rsidP="00FE0D49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30804.3.11</w:t>
            </w:r>
          </w:p>
          <w:p w14:paraId="5F8C9E64" w14:textId="77777777" w:rsidR="00FE0D49" w:rsidRPr="00F47A65" w:rsidRDefault="00FE0D49" w:rsidP="00FE0D49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61000-3-12</w:t>
            </w:r>
          </w:p>
          <w:p w14:paraId="30A539F5" w14:textId="77777777" w:rsidR="00FE0D49" w:rsidRPr="00F47A65" w:rsidRDefault="00FE0D49" w:rsidP="00FE0D49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IEC/TS 61000-3-5</w:t>
            </w:r>
          </w:p>
          <w:p w14:paraId="4DAD4312" w14:textId="77777777" w:rsidR="00FE0D49" w:rsidRPr="00F47A65" w:rsidRDefault="00FE0D49" w:rsidP="00FE0D49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EN 14010</w:t>
            </w:r>
          </w:p>
          <w:p w14:paraId="0AF2E5EE" w14:textId="77777777" w:rsidR="00FE0D49" w:rsidRPr="00F47A65" w:rsidRDefault="00FE0D49" w:rsidP="00FE0D49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EN 301 489-1 V1.9.2</w:t>
            </w:r>
          </w:p>
          <w:p w14:paraId="236B8D84" w14:textId="77777777" w:rsidR="00FE0D49" w:rsidRPr="00F47A65" w:rsidRDefault="00FE0D49" w:rsidP="00FE0D49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52459.3</w:t>
            </w:r>
          </w:p>
          <w:p w14:paraId="7020C150" w14:textId="77777777" w:rsidR="00FE0D49" w:rsidRPr="00F47A65" w:rsidRDefault="00FE0D49" w:rsidP="00FE0D49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52459.7</w:t>
            </w:r>
          </w:p>
          <w:p w14:paraId="33A51B64" w14:textId="77777777" w:rsidR="00FE0D49" w:rsidRPr="00F47A65" w:rsidRDefault="00FE0D49" w:rsidP="00FE0D49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ETSI EN 301 489-34</w:t>
            </w:r>
          </w:p>
          <w:p w14:paraId="60189295" w14:textId="77777777" w:rsidR="00FE0D49" w:rsidRPr="00F47A65" w:rsidRDefault="00FE0D49" w:rsidP="00FE0D49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52459.17</w:t>
            </w:r>
          </w:p>
          <w:p w14:paraId="05C21099" w14:textId="29BC545E" w:rsidR="00FE0D49" w:rsidRPr="00F47A65" w:rsidRDefault="00FE0D49" w:rsidP="00FE0D49">
            <w:pPr>
              <w:rPr>
                <w:b/>
                <w:bCs/>
                <w:spacing w:val="-1"/>
                <w:lang w:eastAsia="en-US"/>
              </w:rPr>
            </w:pPr>
            <w:r w:rsidRPr="00F47A65">
              <w:rPr>
                <w:b/>
                <w:bCs/>
                <w:spacing w:val="-1"/>
                <w:lang w:eastAsia="en-US"/>
              </w:rPr>
              <w:t>ТР ЕАЭС 037/2016</w:t>
            </w:r>
          </w:p>
        </w:tc>
      </w:tr>
      <w:tr w:rsidR="00FE0D49" w:rsidRPr="00F47A65" w14:paraId="5E28E511" w14:textId="77777777" w:rsidTr="004A2D6A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E2C0E" w14:textId="61E8B68F" w:rsidR="00FE0D49" w:rsidRPr="00F47A65" w:rsidRDefault="00FE0D49" w:rsidP="00544509">
            <w:pPr>
              <w:spacing w:after="160" w:line="259" w:lineRule="auto"/>
            </w:pPr>
            <w:r w:rsidRPr="00F47A65">
              <w:lastRenderedPageBreak/>
              <w:t>1.14.1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CDF6A" w14:textId="54E384E0" w:rsidR="00FE0D49" w:rsidRPr="00F47A65" w:rsidRDefault="00FE0D49" w:rsidP="00FE0D49">
            <w:pPr>
              <w:rPr>
                <w:bCs/>
              </w:rPr>
            </w:pPr>
            <w:r w:rsidRPr="00F47A65">
              <w:rPr>
                <w:bCs/>
              </w:rPr>
              <w:t>Вентиляторы промышленные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CCBC6" w14:textId="77777777" w:rsidR="00FE0D49" w:rsidRPr="00F47A65" w:rsidRDefault="00FE0D49" w:rsidP="00FE0D49">
            <w:r w:rsidRPr="00F47A65">
              <w:t>1с, 3с, 4с</w:t>
            </w:r>
          </w:p>
          <w:p w14:paraId="4A025A33" w14:textId="77777777" w:rsidR="00FE0D49" w:rsidRPr="00F47A65" w:rsidRDefault="00FE0D49" w:rsidP="00FE0D49">
            <w:r w:rsidRPr="00F47A65">
              <w:t>Сертификация</w:t>
            </w:r>
          </w:p>
          <w:p w14:paraId="0123C68B" w14:textId="1BD456AB" w:rsidR="00FE0D49" w:rsidRPr="00F47A65" w:rsidRDefault="00FE0D49" w:rsidP="00FE0D49"/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1E3F0" w14:textId="77777777" w:rsidR="00FE0D49" w:rsidRPr="00F47A65" w:rsidRDefault="00FE0D49" w:rsidP="00FE0D49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8414</w:t>
            </w:r>
          </w:p>
          <w:p w14:paraId="059217C7" w14:textId="155B0080" w:rsidR="00FE0D49" w:rsidRPr="00F47A65" w:rsidRDefault="00FE0D49" w:rsidP="00FE0D49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8414510000</w:t>
            </w:r>
          </w:p>
          <w:p w14:paraId="50A6D980" w14:textId="5F2EE87E" w:rsidR="00FE0D49" w:rsidRPr="00F47A65" w:rsidRDefault="00FE0D49" w:rsidP="00FE0D49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841459</w:t>
            </w:r>
          </w:p>
          <w:p w14:paraId="2BF2E3C9" w14:textId="23ED88A7" w:rsidR="00FE0D49" w:rsidRPr="00F47A65" w:rsidRDefault="00FE0D49" w:rsidP="00FE0D49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84145920</w:t>
            </w:r>
          </w:p>
          <w:p w14:paraId="20195928" w14:textId="1F6F92E8" w:rsidR="00FE0D49" w:rsidRPr="00F47A65" w:rsidRDefault="00FE0D49" w:rsidP="00FE0D49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84145940</w:t>
            </w:r>
          </w:p>
          <w:p w14:paraId="0D2F77BE" w14:textId="01F1871A" w:rsidR="00FE0D49" w:rsidRPr="00F47A65" w:rsidRDefault="00FE0D49" w:rsidP="00FE0D49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84145980</w:t>
            </w:r>
          </w:p>
          <w:p w14:paraId="502797BD" w14:textId="091FB01D" w:rsidR="00FE0D49" w:rsidRPr="00F47A65" w:rsidRDefault="00FE0D49" w:rsidP="00FE0D49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8414510000</w:t>
            </w:r>
          </w:p>
          <w:p w14:paraId="19F50F72" w14:textId="1FB40036" w:rsidR="00FE0D49" w:rsidRPr="00F47A65" w:rsidRDefault="00FE0D49" w:rsidP="00FE0D49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841459</w:t>
            </w:r>
          </w:p>
          <w:p w14:paraId="695E3D76" w14:textId="24BE0B04" w:rsidR="00FE0D49" w:rsidRPr="00F47A65" w:rsidRDefault="00FE0D49" w:rsidP="00FE0D49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8414592000</w:t>
            </w:r>
          </w:p>
          <w:p w14:paraId="5F68C8C8" w14:textId="3F421D30" w:rsidR="00FE0D49" w:rsidRPr="00F47A65" w:rsidRDefault="00FE0D49" w:rsidP="00FE0D49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8414594000</w:t>
            </w:r>
          </w:p>
          <w:p w14:paraId="51EB9698" w14:textId="6017E4C3" w:rsidR="00FE0D49" w:rsidRPr="00F47A65" w:rsidRDefault="00FE0D49" w:rsidP="00FE0D49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8414598000</w:t>
            </w:r>
          </w:p>
          <w:p w14:paraId="54847E96" w14:textId="6D00128D" w:rsidR="00FE0D49" w:rsidRPr="00F47A65" w:rsidRDefault="00FE0D49" w:rsidP="00FE0D49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841460000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93441" w14:textId="1E73A22D" w:rsidR="00FE0D49" w:rsidRPr="00F47A65" w:rsidRDefault="00FE0D49" w:rsidP="00FE0D49">
            <w:pPr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ТР ТС 020/2011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65CFD" w14:textId="77777777" w:rsidR="00FE0D49" w:rsidRPr="00F47A65" w:rsidRDefault="00FE0D49" w:rsidP="00FE0D49">
            <w:pPr>
              <w:rPr>
                <w:b/>
                <w:bCs/>
                <w:spacing w:val="-1"/>
                <w:lang w:eastAsia="en-US"/>
              </w:rPr>
            </w:pPr>
            <w:r w:rsidRPr="00F47A65">
              <w:rPr>
                <w:b/>
                <w:bCs/>
                <w:spacing w:val="-1"/>
                <w:lang w:eastAsia="en-US"/>
              </w:rPr>
              <w:t>ТР ТС 020/2011</w:t>
            </w:r>
          </w:p>
          <w:p w14:paraId="4DDA434E" w14:textId="77777777" w:rsidR="00FE0D49" w:rsidRPr="00F47A65" w:rsidRDefault="00FE0D49" w:rsidP="00FE0D49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61000-3-2</w:t>
            </w:r>
          </w:p>
          <w:p w14:paraId="4954E8AB" w14:textId="77777777" w:rsidR="00FE0D49" w:rsidRPr="00F47A65" w:rsidRDefault="00FE0D49" w:rsidP="00FE0D49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61000-3-3</w:t>
            </w:r>
          </w:p>
          <w:p w14:paraId="596EC016" w14:textId="77777777" w:rsidR="00FE0D49" w:rsidRPr="00F47A65" w:rsidRDefault="00FE0D49" w:rsidP="00FE0D49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30804.6.2</w:t>
            </w:r>
          </w:p>
          <w:p w14:paraId="08CBEF47" w14:textId="77777777" w:rsidR="00FE0D49" w:rsidRPr="00F47A65" w:rsidRDefault="00FE0D49" w:rsidP="00FE0D49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30804.6.1</w:t>
            </w:r>
          </w:p>
          <w:p w14:paraId="302D6056" w14:textId="77777777" w:rsidR="00FE0D49" w:rsidRPr="00F47A65" w:rsidRDefault="00FE0D49" w:rsidP="00FE0D49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61000-6-4</w:t>
            </w:r>
          </w:p>
          <w:p w14:paraId="2BD45CCA" w14:textId="77777777" w:rsidR="00FE0D49" w:rsidRPr="00F47A65" w:rsidRDefault="00FE0D49" w:rsidP="00FE0D49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СТБ IEC 61000-6-4</w:t>
            </w:r>
          </w:p>
          <w:p w14:paraId="0CF881A2" w14:textId="77777777" w:rsidR="00FE0D49" w:rsidRPr="00F47A65" w:rsidRDefault="00FE0D49" w:rsidP="00FE0D49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61000-6-3</w:t>
            </w:r>
          </w:p>
          <w:p w14:paraId="3491EBEF" w14:textId="77777777" w:rsidR="00FE0D49" w:rsidRPr="00F47A65" w:rsidRDefault="00FE0D49" w:rsidP="00FE0D49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СТБ IEC 61000-6-4</w:t>
            </w:r>
          </w:p>
          <w:p w14:paraId="5D14FF9F" w14:textId="77777777" w:rsidR="00FE0D49" w:rsidRPr="00F47A65" w:rsidRDefault="00FE0D49" w:rsidP="00FE0D49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61000-2-4</w:t>
            </w:r>
          </w:p>
          <w:p w14:paraId="099F61C3" w14:textId="77777777" w:rsidR="00FE0D49" w:rsidRPr="00F47A65" w:rsidRDefault="00FE0D49" w:rsidP="00FE0D49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61000-3-12</w:t>
            </w:r>
          </w:p>
          <w:p w14:paraId="42763800" w14:textId="77777777" w:rsidR="00FE0D49" w:rsidRPr="00F47A65" w:rsidRDefault="00FE0D49" w:rsidP="00FE0D49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61000-3-3</w:t>
            </w:r>
          </w:p>
          <w:p w14:paraId="4C4F40C0" w14:textId="77777777" w:rsidR="00FE0D49" w:rsidRPr="00F47A65" w:rsidRDefault="00FE0D49" w:rsidP="00FE0D49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61000-3-2</w:t>
            </w:r>
          </w:p>
          <w:p w14:paraId="1773DD0B" w14:textId="77777777" w:rsidR="00FE0D49" w:rsidRPr="00F47A65" w:rsidRDefault="00FE0D49" w:rsidP="00FE0D49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51317.2.5</w:t>
            </w:r>
          </w:p>
          <w:p w14:paraId="52F3B9EC" w14:textId="77777777" w:rsidR="00FE0D49" w:rsidRPr="00F47A65" w:rsidRDefault="00FE0D49" w:rsidP="00FE0D49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СТБ МЭК 61000-3-2</w:t>
            </w:r>
          </w:p>
          <w:p w14:paraId="6B308526" w14:textId="77777777" w:rsidR="00FE0D49" w:rsidRPr="00F47A65" w:rsidRDefault="00FE0D49" w:rsidP="00FE0D49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51317.3.4</w:t>
            </w:r>
          </w:p>
          <w:p w14:paraId="3F70EAA8" w14:textId="77777777" w:rsidR="00FE0D49" w:rsidRPr="00F47A65" w:rsidRDefault="00FE0D49" w:rsidP="00FE0D49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30804.3.11</w:t>
            </w:r>
          </w:p>
          <w:p w14:paraId="68569F44" w14:textId="69E6FF94" w:rsidR="00FE0D49" w:rsidRPr="00F47A65" w:rsidRDefault="00FE0D49" w:rsidP="00FE0D49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61000-3-12</w:t>
            </w:r>
          </w:p>
        </w:tc>
      </w:tr>
      <w:tr w:rsidR="00FE0D49" w:rsidRPr="00F47A65" w14:paraId="6AC7AD21" w14:textId="77777777" w:rsidTr="004A2D6A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B31BD" w14:textId="0949C0DB" w:rsidR="00FE0D49" w:rsidRPr="00F47A65" w:rsidRDefault="00FE0D49" w:rsidP="00544509">
            <w:pPr>
              <w:spacing w:after="160" w:line="259" w:lineRule="auto"/>
            </w:pPr>
            <w:r w:rsidRPr="00F47A65">
              <w:t>1.14.2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5DA3B" w14:textId="77777777" w:rsidR="00FE0D49" w:rsidRPr="00F47A65" w:rsidRDefault="00FE0D49" w:rsidP="00FE0D49">
            <w:pPr>
              <w:rPr>
                <w:bCs/>
              </w:rPr>
            </w:pPr>
            <w:r w:rsidRPr="00F47A65">
              <w:rPr>
                <w:bCs/>
              </w:rPr>
              <w:t>Генераторы для получения генераторного</w:t>
            </w:r>
          </w:p>
          <w:p w14:paraId="4081C90C" w14:textId="77777777" w:rsidR="00FE0D49" w:rsidRPr="00F47A65" w:rsidRDefault="00FE0D49" w:rsidP="00FE0D49">
            <w:pPr>
              <w:rPr>
                <w:bCs/>
              </w:rPr>
            </w:pPr>
            <w:r w:rsidRPr="00F47A65">
              <w:rPr>
                <w:bCs/>
              </w:rPr>
              <w:t>или водяного газа; ацетиленовые и</w:t>
            </w:r>
          </w:p>
          <w:p w14:paraId="4E0AB35D" w14:textId="77777777" w:rsidR="00FE0D49" w:rsidRPr="00F47A65" w:rsidRDefault="00FE0D49" w:rsidP="00FE0D49">
            <w:pPr>
              <w:rPr>
                <w:bCs/>
              </w:rPr>
            </w:pPr>
            <w:r w:rsidRPr="00F47A65">
              <w:rPr>
                <w:bCs/>
              </w:rPr>
              <w:t>аналогичные газогенераторы; установки</w:t>
            </w:r>
          </w:p>
          <w:p w14:paraId="6290069C" w14:textId="0B8FE71B" w:rsidR="00FE0D49" w:rsidRPr="00F47A65" w:rsidRDefault="00FE0D49" w:rsidP="00FE0D49">
            <w:pPr>
              <w:rPr>
                <w:bCs/>
              </w:rPr>
            </w:pPr>
            <w:r w:rsidRPr="00F47A65">
              <w:rPr>
                <w:bCs/>
              </w:rPr>
              <w:t>для дистилляции или очистки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3A767" w14:textId="77777777" w:rsidR="00FE0D49" w:rsidRPr="00F47A65" w:rsidRDefault="00FE0D49" w:rsidP="00FE0D49">
            <w:r w:rsidRPr="00F47A65">
              <w:t>1с, 3с, 4с</w:t>
            </w:r>
          </w:p>
          <w:p w14:paraId="2F1A0EC8" w14:textId="77777777" w:rsidR="00FE0D49" w:rsidRPr="00F47A65" w:rsidRDefault="00FE0D49" w:rsidP="00FE0D49">
            <w:r w:rsidRPr="00F47A65">
              <w:t>Сертификация</w:t>
            </w:r>
          </w:p>
          <w:p w14:paraId="4A5A7E8A" w14:textId="3C0DA168" w:rsidR="00FE0D49" w:rsidRPr="00F47A65" w:rsidRDefault="00FE0D49" w:rsidP="00FE0D49"/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8A2BC" w14:textId="36D48A28" w:rsidR="00FE0D49" w:rsidRPr="00F47A65" w:rsidRDefault="00FE0D49" w:rsidP="00FE0D49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840510</w:t>
            </w:r>
          </w:p>
          <w:p w14:paraId="1FE803F4" w14:textId="2B040C98" w:rsidR="00FE0D49" w:rsidRPr="00F47A65" w:rsidRDefault="00FE0D49" w:rsidP="00FE0D49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8405100001</w:t>
            </w:r>
          </w:p>
          <w:p w14:paraId="22EC7292" w14:textId="0DEA5439" w:rsidR="00FE0D49" w:rsidRPr="00F47A65" w:rsidRDefault="00FE0D49" w:rsidP="00FE0D49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8405100009</w:t>
            </w:r>
          </w:p>
          <w:p w14:paraId="63F41717" w14:textId="31E0D78C" w:rsidR="00FE0D49" w:rsidRPr="00F47A65" w:rsidRDefault="00FE0D49" w:rsidP="00FE0D49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8405900000</w:t>
            </w:r>
          </w:p>
          <w:p w14:paraId="2626B535" w14:textId="19B9DF71" w:rsidR="00FE0D49" w:rsidRPr="00F47A65" w:rsidRDefault="00FE0D49" w:rsidP="00FE0D49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841940</w:t>
            </w:r>
          </w:p>
          <w:p w14:paraId="4A9C55CC" w14:textId="6A945902" w:rsidR="00FE0D49" w:rsidRPr="00F47A65" w:rsidRDefault="00FE0D49" w:rsidP="00FE0D49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8419</w:t>
            </w:r>
          </w:p>
          <w:p w14:paraId="360282A7" w14:textId="42EBC619" w:rsidR="00FE0D49" w:rsidRPr="00F47A65" w:rsidRDefault="00FE0D49" w:rsidP="00FE0D49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8419400001</w:t>
            </w:r>
          </w:p>
          <w:p w14:paraId="195B16B0" w14:textId="1924FF36" w:rsidR="00FE0D49" w:rsidRPr="00F47A65" w:rsidRDefault="00FE0D49" w:rsidP="00FE0D49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8419400009</w:t>
            </w:r>
          </w:p>
          <w:p w14:paraId="5682257E" w14:textId="2CDB53EA" w:rsidR="00FE0D49" w:rsidRPr="00F47A65" w:rsidRDefault="00FE0D49" w:rsidP="00FE0D49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8419500000</w:t>
            </w:r>
          </w:p>
          <w:p w14:paraId="0CB5553E" w14:textId="14242F39" w:rsidR="00FE0D49" w:rsidRPr="00F47A65" w:rsidRDefault="00FE0D49" w:rsidP="00FE0D49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8419600000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B0E55" w14:textId="6381D614" w:rsidR="00FE0D49" w:rsidRPr="00F47A65" w:rsidRDefault="00FE0D49" w:rsidP="00FE0D49">
            <w:pPr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ТР ТС 004/2011</w:t>
            </w:r>
          </w:p>
          <w:p w14:paraId="17A711C5" w14:textId="77777777" w:rsidR="00FE0D49" w:rsidRPr="00F47A65" w:rsidRDefault="00FE0D49" w:rsidP="00FE0D49">
            <w:pPr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ТР ТС 020/2011</w:t>
            </w:r>
          </w:p>
          <w:p w14:paraId="2393EE96" w14:textId="68721BA2" w:rsidR="00FE0D49" w:rsidRPr="00F47A65" w:rsidRDefault="00FE0D49" w:rsidP="00FE0D49">
            <w:pPr>
              <w:rPr>
                <w:bCs/>
                <w:lang w:eastAsia="en-US"/>
              </w:rPr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5541A" w14:textId="77777777" w:rsidR="00FE0D49" w:rsidRPr="00F47A65" w:rsidRDefault="00FE0D49" w:rsidP="00FE0D49">
            <w:pPr>
              <w:rPr>
                <w:b/>
                <w:bCs/>
                <w:spacing w:val="-1"/>
                <w:lang w:eastAsia="en-US"/>
              </w:rPr>
            </w:pPr>
            <w:r w:rsidRPr="00F47A65">
              <w:rPr>
                <w:b/>
                <w:bCs/>
                <w:spacing w:val="-1"/>
                <w:lang w:eastAsia="en-US"/>
              </w:rPr>
              <w:t>ТР ТС 004/2011</w:t>
            </w:r>
          </w:p>
          <w:p w14:paraId="60A86813" w14:textId="77777777" w:rsidR="00FE0D49" w:rsidRPr="00F47A65" w:rsidRDefault="00FE0D49" w:rsidP="00FE0D49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EN 62233</w:t>
            </w:r>
          </w:p>
          <w:p w14:paraId="37AD79D8" w14:textId="77777777" w:rsidR="00FE0D49" w:rsidRPr="00F47A65" w:rsidRDefault="00FE0D49" w:rsidP="00FE0D49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62479</w:t>
            </w:r>
          </w:p>
          <w:p w14:paraId="15281E40" w14:textId="77777777" w:rsidR="00FE0D49" w:rsidRPr="00F47A65" w:rsidRDefault="00FE0D49" w:rsidP="00FE0D49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12.2.007.0</w:t>
            </w:r>
          </w:p>
          <w:p w14:paraId="3F1D3B5E" w14:textId="77777777" w:rsidR="00FE0D49" w:rsidRPr="00F47A65" w:rsidRDefault="00FE0D49" w:rsidP="00FE0D49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ГОСТР МЭК 60204-1</w:t>
            </w:r>
          </w:p>
          <w:p w14:paraId="5F7B4EE0" w14:textId="77777777" w:rsidR="00FE0D49" w:rsidRPr="00F47A65" w:rsidRDefault="00FE0D49" w:rsidP="00FE0D49">
            <w:pPr>
              <w:rPr>
                <w:b/>
                <w:bCs/>
                <w:spacing w:val="-1"/>
                <w:lang w:eastAsia="en-US"/>
              </w:rPr>
            </w:pPr>
            <w:r w:rsidRPr="00F47A65">
              <w:rPr>
                <w:b/>
                <w:bCs/>
                <w:spacing w:val="-1"/>
                <w:lang w:eastAsia="en-US"/>
              </w:rPr>
              <w:t>ТР ТС 020/2011</w:t>
            </w:r>
          </w:p>
          <w:p w14:paraId="188DDD64" w14:textId="77777777" w:rsidR="00FE0D49" w:rsidRPr="00F47A65" w:rsidRDefault="00FE0D49" w:rsidP="00FE0D49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61000-3-2</w:t>
            </w:r>
          </w:p>
          <w:p w14:paraId="1572FC07" w14:textId="77777777" w:rsidR="00FE0D49" w:rsidRPr="00F47A65" w:rsidRDefault="00FE0D49" w:rsidP="00FE0D49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61000-3-3</w:t>
            </w:r>
          </w:p>
          <w:p w14:paraId="773B62F2" w14:textId="77777777" w:rsidR="00FE0D49" w:rsidRPr="00F47A65" w:rsidRDefault="00FE0D49" w:rsidP="00FE0D49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30804.6.2</w:t>
            </w:r>
          </w:p>
          <w:p w14:paraId="3C4FC5EA" w14:textId="77777777" w:rsidR="00FE0D49" w:rsidRPr="00F47A65" w:rsidRDefault="00FE0D49" w:rsidP="00FE0D49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30804.6.1</w:t>
            </w:r>
          </w:p>
          <w:p w14:paraId="5B688057" w14:textId="77777777" w:rsidR="00FE0D49" w:rsidRPr="00F47A65" w:rsidRDefault="00FE0D49" w:rsidP="00FE0D49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61000-6-4</w:t>
            </w:r>
          </w:p>
          <w:p w14:paraId="53107DBE" w14:textId="77777777" w:rsidR="00FE0D49" w:rsidRPr="00F47A65" w:rsidRDefault="00FE0D49" w:rsidP="00FE0D49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СТБ IEC 61000-6-4</w:t>
            </w:r>
          </w:p>
          <w:p w14:paraId="3AB4D0B1" w14:textId="77777777" w:rsidR="00FE0D49" w:rsidRPr="00F47A65" w:rsidRDefault="00FE0D49" w:rsidP="00FE0D49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61000-6-3</w:t>
            </w:r>
          </w:p>
          <w:p w14:paraId="45B6FB01" w14:textId="77777777" w:rsidR="00FE0D49" w:rsidRPr="00F47A65" w:rsidRDefault="00FE0D49" w:rsidP="00FE0D49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СТБ IEC 61000-6-4</w:t>
            </w:r>
          </w:p>
          <w:p w14:paraId="17C83400" w14:textId="77777777" w:rsidR="00FE0D49" w:rsidRPr="00F47A65" w:rsidRDefault="00FE0D49" w:rsidP="00FE0D49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61000-2-4</w:t>
            </w:r>
          </w:p>
          <w:p w14:paraId="767FA748" w14:textId="77777777" w:rsidR="00FE0D49" w:rsidRPr="00F47A65" w:rsidRDefault="00FE0D49" w:rsidP="00FE0D49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61000-3-12</w:t>
            </w:r>
          </w:p>
          <w:p w14:paraId="1A4179B5" w14:textId="77777777" w:rsidR="00FE0D49" w:rsidRPr="00F47A65" w:rsidRDefault="00FE0D49" w:rsidP="00FE0D49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lastRenderedPageBreak/>
              <w:t>ГОСТ IEC 61000-3-3</w:t>
            </w:r>
          </w:p>
          <w:p w14:paraId="5CE6D4AB" w14:textId="77777777" w:rsidR="00FE0D49" w:rsidRPr="00F47A65" w:rsidRDefault="00FE0D49" w:rsidP="00FE0D49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61000-3-2</w:t>
            </w:r>
          </w:p>
          <w:p w14:paraId="1E797BA4" w14:textId="77777777" w:rsidR="00FE0D49" w:rsidRPr="00F47A65" w:rsidRDefault="00FE0D49" w:rsidP="00FE0D49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51317.2.5</w:t>
            </w:r>
          </w:p>
          <w:p w14:paraId="3588FC0D" w14:textId="77777777" w:rsidR="00FE0D49" w:rsidRPr="00F47A65" w:rsidRDefault="00FE0D49" w:rsidP="00FE0D49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СТБ МЭК 61000-3-2</w:t>
            </w:r>
          </w:p>
          <w:p w14:paraId="633A3E69" w14:textId="77777777" w:rsidR="00FE0D49" w:rsidRPr="00F47A65" w:rsidRDefault="00FE0D49" w:rsidP="00FE0D49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51317.3.4</w:t>
            </w:r>
          </w:p>
          <w:p w14:paraId="5F780A18" w14:textId="77777777" w:rsidR="00FE0D49" w:rsidRPr="00F47A65" w:rsidRDefault="00FE0D49" w:rsidP="00FE0D49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30804.3.11</w:t>
            </w:r>
          </w:p>
          <w:p w14:paraId="7D34B9C5" w14:textId="17C7586A" w:rsidR="00FE0D49" w:rsidRPr="00F47A65" w:rsidRDefault="00FE0D49" w:rsidP="00FE0D49">
            <w:pPr>
              <w:rPr>
                <w:b/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61000-3-12</w:t>
            </w:r>
          </w:p>
        </w:tc>
      </w:tr>
      <w:tr w:rsidR="00FE0D49" w:rsidRPr="00F47A65" w14:paraId="434D1A61" w14:textId="77777777" w:rsidTr="004A2D6A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E0E7C" w14:textId="7FF9D693" w:rsidR="00FE0D49" w:rsidRPr="00F47A65" w:rsidRDefault="00FE0D49" w:rsidP="00544509">
            <w:pPr>
              <w:spacing w:after="160" w:line="259" w:lineRule="auto"/>
            </w:pPr>
            <w:r w:rsidRPr="00F47A65">
              <w:lastRenderedPageBreak/>
              <w:t>1.14.3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D7CD4" w14:textId="77777777" w:rsidR="00FE0D49" w:rsidRPr="00F47A65" w:rsidRDefault="00FE0D49" w:rsidP="00FE0D49">
            <w:pPr>
              <w:rPr>
                <w:bCs/>
              </w:rPr>
            </w:pPr>
            <w:r w:rsidRPr="00F47A65">
              <w:rPr>
                <w:bCs/>
              </w:rPr>
              <w:t>Оборудование для фильтрования или</w:t>
            </w:r>
          </w:p>
          <w:p w14:paraId="66DAA84E" w14:textId="77777777" w:rsidR="00FE0D49" w:rsidRPr="00F47A65" w:rsidRDefault="00FE0D49" w:rsidP="00FE0D49">
            <w:pPr>
              <w:rPr>
                <w:bCs/>
              </w:rPr>
            </w:pPr>
            <w:r w:rsidRPr="00F47A65">
              <w:rPr>
                <w:bCs/>
              </w:rPr>
              <w:t>очистки жидкостей</w:t>
            </w:r>
          </w:p>
          <w:p w14:paraId="6D77A9A0" w14:textId="77777777" w:rsidR="00FE0D49" w:rsidRPr="00F47A65" w:rsidRDefault="00FE0D49" w:rsidP="00FE0D49">
            <w:pPr>
              <w:rPr>
                <w:bCs/>
              </w:rPr>
            </w:pPr>
            <w:r w:rsidRPr="00F47A65">
              <w:rPr>
                <w:bCs/>
              </w:rPr>
              <w:t>Оборудование и устройства для</w:t>
            </w:r>
          </w:p>
          <w:p w14:paraId="22B3518B" w14:textId="77777777" w:rsidR="00FE0D49" w:rsidRPr="00F47A65" w:rsidRDefault="00FE0D49" w:rsidP="00FE0D49">
            <w:pPr>
              <w:rPr>
                <w:bCs/>
              </w:rPr>
            </w:pPr>
            <w:r w:rsidRPr="00F47A65">
              <w:rPr>
                <w:bCs/>
              </w:rPr>
              <w:t>фильтрования или очистки воды</w:t>
            </w:r>
          </w:p>
          <w:p w14:paraId="544C030F" w14:textId="77777777" w:rsidR="00FE0D49" w:rsidRPr="00F47A65" w:rsidRDefault="00FE0D49" w:rsidP="00FE0D49">
            <w:pPr>
              <w:rPr>
                <w:bCs/>
              </w:rPr>
            </w:pPr>
            <w:r w:rsidRPr="00F47A65">
              <w:rPr>
                <w:bCs/>
              </w:rPr>
              <w:t>Оборудование и устройства для</w:t>
            </w:r>
          </w:p>
          <w:p w14:paraId="031E2DD2" w14:textId="77777777" w:rsidR="00FE0D49" w:rsidRPr="00F47A65" w:rsidRDefault="00FE0D49" w:rsidP="00FE0D49">
            <w:pPr>
              <w:rPr>
                <w:bCs/>
              </w:rPr>
            </w:pPr>
            <w:r w:rsidRPr="00F47A65">
              <w:rPr>
                <w:bCs/>
              </w:rPr>
              <w:t>фильтрования или очистки напитков</w:t>
            </w:r>
          </w:p>
          <w:p w14:paraId="37D07CD3" w14:textId="77777777" w:rsidR="00FE0D49" w:rsidRPr="00F47A65" w:rsidRDefault="00FE0D49" w:rsidP="00FE0D49">
            <w:pPr>
              <w:rPr>
                <w:bCs/>
              </w:rPr>
            </w:pPr>
            <w:r w:rsidRPr="00F47A65">
              <w:rPr>
                <w:bCs/>
              </w:rPr>
              <w:t>(кроме воды)</w:t>
            </w:r>
          </w:p>
          <w:p w14:paraId="54517296" w14:textId="77777777" w:rsidR="00FE0D49" w:rsidRPr="00F47A65" w:rsidRDefault="00FE0D49" w:rsidP="00FE0D49">
            <w:pPr>
              <w:rPr>
                <w:bCs/>
              </w:rPr>
            </w:pPr>
            <w:r w:rsidRPr="00F47A65">
              <w:rPr>
                <w:bCs/>
              </w:rPr>
              <w:t>Оборудование и устройства для</w:t>
            </w:r>
          </w:p>
          <w:p w14:paraId="53A5BD5B" w14:textId="77777777" w:rsidR="00FE0D49" w:rsidRPr="00F47A65" w:rsidRDefault="00FE0D49" w:rsidP="00FE0D49">
            <w:pPr>
              <w:rPr>
                <w:bCs/>
              </w:rPr>
            </w:pPr>
            <w:r w:rsidRPr="00F47A65">
              <w:rPr>
                <w:bCs/>
              </w:rPr>
              <w:t>фильтрования или очистки прочих</w:t>
            </w:r>
          </w:p>
          <w:p w14:paraId="185E363C" w14:textId="77777777" w:rsidR="00FE0D49" w:rsidRPr="00F47A65" w:rsidRDefault="00FE0D49" w:rsidP="00FE0D49">
            <w:pPr>
              <w:rPr>
                <w:bCs/>
              </w:rPr>
            </w:pPr>
            <w:r w:rsidRPr="00F47A65">
              <w:rPr>
                <w:bCs/>
              </w:rPr>
              <w:t>жидкостей (кроме воды и напитков;</w:t>
            </w:r>
          </w:p>
          <w:p w14:paraId="71535E08" w14:textId="77777777" w:rsidR="00FE0D49" w:rsidRPr="00F47A65" w:rsidRDefault="00FE0D49" w:rsidP="00FE0D49">
            <w:pPr>
              <w:rPr>
                <w:bCs/>
              </w:rPr>
            </w:pPr>
            <w:r w:rsidRPr="00F47A65">
              <w:rPr>
                <w:bCs/>
              </w:rPr>
              <w:t>фильтров для топлива и масла в</w:t>
            </w:r>
          </w:p>
          <w:p w14:paraId="264B48A0" w14:textId="77777777" w:rsidR="00FE0D49" w:rsidRPr="00F47A65" w:rsidRDefault="00FE0D49" w:rsidP="00FE0D49">
            <w:pPr>
              <w:rPr>
                <w:bCs/>
              </w:rPr>
            </w:pPr>
            <w:r w:rsidRPr="00F47A65">
              <w:rPr>
                <w:bCs/>
              </w:rPr>
              <w:t>двигателях внутреннего сгорания;</w:t>
            </w:r>
          </w:p>
          <w:p w14:paraId="1A4E88B6" w14:textId="312DF55F" w:rsidR="00FE0D49" w:rsidRPr="00F47A65" w:rsidRDefault="00FE0D49" w:rsidP="00FE0D49">
            <w:pPr>
              <w:rPr>
                <w:bCs/>
              </w:rPr>
            </w:pPr>
            <w:r w:rsidRPr="00F47A65">
              <w:rPr>
                <w:bCs/>
              </w:rPr>
              <w:t>центрифуг и центробежных сушилок)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B501D" w14:textId="77777777" w:rsidR="00FE0D49" w:rsidRPr="00F47A65" w:rsidRDefault="00FE0D49" w:rsidP="00FE0D49">
            <w:r w:rsidRPr="00F47A65">
              <w:t>1с, 3с, 4с</w:t>
            </w:r>
          </w:p>
          <w:p w14:paraId="4F2D3257" w14:textId="77777777" w:rsidR="00FE0D49" w:rsidRPr="00F47A65" w:rsidRDefault="00FE0D49" w:rsidP="00FE0D49">
            <w:r w:rsidRPr="00F47A65">
              <w:t>Сертификация</w:t>
            </w:r>
          </w:p>
          <w:p w14:paraId="51DF638A" w14:textId="71F5F0F7" w:rsidR="00FE0D49" w:rsidRPr="00F47A65" w:rsidRDefault="00FE0D49" w:rsidP="00FE0D49"/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B9602" w14:textId="713B6A01" w:rsidR="00FE0D49" w:rsidRPr="00F47A65" w:rsidRDefault="00FE0D49" w:rsidP="00FE0D49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8421210009</w:t>
            </w:r>
          </w:p>
          <w:p w14:paraId="06D69F2D" w14:textId="77777777" w:rsidR="00FE0D49" w:rsidRPr="00F47A65" w:rsidRDefault="00FE0D49" w:rsidP="00FE0D49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8421</w:t>
            </w:r>
          </w:p>
          <w:p w14:paraId="72A529A8" w14:textId="3E448B1D" w:rsidR="00FE0D49" w:rsidRPr="00F47A65" w:rsidRDefault="00FE0D49" w:rsidP="00FE0D49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842121000</w:t>
            </w:r>
          </w:p>
          <w:p w14:paraId="453C0798" w14:textId="2DF7C6EC" w:rsidR="00FE0D49" w:rsidRPr="00F47A65" w:rsidRDefault="00FE0D49" w:rsidP="00FE0D49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842129000</w:t>
            </w:r>
          </w:p>
          <w:p w14:paraId="2AFC2BE9" w14:textId="159726DA" w:rsidR="00FE0D49" w:rsidRPr="00F47A65" w:rsidRDefault="00FE0D49" w:rsidP="00FE0D49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842121</w:t>
            </w:r>
          </w:p>
          <w:p w14:paraId="272D4D62" w14:textId="6BB622EA" w:rsidR="00FE0D49" w:rsidRPr="00F47A65" w:rsidRDefault="00FE0D49" w:rsidP="00FE0D49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8421210001</w:t>
            </w:r>
          </w:p>
          <w:p w14:paraId="0FFE63E0" w14:textId="6BDCE639" w:rsidR="00FE0D49" w:rsidRPr="00F47A65" w:rsidRDefault="00FE0D49" w:rsidP="00FE0D49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8421210009</w:t>
            </w:r>
          </w:p>
          <w:p w14:paraId="6F64E7F9" w14:textId="0D243BE3" w:rsidR="00FE0D49" w:rsidRPr="00F47A65" w:rsidRDefault="00FE0D49" w:rsidP="00FE0D49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8421</w:t>
            </w:r>
          </w:p>
          <w:p w14:paraId="2D4A2F7D" w14:textId="5F676967" w:rsidR="00FE0D49" w:rsidRPr="00F47A65" w:rsidRDefault="00FE0D49" w:rsidP="00FE0D49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8421220000</w:t>
            </w:r>
          </w:p>
          <w:p w14:paraId="120CA136" w14:textId="59BDCF46" w:rsidR="00FE0D49" w:rsidRPr="00F47A65" w:rsidRDefault="00FE0D49" w:rsidP="00FE0D49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8421230000</w:t>
            </w:r>
          </w:p>
          <w:p w14:paraId="09913D15" w14:textId="61C58E8A" w:rsidR="00FE0D49" w:rsidRPr="00F47A65" w:rsidRDefault="00FE0D49" w:rsidP="00FE0D49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842129</w:t>
            </w:r>
          </w:p>
          <w:p w14:paraId="23E10567" w14:textId="01EBB2A9" w:rsidR="00FE0D49" w:rsidRPr="00F47A65" w:rsidRDefault="00FE0D49" w:rsidP="00FE0D49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8421290001</w:t>
            </w:r>
          </w:p>
          <w:p w14:paraId="0A9911CB" w14:textId="7A3F2760" w:rsidR="00FE0D49" w:rsidRPr="00F47A65" w:rsidRDefault="00FE0D49" w:rsidP="00FE0D49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8421290003</w:t>
            </w:r>
          </w:p>
          <w:p w14:paraId="2D4C5644" w14:textId="5E593E87" w:rsidR="00FE0D49" w:rsidRPr="00F47A65" w:rsidRDefault="00FE0D49" w:rsidP="00FE0D49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8421290009</w:t>
            </w:r>
          </w:p>
          <w:p w14:paraId="01FA9288" w14:textId="20C0A8F9" w:rsidR="00FE0D49" w:rsidRPr="00F47A65" w:rsidRDefault="00FE0D49" w:rsidP="00FE0D49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842139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98ABE" w14:textId="77777777" w:rsidR="00FE0D49" w:rsidRPr="00F47A65" w:rsidRDefault="00FE0D49" w:rsidP="00FE0D49">
            <w:pPr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ТР ТС 020/2011</w:t>
            </w:r>
          </w:p>
          <w:p w14:paraId="04D42661" w14:textId="3A1C94B5" w:rsidR="00FE0D49" w:rsidRPr="00F47A65" w:rsidRDefault="00FE0D49" w:rsidP="00FE0D49">
            <w:pPr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ТР ТС 004/2011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C3480" w14:textId="77777777" w:rsidR="00FE0D49" w:rsidRPr="00F47A65" w:rsidRDefault="00FE0D49" w:rsidP="00FE0D49">
            <w:pPr>
              <w:rPr>
                <w:b/>
                <w:bCs/>
                <w:spacing w:val="-1"/>
                <w:lang w:eastAsia="en-US"/>
              </w:rPr>
            </w:pPr>
            <w:r w:rsidRPr="00F47A65">
              <w:rPr>
                <w:b/>
                <w:bCs/>
                <w:spacing w:val="-1"/>
                <w:lang w:eastAsia="en-US"/>
              </w:rPr>
              <w:t>ТР ТС 004/011</w:t>
            </w:r>
          </w:p>
          <w:p w14:paraId="5706BEEE" w14:textId="77777777" w:rsidR="00FE0D49" w:rsidRPr="00F47A65" w:rsidRDefault="00FE0D49" w:rsidP="00FE0D49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EN 62233</w:t>
            </w:r>
          </w:p>
          <w:p w14:paraId="38D7A5A6" w14:textId="77777777" w:rsidR="00FE0D49" w:rsidRPr="00F47A65" w:rsidRDefault="00FE0D49" w:rsidP="00FE0D49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62479</w:t>
            </w:r>
          </w:p>
          <w:p w14:paraId="43FAAE71" w14:textId="77777777" w:rsidR="00FE0D49" w:rsidRPr="00F47A65" w:rsidRDefault="00FE0D49" w:rsidP="00FE0D49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12.2.007.0</w:t>
            </w:r>
          </w:p>
          <w:p w14:paraId="0302F66D" w14:textId="77777777" w:rsidR="00FE0D49" w:rsidRPr="00F47A65" w:rsidRDefault="00FE0D49" w:rsidP="00FE0D49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ГОСТР МЭК 60204-1</w:t>
            </w:r>
          </w:p>
          <w:p w14:paraId="23B4711E" w14:textId="77777777" w:rsidR="00FE0D49" w:rsidRPr="00F47A65" w:rsidRDefault="00FE0D49" w:rsidP="00FE0D49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60335-1</w:t>
            </w:r>
          </w:p>
          <w:p w14:paraId="5C64443F" w14:textId="77777777" w:rsidR="00FE0D49" w:rsidRPr="00F47A65" w:rsidRDefault="00FE0D49" w:rsidP="00FE0D49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62311</w:t>
            </w:r>
          </w:p>
          <w:p w14:paraId="0D9B0626" w14:textId="77777777" w:rsidR="00FE0D49" w:rsidRPr="00F47A65" w:rsidRDefault="00FE0D49" w:rsidP="00FE0D49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60335-2-109</w:t>
            </w:r>
          </w:p>
          <w:p w14:paraId="12288997" w14:textId="77777777" w:rsidR="00FE0D49" w:rsidRPr="00F47A65" w:rsidRDefault="00FE0D49" w:rsidP="00FE0D49">
            <w:pPr>
              <w:rPr>
                <w:bCs/>
                <w:spacing w:val="-1"/>
                <w:lang w:eastAsia="en-US"/>
              </w:rPr>
            </w:pPr>
          </w:p>
          <w:p w14:paraId="0F478A71" w14:textId="77777777" w:rsidR="00FE0D49" w:rsidRPr="00F47A65" w:rsidRDefault="00FE0D49" w:rsidP="00FE0D49">
            <w:pPr>
              <w:rPr>
                <w:b/>
                <w:bCs/>
                <w:spacing w:val="-1"/>
                <w:lang w:eastAsia="en-US"/>
              </w:rPr>
            </w:pPr>
            <w:r w:rsidRPr="00F47A65">
              <w:rPr>
                <w:b/>
                <w:bCs/>
                <w:spacing w:val="-1"/>
                <w:lang w:eastAsia="en-US"/>
              </w:rPr>
              <w:t>ТР ТС 020/2011</w:t>
            </w:r>
          </w:p>
          <w:p w14:paraId="383332A8" w14:textId="77777777" w:rsidR="00FE0D49" w:rsidRPr="00F47A65" w:rsidRDefault="00FE0D49" w:rsidP="00FE0D49">
            <w:pPr>
              <w:rPr>
                <w:b/>
                <w:bCs/>
                <w:spacing w:val="-1"/>
                <w:lang w:eastAsia="en-US"/>
              </w:rPr>
            </w:pPr>
          </w:p>
          <w:p w14:paraId="4696D217" w14:textId="77777777" w:rsidR="00FE0D49" w:rsidRPr="00F47A65" w:rsidRDefault="00FE0D49" w:rsidP="00FE0D49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CISPR 14-1</w:t>
            </w:r>
          </w:p>
          <w:p w14:paraId="2306894F" w14:textId="77777777" w:rsidR="00FE0D49" w:rsidRPr="00F47A65" w:rsidRDefault="00FE0D49" w:rsidP="00FE0D49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CISPR 14-2</w:t>
            </w:r>
          </w:p>
          <w:p w14:paraId="4CCE6414" w14:textId="77777777" w:rsidR="00FE0D49" w:rsidRPr="00F47A65" w:rsidRDefault="00FE0D49" w:rsidP="00FE0D49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61000-3-2</w:t>
            </w:r>
          </w:p>
          <w:p w14:paraId="24E23EF1" w14:textId="77777777" w:rsidR="00FE0D49" w:rsidRPr="00F47A65" w:rsidRDefault="00FE0D49" w:rsidP="00FE0D49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61000-6-3</w:t>
            </w:r>
          </w:p>
          <w:p w14:paraId="169557B4" w14:textId="77777777" w:rsidR="00FE0D49" w:rsidRPr="00F47A65" w:rsidRDefault="00FE0D49" w:rsidP="00FE0D49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61000-3-3</w:t>
            </w:r>
          </w:p>
          <w:p w14:paraId="7A52580C" w14:textId="77777777" w:rsidR="00FE0D49" w:rsidRPr="00F47A65" w:rsidRDefault="00FE0D49" w:rsidP="00FE0D49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30804.6. 2</w:t>
            </w:r>
          </w:p>
          <w:p w14:paraId="4408C563" w14:textId="77777777" w:rsidR="00FE0D49" w:rsidRPr="00F47A65" w:rsidRDefault="00FE0D49" w:rsidP="00FE0D49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30804.6.1</w:t>
            </w:r>
          </w:p>
          <w:p w14:paraId="1F8938B7" w14:textId="77777777" w:rsidR="00FE0D49" w:rsidRPr="00F47A65" w:rsidRDefault="00FE0D49" w:rsidP="00FE0D49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30804.4.13</w:t>
            </w:r>
          </w:p>
          <w:p w14:paraId="6E517E79" w14:textId="77777777" w:rsidR="00FE0D49" w:rsidRPr="00F47A65" w:rsidRDefault="00FE0D49" w:rsidP="00FE0D49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61000-6-4</w:t>
            </w:r>
          </w:p>
          <w:p w14:paraId="476DD86D" w14:textId="77777777" w:rsidR="00FE0D49" w:rsidRPr="00F47A65" w:rsidRDefault="00FE0D49" w:rsidP="00FE0D49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СТБ IEC 61000-6-4</w:t>
            </w:r>
          </w:p>
          <w:p w14:paraId="5C1499CC" w14:textId="77777777" w:rsidR="00FE0D49" w:rsidRPr="00F47A65" w:rsidRDefault="00FE0D49" w:rsidP="00FE0D49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61000-2-4</w:t>
            </w:r>
          </w:p>
          <w:p w14:paraId="1D5D1CE6" w14:textId="77777777" w:rsidR="00FE0D49" w:rsidRPr="00F47A65" w:rsidRDefault="00FE0D49" w:rsidP="00FE0D49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51317.2.5</w:t>
            </w:r>
          </w:p>
          <w:p w14:paraId="182A6BB7" w14:textId="77777777" w:rsidR="00FE0D49" w:rsidRPr="00F47A65" w:rsidRDefault="00FE0D49" w:rsidP="00FE0D49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СТБ МЭК 61000-3</w:t>
            </w:r>
          </w:p>
          <w:p w14:paraId="2E72FBE3" w14:textId="77777777" w:rsidR="00FE0D49" w:rsidRPr="00F47A65" w:rsidRDefault="00FE0D49" w:rsidP="00FE0D49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51317.3.4</w:t>
            </w:r>
          </w:p>
          <w:p w14:paraId="0C35F3FB" w14:textId="77777777" w:rsidR="00FE0D49" w:rsidRPr="00F47A65" w:rsidRDefault="00FE0D49" w:rsidP="00FE0D49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30804.3.11</w:t>
            </w:r>
          </w:p>
          <w:p w14:paraId="59D108D8" w14:textId="0CDDA6B9" w:rsidR="00FE0D49" w:rsidRPr="00F47A65" w:rsidRDefault="00FE0D49" w:rsidP="00FE0D49">
            <w:pPr>
              <w:rPr>
                <w:b/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61000-3-12</w:t>
            </w:r>
          </w:p>
        </w:tc>
      </w:tr>
      <w:tr w:rsidR="00FE0D49" w:rsidRPr="00F47A65" w14:paraId="456E3009" w14:textId="77777777" w:rsidTr="004A2D6A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4CC64" w14:textId="319EC8AD" w:rsidR="00FE0D49" w:rsidRPr="00F47A65" w:rsidRDefault="00FE0D49" w:rsidP="00544509">
            <w:pPr>
              <w:spacing w:after="160" w:line="259" w:lineRule="auto"/>
            </w:pPr>
            <w:r w:rsidRPr="00F47A65">
              <w:lastRenderedPageBreak/>
              <w:t>1.14.4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1FEE6" w14:textId="77777777" w:rsidR="00FE0D49" w:rsidRPr="00F47A65" w:rsidRDefault="00FE0D49" w:rsidP="00FE0D49">
            <w:pPr>
              <w:rPr>
                <w:bCs/>
              </w:rPr>
            </w:pPr>
            <w:r w:rsidRPr="00F47A65">
              <w:rPr>
                <w:bCs/>
              </w:rPr>
              <w:t>Оборудование для мойки, заполнения,</w:t>
            </w:r>
          </w:p>
          <w:p w14:paraId="257C7C46" w14:textId="77777777" w:rsidR="00FE0D49" w:rsidRPr="00F47A65" w:rsidRDefault="00FE0D49" w:rsidP="00FE0D49">
            <w:pPr>
              <w:rPr>
                <w:bCs/>
              </w:rPr>
            </w:pPr>
            <w:r w:rsidRPr="00F47A65">
              <w:rPr>
                <w:bCs/>
              </w:rPr>
              <w:t>упаковывания или обертывания бутылок</w:t>
            </w:r>
          </w:p>
          <w:p w14:paraId="33B83E2E" w14:textId="77777777" w:rsidR="00FE0D49" w:rsidRPr="00F47A65" w:rsidRDefault="00FE0D49" w:rsidP="00FE0D49">
            <w:pPr>
              <w:rPr>
                <w:bCs/>
              </w:rPr>
            </w:pPr>
            <w:r w:rsidRPr="00F47A65">
              <w:rPr>
                <w:bCs/>
              </w:rPr>
              <w:t>или прочих емкостей</w:t>
            </w:r>
          </w:p>
          <w:p w14:paraId="3E363FC1" w14:textId="77777777" w:rsidR="00FE0D49" w:rsidRPr="00F47A65" w:rsidRDefault="00FE0D49" w:rsidP="00FE0D49">
            <w:pPr>
              <w:rPr>
                <w:bCs/>
              </w:rPr>
            </w:pPr>
            <w:r w:rsidRPr="00F47A65">
              <w:rPr>
                <w:bCs/>
              </w:rPr>
              <w:t>Оборудование для заполнения,</w:t>
            </w:r>
          </w:p>
          <w:p w14:paraId="4238AF2C" w14:textId="77777777" w:rsidR="00FE0D49" w:rsidRPr="00F47A65" w:rsidRDefault="00FE0D49" w:rsidP="00FE0D49">
            <w:pPr>
              <w:rPr>
                <w:bCs/>
              </w:rPr>
            </w:pPr>
            <w:r w:rsidRPr="00F47A65">
              <w:rPr>
                <w:bCs/>
              </w:rPr>
              <w:t>закрывания, закупорки, опечатывания</w:t>
            </w:r>
          </w:p>
          <w:p w14:paraId="13A4FF95" w14:textId="77777777" w:rsidR="00FE0D49" w:rsidRPr="00F47A65" w:rsidRDefault="00FE0D49" w:rsidP="00FE0D49">
            <w:pPr>
              <w:rPr>
                <w:bCs/>
              </w:rPr>
            </w:pPr>
            <w:r w:rsidRPr="00F47A65">
              <w:rPr>
                <w:bCs/>
              </w:rPr>
              <w:t>или этикетирования бутылок, банок,</w:t>
            </w:r>
          </w:p>
          <w:p w14:paraId="3BEDAD61" w14:textId="77777777" w:rsidR="00FE0D49" w:rsidRPr="00F47A65" w:rsidRDefault="00FE0D49" w:rsidP="00FE0D49">
            <w:pPr>
              <w:rPr>
                <w:bCs/>
              </w:rPr>
            </w:pPr>
            <w:r w:rsidRPr="00F47A65">
              <w:rPr>
                <w:bCs/>
              </w:rPr>
              <w:t>ящиков, мешков или прочих емкостей;</w:t>
            </w:r>
          </w:p>
          <w:p w14:paraId="27C1D28D" w14:textId="28212932" w:rsidR="00FE0D49" w:rsidRPr="00F47A65" w:rsidRDefault="00FE0D49" w:rsidP="00FE0D49">
            <w:pPr>
              <w:rPr>
                <w:bCs/>
              </w:rPr>
            </w:pPr>
            <w:r w:rsidRPr="00F47A65">
              <w:rPr>
                <w:bCs/>
              </w:rPr>
              <w:t>оборудование для газирования напитков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A969E" w14:textId="77777777" w:rsidR="00FE0D49" w:rsidRPr="00F47A65" w:rsidRDefault="00FE0D49" w:rsidP="00FE0D49">
            <w:r w:rsidRPr="00F47A65">
              <w:t>1с, 3с, 4с (для ТР ТС</w:t>
            </w:r>
          </w:p>
          <w:p w14:paraId="0F30DE81" w14:textId="77777777" w:rsidR="00FE0D49" w:rsidRPr="00F47A65" w:rsidRDefault="00FE0D49" w:rsidP="00FE0D49">
            <w:r w:rsidRPr="00F47A65">
              <w:t>020/2011)</w:t>
            </w:r>
          </w:p>
          <w:p w14:paraId="60D4A9B1" w14:textId="77777777" w:rsidR="00FE0D49" w:rsidRPr="00F47A65" w:rsidRDefault="00FE0D49" w:rsidP="00FE0D49">
            <w:r w:rsidRPr="00F47A65">
              <w:t>Сертификация</w:t>
            </w:r>
          </w:p>
          <w:p w14:paraId="597ED94B" w14:textId="77777777" w:rsidR="00FE0D49" w:rsidRPr="00F47A65" w:rsidRDefault="00FE0D49" w:rsidP="00FE0D49">
            <w:r w:rsidRPr="00F47A65">
              <w:t>1с, 2с, 3с, 6с (для ТР</w:t>
            </w:r>
          </w:p>
          <w:p w14:paraId="726304F5" w14:textId="77777777" w:rsidR="00FE0D49" w:rsidRPr="00F47A65" w:rsidRDefault="00FE0D49" w:rsidP="00FE0D49">
            <w:r w:rsidRPr="00F47A65">
              <w:t>ЕАЭС 037/2016)</w:t>
            </w:r>
          </w:p>
          <w:p w14:paraId="43877BFF" w14:textId="6B2E3E77" w:rsidR="003144A8" w:rsidRPr="00F47A65" w:rsidRDefault="00FE0D49" w:rsidP="003144A8">
            <w:r w:rsidRPr="00F47A65">
              <w:t>Сертификация</w:t>
            </w:r>
            <w:r w:rsidRPr="00F47A65">
              <w:cr/>
            </w:r>
          </w:p>
          <w:p w14:paraId="51B723DE" w14:textId="032A19F0" w:rsidR="00FE0D49" w:rsidRPr="00F47A65" w:rsidRDefault="00FE0D49" w:rsidP="00FE0D49"/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0FE65" w14:textId="1A1F0976" w:rsidR="00FE0D49" w:rsidRPr="00F47A65" w:rsidRDefault="00FE0D49" w:rsidP="00FE0D49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842220</w:t>
            </w:r>
          </w:p>
          <w:p w14:paraId="1BEC1B92" w14:textId="33BAC5C4" w:rsidR="00FE0D49" w:rsidRPr="00F47A65" w:rsidRDefault="00FE0D49" w:rsidP="00FE0D49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842230</w:t>
            </w:r>
          </w:p>
          <w:p w14:paraId="1602687A" w14:textId="756EDB8C" w:rsidR="00FE0D49" w:rsidRPr="00F47A65" w:rsidRDefault="00FE0D49" w:rsidP="00FE0D49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8422</w:t>
            </w:r>
          </w:p>
          <w:p w14:paraId="4BEA7054" w14:textId="1F41B823" w:rsidR="00FE0D49" w:rsidRPr="00F47A65" w:rsidRDefault="00FE0D49" w:rsidP="00FE0D49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842220</w:t>
            </w:r>
          </w:p>
          <w:p w14:paraId="7BE41A82" w14:textId="4F20E55A" w:rsidR="00FE0D49" w:rsidRPr="00F47A65" w:rsidRDefault="00FE0D49" w:rsidP="00FE0D49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8422200001</w:t>
            </w:r>
          </w:p>
          <w:p w14:paraId="78D9DED1" w14:textId="6F06B84B" w:rsidR="00FE0D49" w:rsidRPr="00F47A65" w:rsidRDefault="00FE0D49" w:rsidP="00FE0D49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8422200009</w:t>
            </w:r>
          </w:p>
          <w:p w14:paraId="5945DFDA" w14:textId="6FD904E3" w:rsidR="00FE0D49" w:rsidRPr="00F47A65" w:rsidRDefault="00FE0D49" w:rsidP="00FE0D49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842230</w:t>
            </w:r>
          </w:p>
          <w:p w14:paraId="68A985A2" w14:textId="33A3F5C3" w:rsidR="00FE0D49" w:rsidRPr="00F47A65" w:rsidRDefault="00FE0D49" w:rsidP="00FE0D49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8422300001</w:t>
            </w:r>
          </w:p>
          <w:p w14:paraId="0F48C471" w14:textId="0A48C59F" w:rsidR="00FE0D49" w:rsidRPr="00F47A65" w:rsidRDefault="00FE0D49" w:rsidP="00FE0D49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8422300003</w:t>
            </w:r>
          </w:p>
          <w:p w14:paraId="79E7E1C6" w14:textId="17900C58" w:rsidR="00FE0D49" w:rsidRPr="00F47A65" w:rsidRDefault="00FE0D49" w:rsidP="00FE0D49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8422300008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F8634" w14:textId="77777777" w:rsidR="00FE0D49" w:rsidRPr="00F47A65" w:rsidRDefault="00FE0D49" w:rsidP="00FE0D49">
            <w:pPr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ТР ТС 020/2011</w:t>
            </w:r>
          </w:p>
          <w:p w14:paraId="7CEC4E61" w14:textId="77777777" w:rsidR="00FE0D49" w:rsidRPr="00F47A65" w:rsidRDefault="00FE0D49" w:rsidP="00FE0D49">
            <w:pPr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ТР ТС 004/2011</w:t>
            </w:r>
          </w:p>
          <w:p w14:paraId="4FCD58DF" w14:textId="6DC9A5F8" w:rsidR="00FE0D49" w:rsidRPr="00F47A65" w:rsidRDefault="00FE0D49" w:rsidP="00FE0D49">
            <w:pPr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ТР ЕАЭС 037/201</w:t>
            </w:r>
            <w:r w:rsidR="00DE57E9">
              <w:rPr>
                <w:bCs/>
                <w:lang w:eastAsia="en-US"/>
              </w:rPr>
              <w:t>6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F89DB" w14:textId="77777777" w:rsidR="00FE0D49" w:rsidRPr="00F47A65" w:rsidRDefault="00FE0D49" w:rsidP="00FE0D49">
            <w:pPr>
              <w:rPr>
                <w:b/>
                <w:bCs/>
                <w:spacing w:val="-1"/>
                <w:lang w:eastAsia="en-US"/>
              </w:rPr>
            </w:pPr>
            <w:r w:rsidRPr="00F47A65">
              <w:rPr>
                <w:b/>
                <w:bCs/>
                <w:spacing w:val="-1"/>
                <w:lang w:eastAsia="en-US"/>
              </w:rPr>
              <w:t>ТР СС 004/011</w:t>
            </w:r>
          </w:p>
          <w:p w14:paraId="08E89112" w14:textId="77777777" w:rsidR="00FE0D49" w:rsidRPr="00F47A65" w:rsidRDefault="00FE0D49" w:rsidP="00FE0D49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EN 62233</w:t>
            </w:r>
          </w:p>
          <w:p w14:paraId="5D121257" w14:textId="77777777" w:rsidR="00FE0D49" w:rsidRPr="00F47A65" w:rsidRDefault="00FE0D49" w:rsidP="00FE0D49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62479</w:t>
            </w:r>
          </w:p>
          <w:p w14:paraId="1956734B" w14:textId="77777777" w:rsidR="00FE0D49" w:rsidRPr="00F47A65" w:rsidRDefault="00FE0D49" w:rsidP="00FE0D49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12.2.007.0</w:t>
            </w:r>
          </w:p>
          <w:p w14:paraId="2491B600" w14:textId="77777777" w:rsidR="00FE0D49" w:rsidRPr="00F47A65" w:rsidRDefault="00FE0D49" w:rsidP="00FE0D49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ГОСТР МЭК 60204-1</w:t>
            </w:r>
          </w:p>
          <w:p w14:paraId="04FFE8DB" w14:textId="77777777" w:rsidR="00FE0D49" w:rsidRPr="00F47A65" w:rsidRDefault="00FE0D49" w:rsidP="00FE0D49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60335-1</w:t>
            </w:r>
          </w:p>
          <w:p w14:paraId="6894DEA4" w14:textId="77777777" w:rsidR="00FE0D49" w:rsidRPr="00F47A65" w:rsidRDefault="00FE0D49" w:rsidP="00FE0D49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62311</w:t>
            </w:r>
          </w:p>
          <w:p w14:paraId="2F63623F" w14:textId="77777777" w:rsidR="00FE0D49" w:rsidRPr="00F47A65" w:rsidRDefault="00FE0D49" w:rsidP="00FE0D49">
            <w:pPr>
              <w:rPr>
                <w:b/>
                <w:bCs/>
                <w:spacing w:val="-1"/>
                <w:lang w:eastAsia="en-US"/>
              </w:rPr>
            </w:pPr>
            <w:r w:rsidRPr="00F47A65">
              <w:rPr>
                <w:b/>
                <w:bCs/>
                <w:spacing w:val="-1"/>
                <w:lang w:eastAsia="en-US"/>
              </w:rPr>
              <w:t>ТР ТС 020/2011</w:t>
            </w:r>
          </w:p>
          <w:p w14:paraId="7B62C328" w14:textId="77777777" w:rsidR="00FE0D49" w:rsidRPr="00F47A65" w:rsidRDefault="00FE0D49" w:rsidP="00FE0D49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CISPR 14-1</w:t>
            </w:r>
          </w:p>
          <w:p w14:paraId="16E5C960" w14:textId="77777777" w:rsidR="00FE0D49" w:rsidRPr="00F47A65" w:rsidRDefault="00FE0D49" w:rsidP="00FE0D49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CISPR 14-2</w:t>
            </w:r>
          </w:p>
          <w:p w14:paraId="086B1476" w14:textId="77777777" w:rsidR="00FE0D49" w:rsidRPr="00F47A65" w:rsidRDefault="00FE0D49" w:rsidP="00FE0D49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61000-3-2</w:t>
            </w:r>
          </w:p>
          <w:p w14:paraId="0EFCA945" w14:textId="77777777" w:rsidR="00FE0D49" w:rsidRPr="00F47A65" w:rsidRDefault="00FE0D49" w:rsidP="00FE0D49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61000-3-3</w:t>
            </w:r>
          </w:p>
          <w:p w14:paraId="0DF66A9A" w14:textId="77777777" w:rsidR="00FE0D49" w:rsidRPr="00F47A65" w:rsidRDefault="00FE0D49" w:rsidP="00FE0D49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30804.6.2</w:t>
            </w:r>
          </w:p>
          <w:p w14:paraId="416441B4" w14:textId="77777777" w:rsidR="00FE0D49" w:rsidRPr="00F47A65" w:rsidRDefault="00FE0D49" w:rsidP="00FE0D49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30804.6.1</w:t>
            </w:r>
          </w:p>
          <w:p w14:paraId="3E39733A" w14:textId="77777777" w:rsidR="00FE0D49" w:rsidRPr="00F47A65" w:rsidRDefault="00FE0D49" w:rsidP="00FE0D49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30804.4.13</w:t>
            </w:r>
          </w:p>
          <w:p w14:paraId="3D0653EF" w14:textId="77777777" w:rsidR="00FE0D49" w:rsidRPr="00F47A65" w:rsidRDefault="00FE0D49" w:rsidP="00FE0D49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61000-6-4</w:t>
            </w:r>
          </w:p>
          <w:p w14:paraId="36CEC5D3" w14:textId="77777777" w:rsidR="00FE0D49" w:rsidRPr="00F47A65" w:rsidRDefault="00FE0D49" w:rsidP="00FE0D49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СТБ IEC 61000-6-4</w:t>
            </w:r>
          </w:p>
          <w:p w14:paraId="35880CDD" w14:textId="77777777" w:rsidR="00FE0D49" w:rsidRPr="00F47A65" w:rsidRDefault="00FE0D49" w:rsidP="00FE0D49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61000-6-3</w:t>
            </w:r>
          </w:p>
          <w:p w14:paraId="3F6252A0" w14:textId="77777777" w:rsidR="00FE0D49" w:rsidRPr="00F47A65" w:rsidRDefault="00FE0D49" w:rsidP="00FE0D49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СТБ МЭК 61000-2-4</w:t>
            </w:r>
          </w:p>
          <w:p w14:paraId="3A08A3E2" w14:textId="77777777" w:rsidR="00FE0D49" w:rsidRPr="00F47A65" w:rsidRDefault="00FE0D49" w:rsidP="00FE0D49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51317.2.5</w:t>
            </w:r>
          </w:p>
          <w:p w14:paraId="7883F42F" w14:textId="77777777" w:rsidR="00FE0D49" w:rsidRPr="00F47A65" w:rsidRDefault="00FE0D49" w:rsidP="00FE0D49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СТБ МЭК 61000-3-2</w:t>
            </w:r>
          </w:p>
          <w:p w14:paraId="793B9C2B" w14:textId="77777777" w:rsidR="00FE0D49" w:rsidRPr="00F47A65" w:rsidRDefault="00FE0D49" w:rsidP="00FE0D49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51317.3.4</w:t>
            </w:r>
          </w:p>
          <w:p w14:paraId="7EE30970" w14:textId="77777777" w:rsidR="00FE0D49" w:rsidRPr="00F47A65" w:rsidRDefault="00FE0D49" w:rsidP="00FE0D49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30804.3.11</w:t>
            </w:r>
          </w:p>
          <w:p w14:paraId="66EE1C93" w14:textId="77777777" w:rsidR="00FE0D49" w:rsidRPr="00F47A65" w:rsidRDefault="00FE0D49" w:rsidP="00FE0D49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61000-3-12</w:t>
            </w:r>
          </w:p>
          <w:p w14:paraId="13D74B3D" w14:textId="57CB1C3A" w:rsidR="00FE0D49" w:rsidRPr="00F47A65" w:rsidRDefault="00FE0D49" w:rsidP="00FE0D49">
            <w:pPr>
              <w:rPr>
                <w:b/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ТР ЕАЭС 037/201</w:t>
            </w:r>
          </w:p>
        </w:tc>
      </w:tr>
      <w:tr w:rsidR="00FE0D49" w:rsidRPr="00F47A65" w14:paraId="6BE86996" w14:textId="77777777" w:rsidTr="004A2D6A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B1C7E" w14:textId="41DEE10F" w:rsidR="00FE0D49" w:rsidRPr="00F47A65" w:rsidRDefault="00FE0D49" w:rsidP="00544509">
            <w:pPr>
              <w:spacing w:after="160" w:line="259" w:lineRule="auto"/>
            </w:pPr>
            <w:r w:rsidRPr="00F47A65">
              <w:t>1.14.5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F469B" w14:textId="77777777" w:rsidR="00FE0D49" w:rsidRPr="00F47A65" w:rsidRDefault="00FE0D49" w:rsidP="00FE0D49">
            <w:pPr>
              <w:rPr>
                <w:bCs/>
              </w:rPr>
            </w:pPr>
            <w:r w:rsidRPr="00F47A65">
              <w:rPr>
                <w:bCs/>
              </w:rPr>
              <w:t>Пульверизаторы и аналогичные</w:t>
            </w:r>
          </w:p>
          <w:p w14:paraId="26E465FA" w14:textId="77777777" w:rsidR="00FE0D49" w:rsidRPr="00F47A65" w:rsidRDefault="00FE0D49" w:rsidP="00FE0D49">
            <w:pPr>
              <w:rPr>
                <w:bCs/>
              </w:rPr>
            </w:pPr>
            <w:r w:rsidRPr="00F47A65">
              <w:rPr>
                <w:bCs/>
              </w:rPr>
              <w:t>устройства</w:t>
            </w:r>
          </w:p>
          <w:p w14:paraId="2328EE1B" w14:textId="77777777" w:rsidR="00FE0D49" w:rsidRPr="00F47A65" w:rsidRDefault="00FE0D49" w:rsidP="00FE0D49">
            <w:pPr>
              <w:rPr>
                <w:bCs/>
              </w:rPr>
            </w:pPr>
            <w:r w:rsidRPr="00F47A65">
              <w:rPr>
                <w:bCs/>
              </w:rPr>
              <w:t>Машины пароструйные или</w:t>
            </w:r>
          </w:p>
          <w:p w14:paraId="744343D1" w14:textId="77777777" w:rsidR="00FE0D49" w:rsidRPr="00F47A65" w:rsidRDefault="00FE0D49" w:rsidP="00FE0D49">
            <w:pPr>
              <w:rPr>
                <w:bCs/>
              </w:rPr>
            </w:pPr>
            <w:r w:rsidRPr="00F47A65">
              <w:rPr>
                <w:bCs/>
              </w:rPr>
              <w:t>пескоструйные и аналогичные</w:t>
            </w:r>
          </w:p>
          <w:p w14:paraId="538DAA1A" w14:textId="77777777" w:rsidR="00FE0D49" w:rsidRPr="00F47A65" w:rsidRDefault="00FE0D49" w:rsidP="00FE0D49">
            <w:pPr>
              <w:rPr>
                <w:bCs/>
              </w:rPr>
            </w:pPr>
            <w:r w:rsidRPr="00F47A65">
              <w:rPr>
                <w:bCs/>
              </w:rPr>
              <w:t>струеметательные устройства</w:t>
            </w:r>
          </w:p>
          <w:p w14:paraId="7CC386FA" w14:textId="77777777" w:rsidR="00FE0D49" w:rsidRPr="00F47A65" w:rsidRDefault="00FE0D49" w:rsidP="00FE0D49">
            <w:pPr>
              <w:rPr>
                <w:bCs/>
              </w:rPr>
            </w:pPr>
            <w:r w:rsidRPr="00F47A65">
              <w:rPr>
                <w:bCs/>
              </w:rPr>
              <w:t>Устройства механические для</w:t>
            </w:r>
          </w:p>
          <w:p w14:paraId="741E155C" w14:textId="77777777" w:rsidR="00FE0D49" w:rsidRPr="00F47A65" w:rsidRDefault="00FE0D49" w:rsidP="00FE0D49">
            <w:pPr>
              <w:rPr>
                <w:bCs/>
              </w:rPr>
            </w:pPr>
            <w:r w:rsidRPr="00F47A65">
              <w:rPr>
                <w:bCs/>
              </w:rPr>
              <w:t>выбрасывания, рассеивания или</w:t>
            </w:r>
          </w:p>
          <w:p w14:paraId="41266408" w14:textId="77777777" w:rsidR="00FE0D49" w:rsidRPr="00F47A65" w:rsidRDefault="00FE0D49" w:rsidP="00FE0D49">
            <w:pPr>
              <w:rPr>
                <w:bCs/>
              </w:rPr>
            </w:pPr>
            <w:r w:rsidRPr="00F47A65">
              <w:rPr>
                <w:bCs/>
              </w:rPr>
              <w:t>распыления жидкостей или порошков,</w:t>
            </w:r>
          </w:p>
          <w:p w14:paraId="0730FED8" w14:textId="78D85940" w:rsidR="00FE0D49" w:rsidRPr="00F47A65" w:rsidRDefault="00FE0D49" w:rsidP="00FE0D49">
            <w:pPr>
              <w:rPr>
                <w:bCs/>
              </w:rPr>
            </w:pPr>
            <w:r w:rsidRPr="00F47A65">
              <w:rPr>
                <w:bCs/>
              </w:rPr>
              <w:lastRenderedPageBreak/>
              <w:t>прочие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DEE2F" w14:textId="77777777" w:rsidR="00FE0D49" w:rsidRPr="00F47A65" w:rsidRDefault="00FE0D49" w:rsidP="00FE0D49">
            <w:r w:rsidRPr="00F47A65">
              <w:lastRenderedPageBreak/>
              <w:t>1с, 3с, 4с (для ТР ТС</w:t>
            </w:r>
          </w:p>
          <w:p w14:paraId="25B73081" w14:textId="77777777" w:rsidR="00FE0D49" w:rsidRPr="00F47A65" w:rsidRDefault="00FE0D49" w:rsidP="00FE0D49">
            <w:r w:rsidRPr="00F47A65">
              <w:t>020/2011)</w:t>
            </w:r>
          </w:p>
          <w:p w14:paraId="7FCC9DE0" w14:textId="77777777" w:rsidR="00FE0D49" w:rsidRPr="00F47A65" w:rsidRDefault="00FE0D49" w:rsidP="00FE0D49">
            <w:r w:rsidRPr="00F47A65">
              <w:t>Сертификация</w:t>
            </w:r>
          </w:p>
          <w:p w14:paraId="2F2F4C3C" w14:textId="77777777" w:rsidR="00FE0D49" w:rsidRPr="00F47A65" w:rsidRDefault="00FE0D49" w:rsidP="00FE0D49"/>
          <w:p w14:paraId="67D19DFC" w14:textId="77777777" w:rsidR="00FE0D49" w:rsidRPr="00F47A65" w:rsidRDefault="00FE0D49" w:rsidP="00FE0D49">
            <w:r w:rsidRPr="00F47A65">
              <w:t>1с, 2с, 3с, 6с (для ТР</w:t>
            </w:r>
          </w:p>
          <w:p w14:paraId="6FA6BBAA" w14:textId="77777777" w:rsidR="00FE0D49" w:rsidRPr="00F47A65" w:rsidRDefault="00FE0D49" w:rsidP="00FE0D49">
            <w:r w:rsidRPr="00F47A65">
              <w:t>ЕАЭС 037/2016)</w:t>
            </w:r>
          </w:p>
          <w:p w14:paraId="6A7A50E8" w14:textId="77777777" w:rsidR="00FE0D49" w:rsidRPr="00F47A65" w:rsidRDefault="00FE0D49" w:rsidP="00FE0D49">
            <w:r w:rsidRPr="00F47A65">
              <w:t>Сертификация</w:t>
            </w:r>
          </w:p>
          <w:p w14:paraId="7DAD5BB0" w14:textId="681F57E7" w:rsidR="00FE0D49" w:rsidRPr="00F47A65" w:rsidRDefault="00FE0D49" w:rsidP="00FE0D49"/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EC8CA" w14:textId="0C36557A" w:rsidR="00FE0D49" w:rsidRPr="00F47A65" w:rsidRDefault="00FE0D49" w:rsidP="00FE0D49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842410</w:t>
            </w:r>
          </w:p>
          <w:p w14:paraId="3A09E891" w14:textId="1B79E411" w:rsidR="00FE0D49" w:rsidRPr="00F47A65" w:rsidRDefault="00FE0D49" w:rsidP="00FE0D49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842420</w:t>
            </w:r>
          </w:p>
          <w:p w14:paraId="292BCDD5" w14:textId="2E2F233D" w:rsidR="00FE0D49" w:rsidRPr="00F47A65" w:rsidRDefault="00FE0D49" w:rsidP="00FE0D49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842430</w:t>
            </w:r>
          </w:p>
          <w:p w14:paraId="10841EFA" w14:textId="6167A470" w:rsidR="00FE0D49" w:rsidRPr="00F47A65" w:rsidRDefault="00FE0D49" w:rsidP="00FE0D49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842489</w:t>
            </w:r>
          </w:p>
          <w:p w14:paraId="37A511F2" w14:textId="18BA87CB" w:rsidR="00FE0D49" w:rsidRPr="00F47A65" w:rsidRDefault="00FE0D49" w:rsidP="00FE0D49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8424100000</w:t>
            </w:r>
          </w:p>
          <w:p w14:paraId="52AE426F" w14:textId="3A19D31C" w:rsidR="00FE0D49" w:rsidRPr="00F47A65" w:rsidRDefault="00FE0D49" w:rsidP="00FE0D49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8424200000</w:t>
            </w:r>
          </w:p>
          <w:p w14:paraId="02378E25" w14:textId="0BC4BE67" w:rsidR="00FE0D49" w:rsidRPr="00F47A65" w:rsidRDefault="00FE0D49" w:rsidP="00FE0D49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842430</w:t>
            </w:r>
          </w:p>
          <w:p w14:paraId="2854D18C" w14:textId="61A7B17A" w:rsidR="00FE0D49" w:rsidRPr="00F47A65" w:rsidRDefault="00FE0D49" w:rsidP="00FE0D49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8424300100</w:t>
            </w:r>
          </w:p>
          <w:p w14:paraId="58F7B2DD" w14:textId="1C5C0B2B" w:rsidR="00FE0D49" w:rsidRPr="00F47A65" w:rsidRDefault="00FE0D49" w:rsidP="00FE0D49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8424300800</w:t>
            </w:r>
          </w:p>
          <w:p w14:paraId="3195B24F" w14:textId="26EE8DCF" w:rsidR="00FE0D49" w:rsidRPr="00F47A65" w:rsidRDefault="00FE0D49" w:rsidP="00FE0D49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8424301000</w:t>
            </w:r>
          </w:p>
          <w:p w14:paraId="56E65B5D" w14:textId="481E272A" w:rsidR="00FE0D49" w:rsidRPr="00F47A65" w:rsidRDefault="00FE0D49" w:rsidP="00FE0D49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8424309000</w:t>
            </w:r>
          </w:p>
          <w:p w14:paraId="5E4BD061" w14:textId="47D142FC" w:rsidR="00FE0D49" w:rsidRPr="00F47A65" w:rsidRDefault="00FE0D49" w:rsidP="00FE0D49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842441</w:t>
            </w:r>
          </w:p>
          <w:p w14:paraId="2D4604FE" w14:textId="723A4349" w:rsidR="00FE0D49" w:rsidRPr="00F47A65" w:rsidRDefault="00FE0D49" w:rsidP="00FE0D49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8424</w:t>
            </w:r>
          </w:p>
          <w:p w14:paraId="1D861206" w14:textId="3347809B" w:rsidR="00FE0D49" w:rsidRPr="00F47A65" w:rsidRDefault="00FE0D49" w:rsidP="00FE0D49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8424411000</w:t>
            </w:r>
          </w:p>
          <w:p w14:paraId="3B6E4287" w14:textId="2625CFA9" w:rsidR="00FE0D49" w:rsidRPr="00F47A65" w:rsidRDefault="00FE0D49" w:rsidP="00FE0D49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8424419000</w:t>
            </w:r>
          </w:p>
          <w:p w14:paraId="0FFB006D" w14:textId="139C40EB" w:rsidR="00FE0D49" w:rsidRPr="00F47A65" w:rsidRDefault="00FE0D49" w:rsidP="00FE0D49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842449</w:t>
            </w:r>
          </w:p>
          <w:p w14:paraId="2B4BFEBC" w14:textId="22430818" w:rsidR="00FE0D49" w:rsidRPr="00F47A65" w:rsidRDefault="00FE0D49" w:rsidP="00FE0D49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8424491000</w:t>
            </w:r>
          </w:p>
          <w:p w14:paraId="1D78416C" w14:textId="7EDFBDBE" w:rsidR="00FE0D49" w:rsidRPr="00F47A65" w:rsidRDefault="00FE0D49" w:rsidP="00FE0D49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8424499100</w:t>
            </w:r>
          </w:p>
          <w:p w14:paraId="7EA36A1E" w14:textId="1C771CAE" w:rsidR="00FE0D49" w:rsidRPr="00F47A65" w:rsidRDefault="00FE0D49" w:rsidP="00FE0D49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8424499900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B3467" w14:textId="77777777" w:rsidR="00FE0D49" w:rsidRPr="00F47A65" w:rsidRDefault="00FE0D49" w:rsidP="00FE0D49">
            <w:pPr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lastRenderedPageBreak/>
              <w:t>ТР ТС 020/2011</w:t>
            </w:r>
          </w:p>
          <w:p w14:paraId="49B62C95" w14:textId="77777777" w:rsidR="00FE0D49" w:rsidRPr="00F47A65" w:rsidRDefault="00FE0D49" w:rsidP="00FE0D49">
            <w:pPr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ТР ТС 004/2011</w:t>
            </w:r>
          </w:p>
          <w:p w14:paraId="5E2AF26A" w14:textId="6BF0FCDF" w:rsidR="00FE0D49" w:rsidRPr="00F47A65" w:rsidRDefault="00FE0D49" w:rsidP="00FE0D49">
            <w:pPr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ТР ЕАЭС 037/201</w:t>
            </w:r>
            <w:r w:rsidR="00DE57E9">
              <w:rPr>
                <w:bCs/>
                <w:lang w:eastAsia="en-US"/>
              </w:rPr>
              <w:t>6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33902" w14:textId="77777777" w:rsidR="00FE0D49" w:rsidRPr="00F47A65" w:rsidRDefault="00FE0D49" w:rsidP="00FE0D49">
            <w:pPr>
              <w:rPr>
                <w:b/>
                <w:bCs/>
                <w:spacing w:val="-1"/>
                <w:lang w:eastAsia="en-US"/>
              </w:rPr>
            </w:pPr>
            <w:r w:rsidRPr="00F47A65">
              <w:rPr>
                <w:b/>
                <w:bCs/>
                <w:spacing w:val="-1"/>
                <w:lang w:eastAsia="en-US"/>
              </w:rPr>
              <w:t>ТР ТС 004/2011</w:t>
            </w:r>
          </w:p>
          <w:p w14:paraId="05DEDCEB" w14:textId="77777777" w:rsidR="00FE0D49" w:rsidRPr="00F47A65" w:rsidRDefault="00FE0D49" w:rsidP="00FE0D49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EN 62233</w:t>
            </w:r>
          </w:p>
          <w:p w14:paraId="51CDD905" w14:textId="77777777" w:rsidR="00FE0D49" w:rsidRPr="00F47A65" w:rsidRDefault="00FE0D49" w:rsidP="00FE0D49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62479</w:t>
            </w:r>
          </w:p>
          <w:p w14:paraId="610B70C0" w14:textId="77777777" w:rsidR="00FE0D49" w:rsidRPr="00F47A65" w:rsidRDefault="00FE0D49" w:rsidP="00FE0D49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30700 (МЭК 745-2-7 )</w:t>
            </w:r>
          </w:p>
          <w:p w14:paraId="0EF17116" w14:textId="77777777" w:rsidR="00FE0D49" w:rsidRPr="00F47A65" w:rsidRDefault="00FE0D49" w:rsidP="00FE0D49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60745-1</w:t>
            </w:r>
          </w:p>
          <w:p w14:paraId="5F8C0BB8" w14:textId="77777777" w:rsidR="00FE0D49" w:rsidRPr="00F47A65" w:rsidRDefault="00FE0D49" w:rsidP="00FE0D49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МЭК 60745-1</w:t>
            </w:r>
          </w:p>
          <w:p w14:paraId="1AAA6A90" w14:textId="77777777" w:rsidR="00FE0D49" w:rsidRPr="00F47A65" w:rsidRDefault="00FE0D49" w:rsidP="00FE0D49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СТБ IEC 60745-1</w:t>
            </w:r>
          </w:p>
          <w:p w14:paraId="16C6CC30" w14:textId="77777777" w:rsidR="00FE0D49" w:rsidRPr="00F47A65" w:rsidRDefault="00FE0D49" w:rsidP="00FE0D49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60335-2</w:t>
            </w:r>
          </w:p>
          <w:p w14:paraId="639417EA" w14:textId="77777777" w:rsidR="00FE0D49" w:rsidRPr="00F47A65" w:rsidRDefault="00FE0D49" w:rsidP="00FE0D49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60335-1</w:t>
            </w:r>
          </w:p>
          <w:p w14:paraId="43665AFA" w14:textId="77777777" w:rsidR="00FE0D49" w:rsidRPr="00F47A65" w:rsidRDefault="00FE0D49" w:rsidP="00FE0D49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lastRenderedPageBreak/>
              <w:t>ГОСТ IEC 62311</w:t>
            </w:r>
          </w:p>
          <w:p w14:paraId="48BD0309" w14:textId="77777777" w:rsidR="00FE0D49" w:rsidRPr="00F47A65" w:rsidRDefault="00FE0D49" w:rsidP="00FE0D49">
            <w:pPr>
              <w:rPr>
                <w:b/>
                <w:bCs/>
                <w:spacing w:val="-1"/>
                <w:lang w:eastAsia="en-US"/>
              </w:rPr>
            </w:pPr>
            <w:r w:rsidRPr="00F47A65">
              <w:rPr>
                <w:b/>
                <w:bCs/>
                <w:spacing w:val="-1"/>
                <w:lang w:eastAsia="en-US"/>
              </w:rPr>
              <w:t>ТР ТС 020/2011</w:t>
            </w:r>
          </w:p>
          <w:p w14:paraId="162A3E6C" w14:textId="77777777" w:rsidR="00FE0D49" w:rsidRPr="00F47A65" w:rsidRDefault="00FE0D49" w:rsidP="00FE0D49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CISPR 14-1</w:t>
            </w:r>
          </w:p>
          <w:p w14:paraId="6DA97A04" w14:textId="77777777" w:rsidR="00FE0D49" w:rsidRPr="00F47A65" w:rsidRDefault="00FE0D49" w:rsidP="00FE0D49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CISPR 14-2</w:t>
            </w:r>
          </w:p>
          <w:p w14:paraId="19BAE1EB" w14:textId="77777777" w:rsidR="00FE0D49" w:rsidRPr="00F47A65" w:rsidRDefault="00FE0D49" w:rsidP="00FE0D49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61000-3-2</w:t>
            </w:r>
          </w:p>
          <w:p w14:paraId="3179AE97" w14:textId="77777777" w:rsidR="00FE0D49" w:rsidRPr="00F47A65" w:rsidRDefault="00FE0D49" w:rsidP="00FE0D49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61000-3-3</w:t>
            </w:r>
          </w:p>
          <w:p w14:paraId="242BB5DE" w14:textId="77777777" w:rsidR="00FE0D49" w:rsidRPr="00F47A65" w:rsidRDefault="00FE0D49" w:rsidP="00FE0D49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30804.6.2</w:t>
            </w:r>
          </w:p>
          <w:p w14:paraId="3BECC56A" w14:textId="77777777" w:rsidR="00FE0D49" w:rsidRPr="00F47A65" w:rsidRDefault="00FE0D49" w:rsidP="00FE0D49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30804.6.1</w:t>
            </w:r>
          </w:p>
          <w:p w14:paraId="5F443445" w14:textId="77777777" w:rsidR="00FE0D49" w:rsidRPr="00F47A65" w:rsidRDefault="00FE0D49" w:rsidP="00FE0D49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30804.4.13</w:t>
            </w:r>
          </w:p>
          <w:p w14:paraId="51388294" w14:textId="77777777" w:rsidR="00FE0D49" w:rsidRPr="00F47A65" w:rsidRDefault="00FE0D49" w:rsidP="00FE0D49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61000-6-3</w:t>
            </w:r>
          </w:p>
          <w:p w14:paraId="7FF65562" w14:textId="77777777" w:rsidR="00FE0D49" w:rsidRPr="00F47A65" w:rsidRDefault="00FE0D49" w:rsidP="00FE0D49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61000-6-4</w:t>
            </w:r>
          </w:p>
          <w:p w14:paraId="283686D7" w14:textId="77777777" w:rsidR="00FE0D49" w:rsidRPr="00F47A65" w:rsidRDefault="00FE0D49" w:rsidP="00FE0D49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СТБ IEC 61000-6-4</w:t>
            </w:r>
          </w:p>
          <w:p w14:paraId="4EDFB1DB" w14:textId="77777777" w:rsidR="00FE0D49" w:rsidRPr="00F47A65" w:rsidRDefault="00FE0D49" w:rsidP="00FE0D49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СТБ МЭК 61000-2-40</w:t>
            </w:r>
          </w:p>
          <w:p w14:paraId="76B710E5" w14:textId="77777777" w:rsidR="00FE0D49" w:rsidRPr="00F47A65" w:rsidRDefault="00FE0D49" w:rsidP="00FE0D49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51317.2.5</w:t>
            </w:r>
          </w:p>
          <w:p w14:paraId="6810286F" w14:textId="77777777" w:rsidR="00FE0D49" w:rsidRPr="00F47A65" w:rsidRDefault="00FE0D49" w:rsidP="00FE0D49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СТБ МЭК 61000-3-2</w:t>
            </w:r>
          </w:p>
          <w:p w14:paraId="4EEC2548" w14:textId="77777777" w:rsidR="00FE0D49" w:rsidRPr="00F47A65" w:rsidRDefault="00FE0D49" w:rsidP="00FE0D49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51317.3.4</w:t>
            </w:r>
          </w:p>
          <w:p w14:paraId="545F17C4" w14:textId="77777777" w:rsidR="00FE0D49" w:rsidRPr="00F47A65" w:rsidRDefault="00FE0D49" w:rsidP="00FE0D49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30804.3.11</w:t>
            </w:r>
          </w:p>
          <w:p w14:paraId="5F1FA786" w14:textId="77777777" w:rsidR="00FE0D49" w:rsidRPr="00F47A65" w:rsidRDefault="00FE0D49" w:rsidP="00FE0D49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61000-3-12</w:t>
            </w:r>
          </w:p>
          <w:p w14:paraId="30A2AD8B" w14:textId="40062C89" w:rsidR="00FE0D49" w:rsidRPr="00F47A65" w:rsidRDefault="00FE0D49" w:rsidP="00FE0D49">
            <w:pPr>
              <w:rPr>
                <w:b/>
                <w:bCs/>
                <w:spacing w:val="-1"/>
                <w:lang w:eastAsia="en-US"/>
              </w:rPr>
            </w:pPr>
            <w:r w:rsidRPr="00F47A65">
              <w:rPr>
                <w:b/>
                <w:bCs/>
                <w:spacing w:val="-1"/>
                <w:lang w:eastAsia="en-US"/>
              </w:rPr>
              <w:t>ТР ЕАЭС 037/2016</w:t>
            </w:r>
          </w:p>
        </w:tc>
      </w:tr>
      <w:tr w:rsidR="00FE0D49" w:rsidRPr="00F47A65" w14:paraId="1BF43BBE" w14:textId="77777777" w:rsidTr="004A2D6A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E0D01" w14:textId="03A4AB17" w:rsidR="00FE0D49" w:rsidRPr="00F47A65" w:rsidRDefault="00FE0D49" w:rsidP="00544509">
            <w:pPr>
              <w:spacing w:after="160" w:line="259" w:lineRule="auto"/>
            </w:pPr>
            <w:r w:rsidRPr="00F47A65">
              <w:lastRenderedPageBreak/>
              <w:t>1.14.6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65CAE" w14:textId="77777777" w:rsidR="00FE0D49" w:rsidRPr="00F47A65" w:rsidRDefault="00FE0D49" w:rsidP="00FE0D49">
            <w:pPr>
              <w:rPr>
                <w:bCs/>
              </w:rPr>
            </w:pPr>
            <w:r w:rsidRPr="00F47A65">
              <w:rPr>
                <w:bCs/>
              </w:rPr>
              <w:t>Весы для непрерывного взвешивания</w:t>
            </w:r>
          </w:p>
          <w:p w14:paraId="2D5E4AE4" w14:textId="77777777" w:rsidR="00FE0D49" w:rsidRPr="00F47A65" w:rsidRDefault="00FE0D49" w:rsidP="00FE0D49">
            <w:pPr>
              <w:rPr>
                <w:bCs/>
              </w:rPr>
            </w:pPr>
            <w:r w:rsidRPr="00F47A65">
              <w:rPr>
                <w:bCs/>
              </w:rPr>
              <w:t>товаров на конвейерах</w:t>
            </w:r>
          </w:p>
          <w:p w14:paraId="156BD1D7" w14:textId="77777777" w:rsidR="00FE0D49" w:rsidRPr="00F47A65" w:rsidRDefault="00FE0D49" w:rsidP="00FE0D49">
            <w:pPr>
              <w:rPr>
                <w:bCs/>
              </w:rPr>
            </w:pPr>
            <w:r w:rsidRPr="00F47A65">
              <w:rPr>
                <w:bCs/>
              </w:rPr>
              <w:t>Весы, отрегулированные на постоянную</w:t>
            </w:r>
          </w:p>
          <w:p w14:paraId="645DE3BE" w14:textId="77777777" w:rsidR="00FE0D49" w:rsidRPr="00F47A65" w:rsidRDefault="00FE0D49" w:rsidP="00FE0D49">
            <w:pPr>
              <w:rPr>
                <w:bCs/>
              </w:rPr>
            </w:pPr>
            <w:r w:rsidRPr="00F47A65">
              <w:rPr>
                <w:bCs/>
              </w:rPr>
              <w:t>массу и весы, автоматически</w:t>
            </w:r>
          </w:p>
          <w:p w14:paraId="00F6EA89" w14:textId="77777777" w:rsidR="00FE0D49" w:rsidRPr="00F47A65" w:rsidRDefault="00FE0D49" w:rsidP="00FE0D49">
            <w:pPr>
              <w:rPr>
                <w:bCs/>
              </w:rPr>
            </w:pPr>
            <w:r w:rsidRPr="00F47A65">
              <w:rPr>
                <w:bCs/>
              </w:rPr>
              <w:t>сбрасывающие вес определенной массы</w:t>
            </w:r>
          </w:p>
          <w:p w14:paraId="1B903C93" w14:textId="77777777" w:rsidR="00FE0D49" w:rsidRPr="00F47A65" w:rsidRDefault="00FE0D49" w:rsidP="00FE0D49">
            <w:pPr>
              <w:rPr>
                <w:bCs/>
              </w:rPr>
            </w:pPr>
            <w:r w:rsidRPr="00F47A65">
              <w:rPr>
                <w:bCs/>
              </w:rPr>
              <w:t>в емкости и контейнеры, включая</w:t>
            </w:r>
          </w:p>
          <w:p w14:paraId="07708CBA" w14:textId="77777777" w:rsidR="00FE0D49" w:rsidRPr="00F47A65" w:rsidRDefault="00FE0D49" w:rsidP="00FE0D49">
            <w:pPr>
              <w:rPr>
                <w:bCs/>
              </w:rPr>
            </w:pPr>
            <w:r w:rsidRPr="00F47A65">
              <w:rPr>
                <w:bCs/>
              </w:rPr>
              <w:t>бункерные весы</w:t>
            </w:r>
          </w:p>
          <w:p w14:paraId="03D378D4" w14:textId="77777777" w:rsidR="00FE0D49" w:rsidRPr="00F47A65" w:rsidRDefault="00FE0D49" w:rsidP="00FE0D49">
            <w:pPr>
              <w:rPr>
                <w:bCs/>
              </w:rPr>
            </w:pPr>
            <w:r w:rsidRPr="00F47A65">
              <w:rPr>
                <w:bCs/>
              </w:rPr>
              <w:t>Весы бытовые и индивидуальные</w:t>
            </w:r>
          </w:p>
          <w:p w14:paraId="62CF1027" w14:textId="77777777" w:rsidR="00FE0D49" w:rsidRPr="00F47A65" w:rsidRDefault="00FE0D49" w:rsidP="00FE0D49">
            <w:pPr>
              <w:rPr>
                <w:bCs/>
              </w:rPr>
            </w:pPr>
            <w:r w:rsidRPr="00F47A65">
              <w:rPr>
                <w:bCs/>
              </w:rPr>
              <w:t>весовые аппараты для взвешивания</w:t>
            </w:r>
          </w:p>
          <w:p w14:paraId="3CAB9407" w14:textId="77777777" w:rsidR="00FE0D49" w:rsidRPr="00F47A65" w:rsidRDefault="00FE0D49" w:rsidP="00FE0D49">
            <w:pPr>
              <w:rPr>
                <w:bCs/>
              </w:rPr>
            </w:pPr>
            <w:r w:rsidRPr="00F47A65">
              <w:rPr>
                <w:bCs/>
              </w:rPr>
              <w:t>людей, включая грудных детей (в т.ч.</w:t>
            </w:r>
          </w:p>
          <w:p w14:paraId="1D5AA943" w14:textId="77777777" w:rsidR="00FE0D49" w:rsidRPr="00F47A65" w:rsidRDefault="00FE0D49" w:rsidP="00FE0D49">
            <w:pPr>
              <w:rPr>
                <w:bCs/>
              </w:rPr>
            </w:pPr>
            <w:r w:rsidRPr="00F47A65">
              <w:rPr>
                <w:bCs/>
              </w:rPr>
              <w:t xml:space="preserve">действующие при опускании </w:t>
            </w:r>
            <w:r w:rsidRPr="00F47A65">
              <w:rPr>
                <w:bCs/>
              </w:rPr>
              <w:lastRenderedPageBreak/>
              <w:t>монеты)</w:t>
            </w:r>
          </w:p>
          <w:p w14:paraId="3A1C2537" w14:textId="77777777" w:rsidR="00FE0D49" w:rsidRPr="00F47A65" w:rsidRDefault="00FE0D49" w:rsidP="00FE0D49">
            <w:pPr>
              <w:rPr>
                <w:bCs/>
              </w:rPr>
            </w:pPr>
            <w:r w:rsidRPr="00F47A65">
              <w:rPr>
                <w:bCs/>
              </w:rPr>
              <w:t>Оборудование для взвешивания прочее</w:t>
            </w:r>
          </w:p>
          <w:p w14:paraId="64CC7975" w14:textId="77777777" w:rsidR="00FE0D49" w:rsidRPr="00F47A65" w:rsidRDefault="00FE0D49" w:rsidP="00FE0D49">
            <w:pPr>
              <w:rPr>
                <w:bCs/>
              </w:rPr>
            </w:pPr>
            <w:r w:rsidRPr="00F47A65">
              <w:rPr>
                <w:bCs/>
              </w:rPr>
              <w:t>и прочие измерительные приборы и</w:t>
            </w:r>
          </w:p>
          <w:p w14:paraId="6715DE5D" w14:textId="135C6C7A" w:rsidR="00FE0D49" w:rsidRPr="00F47A65" w:rsidRDefault="00FE0D49" w:rsidP="00FE0D49">
            <w:pPr>
              <w:rPr>
                <w:bCs/>
              </w:rPr>
            </w:pPr>
            <w:r w:rsidRPr="00F47A65">
              <w:rPr>
                <w:bCs/>
              </w:rPr>
              <w:t>устройства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3141D" w14:textId="77777777" w:rsidR="00FE0D49" w:rsidRPr="00F47A65" w:rsidRDefault="00FE0D49" w:rsidP="00FE0D49">
            <w:r w:rsidRPr="00F47A65">
              <w:lastRenderedPageBreak/>
              <w:t>1с, 3с, 4с (для ТР ТС</w:t>
            </w:r>
          </w:p>
          <w:p w14:paraId="3E674D64" w14:textId="77777777" w:rsidR="00FE0D49" w:rsidRPr="00F47A65" w:rsidRDefault="00FE0D49" w:rsidP="00FE0D49">
            <w:r w:rsidRPr="00F47A65">
              <w:t>020/2011)</w:t>
            </w:r>
          </w:p>
          <w:p w14:paraId="1C10B94A" w14:textId="77777777" w:rsidR="00FE0D49" w:rsidRPr="00F47A65" w:rsidRDefault="00FE0D49" w:rsidP="00FE0D49">
            <w:r w:rsidRPr="00F47A65">
              <w:t>Сертификация</w:t>
            </w:r>
          </w:p>
          <w:p w14:paraId="31DE3363" w14:textId="77777777" w:rsidR="00FE0D49" w:rsidRPr="00F47A65" w:rsidRDefault="00FE0D49" w:rsidP="00FE0D49"/>
          <w:p w14:paraId="48A11C0E" w14:textId="77777777" w:rsidR="00FE0D49" w:rsidRPr="00F47A65" w:rsidRDefault="00FE0D49" w:rsidP="00FE0D49">
            <w:r w:rsidRPr="00F47A65">
              <w:t>1с, 2с, 3с, 6с (для ТР</w:t>
            </w:r>
          </w:p>
          <w:p w14:paraId="67BE2C8F" w14:textId="77777777" w:rsidR="00FE0D49" w:rsidRPr="00F47A65" w:rsidRDefault="00FE0D49" w:rsidP="00FE0D49">
            <w:r w:rsidRPr="00F47A65">
              <w:t>ЕАЭС 037/2016)</w:t>
            </w:r>
          </w:p>
          <w:p w14:paraId="05C0643C" w14:textId="77777777" w:rsidR="00FE0D49" w:rsidRPr="00F47A65" w:rsidRDefault="00FE0D49" w:rsidP="00FE0D49">
            <w:r w:rsidRPr="00F47A65">
              <w:t>Сертификация</w:t>
            </w:r>
          </w:p>
          <w:p w14:paraId="4D00916B" w14:textId="157C2FAF" w:rsidR="00FE0D49" w:rsidRPr="00F47A65" w:rsidRDefault="00FE0D49" w:rsidP="00FE0D49"/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1CA05" w14:textId="2093FEFA" w:rsidR="00FE0D49" w:rsidRPr="00F47A65" w:rsidRDefault="00FE0D49" w:rsidP="00FE0D49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842320</w:t>
            </w:r>
          </w:p>
          <w:p w14:paraId="67D008FE" w14:textId="68A98666" w:rsidR="00FE0D49" w:rsidRPr="00F47A65" w:rsidRDefault="00FE0D49" w:rsidP="00FE0D49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842330</w:t>
            </w:r>
          </w:p>
          <w:p w14:paraId="32F5D6AF" w14:textId="4A95DF21" w:rsidR="00FE0D49" w:rsidRPr="00F47A65" w:rsidRDefault="00FE0D49" w:rsidP="00FE0D49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842310</w:t>
            </w:r>
          </w:p>
          <w:p w14:paraId="1C39CC52" w14:textId="729DDA4A" w:rsidR="00FE0D49" w:rsidRPr="00F47A65" w:rsidRDefault="00FE0D49" w:rsidP="00FE0D49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842310</w:t>
            </w:r>
          </w:p>
          <w:p w14:paraId="7F3B81C3" w14:textId="28EE0F00" w:rsidR="00FE0D49" w:rsidRPr="00F47A65" w:rsidRDefault="00FE0D49" w:rsidP="00FE0D49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8423</w:t>
            </w:r>
          </w:p>
          <w:p w14:paraId="706029F9" w14:textId="2CCC38E7" w:rsidR="00FE0D49" w:rsidRPr="00F47A65" w:rsidRDefault="00FE0D49" w:rsidP="00FE0D49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842380</w:t>
            </w:r>
          </w:p>
          <w:p w14:paraId="34371A89" w14:textId="31AFBEAD" w:rsidR="00FE0D49" w:rsidRPr="00F47A65" w:rsidRDefault="00FE0D49" w:rsidP="00FE0D49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842381</w:t>
            </w:r>
          </w:p>
          <w:p w14:paraId="4101D4F5" w14:textId="3A489720" w:rsidR="00FE0D49" w:rsidRPr="00F47A65" w:rsidRDefault="00FE0D49" w:rsidP="00FE0D49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84238110</w:t>
            </w:r>
          </w:p>
          <w:p w14:paraId="7E539703" w14:textId="0F7429F4" w:rsidR="00FE0D49" w:rsidRPr="00F47A65" w:rsidRDefault="00FE0D49" w:rsidP="00FE0D49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84238210</w:t>
            </w:r>
          </w:p>
          <w:p w14:paraId="67D55063" w14:textId="481ACEF9" w:rsidR="00FE0D49" w:rsidRPr="00F47A65" w:rsidRDefault="00FE0D49" w:rsidP="00FE0D49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84238130</w:t>
            </w:r>
          </w:p>
          <w:p w14:paraId="7D79E15E" w14:textId="0AA05367" w:rsidR="00FE0D49" w:rsidRPr="00F47A65" w:rsidRDefault="00FE0D49" w:rsidP="00FE0D49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84238190</w:t>
            </w:r>
          </w:p>
          <w:p w14:paraId="47C7D992" w14:textId="43AC43E6" w:rsidR="00FE0D49" w:rsidRPr="00F47A65" w:rsidRDefault="00FE0D49" w:rsidP="00FE0D49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842382</w:t>
            </w:r>
          </w:p>
          <w:p w14:paraId="58F28AC8" w14:textId="4F828B6C" w:rsidR="00FE0D49" w:rsidRPr="00F47A65" w:rsidRDefault="00FE0D49" w:rsidP="00FE0D49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84238290</w:t>
            </w:r>
          </w:p>
          <w:p w14:paraId="6BC30534" w14:textId="5E2B84DA" w:rsidR="00FE0D49" w:rsidRPr="00F47A65" w:rsidRDefault="00FE0D49" w:rsidP="00FE0D49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842389</w:t>
            </w:r>
          </w:p>
          <w:p w14:paraId="33AB80F8" w14:textId="48D1A17E" w:rsidR="00FE0D49" w:rsidRPr="00F47A65" w:rsidRDefault="00FE0D49" w:rsidP="00FE0D49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84238150</w:t>
            </w:r>
          </w:p>
          <w:p w14:paraId="557F8548" w14:textId="2D2D4341" w:rsidR="00FE0D49" w:rsidRPr="00F47A65" w:rsidRDefault="00FE0D49" w:rsidP="00FE0D49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842310</w:t>
            </w:r>
          </w:p>
          <w:p w14:paraId="1828F72C" w14:textId="66057B75" w:rsidR="00FE0D49" w:rsidRPr="00F47A65" w:rsidRDefault="00FE0D49" w:rsidP="00FE0D49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8423101000</w:t>
            </w:r>
          </w:p>
          <w:p w14:paraId="769F088E" w14:textId="1E50B583" w:rsidR="00FE0D49" w:rsidRPr="00F47A65" w:rsidRDefault="00FE0D49" w:rsidP="00FE0D49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8423109000</w:t>
            </w:r>
          </w:p>
          <w:p w14:paraId="4E182AEB" w14:textId="543A9CD8" w:rsidR="00FE0D49" w:rsidRPr="00F47A65" w:rsidRDefault="00FE0D49" w:rsidP="00FE0D49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8423200000</w:t>
            </w:r>
          </w:p>
          <w:p w14:paraId="1033529D" w14:textId="31789AE8" w:rsidR="00FE0D49" w:rsidRPr="00F47A65" w:rsidRDefault="00FE0D49" w:rsidP="00FE0D49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8423300000</w:t>
            </w:r>
          </w:p>
          <w:p w14:paraId="1BF51153" w14:textId="7ADB7631" w:rsidR="00FE0D49" w:rsidRPr="00F47A65" w:rsidRDefault="00FE0D49" w:rsidP="00FE0D49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842381</w:t>
            </w:r>
          </w:p>
          <w:p w14:paraId="23A67126" w14:textId="0D77DE0D" w:rsidR="00FE0D49" w:rsidRPr="00F47A65" w:rsidRDefault="00FE0D49" w:rsidP="00FE0D49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8423811000</w:t>
            </w:r>
          </w:p>
          <w:p w14:paraId="434F8A08" w14:textId="26F9699D" w:rsidR="00FE0D49" w:rsidRPr="00F47A65" w:rsidRDefault="00FE0D49" w:rsidP="00FE0D49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8423813000</w:t>
            </w:r>
          </w:p>
          <w:p w14:paraId="5D6F3CD5" w14:textId="52354522" w:rsidR="00FE0D49" w:rsidRPr="00F47A65" w:rsidRDefault="00FE0D49" w:rsidP="00FE0D49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8423815000</w:t>
            </w:r>
          </w:p>
          <w:p w14:paraId="0F7D8EC0" w14:textId="5322AB09" w:rsidR="00FE0D49" w:rsidRPr="00F47A65" w:rsidRDefault="00FE0D49" w:rsidP="00FE0D49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8423819000</w:t>
            </w:r>
          </w:p>
          <w:p w14:paraId="6D564373" w14:textId="7408630A" w:rsidR="00FE0D49" w:rsidRPr="00F47A65" w:rsidRDefault="00FE0D49" w:rsidP="00FE0D49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842382</w:t>
            </w:r>
          </w:p>
          <w:p w14:paraId="129257CB" w14:textId="00EF83FA" w:rsidR="00FE0D49" w:rsidRPr="00F47A65" w:rsidRDefault="00FE0D49" w:rsidP="00FE0D49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8423821000</w:t>
            </w:r>
          </w:p>
          <w:p w14:paraId="133ECA7C" w14:textId="4C4CC4C6" w:rsidR="00FE0D49" w:rsidRPr="00F47A65" w:rsidRDefault="00FE0D49" w:rsidP="00FE0D49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8423829000</w:t>
            </w:r>
          </w:p>
          <w:p w14:paraId="6AEAB250" w14:textId="0B801BE8" w:rsidR="00FE0D49" w:rsidRPr="00F47A65" w:rsidRDefault="00FE0D49" w:rsidP="00FE0D49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8423890000</w:t>
            </w:r>
          </w:p>
          <w:p w14:paraId="48C79AE7" w14:textId="4CBB5D89" w:rsidR="00FE0D49" w:rsidRPr="00F47A65" w:rsidRDefault="00FE0D49" w:rsidP="00FE0D49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842390</w:t>
            </w:r>
          </w:p>
          <w:p w14:paraId="2C8E62DD" w14:textId="79A26B07" w:rsidR="00FE0D49" w:rsidRPr="00F47A65" w:rsidRDefault="00FE0D49" w:rsidP="00FE0D49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8423900001</w:t>
            </w:r>
          </w:p>
          <w:p w14:paraId="6D73950B" w14:textId="570BA004" w:rsidR="00FE0D49" w:rsidRPr="00F47A65" w:rsidRDefault="00FE0D49" w:rsidP="00FE0D49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8423900009</w:t>
            </w:r>
          </w:p>
          <w:p w14:paraId="0629C242" w14:textId="74069BD5" w:rsidR="00FE0D49" w:rsidRPr="00F47A65" w:rsidRDefault="00FE0D49" w:rsidP="00FE0D49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901530</w:t>
            </w:r>
          </w:p>
          <w:p w14:paraId="0B0E09D0" w14:textId="3C95272D" w:rsidR="00FE0D49" w:rsidRPr="00F47A65" w:rsidRDefault="00FE0D49" w:rsidP="00FE0D49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901530</w:t>
            </w:r>
          </w:p>
          <w:p w14:paraId="4FC241E6" w14:textId="6A66F8A8" w:rsidR="00FE0D49" w:rsidRPr="00F47A65" w:rsidRDefault="00FE0D49" w:rsidP="00FE0D49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9015</w:t>
            </w:r>
          </w:p>
          <w:p w14:paraId="349B2E01" w14:textId="0975A3FF" w:rsidR="00FE0D49" w:rsidRPr="00F47A65" w:rsidRDefault="00FE0D49" w:rsidP="00FE0D49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9015301000</w:t>
            </w:r>
          </w:p>
          <w:p w14:paraId="4040B41B" w14:textId="7B6968CA" w:rsidR="00FE0D49" w:rsidRPr="00F47A65" w:rsidRDefault="00FE0D49" w:rsidP="00FE0D49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9015309000</w:t>
            </w:r>
          </w:p>
          <w:p w14:paraId="0D4A3E30" w14:textId="15E60F16" w:rsidR="00FE0D49" w:rsidRPr="00F47A65" w:rsidRDefault="00FE0D49" w:rsidP="00FE0D49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901780</w:t>
            </w:r>
          </w:p>
          <w:p w14:paraId="0B5E38A6" w14:textId="38AFF632" w:rsidR="00FE0D49" w:rsidRPr="00F47A65" w:rsidRDefault="00FE0D49" w:rsidP="00FE0D49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9017</w:t>
            </w:r>
          </w:p>
          <w:p w14:paraId="664CA4F0" w14:textId="69275D79" w:rsidR="00FE0D49" w:rsidRPr="00F47A65" w:rsidRDefault="00FE0D49" w:rsidP="00FE0D49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9017801000</w:t>
            </w:r>
          </w:p>
          <w:p w14:paraId="29D78479" w14:textId="374781E4" w:rsidR="00FE0D49" w:rsidRPr="00F47A65" w:rsidRDefault="00FE0D49" w:rsidP="00FE0D49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9017809000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1B5CC" w14:textId="77777777" w:rsidR="00FE0D49" w:rsidRPr="00F47A65" w:rsidRDefault="00FE0D49" w:rsidP="00FE0D49">
            <w:pPr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lastRenderedPageBreak/>
              <w:t>ТР ТС 020/2011</w:t>
            </w:r>
          </w:p>
          <w:p w14:paraId="54B81652" w14:textId="77777777" w:rsidR="00FE0D49" w:rsidRPr="00F47A65" w:rsidRDefault="00FE0D49" w:rsidP="00FE0D49">
            <w:pPr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ТР ТС 004/2011</w:t>
            </w:r>
          </w:p>
          <w:p w14:paraId="4C01DE30" w14:textId="04DB53B1" w:rsidR="00FE0D49" w:rsidRPr="00F47A65" w:rsidRDefault="00FE0D49" w:rsidP="00FE0D49">
            <w:pPr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ТР ЕАЭС 037/2016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112A" w14:textId="679A1C67" w:rsidR="00FE0D49" w:rsidRPr="00F47A65" w:rsidRDefault="00FE0D49" w:rsidP="00FE0D49">
            <w:pPr>
              <w:rPr>
                <w:b/>
                <w:bCs/>
                <w:spacing w:val="-1"/>
                <w:lang w:eastAsia="en-US"/>
              </w:rPr>
            </w:pPr>
            <w:r w:rsidRPr="00F47A65">
              <w:rPr>
                <w:b/>
                <w:bCs/>
                <w:spacing w:val="-1"/>
                <w:lang w:eastAsia="en-US"/>
              </w:rPr>
              <w:t>ТР ТС 004/2011</w:t>
            </w:r>
          </w:p>
          <w:p w14:paraId="4FE65E89" w14:textId="77777777" w:rsidR="00FE0D49" w:rsidRPr="00F47A65" w:rsidRDefault="00FE0D49" w:rsidP="00FE0D49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60950-1</w:t>
            </w:r>
          </w:p>
          <w:p w14:paraId="53C58549" w14:textId="77777777" w:rsidR="00FE0D49" w:rsidRPr="00F47A65" w:rsidRDefault="00FE0D49" w:rsidP="00FE0D49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60335-1</w:t>
            </w:r>
          </w:p>
          <w:p w14:paraId="5B97215A" w14:textId="77777777" w:rsidR="00FE0D49" w:rsidRPr="00F47A65" w:rsidRDefault="00FE0D49" w:rsidP="00FE0D49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EN 62233</w:t>
            </w:r>
          </w:p>
          <w:p w14:paraId="4FE75FBF" w14:textId="77777777" w:rsidR="00FE0D49" w:rsidRPr="00F47A65" w:rsidRDefault="00FE0D49" w:rsidP="00FE0D49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62311</w:t>
            </w:r>
          </w:p>
          <w:p w14:paraId="7A510B5C" w14:textId="77777777" w:rsidR="00FE0D49" w:rsidRPr="00F47A65" w:rsidRDefault="00FE0D49" w:rsidP="00FE0D49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62479</w:t>
            </w:r>
          </w:p>
          <w:p w14:paraId="122DB49F" w14:textId="77777777" w:rsidR="00FE0D49" w:rsidRPr="00F47A65" w:rsidRDefault="00FE0D49" w:rsidP="00FE0D49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61010-1</w:t>
            </w:r>
          </w:p>
          <w:p w14:paraId="7E76F653" w14:textId="77777777" w:rsidR="00FE0D49" w:rsidRPr="00F47A65" w:rsidRDefault="00FE0D49" w:rsidP="00FE0D49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30012.1 (МЭК 60051-1)</w:t>
            </w:r>
          </w:p>
          <w:p w14:paraId="34D4C1B1" w14:textId="77777777" w:rsidR="00FE0D49" w:rsidRPr="00F47A65" w:rsidRDefault="00FE0D49" w:rsidP="00FE0D49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8711-93 (МЭК 51-2)</w:t>
            </w:r>
          </w:p>
          <w:p w14:paraId="611780BC" w14:textId="77777777" w:rsidR="00FE0D49" w:rsidRPr="00F47A65" w:rsidRDefault="00FE0D49" w:rsidP="00FE0D49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8476 (МЭК 51-3)</w:t>
            </w:r>
          </w:p>
          <w:p w14:paraId="5DB2998A" w14:textId="77777777" w:rsidR="00FE0D49" w:rsidRPr="00F47A65" w:rsidRDefault="00FE0D49" w:rsidP="00FE0D49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7590 (МЭК 51-4)</w:t>
            </w:r>
          </w:p>
          <w:p w14:paraId="27B93CE5" w14:textId="77777777" w:rsidR="00FE0D49" w:rsidRPr="00F47A65" w:rsidRDefault="00FE0D49" w:rsidP="00FE0D49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8039 (МЭК 51-5)</w:t>
            </w:r>
          </w:p>
          <w:p w14:paraId="0861D70A" w14:textId="77777777" w:rsidR="00FE0D49" w:rsidRPr="00F47A65" w:rsidRDefault="00FE0D49" w:rsidP="00FE0D49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23706 (МЭК 51-6)</w:t>
            </w:r>
          </w:p>
          <w:p w14:paraId="2C8356CD" w14:textId="77777777" w:rsidR="00FE0D49" w:rsidRPr="00F47A65" w:rsidRDefault="00FE0D49" w:rsidP="00FE0D49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10374 (МЭК 51-7)</w:t>
            </w:r>
          </w:p>
          <w:p w14:paraId="45A5CAD8" w14:textId="77777777" w:rsidR="00FE0D49" w:rsidRPr="00F47A65" w:rsidRDefault="00FE0D49" w:rsidP="00FE0D49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8042 (МЭК 51-8)</w:t>
            </w:r>
          </w:p>
          <w:p w14:paraId="0463882E" w14:textId="77777777" w:rsidR="00FE0D49" w:rsidRPr="00F47A65" w:rsidRDefault="00FE0D49" w:rsidP="00FE0D49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lastRenderedPageBreak/>
              <w:t>ГОСТ IEC 60523</w:t>
            </w:r>
          </w:p>
          <w:p w14:paraId="796BF9AA" w14:textId="77777777" w:rsidR="00FE0D49" w:rsidRPr="00F47A65" w:rsidRDefault="00FE0D49" w:rsidP="00FE0D49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7165 (МЭК 564)</w:t>
            </w:r>
          </w:p>
          <w:p w14:paraId="3E55EE5C" w14:textId="77777777" w:rsidR="00FE0D49" w:rsidRPr="00F47A65" w:rsidRDefault="00FE0D49" w:rsidP="00FE0D49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61869-1</w:t>
            </w:r>
          </w:p>
          <w:p w14:paraId="01A62627" w14:textId="77777777" w:rsidR="00FE0D49" w:rsidRPr="00F47A65" w:rsidRDefault="00FE0D49" w:rsidP="00FE0D49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МЭК 61869-2</w:t>
            </w:r>
          </w:p>
          <w:p w14:paraId="5E125AC4" w14:textId="77777777" w:rsidR="00FE0D49" w:rsidRPr="00F47A65" w:rsidRDefault="00FE0D49" w:rsidP="00FE0D49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СТ РК IEC 61869-2</w:t>
            </w:r>
          </w:p>
          <w:p w14:paraId="0130FEAE" w14:textId="77777777" w:rsidR="00FE0D49" w:rsidRPr="00F47A65" w:rsidRDefault="00FE0D49" w:rsidP="00FE0D49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61869-3</w:t>
            </w:r>
          </w:p>
          <w:p w14:paraId="4FA7003F" w14:textId="77777777" w:rsidR="00FE0D49" w:rsidRPr="00F47A65" w:rsidRDefault="00FE0D49" w:rsidP="00FE0D49">
            <w:pPr>
              <w:rPr>
                <w:b/>
                <w:bCs/>
                <w:spacing w:val="-1"/>
                <w:lang w:eastAsia="en-US"/>
              </w:rPr>
            </w:pPr>
            <w:r w:rsidRPr="00F47A65">
              <w:rPr>
                <w:b/>
                <w:bCs/>
                <w:spacing w:val="-1"/>
                <w:lang w:eastAsia="en-US"/>
              </w:rPr>
              <w:t>ТР ТС 020/2011</w:t>
            </w:r>
          </w:p>
          <w:p w14:paraId="54C16314" w14:textId="77777777" w:rsidR="00FE0D49" w:rsidRPr="00F47A65" w:rsidRDefault="00FE0D49" w:rsidP="00FE0D49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CISPR 14-1</w:t>
            </w:r>
          </w:p>
          <w:p w14:paraId="1A02D4AE" w14:textId="77777777" w:rsidR="00FE0D49" w:rsidRPr="00F47A65" w:rsidRDefault="00FE0D49" w:rsidP="00FE0D49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CISPR 14-2</w:t>
            </w:r>
          </w:p>
          <w:p w14:paraId="7BC0B4B5" w14:textId="77777777" w:rsidR="00FE0D49" w:rsidRPr="00F47A65" w:rsidRDefault="00FE0D49" w:rsidP="00FE0D49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61000-3-2</w:t>
            </w:r>
          </w:p>
          <w:p w14:paraId="7DF4F2A1" w14:textId="77777777" w:rsidR="00FE0D49" w:rsidRPr="00F47A65" w:rsidRDefault="00FE0D49" w:rsidP="00FE0D49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61000-3-3</w:t>
            </w:r>
          </w:p>
          <w:p w14:paraId="390CFC9B" w14:textId="77777777" w:rsidR="00FE0D49" w:rsidRPr="00F47A65" w:rsidRDefault="00FE0D49" w:rsidP="00FE0D49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61000-6-4</w:t>
            </w:r>
          </w:p>
          <w:p w14:paraId="4243925C" w14:textId="77777777" w:rsidR="00FE0D49" w:rsidRPr="00F47A65" w:rsidRDefault="00FE0D49" w:rsidP="00FE0D49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30804.6.2-</w:t>
            </w:r>
          </w:p>
          <w:p w14:paraId="3552BB46" w14:textId="77777777" w:rsidR="00FE0D49" w:rsidRPr="00F47A65" w:rsidRDefault="00FE0D49" w:rsidP="00FE0D49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30804.6.1</w:t>
            </w:r>
          </w:p>
          <w:p w14:paraId="41E73CD4" w14:textId="77777777" w:rsidR="00FE0D49" w:rsidRPr="00F47A65" w:rsidRDefault="00FE0D49" w:rsidP="00FE0D49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61000-6-3</w:t>
            </w:r>
          </w:p>
          <w:p w14:paraId="5F156708" w14:textId="77777777" w:rsidR="00FE0D49" w:rsidRPr="00F47A65" w:rsidRDefault="00FE0D49" w:rsidP="00FE0D49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IEC/TS 61000-3-5</w:t>
            </w:r>
          </w:p>
          <w:p w14:paraId="531E8BD3" w14:textId="77777777" w:rsidR="00FE0D49" w:rsidRPr="00F47A65" w:rsidRDefault="00FE0D49" w:rsidP="00FE0D49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62020</w:t>
            </w:r>
          </w:p>
          <w:p w14:paraId="55E70966" w14:textId="77777777" w:rsidR="00FE0D49" w:rsidRPr="00F47A65" w:rsidRDefault="00FE0D49" w:rsidP="00FE0D49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61000-3-12</w:t>
            </w:r>
          </w:p>
          <w:p w14:paraId="1B606F8A" w14:textId="77777777" w:rsidR="00FE0D49" w:rsidRPr="00F47A65" w:rsidRDefault="00FE0D49" w:rsidP="00FE0D49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61000-3-12</w:t>
            </w:r>
          </w:p>
          <w:p w14:paraId="5DA3C0AC" w14:textId="77777777" w:rsidR="00FE0D49" w:rsidRPr="00F47A65" w:rsidRDefault="00FE0D49" w:rsidP="00FE0D49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51317.3.4</w:t>
            </w:r>
          </w:p>
          <w:p w14:paraId="7EB5B52B" w14:textId="6E236185" w:rsidR="00FE0D49" w:rsidRPr="00F47A65" w:rsidRDefault="00FE0D49" w:rsidP="00FE0D49">
            <w:pPr>
              <w:rPr>
                <w:b/>
                <w:bCs/>
                <w:spacing w:val="-1"/>
                <w:lang w:eastAsia="en-US"/>
              </w:rPr>
            </w:pPr>
            <w:r w:rsidRPr="00F47A65">
              <w:rPr>
                <w:b/>
                <w:bCs/>
                <w:spacing w:val="-1"/>
                <w:lang w:eastAsia="en-US"/>
              </w:rPr>
              <w:t>ТР ЕАЭС 037/2016</w:t>
            </w:r>
          </w:p>
        </w:tc>
      </w:tr>
      <w:tr w:rsidR="00FE0D49" w:rsidRPr="00F47A65" w14:paraId="1D1ACD65" w14:textId="77777777" w:rsidTr="004A2D6A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33DB3" w14:textId="28465577" w:rsidR="00FE0D49" w:rsidRPr="00F47A65" w:rsidRDefault="00FE0D49" w:rsidP="00544509">
            <w:pPr>
              <w:spacing w:after="160" w:line="259" w:lineRule="auto"/>
            </w:pPr>
            <w:r w:rsidRPr="00F47A65">
              <w:lastRenderedPageBreak/>
              <w:t>1.14.7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20EF3" w14:textId="77777777" w:rsidR="00FE0D49" w:rsidRPr="00F47A65" w:rsidRDefault="00FE0D49" w:rsidP="00FE0D49">
            <w:pPr>
              <w:rPr>
                <w:bCs/>
              </w:rPr>
            </w:pPr>
            <w:r w:rsidRPr="00F47A65">
              <w:rPr>
                <w:bCs/>
              </w:rPr>
              <w:t>Центрифуги, не включенные в другие</w:t>
            </w:r>
          </w:p>
          <w:p w14:paraId="19846C7A" w14:textId="77777777" w:rsidR="00FE0D49" w:rsidRPr="00F47A65" w:rsidRDefault="00FE0D49" w:rsidP="00FE0D49">
            <w:pPr>
              <w:rPr>
                <w:bCs/>
              </w:rPr>
            </w:pPr>
            <w:r w:rsidRPr="00F47A65">
              <w:rPr>
                <w:bCs/>
              </w:rPr>
              <w:t>группировки (кроме молочных</w:t>
            </w:r>
          </w:p>
          <w:p w14:paraId="084242E4" w14:textId="77777777" w:rsidR="00FE0D49" w:rsidRPr="00F47A65" w:rsidRDefault="00FE0D49" w:rsidP="00FE0D49">
            <w:pPr>
              <w:rPr>
                <w:bCs/>
              </w:rPr>
            </w:pPr>
            <w:r w:rsidRPr="00F47A65">
              <w:rPr>
                <w:bCs/>
              </w:rPr>
              <w:t>сепараторов, устройств для отжима и</w:t>
            </w:r>
          </w:p>
          <w:p w14:paraId="710CCBA3" w14:textId="77777777" w:rsidR="00FE0D49" w:rsidRPr="00F47A65" w:rsidRDefault="00FE0D49" w:rsidP="00FE0D49">
            <w:pPr>
              <w:rPr>
                <w:bCs/>
              </w:rPr>
            </w:pPr>
            <w:r w:rsidRPr="00F47A65">
              <w:rPr>
                <w:bCs/>
              </w:rPr>
              <w:t>сушки белья, центрифуг для пищевой</w:t>
            </w:r>
          </w:p>
          <w:p w14:paraId="2742C6A8" w14:textId="12ED2FDE" w:rsidR="00FE0D49" w:rsidRPr="00F47A65" w:rsidRDefault="00FE0D49" w:rsidP="00FE0D49">
            <w:pPr>
              <w:rPr>
                <w:bCs/>
              </w:rPr>
            </w:pPr>
            <w:r w:rsidRPr="00F47A65">
              <w:rPr>
                <w:bCs/>
              </w:rPr>
              <w:t>промышленности)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BEA87" w14:textId="77777777" w:rsidR="00FE0D49" w:rsidRPr="00F47A65" w:rsidRDefault="00FE0D49" w:rsidP="00FE0D49">
            <w:r w:rsidRPr="00F47A65">
              <w:t>1с, 3с, 4с</w:t>
            </w:r>
          </w:p>
          <w:p w14:paraId="47CBF193" w14:textId="373817A8" w:rsidR="00FE0D49" w:rsidRPr="00F47A65" w:rsidRDefault="00FE0D49" w:rsidP="00FE0D49">
            <w:r w:rsidRPr="00F47A65">
              <w:t xml:space="preserve">Сертификаци 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AE648" w14:textId="64A780A3" w:rsidR="00FE0D49" w:rsidRPr="00F47A65" w:rsidRDefault="00FE0D49" w:rsidP="00FE0D49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84211970</w:t>
            </w:r>
          </w:p>
          <w:p w14:paraId="07D0FD1A" w14:textId="08FEE63A" w:rsidR="00FE0D49" w:rsidRPr="00F47A65" w:rsidRDefault="00FE0D49" w:rsidP="00FE0D49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842119</w:t>
            </w:r>
          </w:p>
          <w:p w14:paraId="778A709C" w14:textId="7AB23F61" w:rsidR="00FE0D49" w:rsidRPr="00F47A65" w:rsidRDefault="00FE0D49" w:rsidP="00FE0D49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842119200</w:t>
            </w:r>
          </w:p>
          <w:p w14:paraId="150F0A49" w14:textId="4B193E0B" w:rsidR="00FE0D49" w:rsidRPr="00F47A65" w:rsidRDefault="00FE0D49" w:rsidP="00FE0D49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8421192001</w:t>
            </w:r>
          </w:p>
          <w:p w14:paraId="7D0A3E80" w14:textId="679A03E8" w:rsidR="00FE0D49" w:rsidRPr="00F47A65" w:rsidRDefault="00FE0D49" w:rsidP="00FE0D49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8421192009</w:t>
            </w:r>
          </w:p>
          <w:p w14:paraId="44F9BFC3" w14:textId="3C3E83D7" w:rsidR="00FE0D49" w:rsidRPr="00F47A65" w:rsidRDefault="00FE0D49" w:rsidP="00FE0D49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8421</w:t>
            </w:r>
          </w:p>
          <w:p w14:paraId="0D0CA63F" w14:textId="571A6ABE" w:rsidR="00FE0D49" w:rsidRPr="00F47A65" w:rsidRDefault="00FE0D49" w:rsidP="00FE0D49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842119700</w:t>
            </w:r>
          </w:p>
          <w:p w14:paraId="3952682C" w14:textId="681175A4" w:rsidR="00FE0D49" w:rsidRPr="00F47A65" w:rsidRDefault="00FE0D49" w:rsidP="00FE0D49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8421197001</w:t>
            </w:r>
          </w:p>
          <w:p w14:paraId="75FF665F" w14:textId="5AC6801B" w:rsidR="00FE0D49" w:rsidRPr="00F47A65" w:rsidRDefault="00FE0D49" w:rsidP="00FE0D49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8421197009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64F8F" w14:textId="77777777" w:rsidR="00FE0D49" w:rsidRPr="00F47A65" w:rsidRDefault="00FE0D49" w:rsidP="00FE0D49">
            <w:pPr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lastRenderedPageBreak/>
              <w:t>ТР ТС 020/2011</w:t>
            </w:r>
          </w:p>
          <w:p w14:paraId="62073FC6" w14:textId="0126DE65" w:rsidR="00FE0D49" w:rsidRPr="00F47A65" w:rsidRDefault="00FE0D49" w:rsidP="00FE0D49">
            <w:pPr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ТР ТС 004/2011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1F7D" w14:textId="13599C11" w:rsidR="00FE0D49" w:rsidRPr="00F47A65" w:rsidRDefault="00FE0D49" w:rsidP="00FE0D49">
            <w:pPr>
              <w:rPr>
                <w:b/>
                <w:bCs/>
                <w:spacing w:val="-1"/>
                <w:lang w:eastAsia="en-US"/>
              </w:rPr>
            </w:pPr>
            <w:r w:rsidRPr="00F47A65">
              <w:rPr>
                <w:b/>
                <w:bCs/>
                <w:spacing w:val="-1"/>
                <w:lang w:eastAsia="en-US"/>
              </w:rPr>
              <w:t>ТР ТС 004/2011</w:t>
            </w:r>
          </w:p>
          <w:p w14:paraId="5FBEAC7D" w14:textId="77777777" w:rsidR="00FE0D49" w:rsidRPr="00F47A65" w:rsidRDefault="00FE0D49" w:rsidP="00FE0D49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EN 62233</w:t>
            </w:r>
          </w:p>
          <w:p w14:paraId="30EC2C73" w14:textId="77777777" w:rsidR="00FE0D49" w:rsidRPr="00F47A65" w:rsidRDefault="00FE0D49" w:rsidP="00FE0D49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62479</w:t>
            </w:r>
          </w:p>
          <w:p w14:paraId="6F7206F9" w14:textId="77777777" w:rsidR="00FE0D49" w:rsidRPr="00F47A65" w:rsidRDefault="00FE0D49" w:rsidP="00FE0D49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12.2.007.0</w:t>
            </w:r>
          </w:p>
          <w:p w14:paraId="04827E70" w14:textId="77777777" w:rsidR="00FE0D49" w:rsidRPr="00F47A65" w:rsidRDefault="00FE0D49" w:rsidP="00FE0D49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ГОСТР МЭК 60204-1</w:t>
            </w:r>
          </w:p>
          <w:p w14:paraId="1D394B75" w14:textId="77777777" w:rsidR="00FE0D49" w:rsidRPr="00F47A65" w:rsidRDefault="00FE0D49" w:rsidP="00FE0D49">
            <w:pPr>
              <w:rPr>
                <w:b/>
                <w:bCs/>
                <w:spacing w:val="-1"/>
                <w:lang w:eastAsia="en-US"/>
              </w:rPr>
            </w:pPr>
            <w:r w:rsidRPr="00F47A65">
              <w:rPr>
                <w:b/>
                <w:bCs/>
                <w:spacing w:val="-1"/>
                <w:lang w:eastAsia="en-US"/>
              </w:rPr>
              <w:t>ТР ТС 020/2011</w:t>
            </w:r>
          </w:p>
          <w:p w14:paraId="3A1086E5" w14:textId="77777777" w:rsidR="00FE0D49" w:rsidRPr="00F47A65" w:rsidRDefault="00FE0D49" w:rsidP="00FE0D49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CISPR 14-1</w:t>
            </w:r>
          </w:p>
          <w:p w14:paraId="2713CC4B" w14:textId="77777777" w:rsidR="00FE0D49" w:rsidRPr="00F47A65" w:rsidRDefault="00FE0D49" w:rsidP="00FE0D49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CISPR 14-2</w:t>
            </w:r>
          </w:p>
          <w:p w14:paraId="3D912F90" w14:textId="77777777" w:rsidR="00FE0D49" w:rsidRPr="00F47A65" w:rsidRDefault="00FE0D49" w:rsidP="00FE0D49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lastRenderedPageBreak/>
              <w:t>ГОСТ IEC 61000-3-2</w:t>
            </w:r>
          </w:p>
          <w:p w14:paraId="05DA8ABF" w14:textId="77777777" w:rsidR="00FE0D49" w:rsidRPr="00F47A65" w:rsidRDefault="00FE0D49" w:rsidP="00FE0D49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61000-3-3</w:t>
            </w:r>
          </w:p>
          <w:p w14:paraId="2C09764A" w14:textId="77777777" w:rsidR="00FE0D49" w:rsidRPr="00F47A65" w:rsidRDefault="00FE0D49" w:rsidP="00FE0D49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30804.6.2</w:t>
            </w:r>
          </w:p>
          <w:p w14:paraId="020BB181" w14:textId="77777777" w:rsidR="00FE0D49" w:rsidRPr="00F47A65" w:rsidRDefault="00FE0D49" w:rsidP="00FE0D49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30804.6.1</w:t>
            </w:r>
          </w:p>
          <w:p w14:paraId="15A55352" w14:textId="77777777" w:rsidR="00FE0D49" w:rsidRPr="00F47A65" w:rsidRDefault="00FE0D49" w:rsidP="00FE0D49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30804.4.13</w:t>
            </w:r>
          </w:p>
          <w:p w14:paraId="027A1FC7" w14:textId="77777777" w:rsidR="00FE0D49" w:rsidRPr="00F47A65" w:rsidRDefault="00FE0D49" w:rsidP="00FE0D49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61000-6-4</w:t>
            </w:r>
          </w:p>
          <w:p w14:paraId="2221B524" w14:textId="77777777" w:rsidR="00FE0D49" w:rsidRPr="00F47A65" w:rsidRDefault="00FE0D49" w:rsidP="00FE0D49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СТБ IEC 61000-6-4</w:t>
            </w:r>
          </w:p>
          <w:p w14:paraId="022EE121" w14:textId="77777777" w:rsidR="00FE0D49" w:rsidRPr="00F47A65" w:rsidRDefault="00FE0D49" w:rsidP="00FE0D49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СТБ МЭК 61000-2-4</w:t>
            </w:r>
          </w:p>
          <w:p w14:paraId="5B7F5833" w14:textId="77777777" w:rsidR="00FE0D49" w:rsidRPr="00F47A65" w:rsidRDefault="00FE0D49" w:rsidP="00FE0D49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61000-6-3</w:t>
            </w:r>
          </w:p>
          <w:p w14:paraId="3F67729F" w14:textId="77777777" w:rsidR="00FE0D49" w:rsidRPr="00F47A65" w:rsidRDefault="00FE0D49" w:rsidP="00FE0D49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51317.2.5</w:t>
            </w:r>
          </w:p>
          <w:p w14:paraId="7EA52349" w14:textId="77777777" w:rsidR="00FE0D49" w:rsidRPr="00F47A65" w:rsidRDefault="00FE0D49" w:rsidP="00FE0D49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СТБ МЭК 61000-3-2</w:t>
            </w:r>
          </w:p>
          <w:p w14:paraId="2047AC72" w14:textId="77777777" w:rsidR="00FE0D49" w:rsidRPr="00F47A65" w:rsidRDefault="00FE0D49" w:rsidP="00FE0D49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51317.3.4</w:t>
            </w:r>
          </w:p>
          <w:p w14:paraId="71A24B0D" w14:textId="77777777" w:rsidR="00FE0D49" w:rsidRPr="00F47A65" w:rsidRDefault="00FE0D49" w:rsidP="00FE0D49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30804.3.11</w:t>
            </w:r>
          </w:p>
          <w:p w14:paraId="4B26731C" w14:textId="5A50142D" w:rsidR="00FE0D49" w:rsidRPr="00F47A65" w:rsidRDefault="00FE0D49" w:rsidP="00FE0D49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61000-3-12</w:t>
            </w:r>
          </w:p>
        </w:tc>
      </w:tr>
      <w:tr w:rsidR="00FE0D49" w:rsidRPr="00F47A65" w14:paraId="1F22FCCB" w14:textId="77777777" w:rsidTr="004A2D6A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2FD44" w14:textId="1C48BA6F" w:rsidR="00FE0D49" w:rsidRPr="00F47A65" w:rsidRDefault="00FE0D49" w:rsidP="00544509">
            <w:pPr>
              <w:spacing w:after="160" w:line="259" w:lineRule="auto"/>
            </w:pPr>
            <w:r w:rsidRPr="00F47A65">
              <w:lastRenderedPageBreak/>
              <w:t>1.14.8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38504" w14:textId="77777777" w:rsidR="00FE0D49" w:rsidRPr="00F47A65" w:rsidRDefault="00FE0D49" w:rsidP="00FE0D49">
            <w:pPr>
              <w:rPr>
                <w:bCs/>
              </w:rPr>
            </w:pPr>
            <w:r w:rsidRPr="00F47A65">
              <w:rPr>
                <w:bCs/>
              </w:rPr>
              <w:t>Автоматы торговые</w:t>
            </w:r>
          </w:p>
          <w:p w14:paraId="1BB2A666" w14:textId="77777777" w:rsidR="00FE0D49" w:rsidRPr="00F47A65" w:rsidRDefault="00FE0D49" w:rsidP="00FE0D49">
            <w:pPr>
              <w:rPr>
                <w:bCs/>
              </w:rPr>
            </w:pPr>
            <w:r w:rsidRPr="00F47A65">
              <w:rPr>
                <w:bCs/>
              </w:rPr>
              <w:t>Автоматы торговые со встроенными</w:t>
            </w:r>
          </w:p>
          <w:p w14:paraId="2FA65685" w14:textId="77777777" w:rsidR="00FE0D49" w:rsidRPr="00F47A65" w:rsidRDefault="00FE0D49" w:rsidP="00FE0D49">
            <w:pPr>
              <w:rPr>
                <w:bCs/>
              </w:rPr>
            </w:pPr>
            <w:r w:rsidRPr="00F47A65">
              <w:rPr>
                <w:bCs/>
              </w:rPr>
              <w:t>нагревающими или охлаждающими</w:t>
            </w:r>
          </w:p>
          <w:p w14:paraId="139B0F7E" w14:textId="1B520063" w:rsidR="00FE0D49" w:rsidRPr="00F47A65" w:rsidRDefault="00FE0D49" w:rsidP="00FE0D49">
            <w:pPr>
              <w:rPr>
                <w:bCs/>
              </w:rPr>
            </w:pPr>
            <w:r w:rsidRPr="00F47A65">
              <w:rPr>
                <w:bCs/>
              </w:rPr>
              <w:t>устройствами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54ABA" w14:textId="77777777" w:rsidR="00FE0D49" w:rsidRPr="00F47A65" w:rsidRDefault="00FE0D49" w:rsidP="00FE0D49">
            <w:r w:rsidRPr="00F47A65">
              <w:t>1с, 3с, 4с</w:t>
            </w:r>
          </w:p>
          <w:p w14:paraId="4260A719" w14:textId="77777777" w:rsidR="00FE0D49" w:rsidRPr="00F47A65" w:rsidRDefault="00FE0D49" w:rsidP="00FE0D49">
            <w:r w:rsidRPr="00F47A65">
              <w:t>Сертификация</w:t>
            </w:r>
          </w:p>
          <w:p w14:paraId="3EAE1CEE" w14:textId="7DF06982" w:rsidR="00FE0D49" w:rsidRPr="00F47A65" w:rsidRDefault="00FE0D49" w:rsidP="00FE0D49"/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B033B" w14:textId="0C2D6FD7" w:rsidR="00FE0D49" w:rsidRPr="00F47A65" w:rsidRDefault="00FE0D49" w:rsidP="00FE0D49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847621</w:t>
            </w:r>
          </w:p>
          <w:p w14:paraId="6A77CEB7" w14:textId="46285163" w:rsidR="00FE0D49" w:rsidRPr="00F47A65" w:rsidRDefault="00FE0D49" w:rsidP="00FE0D49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847629</w:t>
            </w:r>
          </w:p>
          <w:p w14:paraId="11422BFC" w14:textId="13C72B58" w:rsidR="00FE0D49" w:rsidRPr="00F47A65" w:rsidRDefault="00FE0D49" w:rsidP="00FE0D49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847681</w:t>
            </w:r>
          </w:p>
          <w:p w14:paraId="329E0C6F" w14:textId="5AD6836B" w:rsidR="00FE0D49" w:rsidRPr="00F47A65" w:rsidRDefault="00FE0D49" w:rsidP="00FE0D49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847689</w:t>
            </w:r>
          </w:p>
          <w:p w14:paraId="744FC667" w14:textId="391CEA9D" w:rsidR="00FE0D49" w:rsidRPr="00F47A65" w:rsidRDefault="00FE0D49" w:rsidP="00FE0D49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8476210000</w:t>
            </w:r>
          </w:p>
          <w:p w14:paraId="337B5395" w14:textId="38A2C7CB" w:rsidR="00FE0D49" w:rsidRPr="00F47A65" w:rsidRDefault="00FE0D49" w:rsidP="00FE0D49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8476290000</w:t>
            </w:r>
          </w:p>
          <w:p w14:paraId="1D423FD7" w14:textId="010898D5" w:rsidR="00FE0D49" w:rsidRPr="00F47A65" w:rsidRDefault="00FE0D49" w:rsidP="00FE0D49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8476810000</w:t>
            </w:r>
          </w:p>
          <w:p w14:paraId="1197E43D" w14:textId="0262888D" w:rsidR="00FE0D49" w:rsidRPr="00F47A65" w:rsidRDefault="00FE0D49" w:rsidP="00FE0D49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8476890000</w:t>
            </w:r>
          </w:p>
          <w:p w14:paraId="3898AD3B" w14:textId="784A7A71" w:rsidR="00FE0D49" w:rsidRPr="00F47A65" w:rsidRDefault="00FE0D49" w:rsidP="00FE0D49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8476900000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E9B1C" w14:textId="63F15AB6" w:rsidR="00DC69BA" w:rsidRPr="00F47A65" w:rsidRDefault="00DC69BA" w:rsidP="00FE0D49">
            <w:pPr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ТР ТС 004/2011</w:t>
            </w:r>
          </w:p>
          <w:p w14:paraId="5F1C5983" w14:textId="77777777" w:rsidR="00FE0D49" w:rsidRPr="00F47A65" w:rsidRDefault="00FE0D49" w:rsidP="00FE0D49">
            <w:pPr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ТР ТС 020/2011</w:t>
            </w:r>
          </w:p>
          <w:p w14:paraId="543A70F2" w14:textId="6D1B782F" w:rsidR="00FE0D49" w:rsidRPr="00F47A65" w:rsidRDefault="00FE0D49" w:rsidP="00FE0D49">
            <w:pPr>
              <w:rPr>
                <w:bCs/>
                <w:lang w:eastAsia="en-US"/>
              </w:rPr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A881C" w14:textId="77777777" w:rsidR="00FE0D49" w:rsidRPr="00F47A65" w:rsidRDefault="00FE0D49" w:rsidP="00FE0D49">
            <w:pPr>
              <w:rPr>
                <w:b/>
                <w:bCs/>
                <w:spacing w:val="-1"/>
                <w:lang w:eastAsia="en-US"/>
              </w:rPr>
            </w:pPr>
            <w:r w:rsidRPr="00F47A65">
              <w:rPr>
                <w:b/>
                <w:bCs/>
                <w:spacing w:val="-1"/>
                <w:lang w:eastAsia="en-US"/>
              </w:rPr>
              <w:t>ТР ТС 004/2011</w:t>
            </w:r>
          </w:p>
          <w:p w14:paraId="27B44ACD" w14:textId="77777777" w:rsidR="00FE0D49" w:rsidRPr="00F47A65" w:rsidRDefault="00FE0D49" w:rsidP="00FE0D49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60335-1</w:t>
            </w:r>
          </w:p>
          <w:p w14:paraId="4AA66FE4" w14:textId="77777777" w:rsidR="00FE0D49" w:rsidRPr="00F47A65" w:rsidRDefault="00FE0D49" w:rsidP="00FE0D49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IЕС 60335-2-68</w:t>
            </w:r>
          </w:p>
          <w:p w14:paraId="6E1F5A5D" w14:textId="77777777" w:rsidR="00FE0D49" w:rsidRPr="00F47A65" w:rsidRDefault="00FE0D49" w:rsidP="00FE0D49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EN 62233</w:t>
            </w:r>
          </w:p>
          <w:p w14:paraId="43DA8823" w14:textId="77777777" w:rsidR="00FE0D49" w:rsidRPr="00F47A65" w:rsidRDefault="00FE0D49" w:rsidP="00FE0D49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62479</w:t>
            </w:r>
          </w:p>
          <w:p w14:paraId="31A5855A" w14:textId="77777777" w:rsidR="00FE0D49" w:rsidRPr="00F47A65" w:rsidRDefault="00FE0D49" w:rsidP="00FE0D49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12.2.007.0</w:t>
            </w:r>
          </w:p>
          <w:p w14:paraId="35F990FB" w14:textId="77777777" w:rsidR="00FE0D49" w:rsidRPr="00F47A65" w:rsidRDefault="00FE0D49" w:rsidP="00FE0D49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ГОСТР МЭК 60204-1</w:t>
            </w:r>
          </w:p>
          <w:p w14:paraId="0AF5BB5B" w14:textId="77777777" w:rsidR="00FE0D49" w:rsidRPr="00F47A65" w:rsidRDefault="00FE0D49" w:rsidP="00FE0D49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60950-1</w:t>
            </w:r>
          </w:p>
          <w:p w14:paraId="1747D71F" w14:textId="77777777" w:rsidR="00FE0D49" w:rsidRPr="00F47A65" w:rsidRDefault="00FE0D49" w:rsidP="00FE0D49">
            <w:pPr>
              <w:rPr>
                <w:b/>
                <w:bCs/>
                <w:spacing w:val="-1"/>
                <w:lang w:eastAsia="en-US"/>
              </w:rPr>
            </w:pPr>
            <w:r w:rsidRPr="00F47A65">
              <w:rPr>
                <w:b/>
                <w:bCs/>
                <w:spacing w:val="-1"/>
                <w:lang w:eastAsia="en-US"/>
              </w:rPr>
              <w:t>ТР ТС 020/2011</w:t>
            </w:r>
          </w:p>
          <w:p w14:paraId="3A147217" w14:textId="77777777" w:rsidR="00FE0D49" w:rsidRPr="00F47A65" w:rsidRDefault="00FE0D49" w:rsidP="00FE0D49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CISPR 14-1</w:t>
            </w:r>
          </w:p>
          <w:p w14:paraId="3D69AE2D" w14:textId="77777777" w:rsidR="00FE0D49" w:rsidRPr="00F47A65" w:rsidRDefault="00FE0D49" w:rsidP="00FE0D49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CISPR 14-2</w:t>
            </w:r>
          </w:p>
          <w:p w14:paraId="1A4BDBAD" w14:textId="77777777" w:rsidR="00FE0D49" w:rsidRPr="00F47A65" w:rsidRDefault="00FE0D49" w:rsidP="00FE0D49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61000-3-2</w:t>
            </w:r>
          </w:p>
          <w:p w14:paraId="6B3741D4" w14:textId="77777777" w:rsidR="00FE0D49" w:rsidRPr="00F47A65" w:rsidRDefault="00FE0D49" w:rsidP="00FE0D49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61000-3-3</w:t>
            </w:r>
          </w:p>
          <w:p w14:paraId="41E554E2" w14:textId="77777777" w:rsidR="00FE0D49" w:rsidRPr="00F47A65" w:rsidRDefault="00FE0D49" w:rsidP="00FE0D49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30804.6.2</w:t>
            </w:r>
          </w:p>
          <w:p w14:paraId="15F6271D" w14:textId="77777777" w:rsidR="00FE0D49" w:rsidRPr="00F47A65" w:rsidRDefault="00FE0D49" w:rsidP="00FE0D49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30804.6.1</w:t>
            </w:r>
          </w:p>
          <w:p w14:paraId="1F47422D" w14:textId="77777777" w:rsidR="00FE0D49" w:rsidRPr="00F47A65" w:rsidRDefault="00FE0D49" w:rsidP="00FE0D49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61000-6-4</w:t>
            </w:r>
          </w:p>
          <w:p w14:paraId="0BC28C7F" w14:textId="77777777" w:rsidR="00FE0D49" w:rsidRPr="00F47A65" w:rsidRDefault="00FE0D49" w:rsidP="00FE0D49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61000-6-3</w:t>
            </w:r>
          </w:p>
          <w:p w14:paraId="419496F0" w14:textId="77777777" w:rsidR="00FE0D49" w:rsidRPr="00F47A65" w:rsidRDefault="00FE0D49" w:rsidP="00FE0D49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EN 301 489-1 V1.9.2</w:t>
            </w:r>
          </w:p>
          <w:p w14:paraId="7C6F54DE" w14:textId="77777777" w:rsidR="00FE0D49" w:rsidRPr="00F47A65" w:rsidRDefault="00FE0D49" w:rsidP="00FE0D49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52459.3</w:t>
            </w:r>
          </w:p>
          <w:p w14:paraId="5617C720" w14:textId="77777777" w:rsidR="00FE0D49" w:rsidRPr="00F47A65" w:rsidRDefault="00FE0D49" w:rsidP="00FE0D49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52459.7</w:t>
            </w:r>
          </w:p>
          <w:p w14:paraId="693F07D7" w14:textId="77777777" w:rsidR="00FE0D49" w:rsidRPr="00F47A65" w:rsidRDefault="00FE0D49" w:rsidP="00FE0D49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lastRenderedPageBreak/>
              <w:t>ГОСТ ETSI EN 301 489-34</w:t>
            </w:r>
          </w:p>
          <w:p w14:paraId="610BDCD0" w14:textId="321CAE8E" w:rsidR="00FE0D49" w:rsidRPr="00F47A65" w:rsidRDefault="00FE0D49" w:rsidP="00FE0D49">
            <w:pPr>
              <w:rPr>
                <w:b/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52459.17</w:t>
            </w:r>
          </w:p>
        </w:tc>
      </w:tr>
      <w:tr w:rsidR="00DC69BA" w:rsidRPr="00F47A65" w14:paraId="03B7D576" w14:textId="77777777" w:rsidTr="004A2D6A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A47DA" w14:textId="3E84CCDC" w:rsidR="00DC69BA" w:rsidRPr="00F47A65" w:rsidRDefault="00DC69BA" w:rsidP="00544509">
            <w:pPr>
              <w:spacing w:after="160" w:line="259" w:lineRule="auto"/>
            </w:pPr>
            <w:r w:rsidRPr="00F47A65">
              <w:lastRenderedPageBreak/>
              <w:t>1.14.9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4FCE8" w14:textId="77777777" w:rsidR="00DC69BA" w:rsidRPr="00F47A65" w:rsidRDefault="00DC69BA" w:rsidP="00DC69BA">
            <w:pPr>
              <w:rPr>
                <w:bCs/>
              </w:rPr>
            </w:pPr>
            <w:r w:rsidRPr="00F47A65">
              <w:rPr>
                <w:bCs/>
              </w:rPr>
              <w:t>Машины посудомоечные</w:t>
            </w:r>
          </w:p>
          <w:p w14:paraId="10834253" w14:textId="0CC7173E" w:rsidR="00DC69BA" w:rsidRPr="00F47A65" w:rsidRDefault="00DC69BA" w:rsidP="00DC69BA">
            <w:pPr>
              <w:rPr>
                <w:bCs/>
              </w:rPr>
            </w:pPr>
            <w:r w:rsidRPr="00F47A65">
              <w:rPr>
                <w:bCs/>
              </w:rPr>
              <w:t>промышленного типа (не бытовые)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2F5BA" w14:textId="77777777" w:rsidR="00DC69BA" w:rsidRPr="00F47A65" w:rsidRDefault="00DC69BA" w:rsidP="00DC69BA">
            <w:r w:rsidRPr="00F47A65">
              <w:t>1с, 3с, 4с</w:t>
            </w:r>
          </w:p>
          <w:p w14:paraId="67C9A248" w14:textId="77777777" w:rsidR="00DC69BA" w:rsidRPr="00F47A65" w:rsidRDefault="00DC69BA" w:rsidP="00DC69BA">
            <w:r w:rsidRPr="00F47A65">
              <w:t>Сертификация</w:t>
            </w:r>
          </w:p>
          <w:p w14:paraId="1694329C" w14:textId="0B0CAC7F" w:rsidR="00DC69BA" w:rsidRPr="00F47A65" w:rsidRDefault="00DC69BA" w:rsidP="00DC69BA"/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B70ED" w14:textId="5C48381C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842219</w:t>
            </w:r>
          </w:p>
          <w:p w14:paraId="52782577" w14:textId="470C7B06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8422110000</w:t>
            </w:r>
          </w:p>
          <w:p w14:paraId="66421953" w14:textId="77777777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8422909000</w:t>
            </w:r>
          </w:p>
          <w:p w14:paraId="10D26FDA" w14:textId="372DE7A8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8422110000</w:t>
            </w:r>
          </w:p>
          <w:p w14:paraId="7419CAD8" w14:textId="5D4D3D5C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8422190000</w:t>
            </w:r>
          </w:p>
          <w:p w14:paraId="1C87B9B5" w14:textId="7737E2F6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842220</w:t>
            </w:r>
          </w:p>
          <w:p w14:paraId="7AF20FE1" w14:textId="33583236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8422</w:t>
            </w:r>
          </w:p>
          <w:p w14:paraId="1DEC0456" w14:textId="28675E38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8422200001</w:t>
            </w:r>
          </w:p>
          <w:p w14:paraId="4E6656F3" w14:textId="5D3BB0F5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8422200009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7F13B" w14:textId="77777777" w:rsidR="00DC69BA" w:rsidRPr="00F47A65" w:rsidRDefault="00DC69BA" w:rsidP="00DC69BA">
            <w:pPr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ТР ТС 020/2011</w:t>
            </w:r>
          </w:p>
          <w:p w14:paraId="47227EAB" w14:textId="4BFE4D8F" w:rsidR="00DC69BA" w:rsidRPr="00F47A65" w:rsidRDefault="00DC69BA" w:rsidP="00DC69BA">
            <w:pPr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ТР ТС 004/2011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DB45F" w14:textId="18BC6570" w:rsidR="00DC69BA" w:rsidRPr="00F47A65" w:rsidRDefault="00DC69BA" w:rsidP="00DC69BA">
            <w:pPr>
              <w:rPr>
                <w:b/>
                <w:bCs/>
                <w:spacing w:val="-1"/>
                <w:lang w:eastAsia="en-US"/>
              </w:rPr>
            </w:pPr>
            <w:r w:rsidRPr="00F47A65">
              <w:rPr>
                <w:b/>
                <w:bCs/>
                <w:spacing w:val="-1"/>
                <w:lang w:eastAsia="en-US"/>
              </w:rPr>
              <w:t>ТР ТС 004/2011</w:t>
            </w:r>
          </w:p>
          <w:p w14:paraId="635D77F4" w14:textId="77777777" w:rsidR="00DC69BA" w:rsidRPr="00F47A65" w:rsidRDefault="00DC69BA" w:rsidP="00DC69B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EN 62233</w:t>
            </w:r>
          </w:p>
          <w:p w14:paraId="13CFA482" w14:textId="77777777" w:rsidR="00DC69BA" w:rsidRPr="00F47A65" w:rsidRDefault="00DC69BA" w:rsidP="00DC69B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62479</w:t>
            </w:r>
          </w:p>
          <w:p w14:paraId="1FE6D30A" w14:textId="77777777" w:rsidR="00DC69BA" w:rsidRPr="00F47A65" w:rsidRDefault="00DC69BA" w:rsidP="00DC69B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12.2.007.0</w:t>
            </w:r>
          </w:p>
          <w:p w14:paraId="753AE8DE" w14:textId="77777777" w:rsidR="00DC69BA" w:rsidRPr="00F47A65" w:rsidRDefault="00DC69BA" w:rsidP="00DC69B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ГОСТР МЭК 60204-1</w:t>
            </w:r>
          </w:p>
          <w:p w14:paraId="70047C5D" w14:textId="77777777" w:rsidR="00DC69BA" w:rsidRPr="00F47A65" w:rsidRDefault="00DC69BA" w:rsidP="00DC69B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60335-1</w:t>
            </w:r>
          </w:p>
          <w:p w14:paraId="7723F564" w14:textId="77777777" w:rsidR="00DC69BA" w:rsidRPr="00F47A65" w:rsidRDefault="00DC69BA" w:rsidP="00DC69B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62311</w:t>
            </w:r>
          </w:p>
          <w:p w14:paraId="3989F60A" w14:textId="77777777" w:rsidR="00DC69BA" w:rsidRPr="00F47A65" w:rsidRDefault="00DC69BA" w:rsidP="00DC69B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МЭК 60335-2-58</w:t>
            </w:r>
          </w:p>
          <w:p w14:paraId="7CB0A915" w14:textId="77777777" w:rsidR="00DC69BA" w:rsidRPr="00F47A65" w:rsidRDefault="00DC69BA" w:rsidP="00DC69BA">
            <w:pPr>
              <w:rPr>
                <w:b/>
                <w:bCs/>
                <w:spacing w:val="-1"/>
                <w:lang w:eastAsia="en-US"/>
              </w:rPr>
            </w:pPr>
            <w:r w:rsidRPr="00F47A65">
              <w:rPr>
                <w:b/>
                <w:bCs/>
                <w:spacing w:val="-1"/>
                <w:lang w:eastAsia="en-US"/>
              </w:rPr>
              <w:t>ТР ТС 020/2011</w:t>
            </w:r>
          </w:p>
          <w:p w14:paraId="20538776" w14:textId="77777777" w:rsidR="00DC69BA" w:rsidRPr="00F47A65" w:rsidRDefault="00DC69BA" w:rsidP="00DC69B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CISPR 14-1</w:t>
            </w:r>
          </w:p>
          <w:p w14:paraId="407BF1C6" w14:textId="77777777" w:rsidR="00DC69BA" w:rsidRPr="00F47A65" w:rsidRDefault="00DC69BA" w:rsidP="00DC69B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CISPR 14-2</w:t>
            </w:r>
          </w:p>
          <w:p w14:paraId="28326CFB" w14:textId="77777777" w:rsidR="00DC69BA" w:rsidRPr="00F47A65" w:rsidRDefault="00DC69BA" w:rsidP="00DC69B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61000-3-2</w:t>
            </w:r>
          </w:p>
          <w:p w14:paraId="318B9115" w14:textId="77777777" w:rsidR="00DC69BA" w:rsidRPr="00F47A65" w:rsidRDefault="00DC69BA" w:rsidP="00DC69B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61000-3-3</w:t>
            </w:r>
          </w:p>
          <w:p w14:paraId="5249996F" w14:textId="77777777" w:rsidR="00DC69BA" w:rsidRPr="00F47A65" w:rsidRDefault="00DC69BA" w:rsidP="00DC69B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30804.6.2</w:t>
            </w:r>
          </w:p>
          <w:p w14:paraId="6C902A1D" w14:textId="77777777" w:rsidR="00DC69BA" w:rsidRPr="00F47A65" w:rsidRDefault="00DC69BA" w:rsidP="00DC69B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30804.6.1</w:t>
            </w:r>
          </w:p>
          <w:p w14:paraId="71AC7EDD" w14:textId="77777777" w:rsidR="00DC69BA" w:rsidRPr="00F47A65" w:rsidRDefault="00DC69BA" w:rsidP="00DC69B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61000-6-4</w:t>
            </w:r>
          </w:p>
          <w:p w14:paraId="018BC685" w14:textId="77777777" w:rsidR="00DC69BA" w:rsidRPr="00F47A65" w:rsidRDefault="00DC69BA" w:rsidP="00DC69B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61000-6-3</w:t>
            </w:r>
          </w:p>
          <w:p w14:paraId="6A4B94E3" w14:textId="77777777" w:rsidR="00DC69BA" w:rsidRPr="00F47A65" w:rsidRDefault="00DC69BA" w:rsidP="00DC69B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61000-6-4</w:t>
            </w:r>
          </w:p>
          <w:p w14:paraId="709BA79F" w14:textId="77777777" w:rsidR="00DC69BA" w:rsidRPr="00F47A65" w:rsidRDefault="00DC69BA" w:rsidP="00DC69B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61000-3-12</w:t>
            </w:r>
          </w:p>
          <w:p w14:paraId="1E7A7E4B" w14:textId="77777777" w:rsidR="00DC69BA" w:rsidRPr="00F47A65" w:rsidRDefault="00DC69BA" w:rsidP="00DC69B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61000-3-12</w:t>
            </w:r>
          </w:p>
          <w:p w14:paraId="5C4BBCB7" w14:textId="77777777" w:rsidR="00DC69BA" w:rsidRPr="00F47A65" w:rsidRDefault="00DC69BA" w:rsidP="00DC69B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(IEC 61000-3-12:2004)</w:t>
            </w:r>
          </w:p>
          <w:p w14:paraId="11625086" w14:textId="60939E88" w:rsidR="00DC69BA" w:rsidRPr="00F47A65" w:rsidRDefault="00DC69BA" w:rsidP="00DC69BA">
            <w:pPr>
              <w:rPr>
                <w:b/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51317.3.4</w:t>
            </w:r>
          </w:p>
        </w:tc>
      </w:tr>
      <w:tr w:rsidR="00DC69BA" w:rsidRPr="00F47A65" w14:paraId="4F4C56DD" w14:textId="77777777" w:rsidTr="004A2D6A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C7FA3" w14:textId="3FA9A53A" w:rsidR="00DC69BA" w:rsidRPr="00F47A65" w:rsidRDefault="00DC69BA" w:rsidP="00544509">
            <w:pPr>
              <w:spacing w:after="160" w:line="259" w:lineRule="auto"/>
            </w:pPr>
            <w:r w:rsidRPr="00F47A65">
              <w:t>1.15.1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97EF6" w14:textId="1AC99EA6" w:rsidR="00DC69BA" w:rsidRPr="00F47A65" w:rsidRDefault="00DC69BA" w:rsidP="00DC69BA">
            <w:pPr>
              <w:rPr>
                <w:bCs/>
              </w:rPr>
            </w:pPr>
            <w:r w:rsidRPr="00F47A65">
              <w:t xml:space="preserve">Оборудование для обработки материалов посредством процессов с изменением температуры, не включенное в другие группировки Охладители башенные (градирни) и аналогичные установки для прямого охлаждения (без разделительной стенки) посредством циркулирующей воды Установки для вакуумного </w:t>
            </w:r>
            <w:r w:rsidRPr="00F47A65">
              <w:lastRenderedPageBreak/>
              <w:t>осаждения металла из паровой фазы Машины, промышленное и лабораторное оборудование для обработки материалов посредством процессов с изменением температуры (с элекронагревом или без него), прочие, не включенные в другие группировки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19EA1" w14:textId="77777777" w:rsidR="00DC69BA" w:rsidRPr="00F47A65" w:rsidRDefault="00DC69BA" w:rsidP="00DC69BA">
            <w:r w:rsidRPr="00F47A65">
              <w:lastRenderedPageBreak/>
              <w:t>1с, 3с, 4с</w:t>
            </w:r>
          </w:p>
          <w:p w14:paraId="79FF6BDD" w14:textId="77777777" w:rsidR="00DC69BA" w:rsidRPr="00F47A65" w:rsidRDefault="00DC69BA" w:rsidP="00DC69BA">
            <w:r w:rsidRPr="00F47A65">
              <w:t>Сертификация</w:t>
            </w:r>
          </w:p>
          <w:p w14:paraId="2DB868AD" w14:textId="004238D1" w:rsidR="00DC69BA" w:rsidRPr="00F47A65" w:rsidRDefault="00DC69BA" w:rsidP="00DC69BA"/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7A6E3" w14:textId="56008A82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841989</w:t>
            </w:r>
          </w:p>
          <w:p w14:paraId="307A476E" w14:textId="25FC8A5D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84198910</w:t>
            </w:r>
          </w:p>
          <w:p w14:paraId="5E130F44" w14:textId="28A6AD63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84198930</w:t>
            </w:r>
          </w:p>
          <w:p w14:paraId="1C3D8869" w14:textId="16D491AC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84198998</w:t>
            </w:r>
          </w:p>
          <w:p w14:paraId="7FA6DC6A" w14:textId="73E538F1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841989</w:t>
            </w:r>
          </w:p>
          <w:p w14:paraId="3F62B828" w14:textId="5C6A1ECF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8419891000</w:t>
            </w:r>
          </w:p>
          <w:p w14:paraId="493FB4DE" w14:textId="635F8A13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8419893000</w:t>
            </w:r>
          </w:p>
          <w:p w14:paraId="2C0A766D" w14:textId="4CCEC4EC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84198998</w:t>
            </w:r>
          </w:p>
          <w:p w14:paraId="2CC8C797" w14:textId="2D9DC22D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8419</w:t>
            </w:r>
          </w:p>
          <w:p w14:paraId="286DFBE8" w14:textId="618A2C00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8419899810</w:t>
            </w:r>
          </w:p>
          <w:p w14:paraId="1E65B1A0" w14:textId="01AF7129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8419899890</w:t>
            </w:r>
          </w:p>
          <w:p w14:paraId="3E5BFF66" w14:textId="4294D09E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841990</w:t>
            </w:r>
          </w:p>
          <w:p w14:paraId="6A61AF57" w14:textId="69749E96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8419901500</w:t>
            </w:r>
          </w:p>
          <w:p w14:paraId="40907ACA" w14:textId="7D15DB1E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841990850</w:t>
            </w:r>
          </w:p>
          <w:p w14:paraId="01C37D97" w14:textId="6B9ED675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8419908501</w:t>
            </w:r>
          </w:p>
          <w:p w14:paraId="16948F5D" w14:textId="3F39C764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8419908509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9435B" w14:textId="77777777" w:rsidR="00DC69BA" w:rsidRPr="00F47A65" w:rsidRDefault="00DC69BA" w:rsidP="00DC69BA">
            <w:pPr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lastRenderedPageBreak/>
              <w:t>ТР ТС 020/2011</w:t>
            </w:r>
          </w:p>
          <w:p w14:paraId="5C4CA672" w14:textId="28F9BBB3" w:rsidR="00DC69BA" w:rsidRPr="00F47A65" w:rsidRDefault="00DC69BA" w:rsidP="00DC69BA">
            <w:pPr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ТР ТС 004/2011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77870" w14:textId="77777777" w:rsidR="00DC69BA" w:rsidRPr="00F47A65" w:rsidRDefault="00DC69BA" w:rsidP="00DC69BA">
            <w:pPr>
              <w:rPr>
                <w:b/>
                <w:bCs/>
                <w:spacing w:val="-1"/>
                <w:lang w:eastAsia="en-US"/>
              </w:rPr>
            </w:pPr>
            <w:r w:rsidRPr="00F47A65">
              <w:rPr>
                <w:b/>
                <w:bCs/>
                <w:spacing w:val="-1"/>
                <w:lang w:eastAsia="en-US"/>
              </w:rPr>
              <w:t>ТР ТС 004/2011</w:t>
            </w:r>
          </w:p>
          <w:p w14:paraId="61041E80" w14:textId="77777777" w:rsidR="00DC69BA" w:rsidRPr="00F47A65" w:rsidRDefault="00DC69BA" w:rsidP="00DC69B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EN 62233</w:t>
            </w:r>
          </w:p>
          <w:p w14:paraId="76130F14" w14:textId="77777777" w:rsidR="00DC69BA" w:rsidRPr="00F47A65" w:rsidRDefault="00DC69BA" w:rsidP="00DC69B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62479</w:t>
            </w:r>
          </w:p>
          <w:p w14:paraId="543678C3" w14:textId="77777777" w:rsidR="00DC69BA" w:rsidRPr="00F47A65" w:rsidRDefault="00DC69BA" w:rsidP="00DC69B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12.2.007.0</w:t>
            </w:r>
          </w:p>
          <w:p w14:paraId="48C3AC7A" w14:textId="77777777" w:rsidR="00DC69BA" w:rsidRPr="00F47A65" w:rsidRDefault="00DC69BA" w:rsidP="00DC69B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ГОСТР МЭК 60204-1</w:t>
            </w:r>
          </w:p>
          <w:p w14:paraId="15BCA3C8" w14:textId="77777777" w:rsidR="00DC69BA" w:rsidRPr="00F47A65" w:rsidRDefault="00DC69BA" w:rsidP="00DC69B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60477-2</w:t>
            </w:r>
          </w:p>
          <w:p w14:paraId="00E3F2DF" w14:textId="77777777" w:rsidR="00DC69BA" w:rsidRPr="00F47A65" w:rsidRDefault="00DC69BA" w:rsidP="00DC69B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61010-2-010</w:t>
            </w:r>
          </w:p>
          <w:p w14:paraId="43E905DD" w14:textId="77777777" w:rsidR="00DC69BA" w:rsidRPr="00F47A65" w:rsidRDefault="00DC69BA" w:rsidP="00DC69B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61010-2-020</w:t>
            </w:r>
          </w:p>
          <w:p w14:paraId="5D92D99C" w14:textId="77777777" w:rsidR="00DC69BA" w:rsidRPr="00F47A65" w:rsidRDefault="00DC69BA" w:rsidP="00DC69B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61010-2-030</w:t>
            </w:r>
          </w:p>
          <w:p w14:paraId="65B3114F" w14:textId="77777777" w:rsidR="00DC69BA" w:rsidRPr="00F47A65" w:rsidRDefault="00DC69BA" w:rsidP="00DC69B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61010-2-032</w:t>
            </w:r>
          </w:p>
          <w:p w14:paraId="21ABE329" w14:textId="77777777" w:rsidR="00DC69BA" w:rsidRPr="00F47A65" w:rsidRDefault="00DC69BA" w:rsidP="00DC69B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lastRenderedPageBreak/>
              <w:t>ГОСТ IEC 61010-2-033</w:t>
            </w:r>
          </w:p>
          <w:p w14:paraId="5A365F1B" w14:textId="77777777" w:rsidR="00DC69BA" w:rsidRPr="00F47A65" w:rsidRDefault="00DC69BA" w:rsidP="00DC69B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61010-2-051</w:t>
            </w:r>
          </w:p>
          <w:p w14:paraId="72EB6606" w14:textId="77777777" w:rsidR="00DC69BA" w:rsidRPr="00F47A65" w:rsidRDefault="00DC69BA" w:rsidP="00DC69B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61010-2-061</w:t>
            </w:r>
          </w:p>
          <w:p w14:paraId="4BB5DE81" w14:textId="77777777" w:rsidR="00DC69BA" w:rsidRPr="00F47A65" w:rsidRDefault="00DC69BA" w:rsidP="00DC69B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61010-2-081</w:t>
            </w:r>
          </w:p>
          <w:p w14:paraId="1B25CB1D" w14:textId="77777777" w:rsidR="00DC69BA" w:rsidRPr="00F47A65" w:rsidRDefault="00DC69BA" w:rsidP="00DC69B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61010-031</w:t>
            </w:r>
          </w:p>
          <w:p w14:paraId="13EDDF9F" w14:textId="77777777" w:rsidR="00DC69BA" w:rsidRPr="00F47A65" w:rsidRDefault="00DC69BA" w:rsidP="00DC69BA">
            <w:pPr>
              <w:rPr>
                <w:b/>
                <w:bCs/>
                <w:spacing w:val="-1"/>
                <w:lang w:eastAsia="en-US"/>
              </w:rPr>
            </w:pPr>
            <w:r w:rsidRPr="00F47A65">
              <w:rPr>
                <w:b/>
                <w:bCs/>
                <w:spacing w:val="-1"/>
                <w:lang w:eastAsia="en-US"/>
              </w:rPr>
              <w:t>ТР ТС 020/2011</w:t>
            </w:r>
          </w:p>
          <w:p w14:paraId="27A88033" w14:textId="77777777" w:rsidR="00DC69BA" w:rsidRPr="00F47A65" w:rsidRDefault="00DC69BA" w:rsidP="00DC69B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CISPR 14-1</w:t>
            </w:r>
          </w:p>
          <w:p w14:paraId="064AE92A" w14:textId="77777777" w:rsidR="00DC69BA" w:rsidRPr="00F47A65" w:rsidRDefault="00DC69BA" w:rsidP="00DC69B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CISPR 14-2</w:t>
            </w:r>
          </w:p>
          <w:p w14:paraId="02DFB26C" w14:textId="77777777" w:rsidR="00DC69BA" w:rsidRPr="00F47A65" w:rsidRDefault="00DC69BA" w:rsidP="00DC69B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61000-3-2</w:t>
            </w:r>
          </w:p>
          <w:p w14:paraId="5ACC9B9F" w14:textId="77777777" w:rsidR="00DC69BA" w:rsidRPr="00F47A65" w:rsidRDefault="00DC69BA" w:rsidP="00DC69B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61000-3-3</w:t>
            </w:r>
          </w:p>
          <w:p w14:paraId="767AFA0D" w14:textId="77777777" w:rsidR="00DC69BA" w:rsidRPr="00F47A65" w:rsidRDefault="00DC69BA" w:rsidP="00DC69B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61000-6-4</w:t>
            </w:r>
          </w:p>
          <w:p w14:paraId="66D7CD04" w14:textId="77777777" w:rsidR="00DC69BA" w:rsidRPr="00F47A65" w:rsidRDefault="00DC69BA" w:rsidP="00DC69B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30804.6.2</w:t>
            </w:r>
          </w:p>
          <w:p w14:paraId="7FE0FBE0" w14:textId="77777777" w:rsidR="00DC69BA" w:rsidRPr="00F47A65" w:rsidRDefault="00DC69BA" w:rsidP="00DC69B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30804.6.1</w:t>
            </w:r>
          </w:p>
          <w:p w14:paraId="280C7C2C" w14:textId="77777777" w:rsidR="00DC69BA" w:rsidRPr="00F47A65" w:rsidRDefault="00DC69BA" w:rsidP="00DC69B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61000-6-3</w:t>
            </w:r>
          </w:p>
          <w:p w14:paraId="3F0CE8B8" w14:textId="77777777" w:rsidR="00DC69BA" w:rsidRPr="00F47A65" w:rsidRDefault="00DC69BA" w:rsidP="00DC69B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30804.4.13</w:t>
            </w:r>
          </w:p>
          <w:p w14:paraId="6D48A3D2" w14:textId="77777777" w:rsidR="00DC69BA" w:rsidRPr="00F47A65" w:rsidRDefault="00DC69BA" w:rsidP="00DC69B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СТБ IEC 61000-6-4</w:t>
            </w:r>
          </w:p>
          <w:p w14:paraId="16C1AC59" w14:textId="77777777" w:rsidR="00DC69BA" w:rsidRPr="00F47A65" w:rsidRDefault="00DC69BA" w:rsidP="00DC69B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СТБ МЭК 61000-2-4</w:t>
            </w:r>
          </w:p>
          <w:p w14:paraId="1EFD8BF4" w14:textId="77777777" w:rsidR="00DC69BA" w:rsidRPr="00F47A65" w:rsidRDefault="00DC69BA" w:rsidP="00DC69B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61000-2-4</w:t>
            </w:r>
          </w:p>
          <w:p w14:paraId="7FEEDD43" w14:textId="77777777" w:rsidR="00DC69BA" w:rsidRPr="00F47A65" w:rsidRDefault="00DC69BA" w:rsidP="00DC69B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51317.2.5</w:t>
            </w:r>
          </w:p>
          <w:p w14:paraId="09AB5A70" w14:textId="77777777" w:rsidR="00DC69BA" w:rsidRPr="00F47A65" w:rsidRDefault="00DC69BA" w:rsidP="00DC69B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СТБ МЭК 61000-3-2</w:t>
            </w:r>
          </w:p>
          <w:p w14:paraId="0DB94159" w14:textId="77777777" w:rsidR="00DC69BA" w:rsidRPr="00F47A65" w:rsidRDefault="00DC69BA" w:rsidP="00DC69B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51317.3.4</w:t>
            </w:r>
          </w:p>
          <w:p w14:paraId="170CB1D3" w14:textId="77777777" w:rsidR="00DC69BA" w:rsidRPr="00F47A65" w:rsidRDefault="00DC69BA" w:rsidP="00DC69B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30804.3.11</w:t>
            </w:r>
          </w:p>
          <w:p w14:paraId="5D0EB1DC" w14:textId="77777777" w:rsidR="00DC69BA" w:rsidRPr="00F47A65" w:rsidRDefault="00DC69BA" w:rsidP="00DC69B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61000-3-12</w:t>
            </w:r>
          </w:p>
          <w:p w14:paraId="17CA2655" w14:textId="77777777" w:rsidR="00DC69BA" w:rsidRPr="00F47A65" w:rsidRDefault="00DC69BA" w:rsidP="00DC69B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61000-3-12</w:t>
            </w:r>
          </w:p>
          <w:p w14:paraId="412D4373" w14:textId="77777777" w:rsidR="00DC69BA" w:rsidRPr="00F47A65" w:rsidRDefault="00DC69BA" w:rsidP="00DC69B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61000-3-12 (IEC</w:t>
            </w:r>
          </w:p>
          <w:p w14:paraId="008171F1" w14:textId="77777777" w:rsidR="00DC69BA" w:rsidRPr="00F47A65" w:rsidRDefault="00DC69BA" w:rsidP="00DC69B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61000-3-12:2004)</w:t>
            </w:r>
          </w:p>
          <w:p w14:paraId="039A3E15" w14:textId="00FCD1E4" w:rsidR="00DC69BA" w:rsidRPr="00F47A65" w:rsidRDefault="00DC69BA" w:rsidP="00DC69BA">
            <w:pPr>
              <w:rPr>
                <w:b/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CISPR 11</w:t>
            </w:r>
          </w:p>
        </w:tc>
      </w:tr>
      <w:tr w:rsidR="00DC69BA" w:rsidRPr="00F47A65" w14:paraId="4503B141" w14:textId="77777777" w:rsidTr="004A2D6A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EEEF4" w14:textId="39B3E102" w:rsidR="00DC69BA" w:rsidRPr="00F47A65" w:rsidRDefault="00DC69BA" w:rsidP="00544509">
            <w:pPr>
              <w:spacing w:after="160" w:line="259" w:lineRule="auto"/>
            </w:pPr>
            <w:r w:rsidRPr="00F47A65">
              <w:lastRenderedPageBreak/>
              <w:t>1.15.2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440FE" w14:textId="77777777" w:rsidR="00DC69BA" w:rsidRPr="00F47A65" w:rsidRDefault="00DC69BA" w:rsidP="00DC69BA">
            <w:r w:rsidRPr="00F47A65">
              <w:t>Машины для сельского и лесного</w:t>
            </w:r>
          </w:p>
          <w:p w14:paraId="65CE2371" w14:textId="77777777" w:rsidR="00DC69BA" w:rsidRPr="00F47A65" w:rsidRDefault="00DC69BA" w:rsidP="00DC69BA">
            <w:r w:rsidRPr="00F47A65">
              <w:t>хозяйства. Машины, используемые для</w:t>
            </w:r>
          </w:p>
          <w:p w14:paraId="303297B8" w14:textId="77777777" w:rsidR="00DC69BA" w:rsidRPr="00F47A65" w:rsidRDefault="00DC69BA" w:rsidP="00DC69BA">
            <w:r w:rsidRPr="00F47A65">
              <w:t>подготовки или культивации почвы:</w:t>
            </w:r>
          </w:p>
          <w:p w14:paraId="1FF33660" w14:textId="77777777" w:rsidR="00DC69BA" w:rsidRPr="00F47A65" w:rsidRDefault="00DC69BA" w:rsidP="00DC69BA">
            <w:r w:rsidRPr="00F47A65">
              <w:t>Плуги; Рыхлители и культиваторы;</w:t>
            </w:r>
          </w:p>
          <w:p w14:paraId="5079D41F" w14:textId="77777777" w:rsidR="00DC69BA" w:rsidRPr="00F47A65" w:rsidRDefault="00DC69BA" w:rsidP="00DC69BA">
            <w:r w:rsidRPr="00F47A65">
              <w:t>Бороны дисковые;</w:t>
            </w:r>
          </w:p>
          <w:p w14:paraId="6CCB7B88" w14:textId="77777777" w:rsidR="00DC69BA" w:rsidRPr="00F47A65" w:rsidRDefault="00DC69BA" w:rsidP="00DC69BA">
            <w:r w:rsidRPr="00F47A65">
              <w:lastRenderedPageBreak/>
              <w:t>Бороны прочие (кроме дисковых борон;</w:t>
            </w:r>
          </w:p>
          <w:p w14:paraId="554EFB2E" w14:textId="77777777" w:rsidR="00DC69BA" w:rsidRPr="00F47A65" w:rsidRDefault="00DC69BA" w:rsidP="00DC69BA">
            <w:r w:rsidRPr="00F47A65">
              <w:t>Ротоваторы (механизированные</w:t>
            </w:r>
          </w:p>
          <w:p w14:paraId="5206E768" w14:textId="77777777" w:rsidR="00DC69BA" w:rsidRPr="00F47A65" w:rsidRDefault="00DC69BA" w:rsidP="00DC69BA">
            <w:r w:rsidRPr="00F47A65">
              <w:t>культиваторы с почвенными срезами);</w:t>
            </w:r>
          </w:p>
          <w:p w14:paraId="6DE8567F" w14:textId="77777777" w:rsidR="00DC69BA" w:rsidRPr="00F47A65" w:rsidRDefault="00DC69BA" w:rsidP="00DC69BA">
            <w:r w:rsidRPr="00F47A65">
              <w:t>Полольники и мотыги</w:t>
            </w:r>
          </w:p>
          <w:p w14:paraId="054B3E8D" w14:textId="77777777" w:rsidR="00DC69BA" w:rsidRPr="00F47A65" w:rsidRDefault="00DC69BA" w:rsidP="00DC69BA">
            <w:r w:rsidRPr="00F47A65">
              <w:t>Сеялки для использования в сельском</w:t>
            </w:r>
          </w:p>
          <w:p w14:paraId="32AB56CE" w14:textId="77777777" w:rsidR="00DC69BA" w:rsidRPr="00F47A65" w:rsidRDefault="00DC69BA" w:rsidP="00DC69BA">
            <w:r w:rsidRPr="00F47A65">
              <w:t>хозяйстве, включая садоводство;</w:t>
            </w:r>
          </w:p>
          <w:p w14:paraId="722DDD6C" w14:textId="77777777" w:rsidR="00DC69BA" w:rsidRPr="00F47A65" w:rsidRDefault="00DC69BA" w:rsidP="00DC69BA">
            <w:r w:rsidRPr="00F47A65">
              <w:t>Сеялки точного высева с центральным</w:t>
            </w:r>
          </w:p>
          <w:p w14:paraId="6494681A" w14:textId="77777777" w:rsidR="00DC69BA" w:rsidRPr="00F47A65" w:rsidRDefault="00DC69BA" w:rsidP="00DC69BA">
            <w:r w:rsidRPr="00F47A65">
              <w:t>приводом;</w:t>
            </w:r>
          </w:p>
          <w:p w14:paraId="2C6A8EA1" w14:textId="77777777" w:rsidR="00DC69BA" w:rsidRPr="00F47A65" w:rsidRDefault="00DC69BA" w:rsidP="00DC69BA">
            <w:r w:rsidRPr="00F47A65">
              <w:t>Сеялки прочие для использования в</w:t>
            </w:r>
          </w:p>
          <w:p w14:paraId="0EEE8085" w14:textId="77777777" w:rsidR="00DC69BA" w:rsidRPr="00F47A65" w:rsidRDefault="00DC69BA" w:rsidP="00DC69BA">
            <w:r w:rsidRPr="00F47A65">
              <w:t>сельском хозяйстве, включая</w:t>
            </w:r>
          </w:p>
          <w:p w14:paraId="6EC53379" w14:textId="77777777" w:rsidR="00DC69BA" w:rsidRPr="00F47A65" w:rsidRDefault="00DC69BA" w:rsidP="00DC69BA">
            <w:r w:rsidRPr="00F47A65">
              <w:t>садоводство;</w:t>
            </w:r>
          </w:p>
          <w:p w14:paraId="1E549BE6" w14:textId="77777777" w:rsidR="00DC69BA" w:rsidRPr="00F47A65" w:rsidRDefault="00DC69BA" w:rsidP="00DC69BA">
            <w:r w:rsidRPr="00F47A65">
              <w:t>Сажалки и рассадопосадочные машины;</w:t>
            </w:r>
          </w:p>
          <w:p w14:paraId="2EED929C" w14:textId="77777777" w:rsidR="00DC69BA" w:rsidRPr="00F47A65" w:rsidRDefault="00DC69BA" w:rsidP="00DC69BA">
            <w:r w:rsidRPr="00F47A65">
              <w:t>Разбрасыватели и распределители</w:t>
            </w:r>
          </w:p>
          <w:p w14:paraId="6B1E2C28" w14:textId="77777777" w:rsidR="00DC69BA" w:rsidRPr="00F47A65" w:rsidRDefault="00DC69BA" w:rsidP="00DC69BA">
            <w:r w:rsidRPr="00F47A65">
              <w:t>минеральных или химических</w:t>
            </w:r>
          </w:p>
          <w:p w14:paraId="7F90F14A" w14:textId="77777777" w:rsidR="00DC69BA" w:rsidRPr="00F47A65" w:rsidRDefault="00DC69BA" w:rsidP="00DC69BA">
            <w:r w:rsidRPr="00F47A65">
              <w:t>удобрений</w:t>
            </w:r>
          </w:p>
          <w:p w14:paraId="7685A056" w14:textId="77777777" w:rsidR="00DC69BA" w:rsidRPr="00F47A65" w:rsidRDefault="00DC69BA" w:rsidP="00DC69BA">
            <w:r w:rsidRPr="00F47A65">
              <w:t>Разбрасыватели органических</w:t>
            </w:r>
          </w:p>
          <w:p w14:paraId="4D930086" w14:textId="77777777" w:rsidR="00DC69BA" w:rsidRPr="00F47A65" w:rsidRDefault="00DC69BA" w:rsidP="00DC69BA">
            <w:r w:rsidRPr="00F47A65">
              <w:t>удобрений (навозоразбрасыватели);</w:t>
            </w:r>
          </w:p>
          <w:p w14:paraId="26F2E8DB" w14:textId="77777777" w:rsidR="00DC69BA" w:rsidRPr="00F47A65" w:rsidRDefault="00DC69BA" w:rsidP="00DC69BA">
            <w:r w:rsidRPr="00F47A65">
              <w:t>Машины, используемые для подготовки</w:t>
            </w:r>
          </w:p>
          <w:p w14:paraId="4FDBEA1B" w14:textId="77777777" w:rsidR="00DC69BA" w:rsidRPr="00F47A65" w:rsidRDefault="00DC69BA" w:rsidP="00DC69BA">
            <w:r w:rsidRPr="00F47A65">
              <w:t>или культивации почвы, прочие; катки</w:t>
            </w:r>
          </w:p>
          <w:p w14:paraId="42B0F1C3" w14:textId="77777777" w:rsidR="00DC69BA" w:rsidRPr="00F47A65" w:rsidRDefault="00DC69BA" w:rsidP="00DC69BA">
            <w:r w:rsidRPr="00F47A65">
              <w:t>для газонов или спортивных площадок;</w:t>
            </w:r>
          </w:p>
          <w:p w14:paraId="1937AB85" w14:textId="77777777" w:rsidR="00DC69BA" w:rsidRPr="00F47A65" w:rsidRDefault="00DC69BA" w:rsidP="00DC69BA">
            <w:r w:rsidRPr="00F47A65">
              <w:t>Косилки для газонов, парков и</w:t>
            </w:r>
          </w:p>
          <w:p w14:paraId="07BBD374" w14:textId="77777777" w:rsidR="00DC69BA" w:rsidRPr="00F47A65" w:rsidRDefault="00DC69BA" w:rsidP="00DC69BA">
            <w:r w:rsidRPr="00F47A65">
              <w:t>спортивных площадок: Косилки для</w:t>
            </w:r>
          </w:p>
          <w:p w14:paraId="4BABBD37" w14:textId="77777777" w:rsidR="00DC69BA" w:rsidRPr="00F47A65" w:rsidRDefault="00DC69BA" w:rsidP="00DC69BA">
            <w:r w:rsidRPr="00F47A65">
              <w:t>газонов, парков и спортивных</w:t>
            </w:r>
          </w:p>
          <w:p w14:paraId="1686CA0A" w14:textId="77777777" w:rsidR="00DC69BA" w:rsidRPr="00F47A65" w:rsidRDefault="00DC69BA" w:rsidP="00DC69BA">
            <w:r w:rsidRPr="00F47A65">
              <w:lastRenderedPageBreak/>
              <w:t>площадок, с электродвигателем;</w:t>
            </w:r>
          </w:p>
          <w:p w14:paraId="4C019A0E" w14:textId="77777777" w:rsidR="00DC69BA" w:rsidRPr="00F47A65" w:rsidRDefault="00DC69BA" w:rsidP="00DC69BA">
            <w:r w:rsidRPr="00F47A65">
              <w:t>Косилки для газонов, парков и</w:t>
            </w:r>
          </w:p>
          <w:p w14:paraId="747FDC4E" w14:textId="77777777" w:rsidR="00DC69BA" w:rsidRPr="00F47A65" w:rsidRDefault="00DC69BA" w:rsidP="00DC69BA">
            <w:r w:rsidRPr="00F47A65">
              <w:t>спортивных площадок, без</w:t>
            </w:r>
          </w:p>
          <w:p w14:paraId="683398A4" w14:textId="77777777" w:rsidR="00DC69BA" w:rsidRPr="00F47A65" w:rsidRDefault="00DC69BA" w:rsidP="00DC69BA">
            <w:r w:rsidRPr="00F47A65">
              <w:t>электродвигателя, с режущей частью,</w:t>
            </w:r>
          </w:p>
          <w:p w14:paraId="1E73B29B" w14:textId="77777777" w:rsidR="00DC69BA" w:rsidRPr="00F47A65" w:rsidRDefault="00DC69BA" w:rsidP="00DC69BA">
            <w:r w:rsidRPr="00F47A65">
              <w:t>вращающейся в горизонтальной</w:t>
            </w:r>
          </w:p>
          <w:p w14:paraId="5797B4C8" w14:textId="77777777" w:rsidR="00DC69BA" w:rsidRPr="00F47A65" w:rsidRDefault="00DC69BA" w:rsidP="00DC69BA">
            <w:r w:rsidRPr="00F47A65">
              <w:t>плоскости;</w:t>
            </w:r>
          </w:p>
          <w:p w14:paraId="71FF39A4" w14:textId="77777777" w:rsidR="00DC69BA" w:rsidRPr="00F47A65" w:rsidRDefault="00DC69BA" w:rsidP="00DC69BA">
            <w:r w:rsidRPr="00F47A65">
              <w:t>Косилки для газонов, парков и</w:t>
            </w:r>
          </w:p>
          <w:p w14:paraId="67533260" w14:textId="77777777" w:rsidR="00DC69BA" w:rsidRPr="00F47A65" w:rsidRDefault="00DC69BA" w:rsidP="00DC69BA">
            <w:r w:rsidRPr="00F47A65">
              <w:t>спортивных площадок, без</w:t>
            </w:r>
          </w:p>
          <w:p w14:paraId="7DC078FE" w14:textId="77777777" w:rsidR="00DC69BA" w:rsidRPr="00F47A65" w:rsidRDefault="00DC69BA" w:rsidP="00DC69BA">
            <w:r w:rsidRPr="00F47A65">
              <w:t>электродвигателя, самоходные, с</w:t>
            </w:r>
          </w:p>
          <w:p w14:paraId="5BEEAC98" w14:textId="77777777" w:rsidR="00DC69BA" w:rsidRPr="00F47A65" w:rsidRDefault="00DC69BA" w:rsidP="00DC69BA">
            <w:r w:rsidRPr="00F47A65">
              <w:t>режущей частью, вращающейся в</w:t>
            </w:r>
          </w:p>
          <w:p w14:paraId="6E603B07" w14:textId="77777777" w:rsidR="00DC69BA" w:rsidRPr="00F47A65" w:rsidRDefault="00DC69BA" w:rsidP="00DC69BA">
            <w:r w:rsidRPr="00F47A65">
              <w:t>вертикальной плоскости, или со</w:t>
            </w:r>
          </w:p>
          <w:p w14:paraId="7CC56663" w14:textId="77777777" w:rsidR="00DC69BA" w:rsidRPr="00F47A65" w:rsidRDefault="00DC69BA" w:rsidP="00DC69BA">
            <w:r w:rsidRPr="00F47A65">
              <w:t>стригущими полосами;</w:t>
            </w:r>
          </w:p>
          <w:p w14:paraId="3BF5E511" w14:textId="77777777" w:rsidR="00DC69BA" w:rsidRPr="00F47A65" w:rsidRDefault="00DC69BA" w:rsidP="00DC69BA">
            <w:r w:rsidRPr="00F47A65">
              <w:t>Косилки для газонов, парков и</w:t>
            </w:r>
          </w:p>
          <w:p w14:paraId="636195D0" w14:textId="77777777" w:rsidR="00DC69BA" w:rsidRPr="00F47A65" w:rsidRDefault="00DC69BA" w:rsidP="00DC69BA">
            <w:r w:rsidRPr="00F47A65">
              <w:t>спортивных площадок, без двигателя,</w:t>
            </w:r>
          </w:p>
          <w:p w14:paraId="31BD4832" w14:textId="77777777" w:rsidR="00DC69BA" w:rsidRPr="00F47A65" w:rsidRDefault="00DC69BA" w:rsidP="00DC69BA">
            <w:r w:rsidRPr="00F47A65">
              <w:t>прочие (например, цилиндрические)</w:t>
            </w:r>
          </w:p>
          <w:p w14:paraId="458774C4" w14:textId="77777777" w:rsidR="00DC69BA" w:rsidRPr="00F47A65" w:rsidRDefault="00DC69BA" w:rsidP="00DC69BA">
            <w:r w:rsidRPr="00F47A65">
              <w:t>Машины уборочные:</w:t>
            </w:r>
          </w:p>
          <w:p w14:paraId="78974B6E" w14:textId="77777777" w:rsidR="00DC69BA" w:rsidRPr="00F47A65" w:rsidRDefault="00DC69BA" w:rsidP="00DC69BA">
            <w:r w:rsidRPr="00F47A65">
              <w:t>Косилки, включая монтируемые на</w:t>
            </w:r>
          </w:p>
          <w:p w14:paraId="5F35BF0F" w14:textId="77777777" w:rsidR="00DC69BA" w:rsidRPr="00F47A65" w:rsidRDefault="00DC69BA" w:rsidP="00DC69BA">
            <w:r w:rsidRPr="00F47A65">
              <w:t>тракторах, прочие (кроме косилок для</w:t>
            </w:r>
          </w:p>
          <w:p w14:paraId="2BEF8548" w14:textId="77777777" w:rsidR="00DC69BA" w:rsidRPr="00F47A65" w:rsidRDefault="00DC69BA" w:rsidP="00DC69BA">
            <w:r w:rsidRPr="00F47A65">
              <w:t>газонов, парков и спортивных</w:t>
            </w:r>
          </w:p>
          <w:p w14:paraId="4D3A10DE" w14:textId="71F8F25D" w:rsidR="00DC69BA" w:rsidRPr="00F47A65" w:rsidRDefault="00DC69BA" w:rsidP="00DC69BA">
            <w:r w:rsidRPr="00F47A65">
              <w:t>площ</w:t>
            </w:r>
          </w:p>
          <w:p w14:paraId="47A5FB4D" w14:textId="77777777" w:rsidR="00DC69BA" w:rsidRPr="00F47A65" w:rsidRDefault="00DC69BA" w:rsidP="00DC69BA">
            <w:r w:rsidRPr="00F47A65">
              <w:t>или без него, для разбрасывания или</w:t>
            </w:r>
          </w:p>
          <w:p w14:paraId="45A68CF8" w14:textId="77777777" w:rsidR="00DC69BA" w:rsidRPr="00F47A65" w:rsidRDefault="00DC69BA" w:rsidP="00DC69BA">
            <w:r w:rsidRPr="00F47A65">
              <w:t>распыления жидкостей или порошков,</w:t>
            </w:r>
          </w:p>
          <w:p w14:paraId="217AD153" w14:textId="77777777" w:rsidR="00DC69BA" w:rsidRPr="00F47A65" w:rsidRDefault="00DC69BA" w:rsidP="00DC69BA">
            <w:r w:rsidRPr="00F47A65">
              <w:t>используемые в сельском хозяйстве</w:t>
            </w:r>
          </w:p>
          <w:p w14:paraId="7FBD1EB6" w14:textId="77777777" w:rsidR="00DC69BA" w:rsidRPr="00F47A65" w:rsidRDefault="00DC69BA" w:rsidP="00DC69BA">
            <w:r w:rsidRPr="00F47A65">
              <w:t>садоводстве (кроме приспособлений для</w:t>
            </w:r>
          </w:p>
          <w:p w14:paraId="155029DA" w14:textId="77777777" w:rsidR="00DC69BA" w:rsidRPr="00F47A65" w:rsidRDefault="00DC69BA" w:rsidP="00DC69BA">
            <w:r w:rsidRPr="00F47A65">
              <w:t>полива)</w:t>
            </w:r>
          </w:p>
          <w:p w14:paraId="3F623BE1" w14:textId="77777777" w:rsidR="00DC69BA" w:rsidRPr="00F47A65" w:rsidRDefault="00DC69BA" w:rsidP="00DC69BA">
            <w:r w:rsidRPr="00F47A65">
              <w:t>Распылители или распределители,</w:t>
            </w:r>
          </w:p>
          <w:p w14:paraId="369FFC9B" w14:textId="77777777" w:rsidR="00DC69BA" w:rsidRPr="00F47A65" w:rsidRDefault="00DC69BA" w:rsidP="00DC69BA">
            <w:r w:rsidRPr="00F47A65">
              <w:lastRenderedPageBreak/>
              <w:t>предназначенные для установки на</w:t>
            </w:r>
          </w:p>
          <w:p w14:paraId="32AAA64B" w14:textId="77777777" w:rsidR="00DC69BA" w:rsidRPr="00F47A65" w:rsidRDefault="00DC69BA" w:rsidP="00DC69BA">
            <w:r w:rsidRPr="00F47A65">
              <w:t>тракторах или для буксирования</w:t>
            </w:r>
          </w:p>
          <w:p w14:paraId="57BA58DF" w14:textId="77777777" w:rsidR="00DC69BA" w:rsidRPr="00F47A65" w:rsidRDefault="00DC69BA" w:rsidP="00DC69BA">
            <w:r w:rsidRPr="00F47A65">
              <w:t>тракторами (кроме приспособлений для</w:t>
            </w:r>
          </w:p>
          <w:p w14:paraId="22F043BF" w14:textId="77777777" w:rsidR="00DC69BA" w:rsidRPr="00F47A65" w:rsidRDefault="00DC69BA" w:rsidP="00DC69BA">
            <w:r w:rsidRPr="00F47A65">
              <w:t>полива);</w:t>
            </w:r>
          </w:p>
          <w:p w14:paraId="7663BCF7" w14:textId="77777777" w:rsidR="00DC69BA" w:rsidRPr="00F47A65" w:rsidRDefault="00DC69BA" w:rsidP="00DC69BA">
            <w:r w:rsidRPr="00F47A65">
              <w:t>Устройства механические для</w:t>
            </w:r>
          </w:p>
          <w:p w14:paraId="6B5553FA" w14:textId="77777777" w:rsidR="00DC69BA" w:rsidRPr="00F47A65" w:rsidRDefault="00DC69BA" w:rsidP="00DC69BA">
            <w:r w:rsidRPr="00F47A65">
              <w:t>разбрасывания или распыления</w:t>
            </w:r>
          </w:p>
          <w:p w14:paraId="43838E96" w14:textId="77777777" w:rsidR="00DC69BA" w:rsidRPr="00F47A65" w:rsidRDefault="00DC69BA" w:rsidP="00DC69BA">
            <w:r w:rsidRPr="00F47A65">
              <w:t>жидкостей или порошков,</w:t>
            </w:r>
          </w:p>
          <w:p w14:paraId="2901F892" w14:textId="77777777" w:rsidR="00DC69BA" w:rsidRPr="00F47A65" w:rsidRDefault="00DC69BA" w:rsidP="00DC69BA">
            <w:r w:rsidRPr="00F47A65">
              <w:t>используемые в сельском хозяйстве и</w:t>
            </w:r>
          </w:p>
          <w:p w14:paraId="4BA9B7FA" w14:textId="77777777" w:rsidR="00DC69BA" w:rsidRPr="00F47A65" w:rsidRDefault="00DC69BA" w:rsidP="00DC69BA">
            <w:r w:rsidRPr="00F47A65">
              <w:t>садоводстве, прочие;</w:t>
            </w:r>
          </w:p>
          <w:p w14:paraId="4903E1D6" w14:textId="77777777" w:rsidR="00DC69BA" w:rsidRPr="00F47A65" w:rsidRDefault="00DC69BA" w:rsidP="00DC69BA">
            <w:r w:rsidRPr="00F47A65">
              <w:t>(в т.ч. Средства малой механизации</w:t>
            </w:r>
          </w:p>
          <w:p w14:paraId="34FBBDC9" w14:textId="77777777" w:rsidR="00DC69BA" w:rsidRPr="00F47A65" w:rsidRDefault="00DC69BA" w:rsidP="00DC69BA">
            <w:r w:rsidRPr="00F47A65">
              <w:t>садово-огородного и</w:t>
            </w:r>
          </w:p>
          <w:p w14:paraId="38ACA934" w14:textId="77777777" w:rsidR="00DC69BA" w:rsidRPr="00F47A65" w:rsidRDefault="00DC69BA" w:rsidP="00DC69BA">
            <w:r w:rsidRPr="00F47A65">
              <w:t>лесохозяйственного применения</w:t>
            </w:r>
          </w:p>
          <w:p w14:paraId="52E3F9EB" w14:textId="77777777" w:rsidR="00DC69BA" w:rsidRPr="00F47A65" w:rsidRDefault="00DC69BA" w:rsidP="00DC69BA">
            <w:r w:rsidRPr="00F47A65">
              <w:t>механизированные, в том числе</w:t>
            </w:r>
          </w:p>
          <w:p w14:paraId="0EF797E6" w14:textId="77777777" w:rsidR="00DC69BA" w:rsidRPr="00F47A65" w:rsidRDefault="00DC69BA" w:rsidP="00DC69BA">
            <w:r w:rsidRPr="00F47A65">
              <w:t>электрические.)</w:t>
            </w:r>
          </w:p>
          <w:p w14:paraId="4B8AF8C5" w14:textId="77777777" w:rsidR="00DC69BA" w:rsidRPr="00F47A65" w:rsidRDefault="00DC69BA" w:rsidP="00DC69BA">
            <w:r w:rsidRPr="00F47A65">
              <w:t>Машины сельскохозяйственные прочие:</w:t>
            </w:r>
          </w:p>
          <w:p w14:paraId="2D766978" w14:textId="77777777" w:rsidR="00DC69BA" w:rsidRPr="00F47A65" w:rsidRDefault="00DC69BA" w:rsidP="00DC69BA">
            <w:r w:rsidRPr="00F47A65">
              <w:t>Машины для очистки, сортировки или</w:t>
            </w:r>
          </w:p>
          <w:p w14:paraId="32B8FA82" w14:textId="77777777" w:rsidR="00DC69BA" w:rsidRPr="00F47A65" w:rsidRDefault="00DC69BA" w:rsidP="00DC69BA">
            <w:r w:rsidRPr="00F47A65">
              <w:t>калибровки яиц, фруктов или прочих</w:t>
            </w:r>
          </w:p>
          <w:p w14:paraId="7D6F25DD" w14:textId="77777777" w:rsidR="00DC69BA" w:rsidRPr="00F47A65" w:rsidRDefault="00DC69BA" w:rsidP="00DC69BA">
            <w:r w:rsidRPr="00F47A65">
              <w:t>сельскохозяйственных продуктов</w:t>
            </w:r>
          </w:p>
          <w:p w14:paraId="2C0C8AEB" w14:textId="77777777" w:rsidR="00DC69BA" w:rsidRPr="00F47A65" w:rsidRDefault="00DC69BA" w:rsidP="00DC69BA">
            <w:r w:rsidRPr="00F47A65">
              <w:t>(кроме семян, зерна и сухих бобовых</w:t>
            </w:r>
          </w:p>
          <w:p w14:paraId="783A281E" w14:textId="77777777" w:rsidR="00DC69BA" w:rsidRPr="00F47A65" w:rsidRDefault="00DC69BA" w:rsidP="00DC69BA">
            <w:r w:rsidRPr="00F47A65">
              <w:t>культур);</w:t>
            </w:r>
          </w:p>
          <w:p w14:paraId="6A22036D" w14:textId="77777777" w:rsidR="00DC69BA" w:rsidRPr="00F47A65" w:rsidRDefault="00DC69BA" w:rsidP="00DC69BA">
            <w:r w:rsidRPr="00F47A65">
              <w:t>Машины для очистки, сортировки или</w:t>
            </w:r>
          </w:p>
          <w:p w14:paraId="35EA689B" w14:textId="77777777" w:rsidR="00DC69BA" w:rsidRPr="00F47A65" w:rsidRDefault="00DC69BA" w:rsidP="00DC69BA">
            <w:r w:rsidRPr="00F47A65">
              <w:t>калибровки яиц, фруктов или прочих</w:t>
            </w:r>
          </w:p>
          <w:p w14:paraId="7CBBCD62" w14:textId="77777777" w:rsidR="00DC69BA" w:rsidRPr="00F47A65" w:rsidRDefault="00DC69BA" w:rsidP="00DC69BA">
            <w:r w:rsidRPr="00F47A65">
              <w:t>сельскохозяйственных продуктов</w:t>
            </w:r>
          </w:p>
          <w:p w14:paraId="4BC328F4" w14:textId="77777777" w:rsidR="00DC69BA" w:rsidRPr="00F47A65" w:rsidRDefault="00DC69BA" w:rsidP="00DC69BA">
            <w:r w:rsidRPr="00F47A65">
              <w:t>(кроме семян, зерна и сухих бобовых</w:t>
            </w:r>
          </w:p>
          <w:p w14:paraId="3631FC81" w14:textId="1906F854" w:rsidR="00DC69BA" w:rsidRPr="00F47A65" w:rsidRDefault="00DC69BA" w:rsidP="00DC69BA">
            <w:r w:rsidRPr="00F47A65">
              <w:lastRenderedPageBreak/>
              <w:t>культур)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0E10B" w14:textId="77777777" w:rsidR="00DC69BA" w:rsidRPr="00F47A65" w:rsidRDefault="00DC69BA" w:rsidP="00DC69BA">
            <w:r w:rsidRPr="00F47A65">
              <w:lastRenderedPageBreak/>
              <w:t>1с, 3с, 4с</w:t>
            </w:r>
          </w:p>
          <w:p w14:paraId="41A6289B" w14:textId="77777777" w:rsidR="00DC69BA" w:rsidRPr="00F47A65" w:rsidRDefault="00DC69BA" w:rsidP="00DC69BA">
            <w:r w:rsidRPr="00F47A65">
              <w:t>Сертификация</w:t>
            </w:r>
          </w:p>
          <w:p w14:paraId="36B0B010" w14:textId="078A51A4" w:rsidR="00DC69BA" w:rsidRPr="00F47A65" w:rsidRDefault="00DC69BA" w:rsidP="00DC69BA"/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AACDA" w14:textId="77777777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8432</w:t>
            </w:r>
          </w:p>
          <w:p w14:paraId="61E618EF" w14:textId="26A30C30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843210</w:t>
            </w:r>
          </w:p>
          <w:p w14:paraId="53577ED6" w14:textId="58176481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843210</w:t>
            </w:r>
          </w:p>
          <w:p w14:paraId="5EA9B4CD" w14:textId="14778541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843220</w:t>
            </w:r>
          </w:p>
          <w:p w14:paraId="2F8A0D3E" w14:textId="50CF207C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84322910</w:t>
            </w:r>
          </w:p>
          <w:p w14:paraId="5E2AC529" w14:textId="351E1003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843221</w:t>
            </w:r>
          </w:p>
          <w:p w14:paraId="29DA943B" w14:textId="3BE90877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84322930</w:t>
            </w:r>
          </w:p>
          <w:p w14:paraId="41756936" w14:textId="0F28698F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84322950</w:t>
            </w:r>
          </w:p>
          <w:p w14:paraId="505204EC" w14:textId="1E06EE79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84322990</w:t>
            </w:r>
          </w:p>
          <w:p w14:paraId="7593B66F" w14:textId="0AF768A9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843230</w:t>
            </w:r>
          </w:p>
          <w:p w14:paraId="3ECAC553" w14:textId="76C60B62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8432301</w:t>
            </w:r>
          </w:p>
          <w:p w14:paraId="0400C484" w14:textId="39FAA761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84323011</w:t>
            </w:r>
          </w:p>
          <w:p w14:paraId="2C7FBABF" w14:textId="2E18261B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84323019</w:t>
            </w:r>
          </w:p>
          <w:p w14:paraId="3B2BED1B" w14:textId="5095A120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84323090</w:t>
            </w:r>
          </w:p>
          <w:p w14:paraId="1F33F5BC" w14:textId="1753192D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843240</w:t>
            </w:r>
          </w:p>
          <w:p w14:paraId="2766E75E" w14:textId="263A2CDE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84324010</w:t>
            </w:r>
          </w:p>
          <w:p w14:paraId="31C6D239" w14:textId="1A890119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84324090</w:t>
            </w:r>
          </w:p>
          <w:p w14:paraId="337B9CB7" w14:textId="14FBD8C7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843280</w:t>
            </w:r>
          </w:p>
          <w:p w14:paraId="2837E150" w14:textId="1CB802B7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843280</w:t>
            </w:r>
          </w:p>
          <w:p w14:paraId="02CB82D2" w14:textId="6312C5D4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8432100000</w:t>
            </w:r>
          </w:p>
          <w:p w14:paraId="54667413" w14:textId="06AD6AAF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8432210000</w:t>
            </w:r>
          </w:p>
          <w:p w14:paraId="3B213FE2" w14:textId="45E25E7E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843229</w:t>
            </w:r>
          </w:p>
          <w:p w14:paraId="1C6C6F45" w14:textId="6531520A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8432291000</w:t>
            </w:r>
          </w:p>
          <w:p w14:paraId="06F57706" w14:textId="46018E61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8432293000</w:t>
            </w:r>
          </w:p>
          <w:p w14:paraId="11E3C333" w14:textId="3F2DC0F5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8432295000</w:t>
            </w:r>
          </w:p>
          <w:p w14:paraId="69C440D5" w14:textId="5A4FF64C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8432299000</w:t>
            </w:r>
          </w:p>
          <w:p w14:paraId="28F82C42" w14:textId="48A8B2D3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843231</w:t>
            </w:r>
          </w:p>
          <w:p w14:paraId="53C6A3A3" w14:textId="03B4DC1D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8432311100</w:t>
            </w:r>
          </w:p>
          <w:p w14:paraId="06807EE2" w14:textId="2AA0D6AB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8432311900</w:t>
            </w:r>
          </w:p>
          <w:p w14:paraId="0A904F57" w14:textId="57D0B83B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8432319000</w:t>
            </w:r>
          </w:p>
          <w:p w14:paraId="5D4068A9" w14:textId="7D388FCA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843239</w:t>
            </w:r>
          </w:p>
          <w:p w14:paraId="0AFC141C" w14:textId="7F2ABB8D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8432391100</w:t>
            </w:r>
          </w:p>
          <w:p w14:paraId="039C1B31" w14:textId="4D39C517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8432391900</w:t>
            </w:r>
          </w:p>
          <w:p w14:paraId="16CBCFF0" w14:textId="2720AA14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8432399000</w:t>
            </w:r>
          </w:p>
          <w:p w14:paraId="23F4F950" w14:textId="516839B3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8432410000</w:t>
            </w:r>
          </w:p>
          <w:p w14:paraId="080D44B6" w14:textId="2D4CED1D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8432420000</w:t>
            </w:r>
          </w:p>
          <w:p w14:paraId="0011BB02" w14:textId="777974F5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8432800000</w:t>
            </w:r>
          </w:p>
          <w:p w14:paraId="433FFABE" w14:textId="4ACBED34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8432900000</w:t>
            </w:r>
          </w:p>
          <w:p w14:paraId="08831BA7" w14:textId="1C7B4797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84331110</w:t>
            </w:r>
          </w:p>
          <w:p w14:paraId="28C88181" w14:textId="452B10AF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84331910</w:t>
            </w:r>
          </w:p>
          <w:p w14:paraId="2F1CEF4E" w14:textId="383F0371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843311</w:t>
            </w:r>
          </w:p>
          <w:p w14:paraId="04155B15" w14:textId="6473D22D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843319</w:t>
            </w:r>
          </w:p>
          <w:p w14:paraId="4253DCA4" w14:textId="6BE0F8E5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84331990</w:t>
            </w:r>
          </w:p>
          <w:p w14:paraId="26445945" w14:textId="30B965F3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843320</w:t>
            </w:r>
          </w:p>
          <w:p w14:paraId="27216FCE" w14:textId="44EEB713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84332010</w:t>
            </w:r>
          </w:p>
          <w:p w14:paraId="48CAED1B" w14:textId="2AA09A63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84332050</w:t>
            </w:r>
          </w:p>
          <w:p w14:paraId="2BF6F249" w14:textId="7BB51EE8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84332090</w:t>
            </w:r>
          </w:p>
          <w:p w14:paraId="3BB9AD51" w14:textId="6E6FAB61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843330</w:t>
            </w:r>
          </w:p>
          <w:p w14:paraId="5D3ACB40" w14:textId="4D0EA73E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843330</w:t>
            </w:r>
          </w:p>
          <w:p w14:paraId="33943363" w14:textId="4632CADE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843340</w:t>
            </w:r>
          </w:p>
          <w:p w14:paraId="57842E56" w14:textId="259D7C38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843340</w:t>
            </w:r>
          </w:p>
          <w:p w14:paraId="04F27D20" w14:textId="25B33475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843353</w:t>
            </w:r>
          </w:p>
          <w:p w14:paraId="65B6ECF8" w14:textId="25AB8A7C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84335310</w:t>
            </w:r>
          </w:p>
          <w:p w14:paraId="35ADD6B6" w14:textId="4DB8CF0F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84335330</w:t>
            </w:r>
          </w:p>
          <w:p w14:paraId="6912DE2E" w14:textId="1784CA0C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84335390</w:t>
            </w:r>
          </w:p>
          <w:p w14:paraId="13E2714A" w14:textId="5C47E08F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843351</w:t>
            </w:r>
          </w:p>
          <w:p w14:paraId="17C6E9FF" w14:textId="4C7EC29D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843352</w:t>
            </w:r>
          </w:p>
          <w:p w14:paraId="1483E380" w14:textId="35FCD3C2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843359</w:t>
            </w:r>
          </w:p>
          <w:p w14:paraId="22BB60C5" w14:textId="27F27B23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84335911</w:t>
            </w:r>
          </w:p>
          <w:p w14:paraId="097C330C" w14:textId="46233385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84335985</w:t>
            </w:r>
          </w:p>
          <w:p w14:paraId="7CBEFFCA" w14:textId="4F7C4244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843311</w:t>
            </w:r>
          </w:p>
          <w:p w14:paraId="4667DD92" w14:textId="68242494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8433111000</w:t>
            </w:r>
          </w:p>
          <w:p w14:paraId="19AC072D" w14:textId="406A78CA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8433115100</w:t>
            </w:r>
          </w:p>
          <w:p w14:paraId="779C1AB7" w14:textId="397CED5F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8433115900</w:t>
            </w:r>
          </w:p>
          <w:p w14:paraId="3AB9E8B9" w14:textId="4B53CE3F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8433119000</w:t>
            </w:r>
          </w:p>
          <w:p w14:paraId="0921DFFF" w14:textId="691C2691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843319</w:t>
            </w:r>
          </w:p>
          <w:p w14:paraId="739AE47E" w14:textId="0FD99F20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8433191000</w:t>
            </w:r>
          </w:p>
          <w:p w14:paraId="183CB215" w14:textId="066A36AA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8433195100</w:t>
            </w:r>
          </w:p>
          <w:p w14:paraId="6B88904A" w14:textId="79D3CCBB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8433195900</w:t>
            </w:r>
          </w:p>
          <w:p w14:paraId="71145DB7" w14:textId="778EFD0C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8433197000</w:t>
            </w:r>
          </w:p>
          <w:p w14:paraId="355C38FB" w14:textId="3334B844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8433199000</w:t>
            </w:r>
          </w:p>
          <w:p w14:paraId="2E02C6A2" w14:textId="088DD343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843320</w:t>
            </w:r>
          </w:p>
          <w:p w14:paraId="3B8AF956" w14:textId="75B056F3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8433201000</w:t>
            </w:r>
          </w:p>
          <w:p w14:paraId="5D8C32D4" w14:textId="2B6FD82F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8433205000</w:t>
            </w:r>
          </w:p>
          <w:p w14:paraId="6686E001" w14:textId="249B60EF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8433209000</w:t>
            </w:r>
          </w:p>
          <w:p w14:paraId="5F4C8344" w14:textId="13ECC118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8433300000</w:t>
            </w:r>
          </w:p>
          <w:p w14:paraId="1554C00A" w14:textId="7CB86A77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843340</w:t>
            </w:r>
          </w:p>
          <w:p w14:paraId="6F580E88" w14:textId="1C408CE6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8433400001</w:t>
            </w:r>
          </w:p>
          <w:p w14:paraId="20325B83" w14:textId="6149881F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8433400009</w:t>
            </w:r>
          </w:p>
          <w:p w14:paraId="46ED7DD7" w14:textId="5CF7FB1B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843351</w:t>
            </w:r>
          </w:p>
          <w:p w14:paraId="2001855D" w14:textId="7696B53E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8433510001</w:t>
            </w:r>
          </w:p>
          <w:p w14:paraId="7565F59B" w14:textId="52F9E2C4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8433510009</w:t>
            </w:r>
          </w:p>
          <w:p w14:paraId="638C3DAF" w14:textId="437F8E0B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8433520000</w:t>
            </w:r>
          </w:p>
          <w:p w14:paraId="16273E84" w14:textId="0F791D08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843353</w:t>
            </w:r>
          </w:p>
          <w:p w14:paraId="7A95FC8E" w14:textId="0099EC40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8433531000</w:t>
            </w:r>
          </w:p>
          <w:p w14:paraId="6706D309" w14:textId="185A247A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8433533000</w:t>
            </w:r>
          </w:p>
          <w:p w14:paraId="0BDAFF6D" w14:textId="69FF71C4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8433539000</w:t>
            </w:r>
          </w:p>
          <w:p w14:paraId="6B85B570" w14:textId="07BC5DA6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843359</w:t>
            </w:r>
          </w:p>
          <w:p w14:paraId="038E766A" w14:textId="1236F613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843359110</w:t>
            </w:r>
          </w:p>
          <w:p w14:paraId="0B616334" w14:textId="466734B8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8433591101</w:t>
            </w:r>
          </w:p>
          <w:p w14:paraId="32277930" w14:textId="4FADDBA9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8433591109</w:t>
            </w:r>
          </w:p>
          <w:p w14:paraId="379F321A" w14:textId="619A4DE3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8433591900</w:t>
            </w:r>
          </w:p>
          <w:p w14:paraId="5B39001D" w14:textId="710F91A0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843359850</w:t>
            </w:r>
          </w:p>
          <w:p w14:paraId="34C62D35" w14:textId="14083394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8433598501</w:t>
            </w:r>
          </w:p>
          <w:p w14:paraId="31C10779" w14:textId="7082076B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8433598509</w:t>
            </w:r>
          </w:p>
          <w:p w14:paraId="55486FCB" w14:textId="24EC54EA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8433600000</w:t>
            </w:r>
          </w:p>
          <w:p w14:paraId="56F5997C" w14:textId="1A390478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8433900000</w:t>
            </w:r>
          </w:p>
          <w:p w14:paraId="270E029D" w14:textId="186D337B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842481</w:t>
            </w:r>
          </w:p>
          <w:p w14:paraId="5F870F55" w14:textId="7113F60F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84248110</w:t>
            </w:r>
          </w:p>
          <w:p w14:paraId="5B6428F6" w14:textId="41626C47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84248130</w:t>
            </w:r>
          </w:p>
          <w:p w14:paraId="2C845397" w14:textId="045AE0B9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84248191</w:t>
            </w:r>
          </w:p>
          <w:p w14:paraId="6B8782BF" w14:textId="1DA34FB6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84248199</w:t>
            </w:r>
          </w:p>
          <w:p w14:paraId="48AFD0BF" w14:textId="2069EFBA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8424100000</w:t>
            </w:r>
          </w:p>
          <w:p w14:paraId="1BE816DD" w14:textId="1396E8C5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8424200000</w:t>
            </w:r>
          </w:p>
          <w:p w14:paraId="31C1F035" w14:textId="1F6C85D7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842430</w:t>
            </w:r>
          </w:p>
          <w:p w14:paraId="7828E583" w14:textId="6B4165CA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8424300100</w:t>
            </w:r>
          </w:p>
          <w:p w14:paraId="53F9BEA3" w14:textId="7A2E7C13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8424300800</w:t>
            </w:r>
          </w:p>
          <w:p w14:paraId="2F134A5C" w14:textId="3707B4B7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8424301000</w:t>
            </w:r>
          </w:p>
          <w:p w14:paraId="1218686B" w14:textId="30B59E1F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8424309000</w:t>
            </w:r>
          </w:p>
          <w:p w14:paraId="4D6A7ECD" w14:textId="427FE9AC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842441</w:t>
            </w:r>
          </w:p>
          <w:p w14:paraId="098F6594" w14:textId="6346217A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8424411000</w:t>
            </w:r>
          </w:p>
          <w:p w14:paraId="5D388FD8" w14:textId="26E95135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8424419000</w:t>
            </w:r>
          </w:p>
          <w:p w14:paraId="5DF32A55" w14:textId="5FDD32FF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842449</w:t>
            </w:r>
          </w:p>
          <w:p w14:paraId="54ABE90D" w14:textId="04D4C649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8424491000</w:t>
            </w:r>
          </w:p>
          <w:p w14:paraId="62188052" w14:textId="58F5F83C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8424499100</w:t>
            </w:r>
          </w:p>
          <w:p w14:paraId="60FFB981" w14:textId="29AF488C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8424499900</w:t>
            </w:r>
          </w:p>
          <w:p w14:paraId="4D7C8365" w14:textId="447EFEDF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842482</w:t>
            </w:r>
          </w:p>
          <w:p w14:paraId="3CC9AB5C" w14:textId="6D4218F9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8424821000</w:t>
            </w:r>
          </w:p>
          <w:p w14:paraId="1FBFB0F4" w14:textId="67E3EA34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8424823000</w:t>
            </w:r>
          </w:p>
          <w:p w14:paraId="17F453E4" w14:textId="2F8DFDA6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8424829100</w:t>
            </w:r>
          </w:p>
          <w:p w14:paraId="1342FDBD" w14:textId="2FA64772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8424829900</w:t>
            </w:r>
          </w:p>
          <w:p w14:paraId="0C0D0013" w14:textId="190FBCA7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842489</w:t>
            </w:r>
          </w:p>
          <w:p w14:paraId="69C88628" w14:textId="161BAD5C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8424890001</w:t>
            </w:r>
          </w:p>
          <w:p w14:paraId="4CCFA1A5" w14:textId="580E0D89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8424890009</w:t>
            </w:r>
          </w:p>
          <w:p w14:paraId="54790D1C" w14:textId="67676DA0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8424900000</w:t>
            </w:r>
          </w:p>
          <w:p w14:paraId="42F8C0AA" w14:textId="05E582B2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843710</w:t>
            </w:r>
          </w:p>
          <w:p w14:paraId="24E37593" w14:textId="50D3ABE6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843790</w:t>
            </w:r>
          </w:p>
          <w:p w14:paraId="08AC2B9D" w14:textId="040D9E5D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8437100000</w:t>
            </w:r>
          </w:p>
          <w:p w14:paraId="5011CAE6" w14:textId="34A43A5E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8437800000</w:t>
            </w:r>
          </w:p>
          <w:p w14:paraId="335F2F6E" w14:textId="39FE44ED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8437900000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B4BBA" w14:textId="4F72441E" w:rsidR="00DC69BA" w:rsidRPr="00F47A65" w:rsidRDefault="00DC69BA" w:rsidP="00DC69BA">
            <w:pPr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lastRenderedPageBreak/>
              <w:t>ТР ТС 020/2011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701A0" w14:textId="77777777" w:rsidR="00DC69BA" w:rsidRPr="00F47A65" w:rsidRDefault="00DC69BA" w:rsidP="00DC69BA">
            <w:pPr>
              <w:rPr>
                <w:b/>
                <w:bCs/>
                <w:spacing w:val="-1"/>
                <w:lang w:eastAsia="en-US"/>
              </w:rPr>
            </w:pPr>
            <w:r w:rsidRPr="00F47A65">
              <w:rPr>
                <w:b/>
                <w:bCs/>
                <w:spacing w:val="-1"/>
                <w:lang w:eastAsia="en-US"/>
              </w:rPr>
              <w:t>ТР ТС 020/2011</w:t>
            </w:r>
          </w:p>
          <w:p w14:paraId="0F763490" w14:textId="77777777" w:rsidR="00DC69BA" w:rsidRPr="00F47A65" w:rsidRDefault="00DC69BA" w:rsidP="00DC69B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CISPR 14-1</w:t>
            </w:r>
          </w:p>
          <w:p w14:paraId="44CB3F32" w14:textId="77777777" w:rsidR="00DC69BA" w:rsidRPr="00F47A65" w:rsidRDefault="00DC69BA" w:rsidP="00DC69B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CISPR 14-2</w:t>
            </w:r>
          </w:p>
          <w:p w14:paraId="4444348F" w14:textId="77777777" w:rsidR="00DC69BA" w:rsidRPr="00F47A65" w:rsidRDefault="00DC69BA" w:rsidP="00DC69B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61000-3-2</w:t>
            </w:r>
          </w:p>
          <w:p w14:paraId="07A13229" w14:textId="77777777" w:rsidR="00DC69BA" w:rsidRPr="00F47A65" w:rsidRDefault="00DC69BA" w:rsidP="00DC69B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61000-3-3</w:t>
            </w:r>
          </w:p>
          <w:p w14:paraId="4E0E0B10" w14:textId="77777777" w:rsidR="00DC69BA" w:rsidRPr="00F47A65" w:rsidRDefault="00DC69BA" w:rsidP="00DC69B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30804.6.2</w:t>
            </w:r>
          </w:p>
          <w:p w14:paraId="0BCB392F" w14:textId="77777777" w:rsidR="00DC69BA" w:rsidRPr="00F47A65" w:rsidRDefault="00DC69BA" w:rsidP="00DC69B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30804.6.1</w:t>
            </w:r>
          </w:p>
          <w:p w14:paraId="0E5D87C9" w14:textId="77777777" w:rsidR="00DC69BA" w:rsidRPr="00F47A65" w:rsidRDefault="00DC69BA" w:rsidP="00DC69B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lastRenderedPageBreak/>
              <w:t>ГОСТ 30804.4.13</w:t>
            </w:r>
          </w:p>
          <w:p w14:paraId="352ED6FA" w14:textId="77777777" w:rsidR="00DC69BA" w:rsidRPr="00F47A65" w:rsidRDefault="00DC69BA" w:rsidP="00DC69B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61000-6-4</w:t>
            </w:r>
          </w:p>
          <w:p w14:paraId="60FA0E0F" w14:textId="77777777" w:rsidR="00DC69BA" w:rsidRPr="00F47A65" w:rsidRDefault="00DC69BA" w:rsidP="00DC69B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СТБ IEC 61000-6-4</w:t>
            </w:r>
          </w:p>
          <w:p w14:paraId="73FA3C19" w14:textId="77777777" w:rsidR="00DC69BA" w:rsidRPr="00F47A65" w:rsidRDefault="00DC69BA" w:rsidP="00DC69B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СТБ МЭК 61000-2-4</w:t>
            </w:r>
          </w:p>
          <w:p w14:paraId="61E08570" w14:textId="77777777" w:rsidR="00DC69BA" w:rsidRPr="00F47A65" w:rsidRDefault="00DC69BA" w:rsidP="00DC69B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61000-6-3</w:t>
            </w:r>
          </w:p>
          <w:p w14:paraId="7D6C0B5A" w14:textId="77777777" w:rsidR="00DC69BA" w:rsidRPr="00F47A65" w:rsidRDefault="00DC69BA" w:rsidP="00DC69B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61000-2-4</w:t>
            </w:r>
          </w:p>
          <w:p w14:paraId="34FC6A97" w14:textId="77777777" w:rsidR="00DC69BA" w:rsidRPr="00F47A65" w:rsidRDefault="00DC69BA" w:rsidP="00DC69B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51317.2.5 -</w:t>
            </w:r>
          </w:p>
          <w:p w14:paraId="5291F61A" w14:textId="77777777" w:rsidR="00DC69BA" w:rsidRPr="00F47A65" w:rsidRDefault="00DC69BA" w:rsidP="00DC69B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СТБ МЭК 61000-3-2</w:t>
            </w:r>
          </w:p>
          <w:p w14:paraId="449B15B7" w14:textId="77777777" w:rsidR="00DC69BA" w:rsidRPr="00F47A65" w:rsidRDefault="00DC69BA" w:rsidP="00DC69B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51317.3.4</w:t>
            </w:r>
          </w:p>
          <w:p w14:paraId="0C9CF842" w14:textId="77777777" w:rsidR="00DC69BA" w:rsidRPr="00F47A65" w:rsidRDefault="00DC69BA" w:rsidP="00DC69B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30804.3.11</w:t>
            </w:r>
          </w:p>
          <w:p w14:paraId="7CECA93B" w14:textId="77777777" w:rsidR="00DC69BA" w:rsidRPr="00F47A65" w:rsidRDefault="00DC69BA" w:rsidP="00DC69B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61000-3-12</w:t>
            </w:r>
          </w:p>
          <w:p w14:paraId="1E25318D" w14:textId="77777777" w:rsidR="00DC69BA" w:rsidRPr="00F47A65" w:rsidRDefault="00DC69BA" w:rsidP="00DC69B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30805.12</w:t>
            </w:r>
          </w:p>
          <w:p w14:paraId="77850452" w14:textId="13EA9E1B" w:rsidR="00DC69BA" w:rsidRPr="00F47A65" w:rsidRDefault="00DC69BA" w:rsidP="00DC69BA">
            <w:pPr>
              <w:rPr>
                <w:b/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51318.12</w:t>
            </w:r>
          </w:p>
        </w:tc>
      </w:tr>
      <w:tr w:rsidR="00DC69BA" w:rsidRPr="00F47A65" w14:paraId="3335EB75" w14:textId="77777777" w:rsidTr="004A2D6A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967B4" w14:textId="3696ADB6" w:rsidR="00DC69BA" w:rsidRPr="00F47A65" w:rsidRDefault="00DC69BA" w:rsidP="00544509">
            <w:pPr>
              <w:spacing w:after="160" w:line="259" w:lineRule="auto"/>
            </w:pPr>
            <w:r w:rsidRPr="00F47A65">
              <w:lastRenderedPageBreak/>
              <w:t>1.15.3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5EDE1" w14:textId="77777777" w:rsidR="00DC69BA" w:rsidRPr="00F47A65" w:rsidRDefault="00DC69BA" w:rsidP="00DC69BA">
            <w:r w:rsidRPr="00F47A65">
              <w:t>Машины и аппараты доильные</w:t>
            </w:r>
          </w:p>
          <w:p w14:paraId="7E93A794" w14:textId="77777777" w:rsidR="00DC69BA" w:rsidRPr="00F47A65" w:rsidRDefault="00DC69BA" w:rsidP="00DC69BA">
            <w:r w:rsidRPr="00F47A65">
              <w:t>Машины и механизмы для</w:t>
            </w:r>
          </w:p>
          <w:p w14:paraId="0190C69D" w14:textId="77777777" w:rsidR="00DC69BA" w:rsidRPr="00F47A65" w:rsidRDefault="00DC69BA" w:rsidP="00DC69BA">
            <w:r w:rsidRPr="00F47A65">
              <w:t>приготовления кормов для животных</w:t>
            </w:r>
          </w:p>
          <w:p w14:paraId="2A20339A" w14:textId="77777777" w:rsidR="00DC69BA" w:rsidRPr="00F47A65" w:rsidRDefault="00DC69BA" w:rsidP="00DC69BA">
            <w:r w:rsidRPr="00F47A65">
              <w:t>Инкубаторы и брудеры для</w:t>
            </w:r>
          </w:p>
          <w:p w14:paraId="30686820" w14:textId="77777777" w:rsidR="00DC69BA" w:rsidRPr="00F47A65" w:rsidRDefault="00DC69BA" w:rsidP="00DC69BA">
            <w:r w:rsidRPr="00F47A65">
              <w:t>птицеводства</w:t>
            </w:r>
          </w:p>
          <w:p w14:paraId="306F560D" w14:textId="77777777" w:rsidR="00DC69BA" w:rsidRPr="00F47A65" w:rsidRDefault="00DC69BA" w:rsidP="00DC69BA">
            <w:r w:rsidRPr="00F47A65">
              <w:t>Машины и оборудование для</w:t>
            </w:r>
          </w:p>
          <w:p w14:paraId="3A44F851" w14:textId="77777777" w:rsidR="00DC69BA" w:rsidRPr="00F47A65" w:rsidRDefault="00DC69BA" w:rsidP="00DC69BA">
            <w:r w:rsidRPr="00F47A65">
              <w:t>птицеводства, прочие (кроме</w:t>
            </w:r>
          </w:p>
          <w:p w14:paraId="02F7177B" w14:textId="77777777" w:rsidR="00DC69BA" w:rsidRPr="00F47A65" w:rsidRDefault="00DC69BA" w:rsidP="00DC69BA">
            <w:r w:rsidRPr="00F47A65">
              <w:t>инкубаторов и брудеров)</w:t>
            </w:r>
          </w:p>
          <w:p w14:paraId="5C4C6F99" w14:textId="77777777" w:rsidR="00DC69BA" w:rsidRPr="00F47A65" w:rsidRDefault="00DC69BA" w:rsidP="00DC69BA">
            <w:r w:rsidRPr="00F47A65">
              <w:t>Машины и оборудование для</w:t>
            </w:r>
          </w:p>
          <w:p w14:paraId="7B6216F9" w14:textId="77777777" w:rsidR="00DC69BA" w:rsidRPr="00F47A65" w:rsidRDefault="00DC69BA" w:rsidP="00DC69BA">
            <w:r w:rsidRPr="00F47A65">
              <w:t>птицеводства, прочие (кроме</w:t>
            </w:r>
          </w:p>
          <w:p w14:paraId="7D184FDB" w14:textId="77777777" w:rsidR="00DC69BA" w:rsidRPr="00F47A65" w:rsidRDefault="00DC69BA" w:rsidP="00DC69BA">
            <w:r w:rsidRPr="00F47A65">
              <w:t>инкубаторов и брудеров)</w:t>
            </w:r>
          </w:p>
          <w:p w14:paraId="28BC7913" w14:textId="77777777" w:rsidR="00DC69BA" w:rsidRPr="00F47A65" w:rsidRDefault="00DC69BA" w:rsidP="00DC69BA">
            <w:r w:rsidRPr="00F47A65">
              <w:t>Машины и оборудования для</w:t>
            </w:r>
          </w:p>
          <w:p w14:paraId="617D92C2" w14:textId="77777777" w:rsidR="00DC69BA" w:rsidRPr="00F47A65" w:rsidRDefault="00DC69BA" w:rsidP="00DC69BA">
            <w:r w:rsidRPr="00F47A65">
              <w:lastRenderedPageBreak/>
              <w:t>животноводства</w:t>
            </w:r>
          </w:p>
          <w:p w14:paraId="297419E9" w14:textId="77777777" w:rsidR="00DC69BA" w:rsidRPr="00F47A65" w:rsidRDefault="00DC69BA" w:rsidP="00DC69BA">
            <w:r w:rsidRPr="00F47A65">
              <w:t>Машины и оборудование для</w:t>
            </w:r>
          </w:p>
          <w:p w14:paraId="6612B5AA" w14:textId="77777777" w:rsidR="00DC69BA" w:rsidRPr="00F47A65" w:rsidRDefault="00DC69BA" w:rsidP="00DC69BA">
            <w:r w:rsidRPr="00F47A65">
              <w:t>птицеводства, прочие (кроме</w:t>
            </w:r>
          </w:p>
          <w:p w14:paraId="126C3A43" w14:textId="76D03989" w:rsidR="00DC69BA" w:rsidRPr="00F47A65" w:rsidRDefault="00DC69BA" w:rsidP="00DC69BA">
            <w:r w:rsidRPr="00F47A65">
              <w:t>инкубаторов и брудеров)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75F6E" w14:textId="77777777" w:rsidR="00DC69BA" w:rsidRPr="00F47A65" w:rsidRDefault="00DC69BA" w:rsidP="00DC69BA">
            <w:r w:rsidRPr="00F47A65">
              <w:lastRenderedPageBreak/>
              <w:t>1с, 3с, 4с (для ТР ТС</w:t>
            </w:r>
          </w:p>
          <w:p w14:paraId="7084C2C5" w14:textId="77777777" w:rsidR="00DC69BA" w:rsidRPr="00F47A65" w:rsidRDefault="00DC69BA" w:rsidP="00DC69BA">
            <w:r w:rsidRPr="00F47A65">
              <w:t>004/2011, ТР ТС</w:t>
            </w:r>
          </w:p>
          <w:p w14:paraId="255F162A" w14:textId="0D17AEC9" w:rsidR="00DC69BA" w:rsidRPr="00F47A65" w:rsidRDefault="00DC69BA" w:rsidP="00DC69BA">
            <w:r w:rsidRPr="00F47A65">
              <w:t>020/2011)</w:t>
            </w:r>
          </w:p>
          <w:p w14:paraId="557883FD" w14:textId="77777777" w:rsidR="00DC69BA" w:rsidRPr="00F47A65" w:rsidRDefault="00DC69BA" w:rsidP="00DC69BA">
            <w:r w:rsidRPr="00F47A65">
              <w:t>Сертификация</w:t>
            </w:r>
          </w:p>
          <w:p w14:paraId="60990007" w14:textId="77777777" w:rsidR="00DC69BA" w:rsidRPr="00F47A65" w:rsidRDefault="00DC69BA" w:rsidP="00DC69BA"/>
          <w:p w14:paraId="0B6C7294" w14:textId="77777777" w:rsidR="00DC69BA" w:rsidRPr="00F47A65" w:rsidRDefault="00DC69BA" w:rsidP="00DC69BA">
            <w:r w:rsidRPr="00F47A65">
              <w:t>1с, 2с 3с, 6с (для ТР</w:t>
            </w:r>
          </w:p>
          <w:p w14:paraId="5A74604C" w14:textId="77777777" w:rsidR="00DC69BA" w:rsidRPr="00F47A65" w:rsidRDefault="00DC69BA" w:rsidP="00DC69BA">
            <w:r w:rsidRPr="00F47A65">
              <w:t>ЕАЭС 037/2016)</w:t>
            </w:r>
          </w:p>
          <w:p w14:paraId="3D9F16DB" w14:textId="77777777" w:rsidR="00DC69BA" w:rsidRPr="00F47A65" w:rsidRDefault="00DC69BA" w:rsidP="00DC69BA">
            <w:r w:rsidRPr="00F47A65">
              <w:t>Сертификация</w:t>
            </w:r>
          </w:p>
          <w:p w14:paraId="5D03D5F5" w14:textId="36220244" w:rsidR="00DC69BA" w:rsidRPr="00F47A65" w:rsidRDefault="00DC69BA" w:rsidP="00DC69BA"/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7C6F5" w14:textId="6AA7160E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843410</w:t>
            </w:r>
          </w:p>
          <w:p w14:paraId="4E389D90" w14:textId="2FA95071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8434100000</w:t>
            </w:r>
          </w:p>
          <w:p w14:paraId="6D018131" w14:textId="57DC112D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8434200000</w:t>
            </w:r>
          </w:p>
          <w:p w14:paraId="6DC61382" w14:textId="308BDCDE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843610</w:t>
            </w:r>
          </w:p>
          <w:p w14:paraId="62E752D8" w14:textId="00A4EB3F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843621</w:t>
            </w:r>
          </w:p>
          <w:p w14:paraId="5F62029B" w14:textId="6B507EF3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8436100000</w:t>
            </w:r>
          </w:p>
          <w:p w14:paraId="4E0AE1DA" w14:textId="5F396CF0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8436210000</w:t>
            </w:r>
          </w:p>
          <w:p w14:paraId="12875778" w14:textId="51C514AE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8436290000</w:t>
            </w:r>
          </w:p>
          <w:p w14:paraId="6D333FF4" w14:textId="10B728F6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843680</w:t>
            </w:r>
          </w:p>
          <w:p w14:paraId="622957AB" w14:textId="08DEFCE5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843680100</w:t>
            </w:r>
          </w:p>
          <w:p w14:paraId="671527D7" w14:textId="77ABB037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8436801001</w:t>
            </w:r>
          </w:p>
          <w:p w14:paraId="31A65273" w14:textId="5F49B361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8436801002</w:t>
            </w:r>
          </w:p>
          <w:p w14:paraId="54B5DC78" w14:textId="336F31DC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8436801009</w:t>
            </w:r>
          </w:p>
          <w:p w14:paraId="5FD7C780" w14:textId="30B80254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8436809000</w:t>
            </w:r>
          </w:p>
          <w:p w14:paraId="740D6685" w14:textId="1E3E1F91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843310</w:t>
            </w:r>
          </w:p>
          <w:p w14:paraId="4122E12C" w14:textId="504DC95A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843311</w:t>
            </w:r>
          </w:p>
          <w:p w14:paraId="72251B57" w14:textId="1A865ADC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8433111000</w:t>
            </w:r>
          </w:p>
          <w:p w14:paraId="1496C7F4" w14:textId="0BCA76F3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8433115100</w:t>
            </w:r>
          </w:p>
          <w:p w14:paraId="77818C1E" w14:textId="6C7CFA6C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8433115900</w:t>
            </w:r>
          </w:p>
          <w:p w14:paraId="3FE948BE" w14:textId="413BDD8A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8433119000</w:t>
            </w:r>
          </w:p>
          <w:p w14:paraId="739885F3" w14:textId="30AED1B9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843319</w:t>
            </w:r>
          </w:p>
          <w:p w14:paraId="3D57AED1" w14:textId="670FFA7D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8433191000</w:t>
            </w:r>
          </w:p>
          <w:p w14:paraId="67DA655C" w14:textId="42DC421B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8433195100</w:t>
            </w:r>
          </w:p>
          <w:p w14:paraId="406F67AB" w14:textId="4C973303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8433195900</w:t>
            </w:r>
          </w:p>
          <w:p w14:paraId="0CE8DE85" w14:textId="28233DAE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8433197000</w:t>
            </w:r>
          </w:p>
          <w:p w14:paraId="5CAD4E29" w14:textId="235241CC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8433199000</w:t>
            </w:r>
          </w:p>
          <w:p w14:paraId="7F9C5D6C" w14:textId="25B2FEAF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843320</w:t>
            </w:r>
          </w:p>
          <w:p w14:paraId="2CB8F2F8" w14:textId="721C5491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8433201000</w:t>
            </w:r>
          </w:p>
          <w:p w14:paraId="4E4DDBF3" w14:textId="3DBE428F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8433205000</w:t>
            </w:r>
          </w:p>
          <w:p w14:paraId="1BFBDA89" w14:textId="742C3CEF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8433209000</w:t>
            </w:r>
          </w:p>
          <w:p w14:paraId="7807689A" w14:textId="34ABB565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8433300000</w:t>
            </w:r>
          </w:p>
          <w:p w14:paraId="490BC086" w14:textId="3A5AC360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843340</w:t>
            </w:r>
          </w:p>
          <w:p w14:paraId="62E5B616" w14:textId="765D9F12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8433400001</w:t>
            </w:r>
          </w:p>
          <w:p w14:paraId="77340BFD" w14:textId="70AB7672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8433400009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128E2" w14:textId="77777777" w:rsidR="00DC69BA" w:rsidRPr="00F47A65" w:rsidRDefault="00DC69BA" w:rsidP="00DC69BA">
            <w:pPr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lastRenderedPageBreak/>
              <w:t>ТР ТС 004/2011</w:t>
            </w:r>
          </w:p>
          <w:p w14:paraId="10EA25CB" w14:textId="77777777" w:rsidR="00DC69BA" w:rsidRPr="00F47A65" w:rsidRDefault="00DC69BA" w:rsidP="00DC69BA">
            <w:pPr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ТР ТС 020/2011</w:t>
            </w:r>
          </w:p>
          <w:p w14:paraId="22BCF002" w14:textId="34A6F4AD" w:rsidR="00DC69BA" w:rsidRPr="00F47A65" w:rsidRDefault="00DC69BA" w:rsidP="00DC69BA">
            <w:pPr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ТР ЕАЭС 037/2016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0B5A9" w14:textId="77777777" w:rsidR="00DC69BA" w:rsidRPr="00F47A65" w:rsidRDefault="00DC69BA" w:rsidP="00DC69BA">
            <w:pPr>
              <w:rPr>
                <w:b/>
                <w:bCs/>
                <w:spacing w:val="-1"/>
                <w:lang w:eastAsia="en-US"/>
              </w:rPr>
            </w:pPr>
            <w:r w:rsidRPr="00F47A65">
              <w:rPr>
                <w:b/>
                <w:bCs/>
                <w:spacing w:val="-1"/>
                <w:lang w:eastAsia="en-US"/>
              </w:rPr>
              <w:t>ТР ТС 004/2011</w:t>
            </w:r>
          </w:p>
          <w:p w14:paraId="4C5604F9" w14:textId="77777777" w:rsidR="00DC69BA" w:rsidRPr="00F47A65" w:rsidRDefault="00DC69BA" w:rsidP="00DC69B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60335-1</w:t>
            </w:r>
          </w:p>
          <w:p w14:paraId="1B09AE55" w14:textId="77777777" w:rsidR="00DC69BA" w:rsidRPr="00F47A65" w:rsidRDefault="00DC69BA" w:rsidP="00DC69B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60335-2-70</w:t>
            </w:r>
          </w:p>
          <w:p w14:paraId="5D71BF9B" w14:textId="77777777" w:rsidR="00DC69BA" w:rsidRPr="00F47A65" w:rsidRDefault="00DC69BA" w:rsidP="00DC69B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60335-2-71</w:t>
            </w:r>
          </w:p>
          <w:p w14:paraId="6FD07725" w14:textId="77777777" w:rsidR="00DC69BA" w:rsidRPr="00F47A65" w:rsidRDefault="00DC69BA" w:rsidP="00DC69B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60335-2-87</w:t>
            </w:r>
          </w:p>
          <w:p w14:paraId="2B77BE7A" w14:textId="77777777" w:rsidR="00DC69BA" w:rsidRPr="00F47A65" w:rsidRDefault="00DC69BA" w:rsidP="00DC69B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EN 62233</w:t>
            </w:r>
          </w:p>
          <w:p w14:paraId="2BD327DC" w14:textId="77777777" w:rsidR="00DC69BA" w:rsidRPr="00F47A65" w:rsidRDefault="00DC69BA" w:rsidP="00DC69B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62311</w:t>
            </w:r>
          </w:p>
          <w:p w14:paraId="5EACFF15" w14:textId="77777777" w:rsidR="00DC69BA" w:rsidRPr="00F47A65" w:rsidRDefault="00DC69BA" w:rsidP="00DC69B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62479</w:t>
            </w:r>
          </w:p>
          <w:p w14:paraId="2DC2B281" w14:textId="77777777" w:rsidR="00DC69BA" w:rsidRPr="00F47A65" w:rsidRDefault="00DC69BA" w:rsidP="00DC69B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12.2.007.0</w:t>
            </w:r>
          </w:p>
          <w:p w14:paraId="2146CB98" w14:textId="77777777" w:rsidR="00DC69BA" w:rsidRPr="00F47A65" w:rsidRDefault="00DC69BA" w:rsidP="00DC69B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ГОСТР МЭК 60204-1</w:t>
            </w:r>
          </w:p>
          <w:p w14:paraId="33FD39B2" w14:textId="77777777" w:rsidR="00DC69BA" w:rsidRPr="00F47A65" w:rsidRDefault="00DC69BA" w:rsidP="00DC69BA">
            <w:pPr>
              <w:rPr>
                <w:b/>
                <w:bCs/>
                <w:spacing w:val="-1"/>
                <w:lang w:eastAsia="en-US"/>
              </w:rPr>
            </w:pPr>
            <w:r w:rsidRPr="00F47A65">
              <w:rPr>
                <w:b/>
                <w:bCs/>
                <w:spacing w:val="-1"/>
                <w:lang w:eastAsia="en-US"/>
              </w:rPr>
              <w:t>ТР ТС 020/2011</w:t>
            </w:r>
          </w:p>
          <w:p w14:paraId="149B3357" w14:textId="77777777" w:rsidR="00DC69BA" w:rsidRPr="00F47A65" w:rsidRDefault="00DC69BA" w:rsidP="00DC69B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CISPR 14-1</w:t>
            </w:r>
          </w:p>
          <w:p w14:paraId="210D43A2" w14:textId="77777777" w:rsidR="00DC69BA" w:rsidRPr="00F47A65" w:rsidRDefault="00DC69BA" w:rsidP="00DC69B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CISPR 14-2</w:t>
            </w:r>
          </w:p>
          <w:p w14:paraId="14E86C14" w14:textId="77777777" w:rsidR="00DC69BA" w:rsidRPr="00F47A65" w:rsidRDefault="00DC69BA" w:rsidP="00DC69B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lastRenderedPageBreak/>
              <w:t>ГОСТ IEC 61000-3-2</w:t>
            </w:r>
          </w:p>
          <w:p w14:paraId="33870705" w14:textId="77777777" w:rsidR="00DC69BA" w:rsidRPr="00F47A65" w:rsidRDefault="00DC69BA" w:rsidP="00DC69B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61000-3-3</w:t>
            </w:r>
          </w:p>
          <w:p w14:paraId="5E2516CB" w14:textId="77777777" w:rsidR="00DC69BA" w:rsidRPr="00F47A65" w:rsidRDefault="00DC69BA" w:rsidP="00DC69B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30804.6.2</w:t>
            </w:r>
          </w:p>
          <w:p w14:paraId="4FE84AA1" w14:textId="77777777" w:rsidR="00DC69BA" w:rsidRPr="00F47A65" w:rsidRDefault="00DC69BA" w:rsidP="00DC69B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30804.6.1</w:t>
            </w:r>
          </w:p>
          <w:p w14:paraId="1D83D703" w14:textId="77777777" w:rsidR="00DC69BA" w:rsidRPr="00F47A65" w:rsidRDefault="00DC69BA" w:rsidP="00DC69B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30804.4.13</w:t>
            </w:r>
          </w:p>
          <w:p w14:paraId="65DC3D5E" w14:textId="77777777" w:rsidR="00DC69BA" w:rsidRPr="00F47A65" w:rsidRDefault="00DC69BA" w:rsidP="00DC69B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61000-6-4</w:t>
            </w:r>
          </w:p>
          <w:p w14:paraId="4D2B3097" w14:textId="77777777" w:rsidR="00DC69BA" w:rsidRPr="00F47A65" w:rsidRDefault="00DC69BA" w:rsidP="00DC69B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СТБ IEC 61000-6-4</w:t>
            </w:r>
          </w:p>
          <w:p w14:paraId="0CF3EAD9" w14:textId="77777777" w:rsidR="00DC69BA" w:rsidRPr="00F47A65" w:rsidRDefault="00DC69BA" w:rsidP="00DC69B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СТБ МЭК 61000-2-4</w:t>
            </w:r>
          </w:p>
          <w:p w14:paraId="04854015" w14:textId="77777777" w:rsidR="00DC69BA" w:rsidRPr="00F47A65" w:rsidRDefault="00DC69BA" w:rsidP="00DC69B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61000-2-4</w:t>
            </w:r>
          </w:p>
          <w:p w14:paraId="06F8106B" w14:textId="77777777" w:rsidR="00DC69BA" w:rsidRPr="00F47A65" w:rsidRDefault="00DC69BA" w:rsidP="00DC69B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51317.2.5-</w:t>
            </w:r>
          </w:p>
          <w:p w14:paraId="759A817B" w14:textId="77777777" w:rsidR="00DC69BA" w:rsidRPr="00F47A65" w:rsidRDefault="00DC69BA" w:rsidP="00DC69B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СТБ МЭК 61000-3-2</w:t>
            </w:r>
          </w:p>
          <w:p w14:paraId="436636C2" w14:textId="77777777" w:rsidR="00DC69BA" w:rsidRPr="00F47A65" w:rsidRDefault="00DC69BA" w:rsidP="00DC69B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61000-6-3</w:t>
            </w:r>
          </w:p>
          <w:p w14:paraId="434F79AE" w14:textId="77777777" w:rsidR="00DC69BA" w:rsidRPr="00F47A65" w:rsidRDefault="00DC69BA" w:rsidP="00DC69B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51317.3.4</w:t>
            </w:r>
          </w:p>
          <w:p w14:paraId="5AFBF3CF" w14:textId="77777777" w:rsidR="00DC69BA" w:rsidRPr="00F47A65" w:rsidRDefault="00DC69BA" w:rsidP="00DC69B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30804.3.11</w:t>
            </w:r>
          </w:p>
          <w:p w14:paraId="3B5FAA2B" w14:textId="77777777" w:rsidR="00DC69BA" w:rsidRPr="00F47A65" w:rsidRDefault="00DC69BA" w:rsidP="00DC69B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30805.12</w:t>
            </w:r>
          </w:p>
          <w:p w14:paraId="3D0B46A3" w14:textId="77777777" w:rsidR="00DC69BA" w:rsidRPr="00F47A65" w:rsidRDefault="00DC69BA" w:rsidP="00DC69B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51318.12</w:t>
            </w:r>
          </w:p>
          <w:p w14:paraId="74A1C217" w14:textId="77777777" w:rsidR="00DC69BA" w:rsidRPr="00F47A65" w:rsidRDefault="00DC69BA" w:rsidP="00DC69B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61000-3-12</w:t>
            </w:r>
          </w:p>
          <w:p w14:paraId="7C9FD540" w14:textId="77777777" w:rsidR="00DC69BA" w:rsidRPr="00F47A65" w:rsidRDefault="00DC69BA" w:rsidP="00DC69B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30805.12</w:t>
            </w:r>
          </w:p>
          <w:p w14:paraId="1AC503D8" w14:textId="77777777" w:rsidR="00DC69BA" w:rsidRPr="00F47A65" w:rsidRDefault="00DC69BA" w:rsidP="00DC69B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 xml:space="preserve"> ГОСТ IEC 61000-3-12</w:t>
            </w:r>
          </w:p>
          <w:p w14:paraId="1331383C" w14:textId="77777777" w:rsidR="00DC69BA" w:rsidRPr="00F47A65" w:rsidRDefault="00DC69BA" w:rsidP="00DC69B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61000-3-12 (IEC</w:t>
            </w:r>
          </w:p>
          <w:p w14:paraId="62470334" w14:textId="77777777" w:rsidR="00DC69BA" w:rsidRPr="00F47A65" w:rsidRDefault="00DC69BA" w:rsidP="00DC69B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61000-3-12:2004)</w:t>
            </w:r>
          </w:p>
          <w:p w14:paraId="5952BE93" w14:textId="77777777" w:rsidR="00DC69BA" w:rsidRPr="00F47A65" w:rsidRDefault="00DC69BA" w:rsidP="00DC69B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51317.3.4</w:t>
            </w:r>
          </w:p>
          <w:p w14:paraId="45504362" w14:textId="566601B1" w:rsidR="00DC69BA" w:rsidRPr="00F47A65" w:rsidRDefault="00DC69BA" w:rsidP="00DC69BA">
            <w:pPr>
              <w:rPr>
                <w:b/>
                <w:bCs/>
                <w:spacing w:val="-1"/>
                <w:lang w:eastAsia="en-US"/>
              </w:rPr>
            </w:pPr>
            <w:r w:rsidRPr="00F47A65">
              <w:rPr>
                <w:b/>
                <w:bCs/>
                <w:spacing w:val="-1"/>
                <w:lang w:eastAsia="en-US"/>
              </w:rPr>
              <w:t>ТР ЕАЭС 037/2016</w:t>
            </w:r>
          </w:p>
        </w:tc>
      </w:tr>
      <w:tr w:rsidR="00DC69BA" w:rsidRPr="00F47A65" w14:paraId="53816A9F" w14:textId="77777777" w:rsidTr="004A2D6A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ADCD4" w14:textId="26E42A22" w:rsidR="00DC69BA" w:rsidRPr="00F47A65" w:rsidRDefault="00DC69BA" w:rsidP="00544509">
            <w:pPr>
              <w:spacing w:after="160" w:line="259" w:lineRule="auto"/>
            </w:pPr>
            <w:r w:rsidRPr="00F47A65">
              <w:lastRenderedPageBreak/>
              <w:t>1.15.4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6B3F3" w14:textId="77777777" w:rsidR="00DC69BA" w:rsidRPr="00F47A65" w:rsidRDefault="00DC69BA" w:rsidP="00DC69BA">
            <w:r w:rsidRPr="00F47A65">
              <w:t>Машины и оборудование для лесного</w:t>
            </w:r>
          </w:p>
          <w:p w14:paraId="27524220" w14:textId="77777777" w:rsidR="00DC69BA" w:rsidRPr="00F47A65" w:rsidRDefault="00DC69BA" w:rsidP="00DC69BA">
            <w:r w:rsidRPr="00F47A65">
              <w:t>хозяйства ;</w:t>
            </w:r>
          </w:p>
          <w:p w14:paraId="19BF9F18" w14:textId="77777777" w:rsidR="00DC69BA" w:rsidRPr="00F47A65" w:rsidRDefault="00DC69BA" w:rsidP="00DC69BA">
            <w:r w:rsidRPr="00F47A65">
              <w:t>Машины и оборудование для сельского</w:t>
            </w:r>
          </w:p>
          <w:p w14:paraId="67470A8C" w14:textId="77777777" w:rsidR="00DC69BA" w:rsidRPr="00F47A65" w:rsidRDefault="00DC69BA" w:rsidP="00DC69BA">
            <w:r w:rsidRPr="00F47A65">
              <w:t>хозяйства (в т.ч. садоводства,</w:t>
            </w:r>
          </w:p>
          <w:p w14:paraId="2B6C8ADB" w14:textId="77777777" w:rsidR="00DC69BA" w:rsidRPr="00F47A65" w:rsidRDefault="00DC69BA" w:rsidP="00DC69BA">
            <w:r w:rsidRPr="00F47A65">
              <w:t>птицеводства, пчеловодства,</w:t>
            </w:r>
          </w:p>
          <w:p w14:paraId="7E17BFE8" w14:textId="77777777" w:rsidR="00DC69BA" w:rsidRPr="00F47A65" w:rsidRDefault="00DC69BA" w:rsidP="00DC69BA">
            <w:r w:rsidRPr="00F47A65">
              <w:t>шелководства и т.д.), не включенные в</w:t>
            </w:r>
          </w:p>
          <w:p w14:paraId="12D67C8C" w14:textId="702A2B01" w:rsidR="00DC69BA" w:rsidRPr="00F47A65" w:rsidRDefault="00DC69BA" w:rsidP="00DC69BA">
            <w:r w:rsidRPr="00F47A65">
              <w:t>другие группировки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0A5AE" w14:textId="77777777" w:rsidR="00DC69BA" w:rsidRPr="00F47A65" w:rsidRDefault="00DC69BA" w:rsidP="00DC69BA">
            <w:r w:rsidRPr="00F47A65">
              <w:t>1с, 3с, 4с</w:t>
            </w:r>
          </w:p>
          <w:p w14:paraId="1E61083D" w14:textId="77777777" w:rsidR="00DC69BA" w:rsidRPr="00F47A65" w:rsidRDefault="00DC69BA" w:rsidP="00DC69BA">
            <w:r w:rsidRPr="00F47A65">
              <w:t>Сертификация</w:t>
            </w:r>
          </w:p>
          <w:p w14:paraId="4974BDEE" w14:textId="51BDC60A" w:rsidR="00DC69BA" w:rsidRPr="00F47A65" w:rsidRDefault="00DC69BA" w:rsidP="00DC69BA"/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0D550" w14:textId="7EA3B78B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84368010</w:t>
            </w:r>
          </w:p>
          <w:p w14:paraId="32142519" w14:textId="52C00A11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84368090</w:t>
            </w:r>
          </w:p>
          <w:p w14:paraId="49E0020E" w14:textId="2C4EFFB3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843680</w:t>
            </w:r>
          </w:p>
          <w:p w14:paraId="31BBA1FD" w14:textId="3740E227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843680100</w:t>
            </w:r>
          </w:p>
          <w:p w14:paraId="064224A8" w14:textId="5B5721DF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8436801001</w:t>
            </w:r>
          </w:p>
          <w:p w14:paraId="3284E7EC" w14:textId="406B1132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8436801002</w:t>
            </w:r>
          </w:p>
          <w:p w14:paraId="7541E112" w14:textId="7B646EFD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8436</w:t>
            </w:r>
          </w:p>
          <w:p w14:paraId="2FC206A0" w14:textId="6B6ED14E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8436801009</w:t>
            </w:r>
          </w:p>
          <w:p w14:paraId="41850350" w14:textId="0FB2D333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8436809000</w:t>
            </w:r>
          </w:p>
          <w:p w14:paraId="26DCF014" w14:textId="0E3734D3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8436910000</w:t>
            </w:r>
          </w:p>
          <w:p w14:paraId="1EA740B5" w14:textId="71EB0498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8436990000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A3327" w14:textId="5A892EDB" w:rsidR="00DC69BA" w:rsidRPr="00F47A65" w:rsidRDefault="00DC69BA" w:rsidP="00DC69BA">
            <w:pPr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ТР ТС 020/2011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AF8F2" w14:textId="77777777" w:rsidR="00DC69BA" w:rsidRPr="00F47A65" w:rsidRDefault="00DC69BA" w:rsidP="00DC69BA">
            <w:pPr>
              <w:rPr>
                <w:b/>
                <w:bCs/>
                <w:spacing w:val="-1"/>
                <w:lang w:eastAsia="en-US"/>
              </w:rPr>
            </w:pPr>
            <w:r w:rsidRPr="00F47A65">
              <w:rPr>
                <w:b/>
                <w:bCs/>
                <w:spacing w:val="-1"/>
                <w:lang w:eastAsia="en-US"/>
              </w:rPr>
              <w:t>ТР ТС 020/2011</w:t>
            </w:r>
          </w:p>
          <w:p w14:paraId="4FBD34C7" w14:textId="77777777" w:rsidR="00DC69BA" w:rsidRPr="00F47A65" w:rsidRDefault="00DC69BA" w:rsidP="00DC69B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CISPR 14-1</w:t>
            </w:r>
          </w:p>
          <w:p w14:paraId="289EA078" w14:textId="77777777" w:rsidR="00DC69BA" w:rsidRPr="00F47A65" w:rsidRDefault="00DC69BA" w:rsidP="00DC69B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CISPR 14-2</w:t>
            </w:r>
          </w:p>
          <w:p w14:paraId="687EDDD4" w14:textId="77777777" w:rsidR="00DC69BA" w:rsidRPr="00F47A65" w:rsidRDefault="00DC69BA" w:rsidP="00DC69B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61000-3-2</w:t>
            </w:r>
          </w:p>
          <w:p w14:paraId="6610FDBB" w14:textId="77777777" w:rsidR="00DC69BA" w:rsidRPr="00F47A65" w:rsidRDefault="00DC69BA" w:rsidP="00DC69B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61000-3-3</w:t>
            </w:r>
          </w:p>
          <w:p w14:paraId="34E2E878" w14:textId="77777777" w:rsidR="00DC69BA" w:rsidRPr="00F47A65" w:rsidRDefault="00DC69BA" w:rsidP="00DC69B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30804.6.2-</w:t>
            </w:r>
          </w:p>
          <w:p w14:paraId="7FFD0EE5" w14:textId="77777777" w:rsidR="00DC69BA" w:rsidRPr="00F47A65" w:rsidRDefault="00DC69BA" w:rsidP="00DC69B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30804.6.1</w:t>
            </w:r>
          </w:p>
          <w:p w14:paraId="2A315616" w14:textId="77777777" w:rsidR="00DC69BA" w:rsidRPr="00F47A65" w:rsidRDefault="00DC69BA" w:rsidP="00DC69B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30804.4.13</w:t>
            </w:r>
          </w:p>
          <w:p w14:paraId="41C05D3D" w14:textId="77777777" w:rsidR="00DC69BA" w:rsidRPr="00F47A65" w:rsidRDefault="00DC69BA" w:rsidP="00DC69B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СТБ IEC 61000-6-4</w:t>
            </w:r>
          </w:p>
          <w:p w14:paraId="0BC5BF6F" w14:textId="77777777" w:rsidR="00DC69BA" w:rsidRPr="00F47A65" w:rsidRDefault="00DC69BA" w:rsidP="00DC69B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СТБ МЭК 61000-2-4</w:t>
            </w:r>
          </w:p>
          <w:p w14:paraId="3C4DC9BC" w14:textId="77777777" w:rsidR="00DC69BA" w:rsidRPr="00F47A65" w:rsidRDefault="00DC69BA" w:rsidP="00DC69B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61000-6-4</w:t>
            </w:r>
          </w:p>
          <w:p w14:paraId="0F4104EC" w14:textId="77777777" w:rsidR="00DC69BA" w:rsidRPr="00F47A65" w:rsidRDefault="00DC69BA" w:rsidP="00DC69B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lastRenderedPageBreak/>
              <w:t>ГОСТ IEC 61000-6-3</w:t>
            </w:r>
          </w:p>
          <w:p w14:paraId="4C667A1F" w14:textId="77777777" w:rsidR="00DC69BA" w:rsidRPr="00F47A65" w:rsidRDefault="00DC69BA" w:rsidP="00DC69B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61000-2-4</w:t>
            </w:r>
          </w:p>
          <w:p w14:paraId="1267CD6F" w14:textId="77777777" w:rsidR="00DC69BA" w:rsidRPr="00F47A65" w:rsidRDefault="00DC69BA" w:rsidP="00DC69B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51317.2.5</w:t>
            </w:r>
          </w:p>
          <w:p w14:paraId="3340CA75" w14:textId="77777777" w:rsidR="00DC69BA" w:rsidRPr="00F47A65" w:rsidRDefault="00DC69BA" w:rsidP="00DC69B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СТБ МЭК 61000-3-2</w:t>
            </w:r>
          </w:p>
          <w:p w14:paraId="57A3A7A5" w14:textId="77777777" w:rsidR="00DC69BA" w:rsidRPr="00F47A65" w:rsidRDefault="00DC69BA" w:rsidP="00DC69B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51317.3.4</w:t>
            </w:r>
          </w:p>
          <w:p w14:paraId="3C63472C" w14:textId="77777777" w:rsidR="00DC69BA" w:rsidRPr="00F47A65" w:rsidRDefault="00DC69BA" w:rsidP="00DC69B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30804.3.11</w:t>
            </w:r>
          </w:p>
          <w:p w14:paraId="47AE41D8" w14:textId="77777777" w:rsidR="00DC69BA" w:rsidRPr="00F47A65" w:rsidRDefault="00DC69BA" w:rsidP="00DC69B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30805.12 2012</w:t>
            </w:r>
          </w:p>
          <w:p w14:paraId="0320D3AA" w14:textId="77777777" w:rsidR="00DC69BA" w:rsidRPr="00F47A65" w:rsidRDefault="00DC69BA" w:rsidP="00DC69B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61000-3-12</w:t>
            </w:r>
          </w:p>
          <w:p w14:paraId="1D64CC38" w14:textId="77777777" w:rsidR="00DC69BA" w:rsidRPr="00F47A65" w:rsidRDefault="00DC69BA" w:rsidP="00DC69B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30805.12</w:t>
            </w:r>
          </w:p>
          <w:p w14:paraId="32391904" w14:textId="3EFB414F" w:rsidR="00DC69BA" w:rsidRPr="00F47A65" w:rsidRDefault="00DC69BA" w:rsidP="00DC69BA">
            <w:pPr>
              <w:rPr>
                <w:b/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51318.12</w:t>
            </w:r>
          </w:p>
        </w:tc>
      </w:tr>
      <w:tr w:rsidR="00DC69BA" w:rsidRPr="00F47A65" w14:paraId="77A3B9B8" w14:textId="77777777" w:rsidTr="004A2D6A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81EE8" w14:textId="5F18C965" w:rsidR="00DC69BA" w:rsidRPr="00F47A65" w:rsidRDefault="00DC69BA" w:rsidP="00544509">
            <w:pPr>
              <w:spacing w:after="160" w:line="259" w:lineRule="auto"/>
            </w:pPr>
            <w:r w:rsidRPr="00F47A65">
              <w:lastRenderedPageBreak/>
              <w:t>1.15.5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81473" w14:textId="77777777" w:rsidR="00DC69BA" w:rsidRPr="00F47A65" w:rsidRDefault="00DC69BA" w:rsidP="00DC69BA">
            <w:r w:rsidRPr="00F47A65">
              <w:t>Станки, для обработки металлов.</w:t>
            </w:r>
          </w:p>
          <w:p w14:paraId="62C559EA" w14:textId="77777777" w:rsidR="00DC69BA" w:rsidRPr="00F47A65" w:rsidRDefault="00DC69BA" w:rsidP="00DC69BA">
            <w:r w:rsidRPr="00F47A65">
              <w:t>Станки для обработки любых</w:t>
            </w:r>
          </w:p>
          <w:p w14:paraId="4817538E" w14:textId="77777777" w:rsidR="00DC69BA" w:rsidRPr="00F47A65" w:rsidRDefault="00DC69BA" w:rsidP="00DC69BA">
            <w:r w:rsidRPr="00F47A65">
              <w:t>материалов путем удаления материала,</w:t>
            </w:r>
          </w:p>
          <w:p w14:paraId="41ED377E" w14:textId="77777777" w:rsidR="00DC69BA" w:rsidRPr="00F47A65" w:rsidRDefault="00DC69BA" w:rsidP="00DC69BA">
            <w:r w:rsidRPr="00F47A65">
              <w:t>работающие с использованием лазера,</w:t>
            </w:r>
          </w:p>
          <w:p w14:paraId="4476AC7F" w14:textId="77777777" w:rsidR="00DC69BA" w:rsidRPr="00F47A65" w:rsidRDefault="00DC69BA" w:rsidP="00DC69BA">
            <w:r w:rsidRPr="00F47A65">
              <w:t>ультразвука и аналогичных процессов</w:t>
            </w:r>
          </w:p>
          <w:p w14:paraId="6FC777AA" w14:textId="77777777" w:rsidR="00DC69BA" w:rsidRPr="00F47A65" w:rsidRDefault="00DC69BA" w:rsidP="00DC69BA">
            <w:r w:rsidRPr="00F47A65">
              <w:t>Центры обрабатывающие, однопозиционные и многопозиционные</w:t>
            </w:r>
          </w:p>
          <w:p w14:paraId="5246A17A" w14:textId="77777777" w:rsidR="00DC69BA" w:rsidRPr="00F47A65" w:rsidRDefault="00DC69BA" w:rsidP="00DC69BA">
            <w:r w:rsidRPr="00F47A65">
              <w:t>агрегатные станки для обработки</w:t>
            </w:r>
          </w:p>
          <w:p w14:paraId="7AADB4BC" w14:textId="77777777" w:rsidR="00DC69BA" w:rsidRPr="00F47A65" w:rsidRDefault="00DC69BA" w:rsidP="00DC69BA">
            <w:r w:rsidRPr="00F47A65">
              <w:t>металлов</w:t>
            </w:r>
          </w:p>
          <w:p w14:paraId="74FB9451" w14:textId="77777777" w:rsidR="00DC69BA" w:rsidRPr="00F47A65" w:rsidRDefault="00DC69BA" w:rsidP="00DC69BA">
            <w:r w:rsidRPr="00F47A65">
              <w:t>Станки металлорежущие токарные</w:t>
            </w:r>
          </w:p>
          <w:p w14:paraId="7275E9B9" w14:textId="77777777" w:rsidR="00DC69BA" w:rsidRPr="00F47A65" w:rsidRDefault="00DC69BA" w:rsidP="00DC69BA">
            <w:r w:rsidRPr="00F47A65">
              <w:t>Станки металлорежущие сверлильные,</w:t>
            </w:r>
          </w:p>
          <w:p w14:paraId="3094599D" w14:textId="77777777" w:rsidR="00DC69BA" w:rsidRPr="00F47A65" w:rsidRDefault="00DC69BA" w:rsidP="00DC69BA">
            <w:r w:rsidRPr="00F47A65">
              <w:t>расточные и фрезерные; станки для</w:t>
            </w:r>
          </w:p>
          <w:p w14:paraId="463EBC2B" w14:textId="77777777" w:rsidR="00DC69BA" w:rsidRPr="00F47A65" w:rsidRDefault="00DC69BA" w:rsidP="00DC69BA">
            <w:r w:rsidRPr="00F47A65">
              <w:t>нарезания наружной или внутренней</w:t>
            </w:r>
          </w:p>
          <w:p w14:paraId="6FC5992E" w14:textId="77777777" w:rsidR="00DC69BA" w:rsidRPr="00F47A65" w:rsidRDefault="00DC69BA" w:rsidP="00DC69BA">
            <w:r w:rsidRPr="00F47A65">
              <w:t>резьбы, не включенные в другие</w:t>
            </w:r>
          </w:p>
          <w:p w14:paraId="0A927891" w14:textId="77777777" w:rsidR="00DC69BA" w:rsidRPr="00F47A65" w:rsidRDefault="00DC69BA" w:rsidP="00DC69BA">
            <w:r w:rsidRPr="00F47A65">
              <w:t>группировки</w:t>
            </w:r>
          </w:p>
          <w:p w14:paraId="30281A15" w14:textId="77777777" w:rsidR="00DC69BA" w:rsidRPr="00F47A65" w:rsidRDefault="00DC69BA" w:rsidP="00DC69BA">
            <w:r w:rsidRPr="00F47A65">
              <w:t>Станки для снятия заусенцев, заточные,</w:t>
            </w:r>
          </w:p>
          <w:p w14:paraId="0D7D7571" w14:textId="77777777" w:rsidR="00DC69BA" w:rsidRPr="00F47A65" w:rsidRDefault="00DC69BA" w:rsidP="00DC69BA">
            <w:r w:rsidRPr="00F47A65">
              <w:t>шлифовальные или прочие для</w:t>
            </w:r>
          </w:p>
          <w:p w14:paraId="210F336A" w14:textId="77777777" w:rsidR="00DC69BA" w:rsidRPr="00F47A65" w:rsidRDefault="00DC69BA" w:rsidP="00DC69BA">
            <w:r w:rsidRPr="00F47A65">
              <w:lastRenderedPageBreak/>
              <w:t>чистовой обработки металлов</w:t>
            </w:r>
          </w:p>
          <w:p w14:paraId="5F34284C" w14:textId="77777777" w:rsidR="00DC69BA" w:rsidRPr="00F47A65" w:rsidRDefault="00DC69BA" w:rsidP="00DC69BA">
            <w:r w:rsidRPr="00F47A65">
              <w:t>Станки строгальные, пильные, отрезные</w:t>
            </w:r>
          </w:p>
          <w:p w14:paraId="6EFACDB0" w14:textId="77777777" w:rsidR="00DC69BA" w:rsidRPr="00F47A65" w:rsidRDefault="00DC69BA" w:rsidP="00DC69BA">
            <w:r w:rsidRPr="00F47A65">
              <w:t>или прочие для резки металлов</w:t>
            </w:r>
          </w:p>
          <w:p w14:paraId="26B1D03A" w14:textId="77777777" w:rsidR="00DC69BA" w:rsidRPr="00F47A65" w:rsidRDefault="00DC69BA" w:rsidP="00DC69BA">
            <w:r w:rsidRPr="00F47A65">
              <w:t>Машины и прессы гибочные,</w:t>
            </w:r>
          </w:p>
          <w:p w14:paraId="0E8DFB25" w14:textId="77777777" w:rsidR="00DC69BA" w:rsidRPr="00F47A65" w:rsidRDefault="00DC69BA" w:rsidP="00DC69BA">
            <w:r w:rsidRPr="00F47A65">
              <w:t>фальцовочные, правильные для</w:t>
            </w:r>
          </w:p>
          <w:p w14:paraId="77E86526" w14:textId="77777777" w:rsidR="00DC69BA" w:rsidRPr="00F47A65" w:rsidRDefault="00DC69BA" w:rsidP="00DC69BA">
            <w:r w:rsidRPr="00F47A65">
              <w:t>выпрямления металла</w:t>
            </w:r>
          </w:p>
          <w:p w14:paraId="297D512D" w14:textId="77777777" w:rsidR="00DC69BA" w:rsidRPr="00F47A65" w:rsidRDefault="00DC69BA" w:rsidP="00DC69BA">
            <w:r w:rsidRPr="00F47A65">
              <w:t>Ножницы и прессы механические,</w:t>
            </w:r>
          </w:p>
          <w:p w14:paraId="479FF441" w14:textId="77777777" w:rsidR="00DC69BA" w:rsidRPr="00F47A65" w:rsidRDefault="00DC69BA" w:rsidP="00DC69BA">
            <w:r w:rsidRPr="00F47A65">
              <w:t>пробивные прессы и просечные</w:t>
            </w:r>
          </w:p>
          <w:p w14:paraId="5E6A3156" w14:textId="77777777" w:rsidR="00DC69BA" w:rsidRPr="00F47A65" w:rsidRDefault="00DC69BA" w:rsidP="00DC69BA">
            <w:r w:rsidRPr="00F47A65">
              <w:t>машины для обработки металлов</w:t>
            </w:r>
          </w:p>
          <w:p w14:paraId="2AF39446" w14:textId="77777777" w:rsidR="00DC69BA" w:rsidRPr="00F47A65" w:rsidRDefault="00DC69BA" w:rsidP="00DC69BA">
            <w:r w:rsidRPr="00F47A65">
              <w:t>Машины и прессы ковочные или</w:t>
            </w:r>
          </w:p>
          <w:p w14:paraId="5D8C07B6" w14:textId="77777777" w:rsidR="00DC69BA" w:rsidRPr="00F47A65" w:rsidRDefault="00DC69BA" w:rsidP="00DC69BA">
            <w:r w:rsidRPr="00F47A65">
              <w:t>штамповочные и молоты;</w:t>
            </w:r>
          </w:p>
          <w:p w14:paraId="6010B97E" w14:textId="77777777" w:rsidR="00DC69BA" w:rsidRPr="00F47A65" w:rsidRDefault="00DC69BA" w:rsidP="00DC69BA">
            <w:r w:rsidRPr="00F47A65">
              <w:t>гидравлические прессы и прессы для</w:t>
            </w:r>
          </w:p>
          <w:p w14:paraId="7CA8F195" w14:textId="77777777" w:rsidR="00DC69BA" w:rsidRPr="00F47A65" w:rsidRDefault="00DC69BA" w:rsidP="00DC69BA">
            <w:r w:rsidRPr="00F47A65">
              <w:t>обработки металлов, не включенные в</w:t>
            </w:r>
          </w:p>
          <w:p w14:paraId="7848E706" w14:textId="77777777" w:rsidR="00DC69BA" w:rsidRPr="00F47A65" w:rsidRDefault="00DC69BA" w:rsidP="00DC69BA">
            <w:r w:rsidRPr="00F47A65">
              <w:t>другие группировки</w:t>
            </w:r>
          </w:p>
          <w:p w14:paraId="1FD3C1CD" w14:textId="77777777" w:rsidR="00DC69BA" w:rsidRPr="00F47A65" w:rsidRDefault="00DC69BA" w:rsidP="00DC69BA">
            <w:r w:rsidRPr="00F47A65">
              <w:t>Станки для обработки металлов или</w:t>
            </w:r>
          </w:p>
          <w:p w14:paraId="19BE8940" w14:textId="77777777" w:rsidR="00DC69BA" w:rsidRPr="00F47A65" w:rsidRDefault="00DC69BA" w:rsidP="00DC69BA">
            <w:r w:rsidRPr="00F47A65">
              <w:t>металлокерамики без удаления</w:t>
            </w:r>
          </w:p>
          <w:p w14:paraId="3DA4236F" w14:textId="77777777" w:rsidR="00DC69BA" w:rsidRPr="00F47A65" w:rsidRDefault="00DC69BA" w:rsidP="00DC69BA">
            <w:r w:rsidRPr="00F47A65">
              <w:t>материала, не включенные в другие</w:t>
            </w:r>
          </w:p>
          <w:p w14:paraId="6A465A75" w14:textId="5CF0223A" w:rsidR="00DC69BA" w:rsidRPr="00F47A65" w:rsidRDefault="00DC69BA" w:rsidP="00DC69BA">
            <w:r w:rsidRPr="00F47A65">
              <w:t>группировки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C88C2" w14:textId="77777777" w:rsidR="00DC69BA" w:rsidRPr="00F47A65" w:rsidRDefault="00DC69BA" w:rsidP="00DC69BA">
            <w:r w:rsidRPr="00F47A65">
              <w:lastRenderedPageBreak/>
              <w:t>1с, 3с, 4с</w:t>
            </w:r>
          </w:p>
          <w:p w14:paraId="52D75CA2" w14:textId="77777777" w:rsidR="00DC69BA" w:rsidRPr="00F47A65" w:rsidRDefault="00DC69BA" w:rsidP="00DC69BA">
            <w:r w:rsidRPr="00F47A65">
              <w:t>Сертификация</w:t>
            </w:r>
          </w:p>
          <w:p w14:paraId="671AEFB0" w14:textId="77777777" w:rsidR="00DC69BA" w:rsidRPr="00F47A65" w:rsidRDefault="00DC69BA" w:rsidP="00DC69BA"/>
          <w:p w14:paraId="2B098ABE" w14:textId="22F4E8EF" w:rsidR="00DC69BA" w:rsidRPr="00F47A65" w:rsidRDefault="00DC69BA" w:rsidP="00DC69BA"/>
          <w:p w14:paraId="280932D7" w14:textId="5D25B4FE" w:rsidR="00DC69BA" w:rsidRPr="00F47A65" w:rsidRDefault="00DC69BA" w:rsidP="00DC69BA"/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68501" w14:textId="77777777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8456</w:t>
            </w:r>
          </w:p>
          <w:p w14:paraId="38A98282" w14:textId="601C3700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845610</w:t>
            </w:r>
          </w:p>
          <w:p w14:paraId="5A00748A" w14:textId="3576D78A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845620</w:t>
            </w:r>
          </w:p>
          <w:p w14:paraId="5E83BEA1" w14:textId="2B378920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845630</w:t>
            </w:r>
          </w:p>
          <w:p w14:paraId="7F3500EC" w14:textId="2FB7A31A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84569080</w:t>
            </w:r>
          </w:p>
          <w:p w14:paraId="2C8F221B" w14:textId="27FA86CE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8456110000</w:t>
            </w:r>
          </w:p>
          <w:p w14:paraId="2A46A6F6" w14:textId="07E9AAC6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8456120000</w:t>
            </w:r>
          </w:p>
          <w:p w14:paraId="737FF29F" w14:textId="2A49303E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845620</w:t>
            </w:r>
          </w:p>
          <w:p w14:paraId="0E8BB400" w14:textId="41722AC8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8456200001</w:t>
            </w:r>
          </w:p>
          <w:p w14:paraId="20852FC1" w14:textId="253069FC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8456200008</w:t>
            </w:r>
          </w:p>
          <w:p w14:paraId="3085CB18" w14:textId="4D5EC1B6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845630</w:t>
            </w:r>
          </w:p>
          <w:p w14:paraId="17CD123E" w14:textId="21218A97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845630110</w:t>
            </w:r>
          </w:p>
          <w:p w14:paraId="314182AE" w14:textId="4B884480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8456301101</w:t>
            </w:r>
          </w:p>
          <w:p w14:paraId="393F22DB" w14:textId="2F13E266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8456301109</w:t>
            </w:r>
          </w:p>
          <w:p w14:paraId="4628F6A3" w14:textId="69E63BB5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8456301900</w:t>
            </w:r>
          </w:p>
          <w:p w14:paraId="2C8AA535" w14:textId="4A34ED6C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8456309000</w:t>
            </w:r>
          </w:p>
          <w:p w14:paraId="41A9A944" w14:textId="24CF5EFC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8456</w:t>
            </w:r>
          </w:p>
          <w:p w14:paraId="5DF09B7F" w14:textId="335D45C2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8456400000</w:t>
            </w:r>
          </w:p>
          <w:p w14:paraId="728A4EA5" w14:textId="48F4B795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8456500000</w:t>
            </w:r>
          </w:p>
          <w:p w14:paraId="3EF80548" w14:textId="4BBEB03F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8456900000</w:t>
            </w:r>
          </w:p>
          <w:p w14:paraId="4BEF6004" w14:textId="51EE62DA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84862010</w:t>
            </w:r>
          </w:p>
          <w:p w14:paraId="39435085" w14:textId="24CA068D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8486201000</w:t>
            </w:r>
          </w:p>
          <w:p w14:paraId="6674DAB3" w14:textId="77777777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8457</w:t>
            </w:r>
          </w:p>
          <w:p w14:paraId="2BF703CF" w14:textId="7F2CFC3D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84571010</w:t>
            </w:r>
          </w:p>
          <w:p w14:paraId="3E59DC90" w14:textId="4F90F4E5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84571090</w:t>
            </w:r>
          </w:p>
          <w:p w14:paraId="186F5B47" w14:textId="070FCDAF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845720</w:t>
            </w:r>
          </w:p>
          <w:p w14:paraId="030D79E7" w14:textId="045279E9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845730</w:t>
            </w:r>
          </w:p>
          <w:p w14:paraId="7C1040E9" w14:textId="169733C4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8457</w:t>
            </w:r>
          </w:p>
          <w:p w14:paraId="370A54DB" w14:textId="6B1B901F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845710</w:t>
            </w:r>
          </w:p>
          <w:p w14:paraId="22662968" w14:textId="6E3967BC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845710100</w:t>
            </w:r>
          </w:p>
          <w:p w14:paraId="444F4F13" w14:textId="5AA3D898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8457101001</w:t>
            </w:r>
          </w:p>
          <w:p w14:paraId="31997301" w14:textId="2A32BA0E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8457101002</w:t>
            </w:r>
          </w:p>
          <w:p w14:paraId="66DDC4CD" w14:textId="4DF6B203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8457101008</w:t>
            </w:r>
          </w:p>
          <w:p w14:paraId="64D3EBB3" w14:textId="0F5D4625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845710900</w:t>
            </w:r>
          </w:p>
          <w:p w14:paraId="31061C34" w14:textId="70EA599D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8457109001</w:t>
            </w:r>
          </w:p>
          <w:p w14:paraId="5274B920" w14:textId="58377A8D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8457109002</w:t>
            </w:r>
          </w:p>
          <w:p w14:paraId="62EEF057" w14:textId="3F9CC272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8457109008</w:t>
            </w:r>
          </w:p>
          <w:p w14:paraId="03873325" w14:textId="1DDEF4F1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8457200000</w:t>
            </w:r>
          </w:p>
          <w:p w14:paraId="74C1B761" w14:textId="0D679639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845730</w:t>
            </w:r>
          </w:p>
          <w:p w14:paraId="46A4F322" w14:textId="6A73C68F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8457301000</w:t>
            </w:r>
          </w:p>
          <w:p w14:paraId="41103299" w14:textId="678EAA6D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8457309000</w:t>
            </w:r>
          </w:p>
          <w:p w14:paraId="2571E9DB" w14:textId="77777777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8458</w:t>
            </w:r>
          </w:p>
          <w:p w14:paraId="15540FB7" w14:textId="672D0CC9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845811</w:t>
            </w:r>
          </w:p>
          <w:p w14:paraId="45856AE4" w14:textId="1352C7E8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84581120</w:t>
            </w:r>
          </w:p>
          <w:p w14:paraId="2A628339" w14:textId="4A7C8CD2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8458114</w:t>
            </w:r>
          </w:p>
          <w:p w14:paraId="2050E5BF" w14:textId="6F27948F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84581180</w:t>
            </w:r>
          </w:p>
          <w:p w14:paraId="5A8A812A" w14:textId="5C7B1886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845819</w:t>
            </w:r>
          </w:p>
          <w:p w14:paraId="0E8A0B9E" w14:textId="7968C024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84589</w:t>
            </w:r>
          </w:p>
          <w:p w14:paraId="60EC5A54" w14:textId="42A021C2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845811</w:t>
            </w:r>
          </w:p>
          <w:p w14:paraId="66522F9D" w14:textId="3FC37C7A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8458112000</w:t>
            </w:r>
          </w:p>
          <w:p w14:paraId="79F997D6" w14:textId="7B29100E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845811410</w:t>
            </w:r>
          </w:p>
          <w:p w14:paraId="7742EBF8" w14:textId="29368607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8458114101</w:t>
            </w:r>
          </w:p>
          <w:p w14:paraId="5D63736A" w14:textId="21005FCA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8458114109</w:t>
            </w:r>
          </w:p>
          <w:p w14:paraId="4B4FA01E" w14:textId="6C606912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845811490</w:t>
            </w:r>
          </w:p>
          <w:p w14:paraId="48BE8D58" w14:textId="428DC575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8458114900</w:t>
            </w:r>
          </w:p>
          <w:p w14:paraId="514138C4" w14:textId="4FA02098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8458118000</w:t>
            </w:r>
          </w:p>
          <w:p w14:paraId="4E2BA233" w14:textId="516851BB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8458190000</w:t>
            </w:r>
          </w:p>
          <w:p w14:paraId="7AFA670D" w14:textId="2A145205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845891</w:t>
            </w:r>
          </w:p>
          <w:p w14:paraId="73504678" w14:textId="296DF6AF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845891200</w:t>
            </w:r>
          </w:p>
          <w:p w14:paraId="69AC6765" w14:textId="7B12BBD5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8458912009</w:t>
            </w:r>
          </w:p>
          <w:p w14:paraId="16078CFF" w14:textId="1EDB51B2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845891800</w:t>
            </w:r>
          </w:p>
          <w:p w14:paraId="3AB8DD6A" w14:textId="7FBF929B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8458918001</w:t>
            </w:r>
          </w:p>
          <w:p w14:paraId="7B5DD894" w14:textId="5A4AA106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8458</w:t>
            </w:r>
          </w:p>
          <w:p w14:paraId="61130FFC" w14:textId="4F1493E5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8458918009</w:t>
            </w:r>
          </w:p>
          <w:p w14:paraId="335926A4" w14:textId="637AA07E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845899</w:t>
            </w:r>
          </w:p>
          <w:p w14:paraId="7E2C3139" w14:textId="0139C967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8458990001</w:t>
            </w:r>
          </w:p>
          <w:p w14:paraId="00695B23" w14:textId="582D40D1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8458990009</w:t>
            </w:r>
          </w:p>
          <w:p w14:paraId="64D9F1E7" w14:textId="77777777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8459</w:t>
            </w:r>
          </w:p>
          <w:p w14:paraId="182220DC" w14:textId="5B1C811E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845921</w:t>
            </w:r>
          </w:p>
          <w:p w14:paraId="70535609" w14:textId="6F924B04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845951</w:t>
            </w:r>
          </w:p>
          <w:p w14:paraId="4818875D" w14:textId="5A54C09A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845961</w:t>
            </w:r>
          </w:p>
          <w:p w14:paraId="700DCA6E" w14:textId="006DC05F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845910</w:t>
            </w:r>
          </w:p>
          <w:p w14:paraId="5C1BE162" w14:textId="0D79A99F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845929</w:t>
            </w:r>
          </w:p>
          <w:p w14:paraId="34A25D85" w14:textId="0F6CF994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845931</w:t>
            </w:r>
          </w:p>
          <w:p w14:paraId="53EA86E4" w14:textId="7DF4EE74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84594010</w:t>
            </w:r>
          </w:p>
          <w:p w14:paraId="6745AEEB" w14:textId="386CC324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845939</w:t>
            </w:r>
          </w:p>
          <w:p w14:paraId="77546242" w14:textId="38D452E9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84594090</w:t>
            </w:r>
          </w:p>
          <w:p w14:paraId="7B4A6599" w14:textId="447D8BF0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845959</w:t>
            </w:r>
          </w:p>
          <w:p w14:paraId="6296C8CC" w14:textId="1F6E411E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845969</w:t>
            </w:r>
          </w:p>
          <w:p w14:paraId="70744A99" w14:textId="63C4E7F3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845970</w:t>
            </w:r>
          </w:p>
          <w:p w14:paraId="385EB137" w14:textId="30EF0AFC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8459100000</w:t>
            </w:r>
          </w:p>
          <w:p w14:paraId="23C15889" w14:textId="41FF7B48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8459210000</w:t>
            </w:r>
          </w:p>
          <w:p w14:paraId="4B6E332C" w14:textId="0316927E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8459290000</w:t>
            </w:r>
          </w:p>
          <w:p w14:paraId="5DADE9B0" w14:textId="196BB83D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8459310000</w:t>
            </w:r>
          </w:p>
          <w:p w14:paraId="73EAE272" w14:textId="72F7F098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8459390000</w:t>
            </w:r>
          </w:p>
          <w:p w14:paraId="14FE23A1" w14:textId="2CD5E9EF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845941</w:t>
            </w:r>
          </w:p>
          <w:p w14:paraId="74A9A6D6" w14:textId="7A497619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8459410001</w:t>
            </w:r>
          </w:p>
          <w:p w14:paraId="2B72474B" w14:textId="3EAB18F9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8459410009</w:t>
            </w:r>
          </w:p>
          <w:p w14:paraId="5A25E348" w14:textId="4141B4D6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8459490000</w:t>
            </w:r>
          </w:p>
          <w:p w14:paraId="7A8D3597" w14:textId="6435544D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8459510000</w:t>
            </w:r>
          </w:p>
          <w:p w14:paraId="164DEC67" w14:textId="4E6C766B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8459590000</w:t>
            </w:r>
          </w:p>
          <w:p w14:paraId="4672D959" w14:textId="3207D0D2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845961</w:t>
            </w:r>
          </w:p>
          <w:p w14:paraId="3F09126F" w14:textId="01FB8AC1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8459611000</w:t>
            </w:r>
          </w:p>
          <w:p w14:paraId="5A1503C4" w14:textId="5FA53662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845961900</w:t>
            </w:r>
          </w:p>
          <w:p w14:paraId="733E4F11" w14:textId="2D4081DA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8459619001</w:t>
            </w:r>
          </w:p>
          <w:p w14:paraId="2DADD2A8" w14:textId="007749FB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8459</w:t>
            </w:r>
          </w:p>
          <w:p w14:paraId="386C295A" w14:textId="251F1726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8459619009</w:t>
            </w:r>
          </w:p>
          <w:p w14:paraId="287B2402" w14:textId="34C7C886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845969</w:t>
            </w:r>
          </w:p>
          <w:p w14:paraId="1721310D" w14:textId="326EB363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8459691000</w:t>
            </w:r>
          </w:p>
          <w:p w14:paraId="6F638EC5" w14:textId="39749A5C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8459699000</w:t>
            </w:r>
          </w:p>
          <w:p w14:paraId="59690D9B" w14:textId="4952A080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845970</w:t>
            </w:r>
          </w:p>
          <w:p w14:paraId="2E3BDED5" w14:textId="62567C53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8459700001</w:t>
            </w:r>
          </w:p>
          <w:p w14:paraId="49E05DF5" w14:textId="3A929F64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8459700009</w:t>
            </w:r>
          </w:p>
          <w:p w14:paraId="3F814BE8" w14:textId="25F9999E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846011</w:t>
            </w:r>
          </w:p>
          <w:p w14:paraId="5E49DD32" w14:textId="209E09FB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8460211</w:t>
            </w:r>
          </w:p>
          <w:p w14:paraId="52B79FCE" w14:textId="786293E3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84602190</w:t>
            </w:r>
          </w:p>
          <w:p w14:paraId="697A771A" w14:textId="78D05124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846019</w:t>
            </w:r>
          </w:p>
          <w:p w14:paraId="1A381569" w14:textId="3F2FC7C9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84602910</w:t>
            </w:r>
          </w:p>
          <w:p w14:paraId="749A255F" w14:textId="37D9CBA5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84602990</w:t>
            </w:r>
          </w:p>
          <w:p w14:paraId="5898B19C" w14:textId="396642E5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846031</w:t>
            </w:r>
          </w:p>
          <w:p w14:paraId="74E29080" w14:textId="23212FBF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846039</w:t>
            </w:r>
          </w:p>
          <w:p w14:paraId="32CE6EBE" w14:textId="4B318316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846040</w:t>
            </w:r>
          </w:p>
          <w:p w14:paraId="347B4CC2" w14:textId="457EAE85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846090</w:t>
            </w:r>
          </w:p>
          <w:p w14:paraId="793C913B" w14:textId="27FA01C1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846012</w:t>
            </w:r>
          </w:p>
          <w:p w14:paraId="43299A89" w14:textId="5ECC7D08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846012100</w:t>
            </w:r>
          </w:p>
          <w:p w14:paraId="1137CCC1" w14:textId="70CE2B8B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8460121001</w:t>
            </w:r>
          </w:p>
          <w:p w14:paraId="24B6C974" w14:textId="460B51BF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8460121009</w:t>
            </w:r>
          </w:p>
          <w:p w14:paraId="135B299B" w14:textId="6B1981BD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846012900</w:t>
            </w:r>
          </w:p>
          <w:p w14:paraId="2B57D735" w14:textId="681110B9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8460129001</w:t>
            </w:r>
          </w:p>
          <w:p w14:paraId="63E7D30F" w14:textId="13F128C4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8460129009</w:t>
            </w:r>
          </w:p>
          <w:p w14:paraId="4F98D93D" w14:textId="25B5A219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846019</w:t>
            </w:r>
          </w:p>
          <w:p w14:paraId="35D2DD7D" w14:textId="5F7E3512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8460191000</w:t>
            </w:r>
          </w:p>
          <w:p w14:paraId="7587E690" w14:textId="73E6AFB2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846019900</w:t>
            </w:r>
          </w:p>
          <w:p w14:paraId="79A52090" w14:textId="2AD27128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8460199001</w:t>
            </w:r>
          </w:p>
          <w:p w14:paraId="4EDF3710" w14:textId="33323F68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8460199009</w:t>
            </w:r>
          </w:p>
          <w:p w14:paraId="6450394D" w14:textId="29B73819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846022</w:t>
            </w:r>
          </w:p>
          <w:p w14:paraId="74B32CAA" w14:textId="3106616C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846022100</w:t>
            </w:r>
          </w:p>
          <w:p w14:paraId="18C572F7" w14:textId="74B01B36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8460221001</w:t>
            </w:r>
          </w:p>
          <w:p w14:paraId="69D83549" w14:textId="6A4360E5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8460221008</w:t>
            </w:r>
          </w:p>
          <w:p w14:paraId="26811D45" w14:textId="277994D1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8460229000</w:t>
            </w:r>
          </w:p>
          <w:p w14:paraId="424C9B2F" w14:textId="7E4EEB7E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846023</w:t>
            </w:r>
          </w:p>
          <w:p w14:paraId="0FEA3FFB" w14:textId="7260EE12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846023100</w:t>
            </w:r>
          </w:p>
          <w:p w14:paraId="28A534DC" w14:textId="644347FE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8460231001</w:t>
            </w:r>
          </w:p>
          <w:p w14:paraId="64E9A9FF" w14:textId="1D86845F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8460231002</w:t>
            </w:r>
          </w:p>
          <w:p w14:paraId="732B7FD0" w14:textId="72813811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8460231008</w:t>
            </w:r>
          </w:p>
          <w:p w14:paraId="66D34925" w14:textId="2307D798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8460239000</w:t>
            </w:r>
          </w:p>
          <w:p w14:paraId="52A9F093" w14:textId="7EE698D7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846024</w:t>
            </w:r>
          </w:p>
          <w:p w14:paraId="5C7F12F7" w14:textId="76BFDF09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846024100</w:t>
            </w:r>
          </w:p>
          <w:p w14:paraId="12076639" w14:textId="6ECF869F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8460241001</w:t>
            </w:r>
          </w:p>
          <w:p w14:paraId="40E9600A" w14:textId="3286C707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8460241002</w:t>
            </w:r>
          </w:p>
          <w:p w14:paraId="54163679" w14:textId="32BACDA5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8460241008</w:t>
            </w:r>
          </w:p>
          <w:p w14:paraId="7334ADCD" w14:textId="395CEC39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846024900</w:t>
            </w:r>
          </w:p>
          <w:p w14:paraId="46FC7640" w14:textId="6ADCB6DC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8460249001</w:t>
            </w:r>
          </w:p>
          <w:p w14:paraId="5E515AED" w14:textId="7924E736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8460249009</w:t>
            </w:r>
          </w:p>
          <w:p w14:paraId="721A2297" w14:textId="17C6F556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846029</w:t>
            </w:r>
          </w:p>
          <w:p w14:paraId="6FADFBA8" w14:textId="19593950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846029200</w:t>
            </w:r>
          </w:p>
          <w:p w14:paraId="009C3F2A" w14:textId="622195A0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8460292001</w:t>
            </w:r>
          </w:p>
          <w:p w14:paraId="052FEDBA" w14:textId="5F54D3CF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8460292004</w:t>
            </w:r>
          </w:p>
          <w:p w14:paraId="1ABFA648" w14:textId="41B3DD9A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8460292008</w:t>
            </w:r>
          </w:p>
          <w:p w14:paraId="47D6B2DB" w14:textId="0D9707EA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846029800</w:t>
            </w:r>
          </w:p>
          <w:p w14:paraId="2A5B0774" w14:textId="4640DAEB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8460298001</w:t>
            </w:r>
          </w:p>
          <w:p w14:paraId="0139ACAF" w14:textId="6DFBB4FB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8460298009</w:t>
            </w:r>
          </w:p>
          <w:p w14:paraId="1CA26A40" w14:textId="6C5AEDD4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846031</w:t>
            </w:r>
          </w:p>
          <w:p w14:paraId="1DD2E754" w14:textId="55648956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8460310001</w:t>
            </w:r>
          </w:p>
          <w:p w14:paraId="3F014AD5" w14:textId="6CD75FFC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8460310009</w:t>
            </w:r>
          </w:p>
          <w:p w14:paraId="2FA0B040" w14:textId="2BAB6A7B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8460390000</w:t>
            </w:r>
          </w:p>
          <w:p w14:paraId="42964165" w14:textId="6A20AC66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846040</w:t>
            </w:r>
          </w:p>
          <w:p w14:paraId="60D62BA0" w14:textId="13548CE4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8460</w:t>
            </w:r>
          </w:p>
          <w:p w14:paraId="195797BC" w14:textId="0DA5EEB6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8460401000</w:t>
            </w:r>
          </w:p>
          <w:p w14:paraId="5064CB2E" w14:textId="13535791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8460409000</w:t>
            </w:r>
          </w:p>
          <w:p w14:paraId="45D39347" w14:textId="7F5317C2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846090</w:t>
            </w:r>
          </w:p>
          <w:p w14:paraId="60C5F663" w14:textId="143BD8C6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8460901000</w:t>
            </w:r>
          </w:p>
          <w:p w14:paraId="258A2DE0" w14:textId="00A75913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846090900</w:t>
            </w:r>
          </w:p>
          <w:p w14:paraId="410EB228" w14:textId="02634430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8460909001</w:t>
            </w:r>
          </w:p>
          <w:p w14:paraId="6BD582D1" w14:textId="61984675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8460909009</w:t>
            </w:r>
          </w:p>
          <w:p w14:paraId="79088768" w14:textId="29D3D79D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846130</w:t>
            </w:r>
          </w:p>
          <w:p w14:paraId="573F87CE" w14:textId="3F036519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846140</w:t>
            </w:r>
          </w:p>
          <w:p w14:paraId="3B49E0BF" w14:textId="004A395E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846150</w:t>
            </w:r>
          </w:p>
          <w:p w14:paraId="1C3FE358" w14:textId="3A8770FD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846120</w:t>
            </w:r>
          </w:p>
          <w:p w14:paraId="5A016648" w14:textId="79066955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846190</w:t>
            </w:r>
          </w:p>
          <w:p w14:paraId="02BDC4A8" w14:textId="0603DECA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846120</w:t>
            </w:r>
          </w:p>
          <w:p w14:paraId="452E151B" w14:textId="2D58AEFB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8461200001</w:t>
            </w:r>
          </w:p>
          <w:p w14:paraId="13EC8FDF" w14:textId="3BA36868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8461200009</w:t>
            </w:r>
          </w:p>
          <w:p w14:paraId="75580712" w14:textId="06E93BAC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846130</w:t>
            </w:r>
          </w:p>
          <w:p w14:paraId="4D142C0F" w14:textId="4E7CF1CF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846130100</w:t>
            </w:r>
          </w:p>
          <w:p w14:paraId="19EB124B" w14:textId="7AC15426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8461301001</w:t>
            </w:r>
          </w:p>
          <w:p w14:paraId="6A298EBA" w14:textId="48874060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8461301009</w:t>
            </w:r>
          </w:p>
          <w:p w14:paraId="57555A59" w14:textId="3B4F0C9D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8461309000</w:t>
            </w:r>
          </w:p>
          <w:p w14:paraId="0077EDF0" w14:textId="62A3C38A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846140</w:t>
            </w:r>
          </w:p>
          <w:p w14:paraId="13EFCF5B" w14:textId="4C700904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846140110</w:t>
            </w:r>
          </w:p>
          <w:p w14:paraId="71F28E41" w14:textId="5973930E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8461401102</w:t>
            </w:r>
          </w:p>
          <w:p w14:paraId="014841CD" w14:textId="48A2BA94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8461401103</w:t>
            </w:r>
          </w:p>
          <w:p w14:paraId="4C10F9D0" w14:textId="4E4141A6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8461401108</w:t>
            </w:r>
          </w:p>
          <w:p w14:paraId="424C7E13" w14:textId="34964C44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8461401900</w:t>
            </w:r>
          </w:p>
          <w:p w14:paraId="0B8D7838" w14:textId="2526A5B0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8461403100</w:t>
            </w:r>
          </w:p>
          <w:p w14:paraId="21E1BAD2" w14:textId="0219BA6D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8461403900</w:t>
            </w:r>
          </w:p>
          <w:p w14:paraId="68E37A88" w14:textId="7694054C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8461407100</w:t>
            </w:r>
          </w:p>
          <w:p w14:paraId="79E09E07" w14:textId="1285BCF3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8461407900</w:t>
            </w:r>
          </w:p>
          <w:p w14:paraId="391B5E97" w14:textId="47345133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8461409000</w:t>
            </w:r>
          </w:p>
          <w:p w14:paraId="6A089DFF" w14:textId="3D1BDBB5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846150</w:t>
            </w:r>
          </w:p>
          <w:p w14:paraId="67A222FD" w14:textId="0CC6CA10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8461501100</w:t>
            </w:r>
          </w:p>
          <w:p w14:paraId="52253E91" w14:textId="2D754395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846150190</w:t>
            </w:r>
          </w:p>
          <w:p w14:paraId="79DE27C6" w14:textId="3D077ECC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8461501901</w:t>
            </w:r>
          </w:p>
          <w:p w14:paraId="5AA8D4BC" w14:textId="4F4B2269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8461501909</w:t>
            </w:r>
          </w:p>
          <w:p w14:paraId="19F6093D" w14:textId="48DEDE55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846150900</w:t>
            </w:r>
          </w:p>
          <w:p w14:paraId="726BC479" w14:textId="7E50122C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8461</w:t>
            </w:r>
          </w:p>
          <w:p w14:paraId="0ECD33F1" w14:textId="6499C355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8461509001</w:t>
            </w:r>
          </w:p>
          <w:p w14:paraId="714E62AA" w14:textId="31091F61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8461509009</w:t>
            </w:r>
          </w:p>
          <w:p w14:paraId="672C03D9" w14:textId="21E9198E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8461900000</w:t>
            </w:r>
          </w:p>
          <w:p w14:paraId="1E9C91D9" w14:textId="06861443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84622</w:t>
            </w:r>
          </w:p>
          <w:p w14:paraId="7793E887" w14:textId="5A4A2350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84622110</w:t>
            </w:r>
          </w:p>
          <w:p w14:paraId="004C73D0" w14:textId="616CF86C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84622180</w:t>
            </w:r>
          </w:p>
          <w:p w14:paraId="1003B447" w14:textId="40D1A275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84622910</w:t>
            </w:r>
          </w:p>
          <w:p w14:paraId="7927C6BB" w14:textId="7FCAA329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8462299</w:t>
            </w:r>
          </w:p>
          <w:p w14:paraId="05FFF253" w14:textId="1BE2671D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846231</w:t>
            </w:r>
          </w:p>
          <w:p w14:paraId="46FFFF8B" w14:textId="579A89E4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846241</w:t>
            </w:r>
          </w:p>
          <w:p w14:paraId="65FB4379" w14:textId="5EA8DF2C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846239</w:t>
            </w:r>
          </w:p>
          <w:p w14:paraId="735859D6" w14:textId="0F8671AE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846249</w:t>
            </w:r>
          </w:p>
          <w:p w14:paraId="1F7B61A0" w14:textId="7B85AE21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84621010</w:t>
            </w:r>
          </w:p>
          <w:p w14:paraId="5B5D0CC4" w14:textId="1B973E9D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84621090</w:t>
            </w:r>
          </w:p>
          <w:p w14:paraId="1BBFACA6" w14:textId="1449D605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846291</w:t>
            </w:r>
          </w:p>
          <w:p w14:paraId="234F0FEF" w14:textId="6FA42E24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846299</w:t>
            </w:r>
          </w:p>
          <w:p w14:paraId="2B22FD12" w14:textId="088B215A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846210</w:t>
            </w:r>
          </w:p>
          <w:p w14:paraId="78536CAF" w14:textId="6530A18C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846210100</w:t>
            </w:r>
          </w:p>
          <w:p w14:paraId="337D6AEA" w14:textId="29784216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8462110000</w:t>
            </w:r>
          </w:p>
          <w:p w14:paraId="6D7B57DD" w14:textId="043ECC39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8462190000</w:t>
            </w:r>
          </w:p>
          <w:p w14:paraId="2FE6B6B7" w14:textId="782D698A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846221</w:t>
            </w:r>
          </w:p>
          <w:p w14:paraId="40FC6704" w14:textId="2F78DA70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846221100</w:t>
            </w:r>
          </w:p>
          <w:p w14:paraId="2E08EACE" w14:textId="7F16C41A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846221800</w:t>
            </w:r>
          </w:p>
          <w:p w14:paraId="2724BF53" w14:textId="28561C7A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8462220001</w:t>
            </w:r>
          </w:p>
          <w:p w14:paraId="47CC8880" w14:textId="465F6A55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8462220002</w:t>
            </w:r>
          </w:p>
          <w:p w14:paraId="10CE758E" w14:textId="6E7BF3B4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8462220009</w:t>
            </w:r>
          </w:p>
          <w:p w14:paraId="08153C24" w14:textId="505F36D7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8462230001</w:t>
            </w:r>
          </w:p>
          <w:p w14:paraId="31B0E56B" w14:textId="4EDE9888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8462230002</w:t>
            </w:r>
          </w:p>
          <w:p w14:paraId="6A5DFBC5" w14:textId="1A4C8D75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8462230003</w:t>
            </w:r>
          </w:p>
          <w:p w14:paraId="3290981C" w14:textId="31FCD576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8462230009</w:t>
            </w:r>
          </w:p>
          <w:p w14:paraId="70283CBE" w14:textId="2414DA6F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8462240001</w:t>
            </w:r>
          </w:p>
          <w:p w14:paraId="52AF254E" w14:textId="4088A40E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8462240009</w:t>
            </w:r>
          </w:p>
          <w:p w14:paraId="24370AE9" w14:textId="3C5B2800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8462250000</w:t>
            </w:r>
          </w:p>
          <w:p w14:paraId="6EAA63DC" w14:textId="3E7F3EE0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8462260001</w:t>
            </w:r>
          </w:p>
          <w:p w14:paraId="19C5D93F" w14:textId="617960F4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8462260002</w:t>
            </w:r>
          </w:p>
          <w:p w14:paraId="562C1622" w14:textId="3C5919DE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8462260009</w:t>
            </w:r>
          </w:p>
          <w:p w14:paraId="745A04CB" w14:textId="38CC1EFF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8462290000</w:t>
            </w:r>
          </w:p>
          <w:p w14:paraId="3C76D5E9" w14:textId="09CDEC4A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846229</w:t>
            </w:r>
          </w:p>
          <w:p w14:paraId="35F9105B" w14:textId="3BEE8995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846231</w:t>
            </w:r>
          </w:p>
          <w:p w14:paraId="2EF53C31" w14:textId="7673341D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8462320001</w:t>
            </w:r>
          </w:p>
          <w:p w14:paraId="1112E212" w14:textId="1D96ED9E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8462320009</w:t>
            </w:r>
          </w:p>
          <w:p w14:paraId="1C777DD8" w14:textId="2B7D96C8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8462330000</w:t>
            </w:r>
          </w:p>
          <w:p w14:paraId="2F238EE0" w14:textId="105B43B0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8462390000</w:t>
            </w:r>
          </w:p>
          <w:p w14:paraId="022D0530" w14:textId="18406805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846239</w:t>
            </w:r>
          </w:p>
          <w:p w14:paraId="142CC5CD" w14:textId="79E33A51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846241</w:t>
            </w:r>
          </w:p>
          <w:p w14:paraId="14AD0845" w14:textId="66661941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846241100</w:t>
            </w:r>
          </w:p>
          <w:p w14:paraId="4D22EB6C" w14:textId="3EAE5E06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846241900</w:t>
            </w:r>
          </w:p>
          <w:p w14:paraId="4FAE7C74" w14:textId="0841145C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8462420001</w:t>
            </w:r>
          </w:p>
          <w:p w14:paraId="73E94F65" w14:textId="40CE7139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8462420002</w:t>
            </w:r>
          </w:p>
          <w:p w14:paraId="5897CD0D" w14:textId="312CE394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8462420006</w:t>
            </w:r>
          </w:p>
          <w:p w14:paraId="52A25333" w14:textId="5EEE696D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8462420009</w:t>
            </w:r>
          </w:p>
          <w:p w14:paraId="385E9F73" w14:textId="6FA01937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8462490001</w:t>
            </w:r>
          </w:p>
          <w:p w14:paraId="2117C30A" w14:textId="5C136371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8462490009</w:t>
            </w:r>
          </w:p>
          <w:p w14:paraId="27A21C51" w14:textId="6EDABFD0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846249</w:t>
            </w:r>
          </w:p>
          <w:p w14:paraId="1125266C" w14:textId="3BFFAAB9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8462510001</w:t>
            </w:r>
          </w:p>
          <w:p w14:paraId="593FAC4A" w14:textId="28191CBA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8462510002</w:t>
            </w:r>
          </w:p>
          <w:p w14:paraId="7AC16F6A" w14:textId="45DD4774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8462510003</w:t>
            </w:r>
          </w:p>
          <w:p w14:paraId="69DC4239" w14:textId="6E004460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8462510004</w:t>
            </w:r>
          </w:p>
          <w:p w14:paraId="41E56357" w14:textId="3D0085B7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8462510009</w:t>
            </w:r>
          </w:p>
          <w:p w14:paraId="1820EA42" w14:textId="6300FFE7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8462590001</w:t>
            </w:r>
          </w:p>
          <w:p w14:paraId="21FD8150" w14:textId="1C50EE56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8462590002</w:t>
            </w:r>
          </w:p>
          <w:p w14:paraId="649F83FE" w14:textId="5DFBA5EE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8462590003</w:t>
            </w:r>
          </w:p>
          <w:p w14:paraId="56979A36" w14:textId="2687292F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8462590004</w:t>
            </w:r>
          </w:p>
          <w:p w14:paraId="1103FBE3" w14:textId="72B77BC2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8462590009</w:t>
            </w:r>
          </w:p>
          <w:p w14:paraId="60E2E704" w14:textId="3D7AFC96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8462610011</w:t>
            </w:r>
          </w:p>
          <w:p w14:paraId="7BC55D17" w14:textId="7B58FBA3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8462610012</w:t>
            </w:r>
          </w:p>
          <w:p w14:paraId="5D9136FC" w14:textId="67399B29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8462610013</w:t>
            </w:r>
          </w:p>
          <w:p w14:paraId="26F756A9" w14:textId="2B1F2981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8462610014</w:t>
            </w:r>
          </w:p>
          <w:p w14:paraId="79C4678F" w14:textId="789B0855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8462610015</w:t>
            </w:r>
          </w:p>
          <w:p w14:paraId="7EC5D4CD" w14:textId="48560B56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8462610016</w:t>
            </w:r>
          </w:p>
          <w:p w14:paraId="0681C66B" w14:textId="07F19D50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8462610019</w:t>
            </w:r>
          </w:p>
          <w:p w14:paraId="3BA5B9C8" w14:textId="0EBDFDF3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8462610091</w:t>
            </w:r>
          </w:p>
          <w:p w14:paraId="5FD50F5C" w14:textId="595DA2F7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8462610092</w:t>
            </w:r>
          </w:p>
          <w:p w14:paraId="0BBB373C" w14:textId="2ACE455C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8462610093</w:t>
            </w:r>
          </w:p>
          <w:p w14:paraId="2842A11C" w14:textId="51063E86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8462610094</w:t>
            </w:r>
          </w:p>
          <w:p w14:paraId="1F2B7E60" w14:textId="27E15FA5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8462610095</w:t>
            </w:r>
          </w:p>
          <w:p w14:paraId="629BDC20" w14:textId="6AB21472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8462610096</w:t>
            </w:r>
          </w:p>
          <w:p w14:paraId="10589AC2" w14:textId="11AE299B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8462610099</w:t>
            </w:r>
          </w:p>
          <w:p w14:paraId="3235C3DE" w14:textId="44157518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8462620011</w:t>
            </w:r>
          </w:p>
          <w:p w14:paraId="53A7E8C0" w14:textId="6530F70F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8462620012</w:t>
            </w:r>
          </w:p>
          <w:p w14:paraId="6B98E411" w14:textId="65E7355B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8462620013</w:t>
            </w:r>
          </w:p>
          <w:p w14:paraId="6372439B" w14:textId="0EF54962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8462620014</w:t>
            </w:r>
          </w:p>
          <w:p w14:paraId="31986CA6" w14:textId="5AD8EB92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8462620015</w:t>
            </w:r>
          </w:p>
          <w:p w14:paraId="3F8CDFE4" w14:textId="75A80CEE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8462620016</w:t>
            </w:r>
          </w:p>
          <w:p w14:paraId="1A760187" w14:textId="573DA7E8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8462620017</w:t>
            </w:r>
          </w:p>
          <w:p w14:paraId="3C254766" w14:textId="054F38A0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8462620018</w:t>
            </w:r>
          </w:p>
          <w:p w14:paraId="7D30E619" w14:textId="191E64C7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8462620019</w:t>
            </w:r>
          </w:p>
          <w:p w14:paraId="57F84950" w14:textId="0EAE9C6F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8462620091</w:t>
            </w:r>
          </w:p>
          <w:p w14:paraId="6B216231" w14:textId="38039928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8462620092</w:t>
            </w:r>
          </w:p>
          <w:p w14:paraId="7AC0F3B9" w14:textId="47E6A90F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8462620093</w:t>
            </w:r>
          </w:p>
          <w:p w14:paraId="5752FF36" w14:textId="0EB9B9F9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8462620094</w:t>
            </w:r>
          </w:p>
          <w:p w14:paraId="26158FF6" w14:textId="03D03D3A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8462620095</w:t>
            </w:r>
          </w:p>
          <w:p w14:paraId="2440A5F0" w14:textId="29354280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8462620096</w:t>
            </w:r>
          </w:p>
          <w:p w14:paraId="5F2AAC4C" w14:textId="21E192A4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8462620097</w:t>
            </w:r>
          </w:p>
          <w:p w14:paraId="0320BDB9" w14:textId="344C502A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8462620099</w:t>
            </w:r>
          </w:p>
          <w:p w14:paraId="1CEAA2F0" w14:textId="51658417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8462630011</w:t>
            </w:r>
          </w:p>
          <w:p w14:paraId="09E25714" w14:textId="3855C7F1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8462630012</w:t>
            </w:r>
          </w:p>
          <w:p w14:paraId="4B334FEA" w14:textId="7DC59D52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8462630013</w:t>
            </w:r>
          </w:p>
          <w:p w14:paraId="0A8D9FF3" w14:textId="700572F3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8462630014</w:t>
            </w:r>
          </w:p>
          <w:p w14:paraId="763DDBE1" w14:textId="22E0483F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8462630015</w:t>
            </w:r>
          </w:p>
          <w:p w14:paraId="3E294631" w14:textId="780C8590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8462630016</w:t>
            </w:r>
          </w:p>
          <w:p w14:paraId="50769E97" w14:textId="6775077F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8462630017</w:t>
            </w:r>
          </w:p>
          <w:p w14:paraId="71AEEA0F" w14:textId="1F70ACC5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8462630018</w:t>
            </w:r>
          </w:p>
          <w:p w14:paraId="5E562E2B" w14:textId="67EA1870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8462630019</w:t>
            </w:r>
          </w:p>
          <w:p w14:paraId="2B36170B" w14:textId="3BDAC973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8462630091</w:t>
            </w:r>
          </w:p>
          <w:p w14:paraId="551EB84B" w14:textId="06424FB0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8462630092</w:t>
            </w:r>
          </w:p>
          <w:p w14:paraId="1690F109" w14:textId="0718E4E3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8462630093</w:t>
            </w:r>
          </w:p>
          <w:p w14:paraId="517BAD4D" w14:textId="00DDBCF7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8462630094</w:t>
            </w:r>
          </w:p>
          <w:p w14:paraId="10B4444F" w14:textId="6A154735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8462630095</w:t>
            </w:r>
          </w:p>
          <w:p w14:paraId="6EAD3C4D" w14:textId="3E0D24A2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8462630096</w:t>
            </w:r>
          </w:p>
          <w:p w14:paraId="06EF3942" w14:textId="1A170E57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8462630097</w:t>
            </w:r>
          </w:p>
          <w:p w14:paraId="22744004" w14:textId="10E52FBF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8462630099</w:t>
            </w:r>
          </w:p>
          <w:p w14:paraId="60C8A547" w14:textId="0D2E147D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8462690011</w:t>
            </w:r>
          </w:p>
          <w:p w14:paraId="0C798E1B" w14:textId="24B03787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8462690012</w:t>
            </w:r>
          </w:p>
          <w:p w14:paraId="2E4D5835" w14:textId="00BCDF61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8462690013</w:t>
            </w:r>
          </w:p>
          <w:p w14:paraId="683DBE25" w14:textId="76F22D46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8462690014</w:t>
            </w:r>
          </w:p>
          <w:p w14:paraId="23B489EE" w14:textId="3888A4CD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8462690015</w:t>
            </w:r>
          </w:p>
          <w:p w14:paraId="601C25EF" w14:textId="307B6996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8462690016</w:t>
            </w:r>
          </w:p>
          <w:p w14:paraId="32E81DB0" w14:textId="0C699C19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8462690017</w:t>
            </w:r>
          </w:p>
          <w:p w14:paraId="0DC7B6F1" w14:textId="4BC1FD88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8462690018</w:t>
            </w:r>
          </w:p>
          <w:p w14:paraId="41C1F266" w14:textId="27F76710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8462690019</w:t>
            </w:r>
          </w:p>
          <w:p w14:paraId="487D0B65" w14:textId="30825889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8462690091</w:t>
            </w:r>
          </w:p>
          <w:p w14:paraId="002B0174" w14:textId="7EE2190A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8462690092</w:t>
            </w:r>
          </w:p>
          <w:p w14:paraId="0CE377DD" w14:textId="00DE2949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8462690093</w:t>
            </w:r>
          </w:p>
          <w:p w14:paraId="0D7A2006" w14:textId="4D6DAA73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8462690094</w:t>
            </w:r>
          </w:p>
          <w:p w14:paraId="212B33A7" w14:textId="4F59B11F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8462690095</w:t>
            </w:r>
          </w:p>
          <w:p w14:paraId="11696214" w14:textId="7D8A3567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8462690096</w:t>
            </w:r>
          </w:p>
          <w:p w14:paraId="12E45147" w14:textId="74AE510B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8462690097</w:t>
            </w:r>
          </w:p>
          <w:p w14:paraId="5C0ECEDF" w14:textId="063AC762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8462690099</w:t>
            </w:r>
          </w:p>
          <w:p w14:paraId="3F231A70" w14:textId="57530C84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8462900011</w:t>
            </w:r>
          </w:p>
          <w:p w14:paraId="3F58DDB4" w14:textId="433ED8EA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8462900012</w:t>
            </w:r>
          </w:p>
          <w:p w14:paraId="0C61180A" w14:textId="730EB466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8462900013</w:t>
            </w:r>
          </w:p>
          <w:p w14:paraId="03E3EC50" w14:textId="464ABB31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8462900014</w:t>
            </w:r>
          </w:p>
          <w:p w14:paraId="59ED60C6" w14:textId="527F1EBB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8462900015</w:t>
            </w:r>
          </w:p>
          <w:p w14:paraId="02A6701D" w14:textId="0D37FFD9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8462900016</w:t>
            </w:r>
          </w:p>
          <w:p w14:paraId="4627B664" w14:textId="27D501CB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8462900017</w:t>
            </w:r>
          </w:p>
          <w:p w14:paraId="71C3C922" w14:textId="7F0809C5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8462</w:t>
            </w:r>
          </w:p>
          <w:p w14:paraId="7C8CFA76" w14:textId="03C28A0A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8462900018</w:t>
            </w:r>
          </w:p>
          <w:p w14:paraId="4771736F" w14:textId="3B57CBD8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8462900019</w:t>
            </w:r>
          </w:p>
          <w:p w14:paraId="666638D2" w14:textId="5E29AFC7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8462900091</w:t>
            </w:r>
          </w:p>
          <w:p w14:paraId="7A9EC5C6" w14:textId="17B749EB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8462900092</w:t>
            </w:r>
          </w:p>
          <w:p w14:paraId="381635F1" w14:textId="69A47D66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8462900093</w:t>
            </w:r>
          </w:p>
          <w:p w14:paraId="47201F83" w14:textId="70D11A69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8462900094</w:t>
            </w:r>
          </w:p>
          <w:p w14:paraId="3665D0F0" w14:textId="5918BA6B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8462900095</w:t>
            </w:r>
          </w:p>
          <w:p w14:paraId="7B0D53B0" w14:textId="20BA9960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8462900096</w:t>
            </w:r>
          </w:p>
          <w:p w14:paraId="4950723C" w14:textId="53C0DD76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8462900097</w:t>
            </w:r>
          </w:p>
          <w:p w14:paraId="2E3B45D5" w14:textId="29B66090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8462900098</w:t>
            </w:r>
          </w:p>
          <w:p w14:paraId="32F2D4A5" w14:textId="7F4CF93E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8462900099</w:t>
            </w:r>
          </w:p>
          <w:p w14:paraId="28D496BC" w14:textId="4702BB15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846291</w:t>
            </w:r>
          </w:p>
          <w:p w14:paraId="7EA76723" w14:textId="1744A291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846291200</w:t>
            </w:r>
          </w:p>
          <w:p w14:paraId="772C966F" w14:textId="614ED2DF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846291800</w:t>
            </w:r>
          </w:p>
          <w:p w14:paraId="04940FBF" w14:textId="27FCAF5F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846299</w:t>
            </w:r>
          </w:p>
          <w:p w14:paraId="3F2CC9C2" w14:textId="7A9D2C95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846299200</w:t>
            </w:r>
          </w:p>
          <w:p w14:paraId="3444FA3C" w14:textId="57EBC2F8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846299800</w:t>
            </w:r>
          </w:p>
          <w:p w14:paraId="554092B5" w14:textId="0AA37A0A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846310</w:t>
            </w:r>
          </w:p>
          <w:p w14:paraId="29490B76" w14:textId="3C8D9239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846320</w:t>
            </w:r>
          </w:p>
          <w:p w14:paraId="7249824F" w14:textId="1E2F5E37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846330</w:t>
            </w:r>
          </w:p>
          <w:p w14:paraId="091905BE" w14:textId="1A3E1EBA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846390</w:t>
            </w:r>
          </w:p>
          <w:p w14:paraId="1FFDF303" w14:textId="5C2D88A1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846310</w:t>
            </w:r>
          </w:p>
          <w:p w14:paraId="6C607B46" w14:textId="2C872303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8463101000</w:t>
            </w:r>
          </w:p>
          <w:p w14:paraId="4C662DAE" w14:textId="12B5BA8C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8463109000</w:t>
            </w:r>
          </w:p>
          <w:p w14:paraId="06F352CB" w14:textId="7B4BB26B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8463200000</w:t>
            </w:r>
          </w:p>
          <w:p w14:paraId="3FBBDC69" w14:textId="013214B1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8463300000</w:t>
            </w:r>
          </w:p>
          <w:p w14:paraId="110C0454" w14:textId="1DF51AC9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8463900000</w:t>
            </w:r>
          </w:p>
          <w:p w14:paraId="03F03102" w14:textId="150EBF0B" w:rsidR="00DC69BA" w:rsidRPr="00F47A65" w:rsidRDefault="00DC69BA" w:rsidP="00DC69B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8463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4D778" w14:textId="28DE60E3" w:rsidR="00DC69BA" w:rsidRPr="00F47A65" w:rsidRDefault="006F7031" w:rsidP="00DC69BA">
            <w:pPr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lastRenderedPageBreak/>
              <w:t>ТР ТС 020/2011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BFA87" w14:textId="77777777" w:rsidR="00DC69BA" w:rsidRPr="00F47A65" w:rsidRDefault="00DC69BA" w:rsidP="00DC69BA">
            <w:pPr>
              <w:rPr>
                <w:b/>
                <w:bCs/>
                <w:spacing w:val="-1"/>
                <w:lang w:eastAsia="en-US"/>
              </w:rPr>
            </w:pPr>
            <w:r w:rsidRPr="00F47A65">
              <w:rPr>
                <w:b/>
                <w:bCs/>
                <w:spacing w:val="-1"/>
                <w:lang w:eastAsia="en-US"/>
              </w:rPr>
              <w:t>ТР ТС 020/2011</w:t>
            </w:r>
          </w:p>
          <w:p w14:paraId="0486E829" w14:textId="77777777" w:rsidR="00DC69BA" w:rsidRPr="00F47A65" w:rsidRDefault="00DC69BA" w:rsidP="00DC69B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CISPR 14-1</w:t>
            </w:r>
          </w:p>
          <w:p w14:paraId="46851B93" w14:textId="77777777" w:rsidR="00DC69BA" w:rsidRPr="00F47A65" w:rsidRDefault="00DC69BA" w:rsidP="00DC69B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CISPR 14-2</w:t>
            </w:r>
          </w:p>
          <w:p w14:paraId="7B7FB675" w14:textId="77777777" w:rsidR="00DC69BA" w:rsidRPr="00F47A65" w:rsidRDefault="00DC69BA" w:rsidP="00DC69B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61000-3-2</w:t>
            </w:r>
          </w:p>
          <w:p w14:paraId="6D87A175" w14:textId="77777777" w:rsidR="00DC69BA" w:rsidRPr="00F47A65" w:rsidRDefault="00DC69BA" w:rsidP="00DC69B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61000-3-3</w:t>
            </w:r>
          </w:p>
          <w:p w14:paraId="3E36FD96" w14:textId="77777777" w:rsidR="00DC69BA" w:rsidRPr="00F47A65" w:rsidRDefault="00DC69BA" w:rsidP="00DC69B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30804.6.2</w:t>
            </w:r>
          </w:p>
          <w:p w14:paraId="09F0D83F" w14:textId="77777777" w:rsidR="00DC69BA" w:rsidRPr="00F47A65" w:rsidRDefault="00DC69BA" w:rsidP="00DC69B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30804.6.1</w:t>
            </w:r>
          </w:p>
          <w:p w14:paraId="77A49E75" w14:textId="77777777" w:rsidR="00DC69BA" w:rsidRPr="00F47A65" w:rsidRDefault="00DC69BA" w:rsidP="00DC69B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30804.4.13</w:t>
            </w:r>
          </w:p>
          <w:p w14:paraId="015FE9D7" w14:textId="77777777" w:rsidR="00DC69BA" w:rsidRPr="00F47A65" w:rsidRDefault="00DC69BA" w:rsidP="00DC69B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СТБ IEC 61000-6-4</w:t>
            </w:r>
          </w:p>
          <w:p w14:paraId="579A8FFB" w14:textId="77777777" w:rsidR="00DC69BA" w:rsidRPr="00F47A65" w:rsidRDefault="00DC69BA" w:rsidP="00DC69B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СТБ МЭК 61000-2-4</w:t>
            </w:r>
          </w:p>
          <w:p w14:paraId="5F9276D6" w14:textId="77777777" w:rsidR="00DC69BA" w:rsidRPr="00F47A65" w:rsidRDefault="00DC69BA" w:rsidP="00DC69B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61000-2-4</w:t>
            </w:r>
          </w:p>
          <w:p w14:paraId="10E5CF34" w14:textId="77777777" w:rsidR="00DC69BA" w:rsidRPr="00F47A65" w:rsidRDefault="00DC69BA" w:rsidP="00DC69B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61000-6-4</w:t>
            </w:r>
          </w:p>
          <w:p w14:paraId="5B4AC11A" w14:textId="77777777" w:rsidR="00DC69BA" w:rsidRPr="00F47A65" w:rsidRDefault="00DC69BA" w:rsidP="00DC69B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61000-6-3</w:t>
            </w:r>
          </w:p>
          <w:p w14:paraId="5DDED9A9" w14:textId="77777777" w:rsidR="00DC69BA" w:rsidRPr="00F47A65" w:rsidRDefault="00DC69BA" w:rsidP="00DC69B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51317.2.5</w:t>
            </w:r>
          </w:p>
          <w:p w14:paraId="495112B8" w14:textId="77777777" w:rsidR="00DC69BA" w:rsidRPr="00F47A65" w:rsidRDefault="00DC69BA" w:rsidP="00DC69B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СТБ МЭК 61000-3-2</w:t>
            </w:r>
          </w:p>
          <w:p w14:paraId="4647ED04" w14:textId="77777777" w:rsidR="00DC69BA" w:rsidRPr="00F47A65" w:rsidRDefault="00DC69BA" w:rsidP="00DC69B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51317.3.4</w:t>
            </w:r>
          </w:p>
          <w:p w14:paraId="505C99EE" w14:textId="77777777" w:rsidR="00DC69BA" w:rsidRPr="00F47A65" w:rsidRDefault="00DC69BA" w:rsidP="00DC69B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30804.3.11</w:t>
            </w:r>
          </w:p>
          <w:p w14:paraId="33A895F8" w14:textId="77777777" w:rsidR="00DC69BA" w:rsidRPr="00F47A65" w:rsidRDefault="00DC69BA" w:rsidP="00DC69B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61000-3-12</w:t>
            </w:r>
          </w:p>
          <w:p w14:paraId="2FC55254" w14:textId="77777777" w:rsidR="00DC69BA" w:rsidRPr="00F47A65" w:rsidRDefault="00DC69BA" w:rsidP="00DC69B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EN 50370-1</w:t>
            </w:r>
          </w:p>
          <w:p w14:paraId="591AE3D8" w14:textId="1A1A2614" w:rsidR="00DC69BA" w:rsidRPr="00F47A65" w:rsidRDefault="00DC69BA" w:rsidP="00DC69BA">
            <w:pPr>
              <w:rPr>
                <w:b/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EN 50370-2</w:t>
            </w:r>
          </w:p>
        </w:tc>
      </w:tr>
      <w:tr w:rsidR="006F7031" w:rsidRPr="00F47A65" w14:paraId="6F9B3462" w14:textId="77777777" w:rsidTr="004A2D6A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E1521" w14:textId="303587BE" w:rsidR="006F7031" w:rsidRPr="00F47A65" w:rsidRDefault="006F7031" w:rsidP="00544509">
            <w:pPr>
              <w:spacing w:after="160" w:line="259" w:lineRule="auto"/>
            </w:pPr>
            <w:r w:rsidRPr="00F47A65">
              <w:lastRenderedPageBreak/>
              <w:t>1.15.6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D5CA6" w14:textId="77777777" w:rsidR="006F7031" w:rsidRPr="00F47A65" w:rsidRDefault="006F7031" w:rsidP="006F7031">
            <w:r w:rsidRPr="00F47A65">
              <w:t>Станки для обработки камня, керамики,</w:t>
            </w:r>
          </w:p>
          <w:p w14:paraId="19E1E2DC" w14:textId="77777777" w:rsidR="006F7031" w:rsidRPr="00F47A65" w:rsidRDefault="006F7031" w:rsidP="006F7031">
            <w:r w:rsidRPr="00F47A65">
              <w:t xml:space="preserve">бетона или аналогичных </w:t>
            </w:r>
            <w:r w:rsidRPr="00F47A65">
              <w:lastRenderedPageBreak/>
              <w:t>минеральных материалов или для холодной обработки</w:t>
            </w:r>
          </w:p>
          <w:p w14:paraId="09C8C4BA" w14:textId="77777777" w:rsidR="006F7031" w:rsidRPr="00F47A65" w:rsidRDefault="006F7031" w:rsidP="006F7031">
            <w:r w:rsidRPr="00F47A65">
              <w:t>стекла;</w:t>
            </w:r>
          </w:p>
          <w:p w14:paraId="762FCCE3" w14:textId="77777777" w:rsidR="006F7031" w:rsidRPr="00F47A65" w:rsidRDefault="006F7031" w:rsidP="006F7031">
            <w:r w:rsidRPr="00F47A65">
              <w:t>Станки отрезные или механические</w:t>
            </w:r>
          </w:p>
          <w:p w14:paraId="22D41EF2" w14:textId="77777777" w:rsidR="006F7031" w:rsidRPr="00F47A65" w:rsidRDefault="006F7031" w:rsidP="006F7031">
            <w:r w:rsidRPr="00F47A65">
              <w:t>пилы для обработки камня, керамики,</w:t>
            </w:r>
          </w:p>
          <w:p w14:paraId="3EB3F4C5" w14:textId="77777777" w:rsidR="006F7031" w:rsidRPr="00F47A65" w:rsidRDefault="006F7031" w:rsidP="006F7031">
            <w:r w:rsidRPr="00F47A65">
              <w:t>бетона или аналогичных минеральных</w:t>
            </w:r>
          </w:p>
          <w:p w14:paraId="18C1EEA7" w14:textId="77777777" w:rsidR="006F7031" w:rsidRPr="00F47A65" w:rsidRDefault="006F7031" w:rsidP="006F7031">
            <w:r w:rsidRPr="00F47A65">
              <w:t>материалов или для холодной</w:t>
            </w:r>
          </w:p>
          <w:p w14:paraId="62ED4246" w14:textId="77777777" w:rsidR="006F7031" w:rsidRPr="00F47A65" w:rsidRDefault="006F7031" w:rsidP="006F7031">
            <w:r w:rsidRPr="00F47A65">
              <w:t>обработки стекла</w:t>
            </w:r>
          </w:p>
          <w:p w14:paraId="43146DD1" w14:textId="77777777" w:rsidR="006F7031" w:rsidRPr="00F47A65" w:rsidRDefault="006F7031" w:rsidP="006F7031">
            <w:r w:rsidRPr="00F47A65">
              <w:t>Станки шлифовальные или</w:t>
            </w:r>
          </w:p>
          <w:p w14:paraId="01C5C478" w14:textId="77777777" w:rsidR="006F7031" w:rsidRPr="00F47A65" w:rsidRDefault="006F7031" w:rsidP="006F7031">
            <w:r w:rsidRPr="00F47A65">
              <w:t>полировальные для обработки камня,</w:t>
            </w:r>
          </w:p>
          <w:p w14:paraId="1B0EE565" w14:textId="77777777" w:rsidR="006F7031" w:rsidRPr="00F47A65" w:rsidRDefault="006F7031" w:rsidP="006F7031">
            <w:r w:rsidRPr="00F47A65">
              <w:t>керамики, бетона или аналогичных</w:t>
            </w:r>
          </w:p>
          <w:p w14:paraId="25831735" w14:textId="77777777" w:rsidR="006F7031" w:rsidRPr="00F47A65" w:rsidRDefault="006F7031" w:rsidP="006F7031">
            <w:r w:rsidRPr="00F47A65">
              <w:t>минеральных материалов или для</w:t>
            </w:r>
          </w:p>
          <w:p w14:paraId="311E099F" w14:textId="77777777" w:rsidR="006F7031" w:rsidRPr="00F47A65" w:rsidRDefault="006F7031" w:rsidP="006F7031">
            <w:r w:rsidRPr="00F47A65">
              <w:t>холодной обработки стекла</w:t>
            </w:r>
          </w:p>
          <w:p w14:paraId="6863E988" w14:textId="77777777" w:rsidR="006F7031" w:rsidRPr="00F47A65" w:rsidRDefault="006F7031" w:rsidP="006F7031">
            <w:r w:rsidRPr="00F47A65">
              <w:t>Станки прочие для обработки камня,</w:t>
            </w:r>
          </w:p>
          <w:p w14:paraId="5C02FF44" w14:textId="77777777" w:rsidR="006F7031" w:rsidRPr="00F47A65" w:rsidRDefault="006F7031" w:rsidP="006F7031">
            <w:r w:rsidRPr="00F47A65">
              <w:t>керамики, бетона или аналогичных</w:t>
            </w:r>
          </w:p>
          <w:p w14:paraId="7A07AD04" w14:textId="77777777" w:rsidR="006F7031" w:rsidRPr="00F47A65" w:rsidRDefault="006F7031" w:rsidP="006F7031">
            <w:r w:rsidRPr="00F47A65">
              <w:t>минеральных материалов или для</w:t>
            </w:r>
          </w:p>
          <w:p w14:paraId="147D5CB9" w14:textId="13856014" w:rsidR="006F7031" w:rsidRPr="00F47A65" w:rsidRDefault="006F7031" w:rsidP="006F7031">
            <w:r w:rsidRPr="00F47A65">
              <w:t>холодной обработки стекла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BBC58" w14:textId="77777777" w:rsidR="006F7031" w:rsidRPr="00F47A65" w:rsidRDefault="006F7031" w:rsidP="006F7031">
            <w:r w:rsidRPr="00F47A65">
              <w:lastRenderedPageBreak/>
              <w:t>1с, 3с, 4с</w:t>
            </w:r>
          </w:p>
          <w:p w14:paraId="510BEB9A" w14:textId="77777777" w:rsidR="006F7031" w:rsidRPr="00F47A65" w:rsidRDefault="006F7031" w:rsidP="006F7031">
            <w:r w:rsidRPr="00F47A65">
              <w:t>Сертификация</w:t>
            </w:r>
          </w:p>
          <w:p w14:paraId="285ACE7F" w14:textId="07E6BAB9" w:rsidR="006F7031" w:rsidRPr="00F47A65" w:rsidRDefault="006F7031" w:rsidP="006F7031"/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E8527" w14:textId="77777777" w:rsidR="006F7031" w:rsidRPr="00F47A65" w:rsidRDefault="006F7031" w:rsidP="006F7031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8464</w:t>
            </w:r>
          </w:p>
          <w:p w14:paraId="45079D29" w14:textId="5F114937" w:rsidR="006F7031" w:rsidRPr="00F47A65" w:rsidRDefault="006F7031" w:rsidP="006F7031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846410</w:t>
            </w:r>
          </w:p>
          <w:p w14:paraId="3B2A0799" w14:textId="3532A5A9" w:rsidR="006F7031" w:rsidRPr="00F47A65" w:rsidRDefault="006F7031" w:rsidP="006F7031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846420</w:t>
            </w:r>
          </w:p>
          <w:p w14:paraId="56725771" w14:textId="730A26B3" w:rsidR="006F7031" w:rsidRPr="00F47A65" w:rsidRDefault="006F7031" w:rsidP="006F7031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846490</w:t>
            </w:r>
          </w:p>
          <w:p w14:paraId="7B91623D" w14:textId="2D24F98F" w:rsidR="006F7031" w:rsidRPr="00F47A65" w:rsidRDefault="006F7031" w:rsidP="006F7031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8464100000</w:t>
            </w:r>
          </w:p>
          <w:p w14:paraId="1372B659" w14:textId="7E869C44" w:rsidR="006F7031" w:rsidRPr="00F47A65" w:rsidRDefault="006F7031" w:rsidP="006F7031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846420</w:t>
            </w:r>
          </w:p>
          <w:p w14:paraId="32CA354C" w14:textId="0D6AC38C" w:rsidR="006F7031" w:rsidRPr="00F47A65" w:rsidRDefault="006F7031" w:rsidP="006F7031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8464201100</w:t>
            </w:r>
          </w:p>
          <w:p w14:paraId="126B6A98" w14:textId="664B0428" w:rsidR="006F7031" w:rsidRPr="00F47A65" w:rsidRDefault="006F7031" w:rsidP="006F7031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8464201900</w:t>
            </w:r>
          </w:p>
          <w:p w14:paraId="3DE515B9" w14:textId="315A320A" w:rsidR="006F7031" w:rsidRPr="00F47A65" w:rsidRDefault="006F7031" w:rsidP="006F7031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8464208000</w:t>
            </w:r>
          </w:p>
          <w:p w14:paraId="3EB094D6" w14:textId="6EFBCA84" w:rsidR="006F7031" w:rsidRPr="00F47A65" w:rsidRDefault="006F7031" w:rsidP="006F7031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8464900000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AA026" w14:textId="137F4F27" w:rsidR="006F7031" w:rsidRPr="00F47A65" w:rsidRDefault="006F7031" w:rsidP="00DC69BA">
            <w:pPr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lastRenderedPageBreak/>
              <w:t>ТР ТС 020/2011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1088D" w14:textId="77777777" w:rsidR="006F7031" w:rsidRPr="00F47A65" w:rsidRDefault="006F7031" w:rsidP="006F7031">
            <w:pPr>
              <w:rPr>
                <w:b/>
                <w:bCs/>
                <w:spacing w:val="-1"/>
                <w:lang w:eastAsia="en-US"/>
              </w:rPr>
            </w:pPr>
            <w:r w:rsidRPr="00F47A65">
              <w:rPr>
                <w:b/>
                <w:bCs/>
                <w:spacing w:val="-1"/>
                <w:lang w:eastAsia="en-US"/>
              </w:rPr>
              <w:t>ТР ТС 020/2011</w:t>
            </w:r>
          </w:p>
          <w:p w14:paraId="7086DA0C" w14:textId="77777777" w:rsidR="006F7031" w:rsidRPr="00F47A65" w:rsidRDefault="006F7031" w:rsidP="006F7031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CISPR 14-1</w:t>
            </w:r>
          </w:p>
          <w:p w14:paraId="275E04D3" w14:textId="77777777" w:rsidR="006F7031" w:rsidRPr="00F47A65" w:rsidRDefault="006F7031" w:rsidP="006F7031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CISPR 14-2</w:t>
            </w:r>
          </w:p>
          <w:p w14:paraId="5CEBE4D9" w14:textId="77777777" w:rsidR="006F7031" w:rsidRPr="00F47A65" w:rsidRDefault="006F7031" w:rsidP="006F7031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lastRenderedPageBreak/>
              <w:t>ГОСТ IEC 61000-3-2</w:t>
            </w:r>
          </w:p>
          <w:p w14:paraId="60B73CA3" w14:textId="77777777" w:rsidR="006F7031" w:rsidRPr="00F47A65" w:rsidRDefault="006F7031" w:rsidP="006F7031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61000-3-3</w:t>
            </w:r>
          </w:p>
          <w:p w14:paraId="709E10F4" w14:textId="77777777" w:rsidR="006F7031" w:rsidRPr="00F47A65" w:rsidRDefault="006F7031" w:rsidP="006F7031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30804.6.2</w:t>
            </w:r>
          </w:p>
          <w:p w14:paraId="7AFD5560" w14:textId="77777777" w:rsidR="006F7031" w:rsidRPr="00F47A65" w:rsidRDefault="006F7031" w:rsidP="006F7031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30804.6.1</w:t>
            </w:r>
          </w:p>
          <w:p w14:paraId="63C14413" w14:textId="77777777" w:rsidR="006F7031" w:rsidRPr="00F47A65" w:rsidRDefault="006F7031" w:rsidP="006F7031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30804.4.13</w:t>
            </w:r>
          </w:p>
          <w:p w14:paraId="085D8504" w14:textId="77777777" w:rsidR="006F7031" w:rsidRPr="00F47A65" w:rsidRDefault="006F7031" w:rsidP="006F7031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СТБ IEC 61000-6-4</w:t>
            </w:r>
          </w:p>
          <w:p w14:paraId="06C4A474" w14:textId="77777777" w:rsidR="006F7031" w:rsidRPr="00F47A65" w:rsidRDefault="006F7031" w:rsidP="006F7031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СТБ МЭК 61000-2-4</w:t>
            </w:r>
          </w:p>
          <w:p w14:paraId="40E599E2" w14:textId="77777777" w:rsidR="006F7031" w:rsidRPr="00F47A65" w:rsidRDefault="006F7031" w:rsidP="006F7031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51317.2.5</w:t>
            </w:r>
          </w:p>
          <w:p w14:paraId="434D3F3B" w14:textId="77777777" w:rsidR="006F7031" w:rsidRPr="00F47A65" w:rsidRDefault="006F7031" w:rsidP="006F7031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СТБ МЭК 61000-3-2</w:t>
            </w:r>
          </w:p>
          <w:p w14:paraId="057F82E5" w14:textId="77777777" w:rsidR="006F7031" w:rsidRPr="00F47A65" w:rsidRDefault="006F7031" w:rsidP="006F7031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61000-6-4</w:t>
            </w:r>
          </w:p>
          <w:p w14:paraId="07CD311C" w14:textId="77777777" w:rsidR="006F7031" w:rsidRPr="00F47A65" w:rsidRDefault="006F7031" w:rsidP="006F7031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61000-6-3</w:t>
            </w:r>
          </w:p>
          <w:p w14:paraId="65E1AF33" w14:textId="77777777" w:rsidR="006F7031" w:rsidRPr="00F47A65" w:rsidRDefault="006F7031" w:rsidP="006F7031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51317.3.4</w:t>
            </w:r>
          </w:p>
          <w:p w14:paraId="1E0B21EE" w14:textId="77777777" w:rsidR="006F7031" w:rsidRPr="00F47A65" w:rsidRDefault="006F7031" w:rsidP="006F7031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30804.3.11</w:t>
            </w:r>
          </w:p>
          <w:p w14:paraId="2C21583E" w14:textId="77777777" w:rsidR="006F7031" w:rsidRPr="00F47A65" w:rsidRDefault="006F7031" w:rsidP="006F7031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61000-3-12</w:t>
            </w:r>
          </w:p>
          <w:p w14:paraId="1642FF85" w14:textId="77777777" w:rsidR="006F7031" w:rsidRPr="00F47A65" w:rsidRDefault="006F7031" w:rsidP="006F7031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61000-3-3</w:t>
            </w:r>
          </w:p>
          <w:p w14:paraId="23513F40" w14:textId="77777777" w:rsidR="006F7031" w:rsidRPr="00F47A65" w:rsidRDefault="006F7031" w:rsidP="006F7031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61000-3-2</w:t>
            </w:r>
          </w:p>
          <w:p w14:paraId="7EF43AFC" w14:textId="77777777" w:rsidR="006F7031" w:rsidRPr="00F47A65" w:rsidRDefault="006F7031" w:rsidP="006F7031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CISPR 14-1</w:t>
            </w:r>
          </w:p>
          <w:p w14:paraId="24EE9372" w14:textId="7A87D359" w:rsidR="006F7031" w:rsidRPr="00F47A65" w:rsidRDefault="006F7031" w:rsidP="006F7031">
            <w:pPr>
              <w:rPr>
                <w:b/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CISPR 14-2</w:t>
            </w:r>
          </w:p>
        </w:tc>
      </w:tr>
      <w:tr w:rsidR="00B113BA" w:rsidRPr="00F47A65" w14:paraId="34E5195A" w14:textId="77777777" w:rsidTr="004A2D6A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B4B16" w14:textId="540A6251" w:rsidR="00B113BA" w:rsidRPr="00F47A65" w:rsidRDefault="00B113BA" w:rsidP="00544509">
            <w:pPr>
              <w:spacing w:after="160" w:line="259" w:lineRule="auto"/>
            </w:pPr>
            <w:r w:rsidRPr="00F47A65">
              <w:lastRenderedPageBreak/>
              <w:t>1.15.7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9229C" w14:textId="77777777" w:rsidR="007E47A0" w:rsidRPr="00F47A65" w:rsidRDefault="007E47A0" w:rsidP="007E47A0">
            <w:r w:rsidRPr="00F47A65">
              <w:t>Станки для обработки дерева, пробки,</w:t>
            </w:r>
          </w:p>
          <w:p w14:paraId="2721994F" w14:textId="77777777" w:rsidR="007E47A0" w:rsidRPr="00F47A65" w:rsidRDefault="007E47A0" w:rsidP="007E47A0">
            <w:r w:rsidRPr="00F47A65">
              <w:t>кости, эбонита, твердых пластмасс или</w:t>
            </w:r>
          </w:p>
          <w:p w14:paraId="4F032EFC" w14:textId="77777777" w:rsidR="007E47A0" w:rsidRPr="00F47A65" w:rsidRDefault="007E47A0" w:rsidP="007E47A0">
            <w:r w:rsidRPr="00F47A65">
              <w:t>аналогичных твердых материалов;</w:t>
            </w:r>
          </w:p>
          <w:p w14:paraId="482E57BB" w14:textId="77777777" w:rsidR="007E47A0" w:rsidRPr="00F47A65" w:rsidRDefault="007E47A0" w:rsidP="007E47A0">
            <w:r w:rsidRPr="00F47A65">
              <w:t>оборудование для нанесения</w:t>
            </w:r>
          </w:p>
          <w:p w14:paraId="34E88723" w14:textId="77777777" w:rsidR="007E47A0" w:rsidRPr="00F47A65" w:rsidRDefault="007E47A0" w:rsidP="007E47A0">
            <w:r w:rsidRPr="00F47A65">
              <w:t>гальванического покрытия</w:t>
            </w:r>
          </w:p>
          <w:p w14:paraId="57951A43" w14:textId="77777777" w:rsidR="007E47A0" w:rsidRPr="00F47A65" w:rsidRDefault="007E47A0" w:rsidP="007E47A0">
            <w:r w:rsidRPr="00F47A65">
              <w:t>Станки многооперационные (без смены</w:t>
            </w:r>
          </w:p>
          <w:p w14:paraId="0E1D604C" w14:textId="77777777" w:rsidR="007E47A0" w:rsidRPr="00F47A65" w:rsidRDefault="007E47A0" w:rsidP="007E47A0">
            <w:r w:rsidRPr="00F47A65">
              <w:t>инструмента между операциями) для</w:t>
            </w:r>
          </w:p>
          <w:p w14:paraId="180402ED" w14:textId="77777777" w:rsidR="007E47A0" w:rsidRPr="00F47A65" w:rsidRDefault="007E47A0" w:rsidP="007E47A0">
            <w:r w:rsidRPr="00F47A65">
              <w:t>обработки дерева, пробки, кости,</w:t>
            </w:r>
          </w:p>
          <w:p w14:paraId="6CF1043A" w14:textId="77777777" w:rsidR="007E47A0" w:rsidRPr="00F47A65" w:rsidRDefault="007E47A0" w:rsidP="007E47A0">
            <w:r w:rsidRPr="00F47A65">
              <w:t>эбонита, твердых пластмасс или</w:t>
            </w:r>
          </w:p>
          <w:p w14:paraId="753C25DE" w14:textId="77777777" w:rsidR="007E47A0" w:rsidRPr="00F47A65" w:rsidRDefault="007E47A0" w:rsidP="007E47A0">
            <w:r w:rsidRPr="00F47A65">
              <w:lastRenderedPageBreak/>
              <w:t>аналогичных твердых материалов, с</w:t>
            </w:r>
          </w:p>
          <w:p w14:paraId="1F85BF25" w14:textId="77777777" w:rsidR="007E47A0" w:rsidRPr="00F47A65" w:rsidRDefault="007E47A0" w:rsidP="007E47A0">
            <w:r w:rsidRPr="00F47A65">
              <w:t>ручным перемещением</w:t>
            </w:r>
          </w:p>
          <w:p w14:paraId="6902ADE7" w14:textId="77777777" w:rsidR="007E47A0" w:rsidRPr="00F47A65" w:rsidRDefault="007E47A0" w:rsidP="007E47A0">
            <w:r w:rsidRPr="00F47A65">
              <w:t>обрабатываемого изделия между</w:t>
            </w:r>
          </w:p>
          <w:p w14:paraId="26D6715A" w14:textId="77777777" w:rsidR="007E47A0" w:rsidRPr="00F47A65" w:rsidRDefault="007E47A0" w:rsidP="007E47A0">
            <w:r w:rsidRPr="00F47A65">
              <w:t>операциями</w:t>
            </w:r>
          </w:p>
          <w:p w14:paraId="0BC75BE5" w14:textId="77777777" w:rsidR="007E47A0" w:rsidRPr="00F47A65" w:rsidRDefault="007E47A0" w:rsidP="007E47A0">
            <w:r w:rsidRPr="00F47A65">
              <w:t>Станки многооперационные (без смены</w:t>
            </w:r>
          </w:p>
          <w:p w14:paraId="7A1D1DA1" w14:textId="77777777" w:rsidR="007E47A0" w:rsidRPr="00F47A65" w:rsidRDefault="007E47A0" w:rsidP="007E47A0">
            <w:r w:rsidRPr="00F47A65">
              <w:t>инструмента между операциями) для</w:t>
            </w:r>
          </w:p>
          <w:p w14:paraId="2FFA3C35" w14:textId="77777777" w:rsidR="007E47A0" w:rsidRPr="00F47A65" w:rsidRDefault="007E47A0" w:rsidP="007E47A0">
            <w:r w:rsidRPr="00F47A65">
              <w:t>обработки дерева, пробки, кости, эбонита, твердых пластмасс или</w:t>
            </w:r>
          </w:p>
          <w:p w14:paraId="2DE47FA4" w14:textId="77777777" w:rsidR="007E47A0" w:rsidRPr="00F47A65" w:rsidRDefault="007E47A0" w:rsidP="007E47A0">
            <w:r w:rsidRPr="00F47A65">
              <w:t>аналогичных твердых материалов, с</w:t>
            </w:r>
          </w:p>
          <w:p w14:paraId="32018DDF" w14:textId="77777777" w:rsidR="007E47A0" w:rsidRPr="00F47A65" w:rsidRDefault="007E47A0" w:rsidP="007E47A0">
            <w:r w:rsidRPr="00F47A65">
              <w:t>автоматическим перемещением</w:t>
            </w:r>
          </w:p>
          <w:p w14:paraId="00AC6EF2" w14:textId="77777777" w:rsidR="007E47A0" w:rsidRPr="00F47A65" w:rsidRDefault="007E47A0" w:rsidP="007E47A0">
            <w:r w:rsidRPr="00F47A65">
              <w:t>обрабатываемого изделия между</w:t>
            </w:r>
          </w:p>
          <w:p w14:paraId="7228DF9A" w14:textId="77777777" w:rsidR="007E47A0" w:rsidRPr="00F47A65" w:rsidRDefault="007E47A0" w:rsidP="007E47A0">
            <w:r w:rsidRPr="00F47A65">
              <w:t>операциями</w:t>
            </w:r>
          </w:p>
          <w:p w14:paraId="2516FECD" w14:textId="77777777" w:rsidR="007E47A0" w:rsidRPr="00F47A65" w:rsidRDefault="007E47A0" w:rsidP="007E47A0">
            <w:r w:rsidRPr="00F47A65">
              <w:t>Пилы механические для обработки</w:t>
            </w:r>
          </w:p>
          <w:p w14:paraId="7E39B40B" w14:textId="77777777" w:rsidR="007E47A0" w:rsidRPr="00F47A65" w:rsidRDefault="007E47A0" w:rsidP="007E47A0">
            <w:r w:rsidRPr="00F47A65">
              <w:t>дерева, пробки, кости, эбонита, твердых</w:t>
            </w:r>
          </w:p>
          <w:p w14:paraId="06BD0555" w14:textId="77777777" w:rsidR="007E47A0" w:rsidRPr="00F47A65" w:rsidRDefault="007E47A0" w:rsidP="007E47A0">
            <w:r w:rsidRPr="00F47A65">
              <w:t>пластмасс или аналогичных твердых</w:t>
            </w:r>
          </w:p>
          <w:p w14:paraId="1C8240C2" w14:textId="77777777" w:rsidR="007E47A0" w:rsidRPr="00F47A65" w:rsidRDefault="007E47A0" w:rsidP="007E47A0">
            <w:r w:rsidRPr="00F47A65">
              <w:t>материалов</w:t>
            </w:r>
          </w:p>
          <w:p w14:paraId="4BFB12C4" w14:textId="77777777" w:rsidR="007E47A0" w:rsidRPr="00F47A65" w:rsidRDefault="007E47A0" w:rsidP="007E47A0">
            <w:r w:rsidRPr="00F47A65">
              <w:t>Пилы механические для обработки</w:t>
            </w:r>
          </w:p>
          <w:p w14:paraId="7A0BBD32" w14:textId="77777777" w:rsidR="007E47A0" w:rsidRPr="00F47A65" w:rsidRDefault="007E47A0" w:rsidP="007E47A0">
            <w:r w:rsidRPr="00F47A65">
              <w:t>дерева, пробки, кости, эбонита, твердых</w:t>
            </w:r>
          </w:p>
          <w:p w14:paraId="2F6618C2" w14:textId="77777777" w:rsidR="007E47A0" w:rsidRPr="00F47A65" w:rsidRDefault="007E47A0" w:rsidP="007E47A0">
            <w:r w:rsidRPr="00F47A65">
              <w:t>пластмасс или аналогичных твердых</w:t>
            </w:r>
          </w:p>
          <w:p w14:paraId="7AD08C09" w14:textId="77777777" w:rsidR="007E47A0" w:rsidRPr="00F47A65" w:rsidRDefault="007E47A0" w:rsidP="007E47A0">
            <w:r w:rsidRPr="00F47A65">
              <w:t>материалов, ленточные</w:t>
            </w:r>
          </w:p>
          <w:p w14:paraId="2D993300" w14:textId="77777777" w:rsidR="007E47A0" w:rsidRPr="00F47A65" w:rsidRDefault="007E47A0" w:rsidP="007E47A0">
            <w:r w:rsidRPr="00F47A65">
              <w:t>Пилы механические для обработки</w:t>
            </w:r>
          </w:p>
          <w:p w14:paraId="6946590B" w14:textId="77777777" w:rsidR="007E47A0" w:rsidRPr="00F47A65" w:rsidRDefault="007E47A0" w:rsidP="007E47A0">
            <w:r w:rsidRPr="00F47A65">
              <w:t>дерева, пробки, кости, эбонита, твердых</w:t>
            </w:r>
          </w:p>
          <w:p w14:paraId="4AD2F73A" w14:textId="77777777" w:rsidR="007E47A0" w:rsidRPr="00F47A65" w:rsidRDefault="007E47A0" w:rsidP="007E47A0">
            <w:r w:rsidRPr="00F47A65">
              <w:t>пластмасс или аналогичных твердых</w:t>
            </w:r>
          </w:p>
          <w:p w14:paraId="1A634C0E" w14:textId="77777777" w:rsidR="007E47A0" w:rsidRPr="00F47A65" w:rsidRDefault="007E47A0" w:rsidP="007E47A0">
            <w:r w:rsidRPr="00F47A65">
              <w:t>материалов, дисковые</w:t>
            </w:r>
          </w:p>
          <w:p w14:paraId="6E6982B6" w14:textId="77777777" w:rsidR="007E47A0" w:rsidRPr="00F47A65" w:rsidRDefault="007E47A0" w:rsidP="007E47A0">
            <w:r w:rsidRPr="00F47A65">
              <w:lastRenderedPageBreak/>
              <w:t>Пилы механические для обработки</w:t>
            </w:r>
          </w:p>
          <w:p w14:paraId="60C860D9" w14:textId="77777777" w:rsidR="007E47A0" w:rsidRPr="00F47A65" w:rsidRDefault="007E47A0" w:rsidP="007E47A0">
            <w:r w:rsidRPr="00F47A65">
              <w:t>дерева, пробки, кости, эбонита, твердых</w:t>
            </w:r>
          </w:p>
          <w:p w14:paraId="023851DB" w14:textId="77777777" w:rsidR="007E47A0" w:rsidRPr="00F47A65" w:rsidRDefault="007E47A0" w:rsidP="007E47A0">
            <w:r w:rsidRPr="00F47A65">
              <w:t>пластмасс или аналогичных твердых</w:t>
            </w:r>
          </w:p>
          <w:p w14:paraId="45A8FD0C" w14:textId="77777777" w:rsidR="007E47A0" w:rsidRPr="00F47A65" w:rsidRDefault="007E47A0" w:rsidP="007E47A0">
            <w:r w:rsidRPr="00F47A65">
              <w:t>материалов, прочие (кроме ленточных и</w:t>
            </w:r>
          </w:p>
          <w:p w14:paraId="7F00A1EE" w14:textId="77777777" w:rsidR="007E47A0" w:rsidRPr="00F47A65" w:rsidRDefault="007E47A0" w:rsidP="007E47A0">
            <w:r w:rsidRPr="00F47A65">
              <w:t>дисковых пил)</w:t>
            </w:r>
          </w:p>
          <w:p w14:paraId="56511FDF" w14:textId="77777777" w:rsidR="007E47A0" w:rsidRPr="00F47A65" w:rsidRDefault="007E47A0" w:rsidP="007E47A0">
            <w:r w:rsidRPr="00F47A65">
              <w:t>Станки строгальные, фрезерные или</w:t>
            </w:r>
          </w:p>
          <w:p w14:paraId="014083F5" w14:textId="77777777" w:rsidR="007E47A0" w:rsidRPr="00F47A65" w:rsidRDefault="007E47A0" w:rsidP="007E47A0">
            <w:r w:rsidRPr="00F47A65">
              <w:t>строгально-калевочные для обработки</w:t>
            </w:r>
          </w:p>
          <w:p w14:paraId="23130E98" w14:textId="77777777" w:rsidR="007E47A0" w:rsidRPr="00F47A65" w:rsidRDefault="007E47A0" w:rsidP="007E47A0">
            <w:r w:rsidRPr="00F47A65">
              <w:t>дерева, пробки, кости, эбонита, твердых</w:t>
            </w:r>
          </w:p>
          <w:p w14:paraId="2D23A6BA" w14:textId="77777777" w:rsidR="007E47A0" w:rsidRPr="00F47A65" w:rsidRDefault="007E47A0" w:rsidP="007E47A0">
            <w:r w:rsidRPr="00F47A65">
              <w:t>пластмасс или аналогичных твердых</w:t>
            </w:r>
          </w:p>
          <w:p w14:paraId="4BBFF3D1" w14:textId="77777777" w:rsidR="007E47A0" w:rsidRPr="00F47A65" w:rsidRDefault="007E47A0" w:rsidP="007E47A0">
            <w:r w:rsidRPr="00F47A65">
              <w:t>материалов</w:t>
            </w:r>
          </w:p>
          <w:p w14:paraId="1DF96AA3" w14:textId="77777777" w:rsidR="007E47A0" w:rsidRPr="00F47A65" w:rsidRDefault="007E47A0" w:rsidP="007E47A0">
            <w:r w:rsidRPr="00F47A65">
              <w:t>Станки шлифовальные или</w:t>
            </w:r>
          </w:p>
          <w:p w14:paraId="047CB8F3" w14:textId="77777777" w:rsidR="007E47A0" w:rsidRPr="00F47A65" w:rsidRDefault="007E47A0" w:rsidP="007E47A0">
            <w:r w:rsidRPr="00F47A65">
              <w:t>полировальные, гибочные или</w:t>
            </w:r>
          </w:p>
          <w:p w14:paraId="3FCFEB90" w14:textId="77777777" w:rsidR="007E47A0" w:rsidRPr="00F47A65" w:rsidRDefault="007E47A0" w:rsidP="007E47A0">
            <w:r w:rsidRPr="00F47A65">
              <w:t>сборочные, сверлильные или</w:t>
            </w:r>
          </w:p>
          <w:p w14:paraId="268CD060" w14:textId="77777777" w:rsidR="007E47A0" w:rsidRPr="00F47A65" w:rsidRDefault="007E47A0" w:rsidP="007E47A0">
            <w:r w:rsidRPr="00F47A65">
              <w:t>долбежные для обработки дерева,</w:t>
            </w:r>
          </w:p>
          <w:p w14:paraId="0322BD48" w14:textId="77777777" w:rsidR="007E47A0" w:rsidRPr="00F47A65" w:rsidRDefault="007E47A0" w:rsidP="007E47A0">
            <w:r w:rsidRPr="00F47A65">
              <w:t>пробки, кости, эбонита, твердых</w:t>
            </w:r>
          </w:p>
          <w:p w14:paraId="66C434CB" w14:textId="77777777" w:rsidR="007E47A0" w:rsidRPr="00F47A65" w:rsidRDefault="007E47A0" w:rsidP="007E47A0">
            <w:r w:rsidRPr="00F47A65">
              <w:t>пластмасс или аналогичных твердых</w:t>
            </w:r>
          </w:p>
          <w:p w14:paraId="102A2E16" w14:textId="77777777" w:rsidR="007E47A0" w:rsidRPr="00F47A65" w:rsidRDefault="007E47A0" w:rsidP="007E47A0">
            <w:r w:rsidRPr="00F47A65">
              <w:t>материалов</w:t>
            </w:r>
          </w:p>
          <w:p w14:paraId="5304408C" w14:textId="77777777" w:rsidR="007E47A0" w:rsidRPr="00F47A65" w:rsidRDefault="007E47A0" w:rsidP="007E47A0">
            <w:r w:rsidRPr="00F47A65">
              <w:t>Станки шлифовальные, пескоочистные или полировальные для обработки</w:t>
            </w:r>
          </w:p>
          <w:p w14:paraId="652D2BB3" w14:textId="77777777" w:rsidR="007E47A0" w:rsidRPr="00F47A65" w:rsidRDefault="007E47A0" w:rsidP="007E47A0">
            <w:r w:rsidRPr="00F47A65">
              <w:t>дерева, пробки, кости, эбонита, твердых</w:t>
            </w:r>
          </w:p>
          <w:p w14:paraId="10F26100" w14:textId="77777777" w:rsidR="007E47A0" w:rsidRPr="00F47A65" w:rsidRDefault="007E47A0" w:rsidP="007E47A0">
            <w:r w:rsidRPr="00F47A65">
              <w:t>пластмасс или аналогичных твердых</w:t>
            </w:r>
          </w:p>
          <w:p w14:paraId="3D7FF0DA" w14:textId="77777777" w:rsidR="007E47A0" w:rsidRPr="00F47A65" w:rsidRDefault="007E47A0" w:rsidP="007E47A0">
            <w:r w:rsidRPr="00F47A65">
              <w:t>материалов</w:t>
            </w:r>
          </w:p>
          <w:p w14:paraId="7047A958" w14:textId="77777777" w:rsidR="007E47A0" w:rsidRPr="00F47A65" w:rsidRDefault="007E47A0" w:rsidP="007E47A0">
            <w:r w:rsidRPr="00F47A65">
              <w:t xml:space="preserve">Станки гибочные или сборочные </w:t>
            </w:r>
            <w:r w:rsidRPr="00F47A65">
              <w:lastRenderedPageBreak/>
              <w:t>для</w:t>
            </w:r>
          </w:p>
          <w:p w14:paraId="0838801F" w14:textId="77777777" w:rsidR="007E47A0" w:rsidRPr="00F47A65" w:rsidRDefault="007E47A0" w:rsidP="007E47A0">
            <w:r w:rsidRPr="00F47A65">
              <w:t>обработки дерева, пробки, кости,</w:t>
            </w:r>
          </w:p>
          <w:p w14:paraId="7A97CF25" w14:textId="77777777" w:rsidR="007E47A0" w:rsidRPr="00F47A65" w:rsidRDefault="007E47A0" w:rsidP="007E47A0">
            <w:r w:rsidRPr="00F47A65">
              <w:t>эбонита, твердых пластмасс или</w:t>
            </w:r>
          </w:p>
          <w:p w14:paraId="2CF2ACE3" w14:textId="77777777" w:rsidR="007E47A0" w:rsidRPr="00F47A65" w:rsidRDefault="007E47A0" w:rsidP="007E47A0">
            <w:r w:rsidRPr="00F47A65">
              <w:t>аналогичных твердых материалов</w:t>
            </w:r>
          </w:p>
          <w:p w14:paraId="74DF5069" w14:textId="77777777" w:rsidR="007E47A0" w:rsidRPr="00F47A65" w:rsidRDefault="007E47A0" w:rsidP="007E47A0">
            <w:r w:rsidRPr="00F47A65">
              <w:t>Станки сверлильные или долбежные</w:t>
            </w:r>
          </w:p>
          <w:p w14:paraId="361CC514" w14:textId="77777777" w:rsidR="007E47A0" w:rsidRPr="00F47A65" w:rsidRDefault="007E47A0" w:rsidP="007E47A0">
            <w:r w:rsidRPr="00F47A65">
              <w:t>для обработки дерева, пробки, кости,</w:t>
            </w:r>
          </w:p>
          <w:p w14:paraId="08C170B4" w14:textId="77777777" w:rsidR="007E47A0" w:rsidRPr="00F47A65" w:rsidRDefault="007E47A0" w:rsidP="007E47A0">
            <w:r w:rsidRPr="00F47A65">
              <w:t>эбонита, твердых пластмасс или</w:t>
            </w:r>
          </w:p>
          <w:p w14:paraId="000D541B" w14:textId="77777777" w:rsidR="007E47A0" w:rsidRPr="00F47A65" w:rsidRDefault="007E47A0" w:rsidP="007E47A0">
            <w:r w:rsidRPr="00F47A65">
              <w:t>аналогичных твердых материалов</w:t>
            </w:r>
          </w:p>
          <w:p w14:paraId="1A603174" w14:textId="77777777" w:rsidR="007E47A0" w:rsidRPr="00F47A65" w:rsidRDefault="007E47A0" w:rsidP="007E47A0">
            <w:r w:rsidRPr="00F47A65">
              <w:t>Станки рубильные, дробильные или</w:t>
            </w:r>
          </w:p>
          <w:p w14:paraId="7755F7F8" w14:textId="77777777" w:rsidR="007E47A0" w:rsidRPr="00F47A65" w:rsidRDefault="007E47A0" w:rsidP="007E47A0">
            <w:r w:rsidRPr="00F47A65">
              <w:t>лущильные, токарные и прочие для</w:t>
            </w:r>
          </w:p>
          <w:p w14:paraId="3816E1DE" w14:textId="77777777" w:rsidR="007E47A0" w:rsidRPr="00F47A65" w:rsidRDefault="007E47A0" w:rsidP="007E47A0">
            <w:r w:rsidRPr="00F47A65">
              <w:t>обработки дерева, пробки, кости,</w:t>
            </w:r>
          </w:p>
          <w:p w14:paraId="60E3E454" w14:textId="77777777" w:rsidR="007E47A0" w:rsidRPr="00F47A65" w:rsidRDefault="007E47A0" w:rsidP="007E47A0">
            <w:r w:rsidRPr="00F47A65">
              <w:t>эбонита, твердых пластмасс или</w:t>
            </w:r>
          </w:p>
          <w:p w14:paraId="21BB4CD3" w14:textId="77777777" w:rsidR="007E47A0" w:rsidRPr="00F47A65" w:rsidRDefault="007E47A0" w:rsidP="007E47A0">
            <w:r w:rsidRPr="00F47A65">
              <w:t>аналогичных твердых материалов</w:t>
            </w:r>
          </w:p>
          <w:p w14:paraId="297EFA1E" w14:textId="77777777" w:rsidR="007E47A0" w:rsidRPr="00F47A65" w:rsidRDefault="007E47A0" w:rsidP="007E47A0">
            <w:r w:rsidRPr="00F47A65">
              <w:t>Станки рубильные, дробильные или</w:t>
            </w:r>
          </w:p>
          <w:p w14:paraId="074E24F9" w14:textId="77777777" w:rsidR="007E47A0" w:rsidRPr="00F47A65" w:rsidRDefault="007E47A0" w:rsidP="007E47A0">
            <w:r w:rsidRPr="00F47A65">
              <w:t>лущильные для обработки дерева,</w:t>
            </w:r>
          </w:p>
          <w:p w14:paraId="5BED104A" w14:textId="77777777" w:rsidR="007E47A0" w:rsidRPr="00F47A65" w:rsidRDefault="007E47A0" w:rsidP="007E47A0">
            <w:r w:rsidRPr="00F47A65">
              <w:t>пробки, кости, эбонита, твердых</w:t>
            </w:r>
          </w:p>
          <w:p w14:paraId="3096CAB0" w14:textId="77777777" w:rsidR="007E47A0" w:rsidRPr="00F47A65" w:rsidRDefault="007E47A0" w:rsidP="007E47A0">
            <w:r w:rsidRPr="00F47A65">
              <w:t>пластмасс или аналогичных твердых</w:t>
            </w:r>
          </w:p>
          <w:p w14:paraId="23EA99AE" w14:textId="77777777" w:rsidR="007E47A0" w:rsidRPr="00F47A65" w:rsidRDefault="007E47A0" w:rsidP="007E47A0">
            <w:r w:rsidRPr="00F47A65">
              <w:t>материалов</w:t>
            </w:r>
          </w:p>
          <w:p w14:paraId="7A167695" w14:textId="77777777" w:rsidR="007E47A0" w:rsidRPr="00F47A65" w:rsidRDefault="007E47A0" w:rsidP="007E47A0">
            <w:r w:rsidRPr="00F47A65">
              <w:t>Станки токарные и прочие для</w:t>
            </w:r>
          </w:p>
          <w:p w14:paraId="4AD0322E" w14:textId="77777777" w:rsidR="007E47A0" w:rsidRPr="00F47A65" w:rsidRDefault="007E47A0" w:rsidP="007E47A0">
            <w:r w:rsidRPr="00F47A65">
              <w:t>обработки дерева, пробки, кости,</w:t>
            </w:r>
          </w:p>
          <w:p w14:paraId="3021F8E3" w14:textId="77777777" w:rsidR="007E47A0" w:rsidRPr="00F47A65" w:rsidRDefault="007E47A0" w:rsidP="007E47A0">
            <w:r w:rsidRPr="00F47A65">
              <w:t>эбонита, твердых пластмасс или</w:t>
            </w:r>
          </w:p>
          <w:p w14:paraId="2255DEB4" w14:textId="77777777" w:rsidR="007E47A0" w:rsidRPr="00F47A65" w:rsidRDefault="007E47A0" w:rsidP="007E47A0">
            <w:r w:rsidRPr="00F47A65">
              <w:t>аналогичных твердых материалов</w:t>
            </w:r>
          </w:p>
          <w:p w14:paraId="534D68BF" w14:textId="77777777" w:rsidR="007E47A0" w:rsidRPr="00F47A65" w:rsidRDefault="007E47A0" w:rsidP="007E47A0">
            <w:r w:rsidRPr="00F47A65">
              <w:t>Станки, прессы и машины</w:t>
            </w:r>
          </w:p>
          <w:p w14:paraId="5BB83A8E" w14:textId="77777777" w:rsidR="007E47A0" w:rsidRPr="00F47A65" w:rsidRDefault="007E47A0" w:rsidP="007E47A0">
            <w:r w:rsidRPr="00F47A65">
              <w:t>специального назначения для обработки</w:t>
            </w:r>
          </w:p>
          <w:p w14:paraId="45AB4B41" w14:textId="77777777" w:rsidR="007E47A0" w:rsidRPr="00F47A65" w:rsidRDefault="007E47A0" w:rsidP="007E47A0">
            <w:r w:rsidRPr="00F47A65">
              <w:t>дерева, пробки, кости, эбонита, твердых</w:t>
            </w:r>
          </w:p>
          <w:p w14:paraId="5772C525" w14:textId="77777777" w:rsidR="007E47A0" w:rsidRPr="00F47A65" w:rsidRDefault="007E47A0" w:rsidP="007E47A0">
            <w:r w:rsidRPr="00F47A65">
              <w:t>пластмасс или аналогичных твердых</w:t>
            </w:r>
          </w:p>
          <w:p w14:paraId="6901EFAF" w14:textId="77777777" w:rsidR="007E47A0" w:rsidRPr="00F47A65" w:rsidRDefault="007E47A0" w:rsidP="007E47A0">
            <w:r w:rsidRPr="00F47A65">
              <w:lastRenderedPageBreak/>
              <w:t>материалов; машины и аппаратура для</w:t>
            </w:r>
          </w:p>
          <w:p w14:paraId="0A550536" w14:textId="77777777" w:rsidR="007E47A0" w:rsidRPr="00F47A65" w:rsidRDefault="007E47A0" w:rsidP="007E47A0">
            <w:r w:rsidRPr="00F47A65">
              <w:t>нанесения гальванических покрытий,</w:t>
            </w:r>
          </w:p>
          <w:p w14:paraId="7AB5AD06" w14:textId="77777777" w:rsidR="007E47A0" w:rsidRPr="00F47A65" w:rsidRDefault="007E47A0" w:rsidP="007E47A0">
            <w:r w:rsidRPr="00F47A65">
              <w:t>электролиза или электрофореза</w:t>
            </w:r>
          </w:p>
          <w:p w14:paraId="26BBB92A" w14:textId="77777777" w:rsidR="007E47A0" w:rsidRPr="00F47A65" w:rsidRDefault="007E47A0" w:rsidP="007E47A0">
            <w:r w:rsidRPr="00F47A65">
              <w:t>Прессы для изготовления</w:t>
            </w:r>
          </w:p>
          <w:p w14:paraId="3B1AC32F" w14:textId="77777777" w:rsidR="007E47A0" w:rsidRPr="00F47A65" w:rsidRDefault="007E47A0" w:rsidP="007E47A0">
            <w:r w:rsidRPr="00F47A65">
              <w:t>древесностружечных или древесноволокнистых плит или плит из</w:t>
            </w:r>
          </w:p>
          <w:p w14:paraId="0CBEAF07" w14:textId="77777777" w:rsidR="007E47A0" w:rsidRPr="00F47A65" w:rsidRDefault="007E47A0" w:rsidP="007E47A0">
            <w:r w:rsidRPr="00F47A65">
              <w:t>других волокнистых материалов и</w:t>
            </w:r>
          </w:p>
          <w:p w14:paraId="0A4D67ED" w14:textId="77777777" w:rsidR="007E47A0" w:rsidRPr="00F47A65" w:rsidRDefault="007E47A0" w:rsidP="007E47A0">
            <w:r w:rsidRPr="00F47A65">
              <w:t>прочие машины с индивидуальными</w:t>
            </w:r>
          </w:p>
          <w:p w14:paraId="5698B468" w14:textId="77777777" w:rsidR="007E47A0" w:rsidRPr="00F47A65" w:rsidRDefault="007E47A0" w:rsidP="007E47A0">
            <w:r w:rsidRPr="00F47A65">
              <w:t>функциями для обработки древесины</w:t>
            </w:r>
          </w:p>
          <w:p w14:paraId="061C7CBD" w14:textId="3B4DD44C" w:rsidR="00B113BA" w:rsidRPr="00F47A65" w:rsidRDefault="007E47A0" w:rsidP="007E47A0">
            <w:r w:rsidRPr="00F47A65">
              <w:t>или пробки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347B8" w14:textId="77777777" w:rsidR="007E47A0" w:rsidRPr="00F47A65" w:rsidRDefault="007E47A0" w:rsidP="007E47A0">
            <w:r w:rsidRPr="00F47A65">
              <w:lastRenderedPageBreak/>
              <w:t>1с, 3с, 4с</w:t>
            </w:r>
          </w:p>
          <w:p w14:paraId="36732FE4" w14:textId="77777777" w:rsidR="007E47A0" w:rsidRPr="00F47A65" w:rsidRDefault="007E47A0" w:rsidP="007E47A0">
            <w:r w:rsidRPr="00F47A65">
              <w:t>Сертификация</w:t>
            </w:r>
          </w:p>
          <w:p w14:paraId="0DEA07CD" w14:textId="3996098C" w:rsidR="00B113BA" w:rsidRPr="00F47A65" w:rsidRDefault="00B113BA" w:rsidP="007E47A0"/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2AF38" w14:textId="77777777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8465</w:t>
            </w:r>
          </w:p>
          <w:p w14:paraId="3DC8DF6B" w14:textId="77777777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8479</w:t>
            </w:r>
          </w:p>
          <w:p w14:paraId="5E2FF13F" w14:textId="77777777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8543</w:t>
            </w:r>
          </w:p>
          <w:p w14:paraId="7046F4DF" w14:textId="10DB39BA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84651010</w:t>
            </w:r>
          </w:p>
          <w:p w14:paraId="6D2CF9EF" w14:textId="1D8D469C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84651090</w:t>
            </w:r>
          </w:p>
          <w:p w14:paraId="717D2774" w14:textId="4FDA7DBA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846591</w:t>
            </w:r>
          </w:p>
          <w:p w14:paraId="695F810D" w14:textId="0C16251C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846592</w:t>
            </w:r>
          </w:p>
          <w:p w14:paraId="0FE6CFEE" w14:textId="489A6329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846593</w:t>
            </w:r>
          </w:p>
          <w:p w14:paraId="24C388C5" w14:textId="65DAFA61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846594</w:t>
            </w:r>
          </w:p>
          <w:p w14:paraId="7C62C6F4" w14:textId="1CC436F4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846595</w:t>
            </w:r>
          </w:p>
          <w:p w14:paraId="7477733A" w14:textId="2E7CEEB5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846596</w:t>
            </w:r>
          </w:p>
          <w:p w14:paraId="258C6A30" w14:textId="09DE54D9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846599</w:t>
            </w:r>
          </w:p>
          <w:p w14:paraId="16D27F7E" w14:textId="3169BA10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846510</w:t>
            </w:r>
          </w:p>
          <w:p w14:paraId="2471C643" w14:textId="6E873B0F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8465101000</w:t>
            </w:r>
          </w:p>
          <w:p w14:paraId="3BCFC8BD" w14:textId="44C5F733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8465109000</w:t>
            </w:r>
          </w:p>
          <w:p w14:paraId="29D66AC5" w14:textId="53121081" w:rsidR="00B113BA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8465200000</w:t>
            </w:r>
          </w:p>
          <w:p w14:paraId="508FDD7D" w14:textId="771018B3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846591</w:t>
            </w:r>
          </w:p>
          <w:p w14:paraId="3A30D808" w14:textId="7F496B58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8465911000</w:t>
            </w:r>
          </w:p>
          <w:p w14:paraId="7EDC79A7" w14:textId="6A9D54A8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8465912000</w:t>
            </w:r>
          </w:p>
          <w:p w14:paraId="6B33F832" w14:textId="49833FD3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8465919000</w:t>
            </w:r>
          </w:p>
          <w:p w14:paraId="43C5922C" w14:textId="0AEE4DFD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8465920000</w:t>
            </w:r>
          </w:p>
          <w:p w14:paraId="0D856D24" w14:textId="50568490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8465930000</w:t>
            </w:r>
          </w:p>
          <w:p w14:paraId="52B8B8AC" w14:textId="07376D13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8465940000</w:t>
            </w:r>
          </w:p>
          <w:p w14:paraId="139179FA" w14:textId="63C224DF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8465950000</w:t>
            </w:r>
          </w:p>
          <w:p w14:paraId="4F0116FA" w14:textId="2DAF8DA7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8465960000</w:t>
            </w:r>
          </w:p>
          <w:p w14:paraId="77DB66A2" w14:textId="351622F0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8465990000</w:t>
            </w:r>
          </w:p>
          <w:p w14:paraId="36FD51AF" w14:textId="2D472436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847930</w:t>
            </w:r>
          </w:p>
          <w:p w14:paraId="2F3371BB" w14:textId="70D30848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8479100000</w:t>
            </w:r>
          </w:p>
          <w:p w14:paraId="639ECD87" w14:textId="0747E7B7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8479200000</w:t>
            </w:r>
          </w:p>
          <w:p w14:paraId="5E3F8F87" w14:textId="6C90FFF0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847930</w:t>
            </w:r>
          </w:p>
          <w:p w14:paraId="477225EE" w14:textId="4C293A62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84793010</w:t>
            </w:r>
          </w:p>
          <w:p w14:paraId="0125E6EB" w14:textId="7BC8EAC6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8479301001</w:t>
            </w:r>
          </w:p>
          <w:p w14:paraId="2618757A" w14:textId="0E6E0C41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8479301009</w:t>
            </w:r>
          </w:p>
          <w:p w14:paraId="135F9454" w14:textId="772E79F7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8479309000</w:t>
            </w:r>
          </w:p>
          <w:p w14:paraId="54CA12AC" w14:textId="6017E55E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8479400000</w:t>
            </w:r>
          </w:p>
          <w:p w14:paraId="673B42DC" w14:textId="4271720D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8479500000</w:t>
            </w:r>
          </w:p>
          <w:p w14:paraId="6780E981" w14:textId="684DA289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8479600000</w:t>
            </w:r>
          </w:p>
          <w:p w14:paraId="578AF62B" w14:textId="23FC6A5F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8479710000</w:t>
            </w:r>
          </w:p>
          <w:p w14:paraId="0912B694" w14:textId="482AD8A0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8479790000</w:t>
            </w:r>
          </w:p>
          <w:p w14:paraId="2DF2EEE9" w14:textId="4E1140DA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8479810000</w:t>
            </w:r>
          </w:p>
          <w:p w14:paraId="5BC41B63" w14:textId="277B3180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8479820000</w:t>
            </w:r>
          </w:p>
          <w:p w14:paraId="0D5B8E64" w14:textId="3C26CCA6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847989</w:t>
            </w:r>
          </w:p>
          <w:p w14:paraId="0C725B9D" w14:textId="45BC06C7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8479893000</w:t>
            </w:r>
          </w:p>
          <w:p w14:paraId="1A313BE0" w14:textId="5BC70966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847989600</w:t>
            </w:r>
          </w:p>
          <w:p w14:paraId="6DD2CFCC" w14:textId="309F3798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8479896001</w:t>
            </w:r>
          </w:p>
          <w:p w14:paraId="4B7AB3A1" w14:textId="11AFD520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8479896009</w:t>
            </w:r>
          </w:p>
          <w:p w14:paraId="3D49FE55" w14:textId="28920BBD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847989970</w:t>
            </w:r>
          </w:p>
          <w:p w14:paraId="5AAECA5C" w14:textId="317EC266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8479899701</w:t>
            </w:r>
          </w:p>
          <w:p w14:paraId="7E961032" w14:textId="738F70A9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8479899707</w:t>
            </w:r>
          </w:p>
          <w:p w14:paraId="5DF85A21" w14:textId="60E1F330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847990</w:t>
            </w:r>
          </w:p>
          <w:p w14:paraId="5EF66B83" w14:textId="1E39392F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8479903000</w:t>
            </w:r>
          </w:p>
          <w:p w14:paraId="129B6CFC" w14:textId="448E505C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8479907000</w:t>
            </w:r>
          </w:p>
          <w:p w14:paraId="6FB0A888" w14:textId="22ADC1CD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854330</w:t>
            </w:r>
          </w:p>
          <w:p w14:paraId="6639EC3B" w14:textId="1BABDB53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8543300000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88C71" w14:textId="4E223393" w:rsidR="00B113BA" w:rsidRPr="00F47A65" w:rsidRDefault="007E47A0" w:rsidP="00DC69BA">
            <w:pPr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lastRenderedPageBreak/>
              <w:t>ТР ТС 020/2011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AE055" w14:textId="77777777" w:rsidR="007E47A0" w:rsidRPr="00F47A65" w:rsidRDefault="007E47A0" w:rsidP="007E47A0">
            <w:pPr>
              <w:rPr>
                <w:b/>
                <w:bCs/>
                <w:spacing w:val="-1"/>
                <w:lang w:eastAsia="en-US"/>
              </w:rPr>
            </w:pPr>
            <w:r w:rsidRPr="00F47A65">
              <w:rPr>
                <w:b/>
                <w:bCs/>
                <w:spacing w:val="-1"/>
                <w:lang w:eastAsia="en-US"/>
              </w:rPr>
              <w:t>ТР ТС 020/2011</w:t>
            </w:r>
          </w:p>
          <w:p w14:paraId="635CF6CB" w14:textId="77777777" w:rsidR="007E47A0" w:rsidRPr="00F47A65" w:rsidRDefault="007E47A0" w:rsidP="007E47A0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CISPR 14-1</w:t>
            </w:r>
          </w:p>
          <w:p w14:paraId="0074A264" w14:textId="77777777" w:rsidR="007E47A0" w:rsidRPr="00F47A65" w:rsidRDefault="007E47A0" w:rsidP="007E47A0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CISPR 14-2</w:t>
            </w:r>
          </w:p>
          <w:p w14:paraId="1586853C" w14:textId="77777777" w:rsidR="007E47A0" w:rsidRPr="00F47A65" w:rsidRDefault="007E47A0" w:rsidP="007E47A0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61000-3-2</w:t>
            </w:r>
          </w:p>
          <w:p w14:paraId="64B21D65" w14:textId="77777777" w:rsidR="007E47A0" w:rsidRPr="00F47A65" w:rsidRDefault="007E47A0" w:rsidP="007E47A0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61000-3-3</w:t>
            </w:r>
          </w:p>
          <w:p w14:paraId="201EA5CA" w14:textId="77777777" w:rsidR="007E47A0" w:rsidRPr="00F47A65" w:rsidRDefault="007E47A0" w:rsidP="007E47A0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30804.6.2</w:t>
            </w:r>
          </w:p>
          <w:p w14:paraId="52CAFC5D" w14:textId="77777777" w:rsidR="007E47A0" w:rsidRPr="00F47A65" w:rsidRDefault="007E47A0" w:rsidP="007E47A0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61000-6-4</w:t>
            </w:r>
          </w:p>
          <w:p w14:paraId="50406EA6" w14:textId="77777777" w:rsidR="007E47A0" w:rsidRPr="00F47A65" w:rsidRDefault="007E47A0" w:rsidP="007E47A0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30804.6.1</w:t>
            </w:r>
          </w:p>
          <w:p w14:paraId="52E1C19A" w14:textId="77777777" w:rsidR="007E47A0" w:rsidRPr="00F47A65" w:rsidRDefault="007E47A0" w:rsidP="007E47A0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EN 50491-5-</w:t>
            </w:r>
          </w:p>
          <w:p w14:paraId="39CD0EFB" w14:textId="77777777" w:rsidR="007E47A0" w:rsidRPr="00F47A65" w:rsidRDefault="007E47A0" w:rsidP="007E47A0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EN 50490</w:t>
            </w:r>
          </w:p>
          <w:p w14:paraId="0AC48B74" w14:textId="77777777" w:rsidR="007E47A0" w:rsidRPr="00F47A65" w:rsidRDefault="007E47A0" w:rsidP="007E47A0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EN 50491-5-2</w:t>
            </w:r>
          </w:p>
          <w:p w14:paraId="31269392" w14:textId="77777777" w:rsidR="007E47A0" w:rsidRPr="00F47A65" w:rsidRDefault="007E47A0" w:rsidP="007E47A0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EN 50491-5-3</w:t>
            </w:r>
          </w:p>
          <w:p w14:paraId="2FF804E2" w14:textId="77777777" w:rsidR="007E47A0" w:rsidRPr="00F47A65" w:rsidRDefault="007E47A0" w:rsidP="007E47A0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61000-6-4</w:t>
            </w:r>
          </w:p>
          <w:p w14:paraId="58E01875" w14:textId="77777777" w:rsidR="007E47A0" w:rsidRPr="00F47A65" w:rsidRDefault="007E47A0" w:rsidP="007E47A0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lastRenderedPageBreak/>
              <w:t>ГОСТ EN 50491-5-1</w:t>
            </w:r>
          </w:p>
          <w:p w14:paraId="28172FD9" w14:textId="77777777" w:rsidR="007E47A0" w:rsidRPr="00F47A65" w:rsidRDefault="007E47A0" w:rsidP="007E47A0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EN 50491-5-2</w:t>
            </w:r>
          </w:p>
          <w:p w14:paraId="5F03EA96" w14:textId="77777777" w:rsidR="00B113BA" w:rsidRPr="00F47A65" w:rsidRDefault="007E47A0" w:rsidP="007E47A0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EN 50491-5-3</w:t>
            </w:r>
          </w:p>
          <w:p w14:paraId="4E9E4ED0" w14:textId="77777777" w:rsidR="007E47A0" w:rsidRPr="00F47A65" w:rsidRDefault="007E47A0" w:rsidP="007E47A0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СТБ IEC 61000-6-4</w:t>
            </w:r>
          </w:p>
          <w:p w14:paraId="2A425A34" w14:textId="77777777" w:rsidR="007E47A0" w:rsidRPr="00F47A65" w:rsidRDefault="007E47A0" w:rsidP="007E47A0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СТБ МЭК 61000-2-4</w:t>
            </w:r>
          </w:p>
          <w:p w14:paraId="4E8B5229" w14:textId="77777777" w:rsidR="007E47A0" w:rsidRPr="00F47A65" w:rsidRDefault="007E47A0" w:rsidP="007E47A0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51317.2.5</w:t>
            </w:r>
          </w:p>
          <w:p w14:paraId="51DBBD7E" w14:textId="77777777" w:rsidR="007E47A0" w:rsidRPr="00F47A65" w:rsidRDefault="007E47A0" w:rsidP="007E47A0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СТБ МЭК 61000-3-2</w:t>
            </w:r>
          </w:p>
          <w:p w14:paraId="7601795D" w14:textId="77777777" w:rsidR="007E47A0" w:rsidRPr="00F47A65" w:rsidRDefault="007E47A0" w:rsidP="007E47A0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51317.3.4</w:t>
            </w:r>
          </w:p>
          <w:p w14:paraId="3199E8E3" w14:textId="77777777" w:rsidR="007E47A0" w:rsidRPr="00F47A65" w:rsidRDefault="007E47A0" w:rsidP="007E47A0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30804.3.11</w:t>
            </w:r>
          </w:p>
          <w:p w14:paraId="49A0B24D" w14:textId="788808EE" w:rsidR="007E47A0" w:rsidRPr="00F47A65" w:rsidRDefault="007E47A0" w:rsidP="007E47A0">
            <w:pPr>
              <w:rPr>
                <w:b/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61000-3-12</w:t>
            </w:r>
          </w:p>
        </w:tc>
      </w:tr>
      <w:tr w:rsidR="00B113BA" w:rsidRPr="00F47A65" w14:paraId="1AD1B9DE" w14:textId="77777777" w:rsidTr="004A2D6A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E814F" w14:textId="7AD43537" w:rsidR="00B113BA" w:rsidRPr="00F47A65" w:rsidRDefault="00B113BA" w:rsidP="00544509">
            <w:pPr>
              <w:spacing w:after="160" w:line="259" w:lineRule="auto"/>
            </w:pPr>
            <w:r w:rsidRPr="00F47A65">
              <w:lastRenderedPageBreak/>
              <w:t>1.15.8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34566" w14:textId="77777777" w:rsidR="007E47A0" w:rsidRPr="00F47A65" w:rsidRDefault="007E47A0" w:rsidP="007E47A0">
            <w:r w:rsidRPr="00F47A65">
              <w:t>Машины и аппаратура для нанесения</w:t>
            </w:r>
          </w:p>
          <w:p w14:paraId="4B1A1DCA" w14:textId="77777777" w:rsidR="007E47A0" w:rsidRPr="00F47A65" w:rsidRDefault="007E47A0" w:rsidP="007E47A0">
            <w:r w:rsidRPr="00F47A65">
              <w:t>гальванических покрытий, электролиза</w:t>
            </w:r>
          </w:p>
          <w:p w14:paraId="5EF36BD2" w14:textId="43F5B004" w:rsidR="00B113BA" w:rsidRPr="00F47A65" w:rsidRDefault="007E47A0" w:rsidP="007E47A0">
            <w:r w:rsidRPr="00F47A65">
              <w:t>или электрофореза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61087" w14:textId="77777777" w:rsidR="007E47A0" w:rsidRPr="00F47A65" w:rsidRDefault="007E47A0" w:rsidP="007E47A0">
            <w:r w:rsidRPr="00F47A65">
              <w:t>1с, 3с, 4с</w:t>
            </w:r>
          </w:p>
          <w:p w14:paraId="77F4C70F" w14:textId="77777777" w:rsidR="007E47A0" w:rsidRPr="00F47A65" w:rsidRDefault="007E47A0" w:rsidP="007E47A0">
            <w:r w:rsidRPr="00F47A65">
              <w:t>Сертификация</w:t>
            </w:r>
          </w:p>
          <w:p w14:paraId="3B7C3300" w14:textId="4BF91E7E" w:rsidR="00B113BA" w:rsidRPr="00F47A65" w:rsidRDefault="00B113BA" w:rsidP="007E47A0"/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8AE4F" w14:textId="2B09B2EE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854330</w:t>
            </w:r>
          </w:p>
          <w:p w14:paraId="26BD6D6E" w14:textId="14CFC18F" w:rsidR="00B113BA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8543300000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844A9" w14:textId="77777777" w:rsidR="007E47A0" w:rsidRPr="00F47A65" w:rsidRDefault="007E47A0" w:rsidP="007E47A0">
            <w:pPr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ТР ТС 004/2011</w:t>
            </w:r>
          </w:p>
          <w:p w14:paraId="4C1BD40D" w14:textId="25FED53F" w:rsidR="00B113BA" w:rsidRPr="00F47A65" w:rsidRDefault="007E47A0" w:rsidP="007E47A0">
            <w:pPr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ТР ТС 020/2011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EC17F" w14:textId="77777777" w:rsidR="007E47A0" w:rsidRPr="00F47A65" w:rsidRDefault="007E47A0" w:rsidP="007E47A0">
            <w:pPr>
              <w:rPr>
                <w:b/>
                <w:bCs/>
                <w:spacing w:val="-1"/>
                <w:lang w:eastAsia="en-US"/>
              </w:rPr>
            </w:pPr>
            <w:r w:rsidRPr="00F47A65">
              <w:rPr>
                <w:b/>
                <w:bCs/>
                <w:spacing w:val="-1"/>
                <w:lang w:eastAsia="en-US"/>
              </w:rPr>
              <w:t>ТР ТС 004/2011</w:t>
            </w:r>
          </w:p>
          <w:p w14:paraId="3E121A40" w14:textId="77777777" w:rsidR="007E47A0" w:rsidRPr="00F47A65" w:rsidRDefault="007E47A0" w:rsidP="007E47A0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62311</w:t>
            </w:r>
          </w:p>
          <w:p w14:paraId="5785DF7E" w14:textId="77777777" w:rsidR="007E47A0" w:rsidRPr="00F47A65" w:rsidRDefault="007E47A0" w:rsidP="007E47A0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62479</w:t>
            </w:r>
          </w:p>
          <w:p w14:paraId="45DBC13C" w14:textId="77777777" w:rsidR="007E47A0" w:rsidRPr="00F47A65" w:rsidRDefault="007E47A0" w:rsidP="007E47A0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12.2.007.0</w:t>
            </w:r>
          </w:p>
          <w:p w14:paraId="1A90FA2F" w14:textId="77777777" w:rsidR="007E47A0" w:rsidRPr="00F47A65" w:rsidRDefault="007E47A0" w:rsidP="007E47A0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ГОСТР МЭК 60204-1</w:t>
            </w:r>
          </w:p>
          <w:p w14:paraId="46DA9951" w14:textId="77777777" w:rsidR="007E47A0" w:rsidRPr="00F47A65" w:rsidRDefault="007E47A0" w:rsidP="007E47A0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60335-2-108</w:t>
            </w:r>
          </w:p>
          <w:p w14:paraId="4B3893C3" w14:textId="77777777" w:rsidR="007E47A0" w:rsidRPr="00F47A65" w:rsidRDefault="007E47A0" w:rsidP="007E47A0">
            <w:pPr>
              <w:rPr>
                <w:b/>
                <w:bCs/>
                <w:spacing w:val="-1"/>
                <w:lang w:eastAsia="en-US"/>
              </w:rPr>
            </w:pPr>
            <w:r w:rsidRPr="00F47A65">
              <w:rPr>
                <w:b/>
                <w:bCs/>
                <w:spacing w:val="-1"/>
                <w:lang w:eastAsia="en-US"/>
              </w:rPr>
              <w:t>ТР ТС 020/2011</w:t>
            </w:r>
          </w:p>
          <w:p w14:paraId="548989CA" w14:textId="77777777" w:rsidR="007E47A0" w:rsidRPr="00F47A65" w:rsidRDefault="007E47A0" w:rsidP="007E47A0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CISPR 14-1</w:t>
            </w:r>
          </w:p>
          <w:p w14:paraId="3B77DE14" w14:textId="77777777" w:rsidR="007E47A0" w:rsidRPr="00F47A65" w:rsidRDefault="007E47A0" w:rsidP="007E47A0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CISPR 14-2</w:t>
            </w:r>
          </w:p>
          <w:p w14:paraId="008F7AFD" w14:textId="77777777" w:rsidR="007E47A0" w:rsidRPr="00F47A65" w:rsidRDefault="007E47A0" w:rsidP="007E47A0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61000-3-2</w:t>
            </w:r>
          </w:p>
          <w:p w14:paraId="1B6DE799" w14:textId="77777777" w:rsidR="007E47A0" w:rsidRPr="00F47A65" w:rsidRDefault="007E47A0" w:rsidP="007E47A0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61000-3-3</w:t>
            </w:r>
          </w:p>
          <w:p w14:paraId="625A8816" w14:textId="77777777" w:rsidR="007E47A0" w:rsidRPr="00F47A65" w:rsidRDefault="007E47A0" w:rsidP="007E47A0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30804.6.2</w:t>
            </w:r>
          </w:p>
          <w:p w14:paraId="46239F7A" w14:textId="77777777" w:rsidR="007E47A0" w:rsidRPr="00F47A65" w:rsidRDefault="007E47A0" w:rsidP="007E47A0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30804.6.1</w:t>
            </w:r>
          </w:p>
          <w:p w14:paraId="5FA9E7A1" w14:textId="77777777" w:rsidR="007E47A0" w:rsidRPr="00F47A65" w:rsidRDefault="007E47A0" w:rsidP="007E47A0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30804.4.13</w:t>
            </w:r>
          </w:p>
          <w:p w14:paraId="1428034D" w14:textId="77777777" w:rsidR="007E47A0" w:rsidRPr="00F47A65" w:rsidRDefault="007E47A0" w:rsidP="007E47A0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СТБ IEC 61000-6-4</w:t>
            </w:r>
          </w:p>
          <w:p w14:paraId="5E136575" w14:textId="77777777" w:rsidR="007E47A0" w:rsidRPr="00F47A65" w:rsidRDefault="007E47A0" w:rsidP="007E47A0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СТБ МЭК 61000-2-4</w:t>
            </w:r>
          </w:p>
          <w:p w14:paraId="29281418" w14:textId="77777777" w:rsidR="007E47A0" w:rsidRPr="00F47A65" w:rsidRDefault="007E47A0" w:rsidP="007E47A0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61000-6-4</w:t>
            </w:r>
          </w:p>
          <w:p w14:paraId="0197A75A" w14:textId="77777777" w:rsidR="007E47A0" w:rsidRPr="00F47A65" w:rsidRDefault="007E47A0" w:rsidP="007E47A0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61000-6-3</w:t>
            </w:r>
          </w:p>
          <w:p w14:paraId="31FBD7E0" w14:textId="77777777" w:rsidR="007E47A0" w:rsidRPr="00F47A65" w:rsidRDefault="007E47A0" w:rsidP="007E47A0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61000-2-4</w:t>
            </w:r>
          </w:p>
          <w:p w14:paraId="25957E5A" w14:textId="77777777" w:rsidR="007E47A0" w:rsidRPr="00F47A65" w:rsidRDefault="007E47A0" w:rsidP="007E47A0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lastRenderedPageBreak/>
              <w:t>ГОСТ Р 51317.2.5</w:t>
            </w:r>
          </w:p>
          <w:p w14:paraId="731CF6BB" w14:textId="77777777" w:rsidR="007E47A0" w:rsidRPr="00F47A65" w:rsidRDefault="007E47A0" w:rsidP="007E47A0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СТБ МЭК 61000-3-2</w:t>
            </w:r>
          </w:p>
          <w:p w14:paraId="393256B0" w14:textId="77777777" w:rsidR="007E47A0" w:rsidRPr="00F47A65" w:rsidRDefault="007E47A0" w:rsidP="007E47A0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51317.3.4</w:t>
            </w:r>
          </w:p>
          <w:p w14:paraId="5B346BA3" w14:textId="77777777" w:rsidR="007E47A0" w:rsidRPr="00F47A65" w:rsidRDefault="007E47A0" w:rsidP="007E47A0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30804.3.11</w:t>
            </w:r>
          </w:p>
          <w:p w14:paraId="62A2CE50" w14:textId="051233EB" w:rsidR="00B113BA" w:rsidRPr="00F47A65" w:rsidRDefault="007E47A0" w:rsidP="007E47A0">
            <w:pPr>
              <w:rPr>
                <w:b/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61000-3-12</w:t>
            </w:r>
          </w:p>
        </w:tc>
      </w:tr>
      <w:tr w:rsidR="00B113BA" w:rsidRPr="00F47A65" w14:paraId="2222600B" w14:textId="77777777" w:rsidTr="004A2D6A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E3A8A" w14:textId="1BCB4CE1" w:rsidR="00B113BA" w:rsidRPr="00F47A65" w:rsidRDefault="00B113BA" w:rsidP="00544509">
            <w:pPr>
              <w:spacing w:after="160" w:line="259" w:lineRule="auto"/>
            </w:pPr>
            <w:r w:rsidRPr="00F47A65">
              <w:lastRenderedPageBreak/>
              <w:t>1.15.9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7443D" w14:textId="77777777" w:rsidR="007E47A0" w:rsidRPr="00F47A65" w:rsidRDefault="007E47A0" w:rsidP="007E47A0">
            <w:r w:rsidRPr="00F47A65">
              <w:t>Конвертеры, литейные ковши,</w:t>
            </w:r>
          </w:p>
          <w:p w14:paraId="0B81AB7C" w14:textId="77777777" w:rsidR="007E47A0" w:rsidRPr="00F47A65" w:rsidRDefault="007E47A0" w:rsidP="007E47A0">
            <w:r w:rsidRPr="00F47A65">
              <w:t>изложницы и машины; прокатные</w:t>
            </w:r>
          </w:p>
          <w:p w14:paraId="089C66ED" w14:textId="77777777" w:rsidR="007E47A0" w:rsidRPr="00F47A65" w:rsidRDefault="007E47A0" w:rsidP="007E47A0">
            <w:r w:rsidRPr="00F47A65">
              <w:t>станы</w:t>
            </w:r>
          </w:p>
          <w:p w14:paraId="73255262" w14:textId="77777777" w:rsidR="007E47A0" w:rsidRPr="00F47A65" w:rsidRDefault="007E47A0" w:rsidP="007E47A0">
            <w:r w:rsidRPr="00F47A65">
              <w:t>Конвертеры, литейные ковши,</w:t>
            </w:r>
          </w:p>
          <w:p w14:paraId="760BA904" w14:textId="77777777" w:rsidR="007E47A0" w:rsidRPr="00F47A65" w:rsidRDefault="007E47A0" w:rsidP="007E47A0">
            <w:r w:rsidRPr="00F47A65">
              <w:t>изложницы и машины, используемые в металлургии или литейном</w:t>
            </w:r>
          </w:p>
          <w:p w14:paraId="386004F3" w14:textId="77777777" w:rsidR="007E47A0" w:rsidRPr="00F47A65" w:rsidRDefault="007E47A0" w:rsidP="007E47A0">
            <w:r w:rsidRPr="00F47A65">
              <w:t>производстве</w:t>
            </w:r>
          </w:p>
          <w:p w14:paraId="56AAB9EA" w14:textId="77777777" w:rsidR="007E47A0" w:rsidRPr="00F47A65" w:rsidRDefault="007E47A0" w:rsidP="007E47A0">
            <w:r w:rsidRPr="00F47A65">
              <w:t>Станы прокатные</w:t>
            </w:r>
          </w:p>
          <w:p w14:paraId="6EAB2577" w14:textId="77777777" w:rsidR="007E47A0" w:rsidRPr="00F47A65" w:rsidRDefault="007E47A0" w:rsidP="007E47A0">
            <w:r w:rsidRPr="00F47A65">
              <w:t>Станы трубопрокатные; станы горячей</w:t>
            </w:r>
          </w:p>
          <w:p w14:paraId="36C92FCE" w14:textId="77777777" w:rsidR="007E47A0" w:rsidRPr="00F47A65" w:rsidRDefault="007E47A0" w:rsidP="007E47A0">
            <w:r w:rsidRPr="00F47A65">
              <w:t>прокатки или комбинированные станы</w:t>
            </w:r>
          </w:p>
          <w:p w14:paraId="5F3BC920" w14:textId="77777777" w:rsidR="007E47A0" w:rsidRPr="00F47A65" w:rsidRDefault="007E47A0" w:rsidP="007E47A0">
            <w:r w:rsidRPr="00F47A65">
              <w:t>горячей и холодной прокатки</w:t>
            </w:r>
          </w:p>
          <w:p w14:paraId="0108982D" w14:textId="139FC1EB" w:rsidR="00B113BA" w:rsidRPr="00F47A65" w:rsidRDefault="007E47A0" w:rsidP="007E47A0">
            <w:r w:rsidRPr="00F47A65">
              <w:t>Станы холодной прокатки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676E" w14:textId="77777777" w:rsidR="007E47A0" w:rsidRPr="00F47A65" w:rsidRDefault="007E47A0" w:rsidP="007E47A0">
            <w:r w:rsidRPr="00F47A65">
              <w:t>1с, 3с, 4с</w:t>
            </w:r>
          </w:p>
          <w:p w14:paraId="1E52AB5F" w14:textId="77777777" w:rsidR="007E47A0" w:rsidRPr="00F47A65" w:rsidRDefault="007E47A0" w:rsidP="007E47A0">
            <w:r w:rsidRPr="00F47A65">
              <w:t>Сертификация</w:t>
            </w:r>
          </w:p>
          <w:p w14:paraId="41C2BA3C" w14:textId="2F13B16C" w:rsidR="00B113BA" w:rsidRPr="00F47A65" w:rsidRDefault="00B113BA" w:rsidP="007E47A0"/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B6AEC" w14:textId="0141489F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845410</w:t>
            </w:r>
          </w:p>
          <w:p w14:paraId="6771AC3C" w14:textId="408B9BAE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845420</w:t>
            </w:r>
          </w:p>
          <w:p w14:paraId="0EE96519" w14:textId="46E04A96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845430</w:t>
            </w:r>
          </w:p>
          <w:p w14:paraId="2AD827C1" w14:textId="6A19A076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8454100000</w:t>
            </w:r>
          </w:p>
          <w:p w14:paraId="7DE13506" w14:textId="621C103D" w:rsidR="00B113BA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8454200000</w:t>
            </w:r>
          </w:p>
          <w:p w14:paraId="7606D8EE" w14:textId="69A7E00E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845430</w:t>
            </w:r>
          </w:p>
          <w:p w14:paraId="7FBD0C8E" w14:textId="643BC277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8454301000</w:t>
            </w:r>
          </w:p>
          <w:p w14:paraId="1297AB95" w14:textId="1542A776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845430900</w:t>
            </w:r>
          </w:p>
          <w:p w14:paraId="5F9E40AE" w14:textId="03D7A7B4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8454309001</w:t>
            </w:r>
          </w:p>
          <w:p w14:paraId="55242CF9" w14:textId="64BB66D0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8454309003</w:t>
            </w:r>
          </w:p>
          <w:p w14:paraId="67DE3D86" w14:textId="36CAF442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8454309004</w:t>
            </w:r>
          </w:p>
          <w:p w14:paraId="53EB1B30" w14:textId="364ED46A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8454309009</w:t>
            </w:r>
          </w:p>
          <w:p w14:paraId="7D7EF4A6" w14:textId="0937C9CB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845510</w:t>
            </w:r>
          </w:p>
          <w:p w14:paraId="0A7C79F2" w14:textId="3C4517B6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845520</w:t>
            </w:r>
          </w:p>
          <w:p w14:paraId="645EF348" w14:textId="41AB65FA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845521</w:t>
            </w:r>
          </w:p>
          <w:p w14:paraId="29A7FE1B" w14:textId="6773FEE3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845522</w:t>
            </w:r>
          </w:p>
          <w:p w14:paraId="2CCC0955" w14:textId="4D00B466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8455100000</w:t>
            </w:r>
          </w:p>
          <w:p w14:paraId="2A8ECC36" w14:textId="2F158805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845521</w:t>
            </w:r>
          </w:p>
          <w:p w14:paraId="433CEE49" w14:textId="2F33791E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8455210001</w:t>
            </w:r>
          </w:p>
          <w:p w14:paraId="138E48FA" w14:textId="09B786EE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8455210002</w:t>
            </w:r>
          </w:p>
          <w:p w14:paraId="54926C38" w14:textId="023125A1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8455210009</w:t>
            </w:r>
          </w:p>
          <w:p w14:paraId="104E928A" w14:textId="327D34DB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845522</w:t>
            </w:r>
          </w:p>
          <w:p w14:paraId="315864B7" w14:textId="5A70A920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8455220001</w:t>
            </w:r>
          </w:p>
          <w:p w14:paraId="271C9D3E" w14:textId="1EDF5971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8455220002</w:t>
            </w:r>
          </w:p>
          <w:p w14:paraId="0FC9286C" w14:textId="4B4C4E89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8455220005</w:t>
            </w:r>
          </w:p>
          <w:p w14:paraId="332062FE" w14:textId="63599908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8455220008</w:t>
            </w:r>
          </w:p>
          <w:p w14:paraId="7C82871B" w14:textId="7F50AF3B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845530</w:t>
            </w:r>
          </w:p>
          <w:p w14:paraId="36861909" w14:textId="6738C091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8455301000</w:t>
            </w:r>
          </w:p>
          <w:p w14:paraId="517B3C6B" w14:textId="4F1BA265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84553031</w:t>
            </w:r>
          </w:p>
          <w:p w14:paraId="7FC9C004" w14:textId="7C1BB99C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8455303101</w:t>
            </w:r>
          </w:p>
          <w:p w14:paraId="79D84FE9" w14:textId="7139212E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8455303109</w:t>
            </w:r>
          </w:p>
          <w:p w14:paraId="7A7EA496" w14:textId="15577854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84553039</w:t>
            </w:r>
          </w:p>
          <w:p w14:paraId="677D13F0" w14:textId="0AF85CD6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8455303901</w:t>
            </w:r>
          </w:p>
          <w:p w14:paraId="4472CB5C" w14:textId="4C6E545E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8455303909</w:t>
            </w:r>
          </w:p>
          <w:p w14:paraId="02F054DA" w14:textId="116ACF20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8455309000</w:t>
            </w:r>
          </w:p>
          <w:p w14:paraId="666F5900" w14:textId="4F360E4A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8455900000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64C0F" w14:textId="48C0FF15" w:rsidR="00B113BA" w:rsidRPr="00F47A65" w:rsidRDefault="007E47A0" w:rsidP="00DC69BA">
            <w:pPr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lastRenderedPageBreak/>
              <w:t>ТР ТС 020/2011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423F3" w14:textId="77777777" w:rsidR="007E47A0" w:rsidRPr="00F47A65" w:rsidRDefault="007E47A0" w:rsidP="007E47A0">
            <w:pPr>
              <w:rPr>
                <w:b/>
                <w:bCs/>
                <w:spacing w:val="-1"/>
                <w:lang w:eastAsia="en-US"/>
              </w:rPr>
            </w:pPr>
            <w:r w:rsidRPr="00F47A65">
              <w:rPr>
                <w:b/>
                <w:bCs/>
                <w:spacing w:val="-1"/>
                <w:lang w:eastAsia="en-US"/>
              </w:rPr>
              <w:t>ТР ТС 020/2011</w:t>
            </w:r>
          </w:p>
          <w:p w14:paraId="7DD3E289" w14:textId="77777777" w:rsidR="007E47A0" w:rsidRPr="00F47A65" w:rsidRDefault="007E47A0" w:rsidP="007E47A0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CISPR 14-1</w:t>
            </w:r>
          </w:p>
          <w:p w14:paraId="44A6A9FD" w14:textId="77777777" w:rsidR="007E47A0" w:rsidRPr="00F47A65" w:rsidRDefault="007E47A0" w:rsidP="007E47A0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CISPR 14-2</w:t>
            </w:r>
          </w:p>
          <w:p w14:paraId="48D43171" w14:textId="77777777" w:rsidR="007E47A0" w:rsidRPr="00F47A65" w:rsidRDefault="007E47A0" w:rsidP="007E47A0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61000-3-2</w:t>
            </w:r>
          </w:p>
          <w:p w14:paraId="45A646F1" w14:textId="77777777" w:rsidR="00B113BA" w:rsidRPr="00F47A65" w:rsidRDefault="007E47A0" w:rsidP="007E47A0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61000-3-3</w:t>
            </w:r>
          </w:p>
          <w:p w14:paraId="35C776AB" w14:textId="77777777" w:rsidR="007E47A0" w:rsidRPr="00F47A65" w:rsidRDefault="007E47A0" w:rsidP="007E47A0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30804.6.2</w:t>
            </w:r>
          </w:p>
          <w:p w14:paraId="402052DE" w14:textId="77777777" w:rsidR="007E47A0" w:rsidRPr="00F47A65" w:rsidRDefault="007E47A0" w:rsidP="007E47A0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30804.6.1</w:t>
            </w:r>
          </w:p>
          <w:p w14:paraId="3317D2D6" w14:textId="77777777" w:rsidR="007E47A0" w:rsidRPr="00F47A65" w:rsidRDefault="007E47A0" w:rsidP="007E47A0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30804.4.13</w:t>
            </w:r>
          </w:p>
          <w:p w14:paraId="34001A75" w14:textId="77777777" w:rsidR="007E47A0" w:rsidRPr="00F47A65" w:rsidRDefault="007E47A0" w:rsidP="007E47A0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61000-6-4</w:t>
            </w:r>
          </w:p>
          <w:p w14:paraId="0303D59F" w14:textId="77777777" w:rsidR="007E47A0" w:rsidRPr="00F47A65" w:rsidRDefault="007E47A0" w:rsidP="007E47A0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61000-6-3</w:t>
            </w:r>
          </w:p>
          <w:p w14:paraId="4526E371" w14:textId="77777777" w:rsidR="007E47A0" w:rsidRPr="00F47A65" w:rsidRDefault="007E47A0" w:rsidP="007E47A0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СТБ IEC 61000-6-4</w:t>
            </w:r>
          </w:p>
          <w:p w14:paraId="7FF0461C" w14:textId="77777777" w:rsidR="007E47A0" w:rsidRPr="00F47A65" w:rsidRDefault="007E47A0" w:rsidP="007E47A0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61000-2-4</w:t>
            </w:r>
          </w:p>
          <w:p w14:paraId="3FBE8BC5" w14:textId="77777777" w:rsidR="007E47A0" w:rsidRPr="00F47A65" w:rsidRDefault="007E47A0" w:rsidP="007E47A0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СТБ МЭК 61000-2-4</w:t>
            </w:r>
          </w:p>
          <w:p w14:paraId="0C04D81D" w14:textId="77777777" w:rsidR="007E47A0" w:rsidRPr="00F47A65" w:rsidRDefault="007E47A0" w:rsidP="007E47A0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51317.2.5</w:t>
            </w:r>
          </w:p>
          <w:p w14:paraId="30E39851" w14:textId="77777777" w:rsidR="007E47A0" w:rsidRPr="00F47A65" w:rsidRDefault="007E47A0" w:rsidP="007E47A0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СТБ МЭК 61000-3</w:t>
            </w:r>
          </w:p>
          <w:p w14:paraId="265735B7" w14:textId="77777777" w:rsidR="007E47A0" w:rsidRPr="00F47A65" w:rsidRDefault="007E47A0" w:rsidP="007E47A0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51317.3.4</w:t>
            </w:r>
          </w:p>
          <w:p w14:paraId="7AB48299" w14:textId="77777777" w:rsidR="007E47A0" w:rsidRPr="00F47A65" w:rsidRDefault="007E47A0" w:rsidP="007E47A0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30804.3.11</w:t>
            </w:r>
          </w:p>
          <w:p w14:paraId="7A030E9B" w14:textId="77777777" w:rsidR="007E47A0" w:rsidRPr="00F47A65" w:rsidRDefault="007E47A0" w:rsidP="007E47A0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61000-3-12</w:t>
            </w:r>
          </w:p>
          <w:p w14:paraId="6490CD57" w14:textId="62544738" w:rsidR="007E47A0" w:rsidRPr="00F47A65" w:rsidRDefault="007E47A0" w:rsidP="007E47A0">
            <w:pPr>
              <w:rPr>
                <w:b/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51317.3.4</w:t>
            </w:r>
          </w:p>
        </w:tc>
      </w:tr>
      <w:tr w:rsidR="00B113BA" w:rsidRPr="00F47A65" w14:paraId="2A7CB22F" w14:textId="77777777" w:rsidTr="004A2D6A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CAC99" w14:textId="0CCC7212" w:rsidR="00B113BA" w:rsidRPr="00F47A65" w:rsidRDefault="00B113BA" w:rsidP="00544509">
            <w:pPr>
              <w:spacing w:after="160" w:line="259" w:lineRule="auto"/>
            </w:pPr>
            <w:r w:rsidRPr="00F47A65">
              <w:lastRenderedPageBreak/>
              <w:t>1.16.1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F7212" w14:textId="77777777" w:rsidR="007E47A0" w:rsidRPr="00F47A65" w:rsidRDefault="007E47A0" w:rsidP="007E47A0">
            <w:r w:rsidRPr="00F47A65">
              <w:t>Бульдозеры с неповоротным и</w:t>
            </w:r>
          </w:p>
          <w:p w14:paraId="3BB7F3AE" w14:textId="77777777" w:rsidR="007E47A0" w:rsidRPr="00F47A65" w:rsidRDefault="007E47A0" w:rsidP="007E47A0">
            <w:r w:rsidRPr="00F47A65">
              <w:t>поворотным отвалом, самоходные</w:t>
            </w:r>
          </w:p>
          <w:p w14:paraId="1B0C3D92" w14:textId="77777777" w:rsidR="007E47A0" w:rsidRPr="00F47A65" w:rsidRDefault="007E47A0" w:rsidP="007E47A0">
            <w:r w:rsidRPr="00F47A65">
              <w:t>гусеничные (кроме колесных)</w:t>
            </w:r>
          </w:p>
          <w:p w14:paraId="30A42756" w14:textId="77777777" w:rsidR="007E47A0" w:rsidRPr="00F47A65" w:rsidRDefault="007E47A0" w:rsidP="007E47A0">
            <w:r w:rsidRPr="00F47A65">
              <w:t>Бульдозеры с неповоротным и поворотным отвалом, самоходные</w:t>
            </w:r>
          </w:p>
          <w:p w14:paraId="2485CF35" w14:textId="77777777" w:rsidR="007E47A0" w:rsidRPr="00F47A65" w:rsidRDefault="007E47A0" w:rsidP="007E47A0">
            <w:r w:rsidRPr="00F47A65">
              <w:t>колесные (кроме гусеничных)</w:t>
            </w:r>
          </w:p>
          <w:p w14:paraId="3C6AEA3D" w14:textId="77777777" w:rsidR="007E47A0" w:rsidRPr="00F47A65" w:rsidRDefault="007E47A0" w:rsidP="007E47A0">
            <w:r w:rsidRPr="00F47A65">
              <w:t>Грейдеры и планировщики, самоходные</w:t>
            </w:r>
          </w:p>
          <w:p w14:paraId="6CA8F2A9" w14:textId="77777777" w:rsidR="007E47A0" w:rsidRPr="00F47A65" w:rsidRDefault="007E47A0" w:rsidP="007E47A0">
            <w:r w:rsidRPr="00F47A65">
              <w:t>Скреперы самоходные</w:t>
            </w:r>
          </w:p>
          <w:p w14:paraId="287228B2" w14:textId="77777777" w:rsidR="007E47A0" w:rsidRPr="00F47A65" w:rsidRDefault="007E47A0" w:rsidP="007E47A0">
            <w:r w:rsidRPr="00F47A65">
              <w:t>Машины трамбовочные и дорожные</w:t>
            </w:r>
          </w:p>
          <w:p w14:paraId="3E8FEC56" w14:textId="77777777" w:rsidR="007E47A0" w:rsidRPr="00F47A65" w:rsidRDefault="007E47A0" w:rsidP="007E47A0">
            <w:r w:rsidRPr="00F47A65">
              <w:t>катки, самоходные</w:t>
            </w:r>
          </w:p>
          <w:p w14:paraId="326A7782" w14:textId="77777777" w:rsidR="007E47A0" w:rsidRPr="00F47A65" w:rsidRDefault="007E47A0" w:rsidP="007E47A0">
            <w:r w:rsidRPr="00F47A65">
              <w:t>Погрузчики специальные для</w:t>
            </w:r>
          </w:p>
          <w:p w14:paraId="39778F04" w14:textId="77777777" w:rsidR="007E47A0" w:rsidRPr="00F47A65" w:rsidRDefault="007E47A0" w:rsidP="007E47A0">
            <w:r w:rsidRPr="00F47A65">
              <w:t>подземных работ, самоходные</w:t>
            </w:r>
          </w:p>
          <w:p w14:paraId="3AB66FA9" w14:textId="77777777" w:rsidR="007E47A0" w:rsidRPr="00F47A65" w:rsidRDefault="007E47A0" w:rsidP="007E47A0">
            <w:r w:rsidRPr="00F47A65">
              <w:t>Погрузчики колесные, одноковшовые</w:t>
            </w:r>
          </w:p>
          <w:p w14:paraId="03E66CC2" w14:textId="77777777" w:rsidR="007E47A0" w:rsidRPr="00F47A65" w:rsidRDefault="007E47A0" w:rsidP="007E47A0">
            <w:r w:rsidRPr="00F47A65">
              <w:t>на гусеничном ходу, фронтальные</w:t>
            </w:r>
          </w:p>
          <w:p w14:paraId="39E6F118" w14:textId="77777777" w:rsidR="007E47A0" w:rsidRPr="00F47A65" w:rsidRDefault="007E47A0" w:rsidP="007E47A0">
            <w:r w:rsidRPr="00F47A65">
              <w:t>прочие, самоходные</w:t>
            </w:r>
          </w:p>
          <w:p w14:paraId="6BBBFC69" w14:textId="77777777" w:rsidR="007E47A0" w:rsidRPr="00F47A65" w:rsidRDefault="007E47A0" w:rsidP="007E47A0">
            <w:r w:rsidRPr="00F47A65">
              <w:t>Экскаваторы, механические лопаты и</w:t>
            </w:r>
          </w:p>
          <w:p w14:paraId="25CF280E" w14:textId="77777777" w:rsidR="007E47A0" w:rsidRPr="00F47A65" w:rsidRDefault="007E47A0" w:rsidP="007E47A0">
            <w:r w:rsidRPr="00F47A65">
              <w:t>одноковшовые</w:t>
            </w:r>
          </w:p>
          <w:p w14:paraId="174067BF" w14:textId="77777777" w:rsidR="007E47A0" w:rsidRPr="00F47A65" w:rsidRDefault="007E47A0" w:rsidP="007E47A0">
            <w:r w:rsidRPr="00F47A65">
              <w:t>погрузчики, самоходные, с поворотом</w:t>
            </w:r>
          </w:p>
          <w:p w14:paraId="1CD8C8E1" w14:textId="77777777" w:rsidR="007E47A0" w:rsidRPr="00F47A65" w:rsidRDefault="007E47A0" w:rsidP="007E47A0">
            <w:r w:rsidRPr="00F47A65">
              <w:t>кабины на 360 градусов</w:t>
            </w:r>
          </w:p>
          <w:p w14:paraId="439F25F2" w14:textId="77777777" w:rsidR="007E47A0" w:rsidRPr="00F47A65" w:rsidRDefault="007E47A0" w:rsidP="007E47A0">
            <w:r w:rsidRPr="00F47A65">
              <w:t>(полноповоротные машины) (кроме</w:t>
            </w:r>
          </w:p>
          <w:p w14:paraId="4B7F9652" w14:textId="77777777" w:rsidR="007E47A0" w:rsidRPr="00F47A65" w:rsidRDefault="007E47A0" w:rsidP="007E47A0">
            <w:r w:rsidRPr="00F47A65">
              <w:t>фронтальных одноковшовых</w:t>
            </w:r>
          </w:p>
          <w:p w14:paraId="78B6A6B8" w14:textId="77777777" w:rsidR="007E47A0" w:rsidRPr="00F47A65" w:rsidRDefault="007E47A0" w:rsidP="007E47A0">
            <w:r w:rsidRPr="00F47A65">
              <w:lastRenderedPageBreak/>
              <w:t>погрузчиков)</w:t>
            </w:r>
          </w:p>
          <w:p w14:paraId="1226E65E" w14:textId="77777777" w:rsidR="007E47A0" w:rsidRPr="00F47A65" w:rsidRDefault="007E47A0" w:rsidP="007E47A0">
            <w:r w:rsidRPr="00F47A65">
              <w:t>Экскаваторы, механические лопаты и</w:t>
            </w:r>
          </w:p>
          <w:p w14:paraId="796071FF" w14:textId="77777777" w:rsidR="007E47A0" w:rsidRPr="00F47A65" w:rsidRDefault="007E47A0" w:rsidP="007E47A0">
            <w:r w:rsidRPr="00F47A65">
              <w:t>одноковшовые погрузчики,</w:t>
            </w:r>
          </w:p>
          <w:p w14:paraId="04023947" w14:textId="77777777" w:rsidR="007E47A0" w:rsidRPr="00F47A65" w:rsidRDefault="007E47A0" w:rsidP="007E47A0">
            <w:r w:rsidRPr="00F47A65">
              <w:t>самоходные, прочие</w:t>
            </w:r>
          </w:p>
          <w:p w14:paraId="645C1329" w14:textId="77777777" w:rsidR="007E47A0" w:rsidRPr="00F47A65" w:rsidRDefault="007E47A0" w:rsidP="007E47A0">
            <w:r w:rsidRPr="00F47A65">
              <w:t>Машины для горнодобывающей</w:t>
            </w:r>
          </w:p>
          <w:p w14:paraId="3B57F8D7" w14:textId="77777777" w:rsidR="007E47A0" w:rsidRPr="00F47A65" w:rsidRDefault="007E47A0" w:rsidP="007E47A0">
            <w:r w:rsidRPr="00F47A65">
              <w:t>промышленности (для извлечения и</w:t>
            </w:r>
          </w:p>
          <w:p w14:paraId="38F22DFE" w14:textId="77777777" w:rsidR="007E47A0" w:rsidRPr="00F47A65" w:rsidRDefault="007E47A0" w:rsidP="007E47A0">
            <w:r w:rsidRPr="00F47A65">
              <w:t>перемещения грунта) самоходные,</w:t>
            </w:r>
          </w:p>
          <w:p w14:paraId="3DDB339A" w14:textId="77777777" w:rsidR="007E47A0" w:rsidRPr="00F47A65" w:rsidRDefault="007E47A0" w:rsidP="007E47A0">
            <w:r w:rsidRPr="00F47A65">
              <w:t>прочие</w:t>
            </w:r>
          </w:p>
          <w:p w14:paraId="1D577BFB" w14:textId="77777777" w:rsidR="007E47A0" w:rsidRPr="00F47A65" w:rsidRDefault="007E47A0" w:rsidP="007E47A0">
            <w:r w:rsidRPr="00F47A65">
              <w:t>Отвалы бульдозеров с неповоротным и</w:t>
            </w:r>
          </w:p>
          <w:p w14:paraId="403C0847" w14:textId="77777777" w:rsidR="007E47A0" w:rsidRPr="00F47A65" w:rsidRDefault="007E47A0" w:rsidP="007E47A0">
            <w:r w:rsidRPr="00F47A65">
              <w:t>поворотным отвалом</w:t>
            </w:r>
          </w:p>
          <w:p w14:paraId="5A165931" w14:textId="77777777" w:rsidR="007E47A0" w:rsidRPr="00F47A65" w:rsidRDefault="007E47A0" w:rsidP="007E47A0">
            <w:r w:rsidRPr="00F47A65">
              <w:t>Самосвалы высокой проходимости</w:t>
            </w:r>
          </w:p>
          <w:p w14:paraId="26689EFE" w14:textId="77777777" w:rsidR="007E47A0" w:rsidRPr="00F47A65" w:rsidRDefault="007E47A0" w:rsidP="007E47A0">
            <w:r w:rsidRPr="00F47A65">
              <w:t>(внедорожные</w:t>
            </w:r>
          </w:p>
          <w:p w14:paraId="16A84939" w14:textId="77777777" w:rsidR="007E47A0" w:rsidRPr="00F47A65" w:rsidRDefault="007E47A0" w:rsidP="007E47A0">
            <w:r w:rsidRPr="00F47A65">
              <w:t>Оборудование для забивки и</w:t>
            </w:r>
          </w:p>
          <w:p w14:paraId="510DC61B" w14:textId="77777777" w:rsidR="007E47A0" w:rsidRPr="00F47A65" w:rsidRDefault="007E47A0" w:rsidP="007E47A0">
            <w:r w:rsidRPr="00F47A65">
              <w:t>извлечения</w:t>
            </w:r>
          </w:p>
          <w:p w14:paraId="1875CEB5" w14:textId="77777777" w:rsidR="007E47A0" w:rsidRPr="00F47A65" w:rsidRDefault="007E47A0" w:rsidP="007E47A0">
            <w:r w:rsidRPr="00F47A65">
              <w:t>свай</w:t>
            </w:r>
          </w:p>
          <w:p w14:paraId="404BFB6D" w14:textId="77777777" w:rsidR="007E47A0" w:rsidRPr="00F47A65" w:rsidRDefault="007E47A0" w:rsidP="007E47A0">
            <w:r w:rsidRPr="00F47A65">
              <w:t>Снегоочистители плужные и роторные</w:t>
            </w:r>
          </w:p>
          <w:p w14:paraId="3DF96089" w14:textId="77777777" w:rsidR="007E47A0" w:rsidRPr="00F47A65" w:rsidRDefault="007E47A0" w:rsidP="007E47A0">
            <w:r w:rsidRPr="00F47A65">
              <w:t>Машины и механизмы для трамбования</w:t>
            </w:r>
          </w:p>
          <w:p w14:paraId="780B1E46" w14:textId="77777777" w:rsidR="007E47A0" w:rsidRPr="00F47A65" w:rsidRDefault="007E47A0" w:rsidP="007E47A0">
            <w:r w:rsidRPr="00F47A65">
              <w:t>или уплотнения грунта, несамоходные Скреперы, машины и механизмы для</w:t>
            </w:r>
          </w:p>
          <w:p w14:paraId="5D95540C" w14:textId="77777777" w:rsidR="007E47A0" w:rsidRPr="00F47A65" w:rsidRDefault="007E47A0" w:rsidP="007E47A0">
            <w:r w:rsidRPr="00F47A65">
              <w:t>извлечения, перемещения грунта,</w:t>
            </w:r>
          </w:p>
          <w:p w14:paraId="44C62A80" w14:textId="77777777" w:rsidR="007E47A0" w:rsidRPr="00F47A65" w:rsidRDefault="007E47A0" w:rsidP="007E47A0">
            <w:r w:rsidRPr="00F47A65">
              <w:t>несамоходные</w:t>
            </w:r>
          </w:p>
          <w:p w14:paraId="015937B0" w14:textId="77777777" w:rsidR="007E47A0" w:rsidRPr="00F47A65" w:rsidRDefault="007E47A0" w:rsidP="007E47A0">
            <w:r w:rsidRPr="00F47A65">
              <w:t>Машины и оборудование для</w:t>
            </w:r>
          </w:p>
          <w:p w14:paraId="56B9FD7A" w14:textId="77777777" w:rsidR="007E47A0" w:rsidRPr="00F47A65" w:rsidRDefault="007E47A0" w:rsidP="007E47A0">
            <w:r w:rsidRPr="00F47A65">
              <w:t>общественных, строительных и</w:t>
            </w:r>
          </w:p>
          <w:p w14:paraId="383E2769" w14:textId="77777777" w:rsidR="007E47A0" w:rsidRPr="00F47A65" w:rsidRDefault="007E47A0" w:rsidP="007E47A0">
            <w:r w:rsidRPr="00F47A65">
              <w:t>аналогичных работ, специального</w:t>
            </w:r>
          </w:p>
          <w:p w14:paraId="437AB046" w14:textId="77777777" w:rsidR="007E47A0" w:rsidRPr="00F47A65" w:rsidRDefault="007E47A0" w:rsidP="007E47A0">
            <w:r w:rsidRPr="00F47A65">
              <w:t>назначения</w:t>
            </w:r>
          </w:p>
          <w:p w14:paraId="54C9520F" w14:textId="77777777" w:rsidR="007E47A0" w:rsidRPr="00F47A65" w:rsidRDefault="007E47A0" w:rsidP="007E47A0">
            <w:r w:rsidRPr="00F47A65">
              <w:t>Машины для землеройных и</w:t>
            </w:r>
          </w:p>
          <w:p w14:paraId="4A5DE11D" w14:textId="77777777" w:rsidR="007E47A0" w:rsidRPr="00F47A65" w:rsidRDefault="007E47A0" w:rsidP="007E47A0">
            <w:r w:rsidRPr="00F47A65">
              <w:t>мелиоративных работ, разработки</w:t>
            </w:r>
          </w:p>
          <w:p w14:paraId="0E92034F" w14:textId="77777777" w:rsidR="007E47A0" w:rsidRPr="00F47A65" w:rsidRDefault="007E47A0" w:rsidP="007E47A0">
            <w:r w:rsidRPr="00F47A65">
              <w:t>и обслуживания карьеров.</w:t>
            </w:r>
          </w:p>
          <w:p w14:paraId="1295A526" w14:textId="77777777" w:rsidR="007E47A0" w:rsidRPr="00F47A65" w:rsidRDefault="007E47A0" w:rsidP="007E47A0">
            <w:r w:rsidRPr="00F47A65">
              <w:lastRenderedPageBreak/>
              <w:t>Машины дорожные, оборудование для</w:t>
            </w:r>
          </w:p>
          <w:p w14:paraId="11ED662B" w14:textId="77777777" w:rsidR="007E47A0" w:rsidRPr="00F47A65" w:rsidRDefault="007E47A0" w:rsidP="007E47A0">
            <w:r w:rsidRPr="00F47A65">
              <w:t>приготовления строительных смесей.</w:t>
            </w:r>
          </w:p>
          <w:p w14:paraId="5B753E69" w14:textId="77777777" w:rsidR="007E47A0" w:rsidRPr="00F47A65" w:rsidRDefault="007E47A0" w:rsidP="007E47A0">
            <w:r w:rsidRPr="00F47A65">
              <w:t>Оборудование и машины строительные.</w:t>
            </w:r>
          </w:p>
          <w:p w14:paraId="3BE8243A" w14:textId="77777777" w:rsidR="007E47A0" w:rsidRPr="00F47A65" w:rsidRDefault="007E47A0" w:rsidP="007E47A0">
            <w:r w:rsidRPr="00F47A65">
              <w:t>Машины и оборудование для</w:t>
            </w:r>
          </w:p>
          <w:p w14:paraId="63A62659" w14:textId="53C295FE" w:rsidR="00B113BA" w:rsidRPr="00F47A65" w:rsidRDefault="007E47A0" w:rsidP="007E47A0">
            <w:r w:rsidRPr="00F47A65">
              <w:t>коммунального хозяйства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6A28A" w14:textId="77777777" w:rsidR="007E47A0" w:rsidRPr="00F47A65" w:rsidRDefault="007E47A0" w:rsidP="007E47A0">
            <w:r w:rsidRPr="00F47A65">
              <w:lastRenderedPageBreak/>
              <w:t>1с, 3с, 9с (Для ТР ТС</w:t>
            </w:r>
          </w:p>
          <w:p w14:paraId="46365BC1" w14:textId="77777777" w:rsidR="007E47A0" w:rsidRPr="00F47A65" w:rsidRDefault="007E47A0" w:rsidP="007E47A0">
            <w:r w:rsidRPr="00F47A65">
              <w:t>010/2011)</w:t>
            </w:r>
          </w:p>
          <w:p w14:paraId="51CEF974" w14:textId="77777777" w:rsidR="00B113BA" w:rsidRPr="00F47A65" w:rsidRDefault="007E47A0" w:rsidP="007E47A0">
            <w:r w:rsidRPr="00F47A65">
              <w:t>Сертификация</w:t>
            </w:r>
          </w:p>
          <w:p w14:paraId="2EAECF47" w14:textId="77777777" w:rsidR="007E47A0" w:rsidRPr="00F47A65" w:rsidRDefault="007E47A0" w:rsidP="007E47A0"/>
          <w:p w14:paraId="27FBC9EB" w14:textId="77777777" w:rsidR="007E47A0" w:rsidRPr="00F47A65" w:rsidRDefault="007E47A0" w:rsidP="007E47A0">
            <w:r w:rsidRPr="00F47A65">
              <w:t>1с, 3с, 4с (для ТР ТС</w:t>
            </w:r>
          </w:p>
          <w:p w14:paraId="017DF2EC" w14:textId="77777777" w:rsidR="007E47A0" w:rsidRPr="00F47A65" w:rsidRDefault="007E47A0" w:rsidP="007E47A0">
            <w:r w:rsidRPr="00F47A65">
              <w:t>004/2011, ТР ТС</w:t>
            </w:r>
          </w:p>
          <w:p w14:paraId="57DD0433" w14:textId="77777777" w:rsidR="007E47A0" w:rsidRPr="00F47A65" w:rsidRDefault="007E47A0" w:rsidP="007E47A0">
            <w:r w:rsidRPr="00F47A65">
              <w:t>020/2011)</w:t>
            </w:r>
          </w:p>
          <w:p w14:paraId="54F708C5" w14:textId="77777777" w:rsidR="007E47A0" w:rsidRPr="00F47A65" w:rsidRDefault="007E47A0" w:rsidP="007E47A0">
            <w:r w:rsidRPr="00F47A65">
              <w:t>Сертификация</w:t>
            </w:r>
          </w:p>
          <w:p w14:paraId="781A0A15" w14:textId="218A5A6C" w:rsidR="007E47A0" w:rsidRPr="00F47A65" w:rsidRDefault="007E47A0" w:rsidP="007E47A0"/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BC38A" w14:textId="77777777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8426</w:t>
            </w:r>
          </w:p>
          <w:p w14:paraId="67894F16" w14:textId="67CF1316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842611</w:t>
            </w:r>
          </w:p>
          <w:p w14:paraId="19ABE38C" w14:textId="0E1C1A8C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842612</w:t>
            </w:r>
          </w:p>
          <w:p w14:paraId="6617337A" w14:textId="67332162" w:rsidR="00B113BA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842619</w:t>
            </w:r>
          </w:p>
          <w:p w14:paraId="2FFD1CD8" w14:textId="2F94931B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842620</w:t>
            </w:r>
          </w:p>
          <w:p w14:paraId="1C4867E8" w14:textId="71DC38DD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842630</w:t>
            </w:r>
          </w:p>
          <w:p w14:paraId="20C6F62A" w14:textId="287E701F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842640</w:t>
            </w:r>
          </w:p>
          <w:p w14:paraId="0BDE7CA8" w14:textId="15A0163A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842691</w:t>
            </w:r>
          </w:p>
          <w:p w14:paraId="7160F2E0" w14:textId="3981750E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842699</w:t>
            </w:r>
          </w:p>
          <w:p w14:paraId="2F525DE8" w14:textId="02B6EA6C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8426110000</w:t>
            </w:r>
          </w:p>
          <w:p w14:paraId="05E961BB" w14:textId="3E4BE323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842612</w:t>
            </w:r>
          </w:p>
          <w:p w14:paraId="6556EB3E" w14:textId="2088C733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8426120001</w:t>
            </w:r>
          </w:p>
          <w:p w14:paraId="528B9F16" w14:textId="549C2C10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8426120009</w:t>
            </w:r>
          </w:p>
          <w:p w14:paraId="5162E89B" w14:textId="590842E1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8426190000</w:t>
            </w:r>
          </w:p>
          <w:p w14:paraId="5A826570" w14:textId="6DCBA368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8426200000</w:t>
            </w:r>
          </w:p>
          <w:p w14:paraId="577A5F70" w14:textId="3848B1DC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842630</w:t>
            </w:r>
          </w:p>
          <w:p w14:paraId="0CAC3F28" w14:textId="57CF1D03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8426300001</w:t>
            </w:r>
          </w:p>
          <w:p w14:paraId="46FF917C" w14:textId="5D7657D9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8426300009</w:t>
            </w:r>
          </w:p>
          <w:p w14:paraId="557D257A" w14:textId="2014FC12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842641</w:t>
            </w:r>
          </w:p>
          <w:p w14:paraId="3D139495" w14:textId="1BF28273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8426410001</w:t>
            </w:r>
          </w:p>
          <w:p w14:paraId="3337FB1C" w14:textId="01AF2EFD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8426410002</w:t>
            </w:r>
          </w:p>
          <w:p w14:paraId="05A938FE" w14:textId="0F7803E1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8426410003</w:t>
            </w:r>
          </w:p>
          <w:p w14:paraId="47FC1741" w14:textId="46E9B678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8426410007</w:t>
            </w:r>
          </w:p>
          <w:p w14:paraId="2D14EE2F" w14:textId="0F0A0126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842649</w:t>
            </w:r>
          </w:p>
          <w:p w14:paraId="17024530" w14:textId="1B9809E0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8426490010</w:t>
            </w:r>
          </w:p>
          <w:p w14:paraId="4D24FA2F" w14:textId="7DE3AAA4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842649009</w:t>
            </w:r>
          </w:p>
          <w:p w14:paraId="1E9EBC4F" w14:textId="45B1CA3C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8426490091</w:t>
            </w:r>
          </w:p>
          <w:p w14:paraId="4AAAF75E" w14:textId="29563075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8426490099</w:t>
            </w:r>
          </w:p>
          <w:p w14:paraId="1BE0B4BB" w14:textId="6A8DB232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842691</w:t>
            </w:r>
          </w:p>
          <w:p w14:paraId="16822CC6" w14:textId="0F2238E0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842691100</w:t>
            </w:r>
          </w:p>
          <w:p w14:paraId="1AFC5C4F" w14:textId="2592319D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8426911001</w:t>
            </w:r>
          </w:p>
          <w:p w14:paraId="5E6DF4E6" w14:textId="0FA13694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8426911009</w:t>
            </w:r>
          </w:p>
          <w:p w14:paraId="3B591038" w14:textId="38F25B30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842691900</w:t>
            </w:r>
          </w:p>
          <w:p w14:paraId="62D00710" w14:textId="448F36C1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8426919001</w:t>
            </w:r>
          </w:p>
          <w:p w14:paraId="61ABDF08" w14:textId="77B483E3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8426919009</w:t>
            </w:r>
          </w:p>
          <w:p w14:paraId="1998172A" w14:textId="2A82A245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8426990000</w:t>
            </w:r>
          </w:p>
          <w:p w14:paraId="7ABD7741" w14:textId="77777777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8428</w:t>
            </w:r>
          </w:p>
          <w:p w14:paraId="5194E003" w14:textId="70980A9A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842820</w:t>
            </w:r>
          </w:p>
          <w:p w14:paraId="03624C2A" w14:textId="6F40BD9D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8428202000</w:t>
            </w:r>
          </w:p>
          <w:p w14:paraId="3E19B428" w14:textId="0BE20490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842820800</w:t>
            </w:r>
          </w:p>
          <w:p w14:paraId="7B2138FF" w14:textId="08ED1D0B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8428208001</w:t>
            </w:r>
          </w:p>
          <w:p w14:paraId="44948001" w14:textId="3C7C3413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8428208009</w:t>
            </w:r>
          </w:p>
          <w:p w14:paraId="0FFF7976" w14:textId="44C92707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8428310000</w:t>
            </w:r>
          </w:p>
          <w:p w14:paraId="56E36833" w14:textId="73EB2097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842832</w:t>
            </w:r>
          </w:p>
          <w:p w14:paraId="6D215F8A" w14:textId="48A59B8C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8428320000</w:t>
            </w:r>
          </w:p>
          <w:p w14:paraId="345B2A5E" w14:textId="144D1F81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842833</w:t>
            </w:r>
          </w:p>
          <w:p w14:paraId="28752E18" w14:textId="176A3AD2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8428330000</w:t>
            </w:r>
          </w:p>
          <w:p w14:paraId="32760F4F" w14:textId="615F3C0A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842839</w:t>
            </w:r>
          </w:p>
          <w:p w14:paraId="76361333" w14:textId="1B1E3C48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84283920</w:t>
            </w:r>
          </w:p>
          <w:p w14:paraId="138B9300" w14:textId="31EC109C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8428392000</w:t>
            </w:r>
          </w:p>
          <w:p w14:paraId="6C932A0F" w14:textId="42673141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842839900</w:t>
            </w:r>
          </w:p>
          <w:p w14:paraId="64C17117" w14:textId="7717AD15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8428399001</w:t>
            </w:r>
          </w:p>
          <w:p w14:paraId="6C1C7211" w14:textId="385647A4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8428399009</w:t>
            </w:r>
          </w:p>
          <w:p w14:paraId="1A50F9E7" w14:textId="25F89221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8428400000</w:t>
            </w:r>
          </w:p>
          <w:p w14:paraId="2F8FD2FC" w14:textId="22550A85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8428600000</w:t>
            </w:r>
          </w:p>
          <w:p w14:paraId="3B9DCCA3" w14:textId="338155A0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842890</w:t>
            </w:r>
          </w:p>
          <w:p w14:paraId="2FC060CF" w14:textId="49EDB6D3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8428907100</w:t>
            </w:r>
          </w:p>
          <w:p w14:paraId="024EA5A4" w14:textId="24493BD5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8428907900</w:t>
            </w:r>
          </w:p>
          <w:p w14:paraId="1E354026" w14:textId="307A52FA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842890900</w:t>
            </w:r>
          </w:p>
          <w:p w14:paraId="7BEAB4CA" w14:textId="7F46898E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84289070</w:t>
            </w:r>
          </w:p>
          <w:p w14:paraId="7626A90F" w14:textId="47B1FC0E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84289070</w:t>
            </w:r>
          </w:p>
          <w:p w14:paraId="44309212" w14:textId="77777777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8467</w:t>
            </w:r>
          </w:p>
          <w:p w14:paraId="16608C7E" w14:textId="77777777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8467</w:t>
            </w:r>
          </w:p>
          <w:p w14:paraId="10FA69FC" w14:textId="121F83A6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84672</w:t>
            </w:r>
          </w:p>
          <w:p w14:paraId="71C0A277" w14:textId="486B3D11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84672110</w:t>
            </w:r>
          </w:p>
          <w:p w14:paraId="062598BC" w14:textId="45D1496F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84672191</w:t>
            </w:r>
          </w:p>
          <w:p w14:paraId="6B610E2E" w14:textId="1F434720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84672199</w:t>
            </w:r>
          </w:p>
          <w:p w14:paraId="0569E929" w14:textId="730C4800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846722</w:t>
            </w:r>
          </w:p>
          <w:p w14:paraId="4B22737B" w14:textId="78E2587F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84672210</w:t>
            </w:r>
          </w:p>
          <w:p w14:paraId="03B50842" w14:textId="62628986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84672230</w:t>
            </w:r>
          </w:p>
          <w:p w14:paraId="530A85E5" w14:textId="0F46E2FC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84672290</w:t>
            </w:r>
          </w:p>
          <w:p w14:paraId="55BF8BB0" w14:textId="699A3B5A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84672920</w:t>
            </w:r>
          </w:p>
          <w:p w14:paraId="305ED58D" w14:textId="2D063D70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84672950</w:t>
            </w:r>
          </w:p>
          <w:p w14:paraId="67B66222" w14:textId="509B25D7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84672970</w:t>
            </w:r>
          </w:p>
          <w:p w14:paraId="4886B499" w14:textId="186B6448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84672980</w:t>
            </w:r>
          </w:p>
          <w:p w14:paraId="72CB3802" w14:textId="016979A1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84672985</w:t>
            </w:r>
          </w:p>
          <w:p w14:paraId="79308A2D" w14:textId="466BCD29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846711</w:t>
            </w:r>
          </w:p>
          <w:p w14:paraId="5631DE73" w14:textId="5D4777FE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8467111000</w:t>
            </w:r>
          </w:p>
          <w:p w14:paraId="522FD697" w14:textId="3EA01879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8467119000</w:t>
            </w:r>
          </w:p>
          <w:p w14:paraId="10483F84" w14:textId="1F623124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8467190000</w:t>
            </w:r>
          </w:p>
          <w:p w14:paraId="3EB96A91" w14:textId="1503FC8F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84672</w:t>
            </w:r>
          </w:p>
          <w:p w14:paraId="6A3A1EAE" w14:textId="54FCC28E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846721</w:t>
            </w:r>
          </w:p>
          <w:p w14:paraId="52B7E987" w14:textId="1B25D5A0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84672110</w:t>
            </w:r>
          </w:p>
          <w:p w14:paraId="7486C498" w14:textId="56A6AC6C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8467211000</w:t>
            </w:r>
          </w:p>
          <w:p w14:paraId="7130F247" w14:textId="2FE833DF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8467219100</w:t>
            </w:r>
          </w:p>
          <w:p w14:paraId="7DCB7FC1" w14:textId="26412460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8467219900</w:t>
            </w:r>
          </w:p>
          <w:p w14:paraId="02F119F6" w14:textId="2C1D343E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846722</w:t>
            </w:r>
          </w:p>
          <w:p w14:paraId="767D95CE" w14:textId="4F5CBA33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8467221000</w:t>
            </w:r>
          </w:p>
          <w:p w14:paraId="4AE8FCD1" w14:textId="5FD6AFA0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8467223000</w:t>
            </w:r>
          </w:p>
          <w:p w14:paraId="6737CDF1" w14:textId="2149A188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8467229000</w:t>
            </w:r>
          </w:p>
          <w:p w14:paraId="62E48598" w14:textId="20C6A97D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846729</w:t>
            </w:r>
          </w:p>
          <w:p w14:paraId="73E5F966" w14:textId="003354E4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8467292000</w:t>
            </w:r>
          </w:p>
          <w:p w14:paraId="589DAE72" w14:textId="3F80D15D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8467295100</w:t>
            </w:r>
          </w:p>
          <w:p w14:paraId="343A36F0" w14:textId="7B4AAEBF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8467295300</w:t>
            </w:r>
          </w:p>
          <w:p w14:paraId="385A61C4" w14:textId="44C2B5B5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8467295900</w:t>
            </w:r>
          </w:p>
          <w:p w14:paraId="7E65681A" w14:textId="4EBB4C17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8467297000</w:t>
            </w:r>
          </w:p>
          <w:p w14:paraId="1357ADBA" w14:textId="464F3DE9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8467298000</w:t>
            </w:r>
          </w:p>
          <w:p w14:paraId="25B06AD9" w14:textId="4BD9C84F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846729850</w:t>
            </w:r>
          </w:p>
          <w:p w14:paraId="7BFFDC19" w14:textId="65C15ACB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8467298501</w:t>
            </w:r>
          </w:p>
          <w:p w14:paraId="21ABA00C" w14:textId="4A2C7FDD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8467298509</w:t>
            </w:r>
          </w:p>
          <w:p w14:paraId="5027B4AA" w14:textId="5BEA14F6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8467810000</w:t>
            </w:r>
          </w:p>
          <w:p w14:paraId="1E4AC277" w14:textId="2518694B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8467890000</w:t>
            </w:r>
          </w:p>
          <w:p w14:paraId="35130781" w14:textId="6595C510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8467910000</w:t>
            </w:r>
          </w:p>
          <w:p w14:paraId="3613A326" w14:textId="7933A88B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8467920000</w:t>
            </w:r>
          </w:p>
          <w:p w14:paraId="2A66C6FE" w14:textId="4DD5CBD7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846799</w:t>
            </w:r>
          </w:p>
          <w:p w14:paraId="43ECBE1D" w14:textId="31C9B942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8467990001</w:t>
            </w:r>
          </w:p>
          <w:p w14:paraId="6C462F15" w14:textId="3995A8C9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8467990009</w:t>
            </w:r>
          </w:p>
          <w:p w14:paraId="5B891C95" w14:textId="77777777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8429</w:t>
            </w:r>
          </w:p>
          <w:p w14:paraId="2DC63C13" w14:textId="3D7909B3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842911</w:t>
            </w:r>
          </w:p>
          <w:p w14:paraId="586BD201" w14:textId="6775FA55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842919</w:t>
            </w:r>
          </w:p>
          <w:p w14:paraId="3B645E0F" w14:textId="341174B5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842920</w:t>
            </w:r>
          </w:p>
          <w:p w14:paraId="14793C4B" w14:textId="1CB717D3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842930</w:t>
            </w:r>
          </w:p>
          <w:p w14:paraId="0A0AD0BB" w14:textId="3719CBD9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842940</w:t>
            </w:r>
          </w:p>
          <w:p w14:paraId="5BF65459" w14:textId="73AE27A2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842951</w:t>
            </w:r>
          </w:p>
          <w:p w14:paraId="140EBFF0" w14:textId="7F5AD873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84295110</w:t>
            </w:r>
          </w:p>
          <w:p w14:paraId="14E6195B" w14:textId="2AC3EA09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8429519</w:t>
            </w:r>
          </w:p>
          <w:p w14:paraId="5A677041" w14:textId="38F619C3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842952</w:t>
            </w:r>
          </w:p>
          <w:p w14:paraId="4D4A504B" w14:textId="5447140C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842959</w:t>
            </w:r>
          </w:p>
          <w:p w14:paraId="36F72F8E" w14:textId="45D8F1C4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842911</w:t>
            </w:r>
          </w:p>
          <w:p w14:paraId="43E81A0D" w14:textId="63864B13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8429110010</w:t>
            </w:r>
          </w:p>
          <w:p w14:paraId="3A3C38CB" w14:textId="1BFA26D4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8429110020</w:t>
            </w:r>
          </w:p>
          <w:p w14:paraId="335B95F2" w14:textId="4B3FA398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8429110090</w:t>
            </w:r>
          </w:p>
          <w:p w14:paraId="5B94225B" w14:textId="6373E05F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842919</w:t>
            </w:r>
          </w:p>
          <w:p w14:paraId="5CF6D4CC" w14:textId="7EAFF266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8429190001</w:t>
            </w:r>
          </w:p>
          <w:p w14:paraId="044E8ADA" w14:textId="137F6299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8429190009</w:t>
            </w:r>
          </w:p>
          <w:p w14:paraId="54318085" w14:textId="18F655E3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842920</w:t>
            </w:r>
          </w:p>
          <w:p w14:paraId="0A1C586B" w14:textId="2F35437C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8429200010</w:t>
            </w:r>
          </w:p>
          <w:p w14:paraId="7C78BC23" w14:textId="7EE33665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842920009</w:t>
            </w:r>
          </w:p>
          <w:p w14:paraId="3ED67E8E" w14:textId="4DDDCC6D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8429200091</w:t>
            </w:r>
          </w:p>
          <w:p w14:paraId="45C1E088" w14:textId="6FF6E8AB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8429200099</w:t>
            </w:r>
          </w:p>
          <w:p w14:paraId="39CF9E2B" w14:textId="2B89343E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8429300000</w:t>
            </w:r>
          </w:p>
          <w:p w14:paraId="6CF3AC83" w14:textId="49A5F747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842940</w:t>
            </w:r>
          </w:p>
          <w:p w14:paraId="5B2E1613" w14:textId="4DA39F43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8429401000</w:t>
            </w:r>
          </w:p>
          <w:p w14:paraId="1211B3BE" w14:textId="1CF79651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8429403000</w:t>
            </w:r>
          </w:p>
          <w:p w14:paraId="4C293586" w14:textId="1B3945D9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8429409000</w:t>
            </w:r>
          </w:p>
          <w:p w14:paraId="63F723AE" w14:textId="7F396780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842951</w:t>
            </w:r>
          </w:p>
          <w:p w14:paraId="1B20A76D" w14:textId="64D383BA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8429511000</w:t>
            </w:r>
          </w:p>
          <w:p w14:paraId="4EC3B293" w14:textId="29B607CA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8429519100</w:t>
            </w:r>
          </w:p>
          <w:p w14:paraId="44A69129" w14:textId="5633E81A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8429519900</w:t>
            </w:r>
          </w:p>
          <w:p w14:paraId="451BB0FB" w14:textId="205C1779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842952</w:t>
            </w:r>
          </w:p>
          <w:p w14:paraId="526153EA" w14:textId="17578294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842952100</w:t>
            </w:r>
          </w:p>
          <w:p w14:paraId="7ADD23D4" w14:textId="7ACEC360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8429521001</w:t>
            </w:r>
          </w:p>
          <w:p w14:paraId="10B46478" w14:textId="5BD6B589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8429521009</w:t>
            </w:r>
          </w:p>
          <w:p w14:paraId="6BDC0D3E" w14:textId="49332FCD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8429529000</w:t>
            </w:r>
          </w:p>
          <w:p w14:paraId="3A53E5ED" w14:textId="7889F7D2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8429590000</w:t>
            </w:r>
          </w:p>
          <w:p w14:paraId="3FA89801" w14:textId="77777777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8430</w:t>
            </w:r>
          </w:p>
          <w:p w14:paraId="41DC2F36" w14:textId="5FF53CA2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843010</w:t>
            </w:r>
          </w:p>
          <w:p w14:paraId="370C0415" w14:textId="5E23EABE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843020</w:t>
            </w:r>
          </w:p>
          <w:p w14:paraId="63056ED2" w14:textId="22F15756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843061</w:t>
            </w:r>
          </w:p>
          <w:p w14:paraId="62795C48" w14:textId="1FB04FB1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843069</w:t>
            </w:r>
          </w:p>
          <w:p w14:paraId="64D628DF" w14:textId="5D5B454D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8430100000</w:t>
            </w:r>
          </w:p>
          <w:p w14:paraId="06EAD060" w14:textId="3171A100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8430200000</w:t>
            </w:r>
          </w:p>
          <w:p w14:paraId="7948B2C9" w14:textId="310359C3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8430310000</w:t>
            </w:r>
          </w:p>
          <w:p w14:paraId="74FFC6E5" w14:textId="40C68C56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8430390000</w:t>
            </w:r>
          </w:p>
          <w:p w14:paraId="137E4564" w14:textId="1C0290B1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843041</w:t>
            </w:r>
          </w:p>
          <w:p w14:paraId="6E38CD17" w14:textId="20BE8A4D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8430410001</w:t>
            </w:r>
          </w:p>
          <w:p w14:paraId="1420DB4D" w14:textId="6F49F9FF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8430410002</w:t>
            </w:r>
          </w:p>
          <w:p w14:paraId="4B89DAD6" w14:textId="46C516AF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8430410008</w:t>
            </w:r>
          </w:p>
          <w:p w14:paraId="029D109F" w14:textId="120412C4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843049</w:t>
            </w:r>
          </w:p>
          <w:p w14:paraId="5E93652C" w14:textId="6B980651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8430490001</w:t>
            </w:r>
          </w:p>
          <w:p w14:paraId="579D38C7" w14:textId="67E93E3F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8430490009</w:t>
            </w:r>
          </w:p>
          <w:p w14:paraId="45981B6F" w14:textId="7A05E39B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843050</w:t>
            </w:r>
          </w:p>
          <w:p w14:paraId="776155CD" w14:textId="43CE5212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8430500002</w:t>
            </w:r>
          </w:p>
          <w:p w14:paraId="6C258990" w14:textId="2E4C6012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8430500003</w:t>
            </w:r>
          </w:p>
          <w:p w14:paraId="771B4F52" w14:textId="7524BB09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8430500009</w:t>
            </w:r>
          </w:p>
          <w:p w14:paraId="6DBF0049" w14:textId="6DCC40D1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8430610000</w:t>
            </w:r>
          </w:p>
          <w:p w14:paraId="537AE854" w14:textId="4FDF779A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843069</w:t>
            </w:r>
          </w:p>
          <w:p w14:paraId="2D2FC971" w14:textId="6BA7605B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8430690001</w:t>
            </w:r>
          </w:p>
          <w:p w14:paraId="1D4FAF3F" w14:textId="6C426970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8430690002</w:t>
            </w:r>
          </w:p>
          <w:p w14:paraId="1502CA66" w14:textId="35E7FAE7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8430690003</w:t>
            </w:r>
          </w:p>
          <w:p w14:paraId="271B5B9C" w14:textId="09492DF0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8430690008</w:t>
            </w:r>
          </w:p>
          <w:p w14:paraId="5F963E1F" w14:textId="5774053C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843142</w:t>
            </w:r>
          </w:p>
          <w:p w14:paraId="21DA0BEC" w14:textId="77777777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8431</w:t>
            </w:r>
          </w:p>
          <w:p w14:paraId="45081C59" w14:textId="70AEB22D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8431100000</w:t>
            </w:r>
          </w:p>
          <w:p w14:paraId="63346456" w14:textId="7127472A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8431200000</w:t>
            </w:r>
          </w:p>
          <w:p w14:paraId="6BFA278F" w14:textId="7A18E49C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8431310000</w:t>
            </w:r>
          </w:p>
          <w:p w14:paraId="76CC7D80" w14:textId="7ECC4063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8431390000</w:t>
            </w:r>
          </w:p>
          <w:p w14:paraId="1DF78EB7" w14:textId="3849BD76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8431410000</w:t>
            </w:r>
          </w:p>
          <w:p w14:paraId="2A87CA32" w14:textId="59E0D938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8431420000</w:t>
            </w:r>
          </w:p>
          <w:p w14:paraId="22771464" w14:textId="2EB1FF6D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8431430000</w:t>
            </w:r>
          </w:p>
          <w:p w14:paraId="4D5614EC" w14:textId="7DA0D462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843149</w:t>
            </w:r>
          </w:p>
          <w:p w14:paraId="7A6D7E58" w14:textId="76C8FD0E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8431492000</w:t>
            </w:r>
          </w:p>
          <w:p w14:paraId="5594E34A" w14:textId="184BD256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843149800</w:t>
            </w:r>
          </w:p>
          <w:p w14:paraId="4BE06852" w14:textId="576943CF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8431498001</w:t>
            </w:r>
          </w:p>
          <w:p w14:paraId="6DD7DBF3" w14:textId="77777777" w:rsidR="00D12FA9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8431498009</w:t>
            </w:r>
          </w:p>
          <w:p w14:paraId="07D3E142" w14:textId="2B503AA8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870410</w:t>
            </w:r>
          </w:p>
          <w:p w14:paraId="66754BE9" w14:textId="1EF9FCF6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87041010</w:t>
            </w:r>
          </w:p>
          <w:p w14:paraId="3CEE068E" w14:textId="41D7E2FB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870410101</w:t>
            </w:r>
          </w:p>
          <w:p w14:paraId="127E586B" w14:textId="08449C24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8704101011</w:t>
            </w:r>
          </w:p>
          <w:p w14:paraId="1412CAC1" w14:textId="019BC324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8704101019</w:t>
            </w:r>
          </w:p>
          <w:p w14:paraId="2FF90556" w14:textId="5ED5B447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870410102</w:t>
            </w:r>
          </w:p>
          <w:p w14:paraId="7F4E890F" w14:textId="62442405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8704101021</w:t>
            </w:r>
          </w:p>
          <w:p w14:paraId="02ECF5F8" w14:textId="5B5C9570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8704101022</w:t>
            </w:r>
          </w:p>
          <w:p w14:paraId="57A4E5C3" w14:textId="07F544FD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8704101029</w:t>
            </w:r>
          </w:p>
          <w:p w14:paraId="6C0F4C4C" w14:textId="72BE4E1A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8704101080</w:t>
            </w:r>
          </w:p>
          <w:p w14:paraId="21EEE404" w14:textId="2881A4A7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8704109000</w:t>
            </w:r>
          </w:p>
          <w:p w14:paraId="64AE3036" w14:textId="109665F9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870421</w:t>
            </w:r>
          </w:p>
          <w:p w14:paraId="097C81C1" w14:textId="53744AE0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8704212000</w:t>
            </w:r>
          </w:p>
          <w:p w14:paraId="088A7F71" w14:textId="664ABB2D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8704213200</w:t>
            </w:r>
          </w:p>
          <w:p w14:paraId="4447B99D" w14:textId="405C3414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8704213801</w:t>
            </w:r>
          </w:p>
          <w:p w14:paraId="0EA89248" w14:textId="754C1585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8704213802</w:t>
            </w:r>
          </w:p>
          <w:p w14:paraId="74008A40" w14:textId="67F39561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8704213809</w:t>
            </w:r>
          </w:p>
          <w:p w14:paraId="53C4BEFF" w14:textId="26CFB895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870421390</w:t>
            </w:r>
          </w:p>
          <w:p w14:paraId="3DE01F51" w14:textId="587ABE97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8704219200</w:t>
            </w:r>
          </w:p>
          <w:p w14:paraId="5A1E48BB" w14:textId="09ABDFAD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8704219801</w:t>
            </w:r>
          </w:p>
          <w:p w14:paraId="56D913C3" w14:textId="1A8AB426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8704219802</w:t>
            </w:r>
          </w:p>
          <w:p w14:paraId="60D7F3E8" w14:textId="5FB665E9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8704219809</w:t>
            </w:r>
          </w:p>
          <w:p w14:paraId="57B503D7" w14:textId="416E0D22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870421990</w:t>
            </w:r>
          </w:p>
          <w:p w14:paraId="566132E9" w14:textId="54CCA0FA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8704222000</w:t>
            </w:r>
          </w:p>
          <w:p w14:paraId="69EAEC62" w14:textId="49487DB2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870422</w:t>
            </w:r>
          </w:p>
          <w:p w14:paraId="747B6056" w14:textId="61C4FA41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8704221000</w:t>
            </w:r>
          </w:p>
          <w:p w14:paraId="3C2BC34C" w14:textId="07CE4114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870422910</w:t>
            </w:r>
          </w:p>
          <w:p w14:paraId="75EFFE6B" w14:textId="1CF3AA71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8704229101</w:t>
            </w:r>
          </w:p>
          <w:p w14:paraId="0A5CE651" w14:textId="52BCC1C7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8704229102</w:t>
            </w:r>
          </w:p>
          <w:p w14:paraId="2C1427F7" w14:textId="07638111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8704229108</w:t>
            </w:r>
          </w:p>
          <w:p w14:paraId="1C4E037A" w14:textId="7F83525D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8704229201</w:t>
            </w:r>
          </w:p>
          <w:p w14:paraId="77E82381" w14:textId="74B6F16A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8704229202</w:t>
            </w:r>
          </w:p>
          <w:p w14:paraId="1FA6F0F2" w14:textId="4328666C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8704229209</w:t>
            </w:r>
          </w:p>
          <w:p w14:paraId="627628BD" w14:textId="0D6D5263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8704229801</w:t>
            </w:r>
          </w:p>
          <w:p w14:paraId="6A05B6AB" w14:textId="3522B56A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8704229802</w:t>
            </w:r>
          </w:p>
          <w:p w14:paraId="783DC06B" w14:textId="504948A9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8704229803</w:t>
            </w:r>
          </w:p>
          <w:p w14:paraId="740BC433" w14:textId="08C8B37B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8704229809</w:t>
            </w:r>
          </w:p>
          <w:p w14:paraId="0272D822" w14:textId="31FEF485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870422990</w:t>
            </w:r>
          </w:p>
          <w:p w14:paraId="0ADA50B8" w14:textId="1CF75A96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870423</w:t>
            </w:r>
          </w:p>
          <w:p w14:paraId="74575771" w14:textId="731220DE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8704232000</w:t>
            </w:r>
          </w:p>
          <w:p w14:paraId="55C28E83" w14:textId="727F617E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870423910</w:t>
            </w:r>
          </w:p>
          <w:p w14:paraId="23E22E0E" w14:textId="313C3B63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8704239108</w:t>
            </w:r>
          </w:p>
          <w:p w14:paraId="370D893B" w14:textId="7F091931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8704239201</w:t>
            </w:r>
          </w:p>
          <w:p w14:paraId="1D56747A" w14:textId="565D0260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8704239202</w:t>
            </w:r>
          </w:p>
          <w:p w14:paraId="18BF3035" w14:textId="561A0776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8704239209</w:t>
            </w:r>
          </w:p>
          <w:p w14:paraId="79A92A75" w14:textId="64F50D5D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8704239801</w:t>
            </w:r>
          </w:p>
          <w:p w14:paraId="69CEB619" w14:textId="596D1F56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8704239802</w:t>
            </w:r>
          </w:p>
          <w:p w14:paraId="3A2CD6FE" w14:textId="1D50DF78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8704239809</w:t>
            </w:r>
          </w:p>
          <w:p w14:paraId="6540960E" w14:textId="1DE3C79E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870423990</w:t>
            </w:r>
          </w:p>
          <w:p w14:paraId="79C9715F" w14:textId="23BED537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8704312000</w:t>
            </w:r>
          </w:p>
          <w:p w14:paraId="400F44FE" w14:textId="6B065C0B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847910</w:t>
            </w:r>
          </w:p>
          <w:p w14:paraId="24D6AB4D" w14:textId="765519A7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8479100000</w:t>
            </w:r>
          </w:p>
          <w:p w14:paraId="5A767972" w14:textId="77777777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8413</w:t>
            </w:r>
          </w:p>
          <w:p w14:paraId="0E1DE767" w14:textId="39C6162D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841310</w:t>
            </w:r>
          </w:p>
          <w:p w14:paraId="2C431DDB" w14:textId="1D3D9997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8413110000</w:t>
            </w:r>
          </w:p>
          <w:p w14:paraId="25DD2052" w14:textId="3A81C899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8413190000</w:t>
            </w:r>
          </w:p>
          <w:p w14:paraId="2F2DA163" w14:textId="1FF96070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841320</w:t>
            </w:r>
          </w:p>
          <w:p w14:paraId="04952444" w14:textId="277E2028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8413200000</w:t>
            </w:r>
          </w:p>
          <w:p w14:paraId="689CFB40" w14:textId="2CA47812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841330</w:t>
            </w:r>
          </w:p>
          <w:p w14:paraId="695FA914" w14:textId="409C8AE7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841330200</w:t>
            </w:r>
          </w:p>
          <w:p w14:paraId="15E65483" w14:textId="47FE1D54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8413302001</w:t>
            </w:r>
          </w:p>
          <w:p w14:paraId="4044DCD0" w14:textId="3F9E08FB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8413302008</w:t>
            </w:r>
          </w:p>
          <w:p w14:paraId="2CD7EC62" w14:textId="0EF852A7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841330800</w:t>
            </w:r>
          </w:p>
          <w:p w14:paraId="3B056B12" w14:textId="35BD80B4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8413308001</w:t>
            </w:r>
          </w:p>
          <w:p w14:paraId="50DDA646" w14:textId="4EAD890C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8413308008</w:t>
            </w:r>
          </w:p>
          <w:p w14:paraId="6240B90C" w14:textId="4FE7FD51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8413400000</w:t>
            </w:r>
          </w:p>
          <w:p w14:paraId="6807F798" w14:textId="11EDEE96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841350</w:t>
            </w:r>
          </w:p>
          <w:p w14:paraId="14B27430" w14:textId="73DAA16F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8413502000</w:t>
            </w:r>
          </w:p>
          <w:p w14:paraId="1D20137B" w14:textId="54C25FCB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8413504000</w:t>
            </w:r>
          </w:p>
          <w:p w14:paraId="72981871" w14:textId="4740E6ED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8413506100</w:t>
            </w:r>
          </w:p>
          <w:p w14:paraId="4FEEA12F" w14:textId="27183EAB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8413506900</w:t>
            </w:r>
          </w:p>
          <w:p w14:paraId="10AA64EA" w14:textId="105219C4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8413508000</w:t>
            </w:r>
          </w:p>
          <w:p w14:paraId="73EE1A81" w14:textId="38B3413B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841360</w:t>
            </w:r>
          </w:p>
          <w:p w14:paraId="107BBB3B" w14:textId="29BDC725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8413602000</w:t>
            </w:r>
          </w:p>
          <w:p w14:paraId="75CA7D5A" w14:textId="7D993CFB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8413603100</w:t>
            </w:r>
          </w:p>
          <w:p w14:paraId="7437EB5D" w14:textId="3CAB0B33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8413603900</w:t>
            </w:r>
          </w:p>
          <w:p w14:paraId="204D50CA" w14:textId="069E14F4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8413606100</w:t>
            </w:r>
          </w:p>
          <w:p w14:paraId="51210E8D" w14:textId="786B4DDC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8413606900</w:t>
            </w:r>
          </w:p>
          <w:p w14:paraId="7C3827C3" w14:textId="43CB8291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8413607000</w:t>
            </w:r>
          </w:p>
          <w:p w14:paraId="115A5D4D" w14:textId="30023FA4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8413608000</w:t>
            </w:r>
          </w:p>
          <w:p w14:paraId="52BA1762" w14:textId="61504E18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841370</w:t>
            </w:r>
          </w:p>
          <w:p w14:paraId="481FDE39" w14:textId="6185AF67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8413702100</w:t>
            </w:r>
          </w:p>
          <w:p w14:paraId="099CFF76" w14:textId="12158DE9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8413702900</w:t>
            </w:r>
          </w:p>
          <w:p w14:paraId="670101AB" w14:textId="7EDD31F6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8413703000</w:t>
            </w:r>
          </w:p>
          <w:p w14:paraId="2CA9F8FB" w14:textId="73796C36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8413703500</w:t>
            </w:r>
          </w:p>
          <w:p w14:paraId="0FC17254" w14:textId="6EDA2D16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8413704500</w:t>
            </w:r>
          </w:p>
          <w:p w14:paraId="0B4BBC63" w14:textId="10B13E4E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8413705100</w:t>
            </w:r>
          </w:p>
          <w:p w14:paraId="7386DA75" w14:textId="60B2F4B6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8413705900</w:t>
            </w:r>
          </w:p>
          <w:p w14:paraId="1777B910" w14:textId="34930DDB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8413706500</w:t>
            </w:r>
          </w:p>
          <w:p w14:paraId="67034658" w14:textId="79BCD8F1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8413707500</w:t>
            </w:r>
          </w:p>
          <w:p w14:paraId="03AE8C44" w14:textId="3A5E735D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8413708100</w:t>
            </w:r>
          </w:p>
          <w:p w14:paraId="5A47CE90" w14:textId="1A9119FE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8413708900</w:t>
            </w:r>
          </w:p>
          <w:p w14:paraId="0FCC5D8E" w14:textId="08981414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8413810000</w:t>
            </w:r>
          </w:p>
          <w:p w14:paraId="2E2DD200" w14:textId="3726E0AE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84138200</w:t>
            </w:r>
          </w:p>
          <w:p w14:paraId="2EDE136E" w14:textId="5C69E9E2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841382001</w:t>
            </w:r>
          </w:p>
          <w:p w14:paraId="189C3D1A" w14:textId="47F80A60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8413820011</w:t>
            </w:r>
          </w:p>
          <w:p w14:paraId="3CE0D5A1" w14:textId="33E2F124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8413820019</w:t>
            </w:r>
          </w:p>
          <w:p w14:paraId="18704A65" w14:textId="3A01D782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841382009</w:t>
            </w:r>
          </w:p>
          <w:p w14:paraId="66FBCA89" w14:textId="6BEA9634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8413820091</w:t>
            </w:r>
          </w:p>
          <w:p w14:paraId="32BCCB85" w14:textId="1A3ED61C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8413820099</w:t>
            </w:r>
          </w:p>
          <w:p w14:paraId="0FD8812A" w14:textId="77777777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8425</w:t>
            </w:r>
          </w:p>
          <w:p w14:paraId="7FDFE58C" w14:textId="24782620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8425110000</w:t>
            </w:r>
          </w:p>
          <w:p w14:paraId="4B761C07" w14:textId="305B66CD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842519</w:t>
            </w:r>
          </w:p>
          <w:p w14:paraId="0D1E0F3D" w14:textId="4BDF82A8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8425190001</w:t>
            </w:r>
          </w:p>
          <w:p w14:paraId="553B50B4" w14:textId="30F88EA8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8425190009</w:t>
            </w:r>
          </w:p>
          <w:p w14:paraId="5F93F669" w14:textId="41FDA458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8425310000</w:t>
            </w:r>
          </w:p>
          <w:p w14:paraId="4A60FEFF" w14:textId="3A9699EA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842539</w:t>
            </w:r>
          </w:p>
          <w:p w14:paraId="06236936" w14:textId="4084BE19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8425390002</w:t>
            </w:r>
          </w:p>
          <w:p w14:paraId="1787F7AA" w14:textId="3514996E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8425390004</w:t>
            </w:r>
          </w:p>
          <w:p w14:paraId="5634ED54" w14:textId="28DBC21B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8425390005</w:t>
            </w:r>
          </w:p>
          <w:p w14:paraId="47818EAD" w14:textId="7CF5DCFE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8425390006</w:t>
            </w:r>
          </w:p>
          <w:p w14:paraId="504B508C" w14:textId="1EDD28B9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8425410000</w:t>
            </w:r>
          </w:p>
          <w:p w14:paraId="745DF28F" w14:textId="1C49BDC7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8425420000</w:t>
            </w:r>
          </w:p>
          <w:p w14:paraId="532F40C6" w14:textId="7CA7A3EC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8425490000</w:t>
            </w:r>
          </w:p>
          <w:p w14:paraId="56D4CA43" w14:textId="46489264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842540</w:t>
            </w:r>
          </w:p>
          <w:p w14:paraId="3C60607B" w14:textId="6924D154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842541</w:t>
            </w:r>
          </w:p>
          <w:p w14:paraId="586216FD" w14:textId="447F7CE6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842542</w:t>
            </w:r>
          </w:p>
          <w:p w14:paraId="4618CC9D" w14:textId="69E76748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842549</w:t>
            </w:r>
          </w:p>
          <w:p w14:paraId="406E81AB" w14:textId="1241516A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8425410000</w:t>
            </w:r>
          </w:p>
          <w:p w14:paraId="6A7166C5" w14:textId="7AC59BC6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8425420000</w:t>
            </w:r>
          </w:p>
          <w:p w14:paraId="1B8071C1" w14:textId="4B5E25D8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8425490000</w:t>
            </w:r>
          </w:p>
          <w:p w14:paraId="2998B8F4" w14:textId="77777777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8429</w:t>
            </w:r>
          </w:p>
          <w:p w14:paraId="62FC3930" w14:textId="75DEB525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842911</w:t>
            </w:r>
          </w:p>
          <w:p w14:paraId="012ACA65" w14:textId="6102C241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8429110010</w:t>
            </w:r>
          </w:p>
          <w:p w14:paraId="61A34401" w14:textId="7C47A990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8429110020</w:t>
            </w:r>
          </w:p>
          <w:p w14:paraId="4F74C6DC" w14:textId="65C2BB63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8429110090</w:t>
            </w:r>
          </w:p>
          <w:p w14:paraId="4DFDCBD3" w14:textId="7A9BBF05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842919</w:t>
            </w:r>
          </w:p>
          <w:p w14:paraId="1C8138B1" w14:textId="6540FCD0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8429190001</w:t>
            </w:r>
          </w:p>
          <w:p w14:paraId="2468AC61" w14:textId="7BEDACC7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8429190009</w:t>
            </w:r>
          </w:p>
          <w:p w14:paraId="5EA9C30D" w14:textId="680A3B3D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842920</w:t>
            </w:r>
          </w:p>
          <w:p w14:paraId="31ACC44E" w14:textId="6F7BDE4B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8429200010</w:t>
            </w:r>
          </w:p>
          <w:p w14:paraId="4BF3C478" w14:textId="24BAB739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842920009</w:t>
            </w:r>
          </w:p>
          <w:p w14:paraId="61C50B28" w14:textId="0BB53609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8429200091</w:t>
            </w:r>
          </w:p>
          <w:p w14:paraId="2EA46B83" w14:textId="54148C0B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8429200099</w:t>
            </w:r>
          </w:p>
          <w:p w14:paraId="4E406200" w14:textId="4F4A25DF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8429300000</w:t>
            </w:r>
          </w:p>
          <w:p w14:paraId="16FC72A5" w14:textId="6A9BAD15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842940</w:t>
            </w:r>
          </w:p>
          <w:p w14:paraId="6DC6D2D8" w14:textId="2A177123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8429401000</w:t>
            </w:r>
          </w:p>
          <w:p w14:paraId="7F939D6E" w14:textId="0A8F1877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8429403000</w:t>
            </w:r>
          </w:p>
          <w:p w14:paraId="5D0B73A1" w14:textId="0A891C80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8429409000</w:t>
            </w:r>
          </w:p>
          <w:p w14:paraId="1B5FCC45" w14:textId="49172188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842951</w:t>
            </w:r>
          </w:p>
          <w:p w14:paraId="452C324E" w14:textId="60679667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8429511000</w:t>
            </w:r>
          </w:p>
          <w:p w14:paraId="4B92BFDD" w14:textId="6FBED7DD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8429519100</w:t>
            </w:r>
          </w:p>
          <w:p w14:paraId="57D75FD8" w14:textId="0D807BE1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8429519900</w:t>
            </w:r>
          </w:p>
          <w:p w14:paraId="7C84C425" w14:textId="151D2C0D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842952</w:t>
            </w:r>
          </w:p>
          <w:p w14:paraId="0C65C81D" w14:textId="0D882F0A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842952100</w:t>
            </w:r>
          </w:p>
          <w:p w14:paraId="37BAC000" w14:textId="6001D1A7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8429521001</w:t>
            </w:r>
          </w:p>
          <w:p w14:paraId="12649413" w14:textId="2FF34CE6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8429521009</w:t>
            </w:r>
          </w:p>
          <w:p w14:paraId="379148BC" w14:textId="5E395BCF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8429529000</w:t>
            </w:r>
          </w:p>
          <w:p w14:paraId="5BA0381A" w14:textId="03865BAC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8429590000</w:t>
            </w:r>
          </w:p>
          <w:p w14:paraId="2C951530" w14:textId="77777777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8430</w:t>
            </w:r>
          </w:p>
          <w:p w14:paraId="6E5AA0CF" w14:textId="77777777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8430</w:t>
            </w:r>
          </w:p>
          <w:p w14:paraId="25D82541" w14:textId="5477916D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843010</w:t>
            </w:r>
          </w:p>
          <w:p w14:paraId="7019F26C" w14:textId="0A12E86E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843020</w:t>
            </w:r>
          </w:p>
          <w:p w14:paraId="2E7601D6" w14:textId="126B71AC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843061</w:t>
            </w:r>
          </w:p>
          <w:p w14:paraId="0031381A" w14:textId="3EF47F51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843069</w:t>
            </w:r>
          </w:p>
          <w:p w14:paraId="7B41EA40" w14:textId="0EBE19BA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8430100000</w:t>
            </w:r>
          </w:p>
          <w:p w14:paraId="2AC48AEB" w14:textId="1AE58684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8430200000</w:t>
            </w:r>
          </w:p>
          <w:p w14:paraId="5112305D" w14:textId="1D24D261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8430310000</w:t>
            </w:r>
          </w:p>
          <w:p w14:paraId="41D63534" w14:textId="090A1895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8430390000</w:t>
            </w:r>
          </w:p>
          <w:p w14:paraId="51C3E86D" w14:textId="635DC0F4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843041</w:t>
            </w:r>
          </w:p>
          <w:p w14:paraId="63B883F3" w14:textId="70D1B546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8430410001</w:t>
            </w:r>
          </w:p>
          <w:p w14:paraId="38AADFC3" w14:textId="42A81109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8430410002</w:t>
            </w:r>
          </w:p>
          <w:p w14:paraId="0E57178E" w14:textId="5BA72349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8430410008</w:t>
            </w:r>
          </w:p>
          <w:p w14:paraId="3E2F62A6" w14:textId="3601876E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843049</w:t>
            </w:r>
          </w:p>
          <w:p w14:paraId="3AE85FC2" w14:textId="0B3E02F9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8430490001</w:t>
            </w:r>
          </w:p>
          <w:p w14:paraId="7FAE6D10" w14:textId="2808D726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8430490009</w:t>
            </w:r>
          </w:p>
          <w:p w14:paraId="619B0BFA" w14:textId="76329376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843050</w:t>
            </w:r>
          </w:p>
          <w:p w14:paraId="142757C1" w14:textId="010FF0A9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8430500002</w:t>
            </w:r>
          </w:p>
          <w:p w14:paraId="704D89C1" w14:textId="6665F105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8430500003</w:t>
            </w:r>
          </w:p>
          <w:p w14:paraId="216E8C06" w14:textId="0C917A8F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8430500009</w:t>
            </w:r>
          </w:p>
          <w:p w14:paraId="28FE8B63" w14:textId="4B989D17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8430610000</w:t>
            </w:r>
          </w:p>
          <w:p w14:paraId="48361A33" w14:textId="38CF53C6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843069</w:t>
            </w:r>
          </w:p>
          <w:p w14:paraId="5E97EA12" w14:textId="3E5501B9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8430690001</w:t>
            </w:r>
          </w:p>
          <w:p w14:paraId="04FBA2B0" w14:textId="25BAB732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8430690002</w:t>
            </w:r>
          </w:p>
          <w:p w14:paraId="449CEDDD" w14:textId="69D344D6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8430690003</w:t>
            </w:r>
          </w:p>
          <w:p w14:paraId="535E0C67" w14:textId="62030AA7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8430690008</w:t>
            </w:r>
          </w:p>
          <w:p w14:paraId="5A0EB271" w14:textId="77777777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8474</w:t>
            </w:r>
          </w:p>
          <w:p w14:paraId="00E08FE4" w14:textId="4701AFB6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8474100000</w:t>
            </w:r>
          </w:p>
          <w:p w14:paraId="41FCD473" w14:textId="26BEAFBC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847420</w:t>
            </w:r>
          </w:p>
          <w:p w14:paraId="1B6F2994" w14:textId="01D3A9D2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8474200001</w:t>
            </w:r>
          </w:p>
          <w:p w14:paraId="129AE3FE" w14:textId="753F02EF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8474200002</w:t>
            </w:r>
          </w:p>
          <w:p w14:paraId="5B2936DA" w14:textId="2D8C442A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8474200003</w:t>
            </w:r>
          </w:p>
          <w:p w14:paraId="572A3025" w14:textId="353345B6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8474200005</w:t>
            </w:r>
          </w:p>
          <w:p w14:paraId="0885EB50" w14:textId="3AA42547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8474200009</w:t>
            </w:r>
          </w:p>
          <w:p w14:paraId="14A116CF" w14:textId="4636D9F4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847431</w:t>
            </w:r>
          </w:p>
          <w:p w14:paraId="02F4C644" w14:textId="58EDFCCD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8474310001</w:t>
            </w:r>
          </w:p>
          <w:p w14:paraId="0366C1A0" w14:textId="08DECB70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8474310009</w:t>
            </w:r>
          </w:p>
          <w:p w14:paraId="181EBCF8" w14:textId="26650075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8474320000</w:t>
            </w:r>
          </w:p>
          <w:p w14:paraId="6E443625" w14:textId="2A9B6292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847439000</w:t>
            </w:r>
          </w:p>
          <w:p w14:paraId="49DE2602" w14:textId="2117C67A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8474390001</w:t>
            </w:r>
          </w:p>
          <w:p w14:paraId="6A6506FF" w14:textId="53DE14C5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8474390009</w:t>
            </w:r>
          </w:p>
          <w:p w14:paraId="40CA5089" w14:textId="09CFACA0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847480</w:t>
            </w:r>
          </w:p>
          <w:p w14:paraId="2C8060D3" w14:textId="43EC8215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84748010</w:t>
            </w:r>
          </w:p>
          <w:p w14:paraId="540F5C50" w14:textId="3068C1C8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8474801010</w:t>
            </w:r>
          </w:p>
          <w:p w14:paraId="6C5544D9" w14:textId="674AB1F6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8474801080</w:t>
            </w:r>
          </w:p>
          <w:p w14:paraId="1E3F263B" w14:textId="2E54CC40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84748090</w:t>
            </w:r>
          </w:p>
          <w:p w14:paraId="77AA6066" w14:textId="2138B0BD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8474809010</w:t>
            </w:r>
          </w:p>
          <w:p w14:paraId="5E412762" w14:textId="38DA3345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8474809080</w:t>
            </w:r>
          </w:p>
          <w:p w14:paraId="0490BE09" w14:textId="25EDAB3F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847490</w:t>
            </w:r>
          </w:p>
          <w:p w14:paraId="3FD7142B" w14:textId="125620DE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8474901000</w:t>
            </w:r>
          </w:p>
          <w:p w14:paraId="392D989A" w14:textId="304BA3CD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8474909000</w:t>
            </w:r>
          </w:p>
          <w:p w14:paraId="254423C3" w14:textId="77777777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8479</w:t>
            </w:r>
          </w:p>
          <w:p w14:paraId="421CC52F" w14:textId="60D7B36E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847910</w:t>
            </w:r>
          </w:p>
          <w:p w14:paraId="05A58B0E" w14:textId="398F2EF5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8479100000</w:t>
            </w:r>
          </w:p>
          <w:p w14:paraId="3C72A951" w14:textId="45093143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847920</w:t>
            </w:r>
          </w:p>
          <w:p w14:paraId="15D66A0F" w14:textId="3CE2236C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8479200000</w:t>
            </w:r>
          </w:p>
          <w:p w14:paraId="5DAF8EEC" w14:textId="4A75C2C5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847950</w:t>
            </w:r>
          </w:p>
          <w:p w14:paraId="330AECE5" w14:textId="72ED1B45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8479500000</w:t>
            </w:r>
          </w:p>
          <w:p w14:paraId="452EDC04" w14:textId="5A2F1F88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8479600000</w:t>
            </w:r>
          </w:p>
          <w:p w14:paraId="31BB6297" w14:textId="0F42FE71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8479820000</w:t>
            </w:r>
          </w:p>
          <w:p w14:paraId="7CC20C39" w14:textId="3860F04A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8479899708</w:t>
            </w:r>
          </w:p>
          <w:p w14:paraId="3B5BF0F3" w14:textId="15113E58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8479902000</w:t>
            </w:r>
          </w:p>
          <w:p w14:paraId="51377910" w14:textId="2DEC6B4D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8479908000</w:t>
            </w:r>
          </w:p>
          <w:p w14:paraId="582C2C09" w14:textId="77777777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8705</w:t>
            </w:r>
          </w:p>
          <w:p w14:paraId="31A22B37" w14:textId="61DD34B9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870510</w:t>
            </w:r>
          </w:p>
          <w:p w14:paraId="35609D92" w14:textId="0117239F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8705100010</w:t>
            </w:r>
          </w:p>
          <w:p w14:paraId="5689B38B" w14:textId="70D3B6EB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870510009</w:t>
            </w:r>
          </w:p>
          <w:p w14:paraId="7BB9BC9A" w14:textId="560E348D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8705100091</w:t>
            </w:r>
          </w:p>
          <w:p w14:paraId="1F85495F" w14:textId="55B8DD99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8705100095</w:t>
            </w:r>
          </w:p>
          <w:p w14:paraId="575C8ADE" w14:textId="301A178A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870520</w:t>
            </w:r>
          </w:p>
          <w:p w14:paraId="144839D2" w14:textId="75D9B0F8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8705200001</w:t>
            </w:r>
          </w:p>
          <w:p w14:paraId="31DEF898" w14:textId="508B7135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8705200005</w:t>
            </w:r>
          </w:p>
          <w:p w14:paraId="51F3A7C0" w14:textId="1082D9E5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870530</w:t>
            </w:r>
          </w:p>
          <w:p w14:paraId="0B774400" w14:textId="6C7DB8EF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8705300001</w:t>
            </w:r>
          </w:p>
          <w:p w14:paraId="79785FE8" w14:textId="069A862C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8705300005</w:t>
            </w:r>
          </w:p>
          <w:p w14:paraId="1A04320F" w14:textId="7119EF91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870540</w:t>
            </w:r>
          </w:p>
          <w:p w14:paraId="2E0116C8" w14:textId="4781AFE2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8705400001</w:t>
            </w:r>
          </w:p>
          <w:p w14:paraId="7AD3CC5F" w14:textId="0AE8DF1F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8705400005</w:t>
            </w:r>
          </w:p>
          <w:p w14:paraId="2A5450EC" w14:textId="22C46A0D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870590</w:t>
            </w:r>
          </w:p>
          <w:p w14:paraId="7FB143AC" w14:textId="03471E64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870590300</w:t>
            </w:r>
          </w:p>
          <w:p w14:paraId="4E7E2ACC" w14:textId="1C45B11D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8705903001</w:t>
            </w:r>
          </w:p>
          <w:p w14:paraId="593CC420" w14:textId="62788FEC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8705903005</w:t>
            </w:r>
          </w:p>
          <w:p w14:paraId="0B3CEEAC" w14:textId="276AF6CF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870590800</w:t>
            </w:r>
          </w:p>
          <w:p w14:paraId="3B9CF74E" w14:textId="7C49F8E2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8705908001</w:t>
            </w:r>
          </w:p>
          <w:p w14:paraId="0FC8355E" w14:textId="550D32CC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8705908002</w:t>
            </w:r>
          </w:p>
          <w:p w14:paraId="1A01BB19" w14:textId="03CB9AB5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8705908005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BBE10" w14:textId="77777777" w:rsidR="007E47A0" w:rsidRPr="00F47A65" w:rsidRDefault="007E47A0" w:rsidP="007E47A0">
            <w:pPr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lastRenderedPageBreak/>
              <w:t>ТР ТС 020/2011</w:t>
            </w:r>
          </w:p>
          <w:p w14:paraId="4F735E1C" w14:textId="01FC7383" w:rsidR="00B113BA" w:rsidRPr="00F47A65" w:rsidRDefault="00B113BA" w:rsidP="007E47A0">
            <w:pPr>
              <w:rPr>
                <w:bCs/>
                <w:lang w:eastAsia="en-US"/>
              </w:rPr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4FCC5" w14:textId="77777777" w:rsidR="007E47A0" w:rsidRPr="00F47A65" w:rsidRDefault="007E47A0" w:rsidP="007E47A0">
            <w:pPr>
              <w:rPr>
                <w:b/>
                <w:bCs/>
                <w:spacing w:val="-1"/>
                <w:lang w:eastAsia="en-US"/>
              </w:rPr>
            </w:pPr>
            <w:r w:rsidRPr="00F47A65">
              <w:rPr>
                <w:b/>
                <w:bCs/>
                <w:spacing w:val="-1"/>
                <w:lang w:eastAsia="en-US"/>
              </w:rPr>
              <w:t>ТР ТС 020/2011</w:t>
            </w:r>
          </w:p>
          <w:p w14:paraId="78B1CA36" w14:textId="77777777" w:rsidR="007E47A0" w:rsidRPr="00F47A65" w:rsidRDefault="007E47A0" w:rsidP="007E47A0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CISPR 14-1</w:t>
            </w:r>
          </w:p>
          <w:p w14:paraId="57A75FBE" w14:textId="77777777" w:rsidR="007E47A0" w:rsidRPr="00F47A65" w:rsidRDefault="007E47A0" w:rsidP="007E47A0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CISPR 14-2</w:t>
            </w:r>
          </w:p>
          <w:p w14:paraId="633C2AAD" w14:textId="77777777" w:rsidR="00B113BA" w:rsidRPr="00F47A65" w:rsidRDefault="007E47A0" w:rsidP="007E47A0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61000-3-2</w:t>
            </w:r>
          </w:p>
          <w:p w14:paraId="1556BEF9" w14:textId="77777777" w:rsidR="007E47A0" w:rsidRPr="00F47A65" w:rsidRDefault="007E47A0" w:rsidP="007E47A0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61000-3-3</w:t>
            </w:r>
          </w:p>
          <w:p w14:paraId="3BE91C11" w14:textId="77777777" w:rsidR="007E47A0" w:rsidRPr="00F47A65" w:rsidRDefault="007E47A0" w:rsidP="007E47A0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30804.6.2</w:t>
            </w:r>
          </w:p>
          <w:p w14:paraId="78E68832" w14:textId="77777777" w:rsidR="007E47A0" w:rsidRPr="00F47A65" w:rsidRDefault="007E47A0" w:rsidP="007E47A0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30804.6.1</w:t>
            </w:r>
          </w:p>
          <w:p w14:paraId="3F03E611" w14:textId="77777777" w:rsidR="007E47A0" w:rsidRPr="00F47A65" w:rsidRDefault="007E47A0" w:rsidP="007E47A0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30804.4.13</w:t>
            </w:r>
          </w:p>
          <w:p w14:paraId="139DF66A" w14:textId="77777777" w:rsidR="007E47A0" w:rsidRPr="00F47A65" w:rsidRDefault="007E47A0" w:rsidP="007E47A0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61000-6-4</w:t>
            </w:r>
          </w:p>
          <w:p w14:paraId="2E030AFD" w14:textId="77777777" w:rsidR="007E47A0" w:rsidRPr="00F47A65" w:rsidRDefault="007E47A0" w:rsidP="007E47A0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61000-6-3</w:t>
            </w:r>
          </w:p>
          <w:p w14:paraId="45C95484" w14:textId="77777777" w:rsidR="007E47A0" w:rsidRPr="00F47A65" w:rsidRDefault="007E47A0" w:rsidP="007E47A0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СТБ IEC 61000-6-4</w:t>
            </w:r>
          </w:p>
          <w:p w14:paraId="57BC262A" w14:textId="77777777" w:rsidR="007E47A0" w:rsidRPr="00F47A65" w:rsidRDefault="007E47A0" w:rsidP="007E47A0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61000-2-4</w:t>
            </w:r>
          </w:p>
          <w:p w14:paraId="68110DC5" w14:textId="77777777" w:rsidR="007E47A0" w:rsidRPr="00F47A65" w:rsidRDefault="007E47A0" w:rsidP="007E47A0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СТБ МЭК 61000-2-4</w:t>
            </w:r>
          </w:p>
          <w:p w14:paraId="714A29B6" w14:textId="77777777" w:rsidR="007E47A0" w:rsidRPr="00F47A65" w:rsidRDefault="007E47A0" w:rsidP="007E47A0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51317.2.5</w:t>
            </w:r>
          </w:p>
          <w:p w14:paraId="452F2194" w14:textId="77777777" w:rsidR="007E47A0" w:rsidRPr="00F47A65" w:rsidRDefault="007E47A0" w:rsidP="007E47A0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СТБ МЭК 61000-3</w:t>
            </w:r>
          </w:p>
          <w:p w14:paraId="3C280B59" w14:textId="77777777" w:rsidR="007E47A0" w:rsidRPr="00F47A65" w:rsidRDefault="007E47A0" w:rsidP="007E47A0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51317.3.4</w:t>
            </w:r>
          </w:p>
          <w:p w14:paraId="67483457" w14:textId="77777777" w:rsidR="007E47A0" w:rsidRPr="00F47A65" w:rsidRDefault="007E47A0" w:rsidP="007E47A0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30804.3.11</w:t>
            </w:r>
          </w:p>
          <w:p w14:paraId="580CD3BB" w14:textId="77777777" w:rsidR="007E47A0" w:rsidRPr="00F47A65" w:rsidRDefault="007E47A0" w:rsidP="007E47A0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30805.12</w:t>
            </w:r>
          </w:p>
          <w:p w14:paraId="7F239CDF" w14:textId="77777777" w:rsidR="007E47A0" w:rsidRPr="00F47A65" w:rsidRDefault="007E47A0" w:rsidP="007E47A0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51318.12</w:t>
            </w:r>
          </w:p>
          <w:p w14:paraId="14462574" w14:textId="77777777" w:rsidR="007E47A0" w:rsidRPr="00F47A65" w:rsidRDefault="007E47A0" w:rsidP="007E47A0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61000-3-12</w:t>
            </w:r>
          </w:p>
          <w:p w14:paraId="62179227" w14:textId="77777777" w:rsidR="007E47A0" w:rsidRPr="00F47A65" w:rsidRDefault="007E47A0" w:rsidP="007E47A0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EN 617</w:t>
            </w:r>
          </w:p>
          <w:p w14:paraId="3D4ED928" w14:textId="77777777" w:rsidR="007E47A0" w:rsidRPr="00F47A65" w:rsidRDefault="007E47A0" w:rsidP="007E47A0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EN 618</w:t>
            </w:r>
          </w:p>
          <w:p w14:paraId="14ED9818" w14:textId="77777777" w:rsidR="007E47A0" w:rsidRPr="00F47A65" w:rsidRDefault="007E47A0" w:rsidP="007E47A0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EN 619</w:t>
            </w:r>
          </w:p>
          <w:p w14:paraId="79F08BE9" w14:textId="77777777" w:rsidR="007E47A0" w:rsidRPr="00F47A65" w:rsidRDefault="007E47A0" w:rsidP="007E47A0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EN 620</w:t>
            </w:r>
          </w:p>
          <w:p w14:paraId="1C345685" w14:textId="77777777" w:rsidR="007E47A0" w:rsidRPr="00F47A65" w:rsidRDefault="007E47A0" w:rsidP="007E47A0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61000-3-12</w:t>
            </w:r>
          </w:p>
          <w:p w14:paraId="1EE7DCF2" w14:textId="77777777" w:rsidR="007E47A0" w:rsidRPr="00F47A65" w:rsidRDefault="007E47A0" w:rsidP="007E47A0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61000-3-12 (IEC</w:t>
            </w:r>
          </w:p>
          <w:p w14:paraId="40140555" w14:textId="77777777" w:rsidR="007E47A0" w:rsidRPr="00F47A65" w:rsidRDefault="007E47A0" w:rsidP="007E47A0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61000-3-12:2004)</w:t>
            </w:r>
          </w:p>
          <w:p w14:paraId="5B1D6A6A" w14:textId="77777777" w:rsidR="007E47A0" w:rsidRPr="00F47A65" w:rsidRDefault="007E47A0" w:rsidP="007E47A0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lastRenderedPageBreak/>
              <w:t>ГОСТ Р 51317.3.4</w:t>
            </w:r>
          </w:p>
          <w:p w14:paraId="12884ADD" w14:textId="77777777" w:rsidR="007E47A0" w:rsidRPr="00F47A65" w:rsidRDefault="007E47A0" w:rsidP="007E47A0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ТР ТС 004/2011</w:t>
            </w:r>
          </w:p>
          <w:p w14:paraId="17EE4293" w14:textId="11ACB869" w:rsidR="007E47A0" w:rsidRPr="00F47A65" w:rsidRDefault="007E47A0" w:rsidP="007E47A0">
            <w:pPr>
              <w:rPr>
                <w:b/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IЕС 60335-2-67</w:t>
            </w:r>
          </w:p>
        </w:tc>
      </w:tr>
      <w:tr w:rsidR="00B113BA" w:rsidRPr="00F47A65" w14:paraId="0B88ECC2" w14:textId="77777777" w:rsidTr="004A2D6A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F0D36" w14:textId="1EEF7837" w:rsidR="00B113BA" w:rsidRPr="00F47A65" w:rsidRDefault="00B113BA" w:rsidP="00544509">
            <w:pPr>
              <w:spacing w:after="160" w:line="259" w:lineRule="auto"/>
            </w:pPr>
            <w:r w:rsidRPr="00F47A65">
              <w:lastRenderedPageBreak/>
              <w:t>1.16.2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11629" w14:textId="77777777" w:rsidR="007E47A0" w:rsidRPr="00F47A65" w:rsidRDefault="007E47A0" w:rsidP="007E47A0">
            <w:r w:rsidRPr="00F47A65">
              <w:t>Машины для сортировки, дробления,</w:t>
            </w:r>
          </w:p>
          <w:p w14:paraId="178DEF49" w14:textId="77777777" w:rsidR="007E47A0" w:rsidRPr="00F47A65" w:rsidRDefault="007E47A0" w:rsidP="007E47A0">
            <w:r w:rsidRPr="00F47A65">
              <w:t>смешивания и аналогичной обработки грунта, камня, руды и прочих</w:t>
            </w:r>
          </w:p>
          <w:p w14:paraId="3B217D4A" w14:textId="77777777" w:rsidR="007E47A0" w:rsidRPr="00F47A65" w:rsidRDefault="007E47A0" w:rsidP="007E47A0">
            <w:r w:rsidRPr="00F47A65">
              <w:t>минеральных веществ</w:t>
            </w:r>
          </w:p>
          <w:p w14:paraId="0ED05B73" w14:textId="77777777" w:rsidR="007E47A0" w:rsidRPr="00F47A65" w:rsidRDefault="007E47A0" w:rsidP="007E47A0">
            <w:r w:rsidRPr="00F47A65">
              <w:t>Машины для сортировки, просеивания,</w:t>
            </w:r>
          </w:p>
          <w:p w14:paraId="6A50FCE7" w14:textId="77777777" w:rsidR="007E47A0" w:rsidRPr="00F47A65" w:rsidRDefault="007E47A0" w:rsidP="007E47A0">
            <w:r w:rsidRPr="00F47A65">
              <w:t>разделения, промывки; машины для</w:t>
            </w:r>
          </w:p>
          <w:p w14:paraId="4003179D" w14:textId="77777777" w:rsidR="007E47A0" w:rsidRPr="00F47A65" w:rsidRDefault="007E47A0" w:rsidP="007E47A0">
            <w:r w:rsidRPr="00F47A65">
              <w:t>дробления, измельчения, смешивания,</w:t>
            </w:r>
          </w:p>
          <w:p w14:paraId="51ADB8E0" w14:textId="77777777" w:rsidR="007E47A0" w:rsidRPr="00F47A65" w:rsidRDefault="007E47A0" w:rsidP="007E47A0">
            <w:r w:rsidRPr="00F47A65">
              <w:t>перемешивания и аналогичной</w:t>
            </w:r>
          </w:p>
          <w:p w14:paraId="109A5739" w14:textId="77777777" w:rsidR="007E47A0" w:rsidRPr="00F47A65" w:rsidRDefault="007E47A0" w:rsidP="007E47A0">
            <w:r w:rsidRPr="00F47A65">
              <w:t xml:space="preserve">обработки грунта, камня, руды и </w:t>
            </w:r>
            <w:r w:rsidRPr="00F47A65">
              <w:lastRenderedPageBreak/>
              <w:t>прочих</w:t>
            </w:r>
          </w:p>
          <w:p w14:paraId="0C10E420" w14:textId="77777777" w:rsidR="007E47A0" w:rsidRPr="00F47A65" w:rsidRDefault="007E47A0" w:rsidP="007E47A0">
            <w:r w:rsidRPr="00F47A65">
              <w:t>минеральных веществ</w:t>
            </w:r>
          </w:p>
          <w:p w14:paraId="7F0C5EDC" w14:textId="77777777" w:rsidR="007E47A0" w:rsidRPr="00F47A65" w:rsidRDefault="007E47A0" w:rsidP="007E47A0">
            <w:r w:rsidRPr="00F47A65">
              <w:t>Бетономешалки или растворосмесители</w:t>
            </w:r>
          </w:p>
          <w:p w14:paraId="18A029D1" w14:textId="77777777" w:rsidR="007E47A0" w:rsidRPr="00F47A65" w:rsidRDefault="007E47A0" w:rsidP="007E47A0">
            <w:r w:rsidRPr="00F47A65">
              <w:t>Машины для смешивания минеральных</w:t>
            </w:r>
          </w:p>
          <w:p w14:paraId="5370EF32" w14:textId="77777777" w:rsidR="007E47A0" w:rsidRPr="00F47A65" w:rsidRDefault="007E47A0" w:rsidP="007E47A0">
            <w:r w:rsidRPr="00F47A65">
              <w:t>веществ с битумом</w:t>
            </w:r>
          </w:p>
          <w:p w14:paraId="2E953AD0" w14:textId="77777777" w:rsidR="007E47A0" w:rsidRPr="00F47A65" w:rsidRDefault="007E47A0" w:rsidP="007E47A0">
            <w:r w:rsidRPr="00F47A65">
              <w:t>Оборудование промышленности</w:t>
            </w:r>
          </w:p>
          <w:p w14:paraId="2DFE1BC0" w14:textId="77777777" w:rsidR="007E47A0" w:rsidRPr="00F47A65" w:rsidRDefault="007E47A0" w:rsidP="007E47A0">
            <w:r w:rsidRPr="00F47A65">
              <w:t>строительных материалов.</w:t>
            </w:r>
          </w:p>
          <w:p w14:paraId="74EA7D6C" w14:textId="087B5498" w:rsidR="00B113BA" w:rsidRPr="00F47A65" w:rsidRDefault="007E47A0" w:rsidP="007E47A0">
            <w:r w:rsidRPr="00F47A65">
              <w:t>Дробилки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E27ED" w14:textId="77777777" w:rsidR="007E47A0" w:rsidRPr="00F47A65" w:rsidRDefault="007E47A0" w:rsidP="007E47A0">
            <w:r w:rsidRPr="00F47A65">
              <w:lastRenderedPageBreak/>
              <w:t>1с, 3с, 4с</w:t>
            </w:r>
          </w:p>
          <w:p w14:paraId="7DE36BC6" w14:textId="77777777" w:rsidR="00B113BA" w:rsidRPr="00F47A65" w:rsidRDefault="007E47A0" w:rsidP="007E47A0">
            <w:r w:rsidRPr="00F47A65">
              <w:t>Сертификация</w:t>
            </w:r>
          </w:p>
          <w:p w14:paraId="18AA8F2E" w14:textId="77777777" w:rsidR="007E47A0" w:rsidRPr="00F47A65" w:rsidRDefault="007E47A0" w:rsidP="007E47A0"/>
          <w:p w14:paraId="62DA89E6" w14:textId="53BBA113" w:rsidR="007E47A0" w:rsidRPr="00F47A65" w:rsidRDefault="007E47A0" w:rsidP="007E47A0"/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A7083" w14:textId="34FAB1F9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847410</w:t>
            </w:r>
          </w:p>
          <w:p w14:paraId="2BEB2DDF" w14:textId="108A7B58" w:rsidR="00B113BA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847420</w:t>
            </w:r>
          </w:p>
          <w:p w14:paraId="784B8E56" w14:textId="77777777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4011AC99" w14:textId="2BAAA94D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847430</w:t>
            </w:r>
          </w:p>
          <w:p w14:paraId="01175316" w14:textId="4D2DA9A4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847431</w:t>
            </w:r>
          </w:p>
          <w:p w14:paraId="76DB1CE0" w14:textId="6BD1DB08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847432</w:t>
            </w:r>
          </w:p>
          <w:p w14:paraId="4EEFABD2" w14:textId="6CCCB5AB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847439</w:t>
            </w:r>
          </w:p>
          <w:p w14:paraId="5B9F72A0" w14:textId="05B42E41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8474100000</w:t>
            </w:r>
          </w:p>
          <w:p w14:paraId="0EFD4E14" w14:textId="51A73DC4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8474200001</w:t>
            </w:r>
          </w:p>
          <w:p w14:paraId="26A90299" w14:textId="330C588F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8474200002</w:t>
            </w:r>
          </w:p>
          <w:p w14:paraId="3CD57D4D" w14:textId="2AEE21CD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8474200003</w:t>
            </w:r>
          </w:p>
          <w:p w14:paraId="6534C504" w14:textId="58991F3A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8474200005</w:t>
            </w:r>
          </w:p>
          <w:p w14:paraId="347726AF" w14:textId="7A759F82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8474200009</w:t>
            </w:r>
          </w:p>
          <w:p w14:paraId="5A13E78E" w14:textId="325002A0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8474310001</w:t>
            </w:r>
          </w:p>
          <w:p w14:paraId="48A72693" w14:textId="51FFFAB7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8474310009</w:t>
            </w:r>
          </w:p>
          <w:p w14:paraId="4F7FB622" w14:textId="3812E5D3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8474320000</w:t>
            </w:r>
          </w:p>
          <w:p w14:paraId="717B234B" w14:textId="688DFD7D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847439000</w:t>
            </w:r>
          </w:p>
          <w:p w14:paraId="1C05F87F" w14:textId="4006912D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8474390001</w:t>
            </w:r>
          </w:p>
          <w:p w14:paraId="2C1AEA8B" w14:textId="1D7B9EBE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8474390009</w:t>
            </w:r>
          </w:p>
          <w:p w14:paraId="1FA49823" w14:textId="2A85AA8E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847480</w:t>
            </w:r>
          </w:p>
          <w:p w14:paraId="086D2EB1" w14:textId="69A7DA46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84748010</w:t>
            </w:r>
          </w:p>
          <w:p w14:paraId="5FA4E3B6" w14:textId="2DD47A79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8474801010</w:t>
            </w:r>
          </w:p>
          <w:p w14:paraId="53C0ABC9" w14:textId="48EA75EB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8474801080</w:t>
            </w:r>
          </w:p>
          <w:p w14:paraId="218B22BA" w14:textId="4182338C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84748090</w:t>
            </w:r>
          </w:p>
          <w:p w14:paraId="71BFF1D7" w14:textId="22F7B80C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8474809010</w:t>
            </w:r>
          </w:p>
          <w:p w14:paraId="6BADAEC1" w14:textId="703D7BFD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8474809080</w:t>
            </w:r>
          </w:p>
          <w:p w14:paraId="01160074" w14:textId="01CA7CCB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847490</w:t>
            </w:r>
          </w:p>
          <w:p w14:paraId="441C09A1" w14:textId="453FF56A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8474901000</w:t>
            </w:r>
          </w:p>
          <w:p w14:paraId="02AA34C5" w14:textId="1D5B42DA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8474909000</w:t>
            </w:r>
          </w:p>
          <w:p w14:paraId="56B708E3" w14:textId="51206149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847982</w:t>
            </w:r>
          </w:p>
          <w:p w14:paraId="74E92B85" w14:textId="52215E47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8479820000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78DE5" w14:textId="1196D2F0" w:rsidR="00B113BA" w:rsidRPr="00F47A65" w:rsidRDefault="007E47A0" w:rsidP="00DC69BA">
            <w:pPr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lastRenderedPageBreak/>
              <w:t>ТР ТС 020/2011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422E2" w14:textId="77777777" w:rsidR="007E47A0" w:rsidRPr="00F47A65" w:rsidRDefault="007E47A0" w:rsidP="007E47A0">
            <w:pPr>
              <w:rPr>
                <w:b/>
                <w:bCs/>
                <w:spacing w:val="-1"/>
                <w:lang w:eastAsia="en-US"/>
              </w:rPr>
            </w:pPr>
            <w:r w:rsidRPr="00F47A65">
              <w:rPr>
                <w:b/>
                <w:bCs/>
                <w:spacing w:val="-1"/>
                <w:lang w:eastAsia="en-US"/>
              </w:rPr>
              <w:t>ТР ТС 020/2011</w:t>
            </w:r>
          </w:p>
          <w:p w14:paraId="597CA927" w14:textId="77777777" w:rsidR="00B113BA" w:rsidRPr="00F47A65" w:rsidRDefault="007E47A0" w:rsidP="007E47A0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61000-3-12</w:t>
            </w:r>
          </w:p>
          <w:p w14:paraId="679E6E05" w14:textId="77777777" w:rsidR="007E47A0" w:rsidRPr="00F47A65" w:rsidRDefault="007E47A0" w:rsidP="007E47A0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30804.3.11-</w:t>
            </w:r>
          </w:p>
          <w:p w14:paraId="43EF9487" w14:textId="77777777" w:rsidR="007E47A0" w:rsidRPr="00F47A65" w:rsidRDefault="007E47A0" w:rsidP="007E47A0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30805.12</w:t>
            </w:r>
          </w:p>
          <w:p w14:paraId="5921D4C2" w14:textId="77777777" w:rsidR="007E47A0" w:rsidRPr="00F47A65" w:rsidRDefault="007E47A0" w:rsidP="007E47A0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ТР ТС 004/2011</w:t>
            </w:r>
          </w:p>
          <w:p w14:paraId="01EC0EE4" w14:textId="77777777" w:rsidR="007E47A0" w:rsidRPr="00F47A65" w:rsidRDefault="007E47A0" w:rsidP="007E47A0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ГОСТР МЭК 60204-1</w:t>
            </w:r>
          </w:p>
          <w:p w14:paraId="5803F055" w14:textId="77777777" w:rsidR="007E47A0" w:rsidRPr="00F47A65" w:rsidRDefault="007E47A0" w:rsidP="007E47A0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EN 62233</w:t>
            </w:r>
          </w:p>
          <w:p w14:paraId="2A27CCDE" w14:textId="77777777" w:rsidR="007E47A0" w:rsidRPr="00F47A65" w:rsidRDefault="007E47A0" w:rsidP="007E47A0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62479</w:t>
            </w:r>
          </w:p>
          <w:p w14:paraId="53EB1EEA" w14:textId="77777777" w:rsidR="007E47A0" w:rsidRPr="00F47A65" w:rsidRDefault="007E47A0" w:rsidP="007E47A0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62311</w:t>
            </w:r>
          </w:p>
          <w:p w14:paraId="5E4B5857" w14:textId="7E0DCEAC" w:rsidR="007E47A0" w:rsidRPr="00F47A65" w:rsidRDefault="007E47A0" w:rsidP="007E47A0">
            <w:pPr>
              <w:rPr>
                <w:b/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51317.3.4</w:t>
            </w:r>
          </w:p>
        </w:tc>
      </w:tr>
      <w:tr w:rsidR="00B113BA" w:rsidRPr="00F47A65" w14:paraId="7BEFA5BA" w14:textId="77777777" w:rsidTr="004A2D6A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39C2E" w14:textId="33B5D917" w:rsidR="00B113BA" w:rsidRPr="00F47A65" w:rsidRDefault="00B113BA" w:rsidP="00544509">
            <w:pPr>
              <w:spacing w:after="160" w:line="259" w:lineRule="auto"/>
            </w:pPr>
            <w:r w:rsidRPr="00F47A65">
              <w:lastRenderedPageBreak/>
              <w:t>1.16.3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B6741" w14:textId="59121BF2" w:rsidR="00B113BA" w:rsidRPr="00F47A65" w:rsidRDefault="007E47A0" w:rsidP="006F7031">
            <w:r w:rsidRPr="00F47A65">
              <w:t>Оборудование для жидкого аммиака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D7DC1" w14:textId="77777777" w:rsidR="007E47A0" w:rsidRPr="00F47A65" w:rsidRDefault="007E47A0" w:rsidP="007E47A0">
            <w:r w:rsidRPr="00F47A65">
              <w:t>1с, 3с, 4с</w:t>
            </w:r>
          </w:p>
          <w:p w14:paraId="064E236B" w14:textId="77777777" w:rsidR="007E47A0" w:rsidRPr="00F47A65" w:rsidRDefault="007E47A0" w:rsidP="007E47A0">
            <w:r w:rsidRPr="00F47A65">
              <w:t>Сертификация</w:t>
            </w:r>
          </w:p>
          <w:p w14:paraId="3304FA96" w14:textId="601F2673" w:rsidR="00B113BA" w:rsidRPr="00F47A65" w:rsidRDefault="00B113BA" w:rsidP="007E47A0"/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7973B" w14:textId="77777777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7311</w:t>
            </w:r>
          </w:p>
          <w:p w14:paraId="1D918F59" w14:textId="652AA6A1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731100</w:t>
            </w:r>
          </w:p>
          <w:p w14:paraId="743505CC" w14:textId="1A4B85E1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7311001100</w:t>
            </w:r>
          </w:p>
          <w:p w14:paraId="312C535A" w14:textId="0858A93F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7311001300</w:t>
            </w:r>
          </w:p>
          <w:p w14:paraId="0C86816F" w14:textId="54F23E34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7311001900</w:t>
            </w:r>
          </w:p>
          <w:p w14:paraId="329FC4C2" w14:textId="3495D615" w:rsidR="00B113BA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7311003000</w:t>
            </w:r>
          </w:p>
          <w:p w14:paraId="72AF9452" w14:textId="71504D6D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7311009100</w:t>
            </w:r>
          </w:p>
          <w:p w14:paraId="54DA0D3E" w14:textId="3706A1AE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7311009900</w:t>
            </w:r>
          </w:p>
          <w:p w14:paraId="4C3ADC50" w14:textId="77777777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7613</w:t>
            </w:r>
          </w:p>
          <w:p w14:paraId="0922CC45" w14:textId="60019EE8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7613000000</w:t>
            </w:r>
          </w:p>
          <w:p w14:paraId="1703396D" w14:textId="77777777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8418</w:t>
            </w:r>
          </w:p>
          <w:p w14:paraId="610E1B64" w14:textId="01836D86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841869000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DAF6E" w14:textId="1C55772F" w:rsidR="00B113BA" w:rsidRPr="00F47A65" w:rsidRDefault="007E47A0" w:rsidP="00DC69BA">
            <w:pPr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ТР ТС 020/2011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1A3BC" w14:textId="77777777" w:rsidR="007E47A0" w:rsidRPr="00F47A65" w:rsidRDefault="007E47A0" w:rsidP="007E47A0">
            <w:pPr>
              <w:rPr>
                <w:b/>
                <w:bCs/>
                <w:spacing w:val="-1"/>
                <w:lang w:eastAsia="en-US"/>
              </w:rPr>
            </w:pPr>
            <w:r w:rsidRPr="00F47A65">
              <w:rPr>
                <w:b/>
                <w:bCs/>
                <w:spacing w:val="-1"/>
                <w:lang w:eastAsia="en-US"/>
              </w:rPr>
              <w:t>ТР ТС 020/2011</w:t>
            </w:r>
          </w:p>
          <w:p w14:paraId="0E536766" w14:textId="77777777" w:rsidR="007E47A0" w:rsidRPr="00F47A65" w:rsidRDefault="007E47A0" w:rsidP="007E47A0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61000-3-2</w:t>
            </w:r>
          </w:p>
          <w:p w14:paraId="30B27086" w14:textId="77777777" w:rsidR="007E47A0" w:rsidRPr="00F47A65" w:rsidRDefault="007E47A0" w:rsidP="007E47A0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61000-3-3</w:t>
            </w:r>
          </w:p>
          <w:p w14:paraId="48938E8F" w14:textId="77777777" w:rsidR="007E47A0" w:rsidRPr="00F47A65" w:rsidRDefault="007E47A0" w:rsidP="007E47A0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30804.6.2</w:t>
            </w:r>
          </w:p>
          <w:p w14:paraId="5FD0E188" w14:textId="77777777" w:rsidR="007E47A0" w:rsidRPr="00F47A65" w:rsidRDefault="007E47A0" w:rsidP="007E47A0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61000-6-4</w:t>
            </w:r>
          </w:p>
          <w:p w14:paraId="3A078102" w14:textId="77777777" w:rsidR="00B113BA" w:rsidRPr="00F47A65" w:rsidRDefault="007E47A0" w:rsidP="007E47A0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30804.6.1</w:t>
            </w:r>
          </w:p>
          <w:p w14:paraId="042E7EB7" w14:textId="77777777" w:rsidR="007E47A0" w:rsidRPr="00F47A65" w:rsidRDefault="007E47A0" w:rsidP="007E47A0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61000-6-3</w:t>
            </w:r>
          </w:p>
          <w:p w14:paraId="06BFF10D" w14:textId="77777777" w:rsidR="007E47A0" w:rsidRPr="00F47A65" w:rsidRDefault="007E47A0" w:rsidP="007E47A0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30804.4.13</w:t>
            </w:r>
          </w:p>
          <w:p w14:paraId="0C8F268A" w14:textId="77777777" w:rsidR="007E47A0" w:rsidRPr="00F47A65" w:rsidRDefault="007E47A0" w:rsidP="007E47A0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EN 50491-5-3</w:t>
            </w:r>
          </w:p>
          <w:p w14:paraId="6AC6330E" w14:textId="77777777" w:rsidR="007E47A0" w:rsidRPr="00F47A65" w:rsidRDefault="007E47A0" w:rsidP="007E47A0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СТБ IEC 61000-6-4</w:t>
            </w:r>
          </w:p>
          <w:p w14:paraId="50A17F65" w14:textId="77777777" w:rsidR="007E47A0" w:rsidRPr="00F47A65" w:rsidRDefault="007E47A0" w:rsidP="007E47A0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61000-2-4</w:t>
            </w:r>
          </w:p>
          <w:p w14:paraId="5EA12154" w14:textId="77777777" w:rsidR="007E47A0" w:rsidRPr="00F47A65" w:rsidRDefault="007E47A0" w:rsidP="007E47A0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51317.2.5</w:t>
            </w:r>
          </w:p>
          <w:p w14:paraId="668872F9" w14:textId="77777777" w:rsidR="007E47A0" w:rsidRPr="00F47A65" w:rsidRDefault="007E47A0" w:rsidP="007E47A0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СТБ МЭК 61000-3</w:t>
            </w:r>
          </w:p>
          <w:p w14:paraId="1BAFA409" w14:textId="77777777" w:rsidR="007E47A0" w:rsidRPr="00F47A65" w:rsidRDefault="007E47A0" w:rsidP="007E47A0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51317.3.4</w:t>
            </w:r>
          </w:p>
          <w:p w14:paraId="3C349E20" w14:textId="77777777" w:rsidR="007E47A0" w:rsidRPr="00F47A65" w:rsidRDefault="007E47A0" w:rsidP="007E47A0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30804.3.11</w:t>
            </w:r>
          </w:p>
          <w:p w14:paraId="49A2F596" w14:textId="77777777" w:rsidR="007E47A0" w:rsidRPr="00F47A65" w:rsidRDefault="007E47A0" w:rsidP="007E47A0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61000-3-12</w:t>
            </w:r>
          </w:p>
          <w:p w14:paraId="0BB44BAB" w14:textId="77777777" w:rsidR="007E47A0" w:rsidRPr="00F47A65" w:rsidRDefault="007E47A0" w:rsidP="007E47A0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61000-3-2</w:t>
            </w:r>
          </w:p>
          <w:p w14:paraId="1EC7A03C" w14:textId="77777777" w:rsidR="007E47A0" w:rsidRPr="00F47A65" w:rsidRDefault="007E47A0" w:rsidP="007E47A0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lastRenderedPageBreak/>
              <w:t>ГОСТ IEC 61000-6-4</w:t>
            </w:r>
          </w:p>
          <w:p w14:paraId="6B5AF1B7" w14:textId="77777777" w:rsidR="007E47A0" w:rsidRPr="00F47A65" w:rsidRDefault="007E47A0" w:rsidP="007E47A0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61000-3-12</w:t>
            </w:r>
          </w:p>
          <w:p w14:paraId="1AF7E41B" w14:textId="77777777" w:rsidR="007E47A0" w:rsidRPr="00F47A65" w:rsidRDefault="007E47A0" w:rsidP="007E47A0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61000-3-12 (IEC</w:t>
            </w:r>
          </w:p>
          <w:p w14:paraId="32F6A591" w14:textId="77777777" w:rsidR="007E47A0" w:rsidRPr="00F47A65" w:rsidRDefault="007E47A0" w:rsidP="007E47A0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61000-3-12:2004)</w:t>
            </w:r>
          </w:p>
          <w:p w14:paraId="5A800293" w14:textId="3B3A89A3" w:rsidR="007E47A0" w:rsidRPr="00F47A65" w:rsidRDefault="007E47A0" w:rsidP="007E47A0">
            <w:pPr>
              <w:rPr>
                <w:b/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51317.3.4</w:t>
            </w:r>
          </w:p>
        </w:tc>
      </w:tr>
      <w:tr w:rsidR="00B113BA" w:rsidRPr="00F47A65" w14:paraId="474E5728" w14:textId="77777777" w:rsidTr="004A2D6A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FC24B" w14:textId="23726C08" w:rsidR="00B113BA" w:rsidRPr="00F47A65" w:rsidRDefault="00B113BA" w:rsidP="00544509">
            <w:pPr>
              <w:spacing w:after="160" w:line="259" w:lineRule="auto"/>
            </w:pPr>
            <w:r w:rsidRPr="00F47A65">
              <w:lastRenderedPageBreak/>
              <w:t>1.16.4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0E0C2" w14:textId="77777777" w:rsidR="007E47A0" w:rsidRPr="00F47A65" w:rsidRDefault="007E47A0" w:rsidP="007E47A0">
            <w:r w:rsidRPr="00F47A65">
              <w:t>Оборудование химическое,</w:t>
            </w:r>
          </w:p>
          <w:p w14:paraId="7F0D883D" w14:textId="0BDB4AE5" w:rsidR="00B113BA" w:rsidRPr="00F47A65" w:rsidRDefault="007E47A0" w:rsidP="007E47A0">
            <w:r w:rsidRPr="00F47A65">
              <w:t>нефтегазоперерабатывающее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29E0C" w14:textId="77777777" w:rsidR="007E47A0" w:rsidRPr="00F47A65" w:rsidRDefault="007E47A0" w:rsidP="007E47A0">
            <w:r w:rsidRPr="00F47A65">
              <w:t>1с, 3с, 4с</w:t>
            </w:r>
          </w:p>
          <w:p w14:paraId="0B4625C1" w14:textId="77777777" w:rsidR="007E47A0" w:rsidRPr="00F47A65" w:rsidRDefault="007E47A0" w:rsidP="007E47A0">
            <w:r w:rsidRPr="00F47A65">
              <w:t>Сертификация</w:t>
            </w:r>
          </w:p>
          <w:p w14:paraId="453099ED" w14:textId="2612EDBC" w:rsidR="00B113BA" w:rsidRPr="00F47A65" w:rsidRDefault="00B113BA" w:rsidP="007E47A0"/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4B97A" w14:textId="2A0D6667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741999</w:t>
            </w:r>
          </w:p>
          <w:p w14:paraId="487C8038" w14:textId="78E68BC2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7508900009</w:t>
            </w:r>
          </w:p>
          <w:p w14:paraId="6B4FCAC5" w14:textId="62A0BB13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7611000000</w:t>
            </w:r>
          </w:p>
          <w:p w14:paraId="6F22CD04" w14:textId="77777777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7612</w:t>
            </w:r>
          </w:p>
          <w:p w14:paraId="2520108F" w14:textId="6F39D5A0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8108909009</w:t>
            </w:r>
          </w:p>
          <w:p w14:paraId="5A280C66" w14:textId="2F5AE797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8417805000</w:t>
            </w:r>
          </w:p>
          <w:p w14:paraId="4D7085B6" w14:textId="0DDEA36B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8417807000</w:t>
            </w:r>
          </w:p>
          <w:p w14:paraId="70C67D18" w14:textId="31A8589C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8419390009</w:t>
            </w:r>
          </w:p>
          <w:p w14:paraId="09B9E3BB" w14:textId="1B07B4F8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8419400009</w:t>
            </w:r>
          </w:p>
          <w:p w14:paraId="3B622086" w14:textId="66D8BEB6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8419500000</w:t>
            </w:r>
          </w:p>
          <w:p w14:paraId="3E86993C" w14:textId="24192E33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841989</w:t>
            </w:r>
          </w:p>
          <w:p w14:paraId="4CB1637F" w14:textId="600BD7C3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8421197009</w:t>
            </w:r>
          </w:p>
          <w:p w14:paraId="4C42CAAA" w14:textId="7B9EAE5C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8421210009</w:t>
            </w:r>
          </w:p>
          <w:p w14:paraId="3965B932" w14:textId="46BFD1A0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8421290009</w:t>
            </w:r>
          </w:p>
          <w:p w14:paraId="0E7E7A0D" w14:textId="4E8C69CF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8479820000</w:t>
            </w:r>
          </w:p>
          <w:p w14:paraId="251CF1C2" w14:textId="2A8AFDC0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8479899708</w:t>
            </w:r>
          </w:p>
          <w:p w14:paraId="62735952" w14:textId="5AF8D7F7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8514108000</w:t>
            </w:r>
          </w:p>
          <w:p w14:paraId="7E368151" w14:textId="00095C35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8514300000</w:t>
            </w:r>
          </w:p>
          <w:p w14:paraId="42AF1BC0" w14:textId="51CACEA4" w:rsidR="00B113BA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8514400000</w:t>
            </w:r>
          </w:p>
          <w:p w14:paraId="1B4A1D91" w14:textId="77777777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7309</w:t>
            </w:r>
          </w:p>
          <w:p w14:paraId="055D1667" w14:textId="77777777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7310</w:t>
            </w:r>
          </w:p>
          <w:p w14:paraId="5F310EE9" w14:textId="77777777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7311</w:t>
            </w:r>
          </w:p>
          <w:p w14:paraId="7815E1E6" w14:textId="77777777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7419</w:t>
            </w:r>
          </w:p>
          <w:p w14:paraId="7A882BEA" w14:textId="77777777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7508</w:t>
            </w:r>
          </w:p>
          <w:p w14:paraId="5509977C" w14:textId="77777777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7611</w:t>
            </w:r>
          </w:p>
          <w:p w14:paraId="6C05440A" w14:textId="77777777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7613</w:t>
            </w:r>
          </w:p>
          <w:p w14:paraId="2110253A" w14:textId="77777777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8405</w:t>
            </w:r>
          </w:p>
          <w:p w14:paraId="0370E3A3" w14:textId="77777777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8408</w:t>
            </w:r>
          </w:p>
          <w:p w14:paraId="1CD99538" w14:textId="77777777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8417</w:t>
            </w:r>
          </w:p>
          <w:p w14:paraId="623E573D" w14:textId="77777777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8418</w:t>
            </w:r>
          </w:p>
          <w:p w14:paraId="0CA5AD75" w14:textId="77777777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8419</w:t>
            </w:r>
          </w:p>
          <w:p w14:paraId="4AFC235E" w14:textId="77777777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8421</w:t>
            </w:r>
          </w:p>
          <w:p w14:paraId="45E59A06" w14:textId="77777777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8468</w:t>
            </w:r>
          </w:p>
          <w:p w14:paraId="1452BFF5" w14:textId="77777777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8474</w:t>
            </w:r>
          </w:p>
          <w:p w14:paraId="459AE36F" w14:textId="77777777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8479</w:t>
            </w:r>
          </w:p>
          <w:p w14:paraId="6213F376" w14:textId="77777777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8514</w:t>
            </w:r>
          </w:p>
          <w:p w14:paraId="326FE36A" w14:textId="77777777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8515</w:t>
            </w:r>
          </w:p>
          <w:p w14:paraId="0974226B" w14:textId="77777777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8543</w:t>
            </w:r>
          </w:p>
          <w:p w14:paraId="748DE60C" w14:textId="3E371777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8543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F491C" w14:textId="1C6AB4AF" w:rsidR="00B113BA" w:rsidRPr="00F47A65" w:rsidRDefault="007E47A0" w:rsidP="00DC69BA">
            <w:pPr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lastRenderedPageBreak/>
              <w:t>ТР ТС 020/2011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48AC3" w14:textId="77777777" w:rsidR="007E47A0" w:rsidRPr="00F47A65" w:rsidRDefault="007E47A0" w:rsidP="007E47A0">
            <w:pPr>
              <w:rPr>
                <w:b/>
                <w:bCs/>
                <w:spacing w:val="-1"/>
                <w:lang w:eastAsia="en-US"/>
              </w:rPr>
            </w:pPr>
            <w:r w:rsidRPr="00F47A65">
              <w:rPr>
                <w:b/>
                <w:bCs/>
                <w:spacing w:val="-1"/>
                <w:lang w:eastAsia="en-US"/>
              </w:rPr>
              <w:t>ТР ТС 020/2011</w:t>
            </w:r>
          </w:p>
          <w:p w14:paraId="0F3C2339" w14:textId="77777777" w:rsidR="007E47A0" w:rsidRPr="00F47A65" w:rsidRDefault="007E47A0" w:rsidP="007E47A0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61000-3-2</w:t>
            </w:r>
          </w:p>
          <w:p w14:paraId="11200705" w14:textId="77777777" w:rsidR="007E47A0" w:rsidRPr="00F47A65" w:rsidRDefault="007E47A0" w:rsidP="007E47A0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61000-3-3</w:t>
            </w:r>
          </w:p>
          <w:p w14:paraId="14B9FEF8" w14:textId="77777777" w:rsidR="007E47A0" w:rsidRPr="00F47A65" w:rsidRDefault="007E47A0" w:rsidP="007E47A0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30804.6.2</w:t>
            </w:r>
          </w:p>
          <w:p w14:paraId="3E7733C1" w14:textId="77777777" w:rsidR="007E47A0" w:rsidRPr="00F47A65" w:rsidRDefault="007E47A0" w:rsidP="007E47A0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61000-6-4</w:t>
            </w:r>
          </w:p>
          <w:p w14:paraId="7E094DC6" w14:textId="77777777" w:rsidR="007E47A0" w:rsidRPr="00F47A65" w:rsidRDefault="007E47A0" w:rsidP="007E47A0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30804.6.1</w:t>
            </w:r>
          </w:p>
          <w:p w14:paraId="45F99CE4" w14:textId="77777777" w:rsidR="007E47A0" w:rsidRPr="00F47A65" w:rsidRDefault="007E47A0" w:rsidP="007E47A0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61000-6-3</w:t>
            </w:r>
          </w:p>
          <w:p w14:paraId="1404A954" w14:textId="77777777" w:rsidR="007E47A0" w:rsidRPr="00F47A65" w:rsidRDefault="007E47A0" w:rsidP="007E47A0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30804.4.13</w:t>
            </w:r>
          </w:p>
          <w:p w14:paraId="11E0AE78" w14:textId="77777777" w:rsidR="007E47A0" w:rsidRPr="00F47A65" w:rsidRDefault="007E47A0" w:rsidP="007E47A0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EN 50491-5-3</w:t>
            </w:r>
          </w:p>
          <w:p w14:paraId="7391F8D9" w14:textId="77777777" w:rsidR="007E47A0" w:rsidRPr="00F47A65" w:rsidRDefault="007E47A0" w:rsidP="007E47A0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СТБ IEC 61000-6-4</w:t>
            </w:r>
          </w:p>
          <w:p w14:paraId="42049312" w14:textId="77777777" w:rsidR="007E47A0" w:rsidRPr="00F47A65" w:rsidRDefault="007E47A0" w:rsidP="007E47A0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61000-2-4</w:t>
            </w:r>
          </w:p>
          <w:p w14:paraId="448AE54B" w14:textId="77777777" w:rsidR="007E47A0" w:rsidRPr="00F47A65" w:rsidRDefault="007E47A0" w:rsidP="007E47A0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51317.2.5</w:t>
            </w:r>
          </w:p>
          <w:p w14:paraId="1F8B3A3A" w14:textId="77777777" w:rsidR="007E47A0" w:rsidRPr="00F47A65" w:rsidRDefault="007E47A0" w:rsidP="007E47A0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СТБ МЭК 61000-3</w:t>
            </w:r>
          </w:p>
          <w:p w14:paraId="3B457D97" w14:textId="77777777" w:rsidR="007E47A0" w:rsidRPr="00F47A65" w:rsidRDefault="007E47A0" w:rsidP="007E47A0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51317.3.4</w:t>
            </w:r>
          </w:p>
          <w:p w14:paraId="73EFDE5F" w14:textId="77777777" w:rsidR="007E47A0" w:rsidRPr="00F47A65" w:rsidRDefault="007E47A0" w:rsidP="007E47A0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30804.3.11</w:t>
            </w:r>
          </w:p>
          <w:p w14:paraId="5432DE84" w14:textId="77777777" w:rsidR="007E47A0" w:rsidRPr="00F47A65" w:rsidRDefault="007E47A0" w:rsidP="007E47A0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61000-3-12</w:t>
            </w:r>
          </w:p>
          <w:p w14:paraId="3E8F5F78" w14:textId="77777777" w:rsidR="007E47A0" w:rsidRPr="00F47A65" w:rsidRDefault="007E47A0" w:rsidP="007E47A0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61000-3-2</w:t>
            </w:r>
          </w:p>
          <w:p w14:paraId="1D4E5F8E" w14:textId="77777777" w:rsidR="007E47A0" w:rsidRPr="00F47A65" w:rsidRDefault="007E47A0" w:rsidP="007E47A0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61000-6-4</w:t>
            </w:r>
          </w:p>
          <w:p w14:paraId="41943AA4" w14:textId="77777777" w:rsidR="00B113BA" w:rsidRPr="00F47A65" w:rsidRDefault="007E47A0" w:rsidP="007E47A0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61000-3-12</w:t>
            </w:r>
          </w:p>
          <w:p w14:paraId="000C7E9E" w14:textId="77777777" w:rsidR="007E47A0" w:rsidRPr="00F47A65" w:rsidRDefault="007E47A0" w:rsidP="007E47A0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61000-3-12 (IEC</w:t>
            </w:r>
          </w:p>
          <w:p w14:paraId="7A621D5B" w14:textId="77777777" w:rsidR="007E47A0" w:rsidRPr="00F47A65" w:rsidRDefault="007E47A0" w:rsidP="007E47A0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61000-3-12:2004)</w:t>
            </w:r>
          </w:p>
          <w:p w14:paraId="7F645643" w14:textId="210D217A" w:rsidR="007E47A0" w:rsidRPr="00F47A65" w:rsidRDefault="007E47A0" w:rsidP="007E47A0">
            <w:pPr>
              <w:rPr>
                <w:b/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51317.3.4</w:t>
            </w:r>
          </w:p>
        </w:tc>
      </w:tr>
      <w:tr w:rsidR="00B113BA" w:rsidRPr="00F47A65" w14:paraId="285B90DC" w14:textId="77777777" w:rsidTr="004A2D6A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E9A1B" w14:textId="5BD112D9" w:rsidR="00B113BA" w:rsidRPr="00F47A65" w:rsidRDefault="00B113BA" w:rsidP="00544509">
            <w:pPr>
              <w:spacing w:after="160" w:line="259" w:lineRule="auto"/>
            </w:pPr>
            <w:r w:rsidRPr="00F47A65">
              <w:lastRenderedPageBreak/>
              <w:t>1.16.5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893D9" w14:textId="77777777" w:rsidR="007E47A0" w:rsidRPr="00F47A65" w:rsidRDefault="007E47A0" w:rsidP="007E47A0">
            <w:r w:rsidRPr="00F47A65">
              <w:t>Тракторы гусеничные.</w:t>
            </w:r>
          </w:p>
          <w:p w14:paraId="5C3AC5E3" w14:textId="3DCCC84C" w:rsidR="00B113BA" w:rsidRPr="00F47A65" w:rsidRDefault="007E47A0" w:rsidP="007E47A0">
            <w:r w:rsidRPr="00F47A65">
              <w:t>Тракторы промышленные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54A83" w14:textId="77777777" w:rsidR="007E47A0" w:rsidRPr="00F47A65" w:rsidRDefault="007E47A0" w:rsidP="007E47A0">
            <w:r w:rsidRPr="00F47A65">
              <w:t>1с, 3с, 4с</w:t>
            </w:r>
          </w:p>
          <w:p w14:paraId="5FC84DB1" w14:textId="77777777" w:rsidR="007E47A0" w:rsidRPr="00F47A65" w:rsidRDefault="007E47A0" w:rsidP="007E47A0">
            <w:r w:rsidRPr="00F47A65">
              <w:t>Сертификация</w:t>
            </w:r>
          </w:p>
          <w:p w14:paraId="55C68BA0" w14:textId="3F37049D" w:rsidR="00B113BA" w:rsidRPr="00F47A65" w:rsidRDefault="00B113BA" w:rsidP="007E47A0"/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EA4AB" w14:textId="6C664887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870130</w:t>
            </w:r>
          </w:p>
          <w:p w14:paraId="73102A5B" w14:textId="5392CBED" w:rsidR="007E47A0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8701300001</w:t>
            </w:r>
          </w:p>
          <w:p w14:paraId="65CA7341" w14:textId="27FD0EE1" w:rsidR="00B113BA" w:rsidRPr="00F47A65" w:rsidRDefault="007E47A0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8701300009</w:t>
            </w:r>
          </w:p>
          <w:p w14:paraId="3CE76420" w14:textId="1A54E089" w:rsidR="00A94A94" w:rsidRPr="00F47A65" w:rsidRDefault="00A94A94" w:rsidP="007E47A0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8701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8E1CA" w14:textId="33ECEAB0" w:rsidR="00B113BA" w:rsidRPr="00F47A65" w:rsidRDefault="007E47A0" w:rsidP="00DC69BA">
            <w:pPr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ТР ТС 020/2011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5D2EA" w14:textId="77777777" w:rsidR="007E47A0" w:rsidRPr="00F47A65" w:rsidRDefault="007E47A0" w:rsidP="007E47A0">
            <w:pPr>
              <w:rPr>
                <w:b/>
                <w:bCs/>
                <w:spacing w:val="-1"/>
                <w:lang w:eastAsia="en-US"/>
              </w:rPr>
            </w:pPr>
            <w:r w:rsidRPr="00F47A65">
              <w:rPr>
                <w:b/>
                <w:bCs/>
                <w:spacing w:val="-1"/>
                <w:lang w:eastAsia="en-US"/>
              </w:rPr>
              <w:t>ТР ТС 020/2011</w:t>
            </w:r>
          </w:p>
          <w:p w14:paraId="38C91EE5" w14:textId="77777777" w:rsidR="007E47A0" w:rsidRPr="00F47A65" w:rsidRDefault="007E47A0" w:rsidP="007E47A0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30805.12</w:t>
            </w:r>
          </w:p>
          <w:p w14:paraId="16B30066" w14:textId="77777777" w:rsidR="007E47A0" w:rsidRPr="00F47A65" w:rsidRDefault="007E47A0" w:rsidP="007E47A0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61000-3-12</w:t>
            </w:r>
          </w:p>
          <w:p w14:paraId="6C230E49" w14:textId="77777777" w:rsidR="007E47A0" w:rsidRPr="00F47A65" w:rsidRDefault="007E47A0" w:rsidP="007E47A0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30805.12</w:t>
            </w:r>
          </w:p>
          <w:p w14:paraId="17E8006E" w14:textId="77777777" w:rsidR="007E47A0" w:rsidRPr="00F47A65" w:rsidRDefault="007E47A0" w:rsidP="007E47A0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61000-3-12</w:t>
            </w:r>
          </w:p>
          <w:p w14:paraId="3A6543D1" w14:textId="77777777" w:rsidR="007E47A0" w:rsidRPr="00F47A65" w:rsidRDefault="007E47A0" w:rsidP="007E47A0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61000-3-12 (IEC</w:t>
            </w:r>
          </w:p>
          <w:p w14:paraId="59E78A2E" w14:textId="77777777" w:rsidR="007E47A0" w:rsidRPr="00F47A65" w:rsidRDefault="007E47A0" w:rsidP="007E47A0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61000-3-12:2004)</w:t>
            </w:r>
          </w:p>
          <w:p w14:paraId="4DFAC4C5" w14:textId="22ACFE13" w:rsidR="00B113BA" w:rsidRPr="00F47A65" w:rsidRDefault="007E47A0" w:rsidP="007E47A0">
            <w:pPr>
              <w:rPr>
                <w:b/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51317.3.4</w:t>
            </w:r>
          </w:p>
        </w:tc>
      </w:tr>
      <w:tr w:rsidR="00B113BA" w:rsidRPr="00F47A65" w14:paraId="2E255040" w14:textId="77777777" w:rsidTr="004A2D6A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5162C" w14:textId="68846F2E" w:rsidR="00B113BA" w:rsidRPr="00F47A65" w:rsidRDefault="00B113BA" w:rsidP="00544509">
            <w:pPr>
              <w:spacing w:after="160" w:line="259" w:lineRule="auto"/>
            </w:pPr>
            <w:r w:rsidRPr="00F47A65">
              <w:t>1.16.6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5A29" w14:textId="77777777" w:rsidR="00EA56A5" w:rsidRPr="00F47A65" w:rsidRDefault="00EA56A5" w:rsidP="00EA56A5">
            <w:r w:rsidRPr="00F47A65">
              <w:t>Оборудование для обработки пищевых</w:t>
            </w:r>
          </w:p>
          <w:p w14:paraId="2C1CA891" w14:textId="77777777" w:rsidR="00EA56A5" w:rsidRPr="00F47A65" w:rsidRDefault="00EA56A5" w:rsidP="00EA56A5">
            <w:r w:rsidRPr="00F47A65">
              <w:t>продуктов.</w:t>
            </w:r>
          </w:p>
          <w:p w14:paraId="627B9C10" w14:textId="77777777" w:rsidR="00EA56A5" w:rsidRPr="00F47A65" w:rsidRDefault="00EA56A5" w:rsidP="00EA56A5">
            <w:r w:rsidRPr="00F47A65">
              <w:t>Сепараторы молочные центробежные</w:t>
            </w:r>
          </w:p>
          <w:p w14:paraId="3B1F0667" w14:textId="77777777" w:rsidR="00EA56A5" w:rsidRPr="00F47A65" w:rsidRDefault="00EA56A5" w:rsidP="00EA56A5">
            <w:r w:rsidRPr="00F47A65">
              <w:t>Оборудование для обработки и</w:t>
            </w:r>
          </w:p>
          <w:p w14:paraId="3045692C" w14:textId="77777777" w:rsidR="00EA56A5" w:rsidRPr="00F47A65" w:rsidRDefault="00EA56A5" w:rsidP="00EA56A5">
            <w:r w:rsidRPr="00F47A65">
              <w:t>переработки молока (гомогенизаторы,</w:t>
            </w:r>
          </w:p>
          <w:p w14:paraId="5ADC7D1D" w14:textId="77777777" w:rsidR="00EA56A5" w:rsidRPr="00F47A65" w:rsidRDefault="00EA56A5" w:rsidP="00EA56A5">
            <w:r w:rsidRPr="00F47A65">
              <w:t>иррадиаторы, машины для изготовления масла, сыра)</w:t>
            </w:r>
          </w:p>
          <w:p w14:paraId="57B896E1" w14:textId="77777777" w:rsidR="00EA56A5" w:rsidRPr="00F47A65" w:rsidRDefault="00EA56A5" w:rsidP="00EA56A5">
            <w:r w:rsidRPr="00F47A65">
              <w:t>Оборудование для измельчения или</w:t>
            </w:r>
          </w:p>
          <w:p w14:paraId="5F810B4E" w14:textId="77777777" w:rsidR="00EA56A5" w:rsidRPr="00F47A65" w:rsidRDefault="00EA56A5" w:rsidP="00EA56A5">
            <w:r w:rsidRPr="00F47A65">
              <w:t>обработки зерна или сушеных овощей,</w:t>
            </w:r>
          </w:p>
          <w:p w14:paraId="749B99CE" w14:textId="77777777" w:rsidR="00EA56A5" w:rsidRPr="00F47A65" w:rsidRDefault="00EA56A5" w:rsidP="00EA56A5">
            <w:r w:rsidRPr="00F47A65">
              <w:t>не включенное в другие группировки</w:t>
            </w:r>
          </w:p>
          <w:p w14:paraId="10687850" w14:textId="77777777" w:rsidR="00EA56A5" w:rsidRPr="00F47A65" w:rsidRDefault="00EA56A5" w:rsidP="00EA56A5">
            <w:r w:rsidRPr="00F47A65">
              <w:lastRenderedPageBreak/>
              <w:t>(кроме машин фермерского типа)</w:t>
            </w:r>
          </w:p>
          <w:p w14:paraId="12DC4DF0" w14:textId="77777777" w:rsidR="00EA56A5" w:rsidRPr="00F47A65" w:rsidRDefault="00EA56A5" w:rsidP="00EA56A5">
            <w:r w:rsidRPr="00F47A65">
              <w:t>Оборудование, используемое при</w:t>
            </w:r>
          </w:p>
          <w:p w14:paraId="28A69E7F" w14:textId="77777777" w:rsidR="00EA56A5" w:rsidRPr="00F47A65" w:rsidRDefault="00EA56A5" w:rsidP="00EA56A5">
            <w:r w:rsidRPr="00F47A65">
              <w:t>производстве вина, сидра, фруктовых</w:t>
            </w:r>
          </w:p>
          <w:p w14:paraId="1B1B2B5B" w14:textId="77777777" w:rsidR="00EA56A5" w:rsidRPr="00F47A65" w:rsidRDefault="00EA56A5" w:rsidP="00EA56A5">
            <w:r w:rsidRPr="00F47A65">
              <w:t>соков и аналогичных напитков</w:t>
            </w:r>
          </w:p>
          <w:p w14:paraId="7C5B04E4" w14:textId="77777777" w:rsidR="00EA56A5" w:rsidRPr="00F47A65" w:rsidRDefault="00EA56A5" w:rsidP="00EA56A5">
            <w:r w:rsidRPr="00F47A65">
              <w:t>Сушилки для сельскохозяйственной</w:t>
            </w:r>
          </w:p>
          <w:p w14:paraId="4AD79FEE" w14:textId="77777777" w:rsidR="00EA56A5" w:rsidRPr="00F47A65" w:rsidRDefault="00EA56A5" w:rsidP="00EA56A5">
            <w:r w:rsidRPr="00F47A65">
              <w:t>продукции (с использованием</w:t>
            </w:r>
          </w:p>
          <w:p w14:paraId="4D1F461A" w14:textId="77777777" w:rsidR="00EA56A5" w:rsidRPr="00F47A65" w:rsidRDefault="00EA56A5" w:rsidP="00EA56A5">
            <w:r w:rsidRPr="00F47A65">
              <w:t>процессов, включающих изменение</w:t>
            </w:r>
          </w:p>
          <w:p w14:paraId="43D128B7" w14:textId="77777777" w:rsidR="00EA56A5" w:rsidRPr="00F47A65" w:rsidRDefault="00EA56A5" w:rsidP="00EA56A5">
            <w:r w:rsidRPr="00F47A65">
              <w:t>температуры)</w:t>
            </w:r>
          </w:p>
          <w:p w14:paraId="4A13C314" w14:textId="77777777" w:rsidR="00EA56A5" w:rsidRPr="00F47A65" w:rsidRDefault="00EA56A5" w:rsidP="00EA56A5">
            <w:r w:rsidRPr="00F47A65">
              <w:t>Оборудование промышленное для</w:t>
            </w:r>
          </w:p>
          <w:p w14:paraId="732FC4DB" w14:textId="77777777" w:rsidR="00EA56A5" w:rsidRPr="00F47A65" w:rsidRDefault="00EA56A5" w:rsidP="00EA56A5">
            <w:r w:rsidRPr="00F47A65">
              <w:t>производства хлебобулочных изделий,</w:t>
            </w:r>
          </w:p>
          <w:p w14:paraId="0AA009A9" w14:textId="77777777" w:rsidR="00EA56A5" w:rsidRPr="00F47A65" w:rsidRDefault="00EA56A5" w:rsidP="00EA56A5">
            <w:r w:rsidRPr="00F47A65">
              <w:t>макарон, спагетти или аналогичных</w:t>
            </w:r>
          </w:p>
          <w:p w14:paraId="389F54DD" w14:textId="77777777" w:rsidR="00EA56A5" w:rsidRPr="00F47A65" w:rsidRDefault="00EA56A5" w:rsidP="00EA56A5">
            <w:r w:rsidRPr="00F47A65">
              <w:t>продуктов</w:t>
            </w:r>
          </w:p>
          <w:p w14:paraId="53876C2A" w14:textId="77777777" w:rsidR="00EA56A5" w:rsidRPr="00F47A65" w:rsidRDefault="00EA56A5" w:rsidP="00EA56A5">
            <w:r w:rsidRPr="00F47A65">
              <w:t>Оборудование промышленное для</w:t>
            </w:r>
          </w:p>
          <w:p w14:paraId="0D4D64D9" w14:textId="77777777" w:rsidR="00EA56A5" w:rsidRPr="00F47A65" w:rsidRDefault="00EA56A5" w:rsidP="00EA56A5">
            <w:r w:rsidRPr="00F47A65">
              <w:t>производства кондитерских изделий,</w:t>
            </w:r>
          </w:p>
          <w:p w14:paraId="6D228749" w14:textId="77777777" w:rsidR="00EA56A5" w:rsidRPr="00F47A65" w:rsidRDefault="00EA56A5" w:rsidP="00EA56A5">
            <w:r w:rsidRPr="00F47A65">
              <w:t>какао-порошка или шоколада</w:t>
            </w:r>
          </w:p>
          <w:p w14:paraId="60ACED09" w14:textId="77777777" w:rsidR="00EA56A5" w:rsidRPr="00F47A65" w:rsidRDefault="00EA56A5" w:rsidP="00EA56A5">
            <w:r w:rsidRPr="00F47A65">
              <w:t>Оборудование промышленное для</w:t>
            </w:r>
          </w:p>
          <w:p w14:paraId="650E534D" w14:textId="77777777" w:rsidR="00EA56A5" w:rsidRPr="00F47A65" w:rsidRDefault="00EA56A5" w:rsidP="00EA56A5">
            <w:r w:rsidRPr="00F47A65">
              <w:t>производства сахара</w:t>
            </w:r>
          </w:p>
          <w:p w14:paraId="719E936D" w14:textId="77777777" w:rsidR="00EA56A5" w:rsidRPr="00F47A65" w:rsidRDefault="00EA56A5" w:rsidP="00EA56A5">
            <w:r w:rsidRPr="00F47A65">
              <w:t>Оборудование промышленное для</w:t>
            </w:r>
          </w:p>
          <w:p w14:paraId="6B8AB05C" w14:textId="77777777" w:rsidR="00EA56A5" w:rsidRPr="00F47A65" w:rsidRDefault="00EA56A5" w:rsidP="00EA56A5">
            <w:r w:rsidRPr="00F47A65">
              <w:t>переработки мяса или птицы</w:t>
            </w:r>
          </w:p>
          <w:p w14:paraId="429CABB0" w14:textId="77777777" w:rsidR="00EA56A5" w:rsidRPr="00F47A65" w:rsidRDefault="00EA56A5" w:rsidP="00EA56A5">
            <w:r w:rsidRPr="00F47A65">
              <w:t>Оборудование промышленное для</w:t>
            </w:r>
          </w:p>
          <w:p w14:paraId="0F7358EE" w14:textId="77777777" w:rsidR="00EA56A5" w:rsidRPr="00F47A65" w:rsidRDefault="00EA56A5" w:rsidP="00EA56A5">
            <w:r w:rsidRPr="00F47A65">
              <w:t>переработки фруктов, орехов или</w:t>
            </w:r>
          </w:p>
          <w:p w14:paraId="57275BB4" w14:textId="77777777" w:rsidR="00EA56A5" w:rsidRPr="00F47A65" w:rsidRDefault="00EA56A5" w:rsidP="00EA56A5">
            <w:r w:rsidRPr="00F47A65">
              <w:t>овощей (кроме сухих бобовых культур)</w:t>
            </w:r>
          </w:p>
          <w:p w14:paraId="1BF5FFE7" w14:textId="77777777" w:rsidR="00EA56A5" w:rsidRPr="00F47A65" w:rsidRDefault="00EA56A5" w:rsidP="00EA56A5">
            <w:r w:rsidRPr="00F47A65">
              <w:t>Оборудование для переработки или</w:t>
            </w:r>
          </w:p>
          <w:p w14:paraId="47670FE4" w14:textId="77777777" w:rsidR="00EA56A5" w:rsidRPr="00F47A65" w:rsidRDefault="00EA56A5" w:rsidP="00EA56A5">
            <w:r w:rsidRPr="00F47A65">
              <w:t>производства продуктов питания или</w:t>
            </w:r>
          </w:p>
          <w:p w14:paraId="57D988E6" w14:textId="77777777" w:rsidR="00EA56A5" w:rsidRPr="00F47A65" w:rsidRDefault="00EA56A5" w:rsidP="00EA56A5">
            <w:r w:rsidRPr="00F47A65">
              <w:t>напитков, не включенное в другие</w:t>
            </w:r>
          </w:p>
          <w:p w14:paraId="4F65CF0C" w14:textId="77777777" w:rsidR="00EA56A5" w:rsidRPr="00F47A65" w:rsidRDefault="00EA56A5" w:rsidP="00EA56A5">
            <w:r w:rsidRPr="00F47A65">
              <w:t>группировки</w:t>
            </w:r>
          </w:p>
          <w:p w14:paraId="0FC4E3FE" w14:textId="77777777" w:rsidR="00EA56A5" w:rsidRPr="00F47A65" w:rsidRDefault="00EA56A5" w:rsidP="00EA56A5">
            <w:r w:rsidRPr="00F47A65">
              <w:lastRenderedPageBreak/>
              <w:t>Оборудование для экстрагирования или</w:t>
            </w:r>
          </w:p>
          <w:p w14:paraId="0F6B3894" w14:textId="77777777" w:rsidR="00EA56A5" w:rsidRPr="00F47A65" w:rsidRDefault="00EA56A5" w:rsidP="00EA56A5">
            <w:r w:rsidRPr="00F47A65">
              <w:t>приготовления животных или твердых</w:t>
            </w:r>
          </w:p>
          <w:p w14:paraId="1F664D2D" w14:textId="77777777" w:rsidR="00EA56A5" w:rsidRPr="00F47A65" w:rsidRDefault="00EA56A5" w:rsidP="00EA56A5">
            <w:r w:rsidRPr="00F47A65">
              <w:t>растительных жиров или масел</w:t>
            </w:r>
          </w:p>
          <w:p w14:paraId="32AB6ECC" w14:textId="77777777" w:rsidR="00EA56A5" w:rsidRPr="00F47A65" w:rsidRDefault="00EA56A5" w:rsidP="00EA56A5">
            <w:r w:rsidRPr="00F47A65">
              <w:t>Оборудование для подготовки или</w:t>
            </w:r>
          </w:p>
          <w:p w14:paraId="4CA03F77" w14:textId="77777777" w:rsidR="00EA56A5" w:rsidRPr="00F47A65" w:rsidRDefault="00EA56A5" w:rsidP="00EA56A5">
            <w:r w:rsidRPr="00F47A65">
              <w:t>приготовления табака, не включенное в другие группировки</w:t>
            </w:r>
          </w:p>
          <w:p w14:paraId="3AAFA806" w14:textId="77777777" w:rsidR="00EA56A5" w:rsidRPr="00F47A65" w:rsidRDefault="00EA56A5" w:rsidP="00EA56A5">
            <w:r w:rsidRPr="00F47A65">
              <w:t>Машины для очистки, сортировки или</w:t>
            </w:r>
          </w:p>
          <w:p w14:paraId="7FCDC851" w14:textId="77777777" w:rsidR="00EA56A5" w:rsidRPr="00F47A65" w:rsidRDefault="00EA56A5" w:rsidP="00EA56A5">
            <w:r w:rsidRPr="00F47A65">
              <w:t>калибровки семян, зерна и сухих</w:t>
            </w:r>
          </w:p>
          <w:p w14:paraId="10505647" w14:textId="148AB8F9" w:rsidR="00B113BA" w:rsidRPr="00F47A65" w:rsidRDefault="00EA56A5" w:rsidP="00EA56A5">
            <w:r w:rsidRPr="00F47A65">
              <w:t>бобовых культур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EB202" w14:textId="77777777" w:rsidR="00EA56A5" w:rsidRPr="00F47A65" w:rsidRDefault="00EA56A5" w:rsidP="00EA56A5">
            <w:r w:rsidRPr="00F47A65">
              <w:lastRenderedPageBreak/>
              <w:t>1с, 3с, 4с</w:t>
            </w:r>
          </w:p>
          <w:p w14:paraId="4F0FECBD" w14:textId="77777777" w:rsidR="00EA56A5" w:rsidRPr="00F47A65" w:rsidRDefault="00EA56A5" w:rsidP="00EA56A5">
            <w:r w:rsidRPr="00F47A65">
              <w:t>Сертификация</w:t>
            </w:r>
          </w:p>
          <w:p w14:paraId="750A8F6C" w14:textId="3CB8C12B" w:rsidR="00B113BA" w:rsidRPr="00F47A65" w:rsidRDefault="00EA56A5" w:rsidP="00EA56A5">
            <w:r w:rsidRPr="00F47A65">
              <w:t xml:space="preserve"> 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D4904" w14:textId="3230A70E" w:rsidR="00EA56A5" w:rsidRPr="00F47A65" w:rsidRDefault="00EA56A5" w:rsidP="00EA56A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842111</w:t>
            </w:r>
          </w:p>
          <w:p w14:paraId="2D66FD9D" w14:textId="4BF1F012" w:rsidR="00EA56A5" w:rsidRPr="00F47A65" w:rsidRDefault="00EA56A5" w:rsidP="00EA56A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8421110000</w:t>
            </w:r>
          </w:p>
          <w:p w14:paraId="631C3DBC" w14:textId="1B93C6F2" w:rsidR="00EA56A5" w:rsidRPr="00F47A65" w:rsidRDefault="00EA56A5" w:rsidP="00EA56A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843420</w:t>
            </w:r>
          </w:p>
          <w:p w14:paraId="4D793CFF" w14:textId="6C36DE15" w:rsidR="00EA56A5" w:rsidRPr="00F47A65" w:rsidRDefault="00EA56A5" w:rsidP="00EA56A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8434200000</w:t>
            </w:r>
          </w:p>
          <w:p w14:paraId="3F25EB76" w14:textId="0FF2BFEC" w:rsidR="00EA56A5" w:rsidRPr="00F47A65" w:rsidRDefault="00EA56A5" w:rsidP="00EA56A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843780</w:t>
            </w:r>
          </w:p>
          <w:p w14:paraId="665D74CB" w14:textId="4552CEAC" w:rsidR="00B113BA" w:rsidRPr="00F47A65" w:rsidRDefault="00EA56A5" w:rsidP="00EA56A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8437800000</w:t>
            </w:r>
          </w:p>
          <w:p w14:paraId="6C17AEDC" w14:textId="14CF66AB" w:rsidR="00EA56A5" w:rsidRPr="00F47A65" w:rsidRDefault="00EA56A5" w:rsidP="00EA56A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843510</w:t>
            </w:r>
          </w:p>
          <w:p w14:paraId="639C30D2" w14:textId="0BC6E8D9" w:rsidR="00EA56A5" w:rsidRPr="00F47A65" w:rsidRDefault="00EA56A5" w:rsidP="00EA56A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8435100000</w:t>
            </w:r>
          </w:p>
          <w:p w14:paraId="7A09DD19" w14:textId="68DF7956" w:rsidR="00EA56A5" w:rsidRPr="00F47A65" w:rsidRDefault="00EA56A5" w:rsidP="00EA56A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841720</w:t>
            </w:r>
          </w:p>
          <w:p w14:paraId="67740F1A" w14:textId="412C5249" w:rsidR="00EA56A5" w:rsidRPr="00F47A65" w:rsidRDefault="00EA56A5" w:rsidP="00EA56A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8417201000</w:t>
            </w:r>
          </w:p>
          <w:p w14:paraId="6A743E92" w14:textId="6867F198" w:rsidR="00EA56A5" w:rsidRPr="00F47A65" w:rsidRDefault="00EA56A5" w:rsidP="00EA56A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8417209000</w:t>
            </w:r>
          </w:p>
          <w:p w14:paraId="089156FC" w14:textId="663A9B2F" w:rsidR="00EA56A5" w:rsidRPr="00F47A65" w:rsidRDefault="00EA56A5" w:rsidP="00EA56A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8419330001</w:t>
            </w:r>
          </w:p>
          <w:p w14:paraId="4AC2C342" w14:textId="00396B2E" w:rsidR="00EA56A5" w:rsidRPr="00F47A65" w:rsidRDefault="00EA56A5" w:rsidP="00EA56A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8419330002</w:t>
            </w:r>
          </w:p>
          <w:p w14:paraId="2CC9A048" w14:textId="4A789A26" w:rsidR="00EA56A5" w:rsidRPr="00F47A65" w:rsidRDefault="00EA56A5" w:rsidP="00EA56A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8419330009</w:t>
            </w:r>
          </w:p>
          <w:p w14:paraId="4E16B3CF" w14:textId="79B51963" w:rsidR="00EA56A5" w:rsidRPr="00F47A65" w:rsidRDefault="00EA56A5" w:rsidP="00EA56A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8419340000</w:t>
            </w:r>
          </w:p>
          <w:p w14:paraId="57FCFB3E" w14:textId="6F65C42B" w:rsidR="00EA56A5" w:rsidRPr="00F47A65" w:rsidRDefault="00EA56A5" w:rsidP="00EA56A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8419350000</w:t>
            </w:r>
          </w:p>
          <w:p w14:paraId="1F3F5AB5" w14:textId="2E23A4A0" w:rsidR="00EA56A5" w:rsidRPr="00F47A65" w:rsidRDefault="00EA56A5" w:rsidP="00EA56A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843810</w:t>
            </w:r>
          </w:p>
          <w:p w14:paraId="5C879BC8" w14:textId="286F6378" w:rsidR="00EA56A5" w:rsidRPr="00F47A65" w:rsidRDefault="00EA56A5" w:rsidP="00EA56A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843820</w:t>
            </w:r>
          </w:p>
          <w:p w14:paraId="5970332D" w14:textId="5447C829" w:rsidR="00EA56A5" w:rsidRPr="00F47A65" w:rsidRDefault="00EA56A5" w:rsidP="00EA56A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843830</w:t>
            </w:r>
          </w:p>
          <w:p w14:paraId="4068384A" w14:textId="60D6B75E" w:rsidR="00EA56A5" w:rsidRPr="00F47A65" w:rsidRDefault="00EA56A5" w:rsidP="00EA56A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843840</w:t>
            </w:r>
          </w:p>
          <w:p w14:paraId="79443AC8" w14:textId="28456F43" w:rsidR="00EA56A5" w:rsidRPr="00F47A65" w:rsidRDefault="00EA56A5" w:rsidP="00EA56A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843850</w:t>
            </w:r>
          </w:p>
          <w:p w14:paraId="49900AEF" w14:textId="0ACA1637" w:rsidR="00EA56A5" w:rsidRPr="00F47A65" w:rsidRDefault="00EA56A5" w:rsidP="00EA56A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843860</w:t>
            </w:r>
          </w:p>
          <w:p w14:paraId="36004B77" w14:textId="05C2EA4A" w:rsidR="00EA56A5" w:rsidRPr="00F47A65" w:rsidRDefault="00EA56A5" w:rsidP="00EA56A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843880</w:t>
            </w:r>
          </w:p>
          <w:p w14:paraId="445BE980" w14:textId="21A2D61A" w:rsidR="00EA56A5" w:rsidRPr="00F47A65" w:rsidRDefault="00EA56A5" w:rsidP="00EA56A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843810</w:t>
            </w:r>
          </w:p>
          <w:p w14:paraId="1519A21A" w14:textId="1A97D3D6" w:rsidR="00EA56A5" w:rsidRPr="00F47A65" w:rsidRDefault="00EA56A5" w:rsidP="00EA56A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8438101000</w:t>
            </w:r>
          </w:p>
          <w:p w14:paraId="136C87AE" w14:textId="3A65A183" w:rsidR="00EA56A5" w:rsidRPr="00F47A65" w:rsidRDefault="00EA56A5" w:rsidP="00EA56A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8438109000</w:t>
            </w:r>
          </w:p>
          <w:p w14:paraId="459DD595" w14:textId="7D99538D" w:rsidR="00EA56A5" w:rsidRPr="00F47A65" w:rsidRDefault="00EA56A5" w:rsidP="00EA56A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8438200000</w:t>
            </w:r>
          </w:p>
          <w:p w14:paraId="531797E2" w14:textId="4859520D" w:rsidR="00EA56A5" w:rsidRPr="00F47A65" w:rsidRDefault="00EA56A5" w:rsidP="00EA56A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8438300000</w:t>
            </w:r>
          </w:p>
          <w:p w14:paraId="4B2AA260" w14:textId="1D3DCF4C" w:rsidR="00EA56A5" w:rsidRPr="00F47A65" w:rsidRDefault="00EA56A5" w:rsidP="00EA56A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8438400000</w:t>
            </w:r>
          </w:p>
          <w:p w14:paraId="3DA41E95" w14:textId="43EF49E7" w:rsidR="00EA56A5" w:rsidRPr="00F47A65" w:rsidRDefault="00EA56A5" w:rsidP="00EA56A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8438500000</w:t>
            </w:r>
          </w:p>
          <w:p w14:paraId="5C360E92" w14:textId="3587F8E5" w:rsidR="00EA56A5" w:rsidRPr="00F47A65" w:rsidRDefault="00EA56A5" w:rsidP="00EA56A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8438600000</w:t>
            </w:r>
          </w:p>
          <w:p w14:paraId="20D9EC14" w14:textId="3C6435D8" w:rsidR="00EA56A5" w:rsidRPr="00F47A65" w:rsidRDefault="00EA56A5" w:rsidP="00EA56A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843880</w:t>
            </w:r>
          </w:p>
          <w:p w14:paraId="63428A77" w14:textId="33A1A725" w:rsidR="00EA56A5" w:rsidRPr="00F47A65" w:rsidRDefault="00EA56A5" w:rsidP="00EA56A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8438801000</w:t>
            </w:r>
          </w:p>
          <w:p w14:paraId="0AC6D0D9" w14:textId="2044490C" w:rsidR="00EA56A5" w:rsidRPr="00F47A65" w:rsidRDefault="00EA56A5" w:rsidP="00EA56A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8438809100</w:t>
            </w:r>
          </w:p>
          <w:p w14:paraId="0846D19A" w14:textId="762FFC10" w:rsidR="00EA56A5" w:rsidRPr="00F47A65" w:rsidRDefault="00EA56A5" w:rsidP="00EA56A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8438809800</w:t>
            </w:r>
          </w:p>
          <w:p w14:paraId="1FE3C056" w14:textId="29E5DCF6" w:rsidR="00EA56A5" w:rsidRPr="00F47A65" w:rsidRDefault="00EA56A5" w:rsidP="00EA56A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847920</w:t>
            </w:r>
          </w:p>
          <w:p w14:paraId="7F567057" w14:textId="33D2E0A2" w:rsidR="00EA56A5" w:rsidRPr="00F47A65" w:rsidRDefault="00EA56A5" w:rsidP="00EA56A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8479200000</w:t>
            </w:r>
          </w:p>
          <w:p w14:paraId="3220B64A" w14:textId="3C00796C" w:rsidR="00EA56A5" w:rsidRPr="00F47A65" w:rsidRDefault="00EA56A5" w:rsidP="00EA56A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847810</w:t>
            </w:r>
          </w:p>
          <w:p w14:paraId="2BFDF1F3" w14:textId="04B2A365" w:rsidR="00EA56A5" w:rsidRPr="00F47A65" w:rsidRDefault="00EA56A5" w:rsidP="00EA56A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8478100000</w:t>
            </w:r>
          </w:p>
          <w:p w14:paraId="4837D28A" w14:textId="5432FB69" w:rsidR="00EA56A5" w:rsidRPr="00F47A65" w:rsidRDefault="00EA56A5" w:rsidP="00EA56A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843710</w:t>
            </w:r>
          </w:p>
          <w:p w14:paraId="312D13D4" w14:textId="4695D2F1" w:rsidR="00EA56A5" w:rsidRPr="00F47A65" w:rsidRDefault="00EA56A5" w:rsidP="00EA56A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8437100000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E6D94" w14:textId="384AF18B" w:rsidR="00B113BA" w:rsidRPr="00F47A65" w:rsidRDefault="00EA56A5" w:rsidP="00DC69BA">
            <w:pPr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lastRenderedPageBreak/>
              <w:t>ТР ТС 020/2011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6EBF2" w14:textId="77777777" w:rsidR="00EA56A5" w:rsidRPr="00F47A65" w:rsidRDefault="00EA56A5" w:rsidP="00EA56A5">
            <w:pPr>
              <w:rPr>
                <w:b/>
                <w:bCs/>
                <w:spacing w:val="-1"/>
                <w:lang w:eastAsia="en-US"/>
              </w:rPr>
            </w:pPr>
            <w:r w:rsidRPr="00F47A65">
              <w:rPr>
                <w:b/>
                <w:bCs/>
                <w:spacing w:val="-1"/>
                <w:lang w:eastAsia="en-US"/>
              </w:rPr>
              <w:t>ТР ТС 020/2011</w:t>
            </w:r>
          </w:p>
          <w:p w14:paraId="44B69AA6" w14:textId="77777777" w:rsidR="00EA56A5" w:rsidRPr="00F47A65" w:rsidRDefault="00EA56A5" w:rsidP="00EA56A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CISPR 14-1</w:t>
            </w:r>
          </w:p>
          <w:p w14:paraId="2C57B630" w14:textId="77777777" w:rsidR="00EA56A5" w:rsidRPr="00F47A65" w:rsidRDefault="00EA56A5" w:rsidP="00EA56A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CISPR 14-2</w:t>
            </w:r>
          </w:p>
          <w:p w14:paraId="3BF507C9" w14:textId="77777777" w:rsidR="00EA56A5" w:rsidRPr="00F47A65" w:rsidRDefault="00EA56A5" w:rsidP="00EA56A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61000-3-2</w:t>
            </w:r>
          </w:p>
          <w:p w14:paraId="42387446" w14:textId="77777777" w:rsidR="00EA56A5" w:rsidRPr="00F47A65" w:rsidRDefault="00EA56A5" w:rsidP="00EA56A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61000-3-3</w:t>
            </w:r>
          </w:p>
          <w:p w14:paraId="217B775A" w14:textId="77777777" w:rsidR="00B113BA" w:rsidRPr="00F47A65" w:rsidRDefault="00EA56A5" w:rsidP="00EA56A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30804.6.2</w:t>
            </w:r>
          </w:p>
          <w:p w14:paraId="0772867F" w14:textId="77777777" w:rsidR="00EA56A5" w:rsidRPr="00F47A65" w:rsidRDefault="00EA56A5" w:rsidP="00EA56A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30804.6.1</w:t>
            </w:r>
          </w:p>
          <w:p w14:paraId="4F9E65F1" w14:textId="77777777" w:rsidR="00EA56A5" w:rsidRPr="00F47A65" w:rsidRDefault="00EA56A5" w:rsidP="00EA56A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30804.4.13</w:t>
            </w:r>
          </w:p>
          <w:p w14:paraId="0AB9A40C" w14:textId="77777777" w:rsidR="00EA56A5" w:rsidRPr="00F47A65" w:rsidRDefault="00EA56A5" w:rsidP="00EA56A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61000-6-4</w:t>
            </w:r>
          </w:p>
          <w:p w14:paraId="0ED71D81" w14:textId="77777777" w:rsidR="00EA56A5" w:rsidRPr="00F47A65" w:rsidRDefault="00EA56A5" w:rsidP="00EA56A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61000-6-3</w:t>
            </w:r>
          </w:p>
          <w:p w14:paraId="6D9399BB" w14:textId="77777777" w:rsidR="00EA56A5" w:rsidRPr="00F47A65" w:rsidRDefault="00EA56A5" w:rsidP="00EA56A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СТБ IEC 61000-6-4</w:t>
            </w:r>
          </w:p>
          <w:p w14:paraId="527D79CB" w14:textId="77777777" w:rsidR="00EA56A5" w:rsidRPr="00F47A65" w:rsidRDefault="00EA56A5" w:rsidP="00EA56A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СТБ МЭК 61000-2-4</w:t>
            </w:r>
          </w:p>
          <w:p w14:paraId="32B63916" w14:textId="77777777" w:rsidR="00EA56A5" w:rsidRPr="00F47A65" w:rsidRDefault="00EA56A5" w:rsidP="00EA56A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61000-2-4</w:t>
            </w:r>
          </w:p>
          <w:p w14:paraId="13B8E0C1" w14:textId="77777777" w:rsidR="00EA56A5" w:rsidRPr="00F47A65" w:rsidRDefault="00EA56A5" w:rsidP="00EA56A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51317.2.5</w:t>
            </w:r>
          </w:p>
          <w:p w14:paraId="369304D6" w14:textId="77777777" w:rsidR="00EA56A5" w:rsidRPr="00F47A65" w:rsidRDefault="00EA56A5" w:rsidP="00EA56A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СТБ МЭК 61000-3</w:t>
            </w:r>
          </w:p>
          <w:p w14:paraId="412D4C7A" w14:textId="77777777" w:rsidR="00EA56A5" w:rsidRPr="00F47A65" w:rsidRDefault="00EA56A5" w:rsidP="00EA56A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51317.3.4</w:t>
            </w:r>
          </w:p>
          <w:p w14:paraId="01DBA9C8" w14:textId="77777777" w:rsidR="00EA56A5" w:rsidRPr="00F47A65" w:rsidRDefault="00EA56A5" w:rsidP="00EA56A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lastRenderedPageBreak/>
              <w:t>ГОСТ 30804.3.11</w:t>
            </w:r>
          </w:p>
          <w:p w14:paraId="630D1FBE" w14:textId="77777777" w:rsidR="00EA56A5" w:rsidRPr="00F47A65" w:rsidRDefault="00EA56A5" w:rsidP="00EA56A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61000-3-12</w:t>
            </w:r>
          </w:p>
          <w:p w14:paraId="09879DD0" w14:textId="77777777" w:rsidR="00EA56A5" w:rsidRPr="00F47A65" w:rsidRDefault="00EA56A5" w:rsidP="00EA56A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61000-3-12 (IEC</w:t>
            </w:r>
          </w:p>
          <w:p w14:paraId="32BDDA41" w14:textId="77777777" w:rsidR="00EA56A5" w:rsidRPr="00F47A65" w:rsidRDefault="00EA56A5" w:rsidP="00EA56A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61000-3-12:2004)</w:t>
            </w:r>
          </w:p>
          <w:p w14:paraId="269E9E22" w14:textId="386AB11A" w:rsidR="00EA56A5" w:rsidRPr="00F47A65" w:rsidRDefault="00EA56A5" w:rsidP="00EA56A5">
            <w:pPr>
              <w:rPr>
                <w:b/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51317.3.4</w:t>
            </w:r>
          </w:p>
        </w:tc>
      </w:tr>
      <w:tr w:rsidR="00B113BA" w:rsidRPr="00F47A65" w14:paraId="7E3FC885" w14:textId="77777777" w:rsidTr="004A2D6A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26CD1" w14:textId="6FFC8728" w:rsidR="00B113BA" w:rsidRPr="00F47A65" w:rsidRDefault="00B113BA" w:rsidP="00544509">
            <w:pPr>
              <w:spacing w:after="160" w:line="259" w:lineRule="auto"/>
            </w:pPr>
            <w:r w:rsidRPr="00F47A65">
              <w:lastRenderedPageBreak/>
              <w:t>1.16.7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27F91" w14:textId="77777777" w:rsidR="00EA56A5" w:rsidRPr="00F47A65" w:rsidRDefault="00EA56A5" w:rsidP="00EA56A5">
            <w:r w:rsidRPr="00F47A65">
              <w:t>Кофеварки и другие приспособления</w:t>
            </w:r>
          </w:p>
          <w:p w14:paraId="1104C574" w14:textId="77777777" w:rsidR="00EA56A5" w:rsidRPr="00F47A65" w:rsidRDefault="00EA56A5" w:rsidP="00EA56A5">
            <w:r w:rsidRPr="00F47A65">
              <w:t>для приготовления пищи и прочих</w:t>
            </w:r>
          </w:p>
          <w:p w14:paraId="7F17BC91" w14:textId="77777777" w:rsidR="00EA56A5" w:rsidRPr="00F47A65" w:rsidRDefault="00EA56A5" w:rsidP="00EA56A5">
            <w:r w:rsidRPr="00F47A65">
              <w:t>горячих напитков,.</w:t>
            </w:r>
          </w:p>
          <w:p w14:paraId="4CAA072D" w14:textId="77777777" w:rsidR="00EA56A5" w:rsidRPr="00F47A65" w:rsidRDefault="00EA56A5" w:rsidP="00EA56A5">
            <w:r w:rsidRPr="00F47A65">
              <w:t>Оборудование для приготовления или</w:t>
            </w:r>
          </w:p>
          <w:p w14:paraId="619591F3" w14:textId="29F9724D" w:rsidR="00B113BA" w:rsidRPr="00F47A65" w:rsidRDefault="00EA56A5" w:rsidP="00EA56A5">
            <w:r w:rsidRPr="00F47A65">
              <w:t>подогрева пищи, прочее,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94602" w14:textId="77777777" w:rsidR="00EA56A5" w:rsidRPr="00F47A65" w:rsidRDefault="00EA56A5" w:rsidP="00EA56A5">
            <w:r w:rsidRPr="00F47A65">
              <w:t>1с, 3с, 4с</w:t>
            </w:r>
          </w:p>
          <w:p w14:paraId="31CF9C49" w14:textId="77777777" w:rsidR="00EA56A5" w:rsidRPr="00F47A65" w:rsidRDefault="00EA56A5" w:rsidP="00EA56A5">
            <w:r w:rsidRPr="00F47A65">
              <w:t>Сертификация</w:t>
            </w:r>
          </w:p>
          <w:p w14:paraId="420CF337" w14:textId="16D76910" w:rsidR="00B113BA" w:rsidRPr="00F47A65" w:rsidRDefault="00B113BA" w:rsidP="00EA56A5"/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25B33" w14:textId="77E7B7BA" w:rsidR="00EA56A5" w:rsidRPr="00F47A65" w:rsidRDefault="00EA56A5" w:rsidP="00EA56A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84198120</w:t>
            </w:r>
          </w:p>
          <w:p w14:paraId="10E19683" w14:textId="4A1030B6" w:rsidR="00EA56A5" w:rsidRPr="00F47A65" w:rsidRDefault="00EA56A5" w:rsidP="00EA56A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84198180</w:t>
            </w:r>
          </w:p>
          <w:p w14:paraId="3957D11E" w14:textId="06A9A99A" w:rsidR="00EA56A5" w:rsidRPr="00F47A65" w:rsidRDefault="00EA56A5" w:rsidP="00EA56A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8419812000</w:t>
            </w:r>
          </w:p>
          <w:p w14:paraId="78FE4835" w14:textId="7712126A" w:rsidR="00EA56A5" w:rsidRPr="00F47A65" w:rsidRDefault="00EA56A5" w:rsidP="00EA56A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8419818000</w:t>
            </w:r>
          </w:p>
          <w:p w14:paraId="4E251110" w14:textId="0B59697E" w:rsidR="00EA56A5" w:rsidRPr="00F47A65" w:rsidRDefault="00EA56A5" w:rsidP="00EA56A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732111</w:t>
            </w:r>
          </w:p>
          <w:p w14:paraId="7F0C7DBB" w14:textId="000B1271" w:rsidR="00EA56A5" w:rsidRPr="00F47A65" w:rsidRDefault="00EA56A5" w:rsidP="00EA56A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7321111000</w:t>
            </w:r>
          </w:p>
          <w:p w14:paraId="05DB59F4" w14:textId="7AC3B805" w:rsidR="00B113BA" w:rsidRPr="00F47A65" w:rsidRDefault="00EA56A5" w:rsidP="00EA56A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7321119000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4AC3" w14:textId="77777777" w:rsidR="00EA56A5" w:rsidRPr="00F47A65" w:rsidRDefault="00EA56A5" w:rsidP="00EA56A5">
            <w:pPr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ТР ТС 004/2011</w:t>
            </w:r>
          </w:p>
          <w:p w14:paraId="4B4BFEDE" w14:textId="77777777" w:rsidR="00EA56A5" w:rsidRPr="00F47A65" w:rsidRDefault="00EA56A5" w:rsidP="00EA56A5">
            <w:pPr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ТР ТС 020/2011</w:t>
            </w:r>
          </w:p>
          <w:p w14:paraId="4B16985E" w14:textId="12F4389C" w:rsidR="00B113BA" w:rsidRPr="00F47A65" w:rsidRDefault="00B113BA" w:rsidP="00EA56A5">
            <w:pPr>
              <w:rPr>
                <w:bCs/>
                <w:lang w:eastAsia="en-US"/>
              </w:rPr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6903E" w14:textId="77777777" w:rsidR="00EA56A5" w:rsidRPr="00F47A65" w:rsidRDefault="00EA56A5" w:rsidP="00EA56A5">
            <w:pPr>
              <w:rPr>
                <w:b/>
                <w:bCs/>
                <w:spacing w:val="-1"/>
                <w:lang w:eastAsia="en-US"/>
              </w:rPr>
            </w:pPr>
            <w:r w:rsidRPr="00F47A65">
              <w:rPr>
                <w:b/>
                <w:bCs/>
                <w:spacing w:val="-1"/>
                <w:lang w:eastAsia="en-US"/>
              </w:rPr>
              <w:t>ТР ТС 004/2011</w:t>
            </w:r>
          </w:p>
          <w:p w14:paraId="43A87D94" w14:textId="77777777" w:rsidR="00EA56A5" w:rsidRPr="00F47A65" w:rsidRDefault="00EA56A5" w:rsidP="00EA56A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СТБ IEC 60335-1</w:t>
            </w:r>
          </w:p>
          <w:p w14:paraId="31E675B3" w14:textId="77777777" w:rsidR="00EA56A5" w:rsidRPr="00F47A65" w:rsidRDefault="00EA56A5" w:rsidP="00EA56A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СТБ МЭК 60335-2-36</w:t>
            </w:r>
          </w:p>
          <w:p w14:paraId="713E332F" w14:textId="77777777" w:rsidR="00EA56A5" w:rsidRPr="00F47A65" w:rsidRDefault="00EA56A5" w:rsidP="00EA56A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60335-2-36</w:t>
            </w:r>
          </w:p>
          <w:p w14:paraId="7A3E8623" w14:textId="77777777" w:rsidR="00EA56A5" w:rsidRPr="00F47A65" w:rsidRDefault="00EA56A5" w:rsidP="00EA56A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СТБ IEC 60335-2-37</w:t>
            </w:r>
          </w:p>
          <w:p w14:paraId="4BACD47D" w14:textId="77777777" w:rsidR="00EA56A5" w:rsidRPr="00F47A65" w:rsidRDefault="00EA56A5" w:rsidP="00EA56A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60335-2-38</w:t>
            </w:r>
          </w:p>
          <w:p w14:paraId="4060AF47" w14:textId="77777777" w:rsidR="00EA56A5" w:rsidRPr="00F47A65" w:rsidRDefault="00EA56A5" w:rsidP="00EA56A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60335-2-39</w:t>
            </w:r>
          </w:p>
          <w:p w14:paraId="583117E6" w14:textId="77777777" w:rsidR="00EA56A5" w:rsidRPr="00F47A65" w:rsidRDefault="00EA56A5" w:rsidP="00EA56A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60335-2-42</w:t>
            </w:r>
          </w:p>
          <w:p w14:paraId="6E6EBBFA" w14:textId="77777777" w:rsidR="00EA56A5" w:rsidRPr="00F47A65" w:rsidRDefault="00EA56A5" w:rsidP="00EA56A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60335-2-45</w:t>
            </w:r>
          </w:p>
          <w:p w14:paraId="292E5577" w14:textId="77777777" w:rsidR="00EA56A5" w:rsidRPr="00F47A65" w:rsidRDefault="00EA56A5" w:rsidP="00EA56A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60335-2-47</w:t>
            </w:r>
          </w:p>
          <w:p w14:paraId="71918294" w14:textId="77777777" w:rsidR="00EA56A5" w:rsidRPr="00F47A65" w:rsidRDefault="00EA56A5" w:rsidP="00EA56A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60335-2-48</w:t>
            </w:r>
          </w:p>
          <w:p w14:paraId="764B6B7D" w14:textId="77777777" w:rsidR="00EA56A5" w:rsidRPr="00F47A65" w:rsidRDefault="00EA56A5" w:rsidP="00EA56A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СТБ IEC 60335-2-49</w:t>
            </w:r>
          </w:p>
          <w:p w14:paraId="466780D6" w14:textId="77777777" w:rsidR="00EA56A5" w:rsidRPr="00F47A65" w:rsidRDefault="00EA56A5" w:rsidP="00EA56A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60335-2-49</w:t>
            </w:r>
          </w:p>
          <w:p w14:paraId="0BC67746" w14:textId="77777777" w:rsidR="00EA56A5" w:rsidRPr="00F47A65" w:rsidRDefault="00EA56A5" w:rsidP="00EA56A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60335-2-50</w:t>
            </w:r>
          </w:p>
          <w:p w14:paraId="57DA70A0" w14:textId="77777777" w:rsidR="00EA56A5" w:rsidRPr="00F47A65" w:rsidRDefault="00EA56A5" w:rsidP="00EA56A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МЭК 60335-2-58</w:t>
            </w:r>
          </w:p>
          <w:p w14:paraId="721F8CCE" w14:textId="77777777" w:rsidR="00EA56A5" w:rsidRPr="00F47A65" w:rsidRDefault="00EA56A5" w:rsidP="00EA56A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60335-2-62</w:t>
            </w:r>
          </w:p>
          <w:p w14:paraId="3F699D24" w14:textId="77777777" w:rsidR="00EA56A5" w:rsidRPr="00F47A65" w:rsidRDefault="00EA56A5" w:rsidP="00EA56A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60335-2-75</w:t>
            </w:r>
          </w:p>
          <w:p w14:paraId="51BE53E8" w14:textId="77777777" w:rsidR="00EA56A5" w:rsidRPr="00F47A65" w:rsidRDefault="00EA56A5" w:rsidP="00EA56A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60335-2-89</w:t>
            </w:r>
          </w:p>
          <w:p w14:paraId="0DA5BF5B" w14:textId="77777777" w:rsidR="00EA56A5" w:rsidRPr="00F47A65" w:rsidRDefault="00EA56A5" w:rsidP="00EA56A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60335-2-11</w:t>
            </w:r>
          </w:p>
          <w:p w14:paraId="2AAAB1E5" w14:textId="77777777" w:rsidR="00EA56A5" w:rsidRPr="00F47A65" w:rsidRDefault="00EA56A5" w:rsidP="00EA56A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EN 62233</w:t>
            </w:r>
          </w:p>
          <w:p w14:paraId="13F8EEAC" w14:textId="77777777" w:rsidR="00B113BA" w:rsidRPr="00F47A65" w:rsidRDefault="00EA56A5" w:rsidP="00EA56A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60335-2-102</w:t>
            </w:r>
          </w:p>
          <w:p w14:paraId="2823466E" w14:textId="77777777" w:rsidR="00EA56A5" w:rsidRPr="00F47A65" w:rsidRDefault="00EA56A5" w:rsidP="00EA56A5">
            <w:pPr>
              <w:rPr>
                <w:b/>
                <w:bCs/>
                <w:spacing w:val="-1"/>
                <w:lang w:eastAsia="en-US"/>
              </w:rPr>
            </w:pPr>
            <w:r w:rsidRPr="00F47A65">
              <w:rPr>
                <w:b/>
                <w:bCs/>
                <w:spacing w:val="-1"/>
                <w:lang w:eastAsia="en-US"/>
              </w:rPr>
              <w:t>ТР ТС 020/2011</w:t>
            </w:r>
          </w:p>
          <w:p w14:paraId="6C51C525" w14:textId="77777777" w:rsidR="00EA56A5" w:rsidRPr="00F47A65" w:rsidRDefault="00EA56A5" w:rsidP="00EA56A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lastRenderedPageBreak/>
              <w:t>ГОСТ CISPR 14-1</w:t>
            </w:r>
          </w:p>
          <w:p w14:paraId="18051ED2" w14:textId="77777777" w:rsidR="00EA56A5" w:rsidRPr="00F47A65" w:rsidRDefault="00EA56A5" w:rsidP="00EA56A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CISPR 14-2</w:t>
            </w:r>
          </w:p>
          <w:p w14:paraId="177C13DE" w14:textId="77777777" w:rsidR="00EA56A5" w:rsidRPr="00F47A65" w:rsidRDefault="00EA56A5" w:rsidP="00EA56A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61000-3-2</w:t>
            </w:r>
          </w:p>
          <w:p w14:paraId="0E12DA42" w14:textId="77777777" w:rsidR="00EA56A5" w:rsidRPr="00F47A65" w:rsidRDefault="00EA56A5" w:rsidP="00EA56A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61000-3-3</w:t>
            </w:r>
          </w:p>
          <w:p w14:paraId="044BC8B5" w14:textId="77777777" w:rsidR="00EA56A5" w:rsidRPr="00F47A65" w:rsidRDefault="00EA56A5" w:rsidP="00EA56A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30804.6.2</w:t>
            </w:r>
          </w:p>
          <w:p w14:paraId="6A5F7A1A" w14:textId="77777777" w:rsidR="00EA56A5" w:rsidRPr="00F47A65" w:rsidRDefault="00EA56A5" w:rsidP="00EA56A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30804.6.1</w:t>
            </w:r>
          </w:p>
          <w:p w14:paraId="6BDC3A0B" w14:textId="77777777" w:rsidR="00EA56A5" w:rsidRPr="00F47A65" w:rsidRDefault="00EA56A5" w:rsidP="00EA56A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30804.4.10</w:t>
            </w:r>
          </w:p>
          <w:p w14:paraId="7AABA8D6" w14:textId="77777777" w:rsidR="00EA56A5" w:rsidRPr="00F47A65" w:rsidRDefault="00EA56A5" w:rsidP="00EA56A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61000-6-4</w:t>
            </w:r>
          </w:p>
          <w:p w14:paraId="267908DD" w14:textId="77777777" w:rsidR="00EA56A5" w:rsidRPr="00F47A65" w:rsidRDefault="00EA56A5" w:rsidP="00EA56A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СТБ IEC 61000-6-4</w:t>
            </w:r>
          </w:p>
          <w:p w14:paraId="0C55C827" w14:textId="77777777" w:rsidR="00EA56A5" w:rsidRPr="00F47A65" w:rsidRDefault="00EA56A5" w:rsidP="00EA56A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СТБ МЭК 61000-2-4</w:t>
            </w:r>
          </w:p>
          <w:p w14:paraId="51EC26AE" w14:textId="77777777" w:rsidR="00EA56A5" w:rsidRPr="00F47A65" w:rsidRDefault="00EA56A5" w:rsidP="00EA56A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61000-6-3</w:t>
            </w:r>
          </w:p>
          <w:p w14:paraId="6B94C8FC" w14:textId="77777777" w:rsidR="00EA56A5" w:rsidRPr="00F47A65" w:rsidRDefault="00EA56A5" w:rsidP="00EA56A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51317.2.5</w:t>
            </w:r>
          </w:p>
          <w:p w14:paraId="45EF5B57" w14:textId="77777777" w:rsidR="00EA56A5" w:rsidRPr="00F47A65" w:rsidRDefault="00EA56A5" w:rsidP="00EA56A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СТБ МЭК 61000-3-2</w:t>
            </w:r>
          </w:p>
          <w:p w14:paraId="0A8FF2BF" w14:textId="77777777" w:rsidR="00EA56A5" w:rsidRPr="00F47A65" w:rsidRDefault="00EA56A5" w:rsidP="00EA56A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51317.3.4</w:t>
            </w:r>
          </w:p>
          <w:p w14:paraId="4F605091" w14:textId="77777777" w:rsidR="00EA56A5" w:rsidRPr="00F47A65" w:rsidRDefault="00EA56A5" w:rsidP="00EA56A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30804.3.11</w:t>
            </w:r>
          </w:p>
          <w:p w14:paraId="3CFFB9F2" w14:textId="77777777" w:rsidR="00EA56A5" w:rsidRPr="00F47A65" w:rsidRDefault="00EA56A5" w:rsidP="00EA56A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30804.4.10</w:t>
            </w:r>
          </w:p>
          <w:p w14:paraId="398D48A3" w14:textId="77777777" w:rsidR="00EA56A5" w:rsidRPr="00F47A65" w:rsidRDefault="00EA56A5" w:rsidP="00EA56A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61000-4-10</w:t>
            </w:r>
          </w:p>
          <w:p w14:paraId="7C28793E" w14:textId="77777777" w:rsidR="00EA56A5" w:rsidRPr="00F47A65" w:rsidRDefault="00EA56A5" w:rsidP="00EA56A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EN 301 489-1 V1.9.2</w:t>
            </w:r>
          </w:p>
          <w:p w14:paraId="37C02C2C" w14:textId="77777777" w:rsidR="00EA56A5" w:rsidRPr="00F47A65" w:rsidRDefault="00EA56A5" w:rsidP="00EA56A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52459.3</w:t>
            </w:r>
          </w:p>
          <w:p w14:paraId="626B5625" w14:textId="77777777" w:rsidR="00EA56A5" w:rsidRPr="00F47A65" w:rsidRDefault="00EA56A5" w:rsidP="00EA56A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52459.7</w:t>
            </w:r>
          </w:p>
          <w:p w14:paraId="4AD4B231" w14:textId="77777777" w:rsidR="00EA56A5" w:rsidRPr="00F47A65" w:rsidRDefault="00EA56A5" w:rsidP="00EA56A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ETSI EN 301 489-34</w:t>
            </w:r>
          </w:p>
          <w:p w14:paraId="3CE026DD" w14:textId="5CC4D917" w:rsidR="00EA56A5" w:rsidRPr="00F47A65" w:rsidRDefault="00EA56A5" w:rsidP="00EA56A5">
            <w:pPr>
              <w:rPr>
                <w:b/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52459.17</w:t>
            </w:r>
          </w:p>
        </w:tc>
      </w:tr>
      <w:tr w:rsidR="00B113BA" w:rsidRPr="00F47A65" w14:paraId="63305E5A" w14:textId="77777777" w:rsidTr="004A2D6A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DDB4C" w14:textId="51A0A059" w:rsidR="00B113BA" w:rsidRPr="00F47A65" w:rsidRDefault="00B113BA" w:rsidP="00544509">
            <w:pPr>
              <w:spacing w:after="160" w:line="259" w:lineRule="auto"/>
            </w:pPr>
            <w:r w:rsidRPr="00F47A65">
              <w:lastRenderedPageBreak/>
              <w:t>1.16.8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86343" w14:textId="77777777" w:rsidR="00EA56A5" w:rsidRPr="00F47A65" w:rsidRDefault="00EA56A5" w:rsidP="00EA56A5">
            <w:r w:rsidRPr="00F47A65">
              <w:t>Оборудование для экструдирования,</w:t>
            </w:r>
          </w:p>
          <w:p w14:paraId="6294DF00" w14:textId="77777777" w:rsidR="00EA56A5" w:rsidRPr="00F47A65" w:rsidRDefault="00EA56A5" w:rsidP="00EA56A5">
            <w:r w:rsidRPr="00F47A65">
              <w:t>вытягивания, текстурирования или</w:t>
            </w:r>
          </w:p>
          <w:p w14:paraId="043BDECB" w14:textId="77777777" w:rsidR="00EA56A5" w:rsidRPr="00F47A65" w:rsidRDefault="00EA56A5" w:rsidP="00EA56A5">
            <w:r w:rsidRPr="00F47A65">
              <w:t>резки искусственных текстильных</w:t>
            </w:r>
          </w:p>
          <w:p w14:paraId="07DEB26B" w14:textId="77777777" w:rsidR="00EA56A5" w:rsidRPr="00F47A65" w:rsidRDefault="00EA56A5" w:rsidP="00EA56A5">
            <w:r w:rsidRPr="00F47A65">
              <w:t>материалов; машины для подготовки</w:t>
            </w:r>
          </w:p>
          <w:p w14:paraId="056F6DD8" w14:textId="77777777" w:rsidR="00EA56A5" w:rsidRPr="00F47A65" w:rsidRDefault="00EA56A5" w:rsidP="00EA56A5">
            <w:r w:rsidRPr="00F47A65">
              <w:t>текстильных волокон</w:t>
            </w:r>
          </w:p>
          <w:p w14:paraId="1ED5A913" w14:textId="77777777" w:rsidR="00EA56A5" w:rsidRPr="00F47A65" w:rsidRDefault="00EA56A5" w:rsidP="00EA56A5">
            <w:r w:rsidRPr="00F47A65">
              <w:t>Машины прядильные; тростильные,</w:t>
            </w:r>
          </w:p>
          <w:p w14:paraId="05C3FAD3" w14:textId="77777777" w:rsidR="00EA56A5" w:rsidRPr="00F47A65" w:rsidRDefault="00EA56A5" w:rsidP="00EA56A5">
            <w:r w:rsidRPr="00F47A65">
              <w:t>крутильные, мотальные или</w:t>
            </w:r>
          </w:p>
          <w:p w14:paraId="42C83BD0" w14:textId="77777777" w:rsidR="00EA56A5" w:rsidRPr="00F47A65" w:rsidRDefault="00EA56A5" w:rsidP="00EA56A5">
            <w:r w:rsidRPr="00F47A65">
              <w:t>намоточные машины Станки ткацкие</w:t>
            </w:r>
          </w:p>
          <w:p w14:paraId="16AB6AD0" w14:textId="77777777" w:rsidR="00EA56A5" w:rsidRPr="00F47A65" w:rsidRDefault="00EA56A5" w:rsidP="00EA56A5">
            <w:r w:rsidRPr="00F47A65">
              <w:lastRenderedPageBreak/>
              <w:t>Машины кругловязальные</w:t>
            </w:r>
          </w:p>
          <w:p w14:paraId="492D75A5" w14:textId="77777777" w:rsidR="00EA56A5" w:rsidRPr="00F47A65" w:rsidRDefault="00EA56A5" w:rsidP="00EA56A5">
            <w:r w:rsidRPr="00F47A65">
              <w:t>Машины плосковязальные,</w:t>
            </w:r>
          </w:p>
          <w:p w14:paraId="3618188F" w14:textId="165365D8" w:rsidR="00EA56A5" w:rsidRPr="00F47A65" w:rsidRDefault="00EA56A5" w:rsidP="00EA56A5">
            <w:r w:rsidRPr="00F47A65">
              <w:t>вязальнопрошивные и основовязальные</w:t>
            </w:r>
            <w:r w:rsidR="003A5BF5" w:rsidRPr="00F47A65">
              <w:t xml:space="preserve"> </w:t>
            </w:r>
            <w:r w:rsidRPr="00F47A65">
              <w:t>Машины для изготовления фасонной</w:t>
            </w:r>
            <w:r w:rsidR="003A5BF5" w:rsidRPr="00F47A65">
              <w:t xml:space="preserve"> </w:t>
            </w:r>
            <w:r w:rsidRPr="00F47A65">
              <w:t>пряжи, позументной нити, тюля,</w:t>
            </w:r>
          </w:p>
          <w:p w14:paraId="5572E856" w14:textId="77777777" w:rsidR="00EA56A5" w:rsidRPr="00F47A65" w:rsidRDefault="00EA56A5" w:rsidP="00EA56A5">
            <w:r w:rsidRPr="00F47A65">
              <w:t>кружев, тесьмы и аналогичных изделий;</w:t>
            </w:r>
          </w:p>
          <w:p w14:paraId="34480289" w14:textId="77777777" w:rsidR="00EA56A5" w:rsidRPr="00F47A65" w:rsidRDefault="00EA56A5" w:rsidP="00EA56A5">
            <w:r w:rsidRPr="00F47A65">
              <w:t>тафтинговые машины</w:t>
            </w:r>
          </w:p>
          <w:p w14:paraId="49960CB3" w14:textId="77777777" w:rsidR="00EA56A5" w:rsidRPr="00F47A65" w:rsidRDefault="00EA56A5" w:rsidP="00EA56A5">
            <w:r w:rsidRPr="00F47A65">
              <w:t>Машины для печати на текстильных</w:t>
            </w:r>
          </w:p>
          <w:p w14:paraId="5BBA161D" w14:textId="122610AC" w:rsidR="00EA56A5" w:rsidRPr="00F47A65" w:rsidRDefault="00EA56A5" w:rsidP="00EA56A5">
            <w:r w:rsidRPr="00F47A65">
              <w:t xml:space="preserve">материалах </w:t>
            </w:r>
            <w:r w:rsidR="003A5BF5" w:rsidRPr="00F47A65">
              <w:t>;</w:t>
            </w:r>
          </w:p>
          <w:p w14:paraId="69C31FC3" w14:textId="1421AE25" w:rsidR="00EA56A5" w:rsidRPr="00F47A65" w:rsidRDefault="00EA56A5" w:rsidP="00EA56A5">
            <w:r w:rsidRPr="00F47A65">
              <w:t>Оборудование для производства или</w:t>
            </w:r>
            <w:r w:rsidR="003017D6" w:rsidRPr="00F47A65">
              <w:t xml:space="preserve"> </w:t>
            </w:r>
            <w:r w:rsidRPr="00F47A65">
              <w:t>отделки фетра, войлока или нетканых</w:t>
            </w:r>
            <w:r w:rsidR="003017D6" w:rsidRPr="00F47A65">
              <w:t xml:space="preserve"> </w:t>
            </w:r>
            <w:r w:rsidRPr="00F47A65">
              <w:t>материалов в куске или в крое, включая</w:t>
            </w:r>
            <w:r w:rsidR="003A5BF5" w:rsidRPr="00F47A65">
              <w:t xml:space="preserve"> </w:t>
            </w:r>
            <w:r w:rsidRPr="00F47A65">
              <w:t>оборудование для производства</w:t>
            </w:r>
            <w:r w:rsidR="003A5BF5" w:rsidRPr="00F47A65">
              <w:t xml:space="preserve"> </w:t>
            </w:r>
            <w:r w:rsidRPr="00F47A65">
              <w:t>фетровых шляп; болванки для</w:t>
            </w:r>
            <w:r w:rsidR="003A5BF5" w:rsidRPr="00F47A65">
              <w:t xml:space="preserve"> </w:t>
            </w:r>
            <w:r w:rsidRPr="00F47A65">
              <w:t>изготовления шляп</w:t>
            </w:r>
          </w:p>
          <w:p w14:paraId="771F8198" w14:textId="23C6CEBA" w:rsidR="00EA56A5" w:rsidRPr="00F47A65" w:rsidRDefault="00EA56A5" w:rsidP="00EA56A5">
            <w:r w:rsidRPr="00F47A65">
              <w:t>Машины и прессы гладильные, включая</w:t>
            </w:r>
            <w:r w:rsidR="003A5BF5" w:rsidRPr="00F47A65">
              <w:t xml:space="preserve"> </w:t>
            </w:r>
            <w:r w:rsidRPr="00F47A65">
              <w:t>прессы для термофиксации материалов</w:t>
            </w:r>
          </w:p>
          <w:p w14:paraId="06A52A3D" w14:textId="77777777" w:rsidR="00EA56A5" w:rsidRPr="00F47A65" w:rsidRDefault="00EA56A5" w:rsidP="00EA56A5">
            <w:r w:rsidRPr="00F47A65">
              <w:t>Машины для промывки, отбеливания</w:t>
            </w:r>
          </w:p>
          <w:p w14:paraId="095217FE" w14:textId="77777777" w:rsidR="00EA56A5" w:rsidRPr="00F47A65" w:rsidRDefault="00EA56A5" w:rsidP="00EA56A5">
            <w:r w:rsidRPr="00F47A65">
              <w:t>или крашения тканей или текстильных</w:t>
            </w:r>
          </w:p>
          <w:p w14:paraId="2D6F16BC" w14:textId="77777777" w:rsidR="00EA56A5" w:rsidRPr="00F47A65" w:rsidRDefault="00EA56A5" w:rsidP="00EA56A5">
            <w:r w:rsidRPr="00F47A65">
              <w:t>изделий, включая машины для</w:t>
            </w:r>
          </w:p>
          <w:p w14:paraId="19C7EB43" w14:textId="77777777" w:rsidR="00EA56A5" w:rsidRPr="00F47A65" w:rsidRDefault="00EA56A5" w:rsidP="00EA56A5">
            <w:r w:rsidRPr="00F47A65">
              <w:t>выжимания и отжимные катки,</w:t>
            </w:r>
          </w:p>
          <w:p w14:paraId="25992F53" w14:textId="77777777" w:rsidR="00EA56A5" w:rsidRPr="00F47A65" w:rsidRDefault="00EA56A5" w:rsidP="00EA56A5">
            <w:r w:rsidRPr="00F47A65">
              <w:t>вибрирующие и опрокидывающие</w:t>
            </w:r>
          </w:p>
          <w:p w14:paraId="6031A4F7" w14:textId="52F3B0FB" w:rsidR="00EA56A5" w:rsidRPr="00F47A65" w:rsidRDefault="00EA56A5" w:rsidP="00EA56A5">
            <w:r w:rsidRPr="00F47A65">
              <w:t xml:space="preserve">механизмы </w:t>
            </w:r>
            <w:r w:rsidR="003A5BF5" w:rsidRPr="00F47A65">
              <w:t>;</w:t>
            </w:r>
          </w:p>
          <w:p w14:paraId="6B9275C4" w14:textId="77777777" w:rsidR="00EA56A5" w:rsidRPr="00F47A65" w:rsidRDefault="00EA56A5" w:rsidP="00EA56A5">
            <w:r w:rsidRPr="00F47A65">
              <w:t>Машины для наматывания,</w:t>
            </w:r>
          </w:p>
          <w:p w14:paraId="6CE33805" w14:textId="0609B0F2" w:rsidR="00EA56A5" w:rsidRPr="00F47A65" w:rsidRDefault="00EA56A5" w:rsidP="00EA56A5">
            <w:r w:rsidRPr="00F47A65">
              <w:t>разматывания, складывания, резки или</w:t>
            </w:r>
            <w:r w:rsidR="003A5BF5" w:rsidRPr="00F47A65">
              <w:t xml:space="preserve"> </w:t>
            </w:r>
            <w:r w:rsidRPr="00F47A65">
              <w:t>прокалывания тканей или текстильных</w:t>
            </w:r>
            <w:r w:rsidR="003A5BF5" w:rsidRPr="00F47A65">
              <w:t xml:space="preserve"> </w:t>
            </w:r>
            <w:r w:rsidRPr="00F47A65">
              <w:t>изделий</w:t>
            </w:r>
            <w:r w:rsidR="003A5BF5" w:rsidRPr="00F47A65">
              <w:t>;</w:t>
            </w:r>
          </w:p>
          <w:p w14:paraId="00A465A2" w14:textId="74DB7BD8" w:rsidR="00EA56A5" w:rsidRPr="00F47A65" w:rsidRDefault="00EA56A5" w:rsidP="00EA56A5">
            <w:r w:rsidRPr="00F47A65">
              <w:t xml:space="preserve">Машины, используемые в </w:t>
            </w:r>
            <w:r w:rsidRPr="00F47A65">
              <w:lastRenderedPageBreak/>
              <w:t>производстве</w:t>
            </w:r>
            <w:r w:rsidR="003A5BF5" w:rsidRPr="00F47A65">
              <w:t xml:space="preserve"> </w:t>
            </w:r>
            <w:r w:rsidRPr="00F47A65">
              <w:t>линолеума или других напольных</w:t>
            </w:r>
          </w:p>
          <w:p w14:paraId="0CAA367A" w14:textId="0A70DE34" w:rsidR="00EA56A5" w:rsidRPr="00F47A65" w:rsidRDefault="00EA56A5" w:rsidP="00EA56A5">
            <w:r w:rsidRPr="00F47A65">
              <w:t>покрытий, для нанесения пасты на тканную или другую основу; машины</w:t>
            </w:r>
            <w:r w:rsidR="003A5BF5" w:rsidRPr="00F47A65">
              <w:t xml:space="preserve"> </w:t>
            </w:r>
            <w:r w:rsidRPr="00F47A65">
              <w:t>для аппретирования или отделки</w:t>
            </w:r>
            <w:r w:rsidR="003A5BF5" w:rsidRPr="00F47A65">
              <w:t xml:space="preserve"> </w:t>
            </w:r>
            <w:r w:rsidRPr="00F47A65">
              <w:t>текстильной пряжи, тканей или готовых</w:t>
            </w:r>
            <w:r w:rsidR="003A5BF5" w:rsidRPr="00F47A65">
              <w:t xml:space="preserve"> </w:t>
            </w:r>
            <w:r w:rsidRPr="00F47A65">
              <w:t>текстильных изделий</w:t>
            </w:r>
            <w:r w:rsidR="003A5BF5" w:rsidRPr="00F47A65">
              <w:t xml:space="preserve">; </w:t>
            </w:r>
          </w:p>
          <w:p w14:paraId="78F8A1E3" w14:textId="77777777" w:rsidR="00EA56A5" w:rsidRPr="00F47A65" w:rsidRDefault="00EA56A5" w:rsidP="00EA56A5">
            <w:r w:rsidRPr="00F47A65">
              <w:t>Машины швейные</w:t>
            </w:r>
          </w:p>
          <w:p w14:paraId="75676AD0" w14:textId="77777777" w:rsidR="00EA56A5" w:rsidRPr="00F47A65" w:rsidRDefault="00EA56A5" w:rsidP="00EA56A5">
            <w:r w:rsidRPr="00F47A65">
              <w:t>Машины швейные автоматические</w:t>
            </w:r>
          </w:p>
          <w:p w14:paraId="1B799664" w14:textId="77777777" w:rsidR="00EA56A5" w:rsidRPr="00F47A65" w:rsidRDefault="00EA56A5" w:rsidP="00EA56A5">
            <w:r w:rsidRPr="00F47A65">
              <w:t>Оборудование для подготовки,</w:t>
            </w:r>
          </w:p>
          <w:p w14:paraId="228B324D" w14:textId="270925A4" w:rsidR="00EA56A5" w:rsidRPr="00F47A65" w:rsidRDefault="00EA56A5" w:rsidP="00EA56A5">
            <w:r w:rsidRPr="00F47A65">
              <w:t>дубления и обработки шкур или кож</w:t>
            </w:r>
            <w:r w:rsidR="003A5BF5" w:rsidRPr="00F47A65">
              <w:t>;</w:t>
            </w:r>
          </w:p>
          <w:p w14:paraId="511581BF" w14:textId="77777777" w:rsidR="00EA56A5" w:rsidRPr="00F47A65" w:rsidRDefault="00EA56A5" w:rsidP="00EA56A5">
            <w:r w:rsidRPr="00F47A65">
              <w:t>Оборудование для изготовления или</w:t>
            </w:r>
          </w:p>
          <w:p w14:paraId="411F6B0E" w14:textId="77777777" w:rsidR="00EA56A5" w:rsidRPr="00F47A65" w:rsidRDefault="00EA56A5" w:rsidP="00EA56A5">
            <w:r w:rsidRPr="00F47A65">
              <w:t>ремонта обуви, включая машины для</w:t>
            </w:r>
          </w:p>
          <w:p w14:paraId="6D5ADCCA" w14:textId="77777777" w:rsidR="00EA56A5" w:rsidRPr="00F47A65" w:rsidRDefault="00EA56A5" w:rsidP="00EA56A5">
            <w:r w:rsidRPr="00F47A65">
              <w:t>срезания тонкого слоя кожи, для</w:t>
            </w:r>
          </w:p>
          <w:p w14:paraId="51D51004" w14:textId="77777777" w:rsidR="00EA56A5" w:rsidRPr="00F47A65" w:rsidRDefault="00EA56A5" w:rsidP="00EA56A5">
            <w:r w:rsidRPr="00F47A65">
              <w:t>формовочной резки кожи,</w:t>
            </w:r>
          </w:p>
          <w:p w14:paraId="75D4532D" w14:textId="77777777" w:rsidR="00EA56A5" w:rsidRPr="00F47A65" w:rsidRDefault="00EA56A5" w:rsidP="00EA56A5">
            <w:r w:rsidRPr="00F47A65">
              <w:t>перфорирующие и прокалывающие</w:t>
            </w:r>
          </w:p>
          <w:p w14:paraId="6D87CA80" w14:textId="77777777" w:rsidR="00EA56A5" w:rsidRPr="00F47A65" w:rsidRDefault="00EA56A5" w:rsidP="00EA56A5">
            <w:r w:rsidRPr="00F47A65">
              <w:t>машины</w:t>
            </w:r>
          </w:p>
          <w:p w14:paraId="0D7072BC" w14:textId="77777777" w:rsidR="00EA56A5" w:rsidRPr="00F47A65" w:rsidRDefault="00EA56A5" w:rsidP="00EA56A5">
            <w:r w:rsidRPr="00F47A65">
              <w:t>Оборудование для производства или</w:t>
            </w:r>
          </w:p>
          <w:p w14:paraId="78F2BB83" w14:textId="27DB1EB7" w:rsidR="00B113BA" w:rsidRPr="00F47A65" w:rsidRDefault="00EA56A5" w:rsidP="003A5BF5">
            <w:r w:rsidRPr="00F47A65">
              <w:t>ремонта прочих изделий из шкур или</w:t>
            </w:r>
            <w:r w:rsidR="003A5BF5" w:rsidRPr="00F47A65">
              <w:t xml:space="preserve"> </w:t>
            </w:r>
            <w:r w:rsidRPr="00F47A65">
              <w:t>кож</w:t>
            </w:r>
            <w:r w:rsidR="003A5BF5" w:rsidRPr="00F47A65"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9B6FC" w14:textId="77777777" w:rsidR="00EA56A5" w:rsidRPr="00F47A65" w:rsidRDefault="00EA56A5" w:rsidP="00EA56A5">
            <w:r w:rsidRPr="00F47A65">
              <w:lastRenderedPageBreak/>
              <w:t>1с, 3с, 4с (для ТР ТС</w:t>
            </w:r>
          </w:p>
          <w:p w14:paraId="3A9DBF35" w14:textId="77777777" w:rsidR="00EA56A5" w:rsidRPr="00F47A65" w:rsidRDefault="00EA56A5" w:rsidP="00EA56A5">
            <w:r w:rsidRPr="00F47A65">
              <w:t>004/2011, ТР ТС</w:t>
            </w:r>
          </w:p>
          <w:p w14:paraId="50BD300A" w14:textId="77777777" w:rsidR="00EA56A5" w:rsidRPr="00F47A65" w:rsidRDefault="00EA56A5" w:rsidP="00EA56A5">
            <w:r w:rsidRPr="00F47A65">
              <w:t>020/2011)</w:t>
            </w:r>
          </w:p>
          <w:p w14:paraId="04E8DD08" w14:textId="77777777" w:rsidR="00EA56A5" w:rsidRPr="00F47A65" w:rsidRDefault="00EA56A5" w:rsidP="00EA56A5">
            <w:r w:rsidRPr="00F47A65">
              <w:t>Сертификация</w:t>
            </w:r>
          </w:p>
          <w:p w14:paraId="14397DE6" w14:textId="77777777" w:rsidR="00EA56A5" w:rsidRPr="00F47A65" w:rsidRDefault="00EA56A5" w:rsidP="00EA56A5"/>
          <w:p w14:paraId="747436DF" w14:textId="77777777" w:rsidR="00EA56A5" w:rsidRPr="00F47A65" w:rsidRDefault="00EA56A5" w:rsidP="00EA56A5">
            <w:r w:rsidRPr="00F47A65">
              <w:t>1с, 2с 3с, 6с (для ТР</w:t>
            </w:r>
          </w:p>
          <w:p w14:paraId="296A0758" w14:textId="77777777" w:rsidR="00EA56A5" w:rsidRPr="00F47A65" w:rsidRDefault="00EA56A5" w:rsidP="00EA56A5">
            <w:r w:rsidRPr="00F47A65">
              <w:t>ЕАЭС 037/2016)</w:t>
            </w:r>
          </w:p>
          <w:p w14:paraId="5111CC88" w14:textId="77777777" w:rsidR="00B113BA" w:rsidRPr="00F47A65" w:rsidRDefault="00EA56A5" w:rsidP="00EA56A5">
            <w:r w:rsidRPr="00F47A65">
              <w:t>Сертификация</w:t>
            </w:r>
          </w:p>
          <w:p w14:paraId="131086AE" w14:textId="60E64781" w:rsidR="00EA56A5" w:rsidRPr="00F47A65" w:rsidRDefault="00EA56A5" w:rsidP="00EA56A5"/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28671" w14:textId="77777777" w:rsidR="00EA56A5" w:rsidRPr="00F47A65" w:rsidRDefault="00EA56A5" w:rsidP="00EA56A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8444</w:t>
            </w:r>
          </w:p>
          <w:p w14:paraId="7B6C4150" w14:textId="2AB133EA" w:rsidR="00EA56A5" w:rsidRPr="00F47A65" w:rsidRDefault="00EA56A5" w:rsidP="00EA56A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8444001000</w:t>
            </w:r>
          </w:p>
          <w:p w14:paraId="031296F9" w14:textId="0BDF7B76" w:rsidR="00EA56A5" w:rsidRPr="00F47A65" w:rsidRDefault="00EA56A5" w:rsidP="00EA56A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8444009000</w:t>
            </w:r>
          </w:p>
          <w:p w14:paraId="7B367A23" w14:textId="17900EA6" w:rsidR="00EA56A5" w:rsidRPr="00F47A65" w:rsidRDefault="00EA56A5" w:rsidP="00EA56A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84451</w:t>
            </w:r>
          </w:p>
          <w:p w14:paraId="73F88CF2" w14:textId="0C8EB34D" w:rsidR="00EA56A5" w:rsidRPr="00F47A65" w:rsidRDefault="00EA56A5" w:rsidP="00EA56A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844520</w:t>
            </w:r>
          </w:p>
          <w:p w14:paraId="214416FA" w14:textId="59813EE7" w:rsidR="00EA56A5" w:rsidRPr="00F47A65" w:rsidRDefault="00EA56A5" w:rsidP="00EA56A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844590</w:t>
            </w:r>
          </w:p>
          <w:p w14:paraId="4C32406C" w14:textId="6DE73AD7" w:rsidR="00EA56A5" w:rsidRPr="00F47A65" w:rsidRDefault="00EA56A5" w:rsidP="00EA56A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8445110000</w:t>
            </w:r>
          </w:p>
          <w:p w14:paraId="723B7D56" w14:textId="6D5F4FB2" w:rsidR="00B113BA" w:rsidRPr="00F47A65" w:rsidRDefault="00EA56A5" w:rsidP="00EA56A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8445120000</w:t>
            </w:r>
          </w:p>
          <w:p w14:paraId="57F7E076" w14:textId="7C8155F9" w:rsidR="00EA56A5" w:rsidRPr="00F47A65" w:rsidRDefault="00EA56A5" w:rsidP="00EA56A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844513</w:t>
            </w:r>
          </w:p>
          <w:p w14:paraId="5B6AF3A5" w14:textId="7E8379EE" w:rsidR="00EA56A5" w:rsidRPr="00F47A65" w:rsidRDefault="00EA56A5" w:rsidP="00EA56A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8445130001</w:t>
            </w:r>
          </w:p>
          <w:p w14:paraId="3111E68C" w14:textId="0106AAB0" w:rsidR="00EA56A5" w:rsidRPr="00F47A65" w:rsidRDefault="00EA56A5" w:rsidP="00EA56A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8445130002</w:t>
            </w:r>
          </w:p>
          <w:p w14:paraId="16C64807" w14:textId="29F7FAF3" w:rsidR="00EA56A5" w:rsidRPr="00F47A65" w:rsidRDefault="00EA56A5" w:rsidP="00EA56A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8445130009</w:t>
            </w:r>
          </w:p>
          <w:p w14:paraId="4FC5ECBD" w14:textId="29631359" w:rsidR="00EA56A5" w:rsidRPr="00F47A65" w:rsidRDefault="00EA56A5" w:rsidP="00EA56A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844519</w:t>
            </w:r>
          </w:p>
          <w:p w14:paraId="7717F156" w14:textId="371682AF" w:rsidR="00EA56A5" w:rsidRPr="00F47A65" w:rsidRDefault="00EA56A5" w:rsidP="00EA56A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8445190001</w:t>
            </w:r>
          </w:p>
          <w:p w14:paraId="6C9278E9" w14:textId="540ECB89" w:rsidR="00EA56A5" w:rsidRPr="00F47A65" w:rsidRDefault="00EA56A5" w:rsidP="00EA56A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8445190002</w:t>
            </w:r>
          </w:p>
          <w:p w14:paraId="4A356879" w14:textId="44F3B3F0" w:rsidR="00EA56A5" w:rsidRPr="00F47A65" w:rsidRDefault="00EA56A5" w:rsidP="00EA56A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8445190003</w:t>
            </w:r>
          </w:p>
          <w:p w14:paraId="7DF5BE19" w14:textId="518D1B36" w:rsidR="00EA56A5" w:rsidRPr="00F47A65" w:rsidRDefault="00EA56A5" w:rsidP="00EA56A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8445190009</w:t>
            </w:r>
          </w:p>
          <w:p w14:paraId="578AC49C" w14:textId="2D59B97D" w:rsidR="00EA56A5" w:rsidRPr="00F47A65" w:rsidRDefault="00EA56A5" w:rsidP="00EA56A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844520</w:t>
            </w:r>
          </w:p>
          <w:p w14:paraId="01A57482" w14:textId="40FF4307" w:rsidR="00EA56A5" w:rsidRPr="00F47A65" w:rsidRDefault="00EA56A5" w:rsidP="00EA56A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8445200001</w:t>
            </w:r>
          </w:p>
          <w:p w14:paraId="43735EEA" w14:textId="08351550" w:rsidR="00EA56A5" w:rsidRPr="00F47A65" w:rsidRDefault="00EA56A5" w:rsidP="00EA56A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8445200009</w:t>
            </w:r>
          </w:p>
          <w:p w14:paraId="3C0D1FFC" w14:textId="40247DBE" w:rsidR="00EA56A5" w:rsidRPr="00F47A65" w:rsidRDefault="00EA56A5" w:rsidP="00EA56A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8445300000</w:t>
            </w:r>
          </w:p>
          <w:p w14:paraId="5E90D7D8" w14:textId="52F8B3FF" w:rsidR="00EA56A5" w:rsidRPr="00F47A65" w:rsidRDefault="00EA56A5" w:rsidP="00EA56A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844540</w:t>
            </w:r>
          </w:p>
          <w:p w14:paraId="75B55660" w14:textId="20A7A9A1" w:rsidR="00EA56A5" w:rsidRPr="00F47A65" w:rsidRDefault="00EA56A5" w:rsidP="00EA56A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8445400001</w:t>
            </w:r>
          </w:p>
          <w:p w14:paraId="48BFAA12" w14:textId="190F209D" w:rsidR="00EA56A5" w:rsidRPr="00F47A65" w:rsidRDefault="00EA56A5" w:rsidP="00EA56A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8445400009</w:t>
            </w:r>
          </w:p>
          <w:p w14:paraId="7BEC3E7D" w14:textId="7462DC9B" w:rsidR="00EA56A5" w:rsidRPr="00F47A65" w:rsidRDefault="00EA56A5" w:rsidP="00EA56A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844590</w:t>
            </w:r>
          </w:p>
          <w:p w14:paraId="31264C54" w14:textId="71295D93" w:rsidR="00EA56A5" w:rsidRPr="00F47A65" w:rsidRDefault="00EA56A5" w:rsidP="00EA56A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8445900001</w:t>
            </w:r>
          </w:p>
          <w:p w14:paraId="254B035D" w14:textId="489D61F9" w:rsidR="00EA56A5" w:rsidRPr="00F47A65" w:rsidRDefault="00EA56A5" w:rsidP="00EA56A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8445900009</w:t>
            </w:r>
          </w:p>
          <w:p w14:paraId="49CCE040" w14:textId="77777777" w:rsidR="00EA56A5" w:rsidRPr="00F47A65" w:rsidRDefault="00EA56A5" w:rsidP="00EA56A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8446</w:t>
            </w:r>
          </w:p>
          <w:p w14:paraId="53C3CC71" w14:textId="2DCC5D2B" w:rsidR="00EA56A5" w:rsidRPr="00F47A65" w:rsidRDefault="00EA56A5" w:rsidP="00EA56A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8446100000</w:t>
            </w:r>
          </w:p>
          <w:p w14:paraId="1986F90C" w14:textId="6745A2BE" w:rsidR="00EA56A5" w:rsidRPr="00F47A65" w:rsidRDefault="00EA56A5" w:rsidP="00EA56A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8446210000</w:t>
            </w:r>
          </w:p>
          <w:p w14:paraId="6A0D0DB6" w14:textId="2FA77017" w:rsidR="00EA56A5" w:rsidRPr="00F47A65" w:rsidRDefault="00EA56A5" w:rsidP="00EA56A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8446290000</w:t>
            </w:r>
          </w:p>
          <w:p w14:paraId="11D3DC7B" w14:textId="033EB6B1" w:rsidR="00EA56A5" w:rsidRPr="00F47A65" w:rsidRDefault="00EA56A5" w:rsidP="00EA56A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8446300000</w:t>
            </w:r>
          </w:p>
          <w:p w14:paraId="07BE1A9A" w14:textId="17F35289" w:rsidR="00EA56A5" w:rsidRPr="00F47A65" w:rsidRDefault="00EA56A5" w:rsidP="00EA56A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84471</w:t>
            </w:r>
          </w:p>
          <w:p w14:paraId="230F371A" w14:textId="6CB20804" w:rsidR="00EA56A5" w:rsidRPr="00F47A65" w:rsidRDefault="00EA56A5" w:rsidP="00EA56A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844720</w:t>
            </w:r>
          </w:p>
          <w:p w14:paraId="19C199EB" w14:textId="04EA85C8" w:rsidR="00EA56A5" w:rsidRPr="00F47A65" w:rsidRDefault="00EA56A5" w:rsidP="00EA56A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844790</w:t>
            </w:r>
          </w:p>
          <w:p w14:paraId="333A8C10" w14:textId="341AF4BE" w:rsidR="00EA56A5" w:rsidRPr="00F47A65" w:rsidRDefault="00EA56A5" w:rsidP="00EA56A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844711</w:t>
            </w:r>
          </w:p>
          <w:p w14:paraId="681C046C" w14:textId="3A19A68E" w:rsidR="00EA56A5" w:rsidRPr="00F47A65" w:rsidRDefault="00EA56A5" w:rsidP="00EA56A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8447110001</w:t>
            </w:r>
          </w:p>
          <w:p w14:paraId="15E28F6F" w14:textId="71B74F44" w:rsidR="00EA56A5" w:rsidRPr="00F47A65" w:rsidRDefault="00EA56A5" w:rsidP="00EA56A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8447110009</w:t>
            </w:r>
          </w:p>
          <w:p w14:paraId="2FA553E4" w14:textId="2068C7E2" w:rsidR="00EA56A5" w:rsidRPr="00F47A65" w:rsidRDefault="00EA56A5" w:rsidP="00EA56A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844712</w:t>
            </w:r>
          </w:p>
          <w:p w14:paraId="74901F00" w14:textId="3F482D30" w:rsidR="00EA56A5" w:rsidRPr="00F47A65" w:rsidRDefault="00EA56A5" w:rsidP="00EA56A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8447120001</w:t>
            </w:r>
          </w:p>
          <w:p w14:paraId="580246A6" w14:textId="4EDB530A" w:rsidR="00EA56A5" w:rsidRPr="00F47A65" w:rsidRDefault="00EA56A5" w:rsidP="00EA56A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8447120002</w:t>
            </w:r>
          </w:p>
          <w:p w14:paraId="6A5D2DB0" w14:textId="5EDF88F3" w:rsidR="00EA56A5" w:rsidRPr="00F47A65" w:rsidRDefault="00EA56A5" w:rsidP="00EA56A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8447120009</w:t>
            </w:r>
          </w:p>
          <w:p w14:paraId="2C91FED6" w14:textId="4095C12C" w:rsidR="00EA56A5" w:rsidRPr="00F47A65" w:rsidRDefault="00EA56A5" w:rsidP="00EA56A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844720</w:t>
            </w:r>
          </w:p>
          <w:p w14:paraId="382815C8" w14:textId="6B0F1129" w:rsidR="00EA56A5" w:rsidRPr="00F47A65" w:rsidRDefault="00EA56A5" w:rsidP="00EA56A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8447202000</w:t>
            </w:r>
          </w:p>
          <w:p w14:paraId="74D8779D" w14:textId="03A62295" w:rsidR="00EA56A5" w:rsidRPr="00F47A65" w:rsidRDefault="00EA56A5" w:rsidP="00EA56A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8447208000</w:t>
            </w:r>
          </w:p>
          <w:p w14:paraId="2F71B9B2" w14:textId="17895D43" w:rsidR="00EA56A5" w:rsidRPr="00F47A65" w:rsidRDefault="00EA56A5" w:rsidP="00EA56A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844790</w:t>
            </w:r>
          </w:p>
          <w:p w14:paraId="38EDBEA7" w14:textId="17940FDF" w:rsidR="00EA56A5" w:rsidRPr="00F47A65" w:rsidRDefault="00EA56A5" w:rsidP="00EA56A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8447900001</w:t>
            </w:r>
          </w:p>
          <w:p w14:paraId="13B7D01B" w14:textId="6E5EF76C" w:rsidR="00EA56A5" w:rsidRPr="00F47A65" w:rsidRDefault="00EA56A5" w:rsidP="00EA56A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8447900009</w:t>
            </w:r>
          </w:p>
          <w:p w14:paraId="0DB76192" w14:textId="54A2DEC8" w:rsidR="00EA56A5" w:rsidRPr="00F47A65" w:rsidRDefault="00EA56A5" w:rsidP="00EA56A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84431920</w:t>
            </w:r>
          </w:p>
          <w:p w14:paraId="4F26D5A3" w14:textId="27951DD6" w:rsidR="00EA56A5" w:rsidRPr="00F47A65" w:rsidRDefault="00EA56A5" w:rsidP="00EA56A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84431920</w:t>
            </w:r>
          </w:p>
          <w:p w14:paraId="1FDE9F84" w14:textId="1EA673C2" w:rsidR="00EA56A5" w:rsidRPr="00F47A65" w:rsidRDefault="00EA56A5" w:rsidP="00EA56A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844319</w:t>
            </w:r>
          </w:p>
          <w:p w14:paraId="3A9A4180" w14:textId="71BC8A10" w:rsidR="00EA56A5" w:rsidRPr="00F47A65" w:rsidRDefault="00EA56A5" w:rsidP="00EA56A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844319200</w:t>
            </w:r>
          </w:p>
          <w:p w14:paraId="4ACFAE55" w14:textId="4D8422A0" w:rsidR="00EA56A5" w:rsidRPr="00F47A65" w:rsidRDefault="00EA56A5" w:rsidP="00EA56A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8443192001</w:t>
            </w:r>
          </w:p>
          <w:p w14:paraId="1C5FBCC3" w14:textId="45544B89" w:rsidR="00EA56A5" w:rsidRPr="00F47A65" w:rsidRDefault="00EA56A5" w:rsidP="00EA56A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8443192002</w:t>
            </w:r>
          </w:p>
          <w:p w14:paraId="1FD93C10" w14:textId="4CC5A5EA" w:rsidR="00EA56A5" w:rsidRPr="00F47A65" w:rsidRDefault="00EA56A5" w:rsidP="00EA56A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8443192003</w:t>
            </w:r>
          </w:p>
          <w:p w14:paraId="6BE206A1" w14:textId="2868CEF2" w:rsidR="00EA56A5" w:rsidRPr="00F47A65" w:rsidRDefault="00EA56A5" w:rsidP="00EA56A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8443192009</w:t>
            </w:r>
          </w:p>
          <w:p w14:paraId="59254001" w14:textId="3E66B5CA" w:rsidR="00EA56A5" w:rsidRPr="00F47A65" w:rsidRDefault="00EA56A5" w:rsidP="00EA56A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8443194000</w:t>
            </w:r>
          </w:p>
          <w:p w14:paraId="05154766" w14:textId="4AD35888" w:rsidR="00EA56A5" w:rsidRPr="00F47A65" w:rsidRDefault="00EA56A5" w:rsidP="00EA56A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8443197000</w:t>
            </w:r>
          </w:p>
          <w:p w14:paraId="1C60D026" w14:textId="77777777" w:rsidR="00EA56A5" w:rsidRPr="00F47A65" w:rsidRDefault="00EA56A5" w:rsidP="00EA56A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8421</w:t>
            </w:r>
          </w:p>
          <w:p w14:paraId="491E0F35" w14:textId="2F7948D4" w:rsidR="00EA56A5" w:rsidRPr="00F47A65" w:rsidRDefault="00EA56A5" w:rsidP="00EA56A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8421110000</w:t>
            </w:r>
          </w:p>
          <w:p w14:paraId="213A3015" w14:textId="7F586730" w:rsidR="00EA56A5" w:rsidRPr="00F47A65" w:rsidRDefault="00EA56A5" w:rsidP="00EA56A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8421120000</w:t>
            </w:r>
          </w:p>
          <w:p w14:paraId="50536893" w14:textId="7D7B86D5" w:rsidR="00EA56A5" w:rsidRPr="00F47A65" w:rsidRDefault="00EA56A5" w:rsidP="00EA56A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842119</w:t>
            </w:r>
          </w:p>
          <w:p w14:paraId="2ADFAC2A" w14:textId="56D93F88" w:rsidR="00EA56A5" w:rsidRPr="00F47A65" w:rsidRDefault="00EA56A5" w:rsidP="00EA56A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842119200</w:t>
            </w:r>
          </w:p>
          <w:p w14:paraId="61DC9C26" w14:textId="225AAB43" w:rsidR="00EA56A5" w:rsidRPr="00F47A65" w:rsidRDefault="00EA56A5" w:rsidP="00EA56A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8421192001</w:t>
            </w:r>
          </w:p>
          <w:p w14:paraId="675F564A" w14:textId="3F72308D" w:rsidR="00EA56A5" w:rsidRPr="00F47A65" w:rsidRDefault="00EA56A5" w:rsidP="00EA56A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8421192009</w:t>
            </w:r>
          </w:p>
          <w:p w14:paraId="4F7E31B8" w14:textId="7064EF1C" w:rsidR="00EA56A5" w:rsidRPr="00F47A65" w:rsidRDefault="00EA56A5" w:rsidP="00EA56A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842119700</w:t>
            </w:r>
          </w:p>
          <w:p w14:paraId="37463BB5" w14:textId="0EE1DA9D" w:rsidR="00EA56A5" w:rsidRPr="00F47A65" w:rsidRDefault="00EA56A5" w:rsidP="00EA56A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8421197001</w:t>
            </w:r>
          </w:p>
          <w:p w14:paraId="1C6D5CC2" w14:textId="5E8F6546" w:rsidR="00EA56A5" w:rsidRPr="00F47A65" w:rsidRDefault="00EA56A5" w:rsidP="00EA56A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8421197009</w:t>
            </w:r>
          </w:p>
          <w:p w14:paraId="2A8C3553" w14:textId="3E2D2125" w:rsidR="00EA56A5" w:rsidRPr="00F47A65" w:rsidRDefault="00EA56A5" w:rsidP="00EA56A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842121</w:t>
            </w:r>
          </w:p>
          <w:p w14:paraId="5FE6897E" w14:textId="0F5B5045" w:rsidR="00EA56A5" w:rsidRPr="00F47A65" w:rsidRDefault="00EA56A5" w:rsidP="00EA56A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8421210001</w:t>
            </w:r>
          </w:p>
          <w:p w14:paraId="2A358689" w14:textId="3BB31A44" w:rsidR="00EA56A5" w:rsidRPr="00F47A65" w:rsidRDefault="00EA56A5" w:rsidP="00EA56A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8421210009</w:t>
            </w:r>
          </w:p>
          <w:p w14:paraId="6276EE7D" w14:textId="33C88434" w:rsidR="00EA56A5" w:rsidRPr="00F47A65" w:rsidRDefault="00EA56A5" w:rsidP="00EA56A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8421220000</w:t>
            </w:r>
          </w:p>
          <w:p w14:paraId="07A81E82" w14:textId="2BDE8DAC" w:rsidR="00EA56A5" w:rsidRPr="00F47A65" w:rsidRDefault="00EA56A5" w:rsidP="00EA56A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8421230000</w:t>
            </w:r>
          </w:p>
          <w:p w14:paraId="57A726AF" w14:textId="13EDB895" w:rsidR="00EA56A5" w:rsidRPr="00F47A65" w:rsidRDefault="00EA56A5" w:rsidP="00EA56A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842129</w:t>
            </w:r>
          </w:p>
          <w:p w14:paraId="4283F006" w14:textId="6DBF699C" w:rsidR="00EA56A5" w:rsidRPr="00F47A65" w:rsidRDefault="00EA56A5" w:rsidP="00EA56A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8421290001</w:t>
            </w:r>
          </w:p>
          <w:p w14:paraId="5A9BF7F6" w14:textId="50596D98" w:rsidR="00EA56A5" w:rsidRPr="00F47A65" w:rsidRDefault="00EA56A5" w:rsidP="00EA56A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8421290003</w:t>
            </w:r>
          </w:p>
          <w:p w14:paraId="2C8473C8" w14:textId="49295D30" w:rsidR="00EA56A5" w:rsidRPr="00F47A65" w:rsidRDefault="00EA56A5" w:rsidP="00EA56A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8421290009</w:t>
            </w:r>
          </w:p>
          <w:p w14:paraId="5C750931" w14:textId="4EA6843A" w:rsidR="00EA56A5" w:rsidRPr="00F47A65" w:rsidRDefault="00EA56A5" w:rsidP="00EA56A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8421310000</w:t>
            </w:r>
          </w:p>
          <w:p w14:paraId="4F7CC80F" w14:textId="652B7551" w:rsidR="00EA56A5" w:rsidRPr="00F47A65" w:rsidRDefault="00EA56A5" w:rsidP="00EA56A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842139</w:t>
            </w:r>
          </w:p>
          <w:p w14:paraId="0113C9FC" w14:textId="7B4F44CF" w:rsidR="00EA56A5" w:rsidRPr="00F47A65" w:rsidRDefault="00EA56A5" w:rsidP="00EA56A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842139200</w:t>
            </w:r>
          </w:p>
          <w:p w14:paraId="6F38768D" w14:textId="30101AB0" w:rsidR="00EA56A5" w:rsidRPr="00F47A65" w:rsidRDefault="00EA56A5" w:rsidP="00EA56A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8421392001</w:t>
            </w:r>
          </w:p>
          <w:p w14:paraId="6428ED4B" w14:textId="690846D6" w:rsidR="00EA56A5" w:rsidRPr="00F47A65" w:rsidRDefault="00EA56A5" w:rsidP="00EA56A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8421392008</w:t>
            </w:r>
          </w:p>
          <w:p w14:paraId="1124352F" w14:textId="467A3D7E" w:rsidR="00EA56A5" w:rsidRPr="00F47A65" w:rsidRDefault="00EA56A5" w:rsidP="00EA56A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8421396100</w:t>
            </w:r>
          </w:p>
          <w:p w14:paraId="351904DF" w14:textId="242DE98C" w:rsidR="00EA56A5" w:rsidRPr="00F47A65" w:rsidRDefault="00EA56A5" w:rsidP="00EA56A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8421398002</w:t>
            </w:r>
          </w:p>
          <w:p w14:paraId="1BDCACB7" w14:textId="21CEB263" w:rsidR="00EA56A5" w:rsidRPr="00F47A65" w:rsidRDefault="00EA56A5" w:rsidP="00EA56A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8421398006</w:t>
            </w:r>
          </w:p>
          <w:p w14:paraId="7BDAA9D1" w14:textId="119E546A" w:rsidR="00EA56A5" w:rsidRPr="00F47A65" w:rsidRDefault="00EA56A5" w:rsidP="00EA56A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842191</w:t>
            </w:r>
          </w:p>
          <w:p w14:paraId="0EB19FC1" w14:textId="23C15E07" w:rsidR="00EA56A5" w:rsidRPr="00F47A65" w:rsidRDefault="00EA56A5" w:rsidP="00EA56A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8421910001</w:t>
            </w:r>
          </w:p>
          <w:p w14:paraId="4F4A6716" w14:textId="7DE21EAC" w:rsidR="00EA56A5" w:rsidRPr="00F47A65" w:rsidRDefault="00EA56A5" w:rsidP="00EA56A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8421910002</w:t>
            </w:r>
          </w:p>
          <w:p w14:paraId="746184C4" w14:textId="1EF0182F" w:rsidR="00EA56A5" w:rsidRPr="00F47A65" w:rsidRDefault="00EA56A5" w:rsidP="00EA56A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8421910009</w:t>
            </w:r>
          </w:p>
          <w:p w14:paraId="5C2F41DF" w14:textId="7BDC7B31" w:rsidR="00EA56A5" w:rsidRPr="00F47A65" w:rsidRDefault="00EA56A5" w:rsidP="00EA56A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842199</w:t>
            </w:r>
          </w:p>
          <w:p w14:paraId="1BFEECCB" w14:textId="1CCC20EE" w:rsidR="00EA56A5" w:rsidRPr="00F47A65" w:rsidRDefault="00EA56A5" w:rsidP="00EA56A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8421990003</w:t>
            </w:r>
          </w:p>
          <w:p w14:paraId="1DCEE6FD" w14:textId="26F4B598" w:rsidR="00EA56A5" w:rsidRPr="00F47A65" w:rsidRDefault="00EA56A5" w:rsidP="00EA56A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8421990004</w:t>
            </w:r>
          </w:p>
          <w:p w14:paraId="25803714" w14:textId="25327500" w:rsidR="00EA56A5" w:rsidRPr="00F47A65" w:rsidRDefault="00EA56A5" w:rsidP="00EA56A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8421990007</w:t>
            </w:r>
          </w:p>
          <w:p w14:paraId="42CDB276" w14:textId="77777777" w:rsidR="00EA56A5" w:rsidRPr="00F47A65" w:rsidRDefault="00EA56A5" w:rsidP="00EA56A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8449</w:t>
            </w:r>
          </w:p>
          <w:p w14:paraId="68443B8C" w14:textId="56F10A6D" w:rsidR="00EA56A5" w:rsidRPr="00F47A65" w:rsidRDefault="00EA56A5" w:rsidP="00EA56A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8449000000</w:t>
            </w:r>
          </w:p>
          <w:p w14:paraId="1CAD4C2B" w14:textId="7829DC99" w:rsidR="00EA56A5" w:rsidRPr="00F47A65" w:rsidRDefault="00EA56A5" w:rsidP="00EA56A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845130</w:t>
            </w:r>
          </w:p>
          <w:p w14:paraId="3F4FCD16" w14:textId="7900D416" w:rsidR="00EA56A5" w:rsidRPr="00F47A65" w:rsidRDefault="00EA56A5" w:rsidP="00EA56A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845180</w:t>
            </w:r>
          </w:p>
          <w:p w14:paraId="737B990F" w14:textId="2FD54F99" w:rsidR="00EA56A5" w:rsidRPr="00F47A65" w:rsidRDefault="00EA56A5" w:rsidP="00EA56A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845140</w:t>
            </w:r>
          </w:p>
          <w:p w14:paraId="67ABCD02" w14:textId="255B60F3" w:rsidR="00EA56A5" w:rsidRPr="00F47A65" w:rsidRDefault="00EA56A5" w:rsidP="00EA56A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845150</w:t>
            </w:r>
          </w:p>
          <w:p w14:paraId="44E4A99B" w14:textId="1E447AC5" w:rsidR="00EA56A5" w:rsidRPr="00F47A65" w:rsidRDefault="00EA56A5" w:rsidP="00EA56A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8451300000</w:t>
            </w:r>
          </w:p>
          <w:p w14:paraId="134B7E05" w14:textId="4426AB69" w:rsidR="00EA56A5" w:rsidRPr="00F47A65" w:rsidRDefault="00EA56A5" w:rsidP="00EA56A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845140</w:t>
            </w:r>
          </w:p>
          <w:p w14:paraId="522E5012" w14:textId="7666E268" w:rsidR="00EA56A5" w:rsidRPr="00F47A65" w:rsidRDefault="00EA56A5" w:rsidP="00EA56A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8451400001</w:t>
            </w:r>
          </w:p>
          <w:p w14:paraId="55C29C9A" w14:textId="584DAEEA" w:rsidR="00EA56A5" w:rsidRPr="00F47A65" w:rsidRDefault="00EA56A5" w:rsidP="00EA56A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8451400002</w:t>
            </w:r>
          </w:p>
          <w:p w14:paraId="25FEA686" w14:textId="15C1A5CC" w:rsidR="00EA56A5" w:rsidRPr="00F47A65" w:rsidRDefault="00EA56A5" w:rsidP="00EA56A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8451400009</w:t>
            </w:r>
          </w:p>
          <w:p w14:paraId="35472FB5" w14:textId="054EF943" w:rsidR="00EA56A5" w:rsidRPr="00F47A65" w:rsidRDefault="00EA56A5" w:rsidP="00EA56A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8451500000</w:t>
            </w:r>
          </w:p>
          <w:p w14:paraId="06FE021B" w14:textId="41BD32D1" w:rsidR="00EA56A5" w:rsidRPr="00F47A65" w:rsidRDefault="00EA56A5" w:rsidP="00EA56A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845180</w:t>
            </w:r>
          </w:p>
          <w:p w14:paraId="59A386FF" w14:textId="1CD581AF" w:rsidR="00EA56A5" w:rsidRPr="00F47A65" w:rsidRDefault="00EA56A5" w:rsidP="00EA56A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8451801000</w:t>
            </w:r>
          </w:p>
          <w:p w14:paraId="717EBF86" w14:textId="45E37C7E" w:rsidR="00EA56A5" w:rsidRPr="00F47A65" w:rsidRDefault="00EA56A5" w:rsidP="00EA56A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845180300</w:t>
            </w:r>
          </w:p>
          <w:p w14:paraId="26865E2F" w14:textId="629111DD" w:rsidR="00EA56A5" w:rsidRPr="00F47A65" w:rsidRDefault="00EA56A5" w:rsidP="00EA56A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8451803001</w:t>
            </w:r>
          </w:p>
          <w:p w14:paraId="0BD7F723" w14:textId="563016DB" w:rsidR="00EA56A5" w:rsidRPr="00F47A65" w:rsidRDefault="00EA56A5" w:rsidP="00EA56A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8451803009</w:t>
            </w:r>
          </w:p>
          <w:p w14:paraId="7730A6D2" w14:textId="56E98D2D" w:rsidR="00EA56A5" w:rsidRPr="00F47A65" w:rsidRDefault="00EA56A5" w:rsidP="00EA56A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845180800</w:t>
            </w:r>
          </w:p>
          <w:p w14:paraId="207CAD78" w14:textId="3DA82699" w:rsidR="00EA56A5" w:rsidRPr="00F47A65" w:rsidRDefault="00EA56A5" w:rsidP="00EA56A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8451808001</w:t>
            </w:r>
          </w:p>
          <w:p w14:paraId="247E2432" w14:textId="24034CD9" w:rsidR="00EA56A5" w:rsidRPr="00F47A65" w:rsidRDefault="00EA56A5" w:rsidP="00EA56A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8451808009</w:t>
            </w:r>
          </w:p>
          <w:p w14:paraId="6B64517E" w14:textId="2DA7E278" w:rsidR="00EA56A5" w:rsidRPr="00F47A65" w:rsidRDefault="00EA56A5" w:rsidP="00EA56A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845210</w:t>
            </w:r>
          </w:p>
          <w:p w14:paraId="02972E16" w14:textId="78C64F76" w:rsidR="00EA56A5" w:rsidRPr="00F47A65" w:rsidRDefault="00EA56A5" w:rsidP="00EA56A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8452101100</w:t>
            </w:r>
          </w:p>
          <w:p w14:paraId="7CCFB743" w14:textId="0B5D1AFE" w:rsidR="00EA56A5" w:rsidRPr="00F47A65" w:rsidRDefault="00EA56A5" w:rsidP="00EA56A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8452101900</w:t>
            </w:r>
          </w:p>
          <w:p w14:paraId="47B68B2A" w14:textId="5C5E4794" w:rsidR="00EA56A5" w:rsidRPr="00F47A65" w:rsidRDefault="00EA56A5" w:rsidP="00EA56A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8452109000</w:t>
            </w:r>
          </w:p>
          <w:p w14:paraId="4105A48C" w14:textId="27ECECD5" w:rsidR="00EA56A5" w:rsidRPr="00F47A65" w:rsidRDefault="00EA56A5" w:rsidP="00EA56A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84522</w:t>
            </w:r>
          </w:p>
          <w:p w14:paraId="108663FB" w14:textId="474668B7" w:rsidR="00EA56A5" w:rsidRPr="00F47A65" w:rsidRDefault="00EA56A5" w:rsidP="00EA56A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845221</w:t>
            </w:r>
          </w:p>
          <w:p w14:paraId="0EB654DA" w14:textId="732C1D4D" w:rsidR="00EA56A5" w:rsidRPr="00F47A65" w:rsidRDefault="00EA56A5" w:rsidP="00EA56A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845229</w:t>
            </w:r>
          </w:p>
          <w:p w14:paraId="03E1D94F" w14:textId="3A73FB92" w:rsidR="00EA56A5" w:rsidRPr="00F47A65" w:rsidRDefault="00EA56A5" w:rsidP="00EA56A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8452210000</w:t>
            </w:r>
          </w:p>
          <w:p w14:paraId="0A5A6253" w14:textId="38212C16" w:rsidR="00EA56A5" w:rsidRPr="00F47A65" w:rsidRDefault="00EA56A5" w:rsidP="00EA56A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8452290000</w:t>
            </w:r>
          </w:p>
          <w:p w14:paraId="487ACD96" w14:textId="6BA51DEF" w:rsidR="00EA56A5" w:rsidRPr="00F47A65" w:rsidRDefault="00EA56A5" w:rsidP="00EA56A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845310</w:t>
            </w:r>
          </w:p>
          <w:p w14:paraId="2A2DDF9E" w14:textId="387A40C7" w:rsidR="00EA56A5" w:rsidRPr="00F47A65" w:rsidRDefault="00EA56A5" w:rsidP="00EA56A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845320</w:t>
            </w:r>
          </w:p>
          <w:p w14:paraId="3CE867FF" w14:textId="4513DBF3" w:rsidR="00EA56A5" w:rsidRPr="00F47A65" w:rsidRDefault="00EA56A5" w:rsidP="00EA56A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845380</w:t>
            </w:r>
          </w:p>
          <w:p w14:paraId="3AEA72EF" w14:textId="2FADBC78" w:rsidR="00EA56A5" w:rsidRPr="00F47A65" w:rsidRDefault="00EA56A5" w:rsidP="00EA56A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8453100000</w:t>
            </w:r>
          </w:p>
          <w:p w14:paraId="4F4817BC" w14:textId="06C89635" w:rsidR="00EA56A5" w:rsidRPr="00F47A65" w:rsidRDefault="00EA56A5" w:rsidP="00EA56A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8453200000</w:t>
            </w:r>
          </w:p>
          <w:p w14:paraId="7C0B7EE0" w14:textId="3AD4B47B" w:rsidR="00EA56A5" w:rsidRPr="00F47A65" w:rsidRDefault="00EA56A5" w:rsidP="00EA56A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8453800000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57614" w14:textId="77777777" w:rsidR="00EA56A5" w:rsidRPr="00F47A65" w:rsidRDefault="00EA56A5" w:rsidP="00EA56A5">
            <w:pPr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lastRenderedPageBreak/>
              <w:t>ТР ТС 020/2011</w:t>
            </w:r>
          </w:p>
          <w:p w14:paraId="2E0FAEB7" w14:textId="77777777" w:rsidR="00EA56A5" w:rsidRPr="00F47A65" w:rsidRDefault="00EA56A5" w:rsidP="00EA56A5">
            <w:pPr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ТР ТС 004/2011</w:t>
            </w:r>
          </w:p>
          <w:p w14:paraId="600F4405" w14:textId="2AAE66F7" w:rsidR="00B113BA" w:rsidRPr="00F47A65" w:rsidRDefault="00EA56A5" w:rsidP="00EA56A5">
            <w:pPr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ТР ЕАЭС 037/2016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45FA" w14:textId="77777777" w:rsidR="00EA56A5" w:rsidRPr="00F47A65" w:rsidRDefault="00EA56A5" w:rsidP="00EA56A5">
            <w:pPr>
              <w:rPr>
                <w:b/>
                <w:bCs/>
                <w:spacing w:val="-1"/>
                <w:lang w:eastAsia="en-US"/>
              </w:rPr>
            </w:pPr>
            <w:r w:rsidRPr="00F47A65">
              <w:rPr>
                <w:b/>
                <w:bCs/>
                <w:spacing w:val="-1"/>
                <w:lang w:eastAsia="en-US"/>
              </w:rPr>
              <w:t>ТР ТС 004/2011</w:t>
            </w:r>
          </w:p>
          <w:p w14:paraId="294C8B05" w14:textId="77777777" w:rsidR="00EA56A5" w:rsidRPr="00F47A65" w:rsidRDefault="00EA56A5" w:rsidP="00EA56A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EN 62233</w:t>
            </w:r>
          </w:p>
          <w:p w14:paraId="787E1AC0" w14:textId="77777777" w:rsidR="00EA56A5" w:rsidRPr="00F47A65" w:rsidRDefault="00EA56A5" w:rsidP="00EA56A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62311</w:t>
            </w:r>
          </w:p>
          <w:p w14:paraId="18D53316" w14:textId="77777777" w:rsidR="00EA56A5" w:rsidRPr="00F47A65" w:rsidRDefault="00EA56A5" w:rsidP="00EA56A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62479</w:t>
            </w:r>
          </w:p>
          <w:p w14:paraId="461585DE" w14:textId="77777777" w:rsidR="00EA56A5" w:rsidRPr="00F47A65" w:rsidRDefault="00EA56A5" w:rsidP="00EA56A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12.2.007.0</w:t>
            </w:r>
          </w:p>
          <w:p w14:paraId="42BD7C4D" w14:textId="77777777" w:rsidR="00EA56A5" w:rsidRPr="00F47A65" w:rsidRDefault="00EA56A5" w:rsidP="00EA56A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ГОСТР МЭК 60204-1</w:t>
            </w:r>
          </w:p>
          <w:p w14:paraId="7A5669F7" w14:textId="77777777" w:rsidR="00EA56A5" w:rsidRPr="00F47A65" w:rsidRDefault="00EA56A5" w:rsidP="00EA56A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60335-1</w:t>
            </w:r>
          </w:p>
          <w:p w14:paraId="16FAA3B8" w14:textId="77777777" w:rsidR="00B113BA" w:rsidRPr="00F47A65" w:rsidRDefault="00EA56A5" w:rsidP="00EA56A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60204-31</w:t>
            </w:r>
          </w:p>
          <w:p w14:paraId="0C4D4760" w14:textId="77777777" w:rsidR="00EA56A5" w:rsidRPr="00F47A65" w:rsidRDefault="00EA56A5" w:rsidP="00EA56A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60335-2-28</w:t>
            </w:r>
          </w:p>
          <w:p w14:paraId="0BB7F044" w14:textId="77777777" w:rsidR="00EA56A5" w:rsidRPr="00F47A65" w:rsidRDefault="00EA56A5" w:rsidP="00EA56A5">
            <w:pPr>
              <w:rPr>
                <w:b/>
                <w:bCs/>
                <w:spacing w:val="-1"/>
                <w:lang w:eastAsia="en-US"/>
              </w:rPr>
            </w:pPr>
            <w:r w:rsidRPr="00F47A65">
              <w:rPr>
                <w:b/>
                <w:bCs/>
                <w:spacing w:val="-1"/>
                <w:lang w:eastAsia="en-US"/>
              </w:rPr>
              <w:t>ТР ТС 020/2011</w:t>
            </w:r>
          </w:p>
          <w:p w14:paraId="2A8911A2" w14:textId="77777777" w:rsidR="00EA56A5" w:rsidRPr="00F47A65" w:rsidRDefault="00EA56A5" w:rsidP="00EA56A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CISPR 14-1</w:t>
            </w:r>
          </w:p>
          <w:p w14:paraId="67763EC7" w14:textId="77777777" w:rsidR="00EA56A5" w:rsidRPr="00F47A65" w:rsidRDefault="00EA56A5" w:rsidP="00EA56A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CISPR 14-2</w:t>
            </w:r>
          </w:p>
          <w:p w14:paraId="3E534AB5" w14:textId="77777777" w:rsidR="00EA56A5" w:rsidRPr="00F47A65" w:rsidRDefault="00EA56A5" w:rsidP="00EA56A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lastRenderedPageBreak/>
              <w:t>ГОСТ IEC 61000-3-2</w:t>
            </w:r>
          </w:p>
          <w:p w14:paraId="1C65E99B" w14:textId="77777777" w:rsidR="00EA56A5" w:rsidRPr="00F47A65" w:rsidRDefault="00EA56A5" w:rsidP="00EA56A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61000-3-3</w:t>
            </w:r>
          </w:p>
          <w:p w14:paraId="0CBFAFB6" w14:textId="77777777" w:rsidR="00EA56A5" w:rsidRPr="00F47A65" w:rsidRDefault="00EA56A5" w:rsidP="00EA56A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30804.6.2</w:t>
            </w:r>
          </w:p>
          <w:p w14:paraId="30C488C6" w14:textId="77777777" w:rsidR="00EA56A5" w:rsidRPr="00F47A65" w:rsidRDefault="00EA56A5" w:rsidP="00EA56A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30804.6.1</w:t>
            </w:r>
          </w:p>
          <w:p w14:paraId="7EBFDB7C" w14:textId="77777777" w:rsidR="00EA56A5" w:rsidRPr="00F47A65" w:rsidRDefault="00EA56A5" w:rsidP="00EA56A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30804.4.13</w:t>
            </w:r>
          </w:p>
          <w:p w14:paraId="21540FCC" w14:textId="77777777" w:rsidR="00EA56A5" w:rsidRPr="00F47A65" w:rsidRDefault="00EA56A5" w:rsidP="00EA56A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СТБ IEC 61000-6-4</w:t>
            </w:r>
          </w:p>
          <w:p w14:paraId="30EEC061" w14:textId="77777777" w:rsidR="00EA56A5" w:rsidRPr="00F47A65" w:rsidRDefault="00EA56A5" w:rsidP="00EA56A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СТБ МЭК 61000-2-4</w:t>
            </w:r>
          </w:p>
          <w:p w14:paraId="525716B7" w14:textId="77777777" w:rsidR="00EA56A5" w:rsidRPr="00F47A65" w:rsidRDefault="00EA56A5" w:rsidP="00EA56A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61000-6-4</w:t>
            </w:r>
          </w:p>
          <w:p w14:paraId="720F3D46" w14:textId="77777777" w:rsidR="00EA56A5" w:rsidRPr="00F47A65" w:rsidRDefault="00EA56A5" w:rsidP="00EA56A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61000-6-3</w:t>
            </w:r>
          </w:p>
          <w:p w14:paraId="4DAE9B9E" w14:textId="77777777" w:rsidR="00EA56A5" w:rsidRPr="00F47A65" w:rsidRDefault="00EA56A5" w:rsidP="00EA56A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51317.2.5</w:t>
            </w:r>
          </w:p>
          <w:p w14:paraId="3E94D989" w14:textId="77777777" w:rsidR="00EA56A5" w:rsidRPr="00F47A65" w:rsidRDefault="00EA56A5" w:rsidP="00EA56A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СТБ МЭК 61000-3-2</w:t>
            </w:r>
          </w:p>
          <w:p w14:paraId="6F6A2E24" w14:textId="77777777" w:rsidR="00EA56A5" w:rsidRPr="00F47A65" w:rsidRDefault="00EA56A5" w:rsidP="00EA56A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51317.3.4</w:t>
            </w:r>
          </w:p>
          <w:p w14:paraId="5778FEF5" w14:textId="77777777" w:rsidR="00EA56A5" w:rsidRPr="00F47A65" w:rsidRDefault="00EA56A5" w:rsidP="00EA56A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30804.3.11</w:t>
            </w:r>
          </w:p>
          <w:p w14:paraId="57D9DBC9" w14:textId="77777777" w:rsidR="00EA56A5" w:rsidRPr="00F47A65" w:rsidRDefault="00EA56A5" w:rsidP="00EA56A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61000-3-12</w:t>
            </w:r>
          </w:p>
          <w:p w14:paraId="44B15C57" w14:textId="5BD1A59B" w:rsidR="00EA56A5" w:rsidRPr="00F47A65" w:rsidRDefault="00EA56A5" w:rsidP="00EA56A5">
            <w:pPr>
              <w:rPr>
                <w:b/>
                <w:bCs/>
                <w:spacing w:val="-1"/>
                <w:lang w:eastAsia="en-US"/>
              </w:rPr>
            </w:pPr>
            <w:r w:rsidRPr="00F47A65">
              <w:rPr>
                <w:b/>
                <w:bCs/>
                <w:spacing w:val="-1"/>
                <w:lang w:eastAsia="en-US"/>
              </w:rPr>
              <w:t>ТР ЕАЭС 037/2016</w:t>
            </w:r>
          </w:p>
        </w:tc>
      </w:tr>
      <w:tr w:rsidR="00B113BA" w:rsidRPr="00F47A65" w14:paraId="55B7370A" w14:textId="77777777" w:rsidTr="004A2D6A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D8CE3" w14:textId="70C76C85" w:rsidR="00B113BA" w:rsidRPr="00F47A65" w:rsidRDefault="00B113BA" w:rsidP="00544509">
            <w:pPr>
              <w:spacing w:after="160" w:line="259" w:lineRule="auto"/>
            </w:pPr>
            <w:r w:rsidRPr="00F47A65">
              <w:lastRenderedPageBreak/>
              <w:t>1.16.9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B31F5" w14:textId="77777777" w:rsidR="00EA56A5" w:rsidRPr="00F47A65" w:rsidRDefault="00EA56A5" w:rsidP="00EA56A5">
            <w:r w:rsidRPr="00F47A65">
              <w:t>Машины стиральные и для сухой</w:t>
            </w:r>
          </w:p>
          <w:p w14:paraId="4F983E86" w14:textId="77777777" w:rsidR="00EA56A5" w:rsidRPr="00F47A65" w:rsidRDefault="00EA56A5" w:rsidP="00EA56A5">
            <w:r w:rsidRPr="00F47A65">
              <w:t>чистки; сушильные машины емкостью</w:t>
            </w:r>
          </w:p>
          <w:p w14:paraId="1EA36F33" w14:textId="77777777" w:rsidR="00EA56A5" w:rsidRPr="00F47A65" w:rsidRDefault="00EA56A5" w:rsidP="00EA56A5">
            <w:r w:rsidRPr="00F47A65">
              <w:t>более10 кг</w:t>
            </w:r>
          </w:p>
          <w:p w14:paraId="7EEDCD2B" w14:textId="77777777" w:rsidR="00EA56A5" w:rsidRPr="00F47A65" w:rsidRDefault="00EA56A5" w:rsidP="00EA56A5">
            <w:r w:rsidRPr="00F47A65">
              <w:t>Машины стиральные бытовые или для</w:t>
            </w:r>
          </w:p>
          <w:p w14:paraId="03E4DC11" w14:textId="77777777" w:rsidR="00EA56A5" w:rsidRPr="00F47A65" w:rsidRDefault="00EA56A5" w:rsidP="00EA56A5">
            <w:r w:rsidRPr="00F47A65">
              <w:t>прачечных емкостью более 10 кг сухого</w:t>
            </w:r>
          </w:p>
          <w:p w14:paraId="7DDB2BF3" w14:textId="77777777" w:rsidR="00EA56A5" w:rsidRPr="00F47A65" w:rsidRDefault="00EA56A5" w:rsidP="00EA56A5">
            <w:r w:rsidRPr="00F47A65">
              <w:t>белья (включая машины, выполняющие</w:t>
            </w:r>
          </w:p>
          <w:p w14:paraId="5C31F6D2" w14:textId="77777777" w:rsidR="00EA56A5" w:rsidRPr="00F47A65" w:rsidRDefault="00EA56A5" w:rsidP="00EA56A5">
            <w:r w:rsidRPr="00F47A65">
              <w:t>обе функции: как стирку, так и сушку)</w:t>
            </w:r>
          </w:p>
          <w:p w14:paraId="03D6C5B6" w14:textId="77777777" w:rsidR="00EA56A5" w:rsidRPr="00F47A65" w:rsidRDefault="00EA56A5" w:rsidP="00EA56A5">
            <w:r w:rsidRPr="00F47A65">
              <w:t>Машины для сухой чистки</w:t>
            </w:r>
          </w:p>
          <w:p w14:paraId="616B8E6A" w14:textId="77777777" w:rsidR="00EA56A5" w:rsidRPr="00F47A65" w:rsidRDefault="00EA56A5" w:rsidP="00EA56A5">
            <w:r w:rsidRPr="00F47A65">
              <w:t>Машины сушильные емкостью более 10</w:t>
            </w:r>
          </w:p>
          <w:p w14:paraId="7643544B" w14:textId="77777777" w:rsidR="00EA56A5" w:rsidRPr="00F47A65" w:rsidRDefault="00EA56A5" w:rsidP="00EA56A5">
            <w:r w:rsidRPr="00F47A65">
              <w:t>кг сухого белья</w:t>
            </w:r>
          </w:p>
          <w:p w14:paraId="1005AEA5" w14:textId="77777777" w:rsidR="00EA56A5" w:rsidRPr="00F47A65" w:rsidRDefault="00EA56A5" w:rsidP="00EA56A5">
            <w:r w:rsidRPr="00F47A65">
              <w:t>Сушилки центробежные для одежды</w:t>
            </w:r>
          </w:p>
          <w:p w14:paraId="4509AAE9" w14:textId="77777777" w:rsidR="00EA56A5" w:rsidRPr="00F47A65" w:rsidRDefault="00EA56A5" w:rsidP="00EA56A5">
            <w:r w:rsidRPr="00F47A65">
              <w:t>Оборудование прачечное</w:t>
            </w:r>
          </w:p>
          <w:p w14:paraId="1EEE849D" w14:textId="77777777" w:rsidR="00EA56A5" w:rsidRPr="00F47A65" w:rsidRDefault="00EA56A5" w:rsidP="00EA56A5">
            <w:r w:rsidRPr="00F47A65">
              <w:t xml:space="preserve">Оборудование для химической </w:t>
            </w:r>
            <w:r w:rsidRPr="00F47A65">
              <w:lastRenderedPageBreak/>
              <w:t>чистки и</w:t>
            </w:r>
          </w:p>
          <w:p w14:paraId="0D22C1F3" w14:textId="3F6237F4" w:rsidR="00B113BA" w:rsidRPr="00F47A65" w:rsidRDefault="00EA56A5" w:rsidP="00EA56A5">
            <w:r w:rsidRPr="00F47A65">
              <w:t>крашения одежды и бытовых изделий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8380F" w14:textId="77777777" w:rsidR="00EA56A5" w:rsidRPr="00F47A65" w:rsidRDefault="00EA56A5" w:rsidP="00EA56A5">
            <w:r w:rsidRPr="00F47A65">
              <w:lastRenderedPageBreak/>
              <w:t>1с, 3с, 4с (для ТР ТС</w:t>
            </w:r>
          </w:p>
          <w:p w14:paraId="2CDB6992" w14:textId="77777777" w:rsidR="00EA56A5" w:rsidRPr="00F47A65" w:rsidRDefault="00EA56A5" w:rsidP="00EA56A5">
            <w:r w:rsidRPr="00F47A65">
              <w:t>004/2011, ТР ТС</w:t>
            </w:r>
          </w:p>
          <w:p w14:paraId="786DE2DF" w14:textId="77777777" w:rsidR="00EA56A5" w:rsidRPr="00F47A65" w:rsidRDefault="00EA56A5" w:rsidP="00EA56A5">
            <w:r w:rsidRPr="00F47A65">
              <w:t>020/2011)</w:t>
            </w:r>
          </w:p>
          <w:p w14:paraId="2AA5873D" w14:textId="77777777" w:rsidR="00EA56A5" w:rsidRPr="00F47A65" w:rsidRDefault="00EA56A5" w:rsidP="00EA56A5">
            <w:r w:rsidRPr="00F47A65">
              <w:t>Сертификация</w:t>
            </w:r>
          </w:p>
          <w:p w14:paraId="228E64F7" w14:textId="77777777" w:rsidR="00EA56A5" w:rsidRPr="00F47A65" w:rsidRDefault="00EA56A5" w:rsidP="00EA56A5"/>
          <w:p w14:paraId="2B41FD50" w14:textId="77777777" w:rsidR="00EA56A5" w:rsidRPr="00F47A65" w:rsidRDefault="00EA56A5" w:rsidP="00EA56A5">
            <w:r w:rsidRPr="00F47A65">
              <w:t>1с, 2с 3с, 6с (для ТР</w:t>
            </w:r>
          </w:p>
          <w:p w14:paraId="1D9FAAD9" w14:textId="77777777" w:rsidR="00EA56A5" w:rsidRPr="00F47A65" w:rsidRDefault="00EA56A5" w:rsidP="00EA56A5">
            <w:r w:rsidRPr="00F47A65">
              <w:t>ЕАЭС 037/2016)</w:t>
            </w:r>
          </w:p>
          <w:p w14:paraId="116A16EF" w14:textId="77777777" w:rsidR="00EA56A5" w:rsidRPr="00F47A65" w:rsidRDefault="00EA56A5" w:rsidP="00EA56A5">
            <w:r w:rsidRPr="00F47A65">
              <w:t>Сертификация</w:t>
            </w:r>
          </w:p>
          <w:p w14:paraId="4BC41F83" w14:textId="77777777" w:rsidR="00EA56A5" w:rsidRPr="00F47A65" w:rsidRDefault="00EA56A5" w:rsidP="00EA56A5"/>
          <w:p w14:paraId="097746E5" w14:textId="7D51FEA5" w:rsidR="00B113BA" w:rsidRPr="00F47A65" w:rsidRDefault="00B113BA" w:rsidP="00EA56A5"/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FAAF6" w14:textId="0D1CA1A9" w:rsidR="00EA56A5" w:rsidRPr="00F47A65" w:rsidRDefault="00EA56A5" w:rsidP="00EA56A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842112</w:t>
            </w:r>
          </w:p>
          <w:p w14:paraId="214E5E62" w14:textId="1ABDDCD2" w:rsidR="00EA56A5" w:rsidRPr="00F47A65" w:rsidRDefault="00EA56A5" w:rsidP="00EA56A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8421120000</w:t>
            </w:r>
          </w:p>
          <w:p w14:paraId="5687A639" w14:textId="77777777" w:rsidR="00EA56A5" w:rsidRPr="00F47A65" w:rsidRDefault="00EA56A5" w:rsidP="00EA56A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8450</w:t>
            </w:r>
          </w:p>
          <w:p w14:paraId="2D00C3A2" w14:textId="00CD1599" w:rsidR="00EA56A5" w:rsidRPr="00F47A65" w:rsidRDefault="00EA56A5" w:rsidP="00EA56A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845011</w:t>
            </w:r>
          </w:p>
          <w:p w14:paraId="115DD90C" w14:textId="7BA6C802" w:rsidR="00EA56A5" w:rsidRPr="00F47A65" w:rsidRDefault="00EA56A5" w:rsidP="00EA56A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8450111100</w:t>
            </w:r>
          </w:p>
          <w:p w14:paraId="585C67DE" w14:textId="7342A4CC" w:rsidR="00EA56A5" w:rsidRPr="00F47A65" w:rsidRDefault="00EA56A5" w:rsidP="00EA56A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8450111900</w:t>
            </w:r>
          </w:p>
          <w:p w14:paraId="6C098690" w14:textId="5AEFB476" w:rsidR="00EA56A5" w:rsidRPr="00F47A65" w:rsidRDefault="00EA56A5" w:rsidP="00EA56A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8450119000</w:t>
            </w:r>
          </w:p>
          <w:p w14:paraId="447C3720" w14:textId="3E0E88AC" w:rsidR="00EA56A5" w:rsidRPr="00F47A65" w:rsidRDefault="00EA56A5" w:rsidP="00EA56A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8450120000</w:t>
            </w:r>
          </w:p>
          <w:p w14:paraId="6C5BA75B" w14:textId="71F18A7C" w:rsidR="00EA56A5" w:rsidRPr="00F47A65" w:rsidRDefault="00EA56A5" w:rsidP="00EA56A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8450190000</w:t>
            </w:r>
          </w:p>
          <w:p w14:paraId="13303B02" w14:textId="72EFE432" w:rsidR="00EA56A5" w:rsidRPr="00F47A65" w:rsidRDefault="00EA56A5" w:rsidP="00EA56A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8450200000</w:t>
            </w:r>
          </w:p>
          <w:p w14:paraId="3C547366" w14:textId="4BDD70AF" w:rsidR="00EA56A5" w:rsidRPr="00F47A65" w:rsidRDefault="00EA56A5" w:rsidP="00EA56A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8450900000</w:t>
            </w:r>
          </w:p>
          <w:p w14:paraId="0EDBE853" w14:textId="0938BE9F" w:rsidR="00EA56A5" w:rsidRPr="00F47A65" w:rsidRDefault="00EA56A5" w:rsidP="00EA56A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845010</w:t>
            </w:r>
          </w:p>
          <w:p w14:paraId="256C6A95" w14:textId="60F59374" w:rsidR="00EA56A5" w:rsidRPr="00F47A65" w:rsidRDefault="00EA56A5" w:rsidP="00EA56A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845020</w:t>
            </w:r>
          </w:p>
          <w:p w14:paraId="4B4192F8" w14:textId="77777777" w:rsidR="00EA56A5" w:rsidRPr="00F47A65" w:rsidRDefault="00EA56A5" w:rsidP="00EA56A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8451</w:t>
            </w:r>
          </w:p>
          <w:p w14:paraId="2DB020D1" w14:textId="4826C419" w:rsidR="00EA56A5" w:rsidRPr="00F47A65" w:rsidRDefault="00EA56A5" w:rsidP="00EA56A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845110</w:t>
            </w:r>
          </w:p>
          <w:p w14:paraId="58E7BAE8" w14:textId="123DCFB2" w:rsidR="00EA56A5" w:rsidRPr="00F47A65" w:rsidRDefault="00EA56A5" w:rsidP="00EA56A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845129</w:t>
            </w:r>
          </w:p>
          <w:p w14:paraId="4CFA2CF9" w14:textId="6A0633B6" w:rsidR="00EA56A5" w:rsidRPr="00F47A65" w:rsidRDefault="00EA56A5" w:rsidP="00EA56A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8451100000</w:t>
            </w:r>
          </w:p>
          <w:p w14:paraId="349C2C5E" w14:textId="0AFAB007" w:rsidR="00EA56A5" w:rsidRPr="00F47A65" w:rsidRDefault="00EA56A5" w:rsidP="00EA56A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845121</w:t>
            </w:r>
          </w:p>
          <w:p w14:paraId="5FB03BB0" w14:textId="0682CEED" w:rsidR="00B113BA" w:rsidRPr="00F47A65" w:rsidRDefault="00EA56A5" w:rsidP="00EA56A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8451210001</w:t>
            </w:r>
          </w:p>
          <w:p w14:paraId="5415772F" w14:textId="7A52A2C0" w:rsidR="00EA56A5" w:rsidRPr="00F47A65" w:rsidRDefault="00EA56A5" w:rsidP="00EA56A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8451210009</w:t>
            </w:r>
          </w:p>
          <w:p w14:paraId="568A2010" w14:textId="0DA992E8" w:rsidR="00EA56A5" w:rsidRPr="00F47A65" w:rsidRDefault="00EA56A5" w:rsidP="00EA56A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8451290000</w:t>
            </w:r>
          </w:p>
          <w:p w14:paraId="0BFCE56D" w14:textId="793D3872" w:rsidR="00EA56A5" w:rsidRPr="00F47A65" w:rsidRDefault="00EA56A5" w:rsidP="00EA56A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8421120000</w:t>
            </w:r>
          </w:p>
          <w:p w14:paraId="7FFA3161" w14:textId="3BD13022" w:rsidR="00EA56A5" w:rsidRPr="00F47A65" w:rsidRDefault="00EA56A5" w:rsidP="00EA56A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8421197009</w:t>
            </w:r>
          </w:p>
          <w:p w14:paraId="3C454B94" w14:textId="536FF53F" w:rsidR="00EA56A5" w:rsidRPr="00F47A65" w:rsidRDefault="00EA56A5" w:rsidP="00EA56A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845121000</w:t>
            </w:r>
          </w:p>
          <w:p w14:paraId="497131A0" w14:textId="6212BA4A" w:rsidR="00EA56A5" w:rsidRPr="00F47A65" w:rsidRDefault="00EA56A5" w:rsidP="00EA56A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8451290000</w:t>
            </w:r>
          </w:p>
          <w:p w14:paraId="16899E32" w14:textId="03819815" w:rsidR="00EA56A5" w:rsidRPr="00F47A65" w:rsidRDefault="00EA56A5" w:rsidP="00EA56A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845130</w:t>
            </w:r>
          </w:p>
          <w:p w14:paraId="38869A30" w14:textId="1DB40006" w:rsidR="00EA56A5" w:rsidRPr="00F47A65" w:rsidRDefault="00EA56A5" w:rsidP="00EA56A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845180</w:t>
            </w:r>
          </w:p>
          <w:p w14:paraId="1ED5FBDB" w14:textId="1D71A7F8" w:rsidR="00EA56A5" w:rsidRPr="00F47A65" w:rsidRDefault="00EA56A5" w:rsidP="00EA56A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845140</w:t>
            </w:r>
          </w:p>
          <w:p w14:paraId="122BC0ED" w14:textId="2C459B01" w:rsidR="00EA56A5" w:rsidRPr="00F47A65" w:rsidRDefault="00EA56A5" w:rsidP="00EA56A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845150</w:t>
            </w:r>
          </w:p>
          <w:p w14:paraId="3394F8B3" w14:textId="19E60856" w:rsidR="00EA56A5" w:rsidRPr="00F47A65" w:rsidRDefault="00EA56A5" w:rsidP="00EA56A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8451300000</w:t>
            </w:r>
          </w:p>
          <w:p w14:paraId="7515B222" w14:textId="28DA80AB" w:rsidR="00EA56A5" w:rsidRPr="00F47A65" w:rsidRDefault="00EA56A5" w:rsidP="00EA56A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845140</w:t>
            </w:r>
          </w:p>
          <w:p w14:paraId="5C5FAAA6" w14:textId="3CD99A77" w:rsidR="00EA56A5" w:rsidRPr="00F47A65" w:rsidRDefault="00EA56A5" w:rsidP="00EA56A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8451400001</w:t>
            </w:r>
          </w:p>
          <w:p w14:paraId="5D229C83" w14:textId="25D26C3C" w:rsidR="00EA56A5" w:rsidRPr="00F47A65" w:rsidRDefault="00EA56A5" w:rsidP="00EA56A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8451400002</w:t>
            </w:r>
          </w:p>
          <w:p w14:paraId="13DB313F" w14:textId="32B73551" w:rsidR="00EA56A5" w:rsidRPr="00F47A65" w:rsidRDefault="00EA56A5" w:rsidP="00EA56A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8451400009</w:t>
            </w:r>
          </w:p>
          <w:p w14:paraId="5AFD07B1" w14:textId="435B978C" w:rsidR="00EA56A5" w:rsidRPr="00F47A65" w:rsidRDefault="00EA56A5" w:rsidP="00EA56A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8451500000</w:t>
            </w:r>
          </w:p>
          <w:p w14:paraId="381CE7EB" w14:textId="2BD1BDC9" w:rsidR="00EA56A5" w:rsidRPr="00F47A65" w:rsidRDefault="00EA56A5" w:rsidP="00EA56A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845180</w:t>
            </w:r>
          </w:p>
          <w:p w14:paraId="47F9FB50" w14:textId="231D6838" w:rsidR="00EA56A5" w:rsidRPr="00F47A65" w:rsidRDefault="00EA56A5" w:rsidP="00EA56A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8451801000</w:t>
            </w:r>
          </w:p>
          <w:p w14:paraId="5C2AF6D7" w14:textId="214ABDC4" w:rsidR="00EA56A5" w:rsidRPr="00F47A65" w:rsidRDefault="00EA56A5" w:rsidP="00EA56A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8451803001</w:t>
            </w:r>
          </w:p>
          <w:p w14:paraId="774C7A95" w14:textId="0574FA5A" w:rsidR="00EA56A5" w:rsidRPr="00F47A65" w:rsidRDefault="00EA56A5" w:rsidP="00EA56A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8451803009</w:t>
            </w:r>
          </w:p>
          <w:p w14:paraId="4C079639" w14:textId="7FA5E03C" w:rsidR="00EA56A5" w:rsidRPr="00F47A65" w:rsidRDefault="00EA56A5" w:rsidP="00EA56A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845180800</w:t>
            </w:r>
          </w:p>
          <w:p w14:paraId="5A1AD85B" w14:textId="1BEA25D6" w:rsidR="00EA56A5" w:rsidRPr="00F47A65" w:rsidRDefault="00EA56A5" w:rsidP="00EA56A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8451808001</w:t>
            </w:r>
          </w:p>
          <w:p w14:paraId="52EAF81E" w14:textId="57F3C149" w:rsidR="00EA56A5" w:rsidRPr="00F47A65" w:rsidRDefault="00EA56A5" w:rsidP="00EA56A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8451808009</w:t>
            </w:r>
          </w:p>
          <w:p w14:paraId="1B3D87AB" w14:textId="3D4AEF56" w:rsidR="00EA56A5" w:rsidRPr="00F47A65" w:rsidRDefault="00EA56A5" w:rsidP="00EA56A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841939</w:t>
            </w:r>
          </w:p>
          <w:p w14:paraId="228A6CC3" w14:textId="67B83A11" w:rsidR="00EA56A5" w:rsidRPr="00F47A65" w:rsidRDefault="00EA56A5" w:rsidP="00EA56A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8419390003</w:t>
            </w:r>
          </w:p>
          <w:p w14:paraId="337B2CD0" w14:textId="39FAF994" w:rsidR="00EA56A5" w:rsidRPr="00F47A65" w:rsidRDefault="00EA56A5" w:rsidP="00EA56A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8419390004</w:t>
            </w:r>
          </w:p>
          <w:p w14:paraId="3FE77AD6" w14:textId="4F53C869" w:rsidR="00EA56A5" w:rsidRPr="00F47A65" w:rsidRDefault="00EA56A5" w:rsidP="00EA56A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8419390008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02BFE" w14:textId="77777777" w:rsidR="00EA56A5" w:rsidRPr="00F47A65" w:rsidRDefault="00EA56A5" w:rsidP="00EA56A5">
            <w:pPr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lastRenderedPageBreak/>
              <w:t>ТР ТС 020/2011</w:t>
            </w:r>
          </w:p>
          <w:p w14:paraId="2BE45B7C" w14:textId="77777777" w:rsidR="00EA56A5" w:rsidRPr="00F47A65" w:rsidRDefault="00EA56A5" w:rsidP="00EA56A5">
            <w:pPr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ТР ТС 004/2011</w:t>
            </w:r>
          </w:p>
          <w:p w14:paraId="2E602DB3" w14:textId="72965DF7" w:rsidR="00B113BA" w:rsidRPr="00F47A65" w:rsidRDefault="00EA56A5" w:rsidP="00EA56A5">
            <w:pPr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ТР ЕАЭС 037/2016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E3D7C" w14:textId="77777777" w:rsidR="00EA56A5" w:rsidRPr="00F47A65" w:rsidRDefault="00EA56A5" w:rsidP="00EA56A5">
            <w:pPr>
              <w:rPr>
                <w:b/>
                <w:bCs/>
                <w:spacing w:val="-1"/>
                <w:lang w:eastAsia="en-US"/>
              </w:rPr>
            </w:pPr>
            <w:r w:rsidRPr="00F47A65">
              <w:rPr>
                <w:b/>
                <w:bCs/>
                <w:spacing w:val="-1"/>
                <w:lang w:eastAsia="en-US"/>
              </w:rPr>
              <w:t>ТР ТС 004/2011</w:t>
            </w:r>
          </w:p>
          <w:p w14:paraId="6B24ACE1" w14:textId="2FF818DA" w:rsidR="00EA56A5" w:rsidRPr="00F47A65" w:rsidRDefault="00EA56A5" w:rsidP="00EA56A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60335-1</w:t>
            </w:r>
          </w:p>
          <w:p w14:paraId="7D941F40" w14:textId="744043C0" w:rsidR="00EA56A5" w:rsidRPr="00F47A65" w:rsidRDefault="00EA56A5" w:rsidP="00EA56A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60335-2-7</w:t>
            </w:r>
          </w:p>
          <w:p w14:paraId="6ED57AA9" w14:textId="6C4F09A2" w:rsidR="00EA56A5" w:rsidRPr="00F47A65" w:rsidRDefault="00EA56A5" w:rsidP="00EA56A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61770</w:t>
            </w:r>
          </w:p>
          <w:p w14:paraId="607406D9" w14:textId="48956276" w:rsidR="00EA56A5" w:rsidRPr="00F47A65" w:rsidRDefault="00EA56A5" w:rsidP="00EA56A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EN 62233</w:t>
            </w:r>
          </w:p>
          <w:p w14:paraId="4B143E2A" w14:textId="6FE2C79B" w:rsidR="00EA56A5" w:rsidRPr="00F47A65" w:rsidRDefault="00EA56A5" w:rsidP="00EA56A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 xml:space="preserve">ГОСТ </w:t>
            </w:r>
            <w:r w:rsidRPr="00F47A65">
              <w:rPr>
                <w:bCs/>
                <w:spacing w:val="-1"/>
                <w:lang w:val="en-US" w:eastAsia="en-US"/>
              </w:rPr>
              <w:t>IEC</w:t>
            </w:r>
            <w:r w:rsidRPr="00F47A65">
              <w:rPr>
                <w:bCs/>
                <w:spacing w:val="-1"/>
                <w:lang w:eastAsia="en-US"/>
              </w:rPr>
              <w:t xml:space="preserve"> 62311</w:t>
            </w:r>
          </w:p>
          <w:p w14:paraId="6A10679D" w14:textId="42B9576B" w:rsidR="00EA56A5" w:rsidRPr="00F47A65" w:rsidRDefault="00EA56A5" w:rsidP="00EA56A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 xml:space="preserve">ГОСТ </w:t>
            </w:r>
            <w:r w:rsidRPr="00F47A65">
              <w:rPr>
                <w:bCs/>
                <w:spacing w:val="-1"/>
                <w:lang w:val="en-US" w:eastAsia="en-US"/>
              </w:rPr>
              <w:t>IEC</w:t>
            </w:r>
            <w:r w:rsidRPr="00F47A65">
              <w:rPr>
                <w:bCs/>
                <w:spacing w:val="-1"/>
                <w:lang w:eastAsia="en-US"/>
              </w:rPr>
              <w:t xml:space="preserve"> 62479</w:t>
            </w:r>
          </w:p>
          <w:p w14:paraId="4EBCA51E" w14:textId="77777777" w:rsidR="00EA56A5" w:rsidRPr="00F47A65" w:rsidRDefault="00EA56A5" w:rsidP="00EA56A5">
            <w:pPr>
              <w:rPr>
                <w:b/>
                <w:bCs/>
                <w:spacing w:val="-1"/>
                <w:lang w:eastAsia="en-US"/>
              </w:rPr>
            </w:pPr>
            <w:r w:rsidRPr="00F47A65">
              <w:rPr>
                <w:b/>
                <w:bCs/>
                <w:spacing w:val="-1"/>
                <w:lang w:eastAsia="en-US"/>
              </w:rPr>
              <w:t>ТР ТС 020/2011</w:t>
            </w:r>
          </w:p>
          <w:p w14:paraId="36173FEC" w14:textId="77777777" w:rsidR="00EA56A5" w:rsidRPr="00F47A65" w:rsidRDefault="00EA56A5" w:rsidP="00EA56A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CISPR 14-1</w:t>
            </w:r>
          </w:p>
          <w:p w14:paraId="34FC1A46" w14:textId="77777777" w:rsidR="00EA56A5" w:rsidRPr="00F47A65" w:rsidRDefault="00EA56A5" w:rsidP="00EA56A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CISPR 14-2</w:t>
            </w:r>
          </w:p>
          <w:p w14:paraId="4688CB97" w14:textId="77777777" w:rsidR="00EA56A5" w:rsidRPr="00F47A65" w:rsidRDefault="00EA56A5" w:rsidP="00EA56A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61000-3-2</w:t>
            </w:r>
          </w:p>
          <w:p w14:paraId="08F749BC" w14:textId="77777777" w:rsidR="00EA56A5" w:rsidRPr="00F47A65" w:rsidRDefault="00EA56A5" w:rsidP="00EA56A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61000-3-3</w:t>
            </w:r>
          </w:p>
          <w:p w14:paraId="11D457AA" w14:textId="77777777" w:rsidR="00EA56A5" w:rsidRPr="00F47A65" w:rsidRDefault="00EA56A5" w:rsidP="00EA56A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30804.6.2</w:t>
            </w:r>
          </w:p>
          <w:p w14:paraId="1A33C83C" w14:textId="77777777" w:rsidR="00EA56A5" w:rsidRPr="00F47A65" w:rsidRDefault="00EA56A5" w:rsidP="00EA56A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30804.6.1</w:t>
            </w:r>
          </w:p>
          <w:p w14:paraId="4F957778" w14:textId="77777777" w:rsidR="00EA56A5" w:rsidRPr="00F47A65" w:rsidRDefault="00EA56A5" w:rsidP="00EA56A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30804.4.13</w:t>
            </w:r>
          </w:p>
          <w:p w14:paraId="34150FFC" w14:textId="77777777" w:rsidR="00EA56A5" w:rsidRPr="00F47A65" w:rsidRDefault="00EA56A5" w:rsidP="00EA56A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61000-6-4</w:t>
            </w:r>
          </w:p>
          <w:p w14:paraId="271304C6" w14:textId="77777777" w:rsidR="00EA56A5" w:rsidRPr="00F47A65" w:rsidRDefault="00EA56A5" w:rsidP="00EA56A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СТБ IEC 61000-6-4</w:t>
            </w:r>
          </w:p>
          <w:p w14:paraId="1FAAEBAF" w14:textId="77777777" w:rsidR="00EA56A5" w:rsidRPr="00F47A65" w:rsidRDefault="00EA56A5" w:rsidP="00EA56A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СТБ МЭК 61000-2-4</w:t>
            </w:r>
          </w:p>
          <w:p w14:paraId="7B20648C" w14:textId="77777777" w:rsidR="00EA56A5" w:rsidRPr="00F47A65" w:rsidRDefault="00EA56A5" w:rsidP="00EA56A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61000-6-3</w:t>
            </w:r>
          </w:p>
          <w:p w14:paraId="24BE561B" w14:textId="77777777" w:rsidR="00EA56A5" w:rsidRPr="00F47A65" w:rsidRDefault="00EA56A5" w:rsidP="00EA56A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61000-2-4</w:t>
            </w:r>
          </w:p>
          <w:p w14:paraId="34FA1E67" w14:textId="77777777" w:rsidR="00EA56A5" w:rsidRPr="00F47A65" w:rsidRDefault="00EA56A5" w:rsidP="00EA56A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lastRenderedPageBreak/>
              <w:t>ГОСТ Р 51317.2.5</w:t>
            </w:r>
          </w:p>
          <w:p w14:paraId="7A6D3207" w14:textId="77777777" w:rsidR="00EA56A5" w:rsidRPr="00F47A65" w:rsidRDefault="00EA56A5" w:rsidP="00EA56A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СТБ МЭК 61000-3</w:t>
            </w:r>
          </w:p>
          <w:p w14:paraId="4A2523DD" w14:textId="77777777" w:rsidR="00EA56A5" w:rsidRPr="00F47A65" w:rsidRDefault="00EA56A5" w:rsidP="00EA56A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51317.3.4</w:t>
            </w:r>
          </w:p>
          <w:p w14:paraId="0DDDAFBA" w14:textId="77777777" w:rsidR="00EA56A5" w:rsidRPr="00F47A65" w:rsidRDefault="00EA56A5" w:rsidP="00EA56A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30804.3.11</w:t>
            </w:r>
          </w:p>
          <w:p w14:paraId="0CAB2F44" w14:textId="77777777" w:rsidR="00EA56A5" w:rsidRPr="00F47A65" w:rsidRDefault="00EA56A5" w:rsidP="00EA56A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60204-31</w:t>
            </w:r>
          </w:p>
          <w:p w14:paraId="780B8CA5" w14:textId="0F95CDC5" w:rsidR="00EA56A5" w:rsidRPr="00F47A65" w:rsidRDefault="00EA56A5" w:rsidP="00EA56A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EN 301 489-1 V1.9.2</w:t>
            </w:r>
          </w:p>
          <w:p w14:paraId="0BFF25F9" w14:textId="370C9AF2" w:rsidR="00EA56A5" w:rsidRPr="00F47A65" w:rsidRDefault="00EA56A5" w:rsidP="00EA56A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52459.17</w:t>
            </w:r>
          </w:p>
          <w:p w14:paraId="3AC5EA38" w14:textId="1E40FC20" w:rsidR="00B113BA" w:rsidRPr="00F47A65" w:rsidRDefault="00EA56A5" w:rsidP="00EA56A5">
            <w:pPr>
              <w:rPr>
                <w:b/>
                <w:bCs/>
                <w:spacing w:val="-1"/>
                <w:lang w:eastAsia="en-US"/>
              </w:rPr>
            </w:pPr>
            <w:r w:rsidRPr="00F47A65">
              <w:rPr>
                <w:b/>
                <w:bCs/>
                <w:spacing w:val="-1"/>
                <w:lang w:eastAsia="en-US"/>
              </w:rPr>
              <w:t>ТР ЕАЭС 037/2016</w:t>
            </w:r>
          </w:p>
        </w:tc>
      </w:tr>
      <w:tr w:rsidR="00230032" w:rsidRPr="00F47A65" w14:paraId="4042E19B" w14:textId="77777777" w:rsidTr="004A2D6A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C22E0" w14:textId="60D5CC47" w:rsidR="00230032" w:rsidRPr="00F47A65" w:rsidRDefault="00230032" w:rsidP="00544509">
            <w:pPr>
              <w:spacing w:after="160" w:line="259" w:lineRule="auto"/>
            </w:pPr>
            <w:r w:rsidRPr="00F47A65">
              <w:lastRenderedPageBreak/>
              <w:t>1.17.1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2A2F3" w14:textId="77777777" w:rsidR="00230032" w:rsidRPr="00F47A65" w:rsidRDefault="00230032" w:rsidP="00230032">
            <w:r w:rsidRPr="00F47A65">
              <w:t>Оборудование для производства</w:t>
            </w:r>
          </w:p>
          <w:p w14:paraId="02021FB2" w14:textId="77777777" w:rsidR="00230032" w:rsidRPr="00F47A65" w:rsidRDefault="00230032" w:rsidP="00230032">
            <w:r w:rsidRPr="00F47A65">
              <w:t>бумажной массы, изготовления и</w:t>
            </w:r>
          </w:p>
          <w:p w14:paraId="268693DB" w14:textId="77777777" w:rsidR="00230032" w:rsidRPr="00F47A65" w:rsidRDefault="00230032" w:rsidP="00230032">
            <w:r w:rsidRPr="00F47A65">
              <w:t>отделки бумаги или картона</w:t>
            </w:r>
          </w:p>
          <w:p w14:paraId="13E30823" w14:textId="77777777" w:rsidR="00230032" w:rsidRPr="00F47A65" w:rsidRDefault="00230032" w:rsidP="00230032">
            <w:r w:rsidRPr="00F47A65">
              <w:t>Оборудование для производства</w:t>
            </w:r>
          </w:p>
          <w:p w14:paraId="07BBED73" w14:textId="77777777" w:rsidR="00230032" w:rsidRPr="00F47A65" w:rsidRDefault="00230032" w:rsidP="00230032">
            <w:r w:rsidRPr="00F47A65">
              <w:t>бумажной массы или целлюлозноволокнистых материалов</w:t>
            </w:r>
          </w:p>
          <w:p w14:paraId="7040F451" w14:textId="77777777" w:rsidR="00230032" w:rsidRPr="00F47A65" w:rsidRDefault="00230032" w:rsidP="00230032">
            <w:r w:rsidRPr="00F47A65">
              <w:t xml:space="preserve">Оборудование для изготовления </w:t>
            </w:r>
            <w:r w:rsidRPr="00F47A65">
              <w:lastRenderedPageBreak/>
              <w:t>бумаги или картона</w:t>
            </w:r>
          </w:p>
          <w:p w14:paraId="06E9CB3A" w14:textId="77777777" w:rsidR="00230032" w:rsidRPr="00F47A65" w:rsidRDefault="00230032" w:rsidP="00230032">
            <w:r w:rsidRPr="00F47A65">
              <w:t>Оборудование для отделки бумаги и</w:t>
            </w:r>
          </w:p>
          <w:p w14:paraId="52263707" w14:textId="77777777" w:rsidR="00230032" w:rsidRPr="00F47A65" w:rsidRDefault="00230032" w:rsidP="00230032">
            <w:r w:rsidRPr="00F47A65">
              <w:t>картона</w:t>
            </w:r>
          </w:p>
          <w:p w14:paraId="1F19E1E9" w14:textId="77777777" w:rsidR="00230032" w:rsidRPr="00F47A65" w:rsidRDefault="00230032" w:rsidP="00230032">
            <w:r w:rsidRPr="00F47A65">
              <w:t>Оборудование для производства</w:t>
            </w:r>
          </w:p>
          <w:p w14:paraId="3EFC5D5E" w14:textId="77777777" w:rsidR="00230032" w:rsidRPr="00F47A65" w:rsidRDefault="00230032" w:rsidP="00230032">
            <w:r w:rsidRPr="00F47A65">
              <w:t>изделий из бумажной массы, бумаги</w:t>
            </w:r>
          </w:p>
          <w:p w14:paraId="7296C20D" w14:textId="77777777" w:rsidR="00230032" w:rsidRPr="00F47A65" w:rsidRDefault="00230032" w:rsidP="00230032">
            <w:r w:rsidRPr="00F47A65">
              <w:t>или картона</w:t>
            </w:r>
          </w:p>
          <w:p w14:paraId="1C9F63F0" w14:textId="77777777" w:rsidR="00230032" w:rsidRPr="00F47A65" w:rsidRDefault="00230032" w:rsidP="00230032">
            <w:r w:rsidRPr="00F47A65">
              <w:t>Станки комбинированные для</w:t>
            </w:r>
          </w:p>
          <w:p w14:paraId="29C9A15D" w14:textId="77777777" w:rsidR="00230032" w:rsidRPr="00F47A65" w:rsidRDefault="00230032" w:rsidP="00230032">
            <w:r w:rsidRPr="00F47A65">
              <w:t>продольной резки и перемотки рулонов</w:t>
            </w:r>
          </w:p>
          <w:p w14:paraId="374048F3" w14:textId="77777777" w:rsidR="00230032" w:rsidRPr="00F47A65" w:rsidRDefault="00230032" w:rsidP="00230032">
            <w:r w:rsidRPr="00F47A65">
              <w:t>бумаги или картона</w:t>
            </w:r>
          </w:p>
          <w:p w14:paraId="383B55CA" w14:textId="77777777" w:rsidR="00230032" w:rsidRPr="00F47A65" w:rsidRDefault="00230032" w:rsidP="00230032">
            <w:r w:rsidRPr="00F47A65">
              <w:t>Машины продольно-резательные и</w:t>
            </w:r>
          </w:p>
          <w:p w14:paraId="5756F31C" w14:textId="77777777" w:rsidR="00230032" w:rsidRPr="00F47A65" w:rsidRDefault="00230032" w:rsidP="00230032">
            <w:r w:rsidRPr="00F47A65">
              <w:t>поперечно-резательные для бумаги или</w:t>
            </w:r>
          </w:p>
          <w:p w14:paraId="3DB95303" w14:textId="77777777" w:rsidR="00230032" w:rsidRPr="00F47A65" w:rsidRDefault="00230032" w:rsidP="00230032">
            <w:r w:rsidRPr="00F47A65">
              <w:t>картона</w:t>
            </w:r>
          </w:p>
          <w:p w14:paraId="09B26BC4" w14:textId="77777777" w:rsidR="00230032" w:rsidRPr="00F47A65" w:rsidRDefault="00230032" w:rsidP="00230032">
            <w:r w:rsidRPr="00F47A65">
              <w:t>Машины бумагорезательные</w:t>
            </w:r>
          </w:p>
          <w:p w14:paraId="1CDCF13B" w14:textId="77777777" w:rsidR="00230032" w:rsidRPr="00F47A65" w:rsidRDefault="00230032" w:rsidP="00230032">
            <w:r w:rsidRPr="00F47A65">
              <w:t>гильотинные</w:t>
            </w:r>
          </w:p>
          <w:p w14:paraId="631F32A8" w14:textId="77777777" w:rsidR="00230032" w:rsidRPr="00F47A65" w:rsidRDefault="00230032" w:rsidP="00230032">
            <w:r w:rsidRPr="00F47A65">
              <w:t>Машины резательные прочие для</w:t>
            </w:r>
          </w:p>
          <w:p w14:paraId="3EE74926" w14:textId="77777777" w:rsidR="00230032" w:rsidRPr="00F47A65" w:rsidRDefault="00230032" w:rsidP="00230032">
            <w:r w:rsidRPr="00F47A65">
              <w:t>бумаги или картона</w:t>
            </w:r>
          </w:p>
          <w:p w14:paraId="49EE02C8" w14:textId="77777777" w:rsidR="00230032" w:rsidRPr="00F47A65" w:rsidRDefault="00230032" w:rsidP="00230032">
            <w:r w:rsidRPr="00F47A65">
              <w:t>Машины для изготовления пакетов,</w:t>
            </w:r>
          </w:p>
          <w:p w14:paraId="4AED938A" w14:textId="77777777" w:rsidR="00230032" w:rsidRPr="00F47A65" w:rsidRDefault="00230032" w:rsidP="00230032">
            <w:r w:rsidRPr="00F47A65">
              <w:t>мешков или конвертов из бумаги или</w:t>
            </w:r>
          </w:p>
          <w:p w14:paraId="1741E9A8" w14:textId="77777777" w:rsidR="00230032" w:rsidRPr="00F47A65" w:rsidRDefault="00230032" w:rsidP="00230032">
            <w:r w:rsidRPr="00F47A65">
              <w:t>картона</w:t>
            </w:r>
          </w:p>
          <w:p w14:paraId="56AD814F" w14:textId="77777777" w:rsidR="00230032" w:rsidRPr="00F47A65" w:rsidRDefault="00230032" w:rsidP="00230032">
            <w:r w:rsidRPr="00F47A65">
              <w:t>Машины для изготовления картонных</w:t>
            </w:r>
          </w:p>
          <w:p w14:paraId="5946A524" w14:textId="77777777" w:rsidR="00230032" w:rsidRPr="00F47A65" w:rsidRDefault="00230032" w:rsidP="00230032">
            <w:r w:rsidRPr="00F47A65">
              <w:t>коробок, ящиков, труб, барабанов или</w:t>
            </w:r>
          </w:p>
          <w:p w14:paraId="063A3012" w14:textId="77777777" w:rsidR="00230032" w:rsidRPr="00F47A65" w:rsidRDefault="00230032" w:rsidP="00230032">
            <w:r w:rsidRPr="00F47A65">
              <w:t>аналогичных емкостей из бумаги или</w:t>
            </w:r>
          </w:p>
          <w:p w14:paraId="0152DBCA" w14:textId="77777777" w:rsidR="00230032" w:rsidRPr="00F47A65" w:rsidRDefault="00230032" w:rsidP="00230032">
            <w:r w:rsidRPr="00F47A65">
              <w:t>картона способами, отличными от</w:t>
            </w:r>
          </w:p>
          <w:p w14:paraId="62C67F2A" w14:textId="77777777" w:rsidR="00230032" w:rsidRPr="00F47A65" w:rsidRDefault="00230032" w:rsidP="00230032">
            <w:r w:rsidRPr="00F47A65">
              <w:t>формования</w:t>
            </w:r>
          </w:p>
          <w:p w14:paraId="74096398" w14:textId="77777777" w:rsidR="00230032" w:rsidRPr="00F47A65" w:rsidRDefault="00230032" w:rsidP="00230032">
            <w:r w:rsidRPr="00F47A65">
              <w:t xml:space="preserve">Машины для формования изделий </w:t>
            </w:r>
            <w:r w:rsidRPr="00F47A65">
              <w:lastRenderedPageBreak/>
              <w:t>из</w:t>
            </w:r>
          </w:p>
          <w:p w14:paraId="273EB4C2" w14:textId="77777777" w:rsidR="00230032" w:rsidRPr="00F47A65" w:rsidRDefault="00230032" w:rsidP="00230032">
            <w:r w:rsidRPr="00F47A65">
              <w:t>бумажной массы, бумаги или картона</w:t>
            </w:r>
          </w:p>
          <w:p w14:paraId="2BA937BE" w14:textId="77777777" w:rsidR="00230032" w:rsidRPr="00F47A65" w:rsidRDefault="00230032" w:rsidP="00230032">
            <w:r w:rsidRPr="00F47A65">
              <w:t>(включая упаковки для яиц, коробки</w:t>
            </w:r>
          </w:p>
          <w:p w14:paraId="15CC2F85" w14:textId="77777777" w:rsidR="00230032" w:rsidRPr="00F47A65" w:rsidRDefault="00230032" w:rsidP="00230032">
            <w:r w:rsidRPr="00F47A65">
              <w:t>для кондитерских изделий, упаковки</w:t>
            </w:r>
          </w:p>
          <w:p w14:paraId="5547BD55" w14:textId="77777777" w:rsidR="00230032" w:rsidRPr="00F47A65" w:rsidRDefault="00230032" w:rsidP="00230032">
            <w:r w:rsidRPr="00F47A65">
              <w:t>для туристов, игрушек и т.п.)</w:t>
            </w:r>
          </w:p>
          <w:p w14:paraId="3C3752AD" w14:textId="77777777" w:rsidR="00230032" w:rsidRPr="00F47A65" w:rsidRDefault="00230032" w:rsidP="00230032">
            <w:r w:rsidRPr="00F47A65">
              <w:t>Оборудование для производства</w:t>
            </w:r>
          </w:p>
          <w:p w14:paraId="316B86CC" w14:textId="77777777" w:rsidR="00230032" w:rsidRPr="00F47A65" w:rsidRDefault="00230032" w:rsidP="00230032">
            <w:r w:rsidRPr="00F47A65">
              <w:t>бумажной массы, бумаги или картона,</w:t>
            </w:r>
          </w:p>
          <w:p w14:paraId="6562BE52" w14:textId="051F12AF" w:rsidR="00230032" w:rsidRPr="00F47A65" w:rsidRDefault="00230032" w:rsidP="00230032">
            <w:r w:rsidRPr="00F47A65">
              <w:t>не включенное в другие группировки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0D76A" w14:textId="77777777" w:rsidR="00230032" w:rsidRPr="00F47A65" w:rsidRDefault="00230032" w:rsidP="00230032">
            <w:r w:rsidRPr="00F47A65">
              <w:lastRenderedPageBreak/>
              <w:t>1с, 3с, 4с</w:t>
            </w:r>
          </w:p>
          <w:p w14:paraId="55A4C0F1" w14:textId="77777777" w:rsidR="00230032" w:rsidRPr="00F47A65" w:rsidRDefault="00230032" w:rsidP="00230032">
            <w:r w:rsidRPr="00F47A65">
              <w:t>Сертификация</w:t>
            </w:r>
          </w:p>
          <w:p w14:paraId="182C2C8E" w14:textId="4DA2F787" w:rsidR="00230032" w:rsidRPr="00F47A65" w:rsidRDefault="00230032" w:rsidP="00230032"/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460B4" w14:textId="5C3C44CD" w:rsidR="00230032" w:rsidRPr="00F47A65" w:rsidRDefault="00230032" w:rsidP="002300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843910</w:t>
            </w:r>
          </w:p>
          <w:p w14:paraId="498E9C14" w14:textId="0F285274" w:rsidR="00230032" w:rsidRPr="00F47A65" w:rsidRDefault="00230032" w:rsidP="002300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843920</w:t>
            </w:r>
          </w:p>
          <w:p w14:paraId="7F067810" w14:textId="18EFE7C9" w:rsidR="00230032" w:rsidRPr="00F47A65" w:rsidRDefault="00230032" w:rsidP="002300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843930</w:t>
            </w:r>
          </w:p>
          <w:p w14:paraId="363904FC" w14:textId="469BD3F9" w:rsidR="00230032" w:rsidRPr="00F47A65" w:rsidRDefault="00230032" w:rsidP="002300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843910</w:t>
            </w:r>
          </w:p>
          <w:p w14:paraId="44810519" w14:textId="645E23E9" w:rsidR="00230032" w:rsidRPr="00F47A65" w:rsidRDefault="00230032" w:rsidP="002300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8439100001</w:t>
            </w:r>
          </w:p>
          <w:p w14:paraId="24AD69D9" w14:textId="7E4BE7FB" w:rsidR="00230032" w:rsidRPr="00F47A65" w:rsidRDefault="00230032" w:rsidP="002300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8439100002</w:t>
            </w:r>
          </w:p>
          <w:p w14:paraId="5DFD8947" w14:textId="1F3F2C13" w:rsidR="00230032" w:rsidRPr="00F47A65" w:rsidRDefault="00230032" w:rsidP="002300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8439100009</w:t>
            </w:r>
          </w:p>
          <w:p w14:paraId="543FCB6C" w14:textId="558A98DC" w:rsidR="00230032" w:rsidRPr="00F47A65" w:rsidRDefault="00230032" w:rsidP="002300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843920</w:t>
            </w:r>
          </w:p>
          <w:p w14:paraId="2E6BDB1B" w14:textId="05F59A1B" w:rsidR="00230032" w:rsidRPr="00F47A65" w:rsidRDefault="00230032" w:rsidP="002300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8439200001</w:t>
            </w:r>
          </w:p>
          <w:p w14:paraId="7AC171B9" w14:textId="01634BB4" w:rsidR="00230032" w:rsidRPr="00F47A65" w:rsidRDefault="00230032" w:rsidP="002300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8439200009</w:t>
            </w:r>
          </w:p>
          <w:p w14:paraId="6A34BB05" w14:textId="428B4818" w:rsidR="00230032" w:rsidRPr="00F47A65" w:rsidRDefault="00230032" w:rsidP="002300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8439300000</w:t>
            </w:r>
          </w:p>
          <w:p w14:paraId="03F78F8E" w14:textId="109ADD26" w:rsidR="00230032" w:rsidRPr="00F47A65" w:rsidRDefault="00230032" w:rsidP="002300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8439910000</w:t>
            </w:r>
          </w:p>
          <w:p w14:paraId="4B4ADACE" w14:textId="07559CCF" w:rsidR="00230032" w:rsidRPr="00F47A65" w:rsidRDefault="00230032" w:rsidP="002300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8439990000</w:t>
            </w:r>
          </w:p>
          <w:p w14:paraId="11B8EEB9" w14:textId="5126993E" w:rsidR="00230032" w:rsidRPr="00F47A65" w:rsidRDefault="00230032" w:rsidP="002300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84411010</w:t>
            </w:r>
          </w:p>
          <w:p w14:paraId="7EAAF988" w14:textId="1C13D02E" w:rsidR="00230032" w:rsidRPr="00F47A65" w:rsidRDefault="00230032" w:rsidP="002300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84411020</w:t>
            </w:r>
          </w:p>
          <w:p w14:paraId="0033DDCE" w14:textId="36FA3E70" w:rsidR="00230032" w:rsidRPr="00F47A65" w:rsidRDefault="00230032" w:rsidP="002300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84411030</w:t>
            </w:r>
          </w:p>
          <w:p w14:paraId="60D0E400" w14:textId="0418386A" w:rsidR="00230032" w:rsidRPr="00F47A65" w:rsidRDefault="00230032" w:rsidP="002300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84411070</w:t>
            </w:r>
          </w:p>
          <w:p w14:paraId="48C7CEBC" w14:textId="3038E00C" w:rsidR="00230032" w:rsidRPr="00F47A65" w:rsidRDefault="00230032" w:rsidP="002300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844120</w:t>
            </w:r>
          </w:p>
          <w:p w14:paraId="3452D864" w14:textId="10F80647" w:rsidR="00230032" w:rsidRPr="00F47A65" w:rsidRDefault="00230032" w:rsidP="002300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844130</w:t>
            </w:r>
          </w:p>
          <w:p w14:paraId="694442DA" w14:textId="16158413" w:rsidR="00230032" w:rsidRPr="00F47A65" w:rsidRDefault="00230032" w:rsidP="002300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844140</w:t>
            </w:r>
          </w:p>
          <w:p w14:paraId="7AC58CD1" w14:textId="52787BCF" w:rsidR="00230032" w:rsidRPr="00F47A65" w:rsidRDefault="00230032" w:rsidP="002300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844180</w:t>
            </w:r>
          </w:p>
          <w:p w14:paraId="07B83626" w14:textId="733282CC" w:rsidR="00230032" w:rsidRPr="00F47A65" w:rsidRDefault="00230032" w:rsidP="002300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844110</w:t>
            </w:r>
          </w:p>
          <w:p w14:paraId="41020BF9" w14:textId="29976921" w:rsidR="00230032" w:rsidRPr="00F47A65" w:rsidRDefault="00230032" w:rsidP="002300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844110100</w:t>
            </w:r>
          </w:p>
          <w:p w14:paraId="069223D5" w14:textId="3AA00230" w:rsidR="00230032" w:rsidRPr="00F47A65" w:rsidRDefault="00230032" w:rsidP="002300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8441101001</w:t>
            </w:r>
          </w:p>
          <w:p w14:paraId="2F7543B9" w14:textId="222025F3" w:rsidR="00230032" w:rsidRPr="00F47A65" w:rsidRDefault="00230032" w:rsidP="002300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8441101009</w:t>
            </w:r>
          </w:p>
          <w:p w14:paraId="40B3E387" w14:textId="2AF13901" w:rsidR="00230032" w:rsidRPr="00F47A65" w:rsidRDefault="00230032" w:rsidP="002300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8441102000</w:t>
            </w:r>
          </w:p>
          <w:p w14:paraId="502C8B48" w14:textId="3AD999A0" w:rsidR="00230032" w:rsidRPr="00F47A65" w:rsidRDefault="00230032" w:rsidP="002300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8441103000</w:t>
            </w:r>
          </w:p>
          <w:p w14:paraId="57E82FCF" w14:textId="1D391FCB" w:rsidR="00230032" w:rsidRPr="00F47A65" w:rsidRDefault="00230032" w:rsidP="002300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8441107000</w:t>
            </w:r>
          </w:p>
          <w:p w14:paraId="017EEC33" w14:textId="338561A0" w:rsidR="00230032" w:rsidRPr="00F47A65" w:rsidRDefault="00230032" w:rsidP="002300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844120</w:t>
            </w:r>
          </w:p>
          <w:p w14:paraId="7D380563" w14:textId="131D2D18" w:rsidR="00230032" w:rsidRPr="00F47A65" w:rsidRDefault="00230032" w:rsidP="002300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8441200001</w:t>
            </w:r>
          </w:p>
          <w:p w14:paraId="6933B541" w14:textId="2E9EEE94" w:rsidR="00230032" w:rsidRPr="00F47A65" w:rsidRDefault="00230032" w:rsidP="002300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8441200009</w:t>
            </w:r>
          </w:p>
          <w:p w14:paraId="7FBD6197" w14:textId="6C2C2898" w:rsidR="00230032" w:rsidRPr="00F47A65" w:rsidRDefault="00230032" w:rsidP="002300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8441300000</w:t>
            </w:r>
          </w:p>
          <w:p w14:paraId="1F55DC09" w14:textId="42929D96" w:rsidR="00230032" w:rsidRPr="00F47A65" w:rsidRDefault="00230032" w:rsidP="002300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8441400000</w:t>
            </w:r>
          </w:p>
          <w:p w14:paraId="3BE71A9D" w14:textId="3C7AE5F6" w:rsidR="00230032" w:rsidRPr="00F47A65" w:rsidRDefault="00230032" w:rsidP="002300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8441800000</w:t>
            </w:r>
          </w:p>
          <w:p w14:paraId="2BF4CE9B" w14:textId="51D4F565" w:rsidR="00230032" w:rsidRPr="00F47A65" w:rsidRDefault="00230032" w:rsidP="002300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844190</w:t>
            </w:r>
          </w:p>
          <w:p w14:paraId="69A6D46B" w14:textId="68E55065" w:rsidR="00230032" w:rsidRPr="00F47A65" w:rsidRDefault="00230032" w:rsidP="002300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8441901000</w:t>
            </w:r>
          </w:p>
          <w:p w14:paraId="71B5F21D" w14:textId="276230CF" w:rsidR="00230032" w:rsidRPr="00F47A65" w:rsidRDefault="00230032" w:rsidP="002300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8441909000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63B04" w14:textId="17DE49E3" w:rsidR="00230032" w:rsidRPr="00F47A65" w:rsidRDefault="00230032" w:rsidP="00EA56A5">
            <w:pPr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lastRenderedPageBreak/>
              <w:t>ТР ТС 020/2011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05EC8" w14:textId="77777777" w:rsidR="00230032" w:rsidRPr="00F47A65" w:rsidRDefault="00230032" w:rsidP="00230032">
            <w:pPr>
              <w:rPr>
                <w:b/>
                <w:bCs/>
                <w:spacing w:val="-1"/>
                <w:lang w:eastAsia="en-US"/>
              </w:rPr>
            </w:pPr>
            <w:r w:rsidRPr="00F47A65">
              <w:rPr>
                <w:b/>
                <w:bCs/>
                <w:spacing w:val="-1"/>
                <w:lang w:eastAsia="en-US"/>
              </w:rPr>
              <w:t>ТР ТС 020/2011</w:t>
            </w:r>
          </w:p>
          <w:p w14:paraId="08A0ED69" w14:textId="77777777" w:rsidR="00230032" w:rsidRPr="00F47A65" w:rsidRDefault="00230032" w:rsidP="00230032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61000-3-2</w:t>
            </w:r>
          </w:p>
          <w:p w14:paraId="20C084F3" w14:textId="77777777" w:rsidR="00230032" w:rsidRPr="00F47A65" w:rsidRDefault="00230032" w:rsidP="00230032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61000-3-3</w:t>
            </w:r>
          </w:p>
          <w:p w14:paraId="14B933C6" w14:textId="77777777" w:rsidR="00230032" w:rsidRPr="00F47A65" w:rsidRDefault="00230032" w:rsidP="00230032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30804.6.2</w:t>
            </w:r>
          </w:p>
          <w:p w14:paraId="2003F013" w14:textId="77777777" w:rsidR="00230032" w:rsidRPr="00F47A65" w:rsidRDefault="00230032" w:rsidP="00230032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30804.6.1</w:t>
            </w:r>
          </w:p>
          <w:p w14:paraId="521DC4C5" w14:textId="77777777" w:rsidR="00230032" w:rsidRPr="00F47A65" w:rsidRDefault="00230032" w:rsidP="00230032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30804.4.13</w:t>
            </w:r>
          </w:p>
          <w:p w14:paraId="736E65C9" w14:textId="77777777" w:rsidR="00230032" w:rsidRPr="00F47A65" w:rsidRDefault="00230032" w:rsidP="00230032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61000-6-4</w:t>
            </w:r>
          </w:p>
          <w:p w14:paraId="69F369DE" w14:textId="77777777" w:rsidR="00230032" w:rsidRPr="00F47A65" w:rsidRDefault="00230032" w:rsidP="00230032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СТБ IEC 61000-6-4</w:t>
            </w:r>
          </w:p>
          <w:p w14:paraId="3A315300" w14:textId="77777777" w:rsidR="00230032" w:rsidRPr="00F47A65" w:rsidRDefault="00230032" w:rsidP="00230032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lastRenderedPageBreak/>
              <w:t>СТБ МЭК 61000-2-4</w:t>
            </w:r>
          </w:p>
          <w:p w14:paraId="1149E951" w14:textId="77777777" w:rsidR="00230032" w:rsidRPr="00F47A65" w:rsidRDefault="00230032" w:rsidP="00230032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61000-6-3</w:t>
            </w:r>
          </w:p>
          <w:p w14:paraId="5B887262" w14:textId="77777777" w:rsidR="00230032" w:rsidRPr="00F47A65" w:rsidRDefault="00230032" w:rsidP="00230032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51317.2.5</w:t>
            </w:r>
          </w:p>
          <w:p w14:paraId="1C990F04" w14:textId="77777777" w:rsidR="00230032" w:rsidRPr="00F47A65" w:rsidRDefault="00230032" w:rsidP="00230032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СТБ МЭК 61000-3-2006</w:t>
            </w:r>
          </w:p>
          <w:p w14:paraId="36E1D822" w14:textId="77777777" w:rsidR="00230032" w:rsidRPr="00F47A65" w:rsidRDefault="00230032" w:rsidP="00230032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51317.3.4</w:t>
            </w:r>
          </w:p>
          <w:p w14:paraId="112D555D" w14:textId="77777777" w:rsidR="00230032" w:rsidRPr="00F47A65" w:rsidRDefault="00230032" w:rsidP="00230032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30804.3.11</w:t>
            </w:r>
          </w:p>
          <w:p w14:paraId="2BE30BA7" w14:textId="13308F6E" w:rsidR="00230032" w:rsidRPr="00F47A65" w:rsidRDefault="00230032" w:rsidP="00230032">
            <w:pPr>
              <w:rPr>
                <w:b/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60204-31</w:t>
            </w:r>
          </w:p>
        </w:tc>
      </w:tr>
      <w:tr w:rsidR="00A44E75" w:rsidRPr="00F47A65" w14:paraId="5E36480F" w14:textId="77777777" w:rsidTr="004A2D6A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6F96C" w14:textId="63775A17" w:rsidR="00A44E75" w:rsidRPr="00F47A65" w:rsidRDefault="00A44E75" w:rsidP="00544509">
            <w:pPr>
              <w:spacing w:after="160" w:line="259" w:lineRule="auto"/>
            </w:pPr>
            <w:r w:rsidRPr="00F47A65">
              <w:lastRenderedPageBreak/>
              <w:t>1.17.2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21D4F" w14:textId="77777777" w:rsidR="00A44E75" w:rsidRPr="00F47A65" w:rsidRDefault="00A44E75" w:rsidP="00A44E75">
            <w:r w:rsidRPr="00F47A65">
              <w:t>Оборудование, не включенное в другие</w:t>
            </w:r>
          </w:p>
          <w:p w14:paraId="15FB24DC" w14:textId="77777777" w:rsidR="00A44E75" w:rsidRPr="00F47A65" w:rsidRDefault="00A44E75" w:rsidP="00A44E75">
            <w:r w:rsidRPr="00F47A65">
              <w:t>группировки, для обработки резины или</w:t>
            </w:r>
          </w:p>
          <w:p w14:paraId="2A7E8557" w14:textId="77777777" w:rsidR="00A44E75" w:rsidRPr="00F47A65" w:rsidRDefault="00A44E75" w:rsidP="00A44E75">
            <w:r w:rsidRPr="00F47A65">
              <w:t>пластмасс или для производства продукции из этих материалов</w:t>
            </w:r>
          </w:p>
          <w:p w14:paraId="52CE2469" w14:textId="77777777" w:rsidR="00A44E75" w:rsidRPr="00F47A65" w:rsidRDefault="00A44E75" w:rsidP="00A44E75">
            <w:r w:rsidRPr="00F47A65">
              <w:t>Машины инжекционно-литьевые для</w:t>
            </w:r>
          </w:p>
          <w:p w14:paraId="4957A6C3" w14:textId="77777777" w:rsidR="00A44E75" w:rsidRPr="00F47A65" w:rsidRDefault="00A44E75" w:rsidP="00A44E75">
            <w:r w:rsidRPr="00F47A65">
              <w:t>обработки резины или пластмасс или</w:t>
            </w:r>
          </w:p>
          <w:p w14:paraId="42A55FC8" w14:textId="77777777" w:rsidR="00A44E75" w:rsidRPr="00F47A65" w:rsidRDefault="00A44E75" w:rsidP="00A44E75">
            <w:r w:rsidRPr="00F47A65">
              <w:t>для производства продукции из этих</w:t>
            </w:r>
          </w:p>
          <w:p w14:paraId="5D58466F" w14:textId="77777777" w:rsidR="00A44E75" w:rsidRPr="00F47A65" w:rsidRDefault="00A44E75" w:rsidP="00A44E75">
            <w:r w:rsidRPr="00F47A65">
              <w:t>материалов</w:t>
            </w:r>
          </w:p>
          <w:p w14:paraId="1E92F4CE" w14:textId="77777777" w:rsidR="00A44E75" w:rsidRPr="00F47A65" w:rsidRDefault="00A44E75" w:rsidP="00A44E75">
            <w:r w:rsidRPr="00F47A65">
              <w:t>Экструдеры для обработки резины или</w:t>
            </w:r>
          </w:p>
          <w:p w14:paraId="06C64C92" w14:textId="77777777" w:rsidR="00A44E75" w:rsidRPr="00F47A65" w:rsidRDefault="00A44E75" w:rsidP="00A44E75">
            <w:r w:rsidRPr="00F47A65">
              <w:t>пластмасс или для производства</w:t>
            </w:r>
          </w:p>
          <w:p w14:paraId="00742654" w14:textId="77777777" w:rsidR="00A44E75" w:rsidRPr="00F47A65" w:rsidRDefault="00A44E75" w:rsidP="00A44E75">
            <w:r w:rsidRPr="00F47A65">
              <w:t>продукции из этих материалов</w:t>
            </w:r>
          </w:p>
          <w:p w14:paraId="02EF1B38" w14:textId="77777777" w:rsidR="00A44E75" w:rsidRPr="00F47A65" w:rsidRDefault="00A44E75" w:rsidP="00A44E75">
            <w:r w:rsidRPr="00F47A65">
              <w:t>Машины выдувного литья для</w:t>
            </w:r>
          </w:p>
          <w:p w14:paraId="29F3D763" w14:textId="77777777" w:rsidR="00A44E75" w:rsidRPr="00F47A65" w:rsidRDefault="00A44E75" w:rsidP="00A44E75">
            <w:r w:rsidRPr="00F47A65">
              <w:t>обработки резины или пластмасс или</w:t>
            </w:r>
          </w:p>
          <w:p w14:paraId="0A9ABE1B" w14:textId="77777777" w:rsidR="00A44E75" w:rsidRPr="00F47A65" w:rsidRDefault="00A44E75" w:rsidP="00A44E75">
            <w:r w:rsidRPr="00F47A65">
              <w:t xml:space="preserve">для производства продукции из </w:t>
            </w:r>
            <w:r w:rsidRPr="00F47A65">
              <w:lastRenderedPageBreak/>
              <w:t>этих</w:t>
            </w:r>
          </w:p>
          <w:p w14:paraId="6D7BC16C" w14:textId="77777777" w:rsidR="00A44E75" w:rsidRPr="00F47A65" w:rsidRDefault="00A44E75" w:rsidP="00A44E75">
            <w:r w:rsidRPr="00F47A65">
              <w:t>материалов</w:t>
            </w:r>
          </w:p>
          <w:p w14:paraId="3FB849DA" w14:textId="77777777" w:rsidR="00A44E75" w:rsidRPr="00F47A65" w:rsidRDefault="00A44E75" w:rsidP="00A44E75">
            <w:r w:rsidRPr="00F47A65">
              <w:t>Машины для вакуумного литья и</w:t>
            </w:r>
          </w:p>
          <w:p w14:paraId="1BF60AF0" w14:textId="77777777" w:rsidR="00A44E75" w:rsidRPr="00F47A65" w:rsidRDefault="00A44E75" w:rsidP="00A44E75">
            <w:r w:rsidRPr="00F47A65">
              <w:t>прочие термоформовочные машины для</w:t>
            </w:r>
          </w:p>
          <w:p w14:paraId="490E4B64" w14:textId="77777777" w:rsidR="00A44E75" w:rsidRPr="00F47A65" w:rsidRDefault="00A44E75" w:rsidP="00A44E75">
            <w:r w:rsidRPr="00F47A65">
              <w:t>обработки резины или пластмасс или</w:t>
            </w:r>
          </w:p>
          <w:p w14:paraId="446F09A1" w14:textId="77777777" w:rsidR="00A44E75" w:rsidRPr="00F47A65" w:rsidRDefault="00A44E75" w:rsidP="00A44E75">
            <w:r w:rsidRPr="00F47A65">
              <w:t>для производства продукции из этих</w:t>
            </w:r>
          </w:p>
          <w:p w14:paraId="72D13835" w14:textId="77777777" w:rsidR="00A44E75" w:rsidRPr="00F47A65" w:rsidRDefault="00A44E75" w:rsidP="00A44E75">
            <w:r w:rsidRPr="00F47A65">
              <w:t>материалов</w:t>
            </w:r>
          </w:p>
          <w:p w14:paraId="5F663779" w14:textId="77777777" w:rsidR="00A44E75" w:rsidRPr="00F47A65" w:rsidRDefault="00A44E75" w:rsidP="00A44E75">
            <w:r w:rsidRPr="00F47A65">
              <w:t>Машины для литья или восстановления</w:t>
            </w:r>
          </w:p>
          <w:p w14:paraId="6F6AFE49" w14:textId="77777777" w:rsidR="00A44E75" w:rsidRPr="00F47A65" w:rsidRDefault="00A44E75" w:rsidP="00A44E75">
            <w:r w:rsidRPr="00F47A65">
              <w:t>протектора пневматических шин и</w:t>
            </w:r>
          </w:p>
          <w:p w14:paraId="76AA34D8" w14:textId="77777777" w:rsidR="00A44E75" w:rsidRPr="00F47A65" w:rsidRDefault="00A44E75" w:rsidP="00A44E75">
            <w:r w:rsidRPr="00F47A65">
              <w:t>покрышек или для литья или другого</w:t>
            </w:r>
          </w:p>
          <w:p w14:paraId="7ABA4C42" w14:textId="77777777" w:rsidR="00A44E75" w:rsidRPr="00F47A65" w:rsidRDefault="00A44E75" w:rsidP="00A44E75">
            <w:r w:rsidRPr="00F47A65">
              <w:t>формования камер пневматических шин</w:t>
            </w:r>
          </w:p>
          <w:p w14:paraId="580C81AD" w14:textId="77777777" w:rsidR="00A44E75" w:rsidRPr="00F47A65" w:rsidRDefault="00A44E75" w:rsidP="00A44E75">
            <w:r w:rsidRPr="00F47A65">
              <w:t>Прессы и оборудование прочие, для</w:t>
            </w:r>
          </w:p>
          <w:p w14:paraId="72D7B3DE" w14:textId="77777777" w:rsidR="00A44E75" w:rsidRPr="00F47A65" w:rsidRDefault="00A44E75" w:rsidP="00A44E75">
            <w:r w:rsidRPr="00F47A65">
              <w:t>литья или формования резины или</w:t>
            </w:r>
          </w:p>
          <w:p w14:paraId="581C4CAC" w14:textId="77777777" w:rsidR="00A44E75" w:rsidRPr="00F47A65" w:rsidRDefault="00A44E75" w:rsidP="00A44E75">
            <w:r w:rsidRPr="00F47A65">
              <w:t>пластмасс или продукции из этих</w:t>
            </w:r>
          </w:p>
          <w:p w14:paraId="50B65A98" w14:textId="77777777" w:rsidR="00A44E75" w:rsidRPr="00F47A65" w:rsidRDefault="00A44E75" w:rsidP="00A44E75">
            <w:r w:rsidRPr="00F47A65">
              <w:t>материалов, не включенные в другие</w:t>
            </w:r>
          </w:p>
          <w:p w14:paraId="7EBE5993" w14:textId="77777777" w:rsidR="00A44E75" w:rsidRPr="00F47A65" w:rsidRDefault="00A44E75" w:rsidP="00A44E75">
            <w:r w:rsidRPr="00F47A65">
              <w:t>группировки</w:t>
            </w:r>
          </w:p>
          <w:p w14:paraId="677F4CDE" w14:textId="77777777" w:rsidR="00A44E75" w:rsidRPr="00F47A65" w:rsidRDefault="00A44E75" w:rsidP="00A44E75">
            <w:r w:rsidRPr="00F47A65">
              <w:t>Прессы для литья или формования</w:t>
            </w:r>
          </w:p>
          <w:p w14:paraId="19B4D337" w14:textId="77777777" w:rsidR="00A44E75" w:rsidRPr="00F47A65" w:rsidRDefault="00A44E75" w:rsidP="00A44E75">
            <w:r w:rsidRPr="00F47A65">
              <w:t>резины или пластмасс или продукции</w:t>
            </w:r>
          </w:p>
          <w:p w14:paraId="4917B467" w14:textId="77777777" w:rsidR="00A44E75" w:rsidRPr="00F47A65" w:rsidRDefault="00A44E75" w:rsidP="00A44E75">
            <w:r w:rsidRPr="00F47A65">
              <w:t>из этих материалов, не включенные в</w:t>
            </w:r>
          </w:p>
          <w:p w14:paraId="2D70C1F0" w14:textId="77777777" w:rsidR="00A44E75" w:rsidRPr="00F47A65" w:rsidRDefault="00A44E75" w:rsidP="00A44E75">
            <w:r w:rsidRPr="00F47A65">
              <w:t>другие группировки</w:t>
            </w:r>
          </w:p>
          <w:p w14:paraId="59CCEAF4" w14:textId="77777777" w:rsidR="00A44E75" w:rsidRPr="00F47A65" w:rsidRDefault="00A44E75" w:rsidP="00A44E75">
            <w:r w:rsidRPr="00F47A65">
              <w:t>Оборудование для литья или</w:t>
            </w:r>
          </w:p>
          <w:p w14:paraId="255E7985" w14:textId="77777777" w:rsidR="00A44E75" w:rsidRPr="00F47A65" w:rsidRDefault="00A44E75" w:rsidP="00A44E75">
            <w:r w:rsidRPr="00F47A65">
              <w:t>формования резины или пластмасс или</w:t>
            </w:r>
          </w:p>
          <w:p w14:paraId="3468A5DB" w14:textId="77777777" w:rsidR="00A44E75" w:rsidRPr="00F47A65" w:rsidRDefault="00A44E75" w:rsidP="00A44E75">
            <w:r w:rsidRPr="00F47A65">
              <w:t xml:space="preserve">продукции из этих материалов, </w:t>
            </w:r>
            <w:r w:rsidRPr="00F47A65">
              <w:lastRenderedPageBreak/>
              <w:t>прочее,</w:t>
            </w:r>
          </w:p>
          <w:p w14:paraId="2DAF816D" w14:textId="77777777" w:rsidR="00A44E75" w:rsidRPr="00F47A65" w:rsidRDefault="00A44E75" w:rsidP="00A44E75">
            <w:r w:rsidRPr="00F47A65">
              <w:t>не включенное в другие группировки</w:t>
            </w:r>
          </w:p>
          <w:p w14:paraId="46D43D44" w14:textId="77777777" w:rsidR="00A44E75" w:rsidRPr="00F47A65" w:rsidRDefault="00A44E75" w:rsidP="00A44E75">
            <w:r w:rsidRPr="00F47A65">
              <w:t>Машины для производства изделий из пенопластов</w:t>
            </w:r>
          </w:p>
          <w:p w14:paraId="573F368A" w14:textId="77777777" w:rsidR="00A44E75" w:rsidRPr="00F47A65" w:rsidRDefault="00A44E75" w:rsidP="00A44E75">
            <w:r w:rsidRPr="00F47A65">
              <w:t>Машины для обработки</w:t>
            </w:r>
          </w:p>
          <w:p w14:paraId="2F1C27FF" w14:textId="77777777" w:rsidR="00A44E75" w:rsidRPr="00F47A65" w:rsidRDefault="00A44E75" w:rsidP="00A44E75">
            <w:r w:rsidRPr="00F47A65">
              <w:t>реакционноспособных смол</w:t>
            </w:r>
          </w:p>
          <w:p w14:paraId="66372FA3" w14:textId="77777777" w:rsidR="00A44E75" w:rsidRPr="00F47A65" w:rsidRDefault="00A44E75" w:rsidP="00A44E75">
            <w:r w:rsidRPr="00F47A65">
              <w:t>Машины для производства изделий из</w:t>
            </w:r>
          </w:p>
          <w:p w14:paraId="6E2B5D6C" w14:textId="77777777" w:rsidR="00A44E75" w:rsidRPr="00F47A65" w:rsidRDefault="00A44E75" w:rsidP="00A44E75">
            <w:r w:rsidRPr="00F47A65">
              <w:t>пенопластов, прочие (кроме машин для</w:t>
            </w:r>
          </w:p>
          <w:p w14:paraId="10ABF6F1" w14:textId="77777777" w:rsidR="00A44E75" w:rsidRPr="00F47A65" w:rsidRDefault="00A44E75" w:rsidP="00A44E75">
            <w:r w:rsidRPr="00F47A65">
              <w:t>обработки реакционноспособных смол)</w:t>
            </w:r>
          </w:p>
          <w:p w14:paraId="302D3506" w14:textId="77777777" w:rsidR="00A44E75" w:rsidRPr="00F47A65" w:rsidRDefault="00A44E75" w:rsidP="00A44E75">
            <w:r w:rsidRPr="00F47A65">
              <w:t>Оборудование прочее для обработки</w:t>
            </w:r>
          </w:p>
          <w:p w14:paraId="5157E6DE" w14:textId="77777777" w:rsidR="00A44E75" w:rsidRPr="00F47A65" w:rsidRDefault="00A44E75" w:rsidP="00A44E75">
            <w:r w:rsidRPr="00F47A65">
              <w:t>резины или пластмасс или для</w:t>
            </w:r>
          </w:p>
          <w:p w14:paraId="3440BBA0" w14:textId="77777777" w:rsidR="00A44E75" w:rsidRPr="00F47A65" w:rsidRDefault="00A44E75" w:rsidP="00A44E75">
            <w:r w:rsidRPr="00F47A65">
              <w:t>производства продукции из этих</w:t>
            </w:r>
          </w:p>
          <w:p w14:paraId="326AAEF6" w14:textId="77777777" w:rsidR="00A44E75" w:rsidRPr="00F47A65" w:rsidRDefault="00A44E75" w:rsidP="00A44E75">
            <w:r w:rsidRPr="00F47A65">
              <w:t>материалов</w:t>
            </w:r>
          </w:p>
          <w:p w14:paraId="41C6D1EF" w14:textId="77777777" w:rsidR="00A44E75" w:rsidRPr="00F47A65" w:rsidRDefault="00A44E75" w:rsidP="00A44E75">
            <w:r w:rsidRPr="00F47A65">
              <w:t>Оборудование измельчительное для</w:t>
            </w:r>
          </w:p>
          <w:p w14:paraId="03708B01" w14:textId="77777777" w:rsidR="00A44E75" w:rsidRPr="00F47A65" w:rsidRDefault="00A44E75" w:rsidP="00A44E75">
            <w:r w:rsidRPr="00F47A65">
              <w:t>обработки резины или пластмасс</w:t>
            </w:r>
          </w:p>
          <w:p w14:paraId="0F915C4A" w14:textId="77777777" w:rsidR="00A44E75" w:rsidRPr="00F47A65" w:rsidRDefault="00A44E75" w:rsidP="00A44E75">
            <w:r w:rsidRPr="00F47A65">
              <w:t>Смесители, мешалки, месильные</w:t>
            </w:r>
          </w:p>
          <w:p w14:paraId="568E3BD4" w14:textId="77777777" w:rsidR="00A44E75" w:rsidRPr="00F47A65" w:rsidRDefault="00A44E75" w:rsidP="00A44E75">
            <w:r w:rsidRPr="00F47A65">
              <w:t>машины для изготовления резины или</w:t>
            </w:r>
          </w:p>
          <w:p w14:paraId="299A0FA8" w14:textId="77777777" w:rsidR="00A44E75" w:rsidRPr="00F47A65" w:rsidRDefault="00A44E75" w:rsidP="00A44E75">
            <w:r w:rsidRPr="00F47A65">
              <w:t>пластмасс</w:t>
            </w:r>
          </w:p>
          <w:p w14:paraId="16575921" w14:textId="77777777" w:rsidR="00A44E75" w:rsidRPr="00F47A65" w:rsidRDefault="00A44E75" w:rsidP="00A44E75">
            <w:r w:rsidRPr="00F47A65">
              <w:t>Машины для резки, раскалывания или</w:t>
            </w:r>
          </w:p>
          <w:p w14:paraId="30030A33" w14:textId="77777777" w:rsidR="00A44E75" w:rsidRPr="00F47A65" w:rsidRDefault="00A44E75" w:rsidP="00A44E75">
            <w:r w:rsidRPr="00F47A65">
              <w:t>обдирки, используемые для обработки</w:t>
            </w:r>
          </w:p>
          <w:p w14:paraId="7FAB1DBE" w14:textId="77777777" w:rsidR="00A44E75" w:rsidRPr="00F47A65" w:rsidRDefault="00A44E75" w:rsidP="00A44E75">
            <w:r w:rsidRPr="00F47A65">
              <w:t>резины или пластмасс или для</w:t>
            </w:r>
          </w:p>
          <w:p w14:paraId="62A0EC58" w14:textId="77777777" w:rsidR="00A44E75" w:rsidRPr="00F47A65" w:rsidRDefault="00A44E75" w:rsidP="00A44E75">
            <w:r w:rsidRPr="00F47A65">
              <w:t>производства продукции из этих</w:t>
            </w:r>
          </w:p>
          <w:p w14:paraId="5297E294" w14:textId="77777777" w:rsidR="00A44E75" w:rsidRPr="00F47A65" w:rsidRDefault="00A44E75" w:rsidP="00A44E75">
            <w:r w:rsidRPr="00F47A65">
              <w:t>материалов</w:t>
            </w:r>
          </w:p>
          <w:p w14:paraId="27DC3636" w14:textId="77777777" w:rsidR="00A44E75" w:rsidRPr="00F47A65" w:rsidRDefault="00A44E75" w:rsidP="00A44E75">
            <w:r w:rsidRPr="00F47A65">
              <w:t>Оборудование прочее для обработки</w:t>
            </w:r>
          </w:p>
          <w:p w14:paraId="4618856A" w14:textId="77777777" w:rsidR="00A44E75" w:rsidRPr="00F47A65" w:rsidRDefault="00A44E75" w:rsidP="00A44E75">
            <w:r w:rsidRPr="00F47A65">
              <w:lastRenderedPageBreak/>
              <w:t>резины или пластмасс или для</w:t>
            </w:r>
          </w:p>
          <w:p w14:paraId="35C31E82" w14:textId="77777777" w:rsidR="00A44E75" w:rsidRPr="00F47A65" w:rsidRDefault="00A44E75" w:rsidP="00A44E75">
            <w:r w:rsidRPr="00F47A65">
              <w:t>производства продукции из этих</w:t>
            </w:r>
          </w:p>
          <w:p w14:paraId="19762364" w14:textId="77777777" w:rsidR="00A44E75" w:rsidRPr="00F47A65" w:rsidRDefault="00A44E75" w:rsidP="00A44E75">
            <w:r w:rsidRPr="00F47A65">
              <w:t>материалов, не включенное в другие</w:t>
            </w:r>
          </w:p>
          <w:p w14:paraId="26DBA470" w14:textId="643875B6" w:rsidR="00A44E75" w:rsidRPr="00F47A65" w:rsidRDefault="00A44E75" w:rsidP="00A44E75">
            <w:r w:rsidRPr="00F47A65">
              <w:t>группировки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C8AC8" w14:textId="77777777" w:rsidR="00A44E75" w:rsidRPr="00F47A65" w:rsidRDefault="00A44E75" w:rsidP="00A44E75">
            <w:r w:rsidRPr="00F47A65">
              <w:lastRenderedPageBreak/>
              <w:t>1с, 3с, 4с</w:t>
            </w:r>
          </w:p>
          <w:p w14:paraId="79DA3325" w14:textId="77777777" w:rsidR="00A44E75" w:rsidRPr="00F47A65" w:rsidRDefault="00A44E75" w:rsidP="00A44E75">
            <w:r w:rsidRPr="00F47A65">
              <w:t>Сертификация</w:t>
            </w:r>
          </w:p>
          <w:p w14:paraId="53402E6F" w14:textId="7FFECBFB" w:rsidR="00A44E75" w:rsidRPr="00F47A65" w:rsidRDefault="00A44E75" w:rsidP="00A44E75"/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F0B94" w14:textId="7CF74EBC" w:rsidR="00A44E75" w:rsidRPr="00F47A65" w:rsidRDefault="00A44E75" w:rsidP="00A44E7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847710</w:t>
            </w:r>
          </w:p>
          <w:p w14:paraId="107C0FF9" w14:textId="369484D3" w:rsidR="00A44E75" w:rsidRPr="00F47A65" w:rsidRDefault="00A44E75" w:rsidP="00A44E7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847720</w:t>
            </w:r>
          </w:p>
          <w:p w14:paraId="251CDFE8" w14:textId="7AB8564F" w:rsidR="00A44E75" w:rsidRPr="00F47A65" w:rsidRDefault="00A44E75" w:rsidP="00A44E7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847730</w:t>
            </w:r>
          </w:p>
          <w:p w14:paraId="79181B3A" w14:textId="0CD415BB" w:rsidR="00A44E75" w:rsidRPr="00F47A65" w:rsidRDefault="00A44E75" w:rsidP="00A44E7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847740</w:t>
            </w:r>
          </w:p>
          <w:p w14:paraId="2CD96C1E" w14:textId="3F525251" w:rsidR="00A44E75" w:rsidRPr="00F47A65" w:rsidRDefault="00A44E75" w:rsidP="00A44E7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847751</w:t>
            </w:r>
          </w:p>
          <w:p w14:paraId="2C15920B" w14:textId="542CCDC8" w:rsidR="00A44E75" w:rsidRPr="00F47A65" w:rsidRDefault="00A44E75" w:rsidP="00A44E7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847759</w:t>
            </w:r>
          </w:p>
          <w:p w14:paraId="52906CFD" w14:textId="75C431C0" w:rsidR="00A44E75" w:rsidRPr="00F47A65" w:rsidRDefault="00A44E75" w:rsidP="00A44E7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84775910</w:t>
            </w:r>
          </w:p>
          <w:p w14:paraId="09B1FA35" w14:textId="08388A65" w:rsidR="00A44E75" w:rsidRPr="00F47A65" w:rsidRDefault="00A44E75" w:rsidP="00A44E7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84775980</w:t>
            </w:r>
          </w:p>
          <w:p w14:paraId="0BD883FF" w14:textId="7C21FBB0" w:rsidR="00A44E75" w:rsidRPr="00F47A65" w:rsidRDefault="00A44E75" w:rsidP="00A44E7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847780</w:t>
            </w:r>
          </w:p>
          <w:p w14:paraId="0C4C7EB8" w14:textId="222CB2EF" w:rsidR="00A44E75" w:rsidRPr="00F47A65" w:rsidRDefault="00A44E75" w:rsidP="00A44E7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8477801</w:t>
            </w:r>
          </w:p>
          <w:p w14:paraId="6DA60B58" w14:textId="549DD171" w:rsidR="00A44E75" w:rsidRPr="00F47A65" w:rsidRDefault="00A44E75" w:rsidP="00A44E7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84778011</w:t>
            </w:r>
          </w:p>
          <w:p w14:paraId="160E1925" w14:textId="44484D98" w:rsidR="00A44E75" w:rsidRPr="00F47A65" w:rsidRDefault="00A44E75" w:rsidP="00A44E7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84778019</w:t>
            </w:r>
          </w:p>
          <w:p w14:paraId="35E762C1" w14:textId="303971FF" w:rsidR="00A44E75" w:rsidRPr="00F47A65" w:rsidRDefault="00A44E75" w:rsidP="00A44E7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8477809</w:t>
            </w:r>
          </w:p>
          <w:p w14:paraId="08C45671" w14:textId="21C9EE94" w:rsidR="00A44E75" w:rsidRPr="00F47A65" w:rsidRDefault="00A44E75" w:rsidP="00A44E7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84778091</w:t>
            </w:r>
          </w:p>
          <w:p w14:paraId="6F34D5BC" w14:textId="53808AA6" w:rsidR="00A44E75" w:rsidRPr="00F47A65" w:rsidRDefault="00A44E75" w:rsidP="00A44E7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84778093</w:t>
            </w:r>
          </w:p>
          <w:p w14:paraId="58F87F56" w14:textId="0075C37C" w:rsidR="00A44E75" w:rsidRPr="00F47A65" w:rsidRDefault="00A44E75" w:rsidP="00A44E7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84778095</w:t>
            </w:r>
          </w:p>
          <w:p w14:paraId="5039F1C3" w14:textId="630B9B54" w:rsidR="00A44E75" w:rsidRPr="00F47A65" w:rsidRDefault="00A44E75" w:rsidP="00A44E7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84778099</w:t>
            </w:r>
          </w:p>
          <w:p w14:paraId="59FCB8C7" w14:textId="7FC64E13" w:rsidR="00A44E75" w:rsidRPr="00F47A65" w:rsidRDefault="00A44E75" w:rsidP="00A44E7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8477100000</w:t>
            </w:r>
          </w:p>
          <w:p w14:paraId="4F499C8F" w14:textId="691535D8" w:rsidR="00A44E75" w:rsidRPr="00F47A65" w:rsidRDefault="00A44E75" w:rsidP="00A44E7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8477200000</w:t>
            </w:r>
          </w:p>
          <w:p w14:paraId="5607F3DD" w14:textId="5A1DBE4A" w:rsidR="00A44E75" w:rsidRPr="00F47A65" w:rsidRDefault="00A44E75" w:rsidP="00A44E7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8477300000</w:t>
            </w:r>
          </w:p>
          <w:p w14:paraId="0A233DEE" w14:textId="5D453065" w:rsidR="00A44E75" w:rsidRPr="00F47A65" w:rsidRDefault="00A44E75" w:rsidP="00A44E7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8477400000</w:t>
            </w:r>
          </w:p>
          <w:p w14:paraId="050B825F" w14:textId="39DC96B8" w:rsidR="00A44E75" w:rsidRPr="00F47A65" w:rsidRDefault="00A44E75" w:rsidP="00A44E7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8477510000</w:t>
            </w:r>
          </w:p>
          <w:p w14:paraId="25951EC0" w14:textId="5E8ED494" w:rsidR="00A44E75" w:rsidRPr="00F47A65" w:rsidRDefault="00A44E75" w:rsidP="00A44E7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847759</w:t>
            </w:r>
          </w:p>
          <w:p w14:paraId="64C973FB" w14:textId="2B9D1D34" w:rsidR="00A44E75" w:rsidRPr="00F47A65" w:rsidRDefault="00A44E75" w:rsidP="00A44E7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8477591000</w:t>
            </w:r>
          </w:p>
          <w:p w14:paraId="1F7341EC" w14:textId="1277B5C6" w:rsidR="00A44E75" w:rsidRPr="00F47A65" w:rsidRDefault="00A44E75" w:rsidP="00A44E7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8477598000</w:t>
            </w:r>
          </w:p>
          <w:p w14:paraId="23B4B721" w14:textId="15852A73" w:rsidR="00A44E75" w:rsidRPr="00F47A65" w:rsidRDefault="00A44E75" w:rsidP="00A44E7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847780</w:t>
            </w:r>
          </w:p>
          <w:p w14:paraId="66E22FE6" w14:textId="12C218CE" w:rsidR="00A44E75" w:rsidRPr="00F47A65" w:rsidRDefault="00A44E75" w:rsidP="00A44E7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8477801200</w:t>
            </w:r>
          </w:p>
          <w:p w14:paraId="0E546C44" w14:textId="6F991AE1" w:rsidR="00A44E75" w:rsidRPr="00F47A65" w:rsidRDefault="00A44E75" w:rsidP="00A44E7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8477801800</w:t>
            </w:r>
          </w:p>
          <w:p w14:paraId="57CA1AC8" w14:textId="6BAE74F9" w:rsidR="00A44E75" w:rsidRPr="00F47A65" w:rsidRDefault="00A44E75" w:rsidP="00A44E7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8477809100</w:t>
            </w:r>
          </w:p>
          <w:p w14:paraId="7F725FB1" w14:textId="7FB5199D" w:rsidR="00A44E75" w:rsidRPr="00F47A65" w:rsidRDefault="00A44E75" w:rsidP="00A44E7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8477809300</w:t>
            </w:r>
          </w:p>
          <w:p w14:paraId="61CDFEDD" w14:textId="52486089" w:rsidR="00A44E75" w:rsidRPr="00F47A65" w:rsidRDefault="00A44E75" w:rsidP="00A44E7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8477809500</w:t>
            </w:r>
          </w:p>
          <w:p w14:paraId="36B73DFA" w14:textId="4A77D908" w:rsidR="00A44E75" w:rsidRPr="00F47A65" w:rsidRDefault="00A44E75" w:rsidP="00A44E7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8477809800</w:t>
            </w:r>
          </w:p>
          <w:p w14:paraId="2ED1638F" w14:textId="72CDE21E" w:rsidR="00A44E75" w:rsidRPr="00F47A65" w:rsidRDefault="00A44E75" w:rsidP="00A44E7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847790</w:t>
            </w:r>
          </w:p>
          <w:p w14:paraId="31E52038" w14:textId="017D4D38" w:rsidR="00A44E75" w:rsidRPr="00F47A65" w:rsidRDefault="00A44E75" w:rsidP="00A44E7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8477902000</w:t>
            </w:r>
          </w:p>
          <w:p w14:paraId="604238AE" w14:textId="139CE782" w:rsidR="00A44E75" w:rsidRPr="00F47A65" w:rsidRDefault="00A44E75" w:rsidP="00A44E7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8477909000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8A4D" w14:textId="77777777" w:rsidR="00A44E75" w:rsidRPr="00F47A65" w:rsidRDefault="00A44E75" w:rsidP="00A44E75">
            <w:pPr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lastRenderedPageBreak/>
              <w:t>ТР ТС 004/2011</w:t>
            </w:r>
          </w:p>
          <w:p w14:paraId="67855BAD" w14:textId="16799925" w:rsidR="00A44E75" w:rsidRPr="00F47A65" w:rsidRDefault="00A44E75" w:rsidP="00A44E75">
            <w:pPr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ТР ТС 020/2011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5EA8F" w14:textId="77777777" w:rsidR="00A44E75" w:rsidRPr="00F47A65" w:rsidRDefault="00A44E75" w:rsidP="00A44E75">
            <w:pPr>
              <w:rPr>
                <w:b/>
                <w:bCs/>
                <w:spacing w:val="-1"/>
                <w:lang w:eastAsia="en-US"/>
              </w:rPr>
            </w:pPr>
            <w:r w:rsidRPr="00F47A65">
              <w:rPr>
                <w:b/>
                <w:bCs/>
                <w:spacing w:val="-1"/>
                <w:lang w:eastAsia="en-US"/>
              </w:rPr>
              <w:t>ТР ТС 004/2011</w:t>
            </w:r>
          </w:p>
          <w:p w14:paraId="0FF45F12" w14:textId="77777777" w:rsidR="00A44E75" w:rsidRPr="00F47A65" w:rsidRDefault="00A44E75" w:rsidP="00A44E7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EN 62233</w:t>
            </w:r>
          </w:p>
          <w:p w14:paraId="0CF0176D" w14:textId="77777777" w:rsidR="00A44E75" w:rsidRPr="00F47A65" w:rsidRDefault="00A44E75" w:rsidP="00A44E7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62479</w:t>
            </w:r>
          </w:p>
          <w:p w14:paraId="04E77FB0" w14:textId="77777777" w:rsidR="00A44E75" w:rsidRPr="00F47A65" w:rsidRDefault="00A44E75" w:rsidP="00A44E7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62311</w:t>
            </w:r>
          </w:p>
          <w:p w14:paraId="401A2DDF" w14:textId="77777777" w:rsidR="00A44E75" w:rsidRPr="00F47A65" w:rsidRDefault="00A44E75" w:rsidP="00A44E7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12.2.007.0</w:t>
            </w:r>
          </w:p>
          <w:p w14:paraId="475EA0EC" w14:textId="77777777" w:rsidR="00A44E75" w:rsidRPr="00F47A65" w:rsidRDefault="00A44E75" w:rsidP="00A44E7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ГОСТР МЭК 60204-1</w:t>
            </w:r>
          </w:p>
          <w:p w14:paraId="14506091" w14:textId="77777777" w:rsidR="00A44E75" w:rsidRPr="00F47A65" w:rsidRDefault="00A44E75" w:rsidP="00A44E75">
            <w:pPr>
              <w:rPr>
                <w:b/>
                <w:bCs/>
                <w:spacing w:val="-1"/>
                <w:lang w:eastAsia="en-US"/>
              </w:rPr>
            </w:pPr>
            <w:r w:rsidRPr="00F47A65">
              <w:rPr>
                <w:b/>
                <w:bCs/>
                <w:spacing w:val="-1"/>
                <w:lang w:eastAsia="en-US"/>
              </w:rPr>
              <w:t>ТР ТС 020/2011</w:t>
            </w:r>
          </w:p>
          <w:p w14:paraId="6A95648E" w14:textId="77777777" w:rsidR="00A44E75" w:rsidRPr="00F47A65" w:rsidRDefault="00A44E75" w:rsidP="00A44E7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CISPR 14-1</w:t>
            </w:r>
          </w:p>
          <w:p w14:paraId="003F792D" w14:textId="77777777" w:rsidR="00A44E75" w:rsidRPr="00F47A65" w:rsidRDefault="00A44E75" w:rsidP="00A44E7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CISPR 14-2</w:t>
            </w:r>
          </w:p>
          <w:p w14:paraId="1E1861CE" w14:textId="77777777" w:rsidR="00A44E75" w:rsidRPr="00F47A65" w:rsidRDefault="00A44E75" w:rsidP="00A44E7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61000-3-2</w:t>
            </w:r>
          </w:p>
          <w:p w14:paraId="286CE6FE" w14:textId="77777777" w:rsidR="00A44E75" w:rsidRPr="00F47A65" w:rsidRDefault="00A44E75" w:rsidP="00A44E7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61000-3-3</w:t>
            </w:r>
          </w:p>
          <w:p w14:paraId="74E66740" w14:textId="77777777" w:rsidR="00A44E75" w:rsidRPr="00F47A65" w:rsidRDefault="00A44E75" w:rsidP="00A44E7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30804.6.2</w:t>
            </w:r>
          </w:p>
          <w:p w14:paraId="4613FF4E" w14:textId="77777777" w:rsidR="00A44E75" w:rsidRPr="00F47A65" w:rsidRDefault="00A44E75" w:rsidP="00A44E7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30804.6.1</w:t>
            </w:r>
          </w:p>
          <w:p w14:paraId="08363353" w14:textId="77777777" w:rsidR="00A44E75" w:rsidRPr="00F47A65" w:rsidRDefault="00A44E75" w:rsidP="00A44E7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30804.4.13</w:t>
            </w:r>
          </w:p>
          <w:p w14:paraId="225B9E6B" w14:textId="77777777" w:rsidR="00A44E75" w:rsidRPr="00F47A65" w:rsidRDefault="00A44E75" w:rsidP="00A44E7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61000-6-4</w:t>
            </w:r>
          </w:p>
          <w:p w14:paraId="2FD9293E" w14:textId="77777777" w:rsidR="00A44E75" w:rsidRPr="00F47A65" w:rsidRDefault="00A44E75" w:rsidP="00A44E7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СТБ IEC 61000-6-4</w:t>
            </w:r>
          </w:p>
          <w:p w14:paraId="390FF61B" w14:textId="77777777" w:rsidR="00A44E75" w:rsidRPr="00F47A65" w:rsidRDefault="00A44E75" w:rsidP="00A44E7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61000-6-3</w:t>
            </w:r>
          </w:p>
          <w:p w14:paraId="346147B2" w14:textId="77777777" w:rsidR="00A44E75" w:rsidRPr="00F47A65" w:rsidRDefault="00A44E75" w:rsidP="00A44E7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СТБ МЭК 61000-2-4</w:t>
            </w:r>
          </w:p>
          <w:p w14:paraId="130841FF" w14:textId="77777777" w:rsidR="00A44E75" w:rsidRPr="00F47A65" w:rsidRDefault="00A44E75" w:rsidP="00A44E7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61000-2-4</w:t>
            </w:r>
          </w:p>
          <w:p w14:paraId="3ED88E4E" w14:textId="77777777" w:rsidR="00A44E75" w:rsidRPr="00F47A65" w:rsidRDefault="00A44E75" w:rsidP="00A44E7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51317.2.5</w:t>
            </w:r>
          </w:p>
          <w:p w14:paraId="14D828CB" w14:textId="77777777" w:rsidR="00A44E75" w:rsidRPr="00F47A65" w:rsidRDefault="00A44E75" w:rsidP="00A44E7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СТБ МЭК 61000-3-2</w:t>
            </w:r>
          </w:p>
          <w:p w14:paraId="43A1C126" w14:textId="77777777" w:rsidR="00A44E75" w:rsidRPr="00F47A65" w:rsidRDefault="00A44E75" w:rsidP="00A44E7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lastRenderedPageBreak/>
              <w:t>ГОСТ Р 51317.3.4</w:t>
            </w:r>
          </w:p>
          <w:p w14:paraId="2F7B9AA2" w14:textId="77777777" w:rsidR="00A44E75" w:rsidRPr="00F47A65" w:rsidRDefault="00A44E75" w:rsidP="00A44E7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30804.3.11</w:t>
            </w:r>
          </w:p>
          <w:p w14:paraId="021AEE58" w14:textId="33E80BCC" w:rsidR="00A44E75" w:rsidRPr="00F47A65" w:rsidRDefault="00A44E75" w:rsidP="00A44E75">
            <w:pPr>
              <w:rPr>
                <w:b/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60204-31</w:t>
            </w:r>
          </w:p>
        </w:tc>
      </w:tr>
      <w:tr w:rsidR="00A44E75" w:rsidRPr="00F47A65" w14:paraId="16AA4C88" w14:textId="77777777" w:rsidTr="004A2D6A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14C12" w14:textId="1E46AD10" w:rsidR="00A44E75" w:rsidRPr="00F47A65" w:rsidRDefault="00A44E75" w:rsidP="00544509">
            <w:pPr>
              <w:spacing w:after="160" w:line="259" w:lineRule="auto"/>
            </w:pPr>
            <w:r w:rsidRPr="00F47A65">
              <w:lastRenderedPageBreak/>
              <w:t>1.17.3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2BF73" w14:textId="77777777" w:rsidR="00A44E75" w:rsidRPr="00F47A65" w:rsidRDefault="00A44E75" w:rsidP="00A44E75">
            <w:r w:rsidRPr="00F47A65">
              <w:t>Машины переплетные, включая</w:t>
            </w:r>
          </w:p>
          <w:p w14:paraId="4467789E" w14:textId="77777777" w:rsidR="00A44E75" w:rsidRPr="00F47A65" w:rsidRDefault="00A44E75" w:rsidP="00A44E75">
            <w:r w:rsidRPr="00F47A65">
              <w:t>машины для сшивания книжных блоков</w:t>
            </w:r>
          </w:p>
          <w:p w14:paraId="508B1712" w14:textId="77777777" w:rsidR="00A44E75" w:rsidRPr="00F47A65" w:rsidRDefault="00A44E75" w:rsidP="00A44E75">
            <w:r w:rsidRPr="00F47A65">
              <w:t>Машины фальцевальные для</w:t>
            </w:r>
          </w:p>
          <w:p w14:paraId="0300E6EF" w14:textId="77777777" w:rsidR="00A44E75" w:rsidRPr="00F47A65" w:rsidRDefault="00A44E75" w:rsidP="00A44E75">
            <w:r w:rsidRPr="00F47A65">
              <w:t>производства книжной продукции</w:t>
            </w:r>
          </w:p>
          <w:p w14:paraId="54A806AF" w14:textId="77777777" w:rsidR="00A44E75" w:rsidRPr="00F47A65" w:rsidRDefault="00A44E75" w:rsidP="00A44E75">
            <w:r w:rsidRPr="00F47A65">
              <w:t>Машины подборочные для</w:t>
            </w:r>
          </w:p>
          <w:p w14:paraId="4D1559B1" w14:textId="77777777" w:rsidR="00A44E75" w:rsidRPr="00F47A65" w:rsidRDefault="00A44E75" w:rsidP="00A44E75">
            <w:r w:rsidRPr="00F47A65">
              <w:t>производства книжной продукции</w:t>
            </w:r>
          </w:p>
          <w:p w14:paraId="471EBE48" w14:textId="77777777" w:rsidR="00A44E75" w:rsidRPr="00F47A65" w:rsidRDefault="00A44E75" w:rsidP="00A44E75">
            <w:r w:rsidRPr="00F47A65">
              <w:t>Машины сшивные, проволокошвейные</w:t>
            </w:r>
          </w:p>
          <w:p w14:paraId="0176A7FA" w14:textId="77777777" w:rsidR="00A44E75" w:rsidRPr="00F47A65" w:rsidRDefault="00A44E75" w:rsidP="00A44E75">
            <w:r w:rsidRPr="00F47A65">
              <w:t>и машины для скрепления</w:t>
            </w:r>
          </w:p>
          <w:p w14:paraId="4016D0CD" w14:textId="77777777" w:rsidR="00A44E75" w:rsidRPr="00F47A65" w:rsidRDefault="00A44E75" w:rsidP="00A44E75">
            <w:r w:rsidRPr="00F47A65">
              <w:t>проволочными скобами для</w:t>
            </w:r>
          </w:p>
          <w:p w14:paraId="5E7282D0" w14:textId="77777777" w:rsidR="00A44E75" w:rsidRPr="00F47A65" w:rsidRDefault="00A44E75" w:rsidP="00A44E75">
            <w:r w:rsidRPr="00F47A65">
              <w:t>производства книжной продукции (в том числе в картонных футлярах)</w:t>
            </w:r>
          </w:p>
          <w:p w14:paraId="6A1155F4" w14:textId="77777777" w:rsidR="00A44E75" w:rsidRPr="00F47A65" w:rsidRDefault="00A44E75" w:rsidP="00A44E75">
            <w:r w:rsidRPr="00F47A65">
              <w:t>(кроме офисных сшивных машин и</w:t>
            </w:r>
          </w:p>
          <w:p w14:paraId="361B5D2A" w14:textId="77777777" w:rsidR="00A44E75" w:rsidRPr="00F47A65" w:rsidRDefault="00A44E75" w:rsidP="00A44E75">
            <w:r w:rsidRPr="00F47A65">
              <w:t>машин для изготовления картонных</w:t>
            </w:r>
          </w:p>
          <w:p w14:paraId="52D1E0D5" w14:textId="77777777" w:rsidR="00A44E75" w:rsidRPr="00F47A65" w:rsidRDefault="00A44E75" w:rsidP="00A44E75">
            <w:r w:rsidRPr="00F47A65">
              <w:t>коробок)</w:t>
            </w:r>
          </w:p>
          <w:p w14:paraId="58AB3DA5" w14:textId="77777777" w:rsidR="00A44E75" w:rsidRPr="00F47A65" w:rsidRDefault="00A44E75" w:rsidP="00A44E75">
            <w:r w:rsidRPr="00F47A65">
              <w:t>Машины без швейного скрепления для</w:t>
            </w:r>
          </w:p>
          <w:p w14:paraId="3C68BCDB" w14:textId="77777777" w:rsidR="00A44E75" w:rsidRPr="00F47A65" w:rsidRDefault="00A44E75" w:rsidP="00A44E75">
            <w:r w:rsidRPr="00F47A65">
              <w:t>производства книжной продукции</w:t>
            </w:r>
          </w:p>
          <w:p w14:paraId="1921F634" w14:textId="77777777" w:rsidR="00A44E75" w:rsidRPr="00F47A65" w:rsidRDefault="00A44E75" w:rsidP="00A44E75">
            <w:r w:rsidRPr="00F47A65">
              <w:t>Машины переплетные прочие для</w:t>
            </w:r>
          </w:p>
          <w:p w14:paraId="46EED7CC" w14:textId="77777777" w:rsidR="00A44E75" w:rsidRPr="00F47A65" w:rsidRDefault="00A44E75" w:rsidP="00A44E75">
            <w:r w:rsidRPr="00F47A65">
              <w:t>производства книжной продукции</w:t>
            </w:r>
          </w:p>
          <w:p w14:paraId="53D97BB5" w14:textId="77777777" w:rsidR="00A44E75" w:rsidRPr="00F47A65" w:rsidRDefault="00A44E75" w:rsidP="00A44E75">
            <w:r w:rsidRPr="00F47A65">
              <w:t>Машины, аппараты и оборудование для</w:t>
            </w:r>
          </w:p>
          <w:p w14:paraId="596BBD59" w14:textId="77777777" w:rsidR="00A44E75" w:rsidRPr="00F47A65" w:rsidRDefault="00A44E75" w:rsidP="00A44E75">
            <w:r w:rsidRPr="00F47A65">
              <w:t>набора, подготовки или изготовления</w:t>
            </w:r>
          </w:p>
          <w:p w14:paraId="154BDD12" w14:textId="77777777" w:rsidR="00A44E75" w:rsidRPr="00F47A65" w:rsidRDefault="00A44E75" w:rsidP="00A44E75">
            <w:r w:rsidRPr="00F47A65">
              <w:t>печатных форм, пластин</w:t>
            </w:r>
          </w:p>
          <w:p w14:paraId="1A6CB7EF" w14:textId="77777777" w:rsidR="00A44E75" w:rsidRPr="00F47A65" w:rsidRDefault="00A44E75" w:rsidP="00A44E75">
            <w:r w:rsidRPr="00F47A65">
              <w:t>Машины для офсетной печати</w:t>
            </w:r>
          </w:p>
          <w:p w14:paraId="57D90EBC" w14:textId="77777777" w:rsidR="00A44E75" w:rsidRPr="00F47A65" w:rsidRDefault="00A44E75" w:rsidP="00A44E75">
            <w:r w:rsidRPr="00F47A65">
              <w:lastRenderedPageBreak/>
              <w:t>рулонные (кроме машин офисного</w:t>
            </w:r>
          </w:p>
          <w:p w14:paraId="3D172401" w14:textId="77777777" w:rsidR="00A44E75" w:rsidRPr="00F47A65" w:rsidRDefault="00A44E75" w:rsidP="00A44E75">
            <w:r w:rsidRPr="00F47A65">
              <w:t>типа)</w:t>
            </w:r>
          </w:p>
          <w:p w14:paraId="3BCD0ECF" w14:textId="77777777" w:rsidR="00A44E75" w:rsidRPr="00F47A65" w:rsidRDefault="00A44E75" w:rsidP="00A44E75">
            <w:r w:rsidRPr="00F47A65">
              <w:t>Машины для офсетной печати прочие</w:t>
            </w:r>
          </w:p>
          <w:p w14:paraId="625CB204" w14:textId="77777777" w:rsidR="00A44E75" w:rsidRPr="00F47A65" w:rsidRDefault="00A44E75" w:rsidP="00A44E75">
            <w:r w:rsidRPr="00F47A65">
              <w:t>Машины для высокой печати рулонные</w:t>
            </w:r>
          </w:p>
          <w:p w14:paraId="74723633" w14:textId="77777777" w:rsidR="00A44E75" w:rsidRPr="00F47A65" w:rsidRDefault="00A44E75" w:rsidP="00A44E75">
            <w:r w:rsidRPr="00F47A65">
              <w:t>Машины для флексографической</w:t>
            </w:r>
          </w:p>
          <w:p w14:paraId="5C963F35" w14:textId="77777777" w:rsidR="00A44E75" w:rsidRPr="00F47A65" w:rsidRDefault="00A44E75" w:rsidP="00A44E75">
            <w:r w:rsidRPr="00F47A65">
              <w:t>печати</w:t>
            </w:r>
          </w:p>
          <w:p w14:paraId="0B03B7B0" w14:textId="77777777" w:rsidR="00A44E75" w:rsidRPr="00F47A65" w:rsidRDefault="00A44E75" w:rsidP="00A44E75">
            <w:r w:rsidRPr="00F47A65">
              <w:t>Машины для глубокой печати</w:t>
            </w:r>
          </w:p>
          <w:p w14:paraId="28AA8FD7" w14:textId="77777777" w:rsidR="00A44E75" w:rsidRPr="00F47A65" w:rsidRDefault="00A44E75" w:rsidP="00A44E75">
            <w:r w:rsidRPr="00F47A65">
              <w:t>Машины печатные прочие, не</w:t>
            </w:r>
          </w:p>
          <w:p w14:paraId="325CE7B9" w14:textId="77777777" w:rsidR="00A44E75" w:rsidRPr="00F47A65" w:rsidRDefault="00A44E75" w:rsidP="00A44E75">
            <w:r w:rsidRPr="00F47A65">
              <w:t>включенные в другие группировки</w:t>
            </w:r>
          </w:p>
          <w:p w14:paraId="6450381C" w14:textId="5DF0EE4A" w:rsidR="00A44E75" w:rsidRPr="00F47A65" w:rsidRDefault="00A44E75" w:rsidP="00A44E75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5C8E0" w14:textId="77777777" w:rsidR="00A44E75" w:rsidRPr="00F47A65" w:rsidRDefault="00A44E75" w:rsidP="00A44E75">
            <w:r w:rsidRPr="00F47A65">
              <w:lastRenderedPageBreak/>
              <w:t>1с, 3с, 4с</w:t>
            </w:r>
          </w:p>
          <w:p w14:paraId="283838C1" w14:textId="77777777" w:rsidR="00A44E75" w:rsidRPr="00F47A65" w:rsidRDefault="00A44E75" w:rsidP="00A44E75">
            <w:r w:rsidRPr="00F47A65">
              <w:t>Сертификация</w:t>
            </w:r>
          </w:p>
          <w:p w14:paraId="748587D3" w14:textId="6CE4697F" w:rsidR="00A44E75" w:rsidRPr="00F47A65" w:rsidRDefault="00A44E75" w:rsidP="00A44E75"/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CF506" w14:textId="056A12D0" w:rsidR="00A44E75" w:rsidRPr="00F47A65" w:rsidRDefault="00A44E75" w:rsidP="00A44E7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844230</w:t>
            </w:r>
          </w:p>
          <w:p w14:paraId="7370D53F" w14:textId="51606BF6" w:rsidR="00A44E75" w:rsidRPr="00F47A65" w:rsidRDefault="00A44E75" w:rsidP="00A44E7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844230</w:t>
            </w:r>
          </w:p>
          <w:p w14:paraId="4AB1CBA5" w14:textId="4AFD50B4" w:rsidR="00A44E75" w:rsidRPr="00F47A65" w:rsidRDefault="00A44E75" w:rsidP="00A44E7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8442301000</w:t>
            </w:r>
          </w:p>
          <w:p w14:paraId="21DE593A" w14:textId="3DF0B052" w:rsidR="00A44E75" w:rsidRPr="00F47A65" w:rsidRDefault="00A44E75" w:rsidP="00A44E7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8442309100</w:t>
            </w:r>
          </w:p>
          <w:p w14:paraId="6A11C934" w14:textId="158C6F32" w:rsidR="00A44E75" w:rsidRPr="00F47A65" w:rsidRDefault="00A44E75" w:rsidP="00A44E7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8442309900</w:t>
            </w:r>
          </w:p>
          <w:p w14:paraId="4760C681" w14:textId="479294C0" w:rsidR="00A44E75" w:rsidRPr="00F47A65" w:rsidRDefault="00A44E75" w:rsidP="00A44E7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844311</w:t>
            </w:r>
          </w:p>
          <w:p w14:paraId="66AC0AF1" w14:textId="5D615D72" w:rsidR="00A44E75" w:rsidRPr="00F47A65" w:rsidRDefault="00A44E75" w:rsidP="00A44E7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844313</w:t>
            </w:r>
          </w:p>
          <w:p w14:paraId="712CB5B6" w14:textId="7B4AB421" w:rsidR="00A44E75" w:rsidRPr="00F47A65" w:rsidRDefault="00A44E75" w:rsidP="00A44E7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844314</w:t>
            </w:r>
          </w:p>
          <w:p w14:paraId="5B43F21D" w14:textId="7BED4E65" w:rsidR="00A44E75" w:rsidRPr="00F47A65" w:rsidRDefault="00A44E75" w:rsidP="00A44E7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844315</w:t>
            </w:r>
          </w:p>
          <w:p w14:paraId="5FFCC733" w14:textId="59E574FF" w:rsidR="00A44E75" w:rsidRPr="00F47A65" w:rsidRDefault="00A44E75" w:rsidP="00A44E7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844316</w:t>
            </w:r>
          </w:p>
          <w:p w14:paraId="103389FB" w14:textId="52C641AA" w:rsidR="00A44E75" w:rsidRPr="00F47A65" w:rsidRDefault="00A44E75" w:rsidP="00A44E7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844317</w:t>
            </w:r>
          </w:p>
          <w:p w14:paraId="24412313" w14:textId="1AD1E73C" w:rsidR="00A44E75" w:rsidRPr="00F47A65" w:rsidRDefault="00A44E75" w:rsidP="00A44E7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844318</w:t>
            </w:r>
          </w:p>
          <w:p w14:paraId="71EB4EEA" w14:textId="01A09F6C" w:rsidR="00A44E75" w:rsidRPr="00F47A65" w:rsidRDefault="00A44E75" w:rsidP="00A44E7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844319</w:t>
            </w:r>
          </w:p>
          <w:p w14:paraId="6B3F5DFE" w14:textId="3E164D3F" w:rsidR="00A44E75" w:rsidRPr="00F47A65" w:rsidRDefault="00A44E75" w:rsidP="00A44E7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84433990</w:t>
            </w:r>
          </w:p>
          <w:p w14:paraId="7905C431" w14:textId="4F621229" w:rsidR="00A44E75" w:rsidRPr="00F47A65" w:rsidRDefault="00A44E75" w:rsidP="00A44E7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8443110000</w:t>
            </w:r>
          </w:p>
          <w:p w14:paraId="6D4493CB" w14:textId="2B7C826A" w:rsidR="00A44E75" w:rsidRPr="00F47A65" w:rsidRDefault="00A44E75" w:rsidP="00A44E7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8443120000</w:t>
            </w:r>
          </w:p>
          <w:p w14:paraId="7AE6C6A8" w14:textId="62A3E377" w:rsidR="00A44E75" w:rsidRPr="00F47A65" w:rsidRDefault="00A44E75" w:rsidP="00A44E7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844313</w:t>
            </w:r>
          </w:p>
          <w:p w14:paraId="02601B3D" w14:textId="5412A03E" w:rsidR="00A44E75" w:rsidRPr="00F47A65" w:rsidRDefault="00A44E75" w:rsidP="00A44E7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8443131000</w:t>
            </w:r>
          </w:p>
          <w:p w14:paraId="3C019E8B" w14:textId="45CE4004" w:rsidR="00A44E75" w:rsidRPr="00F47A65" w:rsidRDefault="00A44E75" w:rsidP="00A44E7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8443133100</w:t>
            </w:r>
          </w:p>
          <w:p w14:paraId="252C1ADC" w14:textId="0FA82E55" w:rsidR="00A44E75" w:rsidRPr="00F47A65" w:rsidRDefault="00A44E75" w:rsidP="00A44E7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8443133500</w:t>
            </w:r>
          </w:p>
          <w:p w14:paraId="280F24AB" w14:textId="1D87832D" w:rsidR="00A44E75" w:rsidRPr="00F47A65" w:rsidRDefault="00A44E75" w:rsidP="00A44E7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8443133900</w:t>
            </w:r>
          </w:p>
          <w:p w14:paraId="67FE772E" w14:textId="23D42605" w:rsidR="00A44E75" w:rsidRPr="00F47A65" w:rsidRDefault="00A44E75" w:rsidP="00A44E7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8443139000</w:t>
            </w:r>
          </w:p>
          <w:p w14:paraId="282F0F5B" w14:textId="3E07F460" w:rsidR="00A44E75" w:rsidRPr="00F47A65" w:rsidRDefault="00A44E75" w:rsidP="00A44E7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8443140000</w:t>
            </w:r>
          </w:p>
          <w:p w14:paraId="306CE243" w14:textId="45900990" w:rsidR="00A44E75" w:rsidRPr="00F47A65" w:rsidRDefault="00A44E75" w:rsidP="00A44E7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8443150000</w:t>
            </w:r>
          </w:p>
          <w:p w14:paraId="5C30F3C3" w14:textId="2DB3D673" w:rsidR="00A44E75" w:rsidRPr="00F47A65" w:rsidRDefault="00A44E75" w:rsidP="00A44E7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8443160000</w:t>
            </w:r>
          </w:p>
          <w:p w14:paraId="5D046E5C" w14:textId="673A65A2" w:rsidR="00A44E75" w:rsidRPr="00F47A65" w:rsidRDefault="00A44E75" w:rsidP="00A44E7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8443170000</w:t>
            </w:r>
          </w:p>
          <w:p w14:paraId="0E0A9631" w14:textId="4659F2E2" w:rsidR="00A44E75" w:rsidRPr="00F47A65" w:rsidRDefault="00A44E75" w:rsidP="00A44E7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844319</w:t>
            </w:r>
          </w:p>
          <w:p w14:paraId="47309650" w14:textId="1E121B6A" w:rsidR="00A44E75" w:rsidRPr="00F47A65" w:rsidRDefault="00A44E75" w:rsidP="00A44E7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844319200</w:t>
            </w:r>
          </w:p>
          <w:p w14:paraId="2E0363F7" w14:textId="34C4D96C" w:rsidR="00A44E75" w:rsidRPr="00F47A65" w:rsidRDefault="00A44E75" w:rsidP="00A44E7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8443192001</w:t>
            </w:r>
          </w:p>
          <w:p w14:paraId="531EB998" w14:textId="73BFA540" w:rsidR="00A44E75" w:rsidRPr="00F47A65" w:rsidRDefault="00A44E75" w:rsidP="00A44E7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8443192002</w:t>
            </w:r>
          </w:p>
          <w:p w14:paraId="5CC2E544" w14:textId="2FFD4673" w:rsidR="00A44E75" w:rsidRPr="00F47A65" w:rsidRDefault="00A44E75" w:rsidP="00A44E7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8443192003</w:t>
            </w:r>
          </w:p>
          <w:p w14:paraId="3BE254DE" w14:textId="67290A02" w:rsidR="00A44E75" w:rsidRPr="00F47A65" w:rsidRDefault="00A44E75" w:rsidP="00A44E7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8443192009</w:t>
            </w:r>
          </w:p>
          <w:p w14:paraId="74DEA974" w14:textId="62439727" w:rsidR="00A44E75" w:rsidRPr="00F47A65" w:rsidRDefault="00A44E75" w:rsidP="00A44E7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8443194000</w:t>
            </w:r>
          </w:p>
          <w:p w14:paraId="1D17BB0F" w14:textId="6E9CA181" w:rsidR="00A44E75" w:rsidRPr="00F47A65" w:rsidRDefault="00A44E75" w:rsidP="00A44E7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8443197000</w:t>
            </w:r>
          </w:p>
          <w:p w14:paraId="326FE1ED" w14:textId="09ECD404" w:rsidR="00A44E75" w:rsidRPr="00F47A65" w:rsidRDefault="00A44E75" w:rsidP="00A44E7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844331</w:t>
            </w:r>
          </w:p>
          <w:p w14:paraId="093B12C6" w14:textId="3FF42D18" w:rsidR="00A44E75" w:rsidRPr="00F47A65" w:rsidRDefault="00A44E75" w:rsidP="00A44E7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8443312000</w:t>
            </w:r>
          </w:p>
          <w:p w14:paraId="3A4BE8F5" w14:textId="05F822D5" w:rsidR="00A44E75" w:rsidRPr="00F47A65" w:rsidRDefault="00A44E75" w:rsidP="00A44E7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8443318000</w:t>
            </w:r>
          </w:p>
          <w:p w14:paraId="0D34CD3C" w14:textId="1B5CF7F5" w:rsidR="00A44E75" w:rsidRPr="00F47A65" w:rsidRDefault="00A44E75" w:rsidP="00A44E7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844332</w:t>
            </w:r>
          </w:p>
          <w:p w14:paraId="3DB21C30" w14:textId="3CA5A923" w:rsidR="00A44E75" w:rsidRPr="00F47A65" w:rsidRDefault="00A44E75" w:rsidP="00A44E7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844332100</w:t>
            </w:r>
          </w:p>
          <w:p w14:paraId="74F02969" w14:textId="543E08DF" w:rsidR="00A44E75" w:rsidRPr="00F47A65" w:rsidRDefault="00A44E75" w:rsidP="00A44E7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8443321002</w:t>
            </w:r>
          </w:p>
          <w:p w14:paraId="3C71A864" w14:textId="7A444894" w:rsidR="00A44E75" w:rsidRPr="00F47A65" w:rsidRDefault="00A44E75" w:rsidP="00A44E7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8443321003</w:t>
            </w:r>
          </w:p>
          <w:p w14:paraId="6F55D8EB" w14:textId="7ABE4BEF" w:rsidR="00A44E75" w:rsidRPr="00F47A65" w:rsidRDefault="00A44E75" w:rsidP="00A44E7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8443321009</w:t>
            </w:r>
          </w:p>
          <w:p w14:paraId="4B6FB258" w14:textId="615F2658" w:rsidR="00A44E75" w:rsidRPr="00F47A65" w:rsidRDefault="00A44E75" w:rsidP="00A44E7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8443323000</w:t>
            </w:r>
          </w:p>
          <w:p w14:paraId="1719C74B" w14:textId="5F943C88" w:rsidR="00A44E75" w:rsidRPr="00F47A65" w:rsidRDefault="00A44E75" w:rsidP="00A44E7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84433291</w:t>
            </w:r>
          </w:p>
          <w:p w14:paraId="24B718FA" w14:textId="62919794" w:rsidR="00A44E75" w:rsidRPr="00F47A65" w:rsidRDefault="00A44E75" w:rsidP="00A44E7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8443329101</w:t>
            </w:r>
          </w:p>
          <w:p w14:paraId="1F4C32A1" w14:textId="469B36B3" w:rsidR="00A44E75" w:rsidRPr="00F47A65" w:rsidRDefault="00A44E75" w:rsidP="00A44E7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8443329109</w:t>
            </w:r>
          </w:p>
          <w:p w14:paraId="493F03CF" w14:textId="5DD3A9C0" w:rsidR="00A44E75" w:rsidRPr="00F47A65" w:rsidRDefault="00A44E75" w:rsidP="00A44E7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8443329300</w:t>
            </w:r>
          </w:p>
          <w:p w14:paraId="1181F451" w14:textId="0A063E4A" w:rsidR="00A44E75" w:rsidRPr="00F47A65" w:rsidRDefault="00A44E75" w:rsidP="00A44E7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8443329900</w:t>
            </w:r>
          </w:p>
          <w:p w14:paraId="41869248" w14:textId="2C90662A" w:rsidR="00A44E75" w:rsidRPr="00F47A65" w:rsidRDefault="00A44E75" w:rsidP="00A44E7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844339</w:t>
            </w:r>
          </w:p>
          <w:p w14:paraId="62A6993D" w14:textId="7925EF4A" w:rsidR="00A44E75" w:rsidRPr="00F47A65" w:rsidRDefault="00A44E75" w:rsidP="00A44E7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8443391</w:t>
            </w:r>
          </w:p>
          <w:p w14:paraId="2C51A522" w14:textId="60C2D7D2" w:rsidR="00A44E75" w:rsidRPr="00F47A65" w:rsidRDefault="00A44E75" w:rsidP="00A44E7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8443391001</w:t>
            </w:r>
          </w:p>
          <w:p w14:paraId="5338D960" w14:textId="615DD09A" w:rsidR="00A44E75" w:rsidRPr="00F47A65" w:rsidRDefault="00A44E75" w:rsidP="00A44E7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8443391009</w:t>
            </w:r>
          </w:p>
          <w:p w14:paraId="46F8116A" w14:textId="14F7E6B6" w:rsidR="00A44E75" w:rsidRPr="00F47A65" w:rsidRDefault="00A44E75" w:rsidP="00A44E7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8443393100</w:t>
            </w:r>
          </w:p>
          <w:p w14:paraId="35C0EBAC" w14:textId="782F1841" w:rsidR="00A44E75" w:rsidRPr="00F47A65" w:rsidRDefault="00A44E75" w:rsidP="00A44E7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8443393900</w:t>
            </w:r>
          </w:p>
          <w:p w14:paraId="451DE8FF" w14:textId="5ABEB53A" w:rsidR="00A44E75" w:rsidRPr="00F47A65" w:rsidRDefault="00A44E75" w:rsidP="00A44E7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844339900</w:t>
            </w:r>
          </w:p>
          <w:p w14:paraId="27804B5D" w14:textId="7AFE364B" w:rsidR="00A44E75" w:rsidRPr="00F47A65" w:rsidRDefault="00A44E75" w:rsidP="00A44E7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8443399001</w:t>
            </w:r>
          </w:p>
          <w:p w14:paraId="7FD8089F" w14:textId="1600806C" w:rsidR="00A44E75" w:rsidRPr="00F47A65" w:rsidRDefault="00A44E75" w:rsidP="00A44E7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8443399002</w:t>
            </w:r>
          </w:p>
          <w:p w14:paraId="1DCFB3CD" w14:textId="5723239E" w:rsidR="00A44E75" w:rsidRPr="00F47A65" w:rsidRDefault="00A44E75" w:rsidP="00A44E7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8443399009</w:t>
            </w:r>
          </w:p>
          <w:p w14:paraId="443172A6" w14:textId="7A1A40DB" w:rsidR="00A44E75" w:rsidRPr="00F47A65" w:rsidRDefault="00A44E75" w:rsidP="00A44E7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844391</w:t>
            </w:r>
          </w:p>
          <w:p w14:paraId="38082678" w14:textId="5508F1C2" w:rsidR="00A44E75" w:rsidRPr="00F47A65" w:rsidRDefault="00A44E75" w:rsidP="00A44E7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8443911000</w:t>
            </w:r>
          </w:p>
          <w:p w14:paraId="2BB88D1B" w14:textId="371CC8FA" w:rsidR="00A44E75" w:rsidRPr="00F47A65" w:rsidRDefault="00A44E75" w:rsidP="00A44E7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8443919100</w:t>
            </w:r>
          </w:p>
          <w:p w14:paraId="620A1189" w14:textId="035E9207" w:rsidR="00A44E75" w:rsidRPr="00F47A65" w:rsidRDefault="00A44E75" w:rsidP="00A44E7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8443919900</w:t>
            </w:r>
          </w:p>
          <w:p w14:paraId="374F8E9C" w14:textId="5E14C9DE" w:rsidR="00A44E75" w:rsidRPr="00F47A65" w:rsidRDefault="00A44E75" w:rsidP="00A44E7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844399</w:t>
            </w:r>
          </w:p>
          <w:p w14:paraId="021EC859" w14:textId="21EF754B" w:rsidR="00A44E75" w:rsidRPr="00F47A65" w:rsidRDefault="00A44E75" w:rsidP="00A44E7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8443991000</w:t>
            </w:r>
          </w:p>
          <w:p w14:paraId="41B89AF2" w14:textId="3A6E526D" w:rsidR="00A44E75" w:rsidRPr="00F47A65" w:rsidRDefault="00A44E75" w:rsidP="00A44E7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8443999000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2918D" w14:textId="77777777" w:rsidR="00A44E75" w:rsidRPr="00F47A65" w:rsidRDefault="00A44E75" w:rsidP="00A44E75">
            <w:pPr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lastRenderedPageBreak/>
              <w:t>ТР ТС 004/2011</w:t>
            </w:r>
          </w:p>
          <w:p w14:paraId="621D01F7" w14:textId="5E66A4D7" w:rsidR="00A44E75" w:rsidRPr="00F47A65" w:rsidRDefault="00A44E75" w:rsidP="00A44E75">
            <w:pPr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ТР ТС 020/2011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4A7E4" w14:textId="77777777" w:rsidR="00A44E75" w:rsidRPr="00F47A65" w:rsidRDefault="00A44E75" w:rsidP="00A44E75">
            <w:pPr>
              <w:rPr>
                <w:b/>
                <w:bCs/>
                <w:spacing w:val="-1"/>
                <w:lang w:eastAsia="en-US"/>
              </w:rPr>
            </w:pPr>
            <w:r w:rsidRPr="00F47A65">
              <w:rPr>
                <w:b/>
                <w:bCs/>
                <w:spacing w:val="-1"/>
                <w:lang w:eastAsia="en-US"/>
              </w:rPr>
              <w:t>ТР ТС 004/2011</w:t>
            </w:r>
          </w:p>
          <w:p w14:paraId="67F99AAF" w14:textId="77777777" w:rsidR="00A44E75" w:rsidRPr="00F47A65" w:rsidRDefault="00A44E75" w:rsidP="00A44E7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EN 62233</w:t>
            </w:r>
          </w:p>
          <w:p w14:paraId="6DB02900" w14:textId="77777777" w:rsidR="00A44E75" w:rsidRPr="00F47A65" w:rsidRDefault="00A44E75" w:rsidP="00A44E7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62479</w:t>
            </w:r>
          </w:p>
          <w:p w14:paraId="1A21E7C1" w14:textId="77777777" w:rsidR="00A44E75" w:rsidRPr="00F47A65" w:rsidRDefault="00A44E75" w:rsidP="00A44E7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62311</w:t>
            </w:r>
          </w:p>
          <w:p w14:paraId="21C4893E" w14:textId="77777777" w:rsidR="00A44E75" w:rsidRPr="00F47A65" w:rsidRDefault="00A44E75" w:rsidP="00A44E7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12.2.007.0</w:t>
            </w:r>
          </w:p>
          <w:p w14:paraId="0BD1D6DC" w14:textId="77777777" w:rsidR="00A44E75" w:rsidRPr="00F47A65" w:rsidRDefault="00A44E75" w:rsidP="00A44E7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60335-1</w:t>
            </w:r>
          </w:p>
          <w:p w14:paraId="0C2C6667" w14:textId="77777777" w:rsidR="00A44E75" w:rsidRPr="00F47A65" w:rsidRDefault="00A44E75" w:rsidP="00A44E7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62368-1</w:t>
            </w:r>
          </w:p>
          <w:p w14:paraId="1E6144E7" w14:textId="77777777" w:rsidR="00A44E75" w:rsidRPr="00F47A65" w:rsidRDefault="00A44E75" w:rsidP="00A44E7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ГОСТР МЭК 60204-1</w:t>
            </w:r>
          </w:p>
          <w:p w14:paraId="149D1056" w14:textId="77777777" w:rsidR="00A44E75" w:rsidRPr="00F47A65" w:rsidRDefault="00A44E75" w:rsidP="00A44E7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60950-1</w:t>
            </w:r>
          </w:p>
          <w:p w14:paraId="559CBE36" w14:textId="77777777" w:rsidR="00A44E75" w:rsidRPr="00F47A65" w:rsidRDefault="00A44E75" w:rsidP="00A44E75">
            <w:pPr>
              <w:rPr>
                <w:b/>
                <w:bCs/>
                <w:spacing w:val="-1"/>
                <w:lang w:eastAsia="en-US"/>
              </w:rPr>
            </w:pPr>
            <w:r w:rsidRPr="00F47A65">
              <w:rPr>
                <w:b/>
                <w:bCs/>
                <w:spacing w:val="-1"/>
                <w:lang w:eastAsia="en-US"/>
              </w:rPr>
              <w:t>ТР ТС 020/2011</w:t>
            </w:r>
          </w:p>
          <w:p w14:paraId="2A8D6F67" w14:textId="77777777" w:rsidR="00A44E75" w:rsidRPr="00F47A65" w:rsidRDefault="00A44E75" w:rsidP="00A44E7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CISPR 14-1</w:t>
            </w:r>
          </w:p>
          <w:p w14:paraId="0EF78D46" w14:textId="77777777" w:rsidR="00A44E75" w:rsidRPr="00F47A65" w:rsidRDefault="00A44E75" w:rsidP="00A44E7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CISPR 14-2</w:t>
            </w:r>
          </w:p>
          <w:p w14:paraId="49F37B83" w14:textId="77777777" w:rsidR="00A44E75" w:rsidRPr="00F47A65" w:rsidRDefault="00A44E75" w:rsidP="00A44E7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61000-3-2</w:t>
            </w:r>
          </w:p>
          <w:p w14:paraId="1CD63C90" w14:textId="77777777" w:rsidR="00A44E75" w:rsidRPr="00F47A65" w:rsidRDefault="00A44E75" w:rsidP="00A44E7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61000-3-3</w:t>
            </w:r>
          </w:p>
          <w:p w14:paraId="61DE3056" w14:textId="77777777" w:rsidR="00A44E75" w:rsidRPr="00F47A65" w:rsidRDefault="00A44E75" w:rsidP="00A44E7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30804.6.2</w:t>
            </w:r>
          </w:p>
          <w:p w14:paraId="23F12CC9" w14:textId="77777777" w:rsidR="00A44E75" w:rsidRPr="00F47A65" w:rsidRDefault="00A44E75" w:rsidP="00A44E7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30804.6.1</w:t>
            </w:r>
          </w:p>
          <w:p w14:paraId="764FD0D1" w14:textId="77777777" w:rsidR="00A44E75" w:rsidRPr="00F47A65" w:rsidRDefault="00A44E75" w:rsidP="00A44E7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30804.4.13</w:t>
            </w:r>
          </w:p>
          <w:p w14:paraId="6F0ACBCC" w14:textId="77777777" w:rsidR="00A44E75" w:rsidRPr="00F47A65" w:rsidRDefault="00A44E75" w:rsidP="00A44E7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СТБ IEC 61000-6-4</w:t>
            </w:r>
          </w:p>
          <w:p w14:paraId="0C394447" w14:textId="77777777" w:rsidR="00A44E75" w:rsidRPr="00F47A65" w:rsidRDefault="00A44E75" w:rsidP="00A44E7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СТБ МЭК 61000-2-4</w:t>
            </w:r>
          </w:p>
          <w:p w14:paraId="0BFD1251" w14:textId="77777777" w:rsidR="00A44E75" w:rsidRPr="00F47A65" w:rsidRDefault="00A44E75" w:rsidP="00A44E7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61000-6-4</w:t>
            </w:r>
          </w:p>
          <w:p w14:paraId="06B45B96" w14:textId="77777777" w:rsidR="00A44E75" w:rsidRPr="00F47A65" w:rsidRDefault="00A44E75" w:rsidP="00A44E7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61000-6-3</w:t>
            </w:r>
          </w:p>
          <w:p w14:paraId="502A38C5" w14:textId="77777777" w:rsidR="00A44E75" w:rsidRPr="00F47A65" w:rsidRDefault="00A44E75" w:rsidP="00A44E7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61000-2-4</w:t>
            </w:r>
          </w:p>
          <w:p w14:paraId="7ED0CF01" w14:textId="77777777" w:rsidR="00A44E75" w:rsidRPr="00F47A65" w:rsidRDefault="00A44E75" w:rsidP="00A44E7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51317.2.5</w:t>
            </w:r>
          </w:p>
          <w:p w14:paraId="2BA259B8" w14:textId="77777777" w:rsidR="00A44E75" w:rsidRPr="00F47A65" w:rsidRDefault="00A44E75" w:rsidP="00A44E7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СТБ МЭК 61000-3-2</w:t>
            </w:r>
          </w:p>
          <w:p w14:paraId="0E58A12B" w14:textId="77777777" w:rsidR="00A44E75" w:rsidRPr="00F47A65" w:rsidRDefault="00A44E75" w:rsidP="00A44E7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51317.3.4</w:t>
            </w:r>
          </w:p>
          <w:p w14:paraId="792BA05F" w14:textId="77777777" w:rsidR="00A44E75" w:rsidRPr="00F47A65" w:rsidRDefault="00A44E75" w:rsidP="00A44E7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30804.3.11</w:t>
            </w:r>
          </w:p>
          <w:p w14:paraId="19B44DBB" w14:textId="77777777" w:rsidR="00A44E75" w:rsidRPr="00F47A65" w:rsidRDefault="00A44E75" w:rsidP="00A44E7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61000-3-12</w:t>
            </w:r>
          </w:p>
          <w:p w14:paraId="3516C418" w14:textId="77777777" w:rsidR="00A44E75" w:rsidRPr="00F47A65" w:rsidRDefault="00A44E75" w:rsidP="00A44E7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EN 301 489-1 V1.9.2</w:t>
            </w:r>
          </w:p>
          <w:p w14:paraId="456D994C" w14:textId="77777777" w:rsidR="00A44E75" w:rsidRPr="00F47A65" w:rsidRDefault="00A44E75" w:rsidP="00A44E7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52459.3</w:t>
            </w:r>
          </w:p>
          <w:p w14:paraId="189EC484" w14:textId="77777777" w:rsidR="00A44E75" w:rsidRPr="00F47A65" w:rsidRDefault="00A44E75" w:rsidP="00A44E7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lastRenderedPageBreak/>
              <w:t>ГОСТ Р 52459.7</w:t>
            </w:r>
          </w:p>
          <w:p w14:paraId="1DE5AF82" w14:textId="77777777" w:rsidR="00A44E75" w:rsidRPr="00F47A65" w:rsidRDefault="00A44E75" w:rsidP="00A44E7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ETSI EN 301 489-34</w:t>
            </w:r>
          </w:p>
          <w:p w14:paraId="0DE14896" w14:textId="0F8AC082" w:rsidR="00A44E75" w:rsidRPr="00F47A65" w:rsidRDefault="00A44E75" w:rsidP="00A44E75">
            <w:pPr>
              <w:rPr>
                <w:b/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52459.17</w:t>
            </w:r>
          </w:p>
        </w:tc>
      </w:tr>
      <w:tr w:rsidR="00A44E75" w:rsidRPr="00F47A65" w14:paraId="559EC665" w14:textId="77777777" w:rsidTr="004A2D6A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3ECE0" w14:textId="472E0282" w:rsidR="00A44E75" w:rsidRPr="00F47A65" w:rsidRDefault="00A44E75" w:rsidP="00544509">
            <w:pPr>
              <w:spacing w:after="160" w:line="259" w:lineRule="auto"/>
            </w:pPr>
            <w:r w:rsidRPr="00F47A65">
              <w:lastRenderedPageBreak/>
              <w:t>1.17.4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34333" w14:textId="77777777" w:rsidR="00A44E75" w:rsidRPr="00F47A65" w:rsidRDefault="00A44E75" w:rsidP="00A44E75">
            <w:r w:rsidRPr="00F47A65">
              <w:t>Сушилки для древесины, целлюлозы,</w:t>
            </w:r>
          </w:p>
          <w:p w14:paraId="4A65F73C" w14:textId="77777777" w:rsidR="00A44E75" w:rsidRPr="00F47A65" w:rsidRDefault="00A44E75" w:rsidP="00A44E75">
            <w:r w:rsidRPr="00F47A65">
              <w:t>бумаги или картона; промышленные</w:t>
            </w:r>
          </w:p>
          <w:p w14:paraId="44CA8E71" w14:textId="77777777" w:rsidR="00A44E75" w:rsidRPr="00F47A65" w:rsidRDefault="00A44E75" w:rsidP="00A44E75">
            <w:r w:rsidRPr="00F47A65">
              <w:t>сушилки, не включенные в другие</w:t>
            </w:r>
          </w:p>
          <w:p w14:paraId="29C75021" w14:textId="77777777" w:rsidR="00A44E75" w:rsidRPr="00F47A65" w:rsidRDefault="00A44E75" w:rsidP="00A44E75">
            <w:r w:rsidRPr="00F47A65">
              <w:t>группировки</w:t>
            </w:r>
          </w:p>
          <w:p w14:paraId="5E59DBFA" w14:textId="77777777" w:rsidR="00A44E75" w:rsidRPr="00F47A65" w:rsidRDefault="00A44E75" w:rsidP="00A44E75">
            <w:r w:rsidRPr="00F47A65">
              <w:t>Сушилки для древесины, целлюлозы,</w:t>
            </w:r>
          </w:p>
          <w:p w14:paraId="3858E56E" w14:textId="77777777" w:rsidR="00A44E75" w:rsidRPr="00F47A65" w:rsidRDefault="00A44E75" w:rsidP="00A44E75">
            <w:r w:rsidRPr="00F47A65">
              <w:t>бумаги или картона.</w:t>
            </w:r>
          </w:p>
          <w:p w14:paraId="45667E1C" w14:textId="77777777" w:rsidR="00A44E75" w:rsidRPr="00F47A65" w:rsidRDefault="00A44E75" w:rsidP="00A44E75">
            <w:r w:rsidRPr="00F47A65">
              <w:t>Сушилки промышленные, не</w:t>
            </w:r>
          </w:p>
          <w:p w14:paraId="0800C726" w14:textId="77777777" w:rsidR="00A44E75" w:rsidRPr="00F47A65" w:rsidRDefault="00A44E75" w:rsidP="00A44E75">
            <w:r w:rsidRPr="00F47A65">
              <w:t>включенные в другие группировки</w:t>
            </w:r>
          </w:p>
          <w:p w14:paraId="00734830" w14:textId="20E4C184" w:rsidR="00A44E75" w:rsidRPr="00F47A65" w:rsidRDefault="00A44E75" w:rsidP="00A44E75">
            <w:r w:rsidRPr="00F47A65">
              <w:t>Оборудование целлюлозно-бумажное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A3F58" w14:textId="77777777" w:rsidR="00A44E75" w:rsidRPr="00F47A65" w:rsidRDefault="00A44E75" w:rsidP="00A44E75">
            <w:r w:rsidRPr="00F47A65">
              <w:t>1с, 3с, 4с</w:t>
            </w:r>
          </w:p>
          <w:p w14:paraId="2FED1D36" w14:textId="77777777" w:rsidR="00A44E75" w:rsidRPr="00F47A65" w:rsidRDefault="00A44E75" w:rsidP="00A44E75">
            <w:r w:rsidRPr="00F47A65">
              <w:t>Сертификация</w:t>
            </w:r>
          </w:p>
          <w:p w14:paraId="61A501D2" w14:textId="11B01D28" w:rsidR="00A44E75" w:rsidRPr="00F47A65" w:rsidRDefault="00A44E75" w:rsidP="00A44E75"/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3755A" w14:textId="355CF0F9" w:rsidR="00A44E75" w:rsidRPr="00F47A65" w:rsidRDefault="00A44E75" w:rsidP="00A44E7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841939</w:t>
            </w:r>
          </w:p>
          <w:p w14:paraId="03D9FE20" w14:textId="49953DF9" w:rsidR="00A44E75" w:rsidRPr="00F47A65" w:rsidRDefault="00A44E75" w:rsidP="00A44E7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841932</w:t>
            </w:r>
          </w:p>
          <w:p w14:paraId="5CF6D1FD" w14:textId="1298F284" w:rsidR="00A44E75" w:rsidRPr="00F47A65" w:rsidRDefault="00A44E75" w:rsidP="00A44E7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8419120000</w:t>
            </w:r>
          </w:p>
          <w:p w14:paraId="03E2B1E1" w14:textId="74EB2F7C" w:rsidR="00A44E75" w:rsidRPr="00F47A65" w:rsidRDefault="00A44E75" w:rsidP="00A44E7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8419330001</w:t>
            </w:r>
          </w:p>
          <w:p w14:paraId="2ACEA57C" w14:textId="5878402E" w:rsidR="00A44E75" w:rsidRPr="00F47A65" w:rsidRDefault="00A44E75" w:rsidP="00A44E7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8419330002</w:t>
            </w:r>
          </w:p>
          <w:p w14:paraId="54AF47FC" w14:textId="7C969B00" w:rsidR="00A44E75" w:rsidRPr="00F47A65" w:rsidRDefault="00A44E75" w:rsidP="00A44E7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8419330009</w:t>
            </w:r>
          </w:p>
          <w:p w14:paraId="63696264" w14:textId="43895DA4" w:rsidR="00A44E75" w:rsidRPr="00F47A65" w:rsidRDefault="00A44E75" w:rsidP="00A44E7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8419340000</w:t>
            </w:r>
          </w:p>
          <w:p w14:paraId="5CF079FB" w14:textId="2A1B7229" w:rsidR="00A44E75" w:rsidRPr="00F47A65" w:rsidRDefault="00A44E75" w:rsidP="00A44E7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8419350000</w:t>
            </w:r>
          </w:p>
          <w:p w14:paraId="1084825B" w14:textId="79F756AC" w:rsidR="00A44E75" w:rsidRPr="00F47A65" w:rsidRDefault="00A44E75" w:rsidP="00A44E7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841939</w:t>
            </w:r>
          </w:p>
          <w:p w14:paraId="46898D50" w14:textId="09F48648" w:rsidR="00A44E75" w:rsidRPr="00F47A65" w:rsidRDefault="00A44E75" w:rsidP="00A44E7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8419390003</w:t>
            </w:r>
          </w:p>
          <w:p w14:paraId="25FF0F01" w14:textId="7BD8F4BF" w:rsidR="00A44E75" w:rsidRPr="00F47A65" w:rsidRDefault="00A44E75" w:rsidP="00A44E7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8419390004</w:t>
            </w:r>
          </w:p>
          <w:p w14:paraId="1243D1D3" w14:textId="145446D3" w:rsidR="00A44E75" w:rsidRPr="00F47A65" w:rsidRDefault="00A44E75" w:rsidP="00A44E7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8419390008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2AC4D" w14:textId="77777777" w:rsidR="00A44E75" w:rsidRPr="00F47A65" w:rsidRDefault="00A44E75" w:rsidP="00A44E75">
            <w:pPr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ТР ТС 004/2011</w:t>
            </w:r>
          </w:p>
          <w:p w14:paraId="4ED5463F" w14:textId="0178EC8E" w:rsidR="00A44E75" w:rsidRPr="00F47A65" w:rsidRDefault="00A44E75" w:rsidP="00A44E75">
            <w:pPr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ТР ТС 020/2011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D401C" w14:textId="77777777" w:rsidR="00A44E75" w:rsidRPr="00F47A65" w:rsidRDefault="00A44E75" w:rsidP="00A44E75">
            <w:pPr>
              <w:rPr>
                <w:b/>
                <w:bCs/>
                <w:spacing w:val="-1"/>
                <w:lang w:eastAsia="en-US"/>
              </w:rPr>
            </w:pPr>
            <w:r w:rsidRPr="00F47A65">
              <w:rPr>
                <w:b/>
                <w:bCs/>
                <w:spacing w:val="-1"/>
                <w:lang w:eastAsia="en-US"/>
              </w:rPr>
              <w:t>ТР ТС 004/2011</w:t>
            </w:r>
          </w:p>
          <w:p w14:paraId="0AC1542F" w14:textId="77777777" w:rsidR="00A44E75" w:rsidRPr="00F47A65" w:rsidRDefault="00A44E75" w:rsidP="00A44E7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EN 62233</w:t>
            </w:r>
          </w:p>
          <w:p w14:paraId="643B1181" w14:textId="491B685D" w:rsidR="00A44E75" w:rsidRPr="00F47A65" w:rsidRDefault="00A44E75" w:rsidP="00A44E7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62479</w:t>
            </w:r>
          </w:p>
          <w:p w14:paraId="35EF8850" w14:textId="77777777" w:rsidR="00A44E75" w:rsidRPr="00F47A65" w:rsidRDefault="00A44E75" w:rsidP="00A44E7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62311</w:t>
            </w:r>
          </w:p>
          <w:p w14:paraId="414D35C3" w14:textId="77777777" w:rsidR="00A44E75" w:rsidRPr="00F47A65" w:rsidRDefault="00A44E75" w:rsidP="00A44E7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12.2.007.0</w:t>
            </w:r>
          </w:p>
          <w:p w14:paraId="4A14455E" w14:textId="77777777" w:rsidR="00A44E75" w:rsidRPr="00F47A65" w:rsidRDefault="00A44E75" w:rsidP="00A44E7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ГОСТР МЭК 60204-1</w:t>
            </w:r>
          </w:p>
          <w:p w14:paraId="06B60496" w14:textId="77777777" w:rsidR="00A44E75" w:rsidRPr="00F47A65" w:rsidRDefault="00A44E75" w:rsidP="00A44E7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60950-1</w:t>
            </w:r>
          </w:p>
          <w:p w14:paraId="0FDAB561" w14:textId="77777777" w:rsidR="00A44E75" w:rsidRPr="00F47A65" w:rsidRDefault="00A44E75" w:rsidP="00A44E75">
            <w:pPr>
              <w:rPr>
                <w:b/>
                <w:bCs/>
                <w:spacing w:val="-1"/>
                <w:lang w:eastAsia="en-US"/>
              </w:rPr>
            </w:pPr>
            <w:r w:rsidRPr="00F47A65">
              <w:rPr>
                <w:b/>
                <w:bCs/>
                <w:spacing w:val="-1"/>
                <w:lang w:eastAsia="en-US"/>
              </w:rPr>
              <w:t>ТР ТС 020/2011</w:t>
            </w:r>
          </w:p>
          <w:p w14:paraId="546CF745" w14:textId="77777777" w:rsidR="00A44E75" w:rsidRPr="00F47A65" w:rsidRDefault="00A44E75" w:rsidP="00A44E7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CISPR 14-1</w:t>
            </w:r>
          </w:p>
          <w:p w14:paraId="7356F246" w14:textId="77777777" w:rsidR="00A44E75" w:rsidRPr="00F47A65" w:rsidRDefault="00A44E75" w:rsidP="00A44E7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CISPR 14-2</w:t>
            </w:r>
          </w:p>
          <w:p w14:paraId="699949F5" w14:textId="77777777" w:rsidR="00A44E75" w:rsidRPr="00F47A65" w:rsidRDefault="00A44E75" w:rsidP="00A44E7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61000-3-2</w:t>
            </w:r>
          </w:p>
          <w:p w14:paraId="38B736D0" w14:textId="77777777" w:rsidR="00A44E75" w:rsidRPr="00F47A65" w:rsidRDefault="00A44E75" w:rsidP="00A44E7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61000-3-3</w:t>
            </w:r>
          </w:p>
          <w:p w14:paraId="67BE983C" w14:textId="77777777" w:rsidR="00A44E75" w:rsidRPr="00F47A65" w:rsidRDefault="00A44E75" w:rsidP="00A44E7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30804.6.2</w:t>
            </w:r>
          </w:p>
          <w:p w14:paraId="15E32B5D" w14:textId="77777777" w:rsidR="00A44E75" w:rsidRPr="00F47A65" w:rsidRDefault="00A44E75" w:rsidP="00A44E7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61000-6-4</w:t>
            </w:r>
          </w:p>
          <w:p w14:paraId="63093666" w14:textId="77777777" w:rsidR="00A44E75" w:rsidRPr="00F47A65" w:rsidRDefault="00A44E75" w:rsidP="00A44E7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30804.6.1</w:t>
            </w:r>
          </w:p>
          <w:p w14:paraId="129FFC7E" w14:textId="77777777" w:rsidR="00A44E75" w:rsidRPr="00F47A65" w:rsidRDefault="00A44E75" w:rsidP="00A44E7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30804.4.13</w:t>
            </w:r>
          </w:p>
          <w:p w14:paraId="1EA634A8" w14:textId="77777777" w:rsidR="00A44E75" w:rsidRPr="00F47A65" w:rsidRDefault="00A44E75" w:rsidP="00A44E7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61000-2-4</w:t>
            </w:r>
          </w:p>
          <w:p w14:paraId="693EE46D" w14:textId="77777777" w:rsidR="00A44E75" w:rsidRPr="00F47A65" w:rsidRDefault="00A44E75" w:rsidP="00A44E7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СТБ IEC 61000-6-4</w:t>
            </w:r>
          </w:p>
          <w:p w14:paraId="2CCE09CF" w14:textId="77777777" w:rsidR="00A44E75" w:rsidRPr="00F47A65" w:rsidRDefault="00A44E75" w:rsidP="00A44E7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СТБ МЭК 61000-2-4</w:t>
            </w:r>
          </w:p>
          <w:p w14:paraId="775B065D" w14:textId="77777777" w:rsidR="00A44E75" w:rsidRPr="00F47A65" w:rsidRDefault="00A44E75" w:rsidP="00A44E7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61000-6-3</w:t>
            </w:r>
          </w:p>
          <w:p w14:paraId="7A101884" w14:textId="77777777" w:rsidR="00A44E75" w:rsidRPr="00F47A65" w:rsidRDefault="00A44E75" w:rsidP="00A44E7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61000-2-4</w:t>
            </w:r>
          </w:p>
          <w:p w14:paraId="56896E2C" w14:textId="77777777" w:rsidR="00A44E75" w:rsidRPr="00F47A65" w:rsidRDefault="00A44E75" w:rsidP="00A44E7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51317.2.5</w:t>
            </w:r>
          </w:p>
          <w:p w14:paraId="71546F50" w14:textId="77777777" w:rsidR="00A44E75" w:rsidRPr="00F47A65" w:rsidRDefault="00A44E75" w:rsidP="00A44E7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СТБ МЭК 61000-3</w:t>
            </w:r>
          </w:p>
          <w:p w14:paraId="4F3F4E64" w14:textId="77777777" w:rsidR="00A44E75" w:rsidRPr="00F47A65" w:rsidRDefault="00A44E75" w:rsidP="00A44E7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51317.3.4</w:t>
            </w:r>
          </w:p>
          <w:p w14:paraId="4AAF35C2" w14:textId="77777777" w:rsidR="00A44E75" w:rsidRPr="00F47A65" w:rsidRDefault="00A44E75" w:rsidP="00A44E7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30804.3.11</w:t>
            </w:r>
          </w:p>
          <w:p w14:paraId="3EAE2EBD" w14:textId="77777777" w:rsidR="00A44E75" w:rsidRPr="00F47A65" w:rsidRDefault="00A44E75" w:rsidP="00A44E7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60204-31</w:t>
            </w:r>
          </w:p>
          <w:p w14:paraId="3B43EBA4" w14:textId="77777777" w:rsidR="00A44E75" w:rsidRPr="00F47A65" w:rsidRDefault="00A44E75" w:rsidP="00A44E7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61000-3-12</w:t>
            </w:r>
          </w:p>
          <w:p w14:paraId="37B3CA65" w14:textId="77777777" w:rsidR="00A44E75" w:rsidRPr="00F47A65" w:rsidRDefault="00A44E75" w:rsidP="00A44E7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61000-3-12 (IEC</w:t>
            </w:r>
          </w:p>
          <w:p w14:paraId="07685A0A" w14:textId="77777777" w:rsidR="00A44E75" w:rsidRPr="00F47A65" w:rsidRDefault="00A44E75" w:rsidP="00A44E7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61000-3-12:2004)</w:t>
            </w:r>
          </w:p>
          <w:p w14:paraId="66F4BA5F" w14:textId="4952E0D6" w:rsidR="00A44E75" w:rsidRPr="00F47A65" w:rsidRDefault="00A44E75" w:rsidP="00A44E75">
            <w:pPr>
              <w:rPr>
                <w:b/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51317.3.4</w:t>
            </w:r>
          </w:p>
        </w:tc>
      </w:tr>
      <w:tr w:rsidR="00A44E75" w:rsidRPr="00F47A65" w14:paraId="43C387A2" w14:textId="77777777" w:rsidTr="004A2D6A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FCBB0" w14:textId="14751752" w:rsidR="00A44E75" w:rsidRPr="00F47A65" w:rsidRDefault="00A44E75" w:rsidP="00544509">
            <w:pPr>
              <w:spacing w:after="160" w:line="259" w:lineRule="auto"/>
            </w:pPr>
            <w:r w:rsidRPr="00F47A65">
              <w:t>1.17.</w:t>
            </w:r>
            <w:r w:rsidRPr="00F47A65">
              <w:lastRenderedPageBreak/>
              <w:t>5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E5B00" w14:textId="77777777" w:rsidR="00A44E75" w:rsidRPr="00F47A65" w:rsidRDefault="00A44E75" w:rsidP="00A44E75">
            <w:r w:rsidRPr="00F47A65">
              <w:lastRenderedPageBreak/>
              <w:t>Карусели, качели, тиры и прочие</w:t>
            </w:r>
          </w:p>
          <w:p w14:paraId="5746261B" w14:textId="1F65EF6F" w:rsidR="00A44E75" w:rsidRPr="00F47A65" w:rsidRDefault="00A44E75" w:rsidP="00A44E75">
            <w:r w:rsidRPr="00F47A65">
              <w:t>игровые автоматы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DFBA" w14:textId="77777777" w:rsidR="00A44E75" w:rsidRPr="00F47A65" w:rsidRDefault="00A44E75" w:rsidP="00A44E75">
            <w:r w:rsidRPr="00F47A65">
              <w:t>1с, 3с, 4с</w:t>
            </w:r>
          </w:p>
          <w:p w14:paraId="2490DCB5" w14:textId="77777777" w:rsidR="00A44E75" w:rsidRPr="00F47A65" w:rsidRDefault="00A44E75" w:rsidP="00A44E75">
            <w:r w:rsidRPr="00F47A65">
              <w:t>Сертификация</w:t>
            </w:r>
          </w:p>
          <w:p w14:paraId="3930CDB9" w14:textId="2C5B504A" w:rsidR="00A44E75" w:rsidRPr="00F47A65" w:rsidRDefault="00A44E75" w:rsidP="00A44E75"/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50147" w14:textId="77777777" w:rsidR="00A44E75" w:rsidRPr="00F47A65" w:rsidRDefault="00A44E75" w:rsidP="00A44E7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9508</w:t>
            </w:r>
          </w:p>
          <w:p w14:paraId="20510BF9" w14:textId="41C751B3" w:rsidR="00A44E75" w:rsidRPr="00F47A65" w:rsidRDefault="00A44E75" w:rsidP="00A44E7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9508100000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CF57F" w14:textId="77777777" w:rsidR="00A44E75" w:rsidRPr="00F47A65" w:rsidRDefault="00A44E75" w:rsidP="00A44E75">
            <w:pPr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ТР ТС 004/2011</w:t>
            </w:r>
          </w:p>
          <w:p w14:paraId="60451A29" w14:textId="4AA2F914" w:rsidR="00A44E75" w:rsidRPr="00F47A65" w:rsidRDefault="00A44E75" w:rsidP="00A44E75">
            <w:pPr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ТР ТС 020/2011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76556" w14:textId="77777777" w:rsidR="00A44E75" w:rsidRPr="00F47A65" w:rsidRDefault="00A44E75" w:rsidP="00A44E75">
            <w:pPr>
              <w:rPr>
                <w:b/>
                <w:bCs/>
                <w:spacing w:val="-1"/>
                <w:lang w:eastAsia="en-US"/>
              </w:rPr>
            </w:pPr>
            <w:r w:rsidRPr="00F47A65">
              <w:rPr>
                <w:b/>
                <w:bCs/>
                <w:spacing w:val="-1"/>
                <w:lang w:eastAsia="en-US"/>
              </w:rPr>
              <w:t>ТР ТС 004/2011</w:t>
            </w:r>
          </w:p>
          <w:p w14:paraId="06977820" w14:textId="77777777" w:rsidR="00A44E75" w:rsidRPr="00F47A65" w:rsidRDefault="00A44E75" w:rsidP="00A44E7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EN 62233</w:t>
            </w:r>
          </w:p>
          <w:p w14:paraId="7BE81C0B" w14:textId="77777777" w:rsidR="00A44E75" w:rsidRPr="00F47A65" w:rsidRDefault="00A44E75" w:rsidP="00A44E7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lastRenderedPageBreak/>
              <w:t>ГОСТ IEC 62479</w:t>
            </w:r>
          </w:p>
          <w:p w14:paraId="1288C996" w14:textId="77777777" w:rsidR="00A44E75" w:rsidRPr="00F47A65" w:rsidRDefault="00A44E75" w:rsidP="00A44E7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62311</w:t>
            </w:r>
          </w:p>
          <w:p w14:paraId="24AA2F13" w14:textId="77777777" w:rsidR="00A44E75" w:rsidRPr="00F47A65" w:rsidRDefault="00A44E75" w:rsidP="00A44E7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12.2.007.0</w:t>
            </w:r>
          </w:p>
          <w:p w14:paraId="2FDCAC7E" w14:textId="77777777" w:rsidR="00A44E75" w:rsidRPr="00F47A65" w:rsidRDefault="00A44E75" w:rsidP="00A44E7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ГОСТР МЭК 60204-1</w:t>
            </w:r>
          </w:p>
          <w:p w14:paraId="3FD22747" w14:textId="77777777" w:rsidR="00A44E75" w:rsidRPr="00F47A65" w:rsidRDefault="00A44E75" w:rsidP="00A44E7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60950-1</w:t>
            </w:r>
          </w:p>
          <w:p w14:paraId="7C39AFE6" w14:textId="77777777" w:rsidR="00A44E75" w:rsidRPr="00F47A65" w:rsidRDefault="00A44E75" w:rsidP="00A44E7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62368-1</w:t>
            </w:r>
          </w:p>
          <w:p w14:paraId="4C1DF3FA" w14:textId="77777777" w:rsidR="00A44E75" w:rsidRPr="00F47A65" w:rsidRDefault="00A44E75" w:rsidP="00A44E75">
            <w:pPr>
              <w:rPr>
                <w:b/>
                <w:bCs/>
                <w:spacing w:val="-1"/>
                <w:lang w:eastAsia="en-US"/>
              </w:rPr>
            </w:pPr>
            <w:r w:rsidRPr="00F47A65">
              <w:rPr>
                <w:b/>
                <w:bCs/>
                <w:spacing w:val="-1"/>
                <w:lang w:eastAsia="en-US"/>
              </w:rPr>
              <w:t>ТР ТС 020/2011</w:t>
            </w:r>
          </w:p>
          <w:p w14:paraId="3425AD8A" w14:textId="77777777" w:rsidR="00A44E75" w:rsidRPr="00F47A65" w:rsidRDefault="00A44E75" w:rsidP="00A44E7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CISPR 14-1</w:t>
            </w:r>
          </w:p>
          <w:p w14:paraId="247F5A4E" w14:textId="77777777" w:rsidR="00A44E75" w:rsidRPr="00F47A65" w:rsidRDefault="00A44E75" w:rsidP="00A44E7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CISPR 14-2</w:t>
            </w:r>
          </w:p>
          <w:p w14:paraId="44B82DA4" w14:textId="77777777" w:rsidR="00A44E75" w:rsidRPr="00F47A65" w:rsidRDefault="00A44E75" w:rsidP="00A44E7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61000-3-2</w:t>
            </w:r>
          </w:p>
          <w:p w14:paraId="68BBB51B" w14:textId="77777777" w:rsidR="00A44E75" w:rsidRPr="00F47A65" w:rsidRDefault="00A44E75" w:rsidP="00A44E7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61000-3-3</w:t>
            </w:r>
          </w:p>
          <w:p w14:paraId="041FC66C" w14:textId="77777777" w:rsidR="00A44E75" w:rsidRPr="00F47A65" w:rsidRDefault="00A44E75" w:rsidP="00A44E7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30804.6.2</w:t>
            </w:r>
          </w:p>
          <w:p w14:paraId="520BC924" w14:textId="77777777" w:rsidR="00A44E75" w:rsidRPr="00F47A65" w:rsidRDefault="00A44E75" w:rsidP="00A44E7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30804.6.1</w:t>
            </w:r>
          </w:p>
          <w:p w14:paraId="293054DA" w14:textId="77777777" w:rsidR="00A44E75" w:rsidRPr="00F47A65" w:rsidRDefault="00A44E75" w:rsidP="00A44E7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30804.4.13</w:t>
            </w:r>
          </w:p>
          <w:p w14:paraId="3E3402D1" w14:textId="77777777" w:rsidR="00A44E75" w:rsidRPr="00F47A65" w:rsidRDefault="00A44E75" w:rsidP="00A44E7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СТБ IEC 61000-6-4</w:t>
            </w:r>
          </w:p>
          <w:p w14:paraId="6C5CDAAC" w14:textId="77777777" w:rsidR="00A44E75" w:rsidRPr="00F47A65" w:rsidRDefault="00A44E75" w:rsidP="00A44E7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СТБ МЭК 61000-2-4</w:t>
            </w:r>
          </w:p>
          <w:p w14:paraId="413DF504" w14:textId="77777777" w:rsidR="00A44E75" w:rsidRPr="00F47A65" w:rsidRDefault="00A44E75" w:rsidP="00A44E7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61000-6-4</w:t>
            </w:r>
          </w:p>
          <w:p w14:paraId="2FF23A29" w14:textId="77777777" w:rsidR="00A44E75" w:rsidRPr="00F47A65" w:rsidRDefault="00A44E75" w:rsidP="00A44E7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61000-6-3</w:t>
            </w:r>
          </w:p>
          <w:p w14:paraId="2972DBB3" w14:textId="77777777" w:rsidR="00A44E75" w:rsidRPr="00F47A65" w:rsidRDefault="00A44E75" w:rsidP="00A44E7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61000-2-4</w:t>
            </w:r>
          </w:p>
          <w:p w14:paraId="36633E0A" w14:textId="77777777" w:rsidR="00A44E75" w:rsidRPr="00F47A65" w:rsidRDefault="00A44E75" w:rsidP="00A44E7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51317.2.5</w:t>
            </w:r>
          </w:p>
          <w:p w14:paraId="184FE193" w14:textId="77777777" w:rsidR="00A44E75" w:rsidRPr="00F47A65" w:rsidRDefault="00A44E75" w:rsidP="00A44E7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СТБ МЭК 61000-3-6</w:t>
            </w:r>
          </w:p>
          <w:p w14:paraId="4B8D7302" w14:textId="77777777" w:rsidR="00A44E75" w:rsidRPr="00F47A65" w:rsidRDefault="00A44E75" w:rsidP="00A44E7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СТБ МЭК 61000-3</w:t>
            </w:r>
          </w:p>
          <w:p w14:paraId="0C81ECD2" w14:textId="77777777" w:rsidR="00A44E75" w:rsidRPr="00F47A65" w:rsidRDefault="00A44E75" w:rsidP="00A44E7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51317.3.4</w:t>
            </w:r>
          </w:p>
          <w:p w14:paraId="6F66E6A3" w14:textId="77777777" w:rsidR="00A44E75" w:rsidRPr="00F47A65" w:rsidRDefault="00A44E75" w:rsidP="00A44E7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30804.3.11</w:t>
            </w:r>
          </w:p>
          <w:p w14:paraId="56097467" w14:textId="59AAFDD0" w:rsidR="00A44E75" w:rsidRPr="00F47A65" w:rsidRDefault="00A44E75" w:rsidP="00A44E75">
            <w:pPr>
              <w:rPr>
                <w:b/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61000-3-12</w:t>
            </w:r>
          </w:p>
        </w:tc>
      </w:tr>
      <w:tr w:rsidR="00A44E75" w:rsidRPr="00F47A65" w14:paraId="4F7D3ADA" w14:textId="77777777" w:rsidTr="004A2D6A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EA78D" w14:textId="1247905E" w:rsidR="00A44E75" w:rsidRPr="00F47A65" w:rsidRDefault="00A44E75" w:rsidP="00544509">
            <w:pPr>
              <w:spacing w:after="160" w:line="259" w:lineRule="auto"/>
            </w:pPr>
            <w:r w:rsidRPr="00F47A65">
              <w:lastRenderedPageBreak/>
              <w:t>1.17.6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B1E8A" w14:textId="77777777" w:rsidR="00A44E75" w:rsidRPr="00F47A65" w:rsidRDefault="00A44E75" w:rsidP="00A44E75">
            <w:r w:rsidRPr="00F47A65">
              <w:t>Машины для изготовления или горячей</w:t>
            </w:r>
          </w:p>
          <w:p w14:paraId="23EF8128" w14:textId="77777777" w:rsidR="00A44E75" w:rsidRPr="00F47A65" w:rsidRDefault="00A44E75" w:rsidP="00A44E75">
            <w:r w:rsidRPr="00F47A65">
              <w:t>обработки стекла или стеклянных</w:t>
            </w:r>
          </w:p>
          <w:p w14:paraId="767E9AE5" w14:textId="363A9A06" w:rsidR="00A44E75" w:rsidRPr="00F47A65" w:rsidRDefault="00A44E75" w:rsidP="00A44E75">
            <w:r w:rsidRPr="00F47A65">
              <w:t>изделий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F59F" w14:textId="77777777" w:rsidR="00A44E75" w:rsidRPr="00F47A65" w:rsidRDefault="00A44E75" w:rsidP="00A44E75">
            <w:r w:rsidRPr="00F47A65">
              <w:t>1с, 3с, 4с</w:t>
            </w:r>
          </w:p>
          <w:p w14:paraId="172CCD8D" w14:textId="77777777" w:rsidR="00A44E75" w:rsidRPr="00F47A65" w:rsidRDefault="00A44E75" w:rsidP="00A44E75">
            <w:r w:rsidRPr="00F47A65">
              <w:t>Сертификация</w:t>
            </w:r>
          </w:p>
          <w:p w14:paraId="720938C0" w14:textId="4623E8AB" w:rsidR="00A44E75" w:rsidRPr="00F47A65" w:rsidRDefault="00A44E75" w:rsidP="00A44E75">
            <w:r w:rsidRPr="00F47A65">
              <w:t xml:space="preserve"> 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84F49" w14:textId="16961BAB" w:rsidR="00A44E75" w:rsidRPr="00F47A65" w:rsidRDefault="00A44E75" w:rsidP="00A44E7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84752</w:t>
            </w:r>
          </w:p>
          <w:p w14:paraId="4CC671F8" w14:textId="1472B1CE" w:rsidR="00A44E75" w:rsidRPr="00F47A65" w:rsidRDefault="00A44E75" w:rsidP="00A44E7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8475210000</w:t>
            </w:r>
          </w:p>
          <w:p w14:paraId="020F06BB" w14:textId="37C7F2A2" w:rsidR="00A44E75" w:rsidRPr="00F47A65" w:rsidRDefault="00A44E75" w:rsidP="00A44E7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8475290000</w:t>
            </w:r>
          </w:p>
          <w:p w14:paraId="66D31DCD" w14:textId="1581EFA8" w:rsidR="00A44E75" w:rsidRPr="00F47A65" w:rsidRDefault="00A44E75" w:rsidP="00A44E7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8475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B2BA5" w14:textId="378CAD0C" w:rsidR="00A44E75" w:rsidRPr="00F47A65" w:rsidRDefault="00A44E75" w:rsidP="00A44E75">
            <w:pPr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ТР ТС 020/2011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66F1D" w14:textId="77777777" w:rsidR="00A44E75" w:rsidRPr="00F47A65" w:rsidRDefault="00A44E75" w:rsidP="00A44E75">
            <w:pPr>
              <w:rPr>
                <w:b/>
                <w:bCs/>
                <w:spacing w:val="-1"/>
                <w:lang w:eastAsia="en-US"/>
              </w:rPr>
            </w:pPr>
            <w:r w:rsidRPr="00F47A65">
              <w:rPr>
                <w:b/>
                <w:bCs/>
                <w:spacing w:val="-1"/>
                <w:lang w:eastAsia="en-US"/>
              </w:rPr>
              <w:t>ТР ТС 020/2011</w:t>
            </w:r>
          </w:p>
          <w:p w14:paraId="00D18F1F" w14:textId="77777777" w:rsidR="00A44E75" w:rsidRPr="00F47A65" w:rsidRDefault="00A44E75" w:rsidP="00A44E7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CISPR 14-1</w:t>
            </w:r>
          </w:p>
          <w:p w14:paraId="026C4034" w14:textId="77777777" w:rsidR="00A44E75" w:rsidRPr="00F47A65" w:rsidRDefault="00A44E75" w:rsidP="00A44E7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CISPR 14-2</w:t>
            </w:r>
          </w:p>
          <w:p w14:paraId="0DE7B741" w14:textId="77777777" w:rsidR="00A44E75" w:rsidRPr="00F47A65" w:rsidRDefault="00A44E75" w:rsidP="00A44E7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61000-3-2</w:t>
            </w:r>
          </w:p>
          <w:p w14:paraId="0D6DE59C" w14:textId="77777777" w:rsidR="00A44E75" w:rsidRPr="00F47A65" w:rsidRDefault="00A44E75" w:rsidP="00A44E7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61000-3-3</w:t>
            </w:r>
          </w:p>
          <w:p w14:paraId="4C0E4436" w14:textId="77777777" w:rsidR="00A44E75" w:rsidRPr="00F47A65" w:rsidRDefault="00A44E75" w:rsidP="00A44E7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30804.6.2</w:t>
            </w:r>
          </w:p>
          <w:p w14:paraId="5A5BA618" w14:textId="77777777" w:rsidR="00A44E75" w:rsidRPr="00F47A65" w:rsidRDefault="00A44E75" w:rsidP="00A44E7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30804.6.1</w:t>
            </w:r>
          </w:p>
          <w:p w14:paraId="08FFBA0B" w14:textId="77777777" w:rsidR="00A44E75" w:rsidRPr="00F47A65" w:rsidRDefault="00A44E75" w:rsidP="00A44E7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30804.4.13</w:t>
            </w:r>
          </w:p>
          <w:p w14:paraId="5590EADF" w14:textId="77777777" w:rsidR="00A44E75" w:rsidRPr="00F47A65" w:rsidRDefault="00A44E75" w:rsidP="00A44E7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СТБ IEC 61000-6-4</w:t>
            </w:r>
          </w:p>
          <w:p w14:paraId="338F53AA" w14:textId="77777777" w:rsidR="00A44E75" w:rsidRPr="00F47A65" w:rsidRDefault="00A44E75" w:rsidP="00A44E7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lastRenderedPageBreak/>
              <w:t>СТБ МЭК 61000-2-4</w:t>
            </w:r>
          </w:p>
          <w:p w14:paraId="1C8974C1" w14:textId="77777777" w:rsidR="00A44E75" w:rsidRPr="00F47A65" w:rsidRDefault="00A44E75" w:rsidP="00A44E7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61000-6-4</w:t>
            </w:r>
          </w:p>
          <w:p w14:paraId="6050DB57" w14:textId="77777777" w:rsidR="00A44E75" w:rsidRPr="00F47A65" w:rsidRDefault="00A44E75" w:rsidP="00A44E7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61000-6-3</w:t>
            </w:r>
          </w:p>
          <w:p w14:paraId="18FB8089" w14:textId="77777777" w:rsidR="00A44E75" w:rsidRPr="00F47A65" w:rsidRDefault="00A44E75" w:rsidP="00A44E7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61000-2-4</w:t>
            </w:r>
          </w:p>
          <w:p w14:paraId="037EB8C7" w14:textId="77777777" w:rsidR="00A44E75" w:rsidRPr="00F47A65" w:rsidRDefault="00A44E75" w:rsidP="00A44E7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51317.2.5</w:t>
            </w:r>
          </w:p>
          <w:p w14:paraId="2F8355D4" w14:textId="77777777" w:rsidR="00A44E75" w:rsidRPr="00F47A65" w:rsidRDefault="00A44E75" w:rsidP="00A44E7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СТБ МЭК 61000-3</w:t>
            </w:r>
          </w:p>
          <w:p w14:paraId="5C806DF2" w14:textId="77777777" w:rsidR="00A44E75" w:rsidRPr="00F47A65" w:rsidRDefault="00A44E75" w:rsidP="00A44E7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51317.3.4</w:t>
            </w:r>
          </w:p>
          <w:p w14:paraId="4606C524" w14:textId="77777777" w:rsidR="00A44E75" w:rsidRPr="00F47A65" w:rsidRDefault="00A44E75" w:rsidP="00A44E7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30804.3.11</w:t>
            </w:r>
          </w:p>
          <w:p w14:paraId="2F36418B" w14:textId="0CC5C2F5" w:rsidR="00A44E75" w:rsidRPr="00F47A65" w:rsidRDefault="00A44E75" w:rsidP="00A44E75">
            <w:pPr>
              <w:rPr>
                <w:b/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61000-3-12</w:t>
            </w:r>
          </w:p>
        </w:tc>
      </w:tr>
      <w:tr w:rsidR="00A44E75" w:rsidRPr="00F47A65" w14:paraId="59B1F1AE" w14:textId="77777777" w:rsidTr="004A2D6A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C8432" w14:textId="1A91933A" w:rsidR="00A44E75" w:rsidRPr="00F47A65" w:rsidRDefault="00A44E75" w:rsidP="00544509">
            <w:pPr>
              <w:spacing w:after="160" w:line="259" w:lineRule="auto"/>
            </w:pPr>
            <w:r w:rsidRPr="00F47A65">
              <w:lastRenderedPageBreak/>
              <w:t>1.17.7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26286" w14:textId="77777777" w:rsidR="00A44E75" w:rsidRPr="00F47A65" w:rsidRDefault="00A44E75" w:rsidP="00A44E75">
            <w:r w:rsidRPr="00F47A65">
              <w:t>Роботы промышленные универсальные</w:t>
            </w:r>
          </w:p>
          <w:p w14:paraId="523A7137" w14:textId="77777777" w:rsidR="00A44E75" w:rsidRPr="00F47A65" w:rsidRDefault="00A44E75" w:rsidP="00A44E75">
            <w:r w:rsidRPr="00F47A65">
              <w:t>(для многоцелевого</w:t>
            </w:r>
          </w:p>
          <w:p w14:paraId="54F8342D" w14:textId="27163036" w:rsidR="00A44E75" w:rsidRPr="00F47A65" w:rsidRDefault="00A44E75" w:rsidP="00A44E75">
            <w:r w:rsidRPr="00F47A65">
              <w:t>специализированного использования)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F63E8" w14:textId="77777777" w:rsidR="00A44E75" w:rsidRPr="00F47A65" w:rsidRDefault="00A44E75" w:rsidP="00A44E75">
            <w:r w:rsidRPr="00F47A65">
              <w:t>1с, 3с, 4с</w:t>
            </w:r>
          </w:p>
          <w:p w14:paraId="02088A56" w14:textId="77777777" w:rsidR="00A44E75" w:rsidRPr="00F47A65" w:rsidRDefault="00A44E75" w:rsidP="00A44E75">
            <w:r w:rsidRPr="00F47A65">
              <w:t>Сертификация</w:t>
            </w:r>
          </w:p>
          <w:p w14:paraId="50F67D29" w14:textId="6AA1D464" w:rsidR="00A44E75" w:rsidRPr="00F47A65" w:rsidRDefault="00A44E75" w:rsidP="00A44E75"/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16DED" w14:textId="0CB404C6" w:rsidR="00A44E75" w:rsidRPr="00F47A65" w:rsidRDefault="00A44E75" w:rsidP="00A44E7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847950</w:t>
            </w:r>
          </w:p>
          <w:p w14:paraId="63C21C66" w14:textId="5561F930" w:rsidR="00A44E75" w:rsidRPr="00F47A65" w:rsidRDefault="00A44E75" w:rsidP="00A44E7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8479500000</w:t>
            </w:r>
          </w:p>
          <w:p w14:paraId="1B2C6D6E" w14:textId="28C86094" w:rsidR="00A44E75" w:rsidRPr="00F47A65" w:rsidRDefault="00A44E75" w:rsidP="00A44E75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8479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9AD47" w14:textId="77777777" w:rsidR="00A44E75" w:rsidRPr="00F47A65" w:rsidRDefault="00A44E75" w:rsidP="00A44E75">
            <w:pPr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ТР ТС 004/2011</w:t>
            </w:r>
          </w:p>
          <w:p w14:paraId="126EDF25" w14:textId="1EB96B85" w:rsidR="00A44E75" w:rsidRPr="00F47A65" w:rsidRDefault="00A44E75" w:rsidP="00A44E75">
            <w:pPr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ТР ТС 020/2011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9AA8C" w14:textId="77777777" w:rsidR="00A44E75" w:rsidRPr="00F47A65" w:rsidRDefault="00A44E75" w:rsidP="00A44E75">
            <w:pPr>
              <w:rPr>
                <w:b/>
                <w:bCs/>
                <w:spacing w:val="-1"/>
                <w:lang w:eastAsia="en-US"/>
              </w:rPr>
            </w:pPr>
            <w:r w:rsidRPr="00F47A65">
              <w:rPr>
                <w:b/>
                <w:bCs/>
                <w:spacing w:val="-1"/>
                <w:lang w:eastAsia="en-US"/>
              </w:rPr>
              <w:t>ТР ТС 004/2011</w:t>
            </w:r>
          </w:p>
          <w:p w14:paraId="05808744" w14:textId="77777777" w:rsidR="00A44E75" w:rsidRPr="00F47A65" w:rsidRDefault="00A44E75" w:rsidP="00A44E7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62479</w:t>
            </w:r>
          </w:p>
          <w:p w14:paraId="2ED1FD57" w14:textId="77777777" w:rsidR="00A44E75" w:rsidRPr="00F47A65" w:rsidRDefault="00A44E75" w:rsidP="00A44E7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62311</w:t>
            </w:r>
          </w:p>
          <w:p w14:paraId="48F0D0F1" w14:textId="77777777" w:rsidR="00A44E75" w:rsidRPr="00F47A65" w:rsidRDefault="00A44E75" w:rsidP="00A44E7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12.2.007.0</w:t>
            </w:r>
          </w:p>
          <w:p w14:paraId="598C7B53" w14:textId="77777777" w:rsidR="00A44E75" w:rsidRPr="00F47A65" w:rsidRDefault="00A44E75" w:rsidP="00A44E7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ГОСТР МЭК 60204-1</w:t>
            </w:r>
          </w:p>
          <w:p w14:paraId="7D640DD1" w14:textId="77777777" w:rsidR="00A44E75" w:rsidRPr="00F47A65" w:rsidRDefault="00A44E75" w:rsidP="00A44E7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60950-1</w:t>
            </w:r>
          </w:p>
          <w:p w14:paraId="027315FF" w14:textId="77777777" w:rsidR="00A44E75" w:rsidRPr="00F47A65" w:rsidRDefault="00A44E75" w:rsidP="00A44E7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26054</w:t>
            </w:r>
          </w:p>
          <w:p w14:paraId="141F8FE9" w14:textId="77777777" w:rsidR="00A44E75" w:rsidRPr="00F47A65" w:rsidRDefault="00A44E75" w:rsidP="00A44E7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26056</w:t>
            </w:r>
          </w:p>
          <w:p w14:paraId="19E0A0EF" w14:textId="77777777" w:rsidR="00A44E75" w:rsidRPr="00F47A65" w:rsidRDefault="00A44E75" w:rsidP="00A44E7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60950-1</w:t>
            </w:r>
          </w:p>
          <w:p w14:paraId="3AE72071" w14:textId="77777777" w:rsidR="00A44E75" w:rsidRPr="00F47A65" w:rsidRDefault="00A44E75" w:rsidP="00A44E75">
            <w:pPr>
              <w:rPr>
                <w:b/>
                <w:bCs/>
                <w:spacing w:val="-1"/>
                <w:lang w:eastAsia="en-US"/>
              </w:rPr>
            </w:pPr>
            <w:r w:rsidRPr="00F47A65">
              <w:rPr>
                <w:b/>
                <w:bCs/>
                <w:spacing w:val="-1"/>
                <w:lang w:eastAsia="en-US"/>
              </w:rPr>
              <w:t>ТР ТС 020/2011</w:t>
            </w:r>
          </w:p>
          <w:p w14:paraId="3F68C794" w14:textId="77777777" w:rsidR="00A44E75" w:rsidRPr="00F47A65" w:rsidRDefault="00A44E75" w:rsidP="00A44E7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CISPR 14-1</w:t>
            </w:r>
          </w:p>
          <w:p w14:paraId="31BD5873" w14:textId="77777777" w:rsidR="00A44E75" w:rsidRPr="00F47A65" w:rsidRDefault="00A44E75" w:rsidP="00A44E7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CISPR 14-2</w:t>
            </w:r>
          </w:p>
          <w:p w14:paraId="47F70BE5" w14:textId="77777777" w:rsidR="00A44E75" w:rsidRPr="00F47A65" w:rsidRDefault="00A44E75" w:rsidP="00A44E7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61000-3-2</w:t>
            </w:r>
          </w:p>
          <w:p w14:paraId="6B901B0B" w14:textId="77777777" w:rsidR="00A44E75" w:rsidRPr="00F47A65" w:rsidRDefault="00A44E75" w:rsidP="00A44E7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61000-3-3</w:t>
            </w:r>
          </w:p>
          <w:p w14:paraId="126A6072" w14:textId="77777777" w:rsidR="00A44E75" w:rsidRPr="00F47A65" w:rsidRDefault="00A44E75" w:rsidP="00A44E7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30804.6.2</w:t>
            </w:r>
          </w:p>
          <w:p w14:paraId="1602BB2D" w14:textId="77777777" w:rsidR="00A44E75" w:rsidRPr="00F47A65" w:rsidRDefault="00A44E75" w:rsidP="00A44E7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30804.6.1</w:t>
            </w:r>
          </w:p>
          <w:p w14:paraId="01D364F3" w14:textId="77777777" w:rsidR="00A44E75" w:rsidRPr="00F47A65" w:rsidRDefault="00A44E75" w:rsidP="00A44E7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30804.4.13</w:t>
            </w:r>
          </w:p>
          <w:p w14:paraId="25D46937" w14:textId="77777777" w:rsidR="00A44E75" w:rsidRPr="00F47A65" w:rsidRDefault="00A44E75" w:rsidP="00A44E7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61000-6-4</w:t>
            </w:r>
          </w:p>
          <w:p w14:paraId="60D51987" w14:textId="77777777" w:rsidR="00A44E75" w:rsidRPr="00F47A65" w:rsidRDefault="00A44E75" w:rsidP="00A44E7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61000-6-3</w:t>
            </w:r>
          </w:p>
          <w:p w14:paraId="6A4149E0" w14:textId="77777777" w:rsidR="00A44E75" w:rsidRPr="00F47A65" w:rsidRDefault="00A44E75" w:rsidP="00A44E7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СТБ IEC 61000-6-4</w:t>
            </w:r>
          </w:p>
          <w:p w14:paraId="65BBFD8D" w14:textId="77777777" w:rsidR="00A44E75" w:rsidRPr="00F47A65" w:rsidRDefault="00A44E75" w:rsidP="00A44E7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СТБ МЭК 61000-2-4</w:t>
            </w:r>
          </w:p>
          <w:p w14:paraId="77FAE8A1" w14:textId="77777777" w:rsidR="00A44E75" w:rsidRPr="00F47A65" w:rsidRDefault="00A44E75" w:rsidP="00A44E7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61000-2-4</w:t>
            </w:r>
          </w:p>
          <w:p w14:paraId="6FBB6398" w14:textId="77777777" w:rsidR="00A44E75" w:rsidRPr="00F47A65" w:rsidRDefault="00A44E75" w:rsidP="00A44E7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51317.2.5</w:t>
            </w:r>
          </w:p>
          <w:p w14:paraId="02E8A8D9" w14:textId="77777777" w:rsidR="00A44E75" w:rsidRPr="00F47A65" w:rsidRDefault="00A44E75" w:rsidP="00A44E7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СТБ МЭК 61000-3-2</w:t>
            </w:r>
          </w:p>
          <w:p w14:paraId="32A22C3A" w14:textId="77777777" w:rsidR="00A44E75" w:rsidRPr="00F47A65" w:rsidRDefault="00A44E75" w:rsidP="00A44E7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51317.3.4</w:t>
            </w:r>
          </w:p>
          <w:p w14:paraId="12878B09" w14:textId="77777777" w:rsidR="00A44E75" w:rsidRPr="00F47A65" w:rsidRDefault="00A44E75" w:rsidP="00A44E7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lastRenderedPageBreak/>
              <w:t>ГОСТ 30804.3.11</w:t>
            </w:r>
          </w:p>
          <w:p w14:paraId="74ED9A34" w14:textId="77777777" w:rsidR="00A44E75" w:rsidRPr="00F47A65" w:rsidRDefault="00A44E75" w:rsidP="00A44E7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60204-31</w:t>
            </w:r>
          </w:p>
          <w:p w14:paraId="5A41B719" w14:textId="77777777" w:rsidR="00A44E75" w:rsidRPr="00F47A65" w:rsidRDefault="00A44E75" w:rsidP="00A44E7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60204-31</w:t>
            </w:r>
          </w:p>
          <w:p w14:paraId="261A1DD0" w14:textId="77777777" w:rsidR="00A44E75" w:rsidRPr="00F47A65" w:rsidRDefault="00A44E75" w:rsidP="00A44E7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CISPR 11</w:t>
            </w:r>
          </w:p>
          <w:p w14:paraId="52F68556" w14:textId="77777777" w:rsidR="00A44E75" w:rsidRPr="00F47A65" w:rsidRDefault="00A44E75" w:rsidP="00A44E7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EN 301 489-1 V1.9.2</w:t>
            </w:r>
          </w:p>
          <w:p w14:paraId="566606BD" w14:textId="77777777" w:rsidR="00A44E75" w:rsidRPr="00F47A65" w:rsidRDefault="00A44E75" w:rsidP="00A44E7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52459.3</w:t>
            </w:r>
          </w:p>
          <w:p w14:paraId="231D59FA" w14:textId="77777777" w:rsidR="00A44E75" w:rsidRPr="00F47A65" w:rsidRDefault="00A44E75" w:rsidP="00A44E7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52459.7</w:t>
            </w:r>
          </w:p>
          <w:p w14:paraId="38119314" w14:textId="77777777" w:rsidR="00A44E75" w:rsidRPr="00F47A65" w:rsidRDefault="00A44E75" w:rsidP="00A44E7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ETSI EN 301 489-34</w:t>
            </w:r>
          </w:p>
          <w:p w14:paraId="15443624" w14:textId="77777777" w:rsidR="00A44E75" w:rsidRPr="00F47A65" w:rsidRDefault="00A44E75" w:rsidP="00A44E7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52459.17</w:t>
            </w:r>
          </w:p>
          <w:p w14:paraId="74DDCEAE" w14:textId="77777777" w:rsidR="00A44E75" w:rsidRPr="00F47A65" w:rsidRDefault="00A44E75" w:rsidP="00A44E7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61000-3-12</w:t>
            </w:r>
          </w:p>
          <w:p w14:paraId="7C4ECD9D" w14:textId="77777777" w:rsidR="00A44E75" w:rsidRPr="00F47A65" w:rsidRDefault="00A44E75" w:rsidP="00A44E7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61000-3-12 (IEC</w:t>
            </w:r>
          </w:p>
          <w:p w14:paraId="7632E928" w14:textId="77777777" w:rsidR="00A44E75" w:rsidRPr="00F47A65" w:rsidRDefault="00A44E75" w:rsidP="00A44E7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61000-3-12:2004)</w:t>
            </w:r>
          </w:p>
          <w:p w14:paraId="1A279DBE" w14:textId="77777777" w:rsidR="00A44E75" w:rsidRPr="00F47A65" w:rsidRDefault="00A44E75" w:rsidP="00A44E75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CISPR 24</w:t>
            </w:r>
          </w:p>
          <w:p w14:paraId="42733B2C" w14:textId="7CDB3F63" w:rsidR="00A44E75" w:rsidRPr="00F47A65" w:rsidRDefault="00A44E75" w:rsidP="00A44E75">
            <w:pPr>
              <w:rPr>
                <w:b/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CISPR 32</w:t>
            </w:r>
          </w:p>
        </w:tc>
      </w:tr>
      <w:tr w:rsidR="00A44E75" w:rsidRPr="00F47A65" w14:paraId="078746E9" w14:textId="77777777" w:rsidTr="004A2D6A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C7019" w14:textId="6BB82046" w:rsidR="00A44E75" w:rsidRPr="00F47A65" w:rsidRDefault="00A44E75" w:rsidP="00544509">
            <w:pPr>
              <w:spacing w:after="160" w:line="259" w:lineRule="auto"/>
            </w:pPr>
            <w:r w:rsidRPr="00F47A65">
              <w:lastRenderedPageBreak/>
              <w:t>1.17.8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313DF" w14:textId="77777777" w:rsidR="00A44E75" w:rsidRPr="00F47A65" w:rsidRDefault="00A44E75" w:rsidP="00A44E75">
            <w:r w:rsidRPr="00F47A65">
              <w:t>Тренажеры и прочее оборудование для</w:t>
            </w:r>
          </w:p>
          <w:p w14:paraId="4F355968" w14:textId="7F0E45FF" w:rsidR="00A44E75" w:rsidRPr="00F47A65" w:rsidRDefault="00A44E75" w:rsidP="00A44E75">
            <w:r w:rsidRPr="00F47A65">
              <w:t>гимнастических залов и фитнесцентров, в т.ч. бытовые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FA8F8" w14:textId="77777777" w:rsidR="00A44E75" w:rsidRPr="00F47A65" w:rsidRDefault="00A44E75" w:rsidP="00A44E75">
            <w:r w:rsidRPr="00F47A65">
              <w:t>1с, 3с, 4с (для ТР ТС</w:t>
            </w:r>
          </w:p>
          <w:p w14:paraId="28A1FDC6" w14:textId="77777777" w:rsidR="00A44E75" w:rsidRPr="00F47A65" w:rsidRDefault="00A44E75" w:rsidP="00A44E75">
            <w:r w:rsidRPr="00F47A65">
              <w:t>004/2011, ТР ТС</w:t>
            </w:r>
          </w:p>
          <w:p w14:paraId="699159F0" w14:textId="77777777" w:rsidR="00A44E75" w:rsidRPr="00F47A65" w:rsidRDefault="00A44E75" w:rsidP="00A44E75">
            <w:r w:rsidRPr="00F47A65">
              <w:t>020/2011)</w:t>
            </w:r>
          </w:p>
          <w:p w14:paraId="554FF8F2" w14:textId="77777777" w:rsidR="00A44E75" w:rsidRPr="00F47A65" w:rsidRDefault="00A44E75" w:rsidP="00A44E75">
            <w:r w:rsidRPr="00F47A65">
              <w:t>Сертификация</w:t>
            </w:r>
          </w:p>
          <w:p w14:paraId="780E3513" w14:textId="77777777" w:rsidR="00A44E75" w:rsidRPr="00F47A65" w:rsidRDefault="00A44E75" w:rsidP="00A44E75"/>
          <w:p w14:paraId="420FADE0" w14:textId="77777777" w:rsidR="00A44E75" w:rsidRPr="00F47A65" w:rsidRDefault="00A44E75" w:rsidP="00A44E75">
            <w:r w:rsidRPr="00F47A65">
              <w:t>1с, 2с 3с, 6с (для ТР</w:t>
            </w:r>
          </w:p>
          <w:p w14:paraId="6E8E372D" w14:textId="77777777" w:rsidR="00A44E75" w:rsidRPr="00F47A65" w:rsidRDefault="00A44E75" w:rsidP="00A44E75">
            <w:r w:rsidRPr="00F47A65">
              <w:t>ЕАЭС 037/2016)</w:t>
            </w:r>
          </w:p>
          <w:p w14:paraId="60E79A27" w14:textId="77777777" w:rsidR="00A44E75" w:rsidRPr="00F47A65" w:rsidRDefault="00A44E75" w:rsidP="00A44E75">
            <w:r w:rsidRPr="00F47A65">
              <w:t>Сертификация</w:t>
            </w:r>
          </w:p>
          <w:p w14:paraId="2B9CC6BE" w14:textId="77777777" w:rsidR="00F85009" w:rsidRPr="00F47A65" w:rsidRDefault="00F85009" w:rsidP="00A44E75"/>
          <w:p w14:paraId="4CB3BAF4" w14:textId="5D5DEC39" w:rsidR="00A44E75" w:rsidRPr="00F47A65" w:rsidRDefault="00A44E75" w:rsidP="00A44E75"/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F5268" w14:textId="2AA189CB" w:rsidR="00F85009" w:rsidRPr="00F47A65" w:rsidRDefault="00F85009" w:rsidP="00F85009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950691</w:t>
            </w:r>
          </w:p>
          <w:p w14:paraId="78095D35" w14:textId="1230050B" w:rsidR="00F85009" w:rsidRPr="00F47A65" w:rsidRDefault="00F85009" w:rsidP="00F85009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950699</w:t>
            </w:r>
          </w:p>
          <w:p w14:paraId="1A49BD02" w14:textId="573E37BC" w:rsidR="00F85009" w:rsidRPr="00F47A65" w:rsidRDefault="00F85009" w:rsidP="00F85009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950691</w:t>
            </w:r>
          </w:p>
          <w:p w14:paraId="19E4A7DB" w14:textId="11110BDB" w:rsidR="00F85009" w:rsidRPr="00F47A65" w:rsidRDefault="00F85009" w:rsidP="00F85009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9506911000</w:t>
            </w:r>
          </w:p>
          <w:p w14:paraId="7C2158AB" w14:textId="499D5967" w:rsidR="00A44E75" w:rsidRPr="00F47A65" w:rsidRDefault="00F85009" w:rsidP="00F85009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9506919000</w:t>
            </w:r>
          </w:p>
          <w:p w14:paraId="531E4FA8" w14:textId="347B8FDF" w:rsidR="00F85009" w:rsidRPr="00F47A65" w:rsidRDefault="00F85009" w:rsidP="00F85009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950699</w:t>
            </w:r>
          </w:p>
          <w:p w14:paraId="4CE2BA3F" w14:textId="7F64BBF5" w:rsidR="00F85009" w:rsidRPr="00F47A65" w:rsidRDefault="00F85009" w:rsidP="00F85009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9506991000</w:t>
            </w:r>
          </w:p>
          <w:p w14:paraId="26180A1E" w14:textId="69EF453A" w:rsidR="00F85009" w:rsidRPr="00F47A65" w:rsidRDefault="00F85009" w:rsidP="00F85009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9506999000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AE057" w14:textId="77777777" w:rsidR="00F85009" w:rsidRPr="00F47A65" w:rsidRDefault="00F85009" w:rsidP="00F85009">
            <w:pPr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ТР ТС 004/2011</w:t>
            </w:r>
          </w:p>
          <w:p w14:paraId="090D29BF" w14:textId="77777777" w:rsidR="00F85009" w:rsidRPr="00F47A65" w:rsidRDefault="00F85009" w:rsidP="00F85009">
            <w:pPr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ТР ТС 020/2011</w:t>
            </w:r>
          </w:p>
          <w:p w14:paraId="0348F4D2" w14:textId="59074A72" w:rsidR="00A44E75" w:rsidRPr="00F47A65" w:rsidRDefault="00F85009" w:rsidP="00F85009">
            <w:pPr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ТР ЕАЭС 037/2016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8C2D" w14:textId="77777777" w:rsidR="00F85009" w:rsidRPr="00F47A65" w:rsidRDefault="00F85009" w:rsidP="00F85009">
            <w:pPr>
              <w:rPr>
                <w:b/>
                <w:bCs/>
                <w:spacing w:val="-1"/>
                <w:lang w:eastAsia="en-US"/>
              </w:rPr>
            </w:pPr>
            <w:r w:rsidRPr="00F47A65">
              <w:rPr>
                <w:b/>
                <w:bCs/>
                <w:spacing w:val="-1"/>
                <w:lang w:eastAsia="en-US"/>
              </w:rPr>
              <w:t>ТР ТС 004/2011</w:t>
            </w:r>
          </w:p>
          <w:p w14:paraId="4D1C7829" w14:textId="77777777" w:rsidR="00F85009" w:rsidRPr="00F47A65" w:rsidRDefault="00F85009" w:rsidP="00F85009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60335-1</w:t>
            </w:r>
          </w:p>
          <w:p w14:paraId="583A9742" w14:textId="77777777" w:rsidR="00F85009" w:rsidRPr="00F47A65" w:rsidRDefault="00F85009" w:rsidP="00F85009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EN 62233</w:t>
            </w:r>
          </w:p>
          <w:p w14:paraId="5AC99B10" w14:textId="77777777" w:rsidR="00F85009" w:rsidRPr="00F47A65" w:rsidRDefault="00F85009" w:rsidP="00F85009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60065</w:t>
            </w:r>
          </w:p>
          <w:p w14:paraId="791F3EB0" w14:textId="77777777" w:rsidR="00A44E75" w:rsidRPr="00F47A65" w:rsidRDefault="00F85009" w:rsidP="00F85009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СТБ МЭК 60065</w:t>
            </w:r>
          </w:p>
          <w:p w14:paraId="51CF9DB3" w14:textId="77777777" w:rsidR="00F85009" w:rsidRPr="00F47A65" w:rsidRDefault="00F85009" w:rsidP="00F85009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СТБ IEC 60335-2-82</w:t>
            </w:r>
          </w:p>
          <w:p w14:paraId="24E1B1F9" w14:textId="77777777" w:rsidR="00F85009" w:rsidRPr="00F47A65" w:rsidRDefault="00F85009" w:rsidP="00F85009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60335-2-82</w:t>
            </w:r>
          </w:p>
          <w:p w14:paraId="01755E0D" w14:textId="77777777" w:rsidR="00F85009" w:rsidRPr="00F47A65" w:rsidRDefault="00F85009" w:rsidP="00F85009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60950-1</w:t>
            </w:r>
          </w:p>
          <w:p w14:paraId="0EA5BBDE" w14:textId="77777777" w:rsidR="00F85009" w:rsidRPr="00F47A65" w:rsidRDefault="00F85009" w:rsidP="00F85009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62479</w:t>
            </w:r>
          </w:p>
          <w:p w14:paraId="0724EE66" w14:textId="77777777" w:rsidR="00F85009" w:rsidRPr="00F47A65" w:rsidRDefault="00F85009" w:rsidP="00F85009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62311</w:t>
            </w:r>
          </w:p>
          <w:p w14:paraId="2EDA6741" w14:textId="77777777" w:rsidR="00F85009" w:rsidRPr="00F47A65" w:rsidRDefault="00F85009" w:rsidP="00F85009">
            <w:pPr>
              <w:rPr>
                <w:b/>
                <w:bCs/>
                <w:spacing w:val="-1"/>
                <w:lang w:eastAsia="en-US"/>
              </w:rPr>
            </w:pPr>
            <w:r w:rsidRPr="00F47A65">
              <w:rPr>
                <w:b/>
                <w:bCs/>
                <w:spacing w:val="-1"/>
                <w:lang w:eastAsia="en-US"/>
              </w:rPr>
              <w:t>ТР ТС 020/2011</w:t>
            </w:r>
          </w:p>
          <w:p w14:paraId="0BB8008C" w14:textId="77777777" w:rsidR="00F85009" w:rsidRPr="00F47A65" w:rsidRDefault="00F85009" w:rsidP="00F85009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CISPR 14-1</w:t>
            </w:r>
          </w:p>
          <w:p w14:paraId="2CF9A11D" w14:textId="77777777" w:rsidR="00F85009" w:rsidRPr="00F47A65" w:rsidRDefault="00F85009" w:rsidP="00F85009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CISPR 14-2</w:t>
            </w:r>
          </w:p>
          <w:p w14:paraId="7FA691BD" w14:textId="77777777" w:rsidR="00F85009" w:rsidRPr="00F47A65" w:rsidRDefault="00F85009" w:rsidP="00F85009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61000-3-2</w:t>
            </w:r>
          </w:p>
          <w:p w14:paraId="3431EAB2" w14:textId="77777777" w:rsidR="00F85009" w:rsidRPr="00F47A65" w:rsidRDefault="00F85009" w:rsidP="00F85009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61000-3-3</w:t>
            </w:r>
          </w:p>
          <w:p w14:paraId="7A05879A" w14:textId="77777777" w:rsidR="00F85009" w:rsidRPr="00F47A65" w:rsidRDefault="00F85009" w:rsidP="00F85009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30804.6.2</w:t>
            </w:r>
          </w:p>
          <w:p w14:paraId="41301016" w14:textId="77777777" w:rsidR="00F85009" w:rsidRPr="00F47A65" w:rsidRDefault="00F85009" w:rsidP="00F85009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30804.6.1</w:t>
            </w:r>
          </w:p>
          <w:p w14:paraId="6BE6009E" w14:textId="77777777" w:rsidR="00F85009" w:rsidRPr="00F47A65" w:rsidRDefault="00F85009" w:rsidP="00F85009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61000-6-4</w:t>
            </w:r>
          </w:p>
          <w:p w14:paraId="71B2AB6D" w14:textId="77777777" w:rsidR="00F85009" w:rsidRPr="00F47A65" w:rsidRDefault="00F85009" w:rsidP="00F85009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61000-6-3</w:t>
            </w:r>
          </w:p>
          <w:p w14:paraId="6E676284" w14:textId="77777777" w:rsidR="00F85009" w:rsidRPr="00F47A65" w:rsidRDefault="00F85009" w:rsidP="00F85009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30336 (МЭК 1000-4-9)</w:t>
            </w:r>
          </w:p>
          <w:p w14:paraId="0F3B4DC7" w14:textId="77777777" w:rsidR="00F85009" w:rsidRPr="00F47A65" w:rsidRDefault="00F85009" w:rsidP="00F85009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lastRenderedPageBreak/>
              <w:t>ГОСТ IEC 61000-4-10</w:t>
            </w:r>
          </w:p>
          <w:p w14:paraId="71238D74" w14:textId="77777777" w:rsidR="00F85009" w:rsidRPr="00F47A65" w:rsidRDefault="00F85009" w:rsidP="00F85009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61000-3-3</w:t>
            </w:r>
          </w:p>
          <w:p w14:paraId="7BF683E3" w14:textId="77777777" w:rsidR="00F85009" w:rsidRPr="00F47A65" w:rsidRDefault="00F85009" w:rsidP="00F85009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61000-3-2</w:t>
            </w:r>
          </w:p>
          <w:p w14:paraId="3B2E9945" w14:textId="77777777" w:rsidR="00F85009" w:rsidRPr="00F47A65" w:rsidRDefault="00F85009" w:rsidP="00F85009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EN 301 489-1 V1.9.2</w:t>
            </w:r>
          </w:p>
          <w:p w14:paraId="05BAC503" w14:textId="77777777" w:rsidR="00F85009" w:rsidRPr="00F47A65" w:rsidRDefault="00F85009" w:rsidP="00F85009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52459.3</w:t>
            </w:r>
          </w:p>
          <w:p w14:paraId="6924A881" w14:textId="77777777" w:rsidR="00F85009" w:rsidRPr="00F47A65" w:rsidRDefault="00F85009" w:rsidP="00F85009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52459.7</w:t>
            </w:r>
          </w:p>
          <w:p w14:paraId="3E614158" w14:textId="77777777" w:rsidR="00F85009" w:rsidRPr="00F47A65" w:rsidRDefault="00F85009" w:rsidP="00F85009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ETSI EN 301 489-34</w:t>
            </w:r>
          </w:p>
          <w:p w14:paraId="341496B3" w14:textId="77777777" w:rsidR="00F85009" w:rsidRPr="00F47A65" w:rsidRDefault="00F85009" w:rsidP="00F85009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52459.17</w:t>
            </w:r>
          </w:p>
          <w:p w14:paraId="14E620AE" w14:textId="77777777" w:rsidR="00F85009" w:rsidRPr="00F47A65" w:rsidRDefault="00F85009" w:rsidP="00F85009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CISPR 24</w:t>
            </w:r>
          </w:p>
          <w:p w14:paraId="5B8069E8" w14:textId="77777777" w:rsidR="00F85009" w:rsidRPr="00F47A65" w:rsidRDefault="00F85009" w:rsidP="00F85009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CISPR 32</w:t>
            </w:r>
          </w:p>
          <w:p w14:paraId="20E4E08D" w14:textId="686BDA0C" w:rsidR="00F85009" w:rsidRPr="00F47A65" w:rsidRDefault="00F85009" w:rsidP="00F85009">
            <w:pPr>
              <w:rPr>
                <w:b/>
                <w:bCs/>
                <w:spacing w:val="-1"/>
                <w:lang w:eastAsia="en-US"/>
              </w:rPr>
            </w:pPr>
            <w:r w:rsidRPr="00F47A65">
              <w:rPr>
                <w:b/>
                <w:bCs/>
                <w:spacing w:val="-1"/>
                <w:lang w:eastAsia="en-US"/>
              </w:rPr>
              <w:t>ТР ЕАЭС 037/2016</w:t>
            </w:r>
          </w:p>
        </w:tc>
      </w:tr>
      <w:tr w:rsidR="00393C43" w:rsidRPr="00F47A65" w14:paraId="717C3AD7" w14:textId="77777777" w:rsidTr="004A2D6A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89007" w14:textId="45EA442A" w:rsidR="00393C43" w:rsidRPr="00F47A65" w:rsidRDefault="00393C43" w:rsidP="00544509">
            <w:pPr>
              <w:spacing w:after="160" w:line="259" w:lineRule="auto"/>
            </w:pPr>
            <w:r w:rsidRPr="00F47A65">
              <w:lastRenderedPageBreak/>
              <w:t>1.17.9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36655" w14:textId="14EE8499" w:rsidR="00A94A94" w:rsidRPr="00F47A65" w:rsidRDefault="00393C43" w:rsidP="00A94A94">
            <w:r w:rsidRPr="00F47A65">
              <w:t xml:space="preserve">Инструменты электромузыкальные </w:t>
            </w:r>
          </w:p>
          <w:p w14:paraId="7B1A5014" w14:textId="4536A609" w:rsidR="00393C43" w:rsidRPr="00F47A65" w:rsidRDefault="00393C43" w:rsidP="00393C43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018CA" w14:textId="77777777" w:rsidR="00393C43" w:rsidRPr="00F47A65" w:rsidRDefault="00393C43" w:rsidP="00393C43">
            <w:r w:rsidRPr="00F47A65">
              <w:t>1с, 3с, 4с (для ТР ТС</w:t>
            </w:r>
          </w:p>
          <w:p w14:paraId="3E03C5B0" w14:textId="77777777" w:rsidR="00393C43" w:rsidRPr="00F47A65" w:rsidRDefault="00393C43" w:rsidP="00393C43">
            <w:r w:rsidRPr="00F47A65">
              <w:t>004/2011, ТР ТС</w:t>
            </w:r>
          </w:p>
          <w:p w14:paraId="5E18EDB4" w14:textId="7D640D6B" w:rsidR="00393C43" w:rsidRPr="00F47A65" w:rsidRDefault="00393C43" w:rsidP="00393C43">
            <w:r w:rsidRPr="00F47A65">
              <w:t>020/2011)</w:t>
            </w:r>
          </w:p>
          <w:p w14:paraId="40E7D336" w14:textId="77777777" w:rsidR="00393C43" w:rsidRPr="00F47A65" w:rsidRDefault="00393C43" w:rsidP="00393C43">
            <w:r w:rsidRPr="00F47A65">
              <w:t>Сертификация</w:t>
            </w:r>
          </w:p>
          <w:p w14:paraId="0263CBD1" w14:textId="77777777" w:rsidR="00393C43" w:rsidRPr="00F47A65" w:rsidRDefault="00393C43" w:rsidP="00393C43"/>
          <w:p w14:paraId="189EA845" w14:textId="77777777" w:rsidR="00393C43" w:rsidRPr="00F47A65" w:rsidRDefault="00393C43" w:rsidP="00393C43">
            <w:r w:rsidRPr="00F47A65">
              <w:t>1с, 2с 3с, 6с (для ТР</w:t>
            </w:r>
          </w:p>
          <w:p w14:paraId="19AA16E4" w14:textId="77777777" w:rsidR="00393C43" w:rsidRPr="00F47A65" w:rsidRDefault="00393C43" w:rsidP="00393C43">
            <w:r w:rsidRPr="00F47A65">
              <w:t>ЕАЭС 037/2016)</w:t>
            </w:r>
          </w:p>
          <w:p w14:paraId="14B6B8AC" w14:textId="77777777" w:rsidR="00393C43" w:rsidRPr="00F47A65" w:rsidRDefault="00393C43" w:rsidP="00393C43">
            <w:r w:rsidRPr="00F47A65">
              <w:t>Сертификация</w:t>
            </w:r>
          </w:p>
          <w:p w14:paraId="3B7F12EA" w14:textId="773C361F" w:rsidR="00393C43" w:rsidRPr="00F47A65" w:rsidRDefault="00393C43" w:rsidP="00393C43"/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C8472" w14:textId="1B3FBDEE" w:rsidR="00393C43" w:rsidRPr="00F47A65" w:rsidRDefault="00393C43" w:rsidP="00393C43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920110</w:t>
            </w:r>
          </w:p>
          <w:p w14:paraId="5391B698" w14:textId="77661099" w:rsidR="00393C43" w:rsidRPr="00F47A65" w:rsidRDefault="00393C43" w:rsidP="00393C43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920120</w:t>
            </w:r>
          </w:p>
          <w:p w14:paraId="1816D35E" w14:textId="2197C62E" w:rsidR="00393C43" w:rsidRPr="00F47A65" w:rsidRDefault="00393C43" w:rsidP="00393C43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920190</w:t>
            </w:r>
          </w:p>
          <w:p w14:paraId="3EB77113" w14:textId="569A8B48" w:rsidR="00393C43" w:rsidRPr="00F47A65" w:rsidRDefault="00393C43" w:rsidP="00393C43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920110</w:t>
            </w:r>
          </w:p>
          <w:p w14:paraId="1E79BB06" w14:textId="79DCA853" w:rsidR="00393C43" w:rsidRPr="00F47A65" w:rsidRDefault="00393C43" w:rsidP="00393C43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9201101000</w:t>
            </w:r>
          </w:p>
          <w:p w14:paraId="3F0895D8" w14:textId="14DAE99D" w:rsidR="00393C43" w:rsidRPr="00F47A65" w:rsidRDefault="00393C43" w:rsidP="00393C43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9201109000</w:t>
            </w:r>
          </w:p>
          <w:p w14:paraId="47694FF1" w14:textId="35949575" w:rsidR="00393C43" w:rsidRPr="00F47A65" w:rsidRDefault="00393C43" w:rsidP="00393C43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9201200000</w:t>
            </w:r>
          </w:p>
          <w:p w14:paraId="2E2CAD8A" w14:textId="5D471A83" w:rsidR="00393C43" w:rsidRPr="00F47A65" w:rsidRDefault="00393C43" w:rsidP="00393C43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9201900000</w:t>
            </w:r>
          </w:p>
          <w:p w14:paraId="3CDB88CC" w14:textId="0BD0EE55" w:rsidR="00393C43" w:rsidRPr="00F47A65" w:rsidRDefault="00393C43" w:rsidP="00393C43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920210</w:t>
            </w:r>
          </w:p>
          <w:p w14:paraId="6E1C1405" w14:textId="6953E514" w:rsidR="00393C43" w:rsidRPr="00F47A65" w:rsidRDefault="00393C43" w:rsidP="00393C43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920220</w:t>
            </w:r>
          </w:p>
          <w:p w14:paraId="4639030B" w14:textId="528824EE" w:rsidR="00393C43" w:rsidRPr="00F47A65" w:rsidRDefault="00393C43" w:rsidP="00393C43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920290</w:t>
            </w:r>
          </w:p>
          <w:p w14:paraId="1436A753" w14:textId="4BFD912E" w:rsidR="00393C43" w:rsidRPr="00F47A65" w:rsidRDefault="00393C43" w:rsidP="00393C43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920210</w:t>
            </w:r>
          </w:p>
          <w:p w14:paraId="0FBDC4F7" w14:textId="5B4299D7" w:rsidR="00393C43" w:rsidRPr="00F47A65" w:rsidRDefault="00393C43" w:rsidP="00393C43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9202101000</w:t>
            </w:r>
          </w:p>
          <w:p w14:paraId="7E39F8D7" w14:textId="60E992FB" w:rsidR="00393C43" w:rsidRPr="00F47A65" w:rsidRDefault="00393C43" w:rsidP="00393C43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9202109000</w:t>
            </w:r>
          </w:p>
          <w:p w14:paraId="110C4A64" w14:textId="7BB8933A" w:rsidR="00393C43" w:rsidRPr="00F47A65" w:rsidRDefault="00393C43" w:rsidP="00393C43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920290</w:t>
            </w:r>
          </w:p>
          <w:p w14:paraId="1F8EA297" w14:textId="26F971F0" w:rsidR="00393C43" w:rsidRPr="00F47A65" w:rsidRDefault="00393C43" w:rsidP="00393C43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9202903000</w:t>
            </w:r>
          </w:p>
          <w:p w14:paraId="3E00408A" w14:textId="48A40BEB" w:rsidR="00393C43" w:rsidRPr="00F47A65" w:rsidRDefault="00393C43" w:rsidP="00393C43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9202908</w:t>
            </w:r>
          </w:p>
          <w:p w14:paraId="2AB8C520" w14:textId="62B01D21" w:rsidR="00393C43" w:rsidRPr="00F47A65" w:rsidRDefault="00393C43" w:rsidP="00393C43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9202908001</w:t>
            </w:r>
          </w:p>
          <w:p w14:paraId="0D6F320C" w14:textId="075E2D97" w:rsidR="00393C43" w:rsidRPr="00F47A65" w:rsidRDefault="00393C43" w:rsidP="00393C43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9202908009</w:t>
            </w:r>
          </w:p>
          <w:p w14:paraId="7DDFAC87" w14:textId="4307BAE5" w:rsidR="00393C43" w:rsidRPr="00F47A65" w:rsidRDefault="00393C43" w:rsidP="00393C43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920510</w:t>
            </w:r>
          </w:p>
          <w:p w14:paraId="08EAC3C3" w14:textId="1A99B025" w:rsidR="00393C43" w:rsidRPr="00F47A65" w:rsidRDefault="00393C43" w:rsidP="00393C43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920590</w:t>
            </w:r>
          </w:p>
          <w:p w14:paraId="3164C81D" w14:textId="6D2E49E1" w:rsidR="00393C43" w:rsidRPr="00F47A65" w:rsidRDefault="00393C43" w:rsidP="00393C43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9205100000</w:t>
            </w:r>
          </w:p>
          <w:p w14:paraId="025DC3D3" w14:textId="23D526C4" w:rsidR="00393C43" w:rsidRPr="00F47A65" w:rsidRDefault="00393C43" w:rsidP="00393C43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920590</w:t>
            </w:r>
          </w:p>
          <w:p w14:paraId="622E2D79" w14:textId="45A0622E" w:rsidR="00393C43" w:rsidRPr="00F47A65" w:rsidRDefault="00393C43" w:rsidP="00393C43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9205901000</w:t>
            </w:r>
          </w:p>
          <w:p w14:paraId="2093612A" w14:textId="1AC6E0F8" w:rsidR="00393C43" w:rsidRPr="00F47A65" w:rsidRDefault="00393C43" w:rsidP="00393C43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9205903000</w:t>
            </w:r>
          </w:p>
          <w:p w14:paraId="51034972" w14:textId="67BFA76D" w:rsidR="00393C43" w:rsidRPr="00F47A65" w:rsidRDefault="00393C43" w:rsidP="00393C43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9205905000</w:t>
            </w:r>
          </w:p>
          <w:p w14:paraId="0625754E" w14:textId="5548264E" w:rsidR="00393C43" w:rsidRPr="00F47A65" w:rsidRDefault="00393C43" w:rsidP="00393C43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9205909000</w:t>
            </w:r>
          </w:p>
          <w:p w14:paraId="6611F179" w14:textId="4BF2685C" w:rsidR="00393C43" w:rsidRPr="00F47A65" w:rsidRDefault="00393C43" w:rsidP="00393C43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920600</w:t>
            </w:r>
          </w:p>
          <w:p w14:paraId="59699B61" w14:textId="3846C847" w:rsidR="00393C43" w:rsidRPr="00F47A65" w:rsidRDefault="00393C43" w:rsidP="00393C43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9206000000</w:t>
            </w:r>
          </w:p>
          <w:p w14:paraId="437AABB5" w14:textId="0E7E1E24" w:rsidR="00393C43" w:rsidRPr="00F47A65" w:rsidRDefault="00393C43" w:rsidP="00393C43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920710</w:t>
            </w:r>
          </w:p>
          <w:p w14:paraId="541A25EE" w14:textId="17571675" w:rsidR="00393C43" w:rsidRPr="00F47A65" w:rsidRDefault="00393C43" w:rsidP="00393C43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920790</w:t>
            </w:r>
          </w:p>
          <w:p w14:paraId="0A2DF9E0" w14:textId="03055602" w:rsidR="00393C43" w:rsidRPr="00F47A65" w:rsidRDefault="00393C43" w:rsidP="00393C43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920710</w:t>
            </w:r>
          </w:p>
          <w:p w14:paraId="20D7B4C2" w14:textId="59F1B857" w:rsidR="00393C43" w:rsidRPr="00F47A65" w:rsidRDefault="00393C43" w:rsidP="00393C43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9207101000</w:t>
            </w:r>
          </w:p>
          <w:p w14:paraId="0E3E3AAA" w14:textId="1EAD89C7" w:rsidR="00393C43" w:rsidRPr="00F47A65" w:rsidRDefault="00393C43" w:rsidP="00393C43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9207103000</w:t>
            </w:r>
          </w:p>
          <w:p w14:paraId="045D4A7A" w14:textId="1C20D576" w:rsidR="00393C43" w:rsidRPr="00F47A65" w:rsidRDefault="00393C43" w:rsidP="00393C43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9207105000</w:t>
            </w:r>
          </w:p>
          <w:p w14:paraId="09FEDF13" w14:textId="6C8E72E1" w:rsidR="00393C43" w:rsidRPr="00F47A65" w:rsidRDefault="00393C43" w:rsidP="00393C43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9207108000</w:t>
            </w:r>
          </w:p>
          <w:p w14:paraId="11C08A96" w14:textId="2FDA1547" w:rsidR="00393C43" w:rsidRPr="00F47A65" w:rsidRDefault="00393C43" w:rsidP="00393C43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920790</w:t>
            </w:r>
          </w:p>
          <w:p w14:paraId="22915630" w14:textId="24C30ED3" w:rsidR="00393C43" w:rsidRPr="00F47A65" w:rsidRDefault="00393C43" w:rsidP="00393C43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9207901000</w:t>
            </w:r>
          </w:p>
          <w:p w14:paraId="3CA44408" w14:textId="1202D47E" w:rsidR="00393C43" w:rsidRPr="00F47A65" w:rsidRDefault="00393C43" w:rsidP="00393C43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9207909000</w:t>
            </w:r>
          </w:p>
          <w:p w14:paraId="04D2C386" w14:textId="119EAD7C" w:rsidR="00393C43" w:rsidRPr="00F47A65" w:rsidRDefault="00393C43" w:rsidP="00393C43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920810</w:t>
            </w:r>
          </w:p>
          <w:p w14:paraId="24A38C47" w14:textId="0F721B02" w:rsidR="00393C43" w:rsidRPr="00F47A65" w:rsidRDefault="00393C43" w:rsidP="00393C43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920890</w:t>
            </w:r>
          </w:p>
          <w:p w14:paraId="314933CB" w14:textId="181B5194" w:rsidR="00393C43" w:rsidRPr="00F47A65" w:rsidRDefault="00393C43" w:rsidP="00393C43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9208100000</w:t>
            </w:r>
          </w:p>
          <w:p w14:paraId="15057A65" w14:textId="47C5E0F8" w:rsidR="00393C43" w:rsidRPr="00F47A65" w:rsidRDefault="00393C43" w:rsidP="00393C43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9208900000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CA5BC" w14:textId="77777777" w:rsidR="00393C43" w:rsidRPr="00F47A65" w:rsidRDefault="00393C43" w:rsidP="00393C43">
            <w:pPr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lastRenderedPageBreak/>
              <w:t>ТР ТС 004/2011</w:t>
            </w:r>
          </w:p>
          <w:p w14:paraId="52CF0E23" w14:textId="77777777" w:rsidR="00393C43" w:rsidRPr="00F47A65" w:rsidRDefault="00393C43" w:rsidP="00393C43">
            <w:pPr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ТР ТС 020/2011</w:t>
            </w:r>
          </w:p>
          <w:p w14:paraId="0E3530F0" w14:textId="6C5E43AE" w:rsidR="00393C43" w:rsidRPr="00F47A65" w:rsidRDefault="00393C43" w:rsidP="00393C43">
            <w:pPr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ТР ЕАЭС 037/2016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7EA6D" w14:textId="77777777" w:rsidR="00393C43" w:rsidRPr="00F47A65" w:rsidRDefault="00393C43" w:rsidP="00393C43">
            <w:pPr>
              <w:rPr>
                <w:b/>
                <w:bCs/>
                <w:spacing w:val="-1"/>
                <w:lang w:eastAsia="en-US"/>
              </w:rPr>
            </w:pPr>
            <w:r w:rsidRPr="00F47A65">
              <w:rPr>
                <w:b/>
                <w:bCs/>
                <w:spacing w:val="-1"/>
                <w:lang w:eastAsia="en-US"/>
              </w:rPr>
              <w:t>ТР ТС 004/2011</w:t>
            </w:r>
          </w:p>
          <w:p w14:paraId="14694080" w14:textId="77777777" w:rsidR="00393C43" w:rsidRPr="00F47A65" w:rsidRDefault="00393C43" w:rsidP="00393C43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60065</w:t>
            </w:r>
          </w:p>
          <w:p w14:paraId="24DC2D5E" w14:textId="77777777" w:rsidR="00393C43" w:rsidRPr="00F47A65" w:rsidRDefault="00393C43" w:rsidP="00393C43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60950-1</w:t>
            </w:r>
          </w:p>
          <w:p w14:paraId="2DC531D6" w14:textId="77777777" w:rsidR="00393C43" w:rsidRPr="00F47A65" w:rsidRDefault="00393C43" w:rsidP="00393C43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62368-1</w:t>
            </w:r>
          </w:p>
          <w:p w14:paraId="0115AB8C" w14:textId="77777777" w:rsidR="00393C43" w:rsidRPr="00F47A65" w:rsidRDefault="00393C43" w:rsidP="00393C43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EN 62233</w:t>
            </w:r>
          </w:p>
          <w:p w14:paraId="3762D44E" w14:textId="77777777" w:rsidR="00393C43" w:rsidRPr="00F47A65" w:rsidRDefault="00393C43" w:rsidP="00393C43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62479</w:t>
            </w:r>
          </w:p>
          <w:p w14:paraId="657781E3" w14:textId="77777777" w:rsidR="00393C43" w:rsidRPr="00F47A65" w:rsidRDefault="00393C43" w:rsidP="00393C43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62311</w:t>
            </w:r>
          </w:p>
          <w:p w14:paraId="34BEC6B2" w14:textId="77777777" w:rsidR="00393C43" w:rsidRPr="00F47A65" w:rsidRDefault="00393C43" w:rsidP="00393C43">
            <w:pPr>
              <w:rPr>
                <w:b/>
                <w:bCs/>
                <w:spacing w:val="-1"/>
                <w:lang w:eastAsia="en-US"/>
              </w:rPr>
            </w:pPr>
            <w:r w:rsidRPr="00F47A65">
              <w:rPr>
                <w:b/>
                <w:bCs/>
                <w:spacing w:val="-1"/>
                <w:lang w:eastAsia="en-US"/>
              </w:rPr>
              <w:t>ТР ТС 020/2011</w:t>
            </w:r>
          </w:p>
          <w:p w14:paraId="4EDF127F" w14:textId="77777777" w:rsidR="00393C43" w:rsidRPr="00F47A65" w:rsidRDefault="00393C43" w:rsidP="00393C43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51318.13</w:t>
            </w:r>
          </w:p>
          <w:p w14:paraId="76F9F3D5" w14:textId="77777777" w:rsidR="00393C43" w:rsidRPr="00F47A65" w:rsidRDefault="00393C43" w:rsidP="00393C43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CISPR 24</w:t>
            </w:r>
          </w:p>
          <w:p w14:paraId="6E0C1D99" w14:textId="5D0C9A3B" w:rsidR="00393C43" w:rsidRPr="00F47A65" w:rsidRDefault="00393C43" w:rsidP="00393C43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EN 55020</w:t>
            </w:r>
            <w:r w:rsidR="00E83DA2" w:rsidRPr="00F47A65">
              <w:rPr>
                <w:bCs/>
                <w:spacing w:val="-1"/>
                <w:lang w:eastAsia="en-US"/>
              </w:rPr>
              <w:t xml:space="preserve"> ГОСТ CISPR 35</w:t>
            </w:r>
          </w:p>
          <w:p w14:paraId="61D87416" w14:textId="77777777" w:rsidR="00393C43" w:rsidRPr="00F47A65" w:rsidRDefault="00393C43" w:rsidP="00393C43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CISPR 32</w:t>
            </w:r>
          </w:p>
          <w:p w14:paraId="47EA536C" w14:textId="77777777" w:rsidR="00393C43" w:rsidRPr="00F47A65" w:rsidRDefault="00393C43" w:rsidP="00393C43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61000-3-3</w:t>
            </w:r>
          </w:p>
          <w:p w14:paraId="038F3180" w14:textId="77777777" w:rsidR="00393C43" w:rsidRPr="00F47A65" w:rsidRDefault="00393C43" w:rsidP="00393C43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61000-3-2</w:t>
            </w:r>
          </w:p>
          <w:p w14:paraId="276AB81E" w14:textId="77777777" w:rsidR="00393C43" w:rsidRPr="00F47A65" w:rsidRDefault="00393C43" w:rsidP="00393C43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CISPR 14-1</w:t>
            </w:r>
          </w:p>
          <w:p w14:paraId="44262EB7" w14:textId="77777777" w:rsidR="00393C43" w:rsidRPr="00F47A65" w:rsidRDefault="00393C43" w:rsidP="00393C43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CISPR 14-2</w:t>
            </w:r>
          </w:p>
          <w:p w14:paraId="07DAF7D4" w14:textId="77777777" w:rsidR="00393C43" w:rsidRPr="00F47A65" w:rsidRDefault="00393C43" w:rsidP="00393C43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EN 301 489-1 V1.9.2</w:t>
            </w:r>
          </w:p>
          <w:p w14:paraId="76622F38" w14:textId="77777777" w:rsidR="00393C43" w:rsidRPr="00F47A65" w:rsidRDefault="00393C43" w:rsidP="00393C43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52459.3</w:t>
            </w:r>
          </w:p>
          <w:p w14:paraId="2FBA61D1" w14:textId="77777777" w:rsidR="00393C43" w:rsidRPr="00F47A65" w:rsidRDefault="00393C43" w:rsidP="00393C43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52459.7</w:t>
            </w:r>
          </w:p>
          <w:p w14:paraId="1C476D1D" w14:textId="77777777" w:rsidR="00393C43" w:rsidRPr="00F47A65" w:rsidRDefault="00393C43" w:rsidP="00393C43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ETSI EN 301 489-34</w:t>
            </w:r>
          </w:p>
          <w:p w14:paraId="7B31B15F" w14:textId="77777777" w:rsidR="00393C43" w:rsidRPr="00F47A65" w:rsidRDefault="00393C43" w:rsidP="00393C43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52459.17</w:t>
            </w:r>
          </w:p>
          <w:p w14:paraId="29A31C2A" w14:textId="3C6E806C" w:rsidR="00393C43" w:rsidRPr="00F47A65" w:rsidRDefault="00393C43" w:rsidP="00393C43">
            <w:pPr>
              <w:rPr>
                <w:b/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ТР ЕАЭС 037/2016</w:t>
            </w:r>
          </w:p>
        </w:tc>
      </w:tr>
      <w:tr w:rsidR="00393C43" w:rsidRPr="00F47A65" w14:paraId="3AEE2B74" w14:textId="77777777" w:rsidTr="004A2D6A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75CD2" w14:textId="5E05E492" w:rsidR="00393C43" w:rsidRPr="00F47A65" w:rsidRDefault="00393C43" w:rsidP="00544509">
            <w:pPr>
              <w:spacing w:after="160" w:line="259" w:lineRule="auto"/>
            </w:pPr>
            <w:r w:rsidRPr="00F47A65">
              <w:lastRenderedPageBreak/>
              <w:t>1.18.1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CFA6E" w14:textId="77777777" w:rsidR="00393C43" w:rsidRPr="00F47A65" w:rsidRDefault="00393C43" w:rsidP="00393C43">
            <w:r w:rsidRPr="00F47A65">
              <w:t>Игры, приводимые в действие</w:t>
            </w:r>
          </w:p>
          <w:p w14:paraId="62001E48" w14:textId="77777777" w:rsidR="00393C43" w:rsidRPr="00F47A65" w:rsidRDefault="00393C43" w:rsidP="00393C43">
            <w:r w:rsidRPr="00F47A65">
              <w:t>монетами, банкнотами, банковскими</w:t>
            </w:r>
          </w:p>
          <w:p w14:paraId="3996A592" w14:textId="77777777" w:rsidR="00393C43" w:rsidRPr="00F47A65" w:rsidRDefault="00393C43" w:rsidP="00393C43">
            <w:r w:rsidRPr="00F47A65">
              <w:t>карточками, жетонами или</w:t>
            </w:r>
          </w:p>
          <w:p w14:paraId="635A9DB7" w14:textId="77777777" w:rsidR="00393C43" w:rsidRPr="00F47A65" w:rsidRDefault="00393C43" w:rsidP="00393C43">
            <w:r w:rsidRPr="00F47A65">
              <w:t>аналогичными средствами оплаты</w:t>
            </w:r>
          </w:p>
          <w:p w14:paraId="5750E40A" w14:textId="266160DB" w:rsidR="00393C43" w:rsidRPr="00F47A65" w:rsidRDefault="00393C43" w:rsidP="00393C43">
            <w:r w:rsidRPr="00F47A65">
              <w:t>(кроме оборудования для боулинга)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4F95D" w14:textId="77777777" w:rsidR="00393C43" w:rsidRPr="00F47A65" w:rsidRDefault="00393C43" w:rsidP="00393C43">
            <w:r w:rsidRPr="00F47A65">
              <w:t>1с, 3с, 4с (для ТР ТС</w:t>
            </w:r>
          </w:p>
          <w:p w14:paraId="4A1F3F86" w14:textId="77777777" w:rsidR="00393C43" w:rsidRPr="00F47A65" w:rsidRDefault="00393C43" w:rsidP="00393C43">
            <w:r w:rsidRPr="00F47A65">
              <w:t>004/2011, ТР ТС</w:t>
            </w:r>
          </w:p>
          <w:p w14:paraId="2BD4D03F" w14:textId="77777777" w:rsidR="00393C43" w:rsidRPr="00F47A65" w:rsidRDefault="00393C43" w:rsidP="00393C43">
            <w:r w:rsidRPr="00F47A65">
              <w:t>020/2011)</w:t>
            </w:r>
          </w:p>
          <w:p w14:paraId="1E45CF30" w14:textId="77777777" w:rsidR="00393C43" w:rsidRPr="00F47A65" w:rsidRDefault="00393C43" w:rsidP="00393C43">
            <w:r w:rsidRPr="00F47A65">
              <w:t>Сертификация</w:t>
            </w:r>
          </w:p>
          <w:p w14:paraId="35CF3CD4" w14:textId="77777777" w:rsidR="00393C43" w:rsidRPr="00F47A65" w:rsidRDefault="00393C43" w:rsidP="00393C43"/>
          <w:p w14:paraId="772A3728" w14:textId="77777777" w:rsidR="00393C43" w:rsidRPr="00F47A65" w:rsidRDefault="00393C43" w:rsidP="00393C43">
            <w:r w:rsidRPr="00F47A65">
              <w:t>1с, 2с 3с, 6с (для ТР</w:t>
            </w:r>
          </w:p>
          <w:p w14:paraId="2992E7C1" w14:textId="77777777" w:rsidR="00393C43" w:rsidRPr="00F47A65" w:rsidRDefault="00393C43" w:rsidP="00393C43">
            <w:r w:rsidRPr="00F47A65">
              <w:t>ЕАЭС 037/2016)</w:t>
            </w:r>
          </w:p>
          <w:p w14:paraId="03D19216" w14:textId="77777777" w:rsidR="00393C43" w:rsidRPr="00F47A65" w:rsidRDefault="00393C43" w:rsidP="00393C43">
            <w:r w:rsidRPr="00F47A65">
              <w:t>Сертификация</w:t>
            </w:r>
          </w:p>
          <w:p w14:paraId="5549484C" w14:textId="5BF54749" w:rsidR="00393C43" w:rsidRPr="00F47A65" w:rsidRDefault="00393C43" w:rsidP="00393C43"/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FF978" w14:textId="0D5462F6" w:rsidR="00393C43" w:rsidRPr="00F47A65" w:rsidRDefault="00393C43" w:rsidP="00393C43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950400</w:t>
            </w:r>
          </w:p>
          <w:p w14:paraId="41224A48" w14:textId="6E02D4A1" w:rsidR="00393C43" w:rsidRPr="00F47A65" w:rsidRDefault="00393C43" w:rsidP="00393C43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9504200001</w:t>
            </w:r>
          </w:p>
          <w:p w14:paraId="5B889641" w14:textId="2965F865" w:rsidR="00393C43" w:rsidRPr="00F47A65" w:rsidRDefault="00393C43" w:rsidP="00393C43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9504200009</w:t>
            </w:r>
          </w:p>
          <w:p w14:paraId="21F91D3F" w14:textId="47F70CAA" w:rsidR="00393C43" w:rsidRPr="00F47A65" w:rsidRDefault="00393C43" w:rsidP="00393C43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950430</w:t>
            </w:r>
          </w:p>
          <w:p w14:paraId="6CE3C75C" w14:textId="37D5FCF7" w:rsidR="00393C43" w:rsidRPr="00F47A65" w:rsidRDefault="00393C43" w:rsidP="00393C43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9504301000</w:t>
            </w:r>
          </w:p>
          <w:p w14:paraId="79640D94" w14:textId="710E2332" w:rsidR="00393C43" w:rsidRPr="00F47A65" w:rsidRDefault="00393C43" w:rsidP="00393C43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9504302001</w:t>
            </w:r>
          </w:p>
          <w:p w14:paraId="0E69DC08" w14:textId="290B8012" w:rsidR="00393C43" w:rsidRPr="00F47A65" w:rsidRDefault="00393C43" w:rsidP="00393C43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9504302009</w:t>
            </w:r>
          </w:p>
          <w:p w14:paraId="0E2ADCBA" w14:textId="490604F1" w:rsidR="00393C43" w:rsidRPr="00F47A65" w:rsidRDefault="00393C43" w:rsidP="00393C43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9504309000</w:t>
            </w:r>
          </w:p>
          <w:p w14:paraId="1D62796E" w14:textId="7D2AADC2" w:rsidR="00393C43" w:rsidRPr="00F47A65" w:rsidRDefault="00393C43" w:rsidP="00393C43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9504400000</w:t>
            </w:r>
          </w:p>
          <w:p w14:paraId="65D92ABB" w14:textId="6958DF77" w:rsidR="00393C43" w:rsidRPr="00F47A65" w:rsidRDefault="00393C43" w:rsidP="00393C43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950450</w:t>
            </w:r>
          </w:p>
          <w:p w14:paraId="5749237F" w14:textId="58941B45" w:rsidR="00393C43" w:rsidRPr="00F47A65" w:rsidRDefault="00393C43" w:rsidP="00393C43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9504500001</w:t>
            </w:r>
          </w:p>
          <w:p w14:paraId="2BE397A1" w14:textId="0B379240" w:rsidR="00393C43" w:rsidRPr="00F47A65" w:rsidRDefault="00393C43" w:rsidP="00393C43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9504500002</w:t>
            </w:r>
          </w:p>
          <w:p w14:paraId="553CC2D2" w14:textId="62D0D4CE" w:rsidR="00393C43" w:rsidRPr="00F47A65" w:rsidRDefault="00393C43" w:rsidP="00393C43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9504500009</w:t>
            </w:r>
          </w:p>
          <w:p w14:paraId="170AC922" w14:textId="0080D5C8" w:rsidR="00393C43" w:rsidRPr="00F47A65" w:rsidRDefault="00393C43" w:rsidP="00393C43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950490</w:t>
            </w:r>
          </w:p>
          <w:p w14:paraId="13D2E4D6" w14:textId="19FD0ECE" w:rsidR="00393C43" w:rsidRPr="00F47A65" w:rsidRDefault="00393C43" w:rsidP="00393C43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9504901000</w:t>
            </w:r>
          </w:p>
          <w:p w14:paraId="1CA1A429" w14:textId="2278CA61" w:rsidR="00393C43" w:rsidRPr="00F47A65" w:rsidRDefault="00393C43" w:rsidP="00393C43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950490800</w:t>
            </w:r>
          </w:p>
          <w:p w14:paraId="00237823" w14:textId="13D37794" w:rsidR="00393C43" w:rsidRPr="00F47A65" w:rsidRDefault="00393C43" w:rsidP="00393C43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9504908001</w:t>
            </w:r>
          </w:p>
          <w:p w14:paraId="77675E54" w14:textId="272D3060" w:rsidR="00393C43" w:rsidRPr="00F47A65" w:rsidRDefault="00393C43" w:rsidP="00393C43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9504908009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8EDA3" w14:textId="77777777" w:rsidR="00393C43" w:rsidRPr="00F47A65" w:rsidRDefault="00393C43" w:rsidP="00393C43">
            <w:pPr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lastRenderedPageBreak/>
              <w:t>ТР ТС 004/2011</w:t>
            </w:r>
          </w:p>
          <w:p w14:paraId="2EC18C0A" w14:textId="77777777" w:rsidR="00393C43" w:rsidRPr="00F47A65" w:rsidRDefault="00393C43" w:rsidP="00393C43">
            <w:pPr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ТР ТС 020/2011</w:t>
            </w:r>
          </w:p>
          <w:p w14:paraId="539AAABC" w14:textId="52261EFE" w:rsidR="00393C43" w:rsidRPr="00F47A65" w:rsidRDefault="00393C43" w:rsidP="00393C43">
            <w:pPr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ТР ЕАЭС 037/2016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12796" w14:textId="77777777" w:rsidR="00393C43" w:rsidRPr="00F47A65" w:rsidRDefault="00393C43" w:rsidP="00393C43">
            <w:pPr>
              <w:rPr>
                <w:b/>
                <w:bCs/>
                <w:spacing w:val="-1"/>
                <w:lang w:eastAsia="en-US"/>
              </w:rPr>
            </w:pPr>
            <w:r w:rsidRPr="00F47A65">
              <w:rPr>
                <w:b/>
                <w:bCs/>
                <w:spacing w:val="-1"/>
                <w:lang w:eastAsia="en-US"/>
              </w:rPr>
              <w:t>ТР ТС 004/2011</w:t>
            </w:r>
          </w:p>
          <w:p w14:paraId="2BB098F8" w14:textId="77777777" w:rsidR="00393C43" w:rsidRPr="00F47A65" w:rsidRDefault="00393C43" w:rsidP="00393C43">
            <w:pPr>
              <w:rPr>
                <w:b/>
                <w:bCs/>
                <w:spacing w:val="-1"/>
                <w:lang w:eastAsia="en-US"/>
              </w:rPr>
            </w:pPr>
          </w:p>
          <w:p w14:paraId="0EC85F0A" w14:textId="77777777" w:rsidR="00393C43" w:rsidRPr="00F47A65" w:rsidRDefault="00393C43" w:rsidP="00393C43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60335-1</w:t>
            </w:r>
          </w:p>
          <w:p w14:paraId="37F2C94A" w14:textId="77777777" w:rsidR="00393C43" w:rsidRPr="00F47A65" w:rsidRDefault="00393C43" w:rsidP="00393C43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EN 62233</w:t>
            </w:r>
          </w:p>
          <w:p w14:paraId="782100BC" w14:textId="77777777" w:rsidR="00393C43" w:rsidRPr="00F47A65" w:rsidRDefault="00393C43" w:rsidP="00393C43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60065</w:t>
            </w:r>
          </w:p>
          <w:p w14:paraId="252618DF" w14:textId="77777777" w:rsidR="00393C43" w:rsidRPr="00F47A65" w:rsidRDefault="00393C43" w:rsidP="00393C43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СТБ МЭК 60065</w:t>
            </w:r>
          </w:p>
          <w:p w14:paraId="4194DE21" w14:textId="77777777" w:rsidR="00393C43" w:rsidRPr="00F47A65" w:rsidRDefault="00393C43" w:rsidP="00393C43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СТБ IEC 60335-2-82</w:t>
            </w:r>
          </w:p>
          <w:p w14:paraId="071A7DE5" w14:textId="77777777" w:rsidR="00393C43" w:rsidRPr="00F47A65" w:rsidRDefault="00393C43" w:rsidP="00393C43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60335-2-82</w:t>
            </w:r>
          </w:p>
          <w:p w14:paraId="1E5C6EDE" w14:textId="77777777" w:rsidR="00393C43" w:rsidRPr="00F47A65" w:rsidRDefault="00393C43" w:rsidP="00393C43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60950-1</w:t>
            </w:r>
          </w:p>
          <w:p w14:paraId="5B1608B9" w14:textId="77777777" w:rsidR="00393C43" w:rsidRPr="00F47A65" w:rsidRDefault="00393C43" w:rsidP="00393C43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62368-1</w:t>
            </w:r>
          </w:p>
          <w:p w14:paraId="30E93471" w14:textId="77777777" w:rsidR="00393C43" w:rsidRPr="00F47A65" w:rsidRDefault="00393C43" w:rsidP="00393C43">
            <w:pPr>
              <w:rPr>
                <w:bCs/>
                <w:spacing w:val="-1"/>
                <w:lang w:eastAsia="en-US"/>
              </w:rPr>
            </w:pPr>
          </w:p>
          <w:p w14:paraId="77598562" w14:textId="77777777" w:rsidR="00393C43" w:rsidRPr="00F47A65" w:rsidRDefault="00393C43" w:rsidP="00393C43">
            <w:pPr>
              <w:rPr>
                <w:b/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ТР</w:t>
            </w:r>
            <w:r w:rsidRPr="00F47A65">
              <w:rPr>
                <w:b/>
                <w:bCs/>
                <w:spacing w:val="-1"/>
                <w:lang w:eastAsia="en-US"/>
              </w:rPr>
              <w:t xml:space="preserve"> ТС 020/2011</w:t>
            </w:r>
          </w:p>
          <w:p w14:paraId="7D8D9E6D" w14:textId="77777777" w:rsidR="00393C43" w:rsidRPr="00F47A65" w:rsidRDefault="00393C43" w:rsidP="00393C43">
            <w:pPr>
              <w:rPr>
                <w:b/>
                <w:bCs/>
                <w:spacing w:val="-1"/>
                <w:lang w:eastAsia="en-US"/>
              </w:rPr>
            </w:pPr>
          </w:p>
          <w:p w14:paraId="405EFB2F" w14:textId="77777777" w:rsidR="00393C43" w:rsidRPr="00F47A65" w:rsidRDefault="00393C43" w:rsidP="00393C43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51318.13</w:t>
            </w:r>
          </w:p>
          <w:p w14:paraId="16D71A36" w14:textId="77777777" w:rsidR="00393C43" w:rsidRPr="00F47A65" w:rsidRDefault="00393C43" w:rsidP="00393C43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lastRenderedPageBreak/>
              <w:t>ГОСТ CISPR 24</w:t>
            </w:r>
          </w:p>
          <w:p w14:paraId="55153ED1" w14:textId="6CF8048C" w:rsidR="00393C43" w:rsidRPr="00F47A65" w:rsidRDefault="00393C43" w:rsidP="00393C43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EN 55020</w:t>
            </w:r>
            <w:r w:rsidR="00E83DA2" w:rsidRPr="00F47A65">
              <w:rPr>
                <w:bCs/>
                <w:spacing w:val="-1"/>
                <w:lang w:eastAsia="en-US"/>
              </w:rPr>
              <w:t xml:space="preserve"> ГОСТ CISPR 35</w:t>
            </w:r>
          </w:p>
          <w:p w14:paraId="2B17B06B" w14:textId="77777777" w:rsidR="00393C43" w:rsidRPr="00F47A65" w:rsidRDefault="00393C43" w:rsidP="00393C43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CISPR 32</w:t>
            </w:r>
          </w:p>
          <w:p w14:paraId="46D7C034" w14:textId="77777777" w:rsidR="00393C43" w:rsidRPr="00F47A65" w:rsidRDefault="00393C43" w:rsidP="00393C43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61000-3-3</w:t>
            </w:r>
          </w:p>
          <w:p w14:paraId="5DF561BB" w14:textId="77777777" w:rsidR="00393C43" w:rsidRPr="00F47A65" w:rsidRDefault="00393C43" w:rsidP="00393C43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61000-3-2</w:t>
            </w:r>
          </w:p>
          <w:p w14:paraId="29B330C8" w14:textId="77777777" w:rsidR="00393C43" w:rsidRPr="00F47A65" w:rsidRDefault="00393C43" w:rsidP="00393C43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CISPR 14-1</w:t>
            </w:r>
          </w:p>
          <w:p w14:paraId="5A632712" w14:textId="77777777" w:rsidR="00393C43" w:rsidRPr="00F47A65" w:rsidRDefault="00393C43" w:rsidP="00393C43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CISPR 14-2</w:t>
            </w:r>
          </w:p>
          <w:p w14:paraId="28DEC325" w14:textId="77777777" w:rsidR="00393C43" w:rsidRPr="00F47A65" w:rsidRDefault="00393C43" w:rsidP="00393C43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EN 301 489-1 V1.9.2</w:t>
            </w:r>
          </w:p>
          <w:p w14:paraId="04F1219C" w14:textId="77777777" w:rsidR="00393C43" w:rsidRPr="00F47A65" w:rsidRDefault="00393C43" w:rsidP="00393C43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52459.3</w:t>
            </w:r>
          </w:p>
          <w:p w14:paraId="31A315DF" w14:textId="77777777" w:rsidR="00393C43" w:rsidRPr="00F47A65" w:rsidRDefault="00393C43" w:rsidP="00393C43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52459.7</w:t>
            </w:r>
          </w:p>
          <w:p w14:paraId="588AC854" w14:textId="77777777" w:rsidR="00393C43" w:rsidRPr="00F47A65" w:rsidRDefault="00393C43" w:rsidP="00393C43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ETSI EN 301 489-34</w:t>
            </w:r>
          </w:p>
          <w:p w14:paraId="5F3420D2" w14:textId="77777777" w:rsidR="00393C43" w:rsidRPr="00F47A65" w:rsidRDefault="00393C43" w:rsidP="00393C43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52459.17</w:t>
            </w:r>
          </w:p>
          <w:p w14:paraId="6F94CFA0" w14:textId="6DDBFE1D" w:rsidR="00393C43" w:rsidRPr="00F47A65" w:rsidRDefault="00393C43" w:rsidP="00393C43">
            <w:pPr>
              <w:rPr>
                <w:b/>
                <w:bCs/>
                <w:spacing w:val="-1"/>
                <w:lang w:eastAsia="en-US"/>
              </w:rPr>
            </w:pPr>
            <w:r w:rsidRPr="00F47A65">
              <w:rPr>
                <w:b/>
                <w:bCs/>
                <w:spacing w:val="-1"/>
                <w:lang w:eastAsia="en-US"/>
              </w:rPr>
              <w:t>ТР ЕАЭС 037/2016</w:t>
            </w:r>
          </w:p>
        </w:tc>
      </w:tr>
      <w:tr w:rsidR="00393C43" w:rsidRPr="00F47A65" w14:paraId="47495476" w14:textId="77777777" w:rsidTr="004A2D6A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45CAD" w14:textId="6339FD92" w:rsidR="00393C43" w:rsidRPr="00F47A65" w:rsidRDefault="00393C43" w:rsidP="00544509">
            <w:pPr>
              <w:spacing w:after="160" w:line="259" w:lineRule="auto"/>
            </w:pPr>
            <w:r w:rsidRPr="00F47A65">
              <w:lastRenderedPageBreak/>
              <w:t>1.18.2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63A0C" w14:textId="77777777" w:rsidR="00393C43" w:rsidRPr="00F47A65" w:rsidRDefault="00393C43" w:rsidP="00393C43">
            <w:r w:rsidRPr="00F47A65">
              <w:t>Приборы для приготовления и подогрева</w:t>
            </w:r>
          </w:p>
          <w:p w14:paraId="6A8D9B0D" w14:textId="77777777" w:rsidR="00393C43" w:rsidRPr="00F47A65" w:rsidRDefault="00393C43" w:rsidP="00393C43">
            <w:r w:rsidRPr="00F47A65">
              <w:t>пищи, из черных металлов или меди,</w:t>
            </w:r>
          </w:p>
          <w:p w14:paraId="55822082" w14:textId="77777777" w:rsidR="00393C43" w:rsidRPr="00F47A65" w:rsidRDefault="00393C43" w:rsidP="00393C43">
            <w:r w:rsidRPr="00F47A65">
              <w:t>бытовые неэлектрические</w:t>
            </w:r>
          </w:p>
          <w:p w14:paraId="7C25EC72" w14:textId="77777777" w:rsidR="00393C43" w:rsidRPr="00F47A65" w:rsidRDefault="00393C43" w:rsidP="00393C43">
            <w:r w:rsidRPr="00F47A65">
              <w:t>Приборы для приготовления и</w:t>
            </w:r>
          </w:p>
          <w:p w14:paraId="55ECCDB8" w14:textId="77777777" w:rsidR="00393C43" w:rsidRPr="00F47A65" w:rsidRDefault="00393C43" w:rsidP="00393C43">
            <w:r w:rsidRPr="00F47A65">
              <w:t>подогрева пищи, из черных металлов,</w:t>
            </w:r>
          </w:p>
          <w:p w14:paraId="789CF2DE" w14:textId="77777777" w:rsidR="00393C43" w:rsidRPr="00F47A65" w:rsidRDefault="00393C43" w:rsidP="00393C43">
            <w:r w:rsidRPr="00F47A65">
              <w:t>бытовые неэлектрические, на газовом</w:t>
            </w:r>
          </w:p>
          <w:p w14:paraId="381E257C" w14:textId="77777777" w:rsidR="00393C43" w:rsidRPr="00F47A65" w:rsidRDefault="00393C43" w:rsidP="00393C43">
            <w:r w:rsidRPr="00F47A65">
              <w:t>топливе или на газовом и других видах</w:t>
            </w:r>
          </w:p>
          <w:p w14:paraId="7790E32E" w14:textId="77777777" w:rsidR="00393C43" w:rsidRPr="00F47A65" w:rsidRDefault="00393C43" w:rsidP="00393C43">
            <w:r w:rsidRPr="00F47A65">
              <w:t>топлива</w:t>
            </w:r>
          </w:p>
          <w:p w14:paraId="0C685373" w14:textId="77777777" w:rsidR="00393C43" w:rsidRPr="00F47A65" w:rsidRDefault="00393C43" w:rsidP="00393C43">
            <w:r w:rsidRPr="00F47A65">
              <w:t>Приборы для приготовления и</w:t>
            </w:r>
          </w:p>
          <w:p w14:paraId="19562072" w14:textId="77777777" w:rsidR="00393C43" w:rsidRPr="00F47A65" w:rsidRDefault="00393C43" w:rsidP="00393C43">
            <w:r w:rsidRPr="00F47A65">
              <w:t>подогрева пищи, из черных металлов,</w:t>
            </w:r>
          </w:p>
          <w:p w14:paraId="269A143D" w14:textId="77777777" w:rsidR="00393C43" w:rsidRPr="00F47A65" w:rsidRDefault="00393C43" w:rsidP="00393C43">
            <w:r w:rsidRPr="00F47A65">
              <w:t>бытовые неэлектрические, на газовом топливе или на газовом и других видах</w:t>
            </w:r>
          </w:p>
          <w:p w14:paraId="000740CE" w14:textId="77777777" w:rsidR="00393C43" w:rsidRPr="00F47A65" w:rsidRDefault="00393C43" w:rsidP="00393C43">
            <w:r w:rsidRPr="00F47A65">
              <w:t>топлива, с духовкой, включая</w:t>
            </w:r>
          </w:p>
          <w:p w14:paraId="314DCDBE" w14:textId="77777777" w:rsidR="00393C43" w:rsidRPr="00F47A65" w:rsidRDefault="00393C43" w:rsidP="00393C43">
            <w:r w:rsidRPr="00F47A65">
              <w:t>раздельные духовки</w:t>
            </w:r>
          </w:p>
          <w:p w14:paraId="10DAC0A1" w14:textId="77777777" w:rsidR="00393C43" w:rsidRPr="00F47A65" w:rsidRDefault="00393C43" w:rsidP="00393C43">
            <w:r w:rsidRPr="00F47A65">
              <w:lastRenderedPageBreak/>
              <w:t>Приборы для приготовления и</w:t>
            </w:r>
          </w:p>
          <w:p w14:paraId="331C8FFE" w14:textId="77777777" w:rsidR="00393C43" w:rsidRPr="00F47A65" w:rsidRDefault="00393C43" w:rsidP="00393C43">
            <w:r w:rsidRPr="00F47A65">
              <w:t>подогрева пищи, из черных металлов,</w:t>
            </w:r>
          </w:p>
          <w:p w14:paraId="69CCE341" w14:textId="77777777" w:rsidR="00393C43" w:rsidRPr="00F47A65" w:rsidRDefault="00393C43" w:rsidP="00393C43">
            <w:r w:rsidRPr="00F47A65">
              <w:t>бытовые неэлектрические, на газовом</w:t>
            </w:r>
          </w:p>
          <w:p w14:paraId="74372899" w14:textId="77777777" w:rsidR="00393C43" w:rsidRPr="00F47A65" w:rsidRDefault="00393C43" w:rsidP="00393C43">
            <w:r w:rsidRPr="00F47A65">
              <w:t>топливе или на газовом и других видах</w:t>
            </w:r>
          </w:p>
          <w:p w14:paraId="031D7CAF" w14:textId="77777777" w:rsidR="00393C43" w:rsidRPr="00F47A65" w:rsidRDefault="00393C43" w:rsidP="00393C43">
            <w:r w:rsidRPr="00F47A65">
              <w:t>топлива, прочие</w:t>
            </w:r>
          </w:p>
          <w:p w14:paraId="1D44E5DF" w14:textId="77777777" w:rsidR="00393C43" w:rsidRPr="00F47A65" w:rsidRDefault="00393C43" w:rsidP="00393C43">
            <w:r w:rsidRPr="00F47A65">
              <w:t>Приборы для приготовления и</w:t>
            </w:r>
          </w:p>
          <w:p w14:paraId="77335A80" w14:textId="77777777" w:rsidR="00393C43" w:rsidRPr="00F47A65" w:rsidRDefault="00393C43" w:rsidP="00393C43">
            <w:r w:rsidRPr="00F47A65">
              <w:t>подогрева пищи, из черных металлов</w:t>
            </w:r>
          </w:p>
          <w:p w14:paraId="0823E414" w14:textId="77777777" w:rsidR="00393C43" w:rsidRPr="00F47A65" w:rsidRDefault="00393C43" w:rsidP="00393C43">
            <w:r w:rsidRPr="00F47A65">
              <w:t>или меди, бытовые неэлектрические,</w:t>
            </w:r>
          </w:p>
          <w:p w14:paraId="1EE414A5" w14:textId="63F1853E" w:rsidR="00393C43" w:rsidRPr="00F47A65" w:rsidRDefault="00393C43" w:rsidP="00393C43">
            <w:r w:rsidRPr="00F47A65">
              <w:t>прочие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D116C" w14:textId="77777777" w:rsidR="00393C43" w:rsidRPr="00F47A65" w:rsidRDefault="00393C43" w:rsidP="00393C43">
            <w:r w:rsidRPr="00F47A65">
              <w:lastRenderedPageBreak/>
              <w:t>1с, 3с, 4с (для ТР ТС</w:t>
            </w:r>
          </w:p>
          <w:p w14:paraId="32D213C2" w14:textId="77777777" w:rsidR="00393C43" w:rsidRPr="00F47A65" w:rsidRDefault="00393C43" w:rsidP="00393C43">
            <w:r w:rsidRPr="00F47A65">
              <w:t>004/2011, ТР ТС</w:t>
            </w:r>
          </w:p>
          <w:p w14:paraId="404CC3CE" w14:textId="77777777" w:rsidR="00393C43" w:rsidRPr="00F47A65" w:rsidRDefault="00393C43" w:rsidP="00393C43">
            <w:r w:rsidRPr="00F47A65">
              <w:t>020/2011)</w:t>
            </w:r>
          </w:p>
          <w:p w14:paraId="5C0096DE" w14:textId="77777777" w:rsidR="00393C43" w:rsidRPr="00F47A65" w:rsidRDefault="00393C43" w:rsidP="00393C43">
            <w:r w:rsidRPr="00F47A65">
              <w:t>Сертификация</w:t>
            </w:r>
          </w:p>
          <w:p w14:paraId="1DA8A51B" w14:textId="77777777" w:rsidR="00393C43" w:rsidRPr="00F47A65" w:rsidRDefault="00393C43" w:rsidP="00393C43">
            <w:r w:rsidRPr="00F47A65">
              <w:t>1с, 3с, 4с (Для ТР ТС</w:t>
            </w:r>
          </w:p>
          <w:p w14:paraId="69D2CA35" w14:textId="77777777" w:rsidR="00393C43" w:rsidRPr="00F47A65" w:rsidRDefault="00393C43" w:rsidP="00393C43">
            <w:r w:rsidRPr="00F47A65">
              <w:t>016/2011)</w:t>
            </w:r>
          </w:p>
          <w:p w14:paraId="56A44572" w14:textId="77777777" w:rsidR="00393C43" w:rsidRPr="00F47A65" w:rsidRDefault="00393C43" w:rsidP="00393C43">
            <w:r w:rsidRPr="00F47A65">
              <w:t>Сертификация</w:t>
            </w:r>
          </w:p>
          <w:p w14:paraId="2EF8AF78" w14:textId="6BBC9774" w:rsidR="00393C43" w:rsidRPr="00F47A65" w:rsidRDefault="00393C43" w:rsidP="00393C43"/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839D6" w14:textId="0BA5A3CD" w:rsidR="00393C43" w:rsidRPr="00F47A65" w:rsidRDefault="00393C43" w:rsidP="00393C43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732111</w:t>
            </w:r>
          </w:p>
          <w:p w14:paraId="05AFBC89" w14:textId="6C89A98A" w:rsidR="00393C43" w:rsidRPr="00F47A65" w:rsidRDefault="00393C43" w:rsidP="00393C43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732111</w:t>
            </w:r>
          </w:p>
          <w:p w14:paraId="41E07590" w14:textId="50B59401" w:rsidR="00393C43" w:rsidRPr="00F47A65" w:rsidRDefault="00393C43" w:rsidP="00393C43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7321111000</w:t>
            </w:r>
          </w:p>
          <w:p w14:paraId="5B0AEC14" w14:textId="45986E82" w:rsidR="00393C43" w:rsidRPr="00F47A65" w:rsidRDefault="00393C43" w:rsidP="00393C43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7321119000</w:t>
            </w:r>
          </w:p>
          <w:p w14:paraId="4D0FA224" w14:textId="1C86912B" w:rsidR="00393C43" w:rsidRPr="00F47A65" w:rsidRDefault="00393C43" w:rsidP="00393C43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7321120000</w:t>
            </w:r>
          </w:p>
          <w:p w14:paraId="6BCC27FA" w14:textId="44E4B539" w:rsidR="00393C43" w:rsidRPr="00F47A65" w:rsidRDefault="00393C43" w:rsidP="00393C43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7321190000</w:t>
            </w:r>
          </w:p>
          <w:p w14:paraId="1226870D" w14:textId="79B5AAC7" w:rsidR="00393C43" w:rsidRPr="00F47A65" w:rsidRDefault="00393C43" w:rsidP="00393C43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7321810000</w:t>
            </w:r>
          </w:p>
          <w:p w14:paraId="6B17C07B" w14:textId="13F90D54" w:rsidR="00393C43" w:rsidRPr="00F47A65" w:rsidRDefault="00393C43" w:rsidP="00393C43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7321820000</w:t>
            </w:r>
          </w:p>
          <w:p w14:paraId="094028D2" w14:textId="0D8244AA" w:rsidR="00393C43" w:rsidRPr="00F47A65" w:rsidRDefault="00393C43" w:rsidP="00393C43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7321890000</w:t>
            </w:r>
          </w:p>
          <w:p w14:paraId="7D6AB6C2" w14:textId="7E21DF8A" w:rsidR="00393C43" w:rsidRPr="00F47A65" w:rsidRDefault="00393C43" w:rsidP="00393C43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7321900000</w:t>
            </w:r>
          </w:p>
          <w:p w14:paraId="438FF18A" w14:textId="7489B59A" w:rsidR="00393C43" w:rsidRPr="00F47A65" w:rsidRDefault="00393C43" w:rsidP="00393C43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851660</w:t>
            </w:r>
          </w:p>
          <w:p w14:paraId="53A9C0C1" w14:textId="6208DA8A" w:rsidR="00393C43" w:rsidRPr="00F47A65" w:rsidRDefault="00393C43" w:rsidP="00393C43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851610</w:t>
            </w:r>
          </w:p>
          <w:p w14:paraId="32549C95" w14:textId="78EE0DD4" w:rsidR="00393C43" w:rsidRPr="00F47A65" w:rsidRDefault="00393C43" w:rsidP="00393C43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8516101100</w:t>
            </w:r>
          </w:p>
          <w:p w14:paraId="7307CC41" w14:textId="56D906FC" w:rsidR="00393C43" w:rsidRPr="00F47A65" w:rsidRDefault="00393C43" w:rsidP="00393C43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8516108000</w:t>
            </w:r>
          </w:p>
          <w:p w14:paraId="0D33C870" w14:textId="744D6041" w:rsidR="00393C43" w:rsidRPr="00F47A65" w:rsidRDefault="00393C43" w:rsidP="00393C43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8516210000</w:t>
            </w:r>
          </w:p>
          <w:p w14:paraId="169D16AE" w14:textId="57729E57" w:rsidR="00393C43" w:rsidRPr="00F47A65" w:rsidRDefault="00393C43" w:rsidP="00393C43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851629</w:t>
            </w:r>
          </w:p>
          <w:p w14:paraId="237BC836" w14:textId="699B9DE1" w:rsidR="00393C43" w:rsidRPr="00F47A65" w:rsidRDefault="00393C43" w:rsidP="00393C43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8516291000</w:t>
            </w:r>
          </w:p>
          <w:p w14:paraId="5EBC7F88" w14:textId="3C777271" w:rsidR="00393C43" w:rsidRPr="00F47A65" w:rsidRDefault="00393C43" w:rsidP="00393C43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8516295000</w:t>
            </w:r>
          </w:p>
          <w:p w14:paraId="00755BED" w14:textId="10A7218F" w:rsidR="00393C43" w:rsidRPr="00F47A65" w:rsidRDefault="00393C43" w:rsidP="00393C43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8516299100</w:t>
            </w:r>
          </w:p>
          <w:p w14:paraId="31544C92" w14:textId="1AC9D6EE" w:rsidR="00393C43" w:rsidRPr="00F47A65" w:rsidRDefault="00393C43" w:rsidP="00393C43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8516299900</w:t>
            </w:r>
          </w:p>
          <w:p w14:paraId="0A0A3CBC" w14:textId="09C9917F" w:rsidR="00393C43" w:rsidRPr="00F47A65" w:rsidRDefault="00393C43" w:rsidP="00393C43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8516310001</w:t>
            </w:r>
          </w:p>
          <w:p w14:paraId="45C8A00C" w14:textId="538265F4" w:rsidR="00393C43" w:rsidRPr="00F47A65" w:rsidRDefault="00393C43" w:rsidP="00393C43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8516310009</w:t>
            </w:r>
          </w:p>
          <w:p w14:paraId="3CB0C0D7" w14:textId="47259A78" w:rsidR="00393C43" w:rsidRPr="00F47A65" w:rsidRDefault="00393C43" w:rsidP="00393C43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8516320000</w:t>
            </w:r>
          </w:p>
          <w:p w14:paraId="63E2DD68" w14:textId="406D880F" w:rsidR="00393C43" w:rsidRPr="00F47A65" w:rsidRDefault="00393C43" w:rsidP="00393C43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8516330000</w:t>
            </w:r>
          </w:p>
          <w:p w14:paraId="1154CECD" w14:textId="7713CF14" w:rsidR="00393C43" w:rsidRPr="00F47A65" w:rsidRDefault="00393C43" w:rsidP="00393C43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8516400000</w:t>
            </w:r>
          </w:p>
          <w:p w14:paraId="7D8E5726" w14:textId="0A72E178" w:rsidR="00393C43" w:rsidRPr="00F47A65" w:rsidRDefault="00393C43" w:rsidP="00393C43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8516500000</w:t>
            </w:r>
          </w:p>
          <w:p w14:paraId="58B25459" w14:textId="74406852" w:rsidR="00393C43" w:rsidRPr="00F47A65" w:rsidRDefault="00393C43" w:rsidP="00393C43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851660</w:t>
            </w:r>
          </w:p>
          <w:p w14:paraId="4C5ACACD" w14:textId="1DE0027A" w:rsidR="00393C43" w:rsidRPr="00F47A65" w:rsidRDefault="00393C43" w:rsidP="00393C43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85166010</w:t>
            </w:r>
          </w:p>
          <w:p w14:paraId="5222E699" w14:textId="2EA02859" w:rsidR="00393C43" w:rsidRPr="00F47A65" w:rsidRDefault="00393C43" w:rsidP="00393C43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8516601010</w:t>
            </w:r>
          </w:p>
          <w:p w14:paraId="1FF56A67" w14:textId="63DB09DA" w:rsidR="00393C43" w:rsidRPr="00F47A65" w:rsidRDefault="00393C43" w:rsidP="00393C43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8516601090</w:t>
            </w:r>
          </w:p>
          <w:p w14:paraId="24FFBDB2" w14:textId="3B4C4617" w:rsidR="00393C43" w:rsidRPr="00F47A65" w:rsidRDefault="00393C43" w:rsidP="00393C43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8516605000</w:t>
            </w:r>
          </w:p>
          <w:p w14:paraId="021D2C0F" w14:textId="29813AC9" w:rsidR="00393C43" w:rsidRPr="00F47A65" w:rsidRDefault="00393C43" w:rsidP="00393C43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8516607000</w:t>
            </w:r>
          </w:p>
          <w:p w14:paraId="342FFF7C" w14:textId="097571BA" w:rsidR="00393C43" w:rsidRPr="00F47A65" w:rsidRDefault="00393C43" w:rsidP="00393C43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8516608000</w:t>
            </w:r>
          </w:p>
          <w:p w14:paraId="30690F31" w14:textId="068B07F2" w:rsidR="00393C43" w:rsidRPr="00F47A65" w:rsidRDefault="00393C43" w:rsidP="00393C43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8516609000</w:t>
            </w:r>
          </w:p>
          <w:p w14:paraId="49789ECC" w14:textId="2B6AE1F5" w:rsidR="00393C43" w:rsidRPr="00F47A65" w:rsidRDefault="00393C43" w:rsidP="00393C43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8516710000</w:t>
            </w:r>
          </w:p>
          <w:p w14:paraId="3370C357" w14:textId="00C3E13A" w:rsidR="00393C43" w:rsidRPr="00F47A65" w:rsidRDefault="00393C43" w:rsidP="00393C43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8516720000</w:t>
            </w:r>
          </w:p>
          <w:p w14:paraId="0802A22C" w14:textId="75A40E83" w:rsidR="00393C43" w:rsidRPr="00F47A65" w:rsidRDefault="00393C43" w:rsidP="00393C43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851679</w:t>
            </w:r>
          </w:p>
          <w:p w14:paraId="681422FC" w14:textId="4EFE5BEA" w:rsidR="00393C43" w:rsidRPr="00F47A65" w:rsidRDefault="00393C43" w:rsidP="00393C43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8516792000</w:t>
            </w:r>
          </w:p>
          <w:p w14:paraId="678F15CE" w14:textId="6002F682" w:rsidR="00393C43" w:rsidRPr="00F47A65" w:rsidRDefault="00393C43" w:rsidP="00393C43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8516797000</w:t>
            </w:r>
          </w:p>
          <w:p w14:paraId="77446E21" w14:textId="6CB7CF03" w:rsidR="00393C43" w:rsidRPr="00F47A65" w:rsidRDefault="00393C43" w:rsidP="00393C43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851680</w:t>
            </w:r>
          </w:p>
          <w:p w14:paraId="1741D037" w14:textId="6C8AFB83" w:rsidR="00393C43" w:rsidRPr="00F47A65" w:rsidRDefault="00393C43" w:rsidP="00393C43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851680200</w:t>
            </w:r>
          </w:p>
          <w:p w14:paraId="52DD9AEE" w14:textId="71CCC3C9" w:rsidR="00393C43" w:rsidRPr="00F47A65" w:rsidRDefault="00393C43" w:rsidP="00393C43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8516802001</w:t>
            </w:r>
          </w:p>
          <w:p w14:paraId="1A8D8B35" w14:textId="2445DB79" w:rsidR="00393C43" w:rsidRPr="00F47A65" w:rsidRDefault="00393C43" w:rsidP="00393C43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8516802002</w:t>
            </w:r>
          </w:p>
          <w:p w14:paraId="43223590" w14:textId="3463A0D7" w:rsidR="00393C43" w:rsidRPr="00F47A65" w:rsidRDefault="00393C43" w:rsidP="00393C43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8516802009</w:t>
            </w:r>
          </w:p>
          <w:p w14:paraId="126DAFD4" w14:textId="081D17CA" w:rsidR="00393C43" w:rsidRPr="00F47A65" w:rsidRDefault="00393C43" w:rsidP="00393C43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8516808000</w:t>
            </w:r>
          </w:p>
          <w:p w14:paraId="19D59683" w14:textId="2DE7CD19" w:rsidR="00393C43" w:rsidRPr="00F47A65" w:rsidRDefault="00393C43" w:rsidP="00393C43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8516900000</w:t>
            </w:r>
          </w:p>
          <w:p w14:paraId="09EF3475" w14:textId="30B4008A" w:rsidR="00393C43" w:rsidRPr="00F47A65" w:rsidRDefault="00393C43" w:rsidP="00393C43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741810</w:t>
            </w:r>
          </w:p>
          <w:p w14:paraId="38BC29DF" w14:textId="04857A6A" w:rsidR="00393C43" w:rsidRPr="00F47A65" w:rsidRDefault="00393C43" w:rsidP="00393C43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741810</w:t>
            </w:r>
          </w:p>
          <w:p w14:paraId="259F20C9" w14:textId="2849B6C4" w:rsidR="00393C43" w:rsidRPr="00F47A65" w:rsidRDefault="00393C43" w:rsidP="00393C43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7418101000</w:t>
            </w:r>
          </w:p>
          <w:p w14:paraId="64B99183" w14:textId="2608C39B" w:rsidR="00393C43" w:rsidRPr="00F47A65" w:rsidRDefault="00393C43" w:rsidP="00393C43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7418109000</w:t>
            </w:r>
          </w:p>
          <w:p w14:paraId="3E104E45" w14:textId="3944E8C0" w:rsidR="00393C43" w:rsidRPr="00F47A65" w:rsidRDefault="00393C43" w:rsidP="00393C43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761510</w:t>
            </w:r>
          </w:p>
          <w:p w14:paraId="12977454" w14:textId="23A1E69E" w:rsidR="00393C43" w:rsidRPr="00F47A65" w:rsidRDefault="00393C43" w:rsidP="00393C43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761510</w:t>
            </w:r>
          </w:p>
          <w:p w14:paraId="57566406" w14:textId="4FD9A6EA" w:rsidR="00393C43" w:rsidRPr="00F47A65" w:rsidRDefault="00393C43" w:rsidP="00393C43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7615101000</w:t>
            </w:r>
          </w:p>
          <w:p w14:paraId="28482C26" w14:textId="0678FE07" w:rsidR="00393C43" w:rsidRPr="00F47A65" w:rsidRDefault="00393C43" w:rsidP="00393C43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7615103000</w:t>
            </w:r>
          </w:p>
          <w:p w14:paraId="73D26BD8" w14:textId="6539D22A" w:rsidR="00393C43" w:rsidRPr="00F47A65" w:rsidRDefault="00393C43" w:rsidP="00393C43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761510800</w:t>
            </w:r>
          </w:p>
          <w:p w14:paraId="6A802697" w14:textId="6131E2DC" w:rsidR="00393C43" w:rsidRPr="00F47A65" w:rsidRDefault="00393C43" w:rsidP="00393C43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7615108001</w:t>
            </w:r>
          </w:p>
          <w:p w14:paraId="51556910" w14:textId="4CD51A19" w:rsidR="00393C43" w:rsidRPr="00F47A65" w:rsidRDefault="00393C43" w:rsidP="00393C43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7615108009</w:t>
            </w:r>
          </w:p>
          <w:p w14:paraId="15706AE9" w14:textId="4FB811AC" w:rsidR="00393C43" w:rsidRPr="00F47A65" w:rsidRDefault="00393C43" w:rsidP="00393C43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7615200000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49416" w14:textId="77777777" w:rsidR="00393C43" w:rsidRPr="00F47A65" w:rsidRDefault="00393C43" w:rsidP="00393C43">
            <w:pPr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lastRenderedPageBreak/>
              <w:t>ТР ТС 004/2011</w:t>
            </w:r>
          </w:p>
          <w:p w14:paraId="14C217BB" w14:textId="59F1F239" w:rsidR="00393C43" w:rsidRPr="00F47A65" w:rsidRDefault="00393C43" w:rsidP="00393C43">
            <w:pPr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ТР ТС 020/2011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2D071" w14:textId="77777777" w:rsidR="00393C43" w:rsidRPr="00F47A65" w:rsidRDefault="00393C43" w:rsidP="00393C43">
            <w:pPr>
              <w:rPr>
                <w:b/>
                <w:bCs/>
                <w:spacing w:val="-1"/>
                <w:lang w:eastAsia="en-US"/>
              </w:rPr>
            </w:pPr>
            <w:r w:rsidRPr="00F47A65">
              <w:rPr>
                <w:b/>
                <w:bCs/>
                <w:spacing w:val="-1"/>
                <w:lang w:eastAsia="en-US"/>
              </w:rPr>
              <w:t>ТР ТС 004/2011</w:t>
            </w:r>
          </w:p>
          <w:p w14:paraId="78DFF211" w14:textId="77777777" w:rsidR="00393C43" w:rsidRPr="00F47A65" w:rsidRDefault="00393C43" w:rsidP="00393C43">
            <w:pPr>
              <w:rPr>
                <w:b/>
                <w:bCs/>
                <w:spacing w:val="-1"/>
                <w:lang w:eastAsia="en-US"/>
              </w:rPr>
            </w:pPr>
          </w:p>
          <w:p w14:paraId="0D9332E8" w14:textId="77777777" w:rsidR="00393C43" w:rsidRPr="00F47A65" w:rsidRDefault="00393C43" w:rsidP="00393C43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60335-1</w:t>
            </w:r>
          </w:p>
          <w:p w14:paraId="63149611" w14:textId="77777777" w:rsidR="00393C43" w:rsidRPr="00F47A65" w:rsidRDefault="00393C43" w:rsidP="00393C43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EN 62233</w:t>
            </w:r>
          </w:p>
          <w:p w14:paraId="27CDF553" w14:textId="77777777" w:rsidR="00393C43" w:rsidRPr="00F47A65" w:rsidRDefault="00393C43" w:rsidP="00393C43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62311</w:t>
            </w:r>
          </w:p>
          <w:p w14:paraId="23494141" w14:textId="77777777" w:rsidR="00393C43" w:rsidRPr="00F47A65" w:rsidRDefault="00393C43" w:rsidP="00393C43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62479</w:t>
            </w:r>
          </w:p>
          <w:p w14:paraId="4C5914C2" w14:textId="77777777" w:rsidR="00393C43" w:rsidRPr="00F47A65" w:rsidRDefault="00393C43" w:rsidP="00393C43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12.1.004</w:t>
            </w:r>
          </w:p>
          <w:p w14:paraId="107E2E85" w14:textId="77777777" w:rsidR="00393C43" w:rsidRPr="00F47A65" w:rsidRDefault="00393C43" w:rsidP="00393C43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12.1.030</w:t>
            </w:r>
          </w:p>
          <w:p w14:paraId="53CB6833" w14:textId="77777777" w:rsidR="00393C43" w:rsidRPr="00F47A65" w:rsidRDefault="00393C43" w:rsidP="00393C43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12.2.007.0</w:t>
            </w:r>
          </w:p>
          <w:p w14:paraId="3D695C19" w14:textId="77777777" w:rsidR="00393C43" w:rsidRPr="00F47A65" w:rsidRDefault="00393C43" w:rsidP="00393C43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ГОСТР МЭК 60204-1</w:t>
            </w:r>
          </w:p>
          <w:p w14:paraId="0DFEF052" w14:textId="77777777" w:rsidR="00393C43" w:rsidRPr="00F47A65" w:rsidRDefault="00393C43" w:rsidP="00393C43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60335-2-102</w:t>
            </w:r>
          </w:p>
          <w:p w14:paraId="6BEDF1C9" w14:textId="77777777" w:rsidR="00393C43" w:rsidRPr="00F47A65" w:rsidRDefault="00393C43" w:rsidP="00393C43">
            <w:pPr>
              <w:rPr>
                <w:bCs/>
                <w:spacing w:val="-1"/>
                <w:lang w:eastAsia="en-US"/>
              </w:rPr>
            </w:pPr>
          </w:p>
          <w:p w14:paraId="6C21E63C" w14:textId="77777777" w:rsidR="00393C43" w:rsidRPr="00F47A65" w:rsidRDefault="00393C43" w:rsidP="00393C43">
            <w:pPr>
              <w:rPr>
                <w:b/>
                <w:bCs/>
                <w:spacing w:val="-1"/>
                <w:lang w:eastAsia="en-US"/>
              </w:rPr>
            </w:pPr>
            <w:r w:rsidRPr="00F47A65">
              <w:rPr>
                <w:b/>
                <w:bCs/>
                <w:spacing w:val="-1"/>
                <w:lang w:eastAsia="en-US"/>
              </w:rPr>
              <w:t>ТР ТС 020/2011</w:t>
            </w:r>
          </w:p>
          <w:p w14:paraId="2261A15C" w14:textId="77777777" w:rsidR="00393C43" w:rsidRPr="00F47A65" w:rsidRDefault="00393C43" w:rsidP="00393C43">
            <w:pPr>
              <w:rPr>
                <w:b/>
                <w:bCs/>
                <w:spacing w:val="-1"/>
                <w:lang w:eastAsia="en-US"/>
              </w:rPr>
            </w:pPr>
          </w:p>
          <w:p w14:paraId="424BAC17" w14:textId="77777777" w:rsidR="00393C43" w:rsidRPr="00F47A65" w:rsidRDefault="00393C43" w:rsidP="00393C43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30804.6.2</w:t>
            </w:r>
          </w:p>
          <w:p w14:paraId="6C15D468" w14:textId="77777777" w:rsidR="00393C43" w:rsidRPr="00F47A65" w:rsidRDefault="00393C43" w:rsidP="00393C43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61000-6-4</w:t>
            </w:r>
          </w:p>
          <w:p w14:paraId="1C8282C2" w14:textId="77777777" w:rsidR="00393C43" w:rsidRPr="00F47A65" w:rsidRDefault="00393C43" w:rsidP="00393C43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СТБ IEC 61000-6-4</w:t>
            </w:r>
          </w:p>
          <w:p w14:paraId="55DF1262" w14:textId="77777777" w:rsidR="00393C43" w:rsidRPr="00F47A65" w:rsidRDefault="00393C43" w:rsidP="00393C43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30804.6.1</w:t>
            </w:r>
          </w:p>
          <w:p w14:paraId="69D1257F" w14:textId="77777777" w:rsidR="00393C43" w:rsidRPr="00F47A65" w:rsidRDefault="00393C43" w:rsidP="00393C43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61000-6-3</w:t>
            </w:r>
          </w:p>
          <w:p w14:paraId="1798688F" w14:textId="77777777" w:rsidR="00393C43" w:rsidRPr="00F47A65" w:rsidRDefault="00393C43" w:rsidP="00393C43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61000-3-3</w:t>
            </w:r>
          </w:p>
          <w:p w14:paraId="4CEFED3F" w14:textId="77777777" w:rsidR="00393C43" w:rsidRPr="00F47A65" w:rsidRDefault="00393C43" w:rsidP="00393C43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61000-3-2</w:t>
            </w:r>
          </w:p>
          <w:p w14:paraId="2B6D65AD" w14:textId="77777777" w:rsidR="00393C43" w:rsidRPr="00F47A65" w:rsidRDefault="00393C43" w:rsidP="00393C43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lastRenderedPageBreak/>
              <w:t>ГОСТ CISPR 14-1</w:t>
            </w:r>
          </w:p>
          <w:p w14:paraId="1EE264E2" w14:textId="77777777" w:rsidR="00393C43" w:rsidRPr="00F47A65" w:rsidRDefault="00393C43" w:rsidP="00393C43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CISPR 14-2</w:t>
            </w:r>
          </w:p>
          <w:p w14:paraId="6E44ED11" w14:textId="77777777" w:rsidR="00393C43" w:rsidRPr="00F47A65" w:rsidRDefault="00393C43" w:rsidP="00393C43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EN 301 489-1 V1.9.2</w:t>
            </w:r>
          </w:p>
          <w:p w14:paraId="6547A381" w14:textId="77777777" w:rsidR="00393C43" w:rsidRPr="00F47A65" w:rsidRDefault="00393C43" w:rsidP="00393C43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52459.3</w:t>
            </w:r>
          </w:p>
          <w:p w14:paraId="08586F4C" w14:textId="77777777" w:rsidR="00393C43" w:rsidRPr="00F47A65" w:rsidRDefault="00393C43" w:rsidP="00393C43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52459.7</w:t>
            </w:r>
          </w:p>
          <w:p w14:paraId="43B26B82" w14:textId="77777777" w:rsidR="00393C43" w:rsidRPr="00F47A65" w:rsidRDefault="00393C43" w:rsidP="00393C43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ETSI EN 301 489-34</w:t>
            </w:r>
          </w:p>
          <w:p w14:paraId="7515256A" w14:textId="2ED33D35" w:rsidR="00393C43" w:rsidRPr="00F47A65" w:rsidRDefault="00393C43" w:rsidP="00393C43">
            <w:pPr>
              <w:rPr>
                <w:b/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52459.17</w:t>
            </w:r>
          </w:p>
        </w:tc>
      </w:tr>
      <w:tr w:rsidR="00393C43" w:rsidRPr="00F47A65" w14:paraId="1E04614C" w14:textId="77777777" w:rsidTr="004A2D6A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173B0" w14:textId="29156C70" w:rsidR="00393C43" w:rsidRPr="00F47A65" w:rsidRDefault="00393C43" w:rsidP="00544509">
            <w:pPr>
              <w:spacing w:after="160" w:line="259" w:lineRule="auto"/>
            </w:pPr>
            <w:r w:rsidRPr="00F47A65">
              <w:lastRenderedPageBreak/>
              <w:t>1.18.3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00A2E" w14:textId="77777777" w:rsidR="00393C43" w:rsidRPr="00F47A65" w:rsidRDefault="00393C43" w:rsidP="00393C43">
            <w:r w:rsidRPr="00F47A65">
              <w:t>Приборы неэлектрические, на газовом</w:t>
            </w:r>
          </w:p>
          <w:p w14:paraId="18A333E5" w14:textId="77777777" w:rsidR="00393C43" w:rsidRPr="00F47A65" w:rsidRDefault="00393C43" w:rsidP="00393C43">
            <w:r w:rsidRPr="00F47A65">
              <w:t>топливе или на газовом и других видах</w:t>
            </w:r>
          </w:p>
          <w:p w14:paraId="480A9FF9" w14:textId="77777777" w:rsidR="00393C43" w:rsidRPr="00F47A65" w:rsidRDefault="00393C43" w:rsidP="00393C43">
            <w:r w:rsidRPr="00F47A65">
              <w:t>топлива, на жидком или твердом</w:t>
            </w:r>
          </w:p>
          <w:p w14:paraId="5AA7EDBF" w14:textId="77777777" w:rsidR="00393C43" w:rsidRPr="00F47A65" w:rsidRDefault="00393C43" w:rsidP="00393C43">
            <w:r w:rsidRPr="00F47A65">
              <w:t>топливе</w:t>
            </w:r>
          </w:p>
          <w:p w14:paraId="77588D81" w14:textId="77777777" w:rsidR="00393C43" w:rsidRPr="00F47A65" w:rsidRDefault="00393C43" w:rsidP="00393C43">
            <w:r w:rsidRPr="00F47A65">
              <w:t>Приборы неэлектрические, включая</w:t>
            </w:r>
          </w:p>
          <w:p w14:paraId="1B3974E4" w14:textId="77777777" w:rsidR="00393C43" w:rsidRPr="00F47A65" w:rsidRDefault="00393C43" w:rsidP="00393C43">
            <w:r w:rsidRPr="00F47A65">
              <w:t>радиаторы, камины, печи и жаровни, из</w:t>
            </w:r>
          </w:p>
          <w:p w14:paraId="06461F61" w14:textId="77777777" w:rsidR="00393C43" w:rsidRPr="00F47A65" w:rsidRDefault="00393C43" w:rsidP="00393C43">
            <w:r w:rsidRPr="00F47A65">
              <w:t>черных металлов, на газовом топливе</w:t>
            </w:r>
          </w:p>
          <w:p w14:paraId="4B2E89D4" w14:textId="77777777" w:rsidR="00393C43" w:rsidRPr="00F47A65" w:rsidRDefault="00393C43" w:rsidP="00393C43">
            <w:r w:rsidRPr="00F47A65">
              <w:t>или на газовом и других видах топлива</w:t>
            </w:r>
          </w:p>
          <w:p w14:paraId="536A6FB1" w14:textId="77777777" w:rsidR="00393C43" w:rsidRPr="00F47A65" w:rsidRDefault="00393C43" w:rsidP="00393C43">
            <w:r w:rsidRPr="00F47A65">
              <w:t>(кроме приборов для приготовления и</w:t>
            </w:r>
          </w:p>
          <w:p w14:paraId="354BC5CC" w14:textId="77777777" w:rsidR="00393C43" w:rsidRPr="00F47A65" w:rsidRDefault="00393C43" w:rsidP="00393C43">
            <w:r w:rsidRPr="00F47A65">
              <w:t>подогрева пищи)</w:t>
            </w:r>
          </w:p>
          <w:p w14:paraId="36EFFD8C" w14:textId="77777777" w:rsidR="00393C43" w:rsidRPr="00F47A65" w:rsidRDefault="00393C43" w:rsidP="00393C43">
            <w:r w:rsidRPr="00F47A65">
              <w:t>Приборы неэлектрические, включая</w:t>
            </w:r>
          </w:p>
          <w:p w14:paraId="2FDEC6EA" w14:textId="77777777" w:rsidR="00393C43" w:rsidRPr="00F47A65" w:rsidRDefault="00393C43" w:rsidP="00393C43">
            <w:r w:rsidRPr="00F47A65">
              <w:t>радиаторы, камины, печи и жаровни, из</w:t>
            </w:r>
          </w:p>
          <w:p w14:paraId="1081DDCC" w14:textId="77777777" w:rsidR="00393C43" w:rsidRPr="00F47A65" w:rsidRDefault="00393C43" w:rsidP="00393C43">
            <w:r w:rsidRPr="00F47A65">
              <w:t>черных металлов, на жидком топливе</w:t>
            </w:r>
          </w:p>
          <w:p w14:paraId="612685F7" w14:textId="77777777" w:rsidR="00393C43" w:rsidRPr="00F47A65" w:rsidRDefault="00393C43" w:rsidP="00393C43">
            <w:r w:rsidRPr="00F47A65">
              <w:t>(кроме приборов для приготовления и</w:t>
            </w:r>
          </w:p>
          <w:p w14:paraId="1DEE510A" w14:textId="77777777" w:rsidR="00393C43" w:rsidRPr="00F47A65" w:rsidRDefault="00393C43" w:rsidP="00393C43">
            <w:r w:rsidRPr="00F47A65">
              <w:t>подогрева пищи)</w:t>
            </w:r>
          </w:p>
          <w:p w14:paraId="5AA7AD38" w14:textId="77777777" w:rsidR="00393C43" w:rsidRPr="00F47A65" w:rsidRDefault="00393C43" w:rsidP="00393C43">
            <w:r w:rsidRPr="00F47A65">
              <w:t>Приборы неэлектрические включая</w:t>
            </w:r>
          </w:p>
          <w:p w14:paraId="6DAD2D36" w14:textId="77777777" w:rsidR="00393C43" w:rsidRPr="00F47A65" w:rsidRDefault="00393C43" w:rsidP="00393C43">
            <w:r w:rsidRPr="00F47A65">
              <w:t>радиаторы, камины, печи и жаровни, из</w:t>
            </w:r>
          </w:p>
          <w:p w14:paraId="27AC51BA" w14:textId="77777777" w:rsidR="00393C43" w:rsidRPr="00F47A65" w:rsidRDefault="00393C43" w:rsidP="00393C43">
            <w:r w:rsidRPr="00F47A65">
              <w:t>черных металлов, на твердом топливе</w:t>
            </w:r>
          </w:p>
          <w:p w14:paraId="18C80FA2" w14:textId="77777777" w:rsidR="00393C43" w:rsidRPr="00F47A65" w:rsidRDefault="00393C43" w:rsidP="00393C43">
            <w:r w:rsidRPr="00F47A65">
              <w:lastRenderedPageBreak/>
              <w:t>(кроме приборов для приготовления и</w:t>
            </w:r>
          </w:p>
          <w:p w14:paraId="4E0C8322" w14:textId="77777777" w:rsidR="00393C43" w:rsidRPr="00F47A65" w:rsidRDefault="00393C43" w:rsidP="00393C43">
            <w:r w:rsidRPr="00F47A65">
              <w:t>подогрева пищи)</w:t>
            </w:r>
          </w:p>
          <w:p w14:paraId="510F7B8E" w14:textId="77777777" w:rsidR="00393C43" w:rsidRPr="00F47A65" w:rsidRDefault="00393C43" w:rsidP="00393C43">
            <w:r w:rsidRPr="00F47A65">
              <w:t>Радиационные излучатели газовые</w:t>
            </w:r>
          </w:p>
          <w:p w14:paraId="5A03C602" w14:textId="77777777" w:rsidR="00393C43" w:rsidRPr="00F47A65" w:rsidRDefault="00393C43" w:rsidP="00393C43">
            <w:r w:rsidRPr="00F47A65">
              <w:t>закрытые (излучатели "темные") и</w:t>
            </w:r>
          </w:p>
          <w:p w14:paraId="028A8228" w14:textId="77777777" w:rsidR="00393C43" w:rsidRPr="00F47A65" w:rsidRDefault="00393C43" w:rsidP="00393C43">
            <w:r w:rsidRPr="00F47A65">
              <w:t>Горелки газовые промышленные специального назначения (нагреватели</w:t>
            </w:r>
          </w:p>
          <w:p w14:paraId="07201D2E" w14:textId="16AFEF88" w:rsidR="00393C43" w:rsidRPr="00F47A65" w:rsidRDefault="00393C43" w:rsidP="00393C43">
            <w:r w:rsidRPr="00F47A65">
              <w:t>«светлые» инфракрасного излучения)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C789D" w14:textId="77777777" w:rsidR="00393C43" w:rsidRPr="00F47A65" w:rsidRDefault="00393C43" w:rsidP="00393C43">
            <w:r w:rsidRPr="00F47A65">
              <w:lastRenderedPageBreak/>
              <w:t>1с, 3с, 4с (для ТР ТС</w:t>
            </w:r>
          </w:p>
          <w:p w14:paraId="15DBCE8B" w14:textId="77777777" w:rsidR="00393C43" w:rsidRPr="00F47A65" w:rsidRDefault="00393C43" w:rsidP="00393C43">
            <w:r w:rsidRPr="00F47A65">
              <w:t>004/2011, ТР ТС</w:t>
            </w:r>
          </w:p>
          <w:p w14:paraId="2C8F641E" w14:textId="77777777" w:rsidR="00393C43" w:rsidRPr="00F47A65" w:rsidRDefault="00393C43" w:rsidP="00393C43">
            <w:r w:rsidRPr="00F47A65">
              <w:t>020/2011)</w:t>
            </w:r>
          </w:p>
          <w:p w14:paraId="1400A087" w14:textId="77777777" w:rsidR="00393C43" w:rsidRPr="00F47A65" w:rsidRDefault="00393C43" w:rsidP="00393C43">
            <w:r w:rsidRPr="00F47A65">
              <w:t>Сертификация</w:t>
            </w:r>
          </w:p>
          <w:p w14:paraId="3423AC8F" w14:textId="77777777" w:rsidR="00393C43" w:rsidRPr="00F47A65" w:rsidRDefault="00393C43" w:rsidP="00393C43"/>
          <w:p w14:paraId="301DFE98" w14:textId="77777777" w:rsidR="00393C43" w:rsidRPr="00F47A65" w:rsidRDefault="00393C43" w:rsidP="00393C43">
            <w:r w:rsidRPr="00F47A65">
              <w:t>1с, 3с, 9с (для ТР</w:t>
            </w:r>
          </w:p>
          <w:p w14:paraId="09BCE603" w14:textId="77777777" w:rsidR="00393C43" w:rsidRPr="00F47A65" w:rsidRDefault="00393C43" w:rsidP="00393C43">
            <w:r w:rsidRPr="00F47A65">
              <w:t>010/2011)</w:t>
            </w:r>
          </w:p>
          <w:p w14:paraId="2ED0BDEF" w14:textId="77777777" w:rsidR="00393C43" w:rsidRPr="00F47A65" w:rsidRDefault="00393C43" w:rsidP="00393C43">
            <w:r w:rsidRPr="00F47A65">
              <w:t>Сертификация</w:t>
            </w:r>
          </w:p>
          <w:p w14:paraId="760C1319" w14:textId="3C67066B" w:rsidR="00393C43" w:rsidRPr="00F47A65" w:rsidRDefault="00393C43" w:rsidP="00494004"/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08A11" w14:textId="638AE5C0" w:rsidR="00393C43" w:rsidRPr="00F47A65" w:rsidRDefault="00393C43" w:rsidP="00393C43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732181</w:t>
            </w:r>
          </w:p>
          <w:p w14:paraId="1B9D78F5" w14:textId="629CD0AA" w:rsidR="00393C43" w:rsidRPr="00F47A65" w:rsidRDefault="00393C43" w:rsidP="00393C43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732182</w:t>
            </w:r>
          </w:p>
          <w:p w14:paraId="03360D20" w14:textId="34FDE266" w:rsidR="00393C43" w:rsidRPr="00F47A65" w:rsidRDefault="00393C43" w:rsidP="00393C43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732189</w:t>
            </w:r>
          </w:p>
          <w:p w14:paraId="4BA227FE" w14:textId="47483258" w:rsidR="00393C43" w:rsidRPr="00F47A65" w:rsidRDefault="00393C43" w:rsidP="00393C43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7321810000</w:t>
            </w:r>
          </w:p>
          <w:p w14:paraId="26E50AED" w14:textId="1ABB8FB8" w:rsidR="00393C43" w:rsidRPr="00F47A65" w:rsidRDefault="00393C43" w:rsidP="00393C43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7321820000</w:t>
            </w:r>
          </w:p>
          <w:p w14:paraId="3BE0F3CD" w14:textId="1ACF86C7" w:rsidR="00393C43" w:rsidRPr="00F47A65" w:rsidRDefault="00393C43" w:rsidP="00393C43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7321890000</w:t>
            </w:r>
          </w:p>
          <w:p w14:paraId="44388B44" w14:textId="5687D1EF" w:rsidR="00A94A94" w:rsidRPr="00F47A65" w:rsidRDefault="00A94A94" w:rsidP="00393C43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7322</w:t>
            </w:r>
          </w:p>
          <w:p w14:paraId="3FF5C0CF" w14:textId="26724F7E" w:rsidR="00393C43" w:rsidRPr="00F47A65" w:rsidRDefault="00393C43" w:rsidP="00393C43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732290</w:t>
            </w:r>
          </w:p>
          <w:p w14:paraId="51F2AE06" w14:textId="0A606E64" w:rsidR="00393C43" w:rsidRPr="00F47A65" w:rsidRDefault="00393C43" w:rsidP="00393C43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732290</w:t>
            </w:r>
          </w:p>
          <w:p w14:paraId="660AFA70" w14:textId="5DFC1C0F" w:rsidR="00393C43" w:rsidRPr="00F47A65" w:rsidRDefault="00393C43" w:rsidP="00393C43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7322900001</w:t>
            </w:r>
          </w:p>
          <w:p w14:paraId="4E3687DC" w14:textId="19B68F02" w:rsidR="00393C43" w:rsidRPr="00F47A65" w:rsidRDefault="00393C43" w:rsidP="00393C43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7322900009</w:t>
            </w:r>
          </w:p>
          <w:p w14:paraId="4845986C" w14:textId="7779D6B4" w:rsidR="00393C43" w:rsidRPr="00F47A65" w:rsidRDefault="00393C43" w:rsidP="00393C43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8416208000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FB853" w14:textId="77777777" w:rsidR="00393C43" w:rsidRPr="00F47A65" w:rsidRDefault="00393C43" w:rsidP="00393C43">
            <w:pPr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ТР ТС 004/2011</w:t>
            </w:r>
          </w:p>
          <w:p w14:paraId="30F54845" w14:textId="21DF10E9" w:rsidR="00393C43" w:rsidRPr="00F47A65" w:rsidRDefault="00393C43" w:rsidP="00393C43">
            <w:pPr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ТР ТС 020/2011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44149" w14:textId="77777777" w:rsidR="00393C43" w:rsidRPr="00F47A65" w:rsidRDefault="00393C43" w:rsidP="00393C43">
            <w:pPr>
              <w:rPr>
                <w:b/>
                <w:bCs/>
                <w:spacing w:val="-1"/>
                <w:lang w:eastAsia="en-US"/>
              </w:rPr>
            </w:pPr>
            <w:r w:rsidRPr="00F47A65">
              <w:rPr>
                <w:b/>
                <w:bCs/>
                <w:spacing w:val="-1"/>
                <w:lang w:eastAsia="en-US"/>
              </w:rPr>
              <w:t>ТР ТС 004/2011</w:t>
            </w:r>
          </w:p>
          <w:p w14:paraId="1A155493" w14:textId="77777777" w:rsidR="00393C43" w:rsidRPr="00F47A65" w:rsidRDefault="00393C43" w:rsidP="00393C43">
            <w:pPr>
              <w:rPr>
                <w:b/>
                <w:bCs/>
                <w:spacing w:val="-1"/>
                <w:lang w:eastAsia="en-US"/>
              </w:rPr>
            </w:pPr>
          </w:p>
          <w:p w14:paraId="36594FE8" w14:textId="77777777" w:rsidR="00393C43" w:rsidRPr="00F47A65" w:rsidRDefault="00393C43" w:rsidP="00393C43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60335-1</w:t>
            </w:r>
          </w:p>
          <w:p w14:paraId="1B5B4E93" w14:textId="77777777" w:rsidR="00393C43" w:rsidRPr="00F47A65" w:rsidRDefault="00393C43" w:rsidP="00393C43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EN 62233</w:t>
            </w:r>
          </w:p>
          <w:p w14:paraId="18E22855" w14:textId="77777777" w:rsidR="00393C43" w:rsidRPr="00F47A65" w:rsidRDefault="00393C43" w:rsidP="00393C43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62479</w:t>
            </w:r>
          </w:p>
          <w:p w14:paraId="373210EF" w14:textId="77777777" w:rsidR="00393C43" w:rsidRPr="00F47A65" w:rsidRDefault="00393C43" w:rsidP="00393C43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62311</w:t>
            </w:r>
          </w:p>
          <w:p w14:paraId="16C06250" w14:textId="77777777" w:rsidR="00393C43" w:rsidRPr="00F47A65" w:rsidRDefault="00393C43" w:rsidP="00393C43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12.1.004</w:t>
            </w:r>
          </w:p>
          <w:p w14:paraId="6D886775" w14:textId="77777777" w:rsidR="00393C43" w:rsidRPr="00F47A65" w:rsidRDefault="00393C43" w:rsidP="00393C43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12.1.030</w:t>
            </w:r>
          </w:p>
          <w:p w14:paraId="24F5EFE3" w14:textId="77777777" w:rsidR="00393C43" w:rsidRPr="00F47A65" w:rsidRDefault="00393C43" w:rsidP="00393C43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12.2.007.0</w:t>
            </w:r>
          </w:p>
          <w:p w14:paraId="0A009F06" w14:textId="77777777" w:rsidR="00393C43" w:rsidRPr="00F47A65" w:rsidRDefault="00393C43" w:rsidP="00393C43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ГОСТР МЭК 60204-1</w:t>
            </w:r>
          </w:p>
          <w:p w14:paraId="54E16E90" w14:textId="77777777" w:rsidR="00393C43" w:rsidRPr="00F47A65" w:rsidRDefault="00393C43" w:rsidP="00393C43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60335-2-102</w:t>
            </w:r>
          </w:p>
          <w:p w14:paraId="675B6BCB" w14:textId="77777777" w:rsidR="00393C43" w:rsidRPr="00F47A65" w:rsidRDefault="00393C43" w:rsidP="00393C43">
            <w:pPr>
              <w:rPr>
                <w:b/>
                <w:bCs/>
                <w:spacing w:val="-1"/>
                <w:lang w:eastAsia="en-US"/>
              </w:rPr>
            </w:pPr>
            <w:r w:rsidRPr="00F47A65">
              <w:rPr>
                <w:b/>
                <w:bCs/>
                <w:spacing w:val="-1"/>
                <w:lang w:eastAsia="en-US"/>
              </w:rPr>
              <w:t>ТР ТС 020/2011</w:t>
            </w:r>
          </w:p>
          <w:p w14:paraId="3F5A5402" w14:textId="77777777" w:rsidR="00393C43" w:rsidRPr="00F47A65" w:rsidRDefault="00393C43" w:rsidP="00393C43">
            <w:pPr>
              <w:rPr>
                <w:b/>
                <w:bCs/>
                <w:spacing w:val="-1"/>
                <w:lang w:eastAsia="en-US"/>
              </w:rPr>
            </w:pPr>
          </w:p>
          <w:p w14:paraId="394330A6" w14:textId="77777777" w:rsidR="00393C43" w:rsidRPr="00F47A65" w:rsidRDefault="00393C43" w:rsidP="00393C43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30804.6.2</w:t>
            </w:r>
          </w:p>
          <w:p w14:paraId="61AE2B57" w14:textId="77777777" w:rsidR="00393C43" w:rsidRPr="00F47A65" w:rsidRDefault="00393C43" w:rsidP="00393C43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СТБ IEC 61000-6-4</w:t>
            </w:r>
          </w:p>
          <w:p w14:paraId="71C19D0B" w14:textId="77777777" w:rsidR="00393C43" w:rsidRPr="00F47A65" w:rsidRDefault="00393C43" w:rsidP="00393C43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61000-6-4</w:t>
            </w:r>
          </w:p>
          <w:p w14:paraId="2BB2932D" w14:textId="77777777" w:rsidR="00393C43" w:rsidRPr="00F47A65" w:rsidRDefault="00393C43" w:rsidP="00393C43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30804.6.1</w:t>
            </w:r>
          </w:p>
          <w:p w14:paraId="7CC4F9A3" w14:textId="77777777" w:rsidR="00393C43" w:rsidRPr="00F47A65" w:rsidRDefault="00393C43" w:rsidP="00393C43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61000-6-3</w:t>
            </w:r>
          </w:p>
          <w:p w14:paraId="2BA9EFAE" w14:textId="77777777" w:rsidR="00393C43" w:rsidRPr="00F47A65" w:rsidRDefault="00393C43" w:rsidP="00393C43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61000-3-3</w:t>
            </w:r>
          </w:p>
          <w:p w14:paraId="315CBDA7" w14:textId="77777777" w:rsidR="00393C43" w:rsidRPr="00F47A65" w:rsidRDefault="00393C43" w:rsidP="00393C43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61000-3-2</w:t>
            </w:r>
          </w:p>
          <w:p w14:paraId="4DE48888" w14:textId="77777777" w:rsidR="00393C43" w:rsidRPr="00F47A65" w:rsidRDefault="00393C43" w:rsidP="00393C43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CISPR 14-1</w:t>
            </w:r>
          </w:p>
          <w:p w14:paraId="5356B394" w14:textId="77777777" w:rsidR="00393C43" w:rsidRPr="00F47A65" w:rsidRDefault="00393C43" w:rsidP="00393C43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CISPR 14-2</w:t>
            </w:r>
          </w:p>
          <w:p w14:paraId="40341D5E" w14:textId="77777777" w:rsidR="00393C43" w:rsidRPr="00F47A65" w:rsidRDefault="00393C43" w:rsidP="00393C43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61000-3-12</w:t>
            </w:r>
          </w:p>
          <w:p w14:paraId="2A576881" w14:textId="77777777" w:rsidR="00393C43" w:rsidRPr="00F47A65" w:rsidRDefault="00393C43" w:rsidP="00393C43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61000-3-12</w:t>
            </w:r>
          </w:p>
          <w:p w14:paraId="4CE23B29" w14:textId="7650F008" w:rsidR="00393C43" w:rsidRPr="00F47A65" w:rsidRDefault="00393C43" w:rsidP="00393C43">
            <w:pPr>
              <w:rPr>
                <w:b/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51317.3.4</w:t>
            </w:r>
          </w:p>
        </w:tc>
      </w:tr>
      <w:tr w:rsidR="00393C43" w:rsidRPr="00F47A65" w14:paraId="1313D657" w14:textId="77777777" w:rsidTr="004A2D6A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BE196" w14:textId="7B1278AE" w:rsidR="00393C43" w:rsidRPr="00F47A65" w:rsidRDefault="00393C43" w:rsidP="00544509">
            <w:pPr>
              <w:spacing w:after="160" w:line="259" w:lineRule="auto"/>
            </w:pPr>
            <w:r w:rsidRPr="00F47A65">
              <w:lastRenderedPageBreak/>
              <w:t>1.18.4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3DA4C" w14:textId="77777777" w:rsidR="00393C43" w:rsidRPr="00F47A65" w:rsidRDefault="00393C43" w:rsidP="00393C43">
            <w:r w:rsidRPr="00F47A65">
              <w:t>Воздухоподогреватели или</w:t>
            </w:r>
          </w:p>
          <w:p w14:paraId="09EA7B84" w14:textId="77777777" w:rsidR="00393C43" w:rsidRPr="00F47A65" w:rsidRDefault="00393C43" w:rsidP="00393C43">
            <w:r w:rsidRPr="00F47A65">
              <w:t>распределители горячего воздуха, , из</w:t>
            </w:r>
          </w:p>
          <w:p w14:paraId="03912BA2" w14:textId="77777777" w:rsidR="00393C43" w:rsidRPr="00F47A65" w:rsidRDefault="00393C43" w:rsidP="00393C43">
            <w:r w:rsidRPr="00F47A65">
              <w:t>черных металлов, неэлектрические, в</w:t>
            </w:r>
          </w:p>
          <w:p w14:paraId="73438D90" w14:textId="77777777" w:rsidR="00393C43" w:rsidRPr="00F47A65" w:rsidRDefault="00393C43" w:rsidP="00393C43">
            <w:r w:rsidRPr="00F47A65">
              <w:t>том числе брудеры газовые для</w:t>
            </w:r>
          </w:p>
          <w:p w14:paraId="019AB17F" w14:textId="77777777" w:rsidR="00393C43" w:rsidRPr="00F47A65" w:rsidRDefault="00393C43" w:rsidP="00393C43">
            <w:r w:rsidRPr="00F47A65">
              <w:t>птичников</w:t>
            </w:r>
          </w:p>
          <w:p w14:paraId="26980312" w14:textId="77777777" w:rsidR="00393C43" w:rsidRPr="00F47A65" w:rsidRDefault="00393C43" w:rsidP="00393C43">
            <w:r w:rsidRPr="00F47A65">
              <w:t>Воздухонагреватели газовые</w:t>
            </w:r>
          </w:p>
          <w:p w14:paraId="30BA8A48" w14:textId="77777777" w:rsidR="00393C43" w:rsidRPr="00F47A65" w:rsidRDefault="00393C43" w:rsidP="00393C43">
            <w:r w:rsidRPr="00F47A65">
              <w:t>промышленные (рекуперативные и</w:t>
            </w:r>
          </w:p>
          <w:p w14:paraId="7F57A8BB" w14:textId="77777777" w:rsidR="00393C43" w:rsidRPr="00F47A65" w:rsidRDefault="00393C43" w:rsidP="00393C43">
            <w:r w:rsidRPr="00F47A65">
              <w:t>смесительные), включая</w:t>
            </w:r>
          </w:p>
          <w:p w14:paraId="60F11BCF" w14:textId="77777777" w:rsidR="00393C43" w:rsidRPr="00F47A65" w:rsidRDefault="00393C43" w:rsidP="00393C43">
            <w:r w:rsidRPr="00F47A65">
              <w:t>воздухонагреватели с блочными</w:t>
            </w:r>
          </w:p>
          <w:p w14:paraId="1CC4BED3" w14:textId="77777777" w:rsidR="00393C43" w:rsidRPr="00F47A65" w:rsidRDefault="00393C43" w:rsidP="00393C43">
            <w:r w:rsidRPr="00F47A65">
              <w:t>дутьевыми горелками, кондиционеры со</w:t>
            </w:r>
          </w:p>
          <w:p w14:paraId="42D96A56" w14:textId="77777777" w:rsidR="00393C43" w:rsidRPr="00F47A65" w:rsidRDefault="00393C43" w:rsidP="00393C43">
            <w:r w:rsidRPr="00F47A65">
              <w:t>встроенными газовыми</w:t>
            </w:r>
          </w:p>
          <w:p w14:paraId="29D13C3C" w14:textId="77777777" w:rsidR="00393C43" w:rsidRPr="00F47A65" w:rsidRDefault="00393C43" w:rsidP="00393C43">
            <w:r w:rsidRPr="00F47A65">
              <w:t>воздухонагревателями,</w:t>
            </w:r>
          </w:p>
          <w:p w14:paraId="5B009F37" w14:textId="77777777" w:rsidR="00393C43" w:rsidRPr="00F47A65" w:rsidRDefault="00393C43" w:rsidP="00393C43">
            <w:r w:rsidRPr="00F47A65">
              <w:t>теплогенераторы газовые для</w:t>
            </w:r>
          </w:p>
          <w:p w14:paraId="69A9F9A7" w14:textId="41E8DD84" w:rsidR="00393C43" w:rsidRPr="00F47A65" w:rsidRDefault="00393C43" w:rsidP="00393C43">
            <w:r w:rsidRPr="00F47A65">
              <w:t>животноводческих помещений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768B7" w14:textId="77777777" w:rsidR="00393C43" w:rsidRPr="00F47A65" w:rsidRDefault="00393C43" w:rsidP="00393C43">
            <w:r w:rsidRPr="00F47A65">
              <w:t>1с, 3с, 4с (для ТР ТС</w:t>
            </w:r>
          </w:p>
          <w:p w14:paraId="295937AE" w14:textId="77777777" w:rsidR="00393C43" w:rsidRPr="00F47A65" w:rsidRDefault="00393C43" w:rsidP="00393C43">
            <w:r w:rsidRPr="00F47A65">
              <w:t>004/2011, ТР ТС</w:t>
            </w:r>
          </w:p>
          <w:p w14:paraId="5EB9EA25" w14:textId="77777777" w:rsidR="00393C43" w:rsidRPr="00F47A65" w:rsidRDefault="00393C43" w:rsidP="00393C43">
            <w:r w:rsidRPr="00F47A65">
              <w:t>020/2011)</w:t>
            </w:r>
          </w:p>
          <w:p w14:paraId="1D5888C7" w14:textId="77777777" w:rsidR="00393C43" w:rsidRPr="00F47A65" w:rsidRDefault="00393C43" w:rsidP="00393C43">
            <w:r w:rsidRPr="00F47A65">
              <w:t>Сертификация</w:t>
            </w:r>
          </w:p>
          <w:p w14:paraId="2405B856" w14:textId="77777777" w:rsidR="00393C43" w:rsidRPr="00F47A65" w:rsidRDefault="00393C43" w:rsidP="00393C43"/>
          <w:p w14:paraId="6883ED04" w14:textId="77777777" w:rsidR="00393C43" w:rsidRPr="00F47A65" w:rsidRDefault="00393C43" w:rsidP="00393C43">
            <w:r w:rsidRPr="00F47A65">
              <w:t>1с, 3с, 4с (Для ТР ТС</w:t>
            </w:r>
          </w:p>
          <w:p w14:paraId="2828B189" w14:textId="77777777" w:rsidR="00393C43" w:rsidRPr="00F47A65" w:rsidRDefault="00393C43" w:rsidP="00393C43">
            <w:r w:rsidRPr="00F47A65">
              <w:t>016/2011)</w:t>
            </w:r>
          </w:p>
          <w:p w14:paraId="3C2F8AA5" w14:textId="77777777" w:rsidR="00393C43" w:rsidRPr="00F47A65" w:rsidRDefault="00393C43" w:rsidP="00393C43">
            <w:r w:rsidRPr="00F47A65">
              <w:t>Сертификация</w:t>
            </w:r>
          </w:p>
          <w:p w14:paraId="38DB646B" w14:textId="3D0B3879" w:rsidR="00393C43" w:rsidRPr="00F47A65" w:rsidRDefault="00393C43" w:rsidP="00393C43"/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70969" w14:textId="182EB593" w:rsidR="00393C43" w:rsidRPr="00F47A65" w:rsidRDefault="00393C43" w:rsidP="00393C43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732290</w:t>
            </w:r>
          </w:p>
          <w:p w14:paraId="7400DB35" w14:textId="67C11C18" w:rsidR="00393C43" w:rsidRPr="00F47A65" w:rsidRDefault="00393C43" w:rsidP="00393C43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7322900001</w:t>
            </w:r>
          </w:p>
          <w:p w14:paraId="5FE666D4" w14:textId="045631FF" w:rsidR="00393C43" w:rsidRPr="00F47A65" w:rsidRDefault="00393C43" w:rsidP="00393C43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7322900009</w:t>
            </w:r>
          </w:p>
          <w:p w14:paraId="2503C67B" w14:textId="79C8C7D1" w:rsidR="00393C43" w:rsidRPr="00F47A65" w:rsidRDefault="00393C43" w:rsidP="00393C43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843621</w:t>
            </w:r>
          </w:p>
          <w:p w14:paraId="1CE23301" w14:textId="2E8B3441" w:rsidR="00393C43" w:rsidRPr="00F47A65" w:rsidRDefault="00393C43" w:rsidP="00393C43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8436210000</w:t>
            </w:r>
          </w:p>
          <w:p w14:paraId="53A83429" w14:textId="2CCB6A6E" w:rsidR="00393C43" w:rsidRPr="00F47A65" w:rsidRDefault="00393C43" w:rsidP="00393C43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8415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74EB9" w14:textId="77777777" w:rsidR="00393C43" w:rsidRPr="00F47A65" w:rsidRDefault="00393C43" w:rsidP="00393C43">
            <w:pPr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ТР ТС 004/2011</w:t>
            </w:r>
          </w:p>
          <w:p w14:paraId="76E5FA2F" w14:textId="4FD3EEBD" w:rsidR="00393C43" w:rsidRPr="00F47A65" w:rsidRDefault="00393C43" w:rsidP="00393C43">
            <w:pPr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ТР ТС 020/2011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0E872" w14:textId="77777777" w:rsidR="00393C43" w:rsidRPr="00F47A65" w:rsidRDefault="00393C43" w:rsidP="00393C43">
            <w:pPr>
              <w:rPr>
                <w:b/>
                <w:bCs/>
                <w:spacing w:val="-1"/>
                <w:lang w:eastAsia="en-US"/>
              </w:rPr>
            </w:pPr>
            <w:r w:rsidRPr="00F47A65">
              <w:rPr>
                <w:b/>
                <w:bCs/>
                <w:spacing w:val="-1"/>
                <w:lang w:eastAsia="en-US"/>
              </w:rPr>
              <w:t>ТР ТС 004/2011</w:t>
            </w:r>
          </w:p>
          <w:p w14:paraId="1C3D4C17" w14:textId="77777777" w:rsidR="00393C43" w:rsidRPr="00F47A65" w:rsidRDefault="00393C43" w:rsidP="00393C43">
            <w:pPr>
              <w:rPr>
                <w:b/>
                <w:bCs/>
                <w:spacing w:val="-1"/>
                <w:lang w:eastAsia="en-US"/>
              </w:rPr>
            </w:pPr>
          </w:p>
          <w:p w14:paraId="7F3224F8" w14:textId="77777777" w:rsidR="00393C43" w:rsidRPr="00F47A65" w:rsidRDefault="00393C43" w:rsidP="00393C43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60335-1</w:t>
            </w:r>
          </w:p>
          <w:p w14:paraId="41C129D7" w14:textId="77777777" w:rsidR="00393C43" w:rsidRPr="00F47A65" w:rsidRDefault="00393C43" w:rsidP="00393C43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EN 62233</w:t>
            </w:r>
          </w:p>
          <w:p w14:paraId="2A6EFEBD" w14:textId="77777777" w:rsidR="00393C43" w:rsidRPr="00F47A65" w:rsidRDefault="00393C43" w:rsidP="00393C43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62311</w:t>
            </w:r>
          </w:p>
          <w:p w14:paraId="7F2F6622" w14:textId="77777777" w:rsidR="00393C43" w:rsidRPr="00F47A65" w:rsidRDefault="00393C43" w:rsidP="00393C43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62479</w:t>
            </w:r>
          </w:p>
          <w:p w14:paraId="586E1F82" w14:textId="77777777" w:rsidR="00393C43" w:rsidRPr="00F47A65" w:rsidRDefault="00393C43" w:rsidP="00393C43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12.1.004</w:t>
            </w:r>
          </w:p>
          <w:p w14:paraId="13BBB37E" w14:textId="77777777" w:rsidR="00393C43" w:rsidRPr="00F47A65" w:rsidRDefault="00393C43" w:rsidP="00393C43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12.1.030</w:t>
            </w:r>
          </w:p>
          <w:p w14:paraId="22E1A684" w14:textId="77777777" w:rsidR="00393C43" w:rsidRPr="00F47A65" w:rsidRDefault="00393C43" w:rsidP="00393C43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12.2.007.0</w:t>
            </w:r>
          </w:p>
          <w:p w14:paraId="45BDE334" w14:textId="77777777" w:rsidR="00393C43" w:rsidRPr="00F47A65" w:rsidRDefault="00393C43" w:rsidP="00393C43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ГОСТР МЭК 60204-1</w:t>
            </w:r>
          </w:p>
          <w:p w14:paraId="20C22626" w14:textId="77777777" w:rsidR="00393C43" w:rsidRPr="00F47A65" w:rsidRDefault="00393C43" w:rsidP="00393C43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60335-2-102</w:t>
            </w:r>
          </w:p>
          <w:p w14:paraId="769CDF0D" w14:textId="77777777" w:rsidR="00393C43" w:rsidRPr="00F47A65" w:rsidRDefault="00393C43" w:rsidP="00393C43">
            <w:pPr>
              <w:rPr>
                <w:bCs/>
                <w:spacing w:val="-1"/>
                <w:lang w:eastAsia="en-US"/>
              </w:rPr>
            </w:pPr>
          </w:p>
          <w:p w14:paraId="533E34A1" w14:textId="77777777" w:rsidR="00393C43" w:rsidRPr="00F47A65" w:rsidRDefault="00393C43" w:rsidP="00393C43">
            <w:pPr>
              <w:rPr>
                <w:b/>
                <w:bCs/>
                <w:spacing w:val="-1"/>
                <w:lang w:eastAsia="en-US"/>
              </w:rPr>
            </w:pPr>
            <w:r w:rsidRPr="00F47A65">
              <w:rPr>
                <w:b/>
                <w:bCs/>
                <w:spacing w:val="-1"/>
                <w:lang w:eastAsia="en-US"/>
              </w:rPr>
              <w:t>ТР ТС 020/2011</w:t>
            </w:r>
          </w:p>
          <w:p w14:paraId="7B25E79C" w14:textId="77777777" w:rsidR="00393C43" w:rsidRPr="00F47A65" w:rsidRDefault="00393C43" w:rsidP="00393C43">
            <w:pPr>
              <w:rPr>
                <w:b/>
                <w:bCs/>
                <w:spacing w:val="-1"/>
                <w:lang w:eastAsia="en-US"/>
              </w:rPr>
            </w:pPr>
          </w:p>
          <w:p w14:paraId="1475E081" w14:textId="77777777" w:rsidR="00393C43" w:rsidRPr="00F47A65" w:rsidRDefault="00393C43" w:rsidP="00393C43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CISPR 14-1</w:t>
            </w:r>
          </w:p>
          <w:p w14:paraId="09326A71" w14:textId="77777777" w:rsidR="00393C43" w:rsidRPr="00F47A65" w:rsidRDefault="00393C43" w:rsidP="00393C43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CISPR 14-2</w:t>
            </w:r>
          </w:p>
          <w:p w14:paraId="6E2A1FA7" w14:textId="77777777" w:rsidR="00393C43" w:rsidRPr="00F47A65" w:rsidRDefault="00393C43" w:rsidP="00393C43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61000-3-2</w:t>
            </w:r>
          </w:p>
          <w:p w14:paraId="610D491F" w14:textId="77777777" w:rsidR="00393C43" w:rsidRPr="00F47A65" w:rsidRDefault="00393C43" w:rsidP="00393C43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61000-3-3</w:t>
            </w:r>
          </w:p>
          <w:p w14:paraId="55BB030D" w14:textId="77777777" w:rsidR="00393C43" w:rsidRPr="00F47A65" w:rsidRDefault="00393C43" w:rsidP="00393C43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30804.6.2</w:t>
            </w:r>
          </w:p>
          <w:p w14:paraId="0270ECEF" w14:textId="77777777" w:rsidR="00393C43" w:rsidRPr="00F47A65" w:rsidRDefault="00393C43" w:rsidP="00393C43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СТБ IEC 61000-6-4</w:t>
            </w:r>
          </w:p>
          <w:p w14:paraId="413E2CD2" w14:textId="77777777" w:rsidR="00393C43" w:rsidRPr="00F47A65" w:rsidRDefault="00393C43" w:rsidP="00393C43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61000-6-4</w:t>
            </w:r>
          </w:p>
          <w:p w14:paraId="094A3D46" w14:textId="77777777" w:rsidR="00393C43" w:rsidRPr="00F47A65" w:rsidRDefault="00393C43" w:rsidP="00393C43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30804.6.1</w:t>
            </w:r>
          </w:p>
          <w:p w14:paraId="6FBBCF7D" w14:textId="001D6DC4" w:rsidR="00393C43" w:rsidRPr="00F47A65" w:rsidRDefault="00393C43" w:rsidP="00393C43">
            <w:pPr>
              <w:rPr>
                <w:b/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61000-6-3</w:t>
            </w:r>
          </w:p>
        </w:tc>
      </w:tr>
      <w:tr w:rsidR="00393C43" w:rsidRPr="00F47A65" w14:paraId="2A9AC494" w14:textId="77777777" w:rsidTr="004A2D6A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692CF" w14:textId="0E741CE3" w:rsidR="00393C43" w:rsidRPr="00F47A65" w:rsidRDefault="00393C43" w:rsidP="00544509">
            <w:pPr>
              <w:spacing w:after="160" w:line="259" w:lineRule="auto"/>
            </w:pPr>
            <w:r w:rsidRPr="00F47A65">
              <w:lastRenderedPageBreak/>
              <w:t>1.18.5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6F8F8" w14:textId="77777777" w:rsidR="00393C43" w:rsidRPr="00F47A65" w:rsidRDefault="00393C43" w:rsidP="00393C43">
            <w:r w:rsidRPr="00F47A65">
              <w:t>Приборы водонагревательные,</w:t>
            </w:r>
          </w:p>
          <w:p w14:paraId="477A0FF2" w14:textId="77777777" w:rsidR="00393C43" w:rsidRPr="00F47A65" w:rsidRDefault="00393C43" w:rsidP="00393C43">
            <w:r w:rsidRPr="00F47A65">
              <w:t>быстрого или продолжительного</w:t>
            </w:r>
          </w:p>
          <w:p w14:paraId="30C28630" w14:textId="77777777" w:rsidR="00393C43" w:rsidRPr="00F47A65" w:rsidRDefault="00393C43" w:rsidP="00393C43">
            <w:r w:rsidRPr="00F47A65">
              <w:t>действия, неэлектрические</w:t>
            </w:r>
          </w:p>
          <w:p w14:paraId="31A2C005" w14:textId="77777777" w:rsidR="00393C43" w:rsidRPr="00F47A65" w:rsidRDefault="00393C43" w:rsidP="00393C43">
            <w:r w:rsidRPr="00F47A65">
              <w:t>Приборы водонагревательные,</w:t>
            </w:r>
          </w:p>
          <w:p w14:paraId="4BAD5ED3" w14:textId="77777777" w:rsidR="00393C43" w:rsidRPr="00F47A65" w:rsidRDefault="00393C43" w:rsidP="00393C43">
            <w:r w:rsidRPr="00F47A65">
              <w:t>быстрого или продолжительного</w:t>
            </w:r>
          </w:p>
          <w:p w14:paraId="551BAAC7" w14:textId="77777777" w:rsidR="00393C43" w:rsidRPr="00F47A65" w:rsidRDefault="00393C43" w:rsidP="00393C43">
            <w:r w:rsidRPr="00F47A65">
              <w:t>действия, неэлектрические.</w:t>
            </w:r>
          </w:p>
          <w:p w14:paraId="2173843D" w14:textId="77777777" w:rsidR="00393C43" w:rsidRPr="00F47A65" w:rsidRDefault="00393C43" w:rsidP="00393C43">
            <w:r w:rsidRPr="00F47A65">
              <w:t>Аппараты водонагревательные</w:t>
            </w:r>
          </w:p>
          <w:p w14:paraId="67A4D9DF" w14:textId="77777777" w:rsidR="00393C43" w:rsidRPr="00F47A65" w:rsidRDefault="00393C43" w:rsidP="00393C43">
            <w:r w:rsidRPr="00F47A65">
              <w:t>проточные газовые; Аппараты</w:t>
            </w:r>
          </w:p>
          <w:p w14:paraId="3A472551" w14:textId="77777777" w:rsidR="00393C43" w:rsidRPr="00F47A65" w:rsidRDefault="00393C43" w:rsidP="00393C43">
            <w:r w:rsidRPr="00F47A65">
              <w:t>водонагревательные емкостные.</w:t>
            </w:r>
          </w:p>
          <w:p w14:paraId="566F5E14" w14:textId="77777777" w:rsidR="00393C43" w:rsidRPr="00F47A65" w:rsidRDefault="00393C43" w:rsidP="00393C43">
            <w:r w:rsidRPr="00F47A65">
              <w:t>Аппараты водонагревательные и</w:t>
            </w:r>
          </w:p>
          <w:p w14:paraId="09791450" w14:textId="77777777" w:rsidR="00393C43" w:rsidRPr="00F47A65" w:rsidRDefault="00393C43" w:rsidP="00393C43">
            <w:r w:rsidRPr="00F47A65">
              <w:t>отопительные, радотающие на жидком,</w:t>
            </w:r>
          </w:p>
          <w:p w14:paraId="050CFBE3" w14:textId="77777777" w:rsidR="00393C43" w:rsidRPr="00F47A65" w:rsidRDefault="00393C43" w:rsidP="00393C43">
            <w:r w:rsidRPr="00F47A65">
              <w:t>твердом и газообразном топливе</w:t>
            </w:r>
          </w:p>
          <w:p w14:paraId="5E27D721" w14:textId="77777777" w:rsidR="00393C43" w:rsidRPr="00F47A65" w:rsidRDefault="00393C43" w:rsidP="00393C43">
            <w:r w:rsidRPr="00F47A65">
              <w:t>Аппараты водонагревательные и</w:t>
            </w:r>
          </w:p>
          <w:p w14:paraId="3974F883" w14:textId="77777777" w:rsidR="00393C43" w:rsidRPr="00F47A65" w:rsidRDefault="00393C43" w:rsidP="00393C43">
            <w:r w:rsidRPr="00F47A65">
              <w:t>отопительные, отопительные и</w:t>
            </w:r>
          </w:p>
          <w:p w14:paraId="49B33D17" w14:textId="77777777" w:rsidR="00393C43" w:rsidRPr="00F47A65" w:rsidRDefault="00393C43" w:rsidP="00393C43">
            <w:r w:rsidRPr="00F47A65">
              <w:t>отопительно-варочные, работающие на жидком и твердом топливе</w:t>
            </w:r>
          </w:p>
          <w:p w14:paraId="7C3B654E" w14:textId="77777777" w:rsidR="00393C43" w:rsidRPr="00F47A65" w:rsidRDefault="00393C43" w:rsidP="00393C43">
            <w:r w:rsidRPr="00F47A65">
              <w:t>Аппараты водонагревательные</w:t>
            </w:r>
          </w:p>
          <w:p w14:paraId="30FB019E" w14:textId="0DAA6C42" w:rsidR="00393C43" w:rsidRPr="00F47A65" w:rsidRDefault="00393C43" w:rsidP="00393C43">
            <w:r w:rsidRPr="00F47A65">
              <w:t>емкостные газовые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1589F" w14:textId="77777777" w:rsidR="00393C43" w:rsidRPr="00F47A65" w:rsidRDefault="00393C43" w:rsidP="00393C43">
            <w:r w:rsidRPr="00F47A65">
              <w:t>1с, 3с, 4с (для ТР ТС</w:t>
            </w:r>
          </w:p>
          <w:p w14:paraId="1631B916" w14:textId="77777777" w:rsidR="00393C43" w:rsidRPr="00F47A65" w:rsidRDefault="00393C43" w:rsidP="00393C43">
            <w:r w:rsidRPr="00F47A65">
              <w:t>004/2011, ТР ТС</w:t>
            </w:r>
          </w:p>
          <w:p w14:paraId="0C963512" w14:textId="77777777" w:rsidR="00393C43" w:rsidRPr="00F47A65" w:rsidRDefault="00393C43" w:rsidP="00393C43">
            <w:r w:rsidRPr="00F47A65">
              <w:t>020/2011)</w:t>
            </w:r>
          </w:p>
          <w:p w14:paraId="797EB03A" w14:textId="77777777" w:rsidR="00393C43" w:rsidRPr="00F47A65" w:rsidRDefault="00393C43" w:rsidP="00393C43">
            <w:r w:rsidRPr="00F47A65">
              <w:t>Сертификация</w:t>
            </w:r>
          </w:p>
          <w:p w14:paraId="468EC7B9" w14:textId="77777777" w:rsidR="00393C43" w:rsidRPr="00F47A65" w:rsidRDefault="00393C43" w:rsidP="00393C43"/>
          <w:p w14:paraId="25FB293E" w14:textId="77777777" w:rsidR="00393C43" w:rsidRPr="00F47A65" w:rsidRDefault="00393C43" w:rsidP="00393C43">
            <w:r w:rsidRPr="00F47A65">
              <w:t>1с, 2с 3с, 6с (для ТР</w:t>
            </w:r>
          </w:p>
          <w:p w14:paraId="2F69F967" w14:textId="77777777" w:rsidR="00393C43" w:rsidRPr="00F47A65" w:rsidRDefault="00393C43" w:rsidP="00393C43">
            <w:r w:rsidRPr="00F47A65">
              <w:t>ЕАЭС 037/2016)</w:t>
            </w:r>
          </w:p>
          <w:p w14:paraId="0F91C202" w14:textId="77777777" w:rsidR="00393C43" w:rsidRPr="00F47A65" w:rsidRDefault="00393C43" w:rsidP="00393C43">
            <w:r w:rsidRPr="00F47A65">
              <w:t>Сертификация</w:t>
            </w:r>
          </w:p>
          <w:p w14:paraId="6E90D80D" w14:textId="77777777" w:rsidR="00393C43" w:rsidRPr="00F47A65" w:rsidRDefault="00393C43" w:rsidP="00393C43"/>
          <w:p w14:paraId="65CC752E" w14:textId="77777777" w:rsidR="00393C43" w:rsidRPr="00F47A65" w:rsidRDefault="00393C43" w:rsidP="00393C43">
            <w:r w:rsidRPr="00F47A65">
              <w:t>1с, 3с, 9с (Для ТР ТС</w:t>
            </w:r>
          </w:p>
          <w:p w14:paraId="0DF72D08" w14:textId="77777777" w:rsidR="00393C43" w:rsidRPr="00F47A65" w:rsidRDefault="00393C43" w:rsidP="00393C43">
            <w:r w:rsidRPr="00F47A65">
              <w:t>010/2011)</w:t>
            </w:r>
          </w:p>
          <w:p w14:paraId="1383D252" w14:textId="77777777" w:rsidR="00393C43" w:rsidRPr="00F47A65" w:rsidRDefault="00393C43" w:rsidP="00393C43">
            <w:r w:rsidRPr="00F47A65">
              <w:t>Сертификация</w:t>
            </w:r>
          </w:p>
          <w:p w14:paraId="2879CBE3" w14:textId="72825332" w:rsidR="00393C43" w:rsidRPr="00F47A65" w:rsidRDefault="00393C43" w:rsidP="00393C43"/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20301" w14:textId="77777777" w:rsidR="00393C43" w:rsidRPr="00F47A65" w:rsidRDefault="00393C43" w:rsidP="00393C43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8419</w:t>
            </w:r>
          </w:p>
          <w:p w14:paraId="076A1A94" w14:textId="2D607D8D" w:rsidR="00393C43" w:rsidRPr="00F47A65" w:rsidRDefault="00393C43" w:rsidP="00393C43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841910</w:t>
            </w:r>
          </w:p>
          <w:p w14:paraId="0C8A51BF" w14:textId="69BD5F30" w:rsidR="00393C43" w:rsidRPr="00F47A65" w:rsidRDefault="00393C43" w:rsidP="00393C43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841919</w:t>
            </w:r>
          </w:p>
          <w:p w14:paraId="316EC5C8" w14:textId="3FDC52BC" w:rsidR="00393C43" w:rsidRPr="00F47A65" w:rsidRDefault="00393C43" w:rsidP="00393C43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8419110000</w:t>
            </w:r>
          </w:p>
          <w:p w14:paraId="01A668BF" w14:textId="5CAA03C5" w:rsidR="00393C43" w:rsidRPr="00F47A65" w:rsidRDefault="00393C43" w:rsidP="00393C43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8419190000</w:t>
            </w:r>
          </w:p>
          <w:p w14:paraId="680D07C1" w14:textId="4189E0D5" w:rsidR="00393C43" w:rsidRPr="00F47A65" w:rsidRDefault="00393C43" w:rsidP="00393C43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8419200000</w:t>
            </w:r>
          </w:p>
          <w:p w14:paraId="56EF62EF" w14:textId="713E9A4D" w:rsidR="00393C43" w:rsidRPr="00F47A65" w:rsidRDefault="00393C43" w:rsidP="00393C43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8419310000</w:t>
            </w:r>
          </w:p>
          <w:p w14:paraId="38B35EBD" w14:textId="2F99925F" w:rsidR="00393C43" w:rsidRPr="00F47A65" w:rsidRDefault="00393C43" w:rsidP="00393C43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8419320000</w:t>
            </w:r>
          </w:p>
          <w:p w14:paraId="5446526C" w14:textId="31912632" w:rsidR="00393C43" w:rsidRPr="00F47A65" w:rsidRDefault="00393C43" w:rsidP="00393C43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841939</w:t>
            </w:r>
          </w:p>
          <w:p w14:paraId="28D4EA4E" w14:textId="12B79D2D" w:rsidR="00393C43" w:rsidRPr="00F47A65" w:rsidRDefault="00393C43" w:rsidP="00393C43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8419390001</w:t>
            </w:r>
          </w:p>
          <w:p w14:paraId="0B2D697D" w14:textId="745CDD14" w:rsidR="00393C43" w:rsidRPr="00F47A65" w:rsidRDefault="00393C43" w:rsidP="00393C43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8419390002</w:t>
            </w:r>
          </w:p>
          <w:p w14:paraId="683487E5" w14:textId="2B8C9D72" w:rsidR="00393C43" w:rsidRPr="00F47A65" w:rsidRDefault="00393C43" w:rsidP="00393C43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8419390009</w:t>
            </w:r>
          </w:p>
          <w:p w14:paraId="424E51D4" w14:textId="4C80F003" w:rsidR="00393C43" w:rsidRPr="00F47A65" w:rsidRDefault="00393C43" w:rsidP="00393C43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841940</w:t>
            </w:r>
          </w:p>
          <w:p w14:paraId="51A61299" w14:textId="556D6690" w:rsidR="00393C43" w:rsidRPr="00F47A65" w:rsidRDefault="00393C43" w:rsidP="00393C43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8419400001</w:t>
            </w:r>
          </w:p>
          <w:p w14:paraId="6C1AC4FB" w14:textId="50FA859A" w:rsidR="00393C43" w:rsidRPr="00F47A65" w:rsidRDefault="00393C43" w:rsidP="00393C43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8419400009</w:t>
            </w:r>
          </w:p>
          <w:p w14:paraId="4FE243F5" w14:textId="0897481F" w:rsidR="00393C43" w:rsidRPr="00F47A65" w:rsidRDefault="00393C43" w:rsidP="00393C43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8419500000</w:t>
            </w:r>
          </w:p>
          <w:p w14:paraId="3655F2B5" w14:textId="34E47957" w:rsidR="00393C43" w:rsidRPr="00F47A65" w:rsidRDefault="00393C43" w:rsidP="00393C43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8419600000</w:t>
            </w:r>
          </w:p>
          <w:p w14:paraId="1A4CE864" w14:textId="3C0FD586" w:rsidR="00393C43" w:rsidRPr="00F47A65" w:rsidRDefault="00393C43" w:rsidP="00393C43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841981</w:t>
            </w:r>
          </w:p>
          <w:p w14:paraId="137C079E" w14:textId="20EB4DEC" w:rsidR="00393C43" w:rsidRPr="00F47A65" w:rsidRDefault="00393C43" w:rsidP="00393C43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8419812000</w:t>
            </w:r>
          </w:p>
          <w:p w14:paraId="183CF039" w14:textId="744C856D" w:rsidR="00393C43" w:rsidRPr="00F47A65" w:rsidRDefault="00393C43" w:rsidP="00393C43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8419818000</w:t>
            </w:r>
          </w:p>
          <w:p w14:paraId="74D87A8B" w14:textId="36A7A4A1" w:rsidR="00393C43" w:rsidRPr="00F47A65" w:rsidRDefault="00393C43" w:rsidP="00393C43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841989</w:t>
            </w:r>
          </w:p>
          <w:p w14:paraId="2FE21D69" w14:textId="75A26381" w:rsidR="00393C43" w:rsidRPr="00F47A65" w:rsidRDefault="00393C43" w:rsidP="00393C43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8419891000</w:t>
            </w:r>
          </w:p>
          <w:p w14:paraId="108F02D0" w14:textId="4BF5ED6F" w:rsidR="00393C43" w:rsidRPr="00F47A65" w:rsidRDefault="00393C43" w:rsidP="00393C43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8419893000</w:t>
            </w:r>
          </w:p>
          <w:p w14:paraId="596BABD8" w14:textId="5E498685" w:rsidR="00393C43" w:rsidRPr="00F47A65" w:rsidRDefault="00393C43" w:rsidP="00393C43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84198998</w:t>
            </w:r>
          </w:p>
          <w:p w14:paraId="12AC65D9" w14:textId="5D0C41C6" w:rsidR="00393C43" w:rsidRPr="00F47A65" w:rsidRDefault="00393C43" w:rsidP="00393C43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8419899810</w:t>
            </w:r>
          </w:p>
          <w:p w14:paraId="7ACBEA47" w14:textId="3863A2EF" w:rsidR="00393C43" w:rsidRPr="00F47A65" w:rsidRDefault="00393C43" w:rsidP="00393C43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8419899890</w:t>
            </w:r>
          </w:p>
          <w:p w14:paraId="7BE7ABB0" w14:textId="616E7D3E" w:rsidR="00393C43" w:rsidRPr="00F47A65" w:rsidRDefault="00393C43" w:rsidP="00393C43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841990</w:t>
            </w:r>
          </w:p>
          <w:p w14:paraId="01B26F8F" w14:textId="1E959ED9" w:rsidR="00393C43" w:rsidRPr="00F47A65" w:rsidRDefault="00393C43" w:rsidP="00393C43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8419901500</w:t>
            </w:r>
          </w:p>
          <w:p w14:paraId="356E74BA" w14:textId="1019BEA7" w:rsidR="00393C43" w:rsidRPr="00F47A65" w:rsidRDefault="00393C43" w:rsidP="00393C43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841990850</w:t>
            </w:r>
          </w:p>
          <w:p w14:paraId="6980CAC1" w14:textId="2BEF2F3F" w:rsidR="00393C43" w:rsidRPr="00F47A65" w:rsidRDefault="00393C43" w:rsidP="00393C43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8419908501</w:t>
            </w:r>
          </w:p>
          <w:p w14:paraId="0CEF2E06" w14:textId="2733784F" w:rsidR="00393C43" w:rsidRPr="00F47A65" w:rsidRDefault="00393C43" w:rsidP="00393C43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8419908509</w:t>
            </w:r>
          </w:p>
          <w:p w14:paraId="4EC562D6" w14:textId="77777777" w:rsidR="00393C43" w:rsidRPr="00F47A65" w:rsidRDefault="00393C43" w:rsidP="00393C43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7321</w:t>
            </w:r>
          </w:p>
          <w:p w14:paraId="056D9099" w14:textId="7C9B47DC" w:rsidR="00393C43" w:rsidRPr="00F47A65" w:rsidRDefault="00393C43" w:rsidP="00393C43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732112</w:t>
            </w:r>
          </w:p>
          <w:p w14:paraId="575103CA" w14:textId="6C20C8F7" w:rsidR="00393C43" w:rsidRPr="00F47A65" w:rsidRDefault="00393C43" w:rsidP="00393C43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732119</w:t>
            </w:r>
          </w:p>
          <w:p w14:paraId="5A0B3DCA" w14:textId="40CAAA49" w:rsidR="00393C43" w:rsidRPr="00F47A65" w:rsidRDefault="00393C43" w:rsidP="00393C43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732182</w:t>
            </w:r>
          </w:p>
          <w:p w14:paraId="7C4E4D50" w14:textId="39F3846B" w:rsidR="00393C43" w:rsidRPr="00F47A65" w:rsidRDefault="00393C43" w:rsidP="00393C43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732189</w:t>
            </w:r>
          </w:p>
          <w:p w14:paraId="62F8FB95" w14:textId="4E2BC4CD" w:rsidR="00393C43" w:rsidRPr="00F47A65" w:rsidRDefault="00393C43" w:rsidP="00393C43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732111</w:t>
            </w:r>
          </w:p>
          <w:p w14:paraId="04D87759" w14:textId="0889BCB3" w:rsidR="00393C43" w:rsidRPr="00F47A65" w:rsidRDefault="00393C43" w:rsidP="00393C43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7321111000</w:t>
            </w:r>
          </w:p>
          <w:p w14:paraId="7F673A3D" w14:textId="4D8CE61C" w:rsidR="00393C43" w:rsidRPr="00F47A65" w:rsidRDefault="00393C43" w:rsidP="00393C43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7321119000</w:t>
            </w:r>
          </w:p>
          <w:p w14:paraId="36323D1B" w14:textId="585F57BD" w:rsidR="00393C43" w:rsidRPr="00F47A65" w:rsidRDefault="00393C43" w:rsidP="00393C43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7321120000</w:t>
            </w:r>
          </w:p>
          <w:p w14:paraId="405F13E5" w14:textId="3163B2B7" w:rsidR="00393C43" w:rsidRPr="00F47A65" w:rsidRDefault="00393C43" w:rsidP="00393C43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7321190000</w:t>
            </w:r>
          </w:p>
          <w:p w14:paraId="1A8AFEED" w14:textId="61FC7DEE" w:rsidR="00393C43" w:rsidRPr="00F47A65" w:rsidRDefault="00393C43" w:rsidP="00393C43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7321810000</w:t>
            </w:r>
          </w:p>
          <w:p w14:paraId="61628F8E" w14:textId="73252BA6" w:rsidR="00393C43" w:rsidRPr="00F47A65" w:rsidRDefault="00393C43" w:rsidP="00393C43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7321820000</w:t>
            </w:r>
          </w:p>
          <w:p w14:paraId="1D2A230A" w14:textId="33E43C86" w:rsidR="00393C43" w:rsidRPr="00F47A65" w:rsidRDefault="00393C43" w:rsidP="00393C43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7321890000</w:t>
            </w:r>
          </w:p>
          <w:p w14:paraId="748EF20C" w14:textId="528555F5" w:rsidR="00393C43" w:rsidRPr="00F47A65" w:rsidRDefault="00393C43" w:rsidP="00393C43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7321900000</w:t>
            </w:r>
          </w:p>
          <w:p w14:paraId="2AE8B823" w14:textId="77777777" w:rsidR="00393C43" w:rsidRPr="00F47A65" w:rsidRDefault="00393C43" w:rsidP="00393C43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8403</w:t>
            </w:r>
          </w:p>
          <w:p w14:paraId="3CECE145" w14:textId="603F84A6" w:rsidR="00393C43" w:rsidRPr="00F47A65" w:rsidRDefault="00393C43" w:rsidP="00393C43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840310</w:t>
            </w:r>
          </w:p>
          <w:p w14:paraId="668AE3A3" w14:textId="7935D7B6" w:rsidR="00393C43" w:rsidRPr="00F47A65" w:rsidRDefault="00393C43" w:rsidP="00393C43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8403101000</w:t>
            </w:r>
          </w:p>
          <w:p w14:paraId="794BE0AB" w14:textId="111ACCDA" w:rsidR="00393C43" w:rsidRPr="00F47A65" w:rsidRDefault="00393C43" w:rsidP="00393C43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8403109000</w:t>
            </w:r>
          </w:p>
          <w:p w14:paraId="1322355B" w14:textId="4C318B9B" w:rsidR="00393C43" w:rsidRPr="00F47A65" w:rsidRDefault="00393C43" w:rsidP="00393C43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840390</w:t>
            </w:r>
          </w:p>
          <w:p w14:paraId="6BF835B2" w14:textId="101DCECA" w:rsidR="00393C43" w:rsidRPr="00F47A65" w:rsidRDefault="00393C43" w:rsidP="00393C43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8403901000</w:t>
            </w:r>
          </w:p>
          <w:p w14:paraId="638F93DC" w14:textId="2C30E58D" w:rsidR="00393C43" w:rsidRPr="00F47A65" w:rsidRDefault="00393C43" w:rsidP="00393C43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8402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CB97B" w14:textId="77777777" w:rsidR="00393C43" w:rsidRPr="00F47A65" w:rsidRDefault="00393C43" w:rsidP="00393C43">
            <w:pPr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lastRenderedPageBreak/>
              <w:t>ТР ТС 004/2011</w:t>
            </w:r>
          </w:p>
          <w:p w14:paraId="62ACDE4C" w14:textId="77777777" w:rsidR="00393C43" w:rsidRPr="00F47A65" w:rsidRDefault="00393C43" w:rsidP="00393C43">
            <w:pPr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ТР ТС 020/2011</w:t>
            </w:r>
          </w:p>
          <w:p w14:paraId="16285B4E" w14:textId="233D4BC6" w:rsidR="00393C43" w:rsidRPr="00F47A65" w:rsidRDefault="00393C43" w:rsidP="00393C43">
            <w:pPr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ТР ЕАЭС 037/2016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247AD" w14:textId="77777777" w:rsidR="00393C43" w:rsidRPr="00F47A65" w:rsidRDefault="00393C43" w:rsidP="00393C43">
            <w:pPr>
              <w:rPr>
                <w:b/>
                <w:bCs/>
                <w:spacing w:val="-1"/>
                <w:lang w:eastAsia="en-US"/>
              </w:rPr>
            </w:pPr>
            <w:r w:rsidRPr="00F47A65">
              <w:rPr>
                <w:b/>
                <w:bCs/>
                <w:spacing w:val="-1"/>
                <w:lang w:eastAsia="en-US"/>
              </w:rPr>
              <w:t>ТР ТС 004/2011</w:t>
            </w:r>
          </w:p>
          <w:p w14:paraId="59691A18" w14:textId="77777777" w:rsidR="00393C43" w:rsidRPr="00F47A65" w:rsidRDefault="00393C43" w:rsidP="00393C43">
            <w:pPr>
              <w:rPr>
                <w:b/>
                <w:bCs/>
                <w:spacing w:val="-1"/>
                <w:lang w:eastAsia="en-US"/>
              </w:rPr>
            </w:pPr>
          </w:p>
          <w:p w14:paraId="2C748A58" w14:textId="77777777" w:rsidR="00393C43" w:rsidRPr="00F47A65" w:rsidRDefault="00393C43" w:rsidP="00393C43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60335-1</w:t>
            </w:r>
          </w:p>
          <w:p w14:paraId="0DEC2B49" w14:textId="77777777" w:rsidR="00393C43" w:rsidRPr="00F47A65" w:rsidRDefault="00393C43" w:rsidP="00393C43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EN 62233</w:t>
            </w:r>
          </w:p>
          <w:p w14:paraId="384556C7" w14:textId="77777777" w:rsidR="00393C43" w:rsidRPr="00F47A65" w:rsidRDefault="00393C43" w:rsidP="00393C43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62311</w:t>
            </w:r>
          </w:p>
          <w:p w14:paraId="571EE02A" w14:textId="77777777" w:rsidR="00393C43" w:rsidRPr="00F47A65" w:rsidRDefault="00393C43" w:rsidP="00393C43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62479</w:t>
            </w:r>
          </w:p>
          <w:p w14:paraId="568A9D39" w14:textId="77777777" w:rsidR="00393C43" w:rsidRPr="00F47A65" w:rsidRDefault="00393C43" w:rsidP="00393C43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12.1.004</w:t>
            </w:r>
          </w:p>
          <w:p w14:paraId="1EBE781D" w14:textId="77777777" w:rsidR="00393C43" w:rsidRPr="00F47A65" w:rsidRDefault="00393C43" w:rsidP="00393C43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12.1.030</w:t>
            </w:r>
          </w:p>
          <w:p w14:paraId="0C12B34D" w14:textId="77777777" w:rsidR="00393C43" w:rsidRPr="00F47A65" w:rsidRDefault="00393C43" w:rsidP="00393C43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12.2.007.0</w:t>
            </w:r>
          </w:p>
          <w:p w14:paraId="60E6EBEC" w14:textId="77777777" w:rsidR="00393C43" w:rsidRPr="00F47A65" w:rsidRDefault="00393C43" w:rsidP="00393C43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ГОСТР МЭК 60204-1</w:t>
            </w:r>
          </w:p>
          <w:p w14:paraId="0B4A5B0B" w14:textId="77777777" w:rsidR="00393C43" w:rsidRPr="00F47A65" w:rsidRDefault="00393C43" w:rsidP="00393C43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60335-2-102</w:t>
            </w:r>
          </w:p>
          <w:p w14:paraId="3E936BEB" w14:textId="77777777" w:rsidR="00393C43" w:rsidRPr="00F47A65" w:rsidRDefault="00393C43" w:rsidP="00393C43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9817</w:t>
            </w:r>
          </w:p>
          <w:p w14:paraId="389FF5AE" w14:textId="77777777" w:rsidR="00393C43" w:rsidRPr="00F47A65" w:rsidRDefault="00393C43" w:rsidP="00393C43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28679</w:t>
            </w:r>
          </w:p>
          <w:p w14:paraId="6BA0EFD9" w14:textId="77777777" w:rsidR="00393C43" w:rsidRPr="00F47A65" w:rsidRDefault="00393C43" w:rsidP="00393C43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22992</w:t>
            </w:r>
          </w:p>
          <w:p w14:paraId="181E374B" w14:textId="77777777" w:rsidR="00393C43" w:rsidRPr="00F47A65" w:rsidRDefault="00393C43" w:rsidP="00393C43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28757</w:t>
            </w:r>
          </w:p>
          <w:p w14:paraId="5A3BFB9B" w14:textId="77777777" w:rsidR="00393C43" w:rsidRPr="00F47A65" w:rsidRDefault="00393C43" w:rsidP="00393C43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53321</w:t>
            </w:r>
          </w:p>
          <w:p w14:paraId="4A304E76" w14:textId="77777777" w:rsidR="00393C43" w:rsidRPr="00F47A65" w:rsidRDefault="00393C43" w:rsidP="00393C43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60335-2- 21</w:t>
            </w:r>
          </w:p>
          <w:p w14:paraId="301AFF29" w14:textId="77777777" w:rsidR="00393C43" w:rsidRPr="00F47A65" w:rsidRDefault="00393C43" w:rsidP="00393C43">
            <w:pPr>
              <w:rPr>
                <w:bCs/>
                <w:spacing w:val="-1"/>
                <w:lang w:eastAsia="en-US"/>
              </w:rPr>
            </w:pPr>
          </w:p>
          <w:p w14:paraId="3A3EE6F3" w14:textId="77777777" w:rsidR="00393C43" w:rsidRPr="00F47A65" w:rsidRDefault="00393C43" w:rsidP="00393C43">
            <w:pPr>
              <w:rPr>
                <w:b/>
                <w:bCs/>
                <w:spacing w:val="-1"/>
                <w:lang w:eastAsia="en-US"/>
              </w:rPr>
            </w:pPr>
            <w:r w:rsidRPr="00F47A65">
              <w:rPr>
                <w:b/>
                <w:bCs/>
                <w:spacing w:val="-1"/>
                <w:lang w:eastAsia="en-US"/>
              </w:rPr>
              <w:t>ТР ТС 020/2011</w:t>
            </w:r>
          </w:p>
          <w:p w14:paraId="16BB85B7" w14:textId="77777777" w:rsidR="00393C43" w:rsidRPr="00F47A65" w:rsidRDefault="00393C43" w:rsidP="00393C43">
            <w:pPr>
              <w:rPr>
                <w:b/>
                <w:bCs/>
                <w:spacing w:val="-1"/>
                <w:lang w:eastAsia="en-US"/>
              </w:rPr>
            </w:pPr>
          </w:p>
          <w:p w14:paraId="1A2EC934" w14:textId="77777777" w:rsidR="00393C43" w:rsidRPr="00F47A65" w:rsidRDefault="00393C43" w:rsidP="00393C43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30804.6.2</w:t>
            </w:r>
          </w:p>
          <w:p w14:paraId="0FE989F7" w14:textId="77777777" w:rsidR="00393C43" w:rsidRPr="00F47A65" w:rsidRDefault="00393C43" w:rsidP="00393C43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СТБ IEC 61000-6-4</w:t>
            </w:r>
          </w:p>
          <w:p w14:paraId="0D5E7371" w14:textId="77777777" w:rsidR="00393C43" w:rsidRPr="00F47A65" w:rsidRDefault="00393C43" w:rsidP="00393C43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30804.6.1</w:t>
            </w:r>
          </w:p>
          <w:p w14:paraId="7B7F7E0E" w14:textId="77777777" w:rsidR="00393C43" w:rsidRPr="00F47A65" w:rsidRDefault="00393C43" w:rsidP="00393C43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61000-6-4</w:t>
            </w:r>
          </w:p>
          <w:p w14:paraId="6513CE47" w14:textId="77777777" w:rsidR="00393C43" w:rsidRPr="00F47A65" w:rsidRDefault="00393C43" w:rsidP="00393C43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61000-6-3</w:t>
            </w:r>
          </w:p>
          <w:p w14:paraId="43DD68E9" w14:textId="77777777" w:rsidR="00393C43" w:rsidRPr="00F47A65" w:rsidRDefault="00393C43" w:rsidP="00393C43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61000-3-3</w:t>
            </w:r>
          </w:p>
          <w:p w14:paraId="200E9ACC" w14:textId="77777777" w:rsidR="00393C43" w:rsidRPr="00F47A65" w:rsidRDefault="00393C43" w:rsidP="00393C43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61000-3-2</w:t>
            </w:r>
          </w:p>
          <w:p w14:paraId="6B554A04" w14:textId="77777777" w:rsidR="00393C43" w:rsidRPr="00F47A65" w:rsidRDefault="00393C43" w:rsidP="00393C43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CISPR 14-1</w:t>
            </w:r>
          </w:p>
          <w:p w14:paraId="4205675A" w14:textId="77777777" w:rsidR="00393C43" w:rsidRPr="00F47A65" w:rsidRDefault="00393C43" w:rsidP="00393C43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CISPR 14-2</w:t>
            </w:r>
          </w:p>
          <w:p w14:paraId="645AB0C0" w14:textId="77777777" w:rsidR="00393C43" w:rsidRPr="00F47A65" w:rsidRDefault="00393C43" w:rsidP="00393C43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EN 301 489-1 V1.9.2</w:t>
            </w:r>
          </w:p>
          <w:p w14:paraId="063B936A" w14:textId="77777777" w:rsidR="00393C43" w:rsidRPr="00F47A65" w:rsidRDefault="00393C43" w:rsidP="00393C43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52459.3</w:t>
            </w:r>
          </w:p>
          <w:p w14:paraId="3692FEEF" w14:textId="77777777" w:rsidR="00393C43" w:rsidRPr="00F47A65" w:rsidRDefault="00393C43" w:rsidP="00393C43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52459.7</w:t>
            </w:r>
          </w:p>
          <w:p w14:paraId="404ADDDB" w14:textId="77777777" w:rsidR="00393C43" w:rsidRPr="00F47A65" w:rsidRDefault="00393C43" w:rsidP="00393C43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ETSI EN 301 489-34</w:t>
            </w:r>
          </w:p>
          <w:p w14:paraId="132DFBE5" w14:textId="77777777" w:rsidR="00393C43" w:rsidRPr="00F47A65" w:rsidRDefault="00393C43" w:rsidP="00393C43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52459.17</w:t>
            </w:r>
          </w:p>
          <w:p w14:paraId="662531CB" w14:textId="77777777" w:rsidR="00393C43" w:rsidRPr="00F47A65" w:rsidRDefault="00393C43" w:rsidP="00393C43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lastRenderedPageBreak/>
              <w:t>ТР ТС 010/2011</w:t>
            </w:r>
          </w:p>
          <w:p w14:paraId="3BF41C07" w14:textId="77777777" w:rsidR="00393C43" w:rsidRPr="00F47A65" w:rsidRDefault="00393C43" w:rsidP="00393C43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9817</w:t>
            </w:r>
          </w:p>
          <w:p w14:paraId="1EE405DF" w14:textId="77777777" w:rsidR="00393C43" w:rsidRPr="00F47A65" w:rsidRDefault="00393C43" w:rsidP="00393C43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28679</w:t>
            </w:r>
          </w:p>
          <w:p w14:paraId="2CC200DF" w14:textId="77777777" w:rsidR="00393C43" w:rsidRPr="00F47A65" w:rsidRDefault="00393C43" w:rsidP="00393C43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22992</w:t>
            </w:r>
          </w:p>
          <w:p w14:paraId="29A84215" w14:textId="77777777" w:rsidR="00393C43" w:rsidRPr="00F47A65" w:rsidRDefault="00393C43" w:rsidP="00393C43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28757</w:t>
            </w:r>
          </w:p>
          <w:p w14:paraId="36FBD5A7" w14:textId="77777777" w:rsidR="00393C43" w:rsidRPr="00F47A65" w:rsidRDefault="00393C43" w:rsidP="00393C43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53321</w:t>
            </w:r>
          </w:p>
          <w:p w14:paraId="76404015" w14:textId="77777777" w:rsidR="00393C43" w:rsidRPr="00F47A65" w:rsidRDefault="00393C43" w:rsidP="00393C43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33013</w:t>
            </w:r>
          </w:p>
          <w:p w14:paraId="33056B56" w14:textId="77777777" w:rsidR="00393C43" w:rsidRPr="00F47A65" w:rsidRDefault="00393C43" w:rsidP="00393C43">
            <w:pPr>
              <w:rPr>
                <w:bCs/>
                <w:spacing w:val="-1"/>
                <w:lang w:eastAsia="en-US"/>
              </w:rPr>
            </w:pPr>
          </w:p>
          <w:p w14:paraId="254386E5" w14:textId="19E74C5C" w:rsidR="00393C43" w:rsidRPr="00F47A65" w:rsidRDefault="00393C43" w:rsidP="00393C43">
            <w:pPr>
              <w:rPr>
                <w:b/>
                <w:bCs/>
                <w:spacing w:val="-1"/>
                <w:lang w:eastAsia="en-US"/>
              </w:rPr>
            </w:pPr>
            <w:r w:rsidRPr="00F47A65">
              <w:rPr>
                <w:b/>
                <w:bCs/>
                <w:spacing w:val="-1"/>
                <w:lang w:eastAsia="en-US"/>
              </w:rPr>
              <w:t>ТР ЕАЭС 037/2016</w:t>
            </w:r>
          </w:p>
        </w:tc>
      </w:tr>
      <w:tr w:rsidR="00393C43" w:rsidRPr="00F47A65" w14:paraId="530F6B96" w14:textId="77777777" w:rsidTr="004A2D6A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81201" w14:textId="119F4338" w:rsidR="00393C43" w:rsidRPr="00F47A65" w:rsidRDefault="00393C43" w:rsidP="00544509">
            <w:pPr>
              <w:spacing w:after="160" w:line="259" w:lineRule="auto"/>
            </w:pPr>
            <w:r w:rsidRPr="00F47A65">
              <w:lastRenderedPageBreak/>
              <w:t>1.18.6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D5CC6" w14:textId="77777777" w:rsidR="00393C43" w:rsidRPr="00F47A65" w:rsidRDefault="00393C43" w:rsidP="00393C43">
            <w:r w:rsidRPr="00F47A65">
              <w:t>Котлы отопительные для производства</w:t>
            </w:r>
          </w:p>
          <w:p w14:paraId="1C4CD8BF" w14:textId="77777777" w:rsidR="00393C43" w:rsidRPr="00F47A65" w:rsidRDefault="00393C43" w:rsidP="00393C43">
            <w:r w:rsidRPr="00F47A65">
              <w:t>горячей воды или пара низкого</w:t>
            </w:r>
          </w:p>
          <w:p w14:paraId="3E101339" w14:textId="77777777" w:rsidR="00393C43" w:rsidRPr="00F47A65" w:rsidRDefault="00393C43" w:rsidP="00393C43">
            <w:r w:rsidRPr="00F47A65">
              <w:t>давления. Котлы отопительные газовые</w:t>
            </w:r>
          </w:p>
          <w:p w14:paraId="09BE4674" w14:textId="77777777" w:rsidR="00393C43" w:rsidRPr="00F47A65" w:rsidRDefault="00393C43" w:rsidP="00393C43">
            <w:r w:rsidRPr="00F47A65">
              <w:t>Котлы отопительные газовые (до 100</w:t>
            </w:r>
          </w:p>
          <w:p w14:paraId="63A19453" w14:textId="77777777" w:rsidR="00393C43" w:rsidRPr="00F47A65" w:rsidRDefault="00393C43" w:rsidP="00393C43">
            <w:r w:rsidRPr="00F47A65">
              <w:t>кВт); Котлы отопительные газовые</w:t>
            </w:r>
          </w:p>
          <w:p w14:paraId="7987B98E" w14:textId="48C4193B" w:rsidR="00393C43" w:rsidRPr="00F47A65" w:rsidRDefault="00393C43" w:rsidP="00393C43">
            <w:r w:rsidRPr="00F47A65">
              <w:t>(более 100 кВт)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B6DD" w14:textId="77777777" w:rsidR="00393C43" w:rsidRPr="00F47A65" w:rsidRDefault="00393C43" w:rsidP="00393C43">
            <w:r w:rsidRPr="00F47A65">
              <w:t>1с, 3с, 4с (для ТР ТС</w:t>
            </w:r>
          </w:p>
          <w:p w14:paraId="6DC11F90" w14:textId="77777777" w:rsidR="00393C43" w:rsidRPr="00F47A65" w:rsidRDefault="00393C43" w:rsidP="00393C43">
            <w:r w:rsidRPr="00F47A65">
              <w:t>004/2011, ТР ТС</w:t>
            </w:r>
          </w:p>
          <w:p w14:paraId="24E4CB01" w14:textId="77777777" w:rsidR="00393C43" w:rsidRPr="00F47A65" w:rsidRDefault="00393C43" w:rsidP="00393C43">
            <w:r w:rsidRPr="00F47A65">
              <w:t>020/2011)</w:t>
            </w:r>
          </w:p>
          <w:p w14:paraId="302B23C6" w14:textId="77777777" w:rsidR="00393C43" w:rsidRPr="00F47A65" w:rsidRDefault="00393C43" w:rsidP="00393C43">
            <w:r w:rsidRPr="00F47A65">
              <w:t>Сертификация</w:t>
            </w:r>
          </w:p>
          <w:p w14:paraId="66E66CE7" w14:textId="0CBE8BD2" w:rsidR="00393C43" w:rsidRPr="00F47A65" w:rsidRDefault="00393C43" w:rsidP="00393C43"/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7983C" w14:textId="6292CAA9" w:rsidR="007E012A" w:rsidRPr="00F47A65" w:rsidRDefault="007E012A" w:rsidP="007E012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840310</w:t>
            </w:r>
          </w:p>
          <w:p w14:paraId="17F7EB4C" w14:textId="0B499A8C" w:rsidR="007E012A" w:rsidRPr="00F47A65" w:rsidRDefault="007E012A" w:rsidP="007E012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8403101000</w:t>
            </w:r>
          </w:p>
          <w:p w14:paraId="1D0A909D" w14:textId="6FFDF314" w:rsidR="007E012A" w:rsidRPr="00F47A65" w:rsidRDefault="007E012A" w:rsidP="007E012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8403109000</w:t>
            </w:r>
          </w:p>
          <w:p w14:paraId="6201EF71" w14:textId="77777777" w:rsidR="00393C43" w:rsidRPr="00F47A65" w:rsidRDefault="007E012A" w:rsidP="007E012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8402</w:t>
            </w:r>
          </w:p>
          <w:p w14:paraId="4797640C" w14:textId="26FF3B8D" w:rsidR="007E012A" w:rsidRPr="00F47A65" w:rsidRDefault="007E012A" w:rsidP="007E012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8402110009</w:t>
            </w:r>
          </w:p>
          <w:p w14:paraId="15E5EEE3" w14:textId="3CCC5A2A" w:rsidR="007E012A" w:rsidRPr="00F47A65" w:rsidRDefault="007E012A" w:rsidP="007E012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8402120009</w:t>
            </w:r>
          </w:p>
          <w:p w14:paraId="310A3BBB" w14:textId="35CFE922" w:rsidR="007E012A" w:rsidRPr="00F47A65" w:rsidRDefault="007E012A" w:rsidP="007E012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8402191009</w:t>
            </w:r>
          </w:p>
          <w:p w14:paraId="70A2306D" w14:textId="31F1A16C" w:rsidR="007E012A" w:rsidRPr="00F47A65" w:rsidRDefault="007E012A" w:rsidP="007E012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8402199009</w:t>
            </w:r>
          </w:p>
          <w:p w14:paraId="1928A7FB" w14:textId="52087E1F" w:rsidR="007E012A" w:rsidRPr="00F47A65" w:rsidRDefault="007E012A" w:rsidP="007E012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8402200009</w:t>
            </w:r>
          </w:p>
          <w:p w14:paraId="30ECBE8C" w14:textId="2781A7DA" w:rsidR="007E012A" w:rsidRPr="00F47A65" w:rsidRDefault="007E012A" w:rsidP="007E012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8402900009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E43FB" w14:textId="77777777" w:rsidR="007E012A" w:rsidRPr="00F47A65" w:rsidRDefault="007E012A" w:rsidP="007E012A">
            <w:pPr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ТР ТС 004/2011</w:t>
            </w:r>
          </w:p>
          <w:p w14:paraId="0556D888" w14:textId="55C2A782" w:rsidR="00393C43" w:rsidRPr="00F47A65" w:rsidRDefault="007E012A" w:rsidP="007E012A">
            <w:pPr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ТР ТС 020/2011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DDF48" w14:textId="5FFB8901" w:rsidR="007E012A" w:rsidRPr="00F47A65" w:rsidRDefault="007E012A" w:rsidP="007E012A">
            <w:pPr>
              <w:rPr>
                <w:b/>
                <w:bCs/>
                <w:spacing w:val="-1"/>
                <w:lang w:eastAsia="en-US"/>
              </w:rPr>
            </w:pPr>
            <w:r w:rsidRPr="00F47A65">
              <w:rPr>
                <w:b/>
                <w:bCs/>
                <w:spacing w:val="-1"/>
                <w:lang w:eastAsia="en-US"/>
              </w:rPr>
              <w:t>ТР ТС 004/2011</w:t>
            </w:r>
          </w:p>
          <w:p w14:paraId="6E9B899F" w14:textId="77777777" w:rsidR="007E012A" w:rsidRPr="00F47A65" w:rsidRDefault="007E012A" w:rsidP="007E012A">
            <w:pPr>
              <w:rPr>
                <w:bCs/>
                <w:spacing w:val="-1"/>
                <w:lang w:eastAsia="en-US"/>
              </w:rPr>
            </w:pPr>
          </w:p>
          <w:p w14:paraId="43B0CAA1" w14:textId="77777777" w:rsidR="007E012A" w:rsidRPr="00F47A65" w:rsidRDefault="007E012A" w:rsidP="007E012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60335-1</w:t>
            </w:r>
          </w:p>
          <w:p w14:paraId="705A56EE" w14:textId="77777777" w:rsidR="007E012A" w:rsidRPr="00F47A65" w:rsidRDefault="007E012A" w:rsidP="007E012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EN 62233</w:t>
            </w:r>
          </w:p>
          <w:p w14:paraId="54C5DD7F" w14:textId="77777777" w:rsidR="007E012A" w:rsidRPr="00F47A65" w:rsidRDefault="007E012A" w:rsidP="007E012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62311</w:t>
            </w:r>
          </w:p>
          <w:p w14:paraId="45CF46D9" w14:textId="77777777" w:rsidR="007E012A" w:rsidRPr="00F47A65" w:rsidRDefault="007E012A" w:rsidP="007E012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624790</w:t>
            </w:r>
          </w:p>
          <w:p w14:paraId="3BDDDA62" w14:textId="77777777" w:rsidR="007E012A" w:rsidRPr="00F47A65" w:rsidRDefault="007E012A" w:rsidP="007E012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12.1.004</w:t>
            </w:r>
          </w:p>
          <w:p w14:paraId="490FBC7D" w14:textId="77777777" w:rsidR="007E012A" w:rsidRPr="00F47A65" w:rsidRDefault="007E012A" w:rsidP="007E012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12.1.030</w:t>
            </w:r>
          </w:p>
          <w:p w14:paraId="7BBEEDE9" w14:textId="77777777" w:rsidR="007E012A" w:rsidRPr="00F47A65" w:rsidRDefault="007E012A" w:rsidP="007E012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12.2.007.0</w:t>
            </w:r>
          </w:p>
          <w:p w14:paraId="66B9F010" w14:textId="77777777" w:rsidR="007E012A" w:rsidRPr="00F47A65" w:rsidRDefault="007E012A" w:rsidP="007E012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ГОСТР МЭК 60204-1</w:t>
            </w:r>
          </w:p>
          <w:p w14:paraId="063B8FBA" w14:textId="77777777" w:rsidR="007E012A" w:rsidRPr="00F47A65" w:rsidRDefault="007E012A" w:rsidP="007E012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60335-2-102</w:t>
            </w:r>
          </w:p>
          <w:p w14:paraId="4FC3C919" w14:textId="77777777" w:rsidR="007E012A" w:rsidRPr="00F47A65" w:rsidRDefault="007E012A" w:rsidP="007E012A">
            <w:pPr>
              <w:rPr>
                <w:bCs/>
                <w:spacing w:val="-1"/>
                <w:lang w:eastAsia="en-US"/>
              </w:rPr>
            </w:pPr>
          </w:p>
          <w:p w14:paraId="360573FD" w14:textId="77777777" w:rsidR="007E012A" w:rsidRPr="00F47A65" w:rsidRDefault="007E012A" w:rsidP="007E012A">
            <w:pPr>
              <w:rPr>
                <w:b/>
                <w:bCs/>
                <w:spacing w:val="-1"/>
                <w:lang w:eastAsia="en-US"/>
              </w:rPr>
            </w:pPr>
            <w:r w:rsidRPr="00F47A65">
              <w:rPr>
                <w:b/>
                <w:bCs/>
                <w:spacing w:val="-1"/>
                <w:lang w:eastAsia="en-US"/>
              </w:rPr>
              <w:t>ТР ТС 020/2011</w:t>
            </w:r>
          </w:p>
          <w:p w14:paraId="0A3F8B34" w14:textId="77777777" w:rsidR="007E012A" w:rsidRPr="00F47A65" w:rsidRDefault="007E012A" w:rsidP="007E012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30804.6.2</w:t>
            </w:r>
          </w:p>
          <w:p w14:paraId="42CBF8A5" w14:textId="77777777" w:rsidR="007E012A" w:rsidRPr="00F47A65" w:rsidRDefault="007E012A" w:rsidP="007E012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61000-6-4</w:t>
            </w:r>
          </w:p>
          <w:p w14:paraId="260EB8F8" w14:textId="77777777" w:rsidR="007E012A" w:rsidRPr="00F47A65" w:rsidRDefault="007E012A" w:rsidP="007E012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СТБ IEC 61000-6-4</w:t>
            </w:r>
          </w:p>
          <w:p w14:paraId="1DDAD292" w14:textId="77777777" w:rsidR="007E012A" w:rsidRPr="00F47A65" w:rsidRDefault="007E012A" w:rsidP="007E012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lastRenderedPageBreak/>
              <w:t>ГОСТ 30804.6.1</w:t>
            </w:r>
          </w:p>
          <w:p w14:paraId="6ECCE1A9" w14:textId="77777777" w:rsidR="007E012A" w:rsidRPr="00F47A65" w:rsidRDefault="007E012A" w:rsidP="007E012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61000-6-3</w:t>
            </w:r>
          </w:p>
          <w:p w14:paraId="44F9FA31" w14:textId="77777777" w:rsidR="007E012A" w:rsidRPr="00F47A65" w:rsidRDefault="007E012A" w:rsidP="007E012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61000-3-3</w:t>
            </w:r>
          </w:p>
          <w:p w14:paraId="450015EC" w14:textId="77777777" w:rsidR="007E012A" w:rsidRPr="00F47A65" w:rsidRDefault="007E012A" w:rsidP="007E012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61000-3-2</w:t>
            </w:r>
          </w:p>
          <w:p w14:paraId="2F55DCB2" w14:textId="77777777" w:rsidR="007E012A" w:rsidRPr="00F47A65" w:rsidRDefault="007E012A" w:rsidP="007E012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CISPR 14-1</w:t>
            </w:r>
          </w:p>
          <w:p w14:paraId="6FBD7A72" w14:textId="0C0069F7" w:rsidR="00393C43" w:rsidRPr="00F47A65" w:rsidRDefault="007E012A" w:rsidP="007E012A">
            <w:pPr>
              <w:rPr>
                <w:b/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CISPR 14-2</w:t>
            </w:r>
          </w:p>
        </w:tc>
      </w:tr>
      <w:tr w:rsidR="007E012A" w:rsidRPr="00F47A65" w14:paraId="047D8EFE" w14:textId="77777777" w:rsidTr="004A2D6A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5BB6D" w14:textId="5FE36583" w:rsidR="007E012A" w:rsidRPr="00F47A65" w:rsidRDefault="007E012A" w:rsidP="00544509">
            <w:pPr>
              <w:spacing w:after="160" w:line="259" w:lineRule="auto"/>
            </w:pPr>
            <w:r w:rsidRPr="00F47A65">
              <w:lastRenderedPageBreak/>
              <w:t>1.18.7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D3841" w14:textId="77777777" w:rsidR="007E012A" w:rsidRPr="00F47A65" w:rsidRDefault="007E012A" w:rsidP="007E012A">
            <w:r w:rsidRPr="00F47A65">
              <w:t>Часы наручные и карманные, прочие,</w:t>
            </w:r>
          </w:p>
          <w:p w14:paraId="7643D8F9" w14:textId="77777777" w:rsidR="007E012A" w:rsidRPr="00F47A65" w:rsidRDefault="007E012A" w:rsidP="007E012A">
            <w:r w:rsidRPr="00F47A65">
              <w:t>включая секундомеры (кроме часов</w:t>
            </w:r>
          </w:p>
          <w:p w14:paraId="2AF4191C" w14:textId="23E7AD9D" w:rsidR="007E012A" w:rsidRPr="00F47A65" w:rsidRDefault="007E012A" w:rsidP="007E012A">
            <w:r w:rsidRPr="00F47A65">
              <w:t>класса 26.52.11)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7B745" w14:textId="77777777" w:rsidR="007E012A" w:rsidRPr="00F47A65" w:rsidRDefault="007E012A" w:rsidP="007E012A">
            <w:r w:rsidRPr="00F47A65">
              <w:t>1с, 3с, 4с (для ТР ТС</w:t>
            </w:r>
          </w:p>
          <w:p w14:paraId="3CDE90EF" w14:textId="77777777" w:rsidR="007E012A" w:rsidRPr="00F47A65" w:rsidRDefault="007E012A" w:rsidP="007E012A">
            <w:r w:rsidRPr="00F47A65">
              <w:t>004/2011, ТР ТС</w:t>
            </w:r>
          </w:p>
          <w:p w14:paraId="416AE383" w14:textId="77777777" w:rsidR="007E012A" w:rsidRPr="00F47A65" w:rsidRDefault="007E012A" w:rsidP="007E012A">
            <w:r w:rsidRPr="00F47A65">
              <w:t>020/2011)</w:t>
            </w:r>
          </w:p>
          <w:p w14:paraId="3CA6E564" w14:textId="77777777" w:rsidR="007E012A" w:rsidRPr="00F47A65" w:rsidRDefault="007E012A" w:rsidP="007E012A">
            <w:r w:rsidRPr="00F47A65">
              <w:t>Сертификация</w:t>
            </w:r>
          </w:p>
          <w:p w14:paraId="30257A1D" w14:textId="77777777" w:rsidR="007E012A" w:rsidRPr="00F47A65" w:rsidRDefault="007E012A" w:rsidP="007E012A"/>
          <w:p w14:paraId="69BB0E22" w14:textId="77777777" w:rsidR="007E012A" w:rsidRPr="00F47A65" w:rsidRDefault="007E012A" w:rsidP="007E012A">
            <w:r w:rsidRPr="00F47A65">
              <w:t>1с, 2с 3с, 6с (для ТР</w:t>
            </w:r>
          </w:p>
          <w:p w14:paraId="481A2244" w14:textId="77777777" w:rsidR="007E012A" w:rsidRPr="00F47A65" w:rsidRDefault="007E012A" w:rsidP="007E012A">
            <w:r w:rsidRPr="00F47A65">
              <w:t>ЕАЭС 037/2016)</w:t>
            </w:r>
          </w:p>
          <w:p w14:paraId="2DA16478" w14:textId="77777777" w:rsidR="007E012A" w:rsidRPr="00F47A65" w:rsidRDefault="007E012A" w:rsidP="007E012A">
            <w:r w:rsidRPr="00F47A65">
              <w:t>Сертификация</w:t>
            </w:r>
          </w:p>
          <w:p w14:paraId="71740D87" w14:textId="0506A513" w:rsidR="007E012A" w:rsidRPr="00F47A65" w:rsidRDefault="007E012A" w:rsidP="007E012A"/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C5973" w14:textId="77777777" w:rsidR="007E012A" w:rsidRPr="00F47A65" w:rsidRDefault="007E012A" w:rsidP="007E012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9102</w:t>
            </w:r>
          </w:p>
          <w:p w14:paraId="112069F2" w14:textId="445F11B3" w:rsidR="007E012A" w:rsidRPr="00F47A65" w:rsidRDefault="007E012A" w:rsidP="007E012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9102110000</w:t>
            </w:r>
          </w:p>
          <w:p w14:paraId="238D223C" w14:textId="71BCC0F7" w:rsidR="007E012A" w:rsidRPr="00F47A65" w:rsidRDefault="007E012A" w:rsidP="007E012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9102120000</w:t>
            </w:r>
          </w:p>
          <w:p w14:paraId="78672FE9" w14:textId="0CCEAD38" w:rsidR="007E012A" w:rsidRPr="00F47A65" w:rsidRDefault="007E012A" w:rsidP="007E012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9102190000</w:t>
            </w:r>
          </w:p>
          <w:p w14:paraId="29A5EEDD" w14:textId="0F44A860" w:rsidR="007E012A" w:rsidRPr="00F47A65" w:rsidRDefault="007E012A" w:rsidP="007E012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9102210000</w:t>
            </w:r>
          </w:p>
          <w:p w14:paraId="5DC95971" w14:textId="6407AD10" w:rsidR="007E012A" w:rsidRPr="00F47A65" w:rsidRDefault="007E012A" w:rsidP="007E012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9102290000</w:t>
            </w:r>
          </w:p>
          <w:p w14:paraId="107936FE" w14:textId="739591C0" w:rsidR="007E012A" w:rsidRPr="00F47A65" w:rsidRDefault="007E012A" w:rsidP="007E012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9102910000</w:t>
            </w:r>
          </w:p>
          <w:p w14:paraId="153F7A2E" w14:textId="2A69FC4F" w:rsidR="007E012A" w:rsidRPr="00F47A65" w:rsidRDefault="007E012A" w:rsidP="007E012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9102990000</w:t>
            </w:r>
          </w:p>
          <w:p w14:paraId="3F3EEA43" w14:textId="41E70C31" w:rsidR="007E012A" w:rsidRPr="00F47A65" w:rsidRDefault="007E012A" w:rsidP="007E012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9101110000</w:t>
            </w:r>
          </w:p>
          <w:p w14:paraId="6BADE4FA" w14:textId="1900EA70" w:rsidR="007E012A" w:rsidRPr="00F47A65" w:rsidRDefault="007E012A" w:rsidP="007E012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9101190000</w:t>
            </w:r>
          </w:p>
          <w:p w14:paraId="09364675" w14:textId="0D1EABCB" w:rsidR="007E012A" w:rsidRPr="00F47A65" w:rsidRDefault="007E012A" w:rsidP="007E012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9101210000</w:t>
            </w:r>
          </w:p>
          <w:p w14:paraId="02399EE5" w14:textId="7359A55A" w:rsidR="007E012A" w:rsidRPr="00F47A65" w:rsidRDefault="007E012A" w:rsidP="007E012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9101290000</w:t>
            </w:r>
          </w:p>
          <w:p w14:paraId="779166FE" w14:textId="300A322F" w:rsidR="007E012A" w:rsidRPr="00F47A65" w:rsidRDefault="007E012A" w:rsidP="007E012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9101910000</w:t>
            </w:r>
          </w:p>
          <w:p w14:paraId="20291A22" w14:textId="6DD83580" w:rsidR="007E012A" w:rsidRPr="00F47A65" w:rsidRDefault="007E012A" w:rsidP="007E012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9101990000</w:t>
            </w:r>
          </w:p>
          <w:p w14:paraId="63DC5E7F" w14:textId="0EB40E71" w:rsidR="007E012A" w:rsidRPr="00F47A65" w:rsidRDefault="007E012A" w:rsidP="007E012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9103100000</w:t>
            </w:r>
          </w:p>
          <w:p w14:paraId="0C37E364" w14:textId="66ECC3B8" w:rsidR="007E012A" w:rsidRPr="00F47A65" w:rsidRDefault="007E012A" w:rsidP="007E012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9103900000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C9DD0" w14:textId="77777777" w:rsidR="007E012A" w:rsidRPr="00F47A65" w:rsidRDefault="007E012A" w:rsidP="007E012A">
            <w:pPr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ТР ТС 004/2011</w:t>
            </w:r>
          </w:p>
          <w:p w14:paraId="5E3EDA40" w14:textId="77777777" w:rsidR="007E012A" w:rsidRPr="00F47A65" w:rsidRDefault="007E012A" w:rsidP="007E012A">
            <w:pPr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ТР ТС 020/2011</w:t>
            </w:r>
          </w:p>
          <w:p w14:paraId="571B23CE" w14:textId="2C47B11A" w:rsidR="007E012A" w:rsidRPr="00F47A65" w:rsidRDefault="007E012A" w:rsidP="007E012A">
            <w:pPr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ТР ЕАЭС 037/2016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C6108" w14:textId="77777777" w:rsidR="007E012A" w:rsidRPr="00F47A65" w:rsidRDefault="007E012A" w:rsidP="007E012A">
            <w:pPr>
              <w:rPr>
                <w:b/>
                <w:bCs/>
                <w:spacing w:val="-1"/>
                <w:lang w:eastAsia="en-US"/>
              </w:rPr>
            </w:pPr>
            <w:r w:rsidRPr="00F47A65">
              <w:rPr>
                <w:b/>
                <w:bCs/>
                <w:spacing w:val="-1"/>
                <w:lang w:eastAsia="en-US"/>
              </w:rPr>
              <w:t>ТР ТС 004/2011</w:t>
            </w:r>
          </w:p>
          <w:p w14:paraId="62C19634" w14:textId="77777777" w:rsidR="007E012A" w:rsidRPr="00F47A65" w:rsidRDefault="007E012A" w:rsidP="007E012A">
            <w:pPr>
              <w:rPr>
                <w:b/>
                <w:bCs/>
                <w:spacing w:val="-1"/>
                <w:lang w:eastAsia="en-US"/>
              </w:rPr>
            </w:pPr>
          </w:p>
          <w:p w14:paraId="02835583" w14:textId="77777777" w:rsidR="007E012A" w:rsidRPr="00F47A65" w:rsidRDefault="007E012A" w:rsidP="007E012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EN 62233</w:t>
            </w:r>
          </w:p>
          <w:p w14:paraId="037441C2" w14:textId="77777777" w:rsidR="007E012A" w:rsidRPr="00F47A65" w:rsidRDefault="007E012A" w:rsidP="007E012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62311</w:t>
            </w:r>
          </w:p>
          <w:p w14:paraId="1E0B67AD" w14:textId="77777777" w:rsidR="007E012A" w:rsidRPr="00F47A65" w:rsidRDefault="007E012A" w:rsidP="007E012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62479</w:t>
            </w:r>
          </w:p>
          <w:p w14:paraId="36952B29" w14:textId="77777777" w:rsidR="007E012A" w:rsidRPr="00F47A65" w:rsidRDefault="007E012A" w:rsidP="007E012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60950-1</w:t>
            </w:r>
          </w:p>
          <w:p w14:paraId="13A58DE4" w14:textId="77777777" w:rsidR="007E012A" w:rsidRPr="00F47A65" w:rsidRDefault="007E012A" w:rsidP="007E012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62368-1</w:t>
            </w:r>
          </w:p>
          <w:p w14:paraId="51411248" w14:textId="77777777" w:rsidR="007E012A" w:rsidRPr="00F47A65" w:rsidRDefault="007E012A" w:rsidP="007E012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60065</w:t>
            </w:r>
          </w:p>
          <w:p w14:paraId="486745AC" w14:textId="77777777" w:rsidR="007E012A" w:rsidRPr="00F47A65" w:rsidRDefault="007E012A" w:rsidP="007E012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60335-2-26</w:t>
            </w:r>
          </w:p>
          <w:p w14:paraId="637D9D6E" w14:textId="77777777" w:rsidR="007E012A" w:rsidRPr="00F47A65" w:rsidRDefault="007E012A" w:rsidP="007E012A">
            <w:pPr>
              <w:rPr>
                <w:bCs/>
                <w:spacing w:val="-1"/>
                <w:lang w:eastAsia="en-US"/>
              </w:rPr>
            </w:pPr>
          </w:p>
          <w:p w14:paraId="3CE8B871" w14:textId="77777777" w:rsidR="007E012A" w:rsidRPr="00F47A65" w:rsidRDefault="007E012A" w:rsidP="007E012A">
            <w:pPr>
              <w:rPr>
                <w:b/>
                <w:bCs/>
                <w:spacing w:val="-1"/>
                <w:lang w:eastAsia="en-US"/>
              </w:rPr>
            </w:pPr>
            <w:r w:rsidRPr="00F47A65">
              <w:rPr>
                <w:b/>
                <w:bCs/>
                <w:spacing w:val="-1"/>
                <w:lang w:eastAsia="en-US"/>
              </w:rPr>
              <w:t>ТР ТС 020/2011</w:t>
            </w:r>
          </w:p>
          <w:p w14:paraId="37AC2E6B" w14:textId="77777777" w:rsidR="007E012A" w:rsidRPr="00F47A65" w:rsidRDefault="007E012A" w:rsidP="007E012A">
            <w:pPr>
              <w:rPr>
                <w:b/>
                <w:bCs/>
                <w:spacing w:val="-1"/>
                <w:lang w:eastAsia="en-US"/>
              </w:rPr>
            </w:pPr>
          </w:p>
          <w:p w14:paraId="46F8A28A" w14:textId="77777777" w:rsidR="007E012A" w:rsidRPr="00F47A65" w:rsidRDefault="007E012A" w:rsidP="007E012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CISPR 24</w:t>
            </w:r>
          </w:p>
          <w:p w14:paraId="4B8059A8" w14:textId="77777777" w:rsidR="007E012A" w:rsidRPr="00F47A65" w:rsidRDefault="007E012A" w:rsidP="007E012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52459.3</w:t>
            </w:r>
          </w:p>
          <w:p w14:paraId="15FC4D7D" w14:textId="77777777" w:rsidR="007E012A" w:rsidRPr="00F47A65" w:rsidRDefault="007E012A" w:rsidP="007E012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52459.17</w:t>
            </w:r>
          </w:p>
          <w:p w14:paraId="0B356485" w14:textId="77777777" w:rsidR="007E012A" w:rsidRPr="00F47A65" w:rsidRDefault="007E012A" w:rsidP="007E012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CISPR 32</w:t>
            </w:r>
          </w:p>
          <w:p w14:paraId="1A5DE6F5" w14:textId="77777777" w:rsidR="007E012A" w:rsidRPr="00F47A65" w:rsidRDefault="007E012A" w:rsidP="007E012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61000-3-3</w:t>
            </w:r>
          </w:p>
          <w:p w14:paraId="1F721807" w14:textId="77777777" w:rsidR="007E012A" w:rsidRPr="00F47A65" w:rsidRDefault="007E012A" w:rsidP="007E012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61000-3-2</w:t>
            </w:r>
          </w:p>
          <w:p w14:paraId="771081E8" w14:textId="77777777" w:rsidR="007E012A" w:rsidRPr="00F47A65" w:rsidRDefault="007E012A" w:rsidP="007E012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CISPR 14-1</w:t>
            </w:r>
          </w:p>
          <w:p w14:paraId="4F54986B" w14:textId="77777777" w:rsidR="007E012A" w:rsidRPr="00F47A65" w:rsidRDefault="007E012A" w:rsidP="007E012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CISPR 14-2</w:t>
            </w:r>
          </w:p>
          <w:p w14:paraId="650D67A4" w14:textId="77777777" w:rsidR="007E012A" w:rsidRPr="00F47A65" w:rsidRDefault="007E012A" w:rsidP="007E012A">
            <w:pPr>
              <w:rPr>
                <w:bCs/>
                <w:spacing w:val="-1"/>
                <w:lang w:eastAsia="en-US"/>
              </w:rPr>
            </w:pPr>
          </w:p>
          <w:p w14:paraId="473983AE" w14:textId="7B681384" w:rsidR="007E012A" w:rsidRPr="00F47A65" w:rsidRDefault="007E012A" w:rsidP="007E012A">
            <w:pPr>
              <w:rPr>
                <w:b/>
                <w:bCs/>
                <w:spacing w:val="-1"/>
                <w:lang w:eastAsia="en-US"/>
              </w:rPr>
            </w:pPr>
            <w:r w:rsidRPr="00F47A65">
              <w:rPr>
                <w:b/>
                <w:bCs/>
                <w:spacing w:val="-1"/>
                <w:lang w:eastAsia="en-US"/>
              </w:rPr>
              <w:t>ТР ЕАЭС 037/2016</w:t>
            </w:r>
          </w:p>
        </w:tc>
      </w:tr>
      <w:tr w:rsidR="007E012A" w:rsidRPr="00F47A65" w14:paraId="078FEEF3" w14:textId="77777777" w:rsidTr="004A2D6A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3EC27" w14:textId="37CE970D" w:rsidR="007E012A" w:rsidRPr="00F47A65" w:rsidRDefault="007E012A" w:rsidP="00544509">
            <w:pPr>
              <w:spacing w:after="160" w:line="259" w:lineRule="auto"/>
            </w:pPr>
            <w:r w:rsidRPr="00F47A65">
              <w:t>1.18.8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95AF2" w14:textId="77777777" w:rsidR="007E012A" w:rsidRPr="00F47A65" w:rsidRDefault="007E012A" w:rsidP="007E012A">
            <w:r w:rsidRPr="00F47A65">
              <w:t>Часы с часовым механизмом;</w:t>
            </w:r>
          </w:p>
          <w:p w14:paraId="1942EE07" w14:textId="77777777" w:rsidR="007E012A" w:rsidRPr="00F47A65" w:rsidRDefault="007E012A" w:rsidP="007E012A">
            <w:r w:rsidRPr="00F47A65">
              <w:t>будильники и настенные часы; прочие</w:t>
            </w:r>
          </w:p>
          <w:p w14:paraId="4687477E" w14:textId="37B23C8A" w:rsidR="007E012A" w:rsidRPr="00F47A65" w:rsidRDefault="007E012A" w:rsidP="007E012A">
            <w:r w:rsidRPr="00F47A65">
              <w:t>часы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96132" w14:textId="77777777" w:rsidR="007E012A" w:rsidRPr="00F47A65" w:rsidRDefault="007E012A" w:rsidP="007E012A">
            <w:r w:rsidRPr="00F47A65">
              <w:t>1с, 3с, 4с (для ТР ТС</w:t>
            </w:r>
          </w:p>
          <w:p w14:paraId="0F126BCC" w14:textId="77777777" w:rsidR="007E012A" w:rsidRPr="00F47A65" w:rsidRDefault="007E012A" w:rsidP="007E012A">
            <w:r w:rsidRPr="00F47A65">
              <w:t>004/2011, ТР ТС</w:t>
            </w:r>
          </w:p>
          <w:p w14:paraId="50BE202A" w14:textId="77777777" w:rsidR="007E012A" w:rsidRPr="00F47A65" w:rsidRDefault="007E012A" w:rsidP="007E012A">
            <w:r w:rsidRPr="00F47A65">
              <w:t>020/2011)</w:t>
            </w:r>
          </w:p>
          <w:p w14:paraId="28E4C7CC" w14:textId="77777777" w:rsidR="007E012A" w:rsidRPr="00F47A65" w:rsidRDefault="007E012A" w:rsidP="007E012A">
            <w:r w:rsidRPr="00F47A65">
              <w:t>Сертификация</w:t>
            </w:r>
          </w:p>
          <w:p w14:paraId="2E82ED74" w14:textId="77777777" w:rsidR="007E012A" w:rsidRPr="00F47A65" w:rsidRDefault="007E012A" w:rsidP="007E012A"/>
          <w:p w14:paraId="6BD19D19" w14:textId="77777777" w:rsidR="007E012A" w:rsidRPr="00F47A65" w:rsidRDefault="007E012A" w:rsidP="007E012A">
            <w:r w:rsidRPr="00F47A65">
              <w:t>1с, 2с 3с, 6с (для ТР</w:t>
            </w:r>
          </w:p>
          <w:p w14:paraId="6384A691" w14:textId="77777777" w:rsidR="007E012A" w:rsidRPr="00F47A65" w:rsidRDefault="007E012A" w:rsidP="007E012A">
            <w:r w:rsidRPr="00F47A65">
              <w:lastRenderedPageBreak/>
              <w:t>ЕАЭС 037/2016)</w:t>
            </w:r>
          </w:p>
          <w:p w14:paraId="72F6E476" w14:textId="77777777" w:rsidR="007E012A" w:rsidRPr="00F47A65" w:rsidRDefault="007E012A" w:rsidP="007E012A">
            <w:r w:rsidRPr="00F47A65">
              <w:t>Сертификация</w:t>
            </w:r>
          </w:p>
          <w:p w14:paraId="4ECE96DF" w14:textId="6AF77CB4" w:rsidR="007E012A" w:rsidRPr="00F47A65" w:rsidRDefault="007E012A" w:rsidP="007E012A"/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CFECE" w14:textId="77777777" w:rsidR="007E012A" w:rsidRPr="00F47A65" w:rsidRDefault="007E012A" w:rsidP="007E012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9102</w:t>
            </w:r>
          </w:p>
          <w:p w14:paraId="33D81874" w14:textId="6D2D5074" w:rsidR="007E012A" w:rsidRPr="00F47A65" w:rsidRDefault="007E012A" w:rsidP="007E012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9102110000</w:t>
            </w:r>
          </w:p>
          <w:p w14:paraId="042ED809" w14:textId="53399BB6" w:rsidR="007E012A" w:rsidRPr="00F47A65" w:rsidRDefault="007E012A" w:rsidP="007E012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9102120000</w:t>
            </w:r>
          </w:p>
          <w:p w14:paraId="14228619" w14:textId="1B78761A" w:rsidR="007E012A" w:rsidRPr="00F47A65" w:rsidRDefault="007E012A" w:rsidP="007E012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9102190000</w:t>
            </w:r>
          </w:p>
          <w:p w14:paraId="0B7F22BC" w14:textId="40669C96" w:rsidR="007E012A" w:rsidRPr="00F47A65" w:rsidRDefault="007E012A" w:rsidP="007E012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9102210000</w:t>
            </w:r>
          </w:p>
          <w:p w14:paraId="27643BDF" w14:textId="69B9F25C" w:rsidR="007E012A" w:rsidRPr="00F47A65" w:rsidRDefault="007E012A" w:rsidP="007E012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9102290000</w:t>
            </w:r>
          </w:p>
          <w:p w14:paraId="4B59AEFB" w14:textId="726CEB15" w:rsidR="007E012A" w:rsidRPr="00F47A65" w:rsidRDefault="007E012A" w:rsidP="007E012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9102910000</w:t>
            </w:r>
          </w:p>
          <w:p w14:paraId="4A9AAC46" w14:textId="404F57C4" w:rsidR="007E012A" w:rsidRPr="00F47A65" w:rsidRDefault="007E012A" w:rsidP="007E012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9102990000</w:t>
            </w:r>
          </w:p>
          <w:p w14:paraId="2ACFD225" w14:textId="42755E18" w:rsidR="007E012A" w:rsidRPr="00F47A65" w:rsidRDefault="007E012A" w:rsidP="007E012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9101110000</w:t>
            </w:r>
          </w:p>
          <w:p w14:paraId="01BDB1AF" w14:textId="59C72F14" w:rsidR="007E012A" w:rsidRPr="00F47A65" w:rsidRDefault="007E012A" w:rsidP="007E012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9101190000</w:t>
            </w:r>
          </w:p>
          <w:p w14:paraId="03691843" w14:textId="3A72C5B3" w:rsidR="007E012A" w:rsidRPr="00F47A65" w:rsidRDefault="007E012A" w:rsidP="007E012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9101210000</w:t>
            </w: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cr/>
              <w:t>9101290000</w:t>
            </w:r>
          </w:p>
          <w:p w14:paraId="71D47C1B" w14:textId="5D8A52F6" w:rsidR="007E012A" w:rsidRPr="00F47A65" w:rsidRDefault="007E012A" w:rsidP="007E012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9101910000</w:t>
            </w:r>
          </w:p>
          <w:p w14:paraId="7FAA19BB" w14:textId="67D6ED3E" w:rsidR="007E012A" w:rsidRPr="00F47A65" w:rsidRDefault="007E012A" w:rsidP="007E012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9101990000</w:t>
            </w:r>
          </w:p>
          <w:p w14:paraId="3BAA19F0" w14:textId="6D637E9A" w:rsidR="007E012A" w:rsidRPr="00F47A65" w:rsidRDefault="007E012A" w:rsidP="007E012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9105110000</w:t>
            </w:r>
          </w:p>
          <w:p w14:paraId="07B1E189" w14:textId="2A6B9B0C" w:rsidR="007E012A" w:rsidRPr="00F47A65" w:rsidRDefault="007E012A" w:rsidP="007E012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9105190000</w:t>
            </w:r>
          </w:p>
          <w:p w14:paraId="4E25F3F9" w14:textId="1890DE5F" w:rsidR="007E012A" w:rsidRPr="00F47A65" w:rsidRDefault="007E012A" w:rsidP="007E012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9105210000</w:t>
            </w:r>
          </w:p>
          <w:p w14:paraId="210D81EF" w14:textId="58E66897" w:rsidR="007E012A" w:rsidRPr="00F47A65" w:rsidRDefault="007E012A" w:rsidP="007E012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9105290000</w:t>
            </w:r>
          </w:p>
          <w:p w14:paraId="1E3E6593" w14:textId="041932E6" w:rsidR="007E012A" w:rsidRPr="00F47A65" w:rsidRDefault="007E012A" w:rsidP="007E012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9105910000</w:t>
            </w:r>
          </w:p>
          <w:p w14:paraId="5ACB7146" w14:textId="05B73A72" w:rsidR="007E012A" w:rsidRPr="00F47A65" w:rsidRDefault="007E012A" w:rsidP="007E012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9105990000</w:t>
            </w:r>
          </w:p>
          <w:p w14:paraId="49C55F19" w14:textId="1CDCE442" w:rsidR="007E012A" w:rsidRPr="00F47A65" w:rsidRDefault="007E012A" w:rsidP="007E012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9103100000</w:t>
            </w:r>
          </w:p>
          <w:p w14:paraId="667ECAA4" w14:textId="479269B4" w:rsidR="007E012A" w:rsidRPr="00F47A65" w:rsidRDefault="007E012A" w:rsidP="007E012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9103900000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DCC30" w14:textId="77777777" w:rsidR="007E012A" w:rsidRPr="00F47A65" w:rsidRDefault="007E012A" w:rsidP="007E012A">
            <w:pPr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lastRenderedPageBreak/>
              <w:t>ТР ТС 004/2011</w:t>
            </w:r>
          </w:p>
          <w:p w14:paraId="630F190A" w14:textId="77777777" w:rsidR="007E012A" w:rsidRPr="00F47A65" w:rsidRDefault="007E012A" w:rsidP="007E012A">
            <w:pPr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ТР ТС 020/2011</w:t>
            </w:r>
          </w:p>
          <w:p w14:paraId="2930E96B" w14:textId="55407909" w:rsidR="007E012A" w:rsidRPr="00F47A65" w:rsidRDefault="007E012A" w:rsidP="007E012A">
            <w:pPr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ТР ЕАЭС 037/2016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EA0B1" w14:textId="77777777" w:rsidR="007E012A" w:rsidRPr="00F47A65" w:rsidRDefault="007E012A" w:rsidP="007E012A">
            <w:pPr>
              <w:rPr>
                <w:b/>
                <w:bCs/>
                <w:spacing w:val="-1"/>
                <w:lang w:eastAsia="en-US"/>
              </w:rPr>
            </w:pPr>
            <w:r w:rsidRPr="00F47A65">
              <w:rPr>
                <w:b/>
                <w:bCs/>
                <w:spacing w:val="-1"/>
                <w:lang w:eastAsia="en-US"/>
              </w:rPr>
              <w:t>ТР ТС 004/2011</w:t>
            </w:r>
          </w:p>
          <w:p w14:paraId="25F8C897" w14:textId="77777777" w:rsidR="007E012A" w:rsidRPr="00F47A65" w:rsidRDefault="007E012A" w:rsidP="007E012A">
            <w:pPr>
              <w:rPr>
                <w:b/>
                <w:bCs/>
                <w:spacing w:val="-1"/>
                <w:lang w:eastAsia="en-US"/>
              </w:rPr>
            </w:pPr>
          </w:p>
          <w:p w14:paraId="61676FBB" w14:textId="77777777" w:rsidR="007E012A" w:rsidRPr="00F47A65" w:rsidRDefault="007E012A" w:rsidP="007E012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EN 62233</w:t>
            </w:r>
          </w:p>
          <w:p w14:paraId="58363312" w14:textId="77777777" w:rsidR="007E012A" w:rsidRPr="00F47A65" w:rsidRDefault="007E012A" w:rsidP="007E012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62311</w:t>
            </w:r>
          </w:p>
          <w:p w14:paraId="32522716" w14:textId="77777777" w:rsidR="007E012A" w:rsidRPr="00F47A65" w:rsidRDefault="007E012A" w:rsidP="007E012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62479</w:t>
            </w:r>
          </w:p>
          <w:p w14:paraId="14B23FE6" w14:textId="77777777" w:rsidR="007E012A" w:rsidRPr="00F47A65" w:rsidRDefault="007E012A" w:rsidP="007E012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60950-1</w:t>
            </w:r>
          </w:p>
          <w:p w14:paraId="154A2A48" w14:textId="77777777" w:rsidR="007E012A" w:rsidRPr="00F47A65" w:rsidRDefault="007E012A" w:rsidP="007E012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lastRenderedPageBreak/>
              <w:t>ГОСТ IEC 62368-1</w:t>
            </w:r>
          </w:p>
          <w:p w14:paraId="5944C9D2" w14:textId="77777777" w:rsidR="007E012A" w:rsidRPr="00F47A65" w:rsidRDefault="007E012A" w:rsidP="007E012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60065</w:t>
            </w:r>
          </w:p>
          <w:p w14:paraId="3EFF69EF" w14:textId="77777777" w:rsidR="007E012A" w:rsidRPr="00F47A65" w:rsidRDefault="007E012A" w:rsidP="007E012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60335-2-26</w:t>
            </w:r>
          </w:p>
          <w:p w14:paraId="54340AA4" w14:textId="77777777" w:rsidR="007E012A" w:rsidRPr="00F47A65" w:rsidRDefault="007E012A" w:rsidP="007E012A">
            <w:pPr>
              <w:rPr>
                <w:bCs/>
                <w:spacing w:val="-1"/>
                <w:lang w:eastAsia="en-US"/>
              </w:rPr>
            </w:pPr>
          </w:p>
          <w:p w14:paraId="678FDE32" w14:textId="77777777" w:rsidR="007E012A" w:rsidRPr="00F47A65" w:rsidRDefault="007E012A" w:rsidP="007E012A">
            <w:pPr>
              <w:rPr>
                <w:b/>
                <w:bCs/>
                <w:spacing w:val="-1"/>
                <w:lang w:eastAsia="en-US"/>
              </w:rPr>
            </w:pPr>
            <w:r w:rsidRPr="00F47A65">
              <w:rPr>
                <w:b/>
                <w:bCs/>
                <w:spacing w:val="-1"/>
                <w:lang w:eastAsia="en-US"/>
              </w:rPr>
              <w:t>ТР ТС 020/2011</w:t>
            </w:r>
          </w:p>
          <w:p w14:paraId="6B8921D9" w14:textId="77777777" w:rsidR="007E012A" w:rsidRPr="00F47A65" w:rsidRDefault="007E012A" w:rsidP="007E012A">
            <w:pPr>
              <w:rPr>
                <w:b/>
                <w:bCs/>
                <w:spacing w:val="-1"/>
                <w:lang w:eastAsia="en-US"/>
              </w:rPr>
            </w:pPr>
          </w:p>
          <w:p w14:paraId="154C2558" w14:textId="77777777" w:rsidR="007E012A" w:rsidRPr="00F47A65" w:rsidRDefault="007E012A" w:rsidP="007E012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CISPR 32</w:t>
            </w:r>
          </w:p>
          <w:p w14:paraId="572BE142" w14:textId="77777777" w:rsidR="007E012A" w:rsidRPr="00F47A65" w:rsidRDefault="007E012A" w:rsidP="007E012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CISPR 24</w:t>
            </w:r>
          </w:p>
          <w:p w14:paraId="7F3CE57D" w14:textId="77777777" w:rsidR="007E012A" w:rsidRPr="00F47A65" w:rsidRDefault="007E012A" w:rsidP="007E012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EN 301 489-1 V1.9.2</w:t>
            </w:r>
          </w:p>
          <w:p w14:paraId="5E3CF23B" w14:textId="77777777" w:rsidR="007E012A" w:rsidRPr="00F47A65" w:rsidRDefault="007E012A" w:rsidP="007E012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52459.3</w:t>
            </w:r>
          </w:p>
          <w:p w14:paraId="6325AB28" w14:textId="77777777" w:rsidR="007E012A" w:rsidRPr="00F47A65" w:rsidRDefault="007E012A" w:rsidP="007E012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52459.7</w:t>
            </w:r>
          </w:p>
          <w:p w14:paraId="372402AF" w14:textId="77777777" w:rsidR="007E012A" w:rsidRPr="00F47A65" w:rsidRDefault="007E012A" w:rsidP="007E012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ETSI EN 301 489-34</w:t>
            </w:r>
          </w:p>
          <w:p w14:paraId="7B87D5A7" w14:textId="77777777" w:rsidR="007E012A" w:rsidRPr="00F47A65" w:rsidRDefault="007E012A" w:rsidP="007E012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52459.17</w:t>
            </w:r>
          </w:p>
          <w:p w14:paraId="251C5EF5" w14:textId="77777777" w:rsidR="007E012A" w:rsidRPr="00F47A65" w:rsidRDefault="007E012A" w:rsidP="007E012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61000-3-3</w:t>
            </w:r>
          </w:p>
          <w:p w14:paraId="4C739713" w14:textId="77777777" w:rsidR="007E012A" w:rsidRPr="00F47A65" w:rsidRDefault="007E012A" w:rsidP="007E012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61000-3-2</w:t>
            </w:r>
          </w:p>
          <w:p w14:paraId="097784FA" w14:textId="77777777" w:rsidR="007E012A" w:rsidRPr="00F47A65" w:rsidRDefault="007E012A" w:rsidP="007E012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CISPR 14-1</w:t>
            </w:r>
          </w:p>
          <w:p w14:paraId="493532D3" w14:textId="77777777" w:rsidR="007E012A" w:rsidRPr="00F47A65" w:rsidRDefault="007E012A" w:rsidP="007E012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CISPR 14-2</w:t>
            </w:r>
          </w:p>
          <w:p w14:paraId="06E46DBC" w14:textId="77777777" w:rsidR="007E012A" w:rsidRPr="00F47A65" w:rsidRDefault="007E012A" w:rsidP="007E012A">
            <w:pPr>
              <w:rPr>
                <w:bCs/>
                <w:spacing w:val="-1"/>
                <w:lang w:eastAsia="en-US"/>
              </w:rPr>
            </w:pPr>
          </w:p>
          <w:p w14:paraId="547780AA" w14:textId="18EBB7D9" w:rsidR="007E012A" w:rsidRPr="00F47A65" w:rsidRDefault="007E012A" w:rsidP="007E012A">
            <w:pPr>
              <w:rPr>
                <w:b/>
                <w:bCs/>
                <w:spacing w:val="-1"/>
                <w:lang w:eastAsia="en-US"/>
              </w:rPr>
            </w:pPr>
            <w:r w:rsidRPr="00F47A65">
              <w:rPr>
                <w:b/>
                <w:bCs/>
                <w:spacing w:val="-1"/>
                <w:lang w:eastAsia="en-US"/>
              </w:rPr>
              <w:t>ТР ЕАЭС 037/2016</w:t>
            </w:r>
          </w:p>
        </w:tc>
      </w:tr>
      <w:tr w:rsidR="007E012A" w:rsidRPr="00F47A65" w14:paraId="2C54E28F" w14:textId="77777777" w:rsidTr="004A2D6A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790FB" w14:textId="4F84502E" w:rsidR="007E012A" w:rsidRPr="00F47A65" w:rsidRDefault="007E012A" w:rsidP="00544509">
            <w:pPr>
              <w:spacing w:after="160" w:line="259" w:lineRule="auto"/>
            </w:pPr>
            <w:r w:rsidRPr="00F47A65">
              <w:lastRenderedPageBreak/>
              <w:t>1.18.9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1E0F3" w14:textId="6E7E4C88" w:rsidR="007E012A" w:rsidRPr="00F47A65" w:rsidRDefault="007E012A" w:rsidP="007E012A">
            <w:r w:rsidRPr="00F47A65">
              <w:t>Камеры цифровые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C6C9F" w14:textId="77777777" w:rsidR="007E012A" w:rsidRPr="00F47A65" w:rsidRDefault="007E012A" w:rsidP="007E012A">
            <w:r w:rsidRPr="00F47A65">
              <w:t>1с, 3с, 4с (для ТР ТС</w:t>
            </w:r>
          </w:p>
          <w:p w14:paraId="6D7FFE34" w14:textId="77777777" w:rsidR="007E012A" w:rsidRPr="00F47A65" w:rsidRDefault="007E012A" w:rsidP="007E012A">
            <w:r w:rsidRPr="00F47A65">
              <w:t>004/2011, ТР ТС</w:t>
            </w:r>
          </w:p>
          <w:p w14:paraId="6248070D" w14:textId="77777777" w:rsidR="007E012A" w:rsidRPr="00F47A65" w:rsidRDefault="007E012A" w:rsidP="007E012A">
            <w:r w:rsidRPr="00F47A65">
              <w:t>020/2011)</w:t>
            </w:r>
          </w:p>
          <w:p w14:paraId="004368CD" w14:textId="77777777" w:rsidR="007E012A" w:rsidRPr="00F47A65" w:rsidRDefault="007E012A" w:rsidP="007E012A">
            <w:r w:rsidRPr="00F47A65">
              <w:t>Сертификация</w:t>
            </w:r>
          </w:p>
          <w:p w14:paraId="11C9338C" w14:textId="77777777" w:rsidR="007E012A" w:rsidRPr="00F47A65" w:rsidRDefault="007E012A" w:rsidP="007E012A"/>
          <w:p w14:paraId="3518233E" w14:textId="77777777" w:rsidR="007E012A" w:rsidRPr="00F47A65" w:rsidRDefault="007E012A" w:rsidP="007E012A">
            <w:r w:rsidRPr="00F47A65">
              <w:t>1с, 2с 3с, 6с (для ТР</w:t>
            </w:r>
          </w:p>
          <w:p w14:paraId="7A0CBFC9" w14:textId="77777777" w:rsidR="007E012A" w:rsidRPr="00F47A65" w:rsidRDefault="007E012A" w:rsidP="007E012A">
            <w:r w:rsidRPr="00F47A65">
              <w:t>ЕАЭС 037/2016)</w:t>
            </w:r>
          </w:p>
          <w:p w14:paraId="56268E6F" w14:textId="77777777" w:rsidR="007E012A" w:rsidRPr="00F47A65" w:rsidRDefault="007E012A" w:rsidP="007E012A">
            <w:r w:rsidRPr="00F47A65">
              <w:t>Сертификация</w:t>
            </w:r>
          </w:p>
          <w:p w14:paraId="615F962E" w14:textId="3377E513" w:rsidR="007E012A" w:rsidRPr="00F47A65" w:rsidRDefault="007E012A" w:rsidP="007E012A"/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26FFA" w14:textId="034D161E" w:rsidR="007E012A" w:rsidRPr="00F47A65" w:rsidRDefault="007E012A" w:rsidP="007E012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85258030</w:t>
            </w:r>
          </w:p>
          <w:p w14:paraId="2B113CA0" w14:textId="37C34D3C" w:rsidR="007E012A" w:rsidRPr="00F47A65" w:rsidRDefault="007E012A" w:rsidP="007E012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8525803000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ACA50" w14:textId="77777777" w:rsidR="007E012A" w:rsidRPr="00F47A65" w:rsidRDefault="007E012A" w:rsidP="007E012A">
            <w:pPr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ТР ТС 004/2011</w:t>
            </w:r>
          </w:p>
          <w:p w14:paraId="23903947" w14:textId="77777777" w:rsidR="007E012A" w:rsidRPr="00F47A65" w:rsidRDefault="007E012A" w:rsidP="007E012A">
            <w:pPr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ТР ТС 020/2011</w:t>
            </w:r>
          </w:p>
          <w:p w14:paraId="4F4F9EC4" w14:textId="6EF226F1" w:rsidR="007E012A" w:rsidRPr="00F47A65" w:rsidRDefault="007E012A" w:rsidP="007E012A">
            <w:pPr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ТР ЕАЭС 037/2016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11246" w14:textId="77777777" w:rsidR="007E012A" w:rsidRPr="00F47A65" w:rsidRDefault="007E012A" w:rsidP="007E012A">
            <w:pPr>
              <w:rPr>
                <w:b/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ТР</w:t>
            </w:r>
            <w:r w:rsidRPr="00F47A65">
              <w:rPr>
                <w:b/>
                <w:bCs/>
                <w:spacing w:val="-1"/>
                <w:lang w:eastAsia="en-US"/>
              </w:rPr>
              <w:t xml:space="preserve"> ТС 004/2011</w:t>
            </w:r>
          </w:p>
          <w:p w14:paraId="1467D5D8" w14:textId="77777777" w:rsidR="007E012A" w:rsidRPr="00F47A65" w:rsidRDefault="007E012A" w:rsidP="007E012A">
            <w:pPr>
              <w:rPr>
                <w:b/>
                <w:bCs/>
                <w:spacing w:val="-1"/>
                <w:lang w:eastAsia="en-US"/>
              </w:rPr>
            </w:pPr>
          </w:p>
          <w:p w14:paraId="5386D594" w14:textId="77777777" w:rsidR="007E012A" w:rsidRPr="00F47A65" w:rsidRDefault="007E012A" w:rsidP="007E012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EN 62233</w:t>
            </w:r>
          </w:p>
          <w:p w14:paraId="76BC79E9" w14:textId="77777777" w:rsidR="007E012A" w:rsidRPr="00F47A65" w:rsidRDefault="007E012A" w:rsidP="007E012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60950-1</w:t>
            </w:r>
          </w:p>
          <w:p w14:paraId="379DD61B" w14:textId="77777777" w:rsidR="007E012A" w:rsidRPr="00F47A65" w:rsidRDefault="007E012A" w:rsidP="007E012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60065</w:t>
            </w:r>
          </w:p>
          <w:p w14:paraId="3D2BAA64" w14:textId="77777777" w:rsidR="007E012A" w:rsidRPr="00F47A65" w:rsidRDefault="007E012A" w:rsidP="007E012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62368-1</w:t>
            </w:r>
          </w:p>
          <w:p w14:paraId="6E8369CD" w14:textId="77777777" w:rsidR="007E012A" w:rsidRPr="00F47A65" w:rsidRDefault="007E012A" w:rsidP="007E012A">
            <w:pPr>
              <w:rPr>
                <w:bCs/>
                <w:spacing w:val="-1"/>
                <w:lang w:eastAsia="en-US"/>
              </w:rPr>
            </w:pPr>
          </w:p>
          <w:p w14:paraId="4F349D56" w14:textId="77777777" w:rsidR="007E012A" w:rsidRPr="00F47A65" w:rsidRDefault="007E012A" w:rsidP="007E012A">
            <w:pPr>
              <w:rPr>
                <w:b/>
                <w:bCs/>
                <w:spacing w:val="-1"/>
                <w:lang w:eastAsia="en-US"/>
              </w:rPr>
            </w:pPr>
            <w:r w:rsidRPr="00F47A65">
              <w:rPr>
                <w:b/>
                <w:bCs/>
                <w:spacing w:val="-1"/>
                <w:lang w:eastAsia="en-US"/>
              </w:rPr>
              <w:t>ТР ТС 020/2011</w:t>
            </w:r>
          </w:p>
          <w:p w14:paraId="427ECF5D" w14:textId="77777777" w:rsidR="007E012A" w:rsidRPr="00F47A65" w:rsidRDefault="007E012A" w:rsidP="007E012A">
            <w:pPr>
              <w:rPr>
                <w:b/>
                <w:bCs/>
                <w:spacing w:val="-1"/>
                <w:lang w:eastAsia="en-US"/>
              </w:rPr>
            </w:pPr>
          </w:p>
          <w:p w14:paraId="3084D25F" w14:textId="77777777" w:rsidR="007E012A" w:rsidRPr="00F47A65" w:rsidRDefault="007E012A" w:rsidP="007E012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CISPR 32</w:t>
            </w:r>
          </w:p>
          <w:p w14:paraId="72875017" w14:textId="77777777" w:rsidR="007E012A" w:rsidRPr="00F47A65" w:rsidRDefault="007E012A" w:rsidP="007E012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CISPR 24</w:t>
            </w:r>
          </w:p>
          <w:p w14:paraId="4C186A6E" w14:textId="77777777" w:rsidR="007E012A" w:rsidRPr="00F47A65" w:rsidRDefault="007E012A" w:rsidP="007E012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52459.3</w:t>
            </w:r>
          </w:p>
          <w:p w14:paraId="5FB7E356" w14:textId="77777777" w:rsidR="007E012A" w:rsidRPr="00F47A65" w:rsidRDefault="007E012A" w:rsidP="007E012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52459.17</w:t>
            </w:r>
          </w:p>
          <w:p w14:paraId="2C99513B" w14:textId="77777777" w:rsidR="007E012A" w:rsidRPr="00F47A65" w:rsidRDefault="007E012A" w:rsidP="007E012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61000-3-3</w:t>
            </w:r>
          </w:p>
          <w:p w14:paraId="10CE08FF" w14:textId="77777777" w:rsidR="007E012A" w:rsidRPr="00F47A65" w:rsidRDefault="007E012A" w:rsidP="007E012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61000-3-2</w:t>
            </w:r>
          </w:p>
          <w:p w14:paraId="4B3BD9D4" w14:textId="77777777" w:rsidR="007E012A" w:rsidRPr="00F47A65" w:rsidRDefault="007E012A" w:rsidP="007E012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lastRenderedPageBreak/>
              <w:t>ГОСТ CISPR 14-1</w:t>
            </w:r>
          </w:p>
          <w:p w14:paraId="522086E3" w14:textId="77777777" w:rsidR="007E012A" w:rsidRPr="00F47A65" w:rsidRDefault="007E012A" w:rsidP="007E012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CISPR 14-2</w:t>
            </w:r>
          </w:p>
          <w:p w14:paraId="44E38962" w14:textId="77777777" w:rsidR="007E012A" w:rsidRPr="00F47A65" w:rsidRDefault="007E012A" w:rsidP="007E012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EN 301 489-1 V1.9.2</w:t>
            </w:r>
          </w:p>
          <w:p w14:paraId="681A430D" w14:textId="77777777" w:rsidR="007E012A" w:rsidRPr="00F47A65" w:rsidRDefault="007E012A" w:rsidP="007E012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52459.3</w:t>
            </w:r>
          </w:p>
          <w:p w14:paraId="528B2A61" w14:textId="77777777" w:rsidR="007E012A" w:rsidRPr="00F47A65" w:rsidRDefault="007E012A" w:rsidP="007E012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52459.7</w:t>
            </w:r>
          </w:p>
          <w:p w14:paraId="3FE5B137" w14:textId="77777777" w:rsidR="007E012A" w:rsidRPr="00F47A65" w:rsidRDefault="007E012A" w:rsidP="007E012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ETSI EN 301 489-34</w:t>
            </w:r>
          </w:p>
          <w:p w14:paraId="69CC6CFC" w14:textId="77777777" w:rsidR="007E012A" w:rsidRPr="00F47A65" w:rsidRDefault="007E012A" w:rsidP="007E012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52459.17</w:t>
            </w:r>
          </w:p>
          <w:p w14:paraId="1B7DE141" w14:textId="77777777" w:rsidR="007E012A" w:rsidRPr="00F47A65" w:rsidRDefault="007E012A" w:rsidP="007E012A">
            <w:pPr>
              <w:rPr>
                <w:bCs/>
                <w:spacing w:val="-1"/>
                <w:lang w:eastAsia="en-US"/>
              </w:rPr>
            </w:pPr>
          </w:p>
          <w:p w14:paraId="3C8A9A79" w14:textId="627DEFDD" w:rsidR="007E012A" w:rsidRPr="00F47A65" w:rsidRDefault="007E012A" w:rsidP="007E012A">
            <w:pPr>
              <w:rPr>
                <w:b/>
                <w:bCs/>
                <w:spacing w:val="-1"/>
                <w:lang w:eastAsia="en-US"/>
              </w:rPr>
            </w:pPr>
            <w:r w:rsidRPr="00F47A65">
              <w:rPr>
                <w:b/>
                <w:bCs/>
                <w:spacing w:val="-1"/>
                <w:lang w:eastAsia="en-US"/>
              </w:rPr>
              <w:t>ТР ЕАЭС 037/2016</w:t>
            </w:r>
          </w:p>
        </w:tc>
      </w:tr>
      <w:tr w:rsidR="007E012A" w:rsidRPr="00F47A65" w14:paraId="754E7197" w14:textId="77777777" w:rsidTr="004A2D6A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94F63" w14:textId="5D68AB82" w:rsidR="007E012A" w:rsidRPr="00F47A65" w:rsidRDefault="007E012A" w:rsidP="00544509">
            <w:pPr>
              <w:spacing w:after="160" w:line="259" w:lineRule="auto"/>
            </w:pPr>
            <w:r w:rsidRPr="00F47A65">
              <w:lastRenderedPageBreak/>
              <w:t>1.19.1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38F77" w14:textId="77777777" w:rsidR="007E012A" w:rsidRPr="00F47A65" w:rsidRDefault="007E012A" w:rsidP="007E012A">
            <w:r w:rsidRPr="00F47A65">
              <w:t>Фотокамеры с моментальным</w:t>
            </w:r>
          </w:p>
          <w:p w14:paraId="37D3B135" w14:textId="77777777" w:rsidR="007E012A" w:rsidRPr="00F47A65" w:rsidRDefault="007E012A" w:rsidP="007E012A">
            <w:r w:rsidRPr="00F47A65">
              <w:t>получением готового снимка и</w:t>
            </w:r>
          </w:p>
          <w:p w14:paraId="4F420416" w14:textId="77777777" w:rsidR="007E012A" w:rsidRPr="00F47A65" w:rsidRDefault="007E012A" w:rsidP="007E012A">
            <w:r w:rsidRPr="00F47A65">
              <w:t>фотокамеры прочие, не включенные в</w:t>
            </w:r>
          </w:p>
          <w:p w14:paraId="50F732D9" w14:textId="32A3A4EC" w:rsidR="007E012A" w:rsidRPr="00F47A65" w:rsidRDefault="007E012A" w:rsidP="007E012A">
            <w:r w:rsidRPr="00F47A65">
              <w:t>другие группировки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F8CFB" w14:textId="77777777" w:rsidR="007E012A" w:rsidRPr="00F47A65" w:rsidRDefault="007E012A" w:rsidP="007E012A">
            <w:r w:rsidRPr="00F47A65">
              <w:t>1с, 3с, 4с (для ТР ТС</w:t>
            </w:r>
          </w:p>
          <w:p w14:paraId="08104191" w14:textId="77777777" w:rsidR="007E012A" w:rsidRPr="00F47A65" w:rsidRDefault="007E012A" w:rsidP="007E012A">
            <w:r w:rsidRPr="00F47A65">
              <w:t>004/2011, ТР ТС</w:t>
            </w:r>
          </w:p>
          <w:p w14:paraId="72B01CFB" w14:textId="77777777" w:rsidR="007E012A" w:rsidRPr="00F47A65" w:rsidRDefault="007E012A" w:rsidP="007E012A">
            <w:r w:rsidRPr="00F47A65">
              <w:t>020/2011)</w:t>
            </w:r>
          </w:p>
          <w:p w14:paraId="74D88B78" w14:textId="77777777" w:rsidR="007E012A" w:rsidRPr="00F47A65" w:rsidRDefault="007E012A" w:rsidP="007E012A">
            <w:r w:rsidRPr="00F47A65">
              <w:t>Сертификация</w:t>
            </w:r>
          </w:p>
          <w:p w14:paraId="4AE967DE" w14:textId="77777777" w:rsidR="007E012A" w:rsidRPr="00F47A65" w:rsidRDefault="007E012A" w:rsidP="007E012A"/>
          <w:p w14:paraId="21D37F78" w14:textId="77777777" w:rsidR="007E012A" w:rsidRPr="00F47A65" w:rsidRDefault="007E012A" w:rsidP="007E012A">
            <w:r w:rsidRPr="00F47A65">
              <w:t>1с, 2с 3с, 6с (для ТР</w:t>
            </w:r>
          </w:p>
          <w:p w14:paraId="49CDE6AD" w14:textId="77777777" w:rsidR="007E012A" w:rsidRPr="00F47A65" w:rsidRDefault="007E012A" w:rsidP="007E012A">
            <w:r w:rsidRPr="00F47A65">
              <w:t>ЕАЭС 037/2016)</w:t>
            </w:r>
          </w:p>
          <w:p w14:paraId="7B174AA5" w14:textId="77777777" w:rsidR="007E012A" w:rsidRPr="00F47A65" w:rsidRDefault="007E012A" w:rsidP="007E012A">
            <w:r w:rsidRPr="00F47A65">
              <w:t>Сертификация</w:t>
            </w:r>
          </w:p>
          <w:p w14:paraId="36669D47" w14:textId="199BE218" w:rsidR="007E012A" w:rsidRPr="00F47A65" w:rsidRDefault="007E012A" w:rsidP="007E012A"/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14BA3" w14:textId="5A76C6F8" w:rsidR="007E012A" w:rsidRPr="00F47A65" w:rsidRDefault="007E012A" w:rsidP="007E012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900640</w:t>
            </w:r>
          </w:p>
          <w:p w14:paraId="114F8DED" w14:textId="19BBFF93" w:rsidR="007E012A" w:rsidRPr="00F47A65" w:rsidRDefault="007E012A" w:rsidP="007E012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900650</w:t>
            </w:r>
          </w:p>
          <w:p w14:paraId="34046B2E" w14:textId="2019B22D" w:rsidR="007E012A" w:rsidRPr="00F47A65" w:rsidRDefault="007E012A" w:rsidP="007E012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9006400000</w:t>
            </w:r>
          </w:p>
          <w:p w14:paraId="19AC7C98" w14:textId="09AB74B3" w:rsidR="007E012A" w:rsidRPr="00F47A65" w:rsidRDefault="007E012A" w:rsidP="007E012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9006510000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5EA71" w14:textId="77777777" w:rsidR="007E012A" w:rsidRPr="00F47A65" w:rsidRDefault="007E012A" w:rsidP="007E012A">
            <w:pPr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ТР ТС 004/2011</w:t>
            </w:r>
          </w:p>
          <w:p w14:paraId="3A6FB3E3" w14:textId="77777777" w:rsidR="007E012A" w:rsidRPr="00F47A65" w:rsidRDefault="007E012A" w:rsidP="007E012A">
            <w:pPr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ТР ТС 020/2011</w:t>
            </w:r>
          </w:p>
          <w:p w14:paraId="093497DB" w14:textId="6A54E633" w:rsidR="007E012A" w:rsidRPr="00F47A65" w:rsidRDefault="007E012A" w:rsidP="007E012A">
            <w:pPr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ТР ЕАЭС 037/2016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254C4" w14:textId="77777777" w:rsidR="007E012A" w:rsidRPr="00F47A65" w:rsidRDefault="007E012A" w:rsidP="007E012A">
            <w:pPr>
              <w:rPr>
                <w:b/>
                <w:bCs/>
                <w:spacing w:val="-1"/>
                <w:lang w:eastAsia="en-US"/>
              </w:rPr>
            </w:pPr>
            <w:r w:rsidRPr="00F47A65">
              <w:rPr>
                <w:b/>
                <w:bCs/>
                <w:spacing w:val="-1"/>
                <w:lang w:eastAsia="en-US"/>
              </w:rPr>
              <w:t>ТР ТС 004/2011</w:t>
            </w:r>
          </w:p>
          <w:p w14:paraId="0AEA9E7A" w14:textId="77777777" w:rsidR="007E012A" w:rsidRPr="00F47A65" w:rsidRDefault="007E012A" w:rsidP="007E012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EN 62233</w:t>
            </w:r>
          </w:p>
          <w:p w14:paraId="65CE556E" w14:textId="77777777" w:rsidR="007E012A" w:rsidRPr="00F47A65" w:rsidRDefault="007E012A" w:rsidP="007E012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60950-1</w:t>
            </w:r>
          </w:p>
          <w:p w14:paraId="02E4B217" w14:textId="77777777" w:rsidR="007E012A" w:rsidRPr="00F47A65" w:rsidRDefault="007E012A" w:rsidP="007E012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62368-1</w:t>
            </w:r>
          </w:p>
          <w:p w14:paraId="3E5E2C1A" w14:textId="77777777" w:rsidR="007E012A" w:rsidRPr="00F47A65" w:rsidRDefault="007E012A" w:rsidP="007E012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60065</w:t>
            </w:r>
          </w:p>
          <w:p w14:paraId="3DCEB417" w14:textId="77777777" w:rsidR="007E012A" w:rsidRPr="00F47A65" w:rsidRDefault="007E012A" w:rsidP="007E012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60335-1</w:t>
            </w:r>
          </w:p>
          <w:p w14:paraId="35DF4956" w14:textId="77777777" w:rsidR="007E012A" w:rsidRPr="00F47A65" w:rsidRDefault="007E012A" w:rsidP="007E012A">
            <w:pPr>
              <w:rPr>
                <w:bCs/>
                <w:spacing w:val="-1"/>
                <w:lang w:eastAsia="en-US"/>
              </w:rPr>
            </w:pPr>
          </w:p>
          <w:p w14:paraId="3DDFBD9B" w14:textId="77777777" w:rsidR="007E012A" w:rsidRPr="00F47A65" w:rsidRDefault="007E012A" w:rsidP="007E012A">
            <w:pPr>
              <w:rPr>
                <w:b/>
                <w:bCs/>
                <w:spacing w:val="-1"/>
                <w:lang w:eastAsia="en-US"/>
              </w:rPr>
            </w:pPr>
            <w:r w:rsidRPr="00F47A65">
              <w:rPr>
                <w:b/>
                <w:bCs/>
                <w:spacing w:val="-1"/>
                <w:lang w:eastAsia="en-US"/>
              </w:rPr>
              <w:t>ТР ТС 020/2011</w:t>
            </w:r>
          </w:p>
          <w:p w14:paraId="520D315F" w14:textId="77777777" w:rsidR="007E012A" w:rsidRPr="00F47A65" w:rsidRDefault="007E012A" w:rsidP="007E012A">
            <w:pPr>
              <w:rPr>
                <w:b/>
                <w:bCs/>
                <w:spacing w:val="-1"/>
                <w:lang w:eastAsia="en-US"/>
              </w:rPr>
            </w:pPr>
          </w:p>
          <w:p w14:paraId="4B79C8B0" w14:textId="77777777" w:rsidR="007E012A" w:rsidRPr="00F47A65" w:rsidRDefault="007E012A" w:rsidP="007E012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CISPR 32</w:t>
            </w:r>
          </w:p>
          <w:p w14:paraId="1A14D890" w14:textId="77777777" w:rsidR="007E012A" w:rsidRPr="00F47A65" w:rsidRDefault="007E012A" w:rsidP="007E012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CISPR 24</w:t>
            </w:r>
          </w:p>
          <w:p w14:paraId="2CC4D0E0" w14:textId="77777777" w:rsidR="007E012A" w:rsidRPr="00F47A65" w:rsidRDefault="007E012A" w:rsidP="007E012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52459.3</w:t>
            </w:r>
          </w:p>
          <w:p w14:paraId="158DDC92" w14:textId="77777777" w:rsidR="007E012A" w:rsidRPr="00F47A65" w:rsidRDefault="007E012A" w:rsidP="007E012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52459.17</w:t>
            </w:r>
          </w:p>
          <w:p w14:paraId="7E53938B" w14:textId="77777777" w:rsidR="007E012A" w:rsidRPr="00F47A65" w:rsidRDefault="007E012A" w:rsidP="007E012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61000-3-2</w:t>
            </w:r>
          </w:p>
          <w:p w14:paraId="675038C6" w14:textId="77777777" w:rsidR="007E012A" w:rsidRPr="00F47A65" w:rsidRDefault="007E012A" w:rsidP="007E012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61000-3-3</w:t>
            </w:r>
          </w:p>
          <w:p w14:paraId="0B9EF8BF" w14:textId="77777777" w:rsidR="007E012A" w:rsidRPr="00F47A65" w:rsidRDefault="007E012A" w:rsidP="007E012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CISPR 14-1</w:t>
            </w:r>
          </w:p>
          <w:p w14:paraId="6CB971AE" w14:textId="77777777" w:rsidR="007E012A" w:rsidRPr="00F47A65" w:rsidRDefault="007E012A" w:rsidP="007E012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CISPR 14-2</w:t>
            </w:r>
          </w:p>
          <w:p w14:paraId="214B0631" w14:textId="77777777" w:rsidR="007E012A" w:rsidRPr="00F47A65" w:rsidRDefault="007E012A" w:rsidP="007E012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EN 301 489-1 V1.9.2</w:t>
            </w:r>
          </w:p>
          <w:p w14:paraId="56394185" w14:textId="77777777" w:rsidR="007E012A" w:rsidRPr="00F47A65" w:rsidRDefault="007E012A" w:rsidP="007E012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52459.3</w:t>
            </w:r>
          </w:p>
          <w:p w14:paraId="6D935C3D" w14:textId="77777777" w:rsidR="007E012A" w:rsidRPr="00F47A65" w:rsidRDefault="007E012A" w:rsidP="007E012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52459.7</w:t>
            </w:r>
          </w:p>
          <w:p w14:paraId="49467098" w14:textId="77777777" w:rsidR="007E012A" w:rsidRPr="00F47A65" w:rsidRDefault="007E012A" w:rsidP="007E012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ETSI EN 301 489-34</w:t>
            </w:r>
          </w:p>
          <w:p w14:paraId="2E5A485E" w14:textId="77777777" w:rsidR="007E012A" w:rsidRPr="00F47A65" w:rsidRDefault="007E012A" w:rsidP="007E012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52459.17</w:t>
            </w:r>
          </w:p>
          <w:p w14:paraId="41B26EB8" w14:textId="58970D1F" w:rsidR="007E012A" w:rsidRPr="00F47A65" w:rsidRDefault="007E012A" w:rsidP="007E012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ТР ЕАЭС 037/2016</w:t>
            </w:r>
          </w:p>
        </w:tc>
      </w:tr>
      <w:tr w:rsidR="007E012A" w:rsidRPr="00F47A65" w14:paraId="207D5AEE" w14:textId="77777777" w:rsidTr="004A2D6A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65226" w14:textId="04162AC4" w:rsidR="007E012A" w:rsidRPr="00F47A65" w:rsidRDefault="007E012A" w:rsidP="00544509">
            <w:pPr>
              <w:spacing w:after="160" w:line="259" w:lineRule="auto"/>
            </w:pPr>
            <w:r w:rsidRPr="00F47A65">
              <w:t>1.19.</w:t>
            </w:r>
            <w:r w:rsidRPr="00F47A65">
              <w:lastRenderedPageBreak/>
              <w:t>2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A489A" w14:textId="1A70392E" w:rsidR="007E012A" w:rsidRPr="00F47A65" w:rsidRDefault="007E012A" w:rsidP="007E012A">
            <w:r w:rsidRPr="00F47A65">
              <w:lastRenderedPageBreak/>
              <w:t>Кинокамеры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FB1F6" w14:textId="77777777" w:rsidR="007E012A" w:rsidRPr="00F47A65" w:rsidRDefault="007E012A" w:rsidP="007E012A">
            <w:r w:rsidRPr="00F47A65">
              <w:t>1с, 3с, 4с (для ТР ТС</w:t>
            </w:r>
          </w:p>
          <w:p w14:paraId="43BB283F" w14:textId="77777777" w:rsidR="007E012A" w:rsidRPr="00F47A65" w:rsidRDefault="007E012A" w:rsidP="007E012A">
            <w:r w:rsidRPr="00F47A65">
              <w:t>004/2011, ТР ТС</w:t>
            </w:r>
          </w:p>
          <w:p w14:paraId="7E03D8B7" w14:textId="77777777" w:rsidR="007E012A" w:rsidRPr="00F47A65" w:rsidRDefault="007E012A" w:rsidP="007E012A">
            <w:r w:rsidRPr="00F47A65">
              <w:lastRenderedPageBreak/>
              <w:t>020/2011)</w:t>
            </w:r>
          </w:p>
          <w:p w14:paraId="749DF0E5" w14:textId="77777777" w:rsidR="007E012A" w:rsidRPr="00F47A65" w:rsidRDefault="007E012A" w:rsidP="007E012A">
            <w:r w:rsidRPr="00F47A65">
              <w:t>Сертификация</w:t>
            </w:r>
          </w:p>
          <w:p w14:paraId="119B43B2" w14:textId="77777777" w:rsidR="007E012A" w:rsidRPr="00F47A65" w:rsidRDefault="007E012A" w:rsidP="007E012A"/>
          <w:p w14:paraId="6A2F6A50" w14:textId="77777777" w:rsidR="007E012A" w:rsidRPr="00F47A65" w:rsidRDefault="007E012A" w:rsidP="007E012A">
            <w:r w:rsidRPr="00F47A65">
              <w:t>1с, 2с 3с, 6с (для ТР</w:t>
            </w:r>
          </w:p>
          <w:p w14:paraId="380E7945" w14:textId="77777777" w:rsidR="007E012A" w:rsidRPr="00F47A65" w:rsidRDefault="007E012A" w:rsidP="007E012A">
            <w:r w:rsidRPr="00F47A65">
              <w:t>ЕАЭС 037/2016)</w:t>
            </w:r>
          </w:p>
          <w:p w14:paraId="1E4F2FB9" w14:textId="77777777" w:rsidR="007E012A" w:rsidRPr="00F47A65" w:rsidRDefault="007E012A" w:rsidP="007E012A">
            <w:r w:rsidRPr="00F47A65">
              <w:t>Сертификация</w:t>
            </w:r>
          </w:p>
          <w:p w14:paraId="7850431D" w14:textId="0C3D848B" w:rsidR="007E012A" w:rsidRPr="00F47A65" w:rsidRDefault="007E012A" w:rsidP="007E012A"/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3A2AE" w14:textId="11A8B705" w:rsidR="007E012A" w:rsidRPr="00F47A65" w:rsidRDefault="007E012A" w:rsidP="007E012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900710</w:t>
            </w:r>
          </w:p>
          <w:p w14:paraId="46E3F59B" w14:textId="2EC8A9FC" w:rsidR="007E012A" w:rsidRPr="00F47A65" w:rsidRDefault="007E012A" w:rsidP="007E012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9007100000</w:t>
            </w:r>
          </w:p>
          <w:p w14:paraId="3A2BA373" w14:textId="32520929" w:rsidR="007E012A" w:rsidRPr="00F47A65" w:rsidRDefault="007E012A" w:rsidP="007E012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9007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4B585" w14:textId="77777777" w:rsidR="007E012A" w:rsidRPr="00F47A65" w:rsidRDefault="007E012A" w:rsidP="007E012A">
            <w:pPr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lastRenderedPageBreak/>
              <w:t>ТР ТС 004/2011</w:t>
            </w:r>
          </w:p>
          <w:p w14:paraId="25546F88" w14:textId="77777777" w:rsidR="007E012A" w:rsidRPr="00F47A65" w:rsidRDefault="007E012A" w:rsidP="007E012A">
            <w:pPr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ТР ТС 020/2011</w:t>
            </w:r>
          </w:p>
          <w:p w14:paraId="372A4C9E" w14:textId="3347816F" w:rsidR="007E012A" w:rsidRPr="00F47A65" w:rsidRDefault="007E012A" w:rsidP="007E012A">
            <w:pPr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lastRenderedPageBreak/>
              <w:t>ТР ЕАЭС 037/2016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7BE4C" w14:textId="77777777" w:rsidR="007E012A" w:rsidRPr="00F47A65" w:rsidRDefault="007E012A" w:rsidP="007E012A">
            <w:pPr>
              <w:rPr>
                <w:b/>
                <w:bCs/>
                <w:spacing w:val="-1"/>
                <w:lang w:eastAsia="en-US"/>
              </w:rPr>
            </w:pPr>
            <w:r w:rsidRPr="00F47A65">
              <w:rPr>
                <w:b/>
                <w:bCs/>
                <w:spacing w:val="-1"/>
                <w:lang w:eastAsia="en-US"/>
              </w:rPr>
              <w:lastRenderedPageBreak/>
              <w:t>ТР ТС 004/2011</w:t>
            </w:r>
          </w:p>
          <w:p w14:paraId="73AE3666" w14:textId="77777777" w:rsidR="007E012A" w:rsidRPr="00F47A65" w:rsidRDefault="007E012A" w:rsidP="007E012A">
            <w:pPr>
              <w:rPr>
                <w:b/>
                <w:bCs/>
                <w:spacing w:val="-1"/>
                <w:lang w:eastAsia="en-US"/>
              </w:rPr>
            </w:pPr>
          </w:p>
          <w:p w14:paraId="143C585B" w14:textId="77777777" w:rsidR="007E012A" w:rsidRPr="00F47A65" w:rsidRDefault="007E012A" w:rsidP="007E012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lastRenderedPageBreak/>
              <w:t>ГОСТ EN 62233</w:t>
            </w:r>
          </w:p>
          <w:p w14:paraId="6A16605D" w14:textId="77777777" w:rsidR="007E012A" w:rsidRPr="00F47A65" w:rsidRDefault="007E012A" w:rsidP="007E012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60950-1</w:t>
            </w:r>
          </w:p>
          <w:p w14:paraId="777BD0A9" w14:textId="77777777" w:rsidR="007E012A" w:rsidRPr="00F47A65" w:rsidRDefault="007E012A" w:rsidP="007E012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60065</w:t>
            </w:r>
          </w:p>
          <w:p w14:paraId="6400CD6B" w14:textId="77777777" w:rsidR="007E012A" w:rsidRPr="00F47A65" w:rsidRDefault="007E012A" w:rsidP="007E012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62368-1</w:t>
            </w:r>
          </w:p>
          <w:p w14:paraId="0DD55C9D" w14:textId="77777777" w:rsidR="007E012A" w:rsidRPr="00F47A65" w:rsidRDefault="007E012A" w:rsidP="007E012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60335-1</w:t>
            </w:r>
          </w:p>
          <w:p w14:paraId="7D69D4D2" w14:textId="77777777" w:rsidR="007E012A" w:rsidRPr="00F47A65" w:rsidRDefault="007E012A" w:rsidP="007E012A">
            <w:pPr>
              <w:rPr>
                <w:bCs/>
                <w:spacing w:val="-1"/>
                <w:lang w:eastAsia="en-US"/>
              </w:rPr>
            </w:pPr>
          </w:p>
          <w:p w14:paraId="4D4EA53D" w14:textId="77777777" w:rsidR="007E012A" w:rsidRPr="00F47A65" w:rsidRDefault="007E012A" w:rsidP="007E012A">
            <w:pPr>
              <w:rPr>
                <w:b/>
                <w:bCs/>
                <w:spacing w:val="-1"/>
                <w:lang w:eastAsia="en-US"/>
              </w:rPr>
            </w:pPr>
            <w:r w:rsidRPr="00F47A65">
              <w:rPr>
                <w:b/>
                <w:bCs/>
                <w:spacing w:val="-1"/>
                <w:lang w:eastAsia="en-US"/>
              </w:rPr>
              <w:t>ТР ТС 020/2011</w:t>
            </w:r>
          </w:p>
          <w:p w14:paraId="60168089" w14:textId="77777777" w:rsidR="007E012A" w:rsidRPr="00F47A65" w:rsidRDefault="007E012A" w:rsidP="007E012A">
            <w:pPr>
              <w:rPr>
                <w:b/>
                <w:bCs/>
                <w:spacing w:val="-1"/>
                <w:lang w:eastAsia="en-US"/>
              </w:rPr>
            </w:pPr>
          </w:p>
          <w:p w14:paraId="5D25E375" w14:textId="77777777" w:rsidR="007E012A" w:rsidRPr="00F47A65" w:rsidRDefault="007E012A" w:rsidP="007E012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CISPR 32</w:t>
            </w:r>
          </w:p>
          <w:p w14:paraId="1193F897" w14:textId="77777777" w:rsidR="007E012A" w:rsidRPr="00F47A65" w:rsidRDefault="007E012A" w:rsidP="007E012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CISPR 24</w:t>
            </w:r>
          </w:p>
          <w:p w14:paraId="74B480B5" w14:textId="77777777" w:rsidR="007E012A" w:rsidRPr="00F47A65" w:rsidRDefault="007E012A" w:rsidP="007E012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52459.3</w:t>
            </w:r>
          </w:p>
          <w:p w14:paraId="4BBAA760" w14:textId="77777777" w:rsidR="007E012A" w:rsidRPr="00F47A65" w:rsidRDefault="007E012A" w:rsidP="007E012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52459.17</w:t>
            </w:r>
          </w:p>
          <w:p w14:paraId="52B3DF06" w14:textId="77777777" w:rsidR="007E012A" w:rsidRPr="00F47A65" w:rsidRDefault="007E012A" w:rsidP="007E012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61000-3-3</w:t>
            </w:r>
          </w:p>
          <w:p w14:paraId="597FB827" w14:textId="77777777" w:rsidR="007E012A" w:rsidRPr="00F47A65" w:rsidRDefault="007E012A" w:rsidP="007E012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61000-3-2</w:t>
            </w:r>
          </w:p>
          <w:p w14:paraId="13C89B3E" w14:textId="77777777" w:rsidR="007E012A" w:rsidRPr="00F47A65" w:rsidRDefault="007E012A" w:rsidP="007E012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CISPR 14-1</w:t>
            </w:r>
          </w:p>
          <w:p w14:paraId="11F862A8" w14:textId="77777777" w:rsidR="007E012A" w:rsidRPr="00F47A65" w:rsidRDefault="007E012A" w:rsidP="007E012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CISPR 14-2</w:t>
            </w:r>
          </w:p>
          <w:p w14:paraId="00ED854D" w14:textId="77777777" w:rsidR="007E012A" w:rsidRPr="00F47A65" w:rsidRDefault="007E012A" w:rsidP="007E012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EN 301 489-1 V1.9.2</w:t>
            </w:r>
          </w:p>
          <w:p w14:paraId="331F8C47" w14:textId="77777777" w:rsidR="007E012A" w:rsidRPr="00F47A65" w:rsidRDefault="007E012A" w:rsidP="007E012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52459.3</w:t>
            </w:r>
          </w:p>
          <w:p w14:paraId="4E9958D7" w14:textId="77777777" w:rsidR="007E012A" w:rsidRPr="00F47A65" w:rsidRDefault="007E012A" w:rsidP="007E012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52459.7</w:t>
            </w:r>
          </w:p>
          <w:p w14:paraId="2DD5E75D" w14:textId="77777777" w:rsidR="007E012A" w:rsidRPr="00F47A65" w:rsidRDefault="007E012A" w:rsidP="007E012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ETSI EN 301 489-34</w:t>
            </w:r>
          </w:p>
          <w:p w14:paraId="0219A6FE" w14:textId="77777777" w:rsidR="007E012A" w:rsidRPr="00F47A65" w:rsidRDefault="007E012A" w:rsidP="007E012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52459.17</w:t>
            </w:r>
          </w:p>
          <w:p w14:paraId="5A4DF889" w14:textId="77777777" w:rsidR="007E012A" w:rsidRPr="00F47A65" w:rsidRDefault="007E012A" w:rsidP="007E012A">
            <w:pPr>
              <w:rPr>
                <w:bCs/>
                <w:spacing w:val="-1"/>
                <w:lang w:eastAsia="en-US"/>
              </w:rPr>
            </w:pPr>
          </w:p>
          <w:p w14:paraId="6CCA1B11" w14:textId="2D280756" w:rsidR="007E012A" w:rsidRPr="00F47A65" w:rsidRDefault="007E012A" w:rsidP="007E012A">
            <w:pPr>
              <w:rPr>
                <w:b/>
                <w:bCs/>
                <w:spacing w:val="-1"/>
                <w:lang w:eastAsia="en-US"/>
              </w:rPr>
            </w:pPr>
            <w:r w:rsidRPr="00F47A65">
              <w:rPr>
                <w:b/>
                <w:bCs/>
                <w:spacing w:val="-1"/>
                <w:lang w:eastAsia="en-US"/>
              </w:rPr>
              <w:t>ТР ЕАЭС 037/2016</w:t>
            </w:r>
          </w:p>
        </w:tc>
      </w:tr>
      <w:tr w:rsidR="007E012A" w:rsidRPr="00F47A65" w14:paraId="66B3A0E6" w14:textId="77777777" w:rsidTr="004A2D6A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CAD3E" w14:textId="14307CA3" w:rsidR="007E012A" w:rsidRPr="00F47A65" w:rsidRDefault="007E012A" w:rsidP="00544509">
            <w:pPr>
              <w:spacing w:after="160" w:line="259" w:lineRule="auto"/>
            </w:pPr>
            <w:r w:rsidRPr="00F47A65">
              <w:lastRenderedPageBreak/>
              <w:t>1.19.3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39EE4" w14:textId="77777777" w:rsidR="007E012A" w:rsidRPr="00F47A65" w:rsidRDefault="007E012A" w:rsidP="007E012A">
            <w:r w:rsidRPr="00F47A65">
              <w:t>Кинопроекторы; проекторы для</w:t>
            </w:r>
          </w:p>
          <w:p w14:paraId="34B37562" w14:textId="39A0C124" w:rsidR="007E012A" w:rsidRPr="00F47A65" w:rsidRDefault="007E012A" w:rsidP="007E012A">
            <w:r w:rsidRPr="00F47A65">
              <w:t>слайдов; проекторы</w:t>
            </w:r>
          </w:p>
          <w:p w14:paraId="30AF0FF2" w14:textId="671E41EB" w:rsidR="007E012A" w:rsidRPr="00F47A65" w:rsidRDefault="007E012A" w:rsidP="007E012A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63888" w14:textId="77777777" w:rsidR="007E012A" w:rsidRPr="00F47A65" w:rsidRDefault="007E012A" w:rsidP="007E012A">
            <w:r w:rsidRPr="00F47A65">
              <w:t>1с, 3с, 4с (для ТР ТС</w:t>
            </w:r>
          </w:p>
          <w:p w14:paraId="51137A38" w14:textId="77777777" w:rsidR="007E012A" w:rsidRPr="00F47A65" w:rsidRDefault="007E012A" w:rsidP="007E012A">
            <w:r w:rsidRPr="00F47A65">
              <w:t>004/2011, ТР ТС</w:t>
            </w:r>
          </w:p>
          <w:p w14:paraId="734494C0" w14:textId="77777777" w:rsidR="007E012A" w:rsidRPr="00F47A65" w:rsidRDefault="007E012A" w:rsidP="007E012A">
            <w:r w:rsidRPr="00F47A65">
              <w:t>020/2011)</w:t>
            </w:r>
          </w:p>
          <w:p w14:paraId="290B84DC" w14:textId="77777777" w:rsidR="007E012A" w:rsidRPr="00F47A65" w:rsidRDefault="007E012A" w:rsidP="007E012A">
            <w:r w:rsidRPr="00F47A65">
              <w:t>Сертификация</w:t>
            </w:r>
          </w:p>
          <w:p w14:paraId="2EF7635E" w14:textId="77777777" w:rsidR="007E012A" w:rsidRPr="00F47A65" w:rsidRDefault="007E012A" w:rsidP="007E012A"/>
          <w:p w14:paraId="39F4B02F" w14:textId="77777777" w:rsidR="007E012A" w:rsidRPr="00F47A65" w:rsidRDefault="007E012A" w:rsidP="007E012A">
            <w:r w:rsidRPr="00F47A65">
              <w:t>1с, 2с 3с, 6с (для ТР</w:t>
            </w:r>
          </w:p>
          <w:p w14:paraId="7B17C0C1" w14:textId="77777777" w:rsidR="007E012A" w:rsidRPr="00F47A65" w:rsidRDefault="007E012A" w:rsidP="007E012A">
            <w:r w:rsidRPr="00F47A65">
              <w:t>ЕАЭС 037/2016)</w:t>
            </w:r>
          </w:p>
          <w:p w14:paraId="594AA978" w14:textId="77777777" w:rsidR="007E012A" w:rsidRPr="00F47A65" w:rsidRDefault="007E012A" w:rsidP="007E012A">
            <w:r w:rsidRPr="00F47A65">
              <w:t>Сертификация</w:t>
            </w:r>
          </w:p>
          <w:p w14:paraId="47038A62" w14:textId="2F128976" w:rsidR="007E012A" w:rsidRPr="00F47A65" w:rsidRDefault="007E012A" w:rsidP="007E012A"/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1A88D" w14:textId="632DE7A2" w:rsidR="007E012A" w:rsidRPr="00F47A65" w:rsidRDefault="007E012A" w:rsidP="007E012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900720</w:t>
            </w:r>
          </w:p>
          <w:p w14:paraId="37FC241B" w14:textId="3A1DC726" w:rsidR="007E012A" w:rsidRPr="00F47A65" w:rsidRDefault="007E012A" w:rsidP="007E012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9007200000</w:t>
            </w:r>
          </w:p>
          <w:p w14:paraId="5F01F573" w14:textId="236DBFCB" w:rsidR="007E012A" w:rsidRPr="00F47A65" w:rsidRDefault="007E012A" w:rsidP="007E012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900790</w:t>
            </w:r>
          </w:p>
          <w:p w14:paraId="69322E37" w14:textId="0F16C6FB" w:rsidR="007E012A" w:rsidRPr="00F47A65" w:rsidRDefault="007E012A" w:rsidP="007E012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9007910000</w:t>
            </w:r>
          </w:p>
          <w:p w14:paraId="4523F455" w14:textId="3BF31F53" w:rsidR="007E012A" w:rsidRPr="00F47A65" w:rsidRDefault="007E012A" w:rsidP="007E012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9007920000</w:t>
            </w:r>
          </w:p>
          <w:p w14:paraId="43FB58EC" w14:textId="1C8F40CF" w:rsidR="007E012A" w:rsidRPr="00F47A65" w:rsidRDefault="007E012A" w:rsidP="007E012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9007</w:t>
            </w:r>
          </w:p>
          <w:p w14:paraId="0F61407E" w14:textId="79058E43" w:rsidR="007E012A" w:rsidRPr="00F47A65" w:rsidRDefault="007E012A" w:rsidP="007E012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900850</w:t>
            </w:r>
          </w:p>
          <w:p w14:paraId="6DE0B8C6" w14:textId="5EDD9FE1" w:rsidR="007E012A" w:rsidRPr="00F47A65" w:rsidRDefault="007E012A" w:rsidP="007E012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9008500000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36FFF" w14:textId="77777777" w:rsidR="007E012A" w:rsidRPr="00F47A65" w:rsidRDefault="007E012A" w:rsidP="007E012A">
            <w:pPr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ТР ТС 004/2011</w:t>
            </w:r>
          </w:p>
          <w:p w14:paraId="259C7157" w14:textId="77777777" w:rsidR="007E012A" w:rsidRPr="00F47A65" w:rsidRDefault="007E012A" w:rsidP="007E012A">
            <w:pPr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ТР ТС 020/2011</w:t>
            </w:r>
          </w:p>
          <w:p w14:paraId="611D88B3" w14:textId="7DB4D910" w:rsidR="007E012A" w:rsidRPr="00F47A65" w:rsidRDefault="007E012A" w:rsidP="007E012A">
            <w:pPr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ТР ЕАЭС 037/2016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85C84" w14:textId="77777777" w:rsidR="007E012A" w:rsidRPr="00F47A65" w:rsidRDefault="007E012A" w:rsidP="007E012A">
            <w:pPr>
              <w:rPr>
                <w:b/>
                <w:bCs/>
                <w:spacing w:val="-1"/>
                <w:lang w:eastAsia="en-US"/>
              </w:rPr>
            </w:pPr>
            <w:r w:rsidRPr="00F47A65">
              <w:rPr>
                <w:b/>
                <w:bCs/>
                <w:spacing w:val="-1"/>
                <w:lang w:eastAsia="en-US"/>
              </w:rPr>
              <w:t>ТР ТС 004/2011</w:t>
            </w:r>
          </w:p>
          <w:p w14:paraId="2D73BB96" w14:textId="77777777" w:rsidR="007E012A" w:rsidRPr="00F47A65" w:rsidRDefault="007E012A" w:rsidP="007E012A">
            <w:pPr>
              <w:rPr>
                <w:b/>
                <w:bCs/>
                <w:spacing w:val="-1"/>
                <w:lang w:eastAsia="en-US"/>
              </w:rPr>
            </w:pPr>
          </w:p>
          <w:p w14:paraId="0081D96C" w14:textId="77777777" w:rsidR="007E012A" w:rsidRPr="00F47A65" w:rsidRDefault="007E012A" w:rsidP="007E012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EN 62233</w:t>
            </w:r>
          </w:p>
          <w:p w14:paraId="107EB0D2" w14:textId="77777777" w:rsidR="007E012A" w:rsidRPr="00F47A65" w:rsidRDefault="007E012A" w:rsidP="007E012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60950-1</w:t>
            </w:r>
          </w:p>
          <w:p w14:paraId="67521EB0" w14:textId="77777777" w:rsidR="007E012A" w:rsidRPr="00F47A65" w:rsidRDefault="007E012A" w:rsidP="007E012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62368-1</w:t>
            </w:r>
          </w:p>
          <w:p w14:paraId="54702655" w14:textId="77777777" w:rsidR="007E012A" w:rsidRPr="00F47A65" w:rsidRDefault="007E012A" w:rsidP="007E012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60065</w:t>
            </w:r>
          </w:p>
          <w:p w14:paraId="6D7B6BAF" w14:textId="77777777" w:rsidR="007E012A" w:rsidRPr="00F47A65" w:rsidRDefault="007E012A" w:rsidP="007E012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60335-2-56</w:t>
            </w:r>
          </w:p>
          <w:p w14:paraId="32DF0C7D" w14:textId="77777777" w:rsidR="007E012A" w:rsidRPr="00F47A65" w:rsidRDefault="007E012A" w:rsidP="007E012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60335-1</w:t>
            </w:r>
          </w:p>
          <w:p w14:paraId="4BF02E93" w14:textId="77777777" w:rsidR="007E012A" w:rsidRPr="00F47A65" w:rsidRDefault="007E012A" w:rsidP="007E012A">
            <w:pPr>
              <w:rPr>
                <w:bCs/>
                <w:spacing w:val="-1"/>
                <w:lang w:eastAsia="en-US"/>
              </w:rPr>
            </w:pPr>
          </w:p>
          <w:p w14:paraId="31EEF140" w14:textId="77777777" w:rsidR="007E012A" w:rsidRPr="00F47A65" w:rsidRDefault="007E012A" w:rsidP="007E012A">
            <w:pPr>
              <w:rPr>
                <w:b/>
                <w:bCs/>
                <w:spacing w:val="-1"/>
                <w:lang w:eastAsia="en-US"/>
              </w:rPr>
            </w:pPr>
            <w:r w:rsidRPr="00F47A65">
              <w:rPr>
                <w:b/>
                <w:bCs/>
                <w:spacing w:val="-1"/>
                <w:lang w:eastAsia="en-US"/>
              </w:rPr>
              <w:t>ТР ТС 020/2011</w:t>
            </w:r>
          </w:p>
          <w:p w14:paraId="5837A95F" w14:textId="77777777" w:rsidR="007E012A" w:rsidRPr="00F47A65" w:rsidRDefault="007E012A" w:rsidP="007E012A">
            <w:pPr>
              <w:rPr>
                <w:b/>
                <w:bCs/>
                <w:spacing w:val="-1"/>
                <w:lang w:eastAsia="en-US"/>
              </w:rPr>
            </w:pPr>
          </w:p>
          <w:p w14:paraId="36A9F5EC" w14:textId="77777777" w:rsidR="007E012A" w:rsidRPr="00F47A65" w:rsidRDefault="007E012A" w:rsidP="007E012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lastRenderedPageBreak/>
              <w:t>ГОСТ CISPR 24</w:t>
            </w:r>
          </w:p>
          <w:p w14:paraId="314C3820" w14:textId="1DEFC2DB" w:rsidR="007E012A" w:rsidRPr="00F47A65" w:rsidRDefault="007E012A" w:rsidP="007E012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CISPR 32</w:t>
            </w:r>
            <w:r w:rsidR="00E83DA2" w:rsidRPr="00F47A65">
              <w:rPr>
                <w:bCs/>
                <w:spacing w:val="-1"/>
                <w:lang w:eastAsia="en-US"/>
              </w:rPr>
              <w:t xml:space="preserve"> ГОСТ CISPR 35</w:t>
            </w:r>
          </w:p>
          <w:p w14:paraId="5411F1D9" w14:textId="77777777" w:rsidR="007E012A" w:rsidRPr="00F47A65" w:rsidRDefault="007E012A" w:rsidP="007E012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EN 301 489-1 V1.9.2</w:t>
            </w:r>
          </w:p>
          <w:p w14:paraId="4F7803F2" w14:textId="77777777" w:rsidR="007E012A" w:rsidRPr="00F47A65" w:rsidRDefault="007E012A" w:rsidP="007E012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52459.3</w:t>
            </w:r>
          </w:p>
          <w:p w14:paraId="4A3C4D41" w14:textId="77777777" w:rsidR="007E012A" w:rsidRPr="00F47A65" w:rsidRDefault="007E012A" w:rsidP="007E012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52459.7</w:t>
            </w:r>
          </w:p>
          <w:p w14:paraId="066C9780" w14:textId="77777777" w:rsidR="007E012A" w:rsidRPr="00F47A65" w:rsidRDefault="007E012A" w:rsidP="007E012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ETSI EN 301 489-34</w:t>
            </w:r>
          </w:p>
          <w:p w14:paraId="0EFCB7A9" w14:textId="77777777" w:rsidR="007E012A" w:rsidRPr="00F47A65" w:rsidRDefault="007E012A" w:rsidP="007E012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52459.17</w:t>
            </w:r>
          </w:p>
          <w:p w14:paraId="101E7DAD" w14:textId="77777777" w:rsidR="007E012A" w:rsidRPr="00F47A65" w:rsidRDefault="007E012A" w:rsidP="007E012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61000-3-3</w:t>
            </w:r>
          </w:p>
          <w:p w14:paraId="7CC820EC" w14:textId="77777777" w:rsidR="007E012A" w:rsidRPr="00F47A65" w:rsidRDefault="007E012A" w:rsidP="007E012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61000-3-2</w:t>
            </w:r>
          </w:p>
          <w:p w14:paraId="24A3FE17" w14:textId="77777777" w:rsidR="007E012A" w:rsidRPr="00F47A65" w:rsidRDefault="007E012A" w:rsidP="007E012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CISPR 14-1</w:t>
            </w:r>
          </w:p>
          <w:p w14:paraId="425771AD" w14:textId="77777777" w:rsidR="007E012A" w:rsidRPr="00F47A65" w:rsidRDefault="007E012A" w:rsidP="007E012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CISPR 14-2</w:t>
            </w:r>
          </w:p>
          <w:p w14:paraId="45123622" w14:textId="2FB0D1F7" w:rsidR="007E012A" w:rsidRPr="00F47A65" w:rsidRDefault="007E012A" w:rsidP="007E012A">
            <w:pPr>
              <w:rPr>
                <w:b/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ТР ЕАЭС 037/2016</w:t>
            </w:r>
          </w:p>
        </w:tc>
      </w:tr>
      <w:tr w:rsidR="00D945E2" w:rsidRPr="00F47A65" w14:paraId="00A0D8F2" w14:textId="77777777" w:rsidTr="004A2D6A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43715" w14:textId="1C7D3A8C" w:rsidR="00D945E2" w:rsidRPr="00F47A65" w:rsidRDefault="00D945E2" w:rsidP="003807AC">
            <w:pPr>
              <w:spacing w:after="160" w:line="259" w:lineRule="auto"/>
            </w:pPr>
            <w:r w:rsidRPr="00F47A65">
              <w:lastRenderedPageBreak/>
              <w:t>1.19.</w:t>
            </w:r>
            <w:r w:rsidR="003807AC" w:rsidRPr="00F47A65">
              <w:t>4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0C00D" w14:textId="77777777" w:rsidR="00D945E2" w:rsidRPr="00F47A65" w:rsidRDefault="00D945E2" w:rsidP="00D945E2">
            <w:r w:rsidRPr="00F47A65">
              <w:t>Велосипеды (кроме детских), в т.ч.</w:t>
            </w:r>
          </w:p>
          <w:p w14:paraId="5F921943" w14:textId="00A478B6" w:rsidR="00D945E2" w:rsidRPr="00F47A65" w:rsidRDefault="00D945E2" w:rsidP="00D945E2">
            <w:r w:rsidRPr="00F47A65">
              <w:t>электрические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B3715" w14:textId="77777777" w:rsidR="00D945E2" w:rsidRPr="00F47A65" w:rsidRDefault="00D945E2" w:rsidP="00D945E2">
            <w:r w:rsidRPr="00F47A65">
              <w:t>1с, 3с, 4с</w:t>
            </w:r>
          </w:p>
          <w:p w14:paraId="5D6CF9B8" w14:textId="77777777" w:rsidR="00D945E2" w:rsidRPr="00F47A65" w:rsidRDefault="00D945E2" w:rsidP="00D945E2">
            <w:r w:rsidRPr="00F47A65">
              <w:t>Сертификация</w:t>
            </w:r>
          </w:p>
          <w:p w14:paraId="02E00A1E" w14:textId="56282CB2" w:rsidR="00D945E2" w:rsidRPr="00F47A65" w:rsidRDefault="00D945E2" w:rsidP="00D945E2"/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CA1B4" w14:textId="77777777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8712</w:t>
            </w:r>
          </w:p>
          <w:p w14:paraId="17445687" w14:textId="37709AFA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8712003000</w:t>
            </w:r>
          </w:p>
          <w:p w14:paraId="67F0CE27" w14:textId="31026400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8712007000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1A349" w14:textId="48817C6B" w:rsidR="00D945E2" w:rsidRPr="00F47A65" w:rsidRDefault="00D945E2" w:rsidP="007E012A">
            <w:pPr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ТР ТС 020/2011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8ADE1" w14:textId="77777777" w:rsidR="00D945E2" w:rsidRPr="00F47A65" w:rsidRDefault="00D945E2" w:rsidP="00D945E2">
            <w:pPr>
              <w:rPr>
                <w:b/>
                <w:bCs/>
                <w:spacing w:val="-1"/>
                <w:lang w:eastAsia="en-US"/>
              </w:rPr>
            </w:pPr>
            <w:r w:rsidRPr="00F47A65">
              <w:rPr>
                <w:b/>
                <w:bCs/>
                <w:spacing w:val="-1"/>
                <w:lang w:eastAsia="en-US"/>
              </w:rPr>
              <w:t>ТР ТС 020/2011</w:t>
            </w:r>
          </w:p>
          <w:p w14:paraId="174C4747" w14:textId="77777777" w:rsidR="00D945E2" w:rsidRPr="00F47A65" w:rsidRDefault="00D945E2" w:rsidP="00D945E2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61000-3-2</w:t>
            </w:r>
          </w:p>
          <w:p w14:paraId="6457221E" w14:textId="77777777" w:rsidR="00D945E2" w:rsidRPr="00F47A65" w:rsidRDefault="00D945E2" w:rsidP="00D945E2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61000-3-3</w:t>
            </w:r>
          </w:p>
          <w:p w14:paraId="7DC4C2FE" w14:textId="77777777" w:rsidR="00D945E2" w:rsidRPr="00F47A65" w:rsidRDefault="00D945E2" w:rsidP="00D945E2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CISPR 14-1</w:t>
            </w:r>
          </w:p>
          <w:p w14:paraId="5181EE53" w14:textId="00799246" w:rsidR="00D945E2" w:rsidRPr="00F47A65" w:rsidRDefault="00D945E2" w:rsidP="00D945E2">
            <w:pPr>
              <w:rPr>
                <w:b/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CISPR 14-2</w:t>
            </w:r>
          </w:p>
        </w:tc>
      </w:tr>
      <w:tr w:rsidR="00D945E2" w:rsidRPr="00F47A65" w14:paraId="339A3FF7" w14:textId="77777777" w:rsidTr="004A2D6A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6F154" w14:textId="1329ACFC" w:rsidR="00D945E2" w:rsidRPr="00F47A65" w:rsidRDefault="00D945E2" w:rsidP="003807AC">
            <w:pPr>
              <w:spacing w:after="160" w:line="259" w:lineRule="auto"/>
            </w:pPr>
            <w:r w:rsidRPr="00F47A65">
              <w:t>1.19.</w:t>
            </w:r>
            <w:r w:rsidR="003807AC" w:rsidRPr="00F47A65">
              <w:t>5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FEA31" w14:textId="77777777" w:rsidR="00D945E2" w:rsidRPr="00F47A65" w:rsidRDefault="00D945E2" w:rsidP="00D945E2">
            <w:r w:rsidRPr="00F47A65">
              <w:t>Снегоболотоходы, снегоходы и</w:t>
            </w:r>
          </w:p>
          <w:p w14:paraId="3834DA24" w14:textId="2DB832BE" w:rsidR="00D945E2" w:rsidRPr="00F47A65" w:rsidRDefault="00D945E2" w:rsidP="00D945E2">
            <w:r w:rsidRPr="00F47A65">
              <w:t>прицепы к ним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44E75" w14:textId="77777777" w:rsidR="00D945E2" w:rsidRPr="00F47A65" w:rsidRDefault="00D945E2" w:rsidP="00D945E2">
            <w:r w:rsidRPr="00F47A65">
              <w:t>1с, 3с, 4с</w:t>
            </w:r>
          </w:p>
          <w:p w14:paraId="7F02C839" w14:textId="77777777" w:rsidR="00D945E2" w:rsidRPr="00F47A65" w:rsidRDefault="00D945E2" w:rsidP="00D945E2">
            <w:r w:rsidRPr="00F47A65">
              <w:t>Сертификация</w:t>
            </w:r>
          </w:p>
          <w:p w14:paraId="5EA15A83" w14:textId="753039D9" w:rsidR="00D945E2" w:rsidRPr="00F47A65" w:rsidRDefault="00D945E2" w:rsidP="00D945E2"/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B6B2E" w14:textId="77777777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8702</w:t>
            </w:r>
          </w:p>
          <w:p w14:paraId="7A6B80C6" w14:textId="43C316D7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870210</w:t>
            </w:r>
          </w:p>
          <w:p w14:paraId="09382D8F" w14:textId="4E55C18C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87021011</w:t>
            </w:r>
          </w:p>
          <w:p w14:paraId="4B3883B7" w14:textId="4E19530D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8702101110</w:t>
            </w:r>
          </w:p>
          <w:p w14:paraId="79FD6FE5" w14:textId="7F9BCC18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8702101120</w:t>
            </w:r>
          </w:p>
          <w:p w14:paraId="10046205" w14:textId="52DEA63C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870210119</w:t>
            </w:r>
          </w:p>
          <w:p w14:paraId="133112B1" w14:textId="00433EC9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8702101192</w:t>
            </w:r>
          </w:p>
          <w:p w14:paraId="5CA6BE9B" w14:textId="3E10FA8A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8702101193</w:t>
            </w:r>
          </w:p>
          <w:p w14:paraId="03EB23E4" w14:textId="49857D0A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8702101199</w:t>
            </w:r>
          </w:p>
          <w:p w14:paraId="6ECCA4A9" w14:textId="19FF9501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87021019</w:t>
            </w:r>
          </w:p>
          <w:p w14:paraId="3BD5E87F" w14:textId="553BCE86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8702101910</w:t>
            </w:r>
          </w:p>
          <w:p w14:paraId="184528C8" w14:textId="20F6F727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870210192</w:t>
            </w:r>
          </w:p>
          <w:p w14:paraId="303A2F90" w14:textId="1D564776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8702101923</w:t>
            </w:r>
          </w:p>
          <w:p w14:paraId="433F75EA" w14:textId="26393C14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8702101924</w:t>
            </w:r>
          </w:p>
          <w:p w14:paraId="749B5A3C" w14:textId="70AB92B4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8702101928</w:t>
            </w:r>
          </w:p>
          <w:p w14:paraId="06E1B3E6" w14:textId="7383F98D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870210199</w:t>
            </w:r>
          </w:p>
          <w:p w14:paraId="1BBF3B06" w14:textId="6316A4D5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8702101994</w:t>
            </w:r>
          </w:p>
          <w:p w14:paraId="12481F10" w14:textId="20246FA0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8702101995</w:t>
            </w:r>
          </w:p>
          <w:p w14:paraId="73DC6008" w14:textId="7C9772AE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8702101996</w:t>
            </w:r>
          </w:p>
          <w:p w14:paraId="685D0E16" w14:textId="38EE5D2F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8702101997</w:t>
            </w:r>
          </w:p>
          <w:p w14:paraId="54F25382" w14:textId="74B8CB32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87021091</w:t>
            </w:r>
          </w:p>
          <w:p w14:paraId="6F7A832E" w14:textId="1A825C68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8702109110</w:t>
            </w:r>
          </w:p>
          <w:p w14:paraId="4A077D90" w14:textId="412AC067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8702109120</w:t>
            </w:r>
          </w:p>
          <w:p w14:paraId="1C68CEE9" w14:textId="1ECC59F3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870210919</w:t>
            </w:r>
          </w:p>
          <w:p w14:paraId="7BD69310" w14:textId="12ADD449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8702109191</w:t>
            </w:r>
          </w:p>
          <w:p w14:paraId="71D4C585" w14:textId="59EED66D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8702109199</w:t>
            </w:r>
          </w:p>
          <w:p w14:paraId="0AAA7123" w14:textId="68C4BEDA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87021099</w:t>
            </w:r>
          </w:p>
          <w:p w14:paraId="47C2FBE5" w14:textId="4597C6F3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8702109910</w:t>
            </w:r>
          </w:p>
          <w:p w14:paraId="1E46522A" w14:textId="34F20DE6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870210992</w:t>
            </w:r>
          </w:p>
          <w:p w14:paraId="0ACAE429" w14:textId="488B3BA1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8702109923</w:t>
            </w:r>
          </w:p>
          <w:p w14:paraId="249FB6A3" w14:textId="21437705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8702109924</w:t>
            </w:r>
          </w:p>
          <w:p w14:paraId="1E2E5878" w14:textId="6DA1A7A7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8702109928</w:t>
            </w:r>
          </w:p>
          <w:p w14:paraId="7304B17B" w14:textId="1E4275FE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870210999</w:t>
            </w:r>
          </w:p>
          <w:p w14:paraId="1619BD3D" w14:textId="188240A8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8702109993</w:t>
            </w:r>
          </w:p>
          <w:p w14:paraId="747D82E2" w14:textId="59C9950F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8702109994</w:t>
            </w:r>
          </w:p>
          <w:p w14:paraId="0E12FB03" w14:textId="4E1BB679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8702109997</w:t>
            </w:r>
          </w:p>
          <w:p w14:paraId="09344C94" w14:textId="652BE681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8702109998</w:t>
            </w:r>
          </w:p>
          <w:p w14:paraId="366A7CDE" w14:textId="6036D487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870220</w:t>
            </w:r>
          </w:p>
          <w:p w14:paraId="2E4525D8" w14:textId="13E32370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870220110</w:t>
            </w:r>
          </w:p>
          <w:p w14:paraId="29B68CCD" w14:textId="07FBF3E6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8702201110</w:t>
            </w:r>
          </w:p>
          <w:p w14:paraId="491508F6" w14:textId="0E2201B9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870220112</w:t>
            </w:r>
          </w:p>
          <w:p w14:paraId="47059EC2" w14:textId="30DE1C9E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8702201121</w:t>
            </w:r>
          </w:p>
          <w:p w14:paraId="3DA846B4" w14:textId="1F820772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8702201129</w:t>
            </w:r>
          </w:p>
          <w:p w14:paraId="7BAD3324" w14:textId="57F88C38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870220119</w:t>
            </w:r>
          </w:p>
          <w:p w14:paraId="3E8FDE6B" w14:textId="4194F642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8702201191</w:t>
            </w:r>
          </w:p>
          <w:p w14:paraId="30548FE8" w14:textId="77140144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8702201192</w:t>
            </w:r>
          </w:p>
          <w:p w14:paraId="37217360" w14:textId="06E89455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8702201193</w:t>
            </w:r>
          </w:p>
          <w:p w14:paraId="1953F747" w14:textId="04F7987C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8702201194</w:t>
            </w:r>
          </w:p>
          <w:p w14:paraId="45422A9F" w14:textId="7E9F0CD1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8702201198</w:t>
            </w:r>
          </w:p>
          <w:p w14:paraId="1669E8B6" w14:textId="515CB045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8702201199</w:t>
            </w:r>
          </w:p>
          <w:p w14:paraId="78114483" w14:textId="029D7F87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87022019</w:t>
            </w:r>
          </w:p>
          <w:p w14:paraId="497E50D9" w14:textId="7D8159DF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8702201910</w:t>
            </w:r>
          </w:p>
          <w:p w14:paraId="0DF06708" w14:textId="510079BE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870220192</w:t>
            </w:r>
          </w:p>
          <w:p w14:paraId="5AAD5B59" w14:textId="3EF3B188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8702201921</w:t>
            </w:r>
          </w:p>
          <w:p w14:paraId="47963D13" w14:textId="28438000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8702201922</w:t>
            </w:r>
          </w:p>
          <w:p w14:paraId="69B1D046" w14:textId="41CC3DEA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8702201923</w:t>
            </w:r>
          </w:p>
          <w:p w14:paraId="65900D7B" w14:textId="27301F62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8702201924</w:t>
            </w:r>
          </w:p>
          <w:p w14:paraId="626211C8" w14:textId="5DF2823D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8702201929</w:t>
            </w:r>
          </w:p>
          <w:p w14:paraId="67510749" w14:textId="0073B170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870220199</w:t>
            </w:r>
          </w:p>
          <w:p w14:paraId="2A916F5C" w14:textId="35C29819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8702201991</w:t>
            </w:r>
          </w:p>
          <w:p w14:paraId="2869EF38" w14:textId="258F7D3F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8702201992</w:t>
            </w:r>
          </w:p>
          <w:p w14:paraId="030B062C" w14:textId="52C7FE41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8702201993</w:t>
            </w:r>
          </w:p>
          <w:p w14:paraId="58F87CC1" w14:textId="0CFA3185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8702201994</w:t>
            </w:r>
          </w:p>
          <w:p w14:paraId="4FD6EFDA" w14:textId="20AF58ED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8702201995</w:t>
            </w:r>
          </w:p>
          <w:p w14:paraId="03BC52B8" w14:textId="0FE8378B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8702201996</w:t>
            </w:r>
          </w:p>
          <w:p w14:paraId="6ABE0C1F" w14:textId="791F16CF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8702201998</w:t>
            </w:r>
          </w:p>
          <w:p w14:paraId="17E3F2B5" w14:textId="51B34BE3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8702201999</w:t>
            </w:r>
          </w:p>
          <w:p w14:paraId="1EE2BD62" w14:textId="687493CD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87022091</w:t>
            </w:r>
          </w:p>
          <w:p w14:paraId="7B8811D8" w14:textId="73206848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8702209110</w:t>
            </w:r>
          </w:p>
          <w:p w14:paraId="2E2182FB" w14:textId="7C4877C5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8702209120</w:t>
            </w:r>
          </w:p>
          <w:p w14:paraId="56AAA63B" w14:textId="28CA43EB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870220919</w:t>
            </w:r>
          </w:p>
          <w:p w14:paraId="6BB81779" w14:textId="0E74EC88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8702209191</w:t>
            </w:r>
          </w:p>
          <w:p w14:paraId="10696855" w14:textId="2E352BC4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8702209192</w:t>
            </w:r>
          </w:p>
          <w:p w14:paraId="36D44398" w14:textId="0A3270A5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8702209198</w:t>
            </w:r>
          </w:p>
          <w:p w14:paraId="003706ED" w14:textId="0B79948D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8702209199</w:t>
            </w:r>
          </w:p>
          <w:p w14:paraId="2B4B878A" w14:textId="2F96DAB0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870220990</w:t>
            </w:r>
          </w:p>
          <w:p w14:paraId="0B9B8F88" w14:textId="6AE23FE1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8702209910</w:t>
            </w:r>
          </w:p>
          <w:p w14:paraId="69DE0914" w14:textId="5BE7CA6C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870220992</w:t>
            </w:r>
          </w:p>
          <w:p w14:paraId="060F38B5" w14:textId="5F538D50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8702209921</w:t>
            </w:r>
          </w:p>
          <w:p w14:paraId="10FF3593" w14:textId="531634C8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8702209922</w:t>
            </w:r>
          </w:p>
          <w:p w14:paraId="29B6F643" w14:textId="3301D735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8702209929</w:t>
            </w:r>
          </w:p>
          <w:p w14:paraId="6B12221B" w14:textId="583500AB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870220999</w:t>
            </w:r>
          </w:p>
          <w:p w14:paraId="31B367BC" w14:textId="5566F8AD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8702209991</w:t>
            </w:r>
          </w:p>
          <w:p w14:paraId="4A9F6FF0" w14:textId="7DF63A4B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8702209992</w:t>
            </w:r>
          </w:p>
          <w:p w14:paraId="61961F74" w14:textId="09281229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8702209993</w:t>
            </w:r>
          </w:p>
          <w:p w14:paraId="57419A1A" w14:textId="288144D9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8702209994</w:t>
            </w:r>
          </w:p>
          <w:p w14:paraId="0AC1C60B" w14:textId="465EA8A3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8702209995</w:t>
            </w:r>
          </w:p>
          <w:p w14:paraId="46D74B5E" w14:textId="33F5EDD8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8702209996</w:t>
            </w:r>
          </w:p>
          <w:p w14:paraId="4C7337E7" w14:textId="6C1750B9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8702209998</w:t>
            </w:r>
          </w:p>
          <w:p w14:paraId="7B348230" w14:textId="006F201C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8702209999</w:t>
            </w:r>
          </w:p>
          <w:p w14:paraId="28737382" w14:textId="422F7BE8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870230</w:t>
            </w:r>
          </w:p>
          <w:p w14:paraId="702316AB" w14:textId="57E84FE3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87023011</w:t>
            </w:r>
          </w:p>
          <w:p w14:paraId="0D29932A" w14:textId="3B028CDF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8702301110</w:t>
            </w:r>
          </w:p>
          <w:p w14:paraId="0EFF5B3F" w14:textId="67A207CF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8702301120</w:t>
            </w:r>
          </w:p>
          <w:p w14:paraId="755C4112" w14:textId="38465316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870230119</w:t>
            </w:r>
          </w:p>
          <w:p w14:paraId="6F3950CA" w14:textId="7F124FD2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8702301191</w:t>
            </w:r>
          </w:p>
          <w:p w14:paraId="04DD3BF7" w14:textId="62D23408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8702301199</w:t>
            </w:r>
          </w:p>
          <w:p w14:paraId="36521978" w14:textId="18B13E9B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87023019</w:t>
            </w:r>
          </w:p>
          <w:p w14:paraId="06A7E6EA" w14:textId="6E07AFA4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8702301910</w:t>
            </w:r>
          </w:p>
          <w:p w14:paraId="72525C12" w14:textId="299CFDE9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870230192</w:t>
            </w:r>
          </w:p>
          <w:p w14:paraId="5CA3202A" w14:textId="7A30C72B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8702301921</w:t>
            </w:r>
          </w:p>
          <w:p w14:paraId="7915CE63" w14:textId="1172D024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8702301922</w:t>
            </w:r>
          </w:p>
          <w:p w14:paraId="549B91B7" w14:textId="4F8EDB15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8702301923</w:t>
            </w:r>
          </w:p>
          <w:p w14:paraId="6F320D18" w14:textId="44A1AE82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8702301928</w:t>
            </w:r>
          </w:p>
          <w:p w14:paraId="6E2D35F8" w14:textId="03E8204B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8702301929</w:t>
            </w:r>
          </w:p>
          <w:p w14:paraId="577C6CCB" w14:textId="5313A717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870230199</w:t>
            </w:r>
          </w:p>
          <w:p w14:paraId="5B6691C5" w14:textId="66270614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8702301991</w:t>
            </w:r>
          </w:p>
          <w:p w14:paraId="08F30D3C" w14:textId="0870BFBB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8702301992</w:t>
            </w:r>
          </w:p>
          <w:p w14:paraId="6F4F6207" w14:textId="2D3755E3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8702301993</w:t>
            </w:r>
          </w:p>
          <w:p w14:paraId="229D2BDD" w14:textId="224895F6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8702301994</w:t>
            </w:r>
          </w:p>
          <w:p w14:paraId="53F9AE2A" w14:textId="08198CA7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8702301998</w:t>
            </w:r>
          </w:p>
          <w:p w14:paraId="2C9B6AAF" w14:textId="29418DBD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8702301999</w:t>
            </w:r>
          </w:p>
          <w:p w14:paraId="615884DA" w14:textId="0DF7C1AC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87023091</w:t>
            </w:r>
          </w:p>
          <w:p w14:paraId="1BED91C3" w14:textId="237930E7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8702309110</w:t>
            </w:r>
          </w:p>
          <w:p w14:paraId="03FDB545" w14:textId="5E940305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8702309120</w:t>
            </w:r>
          </w:p>
          <w:p w14:paraId="371FB9DC" w14:textId="39930AB2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870230919</w:t>
            </w:r>
          </w:p>
          <w:p w14:paraId="572A03B0" w14:textId="7F3C9E2E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8702309191</w:t>
            </w:r>
          </w:p>
          <w:p w14:paraId="01DC5DD1" w14:textId="48687673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8702309199</w:t>
            </w:r>
          </w:p>
          <w:p w14:paraId="7E07DD75" w14:textId="72102683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87023099</w:t>
            </w:r>
          </w:p>
          <w:p w14:paraId="0EC7DD1A" w14:textId="7603EAAB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8702309910</w:t>
            </w:r>
          </w:p>
          <w:p w14:paraId="2479E1C6" w14:textId="54BF1275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870230992</w:t>
            </w:r>
          </w:p>
          <w:p w14:paraId="72D72CA9" w14:textId="76C2FFE2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8702309921</w:t>
            </w:r>
          </w:p>
          <w:p w14:paraId="43D95764" w14:textId="0446C58C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8702309922</w:t>
            </w:r>
          </w:p>
          <w:p w14:paraId="03FA64E2" w14:textId="38C7A72D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8702309928</w:t>
            </w:r>
          </w:p>
          <w:p w14:paraId="37FCE581" w14:textId="2DA9D169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8702309929</w:t>
            </w:r>
          </w:p>
          <w:p w14:paraId="7BFD5090" w14:textId="5B82CD26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870230999</w:t>
            </w:r>
          </w:p>
          <w:p w14:paraId="4008A830" w14:textId="14431857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8702309991</w:t>
            </w:r>
          </w:p>
          <w:p w14:paraId="2729074A" w14:textId="19B07EED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8702309992</w:t>
            </w:r>
          </w:p>
          <w:p w14:paraId="6C097128" w14:textId="2EDB1880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8702309993</w:t>
            </w:r>
          </w:p>
          <w:p w14:paraId="4146EC1D" w14:textId="66818422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8702309994</w:t>
            </w:r>
          </w:p>
          <w:p w14:paraId="58DCF39E" w14:textId="2095D929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8702309998</w:t>
            </w:r>
          </w:p>
          <w:p w14:paraId="2F7AE17F" w14:textId="30D2486A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8702309999</w:t>
            </w:r>
          </w:p>
          <w:p w14:paraId="18298A99" w14:textId="0E30D00B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870240</w:t>
            </w:r>
          </w:p>
          <w:p w14:paraId="0CB6D1AC" w14:textId="33195264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8702400001</w:t>
            </w:r>
          </w:p>
          <w:p w14:paraId="5C966EE7" w14:textId="50095848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8702400002</w:t>
            </w:r>
          </w:p>
          <w:p w14:paraId="12296F55" w14:textId="6DFB5A33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8702400009</w:t>
            </w:r>
          </w:p>
          <w:p w14:paraId="5AA0DA6E" w14:textId="5EC03C5A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870290</w:t>
            </w:r>
          </w:p>
          <w:p w14:paraId="67E8A3E5" w14:textId="7696FB0D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87029011</w:t>
            </w:r>
          </w:p>
          <w:p w14:paraId="62E484A5" w14:textId="3D3F4C4C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8702901110</w:t>
            </w:r>
          </w:p>
          <w:p w14:paraId="73C1A2D4" w14:textId="6DDE6FB2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8702901120</w:t>
            </w:r>
          </w:p>
          <w:p w14:paraId="669086A4" w14:textId="7A105AF4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8702901190</w:t>
            </w:r>
          </w:p>
          <w:p w14:paraId="518A2382" w14:textId="650B3EE8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87029019</w:t>
            </w:r>
          </w:p>
          <w:p w14:paraId="3B811B94" w14:textId="1A137E48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8702901910</w:t>
            </w:r>
          </w:p>
          <w:p w14:paraId="630BBF13" w14:textId="5266834B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870290192</w:t>
            </w:r>
          </w:p>
          <w:p w14:paraId="39D799E8" w14:textId="5AC16C27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8702901923</w:t>
            </w:r>
          </w:p>
          <w:p w14:paraId="430E275F" w14:textId="0325BB66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8702901924</w:t>
            </w:r>
          </w:p>
          <w:p w14:paraId="11094DF1" w14:textId="259ACD63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8702901928</w:t>
            </w:r>
          </w:p>
          <w:p w14:paraId="2CFFD5A4" w14:textId="50FBD0D2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870290199</w:t>
            </w:r>
          </w:p>
          <w:p w14:paraId="6DB3CC2B" w14:textId="0D285782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8702901994</w:t>
            </w:r>
          </w:p>
          <w:p w14:paraId="25AC746D" w14:textId="6C461AC2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8702901995</w:t>
            </w:r>
          </w:p>
          <w:p w14:paraId="63FB352A" w14:textId="6743140B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8702901998</w:t>
            </w:r>
          </w:p>
          <w:p w14:paraId="3733759C" w14:textId="1E5A5C27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87029031</w:t>
            </w:r>
          </w:p>
          <w:p w14:paraId="4C33A3FC" w14:textId="052826C2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8702903110</w:t>
            </w:r>
          </w:p>
          <w:p w14:paraId="7426CADE" w14:textId="56F7580A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8702903120</w:t>
            </w:r>
          </w:p>
          <w:p w14:paraId="0F419C10" w14:textId="10276B41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8702903190</w:t>
            </w:r>
          </w:p>
          <w:p w14:paraId="630CDD90" w14:textId="64C15618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87029039</w:t>
            </w:r>
          </w:p>
          <w:p w14:paraId="7F9CCFA6" w14:textId="528B7C92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8702903910</w:t>
            </w:r>
          </w:p>
          <w:p w14:paraId="3DD71A8D" w14:textId="6DCE8805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870290392</w:t>
            </w:r>
          </w:p>
          <w:p w14:paraId="002267D2" w14:textId="5C75504C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8702903923</w:t>
            </w:r>
          </w:p>
          <w:p w14:paraId="42F5998A" w14:textId="5F974EB6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8702903924</w:t>
            </w:r>
          </w:p>
          <w:p w14:paraId="63100A17" w14:textId="319F39BF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8702903928</w:t>
            </w:r>
          </w:p>
          <w:p w14:paraId="795FFD1A" w14:textId="26F3C9C2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870290399</w:t>
            </w:r>
          </w:p>
          <w:p w14:paraId="727DCC19" w14:textId="7D5B8946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8702903993</w:t>
            </w:r>
          </w:p>
          <w:p w14:paraId="5F0BCC72" w14:textId="09122C84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8702903994</w:t>
            </w:r>
          </w:p>
          <w:p w14:paraId="62AF2ADF" w14:textId="6CE64973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8702903998</w:t>
            </w:r>
          </w:p>
          <w:p w14:paraId="750C97B5" w14:textId="6C81DC11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87029080</w:t>
            </w:r>
          </w:p>
          <w:p w14:paraId="7F24EDC4" w14:textId="68FC407E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8702908010</w:t>
            </w:r>
          </w:p>
          <w:p w14:paraId="46C27183" w14:textId="06A24098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8702908020</w:t>
            </w:r>
          </w:p>
          <w:p w14:paraId="2C898B6D" w14:textId="62860DC6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8702908090</w:t>
            </w:r>
          </w:p>
          <w:p w14:paraId="33B6B076" w14:textId="77777777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8703</w:t>
            </w:r>
          </w:p>
          <w:p w14:paraId="029C6CDF" w14:textId="52083CA6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87036051</w:t>
            </w:r>
          </w:p>
          <w:p w14:paraId="46095DDC" w14:textId="00F7D185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8703605101</w:t>
            </w:r>
          </w:p>
          <w:p w14:paraId="70629943" w14:textId="1CE962A8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8703605109</w:t>
            </w:r>
          </w:p>
          <w:p w14:paraId="119E961B" w14:textId="74FAFF19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8703605910</w:t>
            </w:r>
          </w:p>
          <w:p w14:paraId="0BF1398B" w14:textId="50FCA8F5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870360592</w:t>
            </w:r>
          </w:p>
          <w:p w14:paraId="403931A8" w14:textId="650F4D65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8703605921</w:t>
            </w:r>
          </w:p>
          <w:p w14:paraId="6D32E1A8" w14:textId="60E33A3B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8703605929</w:t>
            </w:r>
          </w:p>
          <w:p w14:paraId="5407CBE3" w14:textId="4744E5E6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870360599</w:t>
            </w:r>
          </w:p>
          <w:p w14:paraId="4A25A5FF" w14:textId="42835FBA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8703605991</w:t>
            </w:r>
          </w:p>
          <w:p w14:paraId="2D99A06F" w14:textId="7182FE00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8703605992</w:t>
            </w:r>
          </w:p>
          <w:p w14:paraId="20151798" w14:textId="7AD56713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8703605993</w:t>
            </w:r>
          </w:p>
          <w:p w14:paraId="6436DCBC" w14:textId="684A8CD7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8703605994</w:t>
            </w:r>
          </w:p>
          <w:p w14:paraId="27BF132E" w14:textId="6D461C65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8703605995</w:t>
            </w:r>
          </w:p>
          <w:p w14:paraId="684FA15A" w14:textId="66F3AF1F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8703605996</w:t>
            </w:r>
          </w:p>
          <w:p w14:paraId="51EDEB23" w14:textId="62250584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8703605998</w:t>
            </w:r>
          </w:p>
          <w:p w14:paraId="2F6277B4" w14:textId="10043150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8703605999</w:t>
            </w:r>
          </w:p>
          <w:p w14:paraId="6F9713FF" w14:textId="5B0F4201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87036060</w:t>
            </w:r>
          </w:p>
          <w:p w14:paraId="11E71527" w14:textId="6F1DB50F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8703606010</w:t>
            </w:r>
          </w:p>
          <w:p w14:paraId="692321DA" w14:textId="68269935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870360602</w:t>
            </w:r>
          </w:p>
          <w:p w14:paraId="03D69A3D" w14:textId="79D3D016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8703606021</w:t>
            </w:r>
          </w:p>
          <w:p w14:paraId="5AE7DB2B" w14:textId="006A3EBE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8703606022</w:t>
            </w:r>
          </w:p>
          <w:p w14:paraId="0BCFE5A1" w14:textId="6E7B9999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8703606023</w:t>
            </w:r>
          </w:p>
          <w:p w14:paraId="41A8FF45" w14:textId="7A4907C7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8703606024</w:t>
            </w:r>
          </w:p>
          <w:p w14:paraId="0B55D33C" w14:textId="61D33206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8703606028</w:t>
            </w:r>
          </w:p>
          <w:p w14:paraId="76955E1D" w14:textId="69A1F287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8703606029</w:t>
            </w:r>
          </w:p>
          <w:p w14:paraId="5B487D03" w14:textId="6FB67658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870360603</w:t>
            </w:r>
          </w:p>
          <w:p w14:paraId="06F0CD4F" w14:textId="524EC1DF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8703606031</w:t>
            </w:r>
          </w:p>
          <w:p w14:paraId="5F0114C8" w14:textId="6102F842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8703606032</w:t>
            </w:r>
          </w:p>
          <w:p w14:paraId="478728A1" w14:textId="7C32D805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8703606033</w:t>
            </w:r>
          </w:p>
          <w:p w14:paraId="272E7883" w14:textId="4A94C5DD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8703606034</w:t>
            </w:r>
          </w:p>
          <w:p w14:paraId="3CD21321" w14:textId="04BC8EE7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8703606038</w:t>
            </w:r>
          </w:p>
          <w:p w14:paraId="6234B526" w14:textId="17C5D6A9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8703606039</w:t>
            </w:r>
          </w:p>
          <w:p w14:paraId="1B165CAE" w14:textId="01EA5D08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870360609</w:t>
            </w:r>
          </w:p>
          <w:p w14:paraId="43EE4BF0" w14:textId="7952B8D8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8703606091</w:t>
            </w:r>
          </w:p>
          <w:p w14:paraId="27E41007" w14:textId="427EDF35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8703606092</w:t>
            </w:r>
          </w:p>
          <w:p w14:paraId="7347AE36" w14:textId="0C90273A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8703606093</w:t>
            </w:r>
          </w:p>
          <w:p w14:paraId="1FF34D5F" w14:textId="77C33056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8703606094</w:t>
            </w:r>
          </w:p>
          <w:p w14:paraId="53EC03D0" w14:textId="302E62BA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8703606098</w:t>
            </w:r>
          </w:p>
          <w:p w14:paraId="205B1549" w14:textId="3ED88858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8703606099</w:t>
            </w:r>
          </w:p>
          <w:p w14:paraId="614C5960" w14:textId="645E4383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8703607010</w:t>
            </w:r>
          </w:p>
          <w:p w14:paraId="490D9922" w14:textId="3009598F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870360709</w:t>
            </w:r>
          </w:p>
          <w:p w14:paraId="29B87E5A" w14:textId="684E2D9E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8703607091</w:t>
            </w:r>
          </w:p>
          <w:p w14:paraId="25D403BC" w14:textId="1EE59D85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8703607092</w:t>
            </w:r>
          </w:p>
          <w:p w14:paraId="51A0103F" w14:textId="701EE6E6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8703607093</w:t>
            </w:r>
          </w:p>
          <w:p w14:paraId="76DC1F28" w14:textId="02B7F759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8703607094</w:t>
            </w:r>
          </w:p>
          <w:p w14:paraId="4550A42F" w14:textId="106BE179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8703607095</w:t>
            </w:r>
          </w:p>
          <w:p w14:paraId="41B76A4D" w14:textId="7FE9C385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8703607096</w:t>
            </w:r>
          </w:p>
          <w:p w14:paraId="3475F3E6" w14:textId="4C603C82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8703607098</w:t>
            </w:r>
          </w:p>
          <w:p w14:paraId="2C1A95EC" w14:textId="4E9171EB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8703607099</w:t>
            </w:r>
          </w:p>
          <w:p w14:paraId="12F650A2" w14:textId="7BE6C3D9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87036080</w:t>
            </w:r>
          </w:p>
          <w:p w14:paraId="0E801EC9" w14:textId="3700AEDB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8703608010</w:t>
            </w:r>
          </w:p>
          <w:p w14:paraId="6429C6E1" w14:textId="4311235E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870360809</w:t>
            </w:r>
          </w:p>
          <w:p w14:paraId="31BF98FB" w14:textId="3B30A5C3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8703608091</w:t>
            </w:r>
          </w:p>
          <w:p w14:paraId="1E5C9699" w14:textId="7A4E59B1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8703608092</w:t>
            </w:r>
          </w:p>
          <w:p w14:paraId="610A3503" w14:textId="33B924FE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8703608093</w:t>
            </w:r>
          </w:p>
          <w:p w14:paraId="5FA08E3A" w14:textId="2E1CDC73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8703608094</w:t>
            </w:r>
          </w:p>
          <w:p w14:paraId="2D7D349E" w14:textId="5C30D3EE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8703608098</w:t>
            </w:r>
          </w:p>
          <w:p w14:paraId="37585A4E" w14:textId="2AD03460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8703608099</w:t>
            </w:r>
          </w:p>
          <w:p w14:paraId="538D320F" w14:textId="107620A4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870370</w:t>
            </w:r>
          </w:p>
          <w:p w14:paraId="6AC64D7A" w14:textId="05FDEDAC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87037010</w:t>
            </w:r>
          </w:p>
          <w:p w14:paraId="54972DF7" w14:textId="45BA5FAA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8703701010</w:t>
            </w:r>
          </w:p>
          <w:p w14:paraId="46CB4541" w14:textId="63B67C46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870370109</w:t>
            </w:r>
          </w:p>
          <w:p w14:paraId="7F2CB75C" w14:textId="656597C6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8703701091</w:t>
            </w:r>
          </w:p>
          <w:p w14:paraId="71834213" w14:textId="0CEEF872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8703701099</w:t>
            </w:r>
          </w:p>
          <w:p w14:paraId="538AC445" w14:textId="7D60BCE2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87037020</w:t>
            </w:r>
          </w:p>
          <w:p w14:paraId="0D985E2A" w14:textId="2177DE7A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8703702010</w:t>
            </w:r>
          </w:p>
          <w:p w14:paraId="29613598" w14:textId="7A5816BF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870370209</w:t>
            </w:r>
          </w:p>
          <w:p w14:paraId="1151D4E0" w14:textId="0CA6A4EA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8703702091</w:t>
            </w:r>
          </w:p>
          <w:p w14:paraId="0B6041E3" w14:textId="6B099DE2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8703702092</w:t>
            </w:r>
          </w:p>
          <w:p w14:paraId="06CC50E6" w14:textId="2EBD642B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8703702093</w:t>
            </w:r>
          </w:p>
          <w:p w14:paraId="67483A34" w14:textId="39DF3381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8703702094</w:t>
            </w:r>
          </w:p>
          <w:p w14:paraId="58EDD500" w14:textId="00DC6F12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8703702098</w:t>
            </w:r>
          </w:p>
          <w:p w14:paraId="3711415C" w14:textId="394818BA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8703702099</w:t>
            </w:r>
          </w:p>
          <w:p w14:paraId="2C053087" w14:textId="1D2CB7CA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870370310</w:t>
            </w:r>
          </w:p>
          <w:p w14:paraId="5E23772B" w14:textId="656EB1C3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8703703101</w:t>
            </w:r>
          </w:p>
          <w:p w14:paraId="119F9B71" w14:textId="2FDE933F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8703703109</w:t>
            </w:r>
          </w:p>
          <w:p w14:paraId="331B0A54" w14:textId="53612274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87037039</w:t>
            </w:r>
          </w:p>
          <w:p w14:paraId="2F680EE9" w14:textId="48EEAE3B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8703703910</w:t>
            </w:r>
          </w:p>
          <w:p w14:paraId="4610C4AE" w14:textId="76493808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870370399</w:t>
            </w:r>
          </w:p>
          <w:p w14:paraId="5ED7460C" w14:textId="4DEC9EB2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8703703991</w:t>
            </w:r>
          </w:p>
          <w:p w14:paraId="401BFDC8" w14:textId="173FB67E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8703703999</w:t>
            </w:r>
          </w:p>
          <w:p w14:paraId="0CE3A7F1" w14:textId="3BC09C86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87037040</w:t>
            </w:r>
          </w:p>
          <w:p w14:paraId="14AE8A91" w14:textId="2B7E0F99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8703704010</w:t>
            </w:r>
          </w:p>
          <w:p w14:paraId="07069121" w14:textId="297D4EEA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870370409</w:t>
            </w:r>
          </w:p>
          <w:p w14:paraId="21FA5829" w14:textId="767819A7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8703704091</w:t>
            </w:r>
          </w:p>
          <w:p w14:paraId="1C14E713" w14:textId="01F59FC4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8703704092</w:t>
            </w:r>
          </w:p>
          <w:p w14:paraId="68F196FF" w14:textId="33E3F21F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8703704093</w:t>
            </w:r>
          </w:p>
          <w:p w14:paraId="173A9F56" w14:textId="51657796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8703704094</w:t>
            </w:r>
          </w:p>
          <w:p w14:paraId="3EFF72E5" w14:textId="4544DB20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8703704098</w:t>
            </w:r>
          </w:p>
          <w:p w14:paraId="68E78E0F" w14:textId="719D55D5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8703704099</w:t>
            </w:r>
          </w:p>
          <w:p w14:paraId="1641D19C" w14:textId="6C406637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87037051</w:t>
            </w:r>
          </w:p>
          <w:p w14:paraId="76130052" w14:textId="42DFE463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8703705101</w:t>
            </w:r>
          </w:p>
          <w:p w14:paraId="520041E6" w14:textId="332F256B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8703705109</w:t>
            </w:r>
          </w:p>
          <w:p w14:paraId="6EECF4FC" w14:textId="543FE48D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87037059</w:t>
            </w:r>
          </w:p>
          <w:p w14:paraId="137F5EFC" w14:textId="3C3C388A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8703705910</w:t>
            </w:r>
          </w:p>
          <w:p w14:paraId="186BB1B5" w14:textId="7607C7C9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870370599</w:t>
            </w:r>
          </w:p>
          <w:p w14:paraId="768D1D28" w14:textId="111794BF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8703705991</w:t>
            </w:r>
          </w:p>
          <w:p w14:paraId="1EA46E69" w14:textId="7649B99E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8703705999</w:t>
            </w:r>
          </w:p>
          <w:p w14:paraId="252C74C2" w14:textId="3EA19400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87037060</w:t>
            </w:r>
          </w:p>
          <w:p w14:paraId="3587FC50" w14:textId="41407369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8703706010</w:t>
            </w:r>
          </w:p>
          <w:p w14:paraId="3CE747A1" w14:textId="4DC71D27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870370609</w:t>
            </w:r>
          </w:p>
          <w:p w14:paraId="0FB3B8AB" w14:textId="6FEBE4BA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8703706091</w:t>
            </w:r>
          </w:p>
          <w:p w14:paraId="7CC02F0A" w14:textId="3E30F473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8703706092</w:t>
            </w:r>
          </w:p>
          <w:p w14:paraId="73D9984D" w14:textId="30B8A325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8703706093</w:t>
            </w:r>
          </w:p>
          <w:p w14:paraId="7DB4C3F8" w14:textId="406AFE58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8703706094</w:t>
            </w:r>
          </w:p>
          <w:p w14:paraId="1ACF06FE" w14:textId="6F5BD50A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8703706098</w:t>
            </w:r>
          </w:p>
          <w:p w14:paraId="134C0888" w14:textId="3E34CFEA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8703706099</w:t>
            </w:r>
          </w:p>
          <w:p w14:paraId="66EFFD1B" w14:textId="0B192B0A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870380</w:t>
            </w:r>
          </w:p>
          <w:p w14:paraId="1FCDDB63" w14:textId="374E7C87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8703800001</w:t>
            </w:r>
          </w:p>
          <w:p w14:paraId="376631FE" w14:textId="35885D9F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8703800002</w:t>
            </w:r>
          </w:p>
          <w:p w14:paraId="6698AC9F" w14:textId="264A534F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8703800009</w:t>
            </w:r>
          </w:p>
          <w:p w14:paraId="0A233751" w14:textId="0C6AB4ED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870390</w:t>
            </w:r>
          </w:p>
          <w:p w14:paraId="040DD2F4" w14:textId="56E501F2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8703900010</w:t>
            </w:r>
          </w:p>
          <w:p w14:paraId="21629AC8" w14:textId="212B6DB3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8703900090</w:t>
            </w:r>
          </w:p>
          <w:p w14:paraId="3A002FF4" w14:textId="77777777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</w:t>
            </w:r>
          </w:p>
          <w:p w14:paraId="1E2B0449" w14:textId="1A1C2A38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870410</w:t>
            </w:r>
          </w:p>
          <w:p w14:paraId="7350275A" w14:textId="38BFAC86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87041010</w:t>
            </w:r>
          </w:p>
          <w:p w14:paraId="6502A8CB" w14:textId="3E6F3BC8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870410101</w:t>
            </w:r>
          </w:p>
          <w:p w14:paraId="321272C0" w14:textId="033929FF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8704101011</w:t>
            </w:r>
          </w:p>
          <w:p w14:paraId="08C90506" w14:textId="03A0E286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8704101019</w:t>
            </w:r>
          </w:p>
          <w:p w14:paraId="22D25F6B" w14:textId="10727A3E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870410102</w:t>
            </w:r>
          </w:p>
          <w:p w14:paraId="7BA35419" w14:textId="37A0B799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8704101021</w:t>
            </w:r>
          </w:p>
          <w:p w14:paraId="43DE472E" w14:textId="6AAB5038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8704101022</w:t>
            </w:r>
          </w:p>
          <w:p w14:paraId="415D928B" w14:textId="1ADAE87C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8704101029</w:t>
            </w:r>
          </w:p>
          <w:p w14:paraId="3DCBA860" w14:textId="001E137C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8704101080</w:t>
            </w:r>
          </w:p>
          <w:p w14:paraId="49074876" w14:textId="3648915F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8704109000</w:t>
            </w:r>
          </w:p>
          <w:p w14:paraId="3773ABB0" w14:textId="18FDBB7C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870421</w:t>
            </w:r>
          </w:p>
          <w:p w14:paraId="6B8E4A17" w14:textId="74A17711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8704211000</w:t>
            </w:r>
          </w:p>
          <w:p w14:paraId="4CBD3550" w14:textId="05992BA3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8704213100</w:t>
            </w:r>
          </w:p>
          <w:p w14:paraId="11B319B4" w14:textId="0985598E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870421390</w:t>
            </w:r>
          </w:p>
          <w:p w14:paraId="1EEDC77D" w14:textId="6DB54642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8704213903</w:t>
            </w:r>
          </w:p>
          <w:p w14:paraId="230AC99F" w14:textId="28DDD3F4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8704213904</w:t>
            </w:r>
          </w:p>
          <w:p w14:paraId="6FE5AFFA" w14:textId="637797DE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8704213908</w:t>
            </w:r>
          </w:p>
          <w:p w14:paraId="599CF424" w14:textId="0C041041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8704219100</w:t>
            </w:r>
          </w:p>
          <w:p w14:paraId="754EFFB0" w14:textId="2867E539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870421990</w:t>
            </w:r>
          </w:p>
          <w:p w14:paraId="72B3F161" w14:textId="281E93D0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8704219903</w:t>
            </w:r>
          </w:p>
          <w:p w14:paraId="7C400C8C" w14:textId="5065D7C2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8704219904</w:t>
            </w:r>
          </w:p>
          <w:p w14:paraId="402E4FDE" w14:textId="31BE92AB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8704219908</w:t>
            </w:r>
          </w:p>
          <w:p w14:paraId="4BBADEF9" w14:textId="770D6BD5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870422</w:t>
            </w:r>
          </w:p>
          <w:p w14:paraId="5B08E2CD" w14:textId="5E4E1E1D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8704221000</w:t>
            </w:r>
          </w:p>
          <w:p w14:paraId="7EF1C556" w14:textId="185B9FE0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870422910</w:t>
            </w:r>
          </w:p>
          <w:p w14:paraId="1C2C5F8B" w14:textId="3A8F473C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8704229101</w:t>
            </w:r>
          </w:p>
          <w:p w14:paraId="6D5A0F2A" w14:textId="5355FFBE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8704229102</w:t>
            </w:r>
          </w:p>
          <w:p w14:paraId="3304BCE3" w14:textId="185B5099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8704229108</w:t>
            </w:r>
          </w:p>
          <w:p w14:paraId="57CF2967" w14:textId="7C1B2D6F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870422990</w:t>
            </w:r>
          </w:p>
          <w:p w14:paraId="4174458F" w14:textId="0562C3B7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8704229901</w:t>
            </w:r>
          </w:p>
          <w:p w14:paraId="249D636E" w14:textId="7A66955D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8704229904</w:t>
            </w:r>
          </w:p>
          <w:p w14:paraId="44FC3CB1" w14:textId="70E80D18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8704229905</w:t>
            </w:r>
          </w:p>
          <w:p w14:paraId="1BB121F4" w14:textId="585594A9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8704229907</w:t>
            </w:r>
          </w:p>
          <w:p w14:paraId="6EFA8802" w14:textId="66350D41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870423</w:t>
            </w:r>
          </w:p>
          <w:p w14:paraId="6C6107D8" w14:textId="279DFD9C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8704231000</w:t>
            </w:r>
          </w:p>
          <w:p w14:paraId="6176E2B3" w14:textId="55BAD84D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870423910</w:t>
            </w:r>
          </w:p>
          <w:p w14:paraId="28E3E956" w14:textId="04435638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8704239101</w:t>
            </w:r>
          </w:p>
          <w:p w14:paraId="4A7B48D4" w14:textId="4F2A9BA3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8704239102</w:t>
            </w:r>
          </w:p>
          <w:p w14:paraId="76A5DCE1" w14:textId="2E7FFD31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8704239108</w:t>
            </w:r>
          </w:p>
          <w:p w14:paraId="5417AB35" w14:textId="34471468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870423990</w:t>
            </w:r>
          </w:p>
          <w:p w14:paraId="2B0FF9AE" w14:textId="54658CB5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8704239904</w:t>
            </w:r>
          </w:p>
          <w:p w14:paraId="1EEA517E" w14:textId="0838D52C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8704239905</w:t>
            </w:r>
          </w:p>
          <w:p w14:paraId="1E451AFA" w14:textId="594A8A3C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8704239907</w:t>
            </w:r>
          </w:p>
          <w:p w14:paraId="5C28B83E" w14:textId="1BA61609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870431</w:t>
            </w:r>
          </w:p>
          <w:p w14:paraId="2131110B" w14:textId="52C630A2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8704311000</w:t>
            </w:r>
          </w:p>
          <w:p w14:paraId="7267A9C3" w14:textId="074453B5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8704313200</w:t>
            </w:r>
          </w:p>
          <w:p w14:paraId="0DE884B8" w14:textId="100AB973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8704313801</w:t>
            </w:r>
          </w:p>
          <w:p w14:paraId="2C384975" w14:textId="00A9D003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8704313802</w:t>
            </w:r>
          </w:p>
          <w:p w14:paraId="0666D357" w14:textId="44B98D88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8704313809</w:t>
            </w:r>
          </w:p>
          <w:p w14:paraId="31C66F2C" w14:textId="0CA7900F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870431390</w:t>
            </w:r>
          </w:p>
          <w:p w14:paraId="24A3B82A" w14:textId="3E1F3C1D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870431990</w:t>
            </w:r>
          </w:p>
          <w:p w14:paraId="37DCDA2E" w14:textId="4F51F156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870432</w:t>
            </w:r>
          </w:p>
          <w:p w14:paraId="2EAAF605" w14:textId="5BC62D46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870432910</w:t>
            </w:r>
          </w:p>
          <w:p w14:paraId="6FACF973" w14:textId="12D17A29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8704319200</w:t>
            </w:r>
          </w:p>
          <w:p w14:paraId="59EAB699" w14:textId="7F788DF9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8704319801</w:t>
            </w:r>
          </w:p>
          <w:p w14:paraId="1C6BF54F" w14:textId="6C76F205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8704319802</w:t>
            </w:r>
          </w:p>
          <w:p w14:paraId="74AE967C" w14:textId="63F36AE0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8704319809</w:t>
            </w:r>
          </w:p>
          <w:p w14:paraId="68D01B7D" w14:textId="36BEB721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8704329201</w:t>
            </w:r>
          </w:p>
          <w:p w14:paraId="12BB81C6" w14:textId="0A6C8B98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8704329209</w:t>
            </w:r>
          </w:p>
          <w:p w14:paraId="3E6E49F8" w14:textId="355905EC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8704329801</w:t>
            </w:r>
          </w:p>
          <w:p w14:paraId="28187C0C" w14:textId="47A076E9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8704329802</w:t>
            </w:r>
          </w:p>
          <w:p w14:paraId="4E5BA0BD" w14:textId="0578CF33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8704329803</w:t>
            </w:r>
          </w:p>
          <w:p w14:paraId="2C325E55" w14:textId="6DD08F72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8704329809</w:t>
            </w:r>
          </w:p>
          <w:p w14:paraId="2359BD65" w14:textId="4F1BEBCD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870432990</w:t>
            </w:r>
          </w:p>
          <w:p w14:paraId="44C38F5A" w14:textId="39635AA6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8704411001</w:t>
            </w:r>
          </w:p>
          <w:p w14:paraId="1D5F4A5C" w14:textId="76ECDDC5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8704411009</w:t>
            </w:r>
          </w:p>
          <w:p w14:paraId="6BB47D04" w14:textId="38EEE2CC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8704413101</w:t>
            </w:r>
          </w:p>
          <w:p w14:paraId="062CFB3E" w14:textId="35DC7005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8704413109</w:t>
            </w:r>
          </w:p>
          <w:p w14:paraId="083EB79C" w14:textId="62AE6E84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8704413901</w:t>
            </w:r>
          </w:p>
          <w:p w14:paraId="5111A0E9" w14:textId="0549B4FA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8704413902</w:t>
            </w:r>
          </w:p>
          <w:p w14:paraId="2C56E037" w14:textId="33DB3B03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8704413903</w:t>
            </w:r>
          </w:p>
          <w:p w14:paraId="1BE46218" w14:textId="1A6DB61B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8704413909</w:t>
            </w:r>
          </w:p>
          <w:p w14:paraId="2393EA78" w14:textId="70C4C75C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8704419101</w:t>
            </w:r>
          </w:p>
          <w:p w14:paraId="7C96B676" w14:textId="6D9BDEFC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8704419109</w:t>
            </w:r>
          </w:p>
          <w:p w14:paraId="3CE2C7E6" w14:textId="1DCD8A98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8704419901</w:t>
            </w:r>
          </w:p>
          <w:p w14:paraId="631BA648" w14:textId="1A67D039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8704419902</w:t>
            </w:r>
          </w:p>
          <w:p w14:paraId="36C70F4B" w14:textId="3C0E0C96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8704419903</w:t>
            </w:r>
          </w:p>
          <w:p w14:paraId="0DA282BF" w14:textId="55FEDC8D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8704419909</w:t>
            </w:r>
          </w:p>
          <w:p w14:paraId="2E7E8C57" w14:textId="68F4337F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8704421001</w:t>
            </w:r>
          </w:p>
          <w:p w14:paraId="47DAACDD" w14:textId="7E854D82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8704421009</w:t>
            </w:r>
          </w:p>
          <w:p w14:paraId="2B266A29" w14:textId="6E4D0D1C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8704429101</w:t>
            </w:r>
          </w:p>
          <w:p w14:paraId="7BC3727E" w14:textId="359C11DD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8704429102</w:t>
            </w:r>
          </w:p>
          <w:p w14:paraId="140C568B" w14:textId="7F26D7B5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8704429103</w:t>
            </w:r>
          </w:p>
          <w:p w14:paraId="3860D542" w14:textId="03AE8285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8704429109</w:t>
            </w:r>
          </w:p>
          <w:p w14:paraId="75E218BE" w14:textId="4FF9EDFA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8704429901</w:t>
            </w:r>
          </w:p>
          <w:p w14:paraId="7DDC3412" w14:textId="0672A120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8704429902</w:t>
            </w:r>
          </w:p>
          <w:p w14:paraId="03C68AE8" w14:textId="1DB5C21E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8704429903</w:t>
            </w:r>
          </w:p>
          <w:p w14:paraId="72CB9D33" w14:textId="31B44C4F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8704429904</w:t>
            </w:r>
          </w:p>
          <w:p w14:paraId="085AB334" w14:textId="2B82BA91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8704429909</w:t>
            </w:r>
          </w:p>
          <w:p w14:paraId="1A99872B" w14:textId="5776B2F1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8704431001</w:t>
            </w:r>
          </w:p>
          <w:p w14:paraId="0EE335B8" w14:textId="6830999B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8704431009</w:t>
            </w:r>
          </w:p>
          <w:p w14:paraId="3D90970E" w14:textId="6A354A34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8704439101</w:t>
            </w:r>
          </w:p>
          <w:p w14:paraId="6EFFCB4D" w14:textId="7B751A17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8704439102</w:t>
            </w:r>
          </w:p>
          <w:p w14:paraId="6627334B" w14:textId="2C4563BE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8704439103</w:t>
            </w:r>
          </w:p>
          <w:p w14:paraId="08E7BADC" w14:textId="4A848617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8704439109</w:t>
            </w:r>
          </w:p>
          <w:p w14:paraId="3CF85201" w14:textId="69F85C73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8704439901</w:t>
            </w:r>
          </w:p>
          <w:p w14:paraId="1D6EC02A" w14:textId="591B5887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8704439902</w:t>
            </w:r>
          </w:p>
          <w:p w14:paraId="3CCECFE5" w14:textId="37DA31AF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8704439903</w:t>
            </w:r>
          </w:p>
          <w:p w14:paraId="650A465A" w14:textId="54A87FD7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8704439909</w:t>
            </w:r>
          </w:p>
          <w:p w14:paraId="5639D372" w14:textId="134E7897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8704511001</w:t>
            </w:r>
          </w:p>
          <w:p w14:paraId="037193B6" w14:textId="5AC72E14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8704511009</w:t>
            </w:r>
          </w:p>
          <w:p w14:paraId="373C51AF" w14:textId="2DF61A60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8704513101</w:t>
            </w:r>
          </w:p>
          <w:p w14:paraId="201672A1" w14:textId="55633BFD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8704513109</w:t>
            </w:r>
          </w:p>
          <w:p w14:paraId="42C78638" w14:textId="50F998C6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8704513901</w:t>
            </w:r>
          </w:p>
          <w:p w14:paraId="6A7A24AA" w14:textId="58B99033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8704513902</w:t>
            </w:r>
          </w:p>
          <w:p w14:paraId="6ADD8FC2" w14:textId="75354AEB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8704513903</w:t>
            </w:r>
          </w:p>
          <w:p w14:paraId="50E0E4EF" w14:textId="44A5EC48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8704513909</w:t>
            </w:r>
          </w:p>
          <w:p w14:paraId="5EBB8E8C" w14:textId="382E56AE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8704519101</w:t>
            </w:r>
          </w:p>
          <w:p w14:paraId="5C587603" w14:textId="18E2CDE4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8704519109</w:t>
            </w:r>
          </w:p>
          <w:p w14:paraId="48B4332C" w14:textId="2E026822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8704519901</w:t>
            </w:r>
          </w:p>
          <w:p w14:paraId="441BEFE8" w14:textId="1B536A60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8704519902</w:t>
            </w:r>
          </w:p>
          <w:p w14:paraId="7ECF77B6" w14:textId="07EE90AA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8704519903</w:t>
            </w:r>
          </w:p>
          <w:p w14:paraId="7830788D" w14:textId="1FB8777B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8704519909</w:t>
            </w:r>
          </w:p>
          <w:p w14:paraId="768DA7BD" w14:textId="36ED486D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8704521001</w:t>
            </w:r>
          </w:p>
          <w:p w14:paraId="3368FADE" w14:textId="4E1139E8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8704521009</w:t>
            </w:r>
          </w:p>
          <w:p w14:paraId="5D6CDE34" w14:textId="699544A3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8704529101</w:t>
            </w:r>
          </w:p>
          <w:p w14:paraId="34955CA3" w14:textId="1990BAF2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8704529102</w:t>
            </w:r>
          </w:p>
          <w:p w14:paraId="610FBAB2" w14:textId="6B2A6DAB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8704529109</w:t>
            </w:r>
          </w:p>
          <w:p w14:paraId="337A2491" w14:textId="49892EF8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8704529901</w:t>
            </w:r>
          </w:p>
          <w:p w14:paraId="6FD9A9B6" w14:textId="3ED6E097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8704529902</w:t>
            </w:r>
          </w:p>
          <w:p w14:paraId="0C509F8F" w14:textId="592603E6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8704529903</w:t>
            </w:r>
          </w:p>
          <w:p w14:paraId="0C05EEEB" w14:textId="4D43AC74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8704529904</w:t>
            </w:r>
          </w:p>
          <w:p w14:paraId="5AAB692A" w14:textId="69C0EF50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8704529909</w:t>
            </w:r>
          </w:p>
          <w:p w14:paraId="7CEE4825" w14:textId="1A0BB603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8704600000</w:t>
            </w:r>
          </w:p>
          <w:p w14:paraId="5C52B61D" w14:textId="2B7C7B53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8704900000</w:t>
            </w:r>
          </w:p>
          <w:p w14:paraId="6C216E58" w14:textId="6193D8D8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871639</w:t>
            </w:r>
          </w:p>
          <w:p w14:paraId="599310D1" w14:textId="7FF2D16C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871639</w:t>
            </w:r>
          </w:p>
          <w:p w14:paraId="79F8FCA9" w14:textId="2687DEC5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8716391000</w:t>
            </w:r>
          </w:p>
          <w:p w14:paraId="6001DE52" w14:textId="6FCA7687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871639300</w:t>
            </w:r>
          </w:p>
          <w:p w14:paraId="42BAE49A" w14:textId="248E9F5C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8716393001</w:t>
            </w:r>
          </w:p>
          <w:p w14:paraId="16E0C89B" w14:textId="59DA5337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8716393002</w:t>
            </w:r>
          </w:p>
          <w:p w14:paraId="487CA1EC" w14:textId="075A0479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8716393009</w:t>
            </w:r>
          </w:p>
          <w:p w14:paraId="705CBCBD" w14:textId="3E4847BD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871639500</w:t>
            </w:r>
          </w:p>
          <w:p w14:paraId="30C18EFB" w14:textId="27660368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8716395001</w:t>
            </w:r>
          </w:p>
          <w:p w14:paraId="0C96F174" w14:textId="266F13AF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8716395002</w:t>
            </w:r>
          </w:p>
          <w:p w14:paraId="15B9A072" w14:textId="3B23A3F9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8716395909</w:t>
            </w:r>
          </w:p>
          <w:p w14:paraId="0D4CFCD3" w14:textId="49D6D2AB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871639800</w:t>
            </w:r>
          </w:p>
          <w:p w14:paraId="5D8BE219" w14:textId="349CCBA4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8716398003</w:t>
            </w:r>
          </w:p>
          <w:p w14:paraId="3FD73DFD" w14:textId="6EDD9605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8716398004</w:t>
            </w:r>
          </w:p>
          <w:p w14:paraId="4896898D" w14:textId="7190AC22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8716398005</w:t>
            </w:r>
          </w:p>
          <w:p w14:paraId="5227BAE4" w14:textId="51B5F0B2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8716398006</w:t>
            </w:r>
          </w:p>
          <w:p w14:paraId="5939A068" w14:textId="5B2992D8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8716398007</w:t>
            </w:r>
          </w:p>
          <w:p w14:paraId="12CB9EFC" w14:textId="7D670F4B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8716398008</w:t>
            </w:r>
          </w:p>
          <w:p w14:paraId="6F1A3FB5" w14:textId="06B69604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8716400000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B0713" w14:textId="26835293" w:rsidR="00D945E2" w:rsidRPr="00F47A65" w:rsidRDefault="00D945E2" w:rsidP="007E012A">
            <w:pPr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lastRenderedPageBreak/>
              <w:t>ТР ТС 020/2011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280BF" w14:textId="77777777" w:rsidR="00D945E2" w:rsidRPr="00F47A65" w:rsidRDefault="00D945E2" w:rsidP="00D945E2">
            <w:pPr>
              <w:rPr>
                <w:b/>
                <w:bCs/>
                <w:spacing w:val="-1"/>
                <w:lang w:eastAsia="en-US"/>
              </w:rPr>
            </w:pPr>
            <w:r w:rsidRPr="00F47A65">
              <w:rPr>
                <w:b/>
                <w:bCs/>
                <w:spacing w:val="-1"/>
                <w:lang w:eastAsia="en-US"/>
              </w:rPr>
              <w:t>ТР ТС 020/2011</w:t>
            </w:r>
          </w:p>
          <w:p w14:paraId="1CB1635A" w14:textId="77777777" w:rsidR="00D945E2" w:rsidRPr="00F47A65" w:rsidRDefault="00D945E2" w:rsidP="00D945E2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30805.12</w:t>
            </w:r>
          </w:p>
          <w:p w14:paraId="0B1B5BB7" w14:textId="5C3D36FB" w:rsidR="00D945E2" w:rsidRPr="00F47A65" w:rsidRDefault="00D945E2" w:rsidP="00D945E2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51318.12</w:t>
            </w:r>
          </w:p>
        </w:tc>
      </w:tr>
      <w:tr w:rsidR="00D945E2" w:rsidRPr="00F47A65" w14:paraId="5125D9C5" w14:textId="77777777" w:rsidTr="004A2D6A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7473F" w14:textId="1DEAACFB" w:rsidR="00D945E2" w:rsidRPr="00F47A65" w:rsidRDefault="00D945E2" w:rsidP="003807AC">
            <w:pPr>
              <w:spacing w:after="160" w:line="259" w:lineRule="auto"/>
            </w:pPr>
            <w:r w:rsidRPr="00F47A65">
              <w:lastRenderedPageBreak/>
              <w:t>1.19.</w:t>
            </w:r>
            <w:r w:rsidR="003807AC" w:rsidRPr="00F47A65">
              <w:t>6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4E83E" w14:textId="09721E10" w:rsidR="00D945E2" w:rsidRPr="00F47A65" w:rsidRDefault="00D945E2" w:rsidP="00D945E2">
            <w:r w:rsidRPr="00F47A65">
              <w:t>Прочее оборудование и устройства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E66D3" w14:textId="77777777" w:rsidR="00D945E2" w:rsidRPr="00F47A65" w:rsidRDefault="00D945E2" w:rsidP="00D945E2">
            <w:r w:rsidRPr="00F47A65">
              <w:t>1с, 3с, 4с (для ТР ТС</w:t>
            </w:r>
          </w:p>
          <w:p w14:paraId="76BBA835" w14:textId="77777777" w:rsidR="00D945E2" w:rsidRPr="00F47A65" w:rsidRDefault="00D945E2" w:rsidP="00D945E2">
            <w:r w:rsidRPr="00F47A65">
              <w:t>004/2011, ТР ТС</w:t>
            </w:r>
          </w:p>
          <w:p w14:paraId="1830E754" w14:textId="77777777" w:rsidR="00D945E2" w:rsidRPr="00F47A65" w:rsidRDefault="00D945E2" w:rsidP="00D945E2">
            <w:r w:rsidRPr="00F47A65">
              <w:t>020/2011)</w:t>
            </w:r>
          </w:p>
          <w:p w14:paraId="27272E8D" w14:textId="77777777" w:rsidR="00D945E2" w:rsidRPr="00F47A65" w:rsidRDefault="00D945E2" w:rsidP="00D945E2">
            <w:r w:rsidRPr="00F47A65">
              <w:t>Сертификация</w:t>
            </w:r>
          </w:p>
          <w:p w14:paraId="77EE80BD" w14:textId="5E479409" w:rsidR="00D945E2" w:rsidRPr="00F47A65" w:rsidRDefault="00D945E2" w:rsidP="00D945E2"/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A5599" w14:textId="77777777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8412</w:t>
            </w:r>
          </w:p>
          <w:p w14:paraId="1872AB6C" w14:textId="77777777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8413</w:t>
            </w:r>
          </w:p>
          <w:p w14:paraId="022703BD" w14:textId="77777777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8414</w:t>
            </w:r>
          </w:p>
          <w:p w14:paraId="2DC7114C" w14:textId="77777777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8415</w:t>
            </w:r>
          </w:p>
          <w:p w14:paraId="48EF6DD3" w14:textId="77777777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8418</w:t>
            </w:r>
          </w:p>
          <w:p w14:paraId="245500A2" w14:textId="77777777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8422</w:t>
            </w:r>
          </w:p>
          <w:p w14:paraId="6C061D8B" w14:textId="77777777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8433</w:t>
            </w:r>
          </w:p>
          <w:p w14:paraId="41A83D68" w14:textId="77777777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8443</w:t>
            </w:r>
          </w:p>
          <w:p w14:paraId="6E488570" w14:textId="77777777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8450</w:t>
            </w:r>
          </w:p>
          <w:p w14:paraId="6F33FE8A" w14:textId="77777777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8451</w:t>
            </w:r>
          </w:p>
          <w:p w14:paraId="38B8E0DB" w14:textId="77777777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8452</w:t>
            </w:r>
          </w:p>
          <w:p w14:paraId="2796FA9E" w14:textId="77777777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8467</w:t>
            </w:r>
          </w:p>
          <w:p w14:paraId="661936B2" w14:textId="77777777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8470</w:t>
            </w:r>
          </w:p>
          <w:p w14:paraId="70542673" w14:textId="77777777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8471</w:t>
            </w:r>
          </w:p>
          <w:p w14:paraId="6753F72C" w14:textId="77777777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8472</w:t>
            </w:r>
          </w:p>
          <w:p w14:paraId="1B3E3452" w14:textId="77777777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8479</w:t>
            </w:r>
          </w:p>
          <w:p w14:paraId="3C69DF64" w14:textId="77777777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8501</w:t>
            </w:r>
          </w:p>
          <w:p w14:paraId="44ABE29C" w14:textId="77777777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8504</w:t>
            </w:r>
          </w:p>
          <w:p w14:paraId="11214800" w14:textId="77777777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8508</w:t>
            </w:r>
          </w:p>
          <w:p w14:paraId="44D3ECDC" w14:textId="77777777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8509</w:t>
            </w:r>
          </w:p>
          <w:p w14:paraId="11328AFE" w14:textId="77777777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8510</w:t>
            </w:r>
          </w:p>
          <w:p w14:paraId="5B0AE84C" w14:textId="77777777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8512</w:t>
            </w:r>
          </w:p>
          <w:p w14:paraId="4C7E8406" w14:textId="77777777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8513</w:t>
            </w:r>
          </w:p>
          <w:p w14:paraId="2C9BC0E8" w14:textId="77777777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8515</w:t>
            </w:r>
          </w:p>
          <w:p w14:paraId="6E445F3E" w14:textId="77777777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8516</w:t>
            </w:r>
          </w:p>
          <w:p w14:paraId="5006BAFE" w14:textId="77777777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8517</w:t>
            </w:r>
          </w:p>
          <w:p w14:paraId="2D408AA6" w14:textId="77777777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8519</w:t>
            </w:r>
          </w:p>
          <w:p w14:paraId="2013DD1F" w14:textId="77777777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8521</w:t>
            </w:r>
          </w:p>
          <w:p w14:paraId="41221781" w14:textId="77777777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8525</w:t>
            </w:r>
          </w:p>
          <w:p w14:paraId="0F100BE6" w14:textId="77777777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8527</w:t>
            </w:r>
          </w:p>
          <w:p w14:paraId="75A52070" w14:textId="77777777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8528</w:t>
            </w:r>
          </w:p>
          <w:p w14:paraId="5ADA5721" w14:textId="77777777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8531</w:t>
            </w:r>
          </w:p>
          <w:p w14:paraId="054D834E" w14:textId="77777777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8536</w:t>
            </w:r>
          </w:p>
          <w:p w14:paraId="09B2F38C" w14:textId="77777777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8537</w:t>
            </w:r>
          </w:p>
          <w:p w14:paraId="3135FBC8" w14:textId="77777777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8703</w:t>
            </w:r>
          </w:p>
          <w:p w14:paraId="7F08EACA" w14:textId="77777777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</w:t>
            </w:r>
          </w:p>
          <w:p w14:paraId="14243DFF" w14:textId="77777777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8711</w:t>
            </w:r>
          </w:p>
          <w:p w14:paraId="4D6B27CB" w14:textId="77777777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9405</w:t>
            </w:r>
          </w:p>
          <w:p w14:paraId="22E26D84" w14:textId="77777777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9503</w:t>
            </w:r>
          </w:p>
          <w:p w14:paraId="63902177" w14:textId="77777777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9026</w:t>
            </w:r>
          </w:p>
          <w:p w14:paraId="2B60BB22" w14:textId="77777777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9027</w:t>
            </w:r>
          </w:p>
          <w:p w14:paraId="38F7C638" w14:textId="77777777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9101</w:t>
            </w:r>
          </w:p>
          <w:p w14:paraId="147C1508" w14:textId="77777777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9102</w:t>
            </w:r>
          </w:p>
          <w:p w14:paraId="773FA0B4" w14:textId="77777777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9103</w:t>
            </w:r>
          </w:p>
          <w:p w14:paraId="5F05208F" w14:textId="77777777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9104</w:t>
            </w:r>
          </w:p>
          <w:p w14:paraId="62BF01DD" w14:textId="77777777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9105</w:t>
            </w:r>
          </w:p>
          <w:p w14:paraId="54B7550C" w14:textId="77777777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9106</w:t>
            </w:r>
          </w:p>
          <w:p w14:paraId="18469E6E" w14:textId="77777777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9107</w:t>
            </w:r>
          </w:p>
          <w:p w14:paraId="6838991B" w14:textId="77777777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9108</w:t>
            </w:r>
          </w:p>
          <w:p w14:paraId="5E569505" w14:textId="77777777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9109</w:t>
            </w:r>
          </w:p>
          <w:p w14:paraId="3A9FD674" w14:textId="77777777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9207</w:t>
            </w:r>
          </w:p>
          <w:p w14:paraId="20F300BA" w14:textId="77777777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9208</w:t>
            </w:r>
          </w:p>
          <w:p w14:paraId="452F5C1C" w14:textId="44ED67C0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9503</w:t>
            </w:r>
          </w:p>
          <w:p w14:paraId="62B218D3" w14:textId="77777777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9504</w:t>
            </w:r>
          </w:p>
          <w:p w14:paraId="13CDDA49" w14:textId="656F3BF4" w:rsidR="00D945E2" w:rsidRPr="00F47A65" w:rsidRDefault="00D945E2" w:rsidP="00D945E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9506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CEA80" w14:textId="77777777" w:rsidR="00D945E2" w:rsidRPr="00F47A65" w:rsidRDefault="00D945E2" w:rsidP="00D945E2">
            <w:pPr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lastRenderedPageBreak/>
              <w:t>ТР ТС 004/2011</w:t>
            </w:r>
          </w:p>
          <w:p w14:paraId="5B3BCD4D" w14:textId="1F2D07F2" w:rsidR="00D945E2" w:rsidRPr="00F47A65" w:rsidRDefault="00D945E2" w:rsidP="00D945E2">
            <w:pPr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ТР ТС 020/2011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E340F" w14:textId="77777777" w:rsidR="00D945E2" w:rsidRPr="00F47A65" w:rsidRDefault="00D945E2" w:rsidP="00D945E2">
            <w:pPr>
              <w:rPr>
                <w:b/>
                <w:bCs/>
                <w:spacing w:val="-1"/>
                <w:lang w:eastAsia="en-US"/>
              </w:rPr>
            </w:pPr>
            <w:r w:rsidRPr="00F47A65">
              <w:rPr>
                <w:b/>
                <w:bCs/>
                <w:spacing w:val="-1"/>
                <w:lang w:eastAsia="en-US"/>
              </w:rPr>
              <w:t>ТР ТС 004/2011</w:t>
            </w:r>
          </w:p>
          <w:p w14:paraId="165010D9" w14:textId="77777777" w:rsidR="00D945E2" w:rsidRPr="00F47A65" w:rsidRDefault="00D945E2" w:rsidP="00D945E2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15047-78</w:t>
            </w:r>
          </w:p>
          <w:p w14:paraId="18A30FCE" w14:textId="77777777" w:rsidR="00D945E2" w:rsidRPr="00F47A65" w:rsidRDefault="00D945E2" w:rsidP="00D945E2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16012-70</w:t>
            </w:r>
          </w:p>
          <w:p w14:paraId="42A20370" w14:textId="77777777" w:rsidR="00D945E2" w:rsidRPr="00F47A65" w:rsidRDefault="00D945E2" w:rsidP="00D945E2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17791-82</w:t>
            </w:r>
          </w:p>
          <w:p w14:paraId="5C6AC2F7" w14:textId="77777777" w:rsidR="00D945E2" w:rsidRPr="00F47A65" w:rsidRDefault="00D945E2" w:rsidP="00D945E2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24127-80</w:t>
            </w:r>
          </w:p>
          <w:p w14:paraId="06C6716C" w14:textId="77777777" w:rsidR="00D945E2" w:rsidRPr="00F47A65" w:rsidRDefault="00D945E2" w:rsidP="00D945E2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27418-87</w:t>
            </w:r>
          </w:p>
          <w:p w14:paraId="05FA0119" w14:textId="77777777" w:rsidR="00D945E2" w:rsidRPr="00F47A65" w:rsidRDefault="00D945E2" w:rsidP="00D945E2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12.1.009</w:t>
            </w:r>
          </w:p>
          <w:p w14:paraId="6308CCC9" w14:textId="77777777" w:rsidR="00D945E2" w:rsidRPr="00F47A65" w:rsidRDefault="00D945E2" w:rsidP="00D945E2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21128-83</w:t>
            </w:r>
          </w:p>
          <w:p w14:paraId="63A51767" w14:textId="77777777" w:rsidR="00D945E2" w:rsidRPr="00F47A65" w:rsidRDefault="00D945E2" w:rsidP="00D945E2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21130-75</w:t>
            </w:r>
          </w:p>
          <w:p w14:paraId="4F7FC932" w14:textId="77777777" w:rsidR="00D945E2" w:rsidRPr="00F47A65" w:rsidRDefault="00D945E2" w:rsidP="00D945E2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60155</w:t>
            </w:r>
          </w:p>
          <w:p w14:paraId="745669E3" w14:textId="77777777" w:rsidR="00D945E2" w:rsidRPr="00F47A65" w:rsidRDefault="00D945E2" w:rsidP="00D945E2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50462 (МЭК</w:t>
            </w:r>
          </w:p>
          <w:p w14:paraId="32292ACB" w14:textId="77777777" w:rsidR="00D945E2" w:rsidRPr="00F47A65" w:rsidRDefault="00D945E2" w:rsidP="00D945E2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60446:2007)</w:t>
            </w:r>
          </w:p>
          <w:p w14:paraId="705B7500" w14:textId="77777777" w:rsidR="00D945E2" w:rsidRPr="00F47A65" w:rsidRDefault="00D945E2" w:rsidP="00D945E2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60664-3</w:t>
            </w:r>
          </w:p>
          <w:p w14:paraId="7FA4773C" w14:textId="77777777" w:rsidR="00D945E2" w:rsidRPr="00F47A65" w:rsidRDefault="00D945E2" w:rsidP="00D945E2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МЭК 60664.1</w:t>
            </w:r>
          </w:p>
          <w:p w14:paraId="637F2AE9" w14:textId="77777777" w:rsidR="00D945E2" w:rsidRPr="00F47A65" w:rsidRDefault="00D945E2" w:rsidP="00D945E2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60728-11</w:t>
            </w:r>
          </w:p>
          <w:p w14:paraId="209E1F10" w14:textId="77777777" w:rsidR="00D945E2" w:rsidRPr="00F47A65" w:rsidRDefault="00D945E2" w:rsidP="00D945E2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51288 (МЭК 187-93)</w:t>
            </w:r>
          </w:p>
          <w:p w14:paraId="6D1A6A4C" w14:textId="77777777" w:rsidR="00D945E2" w:rsidRPr="00F47A65" w:rsidRDefault="00D945E2" w:rsidP="00D945E2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61230</w:t>
            </w:r>
          </w:p>
          <w:p w14:paraId="296CDC5F" w14:textId="77777777" w:rsidR="00D945E2" w:rsidRPr="00F47A65" w:rsidRDefault="00D945E2" w:rsidP="00D945E2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61243-3</w:t>
            </w:r>
          </w:p>
          <w:p w14:paraId="504EFE9B" w14:textId="77777777" w:rsidR="00D945E2" w:rsidRPr="00F47A65" w:rsidRDefault="00D945E2" w:rsidP="00D945E2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МЭК 61293</w:t>
            </w:r>
          </w:p>
          <w:p w14:paraId="018A4ED6" w14:textId="77777777" w:rsidR="00D945E2" w:rsidRPr="00F47A65" w:rsidRDefault="00D945E2" w:rsidP="00D945E2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62208</w:t>
            </w:r>
          </w:p>
          <w:p w14:paraId="31FF2902" w14:textId="77777777" w:rsidR="00D945E2" w:rsidRPr="00F47A65" w:rsidRDefault="00D945E2" w:rsidP="00D945E2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60335-1</w:t>
            </w:r>
          </w:p>
          <w:p w14:paraId="24D4ED39" w14:textId="77777777" w:rsidR="00D945E2" w:rsidRPr="00F47A65" w:rsidRDefault="00D945E2" w:rsidP="00D945E2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60204-1</w:t>
            </w:r>
          </w:p>
          <w:p w14:paraId="179D6B3B" w14:textId="77777777" w:rsidR="00D945E2" w:rsidRPr="00F47A65" w:rsidRDefault="00D945E2" w:rsidP="00D945E2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60950-1</w:t>
            </w:r>
          </w:p>
          <w:p w14:paraId="0D276528" w14:textId="77777777" w:rsidR="00D945E2" w:rsidRPr="00F47A65" w:rsidRDefault="00D945E2" w:rsidP="00D945E2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ТР ТС 020/2011</w:t>
            </w:r>
          </w:p>
          <w:p w14:paraId="3B605987" w14:textId="77777777" w:rsidR="00D945E2" w:rsidRPr="00F47A65" w:rsidRDefault="00D945E2" w:rsidP="00D945E2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60870-2-1</w:t>
            </w:r>
          </w:p>
          <w:p w14:paraId="7A5775C1" w14:textId="77777777" w:rsidR="00D945E2" w:rsidRPr="00F47A65" w:rsidRDefault="00D945E2" w:rsidP="00D945E2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IEC/TS 61000-1-2</w:t>
            </w:r>
          </w:p>
          <w:p w14:paraId="084D703E" w14:textId="77777777" w:rsidR="00D945E2" w:rsidRPr="00F47A65" w:rsidRDefault="00D945E2" w:rsidP="00D945E2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51317.1.2 (МЭК 61000-</w:t>
            </w:r>
          </w:p>
          <w:p w14:paraId="1DD7A935" w14:textId="77777777" w:rsidR="00D945E2" w:rsidRPr="00F47A65" w:rsidRDefault="00D945E2" w:rsidP="00D945E2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1- 2:2001)</w:t>
            </w:r>
          </w:p>
          <w:p w14:paraId="4007B1DF" w14:textId="77777777" w:rsidR="00D945E2" w:rsidRPr="00F47A65" w:rsidRDefault="00D945E2" w:rsidP="00D945E2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IEC/TR 61000-1-5</w:t>
            </w:r>
          </w:p>
          <w:p w14:paraId="63474EFC" w14:textId="77777777" w:rsidR="00D945E2" w:rsidRPr="00F47A65" w:rsidRDefault="00D945E2" w:rsidP="00D945E2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lastRenderedPageBreak/>
              <w:t>ГОСТ IEC/TR 61000-1-5</w:t>
            </w:r>
          </w:p>
          <w:p w14:paraId="41AE1853" w14:textId="77777777" w:rsidR="00D945E2" w:rsidRPr="00F47A65" w:rsidRDefault="00D945E2" w:rsidP="00D945E2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61000-2-4</w:t>
            </w:r>
          </w:p>
          <w:p w14:paraId="4EE80EE1" w14:textId="77777777" w:rsidR="00D945E2" w:rsidRPr="00F47A65" w:rsidRDefault="00D945E2" w:rsidP="00D945E2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61000-2-4</w:t>
            </w:r>
          </w:p>
          <w:p w14:paraId="378FA8B4" w14:textId="77777777" w:rsidR="00D945E2" w:rsidRPr="00F47A65" w:rsidRDefault="00D945E2" w:rsidP="00D945E2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СТ РК 2.136</w:t>
            </w:r>
          </w:p>
          <w:p w14:paraId="1D47C880" w14:textId="77777777" w:rsidR="00D945E2" w:rsidRPr="00F47A65" w:rsidRDefault="00D945E2" w:rsidP="00D945E2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СТ РК IEC/TR 61000-2-5</w:t>
            </w:r>
          </w:p>
          <w:p w14:paraId="65E3986F" w14:textId="77777777" w:rsidR="00D945E2" w:rsidRPr="00F47A65" w:rsidRDefault="00D945E2" w:rsidP="00D945E2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EN 301 489-1 V1.9.2</w:t>
            </w:r>
          </w:p>
          <w:p w14:paraId="675BD488" w14:textId="77777777" w:rsidR="00D945E2" w:rsidRPr="00F47A65" w:rsidRDefault="00D945E2" w:rsidP="00D945E2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52459.3</w:t>
            </w:r>
          </w:p>
          <w:p w14:paraId="48F54910" w14:textId="77777777" w:rsidR="00D945E2" w:rsidRPr="00F47A65" w:rsidRDefault="00D945E2" w:rsidP="00D945E2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52459.7</w:t>
            </w:r>
          </w:p>
          <w:p w14:paraId="0500B49F" w14:textId="77777777" w:rsidR="00D945E2" w:rsidRPr="00F47A65" w:rsidRDefault="00D945E2" w:rsidP="00D945E2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ETSI EN 301 489-34</w:t>
            </w:r>
          </w:p>
          <w:p w14:paraId="071DE805" w14:textId="77777777" w:rsidR="00D945E2" w:rsidRPr="00F47A65" w:rsidRDefault="00D945E2" w:rsidP="00D945E2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52459.17</w:t>
            </w:r>
          </w:p>
          <w:p w14:paraId="215ABA65" w14:textId="77777777" w:rsidR="00D945E2" w:rsidRPr="00F47A65" w:rsidRDefault="00D945E2" w:rsidP="00D945E2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CISPR 24</w:t>
            </w:r>
          </w:p>
          <w:p w14:paraId="30AD7F79" w14:textId="77777777" w:rsidR="00D945E2" w:rsidRPr="00F47A65" w:rsidRDefault="00D945E2" w:rsidP="00D945E2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52459.3</w:t>
            </w:r>
          </w:p>
          <w:p w14:paraId="0B000313" w14:textId="77777777" w:rsidR="00D945E2" w:rsidRPr="00F47A65" w:rsidRDefault="00D945E2" w:rsidP="00D945E2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52459.17</w:t>
            </w:r>
          </w:p>
          <w:p w14:paraId="1A82B9A2" w14:textId="77777777" w:rsidR="00D945E2" w:rsidRPr="00F47A65" w:rsidRDefault="00D945E2" w:rsidP="00D945E2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CISPR 32</w:t>
            </w:r>
          </w:p>
          <w:p w14:paraId="24184B81" w14:textId="77777777" w:rsidR="00D945E2" w:rsidRPr="00F47A65" w:rsidRDefault="00D945E2" w:rsidP="00D945E2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61000-3-3</w:t>
            </w:r>
          </w:p>
          <w:p w14:paraId="53154A8F" w14:textId="77777777" w:rsidR="00D945E2" w:rsidRPr="00F47A65" w:rsidRDefault="00D945E2" w:rsidP="00D945E2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61000-3-2</w:t>
            </w:r>
          </w:p>
          <w:p w14:paraId="72DA40B7" w14:textId="77777777" w:rsidR="00D945E2" w:rsidRPr="00F47A65" w:rsidRDefault="00D945E2" w:rsidP="00D945E2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CISPR 14-1</w:t>
            </w:r>
          </w:p>
          <w:p w14:paraId="203FF850" w14:textId="39F1947B" w:rsidR="00D945E2" w:rsidRPr="00F47A65" w:rsidRDefault="00D945E2" w:rsidP="00D945E2">
            <w:pPr>
              <w:rPr>
                <w:b/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CISPR 14-2</w:t>
            </w:r>
          </w:p>
        </w:tc>
      </w:tr>
      <w:tr w:rsidR="006461CF" w:rsidRPr="00F47A65" w14:paraId="25A88DAD" w14:textId="77777777" w:rsidTr="004A2D6A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4BE32" w14:textId="0625A599" w:rsidR="006461CF" w:rsidRPr="00F47A65" w:rsidRDefault="006461CF" w:rsidP="003807AC">
            <w:pPr>
              <w:spacing w:after="160" w:line="259" w:lineRule="auto"/>
            </w:pPr>
            <w:r w:rsidRPr="00F47A65">
              <w:lastRenderedPageBreak/>
              <w:t>1.19.</w:t>
            </w:r>
            <w:r w:rsidR="003807AC" w:rsidRPr="00F47A65">
              <w:t>7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7D3FD" w14:textId="77777777" w:rsidR="006461CF" w:rsidRPr="00F47A65" w:rsidRDefault="006461CF" w:rsidP="006461CF">
            <w:r w:rsidRPr="00F47A65">
              <w:t>Низковольтное оборудование,</w:t>
            </w:r>
          </w:p>
          <w:p w14:paraId="230C68F4" w14:textId="77777777" w:rsidR="006461CF" w:rsidRPr="00F47A65" w:rsidRDefault="006461CF" w:rsidP="006461CF">
            <w:r w:rsidRPr="00F47A65">
              <w:t>не включенное в Перечень</w:t>
            </w:r>
          </w:p>
          <w:p w14:paraId="2E231C87" w14:textId="77777777" w:rsidR="006461CF" w:rsidRPr="00F47A65" w:rsidRDefault="006461CF" w:rsidP="006461CF">
            <w:r w:rsidRPr="00F47A65">
              <w:t>продукции, подлежащей</w:t>
            </w:r>
          </w:p>
          <w:p w14:paraId="140A3040" w14:textId="77777777" w:rsidR="006461CF" w:rsidRPr="00F47A65" w:rsidRDefault="006461CF" w:rsidP="006461CF">
            <w:r w:rsidRPr="00F47A65">
              <w:t>сертификации к ТР ТС</w:t>
            </w:r>
          </w:p>
          <w:p w14:paraId="3C3136F7" w14:textId="2061D3FE" w:rsidR="006461CF" w:rsidRPr="00F47A65" w:rsidRDefault="006461CF" w:rsidP="006461CF">
            <w:r w:rsidRPr="00F47A65">
              <w:t>004/2011, ТР ТС 020/2011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4C43D" w14:textId="77777777" w:rsidR="006461CF" w:rsidRPr="00F47A65" w:rsidRDefault="006461CF" w:rsidP="006461CF">
            <w:r w:rsidRPr="00F47A65">
              <w:t>1с, 3с, 4с (для ТР ТС</w:t>
            </w:r>
          </w:p>
          <w:p w14:paraId="37993C7D" w14:textId="77777777" w:rsidR="006461CF" w:rsidRPr="00F47A65" w:rsidRDefault="006461CF" w:rsidP="006461CF">
            <w:r w:rsidRPr="00F47A65">
              <w:t>004/2011, ТР ТС</w:t>
            </w:r>
          </w:p>
          <w:p w14:paraId="0CB26992" w14:textId="77777777" w:rsidR="006461CF" w:rsidRPr="00F47A65" w:rsidRDefault="006461CF" w:rsidP="006461CF">
            <w:r w:rsidRPr="00F47A65">
              <w:t>020/2011)</w:t>
            </w:r>
          </w:p>
          <w:p w14:paraId="3388B791" w14:textId="77777777" w:rsidR="006461CF" w:rsidRPr="00F47A65" w:rsidRDefault="006461CF" w:rsidP="006461CF">
            <w:r w:rsidRPr="00F47A65">
              <w:t>Сертификация</w:t>
            </w:r>
          </w:p>
          <w:p w14:paraId="4716816A" w14:textId="7B070245" w:rsidR="006461CF" w:rsidRPr="00F47A65" w:rsidRDefault="006461CF" w:rsidP="006461CF"/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5BEBB" w14:textId="25A5CAB5" w:rsidR="006461CF" w:rsidRPr="00F47A65" w:rsidRDefault="006461CF" w:rsidP="006461C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8422</w:t>
            </w:r>
          </w:p>
          <w:p w14:paraId="0D4301B9" w14:textId="645E3E85" w:rsidR="006461CF" w:rsidRPr="00F47A65" w:rsidRDefault="006461CF" w:rsidP="006461C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8516</w:t>
            </w:r>
          </w:p>
          <w:p w14:paraId="5EA5DE5D" w14:textId="0E915A13" w:rsidR="006461CF" w:rsidRPr="00F47A65" w:rsidRDefault="006461CF" w:rsidP="006461C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8509</w:t>
            </w:r>
          </w:p>
          <w:p w14:paraId="1C506C8E" w14:textId="793931A3" w:rsidR="006461CF" w:rsidRPr="00F47A65" w:rsidRDefault="006461CF" w:rsidP="006461C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8450</w:t>
            </w:r>
          </w:p>
          <w:p w14:paraId="54614419" w14:textId="223236E6" w:rsidR="006461CF" w:rsidRPr="00F47A65" w:rsidRDefault="006461CF" w:rsidP="006461C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8421</w:t>
            </w:r>
          </w:p>
          <w:p w14:paraId="327E5BFC" w14:textId="7B70D29E" w:rsidR="006461CF" w:rsidRPr="00F47A65" w:rsidRDefault="006461CF" w:rsidP="006461C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8451</w:t>
            </w:r>
          </w:p>
          <w:p w14:paraId="349B916A" w14:textId="324CF907" w:rsidR="006461CF" w:rsidRPr="00F47A65" w:rsidRDefault="006461CF" w:rsidP="006461C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8508</w:t>
            </w:r>
          </w:p>
          <w:p w14:paraId="4F265232" w14:textId="4DFA3E4F" w:rsidR="006461CF" w:rsidRPr="00F47A65" w:rsidRDefault="006461CF" w:rsidP="006461C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8424</w:t>
            </w:r>
          </w:p>
          <w:p w14:paraId="0C2C14F8" w14:textId="14354274" w:rsidR="006461CF" w:rsidRPr="00F47A65" w:rsidRDefault="006461CF" w:rsidP="006461C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8414</w:t>
            </w:r>
          </w:p>
          <w:p w14:paraId="122D288A" w14:textId="5A43293E" w:rsidR="006461CF" w:rsidRPr="00F47A65" w:rsidRDefault="006461CF" w:rsidP="006461C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8418</w:t>
            </w:r>
          </w:p>
          <w:p w14:paraId="697903AE" w14:textId="5D9205D7" w:rsidR="006461CF" w:rsidRPr="00F47A65" w:rsidRDefault="006461CF" w:rsidP="006461C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8415</w:t>
            </w:r>
          </w:p>
          <w:p w14:paraId="628F2A56" w14:textId="45F6EC89" w:rsidR="006461CF" w:rsidRPr="00F47A65" w:rsidRDefault="006461CF" w:rsidP="006461C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8436</w:t>
            </w:r>
          </w:p>
          <w:p w14:paraId="29581650" w14:textId="2CDD1F09" w:rsidR="006461CF" w:rsidRPr="00F47A65" w:rsidRDefault="006461CF" w:rsidP="006461C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9019</w:t>
            </w:r>
          </w:p>
          <w:p w14:paraId="335CB236" w14:textId="39FC58E3" w:rsidR="006461CF" w:rsidRPr="00F47A65" w:rsidRDefault="006461CF" w:rsidP="006461C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3922</w:t>
            </w:r>
          </w:p>
          <w:p w14:paraId="062D8F79" w14:textId="20EAD448" w:rsidR="006461CF" w:rsidRPr="00F47A65" w:rsidRDefault="006461CF" w:rsidP="006461C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7324</w:t>
            </w:r>
          </w:p>
          <w:p w14:paraId="1CE5BDDF" w14:textId="6BDEA37F" w:rsidR="006461CF" w:rsidRPr="00F47A65" w:rsidRDefault="006461CF" w:rsidP="006461C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8510</w:t>
            </w:r>
          </w:p>
          <w:p w14:paraId="34B1CE3B" w14:textId="57333B11" w:rsidR="006461CF" w:rsidRPr="00F47A65" w:rsidRDefault="006461CF" w:rsidP="006461C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8429</w:t>
            </w:r>
          </w:p>
          <w:p w14:paraId="24418C72" w14:textId="636DE5CC" w:rsidR="006461CF" w:rsidRPr="00F47A65" w:rsidRDefault="006461CF" w:rsidP="006461C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8430</w:t>
            </w:r>
          </w:p>
          <w:p w14:paraId="01B5B12F" w14:textId="0A15AF29" w:rsidR="006461CF" w:rsidRPr="00F47A65" w:rsidRDefault="006461CF" w:rsidP="006461C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8432</w:t>
            </w:r>
          </w:p>
          <w:p w14:paraId="325AFB4B" w14:textId="7CED6885" w:rsidR="006461CF" w:rsidRPr="00F47A65" w:rsidRDefault="006461CF" w:rsidP="006461C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8435</w:t>
            </w:r>
          </w:p>
          <w:p w14:paraId="67672DF5" w14:textId="3ACFB219" w:rsidR="006461CF" w:rsidRPr="00F47A65" w:rsidRDefault="006461CF" w:rsidP="006461C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8437</w:t>
            </w:r>
          </w:p>
          <w:p w14:paraId="7C5B0C4E" w14:textId="4CF0459E" w:rsidR="006461CF" w:rsidRPr="00F47A65" w:rsidRDefault="006461CF" w:rsidP="006461C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8438</w:t>
            </w:r>
          </w:p>
          <w:p w14:paraId="4BF419A6" w14:textId="38ABA4C0" w:rsidR="006461CF" w:rsidRPr="00F47A65" w:rsidRDefault="006461CF" w:rsidP="006461C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8439</w:t>
            </w:r>
          </w:p>
          <w:p w14:paraId="6E88E552" w14:textId="2BDC383C" w:rsidR="006461CF" w:rsidRPr="00F47A65" w:rsidRDefault="006461CF" w:rsidP="006461C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8440</w:t>
            </w:r>
          </w:p>
          <w:p w14:paraId="14D269D6" w14:textId="3A663183" w:rsidR="006461CF" w:rsidRPr="00F47A65" w:rsidRDefault="006461CF" w:rsidP="006461C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8441</w:t>
            </w:r>
          </w:p>
          <w:p w14:paraId="6732F1B5" w14:textId="7D862EA6" w:rsidR="006461CF" w:rsidRPr="00F47A65" w:rsidRDefault="006461CF" w:rsidP="006461C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8442</w:t>
            </w:r>
          </w:p>
          <w:p w14:paraId="286FAB16" w14:textId="1FB8A220" w:rsidR="006461CF" w:rsidRPr="00F47A65" w:rsidRDefault="006461CF" w:rsidP="006461C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844400</w:t>
            </w:r>
          </w:p>
          <w:p w14:paraId="5F0327E8" w14:textId="09305702" w:rsidR="006461CF" w:rsidRPr="00F47A65" w:rsidRDefault="006461CF" w:rsidP="006461C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8445</w:t>
            </w:r>
          </w:p>
          <w:p w14:paraId="171EE2F9" w14:textId="1E868FBE" w:rsidR="006461CF" w:rsidRPr="00F47A65" w:rsidRDefault="006461CF" w:rsidP="006461C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8448</w:t>
            </w:r>
          </w:p>
          <w:p w14:paraId="16F62F52" w14:textId="2B451F5A" w:rsidR="006461CF" w:rsidRPr="00F47A65" w:rsidRDefault="006461CF" w:rsidP="006461C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8446</w:t>
            </w:r>
          </w:p>
          <w:p w14:paraId="7D820D7D" w14:textId="15D0836F" w:rsidR="006461CF" w:rsidRPr="00F47A65" w:rsidRDefault="006461CF" w:rsidP="006461C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8449000000</w:t>
            </w:r>
          </w:p>
          <w:p w14:paraId="014C772A" w14:textId="7B4EF497" w:rsidR="006461CF" w:rsidRPr="00F47A65" w:rsidRDefault="006461CF" w:rsidP="006461C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8453</w:t>
            </w:r>
          </w:p>
          <w:p w14:paraId="6D843862" w14:textId="1F0A38B2" w:rsidR="006461CF" w:rsidRPr="00F47A65" w:rsidRDefault="006461CF" w:rsidP="006461C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8454</w:t>
            </w:r>
          </w:p>
          <w:p w14:paraId="0473F54D" w14:textId="662DD79C" w:rsidR="006461CF" w:rsidRPr="00F47A65" w:rsidRDefault="006461CF" w:rsidP="006461C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8455</w:t>
            </w:r>
          </w:p>
          <w:p w14:paraId="6F9646FD" w14:textId="07B55870" w:rsidR="006461CF" w:rsidRPr="00F47A65" w:rsidRDefault="006461CF" w:rsidP="006461C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8456</w:t>
            </w:r>
          </w:p>
          <w:p w14:paraId="732E44B4" w14:textId="530E6F38" w:rsidR="006461CF" w:rsidRPr="00F47A65" w:rsidRDefault="006461CF" w:rsidP="006461C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8457</w:t>
            </w:r>
          </w:p>
          <w:p w14:paraId="510EA3B4" w14:textId="6BCD8976" w:rsidR="006461CF" w:rsidRPr="00F47A65" w:rsidRDefault="006461CF" w:rsidP="006461C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8458</w:t>
            </w:r>
          </w:p>
          <w:p w14:paraId="39AB030A" w14:textId="471F7711" w:rsidR="006461CF" w:rsidRPr="00F47A65" w:rsidRDefault="006461CF" w:rsidP="006461C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8459</w:t>
            </w:r>
          </w:p>
          <w:p w14:paraId="70A05785" w14:textId="1D27A31E" w:rsidR="006461CF" w:rsidRPr="00F47A65" w:rsidRDefault="006461CF" w:rsidP="006461C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8460</w:t>
            </w:r>
          </w:p>
          <w:p w14:paraId="524A6EB2" w14:textId="14A96482" w:rsidR="006461CF" w:rsidRPr="00F47A65" w:rsidRDefault="006461CF" w:rsidP="006461C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8461</w:t>
            </w:r>
          </w:p>
          <w:p w14:paraId="0C85735E" w14:textId="418181F4" w:rsidR="006461CF" w:rsidRPr="00F47A65" w:rsidRDefault="006461CF" w:rsidP="006461C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8462</w:t>
            </w:r>
          </w:p>
          <w:p w14:paraId="76A7824F" w14:textId="2063465C" w:rsidR="006461CF" w:rsidRPr="00F47A65" w:rsidRDefault="006461CF" w:rsidP="006461C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8463</w:t>
            </w:r>
          </w:p>
          <w:p w14:paraId="133F1480" w14:textId="1B8EED4C" w:rsidR="006461CF" w:rsidRPr="00F47A65" w:rsidRDefault="006461CF" w:rsidP="006461C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8464</w:t>
            </w:r>
          </w:p>
          <w:p w14:paraId="76023974" w14:textId="55324716" w:rsidR="006461CF" w:rsidRPr="00F47A65" w:rsidRDefault="006461CF" w:rsidP="006461C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8465</w:t>
            </w:r>
          </w:p>
          <w:p w14:paraId="4E6317DE" w14:textId="04DE05F7" w:rsidR="006461CF" w:rsidRPr="00F47A65" w:rsidRDefault="006461CF" w:rsidP="006461C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8466</w:t>
            </w:r>
          </w:p>
          <w:p w14:paraId="4A977BE3" w14:textId="54978894" w:rsidR="006461CF" w:rsidRPr="00F47A65" w:rsidRDefault="006461CF" w:rsidP="006461C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8467</w:t>
            </w:r>
          </w:p>
          <w:p w14:paraId="30787DF2" w14:textId="545F8A47" w:rsidR="006461CF" w:rsidRPr="00F47A65" w:rsidRDefault="006461CF" w:rsidP="006461C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8472</w:t>
            </w:r>
          </w:p>
          <w:p w14:paraId="19847586" w14:textId="7048B0F0" w:rsidR="006461CF" w:rsidRPr="00F47A65" w:rsidRDefault="006461CF" w:rsidP="006461C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8473</w:t>
            </w:r>
          </w:p>
          <w:p w14:paraId="099D4989" w14:textId="2FB8DDA7" w:rsidR="006461CF" w:rsidRPr="00F47A65" w:rsidRDefault="006461CF" w:rsidP="006461C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8474</w:t>
            </w:r>
          </w:p>
          <w:p w14:paraId="721AB48E" w14:textId="621C09E3" w:rsidR="006461CF" w:rsidRPr="00F47A65" w:rsidRDefault="006461CF" w:rsidP="006461C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8475</w:t>
            </w:r>
          </w:p>
          <w:p w14:paraId="058D96BD" w14:textId="68B42879" w:rsidR="006461CF" w:rsidRPr="00F47A65" w:rsidRDefault="006461CF" w:rsidP="006461C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8476</w:t>
            </w:r>
          </w:p>
          <w:p w14:paraId="23DC7A8C" w14:textId="62819015" w:rsidR="006461CF" w:rsidRPr="00F47A65" w:rsidRDefault="006461CF" w:rsidP="006461C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8477</w:t>
            </w:r>
          </w:p>
          <w:p w14:paraId="5C5614F0" w14:textId="1F816593" w:rsidR="006461CF" w:rsidRPr="00F47A65" w:rsidRDefault="006461CF" w:rsidP="006461C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8478</w:t>
            </w:r>
          </w:p>
          <w:p w14:paraId="6D6E3159" w14:textId="42227A1D" w:rsidR="006461CF" w:rsidRPr="00F47A65" w:rsidRDefault="006461CF" w:rsidP="006461C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8485</w:t>
            </w:r>
          </w:p>
          <w:p w14:paraId="37680E55" w14:textId="3FB38FD7" w:rsidR="006461CF" w:rsidRPr="00F47A65" w:rsidRDefault="006461CF" w:rsidP="006461C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8486</w:t>
            </w:r>
          </w:p>
          <w:p w14:paraId="2DFA950B" w14:textId="66A1F4C2" w:rsidR="006461CF" w:rsidRPr="00F47A65" w:rsidRDefault="006461CF" w:rsidP="006461C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7321</w:t>
            </w:r>
          </w:p>
          <w:p w14:paraId="01348963" w14:textId="6E37A585" w:rsidR="006461CF" w:rsidRPr="00F47A65" w:rsidRDefault="006461CF" w:rsidP="006461C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7322</w:t>
            </w:r>
          </w:p>
          <w:p w14:paraId="57874BE4" w14:textId="67D5C07F" w:rsidR="006461CF" w:rsidRPr="00F47A65" w:rsidRDefault="006461CF" w:rsidP="006461C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9004</w:t>
            </w:r>
          </w:p>
          <w:p w14:paraId="7C775B1E" w14:textId="0E46B89C" w:rsidR="006461CF" w:rsidRPr="00F47A65" w:rsidRDefault="006461CF" w:rsidP="006461C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9005</w:t>
            </w:r>
          </w:p>
          <w:p w14:paraId="09EF8BC8" w14:textId="4A24DE6F" w:rsidR="006461CF" w:rsidRPr="00F47A65" w:rsidRDefault="006461CF" w:rsidP="006461C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9006</w:t>
            </w:r>
          </w:p>
          <w:p w14:paraId="45D23120" w14:textId="03763726" w:rsidR="006461CF" w:rsidRPr="00F47A65" w:rsidRDefault="006461CF" w:rsidP="006461C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9007</w:t>
            </w:r>
          </w:p>
          <w:p w14:paraId="2BB37EAE" w14:textId="692E52B7" w:rsidR="006461CF" w:rsidRPr="00F47A65" w:rsidRDefault="006461CF" w:rsidP="006461C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9008</w:t>
            </w:r>
          </w:p>
          <w:p w14:paraId="200F9BD3" w14:textId="3128333D" w:rsidR="006461CF" w:rsidRPr="00F47A65" w:rsidRDefault="006461CF" w:rsidP="006461C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9101</w:t>
            </w:r>
          </w:p>
          <w:p w14:paraId="11D9B37D" w14:textId="6E426F31" w:rsidR="006461CF" w:rsidRPr="00F47A65" w:rsidRDefault="006461CF" w:rsidP="006461C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9102</w:t>
            </w:r>
          </w:p>
          <w:p w14:paraId="67C780F9" w14:textId="05B0A84F" w:rsidR="006461CF" w:rsidRPr="00F47A65" w:rsidRDefault="006461CF" w:rsidP="006461C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9103</w:t>
            </w:r>
          </w:p>
          <w:p w14:paraId="6BABC3FE" w14:textId="65359BC4" w:rsidR="006461CF" w:rsidRPr="00F47A65" w:rsidRDefault="006461CF" w:rsidP="006461C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910400000</w:t>
            </w:r>
          </w:p>
          <w:p w14:paraId="378AEAEC" w14:textId="54A58977" w:rsidR="006461CF" w:rsidRPr="00F47A65" w:rsidRDefault="006461CF" w:rsidP="006461C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9105</w:t>
            </w:r>
          </w:p>
          <w:p w14:paraId="67633F1E" w14:textId="6D977D35" w:rsidR="006461CF" w:rsidRPr="00F47A65" w:rsidRDefault="006461CF" w:rsidP="006461C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9106</w:t>
            </w:r>
          </w:p>
          <w:p w14:paraId="65794481" w14:textId="67AB586E" w:rsidR="006461CF" w:rsidRPr="00F47A65" w:rsidRDefault="006461CF" w:rsidP="006461C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9108</w:t>
            </w:r>
          </w:p>
          <w:p w14:paraId="7845E433" w14:textId="336C6FAB" w:rsidR="006461CF" w:rsidRPr="00F47A65" w:rsidRDefault="006461CF" w:rsidP="006461C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9109</w:t>
            </w:r>
          </w:p>
          <w:p w14:paraId="2C50627A" w14:textId="6204C8B0" w:rsidR="006461CF" w:rsidRPr="00F47A65" w:rsidRDefault="006461CF" w:rsidP="006461C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9201</w:t>
            </w:r>
          </w:p>
          <w:p w14:paraId="22DEB62B" w14:textId="6C93F269" w:rsidR="006461CF" w:rsidRPr="00F47A65" w:rsidRDefault="006461CF" w:rsidP="006461C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9202</w:t>
            </w:r>
          </w:p>
          <w:p w14:paraId="54FF4CE9" w14:textId="02C78442" w:rsidR="006461CF" w:rsidRPr="00F47A65" w:rsidRDefault="006461CF" w:rsidP="006461C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9403</w:t>
            </w:r>
          </w:p>
          <w:p w14:paraId="613676CF" w14:textId="3B2990D9" w:rsidR="006461CF" w:rsidRPr="00F47A65" w:rsidRDefault="006461CF" w:rsidP="006461C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9401</w:t>
            </w:r>
          </w:p>
          <w:p w14:paraId="0178E02F" w14:textId="44A6A981" w:rsidR="006461CF" w:rsidRPr="00F47A65" w:rsidRDefault="006461CF" w:rsidP="006461C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9402</w:t>
            </w:r>
          </w:p>
          <w:p w14:paraId="153D1DA7" w14:textId="48C18E15" w:rsidR="006461CF" w:rsidRPr="00F47A65" w:rsidRDefault="006461CF" w:rsidP="006461C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8507</w:t>
            </w:r>
          </w:p>
          <w:p w14:paraId="64A75A72" w14:textId="44749BC3" w:rsidR="006461CF" w:rsidRPr="00F47A65" w:rsidRDefault="006461CF" w:rsidP="006461C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8905</w:t>
            </w:r>
          </w:p>
          <w:p w14:paraId="0345B766" w14:textId="48886367" w:rsidR="006461CF" w:rsidRPr="00F47A65" w:rsidRDefault="006461CF" w:rsidP="006461C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9017</w:t>
            </w:r>
          </w:p>
          <w:p w14:paraId="2499761C" w14:textId="335A3EE9" w:rsidR="006461CF" w:rsidRPr="00F47A65" w:rsidRDefault="006461CF" w:rsidP="006461C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9018</w:t>
            </w:r>
          </w:p>
          <w:p w14:paraId="2E54D08A" w14:textId="282C37FA" w:rsidR="006461CF" w:rsidRPr="00F47A65" w:rsidRDefault="006461CF" w:rsidP="006461C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9022</w:t>
            </w:r>
          </w:p>
          <w:p w14:paraId="06D109BD" w14:textId="436C48AA" w:rsidR="006461CF" w:rsidRPr="00F47A65" w:rsidRDefault="006461CF" w:rsidP="006461C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902300</w:t>
            </w:r>
          </w:p>
          <w:p w14:paraId="1C6F55B4" w14:textId="2C2C693E" w:rsidR="006461CF" w:rsidRPr="00F47A65" w:rsidRDefault="006461CF" w:rsidP="006461C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9024</w:t>
            </w:r>
          </w:p>
          <w:p w14:paraId="76379D26" w14:textId="3ECE2DF0" w:rsidR="006461CF" w:rsidRPr="00F47A65" w:rsidRDefault="006461CF" w:rsidP="006461C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9025</w:t>
            </w:r>
          </w:p>
          <w:p w14:paraId="4E94B4F0" w14:textId="06C535CB" w:rsidR="006461CF" w:rsidRPr="00F47A65" w:rsidRDefault="006461CF" w:rsidP="006461C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9027</w:t>
            </w:r>
          </w:p>
          <w:p w14:paraId="39EE3806" w14:textId="56AD6BE9" w:rsidR="006461CF" w:rsidRPr="00F47A65" w:rsidRDefault="006461CF" w:rsidP="006461C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9028</w:t>
            </w:r>
          </w:p>
          <w:p w14:paraId="02E81A0C" w14:textId="5611A834" w:rsidR="006461CF" w:rsidRPr="00F47A65" w:rsidRDefault="006461CF" w:rsidP="006461C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9030</w:t>
            </w:r>
          </w:p>
          <w:p w14:paraId="1D3BE600" w14:textId="7E6EB591" w:rsidR="006461CF" w:rsidRPr="00F47A65" w:rsidRDefault="006461CF" w:rsidP="006461C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9029</w:t>
            </w:r>
          </w:p>
          <w:p w14:paraId="1DF344DA" w14:textId="78388458" w:rsidR="006461CF" w:rsidRPr="00F47A65" w:rsidRDefault="006461CF" w:rsidP="006461C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9031</w:t>
            </w:r>
          </w:p>
          <w:p w14:paraId="18A5282E" w14:textId="2B3A09CC" w:rsidR="006461CF" w:rsidRPr="00F47A65" w:rsidRDefault="006461CF" w:rsidP="006461C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9033000000</w:t>
            </w:r>
          </w:p>
          <w:p w14:paraId="13031D0B" w14:textId="6C96AB40" w:rsidR="006461CF" w:rsidRPr="00F47A65" w:rsidRDefault="006461CF" w:rsidP="006461C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9603</w:t>
            </w:r>
          </w:p>
          <w:p w14:paraId="797DE88A" w14:textId="6B34B5C7" w:rsidR="006461CF" w:rsidRPr="00F47A65" w:rsidRDefault="006461CF" w:rsidP="006461C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6306</w:t>
            </w:r>
          </w:p>
          <w:p w14:paraId="6E4EE327" w14:textId="602E7320" w:rsidR="006461CF" w:rsidRPr="00F47A65" w:rsidRDefault="006461CF" w:rsidP="006461C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6507000000</w:t>
            </w:r>
          </w:p>
          <w:p w14:paraId="636D3418" w14:textId="710378C0" w:rsidR="006461CF" w:rsidRPr="00F47A65" w:rsidRDefault="006461CF" w:rsidP="006461C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7325</w:t>
            </w:r>
          </w:p>
          <w:p w14:paraId="6F747055" w14:textId="2D3C4DB2" w:rsidR="006461CF" w:rsidRPr="00F47A65" w:rsidRDefault="006461CF" w:rsidP="006461C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7326</w:t>
            </w:r>
          </w:p>
          <w:p w14:paraId="61065122" w14:textId="7D7D6786" w:rsidR="006461CF" w:rsidRPr="00F47A65" w:rsidRDefault="006461CF" w:rsidP="006461C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7418</w:t>
            </w:r>
          </w:p>
          <w:p w14:paraId="4A6360B0" w14:textId="4EF972EB" w:rsidR="006461CF" w:rsidRPr="00F47A65" w:rsidRDefault="006461CF" w:rsidP="006461C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7419</w:t>
            </w:r>
          </w:p>
          <w:p w14:paraId="618129E2" w14:textId="52BA894C" w:rsidR="006461CF" w:rsidRPr="00F47A65" w:rsidRDefault="006461CF" w:rsidP="006461C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7508</w:t>
            </w:r>
          </w:p>
          <w:p w14:paraId="3330BD29" w14:textId="5931FFF9" w:rsidR="006461CF" w:rsidRPr="00F47A65" w:rsidRDefault="006461CF" w:rsidP="006461C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7611000000</w:t>
            </w:r>
          </w:p>
          <w:p w14:paraId="6FD5A39C" w14:textId="6E35EBB7" w:rsidR="006461CF" w:rsidRPr="00F47A65" w:rsidRDefault="006461CF" w:rsidP="006461C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7612</w:t>
            </w:r>
          </w:p>
          <w:p w14:paraId="71F29014" w14:textId="25A0B9C7" w:rsidR="006461CF" w:rsidRPr="00F47A65" w:rsidRDefault="006461CF" w:rsidP="006461C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7613000000</w:t>
            </w:r>
          </w:p>
          <w:p w14:paraId="018E4B93" w14:textId="2203C928" w:rsidR="006461CF" w:rsidRPr="00F47A65" w:rsidRDefault="006461CF" w:rsidP="006461C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7615</w:t>
            </w:r>
          </w:p>
          <w:p w14:paraId="4AF60711" w14:textId="0648D069" w:rsidR="006461CF" w:rsidRPr="00F47A65" w:rsidRDefault="006461CF" w:rsidP="006461C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8202</w:t>
            </w:r>
          </w:p>
          <w:p w14:paraId="5B79E7A6" w14:textId="32700D8F" w:rsidR="006461CF" w:rsidRPr="00F47A65" w:rsidRDefault="006461CF" w:rsidP="006461C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8203</w:t>
            </w:r>
          </w:p>
          <w:p w14:paraId="6EB8B3C1" w14:textId="0FC4F062" w:rsidR="006461CF" w:rsidRPr="00F47A65" w:rsidRDefault="006461CF" w:rsidP="006461C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8205</w:t>
            </w:r>
          </w:p>
          <w:p w14:paraId="3ED4D4E5" w14:textId="11469361" w:rsidR="006461CF" w:rsidRPr="00F47A65" w:rsidRDefault="006461CF" w:rsidP="006461C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8207</w:t>
            </w:r>
          </w:p>
          <w:p w14:paraId="05F830AF" w14:textId="5B90B76B" w:rsidR="006461CF" w:rsidRPr="00F47A65" w:rsidRDefault="006461CF" w:rsidP="006461C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848210</w:t>
            </w:r>
          </w:p>
          <w:p w14:paraId="1D7054BC" w14:textId="59D97323" w:rsidR="006461CF" w:rsidRPr="00F47A65" w:rsidRDefault="006461CF" w:rsidP="006461C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8301</w:t>
            </w:r>
          </w:p>
          <w:p w14:paraId="796F7BBF" w14:textId="0622FBCE" w:rsidR="006461CF" w:rsidRPr="00F47A65" w:rsidRDefault="006461CF" w:rsidP="006461C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8405</w:t>
            </w:r>
          </w:p>
          <w:p w14:paraId="44EB4B38" w14:textId="0722CB81" w:rsidR="006461CF" w:rsidRPr="00F47A65" w:rsidRDefault="006461CF" w:rsidP="006461C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8408</w:t>
            </w:r>
          </w:p>
          <w:p w14:paraId="11B16E80" w14:textId="5CE5DA25" w:rsidR="006461CF" w:rsidRPr="00F47A65" w:rsidRDefault="006461CF" w:rsidP="006461C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8409</w:t>
            </w:r>
          </w:p>
          <w:p w14:paraId="5EE8DF18" w14:textId="78EEA5D0" w:rsidR="006461CF" w:rsidRPr="00F47A65" w:rsidRDefault="006461CF" w:rsidP="006461C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8411</w:t>
            </w:r>
          </w:p>
          <w:p w14:paraId="26C37735" w14:textId="765C1DBC" w:rsidR="006461CF" w:rsidRPr="00F47A65" w:rsidRDefault="006461CF" w:rsidP="006461C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8431</w:t>
            </w:r>
          </w:p>
          <w:p w14:paraId="33C0FDC7" w14:textId="46EDBB32" w:rsidR="006461CF" w:rsidRPr="00F47A65" w:rsidRDefault="006461CF" w:rsidP="006461C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8481</w:t>
            </w:r>
          </w:p>
          <w:p w14:paraId="0DD486C0" w14:textId="2933376B" w:rsidR="006461CF" w:rsidRPr="00F47A65" w:rsidRDefault="006461CF" w:rsidP="006461C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8483</w:t>
            </w:r>
          </w:p>
          <w:p w14:paraId="2D4223DB" w14:textId="2CE1DDF0" w:rsidR="006461CF" w:rsidRPr="00F47A65" w:rsidRDefault="006461CF" w:rsidP="006461C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8505</w:t>
            </w:r>
          </w:p>
          <w:p w14:paraId="5D66538F" w14:textId="700C0066" w:rsidR="006461CF" w:rsidRPr="00F47A65" w:rsidRDefault="006461CF" w:rsidP="006461C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8532</w:t>
            </w:r>
          </w:p>
          <w:p w14:paraId="39A08E55" w14:textId="17783C72" w:rsidR="006461CF" w:rsidRPr="00F47A65" w:rsidRDefault="006461CF" w:rsidP="006461C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8533</w:t>
            </w:r>
          </w:p>
          <w:p w14:paraId="5F81369B" w14:textId="7AB3B0C3" w:rsidR="006461CF" w:rsidRPr="00F47A65" w:rsidRDefault="006461CF" w:rsidP="006461C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8538</w:t>
            </w:r>
          </w:p>
          <w:p w14:paraId="7B18CF71" w14:textId="5A911064" w:rsidR="006461CF" w:rsidRPr="00F47A65" w:rsidRDefault="006461CF" w:rsidP="006461C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8547</w:t>
            </w:r>
          </w:p>
          <w:p w14:paraId="01DB1AEA" w14:textId="0A2EA75F" w:rsidR="006461CF" w:rsidRPr="00F47A65" w:rsidRDefault="006461CF" w:rsidP="006461C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860900</w:t>
            </w:r>
          </w:p>
          <w:p w14:paraId="4DA43609" w14:textId="3AD78F39" w:rsidR="006461CF" w:rsidRPr="00F47A65" w:rsidRDefault="006461CF" w:rsidP="006461C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</w:t>
            </w:r>
          </w:p>
          <w:p w14:paraId="2FB9C580" w14:textId="7A9E61E2" w:rsidR="006461CF" w:rsidRPr="00F47A65" w:rsidRDefault="006461CF" w:rsidP="006461C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8705</w:t>
            </w:r>
          </w:p>
          <w:p w14:paraId="04DA7BE5" w14:textId="291E15B0" w:rsidR="006461CF" w:rsidRPr="00F47A65" w:rsidRDefault="006461CF" w:rsidP="006461C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870600</w:t>
            </w:r>
          </w:p>
          <w:p w14:paraId="4CCFC31A" w14:textId="0232BAB6" w:rsidR="006461CF" w:rsidRPr="00F47A65" w:rsidRDefault="006461CF" w:rsidP="006461C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8708</w:t>
            </w:r>
          </w:p>
          <w:p w14:paraId="597C9E27" w14:textId="6F318D50" w:rsidR="006461CF" w:rsidRPr="00F47A65" w:rsidRDefault="006461CF" w:rsidP="006461C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8709</w:t>
            </w:r>
          </w:p>
          <w:p w14:paraId="1CCC129D" w14:textId="5B0734EB" w:rsidR="006461CF" w:rsidRPr="00F47A65" w:rsidRDefault="006461CF" w:rsidP="006461C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871200</w:t>
            </w:r>
          </w:p>
          <w:p w14:paraId="5BF2DFB5" w14:textId="3E85F9B5" w:rsidR="006461CF" w:rsidRPr="00F47A65" w:rsidRDefault="006461CF" w:rsidP="006461C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8716</w:t>
            </w:r>
          </w:p>
          <w:p w14:paraId="0F7D1852" w14:textId="34C96288" w:rsidR="006461CF" w:rsidRPr="00F47A65" w:rsidRDefault="006461CF" w:rsidP="006461C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9010</w:t>
            </w:r>
          </w:p>
          <w:p w14:paraId="4D1AB50A" w14:textId="77777777" w:rsidR="006461CF" w:rsidRPr="00F47A65" w:rsidRDefault="006461CF" w:rsidP="006461C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8531</w:t>
            </w:r>
          </w:p>
          <w:p w14:paraId="14A023C4" w14:textId="77777777" w:rsidR="006461CF" w:rsidRPr="00F47A65" w:rsidRDefault="006461CF" w:rsidP="006461C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9503</w:t>
            </w:r>
          </w:p>
          <w:p w14:paraId="5E88D597" w14:textId="77777777" w:rsidR="006461CF" w:rsidRPr="00F47A65" w:rsidRDefault="006461CF" w:rsidP="006461C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9504</w:t>
            </w:r>
          </w:p>
          <w:p w14:paraId="456F97A0" w14:textId="4276F552" w:rsidR="006461CF" w:rsidRPr="00F47A65" w:rsidRDefault="006461CF" w:rsidP="006461C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9506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CA659" w14:textId="77777777" w:rsidR="006461CF" w:rsidRPr="00F47A65" w:rsidRDefault="006461CF" w:rsidP="00D945E2">
            <w:pPr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lastRenderedPageBreak/>
              <w:t>ТР ТС 004/2011</w:t>
            </w:r>
          </w:p>
          <w:p w14:paraId="65189FFA" w14:textId="2BE58D13" w:rsidR="006461CF" w:rsidRPr="00F47A65" w:rsidRDefault="006461CF" w:rsidP="00D945E2">
            <w:pPr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ТР ТС 020/2011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E72B1" w14:textId="77777777" w:rsidR="006461CF" w:rsidRPr="00F47A65" w:rsidRDefault="006461CF" w:rsidP="00D945E2">
            <w:pPr>
              <w:rPr>
                <w:b/>
                <w:bCs/>
                <w:spacing w:val="-1"/>
                <w:lang w:eastAsia="en-US"/>
              </w:rPr>
            </w:pPr>
            <w:r w:rsidRPr="00F47A65">
              <w:rPr>
                <w:b/>
                <w:bCs/>
                <w:spacing w:val="-1"/>
                <w:lang w:eastAsia="en-US"/>
              </w:rPr>
              <w:t>ТР ТС 004/2011</w:t>
            </w:r>
          </w:p>
          <w:p w14:paraId="0533DF88" w14:textId="2DA9B0CD" w:rsidR="006461CF" w:rsidRPr="00F47A65" w:rsidRDefault="006461CF" w:rsidP="006461CF">
            <w:pPr>
              <w:rPr>
                <w:bCs/>
                <w:spacing w:val="-1"/>
                <w:lang w:eastAsia="en-US"/>
              </w:rPr>
            </w:pPr>
          </w:p>
          <w:p w14:paraId="41E173F0" w14:textId="77777777" w:rsidR="006461CF" w:rsidRPr="00F47A65" w:rsidRDefault="00681303" w:rsidP="006461CF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12.1.004</w:t>
            </w:r>
          </w:p>
          <w:p w14:paraId="6B79A6FC" w14:textId="77777777" w:rsidR="00681303" w:rsidRPr="00F47A65" w:rsidRDefault="00681303" w:rsidP="006461CF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12.1.030</w:t>
            </w:r>
          </w:p>
          <w:p w14:paraId="6B8D8BFA" w14:textId="77777777" w:rsidR="00681303" w:rsidRPr="00F47A65" w:rsidRDefault="00681303" w:rsidP="006461CF">
            <w:pPr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ГОСТ 12.1.044</w:t>
            </w:r>
          </w:p>
          <w:p w14:paraId="3FBA3017" w14:textId="77777777" w:rsidR="00681303" w:rsidRPr="00F47A65" w:rsidRDefault="00681303" w:rsidP="001518F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ГОСТ 12.2.007</w:t>
            </w:r>
          </w:p>
          <w:p w14:paraId="706380D6" w14:textId="77777777" w:rsidR="00681303" w:rsidRPr="00F47A65" w:rsidRDefault="00681303" w:rsidP="001518F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ГОСТ 12.2.007.1</w:t>
            </w:r>
          </w:p>
          <w:p w14:paraId="76F951F3" w14:textId="77777777" w:rsidR="00681303" w:rsidRPr="00F47A65" w:rsidRDefault="00681303" w:rsidP="001518F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ГОСТ 12.2.007.5</w:t>
            </w:r>
          </w:p>
          <w:p w14:paraId="73A77291" w14:textId="77777777" w:rsidR="00681303" w:rsidRPr="00F47A65" w:rsidRDefault="00681303" w:rsidP="001518F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ГОСТ 12.2.007.6</w:t>
            </w:r>
          </w:p>
          <w:p w14:paraId="76A832BC" w14:textId="77777777" w:rsidR="00681303" w:rsidRPr="00F47A65" w:rsidRDefault="00681303" w:rsidP="001518F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ГОСТ 12.2.007.8</w:t>
            </w:r>
          </w:p>
          <w:p w14:paraId="7A3CC0AC" w14:textId="77777777" w:rsidR="00681303" w:rsidRPr="00F47A65" w:rsidRDefault="00681303" w:rsidP="001518F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ГОСТ 12.2.007.10</w:t>
            </w:r>
          </w:p>
          <w:p w14:paraId="462FE8C3" w14:textId="77777777" w:rsidR="00681303" w:rsidRPr="00F47A65" w:rsidRDefault="00681303" w:rsidP="001518F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ГОСТ 12.2.007.13</w:t>
            </w:r>
          </w:p>
          <w:p w14:paraId="53468536" w14:textId="77777777" w:rsidR="00681303" w:rsidRPr="00F47A65" w:rsidRDefault="00681303" w:rsidP="001518F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ГОСТ 12.2.007.14</w:t>
            </w:r>
          </w:p>
          <w:p w14:paraId="1A27B68F" w14:textId="77777777" w:rsidR="00681303" w:rsidRPr="00F47A65" w:rsidRDefault="00681303" w:rsidP="001518F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ГОСТ 12997</w:t>
            </w:r>
          </w:p>
          <w:p w14:paraId="44FA6438" w14:textId="77777777" w:rsidR="00681303" w:rsidRPr="00F47A65" w:rsidRDefault="00681303" w:rsidP="001518F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ГОСТ Р 52931</w:t>
            </w:r>
          </w:p>
          <w:p w14:paraId="7848D86E" w14:textId="77777777" w:rsidR="00681303" w:rsidRPr="00F47A65" w:rsidRDefault="00681303" w:rsidP="001518F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ГОСТ 13268</w:t>
            </w:r>
          </w:p>
          <w:p w14:paraId="7DC8808E" w14:textId="77777777" w:rsidR="00681303" w:rsidRPr="00F47A65" w:rsidRDefault="00681303" w:rsidP="001518F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ГОСТ 21130</w:t>
            </w:r>
          </w:p>
          <w:p w14:paraId="0AF5B237" w14:textId="77777777" w:rsidR="00681303" w:rsidRPr="00F47A65" w:rsidRDefault="00681303" w:rsidP="001518F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ГОСТ 21694</w:t>
            </w:r>
          </w:p>
          <w:p w14:paraId="7B53FB0E" w14:textId="77777777" w:rsidR="00681303" w:rsidRPr="00F47A65" w:rsidRDefault="00681303" w:rsidP="001518F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ГОСТ 22261</w:t>
            </w:r>
          </w:p>
          <w:p w14:paraId="29388C94" w14:textId="77777777" w:rsidR="00681303" w:rsidRPr="00F47A65" w:rsidRDefault="00681303" w:rsidP="001518F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ГОСТ 26054</w:t>
            </w:r>
          </w:p>
          <w:p w14:paraId="22A94803" w14:textId="77777777" w:rsidR="00681303" w:rsidRPr="00F47A65" w:rsidRDefault="00681303" w:rsidP="001518F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ГОСТ 26056</w:t>
            </w:r>
          </w:p>
          <w:p w14:paraId="054DCC75" w14:textId="77777777" w:rsidR="00681303" w:rsidRPr="00F47A65" w:rsidRDefault="00681303" w:rsidP="001518F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ГОСТ 27179</w:t>
            </w:r>
          </w:p>
          <w:p w14:paraId="45807027" w14:textId="77777777" w:rsidR="00681303" w:rsidRPr="00F47A65" w:rsidRDefault="00681303" w:rsidP="001518F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ГОСТ 30275</w:t>
            </w:r>
          </w:p>
          <w:p w14:paraId="112EFDE6" w14:textId="77777777" w:rsidR="00681303" w:rsidRPr="00F47A65" w:rsidRDefault="00681303" w:rsidP="001518F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ГОСТ 31210</w:t>
            </w:r>
          </w:p>
          <w:p w14:paraId="68A36B1A" w14:textId="77777777" w:rsidR="00681303" w:rsidRPr="00F47A65" w:rsidRDefault="00681303" w:rsidP="001518F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ГОСТ 2190</w:t>
            </w:r>
          </w:p>
          <w:p w14:paraId="0CC752DF" w14:textId="77777777" w:rsidR="00681303" w:rsidRPr="00F47A65" w:rsidRDefault="00681303" w:rsidP="001518F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ГОСТ 6285</w:t>
            </w:r>
          </w:p>
          <w:p w14:paraId="66F2B533" w14:textId="77777777" w:rsidR="00681303" w:rsidRPr="00F47A65" w:rsidRDefault="00681303" w:rsidP="001518F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ГОСТ 7006</w:t>
            </w:r>
          </w:p>
          <w:p w14:paraId="55DE0747" w14:textId="77777777" w:rsidR="00681303" w:rsidRPr="00F47A65" w:rsidRDefault="00681303" w:rsidP="006461CF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7399</w:t>
            </w:r>
          </w:p>
          <w:p w14:paraId="171599E5" w14:textId="77777777" w:rsidR="00681303" w:rsidRPr="00F47A65" w:rsidRDefault="00681303" w:rsidP="006461CF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17515</w:t>
            </w:r>
          </w:p>
          <w:p w14:paraId="56C81922" w14:textId="77777777" w:rsidR="00681303" w:rsidRPr="00F47A65" w:rsidRDefault="00681303" w:rsidP="006461CF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24334</w:t>
            </w:r>
          </w:p>
          <w:p w14:paraId="2DF3BE80" w14:textId="7AE00CD6" w:rsidR="00681303" w:rsidRPr="00F47A65" w:rsidRDefault="00681303" w:rsidP="006461CF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26445</w:t>
            </w:r>
          </w:p>
          <w:p w14:paraId="005973DE" w14:textId="49B8ADD4" w:rsidR="00681303" w:rsidRPr="00F47A65" w:rsidRDefault="00681303" w:rsidP="006461CF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28244</w:t>
            </w:r>
          </w:p>
          <w:p w14:paraId="5881DADC" w14:textId="4CF18B1C" w:rsidR="00681303" w:rsidRPr="00F47A65" w:rsidRDefault="00681303" w:rsidP="006461CF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31946</w:t>
            </w:r>
          </w:p>
          <w:p w14:paraId="69729CFE" w14:textId="3B0E7691" w:rsidR="00681303" w:rsidRPr="00F47A65" w:rsidRDefault="00681303" w:rsidP="006461CF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31947</w:t>
            </w:r>
          </w:p>
          <w:p w14:paraId="34E76BB3" w14:textId="54B0D661" w:rsidR="00681303" w:rsidRPr="00F47A65" w:rsidRDefault="00681303" w:rsidP="006461CF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34679</w:t>
            </w:r>
          </w:p>
          <w:p w14:paraId="1F1D3995" w14:textId="038EF1E8" w:rsidR="00681303" w:rsidRPr="00F47A65" w:rsidRDefault="00681303" w:rsidP="006461CF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СТ РК 2341</w:t>
            </w:r>
          </w:p>
          <w:p w14:paraId="1DE2F9E5" w14:textId="27B35141" w:rsidR="00681303" w:rsidRPr="00F47A65" w:rsidRDefault="00681303" w:rsidP="006461CF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СТ РК 2462</w:t>
            </w:r>
          </w:p>
          <w:p w14:paraId="2540EA28" w14:textId="4DB9F901" w:rsidR="00681303" w:rsidRPr="00F47A65" w:rsidRDefault="00681303" w:rsidP="006461CF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СТ РК 2526</w:t>
            </w:r>
          </w:p>
          <w:p w14:paraId="729285E9" w14:textId="1519E301" w:rsidR="00681303" w:rsidRPr="00F47A65" w:rsidRDefault="00681303" w:rsidP="006461CF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СТ РК 2527</w:t>
            </w:r>
          </w:p>
          <w:p w14:paraId="1D26617A" w14:textId="031F1CFA" w:rsidR="00681303" w:rsidRPr="00F47A65" w:rsidRDefault="00681303" w:rsidP="006461CF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СТ РК 2641</w:t>
            </w:r>
          </w:p>
          <w:p w14:paraId="5BA74AC1" w14:textId="7F7FEBE8" w:rsidR="00681303" w:rsidRPr="00F47A65" w:rsidRDefault="00681303" w:rsidP="006461CF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СТ РК 2794</w:t>
            </w:r>
          </w:p>
          <w:p w14:paraId="698A1C83" w14:textId="10A36AC8" w:rsidR="00681303" w:rsidRPr="00F47A65" w:rsidRDefault="00681303" w:rsidP="006461CF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433</w:t>
            </w:r>
          </w:p>
          <w:p w14:paraId="68442AC2" w14:textId="550FEC70" w:rsidR="00681303" w:rsidRPr="00F47A65" w:rsidRDefault="00681303" w:rsidP="006461CF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lastRenderedPageBreak/>
              <w:t>ГОСТ 839</w:t>
            </w:r>
          </w:p>
          <w:p w14:paraId="5EEE7467" w14:textId="39ABAC65" w:rsidR="00681303" w:rsidRPr="00F47A65" w:rsidRDefault="00681303" w:rsidP="006461CF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1508</w:t>
            </w:r>
          </w:p>
          <w:p w14:paraId="0A017F34" w14:textId="51F5D575" w:rsidR="00681303" w:rsidRPr="00F47A65" w:rsidRDefault="00681303" w:rsidP="006461CF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10348</w:t>
            </w:r>
          </w:p>
          <w:p w14:paraId="5F0ABBC6" w14:textId="7B77F62B" w:rsidR="00681303" w:rsidRPr="00F47A65" w:rsidRDefault="00681303" w:rsidP="006461CF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16092</w:t>
            </w:r>
          </w:p>
          <w:p w14:paraId="442BD598" w14:textId="663E9E8E" w:rsidR="00681303" w:rsidRPr="00F47A65" w:rsidRDefault="00681303" w:rsidP="006461CF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18410</w:t>
            </w:r>
          </w:p>
          <w:p w14:paraId="0B559750" w14:textId="07DAF76B" w:rsidR="00681303" w:rsidRPr="00F47A65" w:rsidRDefault="00681303" w:rsidP="006461CF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18404.0</w:t>
            </w:r>
          </w:p>
          <w:p w14:paraId="76527818" w14:textId="5DA52FF0" w:rsidR="00681303" w:rsidRPr="00F47A65" w:rsidRDefault="00681303" w:rsidP="006461CF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18404.1</w:t>
            </w:r>
          </w:p>
          <w:p w14:paraId="252CFC75" w14:textId="79733FE9" w:rsidR="00681303" w:rsidRPr="00F47A65" w:rsidRDefault="00681303" w:rsidP="006461CF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18404.2</w:t>
            </w:r>
          </w:p>
          <w:p w14:paraId="5567B6EB" w14:textId="305EE8AD" w:rsidR="00681303" w:rsidRPr="00F47A65" w:rsidRDefault="00681303" w:rsidP="006461CF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18404.3</w:t>
            </w:r>
          </w:p>
          <w:p w14:paraId="4410F117" w14:textId="69AEF838" w:rsidR="00681303" w:rsidRPr="00F47A65" w:rsidRDefault="00681303" w:rsidP="006461CF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18690</w:t>
            </w:r>
          </w:p>
          <w:p w14:paraId="78756743" w14:textId="0103E8F4" w:rsidR="00681303" w:rsidRPr="00F47A65" w:rsidRDefault="00681303" w:rsidP="006461CF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23286</w:t>
            </w:r>
          </w:p>
          <w:p w14:paraId="0E0C78F0" w14:textId="587F47CB" w:rsidR="00681303" w:rsidRPr="00F47A65" w:rsidRDefault="00681303" w:rsidP="006461CF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24641</w:t>
            </w:r>
          </w:p>
          <w:p w14:paraId="25F20A71" w14:textId="6FE47017" w:rsidR="00681303" w:rsidRPr="00F47A65" w:rsidRDefault="00681303" w:rsidP="006461CF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26411</w:t>
            </w:r>
          </w:p>
          <w:p w14:paraId="29AD0736" w14:textId="784563E2" w:rsidR="00681303" w:rsidRPr="00F47A65" w:rsidRDefault="00681303" w:rsidP="006461CF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31565</w:t>
            </w:r>
          </w:p>
          <w:p w14:paraId="1915BEC1" w14:textId="0C8A9C00" w:rsidR="00681303" w:rsidRPr="00F47A65" w:rsidRDefault="00681303" w:rsidP="006461CF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31943</w:t>
            </w:r>
          </w:p>
          <w:p w14:paraId="3C8F68FE" w14:textId="13F071A7" w:rsidR="00681303" w:rsidRPr="00F47A65" w:rsidRDefault="00681303" w:rsidP="006461CF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Р 70042</w:t>
            </w:r>
          </w:p>
          <w:p w14:paraId="0A44D77B" w14:textId="44289991" w:rsidR="00681303" w:rsidRPr="00F47A65" w:rsidRDefault="00681303" w:rsidP="006461CF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Р 70043</w:t>
            </w:r>
          </w:p>
          <w:p w14:paraId="64983AD2" w14:textId="7B7B9BCF" w:rsidR="00681303" w:rsidRPr="00F47A65" w:rsidRDefault="00681303" w:rsidP="006461CF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31944</w:t>
            </w:r>
          </w:p>
          <w:p w14:paraId="50155BD2" w14:textId="3075428D" w:rsidR="00681303" w:rsidRPr="00F47A65" w:rsidRDefault="00681303" w:rsidP="006461CF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31945</w:t>
            </w:r>
          </w:p>
          <w:p w14:paraId="1D86F909" w14:textId="0DE104CC" w:rsidR="00681303" w:rsidRPr="00F47A65" w:rsidRDefault="00681303" w:rsidP="006461CF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31995</w:t>
            </w:r>
          </w:p>
          <w:p w14:paraId="0C81B684" w14:textId="3456FEDD" w:rsidR="00681303" w:rsidRPr="00F47A65" w:rsidRDefault="00681303" w:rsidP="006461CF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31996</w:t>
            </w:r>
          </w:p>
          <w:p w14:paraId="087C3E0E" w14:textId="483D791C" w:rsidR="00681303" w:rsidRPr="00F47A65" w:rsidRDefault="00681303" w:rsidP="006461CF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СТ РК 2203</w:t>
            </w:r>
          </w:p>
          <w:p w14:paraId="795BF0C0" w14:textId="576E9DFC" w:rsidR="00681303" w:rsidRPr="00F47A65" w:rsidRDefault="00681303" w:rsidP="006461CF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СТ РК 2338</w:t>
            </w:r>
          </w:p>
          <w:p w14:paraId="49AFB91E" w14:textId="01A98B35" w:rsidR="00681303" w:rsidRPr="00F47A65" w:rsidRDefault="00681303" w:rsidP="006461CF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СТ РК 2339</w:t>
            </w:r>
          </w:p>
          <w:p w14:paraId="604E163E" w14:textId="2BF83746" w:rsidR="00681303" w:rsidRPr="00F47A65" w:rsidRDefault="00681303" w:rsidP="006461CF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СТ РК 2340</w:t>
            </w:r>
          </w:p>
          <w:p w14:paraId="6C6D490D" w14:textId="694205D6" w:rsidR="00681303" w:rsidRPr="00F47A65" w:rsidRDefault="00681303" w:rsidP="006461CF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СТ РК 2643</w:t>
            </w:r>
          </w:p>
          <w:p w14:paraId="24E6BF95" w14:textId="7708654A" w:rsidR="00681303" w:rsidRPr="00F47A65" w:rsidRDefault="00681303" w:rsidP="006461CF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СТ РК 2644</w:t>
            </w:r>
          </w:p>
          <w:p w14:paraId="1822D1D4" w14:textId="3A93F15E" w:rsidR="00681303" w:rsidRPr="00F47A65" w:rsidRDefault="00681303" w:rsidP="006461CF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Р 53538</w:t>
            </w:r>
          </w:p>
          <w:p w14:paraId="589F88E6" w14:textId="78D3E7EE" w:rsidR="00681303" w:rsidRPr="00F47A65" w:rsidRDefault="00681303" w:rsidP="006461CF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Р 54429</w:t>
            </w:r>
          </w:p>
          <w:p w14:paraId="32BA766A" w14:textId="77777777" w:rsidR="00681303" w:rsidRPr="00F47A65" w:rsidRDefault="00681303" w:rsidP="006461CF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СТБ ISO 11252</w:t>
            </w:r>
          </w:p>
          <w:p w14:paraId="2AAA892C" w14:textId="77777777" w:rsidR="00681303" w:rsidRPr="00F47A65" w:rsidRDefault="00681303" w:rsidP="006461CF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СТБ EN 41003</w:t>
            </w:r>
          </w:p>
          <w:p w14:paraId="74759164" w14:textId="6B5D285C" w:rsidR="00681303" w:rsidRPr="00F47A65" w:rsidRDefault="00681303" w:rsidP="006461CF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EN 41003</w:t>
            </w:r>
          </w:p>
          <w:p w14:paraId="41215D02" w14:textId="73FDD7A9" w:rsidR="00681303" w:rsidRPr="00F47A65" w:rsidRDefault="00681303" w:rsidP="006461CF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EN 50065-4-2</w:t>
            </w:r>
          </w:p>
          <w:p w14:paraId="6C47684D" w14:textId="250A31D5" w:rsidR="00681303" w:rsidRPr="00F47A65" w:rsidRDefault="00681303" w:rsidP="006461CF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EN 50065-4-7</w:t>
            </w:r>
          </w:p>
          <w:p w14:paraId="13268D20" w14:textId="770F853A" w:rsidR="00681303" w:rsidRPr="00F47A65" w:rsidRDefault="00681303" w:rsidP="006461CF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lastRenderedPageBreak/>
              <w:t>ГОСТ ЕН 50085-1</w:t>
            </w:r>
          </w:p>
          <w:p w14:paraId="2976EF64" w14:textId="6B0D7EAE" w:rsidR="00681303" w:rsidRPr="00F47A65" w:rsidRDefault="00681303" w:rsidP="006461CF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ЕН 50085-2-3</w:t>
            </w:r>
          </w:p>
          <w:p w14:paraId="7FC1BA51" w14:textId="68ADAA98" w:rsidR="00681303" w:rsidRPr="00F47A65" w:rsidRDefault="00681303" w:rsidP="006461CF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EN 50178</w:t>
            </w:r>
          </w:p>
          <w:p w14:paraId="69768081" w14:textId="2D88A1EF" w:rsidR="00681303" w:rsidRPr="00F47A65" w:rsidRDefault="00681303" w:rsidP="006461CF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EN 50250</w:t>
            </w:r>
          </w:p>
          <w:p w14:paraId="6DB90CB0" w14:textId="15C2F517" w:rsidR="00681303" w:rsidRPr="00F47A65" w:rsidRDefault="00681303" w:rsidP="006461CF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EN 50274</w:t>
            </w:r>
          </w:p>
          <w:p w14:paraId="73412C39" w14:textId="1DF94028" w:rsidR="00681303" w:rsidRPr="00F47A65" w:rsidRDefault="00681303" w:rsidP="006461CF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EN 50491-3</w:t>
            </w:r>
          </w:p>
          <w:p w14:paraId="7E1F0A48" w14:textId="22CC0679" w:rsidR="00681303" w:rsidRPr="00F47A65" w:rsidRDefault="00681303" w:rsidP="006461CF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Р 56749</w:t>
            </w:r>
          </w:p>
          <w:p w14:paraId="082109F5" w14:textId="12154E9B" w:rsidR="00681303" w:rsidRPr="00F47A65" w:rsidRDefault="00681303" w:rsidP="006461CF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EN 50491-4-1</w:t>
            </w:r>
          </w:p>
          <w:p w14:paraId="56754E0C" w14:textId="6F9EFD18" w:rsidR="00681303" w:rsidRPr="00F47A65" w:rsidRDefault="00681303" w:rsidP="006461CF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Р ЕН 50491-4-1</w:t>
            </w:r>
          </w:p>
          <w:p w14:paraId="41607DF3" w14:textId="2CDD5D27" w:rsidR="00681303" w:rsidRPr="00F47A65" w:rsidRDefault="00681303" w:rsidP="006461CF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СТБ EN 50525-1</w:t>
            </w:r>
          </w:p>
          <w:p w14:paraId="434B6068" w14:textId="665A16DE" w:rsidR="00681303" w:rsidRPr="00F47A65" w:rsidRDefault="00681303" w:rsidP="006461CF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СТБ EN 50525-2-83</w:t>
            </w:r>
          </w:p>
          <w:p w14:paraId="292C2674" w14:textId="1A00CD4E" w:rsidR="00681303" w:rsidRPr="00F47A65" w:rsidRDefault="00681303" w:rsidP="006461CF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EN 50550</w:t>
            </w:r>
          </w:p>
          <w:p w14:paraId="2BD0F40A" w14:textId="0331E0A2" w:rsidR="00681303" w:rsidRPr="00F47A65" w:rsidRDefault="00681303" w:rsidP="006461CF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EN 50556</w:t>
            </w:r>
          </w:p>
          <w:p w14:paraId="2B836891" w14:textId="281FA493" w:rsidR="00681303" w:rsidRPr="00F47A65" w:rsidRDefault="00681303" w:rsidP="006461CF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60034-1</w:t>
            </w:r>
          </w:p>
          <w:p w14:paraId="60F95FF6" w14:textId="133C3FDF" w:rsidR="00681303" w:rsidRPr="00F47A65" w:rsidRDefault="00681303" w:rsidP="006461CF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60034-5</w:t>
            </w:r>
          </w:p>
          <w:p w14:paraId="096B09CF" w14:textId="7478DA1F" w:rsidR="00681303" w:rsidRPr="00F47A65" w:rsidRDefault="00681303" w:rsidP="006461CF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МЭК 60034-6</w:t>
            </w:r>
          </w:p>
          <w:p w14:paraId="5B54CF98" w14:textId="7DA2066B" w:rsidR="00681303" w:rsidRPr="00F47A65" w:rsidRDefault="00681303" w:rsidP="006461CF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МЭК 60034-7</w:t>
            </w:r>
          </w:p>
          <w:p w14:paraId="4BDD313B" w14:textId="07E29F1F" w:rsidR="00681303" w:rsidRPr="00F47A65" w:rsidRDefault="00681303" w:rsidP="006461CF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60034-8</w:t>
            </w:r>
          </w:p>
          <w:p w14:paraId="1BFF1812" w14:textId="2838FDE2" w:rsidR="00681303" w:rsidRPr="00F47A65" w:rsidRDefault="00681303" w:rsidP="006461CF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60034-9</w:t>
            </w:r>
          </w:p>
          <w:p w14:paraId="2D708990" w14:textId="6C3D003D" w:rsidR="00681303" w:rsidRPr="00F47A65" w:rsidRDefault="00681303" w:rsidP="006461CF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60034-11</w:t>
            </w:r>
          </w:p>
          <w:p w14:paraId="7B3F22EF" w14:textId="42ABE9CF" w:rsidR="00681303" w:rsidRPr="00F47A65" w:rsidRDefault="00681303" w:rsidP="006461CF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28327</w:t>
            </w:r>
          </w:p>
          <w:p w14:paraId="58357BA5" w14:textId="623770E9" w:rsidR="00681303" w:rsidRPr="00F47A65" w:rsidRDefault="00681303" w:rsidP="006461CF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Р МЭК 60034-12</w:t>
            </w:r>
          </w:p>
          <w:p w14:paraId="03F3954E" w14:textId="067CD1DD" w:rsidR="00681303" w:rsidRPr="00F47A65" w:rsidRDefault="00681303" w:rsidP="006461CF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60034-14</w:t>
            </w:r>
          </w:p>
          <w:p w14:paraId="7D8BAD73" w14:textId="76A71170" w:rsidR="00681303" w:rsidRPr="00F47A65" w:rsidRDefault="00681303" w:rsidP="006461CF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30012.1</w:t>
            </w:r>
          </w:p>
          <w:p w14:paraId="0254F871" w14:textId="13B4BD3B" w:rsidR="00681303" w:rsidRPr="00F47A65" w:rsidRDefault="00681303" w:rsidP="006461CF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8711</w:t>
            </w:r>
          </w:p>
          <w:p w14:paraId="17CC3616" w14:textId="17FBED4B" w:rsidR="00681303" w:rsidRPr="00F47A65" w:rsidRDefault="00681303" w:rsidP="006461CF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8476</w:t>
            </w:r>
          </w:p>
          <w:p w14:paraId="36CB15B6" w14:textId="67E42447" w:rsidR="00681303" w:rsidRPr="00F47A65" w:rsidRDefault="00681303" w:rsidP="006461CF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7590</w:t>
            </w:r>
          </w:p>
          <w:p w14:paraId="3650996D" w14:textId="6CDB5DB2" w:rsidR="00681303" w:rsidRPr="00F47A65" w:rsidRDefault="00681303" w:rsidP="006461CF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8039</w:t>
            </w:r>
          </w:p>
          <w:p w14:paraId="36A66648" w14:textId="2F4F9AC4" w:rsidR="00681303" w:rsidRPr="00F47A65" w:rsidRDefault="00681303" w:rsidP="006461CF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23706</w:t>
            </w:r>
          </w:p>
          <w:p w14:paraId="1BF12C05" w14:textId="294CE24F" w:rsidR="00681303" w:rsidRPr="00F47A65" w:rsidRDefault="00681303" w:rsidP="006461CF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10374</w:t>
            </w:r>
          </w:p>
          <w:p w14:paraId="6B51433A" w14:textId="5D4FA524" w:rsidR="00681303" w:rsidRPr="00F47A65" w:rsidRDefault="00681303" w:rsidP="006461CF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8042</w:t>
            </w:r>
          </w:p>
          <w:p w14:paraId="537F3157" w14:textId="1DD55618" w:rsidR="00681303" w:rsidRPr="00F47A65" w:rsidRDefault="00681303" w:rsidP="006461CF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60065</w:t>
            </w:r>
          </w:p>
          <w:p w14:paraId="1C54A745" w14:textId="28E7DF31" w:rsidR="00681303" w:rsidRPr="00F47A65" w:rsidRDefault="00681303" w:rsidP="006461CF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7396.1</w:t>
            </w:r>
          </w:p>
          <w:p w14:paraId="626A2A13" w14:textId="4DCFB07B" w:rsidR="00681303" w:rsidRPr="00F47A65" w:rsidRDefault="00681303" w:rsidP="006461CF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60110-1</w:t>
            </w:r>
          </w:p>
          <w:p w14:paraId="33B24E7A" w14:textId="21065E24" w:rsidR="00681303" w:rsidRPr="00F47A65" w:rsidRDefault="00681303" w:rsidP="006461CF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lastRenderedPageBreak/>
              <w:t>ГОСТ IEC 60127-1</w:t>
            </w:r>
          </w:p>
          <w:p w14:paraId="36F791E6" w14:textId="1CA3D2AE" w:rsidR="00681303" w:rsidRPr="00F47A65" w:rsidRDefault="00681303" w:rsidP="006461CF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60127-2</w:t>
            </w:r>
          </w:p>
          <w:p w14:paraId="53D617BB" w14:textId="4FADC481" w:rsidR="00681303" w:rsidRPr="00F47A65" w:rsidRDefault="00681303" w:rsidP="006461CF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60127-4</w:t>
            </w:r>
          </w:p>
          <w:p w14:paraId="5858744F" w14:textId="519942C1" w:rsidR="00681303" w:rsidRPr="00F47A65" w:rsidRDefault="00681303" w:rsidP="006461CF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60127-6</w:t>
            </w:r>
          </w:p>
          <w:p w14:paraId="7FA2B469" w14:textId="72183243" w:rsidR="00681303" w:rsidRPr="00F47A65" w:rsidRDefault="00681303" w:rsidP="006461CF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60127-7</w:t>
            </w:r>
          </w:p>
          <w:p w14:paraId="254D202A" w14:textId="7F6C46BF" w:rsidR="00681303" w:rsidRPr="00F47A65" w:rsidRDefault="00681303" w:rsidP="006461CF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60143-2</w:t>
            </w:r>
          </w:p>
          <w:p w14:paraId="77E305A5" w14:textId="6A3F4D01" w:rsidR="00681303" w:rsidRPr="00F47A65" w:rsidRDefault="00681303" w:rsidP="006461CF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60155</w:t>
            </w:r>
          </w:p>
          <w:p w14:paraId="1979FEE6" w14:textId="5220D832" w:rsidR="00681303" w:rsidRPr="00F47A65" w:rsidRDefault="00681303" w:rsidP="006461CF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МЭК 60204-1</w:t>
            </w:r>
          </w:p>
          <w:p w14:paraId="5112D9AB" w14:textId="4B11AF91" w:rsidR="00681303" w:rsidRPr="00F47A65" w:rsidRDefault="00681303" w:rsidP="006461CF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Р МЭК 60204-1</w:t>
            </w:r>
          </w:p>
          <w:p w14:paraId="008938FA" w14:textId="2E0A25D7" w:rsidR="00681303" w:rsidRPr="00F47A65" w:rsidRDefault="00681303" w:rsidP="006461CF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60204-31</w:t>
            </w:r>
          </w:p>
          <w:p w14:paraId="565A6665" w14:textId="62713D8E" w:rsidR="00681303" w:rsidRPr="00F47A65" w:rsidRDefault="00681303" w:rsidP="006461CF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60204-32</w:t>
            </w:r>
          </w:p>
          <w:p w14:paraId="2D534DA6" w14:textId="4EFE8E2C" w:rsidR="00681303" w:rsidRPr="00F47A65" w:rsidRDefault="00681303" w:rsidP="006461CF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60215</w:t>
            </w:r>
          </w:p>
          <w:p w14:paraId="16A10C8C" w14:textId="4C224563" w:rsidR="00681303" w:rsidRPr="00F47A65" w:rsidRDefault="00681303" w:rsidP="006461CF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СТБ IEC 60215</w:t>
            </w:r>
          </w:p>
          <w:p w14:paraId="499DF05B" w14:textId="631F4A9B" w:rsidR="00CD3920" w:rsidRPr="00F47A65" w:rsidRDefault="00CD3920" w:rsidP="00CD3920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60227-1</w:t>
            </w:r>
          </w:p>
          <w:p w14:paraId="517C7268" w14:textId="45F471B7" w:rsidR="00CD3920" w:rsidRPr="00F47A65" w:rsidRDefault="00CD3920" w:rsidP="006461CF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60227-3</w:t>
            </w:r>
          </w:p>
          <w:p w14:paraId="7B76493B" w14:textId="2369ED44" w:rsidR="00CD3920" w:rsidRPr="00F47A65" w:rsidRDefault="00CD3920" w:rsidP="006461CF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60227-4</w:t>
            </w:r>
          </w:p>
          <w:p w14:paraId="31C01322" w14:textId="0BC20EA7" w:rsidR="00CD3920" w:rsidRPr="00F47A65" w:rsidRDefault="00CD3920" w:rsidP="006461CF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60227-5</w:t>
            </w:r>
          </w:p>
          <w:p w14:paraId="2EB8D11F" w14:textId="7B24A1B0" w:rsidR="00CD3920" w:rsidRPr="00F47A65" w:rsidRDefault="00CD3920" w:rsidP="006461CF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60227-6</w:t>
            </w:r>
          </w:p>
          <w:p w14:paraId="475BD559" w14:textId="7F3B9CC5" w:rsidR="00CD3920" w:rsidRPr="00F47A65" w:rsidRDefault="00CD3920" w:rsidP="006461CF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60227-7</w:t>
            </w:r>
          </w:p>
          <w:p w14:paraId="2CFA3C7C" w14:textId="16897616" w:rsidR="00CD3920" w:rsidRPr="00F47A65" w:rsidRDefault="00CD3920" w:rsidP="006461CF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22483</w:t>
            </w:r>
          </w:p>
          <w:p w14:paraId="3283D7C6" w14:textId="5B720A2B" w:rsidR="00CD3920" w:rsidRPr="00F47A65" w:rsidRDefault="00CD3920" w:rsidP="006461CF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22483</w:t>
            </w:r>
          </w:p>
          <w:p w14:paraId="40FCF421" w14:textId="05C98FA5" w:rsidR="00CD3920" w:rsidRPr="00F47A65" w:rsidRDefault="00CD3920" w:rsidP="006461CF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60238</w:t>
            </w:r>
          </w:p>
          <w:p w14:paraId="20986D9B" w14:textId="7F77FDB9" w:rsidR="00CD3920" w:rsidRPr="00F47A65" w:rsidRDefault="00CD3920" w:rsidP="006461CF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60245-1</w:t>
            </w:r>
          </w:p>
          <w:p w14:paraId="394D8C02" w14:textId="69DF9DBF" w:rsidR="00CD3920" w:rsidRPr="00F47A65" w:rsidRDefault="00CD3920" w:rsidP="006461CF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60245-3</w:t>
            </w:r>
          </w:p>
          <w:p w14:paraId="42B3A0B9" w14:textId="6E01D4CC" w:rsidR="00CD3920" w:rsidRPr="00F47A65" w:rsidRDefault="00CD3920" w:rsidP="006461CF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СТБ IEC 60245-3</w:t>
            </w:r>
          </w:p>
          <w:p w14:paraId="574D7977" w14:textId="0046A2E3" w:rsidR="00CD3920" w:rsidRPr="00F47A65" w:rsidRDefault="00CD3920" w:rsidP="006461CF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60245-4</w:t>
            </w:r>
          </w:p>
          <w:p w14:paraId="30E38E6C" w14:textId="2CF5F3D4" w:rsidR="00CD3920" w:rsidRPr="00F47A65" w:rsidRDefault="00CD3920" w:rsidP="006461CF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60245-5</w:t>
            </w:r>
          </w:p>
          <w:p w14:paraId="7297D225" w14:textId="52B8D9FB" w:rsidR="00CD3920" w:rsidRPr="00F47A65" w:rsidRDefault="00CD3920" w:rsidP="006461CF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СТБ IEC 60245-5</w:t>
            </w:r>
          </w:p>
          <w:p w14:paraId="188F5517" w14:textId="098FFF99" w:rsidR="00CD3920" w:rsidRPr="00F47A65" w:rsidRDefault="00CD3920" w:rsidP="006461CF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60245-6</w:t>
            </w:r>
          </w:p>
          <w:p w14:paraId="744D41CF" w14:textId="5EF11FF1" w:rsidR="00CD3920" w:rsidRPr="00F47A65" w:rsidRDefault="00CD3920" w:rsidP="006461CF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СТБ IEC 60245-6</w:t>
            </w:r>
          </w:p>
          <w:p w14:paraId="63634BEC" w14:textId="7C5A0B42" w:rsidR="00CD3920" w:rsidRPr="00F47A65" w:rsidRDefault="00CD3920" w:rsidP="006461CF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60245-7</w:t>
            </w:r>
          </w:p>
          <w:p w14:paraId="256EE43B" w14:textId="2F171721" w:rsidR="00CD3920" w:rsidRPr="00F47A65" w:rsidRDefault="00CD3920" w:rsidP="006461CF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60245-8</w:t>
            </w:r>
          </w:p>
          <w:p w14:paraId="23DF1C57" w14:textId="7D19AFDB" w:rsidR="00CD3920" w:rsidRPr="00F47A65" w:rsidRDefault="00CD3920" w:rsidP="006461CF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60252-1</w:t>
            </w:r>
          </w:p>
          <w:p w14:paraId="5D7C607D" w14:textId="02D99A88" w:rsidR="00CD3920" w:rsidRPr="00F47A65" w:rsidRDefault="00CD3920" w:rsidP="006461CF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60252-2</w:t>
            </w:r>
          </w:p>
          <w:p w14:paraId="710A08AD" w14:textId="6DA99B2C" w:rsidR="00CD3920" w:rsidRPr="00F47A65" w:rsidRDefault="00CD3920" w:rsidP="006461CF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lastRenderedPageBreak/>
              <w:t>ГОСТ IEC 60255-27</w:t>
            </w:r>
          </w:p>
          <w:p w14:paraId="1EB2D37C" w14:textId="3EDA4D91" w:rsidR="00CD3920" w:rsidRPr="00F47A65" w:rsidRDefault="00CD3920" w:rsidP="006461CF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60269-1</w:t>
            </w:r>
          </w:p>
          <w:p w14:paraId="57DE94DB" w14:textId="1669C38A" w:rsidR="00CD3920" w:rsidRPr="00F47A65" w:rsidRDefault="00CD3920" w:rsidP="006461CF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31196.2</w:t>
            </w:r>
          </w:p>
          <w:p w14:paraId="727F5202" w14:textId="79004181" w:rsidR="00CD3920" w:rsidRPr="00F47A65" w:rsidRDefault="00CD3920" w:rsidP="006461CF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СТ РК IEC 60269-2</w:t>
            </w:r>
          </w:p>
          <w:p w14:paraId="19DDD871" w14:textId="6C7C0440" w:rsidR="00CD3920" w:rsidRPr="00F47A65" w:rsidRDefault="00CD3920" w:rsidP="006461CF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31196.3</w:t>
            </w:r>
          </w:p>
          <w:p w14:paraId="6CBC072E" w14:textId="22F82C86" w:rsidR="00CD3920" w:rsidRPr="00F47A65" w:rsidRDefault="00CD3920" w:rsidP="006461CF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60269-3-1</w:t>
            </w:r>
          </w:p>
          <w:p w14:paraId="25D0C7E7" w14:textId="05A862D9" w:rsidR="00CD3920" w:rsidRPr="00F47A65" w:rsidRDefault="00CD3920" w:rsidP="006461CF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60269-4</w:t>
            </w:r>
          </w:p>
          <w:p w14:paraId="27E4C379" w14:textId="7CFC101C" w:rsidR="00CD3920" w:rsidRPr="00F47A65" w:rsidRDefault="00CD3920" w:rsidP="006461CF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60269-6</w:t>
            </w:r>
          </w:p>
          <w:p w14:paraId="6D02F423" w14:textId="67D7E324" w:rsidR="00CD3920" w:rsidRPr="00F47A65" w:rsidRDefault="00CD3920" w:rsidP="006461CF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60309-1</w:t>
            </w:r>
          </w:p>
          <w:p w14:paraId="6031D72F" w14:textId="63785FE9" w:rsidR="00CD3920" w:rsidRPr="00F47A65" w:rsidRDefault="00CD3920" w:rsidP="006461CF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60309-2</w:t>
            </w:r>
          </w:p>
          <w:p w14:paraId="1C04465D" w14:textId="39AFDB78" w:rsidR="00CD3920" w:rsidRPr="00F47A65" w:rsidRDefault="00CD3920" w:rsidP="006461CF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30849.2</w:t>
            </w:r>
          </w:p>
          <w:p w14:paraId="2A836841" w14:textId="31E1F25F" w:rsidR="00CD3920" w:rsidRPr="00F47A65" w:rsidRDefault="00CD3920" w:rsidP="006461CF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60309-4</w:t>
            </w:r>
          </w:p>
          <w:p w14:paraId="441BFE54" w14:textId="394CACF7" w:rsidR="00CD3920" w:rsidRPr="00F47A65" w:rsidRDefault="00CD3920" w:rsidP="006461CF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60320-1</w:t>
            </w:r>
          </w:p>
          <w:p w14:paraId="4D9447D0" w14:textId="2C3C7D9C" w:rsidR="00CD3920" w:rsidRPr="00F47A65" w:rsidRDefault="00CD3920" w:rsidP="006461CF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30851.1</w:t>
            </w:r>
          </w:p>
          <w:p w14:paraId="27AB8B29" w14:textId="60A04FEC" w:rsidR="00CD3920" w:rsidRPr="00F47A65" w:rsidRDefault="00CD3920" w:rsidP="006461CF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60320-2-1</w:t>
            </w:r>
          </w:p>
          <w:p w14:paraId="012705ED" w14:textId="447F0CDB" w:rsidR="00CD3920" w:rsidRPr="00F47A65" w:rsidRDefault="00CD3920" w:rsidP="006461CF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30851.2.2</w:t>
            </w:r>
          </w:p>
          <w:p w14:paraId="1ECA594A" w14:textId="1FB61CA0" w:rsidR="00CD3920" w:rsidRPr="00F47A65" w:rsidRDefault="00EB07DD" w:rsidP="006461CF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60320-2-3</w:t>
            </w:r>
          </w:p>
          <w:p w14:paraId="2874E2F8" w14:textId="5853FC93" w:rsidR="00EB07DD" w:rsidRPr="00F47A65" w:rsidRDefault="00EB07DD" w:rsidP="006461CF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60320-2-4</w:t>
            </w:r>
          </w:p>
          <w:p w14:paraId="290D82D3" w14:textId="5B62CF58" w:rsidR="00EB07DD" w:rsidRPr="00F47A65" w:rsidRDefault="00EB07DD" w:rsidP="006461CF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60335-1</w:t>
            </w:r>
          </w:p>
          <w:p w14:paraId="77F984DD" w14:textId="1BD618D0" w:rsidR="00EB07DD" w:rsidRPr="00F47A65" w:rsidRDefault="00EB07DD" w:rsidP="006461CF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СТБ IEC 60335-1</w:t>
            </w:r>
          </w:p>
          <w:p w14:paraId="7F82A63F" w14:textId="775D738F" w:rsidR="00EB07DD" w:rsidRPr="00F47A65" w:rsidRDefault="00EB07DD" w:rsidP="006461CF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60335-2-2</w:t>
            </w:r>
          </w:p>
          <w:p w14:paraId="57273AC5" w14:textId="631C0C59" w:rsidR="00EB07DD" w:rsidRPr="00F47A65" w:rsidRDefault="00EB07DD" w:rsidP="006461CF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60335-2-3</w:t>
            </w:r>
          </w:p>
          <w:p w14:paraId="46129E01" w14:textId="7BBB0125" w:rsidR="00EB07DD" w:rsidRPr="00F47A65" w:rsidRDefault="00EB07DD" w:rsidP="006461CF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60335-2-4</w:t>
            </w:r>
          </w:p>
          <w:p w14:paraId="5027DE3A" w14:textId="3BFE49A1" w:rsidR="00EB07DD" w:rsidRPr="00F47A65" w:rsidRDefault="00EB07DD" w:rsidP="006461CF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60335-2-5</w:t>
            </w:r>
          </w:p>
          <w:p w14:paraId="255B865F" w14:textId="547E0A11" w:rsidR="00EB07DD" w:rsidRPr="00F47A65" w:rsidRDefault="00EB07DD" w:rsidP="006461CF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60335-2-6</w:t>
            </w:r>
          </w:p>
          <w:p w14:paraId="02551967" w14:textId="6AC65E60" w:rsidR="00EB07DD" w:rsidRPr="00F47A65" w:rsidRDefault="00EB07DD" w:rsidP="006461CF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60335-2-7</w:t>
            </w:r>
          </w:p>
          <w:p w14:paraId="571F83AE" w14:textId="64C16479" w:rsidR="00EB07DD" w:rsidRPr="00F47A65" w:rsidRDefault="00EB07DD" w:rsidP="006461CF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60335-2-8</w:t>
            </w:r>
          </w:p>
          <w:p w14:paraId="6A386B4B" w14:textId="103A597B" w:rsidR="00EB07DD" w:rsidRPr="00F47A65" w:rsidRDefault="00EB07DD" w:rsidP="006461CF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60335-2-9</w:t>
            </w:r>
          </w:p>
          <w:p w14:paraId="29877750" w14:textId="4B71F49D" w:rsidR="00EB07DD" w:rsidRPr="00F47A65" w:rsidRDefault="00EB07DD" w:rsidP="006461CF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60335-2-10</w:t>
            </w:r>
          </w:p>
          <w:p w14:paraId="520EBFFF" w14:textId="1AE86F48" w:rsidR="00EB07DD" w:rsidRPr="00F47A65" w:rsidRDefault="00EB07DD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60335-2-11</w:t>
            </w:r>
          </w:p>
          <w:p w14:paraId="6201E83C" w14:textId="263678B9" w:rsidR="00EB07DD" w:rsidRPr="00F47A65" w:rsidRDefault="00EB07DD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60335-2-12</w:t>
            </w:r>
          </w:p>
          <w:p w14:paraId="12C20F7A" w14:textId="5A9DD5B0" w:rsidR="00EB07DD" w:rsidRPr="00F47A65" w:rsidRDefault="00EB07DD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60335-2-13</w:t>
            </w:r>
          </w:p>
          <w:p w14:paraId="741BA15E" w14:textId="05A73FC8" w:rsidR="00EB07DD" w:rsidRPr="00F47A65" w:rsidRDefault="00EB07DD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60335-2-14</w:t>
            </w:r>
          </w:p>
          <w:p w14:paraId="7C468217" w14:textId="385329D9" w:rsidR="00EB07DD" w:rsidRPr="00F47A65" w:rsidRDefault="00EB07DD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60335-2-15</w:t>
            </w:r>
          </w:p>
          <w:p w14:paraId="69793715" w14:textId="0C7B5370" w:rsidR="00EB07DD" w:rsidRPr="00F47A65" w:rsidRDefault="00EB07DD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lastRenderedPageBreak/>
              <w:t>ГОСТ IEC 60335-2-16</w:t>
            </w:r>
          </w:p>
          <w:p w14:paraId="723CA58F" w14:textId="3105A934" w:rsidR="00EB07DD" w:rsidRPr="00F47A65" w:rsidRDefault="00EB07DD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60335-2-17</w:t>
            </w:r>
          </w:p>
          <w:p w14:paraId="41390BAE" w14:textId="3DB63EBF" w:rsidR="00EB07DD" w:rsidRPr="00F47A65" w:rsidRDefault="00EB07DD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60335-2-21</w:t>
            </w:r>
          </w:p>
          <w:p w14:paraId="139201ED" w14:textId="77E15464" w:rsidR="00EB07DD" w:rsidRPr="00F47A65" w:rsidRDefault="00EB07DD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60335-2-23</w:t>
            </w:r>
          </w:p>
          <w:p w14:paraId="1A6F88A0" w14:textId="22BDB49E" w:rsidR="00EB07DD" w:rsidRPr="00F47A65" w:rsidRDefault="00EB07DD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60335-2-24</w:t>
            </w:r>
          </w:p>
          <w:p w14:paraId="62C6D069" w14:textId="3BA9A0DF" w:rsidR="00EB07DD" w:rsidRPr="00F47A65" w:rsidRDefault="00EB07DD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60335-2-25</w:t>
            </w:r>
          </w:p>
          <w:p w14:paraId="758D5902" w14:textId="2A949FD8" w:rsidR="00EB07DD" w:rsidRPr="00F47A65" w:rsidRDefault="00EB07DD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60335-2-26</w:t>
            </w:r>
          </w:p>
          <w:p w14:paraId="22C4FC36" w14:textId="57831E55" w:rsidR="00EB07DD" w:rsidRPr="00F47A65" w:rsidRDefault="00EB07DD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60335-2-27</w:t>
            </w:r>
          </w:p>
          <w:p w14:paraId="5C2F8196" w14:textId="65DFD298" w:rsidR="00EB07DD" w:rsidRPr="00F47A65" w:rsidRDefault="00EB07DD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60335-2-28</w:t>
            </w:r>
          </w:p>
          <w:p w14:paraId="569EF493" w14:textId="2AC9DFDF" w:rsidR="00EB07DD" w:rsidRPr="00F47A65" w:rsidRDefault="00EB07DD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60335-2-29</w:t>
            </w:r>
          </w:p>
          <w:p w14:paraId="0A54D7E4" w14:textId="2BFDF408" w:rsidR="00EB07DD" w:rsidRPr="00F47A65" w:rsidRDefault="00EB07DD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60335-2-30</w:t>
            </w:r>
          </w:p>
          <w:p w14:paraId="48879EB0" w14:textId="795AD39A" w:rsidR="00EB07DD" w:rsidRPr="00F47A65" w:rsidRDefault="00EB07DD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60335-2-31</w:t>
            </w:r>
          </w:p>
          <w:p w14:paraId="2C74BF45" w14:textId="49D00505" w:rsidR="00EB07DD" w:rsidRPr="00F47A65" w:rsidRDefault="00EB07DD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60335-2-32</w:t>
            </w:r>
          </w:p>
          <w:p w14:paraId="4C5D60B1" w14:textId="2E5EEE6A" w:rsidR="00EB07DD" w:rsidRPr="00F47A65" w:rsidRDefault="00EB07DD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60335-2-34</w:t>
            </w:r>
          </w:p>
          <w:p w14:paraId="0AED34F9" w14:textId="7F203DCB" w:rsidR="00EB07DD" w:rsidRPr="00F47A65" w:rsidRDefault="00EB07DD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60335-2-35</w:t>
            </w:r>
          </w:p>
          <w:p w14:paraId="12EF91BB" w14:textId="10FF10BE" w:rsidR="00EB07DD" w:rsidRPr="00F47A65" w:rsidRDefault="00EB07DD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60335-2-36</w:t>
            </w:r>
          </w:p>
          <w:p w14:paraId="24320797" w14:textId="640B1C44" w:rsidR="00EB07DD" w:rsidRPr="00F47A65" w:rsidRDefault="00EB07DD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СТБ МЭК 60335-2-36</w:t>
            </w:r>
          </w:p>
          <w:p w14:paraId="19483EC9" w14:textId="7EEDD959" w:rsidR="00EB07DD" w:rsidRPr="00F47A65" w:rsidRDefault="00EB07DD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60335-2-37</w:t>
            </w:r>
          </w:p>
          <w:p w14:paraId="05B8179B" w14:textId="4E4A4780" w:rsidR="00EB07DD" w:rsidRPr="00F47A65" w:rsidRDefault="00EB07DD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60335-2-38</w:t>
            </w:r>
          </w:p>
          <w:p w14:paraId="12A5EA92" w14:textId="01C1F0F5" w:rsidR="00EB07DD" w:rsidRPr="00F47A65" w:rsidRDefault="00EB07DD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60335-2-39</w:t>
            </w:r>
          </w:p>
          <w:p w14:paraId="0845A1C0" w14:textId="717C4E8E" w:rsidR="00EB07DD" w:rsidRPr="00F47A65" w:rsidRDefault="00EB07DD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60335-2-40</w:t>
            </w:r>
          </w:p>
          <w:p w14:paraId="48DE8762" w14:textId="1A985CD7" w:rsidR="00EB07DD" w:rsidRPr="00F47A65" w:rsidRDefault="00EB07DD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60335-2-41</w:t>
            </w:r>
          </w:p>
          <w:p w14:paraId="622E74CD" w14:textId="3625C7B7" w:rsidR="00EB07DD" w:rsidRPr="00F47A65" w:rsidRDefault="00EB07DD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60335-2-42</w:t>
            </w:r>
          </w:p>
          <w:p w14:paraId="626B8627" w14:textId="16089586" w:rsidR="00EB07DD" w:rsidRPr="00F47A65" w:rsidRDefault="00EB07DD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60335-2-43</w:t>
            </w:r>
          </w:p>
          <w:p w14:paraId="625CF943" w14:textId="5C1DDC96" w:rsidR="00EB07DD" w:rsidRPr="00F47A65" w:rsidRDefault="00EB07DD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60335-2-44</w:t>
            </w:r>
          </w:p>
          <w:p w14:paraId="00A4535E" w14:textId="2B01ACF5" w:rsidR="00EB07DD" w:rsidRPr="00F47A65" w:rsidRDefault="00EB07DD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60335-2-45</w:t>
            </w:r>
          </w:p>
          <w:p w14:paraId="7A54F9A8" w14:textId="27007CA0" w:rsidR="00EB07DD" w:rsidRPr="00F47A65" w:rsidRDefault="00EB07DD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60335-2-47</w:t>
            </w:r>
          </w:p>
          <w:p w14:paraId="58B9CC7B" w14:textId="5281FD07" w:rsidR="00EB07DD" w:rsidRPr="00F47A65" w:rsidRDefault="00EB07DD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60335-2-48</w:t>
            </w:r>
          </w:p>
          <w:p w14:paraId="5FD4E63C" w14:textId="33117424" w:rsidR="00EB07DD" w:rsidRPr="00F47A65" w:rsidRDefault="00EB07DD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60335-2-49</w:t>
            </w:r>
          </w:p>
          <w:p w14:paraId="3FA16923" w14:textId="4E48F74E" w:rsidR="00EB07DD" w:rsidRPr="00F47A65" w:rsidRDefault="00EB07DD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СТБ IEC 60335-2-49</w:t>
            </w:r>
          </w:p>
          <w:p w14:paraId="60443BBB" w14:textId="2AABA0DD" w:rsidR="00EB07DD" w:rsidRPr="00F47A65" w:rsidRDefault="00EB07DD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60335-2-50</w:t>
            </w:r>
          </w:p>
          <w:p w14:paraId="15470312" w14:textId="550238A3" w:rsidR="00EB07DD" w:rsidRPr="00F47A65" w:rsidRDefault="00EB07DD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60335-2-51</w:t>
            </w:r>
          </w:p>
          <w:p w14:paraId="5143B36F" w14:textId="6BAE9ECE" w:rsidR="00EB07DD" w:rsidRPr="00F47A65" w:rsidRDefault="00EB07DD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60335-2-52</w:t>
            </w:r>
          </w:p>
          <w:p w14:paraId="250F2B91" w14:textId="070E53BB" w:rsidR="00EB07DD" w:rsidRPr="00F47A65" w:rsidRDefault="00EB07DD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60335-2-53</w:t>
            </w:r>
          </w:p>
          <w:p w14:paraId="4BAEF0BE" w14:textId="77623E41" w:rsidR="00EB07DD" w:rsidRPr="00F47A65" w:rsidRDefault="00EB07DD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lastRenderedPageBreak/>
              <w:t>ГОСТ IEC 60335-2-54</w:t>
            </w:r>
          </w:p>
          <w:p w14:paraId="0EFB2E64" w14:textId="1F8BCCB3" w:rsidR="00EB07DD" w:rsidRPr="00F47A65" w:rsidRDefault="00EB07DD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60335-2-55</w:t>
            </w:r>
          </w:p>
          <w:p w14:paraId="5138B59C" w14:textId="0868441C" w:rsidR="00EB07DD" w:rsidRPr="00F47A65" w:rsidRDefault="00EB07DD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60335-2-56</w:t>
            </w:r>
          </w:p>
          <w:p w14:paraId="2309A03E" w14:textId="668D32FF" w:rsidR="00EB07DD" w:rsidRPr="00F47A65" w:rsidRDefault="00EB07DD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МЭК 60335-2-58</w:t>
            </w:r>
          </w:p>
          <w:p w14:paraId="51EA47D0" w14:textId="5218DBBA" w:rsidR="00EB07DD" w:rsidRPr="00F47A65" w:rsidRDefault="00EB07DD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60335-2-59</w:t>
            </w:r>
          </w:p>
          <w:p w14:paraId="1EB2432B" w14:textId="56FE46B2" w:rsidR="00EB07DD" w:rsidRPr="00F47A65" w:rsidRDefault="00EB07DD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МЭК 60335-2-60</w:t>
            </w:r>
          </w:p>
          <w:p w14:paraId="73EB0F8D" w14:textId="68AB2722" w:rsidR="00EB07DD" w:rsidRPr="00F47A65" w:rsidRDefault="00EB07DD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Р 52161.2.60</w:t>
            </w:r>
          </w:p>
          <w:p w14:paraId="09092EBA" w14:textId="773EFD9D" w:rsidR="00EB07DD" w:rsidRPr="00F47A65" w:rsidRDefault="00EB07DD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60335-2-61</w:t>
            </w:r>
          </w:p>
          <w:p w14:paraId="46947316" w14:textId="5235746C" w:rsidR="00EB07DD" w:rsidRPr="00F47A65" w:rsidRDefault="00EB07DD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60335-2-62</w:t>
            </w:r>
          </w:p>
          <w:p w14:paraId="67C03C6E" w14:textId="5DF6867A" w:rsidR="00EB07DD" w:rsidRPr="00F47A65" w:rsidRDefault="00EB07DD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60335-2-64</w:t>
            </w:r>
          </w:p>
          <w:p w14:paraId="5591E13E" w14:textId="5D9EA9FA" w:rsidR="00EB07DD" w:rsidRPr="00F47A65" w:rsidRDefault="00EB07DD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60335-2-65</w:t>
            </w:r>
          </w:p>
          <w:p w14:paraId="2AEBC40C" w14:textId="3BDD5665" w:rsidR="00EB07DD" w:rsidRPr="00F47A65" w:rsidRDefault="00EB07DD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60335-2-66</w:t>
            </w:r>
          </w:p>
          <w:p w14:paraId="35484519" w14:textId="668F30DE" w:rsidR="00EB07DD" w:rsidRPr="00F47A65" w:rsidRDefault="00EB07DD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60335-2-67</w:t>
            </w:r>
          </w:p>
          <w:p w14:paraId="1E52A531" w14:textId="6BBC1C5C" w:rsidR="00EB07DD" w:rsidRPr="00F47A65" w:rsidRDefault="00EB07DD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60335-2-68</w:t>
            </w:r>
          </w:p>
          <w:p w14:paraId="2A98D5C8" w14:textId="5729AB79" w:rsidR="00EB07DD" w:rsidRPr="00F47A65" w:rsidRDefault="00EB07DD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60335-2-70</w:t>
            </w:r>
          </w:p>
          <w:p w14:paraId="74A434DE" w14:textId="30A5F57E" w:rsidR="00EB07DD" w:rsidRPr="00F47A65" w:rsidRDefault="00EB07DD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60335-2-71</w:t>
            </w:r>
          </w:p>
          <w:p w14:paraId="69C79F9D" w14:textId="28A10040" w:rsidR="00EB07DD" w:rsidRPr="00F47A65" w:rsidRDefault="00EB07DD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60335-2-73</w:t>
            </w:r>
          </w:p>
          <w:p w14:paraId="43934EC6" w14:textId="55632E83" w:rsidR="00EB07DD" w:rsidRPr="00F47A65" w:rsidRDefault="00EB07DD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60335-2-74</w:t>
            </w:r>
          </w:p>
          <w:p w14:paraId="58FC2CA2" w14:textId="0AF5F25B" w:rsidR="00EB07DD" w:rsidRPr="00F47A65" w:rsidRDefault="00EB07DD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60335-2-75</w:t>
            </w:r>
          </w:p>
          <w:p w14:paraId="185F378C" w14:textId="44D7709D" w:rsidR="00EB07DD" w:rsidRPr="00F47A65" w:rsidRDefault="00EB07DD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60335-2-76</w:t>
            </w:r>
          </w:p>
          <w:p w14:paraId="18080EC7" w14:textId="6A17C602" w:rsidR="00EB07DD" w:rsidRPr="00F47A65" w:rsidRDefault="00EB07DD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60335-2-77</w:t>
            </w:r>
          </w:p>
          <w:p w14:paraId="2D141ED5" w14:textId="55A0B4BF" w:rsidR="00EB07DD" w:rsidRPr="00F47A65" w:rsidRDefault="00EB07DD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60335-2-78</w:t>
            </w:r>
          </w:p>
          <w:p w14:paraId="1142F85A" w14:textId="71DBBF53" w:rsidR="00EB07DD" w:rsidRPr="00F47A65" w:rsidRDefault="00EB07DD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60335-2-79</w:t>
            </w:r>
          </w:p>
          <w:p w14:paraId="1647C8B8" w14:textId="4D7D41BA" w:rsidR="00EB07DD" w:rsidRPr="00F47A65" w:rsidRDefault="00EB07DD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60335-2-80</w:t>
            </w:r>
          </w:p>
          <w:p w14:paraId="594F4EB1" w14:textId="7B4E17F0" w:rsidR="00EB07DD" w:rsidRPr="00F47A65" w:rsidRDefault="00EB07DD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60335-2-81</w:t>
            </w:r>
          </w:p>
          <w:p w14:paraId="7DF93F48" w14:textId="5999CF1F" w:rsidR="00EB07DD" w:rsidRPr="00F47A65" w:rsidRDefault="00EB07DD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60335-2-82</w:t>
            </w:r>
          </w:p>
          <w:p w14:paraId="7CABCF2B" w14:textId="602C8891" w:rsidR="00EB07DD" w:rsidRPr="00F47A65" w:rsidRDefault="00EB07DD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СТБ IEC 60335-2-82</w:t>
            </w:r>
          </w:p>
          <w:p w14:paraId="27801013" w14:textId="10999BE8" w:rsidR="00EB07DD" w:rsidRPr="00F47A65" w:rsidRDefault="00EB07DD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60335-2-83</w:t>
            </w:r>
          </w:p>
          <w:p w14:paraId="6FFEC27C" w14:textId="2E1ADB5A" w:rsidR="00EB07DD" w:rsidRPr="00F47A65" w:rsidRDefault="00EB07DD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60335-2-84</w:t>
            </w:r>
          </w:p>
          <w:p w14:paraId="575DDDE4" w14:textId="4BBA627D" w:rsidR="00EB07DD" w:rsidRPr="00F47A65" w:rsidRDefault="00EB07DD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60335-2-85</w:t>
            </w:r>
          </w:p>
          <w:p w14:paraId="48612835" w14:textId="1E54EF4B" w:rsidR="00EB07DD" w:rsidRPr="00F47A65" w:rsidRDefault="00EB07DD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60335-2-86</w:t>
            </w:r>
          </w:p>
          <w:p w14:paraId="3B6CC96B" w14:textId="7EB012A0" w:rsidR="00EB07DD" w:rsidRPr="00F47A65" w:rsidRDefault="00EB07DD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60335-2-87</w:t>
            </w:r>
          </w:p>
          <w:p w14:paraId="43C77CAF" w14:textId="2BF9CE4C" w:rsidR="00EB07DD" w:rsidRPr="00F47A65" w:rsidRDefault="00EB07DD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60335-2-88</w:t>
            </w:r>
          </w:p>
          <w:p w14:paraId="296BFACC" w14:textId="47290723" w:rsidR="00EB07DD" w:rsidRPr="00F47A65" w:rsidRDefault="00EB07DD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60335-2-89</w:t>
            </w:r>
          </w:p>
          <w:p w14:paraId="0C03B444" w14:textId="5D5D0BE8" w:rsidR="00EB07DD" w:rsidRPr="00F47A65" w:rsidRDefault="00EB07DD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lastRenderedPageBreak/>
              <w:t>ГОСТ IEC 60335-2-90</w:t>
            </w:r>
          </w:p>
          <w:p w14:paraId="559E9DA5" w14:textId="1314C2BD" w:rsidR="00EB07DD" w:rsidRPr="00F47A65" w:rsidRDefault="00EB07DD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60335-2-91</w:t>
            </w:r>
          </w:p>
          <w:p w14:paraId="1E7F83F6" w14:textId="301CDB24" w:rsidR="00EB07DD" w:rsidRPr="00F47A65" w:rsidRDefault="00EB07DD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МЭК 60335-2-92</w:t>
            </w:r>
          </w:p>
          <w:p w14:paraId="5E0FC2D4" w14:textId="25379E11" w:rsidR="00EB07DD" w:rsidRPr="00F47A65" w:rsidRDefault="00EB07DD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МЭК 60335-2-94</w:t>
            </w:r>
          </w:p>
          <w:p w14:paraId="61B7B323" w14:textId="63A4E343" w:rsidR="00EB07DD" w:rsidRPr="00F47A65" w:rsidRDefault="00EB07DD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60335-2-95</w:t>
            </w:r>
          </w:p>
          <w:p w14:paraId="5F8AFDE0" w14:textId="42EB9195" w:rsidR="00EB07DD" w:rsidRPr="00F47A65" w:rsidRDefault="00EB07DD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60335-2-96</w:t>
            </w:r>
          </w:p>
          <w:p w14:paraId="623CE575" w14:textId="67DF0016" w:rsidR="00EB07DD" w:rsidRPr="00F47A65" w:rsidRDefault="00EB07DD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60335-2-97</w:t>
            </w:r>
          </w:p>
          <w:p w14:paraId="71133CFB" w14:textId="7300FF05" w:rsidR="00EB07DD" w:rsidRPr="00F47A65" w:rsidRDefault="00EB07DD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60335-2-98</w:t>
            </w:r>
          </w:p>
          <w:p w14:paraId="08446712" w14:textId="4AFE6893" w:rsidR="00EB07DD" w:rsidRPr="00F47A65" w:rsidRDefault="00EB07DD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60335-2-99</w:t>
            </w:r>
          </w:p>
          <w:p w14:paraId="1CFEAD97" w14:textId="67F4029D" w:rsidR="00EB07DD" w:rsidRPr="00F47A65" w:rsidRDefault="00EB07DD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60335-2-100</w:t>
            </w:r>
          </w:p>
          <w:p w14:paraId="171520DF" w14:textId="7522F5AB" w:rsidR="00EB07DD" w:rsidRPr="00F47A65" w:rsidRDefault="00EB07DD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60335-2-101</w:t>
            </w:r>
          </w:p>
          <w:p w14:paraId="59378B25" w14:textId="7F0A2554" w:rsidR="00EB07DD" w:rsidRPr="00F47A65" w:rsidRDefault="00EB07DD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60335-2-102</w:t>
            </w:r>
          </w:p>
          <w:p w14:paraId="434711E9" w14:textId="798E3531" w:rsidR="00EB07DD" w:rsidRPr="00F47A65" w:rsidRDefault="00EB07DD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60335-2-103</w:t>
            </w:r>
          </w:p>
          <w:p w14:paraId="5F9BA092" w14:textId="5C6BDCD0" w:rsidR="00EB07DD" w:rsidRPr="00F47A65" w:rsidRDefault="00EB07DD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60335-2-104</w:t>
            </w:r>
          </w:p>
          <w:p w14:paraId="31031166" w14:textId="2D523206" w:rsidR="00EB07DD" w:rsidRPr="00F47A65" w:rsidRDefault="00EB07DD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60335-2-105</w:t>
            </w:r>
          </w:p>
          <w:p w14:paraId="7A3AA759" w14:textId="39814585" w:rsidR="00EB07DD" w:rsidRPr="00F47A65" w:rsidRDefault="00EB07DD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60335-2-106</w:t>
            </w:r>
          </w:p>
          <w:p w14:paraId="30BB18EF" w14:textId="672E3225" w:rsidR="00EB07DD" w:rsidRPr="00F47A65" w:rsidRDefault="00EB07DD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60335-2-108</w:t>
            </w:r>
          </w:p>
          <w:p w14:paraId="7246AC20" w14:textId="56EA8F9B" w:rsidR="00EB07DD" w:rsidRPr="00F47A65" w:rsidRDefault="00EB07DD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60335-2-109</w:t>
            </w:r>
          </w:p>
          <w:p w14:paraId="6F03C601" w14:textId="59DDDF0E" w:rsidR="00EB07DD" w:rsidRPr="00F47A65" w:rsidRDefault="00EB07DD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60335-2-110</w:t>
            </w:r>
          </w:p>
          <w:p w14:paraId="2FC30E21" w14:textId="7ED3F556" w:rsidR="00EB07DD" w:rsidRPr="00F47A65" w:rsidRDefault="00657AD6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60358-1</w:t>
            </w:r>
          </w:p>
          <w:p w14:paraId="2477DAA2" w14:textId="693F9BD4" w:rsidR="00657AD6" w:rsidRPr="00F47A65" w:rsidRDefault="00657AD6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Р 50571.4.42</w:t>
            </w:r>
          </w:p>
          <w:p w14:paraId="484A089B" w14:textId="45C36AEB" w:rsidR="00657AD6" w:rsidRPr="00F47A65" w:rsidRDefault="00657AD6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Р 50571.7.722</w:t>
            </w:r>
          </w:p>
          <w:p w14:paraId="74E998FA" w14:textId="10EA9AB7" w:rsidR="00657AD6" w:rsidRPr="00F47A65" w:rsidRDefault="00657AD6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60400</w:t>
            </w:r>
          </w:p>
          <w:p w14:paraId="133E1841" w14:textId="6E36FF1E" w:rsidR="00657AD6" w:rsidRPr="00F47A65" w:rsidRDefault="00657AD6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60432-1</w:t>
            </w:r>
          </w:p>
          <w:p w14:paraId="4EE60E78" w14:textId="3760C5D7" w:rsidR="00657AD6" w:rsidRPr="00F47A65" w:rsidRDefault="00657AD6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31998.1</w:t>
            </w:r>
          </w:p>
          <w:p w14:paraId="1692A4AC" w14:textId="6DA8C27C" w:rsidR="00657AD6" w:rsidRPr="00F47A65" w:rsidRDefault="00657AD6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СТБ IEC 60432-1</w:t>
            </w:r>
          </w:p>
          <w:p w14:paraId="7E3A13F7" w14:textId="36D37F07" w:rsidR="00657AD6" w:rsidRPr="00F47A65" w:rsidRDefault="00657AD6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60432-2</w:t>
            </w:r>
          </w:p>
          <w:p w14:paraId="6ABD0316" w14:textId="3D1F9A8D" w:rsidR="00657AD6" w:rsidRPr="00F47A65" w:rsidRDefault="00657AD6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60432-3</w:t>
            </w:r>
          </w:p>
          <w:p w14:paraId="0078EE31" w14:textId="290F6919" w:rsidR="00657AD6" w:rsidRPr="00F47A65" w:rsidRDefault="00657AD6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60477</w:t>
            </w:r>
          </w:p>
          <w:p w14:paraId="4F3FAF02" w14:textId="6E972A11" w:rsidR="00657AD6" w:rsidRPr="00F47A65" w:rsidRDefault="00657AD6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60477-2</w:t>
            </w:r>
          </w:p>
          <w:p w14:paraId="3835B414" w14:textId="6D4DA117" w:rsidR="00657AD6" w:rsidRPr="00F47A65" w:rsidRDefault="00657AD6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СТ РК IEC 60502-1</w:t>
            </w:r>
          </w:p>
          <w:p w14:paraId="5629DA34" w14:textId="7083F25C" w:rsidR="00657AD6" w:rsidRPr="00F47A65" w:rsidRDefault="00657AD6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СТБ IEC 60502-1</w:t>
            </w:r>
          </w:p>
          <w:p w14:paraId="10F59AD3" w14:textId="7341B3FB" w:rsidR="00657AD6" w:rsidRPr="00F47A65" w:rsidRDefault="00657AD6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60519-1</w:t>
            </w:r>
          </w:p>
          <w:p w14:paraId="3AA29CF8" w14:textId="5F72574A" w:rsidR="00657AD6" w:rsidRPr="00F47A65" w:rsidRDefault="00657AD6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60519-2</w:t>
            </w:r>
          </w:p>
          <w:p w14:paraId="408B9071" w14:textId="2BDC48BD" w:rsidR="00657AD6" w:rsidRPr="00F47A65" w:rsidRDefault="00657AD6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lastRenderedPageBreak/>
              <w:t>ГОСТ 31636.2</w:t>
            </w:r>
          </w:p>
          <w:p w14:paraId="3CDF4909" w14:textId="26F742AC" w:rsidR="00657AD6" w:rsidRPr="00F47A65" w:rsidRDefault="00657AD6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60519-3</w:t>
            </w:r>
          </w:p>
          <w:p w14:paraId="76C591DA" w14:textId="2DC061E3" w:rsidR="00657AD6" w:rsidRPr="00F47A65" w:rsidRDefault="00657AD6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31636.3</w:t>
            </w:r>
          </w:p>
          <w:p w14:paraId="48780B7E" w14:textId="234BF608" w:rsidR="00657AD6" w:rsidRPr="00F47A65" w:rsidRDefault="00657AD6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60519-4</w:t>
            </w:r>
          </w:p>
          <w:p w14:paraId="342A5923" w14:textId="47782325" w:rsidR="00657AD6" w:rsidRPr="00F47A65" w:rsidRDefault="00657AD6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60519-6</w:t>
            </w:r>
          </w:p>
          <w:p w14:paraId="66E91C0E" w14:textId="08E700D3" w:rsidR="00657AD6" w:rsidRPr="00F47A65" w:rsidRDefault="00657AD6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60519-7</w:t>
            </w:r>
          </w:p>
          <w:p w14:paraId="2117538E" w14:textId="2EDECE86" w:rsidR="00657AD6" w:rsidRPr="00F47A65" w:rsidRDefault="00657AD6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31636.7</w:t>
            </w:r>
          </w:p>
          <w:p w14:paraId="34A5BB3B" w14:textId="755CFEBD" w:rsidR="00657AD6" w:rsidRPr="00F47A65" w:rsidRDefault="00657AD6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60519-8</w:t>
            </w:r>
          </w:p>
          <w:p w14:paraId="0BA5956B" w14:textId="3A75983A" w:rsidR="00657AD6" w:rsidRPr="00F47A65" w:rsidRDefault="00657AD6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60519-9</w:t>
            </w:r>
          </w:p>
          <w:p w14:paraId="4C5DC1A3" w14:textId="32CC497B" w:rsidR="00657AD6" w:rsidRPr="00F47A65" w:rsidRDefault="00657AD6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60519-10</w:t>
            </w:r>
          </w:p>
          <w:p w14:paraId="622BB8B1" w14:textId="28873B2F" w:rsidR="00657AD6" w:rsidRPr="00F47A65" w:rsidRDefault="00657AD6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60519-12</w:t>
            </w:r>
          </w:p>
          <w:p w14:paraId="66F64FA4" w14:textId="088CC4FD" w:rsidR="00657AD6" w:rsidRPr="00F47A65" w:rsidRDefault="00657AD6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60519-21</w:t>
            </w:r>
          </w:p>
          <w:p w14:paraId="1B6DD01D" w14:textId="0E056BD6" w:rsidR="00657AD6" w:rsidRPr="00F47A65" w:rsidRDefault="00657AD6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60523</w:t>
            </w:r>
          </w:p>
          <w:p w14:paraId="0106B921" w14:textId="5AFFF25F" w:rsidR="00657AD6" w:rsidRPr="00F47A65" w:rsidRDefault="00657AD6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11282</w:t>
            </w:r>
          </w:p>
          <w:p w14:paraId="2801FCD5" w14:textId="1FE33A59" w:rsidR="00657AD6" w:rsidRPr="00F47A65" w:rsidRDefault="00657AD6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14254</w:t>
            </w:r>
          </w:p>
          <w:p w14:paraId="6B4219B5" w14:textId="7686F259" w:rsidR="00657AD6" w:rsidRPr="00F47A65" w:rsidRDefault="00657AD6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7165</w:t>
            </w:r>
          </w:p>
          <w:p w14:paraId="320C4794" w14:textId="007E4EDA" w:rsidR="00657AD6" w:rsidRPr="00F47A65" w:rsidRDefault="00657AD6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60570</w:t>
            </w:r>
          </w:p>
          <w:p w14:paraId="08A3B7BF" w14:textId="26990B9B" w:rsidR="00657AD6" w:rsidRPr="00F47A65" w:rsidRDefault="00657AD6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60598</w:t>
            </w:r>
          </w:p>
          <w:p w14:paraId="585EF5B3" w14:textId="5E9502BE" w:rsidR="00657AD6" w:rsidRPr="00F47A65" w:rsidRDefault="00657AD6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60598-2-1</w:t>
            </w:r>
          </w:p>
          <w:p w14:paraId="159718C7" w14:textId="2E88D54F" w:rsidR="00657AD6" w:rsidRPr="00F47A65" w:rsidRDefault="00657AD6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60598-2-2</w:t>
            </w:r>
          </w:p>
          <w:p w14:paraId="526C0D44" w14:textId="1EB9B31D" w:rsidR="00657AD6" w:rsidRPr="00F47A65" w:rsidRDefault="00657AD6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60598-2-3</w:t>
            </w:r>
          </w:p>
          <w:p w14:paraId="551911BC" w14:textId="12522DF6" w:rsidR="00657AD6" w:rsidRPr="00F47A65" w:rsidRDefault="00657AD6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60598-2-4</w:t>
            </w:r>
          </w:p>
          <w:p w14:paraId="75B9FED2" w14:textId="15EC83C7" w:rsidR="00657AD6" w:rsidRPr="00F47A65" w:rsidRDefault="00657AD6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60598-2-5</w:t>
            </w:r>
          </w:p>
          <w:p w14:paraId="2D882FE0" w14:textId="08F0FAC5" w:rsidR="00657AD6" w:rsidRPr="00F47A65" w:rsidRDefault="00657AD6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60598-2-7</w:t>
            </w:r>
          </w:p>
          <w:p w14:paraId="1FD10619" w14:textId="66F3E575" w:rsidR="00657AD6" w:rsidRPr="00F47A65" w:rsidRDefault="00657AD6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60598-2-8</w:t>
            </w:r>
          </w:p>
          <w:p w14:paraId="35B69F8F" w14:textId="286065F6" w:rsidR="00657AD6" w:rsidRPr="00F47A65" w:rsidRDefault="00657AD6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60598-2-9</w:t>
            </w:r>
          </w:p>
          <w:p w14:paraId="153469B5" w14:textId="381E974B" w:rsidR="00657AD6" w:rsidRPr="00F47A65" w:rsidRDefault="00657AD6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60598-2-10</w:t>
            </w:r>
          </w:p>
          <w:p w14:paraId="089ED996" w14:textId="4BA8F15B" w:rsidR="00657AD6" w:rsidRPr="00F47A65" w:rsidRDefault="00657AD6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Р МЭК 60598-2-11</w:t>
            </w:r>
          </w:p>
          <w:p w14:paraId="2B400C5F" w14:textId="1F4441BD" w:rsidR="00657AD6" w:rsidRPr="00F47A65" w:rsidRDefault="00657AD6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60598-2-12</w:t>
            </w:r>
          </w:p>
          <w:p w14:paraId="189AAD67" w14:textId="55BD3FA8" w:rsidR="00657AD6" w:rsidRPr="00F47A65" w:rsidRDefault="00657AD6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СТБ IEC 60598-2-12</w:t>
            </w:r>
          </w:p>
          <w:p w14:paraId="583FE766" w14:textId="4D213370" w:rsidR="00657AD6" w:rsidRPr="00F47A65" w:rsidRDefault="00657AD6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60598-2-13</w:t>
            </w:r>
          </w:p>
          <w:p w14:paraId="0DBF39B7" w14:textId="3A164D85" w:rsidR="00657AD6" w:rsidRPr="00F47A65" w:rsidRDefault="00657AD6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60598-2-14</w:t>
            </w:r>
          </w:p>
          <w:p w14:paraId="04A8A8CF" w14:textId="03C925E3" w:rsidR="00657AD6" w:rsidRPr="00F47A65" w:rsidRDefault="00657AD6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60598-2-17</w:t>
            </w:r>
          </w:p>
          <w:p w14:paraId="56BF19A7" w14:textId="4030436F" w:rsidR="00657AD6" w:rsidRPr="00F47A65" w:rsidRDefault="00657AD6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60598-2-19</w:t>
            </w:r>
          </w:p>
          <w:p w14:paraId="1697D783" w14:textId="5F1BA364" w:rsidR="00657AD6" w:rsidRPr="00F47A65" w:rsidRDefault="00657AD6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lastRenderedPageBreak/>
              <w:t>ГОСТ IEC 60598-2-20</w:t>
            </w:r>
          </w:p>
          <w:p w14:paraId="4258121D" w14:textId="49C41BEF" w:rsidR="00657AD6" w:rsidRPr="00F47A65" w:rsidRDefault="00657AD6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60598-2-21</w:t>
            </w:r>
          </w:p>
          <w:p w14:paraId="03707300" w14:textId="4E428032" w:rsidR="00657AD6" w:rsidRPr="00F47A65" w:rsidRDefault="00657AD6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60598-2-22</w:t>
            </w:r>
          </w:p>
          <w:p w14:paraId="683CD454" w14:textId="7C34FD6F" w:rsidR="00657AD6" w:rsidRPr="00F47A65" w:rsidRDefault="00657AD6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60598-2-22</w:t>
            </w:r>
          </w:p>
          <w:p w14:paraId="17EB7400" w14:textId="4FF83EFB" w:rsidR="00657AD6" w:rsidRPr="00F47A65" w:rsidRDefault="00657AD6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СТБ IEC 60598-2-22</w:t>
            </w:r>
          </w:p>
          <w:p w14:paraId="0195141B" w14:textId="333A8CAC" w:rsidR="00657AD6" w:rsidRPr="00F47A65" w:rsidRDefault="00657AD6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60598-2-23</w:t>
            </w:r>
          </w:p>
          <w:p w14:paraId="68336B9D" w14:textId="5EABAB90" w:rsidR="00657AD6" w:rsidRPr="00F47A65" w:rsidRDefault="00657AD6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СТБ МЭК 60598-2-23</w:t>
            </w:r>
          </w:p>
          <w:p w14:paraId="7AE1A713" w14:textId="5548227A" w:rsidR="00657AD6" w:rsidRPr="00F47A65" w:rsidRDefault="00657AD6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60598-2-24</w:t>
            </w:r>
          </w:p>
          <w:p w14:paraId="4B5F969C" w14:textId="0E48BEE6" w:rsidR="00657AD6" w:rsidRPr="00F47A65" w:rsidRDefault="00657AD6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60598-2-25</w:t>
            </w:r>
          </w:p>
          <w:p w14:paraId="17D03FDE" w14:textId="48836A9D" w:rsidR="00657AD6" w:rsidRPr="00F47A65" w:rsidRDefault="00657AD6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60618</w:t>
            </w:r>
          </w:p>
          <w:p w14:paraId="749DE019" w14:textId="514F986C" w:rsidR="00657AD6" w:rsidRPr="00F47A65" w:rsidRDefault="00657AD6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СТБ IEC 60645-1</w:t>
            </w:r>
          </w:p>
          <w:p w14:paraId="75974D35" w14:textId="40D8CE82" w:rsidR="00657AD6" w:rsidRPr="00F47A65" w:rsidRDefault="00657AD6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Р МЭК 60645-1</w:t>
            </w:r>
          </w:p>
          <w:p w14:paraId="5877249F" w14:textId="72DDB4C8" w:rsidR="00657AD6" w:rsidRPr="00F47A65" w:rsidRDefault="00657AD6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60645-3</w:t>
            </w:r>
          </w:p>
          <w:p w14:paraId="3E6D4269" w14:textId="125ED509" w:rsidR="00657AD6" w:rsidRPr="00F47A65" w:rsidRDefault="00657AD6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60645-6</w:t>
            </w:r>
          </w:p>
          <w:p w14:paraId="5B1F6923" w14:textId="6D081D0E" w:rsidR="00657AD6" w:rsidRPr="00F47A65" w:rsidRDefault="00657AD6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60645-7</w:t>
            </w:r>
          </w:p>
          <w:p w14:paraId="6B4F8A29" w14:textId="1350D54D" w:rsidR="00657AD6" w:rsidRPr="00F47A65" w:rsidRDefault="00657AD6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Р МЭК 60664.1</w:t>
            </w:r>
          </w:p>
          <w:p w14:paraId="1F13A724" w14:textId="1C0C04EC" w:rsidR="00657AD6" w:rsidRPr="00F47A65" w:rsidRDefault="00657AD6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60664-3</w:t>
            </w:r>
          </w:p>
          <w:p w14:paraId="1425934D" w14:textId="6E3EB18D" w:rsidR="00657AD6" w:rsidRPr="00F47A65" w:rsidRDefault="00657AD6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30850.1</w:t>
            </w:r>
          </w:p>
          <w:p w14:paraId="762E5492" w14:textId="449DE8ED" w:rsidR="00657AD6" w:rsidRPr="00F47A65" w:rsidRDefault="00657AD6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Р 51324.1</w:t>
            </w:r>
          </w:p>
          <w:p w14:paraId="78FDB7C4" w14:textId="2BCD07AF" w:rsidR="00657AD6" w:rsidRPr="00F47A65" w:rsidRDefault="00657AD6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60669-2-1</w:t>
            </w:r>
          </w:p>
          <w:p w14:paraId="73AC9485" w14:textId="0DC2862B" w:rsidR="00657AD6" w:rsidRPr="00F47A65" w:rsidRDefault="00657AD6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Р 51324.2.1</w:t>
            </w:r>
          </w:p>
          <w:p w14:paraId="7AA1E87C" w14:textId="0109B076" w:rsidR="00657AD6" w:rsidRPr="00F47A65" w:rsidRDefault="00657AD6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30850.2.2</w:t>
            </w:r>
          </w:p>
          <w:p w14:paraId="6BC34681" w14:textId="5E470567" w:rsidR="00657AD6" w:rsidRPr="00F47A65" w:rsidRDefault="00657AD6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Р 51324.2.2</w:t>
            </w:r>
          </w:p>
          <w:p w14:paraId="65A71D7A" w14:textId="13AE0ECB" w:rsidR="00657AD6" w:rsidRPr="00F47A65" w:rsidRDefault="00657AD6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30850.2.3</w:t>
            </w:r>
          </w:p>
          <w:p w14:paraId="177A487B" w14:textId="159FBB52" w:rsidR="00657AD6" w:rsidRPr="00F47A65" w:rsidRDefault="00657AD6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Р 51324.2.3</w:t>
            </w:r>
          </w:p>
          <w:p w14:paraId="2BE20751" w14:textId="0A7C643A" w:rsidR="00657AD6" w:rsidRPr="00F47A65" w:rsidRDefault="00657AD6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60669-2-4</w:t>
            </w:r>
          </w:p>
          <w:p w14:paraId="611DC834" w14:textId="7A6C0205" w:rsidR="00657AD6" w:rsidRPr="00F47A65" w:rsidRDefault="00657AD6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60669-2-5</w:t>
            </w:r>
          </w:p>
          <w:p w14:paraId="1C966797" w14:textId="4B744FE3" w:rsidR="00657AD6" w:rsidRPr="00F47A65" w:rsidRDefault="00657AD6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EN 50428</w:t>
            </w:r>
          </w:p>
          <w:p w14:paraId="4829943A" w14:textId="2D9382CF" w:rsidR="00657AD6" w:rsidRPr="00F47A65" w:rsidRDefault="00657AD6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60669-2-6</w:t>
            </w:r>
          </w:p>
          <w:p w14:paraId="0F0DF899" w14:textId="1CA0E578" w:rsidR="00657AD6" w:rsidRPr="00F47A65" w:rsidRDefault="00657AD6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60670-1</w:t>
            </w:r>
          </w:p>
          <w:p w14:paraId="638FF067" w14:textId="413C5E1F" w:rsidR="00657AD6" w:rsidRPr="00F47A65" w:rsidRDefault="00657AD6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60670-21</w:t>
            </w:r>
          </w:p>
          <w:p w14:paraId="43F38FAC" w14:textId="7EFD65E6" w:rsidR="00657AD6" w:rsidRPr="00F47A65" w:rsidRDefault="00657AD6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60670-22</w:t>
            </w:r>
          </w:p>
          <w:p w14:paraId="5A3B1281" w14:textId="56584577" w:rsidR="00657AD6" w:rsidRPr="00F47A65" w:rsidRDefault="00657AD6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Р 50827.3</w:t>
            </w:r>
          </w:p>
          <w:p w14:paraId="136DD654" w14:textId="3A349DB7" w:rsidR="00657AD6" w:rsidRPr="00F47A65" w:rsidRDefault="00657AD6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32126.23</w:t>
            </w:r>
          </w:p>
          <w:p w14:paraId="0F933FAA" w14:textId="19B6B014" w:rsidR="00657AD6" w:rsidRPr="00F47A65" w:rsidRDefault="00657AD6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lastRenderedPageBreak/>
              <w:t>ГОСТ IEC 60670-24</w:t>
            </w:r>
          </w:p>
          <w:p w14:paraId="108DA524" w14:textId="19C28646" w:rsidR="00657AD6" w:rsidRPr="00F47A65" w:rsidRDefault="00657AD6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Р МЭК 60688</w:t>
            </w:r>
          </w:p>
          <w:p w14:paraId="56A5FB3A" w14:textId="1D18C385" w:rsidR="00657AD6" w:rsidRPr="00F47A65" w:rsidRDefault="00657AD6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60691</w:t>
            </w:r>
          </w:p>
          <w:p w14:paraId="5A11866E" w14:textId="713D9260" w:rsidR="00657AD6" w:rsidRPr="00F47A65" w:rsidRDefault="00657AD6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60702-1</w:t>
            </w:r>
          </w:p>
          <w:p w14:paraId="6225515A" w14:textId="21AAD8C0" w:rsidR="00657AD6" w:rsidRPr="00F47A65" w:rsidRDefault="00657AD6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60702-2</w:t>
            </w:r>
          </w:p>
          <w:p w14:paraId="3249F14D" w14:textId="00CDDA4B" w:rsidR="00657AD6" w:rsidRPr="00F47A65" w:rsidRDefault="00657AD6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60715</w:t>
            </w:r>
          </w:p>
          <w:p w14:paraId="743C2711" w14:textId="7E278AB6" w:rsidR="00657AD6" w:rsidRPr="00F47A65" w:rsidRDefault="00657AD6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60728-11</w:t>
            </w:r>
          </w:p>
          <w:p w14:paraId="4E015AD5" w14:textId="2E4E3448" w:rsidR="00657AD6" w:rsidRPr="00F47A65" w:rsidRDefault="00657AD6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60730-1</w:t>
            </w:r>
          </w:p>
          <w:p w14:paraId="0938690E" w14:textId="4BC10D15" w:rsidR="00657AD6" w:rsidRPr="00F47A65" w:rsidRDefault="00657AD6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60730-2-2</w:t>
            </w:r>
          </w:p>
          <w:p w14:paraId="481FB94B" w14:textId="3C23C567" w:rsidR="00657AD6" w:rsidRPr="00F47A65" w:rsidRDefault="00657AD6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60730-2-3</w:t>
            </w:r>
          </w:p>
          <w:p w14:paraId="4358E7AB" w14:textId="7A8A5C0D" w:rsidR="00657AD6" w:rsidRPr="00F47A65" w:rsidRDefault="00657AD6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60730-2-4</w:t>
            </w:r>
          </w:p>
          <w:p w14:paraId="28FA65D2" w14:textId="5D484F21" w:rsidR="00657AD6" w:rsidRPr="00F47A65" w:rsidRDefault="00657AD6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60730-2-5</w:t>
            </w:r>
          </w:p>
          <w:p w14:paraId="3A10892B" w14:textId="08E13830" w:rsidR="00657AD6" w:rsidRPr="00F47A65" w:rsidRDefault="00657AD6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60730-2-6</w:t>
            </w:r>
          </w:p>
          <w:p w14:paraId="43354801" w14:textId="25CB3297" w:rsidR="00657AD6" w:rsidRPr="00F47A65" w:rsidRDefault="00657AD6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60730-2-7</w:t>
            </w:r>
          </w:p>
          <w:p w14:paraId="7F60A092" w14:textId="22B8BA25" w:rsidR="00657AD6" w:rsidRPr="00F47A65" w:rsidRDefault="00657AD6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60730-2-8</w:t>
            </w:r>
          </w:p>
          <w:p w14:paraId="23C9E9A5" w14:textId="6BABBE4E" w:rsidR="00657AD6" w:rsidRPr="00F47A65" w:rsidRDefault="00657AD6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60730-2-9</w:t>
            </w:r>
          </w:p>
          <w:p w14:paraId="36B0A980" w14:textId="3430F443" w:rsidR="00657AD6" w:rsidRPr="00F47A65" w:rsidRDefault="00657AD6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60730-2-10</w:t>
            </w:r>
          </w:p>
          <w:p w14:paraId="55177D50" w14:textId="0C227B83" w:rsidR="00657AD6" w:rsidRPr="00F47A65" w:rsidRDefault="00657AD6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32128.2.11</w:t>
            </w:r>
          </w:p>
          <w:p w14:paraId="21E90BB6" w14:textId="35C5742C" w:rsidR="00657AD6" w:rsidRPr="00F47A65" w:rsidRDefault="00657AD6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60730-2-12</w:t>
            </w:r>
          </w:p>
          <w:p w14:paraId="730683C4" w14:textId="765739A9" w:rsidR="00657AD6" w:rsidRPr="00F47A65" w:rsidRDefault="00657AD6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60730-2-13</w:t>
            </w:r>
          </w:p>
          <w:p w14:paraId="0B4C103E" w14:textId="46E8C42C" w:rsidR="00657AD6" w:rsidRPr="00F47A65" w:rsidRDefault="00657AD6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60730-2-14</w:t>
            </w:r>
          </w:p>
          <w:p w14:paraId="6ABA9E1A" w14:textId="359D51A3" w:rsidR="00657AD6" w:rsidRPr="00F47A65" w:rsidRDefault="00657AD6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60730-2-15</w:t>
            </w:r>
          </w:p>
          <w:p w14:paraId="6F51A0F2" w14:textId="7AFD4811" w:rsidR="00657AD6" w:rsidRPr="00F47A65" w:rsidRDefault="00657AD6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60730-2-19</w:t>
            </w:r>
          </w:p>
          <w:p w14:paraId="61C2AAEF" w14:textId="37708C35" w:rsidR="00657AD6" w:rsidRPr="00F47A65" w:rsidRDefault="00657AD6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60730-2-22</w:t>
            </w:r>
          </w:p>
          <w:p w14:paraId="73BF9FD2" w14:textId="03CF0EEE" w:rsidR="00657AD6" w:rsidRPr="00F47A65" w:rsidRDefault="00CF0AD2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60745-1</w:t>
            </w:r>
          </w:p>
          <w:p w14:paraId="397C615B" w14:textId="305E1289" w:rsidR="00CF0AD2" w:rsidRPr="00F47A65" w:rsidRDefault="00CF0AD2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Р МЭК 60745-1</w:t>
            </w:r>
          </w:p>
          <w:p w14:paraId="23F9EA69" w14:textId="062AD683" w:rsidR="00CF0AD2" w:rsidRPr="00F47A65" w:rsidRDefault="00CF0AD2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СТБ IEC 60745-1</w:t>
            </w:r>
          </w:p>
          <w:p w14:paraId="347414A4" w14:textId="63212C2F" w:rsidR="00CF0AD2" w:rsidRPr="00F47A65" w:rsidRDefault="00CF0AD2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60745-2-2</w:t>
            </w:r>
          </w:p>
          <w:p w14:paraId="0AA8F3E0" w14:textId="74B0BC25" w:rsidR="00CF0AD2" w:rsidRPr="00F47A65" w:rsidRDefault="00CF0AD2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Р МЭК 60745-2-3</w:t>
            </w:r>
          </w:p>
          <w:p w14:paraId="3B2EC271" w14:textId="6E7F9FDA" w:rsidR="00CF0AD2" w:rsidRPr="00F47A65" w:rsidRDefault="00CF0AD2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60745-2-4</w:t>
            </w:r>
          </w:p>
          <w:p w14:paraId="512E6B83" w14:textId="7CDF5F85" w:rsidR="00CF0AD2" w:rsidRPr="00F47A65" w:rsidRDefault="00CF0AD2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60745-2-5</w:t>
            </w:r>
          </w:p>
          <w:p w14:paraId="206076D7" w14:textId="149A7690" w:rsidR="00CF0AD2" w:rsidRPr="00F47A65" w:rsidRDefault="00CF0AD2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30700</w:t>
            </w:r>
          </w:p>
          <w:p w14:paraId="04C33BF9" w14:textId="7FBB8E36" w:rsidR="00CF0AD2" w:rsidRPr="00F47A65" w:rsidRDefault="00CF0AD2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60745-2-9</w:t>
            </w:r>
          </w:p>
          <w:p w14:paraId="594BAC9F" w14:textId="5CE32F04" w:rsidR="00CF0AD2" w:rsidRPr="00F47A65" w:rsidRDefault="00CF0AD2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60745-2-11</w:t>
            </w:r>
          </w:p>
          <w:p w14:paraId="128F95A8" w14:textId="6E34CFCB" w:rsidR="00CF0AD2" w:rsidRPr="00F47A65" w:rsidRDefault="00CF0AD2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lastRenderedPageBreak/>
              <w:t>ГОСТ IEC 60745-2-12</w:t>
            </w:r>
          </w:p>
          <w:p w14:paraId="7B148625" w14:textId="642EEBFE" w:rsidR="00CF0AD2" w:rsidRPr="00F47A65" w:rsidRDefault="00CF0AD2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30506</w:t>
            </w:r>
          </w:p>
          <w:p w14:paraId="77206342" w14:textId="6822ED11" w:rsidR="00CF0AD2" w:rsidRPr="00F47A65" w:rsidRDefault="00CF0AD2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Р МЭК 60745-2-13</w:t>
            </w:r>
          </w:p>
          <w:p w14:paraId="1EED889C" w14:textId="5EE689CB" w:rsidR="00CF0AD2" w:rsidRPr="00F47A65" w:rsidRDefault="00CF0AD2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60745-2-14</w:t>
            </w:r>
          </w:p>
          <w:p w14:paraId="4D410B8F" w14:textId="66A26DE9" w:rsidR="00CF0AD2" w:rsidRPr="00F47A65" w:rsidRDefault="00CF0AD2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30505</w:t>
            </w:r>
          </w:p>
          <w:p w14:paraId="005F7F81" w14:textId="2672E5A9" w:rsidR="00CF0AD2" w:rsidRPr="00F47A65" w:rsidRDefault="00CF0AD2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Р МЭК 60745-2-15</w:t>
            </w:r>
          </w:p>
          <w:p w14:paraId="20E157B8" w14:textId="50EE4421" w:rsidR="00CF0AD2" w:rsidRPr="00F47A65" w:rsidRDefault="00CF0AD2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30701</w:t>
            </w:r>
          </w:p>
          <w:p w14:paraId="5FB87FC0" w14:textId="367568E0" w:rsidR="00CF0AD2" w:rsidRPr="00F47A65" w:rsidRDefault="00CF0AD2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Р МЭК 60745-2-16</w:t>
            </w:r>
          </w:p>
          <w:p w14:paraId="514522F4" w14:textId="062E9964" w:rsidR="00CF0AD2" w:rsidRPr="00F47A65" w:rsidRDefault="00CF0AD2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60745-2-17</w:t>
            </w:r>
          </w:p>
          <w:p w14:paraId="44BF385E" w14:textId="43531A70" w:rsidR="00CF0AD2" w:rsidRPr="00F47A65" w:rsidRDefault="00CF0AD2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60745-2-18</w:t>
            </w:r>
          </w:p>
          <w:p w14:paraId="662A1A72" w14:textId="209F9622" w:rsidR="00CF0AD2" w:rsidRPr="00F47A65" w:rsidRDefault="00CF0AD2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60745-2-19</w:t>
            </w:r>
          </w:p>
          <w:p w14:paraId="254F6986" w14:textId="46234224" w:rsidR="00CF0AD2" w:rsidRPr="00F47A65" w:rsidRDefault="00CF0AD2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Р МЭК 60745-2-20</w:t>
            </w:r>
          </w:p>
          <w:p w14:paraId="51AD3120" w14:textId="2278F50D" w:rsidR="00CF0AD2" w:rsidRPr="00F47A65" w:rsidRDefault="00CF0AD2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60745-2-22</w:t>
            </w:r>
          </w:p>
          <w:p w14:paraId="155DC027" w14:textId="6C67E12F" w:rsidR="00CF0AD2" w:rsidRPr="00F47A65" w:rsidRDefault="00CF0AD2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60799</w:t>
            </w:r>
          </w:p>
          <w:p w14:paraId="6836B58B" w14:textId="7E82659B" w:rsidR="00CF0AD2" w:rsidRPr="00F47A65" w:rsidRDefault="00CF0AD2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Р МЭК 60800</w:t>
            </w:r>
          </w:p>
          <w:p w14:paraId="6B80E48A" w14:textId="2A8EDD85" w:rsidR="00CF0AD2" w:rsidRPr="00F47A65" w:rsidRDefault="00CF0AD2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60825-1</w:t>
            </w:r>
          </w:p>
          <w:p w14:paraId="45D5089D" w14:textId="6A538CDB" w:rsidR="00CF0AD2" w:rsidRPr="00F47A65" w:rsidRDefault="00CF0AD2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СТБ IEC 60825-1</w:t>
            </w:r>
          </w:p>
          <w:p w14:paraId="224FA85E" w14:textId="412FF8F0" w:rsidR="00CF0AD2" w:rsidRPr="00F47A65" w:rsidRDefault="00CF0AD2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60825-2</w:t>
            </w:r>
          </w:p>
          <w:p w14:paraId="686DF29D" w14:textId="0033EA24" w:rsidR="00CF0AD2" w:rsidRPr="00F47A65" w:rsidRDefault="00CF0AD2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60825-4</w:t>
            </w:r>
          </w:p>
          <w:p w14:paraId="62AA1FF2" w14:textId="5E30FD8E" w:rsidR="00CF0AD2" w:rsidRPr="00F47A65" w:rsidRDefault="00CF0AD2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60825-12</w:t>
            </w:r>
          </w:p>
          <w:p w14:paraId="187C06D5" w14:textId="3BE43F0A" w:rsidR="00CF0AD2" w:rsidRPr="00F47A65" w:rsidRDefault="00CF0AD2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60831-1</w:t>
            </w:r>
          </w:p>
          <w:p w14:paraId="3E5334AE" w14:textId="4594FA12" w:rsidR="00CF0AD2" w:rsidRPr="00F47A65" w:rsidRDefault="00CF0AD2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60838-1</w:t>
            </w:r>
          </w:p>
          <w:p w14:paraId="7F4A5D53" w14:textId="636705D8" w:rsidR="00CF0AD2" w:rsidRPr="00F47A65" w:rsidRDefault="00CF0AD2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60838-2-1</w:t>
            </w:r>
          </w:p>
          <w:p w14:paraId="02581500" w14:textId="62E73F2C" w:rsidR="00CF0AD2" w:rsidRPr="00F47A65" w:rsidRDefault="00CF0AD2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60838-2-2</w:t>
            </w:r>
          </w:p>
          <w:p w14:paraId="5C6F72B8" w14:textId="7C2DDB08" w:rsidR="00CF0AD2" w:rsidRPr="00F47A65" w:rsidRDefault="00CF0AD2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30988.1</w:t>
            </w:r>
          </w:p>
          <w:p w14:paraId="0638C6C2" w14:textId="135F5F18" w:rsidR="00CF0AD2" w:rsidRPr="00F47A65" w:rsidRDefault="00CF0AD2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60884-2-1</w:t>
            </w:r>
          </w:p>
          <w:p w14:paraId="4CCFCC6C" w14:textId="09A89C5B" w:rsidR="00CF0AD2" w:rsidRPr="00F47A65" w:rsidRDefault="00CF0AD2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60884-2-2</w:t>
            </w:r>
          </w:p>
          <w:p w14:paraId="24830C5A" w14:textId="65000684" w:rsidR="00CF0AD2" w:rsidRPr="00F47A65" w:rsidRDefault="00CF0AD2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60884-2-3</w:t>
            </w:r>
          </w:p>
          <w:p w14:paraId="4D06D5DC" w14:textId="6E1494D4" w:rsidR="00CF0AD2" w:rsidRPr="00F47A65" w:rsidRDefault="00CF0AD2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60884-2-4</w:t>
            </w:r>
          </w:p>
          <w:p w14:paraId="269E70B8" w14:textId="2446B504" w:rsidR="00CF0AD2" w:rsidRPr="00F47A65" w:rsidRDefault="00CF0AD2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30988.2.5</w:t>
            </w:r>
          </w:p>
          <w:p w14:paraId="479B32CB" w14:textId="28861688" w:rsidR="00CF0AD2" w:rsidRPr="00F47A65" w:rsidRDefault="00CF0AD2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30988.2.6</w:t>
            </w:r>
          </w:p>
          <w:p w14:paraId="3B1B29E3" w14:textId="3815278B" w:rsidR="00CF0AD2" w:rsidRPr="00F47A65" w:rsidRDefault="00CF0AD2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60884-2-7</w:t>
            </w:r>
          </w:p>
          <w:p w14:paraId="1E9ACB53" w14:textId="458E8B0B" w:rsidR="00CF0AD2" w:rsidRPr="00F47A65" w:rsidRDefault="00CF0AD2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60898-1</w:t>
            </w:r>
          </w:p>
          <w:p w14:paraId="0878FED7" w14:textId="13811EF7" w:rsidR="00CF0AD2" w:rsidRPr="00F47A65" w:rsidRDefault="00CF0AD2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60898-2</w:t>
            </w:r>
          </w:p>
          <w:p w14:paraId="5B8D9902" w14:textId="3C239A0F" w:rsidR="00CF0AD2" w:rsidRPr="00F47A65" w:rsidRDefault="00CF0AD2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lastRenderedPageBreak/>
              <w:t>ГОСТ IEC 60931-1</w:t>
            </w:r>
          </w:p>
          <w:p w14:paraId="3CDA1614" w14:textId="5B481C93" w:rsidR="00CF0AD2" w:rsidRPr="00F47A65" w:rsidRDefault="00CF0AD2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60931-2</w:t>
            </w:r>
          </w:p>
          <w:p w14:paraId="787D12DC" w14:textId="2CE72900" w:rsidR="00CF0AD2" w:rsidRPr="00F47A65" w:rsidRDefault="00CF0AD2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60931-3</w:t>
            </w:r>
          </w:p>
          <w:p w14:paraId="3B1CBE64" w14:textId="30EAC0E9" w:rsidR="00CF0AD2" w:rsidRPr="00F47A65" w:rsidRDefault="00CF0AD2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60934</w:t>
            </w:r>
          </w:p>
          <w:p w14:paraId="38F77D97" w14:textId="087E2AA8" w:rsidR="00CF0AD2" w:rsidRPr="00F47A65" w:rsidRDefault="00CF0AD2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60947-1</w:t>
            </w:r>
          </w:p>
          <w:p w14:paraId="6B372102" w14:textId="6FAF237E" w:rsidR="00CF0AD2" w:rsidRPr="00F47A65" w:rsidRDefault="00CF0AD2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60947-2</w:t>
            </w:r>
          </w:p>
          <w:p w14:paraId="2CF19468" w14:textId="32642BEA" w:rsidR="00CF0AD2" w:rsidRPr="00F47A65" w:rsidRDefault="00CF0AD2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60947-2</w:t>
            </w:r>
          </w:p>
          <w:p w14:paraId="47F581D4" w14:textId="54912C6F" w:rsidR="00CF0AD2" w:rsidRPr="00F47A65" w:rsidRDefault="00CF0AD2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60947-3</w:t>
            </w:r>
          </w:p>
          <w:p w14:paraId="60628187" w14:textId="1AC06E3E" w:rsidR="00CF0AD2" w:rsidRPr="00F47A65" w:rsidRDefault="00CF0AD2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СТ РК МЭК 60947-3</w:t>
            </w:r>
          </w:p>
          <w:p w14:paraId="6351FB91" w14:textId="67246AA3" w:rsidR="00CF0AD2" w:rsidRPr="00F47A65" w:rsidRDefault="00CF0AD2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60947-4-1</w:t>
            </w:r>
          </w:p>
          <w:p w14:paraId="7B1BE200" w14:textId="3DAE0739" w:rsidR="00CF0AD2" w:rsidRPr="00F47A65" w:rsidRDefault="00CF0AD2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60947-4-2</w:t>
            </w:r>
          </w:p>
          <w:p w14:paraId="6ABE9664" w14:textId="545A8A3D" w:rsidR="00CF0AD2" w:rsidRPr="00F47A65" w:rsidRDefault="00CF0AD2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60947-4-3</w:t>
            </w:r>
          </w:p>
          <w:p w14:paraId="30762818" w14:textId="721DC119" w:rsidR="00CF0AD2" w:rsidRPr="00F47A65" w:rsidRDefault="00CF0AD2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60947-5-1</w:t>
            </w:r>
          </w:p>
          <w:p w14:paraId="7A85D696" w14:textId="0CDA61AD" w:rsidR="00CF0AD2" w:rsidRPr="00F47A65" w:rsidRDefault="00CF0AD2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60947-5-2</w:t>
            </w:r>
          </w:p>
          <w:p w14:paraId="30E1D5FB" w14:textId="305BE8E5" w:rsidR="00CF0AD2" w:rsidRPr="00F47A65" w:rsidRDefault="00CF0AD2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60947-5-5</w:t>
            </w:r>
          </w:p>
          <w:p w14:paraId="51025E59" w14:textId="0E03102E" w:rsidR="00CF0AD2" w:rsidRPr="00F47A65" w:rsidRDefault="00CF0AD2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60947-5-7</w:t>
            </w:r>
          </w:p>
          <w:p w14:paraId="26906C76" w14:textId="2FC1F1AD" w:rsidR="00CF0AD2" w:rsidRPr="00F47A65" w:rsidRDefault="00CF0AD2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60947-5-8</w:t>
            </w:r>
          </w:p>
          <w:p w14:paraId="3E6150EA" w14:textId="2F7B5CB1" w:rsidR="00CF0AD2" w:rsidRPr="00F47A65" w:rsidRDefault="00CF0AD2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60947-5-9</w:t>
            </w:r>
          </w:p>
          <w:p w14:paraId="2A9FAF98" w14:textId="48B6ACA8" w:rsidR="00CF0AD2" w:rsidRPr="00F47A65" w:rsidRDefault="00CF0AD2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60947-6-1</w:t>
            </w:r>
          </w:p>
          <w:p w14:paraId="230A8618" w14:textId="3A51C665" w:rsidR="00CF0AD2" w:rsidRPr="00F47A65" w:rsidRDefault="00CF0AD2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СТБ IEC 60947-6-1</w:t>
            </w:r>
          </w:p>
          <w:p w14:paraId="6E34D3FA" w14:textId="2D5995CD" w:rsidR="00CF0AD2" w:rsidRPr="00F47A65" w:rsidRDefault="00CF0AD2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60947-6-2</w:t>
            </w:r>
          </w:p>
          <w:p w14:paraId="60D4A67F" w14:textId="4340111E" w:rsidR="00CF0AD2" w:rsidRPr="00F47A65" w:rsidRDefault="00CF0AD2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60947-7-1</w:t>
            </w:r>
          </w:p>
          <w:p w14:paraId="0BDD8A50" w14:textId="3C5C75B8" w:rsidR="00CF0AD2" w:rsidRPr="00F47A65" w:rsidRDefault="00CF0AD2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60947-7-2</w:t>
            </w:r>
          </w:p>
          <w:p w14:paraId="421CEDC2" w14:textId="66C85317" w:rsidR="00CF0AD2" w:rsidRPr="00F47A65" w:rsidRDefault="00CF0AD2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60947-7-3</w:t>
            </w:r>
          </w:p>
          <w:p w14:paraId="2E2897E9" w14:textId="5AB0F4FE" w:rsidR="00CF0AD2" w:rsidRPr="00F47A65" w:rsidRDefault="00CF0AD2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60947-8</w:t>
            </w:r>
          </w:p>
          <w:p w14:paraId="51B3A8A3" w14:textId="7C53BEEE" w:rsidR="00CF0AD2" w:rsidRPr="00F47A65" w:rsidRDefault="00CF0AD2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60950-1</w:t>
            </w:r>
          </w:p>
          <w:p w14:paraId="33D0A400" w14:textId="7BAFC9DB" w:rsidR="00CF0AD2" w:rsidRPr="00F47A65" w:rsidRDefault="00CF0AD2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60950-21</w:t>
            </w:r>
          </w:p>
          <w:p w14:paraId="21DFCCB9" w14:textId="4064314B" w:rsidR="00CF0AD2" w:rsidRPr="00F47A65" w:rsidRDefault="00CF0AD2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60950-22</w:t>
            </w:r>
          </w:p>
          <w:p w14:paraId="5EC3EF53" w14:textId="1F93FFC1" w:rsidR="00CF0AD2" w:rsidRPr="00F47A65" w:rsidRDefault="00CF0AD2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Р МЭК 60950-23</w:t>
            </w:r>
          </w:p>
          <w:p w14:paraId="0BC74BCF" w14:textId="59DD5255" w:rsidR="00CF0AD2" w:rsidRPr="00F47A65" w:rsidRDefault="00CF0AD2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31999</w:t>
            </w:r>
          </w:p>
          <w:p w14:paraId="1AAC7686" w14:textId="62C154FE" w:rsidR="00CF0AD2" w:rsidRPr="00F47A65" w:rsidRDefault="00CF0AD2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Р МЭК 60974-1</w:t>
            </w:r>
          </w:p>
          <w:p w14:paraId="2DE67934" w14:textId="5C4F48F9" w:rsidR="00CF0AD2" w:rsidRPr="00F47A65" w:rsidRDefault="00CF0AD2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60974-2</w:t>
            </w:r>
          </w:p>
          <w:p w14:paraId="68AF7104" w14:textId="1A6AF485" w:rsidR="00CF0AD2" w:rsidRPr="00F47A65" w:rsidRDefault="00CF0AD2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60974-3</w:t>
            </w:r>
          </w:p>
          <w:p w14:paraId="14335E12" w14:textId="3EBD335B" w:rsidR="00CF0AD2" w:rsidRPr="00F47A65" w:rsidRDefault="00CF0AD2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60974-5</w:t>
            </w:r>
          </w:p>
          <w:p w14:paraId="7B6810DB" w14:textId="6443385B" w:rsidR="00CF0AD2" w:rsidRPr="00F47A65" w:rsidRDefault="00CF0AD2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lastRenderedPageBreak/>
              <w:t>ГОСТ IEC 60974-6</w:t>
            </w:r>
          </w:p>
          <w:p w14:paraId="01D5E1DD" w14:textId="05ABBAAC" w:rsidR="00CF0AD2" w:rsidRPr="00F47A65" w:rsidRDefault="00CF0AD2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60974-7</w:t>
            </w:r>
          </w:p>
          <w:p w14:paraId="282506F1" w14:textId="4F90D0BD" w:rsidR="00CF0AD2" w:rsidRPr="00F47A65" w:rsidRDefault="00CF0AD2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60974-8</w:t>
            </w:r>
          </w:p>
          <w:p w14:paraId="01A4B5AF" w14:textId="265A9A1A" w:rsidR="00CF0AD2" w:rsidRPr="00F47A65" w:rsidRDefault="00CF0AD2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60974-11</w:t>
            </w:r>
          </w:p>
          <w:p w14:paraId="7CD6975B" w14:textId="7903846E" w:rsidR="00CF0AD2" w:rsidRPr="00F47A65" w:rsidRDefault="00CF0AD2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60974-12</w:t>
            </w:r>
          </w:p>
          <w:p w14:paraId="16FC738A" w14:textId="0DD23EEA" w:rsidR="00CF0AD2" w:rsidRPr="00F47A65" w:rsidRDefault="00CF0AD2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60974-13</w:t>
            </w:r>
          </w:p>
          <w:p w14:paraId="55C44A08" w14:textId="124A9D18" w:rsidR="00CF0AD2" w:rsidRPr="00F47A65" w:rsidRDefault="00CF0AD2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60998-1</w:t>
            </w:r>
          </w:p>
          <w:p w14:paraId="5379690D" w14:textId="7FAA47DD" w:rsidR="00CF0AD2" w:rsidRPr="00F47A65" w:rsidRDefault="00CF0AD2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60998-2-1</w:t>
            </w:r>
          </w:p>
          <w:p w14:paraId="4293EF2F" w14:textId="7C5BFDF7" w:rsidR="00CF0AD2" w:rsidRPr="00F47A65" w:rsidRDefault="00CF0AD2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60998-2-2</w:t>
            </w:r>
          </w:p>
          <w:p w14:paraId="702AF998" w14:textId="60D2C8EC" w:rsidR="00CF0AD2" w:rsidRPr="00F47A65" w:rsidRDefault="00CF0AD2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60998-2-3</w:t>
            </w:r>
          </w:p>
          <w:p w14:paraId="1172E2B9" w14:textId="670E179A" w:rsidR="00CF0AD2" w:rsidRPr="00F47A65" w:rsidRDefault="00CF0AD2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60998-2-4</w:t>
            </w:r>
          </w:p>
          <w:p w14:paraId="22AC5E4A" w14:textId="189B09D4" w:rsidR="00CF0AD2" w:rsidRPr="00F47A65" w:rsidRDefault="00CF0AD2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31602.1</w:t>
            </w:r>
          </w:p>
          <w:p w14:paraId="0ED4C2D1" w14:textId="16B1A01C" w:rsidR="00CF0AD2" w:rsidRPr="00F47A65" w:rsidRDefault="00CF0AD2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31602.2</w:t>
            </w:r>
          </w:p>
          <w:p w14:paraId="37580A72" w14:textId="291B62DD" w:rsidR="00CF0AD2" w:rsidRPr="00F47A65" w:rsidRDefault="00CF0AD2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61008-1</w:t>
            </w:r>
          </w:p>
          <w:p w14:paraId="1AAC8EFB" w14:textId="2A9DAB43" w:rsidR="00CF0AD2" w:rsidRPr="00F47A65" w:rsidRDefault="00CF0AD2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31601.2.1</w:t>
            </w:r>
          </w:p>
          <w:p w14:paraId="7DBFF709" w14:textId="4F069E87" w:rsidR="00CF0AD2" w:rsidRPr="00F47A65" w:rsidRDefault="00CF0AD2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61009-1</w:t>
            </w:r>
          </w:p>
          <w:p w14:paraId="4BFC794F" w14:textId="7D9520C2" w:rsidR="00CF0AD2" w:rsidRPr="00F47A65" w:rsidRDefault="00CF0AD2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31225.2.1</w:t>
            </w:r>
          </w:p>
          <w:p w14:paraId="5D16BA2C" w14:textId="53014200" w:rsidR="00CF0AD2" w:rsidRPr="00F47A65" w:rsidRDefault="00CF0AD2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61010-1</w:t>
            </w:r>
          </w:p>
          <w:p w14:paraId="724DED29" w14:textId="33E4370E" w:rsidR="00CF0AD2" w:rsidRPr="00F47A65" w:rsidRDefault="00CF0AD2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61010-2-010</w:t>
            </w:r>
          </w:p>
          <w:p w14:paraId="5520D9D8" w14:textId="446D377F" w:rsidR="00CF0AD2" w:rsidRPr="00F47A65" w:rsidRDefault="00CF0AD2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61010-2-020</w:t>
            </w:r>
          </w:p>
          <w:p w14:paraId="2CF6DC9A" w14:textId="4B5F6380" w:rsidR="00CF0AD2" w:rsidRPr="00F47A65" w:rsidRDefault="00CF0AD2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61010-2-030</w:t>
            </w:r>
          </w:p>
          <w:p w14:paraId="25790808" w14:textId="6143539F" w:rsidR="00CF0AD2" w:rsidRPr="00F47A65" w:rsidRDefault="00CF0AD2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61010-2-032</w:t>
            </w:r>
          </w:p>
          <w:p w14:paraId="6EEBE2AF" w14:textId="6133A765" w:rsidR="00CF0AD2" w:rsidRPr="00F47A65" w:rsidRDefault="00CF0AD2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61010-2-033</w:t>
            </w:r>
          </w:p>
          <w:p w14:paraId="15A9AB94" w14:textId="1B5039B7" w:rsidR="00CF0AD2" w:rsidRPr="00F47A65" w:rsidRDefault="00CF0AD2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61010-2-040</w:t>
            </w:r>
          </w:p>
          <w:p w14:paraId="6FC2F22D" w14:textId="40997850" w:rsidR="00CF0AD2" w:rsidRPr="00F47A65" w:rsidRDefault="00CF0AD2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61010-2-051 ГОСТ IEC 61010-2-061</w:t>
            </w:r>
          </w:p>
          <w:p w14:paraId="5AA97C2A" w14:textId="6B661EBE" w:rsidR="00CF0AD2" w:rsidRPr="00F47A65" w:rsidRDefault="00CF0AD2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61010-2-081</w:t>
            </w:r>
          </w:p>
          <w:p w14:paraId="47B64DFE" w14:textId="75484700" w:rsidR="00CF0AD2" w:rsidRPr="00F47A65" w:rsidRDefault="00CF0AD2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61010-2-201</w:t>
            </w:r>
          </w:p>
          <w:p w14:paraId="70D8CF52" w14:textId="4F5BCEBB" w:rsidR="00CF0AD2" w:rsidRPr="00F47A65" w:rsidRDefault="00CF0AD2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61010-031</w:t>
            </w:r>
          </w:p>
          <w:p w14:paraId="1016C8E2" w14:textId="0B82700B" w:rsidR="00CF0AD2" w:rsidRPr="00F47A65" w:rsidRDefault="00CF0AD2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61029-1</w:t>
            </w:r>
          </w:p>
          <w:p w14:paraId="26110C66" w14:textId="3F02AEC8" w:rsidR="00CF0AD2" w:rsidRPr="00F47A65" w:rsidRDefault="00CF0AD2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61029-2-1</w:t>
            </w:r>
          </w:p>
          <w:p w14:paraId="64F7F6E3" w14:textId="5F76CC31" w:rsidR="00CF0AD2" w:rsidRPr="00F47A65" w:rsidRDefault="00CF0AD2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61029-2-2</w:t>
            </w:r>
          </w:p>
          <w:p w14:paraId="6B844E3D" w14:textId="1E429350" w:rsidR="00CF0AD2" w:rsidRPr="00F47A65" w:rsidRDefault="00CF0AD2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61029-2-3</w:t>
            </w:r>
          </w:p>
          <w:p w14:paraId="7B1A2E50" w14:textId="195A4790" w:rsidR="00CF0AD2" w:rsidRPr="00F47A65" w:rsidRDefault="00CF0AD2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61029-2-4</w:t>
            </w:r>
          </w:p>
          <w:p w14:paraId="37783020" w14:textId="7668B3D9" w:rsidR="00CF0AD2" w:rsidRPr="00F47A65" w:rsidRDefault="00CF0AD2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lastRenderedPageBreak/>
              <w:t>ГОСТ IEC 61029-2-5</w:t>
            </w:r>
          </w:p>
          <w:p w14:paraId="29C87362" w14:textId="1F1EB5C1" w:rsidR="00CF0AD2" w:rsidRPr="00F47A65" w:rsidRDefault="00CF0AD2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61029-2-6</w:t>
            </w:r>
          </w:p>
          <w:p w14:paraId="782F7472" w14:textId="106723D1" w:rsidR="00CF0AD2" w:rsidRPr="00F47A65" w:rsidRDefault="00CF0AD2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61029-2-7</w:t>
            </w:r>
          </w:p>
          <w:p w14:paraId="5FD5BA9A" w14:textId="42EA9EBE" w:rsidR="00CF0AD2" w:rsidRPr="00F47A65" w:rsidRDefault="00CF0AD2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61029-2-8</w:t>
            </w:r>
          </w:p>
          <w:p w14:paraId="3DD8AE00" w14:textId="1D6298B0" w:rsidR="00CF0AD2" w:rsidRPr="00F47A65" w:rsidRDefault="00CF0AD2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61029-2-9</w:t>
            </w:r>
          </w:p>
          <w:p w14:paraId="6A8856BA" w14:textId="0D38AC88" w:rsidR="00CF0AD2" w:rsidRPr="00F47A65" w:rsidRDefault="00CF0AD2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Р МЭК 61029-2-11</w:t>
            </w:r>
          </w:p>
          <w:p w14:paraId="523F9EF8" w14:textId="000382BB" w:rsidR="00CF0AD2" w:rsidRPr="00F47A65" w:rsidRDefault="00CF0AD2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61029-2-12</w:t>
            </w:r>
          </w:p>
          <w:p w14:paraId="21BB0159" w14:textId="0680BC86" w:rsidR="00CF0AD2" w:rsidRPr="00F47A65" w:rsidRDefault="00CF0AD2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61028</w:t>
            </w:r>
          </w:p>
          <w:p w14:paraId="13CD07A5" w14:textId="47C15EAE" w:rsidR="00CF0AD2" w:rsidRPr="00F47A65" w:rsidRDefault="00CF0AD2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61048</w:t>
            </w:r>
          </w:p>
          <w:p w14:paraId="605A0915" w14:textId="1105547E" w:rsidR="00CF0AD2" w:rsidRPr="00F47A65" w:rsidRDefault="00CF0AD2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61050</w:t>
            </w:r>
          </w:p>
          <w:p w14:paraId="14871ECC" w14:textId="4C57FC0A" w:rsidR="00CF0AD2" w:rsidRPr="00F47A65" w:rsidRDefault="00CF0AD2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61058-1</w:t>
            </w:r>
          </w:p>
          <w:p w14:paraId="666CF295" w14:textId="257360A8" w:rsidR="00CF0AD2" w:rsidRPr="00F47A65" w:rsidRDefault="00CF0AD2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61058-2-1</w:t>
            </w:r>
          </w:p>
          <w:p w14:paraId="564FE49F" w14:textId="7166AB01" w:rsidR="00CF0AD2" w:rsidRPr="00F47A65" w:rsidRDefault="00CF0AD2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61058-2-4</w:t>
            </w:r>
          </w:p>
          <w:p w14:paraId="0ABB3C34" w14:textId="56C6B238" w:rsidR="00CF0AD2" w:rsidRPr="00F47A65" w:rsidRDefault="00CF0AD2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61058-2-5</w:t>
            </w:r>
          </w:p>
          <w:p w14:paraId="1FB001BC" w14:textId="5666110A" w:rsidR="00CF0AD2" w:rsidRPr="00F47A65" w:rsidRDefault="00CF0AD2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61071</w:t>
            </w:r>
          </w:p>
          <w:p w14:paraId="24A88B0B" w14:textId="0687E53D" w:rsidR="00CF0AD2" w:rsidRPr="00F47A65" w:rsidRDefault="00CF0AD2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61095</w:t>
            </w:r>
          </w:p>
          <w:p w14:paraId="267205A4" w14:textId="6AA30238" w:rsidR="00CF0AD2" w:rsidRPr="00F47A65" w:rsidRDefault="00CF0AD2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31637</w:t>
            </w:r>
          </w:p>
          <w:p w14:paraId="0A9915EF" w14:textId="72E234BB" w:rsidR="00CF0AD2" w:rsidRPr="00F47A65" w:rsidRDefault="00CF0AD2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61131-2</w:t>
            </w:r>
          </w:p>
          <w:p w14:paraId="6B0DDFB8" w14:textId="20B88DF3" w:rsidR="00CF0AD2" w:rsidRPr="00F47A65" w:rsidRDefault="00CF0AD2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61138</w:t>
            </w:r>
          </w:p>
          <w:p w14:paraId="632A6690" w14:textId="349A6104" w:rsidR="00CF0AD2" w:rsidRPr="00F47A65" w:rsidRDefault="00CF0AD2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61140</w:t>
            </w:r>
          </w:p>
          <w:p w14:paraId="21889326" w14:textId="20AD01E8" w:rsidR="00CF0AD2" w:rsidRPr="00F47A65" w:rsidRDefault="00CF0AD2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61184</w:t>
            </w:r>
          </w:p>
          <w:p w14:paraId="282EEA7D" w14:textId="14316306" w:rsidR="00CF0AD2" w:rsidRPr="00F47A65" w:rsidRDefault="00CF0AD2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Р 51288</w:t>
            </w:r>
          </w:p>
          <w:p w14:paraId="45B093CD" w14:textId="1AA241F6" w:rsidR="00CF0AD2" w:rsidRPr="00F47A65" w:rsidRDefault="00CF0AD2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61195</w:t>
            </w:r>
          </w:p>
          <w:p w14:paraId="5DC93196" w14:textId="543EFEAF" w:rsidR="00CF0AD2" w:rsidRPr="00F47A65" w:rsidRDefault="00CF0AD2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61199</w:t>
            </w:r>
          </w:p>
          <w:p w14:paraId="0FBD69E7" w14:textId="4A29AB8D" w:rsidR="00CF0AD2" w:rsidRPr="00F47A65" w:rsidRDefault="00CF0AD2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61204</w:t>
            </w:r>
          </w:p>
          <w:p w14:paraId="3BA72E85" w14:textId="7367A8B9" w:rsidR="00CF0AD2" w:rsidRPr="00F47A65" w:rsidRDefault="00CF0AD2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61204-7</w:t>
            </w:r>
          </w:p>
          <w:p w14:paraId="6AC0B74B" w14:textId="14ECF024" w:rsidR="00CF0AD2" w:rsidRPr="00F47A65" w:rsidRDefault="00CF0AD2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61210</w:t>
            </w:r>
          </w:p>
          <w:p w14:paraId="60C556A4" w14:textId="5005F099" w:rsidR="00CF0AD2" w:rsidRPr="00F47A65" w:rsidRDefault="00CF0AD2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31223</w:t>
            </w:r>
          </w:p>
          <w:p w14:paraId="0EEBF7B9" w14:textId="12E480F6" w:rsidR="00CF0AD2" w:rsidRPr="00F47A65" w:rsidRDefault="00CF0AD2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61243-3</w:t>
            </w:r>
          </w:p>
          <w:p w14:paraId="63341689" w14:textId="4955F72C" w:rsidR="00CF0AD2" w:rsidRPr="00F47A65" w:rsidRDefault="00CF0AD2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61270-1</w:t>
            </w:r>
          </w:p>
          <w:p w14:paraId="01F8251C" w14:textId="0D34AAEB" w:rsidR="00CF0AD2" w:rsidRPr="00F47A65" w:rsidRDefault="00CF0AD2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61293</w:t>
            </w:r>
          </w:p>
          <w:p w14:paraId="388DC43A" w14:textId="5E811237" w:rsidR="00CF0AD2" w:rsidRPr="00F47A65" w:rsidRDefault="00CF0AD2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СТБ МЭК 61310-1</w:t>
            </w:r>
          </w:p>
          <w:p w14:paraId="18A4A1D2" w14:textId="3F021900" w:rsidR="00CF0AD2" w:rsidRPr="00F47A65" w:rsidRDefault="00CF0AD2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СТ РК МЭК 61310-1</w:t>
            </w:r>
          </w:p>
          <w:p w14:paraId="4E85FC67" w14:textId="0C366121" w:rsidR="00CF0AD2" w:rsidRPr="00F47A65" w:rsidRDefault="00CF0AD2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61310-2</w:t>
            </w:r>
          </w:p>
          <w:p w14:paraId="1D38DB0C" w14:textId="1439F673" w:rsidR="00CF0AD2" w:rsidRPr="00F47A65" w:rsidRDefault="00CF0AD2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lastRenderedPageBreak/>
              <w:t>СТБ МЭК 61310-2</w:t>
            </w:r>
          </w:p>
          <w:p w14:paraId="0EB05EDD" w14:textId="67214FAA" w:rsidR="00CF0AD2" w:rsidRPr="00F47A65" w:rsidRDefault="00CF0AD2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СТ РК МЭК 61310-2</w:t>
            </w:r>
          </w:p>
          <w:p w14:paraId="03FA24CC" w14:textId="4CA926F8" w:rsidR="00CF0AD2" w:rsidRPr="00F47A65" w:rsidRDefault="00CF0AD2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61310-3</w:t>
            </w:r>
          </w:p>
          <w:p w14:paraId="1048C32D" w14:textId="24221529" w:rsidR="00CF0AD2" w:rsidRPr="00F47A65" w:rsidRDefault="00CF0AD2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СТБ МЭК 61310-3</w:t>
            </w:r>
          </w:p>
          <w:p w14:paraId="4A929D8F" w14:textId="220E6F27" w:rsidR="00CF0AD2" w:rsidRPr="00F47A65" w:rsidRDefault="00CF0AD2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61316</w:t>
            </w:r>
          </w:p>
          <w:p w14:paraId="1ECAF919" w14:textId="48A87C89" w:rsidR="00CF0AD2" w:rsidRPr="00F47A65" w:rsidRDefault="00CF0AD2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61347-1</w:t>
            </w:r>
          </w:p>
          <w:p w14:paraId="02BE66A5" w14:textId="4F92C3A3" w:rsidR="00CF0AD2" w:rsidRPr="00F47A65" w:rsidRDefault="00CF0AD2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СТБ IEC 61347-1</w:t>
            </w:r>
          </w:p>
          <w:p w14:paraId="4C68149D" w14:textId="01504423" w:rsidR="00CF0AD2" w:rsidRPr="00F47A65" w:rsidRDefault="00CF0AD2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СТ РК IEC 61347-1</w:t>
            </w:r>
          </w:p>
          <w:p w14:paraId="7F52B0FA" w14:textId="04D672F3" w:rsidR="00CF0AD2" w:rsidRPr="00F47A65" w:rsidRDefault="00CF0AD2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61347-2-2</w:t>
            </w:r>
          </w:p>
          <w:p w14:paraId="32047BEA" w14:textId="59F44CF5" w:rsidR="00CF0AD2" w:rsidRPr="00F47A65" w:rsidRDefault="00CF0AD2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Р МЭК 61347-2-3</w:t>
            </w:r>
          </w:p>
          <w:p w14:paraId="0C394306" w14:textId="4D97745D" w:rsidR="00CF0AD2" w:rsidRPr="00F47A65" w:rsidRDefault="00CF0AD2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61347-2-7</w:t>
            </w:r>
          </w:p>
          <w:p w14:paraId="4657EC6D" w14:textId="1FB8BAFB" w:rsidR="00CF0AD2" w:rsidRPr="00F47A65" w:rsidRDefault="00CF0AD2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61347-2-8</w:t>
            </w:r>
          </w:p>
          <w:p w14:paraId="0CE9F060" w14:textId="23C68933" w:rsidR="00CF0AD2" w:rsidRPr="00F47A65" w:rsidRDefault="00CF0AD2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Р МЭК 61347-2-8</w:t>
            </w:r>
          </w:p>
          <w:p w14:paraId="128A2DB7" w14:textId="66EC5345" w:rsidR="00CF0AD2" w:rsidRPr="00F47A65" w:rsidRDefault="00CF0AD2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61347-2-9</w:t>
            </w:r>
          </w:p>
          <w:p w14:paraId="1343671E" w14:textId="58051AD3" w:rsidR="00CF0AD2" w:rsidRPr="00F47A65" w:rsidRDefault="00CF0AD2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61347-2-10</w:t>
            </w:r>
          </w:p>
          <w:p w14:paraId="56E3064A" w14:textId="35A1E637" w:rsidR="00CF0AD2" w:rsidRPr="00F47A65" w:rsidRDefault="00CF0AD2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61347-2-11</w:t>
            </w:r>
          </w:p>
          <w:p w14:paraId="1F0994AA" w14:textId="774B3E75" w:rsidR="00CF0AD2" w:rsidRPr="00F47A65" w:rsidRDefault="00980085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61347-2-12</w:t>
            </w:r>
          </w:p>
          <w:p w14:paraId="5B58AF00" w14:textId="146DE196" w:rsidR="00980085" w:rsidRPr="00F47A65" w:rsidRDefault="00980085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61347-2-13</w:t>
            </w:r>
          </w:p>
          <w:p w14:paraId="5673EDE4" w14:textId="5A5B339F" w:rsidR="00980085" w:rsidRPr="00F47A65" w:rsidRDefault="00980085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Р МЭК 61386.1</w:t>
            </w:r>
          </w:p>
          <w:p w14:paraId="77D83665" w14:textId="667329E5" w:rsidR="00980085" w:rsidRPr="00F47A65" w:rsidRDefault="00980085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Р МЭК 61386.21</w:t>
            </w:r>
          </w:p>
          <w:p w14:paraId="6B1B24EF" w14:textId="5F96AE83" w:rsidR="00980085" w:rsidRPr="00F47A65" w:rsidRDefault="00980085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Р МЭК 61386.22</w:t>
            </w:r>
          </w:p>
          <w:p w14:paraId="32B1CB35" w14:textId="789B74DD" w:rsidR="00980085" w:rsidRPr="00F47A65" w:rsidRDefault="00980085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Р МЭК 61386.23</w:t>
            </w:r>
          </w:p>
          <w:p w14:paraId="7EDF4542" w14:textId="0CEF75B9" w:rsidR="00980085" w:rsidRPr="00F47A65" w:rsidRDefault="00980085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Р МЭК 61386.24</w:t>
            </w:r>
          </w:p>
          <w:p w14:paraId="598403DC" w14:textId="10BB9F01" w:rsidR="00980085" w:rsidRPr="00F47A65" w:rsidRDefault="00980085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Р МЭК 61386.25</w:t>
            </w:r>
          </w:p>
          <w:p w14:paraId="08CF9BA5" w14:textId="4DE39546" w:rsidR="00980085" w:rsidRPr="00F47A65" w:rsidRDefault="00980085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61439-1</w:t>
            </w:r>
          </w:p>
          <w:p w14:paraId="2EE272E0" w14:textId="28B8B3AE" w:rsidR="00980085" w:rsidRPr="00F47A65" w:rsidRDefault="00980085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Р 51321.1</w:t>
            </w:r>
          </w:p>
          <w:p w14:paraId="50D1DE3F" w14:textId="0E27A4DA" w:rsidR="00980085" w:rsidRPr="00F47A65" w:rsidRDefault="00980085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61439-2</w:t>
            </w:r>
          </w:p>
          <w:p w14:paraId="21EC016F" w14:textId="1612A433" w:rsidR="00980085" w:rsidRPr="00F47A65" w:rsidRDefault="00980085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61439-3</w:t>
            </w:r>
          </w:p>
          <w:p w14:paraId="64320627" w14:textId="5DCDC04B" w:rsidR="00980085" w:rsidRPr="00F47A65" w:rsidRDefault="00980085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60439-3</w:t>
            </w:r>
          </w:p>
          <w:p w14:paraId="3956E9AB" w14:textId="229F2124" w:rsidR="00980085" w:rsidRPr="00F47A65" w:rsidRDefault="00980085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61439-4</w:t>
            </w:r>
          </w:p>
          <w:p w14:paraId="4DC7371F" w14:textId="11FB38FA" w:rsidR="00980085" w:rsidRPr="00F47A65" w:rsidRDefault="00980085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61439-5</w:t>
            </w:r>
          </w:p>
          <w:p w14:paraId="73522AE7" w14:textId="77777777" w:rsidR="00980085" w:rsidRPr="00F47A65" w:rsidRDefault="00980085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 xml:space="preserve">ГОСТ IEC 61439-6 </w:t>
            </w:r>
          </w:p>
          <w:p w14:paraId="7C9EC2D5" w14:textId="14B35554" w:rsidR="00980085" w:rsidRPr="00F47A65" w:rsidRDefault="00980085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61439-7</w:t>
            </w:r>
          </w:p>
          <w:p w14:paraId="3EDD33E9" w14:textId="53A27817" w:rsidR="00980085" w:rsidRPr="00F47A65" w:rsidRDefault="00980085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61534-1</w:t>
            </w:r>
          </w:p>
          <w:p w14:paraId="1AE5F030" w14:textId="5614693C" w:rsidR="00980085" w:rsidRPr="00F47A65" w:rsidRDefault="00980085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lastRenderedPageBreak/>
              <w:t>ГОСТ Р МЭК 61534.1</w:t>
            </w:r>
          </w:p>
          <w:p w14:paraId="6815FE35" w14:textId="7FEE5F98" w:rsidR="00980085" w:rsidRPr="00F47A65" w:rsidRDefault="00980085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61534-21</w:t>
            </w:r>
          </w:p>
          <w:p w14:paraId="76D636F0" w14:textId="4AA39FB9" w:rsidR="00980085" w:rsidRPr="00F47A65" w:rsidRDefault="00980085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Р МЭК 61534.21</w:t>
            </w:r>
          </w:p>
          <w:p w14:paraId="02336ABB" w14:textId="5F6BEC73" w:rsidR="00980085" w:rsidRPr="00F47A65" w:rsidRDefault="00980085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61534-22</w:t>
            </w:r>
          </w:p>
          <w:p w14:paraId="4A5AE552" w14:textId="342DD39C" w:rsidR="00980085" w:rsidRPr="00F47A65" w:rsidRDefault="00980085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Р МЭК 61534.22</w:t>
            </w:r>
          </w:p>
          <w:p w14:paraId="5D1BC9D5" w14:textId="2CF7A674" w:rsidR="00980085" w:rsidRPr="00F47A65" w:rsidRDefault="00980085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61535</w:t>
            </w:r>
          </w:p>
          <w:p w14:paraId="33B977B3" w14:textId="05EFDA14" w:rsidR="00980085" w:rsidRPr="00F47A65" w:rsidRDefault="00980085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Р 52868</w:t>
            </w:r>
          </w:p>
          <w:p w14:paraId="5D8DD947" w14:textId="1D590D8A" w:rsidR="00980085" w:rsidRPr="00F47A65" w:rsidRDefault="00980085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31604</w:t>
            </w:r>
          </w:p>
          <w:p w14:paraId="7C693940" w14:textId="02D7E008" w:rsidR="00980085" w:rsidRPr="00F47A65" w:rsidRDefault="00980085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61549</w:t>
            </w:r>
          </w:p>
          <w:p w14:paraId="2EBA46E8" w14:textId="62DF327A" w:rsidR="00980085" w:rsidRPr="00F47A65" w:rsidRDefault="00980085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Р 54127-1</w:t>
            </w:r>
          </w:p>
          <w:p w14:paraId="27A06F14" w14:textId="599FD9EF" w:rsidR="00980085" w:rsidRPr="00F47A65" w:rsidRDefault="00980085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61557-2</w:t>
            </w:r>
          </w:p>
          <w:p w14:paraId="64788FFF" w14:textId="2913F9F3" w:rsidR="00980085" w:rsidRPr="00F47A65" w:rsidRDefault="00980085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61557-3</w:t>
            </w:r>
          </w:p>
          <w:p w14:paraId="7E68B165" w14:textId="7BBF4EB1" w:rsidR="00980085" w:rsidRPr="00F47A65" w:rsidRDefault="00980085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61557-4</w:t>
            </w:r>
          </w:p>
          <w:p w14:paraId="753ACB44" w14:textId="6556911A" w:rsidR="00980085" w:rsidRPr="00F47A65" w:rsidRDefault="00980085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61557-5</w:t>
            </w:r>
          </w:p>
          <w:p w14:paraId="45098409" w14:textId="3409CE19" w:rsidR="00980085" w:rsidRPr="00F47A65" w:rsidRDefault="00980085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61557-6</w:t>
            </w:r>
          </w:p>
          <w:p w14:paraId="77345C69" w14:textId="5C04EF8E" w:rsidR="00980085" w:rsidRPr="00F47A65" w:rsidRDefault="00980085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61557-7</w:t>
            </w:r>
          </w:p>
          <w:p w14:paraId="4466FF24" w14:textId="5511755A" w:rsidR="00980085" w:rsidRPr="00F47A65" w:rsidRDefault="00980085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61557-8</w:t>
            </w:r>
          </w:p>
          <w:p w14:paraId="19CFD211" w14:textId="698AB320" w:rsidR="00980085" w:rsidRPr="00F47A65" w:rsidRDefault="00980085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61557-9</w:t>
            </w:r>
          </w:p>
          <w:p w14:paraId="0906CC3D" w14:textId="432B73A3" w:rsidR="00980085" w:rsidRPr="00F47A65" w:rsidRDefault="00980085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61557-10</w:t>
            </w:r>
          </w:p>
          <w:p w14:paraId="75001D69" w14:textId="203B6E2A" w:rsidR="00980085" w:rsidRPr="00F47A65" w:rsidRDefault="00980085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61557-11</w:t>
            </w:r>
          </w:p>
          <w:p w14:paraId="22FDFC27" w14:textId="185B2438" w:rsidR="00980085" w:rsidRPr="00F47A65" w:rsidRDefault="00980085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61557-12</w:t>
            </w:r>
          </w:p>
          <w:p w14:paraId="7B892CB7" w14:textId="713F3498" w:rsidR="00980085" w:rsidRPr="00F47A65" w:rsidRDefault="00980085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61557-13</w:t>
            </w:r>
          </w:p>
          <w:p w14:paraId="20D1A940" w14:textId="366C7ACF" w:rsidR="00980085" w:rsidRPr="00F47A65" w:rsidRDefault="00980085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61558-1</w:t>
            </w:r>
          </w:p>
          <w:p w14:paraId="7AB01C0E" w14:textId="602DAC92" w:rsidR="00980085" w:rsidRPr="00F47A65" w:rsidRDefault="00980085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61558-2-1</w:t>
            </w:r>
          </w:p>
          <w:p w14:paraId="534234A1" w14:textId="0968D59B" w:rsidR="00980085" w:rsidRPr="00F47A65" w:rsidRDefault="00980085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61558-2-2</w:t>
            </w:r>
          </w:p>
          <w:p w14:paraId="15D76052" w14:textId="3F8E396D" w:rsidR="00980085" w:rsidRPr="00F47A65" w:rsidRDefault="00980085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61558-2-3</w:t>
            </w:r>
          </w:p>
          <w:p w14:paraId="4E3DF30C" w14:textId="33733299" w:rsidR="00980085" w:rsidRPr="00F47A65" w:rsidRDefault="00980085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61558-2-4</w:t>
            </w:r>
          </w:p>
          <w:p w14:paraId="6568F970" w14:textId="6F9C75E8" w:rsidR="00980085" w:rsidRPr="00F47A65" w:rsidRDefault="00980085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61558-2-5</w:t>
            </w:r>
          </w:p>
          <w:p w14:paraId="60642F9A" w14:textId="381055ED" w:rsidR="00980085" w:rsidRPr="00F47A65" w:rsidRDefault="00980085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61558-2-6</w:t>
            </w:r>
          </w:p>
          <w:p w14:paraId="65BD2D2D" w14:textId="06ABA086" w:rsidR="00980085" w:rsidRPr="00F47A65" w:rsidRDefault="00980085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61558-2-7</w:t>
            </w:r>
          </w:p>
          <w:p w14:paraId="0139F2A6" w14:textId="12B21CF7" w:rsidR="00980085" w:rsidRPr="00F47A65" w:rsidRDefault="00980085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61558-2-8</w:t>
            </w:r>
          </w:p>
          <w:p w14:paraId="560DE3BB" w14:textId="571EE637" w:rsidR="00980085" w:rsidRPr="00F47A65" w:rsidRDefault="00980085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61558-2-9</w:t>
            </w:r>
          </w:p>
          <w:p w14:paraId="5772A96A" w14:textId="057401F2" w:rsidR="00980085" w:rsidRPr="00F47A65" w:rsidRDefault="00980085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61558-2-12</w:t>
            </w:r>
          </w:p>
          <w:p w14:paraId="4E7B53CA" w14:textId="4088B5CC" w:rsidR="00980085" w:rsidRPr="00F47A65" w:rsidRDefault="00980085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61558-2-13</w:t>
            </w:r>
          </w:p>
          <w:p w14:paraId="57B33A36" w14:textId="08EDB314" w:rsidR="00980085" w:rsidRPr="00F47A65" w:rsidRDefault="00980085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lastRenderedPageBreak/>
              <w:t>ГОСТ IEC 61558-2-14</w:t>
            </w:r>
          </w:p>
          <w:p w14:paraId="21FBC25C" w14:textId="56F2BA26" w:rsidR="00980085" w:rsidRPr="00F47A65" w:rsidRDefault="00980085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61558-2-15</w:t>
            </w:r>
          </w:p>
          <w:p w14:paraId="38DC1FAB" w14:textId="0CDE7DF6" w:rsidR="00980085" w:rsidRPr="00F47A65" w:rsidRDefault="00980085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61558-2-16</w:t>
            </w:r>
          </w:p>
          <w:p w14:paraId="4E93054E" w14:textId="14B85C1A" w:rsidR="00980085" w:rsidRPr="00F47A65" w:rsidRDefault="00980085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61558-2-20</w:t>
            </w:r>
          </w:p>
          <w:p w14:paraId="7FB20225" w14:textId="7AD284E2" w:rsidR="00980085" w:rsidRPr="00F47A65" w:rsidRDefault="00980085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61558-2-23</w:t>
            </w:r>
          </w:p>
          <w:p w14:paraId="7940C962" w14:textId="564460DC" w:rsidR="00980085" w:rsidRPr="00F47A65" w:rsidRDefault="00980085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61643-11</w:t>
            </w:r>
          </w:p>
          <w:p w14:paraId="1844C5B2" w14:textId="25379CF3" w:rsidR="00980085" w:rsidRPr="00F47A65" w:rsidRDefault="00980085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61643-21</w:t>
            </w:r>
          </w:p>
          <w:p w14:paraId="618CDE6E" w14:textId="09C68F63" w:rsidR="00980085" w:rsidRPr="00F47A65" w:rsidRDefault="00980085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61730-1</w:t>
            </w:r>
          </w:p>
          <w:p w14:paraId="217781EA" w14:textId="29B88016" w:rsidR="00980085" w:rsidRPr="00F47A65" w:rsidRDefault="00980085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Р 58809.1</w:t>
            </w:r>
          </w:p>
          <w:p w14:paraId="26169E31" w14:textId="16399CBA" w:rsidR="00980085" w:rsidRPr="00F47A65" w:rsidRDefault="00980085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61770</w:t>
            </w:r>
          </w:p>
          <w:p w14:paraId="3B3E3801" w14:textId="3C04F882" w:rsidR="00980085" w:rsidRPr="00F47A65" w:rsidRDefault="00980085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61800-5-1</w:t>
            </w:r>
          </w:p>
          <w:p w14:paraId="25BE7A2E" w14:textId="476E9458" w:rsidR="00980085" w:rsidRPr="00F47A65" w:rsidRDefault="00980085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61812-1</w:t>
            </w:r>
          </w:p>
          <w:p w14:paraId="783DCACF" w14:textId="34FF48A5" w:rsidR="00980085" w:rsidRPr="00F47A65" w:rsidRDefault="00980085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61851-1</w:t>
            </w:r>
          </w:p>
          <w:p w14:paraId="4092B6E9" w14:textId="4AF164CF" w:rsidR="00980085" w:rsidRPr="00F47A65" w:rsidRDefault="00980085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СТБ IEC 61851-1</w:t>
            </w:r>
          </w:p>
          <w:p w14:paraId="29B54459" w14:textId="0AB27C77" w:rsidR="00980085" w:rsidRPr="00F47A65" w:rsidRDefault="00980085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Р МЭК 61851-1</w:t>
            </w:r>
          </w:p>
          <w:p w14:paraId="7C5DA902" w14:textId="7245F635" w:rsidR="00980085" w:rsidRPr="00F47A65" w:rsidRDefault="00980085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61851-21</w:t>
            </w:r>
          </w:p>
          <w:p w14:paraId="010355D4" w14:textId="58A33E97" w:rsidR="00980085" w:rsidRPr="00F47A65" w:rsidRDefault="00980085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СТБ IEC 61851-21</w:t>
            </w:r>
          </w:p>
          <w:p w14:paraId="09A4FDDA" w14:textId="465C7EEE" w:rsidR="00980085" w:rsidRPr="00F47A65" w:rsidRDefault="00980085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61851-22</w:t>
            </w:r>
          </w:p>
          <w:p w14:paraId="657E480D" w14:textId="442A2EEB" w:rsidR="00980085" w:rsidRPr="00F47A65" w:rsidRDefault="00980085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61851-23</w:t>
            </w:r>
          </w:p>
          <w:p w14:paraId="2156D91F" w14:textId="322A9F75" w:rsidR="00980085" w:rsidRPr="00F47A65" w:rsidRDefault="00980085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61851-24</w:t>
            </w:r>
          </w:p>
          <w:p w14:paraId="28342711" w14:textId="4025EEDB" w:rsidR="00980085" w:rsidRPr="00F47A65" w:rsidRDefault="00980085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61869-1</w:t>
            </w:r>
          </w:p>
          <w:p w14:paraId="0A49261F" w14:textId="48664322" w:rsidR="00980085" w:rsidRPr="00F47A65" w:rsidRDefault="00980085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Р МЭК 61869-2</w:t>
            </w:r>
          </w:p>
          <w:p w14:paraId="162A5149" w14:textId="5ABC187D" w:rsidR="00980085" w:rsidRPr="00F47A65" w:rsidRDefault="00980085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СТ РК IEC 61869-2</w:t>
            </w:r>
          </w:p>
          <w:p w14:paraId="7D04594F" w14:textId="4C63472E" w:rsidR="00980085" w:rsidRPr="00F47A65" w:rsidRDefault="00980085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61869-3</w:t>
            </w:r>
          </w:p>
          <w:p w14:paraId="17AE9F6F" w14:textId="211AF643" w:rsidR="00980085" w:rsidRPr="00F47A65" w:rsidRDefault="00980085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61921</w:t>
            </w:r>
          </w:p>
          <w:p w14:paraId="22662EDA" w14:textId="5A352A69" w:rsidR="00980085" w:rsidRPr="00F47A65" w:rsidRDefault="00980085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61995-1</w:t>
            </w:r>
          </w:p>
          <w:p w14:paraId="4555C9E0" w14:textId="7537EEB5" w:rsidR="00EB07DD" w:rsidRPr="00F47A65" w:rsidRDefault="00980085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61995-2</w:t>
            </w:r>
          </w:p>
          <w:p w14:paraId="7DCD9940" w14:textId="1D11568B" w:rsidR="0086053A" w:rsidRPr="00F47A65" w:rsidRDefault="0086053A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62020</w:t>
            </w:r>
          </w:p>
          <w:p w14:paraId="3D31CDC4" w14:textId="16FB81D6" w:rsidR="0086053A" w:rsidRPr="00F47A65" w:rsidRDefault="0086053A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62026-1</w:t>
            </w:r>
          </w:p>
          <w:p w14:paraId="49B0B8FF" w14:textId="1E1A1CA0" w:rsidR="0086053A" w:rsidRPr="00F47A65" w:rsidRDefault="0086053A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62026-3</w:t>
            </w:r>
          </w:p>
          <w:p w14:paraId="6AC8EC2E" w14:textId="568C97C8" w:rsidR="0086053A" w:rsidRPr="00F47A65" w:rsidRDefault="0086053A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62031</w:t>
            </w:r>
          </w:p>
          <w:p w14:paraId="3611C20E" w14:textId="3A1412EC" w:rsidR="0086053A" w:rsidRPr="00F47A65" w:rsidRDefault="0086053A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62035</w:t>
            </w:r>
          </w:p>
          <w:p w14:paraId="2F26AF38" w14:textId="2C59ED4E" w:rsidR="0086053A" w:rsidRPr="00F47A65" w:rsidRDefault="0086053A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31948</w:t>
            </w:r>
          </w:p>
          <w:p w14:paraId="10F19D69" w14:textId="0A32C03A" w:rsidR="0086053A" w:rsidRPr="00F47A65" w:rsidRDefault="0086053A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СТБ IEC 62035</w:t>
            </w:r>
          </w:p>
          <w:p w14:paraId="580514A9" w14:textId="31A82D32" w:rsidR="0086053A" w:rsidRPr="00F47A65" w:rsidRDefault="0086053A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lastRenderedPageBreak/>
              <w:t>ГОСТ IEC 62040-1</w:t>
            </w:r>
          </w:p>
          <w:p w14:paraId="1BDA9356" w14:textId="2CC083F1" w:rsidR="0086053A" w:rsidRPr="00F47A65" w:rsidRDefault="0086053A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62080</w:t>
            </w:r>
          </w:p>
          <w:p w14:paraId="7092761C" w14:textId="16DC6257" w:rsidR="0086053A" w:rsidRPr="00F47A65" w:rsidRDefault="0086053A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62094-1</w:t>
            </w:r>
          </w:p>
          <w:p w14:paraId="1FB55B21" w14:textId="267E46FA" w:rsidR="0086053A" w:rsidRPr="00F47A65" w:rsidRDefault="0086053A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62109-1</w:t>
            </w:r>
          </w:p>
          <w:p w14:paraId="5575B9B7" w14:textId="447D03C0" w:rsidR="0086053A" w:rsidRPr="00F47A65" w:rsidRDefault="0086053A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62109-2</w:t>
            </w:r>
          </w:p>
          <w:p w14:paraId="0B05B4CB" w14:textId="7C696201" w:rsidR="0086053A" w:rsidRPr="00F47A65" w:rsidRDefault="0086053A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62135-1</w:t>
            </w:r>
          </w:p>
          <w:p w14:paraId="71E1B925" w14:textId="2558F331" w:rsidR="0086053A" w:rsidRPr="00F47A65" w:rsidRDefault="0086053A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62196-1</w:t>
            </w:r>
          </w:p>
          <w:p w14:paraId="60765CB1" w14:textId="0B0BBA8C" w:rsidR="0086053A" w:rsidRPr="00F47A65" w:rsidRDefault="0086053A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Р МЭК 62196-1</w:t>
            </w:r>
          </w:p>
          <w:p w14:paraId="5C0030F9" w14:textId="4F428539" w:rsidR="0086053A" w:rsidRPr="00F47A65" w:rsidRDefault="0086053A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62196-2</w:t>
            </w:r>
          </w:p>
          <w:p w14:paraId="33A01136" w14:textId="73854799" w:rsidR="0086053A" w:rsidRPr="00F47A65" w:rsidRDefault="0086053A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62196-3</w:t>
            </w:r>
          </w:p>
          <w:p w14:paraId="7A2E814A" w14:textId="6522FB5A" w:rsidR="0086053A" w:rsidRPr="00F47A65" w:rsidRDefault="0086053A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62208</w:t>
            </w:r>
          </w:p>
          <w:p w14:paraId="0A11951F" w14:textId="5AD9ED7A" w:rsidR="0086053A" w:rsidRPr="00F47A65" w:rsidRDefault="0086053A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Р МЭК 62219</w:t>
            </w:r>
          </w:p>
          <w:p w14:paraId="75784D37" w14:textId="2EB6BC25" w:rsidR="0086053A" w:rsidRPr="00F47A65" w:rsidRDefault="0086053A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EN 62233</w:t>
            </w:r>
          </w:p>
          <w:p w14:paraId="335CA6A4" w14:textId="22D46F20" w:rsidR="0086053A" w:rsidRPr="00F47A65" w:rsidRDefault="0086053A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Р 57903</w:t>
            </w:r>
          </w:p>
          <w:p w14:paraId="4AB7DB9E" w14:textId="052E0C8F" w:rsidR="0086053A" w:rsidRPr="00F47A65" w:rsidRDefault="0086053A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Р МЭК 62275</w:t>
            </w:r>
          </w:p>
          <w:p w14:paraId="52A47781" w14:textId="65CCBD6C" w:rsidR="0086053A" w:rsidRPr="00F47A65" w:rsidRDefault="0086053A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62282-3-300</w:t>
            </w:r>
          </w:p>
          <w:p w14:paraId="7A8BB405" w14:textId="377135F7" w:rsidR="0086053A" w:rsidRPr="00F47A65" w:rsidRDefault="0086053A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62282-5-1</w:t>
            </w:r>
          </w:p>
          <w:p w14:paraId="0D30211F" w14:textId="6B66B4C4" w:rsidR="0086053A" w:rsidRPr="00F47A65" w:rsidRDefault="0086053A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62310-1</w:t>
            </w:r>
          </w:p>
          <w:p w14:paraId="5E31B35F" w14:textId="074C7F8D" w:rsidR="0086053A" w:rsidRPr="00F47A65" w:rsidRDefault="0086053A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62311</w:t>
            </w:r>
          </w:p>
          <w:p w14:paraId="1CC5FD05" w14:textId="26C301D6" w:rsidR="0086053A" w:rsidRPr="00F47A65" w:rsidRDefault="0086053A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62368-1</w:t>
            </w:r>
          </w:p>
          <w:p w14:paraId="222A2704" w14:textId="7FDF7F14" w:rsidR="0086053A" w:rsidRPr="00F47A65" w:rsidRDefault="0086053A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62395-1</w:t>
            </w:r>
          </w:p>
          <w:p w14:paraId="3C1B13B5" w14:textId="5C282672" w:rsidR="0086053A" w:rsidRPr="00F47A65" w:rsidRDefault="0086053A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62423</w:t>
            </w:r>
          </w:p>
          <w:p w14:paraId="0B57BB75" w14:textId="5B974C53" w:rsidR="0086053A" w:rsidRPr="00F47A65" w:rsidRDefault="0086053A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62463</w:t>
            </w:r>
          </w:p>
          <w:p w14:paraId="5657EAF0" w14:textId="46D11D6A" w:rsidR="0086053A" w:rsidRPr="00F47A65" w:rsidRDefault="0086053A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62471</w:t>
            </w:r>
          </w:p>
          <w:p w14:paraId="5F623456" w14:textId="624C4F5D" w:rsidR="0086053A" w:rsidRPr="00F47A65" w:rsidRDefault="0086053A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62479</w:t>
            </w:r>
          </w:p>
          <w:p w14:paraId="248D8CA9" w14:textId="321B5427" w:rsidR="0086053A" w:rsidRPr="00F47A65" w:rsidRDefault="0086053A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62493</w:t>
            </w:r>
          </w:p>
          <w:p w14:paraId="5D781DA7" w14:textId="021D857F" w:rsidR="0086053A" w:rsidRPr="00F47A65" w:rsidRDefault="0086053A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62532</w:t>
            </w:r>
          </w:p>
          <w:p w14:paraId="41970F89" w14:textId="0DBE3DA4" w:rsidR="0086053A" w:rsidRPr="00F47A65" w:rsidRDefault="0086053A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62560</w:t>
            </w:r>
          </w:p>
          <w:p w14:paraId="564F7C91" w14:textId="2E427EB7" w:rsidR="0086053A" w:rsidRPr="00F47A65" w:rsidRDefault="0086053A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СТБ IEC 62560</w:t>
            </w:r>
          </w:p>
          <w:p w14:paraId="4803F577" w14:textId="3BF24C85" w:rsidR="0086053A" w:rsidRPr="00F47A65" w:rsidRDefault="0086053A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Р МЭК 62560</w:t>
            </w:r>
          </w:p>
          <w:p w14:paraId="596E4BCD" w14:textId="7203148C" w:rsidR="0086053A" w:rsidRPr="00F47A65" w:rsidRDefault="0086053A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62606</w:t>
            </w:r>
          </w:p>
          <w:p w14:paraId="7B382F2C" w14:textId="03831916" w:rsidR="0086053A" w:rsidRPr="00F47A65" w:rsidRDefault="0086053A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62626-1</w:t>
            </w:r>
          </w:p>
          <w:p w14:paraId="57660D6C" w14:textId="65C7A3B4" w:rsidR="0086053A" w:rsidRPr="00F47A65" w:rsidRDefault="0086053A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СТ РК IEC 62821-1</w:t>
            </w:r>
          </w:p>
          <w:p w14:paraId="36E011B9" w14:textId="4E5F2F72" w:rsidR="0086053A" w:rsidRPr="00F47A65" w:rsidRDefault="0086053A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СТ РК IEC 62821-3</w:t>
            </w:r>
          </w:p>
          <w:p w14:paraId="34AC0F97" w14:textId="696DF1CF" w:rsidR="0086053A" w:rsidRPr="00F47A65" w:rsidRDefault="0086053A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lastRenderedPageBreak/>
              <w:t>ГОСТ IEC 62841-1</w:t>
            </w:r>
          </w:p>
          <w:p w14:paraId="39E28969" w14:textId="762153F8" w:rsidR="0086053A" w:rsidRPr="00F47A65" w:rsidRDefault="0086053A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62841-2-1</w:t>
            </w:r>
          </w:p>
          <w:p w14:paraId="779F57A9" w14:textId="5AB2FA02" w:rsidR="0086053A" w:rsidRPr="00F47A65" w:rsidRDefault="0086053A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62841-2-2</w:t>
            </w:r>
          </w:p>
          <w:p w14:paraId="1F2E1258" w14:textId="6543F79B" w:rsidR="0086053A" w:rsidRPr="00F47A65" w:rsidRDefault="0086053A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62841-2-4</w:t>
            </w:r>
          </w:p>
          <w:p w14:paraId="7B7EF429" w14:textId="5CF4921E" w:rsidR="0086053A" w:rsidRPr="00F47A65" w:rsidRDefault="0086053A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62841-2-5</w:t>
            </w:r>
          </w:p>
          <w:p w14:paraId="2D967971" w14:textId="7DEB27C9" w:rsidR="0086053A" w:rsidRPr="00F47A65" w:rsidRDefault="0086053A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62841-2-6</w:t>
            </w:r>
          </w:p>
          <w:p w14:paraId="41624D12" w14:textId="68D04650" w:rsidR="0086053A" w:rsidRPr="00F47A65" w:rsidRDefault="0086053A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62841-2-8</w:t>
            </w:r>
          </w:p>
          <w:p w14:paraId="19265397" w14:textId="2A7859A7" w:rsidR="0086053A" w:rsidRPr="00F47A65" w:rsidRDefault="0086053A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62841-2-9</w:t>
            </w:r>
          </w:p>
          <w:p w14:paraId="661434FB" w14:textId="5B8DD299" w:rsidR="0086053A" w:rsidRPr="00F47A65" w:rsidRDefault="0086053A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62841-2-10</w:t>
            </w:r>
          </w:p>
          <w:p w14:paraId="6AD50DD2" w14:textId="643FA93F" w:rsidR="0086053A" w:rsidRPr="00F47A65" w:rsidRDefault="0086053A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62841-2-11</w:t>
            </w:r>
          </w:p>
          <w:p w14:paraId="794CD1F7" w14:textId="65D6F26D" w:rsidR="0086053A" w:rsidRPr="00F47A65" w:rsidRDefault="0086053A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62841-2-14</w:t>
            </w:r>
          </w:p>
          <w:p w14:paraId="021F322B" w14:textId="1365A601" w:rsidR="0086053A" w:rsidRPr="00F47A65" w:rsidRDefault="0086053A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62841-2-17</w:t>
            </w:r>
          </w:p>
          <w:p w14:paraId="3D9E2CDC" w14:textId="35CF0CE4" w:rsidR="0086053A" w:rsidRPr="00F47A65" w:rsidRDefault="0086053A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62841-2-21</w:t>
            </w:r>
          </w:p>
          <w:p w14:paraId="632E5F2B" w14:textId="161FC7DD" w:rsidR="0086053A" w:rsidRPr="00F47A65" w:rsidRDefault="0086053A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62841-3-1</w:t>
            </w:r>
          </w:p>
          <w:p w14:paraId="5C433436" w14:textId="758EDD6C" w:rsidR="0086053A" w:rsidRPr="00F47A65" w:rsidRDefault="0086053A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62841-3-4</w:t>
            </w:r>
          </w:p>
          <w:p w14:paraId="04D1816F" w14:textId="62330A69" w:rsidR="0086053A" w:rsidRPr="00F47A65" w:rsidRDefault="0086053A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62841-3-6</w:t>
            </w:r>
          </w:p>
          <w:p w14:paraId="5B233968" w14:textId="1E445E9F" w:rsidR="0086053A" w:rsidRPr="00F47A65" w:rsidRDefault="0086053A" w:rsidP="00EB07DD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62841-3-10</w:t>
            </w:r>
          </w:p>
          <w:p w14:paraId="08B659BE" w14:textId="569D93B5" w:rsidR="0086053A" w:rsidRPr="00F47A65" w:rsidRDefault="0086053A" w:rsidP="0086053A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62841-3-13</w:t>
            </w:r>
          </w:p>
          <w:p w14:paraId="725CE45F" w14:textId="77777777" w:rsidR="0086053A" w:rsidRPr="00F47A65" w:rsidRDefault="0086053A" w:rsidP="0086053A">
            <w:pPr>
              <w:rPr>
                <w:rFonts w:eastAsia="Calibri"/>
                <w:bCs/>
                <w:lang w:eastAsia="en-US"/>
              </w:rPr>
            </w:pPr>
          </w:p>
          <w:p w14:paraId="70B1F6F0" w14:textId="77777777" w:rsidR="0086053A" w:rsidRPr="00F47A65" w:rsidRDefault="0086053A" w:rsidP="0086053A">
            <w:pPr>
              <w:rPr>
                <w:rFonts w:eastAsia="Calibri"/>
                <w:b/>
                <w:bCs/>
                <w:lang w:eastAsia="en-US"/>
              </w:rPr>
            </w:pPr>
            <w:r w:rsidRPr="00F47A65">
              <w:rPr>
                <w:rFonts w:eastAsia="Calibri"/>
                <w:b/>
                <w:bCs/>
                <w:lang w:eastAsia="en-US"/>
              </w:rPr>
              <w:t>ТР ТС 020/2011</w:t>
            </w:r>
          </w:p>
          <w:p w14:paraId="01490B43" w14:textId="6CD85BCE" w:rsidR="0086053A" w:rsidRPr="00F47A65" w:rsidRDefault="004070A9" w:rsidP="0086053A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29178</w:t>
            </w:r>
          </w:p>
          <w:p w14:paraId="5F8749DE" w14:textId="4B5DA3FE" w:rsidR="004070A9" w:rsidRPr="00F47A65" w:rsidRDefault="004070A9" w:rsidP="0086053A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29180</w:t>
            </w:r>
          </w:p>
          <w:p w14:paraId="21E3B1BE" w14:textId="3F80E346" w:rsidR="004070A9" w:rsidRPr="00F47A65" w:rsidRDefault="004070A9" w:rsidP="0086053A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30377</w:t>
            </w:r>
          </w:p>
          <w:p w14:paraId="4E9BD623" w14:textId="632EB655" w:rsidR="004070A9" w:rsidRPr="00F47A65" w:rsidRDefault="004070A9" w:rsidP="0086053A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30379</w:t>
            </w:r>
          </w:p>
          <w:p w14:paraId="1215B612" w14:textId="11DD5B02" w:rsidR="004070A9" w:rsidRPr="00F47A65" w:rsidRDefault="004070A9" w:rsidP="0086053A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Р 50009</w:t>
            </w:r>
          </w:p>
          <w:p w14:paraId="73F924B4" w14:textId="16089883" w:rsidR="004070A9" w:rsidRPr="00F47A65" w:rsidRDefault="004070A9" w:rsidP="0086053A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32144</w:t>
            </w:r>
          </w:p>
          <w:p w14:paraId="62CF9442" w14:textId="68DFD76B" w:rsidR="004070A9" w:rsidRPr="00F47A65" w:rsidRDefault="004070A9" w:rsidP="0086053A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33991</w:t>
            </w:r>
          </w:p>
          <w:p w14:paraId="6E5800B4" w14:textId="1923AE82" w:rsidR="004070A9" w:rsidRPr="00F47A65" w:rsidRDefault="004070A9" w:rsidP="0086053A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ISO 7637-2</w:t>
            </w:r>
          </w:p>
          <w:p w14:paraId="08EA7A5C" w14:textId="54F049F3" w:rsidR="004070A9" w:rsidRPr="00F47A65" w:rsidRDefault="004070A9" w:rsidP="0086053A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ISO 13766</w:t>
            </w:r>
          </w:p>
          <w:p w14:paraId="2151DD80" w14:textId="705DA9F3" w:rsidR="004070A9" w:rsidRPr="00F47A65" w:rsidRDefault="004070A9" w:rsidP="0086053A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32141</w:t>
            </w:r>
          </w:p>
          <w:p w14:paraId="544DD04B" w14:textId="00283829" w:rsidR="004070A9" w:rsidRPr="00F47A65" w:rsidRDefault="004070A9" w:rsidP="0086053A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60034-1</w:t>
            </w:r>
          </w:p>
          <w:p w14:paraId="21FF2EE0" w14:textId="280B8BAA" w:rsidR="004070A9" w:rsidRPr="00F47A65" w:rsidRDefault="004070A9" w:rsidP="0086053A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30880</w:t>
            </w:r>
          </w:p>
          <w:p w14:paraId="5DF9D212" w14:textId="69372C9B" w:rsidR="004070A9" w:rsidRPr="00F47A65" w:rsidRDefault="004070A9" w:rsidP="0086053A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60204-31</w:t>
            </w:r>
          </w:p>
          <w:p w14:paraId="04B71459" w14:textId="55FEE596" w:rsidR="004070A9" w:rsidRPr="00F47A65" w:rsidRDefault="004070A9" w:rsidP="0086053A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60255-26</w:t>
            </w:r>
          </w:p>
          <w:p w14:paraId="2EBA83FC" w14:textId="3EC82FC3" w:rsidR="004070A9" w:rsidRPr="00F47A65" w:rsidRDefault="004070A9" w:rsidP="0086053A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lastRenderedPageBreak/>
              <w:t>ГОСТ Р 51525</w:t>
            </w:r>
          </w:p>
          <w:p w14:paraId="20DD2E86" w14:textId="07351580" w:rsidR="004070A9" w:rsidRPr="00F47A65" w:rsidRDefault="004070A9" w:rsidP="0086053A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СТБ ГОСТ Р 51525</w:t>
            </w:r>
          </w:p>
          <w:p w14:paraId="1A868334" w14:textId="719318AE" w:rsidR="004070A9" w:rsidRPr="00F47A65" w:rsidRDefault="004070A9" w:rsidP="0086053A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Р 51516</w:t>
            </w:r>
          </w:p>
          <w:p w14:paraId="3326C50C" w14:textId="4B1B57AF" w:rsidR="004070A9" w:rsidRPr="00F47A65" w:rsidRDefault="004070A9" w:rsidP="0086053A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СТБ ГОСТ Р 51516</w:t>
            </w:r>
          </w:p>
          <w:p w14:paraId="72FFB4EE" w14:textId="29763952" w:rsidR="004070A9" w:rsidRPr="00F47A65" w:rsidRDefault="004070A9" w:rsidP="0086053A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30324.1.2</w:t>
            </w:r>
          </w:p>
          <w:p w14:paraId="3781BDA8" w14:textId="04E5754D" w:rsidR="004070A9" w:rsidRPr="00F47A65" w:rsidRDefault="004070A9" w:rsidP="0086053A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СТБ МЭК 60601-1-2</w:t>
            </w:r>
          </w:p>
          <w:p w14:paraId="71D1B275" w14:textId="4487F5ED" w:rsidR="004070A9" w:rsidRPr="00F47A65" w:rsidRDefault="004070A9" w:rsidP="0086053A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Р МЭК 60601-1-2</w:t>
            </w:r>
          </w:p>
          <w:p w14:paraId="2EF24ED4" w14:textId="5CF3CCC6" w:rsidR="004070A9" w:rsidRPr="00F47A65" w:rsidRDefault="004070A9" w:rsidP="0086053A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60669-2-1</w:t>
            </w:r>
          </w:p>
          <w:p w14:paraId="1003BA93" w14:textId="45ECD31D" w:rsidR="004070A9" w:rsidRPr="00F47A65" w:rsidRDefault="004070A9" w:rsidP="0086053A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30850.2.1</w:t>
            </w:r>
          </w:p>
          <w:p w14:paraId="296BD867" w14:textId="4B5E2A7C" w:rsidR="004070A9" w:rsidRPr="00F47A65" w:rsidRDefault="004070A9" w:rsidP="0086053A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30850.2.2</w:t>
            </w:r>
          </w:p>
          <w:p w14:paraId="7690A5CB" w14:textId="32A155D6" w:rsidR="004070A9" w:rsidRPr="00F47A65" w:rsidRDefault="004070A9" w:rsidP="0086053A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Р 51324.2.2</w:t>
            </w:r>
          </w:p>
          <w:p w14:paraId="7266BD71" w14:textId="62A27E29" w:rsidR="004070A9" w:rsidRPr="00F47A65" w:rsidRDefault="004070A9" w:rsidP="0086053A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30850.2.3</w:t>
            </w:r>
          </w:p>
          <w:p w14:paraId="0ECED2F9" w14:textId="0F3EAC38" w:rsidR="004070A9" w:rsidRPr="00F47A65" w:rsidRDefault="004070A9" w:rsidP="0086053A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Р 51324.2.3</w:t>
            </w:r>
          </w:p>
          <w:p w14:paraId="7261AC65" w14:textId="2071304D" w:rsidR="004070A9" w:rsidRPr="00F47A65" w:rsidRDefault="004070A9" w:rsidP="0086053A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EN 50428</w:t>
            </w:r>
          </w:p>
          <w:p w14:paraId="3156B95D" w14:textId="68CF4B9C" w:rsidR="004070A9" w:rsidRPr="00F47A65" w:rsidRDefault="004070A9" w:rsidP="0086053A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60730-1</w:t>
            </w:r>
          </w:p>
          <w:p w14:paraId="73949B9A" w14:textId="14602D26" w:rsidR="004070A9" w:rsidRPr="00F47A65" w:rsidRDefault="004070A9" w:rsidP="0086053A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60730-2-5</w:t>
            </w:r>
          </w:p>
          <w:p w14:paraId="48B0C5D9" w14:textId="24573A8C" w:rsidR="004070A9" w:rsidRPr="00F47A65" w:rsidRDefault="004070A9" w:rsidP="0086053A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60730-2-5</w:t>
            </w:r>
          </w:p>
          <w:p w14:paraId="416DD949" w14:textId="2AAF6DDB" w:rsidR="004070A9" w:rsidRPr="00F47A65" w:rsidRDefault="004070A9" w:rsidP="0086053A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60730-2-6</w:t>
            </w:r>
          </w:p>
          <w:p w14:paraId="27163530" w14:textId="71712461" w:rsidR="004070A9" w:rsidRPr="00F47A65" w:rsidRDefault="004070A9" w:rsidP="0086053A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60730-2-7</w:t>
            </w:r>
          </w:p>
          <w:p w14:paraId="1C8D9F9E" w14:textId="22396E79" w:rsidR="004070A9" w:rsidRPr="00F47A65" w:rsidRDefault="004070A9" w:rsidP="0086053A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60730-2-8</w:t>
            </w:r>
          </w:p>
          <w:p w14:paraId="104FD720" w14:textId="0C507E85" w:rsidR="004070A9" w:rsidRPr="00F47A65" w:rsidRDefault="004070A9" w:rsidP="0086053A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60730-2-9</w:t>
            </w:r>
          </w:p>
          <w:p w14:paraId="071265B3" w14:textId="4F492BF4" w:rsidR="004070A9" w:rsidRPr="00F47A65" w:rsidRDefault="004070A9" w:rsidP="0086053A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60730-2-14</w:t>
            </w:r>
          </w:p>
          <w:p w14:paraId="45280489" w14:textId="779B5491" w:rsidR="004070A9" w:rsidRPr="00F47A65" w:rsidRDefault="004070A9" w:rsidP="0086053A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60730-2-15</w:t>
            </w:r>
          </w:p>
          <w:p w14:paraId="1D084420" w14:textId="41E2CDA2" w:rsidR="004070A9" w:rsidRPr="00F47A65" w:rsidRDefault="004070A9" w:rsidP="0086053A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СТБ МЭК 60730-2-18</w:t>
            </w:r>
          </w:p>
          <w:p w14:paraId="34F7AAB3" w14:textId="5B13BD78" w:rsidR="004070A9" w:rsidRPr="00F47A65" w:rsidRDefault="004070A9" w:rsidP="0086053A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60870-2-1</w:t>
            </w:r>
          </w:p>
          <w:p w14:paraId="1F5888DA" w14:textId="7B39B1D2" w:rsidR="004070A9" w:rsidRPr="00F47A65" w:rsidRDefault="004070A9" w:rsidP="0086053A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Р 51179</w:t>
            </w:r>
          </w:p>
          <w:p w14:paraId="6F67B621" w14:textId="0B9B1E56" w:rsidR="004070A9" w:rsidRPr="00F47A65" w:rsidRDefault="004070A9" w:rsidP="0086053A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СТБ МЭК 60870-2-1</w:t>
            </w:r>
          </w:p>
          <w:p w14:paraId="58E78855" w14:textId="5E3433DB" w:rsidR="004070A9" w:rsidRPr="00F47A65" w:rsidRDefault="004070A9" w:rsidP="0086053A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32174</w:t>
            </w:r>
          </w:p>
          <w:p w14:paraId="13B64E0D" w14:textId="6C080A8C" w:rsidR="004070A9" w:rsidRPr="00F47A65" w:rsidRDefault="004070A9" w:rsidP="0086053A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Р МЭК 60945</w:t>
            </w:r>
          </w:p>
          <w:p w14:paraId="0B8981B8" w14:textId="60D40A92" w:rsidR="004070A9" w:rsidRPr="00F47A65" w:rsidRDefault="004070A9" w:rsidP="0086053A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60947-1</w:t>
            </w:r>
          </w:p>
          <w:p w14:paraId="41A66D70" w14:textId="594782DE" w:rsidR="004070A9" w:rsidRPr="00F47A65" w:rsidRDefault="004070A9" w:rsidP="0086053A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30011.1</w:t>
            </w:r>
          </w:p>
          <w:p w14:paraId="27746740" w14:textId="045A14AA" w:rsidR="004070A9" w:rsidRPr="00F47A65" w:rsidRDefault="004070A9" w:rsidP="0086053A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60947-2</w:t>
            </w:r>
          </w:p>
          <w:p w14:paraId="0ED778F4" w14:textId="7ADF6E46" w:rsidR="004070A9" w:rsidRPr="00F47A65" w:rsidRDefault="004070A9" w:rsidP="0086053A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Р 50030.2</w:t>
            </w:r>
          </w:p>
          <w:p w14:paraId="68967A39" w14:textId="74B087D1" w:rsidR="004070A9" w:rsidRPr="00F47A65" w:rsidRDefault="004070A9" w:rsidP="0086053A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60947-3</w:t>
            </w:r>
          </w:p>
          <w:p w14:paraId="33575E41" w14:textId="3B6CA245" w:rsidR="004070A9" w:rsidRPr="00F47A65" w:rsidRDefault="004070A9" w:rsidP="0086053A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lastRenderedPageBreak/>
              <w:t>ГОСТ IEC 60947-4-1</w:t>
            </w:r>
          </w:p>
          <w:p w14:paraId="5199FEFE" w14:textId="123443AB" w:rsidR="004070A9" w:rsidRPr="00F47A65" w:rsidRDefault="004070A9" w:rsidP="0086053A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60947-4-2</w:t>
            </w:r>
          </w:p>
          <w:p w14:paraId="7A14A679" w14:textId="2215E8FC" w:rsidR="004070A9" w:rsidRPr="00F47A65" w:rsidRDefault="004070A9" w:rsidP="0086053A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60947-4-3</w:t>
            </w:r>
          </w:p>
          <w:p w14:paraId="3D97D820" w14:textId="6DD8FC23" w:rsidR="004070A9" w:rsidRPr="00F47A65" w:rsidRDefault="004070A9" w:rsidP="0086053A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60947-5-1</w:t>
            </w:r>
          </w:p>
          <w:p w14:paraId="2A633D85" w14:textId="5056802F" w:rsidR="004070A9" w:rsidRPr="00F47A65" w:rsidRDefault="004070A9" w:rsidP="0086053A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60947-5-2</w:t>
            </w:r>
          </w:p>
          <w:p w14:paraId="3C3BD62F" w14:textId="383B215F" w:rsidR="004070A9" w:rsidRPr="00F47A65" w:rsidRDefault="004070A9" w:rsidP="0086053A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60947-5-3</w:t>
            </w:r>
          </w:p>
          <w:p w14:paraId="4F7C075D" w14:textId="4490DFFC" w:rsidR="004070A9" w:rsidRPr="00F47A65" w:rsidRDefault="004070A9" w:rsidP="0086053A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60947-5-6</w:t>
            </w:r>
          </w:p>
          <w:p w14:paraId="04ED9094" w14:textId="44815BC1" w:rsidR="004070A9" w:rsidRPr="00F47A65" w:rsidRDefault="004070A9" w:rsidP="0086053A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60947-5-7</w:t>
            </w:r>
          </w:p>
          <w:p w14:paraId="31A9C36C" w14:textId="35884B4F" w:rsidR="004070A9" w:rsidRPr="00F47A65" w:rsidRDefault="004070A9" w:rsidP="0086053A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60947-5-9</w:t>
            </w:r>
          </w:p>
          <w:p w14:paraId="48BDD563" w14:textId="7911AB8F" w:rsidR="004070A9" w:rsidRPr="00F47A65" w:rsidRDefault="004070A9" w:rsidP="0086053A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60947-6-1</w:t>
            </w:r>
          </w:p>
          <w:p w14:paraId="35EF92C6" w14:textId="7CB34459" w:rsidR="004070A9" w:rsidRPr="00F47A65" w:rsidRDefault="004070A9" w:rsidP="0086053A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60947-6-2</w:t>
            </w:r>
          </w:p>
          <w:p w14:paraId="0451F602" w14:textId="5FB913DF" w:rsidR="004070A9" w:rsidRPr="00F47A65" w:rsidRDefault="004070A9" w:rsidP="0086053A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60947-8</w:t>
            </w:r>
          </w:p>
          <w:p w14:paraId="5A3C2D59" w14:textId="06A18EC1" w:rsidR="004070A9" w:rsidRPr="00F47A65" w:rsidRDefault="004070A9" w:rsidP="0086053A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60974-10</w:t>
            </w:r>
          </w:p>
          <w:p w14:paraId="7EEE3C7B" w14:textId="519136AD" w:rsidR="004070A9" w:rsidRPr="00F47A65" w:rsidRDefault="004070A9" w:rsidP="0086053A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IEC/TS 61000-1-2</w:t>
            </w:r>
          </w:p>
          <w:p w14:paraId="7B7A3FEE" w14:textId="6874D12D" w:rsidR="004070A9" w:rsidRPr="00F47A65" w:rsidRDefault="004070A9" w:rsidP="0086053A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Р 51317.1.2</w:t>
            </w:r>
          </w:p>
          <w:p w14:paraId="64899FEF" w14:textId="7E2E0FE3" w:rsidR="004070A9" w:rsidRPr="00F47A65" w:rsidRDefault="004070A9" w:rsidP="0086053A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IEC/TR 61000-1-5</w:t>
            </w:r>
          </w:p>
          <w:p w14:paraId="355C2D24" w14:textId="74885DF2" w:rsidR="004070A9" w:rsidRPr="00F47A65" w:rsidRDefault="004070A9" w:rsidP="0086053A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61000-2-4</w:t>
            </w:r>
          </w:p>
          <w:p w14:paraId="4D33537D" w14:textId="1371BE3D" w:rsidR="004070A9" w:rsidRPr="00F47A65" w:rsidRDefault="004070A9" w:rsidP="0086053A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61000-3-2</w:t>
            </w:r>
          </w:p>
          <w:p w14:paraId="0D9BD300" w14:textId="61855E1A" w:rsidR="004070A9" w:rsidRPr="00F47A65" w:rsidRDefault="004070A9" w:rsidP="0086053A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61000-3-3</w:t>
            </w:r>
          </w:p>
          <w:p w14:paraId="71BE01E0" w14:textId="34D09FEF" w:rsidR="004070A9" w:rsidRPr="00F47A65" w:rsidRDefault="004070A9" w:rsidP="0086053A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IEC/TS 61000-3-5</w:t>
            </w:r>
          </w:p>
          <w:p w14:paraId="429456CF" w14:textId="4293ED15" w:rsidR="004070A9" w:rsidRPr="00F47A65" w:rsidRDefault="004070A9" w:rsidP="0086053A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30804.3.8</w:t>
            </w:r>
          </w:p>
          <w:p w14:paraId="3FFB1B3E" w14:textId="67A01755" w:rsidR="004070A9" w:rsidRPr="00F47A65" w:rsidRDefault="004070A9" w:rsidP="0086053A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30804.3.1</w:t>
            </w:r>
          </w:p>
          <w:p w14:paraId="03ABF698" w14:textId="036C3406" w:rsidR="004070A9" w:rsidRPr="00F47A65" w:rsidRDefault="004070A9" w:rsidP="0086053A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61000-3-12</w:t>
            </w:r>
          </w:p>
          <w:p w14:paraId="69148838" w14:textId="5F079258" w:rsidR="004070A9" w:rsidRPr="00F47A65" w:rsidRDefault="004070A9" w:rsidP="0086053A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30336</w:t>
            </w:r>
          </w:p>
          <w:p w14:paraId="40861C93" w14:textId="6EF86520" w:rsidR="004070A9" w:rsidRPr="00F47A65" w:rsidRDefault="004070A9" w:rsidP="0086053A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61000-4-10</w:t>
            </w:r>
          </w:p>
          <w:p w14:paraId="4A4C6DD7" w14:textId="4ED32D11" w:rsidR="004070A9" w:rsidRPr="00F47A65" w:rsidRDefault="004070A9" w:rsidP="0086053A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Р 50652</w:t>
            </w:r>
          </w:p>
          <w:p w14:paraId="1674D0ED" w14:textId="7218855A" w:rsidR="004070A9" w:rsidRPr="00F47A65" w:rsidRDefault="004070A9" w:rsidP="0086053A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СТ РК 2.123</w:t>
            </w:r>
          </w:p>
          <w:p w14:paraId="31C0CF9F" w14:textId="6BDD14F6" w:rsidR="004070A9" w:rsidRPr="00F47A65" w:rsidRDefault="004070A9" w:rsidP="0086053A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30804.6.1</w:t>
            </w:r>
          </w:p>
          <w:p w14:paraId="1B7A1103" w14:textId="29E1C984" w:rsidR="004070A9" w:rsidRPr="00F47A65" w:rsidRDefault="004070A9" w:rsidP="0086053A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30804.6.2</w:t>
            </w:r>
          </w:p>
          <w:p w14:paraId="55FC8346" w14:textId="4C9C5382" w:rsidR="004070A9" w:rsidRPr="00F47A65" w:rsidRDefault="004070A9" w:rsidP="0086053A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61000-6-3</w:t>
            </w:r>
          </w:p>
          <w:p w14:paraId="23EA87D8" w14:textId="05DBDF17" w:rsidR="004070A9" w:rsidRPr="00F47A65" w:rsidRDefault="004070A9" w:rsidP="0086053A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61000-6-4</w:t>
            </w:r>
          </w:p>
          <w:p w14:paraId="5F0A2768" w14:textId="3DB56C57" w:rsidR="004070A9" w:rsidRPr="00F47A65" w:rsidRDefault="004070A9" w:rsidP="0086053A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СТБ IEC 61000-6-4</w:t>
            </w:r>
          </w:p>
          <w:p w14:paraId="740A1C38" w14:textId="263D26F9" w:rsidR="004070A9" w:rsidRPr="00F47A65" w:rsidRDefault="004070A9" w:rsidP="0086053A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61000-6-5</w:t>
            </w:r>
          </w:p>
          <w:p w14:paraId="130CE1F8" w14:textId="63046BCB" w:rsidR="004070A9" w:rsidRPr="00F47A65" w:rsidRDefault="004070A9" w:rsidP="0086053A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61008-1</w:t>
            </w:r>
          </w:p>
          <w:p w14:paraId="3BA83944" w14:textId="5FEBE67C" w:rsidR="004070A9" w:rsidRPr="00F47A65" w:rsidRDefault="004070A9" w:rsidP="0086053A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lastRenderedPageBreak/>
              <w:t>ГОСТ IEC 61009-1</w:t>
            </w:r>
          </w:p>
          <w:p w14:paraId="77F616F5" w14:textId="00C39015" w:rsidR="004070A9" w:rsidRPr="00F47A65" w:rsidRDefault="004070A9" w:rsidP="0086053A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Р 51327.1</w:t>
            </w:r>
          </w:p>
          <w:p w14:paraId="697B3923" w14:textId="6AC47BCB" w:rsidR="004070A9" w:rsidRPr="00F47A65" w:rsidRDefault="004070A9" w:rsidP="0086053A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61131-2</w:t>
            </w:r>
          </w:p>
          <w:p w14:paraId="0ECE01ED" w14:textId="1C4A842F" w:rsidR="004070A9" w:rsidRPr="00F47A65" w:rsidRDefault="004070A9" w:rsidP="0086053A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32132.3</w:t>
            </w:r>
          </w:p>
          <w:p w14:paraId="71BDB2B2" w14:textId="2A38AFD2" w:rsidR="004070A9" w:rsidRPr="00F47A65" w:rsidRDefault="004070A9" w:rsidP="0086053A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61326-2-3</w:t>
            </w:r>
          </w:p>
          <w:p w14:paraId="5BBDD2D8" w14:textId="48C856E0" w:rsidR="004070A9" w:rsidRPr="00F47A65" w:rsidRDefault="004070A9" w:rsidP="0086053A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61326-2-5</w:t>
            </w:r>
          </w:p>
          <w:p w14:paraId="48B9AF82" w14:textId="164E2F5A" w:rsidR="004070A9" w:rsidRPr="00F47A65" w:rsidRDefault="004070A9" w:rsidP="0086053A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61326-3-1</w:t>
            </w:r>
          </w:p>
          <w:p w14:paraId="507B4F3C" w14:textId="54A304A2" w:rsidR="004070A9" w:rsidRPr="00F47A65" w:rsidRDefault="004070A9" w:rsidP="0086053A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61326-3-2</w:t>
            </w:r>
          </w:p>
          <w:p w14:paraId="22A5802B" w14:textId="2DC06D10" w:rsidR="004070A9" w:rsidRPr="00F47A65" w:rsidRDefault="004070A9" w:rsidP="0086053A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61439-1</w:t>
            </w:r>
          </w:p>
          <w:p w14:paraId="4A24D102" w14:textId="70AE84F8" w:rsidR="004070A9" w:rsidRPr="00F47A65" w:rsidRDefault="004070A9" w:rsidP="0086053A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61439-2</w:t>
            </w:r>
          </w:p>
          <w:p w14:paraId="72301587" w14:textId="53A1D8DA" w:rsidR="004070A9" w:rsidRPr="00F47A65" w:rsidRDefault="004070A9" w:rsidP="0086053A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Р МЭК 61439.2</w:t>
            </w:r>
          </w:p>
          <w:p w14:paraId="030905E1" w14:textId="08175568" w:rsidR="004070A9" w:rsidRPr="00F47A65" w:rsidRDefault="004070A9" w:rsidP="0086053A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61439-3</w:t>
            </w:r>
          </w:p>
          <w:p w14:paraId="0234222B" w14:textId="1C875569" w:rsidR="004070A9" w:rsidRPr="00F47A65" w:rsidRDefault="004070A9" w:rsidP="0086053A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61439-4</w:t>
            </w:r>
          </w:p>
          <w:p w14:paraId="0EE4520C" w14:textId="603890DB" w:rsidR="004070A9" w:rsidRPr="00F47A65" w:rsidRDefault="004070A9" w:rsidP="0086053A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61439-5</w:t>
            </w:r>
          </w:p>
          <w:p w14:paraId="751A1878" w14:textId="5734E2C0" w:rsidR="004070A9" w:rsidRPr="00F47A65" w:rsidRDefault="004070A9" w:rsidP="0086053A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61439-6</w:t>
            </w:r>
          </w:p>
          <w:p w14:paraId="22EBB971" w14:textId="59ECA5F2" w:rsidR="004070A9" w:rsidRPr="00F47A65" w:rsidRDefault="004070A9" w:rsidP="0086053A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61547</w:t>
            </w:r>
          </w:p>
          <w:p w14:paraId="66A718CB" w14:textId="66E675EF" w:rsidR="004070A9" w:rsidRPr="00F47A65" w:rsidRDefault="004070A9" w:rsidP="0086053A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61557-12</w:t>
            </w:r>
          </w:p>
          <w:p w14:paraId="324743B7" w14:textId="2B29BB68" w:rsidR="004070A9" w:rsidRPr="00F47A65" w:rsidRDefault="004070A9" w:rsidP="0086053A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61800-3</w:t>
            </w:r>
          </w:p>
          <w:p w14:paraId="7B075553" w14:textId="3372C4CC" w:rsidR="004070A9" w:rsidRPr="00F47A65" w:rsidRDefault="004070A9" w:rsidP="0086053A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61812-1</w:t>
            </w:r>
          </w:p>
          <w:p w14:paraId="54F49FF3" w14:textId="33DD4957" w:rsidR="004070A9" w:rsidRPr="00F47A65" w:rsidRDefault="004070A9" w:rsidP="0086053A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61851-1</w:t>
            </w:r>
          </w:p>
          <w:p w14:paraId="4B536440" w14:textId="54951923" w:rsidR="004070A9" w:rsidRPr="00F47A65" w:rsidRDefault="004070A9" w:rsidP="0086053A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61851-21</w:t>
            </w:r>
          </w:p>
          <w:p w14:paraId="76F23F62" w14:textId="256F7FC1" w:rsidR="004070A9" w:rsidRPr="00F47A65" w:rsidRDefault="004070A9" w:rsidP="0086053A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СТБ IEC 61851-21</w:t>
            </w:r>
          </w:p>
          <w:p w14:paraId="4184DE9D" w14:textId="55475E08" w:rsidR="004070A9" w:rsidRPr="00F47A65" w:rsidRDefault="004070A9" w:rsidP="0086053A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61851-22</w:t>
            </w:r>
          </w:p>
          <w:p w14:paraId="2DEF45C7" w14:textId="7E7E58CB" w:rsidR="004070A9" w:rsidRPr="00F47A65" w:rsidRDefault="004070A9" w:rsidP="0086053A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62020</w:t>
            </w:r>
          </w:p>
          <w:p w14:paraId="50215E41" w14:textId="54BF178A" w:rsidR="004070A9" w:rsidRPr="00F47A65" w:rsidRDefault="004070A9" w:rsidP="0086053A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62026-1</w:t>
            </w:r>
          </w:p>
          <w:p w14:paraId="41F6F3E8" w14:textId="1B2AEBDC" w:rsidR="004070A9" w:rsidRPr="00F47A65" w:rsidRDefault="004070A9" w:rsidP="0086053A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62026-3</w:t>
            </w:r>
          </w:p>
          <w:p w14:paraId="58A72811" w14:textId="5118FF52" w:rsidR="004070A9" w:rsidRPr="00F47A65" w:rsidRDefault="004070A9" w:rsidP="0086053A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32133.2</w:t>
            </w:r>
          </w:p>
          <w:p w14:paraId="4707D683" w14:textId="14CE379E" w:rsidR="004070A9" w:rsidRPr="00F47A65" w:rsidRDefault="004070A9" w:rsidP="0086053A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62041</w:t>
            </w:r>
          </w:p>
          <w:p w14:paraId="46386CF5" w14:textId="31839090" w:rsidR="004070A9" w:rsidRPr="00F47A65" w:rsidRDefault="004070A9" w:rsidP="0086053A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31818.11</w:t>
            </w:r>
          </w:p>
          <w:p w14:paraId="1F4DC2E0" w14:textId="345A5DC3" w:rsidR="004070A9" w:rsidRPr="00F47A65" w:rsidRDefault="004070A9" w:rsidP="0086053A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62052-21</w:t>
            </w:r>
          </w:p>
          <w:p w14:paraId="09CBD038" w14:textId="6C61DBA5" w:rsidR="004070A9" w:rsidRPr="00F47A65" w:rsidRDefault="004070A9" w:rsidP="0086053A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31819.11</w:t>
            </w:r>
          </w:p>
          <w:p w14:paraId="01343D29" w14:textId="1CB5FC5C" w:rsidR="004070A9" w:rsidRPr="00F47A65" w:rsidRDefault="004070A9" w:rsidP="0086053A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31819.21</w:t>
            </w:r>
          </w:p>
          <w:p w14:paraId="0C9F06A7" w14:textId="73E49E94" w:rsidR="004070A9" w:rsidRPr="00F47A65" w:rsidRDefault="004070A9" w:rsidP="0086053A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31819.22</w:t>
            </w:r>
          </w:p>
          <w:p w14:paraId="24A47F24" w14:textId="5128D048" w:rsidR="004070A9" w:rsidRPr="00F47A65" w:rsidRDefault="004070A9" w:rsidP="0086053A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31819.23</w:t>
            </w:r>
          </w:p>
          <w:p w14:paraId="25CB3486" w14:textId="0C94DCCA" w:rsidR="004070A9" w:rsidRPr="00F47A65" w:rsidRDefault="004070A9" w:rsidP="0086053A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lastRenderedPageBreak/>
              <w:t>ГОСТ IEC 62054-11</w:t>
            </w:r>
          </w:p>
          <w:p w14:paraId="45E6E861" w14:textId="4BB3A6C8" w:rsidR="004070A9" w:rsidRPr="00F47A65" w:rsidRDefault="004070A9" w:rsidP="0086053A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62423</w:t>
            </w:r>
          </w:p>
          <w:p w14:paraId="46122E6F" w14:textId="5362D50F" w:rsidR="004070A9" w:rsidRPr="00F47A65" w:rsidRDefault="004070A9" w:rsidP="0086053A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IEC 62606</w:t>
            </w:r>
          </w:p>
          <w:p w14:paraId="11947AAB" w14:textId="14E13862" w:rsidR="004070A9" w:rsidRPr="00F47A65" w:rsidRDefault="004070A9" w:rsidP="0086053A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EN 617</w:t>
            </w:r>
          </w:p>
          <w:p w14:paraId="1F3CC32C" w14:textId="16E47D1D" w:rsidR="004070A9" w:rsidRPr="00F47A65" w:rsidRDefault="004070A9" w:rsidP="0086053A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EN 618</w:t>
            </w:r>
          </w:p>
          <w:p w14:paraId="56A08113" w14:textId="2A945425" w:rsidR="004070A9" w:rsidRPr="00F47A65" w:rsidRDefault="004070A9" w:rsidP="0086053A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EN 619</w:t>
            </w:r>
          </w:p>
          <w:p w14:paraId="176CD2A8" w14:textId="362DF49E" w:rsidR="004070A9" w:rsidRPr="00F47A65" w:rsidRDefault="004070A9" w:rsidP="0086053A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EN 620</w:t>
            </w:r>
          </w:p>
          <w:p w14:paraId="1C0E2A91" w14:textId="4664781A" w:rsidR="004070A9" w:rsidRPr="00F47A65" w:rsidRDefault="004070A9" w:rsidP="0086053A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32143</w:t>
            </w:r>
          </w:p>
          <w:p w14:paraId="1760599C" w14:textId="1B7D0E36" w:rsidR="004070A9" w:rsidRPr="00F47A65" w:rsidRDefault="005937E7" w:rsidP="0086053A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32142</w:t>
            </w:r>
          </w:p>
          <w:p w14:paraId="2796E9B6" w14:textId="44D1BA88" w:rsidR="005937E7" w:rsidRPr="00F47A65" w:rsidRDefault="005937E7" w:rsidP="0086053A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EN 12895</w:t>
            </w:r>
          </w:p>
          <w:p w14:paraId="3CEDCF58" w14:textId="28051E2A" w:rsidR="005937E7" w:rsidRPr="00F47A65" w:rsidRDefault="005937E7" w:rsidP="0086053A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EN 13241-1</w:t>
            </w:r>
          </w:p>
          <w:p w14:paraId="6762F72A" w14:textId="74B31FFC" w:rsidR="005937E7" w:rsidRPr="00F47A65" w:rsidRDefault="005937E7" w:rsidP="0086053A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32140</w:t>
            </w:r>
          </w:p>
          <w:p w14:paraId="16DEF0CC" w14:textId="6C6D026A" w:rsidR="005937E7" w:rsidRPr="00F47A65" w:rsidRDefault="005937E7" w:rsidP="0086053A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EN 14010</w:t>
            </w:r>
          </w:p>
          <w:p w14:paraId="2D029FB6" w14:textId="1A896F13" w:rsidR="005937E7" w:rsidRPr="00F47A65" w:rsidRDefault="005937E7" w:rsidP="0086053A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EN 50065-1</w:t>
            </w:r>
          </w:p>
          <w:p w14:paraId="2576F346" w14:textId="7131B221" w:rsidR="005937E7" w:rsidRPr="00F47A65" w:rsidRDefault="005937E7" w:rsidP="0086053A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EN 50065-2-2</w:t>
            </w:r>
          </w:p>
          <w:p w14:paraId="1A8B8D35" w14:textId="722E72B2" w:rsidR="005937E7" w:rsidRPr="00F47A65" w:rsidRDefault="005937E7" w:rsidP="0086053A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EN 50065-2-3</w:t>
            </w:r>
          </w:p>
          <w:p w14:paraId="7AF30268" w14:textId="23C7EAE7" w:rsidR="005937E7" w:rsidRPr="00F47A65" w:rsidRDefault="005937E7" w:rsidP="0086053A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EN 50083-2</w:t>
            </w:r>
          </w:p>
          <w:p w14:paraId="478B611B" w14:textId="3ED1AC91" w:rsidR="005937E7" w:rsidRPr="00F47A65" w:rsidRDefault="005937E7" w:rsidP="0086053A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EN 50130-4</w:t>
            </w:r>
          </w:p>
          <w:p w14:paraId="0CD5FDB6" w14:textId="443C9868" w:rsidR="005937E7" w:rsidRPr="00F47A65" w:rsidRDefault="005937E7" w:rsidP="0086053A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Р 51699</w:t>
            </w:r>
          </w:p>
          <w:p w14:paraId="63AFA239" w14:textId="66301BBA" w:rsidR="005937E7" w:rsidRPr="00F47A65" w:rsidRDefault="005937E7" w:rsidP="0086053A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EN 50148</w:t>
            </w:r>
          </w:p>
          <w:p w14:paraId="5EA489C2" w14:textId="3021EDA3" w:rsidR="005937E7" w:rsidRPr="00F47A65" w:rsidRDefault="005937E7" w:rsidP="0086053A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EN 50270</w:t>
            </w:r>
          </w:p>
          <w:p w14:paraId="20A64ED3" w14:textId="3425043E" w:rsidR="005937E7" w:rsidRPr="00F47A65" w:rsidRDefault="005937E7" w:rsidP="0086053A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EN 50293</w:t>
            </w:r>
          </w:p>
          <w:p w14:paraId="0B2087BB" w14:textId="6E681307" w:rsidR="005937E7" w:rsidRPr="00F47A65" w:rsidRDefault="005937E7" w:rsidP="0086053A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EN 50370-1</w:t>
            </w:r>
          </w:p>
          <w:p w14:paraId="29AED58D" w14:textId="0F54E511" w:rsidR="005937E7" w:rsidRPr="00F47A65" w:rsidRDefault="005937E7" w:rsidP="0086053A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EN 50370-2</w:t>
            </w:r>
          </w:p>
          <w:p w14:paraId="46E47718" w14:textId="37D7288C" w:rsidR="005937E7" w:rsidRPr="00F47A65" w:rsidRDefault="005937E7" w:rsidP="0086053A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EN 50412-2-1</w:t>
            </w:r>
          </w:p>
          <w:p w14:paraId="543B477E" w14:textId="5C4A6B4F" w:rsidR="005937E7" w:rsidRPr="00F47A65" w:rsidRDefault="005937E7" w:rsidP="0086053A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EN 50470-1</w:t>
            </w:r>
          </w:p>
          <w:p w14:paraId="2E039FB9" w14:textId="6DC0711D" w:rsidR="005937E7" w:rsidRPr="00F47A65" w:rsidRDefault="005937E7" w:rsidP="0086053A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EN 50490</w:t>
            </w:r>
          </w:p>
          <w:p w14:paraId="0AC05E8C" w14:textId="13D1C073" w:rsidR="005937E7" w:rsidRPr="00F47A65" w:rsidRDefault="005937E7" w:rsidP="0086053A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EN 50491-5-1</w:t>
            </w:r>
          </w:p>
          <w:p w14:paraId="70D0B89E" w14:textId="79B14F07" w:rsidR="005937E7" w:rsidRPr="00F47A65" w:rsidRDefault="005937E7" w:rsidP="0086053A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EN 50491-5-2</w:t>
            </w:r>
          </w:p>
          <w:p w14:paraId="2231C930" w14:textId="570F6FA2" w:rsidR="005937E7" w:rsidRPr="00F47A65" w:rsidRDefault="005937E7" w:rsidP="0086053A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EN 50491-5-3</w:t>
            </w:r>
          </w:p>
          <w:p w14:paraId="063A7292" w14:textId="32042814" w:rsidR="005937E7" w:rsidRPr="00F47A65" w:rsidRDefault="005937E7" w:rsidP="0086053A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EN 50498</w:t>
            </w:r>
          </w:p>
          <w:p w14:paraId="648267C5" w14:textId="5ACE4683" w:rsidR="005937E7" w:rsidRPr="00F47A65" w:rsidRDefault="005937E7" w:rsidP="0086053A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EN 50512</w:t>
            </w:r>
          </w:p>
          <w:p w14:paraId="7C4AAE0A" w14:textId="77777777" w:rsidR="005937E7" w:rsidRPr="00F47A65" w:rsidRDefault="005937E7" w:rsidP="0086053A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EN 50529-1</w:t>
            </w:r>
          </w:p>
          <w:p w14:paraId="3674083A" w14:textId="5803AD84" w:rsidR="005937E7" w:rsidRPr="00F47A65" w:rsidRDefault="005937E7" w:rsidP="0086053A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 xml:space="preserve"> ГОСТ EN 50529-2</w:t>
            </w:r>
          </w:p>
          <w:p w14:paraId="202492C5" w14:textId="7AEB0C73" w:rsidR="005937E7" w:rsidRPr="00F47A65" w:rsidRDefault="005937E7" w:rsidP="0086053A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lastRenderedPageBreak/>
              <w:t>ГОСТ EN 50550</w:t>
            </w:r>
          </w:p>
          <w:p w14:paraId="26498566" w14:textId="358703F6" w:rsidR="005937E7" w:rsidRPr="00F47A65" w:rsidRDefault="005937E7" w:rsidP="0086053A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EN 50557</w:t>
            </w:r>
          </w:p>
          <w:p w14:paraId="17AFB628" w14:textId="259DDE7A" w:rsidR="005937E7" w:rsidRPr="00F47A65" w:rsidRDefault="005937E7" w:rsidP="0086053A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EN 55020</w:t>
            </w:r>
            <w:r w:rsidR="00E83DA2" w:rsidRPr="00F47A65">
              <w:rPr>
                <w:rFonts w:eastAsia="Calibri"/>
                <w:bCs/>
                <w:lang w:eastAsia="en-US"/>
              </w:rPr>
              <w:t xml:space="preserve"> </w:t>
            </w:r>
            <w:r w:rsidR="00E83DA2" w:rsidRPr="00F47A65">
              <w:rPr>
                <w:bCs/>
                <w:spacing w:val="-1"/>
                <w:lang w:eastAsia="en-US"/>
              </w:rPr>
              <w:t>ГОСТ CISPR 35</w:t>
            </w:r>
          </w:p>
          <w:p w14:paraId="3F21A70F" w14:textId="232E586B" w:rsidR="005937E7" w:rsidRPr="00F47A65" w:rsidRDefault="005937E7" w:rsidP="0086053A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Р 51318.20</w:t>
            </w:r>
          </w:p>
          <w:p w14:paraId="7B230215" w14:textId="77777777" w:rsidR="005937E7" w:rsidRPr="00F47A65" w:rsidRDefault="005937E7" w:rsidP="0086053A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 xml:space="preserve">ГОСТ EN 55103-1 </w:t>
            </w:r>
          </w:p>
          <w:p w14:paraId="4402BB04" w14:textId="0913CBD4" w:rsidR="005937E7" w:rsidRPr="00F47A65" w:rsidRDefault="005937E7" w:rsidP="0086053A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EN 55103-2</w:t>
            </w:r>
          </w:p>
          <w:p w14:paraId="577F4294" w14:textId="09D5FF41" w:rsidR="005937E7" w:rsidRPr="00F47A65" w:rsidRDefault="005937E7" w:rsidP="0086053A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32136</w:t>
            </w:r>
          </w:p>
          <w:p w14:paraId="71AE2505" w14:textId="63C194E9" w:rsidR="005937E7" w:rsidRPr="00F47A65" w:rsidRDefault="005937E7" w:rsidP="0086053A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EN 301 489-1 V1.9.2</w:t>
            </w:r>
          </w:p>
          <w:p w14:paraId="147AAD34" w14:textId="1E1C9FE7" w:rsidR="005937E7" w:rsidRPr="00F47A65" w:rsidRDefault="005937E7" w:rsidP="0086053A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32134.11</w:t>
            </w:r>
          </w:p>
          <w:p w14:paraId="4B2F1358" w14:textId="3F02F9A9" w:rsidR="005937E7" w:rsidRPr="00F47A65" w:rsidRDefault="005937E7" w:rsidP="0086053A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32134.12</w:t>
            </w:r>
          </w:p>
          <w:p w14:paraId="70308EF9" w14:textId="37A7A9FF" w:rsidR="005937E7" w:rsidRPr="00F47A65" w:rsidRDefault="005937E7" w:rsidP="0086053A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32134.13</w:t>
            </w:r>
          </w:p>
          <w:p w14:paraId="36317A46" w14:textId="4B0D3744" w:rsidR="005937E7" w:rsidRPr="00F47A65" w:rsidRDefault="005937E7" w:rsidP="0086053A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32134.14</w:t>
            </w:r>
          </w:p>
          <w:p w14:paraId="550DFEB9" w14:textId="31E811DE" w:rsidR="005937E7" w:rsidRPr="00F47A65" w:rsidRDefault="005937E7" w:rsidP="0086053A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ETSI EN 301 489-34</w:t>
            </w:r>
          </w:p>
          <w:p w14:paraId="2F024066" w14:textId="48E1B8C8" w:rsidR="005937E7" w:rsidRPr="00F47A65" w:rsidRDefault="005937E7" w:rsidP="0086053A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CISPR 11</w:t>
            </w:r>
          </w:p>
          <w:p w14:paraId="167AAFBE" w14:textId="0C944E98" w:rsidR="005937E7" w:rsidRPr="00F47A65" w:rsidRDefault="005937E7" w:rsidP="0086053A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30805.12</w:t>
            </w:r>
          </w:p>
          <w:p w14:paraId="3097DF88" w14:textId="18EAF8C9" w:rsidR="005937E7" w:rsidRPr="00F47A65" w:rsidRDefault="005937E7" w:rsidP="0086053A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Р 51318.12</w:t>
            </w:r>
          </w:p>
          <w:p w14:paraId="0956F058" w14:textId="65B54AD3" w:rsidR="005937E7" w:rsidRPr="00F47A65" w:rsidRDefault="005937E7" w:rsidP="0086053A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CISPR 32</w:t>
            </w:r>
          </w:p>
          <w:p w14:paraId="77046A86" w14:textId="27F6C087" w:rsidR="005937E7" w:rsidRPr="00F47A65" w:rsidRDefault="005937E7" w:rsidP="0086053A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CISPR 14-1</w:t>
            </w:r>
          </w:p>
          <w:p w14:paraId="4044C333" w14:textId="4DD9B7D5" w:rsidR="005937E7" w:rsidRPr="00F47A65" w:rsidRDefault="005937E7" w:rsidP="0086053A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CISPR 14-2</w:t>
            </w:r>
          </w:p>
          <w:p w14:paraId="346E520D" w14:textId="0FF81E1B" w:rsidR="005937E7" w:rsidRPr="00F47A65" w:rsidRDefault="005937E7" w:rsidP="0086053A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CISPR 15</w:t>
            </w:r>
          </w:p>
          <w:p w14:paraId="3CA7BA44" w14:textId="7E5D259A" w:rsidR="005937E7" w:rsidRPr="00F47A65" w:rsidRDefault="005937E7" w:rsidP="0086053A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CISPR 24</w:t>
            </w:r>
          </w:p>
          <w:p w14:paraId="56787AA8" w14:textId="3DB852A6" w:rsidR="005937E7" w:rsidRPr="00F47A65" w:rsidRDefault="005937E7" w:rsidP="0086053A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Р ИСО 7176-21</w:t>
            </w:r>
          </w:p>
          <w:p w14:paraId="63477562" w14:textId="4D055D97" w:rsidR="005937E7" w:rsidRPr="00F47A65" w:rsidRDefault="005937E7" w:rsidP="0086053A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Р 54485</w:t>
            </w:r>
          </w:p>
          <w:p w14:paraId="61E44185" w14:textId="2CC7123D" w:rsidR="005937E7" w:rsidRPr="00F47A65" w:rsidRDefault="005937E7" w:rsidP="0086053A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Р 55266</w:t>
            </w:r>
          </w:p>
          <w:p w14:paraId="01B3063D" w14:textId="28A34AEB" w:rsidR="005937E7" w:rsidRPr="00F47A65" w:rsidRDefault="005937E7" w:rsidP="0086053A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Р 52459.2</w:t>
            </w:r>
          </w:p>
          <w:p w14:paraId="1B7DF4B6" w14:textId="178C4D60" w:rsidR="005937E7" w:rsidRPr="00F47A65" w:rsidRDefault="005937E7" w:rsidP="0086053A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Р 52459.3</w:t>
            </w:r>
          </w:p>
          <w:p w14:paraId="7C811D36" w14:textId="7B399666" w:rsidR="005937E7" w:rsidRPr="00F47A65" w:rsidRDefault="005937E7" w:rsidP="0086053A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Р 52459.4</w:t>
            </w:r>
          </w:p>
          <w:p w14:paraId="6B4BB3A0" w14:textId="2E14ED1B" w:rsidR="005937E7" w:rsidRPr="00F47A65" w:rsidRDefault="005937E7" w:rsidP="0086053A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Р 52459.5</w:t>
            </w:r>
          </w:p>
          <w:p w14:paraId="73D8E2D9" w14:textId="419993DD" w:rsidR="005937E7" w:rsidRPr="00F47A65" w:rsidRDefault="005937E7" w:rsidP="0086053A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Р 52459.6</w:t>
            </w:r>
          </w:p>
          <w:p w14:paraId="3BCA62B9" w14:textId="77D54756" w:rsidR="005937E7" w:rsidRPr="00F47A65" w:rsidRDefault="005937E7" w:rsidP="0086053A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Р 52459.7</w:t>
            </w:r>
          </w:p>
          <w:p w14:paraId="4C1EADD8" w14:textId="2DE10387" w:rsidR="005937E7" w:rsidRPr="00F47A65" w:rsidRDefault="005937E7" w:rsidP="0086053A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Р 52459.8</w:t>
            </w:r>
          </w:p>
          <w:p w14:paraId="2C5128BD" w14:textId="5B91262C" w:rsidR="005937E7" w:rsidRPr="00F47A65" w:rsidRDefault="005937E7" w:rsidP="0086053A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Р 52459.9</w:t>
            </w:r>
          </w:p>
          <w:p w14:paraId="6A725A0C" w14:textId="2AEFF1CD" w:rsidR="005937E7" w:rsidRPr="00F47A65" w:rsidRDefault="005937E7" w:rsidP="0086053A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Р 52459.10</w:t>
            </w:r>
          </w:p>
          <w:p w14:paraId="521C1D83" w14:textId="3275F88E" w:rsidR="005937E7" w:rsidRPr="00F47A65" w:rsidRDefault="005937E7" w:rsidP="0086053A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Р 52459.15</w:t>
            </w:r>
          </w:p>
          <w:p w14:paraId="72CD3E5E" w14:textId="1F091B46" w:rsidR="005937E7" w:rsidRPr="00F47A65" w:rsidRDefault="005937E7" w:rsidP="0086053A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lastRenderedPageBreak/>
              <w:t>ГОСТ Р 52459.16</w:t>
            </w:r>
          </w:p>
          <w:p w14:paraId="3B6818A2" w14:textId="2FA5AC10" w:rsidR="005937E7" w:rsidRPr="00F47A65" w:rsidRDefault="005937E7" w:rsidP="0086053A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СТБ ETSI EN 301 489-17</w:t>
            </w:r>
          </w:p>
          <w:p w14:paraId="01C6AEC5" w14:textId="6A00329D" w:rsidR="005937E7" w:rsidRPr="00F47A65" w:rsidRDefault="005937E7" w:rsidP="0086053A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Р 52459.17</w:t>
            </w:r>
          </w:p>
          <w:p w14:paraId="24A295E4" w14:textId="6E20FD79" w:rsidR="005937E7" w:rsidRPr="00F47A65" w:rsidRDefault="005937E7" w:rsidP="0086053A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Р 52459.18</w:t>
            </w:r>
          </w:p>
          <w:p w14:paraId="02A90F96" w14:textId="17685FE7" w:rsidR="005937E7" w:rsidRPr="00F47A65" w:rsidRDefault="005937E7" w:rsidP="0086053A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Р 52459.19</w:t>
            </w:r>
          </w:p>
          <w:p w14:paraId="1A33CD47" w14:textId="036A9900" w:rsidR="005937E7" w:rsidRPr="00F47A65" w:rsidRDefault="005937E7" w:rsidP="0086053A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Р 52459.20</w:t>
            </w:r>
          </w:p>
          <w:p w14:paraId="2B7C493A" w14:textId="01B52721" w:rsidR="005937E7" w:rsidRPr="00F47A65" w:rsidRDefault="005937E7" w:rsidP="0086053A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Р 52459.22</w:t>
            </w:r>
          </w:p>
          <w:p w14:paraId="1DAAD1D1" w14:textId="66F6DD5B" w:rsidR="005937E7" w:rsidRPr="00F47A65" w:rsidRDefault="005937E7" w:rsidP="0086053A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Р 52459.23</w:t>
            </w:r>
          </w:p>
          <w:p w14:paraId="2796DB7B" w14:textId="5CBAB957" w:rsidR="005937E7" w:rsidRPr="00F47A65" w:rsidRDefault="005937E7" w:rsidP="0086053A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СТБ ETSI EN 301 489-24</w:t>
            </w:r>
          </w:p>
          <w:p w14:paraId="0265191F" w14:textId="56D96E96" w:rsidR="005937E7" w:rsidRPr="00F47A65" w:rsidRDefault="005937E7" w:rsidP="0086053A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Р 52459.24</w:t>
            </w:r>
          </w:p>
          <w:p w14:paraId="6E74515F" w14:textId="2A4FB764" w:rsidR="005937E7" w:rsidRPr="00F47A65" w:rsidRDefault="005937E7" w:rsidP="0086053A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Р 52459.25</w:t>
            </w:r>
          </w:p>
          <w:p w14:paraId="4F3B49AD" w14:textId="538578A9" w:rsidR="005937E7" w:rsidRPr="00F47A65" w:rsidRDefault="005937E7" w:rsidP="0086053A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Р 52459.26</w:t>
            </w:r>
          </w:p>
          <w:p w14:paraId="4272C4B6" w14:textId="64CA2504" w:rsidR="005937E7" w:rsidRPr="00F47A65" w:rsidRDefault="005937E7" w:rsidP="0086053A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Р 52459.27</w:t>
            </w:r>
          </w:p>
          <w:p w14:paraId="39FAE651" w14:textId="50F3891C" w:rsidR="005937E7" w:rsidRPr="00F47A65" w:rsidRDefault="005937E7" w:rsidP="0086053A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Р 52459.28</w:t>
            </w:r>
          </w:p>
          <w:p w14:paraId="29DFC83F" w14:textId="092237A7" w:rsidR="005937E7" w:rsidRPr="00F47A65" w:rsidRDefault="005937E7" w:rsidP="0086053A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Р 52459.31</w:t>
            </w:r>
          </w:p>
          <w:p w14:paraId="00BDB8F8" w14:textId="231D32C3" w:rsidR="005937E7" w:rsidRPr="00F47A65" w:rsidRDefault="005937E7" w:rsidP="0086053A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Р 52459.32</w:t>
            </w:r>
          </w:p>
          <w:p w14:paraId="32313A48" w14:textId="7CBE3C23" w:rsidR="005937E7" w:rsidRPr="00F47A65" w:rsidRDefault="005937E7" w:rsidP="0086053A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СТ РК ISO 7637-1</w:t>
            </w:r>
          </w:p>
          <w:p w14:paraId="29160453" w14:textId="4C4EE69B" w:rsidR="005937E7" w:rsidRPr="00F47A65" w:rsidRDefault="005937E7" w:rsidP="0086053A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СТ РК ISO 7637-3</w:t>
            </w:r>
          </w:p>
          <w:p w14:paraId="09F198F0" w14:textId="63AAF69D" w:rsidR="005937E7" w:rsidRPr="00F47A65" w:rsidRDefault="005937E7" w:rsidP="0086053A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Р 51317.2.5</w:t>
            </w:r>
          </w:p>
          <w:p w14:paraId="30C3BE6D" w14:textId="3DCE5222" w:rsidR="005937E7" w:rsidRPr="00F47A65" w:rsidRDefault="005937E7" w:rsidP="0086053A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СТ РК 2.136</w:t>
            </w:r>
          </w:p>
          <w:p w14:paraId="2F31BCB7" w14:textId="1451C718" w:rsidR="005937E7" w:rsidRPr="00F47A65" w:rsidRDefault="005937E7" w:rsidP="0086053A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СТ РК IEC/TR 61000-2-5</w:t>
            </w:r>
          </w:p>
          <w:p w14:paraId="204F9732" w14:textId="2B200282" w:rsidR="005937E7" w:rsidRPr="00F47A65" w:rsidRDefault="005937E7" w:rsidP="0086053A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Р 51317.3.4</w:t>
            </w:r>
          </w:p>
          <w:p w14:paraId="060D0AE0" w14:textId="36BAD51C" w:rsidR="005937E7" w:rsidRPr="00F47A65" w:rsidRDefault="005937E7" w:rsidP="0086053A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Р МЭК 61326-1</w:t>
            </w:r>
          </w:p>
          <w:p w14:paraId="388E5170" w14:textId="7583C1B5" w:rsidR="005937E7" w:rsidRPr="00F47A65" w:rsidRDefault="005937E7" w:rsidP="0086053A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30969</w:t>
            </w:r>
          </w:p>
          <w:p w14:paraId="5AAB3FCE" w14:textId="24C391BD" w:rsidR="005937E7" w:rsidRPr="00F47A65" w:rsidRDefault="005937E7" w:rsidP="0086053A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Р 51522.1</w:t>
            </w:r>
          </w:p>
          <w:p w14:paraId="6DCB6026" w14:textId="3EC90EDF" w:rsidR="005937E7" w:rsidRPr="00F47A65" w:rsidRDefault="005937E7" w:rsidP="0086053A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Р 51522.2.1</w:t>
            </w:r>
          </w:p>
          <w:p w14:paraId="424C46B2" w14:textId="348ECB1D" w:rsidR="005937E7" w:rsidRPr="00F47A65" w:rsidRDefault="005937E7" w:rsidP="0086053A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Р 51522.2.2</w:t>
            </w:r>
          </w:p>
          <w:p w14:paraId="6512F664" w14:textId="08708F4B" w:rsidR="005937E7" w:rsidRPr="00F47A65" w:rsidRDefault="005937E7" w:rsidP="0086053A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Р 51522.2.4</w:t>
            </w:r>
          </w:p>
          <w:p w14:paraId="6135F57A" w14:textId="7CE997F6" w:rsidR="005937E7" w:rsidRPr="00F47A65" w:rsidRDefault="005937E7" w:rsidP="0086053A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Р 51329</w:t>
            </w:r>
          </w:p>
          <w:p w14:paraId="2877C190" w14:textId="73280E2D" w:rsidR="005937E7" w:rsidRPr="00F47A65" w:rsidRDefault="005937E7" w:rsidP="0086053A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31216</w:t>
            </w:r>
          </w:p>
          <w:p w14:paraId="62B4D6CC" w14:textId="62C823D1" w:rsidR="005937E7" w:rsidRPr="00F47A65" w:rsidRDefault="005937E7" w:rsidP="0086053A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Р 55139</w:t>
            </w:r>
          </w:p>
          <w:p w14:paraId="331303F6" w14:textId="089A604B" w:rsidR="005937E7" w:rsidRPr="00F47A65" w:rsidRDefault="005937E7" w:rsidP="0086053A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Р 55061</w:t>
            </w:r>
          </w:p>
          <w:p w14:paraId="256CD405" w14:textId="64781C32" w:rsidR="005937E7" w:rsidRPr="00F47A65" w:rsidRDefault="005937E7" w:rsidP="0086053A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Р 51318.25</w:t>
            </w:r>
          </w:p>
          <w:p w14:paraId="7CBE2544" w14:textId="5D70B5D7" w:rsidR="0088620F" w:rsidRPr="004A2D6A" w:rsidRDefault="005937E7" w:rsidP="0088620F">
            <w:pPr>
              <w:rPr>
                <w:rFonts w:eastAsia="Calibri"/>
                <w:bCs/>
                <w:lang w:eastAsia="en-US"/>
              </w:rPr>
            </w:pPr>
            <w:r w:rsidRPr="00F47A65">
              <w:rPr>
                <w:rFonts w:eastAsia="Calibri"/>
                <w:bCs/>
                <w:lang w:eastAsia="en-US"/>
              </w:rPr>
              <w:t>ГОСТ Р 51097</w:t>
            </w:r>
          </w:p>
        </w:tc>
      </w:tr>
      <w:tr w:rsidR="006461CF" w:rsidRPr="00F47A65" w14:paraId="76D48507" w14:textId="77777777" w:rsidTr="004A2D6A">
        <w:trPr>
          <w:trHeight w:val="283"/>
        </w:trPr>
        <w:tc>
          <w:tcPr>
            <w:tcW w:w="148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672B4" w14:textId="34EB6C71" w:rsidR="007A2BF8" w:rsidRPr="00F47A65" w:rsidRDefault="006461CF" w:rsidP="007A2BF8">
            <w:pPr>
              <w:ind w:left="173"/>
              <w:jc w:val="center"/>
              <w:rPr>
                <w:b/>
                <w:sz w:val="24"/>
                <w:szCs w:val="24"/>
              </w:rPr>
            </w:pPr>
            <w:r w:rsidRPr="00F47A65">
              <w:rPr>
                <w:b/>
                <w:sz w:val="24"/>
                <w:szCs w:val="24"/>
              </w:rPr>
              <w:lastRenderedPageBreak/>
              <w:t xml:space="preserve">Раздел 2.  </w:t>
            </w:r>
            <w:r w:rsidR="007A2BF8" w:rsidRPr="00F47A65">
              <w:rPr>
                <w:b/>
                <w:sz w:val="24"/>
                <w:szCs w:val="24"/>
              </w:rPr>
              <w:t>ТР ТС 010/2011 «О безопасности машин и оборудования»</w:t>
            </w:r>
          </w:p>
          <w:p w14:paraId="0CAD7E57" w14:textId="437D6836" w:rsidR="006461CF" w:rsidRPr="00F47A65" w:rsidRDefault="006461CF" w:rsidP="00D945E2">
            <w:pPr>
              <w:rPr>
                <w:b/>
                <w:bCs/>
                <w:spacing w:val="-1"/>
                <w:lang w:eastAsia="en-US"/>
              </w:rPr>
            </w:pPr>
          </w:p>
        </w:tc>
      </w:tr>
      <w:tr w:rsidR="006461CF" w:rsidRPr="00F47A65" w14:paraId="6413250A" w14:textId="77777777" w:rsidTr="004A2D6A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29989" w14:textId="12D380C4" w:rsidR="006461CF" w:rsidRPr="00F47A65" w:rsidRDefault="00C97CED" w:rsidP="00544509">
            <w:pPr>
              <w:spacing w:after="160" w:line="259" w:lineRule="auto"/>
            </w:pPr>
            <w:r w:rsidRPr="00F47A65">
              <w:t>2.1.1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5DD33" w14:textId="77777777" w:rsidR="00C97CED" w:rsidRPr="00F47A65" w:rsidRDefault="00C97CED" w:rsidP="00C97CED">
            <w:r w:rsidRPr="00F47A65">
              <w:t>Машины и оборудование (общие</w:t>
            </w:r>
          </w:p>
          <w:p w14:paraId="77E3E4BC" w14:textId="77777777" w:rsidR="00C97CED" w:rsidRPr="00F47A65" w:rsidRDefault="00C97CED" w:rsidP="00C97CED">
            <w:r w:rsidRPr="00F47A65">
              <w:t>требования) (групповые вопросы</w:t>
            </w:r>
          </w:p>
          <w:p w14:paraId="1C48F21E" w14:textId="7CCB0032" w:rsidR="006461CF" w:rsidRPr="00F47A65" w:rsidRDefault="00C97CED" w:rsidP="00C97CED">
            <w:r w:rsidRPr="00F47A65">
              <w:t>безопасности)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F4DB" w14:textId="77777777" w:rsidR="00C97CED" w:rsidRPr="00F47A65" w:rsidRDefault="00C97CED" w:rsidP="00C97CED">
            <w:r w:rsidRPr="00F47A65">
              <w:t>1с, 3с, 9с</w:t>
            </w:r>
          </w:p>
          <w:p w14:paraId="2B1A4D36" w14:textId="77777777" w:rsidR="00C97CED" w:rsidRPr="00F47A65" w:rsidRDefault="00C97CED" w:rsidP="00C97CED">
            <w:r w:rsidRPr="00F47A65">
              <w:t>Сертификация</w:t>
            </w:r>
          </w:p>
          <w:p w14:paraId="357D181B" w14:textId="56621D32" w:rsidR="00C97CED" w:rsidRPr="00F47A65" w:rsidRDefault="00C97CED" w:rsidP="00C97CED"/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7B21" w14:textId="1FC201D3" w:rsidR="00C97CED" w:rsidRPr="00F47A65" w:rsidRDefault="00C97CED" w:rsidP="00C97CE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приведендалеедля</w:t>
            </w:r>
          </w:p>
          <w:p w14:paraId="025A9090" w14:textId="640EE3EF" w:rsidR="00C97CED" w:rsidRPr="00F47A65" w:rsidRDefault="00C97CED" w:rsidP="00C97CE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конкретныхгруппмашини</w:t>
            </w:r>
          </w:p>
          <w:p w14:paraId="1B1287EC" w14:textId="6768832E" w:rsidR="006461CF" w:rsidRPr="00F47A65" w:rsidRDefault="00C97CED" w:rsidP="00C97CE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оборудования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5207B" w14:textId="7BEBC450" w:rsidR="006461CF" w:rsidRPr="00F47A65" w:rsidRDefault="00C97CED" w:rsidP="00D945E2">
            <w:pPr>
              <w:rPr>
                <w:bCs/>
                <w:lang w:eastAsia="en-US"/>
              </w:rPr>
            </w:pPr>
            <w:r w:rsidRPr="00F47A65">
              <w:rPr>
                <w:bCs/>
                <w:lang w:eastAsia="en-US"/>
              </w:rPr>
              <w:t>ТР ТС 010/2011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7BB39" w14:textId="77777777" w:rsidR="00C97CED" w:rsidRPr="00F47A65" w:rsidRDefault="00C97CED" w:rsidP="00C97CED">
            <w:pPr>
              <w:rPr>
                <w:b/>
                <w:bCs/>
                <w:spacing w:val="-1"/>
                <w:lang w:eastAsia="en-US"/>
              </w:rPr>
            </w:pPr>
            <w:r w:rsidRPr="00F47A65">
              <w:rPr>
                <w:b/>
                <w:bCs/>
                <w:spacing w:val="-1"/>
                <w:lang w:eastAsia="en-US"/>
              </w:rPr>
              <w:t>ТР ТС 010/2011</w:t>
            </w:r>
          </w:p>
          <w:p w14:paraId="66F65066" w14:textId="77777777" w:rsidR="00C97CED" w:rsidRPr="00F47A65" w:rsidRDefault="00C97CED" w:rsidP="00C97CED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ISO 12100</w:t>
            </w:r>
          </w:p>
          <w:p w14:paraId="127738F7" w14:textId="77777777" w:rsidR="00C97CED" w:rsidRPr="00F47A65" w:rsidRDefault="00C97CED" w:rsidP="00C97CED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ЕН 1050-2002</w:t>
            </w:r>
          </w:p>
          <w:p w14:paraId="02D12264" w14:textId="77777777" w:rsidR="00C97CED" w:rsidRPr="00F47A65" w:rsidRDefault="00C97CED" w:rsidP="00C97CED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2.601-2013</w:t>
            </w:r>
          </w:p>
          <w:p w14:paraId="2C2114D2" w14:textId="77777777" w:rsidR="00C97CED" w:rsidRPr="00F47A65" w:rsidRDefault="00C97CED" w:rsidP="00C97CED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ISO 4413</w:t>
            </w:r>
          </w:p>
          <w:p w14:paraId="0C288281" w14:textId="77777777" w:rsidR="00C97CED" w:rsidRPr="00F47A65" w:rsidRDefault="00C97CED" w:rsidP="00C97CED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ISO 4414</w:t>
            </w:r>
          </w:p>
          <w:p w14:paraId="09233A8D" w14:textId="77777777" w:rsidR="00C97CED" w:rsidRPr="00F47A65" w:rsidRDefault="00C97CED" w:rsidP="00C97CED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ISO 13849-1</w:t>
            </w:r>
          </w:p>
          <w:p w14:paraId="2789E2BB" w14:textId="77777777" w:rsidR="00C97CED" w:rsidRPr="00F47A65" w:rsidRDefault="00C97CED" w:rsidP="00C97CED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ISO 13850</w:t>
            </w:r>
          </w:p>
          <w:p w14:paraId="6FCBD98D" w14:textId="77777777" w:rsidR="00C97CED" w:rsidRPr="00F47A65" w:rsidRDefault="00C97CED" w:rsidP="00C97CED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ISO 13857</w:t>
            </w:r>
          </w:p>
          <w:p w14:paraId="7A65EA35" w14:textId="77777777" w:rsidR="00C97CED" w:rsidRPr="00F47A65" w:rsidRDefault="00C97CED" w:rsidP="00C97CED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ISO 14159</w:t>
            </w:r>
          </w:p>
          <w:p w14:paraId="32D6FA5A" w14:textId="77777777" w:rsidR="00C97CED" w:rsidRPr="00F47A65" w:rsidRDefault="00C97CED" w:rsidP="00C97CED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ISO 15534</w:t>
            </w:r>
          </w:p>
          <w:p w14:paraId="7C4F1559" w14:textId="77777777" w:rsidR="00C97CED" w:rsidRPr="00F47A65" w:rsidRDefault="00C97CED" w:rsidP="00C97CED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ИСО 8995</w:t>
            </w:r>
          </w:p>
          <w:p w14:paraId="00F3028E" w14:textId="77777777" w:rsidR="00C97CED" w:rsidRPr="00F47A65" w:rsidRDefault="00C97CED" w:rsidP="00C97CED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ИСО 10816-1</w:t>
            </w:r>
          </w:p>
          <w:p w14:paraId="05B5A196" w14:textId="77777777" w:rsidR="00C97CED" w:rsidRPr="00F47A65" w:rsidRDefault="00C97CED" w:rsidP="00C97CED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ИСО 10816-3</w:t>
            </w:r>
          </w:p>
          <w:p w14:paraId="24049A1D" w14:textId="77777777" w:rsidR="00C97CED" w:rsidRPr="00F47A65" w:rsidRDefault="00C97CED" w:rsidP="00C97CED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ИСО 13851</w:t>
            </w:r>
          </w:p>
          <w:p w14:paraId="5F99065C" w14:textId="77777777" w:rsidR="00C97CED" w:rsidRPr="00F47A65" w:rsidRDefault="00C97CED" w:rsidP="00C97CED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ИСО 13855</w:t>
            </w:r>
          </w:p>
          <w:p w14:paraId="0C95DE57" w14:textId="77777777" w:rsidR="00C97CED" w:rsidRPr="00F47A65" w:rsidRDefault="00C97CED" w:rsidP="00C97CED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ИСО 14123-1</w:t>
            </w:r>
          </w:p>
          <w:p w14:paraId="6C7F6268" w14:textId="77777777" w:rsidR="00C97CED" w:rsidRPr="00F47A65" w:rsidRDefault="00C97CED" w:rsidP="00C97CED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EN 547-2</w:t>
            </w:r>
          </w:p>
          <w:p w14:paraId="6DEF0F76" w14:textId="77777777" w:rsidR="00C97CED" w:rsidRPr="00F47A65" w:rsidRDefault="00C97CED" w:rsidP="00C97CED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EN 547-3</w:t>
            </w:r>
          </w:p>
          <w:p w14:paraId="0731206D" w14:textId="77777777" w:rsidR="00C97CED" w:rsidRPr="00F47A65" w:rsidRDefault="00C97CED" w:rsidP="00C97CED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EN 574</w:t>
            </w:r>
          </w:p>
          <w:p w14:paraId="02B5A123" w14:textId="77777777" w:rsidR="00C97CED" w:rsidRPr="00F47A65" w:rsidRDefault="00C97CED" w:rsidP="00C97CED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EN 614-1</w:t>
            </w:r>
          </w:p>
          <w:p w14:paraId="6F4E7B62" w14:textId="77777777" w:rsidR="006461CF" w:rsidRPr="00F47A65" w:rsidRDefault="00C97CED" w:rsidP="00C97CED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EN 614-2</w:t>
            </w:r>
          </w:p>
          <w:p w14:paraId="1B8B5B43" w14:textId="77777777" w:rsidR="00C97CED" w:rsidRPr="00F47A65" w:rsidRDefault="00C97CED" w:rsidP="00C97CED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EN 894-1</w:t>
            </w:r>
          </w:p>
          <w:p w14:paraId="4C38EC49" w14:textId="77777777" w:rsidR="00C97CED" w:rsidRPr="00F47A65" w:rsidRDefault="00C97CED" w:rsidP="00C97CED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EN 894-3</w:t>
            </w:r>
          </w:p>
          <w:p w14:paraId="3ECD8948" w14:textId="77777777" w:rsidR="00C97CED" w:rsidRPr="00F47A65" w:rsidRDefault="00C97CED" w:rsidP="00C97CED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EN 953</w:t>
            </w:r>
          </w:p>
          <w:p w14:paraId="6E18640C" w14:textId="77777777" w:rsidR="00C97CED" w:rsidRPr="00F47A65" w:rsidRDefault="00C97CED" w:rsidP="00C97CED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EN 1005-3</w:t>
            </w:r>
          </w:p>
          <w:p w14:paraId="38C318D8" w14:textId="77777777" w:rsidR="00C97CED" w:rsidRPr="00F47A65" w:rsidRDefault="00C97CED" w:rsidP="00C97CED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EN 1093-1</w:t>
            </w:r>
          </w:p>
          <w:p w14:paraId="2F9CF34E" w14:textId="77777777" w:rsidR="00C97CED" w:rsidRPr="00F47A65" w:rsidRDefault="00C97CED" w:rsidP="00C97CED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EN 1093-2</w:t>
            </w:r>
          </w:p>
          <w:p w14:paraId="332ED333" w14:textId="77777777" w:rsidR="00C97CED" w:rsidRPr="00F47A65" w:rsidRDefault="00C97CED" w:rsidP="00C97CED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EN 1093-3</w:t>
            </w:r>
          </w:p>
          <w:p w14:paraId="26691988" w14:textId="77777777" w:rsidR="00C97CED" w:rsidRPr="00F47A65" w:rsidRDefault="00C97CED" w:rsidP="00C97CED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EN 1093-4</w:t>
            </w:r>
          </w:p>
          <w:p w14:paraId="29052D41" w14:textId="77777777" w:rsidR="00C97CED" w:rsidRPr="00F47A65" w:rsidRDefault="00C97CED" w:rsidP="00C97CED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EN 1093-6</w:t>
            </w:r>
          </w:p>
          <w:p w14:paraId="46A5EEF4" w14:textId="77777777" w:rsidR="00C97CED" w:rsidRPr="00F47A65" w:rsidRDefault="00C97CED" w:rsidP="00C97CED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lastRenderedPageBreak/>
              <w:t>ГОСТ EN 1093-7</w:t>
            </w:r>
          </w:p>
          <w:p w14:paraId="66CCE666" w14:textId="77777777" w:rsidR="00C97CED" w:rsidRPr="00F47A65" w:rsidRDefault="00C97CED" w:rsidP="00C97CED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EN 1093-8</w:t>
            </w:r>
          </w:p>
          <w:p w14:paraId="5DAFB623" w14:textId="77777777" w:rsidR="00C97CED" w:rsidRPr="00F47A65" w:rsidRDefault="00C97CED" w:rsidP="00C97CED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EN 1093-9</w:t>
            </w:r>
          </w:p>
          <w:p w14:paraId="38EB49D0" w14:textId="77777777" w:rsidR="00C97CED" w:rsidRPr="00F47A65" w:rsidRDefault="00C97CED" w:rsidP="00C97CED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EN 1093-11</w:t>
            </w:r>
          </w:p>
          <w:p w14:paraId="357B7606" w14:textId="77777777" w:rsidR="00C97CED" w:rsidRPr="00F47A65" w:rsidRDefault="00C97CED" w:rsidP="00C97CED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EN 1299</w:t>
            </w:r>
          </w:p>
          <w:p w14:paraId="5C6B8644" w14:textId="77777777" w:rsidR="00C97CED" w:rsidRPr="00F47A65" w:rsidRDefault="00C97CED" w:rsidP="00C97CED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EN 12198-1</w:t>
            </w:r>
          </w:p>
          <w:p w14:paraId="240AC07D" w14:textId="77777777" w:rsidR="00C97CED" w:rsidRPr="00F47A65" w:rsidRDefault="00C97CED" w:rsidP="00C97CED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ЕН 349</w:t>
            </w:r>
          </w:p>
          <w:p w14:paraId="4B873076" w14:textId="77777777" w:rsidR="00C97CED" w:rsidRPr="00F47A65" w:rsidRDefault="00C97CED" w:rsidP="00C97CED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ЕН 563</w:t>
            </w:r>
          </w:p>
          <w:p w14:paraId="1C5AE96C" w14:textId="77777777" w:rsidR="00C97CED" w:rsidRPr="00F47A65" w:rsidRDefault="00C97CED" w:rsidP="00C97CED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EN 13478</w:t>
            </w:r>
          </w:p>
          <w:p w14:paraId="66B9A3CE" w14:textId="77777777" w:rsidR="00C97CED" w:rsidRPr="00F47A65" w:rsidRDefault="00C97CED" w:rsidP="00C97CED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ЕН 894-2</w:t>
            </w:r>
          </w:p>
          <w:p w14:paraId="7ACE124A" w14:textId="77777777" w:rsidR="00C97CED" w:rsidRPr="00F47A65" w:rsidRDefault="00C97CED" w:rsidP="00C97CED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ЕН 1005-2</w:t>
            </w:r>
          </w:p>
          <w:p w14:paraId="4EA095C5" w14:textId="77777777" w:rsidR="00C97CED" w:rsidRPr="00F47A65" w:rsidRDefault="00C97CED" w:rsidP="00C97CED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ЕН 1037</w:t>
            </w:r>
          </w:p>
          <w:p w14:paraId="019E8E32" w14:textId="77777777" w:rsidR="00C97CED" w:rsidRPr="00F47A65" w:rsidRDefault="00C97CED" w:rsidP="00C97CED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ЕН 1088</w:t>
            </w:r>
          </w:p>
          <w:p w14:paraId="3AC1CFA8" w14:textId="77777777" w:rsidR="00C97CED" w:rsidRPr="00F47A65" w:rsidRDefault="00C97CED" w:rsidP="00C97CED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ЕН 1760-1</w:t>
            </w:r>
          </w:p>
          <w:p w14:paraId="3848426A" w14:textId="77777777" w:rsidR="00C97CED" w:rsidRPr="00F47A65" w:rsidRDefault="00C97CED" w:rsidP="00C97CED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ЕН 1837</w:t>
            </w:r>
          </w:p>
          <w:p w14:paraId="4728AE68" w14:textId="77777777" w:rsidR="00C97CED" w:rsidRPr="00F47A65" w:rsidRDefault="00C97CED" w:rsidP="00C97CED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60825-1</w:t>
            </w:r>
          </w:p>
          <w:p w14:paraId="7EB793B5" w14:textId="77777777" w:rsidR="00C97CED" w:rsidRPr="00F47A65" w:rsidRDefault="00C97CED" w:rsidP="00C97CED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ІЕС 61310-2</w:t>
            </w:r>
          </w:p>
          <w:p w14:paraId="63AA9557" w14:textId="77777777" w:rsidR="00C97CED" w:rsidRPr="00F47A65" w:rsidRDefault="00C97CED" w:rsidP="00C97CED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ІЕС 61310-3</w:t>
            </w:r>
          </w:p>
          <w:p w14:paraId="22301DEC" w14:textId="77777777" w:rsidR="00C97CED" w:rsidRPr="00F47A65" w:rsidRDefault="00C97CED" w:rsidP="00C97CED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МЭК 60204-1</w:t>
            </w:r>
          </w:p>
          <w:p w14:paraId="2AF8AF1E" w14:textId="77777777" w:rsidR="00C97CED" w:rsidRPr="00F47A65" w:rsidRDefault="00C97CED" w:rsidP="00C97CED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60335-1</w:t>
            </w:r>
          </w:p>
          <w:p w14:paraId="2162D736" w14:textId="77777777" w:rsidR="00C97CED" w:rsidRPr="00F47A65" w:rsidRDefault="00C97CED" w:rsidP="00C97CED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9.602</w:t>
            </w:r>
          </w:p>
          <w:p w14:paraId="67E6E6C4" w14:textId="77777777" w:rsidR="00C97CED" w:rsidRPr="00F47A65" w:rsidRDefault="00C97CED" w:rsidP="00C97CED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12.1.001</w:t>
            </w:r>
          </w:p>
          <w:p w14:paraId="202FD73B" w14:textId="77777777" w:rsidR="00C97CED" w:rsidRPr="00F47A65" w:rsidRDefault="00C97CED" w:rsidP="00C97CED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12.1.002</w:t>
            </w:r>
          </w:p>
          <w:p w14:paraId="6660A6BB" w14:textId="77777777" w:rsidR="00C97CED" w:rsidRPr="00F47A65" w:rsidRDefault="00C97CED" w:rsidP="00C97CED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12.1.003</w:t>
            </w:r>
          </w:p>
          <w:p w14:paraId="24E94BE5" w14:textId="77777777" w:rsidR="00C97CED" w:rsidRPr="00F47A65" w:rsidRDefault="00C97CED" w:rsidP="00C97CED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12.1.004</w:t>
            </w:r>
          </w:p>
          <w:p w14:paraId="2700F362" w14:textId="77777777" w:rsidR="00C97CED" w:rsidRPr="00F47A65" w:rsidRDefault="00C97CED" w:rsidP="00C97CED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12.1.005</w:t>
            </w:r>
          </w:p>
          <w:p w14:paraId="1ADE7FF1" w14:textId="77777777" w:rsidR="00C97CED" w:rsidRPr="00F47A65" w:rsidRDefault="00C97CED" w:rsidP="00C97CED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12.1.006</w:t>
            </w:r>
          </w:p>
          <w:p w14:paraId="64DF03D6" w14:textId="77777777" w:rsidR="00C97CED" w:rsidRPr="00F47A65" w:rsidRDefault="00C97CED" w:rsidP="00C97CED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12.1.007</w:t>
            </w:r>
          </w:p>
          <w:p w14:paraId="5AA306ED" w14:textId="77777777" w:rsidR="00C97CED" w:rsidRPr="00F47A65" w:rsidRDefault="00C97CED" w:rsidP="00C97CED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12.1.010</w:t>
            </w:r>
          </w:p>
          <w:p w14:paraId="3B4D984D" w14:textId="77777777" w:rsidR="00C97CED" w:rsidRPr="00F47A65" w:rsidRDefault="00C97CED" w:rsidP="00C97CED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12.1.012</w:t>
            </w:r>
          </w:p>
          <w:p w14:paraId="2AD89286" w14:textId="77777777" w:rsidR="00C97CED" w:rsidRPr="00F47A65" w:rsidRDefault="00C97CED" w:rsidP="00C97CED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12.1.018</w:t>
            </w:r>
          </w:p>
          <w:p w14:paraId="5179DC45" w14:textId="77777777" w:rsidR="00C97CED" w:rsidRPr="00F47A65" w:rsidRDefault="00C97CED" w:rsidP="00C97CED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12.1.019</w:t>
            </w:r>
          </w:p>
          <w:p w14:paraId="4B0428BE" w14:textId="77777777" w:rsidR="00C97CED" w:rsidRPr="00F47A65" w:rsidRDefault="00C97CED" w:rsidP="00C97CED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12.1.030</w:t>
            </w:r>
          </w:p>
          <w:p w14:paraId="799BED84" w14:textId="77777777" w:rsidR="00C97CED" w:rsidRPr="00F47A65" w:rsidRDefault="00C97CED" w:rsidP="00C97CED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12.1.040</w:t>
            </w:r>
          </w:p>
          <w:p w14:paraId="6DF3E1C1" w14:textId="77777777" w:rsidR="00C97CED" w:rsidRPr="00F47A65" w:rsidRDefault="00C97CED" w:rsidP="00C97CED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lastRenderedPageBreak/>
              <w:t>ГОСТ 12.2.003</w:t>
            </w:r>
          </w:p>
          <w:p w14:paraId="40288C3E" w14:textId="77777777" w:rsidR="00C97CED" w:rsidRPr="00F47A65" w:rsidRDefault="00C97CED" w:rsidP="00C97CED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12.2.007.0</w:t>
            </w:r>
          </w:p>
          <w:p w14:paraId="6E990C59" w14:textId="77777777" w:rsidR="00C97CED" w:rsidRPr="00F47A65" w:rsidRDefault="00C97CED" w:rsidP="00C97CED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12.2.032</w:t>
            </w:r>
          </w:p>
          <w:p w14:paraId="007BACC5" w14:textId="77777777" w:rsidR="00C97CED" w:rsidRPr="00F47A65" w:rsidRDefault="00C97CED" w:rsidP="00C97CED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27409</w:t>
            </w:r>
          </w:p>
          <w:p w14:paraId="239FAD8D" w14:textId="77777777" w:rsidR="00C97CED" w:rsidRPr="00F47A65" w:rsidRDefault="00C97CED" w:rsidP="00C97CED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30530</w:t>
            </w:r>
          </w:p>
          <w:p w14:paraId="3FD1C59A" w14:textId="77777777" w:rsidR="00C97CED" w:rsidRPr="00F47A65" w:rsidRDefault="00C97CED" w:rsidP="00C97CED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31287</w:t>
            </w:r>
          </w:p>
          <w:p w14:paraId="6D967FF1" w14:textId="77777777" w:rsidR="00C97CED" w:rsidRPr="00F47A65" w:rsidRDefault="00C97CED" w:rsidP="00C97CED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31326</w:t>
            </w:r>
          </w:p>
          <w:p w14:paraId="41B744B9" w14:textId="77777777" w:rsidR="00C97CED" w:rsidRPr="00F47A65" w:rsidRDefault="00C97CED" w:rsidP="00C97CED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31328</w:t>
            </w:r>
          </w:p>
          <w:p w14:paraId="2ED456EF" w14:textId="77777777" w:rsidR="00C97CED" w:rsidRPr="00F47A65" w:rsidRDefault="00C97CED" w:rsidP="00C97CED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33938</w:t>
            </w:r>
          </w:p>
          <w:p w14:paraId="2317CD9E" w14:textId="77777777" w:rsidR="00C97CED" w:rsidRPr="00F47A65" w:rsidRDefault="00C97CED" w:rsidP="00C97CED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ИСО 15534-2</w:t>
            </w:r>
          </w:p>
          <w:p w14:paraId="6337E21D" w14:textId="77777777" w:rsidR="00C97CED" w:rsidRPr="00F47A65" w:rsidRDefault="00C97CED" w:rsidP="00C97CED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ИСО 15534-3</w:t>
            </w:r>
          </w:p>
          <w:p w14:paraId="71EA69D1" w14:textId="77777777" w:rsidR="00C97CED" w:rsidRPr="00F47A65" w:rsidRDefault="00C97CED" w:rsidP="00C97CED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55710</w:t>
            </w:r>
          </w:p>
          <w:p w14:paraId="48EA7DB9" w14:textId="77777777" w:rsidR="00C97CED" w:rsidRPr="00F47A65" w:rsidRDefault="00C97CED" w:rsidP="00C97CED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12.2.033</w:t>
            </w:r>
          </w:p>
          <w:p w14:paraId="66E5F35A" w14:textId="77777777" w:rsidR="00C97CED" w:rsidRPr="00F47A65" w:rsidRDefault="00C97CED" w:rsidP="00C97CED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12.2.049</w:t>
            </w:r>
          </w:p>
          <w:p w14:paraId="1EB5B909" w14:textId="77777777" w:rsidR="00C97CED" w:rsidRPr="00F47A65" w:rsidRDefault="00C97CED" w:rsidP="00C97CED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12.2.051</w:t>
            </w:r>
          </w:p>
          <w:p w14:paraId="3C8852FB" w14:textId="77777777" w:rsidR="00C97CED" w:rsidRPr="00F47A65" w:rsidRDefault="00C97CED" w:rsidP="00C97CED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12.2.052</w:t>
            </w:r>
          </w:p>
          <w:p w14:paraId="54E43050" w14:textId="77777777" w:rsidR="00C97CED" w:rsidRPr="00F47A65" w:rsidRDefault="00C97CED" w:rsidP="00C97CED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12.2.061</w:t>
            </w:r>
          </w:p>
          <w:p w14:paraId="511E51B1" w14:textId="77777777" w:rsidR="00C97CED" w:rsidRPr="00F47A65" w:rsidRDefault="00C97CED" w:rsidP="00C97CED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12.2.062</w:t>
            </w:r>
          </w:p>
          <w:p w14:paraId="1330CAF8" w14:textId="77777777" w:rsidR="00C97CED" w:rsidRPr="00F47A65" w:rsidRDefault="00C97CED" w:rsidP="00C97CED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12.2.064</w:t>
            </w:r>
          </w:p>
          <w:p w14:paraId="51E75380" w14:textId="77777777" w:rsidR="00C97CED" w:rsidRPr="00F47A65" w:rsidRDefault="00C97CED" w:rsidP="00C97CED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12.2.098</w:t>
            </w:r>
          </w:p>
          <w:p w14:paraId="327B3350" w14:textId="77777777" w:rsidR="00C97CED" w:rsidRPr="00F47A65" w:rsidRDefault="00C97CED" w:rsidP="00C97CED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12.3.002</w:t>
            </w:r>
          </w:p>
          <w:p w14:paraId="3B6C476C" w14:textId="77777777" w:rsidR="00C97CED" w:rsidRPr="00F47A65" w:rsidRDefault="00C97CED" w:rsidP="00C97CED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12.4.026</w:t>
            </w:r>
          </w:p>
          <w:p w14:paraId="43FCDF63" w14:textId="77777777" w:rsidR="00C97CED" w:rsidRPr="00F47A65" w:rsidRDefault="00C97CED" w:rsidP="00C97CED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12.4.040</w:t>
            </w:r>
          </w:p>
          <w:p w14:paraId="5712BB0B" w14:textId="77777777" w:rsidR="00C97CED" w:rsidRPr="00F47A65" w:rsidRDefault="00C97CED" w:rsidP="00C97CED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12.1045</w:t>
            </w:r>
          </w:p>
          <w:p w14:paraId="049E8C49" w14:textId="77777777" w:rsidR="00C97CED" w:rsidRPr="00F47A65" w:rsidRDefault="00C97CED" w:rsidP="00C97CED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14254</w:t>
            </w:r>
          </w:p>
          <w:p w14:paraId="51788697" w14:textId="77777777" w:rsidR="00C97CED" w:rsidRPr="00F47A65" w:rsidRDefault="00C97CED" w:rsidP="00C97CED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27409</w:t>
            </w:r>
          </w:p>
          <w:p w14:paraId="2665B578" w14:textId="77777777" w:rsidR="00C97CED" w:rsidRPr="00F47A65" w:rsidRDefault="00C97CED" w:rsidP="00C97CED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30530</w:t>
            </w:r>
          </w:p>
          <w:p w14:paraId="43CFA3F8" w14:textId="77777777" w:rsidR="00C97CED" w:rsidRPr="00F47A65" w:rsidRDefault="00C97CED" w:rsidP="00C97CED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30691</w:t>
            </w:r>
          </w:p>
          <w:p w14:paraId="0FD22FEC" w14:textId="77777777" w:rsidR="00C97CED" w:rsidRPr="00F47A65" w:rsidRDefault="00C97CED" w:rsidP="00C97CED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30860</w:t>
            </w:r>
          </w:p>
          <w:p w14:paraId="0D852783" w14:textId="77777777" w:rsidR="00C97CED" w:rsidRPr="00F47A65" w:rsidRDefault="00C97CED" w:rsidP="00C97CED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31193</w:t>
            </w:r>
          </w:p>
          <w:p w14:paraId="48497799" w14:textId="77777777" w:rsidR="00C97CED" w:rsidRPr="00F47A65" w:rsidRDefault="00C97CED" w:rsidP="00C97CED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31287</w:t>
            </w:r>
          </w:p>
          <w:p w14:paraId="457E0C76" w14:textId="77777777" w:rsidR="00C97CED" w:rsidRPr="00F47A65" w:rsidRDefault="00C97CED" w:rsidP="00C97CED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31326</w:t>
            </w:r>
          </w:p>
          <w:p w14:paraId="0FB0E994" w14:textId="77777777" w:rsidR="00C97CED" w:rsidRPr="00F47A65" w:rsidRDefault="00C97CED" w:rsidP="00C97CED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31328</w:t>
            </w:r>
          </w:p>
          <w:p w14:paraId="10FD9D06" w14:textId="77777777" w:rsidR="00C97CED" w:rsidRPr="00F47A65" w:rsidRDefault="00C97CED" w:rsidP="00C97CED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33938</w:t>
            </w:r>
          </w:p>
          <w:p w14:paraId="6C7DA2E1" w14:textId="77777777" w:rsidR="00C97CED" w:rsidRPr="00F47A65" w:rsidRDefault="00C97CED" w:rsidP="00C97CED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lastRenderedPageBreak/>
              <w:t>СТБ ЕН 547-1</w:t>
            </w:r>
          </w:p>
          <w:p w14:paraId="2ADE7851" w14:textId="77777777" w:rsidR="00C97CED" w:rsidRPr="00F47A65" w:rsidRDefault="00C97CED" w:rsidP="00C97CED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СТБ ЕН 999</w:t>
            </w:r>
          </w:p>
          <w:p w14:paraId="33BA8887" w14:textId="77777777" w:rsidR="00C97CED" w:rsidRPr="00F47A65" w:rsidRDefault="00C97CED" w:rsidP="00C97CED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СТБ ИСО 14122-1</w:t>
            </w:r>
          </w:p>
          <w:p w14:paraId="1614795D" w14:textId="77777777" w:rsidR="00C97CED" w:rsidRPr="00F47A65" w:rsidRDefault="00C97CED" w:rsidP="00C97CED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СТБ ИСО 14122-2</w:t>
            </w:r>
          </w:p>
          <w:p w14:paraId="2A80A1DA" w14:textId="77777777" w:rsidR="00C97CED" w:rsidRPr="00F47A65" w:rsidRDefault="00C97CED" w:rsidP="00C97CED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СТБ МЭК 61310-1</w:t>
            </w:r>
          </w:p>
          <w:p w14:paraId="23CE0376" w14:textId="77777777" w:rsidR="00C97CED" w:rsidRPr="00F47A65" w:rsidRDefault="00C97CED" w:rsidP="00C97CED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СТ РК МЭК 61310-1</w:t>
            </w:r>
          </w:p>
          <w:p w14:paraId="3167827C" w14:textId="77777777" w:rsidR="00C97CED" w:rsidRPr="00F47A65" w:rsidRDefault="00C97CED" w:rsidP="00C97CED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ИСО 14122-3</w:t>
            </w:r>
          </w:p>
          <w:p w14:paraId="6B05A6DC" w14:textId="77777777" w:rsidR="00C97CED" w:rsidRPr="00F47A65" w:rsidRDefault="00C97CED" w:rsidP="00C97CED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ИСО 14122-4-</w:t>
            </w:r>
          </w:p>
          <w:p w14:paraId="52DF41A1" w14:textId="77777777" w:rsidR="00C97CED" w:rsidRPr="00F47A65" w:rsidRDefault="00C97CED" w:rsidP="00C97CED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ИСО 14738</w:t>
            </w:r>
          </w:p>
          <w:p w14:paraId="59E59321" w14:textId="77777777" w:rsidR="00C97CED" w:rsidRPr="00F47A65" w:rsidRDefault="00C97CED" w:rsidP="00C97CED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ИСО 15534-2</w:t>
            </w:r>
          </w:p>
          <w:p w14:paraId="574A4A6E" w14:textId="77777777" w:rsidR="00C97CED" w:rsidRPr="00F47A65" w:rsidRDefault="00C97CED" w:rsidP="00C97CED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ИСО 15534-3</w:t>
            </w:r>
          </w:p>
          <w:p w14:paraId="581637F3" w14:textId="77777777" w:rsidR="00C97CED" w:rsidRPr="00F47A65" w:rsidRDefault="00C97CED" w:rsidP="00C97CED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МЭК 60204-1</w:t>
            </w:r>
          </w:p>
          <w:p w14:paraId="676D44E2" w14:textId="77777777" w:rsidR="00C97CED" w:rsidRPr="00F47A65" w:rsidRDefault="00C97CED" w:rsidP="00C97CED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53387</w:t>
            </w:r>
          </w:p>
          <w:p w14:paraId="46EBEDEB" w14:textId="65F8899C" w:rsidR="00C97CED" w:rsidRPr="00F47A65" w:rsidRDefault="00C97CED" w:rsidP="00C97CED">
            <w:pPr>
              <w:rPr>
                <w:b/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55710</w:t>
            </w:r>
          </w:p>
        </w:tc>
      </w:tr>
      <w:tr w:rsidR="004C460A" w:rsidRPr="00F47A65" w14:paraId="3EEE001C" w14:textId="77777777" w:rsidTr="004A2D6A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3021D" w14:textId="4B871A66" w:rsidR="004C460A" w:rsidRPr="00F47A65" w:rsidRDefault="004C460A" w:rsidP="00544509">
            <w:pPr>
              <w:spacing w:after="160" w:line="259" w:lineRule="auto"/>
            </w:pPr>
            <w:r w:rsidRPr="00F47A65">
              <w:lastRenderedPageBreak/>
              <w:t>2.1.2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509D2" w14:textId="41E98959" w:rsidR="004C460A" w:rsidRPr="00F47A65" w:rsidRDefault="004C460A" w:rsidP="00C97CED">
            <w:r w:rsidRPr="00F47A65">
              <w:t>Турбины и установки газотурбинные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832F9" w14:textId="554F0093" w:rsidR="004C460A" w:rsidRPr="00F47A65" w:rsidRDefault="004C460A" w:rsidP="004C460A">
            <w:r w:rsidRPr="00F47A65">
              <w:t>1с, 3с, 9с (для ТР ТС 010/2011)</w:t>
            </w:r>
          </w:p>
          <w:p w14:paraId="7B8F308B" w14:textId="77777777" w:rsidR="004C460A" w:rsidRPr="00F47A65" w:rsidRDefault="004C460A" w:rsidP="004C460A">
            <w:r w:rsidRPr="00F47A65">
              <w:t>Сертификация</w:t>
            </w:r>
          </w:p>
          <w:p w14:paraId="61ACE650" w14:textId="77777777" w:rsidR="004C460A" w:rsidRPr="00F47A65" w:rsidRDefault="004C460A" w:rsidP="004C460A"/>
          <w:p w14:paraId="6029C91E" w14:textId="77777777" w:rsidR="004C460A" w:rsidRPr="00F47A65" w:rsidRDefault="004C460A" w:rsidP="004C460A">
            <w:r w:rsidRPr="00F47A65">
              <w:t>1с, 3с, 4с (для ТР ТС</w:t>
            </w:r>
          </w:p>
          <w:p w14:paraId="3E157D35" w14:textId="77777777" w:rsidR="004C460A" w:rsidRPr="00F47A65" w:rsidRDefault="004C460A" w:rsidP="004C460A">
            <w:r w:rsidRPr="00F47A65">
              <w:t>004/2011, ТР ТС</w:t>
            </w:r>
          </w:p>
          <w:p w14:paraId="59713704" w14:textId="77777777" w:rsidR="004C460A" w:rsidRPr="00F47A65" w:rsidRDefault="004C460A" w:rsidP="004C460A">
            <w:r w:rsidRPr="00F47A65">
              <w:t>020/2011)</w:t>
            </w:r>
          </w:p>
          <w:p w14:paraId="67586958" w14:textId="77777777" w:rsidR="004C460A" w:rsidRPr="00F47A65" w:rsidRDefault="004C460A" w:rsidP="004C460A">
            <w:r w:rsidRPr="00F47A65">
              <w:t>Сертификация</w:t>
            </w:r>
          </w:p>
          <w:p w14:paraId="56869DB9" w14:textId="0166FF7B" w:rsidR="004C460A" w:rsidRPr="00F47A65" w:rsidRDefault="004C460A" w:rsidP="0088620F"/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5408D" w14:textId="2A4B3C0A" w:rsidR="004C460A" w:rsidRPr="00F47A65" w:rsidRDefault="004C460A" w:rsidP="004C460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840610</w:t>
            </w:r>
          </w:p>
          <w:p w14:paraId="0D8A25C9" w14:textId="1BFDFB4C" w:rsidR="004C460A" w:rsidRPr="00F47A65" w:rsidRDefault="004C460A" w:rsidP="004C460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8406100000</w:t>
            </w:r>
          </w:p>
          <w:p w14:paraId="7CA30D25" w14:textId="163C3849" w:rsidR="004C460A" w:rsidRPr="00F47A65" w:rsidRDefault="004C460A" w:rsidP="004C460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8406</w:t>
            </w:r>
          </w:p>
          <w:p w14:paraId="07D84B37" w14:textId="77777777" w:rsidR="004C460A" w:rsidRPr="00F47A65" w:rsidRDefault="004C460A" w:rsidP="004C460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8411</w:t>
            </w:r>
          </w:p>
          <w:p w14:paraId="0FCA437E" w14:textId="799E525F" w:rsidR="004C460A" w:rsidRPr="00F47A65" w:rsidRDefault="004C460A" w:rsidP="004C460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841180</w:t>
            </w:r>
          </w:p>
          <w:p w14:paraId="5D8BE953" w14:textId="77777777" w:rsidR="004C460A" w:rsidRPr="00F47A65" w:rsidRDefault="004C460A" w:rsidP="004C460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8411810001</w:t>
            </w:r>
          </w:p>
          <w:p w14:paraId="5B8309F7" w14:textId="77777777" w:rsidR="004C460A" w:rsidRPr="00F47A65" w:rsidRDefault="004C460A" w:rsidP="004C460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8411810002</w:t>
            </w:r>
          </w:p>
          <w:p w14:paraId="4D222963" w14:textId="77777777" w:rsidR="004C460A" w:rsidRPr="00F47A65" w:rsidRDefault="004C460A" w:rsidP="004C460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8411810003</w:t>
            </w:r>
          </w:p>
          <w:p w14:paraId="329AA0F2" w14:textId="77777777" w:rsidR="004C460A" w:rsidRPr="00F47A65" w:rsidRDefault="004C460A" w:rsidP="004C460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8411810008</w:t>
            </w:r>
          </w:p>
          <w:p w14:paraId="711D1F8E" w14:textId="77777777" w:rsidR="004C460A" w:rsidRPr="00F47A65" w:rsidRDefault="004C460A" w:rsidP="004C460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8411822001</w:t>
            </w:r>
          </w:p>
          <w:p w14:paraId="05507AE8" w14:textId="77777777" w:rsidR="004C460A" w:rsidRPr="00F47A65" w:rsidRDefault="004C460A" w:rsidP="004C460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8411822008</w:t>
            </w:r>
          </w:p>
          <w:p w14:paraId="1F47F51B" w14:textId="2692C335" w:rsidR="004C460A" w:rsidRPr="00F47A65" w:rsidRDefault="004C460A" w:rsidP="004C460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8411</w:t>
            </w:r>
          </w:p>
          <w:p w14:paraId="7B87D48B" w14:textId="77777777" w:rsidR="004C460A" w:rsidRPr="00F47A65" w:rsidRDefault="004C460A" w:rsidP="004C460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8411826001</w:t>
            </w:r>
          </w:p>
          <w:p w14:paraId="24F1D687" w14:textId="77777777" w:rsidR="004C460A" w:rsidRPr="00F47A65" w:rsidRDefault="004C460A" w:rsidP="004C460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8411826008</w:t>
            </w:r>
          </w:p>
          <w:p w14:paraId="6CBFC099" w14:textId="77777777" w:rsidR="004C460A" w:rsidRPr="00F47A65" w:rsidRDefault="004C460A" w:rsidP="004C460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8411828001</w:t>
            </w:r>
          </w:p>
          <w:p w14:paraId="055D9349" w14:textId="134C9955" w:rsidR="004C460A" w:rsidRPr="00F47A65" w:rsidRDefault="004C460A" w:rsidP="004C460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8411828009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7F929" w14:textId="06545D0F" w:rsidR="004C460A" w:rsidRPr="00F47A65" w:rsidRDefault="004C460A" w:rsidP="00D945E2">
            <w:pPr>
              <w:rPr>
                <w:bCs/>
                <w:lang w:eastAsia="en-US"/>
              </w:rPr>
            </w:pPr>
            <w:r w:rsidRPr="00F47A65">
              <w:t>ТР ТС 010/2011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E7C8A" w14:textId="77777777" w:rsidR="004C460A" w:rsidRPr="00F47A65" w:rsidRDefault="004C460A" w:rsidP="004C460A">
            <w:pPr>
              <w:rPr>
                <w:b/>
                <w:bCs/>
                <w:spacing w:val="-1"/>
                <w:lang w:eastAsia="en-US"/>
              </w:rPr>
            </w:pPr>
            <w:r w:rsidRPr="00F47A65">
              <w:rPr>
                <w:b/>
                <w:bCs/>
                <w:spacing w:val="-1"/>
                <w:lang w:eastAsia="en-US"/>
              </w:rPr>
              <w:t>ТР ТС 010/2011</w:t>
            </w:r>
          </w:p>
          <w:p w14:paraId="1D857EC0" w14:textId="77777777" w:rsidR="004C460A" w:rsidRPr="00F47A65" w:rsidRDefault="004C460A" w:rsidP="004C460A">
            <w:pPr>
              <w:rPr>
                <w:bCs/>
                <w:spacing w:val="-1"/>
                <w:lang w:eastAsia="en-US"/>
              </w:rPr>
            </w:pPr>
          </w:p>
          <w:p w14:paraId="5607D439" w14:textId="056562A1" w:rsidR="004C460A" w:rsidRPr="00F47A65" w:rsidRDefault="004C460A" w:rsidP="004C460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20689</w:t>
            </w:r>
          </w:p>
          <w:p w14:paraId="75997482" w14:textId="77777777" w:rsidR="004C460A" w:rsidRPr="00F47A65" w:rsidRDefault="004C460A" w:rsidP="004C460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24278</w:t>
            </w:r>
          </w:p>
          <w:p w14:paraId="1B1782F5" w14:textId="77777777" w:rsidR="004C460A" w:rsidRPr="00F47A65" w:rsidRDefault="004C460A" w:rsidP="004C460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55263</w:t>
            </w:r>
          </w:p>
          <w:p w14:paraId="7007C1D9" w14:textId="77777777" w:rsidR="004C460A" w:rsidRPr="00F47A65" w:rsidRDefault="004C460A" w:rsidP="004C460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25364</w:t>
            </w:r>
          </w:p>
          <w:p w14:paraId="74A4A1A8" w14:textId="77777777" w:rsidR="004C460A" w:rsidRPr="00F47A65" w:rsidRDefault="004C460A" w:rsidP="004C460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27165</w:t>
            </w:r>
          </w:p>
          <w:p w14:paraId="6ADAA5BC" w14:textId="77777777" w:rsidR="004C460A" w:rsidRPr="00F47A65" w:rsidRDefault="004C460A" w:rsidP="004C460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28757</w:t>
            </w:r>
          </w:p>
          <w:p w14:paraId="6115194D" w14:textId="77777777" w:rsidR="004C460A" w:rsidRPr="00F47A65" w:rsidRDefault="004C460A" w:rsidP="004C460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55265.2</w:t>
            </w:r>
          </w:p>
          <w:p w14:paraId="0178907E" w14:textId="77777777" w:rsidR="004C460A" w:rsidRPr="00F47A65" w:rsidRDefault="004C460A" w:rsidP="004C460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28775</w:t>
            </w:r>
          </w:p>
          <w:p w14:paraId="094BEC5F" w14:textId="77777777" w:rsidR="004C460A" w:rsidRPr="00F47A65" w:rsidRDefault="004C460A" w:rsidP="004C460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28969</w:t>
            </w:r>
          </w:p>
          <w:p w14:paraId="40B7ADA3" w14:textId="77777777" w:rsidR="004C460A" w:rsidRPr="00F47A65" w:rsidRDefault="004C460A" w:rsidP="004C460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29328</w:t>
            </w:r>
          </w:p>
          <w:p w14:paraId="618D233D" w14:textId="77777777" w:rsidR="004C460A" w:rsidRPr="00F47A65" w:rsidRDefault="004C460A" w:rsidP="004C460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СТ РК ИСО 11042-1</w:t>
            </w:r>
          </w:p>
          <w:p w14:paraId="7E8DB538" w14:textId="77777777" w:rsidR="004C460A" w:rsidRPr="00F47A65" w:rsidRDefault="004C460A" w:rsidP="004C460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55263</w:t>
            </w:r>
          </w:p>
          <w:p w14:paraId="278BE79F" w14:textId="77777777" w:rsidR="004C460A" w:rsidRPr="00F47A65" w:rsidRDefault="004C460A" w:rsidP="004C460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55265.2</w:t>
            </w:r>
          </w:p>
          <w:p w14:paraId="3D419514" w14:textId="77777777" w:rsidR="004C460A" w:rsidRPr="00F47A65" w:rsidRDefault="004C460A" w:rsidP="004C460A">
            <w:pPr>
              <w:rPr>
                <w:bCs/>
                <w:spacing w:val="-1"/>
                <w:lang w:eastAsia="en-US"/>
              </w:rPr>
            </w:pPr>
          </w:p>
          <w:p w14:paraId="7C7422C3" w14:textId="77777777" w:rsidR="004C460A" w:rsidRPr="00F47A65" w:rsidRDefault="004C460A" w:rsidP="004C460A">
            <w:pPr>
              <w:rPr>
                <w:b/>
                <w:bCs/>
                <w:spacing w:val="-1"/>
                <w:lang w:eastAsia="en-US"/>
              </w:rPr>
            </w:pPr>
            <w:r w:rsidRPr="00F47A65">
              <w:rPr>
                <w:b/>
                <w:bCs/>
                <w:spacing w:val="-1"/>
                <w:lang w:eastAsia="en-US"/>
              </w:rPr>
              <w:t>ТР ТС 004/2011</w:t>
            </w:r>
          </w:p>
          <w:p w14:paraId="255C516F" w14:textId="77777777" w:rsidR="004C460A" w:rsidRPr="00F47A65" w:rsidRDefault="004C460A" w:rsidP="004C460A">
            <w:pPr>
              <w:rPr>
                <w:bCs/>
                <w:spacing w:val="-1"/>
                <w:lang w:eastAsia="en-US"/>
              </w:rPr>
            </w:pPr>
          </w:p>
          <w:p w14:paraId="0E6680B0" w14:textId="77777777" w:rsidR="004C460A" w:rsidRPr="00F47A65" w:rsidRDefault="004C460A" w:rsidP="004C460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60335-1</w:t>
            </w:r>
          </w:p>
          <w:p w14:paraId="0D639E82" w14:textId="77777777" w:rsidR="004C460A" w:rsidRPr="00F47A65" w:rsidRDefault="004C460A" w:rsidP="004C460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12.2.007.0</w:t>
            </w:r>
          </w:p>
          <w:p w14:paraId="41C4880A" w14:textId="77777777" w:rsidR="004C460A" w:rsidRPr="00F47A65" w:rsidRDefault="004C460A" w:rsidP="004C460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lastRenderedPageBreak/>
              <w:t>ГОСТР МЭК 60204-1</w:t>
            </w:r>
          </w:p>
          <w:p w14:paraId="2BA3C4EC" w14:textId="77777777" w:rsidR="004C460A" w:rsidRPr="00F47A65" w:rsidRDefault="004C460A" w:rsidP="004C460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EN 62233</w:t>
            </w:r>
          </w:p>
          <w:p w14:paraId="44C64AAE" w14:textId="77777777" w:rsidR="004C460A" w:rsidRPr="00F47A65" w:rsidRDefault="004C460A" w:rsidP="004C460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62311</w:t>
            </w:r>
          </w:p>
          <w:p w14:paraId="062BD0DA" w14:textId="77777777" w:rsidR="004C460A" w:rsidRPr="00F47A65" w:rsidRDefault="004C460A" w:rsidP="004C460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12.1.003</w:t>
            </w:r>
          </w:p>
          <w:p w14:paraId="59F7F44A" w14:textId="77777777" w:rsidR="004C460A" w:rsidRPr="00F47A65" w:rsidRDefault="004C460A" w:rsidP="004C460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12.1.012</w:t>
            </w:r>
          </w:p>
          <w:p w14:paraId="1863A476" w14:textId="77777777" w:rsidR="004C460A" w:rsidRPr="00F47A65" w:rsidRDefault="004C460A" w:rsidP="004C460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12.2.003</w:t>
            </w:r>
          </w:p>
          <w:p w14:paraId="41A8F3B8" w14:textId="77777777" w:rsidR="004C460A" w:rsidRPr="00F47A65" w:rsidRDefault="004C460A" w:rsidP="004C460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12.2.007.0</w:t>
            </w:r>
          </w:p>
          <w:p w14:paraId="099AC42C" w14:textId="77777777" w:rsidR="004C460A" w:rsidRPr="00F47A65" w:rsidRDefault="004C460A" w:rsidP="004C460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МЭК 60204-1</w:t>
            </w:r>
          </w:p>
          <w:p w14:paraId="6B4E8916" w14:textId="116475CC" w:rsidR="004C460A" w:rsidRPr="00F47A65" w:rsidRDefault="004C460A" w:rsidP="004C460A">
            <w:pPr>
              <w:rPr>
                <w:b/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60335-1</w:t>
            </w:r>
          </w:p>
        </w:tc>
      </w:tr>
      <w:tr w:rsidR="004C460A" w:rsidRPr="00F47A65" w14:paraId="1F9E183E" w14:textId="77777777" w:rsidTr="004A2D6A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7D24B" w14:textId="0F14B5C7" w:rsidR="004C460A" w:rsidRPr="00F47A65" w:rsidRDefault="004C460A" w:rsidP="00544509">
            <w:pPr>
              <w:spacing w:after="160" w:line="259" w:lineRule="auto"/>
            </w:pPr>
            <w:r w:rsidRPr="00F47A65">
              <w:lastRenderedPageBreak/>
              <w:t>2.1.3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24836" w14:textId="77777777" w:rsidR="004C460A" w:rsidRPr="00F47A65" w:rsidRDefault="004C460A" w:rsidP="004C460A">
            <w:r w:rsidRPr="00F47A65">
              <w:t>Оборудование технологическое для</w:t>
            </w:r>
          </w:p>
          <w:p w14:paraId="5BBB6A00" w14:textId="129915CA" w:rsidR="004C460A" w:rsidRPr="00F47A65" w:rsidRDefault="004C460A" w:rsidP="004C460A">
            <w:r w:rsidRPr="00F47A65">
              <w:t>лесозаготовки, лесобирж и лесосплава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5C446" w14:textId="77777777" w:rsidR="004C460A" w:rsidRPr="00F47A65" w:rsidRDefault="004C460A" w:rsidP="004C460A">
            <w:r w:rsidRPr="00F47A65">
              <w:t>1с, 3с, 9с</w:t>
            </w:r>
          </w:p>
          <w:p w14:paraId="04B2B79B" w14:textId="77777777" w:rsidR="004C460A" w:rsidRPr="00F47A65" w:rsidRDefault="004C460A" w:rsidP="004C460A">
            <w:r w:rsidRPr="00F47A65">
              <w:t>Сертификация</w:t>
            </w:r>
          </w:p>
          <w:p w14:paraId="3FDE6B46" w14:textId="0D06F59D" w:rsidR="004C460A" w:rsidRPr="00F47A65" w:rsidRDefault="004C460A" w:rsidP="004C460A"/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93587" w14:textId="77777777" w:rsidR="004C460A" w:rsidRPr="00F47A65" w:rsidRDefault="004C460A" w:rsidP="004C460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8467</w:t>
            </w:r>
          </w:p>
          <w:p w14:paraId="26376971" w14:textId="4610EB06" w:rsidR="004C460A" w:rsidRPr="00F47A65" w:rsidRDefault="004C460A" w:rsidP="004C460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8467221000</w:t>
            </w:r>
          </w:p>
          <w:p w14:paraId="36D4CF05" w14:textId="7D348876" w:rsidR="004C460A" w:rsidRPr="00F47A65" w:rsidRDefault="004C460A" w:rsidP="004C460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8467810000</w:t>
            </w:r>
          </w:p>
          <w:p w14:paraId="1D16CAC9" w14:textId="1269B4FA" w:rsidR="004C460A" w:rsidRPr="00F47A65" w:rsidRDefault="004C460A" w:rsidP="004C460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8467890000</w:t>
            </w:r>
          </w:p>
          <w:p w14:paraId="0E6E3DF1" w14:textId="77777777" w:rsidR="004C460A" w:rsidRPr="00F47A65" w:rsidRDefault="004C460A" w:rsidP="004C460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8436</w:t>
            </w:r>
          </w:p>
          <w:p w14:paraId="364AED84" w14:textId="7C50903E" w:rsidR="004C460A" w:rsidRPr="00F47A65" w:rsidRDefault="004C460A" w:rsidP="004C460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843680</w:t>
            </w:r>
          </w:p>
          <w:p w14:paraId="7386A5CF" w14:textId="43FD23B4" w:rsidR="004C460A" w:rsidRPr="00F47A65" w:rsidRDefault="004C460A" w:rsidP="004C460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843680100</w:t>
            </w:r>
          </w:p>
          <w:p w14:paraId="25D22495" w14:textId="77777777" w:rsidR="00EC326E" w:rsidRDefault="004C460A" w:rsidP="004C460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8436801001</w:t>
            </w:r>
          </w:p>
          <w:p w14:paraId="0F93F3A2" w14:textId="5EACCA1A" w:rsidR="004C460A" w:rsidRPr="00F47A65" w:rsidRDefault="004C460A" w:rsidP="004C460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8436801002</w:t>
            </w:r>
          </w:p>
          <w:p w14:paraId="39F64407" w14:textId="16C3E1F5" w:rsidR="004C460A" w:rsidRPr="00F47A65" w:rsidRDefault="004C460A" w:rsidP="004C460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8436801009</w:t>
            </w:r>
          </w:p>
          <w:p w14:paraId="379C8088" w14:textId="570AFAF1" w:rsidR="004C460A" w:rsidRPr="00F47A65" w:rsidRDefault="004C460A" w:rsidP="004C460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8436809000</w:t>
            </w:r>
          </w:p>
          <w:p w14:paraId="09FBBFE5" w14:textId="77777777" w:rsidR="004C460A" w:rsidRPr="00F47A65" w:rsidRDefault="004C460A" w:rsidP="004C460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8426</w:t>
            </w:r>
          </w:p>
          <w:p w14:paraId="19FD698B" w14:textId="5B49E63C" w:rsidR="004C460A" w:rsidRPr="00F47A65" w:rsidRDefault="004C460A" w:rsidP="004C460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842691</w:t>
            </w:r>
          </w:p>
          <w:p w14:paraId="29C6B990" w14:textId="09F3C04C" w:rsidR="004C460A" w:rsidRPr="00F47A65" w:rsidRDefault="004C460A" w:rsidP="004C460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842691100</w:t>
            </w:r>
          </w:p>
          <w:p w14:paraId="47C98867" w14:textId="38537590" w:rsidR="004C460A" w:rsidRPr="00F47A65" w:rsidRDefault="004C460A" w:rsidP="004C460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8426911001</w:t>
            </w:r>
          </w:p>
          <w:p w14:paraId="1982AF03" w14:textId="5CD8648D" w:rsidR="004C460A" w:rsidRPr="00F47A65" w:rsidRDefault="004C460A" w:rsidP="004C460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8426911009</w:t>
            </w:r>
          </w:p>
          <w:p w14:paraId="4580C687" w14:textId="49F0161B" w:rsidR="004C460A" w:rsidRPr="00F47A65" w:rsidRDefault="004C460A" w:rsidP="004C460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842691900</w:t>
            </w:r>
          </w:p>
          <w:p w14:paraId="784D0AF9" w14:textId="1D956D19" w:rsidR="004C460A" w:rsidRPr="00F47A65" w:rsidRDefault="004C460A" w:rsidP="004C460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8426919001</w:t>
            </w:r>
          </w:p>
          <w:p w14:paraId="3EAADBCE" w14:textId="6CDD6E7B" w:rsidR="004C460A" w:rsidRPr="00F47A65" w:rsidRDefault="004C460A" w:rsidP="004C460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8426919009</w:t>
            </w:r>
          </w:p>
          <w:p w14:paraId="3BBF56A9" w14:textId="59717D8E" w:rsidR="004C460A" w:rsidRPr="00F47A65" w:rsidRDefault="004C460A" w:rsidP="004C460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8426990000</w:t>
            </w:r>
          </w:p>
          <w:p w14:paraId="366C6FA8" w14:textId="77777777" w:rsidR="004C460A" w:rsidRPr="00F47A65" w:rsidRDefault="004C460A" w:rsidP="004C460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8427</w:t>
            </w:r>
          </w:p>
          <w:p w14:paraId="790446D6" w14:textId="71EA8C85" w:rsidR="004C460A" w:rsidRPr="00F47A65" w:rsidRDefault="004C460A" w:rsidP="004C460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842710</w:t>
            </w:r>
          </w:p>
          <w:p w14:paraId="341E7289" w14:textId="5C1C9D25" w:rsidR="004C460A" w:rsidRPr="00F47A65" w:rsidRDefault="004C460A" w:rsidP="004C460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8427101000</w:t>
            </w:r>
          </w:p>
          <w:p w14:paraId="4BF9CB4E" w14:textId="265ACFF4" w:rsidR="004C460A" w:rsidRPr="00F47A65" w:rsidRDefault="004C460A" w:rsidP="004C460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8427109000</w:t>
            </w:r>
          </w:p>
          <w:p w14:paraId="598558A4" w14:textId="04E89B03" w:rsidR="004C460A" w:rsidRPr="00F47A65" w:rsidRDefault="004C460A" w:rsidP="004C460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842720</w:t>
            </w:r>
          </w:p>
          <w:p w14:paraId="6BA678D2" w14:textId="4D4B1050" w:rsidR="004C460A" w:rsidRPr="00F47A65" w:rsidRDefault="004C460A" w:rsidP="004C460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8427201100</w:t>
            </w:r>
          </w:p>
          <w:p w14:paraId="6C760A0C" w14:textId="2BC773F7" w:rsidR="004C460A" w:rsidRPr="00F47A65" w:rsidRDefault="004C460A" w:rsidP="004C460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842720190</w:t>
            </w:r>
          </w:p>
          <w:p w14:paraId="076C4EA5" w14:textId="49FEF773" w:rsidR="004C460A" w:rsidRPr="00F47A65" w:rsidRDefault="004C460A" w:rsidP="004C460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8427201901</w:t>
            </w:r>
          </w:p>
          <w:p w14:paraId="6111D327" w14:textId="77E84BA8" w:rsidR="004C460A" w:rsidRPr="00F47A65" w:rsidRDefault="004C460A" w:rsidP="004C460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8427201902</w:t>
            </w:r>
          </w:p>
          <w:p w14:paraId="03DE5663" w14:textId="77549E42" w:rsidR="004C460A" w:rsidRPr="00F47A65" w:rsidRDefault="004C460A" w:rsidP="004C460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8427201909</w:t>
            </w:r>
          </w:p>
          <w:p w14:paraId="03A4D7EE" w14:textId="2A559095" w:rsidR="004C460A" w:rsidRPr="00F47A65" w:rsidRDefault="004C460A" w:rsidP="004C460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8427209000</w:t>
            </w:r>
          </w:p>
          <w:p w14:paraId="65FC6F45" w14:textId="2F98617F" w:rsidR="004C460A" w:rsidRPr="00F47A65" w:rsidRDefault="004C460A" w:rsidP="004C460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842790</w:t>
            </w:r>
          </w:p>
          <w:p w14:paraId="2045918B" w14:textId="74B26464" w:rsidR="004C460A" w:rsidRPr="00F47A65" w:rsidRDefault="004C460A" w:rsidP="004C460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8427900001</w:t>
            </w:r>
          </w:p>
          <w:p w14:paraId="27ED556B" w14:textId="171E7AB8" w:rsidR="004C460A" w:rsidRPr="00F47A65" w:rsidRDefault="004C460A" w:rsidP="004C460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8427900002</w:t>
            </w:r>
          </w:p>
          <w:p w14:paraId="56F2AE21" w14:textId="61B0B9AF" w:rsidR="004C460A" w:rsidRPr="00F47A65" w:rsidRDefault="004C460A" w:rsidP="004C460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8427900009</w:t>
            </w:r>
          </w:p>
          <w:p w14:paraId="370F1409" w14:textId="77777777" w:rsidR="004C460A" w:rsidRPr="00F47A65" w:rsidRDefault="004C460A" w:rsidP="004C460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8465</w:t>
            </w:r>
          </w:p>
          <w:p w14:paraId="58807443" w14:textId="53D0597F" w:rsidR="004C460A" w:rsidRPr="00F47A65" w:rsidRDefault="004C460A" w:rsidP="004C460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846591</w:t>
            </w:r>
          </w:p>
          <w:p w14:paraId="52F903C2" w14:textId="4926E3FA" w:rsidR="004C460A" w:rsidRPr="00F47A65" w:rsidRDefault="004C460A" w:rsidP="004C460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8465960000</w:t>
            </w:r>
          </w:p>
          <w:p w14:paraId="36120604" w14:textId="4ED9AE17" w:rsidR="004C460A" w:rsidRPr="00F47A65" w:rsidRDefault="004C460A" w:rsidP="004C460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8465990000</w:t>
            </w:r>
          </w:p>
          <w:p w14:paraId="6C7D8771" w14:textId="77777777" w:rsidR="004C460A" w:rsidRPr="00F47A65" w:rsidRDefault="004C460A" w:rsidP="004C460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</w:t>
            </w:r>
          </w:p>
          <w:p w14:paraId="26C1D88A" w14:textId="28483714" w:rsidR="004C460A" w:rsidRPr="00F47A65" w:rsidRDefault="004C460A" w:rsidP="004C460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8704229101</w:t>
            </w:r>
          </w:p>
          <w:p w14:paraId="759CDB8E" w14:textId="7455FAC5" w:rsidR="004C460A" w:rsidRPr="00F47A65" w:rsidRDefault="004C460A" w:rsidP="004C460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8704229901</w:t>
            </w:r>
          </w:p>
          <w:p w14:paraId="1D9FC3FC" w14:textId="547EEE46" w:rsidR="004C460A" w:rsidRPr="00F47A65" w:rsidRDefault="004C460A" w:rsidP="004C460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8704239108</w:t>
            </w:r>
          </w:p>
          <w:p w14:paraId="152E5585" w14:textId="4A0B36F7" w:rsidR="004C460A" w:rsidRPr="00F47A65" w:rsidRDefault="004C460A" w:rsidP="004C460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8704329101</w:t>
            </w:r>
          </w:p>
          <w:p w14:paraId="2D9380EC" w14:textId="146A74FD" w:rsidR="004C460A" w:rsidRPr="00F47A65" w:rsidRDefault="004C460A" w:rsidP="004C460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8704329901</w:t>
            </w:r>
          </w:p>
          <w:p w14:paraId="52C63E23" w14:textId="6DEF67FA" w:rsidR="004C460A" w:rsidRPr="00F47A65" w:rsidRDefault="004C460A" w:rsidP="004C460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8716400000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A9929" w14:textId="4DCAC5FE" w:rsidR="004C460A" w:rsidRPr="00F47A65" w:rsidRDefault="004C460A" w:rsidP="00D945E2">
            <w:r w:rsidRPr="00F47A65">
              <w:lastRenderedPageBreak/>
              <w:t>ТР ТС 010/2011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B86A4" w14:textId="77777777" w:rsidR="004C460A" w:rsidRPr="00F47A65" w:rsidRDefault="004C460A" w:rsidP="004C460A">
            <w:pPr>
              <w:rPr>
                <w:b/>
                <w:bCs/>
                <w:spacing w:val="-1"/>
                <w:lang w:eastAsia="en-US"/>
              </w:rPr>
            </w:pPr>
            <w:r w:rsidRPr="00F47A65">
              <w:rPr>
                <w:b/>
                <w:bCs/>
                <w:spacing w:val="-1"/>
                <w:lang w:eastAsia="en-US"/>
              </w:rPr>
              <w:t>ТР ТС 010/2011</w:t>
            </w:r>
          </w:p>
          <w:p w14:paraId="2F69241C" w14:textId="77777777" w:rsidR="004C460A" w:rsidRPr="00F47A65" w:rsidRDefault="004C460A" w:rsidP="004C460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ISO 8082-1</w:t>
            </w:r>
          </w:p>
          <w:p w14:paraId="6F9B1A8A" w14:textId="77777777" w:rsidR="004C460A" w:rsidRPr="00F47A65" w:rsidRDefault="004C460A" w:rsidP="004C460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ISO 8082-2</w:t>
            </w:r>
          </w:p>
          <w:p w14:paraId="2C560E34" w14:textId="77777777" w:rsidR="004C460A" w:rsidRPr="00F47A65" w:rsidRDefault="004C460A" w:rsidP="004C460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ISO 5674</w:t>
            </w:r>
          </w:p>
          <w:p w14:paraId="7C6BB448" w14:textId="77777777" w:rsidR="004C460A" w:rsidRPr="00F47A65" w:rsidRDefault="004C460A" w:rsidP="004C460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ISO 5676</w:t>
            </w:r>
          </w:p>
          <w:p w14:paraId="4AF034BA" w14:textId="77777777" w:rsidR="004C460A" w:rsidRPr="00F47A65" w:rsidRDefault="004C460A" w:rsidP="004C460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ИСО 4254-4</w:t>
            </w:r>
          </w:p>
          <w:p w14:paraId="7C23A619" w14:textId="77777777" w:rsidR="004C460A" w:rsidRPr="00F47A65" w:rsidRDefault="004C460A" w:rsidP="004C460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ИСО 7914</w:t>
            </w:r>
          </w:p>
          <w:p w14:paraId="7EA807D0" w14:textId="77777777" w:rsidR="004C460A" w:rsidRPr="00F47A65" w:rsidRDefault="004C460A" w:rsidP="004C460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ИСО 7918</w:t>
            </w:r>
          </w:p>
          <w:p w14:paraId="0F40A4C9" w14:textId="77777777" w:rsidR="004C460A" w:rsidRPr="00F47A65" w:rsidRDefault="004C460A" w:rsidP="004C460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ISO 8083</w:t>
            </w:r>
          </w:p>
          <w:p w14:paraId="3DFE6DFD" w14:textId="77777777" w:rsidR="004C460A" w:rsidRPr="00F47A65" w:rsidRDefault="004C460A" w:rsidP="004C460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ISO 8084</w:t>
            </w:r>
          </w:p>
          <w:p w14:paraId="64CE5AE0" w14:textId="77777777" w:rsidR="004C460A" w:rsidRPr="00F47A65" w:rsidRDefault="004C460A" w:rsidP="004C460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ISO 11169</w:t>
            </w:r>
          </w:p>
          <w:p w14:paraId="5B8126A7" w14:textId="77777777" w:rsidR="004C460A" w:rsidRPr="00F47A65" w:rsidRDefault="004C460A" w:rsidP="004C460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ISO 11512</w:t>
            </w:r>
          </w:p>
          <w:p w14:paraId="04B4C85C" w14:textId="77777777" w:rsidR="004C460A" w:rsidRPr="00F47A65" w:rsidRDefault="004C460A" w:rsidP="004C460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ISO 11850</w:t>
            </w:r>
          </w:p>
          <w:p w14:paraId="26773648" w14:textId="77777777" w:rsidR="004C460A" w:rsidRPr="00F47A65" w:rsidRDefault="004C460A" w:rsidP="004C460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ISO 11837</w:t>
            </w:r>
          </w:p>
          <w:p w14:paraId="466A3F39" w14:textId="77777777" w:rsidR="004C460A" w:rsidRPr="00F47A65" w:rsidRDefault="004C460A" w:rsidP="004C460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ISO 11839</w:t>
            </w:r>
          </w:p>
          <w:p w14:paraId="75084A17" w14:textId="77777777" w:rsidR="004C460A" w:rsidRPr="00F47A65" w:rsidRDefault="004C460A" w:rsidP="004C460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30506</w:t>
            </w:r>
          </w:p>
          <w:p w14:paraId="5A0F5322" w14:textId="77777777" w:rsidR="004C460A" w:rsidRPr="00F47A65" w:rsidRDefault="004C460A" w:rsidP="004C460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30723</w:t>
            </w:r>
          </w:p>
          <w:p w14:paraId="18F52615" w14:textId="77777777" w:rsidR="004C460A" w:rsidRPr="00F47A65" w:rsidRDefault="004C460A" w:rsidP="004C460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31183</w:t>
            </w:r>
          </w:p>
          <w:p w14:paraId="0FC2A83B" w14:textId="77777777" w:rsidR="004C460A" w:rsidRPr="00F47A65" w:rsidRDefault="004C460A" w:rsidP="004C460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EN 609-1</w:t>
            </w:r>
          </w:p>
          <w:p w14:paraId="39BCA68B" w14:textId="77777777" w:rsidR="004C460A" w:rsidRPr="00F47A65" w:rsidRDefault="004C460A" w:rsidP="004C460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ЕН 609-2</w:t>
            </w:r>
          </w:p>
          <w:p w14:paraId="154DE470" w14:textId="77777777" w:rsidR="004C460A" w:rsidRPr="00F47A65" w:rsidRDefault="004C460A" w:rsidP="004C460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EN 13525</w:t>
            </w:r>
          </w:p>
          <w:p w14:paraId="68414A2B" w14:textId="77777777" w:rsidR="004C460A" w:rsidRPr="00F47A65" w:rsidRDefault="004C460A" w:rsidP="004C460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EN 1853</w:t>
            </w:r>
          </w:p>
          <w:p w14:paraId="14A0689A" w14:textId="77777777" w:rsidR="004C460A" w:rsidRPr="00F47A65" w:rsidRDefault="004C460A" w:rsidP="004C460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EN 13448</w:t>
            </w:r>
          </w:p>
          <w:p w14:paraId="39FA3536" w14:textId="77777777" w:rsidR="004C460A" w:rsidRPr="00F47A65" w:rsidRDefault="004C460A" w:rsidP="004C460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EN 13525</w:t>
            </w:r>
          </w:p>
          <w:p w14:paraId="4ED81D2D" w14:textId="77777777" w:rsidR="004C460A" w:rsidRPr="00F47A65" w:rsidRDefault="004C460A" w:rsidP="004C460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ИСО 8082-1</w:t>
            </w:r>
          </w:p>
          <w:p w14:paraId="53E428E7" w14:textId="77777777" w:rsidR="004C460A" w:rsidRPr="00F47A65" w:rsidRDefault="004C460A" w:rsidP="004C460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lastRenderedPageBreak/>
              <w:t>ГОСТ Р ИСО 11448</w:t>
            </w:r>
          </w:p>
          <w:p w14:paraId="730212C9" w14:textId="77777777" w:rsidR="004C460A" w:rsidRPr="00F47A65" w:rsidRDefault="004C460A" w:rsidP="004C460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ИСО 15078</w:t>
            </w:r>
          </w:p>
          <w:p w14:paraId="3197A64D" w14:textId="77777777" w:rsidR="004C460A" w:rsidRPr="00F47A65" w:rsidRDefault="004C460A" w:rsidP="004C460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60745-2-13</w:t>
            </w:r>
          </w:p>
          <w:p w14:paraId="21D3A66D" w14:textId="77777777" w:rsidR="004C460A" w:rsidRPr="00F47A65" w:rsidRDefault="004C460A" w:rsidP="004C460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СТБ ЕН 14861</w:t>
            </w:r>
          </w:p>
          <w:p w14:paraId="4FA45DE4" w14:textId="77777777" w:rsidR="004C460A" w:rsidRPr="00F47A65" w:rsidRDefault="004C460A" w:rsidP="004C460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12.2.102</w:t>
            </w:r>
          </w:p>
          <w:p w14:paraId="6FB2D9CE" w14:textId="77777777" w:rsidR="004C460A" w:rsidRPr="00F47A65" w:rsidRDefault="004C460A" w:rsidP="004C460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12.2.104</w:t>
            </w:r>
          </w:p>
          <w:p w14:paraId="3B5A95D8" w14:textId="77777777" w:rsidR="004C460A" w:rsidRPr="00F47A65" w:rsidRDefault="004C460A" w:rsidP="004C460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15594</w:t>
            </w:r>
          </w:p>
          <w:p w14:paraId="1D33496D" w14:textId="77777777" w:rsidR="004C460A" w:rsidRPr="00F47A65" w:rsidRDefault="004C460A" w:rsidP="004C460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31742</w:t>
            </w:r>
          </w:p>
          <w:p w14:paraId="539498CA" w14:textId="77777777" w:rsidR="004C460A" w:rsidRPr="00F47A65" w:rsidRDefault="004C460A" w:rsidP="004C460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32431</w:t>
            </w:r>
          </w:p>
          <w:p w14:paraId="06B64E16" w14:textId="77777777" w:rsidR="004C460A" w:rsidRPr="00F47A65" w:rsidRDefault="004C460A" w:rsidP="004C460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ISO 8082-1</w:t>
            </w:r>
          </w:p>
          <w:p w14:paraId="1ADE4729" w14:textId="77777777" w:rsidR="004C460A" w:rsidRPr="00F47A65" w:rsidRDefault="004C460A" w:rsidP="004C460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ISO 8082-2</w:t>
            </w:r>
          </w:p>
          <w:p w14:paraId="5C5CA6F7" w14:textId="77777777" w:rsidR="004C460A" w:rsidRPr="00F47A65" w:rsidRDefault="004C460A" w:rsidP="004C460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ISO 5674</w:t>
            </w:r>
          </w:p>
          <w:p w14:paraId="697E3EF9" w14:textId="77777777" w:rsidR="004C460A" w:rsidRPr="00F47A65" w:rsidRDefault="004C460A" w:rsidP="004C460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ISO 5676</w:t>
            </w:r>
          </w:p>
          <w:p w14:paraId="2B42D038" w14:textId="77777777" w:rsidR="004C460A" w:rsidRPr="00F47A65" w:rsidRDefault="004C460A" w:rsidP="004C460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ISO 11837</w:t>
            </w:r>
          </w:p>
          <w:p w14:paraId="3D3AAE30" w14:textId="77777777" w:rsidR="004C460A" w:rsidRPr="00F47A65" w:rsidRDefault="004C460A" w:rsidP="004C460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ISO 11839</w:t>
            </w:r>
          </w:p>
          <w:p w14:paraId="0F3949F9" w14:textId="77777777" w:rsidR="004C460A" w:rsidRPr="00F47A65" w:rsidRDefault="004C460A" w:rsidP="004C460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EN 609-2</w:t>
            </w:r>
          </w:p>
          <w:p w14:paraId="23D78377" w14:textId="77777777" w:rsidR="004C460A" w:rsidRPr="00F47A65" w:rsidRDefault="004C460A" w:rsidP="004C460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EN 1853</w:t>
            </w:r>
          </w:p>
          <w:p w14:paraId="1DDB33F0" w14:textId="77777777" w:rsidR="004C460A" w:rsidRPr="00F47A65" w:rsidRDefault="004C460A" w:rsidP="004C460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EN 13448</w:t>
            </w:r>
          </w:p>
          <w:p w14:paraId="7D645181" w14:textId="77777777" w:rsidR="004C460A" w:rsidRPr="00F47A65" w:rsidRDefault="004C460A" w:rsidP="004C460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EN 16590-1</w:t>
            </w:r>
          </w:p>
          <w:p w14:paraId="0C97C178" w14:textId="77777777" w:rsidR="004C460A" w:rsidRPr="00F47A65" w:rsidRDefault="004C460A" w:rsidP="004C460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EN 16590-2</w:t>
            </w:r>
          </w:p>
          <w:p w14:paraId="34E5D8F5" w14:textId="77777777" w:rsidR="004C460A" w:rsidRPr="00F47A65" w:rsidRDefault="004C460A" w:rsidP="004C460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EN 16590-3</w:t>
            </w:r>
          </w:p>
          <w:p w14:paraId="70C109F7" w14:textId="77777777" w:rsidR="004C460A" w:rsidRPr="00F47A65" w:rsidRDefault="004C460A" w:rsidP="004C460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EN 16590-4</w:t>
            </w:r>
          </w:p>
          <w:p w14:paraId="38A83634" w14:textId="77777777" w:rsidR="004C460A" w:rsidRPr="00F47A65" w:rsidRDefault="004C460A" w:rsidP="004C460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12.2.102</w:t>
            </w:r>
          </w:p>
          <w:p w14:paraId="28342AE7" w14:textId="77777777" w:rsidR="004C460A" w:rsidRPr="00F47A65" w:rsidRDefault="004C460A" w:rsidP="004C460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12.2.104</w:t>
            </w:r>
          </w:p>
          <w:p w14:paraId="745EBABA" w14:textId="77777777" w:rsidR="004C460A" w:rsidRPr="00F47A65" w:rsidRDefault="004C460A" w:rsidP="004C460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15594</w:t>
            </w:r>
          </w:p>
          <w:p w14:paraId="712E7777" w14:textId="77777777" w:rsidR="004C460A" w:rsidRPr="00F47A65" w:rsidRDefault="004C460A" w:rsidP="004C460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31593</w:t>
            </w:r>
          </w:p>
          <w:p w14:paraId="1EAA00DA" w14:textId="77777777" w:rsidR="004C460A" w:rsidRPr="00F47A65" w:rsidRDefault="004C460A" w:rsidP="004C460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31593</w:t>
            </w:r>
          </w:p>
          <w:p w14:paraId="7AEF5EF8" w14:textId="77777777" w:rsidR="004C460A" w:rsidRPr="00F47A65" w:rsidRDefault="004C460A" w:rsidP="004C460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31595</w:t>
            </w:r>
          </w:p>
          <w:p w14:paraId="4C1B3DA3" w14:textId="77777777" w:rsidR="004C460A" w:rsidRPr="00F47A65" w:rsidRDefault="004C460A" w:rsidP="004C460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33037</w:t>
            </w:r>
          </w:p>
          <w:p w14:paraId="4C1885A2" w14:textId="77777777" w:rsidR="004C460A" w:rsidRPr="00F47A65" w:rsidRDefault="004C460A" w:rsidP="004C460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34280</w:t>
            </w:r>
          </w:p>
          <w:p w14:paraId="63CB7583" w14:textId="77777777" w:rsidR="004C460A" w:rsidRPr="00F47A65" w:rsidRDefault="004C460A" w:rsidP="004C460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10000</w:t>
            </w:r>
          </w:p>
          <w:p w14:paraId="0F67FE61" w14:textId="77777777" w:rsidR="004C460A" w:rsidRPr="00F47A65" w:rsidRDefault="004C460A" w:rsidP="004C460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32431</w:t>
            </w:r>
          </w:p>
          <w:p w14:paraId="630FB665" w14:textId="77777777" w:rsidR="004C460A" w:rsidRPr="00F47A65" w:rsidRDefault="004C460A" w:rsidP="004C460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СТБ ЕН 14861</w:t>
            </w:r>
          </w:p>
          <w:p w14:paraId="4EDB8438" w14:textId="77777777" w:rsidR="004C460A" w:rsidRPr="00F47A65" w:rsidRDefault="004C460A" w:rsidP="004C460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ИСО 11448</w:t>
            </w:r>
          </w:p>
          <w:p w14:paraId="566C327B" w14:textId="77777777" w:rsidR="004C460A" w:rsidRPr="00F47A65" w:rsidRDefault="004C460A" w:rsidP="004C460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lastRenderedPageBreak/>
              <w:t>ГОСТ Р ИСО 15078</w:t>
            </w:r>
          </w:p>
          <w:p w14:paraId="0FD9863B" w14:textId="77777777" w:rsidR="004C460A" w:rsidRPr="00F47A65" w:rsidRDefault="004C460A" w:rsidP="004C460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12.1.003</w:t>
            </w:r>
          </w:p>
          <w:p w14:paraId="26FF4E57" w14:textId="77777777" w:rsidR="004C460A" w:rsidRPr="00F47A65" w:rsidRDefault="004C460A" w:rsidP="004C460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12.1.012</w:t>
            </w:r>
          </w:p>
          <w:p w14:paraId="2B6D2F55" w14:textId="77777777" w:rsidR="004C460A" w:rsidRPr="00F47A65" w:rsidRDefault="004C460A" w:rsidP="004C460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12.2.003</w:t>
            </w:r>
          </w:p>
          <w:p w14:paraId="16BD8D8C" w14:textId="77777777" w:rsidR="004C460A" w:rsidRPr="00F47A65" w:rsidRDefault="004C460A" w:rsidP="004C460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12.2.007.0</w:t>
            </w:r>
          </w:p>
          <w:p w14:paraId="00EBFA25" w14:textId="77777777" w:rsidR="004C460A" w:rsidRPr="00F47A65" w:rsidRDefault="004C460A" w:rsidP="004C460A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МЭК 60204-1</w:t>
            </w:r>
          </w:p>
          <w:p w14:paraId="3AE28892" w14:textId="77E81F73" w:rsidR="004C460A" w:rsidRPr="00F47A65" w:rsidRDefault="004C460A" w:rsidP="004C460A">
            <w:pPr>
              <w:rPr>
                <w:b/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IEC 60335-1</w:t>
            </w:r>
          </w:p>
        </w:tc>
      </w:tr>
      <w:tr w:rsidR="004C460A" w:rsidRPr="00F47A65" w14:paraId="2212A25F" w14:textId="77777777" w:rsidTr="004A2D6A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DCA3F" w14:textId="3FEBDB12" w:rsidR="004C460A" w:rsidRPr="00F47A65" w:rsidRDefault="004C460A" w:rsidP="00544509">
            <w:pPr>
              <w:spacing w:after="160" w:line="259" w:lineRule="auto"/>
            </w:pPr>
            <w:r w:rsidRPr="00F47A65">
              <w:lastRenderedPageBreak/>
              <w:t>2.1.4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FA102" w14:textId="77777777" w:rsidR="004C460A" w:rsidRPr="00F47A65" w:rsidRDefault="004C460A" w:rsidP="004C460A">
            <w:r w:rsidRPr="00F47A65">
              <w:t>Оборудование технологическое для</w:t>
            </w:r>
          </w:p>
          <w:p w14:paraId="7CB0BE6D" w14:textId="77777777" w:rsidR="004C460A" w:rsidRPr="00F47A65" w:rsidRDefault="004C460A" w:rsidP="004C460A">
            <w:r w:rsidRPr="00F47A65">
              <w:t>лесозаготовки, лесобирж и лесосплава</w:t>
            </w:r>
          </w:p>
          <w:p w14:paraId="77711AF0" w14:textId="77777777" w:rsidR="004C460A" w:rsidRPr="00F47A65" w:rsidRDefault="004C460A" w:rsidP="004C460A"/>
          <w:p w14:paraId="23864506" w14:textId="77777777" w:rsidR="004C460A" w:rsidRPr="00F47A65" w:rsidRDefault="004C460A" w:rsidP="004C460A">
            <w:r w:rsidRPr="00F47A65">
              <w:t>- пилы бензомоторные и цепные</w:t>
            </w:r>
          </w:p>
          <w:p w14:paraId="0024BCFD" w14:textId="7112C088" w:rsidR="004C460A" w:rsidRPr="00F47A65" w:rsidRDefault="004C460A" w:rsidP="004C460A">
            <w:r w:rsidRPr="00F47A65">
              <w:t>электрические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1841C" w14:textId="77777777" w:rsidR="004C460A" w:rsidRPr="00F47A65" w:rsidRDefault="00B86A1D" w:rsidP="004C460A">
            <w:r w:rsidRPr="00F47A65">
              <w:t>1с, 3с, 9с</w:t>
            </w:r>
          </w:p>
          <w:p w14:paraId="1C72F12E" w14:textId="1B2AFE9F" w:rsidR="00645C79" w:rsidRPr="00F47A65" w:rsidRDefault="00645C79" w:rsidP="004C460A">
            <w:r w:rsidRPr="00F47A65">
              <w:t>Сертификация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56744" w14:textId="77777777" w:rsidR="00B86A1D" w:rsidRPr="00F47A65" w:rsidRDefault="00B86A1D" w:rsidP="00B86A1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8467</w:t>
            </w:r>
          </w:p>
          <w:p w14:paraId="71D761D5" w14:textId="5D51F769" w:rsidR="00B86A1D" w:rsidRPr="00F47A65" w:rsidRDefault="00B86A1D" w:rsidP="00B86A1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8467221000</w:t>
            </w:r>
          </w:p>
          <w:p w14:paraId="6ED1292E" w14:textId="63A676D5" w:rsidR="00B86A1D" w:rsidRPr="00F47A65" w:rsidRDefault="00B86A1D" w:rsidP="00B86A1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8467810000</w:t>
            </w:r>
          </w:p>
          <w:p w14:paraId="009B3F31" w14:textId="63A48F46" w:rsidR="004C460A" w:rsidRPr="00F47A65" w:rsidRDefault="00B86A1D" w:rsidP="00B86A1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8467890000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3F59E" w14:textId="6620BDE8" w:rsidR="004C460A" w:rsidRPr="00F47A65" w:rsidRDefault="00B86A1D" w:rsidP="00D945E2">
            <w:r w:rsidRPr="00F47A65">
              <w:t>ТР ТС 010/2011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DA712" w14:textId="77777777" w:rsidR="00B86A1D" w:rsidRPr="00F47A65" w:rsidRDefault="00B86A1D" w:rsidP="00B86A1D">
            <w:pPr>
              <w:rPr>
                <w:b/>
                <w:bCs/>
                <w:spacing w:val="-1"/>
                <w:lang w:eastAsia="en-US"/>
              </w:rPr>
            </w:pPr>
            <w:r w:rsidRPr="00F47A65">
              <w:rPr>
                <w:b/>
                <w:bCs/>
                <w:spacing w:val="-1"/>
                <w:lang w:eastAsia="en-US"/>
              </w:rPr>
              <w:t>ТР ТС 010/2011</w:t>
            </w:r>
          </w:p>
          <w:p w14:paraId="29FF5C2B" w14:textId="77777777" w:rsidR="00B86A1D" w:rsidRPr="00F47A65" w:rsidRDefault="00B86A1D" w:rsidP="00B86A1D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30723</w:t>
            </w:r>
          </w:p>
          <w:p w14:paraId="447FB690" w14:textId="77777777" w:rsidR="00B86A1D" w:rsidRPr="00F47A65" w:rsidRDefault="00B86A1D" w:rsidP="00B86A1D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31183</w:t>
            </w:r>
          </w:p>
          <w:p w14:paraId="728B7D17" w14:textId="77777777" w:rsidR="00B86A1D" w:rsidRPr="00F47A65" w:rsidRDefault="00B86A1D" w:rsidP="00B86A1D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31742</w:t>
            </w:r>
          </w:p>
          <w:p w14:paraId="6C4ABFD5" w14:textId="77777777" w:rsidR="00B86A1D" w:rsidRPr="00F47A65" w:rsidRDefault="00B86A1D" w:rsidP="00B86A1D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ISO 7914</w:t>
            </w:r>
          </w:p>
          <w:p w14:paraId="0AAE3E8D" w14:textId="77777777" w:rsidR="00B86A1D" w:rsidRPr="00F47A65" w:rsidRDefault="00B86A1D" w:rsidP="00B86A1D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ИСО 7918</w:t>
            </w:r>
          </w:p>
          <w:p w14:paraId="59A2578D" w14:textId="77777777" w:rsidR="00B86A1D" w:rsidRPr="00F47A65" w:rsidRDefault="00B86A1D" w:rsidP="00B86A1D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12.2.104</w:t>
            </w:r>
          </w:p>
          <w:p w14:paraId="44059C22" w14:textId="77777777" w:rsidR="00B86A1D" w:rsidRPr="00F47A65" w:rsidRDefault="00B86A1D" w:rsidP="00B86A1D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30506</w:t>
            </w:r>
          </w:p>
          <w:p w14:paraId="26438B03" w14:textId="77777777" w:rsidR="00B86A1D" w:rsidRPr="00F47A65" w:rsidRDefault="00B86A1D" w:rsidP="00B86A1D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30723</w:t>
            </w:r>
          </w:p>
          <w:p w14:paraId="0838B095" w14:textId="77777777" w:rsidR="00B86A1D" w:rsidRPr="00F47A65" w:rsidRDefault="00B86A1D" w:rsidP="00B86A1D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31183</w:t>
            </w:r>
          </w:p>
          <w:p w14:paraId="01DB0A57" w14:textId="77777777" w:rsidR="00B86A1D" w:rsidRPr="00F47A65" w:rsidRDefault="00B86A1D" w:rsidP="00B86A1D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31742</w:t>
            </w:r>
          </w:p>
          <w:p w14:paraId="04829ECC" w14:textId="4B2866A6" w:rsidR="004C460A" w:rsidRPr="00F47A65" w:rsidRDefault="00B86A1D" w:rsidP="00B86A1D">
            <w:pPr>
              <w:rPr>
                <w:b/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МЭК 60745-2-13</w:t>
            </w:r>
          </w:p>
        </w:tc>
      </w:tr>
      <w:tr w:rsidR="00B86A1D" w:rsidRPr="00F47A65" w14:paraId="44777BC8" w14:textId="77777777" w:rsidTr="004A2D6A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FC276" w14:textId="27F65633" w:rsidR="00B86A1D" w:rsidRPr="00F47A65" w:rsidRDefault="00B86A1D" w:rsidP="00544509">
            <w:pPr>
              <w:spacing w:after="160" w:line="259" w:lineRule="auto"/>
            </w:pPr>
            <w:r w:rsidRPr="00F47A65">
              <w:t>2.1.5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3ECD4" w14:textId="78249BFF" w:rsidR="00B86A1D" w:rsidRPr="00F47A65" w:rsidRDefault="00B86A1D" w:rsidP="004C460A">
            <w:r w:rsidRPr="00F47A65">
              <w:t>Дизель-генераторы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A687F" w14:textId="77777777" w:rsidR="00B86A1D" w:rsidRPr="00F47A65" w:rsidRDefault="00B86A1D" w:rsidP="00B86A1D">
            <w:r w:rsidRPr="00F47A65">
              <w:t>1с, 3с, 9с</w:t>
            </w:r>
          </w:p>
          <w:p w14:paraId="5BC30528" w14:textId="63A9AB9E" w:rsidR="00645C79" w:rsidRPr="00F47A65" w:rsidRDefault="00645C79" w:rsidP="00B86A1D">
            <w:r w:rsidRPr="00F47A65">
              <w:t>Сертификация</w:t>
            </w:r>
          </w:p>
          <w:p w14:paraId="71615130" w14:textId="5F093178" w:rsidR="00645C79" w:rsidRPr="00F47A65" w:rsidRDefault="00645C79" w:rsidP="00B86A1D"/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091E2" w14:textId="77777777" w:rsidR="00B86A1D" w:rsidRPr="00F47A65" w:rsidRDefault="00B86A1D" w:rsidP="00B86A1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8502</w:t>
            </w:r>
          </w:p>
          <w:p w14:paraId="11F9655B" w14:textId="3B194CF7" w:rsidR="00B86A1D" w:rsidRPr="00F47A65" w:rsidRDefault="00B86A1D" w:rsidP="00B86A1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850211</w:t>
            </w:r>
          </w:p>
          <w:p w14:paraId="27B21283" w14:textId="294BDE40" w:rsidR="00B86A1D" w:rsidRPr="00F47A65" w:rsidRDefault="00B86A1D" w:rsidP="00B86A1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8502112000</w:t>
            </w:r>
          </w:p>
          <w:p w14:paraId="757D017E" w14:textId="5E675E8B" w:rsidR="00B86A1D" w:rsidRPr="00F47A65" w:rsidRDefault="00B86A1D" w:rsidP="00B86A1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8502118000</w:t>
            </w:r>
          </w:p>
          <w:p w14:paraId="57AF356C" w14:textId="3EA2E14C" w:rsidR="00B86A1D" w:rsidRPr="00F47A65" w:rsidRDefault="00B86A1D" w:rsidP="00B86A1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850212</w:t>
            </w:r>
          </w:p>
          <w:p w14:paraId="77A14F04" w14:textId="0AB2C45D" w:rsidR="00B86A1D" w:rsidRPr="00F47A65" w:rsidRDefault="00B86A1D" w:rsidP="00B86A1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8502120000</w:t>
            </w:r>
          </w:p>
          <w:p w14:paraId="0261440B" w14:textId="0723CDC0" w:rsidR="00B86A1D" w:rsidRPr="00F47A65" w:rsidRDefault="00B86A1D" w:rsidP="00B86A1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850213</w:t>
            </w:r>
          </w:p>
          <w:p w14:paraId="687C0993" w14:textId="6769FE28" w:rsidR="00B86A1D" w:rsidRPr="00F47A65" w:rsidRDefault="00B86A1D" w:rsidP="00B86A1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8502132000</w:t>
            </w:r>
          </w:p>
          <w:p w14:paraId="7988335A" w14:textId="27BD2A2D" w:rsidR="00B86A1D" w:rsidRPr="00F47A65" w:rsidRDefault="00B86A1D" w:rsidP="00B86A1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8502134000</w:t>
            </w:r>
          </w:p>
          <w:p w14:paraId="3D7485EA" w14:textId="4584C803" w:rsidR="00B86A1D" w:rsidRPr="00F47A65" w:rsidRDefault="00B86A1D" w:rsidP="00B86A1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8502138000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23601" w14:textId="6649037A" w:rsidR="00B86A1D" w:rsidRPr="00F47A65" w:rsidRDefault="00B86A1D" w:rsidP="00D945E2">
            <w:r w:rsidRPr="00F47A65">
              <w:t>ТР ТС 010/2011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BCB29" w14:textId="77777777" w:rsidR="00B86A1D" w:rsidRPr="00F47A65" w:rsidRDefault="00B86A1D" w:rsidP="00B86A1D">
            <w:pPr>
              <w:rPr>
                <w:b/>
                <w:bCs/>
                <w:spacing w:val="-1"/>
                <w:lang w:eastAsia="en-US"/>
              </w:rPr>
            </w:pPr>
            <w:r w:rsidRPr="00F47A65">
              <w:rPr>
                <w:b/>
                <w:bCs/>
                <w:spacing w:val="-1"/>
                <w:lang w:eastAsia="en-US"/>
              </w:rPr>
              <w:t>ТР ТС 010/2011</w:t>
            </w:r>
          </w:p>
          <w:p w14:paraId="153DB98A" w14:textId="77777777" w:rsidR="00B86A1D" w:rsidRPr="00F47A65" w:rsidRDefault="00B86A1D" w:rsidP="00B86A1D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ISO 8528-3</w:t>
            </w:r>
          </w:p>
          <w:p w14:paraId="7C03AE35" w14:textId="77777777" w:rsidR="00B86A1D" w:rsidRPr="00F47A65" w:rsidRDefault="00B86A1D" w:rsidP="00B86A1D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ISO 8528-4</w:t>
            </w:r>
          </w:p>
          <w:p w14:paraId="343F279B" w14:textId="77777777" w:rsidR="00B86A1D" w:rsidRPr="00F47A65" w:rsidRDefault="00B86A1D" w:rsidP="00B86A1D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ISO 8528-5</w:t>
            </w:r>
          </w:p>
          <w:p w14:paraId="75DF44FD" w14:textId="77777777" w:rsidR="00B86A1D" w:rsidRPr="00F47A65" w:rsidRDefault="00B86A1D" w:rsidP="00B86A1D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ISO 8528-6</w:t>
            </w:r>
          </w:p>
          <w:p w14:paraId="11669C64" w14:textId="77777777" w:rsidR="00B86A1D" w:rsidRPr="00F47A65" w:rsidRDefault="00B86A1D" w:rsidP="00B86A1D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ISO 8528-8</w:t>
            </w:r>
          </w:p>
          <w:p w14:paraId="288A732F" w14:textId="77777777" w:rsidR="00B86A1D" w:rsidRPr="00F47A65" w:rsidRDefault="00B86A1D" w:rsidP="00B86A1D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ISO 8528-12</w:t>
            </w:r>
          </w:p>
          <w:p w14:paraId="62719728" w14:textId="77777777" w:rsidR="00B86A1D" w:rsidRPr="00F47A65" w:rsidRDefault="00B86A1D" w:rsidP="00B86A1D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EN 12601</w:t>
            </w:r>
          </w:p>
          <w:p w14:paraId="3AC0C581" w14:textId="77777777" w:rsidR="00B86A1D" w:rsidRPr="00F47A65" w:rsidRDefault="00B86A1D" w:rsidP="00B86A1D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23162</w:t>
            </w:r>
          </w:p>
          <w:p w14:paraId="1065B5E4" w14:textId="77777777" w:rsidR="00B86A1D" w:rsidRPr="00F47A65" w:rsidRDefault="00B86A1D" w:rsidP="00B86A1D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33105</w:t>
            </w:r>
          </w:p>
          <w:p w14:paraId="28FF9F02" w14:textId="77777777" w:rsidR="00B86A1D" w:rsidRPr="00F47A65" w:rsidRDefault="00B86A1D" w:rsidP="00B86A1D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33115</w:t>
            </w:r>
          </w:p>
          <w:p w14:paraId="7183C586" w14:textId="77777777" w:rsidR="00B86A1D" w:rsidRPr="00F47A65" w:rsidRDefault="00B86A1D" w:rsidP="00B86A1D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13822</w:t>
            </w:r>
          </w:p>
          <w:p w14:paraId="673D8F8D" w14:textId="77777777" w:rsidR="00B86A1D" w:rsidRPr="00F47A65" w:rsidRDefault="00B86A1D" w:rsidP="00B86A1D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31349</w:t>
            </w:r>
          </w:p>
          <w:p w14:paraId="385D41C6" w14:textId="77777777" w:rsidR="00B86A1D" w:rsidRPr="00F47A65" w:rsidRDefault="00B86A1D" w:rsidP="00B86A1D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31420</w:t>
            </w:r>
          </w:p>
          <w:p w14:paraId="6ABBACEE" w14:textId="77777777" w:rsidR="00B86A1D" w:rsidRPr="00F47A65" w:rsidRDefault="00B86A1D" w:rsidP="00B86A1D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31540</w:t>
            </w:r>
          </w:p>
          <w:p w14:paraId="3CE62491" w14:textId="77777777" w:rsidR="00B86A1D" w:rsidRPr="00F47A65" w:rsidRDefault="00B86A1D" w:rsidP="00B86A1D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lastRenderedPageBreak/>
              <w:t>ГОСТ 12.1.003</w:t>
            </w:r>
          </w:p>
          <w:p w14:paraId="64159D0D" w14:textId="77777777" w:rsidR="00B86A1D" w:rsidRPr="00F47A65" w:rsidRDefault="00B86A1D" w:rsidP="00B86A1D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12.1.012</w:t>
            </w:r>
          </w:p>
          <w:p w14:paraId="2C36D56A" w14:textId="77777777" w:rsidR="00B86A1D" w:rsidRPr="00F47A65" w:rsidRDefault="00B86A1D" w:rsidP="00B86A1D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12.2.003</w:t>
            </w:r>
          </w:p>
          <w:p w14:paraId="4EA6073E" w14:textId="77777777" w:rsidR="00B86A1D" w:rsidRPr="00F47A65" w:rsidRDefault="00B86A1D" w:rsidP="00B86A1D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12.2.007.0</w:t>
            </w:r>
          </w:p>
          <w:p w14:paraId="5270B727" w14:textId="77777777" w:rsidR="00B86A1D" w:rsidRPr="00F47A65" w:rsidRDefault="00B86A1D" w:rsidP="00B86A1D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МЭК 60204-1</w:t>
            </w:r>
          </w:p>
          <w:p w14:paraId="191E8F98" w14:textId="492F4702" w:rsidR="00B86A1D" w:rsidRPr="00F47A65" w:rsidRDefault="00B86A1D" w:rsidP="00B86A1D">
            <w:pPr>
              <w:rPr>
                <w:b/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12.1.005</w:t>
            </w:r>
          </w:p>
        </w:tc>
      </w:tr>
      <w:tr w:rsidR="00B86A1D" w:rsidRPr="00F47A65" w14:paraId="69DDCE35" w14:textId="77777777" w:rsidTr="004A2D6A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1E0E2" w14:textId="1A7D0856" w:rsidR="00B86A1D" w:rsidRPr="00F47A65" w:rsidRDefault="00B86A1D" w:rsidP="00544509">
            <w:pPr>
              <w:spacing w:after="160" w:line="259" w:lineRule="auto"/>
            </w:pPr>
            <w:r w:rsidRPr="00F47A65">
              <w:lastRenderedPageBreak/>
              <w:t>2.1.6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502FB" w14:textId="77777777" w:rsidR="00B86A1D" w:rsidRPr="00F47A65" w:rsidRDefault="00B86A1D" w:rsidP="00B86A1D">
            <w:r w:rsidRPr="00F47A65">
              <w:t>Приспособления для грузоподъемных</w:t>
            </w:r>
          </w:p>
          <w:p w14:paraId="2C4D3E9B" w14:textId="1E40312D" w:rsidR="00B86A1D" w:rsidRPr="00F47A65" w:rsidRDefault="00B86A1D" w:rsidP="00B86A1D">
            <w:r w:rsidRPr="00F47A65">
              <w:t>операций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0E4CA" w14:textId="77777777" w:rsidR="00B86A1D" w:rsidRPr="00F47A65" w:rsidRDefault="00B86A1D" w:rsidP="00B86A1D">
            <w:r w:rsidRPr="00F47A65">
              <w:t>1с, 3с, 9с</w:t>
            </w:r>
          </w:p>
          <w:p w14:paraId="450E289D" w14:textId="4F977961" w:rsidR="00645C79" w:rsidRPr="00F47A65" w:rsidRDefault="00645C79" w:rsidP="00B86A1D">
            <w:r w:rsidRPr="00F47A65">
              <w:t>Сертификация</w:t>
            </w:r>
          </w:p>
          <w:p w14:paraId="2A678791" w14:textId="7EBBB396" w:rsidR="00645C79" w:rsidRPr="00F47A65" w:rsidRDefault="00645C79" w:rsidP="00B86A1D"/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15C12" w14:textId="77777777" w:rsidR="00B86A1D" w:rsidRPr="00F47A65" w:rsidRDefault="00B86A1D" w:rsidP="00B86A1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8431</w:t>
            </w:r>
          </w:p>
          <w:p w14:paraId="03E5FBE7" w14:textId="1B1EC60D" w:rsidR="00B86A1D" w:rsidRPr="00F47A65" w:rsidRDefault="00B86A1D" w:rsidP="00B86A1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8431100000</w:t>
            </w:r>
          </w:p>
          <w:p w14:paraId="28FD8CD5" w14:textId="6F45E85A" w:rsidR="00B86A1D" w:rsidRPr="00F47A65" w:rsidRDefault="00B86A1D" w:rsidP="00B86A1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8431200000</w:t>
            </w:r>
          </w:p>
          <w:p w14:paraId="22109EE6" w14:textId="78EB9097" w:rsidR="00B86A1D" w:rsidRPr="00F47A65" w:rsidRDefault="00B86A1D" w:rsidP="00B86A1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8431310000</w:t>
            </w:r>
          </w:p>
          <w:p w14:paraId="72AC9706" w14:textId="43EA1CF6" w:rsidR="00B86A1D" w:rsidRPr="00F47A65" w:rsidRDefault="00B86A1D" w:rsidP="00B86A1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8431390000</w:t>
            </w:r>
          </w:p>
          <w:p w14:paraId="622AA73B" w14:textId="597A1A3D" w:rsidR="00B86A1D" w:rsidRPr="00F47A65" w:rsidRDefault="00B86A1D" w:rsidP="00B86A1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8431410000</w:t>
            </w:r>
          </w:p>
          <w:p w14:paraId="195E6B90" w14:textId="69D50872" w:rsidR="00B86A1D" w:rsidRPr="00F47A65" w:rsidRDefault="00B86A1D" w:rsidP="00B86A1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8431420000</w:t>
            </w:r>
          </w:p>
          <w:p w14:paraId="565120B8" w14:textId="372898AE" w:rsidR="00B86A1D" w:rsidRPr="00F47A65" w:rsidRDefault="00B86A1D" w:rsidP="00B86A1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8431430000</w:t>
            </w:r>
          </w:p>
          <w:p w14:paraId="01610F89" w14:textId="2B762068" w:rsidR="00B86A1D" w:rsidRPr="00F47A65" w:rsidRDefault="00B86A1D" w:rsidP="00B86A1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843149</w:t>
            </w:r>
          </w:p>
          <w:p w14:paraId="039DA256" w14:textId="55A9B05B" w:rsidR="00B86A1D" w:rsidRPr="00F47A65" w:rsidRDefault="00B86A1D" w:rsidP="00B86A1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8431492000</w:t>
            </w:r>
          </w:p>
          <w:p w14:paraId="51696D1F" w14:textId="3E4A03BB" w:rsidR="00B86A1D" w:rsidRPr="00F47A65" w:rsidRDefault="00B86A1D" w:rsidP="00B86A1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843149800</w:t>
            </w:r>
          </w:p>
          <w:p w14:paraId="548C2638" w14:textId="4906A50A" w:rsidR="00B86A1D" w:rsidRPr="00F47A65" w:rsidRDefault="00B86A1D" w:rsidP="00B86A1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8431498001</w:t>
            </w:r>
          </w:p>
          <w:p w14:paraId="1FA318C6" w14:textId="35BB095C" w:rsidR="00B86A1D" w:rsidRPr="00F47A65" w:rsidRDefault="00B86A1D" w:rsidP="00B86A1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8431498009</w:t>
            </w:r>
          </w:p>
          <w:p w14:paraId="4EFA2305" w14:textId="77777777" w:rsidR="00B86A1D" w:rsidRPr="00F47A65" w:rsidRDefault="00B86A1D" w:rsidP="00B86A1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7315</w:t>
            </w:r>
          </w:p>
          <w:p w14:paraId="6D1E4E68" w14:textId="076EBDA8" w:rsidR="00B86A1D" w:rsidRPr="00F47A65" w:rsidRDefault="00B86A1D" w:rsidP="00B86A1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7315111000</w:t>
            </w:r>
          </w:p>
          <w:p w14:paraId="3EB2D295" w14:textId="3B3752D8" w:rsidR="00B86A1D" w:rsidRPr="00F47A65" w:rsidRDefault="00B86A1D" w:rsidP="00B86A1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7315119000</w:t>
            </w:r>
          </w:p>
          <w:p w14:paraId="6D45800F" w14:textId="64212B4C" w:rsidR="00B86A1D" w:rsidRPr="00F47A65" w:rsidRDefault="00B86A1D" w:rsidP="00B86A1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7315120000</w:t>
            </w:r>
          </w:p>
          <w:p w14:paraId="1E4EA8CD" w14:textId="5FD02E29" w:rsidR="00B86A1D" w:rsidRPr="00F47A65" w:rsidRDefault="00B86A1D" w:rsidP="00B86A1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7315190000</w:t>
            </w:r>
          </w:p>
          <w:p w14:paraId="4AAE82EF" w14:textId="3C7FC760" w:rsidR="00B86A1D" w:rsidRPr="00F47A65" w:rsidRDefault="00B86A1D" w:rsidP="00B86A1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7315200000</w:t>
            </w:r>
          </w:p>
          <w:p w14:paraId="23E1E916" w14:textId="7DB29BDF" w:rsidR="00B86A1D" w:rsidRPr="00F47A65" w:rsidRDefault="00B86A1D" w:rsidP="00B86A1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7315810000</w:t>
            </w:r>
          </w:p>
          <w:p w14:paraId="2CB7B7CD" w14:textId="75B27283" w:rsidR="00B86A1D" w:rsidRPr="00F47A65" w:rsidRDefault="00B86A1D" w:rsidP="00B86A1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7315820000</w:t>
            </w:r>
          </w:p>
          <w:p w14:paraId="1F12FFE7" w14:textId="38FF4D0E" w:rsidR="00B86A1D" w:rsidRPr="00F47A65" w:rsidRDefault="00B86A1D" w:rsidP="00B86A1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7315890000</w:t>
            </w:r>
          </w:p>
          <w:p w14:paraId="36EFFEE2" w14:textId="5E629465" w:rsidR="00B86A1D" w:rsidRPr="00F47A65" w:rsidRDefault="00B86A1D" w:rsidP="00B86A1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7315900000</w:t>
            </w:r>
          </w:p>
          <w:p w14:paraId="30120642" w14:textId="77777777" w:rsidR="00B86A1D" w:rsidRPr="00F47A65" w:rsidRDefault="00B86A1D" w:rsidP="00B86A1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7312</w:t>
            </w:r>
          </w:p>
          <w:p w14:paraId="3E86E9DE" w14:textId="06E3CB66" w:rsidR="00B86A1D" w:rsidRPr="00F47A65" w:rsidRDefault="00B86A1D" w:rsidP="00B86A1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731210</w:t>
            </w:r>
          </w:p>
          <w:p w14:paraId="58C6C5F5" w14:textId="272519CE" w:rsidR="00B86A1D" w:rsidRPr="00F47A65" w:rsidRDefault="00B86A1D" w:rsidP="00B86A1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73121020</w:t>
            </w:r>
          </w:p>
          <w:p w14:paraId="5CA53FD0" w14:textId="4281CC20" w:rsidR="00B86A1D" w:rsidRPr="00F47A65" w:rsidRDefault="00B86A1D" w:rsidP="00B86A1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7312102001</w:t>
            </w:r>
          </w:p>
          <w:p w14:paraId="44078FFF" w14:textId="326C4874" w:rsidR="00B86A1D" w:rsidRPr="00F47A65" w:rsidRDefault="00B86A1D" w:rsidP="00B86A1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7312102009</w:t>
            </w:r>
          </w:p>
          <w:p w14:paraId="70AE8085" w14:textId="32C31E5B" w:rsidR="00B86A1D" w:rsidRPr="00F47A65" w:rsidRDefault="00B86A1D" w:rsidP="00B86A1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73121041</w:t>
            </w:r>
          </w:p>
          <w:p w14:paraId="718558C9" w14:textId="1694B706" w:rsidR="00B86A1D" w:rsidRPr="00F47A65" w:rsidRDefault="00B86A1D" w:rsidP="00B86A1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7312104101</w:t>
            </w:r>
          </w:p>
          <w:p w14:paraId="23AC1B92" w14:textId="7344FFF7" w:rsidR="00B86A1D" w:rsidRPr="00F47A65" w:rsidRDefault="00B86A1D" w:rsidP="00B86A1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7312104109</w:t>
            </w:r>
          </w:p>
          <w:p w14:paraId="1CAA6FF5" w14:textId="1BF7DF2C" w:rsidR="00B86A1D" w:rsidRPr="00F47A65" w:rsidRDefault="00B86A1D" w:rsidP="00B86A1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73121049</w:t>
            </w:r>
          </w:p>
          <w:p w14:paraId="5195BB28" w14:textId="2BE9EE42" w:rsidR="00B86A1D" w:rsidRPr="00F47A65" w:rsidRDefault="00B86A1D" w:rsidP="00B86A1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7312104901</w:t>
            </w:r>
          </w:p>
          <w:p w14:paraId="7839CD5D" w14:textId="433FB796" w:rsidR="00B86A1D" w:rsidRPr="00F47A65" w:rsidRDefault="00B86A1D" w:rsidP="00B86A1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7312104909</w:t>
            </w:r>
          </w:p>
          <w:p w14:paraId="5C884ED6" w14:textId="15522403" w:rsidR="00B86A1D" w:rsidRPr="00F47A65" w:rsidRDefault="00B86A1D" w:rsidP="00B86A1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73121061</w:t>
            </w:r>
          </w:p>
          <w:p w14:paraId="744550DD" w14:textId="0AF133FA" w:rsidR="00B86A1D" w:rsidRPr="00F47A65" w:rsidRDefault="00B86A1D" w:rsidP="00B86A1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7312106101</w:t>
            </w:r>
          </w:p>
          <w:p w14:paraId="223C286C" w14:textId="2512D7BF" w:rsidR="00B86A1D" w:rsidRPr="00F47A65" w:rsidRDefault="00B86A1D" w:rsidP="00B86A1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7312106109</w:t>
            </w:r>
          </w:p>
          <w:p w14:paraId="78E76DB4" w14:textId="418D4E62" w:rsidR="00B86A1D" w:rsidRPr="00F47A65" w:rsidRDefault="00B86A1D" w:rsidP="00B86A1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7312106500</w:t>
            </w:r>
          </w:p>
          <w:p w14:paraId="6168949D" w14:textId="043C8369" w:rsidR="00B86A1D" w:rsidRPr="00F47A65" w:rsidRDefault="00B86A1D" w:rsidP="00B86A1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73121069</w:t>
            </w:r>
          </w:p>
          <w:p w14:paraId="041A3F8D" w14:textId="75E7138B" w:rsidR="00B86A1D" w:rsidRPr="00F47A65" w:rsidRDefault="00B86A1D" w:rsidP="00B86A1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7312106901</w:t>
            </w:r>
          </w:p>
          <w:p w14:paraId="7E04C901" w14:textId="7C59962A" w:rsidR="00B86A1D" w:rsidRPr="00F47A65" w:rsidRDefault="00B86A1D" w:rsidP="00B86A1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7312106909</w:t>
            </w:r>
          </w:p>
          <w:p w14:paraId="18A021D4" w14:textId="711F41BB" w:rsidR="00B86A1D" w:rsidRPr="00F47A65" w:rsidRDefault="00B86A1D" w:rsidP="00B86A1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7312108101</w:t>
            </w:r>
          </w:p>
          <w:p w14:paraId="523E7C3C" w14:textId="3C5EF3E7" w:rsidR="00B86A1D" w:rsidRPr="00F47A65" w:rsidRDefault="00B86A1D" w:rsidP="00B86A1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7312108104</w:t>
            </w:r>
          </w:p>
          <w:p w14:paraId="4230E8CE" w14:textId="2FA4DC60" w:rsidR="00B86A1D" w:rsidRPr="00F47A65" w:rsidRDefault="00B86A1D" w:rsidP="00B86A1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7312108108</w:t>
            </w:r>
          </w:p>
          <w:p w14:paraId="69600CF6" w14:textId="3FACBEDB" w:rsidR="00B86A1D" w:rsidRPr="00F47A65" w:rsidRDefault="00B86A1D" w:rsidP="00B86A1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73121083</w:t>
            </w:r>
          </w:p>
          <w:p w14:paraId="24DE2950" w14:textId="148D7DA0" w:rsidR="00B86A1D" w:rsidRPr="00F47A65" w:rsidRDefault="00B86A1D" w:rsidP="00B86A1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7312108301</w:t>
            </w:r>
          </w:p>
          <w:p w14:paraId="79E3A3C5" w14:textId="3104F91B" w:rsidR="00B86A1D" w:rsidRPr="00F47A65" w:rsidRDefault="00B86A1D" w:rsidP="00B86A1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7312108304</w:t>
            </w:r>
          </w:p>
          <w:p w14:paraId="2D0EC83C" w14:textId="3D314AB9" w:rsidR="00B86A1D" w:rsidRPr="00F47A65" w:rsidRDefault="00B86A1D" w:rsidP="00B86A1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7312108308</w:t>
            </w:r>
          </w:p>
          <w:p w14:paraId="2B246F74" w14:textId="2312E91F" w:rsidR="00B86A1D" w:rsidRPr="00F47A65" w:rsidRDefault="00B86A1D" w:rsidP="00B86A1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73121085</w:t>
            </w:r>
          </w:p>
          <w:p w14:paraId="2FD47DD3" w14:textId="471612B7" w:rsidR="00B86A1D" w:rsidRPr="00F47A65" w:rsidRDefault="00B86A1D" w:rsidP="00B86A1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7312108501</w:t>
            </w:r>
          </w:p>
          <w:p w14:paraId="05EBC27A" w14:textId="794DCB63" w:rsidR="00B86A1D" w:rsidRPr="00F47A65" w:rsidRDefault="00B86A1D" w:rsidP="00B86A1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7312108504</w:t>
            </w:r>
          </w:p>
          <w:p w14:paraId="409065FD" w14:textId="31E445EF" w:rsidR="00B86A1D" w:rsidRPr="00F47A65" w:rsidRDefault="00B86A1D" w:rsidP="00B86A1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7312108508</w:t>
            </w:r>
          </w:p>
          <w:p w14:paraId="7EA56011" w14:textId="5FEE2073" w:rsidR="00B86A1D" w:rsidRPr="00F47A65" w:rsidRDefault="00B86A1D" w:rsidP="00B86A1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731210890</w:t>
            </w:r>
          </w:p>
          <w:p w14:paraId="29635F1E" w14:textId="1E429401" w:rsidR="00B86A1D" w:rsidRPr="00F47A65" w:rsidRDefault="00B86A1D" w:rsidP="00B86A1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7312108901</w:t>
            </w:r>
          </w:p>
          <w:p w14:paraId="6444CDF3" w14:textId="5AA5DAD9" w:rsidR="00B86A1D" w:rsidRPr="00F47A65" w:rsidRDefault="00B86A1D" w:rsidP="00B86A1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7312108904</w:t>
            </w:r>
          </w:p>
          <w:p w14:paraId="3E9DCB21" w14:textId="30C3ACAA" w:rsidR="00B86A1D" w:rsidRPr="00F47A65" w:rsidRDefault="00B86A1D" w:rsidP="00B86A1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7312108908</w:t>
            </w:r>
          </w:p>
          <w:p w14:paraId="46868163" w14:textId="3BBAF55C" w:rsidR="00B86A1D" w:rsidRPr="00F47A65" w:rsidRDefault="00B86A1D" w:rsidP="00B86A1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73121098</w:t>
            </w:r>
          </w:p>
          <w:p w14:paraId="311E88FC" w14:textId="6E4328C0" w:rsidR="00B86A1D" w:rsidRPr="00F47A65" w:rsidRDefault="00B86A1D" w:rsidP="00B86A1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7312109801</w:t>
            </w:r>
          </w:p>
          <w:p w14:paraId="7B79F31A" w14:textId="3C1DF58B" w:rsidR="00B86A1D" w:rsidRPr="00F47A65" w:rsidRDefault="00B86A1D" w:rsidP="00B86A1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7312109809</w:t>
            </w:r>
          </w:p>
          <w:p w14:paraId="10701832" w14:textId="6461B447" w:rsidR="00B86A1D" w:rsidRPr="00F47A65" w:rsidRDefault="00B86A1D" w:rsidP="00B86A1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731290</w:t>
            </w:r>
          </w:p>
          <w:p w14:paraId="375CF16F" w14:textId="029F85AB" w:rsidR="00B86A1D" w:rsidRPr="00F47A65" w:rsidRDefault="00B86A1D" w:rsidP="00B86A1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7312900001</w:t>
            </w:r>
          </w:p>
          <w:p w14:paraId="60C8958C" w14:textId="32DAA8D8" w:rsidR="00B86A1D" w:rsidRPr="00F47A65" w:rsidRDefault="00B86A1D" w:rsidP="00B86A1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7312900009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E0DD4" w14:textId="0B2AF584" w:rsidR="00B86A1D" w:rsidRPr="00F47A65" w:rsidRDefault="00B86A1D" w:rsidP="00D945E2">
            <w:r w:rsidRPr="00F47A65">
              <w:lastRenderedPageBreak/>
              <w:t>ТР ТС 010/2011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32828" w14:textId="77777777" w:rsidR="00B86A1D" w:rsidRPr="00F47A65" w:rsidRDefault="00B86A1D" w:rsidP="00B86A1D">
            <w:pPr>
              <w:rPr>
                <w:b/>
                <w:bCs/>
                <w:spacing w:val="-1"/>
                <w:lang w:eastAsia="en-US"/>
              </w:rPr>
            </w:pPr>
            <w:r w:rsidRPr="00F47A65">
              <w:rPr>
                <w:b/>
                <w:bCs/>
                <w:spacing w:val="-1"/>
                <w:lang w:eastAsia="en-US"/>
              </w:rPr>
              <w:t>ТР ТС 010/2011</w:t>
            </w:r>
          </w:p>
          <w:p w14:paraId="25BF6276" w14:textId="77777777" w:rsidR="00B86A1D" w:rsidRPr="00F47A65" w:rsidRDefault="00B86A1D" w:rsidP="00B86A1D">
            <w:pPr>
              <w:rPr>
                <w:b/>
                <w:bCs/>
                <w:spacing w:val="-1"/>
                <w:lang w:eastAsia="en-US"/>
              </w:rPr>
            </w:pPr>
          </w:p>
          <w:p w14:paraId="6AA866A9" w14:textId="77777777" w:rsidR="00B86A1D" w:rsidRPr="00F47A65" w:rsidRDefault="00B86A1D" w:rsidP="00B86A1D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СТ РК ISO 1835</w:t>
            </w:r>
          </w:p>
          <w:p w14:paraId="59776352" w14:textId="77777777" w:rsidR="00B86A1D" w:rsidRPr="00F47A65" w:rsidRDefault="00B86A1D" w:rsidP="00B86A1D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14110</w:t>
            </w:r>
          </w:p>
          <w:p w14:paraId="542A1947" w14:textId="77777777" w:rsidR="00B86A1D" w:rsidRPr="00F47A65" w:rsidRDefault="00B86A1D" w:rsidP="00B86A1D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24599</w:t>
            </w:r>
          </w:p>
          <w:p w14:paraId="6E18A67C" w14:textId="77777777" w:rsidR="00B86A1D" w:rsidRPr="00F47A65" w:rsidRDefault="00B86A1D" w:rsidP="00B86A1D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25032</w:t>
            </w:r>
          </w:p>
          <w:p w14:paraId="42B7E041" w14:textId="77777777" w:rsidR="00B86A1D" w:rsidRPr="00F47A65" w:rsidRDefault="00B86A1D" w:rsidP="00B86A1D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25573</w:t>
            </w:r>
          </w:p>
          <w:p w14:paraId="2322E52C" w14:textId="77777777" w:rsidR="00B86A1D" w:rsidRPr="00F47A65" w:rsidRDefault="00B86A1D" w:rsidP="00B86A1D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54889</w:t>
            </w:r>
          </w:p>
          <w:p w14:paraId="0CBE8E5F" w14:textId="77777777" w:rsidR="00B86A1D" w:rsidRPr="00F47A65" w:rsidRDefault="00B86A1D" w:rsidP="00B86A1D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EN 1677-1</w:t>
            </w:r>
          </w:p>
          <w:p w14:paraId="05688DA2" w14:textId="77777777" w:rsidR="00B86A1D" w:rsidRPr="00F47A65" w:rsidRDefault="00B86A1D" w:rsidP="00B86A1D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EN 1677-2</w:t>
            </w:r>
          </w:p>
          <w:p w14:paraId="170E3F65" w14:textId="77777777" w:rsidR="00B86A1D" w:rsidRPr="00F47A65" w:rsidRDefault="00B86A1D" w:rsidP="00B86A1D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EN 12385-4</w:t>
            </w:r>
          </w:p>
          <w:p w14:paraId="18A2BA5E" w14:textId="77777777" w:rsidR="00B86A1D" w:rsidRPr="00F47A65" w:rsidRDefault="00B86A1D" w:rsidP="00B86A1D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EN 12385-10</w:t>
            </w:r>
          </w:p>
          <w:p w14:paraId="35D4763A" w14:textId="77777777" w:rsidR="00B86A1D" w:rsidRPr="00F47A65" w:rsidRDefault="00B86A1D" w:rsidP="00B86A1D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EN 13411-3</w:t>
            </w:r>
          </w:p>
          <w:p w14:paraId="32C84CE3" w14:textId="77777777" w:rsidR="00B86A1D" w:rsidRPr="00F47A65" w:rsidRDefault="00B86A1D" w:rsidP="00B86A1D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EN 13411-4</w:t>
            </w:r>
          </w:p>
          <w:p w14:paraId="493A74AF" w14:textId="77777777" w:rsidR="00B86A1D" w:rsidRPr="00F47A65" w:rsidRDefault="00B86A1D" w:rsidP="00B86A1D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EN 13411-5</w:t>
            </w:r>
          </w:p>
          <w:p w14:paraId="629B3DB5" w14:textId="77777777" w:rsidR="00B86A1D" w:rsidRPr="00F47A65" w:rsidRDefault="00B86A1D" w:rsidP="00B86A1D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24366</w:t>
            </w:r>
          </w:p>
          <w:p w14:paraId="789B2450" w14:textId="77777777" w:rsidR="00B86A1D" w:rsidRPr="00F47A65" w:rsidRDefault="00B86A1D" w:rsidP="00B86A1D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28408</w:t>
            </w:r>
          </w:p>
          <w:p w14:paraId="72CD0FEA" w14:textId="77777777" w:rsidR="00B86A1D" w:rsidRPr="00F47A65" w:rsidRDefault="00B86A1D" w:rsidP="00B86A1D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30013</w:t>
            </w:r>
          </w:p>
          <w:p w14:paraId="3FE871C7" w14:textId="77777777" w:rsidR="00B86A1D" w:rsidRPr="00F47A65" w:rsidRDefault="00B86A1D" w:rsidP="00B86A1D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33168</w:t>
            </w:r>
          </w:p>
          <w:p w14:paraId="5361BD2D" w14:textId="77777777" w:rsidR="00B86A1D" w:rsidRPr="00F47A65" w:rsidRDefault="00B86A1D" w:rsidP="00B86A1D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33715</w:t>
            </w:r>
          </w:p>
          <w:p w14:paraId="67A3580A" w14:textId="77777777" w:rsidR="00B86A1D" w:rsidRPr="00F47A65" w:rsidRDefault="00B86A1D" w:rsidP="00B86A1D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34016</w:t>
            </w:r>
          </w:p>
          <w:p w14:paraId="007558AB" w14:textId="77777777" w:rsidR="00B86A1D" w:rsidRPr="00F47A65" w:rsidRDefault="00B86A1D" w:rsidP="00B86A1D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34022</w:t>
            </w:r>
          </w:p>
          <w:p w14:paraId="30D75437" w14:textId="77777777" w:rsidR="00B86A1D" w:rsidRPr="00F47A65" w:rsidRDefault="00B86A1D" w:rsidP="00B86A1D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СТБ EN 13411-2</w:t>
            </w:r>
          </w:p>
          <w:p w14:paraId="4FC68F62" w14:textId="77777777" w:rsidR="00B86A1D" w:rsidRPr="00F47A65" w:rsidRDefault="00B86A1D" w:rsidP="00B86A1D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EN 818-1</w:t>
            </w:r>
          </w:p>
          <w:p w14:paraId="0F7779EF" w14:textId="77777777" w:rsidR="00B86A1D" w:rsidRPr="00F47A65" w:rsidRDefault="00B86A1D" w:rsidP="00B86A1D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EN 818-2</w:t>
            </w:r>
          </w:p>
          <w:p w14:paraId="758D8104" w14:textId="77777777" w:rsidR="00B86A1D" w:rsidRPr="00F47A65" w:rsidRDefault="00B86A1D" w:rsidP="00B86A1D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EN 818-3</w:t>
            </w:r>
          </w:p>
          <w:p w14:paraId="509B6353" w14:textId="77777777" w:rsidR="00B86A1D" w:rsidRPr="00F47A65" w:rsidRDefault="00B86A1D" w:rsidP="00B86A1D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EN 818-4</w:t>
            </w:r>
          </w:p>
          <w:p w14:paraId="743E3E24" w14:textId="77777777" w:rsidR="00B86A1D" w:rsidRPr="00F47A65" w:rsidRDefault="00B86A1D" w:rsidP="00B86A1D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EN 818-5</w:t>
            </w:r>
          </w:p>
          <w:p w14:paraId="016464C9" w14:textId="77777777" w:rsidR="00B86A1D" w:rsidRPr="00F47A65" w:rsidRDefault="00B86A1D" w:rsidP="00B86A1D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lastRenderedPageBreak/>
              <w:t>ГОСТ EN 818-7</w:t>
            </w:r>
          </w:p>
          <w:p w14:paraId="0FC2C986" w14:textId="77777777" w:rsidR="00B86A1D" w:rsidRPr="00F47A65" w:rsidRDefault="00B86A1D" w:rsidP="00B86A1D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14110</w:t>
            </w:r>
          </w:p>
          <w:p w14:paraId="3EB9E31C" w14:textId="77777777" w:rsidR="00B86A1D" w:rsidRPr="00F47A65" w:rsidRDefault="00B86A1D" w:rsidP="00B86A1D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24599</w:t>
            </w:r>
          </w:p>
          <w:p w14:paraId="7C4A834F" w14:textId="77777777" w:rsidR="00B86A1D" w:rsidRPr="00F47A65" w:rsidRDefault="00B86A1D" w:rsidP="00B86A1D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25573</w:t>
            </w:r>
          </w:p>
          <w:p w14:paraId="519C5B3E" w14:textId="77777777" w:rsidR="00B86A1D" w:rsidRPr="00F47A65" w:rsidRDefault="00B86A1D" w:rsidP="00B86A1D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30188</w:t>
            </w:r>
          </w:p>
          <w:p w14:paraId="766548F0" w14:textId="77777777" w:rsidR="00B86A1D" w:rsidRPr="00F47A65" w:rsidRDefault="00B86A1D" w:rsidP="00B86A1D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30441</w:t>
            </w:r>
          </w:p>
          <w:p w14:paraId="26AC2337" w14:textId="77777777" w:rsidR="00B86A1D" w:rsidRPr="00F47A65" w:rsidRDefault="00B86A1D" w:rsidP="00B86A1D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34016</w:t>
            </w:r>
          </w:p>
          <w:p w14:paraId="34CFAA8E" w14:textId="77777777" w:rsidR="00B86A1D" w:rsidRPr="00F47A65" w:rsidRDefault="00B86A1D" w:rsidP="00B86A1D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СТБ EN 12385-4</w:t>
            </w:r>
          </w:p>
          <w:p w14:paraId="1DCEDE8F" w14:textId="77777777" w:rsidR="00B86A1D" w:rsidRPr="00F47A65" w:rsidRDefault="00B86A1D" w:rsidP="00B86A1D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12.1.003</w:t>
            </w:r>
          </w:p>
          <w:p w14:paraId="243CC6AD" w14:textId="77777777" w:rsidR="00B86A1D" w:rsidRPr="00F47A65" w:rsidRDefault="00B86A1D" w:rsidP="00B86A1D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12.1.012</w:t>
            </w:r>
          </w:p>
          <w:p w14:paraId="4A9EB390" w14:textId="77777777" w:rsidR="00B86A1D" w:rsidRPr="00F47A65" w:rsidRDefault="00B86A1D" w:rsidP="00B86A1D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12.2.003</w:t>
            </w:r>
          </w:p>
          <w:p w14:paraId="455B778D" w14:textId="77777777" w:rsidR="00B86A1D" w:rsidRPr="00F47A65" w:rsidRDefault="00B86A1D" w:rsidP="00B86A1D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12.2.007.0</w:t>
            </w:r>
          </w:p>
          <w:p w14:paraId="3E053C0F" w14:textId="610626B3" w:rsidR="00B86A1D" w:rsidRPr="00F47A65" w:rsidRDefault="00B86A1D" w:rsidP="00B86A1D">
            <w:pPr>
              <w:rPr>
                <w:b/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МЭК 60204-1</w:t>
            </w:r>
          </w:p>
        </w:tc>
      </w:tr>
      <w:tr w:rsidR="00B86A1D" w:rsidRPr="00F47A65" w14:paraId="376AEB39" w14:textId="77777777" w:rsidTr="004A2D6A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49223" w14:textId="5BDE7CBE" w:rsidR="00B86A1D" w:rsidRPr="00F47A65" w:rsidRDefault="00B86A1D" w:rsidP="00544509">
            <w:pPr>
              <w:spacing w:after="160" w:line="259" w:lineRule="auto"/>
            </w:pPr>
            <w:r w:rsidRPr="00F47A65">
              <w:lastRenderedPageBreak/>
              <w:t>2.1.7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FD262" w14:textId="77777777" w:rsidR="00B86A1D" w:rsidRPr="00F47A65" w:rsidRDefault="00B86A1D" w:rsidP="00B86A1D">
            <w:r w:rsidRPr="00F47A65">
              <w:t>Оборудование подъемно-транспортное (в том числе фасадные строительные</w:t>
            </w:r>
          </w:p>
          <w:p w14:paraId="63E6D2EA" w14:textId="77777777" w:rsidR="00B86A1D" w:rsidRPr="00F47A65" w:rsidRDefault="00B86A1D" w:rsidP="00B86A1D">
            <w:r w:rsidRPr="00F47A65">
              <w:t>подъемники, эскалаторы, пассажирские</w:t>
            </w:r>
          </w:p>
          <w:p w14:paraId="293648A1" w14:textId="77777777" w:rsidR="00B86A1D" w:rsidRPr="00F47A65" w:rsidRDefault="00B86A1D" w:rsidP="00B86A1D">
            <w:r w:rsidRPr="00F47A65">
              <w:t>конвейеры, траволаторы, оборудование</w:t>
            </w:r>
          </w:p>
          <w:p w14:paraId="228D185D" w14:textId="77777777" w:rsidR="00B86A1D" w:rsidRPr="00F47A65" w:rsidRDefault="00B86A1D" w:rsidP="00B86A1D">
            <w:r w:rsidRPr="00F47A65">
              <w:t>канатных дорог), краны</w:t>
            </w:r>
          </w:p>
          <w:p w14:paraId="19EC7364" w14:textId="77777777" w:rsidR="00B86A1D" w:rsidRPr="00F47A65" w:rsidRDefault="00B86A1D" w:rsidP="00B86A1D">
            <w:r w:rsidRPr="00F47A65">
              <w:t>грузоподъемные, платформы</w:t>
            </w:r>
          </w:p>
          <w:p w14:paraId="1F13815F" w14:textId="77777777" w:rsidR="00B86A1D" w:rsidRPr="00F47A65" w:rsidRDefault="00B86A1D" w:rsidP="00B86A1D">
            <w:r w:rsidRPr="00F47A65">
              <w:t>подъемные для маломобильных групп</w:t>
            </w:r>
          </w:p>
          <w:p w14:paraId="7AC712E4" w14:textId="4A56DC46" w:rsidR="00B86A1D" w:rsidRPr="00F47A65" w:rsidRDefault="00B86A1D" w:rsidP="00B86A1D">
            <w:r w:rsidRPr="00F47A65">
              <w:t>населения.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46FBB" w14:textId="77777777" w:rsidR="00B86A1D" w:rsidRPr="00F47A65" w:rsidRDefault="00B86A1D" w:rsidP="00B86A1D">
            <w:r w:rsidRPr="00F47A65">
              <w:t>1с, 3с, 9с</w:t>
            </w:r>
          </w:p>
          <w:p w14:paraId="0C937F01" w14:textId="01924B6D" w:rsidR="000F47BC" w:rsidRPr="00F47A65" w:rsidRDefault="000F47BC" w:rsidP="00B86A1D">
            <w:r w:rsidRPr="00F47A65">
              <w:t>Сертификация</w:t>
            </w:r>
          </w:p>
          <w:p w14:paraId="422CAE49" w14:textId="01E59062" w:rsidR="000F47BC" w:rsidRPr="00F47A65" w:rsidRDefault="000F47BC" w:rsidP="00B86A1D">
            <w:r w:rsidRPr="00F47A65">
              <w:t xml:space="preserve"> 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5C756" w14:textId="098C26B0" w:rsidR="00B86A1D" w:rsidRPr="00F47A65" w:rsidRDefault="00B86A1D" w:rsidP="00B86A1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842611</w:t>
            </w:r>
          </w:p>
          <w:p w14:paraId="674CEBD5" w14:textId="60B4D499" w:rsidR="00B86A1D" w:rsidRPr="00F47A65" w:rsidRDefault="00B86A1D" w:rsidP="00B86A1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842612</w:t>
            </w:r>
          </w:p>
          <w:p w14:paraId="0D00300F" w14:textId="144CE74C" w:rsidR="00B86A1D" w:rsidRPr="00F47A65" w:rsidRDefault="00B86A1D" w:rsidP="00B86A1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842619</w:t>
            </w:r>
          </w:p>
          <w:p w14:paraId="5B407595" w14:textId="65520FCC" w:rsidR="00B86A1D" w:rsidRPr="00F47A65" w:rsidRDefault="00B86A1D" w:rsidP="00B86A1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842620</w:t>
            </w:r>
          </w:p>
          <w:p w14:paraId="52EBAF91" w14:textId="1834E000" w:rsidR="00B86A1D" w:rsidRPr="00F47A65" w:rsidRDefault="00B86A1D" w:rsidP="00B86A1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842630</w:t>
            </w:r>
          </w:p>
          <w:p w14:paraId="36BB30BB" w14:textId="3F822024" w:rsidR="00B86A1D" w:rsidRPr="00F47A65" w:rsidRDefault="00B86A1D" w:rsidP="00B86A1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842640</w:t>
            </w:r>
          </w:p>
          <w:p w14:paraId="464954B8" w14:textId="7E17CB22" w:rsidR="00B86A1D" w:rsidRPr="00F47A65" w:rsidRDefault="00B86A1D" w:rsidP="00B86A1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842691</w:t>
            </w:r>
          </w:p>
          <w:p w14:paraId="0643E812" w14:textId="71D8D12F" w:rsidR="00B86A1D" w:rsidRPr="00F47A65" w:rsidRDefault="00B86A1D" w:rsidP="00B86A1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842699</w:t>
            </w:r>
          </w:p>
          <w:p w14:paraId="762AAA1E" w14:textId="25DDDF67" w:rsidR="00B86A1D" w:rsidRPr="00F47A65" w:rsidRDefault="00B86A1D" w:rsidP="00B86A1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842612</w:t>
            </w:r>
          </w:p>
          <w:p w14:paraId="5DCD27D9" w14:textId="1B4DF390" w:rsidR="00B86A1D" w:rsidRPr="00F47A65" w:rsidRDefault="00B86A1D" w:rsidP="00B86A1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8426120001</w:t>
            </w:r>
          </w:p>
          <w:p w14:paraId="227E9FDA" w14:textId="729A06CE" w:rsidR="00B86A1D" w:rsidRPr="00F47A65" w:rsidRDefault="00B86A1D" w:rsidP="00B86A1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8426120009</w:t>
            </w:r>
          </w:p>
          <w:p w14:paraId="6EC736E0" w14:textId="3D8A4F2D" w:rsidR="00B86A1D" w:rsidRPr="00F47A65" w:rsidRDefault="00B86A1D" w:rsidP="00B86A1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8426190000</w:t>
            </w:r>
          </w:p>
          <w:p w14:paraId="6B91108E" w14:textId="79819AA6" w:rsidR="00B86A1D" w:rsidRPr="00F47A65" w:rsidRDefault="00B86A1D" w:rsidP="00B86A1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8426200000</w:t>
            </w:r>
          </w:p>
          <w:p w14:paraId="3735080E" w14:textId="7C16B8F4" w:rsidR="00B86A1D" w:rsidRPr="00F47A65" w:rsidRDefault="00B86A1D" w:rsidP="00B86A1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842630</w:t>
            </w:r>
          </w:p>
          <w:p w14:paraId="0882CD4B" w14:textId="2823C6A6" w:rsidR="00B86A1D" w:rsidRPr="00F47A65" w:rsidRDefault="00B86A1D" w:rsidP="00B86A1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8426300001</w:t>
            </w:r>
          </w:p>
          <w:p w14:paraId="1D0A5F4F" w14:textId="6F6A9F73" w:rsidR="00B86A1D" w:rsidRPr="00F47A65" w:rsidRDefault="00B86A1D" w:rsidP="00B86A1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8426300009</w:t>
            </w:r>
          </w:p>
          <w:p w14:paraId="31F721DB" w14:textId="6873FC81" w:rsidR="00B86A1D" w:rsidRPr="00F47A65" w:rsidRDefault="00B86A1D" w:rsidP="00B86A1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842641</w:t>
            </w:r>
          </w:p>
          <w:p w14:paraId="70DAA553" w14:textId="5C3CCB97" w:rsidR="00B86A1D" w:rsidRPr="00F47A65" w:rsidRDefault="00B86A1D" w:rsidP="00B86A1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8426410001</w:t>
            </w:r>
          </w:p>
          <w:p w14:paraId="0F054808" w14:textId="4DD99F79" w:rsidR="00B86A1D" w:rsidRPr="00F47A65" w:rsidRDefault="00B86A1D" w:rsidP="00B86A1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8426410002</w:t>
            </w:r>
          </w:p>
          <w:p w14:paraId="58A91D84" w14:textId="3706C570" w:rsidR="00B86A1D" w:rsidRPr="00F47A65" w:rsidRDefault="00B86A1D" w:rsidP="00B86A1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8426410003</w:t>
            </w:r>
          </w:p>
          <w:p w14:paraId="6ADE3D26" w14:textId="460E9EE0" w:rsidR="00B86A1D" w:rsidRPr="00F47A65" w:rsidRDefault="00B86A1D" w:rsidP="00B86A1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8426410007</w:t>
            </w:r>
          </w:p>
          <w:p w14:paraId="6ADCBFBB" w14:textId="39F1CF31" w:rsidR="00B86A1D" w:rsidRPr="00F47A65" w:rsidRDefault="00B86A1D" w:rsidP="00B86A1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842649</w:t>
            </w:r>
          </w:p>
          <w:p w14:paraId="31B45C8D" w14:textId="0EA1D434" w:rsidR="00B86A1D" w:rsidRPr="00F47A65" w:rsidRDefault="00B86A1D" w:rsidP="00B86A1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8426490010</w:t>
            </w:r>
          </w:p>
          <w:p w14:paraId="6F4F4B30" w14:textId="1F77FA73" w:rsidR="00B86A1D" w:rsidRPr="00F47A65" w:rsidRDefault="00B86A1D" w:rsidP="00B86A1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842649009</w:t>
            </w:r>
          </w:p>
          <w:p w14:paraId="50045298" w14:textId="293EED5D" w:rsidR="00B86A1D" w:rsidRPr="00F47A65" w:rsidRDefault="00B86A1D" w:rsidP="00B86A1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8426490091</w:t>
            </w:r>
          </w:p>
          <w:p w14:paraId="50E16942" w14:textId="1427A4B8" w:rsidR="00B86A1D" w:rsidRPr="00F47A65" w:rsidRDefault="00B86A1D" w:rsidP="00B86A1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8426490099</w:t>
            </w:r>
          </w:p>
          <w:p w14:paraId="728FF339" w14:textId="4FE6DC0B" w:rsidR="00B86A1D" w:rsidRPr="00F47A65" w:rsidRDefault="00B86A1D" w:rsidP="00B86A1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842691</w:t>
            </w:r>
          </w:p>
          <w:p w14:paraId="1772C147" w14:textId="66C604BD" w:rsidR="00B86A1D" w:rsidRPr="00F47A65" w:rsidRDefault="00B86A1D" w:rsidP="00B86A1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842691100</w:t>
            </w:r>
          </w:p>
          <w:p w14:paraId="286D861A" w14:textId="15544DC5" w:rsidR="00B86A1D" w:rsidRPr="00F47A65" w:rsidRDefault="00B86A1D" w:rsidP="00B86A1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8426911001</w:t>
            </w:r>
          </w:p>
          <w:p w14:paraId="0CBE6DF6" w14:textId="6990513C" w:rsidR="00B86A1D" w:rsidRPr="00F47A65" w:rsidRDefault="00B86A1D" w:rsidP="00B86A1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8426911009</w:t>
            </w:r>
          </w:p>
          <w:p w14:paraId="008D3A08" w14:textId="0E7C82FC" w:rsidR="00B86A1D" w:rsidRPr="00F47A65" w:rsidRDefault="00B86A1D" w:rsidP="00B86A1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842691900</w:t>
            </w:r>
          </w:p>
          <w:p w14:paraId="44F7F935" w14:textId="082A672A" w:rsidR="00B86A1D" w:rsidRPr="00F47A65" w:rsidRDefault="00B86A1D" w:rsidP="00B86A1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8426919001</w:t>
            </w:r>
          </w:p>
          <w:p w14:paraId="782037D9" w14:textId="1E693152" w:rsidR="00B86A1D" w:rsidRPr="00F47A65" w:rsidRDefault="00B86A1D" w:rsidP="00B86A1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8426919009</w:t>
            </w:r>
          </w:p>
          <w:p w14:paraId="070B8416" w14:textId="5C8AEE72" w:rsidR="00B86A1D" w:rsidRPr="00F47A65" w:rsidRDefault="00B86A1D" w:rsidP="00B86A1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8426990000</w:t>
            </w:r>
          </w:p>
          <w:p w14:paraId="51F6EEE8" w14:textId="77777777" w:rsidR="00B86A1D" w:rsidRPr="00F47A65" w:rsidRDefault="00B86A1D" w:rsidP="00B86A1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8431</w:t>
            </w:r>
          </w:p>
          <w:p w14:paraId="7C178F9D" w14:textId="670833BB" w:rsidR="00B86A1D" w:rsidRPr="00F47A65" w:rsidRDefault="00B86A1D" w:rsidP="00B86A1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8431100000</w:t>
            </w:r>
          </w:p>
          <w:p w14:paraId="2EED6D5A" w14:textId="3225905C" w:rsidR="00B86A1D" w:rsidRPr="00F47A65" w:rsidRDefault="00B86A1D" w:rsidP="00B86A1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8431200000</w:t>
            </w:r>
          </w:p>
          <w:p w14:paraId="6588DE26" w14:textId="75A40A80" w:rsidR="00B86A1D" w:rsidRPr="00F47A65" w:rsidRDefault="00B86A1D" w:rsidP="00B86A1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8431310000</w:t>
            </w:r>
          </w:p>
          <w:p w14:paraId="4EBF4A72" w14:textId="72E72E12" w:rsidR="00B86A1D" w:rsidRPr="00F47A65" w:rsidRDefault="00B86A1D" w:rsidP="00B86A1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8431390000</w:t>
            </w:r>
          </w:p>
          <w:p w14:paraId="1B97CDCF" w14:textId="0C9412E3" w:rsidR="00B86A1D" w:rsidRPr="00F47A65" w:rsidRDefault="00B86A1D" w:rsidP="00B86A1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8431410000</w:t>
            </w:r>
          </w:p>
          <w:p w14:paraId="29BF423C" w14:textId="43FD69EB" w:rsidR="00B86A1D" w:rsidRPr="00F47A65" w:rsidRDefault="00B86A1D" w:rsidP="00B86A1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8431420000</w:t>
            </w:r>
          </w:p>
          <w:p w14:paraId="295CCEF1" w14:textId="7ED51F5E" w:rsidR="00B86A1D" w:rsidRPr="00F47A65" w:rsidRDefault="00B86A1D" w:rsidP="00B86A1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8431430000</w:t>
            </w:r>
          </w:p>
          <w:p w14:paraId="687BB08A" w14:textId="5121535B" w:rsidR="00B86A1D" w:rsidRPr="00F47A65" w:rsidRDefault="00B86A1D" w:rsidP="00B86A1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843149</w:t>
            </w:r>
          </w:p>
          <w:p w14:paraId="6C3098CA" w14:textId="3D3DA407" w:rsidR="00B86A1D" w:rsidRPr="00F47A65" w:rsidRDefault="00B86A1D" w:rsidP="00B86A1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8431492000</w:t>
            </w:r>
          </w:p>
          <w:p w14:paraId="1F62647D" w14:textId="72B1B42D" w:rsidR="00B86A1D" w:rsidRPr="00F47A65" w:rsidRDefault="00B86A1D" w:rsidP="00B86A1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843149800</w:t>
            </w:r>
          </w:p>
          <w:p w14:paraId="1CB5C07E" w14:textId="3D746F35" w:rsidR="00B86A1D" w:rsidRPr="00F47A65" w:rsidRDefault="00B86A1D" w:rsidP="00B86A1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8431498001</w:t>
            </w:r>
          </w:p>
          <w:p w14:paraId="03A65447" w14:textId="38A449CF" w:rsidR="00B86A1D" w:rsidRPr="00F47A65" w:rsidRDefault="00B86A1D" w:rsidP="00B86A1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8431498009</w:t>
            </w:r>
          </w:p>
          <w:p w14:paraId="1EFBEB9B" w14:textId="77777777" w:rsidR="00B86A1D" w:rsidRPr="00F47A65" w:rsidRDefault="00B86A1D" w:rsidP="00B86A1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8705</w:t>
            </w:r>
          </w:p>
          <w:p w14:paraId="418A5B8C" w14:textId="11B06311" w:rsidR="00B86A1D" w:rsidRPr="00F47A65" w:rsidRDefault="00B86A1D" w:rsidP="00B86A1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870510</w:t>
            </w:r>
          </w:p>
          <w:p w14:paraId="73E6D336" w14:textId="3E24ED29" w:rsidR="00B86A1D" w:rsidRPr="00F47A65" w:rsidRDefault="00B86A1D" w:rsidP="00B86A1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8705100010</w:t>
            </w:r>
          </w:p>
          <w:p w14:paraId="7941B826" w14:textId="22BA847B" w:rsidR="00B86A1D" w:rsidRPr="00F47A65" w:rsidRDefault="00B86A1D" w:rsidP="00B86A1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870510009</w:t>
            </w:r>
          </w:p>
          <w:p w14:paraId="69427B9E" w14:textId="23247358" w:rsidR="00B86A1D" w:rsidRPr="00F47A65" w:rsidRDefault="00B86A1D" w:rsidP="00B86A1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8705100091</w:t>
            </w:r>
          </w:p>
          <w:p w14:paraId="368D594E" w14:textId="72D905AB" w:rsidR="00B86A1D" w:rsidRPr="00F47A65" w:rsidRDefault="00B86A1D" w:rsidP="00B86A1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8705100095</w:t>
            </w:r>
          </w:p>
          <w:p w14:paraId="67A7D74E" w14:textId="77777777" w:rsidR="00B86A1D" w:rsidRPr="00F47A65" w:rsidRDefault="00B86A1D" w:rsidP="00B86A1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8428</w:t>
            </w:r>
          </w:p>
          <w:p w14:paraId="2CFBC09A" w14:textId="0ABB6DA8" w:rsidR="00B86A1D" w:rsidRPr="00F47A65" w:rsidRDefault="00B86A1D" w:rsidP="00B86A1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842820</w:t>
            </w:r>
          </w:p>
          <w:p w14:paraId="511891AF" w14:textId="02B9C412" w:rsidR="00B86A1D" w:rsidRPr="00F47A65" w:rsidRDefault="00B86A1D" w:rsidP="00B86A1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8428202000</w:t>
            </w:r>
          </w:p>
          <w:p w14:paraId="3699DA31" w14:textId="3F35B32B" w:rsidR="00B86A1D" w:rsidRPr="00F47A65" w:rsidRDefault="00B86A1D" w:rsidP="00B86A1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842820800</w:t>
            </w:r>
          </w:p>
          <w:p w14:paraId="475447B1" w14:textId="732E6BCF" w:rsidR="00B86A1D" w:rsidRPr="00F47A65" w:rsidRDefault="00B86A1D" w:rsidP="00B86A1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8428208001</w:t>
            </w:r>
          </w:p>
          <w:p w14:paraId="074F2C7E" w14:textId="77420AD4" w:rsidR="00B86A1D" w:rsidRPr="00F47A65" w:rsidRDefault="00B86A1D" w:rsidP="00B86A1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8428208009</w:t>
            </w:r>
          </w:p>
          <w:p w14:paraId="036A936D" w14:textId="6B6D2A7D" w:rsidR="00B86A1D" w:rsidRPr="00F47A65" w:rsidRDefault="00B86A1D" w:rsidP="00B86A1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8428310000</w:t>
            </w:r>
          </w:p>
          <w:p w14:paraId="2AA6722C" w14:textId="282626E4" w:rsidR="00B86A1D" w:rsidRPr="00F47A65" w:rsidRDefault="00B86A1D" w:rsidP="00B86A1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8428320000</w:t>
            </w:r>
          </w:p>
          <w:p w14:paraId="4E76D6F4" w14:textId="4AFE9F40" w:rsidR="00B86A1D" w:rsidRPr="00F47A65" w:rsidRDefault="00B86A1D" w:rsidP="00B86A1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8428330000</w:t>
            </w:r>
          </w:p>
          <w:p w14:paraId="402127BB" w14:textId="25303EBB" w:rsidR="00B86A1D" w:rsidRPr="00F47A65" w:rsidRDefault="00B86A1D" w:rsidP="00B86A1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842839</w:t>
            </w:r>
          </w:p>
          <w:p w14:paraId="52FE09A6" w14:textId="1019B4D8" w:rsidR="00B86A1D" w:rsidRPr="00F47A65" w:rsidRDefault="00B86A1D" w:rsidP="00B86A1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8428392000</w:t>
            </w:r>
          </w:p>
          <w:p w14:paraId="76C5018A" w14:textId="18982F04" w:rsidR="00B86A1D" w:rsidRPr="00F47A65" w:rsidRDefault="00B86A1D" w:rsidP="00B86A1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842839900</w:t>
            </w:r>
          </w:p>
          <w:p w14:paraId="7ED8FBF9" w14:textId="65D5662E" w:rsidR="00B86A1D" w:rsidRPr="00F47A65" w:rsidRDefault="00B86A1D" w:rsidP="00B86A1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8428399001</w:t>
            </w:r>
          </w:p>
          <w:p w14:paraId="65476E93" w14:textId="54F33ABA" w:rsidR="00B86A1D" w:rsidRPr="00F47A65" w:rsidRDefault="00B86A1D" w:rsidP="00B86A1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8428399009</w:t>
            </w:r>
          </w:p>
          <w:p w14:paraId="0069E5A2" w14:textId="709898C1" w:rsidR="00B86A1D" w:rsidRPr="00F47A65" w:rsidRDefault="00B86A1D" w:rsidP="00B86A1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8428400000</w:t>
            </w:r>
          </w:p>
          <w:p w14:paraId="799B1E5D" w14:textId="1D6F0F9A" w:rsidR="00B86A1D" w:rsidRPr="00F47A65" w:rsidRDefault="00B86A1D" w:rsidP="00B86A1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8428600000</w:t>
            </w:r>
          </w:p>
          <w:p w14:paraId="51BD1534" w14:textId="48B63EC4" w:rsidR="00B86A1D" w:rsidRPr="00F47A65" w:rsidRDefault="00B86A1D" w:rsidP="00B86A1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842890</w:t>
            </w:r>
          </w:p>
          <w:p w14:paraId="30D99562" w14:textId="15AEEB79" w:rsidR="00B86A1D" w:rsidRPr="00F47A65" w:rsidRDefault="00B86A1D" w:rsidP="00B86A1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8428907100</w:t>
            </w:r>
          </w:p>
          <w:p w14:paraId="264492D7" w14:textId="21E605C1" w:rsidR="00B86A1D" w:rsidRPr="00F47A65" w:rsidRDefault="00B86A1D" w:rsidP="00B86A1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8428907900</w:t>
            </w:r>
          </w:p>
          <w:p w14:paraId="2FC20B76" w14:textId="5288B29F" w:rsidR="00B86A1D" w:rsidRPr="00F47A65" w:rsidRDefault="00B86A1D" w:rsidP="00B86A1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842890900</w:t>
            </w:r>
          </w:p>
          <w:p w14:paraId="423E810A" w14:textId="77777777" w:rsidR="00B86A1D" w:rsidRPr="00F47A65" w:rsidRDefault="00B86A1D" w:rsidP="00B86A1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</w:t>
            </w:r>
          </w:p>
          <w:p w14:paraId="72E927EF" w14:textId="77777777" w:rsidR="00B86A1D" w:rsidRPr="00F47A65" w:rsidRDefault="00B86A1D" w:rsidP="00B86A1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</w:t>
            </w:r>
          </w:p>
          <w:p w14:paraId="75ADEAB7" w14:textId="61394EFB" w:rsidR="00B86A1D" w:rsidRPr="00F47A65" w:rsidRDefault="00B86A1D" w:rsidP="00B86A1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870410</w:t>
            </w:r>
          </w:p>
          <w:p w14:paraId="2C126817" w14:textId="55CB755C" w:rsidR="00B86A1D" w:rsidRPr="00F47A65" w:rsidRDefault="00B86A1D" w:rsidP="00B86A1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87041010</w:t>
            </w:r>
          </w:p>
          <w:p w14:paraId="59300CB3" w14:textId="4868C9BB" w:rsidR="00B86A1D" w:rsidRPr="00F47A65" w:rsidRDefault="00B86A1D" w:rsidP="00B86A1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870410101</w:t>
            </w:r>
          </w:p>
          <w:p w14:paraId="236420C5" w14:textId="2E70B78D" w:rsidR="00B86A1D" w:rsidRPr="00F47A65" w:rsidRDefault="00B86A1D" w:rsidP="00B86A1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8704101011</w:t>
            </w:r>
          </w:p>
          <w:p w14:paraId="5349F511" w14:textId="5632EB5C" w:rsidR="00B86A1D" w:rsidRPr="00F47A65" w:rsidRDefault="00B86A1D" w:rsidP="00B86A1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8704101019</w:t>
            </w:r>
          </w:p>
          <w:p w14:paraId="574B5C4D" w14:textId="01C31DC6" w:rsidR="00B86A1D" w:rsidRPr="00F47A65" w:rsidRDefault="00B86A1D" w:rsidP="00B86A1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870410102</w:t>
            </w:r>
          </w:p>
          <w:p w14:paraId="0120C89F" w14:textId="05358D0C" w:rsidR="00B86A1D" w:rsidRPr="00F47A65" w:rsidRDefault="00B86A1D" w:rsidP="00B86A1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8704101021</w:t>
            </w:r>
          </w:p>
          <w:p w14:paraId="61BD3CA6" w14:textId="74F336BA" w:rsidR="00B86A1D" w:rsidRPr="00F47A65" w:rsidRDefault="00B86A1D" w:rsidP="00B86A1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8704101022</w:t>
            </w:r>
          </w:p>
          <w:p w14:paraId="33CC91AF" w14:textId="2D9F901C" w:rsidR="00B86A1D" w:rsidRPr="00F47A65" w:rsidRDefault="00B86A1D" w:rsidP="00B86A1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8704101029</w:t>
            </w:r>
          </w:p>
          <w:p w14:paraId="49FDC2A9" w14:textId="11632E73" w:rsidR="00B86A1D" w:rsidRPr="00F47A65" w:rsidRDefault="00B86A1D" w:rsidP="00B86A1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8704101080</w:t>
            </w:r>
          </w:p>
          <w:p w14:paraId="2721B04D" w14:textId="36C8D1F8" w:rsidR="00B86A1D" w:rsidRPr="00F47A65" w:rsidRDefault="00B86A1D" w:rsidP="00B86A1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8704109000</w:t>
            </w:r>
          </w:p>
          <w:p w14:paraId="52754AD2" w14:textId="512BF43B" w:rsidR="00B86A1D" w:rsidRPr="00F47A65" w:rsidRDefault="00B86A1D" w:rsidP="00B86A1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870421</w:t>
            </w:r>
          </w:p>
          <w:p w14:paraId="78C433C0" w14:textId="1A5E7131" w:rsidR="00B86A1D" w:rsidRPr="00F47A65" w:rsidRDefault="00B86A1D" w:rsidP="00B86A1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8704211000</w:t>
            </w:r>
          </w:p>
          <w:p w14:paraId="1A02484F" w14:textId="149BC662" w:rsidR="00B86A1D" w:rsidRPr="00F47A65" w:rsidRDefault="00B86A1D" w:rsidP="00B86A1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8704213100</w:t>
            </w:r>
          </w:p>
          <w:p w14:paraId="649CC667" w14:textId="720571D6" w:rsidR="00B86A1D" w:rsidRPr="00F47A65" w:rsidRDefault="00B86A1D" w:rsidP="00B86A1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870421390</w:t>
            </w:r>
          </w:p>
          <w:p w14:paraId="6D745719" w14:textId="74F02C98" w:rsidR="00B86A1D" w:rsidRPr="00F47A65" w:rsidRDefault="00B86A1D" w:rsidP="00B86A1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8704213903</w:t>
            </w:r>
          </w:p>
          <w:p w14:paraId="233E59B0" w14:textId="0AAA9185" w:rsidR="00B86A1D" w:rsidRPr="00F47A65" w:rsidRDefault="00B86A1D" w:rsidP="00B86A1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8704213904</w:t>
            </w:r>
          </w:p>
          <w:p w14:paraId="2A03754D" w14:textId="6487D72C" w:rsidR="00B86A1D" w:rsidRPr="00F47A65" w:rsidRDefault="00B86A1D" w:rsidP="00B86A1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8704213908</w:t>
            </w:r>
          </w:p>
          <w:p w14:paraId="61B7E5EF" w14:textId="0A85C60B" w:rsidR="00B86A1D" w:rsidRPr="00F47A65" w:rsidRDefault="00B86A1D" w:rsidP="00B86A1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8704219100</w:t>
            </w:r>
          </w:p>
          <w:p w14:paraId="66FCEF4B" w14:textId="5106BB86" w:rsidR="00B86A1D" w:rsidRPr="00F47A65" w:rsidRDefault="00B86A1D" w:rsidP="00B86A1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870421990</w:t>
            </w:r>
          </w:p>
          <w:p w14:paraId="1074F88D" w14:textId="6EFF8856" w:rsidR="00B86A1D" w:rsidRPr="00F47A65" w:rsidRDefault="00B86A1D" w:rsidP="00B86A1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8704219903</w:t>
            </w:r>
          </w:p>
          <w:p w14:paraId="726FE6B4" w14:textId="682CE13F" w:rsidR="00B86A1D" w:rsidRPr="00F47A65" w:rsidRDefault="00B86A1D" w:rsidP="00B86A1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8704219904</w:t>
            </w:r>
          </w:p>
          <w:p w14:paraId="49F26B0C" w14:textId="71CAE8E3" w:rsidR="00B86A1D" w:rsidRPr="00F47A65" w:rsidRDefault="00B86A1D" w:rsidP="00B86A1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8704219908</w:t>
            </w:r>
          </w:p>
          <w:p w14:paraId="74017550" w14:textId="10553584" w:rsidR="00B86A1D" w:rsidRPr="00F47A65" w:rsidRDefault="00B86A1D" w:rsidP="00B86A1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870422</w:t>
            </w:r>
          </w:p>
          <w:p w14:paraId="76FE629D" w14:textId="621E5811" w:rsidR="00B86A1D" w:rsidRPr="00F47A65" w:rsidRDefault="00B86A1D" w:rsidP="00B86A1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8704221000</w:t>
            </w:r>
          </w:p>
          <w:p w14:paraId="181A1840" w14:textId="51AE6FF6" w:rsidR="00B86A1D" w:rsidRPr="00F47A65" w:rsidRDefault="00B86A1D" w:rsidP="00B86A1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870422910</w:t>
            </w:r>
          </w:p>
          <w:p w14:paraId="3C21026D" w14:textId="36D13E49" w:rsidR="00B86A1D" w:rsidRPr="00F47A65" w:rsidRDefault="00B86A1D" w:rsidP="00B86A1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8704229101</w:t>
            </w:r>
          </w:p>
          <w:p w14:paraId="5966EBC2" w14:textId="0391340C" w:rsidR="00B86A1D" w:rsidRPr="00F47A65" w:rsidRDefault="00B86A1D" w:rsidP="00B86A1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8704229102</w:t>
            </w:r>
          </w:p>
          <w:p w14:paraId="5C6F5B59" w14:textId="1C62C79C" w:rsidR="00B86A1D" w:rsidRPr="00F47A65" w:rsidRDefault="00B86A1D" w:rsidP="00B86A1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8704229108</w:t>
            </w:r>
          </w:p>
          <w:p w14:paraId="091D0114" w14:textId="04650689" w:rsidR="00B86A1D" w:rsidRPr="00F47A65" w:rsidRDefault="00B86A1D" w:rsidP="00B86A1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870422990</w:t>
            </w:r>
          </w:p>
          <w:p w14:paraId="6CE7B6C4" w14:textId="6D6A12DC" w:rsidR="00B86A1D" w:rsidRPr="00F47A65" w:rsidRDefault="00B86A1D" w:rsidP="00B86A1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8704229901</w:t>
            </w:r>
          </w:p>
          <w:p w14:paraId="105B6D86" w14:textId="2C476D67" w:rsidR="00B86A1D" w:rsidRPr="00F47A65" w:rsidRDefault="00B86A1D" w:rsidP="00B86A1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8704229904</w:t>
            </w:r>
          </w:p>
          <w:p w14:paraId="1E856BF3" w14:textId="57E71B4F" w:rsidR="00B86A1D" w:rsidRPr="00F47A65" w:rsidRDefault="00B86A1D" w:rsidP="00B86A1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8704229905</w:t>
            </w:r>
          </w:p>
          <w:p w14:paraId="7F8AFA94" w14:textId="042B2033" w:rsidR="00B86A1D" w:rsidRPr="00F47A65" w:rsidRDefault="00B86A1D" w:rsidP="00B86A1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8704229907</w:t>
            </w:r>
          </w:p>
          <w:p w14:paraId="11BBED8A" w14:textId="057EE5A6" w:rsidR="00B86A1D" w:rsidRPr="00F47A65" w:rsidRDefault="00B86A1D" w:rsidP="00B86A1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870423</w:t>
            </w:r>
          </w:p>
          <w:p w14:paraId="71947EA7" w14:textId="703319F0" w:rsidR="00B86A1D" w:rsidRPr="00F47A65" w:rsidRDefault="00B86A1D" w:rsidP="00B86A1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8704231000</w:t>
            </w:r>
          </w:p>
          <w:p w14:paraId="68CBBD5C" w14:textId="39D84201" w:rsidR="00B86A1D" w:rsidRPr="00F47A65" w:rsidRDefault="00B86A1D" w:rsidP="00B86A1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870423910</w:t>
            </w:r>
          </w:p>
          <w:p w14:paraId="6B2C5374" w14:textId="7F75B2E1" w:rsidR="00B86A1D" w:rsidRPr="00F47A65" w:rsidRDefault="00B86A1D" w:rsidP="00B86A1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8704239101</w:t>
            </w:r>
          </w:p>
          <w:p w14:paraId="1E8A6B99" w14:textId="7CF25EFA" w:rsidR="00B86A1D" w:rsidRPr="00F47A65" w:rsidRDefault="00B86A1D" w:rsidP="00B86A1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8704239102</w:t>
            </w:r>
          </w:p>
          <w:p w14:paraId="3F4E9A22" w14:textId="165491F0" w:rsidR="00B86A1D" w:rsidRPr="00F47A65" w:rsidRDefault="00B86A1D" w:rsidP="00B86A1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8704239108</w:t>
            </w:r>
          </w:p>
          <w:p w14:paraId="457BE41E" w14:textId="5B1E4AF4" w:rsidR="00B86A1D" w:rsidRPr="00F47A65" w:rsidRDefault="00B86A1D" w:rsidP="00B86A1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870423990</w:t>
            </w:r>
          </w:p>
          <w:p w14:paraId="3CEB1D9A" w14:textId="6EC2D492" w:rsidR="00B86A1D" w:rsidRPr="00F47A65" w:rsidRDefault="00B86A1D" w:rsidP="00B86A1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8704239904</w:t>
            </w:r>
          </w:p>
          <w:p w14:paraId="22DB7A75" w14:textId="33FE0FEA" w:rsidR="00B86A1D" w:rsidRPr="00F47A65" w:rsidRDefault="00B86A1D" w:rsidP="00B86A1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8704239905</w:t>
            </w:r>
          </w:p>
          <w:p w14:paraId="58F5A85A" w14:textId="451049B8" w:rsidR="00B86A1D" w:rsidRPr="00F47A65" w:rsidRDefault="00B86A1D" w:rsidP="00B86A1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8704239907</w:t>
            </w:r>
          </w:p>
          <w:p w14:paraId="63487A55" w14:textId="1CE8E1BA" w:rsidR="00B86A1D" w:rsidRPr="00F47A65" w:rsidRDefault="00B86A1D" w:rsidP="00B86A1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870431</w:t>
            </w:r>
          </w:p>
          <w:p w14:paraId="6E89EF75" w14:textId="0C48F0D5" w:rsidR="00B86A1D" w:rsidRPr="00F47A65" w:rsidRDefault="00B86A1D" w:rsidP="00B86A1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8704311000</w:t>
            </w:r>
          </w:p>
          <w:p w14:paraId="3CB460E0" w14:textId="4CDE5B54" w:rsidR="00B86A1D" w:rsidRPr="00F47A65" w:rsidRDefault="00B86A1D" w:rsidP="00B86A1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8704313100</w:t>
            </w:r>
          </w:p>
          <w:p w14:paraId="6EF55780" w14:textId="20A30FEB" w:rsidR="00B86A1D" w:rsidRPr="00F47A65" w:rsidRDefault="00B86A1D" w:rsidP="00B86A1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870431390</w:t>
            </w:r>
          </w:p>
          <w:p w14:paraId="552AB971" w14:textId="345E92FD" w:rsidR="00B86A1D" w:rsidRPr="00F47A65" w:rsidRDefault="00B86A1D" w:rsidP="00B86A1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8704313903</w:t>
            </w:r>
          </w:p>
          <w:p w14:paraId="63190C46" w14:textId="705E643F" w:rsidR="00B86A1D" w:rsidRPr="00F47A65" w:rsidRDefault="00B86A1D" w:rsidP="00B86A1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8704313904</w:t>
            </w:r>
          </w:p>
          <w:p w14:paraId="52F8CCAB" w14:textId="3D72E416" w:rsidR="00B86A1D" w:rsidRPr="00F47A65" w:rsidRDefault="00B86A1D" w:rsidP="00B86A1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8704313908</w:t>
            </w:r>
          </w:p>
          <w:p w14:paraId="2DD0A3E6" w14:textId="7C8F625D" w:rsidR="00B86A1D" w:rsidRPr="00F47A65" w:rsidRDefault="00B86A1D" w:rsidP="00B86A1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8704319100</w:t>
            </w:r>
          </w:p>
          <w:p w14:paraId="382C77FC" w14:textId="365883A1" w:rsidR="00B86A1D" w:rsidRPr="00F47A65" w:rsidRDefault="00B86A1D" w:rsidP="00B86A1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870431990</w:t>
            </w:r>
          </w:p>
          <w:p w14:paraId="1D03D8B0" w14:textId="0272C454" w:rsidR="00B86A1D" w:rsidRPr="00F47A65" w:rsidRDefault="00B86A1D" w:rsidP="00B86A1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8704319903</w:t>
            </w:r>
          </w:p>
          <w:p w14:paraId="379C9F1F" w14:textId="5745EB32" w:rsidR="00B86A1D" w:rsidRPr="00F47A65" w:rsidRDefault="00B86A1D" w:rsidP="00B86A1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8704319904</w:t>
            </w:r>
          </w:p>
          <w:p w14:paraId="0E91312C" w14:textId="6632737D" w:rsidR="00B86A1D" w:rsidRPr="00F47A65" w:rsidRDefault="00B86A1D" w:rsidP="00B86A1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8704319908</w:t>
            </w:r>
          </w:p>
          <w:p w14:paraId="73180E58" w14:textId="38857E44" w:rsidR="00B86A1D" w:rsidRPr="00F47A65" w:rsidRDefault="00B86A1D" w:rsidP="00B86A1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870432</w:t>
            </w:r>
          </w:p>
          <w:p w14:paraId="7CEB29FF" w14:textId="02F044FC" w:rsidR="00B86A1D" w:rsidRPr="00F47A65" w:rsidRDefault="00B86A1D" w:rsidP="00B86A1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8704321000</w:t>
            </w:r>
          </w:p>
          <w:p w14:paraId="64B7085B" w14:textId="67B26DAB" w:rsidR="00B86A1D" w:rsidRPr="00F47A65" w:rsidRDefault="00B86A1D" w:rsidP="00B86A1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870432910</w:t>
            </w:r>
          </w:p>
          <w:p w14:paraId="5CC87A7A" w14:textId="0D96903B" w:rsidR="00B86A1D" w:rsidRPr="00F47A65" w:rsidRDefault="00B86A1D" w:rsidP="00B86A1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8704329101</w:t>
            </w:r>
          </w:p>
          <w:p w14:paraId="120F77FC" w14:textId="7B44C0B6" w:rsidR="00B86A1D" w:rsidRPr="00F47A65" w:rsidRDefault="00B86A1D" w:rsidP="00B86A1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8704329109</w:t>
            </w:r>
          </w:p>
          <w:p w14:paraId="767AB3F8" w14:textId="3F0FBB92" w:rsidR="00B86A1D" w:rsidRPr="00F47A65" w:rsidRDefault="00B86A1D" w:rsidP="00B86A1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870432990</w:t>
            </w:r>
          </w:p>
          <w:p w14:paraId="5C571E7D" w14:textId="0E8DA1B3" w:rsidR="00B86A1D" w:rsidRPr="00F47A65" w:rsidRDefault="00B86A1D" w:rsidP="00B86A1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8704329901</w:t>
            </w:r>
          </w:p>
          <w:p w14:paraId="153982BF" w14:textId="3ADFB3FC" w:rsidR="00B86A1D" w:rsidRPr="00F47A65" w:rsidRDefault="00B86A1D" w:rsidP="00B86A1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8704329904</w:t>
            </w:r>
          </w:p>
          <w:p w14:paraId="3835EF31" w14:textId="54937B7F" w:rsidR="00B86A1D" w:rsidRPr="00F47A65" w:rsidRDefault="00B86A1D" w:rsidP="00B86A1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8704329905</w:t>
            </w:r>
          </w:p>
          <w:p w14:paraId="0C1B3C22" w14:textId="2789D3AA" w:rsidR="00B86A1D" w:rsidRPr="00F47A65" w:rsidRDefault="00B86A1D" w:rsidP="00B86A1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8704329907</w:t>
            </w:r>
          </w:p>
          <w:p w14:paraId="0BDEA3BF" w14:textId="6D89D608" w:rsidR="00B86A1D" w:rsidRPr="00F47A65" w:rsidRDefault="00B86A1D" w:rsidP="00B86A1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870490</w:t>
            </w:r>
          </w:p>
          <w:p w14:paraId="773C7D1F" w14:textId="344E8561" w:rsidR="00B86A1D" w:rsidRPr="00F47A65" w:rsidRDefault="00B86A1D" w:rsidP="00B86A1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8704900001</w:t>
            </w:r>
          </w:p>
          <w:p w14:paraId="66990AF1" w14:textId="61A60854" w:rsidR="00B86A1D" w:rsidRPr="00F47A65" w:rsidRDefault="00B86A1D" w:rsidP="00B86A1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8704900009</w:t>
            </w:r>
          </w:p>
          <w:p w14:paraId="1845A2FC" w14:textId="77777777" w:rsidR="00B86A1D" w:rsidRPr="00F47A65" w:rsidRDefault="00B86A1D" w:rsidP="00B86A1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8425</w:t>
            </w:r>
          </w:p>
          <w:p w14:paraId="428A5272" w14:textId="2B89A10B" w:rsidR="00B86A1D" w:rsidRPr="00F47A65" w:rsidRDefault="00B86A1D" w:rsidP="00B86A1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8425110000</w:t>
            </w:r>
          </w:p>
          <w:p w14:paraId="4F89C265" w14:textId="59F3EFA5" w:rsidR="00B86A1D" w:rsidRPr="00F47A65" w:rsidRDefault="00B86A1D" w:rsidP="00B86A1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842519</w:t>
            </w:r>
          </w:p>
          <w:p w14:paraId="72F37481" w14:textId="5D63382B" w:rsidR="00B86A1D" w:rsidRPr="00F47A65" w:rsidRDefault="00B86A1D" w:rsidP="00B86A1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8425190001</w:t>
            </w:r>
          </w:p>
          <w:p w14:paraId="00C97493" w14:textId="7A4ACE29" w:rsidR="00B86A1D" w:rsidRPr="00F47A65" w:rsidRDefault="00B86A1D" w:rsidP="00B86A1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8425190009</w:t>
            </w:r>
          </w:p>
          <w:p w14:paraId="4B89DAAF" w14:textId="700CE585" w:rsidR="00B86A1D" w:rsidRPr="00F47A65" w:rsidRDefault="00B86A1D" w:rsidP="00B86A1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8425310000</w:t>
            </w:r>
          </w:p>
          <w:p w14:paraId="029736A8" w14:textId="39CE0658" w:rsidR="00B86A1D" w:rsidRPr="00F47A65" w:rsidRDefault="00B86A1D" w:rsidP="00B86A1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842539</w:t>
            </w:r>
          </w:p>
          <w:p w14:paraId="7E188A1E" w14:textId="508FE6F5" w:rsidR="00B86A1D" w:rsidRPr="00F47A65" w:rsidRDefault="00B86A1D" w:rsidP="00B86A1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8425390002</w:t>
            </w:r>
          </w:p>
          <w:p w14:paraId="0E779EDC" w14:textId="63D33B3E" w:rsidR="00B86A1D" w:rsidRPr="00F47A65" w:rsidRDefault="00B86A1D" w:rsidP="00B86A1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8425390004</w:t>
            </w:r>
          </w:p>
          <w:p w14:paraId="1E160F01" w14:textId="4A5F0A75" w:rsidR="00B86A1D" w:rsidRPr="00F47A65" w:rsidRDefault="00B86A1D" w:rsidP="00B86A1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8425390005</w:t>
            </w:r>
          </w:p>
          <w:p w14:paraId="4F4A4BDD" w14:textId="498073BD" w:rsidR="00B86A1D" w:rsidRPr="00F47A65" w:rsidRDefault="00B86A1D" w:rsidP="00B86A1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8425390006</w:t>
            </w:r>
          </w:p>
          <w:p w14:paraId="704D4775" w14:textId="5460C7F2" w:rsidR="00B86A1D" w:rsidRPr="00F47A65" w:rsidRDefault="00B86A1D" w:rsidP="00B86A1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8425410000</w:t>
            </w:r>
          </w:p>
          <w:p w14:paraId="5FBB3C1A" w14:textId="3E45C012" w:rsidR="00B86A1D" w:rsidRPr="00F47A65" w:rsidRDefault="00B86A1D" w:rsidP="00B86A1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8425420000</w:t>
            </w:r>
          </w:p>
          <w:p w14:paraId="2CFDA12A" w14:textId="0701F829" w:rsidR="00B86A1D" w:rsidRPr="00F47A65" w:rsidRDefault="00B86A1D" w:rsidP="00B86A1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8425490000</w:t>
            </w:r>
          </w:p>
          <w:p w14:paraId="191C9B6E" w14:textId="7199F623" w:rsidR="00B86A1D" w:rsidRPr="00F47A65" w:rsidRDefault="00B86A1D" w:rsidP="00B86A1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842540</w:t>
            </w:r>
          </w:p>
          <w:p w14:paraId="79839643" w14:textId="3A84943A" w:rsidR="00B86A1D" w:rsidRPr="00F47A65" w:rsidRDefault="00B86A1D" w:rsidP="00B86A1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842541</w:t>
            </w:r>
          </w:p>
          <w:p w14:paraId="4828773C" w14:textId="0B374420" w:rsidR="00B86A1D" w:rsidRPr="00F47A65" w:rsidRDefault="00B86A1D" w:rsidP="00B86A1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842542</w:t>
            </w:r>
          </w:p>
          <w:p w14:paraId="53730C0B" w14:textId="623D24F0" w:rsidR="00B86A1D" w:rsidRPr="00F47A65" w:rsidRDefault="00B86A1D" w:rsidP="00B86A1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842549</w:t>
            </w:r>
          </w:p>
          <w:p w14:paraId="7FA1D444" w14:textId="786254C8" w:rsidR="00B86A1D" w:rsidRPr="00F47A65" w:rsidRDefault="00B86A1D" w:rsidP="00B86A1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8425410000</w:t>
            </w:r>
          </w:p>
          <w:p w14:paraId="7E591F79" w14:textId="63880868" w:rsidR="00B86A1D" w:rsidRPr="00F47A65" w:rsidRDefault="00B86A1D" w:rsidP="00B86A1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8425420000</w:t>
            </w:r>
          </w:p>
          <w:p w14:paraId="4727114B" w14:textId="633DC188" w:rsidR="00B86A1D" w:rsidRPr="00F47A65" w:rsidRDefault="00B86A1D" w:rsidP="00B86A1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8425490000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F3DDE" w14:textId="428CEF7E" w:rsidR="00B86A1D" w:rsidRPr="00F47A65" w:rsidRDefault="00B86A1D" w:rsidP="00D945E2">
            <w:r w:rsidRPr="00F47A65">
              <w:lastRenderedPageBreak/>
              <w:t>ТР ТС 010/2011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2BA45" w14:textId="77777777" w:rsidR="00B86A1D" w:rsidRPr="00F47A65" w:rsidRDefault="00B86A1D" w:rsidP="00B86A1D">
            <w:pPr>
              <w:rPr>
                <w:b/>
                <w:bCs/>
                <w:spacing w:val="-1"/>
                <w:lang w:eastAsia="en-US"/>
              </w:rPr>
            </w:pPr>
            <w:r w:rsidRPr="00F47A65">
              <w:rPr>
                <w:b/>
                <w:bCs/>
                <w:spacing w:val="-1"/>
                <w:lang w:eastAsia="en-US"/>
              </w:rPr>
              <w:t>ТР ТС 010/2011</w:t>
            </w:r>
          </w:p>
          <w:p w14:paraId="3980A60F" w14:textId="77777777" w:rsidR="00B86A1D" w:rsidRPr="00F47A65" w:rsidRDefault="00B86A1D" w:rsidP="00B86A1D">
            <w:pPr>
              <w:rPr>
                <w:bCs/>
                <w:spacing w:val="-1"/>
                <w:lang w:eastAsia="en-US"/>
              </w:rPr>
            </w:pPr>
          </w:p>
          <w:p w14:paraId="0976737D" w14:textId="77777777" w:rsidR="00B86A1D" w:rsidRPr="00F47A65" w:rsidRDefault="00B86A1D" w:rsidP="00B86A1D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53387</w:t>
            </w:r>
          </w:p>
          <w:p w14:paraId="203944CD" w14:textId="77777777" w:rsidR="00B86A1D" w:rsidRPr="00F47A65" w:rsidRDefault="00B86A1D" w:rsidP="00B86A1D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СТ РК ISO 14518</w:t>
            </w:r>
          </w:p>
          <w:p w14:paraId="50111D66" w14:textId="77777777" w:rsidR="00B86A1D" w:rsidRPr="00F47A65" w:rsidRDefault="00B86A1D" w:rsidP="00B86A1D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25032</w:t>
            </w:r>
          </w:p>
          <w:p w14:paraId="3BA1C359" w14:textId="77777777" w:rsidR="00B86A1D" w:rsidRPr="00F47A65" w:rsidRDefault="00B86A1D" w:rsidP="00B86A1D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EN 280</w:t>
            </w:r>
          </w:p>
          <w:p w14:paraId="47CFF962" w14:textId="77777777" w:rsidR="00B86A1D" w:rsidRPr="00F47A65" w:rsidRDefault="00B86A1D" w:rsidP="00B86A1D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EN 1570-1</w:t>
            </w:r>
          </w:p>
          <w:p w14:paraId="109F0C75" w14:textId="77777777" w:rsidR="00B86A1D" w:rsidRPr="00F47A65" w:rsidRDefault="00B86A1D" w:rsidP="00B86A1D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EN 12385-1</w:t>
            </w:r>
          </w:p>
          <w:p w14:paraId="40AD8E8A" w14:textId="77777777" w:rsidR="00B86A1D" w:rsidRPr="00F47A65" w:rsidRDefault="00B86A1D" w:rsidP="00B86A1D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EN 12385-2</w:t>
            </w:r>
          </w:p>
          <w:p w14:paraId="5D421A26" w14:textId="77777777" w:rsidR="00B86A1D" w:rsidRPr="00F47A65" w:rsidRDefault="00B86A1D" w:rsidP="00B86A1D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EN 12385-3</w:t>
            </w:r>
          </w:p>
          <w:p w14:paraId="4BF211B9" w14:textId="77777777" w:rsidR="00B86A1D" w:rsidRPr="00F47A65" w:rsidRDefault="00B86A1D" w:rsidP="00B86A1D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EN 12385-4</w:t>
            </w:r>
          </w:p>
          <w:p w14:paraId="209ED1F5" w14:textId="77777777" w:rsidR="00B86A1D" w:rsidRPr="00F47A65" w:rsidRDefault="00B86A1D" w:rsidP="00B86A1D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EN 12385-10</w:t>
            </w:r>
          </w:p>
          <w:p w14:paraId="07E95F20" w14:textId="77777777" w:rsidR="00B86A1D" w:rsidRPr="00F47A65" w:rsidRDefault="00B86A1D" w:rsidP="00B86A1D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EN 13411-4</w:t>
            </w:r>
          </w:p>
          <w:p w14:paraId="1EF30E2B" w14:textId="77777777" w:rsidR="00B86A1D" w:rsidRPr="00F47A65" w:rsidRDefault="00B86A1D" w:rsidP="00B86A1D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EN 13411-5</w:t>
            </w:r>
          </w:p>
          <w:p w14:paraId="6D733C4B" w14:textId="77777777" w:rsidR="00B86A1D" w:rsidRPr="00F47A65" w:rsidRDefault="00B86A1D" w:rsidP="00B86A1D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28296</w:t>
            </w:r>
          </w:p>
          <w:p w14:paraId="78DCFDAE" w14:textId="77777777" w:rsidR="00B86A1D" w:rsidRPr="00F47A65" w:rsidRDefault="00B86A1D" w:rsidP="00B86A1D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28609</w:t>
            </w:r>
          </w:p>
          <w:p w14:paraId="50FD06E7" w14:textId="77777777" w:rsidR="00B86A1D" w:rsidRPr="00F47A65" w:rsidRDefault="00B86A1D" w:rsidP="00B86A1D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32575.1</w:t>
            </w:r>
          </w:p>
          <w:p w14:paraId="15FEAE27" w14:textId="77777777" w:rsidR="00B86A1D" w:rsidRPr="00F47A65" w:rsidRDefault="00B86A1D" w:rsidP="00B86A1D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32575.2</w:t>
            </w:r>
          </w:p>
          <w:p w14:paraId="666BC6A9" w14:textId="77777777" w:rsidR="00B86A1D" w:rsidRPr="00F47A65" w:rsidRDefault="00B86A1D" w:rsidP="00B86A1D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32575.3</w:t>
            </w:r>
          </w:p>
          <w:p w14:paraId="4FB13FF3" w14:textId="77777777" w:rsidR="00B86A1D" w:rsidRPr="00F47A65" w:rsidRDefault="00B86A1D" w:rsidP="00B86A1D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32575.4</w:t>
            </w:r>
          </w:p>
          <w:p w14:paraId="5DEF1F19" w14:textId="77777777" w:rsidR="00B86A1D" w:rsidRPr="00F47A65" w:rsidRDefault="00B86A1D" w:rsidP="00B86A1D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32575.5</w:t>
            </w:r>
          </w:p>
          <w:p w14:paraId="3988E969" w14:textId="77777777" w:rsidR="00B86A1D" w:rsidRPr="00F47A65" w:rsidRDefault="00B86A1D" w:rsidP="00B86A1D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32576.1</w:t>
            </w:r>
          </w:p>
          <w:p w14:paraId="546F2720" w14:textId="77777777" w:rsidR="00B86A1D" w:rsidRPr="00F47A65" w:rsidRDefault="00B86A1D" w:rsidP="00B86A1D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32576.2</w:t>
            </w:r>
          </w:p>
          <w:p w14:paraId="473CE97D" w14:textId="77777777" w:rsidR="00B86A1D" w:rsidRPr="00F47A65" w:rsidRDefault="00B86A1D" w:rsidP="00B86A1D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32576.3</w:t>
            </w:r>
          </w:p>
          <w:p w14:paraId="06D64BB6" w14:textId="77777777" w:rsidR="00B86A1D" w:rsidRPr="00F47A65" w:rsidRDefault="00B86A1D" w:rsidP="00B86A1D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32576.4</w:t>
            </w:r>
          </w:p>
          <w:p w14:paraId="66233CC9" w14:textId="77777777" w:rsidR="00B86A1D" w:rsidRPr="00F47A65" w:rsidRDefault="00B86A1D" w:rsidP="00B86A1D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32576.5</w:t>
            </w:r>
          </w:p>
          <w:p w14:paraId="70DFE9A5" w14:textId="77777777" w:rsidR="00B86A1D" w:rsidRPr="00F47A65" w:rsidRDefault="00B86A1D" w:rsidP="00B86A1D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32577</w:t>
            </w:r>
          </w:p>
          <w:p w14:paraId="59135E18" w14:textId="77777777" w:rsidR="00B86A1D" w:rsidRPr="00F47A65" w:rsidRDefault="00B86A1D" w:rsidP="00B86A1D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32578</w:t>
            </w:r>
          </w:p>
          <w:p w14:paraId="570DA1FF" w14:textId="77777777" w:rsidR="00B86A1D" w:rsidRPr="00F47A65" w:rsidRDefault="00B86A1D" w:rsidP="00B86A1D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32579.1</w:t>
            </w:r>
          </w:p>
          <w:p w14:paraId="410CA754" w14:textId="77777777" w:rsidR="00B86A1D" w:rsidRPr="00F47A65" w:rsidRDefault="00B86A1D" w:rsidP="00B86A1D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32579.2</w:t>
            </w:r>
          </w:p>
          <w:p w14:paraId="1D7C0661" w14:textId="77777777" w:rsidR="00B86A1D" w:rsidRPr="00F47A65" w:rsidRDefault="00B86A1D" w:rsidP="00B86A1D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32579.3</w:t>
            </w:r>
          </w:p>
          <w:p w14:paraId="3A0D67F1" w14:textId="77777777" w:rsidR="00B86A1D" w:rsidRPr="00F47A65" w:rsidRDefault="00B86A1D" w:rsidP="00B86A1D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32579.4</w:t>
            </w:r>
          </w:p>
          <w:p w14:paraId="2F5964F0" w14:textId="77777777" w:rsidR="00B86A1D" w:rsidRPr="00F47A65" w:rsidRDefault="00B86A1D" w:rsidP="00B86A1D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32579.5</w:t>
            </w:r>
          </w:p>
          <w:p w14:paraId="1382239B" w14:textId="77777777" w:rsidR="00B86A1D" w:rsidRPr="00F47A65" w:rsidRDefault="00B86A1D" w:rsidP="00B86A1D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32681</w:t>
            </w:r>
          </w:p>
          <w:p w14:paraId="029CB1AD" w14:textId="77777777" w:rsidR="00B86A1D" w:rsidRPr="00F47A65" w:rsidRDefault="00B86A1D" w:rsidP="00B86A1D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lastRenderedPageBreak/>
              <w:t>ГОСТ 32682.3</w:t>
            </w:r>
          </w:p>
          <w:p w14:paraId="5058EE72" w14:textId="77777777" w:rsidR="00B86A1D" w:rsidRPr="00F47A65" w:rsidRDefault="00B86A1D" w:rsidP="00B86A1D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33166.1</w:t>
            </w:r>
          </w:p>
          <w:p w14:paraId="38EA7568" w14:textId="77777777" w:rsidR="00B86A1D" w:rsidRPr="00F47A65" w:rsidRDefault="00B86A1D" w:rsidP="00B86A1D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33166.2</w:t>
            </w:r>
          </w:p>
          <w:p w14:paraId="733CD690" w14:textId="77777777" w:rsidR="00B86A1D" w:rsidRPr="00F47A65" w:rsidRDefault="00B86A1D" w:rsidP="00B86A1D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33166.3</w:t>
            </w:r>
          </w:p>
          <w:p w14:paraId="00005285" w14:textId="77777777" w:rsidR="00B86A1D" w:rsidRPr="00F47A65" w:rsidRDefault="00B86A1D" w:rsidP="00B86A1D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33166.4</w:t>
            </w:r>
          </w:p>
          <w:p w14:paraId="276A63B4" w14:textId="77777777" w:rsidR="00B86A1D" w:rsidRPr="00F47A65" w:rsidRDefault="00B86A1D" w:rsidP="00B86A1D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33166.5</w:t>
            </w:r>
          </w:p>
          <w:p w14:paraId="377FAA63" w14:textId="77777777" w:rsidR="00B86A1D" w:rsidRPr="00F47A65" w:rsidRDefault="00B86A1D" w:rsidP="00B86A1D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33167</w:t>
            </w:r>
          </w:p>
          <w:p w14:paraId="37B86FDB" w14:textId="77777777" w:rsidR="00B86A1D" w:rsidRPr="00F47A65" w:rsidRDefault="00B86A1D" w:rsidP="00B86A1D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33168</w:t>
            </w:r>
          </w:p>
          <w:p w14:paraId="39A800DF" w14:textId="77777777" w:rsidR="00B86A1D" w:rsidRPr="00F47A65" w:rsidRDefault="00B86A1D" w:rsidP="00B86A1D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33169</w:t>
            </w:r>
          </w:p>
          <w:p w14:paraId="7D363C75" w14:textId="77777777" w:rsidR="00B86A1D" w:rsidRPr="00F47A65" w:rsidRDefault="00B86A1D" w:rsidP="00B86A1D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33170</w:t>
            </w:r>
          </w:p>
          <w:p w14:paraId="24BA3F5B" w14:textId="77777777" w:rsidR="00B86A1D" w:rsidRPr="00F47A65" w:rsidRDefault="00B86A1D" w:rsidP="00B86A1D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33171</w:t>
            </w:r>
          </w:p>
          <w:p w14:paraId="181D3A70" w14:textId="77777777" w:rsidR="00B86A1D" w:rsidRPr="00F47A65" w:rsidRDefault="00B86A1D" w:rsidP="00B86A1D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33173.1</w:t>
            </w:r>
          </w:p>
          <w:p w14:paraId="34578CE4" w14:textId="77777777" w:rsidR="00B86A1D" w:rsidRPr="00F47A65" w:rsidRDefault="00B86A1D" w:rsidP="00B86A1D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33173.2</w:t>
            </w:r>
          </w:p>
          <w:p w14:paraId="1DC4D521" w14:textId="77777777" w:rsidR="00B86A1D" w:rsidRPr="00F47A65" w:rsidRDefault="00B86A1D" w:rsidP="00B86A1D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33173.3</w:t>
            </w:r>
          </w:p>
          <w:p w14:paraId="233125B6" w14:textId="77777777" w:rsidR="00B86A1D" w:rsidRPr="00F47A65" w:rsidRDefault="00B86A1D" w:rsidP="00B86A1D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33173.4</w:t>
            </w:r>
          </w:p>
          <w:p w14:paraId="2F807EFA" w14:textId="77777777" w:rsidR="00B86A1D" w:rsidRPr="00F47A65" w:rsidRDefault="00B86A1D" w:rsidP="00B86A1D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33173.5</w:t>
            </w:r>
          </w:p>
          <w:p w14:paraId="6F93F7B6" w14:textId="77777777" w:rsidR="00B86A1D" w:rsidRPr="00F47A65" w:rsidRDefault="00B86A1D" w:rsidP="00B86A1D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33558.1</w:t>
            </w:r>
          </w:p>
          <w:p w14:paraId="1A92F87B" w14:textId="77777777" w:rsidR="00B86A1D" w:rsidRPr="00F47A65" w:rsidRDefault="00B86A1D" w:rsidP="00B86A1D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33558.2</w:t>
            </w:r>
          </w:p>
          <w:p w14:paraId="135347CD" w14:textId="77777777" w:rsidR="00B86A1D" w:rsidRPr="00F47A65" w:rsidRDefault="00B86A1D" w:rsidP="00B86A1D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33649</w:t>
            </w:r>
          </w:p>
          <w:p w14:paraId="7CF63107" w14:textId="77777777" w:rsidR="00B86A1D" w:rsidRPr="00F47A65" w:rsidRDefault="00B86A1D" w:rsidP="00B86A1D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33651</w:t>
            </w:r>
          </w:p>
          <w:p w14:paraId="0BC3C42B" w14:textId="77777777" w:rsidR="00B86A1D" w:rsidRPr="00F47A65" w:rsidRDefault="00B86A1D" w:rsidP="00B86A1D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33710</w:t>
            </w:r>
          </w:p>
          <w:p w14:paraId="70496B60" w14:textId="77777777" w:rsidR="00B86A1D" w:rsidRPr="00F47A65" w:rsidRDefault="00B86A1D" w:rsidP="00B86A1D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33712</w:t>
            </w:r>
          </w:p>
          <w:p w14:paraId="4BA94633" w14:textId="77777777" w:rsidR="00B86A1D" w:rsidRPr="00F47A65" w:rsidRDefault="00B86A1D" w:rsidP="00B86A1D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33713</w:t>
            </w:r>
          </w:p>
          <w:p w14:paraId="37F6E3FA" w14:textId="77777777" w:rsidR="00B86A1D" w:rsidRPr="00F47A65" w:rsidRDefault="00B86A1D" w:rsidP="00B86A1D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33714.1</w:t>
            </w:r>
          </w:p>
          <w:p w14:paraId="1594B24F" w14:textId="77777777" w:rsidR="00B86A1D" w:rsidRPr="00F47A65" w:rsidRDefault="00B86A1D" w:rsidP="00B86A1D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33718</w:t>
            </w:r>
          </w:p>
          <w:p w14:paraId="048934EE" w14:textId="77777777" w:rsidR="00B86A1D" w:rsidRPr="00F47A65" w:rsidRDefault="00B86A1D" w:rsidP="00B86A1D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33966.1</w:t>
            </w:r>
          </w:p>
          <w:p w14:paraId="1EC032BB" w14:textId="77777777" w:rsidR="00B86A1D" w:rsidRPr="00F47A65" w:rsidRDefault="00B86A1D" w:rsidP="00B86A1D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34017</w:t>
            </w:r>
          </w:p>
          <w:p w14:paraId="4E66E01D" w14:textId="77777777" w:rsidR="00B86A1D" w:rsidRPr="00F47A65" w:rsidRDefault="00B86A1D" w:rsidP="00B86A1D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34018.1</w:t>
            </w:r>
          </w:p>
          <w:p w14:paraId="5BB08A81" w14:textId="77777777" w:rsidR="00B86A1D" w:rsidRPr="00F47A65" w:rsidRDefault="00B86A1D" w:rsidP="00B86A1D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34018.4</w:t>
            </w:r>
          </w:p>
          <w:p w14:paraId="1EBE6C21" w14:textId="77777777" w:rsidR="00B86A1D" w:rsidRPr="00F47A65" w:rsidRDefault="00B86A1D" w:rsidP="00B86A1D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34019</w:t>
            </w:r>
          </w:p>
          <w:p w14:paraId="0A46EBBC" w14:textId="77777777" w:rsidR="00B86A1D" w:rsidRPr="00F47A65" w:rsidRDefault="00B86A1D" w:rsidP="00B86A1D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34020</w:t>
            </w:r>
          </w:p>
          <w:p w14:paraId="5DCE322F" w14:textId="77777777" w:rsidR="00B86A1D" w:rsidRPr="00F47A65" w:rsidRDefault="00B86A1D" w:rsidP="00B86A1D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34021</w:t>
            </w:r>
          </w:p>
          <w:p w14:paraId="4A681954" w14:textId="77777777" w:rsidR="00B86A1D" w:rsidRPr="00F47A65" w:rsidRDefault="00B86A1D" w:rsidP="00B86A1D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34022</w:t>
            </w:r>
          </w:p>
          <w:p w14:paraId="16A086B5" w14:textId="77777777" w:rsidR="00B86A1D" w:rsidRPr="00F47A65" w:rsidRDefault="00B86A1D" w:rsidP="00B86A1D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34443</w:t>
            </w:r>
          </w:p>
          <w:p w14:paraId="275C8368" w14:textId="77777777" w:rsidR="00B86A1D" w:rsidRPr="00F47A65" w:rsidRDefault="00B86A1D" w:rsidP="00B86A1D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lastRenderedPageBreak/>
              <w:t>ГОСТ 34463.1</w:t>
            </w:r>
          </w:p>
          <w:p w14:paraId="2329E25B" w14:textId="77777777" w:rsidR="00B86A1D" w:rsidRPr="00F47A65" w:rsidRDefault="00B86A1D" w:rsidP="00B86A1D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34463.4</w:t>
            </w:r>
          </w:p>
          <w:p w14:paraId="18DD9208" w14:textId="77777777" w:rsidR="00B86A1D" w:rsidRPr="00F47A65" w:rsidRDefault="00B86A1D" w:rsidP="00B86A1D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34464.1</w:t>
            </w:r>
          </w:p>
          <w:p w14:paraId="07F0F292" w14:textId="77777777" w:rsidR="00B86A1D" w:rsidRPr="00F47A65" w:rsidRDefault="00B86A1D" w:rsidP="00B86A1D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34464.4</w:t>
            </w:r>
          </w:p>
          <w:p w14:paraId="0146E2CB" w14:textId="77777777" w:rsidR="00B86A1D" w:rsidRPr="00F47A65" w:rsidRDefault="00B86A1D" w:rsidP="00B86A1D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34465.1</w:t>
            </w:r>
          </w:p>
          <w:p w14:paraId="1777248B" w14:textId="77777777" w:rsidR="00B86A1D" w:rsidRPr="00F47A65" w:rsidRDefault="00B86A1D" w:rsidP="00B86A1D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34465.2</w:t>
            </w:r>
          </w:p>
          <w:p w14:paraId="50C1B513" w14:textId="77777777" w:rsidR="00B86A1D" w:rsidRPr="00F47A65" w:rsidRDefault="00B86A1D" w:rsidP="00B86A1D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34465.4</w:t>
            </w:r>
          </w:p>
          <w:p w14:paraId="324C714F" w14:textId="77777777" w:rsidR="00B86A1D" w:rsidRPr="00F47A65" w:rsidRDefault="00B86A1D" w:rsidP="00B86A1D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34466</w:t>
            </w:r>
          </w:p>
          <w:p w14:paraId="39A3A5F0" w14:textId="77777777" w:rsidR="00B86A1D" w:rsidRPr="00F47A65" w:rsidRDefault="00B86A1D" w:rsidP="00B86A1D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34589</w:t>
            </w:r>
          </w:p>
          <w:p w14:paraId="5621B18B" w14:textId="77777777" w:rsidR="00B86A1D" w:rsidRPr="00F47A65" w:rsidRDefault="00B86A1D" w:rsidP="00B86A1D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53387</w:t>
            </w:r>
          </w:p>
          <w:p w14:paraId="65A4F4AA" w14:textId="77777777" w:rsidR="00B86A1D" w:rsidRPr="00F47A65" w:rsidRDefault="00B86A1D" w:rsidP="00B86A1D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55555</w:t>
            </w:r>
          </w:p>
          <w:p w14:paraId="044B0F6E" w14:textId="77777777" w:rsidR="00B86A1D" w:rsidRPr="00F47A65" w:rsidRDefault="00B86A1D" w:rsidP="00B86A1D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55556</w:t>
            </w:r>
          </w:p>
          <w:p w14:paraId="4E9B9121" w14:textId="77777777" w:rsidR="00B86A1D" w:rsidRPr="00F47A65" w:rsidRDefault="00B86A1D" w:rsidP="00B86A1D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ИСО 7752-5</w:t>
            </w:r>
          </w:p>
          <w:p w14:paraId="411B723C" w14:textId="77777777" w:rsidR="00B86A1D" w:rsidRPr="00F47A65" w:rsidRDefault="00B86A1D" w:rsidP="00B86A1D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EN 818-1</w:t>
            </w:r>
          </w:p>
          <w:p w14:paraId="54FA3A11" w14:textId="77777777" w:rsidR="00B86A1D" w:rsidRPr="00F47A65" w:rsidRDefault="00B86A1D" w:rsidP="00B86A1D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EN 818-7</w:t>
            </w:r>
          </w:p>
          <w:p w14:paraId="1E9288F3" w14:textId="77777777" w:rsidR="00B86A1D" w:rsidRPr="00F47A65" w:rsidRDefault="00B86A1D" w:rsidP="00B86A1D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12.2.053</w:t>
            </w:r>
          </w:p>
          <w:p w14:paraId="769CA5E5" w14:textId="77777777" w:rsidR="00B86A1D" w:rsidRPr="00F47A65" w:rsidRDefault="00B86A1D" w:rsidP="00B86A1D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12.2.058</w:t>
            </w:r>
          </w:p>
          <w:p w14:paraId="7295374D" w14:textId="77777777" w:rsidR="00B86A1D" w:rsidRPr="00F47A65" w:rsidRDefault="00B86A1D" w:rsidP="00B86A1D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12.2.071</w:t>
            </w:r>
          </w:p>
          <w:p w14:paraId="61778194" w14:textId="77777777" w:rsidR="00B86A1D" w:rsidRPr="00F47A65" w:rsidRDefault="00B86A1D" w:rsidP="00B86A1D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1451</w:t>
            </w:r>
          </w:p>
          <w:p w14:paraId="40B2E74D" w14:textId="77777777" w:rsidR="00B86A1D" w:rsidRPr="00F47A65" w:rsidRDefault="00B86A1D" w:rsidP="00B86A1D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7075</w:t>
            </w:r>
          </w:p>
          <w:p w14:paraId="2A605B54" w14:textId="77777777" w:rsidR="00B86A1D" w:rsidRPr="00F47A65" w:rsidRDefault="00B86A1D" w:rsidP="00B86A1D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7890</w:t>
            </w:r>
          </w:p>
          <w:p w14:paraId="4D9C5DA3" w14:textId="77777777" w:rsidR="00B86A1D" w:rsidRPr="00F47A65" w:rsidRDefault="00B86A1D" w:rsidP="00B86A1D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13556</w:t>
            </w:r>
          </w:p>
          <w:p w14:paraId="02C111EE" w14:textId="77777777" w:rsidR="00B86A1D" w:rsidRPr="00F47A65" w:rsidRDefault="00B86A1D" w:rsidP="00B86A1D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22045</w:t>
            </w:r>
          </w:p>
          <w:p w14:paraId="43D99786" w14:textId="77777777" w:rsidR="00B86A1D" w:rsidRPr="00F47A65" w:rsidRDefault="00B86A1D" w:rsidP="00B86A1D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22827</w:t>
            </w:r>
          </w:p>
          <w:p w14:paraId="0D96D523" w14:textId="77777777" w:rsidR="00B86A1D" w:rsidRPr="00F47A65" w:rsidRDefault="00B86A1D" w:rsidP="00B86A1D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25032</w:t>
            </w:r>
          </w:p>
          <w:p w14:paraId="6E7B67F1" w14:textId="77777777" w:rsidR="00B86A1D" w:rsidRPr="00F47A65" w:rsidRDefault="00B86A1D" w:rsidP="00B86A1D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27551</w:t>
            </w:r>
          </w:p>
          <w:p w14:paraId="0F4F8CA7" w14:textId="77777777" w:rsidR="00B86A1D" w:rsidRPr="00F47A65" w:rsidRDefault="00B86A1D" w:rsidP="00B86A1D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27584</w:t>
            </w:r>
          </w:p>
          <w:p w14:paraId="79D39F22" w14:textId="77777777" w:rsidR="00B86A1D" w:rsidRPr="00F47A65" w:rsidRDefault="00B86A1D" w:rsidP="00B86A1D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27913</w:t>
            </w:r>
          </w:p>
          <w:p w14:paraId="468CCB98" w14:textId="77777777" w:rsidR="00B86A1D" w:rsidRPr="00F47A65" w:rsidRDefault="00B86A1D" w:rsidP="00B86A1D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28296</w:t>
            </w:r>
          </w:p>
          <w:p w14:paraId="226B63F5" w14:textId="77777777" w:rsidR="00B86A1D" w:rsidRPr="00F47A65" w:rsidRDefault="00B86A1D" w:rsidP="00B86A1D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28433</w:t>
            </w:r>
          </w:p>
          <w:p w14:paraId="0CE66A66" w14:textId="77777777" w:rsidR="00B86A1D" w:rsidRPr="00F47A65" w:rsidRDefault="00B86A1D" w:rsidP="00B86A1D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28434</w:t>
            </w:r>
          </w:p>
          <w:p w14:paraId="7E8C8DF6" w14:textId="77777777" w:rsidR="00B86A1D" w:rsidRPr="00F47A65" w:rsidRDefault="00B86A1D" w:rsidP="00B86A1D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28609</w:t>
            </w:r>
          </w:p>
          <w:p w14:paraId="712F1E6F" w14:textId="77777777" w:rsidR="00B86A1D" w:rsidRPr="00F47A65" w:rsidRDefault="00B86A1D" w:rsidP="00B86A1D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30188</w:t>
            </w:r>
          </w:p>
          <w:p w14:paraId="37AF8322" w14:textId="77777777" w:rsidR="00B86A1D" w:rsidRPr="00F47A65" w:rsidRDefault="00B86A1D" w:rsidP="00B86A1D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30321</w:t>
            </w:r>
          </w:p>
          <w:p w14:paraId="63467E19" w14:textId="77777777" w:rsidR="00B86A1D" w:rsidRPr="00F47A65" w:rsidRDefault="00B86A1D" w:rsidP="00B86A1D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lastRenderedPageBreak/>
              <w:t>ГОСТ 30441</w:t>
            </w:r>
          </w:p>
          <w:p w14:paraId="2260819D" w14:textId="77777777" w:rsidR="00B86A1D" w:rsidRPr="00F47A65" w:rsidRDefault="00B86A1D" w:rsidP="00B86A1D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СТ РК ISO 14518</w:t>
            </w:r>
          </w:p>
          <w:p w14:paraId="6B593987" w14:textId="77777777" w:rsidR="00B86A1D" w:rsidRPr="00F47A65" w:rsidRDefault="00B86A1D" w:rsidP="00B86A1D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12.1.003</w:t>
            </w:r>
          </w:p>
          <w:p w14:paraId="5900D38C" w14:textId="77777777" w:rsidR="00B86A1D" w:rsidRPr="00F47A65" w:rsidRDefault="00B86A1D" w:rsidP="00B86A1D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12.1.012</w:t>
            </w:r>
          </w:p>
          <w:p w14:paraId="67984536" w14:textId="77777777" w:rsidR="00B86A1D" w:rsidRPr="00F47A65" w:rsidRDefault="00B86A1D" w:rsidP="00B86A1D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12.2.003</w:t>
            </w:r>
          </w:p>
          <w:p w14:paraId="41D45C97" w14:textId="77777777" w:rsidR="00B86A1D" w:rsidRPr="00F47A65" w:rsidRDefault="00B86A1D" w:rsidP="00B86A1D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12.2.007.0</w:t>
            </w:r>
          </w:p>
          <w:p w14:paraId="69853C65" w14:textId="0AF0EECA" w:rsidR="00B86A1D" w:rsidRPr="00F47A65" w:rsidRDefault="00B86A1D" w:rsidP="00B86A1D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МЭК 60204-1</w:t>
            </w:r>
          </w:p>
        </w:tc>
      </w:tr>
      <w:tr w:rsidR="00B86A1D" w:rsidRPr="00F47A65" w14:paraId="45B53CE4" w14:textId="77777777" w:rsidTr="004A2D6A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0FBC8" w14:textId="61DF185C" w:rsidR="00B86A1D" w:rsidRPr="00F47A65" w:rsidRDefault="00B86A1D" w:rsidP="00544509">
            <w:pPr>
              <w:spacing w:after="160" w:line="259" w:lineRule="auto"/>
            </w:pPr>
            <w:r w:rsidRPr="00F47A65">
              <w:lastRenderedPageBreak/>
              <w:t>2.1.8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7DC69" w14:textId="243560C2" w:rsidR="00B86A1D" w:rsidRPr="00F47A65" w:rsidRDefault="00B86A1D" w:rsidP="00B86A1D">
            <w:r w:rsidRPr="00F47A65">
              <w:t>Машины тягодутьевые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7F7A5" w14:textId="77777777" w:rsidR="00B86A1D" w:rsidRPr="00F47A65" w:rsidRDefault="00B86A1D" w:rsidP="00B86A1D">
            <w:r w:rsidRPr="00F47A65">
              <w:t>1с, 3с, 9с</w:t>
            </w:r>
          </w:p>
          <w:p w14:paraId="08035122" w14:textId="75636DAC" w:rsidR="00B86A1D" w:rsidRPr="00F47A65" w:rsidRDefault="00B86A1D" w:rsidP="00B86A1D">
            <w:r w:rsidRPr="00F47A65">
              <w:t>Сертификация</w:t>
            </w:r>
          </w:p>
          <w:p w14:paraId="2EDF56D4" w14:textId="5EE0C210" w:rsidR="00B86A1D" w:rsidRPr="00F47A65" w:rsidRDefault="00B86A1D" w:rsidP="00B86A1D"/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4201F" w14:textId="77777777" w:rsidR="00B86A1D" w:rsidRPr="00F47A65" w:rsidRDefault="00B86A1D" w:rsidP="00B86A1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8414</w:t>
            </w:r>
          </w:p>
          <w:p w14:paraId="25113B6D" w14:textId="53367564" w:rsidR="00B86A1D" w:rsidRPr="00F47A65" w:rsidRDefault="00B86A1D" w:rsidP="00B86A1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841451</w:t>
            </w:r>
          </w:p>
          <w:p w14:paraId="2121893C" w14:textId="1E110BDC" w:rsidR="00B86A1D" w:rsidRPr="00F47A65" w:rsidRDefault="00B86A1D" w:rsidP="00B86A1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8414510000</w:t>
            </w:r>
          </w:p>
          <w:p w14:paraId="1E9A84F6" w14:textId="77777777" w:rsidR="00B86A1D" w:rsidRPr="00F47A65" w:rsidRDefault="00B86A1D" w:rsidP="00B86A1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841459</w:t>
            </w:r>
          </w:p>
          <w:p w14:paraId="4912BCB6" w14:textId="0F00B57E" w:rsidR="00B86A1D" w:rsidRPr="00F47A65" w:rsidRDefault="00B86A1D" w:rsidP="00B86A1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841459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E66B5" w14:textId="407026D3" w:rsidR="00B86A1D" w:rsidRPr="00F47A65" w:rsidRDefault="00B86A1D" w:rsidP="00D945E2">
            <w:r w:rsidRPr="00F47A65">
              <w:t>ТР ТС 010/2011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402EB" w14:textId="77777777" w:rsidR="00B86A1D" w:rsidRPr="00F47A65" w:rsidRDefault="00B86A1D" w:rsidP="00B86A1D">
            <w:pPr>
              <w:rPr>
                <w:b/>
                <w:bCs/>
                <w:spacing w:val="-1"/>
                <w:lang w:eastAsia="en-US"/>
              </w:rPr>
            </w:pPr>
            <w:r w:rsidRPr="00F47A65">
              <w:rPr>
                <w:b/>
                <w:bCs/>
                <w:spacing w:val="-1"/>
                <w:lang w:eastAsia="en-US"/>
              </w:rPr>
              <w:t>ТР ТС 010/2011</w:t>
            </w:r>
          </w:p>
          <w:p w14:paraId="01A0E66A" w14:textId="77777777" w:rsidR="00B86A1D" w:rsidRPr="00F47A65" w:rsidRDefault="00B86A1D" w:rsidP="00B86A1D">
            <w:pPr>
              <w:rPr>
                <w:bCs/>
                <w:spacing w:val="-1"/>
                <w:lang w:eastAsia="en-US"/>
              </w:rPr>
            </w:pPr>
          </w:p>
          <w:p w14:paraId="53E65F5B" w14:textId="77777777" w:rsidR="00B86A1D" w:rsidRPr="00F47A65" w:rsidRDefault="00B86A1D" w:rsidP="00B86A1D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55852</w:t>
            </w:r>
          </w:p>
          <w:p w14:paraId="47E50A63" w14:textId="77777777" w:rsidR="00B86A1D" w:rsidRPr="00F47A65" w:rsidRDefault="00B86A1D" w:rsidP="00B86A1D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12.1.003</w:t>
            </w:r>
          </w:p>
          <w:p w14:paraId="38CC5A1F" w14:textId="77777777" w:rsidR="00B86A1D" w:rsidRPr="00F47A65" w:rsidRDefault="00B86A1D" w:rsidP="00B86A1D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12.1.012</w:t>
            </w:r>
          </w:p>
          <w:p w14:paraId="12AA2F28" w14:textId="77777777" w:rsidR="00B86A1D" w:rsidRPr="00F47A65" w:rsidRDefault="00B86A1D" w:rsidP="00B86A1D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lastRenderedPageBreak/>
              <w:t>ГОСТ 12.2.003</w:t>
            </w:r>
          </w:p>
          <w:p w14:paraId="25DFC77B" w14:textId="77777777" w:rsidR="00B86A1D" w:rsidRPr="00F47A65" w:rsidRDefault="00B86A1D" w:rsidP="00B86A1D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12.2.007.0</w:t>
            </w:r>
          </w:p>
          <w:p w14:paraId="651730BA" w14:textId="14F48B22" w:rsidR="00B86A1D" w:rsidRPr="00F47A65" w:rsidRDefault="00B86A1D" w:rsidP="00B86A1D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МЭК 60204-1</w:t>
            </w:r>
          </w:p>
        </w:tc>
      </w:tr>
      <w:tr w:rsidR="00B86A1D" w:rsidRPr="00F47A65" w14:paraId="63B8ECCC" w14:textId="77777777" w:rsidTr="004A2D6A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B059F" w14:textId="4861459F" w:rsidR="00B86A1D" w:rsidRPr="00F47A65" w:rsidRDefault="00B86A1D" w:rsidP="00544509">
            <w:pPr>
              <w:spacing w:after="160" w:line="259" w:lineRule="auto"/>
            </w:pPr>
            <w:r w:rsidRPr="00F47A65">
              <w:lastRenderedPageBreak/>
              <w:t>2.1.9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39E4C" w14:textId="45FBEEE3" w:rsidR="00B86A1D" w:rsidRPr="00F47A65" w:rsidRDefault="00B86A1D" w:rsidP="00B86A1D">
            <w:r w:rsidRPr="00F47A65">
              <w:t>Дробилки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E9DDF" w14:textId="77777777" w:rsidR="00B86A1D" w:rsidRPr="00F47A65" w:rsidRDefault="00B86A1D" w:rsidP="00B86A1D">
            <w:r w:rsidRPr="00F47A65">
              <w:t>1с, 3с, 9с</w:t>
            </w:r>
          </w:p>
          <w:p w14:paraId="58732405" w14:textId="38BE1121" w:rsidR="00B86A1D" w:rsidRPr="00F47A65" w:rsidRDefault="00B86A1D" w:rsidP="00B86A1D">
            <w:r w:rsidRPr="00F47A65">
              <w:t>Сертификация</w:t>
            </w:r>
          </w:p>
          <w:p w14:paraId="06DCABFE" w14:textId="6F81BE12" w:rsidR="00B86A1D" w:rsidRPr="00F47A65" w:rsidRDefault="00B86A1D" w:rsidP="00B86A1D"/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A41EA" w14:textId="77777777" w:rsidR="00B86A1D" w:rsidRPr="00F47A65" w:rsidRDefault="00B86A1D" w:rsidP="00B86A1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8474</w:t>
            </w:r>
          </w:p>
          <w:p w14:paraId="681FA930" w14:textId="77777777" w:rsidR="00B86A1D" w:rsidRPr="00F47A65" w:rsidRDefault="00B86A1D" w:rsidP="00B86A1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8479</w:t>
            </w:r>
          </w:p>
          <w:p w14:paraId="262E7C9A" w14:textId="293F4997" w:rsidR="00B86A1D" w:rsidRPr="00F47A65" w:rsidRDefault="00B86A1D" w:rsidP="00B86A1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847982</w:t>
            </w:r>
          </w:p>
          <w:p w14:paraId="5ABEF5B4" w14:textId="092AF896" w:rsidR="00B86A1D" w:rsidRPr="00F47A65" w:rsidRDefault="00B86A1D" w:rsidP="00B86A1D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8479820000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4F0B3" w14:textId="362CC4C0" w:rsidR="00B86A1D" w:rsidRPr="00F47A65" w:rsidRDefault="00B86A1D" w:rsidP="00D945E2">
            <w:r w:rsidRPr="00F47A65">
              <w:t>ТР ТС 010/2011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2D447" w14:textId="77777777" w:rsidR="00B86A1D" w:rsidRPr="00F47A65" w:rsidRDefault="00B86A1D" w:rsidP="00B86A1D">
            <w:pPr>
              <w:rPr>
                <w:b/>
              </w:rPr>
            </w:pPr>
            <w:r w:rsidRPr="00F47A65">
              <w:rPr>
                <w:b/>
              </w:rPr>
              <w:t>ТР ТС 010/2011</w:t>
            </w:r>
          </w:p>
          <w:p w14:paraId="0276A2E7" w14:textId="77777777" w:rsidR="00B86A1D" w:rsidRPr="00F47A65" w:rsidRDefault="00B86A1D" w:rsidP="00B86A1D"/>
          <w:p w14:paraId="3BC409CE" w14:textId="77777777" w:rsidR="00B86A1D" w:rsidRPr="00F47A65" w:rsidRDefault="00B86A1D" w:rsidP="00B86A1D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ISO 21873-1</w:t>
            </w:r>
          </w:p>
          <w:p w14:paraId="541F9C15" w14:textId="77777777" w:rsidR="00B86A1D" w:rsidRPr="00F47A65" w:rsidRDefault="00B86A1D" w:rsidP="00B86A1D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ISO 21873-2</w:t>
            </w:r>
          </w:p>
          <w:p w14:paraId="50AE5AB4" w14:textId="77777777" w:rsidR="00B86A1D" w:rsidRPr="00F47A65" w:rsidRDefault="00B86A1D" w:rsidP="00B86A1D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12.2.105</w:t>
            </w:r>
          </w:p>
          <w:p w14:paraId="4BDA7E7C" w14:textId="77777777" w:rsidR="00B86A1D" w:rsidRPr="00F47A65" w:rsidRDefault="00B86A1D" w:rsidP="00B86A1D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6937</w:t>
            </w:r>
          </w:p>
          <w:p w14:paraId="183345BF" w14:textId="77777777" w:rsidR="00B86A1D" w:rsidRPr="00F47A65" w:rsidRDefault="00B86A1D" w:rsidP="00B86A1D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7090</w:t>
            </w:r>
          </w:p>
          <w:p w14:paraId="02077D0B" w14:textId="77777777" w:rsidR="00B86A1D" w:rsidRPr="00F47A65" w:rsidRDefault="00B86A1D" w:rsidP="00B86A1D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12375</w:t>
            </w:r>
          </w:p>
          <w:p w14:paraId="7454BB80" w14:textId="77777777" w:rsidR="00B86A1D" w:rsidRPr="00F47A65" w:rsidRDefault="00B86A1D" w:rsidP="00B86A1D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12376</w:t>
            </w:r>
          </w:p>
          <w:p w14:paraId="71AA19A8" w14:textId="77777777" w:rsidR="00B86A1D" w:rsidRPr="00F47A65" w:rsidRDefault="00B86A1D" w:rsidP="00B86A1D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27412</w:t>
            </w:r>
          </w:p>
          <w:p w14:paraId="25A7320D" w14:textId="77777777" w:rsidR="00B86A1D" w:rsidRPr="00F47A65" w:rsidRDefault="00B86A1D" w:rsidP="00B86A1D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12.1.003</w:t>
            </w:r>
          </w:p>
          <w:p w14:paraId="1A37E57B" w14:textId="77777777" w:rsidR="00B86A1D" w:rsidRPr="00F47A65" w:rsidRDefault="00B86A1D" w:rsidP="00B86A1D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12.1.012</w:t>
            </w:r>
          </w:p>
          <w:p w14:paraId="6D6B6178" w14:textId="77777777" w:rsidR="00B86A1D" w:rsidRPr="00F47A65" w:rsidRDefault="00B86A1D" w:rsidP="00B86A1D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12.2.003</w:t>
            </w:r>
          </w:p>
          <w:p w14:paraId="4B8724DD" w14:textId="77777777" w:rsidR="00B86A1D" w:rsidRPr="00F47A65" w:rsidRDefault="00B86A1D" w:rsidP="00B86A1D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12.2.007.0</w:t>
            </w:r>
          </w:p>
          <w:p w14:paraId="6BF2FBF6" w14:textId="554FCB8A" w:rsidR="00B86A1D" w:rsidRPr="00F47A65" w:rsidRDefault="00B86A1D" w:rsidP="00B86A1D">
            <w:pPr>
              <w:rPr>
                <w:bCs/>
                <w:spacing w:val="-1"/>
                <w:lang w:eastAsia="en-US"/>
              </w:rPr>
            </w:pPr>
            <w:r w:rsidRPr="00F47A65">
              <w:rPr>
                <w:bCs/>
                <w:spacing w:val="-1"/>
                <w:lang w:eastAsia="en-US"/>
              </w:rPr>
              <w:t>ГОСТ Р МЭК 60204-1</w:t>
            </w:r>
          </w:p>
        </w:tc>
      </w:tr>
      <w:tr w:rsidR="00B86A1D" w:rsidRPr="00F47A65" w14:paraId="2987574E" w14:textId="77777777" w:rsidTr="004A2D6A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562B8" w14:textId="482D10CB" w:rsidR="00B86A1D" w:rsidRPr="00F47A65" w:rsidRDefault="00B86A1D" w:rsidP="00544509">
            <w:pPr>
              <w:spacing w:after="160" w:line="259" w:lineRule="auto"/>
            </w:pPr>
            <w:r w:rsidRPr="00F47A65">
              <w:t>2.2.1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90A5B" w14:textId="4CB088FE" w:rsidR="00B86A1D" w:rsidRPr="00F47A65" w:rsidRDefault="001B205F" w:rsidP="00B86A1D">
            <w:r w:rsidRPr="00F47A65">
              <w:t>Конвейеры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D5DEC" w14:textId="77777777" w:rsidR="001B205F" w:rsidRPr="00F47A65" w:rsidRDefault="001B205F" w:rsidP="001B205F">
            <w:r w:rsidRPr="00F47A65">
              <w:t>1с, 3с, 9с</w:t>
            </w:r>
          </w:p>
          <w:p w14:paraId="3490E483" w14:textId="77777777" w:rsidR="001B205F" w:rsidRPr="00F47A65" w:rsidRDefault="001B205F" w:rsidP="001B205F">
            <w:r w:rsidRPr="00F47A65">
              <w:t>Сертификация</w:t>
            </w:r>
          </w:p>
          <w:p w14:paraId="253F12E9" w14:textId="5F65BCB6" w:rsidR="001B205F" w:rsidRPr="00F47A65" w:rsidRDefault="001B205F" w:rsidP="001B205F"/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990FC" w14:textId="77777777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8428</w:t>
            </w:r>
          </w:p>
          <w:p w14:paraId="4D5C1459" w14:textId="508F4B96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842820</w:t>
            </w:r>
          </w:p>
          <w:p w14:paraId="60857D76" w14:textId="1A66D8A7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8428202000</w:t>
            </w:r>
          </w:p>
          <w:p w14:paraId="7C2AFD9E" w14:textId="65E77594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842820800</w:t>
            </w:r>
          </w:p>
          <w:p w14:paraId="185089DE" w14:textId="67E4C21E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8428208001</w:t>
            </w:r>
          </w:p>
          <w:p w14:paraId="64C5B9AD" w14:textId="45C1ADE5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8428208009</w:t>
            </w:r>
          </w:p>
          <w:p w14:paraId="10710C40" w14:textId="3B5A0A2A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8428310000</w:t>
            </w:r>
          </w:p>
          <w:p w14:paraId="5BEFA407" w14:textId="4D3CBE72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8428320000</w:t>
            </w:r>
          </w:p>
          <w:p w14:paraId="137483E7" w14:textId="43C166A4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8428330000</w:t>
            </w:r>
          </w:p>
          <w:p w14:paraId="77F4E2D9" w14:textId="6D8B67DC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842839</w:t>
            </w:r>
          </w:p>
          <w:p w14:paraId="08AF85F0" w14:textId="52B857A3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8428392000</w:t>
            </w:r>
          </w:p>
          <w:p w14:paraId="50B1F944" w14:textId="76E3E4AF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842839900</w:t>
            </w:r>
          </w:p>
          <w:p w14:paraId="56B47E91" w14:textId="047A0183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8428399001</w:t>
            </w:r>
          </w:p>
          <w:p w14:paraId="65686AD9" w14:textId="661366DA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8428399009</w:t>
            </w:r>
          </w:p>
          <w:p w14:paraId="71D7EF6E" w14:textId="74273306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8428400000</w:t>
            </w:r>
          </w:p>
          <w:p w14:paraId="04093EAF" w14:textId="4F33C705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8428600000</w:t>
            </w:r>
          </w:p>
          <w:p w14:paraId="71B66C74" w14:textId="1066F8BD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842890</w:t>
            </w:r>
          </w:p>
          <w:p w14:paraId="7E6B96C6" w14:textId="552EE939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8428907100</w:t>
            </w:r>
          </w:p>
          <w:p w14:paraId="008414DB" w14:textId="6660D242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8428907900</w:t>
            </w:r>
          </w:p>
          <w:p w14:paraId="6620D0D3" w14:textId="5FF892A9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842890900</w:t>
            </w:r>
          </w:p>
          <w:p w14:paraId="13F8227F" w14:textId="77777777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8431</w:t>
            </w:r>
          </w:p>
          <w:p w14:paraId="31501A09" w14:textId="54747F07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8704311000</w:t>
            </w:r>
          </w:p>
          <w:p w14:paraId="4907D5B1" w14:textId="5275A1D5" w:rsidR="00B86A1D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8704313100</w:t>
            </w:r>
          </w:p>
          <w:p w14:paraId="77CE73CF" w14:textId="53C99BC9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870431390</w:t>
            </w:r>
          </w:p>
          <w:p w14:paraId="463DC07D" w14:textId="223057EA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8704313903</w:t>
            </w:r>
          </w:p>
          <w:p w14:paraId="4A0E51A7" w14:textId="6304BC33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8704313904</w:t>
            </w:r>
          </w:p>
          <w:p w14:paraId="225F5022" w14:textId="6C2BB866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8704313908</w:t>
            </w:r>
          </w:p>
          <w:p w14:paraId="3D91E15F" w14:textId="721230FE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8704319100</w:t>
            </w:r>
          </w:p>
          <w:p w14:paraId="207FDC1F" w14:textId="5CE66F89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870431990</w:t>
            </w:r>
          </w:p>
          <w:p w14:paraId="642C463C" w14:textId="69FCF13F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8704319903</w:t>
            </w:r>
          </w:p>
          <w:p w14:paraId="118F55C0" w14:textId="3310FC56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8704319904</w:t>
            </w:r>
          </w:p>
          <w:p w14:paraId="7FC543EA" w14:textId="4769E055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8704319908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B6EF4" w14:textId="397620C4" w:rsidR="00B86A1D" w:rsidRPr="00F47A65" w:rsidRDefault="001B205F" w:rsidP="00D945E2">
            <w:r w:rsidRPr="00F47A65">
              <w:lastRenderedPageBreak/>
              <w:t>ТР ТС 010/2011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5A4FC" w14:textId="77777777" w:rsidR="00B86A1D" w:rsidRPr="00F47A65" w:rsidRDefault="001B205F" w:rsidP="00B86A1D">
            <w:pPr>
              <w:rPr>
                <w:b/>
              </w:rPr>
            </w:pPr>
            <w:r w:rsidRPr="00F47A65">
              <w:rPr>
                <w:b/>
              </w:rPr>
              <w:t>ТР ТС 010/2011</w:t>
            </w:r>
          </w:p>
          <w:p w14:paraId="34B7489D" w14:textId="77777777" w:rsidR="001B205F" w:rsidRPr="00F47A65" w:rsidRDefault="001B205F" w:rsidP="00B86A1D"/>
          <w:p w14:paraId="571247A9" w14:textId="77777777" w:rsidR="001B205F" w:rsidRPr="00F47A65" w:rsidRDefault="001B205F" w:rsidP="001B205F">
            <w:r w:rsidRPr="00F47A65">
              <w:t>ГОСТ EN 617</w:t>
            </w:r>
          </w:p>
          <w:p w14:paraId="735407BE" w14:textId="77777777" w:rsidR="001B205F" w:rsidRPr="00F47A65" w:rsidRDefault="001B205F" w:rsidP="001B205F">
            <w:r w:rsidRPr="00F47A65">
              <w:t>ГОСТ EN 618</w:t>
            </w:r>
          </w:p>
          <w:p w14:paraId="79B9ECB2" w14:textId="77777777" w:rsidR="001B205F" w:rsidRPr="00F47A65" w:rsidRDefault="001B205F" w:rsidP="001B205F">
            <w:r w:rsidRPr="00F47A65">
              <w:t>ГОСТ EN 619</w:t>
            </w:r>
          </w:p>
          <w:p w14:paraId="6CBA5F6C" w14:textId="77777777" w:rsidR="001B205F" w:rsidRPr="00F47A65" w:rsidRDefault="001B205F" w:rsidP="001B205F">
            <w:r w:rsidRPr="00F47A65">
              <w:t>ГОСТ EN 620</w:t>
            </w:r>
          </w:p>
          <w:p w14:paraId="44EBAEB1" w14:textId="77777777" w:rsidR="001B205F" w:rsidRPr="00F47A65" w:rsidRDefault="001B205F" w:rsidP="001B205F">
            <w:r w:rsidRPr="00F47A65">
              <w:t>ГОСТ 31549</w:t>
            </w:r>
          </w:p>
          <w:p w14:paraId="20998AE7" w14:textId="77777777" w:rsidR="001B205F" w:rsidRPr="00F47A65" w:rsidRDefault="001B205F" w:rsidP="001B205F">
            <w:r w:rsidRPr="00F47A65">
              <w:t>ГОСТ 12.2.022</w:t>
            </w:r>
          </w:p>
          <w:p w14:paraId="3D728826" w14:textId="77777777" w:rsidR="001B205F" w:rsidRPr="00F47A65" w:rsidRDefault="001B205F" w:rsidP="001B205F">
            <w:r w:rsidRPr="00F47A65">
              <w:t>ГОСТ 12.2.119</w:t>
            </w:r>
          </w:p>
          <w:p w14:paraId="6DDDF78A" w14:textId="77777777" w:rsidR="001B205F" w:rsidRPr="00F47A65" w:rsidRDefault="001B205F" w:rsidP="001B205F">
            <w:r w:rsidRPr="00F47A65">
              <w:t>ГОСТ 2103</w:t>
            </w:r>
          </w:p>
          <w:p w14:paraId="776E4BE3" w14:textId="77777777" w:rsidR="001B205F" w:rsidRPr="00F47A65" w:rsidRDefault="001B205F" w:rsidP="001B205F">
            <w:r w:rsidRPr="00F47A65">
              <w:t>ГОСТ 30137</w:t>
            </w:r>
          </w:p>
          <w:p w14:paraId="5D622CE3" w14:textId="77777777" w:rsidR="001B205F" w:rsidRPr="00F47A65" w:rsidRDefault="001B205F" w:rsidP="001B205F">
            <w:r w:rsidRPr="00F47A65">
              <w:t>ГОСТ 12.1.003</w:t>
            </w:r>
          </w:p>
          <w:p w14:paraId="1A60F02F" w14:textId="77777777" w:rsidR="001B205F" w:rsidRPr="00F47A65" w:rsidRDefault="001B205F" w:rsidP="001B205F">
            <w:r w:rsidRPr="00F47A65">
              <w:t>ГОСТ 12.1.012</w:t>
            </w:r>
          </w:p>
          <w:p w14:paraId="13EB0E3F" w14:textId="77777777" w:rsidR="001B205F" w:rsidRPr="00F47A65" w:rsidRDefault="001B205F" w:rsidP="001B205F">
            <w:r w:rsidRPr="00F47A65">
              <w:t>ГОСТ 12.2.003</w:t>
            </w:r>
          </w:p>
          <w:p w14:paraId="3B8E5231" w14:textId="77777777" w:rsidR="001B205F" w:rsidRPr="00F47A65" w:rsidRDefault="001B205F" w:rsidP="001B205F">
            <w:r w:rsidRPr="00F47A65">
              <w:t>ГОСТ 12.2.007.0</w:t>
            </w:r>
          </w:p>
          <w:p w14:paraId="106C65BA" w14:textId="5DF3EA54" w:rsidR="001B205F" w:rsidRPr="00F47A65" w:rsidRDefault="001B205F" w:rsidP="001B205F">
            <w:r w:rsidRPr="00F47A65">
              <w:t>ГОСТ Р МЭК 60204-1</w:t>
            </w:r>
          </w:p>
        </w:tc>
      </w:tr>
      <w:tr w:rsidR="001B205F" w:rsidRPr="00F47A65" w14:paraId="5D9E346C" w14:textId="77777777" w:rsidTr="004A2D6A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8135C" w14:textId="194E0700" w:rsidR="001B205F" w:rsidRPr="00F47A65" w:rsidRDefault="001B205F" w:rsidP="00544509">
            <w:pPr>
              <w:spacing w:after="160" w:line="259" w:lineRule="auto"/>
            </w:pPr>
            <w:r w:rsidRPr="00F47A65">
              <w:lastRenderedPageBreak/>
              <w:t>2.2.2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DCAEC" w14:textId="77777777" w:rsidR="001B205F" w:rsidRPr="00F47A65" w:rsidRDefault="001B205F" w:rsidP="001B205F">
            <w:r w:rsidRPr="00F47A65">
              <w:t>Тали электрические канатные и</w:t>
            </w:r>
          </w:p>
          <w:p w14:paraId="4DCB9127" w14:textId="269E9A06" w:rsidR="001B205F" w:rsidRPr="00F47A65" w:rsidRDefault="001B205F" w:rsidP="001B205F">
            <w:r w:rsidRPr="00F47A65">
              <w:t>цепные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8A488" w14:textId="77777777" w:rsidR="001B205F" w:rsidRPr="00F47A65" w:rsidRDefault="001B205F" w:rsidP="001B205F">
            <w:r w:rsidRPr="00F47A65">
              <w:t xml:space="preserve">1с, 3с, 9с </w:t>
            </w:r>
          </w:p>
          <w:p w14:paraId="723F375E" w14:textId="77777777" w:rsidR="001B205F" w:rsidRPr="00F47A65" w:rsidRDefault="001B205F" w:rsidP="001B205F">
            <w:r w:rsidRPr="00F47A65">
              <w:t>Сертификация</w:t>
            </w:r>
          </w:p>
          <w:p w14:paraId="158C721E" w14:textId="5D057BD7" w:rsidR="001B205F" w:rsidRPr="00F47A65" w:rsidRDefault="001B205F" w:rsidP="001B205F"/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77225" w14:textId="77777777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8425</w:t>
            </w:r>
          </w:p>
          <w:p w14:paraId="6832DA71" w14:textId="44BD5337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8425110000</w:t>
            </w:r>
          </w:p>
          <w:p w14:paraId="01F31B90" w14:textId="2E2E3E99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842519</w:t>
            </w:r>
          </w:p>
          <w:p w14:paraId="6675161D" w14:textId="73599517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8425190001</w:t>
            </w:r>
          </w:p>
          <w:p w14:paraId="34DE3639" w14:textId="4B3D8A4A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8425190009</w:t>
            </w:r>
          </w:p>
          <w:p w14:paraId="4BD2F176" w14:textId="56F24BCA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8425310000</w:t>
            </w:r>
          </w:p>
          <w:p w14:paraId="76862404" w14:textId="28525A07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842539</w:t>
            </w:r>
          </w:p>
          <w:p w14:paraId="132099BA" w14:textId="15AF0F70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8425390002</w:t>
            </w:r>
          </w:p>
          <w:p w14:paraId="64B63A2D" w14:textId="7ECBD370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8425390004</w:t>
            </w:r>
          </w:p>
          <w:p w14:paraId="3DE2C6BC" w14:textId="54CD440F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8425390005</w:t>
            </w:r>
          </w:p>
          <w:p w14:paraId="3FEEF3D6" w14:textId="649FB795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8425390006</w:t>
            </w:r>
          </w:p>
          <w:p w14:paraId="4D0D34E7" w14:textId="0951BA9B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8425410000</w:t>
            </w:r>
          </w:p>
          <w:p w14:paraId="0EB36BCC" w14:textId="013AB0A4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8425420000</w:t>
            </w:r>
          </w:p>
          <w:p w14:paraId="143B177A" w14:textId="0A7CAD0B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8425490000</w:t>
            </w:r>
          </w:p>
          <w:p w14:paraId="3A0056CC" w14:textId="6C073D42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842540</w:t>
            </w:r>
          </w:p>
          <w:p w14:paraId="3A0EA1C8" w14:textId="6CC60B01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842541</w:t>
            </w:r>
          </w:p>
          <w:p w14:paraId="5E614F0B" w14:textId="04A11349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842542</w:t>
            </w:r>
          </w:p>
          <w:p w14:paraId="56224D95" w14:textId="326D9CFB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842549</w:t>
            </w:r>
          </w:p>
          <w:p w14:paraId="7D073F3E" w14:textId="02A05B40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8425410000</w:t>
            </w:r>
          </w:p>
          <w:p w14:paraId="1A121FDE" w14:textId="67640738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8425420000</w:t>
            </w:r>
          </w:p>
          <w:p w14:paraId="4802A06C" w14:textId="69EB7B88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8425490000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11991" w14:textId="7EFC2989" w:rsidR="001B205F" w:rsidRPr="00F47A65" w:rsidRDefault="001B205F" w:rsidP="00D945E2">
            <w:r w:rsidRPr="00F47A65">
              <w:lastRenderedPageBreak/>
              <w:t>ТР ТС 010/2011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B5D3A" w14:textId="77777777" w:rsidR="001B205F" w:rsidRPr="00F47A65" w:rsidRDefault="001B205F" w:rsidP="001B205F">
            <w:pPr>
              <w:rPr>
                <w:b/>
              </w:rPr>
            </w:pPr>
            <w:r w:rsidRPr="00F47A65">
              <w:rPr>
                <w:b/>
              </w:rPr>
              <w:t>ТР ТС 010/2011</w:t>
            </w:r>
          </w:p>
          <w:p w14:paraId="4C191109" w14:textId="77777777" w:rsidR="001B205F" w:rsidRPr="00F47A65" w:rsidRDefault="001B205F" w:rsidP="001B205F">
            <w:pPr>
              <w:rPr>
                <w:b/>
              </w:rPr>
            </w:pPr>
          </w:p>
          <w:p w14:paraId="4AC43C88" w14:textId="77777777" w:rsidR="001B205F" w:rsidRPr="00F47A65" w:rsidRDefault="001B205F" w:rsidP="001B205F">
            <w:r w:rsidRPr="00F47A65">
              <w:t>ГОСТ 33172</w:t>
            </w:r>
          </w:p>
          <w:p w14:paraId="65530BAA" w14:textId="77777777" w:rsidR="001B205F" w:rsidRPr="00F47A65" w:rsidRDefault="001B205F" w:rsidP="001B205F">
            <w:r w:rsidRPr="00F47A65">
              <w:t>ГОСТ 34022</w:t>
            </w:r>
          </w:p>
          <w:p w14:paraId="3DF365EE" w14:textId="77777777" w:rsidR="001B205F" w:rsidRPr="00F47A65" w:rsidRDefault="001B205F" w:rsidP="001B205F">
            <w:r w:rsidRPr="00F47A65">
              <w:t>ГОСТ 22584</w:t>
            </w:r>
          </w:p>
          <w:p w14:paraId="3D9A27E3" w14:textId="77777777" w:rsidR="001B205F" w:rsidRPr="00F47A65" w:rsidRDefault="001B205F" w:rsidP="001B205F">
            <w:r w:rsidRPr="00F47A65">
              <w:t>ГОСТ 12.1.003</w:t>
            </w:r>
          </w:p>
          <w:p w14:paraId="5DF913CB" w14:textId="77777777" w:rsidR="001B205F" w:rsidRPr="00F47A65" w:rsidRDefault="001B205F" w:rsidP="001B205F">
            <w:r w:rsidRPr="00F47A65">
              <w:t>ГОСТ 12.1.012</w:t>
            </w:r>
          </w:p>
          <w:p w14:paraId="377934E7" w14:textId="77777777" w:rsidR="001B205F" w:rsidRPr="00F47A65" w:rsidRDefault="001B205F" w:rsidP="001B205F">
            <w:r w:rsidRPr="00F47A65">
              <w:t>ГОСТ 12.2.003</w:t>
            </w:r>
          </w:p>
          <w:p w14:paraId="3FEF59CF" w14:textId="77777777" w:rsidR="001B205F" w:rsidRPr="00F47A65" w:rsidRDefault="001B205F" w:rsidP="001B205F">
            <w:r w:rsidRPr="00F47A65">
              <w:t>ГОСТ 12.2.007.0</w:t>
            </w:r>
          </w:p>
          <w:p w14:paraId="1BCE8A59" w14:textId="5C553682" w:rsidR="001B205F" w:rsidRPr="00F47A65" w:rsidRDefault="001B205F" w:rsidP="001B205F">
            <w:pPr>
              <w:rPr>
                <w:b/>
              </w:rPr>
            </w:pPr>
            <w:r w:rsidRPr="00F47A65">
              <w:t>ГОСТ Р МЭК 60204-1</w:t>
            </w:r>
          </w:p>
        </w:tc>
      </w:tr>
      <w:tr w:rsidR="001B205F" w:rsidRPr="00F47A65" w14:paraId="562D8106" w14:textId="77777777" w:rsidTr="004A2D6A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9B59D" w14:textId="2ABBAB08" w:rsidR="001B205F" w:rsidRPr="00F47A65" w:rsidRDefault="001B205F" w:rsidP="00544509">
            <w:pPr>
              <w:spacing w:after="160" w:line="259" w:lineRule="auto"/>
            </w:pPr>
            <w:r w:rsidRPr="00F47A65">
              <w:lastRenderedPageBreak/>
              <w:t>2.2.3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923AC" w14:textId="64BECA4E" w:rsidR="001B205F" w:rsidRPr="00F47A65" w:rsidRDefault="001B205F" w:rsidP="001B205F">
            <w:r w:rsidRPr="00F47A65">
              <w:t>Транспорт производственный напольный безрельсовый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FFBED" w14:textId="77777777" w:rsidR="001B205F" w:rsidRPr="00F47A65" w:rsidRDefault="001B205F" w:rsidP="001B205F">
            <w:r w:rsidRPr="00F47A65">
              <w:t>1с, 3с, 9с</w:t>
            </w:r>
          </w:p>
          <w:p w14:paraId="14505FC2" w14:textId="77777777" w:rsidR="001B205F" w:rsidRPr="00F47A65" w:rsidRDefault="001B205F" w:rsidP="001B205F">
            <w:r w:rsidRPr="00F47A65">
              <w:t>Сертификация</w:t>
            </w:r>
          </w:p>
          <w:p w14:paraId="790A5CF1" w14:textId="366CCC42" w:rsidR="001B205F" w:rsidRPr="00F47A65" w:rsidRDefault="001B205F" w:rsidP="001B205F"/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87733" w14:textId="77777777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8427</w:t>
            </w:r>
          </w:p>
          <w:p w14:paraId="69D1A775" w14:textId="1DF67311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8427101000</w:t>
            </w:r>
          </w:p>
          <w:p w14:paraId="2B121BBB" w14:textId="764C6275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8427109000</w:t>
            </w:r>
          </w:p>
          <w:p w14:paraId="70BEA1CF" w14:textId="6B6A2ACC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842720</w:t>
            </w:r>
          </w:p>
          <w:p w14:paraId="60B86553" w14:textId="440770CC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8427201100</w:t>
            </w:r>
          </w:p>
          <w:p w14:paraId="3BCDF528" w14:textId="613823C7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842720190</w:t>
            </w:r>
          </w:p>
          <w:p w14:paraId="6742C24A" w14:textId="7C243204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8427201901</w:t>
            </w:r>
          </w:p>
          <w:p w14:paraId="07248B05" w14:textId="238849EB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8427201902</w:t>
            </w:r>
          </w:p>
          <w:p w14:paraId="1FF5F524" w14:textId="785948B3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8427201909</w:t>
            </w:r>
          </w:p>
          <w:p w14:paraId="39CA3401" w14:textId="70877355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8427209000</w:t>
            </w:r>
          </w:p>
          <w:p w14:paraId="1D39E09C" w14:textId="17607540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842790</w:t>
            </w:r>
          </w:p>
          <w:p w14:paraId="506A76C5" w14:textId="432B4CEA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8427900001</w:t>
            </w:r>
          </w:p>
          <w:p w14:paraId="1F5B42F4" w14:textId="5E57E249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8427900002</w:t>
            </w:r>
          </w:p>
          <w:p w14:paraId="0B2446E3" w14:textId="5B500FF6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8427900009</w:t>
            </w:r>
          </w:p>
          <w:p w14:paraId="09C02771" w14:textId="77777777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8709</w:t>
            </w:r>
          </w:p>
          <w:p w14:paraId="2BB5DDA3" w14:textId="298130BA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870911</w:t>
            </w:r>
          </w:p>
          <w:p w14:paraId="7B0489E8" w14:textId="5C3719AC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870919</w:t>
            </w:r>
          </w:p>
          <w:p w14:paraId="782B855C" w14:textId="48E0CDF9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870910</w:t>
            </w:r>
          </w:p>
          <w:p w14:paraId="38A812D5" w14:textId="734AB846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870911</w:t>
            </w:r>
          </w:p>
          <w:p w14:paraId="22E74B53" w14:textId="2957449A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8709111000</w:t>
            </w:r>
          </w:p>
          <w:p w14:paraId="1E416FBE" w14:textId="253A94A8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8709119000</w:t>
            </w:r>
          </w:p>
          <w:p w14:paraId="4F689587" w14:textId="5365AEEC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870919</w:t>
            </w:r>
          </w:p>
          <w:p w14:paraId="7A3D3D26" w14:textId="59448E53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8709191000</w:t>
            </w:r>
          </w:p>
          <w:p w14:paraId="1D9C7321" w14:textId="4DAA86B5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8709199000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969EB" w14:textId="6EB78088" w:rsidR="001B205F" w:rsidRPr="00F47A65" w:rsidRDefault="001B205F" w:rsidP="00D945E2">
            <w:r w:rsidRPr="00F47A65">
              <w:t>ТР ТС 010/2011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6A11C" w14:textId="77777777" w:rsidR="001B205F" w:rsidRPr="00F47A65" w:rsidRDefault="001B205F" w:rsidP="001B205F">
            <w:pPr>
              <w:rPr>
                <w:b/>
              </w:rPr>
            </w:pPr>
            <w:r w:rsidRPr="00F47A65">
              <w:rPr>
                <w:b/>
              </w:rPr>
              <w:t>ТР ТС 010/2011</w:t>
            </w:r>
          </w:p>
          <w:p w14:paraId="74A61E87" w14:textId="77777777" w:rsidR="001B205F" w:rsidRPr="00F47A65" w:rsidRDefault="001B205F" w:rsidP="001B205F">
            <w:pPr>
              <w:rPr>
                <w:b/>
              </w:rPr>
            </w:pPr>
          </w:p>
          <w:p w14:paraId="324F584F" w14:textId="77777777" w:rsidR="001B205F" w:rsidRPr="00F47A65" w:rsidRDefault="001B205F" w:rsidP="001B205F">
            <w:r w:rsidRPr="00F47A65">
              <w:t>ГОСТ 25940</w:t>
            </w:r>
          </w:p>
          <w:p w14:paraId="28FBA954" w14:textId="77777777" w:rsidR="001B205F" w:rsidRPr="00F47A65" w:rsidRDefault="001B205F" w:rsidP="001B205F">
            <w:r w:rsidRPr="00F47A65">
              <w:t>ГОСТ 29249</w:t>
            </w:r>
          </w:p>
          <w:p w14:paraId="599BB672" w14:textId="77777777" w:rsidR="001B205F" w:rsidRPr="00F47A65" w:rsidRDefault="001B205F" w:rsidP="001B205F">
            <w:r w:rsidRPr="00F47A65">
              <w:t>ГОСТ 30868</w:t>
            </w:r>
          </w:p>
          <w:p w14:paraId="0322A064" w14:textId="77777777" w:rsidR="001B205F" w:rsidRPr="00F47A65" w:rsidRDefault="001B205F" w:rsidP="001B205F">
            <w:r w:rsidRPr="00F47A65">
              <w:t>ГОСТ 30871</w:t>
            </w:r>
          </w:p>
          <w:p w14:paraId="23010DF7" w14:textId="77777777" w:rsidR="001B205F" w:rsidRPr="00F47A65" w:rsidRDefault="001B205F" w:rsidP="001B205F">
            <w:r w:rsidRPr="00F47A65">
              <w:t>ГОСТ 31318</w:t>
            </w:r>
          </w:p>
          <w:p w14:paraId="7A818BED" w14:textId="77777777" w:rsidR="001B205F" w:rsidRPr="00F47A65" w:rsidRDefault="001B205F" w:rsidP="001B205F">
            <w:r w:rsidRPr="00F47A65">
              <w:t>ГОСТ Р 53080</w:t>
            </w:r>
          </w:p>
          <w:p w14:paraId="56E20313" w14:textId="77777777" w:rsidR="001B205F" w:rsidRPr="00F47A65" w:rsidRDefault="001B205F" w:rsidP="001B205F">
            <w:r w:rsidRPr="00F47A65">
              <w:t>ГОСТ 18962</w:t>
            </w:r>
          </w:p>
          <w:p w14:paraId="379CD309" w14:textId="77777777" w:rsidR="001B205F" w:rsidRPr="00F47A65" w:rsidRDefault="001B205F" w:rsidP="001B205F">
            <w:r w:rsidRPr="00F47A65">
              <w:t>ГОСТ 30013</w:t>
            </w:r>
          </w:p>
          <w:p w14:paraId="1658BFA9" w14:textId="77777777" w:rsidR="001B205F" w:rsidRPr="00F47A65" w:rsidRDefault="001B205F" w:rsidP="001B205F">
            <w:r w:rsidRPr="00F47A65">
              <w:t>ГОСТ 31608</w:t>
            </w:r>
          </w:p>
          <w:p w14:paraId="65BD837E" w14:textId="77777777" w:rsidR="001B205F" w:rsidRPr="00F47A65" w:rsidRDefault="001B205F" w:rsidP="001B205F">
            <w:r w:rsidRPr="00F47A65">
              <w:t>ГОСТ 12.1.003</w:t>
            </w:r>
          </w:p>
          <w:p w14:paraId="326A7575" w14:textId="77777777" w:rsidR="001B205F" w:rsidRPr="00F47A65" w:rsidRDefault="001B205F" w:rsidP="001B205F">
            <w:r w:rsidRPr="00F47A65">
              <w:t>ГОСТ 12.1.012</w:t>
            </w:r>
          </w:p>
          <w:p w14:paraId="3928C692" w14:textId="77777777" w:rsidR="001B205F" w:rsidRPr="00F47A65" w:rsidRDefault="001B205F" w:rsidP="001B205F">
            <w:r w:rsidRPr="00F47A65">
              <w:t>ГОСТ 12.2.003</w:t>
            </w:r>
          </w:p>
          <w:p w14:paraId="6C56AA4D" w14:textId="77777777" w:rsidR="001B205F" w:rsidRPr="00F47A65" w:rsidRDefault="001B205F" w:rsidP="001B205F">
            <w:r w:rsidRPr="00F47A65">
              <w:t>ГОСТ 12.2.007.0</w:t>
            </w:r>
          </w:p>
          <w:p w14:paraId="1C61274D" w14:textId="53D02EF4" w:rsidR="001B205F" w:rsidRPr="00F47A65" w:rsidRDefault="001B205F" w:rsidP="001B205F">
            <w:pPr>
              <w:rPr>
                <w:b/>
              </w:rPr>
            </w:pPr>
            <w:r w:rsidRPr="00F47A65">
              <w:t>ГОСТ Р МЭК 60204-1</w:t>
            </w:r>
          </w:p>
        </w:tc>
      </w:tr>
      <w:tr w:rsidR="001B205F" w:rsidRPr="00F47A65" w14:paraId="44684BF3" w14:textId="77777777" w:rsidTr="004A2D6A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38EE" w14:textId="70368536" w:rsidR="001B205F" w:rsidRPr="00F47A65" w:rsidRDefault="001B205F" w:rsidP="00544509">
            <w:pPr>
              <w:spacing w:after="160" w:line="259" w:lineRule="auto"/>
            </w:pPr>
            <w:r w:rsidRPr="00F47A65">
              <w:t>2.2.4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011E9" w14:textId="77777777" w:rsidR="001B205F" w:rsidRPr="00F47A65" w:rsidRDefault="001B205F" w:rsidP="001B205F">
            <w:r w:rsidRPr="00F47A65">
              <w:t>Оборудование химическое,</w:t>
            </w:r>
          </w:p>
          <w:p w14:paraId="20C4D15D" w14:textId="264BCA4C" w:rsidR="001B205F" w:rsidRPr="00F47A65" w:rsidRDefault="001B205F" w:rsidP="001B205F">
            <w:r w:rsidRPr="00F47A65">
              <w:t>нефтегазоперерабатывающее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04732" w14:textId="77777777" w:rsidR="001B205F" w:rsidRPr="00F47A65" w:rsidRDefault="001B205F" w:rsidP="001B205F">
            <w:r w:rsidRPr="00F47A65">
              <w:t>1с, 3с, 9с</w:t>
            </w:r>
          </w:p>
          <w:p w14:paraId="1F835E2B" w14:textId="77777777" w:rsidR="001B205F" w:rsidRPr="00F47A65" w:rsidRDefault="001B205F" w:rsidP="001B205F">
            <w:r w:rsidRPr="00F47A65">
              <w:t>Сертификация</w:t>
            </w:r>
          </w:p>
          <w:p w14:paraId="39A09A87" w14:textId="06E4E210" w:rsidR="001B205F" w:rsidRPr="00F47A65" w:rsidRDefault="001B205F" w:rsidP="001B205F"/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9A5FF" w14:textId="21FEAAD1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741999</w:t>
            </w:r>
          </w:p>
          <w:p w14:paraId="35D1D3D8" w14:textId="432EBA4A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7508900009</w:t>
            </w:r>
          </w:p>
          <w:p w14:paraId="4DB8E5C1" w14:textId="44512CCE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7611000000</w:t>
            </w:r>
          </w:p>
          <w:p w14:paraId="4952EBB6" w14:textId="77777777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7612</w:t>
            </w:r>
          </w:p>
          <w:p w14:paraId="0D2993B7" w14:textId="41B8129D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8108909009</w:t>
            </w:r>
          </w:p>
          <w:p w14:paraId="0F148ADB" w14:textId="78BB9DAD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8417805000</w:t>
            </w:r>
          </w:p>
          <w:p w14:paraId="221FAFF4" w14:textId="6D53EB82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8417807000</w:t>
            </w:r>
          </w:p>
          <w:p w14:paraId="34ADE68D" w14:textId="424E99E2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8419390009</w:t>
            </w:r>
          </w:p>
          <w:p w14:paraId="0E7290EF" w14:textId="3292AFF6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8419400009</w:t>
            </w:r>
          </w:p>
          <w:p w14:paraId="5C2ECEE7" w14:textId="37072CD2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8419500000</w:t>
            </w:r>
          </w:p>
          <w:p w14:paraId="0AC468F6" w14:textId="294F3328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841989</w:t>
            </w:r>
          </w:p>
          <w:p w14:paraId="2BFB4E34" w14:textId="67A5C13F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8421197009</w:t>
            </w:r>
          </w:p>
          <w:p w14:paraId="62F3FA81" w14:textId="720341DC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8421210009</w:t>
            </w:r>
          </w:p>
          <w:p w14:paraId="44DE09FE" w14:textId="504E87A5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8421290009</w:t>
            </w:r>
          </w:p>
          <w:p w14:paraId="30E2D96E" w14:textId="17541633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8479820000</w:t>
            </w: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cr/>
              <w:t>8479899708</w:t>
            </w:r>
          </w:p>
          <w:p w14:paraId="09BC2E1A" w14:textId="3E0B35D0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8514108000</w:t>
            </w:r>
          </w:p>
          <w:p w14:paraId="13414675" w14:textId="47346367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8514300000</w:t>
            </w:r>
          </w:p>
          <w:p w14:paraId="4A38B405" w14:textId="2CD934EC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8514400000</w:t>
            </w:r>
          </w:p>
          <w:p w14:paraId="7C5F0286" w14:textId="77777777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7309</w:t>
            </w:r>
          </w:p>
          <w:p w14:paraId="63F0BF4C" w14:textId="77777777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7310</w:t>
            </w:r>
          </w:p>
          <w:p w14:paraId="25E7A0C0" w14:textId="77777777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7311</w:t>
            </w:r>
          </w:p>
          <w:p w14:paraId="420EACEF" w14:textId="77777777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7419</w:t>
            </w:r>
          </w:p>
          <w:p w14:paraId="480D15BB" w14:textId="77777777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7508</w:t>
            </w:r>
          </w:p>
          <w:p w14:paraId="390776A8" w14:textId="77777777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7611</w:t>
            </w:r>
          </w:p>
          <w:p w14:paraId="6E5FEF0F" w14:textId="77777777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7613</w:t>
            </w:r>
          </w:p>
          <w:p w14:paraId="7162FF18" w14:textId="77777777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8405</w:t>
            </w:r>
          </w:p>
          <w:p w14:paraId="7DE1243E" w14:textId="77777777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8408</w:t>
            </w:r>
          </w:p>
          <w:p w14:paraId="41384759" w14:textId="77777777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8417</w:t>
            </w:r>
          </w:p>
          <w:p w14:paraId="2715FFAB" w14:textId="77777777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8418</w:t>
            </w:r>
          </w:p>
          <w:p w14:paraId="11FE10E6" w14:textId="77777777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8419</w:t>
            </w:r>
          </w:p>
          <w:p w14:paraId="5ADB0FDC" w14:textId="77777777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8421</w:t>
            </w:r>
          </w:p>
          <w:p w14:paraId="20FC4FA1" w14:textId="77777777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8468</w:t>
            </w:r>
          </w:p>
          <w:p w14:paraId="0A878BC3" w14:textId="77777777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8474</w:t>
            </w:r>
          </w:p>
          <w:p w14:paraId="0D097B21" w14:textId="77777777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8479</w:t>
            </w:r>
          </w:p>
          <w:p w14:paraId="3FC558CF" w14:textId="77777777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8514</w:t>
            </w:r>
          </w:p>
          <w:p w14:paraId="10ECE368" w14:textId="77777777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8515</w:t>
            </w:r>
          </w:p>
          <w:p w14:paraId="6ADCB6F7" w14:textId="77777777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8543</w:t>
            </w:r>
          </w:p>
          <w:p w14:paraId="6154FA4B" w14:textId="306405B0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8543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2F381" w14:textId="047D2F36" w:rsidR="001B205F" w:rsidRPr="00F47A65" w:rsidRDefault="001B205F" w:rsidP="00D945E2">
            <w:r w:rsidRPr="00F47A65">
              <w:lastRenderedPageBreak/>
              <w:t>ТР ТС 010/2011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2C34E" w14:textId="77777777" w:rsidR="001B205F" w:rsidRPr="00F47A65" w:rsidRDefault="001B205F" w:rsidP="001B205F">
            <w:pPr>
              <w:rPr>
                <w:b/>
              </w:rPr>
            </w:pPr>
            <w:r w:rsidRPr="00F47A65">
              <w:rPr>
                <w:b/>
              </w:rPr>
              <w:t>ТР ТС 010/2011</w:t>
            </w:r>
          </w:p>
          <w:p w14:paraId="7473F665" w14:textId="77777777" w:rsidR="001B205F" w:rsidRPr="00F47A65" w:rsidRDefault="001B205F" w:rsidP="001B205F">
            <w:pPr>
              <w:rPr>
                <w:b/>
              </w:rPr>
            </w:pPr>
          </w:p>
          <w:p w14:paraId="1C3B5D95" w14:textId="77777777" w:rsidR="001B205F" w:rsidRPr="00F47A65" w:rsidRDefault="001B205F" w:rsidP="001B205F">
            <w:r w:rsidRPr="00F47A65">
              <w:t>ГОСТ ISO 13706</w:t>
            </w:r>
          </w:p>
          <w:p w14:paraId="2C81D33B" w14:textId="77777777" w:rsidR="001B205F" w:rsidRPr="00F47A65" w:rsidRDefault="001B205F" w:rsidP="001B205F">
            <w:r w:rsidRPr="00F47A65">
              <w:t>ГОСТ ISO 15547-2</w:t>
            </w:r>
          </w:p>
          <w:p w14:paraId="0B913775" w14:textId="77777777" w:rsidR="001B205F" w:rsidRPr="00F47A65" w:rsidRDefault="001B205F" w:rsidP="001B205F">
            <w:r w:rsidRPr="00F47A65">
              <w:t>ГОСТ 17032-2010</w:t>
            </w:r>
          </w:p>
          <w:p w14:paraId="5D093FBF" w14:textId="77777777" w:rsidR="001B205F" w:rsidRPr="00F47A65" w:rsidRDefault="001B205F" w:rsidP="001B205F">
            <w:r w:rsidRPr="00F47A65">
              <w:t>ГОСТ 20680</w:t>
            </w:r>
          </w:p>
          <w:p w14:paraId="46DF5DB9" w14:textId="77777777" w:rsidR="001B205F" w:rsidRPr="00F47A65" w:rsidRDefault="001B205F" w:rsidP="001B205F">
            <w:r w:rsidRPr="00F47A65">
              <w:t>ГОСТ 26646</w:t>
            </w:r>
          </w:p>
          <w:p w14:paraId="021B6C29" w14:textId="77777777" w:rsidR="001B205F" w:rsidRPr="00F47A65" w:rsidRDefault="001B205F" w:rsidP="001B205F">
            <w:r w:rsidRPr="00F47A65">
              <w:lastRenderedPageBreak/>
              <w:t>ГОСТ 27120</w:t>
            </w:r>
          </w:p>
          <w:p w14:paraId="71110E39" w14:textId="77777777" w:rsidR="001B205F" w:rsidRPr="00F47A65" w:rsidRDefault="001B205F" w:rsidP="001B205F">
            <w:r w:rsidRPr="00F47A65">
              <w:t>ГОСТ 27468</w:t>
            </w:r>
          </w:p>
          <w:p w14:paraId="365B9CCB" w14:textId="77777777" w:rsidR="001B205F" w:rsidRPr="00F47A65" w:rsidRDefault="001B205F" w:rsidP="001B205F">
            <w:r w:rsidRPr="00F47A65">
              <w:t>ГОСТ 28705</w:t>
            </w:r>
          </w:p>
          <w:p w14:paraId="739ADA81" w14:textId="77777777" w:rsidR="001B205F" w:rsidRPr="00F47A65" w:rsidRDefault="001B205F" w:rsidP="001B205F">
            <w:r w:rsidRPr="00F47A65">
              <w:t>ГОСТ 30872</w:t>
            </w:r>
          </w:p>
          <w:p w14:paraId="16BD8100" w14:textId="77777777" w:rsidR="001B205F" w:rsidRPr="00F47A65" w:rsidRDefault="001B205F" w:rsidP="001B205F">
            <w:r w:rsidRPr="00F47A65">
              <w:t>ГОСТ 31385</w:t>
            </w:r>
          </w:p>
          <w:p w14:paraId="7F0A9378" w14:textId="77777777" w:rsidR="001B205F" w:rsidRPr="00F47A65" w:rsidRDefault="001B205F" w:rsidP="001B205F">
            <w:r w:rsidRPr="00F47A65">
              <w:t>ГОСТ 31827</w:t>
            </w:r>
          </w:p>
          <w:p w14:paraId="53C864D1" w14:textId="77777777" w:rsidR="001B205F" w:rsidRPr="00F47A65" w:rsidRDefault="001B205F" w:rsidP="001B205F">
            <w:r w:rsidRPr="00F47A65">
              <w:t>ГОСТ 31828</w:t>
            </w:r>
          </w:p>
          <w:p w14:paraId="49D09A70" w14:textId="77777777" w:rsidR="001B205F" w:rsidRPr="00F47A65" w:rsidRDefault="001B205F" w:rsidP="001B205F">
            <w:r w:rsidRPr="00F47A65">
              <w:t>ГОСТ 31829</w:t>
            </w:r>
          </w:p>
          <w:p w14:paraId="3A03D2D7" w14:textId="77777777" w:rsidR="001B205F" w:rsidRPr="00F47A65" w:rsidRDefault="001B205F" w:rsidP="001B205F">
            <w:r w:rsidRPr="00F47A65">
              <w:t>ГОСТ 31833</w:t>
            </w:r>
          </w:p>
          <w:p w14:paraId="7604F3C0" w14:textId="77777777" w:rsidR="001B205F" w:rsidRPr="00F47A65" w:rsidRDefault="001B205F" w:rsidP="001B205F">
            <w:r w:rsidRPr="00F47A65">
              <w:t>ГОСТ 31836</w:t>
            </w:r>
          </w:p>
          <w:p w14:paraId="370800D1" w14:textId="77777777" w:rsidR="001B205F" w:rsidRPr="00F47A65" w:rsidRDefault="001B205F" w:rsidP="001B205F">
            <w:r w:rsidRPr="00F47A65">
              <w:t>ГОСТ 31838</w:t>
            </w:r>
          </w:p>
          <w:p w14:paraId="49141357" w14:textId="77777777" w:rsidR="001B205F" w:rsidRPr="00F47A65" w:rsidRDefault="001B205F" w:rsidP="001B205F">
            <w:r w:rsidRPr="00F47A65">
              <w:t>ГОСТ 31842</w:t>
            </w:r>
          </w:p>
          <w:p w14:paraId="2236BA0A" w14:textId="77777777" w:rsidR="001B205F" w:rsidRPr="00F47A65" w:rsidRDefault="001B205F" w:rsidP="001B205F">
            <w:r w:rsidRPr="00F47A65">
              <w:t>ГОСТ 34233.1</w:t>
            </w:r>
          </w:p>
          <w:p w14:paraId="288BC569" w14:textId="77777777" w:rsidR="001B205F" w:rsidRPr="00F47A65" w:rsidRDefault="001B205F" w:rsidP="001B205F">
            <w:r w:rsidRPr="00F47A65">
              <w:t>ГОСТ 34233.2</w:t>
            </w:r>
          </w:p>
          <w:p w14:paraId="15211454" w14:textId="77777777" w:rsidR="001B205F" w:rsidRPr="00F47A65" w:rsidRDefault="001B205F" w:rsidP="001B205F">
            <w:r w:rsidRPr="00F47A65">
              <w:t>ГОСТ 34233.3</w:t>
            </w:r>
          </w:p>
          <w:p w14:paraId="3115A36C" w14:textId="77777777" w:rsidR="001B205F" w:rsidRPr="00F47A65" w:rsidRDefault="001B205F" w:rsidP="001B205F">
            <w:r w:rsidRPr="00F47A65">
              <w:t>ГОСТ 34233.4</w:t>
            </w:r>
          </w:p>
          <w:p w14:paraId="262B35F6" w14:textId="77777777" w:rsidR="001B205F" w:rsidRPr="00F47A65" w:rsidRDefault="001B205F" w:rsidP="001B205F">
            <w:r w:rsidRPr="00F47A65">
              <w:t>ГОСТ 34233.5</w:t>
            </w:r>
          </w:p>
          <w:p w14:paraId="62C1DC08" w14:textId="77777777" w:rsidR="001B205F" w:rsidRPr="00F47A65" w:rsidRDefault="001B205F" w:rsidP="001B205F">
            <w:r w:rsidRPr="00F47A65">
              <w:t>ГОСТ 34233.6</w:t>
            </w:r>
          </w:p>
          <w:p w14:paraId="42230B8D" w14:textId="77777777" w:rsidR="001B205F" w:rsidRPr="00F47A65" w:rsidRDefault="001B205F" w:rsidP="001B205F">
            <w:r w:rsidRPr="00F47A65">
              <w:t>ГОСТ 34233.7</w:t>
            </w:r>
          </w:p>
          <w:p w14:paraId="557F0899" w14:textId="77777777" w:rsidR="001B205F" w:rsidRPr="00F47A65" w:rsidRDefault="001B205F" w:rsidP="001B205F">
            <w:r w:rsidRPr="00F47A65">
              <w:t>ГОСТ 34233.8</w:t>
            </w:r>
          </w:p>
          <w:p w14:paraId="0579B066" w14:textId="77777777" w:rsidR="001B205F" w:rsidRPr="00F47A65" w:rsidRDefault="001B205F" w:rsidP="001B205F">
            <w:r w:rsidRPr="00F47A65">
              <w:t>ГОСТ 34233.9</w:t>
            </w:r>
          </w:p>
          <w:p w14:paraId="2870F23A" w14:textId="77777777" w:rsidR="001B205F" w:rsidRPr="00F47A65" w:rsidRDefault="001B205F" w:rsidP="001B205F">
            <w:r w:rsidRPr="00F47A65">
              <w:t>ГОСТ 34233.10</w:t>
            </w:r>
          </w:p>
          <w:p w14:paraId="10096541" w14:textId="77777777" w:rsidR="001B205F" w:rsidRPr="00F47A65" w:rsidRDefault="001B205F" w:rsidP="001B205F">
            <w:r w:rsidRPr="00F47A65">
              <w:t>ГОСТ 34233.11</w:t>
            </w:r>
          </w:p>
          <w:p w14:paraId="537E1B58" w14:textId="77777777" w:rsidR="001B205F" w:rsidRPr="00F47A65" w:rsidRDefault="001B205F" w:rsidP="001B205F">
            <w:r w:rsidRPr="00F47A65">
              <w:t>ГОСТ 34233.12</w:t>
            </w:r>
          </w:p>
          <w:p w14:paraId="27EBE9AB" w14:textId="77777777" w:rsidR="001B205F" w:rsidRPr="00F47A65" w:rsidRDefault="001B205F" w:rsidP="001B205F">
            <w:r w:rsidRPr="00F47A65">
              <w:t>ГОСТ 34283</w:t>
            </w:r>
          </w:p>
          <w:p w14:paraId="207011C6" w14:textId="77777777" w:rsidR="001B205F" w:rsidRPr="00F47A65" w:rsidRDefault="001B205F" w:rsidP="001B205F">
            <w:r w:rsidRPr="00F47A65">
              <w:t>ГОСТ 34347</w:t>
            </w:r>
          </w:p>
          <w:p w14:paraId="2BD9AD44" w14:textId="77777777" w:rsidR="001B205F" w:rsidRPr="00F47A65" w:rsidRDefault="001B205F" w:rsidP="001B205F">
            <w:r w:rsidRPr="00F47A65">
              <w:t>ГОСТ Р 50458</w:t>
            </w:r>
          </w:p>
          <w:p w14:paraId="58D8E2B7" w14:textId="77777777" w:rsidR="001B205F" w:rsidRPr="00F47A65" w:rsidRDefault="001B205F" w:rsidP="001B205F">
            <w:r w:rsidRPr="00F47A65">
              <w:t>ГОСТ Р 51126</w:t>
            </w:r>
          </w:p>
          <w:p w14:paraId="137E7E98" w14:textId="77777777" w:rsidR="001B205F" w:rsidRPr="00F47A65" w:rsidRDefault="001B205F" w:rsidP="001B205F">
            <w:r w:rsidRPr="00F47A65">
              <w:t>ГОСТ Р 51127</w:t>
            </w:r>
          </w:p>
          <w:p w14:paraId="76CB4736" w14:textId="77777777" w:rsidR="001B205F" w:rsidRPr="00F47A65" w:rsidRDefault="001B205F" w:rsidP="001B205F">
            <w:r w:rsidRPr="00F47A65">
              <w:t>ГОСТ Р 51364</w:t>
            </w:r>
          </w:p>
          <w:p w14:paraId="6F77D315" w14:textId="77777777" w:rsidR="001B205F" w:rsidRPr="00F47A65" w:rsidRDefault="001B205F" w:rsidP="001B205F">
            <w:r w:rsidRPr="00F47A65">
              <w:t>ГОСТ Р 53682</w:t>
            </w:r>
          </w:p>
          <w:p w14:paraId="62E9BF31" w14:textId="77777777" w:rsidR="001B205F" w:rsidRPr="00F47A65" w:rsidRDefault="001B205F" w:rsidP="001B205F">
            <w:r w:rsidRPr="00F47A65">
              <w:t>ГОСТ Р 53681</w:t>
            </w:r>
          </w:p>
          <w:p w14:paraId="3C58B0AA" w14:textId="77777777" w:rsidR="001B205F" w:rsidRPr="00F47A65" w:rsidRDefault="001B205F" w:rsidP="001B205F">
            <w:r w:rsidRPr="00F47A65">
              <w:t>ГОСТ Р 54110</w:t>
            </w:r>
          </w:p>
          <w:p w14:paraId="317E38E2" w14:textId="77777777" w:rsidR="001B205F" w:rsidRPr="00F47A65" w:rsidRDefault="001B205F" w:rsidP="001B205F">
            <w:r w:rsidRPr="00F47A65">
              <w:t>ГОСТ Р 54114</w:t>
            </w:r>
          </w:p>
          <w:p w14:paraId="525908BF" w14:textId="77777777" w:rsidR="001B205F" w:rsidRPr="00F47A65" w:rsidRDefault="001B205F" w:rsidP="001B205F">
            <w:r w:rsidRPr="00F47A65">
              <w:lastRenderedPageBreak/>
              <w:t>ГОСТ Р 54803</w:t>
            </w:r>
          </w:p>
          <w:p w14:paraId="3CB16EA3" w14:textId="77777777" w:rsidR="001B205F" w:rsidRPr="00F47A65" w:rsidRDefault="001B205F" w:rsidP="001B205F">
            <w:r w:rsidRPr="00F47A65">
              <w:t>ГОСТ Р 55226</w:t>
            </w:r>
          </w:p>
          <w:p w14:paraId="7DEE4897" w14:textId="77777777" w:rsidR="001B205F" w:rsidRPr="00F47A65" w:rsidRDefault="001B205F" w:rsidP="001B205F">
            <w:r w:rsidRPr="00F47A65">
              <w:t>ГОСТ Р 55601</w:t>
            </w:r>
          </w:p>
          <w:p w14:paraId="3963BFD8" w14:textId="77777777" w:rsidR="001B205F" w:rsidRPr="00F47A65" w:rsidRDefault="001B205F" w:rsidP="001B205F">
            <w:r w:rsidRPr="00F47A65">
              <w:t>ГОСТ 12.1.003</w:t>
            </w:r>
          </w:p>
          <w:p w14:paraId="42C38607" w14:textId="77777777" w:rsidR="001B205F" w:rsidRPr="00F47A65" w:rsidRDefault="001B205F" w:rsidP="001B205F">
            <w:r w:rsidRPr="00F47A65">
              <w:t>ГОСТ 12.1.012</w:t>
            </w:r>
          </w:p>
          <w:p w14:paraId="61F99C19" w14:textId="77777777" w:rsidR="001B205F" w:rsidRPr="00F47A65" w:rsidRDefault="001B205F" w:rsidP="001B205F">
            <w:r w:rsidRPr="00F47A65">
              <w:t>ГОСТ 12.2.003</w:t>
            </w:r>
          </w:p>
          <w:p w14:paraId="3FE657F4" w14:textId="77777777" w:rsidR="001B205F" w:rsidRPr="00F47A65" w:rsidRDefault="001B205F" w:rsidP="001B205F">
            <w:r w:rsidRPr="00F47A65">
              <w:t>ГОСТ 12.2.007.0</w:t>
            </w:r>
          </w:p>
          <w:p w14:paraId="361450B0" w14:textId="02C90290" w:rsidR="001B205F" w:rsidRPr="00F47A65" w:rsidRDefault="001B205F" w:rsidP="001B205F">
            <w:pPr>
              <w:rPr>
                <w:b/>
              </w:rPr>
            </w:pPr>
            <w:r w:rsidRPr="00F47A65">
              <w:t>ГОСТ Р МЭК 60204-1</w:t>
            </w:r>
          </w:p>
        </w:tc>
      </w:tr>
      <w:tr w:rsidR="001B205F" w:rsidRPr="00F47A65" w14:paraId="07D48A40" w14:textId="77777777" w:rsidTr="004A2D6A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B7BD8" w14:textId="7FC86B73" w:rsidR="001B205F" w:rsidRPr="00F47A65" w:rsidRDefault="001B205F" w:rsidP="00544509">
            <w:pPr>
              <w:spacing w:after="160" w:line="259" w:lineRule="auto"/>
            </w:pPr>
            <w:r w:rsidRPr="00F47A65">
              <w:lastRenderedPageBreak/>
              <w:t>2.2.5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B12C4" w14:textId="7497487D" w:rsidR="001B205F" w:rsidRPr="00F47A65" w:rsidRDefault="001B205F" w:rsidP="001B205F">
            <w:r w:rsidRPr="00F47A65">
              <w:t>Оборудование для переработки полимерных материалов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73F64" w14:textId="77777777" w:rsidR="001B205F" w:rsidRPr="00F47A65" w:rsidRDefault="001B205F" w:rsidP="001B205F">
            <w:r w:rsidRPr="00F47A65">
              <w:t>1с, 3с, 9с</w:t>
            </w:r>
          </w:p>
          <w:p w14:paraId="7E57A65B" w14:textId="77777777" w:rsidR="001B205F" w:rsidRPr="00F47A65" w:rsidRDefault="001B205F" w:rsidP="001B205F">
            <w:r w:rsidRPr="00F47A65">
              <w:t>Сертификация</w:t>
            </w:r>
          </w:p>
          <w:p w14:paraId="555BC870" w14:textId="15C12A60" w:rsidR="001B205F" w:rsidRPr="00F47A65" w:rsidRDefault="001B205F" w:rsidP="001B205F"/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87EC1" w14:textId="6ADB906A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8419899890</w:t>
            </w:r>
          </w:p>
          <w:p w14:paraId="1FC4F5E8" w14:textId="158B796C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8420108000</w:t>
            </w:r>
          </w:p>
          <w:p w14:paraId="621A8545" w14:textId="77777777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8465</w:t>
            </w:r>
          </w:p>
          <w:p w14:paraId="2E77868D" w14:textId="77777777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8477</w:t>
            </w:r>
          </w:p>
          <w:p w14:paraId="3A71AAF0" w14:textId="16BA6E06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8480710000</w:t>
            </w:r>
          </w:p>
          <w:p w14:paraId="3D25455B" w14:textId="320DC4FD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8480790000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297A3" w14:textId="07E10D5C" w:rsidR="001B205F" w:rsidRPr="00F47A65" w:rsidRDefault="001B205F" w:rsidP="00D945E2">
            <w:r w:rsidRPr="00F47A65">
              <w:t>ТР ТС 010/2011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A3B11" w14:textId="77777777" w:rsidR="001B205F" w:rsidRPr="00F47A65" w:rsidRDefault="001B205F" w:rsidP="001B205F">
            <w:pPr>
              <w:rPr>
                <w:b/>
              </w:rPr>
            </w:pPr>
            <w:r w:rsidRPr="00F47A65">
              <w:rPr>
                <w:b/>
              </w:rPr>
              <w:t>ТР ТС 010/2011</w:t>
            </w:r>
          </w:p>
          <w:p w14:paraId="42F836EA" w14:textId="77777777" w:rsidR="001B205F" w:rsidRPr="00F47A65" w:rsidRDefault="001B205F" w:rsidP="001B205F">
            <w:pPr>
              <w:rPr>
                <w:b/>
              </w:rPr>
            </w:pPr>
          </w:p>
          <w:p w14:paraId="6A0FE9A4" w14:textId="77777777" w:rsidR="001B205F" w:rsidRPr="00F47A65" w:rsidRDefault="001B205F" w:rsidP="001B205F">
            <w:r w:rsidRPr="00F47A65">
              <w:t>ГОСТ 12.2.003</w:t>
            </w:r>
          </w:p>
          <w:p w14:paraId="7F831E07" w14:textId="77777777" w:rsidR="001B205F" w:rsidRPr="00F47A65" w:rsidRDefault="001B205F" w:rsidP="001B205F">
            <w:r w:rsidRPr="00F47A65">
              <w:t>ГОСТ 12.1.003</w:t>
            </w:r>
          </w:p>
          <w:p w14:paraId="6423F07F" w14:textId="77777777" w:rsidR="001B205F" w:rsidRPr="00F47A65" w:rsidRDefault="001B205F" w:rsidP="001B205F">
            <w:r w:rsidRPr="00F47A65">
              <w:t>ГОСТ 12.1.003</w:t>
            </w:r>
          </w:p>
          <w:p w14:paraId="51CE1F03" w14:textId="77777777" w:rsidR="001B205F" w:rsidRPr="00F47A65" w:rsidRDefault="001B205F" w:rsidP="001B205F">
            <w:r w:rsidRPr="00F47A65">
              <w:t>ГОСТ 12.1.012</w:t>
            </w:r>
          </w:p>
          <w:p w14:paraId="6B889EFD" w14:textId="77777777" w:rsidR="001B205F" w:rsidRPr="00F47A65" w:rsidRDefault="001B205F" w:rsidP="001B205F">
            <w:r w:rsidRPr="00F47A65">
              <w:t>ГОСТ 12.2.007.0</w:t>
            </w:r>
          </w:p>
          <w:p w14:paraId="73483523" w14:textId="77777777" w:rsidR="001B205F" w:rsidRPr="00F47A65" w:rsidRDefault="001B205F" w:rsidP="001B205F">
            <w:r w:rsidRPr="00F47A65">
              <w:t>ГОСТ Р МЭК 60204-1</w:t>
            </w:r>
          </w:p>
          <w:p w14:paraId="342B68D7" w14:textId="77777777" w:rsidR="001B205F" w:rsidRPr="00F47A65" w:rsidRDefault="001B205F" w:rsidP="001B205F">
            <w:r w:rsidRPr="00F47A65">
              <w:t>ГОСТ 12.2.045</w:t>
            </w:r>
          </w:p>
          <w:p w14:paraId="0061D3F4" w14:textId="77777777" w:rsidR="001B205F" w:rsidRPr="00F47A65" w:rsidRDefault="001B205F" w:rsidP="001B205F">
            <w:r w:rsidRPr="00F47A65">
              <w:t>ГОСТ 12.1.005</w:t>
            </w:r>
          </w:p>
          <w:p w14:paraId="440CF4EF" w14:textId="77777777" w:rsidR="001B205F" w:rsidRPr="00F47A65" w:rsidRDefault="001B205F" w:rsidP="001B205F">
            <w:r w:rsidRPr="00F47A65">
              <w:t>ГОСТ 12.2.045</w:t>
            </w:r>
          </w:p>
          <w:p w14:paraId="401D3EA1" w14:textId="77777777" w:rsidR="001B205F" w:rsidRPr="00F47A65" w:rsidRDefault="001B205F" w:rsidP="001B205F">
            <w:r w:rsidRPr="00F47A65">
              <w:t>ГОСТ 14333</w:t>
            </w:r>
          </w:p>
          <w:p w14:paraId="3CF88B7E" w14:textId="77777777" w:rsidR="001B205F" w:rsidRPr="00F47A65" w:rsidRDefault="001B205F" w:rsidP="001B205F">
            <w:r w:rsidRPr="00F47A65">
              <w:t>ГОСТ 11996</w:t>
            </w:r>
          </w:p>
          <w:p w14:paraId="260C34EB" w14:textId="77777777" w:rsidR="001B205F" w:rsidRPr="00F47A65" w:rsidRDefault="001B205F" w:rsidP="001B205F">
            <w:r w:rsidRPr="00F47A65">
              <w:t>ГОСТ 15940</w:t>
            </w:r>
          </w:p>
          <w:p w14:paraId="3D56F489" w14:textId="77777777" w:rsidR="001B205F" w:rsidRPr="00F47A65" w:rsidRDefault="001B205F" w:rsidP="001B205F">
            <w:r w:rsidRPr="00F47A65">
              <w:t>ГОСТ 14106</w:t>
            </w:r>
          </w:p>
          <w:p w14:paraId="4BF00B74" w14:textId="77777777" w:rsidR="001B205F" w:rsidRPr="00F47A65" w:rsidRDefault="001B205F" w:rsidP="001B205F">
            <w:r w:rsidRPr="00F47A65">
              <w:t>ГОСТ 12.1.003</w:t>
            </w:r>
          </w:p>
          <w:p w14:paraId="52F43941" w14:textId="77777777" w:rsidR="001B205F" w:rsidRPr="00F47A65" w:rsidRDefault="001B205F" w:rsidP="001B205F">
            <w:r w:rsidRPr="00F47A65">
              <w:t>ГОСТ 12.1.012</w:t>
            </w:r>
          </w:p>
          <w:p w14:paraId="7E4563D4" w14:textId="77777777" w:rsidR="001B205F" w:rsidRPr="00F47A65" w:rsidRDefault="001B205F" w:rsidP="001B205F">
            <w:r w:rsidRPr="00F47A65">
              <w:t>ГОСТ 12.2.003</w:t>
            </w:r>
          </w:p>
          <w:p w14:paraId="4713A776" w14:textId="77777777" w:rsidR="001B205F" w:rsidRPr="00F47A65" w:rsidRDefault="001B205F" w:rsidP="001B205F">
            <w:r w:rsidRPr="00F47A65">
              <w:t>ГОСТ 12.2.007.0</w:t>
            </w:r>
          </w:p>
          <w:p w14:paraId="580C45FD" w14:textId="77777777" w:rsidR="001B205F" w:rsidRPr="00F47A65" w:rsidRDefault="001B205F" w:rsidP="001B205F">
            <w:r w:rsidRPr="00F47A65">
              <w:t>ГОСТ Р МЭК 60204-1</w:t>
            </w:r>
          </w:p>
          <w:p w14:paraId="64E0316A" w14:textId="69E5D8DE" w:rsidR="001B205F" w:rsidRPr="00F47A65" w:rsidRDefault="001B205F" w:rsidP="001B205F">
            <w:pPr>
              <w:rPr>
                <w:b/>
              </w:rPr>
            </w:pPr>
            <w:r w:rsidRPr="00F47A65">
              <w:t>ГОСТ IEC 60335-1</w:t>
            </w:r>
          </w:p>
        </w:tc>
      </w:tr>
      <w:tr w:rsidR="001B205F" w:rsidRPr="00F47A65" w14:paraId="03425C3B" w14:textId="77777777" w:rsidTr="004A2D6A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2E7CC" w14:textId="23D8FC28" w:rsidR="001B205F" w:rsidRPr="00F47A65" w:rsidRDefault="001B205F" w:rsidP="00544509">
            <w:pPr>
              <w:spacing w:after="160" w:line="259" w:lineRule="auto"/>
            </w:pPr>
            <w:r w:rsidRPr="00F47A65">
              <w:t>2.2.6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359F2" w14:textId="5D59DA6A" w:rsidR="001B205F" w:rsidRPr="00F47A65" w:rsidRDefault="001B205F" w:rsidP="001B205F">
            <w:r w:rsidRPr="00F47A65">
              <w:t>Оборудование насосное (насосы, агрегаты и установки насосные)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BE8DA" w14:textId="77777777" w:rsidR="001B205F" w:rsidRPr="00F47A65" w:rsidRDefault="001B205F" w:rsidP="001B205F">
            <w:r w:rsidRPr="00F47A65">
              <w:t>1с, 3с, 9с</w:t>
            </w:r>
          </w:p>
          <w:p w14:paraId="3C714BC6" w14:textId="77777777" w:rsidR="001B205F" w:rsidRPr="00F47A65" w:rsidRDefault="001B205F" w:rsidP="001B205F">
            <w:r w:rsidRPr="00F47A65">
              <w:t>Сертификация</w:t>
            </w:r>
          </w:p>
          <w:p w14:paraId="056E74C8" w14:textId="2E835EF2" w:rsidR="001B205F" w:rsidRPr="00F47A65" w:rsidRDefault="001B205F" w:rsidP="001B205F"/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75C72" w14:textId="77777777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8413</w:t>
            </w:r>
          </w:p>
          <w:p w14:paraId="59727840" w14:textId="554AF19B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841310</w:t>
            </w:r>
          </w:p>
          <w:p w14:paraId="177C0C63" w14:textId="3723B408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841311</w:t>
            </w:r>
          </w:p>
          <w:p w14:paraId="0CF40357" w14:textId="19360484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8413110000</w:t>
            </w:r>
          </w:p>
          <w:p w14:paraId="0830DE20" w14:textId="1BFA85FA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8413190000</w:t>
            </w:r>
          </w:p>
          <w:p w14:paraId="55C629F8" w14:textId="7F734922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8413200000</w:t>
            </w:r>
          </w:p>
          <w:p w14:paraId="2E44FFB6" w14:textId="04C98FFF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841330</w:t>
            </w:r>
          </w:p>
          <w:p w14:paraId="2812C32F" w14:textId="4CA1F8E6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841330200</w:t>
            </w:r>
          </w:p>
          <w:p w14:paraId="72D6A249" w14:textId="5D2F7A23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8413302001</w:t>
            </w:r>
          </w:p>
          <w:p w14:paraId="2F1CBDE9" w14:textId="62958B2B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8413302008</w:t>
            </w:r>
          </w:p>
          <w:p w14:paraId="7CAE62FD" w14:textId="54542B21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841330800</w:t>
            </w:r>
          </w:p>
          <w:p w14:paraId="491891D3" w14:textId="786F58D2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8413308001</w:t>
            </w:r>
          </w:p>
          <w:p w14:paraId="4E9F26B1" w14:textId="3A3B560A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8413308008</w:t>
            </w:r>
          </w:p>
          <w:p w14:paraId="4A9C2260" w14:textId="30F7F080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8413400000</w:t>
            </w:r>
          </w:p>
          <w:p w14:paraId="62DFA10D" w14:textId="32D21A25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841350</w:t>
            </w:r>
          </w:p>
          <w:p w14:paraId="01251279" w14:textId="62DF0B95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8413502000</w:t>
            </w:r>
          </w:p>
          <w:p w14:paraId="39CDEF26" w14:textId="47A9BA7F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8413504000</w:t>
            </w:r>
          </w:p>
          <w:p w14:paraId="2C5C6AB5" w14:textId="69319B90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8413506100</w:t>
            </w:r>
          </w:p>
          <w:p w14:paraId="70767CCA" w14:textId="2C18717F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8413506900</w:t>
            </w:r>
          </w:p>
          <w:p w14:paraId="0C9E45D3" w14:textId="4CC7720A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8413508000</w:t>
            </w:r>
          </w:p>
          <w:p w14:paraId="2EE96D9F" w14:textId="1A6EB4DD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841360</w:t>
            </w:r>
          </w:p>
          <w:p w14:paraId="4C1F288E" w14:textId="28A77D6D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8413602000</w:t>
            </w:r>
          </w:p>
          <w:p w14:paraId="6263A77A" w14:textId="788510F1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8413603100</w:t>
            </w:r>
          </w:p>
          <w:p w14:paraId="241CCFA2" w14:textId="7BCCBDEC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8413603900</w:t>
            </w:r>
          </w:p>
          <w:p w14:paraId="00564B4E" w14:textId="5C45507E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8413606100</w:t>
            </w:r>
          </w:p>
          <w:p w14:paraId="09938D76" w14:textId="094B5536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8413606900</w:t>
            </w:r>
          </w:p>
          <w:p w14:paraId="7CA69C17" w14:textId="492C2BE6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8413607000</w:t>
            </w:r>
          </w:p>
          <w:p w14:paraId="1EBF1DBA" w14:textId="425E3912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8413608000</w:t>
            </w:r>
          </w:p>
          <w:p w14:paraId="24E42B2F" w14:textId="33C03FBB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841370</w:t>
            </w:r>
          </w:p>
          <w:p w14:paraId="60596FE8" w14:textId="3266661C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8413702100</w:t>
            </w:r>
          </w:p>
          <w:p w14:paraId="6226FC35" w14:textId="21A10786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8413702900</w:t>
            </w:r>
          </w:p>
          <w:p w14:paraId="0CA670CC" w14:textId="70EC06BB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8413703000</w:t>
            </w:r>
          </w:p>
          <w:p w14:paraId="6841F908" w14:textId="13A85B80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8413703500</w:t>
            </w:r>
          </w:p>
          <w:p w14:paraId="45FB8737" w14:textId="46E63299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8413704500</w:t>
            </w:r>
          </w:p>
          <w:p w14:paraId="5D7F249E" w14:textId="36F6DED0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8413705100</w:t>
            </w:r>
          </w:p>
          <w:p w14:paraId="71ACA0DB" w14:textId="793C3765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8413705900</w:t>
            </w:r>
          </w:p>
          <w:p w14:paraId="06A3DB23" w14:textId="28A1BBA7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8413706500</w:t>
            </w:r>
          </w:p>
          <w:p w14:paraId="571A7EA4" w14:textId="5B4D5117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8413707500</w:t>
            </w:r>
          </w:p>
          <w:p w14:paraId="2E794ADF" w14:textId="65836BDF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8413708100</w:t>
            </w:r>
          </w:p>
          <w:p w14:paraId="7E3A190F" w14:textId="05067FD6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8413708900</w:t>
            </w:r>
          </w:p>
          <w:p w14:paraId="15E062AB" w14:textId="6781D276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8413810000</w:t>
            </w:r>
          </w:p>
          <w:p w14:paraId="5C35E44E" w14:textId="4D3863F2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84138200</w:t>
            </w:r>
          </w:p>
          <w:p w14:paraId="1A84684B" w14:textId="652207FE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841382001</w:t>
            </w:r>
          </w:p>
          <w:p w14:paraId="64A1C48F" w14:textId="38C5858E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8413820011</w:t>
            </w:r>
          </w:p>
          <w:p w14:paraId="2CFE8E72" w14:textId="02B403EF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8413820019</w:t>
            </w:r>
          </w:p>
          <w:p w14:paraId="3CAB85DA" w14:textId="70B2B818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841382009</w:t>
            </w:r>
          </w:p>
          <w:p w14:paraId="1B3ADF41" w14:textId="0A3F919F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8413820091</w:t>
            </w:r>
          </w:p>
          <w:p w14:paraId="3C937909" w14:textId="7E40A9FE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8413820099</w:t>
            </w:r>
          </w:p>
          <w:p w14:paraId="00971F7F" w14:textId="11C67C4C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841391</w:t>
            </w:r>
          </w:p>
          <w:p w14:paraId="409FFAB7" w14:textId="4F102D37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8413910001</w:t>
            </w:r>
          </w:p>
          <w:p w14:paraId="5442E84B" w14:textId="39367507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8413910008</w:t>
            </w:r>
          </w:p>
          <w:p w14:paraId="60F4C761" w14:textId="77777777" w:rsidR="00EC326E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8413920000</w:t>
            </w:r>
          </w:p>
          <w:p w14:paraId="7782BEB1" w14:textId="09D23981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8414</w:t>
            </w:r>
          </w:p>
          <w:p w14:paraId="6DDA7652" w14:textId="008A75D1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841410</w:t>
            </w:r>
          </w:p>
          <w:p w14:paraId="70FA28E3" w14:textId="5AD68953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841410</w:t>
            </w:r>
          </w:p>
          <w:p w14:paraId="47FF8B78" w14:textId="529B57CF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8414102000</w:t>
            </w:r>
          </w:p>
          <w:p w14:paraId="31964FF0" w14:textId="791325FC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8414102500</w:t>
            </w:r>
          </w:p>
          <w:p w14:paraId="6E857FC1" w14:textId="15D710A1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8414108100</w:t>
            </w:r>
          </w:p>
          <w:p w14:paraId="1282F997" w14:textId="25272D00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8414108900</w:t>
            </w:r>
          </w:p>
          <w:p w14:paraId="45ADCDAD" w14:textId="6AF6110B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841430</w:t>
            </w:r>
          </w:p>
          <w:p w14:paraId="37B84C0D" w14:textId="7007A611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841430200</w:t>
            </w:r>
          </w:p>
          <w:p w14:paraId="344A5F46" w14:textId="3B2EA548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8414302001</w:t>
            </w:r>
          </w:p>
          <w:p w14:paraId="2435BE06" w14:textId="05447974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8414302003</w:t>
            </w:r>
          </w:p>
          <w:p w14:paraId="3CC7AB7F" w14:textId="432CCEB0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8414302004</w:t>
            </w:r>
          </w:p>
          <w:p w14:paraId="530AED45" w14:textId="42588AD3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8414302005</w:t>
            </w:r>
          </w:p>
          <w:p w14:paraId="653D4A81" w14:textId="08803146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8414302009</w:t>
            </w:r>
          </w:p>
          <w:p w14:paraId="7B6019EA" w14:textId="44C5F0FC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841430810</w:t>
            </w:r>
          </w:p>
          <w:p w14:paraId="30CF2B28" w14:textId="0074CCF6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8414308101</w:t>
            </w:r>
          </w:p>
          <w:p w14:paraId="16B76ED5" w14:textId="0C8298A3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8414308105</w:t>
            </w:r>
          </w:p>
          <w:p w14:paraId="162397EE" w14:textId="6F584AC7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8414308106</w:t>
            </w:r>
          </w:p>
          <w:p w14:paraId="6E8841ED" w14:textId="0409B820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8414308107</w:t>
            </w:r>
          </w:p>
          <w:p w14:paraId="7C561156" w14:textId="31349444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8414308109</w:t>
            </w:r>
          </w:p>
          <w:p w14:paraId="0CE41458" w14:textId="3DA81ABF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841430890</w:t>
            </w:r>
          </w:p>
          <w:p w14:paraId="24ED3070" w14:textId="2D881C50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8414308901</w:t>
            </w:r>
          </w:p>
          <w:p w14:paraId="3A680291" w14:textId="377EC22A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8414308902</w:t>
            </w:r>
          </w:p>
          <w:p w14:paraId="43375243" w14:textId="443F8612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8414308909</w:t>
            </w:r>
          </w:p>
          <w:p w14:paraId="3C5BA929" w14:textId="540739DA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841440</w:t>
            </w:r>
          </w:p>
          <w:p w14:paraId="2375550D" w14:textId="32C9F614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8414401000</w:t>
            </w:r>
          </w:p>
          <w:p w14:paraId="674C8E51" w14:textId="02CA4AA4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8414409000</w:t>
            </w:r>
          </w:p>
          <w:p w14:paraId="7EFC94E9" w14:textId="6937EDB6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8414510000</w:t>
            </w:r>
          </w:p>
          <w:p w14:paraId="3AE9A688" w14:textId="21A758E1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841459</w:t>
            </w:r>
          </w:p>
          <w:p w14:paraId="30A67ADC" w14:textId="0DDD36C4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8414592000</w:t>
            </w:r>
          </w:p>
          <w:p w14:paraId="7DC42063" w14:textId="79669943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8414594000</w:t>
            </w:r>
          </w:p>
          <w:p w14:paraId="681B6754" w14:textId="24B8942A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8414598000</w:t>
            </w:r>
          </w:p>
          <w:p w14:paraId="7E57FAF9" w14:textId="5818DD55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841460</w:t>
            </w:r>
          </w:p>
          <w:p w14:paraId="10440D28" w14:textId="4A932141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8414600001</w:t>
            </w:r>
          </w:p>
          <w:p w14:paraId="7110D1F1" w14:textId="0DE94371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8414600009</w:t>
            </w:r>
          </w:p>
          <w:p w14:paraId="31FA5D95" w14:textId="48CCF687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841480</w:t>
            </w:r>
          </w:p>
          <w:p w14:paraId="6CE4E43C" w14:textId="5F780B33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8414801100</w:t>
            </w:r>
          </w:p>
          <w:p w14:paraId="2414BA19" w14:textId="51C66074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8414801900</w:t>
            </w:r>
          </w:p>
          <w:p w14:paraId="4A3424ED" w14:textId="3C2620BB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8414802200</w:t>
            </w:r>
          </w:p>
          <w:p w14:paraId="4D797BC0" w14:textId="60BC7033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8414802800</w:t>
            </w:r>
          </w:p>
          <w:p w14:paraId="488D64EB" w14:textId="5CBD63EF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8414805100</w:t>
            </w:r>
          </w:p>
          <w:p w14:paraId="736561FC" w14:textId="4E834691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8414805900</w:t>
            </w:r>
          </w:p>
          <w:p w14:paraId="136CFFDA" w14:textId="4B38F37D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8414807300</w:t>
            </w:r>
          </w:p>
          <w:p w14:paraId="57A0190C" w14:textId="3E5BB2EE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8414807500</w:t>
            </w:r>
          </w:p>
          <w:p w14:paraId="33EDCCCF" w14:textId="22CAEA44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8414807800</w:t>
            </w:r>
          </w:p>
          <w:p w14:paraId="7982C44A" w14:textId="53D681A2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8414808000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4E75" w14:textId="5BB7A95D" w:rsidR="001B205F" w:rsidRPr="00F47A65" w:rsidRDefault="001B205F" w:rsidP="00D945E2">
            <w:r w:rsidRPr="00F47A65">
              <w:lastRenderedPageBreak/>
              <w:t>ТР ТС 010/2011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85BE" w14:textId="77777777" w:rsidR="001B205F" w:rsidRPr="00F47A65" w:rsidRDefault="001B205F" w:rsidP="001B205F">
            <w:pPr>
              <w:rPr>
                <w:b/>
              </w:rPr>
            </w:pPr>
            <w:r w:rsidRPr="00F47A65">
              <w:rPr>
                <w:b/>
              </w:rPr>
              <w:t>ТР ТС 010/2011</w:t>
            </w:r>
          </w:p>
          <w:p w14:paraId="21D665AB" w14:textId="77777777" w:rsidR="001B205F" w:rsidRPr="00F47A65" w:rsidRDefault="001B205F" w:rsidP="001B205F">
            <w:pPr>
              <w:rPr>
                <w:b/>
              </w:rPr>
            </w:pPr>
          </w:p>
          <w:p w14:paraId="7C0F93D3" w14:textId="77777777" w:rsidR="001B205F" w:rsidRPr="00F47A65" w:rsidRDefault="001B205F" w:rsidP="001B205F">
            <w:r w:rsidRPr="00F47A65">
              <w:t>ГОСТ Р 54804</w:t>
            </w:r>
          </w:p>
          <w:p w14:paraId="7CA702A1" w14:textId="77777777" w:rsidR="001B205F" w:rsidRPr="00F47A65" w:rsidRDefault="001B205F" w:rsidP="001B205F">
            <w:r w:rsidRPr="00F47A65">
              <w:t>ГОСТ Р 54805</w:t>
            </w:r>
          </w:p>
          <w:p w14:paraId="2E1CD9CB" w14:textId="77777777" w:rsidR="001B205F" w:rsidRPr="00F47A65" w:rsidRDefault="001B205F" w:rsidP="001B205F">
            <w:r w:rsidRPr="00F47A65">
              <w:t>ГОСТ Р 54806</w:t>
            </w:r>
          </w:p>
          <w:p w14:paraId="23DC0B9A" w14:textId="77777777" w:rsidR="001B205F" w:rsidRPr="00F47A65" w:rsidRDefault="001B205F" w:rsidP="001B205F">
            <w:r w:rsidRPr="00F47A65">
              <w:lastRenderedPageBreak/>
              <w:t>ГОСТ 30576</w:t>
            </w:r>
          </w:p>
          <w:p w14:paraId="4BB5D807" w14:textId="77777777" w:rsidR="001B205F" w:rsidRPr="00F47A65" w:rsidRDefault="001B205F" w:rsidP="001B205F">
            <w:r w:rsidRPr="00F47A65">
              <w:t>ГОСТ Р 53675</w:t>
            </w:r>
          </w:p>
          <w:p w14:paraId="1A2D7084" w14:textId="77777777" w:rsidR="001B205F" w:rsidRPr="00F47A65" w:rsidRDefault="001B205F" w:rsidP="001B205F">
            <w:r w:rsidRPr="00F47A65">
              <w:t>ГОСТ ISO 16330</w:t>
            </w:r>
          </w:p>
          <w:p w14:paraId="5C4247FA" w14:textId="77777777" w:rsidR="001B205F" w:rsidRPr="00F47A65" w:rsidRDefault="001B205F" w:rsidP="001B205F">
            <w:r w:rsidRPr="00F47A65">
              <w:t>ГОСТ ISO 17769-2</w:t>
            </w:r>
          </w:p>
          <w:p w14:paraId="75D01B5B" w14:textId="77777777" w:rsidR="001B205F" w:rsidRPr="00F47A65" w:rsidRDefault="001B205F" w:rsidP="001B205F">
            <w:r w:rsidRPr="00F47A65">
              <w:t>ГОСТ EN 809</w:t>
            </w:r>
          </w:p>
          <w:p w14:paraId="4BB67495" w14:textId="77777777" w:rsidR="001B205F" w:rsidRPr="00F47A65" w:rsidRDefault="001B205F" w:rsidP="001B205F">
            <w:r w:rsidRPr="00F47A65">
              <w:t>ГОСТ EN 13951</w:t>
            </w:r>
          </w:p>
          <w:p w14:paraId="31A36227" w14:textId="77777777" w:rsidR="001B205F" w:rsidRPr="00F47A65" w:rsidRDefault="001B205F" w:rsidP="001B205F">
            <w:r w:rsidRPr="00F47A65">
              <w:t>ГОСТ 32600</w:t>
            </w:r>
          </w:p>
          <w:p w14:paraId="63F94CD4" w14:textId="77777777" w:rsidR="001B205F" w:rsidRPr="00F47A65" w:rsidRDefault="001B205F" w:rsidP="001B205F">
            <w:r w:rsidRPr="00F47A65">
              <w:t>ГОСТ 32601</w:t>
            </w:r>
          </w:p>
          <w:p w14:paraId="6E0558F9" w14:textId="77777777" w:rsidR="001B205F" w:rsidRPr="00F47A65" w:rsidRDefault="001B205F" w:rsidP="001B205F">
            <w:r w:rsidRPr="00F47A65">
              <w:t>ГОСТ 33967</w:t>
            </w:r>
          </w:p>
          <w:p w14:paraId="5E33413D" w14:textId="77777777" w:rsidR="001B205F" w:rsidRPr="00F47A65" w:rsidRDefault="001B205F" w:rsidP="001B205F">
            <w:r w:rsidRPr="00F47A65">
              <w:t>ГОСТ 34183</w:t>
            </w:r>
          </w:p>
          <w:p w14:paraId="6F5AB9DE" w14:textId="77777777" w:rsidR="001B205F" w:rsidRPr="00F47A65" w:rsidRDefault="001B205F" w:rsidP="001B205F">
            <w:r w:rsidRPr="00F47A65">
              <w:t>ГОСТ 34252</w:t>
            </w:r>
          </w:p>
          <w:p w14:paraId="46B9AAFA" w14:textId="77777777" w:rsidR="001B205F" w:rsidRPr="00F47A65" w:rsidRDefault="001B205F" w:rsidP="001B205F">
            <w:r w:rsidRPr="00F47A65">
              <w:t>ГОСТ IEC 60335-2-41</w:t>
            </w:r>
          </w:p>
          <w:p w14:paraId="6E48E515" w14:textId="77777777" w:rsidR="001B205F" w:rsidRPr="00F47A65" w:rsidRDefault="001B205F" w:rsidP="001B205F">
            <w:r w:rsidRPr="00F47A65">
              <w:t>ГОСТ 3347</w:t>
            </w:r>
          </w:p>
          <w:p w14:paraId="7D893C4E" w14:textId="77777777" w:rsidR="001B205F" w:rsidRPr="00F47A65" w:rsidRDefault="001B205F" w:rsidP="001B205F">
            <w:r w:rsidRPr="00F47A65">
              <w:t>ГОСТ 13823</w:t>
            </w:r>
          </w:p>
          <w:p w14:paraId="14DB68E9" w14:textId="77777777" w:rsidR="001B205F" w:rsidRPr="00F47A65" w:rsidRDefault="001B205F" w:rsidP="001B205F">
            <w:r w:rsidRPr="00F47A65">
              <w:t>ГОСТ 22247</w:t>
            </w:r>
          </w:p>
          <w:p w14:paraId="40546DC3" w14:textId="77777777" w:rsidR="001B205F" w:rsidRPr="00F47A65" w:rsidRDefault="001B205F" w:rsidP="001B205F">
            <w:r w:rsidRPr="00F47A65">
              <w:t>ГОСТ 30576</w:t>
            </w:r>
          </w:p>
          <w:p w14:paraId="0203B7BF" w14:textId="77777777" w:rsidR="001B205F" w:rsidRPr="00F47A65" w:rsidRDefault="001B205F" w:rsidP="001B205F">
            <w:r w:rsidRPr="00F47A65">
              <w:t>ГОСТ 30645</w:t>
            </w:r>
          </w:p>
          <w:p w14:paraId="63ACCF0F" w14:textId="77777777" w:rsidR="001B205F" w:rsidRPr="00F47A65" w:rsidRDefault="001B205F" w:rsidP="001B205F">
            <w:r w:rsidRPr="00F47A65">
              <w:t>ГОСТ 31835</w:t>
            </w:r>
          </w:p>
          <w:p w14:paraId="779066E3" w14:textId="77777777" w:rsidR="001B205F" w:rsidRPr="00F47A65" w:rsidRDefault="001B205F" w:rsidP="001B205F">
            <w:r w:rsidRPr="00F47A65">
              <w:t>ГОСТ 31839</w:t>
            </w:r>
          </w:p>
          <w:p w14:paraId="79C80DA5" w14:textId="77777777" w:rsidR="001B205F" w:rsidRPr="00F47A65" w:rsidRDefault="001B205F" w:rsidP="001B205F">
            <w:r w:rsidRPr="00F47A65">
              <w:t>ГОСТ 31840</w:t>
            </w:r>
          </w:p>
          <w:p w14:paraId="0AC06476" w14:textId="77777777" w:rsidR="001B205F" w:rsidRPr="00F47A65" w:rsidRDefault="001B205F" w:rsidP="001B205F">
            <w:r w:rsidRPr="00F47A65">
              <w:t>СТБ 1831</w:t>
            </w:r>
          </w:p>
          <w:p w14:paraId="11DABD8A" w14:textId="77777777" w:rsidR="001B205F" w:rsidRPr="00F47A65" w:rsidRDefault="001B205F" w:rsidP="001B205F">
            <w:r w:rsidRPr="00F47A65">
              <w:t>ГОСТ 12.1.003</w:t>
            </w:r>
          </w:p>
          <w:p w14:paraId="0FA6133B" w14:textId="77777777" w:rsidR="001B205F" w:rsidRPr="00F47A65" w:rsidRDefault="001B205F" w:rsidP="001B205F">
            <w:r w:rsidRPr="00F47A65">
              <w:t>ГОСТ 12.1.012</w:t>
            </w:r>
          </w:p>
          <w:p w14:paraId="713C6578" w14:textId="77777777" w:rsidR="001B205F" w:rsidRPr="00F47A65" w:rsidRDefault="001B205F" w:rsidP="001B205F">
            <w:r w:rsidRPr="00F47A65">
              <w:t>ГОСТ 12.2.003</w:t>
            </w:r>
          </w:p>
          <w:p w14:paraId="350D9EC9" w14:textId="77777777" w:rsidR="001B205F" w:rsidRPr="00F47A65" w:rsidRDefault="001B205F" w:rsidP="001B205F">
            <w:r w:rsidRPr="00F47A65">
              <w:t>ГОСТ 12.2.007.0</w:t>
            </w:r>
          </w:p>
          <w:p w14:paraId="669157F7" w14:textId="77777777" w:rsidR="001B205F" w:rsidRPr="00F47A65" w:rsidRDefault="001B205F" w:rsidP="001B205F">
            <w:r w:rsidRPr="00F47A65">
              <w:t>ГОСТ Р МЭК 60204-1</w:t>
            </w:r>
          </w:p>
          <w:p w14:paraId="351BB6D8" w14:textId="70E87B7D" w:rsidR="001B205F" w:rsidRPr="00F47A65" w:rsidRDefault="001B205F" w:rsidP="001B205F">
            <w:pPr>
              <w:rPr>
                <w:b/>
              </w:rPr>
            </w:pPr>
            <w:r w:rsidRPr="00F47A65">
              <w:t>ГОСТ IEC 60335-1</w:t>
            </w:r>
          </w:p>
        </w:tc>
      </w:tr>
      <w:tr w:rsidR="001B205F" w:rsidRPr="00F47A65" w14:paraId="7BC02C5F" w14:textId="77777777" w:rsidTr="004A2D6A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78A83" w14:textId="16733D96" w:rsidR="001B205F" w:rsidRPr="00F47A65" w:rsidRDefault="001B205F" w:rsidP="00544509">
            <w:pPr>
              <w:spacing w:after="160" w:line="259" w:lineRule="auto"/>
            </w:pPr>
            <w:r w:rsidRPr="00F47A65">
              <w:lastRenderedPageBreak/>
              <w:t>2.2.7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9B76E" w14:textId="795F356B" w:rsidR="001B205F" w:rsidRPr="00F47A65" w:rsidRDefault="001B205F" w:rsidP="001B205F">
            <w:r w:rsidRPr="00F47A65">
              <w:t xml:space="preserve">Оборудование криогенное, компрессорное, холодильное, автогенное, газоочистное, насосы вакуумные: - установки воздухоразделительные и редких газов; - аппаратура подготовки и очистки газов и жидкостей, аппаратура тепло- и массообменная криогенных систем </w:t>
            </w:r>
            <w:r w:rsidRPr="00F47A65">
              <w:lastRenderedPageBreak/>
              <w:t>и установок; - компрессоры (воздушные и газовые приводные) - установки холодильные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60335" w14:textId="77777777" w:rsidR="001B205F" w:rsidRPr="00F47A65" w:rsidRDefault="001B205F" w:rsidP="001B205F">
            <w:r w:rsidRPr="00F47A65">
              <w:lastRenderedPageBreak/>
              <w:t>1с, 3с, 9с</w:t>
            </w:r>
          </w:p>
          <w:p w14:paraId="0B08B717" w14:textId="77777777" w:rsidR="001B205F" w:rsidRPr="00F47A65" w:rsidRDefault="001B205F" w:rsidP="001B205F">
            <w:r w:rsidRPr="00F47A65">
              <w:t>Сертификация</w:t>
            </w:r>
          </w:p>
          <w:p w14:paraId="5C4EC9C1" w14:textId="00DE3AFE" w:rsidR="001B205F" w:rsidRPr="00F47A65" w:rsidRDefault="001B205F" w:rsidP="001B205F"/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E8A7" w14:textId="37E6A402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7613000000</w:t>
            </w:r>
          </w:p>
          <w:p w14:paraId="011A2EF4" w14:textId="77777777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8414</w:t>
            </w:r>
          </w:p>
          <w:p w14:paraId="648809C6" w14:textId="4C07BD56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8418102008</w:t>
            </w:r>
          </w:p>
          <w:p w14:paraId="51EBE78B" w14:textId="10E6B574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8418108008</w:t>
            </w:r>
          </w:p>
          <w:p w14:paraId="621E930A" w14:textId="7DCBEF0A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841830</w:t>
            </w:r>
          </w:p>
          <w:p w14:paraId="49FBD4C7" w14:textId="139E52EA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841840</w:t>
            </w:r>
          </w:p>
          <w:p w14:paraId="5D1EB095" w14:textId="0A3BFECB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84186100</w:t>
            </w:r>
          </w:p>
          <w:p w14:paraId="7D69193E" w14:textId="344AE0C7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841869000</w:t>
            </w:r>
          </w:p>
          <w:p w14:paraId="43FA6CEA" w14:textId="4D8CAFE2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8419500000</w:t>
            </w:r>
          </w:p>
          <w:p w14:paraId="79311D8D" w14:textId="0177BF9F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8419899890</w:t>
            </w:r>
          </w:p>
          <w:p w14:paraId="6C47B48A" w14:textId="71D4CA32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842121000</w:t>
            </w:r>
          </w:p>
          <w:p w14:paraId="15E5F7F7" w14:textId="28D1C637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842129000</w:t>
            </w:r>
          </w:p>
          <w:p w14:paraId="559EE64D" w14:textId="12ADE860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842139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5F51C" w14:textId="56B4FA7D" w:rsidR="001B205F" w:rsidRPr="00F47A65" w:rsidRDefault="001B205F" w:rsidP="00D945E2">
            <w:r w:rsidRPr="00F47A65">
              <w:lastRenderedPageBreak/>
              <w:t>ТР ТС 010/2011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72BE0" w14:textId="77777777" w:rsidR="001B205F" w:rsidRPr="00F47A65" w:rsidRDefault="001B205F" w:rsidP="001B205F">
            <w:pPr>
              <w:rPr>
                <w:b/>
              </w:rPr>
            </w:pPr>
            <w:r w:rsidRPr="00F47A65">
              <w:rPr>
                <w:b/>
              </w:rPr>
              <w:t>ТР ТС 010/2011</w:t>
            </w:r>
          </w:p>
          <w:p w14:paraId="65DAF109" w14:textId="77777777" w:rsidR="001B205F" w:rsidRPr="00F47A65" w:rsidRDefault="001B205F" w:rsidP="001B205F">
            <w:r w:rsidRPr="00F47A65">
              <w:t>ГОСТ Р 54107</w:t>
            </w:r>
          </w:p>
          <w:p w14:paraId="1B5DDD1C" w14:textId="77777777" w:rsidR="001B205F" w:rsidRPr="00F47A65" w:rsidRDefault="001B205F" w:rsidP="001B205F">
            <w:r w:rsidRPr="00F47A65">
              <w:t>ГОСТ Р 54108</w:t>
            </w:r>
          </w:p>
          <w:p w14:paraId="7AF831CB" w14:textId="77777777" w:rsidR="001B205F" w:rsidRPr="00F47A65" w:rsidRDefault="001B205F" w:rsidP="001B205F">
            <w:r w:rsidRPr="00F47A65">
              <w:t>ГОСТ Р 54802</w:t>
            </w:r>
          </w:p>
          <w:p w14:paraId="1E9B228C" w14:textId="77777777" w:rsidR="001B205F" w:rsidRPr="00F47A65" w:rsidRDefault="001B205F" w:rsidP="001B205F">
            <w:r w:rsidRPr="00F47A65">
              <w:t>ГОСТ 12.2.052</w:t>
            </w:r>
          </w:p>
          <w:p w14:paraId="40891A9E" w14:textId="77777777" w:rsidR="001B205F" w:rsidRPr="00F47A65" w:rsidRDefault="001B205F" w:rsidP="001B205F">
            <w:r w:rsidRPr="00F47A65">
              <w:t>ГОСТ 31830</w:t>
            </w:r>
          </w:p>
          <w:p w14:paraId="66CEFD5B" w14:textId="77777777" w:rsidR="001B205F" w:rsidRPr="00F47A65" w:rsidRDefault="001B205F" w:rsidP="001B205F">
            <w:r w:rsidRPr="00F47A65">
              <w:t>ГОСТ 31831</w:t>
            </w:r>
          </w:p>
          <w:p w14:paraId="2DDA83B8" w14:textId="77777777" w:rsidR="001B205F" w:rsidRPr="00F47A65" w:rsidRDefault="001B205F" w:rsidP="001B205F">
            <w:r w:rsidRPr="00F47A65">
              <w:t>ГОСТ ISO 11650</w:t>
            </w:r>
          </w:p>
          <w:p w14:paraId="32FC06C2" w14:textId="77777777" w:rsidR="001B205F" w:rsidRPr="00F47A65" w:rsidRDefault="001B205F" w:rsidP="001B205F">
            <w:r w:rsidRPr="00F47A65">
              <w:t>ГОСТ EN 13136</w:t>
            </w:r>
          </w:p>
          <w:p w14:paraId="099BFCF3" w14:textId="77777777" w:rsidR="001B205F" w:rsidRPr="00F47A65" w:rsidRDefault="001B205F" w:rsidP="001B205F">
            <w:r w:rsidRPr="00F47A65">
              <w:lastRenderedPageBreak/>
              <w:t>ГОСТ 12.2.016</w:t>
            </w:r>
          </w:p>
          <w:p w14:paraId="404399CB" w14:textId="77777777" w:rsidR="001B205F" w:rsidRPr="00F47A65" w:rsidRDefault="001B205F" w:rsidP="001B205F">
            <w:r w:rsidRPr="00F47A65">
              <w:t>ГОСТ 12.2.016.1</w:t>
            </w:r>
          </w:p>
          <w:p w14:paraId="7C6FDE54" w14:textId="77777777" w:rsidR="001B205F" w:rsidRPr="00F47A65" w:rsidRDefault="001B205F" w:rsidP="001B205F">
            <w:r w:rsidRPr="00F47A65">
              <w:t>ГОСТ 12.2.016.5</w:t>
            </w:r>
          </w:p>
          <w:p w14:paraId="6AB137B2" w14:textId="77777777" w:rsidR="001B205F" w:rsidRPr="00F47A65" w:rsidRDefault="001B205F" w:rsidP="001B205F">
            <w:r w:rsidRPr="00F47A65">
              <w:t>ГОСТ 32974.1</w:t>
            </w:r>
          </w:p>
          <w:p w14:paraId="2BB2992F" w14:textId="77777777" w:rsidR="001B205F" w:rsidRPr="00F47A65" w:rsidRDefault="001B205F" w:rsidP="001B205F">
            <w:r w:rsidRPr="00F47A65">
              <w:t>ГОСТ 34070</w:t>
            </w:r>
          </w:p>
          <w:p w14:paraId="7DAB5AAA" w14:textId="77777777" w:rsidR="001B205F" w:rsidRPr="00F47A65" w:rsidRDefault="001B205F" w:rsidP="001B205F">
            <w:r w:rsidRPr="00F47A65">
              <w:t>ГОСТ 34294</w:t>
            </w:r>
          </w:p>
          <w:p w14:paraId="31C22D9C" w14:textId="77777777" w:rsidR="001B205F" w:rsidRPr="00F47A65" w:rsidRDefault="001B205F" w:rsidP="001B205F">
            <w:r w:rsidRPr="00F47A65">
              <w:t>ГОСТ 12.2.052</w:t>
            </w:r>
          </w:p>
          <w:p w14:paraId="015C8B46" w14:textId="77777777" w:rsidR="001B205F" w:rsidRPr="00F47A65" w:rsidRDefault="001B205F" w:rsidP="001B205F">
            <w:r w:rsidRPr="00F47A65">
              <w:t>ГОСТ 12.2.110</w:t>
            </w:r>
          </w:p>
          <w:p w14:paraId="5657A87D" w14:textId="77777777" w:rsidR="001B205F" w:rsidRPr="00F47A65" w:rsidRDefault="001B205F" w:rsidP="001B205F">
            <w:r w:rsidRPr="00F47A65">
              <w:t>ГОСТ 12.2.133</w:t>
            </w:r>
          </w:p>
          <w:p w14:paraId="7BE795C1" w14:textId="77777777" w:rsidR="001B205F" w:rsidRPr="00F47A65" w:rsidRDefault="001B205F" w:rsidP="001B205F">
            <w:r w:rsidRPr="00F47A65">
              <w:t>ГОСТ 18517</w:t>
            </w:r>
          </w:p>
          <w:p w14:paraId="7E690A51" w14:textId="77777777" w:rsidR="001B205F" w:rsidRPr="00F47A65" w:rsidRDefault="001B205F" w:rsidP="001B205F">
            <w:r w:rsidRPr="00F47A65">
              <w:t>ГОСТ 27407</w:t>
            </w:r>
          </w:p>
          <w:p w14:paraId="1EBDB359" w14:textId="77777777" w:rsidR="001B205F" w:rsidRPr="00F47A65" w:rsidRDefault="001B205F" w:rsidP="001B205F">
            <w:r w:rsidRPr="00F47A65">
              <w:t>ГОСТ 30176</w:t>
            </w:r>
          </w:p>
          <w:p w14:paraId="6E9622CA" w14:textId="77777777" w:rsidR="001B205F" w:rsidRPr="00F47A65" w:rsidRDefault="001B205F" w:rsidP="001B205F">
            <w:r w:rsidRPr="00F47A65">
              <w:t>ГОСТ 30829</w:t>
            </w:r>
          </w:p>
          <w:p w14:paraId="10C187D6" w14:textId="77777777" w:rsidR="001B205F" w:rsidRPr="00F47A65" w:rsidRDefault="001B205F" w:rsidP="001B205F">
            <w:r w:rsidRPr="00F47A65">
              <w:t>ГОСТ 30938</w:t>
            </w:r>
          </w:p>
          <w:p w14:paraId="626B380C" w14:textId="77777777" w:rsidR="001B205F" w:rsidRPr="00F47A65" w:rsidRDefault="001B205F" w:rsidP="001B205F">
            <w:r w:rsidRPr="00F47A65">
              <w:t>ГОСТ 31826</w:t>
            </w:r>
          </w:p>
          <w:p w14:paraId="23298E6B" w14:textId="77777777" w:rsidR="001B205F" w:rsidRPr="00F47A65" w:rsidRDefault="001B205F" w:rsidP="001B205F">
            <w:r w:rsidRPr="00F47A65">
              <w:t>ГОСТ 31830</w:t>
            </w:r>
          </w:p>
          <w:p w14:paraId="0C495905" w14:textId="77777777" w:rsidR="001B205F" w:rsidRPr="00F47A65" w:rsidRDefault="001B205F" w:rsidP="001B205F">
            <w:r w:rsidRPr="00F47A65">
              <w:t>ГОСТ 31831</w:t>
            </w:r>
          </w:p>
          <w:p w14:paraId="74E8C67E" w14:textId="77777777" w:rsidR="001B205F" w:rsidRPr="00F47A65" w:rsidRDefault="001B205F" w:rsidP="001B205F">
            <w:r w:rsidRPr="00F47A65">
              <w:t>ГОСТ 31834</w:t>
            </w:r>
          </w:p>
          <w:p w14:paraId="2113BA06" w14:textId="77777777" w:rsidR="001B205F" w:rsidRPr="00F47A65" w:rsidRDefault="001B205F" w:rsidP="001B205F">
            <w:r w:rsidRPr="00F47A65">
              <w:t>ГОСТ 31837</w:t>
            </w:r>
          </w:p>
          <w:p w14:paraId="0CD4418A" w14:textId="77777777" w:rsidR="001B205F" w:rsidRPr="00F47A65" w:rsidRDefault="001B205F" w:rsidP="001B205F">
            <w:r w:rsidRPr="00F47A65">
              <w:t>ГОСТ 31843</w:t>
            </w:r>
          </w:p>
          <w:p w14:paraId="45E2F7F1" w14:textId="77777777" w:rsidR="001B205F" w:rsidRPr="00F47A65" w:rsidRDefault="001B205F" w:rsidP="001B205F">
            <w:r w:rsidRPr="00F47A65">
              <w:t>ГОСТ 32974.1</w:t>
            </w:r>
          </w:p>
          <w:p w14:paraId="2F4EA3DB" w14:textId="77777777" w:rsidR="001B205F" w:rsidRPr="00F47A65" w:rsidRDefault="001B205F" w:rsidP="001B205F">
            <w:r w:rsidRPr="00F47A65">
              <w:t>ГОСТ 34070</w:t>
            </w:r>
          </w:p>
          <w:p w14:paraId="76F0D116" w14:textId="77777777" w:rsidR="001B205F" w:rsidRPr="00F47A65" w:rsidRDefault="001B205F" w:rsidP="001B205F">
            <w:r w:rsidRPr="00F47A65">
              <w:t>ГОСТ 34294</w:t>
            </w:r>
          </w:p>
          <w:p w14:paraId="0F92329B" w14:textId="77777777" w:rsidR="001B205F" w:rsidRPr="00F47A65" w:rsidRDefault="001B205F" w:rsidP="001B205F">
            <w:r w:rsidRPr="00F47A65">
              <w:t>ГОСТ Р 51360</w:t>
            </w:r>
          </w:p>
          <w:p w14:paraId="76AC104A" w14:textId="77777777" w:rsidR="001B205F" w:rsidRPr="00F47A65" w:rsidRDefault="001B205F" w:rsidP="001B205F">
            <w:r w:rsidRPr="00F47A65">
              <w:t>ГОСТ Р 52615</w:t>
            </w:r>
          </w:p>
          <w:p w14:paraId="41F9D8A0" w14:textId="77777777" w:rsidR="001B205F" w:rsidRPr="00F47A65" w:rsidRDefault="001B205F" w:rsidP="001B205F">
            <w:r w:rsidRPr="00F47A65">
              <w:t>ГОСТ Р 54107</w:t>
            </w:r>
          </w:p>
          <w:p w14:paraId="28F841C7" w14:textId="77777777" w:rsidR="001B205F" w:rsidRPr="00F47A65" w:rsidRDefault="001B205F" w:rsidP="001B205F">
            <w:r w:rsidRPr="00F47A65">
              <w:t>ГОСТ Р 54108</w:t>
            </w:r>
          </w:p>
          <w:p w14:paraId="570025FD" w14:textId="77777777" w:rsidR="001B205F" w:rsidRPr="00F47A65" w:rsidRDefault="001B205F" w:rsidP="001B205F">
            <w:r w:rsidRPr="00F47A65">
              <w:t>ГОСТ Р 54802</w:t>
            </w:r>
          </w:p>
          <w:p w14:paraId="3BBE4BAE" w14:textId="77777777" w:rsidR="001B205F" w:rsidRPr="00F47A65" w:rsidRDefault="001B205F" w:rsidP="001B205F">
            <w:r w:rsidRPr="00F47A65">
              <w:t>ГОСТ 12.1.003</w:t>
            </w:r>
          </w:p>
          <w:p w14:paraId="0E6A13DA" w14:textId="77777777" w:rsidR="001B205F" w:rsidRPr="00F47A65" w:rsidRDefault="001B205F" w:rsidP="001B205F">
            <w:r w:rsidRPr="00F47A65">
              <w:t>ГОСТ 12.1.012</w:t>
            </w:r>
          </w:p>
          <w:p w14:paraId="16884A2B" w14:textId="77777777" w:rsidR="001B205F" w:rsidRPr="00F47A65" w:rsidRDefault="001B205F" w:rsidP="001B205F">
            <w:r w:rsidRPr="00F47A65">
              <w:t>ГОСТ 12.2.003</w:t>
            </w:r>
          </w:p>
          <w:p w14:paraId="05922167" w14:textId="77777777" w:rsidR="001B205F" w:rsidRPr="00F47A65" w:rsidRDefault="001B205F" w:rsidP="001B205F">
            <w:r w:rsidRPr="00F47A65">
              <w:t>ГОСТ 12.2.007.0</w:t>
            </w:r>
          </w:p>
          <w:p w14:paraId="35C9048C" w14:textId="52180E5C" w:rsidR="001B205F" w:rsidRPr="00F47A65" w:rsidRDefault="001B205F" w:rsidP="001B205F">
            <w:pPr>
              <w:rPr>
                <w:b/>
              </w:rPr>
            </w:pPr>
            <w:r w:rsidRPr="00F47A65">
              <w:t>ГОСТ Р МЭК 60204-1</w:t>
            </w:r>
          </w:p>
        </w:tc>
      </w:tr>
      <w:tr w:rsidR="001B205F" w:rsidRPr="00F47A65" w14:paraId="2B090AE5" w14:textId="77777777" w:rsidTr="004A2D6A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941A9" w14:textId="14F3C338" w:rsidR="001B205F" w:rsidRPr="00F47A65" w:rsidRDefault="001B205F" w:rsidP="00544509">
            <w:pPr>
              <w:spacing w:after="160" w:line="259" w:lineRule="auto"/>
            </w:pPr>
            <w:r w:rsidRPr="00F47A65">
              <w:lastRenderedPageBreak/>
              <w:t>2.2.8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8B867" w14:textId="347C4A57" w:rsidR="001B205F" w:rsidRPr="00F47A65" w:rsidRDefault="001B205F" w:rsidP="001B205F">
            <w:r w:rsidRPr="00F47A65">
              <w:t>Оборудование для газопламенной обработки металлов и металлизация изделий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08613" w14:textId="77777777" w:rsidR="001B205F" w:rsidRPr="00F47A65" w:rsidRDefault="001B205F" w:rsidP="001B205F">
            <w:r w:rsidRPr="00F47A65">
              <w:t>1с, 3с, 9с</w:t>
            </w:r>
          </w:p>
          <w:p w14:paraId="3A91B68A" w14:textId="77777777" w:rsidR="001B205F" w:rsidRPr="00F47A65" w:rsidRDefault="001B205F" w:rsidP="001B205F">
            <w:r w:rsidRPr="00F47A65">
              <w:t>Сертификация</w:t>
            </w:r>
          </w:p>
          <w:p w14:paraId="03148F33" w14:textId="77777777" w:rsidR="001B205F" w:rsidRPr="00F47A65" w:rsidRDefault="001B205F" w:rsidP="001B205F"/>
          <w:p w14:paraId="07E71041" w14:textId="6889C3EA" w:rsidR="001B205F" w:rsidRPr="00F47A65" w:rsidRDefault="001B205F" w:rsidP="001B205F"/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DE80E" w14:textId="77777777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8468</w:t>
            </w:r>
          </w:p>
          <w:p w14:paraId="7BDC23B2" w14:textId="34B86DC9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846810</w:t>
            </w:r>
          </w:p>
          <w:p w14:paraId="47524FDC" w14:textId="225899BA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846820</w:t>
            </w:r>
          </w:p>
          <w:p w14:paraId="3BCE8FDA" w14:textId="3C0E4904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846880</w:t>
            </w:r>
          </w:p>
          <w:p w14:paraId="7E716B5E" w14:textId="4ECB3D0D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8468100000</w:t>
            </w:r>
          </w:p>
          <w:p w14:paraId="6030F8CC" w14:textId="73A4F560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8468200000</w:t>
            </w:r>
          </w:p>
          <w:p w14:paraId="51C5897E" w14:textId="781A73B6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8468800000</w:t>
            </w:r>
          </w:p>
          <w:p w14:paraId="22388962" w14:textId="4E79E2CA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8468900000</w:t>
            </w:r>
          </w:p>
          <w:p w14:paraId="6DFB2993" w14:textId="77777777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8515</w:t>
            </w:r>
          </w:p>
          <w:p w14:paraId="5776D65A" w14:textId="34FE30D5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851511</w:t>
            </w:r>
          </w:p>
          <w:p w14:paraId="050A0E8B" w14:textId="77777777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8515110000</w:t>
            </w:r>
          </w:p>
          <w:p w14:paraId="6DDCA7C9" w14:textId="16A41FDE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851519</w:t>
            </w:r>
          </w:p>
          <w:p w14:paraId="451DBA30" w14:textId="77777777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8515190000</w:t>
            </w:r>
          </w:p>
          <w:p w14:paraId="207C9A22" w14:textId="31673BE0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85152</w:t>
            </w:r>
          </w:p>
          <w:p w14:paraId="6731C3E5" w14:textId="77777777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8515210000</w:t>
            </w:r>
          </w:p>
          <w:p w14:paraId="7B351535" w14:textId="77777777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8515290001</w:t>
            </w:r>
          </w:p>
          <w:p w14:paraId="2754F151" w14:textId="77777777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8515290009</w:t>
            </w:r>
          </w:p>
          <w:p w14:paraId="343E173A" w14:textId="6070CB00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851531</w:t>
            </w:r>
          </w:p>
          <w:p w14:paraId="4D0DDA72" w14:textId="77777777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8515310000</w:t>
            </w:r>
          </w:p>
          <w:p w14:paraId="2782211B" w14:textId="4FBD8541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8515391</w:t>
            </w:r>
          </w:p>
          <w:p w14:paraId="463CCC8B" w14:textId="77777777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8515391300</w:t>
            </w:r>
          </w:p>
          <w:p w14:paraId="257FD221" w14:textId="77777777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8515391800</w:t>
            </w:r>
          </w:p>
          <w:p w14:paraId="33AD0977" w14:textId="0D17CEB3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85153990</w:t>
            </w:r>
          </w:p>
          <w:p w14:paraId="1050ED08" w14:textId="77777777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8515399000</w:t>
            </w:r>
          </w:p>
          <w:p w14:paraId="0BA1F45F" w14:textId="6143A843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8515801</w:t>
            </w:r>
          </w:p>
          <w:p w14:paraId="5F289748" w14:textId="77777777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8515801000</w:t>
            </w:r>
          </w:p>
          <w:p w14:paraId="33409CE5" w14:textId="77777777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8515809000</w:t>
            </w:r>
          </w:p>
          <w:p w14:paraId="50CFBAB5" w14:textId="77777777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8515801000</w:t>
            </w:r>
          </w:p>
          <w:p w14:paraId="4C3A9076" w14:textId="77777777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8515399000</w:t>
            </w:r>
          </w:p>
          <w:p w14:paraId="7DC4EF7B" w14:textId="77777777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8515809000</w:t>
            </w:r>
          </w:p>
          <w:p w14:paraId="0724421D" w14:textId="0197300F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85158090</w:t>
            </w:r>
          </w:p>
          <w:p w14:paraId="150912E7" w14:textId="77777777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8515900000</w:t>
            </w:r>
          </w:p>
          <w:p w14:paraId="1826DC85" w14:textId="77777777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8543</w:t>
            </w:r>
          </w:p>
          <w:p w14:paraId="25E6A16D" w14:textId="201B6506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854330</w:t>
            </w:r>
          </w:p>
          <w:p w14:paraId="46673001" w14:textId="5F685417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8543300000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97E83" w14:textId="391231AA" w:rsidR="001B205F" w:rsidRPr="00F47A65" w:rsidRDefault="001B205F" w:rsidP="00D945E2">
            <w:r w:rsidRPr="00F47A65">
              <w:lastRenderedPageBreak/>
              <w:t>ТР ТС 010/2011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85E87" w14:textId="77777777" w:rsidR="001B205F" w:rsidRPr="00F47A65" w:rsidRDefault="001B205F" w:rsidP="001B205F">
            <w:pPr>
              <w:rPr>
                <w:b/>
              </w:rPr>
            </w:pPr>
            <w:r w:rsidRPr="00F47A65">
              <w:rPr>
                <w:b/>
              </w:rPr>
              <w:t>ТР ТС 010/2011</w:t>
            </w:r>
          </w:p>
          <w:p w14:paraId="26AF1DD0" w14:textId="77777777" w:rsidR="001B205F" w:rsidRPr="00F47A65" w:rsidRDefault="001B205F" w:rsidP="001B205F">
            <w:r w:rsidRPr="00F47A65">
              <w:t>ГОСТ Р 54791</w:t>
            </w:r>
          </w:p>
          <w:p w14:paraId="271773F4" w14:textId="77777777" w:rsidR="001B205F" w:rsidRPr="00F47A65" w:rsidRDefault="001B205F" w:rsidP="001B205F">
            <w:r w:rsidRPr="00F47A65">
              <w:t>ГОСТ 31596</w:t>
            </w:r>
          </w:p>
          <w:p w14:paraId="49C824BE" w14:textId="77777777" w:rsidR="001B205F" w:rsidRPr="00F47A65" w:rsidRDefault="001B205F" w:rsidP="001B205F">
            <w:r w:rsidRPr="00F47A65">
              <w:t>ГОСТ 12.2.008</w:t>
            </w:r>
          </w:p>
          <w:p w14:paraId="1E366358" w14:textId="77777777" w:rsidR="001B205F" w:rsidRPr="00F47A65" w:rsidRDefault="001B205F" w:rsidP="001B205F">
            <w:r w:rsidRPr="00F47A65">
              <w:t>ГОСТ 12.2.052</w:t>
            </w:r>
          </w:p>
          <w:p w14:paraId="278DE40A" w14:textId="77777777" w:rsidR="001B205F" w:rsidRPr="00F47A65" w:rsidRDefault="001B205F" w:rsidP="001B205F">
            <w:r w:rsidRPr="00F47A65">
              <w:t>ГОСТ 1077</w:t>
            </w:r>
          </w:p>
          <w:p w14:paraId="09720889" w14:textId="77777777" w:rsidR="001B205F" w:rsidRPr="00F47A65" w:rsidRDefault="001B205F" w:rsidP="001B205F">
            <w:r w:rsidRPr="00F47A65">
              <w:t>ГОСТ 5191</w:t>
            </w:r>
          </w:p>
          <w:p w14:paraId="76BE2C62" w14:textId="77777777" w:rsidR="001B205F" w:rsidRPr="00F47A65" w:rsidRDefault="001B205F" w:rsidP="001B205F">
            <w:r w:rsidRPr="00F47A65">
              <w:t>ГОСТ 13861</w:t>
            </w:r>
          </w:p>
          <w:p w14:paraId="78B9A9C7" w14:textId="77777777" w:rsidR="001B205F" w:rsidRPr="00F47A65" w:rsidRDefault="001B205F" w:rsidP="001B205F">
            <w:r w:rsidRPr="00F47A65">
              <w:t>ГОСТ 30829</w:t>
            </w:r>
          </w:p>
          <w:p w14:paraId="05B33301" w14:textId="77777777" w:rsidR="001B205F" w:rsidRPr="00F47A65" w:rsidRDefault="001B205F" w:rsidP="001B205F">
            <w:r w:rsidRPr="00F47A65">
              <w:t>ГОСТ Р 50402</w:t>
            </w:r>
          </w:p>
          <w:p w14:paraId="46B85CA5" w14:textId="77777777" w:rsidR="001B205F" w:rsidRPr="00F47A65" w:rsidRDefault="001B205F" w:rsidP="001B205F">
            <w:r w:rsidRPr="00F47A65">
              <w:t>ГОСТ 12.1.003</w:t>
            </w:r>
          </w:p>
          <w:p w14:paraId="29C6F105" w14:textId="77777777" w:rsidR="001B205F" w:rsidRPr="00F47A65" w:rsidRDefault="001B205F" w:rsidP="001B205F">
            <w:r w:rsidRPr="00F47A65">
              <w:t>ГОСТ 12.1.012</w:t>
            </w:r>
          </w:p>
          <w:p w14:paraId="501926CE" w14:textId="77777777" w:rsidR="001B205F" w:rsidRPr="00F47A65" w:rsidRDefault="001B205F" w:rsidP="001B205F">
            <w:r w:rsidRPr="00F47A65">
              <w:t>ГОСТ 12.2.003</w:t>
            </w:r>
          </w:p>
          <w:p w14:paraId="6FF28C71" w14:textId="77777777" w:rsidR="001B205F" w:rsidRPr="00F47A65" w:rsidRDefault="001B205F" w:rsidP="001B205F">
            <w:r w:rsidRPr="00F47A65">
              <w:t>ГОСТ 12.2.007.0</w:t>
            </w:r>
          </w:p>
          <w:p w14:paraId="246753DD" w14:textId="4702C290" w:rsidR="001B205F" w:rsidRPr="00F47A65" w:rsidRDefault="001B205F" w:rsidP="001B205F">
            <w:pPr>
              <w:rPr>
                <w:b/>
              </w:rPr>
            </w:pPr>
            <w:r w:rsidRPr="00F47A65">
              <w:t>ГОСТ Р МЭК 60204-1</w:t>
            </w:r>
          </w:p>
        </w:tc>
      </w:tr>
      <w:tr w:rsidR="001B205F" w:rsidRPr="00F47A65" w14:paraId="12E0CAF9" w14:textId="77777777" w:rsidTr="004A2D6A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BFCAE" w14:textId="54D762B6" w:rsidR="001B205F" w:rsidRPr="00F47A65" w:rsidRDefault="001B205F" w:rsidP="00544509">
            <w:pPr>
              <w:spacing w:after="160" w:line="259" w:lineRule="auto"/>
            </w:pPr>
            <w:r w:rsidRPr="00F47A65">
              <w:lastRenderedPageBreak/>
              <w:t>2.2.9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96A12" w14:textId="6AEE3F51" w:rsidR="001B205F" w:rsidRPr="00F47A65" w:rsidRDefault="001B205F" w:rsidP="001B205F">
            <w:r w:rsidRPr="00F47A65">
              <w:t>Оборудование газоочистное и пылеулавливающее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5AB1F" w14:textId="77777777" w:rsidR="001B205F" w:rsidRPr="00F47A65" w:rsidRDefault="001B205F" w:rsidP="001B205F">
            <w:r w:rsidRPr="00F47A65">
              <w:t>1с, 3с, 9с</w:t>
            </w:r>
          </w:p>
          <w:p w14:paraId="4801ED4D" w14:textId="77777777" w:rsidR="001B205F" w:rsidRPr="00F47A65" w:rsidRDefault="001B205F" w:rsidP="001B205F">
            <w:r w:rsidRPr="00F47A65">
              <w:t>Сертификация</w:t>
            </w:r>
          </w:p>
          <w:p w14:paraId="29E6D343" w14:textId="082DD735" w:rsidR="001B205F" w:rsidRPr="00F47A65" w:rsidRDefault="001B205F" w:rsidP="001B205F"/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14A64" w14:textId="015D90F6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7613000000</w:t>
            </w:r>
          </w:p>
          <w:p w14:paraId="1EBF951A" w14:textId="77777777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8414</w:t>
            </w:r>
          </w:p>
          <w:p w14:paraId="36C7D7D1" w14:textId="2EEABCEA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8418102008</w:t>
            </w:r>
          </w:p>
          <w:p w14:paraId="2BAF50CF" w14:textId="70BE0327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8418108008</w:t>
            </w:r>
          </w:p>
          <w:p w14:paraId="7FBBCD8B" w14:textId="448BDDFD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841830</w:t>
            </w:r>
          </w:p>
          <w:p w14:paraId="62C93E1D" w14:textId="44CFFF43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841840</w:t>
            </w:r>
          </w:p>
          <w:p w14:paraId="5D60B8AC" w14:textId="3055DB4E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84186100</w:t>
            </w:r>
          </w:p>
          <w:p w14:paraId="62998C07" w14:textId="523B68E6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841869000</w:t>
            </w:r>
          </w:p>
          <w:p w14:paraId="379DD7D0" w14:textId="128BBA5F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8419500000</w:t>
            </w:r>
          </w:p>
          <w:p w14:paraId="3D6D1649" w14:textId="1F07DD68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8419899890</w:t>
            </w:r>
          </w:p>
          <w:p w14:paraId="1CFCD28D" w14:textId="382F2121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842121000</w:t>
            </w:r>
          </w:p>
          <w:p w14:paraId="2A263182" w14:textId="1A0C96BF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842129000</w:t>
            </w:r>
          </w:p>
          <w:p w14:paraId="174376F4" w14:textId="6FFFCFAA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842139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723CE" w14:textId="28B39D23" w:rsidR="001B205F" w:rsidRPr="00F47A65" w:rsidRDefault="001B205F" w:rsidP="00D945E2">
            <w:r w:rsidRPr="00F47A65">
              <w:t>ТР ТС 010/2011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DC25" w14:textId="77777777" w:rsidR="001B205F" w:rsidRPr="00F47A65" w:rsidRDefault="001B205F" w:rsidP="001B205F">
            <w:pPr>
              <w:rPr>
                <w:b/>
              </w:rPr>
            </w:pPr>
            <w:r w:rsidRPr="00F47A65">
              <w:rPr>
                <w:b/>
              </w:rPr>
              <w:t>ТР ТС 010/2011</w:t>
            </w:r>
          </w:p>
          <w:p w14:paraId="3938321C" w14:textId="77777777" w:rsidR="001B205F" w:rsidRPr="00F47A65" w:rsidRDefault="001B205F" w:rsidP="001B205F">
            <w:r w:rsidRPr="00F47A65">
              <w:t>ГОСТ 31831</w:t>
            </w:r>
          </w:p>
          <w:p w14:paraId="3BE73EA1" w14:textId="77777777" w:rsidR="001B205F" w:rsidRPr="00F47A65" w:rsidRDefault="001B205F" w:rsidP="001B205F">
            <w:r w:rsidRPr="00F47A65">
              <w:t>ГОСТ 33007</w:t>
            </w:r>
          </w:p>
          <w:p w14:paraId="315A8AE5" w14:textId="77777777" w:rsidR="001B205F" w:rsidRPr="00F47A65" w:rsidRDefault="001B205F" w:rsidP="001B205F">
            <w:r w:rsidRPr="00F47A65">
              <w:t>ГОСТ 31826</w:t>
            </w:r>
          </w:p>
          <w:p w14:paraId="798F35F3" w14:textId="77777777" w:rsidR="001B205F" w:rsidRPr="00F47A65" w:rsidRDefault="001B205F" w:rsidP="001B205F">
            <w:r w:rsidRPr="00F47A65">
              <w:t>ГОСТ 12.1.003</w:t>
            </w:r>
          </w:p>
          <w:p w14:paraId="0615A56A" w14:textId="77777777" w:rsidR="001B205F" w:rsidRPr="00F47A65" w:rsidRDefault="001B205F" w:rsidP="001B205F">
            <w:r w:rsidRPr="00F47A65">
              <w:t>ГОСТ 12.1.012</w:t>
            </w:r>
          </w:p>
          <w:p w14:paraId="077789FC" w14:textId="77777777" w:rsidR="001B205F" w:rsidRPr="00F47A65" w:rsidRDefault="001B205F" w:rsidP="001B205F">
            <w:r w:rsidRPr="00F47A65">
              <w:t>ГОСТ 12.2.003</w:t>
            </w:r>
          </w:p>
          <w:p w14:paraId="0FF53E0D" w14:textId="77777777" w:rsidR="001B205F" w:rsidRPr="00F47A65" w:rsidRDefault="001B205F" w:rsidP="001B205F">
            <w:r w:rsidRPr="00F47A65">
              <w:t>ГОСТ 12.2.007.0</w:t>
            </w:r>
          </w:p>
          <w:p w14:paraId="686557A9" w14:textId="4E5A205C" w:rsidR="001B205F" w:rsidRPr="00F47A65" w:rsidRDefault="001B205F" w:rsidP="001B205F">
            <w:pPr>
              <w:rPr>
                <w:b/>
              </w:rPr>
            </w:pPr>
            <w:r w:rsidRPr="00F47A65">
              <w:t>ГОСТ Р МЭК 60204-1</w:t>
            </w:r>
          </w:p>
        </w:tc>
      </w:tr>
      <w:tr w:rsidR="001B205F" w:rsidRPr="00F47A65" w14:paraId="64F2926F" w14:textId="77777777" w:rsidTr="004A2D6A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7075A" w14:textId="48E896A6" w:rsidR="001B205F" w:rsidRPr="00F47A65" w:rsidRDefault="001B205F" w:rsidP="00544509">
            <w:pPr>
              <w:spacing w:after="160" w:line="259" w:lineRule="auto"/>
            </w:pPr>
            <w:r w:rsidRPr="00F47A65">
              <w:t>2.3.1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1BE9E" w14:textId="66E2BFEF" w:rsidR="001B205F" w:rsidRPr="00F47A65" w:rsidRDefault="001B205F" w:rsidP="001B205F">
            <w:r w:rsidRPr="00F47A65">
              <w:t>Оборудование целлюлозно-бумажное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4A3A9" w14:textId="77777777" w:rsidR="001B205F" w:rsidRPr="00F47A65" w:rsidRDefault="001B205F" w:rsidP="001B205F">
            <w:r w:rsidRPr="00F47A65">
              <w:t>1с, 3с, 9с</w:t>
            </w:r>
          </w:p>
          <w:p w14:paraId="4A21279B" w14:textId="77777777" w:rsidR="001B205F" w:rsidRPr="00F47A65" w:rsidRDefault="001B205F" w:rsidP="001B205F">
            <w:r w:rsidRPr="00F47A65">
              <w:t>Сертификация</w:t>
            </w:r>
          </w:p>
          <w:p w14:paraId="643A92B5" w14:textId="44691FE6" w:rsidR="001B205F" w:rsidRPr="00F47A65" w:rsidRDefault="001B205F" w:rsidP="001B205F"/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BB916" w14:textId="77777777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8439</w:t>
            </w:r>
          </w:p>
          <w:p w14:paraId="0F185FA1" w14:textId="43CE9907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843910</w:t>
            </w:r>
          </w:p>
          <w:p w14:paraId="351966C6" w14:textId="67D18D83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843920</w:t>
            </w:r>
          </w:p>
          <w:p w14:paraId="554076BD" w14:textId="6D2ED0F9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843930</w:t>
            </w:r>
          </w:p>
          <w:p w14:paraId="02D299E3" w14:textId="3813E05C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843910</w:t>
            </w:r>
          </w:p>
          <w:p w14:paraId="646642D3" w14:textId="6E74D021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8439100001</w:t>
            </w:r>
          </w:p>
          <w:p w14:paraId="421E7CAF" w14:textId="12CBEB30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8439100002</w:t>
            </w:r>
          </w:p>
          <w:p w14:paraId="26A222DD" w14:textId="30934224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8439100009</w:t>
            </w:r>
          </w:p>
          <w:p w14:paraId="3520313B" w14:textId="1C5D2344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843920</w:t>
            </w:r>
          </w:p>
          <w:p w14:paraId="2F0D8012" w14:textId="6D016597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8439200001</w:t>
            </w:r>
          </w:p>
          <w:p w14:paraId="33F71200" w14:textId="011FE452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8439200009</w:t>
            </w:r>
          </w:p>
          <w:p w14:paraId="287A4D36" w14:textId="2AACF7C5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8439300000</w:t>
            </w:r>
          </w:p>
          <w:p w14:paraId="76F0E7D5" w14:textId="0B907256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8439910000</w:t>
            </w:r>
          </w:p>
          <w:p w14:paraId="12FAC0B5" w14:textId="2AA5195E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8439990000</w:t>
            </w:r>
          </w:p>
          <w:p w14:paraId="38BF89A4" w14:textId="77777777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8420</w:t>
            </w:r>
          </w:p>
          <w:p w14:paraId="271020A9" w14:textId="77D1478A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8420103000</w:t>
            </w:r>
          </w:p>
          <w:p w14:paraId="30C1C332" w14:textId="77777777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8441</w:t>
            </w:r>
          </w:p>
          <w:p w14:paraId="146A19CD" w14:textId="03E5A9FE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84411010</w:t>
            </w:r>
          </w:p>
          <w:p w14:paraId="456C8FA2" w14:textId="3A9D342C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84411020</w:t>
            </w:r>
          </w:p>
          <w:p w14:paraId="70CF2299" w14:textId="32C648FE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84411030</w:t>
            </w:r>
          </w:p>
          <w:p w14:paraId="556F453C" w14:textId="021A6B9E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84411070</w:t>
            </w:r>
          </w:p>
          <w:p w14:paraId="28C0002A" w14:textId="4A9F5082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844120</w:t>
            </w:r>
          </w:p>
          <w:p w14:paraId="68D31E47" w14:textId="5CE06956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844130</w:t>
            </w:r>
          </w:p>
          <w:p w14:paraId="063D6D87" w14:textId="2835FE7B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844140</w:t>
            </w:r>
          </w:p>
          <w:p w14:paraId="7D9F7E73" w14:textId="3A708049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844180</w:t>
            </w:r>
          </w:p>
          <w:p w14:paraId="6AC2FAA2" w14:textId="08F654ED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844110</w:t>
            </w:r>
          </w:p>
          <w:p w14:paraId="5516189A" w14:textId="37872DB1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844110100</w:t>
            </w:r>
          </w:p>
          <w:p w14:paraId="4BBAC089" w14:textId="2B6209C4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8441101001</w:t>
            </w:r>
          </w:p>
          <w:p w14:paraId="56791385" w14:textId="59A03FAA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8441101009</w:t>
            </w:r>
          </w:p>
          <w:p w14:paraId="7DEEC7A7" w14:textId="63F9CC41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8441102000</w:t>
            </w:r>
          </w:p>
          <w:p w14:paraId="4C6E58EA" w14:textId="1B78C69B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8441103000</w:t>
            </w:r>
          </w:p>
          <w:p w14:paraId="4055DD9A" w14:textId="211CF703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8441107000</w:t>
            </w:r>
          </w:p>
          <w:p w14:paraId="3923398F" w14:textId="6F3CF305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844120</w:t>
            </w:r>
          </w:p>
          <w:p w14:paraId="1763E9E9" w14:textId="4991CA8C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8441200001</w:t>
            </w:r>
          </w:p>
          <w:p w14:paraId="6F1143A4" w14:textId="48E39AC3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8441200009</w:t>
            </w:r>
          </w:p>
          <w:p w14:paraId="045CED08" w14:textId="39DE582C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8441300000</w:t>
            </w:r>
          </w:p>
          <w:p w14:paraId="7BFE0885" w14:textId="7C8A08D8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8441400000</w:t>
            </w:r>
          </w:p>
          <w:p w14:paraId="5B99D47F" w14:textId="7B16906D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8441800000</w:t>
            </w:r>
          </w:p>
          <w:p w14:paraId="59CC0140" w14:textId="2BAFAE58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844190</w:t>
            </w:r>
          </w:p>
          <w:p w14:paraId="275F9C55" w14:textId="145CC19D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8441901000</w:t>
            </w:r>
          </w:p>
          <w:p w14:paraId="361B0564" w14:textId="3DD59DC8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8441909000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AACC9" w14:textId="50A8DEFB" w:rsidR="001B205F" w:rsidRPr="00F47A65" w:rsidRDefault="001B205F" w:rsidP="00D945E2">
            <w:r w:rsidRPr="00F47A65">
              <w:lastRenderedPageBreak/>
              <w:t>ТР ТС 010/2011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1AA60" w14:textId="77777777" w:rsidR="001B205F" w:rsidRPr="00F47A65" w:rsidRDefault="001B205F" w:rsidP="001B205F">
            <w:pPr>
              <w:rPr>
                <w:b/>
              </w:rPr>
            </w:pPr>
            <w:r w:rsidRPr="00F47A65">
              <w:rPr>
                <w:b/>
              </w:rPr>
              <w:t>ТР ТС 010/2011</w:t>
            </w:r>
          </w:p>
          <w:p w14:paraId="6BD1DC8B" w14:textId="77777777" w:rsidR="001B205F" w:rsidRPr="00F47A65" w:rsidRDefault="001B205F" w:rsidP="001B205F">
            <w:r w:rsidRPr="00F47A65">
              <w:t>ГОСТ 25166</w:t>
            </w:r>
          </w:p>
          <w:p w14:paraId="6D06BF1F" w14:textId="77777777" w:rsidR="001B205F" w:rsidRPr="00F47A65" w:rsidRDefault="001B205F" w:rsidP="001B205F">
            <w:r w:rsidRPr="00F47A65">
              <w:t>ГОСТ 26563</w:t>
            </w:r>
          </w:p>
          <w:p w14:paraId="25321088" w14:textId="77777777" w:rsidR="001B205F" w:rsidRPr="00F47A65" w:rsidRDefault="001B205F" w:rsidP="001B205F">
            <w:r w:rsidRPr="00F47A65">
              <w:t>ГОСТ 31827</w:t>
            </w:r>
          </w:p>
          <w:p w14:paraId="0145471D" w14:textId="77777777" w:rsidR="001B205F" w:rsidRPr="00F47A65" w:rsidRDefault="001B205F" w:rsidP="001B205F">
            <w:r w:rsidRPr="00F47A65">
              <w:t>ГОСТ 31829</w:t>
            </w:r>
          </w:p>
          <w:p w14:paraId="59C5D6DC" w14:textId="77777777" w:rsidR="001B205F" w:rsidRPr="00F47A65" w:rsidRDefault="001B205F" w:rsidP="001B205F">
            <w:r w:rsidRPr="00F47A65">
              <w:t>ГОСТ 12.1.003</w:t>
            </w:r>
          </w:p>
          <w:p w14:paraId="15D0A006" w14:textId="77777777" w:rsidR="001B205F" w:rsidRPr="00F47A65" w:rsidRDefault="001B205F" w:rsidP="001B205F">
            <w:r w:rsidRPr="00F47A65">
              <w:t>ГОСТ 12.1.012</w:t>
            </w:r>
          </w:p>
          <w:p w14:paraId="7F97CCE9" w14:textId="77777777" w:rsidR="001B205F" w:rsidRPr="00F47A65" w:rsidRDefault="001B205F" w:rsidP="001B205F">
            <w:r w:rsidRPr="00F47A65">
              <w:t>ГОСТ 12.2.003</w:t>
            </w:r>
          </w:p>
          <w:p w14:paraId="7D9CF277" w14:textId="77777777" w:rsidR="001B205F" w:rsidRPr="00F47A65" w:rsidRDefault="001B205F" w:rsidP="001B205F">
            <w:r w:rsidRPr="00F47A65">
              <w:t>ГОСТ 12.2.007.0</w:t>
            </w:r>
          </w:p>
          <w:p w14:paraId="090EA7C2" w14:textId="77777777" w:rsidR="001B205F" w:rsidRPr="00F47A65" w:rsidRDefault="001B205F" w:rsidP="001B205F">
            <w:r w:rsidRPr="00F47A65">
              <w:t>ГОСТ Р МЭК 60204-1</w:t>
            </w:r>
          </w:p>
          <w:p w14:paraId="3FB38498" w14:textId="12467FF1" w:rsidR="001B205F" w:rsidRPr="00F47A65" w:rsidRDefault="001B205F" w:rsidP="001B205F">
            <w:pPr>
              <w:rPr>
                <w:b/>
              </w:rPr>
            </w:pPr>
            <w:r w:rsidRPr="00F47A65">
              <w:t>ГОСТ IEC 60335-1</w:t>
            </w:r>
          </w:p>
        </w:tc>
      </w:tr>
      <w:tr w:rsidR="001B205F" w:rsidRPr="00F47A65" w14:paraId="6B75E0D8" w14:textId="77777777" w:rsidTr="004A2D6A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D3572" w14:textId="243FA293" w:rsidR="001B205F" w:rsidRPr="00F47A65" w:rsidRDefault="001B205F" w:rsidP="00544509">
            <w:pPr>
              <w:spacing w:after="160" w:line="259" w:lineRule="auto"/>
            </w:pPr>
            <w:r w:rsidRPr="00F47A65">
              <w:lastRenderedPageBreak/>
              <w:t>2.3.2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81AE6" w14:textId="7057E7A0" w:rsidR="001B205F" w:rsidRPr="00F47A65" w:rsidRDefault="001B205F" w:rsidP="001B205F">
            <w:r w:rsidRPr="00F47A65">
              <w:t>Оборудование нефтегазопромысловое, буровое геологоразведочное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4DF26" w14:textId="77777777" w:rsidR="001B205F" w:rsidRPr="00F47A65" w:rsidRDefault="001B205F" w:rsidP="001B205F">
            <w:r w:rsidRPr="00F47A65">
              <w:t>1с, 3с, 9с</w:t>
            </w:r>
          </w:p>
          <w:p w14:paraId="29CF0DF5" w14:textId="77777777" w:rsidR="001B205F" w:rsidRPr="00F47A65" w:rsidRDefault="001B205F" w:rsidP="001B205F">
            <w:r w:rsidRPr="00F47A65">
              <w:t>Сертификация</w:t>
            </w:r>
          </w:p>
          <w:p w14:paraId="55BCC424" w14:textId="0FF9930C" w:rsidR="001B205F" w:rsidRPr="00F47A65" w:rsidRDefault="001B205F" w:rsidP="001B205F"/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AEE31" w14:textId="4712CB9C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741999</w:t>
            </w:r>
          </w:p>
          <w:p w14:paraId="58F0A085" w14:textId="17815219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7508900009</w:t>
            </w:r>
          </w:p>
          <w:p w14:paraId="224AFC8A" w14:textId="3ECD86E7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7611000000</w:t>
            </w:r>
          </w:p>
          <w:p w14:paraId="31C6F507" w14:textId="77777777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7612</w:t>
            </w:r>
          </w:p>
          <w:p w14:paraId="38B2DE8B" w14:textId="259CFECB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8108909009</w:t>
            </w:r>
          </w:p>
          <w:p w14:paraId="41103B89" w14:textId="1B68DB90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8417805000</w:t>
            </w:r>
          </w:p>
          <w:p w14:paraId="26C8C3B9" w14:textId="5782660B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8417807000</w:t>
            </w:r>
          </w:p>
          <w:p w14:paraId="7F095896" w14:textId="52955FAD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8419390009</w:t>
            </w:r>
          </w:p>
          <w:p w14:paraId="24985E2B" w14:textId="4AC139D6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8419400009</w:t>
            </w:r>
          </w:p>
          <w:p w14:paraId="04614BDA" w14:textId="5C3C7ECE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8419500000</w:t>
            </w:r>
          </w:p>
          <w:p w14:paraId="23A78E76" w14:textId="17D986D8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841989</w:t>
            </w:r>
          </w:p>
          <w:p w14:paraId="6E111B68" w14:textId="24790315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8421197009</w:t>
            </w:r>
          </w:p>
          <w:p w14:paraId="21555D1E" w14:textId="38FA31DE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8421210009</w:t>
            </w:r>
          </w:p>
          <w:p w14:paraId="62E216F2" w14:textId="7BB339F2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8421290009</w:t>
            </w:r>
          </w:p>
          <w:p w14:paraId="169733F5" w14:textId="4397E882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8479820000</w:t>
            </w:r>
          </w:p>
          <w:p w14:paraId="41B10303" w14:textId="2C2C6092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8479899708</w:t>
            </w:r>
          </w:p>
          <w:p w14:paraId="3ECD6F18" w14:textId="359D2532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8514108000</w:t>
            </w:r>
          </w:p>
          <w:p w14:paraId="6A2BBFDC" w14:textId="3B62B9F7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8514300000</w:t>
            </w:r>
          </w:p>
          <w:p w14:paraId="02BECA62" w14:textId="636B7604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8514400000</w:t>
            </w:r>
          </w:p>
          <w:p w14:paraId="13F6F4AE" w14:textId="78F7EC58" w:rsidR="00474FA2" w:rsidRPr="00F47A65" w:rsidRDefault="00474FA2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7304</w:t>
            </w:r>
          </w:p>
          <w:p w14:paraId="5A32DC0F" w14:textId="6B5DB206" w:rsidR="00474FA2" w:rsidRPr="00F47A65" w:rsidRDefault="00474FA2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7305</w:t>
            </w:r>
          </w:p>
          <w:p w14:paraId="45BD8A12" w14:textId="2BD72D77" w:rsidR="00474FA2" w:rsidRPr="00F47A65" w:rsidRDefault="00474FA2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7306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6AB16" w14:textId="666572B9" w:rsidR="001B205F" w:rsidRPr="00F47A65" w:rsidRDefault="001B205F" w:rsidP="00D945E2">
            <w:r w:rsidRPr="00F47A65">
              <w:lastRenderedPageBreak/>
              <w:t>ТР ТС 010/2011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4C158" w14:textId="77777777" w:rsidR="001B205F" w:rsidRPr="00F47A65" w:rsidRDefault="001B205F" w:rsidP="001B205F">
            <w:pPr>
              <w:rPr>
                <w:b/>
              </w:rPr>
            </w:pPr>
            <w:r w:rsidRPr="00F47A65">
              <w:rPr>
                <w:b/>
              </w:rPr>
              <w:t>ТР ТС 010/2011</w:t>
            </w:r>
          </w:p>
          <w:p w14:paraId="268A2FF3" w14:textId="77777777" w:rsidR="001B205F" w:rsidRPr="00F47A65" w:rsidRDefault="001B205F" w:rsidP="001B205F">
            <w:r w:rsidRPr="00F47A65">
              <w:t>ГОСТ Р ИСО 13533</w:t>
            </w:r>
          </w:p>
          <w:p w14:paraId="1E5E5518" w14:textId="77777777" w:rsidR="001B205F" w:rsidRPr="00F47A65" w:rsidRDefault="001B205F" w:rsidP="001B205F">
            <w:r w:rsidRPr="00F47A65">
              <w:t>ГОСТ Р ИСО 13534</w:t>
            </w:r>
          </w:p>
          <w:p w14:paraId="23F34F10" w14:textId="77777777" w:rsidR="001B205F" w:rsidRPr="00F47A65" w:rsidRDefault="001B205F" w:rsidP="001B205F">
            <w:r w:rsidRPr="00F47A65">
              <w:t>ГОСТ Р ИСО 13626</w:t>
            </w:r>
          </w:p>
          <w:p w14:paraId="482CEE61" w14:textId="77777777" w:rsidR="001B205F" w:rsidRPr="00F47A65" w:rsidRDefault="001B205F" w:rsidP="001B205F">
            <w:r w:rsidRPr="00F47A65">
              <w:t>ГОСТ Р ИСО 13628-2</w:t>
            </w:r>
          </w:p>
          <w:p w14:paraId="7EC1E9B5" w14:textId="77777777" w:rsidR="001B205F" w:rsidRPr="00F47A65" w:rsidRDefault="001B205F" w:rsidP="001B205F">
            <w:r w:rsidRPr="00F47A65">
              <w:t>ГОСТ Р ИСО 13628-3</w:t>
            </w:r>
          </w:p>
          <w:p w14:paraId="702FC939" w14:textId="77777777" w:rsidR="001B205F" w:rsidRPr="00F47A65" w:rsidRDefault="001B205F" w:rsidP="001B205F">
            <w:r w:rsidRPr="00F47A65">
              <w:t>ГОСТ Р ИСО 17078</w:t>
            </w:r>
          </w:p>
          <w:p w14:paraId="7447954D" w14:textId="77777777" w:rsidR="001B205F" w:rsidRPr="00F47A65" w:rsidRDefault="001B205F" w:rsidP="001B205F">
            <w:r w:rsidRPr="00F47A65">
              <w:t>ГОСТ Р ИСО 17776</w:t>
            </w:r>
          </w:p>
          <w:p w14:paraId="7937A614" w14:textId="77777777" w:rsidR="001B205F" w:rsidRPr="00F47A65" w:rsidRDefault="001B205F" w:rsidP="001B205F">
            <w:r w:rsidRPr="00F47A65">
              <w:t>ГОСТ Р 54483</w:t>
            </w:r>
          </w:p>
          <w:p w14:paraId="66EB37E3" w14:textId="77777777" w:rsidR="001B205F" w:rsidRPr="00F47A65" w:rsidRDefault="001B205F" w:rsidP="001B205F">
            <w:r w:rsidRPr="00F47A65">
              <w:t>ГОСТ 12.2.044</w:t>
            </w:r>
          </w:p>
          <w:p w14:paraId="68CBEB96" w14:textId="77777777" w:rsidR="001B205F" w:rsidRPr="00F47A65" w:rsidRDefault="001B205F" w:rsidP="001B205F">
            <w:r w:rsidRPr="00F47A65">
              <w:t>ГОСТ 631</w:t>
            </w:r>
          </w:p>
          <w:p w14:paraId="7219B773" w14:textId="77777777" w:rsidR="001B205F" w:rsidRPr="00F47A65" w:rsidRDefault="001B205F" w:rsidP="001B205F">
            <w:r w:rsidRPr="00F47A65">
              <w:t>ГОСТ 632</w:t>
            </w:r>
          </w:p>
          <w:p w14:paraId="5F9FAE70" w14:textId="77777777" w:rsidR="001B205F" w:rsidRPr="00F47A65" w:rsidRDefault="001B205F" w:rsidP="001B205F">
            <w:r w:rsidRPr="00F47A65">
              <w:lastRenderedPageBreak/>
              <w:t>ГОСТ 633</w:t>
            </w:r>
          </w:p>
          <w:p w14:paraId="0BF3DBAD" w14:textId="77777777" w:rsidR="001B205F" w:rsidRPr="00F47A65" w:rsidRDefault="001B205F" w:rsidP="001B205F">
            <w:r w:rsidRPr="00F47A65">
              <w:t>ГОСТ 5286</w:t>
            </w:r>
          </w:p>
          <w:p w14:paraId="253F3F49" w14:textId="77777777" w:rsidR="001B205F" w:rsidRPr="00F47A65" w:rsidRDefault="001B205F" w:rsidP="001B205F">
            <w:r w:rsidRPr="00F47A65">
              <w:t>ГОСТ 7360</w:t>
            </w:r>
          </w:p>
          <w:p w14:paraId="066B9948" w14:textId="77777777" w:rsidR="001B205F" w:rsidRPr="00F47A65" w:rsidRDefault="001B205F" w:rsidP="001B205F">
            <w:r w:rsidRPr="00F47A65">
              <w:t>ГОСТ 8467</w:t>
            </w:r>
          </w:p>
          <w:p w14:paraId="68E416C0" w14:textId="77777777" w:rsidR="001B205F" w:rsidRPr="00F47A65" w:rsidRDefault="001B205F" w:rsidP="001B205F">
            <w:r w:rsidRPr="00F47A65">
              <w:t>ГОСТ 20692</w:t>
            </w:r>
          </w:p>
          <w:p w14:paraId="1149BB6A" w14:textId="77777777" w:rsidR="001B205F" w:rsidRPr="00F47A65" w:rsidRDefault="001B205F" w:rsidP="001B205F">
            <w:r w:rsidRPr="00F47A65">
              <w:t>ГОСТ 23979</w:t>
            </w:r>
          </w:p>
          <w:p w14:paraId="54A7880E" w14:textId="77777777" w:rsidR="001B205F" w:rsidRPr="00F47A65" w:rsidRDefault="001B205F" w:rsidP="001B205F">
            <w:r w:rsidRPr="00F47A65">
              <w:t>ГОСТ 26698.1</w:t>
            </w:r>
          </w:p>
          <w:p w14:paraId="3A1B63EB" w14:textId="77777777" w:rsidR="001B205F" w:rsidRPr="00F47A65" w:rsidRDefault="001B205F" w:rsidP="001B205F">
            <w:r w:rsidRPr="00F47A65">
              <w:t>ГОСТ 27834</w:t>
            </w:r>
          </w:p>
          <w:p w14:paraId="47D4F840" w14:textId="77777777" w:rsidR="001B205F" w:rsidRPr="00F47A65" w:rsidRDefault="001B205F" w:rsidP="001B205F">
            <w:r w:rsidRPr="00F47A65">
              <w:t>ГОСТ 31446</w:t>
            </w:r>
          </w:p>
          <w:p w14:paraId="50448CD6" w14:textId="77777777" w:rsidR="001B205F" w:rsidRPr="00F47A65" w:rsidRDefault="001B205F" w:rsidP="001B205F">
            <w:r w:rsidRPr="00F47A65">
              <w:t>ГОСТ Р 50278</w:t>
            </w:r>
          </w:p>
          <w:p w14:paraId="70DBC28F" w14:textId="77777777" w:rsidR="001B205F" w:rsidRPr="00F47A65" w:rsidRDefault="001B205F" w:rsidP="001B205F">
            <w:r w:rsidRPr="00F47A65">
              <w:t>ГОСТ Р 51245</w:t>
            </w:r>
          </w:p>
          <w:p w14:paraId="39C3D977" w14:textId="77777777" w:rsidR="001B205F" w:rsidRPr="00F47A65" w:rsidRDefault="001B205F" w:rsidP="001B205F">
            <w:r w:rsidRPr="00F47A65">
              <w:t>ГОСТ Р 54382</w:t>
            </w:r>
          </w:p>
          <w:p w14:paraId="297A8B44" w14:textId="77777777" w:rsidR="001B205F" w:rsidRPr="00F47A65" w:rsidRDefault="001B205F" w:rsidP="001B205F">
            <w:r w:rsidRPr="00F47A65">
              <w:t>ГОСТ ISO 10417</w:t>
            </w:r>
          </w:p>
          <w:p w14:paraId="5D3D6BCB" w14:textId="77777777" w:rsidR="001B205F" w:rsidRPr="00F47A65" w:rsidRDefault="001B205F" w:rsidP="001B205F">
            <w:r w:rsidRPr="00F47A65">
              <w:t>ГОСТ ISO 10423</w:t>
            </w:r>
          </w:p>
          <w:p w14:paraId="185D3E83" w14:textId="77777777" w:rsidR="001B205F" w:rsidRPr="00F47A65" w:rsidRDefault="001B205F" w:rsidP="001B205F">
            <w:r w:rsidRPr="00F47A65">
              <w:t>ГОСТ ISO 10432</w:t>
            </w:r>
          </w:p>
          <w:p w14:paraId="4C33F36B" w14:textId="77777777" w:rsidR="001B205F" w:rsidRPr="00F47A65" w:rsidRDefault="001B205F" w:rsidP="001B205F">
            <w:r w:rsidRPr="00F47A65">
              <w:t>ГОСТ ISO 13680</w:t>
            </w:r>
          </w:p>
          <w:p w14:paraId="000E22D2" w14:textId="77777777" w:rsidR="001B205F" w:rsidRPr="00F47A65" w:rsidRDefault="001B205F" w:rsidP="001B205F">
            <w:r w:rsidRPr="00F47A65">
              <w:t>ГОСТ ISO 14310</w:t>
            </w:r>
          </w:p>
          <w:p w14:paraId="395A88B0" w14:textId="77777777" w:rsidR="001B205F" w:rsidRPr="00F47A65" w:rsidRDefault="001B205F" w:rsidP="001B205F">
            <w:r w:rsidRPr="00F47A65">
              <w:t>ГОСТ ISO 16070</w:t>
            </w:r>
          </w:p>
          <w:p w14:paraId="613A9CD5" w14:textId="77777777" w:rsidR="001B205F" w:rsidRPr="00F47A65" w:rsidRDefault="001B205F" w:rsidP="001B205F">
            <w:r w:rsidRPr="00F47A65">
              <w:t>ГОСТ ISO 17078</w:t>
            </w:r>
          </w:p>
          <w:p w14:paraId="209F7724" w14:textId="77777777" w:rsidR="001B205F" w:rsidRPr="00F47A65" w:rsidRDefault="001B205F" w:rsidP="001B205F">
            <w:r w:rsidRPr="00F47A65">
              <w:t>ГОСТ ISO 17078-2</w:t>
            </w:r>
          </w:p>
          <w:p w14:paraId="421D7735" w14:textId="77777777" w:rsidR="001B205F" w:rsidRPr="00F47A65" w:rsidRDefault="001B205F" w:rsidP="001B205F">
            <w:r w:rsidRPr="00F47A65">
              <w:t>ГОСТ ISO 17078-4</w:t>
            </w:r>
          </w:p>
          <w:p w14:paraId="0A5402A5" w14:textId="77777777" w:rsidR="001B205F" w:rsidRPr="00F47A65" w:rsidRDefault="001B205F" w:rsidP="001B205F">
            <w:r w:rsidRPr="00F47A65">
              <w:t>ГОСТ 32503</w:t>
            </w:r>
          </w:p>
          <w:p w14:paraId="53F6216C" w14:textId="77777777" w:rsidR="001B205F" w:rsidRPr="00F47A65" w:rsidRDefault="001B205F" w:rsidP="001B205F">
            <w:r w:rsidRPr="00F47A65">
              <w:t>ГОСТ 33005</w:t>
            </w:r>
          </w:p>
          <w:p w14:paraId="246D0FE4" w14:textId="77777777" w:rsidR="001B205F" w:rsidRPr="00F47A65" w:rsidRDefault="001B205F" w:rsidP="001B205F">
            <w:r w:rsidRPr="00F47A65">
              <w:t>ГОСТ 33006.2</w:t>
            </w:r>
          </w:p>
          <w:p w14:paraId="070767A3" w14:textId="77777777" w:rsidR="001B205F" w:rsidRPr="00F47A65" w:rsidRDefault="001B205F" w:rsidP="001B205F">
            <w:r w:rsidRPr="00F47A65">
              <w:t>ГОСТ 33758</w:t>
            </w:r>
          </w:p>
          <w:p w14:paraId="421F8878" w14:textId="77777777" w:rsidR="001B205F" w:rsidRPr="00F47A65" w:rsidRDefault="001B205F" w:rsidP="001B205F">
            <w:r w:rsidRPr="00F47A65">
              <w:t>ГОСТ 34004</w:t>
            </w:r>
          </w:p>
          <w:p w14:paraId="4EC33C88" w14:textId="77777777" w:rsidR="001B205F" w:rsidRPr="00F47A65" w:rsidRDefault="001B205F" w:rsidP="001B205F">
            <w:r w:rsidRPr="00F47A65">
              <w:t>ГОСТ 34057</w:t>
            </w:r>
          </w:p>
          <w:p w14:paraId="32F61E8D" w14:textId="77777777" w:rsidR="001B205F" w:rsidRPr="00F47A65" w:rsidRDefault="001B205F" w:rsidP="001B205F">
            <w:r w:rsidRPr="00F47A65">
              <w:t>ГОСТ 34380</w:t>
            </w:r>
          </w:p>
          <w:p w14:paraId="26FEC557" w14:textId="77777777" w:rsidR="001B205F" w:rsidRPr="00F47A65" w:rsidRDefault="001B205F" w:rsidP="001B205F">
            <w:r w:rsidRPr="00F47A65">
              <w:t>ГОСТ 34438.2</w:t>
            </w:r>
          </w:p>
          <w:p w14:paraId="16E56456" w14:textId="77777777" w:rsidR="001B205F" w:rsidRPr="00F47A65" w:rsidRDefault="001B205F" w:rsidP="001B205F">
            <w:r w:rsidRPr="00F47A65">
              <w:t>ГОСТ Р 55736</w:t>
            </w:r>
          </w:p>
          <w:p w14:paraId="794706E3" w14:textId="77777777" w:rsidR="001B205F" w:rsidRPr="00F47A65" w:rsidRDefault="001B205F" w:rsidP="001B205F">
            <w:r w:rsidRPr="00F47A65">
              <w:t>ГОСТ Р 56830</w:t>
            </w:r>
          </w:p>
          <w:p w14:paraId="34E035E4" w14:textId="77777777" w:rsidR="001B205F" w:rsidRPr="00F47A65" w:rsidRDefault="001B205F" w:rsidP="001B205F">
            <w:r w:rsidRPr="00F47A65">
              <w:t>ГОСТ Р 57430</w:t>
            </w:r>
          </w:p>
          <w:p w14:paraId="18803662" w14:textId="77777777" w:rsidR="001B205F" w:rsidRPr="00F47A65" w:rsidRDefault="001B205F" w:rsidP="001B205F">
            <w:r w:rsidRPr="00F47A65">
              <w:t>ГОСТ Р 57555</w:t>
            </w:r>
          </w:p>
          <w:p w14:paraId="09B31D2E" w14:textId="77777777" w:rsidR="001B205F" w:rsidRPr="00F47A65" w:rsidRDefault="001B205F" w:rsidP="001B205F">
            <w:r w:rsidRPr="00F47A65">
              <w:t>ГОСТ Р 58190</w:t>
            </w:r>
          </w:p>
          <w:p w14:paraId="37731D71" w14:textId="77777777" w:rsidR="001B205F" w:rsidRPr="00F47A65" w:rsidRDefault="001B205F" w:rsidP="001B205F">
            <w:r w:rsidRPr="00F47A65">
              <w:lastRenderedPageBreak/>
              <w:t>ГОСТ 12.2.044</w:t>
            </w:r>
          </w:p>
          <w:p w14:paraId="563D4693" w14:textId="77777777" w:rsidR="001B205F" w:rsidRPr="00F47A65" w:rsidRDefault="001B205F" w:rsidP="001B205F">
            <w:r w:rsidRPr="00F47A65">
              <w:t>ГОСТ 12.2.088</w:t>
            </w:r>
          </w:p>
          <w:p w14:paraId="07C95D08" w14:textId="77777777" w:rsidR="001B205F" w:rsidRPr="00F47A65" w:rsidRDefault="001B205F" w:rsidP="001B205F">
            <w:r w:rsidRPr="00F47A65">
              <w:t>ГОСТ 12.2.108</w:t>
            </w:r>
          </w:p>
          <w:p w14:paraId="5302B766" w14:textId="77777777" w:rsidR="001B205F" w:rsidRPr="00F47A65" w:rsidRDefault="001B205F" w:rsidP="001B205F">
            <w:r w:rsidRPr="00F47A65">
              <w:t>ГОСТ 12.2.115</w:t>
            </w:r>
          </w:p>
          <w:p w14:paraId="2A42A670" w14:textId="77777777" w:rsidR="001B205F" w:rsidRPr="00F47A65" w:rsidRDefault="001B205F" w:rsidP="001B205F">
            <w:r w:rsidRPr="00F47A65">
              <w:t>ГОСТ 12.2.125</w:t>
            </w:r>
          </w:p>
          <w:p w14:paraId="59F7DD1E" w14:textId="77777777" w:rsidR="001B205F" w:rsidRPr="00F47A65" w:rsidRDefault="001B205F" w:rsidP="001B205F">
            <w:r w:rsidRPr="00F47A65">
              <w:t>ГОСТ 12.2.132</w:t>
            </w:r>
          </w:p>
          <w:p w14:paraId="14EABE37" w14:textId="77777777" w:rsidR="001B205F" w:rsidRPr="00F47A65" w:rsidRDefault="001B205F" w:rsidP="001B205F">
            <w:r w:rsidRPr="00F47A65">
              <w:t>ГОСТ 12.2.136</w:t>
            </w:r>
          </w:p>
          <w:p w14:paraId="0C8FF031" w14:textId="77777777" w:rsidR="001B205F" w:rsidRPr="00F47A65" w:rsidRDefault="001B205F" w:rsidP="001B205F">
            <w:r w:rsidRPr="00F47A65">
              <w:t>ГОСТ 12.2.228</w:t>
            </w:r>
          </w:p>
          <w:p w14:paraId="08FE41B9" w14:textId="77777777" w:rsidR="001B205F" w:rsidRPr="00F47A65" w:rsidRDefault="001B205F" w:rsidP="001B205F">
            <w:r w:rsidRPr="00F47A65">
              <w:t>ГОСТ 12.2.232</w:t>
            </w:r>
          </w:p>
          <w:p w14:paraId="1D2C1958" w14:textId="77777777" w:rsidR="001B205F" w:rsidRPr="00F47A65" w:rsidRDefault="001B205F" w:rsidP="001B205F">
            <w:r w:rsidRPr="00F47A65">
              <w:t>ГОСТ 13846</w:t>
            </w:r>
          </w:p>
          <w:p w14:paraId="3FD51538" w14:textId="77777777" w:rsidR="001B205F" w:rsidRPr="00F47A65" w:rsidRDefault="001B205F" w:rsidP="001B205F">
            <w:r w:rsidRPr="00F47A65">
              <w:t>ГОСТ 15880</w:t>
            </w:r>
          </w:p>
          <w:p w14:paraId="6C9BCD6C" w14:textId="77777777" w:rsidR="001B205F" w:rsidRPr="00F47A65" w:rsidRDefault="001B205F" w:rsidP="001B205F">
            <w:r w:rsidRPr="00F47A65">
              <w:t>ГОСТ 26698.2</w:t>
            </w:r>
          </w:p>
          <w:p w14:paraId="30249E66" w14:textId="77777777" w:rsidR="001B205F" w:rsidRPr="00F47A65" w:rsidRDefault="001B205F" w:rsidP="001B205F">
            <w:r w:rsidRPr="00F47A65">
              <w:t>ГОСТ 28487</w:t>
            </w:r>
          </w:p>
          <w:p w14:paraId="07DD73C5" w14:textId="77777777" w:rsidR="001B205F" w:rsidRPr="00F47A65" w:rsidRDefault="001B205F" w:rsidP="001B205F">
            <w:r w:rsidRPr="00F47A65">
              <w:t>ГОСТ 30315</w:t>
            </w:r>
          </w:p>
          <w:p w14:paraId="55AEEF55" w14:textId="77777777" w:rsidR="001B205F" w:rsidRPr="00F47A65" w:rsidRDefault="001B205F" w:rsidP="001B205F">
            <w:r w:rsidRPr="00F47A65">
              <w:t>ГОСТ 30767</w:t>
            </w:r>
          </w:p>
          <w:p w14:paraId="33207482" w14:textId="77777777" w:rsidR="001B205F" w:rsidRPr="00F47A65" w:rsidRDefault="001B205F" w:rsidP="001B205F">
            <w:r w:rsidRPr="00F47A65">
              <w:t>ГОСТ 30776</w:t>
            </w:r>
          </w:p>
          <w:p w14:paraId="7F2276E4" w14:textId="77777777" w:rsidR="001B205F" w:rsidRPr="00F47A65" w:rsidRDefault="001B205F" w:rsidP="001B205F">
            <w:r w:rsidRPr="00F47A65">
              <w:t>ГОСТ 30894</w:t>
            </w:r>
          </w:p>
          <w:p w14:paraId="6837F699" w14:textId="77777777" w:rsidR="001B205F" w:rsidRPr="00F47A65" w:rsidRDefault="001B205F" w:rsidP="001B205F">
            <w:r w:rsidRPr="00F47A65">
              <w:t>ГОСТ 31446</w:t>
            </w:r>
          </w:p>
          <w:p w14:paraId="45FC2978" w14:textId="77777777" w:rsidR="001B205F" w:rsidRPr="00F47A65" w:rsidRDefault="001B205F" w:rsidP="001B205F">
            <w:r w:rsidRPr="00F47A65">
              <w:t>ГОСТ 31835</w:t>
            </w:r>
          </w:p>
          <w:p w14:paraId="75CFAAEB" w14:textId="77777777" w:rsidR="001B205F" w:rsidRPr="00F47A65" w:rsidRDefault="001B205F" w:rsidP="001B205F">
            <w:r w:rsidRPr="00F47A65">
              <w:t>ГОСТ 31841</w:t>
            </w:r>
          </w:p>
          <w:p w14:paraId="3ADD00C4" w14:textId="77777777" w:rsidR="001B205F" w:rsidRPr="00F47A65" w:rsidRDefault="001B205F" w:rsidP="001B205F">
            <w:r w:rsidRPr="00F47A65">
              <w:t>ГОСТ 31844</w:t>
            </w:r>
          </w:p>
          <w:p w14:paraId="1FAD9DAB" w14:textId="77777777" w:rsidR="001B205F" w:rsidRPr="00F47A65" w:rsidRDefault="001B205F" w:rsidP="001B205F">
            <w:r w:rsidRPr="00F47A65">
              <w:t>ГОСТ 32503</w:t>
            </w:r>
          </w:p>
          <w:p w14:paraId="577E23CA" w14:textId="77777777" w:rsidR="001B205F" w:rsidRPr="00F47A65" w:rsidRDefault="001B205F" w:rsidP="001B205F">
            <w:r w:rsidRPr="00F47A65">
              <w:t>ГОСТ 33005</w:t>
            </w:r>
          </w:p>
          <w:p w14:paraId="1D2FE80F" w14:textId="77777777" w:rsidR="001B205F" w:rsidRPr="00F47A65" w:rsidRDefault="001B205F" w:rsidP="001B205F">
            <w:r w:rsidRPr="00F47A65">
              <w:t>ГОСТ 33006.2</w:t>
            </w:r>
          </w:p>
          <w:p w14:paraId="51E63B99" w14:textId="77777777" w:rsidR="001B205F" w:rsidRPr="00F47A65" w:rsidRDefault="001B205F" w:rsidP="001B205F">
            <w:r w:rsidRPr="00F47A65">
              <w:t>ГОСТ 33758</w:t>
            </w:r>
          </w:p>
          <w:p w14:paraId="0889469C" w14:textId="77777777" w:rsidR="001B205F" w:rsidRPr="00F47A65" w:rsidRDefault="001B205F" w:rsidP="001B205F">
            <w:r w:rsidRPr="00F47A65">
              <w:t>ГОСТ 34004</w:t>
            </w:r>
          </w:p>
          <w:p w14:paraId="156682FA" w14:textId="77777777" w:rsidR="001B205F" w:rsidRPr="00F47A65" w:rsidRDefault="001B205F" w:rsidP="001B205F">
            <w:r w:rsidRPr="00F47A65">
              <w:t>ГОСТ 34057</w:t>
            </w:r>
          </w:p>
          <w:p w14:paraId="18BB5C0F" w14:textId="77777777" w:rsidR="001B205F" w:rsidRPr="00F47A65" w:rsidRDefault="001B205F" w:rsidP="001B205F">
            <w:r w:rsidRPr="00F47A65">
              <w:t>ГОСТ 34380</w:t>
            </w:r>
          </w:p>
          <w:p w14:paraId="66C75781" w14:textId="77777777" w:rsidR="001B205F" w:rsidRPr="00F47A65" w:rsidRDefault="001B205F" w:rsidP="001B205F">
            <w:r w:rsidRPr="00F47A65">
              <w:t>ГОСТ 34438.2</w:t>
            </w:r>
          </w:p>
          <w:p w14:paraId="0874E894" w14:textId="77777777" w:rsidR="001B205F" w:rsidRPr="00F47A65" w:rsidRDefault="001B205F" w:rsidP="001B205F">
            <w:r w:rsidRPr="00F47A65">
              <w:t>ГОСТ Р ИСО 17078-3</w:t>
            </w:r>
          </w:p>
          <w:p w14:paraId="080B1AC9" w14:textId="77777777" w:rsidR="001B205F" w:rsidRPr="00F47A65" w:rsidRDefault="001B205F" w:rsidP="001B205F">
            <w:r w:rsidRPr="00F47A65">
              <w:t>ГОСТ Р ИСО 17776</w:t>
            </w:r>
          </w:p>
          <w:p w14:paraId="2D0F3A28" w14:textId="77777777" w:rsidR="001B205F" w:rsidRPr="00F47A65" w:rsidRDefault="001B205F" w:rsidP="001B205F">
            <w:r w:rsidRPr="00F47A65">
              <w:t>ГОСТ Р 50278</w:t>
            </w:r>
          </w:p>
          <w:p w14:paraId="3C36DFA8" w14:textId="77777777" w:rsidR="001B205F" w:rsidRPr="00F47A65" w:rsidRDefault="001B205F" w:rsidP="001B205F">
            <w:r w:rsidRPr="00F47A65">
              <w:t>ГОСТ Р 51245</w:t>
            </w:r>
          </w:p>
          <w:p w14:paraId="202F02AE" w14:textId="77777777" w:rsidR="001B205F" w:rsidRPr="00F47A65" w:rsidRDefault="001B205F" w:rsidP="001B205F">
            <w:r w:rsidRPr="00F47A65">
              <w:t>ГОСТ Р 51365</w:t>
            </w:r>
          </w:p>
          <w:p w14:paraId="46868E19" w14:textId="77777777" w:rsidR="001B205F" w:rsidRPr="00F47A65" w:rsidRDefault="001B205F" w:rsidP="001B205F">
            <w:r w:rsidRPr="00F47A65">
              <w:lastRenderedPageBreak/>
              <w:t>ГОСТ Р 54382</w:t>
            </w:r>
          </w:p>
          <w:p w14:paraId="33063A76" w14:textId="77777777" w:rsidR="001B205F" w:rsidRPr="00F47A65" w:rsidRDefault="001B205F" w:rsidP="001B205F">
            <w:r w:rsidRPr="00F47A65">
              <w:t>ГОСТ Р 54483</w:t>
            </w:r>
          </w:p>
          <w:p w14:paraId="10FD917E" w14:textId="77777777" w:rsidR="001B205F" w:rsidRPr="00F47A65" w:rsidRDefault="001B205F" w:rsidP="001B205F">
            <w:r w:rsidRPr="00F47A65">
              <w:t>ГОСТ Р 55736-</w:t>
            </w:r>
          </w:p>
          <w:p w14:paraId="6AC35355" w14:textId="77777777" w:rsidR="001B205F" w:rsidRPr="00F47A65" w:rsidRDefault="001B205F" w:rsidP="001B205F">
            <w:r w:rsidRPr="00F47A65">
              <w:t>ГОСТ Р 56830</w:t>
            </w:r>
          </w:p>
          <w:p w14:paraId="6260C56F" w14:textId="77777777" w:rsidR="001B205F" w:rsidRPr="00F47A65" w:rsidRDefault="001B205F" w:rsidP="001B205F">
            <w:r w:rsidRPr="00F47A65">
              <w:t>ГОСТ Р 57430</w:t>
            </w:r>
          </w:p>
          <w:p w14:paraId="35832032" w14:textId="77777777" w:rsidR="001B205F" w:rsidRPr="00F47A65" w:rsidRDefault="001B205F" w:rsidP="001B205F">
            <w:r w:rsidRPr="00F47A65">
              <w:t>ГОСТ Р 57555</w:t>
            </w:r>
          </w:p>
          <w:p w14:paraId="0276F516" w14:textId="77777777" w:rsidR="001B205F" w:rsidRPr="00F47A65" w:rsidRDefault="001B205F" w:rsidP="001B205F">
            <w:r w:rsidRPr="00F47A65">
              <w:t>ГОСТ Р 58190</w:t>
            </w:r>
          </w:p>
          <w:p w14:paraId="28A4F515" w14:textId="77777777" w:rsidR="001B205F" w:rsidRPr="00F47A65" w:rsidRDefault="001B205F" w:rsidP="001B205F">
            <w:r w:rsidRPr="00F47A65">
              <w:t>ГОСТ 12.1.003</w:t>
            </w:r>
          </w:p>
          <w:p w14:paraId="5B5AE0ED" w14:textId="77777777" w:rsidR="001B205F" w:rsidRPr="00F47A65" w:rsidRDefault="001B205F" w:rsidP="001B205F">
            <w:r w:rsidRPr="00F47A65">
              <w:t>ГОСТ 12.1.012</w:t>
            </w:r>
          </w:p>
          <w:p w14:paraId="4873BAB7" w14:textId="77777777" w:rsidR="001B205F" w:rsidRPr="00F47A65" w:rsidRDefault="001B205F" w:rsidP="001B205F">
            <w:r w:rsidRPr="00F47A65">
              <w:t>ГОСТ 12.2.003</w:t>
            </w:r>
          </w:p>
          <w:p w14:paraId="1ACED76C" w14:textId="77777777" w:rsidR="001B205F" w:rsidRPr="00F47A65" w:rsidRDefault="001B205F" w:rsidP="001B205F">
            <w:r w:rsidRPr="00F47A65">
              <w:t>ГОСТ 12.2.007.0</w:t>
            </w:r>
          </w:p>
          <w:p w14:paraId="0C2B1504" w14:textId="77777777" w:rsidR="001B205F" w:rsidRPr="00F47A65" w:rsidRDefault="001B205F" w:rsidP="001B205F">
            <w:r w:rsidRPr="00F47A65">
              <w:t>ГОСТ Р МЭК 60204-1</w:t>
            </w:r>
          </w:p>
          <w:p w14:paraId="64BE1699" w14:textId="6BD1F891" w:rsidR="001B205F" w:rsidRPr="00F47A65" w:rsidRDefault="001B205F" w:rsidP="001B205F">
            <w:pPr>
              <w:rPr>
                <w:b/>
              </w:rPr>
            </w:pPr>
            <w:r w:rsidRPr="00F47A65">
              <w:t>ГОСТ IEC 60335-1</w:t>
            </w:r>
          </w:p>
        </w:tc>
      </w:tr>
      <w:tr w:rsidR="001B205F" w:rsidRPr="00F47A65" w14:paraId="0FB75D16" w14:textId="77777777" w:rsidTr="004A2D6A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DF14E" w14:textId="087AD596" w:rsidR="001B205F" w:rsidRPr="00F47A65" w:rsidRDefault="001B205F" w:rsidP="00544509">
            <w:pPr>
              <w:spacing w:after="160" w:line="259" w:lineRule="auto"/>
            </w:pPr>
            <w:r w:rsidRPr="00F47A65">
              <w:lastRenderedPageBreak/>
              <w:t>2.3.3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EFD8E" w14:textId="36E32CFF" w:rsidR="001B205F" w:rsidRPr="00F47A65" w:rsidRDefault="001B205F" w:rsidP="001B205F">
            <w:r w:rsidRPr="00F47A65">
              <w:t>Оборудование технологическое и аппаратура для нанесения лакокрасочных покрытий на изделия машиностроения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9C2CD" w14:textId="77777777" w:rsidR="001B205F" w:rsidRPr="00F47A65" w:rsidRDefault="001B205F" w:rsidP="001B205F">
            <w:r w:rsidRPr="00F47A65">
              <w:t>1с, 3с, 9с</w:t>
            </w:r>
          </w:p>
          <w:p w14:paraId="4EFDEC7D" w14:textId="77777777" w:rsidR="001B205F" w:rsidRPr="00F47A65" w:rsidRDefault="001B205F" w:rsidP="001B205F">
            <w:r w:rsidRPr="00F47A65">
              <w:t>Сертификация</w:t>
            </w:r>
          </w:p>
          <w:p w14:paraId="4B71D740" w14:textId="748AFAB0" w:rsidR="001B205F" w:rsidRPr="00F47A65" w:rsidRDefault="001B205F" w:rsidP="001B205F"/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5CDC6" w14:textId="1CA8BB14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8419390009</w:t>
            </w:r>
          </w:p>
          <w:p w14:paraId="3FE3D7BB" w14:textId="53299C96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8419899890</w:t>
            </w:r>
          </w:p>
          <w:p w14:paraId="22D8009E" w14:textId="6A7B4D23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8424200000</w:t>
            </w:r>
          </w:p>
          <w:p w14:paraId="539C8583" w14:textId="406D4CFE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8424890009</w:t>
            </w:r>
          </w:p>
          <w:p w14:paraId="36BAE3CF" w14:textId="029AADA8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8514108000</w:t>
            </w:r>
          </w:p>
          <w:p w14:paraId="3AC24149" w14:textId="4D40AEE3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8514300000</w:t>
            </w:r>
          </w:p>
          <w:p w14:paraId="695B8199" w14:textId="417A233A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8514400000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7BD98" w14:textId="76651178" w:rsidR="001B205F" w:rsidRPr="00F47A65" w:rsidRDefault="001B205F" w:rsidP="00D945E2">
            <w:r w:rsidRPr="00F47A65">
              <w:t>ТР ТС 010/2011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0546E" w14:textId="77777777" w:rsidR="001B205F" w:rsidRPr="00F47A65" w:rsidRDefault="001B205F" w:rsidP="001B205F">
            <w:pPr>
              <w:rPr>
                <w:b/>
              </w:rPr>
            </w:pPr>
            <w:r w:rsidRPr="00F47A65">
              <w:rPr>
                <w:b/>
              </w:rPr>
              <w:t>ТР ТС 010/2011</w:t>
            </w:r>
          </w:p>
          <w:p w14:paraId="1BE3D036" w14:textId="77777777" w:rsidR="001B205F" w:rsidRPr="00F47A65" w:rsidRDefault="001B205F" w:rsidP="001B205F">
            <w:r w:rsidRPr="00F47A65">
              <w:t>ГОСТ 12.3.008</w:t>
            </w:r>
          </w:p>
          <w:p w14:paraId="0DB76FB4" w14:textId="77777777" w:rsidR="001B205F" w:rsidRPr="00F47A65" w:rsidRDefault="001B205F" w:rsidP="001B205F">
            <w:r w:rsidRPr="00F47A65">
              <w:t>ГОСТ EN 12981</w:t>
            </w:r>
          </w:p>
          <w:p w14:paraId="5144F5D3" w14:textId="77777777" w:rsidR="001B205F" w:rsidRPr="00F47A65" w:rsidRDefault="001B205F" w:rsidP="001B205F">
            <w:r w:rsidRPr="00F47A65">
              <w:t>ГОСТ 12.1.003</w:t>
            </w:r>
          </w:p>
          <w:p w14:paraId="5D978AA6" w14:textId="77777777" w:rsidR="001B205F" w:rsidRPr="00F47A65" w:rsidRDefault="001B205F" w:rsidP="001B205F">
            <w:r w:rsidRPr="00F47A65">
              <w:t>ГОСТ 12.1.012</w:t>
            </w:r>
          </w:p>
          <w:p w14:paraId="19AEEAD5" w14:textId="77777777" w:rsidR="001B205F" w:rsidRPr="00F47A65" w:rsidRDefault="001B205F" w:rsidP="001B205F">
            <w:r w:rsidRPr="00F47A65">
              <w:t>ГОСТ 12.2.003</w:t>
            </w:r>
          </w:p>
          <w:p w14:paraId="6673AFC3" w14:textId="77777777" w:rsidR="001B205F" w:rsidRPr="00F47A65" w:rsidRDefault="001B205F" w:rsidP="001B205F">
            <w:r w:rsidRPr="00F47A65">
              <w:t>ГОСТ 12.2.007.0</w:t>
            </w:r>
          </w:p>
          <w:p w14:paraId="7F2AC97E" w14:textId="77777777" w:rsidR="001B205F" w:rsidRPr="00F47A65" w:rsidRDefault="001B205F" w:rsidP="001B205F">
            <w:r w:rsidRPr="00F47A65">
              <w:t>ГОСТ Р МЭК 60204-1</w:t>
            </w:r>
          </w:p>
          <w:p w14:paraId="2780D811" w14:textId="77777777" w:rsidR="001B205F" w:rsidRPr="00F47A65" w:rsidRDefault="001B205F" w:rsidP="001B205F">
            <w:r w:rsidRPr="00F47A65">
              <w:t>ГОСТ IEC 60335-1</w:t>
            </w:r>
          </w:p>
          <w:p w14:paraId="025A28ED" w14:textId="77777777" w:rsidR="001B205F" w:rsidRPr="00F47A65" w:rsidRDefault="001B205F" w:rsidP="001B205F">
            <w:r w:rsidRPr="00F47A65">
              <w:t>ГОСТ IEC 60745-1</w:t>
            </w:r>
          </w:p>
          <w:p w14:paraId="50816974" w14:textId="001F1002" w:rsidR="001B205F" w:rsidRPr="00F47A65" w:rsidRDefault="001B205F" w:rsidP="001B205F">
            <w:r w:rsidRPr="00F47A65">
              <w:t>ГОСТ 30700</w:t>
            </w:r>
          </w:p>
        </w:tc>
      </w:tr>
      <w:tr w:rsidR="001B205F" w:rsidRPr="00F47A65" w14:paraId="0A5BF72C" w14:textId="77777777" w:rsidTr="004A2D6A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D7416" w14:textId="05261A9F" w:rsidR="001B205F" w:rsidRPr="00F47A65" w:rsidRDefault="001B205F" w:rsidP="00544509">
            <w:pPr>
              <w:spacing w:after="160" w:line="259" w:lineRule="auto"/>
            </w:pPr>
            <w:r w:rsidRPr="00F47A65">
              <w:t>2.3.4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0EC9" w14:textId="5C450574" w:rsidR="001B205F" w:rsidRPr="00F47A65" w:rsidRDefault="001B205F" w:rsidP="001B205F">
            <w:r w:rsidRPr="00F47A65">
              <w:t>Оборудование для жидкого аммиака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5B6AC" w14:textId="77777777" w:rsidR="001B205F" w:rsidRPr="00F47A65" w:rsidRDefault="001B205F" w:rsidP="001B205F">
            <w:r w:rsidRPr="00F47A65">
              <w:t>1с, 3с, 9с</w:t>
            </w:r>
          </w:p>
          <w:p w14:paraId="786D8A35" w14:textId="77777777" w:rsidR="001B205F" w:rsidRPr="00F47A65" w:rsidRDefault="001B205F" w:rsidP="001B205F">
            <w:r w:rsidRPr="00F47A65">
              <w:t>Сертификация</w:t>
            </w:r>
          </w:p>
          <w:p w14:paraId="151327F7" w14:textId="20DDCF7C" w:rsidR="001B205F" w:rsidRPr="00F47A65" w:rsidRDefault="001B205F" w:rsidP="0088620F"/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EEB0C" w14:textId="77777777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7311</w:t>
            </w:r>
          </w:p>
          <w:p w14:paraId="731C15FB" w14:textId="05A64DE7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731100</w:t>
            </w:r>
          </w:p>
          <w:p w14:paraId="17842A3C" w14:textId="24A7AD98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7311001100</w:t>
            </w:r>
          </w:p>
          <w:p w14:paraId="4454F093" w14:textId="25A1E0B7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7311001300</w:t>
            </w:r>
          </w:p>
          <w:p w14:paraId="099E1AC3" w14:textId="3591A783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7311001900</w:t>
            </w:r>
          </w:p>
          <w:p w14:paraId="117558C6" w14:textId="57FD0D84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7311003000</w:t>
            </w:r>
          </w:p>
          <w:p w14:paraId="5DDB64AB" w14:textId="567A2986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7311009100</w:t>
            </w:r>
          </w:p>
          <w:p w14:paraId="44B1CB90" w14:textId="75B20B67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7311009900</w:t>
            </w:r>
          </w:p>
          <w:p w14:paraId="73DB2C2D" w14:textId="77777777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7613</w:t>
            </w:r>
          </w:p>
          <w:p w14:paraId="3A3AA486" w14:textId="398137DF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7613000000</w:t>
            </w:r>
          </w:p>
          <w:p w14:paraId="76C66AFD" w14:textId="77777777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8418</w:t>
            </w:r>
          </w:p>
          <w:p w14:paraId="1AF0EB46" w14:textId="6EBE98E2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841869000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EAD47" w14:textId="100656EB" w:rsidR="001B205F" w:rsidRPr="00F47A65" w:rsidRDefault="001B205F" w:rsidP="00D945E2">
            <w:r w:rsidRPr="00F47A65">
              <w:lastRenderedPageBreak/>
              <w:t>ТР ТС 010/2011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EE68D" w14:textId="77777777" w:rsidR="001B205F" w:rsidRPr="00F47A65" w:rsidRDefault="001B205F" w:rsidP="001B205F">
            <w:pPr>
              <w:rPr>
                <w:b/>
              </w:rPr>
            </w:pPr>
            <w:r w:rsidRPr="00F47A65">
              <w:rPr>
                <w:b/>
              </w:rPr>
              <w:t>ТР ТС 010/2011</w:t>
            </w:r>
          </w:p>
          <w:p w14:paraId="762F8816" w14:textId="77777777" w:rsidR="001B205F" w:rsidRPr="00F47A65" w:rsidRDefault="001B205F" w:rsidP="001B205F">
            <w:r w:rsidRPr="00F47A65">
              <w:t>ГОСТ ИСО 4254-2</w:t>
            </w:r>
          </w:p>
          <w:p w14:paraId="18849E2B" w14:textId="77777777" w:rsidR="001B205F" w:rsidRPr="00F47A65" w:rsidRDefault="001B205F" w:rsidP="001B205F">
            <w:r w:rsidRPr="00F47A65">
              <w:t>ГОСТ 12.1.003</w:t>
            </w:r>
          </w:p>
          <w:p w14:paraId="32B499EF" w14:textId="77777777" w:rsidR="001B205F" w:rsidRPr="00F47A65" w:rsidRDefault="001B205F" w:rsidP="001B205F">
            <w:r w:rsidRPr="00F47A65">
              <w:t>ГОСТ 12.1.012</w:t>
            </w:r>
          </w:p>
          <w:p w14:paraId="55823625" w14:textId="77777777" w:rsidR="001B205F" w:rsidRPr="00F47A65" w:rsidRDefault="001B205F" w:rsidP="001B205F">
            <w:r w:rsidRPr="00F47A65">
              <w:t>ГОСТ 12.2.003</w:t>
            </w:r>
          </w:p>
          <w:p w14:paraId="7F641EDA" w14:textId="77777777" w:rsidR="001B205F" w:rsidRPr="00F47A65" w:rsidRDefault="001B205F" w:rsidP="001B205F">
            <w:r w:rsidRPr="00F47A65">
              <w:t>ГОСТ 12.2.007.0</w:t>
            </w:r>
          </w:p>
          <w:p w14:paraId="41CA5642" w14:textId="3F00833D" w:rsidR="001B205F" w:rsidRPr="00F47A65" w:rsidRDefault="001B205F" w:rsidP="001B205F">
            <w:pPr>
              <w:rPr>
                <w:b/>
              </w:rPr>
            </w:pPr>
            <w:r w:rsidRPr="00F47A65">
              <w:t>ГОСТ Р МЭК 60204-1</w:t>
            </w:r>
          </w:p>
        </w:tc>
      </w:tr>
      <w:tr w:rsidR="001B205F" w:rsidRPr="00F47A65" w14:paraId="400D74C0" w14:textId="77777777" w:rsidTr="004A2D6A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9B760" w14:textId="5F44D113" w:rsidR="001B205F" w:rsidRPr="00F47A65" w:rsidRDefault="001B205F" w:rsidP="00544509">
            <w:pPr>
              <w:spacing w:after="160" w:line="259" w:lineRule="auto"/>
            </w:pPr>
            <w:r w:rsidRPr="00F47A65">
              <w:lastRenderedPageBreak/>
              <w:t>2.3.5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80810" w14:textId="77777777" w:rsidR="001B205F" w:rsidRPr="00F47A65" w:rsidRDefault="001B205F" w:rsidP="001B205F">
            <w:r w:rsidRPr="00F47A65">
              <w:t>Арматура промышленная</w:t>
            </w:r>
          </w:p>
          <w:p w14:paraId="5D9C8D01" w14:textId="3ABA29E6" w:rsidR="001B205F" w:rsidRPr="00F47A65" w:rsidRDefault="001B205F" w:rsidP="001B205F">
            <w:r w:rsidRPr="00F47A65">
              <w:t>трубопроводная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94B33" w14:textId="77777777" w:rsidR="001B205F" w:rsidRPr="00F47A65" w:rsidRDefault="001B205F" w:rsidP="001B205F">
            <w:r w:rsidRPr="00F47A65">
              <w:t>1с, 3с, 9с</w:t>
            </w:r>
          </w:p>
          <w:p w14:paraId="065C2215" w14:textId="77777777" w:rsidR="001B205F" w:rsidRPr="00F47A65" w:rsidRDefault="001B205F" w:rsidP="001B205F">
            <w:r w:rsidRPr="00F47A65">
              <w:t>Сертификация</w:t>
            </w:r>
          </w:p>
          <w:p w14:paraId="59DA42DE" w14:textId="12C02F25" w:rsidR="001B205F" w:rsidRPr="00F47A65" w:rsidRDefault="001B205F" w:rsidP="001B205F"/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97810" w14:textId="77777777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8481</w:t>
            </w:r>
          </w:p>
          <w:p w14:paraId="171FD448" w14:textId="50027378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8481101908</w:t>
            </w:r>
          </w:p>
          <w:p w14:paraId="3B1F9929" w14:textId="3B22D54A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8481109902</w:t>
            </w:r>
          </w:p>
          <w:p w14:paraId="46438CEA" w14:textId="45B1CC35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8481109908</w:t>
            </w:r>
          </w:p>
          <w:p w14:paraId="2881D0BD" w14:textId="06B03A27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8481201009</w:t>
            </w:r>
          </w:p>
          <w:p w14:paraId="1731B370" w14:textId="5040087D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8481209009</w:t>
            </w:r>
          </w:p>
          <w:p w14:paraId="68BD7BD1" w14:textId="01F17B65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8481309108</w:t>
            </w:r>
          </w:p>
          <w:p w14:paraId="4844009A" w14:textId="737188EA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8481309902</w:t>
            </w:r>
          </w:p>
          <w:p w14:paraId="73D80190" w14:textId="27B308BE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8481309908</w:t>
            </w:r>
          </w:p>
          <w:p w14:paraId="40C0E78D" w14:textId="43C52552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8481401000</w:t>
            </w:r>
          </w:p>
          <w:p w14:paraId="437FD7FA" w14:textId="35056EFF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8481409009</w:t>
            </w:r>
          </w:p>
          <w:p w14:paraId="1A8D5DCD" w14:textId="334874A7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8481801900</w:t>
            </w:r>
          </w:p>
          <w:p w14:paraId="3C543BFE" w14:textId="0387EBF5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8481805910</w:t>
            </w:r>
          </w:p>
          <w:p w14:paraId="068E53CC" w14:textId="38FDC670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8481805990</w:t>
            </w:r>
          </w:p>
          <w:p w14:paraId="1D316864" w14:textId="74A6E9E4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8481806100</w:t>
            </w:r>
          </w:p>
          <w:p w14:paraId="0B7E8F69" w14:textId="436C74DE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8481806310</w:t>
            </w:r>
          </w:p>
          <w:p w14:paraId="115062C6" w14:textId="03831EEF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8481806320</w:t>
            </w:r>
          </w:p>
          <w:p w14:paraId="53E9FF2D" w14:textId="5A5F5FD1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8481806390</w:t>
            </w:r>
          </w:p>
          <w:p w14:paraId="52EF327F" w14:textId="1B22ED24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8481806900</w:t>
            </w:r>
          </w:p>
          <w:p w14:paraId="3D71011D" w14:textId="54223C33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8481807100</w:t>
            </w:r>
          </w:p>
          <w:p w14:paraId="65128C04" w14:textId="045925C8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8481807310</w:t>
            </w:r>
          </w:p>
          <w:p w14:paraId="7A37CC89" w14:textId="5140AD10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8481807320</w:t>
            </w:r>
          </w:p>
          <w:p w14:paraId="49AEA4DF" w14:textId="4BB115E3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8481807391</w:t>
            </w:r>
          </w:p>
          <w:p w14:paraId="4BF7D7A7" w14:textId="06926888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8481807399</w:t>
            </w:r>
          </w:p>
          <w:p w14:paraId="7E18F6EF" w14:textId="1C488650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8481807900</w:t>
            </w:r>
          </w:p>
          <w:p w14:paraId="1EC623CA" w14:textId="3BD43E1C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8481808110</w:t>
            </w:r>
          </w:p>
          <w:p w14:paraId="3257C4B1" w14:textId="0DAEA390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8481808120</w:t>
            </w:r>
          </w:p>
          <w:p w14:paraId="6C2178A4" w14:textId="1E784714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8481808199</w:t>
            </w:r>
          </w:p>
          <w:p w14:paraId="5B1E0A36" w14:textId="1385E1FB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8481808501</w:t>
            </w:r>
          </w:p>
          <w:p w14:paraId="2A7AA358" w14:textId="3CE29723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8481808502</w:t>
            </w:r>
          </w:p>
          <w:p w14:paraId="3DD925C2" w14:textId="57817659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8481808508</w:t>
            </w:r>
          </w:p>
          <w:p w14:paraId="4E8A658F" w14:textId="23F00E9A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8481808700</w:t>
            </w:r>
          </w:p>
          <w:p w14:paraId="2E66EFE0" w14:textId="5614B780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8481809903</w:t>
            </w:r>
          </w:p>
          <w:p w14:paraId="254420E2" w14:textId="6A1A9247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8481809907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E3699" w14:textId="1FC2D986" w:rsidR="001B205F" w:rsidRPr="00F47A65" w:rsidRDefault="001B205F" w:rsidP="00D945E2">
            <w:r w:rsidRPr="00F47A65">
              <w:lastRenderedPageBreak/>
              <w:t>ТР ТС 010/2011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187EE" w14:textId="77777777" w:rsidR="001B205F" w:rsidRPr="00F47A65" w:rsidRDefault="001B205F" w:rsidP="001B205F">
            <w:pPr>
              <w:rPr>
                <w:b/>
              </w:rPr>
            </w:pPr>
            <w:r w:rsidRPr="00F47A65">
              <w:rPr>
                <w:b/>
              </w:rPr>
              <w:t>ТР ТС 010/2011</w:t>
            </w:r>
          </w:p>
          <w:p w14:paraId="4898B630" w14:textId="77777777" w:rsidR="001B205F" w:rsidRPr="00F47A65" w:rsidRDefault="001B205F" w:rsidP="001B205F">
            <w:r w:rsidRPr="00F47A65">
              <w:t>ГОСТ 12.2.063</w:t>
            </w:r>
          </w:p>
          <w:p w14:paraId="25922BAD" w14:textId="77777777" w:rsidR="001B205F" w:rsidRPr="00F47A65" w:rsidRDefault="001B205F" w:rsidP="001B205F">
            <w:r w:rsidRPr="00F47A65">
              <w:t>ГОСТ 12.2.085</w:t>
            </w:r>
          </w:p>
          <w:p w14:paraId="73A25653" w14:textId="77777777" w:rsidR="001B205F" w:rsidRPr="00F47A65" w:rsidRDefault="001B205F" w:rsidP="001B205F">
            <w:r w:rsidRPr="00F47A65">
              <w:t>ГОСТ 356</w:t>
            </w:r>
          </w:p>
          <w:p w14:paraId="35D69D1F" w14:textId="77777777" w:rsidR="001B205F" w:rsidRPr="00F47A65" w:rsidRDefault="001B205F" w:rsidP="001B205F">
            <w:r w:rsidRPr="00F47A65">
              <w:t>ГОСТ 3326</w:t>
            </w:r>
          </w:p>
          <w:p w14:paraId="0556888E" w14:textId="77777777" w:rsidR="001B205F" w:rsidRPr="00F47A65" w:rsidRDefault="001B205F" w:rsidP="001B205F">
            <w:r w:rsidRPr="00F47A65">
              <w:t>ГОСТ 3706</w:t>
            </w:r>
          </w:p>
          <w:p w14:paraId="63C15E57" w14:textId="77777777" w:rsidR="001B205F" w:rsidRPr="00F47A65" w:rsidRDefault="001B205F" w:rsidP="001B205F">
            <w:r w:rsidRPr="00F47A65">
              <w:t>ГОСТ 4666</w:t>
            </w:r>
          </w:p>
          <w:p w14:paraId="0C4D16A3" w14:textId="77777777" w:rsidR="001B205F" w:rsidRPr="00F47A65" w:rsidRDefault="001B205F" w:rsidP="001B205F">
            <w:r w:rsidRPr="00F47A65">
              <w:t>ГОСТ 5260</w:t>
            </w:r>
          </w:p>
          <w:p w14:paraId="046A1554" w14:textId="77777777" w:rsidR="001B205F" w:rsidRPr="00F47A65" w:rsidRDefault="001B205F" w:rsidP="001B205F">
            <w:r w:rsidRPr="00F47A65">
              <w:t>ГОСТ 5761</w:t>
            </w:r>
          </w:p>
          <w:p w14:paraId="74C0EE23" w14:textId="77777777" w:rsidR="001B205F" w:rsidRPr="00F47A65" w:rsidRDefault="001B205F" w:rsidP="001B205F">
            <w:r w:rsidRPr="00F47A65">
              <w:t>ГОСТ 5762</w:t>
            </w:r>
          </w:p>
          <w:p w14:paraId="287C9E84" w14:textId="77777777" w:rsidR="001B205F" w:rsidRPr="00F47A65" w:rsidRDefault="001B205F" w:rsidP="001B205F">
            <w:r w:rsidRPr="00F47A65">
              <w:t>ГОСТ 7192</w:t>
            </w:r>
          </w:p>
          <w:p w14:paraId="4FD9F3B6" w14:textId="77777777" w:rsidR="001B205F" w:rsidRPr="00F47A65" w:rsidRDefault="001B205F" w:rsidP="001B205F">
            <w:r w:rsidRPr="00F47A65">
              <w:t>ГОСТ 9544</w:t>
            </w:r>
          </w:p>
          <w:p w14:paraId="77676B13" w14:textId="77777777" w:rsidR="001B205F" w:rsidRPr="00F47A65" w:rsidRDefault="001B205F" w:rsidP="001B205F">
            <w:r w:rsidRPr="00F47A65">
              <w:t>ГОСТ 9697</w:t>
            </w:r>
          </w:p>
          <w:p w14:paraId="5583AF90" w14:textId="77777777" w:rsidR="001B205F" w:rsidRPr="00F47A65" w:rsidRDefault="001B205F" w:rsidP="001B205F">
            <w:r w:rsidRPr="00F47A65">
              <w:t>ГОСТ 9698</w:t>
            </w:r>
          </w:p>
          <w:p w14:paraId="37F3044D" w14:textId="77777777" w:rsidR="001B205F" w:rsidRPr="00F47A65" w:rsidRDefault="001B205F" w:rsidP="001B205F">
            <w:r w:rsidRPr="00F47A65">
              <w:t>ГОСТ 9702</w:t>
            </w:r>
          </w:p>
          <w:p w14:paraId="00F8C16A" w14:textId="77777777" w:rsidR="001B205F" w:rsidRPr="00F47A65" w:rsidRDefault="001B205F" w:rsidP="001B205F">
            <w:r w:rsidRPr="00F47A65">
              <w:t>ГОСТ 9887</w:t>
            </w:r>
          </w:p>
          <w:p w14:paraId="62209EE7" w14:textId="77777777" w:rsidR="001B205F" w:rsidRPr="00F47A65" w:rsidRDefault="001B205F" w:rsidP="001B205F">
            <w:r w:rsidRPr="00F47A65">
              <w:t>ГОСТ 12521</w:t>
            </w:r>
          </w:p>
          <w:p w14:paraId="187CE1E2" w14:textId="77777777" w:rsidR="001B205F" w:rsidRPr="00F47A65" w:rsidRDefault="001B205F" w:rsidP="001B205F">
            <w:r w:rsidRPr="00F47A65">
              <w:t>ГОСТ 12893</w:t>
            </w:r>
          </w:p>
          <w:p w14:paraId="09F25181" w14:textId="77777777" w:rsidR="001B205F" w:rsidRPr="00F47A65" w:rsidRDefault="001B205F" w:rsidP="001B205F">
            <w:r w:rsidRPr="00F47A65">
              <w:t>ГОСТ 13547</w:t>
            </w:r>
          </w:p>
          <w:p w14:paraId="302D7065" w14:textId="77777777" w:rsidR="001B205F" w:rsidRPr="00F47A65" w:rsidRDefault="001B205F" w:rsidP="001B205F">
            <w:r w:rsidRPr="00F47A65">
              <w:t>ГОСТ 14187</w:t>
            </w:r>
          </w:p>
          <w:p w14:paraId="09E89C67" w14:textId="77777777" w:rsidR="001B205F" w:rsidRPr="00F47A65" w:rsidRDefault="001B205F" w:rsidP="001B205F">
            <w:r w:rsidRPr="00F47A65">
              <w:t>ГОСТ 16587</w:t>
            </w:r>
          </w:p>
          <w:p w14:paraId="0FEE7446" w14:textId="77777777" w:rsidR="001B205F" w:rsidRPr="00F47A65" w:rsidRDefault="001B205F" w:rsidP="001B205F">
            <w:r w:rsidRPr="00F47A65">
              <w:t>ГОСТ 21345</w:t>
            </w:r>
          </w:p>
          <w:p w14:paraId="49EF65FD" w14:textId="77777777" w:rsidR="001B205F" w:rsidRPr="00F47A65" w:rsidRDefault="001B205F" w:rsidP="001B205F">
            <w:r w:rsidRPr="00F47A65">
              <w:t>ГОСТ 22445</w:t>
            </w:r>
          </w:p>
          <w:p w14:paraId="00287C79" w14:textId="77777777" w:rsidR="001B205F" w:rsidRPr="00F47A65" w:rsidRDefault="001B205F" w:rsidP="001B205F">
            <w:r w:rsidRPr="00F47A65">
              <w:t>ГОСТ 22642</w:t>
            </w:r>
          </w:p>
          <w:p w14:paraId="2C3BCE1A" w14:textId="77777777" w:rsidR="001B205F" w:rsidRPr="00F47A65" w:rsidRDefault="001B205F" w:rsidP="001B205F">
            <w:r w:rsidRPr="00F47A65">
              <w:t>ГОСТ 22643</w:t>
            </w:r>
          </w:p>
          <w:p w14:paraId="0D5E925E" w14:textId="77777777" w:rsidR="001B205F" w:rsidRPr="00F47A65" w:rsidRDefault="001B205F" w:rsidP="001B205F">
            <w:r w:rsidRPr="00F47A65">
              <w:t>ГОСТ 24856</w:t>
            </w:r>
          </w:p>
          <w:p w14:paraId="0021D6A0" w14:textId="77777777" w:rsidR="001B205F" w:rsidRPr="00F47A65" w:rsidRDefault="001B205F" w:rsidP="001B205F">
            <w:r w:rsidRPr="00F47A65">
              <w:t>ГОСТ 25923</w:t>
            </w:r>
          </w:p>
          <w:p w14:paraId="2D336DA0" w14:textId="77777777" w:rsidR="001B205F" w:rsidRPr="00F47A65" w:rsidRDefault="001B205F" w:rsidP="001B205F">
            <w:r w:rsidRPr="00F47A65">
              <w:t>ГОСТ 27477</w:t>
            </w:r>
          </w:p>
          <w:p w14:paraId="29016121" w14:textId="77777777" w:rsidR="001B205F" w:rsidRPr="00F47A65" w:rsidRDefault="001B205F" w:rsidP="001B205F">
            <w:r w:rsidRPr="00F47A65">
              <w:t>ГОСТ 28338</w:t>
            </w:r>
          </w:p>
          <w:p w14:paraId="34F7F439" w14:textId="77777777" w:rsidR="001B205F" w:rsidRPr="00F47A65" w:rsidRDefault="001B205F" w:rsidP="001B205F">
            <w:r w:rsidRPr="00F47A65">
              <w:t>ГОСТ 28343</w:t>
            </w:r>
          </w:p>
          <w:p w14:paraId="27610241" w14:textId="77777777" w:rsidR="001B205F" w:rsidRPr="00F47A65" w:rsidRDefault="001B205F" w:rsidP="001B205F">
            <w:r w:rsidRPr="00F47A65">
              <w:t>ГОСТ 28908</w:t>
            </w:r>
          </w:p>
          <w:p w14:paraId="4FA03F65" w14:textId="77777777" w:rsidR="001B205F" w:rsidRPr="00F47A65" w:rsidRDefault="001B205F" w:rsidP="001B205F">
            <w:r w:rsidRPr="00F47A65">
              <w:t>ГОСТ 32569</w:t>
            </w:r>
          </w:p>
          <w:p w14:paraId="51ACDFFB" w14:textId="77777777" w:rsidR="001B205F" w:rsidRPr="00F47A65" w:rsidRDefault="001B205F" w:rsidP="001B205F">
            <w:r w:rsidRPr="00F47A65">
              <w:lastRenderedPageBreak/>
              <w:t>ГОСТ 33423</w:t>
            </w:r>
          </w:p>
          <w:p w14:paraId="7019754D" w14:textId="77777777" w:rsidR="001B205F" w:rsidRPr="00F47A65" w:rsidRDefault="001B205F" w:rsidP="001B205F">
            <w:r w:rsidRPr="00F47A65">
              <w:t>ГОСТ 33852</w:t>
            </w:r>
          </w:p>
          <w:p w14:paraId="1BB5F200" w14:textId="77777777" w:rsidR="001B205F" w:rsidRPr="00F47A65" w:rsidRDefault="001B205F" w:rsidP="001B205F">
            <w:r w:rsidRPr="00F47A65">
              <w:t>ГОСТ 33857</w:t>
            </w:r>
          </w:p>
          <w:p w14:paraId="2E11BA8D" w14:textId="77777777" w:rsidR="001B205F" w:rsidRPr="00F47A65" w:rsidRDefault="001B205F" w:rsidP="001B205F">
            <w:r w:rsidRPr="00F47A65">
              <w:t>ГОСТ 34029</w:t>
            </w:r>
          </w:p>
          <w:p w14:paraId="792E70D0" w14:textId="77777777" w:rsidR="001B205F" w:rsidRPr="00F47A65" w:rsidRDefault="001B205F" w:rsidP="001B205F">
            <w:r w:rsidRPr="00F47A65">
              <w:t>ГОСТ 34287</w:t>
            </w:r>
          </w:p>
          <w:p w14:paraId="05AAC13E" w14:textId="77777777" w:rsidR="001B205F" w:rsidRPr="00F47A65" w:rsidRDefault="001B205F" w:rsidP="001B205F">
            <w:r w:rsidRPr="00F47A65">
              <w:t>ГОСТ 34288</w:t>
            </w:r>
          </w:p>
          <w:p w14:paraId="02C42DBC" w14:textId="77777777" w:rsidR="001B205F" w:rsidRPr="00F47A65" w:rsidRDefault="001B205F" w:rsidP="001B205F">
            <w:r w:rsidRPr="00F47A65">
              <w:t>ГОСТ 34289</w:t>
            </w:r>
          </w:p>
          <w:p w14:paraId="3B1B4057" w14:textId="77777777" w:rsidR="001B205F" w:rsidRPr="00F47A65" w:rsidRDefault="001B205F" w:rsidP="001B205F">
            <w:r w:rsidRPr="00F47A65">
              <w:t>ГОСТ 34290</w:t>
            </w:r>
          </w:p>
          <w:p w14:paraId="1F80288B" w14:textId="77777777" w:rsidR="001B205F" w:rsidRPr="00F47A65" w:rsidRDefault="001B205F" w:rsidP="001B205F">
            <w:r w:rsidRPr="00F47A65">
              <w:t>ГОСТ 34291</w:t>
            </w:r>
          </w:p>
          <w:p w14:paraId="12A02C4C" w14:textId="77777777" w:rsidR="001B205F" w:rsidRPr="00F47A65" w:rsidRDefault="001B205F" w:rsidP="001B205F">
            <w:r w:rsidRPr="00F47A65">
              <w:t>ГОСТ 34292</w:t>
            </w:r>
          </w:p>
          <w:p w14:paraId="25D0243F" w14:textId="77777777" w:rsidR="001B205F" w:rsidRPr="00F47A65" w:rsidRDefault="001B205F" w:rsidP="001B205F">
            <w:r w:rsidRPr="00F47A65">
              <w:t>ГОСТ 34293</w:t>
            </w:r>
          </w:p>
          <w:p w14:paraId="3D0B470D" w14:textId="77777777" w:rsidR="001B205F" w:rsidRPr="00F47A65" w:rsidRDefault="001B205F" w:rsidP="001B205F">
            <w:r w:rsidRPr="00F47A65">
              <w:t>ГОСТ 34294</w:t>
            </w:r>
          </w:p>
          <w:p w14:paraId="74B1801B" w14:textId="77777777" w:rsidR="001B205F" w:rsidRPr="00F47A65" w:rsidRDefault="001B205F" w:rsidP="001B205F">
            <w:r w:rsidRPr="00F47A65">
              <w:t>ГОСТ Р 55018</w:t>
            </w:r>
          </w:p>
          <w:p w14:paraId="588C8976" w14:textId="77777777" w:rsidR="001B205F" w:rsidRPr="00F47A65" w:rsidRDefault="001B205F" w:rsidP="001B205F">
            <w:r w:rsidRPr="00F47A65">
              <w:t>ГОСТ Р 55019</w:t>
            </w:r>
          </w:p>
          <w:p w14:paraId="2282653C" w14:textId="77777777" w:rsidR="001B205F" w:rsidRPr="00F47A65" w:rsidRDefault="001B205F" w:rsidP="001B205F">
            <w:r w:rsidRPr="00F47A65">
              <w:t>ГОСТ Р 55510</w:t>
            </w:r>
          </w:p>
          <w:p w14:paraId="7F7281D0" w14:textId="77777777" w:rsidR="001B205F" w:rsidRPr="00F47A65" w:rsidRDefault="001B205F" w:rsidP="001B205F">
            <w:r w:rsidRPr="00F47A65">
              <w:t>ГОСТ Р 55511</w:t>
            </w:r>
          </w:p>
          <w:p w14:paraId="537163C6" w14:textId="66EB12A7" w:rsidR="001B205F" w:rsidRPr="00F47A65" w:rsidRDefault="001B205F" w:rsidP="001B205F">
            <w:pPr>
              <w:rPr>
                <w:b/>
              </w:rPr>
            </w:pPr>
            <w:r w:rsidRPr="00F47A65">
              <w:t>ГОСТ Р 56001</w:t>
            </w:r>
          </w:p>
        </w:tc>
      </w:tr>
      <w:tr w:rsidR="001B205F" w:rsidRPr="00F47A65" w14:paraId="204A11A5" w14:textId="77777777" w:rsidTr="004A2D6A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BCE5C" w14:textId="54939BFD" w:rsidR="001B205F" w:rsidRPr="00F47A65" w:rsidRDefault="001B205F" w:rsidP="00544509">
            <w:pPr>
              <w:spacing w:after="160" w:line="259" w:lineRule="auto"/>
            </w:pPr>
            <w:r w:rsidRPr="00F47A65">
              <w:lastRenderedPageBreak/>
              <w:t>2.3.6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87F2F" w14:textId="577C0C91" w:rsidR="001B205F" w:rsidRPr="00F47A65" w:rsidRDefault="001B205F" w:rsidP="001B205F">
            <w:r w:rsidRPr="00F47A65">
              <w:t>Станки металлообрабатывающие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21CEF" w14:textId="77777777" w:rsidR="001B205F" w:rsidRPr="00F47A65" w:rsidRDefault="001B205F" w:rsidP="001B205F">
            <w:r w:rsidRPr="00F47A65">
              <w:t>1с, 3с, 9с</w:t>
            </w:r>
          </w:p>
          <w:p w14:paraId="0419767B" w14:textId="23B7C8FD" w:rsidR="001B205F" w:rsidRPr="00F47A65" w:rsidRDefault="001B205F" w:rsidP="001B205F">
            <w:r w:rsidRPr="00F47A65">
              <w:t>Сертификация</w:t>
            </w:r>
          </w:p>
          <w:p w14:paraId="49F3E6CB" w14:textId="71DD65FF" w:rsidR="001B205F" w:rsidRPr="00F47A65" w:rsidRDefault="001B205F" w:rsidP="001B205F"/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F7ED7" w14:textId="77777777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8456</w:t>
            </w:r>
          </w:p>
          <w:p w14:paraId="3651D4B9" w14:textId="186A8FF4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845610</w:t>
            </w:r>
          </w:p>
          <w:p w14:paraId="7C5A9625" w14:textId="4B21352B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845620</w:t>
            </w:r>
          </w:p>
          <w:p w14:paraId="3A3EFA95" w14:textId="54018EEF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845630</w:t>
            </w:r>
          </w:p>
          <w:p w14:paraId="1D200AC3" w14:textId="40DC99EA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84569080</w:t>
            </w:r>
          </w:p>
          <w:p w14:paraId="71498C24" w14:textId="0954462A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8456110000</w:t>
            </w:r>
          </w:p>
          <w:p w14:paraId="5C1C18B7" w14:textId="548749F7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8456120000</w:t>
            </w:r>
          </w:p>
          <w:p w14:paraId="2069F7BD" w14:textId="652D617A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845620</w:t>
            </w:r>
          </w:p>
          <w:p w14:paraId="1C51D931" w14:textId="25D6E997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8456200001</w:t>
            </w:r>
          </w:p>
          <w:p w14:paraId="0B05E3E0" w14:textId="01740F2B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8456200008</w:t>
            </w:r>
          </w:p>
          <w:p w14:paraId="7C03CF41" w14:textId="5C768750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845630</w:t>
            </w:r>
          </w:p>
          <w:p w14:paraId="3932EA5F" w14:textId="7746D175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845630110</w:t>
            </w:r>
          </w:p>
          <w:p w14:paraId="71561ECB" w14:textId="67FB6413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8456301101</w:t>
            </w:r>
          </w:p>
          <w:p w14:paraId="0FE83B40" w14:textId="54B170A3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8456301109</w:t>
            </w:r>
          </w:p>
          <w:p w14:paraId="5B35B022" w14:textId="6A6B94B5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8456301900</w:t>
            </w:r>
          </w:p>
          <w:p w14:paraId="35B2F6CC" w14:textId="1812E36A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8456309000</w:t>
            </w:r>
          </w:p>
          <w:p w14:paraId="2DB2BFE9" w14:textId="7D3C108B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8456400000</w:t>
            </w:r>
          </w:p>
          <w:p w14:paraId="3D791248" w14:textId="2B85446F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8456500000</w:t>
            </w:r>
          </w:p>
          <w:p w14:paraId="68BF1651" w14:textId="227082DE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8456900000</w:t>
            </w:r>
          </w:p>
          <w:p w14:paraId="05C80A2E" w14:textId="77777777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8457</w:t>
            </w:r>
          </w:p>
          <w:p w14:paraId="663B37A3" w14:textId="68C1C651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84571010</w:t>
            </w:r>
          </w:p>
          <w:p w14:paraId="08D25983" w14:textId="357819EE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84571090</w:t>
            </w:r>
          </w:p>
          <w:p w14:paraId="08C09C48" w14:textId="5B87A1FE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845720</w:t>
            </w:r>
          </w:p>
          <w:p w14:paraId="603837A4" w14:textId="7D5E61A4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845730</w:t>
            </w:r>
          </w:p>
          <w:p w14:paraId="67BB8556" w14:textId="28D4BEA6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845710</w:t>
            </w:r>
          </w:p>
          <w:p w14:paraId="1FF730A0" w14:textId="71BAE83C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845710100</w:t>
            </w:r>
          </w:p>
          <w:p w14:paraId="691131AE" w14:textId="399C960B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8457101001</w:t>
            </w:r>
          </w:p>
          <w:p w14:paraId="53ABCBF5" w14:textId="43721B6C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8457101002</w:t>
            </w:r>
          </w:p>
          <w:p w14:paraId="00BC577D" w14:textId="688EFF68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8457101008</w:t>
            </w:r>
          </w:p>
          <w:p w14:paraId="547515F3" w14:textId="19EC1EE2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845710900</w:t>
            </w:r>
          </w:p>
          <w:p w14:paraId="2AD7E651" w14:textId="50E62ABD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8457109001</w:t>
            </w:r>
          </w:p>
          <w:p w14:paraId="37AB8AF7" w14:textId="266AA580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8457109002</w:t>
            </w:r>
          </w:p>
          <w:p w14:paraId="4AFF01E4" w14:textId="62639EBE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8457109003</w:t>
            </w:r>
          </w:p>
          <w:p w14:paraId="33F871B4" w14:textId="5BFBFE3F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8457109009</w:t>
            </w:r>
          </w:p>
          <w:p w14:paraId="5D2ED31E" w14:textId="78A88228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8457200000</w:t>
            </w:r>
          </w:p>
          <w:p w14:paraId="6865FFBC" w14:textId="73962938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845730</w:t>
            </w:r>
          </w:p>
          <w:p w14:paraId="2C10C755" w14:textId="5CB13D2B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8457301000</w:t>
            </w:r>
          </w:p>
          <w:p w14:paraId="1ABBE145" w14:textId="4E1CCA00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8457309000</w:t>
            </w:r>
          </w:p>
          <w:p w14:paraId="34BDE24B" w14:textId="77777777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8458</w:t>
            </w:r>
          </w:p>
          <w:p w14:paraId="739F22FF" w14:textId="417E48BA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845811</w:t>
            </w:r>
          </w:p>
          <w:p w14:paraId="3B0E82FA" w14:textId="63D768E0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84581120</w:t>
            </w:r>
          </w:p>
          <w:p w14:paraId="07BF3AA8" w14:textId="64E75DB1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8458114</w:t>
            </w:r>
          </w:p>
          <w:p w14:paraId="6E50F753" w14:textId="3E69AACF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84581180</w:t>
            </w:r>
          </w:p>
          <w:p w14:paraId="332D2057" w14:textId="76CA9DD0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845819</w:t>
            </w:r>
          </w:p>
          <w:p w14:paraId="653E86BD" w14:textId="561533DD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84589</w:t>
            </w:r>
          </w:p>
          <w:p w14:paraId="2AC3F866" w14:textId="06739681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845811</w:t>
            </w:r>
          </w:p>
          <w:p w14:paraId="3B1D1E92" w14:textId="7E21767C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8458112001</w:t>
            </w:r>
          </w:p>
          <w:p w14:paraId="672AA5BF" w14:textId="3151826F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8458112009</w:t>
            </w:r>
          </w:p>
          <w:p w14:paraId="6A258100" w14:textId="369AD86B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845811410</w:t>
            </w:r>
          </w:p>
          <w:p w14:paraId="3BD2DD6D" w14:textId="23491CDC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8458114101</w:t>
            </w:r>
          </w:p>
          <w:p w14:paraId="2385852D" w14:textId="1DA91263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8458114109</w:t>
            </w:r>
          </w:p>
          <w:p w14:paraId="5452DC5F" w14:textId="159D1ACB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845811490</w:t>
            </w:r>
          </w:p>
          <w:p w14:paraId="09DD1E3A" w14:textId="22DA99A2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8458114901</w:t>
            </w:r>
          </w:p>
          <w:p w14:paraId="02DD5843" w14:textId="578CB6CC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8458114909</w:t>
            </w:r>
          </w:p>
          <w:p w14:paraId="008FB6DE" w14:textId="49EB1765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8458118000</w:t>
            </w:r>
          </w:p>
          <w:p w14:paraId="246722CB" w14:textId="314B2433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8458190000</w:t>
            </w:r>
          </w:p>
          <w:p w14:paraId="23AE7C71" w14:textId="2AB89344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845891</w:t>
            </w:r>
          </w:p>
          <w:p w14:paraId="77E8B24F" w14:textId="5A3DD55D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845891200</w:t>
            </w:r>
          </w:p>
          <w:p w14:paraId="350D6C2F" w14:textId="3467A0E8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8458912001</w:t>
            </w:r>
          </w:p>
          <w:p w14:paraId="5EFC2376" w14:textId="70A6E71D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8458912002</w:t>
            </w:r>
          </w:p>
          <w:p w14:paraId="09E93E49" w14:textId="69A3A47C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8458912008</w:t>
            </w:r>
          </w:p>
          <w:p w14:paraId="540736E2" w14:textId="3EAE426E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845891800</w:t>
            </w:r>
          </w:p>
          <w:p w14:paraId="33D15711" w14:textId="30032C23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8458918001</w:t>
            </w:r>
          </w:p>
          <w:p w14:paraId="0105EE49" w14:textId="2E0410E1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8458918009</w:t>
            </w:r>
          </w:p>
          <w:p w14:paraId="5B932874" w14:textId="6D0843E7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845899</w:t>
            </w:r>
          </w:p>
          <w:p w14:paraId="3783E45A" w14:textId="46887303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8458990001</w:t>
            </w:r>
          </w:p>
          <w:p w14:paraId="59DC1973" w14:textId="6F45918C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8458990009</w:t>
            </w:r>
          </w:p>
          <w:p w14:paraId="6BC938ED" w14:textId="77777777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8459</w:t>
            </w:r>
          </w:p>
          <w:p w14:paraId="2199C85F" w14:textId="5AED9A0C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845921</w:t>
            </w:r>
          </w:p>
          <w:p w14:paraId="23A8AA1F" w14:textId="683BB7AB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845951</w:t>
            </w:r>
          </w:p>
          <w:p w14:paraId="1893374A" w14:textId="5601F7E2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845961</w:t>
            </w:r>
          </w:p>
          <w:p w14:paraId="62BCC50F" w14:textId="248F6DFF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845910</w:t>
            </w:r>
          </w:p>
          <w:p w14:paraId="7EE0AC9C" w14:textId="2D7BA1C2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845929</w:t>
            </w:r>
          </w:p>
          <w:p w14:paraId="0C4AC68D" w14:textId="7AF96C4F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845931</w:t>
            </w:r>
          </w:p>
          <w:p w14:paraId="2BAFB5AA" w14:textId="69D8963F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84594010</w:t>
            </w:r>
          </w:p>
          <w:p w14:paraId="0ED8F535" w14:textId="3508DA09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845939</w:t>
            </w:r>
          </w:p>
          <w:p w14:paraId="20625DD1" w14:textId="5C3B05A8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84594090</w:t>
            </w:r>
          </w:p>
          <w:p w14:paraId="5A42A1AB" w14:textId="5F54D612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845959</w:t>
            </w:r>
          </w:p>
          <w:p w14:paraId="4940F217" w14:textId="54A55AC9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845969</w:t>
            </w:r>
          </w:p>
          <w:p w14:paraId="5B943572" w14:textId="6698C096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845970</w:t>
            </w:r>
          </w:p>
          <w:p w14:paraId="5FD32F21" w14:textId="7C6B4CB2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8459100000</w:t>
            </w:r>
          </w:p>
          <w:p w14:paraId="43C3E13A" w14:textId="3D5F0465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8459210000</w:t>
            </w:r>
          </w:p>
          <w:p w14:paraId="4CA4388C" w14:textId="0A2EDB57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8459290000</w:t>
            </w:r>
          </w:p>
          <w:p w14:paraId="531A41D4" w14:textId="526B14CE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8459310000</w:t>
            </w:r>
          </w:p>
          <w:p w14:paraId="315C3C3B" w14:textId="1D5D38EC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8459390000</w:t>
            </w:r>
          </w:p>
          <w:p w14:paraId="3A7F7196" w14:textId="1C5D7952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845941</w:t>
            </w:r>
          </w:p>
          <w:p w14:paraId="46354C47" w14:textId="62CBD53F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8459410001</w:t>
            </w:r>
          </w:p>
          <w:p w14:paraId="05BC0FE5" w14:textId="65E98FBA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8459410009</w:t>
            </w:r>
          </w:p>
          <w:p w14:paraId="1ABA7E57" w14:textId="0F9D7E42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8459490000</w:t>
            </w:r>
          </w:p>
          <w:p w14:paraId="7F8D8148" w14:textId="2055B99B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8459510000</w:t>
            </w:r>
          </w:p>
          <w:p w14:paraId="72A59167" w14:textId="21EE5FDD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8459590000</w:t>
            </w:r>
          </w:p>
          <w:p w14:paraId="54C80C23" w14:textId="50E057AF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845961</w:t>
            </w:r>
          </w:p>
          <w:p w14:paraId="19866DF6" w14:textId="2E207351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8459611000</w:t>
            </w:r>
          </w:p>
          <w:p w14:paraId="553548A3" w14:textId="2267D2E3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845961900</w:t>
            </w:r>
          </w:p>
          <w:p w14:paraId="78307FFC" w14:textId="5D969D2D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8459619001</w:t>
            </w:r>
          </w:p>
          <w:p w14:paraId="77AAE087" w14:textId="183C7FE9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8459619002</w:t>
            </w:r>
          </w:p>
          <w:p w14:paraId="71749027" w14:textId="531EB9E4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8459619008</w:t>
            </w:r>
          </w:p>
          <w:p w14:paraId="1FCB24C7" w14:textId="5CCE50BF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845969</w:t>
            </w:r>
          </w:p>
          <w:p w14:paraId="4F4E9C77" w14:textId="2F18BBD1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8459691000</w:t>
            </w:r>
          </w:p>
          <w:p w14:paraId="15D56796" w14:textId="677E4DC7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8459699000</w:t>
            </w:r>
          </w:p>
          <w:p w14:paraId="36F39D9D" w14:textId="737AAB20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845970</w:t>
            </w:r>
          </w:p>
          <w:p w14:paraId="3AF26BBF" w14:textId="2379D53B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8459700001</w:t>
            </w:r>
          </w:p>
          <w:p w14:paraId="011C64D1" w14:textId="7F6083A8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8459700009</w:t>
            </w:r>
          </w:p>
          <w:p w14:paraId="39546504" w14:textId="77777777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8460</w:t>
            </w:r>
          </w:p>
          <w:p w14:paraId="75B4220B" w14:textId="34A7C6DB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846011</w:t>
            </w:r>
          </w:p>
          <w:p w14:paraId="1A8AF244" w14:textId="31D825E6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8460211</w:t>
            </w:r>
          </w:p>
          <w:p w14:paraId="5F7CCE54" w14:textId="5155BA00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84602190</w:t>
            </w:r>
          </w:p>
          <w:p w14:paraId="52044C20" w14:textId="60CD8503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846019</w:t>
            </w:r>
          </w:p>
          <w:p w14:paraId="09E938C7" w14:textId="648FEEF1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84602910</w:t>
            </w:r>
          </w:p>
          <w:p w14:paraId="5333D2E7" w14:textId="0FE78636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84602990</w:t>
            </w:r>
          </w:p>
          <w:p w14:paraId="062ED2FF" w14:textId="40147F9D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846031</w:t>
            </w:r>
          </w:p>
          <w:p w14:paraId="22980B0C" w14:textId="6D707FA3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846039</w:t>
            </w:r>
          </w:p>
          <w:p w14:paraId="02D0B443" w14:textId="0FDD9165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846040</w:t>
            </w:r>
          </w:p>
          <w:p w14:paraId="1BA01E39" w14:textId="421F88DD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846090</w:t>
            </w:r>
          </w:p>
          <w:p w14:paraId="68B426CE" w14:textId="4ED25077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846012</w:t>
            </w:r>
          </w:p>
          <w:p w14:paraId="6241A339" w14:textId="5A5D32D9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846012100</w:t>
            </w:r>
          </w:p>
          <w:p w14:paraId="0B1F9B40" w14:textId="2EF9D32F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8460121001</w:t>
            </w:r>
          </w:p>
          <w:p w14:paraId="56939C0C" w14:textId="68BC9CCD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8460121009</w:t>
            </w:r>
          </w:p>
          <w:p w14:paraId="77D6623B" w14:textId="543F6DAD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846012900</w:t>
            </w:r>
          </w:p>
          <w:p w14:paraId="76836485" w14:textId="1BAF6F73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8460129001</w:t>
            </w:r>
          </w:p>
          <w:p w14:paraId="29B44285" w14:textId="4965F8BF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8460129009</w:t>
            </w:r>
          </w:p>
          <w:p w14:paraId="0368BA11" w14:textId="68048BD4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846019</w:t>
            </w:r>
          </w:p>
          <w:p w14:paraId="63B6D82B" w14:textId="6D10D322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8460191000</w:t>
            </w:r>
          </w:p>
          <w:p w14:paraId="788FDA16" w14:textId="16E62E84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846019900</w:t>
            </w:r>
          </w:p>
          <w:p w14:paraId="41AE707C" w14:textId="5FC8B8A9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8460199001</w:t>
            </w:r>
          </w:p>
          <w:p w14:paraId="5C1E0D80" w14:textId="08EF600C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8460199009</w:t>
            </w:r>
          </w:p>
          <w:p w14:paraId="07F8DA25" w14:textId="62447018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846022</w:t>
            </w:r>
          </w:p>
          <w:p w14:paraId="70D56D78" w14:textId="209E8C2C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846022100</w:t>
            </w:r>
          </w:p>
          <w:p w14:paraId="46D57EFE" w14:textId="41B960C0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8460221001</w:t>
            </w:r>
          </w:p>
          <w:p w14:paraId="0775AD6B" w14:textId="53B7F466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8460221002</w:t>
            </w:r>
          </w:p>
          <w:p w14:paraId="488A9EDD" w14:textId="14FA8C59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8460221009</w:t>
            </w:r>
          </w:p>
          <w:p w14:paraId="08FD5895" w14:textId="238751DE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8460229000</w:t>
            </w:r>
          </w:p>
          <w:p w14:paraId="7A3C0CDD" w14:textId="195C7AEE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846023</w:t>
            </w:r>
          </w:p>
          <w:p w14:paraId="6CC67816" w14:textId="62F2F12E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846023100</w:t>
            </w:r>
          </w:p>
          <w:p w14:paraId="14F9E34C" w14:textId="5A272167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8460231001</w:t>
            </w:r>
          </w:p>
          <w:p w14:paraId="5191A576" w14:textId="103294B8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8460231002</w:t>
            </w:r>
          </w:p>
          <w:p w14:paraId="5B858B50" w14:textId="3BADD43C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8460231003</w:t>
            </w:r>
          </w:p>
          <w:p w14:paraId="2D3E6809" w14:textId="60E5A167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8460231009</w:t>
            </w:r>
          </w:p>
          <w:p w14:paraId="4E29F14B" w14:textId="44B96879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8460239000</w:t>
            </w:r>
          </w:p>
          <w:p w14:paraId="3A1AA3C9" w14:textId="17E9BA5C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846024</w:t>
            </w:r>
          </w:p>
          <w:p w14:paraId="2B0A322F" w14:textId="7C78C5D2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846024100</w:t>
            </w:r>
          </w:p>
          <w:p w14:paraId="4133F896" w14:textId="592C646A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8460241001</w:t>
            </w:r>
          </w:p>
          <w:p w14:paraId="01D45F39" w14:textId="2909DB41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8460241002</w:t>
            </w:r>
          </w:p>
          <w:p w14:paraId="4B55C12F" w14:textId="5C931677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8460241003</w:t>
            </w:r>
          </w:p>
          <w:p w14:paraId="33E0F9C0" w14:textId="25B5BB12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8460241009</w:t>
            </w:r>
          </w:p>
          <w:p w14:paraId="58DA04C7" w14:textId="089E9D0E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846024900</w:t>
            </w:r>
          </w:p>
          <w:p w14:paraId="05E1EB82" w14:textId="71B68D46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8460249001</w:t>
            </w:r>
          </w:p>
          <w:p w14:paraId="32CFBFC1" w14:textId="4311027C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8460249009</w:t>
            </w:r>
          </w:p>
          <w:p w14:paraId="66FC2B33" w14:textId="7E992E21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846029</w:t>
            </w:r>
          </w:p>
          <w:p w14:paraId="7312266E" w14:textId="66E33273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846029200</w:t>
            </w:r>
          </w:p>
          <w:p w14:paraId="1A59412D" w14:textId="446DCE9C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8460292001</w:t>
            </w:r>
          </w:p>
          <w:p w14:paraId="6D260E85" w14:textId="242ED909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8460292004</w:t>
            </w:r>
          </w:p>
          <w:p w14:paraId="680806D7" w14:textId="5B84215E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8460292005</w:t>
            </w:r>
          </w:p>
          <w:p w14:paraId="16FB5022" w14:textId="2E3063FD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8460292009</w:t>
            </w:r>
          </w:p>
          <w:p w14:paraId="423DDCA7" w14:textId="5B00DEB4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846029800</w:t>
            </w:r>
          </w:p>
          <w:p w14:paraId="5A46C443" w14:textId="042D696D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8460298001</w:t>
            </w:r>
          </w:p>
          <w:p w14:paraId="67E4371F" w14:textId="5D3E72D6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8460298009</w:t>
            </w:r>
          </w:p>
          <w:p w14:paraId="392398F9" w14:textId="3FC86278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846031</w:t>
            </w:r>
          </w:p>
          <w:p w14:paraId="25B053D6" w14:textId="55083263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8460310001</w:t>
            </w:r>
          </w:p>
          <w:p w14:paraId="788D083D" w14:textId="10468E5E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8460310009</w:t>
            </w:r>
          </w:p>
          <w:p w14:paraId="558201A6" w14:textId="6794F846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8460390000</w:t>
            </w:r>
          </w:p>
          <w:p w14:paraId="77860FF3" w14:textId="590580E0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846040</w:t>
            </w:r>
          </w:p>
          <w:p w14:paraId="6D1EC487" w14:textId="4B22EF99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8460401000</w:t>
            </w:r>
          </w:p>
          <w:p w14:paraId="50665492" w14:textId="0EA85A49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8460409000</w:t>
            </w:r>
          </w:p>
          <w:p w14:paraId="00C743AD" w14:textId="6B9C55FE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846090</w:t>
            </w:r>
          </w:p>
          <w:p w14:paraId="777C0721" w14:textId="689CE152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8460901000</w:t>
            </w:r>
          </w:p>
          <w:p w14:paraId="6C2A8189" w14:textId="0529767D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846090900</w:t>
            </w:r>
          </w:p>
          <w:p w14:paraId="35B85696" w14:textId="40BC821B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8460909001</w:t>
            </w:r>
          </w:p>
          <w:p w14:paraId="7BDE8F08" w14:textId="0F1AD729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8460909009</w:t>
            </w:r>
          </w:p>
          <w:p w14:paraId="24221E3E" w14:textId="77777777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8461</w:t>
            </w:r>
          </w:p>
          <w:p w14:paraId="4BEEFF93" w14:textId="13BCFA91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846130</w:t>
            </w:r>
          </w:p>
          <w:p w14:paraId="2ACF7615" w14:textId="53E548C4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846140</w:t>
            </w:r>
          </w:p>
          <w:p w14:paraId="73F1C8A3" w14:textId="1E257AF8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846150</w:t>
            </w:r>
          </w:p>
          <w:p w14:paraId="1DAAFA38" w14:textId="1EEB47EC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846120</w:t>
            </w:r>
          </w:p>
          <w:p w14:paraId="434E0A7D" w14:textId="4332FBAE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846190</w:t>
            </w:r>
          </w:p>
          <w:p w14:paraId="23F53694" w14:textId="15EE1EFA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846120</w:t>
            </w:r>
          </w:p>
          <w:p w14:paraId="113B8517" w14:textId="051527C4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8461200001</w:t>
            </w:r>
          </w:p>
          <w:p w14:paraId="336D751C" w14:textId="75C89B89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8461200002</w:t>
            </w:r>
          </w:p>
          <w:p w14:paraId="09327E07" w14:textId="5DD7C56F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8461200008</w:t>
            </w:r>
          </w:p>
          <w:p w14:paraId="711997A0" w14:textId="39BE1C4D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846130</w:t>
            </w:r>
          </w:p>
          <w:p w14:paraId="7DDAC118" w14:textId="23AA72C4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846130100</w:t>
            </w:r>
          </w:p>
          <w:p w14:paraId="3590414B" w14:textId="2135C7FE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8461301001</w:t>
            </w:r>
          </w:p>
          <w:p w14:paraId="18DE7396" w14:textId="7C93CEFF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8461301009</w:t>
            </w:r>
          </w:p>
          <w:p w14:paraId="29050887" w14:textId="3C22E283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8461309000</w:t>
            </w:r>
          </w:p>
          <w:p w14:paraId="4124DE03" w14:textId="21587CB4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846140</w:t>
            </w:r>
          </w:p>
          <w:p w14:paraId="3E65F10E" w14:textId="67019652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846140110</w:t>
            </w:r>
          </w:p>
          <w:p w14:paraId="67DD895D" w14:textId="750CD4B6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8461401102</w:t>
            </w:r>
          </w:p>
          <w:p w14:paraId="38EBA87A" w14:textId="02563532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8461401103</w:t>
            </w:r>
          </w:p>
          <w:p w14:paraId="43AB152E" w14:textId="431525B4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8461401104</w:t>
            </w:r>
          </w:p>
          <w:p w14:paraId="15585CC8" w14:textId="7CCA63B3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8461401109</w:t>
            </w:r>
          </w:p>
          <w:p w14:paraId="79EC1AAD" w14:textId="67ED8AB8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8461401900</w:t>
            </w:r>
          </w:p>
          <w:p w14:paraId="71C85DA0" w14:textId="7D40F252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8461403100</w:t>
            </w:r>
          </w:p>
          <w:p w14:paraId="2EBCA9DA" w14:textId="7AA97F5C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8461403900</w:t>
            </w:r>
          </w:p>
          <w:p w14:paraId="16CCEB3C" w14:textId="675E1C43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8461407100</w:t>
            </w:r>
          </w:p>
          <w:p w14:paraId="4E692ADF" w14:textId="53835780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8461407900</w:t>
            </w:r>
          </w:p>
          <w:p w14:paraId="339E9131" w14:textId="145EFCB9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8461409000</w:t>
            </w:r>
          </w:p>
          <w:p w14:paraId="6534D905" w14:textId="1B120918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846150</w:t>
            </w:r>
          </w:p>
          <w:p w14:paraId="377674F3" w14:textId="66556B6C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8461501100</w:t>
            </w:r>
          </w:p>
          <w:p w14:paraId="567169D7" w14:textId="050CEF88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846150190</w:t>
            </w:r>
          </w:p>
          <w:p w14:paraId="57F63598" w14:textId="09C1D21A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8461501901</w:t>
            </w:r>
          </w:p>
          <w:p w14:paraId="1B72F5EB" w14:textId="7C9D651A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8461501909</w:t>
            </w:r>
          </w:p>
          <w:p w14:paraId="2450E8DA" w14:textId="5A5D799A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846150900</w:t>
            </w:r>
          </w:p>
          <w:p w14:paraId="4F01BAAD" w14:textId="31D9A10F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8461509001</w:t>
            </w:r>
          </w:p>
          <w:p w14:paraId="106363A1" w14:textId="34FD9EB9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8461509009</w:t>
            </w:r>
          </w:p>
          <w:p w14:paraId="4FF1D6BA" w14:textId="17BFCCFD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8461900000</w:t>
            </w:r>
          </w:p>
          <w:p w14:paraId="0BC7831A" w14:textId="77777777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8462</w:t>
            </w:r>
          </w:p>
          <w:p w14:paraId="7FFD34A3" w14:textId="3427CABC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84622</w:t>
            </w:r>
          </w:p>
          <w:p w14:paraId="2FD95A43" w14:textId="156CF44C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84622110</w:t>
            </w:r>
          </w:p>
          <w:p w14:paraId="4068785C" w14:textId="54B08F40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84622180</w:t>
            </w:r>
          </w:p>
          <w:p w14:paraId="02DE27DC" w14:textId="50F9CEF9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84622910</w:t>
            </w:r>
          </w:p>
          <w:p w14:paraId="1FABCC82" w14:textId="2478163F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8462299</w:t>
            </w:r>
          </w:p>
          <w:p w14:paraId="1CD169CD" w14:textId="2DFA2A4E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846231</w:t>
            </w:r>
          </w:p>
          <w:p w14:paraId="28D4AE66" w14:textId="7135CDBF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846241</w:t>
            </w:r>
          </w:p>
          <w:p w14:paraId="02333921" w14:textId="3823094E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846239</w:t>
            </w:r>
          </w:p>
          <w:p w14:paraId="022351B4" w14:textId="3328C4FC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846249</w:t>
            </w:r>
          </w:p>
          <w:p w14:paraId="2002080A" w14:textId="7FFE2F12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84621010</w:t>
            </w:r>
          </w:p>
          <w:p w14:paraId="25319A7E" w14:textId="7EAE2340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84621090</w:t>
            </w:r>
          </w:p>
          <w:p w14:paraId="7C793617" w14:textId="798B4263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846291</w:t>
            </w:r>
          </w:p>
          <w:p w14:paraId="511D13C7" w14:textId="6E7EBEC8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846299</w:t>
            </w:r>
          </w:p>
          <w:p w14:paraId="638CAA35" w14:textId="0F69F160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846210</w:t>
            </w:r>
          </w:p>
          <w:p w14:paraId="266AA931" w14:textId="19DA7F2A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846210100</w:t>
            </w:r>
          </w:p>
          <w:p w14:paraId="64E992E4" w14:textId="0A7516D2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8462101001</w:t>
            </w:r>
          </w:p>
          <w:p w14:paraId="6FB529B7" w14:textId="0E5CEC52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8462101002</w:t>
            </w:r>
          </w:p>
          <w:p w14:paraId="140E391C" w14:textId="570DB4F3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8462101003</w:t>
            </w:r>
          </w:p>
          <w:p w14:paraId="00B1A2BE" w14:textId="03C1D1D4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8462101008</w:t>
            </w:r>
          </w:p>
          <w:p w14:paraId="39BD1603" w14:textId="37B7FAB4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8462109000</w:t>
            </w:r>
          </w:p>
          <w:p w14:paraId="26023368" w14:textId="2819A229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846221</w:t>
            </w:r>
          </w:p>
          <w:p w14:paraId="3D7AD235" w14:textId="05B1E1AF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846221100</w:t>
            </w:r>
          </w:p>
          <w:p w14:paraId="2BDF024A" w14:textId="032A8977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8462211001</w:t>
            </w:r>
          </w:p>
          <w:p w14:paraId="25678BDA" w14:textId="677E29B6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8462211002</w:t>
            </w:r>
          </w:p>
          <w:p w14:paraId="106D022A" w14:textId="5A939106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8462211003</w:t>
            </w:r>
          </w:p>
          <w:p w14:paraId="40F8C22D" w14:textId="1BE69590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8462211009</w:t>
            </w:r>
          </w:p>
          <w:p w14:paraId="223E05AD" w14:textId="600912F4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846221800</w:t>
            </w:r>
          </w:p>
          <w:p w14:paraId="406C82B5" w14:textId="12DC6C55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8462218001</w:t>
            </w:r>
          </w:p>
          <w:p w14:paraId="1DDF30D3" w14:textId="11EAB5AA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8462218002</w:t>
            </w:r>
          </w:p>
          <w:p w14:paraId="1660C4AE" w14:textId="339C7895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8462218003</w:t>
            </w:r>
          </w:p>
          <w:p w14:paraId="1965F944" w14:textId="520A0C81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8462218007</w:t>
            </w:r>
          </w:p>
          <w:p w14:paraId="78186610" w14:textId="668E9963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846229</w:t>
            </w:r>
          </w:p>
          <w:p w14:paraId="5B107523" w14:textId="7C1BF8DB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8462291000</w:t>
            </w:r>
          </w:p>
          <w:p w14:paraId="216AAD56" w14:textId="3BDAD1F8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8462299100</w:t>
            </w:r>
          </w:p>
          <w:p w14:paraId="14888C1E" w14:textId="6FB8531D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8462299800</w:t>
            </w:r>
          </w:p>
          <w:p w14:paraId="55742680" w14:textId="0D5972C7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846231</w:t>
            </w:r>
          </w:p>
          <w:p w14:paraId="63F5E0E7" w14:textId="4B7A02FE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8462310001</w:t>
            </w:r>
          </w:p>
          <w:p w14:paraId="6AC1E70A" w14:textId="0E51BCCC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8462310009</w:t>
            </w:r>
          </w:p>
          <w:p w14:paraId="2BC964C4" w14:textId="70C49F85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846239</w:t>
            </w:r>
          </w:p>
          <w:p w14:paraId="682B8FE3" w14:textId="07D58940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8462391000</w:t>
            </w:r>
          </w:p>
          <w:p w14:paraId="6A3BEBC0" w14:textId="7D50BC9F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8462399100</w:t>
            </w:r>
          </w:p>
          <w:p w14:paraId="17D0215C" w14:textId="5A34CB16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8462399900</w:t>
            </w:r>
          </w:p>
          <w:p w14:paraId="269C7C86" w14:textId="365FE249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846241</w:t>
            </w:r>
          </w:p>
          <w:p w14:paraId="5C61D9B3" w14:textId="11A168D5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846241100</w:t>
            </w:r>
          </w:p>
          <w:p w14:paraId="30E98AA2" w14:textId="20605774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8462411001</w:t>
            </w:r>
          </w:p>
          <w:p w14:paraId="42DCCF63" w14:textId="29703176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8462411002</w:t>
            </w:r>
          </w:p>
          <w:p w14:paraId="5C52126D" w14:textId="1AC6D881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8462411008</w:t>
            </w:r>
          </w:p>
          <w:p w14:paraId="5399B9E3" w14:textId="372D459C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846241900</w:t>
            </w:r>
          </w:p>
          <w:p w14:paraId="4B7D0E95" w14:textId="66A938DB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8462419001</w:t>
            </w:r>
          </w:p>
          <w:p w14:paraId="17A55128" w14:textId="745AE0A1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8462419009</w:t>
            </w:r>
          </w:p>
          <w:p w14:paraId="3C273C01" w14:textId="5D68693D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846249</w:t>
            </w:r>
          </w:p>
          <w:p w14:paraId="4835CF59" w14:textId="7FE3CB5E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8462491000</w:t>
            </w:r>
          </w:p>
          <w:p w14:paraId="53607321" w14:textId="1E4348C3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8462499000</w:t>
            </w:r>
          </w:p>
          <w:p w14:paraId="362DA51C" w14:textId="164B2866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846291</w:t>
            </w:r>
          </w:p>
          <w:p w14:paraId="10240123" w14:textId="73ED282B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846291200</w:t>
            </w:r>
          </w:p>
          <w:p w14:paraId="504C46A6" w14:textId="4EE54AFE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8462912001</w:t>
            </w:r>
          </w:p>
          <w:p w14:paraId="193F2B38" w14:textId="301CC563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8462912009</w:t>
            </w:r>
          </w:p>
          <w:p w14:paraId="2769BFD0" w14:textId="0EF6F39D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846291800</w:t>
            </w:r>
          </w:p>
          <w:p w14:paraId="1EF05872" w14:textId="08A4E806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8462918001</w:t>
            </w:r>
          </w:p>
          <w:p w14:paraId="057DC4A4" w14:textId="7F4DDA25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8462918002</w:t>
            </w:r>
          </w:p>
          <w:p w14:paraId="44ED7609" w14:textId="7ED8F10C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8462918009</w:t>
            </w:r>
          </w:p>
          <w:p w14:paraId="64D6026C" w14:textId="63A46566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846299</w:t>
            </w:r>
          </w:p>
          <w:p w14:paraId="0127CA32" w14:textId="19E66989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846299200</w:t>
            </w:r>
          </w:p>
          <w:p w14:paraId="6E849549" w14:textId="73E6C1E7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8462992001</w:t>
            </w:r>
          </w:p>
          <w:p w14:paraId="6F600967" w14:textId="2B6E190B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8462992009</w:t>
            </w:r>
          </w:p>
          <w:p w14:paraId="5255B1C6" w14:textId="1D62DC3D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846299800</w:t>
            </w:r>
          </w:p>
          <w:p w14:paraId="3C91CE6C" w14:textId="647B7913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8462998001</w:t>
            </w:r>
          </w:p>
          <w:p w14:paraId="40A8E8BD" w14:textId="7159FC9E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8462998002</w:t>
            </w:r>
          </w:p>
          <w:p w14:paraId="2AF57CE5" w14:textId="64488EFA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8462998009</w:t>
            </w:r>
          </w:p>
          <w:p w14:paraId="26C515B0" w14:textId="77777777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8463</w:t>
            </w:r>
          </w:p>
          <w:p w14:paraId="71DDD920" w14:textId="4EA1F87E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846310</w:t>
            </w:r>
          </w:p>
          <w:p w14:paraId="66DF98CF" w14:textId="36C6D44A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846320</w:t>
            </w:r>
          </w:p>
          <w:p w14:paraId="2AF62487" w14:textId="04CADE8C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846330</w:t>
            </w:r>
          </w:p>
          <w:p w14:paraId="3FE41507" w14:textId="75C85528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846390</w:t>
            </w:r>
          </w:p>
          <w:p w14:paraId="2C077A0C" w14:textId="2177D77E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846310</w:t>
            </w:r>
          </w:p>
          <w:p w14:paraId="35E1E34B" w14:textId="5FBF6DDB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8463101000</w:t>
            </w:r>
          </w:p>
          <w:p w14:paraId="35D99248" w14:textId="48785385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8463109000</w:t>
            </w:r>
          </w:p>
          <w:p w14:paraId="76CDAC6B" w14:textId="287D3CFA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8463200000</w:t>
            </w:r>
          </w:p>
          <w:p w14:paraId="4B5C8406" w14:textId="56D677D7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8463300000</w:t>
            </w:r>
          </w:p>
          <w:p w14:paraId="2CE9E6D8" w14:textId="5A2EB849" w:rsidR="001B205F" w:rsidRPr="00F47A65" w:rsidRDefault="001B205F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8463900000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9B1EE" w14:textId="4D46446D" w:rsidR="001B205F" w:rsidRPr="00F47A65" w:rsidRDefault="001B205F" w:rsidP="00D945E2">
            <w:r w:rsidRPr="00F47A65">
              <w:lastRenderedPageBreak/>
              <w:t>ТР ТС 010/2011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5D821" w14:textId="77777777" w:rsidR="001B205F" w:rsidRPr="00F47A65" w:rsidRDefault="001B205F" w:rsidP="001B205F">
            <w:pPr>
              <w:rPr>
                <w:b/>
              </w:rPr>
            </w:pPr>
            <w:r w:rsidRPr="00F47A65">
              <w:rPr>
                <w:b/>
              </w:rPr>
              <w:t>ТР ТС 010/2011</w:t>
            </w:r>
          </w:p>
          <w:p w14:paraId="7759B9EB" w14:textId="77777777" w:rsidR="001B205F" w:rsidRPr="00F47A65" w:rsidRDefault="001B205F" w:rsidP="001B205F">
            <w:pPr>
              <w:rPr>
                <w:b/>
              </w:rPr>
            </w:pPr>
          </w:p>
          <w:p w14:paraId="0B514854" w14:textId="77777777" w:rsidR="001B205F" w:rsidRPr="00F47A65" w:rsidRDefault="001B205F" w:rsidP="001B205F">
            <w:r w:rsidRPr="00F47A65">
              <w:t>ГОСТ Р ИСО 16156</w:t>
            </w:r>
          </w:p>
          <w:p w14:paraId="485065ED" w14:textId="77777777" w:rsidR="001B205F" w:rsidRPr="00F47A65" w:rsidRDefault="001B205F" w:rsidP="001B205F">
            <w:r w:rsidRPr="00F47A65">
              <w:t>ГОСТ 30685</w:t>
            </w:r>
          </w:p>
          <w:p w14:paraId="4F6323C4" w14:textId="77777777" w:rsidR="001B205F" w:rsidRPr="00F47A65" w:rsidRDefault="001B205F" w:rsidP="001B205F">
            <w:r w:rsidRPr="00F47A65">
              <w:t>ГОСТ ISO 28881</w:t>
            </w:r>
          </w:p>
          <w:p w14:paraId="295FFAE9" w14:textId="77777777" w:rsidR="001B205F" w:rsidRPr="00F47A65" w:rsidRDefault="001B205F" w:rsidP="001B205F">
            <w:r w:rsidRPr="00F47A65">
              <w:t>ГОСТ EN 12348</w:t>
            </w:r>
          </w:p>
          <w:p w14:paraId="622974EA" w14:textId="77777777" w:rsidR="001B205F" w:rsidRPr="00F47A65" w:rsidRDefault="001B205F" w:rsidP="001B205F">
            <w:r w:rsidRPr="00F47A65">
              <w:t>ГОСТ EN 12417</w:t>
            </w:r>
          </w:p>
          <w:p w14:paraId="53DFF137" w14:textId="77777777" w:rsidR="001B205F" w:rsidRPr="00F47A65" w:rsidRDefault="001B205F" w:rsidP="001B205F">
            <w:r w:rsidRPr="00F47A65">
              <w:t>ГОСТ EN 13128</w:t>
            </w:r>
          </w:p>
          <w:p w14:paraId="79BDB257" w14:textId="77777777" w:rsidR="001B205F" w:rsidRPr="00F47A65" w:rsidRDefault="001B205F" w:rsidP="001B205F">
            <w:r w:rsidRPr="00F47A65">
              <w:t>ГОСТ EN 12717</w:t>
            </w:r>
          </w:p>
          <w:p w14:paraId="7D6FB5AD" w14:textId="77777777" w:rsidR="001B205F" w:rsidRPr="00F47A65" w:rsidRDefault="001B205F" w:rsidP="001B205F">
            <w:r w:rsidRPr="00F47A65">
              <w:t>ГОСТ EN 12840</w:t>
            </w:r>
          </w:p>
          <w:p w14:paraId="4199BAA3" w14:textId="77777777" w:rsidR="001B205F" w:rsidRPr="00F47A65" w:rsidRDefault="001B205F" w:rsidP="001B205F">
            <w:r w:rsidRPr="00F47A65">
              <w:t>ГОСТ EN 13128</w:t>
            </w:r>
          </w:p>
          <w:p w14:paraId="4199E4BE" w14:textId="77777777" w:rsidR="001B205F" w:rsidRPr="00F47A65" w:rsidRDefault="001B205F" w:rsidP="001B205F">
            <w:r w:rsidRPr="00F47A65">
              <w:t>ГОСТ EN 13218</w:t>
            </w:r>
          </w:p>
          <w:p w14:paraId="47E92B95" w14:textId="77777777" w:rsidR="001B205F" w:rsidRPr="00F47A65" w:rsidRDefault="001B205F" w:rsidP="001B205F">
            <w:r w:rsidRPr="00F47A65">
              <w:t>ГОСТ EN 13898</w:t>
            </w:r>
          </w:p>
          <w:p w14:paraId="5739D5CF" w14:textId="77777777" w:rsidR="001B205F" w:rsidRPr="00F47A65" w:rsidRDefault="001B205F" w:rsidP="001B205F">
            <w:r w:rsidRPr="00F47A65">
              <w:t>ГОСТ ЕН 12415</w:t>
            </w:r>
          </w:p>
          <w:p w14:paraId="60CC4881" w14:textId="77777777" w:rsidR="001B205F" w:rsidRPr="00F47A65" w:rsidRDefault="001B205F" w:rsidP="001B205F">
            <w:r w:rsidRPr="00F47A65">
              <w:t>ГОСТ ЕН 12478</w:t>
            </w:r>
          </w:p>
          <w:p w14:paraId="180662B2" w14:textId="77777777" w:rsidR="001B205F" w:rsidRPr="00F47A65" w:rsidRDefault="001B205F" w:rsidP="001B205F">
            <w:r w:rsidRPr="00F47A65">
              <w:t>ГОСТ ЕН 12626</w:t>
            </w:r>
          </w:p>
          <w:p w14:paraId="4804F45F" w14:textId="77777777" w:rsidR="001B205F" w:rsidRPr="00F47A65" w:rsidRDefault="001B205F" w:rsidP="001B205F">
            <w:r w:rsidRPr="00F47A65">
              <w:t>ГОСТ 12.2.009</w:t>
            </w:r>
          </w:p>
          <w:p w14:paraId="011FB2B6" w14:textId="77777777" w:rsidR="001B205F" w:rsidRPr="00F47A65" w:rsidRDefault="001B205F" w:rsidP="001B205F">
            <w:r w:rsidRPr="00F47A65">
              <w:lastRenderedPageBreak/>
              <w:t>ГОСТ 12.2.048</w:t>
            </w:r>
          </w:p>
          <w:p w14:paraId="3817AD8F" w14:textId="77777777" w:rsidR="001B205F" w:rsidRPr="00F47A65" w:rsidRDefault="001B205F" w:rsidP="001B205F">
            <w:r w:rsidRPr="00F47A65">
              <w:t>ГОСТ 12.2.107</w:t>
            </w:r>
          </w:p>
          <w:p w14:paraId="7F6A1EB0" w14:textId="77777777" w:rsidR="001B205F" w:rsidRPr="00F47A65" w:rsidRDefault="001B205F" w:rsidP="001B205F">
            <w:r w:rsidRPr="00F47A65">
              <w:t>ГОСТ 7599</w:t>
            </w:r>
          </w:p>
          <w:p w14:paraId="25284624" w14:textId="77777777" w:rsidR="001B205F" w:rsidRPr="00F47A65" w:rsidRDefault="001B205F" w:rsidP="001B205F">
            <w:r w:rsidRPr="00F47A65">
              <w:t>ГОСТ 30685</w:t>
            </w:r>
          </w:p>
          <w:p w14:paraId="1517A4D4" w14:textId="77777777" w:rsidR="001B205F" w:rsidRPr="00F47A65" w:rsidRDefault="001B205F" w:rsidP="001B205F">
            <w:r w:rsidRPr="00F47A65">
              <w:t>ГОСТ Р ЕН 13788</w:t>
            </w:r>
          </w:p>
          <w:p w14:paraId="471B1303" w14:textId="77777777" w:rsidR="001B205F" w:rsidRPr="00F47A65" w:rsidRDefault="001B205F" w:rsidP="001B205F">
            <w:r w:rsidRPr="00F47A65">
              <w:t>ГОСТ Р ИСО 16156</w:t>
            </w:r>
          </w:p>
          <w:p w14:paraId="74B52431" w14:textId="77777777" w:rsidR="001B205F" w:rsidRPr="00F47A65" w:rsidRDefault="001B205F" w:rsidP="001B205F">
            <w:r w:rsidRPr="00F47A65">
              <w:t>ГОСТ Р 50786</w:t>
            </w:r>
          </w:p>
          <w:p w14:paraId="643A5E4A" w14:textId="77777777" w:rsidR="001B205F" w:rsidRPr="00F47A65" w:rsidRDefault="001B205F" w:rsidP="001B205F">
            <w:r w:rsidRPr="00F47A65">
              <w:t>ГОСТ 12.1.003</w:t>
            </w:r>
          </w:p>
          <w:p w14:paraId="2E402BB4" w14:textId="77777777" w:rsidR="001B205F" w:rsidRPr="00F47A65" w:rsidRDefault="001B205F" w:rsidP="001B205F">
            <w:r w:rsidRPr="00F47A65">
              <w:t>ГОСТ 12.1.012</w:t>
            </w:r>
          </w:p>
          <w:p w14:paraId="6ED964AA" w14:textId="77777777" w:rsidR="001B205F" w:rsidRPr="00F47A65" w:rsidRDefault="001B205F" w:rsidP="001B205F">
            <w:r w:rsidRPr="00F47A65">
              <w:t>ГОСТ 12.2.003</w:t>
            </w:r>
          </w:p>
          <w:p w14:paraId="24F7CA84" w14:textId="77777777" w:rsidR="001B205F" w:rsidRPr="00F47A65" w:rsidRDefault="001B205F" w:rsidP="001B205F">
            <w:r w:rsidRPr="00F47A65">
              <w:t>ГОСТ 12.2.007.0</w:t>
            </w:r>
          </w:p>
          <w:p w14:paraId="3A3BB98C" w14:textId="5120EE10" w:rsidR="001B205F" w:rsidRPr="00F47A65" w:rsidRDefault="001B205F" w:rsidP="001B205F">
            <w:pPr>
              <w:rPr>
                <w:b/>
              </w:rPr>
            </w:pPr>
            <w:r w:rsidRPr="00F47A65">
              <w:t>ГОСТ Р МЭК 60204-1</w:t>
            </w:r>
          </w:p>
        </w:tc>
      </w:tr>
      <w:tr w:rsidR="003D1EA6" w:rsidRPr="00F47A65" w14:paraId="5FF02F08" w14:textId="77777777" w:rsidTr="004A2D6A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633E" w14:textId="1C4939D3" w:rsidR="003D1EA6" w:rsidRPr="00F47A65" w:rsidRDefault="003D1EA6" w:rsidP="00544509">
            <w:pPr>
              <w:spacing w:after="160" w:line="259" w:lineRule="auto"/>
            </w:pPr>
            <w:r w:rsidRPr="00F47A65">
              <w:lastRenderedPageBreak/>
              <w:t>2.3.7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087C" w14:textId="3C8ACA50" w:rsidR="003D1EA6" w:rsidRPr="00F47A65" w:rsidRDefault="003D1EA6" w:rsidP="001B205F">
            <w:r w:rsidRPr="00F47A65">
              <w:t>Машины кузнечно - прессовые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33CDC" w14:textId="77777777" w:rsidR="003D1EA6" w:rsidRPr="00F47A65" w:rsidRDefault="003D1EA6" w:rsidP="001B205F">
            <w:r w:rsidRPr="00F47A65">
              <w:t>1с, 3с, 9с</w:t>
            </w:r>
          </w:p>
          <w:p w14:paraId="345282B6" w14:textId="77777777" w:rsidR="003D1EA6" w:rsidRPr="00F47A65" w:rsidRDefault="003D1EA6" w:rsidP="001B205F">
            <w:r w:rsidRPr="00F47A65">
              <w:t>Сертификация</w:t>
            </w:r>
          </w:p>
          <w:p w14:paraId="75E2310B" w14:textId="1396D8C9" w:rsidR="003D1EA6" w:rsidRPr="00F47A65" w:rsidRDefault="003D1EA6" w:rsidP="001B205F"/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6804F" w14:textId="77777777" w:rsidR="003D1EA6" w:rsidRPr="00F47A65" w:rsidRDefault="003D1EA6" w:rsidP="001B205F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8462</w:t>
            </w:r>
          </w:p>
          <w:p w14:paraId="1728C9CE" w14:textId="4D609C5D" w:rsidR="003D1EA6" w:rsidRPr="00F47A65" w:rsidRDefault="003D1EA6" w:rsidP="003D1EA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84622</w:t>
            </w:r>
          </w:p>
          <w:p w14:paraId="12D29105" w14:textId="6734DBDA" w:rsidR="003D1EA6" w:rsidRPr="00F47A65" w:rsidRDefault="003D1EA6" w:rsidP="003D1EA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84622110</w:t>
            </w:r>
          </w:p>
          <w:p w14:paraId="33123499" w14:textId="34C8924A" w:rsidR="003D1EA6" w:rsidRPr="00F47A65" w:rsidRDefault="003D1EA6" w:rsidP="003D1EA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84622180</w:t>
            </w:r>
          </w:p>
          <w:p w14:paraId="5C78ABDF" w14:textId="718076BE" w:rsidR="003D1EA6" w:rsidRPr="00F47A65" w:rsidRDefault="003D1EA6" w:rsidP="003D1EA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84622910</w:t>
            </w:r>
          </w:p>
          <w:p w14:paraId="1C665F22" w14:textId="1D0F00BD" w:rsidR="003D1EA6" w:rsidRPr="00F47A65" w:rsidRDefault="003D1EA6" w:rsidP="003D1EA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8462299</w:t>
            </w:r>
          </w:p>
          <w:p w14:paraId="1E5C5C04" w14:textId="639C0CCD" w:rsidR="003D1EA6" w:rsidRPr="00F47A65" w:rsidRDefault="003D1EA6" w:rsidP="003D1EA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846231</w:t>
            </w:r>
          </w:p>
          <w:p w14:paraId="5842D5ED" w14:textId="74A412E0" w:rsidR="003D1EA6" w:rsidRPr="00F47A65" w:rsidRDefault="003D1EA6" w:rsidP="003D1EA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846241</w:t>
            </w:r>
          </w:p>
          <w:p w14:paraId="1715C216" w14:textId="5575059F" w:rsidR="003D1EA6" w:rsidRPr="00F47A65" w:rsidRDefault="003D1EA6" w:rsidP="003D1EA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846239</w:t>
            </w:r>
          </w:p>
          <w:p w14:paraId="38C3896E" w14:textId="0565947C" w:rsidR="003D1EA6" w:rsidRPr="00F47A65" w:rsidRDefault="003D1EA6" w:rsidP="003D1EA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846249</w:t>
            </w:r>
          </w:p>
          <w:p w14:paraId="407C06B8" w14:textId="40336DDD" w:rsidR="003D1EA6" w:rsidRPr="00F47A65" w:rsidRDefault="003D1EA6" w:rsidP="003D1EA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84621010</w:t>
            </w:r>
          </w:p>
          <w:p w14:paraId="711A9ECD" w14:textId="7DD6482B" w:rsidR="003D1EA6" w:rsidRPr="00F47A65" w:rsidRDefault="003D1EA6" w:rsidP="003D1EA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84621090</w:t>
            </w:r>
          </w:p>
          <w:p w14:paraId="254B1623" w14:textId="209B9242" w:rsidR="003D1EA6" w:rsidRPr="00F47A65" w:rsidRDefault="003D1EA6" w:rsidP="003D1EA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846291</w:t>
            </w:r>
          </w:p>
          <w:p w14:paraId="4C9CF356" w14:textId="0B46B28A" w:rsidR="003D1EA6" w:rsidRPr="00F47A65" w:rsidRDefault="003D1EA6" w:rsidP="003D1EA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846299</w:t>
            </w:r>
          </w:p>
          <w:p w14:paraId="3C30140B" w14:textId="323C1354" w:rsidR="003D1EA6" w:rsidRPr="00F47A65" w:rsidRDefault="003D1EA6" w:rsidP="003D1EA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846210</w:t>
            </w:r>
          </w:p>
          <w:p w14:paraId="1B7DAFC2" w14:textId="2F447119" w:rsidR="003D1EA6" w:rsidRPr="00F47A65" w:rsidRDefault="003D1EA6" w:rsidP="003D1EA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846210100</w:t>
            </w:r>
          </w:p>
          <w:p w14:paraId="3FCC5D13" w14:textId="18A62FF1" w:rsidR="003D1EA6" w:rsidRPr="00F47A65" w:rsidRDefault="003D1EA6" w:rsidP="003D1EA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8462101001</w:t>
            </w:r>
          </w:p>
          <w:p w14:paraId="1E1B7334" w14:textId="70CEC71D" w:rsidR="003D1EA6" w:rsidRPr="00F47A65" w:rsidRDefault="003D1EA6" w:rsidP="003D1EA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8462101002</w:t>
            </w:r>
          </w:p>
          <w:p w14:paraId="1E1F4871" w14:textId="04152CC3" w:rsidR="003D1EA6" w:rsidRPr="00F47A65" w:rsidRDefault="003D1EA6" w:rsidP="003D1EA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8462101003</w:t>
            </w:r>
          </w:p>
          <w:p w14:paraId="312AD385" w14:textId="5045BA8E" w:rsidR="003D1EA6" w:rsidRPr="00F47A65" w:rsidRDefault="003D1EA6" w:rsidP="003D1EA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8462101008</w:t>
            </w:r>
          </w:p>
          <w:p w14:paraId="53015F32" w14:textId="3854FEE1" w:rsidR="003D1EA6" w:rsidRPr="00F47A65" w:rsidRDefault="003D1EA6" w:rsidP="003D1EA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8462109000</w:t>
            </w:r>
          </w:p>
          <w:p w14:paraId="76ADDEBF" w14:textId="2FC2DF12" w:rsidR="003D1EA6" w:rsidRPr="00F47A65" w:rsidRDefault="003D1EA6" w:rsidP="003D1EA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846221</w:t>
            </w:r>
          </w:p>
          <w:p w14:paraId="07474093" w14:textId="7DE57124" w:rsidR="003D1EA6" w:rsidRPr="00F47A65" w:rsidRDefault="003D1EA6" w:rsidP="003D1EA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846221100</w:t>
            </w:r>
          </w:p>
          <w:p w14:paraId="5384EC31" w14:textId="0D985BAB" w:rsidR="003D1EA6" w:rsidRPr="00F47A65" w:rsidRDefault="003D1EA6" w:rsidP="003D1EA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8462211001</w:t>
            </w:r>
          </w:p>
          <w:p w14:paraId="2D65F4C2" w14:textId="4036FC49" w:rsidR="003D1EA6" w:rsidRPr="00F47A65" w:rsidRDefault="003D1EA6" w:rsidP="003D1EA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8462211002</w:t>
            </w:r>
          </w:p>
          <w:p w14:paraId="3B6B91F7" w14:textId="529F7B78" w:rsidR="003D1EA6" w:rsidRPr="00F47A65" w:rsidRDefault="003D1EA6" w:rsidP="003D1EA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8462211003</w:t>
            </w:r>
          </w:p>
          <w:p w14:paraId="28CB8241" w14:textId="7114DC11" w:rsidR="003D1EA6" w:rsidRPr="00F47A65" w:rsidRDefault="003D1EA6" w:rsidP="003D1EA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8462211009</w:t>
            </w:r>
          </w:p>
          <w:p w14:paraId="2250C311" w14:textId="11F9F720" w:rsidR="003D1EA6" w:rsidRPr="00F47A65" w:rsidRDefault="003D1EA6" w:rsidP="003D1EA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846221800</w:t>
            </w:r>
          </w:p>
          <w:p w14:paraId="0F5839A5" w14:textId="0732014A" w:rsidR="003D1EA6" w:rsidRPr="00F47A65" w:rsidRDefault="003D1EA6" w:rsidP="003D1EA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8462218001</w:t>
            </w:r>
          </w:p>
          <w:p w14:paraId="46A839F2" w14:textId="64E61EFA" w:rsidR="003D1EA6" w:rsidRPr="00F47A65" w:rsidRDefault="003D1EA6" w:rsidP="003D1EA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8462218002</w:t>
            </w:r>
          </w:p>
          <w:p w14:paraId="3EC3CBEF" w14:textId="34E469FA" w:rsidR="003D1EA6" w:rsidRPr="00F47A65" w:rsidRDefault="003D1EA6" w:rsidP="003D1EA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8462218003</w:t>
            </w:r>
          </w:p>
          <w:p w14:paraId="7873738D" w14:textId="07F5CAE0" w:rsidR="003D1EA6" w:rsidRPr="00F47A65" w:rsidRDefault="003D1EA6" w:rsidP="003D1EA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8462218007</w:t>
            </w:r>
          </w:p>
          <w:p w14:paraId="0024DF5D" w14:textId="7B74B396" w:rsidR="003D1EA6" w:rsidRPr="00F47A65" w:rsidRDefault="003D1EA6" w:rsidP="003D1EA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846229</w:t>
            </w:r>
          </w:p>
          <w:p w14:paraId="21999F12" w14:textId="502A1054" w:rsidR="003D1EA6" w:rsidRPr="00F47A65" w:rsidRDefault="003D1EA6" w:rsidP="003D1EA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8462291000</w:t>
            </w:r>
          </w:p>
          <w:p w14:paraId="1D78366E" w14:textId="24D20DCB" w:rsidR="003D1EA6" w:rsidRPr="00F47A65" w:rsidRDefault="003D1EA6" w:rsidP="003D1EA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8462299100</w:t>
            </w:r>
          </w:p>
          <w:p w14:paraId="7AD4A69C" w14:textId="61F905F0" w:rsidR="003D1EA6" w:rsidRPr="00F47A65" w:rsidRDefault="003D1EA6" w:rsidP="003D1EA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8462299800</w:t>
            </w:r>
          </w:p>
          <w:p w14:paraId="511390F3" w14:textId="2965C34C" w:rsidR="003D1EA6" w:rsidRPr="00F47A65" w:rsidRDefault="003D1EA6" w:rsidP="003D1EA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846231</w:t>
            </w:r>
          </w:p>
          <w:p w14:paraId="76ACADE4" w14:textId="23DEF7C4" w:rsidR="003D1EA6" w:rsidRPr="00F47A65" w:rsidRDefault="003D1EA6" w:rsidP="003D1EA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8462310001</w:t>
            </w:r>
          </w:p>
          <w:p w14:paraId="5997E815" w14:textId="0405CF83" w:rsidR="003D1EA6" w:rsidRPr="00F47A65" w:rsidRDefault="003D1EA6" w:rsidP="003D1EA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8462310009</w:t>
            </w:r>
          </w:p>
          <w:p w14:paraId="33AF48F8" w14:textId="6DF68AD6" w:rsidR="003D1EA6" w:rsidRPr="00F47A65" w:rsidRDefault="003D1EA6" w:rsidP="003D1EA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846239</w:t>
            </w:r>
          </w:p>
          <w:p w14:paraId="668F15AD" w14:textId="0258A34F" w:rsidR="003D1EA6" w:rsidRPr="00F47A65" w:rsidRDefault="003D1EA6" w:rsidP="003D1EA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8462391000</w:t>
            </w:r>
          </w:p>
          <w:p w14:paraId="1A3F87E9" w14:textId="2176A9C7" w:rsidR="003D1EA6" w:rsidRPr="00F47A65" w:rsidRDefault="003D1EA6" w:rsidP="003D1EA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8462399100</w:t>
            </w:r>
          </w:p>
          <w:p w14:paraId="124DA501" w14:textId="6DE8CB8D" w:rsidR="003D1EA6" w:rsidRPr="00F47A65" w:rsidRDefault="003D1EA6" w:rsidP="003D1EA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8462399900</w:t>
            </w:r>
          </w:p>
          <w:p w14:paraId="47BFC30C" w14:textId="16D5C66D" w:rsidR="003D1EA6" w:rsidRPr="00F47A65" w:rsidRDefault="003D1EA6" w:rsidP="003D1EA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846241</w:t>
            </w:r>
          </w:p>
          <w:p w14:paraId="22AA793B" w14:textId="4353B365" w:rsidR="003D1EA6" w:rsidRPr="00F47A65" w:rsidRDefault="003D1EA6" w:rsidP="003D1EA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846241100</w:t>
            </w:r>
          </w:p>
          <w:p w14:paraId="00F9860F" w14:textId="26A61562" w:rsidR="003D1EA6" w:rsidRPr="00F47A65" w:rsidRDefault="003D1EA6" w:rsidP="003D1EA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8462411001</w:t>
            </w:r>
          </w:p>
          <w:p w14:paraId="7F9894B5" w14:textId="72E26520" w:rsidR="003D1EA6" w:rsidRPr="00F47A65" w:rsidRDefault="003D1EA6" w:rsidP="003D1EA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8462411002</w:t>
            </w:r>
          </w:p>
          <w:p w14:paraId="1B8DEADA" w14:textId="677E70F5" w:rsidR="003D1EA6" w:rsidRPr="00F47A65" w:rsidRDefault="003D1EA6" w:rsidP="003D1EA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8462411008</w:t>
            </w:r>
          </w:p>
          <w:p w14:paraId="2E777F65" w14:textId="04087EB0" w:rsidR="003D1EA6" w:rsidRPr="00F47A65" w:rsidRDefault="003D1EA6" w:rsidP="003D1EA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846241900</w:t>
            </w:r>
          </w:p>
          <w:p w14:paraId="395F0322" w14:textId="437823BF" w:rsidR="003D1EA6" w:rsidRPr="00F47A65" w:rsidRDefault="003D1EA6" w:rsidP="003D1EA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8462419001</w:t>
            </w:r>
          </w:p>
          <w:p w14:paraId="0D080719" w14:textId="77629AB9" w:rsidR="003D1EA6" w:rsidRPr="00F47A65" w:rsidRDefault="003D1EA6" w:rsidP="003D1EA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8462419009</w:t>
            </w:r>
          </w:p>
          <w:p w14:paraId="0804F219" w14:textId="1CD69B01" w:rsidR="003D1EA6" w:rsidRPr="00F47A65" w:rsidRDefault="003D1EA6" w:rsidP="003D1EA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846249</w:t>
            </w:r>
          </w:p>
          <w:p w14:paraId="40C85C68" w14:textId="7D8B0064" w:rsidR="003D1EA6" w:rsidRPr="00F47A65" w:rsidRDefault="003D1EA6" w:rsidP="003D1EA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8462491000</w:t>
            </w:r>
          </w:p>
          <w:p w14:paraId="618DEBE1" w14:textId="5D7A13D2" w:rsidR="003D1EA6" w:rsidRPr="00F47A65" w:rsidRDefault="003D1EA6" w:rsidP="003D1EA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8462499000</w:t>
            </w:r>
          </w:p>
          <w:p w14:paraId="1C9EF85F" w14:textId="2F573861" w:rsidR="003D1EA6" w:rsidRPr="00F47A65" w:rsidRDefault="003D1EA6" w:rsidP="003D1EA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846291</w:t>
            </w:r>
          </w:p>
          <w:p w14:paraId="19AB21FE" w14:textId="5C5CA1E0" w:rsidR="003D1EA6" w:rsidRPr="00F47A65" w:rsidRDefault="003D1EA6" w:rsidP="003D1EA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846291200</w:t>
            </w:r>
          </w:p>
          <w:p w14:paraId="5543B9B4" w14:textId="207F777E" w:rsidR="003D1EA6" w:rsidRPr="00F47A65" w:rsidRDefault="003D1EA6" w:rsidP="003D1EA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8462912001</w:t>
            </w:r>
          </w:p>
          <w:p w14:paraId="22382395" w14:textId="33F19033" w:rsidR="003D1EA6" w:rsidRPr="00F47A65" w:rsidRDefault="003D1EA6" w:rsidP="003D1EA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8462912009</w:t>
            </w:r>
          </w:p>
          <w:p w14:paraId="5EB9C1E6" w14:textId="0D3A9250" w:rsidR="003D1EA6" w:rsidRPr="00F47A65" w:rsidRDefault="003D1EA6" w:rsidP="003D1EA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846291800</w:t>
            </w:r>
          </w:p>
          <w:p w14:paraId="17508C4B" w14:textId="6FF47B47" w:rsidR="003D1EA6" w:rsidRPr="00F47A65" w:rsidRDefault="003D1EA6" w:rsidP="003D1EA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8462918001</w:t>
            </w:r>
          </w:p>
          <w:p w14:paraId="0822D6C4" w14:textId="477F1B25" w:rsidR="003D1EA6" w:rsidRPr="00F47A65" w:rsidRDefault="003D1EA6" w:rsidP="003D1EA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8462918002</w:t>
            </w:r>
          </w:p>
          <w:p w14:paraId="3B95D58D" w14:textId="43E2F24F" w:rsidR="003D1EA6" w:rsidRPr="00F47A65" w:rsidRDefault="003D1EA6" w:rsidP="003D1EA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8462918009</w:t>
            </w:r>
          </w:p>
          <w:p w14:paraId="7E2E4C79" w14:textId="74768914" w:rsidR="003D1EA6" w:rsidRPr="00F47A65" w:rsidRDefault="003D1EA6" w:rsidP="003D1EA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846299</w:t>
            </w:r>
          </w:p>
          <w:p w14:paraId="5138BE62" w14:textId="77EB64C6" w:rsidR="003D1EA6" w:rsidRPr="00F47A65" w:rsidRDefault="003D1EA6" w:rsidP="003D1EA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846299200</w:t>
            </w:r>
          </w:p>
          <w:p w14:paraId="08EC9C55" w14:textId="7E2121EE" w:rsidR="003D1EA6" w:rsidRPr="00F47A65" w:rsidRDefault="003D1EA6" w:rsidP="003D1EA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8462992001</w:t>
            </w:r>
          </w:p>
          <w:p w14:paraId="78361D7A" w14:textId="770DFBFE" w:rsidR="003D1EA6" w:rsidRPr="00F47A65" w:rsidRDefault="003D1EA6" w:rsidP="003D1EA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8462992009</w:t>
            </w:r>
          </w:p>
          <w:p w14:paraId="4F15BECA" w14:textId="20CE0EA8" w:rsidR="003D1EA6" w:rsidRPr="00F47A65" w:rsidRDefault="003D1EA6" w:rsidP="003D1EA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846299800</w:t>
            </w:r>
          </w:p>
          <w:p w14:paraId="104533C3" w14:textId="1F4B8736" w:rsidR="003D1EA6" w:rsidRPr="00F47A65" w:rsidRDefault="003D1EA6" w:rsidP="003D1EA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8462998001</w:t>
            </w:r>
          </w:p>
          <w:p w14:paraId="49DF744A" w14:textId="5E3697D2" w:rsidR="003D1EA6" w:rsidRPr="00F47A65" w:rsidRDefault="003D1EA6" w:rsidP="003D1EA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8462998002</w:t>
            </w:r>
          </w:p>
          <w:p w14:paraId="1C7D1A6B" w14:textId="11F6CE4C" w:rsidR="003D1EA6" w:rsidRPr="00F47A65" w:rsidRDefault="003D1EA6" w:rsidP="003D1EA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8462998009</w:t>
            </w:r>
          </w:p>
          <w:p w14:paraId="5C44D6D1" w14:textId="77777777" w:rsidR="003D1EA6" w:rsidRPr="00F47A65" w:rsidRDefault="003D1EA6" w:rsidP="003D1EA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8463</w:t>
            </w:r>
          </w:p>
          <w:p w14:paraId="52F51F55" w14:textId="44550058" w:rsidR="003D1EA6" w:rsidRPr="00F47A65" w:rsidRDefault="003D1EA6" w:rsidP="003D1EA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846310</w:t>
            </w:r>
          </w:p>
          <w:p w14:paraId="20BFD1ED" w14:textId="0BFB0C6F" w:rsidR="003D1EA6" w:rsidRPr="00F47A65" w:rsidRDefault="003D1EA6" w:rsidP="003D1EA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846320</w:t>
            </w:r>
          </w:p>
          <w:p w14:paraId="79E546F6" w14:textId="3918B758" w:rsidR="003D1EA6" w:rsidRPr="00F47A65" w:rsidRDefault="003D1EA6" w:rsidP="003D1EA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846330</w:t>
            </w:r>
          </w:p>
          <w:p w14:paraId="6BE051B6" w14:textId="043E8D94" w:rsidR="003D1EA6" w:rsidRPr="00F47A65" w:rsidRDefault="003D1EA6" w:rsidP="003D1EA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846390</w:t>
            </w:r>
          </w:p>
          <w:p w14:paraId="17ABA72F" w14:textId="6ECA1BBD" w:rsidR="003D1EA6" w:rsidRPr="00F47A65" w:rsidRDefault="003D1EA6" w:rsidP="003D1EA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846310</w:t>
            </w:r>
          </w:p>
          <w:p w14:paraId="2F39777D" w14:textId="2FB6329C" w:rsidR="003D1EA6" w:rsidRPr="00F47A65" w:rsidRDefault="003D1EA6" w:rsidP="003D1EA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8463101000</w:t>
            </w:r>
          </w:p>
          <w:p w14:paraId="4AA9BFD7" w14:textId="44857E0F" w:rsidR="003D1EA6" w:rsidRPr="00F47A65" w:rsidRDefault="003D1EA6" w:rsidP="003D1EA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8463109000</w:t>
            </w:r>
          </w:p>
          <w:p w14:paraId="6D31753E" w14:textId="5E3C6E85" w:rsidR="003D1EA6" w:rsidRPr="00F47A65" w:rsidRDefault="003D1EA6" w:rsidP="003D1EA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8463200000</w:t>
            </w:r>
          </w:p>
          <w:p w14:paraId="1D6BB912" w14:textId="2E9EB5FB" w:rsidR="003D1EA6" w:rsidRPr="00F47A65" w:rsidRDefault="003D1EA6" w:rsidP="003D1EA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8463300000</w:t>
            </w:r>
          </w:p>
          <w:p w14:paraId="01807573" w14:textId="18C824FA" w:rsidR="003D1EA6" w:rsidRPr="00F47A65" w:rsidRDefault="003D1EA6" w:rsidP="003D1EA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8463900000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67965" w14:textId="1082452B" w:rsidR="003D1EA6" w:rsidRPr="00F47A65" w:rsidRDefault="003D1EA6" w:rsidP="00D945E2">
            <w:r w:rsidRPr="00F47A65">
              <w:lastRenderedPageBreak/>
              <w:t>ТР ТС 010/2011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C826F" w14:textId="77777777" w:rsidR="003D1EA6" w:rsidRPr="00F47A65" w:rsidRDefault="003D1EA6" w:rsidP="003D1EA6">
            <w:pPr>
              <w:rPr>
                <w:b/>
              </w:rPr>
            </w:pPr>
            <w:r w:rsidRPr="00F47A65">
              <w:rPr>
                <w:b/>
              </w:rPr>
              <w:t>ТР ТС 010/2011</w:t>
            </w:r>
          </w:p>
          <w:p w14:paraId="7ED9596E" w14:textId="77777777" w:rsidR="00B15356" w:rsidRPr="00F47A65" w:rsidRDefault="00B15356" w:rsidP="00B15356">
            <w:r w:rsidRPr="00F47A65">
              <w:t>ГОСТ EN 692</w:t>
            </w:r>
          </w:p>
          <w:p w14:paraId="7348DD39" w14:textId="77777777" w:rsidR="00B15356" w:rsidRPr="00F47A65" w:rsidRDefault="00B15356" w:rsidP="00B15356">
            <w:r w:rsidRPr="00F47A65">
              <w:t>ГОСТ 7600</w:t>
            </w:r>
          </w:p>
          <w:p w14:paraId="4D5BD51C" w14:textId="77777777" w:rsidR="00B15356" w:rsidRPr="00F47A65" w:rsidRDefault="00B15356" w:rsidP="00B15356">
            <w:r w:rsidRPr="00F47A65">
              <w:lastRenderedPageBreak/>
              <w:t>ГОСТ 12.2.017</w:t>
            </w:r>
          </w:p>
          <w:p w14:paraId="570B6152" w14:textId="77777777" w:rsidR="00B15356" w:rsidRPr="00F47A65" w:rsidRDefault="00B15356" w:rsidP="00B15356">
            <w:r w:rsidRPr="00F47A65">
              <w:t>ГОСТ 12.2.017.3</w:t>
            </w:r>
          </w:p>
          <w:p w14:paraId="6AA171EF" w14:textId="77777777" w:rsidR="00B15356" w:rsidRPr="00F47A65" w:rsidRDefault="00B15356" w:rsidP="00B15356">
            <w:r w:rsidRPr="00F47A65">
              <w:t>ГОСТ 12.2.017.4</w:t>
            </w:r>
          </w:p>
          <w:p w14:paraId="4E9CD449" w14:textId="77777777" w:rsidR="00B15356" w:rsidRPr="00F47A65" w:rsidRDefault="00B15356" w:rsidP="00B15356">
            <w:r w:rsidRPr="00F47A65">
              <w:t>ГОСТ 12.2.055</w:t>
            </w:r>
          </w:p>
          <w:p w14:paraId="7188D506" w14:textId="77777777" w:rsidR="00B15356" w:rsidRPr="00F47A65" w:rsidRDefault="00B15356" w:rsidP="00B15356">
            <w:r w:rsidRPr="00F47A65">
              <w:t>ГОСТ 12.2.113</w:t>
            </w:r>
          </w:p>
          <w:p w14:paraId="29614596" w14:textId="77777777" w:rsidR="00B15356" w:rsidRPr="00F47A65" w:rsidRDefault="00B15356" w:rsidP="00B15356">
            <w:r w:rsidRPr="00F47A65">
              <w:t>ГОСТ 12.2.114</w:t>
            </w:r>
          </w:p>
          <w:p w14:paraId="13B74F75" w14:textId="77777777" w:rsidR="00B15356" w:rsidRPr="00F47A65" w:rsidRDefault="00B15356" w:rsidP="00B15356">
            <w:r w:rsidRPr="00F47A65">
              <w:t>ГОСТ 12.2.116</w:t>
            </w:r>
          </w:p>
          <w:p w14:paraId="7A6FE550" w14:textId="77777777" w:rsidR="00B15356" w:rsidRPr="00F47A65" w:rsidRDefault="00B15356" w:rsidP="00B15356">
            <w:r w:rsidRPr="00F47A65">
              <w:t>ГОСТ 12.2.118</w:t>
            </w:r>
          </w:p>
          <w:p w14:paraId="31BD158A" w14:textId="77777777" w:rsidR="00B15356" w:rsidRPr="00F47A65" w:rsidRDefault="00B15356" w:rsidP="00B15356">
            <w:r w:rsidRPr="00F47A65">
              <w:t>ГОСТ 12.2.131</w:t>
            </w:r>
          </w:p>
          <w:p w14:paraId="3DF02321" w14:textId="77777777" w:rsidR="00B15356" w:rsidRPr="00F47A65" w:rsidRDefault="00B15356" w:rsidP="00B15356">
            <w:r w:rsidRPr="00F47A65">
              <w:t>ГОСТ 6113</w:t>
            </w:r>
          </w:p>
          <w:p w14:paraId="40807437" w14:textId="77777777" w:rsidR="00B15356" w:rsidRPr="00F47A65" w:rsidRDefault="00B15356" w:rsidP="00B15356">
            <w:r w:rsidRPr="00F47A65">
              <w:t>ГОСТ 8390</w:t>
            </w:r>
          </w:p>
          <w:p w14:paraId="1AF749E9" w14:textId="77777777" w:rsidR="00B15356" w:rsidRPr="00F47A65" w:rsidRDefault="00B15356" w:rsidP="00B15356">
            <w:r w:rsidRPr="00F47A65">
              <w:t>ГОСТ 31541</w:t>
            </w:r>
          </w:p>
          <w:p w14:paraId="1BDB20A6" w14:textId="77777777" w:rsidR="00B15356" w:rsidRPr="00F47A65" w:rsidRDefault="00B15356" w:rsidP="00B15356">
            <w:r w:rsidRPr="00F47A65">
              <w:t>ГОСТ 31542</w:t>
            </w:r>
          </w:p>
          <w:p w14:paraId="40805234" w14:textId="77777777" w:rsidR="00B15356" w:rsidRPr="00F47A65" w:rsidRDefault="00B15356" w:rsidP="00B15356">
            <w:r w:rsidRPr="00F47A65">
              <w:t>ГОСТ 31543</w:t>
            </w:r>
          </w:p>
          <w:p w14:paraId="15DE5CD3" w14:textId="77777777" w:rsidR="00B15356" w:rsidRPr="00F47A65" w:rsidRDefault="00B15356" w:rsidP="00B15356">
            <w:r w:rsidRPr="00F47A65">
              <w:t>ГОСТ 31733</w:t>
            </w:r>
          </w:p>
          <w:p w14:paraId="0E9BCC85" w14:textId="77777777" w:rsidR="00B15356" w:rsidRPr="00F47A65" w:rsidRDefault="00B15356" w:rsidP="00B15356">
            <w:r w:rsidRPr="00F47A65">
              <w:t>ГОСТ 12.1.003</w:t>
            </w:r>
          </w:p>
          <w:p w14:paraId="0A01B0D5" w14:textId="77777777" w:rsidR="00B15356" w:rsidRPr="00F47A65" w:rsidRDefault="00B15356" w:rsidP="00B15356">
            <w:r w:rsidRPr="00F47A65">
              <w:t>ГОСТ 12.1.012</w:t>
            </w:r>
          </w:p>
          <w:p w14:paraId="7DE99CCA" w14:textId="77777777" w:rsidR="00B15356" w:rsidRPr="00F47A65" w:rsidRDefault="00B15356" w:rsidP="00B15356">
            <w:r w:rsidRPr="00F47A65">
              <w:t>ГОСТ 12.2.003</w:t>
            </w:r>
          </w:p>
          <w:p w14:paraId="0630E12E" w14:textId="77777777" w:rsidR="00B15356" w:rsidRPr="00F47A65" w:rsidRDefault="00B15356" w:rsidP="00B15356">
            <w:r w:rsidRPr="00F47A65">
              <w:t>ГОСТ 12.2.007.0</w:t>
            </w:r>
          </w:p>
          <w:p w14:paraId="370BEF82" w14:textId="1C3B557D" w:rsidR="003D1EA6" w:rsidRPr="00F47A65" w:rsidRDefault="00B15356" w:rsidP="00B15356">
            <w:pPr>
              <w:rPr>
                <w:b/>
              </w:rPr>
            </w:pPr>
            <w:r w:rsidRPr="00F47A65">
              <w:t>ГОСТ Р МЭК 60204-1</w:t>
            </w:r>
          </w:p>
        </w:tc>
      </w:tr>
      <w:tr w:rsidR="003D1EA6" w:rsidRPr="00F47A65" w14:paraId="3D88913D" w14:textId="77777777" w:rsidTr="004A2D6A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013E2" w14:textId="3B38A71B" w:rsidR="003D1EA6" w:rsidRPr="00F47A65" w:rsidRDefault="003D1EA6" w:rsidP="00544509">
            <w:pPr>
              <w:spacing w:after="160" w:line="259" w:lineRule="auto"/>
            </w:pPr>
            <w:r w:rsidRPr="00F47A65">
              <w:lastRenderedPageBreak/>
              <w:t>2.3.8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7846B" w14:textId="6E56AE09" w:rsidR="003D1EA6" w:rsidRPr="00F47A65" w:rsidRDefault="00B15356" w:rsidP="001B205F">
            <w:r w:rsidRPr="00F47A65">
              <w:t>Оборудование деревообрабатывающее (кроме станков деревообрабатывающих бытовых)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46DA1" w14:textId="77777777" w:rsidR="00B15356" w:rsidRPr="00F47A65" w:rsidRDefault="00B15356" w:rsidP="00B15356">
            <w:r w:rsidRPr="00F47A65">
              <w:t>1с, 3с, 9с</w:t>
            </w:r>
          </w:p>
          <w:p w14:paraId="357C0826" w14:textId="77777777" w:rsidR="00B15356" w:rsidRPr="00F47A65" w:rsidRDefault="00B15356" w:rsidP="00B15356">
            <w:r w:rsidRPr="00F47A65">
              <w:t>Сертификация</w:t>
            </w:r>
          </w:p>
          <w:p w14:paraId="506FC301" w14:textId="1D07403C" w:rsidR="00B15356" w:rsidRPr="00F47A65" w:rsidRDefault="00B15356" w:rsidP="00B15356"/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A5CA2" w14:textId="77777777" w:rsidR="00B15356" w:rsidRPr="00F47A65" w:rsidRDefault="00B15356" w:rsidP="00B1535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8464</w:t>
            </w:r>
          </w:p>
          <w:p w14:paraId="3A009768" w14:textId="513F4D6E" w:rsidR="00B15356" w:rsidRPr="00F47A65" w:rsidRDefault="00B15356" w:rsidP="00B1535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846410</w:t>
            </w:r>
          </w:p>
          <w:p w14:paraId="43BD417B" w14:textId="048A6129" w:rsidR="00B15356" w:rsidRPr="00F47A65" w:rsidRDefault="00B15356" w:rsidP="00B1535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846420</w:t>
            </w:r>
          </w:p>
          <w:p w14:paraId="4E85D736" w14:textId="4BBE2076" w:rsidR="00B15356" w:rsidRPr="00F47A65" w:rsidRDefault="00B15356" w:rsidP="00B1535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846490</w:t>
            </w:r>
          </w:p>
          <w:p w14:paraId="7F9E100D" w14:textId="4B013C77" w:rsidR="00B15356" w:rsidRPr="00F47A65" w:rsidRDefault="00B15356" w:rsidP="00B1535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8464100000</w:t>
            </w:r>
          </w:p>
          <w:p w14:paraId="6DDAAFF7" w14:textId="09797CDF" w:rsidR="00B15356" w:rsidRPr="00F47A65" w:rsidRDefault="00B15356" w:rsidP="00B1535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846420</w:t>
            </w:r>
          </w:p>
          <w:p w14:paraId="799D90A3" w14:textId="04B037D2" w:rsidR="00B15356" w:rsidRPr="00F47A65" w:rsidRDefault="00B15356" w:rsidP="00B1535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8464201100</w:t>
            </w:r>
          </w:p>
          <w:p w14:paraId="2CC2AB70" w14:textId="1EFAB0DD" w:rsidR="00B15356" w:rsidRPr="00F47A65" w:rsidRDefault="00B15356" w:rsidP="00B1535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8464201900</w:t>
            </w:r>
          </w:p>
          <w:p w14:paraId="4337A2A8" w14:textId="6BFBE847" w:rsidR="00B15356" w:rsidRPr="00F47A65" w:rsidRDefault="00B15356" w:rsidP="00B1535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8464208000</w:t>
            </w:r>
          </w:p>
          <w:p w14:paraId="4867DEFF" w14:textId="2A986165" w:rsidR="00B15356" w:rsidRPr="00F47A65" w:rsidRDefault="00B15356" w:rsidP="00B1535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8464900000</w:t>
            </w:r>
          </w:p>
          <w:p w14:paraId="53E2BFEA" w14:textId="77777777" w:rsidR="00B15356" w:rsidRPr="00F47A65" w:rsidRDefault="00B15356" w:rsidP="00B1535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8465</w:t>
            </w:r>
          </w:p>
          <w:p w14:paraId="3CE967B3" w14:textId="67EFD660" w:rsidR="00B15356" w:rsidRPr="00F47A65" w:rsidRDefault="00B15356" w:rsidP="00B1535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84651010</w:t>
            </w:r>
          </w:p>
          <w:p w14:paraId="613C02E2" w14:textId="57D172AA" w:rsidR="00B15356" w:rsidRPr="00F47A65" w:rsidRDefault="00B15356" w:rsidP="00B1535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84651090</w:t>
            </w:r>
          </w:p>
          <w:p w14:paraId="56479588" w14:textId="1928D0C8" w:rsidR="00B15356" w:rsidRPr="00F47A65" w:rsidRDefault="00B15356" w:rsidP="00B1535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846591</w:t>
            </w:r>
          </w:p>
          <w:p w14:paraId="13405ECC" w14:textId="4DDE4725" w:rsidR="00B15356" w:rsidRPr="00F47A65" w:rsidRDefault="00B15356" w:rsidP="00B1535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846592</w:t>
            </w:r>
          </w:p>
          <w:p w14:paraId="27816A2A" w14:textId="635C4303" w:rsidR="00B15356" w:rsidRPr="00F47A65" w:rsidRDefault="00B15356" w:rsidP="00B1535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846593</w:t>
            </w:r>
          </w:p>
          <w:p w14:paraId="2AD28D9F" w14:textId="6583AB7F" w:rsidR="00B15356" w:rsidRPr="00F47A65" w:rsidRDefault="00B15356" w:rsidP="00B1535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846594</w:t>
            </w:r>
          </w:p>
          <w:p w14:paraId="6A8FE7B9" w14:textId="07570613" w:rsidR="00B15356" w:rsidRPr="00F47A65" w:rsidRDefault="00B15356" w:rsidP="00B1535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846595</w:t>
            </w:r>
          </w:p>
          <w:p w14:paraId="2DB991AE" w14:textId="3090BFB3" w:rsidR="00B15356" w:rsidRPr="00F47A65" w:rsidRDefault="00B15356" w:rsidP="00B1535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846596</w:t>
            </w:r>
          </w:p>
          <w:p w14:paraId="43168226" w14:textId="3C1703BB" w:rsidR="00B15356" w:rsidRPr="00F47A65" w:rsidRDefault="00B15356" w:rsidP="00B1535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846599</w:t>
            </w:r>
          </w:p>
          <w:p w14:paraId="518BBFA6" w14:textId="59F6DE45" w:rsidR="00B15356" w:rsidRPr="00F47A65" w:rsidRDefault="00B15356" w:rsidP="00B1535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846510</w:t>
            </w:r>
          </w:p>
          <w:p w14:paraId="794426F5" w14:textId="7F824B4F" w:rsidR="00B15356" w:rsidRPr="00F47A65" w:rsidRDefault="00B15356" w:rsidP="00B1535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8465101000</w:t>
            </w:r>
          </w:p>
          <w:p w14:paraId="4697752C" w14:textId="57B0793D" w:rsidR="00B15356" w:rsidRPr="00F47A65" w:rsidRDefault="00B15356" w:rsidP="00B1535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8465109000</w:t>
            </w:r>
          </w:p>
          <w:p w14:paraId="3B76EFAD" w14:textId="7AAACE7A" w:rsidR="00B15356" w:rsidRPr="00F47A65" w:rsidRDefault="00B15356" w:rsidP="00B1535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8465200000</w:t>
            </w:r>
          </w:p>
          <w:p w14:paraId="0A5E9C23" w14:textId="05C01FF3" w:rsidR="003D1EA6" w:rsidRPr="00F47A65" w:rsidRDefault="00B15356" w:rsidP="00B1535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846591</w:t>
            </w:r>
          </w:p>
          <w:p w14:paraId="3E6B4CB6" w14:textId="166F4BDB" w:rsidR="00B15356" w:rsidRPr="00F47A65" w:rsidRDefault="00B15356" w:rsidP="00B1535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8465911000</w:t>
            </w:r>
          </w:p>
          <w:p w14:paraId="356AB2F7" w14:textId="2B57AC15" w:rsidR="00B15356" w:rsidRPr="00F47A65" w:rsidRDefault="00B15356" w:rsidP="00B1535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8465912000</w:t>
            </w:r>
          </w:p>
          <w:p w14:paraId="59608732" w14:textId="4FE59884" w:rsidR="00B15356" w:rsidRPr="00F47A65" w:rsidRDefault="00B15356" w:rsidP="00B1535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8465919000</w:t>
            </w:r>
          </w:p>
          <w:p w14:paraId="672F5E5B" w14:textId="5EA9FB66" w:rsidR="00B15356" w:rsidRPr="00F47A65" w:rsidRDefault="00B15356" w:rsidP="00B1535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8465920000</w:t>
            </w:r>
          </w:p>
          <w:p w14:paraId="1F43B70E" w14:textId="570F351E" w:rsidR="00B15356" w:rsidRPr="00F47A65" w:rsidRDefault="00B15356" w:rsidP="00B1535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8465930000</w:t>
            </w:r>
          </w:p>
          <w:p w14:paraId="03D26071" w14:textId="4FC05A7B" w:rsidR="00B15356" w:rsidRPr="00F47A65" w:rsidRDefault="00B15356" w:rsidP="00B1535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8465940000</w:t>
            </w:r>
          </w:p>
          <w:p w14:paraId="38CA860D" w14:textId="141E1C95" w:rsidR="00B15356" w:rsidRPr="00F47A65" w:rsidRDefault="00B15356" w:rsidP="00B1535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8465950000</w:t>
            </w:r>
          </w:p>
          <w:p w14:paraId="4C8560A3" w14:textId="66737BF1" w:rsidR="00B15356" w:rsidRPr="00F47A65" w:rsidRDefault="00B15356" w:rsidP="00B1535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8465960000</w:t>
            </w:r>
          </w:p>
          <w:p w14:paraId="33D924BB" w14:textId="4CDF614E" w:rsidR="00B15356" w:rsidRPr="00F47A65" w:rsidRDefault="00B15356" w:rsidP="00B1535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8465990000</w:t>
            </w:r>
          </w:p>
          <w:p w14:paraId="2C62F9C5" w14:textId="77777777" w:rsidR="00B15356" w:rsidRPr="00F47A65" w:rsidRDefault="00B15356" w:rsidP="00B1535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8479</w:t>
            </w:r>
          </w:p>
          <w:p w14:paraId="6C14BA41" w14:textId="30A4D231" w:rsidR="00B15356" w:rsidRPr="00F47A65" w:rsidRDefault="00B15356" w:rsidP="00B1535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847930</w:t>
            </w:r>
          </w:p>
          <w:p w14:paraId="723A3896" w14:textId="2FE95549" w:rsidR="00B15356" w:rsidRPr="00F47A65" w:rsidRDefault="00B15356" w:rsidP="00B1535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8479100000</w:t>
            </w:r>
          </w:p>
          <w:p w14:paraId="3E99BEC4" w14:textId="3F50CC3C" w:rsidR="00B15356" w:rsidRPr="00F47A65" w:rsidRDefault="00B15356" w:rsidP="00B1535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8479200000</w:t>
            </w:r>
          </w:p>
          <w:p w14:paraId="2B382AD0" w14:textId="19B80300" w:rsidR="00B15356" w:rsidRPr="00F47A65" w:rsidRDefault="00B15356" w:rsidP="00B1535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847930</w:t>
            </w:r>
          </w:p>
          <w:p w14:paraId="24CF3D97" w14:textId="1A21FA71" w:rsidR="00B15356" w:rsidRPr="00F47A65" w:rsidRDefault="00B15356" w:rsidP="00B1535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84793010</w:t>
            </w:r>
          </w:p>
          <w:p w14:paraId="3D7A7D08" w14:textId="3941CABA" w:rsidR="00B15356" w:rsidRPr="00F47A65" w:rsidRDefault="00B15356" w:rsidP="00B1535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8479301001</w:t>
            </w:r>
          </w:p>
          <w:p w14:paraId="1F1B7812" w14:textId="31A1F462" w:rsidR="00B15356" w:rsidRPr="00F47A65" w:rsidRDefault="00B15356" w:rsidP="00B1535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8479301009</w:t>
            </w:r>
          </w:p>
          <w:p w14:paraId="7BDA0E0C" w14:textId="5E1593DB" w:rsidR="00B15356" w:rsidRPr="00F47A65" w:rsidRDefault="00B15356" w:rsidP="00B1535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8479309000</w:t>
            </w:r>
          </w:p>
          <w:p w14:paraId="7759D572" w14:textId="42F25D3E" w:rsidR="00B15356" w:rsidRPr="00F47A65" w:rsidRDefault="00B15356" w:rsidP="00B1535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8479400000</w:t>
            </w:r>
          </w:p>
          <w:p w14:paraId="4C5E769E" w14:textId="29F6C841" w:rsidR="00B15356" w:rsidRPr="00F47A65" w:rsidRDefault="00B15356" w:rsidP="00B1535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8479500000</w:t>
            </w:r>
          </w:p>
          <w:p w14:paraId="5EF95D25" w14:textId="0BFEEBDA" w:rsidR="00B15356" w:rsidRPr="00F47A65" w:rsidRDefault="00B15356" w:rsidP="00B1535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8479600000</w:t>
            </w:r>
          </w:p>
          <w:p w14:paraId="1F7734CD" w14:textId="57949B49" w:rsidR="00B15356" w:rsidRPr="00F47A65" w:rsidRDefault="00B15356" w:rsidP="00B1535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8479710000</w:t>
            </w:r>
          </w:p>
          <w:p w14:paraId="3B316694" w14:textId="2FBF3D03" w:rsidR="00B15356" w:rsidRPr="00F47A65" w:rsidRDefault="00B15356" w:rsidP="00B1535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8479790000</w:t>
            </w:r>
          </w:p>
          <w:p w14:paraId="713907E4" w14:textId="3DBE2B17" w:rsidR="00B15356" w:rsidRPr="00F47A65" w:rsidRDefault="00B15356" w:rsidP="00B1535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8479810000</w:t>
            </w:r>
          </w:p>
          <w:p w14:paraId="33F0A4A6" w14:textId="78E6EDE3" w:rsidR="00B15356" w:rsidRPr="00F47A65" w:rsidRDefault="00B15356" w:rsidP="00B1535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8479820000</w:t>
            </w:r>
          </w:p>
          <w:p w14:paraId="31E940A8" w14:textId="4E410743" w:rsidR="00B15356" w:rsidRPr="00F47A65" w:rsidRDefault="00B15356" w:rsidP="00B1535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847989</w:t>
            </w:r>
          </w:p>
          <w:p w14:paraId="5C624A64" w14:textId="5A6FBB50" w:rsidR="00B15356" w:rsidRPr="00F47A65" w:rsidRDefault="00B15356" w:rsidP="00B1535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8479893000</w:t>
            </w:r>
          </w:p>
          <w:p w14:paraId="41CCC49B" w14:textId="2737DB4A" w:rsidR="00B15356" w:rsidRPr="00F47A65" w:rsidRDefault="00B15356" w:rsidP="00B1535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847989600</w:t>
            </w:r>
          </w:p>
          <w:p w14:paraId="679F45D3" w14:textId="26F94F6B" w:rsidR="00B15356" w:rsidRPr="00F47A65" w:rsidRDefault="00B15356" w:rsidP="00B1535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8479896001</w:t>
            </w:r>
          </w:p>
          <w:p w14:paraId="64468F7C" w14:textId="5E5A6433" w:rsidR="00B15356" w:rsidRPr="00F47A65" w:rsidRDefault="00B15356" w:rsidP="00B1535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8479896009</w:t>
            </w:r>
          </w:p>
          <w:p w14:paraId="01FB6E1A" w14:textId="6D8DDDF5" w:rsidR="00B15356" w:rsidRPr="00F47A65" w:rsidRDefault="00B15356" w:rsidP="00B1535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847989970</w:t>
            </w:r>
          </w:p>
          <w:p w14:paraId="25BB9E0F" w14:textId="5ABCFA39" w:rsidR="00B15356" w:rsidRPr="00F47A65" w:rsidRDefault="00B15356" w:rsidP="00B1535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8479899701</w:t>
            </w:r>
          </w:p>
          <w:p w14:paraId="29AB6B49" w14:textId="281A3565" w:rsidR="00B15356" w:rsidRPr="00F47A65" w:rsidRDefault="00B15356" w:rsidP="00B1535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8479899708</w:t>
            </w:r>
          </w:p>
          <w:p w14:paraId="303FA517" w14:textId="107F1EAA" w:rsidR="00B15356" w:rsidRPr="00F47A65" w:rsidRDefault="00B15356" w:rsidP="00B1535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847990</w:t>
            </w:r>
          </w:p>
          <w:p w14:paraId="51CFDE57" w14:textId="59029BCA" w:rsidR="00B15356" w:rsidRPr="00F47A65" w:rsidRDefault="00B15356" w:rsidP="00B1535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8479902000</w:t>
            </w:r>
          </w:p>
          <w:p w14:paraId="34E273D5" w14:textId="6FCD9B17" w:rsidR="00B15356" w:rsidRPr="00F47A65" w:rsidRDefault="00B15356" w:rsidP="00B1535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8479908000</w:t>
            </w:r>
          </w:p>
          <w:p w14:paraId="6E828506" w14:textId="3DC3BC9D" w:rsidR="00B15356" w:rsidRPr="00F47A65" w:rsidRDefault="00B15356" w:rsidP="00B1535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854330</w:t>
            </w:r>
          </w:p>
          <w:p w14:paraId="6A98D7CD" w14:textId="4BAE77E7" w:rsidR="00B15356" w:rsidRPr="00F47A65" w:rsidRDefault="00B15356" w:rsidP="00B1535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8543300000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BB688" w14:textId="7726CE3B" w:rsidR="003D1EA6" w:rsidRPr="00F47A65" w:rsidRDefault="003D1EA6" w:rsidP="00D945E2">
            <w:r w:rsidRPr="00F47A65">
              <w:lastRenderedPageBreak/>
              <w:t>ТР ТС 010/201</w:t>
            </w:r>
            <w:r w:rsidR="00DE57E9">
              <w:t>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0C04F" w14:textId="77777777" w:rsidR="00B15356" w:rsidRPr="00F47A65" w:rsidRDefault="00B15356" w:rsidP="00B15356">
            <w:pPr>
              <w:rPr>
                <w:b/>
              </w:rPr>
            </w:pPr>
            <w:r w:rsidRPr="00F47A65">
              <w:rPr>
                <w:b/>
              </w:rPr>
              <w:t>ТР ТС 010/2011</w:t>
            </w:r>
          </w:p>
          <w:p w14:paraId="513E59FC" w14:textId="77777777" w:rsidR="00B15356" w:rsidRPr="00F47A65" w:rsidRDefault="00B15356" w:rsidP="00B15356">
            <w:r w:rsidRPr="00F47A65">
              <w:t>ГОСТ EN 859</w:t>
            </w:r>
          </w:p>
          <w:p w14:paraId="600EF6BB" w14:textId="77777777" w:rsidR="00B15356" w:rsidRPr="00F47A65" w:rsidRDefault="00B15356" w:rsidP="00B15356">
            <w:r w:rsidRPr="00F47A65">
              <w:t>ГОСТ EN 860</w:t>
            </w:r>
          </w:p>
          <w:p w14:paraId="391C4A23" w14:textId="77777777" w:rsidR="00B15356" w:rsidRPr="00F47A65" w:rsidRDefault="00B15356" w:rsidP="00B15356">
            <w:r w:rsidRPr="00F47A65">
              <w:t>ГОСТ EN 861</w:t>
            </w:r>
          </w:p>
          <w:p w14:paraId="0D54F144" w14:textId="77777777" w:rsidR="00B15356" w:rsidRPr="00F47A65" w:rsidRDefault="00B15356" w:rsidP="00B15356">
            <w:r w:rsidRPr="00F47A65">
              <w:t>ГОСТ EN 940</w:t>
            </w:r>
          </w:p>
          <w:p w14:paraId="0EB87B4C" w14:textId="77777777" w:rsidR="00B15356" w:rsidRPr="00F47A65" w:rsidRDefault="00B15356" w:rsidP="00B15356">
            <w:r w:rsidRPr="00F47A65">
              <w:t>ГОСТ EN 1870-3</w:t>
            </w:r>
          </w:p>
          <w:p w14:paraId="565ED1EC" w14:textId="77777777" w:rsidR="00B15356" w:rsidRPr="00F47A65" w:rsidRDefault="00B15356" w:rsidP="00B15356">
            <w:r w:rsidRPr="00F47A65">
              <w:t>ГОСТ EN 1870-5</w:t>
            </w:r>
          </w:p>
          <w:p w14:paraId="0EA8373C" w14:textId="77777777" w:rsidR="00B15356" w:rsidRPr="00F47A65" w:rsidRDefault="00B15356" w:rsidP="00B15356">
            <w:r w:rsidRPr="00F47A65">
              <w:t>ГОСТ EN 1870-6</w:t>
            </w:r>
          </w:p>
          <w:p w14:paraId="665BACDF" w14:textId="77777777" w:rsidR="00B15356" w:rsidRPr="00F47A65" w:rsidRDefault="00B15356" w:rsidP="00B15356">
            <w:r w:rsidRPr="00F47A65">
              <w:t>ГОСТ EN 1870-7</w:t>
            </w:r>
          </w:p>
          <w:p w14:paraId="6603CA11" w14:textId="77777777" w:rsidR="00B15356" w:rsidRPr="00F47A65" w:rsidRDefault="00B15356" w:rsidP="00B15356">
            <w:r w:rsidRPr="00F47A65">
              <w:t>ГОСТ EN 1870-8</w:t>
            </w:r>
          </w:p>
          <w:p w14:paraId="3A6BCCF6" w14:textId="77777777" w:rsidR="00B15356" w:rsidRPr="00F47A65" w:rsidRDefault="00B15356" w:rsidP="00B15356">
            <w:r w:rsidRPr="00F47A65">
              <w:t>ГОСТ EN 1870-9</w:t>
            </w:r>
          </w:p>
          <w:p w14:paraId="54A2CA97" w14:textId="77777777" w:rsidR="00B15356" w:rsidRPr="00F47A65" w:rsidRDefault="00B15356" w:rsidP="00B15356">
            <w:r w:rsidRPr="00F47A65">
              <w:t>ГОСТ EN 1870-10</w:t>
            </w:r>
          </w:p>
          <w:p w14:paraId="0442D8CD" w14:textId="77777777" w:rsidR="00B15356" w:rsidRPr="00F47A65" w:rsidRDefault="00B15356" w:rsidP="00B15356">
            <w:r w:rsidRPr="00F47A65">
              <w:t>ГОСТ EN 1870-11</w:t>
            </w:r>
          </w:p>
          <w:p w14:paraId="1383F110" w14:textId="77777777" w:rsidR="00B15356" w:rsidRPr="00F47A65" w:rsidRDefault="00B15356" w:rsidP="00B15356">
            <w:r w:rsidRPr="00F47A65">
              <w:t>ГОСТ EN 1870-12</w:t>
            </w:r>
          </w:p>
          <w:p w14:paraId="47C3BC51" w14:textId="77777777" w:rsidR="00B15356" w:rsidRPr="00F47A65" w:rsidRDefault="00B15356" w:rsidP="00B15356">
            <w:r w:rsidRPr="00F47A65">
              <w:t>ГОСТ EN 1870-15</w:t>
            </w:r>
          </w:p>
          <w:p w14:paraId="3B1C5089" w14:textId="77777777" w:rsidR="00B15356" w:rsidRPr="00F47A65" w:rsidRDefault="00B15356" w:rsidP="00B15356">
            <w:r w:rsidRPr="00F47A65">
              <w:t>ГОСТ EN 1870-16</w:t>
            </w:r>
          </w:p>
          <w:p w14:paraId="484A5AD5" w14:textId="77777777" w:rsidR="00B15356" w:rsidRPr="00F47A65" w:rsidRDefault="00B15356" w:rsidP="00B15356">
            <w:r w:rsidRPr="00F47A65">
              <w:t>ГОСТ EN 1870-18</w:t>
            </w:r>
          </w:p>
          <w:p w14:paraId="678B66A8" w14:textId="77777777" w:rsidR="00B15356" w:rsidRPr="00F47A65" w:rsidRDefault="00B15356" w:rsidP="00B15356">
            <w:r w:rsidRPr="00F47A65">
              <w:t>ГОСТ EN 1870-19</w:t>
            </w:r>
          </w:p>
          <w:p w14:paraId="69EE2D98" w14:textId="77777777" w:rsidR="00B15356" w:rsidRPr="00F47A65" w:rsidRDefault="00B15356" w:rsidP="00B15356">
            <w:r w:rsidRPr="00F47A65">
              <w:t>ГОСТ EN 848-2</w:t>
            </w:r>
          </w:p>
          <w:p w14:paraId="71581601" w14:textId="77777777" w:rsidR="00B15356" w:rsidRPr="00F47A65" w:rsidRDefault="00B15356" w:rsidP="00B15356">
            <w:r w:rsidRPr="00F47A65">
              <w:t>ГОСТ 12.2.026.0</w:t>
            </w:r>
          </w:p>
          <w:p w14:paraId="5B5112E2" w14:textId="77777777" w:rsidR="00B15356" w:rsidRPr="00F47A65" w:rsidRDefault="00B15356" w:rsidP="00B15356">
            <w:r w:rsidRPr="00F47A65">
              <w:t>ГОСТ 25223-82</w:t>
            </w:r>
          </w:p>
          <w:p w14:paraId="504E3EF1" w14:textId="77777777" w:rsidR="00B15356" w:rsidRPr="00F47A65" w:rsidRDefault="00B15356" w:rsidP="00B15356">
            <w:r w:rsidRPr="00F47A65">
              <w:t>СТБ ЕН 848-3</w:t>
            </w:r>
          </w:p>
          <w:p w14:paraId="64D19165" w14:textId="77777777" w:rsidR="00B15356" w:rsidRPr="00F47A65" w:rsidRDefault="00B15356" w:rsidP="00B15356">
            <w:r w:rsidRPr="00F47A65">
              <w:t>СТБ ЕН 1870-2</w:t>
            </w:r>
          </w:p>
          <w:p w14:paraId="56C3B478" w14:textId="77777777" w:rsidR="00B15356" w:rsidRPr="00F47A65" w:rsidRDefault="00B15356" w:rsidP="00B15356">
            <w:r w:rsidRPr="00F47A65">
              <w:t>СТБ ЕН 1870-4</w:t>
            </w:r>
          </w:p>
          <w:p w14:paraId="723E74B0" w14:textId="77777777" w:rsidR="003D1EA6" w:rsidRPr="00F47A65" w:rsidRDefault="00B15356" w:rsidP="00B15356">
            <w:r w:rsidRPr="00F47A65">
              <w:lastRenderedPageBreak/>
              <w:t>ГОСТ Р ЕН 848-1</w:t>
            </w:r>
          </w:p>
          <w:p w14:paraId="1827E136" w14:textId="77777777" w:rsidR="00B15356" w:rsidRPr="00F47A65" w:rsidRDefault="00B15356" w:rsidP="00B15356">
            <w:r w:rsidRPr="00F47A65">
              <w:t>ГОСТ Р ЕН 12750</w:t>
            </w:r>
          </w:p>
          <w:p w14:paraId="4CF78625" w14:textId="77777777" w:rsidR="00B15356" w:rsidRPr="00F47A65" w:rsidRDefault="00B15356" w:rsidP="00B15356">
            <w:r w:rsidRPr="00F47A65">
              <w:t>ГОСТ 12.1.003</w:t>
            </w:r>
          </w:p>
          <w:p w14:paraId="4EE215C1" w14:textId="77777777" w:rsidR="00B15356" w:rsidRPr="00F47A65" w:rsidRDefault="00B15356" w:rsidP="00B15356">
            <w:r w:rsidRPr="00F47A65">
              <w:t>ГОСТ 12.1.012</w:t>
            </w:r>
          </w:p>
          <w:p w14:paraId="52695E8F" w14:textId="77777777" w:rsidR="00B15356" w:rsidRPr="00F47A65" w:rsidRDefault="00B15356" w:rsidP="00B15356">
            <w:r w:rsidRPr="00F47A65">
              <w:t>ГОСТ 12.2.003</w:t>
            </w:r>
          </w:p>
          <w:p w14:paraId="2F5D7ECC" w14:textId="77777777" w:rsidR="00B15356" w:rsidRPr="00F47A65" w:rsidRDefault="00B15356" w:rsidP="00B15356">
            <w:r w:rsidRPr="00F47A65">
              <w:t>ГОСТ 12.2.007.0</w:t>
            </w:r>
          </w:p>
          <w:p w14:paraId="30D632B3" w14:textId="77777777" w:rsidR="00B15356" w:rsidRPr="00F47A65" w:rsidRDefault="00B15356" w:rsidP="00B15356">
            <w:r w:rsidRPr="00F47A65">
              <w:t>ГОСТ Р МЭК 60204-1</w:t>
            </w:r>
          </w:p>
          <w:p w14:paraId="64B637D3" w14:textId="2463C7A8" w:rsidR="00B15356" w:rsidRPr="00F47A65" w:rsidRDefault="00B15356" w:rsidP="00B15356">
            <w:pPr>
              <w:rPr>
                <w:b/>
              </w:rPr>
            </w:pPr>
            <w:r w:rsidRPr="00F47A65">
              <w:t>ГОСТ IEC 60335-1</w:t>
            </w:r>
          </w:p>
        </w:tc>
      </w:tr>
      <w:tr w:rsidR="003D1EA6" w:rsidRPr="00F47A65" w14:paraId="54EF93DC" w14:textId="77777777" w:rsidTr="004A2D6A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1467" w14:textId="383624FA" w:rsidR="003D1EA6" w:rsidRPr="00F47A65" w:rsidRDefault="003D1EA6" w:rsidP="00544509">
            <w:pPr>
              <w:spacing w:after="160" w:line="259" w:lineRule="auto"/>
            </w:pPr>
            <w:r w:rsidRPr="00F47A65">
              <w:lastRenderedPageBreak/>
              <w:t>2.3.9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7A1EF" w14:textId="1BF1B9A8" w:rsidR="003D1EA6" w:rsidRPr="00F47A65" w:rsidRDefault="00B15356" w:rsidP="001B205F">
            <w:r w:rsidRPr="00F47A65">
              <w:t>Станки деревообрабатывающие бытовые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C1AAE" w14:textId="77777777" w:rsidR="003D1EA6" w:rsidRPr="00F47A65" w:rsidRDefault="00B15356" w:rsidP="001B205F">
            <w:r w:rsidRPr="00F47A65">
              <w:t>Сертификация</w:t>
            </w:r>
          </w:p>
          <w:p w14:paraId="544A7228" w14:textId="77777777" w:rsidR="00B15356" w:rsidRPr="00F47A65" w:rsidRDefault="00B15356" w:rsidP="001B205F">
            <w:r w:rsidRPr="00F47A65">
              <w:t>1с, 3с, 9с</w:t>
            </w:r>
          </w:p>
          <w:p w14:paraId="0EAC4B08" w14:textId="1EAC5520" w:rsidR="00B15356" w:rsidRPr="00F47A65" w:rsidRDefault="00B15356" w:rsidP="001B205F"/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4D68E" w14:textId="77777777" w:rsidR="00B15356" w:rsidRPr="00F47A65" w:rsidRDefault="00B15356" w:rsidP="00B1535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8465</w:t>
            </w:r>
          </w:p>
          <w:p w14:paraId="4EE7DC21" w14:textId="0830C1F0" w:rsidR="00B15356" w:rsidRPr="00F47A65" w:rsidRDefault="00B15356" w:rsidP="00B1535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84651010</w:t>
            </w:r>
          </w:p>
          <w:p w14:paraId="2FF4AFF6" w14:textId="23473A3D" w:rsidR="00B15356" w:rsidRPr="00F47A65" w:rsidRDefault="00B15356" w:rsidP="00B1535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84651090</w:t>
            </w:r>
          </w:p>
          <w:p w14:paraId="590F3F44" w14:textId="7E91FF83" w:rsidR="00B15356" w:rsidRPr="00F47A65" w:rsidRDefault="00B15356" w:rsidP="00B1535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846591</w:t>
            </w:r>
          </w:p>
          <w:p w14:paraId="38FAF7CF" w14:textId="42043E20" w:rsidR="00B15356" w:rsidRPr="00F47A65" w:rsidRDefault="00B15356" w:rsidP="00B1535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846592</w:t>
            </w:r>
          </w:p>
          <w:p w14:paraId="0F018D74" w14:textId="37D01D14" w:rsidR="00B15356" w:rsidRPr="00F47A65" w:rsidRDefault="00B15356" w:rsidP="00B1535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846593</w:t>
            </w:r>
          </w:p>
          <w:p w14:paraId="499C5908" w14:textId="45F85EBC" w:rsidR="00B15356" w:rsidRPr="00F47A65" w:rsidRDefault="00B15356" w:rsidP="00B1535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846594</w:t>
            </w:r>
          </w:p>
          <w:p w14:paraId="0E106319" w14:textId="64571D4C" w:rsidR="00B15356" w:rsidRPr="00F47A65" w:rsidRDefault="00B15356" w:rsidP="00B1535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846595</w:t>
            </w:r>
          </w:p>
          <w:p w14:paraId="25B66BBC" w14:textId="7D0BE5FD" w:rsidR="00B15356" w:rsidRPr="00F47A65" w:rsidRDefault="00B15356" w:rsidP="00B1535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846596</w:t>
            </w:r>
          </w:p>
          <w:p w14:paraId="624FC0DE" w14:textId="4C832501" w:rsidR="00B15356" w:rsidRPr="00F47A65" w:rsidRDefault="00B15356" w:rsidP="00B1535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846599</w:t>
            </w:r>
          </w:p>
          <w:p w14:paraId="28A6FFFB" w14:textId="5E2F6836" w:rsidR="00B15356" w:rsidRPr="00F47A65" w:rsidRDefault="00B15356" w:rsidP="00B1535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846510</w:t>
            </w:r>
          </w:p>
          <w:p w14:paraId="29B71946" w14:textId="6FA17948" w:rsidR="00B15356" w:rsidRPr="00F47A65" w:rsidRDefault="00B15356" w:rsidP="00B1535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8465101000</w:t>
            </w:r>
          </w:p>
          <w:p w14:paraId="70516B24" w14:textId="78BC23A8" w:rsidR="00B15356" w:rsidRPr="00F47A65" w:rsidRDefault="00B15356" w:rsidP="00B1535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8465109000</w:t>
            </w:r>
          </w:p>
          <w:p w14:paraId="7E8846AD" w14:textId="66575941" w:rsidR="00B15356" w:rsidRPr="00F47A65" w:rsidRDefault="00B15356" w:rsidP="00B1535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8465200000</w:t>
            </w:r>
          </w:p>
          <w:p w14:paraId="4D0C4BC4" w14:textId="4008093A" w:rsidR="00B15356" w:rsidRPr="00F47A65" w:rsidRDefault="00B15356" w:rsidP="00B1535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846591</w:t>
            </w:r>
          </w:p>
          <w:p w14:paraId="6BC36DD9" w14:textId="0D23C7BB" w:rsidR="00B15356" w:rsidRPr="00F47A65" w:rsidRDefault="00B15356" w:rsidP="00B1535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8465911000</w:t>
            </w:r>
          </w:p>
          <w:p w14:paraId="435A2142" w14:textId="441B9AE3" w:rsidR="00B15356" w:rsidRPr="00F47A65" w:rsidRDefault="00B15356" w:rsidP="00B1535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8465912000</w:t>
            </w:r>
          </w:p>
          <w:p w14:paraId="73BAAB87" w14:textId="44105FF3" w:rsidR="00B15356" w:rsidRPr="00F47A65" w:rsidRDefault="00B15356" w:rsidP="00B1535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8465919000</w:t>
            </w:r>
          </w:p>
          <w:p w14:paraId="5B534FFB" w14:textId="2BA5630A" w:rsidR="00B15356" w:rsidRPr="00F47A65" w:rsidRDefault="00B15356" w:rsidP="00B1535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8465920000</w:t>
            </w:r>
          </w:p>
          <w:p w14:paraId="2630266E" w14:textId="1AFCB3DF" w:rsidR="00B15356" w:rsidRPr="00F47A65" w:rsidRDefault="00B15356" w:rsidP="00B1535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8465930000</w:t>
            </w:r>
          </w:p>
          <w:p w14:paraId="203F0010" w14:textId="4DCBAB8C" w:rsidR="00B15356" w:rsidRPr="00F47A65" w:rsidRDefault="00B15356" w:rsidP="00B1535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8465940000</w:t>
            </w:r>
          </w:p>
          <w:p w14:paraId="2BF21ED6" w14:textId="384515E7" w:rsidR="00B15356" w:rsidRPr="00F47A65" w:rsidRDefault="00B15356" w:rsidP="00B1535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8465950000</w:t>
            </w:r>
          </w:p>
          <w:p w14:paraId="0295B3FD" w14:textId="2E70C6DB" w:rsidR="00B15356" w:rsidRPr="00F47A65" w:rsidRDefault="00B15356" w:rsidP="00B1535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8465960000</w:t>
            </w:r>
          </w:p>
          <w:p w14:paraId="02C73978" w14:textId="37FF8892" w:rsidR="003D1EA6" w:rsidRPr="00F47A65" w:rsidRDefault="00B15356" w:rsidP="00B1535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8465990000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44F9E" w14:textId="13F3EA54" w:rsidR="003D1EA6" w:rsidRPr="00F47A65" w:rsidRDefault="003D1EA6" w:rsidP="00D945E2">
            <w:r w:rsidRPr="00F47A65">
              <w:t>ТР ТС 010/201</w:t>
            </w:r>
            <w:r w:rsidR="00DE57E9">
              <w:t>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8A716" w14:textId="77777777" w:rsidR="00B15356" w:rsidRPr="00F47A65" w:rsidRDefault="00B15356" w:rsidP="00B15356">
            <w:pPr>
              <w:rPr>
                <w:b/>
              </w:rPr>
            </w:pPr>
            <w:r w:rsidRPr="00F47A65">
              <w:rPr>
                <w:b/>
              </w:rPr>
              <w:t>ТР ТС 010/2011</w:t>
            </w:r>
          </w:p>
          <w:p w14:paraId="6CDEF41F" w14:textId="77777777" w:rsidR="00B15356" w:rsidRPr="00F47A65" w:rsidRDefault="00B15356" w:rsidP="00B15356">
            <w:r w:rsidRPr="00F47A65">
              <w:t>ГОСТ IEC 61029-1</w:t>
            </w:r>
          </w:p>
          <w:p w14:paraId="4048304A" w14:textId="77777777" w:rsidR="00B15356" w:rsidRPr="00F47A65" w:rsidRDefault="00B15356" w:rsidP="00B15356">
            <w:r w:rsidRPr="00F47A65">
              <w:t>ГОСТ 31206</w:t>
            </w:r>
          </w:p>
          <w:p w14:paraId="2C71576F" w14:textId="77777777" w:rsidR="00B15356" w:rsidRPr="00F47A65" w:rsidRDefault="00B15356" w:rsidP="00B15356">
            <w:r w:rsidRPr="00F47A65">
              <w:t>ГОСТ 12.1.003</w:t>
            </w:r>
          </w:p>
          <w:p w14:paraId="1333FAEB" w14:textId="77777777" w:rsidR="00B15356" w:rsidRPr="00F47A65" w:rsidRDefault="00B15356" w:rsidP="00B15356">
            <w:r w:rsidRPr="00F47A65">
              <w:t>ГОСТ 12.1.012</w:t>
            </w:r>
          </w:p>
          <w:p w14:paraId="4C2DC8AF" w14:textId="77777777" w:rsidR="00B15356" w:rsidRPr="00F47A65" w:rsidRDefault="00B15356" w:rsidP="00B15356">
            <w:r w:rsidRPr="00F47A65">
              <w:t>ГОСТ 12.2.003</w:t>
            </w:r>
          </w:p>
          <w:p w14:paraId="1378CE13" w14:textId="77777777" w:rsidR="00B15356" w:rsidRPr="00F47A65" w:rsidRDefault="00B15356" w:rsidP="00B15356">
            <w:r w:rsidRPr="00F47A65">
              <w:t>ГОСТ 12.2.007.0</w:t>
            </w:r>
          </w:p>
          <w:p w14:paraId="1C8662FB" w14:textId="77777777" w:rsidR="00B15356" w:rsidRPr="00F47A65" w:rsidRDefault="00B15356" w:rsidP="00B15356">
            <w:r w:rsidRPr="00F47A65">
              <w:t>ГОСТ Р МЭК 60204-1</w:t>
            </w:r>
          </w:p>
          <w:p w14:paraId="6A8FF3E0" w14:textId="77777777" w:rsidR="00B15356" w:rsidRPr="00F47A65" w:rsidRDefault="00B15356" w:rsidP="00B15356">
            <w:r w:rsidRPr="00F47A65">
              <w:t>ГОСТ IEC 60335-1</w:t>
            </w:r>
          </w:p>
          <w:p w14:paraId="2F8BB729" w14:textId="77777777" w:rsidR="00B15356" w:rsidRPr="00F47A65" w:rsidRDefault="00B15356" w:rsidP="00B15356">
            <w:r w:rsidRPr="00F47A65">
              <w:t>ГОСТ IEC 60745-1</w:t>
            </w:r>
          </w:p>
          <w:p w14:paraId="1DFE711F" w14:textId="77777777" w:rsidR="00B15356" w:rsidRPr="00F47A65" w:rsidRDefault="00B15356" w:rsidP="00B15356">
            <w:r w:rsidRPr="00F47A65">
              <w:t>ГОСТ IEC 62841-1</w:t>
            </w:r>
          </w:p>
          <w:p w14:paraId="454661D7" w14:textId="77777777" w:rsidR="00B15356" w:rsidRPr="00F47A65" w:rsidRDefault="00B15356" w:rsidP="00B15356">
            <w:r w:rsidRPr="00F47A65">
              <w:t>ГОСТ IEC 62841-3-13</w:t>
            </w:r>
          </w:p>
          <w:p w14:paraId="38245C0F" w14:textId="77777777" w:rsidR="00B15356" w:rsidRPr="00F47A65" w:rsidRDefault="00B15356" w:rsidP="00B15356">
            <w:r w:rsidRPr="00F47A65">
              <w:t>ГОСТ IEC 62841-3-10</w:t>
            </w:r>
          </w:p>
          <w:p w14:paraId="65EC74F4" w14:textId="77777777" w:rsidR="00B15356" w:rsidRPr="00F47A65" w:rsidRDefault="00B15356" w:rsidP="00B15356">
            <w:r w:rsidRPr="00F47A65">
              <w:t>ГОСТ IEC 62841-3-4</w:t>
            </w:r>
          </w:p>
          <w:p w14:paraId="4A9F1B85" w14:textId="3B4F95C0" w:rsidR="003D1EA6" w:rsidRPr="00F47A65" w:rsidRDefault="00B15356" w:rsidP="00B15356">
            <w:pPr>
              <w:rPr>
                <w:b/>
              </w:rPr>
            </w:pPr>
            <w:r w:rsidRPr="00F47A65">
              <w:t>ГОСТ IEC 62841-3-1</w:t>
            </w:r>
          </w:p>
        </w:tc>
      </w:tr>
      <w:tr w:rsidR="003D1EA6" w:rsidRPr="00F47A65" w14:paraId="4D782CFE" w14:textId="77777777" w:rsidTr="004A2D6A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DAD9E" w14:textId="054844FB" w:rsidR="003D1EA6" w:rsidRPr="00F47A65" w:rsidRDefault="003D1EA6" w:rsidP="00544509">
            <w:pPr>
              <w:spacing w:after="160" w:line="259" w:lineRule="auto"/>
            </w:pPr>
            <w:r w:rsidRPr="00F47A65">
              <w:t>2.4.1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A54C5" w14:textId="332106C7" w:rsidR="003D1EA6" w:rsidRPr="00F47A65" w:rsidRDefault="00B15356" w:rsidP="001B205F">
            <w:r w:rsidRPr="00F47A65">
              <w:t>Оборудование технологическое для литейного производства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0F1CF" w14:textId="77777777" w:rsidR="00B15356" w:rsidRPr="00F47A65" w:rsidRDefault="00B15356" w:rsidP="00B15356">
            <w:r w:rsidRPr="00F47A65">
              <w:t>1с, 3с, 9с</w:t>
            </w:r>
          </w:p>
          <w:p w14:paraId="40B9B7C8" w14:textId="77777777" w:rsidR="00B15356" w:rsidRPr="00F47A65" w:rsidRDefault="00B15356" w:rsidP="00B15356">
            <w:r w:rsidRPr="00F47A65">
              <w:t>Сертификация</w:t>
            </w:r>
          </w:p>
          <w:p w14:paraId="1393099F" w14:textId="3A37ED87" w:rsidR="00B15356" w:rsidRPr="00F47A65" w:rsidRDefault="00B15356" w:rsidP="00B15356"/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1F25C" w14:textId="77777777" w:rsidR="00B15356" w:rsidRPr="00F47A65" w:rsidRDefault="00B15356" w:rsidP="00B1535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8454</w:t>
            </w:r>
          </w:p>
          <w:p w14:paraId="5A9B8A0A" w14:textId="612717DD" w:rsidR="00B15356" w:rsidRPr="00F47A65" w:rsidRDefault="00B15356" w:rsidP="00B1535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845410</w:t>
            </w:r>
          </w:p>
          <w:p w14:paraId="1C0B7A93" w14:textId="33CB566C" w:rsidR="00B15356" w:rsidRPr="00F47A65" w:rsidRDefault="00B15356" w:rsidP="00B1535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845420</w:t>
            </w:r>
          </w:p>
          <w:p w14:paraId="7F6A242D" w14:textId="1ABF3E9C" w:rsidR="00B15356" w:rsidRPr="00F47A65" w:rsidRDefault="00B15356" w:rsidP="00B1535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845430</w:t>
            </w:r>
          </w:p>
          <w:p w14:paraId="25FADD31" w14:textId="4F6A100F" w:rsidR="00B15356" w:rsidRPr="00F47A65" w:rsidRDefault="00B15356" w:rsidP="00B1535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8454100000</w:t>
            </w:r>
          </w:p>
          <w:p w14:paraId="24046A9B" w14:textId="6EF697A5" w:rsidR="00B15356" w:rsidRPr="00F47A65" w:rsidRDefault="00B15356" w:rsidP="00B1535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8454200000</w:t>
            </w:r>
          </w:p>
          <w:p w14:paraId="71636709" w14:textId="05248AA8" w:rsidR="003D1EA6" w:rsidRPr="00F47A65" w:rsidRDefault="00B15356" w:rsidP="00B1535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845430</w:t>
            </w:r>
          </w:p>
          <w:p w14:paraId="164D06A2" w14:textId="4E729AD3" w:rsidR="00B15356" w:rsidRPr="00F47A65" w:rsidRDefault="00B15356" w:rsidP="00B1535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8454301000</w:t>
            </w:r>
          </w:p>
          <w:p w14:paraId="24041FF0" w14:textId="309B74BA" w:rsidR="00B15356" w:rsidRPr="00F47A65" w:rsidRDefault="00B15356" w:rsidP="00B1535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845430900</w:t>
            </w:r>
          </w:p>
          <w:p w14:paraId="4D49FEAC" w14:textId="5502C9EC" w:rsidR="00B15356" w:rsidRPr="00F47A65" w:rsidRDefault="00B15356" w:rsidP="00B1535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8454309001</w:t>
            </w:r>
          </w:p>
          <w:p w14:paraId="2ABBE713" w14:textId="7B45B149" w:rsidR="00B15356" w:rsidRPr="00F47A65" w:rsidRDefault="00B15356" w:rsidP="00B1535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8454309003</w:t>
            </w:r>
          </w:p>
          <w:p w14:paraId="059C8E89" w14:textId="552D8912" w:rsidR="00B15356" w:rsidRPr="00F47A65" w:rsidRDefault="00B15356" w:rsidP="00B1535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8454309004</w:t>
            </w:r>
          </w:p>
          <w:p w14:paraId="6214CDF2" w14:textId="339DFEC1" w:rsidR="00B15356" w:rsidRPr="00F47A65" w:rsidRDefault="00B15356" w:rsidP="00B1535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8454309009</w:t>
            </w:r>
          </w:p>
          <w:p w14:paraId="0AE4DC93" w14:textId="2F3A0EE1" w:rsidR="00B15356" w:rsidRPr="00F47A65" w:rsidRDefault="00B15356" w:rsidP="00B1535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8454900000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EB5A5" w14:textId="0AECE4E3" w:rsidR="003D1EA6" w:rsidRPr="00F47A65" w:rsidRDefault="003D1EA6" w:rsidP="00D945E2">
            <w:r w:rsidRPr="00F47A65">
              <w:lastRenderedPageBreak/>
              <w:t>ТР ТС 010/201</w:t>
            </w:r>
            <w:r w:rsidR="00DE57E9">
              <w:t>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FCEE" w14:textId="77777777" w:rsidR="00B15356" w:rsidRPr="00F47A65" w:rsidRDefault="00B15356" w:rsidP="00B15356">
            <w:pPr>
              <w:rPr>
                <w:b/>
              </w:rPr>
            </w:pPr>
            <w:r w:rsidRPr="00F47A65">
              <w:rPr>
                <w:b/>
              </w:rPr>
              <w:t>ТР ТС 010/2011</w:t>
            </w:r>
          </w:p>
          <w:p w14:paraId="64847ABF" w14:textId="77777777" w:rsidR="00B15356" w:rsidRPr="00F47A65" w:rsidRDefault="00B15356" w:rsidP="00B15356">
            <w:pPr>
              <w:rPr>
                <w:b/>
              </w:rPr>
            </w:pPr>
          </w:p>
          <w:p w14:paraId="6861092E" w14:textId="77777777" w:rsidR="00B15356" w:rsidRPr="00F47A65" w:rsidRDefault="00B15356" w:rsidP="00B15356">
            <w:r w:rsidRPr="00F47A65">
              <w:t>ГОСТ 12.2.046.0</w:t>
            </w:r>
          </w:p>
          <w:p w14:paraId="6DAA17EE" w14:textId="77777777" w:rsidR="00B15356" w:rsidRPr="00F47A65" w:rsidRDefault="00B15356" w:rsidP="00B15356">
            <w:r w:rsidRPr="00F47A65">
              <w:t>ГОСТ 8907</w:t>
            </w:r>
          </w:p>
          <w:p w14:paraId="3164E6B8" w14:textId="77777777" w:rsidR="00B15356" w:rsidRPr="00F47A65" w:rsidRDefault="00B15356" w:rsidP="00B15356">
            <w:r w:rsidRPr="00F47A65">
              <w:t>ГОСТ 10580</w:t>
            </w:r>
          </w:p>
          <w:p w14:paraId="06F3F1FF" w14:textId="77777777" w:rsidR="00B15356" w:rsidRPr="00F47A65" w:rsidRDefault="00B15356" w:rsidP="00B15356">
            <w:r w:rsidRPr="00F47A65">
              <w:lastRenderedPageBreak/>
              <w:t>ГОСТ 15595</w:t>
            </w:r>
          </w:p>
          <w:p w14:paraId="57976C3F" w14:textId="77777777" w:rsidR="00B15356" w:rsidRPr="00F47A65" w:rsidRDefault="00B15356" w:rsidP="00B15356">
            <w:r w:rsidRPr="00F47A65">
              <w:t>ГОСТ 19497</w:t>
            </w:r>
          </w:p>
          <w:p w14:paraId="6872817F" w14:textId="77777777" w:rsidR="003D1EA6" w:rsidRPr="00F47A65" w:rsidRDefault="00B15356" w:rsidP="00B15356">
            <w:r w:rsidRPr="00F47A65">
              <w:t>ГОСТ 19498</w:t>
            </w:r>
          </w:p>
          <w:p w14:paraId="132A8C74" w14:textId="77777777" w:rsidR="00B15356" w:rsidRPr="00F47A65" w:rsidRDefault="00B15356" w:rsidP="00B15356">
            <w:r w:rsidRPr="00F47A65">
              <w:t>ГОСТ 23484</w:t>
            </w:r>
          </w:p>
          <w:p w14:paraId="625B053F" w14:textId="77777777" w:rsidR="00B15356" w:rsidRPr="00F47A65" w:rsidRDefault="00B15356" w:rsidP="00B15356">
            <w:r w:rsidRPr="00F47A65">
              <w:t>ГОСТ 30573</w:t>
            </w:r>
          </w:p>
          <w:p w14:paraId="58E52A30" w14:textId="77777777" w:rsidR="00B15356" w:rsidRPr="00F47A65" w:rsidRDefault="00B15356" w:rsidP="00B15356">
            <w:r w:rsidRPr="00F47A65">
              <w:t>ГОСТ 30647</w:t>
            </w:r>
          </w:p>
          <w:p w14:paraId="6A904748" w14:textId="77777777" w:rsidR="00B15356" w:rsidRPr="00F47A65" w:rsidRDefault="00B15356" w:rsidP="00B15356">
            <w:r w:rsidRPr="00F47A65">
              <w:t>ГОСТ 31335</w:t>
            </w:r>
          </w:p>
          <w:p w14:paraId="3C0B78D0" w14:textId="77777777" w:rsidR="00B15356" w:rsidRPr="00F47A65" w:rsidRDefault="00B15356" w:rsidP="00B15356">
            <w:r w:rsidRPr="00F47A65">
              <w:t>ГОСТ 31545</w:t>
            </w:r>
          </w:p>
          <w:p w14:paraId="1F268D5F" w14:textId="77777777" w:rsidR="00B15356" w:rsidRPr="00F47A65" w:rsidRDefault="00B15356" w:rsidP="00B15356">
            <w:r w:rsidRPr="00F47A65">
              <w:t>ГОСТ EN 710</w:t>
            </w:r>
          </w:p>
          <w:p w14:paraId="250A25C4" w14:textId="77777777" w:rsidR="00B15356" w:rsidRPr="00F47A65" w:rsidRDefault="00B15356" w:rsidP="00B15356">
            <w:r w:rsidRPr="00F47A65">
              <w:t>ГОСТ EN 1265</w:t>
            </w:r>
          </w:p>
          <w:p w14:paraId="1157A925" w14:textId="77777777" w:rsidR="00B15356" w:rsidRPr="00F47A65" w:rsidRDefault="00B15356" w:rsidP="00B15356">
            <w:r w:rsidRPr="00F47A65">
              <w:t>ГОСТ EN 14677</w:t>
            </w:r>
          </w:p>
          <w:p w14:paraId="6B00BB38" w14:textId="77777777" w:rsidR="00B15356" w:rsidRPr="00F47A65" w:rsidRDefault="00B15356" w:rsidP="00B15356">
            <w:r w:rsidRPr="00F47A65">
              <w:t>СТБ EN 1247</w:t>
            </w:r>
          </w:p>
          <w:p w14:paraId="161B37D3" w14:textId="77777777" w:rsidR="00B15356" w:rsidRPr="00F47A65" w:rsidRDefault="00B15356" w:rsidP="00B15356">
            <w:r w:rsidRPr="00F47A65">
              <w:t>СТБ 1857</w:t>
            </w:r>
          </w:p>
          <w:p w14:paraId="2D396375" w14:textId="77777777" w:rsidR="00B15356" w:rsidRPr="00F47A65" w:rsidRDefault="00B15356" w:rsidP="00B15356">
            <w:r w:rsidRPr="00F47A65">
              <w:t>ГОСТ 12.1.003</w:t>
            </w:r>
          </w:p>
          <w:p w14:paraId="0DA95620" w14:textId="77777777" w:rsidR="00B15356" w:rsidRPr="00F47A65" w:rsidRDefault="00B15356" w:rsidP="00B15356">
            <w:r w:rsidRPr="00F47A65">
              <w:t>ГОСТ 12.1.012</w:t>
            </w:r>
          </w:p>
          <w:p w14:paraId="3459BC34" w14:textId="77777777" w:rsidR="00B15356" w:rsidRPr="00F47A65" w:rsidRDefault="00B15356" w:rsidP="00B15356">
            <w:r w:rsidRPr="00F47A65">
              <w:t>ГОСТ 12.2.003</w:t>
            </w:r>
          </w:p>
          <w:p w14:paraId="7195E1AB" w14:textId="77777777" w:rsidR="00B15356" w:rsidRPr="00F47A65" w:rsidRDefault="00B15356" w:rsidP="00B15356">
            <w:r w:rsidRPr="00F47A65">
              <w:t>ГОСТ 12.2.007.0</w:t>
            </w:r>
          </w:p>
          <w:p w14:paraId="48BB1DEF" w14:textId="1DFF419A" w:rsidR="00B15356" w:rsidRPr="00F47A65" w:rsidRDefault="00B15356" w:rsidP="00B15356">
            <w:pPr>
              <w:rPr>
                <w:b/>
              </w:rPr>
            </w:pPr>
            <w:r w:rsidRPr="00F47A65">
              <w:t>ГОСТ Р МЭК 60204-1</w:t>
            </w:r>
          </w:p>
        </w:tc>
      </w:tr>
      <w:tr w:rsidR="003D1EA6" w:rsidRPr="00F47A65" w14:paraId="5DB8391C" w14:textId="77777777" w:rsidTr="004A2D6A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C8593" w14:textId="49FCC75F" w:rsidR="003D1EA6" w:rsidRPr="00F47A65" w:rsidRDefault="003D1EA6" w:rsidP="00544509">
            <w:pPr>
              <w:spacing w:after="160" w:line="259" w:lineRule="auto"/>
            </w:pPr>
            <w:r w:rsidRPr="00F47A65">
              <w:lastRenderedPageBreak/>
              <w:t>2.4.2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D152B" w14:textId="56090959" w:rsidR="003D1EA6" w:rsidRPr="00F47A65" w:rsidRDefault="00B15356" w:rsidP="001B205F">
            <w:r w:rsidRPr="00F47A65">
              <w:t>Оборудование для сварки и газотермического напыления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DB309" w14:textId="77777777" w:rsidR="00B15356" w:rsidRPr="00F47A65" w:rsidRDefault="00B15356" w:rsidP="00B15356">
            <w:r w:rsidRPr="00F47A65">
              <w:t>1с, 3с, 9с</w:t>
            </w:r>
          </w:p>
          <w:p w14:paraId="176A3D29" w14:textId="61B91A3F" w:rsidR="00B15356" w:rsidRPr="00F47A65" w:rsidRDefault="00B15356" w:rsidP="00B15356">
            <w:r w:rsidRPr="00F47A65">
              <w:t>Сертификация</w:t>
            </w:r>
          </w:p>
          <w:p w14:paraId="4C71F860" w14:textId="7E3A2354" w:rsidR="00B15356" w:rsidRPr="00F47A65" w:rsidRDefault="00B15356" w:rsidP="00345960"/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8CD07" w14:textId="77777777" w:rsidR="00B15356" w:rsidRPr="00F47A65" w:rsidRDefault="00B15356" w:rsidP="00B1535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8468</w:t>
            </w:r>
          </w:p>
          <w:p w14:paraId="741E6D64" w14:textId="615995AB" w:rsidR="00B15356" w:rsidRPr="00F47A65" w:rsidRDefault="00B15356" w:rsidP="00B1535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846810</w:t>
            </w:r>
          </w:p>
          <w:p w14:paraId="4E578C17" w14:textId="44CFA959" w:rsidR="00B15356" w:rsidRPr="00F47A65" w:rsidRDefault="00B15356" w:rsidP="00B1535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846820</w:t>
            </w:r>
          </w:p>
          <w:p w14:paraId="0FA62474" w14:textId="6DA08835" w:rsidR="00B15356" w:rsidRPr="00F47A65" w:rsidRDefault="00B15356" w:rsidP="00B1535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846880</w:t>
            </w:r>
          </w:p>
          <w:p w14:paraId="73D11E4D" w14:textId="378F3241" w:rsidR="00B15356" w:rsidRPr="00F47A65" w:rsidRDefault="00B15356" w:rsidP="00B1535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8468100000</w:t>
            </w:r>
          </w:p>
          <w:p w14:paraId="38845799" w14:textId="432C5631" w:rsidR="00B15356" w:rsidRPr="00F47A65" w:rsidRDefault="00B15356" w:rsidP="00B1535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8468200000</w:t>
            </w:r>
          </w:p>
          <w:p w14:paraId="48216A83" w14:textId="21CA33BB" w:rsidR="00B15356" w:rsidRPr="00F47A65" w:rsidRDefault="00B15356" w:rsidP="00B1535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8468800000</w:t>
            </w:r>
          </w:p>
          <w:p w14:paraId="45000CF0" w14:textId="610EAEBE" w:rsidR="00B15356" w:rsidRPr="00F47A65" w:rsidRDefault="00B15356" w:rsidP="00B1535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8468900000</w:t>
            </w:r>
          </w:p>
          <w:p w14:paraId="2DFD3BDD" w14:textId="77777777" w:rsidR="00B15356" w:rsidRPr="00F47A65" w:rsidRDefault="00B15356" w:rsidP="00B1535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8515</w:t>
            </w:r>
          </w:p>
          <w:p w14:paraId="66EE5D9B" w14:textId="0B5299F3" w:rsidR="00B15356" w:rsidRPr="00F47A65" w:rsidRDefault="00B15356" w:rsidP="00B1535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851511</w:t>
            </w:r>
          </w:p>
          <w:p w14:paraId="6189F8B8" w14:textId="77777777" w:rsidR="00B15356" w:rsidRPr="00F47A65" w:rsidRDefault="00B15356" w:rsidP="00B1535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8515110000</w:t>
            </w:r>
          </w:p>
          <w:p w14:paraId="05179CE3" w14:textId="7AE8BA78" w:rsidR="00B15356" w:rsidRPr="00F47A65" w:rsidRDefault="00B15356" w:rsidP="00B1535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851519</w:t>
            </w:r>
          </w:p>
          <w:p w14:paraId="75EA7579" w14:textId="77777777" w:rsidR="00B15356" w:rsidRPr="00F47A65" w:rsidRDefault="00B15356" w:rsidP="00B1535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8515190000</w:t>
            </w:r>
          </w:p>
          <w:p w14:paraId="3EA987F6" w14:textId="4D467A77" w:rsidR="00B15356" w:rsidRPr="00F47A65" w:rsidRDefault="00B15356" w:rsidP="00B1535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85152</w:t>
            </w:r>
          </w:p>
          <w:p w14:paraId="08D1BC84" w14:textId="77777777" w:rsidR="00B15356" w:rsidRPr="00F47A65" w:rsidRDefault="00B15356" w:rsidP="00B1535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8515210000</w:t>
            </w:r>
          </w:p>
          <w:p w14:paraId="7139C6C0" w14:textId="77777777" w:rsidR="00B15356" w:rsidRPr="00F47A65" w:rsidRDefault="00B15356" w:rsidP="00B1535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8515290001</w:t>
            </w:r>
          </w:p>
          <w:p w14:paraId="508AB9CC" w14:textId="77777777" w:rsidR="00B15356" w:rsidRPr="00F47A65" w:rsidRDefault="00B15356" w:rsidP="00B1535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8515290009</w:t>
            </w:r>
          </w:p>
          <w:p w14:paraId="75069F4C" w14:textId="23D4FE39" w:rsidR="00B15356" w:rsidRPr="00F47A65" w:rsidRDefault="00B15356" w:rsidP="00B1535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851531</w:t>
            </w:r>
          </w:p>
          <w:p w14:paraId="1A1A1ECC" w14:textId="77777777" w:rsidR="00B15356" w:rsidRPr="00F47A65" w:rsidRDefault="00B15356" w:rsidP="00B1535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8515310000</w:t>
            </w:r>
          </w:p>
          <w:p w14:paraId="10C653E3" w14:textId="01D6F62A" w:rsidR="003D1EA6" w:rsidRPr="00F47A65" w:rsidRDefault="00B15356" w:rsidP="00B1535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8515391</w:t>
            </w:r>
          </w:p>
          <w:p w14:paraId="4401B580" w14:textId="77777777" w:rsidR="00B15356" w:rsidRPr="00F47A65" w:rsidRDefault="00B15356" w:rsidP="00B1535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8515391300</w:t>
            </w:r>
          </w:p>
          <w:p w14:paraId="109CD7A7" w14:textId="77777777" w:rsidR="00B15356" w:rsidRPr="00F47A65" w:rsidRDefault="00B15356" w:rsidP="00B1535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8515391800</w:t>
            </w:r>
          </w:p>
          <w:p w14:paraId="6C09E793" w14:textId="7408745F" w:rsidR="00B15356" w:rsidRPr="00F47A65" w:rsidRDefault="00B15356" w:rsidP="00B1535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85153990</w:t>
            </w:r>
          </w:p>
          <w:p w14:paraId="5305DE4C" w14:textId="77777777" w:rsidR="00B15356" w:rsidRPr="00F47A65" w:rsidRDefault="00B15356" w:rsidP="00B1535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8515399000</w:t>
            </w:r>
          </w:p>
          <w:p w14:paraId="232DF908" w14:textId="6136B581" w:rsidR="00B15356" w:rsidRPr="00F47A65" w:rsidRDefault="00B15356" w:rsidP="00B1535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8515801</w:t>
            </w:r>
          </w:p>
          <w:p w14:paraId="35B75F34" w14:textId="77777777" w:rsidR="00B15356" w:rsidRPr="00F47A65" w:rsidRDefault="00B15356" w:rsidP="00B1535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8515801000</w:t>
            </w:r>
          </w:p>
          <w:p w14:paraId="56CC29AD" w14:textId="77777777" w:rsidR="00B15356" w:rsidRPr="00F47A65" w:rsidRDefault="00B15356" w:rsidP="00B1535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8515809000</w:t>
            </w:r>
          </w:p>
          <w:p w14:paraId="7167BF3E" w14:textId="77777777" w:rsidR="00B15356" w:rsidRPr="00F47A65" w:rsidRDefault="00B15356" w:rsidP="00B1535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8515801000</w:t>
            </w:r>
          </w:p>
          <w:p w14:paraId="34208EDB" w14:textId="77777777" w:rsidR="00B15356" w:rsidRPr="00F47A65" w:rsidRDefault="00B15356" w:rsidP="00B1535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8515399000</w:t>
            </w:r>
          </w:p>
          <w:p w14:paraId="60153F99" w14:textId="77777777" w:rsidR="00B15356" w:rsidRPr="00F47A65" w:rsidRDefault="00B15356" w:rsidP="00B1535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8515809000</w:t>
            </w:r>
          </w:p>
          <w:p w14:paraId="2A35BAD5" w14:textId="022A1C92" w:rsidR="00B15356" w:rsidRPr="00F47A65" w:rsidRDefault="00B15356" w:rsidP="00B1535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85158090</w:t>
            </w:r>
          </w:p>
          <w:p w14:paraId="4B524820" w14:textId="6A4D4695" w:rsidR="00B15356" w:rsidRPr="00F47A65" w:rsidRDefault="00B15356" w:rsidP="00B1535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8515900000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5D7E1" w14:textId="7CCC238F" w:rsidR="003D1EA6" w:rsidRPr="00F47A65" w:rsidRDefault="003D1EA6" w:rsidP="00D945E2">
            <w:r w:rsidRPr="00F47A65">
              <w:lastRenderedPageBreak/>
              <w:t>ТР ТС 010/201</w:t>
            </w:r>
            <w:r w:rsidR="00DE57E9">
              <w:t>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808DC" w14:textId="77777777" w:rsidR="00B15356" w:rsidRPr="00F47A65" w:rsidRDefault="00B15356" w:rsidP="00B15356">
            <w:pPr>
              <w:rPr>
                <w:b/>
              </w:rPr>
            </w:pPr>
            <w:r w:rsidRPr="00F47A65">
              <w:rPr>
                <w:b/>
              </w:rPr>
              <w:t>ТР ТС 010/2011</w:t>
            </w:r>
          </w:p>
          <w:p w14:paraId="11F8AB87" w14:textId="77777777" w:rsidR="00B15356" w:rsidRPr="00F47A65" w:rsidRDefault="00B15356" w:rsidP="00B15356">
            <w:r w:rsidRPr="00F47A65">
              <w:t>ГОСТ 12.2.008</w:t>
            </w:r>
          </w:p>
          <w:p w14:paraId="0BD91816" w14:textId="77777777" w:rsidR="00B15356" w:rsidRPr="00F47A65" w:rsidRDefault="00B15356" w:rsidP="00B15356">
            <w:r w:rsidRPr="00F47A65">
              <w:t>ГОСТ 21694</w:t>
            </w:r>
          </w:p>
          <w:p w14:paraId="227DC6C1" w14:textId="77777777" w:rsidR="00B15356" w:rsidRPr="00F47A65" w:rsidRDefault="00B15356" w:rsidP="00B15356">
            <w:r w:rsidRPr="00F47A65">
              <w:t>ГОСТ 30275</w:t>
            </w:r>
          </w:p>
          <w:p w14:paraId="4E3EADE2" w14:textId="77777777" w:rsidR="00B15356" w:rsidRPr="00F47A65" w:rsidRDefault="00B15356" w:rsidP="00B15356">
            <w:r w:rsidRPr="00F47A65">
              <w:t>ГОСТ ІЕС 60974-2</w:t>
            </w:r>
          </w:p>
          <w:p w14:paraId="55A193C9" w14:textId="77777777" w:rsidR="00B15356" w:rsidRPr="00F47A65" w:rsidRDefault="00B15356" w:rsidP="00B15356">
            <w:r w:rsidRPr="00F47A65">
              <w:t>ГОСТ ІЕС 60974-3</w:t>
            </w:r>
          </w:p>
          <w:p w14:paraId="32AF7A4F" w14:textId="77777777" w:rsidR="00B15356" w:rsidRPr="00F47A65" w:rsidRDefault="00B15356" w:rsidP="00B15356">
            <w:r w:rsidRPr="00F47A65">
              <w:t>ГОСТ ІЕС 60974-5</w:t>
            </w:r>
          </w:p>
          <w:p w14:paraId="10F3FEF2" w14:textId="77777777" w:rsidR="00B15356" w:rsidRPr="00F47A65" w:rsidRDefault="00B15356" w:rsidP="00B15356">
            <w:r w:rsidRPr="00F47A65">
              <w:t>ГОСТ ІЕС 60974-6</w:t>
            </w:r>
          </w:p>
          <w:p w14:paraId="7B884002" w14:textId="77777777" w:rsidR="00B15356" w:rsidRPr="00F47A65" w:rsidRDefault="00B15356" w:rsidP="00B15356">
            <w:r w:rsidRPr="00F47A65">
              <w:t>ГОСТ ІЕС 60974-7</w:t>
            </w:r>
          </w:p>
          <w:p w14:paraId="350C9279" w14:textId="77777777" w:rsidR="00B15356" w:rsidRPr="00F47A65" w:rsidRDefault="00B15356" w:rsidP="00B15356">
            <w:r w:rsidRPr="00F47A65">
              <w:t>ГОСТ ІЕС 60974-8</w:t>
            </w:r>
          </w:p>
          <w:p w14:paraId="3E5C0EA3" w14:textId="77777777" w:rsidR="00B15356" w:rsidRPr="00F47A65" w:rsidRDefault="00B15356" w:rsidP="00B15356">
            <w:r w:rsidRPr="00F47A65">
              <w:t>ГОСТ ІЕС 60974-10</w:t>
            </w:r>
          </w:p>
          <w:p w14:paraId="6CAA6585" w14:textId="77777777" w:rsidR="00B15356" w:rsidRPr="00F47A65" w:rsidRDefault="00B15356" w:rsidP="00B15356">
            <w:r w:rsidRPr="00F47A65">
              <w:t>ГОСТ ІЕС 60974-11</w:t>
            </w:r>
          </w:p>
          <w:p w14:paraId="60058524" w14:textId="77777777" w:rsidR="00B15356" w:rsidRPr="00F47A65" w:rsidRDefault="00B15356" w:rsidP="00B15356">
            <w:r w:rsidRPr="00F47A65">
              <w:t>ГОСТ ІЕС 60974-12</w:t>
            </w:r>
          </w:p>
          <w:p w14:paraId="4ED1B096" w14:textId="77777777" w:rsidR="00B15356" w:rsidRPr="00F47A65" w:rsidRDefault="00B15356" w:rsidP="00B15356">
            <w:r w:rsidRPr="00F47A65">
              <w:t>ГОСТ ІЕС 60974-13</w:t>
            </w:r>
          </w:p>
          <w:p w14:paraId="5D7043A8" w14:textId="77777777" w:rsidR="00B15356" w:rsidRPr="00F47A65" w:rsidRDefault="00B15356" w:rsidP="00B15356">
            <w:r w:rsidRPr="00F47A65">
              <w:t>ГОСТ IEC 62135-1</w:t>
            </w:r>
          </w:p>
          <w:p w14:paraId="36E063B7" w14:textId="77777777" w:rsidR="00B15356" w:rsidRPr="00F47A65" w:rsidRDefault="00B15356" w:rsidP="00B15356">
            <w:r w:rsidRPr="00F47A65">
              <w:t>ГОСТ 12.1.035</w:t>
            </w:r>
          </w:p>
          <w:p w14:paraId="595E3B98" w14:textId="77777777" w:rsidR="00B15356" w:rsidRPr="00F47A65" w:rsidRDefault="00B15356" w:rsidP="00B15356">
            <w:r w:rsidRPr="00F47A65">
              <w:lastRenderedPageBreak/>
              <w:t>ГОСТ 12.1.003</w:t>
            </w:r>
          </w:p>
          <w:p w14:paraId="0F212770" w14:textId="77777777" w:rsidR="00B15356" w:rsidRPr="00F47A65" w:rsidRDefault="00B15356" w:rsidP="00B15356">
            <w:r w:rsidRPr="00F47A65">
              <w:t>ГОСТ 12.1.012</w:t>
            </w:r>
          </w:p>
          <w:p w14:paraId="05F2B8C6" w14:textId="77777777" w:rsidR="00B15356" w:rsidRPr="00F47A65" w:rsidRDefault="00B15356" w:rsidP="00B15356">
            <w:r w:rsidRPr="00F47A65">
              <w:t>ГОСТ 12.2.003</w:t>
            </w:r>
          </w:p>
          <w:p w14:paraId="6BBD0327" w14:textId="77777777" w:rsidR="003D1EA6" w:rsidRPr="00F47A65" w:rsidRDefault="00B15356" w:rsidP="00B15356">
            <w:r w:rsidRPr="00F47A65">
              <w:t>ГОСТ 12.2.007.0</w:t>
            </w:r>
          </w:p>
          <w:p w14:paraId="4D7A7F6C" w14:textId="77777777" w:rsidR="00B15356" w:rsidRPr="00F47A65" w:rsidRDefault="00B15356" w:rsidP="00B15356">
            <w:r w:rsidRPr="00F47A65">
              <w:t>ГОСТ Р МЭК 60204-1</w:t>
            </w:r>
          </w:p>
          <w:p w14:paraId="6F772507" w14:textId="77777777" w:rsidR="00B15356" w:rsidRPr="00F47A65" w:rsidRDefault="00B15356" w:rsidP="00B15356">
            <w:r w:rsidRPr="00F47A65">
              <w:t>ГОСТ IEC 60335-1</w:t>
            </w:r>
          </w:p>
          <w:p w14:paraId="2B57ADED" w14:textId="48D472BB" w:rsidR="00B15356" w:rsidRPr="00F47A65" w:rsidRDefault="00B15356" w:rsidP="00B15356">
            <w:pPr>
              <w:rPr>
                <w:b/>
              </w:rPr>
            </w:pPr>
            <w:r w:rsidRPr="00F47A65">
              <w:t>ГОСТ 12.1.005</w:t>
            </w:r>
          </w:p>
        </w:tc>
      </w:tr>
      <w:tr w:rsidR="003D1EA6" w:rsidRPr="00F47A65" w14:paraId="2740229F" w14:textId="77777777" w:rsidTr="004A2D6A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AFFB7" w14:textId="627CF1B8" w:rsidR="003D1EA6" w:rsidRPr="00F47A65" w:rsidRDefault="003D1EA6" w:rsidP="00544509">
            <w:pPr>
              <w:spacing w:after="160" w:line="259" w:lineRule="auto"/>
            </w:pPr>
            <w:r w:rsidRPr="00F47A65">
              <w:lastRenderedPageBreak/>
              <w:t>2.4.3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F57AD" w14:textId="77777777" w:rsidR="00133198" w:rsidRPr="00F47A65" w:rsidRDefault="00133198" w:rsidP="00133198">
            <w:r w:rsidRPr="00F47A65">
              <w:t>Фрезы:</w:t>
            </w:r>
          </w:p>
          <w:p w14:paraId="46C35938" w14:textId="77777777" w:rsidR="00133198" w:rsidRPr="00F47A65" w:rsidRDefault="00133198" w:rsidP="00133198">
            <w:r w:rsidRPr="00F47A65">
              <w:t>- фрезы с многогранными</w:t>
            </w:r>
          </w:p>
          <w:p w14:paraId="4F429D39" w14:textId="77777777" w:rsidR="00133198" w:rsidRPr="00F47A65" w:rsidRDefault="00133198" w:rsidP="00133198">
            <w:r w:rsidRPr="00F47A65">
              <w:t>твердосплавными пластинами</w:t>
            </w:r>
          </w:p>
          <w:p w14:paraId="4996726B" w14:textId="77777777" w:rsidR="00133198" w:rsidRPr="00F47A65" w:rsidRDefault="00133198" w:rsidP="00133198">
            <w:r w:rsidRPr="00F47A65">
              <w:t>- отрезные и прорезные фрезы</w:t>
            </w:r>
          </w:p>
          <w:p w14:paraId="2BB03D20" w14:textId="77777777" w:rsidR="00133198" w:rsidRPr="00F47A65" w:rsidRDefault="00133198" w:rsidP="00133198">
            <w:r w:rsidRPr="00F47A65">
              <w:t>быстрорежущей стали</w:t>
            </w:r>
          </w:p>
          <w:p w14:paraId="5770085A" w14:textId="77777777" w:rsidR="003D1EA6" w:rsidRPr="00F47A65" w:rsidRDefault="00133198" w:rsidP="00133198">
            <w:r w:rsidRPr="00F47A65">
              <w:t>- фрезы твердосплавные</w:t>
            </w:r>
          </w:p>
          <w:p w14:paraId="655100B2" w14:textId="6F668966" w:rsidR="00003A7B" w:rsidRPr="00F47A65" w:rsidRDefault="00003A7B" w:rsidP="00003A7B">
            <w:pPr>
              <w:rPr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12C88" w14:textId="77777777" w:rsidR="0076008D" w:rsidRPr="00F47A65" w:rsidRDefault="00B15356" w:rsidP="001B205F">
            <w:r w:rsidRPr="00F47A65">
              <w:t xml:space="preserve">1с, 3с, 9с </w:t>
            </w:r>
          </w:p>
          <w:p w14:paraId="5D0DEE8B" w14:textId="7A852634" w:rsidR="0076008D" w:rsidRPr="00F47A65" w:rsidRDefault="0076008D" w:rsidP="001B205F">
            <w:r w:rsidRPr="00F47A65">
              <w:t>Сертификация</w:t>
            </w:r>
          </w:p>
          <w:p w14:paraId="6F94981C" w14:textId="0EA02292" w:rsidR="0076008D" w:rsidRPr="00F47A65" w:rsidRDefault="0076008D" w:rsidP="001B205F"/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A1961" w14:textId="77777777" w:rsidR="00003A7B" w:rsidRPr="00F47A65" w:rsidRDefault="00003A7B" w:rsidP="00003A7B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8202</w:t>
            </w:r>
          </w:p>
          <w:p w14:paraId="3D4C48DF" w14:textId="3030683A" w:rsidR="00003A7B" w:rsidRPr="00F47A65" w:rsidRDefault="00003A7B" w:rsidP="00003A7B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8202100000</w:t>
            </w:r>
          </w:p>
          <w:p w14:paraId="32947A6A" w14:textId="4E7D8481" w:rsidR="00003A7B" w:rsidRPr="00F47A65" w:rsidRDefault="00003A7B" w:rsidP="00003A7B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8202200000</w:t>
            </w:r>
          </w:p>
          <w:p w14:paraId="05290177" w14:textId="3DE7F3AD" w:rsidR="00003A7B" w:rsidRPr="00F47A65" w:rsidRDefault="00003A7B" w:rsidP="00003A7B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8202310000</w:t>
            </w:r>
          </w:p>
          <w:p w14:paraId="1129D440" w14:textId="5775A859" w:rsidR="00003A7B" w:rsidRPr="00F47A65" w:rsidRDefault="00003A7B" w:rsidP="00003A7B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8202390000</w:t>
            </w:r>
          </w:p>
          <w:p w14:paraId="0CC06090" w14:textId="1F3B7BDC" w:rsidR="00003A7B" w:rsidRPr="00F47A65" w:rsidRDefault="00003A7B" w:rsidP="00003A7B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8202400000</w:t>
            </w:r>
          </w:p>
          <w:p w14:paraId="4B452876" w14:textId="63473A1D" w:rsidR="00003A7B" w:rsidRPr="00F47A65" w:rsidRDefault="00003A7B" w:rsidP="00003A7B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8202910000</w:t>
            </w:r>
          </w:p>
          <w:p w14:paraId="372E20E4" w14:textId="3E8D4413" w:rsidR="00003A7B" w:rsidRPr="00F47A65" w:rsidRDefault="00003A7B" w:rsidP="00003A7B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820299</w:t>
            </w:r>
          </w:p>
          <w:p w14:paraId="7FB0A57D" w14:textId="3A4950AA" w:rsidR="00003A7B" w:rsidRPr="00F47A65" w:rsidRDefault="00003A7B" w:rsidP="00003A7B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8202992000</w:t>
            </w:r>
          </w:p>
          <w:p w14:paraId="36C9A45F" w14:textId="28B9B501" w:rsidR="00003A7B" w:rsidRPr="00F47A65" w:rsidRDefault="00003A7B" w:rsidP="00003A7B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8202998000</w:t>
            </w:r>
          </w:p>
          <w:p w14:paraId="70B3A301" w14:textId="77777777" w:rsidR="00003A7B" w:rsidRPr="00F47A65" w:rsidRDefault="00003A7B" w:rsidP="00003A7B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8207</w:t>
            </w:r>
          </w:p>
          <w:p w14:paraId="36815D0B" w14:textId="7761B596" w:rsidR="00003A7B" w:rsidRPr="00F47A65" w:rsidRDefault="00003A7B" w:rsidP="00003A7B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820770</w:t>
            </w:r>
          </w:p>
          <w:p w14:paraId="1BDB3641" w14:textId="38B0F222" w:rsidR="00003A7B" w:rsidRPr="00F47A65" w:rsidRDefault="00003A7B" w:rsidP="00003A7B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8207701000</w:t>
            </w:r>
          </w:p>
          <w:p w14:paraId="43BD2B7D" w14:textId="15B9F608" w:rsidR="00003A7B" w:rsidRPr="00F47A65" w:rsidRDefault="00003A7B" w:rsidP="00003A7B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8207703100</w:t>
            </w:r>
          </w:p>
          <w:p w14:paraId="4B3A2603" w14:textId="5F287AA8" w:rsidR="00003A7B" w:rsidRPr="00F47A65" w:rsidRDefault="00003A7B" w:rsidP="00003A7B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8207703500</w:t>
            </w:r>
          </w:p>
          <w:p w14:paraId="10D1257F" w14:textId="35E7B811" w:rsidR="00003A7B" w:rsidRPr="00F47A65" w:rsidRDefault="00003A7B" w:rsidP="00003A7B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8207703700</w:t>
            </w:r>
          </w:p>
          <w:p w14:paraId="329C5625" w14:textId="59864A70" w:rsidR="003D1EA6" w:rsidRPr="00F47A65" w:rsidRDefault="00003A7B" w:rsidP="00003A7B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8207709000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1998A" w14:textId="60608DD9" w:rsidR="003D1EA6" w:rsidRPr="00F47A65" w:rsidRDefault="003D1EA6" w:rsidP="00D945E2">
            <w:r w:rsidRPr="00F47A65">
              <w:t>ТР ТС 010/201</w:t>
            </w:r>
            <w:r w:rsidR="00DE57E9">
              <w:t>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F15C2" w14:textId="77777777" w:rsidR="00003A7B" w:rsidRPr="00F47A65" w:rsidRDefault="00003A7B" w:rsidP="00003A7B">
            <w:pPr>
              <w:rPr>
                <w:b/>
              </w:rPr>
            </w:pPr>
            <w:r w:rsidRPr="00F47A65">
              <w:rPr>
                <w:b/>
              </w:rPr>
              <w:t>ТР ТС 010/2011</w:t>
            </w:r>
          </w:p>
          <w:p w14:paraId="6D7A5A13" w14:textId="77777777" w:rsidR="00003A7B" w:rsidRPr="00F47A65" w:rsidRDefault="00003A7B" w:rsidP="00003A7B">
            <w:pPr>
              <w:rPr>
                <w:b/>
              </w:rPr>
            </w:pPr>
          </w:p>
          <w:p w14:paraId="77E286B8" w14:textId="77777777" w:rsidR="00003A7B" w:rsidRPr="00F47A65" w:rsidRDefault="00003A7B" w:rsidP="00003A7B">
            <w:r w:rsidRPr="00F47A65">
              <w:t>ГОСТ Р 52590</w:t>
            </w:r>
          </w:p>
          <w:p w14:paraId="4857397A" w14:textId="77777777" w:rsidR="00003A7B" w:rsidRPr="00F47A65" w:rsidRDefault="00003A7B" w:rsidP="00003A7B">
            <w:r w:rsidRPr="00F47A65">
              <w:t>ГОСТ Р 53926</w:t>
            </w:r>
          </w:p>
          <w:p w14:paraId="5544E83E" w14:textId="77777777" w:rsidR="00003A7B" w:rsidRPr="00F47A65" w:rsidRDefault="00003A7B" w:rsidP="00003A7B">
            <w:r w:rsidRPr="00F47A65">
              <w:t>ГОСТ 2679</w:t>
            </w:r>
          </w:p>
          <w:p w14:paraId="4F8E7414" w14:textId="77777777" w:rsidR="00003A7B" w:rsidRPr="00F47A65" w:rsidRDefault="00003A7B" w:rsidP="00003A7B">
            <w:r w:rsidRPr="00F47A65">
              <w:t>ГОСТ 13932</w:t>
            </w:r>
          </w:p>
          <w:p w14:paraId="27081023" w14:textId="77777777" w:rsidR="00003A7B" w:rsidRPr="00F47A65" w:rsidRDefault="00003A7B" w:rsidP="00003A7B">
            <w:r w:rsidRPr="00F47A65">
              <w:t>ГОСТ 22749</w:t>
            </w:r>
          </w:p>
          <w:p w14:paraId="7B5FE5A1" w14:textId="77777777" w:rsidR="00003A7B" w:rsidRPr="00F47A65" w:rsidRDefault="00003A7B" w:rsidP="00003A7B">
            <w:r w:rsidRPr="00F47A65">
              <w:t>ГОСТ 24360</w:t>
            </w:r>
          </w:p>
          <w:p w14:paraId="28F9464E" w14:textId="77777777" w:rsidR="00003A7B" w:rsidRPr="00F47A65" w:rsidRDefault="00003A7B" w:rsidP="00003A7B">
            <w:r w:rsidRPr="00F47A65">
              <w:t>ГОСТ Р 51140</w:t>
            </w:r>
          </w:p>
          <w:p w14:paraId="7E0AD8B4" w14:textId="77777777" w:rsidR="00003A7B" w:rsidRPr="00F47A65" w:rsidRDefault="00003A7B" w:rsidP="00003A7B">
            <w:r w:rsidRPr="00F47A65">
              <w:t>ГОСТ Р 52419</w:t>
            </w:r>
          </w:p>
          <w:p w14:paraId="01285E57" w14:textId="77777777" w:rsidR="00003A7B" w:rsidRPr="00F47A65" w:rsidRDefault="00003A7B" w:rsidP="00003A7B">
            <w:r w:rsidRPr="00F47A65">
              <w:t>ГОСТ Р 52589</w:t>
            </w:r>
          </w:p>
          <w:p w14:paraId="04B7E748" w14:textId="77777777" w:rsidR="00003A7B" w:rsidRPr="00F47A65" w:rsidRDefault="00003A7B" w:rsidP="00003A7B">
            <w:r w:rsidRPr="00F47A65">
              <w:t>ГОСТ Р 53927</w:t>
            </w:r>
          </w:p>
          <w:p w14:paraId="7C8C23A3" w14:textId="1E306710" w:rsidR="003D1EA6" w:rsidRPr="00F47A65" w:rsidRDefault="00003A7B" w:rsidP="00003A7B">
            <w:pPr>
              <w:rPr>
                <w:b/>
              </w:rPr>
            </w:pPr>
            <w:r w:rsidRPr="00F47A65">
              <w:t>ГОСТ 26596</w:t>
            </w:r>
          </w:p>
        </w:tc>
      </w:tr>
      <w:tr w:rsidR="003D1EA6" w:rsidRPr="00F47A65" w14:paraId="1B862D12" w14:textId="77777777" w:rsidTr="004A2D6A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CCCCE" w14:textId="057BCD2E" w:rsidR="003D1EA6" w:rsidRPr="00F47A65" w:rsidRDefault="003D1EA6" w:rsidP="00544509">
            <w:pPr>
              <w:spacing w:after="160" w:line="259" w:lineRule="auto"/>
            </w:pPr>
            <w:r w:rsidRPr="00F47A65">
              <w:lastRenderedPageBreak/>
              <w:t>2.4.4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F7717" w14:textId="77777777" w:rsidR="00003A7B" w:rsidRPr="00F47A65" w:rsidRDefault="00003A7B" w:rsidP="00003A7B">
            <w:r w:rsidRPr="00F47A65">
              <w:t>Фрезы насадные:</w:t>
            </w:r>
          </w:p>
          <w:p w14:paraId="2E9871D7" w14:textId="77777777" w:rsidR="00003A7B" w:rsidRPr="00F47A65" w:rsidRDefault="00003A7B" w:rsidP="00003A7B">
            <w:r w:rsidRPr="00F47A65">
              <w:t>- фрезы дереворежущие насадные с</w:t>
            </w:r>
          </w:p>
          <w:p w14:paraId="29541FB2" w14:textId="77777777" w:rsidR="00003A7B" w:rsidRPr="00F47A65" w:rsidRDefault="00003A7B" w:rsidP="00003A7B">
            <w:r w:rsidRPr="00F47A65">
              <w:t>затылованными зубьями</w:t>
            </w:r>
          </w:p>
          <w:p w14:paraId="1B50BA4C" w14:textId="77777777" w:rsidR="00003A7B" w:rsidRPr="00F47A65" w:rsidRDefault="00003A7B" w:rsidP="00003A7B">
            <w:r w:rsidRPr="00F47A65">
              <w:t>- фрезы дереворежущие насадные с</w:t>
            </w:r>
          </w:p>
          <w:p w14:paraId="15A66EB4" w14:textId="4DEAC5D8" w:rsidR="00003A7B" w:rsidRPr="00F47A65" w:rsidRDefault="00003A7B" w:rsidP="00003A7B">
            <w:r w:rsidRPr="00F47A65">
              <w:t>ножами стали или твердого сплава</w:t>
            </w:r>
            <w:r w:rsidRPr="00F47A65">
              <w:cr/>
              <w:t>- фрезы насадные цилиндрические</w:t>
            </w:r>
          </w:p>
          <w:p w14:paraId="1459EBFB" w14:textId="2CF1A8F0" w:rsidR="00003A7B" w:rsidRPr="00F47A65" w:rsidRDefault="00003A7B" w:rsidP="00003A7B">
            <w:r w:rsidRPr="00F47A65">
              <w:t>сборные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3D167" w14:textId="77777777" w:rsidR="00003A7B" w:rsidRPr="00F47A65" w:rsidRDefault="00003A7B" w:rsidP="00003A7B">
            <w:r w:rsidRPr="00F47A65">
              <w:t>1с, 3с, 9с</w:t>
            </w:r>
          </w:p>
          <w:p w14:paraId="538E3588" w14:textId="11A88158" w:rsidR="00003A7B" w:rsidRPr="00F47A65" w:rsidRDefault="00003A7B" w:rsidP="00003A7B">
            <w:r w:rsidRPr="00F47A65">
              <w:t>Сертификация</w:t>
            </w:r>
          </w:p>
          <w:p w14:paraId="58BEBA4C" w14:textId="098522A1" w:rsidR="00003A7B" w:rsidRPr="00F47A65" w:rsidRDefault="00003A7B" w:rsidP="00345960"/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2B8CA" w14:textId="77777777" w:rsidR="00003A7B" w:rsidRPr="00F47A65" w:rsidRDefault="00003A7B" w:rsidP="00003A7B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8207</w:t>
            </w:r>
          </w:p>
          <w:p w14:paraId="7917F4D2" w14:textId="0FE28C06" w:rsidR="00003A7B" w:rsidRPr="00F47A65" w:rsidRDefault="00003A7B" w:rsidP="00003A7B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820770</w:t>
            </w:r>
          </w:p>
          <w:p w14:paraId="27181B85" w14:textId="76379E83" w:rsidR="00003A7B" w:rsidRPr="00F47A65" w:rsidRDefault="00003A7B" w:rsidP="00003A7B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8207701000</w:t>
            </w:r>
          </w:p>
          <w:p w14:paraId="62E48146" w14:textId="661A86E5" w:rsidR="00003A7B" w:rsidRPr="00F47A65" w:rsidRDefault="00003A7B" w:rsidP="00003A7B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8207703100</w:t>
            </w:r>
          </w:p>
          <w:p w14:paraId="056EFB36" w14:textId="09947355" w:rsidR="003D1EA6" w:rsidRPr="00F47A65" w:rsidRDefault="00003A7B" w:rsidP="00003A7B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8207703500</w:t>
            </w:r>
          </w:p>
          <w:p w14:paraId="0A41E85A" w14:textId="0A4EE90E" w:rsidR="00003A7B" w:rsidRPr="00F47A65" w:rsidRDefault="00003A7B" w:rsidP="00003A7B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8207703700</w:t>
            </w:r>
          </w:p>
          <w:p w14:paraId="1D7B6DD5" w14:textId="22170B91" w:rsidR="00003A7B" w:rsidRPr="00F47A65" w:rsidRDefault="00003A7B" w:rsidP="00003A7B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8207709000</w:t>
            </w:r>
          </w:p>
          <w:p w14:paraId="23315381" w14:textId="77777777" w:rsidR="00003A7B" w:rsidRPr="00F47A65" w:rsidRDefault="00003A7B" w:rsidP="00003A7B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8207</w:t>
            </w:r>
          </w:p>
          <w:p w14:paraId="365D4E83" w14:textId="69238880" w:rsidR="00003A7B" w:rsidRPr="00F47A65" w:rsidRDefault="00003A7B" w:rsidP="00003A7B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820780</w:t>
            </w:r>
          </w:p>
          <w:p w14:paraId="3499B87B" w14:textId="10182F60" w:rsidR="00003A7B" w:rsidRPr="00F47A65" w:rsidRDefault="00003A7B" w:rsidP="00003A7B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8207801100</w:t>
            </w:r>
          </w:p>
          <w:p w14:paraId="084705B4" w14:textId="6D17C352" w:rsidR="00003A7B" w:rsidRPr="00F47A65" w:rsidRDefault="00003A7B" w:rsidP="00003A7B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8207801900</w:t>
            </w:r>
          </w:p>
          <w:p w14:paraId="27FDE5B4" w14:textId="32F554E4" w:rsidR="00003A7B" w:rsidRPr="00F47A65" w:rsidRDefault="00003A7B" w:rsidP="00003A7B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8207809000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1FA0A" w14:textId="61F85F8E" w:rsidR="003D1EA6" w:rsidRPr="00F47A65" w:rsidRDefault="003D1EA6" w:rsidP="00D945E2">
            <w:r w:rsidRPr="00F47A65">
              <w:t>ТР ТС 010/201</w:t>
            </w:r>
            <w:r w:rsidR="00DE57E9">
              <w:t>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CACCE" w14:textId="77777777" w:rsidR="00003A7B" w:rsidRPr="00F47A65" w:rsidRDefault="00003A7B" w:rsidP="00003A7B">
            <w:pPr>
              <w:rPr>
                <w:b/>
              </w:rPr>
            </w:pPr>
            <w:r w:rsidRPr="00F47A65">
              <w:rPr>
                <w:b/>
              </w:rPr>
              <w:t>ТР ТС 010/2011</w:t>
            </w:r>
          </w:p>
          <w:p w14:paraId="7E6E2D29" w14:textId="77777777" w:rsidR="00003A7B" w:rsidRPr="00F47A65" w:rsidRDefault="00003A7B" w:rsidP="00003A7B">
            <w:pPr>
              <w:rPr>
                <w:b/>
              </w:rPr>
            </w:pPr>
          </w:p>
          <w:p w14:paraId="73EE2FE0" w14:textId="77777777" w:rsidR="00003A7B" w:rsidRPr="00F47A65" w:rsidRDefault="00003A7B" w:rsidP="00003A7B">
            <w:r w:rsidRPr="00F47A65">
              <w:t>ГОСТ Р 52590</w:t>
            </w:r>
          </w:p>
          <w:p w14:paraId="13AFAACD" w14:textId="77777777" w:rsidR="00003A7B" w:rsidRPr="00F47A65" w:rsidRDefault="00003A7B" w:rsidP="00003A7B">
            <w:r w:rsidRPr="00F47A65">
              <w:t>ГОСТ Р 53926</w:t>
            </w:r>
          </w:p>
          <w:p w14:paraId="553828DA" w14:textId="77777777" w:rsidR="00003A7B" w:rsidRPr="00F47A65" w:rsidRDefault="00003A7B" w:rsidP="00003A7B">
            <w:r w:rsidRPr="00F47A65">
              <w:t>ГОСТ 2679</w:t>
            </w:r>
          </w:p>
          <w:p w14:paraId="7575E719" w14:textId="77777777" w:rsidR="003D1EA6" w:rsidRPr="00F47A65" w:rsidRDefault="00003A7B" w:rsidP="00003A7B">
            <w:r w:rsidRPr="00F47A65">
              <w:t>ГОСТ 13932</w:t>
            </w:r>
          </w:p>
          <w:p w14:paraId="2F526D7F" w14:textId="77777777" w:rsidR="00003A7B" w:rsidRPr="00F47A65" w:rsidRDefault="00003A7B" w:rsidP="00003A7B">
            <w:r w:rsidRPr="00F47A65">
              <w:t>ГОСТ 22749</w:t>
            </w:r>
          </w:p>
          <w:p w14:paraId="083F67DF" w14:textId="77777777" w:rsidR="00003A7B" w:rsidRPr="00F47A65" w:rsidRDefault="00003A7B" w:rsidP="00003A7B">
            <w:r w:rsidRPr="00F47A65">
              <w:t>ГОСТ 24360</w:t>
            </w:r>
          </w:p>
          <w:p w14:paraId="03809B79" w14:textId="77777777" w:rsidR="00003A7B" w:rsidRPr="00F47A65" w:rsidRDefault="00003A7B" w:rsidP="00003A7B">
            <w:r w:rsidRPr="00F47A65">
              <w:t>ГОСТ Р 51140</w:t>
            </w:r>
          </w:p>
          <w:p w14:paraId="77D9330A" w14:textId="77777777" w:rsidR="00003A7B" w:rsidRPr="00F47A65" w:rsidRDefault="00003A7B" w:rsidP="00003A7B">
            <w:r w:rsidRPr="00F47A65">
              <w:t>ГОСТ Р 52419</w:t>
            </w:r>
          </w:p>
          <w:p w14:paraId="62880EC7" w14:textId="77777777" w:rsidR="00003A7B" w:rsidRPr="00F47A65" w:rsidRDefault="00003A7B" w:rsidP="00003A7B">
            <w:r w:rsidRPr="00F47A65">
              <w:t>ГОСТ Р 52589</w:t>
            </w:r>
          </w:p>
          <w:p w14:paraId="18ABC3C8" w14:textId="77777777" w:rsidR="00003A7B" w:rsidRPr="00F47A65" w:rsidRDefault="00003A7B" w:rsidP="00003A7B">
            <w:r w:rsidRPr="00F47A65">
              <w:t>ГОСТ Р 53927</w:t>
            </w:r>
          </w:p>
          <w:p w14:paraId="13C22EB2" w14:textId="1082A12E" w:rsidR="00003A7B" w:rsidRPr="00F47A65" w:rsidRDefault="00003A7B" w:rsidP="00003A7B">
            <w:pPr>
              <w:rPr>
                <w:b/>
              </w:rPr>
            </w:pPr>
            <w:r w:rsidRPr="00F47A65">
              <w:t>ГОСТ 26596</w:t>
            </w:r>
          </w:p>
        </w:tc>
      </w:tr>
      <w:tr w:rsidR="003D1EA6" w:rsidRPr="00F47A65" w14:paraId="06AA3EFE" w14:textId="77777777" w:rsidTr="004A2D6A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E6A72" w14:textId="4C3F45DA" w:rsidR="003D1EA6" w:rsidRPr="00F47A65" w:rsidRDefault="003D1EA6" w:rsidP="00544509">
            <w:pPr>
              <w:spacing w:after="160" w:line="259" w:lineRule="auto"/>
            </w:pPr>
            <w:r w:rsidRPr="00F47A65">
              <w:t>2.4.5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606EB" w14:textId="77777777" w:rsidR="00003A7B" w:rsidRPr="00F47A65" w:rsidRDefault="00003A7B" w:rsidP="00003A7B">
            <w:r w:rsidRPr="00F47A65">
              <w:t>Резцы:</w:t>
            </w:r>
          </w:p>
          <w:p w14:paraId="4D641C4B" w14:textId="77777777" w:rsidR="00003A7B" w:rsidRPr="00F47A65" w:rsidRDefault="00003A7B" w:rsidP="00003A7B">
            <w:r w:rsidRPr="00F47A65">
              <w:t>- резцы токарные с напайными</w:t>
            </w:r>
          </w:p>
          <w:p w14:paraId="149E488F" w14:textId="77777777" w:rsidR="00003A7B" w:rsidRPr="00F47A65" w:rsidRDefault="00003A7B" w:rsidP="00003A7B">
            <w:r w:rsidRPr="00F47A65">
              <w:t>твердосплавными пластинами</w:t>
            </w:r>
          </w:p>
          <w:p w14:paraId="17524B3A" w14:textId="77777777" w:rsidR="00003A7B" w:rsidRPr="00F47A65" w:rsidRDefault="00003A7B" w:rsidP="00003A7B">
            <w:r w:rsidRPr="00F47A65">
              <w:t>- резцы токарные с многогранными</w:t>
            </w:r>
          </w:p>
          <w:p w14:paraId="305681AA" w14:textId="4B1CA92A" w:rsidR="003D1EA6" w:rsidRPr="00F47A65" w:rsidRDefault="00003A7B" w:rsidP="00003A7B">
            <w:r w:rsidRPr="00F47A65">
              <w:t>твердосплавными пластинами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C57D7" w14:textId="77777777" w:rsidR="00003A7B" w:rsidRPr="00F47A65" w:rsidRDefault="00003A7B" w:rsidP="00003A7B">
            <w:r w:rsidRPr="00F47A65">
              <w:t>1с, 3с, 9с</w:t>
            </w:r>
          </w:p>
          <w:p w14:paraId="20C809C6" w14:textId="77777777" w:rsidR="00003A7B" w:rsidRPr="00F47A65" w:rsidRDefault="00003A7B" w:rsidP="00003A7B">
            <w:r w:rsidRPr="00F47A65">
              <w:t>Сертификация</w:t>
            </w:r>
          </w:p>
          <w:p w14:paraId="01B91FF8" w14:textId="305AFC4E" w:rsidR="00003A7B" w:rsidRPr="00F47A65" w:rsidRDefault="00003A7B" w:rsidP="00003A7B"/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7F62A" w14:textId="77777777" w:rsidR="00003A7B" w:rsidRPr="00F47A65" w:rsidRDefault="00003A7B" w:rsidP="00003A7B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8207</w:t>
            </w:r>
          </w:p>
          <w:p w14:paraId="1C6B7C0E" w14:textId="08C69004" w:rsidR="00003A7B" w:rsidRPr="00F47A65" w:rsidRDefault="00003A7B" w:rsidP="00003A7B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820780</w:t>
            </w:r>
          </w:p>
          <w:p w14:paraId="6282F3E9" w14:textId="08FB32D1" w:rsidR="00003A7B" w:rsidRPr="00F47A65" w:rsidRDefault="00003A7B" w:rsidP="00003A7B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8207801100</w:t>
            </w:r>
          </w:p>
          <w:p w14:paraId="54D40EC8" w14:textId="3909E015" w:rsidR="00003A7B" w:rsidRPr="00F47A65" w:rsidRDefault="00003A7B" w:rsidP="00003A7B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8207801900</w:t>
            </w:r>
          </w:p>
          <w:p w14:paraId="360C0BF7" w14:textId="04F1DEC4" w:rsidR="003D1EA6" w:rsidRPr="00F47A65" w:rsidRDefault="00003A7B" w:rsidP="00003A7B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8207809000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3D648" w14:textId="334C72BC" w:rsidR="003D1EA6" w:rsidRPr="00F47A65" w:rsidRDefault="003D1EA6" w:rsidP="00D945E2">
            <w:r w:rsidRPr="00F47A65">
              <w:t>ТР ТС 010/201</w:t>
            </w:r>
            <w:r w:rsidR="00DE57E9">
              <w:t>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5D6CE" w14:textId="77777777" w:rsidR="00003A7B" w:rsidRPr="00F47A65" w:rsidRDefault="00003A7B" w:rsidP="00003A7B">
            <w:pPr>
              <w:rPr>
                <w:b/>
              </w:rPr>
            </w:pPr>
            <w:r w:rsidRPr="00F47A65">
              <w:rPr>
                <w:b/>
              </w:rPr>
              <w:t>ТР ТС 010/2011</w:t>
            </w:r>
          </w:p>
          <w:p w14:paraId="0459BE2D" w14:textId="77777777" w:rsidR="00003A7B" w:rsidRPr="00F47A65" w:rsidRDefault="00003A7B" w:rsidP="00003A7B">
            <w:r w:rsidRPr="00F47A65">
              <w:t>ГОСТ 51140</w:t>
            </w:r>
          </w:p>
          <w:p w14:paraId="6AB04093" w14:textId="01E1762E" w:rsidR="003D1EA6" w:rsidRPr="00F47A65" w:rsidRDefault="00003A7B" w:rsidP="00003A7B">
            <w:pPr>
              <w:rPr>
                <w:b/>
              </w:rPr>
            </w:pPr>
            <w:r w:rsidRPr="00F47A65">
              <w:t>ГОСТ 26613</w:t>
            </w:r>
          </w:p>
        </w:tc>
      </w:tr>
      <w:tr w:rsidR="003D1EA6" w:rsidRPr="00F47A65" w14:paraId="4C038EED" w14:textId="77777777" w:rsidTr="004A2D6A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45A29" w14:textId="1CCAA817" w:rsidR="003D1EA6" w:rsidRPr="00F47A65" w:rsidRDefault="003D1EA6" w:rsidP="00544509">
            <w:pPr>
              <w:spacing w:after="160" w:line="259" w:lineRule="auto"/>
            </w:pPr>
            <w:r w:rsidRPr="00F47A65">
              <w:t>2.4.6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C835D" w14:textId="77777777" w:rsidR="00003A7B" w:rsidRPr="00F47A65" w:rsidRDefault="00003A7B" w:rsidP="00003A7B">
            <w:r w:rsidRPr="00F47A65">
              <w:t>Пилы дисковые с твердосплавными</w:t>
            </w:r>
          </w:p>
          <w:p w14:paraId="5F98566F" w14:textId="77777777" w:rsidR="00003A7B" w:rsidRPr="00F47A65" w:rsidRDefault="00003A7B" w:rsidP="00003A7B">
            <w:r w:rsidRPr="00F47A65">
              <w:t>пластинами для обработки древесных</w:t>
            </w:r>
          </w:p>
          <w:p w14:paraId="38F378B0" w14:textId="7238BD62" w:rsidR="003D1EA6" w:rsidRPr="00F47A65" w:rsidRDefault="00003A7B" w:rsidP="00003A7B">
            <w:r w:rsidRPr="00F47A65">
              <w:t>материалов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52FCD" w14:textId="77777777" w:rsidR="00003A7B" w:rsidRPr="00F47A65" w:rsidRDefault="00003A7B" w:rsidP="00003A7B">
            <w:r w:rsidRPr="00F47A65">
              <w:t>1с, 3с, 9с</w:t>
            </w:r>
          </w:p>
          <w:p w14:paraId="2920BA90" w14:textId="77777777" w:rsidR="00003A7B" w:rsidRPr="00F47A65" w:rsidRDefault="00003A7B" w:rsidP="00003A7B">
            <w:r w:rsidRPr="00F47A65">
              <w:t>Сертификация</w:t>
            </w:r>
          </w:p>
          <w:p w14:paraId="6F69CEB4" w14:textId="2D8DF7D5" w:rsidR="00003A7B" w:rsidRPr="00F47A65" w:rsidRDefault="00003A7B" w:rsidP="00003A7B"/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4F581" w14:textId="77777777" w:rsidR="00003A7B" w:rsidRPr="00F47A65" w:rsidRDefault="00003A7B" w:rsidP="00003A7B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8202</w:t>
            </w:r>
          </w:p>
          <w:p w14:paraId="759B0E0D" w14:textId="0162A218" w:rsidR="00003A7B" w:rsidRPr="00F47A65" w:rsidRDefault="00003A7B" w:rsidP="00003A7B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8202100000</w:t>
            </w:r>
          </w:p>
          <w:p w14:paraId="58770A1F" w14:textId="74E0E5F9" w:rsidR="00003A7B" w:rsidRPr="00F47A65" w:rsidRDefault="00003A7B" w:rsidP="00003A7B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8202200000</w:t>
            </w:r>
          </w:p>
          <w:p w14:paraId="69CC3BC6" w14:textId="2B6AD808" w:rsidR="00003A7B" w:rsidRPr="00F47A65" w:rsidRDefault="00003A7B" w:rsidP="00003A7B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8202310000</w:t>
            </w:r>
          </w:p>
          <w:p w14:paraId="5B1E0613" w14:textId="6B92F748" w:rsidR="00003A7B" w:rsidRPr="00F47A65" w:rsidRDefault="00003A7B" w:rsidP="00003A7B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8202390000</w:t>
            </w:r>
          </w:p>
          <w:p w14:paraId="29DBFD5E" w14:textId="2C3A6430" w:rsidR="00003A7B" w:rsidRPr="00F47A65" w:rsidRDefault="00003A7B" w:rsidP="00003A7B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8202400000</w:t>
            </w:r>
          </w:p>
          <w:p w14:paraId="7793B94A" w14:textId="1FCF5BAB" w:rsidR="00003A7B" w:rsidRPr="00F47A65" w:rsidRDefault="00003A7B" w:rsidP="00003A7B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8202910000</w:t>
            </w:r>
          </w:p>
          <w:p w14:paraId="79384A49" w14:textId="70FC7C72" w:rsidR="00003A7B" w:rsidRPr="00F47A65" w:rsidRDefault="00003A7B" w:rsidP="00003A7B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820299</w:t>
            </w:r>
          </w:p>
          <w:p w14:paraId="7F86BCD7" w14:textId="1A18A66B" w:rsidR="00003A7B" w:rsidRPr="00F47A65" w:rsidRDefault="00003A7B" w:rsidP="00003A7B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8202992000</w:t>
            </w:r>
          </w:p>
          <w:p w14:paraId="492BB644" w14:textId="4FA9C5D8" w:rsidR="003D1EA6" w:rsidRPr="00F47A65" w:rsidRDefault="00003A7B" w:rsidP="00003A7B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8202998000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C37AE" w14:textId="5477471C" w:rsidR="003D1EA6" w:rsidRPr="00F47A65" w:rsidRDefault="003D1EA6" w:rsidP="00D945E2">
            <w:r w:rsidRPr="00F47A65">
              <w:t>ТР ТС 010/201</w:t>
            </w:r>
            <w:r w:rsidR="00DE57E9">
              <w:t>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465F6" w14:textId="77777777" w:rsidR="00003A7B" w:rsidRPr="00F47A65" w:rsidRDefault="00003A7B" w:rsidP="00003A7B">
            <w:pPr>
              <w:rPr>
                <w:b/>
              </w:rPr>
            </w:pPr>
            <w:r w:rsidRPr="00F47A65">
              <w:rPr>
                <w:b/>
              </w:rPr>
              <w:t>ТР ТС 010/2011</w:t>
            </w:r>
          </w:p>
          <w:p w14:paraId="6A185998" w14:textId="77777777" w:rsidR="00003A7B" w:rsidRPr="00F47A65" w:rsidRDefault="00003A7B" w:rsidP="00003A7B">
            <w:r w:rsidRPr="00F47A65">
              <w:t>ГОСТ Р 54489</w:t>
            </w:r>
          </w:p>
          <w:p w14:paraId="62F0D40B" w14:textId="43320425" w:rsidR="003D1EA6" w:rsidRPr="00F47A65" w:rsidRDefault="00003A7B" w:rsidP="00003A7B">
            <w:pPr>
              <w:rPr>
                <w:b/>
              </w:rPr>
            </w:pPr>
            <w:r w:rsidRPr="00F47A65">
              <w:t>ГОСТ Р 54490</w:t>
            </w:r>
          </w:p>
        </w:tc>
      </w:tr>
      <w:tr w:rsidR="003D1EA6" w:rsidRPr="00F47A65" w14:paraId="4635D85D" w14:textId="77777777" w:rsidTr="004A2D6A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81818" w14:textId="4B267E46" w:rsidR="003D1EA6" w:rsidRPr="00F47A65" w:rsidRDefault="003D1EA6" w:rsidP="00544509">
            <w:pPr>
              <w:spacing w:after="160" w:line="259" w:lineRule="auto"/>
            </w:pPr>
            <w:r w:rsidRPr="00F47A65">
              <w:t>2.4.7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DEF40" w14:textId="77777777" w:rsidR="00003A7B" w:rsidRPr="00F47A65" w:rsidRDefault="00003A7B" w:rsidP="00003A7B">
            <w:r w:rsidRPr="00F47A65">
              <w:t>Инструмент природных и</w:t>
            </w:r>
          </w:p>
          <w:p w14:paraId="40801EC6" w14:textId="77777777" w:rsidR="00003A7B" w:rsidRPr="00F47A65" w:rsidRDefault="00003A7B" w:rsidP="00003A7B">
            <w:r w:rsidRPr="00F47A65">
              <w:t>синтетических алмазов:</w:t>
            </w:r>
          </w:p>
          <w:p w14:paraId="0E29786F" w14:textId="77777777" w:rsidR="00003A7B" w:rsidRPr="00F47A65" w:rsidRDefault="00003A7B" w:rsidP="00003A7B">
            <w:r w:rsidRPr="00F47A65">
              <w:t>- круги алмазные шлифовальные</w:t>
            </w:r>
          </w:p>
          <w:p w14:paraId="4DE0FA87" w14:textId="67FE0061" w:rsidR="003D1EA6" w:rsidRPr="00F47A65" w:rsidRDefault="00003A7B" w:rsidP="00003A7B">
            <w:r w:rsidRPr="00F47A65">
              <w:t>- круги алмазные отрезные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2779C" w14:textId="77777777" w:rsidR="00003A7B" w:rsidRPr="00F47A65" w:rsidRDefault="00003A7B" w:rsidP="00003A7B">
            <w:r w:rsidRPr="00F47A65">
              <w:t>1с, 3с, 9с</w:t>
            </w:r>
          </w:p>
          <w:p w14:paraId="018272B7" w14:textId="77777777" w:rsidR="00003A7B" w:rsidRPr="00F47A65" w:rsidRDefault="00003A7B" w:rsidP="00003A7B">
            <w:r w:rsidRPr="00F47A65">
              <w:t>Сертификация</w:t>
            </w:r>
          </w:p>
          <w:p w14:paraId="4AF7F485" w14:textId="3A696266" w:rsidR="00003A7B" w:rsidRPr="00F47A65" w:rsidRDefault="00003A7B" w:rsidP="00003A7B"/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DFFB" w14:textId="77777777" w:rsidR="00003A7B" w:rsidRPr="00F47A65" w:rsidRDefault="00003A7B" w:rsidP="00003A7B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6804</w:t>
            </w:r>
          </w:p>
          <w:p w14:paraId="0C835875" w14:textId="127E8E53" w:rsidR="00003A7B" w:rsidRPr="00F47A65" w:rsidRDefault="00003A7B" w:rsidP="00003A7B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6804210000</w:t>
            </w:r>
          </w:p>
          <w:p w14:paraId="25E543CB" w14:textId="1C26CF82" w:rsidR="00003A7B" w:rsidRPr="00F47A65" w:rsidRDefault="00003A7B" w:rsidP="00003A7B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680422</w:t>
            </w:r>
          </w:p>
          <w:p w14:paraId="67667A91" w14:textId="72B31EF3" w:rsidR="00003A7B" w:rsidRPr="00F47A65" w:rsidRDefault="00003A7B" w:rsidP="00003A7B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6804221200</w:t>
            </w:r>
          </w:p>
          <w:p w14:paraId="6178F2E0" w14:textId="02C105F2" w:rsidR="00003A7B" w:rsidRPr="00F47A65" w:rsidRDefault="00003A7B" w:rsidP="00003A7B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6804221800</w:t>
            </w:r>
          </w:p>
          <w:p w14:paraId="780A7248" w14:textId="40CC8D43" w:rsidR="00003A7B" w:rsidRPr="00F47A65" w:rsidRDefault="00003A7B" w:rsidP="00003A7B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6804223000</w:t>
            </w:r>
          </w:p>
          <w:p w14:paraId="43CF3E79" w14:textId="39708C8F" w:rsidR="00003A7B" w:rsidRPr="00F47A65" w:rsidRDefault="00003A7B" w:rsidP="00003A7B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6804225000</w:t>
            </w:r>
          </w:p>
          <w:p w14:paraId="009C8DCA" w14:textId="478782A9" w:rsidR="00003A7B" w:rsidRPr="00F47A65" w:rsidRDefault="00003A7B" w:rsidP="00003A7B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6804229000</w:t>
            </w:r>
          </w:p>
          <w:p w14:paraId="256C663D" w14:textId="5FDD34E2" w:rsidR="003D1EA6" w:rsidRPr="00F47A65" w:rsidRDefault="00003A7B" w:rsidP="00003A7B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6804230000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AF66B" w14:textId="556579BD" w:rsidR="003D1EA6" w:rsidRPr="00F47A65" w:rsidRDefault="003D1EA6" w:rsidP="00D945E2">
            <w:r w:rsidRPr="00F47A65">
              <w:lastRenderedPageBreak/>
              <w:t>ТР ТС 010/201</w:t>
            </w:r>
            <w:r w:rsidR="00DE57E9">
              <w:t>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B3F58" w14:textId="77777777" w:rsidR="00003A7B" w:rsidRPr="00F47A65" w:rsidRDefault="00003A7B" w:rsidP="00003A7B">
            <w:pPr>
              <w:rPr>
                <w:b/>
              </w:rPr>
            </w:pPr>
            <w:r w:rsidRPr="00F47A65">
              <w:rPr>
                <w:b/>
              </w:rPr>
              <w:t>ТР ТС 010/2011</w:t>
            </w:r>
          </w:p>
          <w:p w14:paraId="2BA9C04D" w14:textId="77777777" w:rsidR="00003A7B" w:rsidRPr="00F47A65" w:rsidRDefault="00003A7B" w:rsidP="00003A7B">
            <w:r w:rsidRPr="00F47A65">
              <w:t>ГОСТ 26004</w:t>
            </w:r>
          </w:p>
          <w:p w14:paraId="2A431FB1" w14:textId="77777777" w:rsidR="00003A7B" w:rsidRPr="00F47A65" w:rsidRDefault="00003A7B" w:rsidP="00003A7B">
            <w:r w:rsidRPr="00F47A65">
              <w:t>ГОСТ 32833</w:t>
            </w:r>
          </w:p>
          <w:p w14:paraId="35EC52EB" w14:textId="6C239B58" w:rsidR="003D1EA6" w:rsidRPr="00F47A65" w:rsidRDefault="00003A7B" w:rsidP="00003A7B">
            <w:pPr>
              <w:rPr>
                <w:b/>
              </w:rPr>
            </w:pPr>
            <w:r w:rsidRPr="00F47A65">
              <w:t>ГОСТ 32406</w:t>
            </w:r>
          </w:p>
        </w:tc>
      </w:tr>
      <w:tr w:rsidR="003D1EA6" w:rsidRPr="00F47A65" w14:paraId="3BBF3D2A" w14:textId="77777777" w:rsidTr="004A2D6A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6B1F5" w14:textId="7739A197" w:rsidR="003D1EA6" w:rsidRPr="00F47A65" w:rsidRDefault="003D1EA6" w:rsidP="00544509">
            <w:pPr>
              <w:spacing w:after="160" w:line="259" w:lineRule="auto"/>
            </w:pPr>
            <w:r w:rsidRPr="00F47A65">
              <w:lastRenderedPageBreak/>
              <w:t>2.4.8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C5F4A" w14:textId="77777777" w:rsidR="00003A7B" w:rsidRPr="00F47A65" w:rsidRDefault="00003A7B" w:rsidP="00003A7B">
            <w:r w:rsidRPr="00F47A65">
              <w:t>Инструмент синтетических</w:t>
            </w:r>
          </w:p>
          <w:p w14:paraId="0D0593DE" w14:textId="77777777" w:rsidR="00003A7B" w:rsidRPr="00F47A65" w:rsidRDefault="00003A7B" w:rsidP="00003A7B">
            <w:r w:rsidRPr="00F47A65">
              <w:t xml:space="preserve">сверхтвердых материалов на основе </w:t>
            </w:r>
            <w:r w:rsidRPr="00F47A65">
              <w:cr/>
              <w:t>нитрида бора (инструмент эльбора):</w:t>
            </w:r>
          </w:p>
          <w:p w14:paraId="79F5E5DB" w14:textId="2A0650E4" w:rsidR="003D1EA6" w:rsidRPr="00F47A65" w:rsidRDefault="00003A7B" w:rsidP="00003A7B">
            <w:r w:rsidRPr="00F47A65">
              <w:t>- круги шлифовальные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059CD" w14:textId="77777777" w:rsidR="005949AC" w:rsidRPr="00F47A65" w:rsidRDefault="005949AC" w:rsidP="005949AC">
            <w:r w:rsidRPr="00F47A65">
              <w:t>1с, 3с, 9с</w:t>
            </w:r>
          </w:p>
          <w:p w14:paraId="4BDFC1E6" w14:textId="77777777" w:rsidR="005949AC" w:rsidRPr="00F47A65" w:rsidRDefault="005949AC" w:rsidP="005949AC">
            <w:r w:rsidRPr="00F47A65">
              <w:t>Сертификация</w:t>
            </w:r>
          </w:p>
          <w:p w14:paraId="69800B4D" w14:textId="77F0A97C" w:rsidR="005949AC" w:rsidRPr="00F47A65" w:rsidRDefault="005949AC" w:rsidP="005949AC"/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7821F" w14:textId="77777777" w:rsidR="005949AC" w:rsidRPr="00F47A65" w:rsidRDefault="005949AC" w:rsidP="005949AC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6804</w:t>
            </w:r>
          </w:p>
          <w:p w14:paraId="4CACDDD7" w14:textId="5238C282" w:rsidR="003D1EA6" w:rsidRPr="00F47A65" w:rsidRDefault="005949AC" w:rsidP="005949AC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6804210000</w:t>
            </w:r>
          </w:p>
          <w:p w14:paraId="67A373EC" w14:textId="668AC4CC" w:rsidR="005949AC" w:rsidRPr="00F47A65" w:rsidRDefault="005949AC" w:rsidP="005949AC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680422</w:t>
            </w:r>
          </w:p>
          <w:p w14:paraId="04A309E4" w14:textId="7BD4A326" w:rsidR="005949AC" w:rsidRPr="00F47A65" w:rsidRDefault="005949AC" w:rsidP="005949AC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6804221200</w:t>
            </w:r>
          </w:p>
          <w:p w14:paraId="7DBF2B8B" w14:textId="395EFB7D" w:rsidR="005949AC" w:rsidRPr="00F47A65" w:rsidRDefault="005949AC" w:rsidP="005949AC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6804221800</w:t>
            </w:r>
          </w:p>
          <w:p w14:paraId="29F66AC9" w14:textId="02F3C996" w:rsidR="005949AC" w:rsidRPr="00F47A65" w:rsidRDefault="005949AC" w:rsidP="005949AC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6804223000</w:t>
            </w:r>
          </w:p>
          <w:p w14:paraId="6D6B5B16" w14:textId="193F7BE7" w:rsidR="005949AC" w:rsidRPr="00F47A65" w:rsidRDefault="005949AC" w:rsidP="005949AC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6804225000</w:t>
            </w:r>
          </w:p>
          <w:p w14:paraId="4A92526D" w14:textId="12778DBE" w:rsidR="005949AC" w:rsidRPr="00F47A65" w:rsidRDefault="005949AC" w:rsidP="005949AC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6804229000</w:t>
            </w:r>
          </w:p>
          <w:p w14:paraId="703E75D7" w14:textId="5B29AE09" w:rsidR="005949AC" w:rsidRPr="00F47A65" w:rsidRDefault="005949AC" w:rsidP="005949AC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6804230000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BB663" w14:textId="55F3E245" w:rsidR="003D1EA6" w:rsidRPr="00F47A65" w:rsidRDefault="003D1EA6" w:rsidP="00D945E2">
            <w:r w:rsidRPr="00F47A65">
              <w:t>ТР ТС 010/201</w:t>
            </w:r>
            <w:r w:rsidR="00DE57E9">
              <w:t>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D8937" w14:textId="77777777" w:rsidR="005949AC" w:rsidRPr="00F47A65" w:rsidRDefault="005949AC" w:rsidP="005949AC">
            <w:pPr>
              <w:rPr>
                <w:b/>
              </w:rPr>
            </w:pPr>
            <w:r w:rsidRPr="00F47A65">
              <w:rPr>
                <w:b/>
              </w:rPr>
              <w:t>ТР ТС 010/2011</w:t>
            </w:r>
          </w:p>
          <w:p w14:paraId="21AAC017" w14:textId="77777777" w:rsidR="003D1EA6" w:rsidRPr="00F47A65" w:rsidRDefault="005949AC" w:rsidP="005949AC">
            <w:r w:rsidRPr="00F47A65">
              <w:t>ГОСТ 26004</w:t>
            </w:r>
          </w:p>
          <w:p w14:paraId="3E1C06B4" w14:textId="77777777" w:rsidR="005949AC" w:rsidRPr="00F47A65" w:rsidRDefault="005949AC" w:rsidP="005949AC">
            <w:r w:rsidRPr="00F47A65">
              <w:t>ГОСТ 32833</w:t>
            </w:r>
          </w:p>
          <w:p w14:paraId="38D0C26A" w14:textId="543A06A0" w:rsidR="005949AC" w:rsidRPr="00F47A65" w:rsidRDefault="005949AC" w:rsidP="005949AC">
            <w:pPr>
              <w:rPr>
                <w:b/>
              </w:rPr>
            </w:pPr>
            <w:r w:rsidRPr="00F47A65">
              <w:t>ГОСТ 32406</w:t>
            </w:r>
          </w:p>
        </w:tc>
      </w:tr>
      <w:tr w:rsidR="003D1EA6" w:rsidRPr="00F47A65" w14:paraId="24B4DE9C" w14:textId="77777777" w:rsidTr="004A2D6A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58637" w14:textId="4788E751" w:rsidR="003D1EA6" w:rsidRPr="00F47A65" w:rsidRDefault="003D1EA6" w:rsidP="00544509">
            <w:pPr>
              <w:spacing w:after="160" w:line="259" w:lineRule="auto"/>
            </w:pPr>
            <w:r w:rsidRPr="00F47A65">
              <w:t>2.4.9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AE8F6" w14:textId="77777777" w:rsidR="005949AC" w:rsidRPr="00F47A65" w:rsidRDefault="005949AC" w:rsidP="005949AC">
            <w:r w:rsidRPr="00F47A65">
              <w:t>Оборудование гаражное для</w:t>
            </w:r>
          </w:p>
          <w:p w14:paraId="738AAEAA" w14:textId="4877FC6F" w:rsidR="003D1EA6" w:rsidRPr="00F47A65" w:rsidRDefault="005949AC" w:rsidP="005949AC">
            <w:r w:rsidRPr="00F47A65">
              <w:t>автотранспортных средств и прицепов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925AB" w14:textId="77777777" w:rsidR="003D1EA6" w:rsidRPr="00F47A65" w:rsidRDefault="005949AC" w:rsidP="001B205F">
            <w:r w:rsidRPr="00F47A65">
              <w:t>1с, 3с, 9с</w:t>
            </w:r>
          </w:p>
          <w:p w14:paraId="2A5BA2ED" w14:textId="5EB6D72D" w:rsidR="005949AC" w:rsidRPr="00F47A65" w:rsidRDefault="005949AC" w:rsidP="001B205F">
            <w:r w:rsidRPr="00F47A65">
              <w:t>Сертификация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F2AFC" w14:textId="77777777" w:rsidR="005949AC" w:rsidRPr="00F47A65" w:rsidRDefault="005949AC" w:rsidP="005949AC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8413</w:t>
            </w:r>
          </w:p>
          <w:p w14:paraId="05B0F738" w14:textId="49B1891A" w:rsidR="005949AC" w:rsidRPr="00F47A65" w:rsidRDefault="005949AC" w:rsidP="005949AC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8413110000</w:t>
            </w:r>
          </w:p>
          <w:p w14:paraId="7108CD1F" w14:textId="3B929052" w:rsidR="005949AC" w:rsidRPr="00F47A65" w:rsidRDefault="005949AC" w:rsidP="005949AC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8413190000</w:t>
            </w:r>
          </w:p>
          <w:p w14:paraId="79B21DC9" w14:textId="59EE93DD" w:rsidR="005949AC" w:rsidRPr="00F47A65" w:rsidRDefault="005949AC" w:rsidP="005949AC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8413200000</w:t>
            </w:r>
          </w:p>
          <w:p w14:paraId="412DAE37" w14:textId="30AB63E2" w:rsidR="005949AC" w:rsidRPr="00F47A65" w:rsidRDefault="005949AC" w:rsidP="005949AC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841330</w:t>
            </w:r>
          </w:p>
          <w:p w14:paraId="10815A1C" w14:textId="04F590FF" w:rsidR="005949AC" w:rsidRPr="00F47A65" w:rsidRDefault="005949AC" w:rsidP="005949AC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841330200</w:t>
            </w:r>
          </w:p>
          <w:p w14:paraId="4D6AADC0" w14:textId="064C89E1" w:rsidR="005949AC" w:rsidRPr="00F47A65" w:rsidRDefault="005949AC" w:rsidP="005949AC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8413302001</w:t>
            </w:r>
          </w:p>
          <w:p w14:paraId="109886D4" w14:textId="04C76E2D" w:rsidR="005949AC" w:rsidRPr="00F47A65" w:rsidRDefault="005949AC" w:rsidP="005949AC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8413302008</w:t>
            </w:r>
          </w:p>
          <w:p w14:paraId="467931F5" w14:textId="64632916" w:rsidR="005949AC" w:rsidRPr="00F47A65" w:rsidRDefault="005949AC" w:rsidP="005949AC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841330800</w:t>
            </w:r>
          </w:p>
          <w:p w14:paraId="327E4DA9" w14:textId="3425FFE1" w:rsidR="005949AC" w:rsidRPr="00F47A65" w:rsidRDefault="005949AC" w:rsidP="005949AC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8413308001</w:t>
            </w:r>
          </w:p>
          <w:p w14:paraId="32761513" w14:textId="59B3B9AB" w:rsidR="005949AC" w:rsidRPr="00F47A65" w:rsidRDefault="005949AC" w:rsidP="005949AC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8413308008</w:t>
            </w:r>
          </w:p>
          <w:p w14:paraId="77135B15" w14:textId="521857F3" w:rsidR="005949AC" w:rsidRPr="00F47A65" w:rsidRDefault="005949AC" w:rsidP="005949AC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8413400000</w:t>
            </w:r>
          </w:p>
          <w:p w14:paraId="3C9A2506" w14:textId="0AF2E437" w:rsidR="005949AC" w:rsidRPr="00F47A65" w:rsidRDefault="005949AC" w:rsidP="005949AC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841350</w:t>
            </w:r>
          </w:p>
          <w:p w14:paraId="008B1C58" w14:textId="793A54F9" w:rsidR="005949AC" w:rsidRPr="00F47A65" w:rsidRDefault="005949AC" w:rsidP="005949AC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8413502000</w:t>
            </w:r>
          </w:p>
          <w:p w14:paraId="73CB022E" w14:textId="16EF1C8D" w:rsidR="005949AC" w:rsidRPr="00F47A65" w:rsidRDefault="005949AC" w:rsidP="005949AC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8413504000</w:t>
            </w:r>
          </w:p>
          <w:p w14:paraId="4E1F90FA" w14:textId="62FC3E05" w:rsidR="005949AC" w:rsidRPr="00F47A65" w:rsidRDefault="005949AC" w:rsidP="005949AC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8413506100</w:t>
            </w:r>
          </w:p>
          <w:p w14:paraId="2C09AC5A" w14:textId="75F8209A" w:rsidR="005949AC" w:rsidRPr="00F47A65" w:rsidRDefault="005949AC" w:rsidP="005949AC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8413506900</w:t>
            </w:r>
          </w:p>
          <w:p w14:paraId="0A25B0E5" w14:textId="041FE802" w:rsidR="005949AC" w:rsidRPr="00F47A65" w:rsidRDefault="005949AC" w:rsidP="005949AC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8413508000</w:t>
            </w:r>
          </w:p>
          <w:p w14:paraId="62FFFD82" w14:textId="571458AF" w:rsidR="005949AC" w:rsidRPr="00F47A65" w:rsidRDefault="005949AC" w:rsidP="005949AC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841360</w:t>
            </w:r>
          </w:p>
          <w:p w14:paraId="11AD4689" w14:textId="2A6C313A" w:rsidR="005949AC" w:rsidRPr="00F47A65" w:rsidRDefault="005949AC" w:rsidP="005949AC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8413602000</w:t>
            </w:r>
          </w:p>
          <w:p w14:paraId="3F77B53C" w14:textId="6051774D" w:rsidR="005949AC" w:rsidRPr="00F47A65" w:rsidRDefault="005949AC" w:rsidP="005949AC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8413603100</w:t>
            </w:r>
          </w:p>
          <w:p w14:paraId="6E7092DD" w14:textId="64042EA8" w:rsidR="005949AC" w:rsidRPr="00F47A65" w:rsidRDefault="005949AC" w:rsidP="005949AC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8413603900</w:t>
            </w:r>
          </w:p>
          <w:p w14:paraId="6FBF20D8" w14:textId="0C362030" w:rsidR="005949AC" w:rsidRPr="00F47A65" w:rsidRDefault="005949AC" w:rsidP="005949AC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8413606100</w:t>
            </w:r>
          </w:p>
          <w:p w14:paraId="125BE25A" w14:textId="4FBAC7A7" w:rsidR="005949AC" w:rsidRPr="00F47A65" w:rsidRDefault="005949AC" w:rsidP="005949AC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8413606900</w:t>
            </w:r>
          </w:p>
          <w:p w14:paraId="6A074F1D" w14:textId="2D225C23" w:rsidR="005949AC" w:rsidRPr="00F47A65" w:rsidRDefault="005949AC" w:rsidP="005949AC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8413607000</w:t>
            </w:r>
          </w:p>
          <w:p w14:paraId="3573031F" w14:textId="63B9EE40" w:rsidR="005949AC" w:rsidRPr="00F47A65" w:rsidRDefault="005949AC" w:rsidP="005949AC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8413608000</w:t>
            </w:r>
          </w:p>
          <w:p w14:paraId="0262873E" w14:textId="6EF5F89F" w:rsidR="003D1EA6" w:rsidRPr="00F47A65" w:rsidRDefault="005949AC" w:rsidP="005949AC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841370</w:t>
            </w:r>
          </w:p>
          <w:p w14:paraId="02386A80" w14:textId="2D3B0693" w:rsidR="00931796" w:rsidRPr="00F47A65" w:rsidRDefault="00931796" w:rsidP="0093179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8413702100</w:t>
            </w:r>
          </w:p>
          <w:p w14:paraId="495A5EBB" w14:textId="34D03DD7" w:rsidR="00931796" w:rsidRPr="00F47A65" w:rsidRDefault="00931796" w:rsidP="0093179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8413702900</w:t>
            </w:r>
          </w:p>
          <w:p w14:paraId="2AF1088D" w14:textId="7DA07A4E" w:rsidR="00931796" w:rsidRPr="00F47A65" w:rsidRDefault="00931796" w:rsidP="0093179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8413703000</w:t>
            </w:r>
          </w:p>
          <w:p w14:paraId="7BE1C0D1" w14:textId="2D38915C" w:rsidR="00931796" w:rsidRPr="00F47A65" w:rsidRDefault="00931796" w:rsidP="0093179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8413703500</w:t>
            </w:r>
          </w:p>
          <w:p w14:paraId="1EAF0997" w14:textId="0EFC3020" w:rsidR="00931796" w:rsidRPr="00F47A65" w:rsidRDefault="00931796" w:rsidP="0093179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8413704500</w:t>
            </w:r>
          </w:p>
          <w:p w14:paraId="3C0F9C7B" w14:textId="0291439C" w:rsidR="00931796" w:rsidRPr="00F47A65" w:rsidRDefault="00931796" w:rsidP="0093179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8413705100</w:t>
            </w:r>
          </w:p>
          <w:p w14:paraId="3DF2DE1F" w14:textId="758D8BAC" w:rsidR="00931796" w:rsidRPr="00F47A65" w:rsidRDefault="00931796" w:rsidP="0093179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8413705900</w:t>
            </w:r>
          </w:p>
          <w:p w14:paraId="29401106" w14:textId="22001703" w:rsidR="00931796" w:rsidRPr="00F47A65" w:rsidRDefault="00931796" w:rsidP="0093179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8413706500</w:t>
            </w:r>
          </w:p>
          <w:p w14:paraId="19D9CAC7" w14:textId="12A33672" w:rsidR="00931796" w:rsidRPr="00F47A65" w:rsidRDefault="00931796" w:rsidP="0093179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8413707500</w:t>
            </w:r>
          </w:p>
          <w:p w14:paraId="53450597" w14:textId="05A7F574" w:rsidR="00931796" w:rsidRPr="00F47A65" w:rsidRDefault="00931796" w:rsidP="0093179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8413708100</w:t>
            </w:r>
          </w:p>
          <w:p w14:paraId="19F44EC5" w14:textId="5812F99C" w:rsidR="00931796" w:rsidRPr="00F47A65" w:rsidRDefault="00931796" w:rsidP="0093179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8413708900</w:t>
            </w:r>
          </w:p>
          <w:p w14:paraId="4C7E9808" w14:textId="5E9A9C34" w:rsidR="00931796" w:rsidRPr="00F47A65" w:rsidRDefault="00931796" w:rsidP="0093179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8413810000</w:t>
            </w:r>
          </w:p>
          <w:p w14:paraId="2F9B5B26" w14:textId="5698D92D" w:rsidR="00931796" w:rsidRPr="00F47A65" w:rsidRDefault="00931796" w:rsidP="0093179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84138200</w:t>
            </w:r>
          </w:p>
          <w:p w14:paraId="76049E63" w14:textId="196C3FEB" w:rsidR="00931796" w:rsidRPr="00F47A65" w:rsidRDefault="00931796" w:rsidP="0093179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841382001</w:t>
            </w:r>
          </w:p>
          <w:p w14:paraId="2A3D3726" w14:textId="49632953" w:rsidR="00931796" w:rsidRPr="00F47A65" w:rsidRDefault="00931796" w:rsidP="0093179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8413820011</w:t>
            </w:r>
          </w:p>
          <w:p w14:paraId="097977F6" w14:textId="1E5A9D79" w:rsidR="00931796" w:rsidRPr="00F47A65" w:rsidRDefault="00931796" w:rsidP="0093179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8413820019</w:t>
            </w:r>
          </w:p>
          <w:p w14:paraId="13FBD2F7" w14:textId="69951C1F" w:rsidR="00931796" w:rsidRPr="00F47A65" w:rsidRDefault="00931796" w:rsidP="0093179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841382009</w:t>
            </w:r>
          </w:p>
          <w:p w14:paraId="3ED902DB" w14:textId="5011E68E" w:rsidR="00931796" w:rsidRPr="00F47A65" w:rsidRDefault="00931796" w:rsidP="0093179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8413820091</w:t>
            </w:r>
          </w:p>
          <w:p w14:paraId="264F5D15" w14:textId="716EB6BF" w:rsidR="00931796" w:rsidRPr="00F47A65" w:rsidRDefault="00931796" w:rsidP="0093179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8413820099</w:t>
            </w:r>
          </w:p>
          <w:p w14:paraId="4DB2BA15" w14:textId="3F65AB88" w:rsidR="00931796" w:rsidRPr="00F47A65" w:rsidRDefault="00931796" w:rsidP="0093179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841391</w:t>
            </w:r>
          </w:p>
          <w:p w14:paraId="5C998E18" w14:textId="28723A77" w:rsidR="00931796" w:rsidRPr="00F47A65" w:rsidRDefault="00931796" w:rsidP="0093179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8413910001</w:t>
            </w:r>
          </w:p>
          <w:p w14:paraId="09ED2017" w14:textId="0C83DC95" w:rsidR="00931796" w:rsidRPr="00F47A65" w:rsidRDefault="00931796" w:rsidP="0093179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8413910008</w:t>
            </w:r>
          </w:p>
          <w:p w14:paraId="68F4BF03" w14:textId="6FE8DC6D" w:rsidR="00931796" w:rsidRPr="00F47A65" w:rsidRDefault="00931796" w:rsidP="0093179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8413920000</w:t>
            </w:r>
          </w:p>
          <w:p w14:paraId="1050B9D3" w14:textId="77777777" w:rsidR="00931796" w:rsidRPr="00F47A65" w:rsidRDefault="00931796" w:rsidP="0093179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8414</w:t>
            </w:r>
          </w:p>
          <w:p w14:paraId="03F57E11" w14:textId="77777777" w:rsidR="00931796" w:rsidRPr="00F47A65" w:rsidRDefault="00931796" w:rsidP="0093179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8414</w:t>
            </w:r>
          </w:p>
          <w:p w14:paraId="7BF1FE4E" w14:textId="535D3151" w:rsidR="00931796" w:rsidRPr="00F47A65" w:rsidRDefault="00931796" w:rsidP="0093179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841410</w:t>
            </w:r>
          </w:p>
          <w:p w14:paraId="0DB5F604" w14:textId="3939C3AC" w:rsidR="00931796" w:rsidRPr="00F47A65" w:rsidRDefault="00931796" w:rsidP="0093179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841410</w:t>
            </w:r>
          </w:p>
          <w:p w14:paraId="18ABBEB6" w14:textId="5E23BD29" w:rsidR="00931796" w:rsidRPr="00F47A65" w:rsidRDefault="00931796" w:rsidP="0093179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8414102000</w:t>
            </w:r>
          </w:p>
          <w:p w14:paraId="0FC01BFE" w14:textId="304D4B7F" w:rsidR="00931796" w:rsidRPr="00F47A65" w:rsidRDefault="00931796" w:rsidP="0093179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8414102500</w:t>
            </w:r>
          </w:p>
          <w:p w14:paraId="57FEAAE0" w14:textId="1EE0EE33" w:rsidR="00931796" w:rsidRPr="00F47A65" w:rsidRDefault="00931796" w:rsidP="0093179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8414108100</w:t>
            </w:r>
          </w:p>
          <w:p w14:paraId="5FEE37C7" w14:textId="21FD82C8" w:rsidR="00931796" w:rsidRPr="00F47A65" w:rsidRDefault="00931796" w:rsidP="0093179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8414108900</w:t>
            </w:r>
          </w:p>
          <w:p w14:paraId="50DEB66B" w14:textId="158EED54" w:rsidR="00931796" w:rsidRPr="00F47A65" w:rsidRDefault="00931796" w:rsidP="0093179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841430</w:t>
            </w:r>
          </w:p>
          <w:p w14:paraId="0B08FAA5" w14:textId="27336B9C" w:rsidR="00931796" w:rsidRPr="00F47A65" w:rsidRDefault="00931796" w:rsidP="0093179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841430</w:t>
            </w:r>
          </w:p>
          <w:p w14:paraId="72844243" w14:textId="7AB40D12" w:rsidR="00931796" w:rsidRPr="00F47A65" w:rsidRDefault="00931796" w:rsidP="0093179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841440</w:t>
            </w:r>
          </w:p>
          <w:p w14:paraId="28C50EBC" w14:textId="68665DBA" w:rsidR="00931796" w:rsidRPr="00F47A65" w:rsidRDefault="00931796" w:rsidP="0093179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841440</w:t>
            </w:r>
          </w:p>
          <w:p w14:paraId="756A16C6" w14:textId="771D117F" w:rsidR="00931796" w:rsidRPr="00F47A65" w:rsidRDefault="00931796" w:rsidP="0093179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8414801</w:t>
            </w:r>
          </w:p>
          <w:p w14:paraId="01F89DFF" w14:textId="608E64E3" w:rsidR="00931796" w:rsidRPr="00F47A65" w:rsidRDefault="00931796" w:rsidP="0093179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84148011</w:t>
            </w:r>
          </w:p>
          <w:p w14:paraId="39D2010D" w14:textId="7D31FACE" w:rsidR="00931796" w:rsidRPr="00F47A65" w:rsidRDefault="00931796" w:rsidP="0093179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84148019</w:t>
            </w:r>
          </w:p>
          <w:p w14:paraId="487F1928" w14:textId="016FA594" w:rsidR="00931796" w:rsidRPr="00F47A65" w:rsidRDefault="00931796" w:rsidP="0093179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841480</w:t>
            </w:r>
          </w:p>
          <w:p w14:paraId="4EF4DE4F" w14:textId="4CA16632" w:rsidR="00931796" w:rsidRPr="00F47A65" w:rsidRDefault="00931796" w:rsidP="0093179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84148022</w:t>
            </w:r>
          </w:p>
          <w:p w14:paraId="2301612E" w14:textId="653002FF" w:rsidR="00931796" w:rsidRPr="00F47A65" w:rsidRDefault="00931796" w:rsidP="0093179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84148028</w:t>
            </w:r>
          </w:p>
          <w:p w14:paraId="06F9EB72" w14:textId="74906C78" w:rsidR="00931796" w:rsidRPr="00F47A65" w:rsidRDefault="00931796" w:rsidP="0093179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84148051</w:t>
            </w:r>
          </w:p>
          <w:p w14:paraId="3CCA1DB3" w14:textId="4864D822" w:rsidR="00931796" w:rsidRPr="00F47A65" w:rsidRDefault="00931796" w:rsidP="0093179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84148059</w:t>
            </w:r>
          </w:p>
          <w:p w14:paraId="30E23917" w14:textId="0AC66706" w:rsidR="00931796" w:rsidRPr="00F47A65" w:rsidRDefault="00931796" w:rsidP="0093179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8414807</w:t>
            </w:r>
          </w:p>
          <w:p w14:paraId="71B4F1C2" w14:textId="3BDDDB5E" w:rsidR="00931796" w:rsidRPr="00F47A65" w:rsidRDefault="00931796" w:rsidP="0093179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84148073</w:t>
            </w:r>
          </w:p>
          <w:p w14:paraId="45AB877A" w14:textId="4935862E" w:rsidR="00931796" w:rsidRPr="00F47A65" w:rsidRDefault="00931796" w:rsidP="0093179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841480</w:t>
            </w:r>
          </w:p>
          <w:p w14:paraId="607931A7" w14:textId="59C0C005" w:rsidR="00931796" w:rsidRPr="00F47A65" w:rsidRDefault="00931796" w:rsidP="0093179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84148075</w:t>
            </w:r>
          </w:p>
          <w:p w14:paraId="2472C7CF" w14:textId="7D8989AB" w:rsidR="00931796" w:rsidRPr="00F47A65" w:rsidRDefault="00931796" w:rsidP="0093179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84148078</w:t>
            </w:r>
          </w:p>
          <w:p w14:paraId="62681881" w14:textId="06730DEF" w:rsidR="00931796" w:rsidRPr="00F47A65" w:rsidRDefault="00931796" w:rsidP="0093179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84148080</w:t>
            </w:r>
          </w:p>
          <w:p w14:paraId="4E80F191" w14:textId="06EA4386" w:rsidR="00931796" w:rsidRPr="00F47A65" w:rsidRDefault="00931796" w:rsidP="0093179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841430</w:t>
            </w:r>
          </w:p>
          <w:p w14:paraId="43C0264F" w14:textId="3147DC42" w:rsidR="00931796" w:rsidRPr="00F47A65" w:rsidRDefault="00931796" w:rsidP="0093179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841430200</w:t>
            </w:r>
          </w:p>
          <w:p w14:paraId="3D8A8E59" w14:textId="79B8F285" w:rsidR="00931796" w:rsidRPr="00F47A65" w:rsidRDefault="00931796" w:rsidP="0093179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8414302001</w:t>
            </w:r>
          </w:p>
          <w:p w14:paraId="0783CA85" w14:textId="73F7CB11" w:rsidR="00931796" w:rsidRPr="00F47A65" w:rsidRDefault="00931796" w:rsidP="0093179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8414302003</w:t>
            </w:r>
          </w:p>
          <w:p w14:paraId="65FD1027" w14:textId="277093AF" w:rsidR="00931796" w:rsidRPr="00F47A65" w:rsidRDefault="00931796" w:rsidP="0093179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8414302004</w:t>
            </w:r>
          </w:p>
          <w:p w14:paraId="38619F14" w14:textId="7DC59CF9" w:rsidR="00931796" w:rsidRPr="00F47A65" w:rsidRDefault="00931796" w:rsidP="0093179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8414302005</w:t>
            </w:r>
          </w:p>
          <w:p w14:paraId="1420A639" w14:textId="3C1309E3" w:rsidR="00931796" w:rsidRPr="00F47A65" w:rsidRDefault="00931796" w:rsidP="0093179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8414302009</w:t>
            </w:r>
          </w:p>
          <w:p w14:paraId="43959806" w14:textId="5E7F4675" w:rsidR="00931796" w:rsidRPr="00F47A65" w:rsidRDefault="00931796" w:rsidP="0093179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841430810</w:t>
            </w:r>
          </w:p>
          <w:p w14:paraId="5CF5E450" w14:textId="72AD0500" w:rsidR="00931796" w:rsidRPr="00F47A65" w:rsidRDefault="00931796" w:rsidP="0093179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8414308101</w:t>
            </w:r>
          </w:p>
          <w:p w14:paraId="6044AB80" w14:textId="2A9AA49F" w:rsidR="00931796" w:rsidRPr="00F47A65" w:rsidRDefault="00931796" w:rsidP="0093179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8414308105</w:t>
            </w:r>
          </w:p>
          <w:p w14:paraId="4574308E" w14:textId="0DBDA622" w:rsidR="00931796" w:rsidRPr="00F47A65" w:rsidRDefault="00931796" w:rsidP="0093179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8414308106</w:t>
            </w:r>
          </w:p>
          <w:p w14:paraId="15779660" w14:textId="13DC9E17" w:rsidR="00931796" w:rsidRPr="00F47A65" w:rsidRDefault="00931796" w:rsidP="0093179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8414308107</w:t>
            </w:r>
          </w:p>
          <w:p w14:paraId="27D08BBC" w14:textId="68E147D0" w:rsidR="00931796" w:rsidRPr="00F47A65" w:rsidRDefault="00931796" w:rsidP="0093179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8414308109</w:t>
            </w:r>
          </w:p>
          <w:p w14:paraId="068D813E" w14:textId="2B53D558" w:rsidR="00931796" w:rsidRPr="00F47A65" w:rsidRDefault="00931796" w:rsidP="0093179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841430890</w:t>
            </w:r>
          </w:p>
          <w:p w14:paraId="7DA3E81C" w14:textId="4EC89043" w:rsidR="00931796" w:rsidRPr="00F47A65" w:rsidRDefault="00931796" w:rsidP="0093179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8414308901</w:t>
            </w:r>
          </w:p>
          <w:p w14:paraId="140C6A0B" w14:textId="0B972168" w:rsidR="00931796" w:rsidRPr="00F47A65" w:rsidRDefault="00931796" w:rsidP="0093179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8414308902</w:t>
            </w:r>
          </w:p>
          <w:p w14:paraId="3B4CE2D1" w14:textId="0D557B20" w:rsidR="00931796" w:rsidRPr="00F47A65" w:rsidRDefault="00931796" w:rsidP="0093179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8414308909</w:t>
            </w:r>
          </w:p>
          <w:p w14:paraId="0FA635F5" w14:textId="23613F30" w:rsidR="00931796" w:rsidRPr="00F47A65" w:rsidRDefault="00931796" w:rsidP="0093179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841440</w:t>
            </w:r>
          </w:p>
          <w:p w14:paraId="7670BD29" w14:textId="1A7CE057" w:rsidR="00931796" w:rsidRPr="00F47A65" w:rsidRDefault="00931796" w:rsidP="0093179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8414401000</w:t>
            </w:r>
          </w:p>
          <w:p w14:paraId="5E15C0D5" w14:textId="5FC2CC00" w:rsidR="00931796" w:rsidRPr="00F47A65" w:rsidRDefault="00931796" w:rsidP="0093179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8414409000</w:t>
            </w:r>
          </w:p>
          <w:p w14:paraId="51195C99" w14:textId="705163C3" w:rsidR="00931796" w:rsidRPr="00F47A65" w:rsidRDefault="00931796" w:rsidP="0093179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8414510000</w:t>
            </w:r>
          </w:p>
          <w:p w14:paraId="592C39CD" w14:textId="7D6D26E6" w:rsidR="00931796" w:rsidRPr="00F47A65" w:rsidRDefault="00931796" w:rsidP="0093179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841459</w:t>
            </w:r>
          </w:p>
          <w:p w14:paraId="10B2527B" w14:textId="0FD3D4D8" w:rsidR="00931796" w:rsidRPr="00F47A65" w:rsidRDefault="00931796" w:rsidP="0093179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8414592000</w:t>
            </w:r>
          </w:p>
          <w:p w14:paraId="2412E678" w14:textId="036030C1" w:rsidR="00931796" w:rsidRPr="00F47A65" w:rsidRDefault="00931796" w:rsidP="0093179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8414594000</w:t>
            </w:r>
          </w:p>
          <w:p w14:paraId="04203C66" w14:textId="195B72C5" w:rsidR="00931796" w:rsidRPr="00F47A65" w:rsidRDefault="00931796" w:rsidP="0093179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8414598000</w:t>
            </w:r>
          </w:p>
          <w:p w14:paraId="63B9CE5F" w14:textId="644EB7DF" w:rsidR="00931796" w:rsidRPr="00F47A65" w:rsidRDefault="00931796" w:rsidP="0093179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841460</w:t>
            </w:r>
          </w:p>
          <w:p w14:paraId="6A2F10FD" w14:textId="36071B2F" w:rsidR="00931796" w:rsidRPr="00F47A65" w:rsidRDefault="00931796" w:rsidP="0093179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8414600001</w:t>
            </w:r>
          </w:p>
          <w:p w14:paraId="2AABAB21" w14:textId="7D398F41" w:rsidR="00931796" w:rsidRPr="00F47A65" w:rsidRDefault="00931796" w:rsidP="0093179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8414600009</w:t>
            </w:r>
          </w:p>
          <w:p w14:paraId="16D0D613" w14:textId="2439BAEF" w:rsidR="00931796" w:rsidRPr="00F47A65" w:rsidRDefault="00931796" w:rsidP="0093179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841480</w:t>
            </w:r>
          </w:p>
          <w:p w14:paraId="64B15C82" w14:textId="3F7F16D6" w:rsidR="00931796" w:rsidRPr="00F47A65" w:rsidRDefault="00931796" w:rsidP="0093179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8414801100</w:t>
            </w:r>
          </w:p>
          <w:p w14:paraId="0336DD9E" w14:textId="7671F751" w:rsidR="00931796" w:rsidRPr="00F47A65" w:rsidRDefault="00931796" w:rsidP="0093179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8414801900</w:t>
            </w:r>
          </w:p>
          <w:p w14:paraId="6AE0A992" w14:textId="77A6425F" w:rsidR="00931796" w:rsidRPr="00F47A65" w:rsidRDefault="00931796" w:rsidP="0093179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8414802200</w:t>
            </w:r>
          </w:p>
          <w:p w14:paraId="47D64891" w14:textId="74E27D7B" w:rsidR="00931796" w:rsidRPr="00F47A65" w:rsidRDefault="00931796" w:rsidP="0093179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8414802800</w:t>
            </w:r>
          </w:p>
          <w:p w14:paraId="02AABD45" w14:textId="0F2A3840" w:rsidR="00931796" w:rsidRPr="00F47A65" w:rsidRDefault="00931796" w:rsidP="0093179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8414805100</w:t>
            </w:r>
          </w:p>
          <w:p w14:paraId="6B2BA454" w14:textId="153E9E49" w:rsidR="00931796" w:rsidRPr="00F47A65" w:rsidRDefault="00931796" w:rsidP="0093179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8414805900</w:t>
            </w:r>
          </w:p>
          <w:p w14:paraId="044C276D" w14:textId="4B6004EE" w:rsidR="00931796" w:rsidRPr="00F47A65" w:rsidRDefault="00931796" w:rsidP="0093179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8414807300</w:t>
            </w:r>
          </w:p>
          <w:p w14:paraId="78914335" w14:textId="41E6B06D" w:rsidR="00931796" w:rsidRPr="00F47A65" w:rsidRDefault="00931796" w:rsidP="0093179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8414807500</w:t>
            </w:r>
          </w:p>
          <w:p w14:paraId="77CC3473" w14:textId="5CF77D3C" w:rsidR="00931796" w:rsidRPr="00F47A65" w:rsidRDefault="00931796" w:rsidP="0093179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8414807800</w:t>
            </w:r>
          </w:p>
          <w:p w14:paraId="700504B4" w14:textId="68CE5DEE" w:rsidR="00931796" w:rsidRPr="00F47A65" w:rsidRDefault="00931796" w:rsidP="0093179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8414808000</w:t>
            </w:r>
          </w:p>
          <w:p w14:paraId="0B926102" w14:textId="77777777" w:rsidR="00931796" w:rsidRPr="00F47A65" w:rsidRDefault="00931796" w:rsidP="0093179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8425</w:t>
            </w:r>
          </w:p>
          <w:p w14:paraId="09A047B2" w14:textId="513B449D" w:rsidR="00931796" w:rsidRPr="00F47A65" w:rsidRDefault="00931796" w:rsidP="0093179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8425110000</w:t>
            </w:r>
          </w:p>
          <w:p w14:paraId="64EB3374" w14:textId="69C40909" w:rsidR="00931796" w:rsidRPr="00F47A65" w:rsidRDefault="00931796" w:rsidP="0093179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842519</w:t>
            </w:r>
          </w:p>
          <w:p w14:paraId="2E21E765" w14:textId="42D723F0" w:rsidR="00931796" w:rsidRPr="00F47A65" w:rsidRDefault="00931796" w:rsidP="0093179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8425190001</w:t>
            </w:r>
          </w:p>
          <w:p w14:paraId="65B6EA00" w14:textId="328079B8" w:rsidR="00931796" w:rsidRPr="00F47A65" w:rsidRDefault="00931796" w:rsidP="0093179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8425190009</w:t>
            </w:r>
          </w:p>
          <w:p w14:paraId="353BF9D0" w14:textId="0B3952F1" w:rsidR="00931796" w:rsidRPr="00F47A65" w:rsidRDefault="00931796" w:rsidP="0093179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8425310000</w:t>
            </w:r>
          </w:p>
          <w:p w14:paraId="58EB650C" w14:textId="312F8BBE" w:rsidR="00931796" w:rsidRPr="00F47A65" w:rsidRDefault="00931796" w:rsidP="0093179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842539</w:t>
            </w:r>
          </w:p>
          <w:p w14:paraId="599057F2" w14:textId="772DD15F" w:rsidR="00931796" w:rsidRPr="00F47A65" w:rsidRDefault="00931796" w:rsidP="0093179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8425390002</w:t>
            </w:r>
          </w:p>
          <w:p w14:paraId="118ACFE9" w14:textId="318B9C4B" w:rsidR="00931796" w:rsidRPr="00F47A65" w:rsidRDefault="00931796" w:rsidP="0093179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8425390004</w:t>
            </w:r>
          </w:p>
          <w:p w14:paraId="1556CDD4" w14:textId="6770157A" w:rsidR="00931796" w:rsidRPr="00F47A65" w:rsidRDefault="00931796" w:rsidP="0093179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8425390005</w:t>
            </w:r>
          </w:p>
          <w:p w14:paraId="3E22E9A0" w14:textId="6E85A7BF" w:rsidR="00931796" w:rsidRPr="00F47A65" w:rsidRDefault="00931796" w:rsidP="0093179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8425390006</w:t>
            </w:r>
          </w:p>
          <w:p w14:paraId="5C696E06" w14:textId="642E089C" w:rsidR="00931796" w:rsidRPr="00F47A65" w:rsidRDefault="00931796" w:rsidP="0093179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8425410000</w:t>
            </w:r>
          </w:p>
          <w:p w14:paraId="53AEC048" w14:textId="11BBE148" w:rsidR="00931796" w:rsidRPr="00F47A65" w:rsidRDefault="00931796" w:rsidP="0093179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8425420000</w:t>
            </w:r>
          </w:p>
          <w:p w14:paraId="72137DC5" w14:textId="238AF3B8" w:rsidR="00931796" w:rsidRPr="00F47A65" w:rsidRDefault="00931796" w:rsidP="0093179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8425490000</w:t>
            </w:r>
          </w:p>
          <w:p w14:paraId="70CCD2D1" w14:textId="24B4AA18" w:rsidR="00931796" w:rsidRPr="00F47A65" w:rsidRDefault="00931796" w:rsidP="0093179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842540</w:t>
            </w:r>
          </w:p>
          <w:p w14:paraId="7CC09DA0" w14:textId="41EE22CD" w:rsidR="00931796" w:rsidRPr="00F47A65" w:rsidRDefault="00931796" w:rsidP="0093179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842541</w:t>
            </w:r>
          </w:p>
          <w:p w14:paraId="3B75A58B" w14:textId="67B9E245" w:rsidR="00931796" w:rsidRPr="00F47A65" w:rsidRDefault="00931796" w:rsidP="0093179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842542</w:t>
            </w:r>
          </w:p>
          <w:p w14:paraId="18B4092B" w14:textId="612A5C10" w:rsidR="00931796" w:rsidRPr="00F47A65" w:rsidRDefault="00931796" w:rsidP="0093179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842549</w:t>
            </w:r>
          </w:p>
          <w:p w14:paraId="4DD07CE7" w14:textId="5701B090" w:rsidR="00931796" w:rsidRPr="00F47A65" w:rsidRDefault="00931796" w:rsidP="0093179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8425410000</w:t>
            </w:r>
          </w:p>
          <w:p w14:paraId="5254924B" w14:textId="69E8BC58" w:rsidR="00931796" w:rsidRPr="00F47A65" w:rsidRDefault="00931796" w:rsidP="0093179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8425420000</w:t>
            </w:r>
          </w:p>
          <w:p w14:paraId="117D2210" w14:textId="4F674AEB" w:rsidR="00931796" w:rsidRPr="00F47A65" w:rsidRDefault="00931796" w:rsidP="0093179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8425490000</w:t>
            </w:r>
          </w:p>
          <w:p w14:paraId="089078FD" w14:textId="77777777" w:rsidR="00931796" w:rsidRPr="00F47A65" w:rsidRDefault="00931796" w:rsidP="0093179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8428</w:t>
            </w:r>
          </w:p>
          <w:p w14:paraId="297E25BA" w14:textId="77777777" w:rsidR="00931796" w:rsidRPr="00F47A65" w:rsidRDefault="00931796" w:rsidP="0093179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8428208009</w:t>
            </w:r>
          </w:p>
          <w:p w14:paraId="677A23AA" w14:textId="77777777" w:rsidR="00931796" w:rsidRPr="00F47A65" w:rsidRDefault="00931796" w:rsidP="0093179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8428908000</w:t>
            </w:r>
          </w:p>
          <w:p w14:paraId="53B71B74" w14:textId="77777777" w:rsidR="00931796" w:rsidRPr="00F47A65" w:rsidRDefault="00931796" w:rsidP="0093179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8467</w:t>
            </w:r>
          </w:p>
          <w:p w14:paraId="32A52428" w14:textId="48B201F9" w:rsidR="00931796" w:rsidRPr="00F47A65" w:rsidRDefault="00931796" w:rsidP="0093179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84672</w:t>
            </w:r>
          </w:p>
          <w:p w14:paraId="0468E568" w14:textId="2994DCBC" w:rsidR="00931796" w:rsidRPr="00F47A65" w:rsidRDefault="00931796" w:rsidP="0093179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84672110</w:t>
            </w:r>
          </w:p>
          <w:p w14:paraId="47357636" w14:textId="3E021338" w:rsidR="00931796" w:rsidRPr="00F47A65" w:rsidRDefault="00931796" w:rsidP="0093179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84672191</w:t>
            </w:r>
          </w:p>
          <w:p w14:paraId="6904CEA1" w14:textId="7B6E2759" w:rsidR="00931796" w:rsidRPr="00F47A65" w:rsidRDefault="00931796" w:rsidP="0093179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84672199</w:t>
            </w:r>
          </w:p>
          <w:p w14:paraId="7877EE98" w14:textId="4BE88B6D" w:rsidR="00931796" w:rsidRPr="00F47A65" w:rsidRDefault="00931796" w:rsidP="0093179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846722</w:t>
            </w:r>
          </w:p>
          <w:p w14:paraId="2C0943F1" w14:textId="458CDFE1" w:rsidR="00931796" w:rsidRPr="00F47A65" w:rsidRDefault="00931796" w:rsidP="0093179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84672210</w:t>
            </w:r>
          </w:p>
          <w:p w14:paraId="7A803ECD" w14:textId="611F8B74" w:rsidR="00931796" w:rsidRPr="00F47A65" w:rsidRDefault="00931796" w:rsidP="0093179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84672230</w:t>
            </w:r>
          </w:p>
          <w:p w14:paraId="24F63EE7" w14:textId="360D55EC" w:rsidR="00931796" w:rsidRPr="00F47A65" w:rsidRDefault="00931796" w:rsidP="0093179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84672290</w:t>
            </w:r>
          </w:p>
          <w:p w14:paraId="15D7E449" w14:textId="5326FDD2" w:rsidR="00931796" w:rsidRPr="00F47A65" w:rsidRDefault="00931796" w:rsidP="0093179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84672920</w:t>
            </w:r>
          </w:p>
          <w:p w14:paraId="165D791F" w14:textId="64A32850" w:rsidR="00931796" w:rsidRPr="00F47A65" w:rsidRDefault="00931796" w:rsidP="0093179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84672950</w:t>
            </w:r>
          </w:p>
          <w:p w14:paraId="1AFC615F" w14:textId="75E03B77" w:rsidR="00931796" w:rsidRPr="00F47A65" w:rsidRDefault="00931796" w:rsidP="0093179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84672970</w:t>
            </w:r>
          </w:p>
          <w:p w14:paraId="5F303B72" w14:textId="2275D726" w:rsidR="00931796" w:rsidRPr="00F47A65" w:rsidRDefault="00931796" w:rsidP="0093179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84672980</w:t>
            </w:r>
          </w:p>
          <w:p w14:paraId="58657E9F" w14:textId="2494A9DB" w:rsidR="00931796" w:rsidRPr="00F47A65" w:rsidRDefault="00931796" w:rsidP="0093179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84672985</w:t>
            </w:r>
          </w:p>
          <w:p w14:paraId="48B77D6B" w14:textId="7644EC34" w:rsidR="00931796" w:rsidRPr="00F47A65" w:rsidRDefault="00931796" w:rsidP="0093179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846711</w:t>
            </w:r>
          </w:p>
          <w:p w14:paraId="42533BAD" w14:textId="2D6FCB87" w:rsidR="00931796" w:rsidRPr="00F47A65" w:rsidRDefault="00931796" w:rsidP="0093179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8467111000</w:t>
            </w:r>
          </w:p>
          <w:p w14:paraId="0E253278" w14:textId="715CCEF8" w:rsidR="00931796" w:rsidRPr="00F47A65" w:rsidRDefault="00931796" w:rsidP="0093179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8467119000</w:t>
            </w:r>
          </w:p>
          <w:p w14:paraId="440DD82C" w14:textId="49D88985" w:rsidR="00931796" w:rsidRPr="00F47A65" w:rsidRDefault="00931796" w:rsidP="0093179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8467190000</w:t>
            </w:r>
          </w:p>
          <w:p w14:paraId="622ADAC3" w14:textId="1320A24A" w:rsidR="00931796" w:rsidRPr="00F47A65" w:rsidRDefault="00931796" w:rsidP="0093179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846721</w:t>
            </w:r>
          </w:p>
          <w:p w14:paraId="21174F52" w14:textId="7E1F968F" w:rsidR="00931796" w:rsidRPr="00F47A65" w:rsidRDefault="00931796" w:rsidP="0093179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8467211000</w:t>
            </w:r>
          </w:p>
          <w:p w14:paraId="164AC685" w14:textId="23E4B05D" w:rsidR="00931796" w:rsidRPr="00F47A65" w:rsidRDefault="00931796" w:rsidP="0093179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8467219100</w:t>
            </w:r>
          </w:p>
          <w:p w14:paraId="4DAEABF7" w14:textId="47179C74" w:rsidR="00931796" w:rsidRPr="00F47A65" w:rsidRDefault="00931796" w:rsidP="0093179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8467219900</w:t>
            </w:r>
          </w:p>
          <w:p w14:paraId="4107FFCB" w14:textId="6FD9F730" w:rsidR="00931796" w:rsidRPr="00F47A65" w:rsidRDefault="00931796" w:rsidP="0093179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846722</w:t>
            </w:r>
          </w:p>
          <w:p w14:paraId="6AECD926" w14:textId="58125489" w:rsidR="00931796" w:rsidRPr="00F47A65" w:rsidRDefault="00931796" w:rsidP="0093179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8467221000</w:t>
            </w:r>
          </w:p>
          <w:p w14:paraId="1B536ECF" w14:textId="4E12D67B" w:rsidR="00931796" w:rsidRPr="00F47A65" w:rsidRDefault="00931796" w:rsidP="0093179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8467223000</w:t>
            </w:r>
          </w:p>
          <w:p w14:paraId="6ACEB32B" w14:textId="3EA573AB" w:rsidR="00931796" w:rsidRPr="00F47A65" w:rsidRDefault="00931796" w:rsidP="0093179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8467229000</w:t>
            </w:r>
          </w:p>
          <w:p w14:paraId="16BC6CC3" w14:textId="6C532BFA" w:rsidR="00931796" w:rsidRPr="00F47A65" w:rsidRDefault="00931796" w:rsidP="0093179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846729</w:t>
            </w:r>
          </w:p>
          <w:p w14:paraId="3F2D58E3" w14:textId="75DDB75E" w:rsidR="00931796" w:rsidRPr="00F47A65" w:rsidRDefault="00931796" w:rsidP="0093179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8467292000</w:t>
            </w:r>
          </w:p>
          <w:p w14:paraId="497876C5" w14:textId="1E8C3C0F" w:rsidR="00931796" w:rsidRPr="00F47A65" w:rsidRDefault="00931796" w:rsidP="0093179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8467295100</w:t>
            </w:r>
          </w:p>
          <w:p w14:paraId="2D715083" w14:textId="1B0317CF" w:rsidR="00931796" w:rsidRPr="00F47A65" w:rsidRDefault="00931796" w:rsidP="0093179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8467295300</w:t>
            </w:r>
          </w:p>
          <w:p w14:paraId="6F2A8F79" w14:textId="27B68EC7" w:rsidR="00931796" w:rsidRPr="00F47A65" w:rsidRDefault="00931796" w:rsidP="0093179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8467295900</w:t>
            </w:r>
          </w:p>
          <w:p w14:paraId="4ECF05A6" w14:textId="0D8B14D3" w:rsidR="00931796" w:rsidRPr="00F47A65" w:rsidRDefault="00931796" w:rsidP="0093179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8467297000</w:t>
            </w:r>
          </w:p>
          <w:p w14:paraId="77189255" w14:textId="6E2E5311" w:rsidR="00931796" w:rsidRPr="00F47A65" w:rsidRDefault="00931796" w:rsidP="0093179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8467298000</w:t>
            </w:r>
          </w:p>
          <w:p w14:paraId="04B2CFB4" w14:textId="5F3298F3" w:rsidR="00931796" w:rsidRPr="00F47A65" w:rsidRDefault="00931796" w:rsidP="0093179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846729850</w:t>
            </w:r>
          </w:p>
          <w:p w14:paraId="5AD6D394" w14:textId="32CDF848" w:rsidR="00931796" w:rsidRPr="00F47A65" w:rsidRDefault="00931796" w:rsidP="0093179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8467298501</w:t>
            </w:r>
          </w:p>
          <w:p w14:paraId="7E7FAE87" w14:textId="57680A90" w:rsidR="00931796" w:rsidRPr="00F47A65" w:rsidRDefault="00931796" w:rsidP="0093179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8467298509</w:t>
            </w:r>
          </w:p>
          <w:p w14:paraId="0357621D" w14:textId="478A5EE1" w:rsidR="00931796" w:rsidRPr="00F47A65" w:rsidRDefault="00931796" w:rsidP="0093179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8467810000</w:t>
            </w:r>
          </w:p>
          <w:p w14:paraId="4A5BA9C2" w14:textId="527A6ACB" w:rsidR="00931796" w:rsidRPr="00F47A65" w:rsidRDefault="00931796" w:rsidP="0093179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8467890000</w:t>
            </w:r>
          </w:p>
          <w:p w14:paraId="398C4C4C" w14:textId="48B6FC30" w:rsidR="00931796" w:rsidRPr="00F47A65" w:rsidRDefault="00931796" w:rsidP="0093179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8467910000</w:t>
            </w:r>
          </w:p>
          <w:p w14:paraId="5657CAC3" w14:textId="266D2051" w:rsidR="00931796" w:rsidRPr="00F47A65" w:rsidRDefault="00931796" w:rsidP="0093179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8467920000</w:t>
            </w:r>
          </w:p>
          <w:p w14:paraId="010A7BCD" w14:textId="437D915A" w:rsidR="00931796" w:rsidRPr="00F47A65" w:rsidRDefault="00931796" w:rsidP="0093179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846799</w:t>
            </w:r>
          </w:p>
          <w:p w14:paraId="0A3C1C9A" w14:textId="0D249DB1" w:rsidR="00931796" w:rsidRPr="00F47A65" w:rsidRDefault="00931796" w:rsidP="0093179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8467990001</w:t>
            </w:r>
          </w:p>
          <w:p w14:paraId="3F21EB1B" w14:textId="454F4B54" w:rsidR="00931796" w:rsidRPr="00F47A65" w:rsidRDefault="00931796" w:rsidP="0093179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8467990009</w:t>
            </w:r>
          </w:p>
          <w:p w14:paraId="134541C4" w14:textId="77777777" w:rsidR="00931796" w:rsidRPr="00F47A65" w:rsidRDefault="00931796" w:rsidP="0093179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9030</w:t>
            </w:r>
          </w:p>
          <w:p w14:paraId="62F8BAFE" w14:textId="0E09A937" w:rsidR="00931796" w:rsidRPr="00F47A65" w:rsidRDefault="00931796" w:rsidP="0093179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903031</w:t>
            </w:r>
          </w:p>
          <w:p w14:paraId="7B2A845A" w14:textId="23AD5256" w:rsidR="00931796" w:rsidRPr="00F47A65" w:rsidRDefault="00931796" w:rsidP="0093179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903033</w:t>
            </w:r>
          </w:p>
          <w:p w14:paraId="292467FC" w14:textId="4B3C7F4A" w:rsidR="00931796" w:rsidRPr="00F47A65" w:rsidRDefault="00931796" w:rsidP="0093179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903031</w:t>
            </w:r>
          </w:p>
          <w:p w14:paraId="74B5E89D" w14:textId="7D2518BB" w:rsidR="00931796" w:rsidRPr="00F47A65" w:rsidRDefault="00931796" w:rsidP="0093179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90303310</w:t>
            </w:r>
          </w:p>
          <w:p w14:paraId="01A9C67A" w14:textId="1AE36B6A" w:rsidR="00931796" w:rsidRPr="00F47A65" w:rsidRDefault="00931796" w:rsidP="0093179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9030339</w:t>
            </w:r>
          </w:p>
          <w:p w14:paraId="692FD81C" w14:textId="0D8AF354" w:rsidR="00931796" w:rsidRPr="00F47A65" w:rsidRDefault="00931796" w:rsidP="0093179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90303391</w:t>
            </w:r>
          </w:p>
          <w:p w14:paraId="6B82A74D" w14:textId="3BAC2FEF" w:rsidR="00931796" w:rsidRPr="00F47A65" w:rsidRDefault="00931796" w:rsidP="0093179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90303399</w:t>
            </w:r>
          </w:p>
          <w:p w14:paraId="0E592751" w14:textId="08D3221D" w:rsidR="00931796" w:rsidRPr="00F47A65" w:rsidRDefault="00931796" w:rsidP="0093179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9030310000</w:t>
            </w:r>
          </w:p>
          <w:p w14:paraId="0D460919" w14:textId="26D0748D" w:rsidR="00931796" w:rsidRPr="00F47A65" w:rsidRDefault="00931796" w:rsidP="0093179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903032</w:t>
            </w:r>
          </w:p>
          <w:p w14:paraId="52D7C02C" w14:textId="203F58FF" w:rsidR="00931796" w:rsidRPr="00F47A65" w:rsidRDefault="00931796" w:rsidP="0093179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9030320001</w:t>
            </w:r>
          </w:p>
          <w:p w14:paraId="39F44BC0" w14:textId="72580C80" w:rsidR="00931796" w:rsidRPr="00F47A65" w:rsidRDefault="00931796" w:rsidP="0093179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9030320009</w:t>
            </w:r>
          </w:p>
          <w:p w14:paraId="6C0AD093" w14:textId="36E483BC" w:rsidR="00931796" w:rsidRPr="00F47A65" w:rsidRDefault="00931796" w:rsidP="0093179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903033</w:t>
            </w:r>
          </w:p>
          <w:p w14:paraId="75F090B5" w14:textId="61304230" w:rsidR="00931796" w:rsidRPr="00F47A65" w:rsidRDefault="00931796" w:rsidP="0093179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9030331000</w:t>
            </w:r>
          </w:p>
          <w:p w14:paraId="28EC72F5" w14:textId="19362BAE" w:rsidR="00931796" w:rsidRPr="00F47A65" w:rsidRDefault="00931796" w:rsidP="0093179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9030339100</w:t>
            </w:r>
          </w:p>
          <w:p w14:paraId="1202D695" w14:textId="5ED6F242" w:rsidR="00931796" w:rsidRPr="00F47A65" w:rsidRDefault="00931796" w:rsidP="0093179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9030339900</w:t>
            </w:r>
          </w:p>
          <w:p w14:paraId="11EEC0BD" w14:textId="7718A7E3" w:rsidR="00931796" w:rsidRPr="00F47A65" w:rsidRDefault="00931796" w:rsidP="0093179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903039</w:t>
            </w:r>
          </w:p>
          <w:p w14:paraId="0F64C564" w14:textId="0D55FAC2" w:rsidR="00931796" w:rsidRPr="00F47A65" w:rsidRDefault="00931796" w:rsidP="0093179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9030390001</w:t>
            </w:r>
          </w:p>
          <w:p w14:paraId="27F53FAF" w14:textId="12DFD32F" w:rsidR="00931796" w:rsidRPr="00F47A65" w:rsidRDefault="00931796" w:rsidP="0093179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9030390009</w:t>
            </w:r>
          </w:p>
          <w:p w14:paraId="2FCE5042" w14:textId="0372D721" w:rsidR="00931796" w:rsidRPr="00F47A65" w:rsidRDefault="00931796" w:rsidP="0093179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9030400000</w:t>
            </w:r>
          </w:p>
          <w:p w14:paraId="42DB8F72" w14:textId="0E247C00" w:rsidR="00931796" w:rsidRPr="00F47A65" w:rsidRDefault="00931796" w:rsidP="0093179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9030820000</w:t>
            </w:r>
          </w:p>
          <w:p w14:paraId="7C1AEE3D" w14:textId="28B5B86F" w:rsidR="00931796" w:rsidRPr="00F47A65" w:rsidRDefault="00931796" w:rsidP="0093179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903084</w:t>
            </w:r>
          </w:p>
          <w:p w14:paraId="30329498" w14:textId="72D9D5EC" w:rsidR="00931796" w:rsidRPr="00F47A65" w:rsidRDefault="00931796" w:rsidP="0093179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9030840001</w:t>
            </w:r>
          </w:p>
          <w:p w14:paraId="1F7B5D91" w14:textId="51EC2C83" w:rsidR="00931796" w:rsidRPr="00F47A65" w:rsidRDefault="00931796" w:rsidP="0093179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9030840009</w:t>
            </w:r>
          </w:p>
          <w:p w14:paraId="5AC14F0D" w14:textId="6C747388" w:rsidR="00931796" w:rsidRPr="00F47A65" w:rsidRDefault="00931796" w:rsidP="0093179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903089</w:t>
            </w:r>
          </w:p>
          <w:p w14:paraId="45029B96" w14:textId="5DF0F5F2" w:rsidR="00931796" w:rsidRPr="00F47A65" w:rsidRDefault="00931796" w:rsidP="0093179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9030893000</w:t>
            </w:r>
          </w:p>
          <w:p w14:paraId="1017989F" w14:textId="256CB8B3" w:rsidR="00931796" w:rsidRPr="00F47A65" w:rsidRDefault="00931796" w:rsidP="0093179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9030899001</w:t>
            </w:r>
          </w:p>
          <w:p w14:paraId="7446B80B" w14:textId="2FA90E9D" w:rsidR="00931796" w:rsidRPr="00F47A65" w:rsidRDefault="00931796" w:rsidP="0093179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9030899009</w:t>
            </w:r>
          </w:p>
          <w:p w14:paraId="580F653F" w14:textId="03A26D23" w:rsidR="00931796" w:rsidRPr="00F47A65" w:rsidRDefault="00931796" w:rsidP="0093179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903090</w:t>
            </w:r>
          </w:p>
          <w:p w14:paraId="61AC076A" w14:textId="2317D39E" w:rsidR="00931796" w:rsidRPr="00F47A65" w:rsidRDefault="00931796" w:rsidP="0093179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9030902000</w:t>
            </w:r>
          </w:p>
          <w:p w14:paraId="1FA54C12" w14:textId="491D100A" w:rsidR="00931796" w:rsidRPr="00F47A65" w:rsidRDefault="00931796" w:rsidP="0093179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9030908500</w:t>
            </w:r>
          </w:p>
          <w:p w14:paraId="23640ADC" w14:textId="77777777" w:rsidR="00931796" w:rsidRPr="00F47A65" w:rsidRDefault="00931796" w:rsidP="0093179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9027</w:t>
            </w:r>
          </w:p>
          <w:p w14:paraId="500155DD" w14:textId="603AB573" w:rsidR="00931796" w:rsidRPr="00F47A65" w:rsidRDefault="00931796" w:rsidP="0093179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90271010</w:t>
            </w:r>
          </w:p>
          <w:p w14:paraId="5E47E51C" w14:textId="474FF44A" w:rsidR="00931796" w:rsidRPr="00F47A65" w:rsidRDefault="00931796" w:rsidP="0093179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902710</w:t>
            </w:r>
          </w:p>
          <w:p w14:paraId="072D5D9C" w14:textId="00ADECFC" w:rsidR="00931796" w:rsidRPr="00F47A65" w:rsidRDefault="00931796" w:rsidP="0093179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9027101000</w:t>
            </w:r>
          </w:p>
          <w:p w14:paraId="726CD581" w14:textId="4D2EA657" w:rsidR="00931796" w:rsidRPr="00F47A65" w:rsidRDefault="00931796" w:rsidP="0093179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9027109000</w:t>
            </w:r>
          </w:p>
          <w:p w14:paraId="544799AB" w14:textId="1C7DF20D" w:rsidR="00931796" w:rsidRPr="00F47A65" w:rsidRDefault="00931796" w:rsidP="0093179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9027200000</w:t>
            </w:r>
          </w:p>
          <w:p w14:paraId="59DF0CDC" w14:textId="6322CA27" w:rsidR="00931796" w:rsidRPr="00F47A65" w:rsidRDefault="00931796" w:rsidP="0093179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9027300000</w:t>
            </w:r>
          </w:p>
          <w:p w14:paraId="5CFD48A9" w14:textId="00EC7695" w:rsidR="00931796" w:rsidRPr="00F47A65" w:rsidRDefault="00931796" w:rsidP="0093179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9027500000</w:t>
            </w:r>
          </w:p>
          <w:p w14:paraId="7BD95515" w14:textId="0A8DD845" w:rsidR="00931796" w:rsidRPr="00F47A65" w:rsidRDefault="00931796" w:rsidP="0093179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902780</w:t>
            </w:r>
          </w:p>
          <w:p w14:paraId="5BA1F0BA" w14:textId="1FBE47CC" w:rsidR="00931796" w:rsidRPr="00F47A65" w:rsidRDefault="00931796" w:rsidP="0093179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9027800500</w:t>
            </w:r>
          </w:p>
          <w:p w14:paraId="6E9CF133" w14:textId="77777777" w:rsidR="00931796" w:rsidRPr="00F47A65" w:rsidRDefault="00931796" w:rsidP="0093179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8428</w:t>
            </w:r>
          </w:p>
          <w:p w14:paraId="15DE255F" w14:textId="61D52D95" w:rsidR="00931796" w:rsidRPr="00F47A65" w:rsidRDefault="00931796" w:rsidP="0093179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842820</w:t>
            </w:r>
          </w:p>
          <w:p w14:paraId="064C5A19" w14:textId="4A428A1D" w:rsidR="00931796" w:rsidRPr="00F47A65" w:rsidRDefault="00931796" w:rsidP="0093179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842832</w:t>
            </w:r>
          </w:p>
          <w:p w14:paraId="3A29277B" w14:textId="75B96455" w:rsidR="00931796" w:rsidRPr="00F47A65" w:rsidRDefault="00931796" w:rsidP="0093179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842833</w:t>
            </w:r>
          </w:p>
          <w:p w14:paraId="57DC6E94" w14:textId="644AFD00" w:rsidR="00931796" w:rsidRPr="00F47A65" w:rsidRDefault="00931796" w:rsidP="0093179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842839</w:t>
            </w:r>
          </w:p>
          <w:p w14:paraId="3E8AF5E3" w14:textId="36587C89" w:rsidR="00931796" w:rsidRPr="00F47A65" w:rsidRDefault="00931796" w:rsidP="0093179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84283920</w:t>
            </w:r>
          </w:p>
          <w:p w14:paraId="7407E24C" w14:textId="6D878D27" w:rsidR="00931796" w:rsidRPr="00F47A65" w:rsidRDefault="00931796" w:rsidP="0093179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84283990</w:t>
            </w:r>
          </w:p>
          <w:p w14:paraId="6D817FD5" w14:textId="7F9EDCE1" w:rsidR="00931796" w:rsidRPr="00F47A65" w:rsidRDefault="00931796" w:rsidP="0093179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84289070</w:t>
            </w:r>
          </w:p>
          <w:p w14:paraId="1C1202E5" w14:textId="0C8CA7C4" w:rsidR="00931796" w:rsidRPr="00F47A65" w:rsidRDefault="00931796" w:rsidP="0093179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842820</w:t>
            </w:r>
          </w:p>
          <w:p w14:paraId="7A05D00C" w14:textId="6564856D" w:rsidR="00931796" w:rsidRPr="00F47A65" w:rsidRDefault="00931796" w:rsidP="0093179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8428202000</w:t>
            </w:r>
          </w:p>
          <w:p w14:paraId="4C0B59CA" w14:textId="5C63D116" w:rsidR="00931796" w:rsidRPr="00F47A65" w:rsidRDefault="00931796" w:rsidP="0093179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842820800</w:t>
            </w:r>
          </w:p>
          <w:p w14:paraId="6A8076EB" w14:textId="0FBF86C7" w:rsidR="00931796" w:rsidRPr="00F47A65" w:rsidRDefault="00931796" w:rsidP="0093179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8428208001</w:t>
            </w:r>
          </w:p>
          <w:p w14:paraId="5D5EFBB9" w14:textId="652BE517" w:rsidR="00931796" w:rsidRPr="00F47A65" w:rsidRDefault="00931796" w:rsidP="0093179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8428208009</w:t>
            </w:r>
          </w:p>
          <w:p w14:paraId="33325004" w14:textId="4761910F" w:rsidR="00931796" w:rsidRPr="00F47A65" w:rsidRDefault="00931796" w:rsidP="0093179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8428310000</w:t>
            </w:r>
          </w:p>
          <w:p w14:paraId="313E544C" w14:textId="7674FF8A" w:rsidR="00931796" w:rsidRPr="00F47A65" w:rsidRDefault="00931796" w:rsidP="0093179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8428320000</w:t>
            </w:r>
          </w:p>
          <w:p w14:paraId="3F34B862" w14:textId="37FEEEEA" w:rsidR="00931796" w:rsidRPr="00F47A65" w:rsidRDefault="00931796" w:rsidP="0093179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8428330000</w:t>
            </w:r>
          </w:p>
          <w:p w14:paraId="64925A19" w14:textId="4A205592" w:rsidR="00931796" w:rsidRPr="00F47A65" w:rsidRDefault="00931796" w:rsidP="0093179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842839</w:t>
            </w:r>
          </w:p>
          <w:p w14:paraId="5D974A65" w14:textId="1A19B645" w:rsidR="00931796" w:rsidRPr="00F47A65" w:rsidRDefault="00931796" w:rsidP="0093179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8428392000</w:t>
            </w:r>
          </w:p>
          <w:p w14:paraId="100DF251" w14:textId="2425102B" w:rsidR="00931796" w:rsidRPr="00F47A65" w:rsidRDefault="00931796" w:rsidP="0093179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842839900</w:t>
            </w:r>
          </w:p>
          <w:p w14:paraId="0215B6F1" w14:textId="637A82C9" w:rsidR="00931796" w:rsidRPr="00F47A65" w:rsidRDefault="00931796" w:rsidP="0093179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8428399001</w:t>
            </w:r>
          </w:p>
          <w:p w14:paraId="1617E0CB" w14:textId="0DCB8603" w:rsidR="00931796" w:rsidRPr="00F47A65" w:rsidRDefault="00931796" w:rsidP="0093179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8428399009</w:t>
            </w:r>
          </w:p>
          <w:p w14:paraId="2D1789CA" w14:textId="6C016995" w:rsidR="00931796" w:rsidRPr="00F47A65" w:rsidRDefault="00931796" w:rsidP="0093179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8428400000</w:t>
            </w:r>
          </w:p>
          <w:p w14:paraId="7B0DE425" w14:textId="50831DBA" w:rsidR="00931796" w:rsidRPr="00F47A65" w:rsidRDefault="00931796" w:rsidP="0093179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8428600000</w:t>
            </w:r>
          </w:p>
          <w:p w14:paraId="5EF65082" w14:textId="51185571" w:rsidR="00931796" w:rsidRPr="00F47A65" w:rsidRDefault="00931796" w:rsidP="0093179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842890</w:t>
            </w:r>
          </w:p>
          <w:p w14:paraId="2A7B68D0" w14:textId="4DCB2327" w:rsidR="00931796" w:rsidRPr="00F47A65" w:rsidRDefault="00931796" w:rsidP="0093179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8428907100</w:t>
            </w:r>
          </w:p>
          <w:p w14:paraId="5B70C861" w14:textId="74D74F83" w:rsidR="00931796" w:rsidRPr="00F47A65" w:rsidRDefault="00931796" w:rsidP="0093179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8428907900</w:t>
            </w:r>
          </w:p>
          <w:p w14:paraId="10C422C2" w14:textId="6D43CFD8" w:rsidR="00931796" w:rsidRPr="00F47A65" w:rsidRDefault="00931796" w:rsidP="0093179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842890900</w:t>
            </w:r>
          </w:p>
          <w:p w14:paraId="4F762712" w14:textId="77777777" w:rsidR="00931796" w:rsidRPr="00F47A65" w:rsidRDefault="00931796" w:rsidP="0093179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8479</w:t>
            </w:r>
          </w:p>
          <w:p w14:paraId="02C5B908" w14:textId="41308820" w:rsidR="00931796" w:rsidRPr="00F47A65" w:rsidRDefault="00931796" w:rsidP="0093179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8479100000</w:t>
            </w:r>
          </w:p>
          <w:p w14:paraId="76581310" w14:textId="61A36576" w:rsidR="00931796" w:rsidRPr="00F47A65" w:rsidRDefault="00931796" w:rsidP="0093179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8479200000</w:t>
            </w:r>
          </w:p>
          <w:p w14:paraId="2BE03EA2" w14:textId="54785D99" w:rsidR="00931796" w:rsidRPr="00F47A65" w:rsidRDefault="00931796" w:rsidP="0093179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847930</w:t>
            </w:r>
          </w:p>
          <w:p w14:paraId="54CF93F5" w14:textId="579F9E9D" w:rsidR="00931796" w:rsidRPr="00F47A65" w:rsidRDefault="00931796" w:rsidP="0093179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84793010</w:t>
            </w:r>
          </w:p>
          <w:p w14:paraId="3A6C064E" w14:textId="00677DC3" w:rsidR="00931796" w:rsidRPr="00F47A65" w:rsidRDefault="00931796" w:rsidP="0093179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8479301001</w:t>
            </w:r>
          </w:p>
          <w:p w14:paraId="5D3AB22E" w14:textId="0F16CECE" w:rsidR="00931796" w:rsidRPr="00F47A65" w:rsidRDefault="00931796" w:rsidP="0093179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8479301009</w:t>
            </w:r>
          </w:p>
          <w:p w14:paraId="2FD2725E" w14:textId="1731576B" w:rsidR="00931796" w:rsidRPr="00F47A65" w:rsidRDefault="00931796" w:rsidP="0093179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8479309000</w:t>
            </w:r>
          </w:p>
          <w:p w14:paraId="377A49F4" w14:textId="15CD4C4D" w:rsidR="00931796" w:rsidRPr="00F47A65" w:rsidRDefault="00931796" w:rsidP="0093179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8479400000</w:t>
            </w:r>
          </w:p>
          <w:p w14:paraId="6973EC41" w14:textId="38B72601" w:rsidR="00931796" w:rsidRPr="00F47A65" w:rsidRDefault="00931796" w:rsidP="0093179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8479500000</w:t>
            </w:r>
          </w:p>
          <w:p w14:paraId="1F3B78EB" w14:textId="7B8DE5A4" w:rsidR="00931796" w:rsidRPr="00F47A65" w:rsidRDefault="00931796" w:rsidP="0093179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8479600000</w:t>
            </w:r>
          </w:p>
          <w:p w14:paraId="479A9A26" w14:textId="55AF604C" w:rsidR="00931796" w:rsidRPr="00F47A65" w:rsidRDefault="00931796" w:rsidP="0093179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8479710000</w:t>
            </w:r>
          </w:p>
          <w:p w14:paraId="11188849" w14:textId="69DF02CD" w:rsidR="00931796" w:rsidRPr="00F47A65" w:rsidRDefault="00931796" w:rsidP="0093179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8479790000</w:t>
            </w:r>
          </w:p>
          <w:p w14:paraId="7531223F" w14:textId="17BB72AB" w:rsidR="00931796" w:rsidRPr="00F47A65" w:rsidRDefault="00931796" w:rsidP="0093179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8479810000</w:t>
            </w:r>
          </w:p>
          <w:p w14:paraId="78FBC0E5" w14:textId="418F48D0" w:rsidR="00931796" w:rsidRPr="00F47A65" w:rsidRDefault="00931796" w:rsidP="0093179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8479820000</w:t>
            </w:r>
          </w:p>
          <w:p w14:paraId="6D2414B0" w14:textId="30E92AB5" w:rsidR="00931796" w:rsidRPr="00F47A65" w:rsidRDefault="00931796" w:rsidP="0093179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847989</w:t>
            </w:r>
          </w:p>
          <w:p w14:paraId="1C3A9BC0" w14:textId="3F5D4F63" w:rsidR="00931796" w:rsidRPr="00F47A65" w:rsidRDefault="00931796" w:rsidP="0093179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8479893000</w:t>
            </w:r>
          </w:p>
          <w:p w14:paraId="0F75D950" w14:textId="2579A29F" w:rsidR="00931796" w:rsidRPr="00F47A65" w:rsidRDefault="00931796" w:rsidP="0093179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847989600</w:t>
            </w:r>
          </w:p>
          <w:p w14:paraId="371E8D42" w14:textId="7A6A9646" w:rsidR="00931796" w:rsidRPr="00F47A65" w:rsidRDefault="00931796" w:rsidP="0093179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8479896001</w:t>
            </w:r>
          </w:p>
          <w:p w14:paraId="2A1DE37C" w14:textId="28389B48" w:rsidR="00931796" w:rsidRPr="00F47A65" w:rsidRDefault="00931796" w:rsidP="0093179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8479896009</w:t>
            </w:r>
          </w:p>
          <w:p w14:paraId="57ACE2F6" w14:textId="78FE70C1" w:rsidR="00931796" w:rsidRPr="00F47A65" w:rsidRDefault="00931796" w:rsidP="0093179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847989970</w:t>
            </w:r>
          </w:p>
          <w:p w14:paraId="78F0815E" w14:textId="20C5422F" w:rsidR="00931796" w:rsidRPr="00F47A65" w:rsidRDefault="00931796" w:rsidP="0093179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8479899701</w:t>
            </w:r>
          </w:p>
          <w:p w14:paraId="021F9937" w14:textId="31BABFC5" w:rsidR="00931796" w:rsidRPr="00F47A65" w:rsidRDefault="00931796" w:rsidP="0093179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8479899708</w:t>
            </w:r>
          </w:p>
          <w:p w14:paraId="11457800" w14:textId="645BC759" w:rsidR="00931796" w:rsidRPr="00F47A65" w:rsidRDefault="00931796" w:rsidP="0093179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847990</w:t>
            </w:r>
          </w:p>
          <w:p w14:paraId="31194124" w14:textId="713DF503" w:rsidR="00931796" w:rsidRPr="00F47A65" w:rsidRDefault="00931796" w:rsidP="0093179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8479902000</w:t>
            </w:r>
          </w:p>
          <w:p w14:paraId="30E4C1D8" w14:textId="2221EE8B" w:rsidR="00931796" w:rsidRPr="00F47A65" w:rsidRDefault="00931796" w:rsidP="0093179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8479908000</w:t>
            </w:r>
          </w:p>
          <w:p w14:paraId="52ED450C" w14:textId="0AC916A0" w:rsidR="00931796" w:rsidRPr="00F47A65" w:rsidRDefault="00931796" w:rsidP="0093179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854330</w:t>
            </w:r>
          </w:p>
          <w:p w14:paraId="1886189F" w14:textId="64EF9E61" w:rsidR="00931796" w:rsidRPr="00F47A65" w:rsidRDefault="00931796" w:rsidP="0093179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8543300000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B39EA" w14:textId="0FC70D47" w:rsidR="003D1EA6" w:rsidRPr="00F47A65" w:rsidRDefault="003D1EA6" w:rsidP="00D945E2">
            <w:r w:rsidRPr="00F47A65">
              <w:lastRenderedPageBreak/>
              <w:t>ТР ТС 010/201</w:t>
            </w:r>
            <w:r w:rsidR="00DE57E9">
              <w:t>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294B2" w14:textId="77777777" w:rsidR="005949AC" w:rsidRPr="00F47A65" w:rsidRDefault="005949AC" w:rsidP="005949AC">
            <w:pPr>
              <w:rPr>
                <w:b/>
              </w:rPr>
            </w:pPr>
            <w:r w:rsidRPr="00F47A65">
              <w:rPr>
                <w:b/>
              </w:rPr>
              <w:t>ТР ТС 010/2011</w:t>
            </w:r>
          </w:p>
          <w:p w14:paraId="2F6102FD" w14:textId="77777777" w:rsidR="005949AC" w:rsidRPr="00F47A65" w:rsidRDefault="005949AC" w:rsidP="005949AC">
            <w:r w:rsidRPr="00F47A65">
              <w:t>ГОСТ EN 1493</w:t>
            </w:r>
          </w:p>
          <w:p w14:paraId="37BC6420" w14:textId="77777777" w:rsidR="005949AC" w:rsidRPr="00F47A65" w:rsidRDefault="005949AC" w:rsidP="005949AC">
            <w:r w:rsidRPr="00F47A65">
              <w:t>ГОСТ 28989</w:t>
            </w:r>
          </w:p>
          <w:p w14:paraId="5159ECA7" w14:textId="77777777" w:rsidR="005949AC" w:rsidRPr="00F47A65" w:rsidRDefault="005949AC" w:rsidP="005949AC">
            <w:r w:rsidRPr="00F47A65">
              <w:t>ГОСТ 31321</w:t>
            </w:r>
          </w:p>
          <w:p w14:paraId="01D89205" w14:textId="77777777" w:rsidR="005949AC" w:rsidRPr="00F47A65" w:rsidRDefault="005949AC" w:rsidP="005949AC">
            <w:r w:rsidRPr="00F47A65">
              <w:t>ГОСТ 31489</w:t>
            </w:r>
          </w:p>
          <w:p w14:paraId="6C668B00" w14:textId="77777777" w:rsidR="005949AC" w:rsidRPr="00F47A65" w:rsidRDefault="005949AC" w:rsidP="005949AC">
            <w:r w:rsidRPr="00F47A65">
              <w:t>СТБ EN 1494</w:t>
            </w:r>
          </w:p>
          <w:p w14:paraId="34EF8041" w14:textId="77777777" w:rsidR="005949AC" w:rsidRPr="00F47A65" w:rsidRDefault="005949AC" w:rsidP="005949AC">
            <w:r w:rsidRPr="00F47A65">
              <w:t>ГОСТ EN 1493</w:t>
            </w:r>
          </w:p>
          <w:p w14:paraId="631814C1" w14:textId="77777777" w:rsidR="005949AC" w:rsidRPr="00F47A65" w:rsidRDefault="005949AC" w:rsidP="005949AC">
            <w:r w:rsidRPr="00F47A65">
              <w:t>ГОСТ 12.1.003</w:t>
            </w:r>
          </w:p>
          <w:p w14:paraId="2DE11378" w14:textId="77777777" w:rsidR="005949AC" w:rsidRPr="00F47A65" w:rsidRDefault="005949AC" w:rsidP="005949AC">
            <w:r w:rsidRPr="00F47A65">
              <w:t>ГОСТ 12.1.012</w:t>
            </w:r>
          </w:p>
          <w:p w14:paraId="2EB4B6E4" w14:textId="77777777" w:rsidR="005949AC" w:rsidRPr="00F47A65" w:rsidRDefault="005949AC" w:rsidP="005949AC">
            <w:r w:rsidRPr="00F47A65">
              <w:t>ГОСТ 12.2.003</w:t>
            </w:r>
          </w:p>
          <w:p w14:paraId="65D90990" w14:textId="77777777" w:rsidR="005949AC" w:rsidRPr="00F47A65" w:rsidRDefault="005949AC" w:rsidP="005949AC">
            <w:r w:rsidRPr="00F47A65">
              <w:t>ГОСТ 12.2.007.0</w:t>
            </w:r>
          </w:p>
          <w:p w14:paraId="5250D71E" w14:textId="77777777" w:rsidR="005949AC" w:rsidRPr="00F47A65" w:rsidRDefault="005949AC" w:rsidP="005949AC">
            <w:r w:rsidRPr="00F47A65">
              <w:t>ГОСТ Р МЭК 60204-1</w:t>
            </w:r>
          </w:p>
          <w:p w14:paraId="025972C4" w14:textId="77777777" w:rsidR="005949AC" w:rsidRPr="00F47A65" w:rsidRDefault="005949AC" w:rsidP="005949AC">
            <w:r w:rsidRPr="00F47A65">
              <w:t>ГОСТ IEC 60335-1</w:t>
            </w:r>
          </w:p>
          <w:p w14:paraId="0B99C205" w14:textId="3C948D04" w:rsidR="003D1EA6" w:rsidRPr="00F47A65" w:rsidRDefault="005949AC" w:rsidP="005949AC">
            <w:pPr>
              <w:rPr>
                <w:b/>
              </w:rPr>
            </w:pPr>
            <w:r w:rsidRPr="00F47A65">
              <w:t>ГОСТ 12.1.005</w:t>
            </w:r>
          </w:p>
        </w:tc>
      </w:tr>
      <w:tr w:rsidR="003D1EA6" w:rsidRPr="00F47A65" w14:paraId="6D5ED99B" w14:textId="77777777" w:rsidTr="004A2D6A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AA86C" w14:textId="44545F80" w:rsidR="003D1EA6" w:rsidRPr="00F47A65" w:rsidRDefault="003D1EA6" w:rsidP="00544509">
            <w:pPr>
              <w:spacing w:after="160" w:line="259" w:lineRule="auto"/>
            </w:pPr>
            <w:r w:rsidRPr="00F47A65">
              <w:lastRenderedPageBreak/>
              <w:t>2.5.1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1A811" w14:textId="77777777" w:rsidR="00931796" w:rsidRPr="00F47A65" w:rsidRDefault="00931796" w:rsidP="00931796">
            <w:r w:rsidRPr="00F47A65">
              <w:t>Тракторы промышленные, прицепы</w:t>
            </w:r>
          </w:p>
          <w:p w14:paraId="772C047B" w14:textId="74D98E4E" w:rsidR="003D1EA6" w:rsidRPr="00F47A65" w:rsidRDefault="00931796" w:rsidP="00931796">
            <w:r w:rsidRPr="00F47A65">
              <w:t>специального назначения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75B58" w14:textId="77777777" w:rsidR="00931796" w:rsidRPr="00F47A65" w:rsidRDefault="00931796" w:rsidP="00931796">
            <w:r w:rsidRPr="00F47A65">
              <w:t>1с, 3с, 9с</w:t>
            </w:r>
          </w:p>
          <w:p w14:paraId="6981FDBE" w14:textId="77777777" w:rsidR="00931796" w:rsidRPr="00F47A65" w:rsidRDefault="00931796" w:rsidP="00931796">
            <w:r w:rsidRPr="00F47A65">
              <w:t>Сертификация</w:t>
            </w:r>
          </w:p>
          <w:p w14:paraId="6EB4ED4C" w14:textId="66A2F05B" w:rsidR="00931796" w:rsidRPr="00F47A65" w:rsidRDefault="00931796" w:rsidP="00931796"/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83BF5" w14:textId="77777777" w:rsidR="00931796" w:rsidRPr="00F47A65" w:rsidRDefault="00931796" w:rsidP="0093179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8701</w:t>
            </w:r>
          </w:p>
          <w:p w14:paraId="68F101F0" w14:textId="77777777" w:rsidR="00931796" w:rsidRPr="00F47A65" w:rsidRDefault="00931796" w:rsidP="0093179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8706</w:t>
            </w:r>
          </w:p>
          <w:p w14:paraId="2E007E50" w14:textId="00E44F86" w:rsidR="003D1EA6" w:rsidRPr="00F47A65" w:rsidRDefault="00931796" w:rsidP="0093179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8709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A86B9" w14:textId="7777550B" w:rsidR="003D1EA6" w:rsidRPr="00F47A65" w:rsidRDefault="003D1EA6" w:rsidP="00D945E2">
            <w:r w:rsidRPr="00F47A65">
              <w:t>ТР ТС 010/201</w:t>
            </w:r>
            <w:r w:rsidR="00DE57E9">
              <w:t>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83092" w14:textId="77777777" w:rsidR="00931796" w:rsidRPr="00F47A65" w:rsidRDefault="00931796" w:rsidP="00931796">
            <w:pPr>
              <w:rPr>
                <w:b/>
              </w:rPr>
            </w:pPr>
            <w:r w:rsidRPr="00F47A65">
              <w:rPr>
                <w:b/>
              </w:rPr>
              <w:t>ТР ТС 010/2011</w:t>
            </w:r>
          </w:p>
          <w:p w14:paraId="1D0F41DF" w14:textId="5CAC3DAF" w:rsidR="003D1EA6" w:rsidRPr="00F47A65" w:rsidRDefault="00931796" w:rsidP="00931796">
            <w:r w:rsidRPr="00F47A65">
              <w:t>ГОСТ 12.2.121</w:t>
            </w:r>
          </w:p>
        </w:tc>
      </w:tr>
      <w:tr w:rsidR="003D1EA6" w:rsidRPr="00F47A65" w14:paraId="3F8466A4" w14:textId="77777777" w:rsidTr="004A2D6A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C43AD" w14:textId="2F2C6854" w:rsidR="003D1EA6" w:rsidRPr="00F47A65" w:rsidRDefault="003D1EA6" w:rsidP="00544509">
            <w:pPr>
              <w:spacing w:after="160" w:line="259" w:lineRule="auto"/>
            </w:pPr>
            <w:r w:rsidRPr="00F47A65">
              <w:t>2.5.2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4773C" w14:textId="77777777" w:rsidR="004E7276" w:rsidRPr="00F47A65" w:rsidRDefault="004E7276" w:rsidP="004E7276">
            <w:r w:rsidRPr="00F47A65">
              <w:t>Машины дорожные, оборудование для</w:t>
            </w:r>
          </w:p>
          <w:p w14:paraId="200CEFFC" w14:textId="612F09F1" w:rsidR="003D1EA6" w:rsidRPr="00F47A65" w:rsidRDefault="004E7276" w:rsidP="004E7276">
            <w:r w:rsidRPr="00F47A65">
              <w:t>приготовления строительных смесей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8F028" w14:textId="77777777" w:rsidR="004E7276" w:rsidRPr="00F47A65" w:rsidRDefault="004E7276" w:rsidP="004E7276">
            <w:r w:rsidRPr="00F47A65">
              <w:t>1с, 3с, 9с</w:t>
            </w:r>
          </w:p>
          <w:p w14:paraId="598AD1CD" w14:textId="77777777" w:rsidR="004E7276" w:rsidRPr="00F47A65" w:rsidRDefault="004E7276" w:rsidP="004E7276">
            <w:r w:rsidRPr="00F47A65">
              <w:t>Сертификация</w:t>
            </w:r>
          </w:p>
          <w:p w14:paraId="2B5F4980" w14:textId="13EBCC12" w:rsidR="004E7276" w:rsidRPr="00F47A65" w:rsidRDefault="004E7276" w:rsidP="004E7276"/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9DAF9" w14:textId="77777777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8413</w:t>
            </w:r>
          </w:p>
          <w:p w14:paraId="33E24B5D" w14:textId="77777777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8429</w:t>
            </w:r>
          </w:p>
          <w:p w14:paraId="0B71FE83" w14:textId="77777777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8430</w:t>
            </w:r>
          </w:p>
          <w:p w14:paraId="2F3DA542" w14:textId="77777777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8474</w:t>
            </w:r>
          </w:p>
          <w:p w14:paraId="6AF99B42" w14:textId="17721589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8479100000</w:t>
            </w:r>
          </w:p>
          <w:p w14:paraId="01938643" w14:textId="04C61B5B" w:rsidR="003D1EA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8705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27080" w14:textId="69B1ECFC" w:rsidR="003D1EA6" w:rsidRPr="00F47A65" w:rsidRDefault="003D1EA6" w:rsidP="00D945E2">
            <w:r w:rsidRPr="00F47A65">
              <w:t>ТР ТС 010/201</w:t>
            </w:r>
            <w:r w:rsidR="00DE57E9">
              <w:t>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F992" w14:textId="77777777" w:rsidR="004E7276" w:rsidRPr="00F47A65" w:rsidRDefault="004E7276" w:rsidP="004E7276">
            <w:pPr>
              <w:rPr>
                <w:b/>
              </w:rPr>
            </w:pPr>
            <w:r w:rsidRPr="00F47A65">
              <w:rPr>
                <w:b/>
              </w:rPr>
              <w:t>ТР ТС 010/2011</w:t>
            </w:r>
          </w:p>
          <w:p w14:paraId="39325771" w14:textId="77777777" w:rsidR="004E7276" w:rsidRPr="00F47A65" w:rsidRDefault="004E7276" w:rsidP="004E7276">
            <w:r w:rsidRPr="00F47A65">
              <w:t>ГОСТ ISO 3449</w:t>
            </w:r>
          </w:p>
          <w:p w14:paraId="5B515833" w14:textId="77777777" w:rsidR="004E7276" w:rsidRPr="00F47A65" w:rsidRDefault="004E7276" w:rsidP="004E7276">
            <w:r w:rsidRPr="00F47A65">
              <w:t>ГОСТ ISO 3471</w:t>
            </w:r>
          </w:p>
          <w:p w14:paraId="5AB187AC" w14:textId="77777777" w:rsidR="004E7276" w:rsidRPr="00F47A65" w:rsidRDefault="004E7276" w:rsidP="004E7276">
            <w:r w:rsidRPr="00F47A65">
              <w:t>ГОСТ ISO 15143-1</w:t>
            </w:r>
          </w:p>
          <w:p w14:paraId="67AEC7F2" w14:textId="77777777" w:rsidR="004E7276" w:rsidRPr="00F47A65" w:rsidRDefault="004E7276" w:rsidP="004E7276">
            <w:r w:rsidRPr="00F47A65">
              <w:t>ГОСТ ISO 15143-2</w:t>
            </w:r>
          </w:p>
          <w:p w14:paraId="37396F6C" w14:textId="77777777" w:rsidR="004E7276" w:rsidRPr="00F47A65" w:rsidRDefault="004E7276" w:rsidP="004E7276">
            <w:r w:rsidRPr="00F47A65">
              <w:t>ГОСТ ISO 15642</w:t>
            </w:r>
          </w:p>
          <w:p w14:paraId="31745A47" w14:textId="77777777" w:rsidR="004E7276" w:rsidRPr="00F47A65" w:rsidRDefault="004E7276" w:rsidP="004E7276">
            <w:r w:rsidRPr="00F47A65">
              <w:t>ГОСТ ISO 15643</w:t>
            </w:r>
          </w:p>
          <w:p w14:paraId="57B819AD" w14:textId="77777777" w:rsidR="004E7276" w:rsidRPr="00F47A65" w:rsidRDefault="004E7276" w:rsidP="004E7276">
            <w:r w:rsidRPr="00F47A65">
              <w:t>ГОСТ ISO 15644</w:t>
            </w:r>
          </w:p>
          <w:p w14:paraId="4CBDF16A" w14:textId="77777777" w:rsidR="004E7276" w:rsidRPr="00F47A65" w:rsidRDefault="004E7276" w:rsidP="004E7276">
            <w:r w:rsidRPr="00F47A65">
              <w:t>ГОСТ ISO 15645</w:t>
            </w:r>
          </w:p>
          <w:p w14:paraId="2DE35B1B" w14:textId="77777777" w:rsidR="004E7276" w:rsidRPr="00F47A65" w:rsidRDefault="004E7276" w:rsidP="004E7276">
            <w:r w:rsidRPr="00F47A65">
              <w:t>ГОСТ ISO 15688</w:t>
            </w:r>
          </w:p>
          <w:p w14:paraId="062AEE5C" w14:textId="77777777" w:rsidR="004E7276" w:rsidRPr="00F47A65" w:rsidRDefault="004E7276" w:rsidP="004E7276">
            <w:r w:rsidRPr="00F47A65">
              <w:t>ГОСТ ISO 15689</w:t>
            </w:r>
          </w:p>
          <w:p w14:paraId="3806E0D7" w14:textId="77777777" w:rsidR="004E7276" w:rsidRPr="00F47A65" w:rsidRDefault="004E7276" w:rsidP="004E7276">
            <w:r w:rsidRPr="00F47A65">
              <w:t>ГОСТ ISO 22242</w:t>
            </w:r>
          </w:p>
          <w:p w14:paraId="7AEC7264" w14:textId="77777777" w:rsidR="004E7276" w:rsidRPr="00F47A65" w:rsidRDefault="004E7276" w:rsidP="004E7276">
            <w:r w:rsidRPr="00F47A65">
              <w:t>ГОСТ EN 500-1</w:t>
            </w:r>
          </w:p>
          <w:p w14:paraId="5BED61CF" w14:textId="77777777" w:rsidR="004E7276" w:rsidRPr="00F47A65" w:rsidRDefault="004E7276" w:rsidP="004E7276">
            <w:r w:rsidRPr="00F47A65">
              <w:lastRenderedPageBreak/>
              <w:t>ГОСТ EN 500-2</w:t>
            </w:r>
          </w:p>
          <w:p w14:paraId="3CCE293A" w14:textId="77777777" w:rsidR="004E7276" w:rsidRPr="00F47A65" w:rsidRDefault="004E7276" w:rsidP="004E7276">
            <w:r w:rsidRPr="00F47A65">
              <w:t>ГОСТ EN 500-3</w:t>
            </w:r>
          </w:p>
          <w:p w14:paraId="4C10668B" w14:textId="77777777" w:rsidR="004E7276" w:rsidRPr="00F47A65" w:rsidRDefault="004E7276" w:rsidP="004E7276">
            <w:r w:rsidRPr="00F47A65">
              <w:t>ГОСТ EN 500-4</w:t>
            </w:r>
          </w:p>
          <w:p w14:paraId="2C3ABF7C" w14:textId="77777777" w:rsidR="004E7276" w:rsidRPr="00F47A65" w:rsidRDefault="004E7276" w:rsidP="004E7276">
            <w:r w:rsidRPr="00F47A65">
              <w:t>ГОСТ EN 500-6</w:t>
            </w:r>
          </w:p>
          <w:p w14:paraId="64D0BB7B" w14:textId="77777777" w:rsidR="004E7276" w:rsidRPr="00F47A65" w:rsidRDefault="004E7276" w:rsidP="004E7276">
            <w:r w:rsidRPr="00F47A65">
              <w:t>ГОСТ EN 536</w:t>
            </w:r>
          </w:p>
          <w:p w14:paraId="36B549CE" w14:textId="77777777" w:rsidR="004E7276" w:rsidRPr="00F47A65" w:rsidRDefault="004E7276" w:rsidP="004E7276">
            <w:r w:rsidRPr="00F47A65">
              <w:t>ГОСТ EN 13019</w:t>
            </w:r>
          </w:p>
          <w:p w14:paraId="63DD41CB" w14:textId="77777777" w:rsidR="004E7276" w:rsidRPr="00F47A65" w:rsidRDefault="004E7276" w:rsidP="004E7276">
            <w:r w:rsidRPr="00F47A65">
              <w:t>ГОСТ EN 13020</w:t>
            </w:r>
          </w:p>
          <w:p w14:paraId="3A320068" w14:textId="77777777" w:rsidR="004E7276" w:rsidRPr="00F47A65" w:rsidRDefault="004E7276" w:rsidP="004E7276">
            <w:r w:rsidRPr="00F47A65">
              <w:t>ГОСТ EN 13021</w:t>
            </w:r>
          </w:p>
          <w:p w14:paraId="2B4672B2" w14:textId="77777777" w:rsidR="004E7276" w:rsidRPr="00F47A65" w:rsidRDefault="004E7276" w:rsidP="004E7276">
            <w:r w:rsidRPr="00F47A65">
              <w:t>ГОСТ EN 13524</w:t>
            </w:r>
          </w:p>
          <w:p w14:paraId="48AAD322" w14:textId="77777777" w:rsidR="004E7276" w:rsidRPr="00F47A65" w:rsidRDefault="004E7276" w:rsidP="004E7276">
            <w:r w:rsidRPr="00F47A65">
              <w:t>ГОСТ EN 13862</w:t>
            </w:r>
          </w:p>
          <w:p w14:paraId="5C72893B" w14:textId="77777777" w:rsidR="004E7276" w:rsidRPr="00F47A65" w:rsidRDefault="004E7276" w:rsidP="004E7276">
            <w:r w:rsidRPr="00F47A65">
              <w:t>ГОСТ 12.2.011</w:t>
            </w:r>
          </w:p>
          <w:p w14:paraId="31077A05" w14:textId="77777777" w:rsidR="004E7276" w:rsidRPr="00F47A65" w:rsidRDefault="004E7276" w:rsidP="004E7276">
            <w:r w:rsidRPr="00F47A65">
              <w:t>ГОСТ 11030</w:t>
            </w:r>
          </w:p>
          <w:p w14:paraId="7CFCC65D" w14:textId="77777777" w:rsidR="003D1EA6" w:rsidRPr="00F47A65" w:rsidRDefault="004E7276" w:rsidP="004E7276">
            <w:r w:rsidRPr="00F47A65">
              <w:t>ГОСТ 21915</w:t>
            </w:r>
          </w:p>
          <w:p w14:paraId="52EC88F0" w14:textId="77777777" w:rsidR="004E7276" w:rsidRPr="00F47A65" w:rsidRDefault="004E7276" w:rsidP="004E7276">
            <w:r w:rsidRPr="00F47A65">
              <w:t>ГОСТ 27336</w:t>
            </w:r>
          </w:p>
          <w:p w14:paraId="574E4863" w14:textId="77777777" w:rsidR="004E7276" w:rsidRPr="00F47A65" w:rsidRDefault="004E7276" w:rsidP="004E7276">
            <w:r w:rsidRPr="00F47A65">
              <w:t>ГОСТ 27338</w:t>
            </w:r>
          </w:p>
          <w:p w14:paraId="713BD8B3" w14:textId="77777777" w:rsidR="004E7276" w:rsidRPr="00F47A65" w:rsidRDefault="004E7276" w:rsidP="004E7276">
            <w:r w:rsidRPr="00F47A65">
              <w:t>ГОСТ 27339</w:t>
            </w:r>
          </w:p>
          <w:p w14:paraId="1FF549F5" w14:textId="77777777" w:rsidR="004E7276" w:rsidRPr="00F47A65" w:rsidRDefault="004E7276" w:rsidP="004E7276">
            <w:r w:rsidRPr="00F47A65">
              <w:t>ГОСТ 27598</w:t>
            </w:r>
          </w:p>
          <w:p w14:paraId="20230A75" w14:textId="77777777" w:rsidR="004E7276" w:rsidRPr="00F47A65" w:rsidRDefault="004E7276" w:rsidP="004E7276">
            <w:r w:rsidRPr="00F47A65">
              <w:t>ГОСТ 27614</w:t>
            </w:r>
          </w:p>
          <w:p w14:paraId="7B54E4CB" w14:textId="77777777" w:rsidR="004E7276" w:rsidRPr="00F47A65" w:rsidRDefault="004E7276" w:rsidP="004E7276">
            <w:r w:rsidRPr="00F47A65">
              <w:t>ГОСТ 27811</w:t>
            </w:r>
          </w:p>
          <w:p w14:paraId="02DA4C17" w14:textId="77777777" w:rsidR="004E7276" w:rsidRPr="00F47A65" w:rsidRDefault="004E7276" w:rsidP="004E7276">
            <w:r w:rsidRPr="00F47A65">
              <w:t>ГОСТ 27945</w:t>
            </w:r>
          </w:p>
          <w:p w14:paraId="0BA5CA14" w14:textId="77777777" w:rsidR="004E7276" w:rsidRPr="00F47A65" w:rsidRDefault="004E7276" w:rsidP="004E7276">
            <w:r w:rsidRPr="00F47A65">
              <w:t>ГОСТ 31548</w:t>
            </w:r>
          </w:p>
          <w:p w14:paraId="72460BD3" w14:textId="77777777" w:rsidR="004E7276" w:rsidRPr="00F47A65" w:rsidRDefault="004E7276" w:rsidP="004E7276">
            <w:r w:rsidRPr="00F47A65">
              <w:t>ГОСТ 31552</w:t>
            </w:r>
          </w:p>
          <w:p w14:paraId="04409515" w14:textId="77777777" w:rsidR="004E7276" w:rsidRPr="00F47A65" w:rsidRDefault="004E7276" w:rsidP="004E7276">
            <w:r w:rsidRPr="00F47A65">
              <w:t>ГОСТ 31556</w:t>
            </w:r>
          </w:p>
          <w:p w14:paraId="3CA3FF80" w14:textId="77777777" w:rsidR="004E7276" w:rsidRPr="00F47A65" w:rsidRDefault="004E7276" w:rsidP="004E7276">
            <w:r w:rsidRPr="00F47A65">
              <w:t>ГОСТ 12.1.003</w:t>
            </w:r>
          </w:p>
          <w:p w14:paraId="7A8DA62A" w14:textId="77777777" w:rsidR="004E7276" w:rsidRPr="00F47A65" w:rsidRDefault="004E7276" w:rsidP="004E7276">
            <w:r w:rsidRPr="00F47A65">
              <w:t>ГОСТ 12.1.012</w:t>
            </w:r>
          </w:p>
          <w:p w14:paraId="272CA334" w14:textId="77777777" w:rsidR="004E7276" w:rsidRPr="00F47A65" w:rsidRDefault="004E7276" w:rsidP="004E7276">
            <w:r w:rsidRPr="00F47A65">
              <w:t>ГОСТ 12.2.003</w:t>
            </w:r>
          </w:p>
          <w:p w14:paraId="767DC4CC" w14:textId="77777777" w:rsidR="004E7276" w:rsidRPr="00F47A65" w:rsidRDefault="004E7276" w:rsidP="004E7276">
            <w:r w:rsidRPr="00F47A65">
              <w:t>ГОСТ 12.2.007.0</w:t>
            </w:r>
          </w:p>
          <w:p w14:paraId="51F3CE2E" w14:textId="77777777" w:rsidR="004E7276" w:rsidRPr="00F47A65" w:rsidRDefault="004E7276" w:rsidP="004E7276">
            <w:r w:rsidRPr="00F47A65">
              <w:t>ГОСТ Р МЭК 60204-1</w:t>
            </w:r>
          </w:p>
          <w:p w14:paraId="11398F29" w14:textId="77777777" w:rsidR="004E7276" w:rsidRPr="00F47A65" w:rsidRDefault="004E7276" w:rsidP="004E7276">
            <w:r w:rsidRPr="00F47A65">
              <w:t>ГОСТ IEC 60335-1</w:t>
            </w:r>
          </w:p>
          <w:p w14:paraId="73F2AA83" w14:textId="6835C034" w:rsidR="004E7276" w:rsidRPr="00F47A65" w:rsidRDefault="004E7276" w:rsidP="004E7276">
            <w:pPr>
              <w:rPr>
                <w:b/>
              </w:rPr>
            </w:pPr>
            <w:r w:rsidRPr="00F47A65">
              <w:t>ГОСТ 12.1.005</w:t>
            </w:r>
          </w:p>
        </w:tc>
      </w:tr>
      <w:tr w:rsidR="003D1EA6" w:rsidRPr="00F47A65" w14:paraId="18A3AF3F" w14:textId="77777777" w:rsidTr="004A2D6A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D9855" w14:textId="2DD22FFB" w:rsidR="003D1EA6" w:rsidRPr="00F47A65" w:rsidRDefault="003D1EA6" w:rsidP="00544509">
            <w:pPr>
              <w:spacing w:after="160" w:line="259" w:lineRule="auto"/>
            </w:pPr>
            <w:r w:rsidRPr="00F47A65">
              <w:lastRenderedPageBreak/>
              <w:t>2.5.3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2DBAA" w14:textId="77777777" w:rsidR="004E7276" w:rsidRPr="00F47A65" w:rsidRDefault="004E7276" w:rsidP="004E7276">
            <w:r w:rsidRPr="00F47A65">
              <w:t>Оборудование и машины</w:t>
            </w:r>
          </w:p>
          <w:p w14:paraId="0CF9D6D0" w14:textId="7811EDFC" w:rsidR="003D1EA6" w:rsidRPr="00F47A65" w:rsidRDefault="004E7276" w:rsidP="004E7276">
            <w:r w:rsidRPr="00F47A65">
              <w:t>строительные.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7FD80" w14:textId="77777777" w:rsidR="004E7276" w:rsidRPr="00F47A65" w:rsidRDefault="004E7276" w:rsidP="004E7276">
            <w:r w:rsidRPr="00F47A65">
              <w:t>1с, 3с, 9с</w:t>
            </w:r>
          </w:p>
          <w:p w14:paraId="337C884C" w14:textId="77777777" w:rsidR="004E7276" w:rsidRPr="00F47A65" w:rsidRDefault="004E7276" w:rsidP="004E7276">
            <w:r w:rsidRPr="00F47A65">
              <w:t>Сертификация</w:t>
            </w:r>
          </w:p>
          <w:p w14:paraId="67B2AC8C" w14:textId="58008F6D" w:rsidR="004E7276" w:rsidRPr="00F47A65" w:rsidRDefault="004E7276" w:rsidP="004E7276"/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8FB65" w14:textId="77777777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8426</w:t>
            </w:r>
          </w:p>
          <w:p w14:paraId="26A13A2E" w14:textId="0EB0E983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842611</w:t>
            </w:r>
          </w:p>
          <w:p w14:paraId="1241C8D6" w14:textId="33FAF7AB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842612</w:t>
            </w:r>
          </w:p>
          <w:p w14:paraId="00C27038" w14:textId="3DFC33FD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842619</w:t>
            </w:r>
          </w:p>
          <w:p w14:paraId="3E57C9D8" w14:textId="0F6334B9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842620</w:t>
            </w:r>
          </w:p>
          <w:p w14:paraId="48E73178" w14:textId="6BEA5F71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842630</w:t>
            </w:r>
          </w:p>
          <w:p w14:paraId="6861B144" w14:textId="195C61C6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842640</w:t>
            </w:r>
          </w:p>
          <w:p w14:paraId="06DA7465" w14:textId="081F95D1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842691</w:t>
            </w:r>
          </w:p>
          <w:p w14:paraId="05AFEF62" w14:textId="3EC31ED6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842699</w:t>
            </w:r>
          </w:p>
          <w:p w14:paraId="497F27EA" w14:textId="33C6CF22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8426110000</w:t>
            </w:r>
          </w:p>
          <w:p w14:paraId="2E2B2762" w14:textId="6D052184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842612</w:t>
            </w:r>
          </w:p>
          <w:p w14:paraId="4892993E" w14:textId="4E1FC391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8426120001</w:t>
            </w:r>
          </w:p>
          <w:p w14:paraId="3B0DB3AB" w14:textId="58F4DA08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8426120009</w:t>
            </w:r>
          </w:p>
          <w:p w14:paraId="17B2804A" w14:textId="47A3DF62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8426190000</w:t>
            </w:r>
          </w:p>
          <w:p w14:paraId="35F05034" w14:textId="6A620349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8426200000</w:t>
            </w:r>
          </w:p>
          <w:p w14:paraId="5F41B301" w14:textId="4D24F1EB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842630</w:t>
            </w:r>
          </w:p>
          <w:p w14:paraId="767D1E94" w14:textId="0FAABF36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8426300001</w:t>
            </w:r>
          </w:p>
          <w:p w14:paraId="75EDA6BC" w14:textId="513DAC5D" w:rsidR="003D1EA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8426300009</w:t>
            </w:r>
          </w:p>
          <w:p w14:paraId="1FB24035" w14:textId="460A55F5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842641</w:t>
            </w:r>
          </w:p>
          <w:p w14:paraId="1456063A" w14:textId="6CA1E3ED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8426410001</w:t>
            </w:r>
          </w:p>
          <w:p w14:paraId="433991CC" w14:textId="57345669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8426410002</w:t>
            </w:r>
          </w:p>
          <w:p w14:paraId="129B17D4" w14:textId="60264ACF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8426410003</w:t>
            </w:r>
          </w:p>
          <w:p w14:paraId="62EDD5E3" w14:textId="36B7B9E3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8426410007</w:t>
            </w:r>
          </w:p>
          <w:p w14:paraId="5933564E" w14:textId="4163031F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842649</w:t>
            </w:r>
          </w:p>
          <w:p w14:paraId="2182DD4F" w14:textId="4D17E053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8426490010</w:t>
            </w:r>
          </w:p>
          <w:p w14:paraId="3470D38D" w14:textId="7EFDA86C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842649009</w:t>
            </w:r>
          </w:p>
          <w:p w14:paraId="6770965F" w14:textId="3F62B405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8426490091</w:t>
            </w:r>
          </w:p>
          <w:p w14:paraId="6545A5A8" w14:textId="47F0C277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8426490099</w:t>
            </w:r>
          </w:p>
          <w:p w14:paraId="3BF1147E" w14:textId="7A61185B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842691</w:t>
            </w:r>
          </w:p>
          <w:p w14:paraId="2AAC0648" w14:textId="1687D877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842691100</w:t>
            </w:r>
          </w:p>
          <w:p w14:paraId="2479D033" w14:textId="6032A4C6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8426911001</w:t>
            </w:r>
          </w:p>
          <w:p w14:paraId="7034F869" w14:textId="66363F4B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8426911009</w:t>
            </w:r>
          </w:p>
          <w:p w14:paraId="3B2AC3B7" w14:textId="57A7C962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842691900</w:t>
            </w:r>
          </w:p>
          <w:p w14:paraId="72A308C9" w14:textId="607E59E1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8426919001</w:t>
            </w:r>
          </w:p>
          <w:p w14:paraId="739507E5" w14:textId="516F6C73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8426919009</w:t>
            </w:r>
          </w:p>
          <w:p w14:paraId="375CC637" w14:textId="5071A9AD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8426990000</w:t>
            </w:r>
          </w:p>
          <w:p w14:paraId="7D2D06B7" w14:textId="77777777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8428</w:t>
            </w:r>
          </w:p>
          <w:p w14:paraId="43679969" w14:textId="33874071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842820</w:t>
            </w:r>
          </w:p>
          <w:p w14:paraId="78751F97" w14:textId="70B75DC6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8428202000</w:t>
            </w:r>
          </w:p>
          <w:p w14:paraId="4049EAE0" w14:textId="0E4BD2AD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842820800</w:t>
            </w:r>
          </w:p>
          <w:p w14:paraId="6EC47980" w14:textId="0DC47EC0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8428208001</w:t>
            </w:r>
          </w:p>
          <w:p w14:paraId="02761372" w14:textId="73B054E0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8428208009</w:t>
            </w:r>
          </w:p>
          <w:p w14:paraId="06D4BE48" w14:textId="6B405C8B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8428310000</w:t>
            </w:r>
          </w:p>
          <w:p w14:paraId="2A9476AC" w14:textId="1F2B3383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842832</w:t>
            </w:r>
          </w:p>
          <w:p w14:paraId="1C997CE5" w14:textId="1DE99D4D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8428320000</w:t>
            </w:r>
          </w:p>
          <w:p w14:paraId="47590E4F" w14:textId="26446519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842833</w:t>
            </w:r>
          </w:p>
          <w:p w14:paraId="3E86B5DE" w14:textId="264196C8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8428330000</w:t>
            </w:r>
          </w:p>
          <w:p w14:paraId="50FBDA9E" w14:textId="3D422D81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842839</w:t>
            </w:r>
          </w:p>
          <w:p w14:paraId="68FEB87C" w14:textId="43A158A6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84283920</w:t>
            </w:r>
          </w:p>
          <w:p w14:paraId="0EF86C21" w14:textId="29A3B146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8428392000</w:t>
            </w:r>
          </w:p>
          <w:p w14:paraId="6B58E3DC" w14:textId="0022659C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842839900</w:t>
            </w:r>
          </w:p>
          <w:p w14:paraId="4C2A5FC3" w14:textId="079C63D1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8428399001</w:t>
            </w:r>
          </w:p>
          <w:p w14:paraId="31B36128" w14:textId="1E75A54D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8428399009</w:t>
            </w:r>
          </w:p>
          <w:p w14:paraId="541BF9DE" w14:textId="32EE69DA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8428400000</w:t>
            </w:r>
          </w:p>
          <w:p w14:paraId="504D95E2" w14:textId="39253C3A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8428600000</w:t>
            </w:r>
          </w:p>
          <w:p w14:paraId="4B7BEFF1" w14:textId="648449A5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842890</w:t>
            </w:r>
          </w:p>
          <w:p w14:paraId="6CB0DF84" w14:textId="76F08242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8428907100</w:t>
            </w:r>
          </w:p>
          <w:p w14:paraId="587BCB87" w14:textId="3D16B967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8428907900</w:t>
            </w:r>
          </w:p>
          <w:p w14:paraId="203BEE8F" w14:textId="6AF8C326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842890900</w:t>
            </w:r>
          </w:p>
          <w:p w14:paraId="363BA8BC" w14:textId="550E1734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84289070</w:t>
            </w:r>
          </w:p>
          <w:p w14:paraId="29C50466" w14:textId="5AD7916C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84289070</w:t>
            </w:r>
          </w:p>
          <w:p w14:paraId="06467734" w14:textId="77777777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8467</w:t>
            </w:r>
          </w:p>
          <w:p w14:paraId="5857B791" w14:textId="77777777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8467</w:t>
            </w:r>
          </w:p>
          <w:p w14:paraId="382A1FED" w14:textId="1AF2C3F0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84672</w:t>
            </w:r>
          </w:p>
          <w:p w14:paraId="4317904E" w14:textId="16E10E91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84672110</w:t>
            </w:r>
          </w:p>
          <w:p w14:paraId="7A07C591" w14:textId="25DDFC38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84672191</w:t>
            </w:r>
          </w:p>
          <w:p w14:paraId="17334596" w14:textId="35ECBD15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84672199</w:t>
            </w:r>
          </w:p>
          <w:p w14:paraId="2501535A" w14:textId="561E9F7A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846722</w:t>
            </w:r>
          </w:p>
          <w:p w14:paraId="3EE75E97" w14:textId="6ECDC836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84672210</w:t>
            </w:r>
          </w:p>
          <w:p w14:paraId="4D2497DA" w14:textId="34C20C55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84672230</w:t>
            </w:r>
          </w:p>
          <w:p w14:paraId="0FE26D9A" w14:textId="63E3A385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84672290</w:t>
            </w:r>
          </w:p>
          <w:p w14:paraId="7C935388" w14:textId="72AB5A6D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84672920</w:t>
            </w:r>
          </w:p>
          <w:p w14:paraId="3AF87727" w14:textId="7E730064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84672950</w:t>
            </w:r>
          </w:p>
          <w:p w14:paraId="68FFD8A0" w14:textId="4CEA491D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84672970</w:t>
            </w:r>
          </w:p>
          <w:p w14:paraId="3A265A93" w14:textId="5084D0B6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84672980</w:t>
            </w:r>
          </w:p>
          <w:p w14:paraId="6C6D9B2E" w14:textId="62F3FEA6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84672985</w:t>
            </w:r>
          </w:p>
          <w:p w14:paraId="43E7357D" w14:textId="457D11C0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846711</w:t>
            </w:r>
          </w:p>
          <w:p w14:paraId="17FBC6F7" w14:textId="3B47C3F9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8467111000</w:t>
            </w:r>
          </w:p>
          <w:p w14:paraId="310CC14E" w14:textId="106B8029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8467119000</w:t>
            </w:r>
          </w:p>
          <w:p w14:paraId="5160A36E" w14:textId="19591277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8467190000</w:t>
            </w:r>
          </w:p>
          <w:p w14:paraId="036A817D" w14:textId="09262D89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84672</w:t>
            </w:r>
          </w:p>
          <w:p w14:paraId="27F659AD" w14:textId="18AD8D21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846721</w:t>
            </w:r>
          </w:p>
          <w:p w14:paraId="30DAFD58" w14:textId="467029BA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84672110</w:t>
            </w:r>
          </w:p>
          <w:p w14:paraId="5C35D4FC" w14:textId="12CBA338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8467211000</w:t>
            </w:r>
          </w:p>
          <w:p w14:paraId="1838B458" w14:textId="08B7E141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8467219100</w:t>
            </w:r>
          </w:p>
          <w:p w14:paraId="526B63EB" w14:textId="50E31051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8467219900</w:t>
            </w:r>
          </w:p>
          <w:p w14:paraId="7CE500F0" w14:textId="31F5C5D9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846722</w:t>
            </w:r>
          </w:p>
          <w:p w14:paraId="6253BDF3" w14:textId="70E059DA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8467221000</w:t>
            </w:r>
          </w:p>
          <w:p w14:paraId="238F2F84" w14:textId="7EE90497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8467223000</w:t>
            </w:r>
          </w:p>
          <w:p w14:paraId="471E8E6E" w14:textId="0FF2BBB0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8467229000</w:t>
            </w:r>
          </w:p>
          <w:p w14:paraId="7A4AE3A1" w14:textId="6E170602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846729</w:t>
            </w:r>
          </w:p>
          <w:p w14:paraId="260B973E" w14:textId="0A35E126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8467292000</w:t>
            </w:r>
          </w:p>
          <w:p w14:paraId="25B5F3D3" w14:textId="78401ABF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8467295100</w:t>
            </w:r>
          </w:p>
          <w:p w14:paraId="5057B85F" w14:textId="6C32E2D7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8467295300</w:t>
            </w:r>
          </w:p>
          <w:p w14:paraId="504902BB" w14:textId="6C72052C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8467295900</w:t>
            </w:r>
          </w:p>
          <w:p w14:paraId="1BFAA131" w14:textId="05CB8928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8467297000</w:t>
            </w:r>
          </w:p>
          <w:p w14:paraId="7906A5CC" w14:textId="62C29DE2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8467298000</w:t>
            </w:r>
          </w:p>
          <w:p w14:paraId="0F136A84" w14:textId="479EFCFD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846729850</w:t>
            </w:r>
          </w:p>
          <w:p w14:paraId="76E9F08A" w14:textId="6228697A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8467298501</w:t>
            </w:r>
          </w:p>
          <w:p w14:paraId="07BDCCE1" w14:textId="4E879E55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8467298509</w:t>
            </w:r>
          </w:p>
          <w:p w14:paraId="17699933" w14:textId="28BE368D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8467810000</w:t>
            </w:r>
          </w:p>
          <w:p w14:paraId="4926FB9D" w14:textId="4CB3732F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8467890000</w:t>
            </w:r>
          </w:p>
          <w:p w14:paraId="778F97D0" w14:textId="198F804E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8467910000</w:t>
            </w:r>
          </w:p>
          <w:p w14:paraId="5AC00856" w14:textId="6CB7B7A8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8467920000</w:t>
            </w:r>
          </w:p>
          <w:p w14:paraId="140CBC2A" w14:textId="5F0DAB74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846799</w:t>
            </w:r>
          </w:p>
          <w:p w14:paraId="479B4078" w14:textId="40B2B146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8467990001</w:t>
            </w:r>
          </w:p>
          <w:p w14:paraId="2A0511B0" w14:textId="014E0290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8467990009</w:t>
            </w:r>
          </w:p>
          <w:p w14:paraId="1F845B77" w14:textId="77777777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8429</w:t>
            </w:r>
          </w:p>
          <w:p w14:paraId="33B5A57E" w14:textId="28C50A55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842911</w:t>
            </w:r>
          </w:p>
          <w:p w14:paraId="5A9AB4A1" w14:textId="2A2A2550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842919</w:t>
            </w:r>
          </w:p>
          <w:p w14:paraId="7C1066DE" w14:textId="2DE64984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842920</w:t>
            </w:r>
          </w:p>
          <w:p w14:paraId="1C473F72" w14:textId="769F07CE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842930</w:t>
            </w:r>
          </w:p>
          <w:p w14:paraId="7459C85C" w14:textId="4DFB70E5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842940</w:t>
            </w:r>
          </w:p>
          <w:p w14:paraId="33686A5B" w14:textId="4226D795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842951</w:t>
            </w:r>
          </w:p>
          <w:p w14:paraId="47C5057E" w14:textId="385C672F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84295110</w:t>
            </w:r>
          </w:p>
          <w:p w14:paraId="6C7083D8" w14:textId="3846A542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8429519</w:t>
            </w:r>
          </w:p>
          <w:p w14:paraId="337EE3D7" w14:textId="093E95B8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842952</w:t>
            </w:r>
          </w:p>
          <w:p w14:paraId="25F77803" w14:textId="410264EC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842959</w:t>
            </w:r>
          </w:p>
          <w:p w14:paraId="21C3DAD1" w14:textId="13E68A9A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842911</w:t>
            </w:r>
          </w:p>
          <w:p w14:paraId="71AE4197" w14:textId="1A01BAD7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8429110010</w:t>
            </w:r>
          </w:p>
          <w:p w14:paraId="45172A80" w14:textId="560F5798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8429110020</w:t>
            </w:r>
          </w:p>
          <w:p w14:paraId="24C65907" w14:textId="5EF76145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8429110090</w:t>
            </w:r>
          </w:p>
          <w:p w14:paraId="323938C1" w14:textId="535B8E0C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842919</w:t>
            </w:r>
          </w:p>
          <w:p w14:paraId="2E4D6EB2" w14:textId="61EE0844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8429190001</w:t>
            </w:r>
          </w:p>
          <w:p w14:paraId="6B9C6220" w14:textId="5AF3E691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8429190009</w:t>
            </w:r>
          </w:p>
          <w:p w14:paraId="696D600E" w14:textId="59E1402F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842920</w:t>
            </w:r>
          </w:p>
          <w:p w14:paraId="240AF1CC" w14:textId="3762187A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8429200010</w:t>
            </w:r>
          </w:p>
          <w:p w14:paraId="52EAEA7D" w14:textId="60095828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842920009</w:t>
            </w:r>
          </w:p>
          <w:p w14:paraId="19328CE9" w14:textId="15585162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8429200091</w:t>
            </w:r>
          </w:p>
          <w:p w14:paraId="435495C5" w14:textId="5EF12624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8429200099</w:t>
            </w:r>
          </w:p>
          <w:p w14:paraId="1F027937" w14:textId="1065787D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8429300000</w:t>
            </w:r>
          </w:p>
          <w:p w14:paraId="3CF0F3DE" w14:textId="1FCC1919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842940</w:t>
            </w:r>
          </w:p>
          <w:p w14:paraId="02C87108" w14:textId="4D13D74E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8429401000</w:t>
            </w:r>
          </w:p>
          <w:p w14:paraId="5EA4EA2A" w14:textId="58F989F2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8429403000</w:t>
            </w:r>
          </w:p>
          <w:p w14:paraId="77B8382E" w14:textId="63789130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8429409000</w:t>
            </w:r>
          </w:p>
          <w:p w14:paraId="71503545" w14:textId="2366D32E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842951</w:t>
            </w:r>
          </w:p>
          <w:p w14:paraId="2D187BF3" w14:textId="1DAFC5C8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8429511000</w:t>
            </w:r>
          </w:p>
          <w:p w14:paraId="1F57D1B3" w14:textId="6FD798AB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8429519100</w:t>
            </w:r>
          </w:p>
          <w:p w14:paraId="07149141" w14:textId="7C3DD911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8429519900</w:t>
            </w:r>
          </w:p>
          <w:p w14:paraId="3B151A32" w14:textId="6BBD58D5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842952</w:t>
            </w:r>
          </w:p>
          <w:p w14:paraId="339AB0C1" w14:textId="2F715772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842952100</w:t>
            </w:r>
          </w:p>
          <w:p w14:paraId="507BA59E" w14:textId="4C83B40B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8429521001</w:t>
            </w:r>
          </w:p>
          <w:p w14:paraId="328D7F82" w14:textId="00CDF28F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8429521009</w:t>
            </w:r>
          </w:p>
          <w:p w14:paraId="79616149" w14:textId="15D4844D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8429529000</w:t>
            </w:r>
          </w:p>
          <w:p w14:paraId="27DE1D2A" w14:textId="41A1CAA7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8429590000</w:t>
            </w:r>
          </w:p>
          <w:p w14:paraId="0F11A09D" w14:textId="77777777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8430</w:t>
            </w:r>
          </w:p>
          <w:p w14:paraId="324B5E09" w14:textId="76E83F82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843010</w:t>
            </w:r>
          </w:p>
          <w:p w14:paraId="10633F30" w14:textId="46D94C12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843020</w:t>
            </w:r>
          </w:p>
          <w:p w14:paraId="4A7BC597" w14:textId="19483378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843061</w:t>
            </w:r>
          </w:p>
          <w:p w14:paraId="095811B1" w14:textId="01EB4FC6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843069</w:t>
            </w:r>
          </w:p>
          <w:p w14:paraId="12AB72FE" w14:textId="7618E680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8430100000</w:t>
            </w:r>
          </w:p>
          <w:p w14:paraId="56673CE2" w14:textId="20F546E3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8430200000</w:t>
            </w:r>
          </w:p>
          <w:p w14:paraId="5197964C" w14:textId="41B40310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8430310000</w:t>
            </w:r>
          </w:p>
          <w:p w14:paraId="3F6DC68A" w14:textId="3479A5AA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8430390000</w:t>
            </w:r>
          </w:p>
          <w:p w14:paraId="7166694E" w14:textId="39D5487E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843041</w:t>
            </w:r>
          </w:p>
          <w:p w14:paraId="00E2D8FD" w14:textId="768A6521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8430410001</w:t>
            </w:r>
          </w:p>
          <w:p w14:paraId="19AB1AEF" w14:textId="2919F317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8430410002</w:t>
            </w:r>
          </w:p>
          <w:p w14:paraId="102A1605" w14:textId="51950B79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8430410008</w:t>
            </w:r>
          </w:p>
          <w:p w14:paraId="288EDB46" w14:textId="5DE5FFD1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843049</w:t>
            </w:r>
          </w:p>
          <w:p w14:paraId="0B7ECA53" w14:textId="7AB77F2B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8430490001</w:t>
            </w:r>
          </w:p>
          <w:p w14:paraId="1A2486FB" w14:textId="457E5055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8430490009</w:t>
            </w:r>
          </w:p>
          <w:p w14:paraId="065B00D6" w14:textId="19DCA9A5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843050</w:t>
            </w:r>
          </w:p>
          <w:p w14:paraId="6C3BC750" w14:textId="4404751A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8430500002</w:t>
            </w:r>
          </w:p>
          <w:p w14:paraId="4C5A4365" w14:textId="7796164F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8430500003</w:t>
            </w:r>
          </w:p>
          <w:p w14:paraId="3DD852EE" w14:textId="77897343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8430500009</w:t>
            </w:r>
          </w:p>
          <w:p w14:paraId="2EF25B1D" w14:textId="1BE2A6FA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8430610000</w:t>
            </w:r>
          </w:p>
          <w:p w14:paraId="229E3B88" w14:textId="612C97EA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843069</w:t>
            </w:r>
          </w:p>
          <w:p w14:paraId="2B5E9BA3" w14:textId="20772AA7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8430690001</w:t>
            </w:r>
          </w:p>
          <w:p w14:paraId="67857DC6" w14:textId="1B261CA2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8430690002</w:t>
            </w:r>
          </w:p>
          <w:p w14:paraId="073712AA" w14:textId="05A5C83A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8430690003</w:t>
            </w:r>
          </w:p>
          <w:p w14:paraId="66D3AF4A" w14:textId="37BD7AB2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8430690008</w:t>
            </w:r>
          </w:p>
          <w:p w14:paraId="61F8982D" w14:textId="7B18D56E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843142</w:t>
            </w:r>
          </w:p>
          <w:p w14:paraId="18F2DE93" w14:textId="77777777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8431</w:t>
            </w:r>
          </w:p>
          <w:p w14:paraId="38517A48" w14:textId="1DEB45AF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8431100000</w:t>
            </w:r>
          </w:p>
          <w:p w14:paraId="28CCDD92" w14:textId="36ED0A50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8431200000</w:t>
            </w:r>
          </w:p>
          <w:p w14:paraId="565CF378" w14:textId="5095CD5F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8431310000</w:t>
            </w:r>
          </w:p>
          <w:p w14:paraId="46F51CBB" w14:textId="6D37581F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8431390000</w:t>
            </w:r>
          </w:p>
          <w:p w14:paraId="445C1F7B" w14:textId="751D3717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8431410000</w:t>
            </w:r>
          </w:p>
          <w:p w14:paraId="1D307A97" w14:textId="6668083A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8431420000</w:t>
            </w:r>
          </w:p>
          <w:p w14:paraId="67DBC294" w14:textId="4F3A1E92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8431430000</w:t>
            </w:r>
          </w:p>
          <w:p w14:paraId="74C48BCB" w14:textId="03B398DD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843149</w:t>
            </w:r>
          </w:p>
          <w:p w14:paraId="3333D765" w14:textId="02ECA24D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8431492000</w:t>
            </w:r>
          </w:p>
          <w:p w14:paraId="66DAFFDA" w14:textId="6BFD2A51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843149800</w:t>
            </w:r>
          </w:p>
          <w:p w14:paraId="7A9636F1" w14:textId="0E9999DE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8431498001</w:t>
            </w:r>
          </w:p>
          <w:p w14:paraId="4DD6E506" w14:textId="77777777" w:rsidR="00D12FA9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8431498009</w:t>
            </w:r>
          </w:p>
          <w:p w14:paraId="35BBF142" w14:textId="337D554B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870410</w:t>
            </w:r>
          </w:p>
          <w:p w14:paraId="06234413" w14:textId="64F905F5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87041010</w:t>
            </w:r>
          </w:p>
          <w:p w14:paraId="11F7513D" w14:textId="35C6CA7B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870410101</w:t>
            </w:r>
          </w:p>
          <w:p w14:paraId="57F45DD0" w14:textId="3CA98EEF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8704101011</w:t>
            </w:r>
          </w:p>
          <w:p w14:paraId="54BFC76F" w14:textId="52F0E384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8704101019</w:t>
            </w:r>
          </w:p>
          <w:p w14:paraId="5C52C31E" w14:textId="22966A8F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870410102</w:t>
            </w:r>
          </w:p>
          <w:p w14:paraId="6E142EE9" w14:textId="10FAB85C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8704101021</w:t>
            </w:r>
          </w:p>
          <w:p w14:paraId="3CE9048C" w14:textId="1A9BBEE5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8704101022</w:t>
            </w:r>
          </w:p>
          <w:p w14:paraId="25698422" w14:textId="50A3F7B9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8704101029</w:t>
            </w:r>
          </w:p>
          <w:p w14:paraId="5BFEC718" w14:textId="7A03FD21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8704101080</w:t>
            </w:r>
          </w:p>
          <w:p w14:paraId="5828CD24" w14:textId="2A458644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8704109000</w:t>
            </w:r>
          </w:p>
          <w:p w14:paraId="3052CDB9" w14:textId="483CA36A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870421</w:t>
            </w:r>
          </w:p>
          <w:p w14:paraId="73AAFE68" w14:textId="2C0A1523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8704212000</w:t>
            </w:r>
          </w:p>
          <w:p w14:paraId="01EED193" w14:textId="1F0D5244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8704213200</w:t>
            </w:r>
          </w:p>
          <w:p w14:paraId="41EA9632" w14:textId="4A70BA7B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8704213801</w:t>
            </w:r>
          </w:p>
          <w:p w14:paraId="5F90D2EF" w14:textId="2FA17477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8704213802</w:t>
            </w:r>
          </w:p>
          <w:p w14:paraId="51F8F257" w14:textId="24F1AAD4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8704213809</w:t>
            </w:r>
          </w:p>
          <w:p w14:paraId="5675D370" w14:textId="591AE5A1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870421390</w:t>
            </w:r>
          </w:p>
          <w:p w14:paraId="013D55BE" w14:textId="69FEB67C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8704219200</w:t>
            </w:r>
          </w:p>
          <w:p w14:paraId="290F1CA3" w14:textId="1FD9A74F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8704219801</w:t>
            </w:r>
          </w:p>
          <w:p w14:paraId="43CA5F0D" w14:textId="59C93A9D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8704219802</w:t>
            </w:r>
          </w:p>
          <w:p w14:paraId="45AD3FCA" w14:textId="644F372C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8704219809</w:t>
            </w:r>
          </w:p>
          <w:p w14:paraId="2275043F" w14:textId="1BEF1F65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870421990</w:t>
            </w:r>
          </w:p>
          <w:p w14:paraId="7E30B2E2" w14:textId="7C6E2CDB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8704222000</w:t>
            </w:r>
          </w:p>
          <w:p w14:paraId="2D4B8BAD" w14:textId="29BBCAFE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870422</w:t>
            </w:r>
          </w:p>
          <w:p w14:paraId="463A4430" w14:textId="7DD6D4AF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8704221000</w:t>
            </w:r>
          </w:p>
          <w:p w14:paraId="4456C532" w14:textId="5F58A9BB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870422910</w:t>
            </w:r>
          </w:p>
          <w:p w14:paraId="4FD7EE3F" w14:textId="5940D763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8704229101</w:t>
            </w:r>
          </w:p>
          <w:p w14:paraId="29DBD3FC" w14:textId="60FF8ACE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8704229102</w:t>
            </w:r>
          </w:p>
          <w:p w14:paraId="71603001" w14:textId="298CA181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8704229108</w:t>
            </w:r>
          </w:p>
          <w:p w14:paraId="121E7ED1" w14:textId="0850550E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8704229201</w:t>
            </w:r>
          </w:p>
          <w:p w14:paraId="36F3D37F" w14:textId="5049C130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8704229202</w:t>
            </w:r>
          </w:p>
          <w:p w14:paraId="4305721F" w14:textId="267591D2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8704229209</w:t>
            </w:r>
          </w:p>
          <w:p w14:paraId="42F7F7F0" w14:textId="2B82C8C1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8704229801</w:t>
            </w:r>
          </w:p>
          <w:p w14:paraId="3DEF8283" w14:textId="4A3CAE3D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8704229802</w:t>
            </w:r>
          </w:p>
          <w:p w14:paraId="286EAAA4" w14:textId="50A6E7D1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8704229803</w:t>
            </w:r>
          </w:p>
          <w:p w14:paraId="38952142" w14:textId="4CDDDE69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8704229809</w:t>
            </w:r>
          </w:p>
          <w:p w14:paraId="4C29A5FC" w14:textId="7AAC9126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870422990</w:t>
            </w:r>
          </w:p>
          <w:p w14:paraId="74D1998C" w14:textId="494954D1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870423</w:t>
            </w:r>
          </w:p>
          <w:p w14:paraId="27FC8A5E" w14:textId="2B3774F5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8704232000</w:t>
            </w:r>
          </w:p>
          <w:p w14:paraId="1E551164" w14:textId="3DB7ADF3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870423910</w:t>
            </w:r>
          </w:p>
          <w:p w14:paraId="4088E99E" w14:textId="0CC0CD1B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8704239108</w:t>
            </w:r>
          </w:p>
          <w:p w14:paraId="7908BBEB" w14:textId="2014BA80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8704239201</w:t>
            </w:r>
          </w:p>
          <w:p w14:paraId="2E098A76" w14:textId="136C15B0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8704239202</w:t>
            </w:r>
          </w:p>
          <w:p w14:paraId="3F118F95" w14:textId="38F4EA6C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8704239209</w:t>
            </w:r>
          </w:p>
          <w:p w14:paraId="1FBE223E" w14:textId="44A24830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8704239801</w:t>
            </w:r>
          </w:p>
          <w:p w14:paraId="5C347991" w14:textId="48CF819B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8704239802</w:t>
            </w:r>
          </w:p>
          <w:p w14:paraId="64288FBB" w14:textId="43353794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8704239809</w:t>
            </w:r>
          </w:p>
          <w:p w14:paraId="031EF3E5" w14:textId="3FD516CB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870423990</w:t>
            </w:r>
          </w:p>
          <w:p w14:paraId="557F4E70" w14:textId="79D76E6B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8704312000</w:t>
            </w:r>
          </w:p>
          <w:p w14:paraId="0FF10C03" w14:textId="58B3F867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847910</w:t>
            </w:r>
          </w:p>
          <w:p w14:paraId="2D669A18" w14:textId="08A600B6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8479100000</w:t>
            </w:r>
          </w:p>
          <w:p w14:paraId="54325DBD" w14:textId="77777777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8413</w:t>
            </w:r>
          </w:p>
          <w:p w14:paraId="2B42FF64" w14:textId="6375F2C6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841310</w:t>
            </w:r>
          </w:p>
          <w:p w14:paraId="444C701A" w14:textId="1EA1591F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8413110000</w:t>
            </w:r>
          </w:p>
          <w:p w14:paraId="437567F1" w14:textId="48BB9A09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8413190000</w:t>
            </w:r>
          </w:p>
          <w:p w14:paraId="0A2161DE" w14:textId="601116DF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841320</w:t>
            </w:r>
          </w:p>
          <w:p w14:paraId="3DB448E8" w14:textId="0EF14EA0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8413200000</w:t>
            </w:r>
          </w:p>
          <w:p w14:paraId="485DBC28" w14:textId="5A620672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841330</w:t>
            </w:r>
          </w:p>
          <w:p w14:paraId="4F081622" w14:textId="39CBCAA2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841330200</w:t>
            </w:r>
          </w:p>
          <w:p w14:paraId="0445FAC2" w14:textId="3EDEBAE9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8413302001</w:t>
            </w:r>
          </w:p>
          <w:p w14:paraId="0BB1A73E" w14:textId="45735781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8413302008</w:t>
            </w:r>
          </w:p>
          <w:p w14:paraId="3969A2EE" w14:textId="51D34E74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841330800</w:t>
            </w:r>
          </w:p>
          <w:p w14:paraId="249C6126" w14:textId="43311CD4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8413308001</w:t>
            </w:r>
          </w:p>
          <w:p w14:paraId="1E47BCBC" w14:textId="4EF1CB26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8413308008</w:t>
            </w:r>
          </w:p>
          <w:p w14:paraId="4120282D" w14:textId="701DFA30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8413400000</w:t>
            </w:r>
          </w:p>
          <w:p w14:paraId="09B222D0" w14:textId="4913E84A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841350</w:t>
            </w:r>
          </w:p>
          <w:p w14:paraId="11EE3E96" w14:textId="3F53E793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8413502000</w:t>
            </w:r>
          </w:p>
          <w:p w14:paraId="7BE3BCBB" w14:textId="3A2730B3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8413504000</w:t>
            </w:r>
          </w:p>
          <w:p w14:paraId="6ACC53A2" w14:textId="3670BDD3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8413506100</w:t>
            </w:r>
          </w:p>
          <w:p w14:paraId="3BB157E0" w14:textId="5D193D0A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8413506900</w:t>
            </w:r>
          </w:p>
          <w:p w14:paraId="1D85071E" w14:textId="41970D03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8413508000</w:t>
            </w:r>
          </w:p>
          <w:p w14:paraId="136EBC1A" w14:textId="5ADAF884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841360</w:t>
            </w:r>
          </w:p>
          <w:p w14:paraId="1A32FFBF" w14:textId="75E434F3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8413602000</w:t>
            </w:r>
          </w:p>
          <w:p w14:paraId="318A151C" w14:textId="2D2BA0D7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8413603100</w:t>
            </w:r>
          </w:p>
          <w:p w14:paraId="19589B08" w14:textId="359F90CA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8413603900</w:t>
            </w:r>
          </w:p>
          <w:p w14:paraId="77403CCC" w14:textId="1300871C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8413606100</w:t>
            </w:r>
          </w:p>
          <w:p w14:paraId="4200C412" w14:textId="60975799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8413606900</w:t>
            </w:r>
          </w:p>
          <w:p w14:paraId="626A3233" w14:textId="34E7F864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8413607000</w:t>
            </w:r>
          </w:p>
          <w:p w14:paraId="1F14C478" w14:textId="4FCA3A2E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8413608000</w:t>
            </w:r>
          </w:p>
          <w:p w14:paraId="7AC1DF52" w14:textId="1C26E96E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841370</w:t>
            </w:r>
          </w:p>
          <w:p w14:paraId="7AA141AD" w14:textId="7D0C79AB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8413702100</w:t>
            </w:r>
          </w:p>
          <w:p w14:paraId="1761717A" w14:textId="493D092A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8413702900</w:t>
            </w:r>
          </w:p>
          <w:p w14:paraId="104B10E4" w14:textId="4562E6BB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8413703000</w:t>
            </w:r>
          </w:p>
          <w:p w14:paraId="2AD3BDD1" w14:textId="347D3273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8413703500</w:t>
            </w:r>
          </w:p>
          <w:p w14:paraId="1825BD3D" w14:textId="447773F0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8413704500</w:t>
            </w:r>
          </w:p>
          <w:p w14:paraId="7AD99D7B" w14:textId="713A0E66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8413705100</w:t>
            </w:r>
          </w:p>
          <w:p w14:paraId="097B6D1A" w14:textId="24D41B8D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8413705900</w:t>
            </w:r>
          </w:p>
          <w:p w14:paraId="5F1523D5" w14:textId="367C1867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8413706500</w:t>
            </w:r>
          </w:p>
          <w:p w14:paraId="490C94B8" w14:textId="69F6577D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8413707500</w:t>
            </w:r>
          </w:p>
          <w:p w14:paraId="02B237BB" w14:textId="69A6BD10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8413708100</w:t>
            </w:r>
          </w:p>
          <w:p w14:paraId="0A10AF18" w14:textId="1432ABA6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8413708900</w:t>
            </w:r>
          </w:p>
          <w:p w14:paraId="3D19DB00" w14:textId="0568B214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8413810000</w:t>
            </w:r>
          </w:p>
          <w:p w14:paraId="23F37113" w14:textId="1D56D1A7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84138200</w:t>
            </w:r>
          </w:p>
          <w:p w14:paraId="4D45A78A" w14:textId="2671B339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841382001</w:t>
            </w:r>
          </w:p>
          <w:p w14:paraId="04393779" w14:textId="56F9BCE6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8413820011</w:t>
            </w:r>
          </w:p>
          <w:p w14:paraId="2211C45F" w14:textId="0442E432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8413820019</w:t>
            </w:r>
          </w:p>
          <w:p w14:paraId="1EA738D2" w14:textId="49FB9AD5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841382009</w:t>
            </w:r>
          </w:p>
          <w:p w14:paraId="103B8EA2" w14:textId="48D93FD1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8413820091</w:t>
            </w:r>
          </w:p>
          <w:p w14:paraId="57DB951F" w14:textId="6F56738E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8413820099</w:t>
            </w:r>
          </w:p>
          <w:p w14:paraId="1DF4AFEA" w14:textId="77777777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8425</w:t>
            </w:r>
          </w:p>
          <w:p w14:paraId="4F0D5BD4" w14:textId="3D49DC46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8425110000</w:t>
            </w:r>
          </w:p>
          <w:p w14:paraId="4E88BA38" w14:textId="55945134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842519</w:t>
            </w:r>
          </w:p>
          <w:p w14:paraId="6E5CC6E4" w14:textId="69F1B9A9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8425190001</w:t>
            </w:r>
          </w:p>
          <w:p w14:paraId="7846FCC8" w14:textId="59E246B6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8425190009</w:t>
            </w:r>
          </w:p>
          <w:p w14:paraId="565C6A7C" w14:textId="41DDB5CB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8425310000</w:t>
            </w:r>
          </w:p>
          <w:p w14:paraId="326DEB31" w14:textId="71940C47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842539</w:t>
            </w:r>
          </w:p>
          <w:p w14:paraId="3DE48FF7" w14:textId="23861BAF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8425390002</w:t>
            </w:r>
          </w:p>
          <w:p w14:paraId="0473D66B" w14:textId="13FA4760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8425390004</w:t>
            </w:r>
          </w:p>
          <w:p w14:paraId="6AF5789F" w14:textId="61A0A9E5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8425390005</w:t>
            </w:r>
          </w:p>
          <w:p w14:paraId="66215CFA" w14:textId="3993DF0F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8425390006</w:t>
            </w:r>
          </w:p>
          <w:p w14:paraId="28F8CE58" w14:textId="0567126B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8425410000</w:t>
            </w:r>
          </w:p>
          <w:p w14:paraId="5C6A10C3" w14:textId="63F6DD36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8425420000</w:t>
            </w:r>
          </w:p>
          <w:p w14:paraId="5350C3FA" w14:textId="65A255F1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8425490000</w:t>
            </w:r>
          </w:p>
          <w:p w14:paraId="5C7B33CC" w14:textId="1FC7EBA6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842540</w:t>
            </w:r>
          </w:p>
          <w:p w14:paraId="7D7EFB1D" w14:textId="53A804C3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842541</w:t>
            </w:r>
          </w:p>
          <w:p w14:paraId="0B7477DB" w14:textId="6FCB954A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842542</w:t>
            </w:r>
          </w:p>
          <w:p w14:paraId="0E26CAD4" w14:textId="702B19A9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842549</w:t>
            </w:r>
          </w:p>
          <w:p w14:paraId="013FD853" w14:textId="403A9B78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8425410000</w:t>
            </w:r>
          </w:p>
          <w:p w14:paraId="095A8933" w14:textId="0529BDF7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8425420000</w:t>
            </w:r>
          </w:p>
          <w:p w14:paraId="714E20F9" w14:textId="00CE1120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8425490000</w:t>
            </w:r>
          </w:p>
          <w:p w14:paraId="5D53E5AE" w14:textId="77777777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8429</w:t>
            </w:r>
          </w:p>
          <w:p w14:paraId="769F381F" w14:textId="7C73B7A3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842911</w:t>
            </w:r>
          </w:p>
          <w:p w14:paraId="5538FD63" w14:textId="31F4D37E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8429110010</w:t>
            </w:r>
          </w:p>
          <w:p w14:paraId="065DB02F" w14:textId="7AFF6D99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8429110020</w:t>
            </w:r>
          </w:p>
          <w:p w14:paraId="533CC028" w14:textId="182574C5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8429110090</w:t>
            </w:r>
          </w:p>
          <w:p w14:paraId="5CA4AA80" w14:textId="6FFD6E20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842919</w:t>
            </w:r>
          </w:p>
          <w:p w14:paraId="342DE6E3" w14:textId="1ADED2CA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8429190001</w:t>
            </w:r>
          </w:p>
          <w:p w14:paraId="5FFF6C01" w14:textId="3D9DE046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8429190009</w:t>
            </w:r>
          </w:p>
          <w:p w14:paraId="64DF3E86" w14:textId="6CB1BC96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842920</w:t>
            </w:r>
          </w:p>
          <w:p w14:paraId="636E848D" w14:textId="00DFD64B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8429200010</w:t>
            </w:r>
          </w:p>
          <w:p w14:paraId="21E00851" w14:textId="1C4E9457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842920009</w:t>
            </w:r>
          </w:p>
          <w:p w14:paraId="2AABBEE7" w14:textId="72E57BBD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8429200091</w:t>
            </w:r>
          </w:p>
          <w:p w14:paraId="19C77598" w14:textId="546D5214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8429200099</w:t>
            </w:r>
          </w:p>
          <w:p w14:paraId="13F6FB3F" w14:textId="10178467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8429300000</w:t>
            </w:r>
          </w:p>
          <w:p w14:paraId="05116E1E" w14:textId="713F14CB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842940</w:t>
            </w:r>
          </w:p>
          <w:p w14:paraId="08BA1A4B" w14:textId="14B79024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8429401000</w:t>
            </w:r>
          </w:p>
          <w:p w14:paraId="668F54DC" w14:textId="758BFF05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8429403000</w:t>
            </w:r>
          </w:p>
          <w:p w14:paraId="23B75CCE" w14:textId="3E3636C5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8429409000</w:t>
            </w:r>
          </w:p>
          <w:p w14:paraId="4C701F5B" w14:textId="40DFF0F8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842951</w:t>
            </w:r>
          </w:p>
          <w:p w14:paraId="046FBBB5" w14:textId="31C26CF9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8429511000</w:t>
            </w:r>
          </w:p>
          <w:p w14:paraId="4D80B378" w14:textId="372AADC3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8429519100</w:t>
            </w:r>
          </w:p>
          <w:p w14:paraId="5D71DC95" w14:textId="32E4399D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8429519900</w:t>
            </w:r>
          </w:p>
          <w:p w14:paraId="74281FBC" w14:textId="78831B57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842952</w:t>
            </w:r>
          </w:p>
          <w:p w14:paraId="425666CF" w14:textId="601B4BD7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842952100</w:t>
            </w:r>
          </w:p>
          <w:p w14:paraId="07B2E241" w14:textId="197D19C1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8429521001</w:t>
            </w:r>
          </w:p>
          <w:p w14:paraId="749E7CED" w14:textId="7B62CDD7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8429521009</w:t>
            </w:r>
          </w:p>
          <w:p w14:paraId="422C8FAC" w14:textId="0F173983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8429529000</w:t>
            </w:r>
          </w:p>
          <w:p w14:paraId="751A7D41" w14:textId="4C315E4A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8429590000</w:t>
            </w:r>
          </w:p>
          <w:p w14:paraId="144411FD" w14:textId="77777777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8430</w:t>
            </w:r>
          </w:p>
          <w:p w14:paraId="1272D5A1" w14:textId="77777777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8430</w:t>
            </w:r>
          </w:p>
          <w:p w14:paraId="5A7A363D" w14:textId="1CFB0A36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843010</w:t>
            </w:r>
          </w:p>
          <w:p w14:paraId="1D7F9735" w14:textId="65C37E79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843020</w:t>
            </w:r>
          </w:p>
          <w:p w14:paraId="42D885F3" w14:textId="17D7E564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843061</w:t>
            </w:r>
          </w:p>
          <w:p w14:paraId="07978FE0" w14:textId="5087E35A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843069</w:t>
            </w:r>
          </w:p>
          <w:p w14:paraId="5C773A9F" w14:textId="72623684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8430100000</w:t>
            </w:r>
          </w:p>
          <w:p w14:paraId="6510D315" w14:textId="3B89C17C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8430200000</w:t>
            </w:r>
          </w:p>
          <w:p w14:paraId="517EA6FE" w14:textId="191D68CC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8430310000</w:t>
            </w:r>
          </w:p>
          <w:p w14:paraId="02D93A5D" w14:textId="10CE070D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8430390000</w:t>
            </w:r>
          </w:p>
          <w:p w14:paraId="62A0BE53" w14:textId="4AF12D4D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843041</w:t>
            </w:r>
          </w:p>
          <w:p w14:paraId="4BB26D5D" w14:textId="00DBBF0E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8430410001</w:t>
            </w:r>
          </w:p>
          <w:p w14:paraId="171A7941" w14:textId="28A249B3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8430410002</w:t>
            </w:r>
          </w:p>
          <w:p w14:paraId="6DAA7EBD" w14:textId="4B273118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8430410008</w:t>
            </w:r>
          </w:p>
          <w:p w14:paraId="40CD077B" w14:textId="39934062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843049</w:t>
            </w:r>
          </w:p>
          <w:p w14:paraId="14A4C60A" w14:textId="3AD9A3A0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8430490001</w:t>
            </w:r>
          </w:p>
          <w:p w14:paraId="104E24A2" w14:textId="3207AEE9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8430490009</w:t>
            </w:r>
          </w:p>
          <w:p w14:paraId="20E01AC5" w14:textId="6BCDF34A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843050</w:t>
            </w:r>
          </w:p>
          <w:p w14:paraId="506FA8B8" w14:textId="647FAC4C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8430500002</w:t>
            </w:r>
          </w:p>
          <w:p w14:paraId="66A87AAD" w14:textId="6812AA7A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8430500003</w:t>
            </w:r>
          </w:p>
          <w:p w14:paraId="687724E6" w14:textId="7492A6E2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8430500009</w:t>
            </w:r>
          </w:p>
          <w:p w14:paraId="3DCF7488" w14:textId="000DFCE5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8430610000</w:t>
            </w:r>
          </w:p>
          <w:p w14:paraId="5AB64B3D" w14:textId="33AB7B17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843069</w:t>
            </w:r>
          </w:p>
          <w:p w14:paraId="1E714817" w14:textId="6EAE9501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8430690001</w:t>
            </w:r>
          </w:p>
          <w:p w14:paraId="7AE76787" w14:textId="48F9E97D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8430690002</w:t>
            </w:r>
          </w:p>
          <w:p w14:paraId="1A7BA9B2" w14:textId="1DE23EA1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8430690003</w:t>
            </w:r>
          </w:p>
          <w:p w14:paraId="1529CAB0" w14:textId="3DC4F946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8430690008</w:t>
            </w:r>
          </w:p>
          <w:p w14:paraId="7F517E2D" w14:textId="77777777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8474</w:t>
            </w:r>
          </w:p>
          <w:p w14:paraId="7462860C" w14:textId="304A9344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8474100000</w:t>
            </w:r>
          </w:p>
          <w:p w14:paraId="02BD6463" w14:textId="38007391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847420</w:t>
            </w:r>
          </w:p>
          <w:p w14:paraId="36C0DE57" w14:textId="398180CA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8474200001</w:t>
            </w:r>
          </w:p>
          <w:p w14:paraId="201E882D" w14:textId="3C8652FE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8474200002</w:t>
            </w:r>
          </w:p>
          <w:p w14:paraId="4E5AE549" w14:textId="0E27DE63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8474200003</w:t>
            </w:r>
          </w:p>
          <w:p w14:paraId="797CA3CF" w14:textId="2538E94D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8474200005</w:t>
            </w:r>
          </w:p>
          <w:p w14:paraId="76CE119F" w14:textId="573F59A7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8474200009</w:t>
            </w:r>
          </w:p>
          <w:p w14:paraId="5A870229" w14:textId="345F3D86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847431</w:t>
            </w:r>
          </w:p>
          <w:p w14:paraId="086AD369" w14:textId="50E25CD6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8474310001</w:t>
            </w:r>
          </w:p>
          <w:p w14:paraId="053D27EF" w14:textId="7ACF3277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8474310009</w:t>
            </w:r>
          </w:p>
          <w:p w14:paraId="1631A590" w14:textId="2557FBF8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8474320000</w:t>
            </w:r>
          </w:p>
          <w:p w14:paraId="09A93F76" w14:textId="71708C2E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847439000</w:t>
            </w:r>
          </w:p>
          <w:p w14:paraId="3CF4438C" w14:textId="41F7EF6A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8474390001</w:t>
            </w:r>
          </w:p>
          <w:p w14:paraId="01D015C0" w14:textId="446A71A2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8474390009</w:t>
            </w:r>
          </w:p>
          <w:p w14:paraId="26DF0998" w14:textId="429628AC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847480</w:t>
            </w:r>
          </w:p>
          <w:p w14:paraId="557FD174" w14:textId="2D1B632C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84748010</w:t>
            </w:r>
          </w:p>
          <w:p w14:paraId="239339B1" w14:textId="587CBB23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8474801010</w:t>
            </w:r>
          </w:p>
          <w:p w14:paraId="6218FA04" w14:textId="7643B448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8474801080</w:t>
            </w:r>
          </w:p>
          <w:p w14:paraId="733C4690" w14:textId="1F42C01A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84748090</w:t>
            </w:r>
          </w:p>
          <w:p w14:paraId="6A6BFDB8" w14:textId="65C488B7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8474809010</w:t>
            </w:r>
          </w:p>
          <w:p w14:paraId="4BF15BFA" w14:textId="17F448F6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8474809080</w:t>
            </w:r>
          </w:p>
          <w:p w14:paraId="05626163" w14:textId="119FB699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847490</w:t>
            </w:r>
          </w:p>
          <w:p w14:paraId="2A3EC518" w14:textId="0DCB31BD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8474901000</w:t>
            </w:r>
          </w:p>
          <w:p w14:paraId="451BF10D" w14:textId="666510B4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8474909000</w:t>
            </w:r>
          </w:p>
          <w:p w14:paraId="5BFB5690" w14:textId="77777777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8479</w:t>
            </w:r>
          </w:p>
          <w:p w14:paraId="5434C028" w14:textId="4E3EBB82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847910</w:t>
            </w:r>
          </w:p>
          <w:p w14:paraId="06BCA350" w14:textId="47230573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8479100000</w:t>
            </w:r>
          </w:p>
          <w:p w14:paraId="0DD1F34E" w14:textId="2594E26C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847920</w:t>
            </w:r>
          </w:p>
          <w:p w14:paraId="4A6FB680" w14:textId="29C9A155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8479200000</w:t>
            </w:r>
          </w:p>
          <w:p w14:paraId="3AB92B0F" w14:textId="373F0B07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847950</w:t>
            </w:r>
          </w:p>
          <w:p w14:paraId="6CB5C121" w14:textId="13E406AD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8479500000</w:t>
            </w:r>
          </w:p>
          <w:p w14:paraId="13BEF14C" w14:textId="6A32634C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8479600000</w:t>
            </w:r>
          </w:p>
          <w:p w14:paraId="1F3BB013" w14:textId="76EF8E5E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8479820000</w:t>
            </w:r>
          </w:p>
          <w:p w14:paraId="4FDE9CF9" w14:textId="4F2E852A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8479899708</w:t>
            </w:r>
          </w:p>
          <w:p w14:paraId="2A38CEA8" w14:textId="1F28B938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8479902000</w:t>
            </w:r>
          </w:p>
          <w:p w14:paraId="605CC079" w14:textId="5D364F61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8479908000</w:t>
            </w:r>
          </w:p>
          <w:p w14:paraId="6150B9B2" w14:textId="77777777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8705</w:t>
            </w:r>
          </w:p>
          <w:p w14:paraId="70F0D666" w14:textId="0790278A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870510</w:t>
            </w:r>
          </w:p>
          <w:p w14:paraId="625E071B" w14:textId="302E493D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8705100010</w:t>
            </w:r>
          </w:p>
          <w:p w14:paraId="4C4380FB" w14:textId="28A1FAB9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870510009</w:t>
            </w:r>
          </w:p>
          <w:p w14:paraId="32C2B960" w14:textId="761117C9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8705100091</w:t>
            </w:r>
          </w:p>
          <w:p w14:paraId="38F09B21" w14:textId="55D10FD5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8705100095</w:t>
            </w:r>
          </w:p>
          <w:p w14:paraId="017C215A" w14:textId="50593DE9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870520</w:t>
            </w:r>
          </w:p>
          <w:p w14:paraId="12181D70" w14:textId="0CA6E41C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8705200001</w:t>
            </w:r>
          </w:p>
          <w:p w14:paraId="422E1DD1" w14:textId="6178119A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8705200005</w:t>
            </w:r>
          </w:p>
          <w:p w14:paraId="7E3AAEE1" w14:textId="564827E5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870530</w:t>
            </w:r>
          </w:p>
          <w:p w14:paraId="2C53EF11" w14:textId="1B589D03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8705300001</w:t>
            </w:r>
          </w:p>
          <w:p w14:paraId="2B07266F" w14:textId="683D50E7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8705300005</w:t>
            </w:r>
          </w:p>
          <w:p w14:paraId="4C5A4033" w14:textId="13559C71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870540</w:t>
            </w:r>
          </w:p>
          <w:p w14:paraId="3D5DB021" w14:textId="1414EA5B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8705400001</w:t>
            </w:r>
          </w:p>
          <w:p w14:paraId="4E3AC664" w14:textId="5FA414D2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8705400005</w:t>
            </w:r>
          </w:p>
          <w:p w14:paraId="3FD9D374" w14:textId="34BFA899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870590</w:t>
            </w:r>
          </w:p>
          <w:p w14:paraId="2291DCEA" w14:textId="08824FE7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870590300</w:t>
            </w:r>
          </w:p>
          <w:p w14:paraId="50D4B355" w14:textId="038F2E50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8705903001</w:t>
            </w:r>
          </w:p>
          <w:p w14:paraId="0AF091CF" w14:textId="019875E3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8705903005</w:t>
            </w:r>
          </w:p>
          <w:p w14:paraId="4A166214" w14:textId="02575F06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870590800</w:t>
            </w:r>
          </w:p>
          <w:p w14:paraId="57BD75BA" w14:textId="46A556D5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8705908001</w:t>
            </w:r>
          </w:p>
          <w:p w14:paraId="1A5A3FF5" w14:textId="28001943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8705908002</w:t>
            </w:r>
          </w:p>
          <w:p w14:paraId="4C925F89" w14:textId="3466360B" w:rsidR="004E7276" w:rsidRPr="00F47A65" w:rsidRDefault="004E7276" w:rsidP="004E7276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8705908005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7DB18" w14:textId="6E7B3CF3" w:rsidR="003D1EA6" w:rsidRPr="00F47A65" w:rsidRDefault="003D1EA6" w:rsidP="00D945E2">
            <w:r w:rsidRPr="00F47A65">
              <w:lastRenderedPageBreak/>
              <w:t>ТР ТС 010/201</w:t>
            </w:r>
            <w:r w:rsidR="00DE57E9">
              <w:t>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17FB7" w14:textId="77777777" w:rsidR="004E7276" w:rsidRPr="00F47A65" w:rsidRDefault="004E7276" w:rsidP="004E7276">
            <w:pPr>
              <w:rPr>
                <w:b/>
              </w:rPr>
            </w:pPr>
            <w:r w:rsidRPr="00F47A65">
              <w:rPr>
                <w:b/>
              </w:rPr>
              <w:t>ТР ТС 010/2011</w:t>
            </w:r>
          </w:p>
          <w:p w14:paraId="0DAD7696" w14:textId="77777777" w:rsidR="004E7276" w:rsidRPr="00F47A65" w:rsidRDefault="004E7276" w:rsidP="004E7276">
            <w:r w:rsidRPr="00F47A65">
              <w:t>ГОСТ ISO 11886</w:t>
            </w:r>
          </w:p>
          <w:p w14:paraId="52AB0992" w14:textId="77777777" w:rsidR="004E7276" w:rsidRPr="00F47A65" w:rsidRDefault="004E7276" w:rsidP="004E7276">
            <w:r w:rsidRPr="00F47A65">
              <w:t>ГОСТ ISO/TR 12603</w:t>
            </w:r>
          </w:p>
          <w:p w14:paraId="069AFEE8" w14:textId="77777777" w:rsidR="004E7276" w:rsidRPr="00F47A65" w:rsidRDefault="004E7276" w:rsidP="004E7276">
            <w:r w:rsidRPr="00F47A65">
              <w:t>ГОСТ ISO 18650-1</w:t>
            </w:r>
          </w:p>
          <w:p w14:paraId="0331CE18" w14:textId="77777777" w:rsidR="004E7276" w:rsidRPr="00F47A65" w:rsidRDefault="004E7276" w:rsidP="004E7276">
            <w:r w:rsidRPr="00F47A65">
              <w:lastRenderedPageBreak/>
              <w:t>ГОСТ ISO 18650-2</w:t>
            </w:r>
          </w:p>
          <w:p w14:paraId="28BC30F5" w14:textId="77777777" w:rsidR="004E7276" w:rsidRPr="00F47A65" w:rsidRDefault="004E7276" w:rsidP="004E7276">
            <w:r w:rsidRPr="00F47A65">
              <w:t>ГОСТ ISO 18652</w:t>
            </w:r>
          </w:p>
          <w:p w14:paraId="56AEF05C" w14:textId="77777777" w:rsidR="004E7276" w:rsidRPr="00F47A65" w:rsidRDefault="004E7276" w:rsidP="004E7276">
            <w:r w:rsidRPr="00F47A65">
              <w:t>ОСТ ISO 19432</w:t>
            </w:r>
          </w:p>
          <w:p w14:paraId="1047E399" w14:textId="77777777" w:rsidR="004E7276" w:rsidRPr="00F47A65" w:rsidRDefault="004E7276" w:rsidP="004E7276">
            <w:r w:rsidRPr="00F47A65">
              <w:t>ГОСТ ISO 19433</w:t>
            </w:r>
          </w:p>
          <w:p w14:paraId="30F326D2" w14:textId="77777777" w:rsidR="004E7276" w:rsidRPr="00F47A65" w:rsidRDefault="004E7276" w:rsidP="004E7276">
            <w:r w:rsidRPr="00F47A65">
              <w:t>ГОСТ ISO 19452</w:t>
            </w:r>
          </w:p>
          <w:p w14:paraId="7B250FA4" w14:textId="77777777" w:rsidR="004E7276" w:rsidRPr="00F47A65" w:rsidRDefault="004E7276" w:rsidP="004E7276">
            <w:r w:rsidRPr="00F47A65">
              <w:t>ГОСТ ISO 21573-1</w:t>
            </w:r>
          </w:p>
          <w:p w14:paraId="57D6001C" w14:textId="77777777" w:rsidR="004E7276" w:rsidRPr="00F47A65" w:rsidRDefault="004E7276" w:rsidP="004E7276">
            <w:r w:rsidRPr="00F47A65">
              <w:t>ГОСТ ISO 21592</w:t>
            </w:r>
          </w:p>
          <w:p w14:paraId="47CF23FD" w14:textId="77777777" w:rsidR="004E7276" w:rsidRPr="00F47A65" w:rsidRDefault="004E7276" w:rsidP="004E7276">
            <w:r w:rsidRPr="00F47A65">
              <w:t>ГОСТ ISO 21873-1</w:t>
            </w:r>
          </w:p>
          <w:p w14:paraId="70A47760" w14:textId="77777777" w:rsidR="004E7276" w:rsidRPr="00F47A65" w:rsidRDefault="004E7276" w:rsidP="004E7276">
            <w:r w:rsidRPr="00F47A65">
              <w:t>ГОСТ ISO 21873-2</w:t>
            </w:r>
          </w:p>
          <w:p w14:paraId="70848F3D" w14:textId="77777777" w:rsidR="004E7276" w:rsidRPr="00F47A65" w:rsidRDefault="004E7276" w:rsidP="004E7276">
            <w:r w:rsidRPr="00F47A65">
              <w:t>ГОСТ EN 12001</w:t>
            </w:r>
          </w:p>
          <w:p w14:paraId="2878109F" w14:textId="77777777" w:rsidR="004E7276" w:rsidRPr="00F47A65" w:rsidRDefault="004E7276" w:rsidP="004E7276">
            <w:r w:rsidRPr="00F47A65">
              <w:t>ГОСТ 12.2.011</w:t>
            </w:r>
          </w:p>
          <w:p w14:paraId="2122682C" w14:textId="77777777" w:rsidR="004E7276" w:rsidRPr="00F47A65" w:rsidRDefault="004E7276" w:rsidP="004E7276">
            <w:r w:rsidRPr="00F47A65">
              <w:t>ГОСТ 26055</w:t>
            </w:r>
          </w:p>
          <w:p w14:paraId="4003339B" w14:textId="77777777" w:rsidR="004E7276" w:rsidRPr="00F47A65" w:rsidRDefault="004E7276" w:rsidP="004E7276">
            <w:r w:rsidRPr="00F47A65">
              <w:t>ГОСТ 27336</w:t>
            </w:r>
          </w:p>
          <w:p w14:paraId="7CA6659D" w14:textId="77777777" w:rsidR="003D1EA6" w:rsidRPr="00F47A65" w:rsidRDefault="004E7276" w:rsidP="004E7276">
            <w:r w:rsidRPr="00F47A65">
              <w:t>ГОСТ 27339</w:t>
            </w:r>
          </w:p>
          <w:p w14:paraId="389080EC" w14:textId="77777777" w:rsidR="004E7276" w:rsidRPr="00F47A65" w:rsidRDefault="004E7276" w:rsidP="004E7276">
            <w:r w:rsidRPr="00F47A65">
              <w:t>ГОСТ 27614</w:t>
            </w:r>
          </w:p>
          <w:p w14:paraId="1AAEBA59" w14:textId="77777777" w:rsidR="004E7276" w:rsidRPr="00F47A65" w:rsidRDefault="004E7276" w:rsidP="004E7276">
            <w:r w:rsidRPr="00F47A65">
              <w:t>ГОСТ 12.2.007.0</w:t>
            </w:r>
          </w:p>
          <w:p w14:paraId="3C2FAF4A" w14:textId="77777777" w:rsidR="004E7276" w:rsidRPr="00F47A65" w:rsidRDefault="004E7276" w:rsidP="004E7276">
            <w:r w:rsidRPr="00F47A65">
              <w:t>ГОСТР МЭК 60204-1</w:t>
            </w:r>
          </w:p>
          <w:p w14:paraId="0C648440" w14:textId="77777777" w:rsidR="004E7276" w:rsidRPr="00F47A65" w:rsidRDefault="004E7276" w:rsidP="004E7276">
            <w:r w:rsidRPr="00F47A65">
              <w:t>ГОСТ 30700</w:t>
            </w:r>
          </w:p>
          <w:p w14:paraId="073240FA" w14:textId="77777777" w:rsidR="004E7276" w:rsidRPr="00F47A65" w:rsidRDefault="004E7276" w:rsidP="004E7276">
            <w:r w:rsidRPr="00F47A65">
              <w:t>ГОСТ 31546</w:t>
            </w:r>
          </w:p>
          <w:p w14:paraId="2DF3735D" w14:textId="77777777" w:rsidR="004E7276" w:rsidRPr="00F47A65" w:rsidRDefault="004E7276" w:rsidP="004E7276">
            <w:r w:rsidRPr="00F47A65">
              <w:t>ГОСТ 31547</w:t>
            </w:r>
          </w:p>
          <w:p w14:paraId="6F9D87A1" w14:textId="77777777" w:rsidR="004E7276" w:rsidRPr="00F47A65" w:rsidRDefault="004E7276" w:rsidP="004E7276">
            <w:r w:rsidRPr="00F47A65">
              <w:t>ГОСТ 31549</w:t>
            </w:r>
          </w:p>
          <w:p w14:paraId="09692B52" w14:textId="77777777" w:rsidR="004E7276" w:rsidRPr="00F47A65" w:rsidRDefault="004E7276" w:rsidP="004E7276">
            <w:r w:rsidRPr="00F47A65">
              <w:t>ГОСТ 31550</w:t>
            </w:r>
          </w:p>
          <w:p w14:paraId="22AF97C5" w14:textId="77777777" w:rsidR="004E7276" w:rsidRPr="00F47A65" w:rsidRDefault="004E7276" w:rsidP="004E7276">
            <w:r w:rsidRPr="00F47A65">
              <w:t>ГОСТ 31551</w:t>
            </w:r>
          </w:p>
          <w:p w14:paraId="455E3622" w14:textId="77777777" w:rsidR="004E7276" w:rsidRPr="00F47A65" w:rsidRDefault="004E7276" w:rsidP="004E7276">
            <w:r w:rsidRPr="00F47A65">
              <w:t>ГОСТ 31553</w:t>
            </w:r>
          </w:p>
          <w:p w14:paraId="4A4FA0D3" w14:textId="77777777" w:rsidR="004E7276" w:rsidRPr="00F47A65" w:rsidRDefault="004E7276" w:rsidP="004E7276">
            <w:r w:rsidRPr="00F47A65">
              <w:t>ГОСТ 31554</w:t>
            </w:r>
          </w:p>
          <w:p w14:paraId="6BD99CC3" w14:textId="77777777" w:rsidR="004E7276" w:rsidRPr="00F47A65" w:rsidRDefault="004E7276" w:rsidP="004E7276">
            <w:r w:rsidRPr="00F47A65">
              <w:t>ГОСТ 31555</w:t>
            </w:r>
          </w:p>
          <w:p w14:paraId="165FC414" w14:textId="77777777" w:rsidR="004E7276" w:rsidRPr="00F47A65" w:rsidRDefault="004E7276" w:rsidP="004E7276">
            <w:r w:rsidRPr="00F47A65">
              <w:t>ГОСТ 33558.1</w:t>
            </w:r>
          </w:p>
          <w:p w14:paraId="72F1E1A5" w14:textId="77777777" w:rsidR="004E7276" w:rsidRPr="00F47A65" w:rsidRDefault="004E7276" w:rsidP="004E7276">
            <w:r w:rsidRPr="00F47A65">
              <w:t>ГОСТ 33558.2</w:t>
            </w:r>
          </w:p>
          <w:p w14:paraId="446A617D" w14:textId="77777777" w:rsidR="004E7276" w:rsidRPr="00F47A65" w:rsidRDefault="004E7276" w:rsidP="004E7276">
            <w:r w:rsidRPr="00F47A65">
              <w:t>ГОСТ 33651</w:t>
            </w:r>
          </w:p>
          <w:p w14:paraId="402ADDA3" w14:textId="77777777" w:rsidR="004E7276" w:rsidRPr="00F47A65" w:rsidRDefault="004E7276" w:rsidP="004E7276">
            <w:r w:rsidRPr="00F47A65">
              <w:t>СТБ 1208</w:t>
            </w:r>
          </w:p>
          <w:p w14:paraId="47859F44" w14:textId="77777777" w:rsidR="004E7276" w:rsidRPr="00F47A65" w:rsidRDefault="004E7276" w:rsidP="004E7276">
            <w:r w:rsidRPr="00F47A65">
              <w:t>ГОСТ Р 53037</w:t>
            </w:r>
          </w:p>
          <w:p w14:paraId="6C3BC081" w14:textId="77777777" w:rsidR="004E7276" w:rsidRPr="00F47A65" w:rsidRDefault="004E7276" w:rsidP="004E7276">
            <w:r w:rsidRPr="00F47A65">
              <w:t>ГОСТ Р 53984</w:t>
            </w:r>
          </w:p>
          <w:p w14:paraId="4B54F5AC" w14:textId="77777777" w:rsidR="004E7276" w:rsidRPr="00F47A65" w:rsidRDefault="004E7276" w:rsidP="004E7276">
            <w:r w:rsidRPr="00F47A65">
              <w:t>ГОСТ Р 54770</w:t>
            </w:r>
          </w:p>
          <w:p w14:paraId="1561950A" w14:textId="77777777" w:rsidR="004E7276" w:rsidRPr="00F47A65" w:rsidRDefault="004E7276" w:rsidP="004E7276">
            <w:r w:rsidRPr="00F47A65">
              <w:t>ГОСТ Р 55180</w:t>
            </w:r>
          </w:p>
          <w:p w14:paraId="5B9F5408" w14:textId="77777777" w:rsidR="004E7276" w:rsidRPr="00F47A65" w:rsidRDefault="004E7276" w:rsidP="004E7276">
            <w:r w:rsidRPr="00F47A65">
              <w:lastRenderedPageBreak/>
              <w:t>ГОСТ Р 55181</w:t>
            </w:r>
          </w:p>
          <w:p w14:paraId="0A67A7FA" w14:textId="77777777" w:rsidR="004E7276" w:rsidRPr="00F47A65" w:rsidRDefault="004E7276" w:rsidP="004E7276">
            <w:r w:rsidRPr="00F47A65">
              <w:t>ГОСТ 12.1.003</w:t>
            </w:r>
          </w:p>
          <w:p w14:paraId="45A3D8F8" w14:textId="77777777" w:rsidR="004E7276" w:rsidRPr="00F47A65" w:rsidRDefault="004E7276" w:rsidP="004E7276">
            <w:r w:rsidRPr="00F47A65">
              <w:t>ГОСТ 12.1.012</w:t>
            </w:r>
          </w:p>
          <w:p w14:paraId="39C76FF2" w14:textId="77777777" w:rsidR="004E7276" w:rsidRPr="00F47A65" w:rsidRDefault="004E7276" w:rsidP="004E7276">
            <w:r w:rsidRPr="00F47A65">
              <w:t>ГОСТ 12.2.003</w:t>
            </w:r>
          </w:p>
          <w:p w14:paraId="331E6630" w14:textId="77777777" w:rsidR="004E7276" w:rsidRPr="00F47A65" w:rsidRDefault="004E7276" w:rsidP="004E7276">
            <w:r w:rsidRPr="00F47A65">
              <w:t>ГОСТ 12.2.007.0</w:t>
            </w:r>
          </w:p>
          <w:p w14:paraId="30432005" w14:textId="77777777" w:rsidR="004E7276" w:rsidRPr="00F47A65" w:rsidRDefault="004E7276" w:rsidP="004E7276">
            <w:r w:rsidRPr="00F47A65">
              <w:t>ГОСТ Р МЭК 60204-1</w:t>
            </w:r>
          </w:p>
          <w:p w14:paraId="1A303ED4" w14:textId="77777777" w:rsidR="004E7276" w:rsidRPr="00F47A65" w:rsidRDefault="004E7276" w:rsidP="004E7276">
            <w:r w:rsidRPr="00F47A65">
              <w:t>ГОСТ IEC 60335-1</w:t>
            </w:r>
          </w:p>
          <w:p w14:paraId="794CF6C4" w14:textId="47E70AC8" w:rsidR="004E7276" w:rsidRPr="00F47A65" w:rsidRDefault="004E7276" w:rsidP="004E7276">
            <w:pPr>
              <w:rPr>
                <w:b/>
              </w:rPr>
            </w:pPr>
            <w:r w:rsidRPr="00F47A65">
              <w:t>ГОСТ 12.1.005</w:t>
            </w:r>
          </w:p>
        </w:tc>
      </w:tr>
      <w:tr w:rsidR="003D1EA6" w:rsidRPr="00F47A65" w14:paraId="125C2F5C" w14:textId="77777777" w:rsidTr="004A2D6A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72C42" w14:textId="5FCA4E3A" w:rsidR="003D1EA6" w:rsidRPr="00F47A65" w:rsidRDefault="003D1EA6" w:rsidP="00544509">
            <w:pPr>
              <w:spacing w:after="160" w:line="259" w:lineRule="auto"/>
            </w:pPr>
            <w:r w:rsidRPr="00F47A65">
              <w:lastRenderedPageBreak/>
              <w:t>2.5.4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9A91B" w14:textId="498323E0" w:rsidR="003D1EA6" w:rsidRPr="00F47A65" w:rsidRDefault="00EB79BC" w:rsidP="001B205F">
            <w:r w:rsidRPr="00F47A65">
              <w:t>Велосипеды (кроме детских), в т.ч. электрические.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F2D6A" w14:textId="77777777" w:rsidR="00EB79BC" w:rsidRPr="00F47A65" w:rsidRDefault="00EB79BC" w:rsidP="00EB79BC">
            <w:r w:rsidRPr="00F47A65">
              <w:t>1с, 3с, 9с</w:t>
            </w:r>
          </w:p>
          <w:p w14:paraId="7AFA4FAB" w14:textId="6FCF5784" w:rsidR="00EB79BC" w:rsidRPr="00F47A65" w:rsidRDefault="00EB79BC" w:rsidP="00EB79BC">
            <w:r w:rsidRPr="00F47A65">
              <w:t>Сертификация</w:t>
            </w:r>
          </w:p>
          <w:p w14:paraId="04395571" w14:textId="288B2DFA" w:rsidR="00EB79BC" w:rsidRPr="00F47A65" w:rsidRDefault="00EB79BC" w:rsidP="00EB79BC"/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76B8F" w14:textId="77777777" w:rsidR="00EB79BC" w:rsidRPr="00F47A65" w:rsidRDefault="00EB79BC" w:rsidP="00EB79BC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8712</w:t>
            </w:r>
          </w:p>
          <w:p w14:paraId="6C461ACC" w14:textId="02F8E30B" w:rsidR="00EB79BC" w:rsidRPr="00F47A65" w:rsidRDefault="00EB79BC" w:rsidP="00EB79BC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8712003000</w:t>
            </w:r>
          </w:p>
          <w:p w14:paraId="268F815B" w14:textId="303DAC83" w:rsidR="003D1EA6" w:rsidRPr="00F47A65" w:rsidRDefault="00EB79BC" w:rsidP="00EB79BC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8712007000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24777" w14:textId="4DF7145C" w:rsidR="003D1EA6" w:rsidRPr="00F47A65" w:rsidRDefault="003D1EA6" w:rsidP="00D945E2">
            <w:r w:rsidRPr="00F47A65">
              <w:t>ТР ТС 010/201</w:t>
            </w:r>
            <w:r w:rsidR="00DE57E9">
              <w:t>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AE25D" w14:textId="77777777" w:rsidR="00EB79BC" w:rsidRPr="00F47A65" w:rsidRDefault="00EB79BC" w:rsidP="00EB79BC">
            <w:pPr>
              <w:rPr>
                <w:b/>
              </w:rPr>
            </w:pPr>
            <w:r w:rsidRPr="00F47A65">
              <w:rPr>
                <w:b/>
              </w:rPr>
              <w:t>ТР ТС 010/2011</w:t>
            </w:r>
          </w:p>
          <w:p w14:paraId="575C7E0A" w14:textId="311AF90E" w:rsidR="003D1EA6" w:rsidRPr="00F47A65" w:rsidRDefault="00EB79BC" w:rsidP="00EB79BC">
            <w:r w:rsidRPr="00F47A65">
              <w:t>ГОСТ 31741</w:t>
            </w:r>
          </w:p>
        </w:tc>
      </w:tr>
      <w:tr w:rsidR="003D1EA6" w:rsidRPr="00F47A65" w14:paraId="5716C2F6" w14:textId="77777777" w:rsidTr="004A2D6A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00B73" w14:textId="1F424B95" w:rsidR="003D1EA6" w:rsidRPr="00F47A65" w:rsidRDefault="003D1EA6" w:rsidP="00544509">
            <w:pPr>
              <w:spacing w:after="160" w:line="259" w:lineRule="auto"/>
            </w:pPr>
            <w:r w:rsidRPr="00F47A65">
              <w:t>2.5.5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3F0BA" w14:textId="78C3C670" w:rsidR="003D1EA6" w:rsidRPr="00F47A65" w:rsidRDefault="00F037DA" w:rsidP="009F6DAA">
            <w:r w:rsidRPr="00F47A65">
              <w:t>Машины для землеройных и</w:t>
            </w:r>
            <w:r w:rsidR="009F6DAA" w:rsidRPr="00F47A65">
              <w:t xml:space="preserve"> </w:t>
            </w:r>
            <w:r w:rsidRPr="00F47A65">
              <w:t>мелиоративных работ, разработки и</w:t>
            </w:r>
            <w:r w:rsidR="009F6DAA" w:rsidRPr="00F47A65">
              <w:t xml:space="preserve"> </w:t>
            </w:r>
            <w:r w:rsidRPr="00F47A65">
              <w:t xml:space="preserve">обслуживания карьеров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998BE" w14:textId="77777777" w:rsidR="00F037DA" w:rsidRPr="00F47A65" w:rsidRDefault="00F037DA" w:rsidP="00F037DA">
            <w:r w:rsidRPr="00F47A65">
              <w:t>1с, 3с, 9с</w:t>
            </w:r>
          </w:p>
          <w:p w14:paraId="71319279" w14:textId="77777777" w:rsidR="00F037DA" w:rsidRPr="00F47A65" w:rsidRDefault="00F037DA" w:rsidP="00F037DA">
            <w:r w:rsidRPr="00F47A65">
              <w:t>Сертификация</w:t>
            </w:r>
          </w:p>
          <w:p w14:paraId="22F6E105" w14:textId="7E6FA071" w:rsidR="00F037DA" w:rsidRPr="00F47A65" w:rsidRDefault="00F037DA" w:rsidP="00F037DA"/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785C1" w14:textId="77777777" w:rsidR="00F037DA" w:rsidRPr="00F47A65" w:rsidRDefault="00F037DA" w:rsidP="00F037D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8429</w:t>
            </w:r>
          </w:p>
          <w:p w14:paraId="4283294F" w14:textId="490FE359" w:rsidR="00F037DA" w:rsidRPr="00F47A65" w:rsidRDefault="00F037DA" w:rsidP="00F037D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842911</w:t>
            </w:r>
          </w:p>
          <w:p w14:paraId="3CD4A0A1" w14:textId="0191AB4C" w:rsidR="00F037DA" w:rsidRPr="00F47A65" w:rsidRDefault="00F037DA" w:rsidP="00F037D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842919</w:t>
            </w:r>
          </w:p>
          <w:p w14:paraId="44230DAA" w14:textId="4C652D8B" w:rsidR="00F037DA" w:rsidRPr="00F47A65" w:rsidRDefault="00F037DA" w:rsidP="00F037D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842920</w:t>
            </w:r>
          </w:p>
          <w:p w14:paraId="0FD0100C" w14:textId="60910A68" w:rsidR="00F037DA" w:rsidRPr="00F47A65" w:rsidRDefault="00F037DA" w:rsidP="00F037D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842930</w:t>
            </w:r>
          </w:p>
          <w:p w14:paraId="3C04554E" w14:textId="37492614" w:rsidR="00F037DA" w:rsidRPr="00F47A65" w:rsidRDefault="00F037DA" w:rsidP="00F037D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842940</w:t>
            </w:r>
          </w:p>
          <w:p w14:paraId="0D496CFA" w14:textId="0C468F22" w:rsidR="00F037DA" w:rsidRPr="00F47A65" w:rsidRDefault="00F037DA" w:rsidP="00F037D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842951</w:t>
            </w:r>
          </w:p>
          <w:p w14:paraId="54E66BEA" w14:textId="7ECD530F" w:rsidR="00F037DA" w:rsidRPr="00F47A65" w:rsidRDefault="00F037DA" w:rsidP="00F037D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84295110</w:t>
            </w:r>
          </w:p>
          <w:p w14:paraId="26C6D995" w14:textId="431162AA" w:rsidR="00F037DA" w:rsidRPr="00F47A65" w:rsidRDefault="00F037DA" w:rsidP="00F037D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8429519</w:t>
            </w:r>
          </w:p>
          <w:p w14:paraId="35960059" w14:textId="0D02DAF1" w:rsidR="00F037DA" w:rsidRPr="00F47A65" w:rsidRDefault="00F037DA" w:rsidP="00F037D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842952</w:t>
            </w:r>
          </w:p>
          <w:p w14:paraId="56981A4A" w14:textId="41961875" w:rsidR="00F037DA" w:rsidRPr="00F47A65" w:rsidRDefault="00F037DA" w:rsidP="00F037D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842959</w:t>
            </w:r>
          </w:p>
          <w:p w14:paraId="24357F6C" w14:textId="527F5CBA" w:rsidR="00F037DA" w:rsidRPr="00F47A65" w:rsidRDefault="00F037DA" w:rsidP="00F037D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8429110010</w:t>
            </w:r>
          </w:p>
          <w:p w14:paraId="6E011140" w14:textId="1DC0B01B" w:rsidR="003D1EA6" w:rsidRPr="00F47A65" w:rsidRDefault="00F037DA" w:rsidP="00F037D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8429110020</w:t>
            </w:r>
          </w:p>
          <w:p w14:paraId="02DFA8F0" w14:textId="398BD0F4" w:rsidR="00F037DA" w:rsidRPr="00F47A65" w:rsidRDefault="00F037DA" w:rsidP="00F037D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8429110090</w:t>
            </w:r>
          </w:p>
          <w:p w14:paraId="5960A506" w14:textId="43DBEDAB" w:rsidR="00F037DA" w:rsidRPr="00F47A65" w:rsidRDefault="00F037DA" w:rsidP="00F037D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842919</w:t>
            </w:r>
          </w:p>
          <w:p w14:paraId="6BA7CCF8" w14:textId="0890A555" w:rsidR="00F037DA" w:rsidRPr="00F47A65" w:rsidRDefault="00F037DA" w:rsidP="00F037D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8429190001</w:t>
            </w:r>
          </w:p>
          <w:p w14:paraId="1F6F2541" w14:textId="76DD13D8" w:rsidR="00F037DA" w:rsidRPr="00F47A65" w:rsidRDefault="00F037DA" w:rsidP="00F037D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8429190009</w:t>
            </w:r>
          </w:p>
          <w:p w14:paraId="05F4FC78" w14:textId="1A4F2CA6" w:rsidR="00F037DA" w:rsidRPr="00F47A65" w:rsidRDefault="00F037DA" w:rsidP="00F037D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842920</w:t>
            </w:r>
          </w:p>
          <w:p w14:paraId="22863082" w14:textId="65A1BE20" w:rsidR="00F037DA" w:rsidRPr="00F47A65" w:rsidRDefault="00F037DA" w:rsidP="00F037D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8429200010</w:t>
            </w:r>
          </w:p>
          <w:p w14:paraId="10FFA573" w14:textId="080A31BB" w:rsidR="00F037DA" w:rsidRPr="00F47A65" w:rsidRDefault="00F037DA" w:rsidP="00F037D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842920009</w:t>
            </w:r>
          </w:p>
          <w:p w14:paraId="3A7AE56C" w14:textId="71F76969" w:rsidR="00F037DA" w:rsidRPr="00F47A65" w:rsidRDefault="00F037DA" w:rsidP="00F037D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8429200091</w:t>
            </w:r>
          </w:p>
          <w:p w14:paraId="17C0465D" w14:textId="6BD1A0EE" w:rsidR="00F037DA" w:rsidRPr="00F47A65" w:rsidRDefault="00F037DA" w:rsidP="00F037D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8429200099</w:t>
            </w:r>
          </w:p>
          <w:p w14:paraId="4658275D" w14:textId="6A86CABF" w:rsidR="00F037DA" w:rsidRPr="00F47A65" w:rsidRDefault="00F037DA" w:rsidP="00F037D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8429300000</w:t>
            </w:r>
          </w:p>
          <w:p w14:paraId="3EEB02DC" w14:textId="501CFAFF" w:rsidR="00F037DA" w:rsidRPr="00F47A65" w:rsidRDefault="00F037DA" w:rsidP="00F037D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842940</w:t>
            </w:r>
          </w:p>
          <w:p w14:paraId="58D99739" w14:textId="5135A9B5" w:rsidR="00F037DA" w:rsidRPr="00F47A65" w:rsidRDefault="00F037DA" w:rsidP="00F037D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8429401000</w:t>
            </w:r>
          </w:p>
          <w:p w14:paraId="2E8B55BA" w14:textId="26B4CED6" w:rsidR="00F037DA" w:rsidRPr="00F47A65" w:rsidRDefault="00F037DA" w:rsidP="00F037D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8429403000</w:t>
            </w:r>
          </w:p>
          <w:p w14:paraId="32648940" w14:textId="660AB5D9" w:rsidR="00F037DA" w:rsidRPr="00F47A65" w:rsidRDefault="00F037DA" w:rsidP="00F037D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8429409000</w:t>
            </w:r>
          </w:p>
          <w:p w14:paraId="55F23D6E" w14:textId="43EF2926" w:rsidR="00F037DA" w:rsidRPr="00F47A65" w:rsidRDefault="00F037DA" w:rsidP="00F037D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842951</w:t>
            </w:r>
          </w:p>
          <w:p w14:paraId="492B955A" w14:textId="4F6DA6AA" w:rsidR="00F037DA" w:rsidRPr="00F47A65" w:rsidRDefault="00F037DA" w:rsidP="00F037D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8429511000</w:t>
            </w:r>
          </w:p>
          <w:p w14:paraId="280D8938" w14:textId="49D2B221" w:rsidR="00F037DA" w:rsidRPr="00F47A65" w:rsidRDefault="00F037DA" w:rsidP="00F037D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8429519100</w:t>
            </w:r>
          </w:p>
          <w:p w14:paraId="2A55F5EC" w14:textId="2A0102E7" w:rsidR="00F037DA" w:rsidRPr="00F47A65" w:rsidRDefault="00F037DA" w:rsidP="00F037D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8429519900</w:t>
            </w:r>
          </w:p>
          <w:p w14:paraId="3EC82AA3" w14:textId="03D9216D" w:rsidR="00F037DA" w:rsidRPr="00F47A65" w:rsidRDefault="00F037DA" w:rsidP="00F037D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842952</w:t>
            </w:r>
          </w:p>
          <w:p w14:paraId="20188922" w14:textId="36E0AC08" w:rsidR="00F037DA" w:rsidRPr="00F47A65" w:rsidRDefault="00F037DA" w:rsidP="00F037D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842952100</w:t>
            </w:r>
          </w:p>
          <w:p w14:paraId="68518FA0" w14:textId="5AC08400" w:rsidR="00F037DA" w:rsidRPr="00F47A65" w:rsidRDefault="00F037DA" w:rsidP="00F037D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8429521001</w:t>
            </w:r>
          </w:p>
          <w:p w14:paraId="1BFFE8C2" w14:textId="26F50F82" w:rsidR="00F037DA" w:rsidRPr="00F47A65" w:rsidRDefault="00F037DA" w:rsidP="00F037D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8429521009</w:t>
            </w:r>
          </w:p>
          <w:p w14:paraId="43912914" w14:textId="69AA8B39" w:rsidR="00F037DA" w:rsidRPr="00F47A65" w:rsidRDefault="00F037DA" w:rsidP="00F037D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8429529000</w:t>
            </w:r>
          </w:p>
          <w:p w14:paraId="32E1AC7F" w14:textId="78C1349E" w:rsidR="00F037DA" w:rsidRPr="00F47A65" w:rsidRDefault="00F037DA" w:rsidP="00F037D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8429590000</w:t>
            </w:r>
          </w:p>
          <w:p w14:paraId="16A361E0" w14:textId="77777777" w:rsidR="00F037DA" w:rsidRPr="00F47A65" w:rsidRDefault="00F037DA" w:rsidP="00F037D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8430</w:t>
            </w:r>
          </w:p>
          <w:p w14:paraId="14EE8AC5" w14:textId="270C9247" w:rsidR="00F037DA" w:rsidRPr="00F47A65" w:rsidRDefault="00F037DA" w:rsidP="00F037D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843010</w:t>
            </w:r>
          </w:p>
          <w:p w14:paraId="1E4E6A7B" w14:textId="28547174" w:rsidR="00F037DA" w:rsidRPr="00F47A65" w:rsidRDefault="00F037DA" w:rsidP="00F037D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843020</w:t>
            </w:r>
          </w:p>
          <w:p w14:paraId="4157AC07" w14:textId="4A9149CE" w:rsidR="00F037DA" w:rsidRPr="00F47A65" w:rsidRDefault="00F037DA" w:rsidP="00F037D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843061</w:t>
            </w:r>
          </w:p>
          <w:p w14:paraId="5B6F5CFC" w14:textId="42C9356F" w:rsidR="00F037DA" w:rsidRPr="00F47A65" w:rsidRDefault="00F037DA" w:rsidP="00F037D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843069</w:t>
            </w:r>
          </w:p>
          <w:p w14:paraId="5A4F2495" w14:textId="631721AC" w:rsidR="00F037DA" w:rsidRPr="00F47A65" w:rsidRDefault="00F037DA" w:rsidP="00F037D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8430100000</w:t>
            </w:r>
          </w:p>
          <w:p w14:paraId="293B5DB1" w14:textId="378D0D27" w:rsidR="00F037DA" w:rsidRPr="00F47A65" w:rsidRDefault="00F037DA" w:rsidP="00F037D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8430200000</w:t>
            </w:r>
          </w:p>
          <w:p w14:paraId="658628EA" w14:textId="4BBD4DDA" w:rsidR="00F037DA" w:rsidRPr="00F47A65" w:rsidRDefault="00F037DA" w:rsidP="00F037D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8430310000</w:t>
            </w:r>
          </w:p>
          <w:p w14:paraId="66DC7C23" w14:textId="43117603" w:rsidR="00F037DA" w:rsidRPr="00F47A65" w:rsidRDefault="00F037DA" w:rsidP="00F037D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8430390000</w:t>
            </w:r>
          </w:p>
          <w:p w14:paraId="33933078" w14:textId="0FE92816" w:rsidR="00F037DA" w:rsidRPr="00F47A65" w:rsidRDefault="00F037DA" w:rsidP="00F037D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843041</w:t>
            </w:r>
          </w:p>
          <w:p w14:paraId="0006DAFC" w14:textId="5C1B1A9E" w:rsidR="00F037DA" w:rsidRPr="00F47A65" w:rsidRDefault="00F037DA" w:rsidP="00F037D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8430410001</w:t>
            </w:r>
          </w:p>
          <w:p w14:paraId="3AFC8B44" w14:textId="605763D2" w:rsidR="00F037DA" w:rsidRPr="00F47A65" w:rsidRDefault="00F037DA" w:rsidP="00F037D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8430410002</w:t>
            </w:r>
          </w:p>
          <w:p w14:paraId="0577735E" w14:textId="15A400FA" w:rsidR="00F037DA" w:rsidRPr="00F47A65" w:rsidRDefault="00F037DA" w:rsidP="00F037D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8430410008</w:t>
            </w:r>
          </w:p>
          <w:p w14:paraId="52919173" w14:textId="4FC64725" w:rsidR="00F037DA" w:rsidRPr="00F47A65" w:rsidRDefault="00F037DA" w:rsidP="00F037D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843049</w:t>
            </w:r>
          </w:p>
          <w:p w14:paraId="3585BA60" w14:textId="18800D27" w:rsidR="00F037DA" w:rsidRPr="00F47A65" w:rsidRDefault="00F037DA" w:rsidP="00F037D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8430490001</w:t>
            </w:r>
          </w:p>
          <w:p w14:paraId="664BC74B" w14:textId="1C3BE523" w:rsidR="00F037DA" w:rsidRPr="00F47A65" w:rsidRDefault="00F037DA" w:rsidP="00F037D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8430490009</w:t>
            </w:r>
          </w:p>
          <w:p w14:paraId="042980F6" w14:textId="40D22909" w:rsidR="00F037DA" w:rsidRPr="00F47A65" w:rsidRDefault="00F037DA" w:rsidP="00F037D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843050</w:t>
            </w:r>
          </w:p>
          <w:p w14:paraId="47450262" w14:textId="1469A360" w:rsidR="00F037DA" w:rsidRPr="00F47A65" w:rsidRDefault="00F037DA" w:rsidP="00F037D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8430500002</w:t>
            </w:r>
          </w:p>
          <w:p w14:paraId="3D79391A" w14:textId="11B7D415" w:rsidR="00F037DA" w:rsidRPr="00F47A65" w:rsidRDefault="00F037DA" w:rsidP="00F037D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8430500003</w:t>
            </w:r>
          </w:p>
          <w:p w14:paraId="6E906991" w14:textId="5771E8AF" w:rsidR="00F037DA" w:rsidRPr="00F47A65" w:rsidRDefault="00F037DA" w:rsidP="00F037D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8430500009</w:t>
            </w:r>
          </w:p>
          <w:p w14:paraId="352ED8B0" w14:textId="79679519" w:rsidR="00F037DA" w:rsidRPr="00F47A65" w:rsidRDefault="00F037DA" w:rsidP="00F037D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8430610000</w:t>
            </w:r>
          </w:p>
          <w:p w14:paraId="613B98E6" w14:textId="15CFD4AC" w:rsidR="00F037DA" w:rsidRPr="00F47A65" w:rsidRDefault="00F037DA" w:rsidP="00F037D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843069</w:t>
            </w:r>
          </w:p>
          <w:p w14:paraId="46659BE7" w14:textId="736C1598" w:rsidR="00F037DA" w:rsidRPr="00F47A65" w:rsidRDefault="00F037DA" w:rsidP="00F037D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8430690001</w:t>
            </w:r>
          </w:p>
          <w:p w14:paraId="431AB96B" w14:textId="4E013132" w:rsidR="00F037DA" w:rsidRPr="00F47A65" w:rsidRDefault="00F037DA" w:rsidP="00F037D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8430690002</w:t>
            </w:r>
          </w:p>
          <w:p w14:paraId="7348292A" w14:textId="759F7CE7" w:rsidR="00F037DA" w:rsidRPr="00F47A65" w:rsidRDefault="00F037DA" w:rsidP="00F037D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8430690003</w:t>
            </w:r>
          </w:p>
          <w:p w14:paraId="326034A8" w14:textId="6941676C" w:rsidR="00F037DA" w:rsidRPr="00F47A65" w:rsidRDefault="00F037DA" w:rsidP="00F037D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8430690008</w:t>
            </w:r>
          </w:p>
          <w:p w14:paraId="2FD0E95F" w14:textId="77777777" w:rsidR="00F037DA" w:rsidRPr="00F47A65" w:rsidRDefault="00F037DA" w:rsidP="00F037D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</w:t>
            </w:r>
          </w:p>
          <w:p w14:paraId="7C95C144" w14:textId="0D2984F0" w:rsidR="00F037DA" w:rsidRPr="00F47A65" w:rsidRDefault="00F037DA" w:rsidP="00F037D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870410</w:t>
            </w:r>
          </w:p>
          <w:p w14:paraId="18245327" w14:textId="2B22C831" w:rsidR="00F037DA" w:rsidRPr="00F47A65" w:rsidRDefault="00F037DA" w:rsidP="00F037D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87041010</w:t>
            </w:r>
          </w:p>
          <w:p w14:paraId="4496C5FA" w14:textId="341D013C" w:rsidR="00F037DA" w:rsidRPr="00F47A65" w:rsidRDefault="00F037DA" w:rsidP="00F037D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870410101</w:t>
            </w:r>
          </w:p>
          <w:p w14:paraId="6735D43F" w14:textId="466F8BAA" w:rsidR="00F037DA" w:rsidRPr="00F47A65" w:rsidRDefault="00F037DA" w:rsidP="00F037D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8704101011</w:t>
            </w:r>
          </w:p>
          <w:p w14:paraId="171C5938" w14:textId="103B2A04" w:rsidR="00F037DA" w:rsidRPr="00F47A65" w:rsidRDefault="00F037DA" w:rsidP="00F037D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8704101019</w:t>
            </w:r>
          </w:p>
          <w:p w14:paraId="35977523" w14:textId="2A3EEF16" w:rsidR="00F037DA" w:rsidRPr="00F47A65" w:rsidRDefault="00F037DA" w:rsidP="00F037D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870410102</w:t>
            </w:r>
          </w:p>
          <w:p w14:paraId="0E75979C" w14:textId="3E1F3C47" w:rsidR="00F037DA" w:rsidRPr="00F47A65" w:rsidRDefault="00F037DA" w:rsidP="00F037D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8704101021</w:t>
            </w:r>
          </w:p>
          <w:p w14:paraId="5045F19F" w14:textId="197BB5E3" w:rsidR="00F037DA" w:rsidRPr="00F47A65" w:rsidRDefault="00F037DA" w:rsidP="00F037D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8704101022</w:t>
            </w:r>
          </w:p>
          <w:p w14:paraId="26533236" w14:textId="17D50C20" w:rsidR="00F037DA" w:rsidRPr="00F47A65" w:rsidRDefault="00F037DA" w:rsidP="00F037D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8704101029</w:t>
            </w:r>
          </w:p>
          <w:p w14:paraId="60BA061A" w14:textId="087F2A54" w:rsidR="00F037DA" w:rsidRPr="00F47A65" w:rsidRDefault="00F037DA" w:rsidP="00F037D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8704101080</w:t>
            </w:r>
          </w:p>
          <w:p w14:paraId="5B88EE08" w14:textId="25B8764F" w:rsidR="00F037DA" w:rsidRPr="00F47A65" w:rsidRDefault="00F037DA" w:rsidP="00F037D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8704109000</w:t>
            </w:r>
          </w:p>
          <w:p w14:paraId="2F2099E6" w14:textId="309F748A" w:rsidR="00F037DA" w:rsidRPr="00F47A65" w:rsidRDefault="00F037DA" w:rsidP="00F037D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870421</w:t>
            </w:r>
          </w:p>
          <w:p w14:paraId="10BCE31A" w14:textId="6BF41E15" w:rsidR="00F037DA" w:rsidRPr="00F47A65" w:rsidRDefault="00F037DA" w:rsidP="00F037D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8704211000</w:t>
            </w:r>
          </w:p>
          <w:p w14:paraId="3961080E" w14:textId="4667FE46" w:rsidR="00F037DA" w:rsidRPr="00F47A65" w:rsidRDefault="00F037DA" w:rsidP="00F037D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8704213100</w:t>
            </w:r>
          </w:p>
          <w:p w14:paraId="5A7ECFFC" w14:textId="781B8395" w:rsidR="00F037DA" w:rsidRPr="00F47A65" w:rsidRDefault="00F037DA" w:rsidP="00F037D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870421390</w:t>
            </w:r>
          </w:p>
          <w:p w14:paraId="4DFDDAA7" w14:textId="43BC3DFB" w:rsidR="00F037DA" w:rsidRPr="00F47A65" w:rsidRDefault="00F037DA" w:rsidP="00F037D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8704213903</w:t>
            </w:r>
          </w:p>
          <w:p w14:paraId="1EBA05EC" w14:textId="5A2CFF0C" w:rsidR="00F037DA" w:rsidRPr="00F47A65" w:rsidRDefault="00F037DA" w:rsidP="00F037D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8704213904</w:t>
            </w:r>
          </w:p>
          <w:p w14:paraId="6181ECA0" w14:textId="6F67FD36" w:rsidR="00F037DA" w:rsidRPr="00F47A65" w:rsidRDefault="00F037DA" w:rsidP="00F037D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8704213908</w:t>
            </w:r>
          </w:p>
          <w:p w14:paraId="7D568612" w14:textId="7DD7900D" w:rsidR="00F037DA" w:rsidRPr="00F47A65" w:rsidRDefault="00F037DA" w:rsidP="00F037D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8704219100</w:t>
            </w:r>
          </w:p>
          <w:p w14:paraId="157AA6FA" w14:textId="0B650C7C" w:rsidR="00F037DA" w:rsidRPr="00F47A65" w:rsidRDefault="00F037DA" w:rsidP="00F037D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870421990</w:t>
            </w:r>
          </w:p>
          <w:p w14:paraId="1D647EBE" w14:textId="25587CFC" w:rsidR="00F037DA" w:rsidRPr="00F47A65" w:rsidRDefault="00F037DA" w:rsidP="00F037D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8704219903</w:t>
            </w:r>
          </w:p>
          <w:p w14:paraId="335F0229" w14:textId="4B5F1E01" w:rsidR="00F037DA" w:rsidRPr="00F47A65" w:rsidRDefault="00F037DA" w:rsidP="00F037D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8704219904</w:t>
            </w:r>
          </w:p>
          <w:p w14:paraId="5EE2AF24" w14:textId="43FE8BAE" w:rsidR="00F037DA" w:rsidRPr="00F47A65" w:rsidRDefault="00F037DA" w:rsidP="00F037D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8704219908</w:t>
            </w:r>
          </w:p>
          <w:p w14:paraId="3965E686" w14:textId="174161DD" w:rsidR="00F037DA" w:rsidRPr="00F47A65" w:rsidRDefault="00F037DA" w:rsidP="00F037D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870422</w:t>
            </w:r>
          </w:p>
          <w:p w14:paraId="1549727B" w14:textId="510AE447" w:rsidR="00F037DA" w:rsidRPr="00F47A65" w:rsidRDefault="00F037DA" w:rsidP="00F037D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8704221000</w:t>
            </w:r>
          </w:p>
          <w:p w14:paraId="3DB99D52" w14:textId="37C8FDC4" w:rsidR="00F037DA" w:rsidRPr="00F47A65" w:rsidRDefault="00F037DA" w:rsidP="00F037D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870422910</w:t>
            </w:r>
          </w:p>
          <w:p w14:paraId="14D514F4" w14:textId="73859C18" w:rsidR="00F037DA" w:rsidRPr="00F47A65" w:rsidRDefault="00F037DA" w:rsidP="00F037D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8704229101</w:t>
            </w:r>
          </w:p>
          <w:p w14:paraId="4D919707" w14:textId="198E24D3" w:rsidR="00F037DA" w:rsidRPr="00F47A65" w:rsidRDefault="00F037DA" w:rsidP="00F037D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8704229102</w:t>
            </w:r>
          </w:p>
          <w:p w14:paraId="655BBED5" w14:textId="48401763" w:rsidR="00F037DA" w:rsidRPr="00F47A65" w:rsidRDefault="00F037DA" w:rsidP="00F037D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8704229108</w:t>
            </w:r>
          </w:p>
          <w:p w14:paraId="0BB4E2AD" w14:textId="46E2B717" w:rsidR="00F037DA" w:rsidRPr="00F47A65" w:rsidRDefault="00F037DA" w:rsidP="00F037D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870422990</w:t>
            </w:r>
          </w:p>
          <w:p w14:paraId="3568AC8A" w14:textId="29D65D1C" w:rsidR="00F037DA" w:rsidRPr="00F47A65" w:rsidRDefault="00F037DA" w:rsidP="00F037D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8704229901</w:t>
            </w:r>
          </w:p>
          <w:p w14:paraId="0BAFEBA0" w14:textId="6D98D26F" w:rsidR="00F037DA" w:rsidRPr="00F47A65" w:rsidRDefault="00F037DA" w:rsidP="00F037D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8704229904</w:t>
            </w:r>
          </w:p>
          <w:p w14:paraId="76EF0328" w14:textId="4E287EAB" w:rsidR="00F037DA" w:rsidRPr="00F47A65" w:rsidRDefault="00F037DA" w:rsidP="00F037D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8704229905</w:t>
            </w:r>
          </w:p>
          <w:p w14:paraId="4A5911E9" w14:textId="7E0252AF" w:rsidR="00F037DA" w:rsidRPr="00F47A65" w:rsidRDefault="00F037DA" w:rsidP="00F037D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8704229907</w:t>
            </w:r>
          </w:p>
          <w:p w14:paraId="56110590" w14:textId="3A2B0820" w:rsidR="00F037DA" w:rsidRPr="00F47A65" w:rsidRDefault="00F037DA" w:rsidP="00F037D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870423</w:t>
            </w:r>
          </w:p>
          <w:p w14:paraId="660F510F" w14:textId="328D5C24" w:rsidR="00F037DA" w:rsidRPr="00F47A65" w:rsidRDefault="00F037DA" w:rsidP="00F037D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8704231000</w:t>
            </w:r>
          </w:p>
          <w:p w14:paraId="74A58DEE" w14:textId="5405780C" w:rsidR="00F037DA" w:rsidRPr="00F47A65" w:rsidRDefault="00F037DA" w:rsidP="00F037D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870423910</w:t>
            </w:r>
          </w:p>
          <w:p w14:paraId="0E42C95E" w14:textId="6AC07512" w:rsidR="00F037DA" w:rsidRPr="00F47A65" w:rsidRDefault="00F037DA" w:rsidP="00F037D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8704239101</w:t>
            </w:r>
          </w:p>
          <w:p w14:paraId="3333CFD3" w14:textId="66F6CCBC" w:rsidR="00F037DA" w:rsidRPr="00F47A65" w:rsidRDefault="00F037DA" w:rsidP="00F037D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8704239102</w:t>
            </w:r>
          </w:p>
          <w:p w14:paraId="65B89FBA" w14:textId="5E8B7E15" w:rsidR="00F037DA" w:rsidRPr="00F47A65" w:rsidRDefault="00F037DA" w:rsidP="00F037D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8704239108</w:t>
            </w:r>
          </w:p>
          <w:p w14:paraId="76D486BF" w14:textId="0C25DDCF" w:rsidR="00F037DA" w:rsidRPr="00F47A65" w:rsidRDefault="00F037DA" w:rsidP="00F037D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870423990</w:t>
            </w:r>
          </w:p>
          <w:p w14:paraId="524247F8" w14:textId="2E8BF749" w:rsidR="00F037DA" w:rsidRPr="00F47A65" w:rsidRDefault="00F037DA" w:rsidP="00F037D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8704239904</w:t>
            </w:r>
          </w:p>
          <w:p w14:paraId="53CFD53A" w14:textId="047EF3F4" w:rsidR="00F037DA" w:rsidRPr="00F47A65" w:rsidRDefault="00F037DA" w:rsidP="00F037D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8704239905</w:t>
            </w:r>
          </w:p>
          <w:p w14:paraId="7423414C" w14:textId="74ED7598" w:rsidR="00F037DA" w:rsidRPr="00F47A65" w:rsidRDefault="00F037DA" w:rsidP="00F037D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8704239907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D0191" w14:textId="77A14583" w:rsidR="003D1EA6" w:rsidRPr="00F47A65" w:rsidRDefault="003D1EA6" w:rsidP="00D945E2">
            <w:r w:rsidRPr="00F47A65">
              <w:lastRenderedPageBreak/>
              <w:t>ТР ТС 010/201</w:t>
            </w:r>
            <w:r w:rsidR="00DE57E9">
              <w:t>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362C9" w14:textId="77777777" w:rsidR="00F037DA" w:rsidRPr="00F47A65" w:rsidRDefault="00F037DA" w:rsidP="00F037DA">
            <w:pPr>
              <w:rPr>
                <w:b/>
              </w:rPr>
            </w:pPr>
            <w:r w:rsidRPr="00F47A65">
              <w:rPr>
                <w:b/>
              </w:rPr>
              <w:t>ТР ТС 010/2011</w:t>
            </w:r>
          </w:p>
          <w:p w14:paraId="6BC6C374" w14:textId="77777777" w:rsidR="00F037DA" w:rsidRPr="00F47A65" w:rsidRDefault="00F037DA" w:rsidP="00F037DA">
            <w:pPr>
              <w:rPr>
                <w:b/>
              </w:rPr>
            </w:pPr>
          </w:p>
          <w:p w14:paraId="53618CCA" w14:textId="77777777" w:rsidR="00F037DA" w:rsidRPr="00F47A65" w:rsidRDefault="00F037DA" w:rsidP="00F037DA">
            <w:r w:rsidRPr="00F47A65">
              <w:t>ГОСТ ИСО 3164</w:t>
            </w:r>
          </w:p>
          <w:p w14:paraId="6062FE11" w14:textId="77777777" w:rsidR="00F037DA" w:rsidRPr="00F47A65" w:rsidRDefault="00F037DA" w:rsidP="00F037DA">
            <w:r w:rsidRPr="00F47A65">
              <w:t>ГОСТ ISO 5010</w:t>
            </w:r>
          </w:p>
          <w:p w14:paraId="50B9C677" w14:textId="77777777" w:rsidR="00F037DA" w:rsidRPr="00F47A65" w:rsidRDefault="00F037DA" w:rsidP="00F037DA">
            <w:r w:rsidRPr="00F47A65">
              <w:t>ГОСТ ИСО 6405-1</w:t>
            </w:r>
          </w:p>
          <w:p w14:paraId="01FF997A" w14:textId="77777777" w:rsidR="00F037DA" w:rsidRPr="00F47A65" w:rsidRDefault="00F037DA" w:rsidP="00F037DA">
            <w:r w:rsidRPr="00F47A65">
              <w:t>ГОСТ ИСО 6405-2</w:t>
            </w:r>
          </w:p>
          <w:p w14:paraId="45AF936B" w14:textId="77777777" w:rsidR="00F037DA" w:rsidRPr="00F47A65" w:rsidRDefault="00F037DA" w:rsidP="00F037DA">
            <w:r w:rsidRPr="00F47A65">
              <w:t>ГОСТ ИСО 9244</w:t>
            </w:r>
          </w:p>
          <w:p w14:paraId="7BB74F41" w14:textId="77777777" w:rsidR="00F037DA" w:rsidRPr="00F47A65" w:rsidRDefault="00F037DA" w:rsidP="00F037DA">
            <w:r w:rsidRPr="00F47A65">
              <w:t>ГОСТ ИСО 10263-4</w:t>
            </w:r>
          </w:p>
          <w:p w14:paraId="42686A39" w14:textId="77777777" w:rsidR="00F037DA" w:rsidRPr="00F47A65" w:rsidRDefault="00F037DA" w:rsidP="00F037DA">
            <w:r w:rsidRPr="00F47A65">
              <w:t>ГОСТ ИСО 10263-5</w:t>
            </w:r>
          </w:p>
          <w:p w14:paraId="3ABFDF0E" w14:textId="77777777" w:rsidR="00F037DA" w:rsidRPr="00F47A65" w:rsidRDefault="00F037DA" w:rsidP="00F037DA">
            <w:r w:rsidRPr="00F47A65">
              <w:t>ГОСТ ИСО 10570</w:t>
            </w:r>
          </w:p>
          <w:p w14:paraId="6DDCE776" w14:textId="77777777" w:rsidR="00F037DA" w:rsidRPr="00F47A65" w:rsidRDefault="00F037DA" w:rsidP="00F037DA">
            <w:r w:rsidRPr="00F47A65">
              <w:t>ГОСТ ИСО 11112</w:t>
            </w:r>
          </w:p>
          <w:p w14:paraId="4EA88FBB" w14:textId="77777777" w:rsidR="00F037DA" w:rsidRPr="00F47A65" w:rsidRDefault="00F037DA" w:rsidP="00F037DA">
            <w:r w:rsidRPr="00F47A65">
              <w:t>ГОСТ ИСО 11862</w:t>
            </w:r>
          </w:p>
          <w:p w14:paraId="339EC822" w14:textId="77777777" w:rsidR="00F037DA" w:rsidRPr="00F47A65" w:rsidRDefault="00F037DA" w:rsidP="00F037DA">
            <w:r w:rsidRPr="00F47A65">
              <w:t>ГОСТ ИСО 12508</w:t>
            </w:r>
          </w:p>
          <w:p w14:paraId="13CF7BDD" w14:textId="77777777" w:rsidR="003D1EA6" w:rsidRPr="00F47A65" w:rsidRDefault="00F037DA" w:rsidP="00F037DA">
            <w:r w:rsidRPr="00F47A65">
              <w:t>ГОСТ ИСО 12509</w:t>
            </w:r>
          </w:p>
          <w:p w14:paraId="3A51A0DD" w14:textId="77777777" w:rsidR="00F037DA" w:rsidRPr="00F47A65" w:rsidRDefault="00F037DA" w:rsidP="00F037DA">
            <w:r w:rsidRPr="00F47A65">
              <w:t>ГОСТ ИСО 10532</w:t>
            </w:r>
          </w:p>
          <w:p w14:paraId="6895102E" w14:textId="77777777" w:rsidR="00F037DA" w:rsidRPr="00F47A65" w:rsidRDefault="00F037DA" w:rsidP="00F037DA">
            <w:r w:rsidRPr="00F47A65">
              <w:t>ГОСТ EN 474-1</w:t>
            </w:r>
          </w:p>
          <w:p w14:paraId="399AA302" w14:textId="77777777" w:rsidR="00F037DA" w:rsidRPr="00F47A65" w:rsidRDefault="00F037DA" w:rsidP="00F037DA">
            <w:r w:rsidRPr="00F47A65">
              <w:t>ГОСТ EN 474-2</w:t>
            </w:r>
          </w:p>
          <w:p w14:paraId="7C6C4596" w14:textId="77777777" w:rsidR="00F037DA" w:rsidRPr="00F47A65" w:rsidRDefault="00F037DA" w:rsidP="00F037DA">
            <w:r w:rsidRPr="00F47A65">
              <w:t>ГОСТ EN 474-3</w:t>
            </w:r>
          </w:p>
          <w:p w14:paraId="60B67EBB" w14:textId="77777777" w:rsidR="00F037DA" w:rsidRPr="00F47A65" w:rsidRDefault="00F037DA" w:rsidP="00F037DA">
            <w:r w:rsidRPr="00F47A65">
              <w:t>ГОСТ EN 474-4</w:t>
            </w:r>
          </w:p>
          <w:p w14:paraId="5428B3DC" w14:textId="77777777" w:rsidR="00F037DA" w:rsidRPr="00F47A65" w:rsidRDefault="00F037DA" w:rsidP="00F037DA">
            <w:r w:rsidRPr="00F47A65">
              <w:t>ГОСТ EN 474-5</w:t>
            </w:r>
          </w:p>
          <w:p w14:paraId="3888D64A" w14:textId="77777777" w:rsidR="00F037DA" w:rsidRPr="00F47A65" w:rsidRDefault="00F037DA" w:rsidP="00F037DA">
            <w:r w:rsidRPr="00F47A65">
              <w:t>ГОСТ EN 474-6</w:t>
            </w:r>
          </w:p>
          <w:p w14:paraId="7491A6C7" w14:textId="77777777" w:rsidR="00F037DA" w:rsidRPr="00F47A65" w:rsidRDefault="00F037DA" w:rsidP="00F037DA">
            <w:r w:rsidRPr="00F47A65">
              <w:t>ГОСТ EN 474-7</w:t>
            </w:r>
          </w:p>
          <w:p w14:paraId="12B80E97" w14:textId="77777777" w:rsidR="00F037DA" w:rsidRPr="00F47A65" w:rsidRDefault="00F037DA" w:rsidP="00F037DA">
            <w:r w:rsidRPr="00F47A65">
              <w:lastRenderedPageBreak/>
              <w:t>ГОСТ EN 474-8</w:t>
            </w:r>
          </w:p>
          <w:p w14:paraId="3A1478B8" w14:textId="77777777" w:rsidR="00F037DA" w:rsidRPr="00F47A65" w:rsidRDefault="00F037DA" w:rsidP="00F037DA">
            <w:r w:rsidRPr="00F47A65">
              <w:t>ГОСТ EN 474-10</w:t>
            </w:r>
          </w:p>
          <w:p w14:paraId="3E67F7B8" w14:textId="77777777" w:rsidR="00F037DA" w:rsidRPr="00F47A65" w:rsidRDefault="00F037DA" w:rsidP="00F037DA">
            <w:r w:rsidRPr="00F47A65">
              <w:t>ГОСТ EN 474-11</w:t>
            </w:r>
          </w:p>
          <w:p w14:paraId="3597359F" w14:textId="77777777" w:rsidR="00F037DA" w:rsidRPr="00F47A65" w:rsidRDefault="00F037DA" w:rsidP="00F037DA">
            <w:r w:rsidRPr="00F47A65">
              <w:t>ГОСТ 27250</w:t>
            </w:r>
          </w:p>
          <w:p w14:paraId="04F0DE32" w14:textId="77777777" w:rsidR="00F037DA" w:rsidRPr="00F47A65" w:rsidRDefault="00F037DA" w:rsidP="00F037DA">
            <w:r w:rsidRPr="00F47A65">
              <w:t>ГОСТ 30697</w:t>
            </w:r>
          </w:p>
          <w:p w14:paraId="2788D7F1" w14:textId="77777777" w:rsidR="00F037DA" w:rsidRPr="00F47A65" w:rsidRDefault="00F037DA" w:rsidP="00F037DA">
            <w:r w:rsidRPr="00F47A65">
              <w:t>ГОСТ Р ИСО 12117</w:t>
            </w:r>
          </w:p>
          <w:p w14:paraId="47D0FFBC" w14:textId="77777777" w:rsidR="00F037DA" w:rsidRPr="00F47A65" w:rsidRDefault="00F037DA" w:rsidP="00F037DA">
            <w:r w:rsidRPr="00F47A65">
              <w:t>СТБ ИСО 6683</w:t>
            </w:r>
          </w:p>
          <w:p w14:paraId="37EF9834" w14:textId="77777777" w:rsidR="00F037DA" w:rsidRPr="00F47A65" w:rsidRDefault="00F037DA" w:rsidP="00F037DA">
            <w:r w:rsidRPr="00F47A65">
              <w:t>СТБ EN 12643</w:t>
            </w:r>
          </w:p>
          <w:p w14:paraId="7DAED29C" w14:textId="77777777" w:rsidR="00F037DA" w:rsidRPr="00F47A65" w:rsidRDefault="00F037DA" w:rsidP="00F037DA">
            <w:r w:rsidRPr="00F47A65">
              <w:t>ГОСТ 12.2.130</w:t>
            </w:r>
          </w:p>
          <w:p w14:paraId="36D2B511" w14:textId="77777777" w:rsidR="00F037DA" w:rsidRPr="00F47A65" w:rsidRDefault="00F037DA" w:rsidP="00F037DA">
            <w:r w:rsidRPr="00F47A65">
              <w:t>ГОСТ 11030</w:t>
            </w:r>
          </w:p>
          <w:p w14:paraId="4C791388" w14:textId="77777777" w:rsidR="00F037DA" w:rsidRPr="00F47A65" w:rsidRDefault="00F037DA" w:rsidP="00F037DA">
            <w:r w:rsidRPr="00F47A65">
              <w:t>ГОСТ 16469</w:t>
            </w:r>
          </w:p>
          <w:p w14:paraId="5BEF37C0" w14:textId="77777777" w:rsidR="00F037DA" w:rsidRPr="00F47A65" w:rsidRDefault="00F037DA" w:rsidP="00F037DA">
            <w:r w:rsidRPr="00F47A65">
              <w:t>ГОСТ 30035</w:t>
            </w:r>
          </w:p>
          <w:p w14:paraId="033A9772" w14:textId="77777777" w:rsidR="00F037DA" w:rsidRPr="00F47A65" w:rsidRDefault="00F037DA" w:rsidP="00F037DA">
            <w:r w:rsidRPr="00F47A65">
              <w:t>ГОСТ 30067</w:t>
            </w:r>
          </w:p>
          <w:p w14:paraId="79D0A9F5" w14:textId="77777777" w:rsidR="00F037DA" w:rsidRPr="00F47A65" w:rsidRDefault="00F037DA" w:rsidP="00F037DA">
            <w:r w:rsidRPr="00F47A65">
              <w:t>ГОСТ ISO 2860</w:t>
            </w:r>
          </w:p>
          <w:p w14:paraId="55150907" w14:textId="77777777" w:rsidR="00F037DA" w:rsidRPr="00F47A65" w:rsidRDefault="00F037DA" w:rsidP="00F037DA">
            <w:r w:rsidRPr="00F47A65">
              <w:t>ГОСТ ISO 2867</w:t>
            </w:r>
          </w:p>
          <w:p w14:paraId="2308270A" w14:textId="77777777" w:rsidR="00F037DA" w:rsidRPr="00F47A65" w:rsidRDefault="00F037DA" w:rsidP="00F037DA">
            <w:r w:rsidRPr="00F47A65">
              <w:t>ГОСТ ISO 3164</w:t>
            </w:r>
          </w:p>
          <w:p w14:paraId="0ACE67C7" w14:textId="77777777" w:rsidR="00F037DA" w:rsidRPr="00F47A65" w:rsidRDefault="00F037DA" w:rsidP="00F037DA">
            <w:r w:rsidRPr="00F47A65">
              <w:t>ГОСТ ISO 3449</w:t>
            </w:r>
          </w:p>
          <w:p w14:paraId="2B6FF92A" w14:textId="77777777" w:rsidR="00F037DA" w:rsidRPr="00F47A65" w:rsidRDefault="00F037DA" w:rsidP="00F037DA">
            <w:r w:rsidRPr="00F47A65">
              <w:t>ГОСТ ISO 3450</w:t>
            </w:r>
          </w:p>
          <w:p w14:paraId="01B678C2" w14:textId="77777777" w:rsidR="00F037DA" w:rsidRPr="00F47A65" w:rsidRDefault="00F037DA" w:rsidP="00F037DA">
            <w:r w:rsidRPr="00F47A65">
              <w:t>ГОСТ ISO 3457</w:t>
            </w:r>
          </w:p>
          <w:p w14:paraId="50435C4E" w14:textId="77777777" w:rsidR="00F037DA" w:rsidRPr="00F47A65" w:rsidRDefault="00F037DA" w:rsidP="00F037DA">
            <w:r w:rsidRPr="00F47A65">
              <w:t>ГОСТ ISO 3471</w:t>
            </w:r>
          </w:p>
          <w:p w14:paraId="4338EE29" w14:textId="77777777" w:rsidR="00F037DA" w:rsidRPr="00F47A65" w:rsidRDefault="00F037DA" w:rsidP="00F037DA">
            <w:r w:rsidRPr="00F47A65">
              <w:t>ГОСТ ISO 4250-3</w:t>
            </w:r>
          </w:p>
          <w:p w14:paraId="7A1572DB" w14:textId="77777777" w:rsidR="00F037DA" w:rsidRPr="00F47A65" w:rsidRDefault="00F037DA" w:rsidP="00F037DA">
            <w:r w:rsidRPr="00F47A65">
              <w:t>ГОСТ ISO 5006</w:t>
            </w:r>
          </w:p>
          <w:p w14:paraId="23E44534" w14:textId="77777777" w:rsidR="00F037DA" w:rsidRPr="00F47A65" w:rsidRDefault="00F037DA" w:rsidP="00F037DA">
            <w:r w:rsidRPr="00F47A65">
              <w:t>ГОСТ ISO 6011</w:t>
            </w:r>
          </w:p>
          <w:p w14:paraId="073FA94C" w14:textId="77777777" w:rsidR="00F037DA" w:rsidRPr="00F47A65" w:rsidRDefault="00F037DA" w:rsidP="00F037DA">
            <w:r w:rsidRPr="00F47A65">
              <w:t>ГОСТ ISO 6012</w:t>
            </w:r>
          </w:p>
          <w:p w14:paraId="304E6E13" w14:textId="77777777" w:rsidR="00F037DA" w:rsidRPr="00F47A65" w:rsidRDefault="00F037DA" w:rsidP="00F037DA">
            <w:r w:rsidRPr="00F47A65">
              <w:t>ГОСТ ISO 6165</w:t>
            </w:r>
          </w:p>
          <w:p w14:paraId="4BE1A1D9" w14:textId="77777777" w:rsidR="00F037DA" w:rsidRPr="00F47A65" w:rsidRDefault="00F037DA" w:rsidP="00F037DA">
            <w:r w:rsidRPr="00F47A65">
              <w:t>ГОСТ ISO 6405-1</w:t>
            </w:r>
          </w:p>
          <w:p w14:paraId="7E0A421C" w14:textId="77777777" w:rsidR="00F037DA" w:rsidRPr="00F47A65" w:rsidRDefault="00F037DA" w:rsidP="00F037DA">
            <w:r w:rsidRPr="00F47A65">
              <w:t>ГОСТ ISO 6405-2</w:t>
            </w:r>
          </w:p>
          <w:p w14:paraId="19A78D52" w14:textId="77777777" w:rsidR="00F037DA" w:rsidRPr="00F47A65" w:rsidRDefault="00F037DA" w:rsidP="00F037DA">
            <w:r w:rsidRPr="00F47A65">
              <w:t>ГОСТ ISO 6682</w:t>
            </w:r>
          </w:p>
          <w:p w14:paraId="4BE545A0" w14:textId="77777777" w:rsidR="00F037DA" w:rsidRPr="00F47A65" w:rsidRDefault="00F037DA" w:rsidP="00F037DA">
            <w:r w:rsidRPr="00F47A65">
              <w:t>ГОСТ ISO 6746-1</w:t>
            </w:r>
          </w:p>
          <w:p w14:paraId="35ACE5DD" w14:textId="77777777" w:rsidR="00F037DA" w:rsidRPr="00F47A65" w:rsidRDefault="00F037DA" w:rsidP="00F037DA">
            <w:r w:rsidRPr="00F47A65">
              <w:t>ГОСТ ISO 6746-2</w:t>
            </w:r>
          </w:p>
          <w:p w14:paraId="44FB27DA" w14:textId="77777777" w:rsidR="00F037DA" w:rsidRPr="00F47A65" w:rsidRDefault="00F037DA" w:rsidP="00F037DA">
            <w:r w:rsidRPr="00F47A65">
              <w:t>ГОСТ ISO 6747</w:t>
            </w:r>
          </w:p>
          <w:p w14:paraId="7234A47E" w14:textId="77777777" w:rsidR="00F037DA" w:rsidRPr="00F47A65" w:rsidRDefault="00F037DA" w:rsidP="00F037DA">
            <w:r w:rsidRPr="00F47A65">
              <w:t>ГОСТ ISO 6750</w:t>
            </w:r>
          </w:p>
          <w:p w14:paraId="68976EDB" w14:textId="77777777" w:rsidR="00F037DA" w:rsidRPr="00F47A65" w:rsidRDefault="00F037DA" w:rsidP="00F037DA">
            <w:r w:rsidRPr="00F47A65">
              <w:t>ГОСТ ISO 7131</w:t>
            </w:r>
          </w:p>
          <w:p w14:paraId="1484B5C8" w14:textId="77777777" w:rsidR="00F037DA" w:rsidRPr="00F47A65" w:rsidRDefault="00F037DA" w:rsidP="00F037DA">
            <w:r w:rsidRPr="00F47A65">
              <w:t>ГОСТ ISO 7132</w:t>
            </w:r>
          </w:p>
          <w:p w14:paraId="423E748D" w14:textId="77777777" w:rsidR="00F037DA" w:rsidRPr="00F47A65" w:rsidRDefault="00F037DA" w:rsidP="00F037DA">
            <w:r w:rsidRPr="00F47A65">
              <w:lastRenderedPageBreak/>
              <w:t>ГОСТ ISO 7133</w:t>
            </w:r>
          </w:p>
          <w:p w14:paraId="710A1638" w14:textId="77777777" w:rsidR="00F037DA" w:rsidRPr="00F47A65" w:rsidRDefault="00F037DA" w:rsidP="00F037DA">
            <w:r w:rsidRPr="00F47A65">
              <w:t>ГОСТ ISO 7135</w:t>
            </w:r>
          </w:p>
          <w:p w14:paraId="2B0349BF" w14:textId="77777777" w:rsidR="00F037DA" w:rsidRPr="00F47A65" w:rsidRDefault="00F037DA" w:rsidP="00F037DA">
            <w:r w:rsidRPr="00F47A65">
              <w:t>ГОСТ ISO 7136</w:t>
            </w:r>
          </w:p>
          <w:p w14:paraId="3830F157" w14:textId="77777777" w:rsidR="00F037DA" w:rsidRPr="00F47A65" w:rsidRDefault="00F037DA" w:rsidP="00F037DA">
            <w:r w:rsidRPr="00F47A65">
              <w:t>ГОСТ ISO 7451</w:t>
            </w:r>
          </w:p>
          <w:p w14:paraId="48A75EFC" w14:textId="77777777" w:rsidR="00F037DA" w:rsidRPr="00F47A65" w:rsidRDefault="00F037DA" w:rsidP="00F037DA">
            <w:r w:rsidRPr="00F47A65">
              <w:t>ГОСТ ISO 8643</w:t>
            </w:r>
          </w:p>
          <w:p w14:paraId="57F3D538" w14:textId="77777777" w:rsidR="00F037DA" w:rsidRPr="00F47A65" w:rsidRDefault="00F037DA" w:rsidP="00F037DA">
            <w:r w:rsidRPr="00F47A65">
              <w:t>ГОСТ ISO 8812</w:t>
            </w:r>
          </w:p>
          <w:p w14:paraId="40479FDC" w14:textId="77777777" w:rsidR="00F037DA" w:rsidRPr="00F47A65" w:rsidRDefault="00F037DA" w:rsidP="00F037DA">
            <w:r w:rsidRPr="00F47A65">
              <w:t>ГОСТ ISO 8813</w:t>
            </w:r>
          </w:p>
          <w:p w14:paraId="16CC7E96" w14:textId="77777777" w:rsidR="00F037DA" w:rsidRPr="00F47A65" w:rsidRDefault="00F037DA" w:rsidP="00F037DA">
            <w:r w:rsidRPr="00F47A65">
              <w:t>ГОСТ ISO 9244</w:t>
            </w:r>
          </w:p>
          <w:p w14:paraId="3E20F4CB" w14:textId="77777777" w:rsidR="00F037DA" w:rsidRPr="00F47A65" w:rsidRDefault="00F037DA" w:rsidP="00F037DA">
            <w:r w:rsidRPr="00F47A65">
              <w:t>ГОСТ ISO 9247</w:t>
            </w:r>
          </w:p>
          <w:p w14:paraId="115BE159" w14:textId="77777777" w:rsidR="00F037DA" w:rsidRPr="00F47A65" w:rsidRDefault="00F037DA" w:rsidP="00F037DA">
            <w:r w:rsidRPr="00F47A65">
              <w:t>ГОСТ ISO 9533</w:t>
            </w:r>
          </w:p>
          <w:p w14:paraId="0CE0BF65" w14:textId="77777777" w:rsidR="00F037DA" w:rsidRPr="00F47A65" w:rsidRDefault="00F037DA" w:rsidP="00F037DA">
            <w:r w:rsidRPr="00F47A65">
              <w:t>ГОСТ ISO 10261</w:t>
            </w:r>
          </w:p>
          <w:p w14:paraId="251B31AD" w14:textId="77777777" w:rsidR="00F037DA" w:rsidRPr="00F47A65" w:rsidRDefault="00F037DA" w:rsidP="00F037DA">
            <w:r w:rsidRPr="00F47A65">
              <w:t>ГОСТ ISO 10262</w:t>
            </w:r>
          </w:p>
          <w:p w14:paraId="1F4D853A" w14:textId="77777777" w:rsidR="00F037DA" w:rsidRPr="00F47A65" w:rsidRDefault="00F037DA" w:rsidP="00F037DA">
            <w:r w:rsidRPr="00F47A65">
              <w:t>ГОСТ ISO 10263-1</w:t>
            </w:r>
          </w:p>
          <w:p w14:paraId="7BFCD191" w14:textId="77777777" w:rsidR="00F037DA" w:rsidRPr="00F47A65" w:rsidRDefault="00F037DA" w:rsidP="00F037DA">
            <w:r w:rsidRPr="00F47A65">
              <w:t>ГОСТ ISO 10263-2</w:t>
            </w:r>
          </w:p>
          <w:p w14:paraId="2D009D2A" w14:textId="77777777" w:rsidR="00F037DA" w:rsidRPr="00F47A65" w:rsidRDefault="00F037DA" w:rsidP="00F037DA">
            <w:r w:rsidRPr="00F47A65">
              <w:t>ГОСТ ISO 10263-3</w:t>
            </w:r>
          </w:p>
          <w:p w14:paraId="0B9A26E8" w14:textId="77777777" w:rsidR="00F037DA" w:rsidRPr="00F47A65" w:rsidRDefault="00F037DA" w:rsidP="00F037DA">
            <w:r w:rsidRPr="00F47A65">
              <w:t>ГОСТ ISO 10263-5</w:t>
            </w:r>
          </w:p>
          <w:p w14:paraId="33D3532C" w14:textId="77777777" w:rsidR="00F037DA" w:rsidRPr="00F47A65" w:rsidRDefault="00F037DA" w:rsidP="00F037DA">
            <w:r w:rsidRPr="00F47A65">
              <w:t>ГОСТ ISO 10263-6</w:t>
            </w:r>
          </w:p>
          <w:p w14:paraId="4D2A7E00" w14:textId="77777777" w:rsidR="00F037DA" w:rsidRPr="00F47A65" w:rsidRDefault="00F037DA" w:rsidP="00F037DA">
            <w:r w:rsidRPr="00F47A65">
              <w:t>ГОСТ ISO 10265</w:t>
            </w:r>
          </w:p>
          <w:p w14:paraId="7230969F" w14:textId="77777777" w:rsidR="00F037DA" w:rsidRPr="00F47A65" w:rsidRDefault="00F037DA" w:rsidP="00F037DA">
            <w:r w:rsidRPr="00F47A65">
              <w:t>ГОСТ ISO 10533</w:t>
            </w:r>
          </w:p>
          <w:p w14:paraId="4D0F3CAF" w14:textId="77777777" w:rsidR="00F037DA" w:rsidRPr="00F47A65" w:rsidRDefault="00F037DA" w:rsidP="00F037DA">
            <w:r w:rsidRPr="00F47A65">
              <w:t>ГОСТ ISO 10570</w:t>
            </w:r>
          </w:p>
          <w:p w14:paraId="5C97E734" w14:textId="77777777" w:rsidR="00F037DA" w:rsidRPr="00F47A65" w:rsidRDefault="00F037DA" w:rsidP="00F037DA">
            <w:r w:rsidRPr="00F47A65">
              <w:t>ГОСТ ISO 10968</w:t>
            </w:r>
          </w:p>
          <w:p w14:paraId="4A8DA9BB" w14:textId="77777777" w:rsidR="00F037DA" w:rsidRPr="00F47A65" w:rsidRDefault="00F037DA" w:rsidP="00F037DA">
            <w:r w:rsidRPr="00F47A65">
              <w:t>ГОСТ ISO 12117-2</w:t>
            </w:r>
          </w:p>
          <w:p w14:paraId="37B53DBB" w14:textId="77777777" w:rsidR="00F037DA" w:rsidRPr="00F47A65" w:rsidRDefault="00F037DA" w:rsidP="00F037DA">
            <w:r w:rsidRPr="00F47A65">
              <w:t>ГОСТ ISO 12510</w:t>
            </w:r>
          </w:p>
          <w:p w14:paraId="3F0DFDC2" w14:textId="77777777" w:rsidR="00F037DA" w:rsidRPr="00F47A65" w:rsidRDefault="00F037DA" w:rsidP="00F037DA">
            <w:r w:rsidRPr="00F47A65">
              <w:t>ГОСТ ISO 13459</w:t>
            </w:r>
          </w:p>
          <w:p w14:paraId="16CCD89E" w14:textId="77777777" w:rsidR="00F037DA" w:rsidRPr="00F47A65" w:rsidRDefault="00F037DA" w:rsidP="00F037DA">
            <w:r w:rsidRPr="00F47A65">
              <w:t>ГОСТ ISO 13539</w:t>
            </w:r>
          </w:p>
          <w:p w14:paraId="4B9ED068" w14:textId="77777777" w:rsidR="00F037DA" w:rsidRPr="00F47A65" w:rsidRDefault="00F037DA" w:rsidP="00F037DA">
            <w:r w:rsidRPr="00F47A65">
              <w:t>ГОСТ ISO 14401-2</w:t>
            </w:r>
          </w:p>
          <w:p w14:paraId="26AE09AA" w14:textId="77777777" w:rsidR="00F037DA" w:rsidRPr="00F47A65" w:rsidRDefault="00F037DA" w:rsidP="00F037DA">
            <w:r w:rsidRPr="00F47A65">
              <w:t>ГОСТ ISO 15143-1</w:t>
            </w:r>
          </w:p>
          <w:p w14:paraId="35A71110" w14:textId="77777777" w:rsidR="00F037DA" w:rsidRPr="00F47A65" w:rsidRDefault="00F037DA" w:rsidP="00F037DA">
            <w:r w:rsidRPr="00F47A65">
              <w:t>ГОСТ ISO 15143-2</w:t>
            </w:r>
          </w:p>
          <w:p w14:paraId="3639A3AC" w14:textId="77777777" w:rsidR="00F037DA" w:rsidRPr="00F47A65" w:rsidRDefault="00F037DA" w:rsidP="00F037DA">
            <w:r w:rsidRPr="00F47A65">
              <w:t>ГОСТ ISO 15219</w:t>
            </w:r>
          </w:p>
          <w:p w14:paraId="5C48DBD1" w14:textId="77777777" w:rsidR="00F037DA" w:rsidRPr="00F47A65" w:rsidRDefault="00F037DA" w:rsidP="00F037DA">
            <w:r w:rsidRPr="00F47A65">
              <w:t>ГОСТ ISO 15817</w:t>
            </w:r>
          </w:p>
          <w:p w14:paraId="7225D510" w14:textId="77777777" w:rsidR="00F037DA" w:rsidRPr="00F47A65" w:rsidRDefault="00F037DA" w:rsidP="00F037DA">
            <w:r w:rsidRPr="00F47A65">
              <w:t>ГОСТ ISO 15998</w:t>
            </w:r>
          </w:p>
          <w:p w14:paraId="306BB57C" w14:textId="77777777" w:rsidR="00F037DA" w:rsidRPr="00F47A65" w:rsidRDefault="00F037DA" w:rsidP="00F037DA">
            <w:r w:rsidRPr="00F47A65">
              <w:t>ГОСТ ISO 16001</w:t>
            </w:r>
          </w:p>
          <w:p w14:paraId="2F1E1477" w14:textId="77777777" w:rsidR="00F037DA" w:rsidRPr="00F47A65" w:rsidRDefault="00F037DA" w:rsidP="00F037DA">
            <w:r w:rsidRPr="00F47A65">
              <w:t>ГОСТ ISO 16714</w:t>
            </w:r>
          </w:p>
          <w:p w14:paraId="3003D879" w14:textId="77777777" w:rsidR="00F037DA" w:rsidRPr="00F47A65" w:rsidRDefault="00F037DA" w:rsidP="00F037DA">
            <w:r w:rsidRPr="00F47A65">
              <w:t>ГОСТ ISO 16754</w:t>
            </w:r>
          </w:p>
          <w:p w14:paraId="1E945920" w14:textId="77777777" w:rsidR="00F037DA" w:rsidRPr="00F47A65" w:rsidRDefault="00F037DA" w:rsidP="00F037DA">
            <w:r w:rsidRPr="00F47A65">
              <w:lastRenderedPageBreak/>
              <w:t>ГОСТ ISO 17063</w:t>
            </w:r>
          </w:p>
          <w:p w14:paraId="3C2BD8D2" w14:textId="77777777" w:rsidR="00F037DA" w:rsidRPr="00F47A65" w:rsidRDefault="00F037DA" w:rsidP="00F037DA">
            <w:r w:rsidRPr="00F47A65">
              <w:t>ГОСТ ISO 21507</w:t>
            </w:r>
          </w:p>
          <w:p w14:paraId="7929D2F7" w14:textId="77777777" w:rsidR="00F037DA" w:rsidRPr="00F47A65" w:rsidRDefault="00F037DA" w:rsidP="00F037DA">
            <w:r w:rsidRPr="00F47A65">
              <w:t>ГОСТ ISO 23727</w:t>
            </w:r>
          </w:p>
          <w:p w14:paraId="548F5666" w14:textId="77777777" w:rsidR="00F037DA" w:rsidRPr="00F47A65" w:rsidRDefault="00F037DA" w:rsidP="00F037DA">
            <w:r w:rsidRPr="00F47A65">
              <w:t>ГОСТ ISO 24410</w:t>
            </w:r>
          </w:p>
          <w:p w14:paraId="19F26CE3" w14:textId="77777777" w:rsidR="00F037DA" w:rsidRPr="00F47A65" w:rsidRDefault="00F037DA" w:rsidP="00F037DA">
            <w:r w:rsidRPr="00F47A65">
              <w:t>ГОСТ ИСО 10263-4</w:t>
            </w:r>
          </w:p>
          <w:p w14:paraId="0447EE2D" w14:textId="77777777" w:rsidR="00F037DA" w:rsidRPr="00F47A65" w:rsidRDefault="00F037DA" w:rsidP="00F037DA">
            <w:r w:rsidRPr="00F47A65">
              <w:t>ГОСТ ИСО 11862</w:t>
            </w:r>
          </w:p>
          <w:p w14:paraId="5688E02E" w14:textId="77777777" w:rsidR="00F037DA" w:rsidRPr="00F47A65" w:rsidRDefault="00F037DA" w:rsidP="00F037DA">
            <w:r w:rsidRPr="00F47A65">
              <w:t>ГОСТ 27249</w:t>
            </w:r>
          </w:p>
          <w:p w14:paraId="5C0D2884" w14:textId="77777777" w:rsidR="00F037DA" w:rsidRPr="00F47A65" w:rsidRDefault="00F037DA" w:rsidP="00F037DA">
            <w:r w:rsidRPr="00F47A65">
              <w:t>ГОСТ 27252</w:t>
            </w:r>
          </w:p>
          <w:p w14:paraId="7FD827B1" w14:textId="77777777" w:rsidR="00F037DA" w:rsidRPr="00F47A65" w:rsidRDefault="00F037DA" w:rsidP="00F037DA">
            <w:r w:rsidRPr="00F47A65">
              <w:t>ГОСТ 27923</w:t>
            </w:r>
          </w:p>
          <w:p w14:paraId="2277A60B" w14:textId="77777777" w:rsidR="00F037DA" w:rsidRPr="00F47A65" w:rsidRDefault="00F037DA" w:rsidP="00F037DA">
            <w:r w:rsidRPr="00F47A65">
              <w:t>ГОСТ 31553</w:t>
            </w:r>
          </w:p>
          <w:p w14:paraId="6329A778" w14:textId="77777777" w:rsidR="00F037DA" w:rsidRPr="00F47A65" w:rsidRDefault="00F037DA" w:rsidP="00F037DA">
            <w:r w:rsidRPr="00F47A65">
              <w:t>ГОСТ Р ИСО 3471</w:t>
            </w:r>
          </w:p>
          <w:p w14:paraId="500A9EA1" w14:textId="77777777" w:rsidR="00F037DA" w:rsidRPr="00F47A65" w:rsidRDefault="00F037DA" w:rsidP="00F037DA">
            <w:r w:rsidRPr="00F47A65">
              <w:t>ГОСТ Р ИСО 12117</w:t>
            </w:r>
          </w:p>
          <w:p w14:paraId="42745FE1" w14:textId="77777777" w:rsidR="00F037DA" w:rsidRPr="00F47A65" w:rsidRDefault="00F037DA" w:rsidP="00F037DA">
            <w:r w:rsidRPr="00F47A65">
              <w:t>ГОСТ 27249</w:t>
            </w:r>
          </w:p>
          <w:p w14:paraId="058F08F8" w14:textId="77777777" w:rsidR="00F037DA" w:rsidRPr="00F47A65" w:rsidRDefault="00F037DA" w:rsidP="00F037DA">
            <w:r w:rsidRPr="00F47A65">
              <w:t>ГОСТ 27250</w:t>
            </w:r>
          </w:p>
          <w:p w14:paraId="5B57B77B" w14:textId="77777777" w:rsidR="00F037DA" w:rsidRPr="00F47A65" w:rsidRDefault="00F037DA" w:rsidP="00F037DA">
            <w:r w:rsidRPr="00F47A65">
              <w:t>ГОСТ 27252</w:t>
            </w:r>
          </w:p>
          <w:p w14:paraId="4F26DC06" w14:textId="77777777" w:rsidR="00F037DA" w:rsidRPr="00F47A65" w:rsidRDefault="00F037DA" w:rsidP="00F037DA">
            <w:r w:rsidRPr="00F47A65">
              <w:t>ГОСТ 27923</w:t>
            </w:r>
          </w:p>
          <w:p w14:paraId="20D3B310" w14:textId="77777777" w:rsidR="00F037DA" w:rsidRPr="00F47A65" w:rsidRDefault="00F037DA" w:rsidP="00F037DA">
            <w:r w:rsidRPr="00F47A65">
              <w:t>ГОСТ 12.1.003</w:t>
            </w:r>
          </w:p>
          <w:p w14:paraId="74894154" w14:textId="77777777" w:rsidR="00F037DA" w:rsidRPr="00F47A65" w:rsidRDefault="00F037DA" w:rsidP="00F037DA">
            <w:r w:rsidRPr="00F47A65">
              <w:t>ГОСТ 12.1.012</w:t>
            </w:r>
          </w:p>
          <w:p w14:paraId="509C2F85" w14:textId="77777777" w:rsidR="00F037DA" w:rsidRPr="00F47A65" w:rsidRDefault="00F037DA" w:rsidP="00F037DA">
            <w:r w:rsidRPr="00F47A65">
              <w:t>ГОСТ 12.2.003</w:t>
            </w:r>
          </w:p>
          <w:p w14:paraId="12D7F2D6" w14:textId="77777777" w:rsidR="00F037DA" w:rsidRPr="00F47A65" w:rsidRDefault="00F037DA" w:rsidP="00F037DA">
            <w:r w:rsidRPr="00F47A65">
              <w:t>ГОСТ 12.2.007.0</w:t>
            </w:r>
          </w:p>
          <w:p w14:paraId="018BB657" w14:textId="77777777" w:rsidR="00F037DA" w:rsidRPr="00F47A65" w:rsidRDefault="00F037DA" w:rsidP="00F037DA">
            <w:r w:rsidRPr="00F47A65">
              <w:t>ГОСТ Р МЭК 60204-1</w:t>
            </w:r>
          </w:p>
          <w:p w14:paraId="4781BC04" w14:textId="67DEDCBA" w:rsidR="00F037DA" w:rsidRPr="00F47A65" w:rsidRDefault="00F037DA" w:rsidP="00F037DA">
            <w:pPr>
              <w:rPr>
                <w:b/>
              </w:rPr>
            </w:pPr>
            <w:r w:rsidRPr="00F47A65">
              <w:t>ГОСТ 12.1.005</w:t>
            </w:r>
          </w:p>
        </w:tc>
      </w:tr>
      <w:tr w:rsidR="003D1EA6" w:rsidRPr="00F47A65" w14:paraId="02B828DA" w14:textId="77777777" w:rsidTr="004A2D6A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B56B0" w14:textId="77CB592D" w:rsidR="003D1EA6" w:rsidRPr="00F47A65" w:rsidRDefault="003D1EA6" w:rsidP="00544509">
            <w:pPr>
              <w:spacing w:after="160" w:line="259" w:lineRule="auto"/>
            </w:pPr>
            <w:r w:rsidRPr="00F47A65">
              <w:lastRenderedPageBreak/>
              <w:t>2.5.6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96797" w14:textId="3519EC43" w:rsidR="003D1EA6" w:rsidRPr="00F47A65" w:rsidRDefault="00711E3B" w:rsidP="001B205F">
            <w:r w:rsidRPr="00F47A65">
              <w:t>Автопогрузчики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10FDD" w14:textId="77777777" w:rsidR="00711E3B" w:rsidRPr="00F47A65" w:rsidRDefault="00711E3B" w:rsidP="00711E3B">
            <w:r w:rsidRPr="00F47A65">
              <w:t>1с, 3с, 9с</w:t>
            </w:r>
          </w:p>
          <w:p w14:paraId="666BCE54" w14:textId="77777777" w:rsidR="00711E3B" w:rsidRPr="00F47A65" w:rsidRDefault="00711E3B" w:rsidP="00711E3B">
            <w:r w:rsidRPr="00F47A65">
              <w:t>Сертификация</w:t>
            </w:r>
          </w:p>
          <w:p w14:paraId="5EE7FAE6" w14:textId="1B6AF9FA" w:rsidR="00711E3B" w:rsidRPr="00F47A65" w:rsidRDefault="00711E3B" w:rsidP="00711E3B"/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76B1C" w14:textId="77777777" w:rsidR="00711E3B" w:rsidRPr="00F47A65" w:rsidRDefault="00711E3B" w:rsidP="00711E3B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8427</w:t>
            </w:r>
          </w:p>
          <w:p w14:paraId="43D4CF23" w14:textId="54C54054" w:rsidR="00711E3B" w:rsidRPr="00F47A65" w:rsidRDefault="00711E3B" w:rsidP="00711E3B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842710</w:t>
            </w:r>
          </w:p>
          <w:p w14:paraId="561B53DF" w14:textId="69B499B3" w:rsidR="00711E3B" w:rsidRPr="00F47A65" w:rsidRDefault="00711E3B" w:rsidP="00711E3B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8427101000</w:t>
            </w:r>
          </w:p>
          <w:p w14:paraId="716D69E6" w14:textId="49B00D04" w:rsidR="00711E3B" w:rsidRPr="00F47A65" w:rsidRDefault="00711E3B" w:rsidP="00711E3B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8427109000</w:t>
            </w:r>
          </w:p>
          <w:p w14:paraId="0D849F3C" w14:textId="01F03EBB" w:rsidR="00711E3B" w:rsidRPr="00F47A65" w:rsidRDefault="00711E3B" w:rsidP="00711E3B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842720</w:t>
            </w:r>
          </w:p>
          <w:p w14:paraId="33DD6BE2" w14:textId="339ED9F3" w:rsidR="00711E3B" w:rsidRPr="00F47A65" w:rsidRDefault="00711E3B" w:rsidP="00711E3B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8427201100</w:t>
            </w:r>
          </w:p>
          <w:p w14:paraId="6CF83214" w14:textId="7FEB51DA" w:rsidR="003D1EA6" w:rsidRPr="00F47A65" w:rsidRDefault="00711E3B" w:rsidP="00711E3B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842720190</w:t>
            </w:r>
          </w:p>
          <w:p w14:paraId="47DB8C41" w14:textId="70B93FE5" w:rsidR="00711E3B" w:rsidRPr="00F47A65" w:rsidRDefault="00711E3B" w:rsidP="00711E3B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8427201901</w:t>
            </w:r>
          </w:p>
          <w:p w14:paraId="4CA07912" w14:textId="47A569E1" w:rsidR="00711E3B" w:rsidRPr="00F47A65" w:rsidRDefault="00711E3B" w:rsidP="00711E3B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8427201902</w:t>
            </w:r>
          </w:p>
          <w:p w14:paraId="4351911D" w14:textId="09D1D98F" w:rsidR="00711E3B" w:rsidRPr="00F47A65" w:rsidRDefault="00711E3B" w:rsidP="00711E3B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8427201909</w:t>
            </w:r>
          </w:p>
          <w:p w14:paraId="2B38DCC1" w14:textId="0E4B3CC3" w:rsidR="00711E3B" w:rsidRPr="00F47A65" w:rsidRDefault="00711E3B" w:rsidP="00711E3B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8427209000</w:t>
            </w:r>
          </w:p>
          <w:p w14:paraId="3F799C13" w14:textId="7766C666" w:rsidR="00711E3B" w:rsidRPr="00F47A65" w:rsidRDefault="00711E3B" w:rsidP="00711E3B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842790</w:t>
            </w:r>
          </w:p>
          <w:p w14:paraId="37655514" w14:textId="0E01C30C" w:rsidR="00711E3B" w:rsidRPr="00F47A65" w:rsidRDefault="00711E3B" w:rsidP="00711E3B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8427900001</w:t>
            </w:r>
          </w:p>
          <w:p w14:paraId="457DA161" w14:textId="0AE9E01F" w:rsidR="00711E3B" w:rsidRPr="00F47A65" w:rsidRDefault="00711E3B" w:rsidP="00711E3B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8427900002</w:t>
            </w:r>
          </w:p>
          <w:p w14:paraId="7FA4DA28" w14:textId="50923AB1" w:rsidR="00711E3B" w:rsidRPr="00F47A65" w:rsidRDefault="00711E3B" w:rsidP="00711E3B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8427900009</w:t>
            </w:r>
          </w:p>
          <w:p w14:paraId="72521B27" w14:textId="14E279A3" w:rsidR="00711E3B" w:rsidRPr="00F47A65" w:rsidRDefault="00711E3B" w:rsidP="00711E3B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842710</w:t>
            </w:r>
          </w:p>
          <w:p w14:paraId="52E8934A" w14:textId="5A421C34" w:rsidR="00711E3B" w:rsidRPr="00F47A65" w:rsidRDefault="00711E3B" w:rsidP="00711E3B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84271010</w:t>
            </w:r>
          </w:p>
          <w:p w14:paraId="3F675BEB" w14:textId="16741AFE" w:rsidR="00711E3B" w:rsidRPr="00F47A65" w:rsidRDefault="00711E3B" w:rsidP="00711E3B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84271090</w:t>
            </w:r>
          </w:p>
          <w:p w14:paraId="7B3E1EA2" w14:textId="7F3C32F9" w:rsidR="00711E3B" w:rsidRPr="00F47A65" w:rsidRDefault="00711E3B" w:rsidP="00711E3B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842720</w:t>
            </w:r>
          </w:p>
          <w:p w14:paraId="04912AE4" w14:textId="437C7D35" w:rsidR="00711E3B" w:rsidRPr="00F47A65" w:rsidRDefault="00711E3B" w:rsidP="00711E3B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842790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71E6E" w14:textId="47703C6D" w:rsidR="003D1EA6" w:rsidRPr="00F47A65" w:rsidRDefault="003D1EA6" w:rsidP="00D945E2">
            <w:r w:rsidRPr="00F47A65">
              <w:lastRenderedPageBreak/>
              <w:t>ТР ТС 010/201</w:t>
            </w:r>
            <w:r w:rsidR="00DE57E9">
              <w:t>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8A09E" w14:textId="77777777" w:rsidR="00711E3B" w:rsidRPr="00F47A65" w:rsidRDefault="00711E3B" w:rsidP="00711E3B">
            <w:pPr>
              <w:rPr>
                <w:b/>
              </w:rPr>
            </w:pPr>
            <w:r w:rsidRPr="00F47A65">
              <w:rPr>
                <w:b/>
              </w:rPr>
              <w:t>ТР ТС 010/2011</w:t>
            </w:r>
          </w:p>
          <w:p w14:paraId="3176B447" w14:textId="77777777" w:rsidR="00711E3B" w:rsidRPr="00F47A65" w:rsidRDefault="00711E3B" w:rsidP="00711E3B">
            <w:r w:rsidRPr="00F47A65">
              <w:t>ГОСТ ISO 22915-1</w:t>
            </w:r>
          </w:p>
          <w:p w14:paraId="31EED5CB" w14:textId="77777777" w:rsidR="00711E3B" w:rsidRPr="00F47A65" w:rsidRDefault="00711E3B" w:rsidP="00711E3B">
            <w:r w:rsidRPr="00F47A65">
              <w:t>ГОСТ ISO 22915-2</w:t>
            </w:r>
          </w:p>
          <w:p w14:paraId="328CA9F5" w14:textId="77777777" w:rsidR="00711E3B" w:rsidRPr="00F47A65" w:rsidRDefault="00711E3B" w:rsidP="00711E3B">
            <w:r w:rsidRPr="00F47A65">
              <w:t>ГОСТ ISO 22915-3</w:t>
            </w:r>
          </w:p>
          <w:p w14:paraId="5960F458" w14:textId="77777777" w:rsidR="00711E3B" w:rsidRPr="00F47A65" w:rsidRDefault="00711E3B" w:rsidP="00711E3B">
            <w:r w:rsidRPr="00F47A65">
              <w:t>ГОСТ ISO 22915-4</w:t>
            </w:r>
          </w:p>
          <w:p w14:paraId="778AB3B9" w14:textId="77777777" w:rsidR="00711E3B" w:rsidRPr="00F47A65" w:rsidRDefault="00711E3B" w:rsidP="00711E3B">
            <w:r w:rsidRPr="00F47A65">
              <w:t>ГОСТ 25940</w:t>
            </w:r>
          </w:p>
          <w:p w14:paraId="543484D6" w14:textId="77777777" w:rsidR="003D1EA6" w:rsidRPr="00F47A65" w:rsidRDefault="00711E3B" w:rsidP="00711E3B">
            <w:r w:rsidRPr="00F47A65">
              <w:t>ГОСТ 16215</w:t>
            </w:r>
          </w:p>
          <w:p w14:paraId="72F6663E" w14:textId="77777777" w:rsidR="00711E3B" w:rsidRPr="00F47A65" w:rsidRDefault="00711E3B" w:rsidP="00711E3B">
            <w:r w:rsidRPr="00F47A65">
              <w:t>ГОСТ 27270</w:t>
            </w:r>
          </w:p>
          <w:p w14:paraId="71BD4697" w14:textId="77777777" w:rsidR="00711E3B" w:rsidRPr="00F47A65" w:rsidRDefault="00711E3B" w:rsidP="00711E3B">
            <w:r w:rsidRPr="00F47A65">
              <w:t>ГОСТ 12.1.003</w:t>
            </w:r>
          </w:p>
          <w:p w14:paraId="054A089E" w14:textId="77777777" w:rsidR="00711E3B" w:rsidRPr="00F47A65" w:rsidRDefault="00711E3B" w:rsidP="00711E3B">
            <w:r w:rsidRPr="00F47A65">
              <w:t>ГОСТ 12.1.012</w:t>
            </w:r>
          </w:p>
          <w:p w14:paraId="04394F52" w14:textId="77777777" w:rsidR="00711E3B" w:rsidRPr="00F47A65" w:rsidRDefault="00711E3B" w:rsidP="00711E3B">
            <w:r w:rsidRPr="00F47A65">
              <w:t>ГОСТ 12.2.003</w:t>
            </w:r>
          </w:p>
          <w:p w14:paraId="25A4BFED" w14:textId="77777777" w:rsidR="00711E3B" w:rsidRPr="00F47A65" w:rsidRDefault="00711E3B" w:rsidP="00711E3B">
            <w:r w:rsidRPr="00F47A65">
              <w:t>ГОСТ 12.2.007.0</w:t>
            </w:r>
          </w:p>
          <w:p w14:paraId="3C63B759" w14:textId="77777777" w:rsidR="00711E3B" w:rsidRPr="00F47A65" w:rsidRDefault="00711E3B" w:rsidP="00711E3B">
            <w:r w:rsidRPr="00F47A65">
              <w:lastRenderedPageBreak/>
              <w:t>ГОСТ Р МЭК 60204-1</w:t>
            </w:r>
          </w:p>
          <w:p w14:paraId="587D9969" w14:textId="77777777" w:rsidR="00711E3B" w:rsidRPr="00F47A65" w:rsidRDefault="00711E3B" w:rsidP="00711E3B">
            <w:r w:rsidRPr="00F47A65">
              <w:t>ГОСТ IEC 60335-1</w:t>
            </w:r>
          </w:p>
          <w:p w14:paraId="07C7453F" w14:textId="6573474E" w:rsidR="00711E3B" w:rsidRPr="00F47A65" w:rsidRDefault="00711E3B" w:rsidP="00711E3B">
            <w:pPr>
              <w:rPr>
                <w:b/>
              </w:rPr>
            </w:pPr>
            <w:r w:rsidRPr="00F47A65">
              <w:t>ГОСТ 12.1.005</w:t>
            </w:r>
          </w:p>
        </w:tc>
      </w:tr>
      <w:tr w:rsidR="00640532" w:rsidRPr="00F47A65" w14:paraId="397A2AD1" w14:textId="77777777" w:rsidTr="004A2D6A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763DB" w14:textId="77777777" w:rsidR="00640532" w:rsidRPr="00F47A65" w:rsidRDefault="00640532" w:rsidP="00640532">
            <w:pPr>
              <w:spacing w:after="160" w:line="259" w:lineRule="auto"/>
            </w:pP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A0CC4" w14:textId="77777777" w:rsidR="00640532" w:rsidRPr="00F47A65" w:rsidRDefault="00640532" w:rsidP="00640532">
            <w:pPr>
              <w:shd w:val="clear" w:color="auto" w:fill="FFFFFF"/>
            </w:pPr>
            <w:r w:rsidRPr="00F47A65">
              <w:t xml:space="preserve">Оборудование технологическое для лесозаготовки, лесобирж и лесосплава </w:t>
            </w:r>
          </w:p>
          <w:p w14:paraId="66786C34" w14:textId="77777777" w:rsidR="00640532" w:rsidRPr="00F47A65" w:rsidRDefault="00640532" w:rsidP="00640532">
            <w:pPr>
              <w:shd w:val="clear" w:color="auto" w:fill="FFFFFF"/>
            </w:pPr>
            <w:r w:rsidRPr="00F47A65">
              <w:t>-  пилы бензомоторные и цепные электрические</w:t>
            </w:r>
          </w:p>
          <w:p w14:paraId="38FE87B9" w14:textId="77777777" w:rsidR="00640532" w:rsidRPr="00F47A65" w:rsidRDefault="00640532" w:rsidP="00640532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BFF27" w14:textId="77777777" w:rsidR="00640532" w:rsidRPr="00F47A65" w:rsidRDefault="00640532" w:rsidP="00640532">
            <w:pPr>
              <w:rPr>
                <w:lang w:val="uk-UA"/>
              </w:rPr>
            </w:pPr>
            <w:r w:rsidRPr="00F47A65">
              <w:rPr>
                <w:lang w:val="uk-UA"/>
              </w:rPr>
              <w:t xml:space="preserve">1с, 3с, 9с </w:t>
            </w:r>
          </w:p>
          <w:p w14:paraId="5F620CE9" w14:textId="77777777" w:rsidR="00345960" w:rsidRPr="00F47A65" w:rsidRDefault="00345960" w:rsidP="00345960">
            <w:r w:rsidRPr="00F47A65">
              <w:t>Сертификация</w:t>
            </w:r>
          </w:p>
          <w:p w14:paraId="17A9A2C5" w14:textId="77777777" w:rsidR="00640532" w:rsidRPr="00F47A65" w:rsidRDefault="00640532" w:rsidP="00640532"/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84319" w14:textId="77777777" w:rsidR="00640532" w:rsidRPr="00F47A65" w:rsidRDefault="00640532" w:rsidP="00640532">
            <w:pPr>
              <w:shd w:val="clear" w:color="auto" w:fill="FFFFFF"/>
            </w:pPr>
            <w:r w:rsidRPr="00F47A65">
              <w:t>8467</w:t>
            </w:r>
          </w:p>
          <w:p w14:paraId="6192FE4E" w14:textId="4B23B9AF" w:rsidR="00640532" w:rsidRPr="00F47A65" w:rsidRDefault="00640532" w:rsidP="00640532">
            <w:pPr>
              <w:shd w:val="clear" w:color="auto" w:fill="FFFFFF"/>
            </w:pPr>
            <w:r w:rsidRPr="00F47A65">
              <w:t>8467221000</w:t>
            </w:r>
          </w:p>
          <w:p w14:paraId="5F32E9A6" w14:textId="6D991AE8" w:rsidR="00640532" w:rsidRPr="00F47A65" w:rsidRDefault="00640532" w:rsidP="00640532">
            <w:pPr>
              <w:shd w:val="clear" w:color="auto" w:fill="FFFFFF"/>
            </w:pPr>
            <w:r w:rsidRPr="00F47A65">
              <w:t>8467810000</w:t>
            </w:r>
          </w:p>
          <w:p w14:paraId="61D61BE2" w14:textId="4B4E7F07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sz w:val="20"/>
                <w:szCs w:val="20"/>
              </w:rPr>
              <w:t>8467890000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2DC08" w14:textId="77777777" w:rsidR="00640532" w:rsidRPr="00F47A65" w:rsidRDefault="00640532" w:rsidP="00640532">
            <w:pPr>
              <w:shd w:val="clear" w:color="auto" w:fill="FFFFFF"/>
            </w:pPr>
            <w:r w:rsidRPr="00F47A65">
              <w:t xml:space="preserve">ТР ТС 010/2011 </w:t>
            </w:r>
          </w:p>
          <w:p w14:paraId="6DF88F68" w14:textId="77777777" w:rsidR="00640532" w:rsidRPr="00F47A65" w:rsidRDefault="00640532" w:rsidP="00640532"/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FF96B" w14:textId="77777777" w:rsidR="00640532" w:rsidRPr="00F47A65" w:rsidRDefault="00640532" w:rsidP="00640532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F47A65">
              <w:rPr>
                <w:b/>
                <w:bCs/>
                <w:sz w:val="20"/>
                <w:szCs w:val="20"/>
              </w:rPr>
              <w:t xml:space="preserve">ТР ТС 010/2011 </w:t>
            </w:r>
          </w:p>
          <w:p w14:paraId="6C5067E4" w14:textId="77777777" w:rsidR="00640532" w:rsidRPr="00F47A65" w:rsidRDefault="00640532" w:rsidP="00640532">
            <w:pPr>
              <w:pStyle w:val="Default"/>
              <w:rPr>
                <w:color w:val="auto"/>
                <w:sz w:val="20"/>
                <w:szCs w:val="20"/>
              </w:rPr>
            </w:pPr>
            <w:r w:rsidRPr="00F47A65">
              <w:rPr>
                <w:color w:val="auto"/>
                <w:sz w:val="20"/>
                <w:szCs w:val="20"/>
              </w:rPr>
              <w:t>ГОСТ 30723</w:t>
            </w:r>
          </w:p>
          <w:p w14:paraId="63AE96ED" w14:textId="77777777" w:rsidR="00640532" w:rsidRPr="00F47A65" w:rsidRDefault="00640532" w:rsidP="00640532">
            <w:pPr>
              <w:pStyle w:val="Default"/>
              <w:rPr>
                <w:color w:val="auto"/>
                <w:sz w:val="20"/>
                <w:szCs w:val="20"/>
              </w:rPr>
            </w:pPr>
            <w:r w:rsidRPr="00F47A65">
              <w:rPr>
                <w:color w:val="auto"/>
                <w:sz w:val="20"/>
                <w:szCs w:val="20"/>
              </w:rPr>
              <w:t>ГОСТ 31183</w:t>
            </w:r>
          </w:p>
          <w:p w14:paraId="3BE1011A" w14:textId="77777777" w:rsidR="00640532" w:rsidRPr="00F47A65" w:rsidRDefault="00640532" w:rsidP="00640532">
            <w:pPr>
              <w:pStyle w:val="Default"/>
              <w:rPr>
                <w:color w:val="auto"/>
                <w:sz w:val="20"/>
                <w:szCs w:val="20"/>
              </w:rPr>
            </w:pPr>
            <w:r w:rsidRPr="00F47A65">
              <w:rPr>
                <w:color w:val="auto"/>
                <w:sz w:val="20"/>
                <w:szCs w:val="20"/>
              </w:rPr>
              <w:t>ГОСТ 31742</w:t>
            </w:r>
          </w:p>
          <w:p w14:paraId="41F417B7" w14:textId="77777777" w:rsidR="00640532" w:rsidRPr="00F47A65" w:rsidRDefault="00640532" w:rsidP="00640532">
            <w:pPr>
              <w:pStyle w:val="Default"/>
              <w:rPr>
                <w:color w:val="auto"/>
                <w:sz w:val="20"/>
                <w:szCs w:val="20"/>
              </w:rPr>
            </w:pPr>
            <w:r w:rsidRPr="00F47A65">
              <w:rPr>
                <w:color w:val="auto"/>
                <w:sz w:val="20"/>
                <w:szCs w:val="20"/>
              </w:rPr>
              <w:t>ГОСТ ISO 7914</w:t>
            </w:r>
          </w:p>
          <w:p w14:paraId="4C3E9614" w14:textId="77777777" w:rsidR="00640532" w:rsidRPr="00F47A65" w:rsidRDefault="00640532" w:rsidP="00640532">
            <w:pPr>
              <w:pStyle w:val="Default"/>
              <w:rPr>
                <w:color w:val="auto"/>
                <w:sz w:val="20"/>
                <w:szCs w:val="20"/>
              </w:rPr>
            </w:pPr>
            <w:r w:rsidRPr="00F47A65">
              <w:rPr>
                <w:color w:val="auto"/>
                <w:sz w:val="20"/>
                <w:szCs w:val="20"/>
              </w:rPr>
              <w:t>ГОСТ ИСО 7918</w:t>
            </w:r>
          </w:p>
          <w:p w14:paraId="18106BDD" w14:textId="77777777" w:rsidR="00640532" w:rsidRPr="00F47A65" w:rsidRDefault="00640532" w:rsidP="00640532">
            <w:pPr>
              <w:pStyle w:val="Default"/>
              <w:rPr>
                <w:color w:val="auto"/>
                <w:sz w:val="20"/>
                <w:szCs w:val="20"/>
              </w:rPr>
            </w:pPr>
            <w:r w:rsidRPr="00F47A65">
              <w:rPr>
                <w:color w:val="auto"/>
                <w:sz w:val="20"/>
                <w:szCs w:val="20"/>
              </w:rPr>
              <w:t>ГОСТ 12.2.104</w:t>
            </w:r>
          </w:p>
          <w:p w14:paraId="4906B4A8" w14:textId="77777777" w:rsidR="00640532" w:rsidRPr="00F47A65" w:rsidRDefault="00640532" w:rsidP="00640532">
            <w:pPr>
              <w:pStyle w:val="Default"/>
              <w:rPr>
                <w:color w:val="auto"/>
                <w:sz w:val="20"/>
                <w:szCs w:val="20"/>
              </w:rPr>
            </w:pPr>
            <w:r w:rsidRPr="00F47A65">
              <w:rPr>
                <w:color w:val="auto"/>
                <w:sz w:val="20"/>
                <w:szCs w:val="20"/>
              </w:rPr>
              <w:t>ГОСТ 30506</w:t>
            </w:r>
          </w:p>
          <w:p w14:paraId="214D73CA" w14:textId="77777777" w:rsidR="00640532" w:rsidRPr="00F47A65" w:rsidRDefault="00640532" w:rsidP="00640532">
            <w:pPr>
              <w:pStyle w:val="Default"/>
              <w:rPr>
                <w:color w:val="auto"/>
                <w:sz w:val="20"/>
                <w:szCs w:val="20"/>
              </w:rPr>
            </w:pPr>
            <w:r w:rsidRPr="00F47A65">
              <w:rPr>
                <w:color w:val="auto"/>
                <w:sz w:val="20"/>
                <w:szCs w:val="20"/>
              </w:rPr>
              <w:t>ГОСТ 30723</w:t>
            </w:r>
          </w:p>
          <w:p w14:paraId="335FCF4B" w14:textId="77777777" w:rsidR="00640532" w:rsidRPr="00F47A65" w:rsidRDefault="00640532" w:rsidP="00640532">
            <w:pPr>
              <w:pStyle w:val="Default"/>
              <w:rPr>
                <w:color w:val="auto"/>
                <w:sz w:val="20"/>
                <w:szCs w:val="20"/>
              </w:rPr>
            </w:pPr>
            <w:r w:rsidRPr="00F47A65">
              <w:rPr>
                <w:color w:val="auto"/>
                <w:sz w:val="20"/>
                <w:szCs w:val="20"/>
              </w:rPr>
              <w:t>ГОСТ 31183</w:t>
            </w:r>
          </w:p>
          <w:p w14:paraId="7DA051F3" w14:textId="77777777" w:rsidR="00640532" w:rsidRPr="00F47A65" w:rsidRDefault="00640532" w:rsidP="00640532">
            <w:pPr>
              <w:pStyle w:val="Default"/>
              <w:rPr>
                <w:color w:val="auto"/>
                <w:sz w:val="20"/>
                <w:szCs w:val="20"/>
              </w:rPr>
            </w:pPr>
            <w:r w:rsidRPr="00F47A65">
              <w:rPr>
                <w:color w:val="auto"/>
                <w:sz w:val="20"/>
                <w:szCs w:val="20"/>
              </w:rPr>
              <w:t>ГОСТ 31742</w:t>
            </w:r>
          </w:p>
          <w:p w14:paraId="0A74D217" w14:textId="77777777" w:rsidR="00640532" w:rsidRPr="00F47A65" w:rsidRDefault="00640532" w:rsidP="00640532">
            <w:pPr>
              <w:pStyle w:val="Default"/>
              <w:rPr>
                <w:color w:val="auto"/>
                <w:sz w:val="20"/>
                <w:szCs w:val="20"/>
              </w:rPr>
            </w:pPr>
            <w:r w:rsidRPr="00F47A65">
              <w:rPr>
                <w:color w:val="auto"/>
                <w:sz w:val="20"/>
                <w:szCs w:val="20"/>
              </w:rPr>
              <w:t>ГОСТ Р МЭК 60745-2-13</w:t>
            </w:r>
          </w:p>
          <w:p w14:paraId="73A26E9B" w14:textId="77777777" w:rsidR="00640532" w:rsidRPr="00F47A65" w:rsidRDefault="00640532" w:rsidP="00640532">
            <w:pPr>
              <w:rPr>
                <w:b/>
              </w:rPr>
            </w:pPr>
          </w:p>
        </w:tc>
      </w:tr>
      <w:tr w:rsidR="00640532" w:rsidRPr="00F47A65" w14:paraId="0548A2FB" w14:textId="77777777" w:rsidTr="004A2D6A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4229A" w14:textId="7308454C" w:rsidR="00640532" w:rsidRPr="00F47A65" w:rsidRDefault="00640532" w:rsidP="00640532">
            <w:pPr>
              <w:spacing w:after="160" w:line="259" w:lineRule="auto"/>
            </w:pPr>
            <w:r w:rsidRPr="00F47A65">
              <w:t>2.5.7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03B0B" w14:textId="67763540" w:rsidR="00640532" w:rsidRPr="00F47A65" w:rsidRDefault="00640532" w:rsidP="00640532">
            <w:r w:rsidRPr="00F47A65">
              <w:t>Инструмент механизированный, в т.ч. электрический, пневматический, гидравлический, с ДВС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5434C" w14:textId="77777777" w:rsidR="00640532" w:rsidRPr="00F47A65" w:rsidRDefault="00640532" w:rsidP="00640532">
            <w:r w:rsidRPr="00F47A65">
              <w:t>1с, 3с, 9с</w:t>
            </w:r>
          </w:p>
          <w:p w14:paraId="42061D2E" w14:textId="4B84D255" w:rsidR="00640532" w:rsidRPr="00F47A65" w:rsidRDefault="00640532" w:rsidP="00640532">
            <w:r w:rsidRPr="00F47A65">
              <w:t>Сертификация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28E91" w14:textId="77777777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8467</w:t>
            </w:r>
          </w:p>
          <w:p w14:paraId="00840BE0" w14:textId="1D6C0DBB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84672</w:t>
            </w:r>
          </w:p>
          <w:p w14:paraId="64C83084" w14:textId="18A7427B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84672110</w:t>
            </w:r>
          </w:p>
          <w:p w14:paraId="6EFA353B" w14:textId="2AFF311C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84672191</w:t>
            </w:r>
          </w:p>
          <w:p w14:paraId="0FD918B7" w14:textId="2D9D1BC7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84672199</w:t>
            </w:r>
          </w:p>
          <w:p w14:paraId="1695D6C3" w14:textId="7F3F5DFB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846722</w:t>
            </w:r>
          </w:p>
          <w:p w14:paraId="0D5CA5C0" w14:textId="13F36D2E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84672210</w:t>
            </w:r>
          </w:p>
          <w:p w14:paraId="364F5EFD" w14:textId="0ED1AACF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84672230</w:t>
            </w:r>
          </w:p>
          <w:p w14:paraId="1DFBD825" w14:textId="3DD769B9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84672290</w:t>
            </w:r>
          </w:p>
          <w:p w14:paraId="619FBAD0" w14:textId="6AE5C5CF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84672920</w:t>
            </w:r>
          </w:p>
          <w:p w14:paraId="47CEA051" w14:textId="097AFB2D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84672950</w:t>
            </w:r>
          </w:p>
          <w:p w14:paraId="5CE92CB3" w14:textId="55F4AF6B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84672970</w:t>
            </w:r>
          </w:p>
          <w:p w14:paraId="7864B0BB" w14:textId="72DE6923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84672980</w:t>
            </w:r>
          </w:p>
          <w:p w14:paraId="49DCF0BE" w14:textId="611BA0D6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84672985</w:t>
            </w:r>
          </w:p>
          <w:p w14:paraId="3C0C77C6" w14:textId="7BF62DAC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846711</w:t>
            </w:r>
          </w:p>
          <w:p w14:paraId="455BBD19" w14:textId="5F7C49A3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8467111000</w:t>
            </w:r>
          </w:p>
          <w:p w14:paraId="6B723D93" w14:textId="392E9772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8467119000</w:t>
            </w:r>
          </w:p>
          <w:p w14:paraId="18B113E9" w14:textId="2F018DAA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8467190000</w:t>
            </w:r>
          </w:p>
          <w:p w14:paraId="5C558D83" w14:textId="69A4918A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846721</w:t>
            </w:r>
          </w:p>
          <w:p w14:paraId="5922B973" w14:textId="5C032FF8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8467211000</w:t>
            </w:r>
          </w:p>
          <w:p w14:paraId="243148F8" w14:textId="61F79D61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8467219100</w:t>
            </w:r>
          </w:p>
          <w:p w14:paraId="6C73AF55" w14:textId="6326990A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8467219900</w:t>
            </w:r>
          </w:p>
          <w:p w14:paraId="72B0D2CB" w14:textId="5ACA052C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846722</w:t>
            </w:r>
          </w:p>
          <w:p w14:paraId="0493A0BF" w14:textId="7F7B5966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8467221000</w:t>
            </w:r>
          </w:p>
          <w:p w14:paraId="2E8A818D" w14:textId="1D2F6908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8467223000</w:t>
            </w:r>
          </w:p>
          <w:p w14:paraId="1298C09D" w14:textId="5DECBF75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8467229000</w:t>
            </w:r>
          </w:p>
          <w:p w14:paraId="0921F7F8" w14:textId="5E79CD82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846729</w:t>
            </w:r>
          </w:p>
          <w:p w14:paraId="773289A8" w14:textId="7FC0FC6B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8467292000</w:t>
            </w:r>
          </w:p>
          <w:p w14:paraId="68D7E472" w14:textId="23107AFB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8467295100</w:t>
            </w:r>
          </w:p>
          <w:p w14:paraId="3D63D157" w14:textId="4F61141C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8467295300</w:t>
            </w:r>
          </w:p>
          <w:p w14:paraId="3962CDF9" w14:textId="0F935AD9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8467295900</w:t>
            </w:r>
          </w:p>
          <w:p w14:paraId="1E849B5B" w14:textId="5A3EC9E8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8467297000</w:t>
            </w:r>
          </w:p>
          <w:p w14:paraId="6048B9FD" w14:textId="43EA582A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8467298000</w:t>
            </w:r>
          </w:p>
          <w:p w14:paraId="61140722" w14:textId="48F83D0B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846729850</w:t>
            </w:r>
          </w:p>
          <w:p w14:paraId="58629697" w14:textId="7E90E32C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8467298501</w:t>
            </w:r>
          </w:p>
          <w:p w14:paraId="593806A1" w14:textId="2F4C9C89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8467298509</w:t>
            </w:r>
          </w:p>
          <w:p w14:paraId="55633E48" w14:textId="4B655380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8467810000</w:t>
            </w:r>
          </w:p>
          <w:p w14:paraId="5B592A4B" w14:textId="0B79F7D1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8467890000</w:t>
            </w:r>
          </w:p>
          <w:p w14:paraId="06B86CCC" w14:textId="7B25DAD0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8467910000</w:t>
            </w:r>
          </w:p>
          <w:p w14:paraId="6C3270A6" w14:textId="23FA2D10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8467920000</w:t>
            </w:r>
          </w:p>
          <w:p w14:paraId="66188664" w14:textId="4F9F755C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846799</w:t>
            </w:r>
          </w:p>
          <w:p w14:paraId="55E88E5B" w14:textId="27CB1F5C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8467990001</w:t>
            </w:r>
          </w:p>
          <w:p w14:paraId="55AA25B4" w14:textId="7C4C81B1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8467990009</w:t>
            </w:r>
          </w:p>
          <w:p w14:paraId="7B7552C3" w14:textId="77777777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8508</w:t>
            </w:r>
          </w:p>
          <w:p w14:paraId="5EF50404" w14:textId="5C22D4F2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8508110000</w:t>
            </w:r>
          </w:p>
          <w:p w14:paraId="78A7ECFC" w14:textId="35BB8CA5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8508190001</w:t>
            </w:r>
          </w:p>
          <w:p w14:paraId="5D3B7016" w14:textId="4E1AC704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8508190009</w:t>
            </w:r>
          </w:p>
          <w:p w14:paraId="4C47F59A" w14:textId="54EF0DDA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8508600000</w:t>
            </w:r>
          </w:p>
          <w:p w14:paraId="7FA5E737" w14:textId="73ED48D6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8508700001</w:t>
            </w:r>
          </w:p>
          <w:p w14:paraId="1AA413C2" w14:textId="7073310E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8508700009</w:t>
            </w:r>
          </w:p>
          <w:p w14:paraId="2396A6CF" w14:textId="0E2DC70C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850811</w:t>
            </w:r>
          </w:p>
          <w:p w14:paraId="658A28EA" w14:textId="0D39CCA3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850819</w:t>
            </w:r>
          </w:p>
          <w:p w14:paraId="0050916C" w14:textId="77777777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8509</w:t>
            </w:r>
          </w:p>
          <w:p w14:paraId="2DE78BBE" w14:textId="7D6C424F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850940</w:t>
            </w:r>
          </w:p>
          <w:p w14:paraId="26E8B1A6" w14:textId="77777777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8509400000</w:t>
            </w:r>
          </w:p>
          <w:p w14:paraId="47F3E2F4" w14:textId="3D38BA46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850980</w:t>
            </w:r>
          </w:p>
          <w:p w14:paraId="7C75B0BB" w14:textId="77777777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8509800000</w:t>
            </w:r>
          </w:p>
          <w:p w14:paraId="2B04D885" w14:textId="77777777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8424</w:t>
            </w:r>
          </w:p>
          <w:p w14:paraId="73F32A93" w14:textId="444EE6B9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842410</w:t>
            </w:r>
          </w:p>
          <w:p w14:paraId="52B53573" w14:textId="21F61223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842420</w:t>
            </w:r>
          </w:p>
          <w:p w14:paraId="0CD053EC" w14:textId="782294C4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842430</w:t>
            </w:r>
          </w:p>
          <w:p w14:paraId="2F3041BA" w14:textId="61B20B0D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842489</w:t>
            </w:r>
          </w:p>
          <w:p w14:paraId="695650DD" w14:textId="25B42E84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8424100000</w:t>
            </w:r>
          </w:p>
          <w:p w14:paraId="2F691563" w14:textId="0AEC0951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8424200000</w:t>
            </w:r>
          </w:p>
          <w:p w14:paraId="6D664E67" w14:textId="1C2E21AC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842430</w:t>
            </w:r>
          </w:p>
          <w:p w14:paraId="08DAC4A6" w14:textId="3A395EBA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8424300100</w:t>
            </w:r>
          </w:p>
          <w:p w14:paraId="4BB6D844" w14:textId="7D6824DD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8424300800</w:t>
            </w:r>
          </w:p>
          <w:p w14:paraId="409378E0" w14:textId="222103CC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8424301000</w:t>
            </w:r>
          </w:p>
          <w:p w14:paraId="749110D9" w14:textId="2CE23926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8424309000</w:t>
            </w:r>
          </w:p>
          <w:p w14:paraId="7C404F1D" w14:textId="7DB74104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842441</w:t>
            </w:r>
          </w:p>
          <w:p w14:paraId="4A27F628" w14:textId="09C1D7C9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8424411000</w:t>
            </w:r>
          </w:p>
          <w:p w14:paraId="7A1B48A6" w14:textId="4892BABE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8424419000</w:t>
            </w:r>
          </w:p>
          <w:p w14:paraId="03BF0CA2" w14:textId="4012F0C7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842449</w:t>
            </w:r>
          </w:p>
          <w:p w14:paraId="53544DEF" w14:textId="63E52C28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8424491000</w:t>
            </w:r>
          </w:p>
          <w:p w14:paraId="643EB4AC" w14:textId="3C534A63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8424499100</w:t>
            </w:r>
          </w:p>
          <w:p w14:paraId="54A60512" w14:textId="24FE4C2E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8424499900</w:t>
            </w:r>
          </w:p>
          <w:p w14:paraId="001D7489" w14:textId="4ABD3875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842482</w:t>
            </w:r>
          </w:p>
          <w:p w14:paraId="050C5BF4" w14:textId="1C329C19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8424821000</w:t>
            </w:r>
          </w:p>
          <w:p w14:paraId="46304B40" w14:textId="7742E9BC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8424823000</w:t>
            </w:r>
          </w:p>
          <w:p w14:paraId="45C3B386" w14:textId="1180B716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8424829100</w:t>
            </w:r>
          </w:p>
          <w:p w14:paraId="7FCAE422" w14:textId="071D8049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8424829900</w:t>
            </w:r>
          </w:p>
          <w:p w14:paraId="259EDEFE" w14:textId="11CF28DE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842489</w:t>
            </w:r>
          </w:p>
          <w:p w14:paraId="5ADD8CD0" w14:textId="78E584C2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8424890001</w:t>
            </w:r>
          </w:p>
          <w:p w14:paraId="7F9A3976" w14:textId="5E0C8630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8424890009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B5635" w14:textId="004AFE45" w:rsidR="00640532" w:rsidRPr="00F47A65" w:rsidRDefault="00640532" w:rsidP="00640532">
            <w:r w:rsidRPr="00F47A65">
              <w:lastRenderedPageBreak/>
              <w:t>ТР ТС 010/201</w:t>
            </w:r>
            <w:r w:rsidR="00DE57E9">
              <w:t>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F8CDF" w14:textId="77777777" w:rsidR="00640532" w:rsidRPr="00F47A65" w:rsidRDefault="00640532" w:rsidP="00640532">
            <w:pPr>
              <w:rPr>
                <w:b/>
              </w:rPr>
            </w:pPr>
            <w:r w:rsidRPr="00F47A65">
              <w:rPr>
                <w:b/>
              </w:rPr>
              <w:t>ТР ТС 010/2011</w:t>
            </w:r>
          </w:p>
          <w:p w14:paraId="29AC2AAB" w14:textId="77777777" w:rsidR="00640532" w:rsidRPr="00F47A65" w:rsidRDefault="00640532" w:rsidP="00640532">
            <w:r w:rsidRPr="00F47A65">
              <w:t>ГОСТ 12.2.010</w:t>
            </w:r>
          </w:p>
          <w:p w14:paraId="4CEDABED" w14:textId="77777777" w:rsidR="00640532" w:rsidRPr="00F47A65" w:rsidRDefault="00640532" w:rsidP="00640532">
            <w:r w:rsidRPr="00F47A65">
              <w:t>ГОСТ 12.2.228</w:t>
            </w:r>
          </w:p>
          <w:p w14:paraId="54E979B7" w14:textId="77777777" w:rsidR="00640532" w:rsidRPr="00F47A65" w:rsidRDefault="00640532" w:rsidP="00640532">
            <w:r w:rsidRPr="00F47A65">
              <w:t>ГОСТ 12633</w:t>
            </w:r>
          </w:p>
          <w:p w14:paraId="1BEF3A6C" w14:textId="77777777" w:rsidR="00640532" w:rsidRPr="00F47A65" w:rsidRDefault="00640532" w:rsidP="00640532">
            <w:r w:rsidRPr="00F47A65">
              <w:t>ГОСТ IEC 60745-2-4</w:t>
            </w:r>
          </w:p>
          <w:p w14:paraId="43A10C03" w14:textId="77777777" w:rsidR="00640532" w:rsidRPr="00F47A65" w:rsidRDefault="00640532" w:rsidP="00640532">
            <w:r w:rsidRPr="00F47A65">
              <w:t>ГОСТ IEC 61029-2-10</w:t>
            </w:r>
          </w:p>
          <w:p w14:paraId="1456B392" w14:textId="77777777" w:rsidR="00640532" w:rsidRPr="00F47A65" w:rsidRDefault="00640532" w:rsidP="00640532">
            <w:r w:rsidRPr="00F47A65">
              <w:t>ГОСТ Р МЭК 60745-2-20</w:t>
            </w:r>
          </w:p>
          <w:p w14:paraId="5D33B1C4" w14:textId="77777777" w:rsidR="00640532" w:rsidRPr="00F47A65" w:rsidRDefault="00640532" w:rsidP="00640532">
            <w:r w:rsidRPr="00F47A65">
              <w:t>ГОСТ ISO 11148-1</w:t>
            </w:r>
          </w:p>
          <w:p w14:paraId="2337A238" w14:textId="77777777" w:rsidR="00640532" w:rsidRPr="00F47A65" w:rsidRDefault="00640532" w:rsidP="00640532">
            <w:r w:rsidRPr="00F47A65">
              <w:t>ГОСТ ISO 11148-4</w:t>
            </w:r>
          </w:p>
          <w:p w14:paraId="2856F50B" w14:textId="77777777" w:rsidR="00640532" w:rsidRPr="00F47A65" w:rsidRDefault="00640532" w:rsidP="00640532">
            <w:r w:rsidRPr="00F47A65">
              <w:t>ГОСТ ISO 11148-5</w:t>
            </w:r>
          </w:p>
          <w:p w14:paraId="2B037167" w14:textId="77777777" w:rsidR="00640532" w:rsidRPr="00F47A65" w:rsidRDefault="00640532" w:rsidP="00640532">
            <w:r w:rsidRPr="00F47A65">
              <w:t>ГОСТ ISO 11148-6</w:t>
            </w:r>
          </w:p>
          <w:p w14:paraId="3E223E0E" w14:textId="77777777" w:rsidR="00640532" w:rsidRPr="00F47A65" w:rsidRDefault="00640532" w:rsidP="00640532">
            <w:r w:rsidRPr="00F47A65">
              <w:t>ГОСТ ISO 11148-7</w:t>
            </w:r>
          </w:p>
          <w:p w14:paraId="42B37D6C" w14:textId="77777777" w:rsidR="00640532" w:rsidRPr="00F47A65" w:rsidRDefault="00640532" w:rsidP="00640532">
            <w:r w:rsidRPr="00F47A65">
              <w:t>ГОСТ ISO 11148-8</w:t>
            </w:r>
          </w:p>
          <w:p w14:paraId="7ADF6602" w14:textId="77777777" w:rsidR="00640532" w:rsidRPr="00F47A65" w:rsidRDefault="00640532" w:rsidP="00640532">
            <w:r w:rsidRPr="00F47A65">
              <w:lastRenderedPageBreak/>
              <w:t>ГОСТ ISO 11148-9</w:t>
            </w:r>
          </w:p>
          <w:p w14:paraId="67594965" w14:textId="77777777" w:rsidR="00640532" w:rsidRPr="00F47A65" w:rsidRDefault="00640532" w:rsidP="00640532">
            <w:r w:rsidRPr="00F47A65">
              <w:t>ГОСТ ISO 11148-10</w:t>
            </w:r>
          </w:p>
          <w:p w14:paraId="67618C78" w14:textId="77777777" w:rsidR="00640532" w:rsidRPr="00F47A65" w:rsidRDefault="00640532" w:rsidP="00640532">
            <w:r w:rsidRPr="00F47A65">
              <w:t>ГОСТ ISO 11148-11</w:t>
            </w:r>
          </w:p>
          <w:p w14:paraId="2456BD33" w14:textId="77777777" w:rsidR="00640532" w:rsidRPr="00F47A65" w:rsidRDefault="00640532" w:rsidP="00640532">
            <w:r w:rsidRPr="00F47A65">
              <w:t>ГОСТ EN 792-12</w:t>
            </w:r>
          </w:p>
          <w:p w14:paraId="2EA50CB1" w14:textId="77777777" w:rsidR="00640532" w:rsidRPr="00F47A65" w:rsidRDefault="00640532" w:rsidP="00640532">
            <w:r w:rsidRPr="00F47A65">
              <w:t>ГОСТ EN 792-13</w:t>
            </w:r>
          </w:p>
          <w:p w14:paraId="0CE4C0DD" w14:textId="77777777" w:rsidR="00640532" w:rsidRPr="00F47A65" w:rsidRDefault="00640532" w:rsidP="00640532">
            <w:r w:rsidRPr="00F47A65">
              <w:t>ГОСТ IEC 62841-1</w:t>
            </w:r>
          </w:p>
          <w:p w14:paraId="3EC79A9A" w14:textId="77777777" w:rsidR="00640532" w:rsidRPr="00F47A65" w:rsidRDefault="00640532" w:rsidP="00640532">
            <w:r w:rsidRPr="00F47A65">
              <w:t>ГОСТ ІЕС 62841-2-2</w:t>
            </w:r>
          </w:p>
          <w:p w14:paraId="0A82E841" w14:textId="77777777" w:rsidR="00640532" w:rsidRPr="00F47A65" w:rsidRDefault="00640532" w:rsidP="00640532">
            <w:r w:rsidRPr="00F47A65">
              <w:t>ГОСТ ІЕС 62841-2-4</w:t>
            </w:r>
          </w:p>
          <w:p w14:paraId="46D96456" w14:textId="77777777" w:rsidR="00640532" w:rsidRPr="00F47A65" w:rsidRDefault="00640532" w:rsidP="00640532">
            <w:r w:rsidRPr="00F47A65">
              <w:t>ГОСТ ІЕС 62841-2-5</w:t>
            </w:r>
          </w:p>
          <w:p w14:paraId="4C8F1693" w14:textId="77777777" w:rsidR="00640532" w:rsidRPr="00F47A65" w:rsidRDefault="00640532" w:rsidP="00640532">
            <w:r w:rsidRPr="00F47A65">
              <w:t>ГОСТ ІЕС 62841-2-8</w:t>
            </w:r>
          </w:p>
          <w:p w14:paraId="2861E2D7" w14:textId="77777777" w:rsidR="00640532" w:rsidRPr="00F47A65" w:rsidRDefault="00640532" w:rsidP="00640532">
            <w:r w:rsidRPr="00F47A65">
              <w:t>ГОСТ IEC 62841-2-9</w:t>
            </w:r>
          </w:p>
          <w:p w14:paraId="4E4818FD" w14:textId="77777777" w:rsidR="00640532" w:rsidRPr="00F47A65" w:rsidRDefault="00640532" w:rsidP="00640532">
            <w:r w:rsidRPr="00F47A65">
              <w:t>ГОСТ ІЕС 62841-2-10</w:t>
            </w:r>
          </w:p>
          <w:p w14:paraId="3EF3754E" w14:textId="77777777" w:rsidR="00640532" w:rsidRPr="00F47A65" w:rsidRDefault="00640532" w:rsidP="00640532">
            <w:r w:rsidRPr="00F47A65">
              <w:t>ГОСТ ІЕС 62841-2-11</w:t>
            </w:r>
          </w:p>
          <w:p w14:paraId="1CE8118C" w14:textId="77777777" w:rsidR="00640532" w:rsidRPr="00F47A65" w:rsidRDefault="00640532" w:rsidP="00640532">
            <w:r w:rsidRPr="00F47A65">
              <w:t>ГОСТ IEC 62841-2-14</w:t>
            </w:r>
          </w:p>
          <w:p w14:paraId="0DF5E408" w14:textId="77777777" w:rsidR="00640532" w:rsidRPr="00F47A65" w:rsidRDefault="00640532" w:rsidP="00640532">
            <w:r w:rsidRPr="00F47A65">
              <w:t>ГОСТ ІЕС 62841-2-17</w:t>
            </w:r>
          </w:p>
          <w:p w14:paraId="2D39B4EA" w14:textId="77777777" w:rsidR="00640532" w:rsidRPr="00F47A65" w:rsidRDefault="00640532" w:rsidP="00640532">
            <w:r w:rsidRPr="00F47A65">
              <w:t>ГОСТ ІЕС 62841-2-21</w:t>
            </w:r>
          </w:p>
          <w:p w14:paraId="19DE3CB8" w14:textId="77777777" w:rsidR="00640532" w:rsidRPr="00F47A65" w:rsidRDefault="00640532" w:rsidP="00640532">
            <w:r w:rsidRPr="00F47A65">
              <w:t>ГОСТ IEC 62841-3-1</w:t>
            </w:r>
          </w:p>
          <w:p w14:paraId="7DCC0BCC" w14:textId="77777777" w:rsidR="00640532" w:rsidRPr="00F47A65" w:rsidRDefault="00640532" w:rsidP="00640532">
            <w:r w:rsidRPr="00F47A65">
              <w:t>ГОСТ IEC 62841-3-4</w:t>
            </w:r>
          </w:p>
          <w:p w14:paraId="17ED90B7" w14:textId="77777777" w:rsidR="00640532" w:rsidRPr="00F47A65" w:rsidRDefault="00640532" w:rsidP="00640532">
            <w:r w:rsidRPr="00F47A65">
              <w:t>ГОСТ IEC 62841-3-6</w:t>
            </w:r>
          </w:p>
          <w:p w14:paraId="0FD57CD9" w14:textId="77777777" w:rsidR="00640532" w:rsidRPr="00F47A65" w:rsidRDefault="00640532" w:rsidP="00640532">
            <w:r w:rsidRPr="00F47A65">
              <w:t>ГОСТ IEC 62841-3-10</w:t>
            </w:r>
          </w:p>
          <w:p w14:paraId="0C23456F" w14:textId="77777777" w:rsidR="00640532" w:rsidRPr="00F47A65" w:rsidRDefault="00640532" w:rsidP="00640532">
            <w:r w:rsidRPr="00F47A65">
              <w:t>ГОСТ IEC 62841-3-13</w:t>
            </w:r>
          </w:p>
          <w:p w14:paraId="402B7A6E" w14:textId="77777777" w:rsidR="00640532" w:rsidRPr="00F47A65" w:rsidRDefault="00640532" w:rsidP="00640532">
            <w:r w:rsidRPr="00F47A65">
              <w:t>ГОСТ IEC 60745-1</w:t>
            </w:r>
          </w:p>
          <w:p w14:paraId="5F04B642" w14:textId="77777777" w:rsidR="00640532" w:rsidRPr="00F47A65" w:rsidRDefault="00640532" w:rsidP="00640532">
            <w:r w:rsidRPr="00F47A65">
              <w:t>ГОСТ IEC 60745-2-1</w:t>
            </w:r>
          </w:p>
          <w:p w14:paraId="52D0FC2F" w14:textId="77777777" w:rsidR="00640532" w:rsidRPr="00F47A65" w:rsidRDefault="00640532" w:rsidP="00640532">
            <w:r w:rsidRPr="00F47A65">
              <w:t>ГОСТ IEC 60745-2-2</w:t>
            </w:r>
          </w:p>
          <w:p w14:paraId="36677ABB" w14:textId="77777777" w:rsidR="00640532" w:rsidRPr="00F47A65" w:rsidRDefault="00640532" w:rsidP="00640532">
            <w:r w:rsidRPr="00F47A65">
              <w:t>ГОСТ IEC 60745-2-4</w:t>
            </w:r>
          </w:p>
          <w:p w14:paraId="3ADC21BD" w14:textId="77777777" w:rsidR="00640532" w:rsidRPr="00F47A65" w:rsidRDefault="00640532" w:rsidP="00640532">
            <w:r w:rsidRPr="00F47A65">
              <w:t>ГОСТ IEC 60745-2-5</w:t>
            </w:r>
          </w:p>
          <w:p w14:paraId="2A072647" w14:textId="77777777" w:rsidR="00640532" w:rsidRPr="00F47A65" w:rsidRDefault="00640532" w:rsidP="00640532">
            <w:r w:rsidRPr="00F47A65">
              <w:t>ГОСТ IEC 60745-2-6</w:t>
            </w:r>
          </w:p>
          <w:p w14:paraId="6F544ABB" w14:textId="77777777" w:rsidR="00640532" w:rsidRPr="00F47A65" w:rsidRDefault="00640532" w:rsidP="00640532">
            <w:r w:rsidRPr="00F47A65">
              <w:t>ГОСТ IEC 60745-2-8</w:t>
            </w:r>
          </w:p>
          <w:p w14:paraId="0FC3D914" w14:textId="77777777" w:rsidR="00640532" w:rsidRPr="00F47A65" w:rsidRDefault="00640532" w:rsidP="00640532">
            <w:r w:rsidRPr="00F47A65">
              <w:t>ГОСТ IEC 60745-2-11</w:t>
            </w:r>
          </w:p>
          <w:p w14:paraId="676B9287" w14:textId="77777777" w:rsidR="00640532" w:rsidRPr="00F47A65" w:rsidRDefault="00640532" w:rsidP="00640532">
            <w:r w:rsidRPr="00F47A65">
              <w:t>ГОСТ IEC 60745-2-12</w:t>
            </w:r>
          </w:p>
          <w:p w14:paraId="24E14313" w14:textId="77777777" w:rsidR="00640532" w:rsidRPr="00F47A65" w:rsidRDefault="00640532" w:rsidP="00640532">
            <w:r w:rsidRPr="00F47A65">
              <w:t>ГОСТ IEC 60745-2-14</w:t>
            </w:r>
          </w:p>
          <w:p w14:paraId="70D6F74E" w14:textId="77777777" w:rsidR="00640532" w:rsidRPr="00F47A65" w:rsidRDefault="00640532" w:rsidP="00640532">
            <w:r w:rsidRPr="00F47A65">
              <w:t>ГОСТ IEC 60745-2-17</w:t>
            </w:r>
          </w:p>
          <w:p w14:paraId="01DA6F83" w14:textId="77777777" w:rsidR="00640532" w:rsidRPr="00F47A65" w:rsidRDefault="00640532" w:rsidP="00640532">
            <w:r w:rsidRPr="00F47A65">
              <w:t>ГОСТ IEC 61029-1</w:t>
            </w:r>
          </w:p>
          <w:p w14:paraId="33F4B7F4" w14:textId="77777777" w:rsidR="00640532" w:rsidRPr="00F47A65" w:rsidRDefault="00640532" w:rsidP="00640532">
            <w:r w:rsidRPr="00F47A65">
              <w:t>ГОСТ IEC 61029-2-1</w:t>
            </w:r>
          </w:p>
          <w:p w14:paraId="4E41CA6F" w14:textId="77777777" w:rsidR="00640532" w:rsidRPr="00F47A65" w:rsidRDefault="00640532" w:rsidP="00640532">
            <w:r w:rsidRPr="00F47A65">
              <w:lastRenderedPageBreak/>
              <w:t>ГОСТ IEC 61029-2-2</w:t>
            </w:r>
          </w:p>
          <w:p w14:paraId="4CFFD70B" w14:textId="77777777" w:rsidR="00640532" w:rsidRPr="00F47A65" w:rsidRDefault="00640532" w:rsidP="00640532">
            <w:r w:rsidRPr="00F47A65">
              <w:t>ГОСТ IEC 61029-2-3</w:t>
            </w:r>
          </w:p>
          <w:p w14:paraId="0DE9AF38" w14:textId="77777777" w:rsidR="00640532" w:rsidRPr="00F47A65" w:rsidRDefault="00640532" w:rsidP="00640532">
            <w:r w:rsidRPr="00F47A65">
              <w:t>ГОСТ IEC 61029-2-4</w:t>
            </w:r>
          </w:p>
          <w:p w14:paraId="58F3B23C" w14:textId="77777777" w:rsidR="00640532" w:rsidRPr="00F47A65" w:rsidRDefault="00640532" w:rsidP="00640532">
            <w:r w:rsidRPr="00F47A65">
              <w:t>ГОСТ IEC 61029-2-5</w:t>
            </w:r>
          </w:p>
          <w:p w14:paraId="18099F29" w14:textId="77777777" w:rsidR="00640532" w:rsidRPr="00F47A65" w:rsidRDefault="00640532" w:rsidP="00640532">
            <w:r w:rsidRPr="00F47A65">
              <w:t>ГОСТ IEC 61029-2-6</w:t>
            </w:r>
          </w:p>
          <w:p w14:paraId="442BA8EF" w14:textId="77777777" w:rsidR="00640532" w:rsidRPr="00F47A65" w:rsidRDefault="00640532" w:rsidP="00640532">
            <w:r w:rsidRPr="00F47A65">
              <w:t>ГОСТ IEC 61029-2-7</w:t>
            </w:r>
          </w:p>
          <w:p w14:paraId="59FCA5C6" w14:textId="77777777" w:rsidR="00640532" w:rsidRPr="00F47A65" w:rsidRDefault="00640532" w:rsidP="00640532">
            <w:r w:rsidRPr="00F47A65">
              <w:t>ГОСТ IEC 61029-2-8</w:t>
            </w:r>
          </w:p>
          <w:p w14:paraId="4C708BAC" w14:textId="77777777" w:rsidR="00640532" w:rsidRPr="00F47A65" w:rsidRDefault="00640532" w:rsidP="00640532">
            <w:r w:rsidRPr="00F47A65">
              <w:t>ГОСТ IEC 61029-2-9</w:t>
            </w:r>
          </w:p>
          <w:p w14:paraId="14AB3129" w14:textId="77777777" w:rsidR="00640532" w:rsidRPr="00F47A65" w:rsidRDefault="00640532" w:rsidP="00640532">
            <w:r w:rsidRPr="00F47A65">
              <w:t>ГОСТ IEC 61029-2-10</w:t>
            </w:r>
          </w:p>
          <w:p w14:paraId="69B3DE04" w14:textId="77777777" w:rsidR="00640532" w:rsidRPr="00F47A65" w:rsidRDefault="00640532" w:rsidP="00640532">
            <w:r w:rsidRPr="00F47A65">
              <w:t>ГОСТ 12.2.010</w:t>
            </w:r>
          </w:p>
          <w:p w14:paraId="635190A3" w14:textId="77777777" w:rsidR="00640532" w:rsidRPr="00F47A65" w:rsidRDefault="00640532" w:rsidP="00640532">
            <w:r w:rsidRPr="00F47A65">
              <w:t>ГОСТ 12.2.013.3</w:t>
            </w:r>
          </w:p>
          <w:p w14:paraId="4B26B0E7" w14:textId="77777777" w:rsidR="00640532" w:rsidRPr="00F47A65" w:rsidRDefault="00640532" w:rsidP="00640532">
            <w:r w:rsidRPr="00F47A65">
              <w:t>ГОСТ 12.2.030</w:t>
            </w:r>
          </w:p>
          <w:p w14:paraId="265D7924" w14:textId="77777777" w:rsidR="00640532" w:rsidRPr="00F47A65" w:rsidRDefault="00640532" w:rsidP="00640532">
            <w:r w:rsidRPr="00F47A65">
              <w:t>ГОСТ 10084</w:t>
            </w:r>
          </w:p>
          <w:p w14:paraId="6AFD3124" w14:textId="77777777" w:rsidR="00640532" w:rsidRPr="00F47A65" w:rsidRDefault="00640532" w:rsidP="00640532">
            <w:r w:rsidRPr="00F47A65">
              <w:t>ГОСТ 12633</w:t>
            </w:r>
          </w:p>
          <w:p w14:paraId="0E5334D5" w14:textId="77777777" w:rsidR="00640532" w:rsidRPr="00F47A65" w:rsidRDefault="00640532" w:rsidP="00640532">
            <w:r w:rsidRPr="00F47A65">
              <w:t>ГОСТ 17770</w:t>
            </w:r>
          </w:p>
          <w:p w14:paraId="291E8182" w14:textId="77777777" w:rsidR="00640532" w:rsidRPr="00F47A65" w:rsidRDefault="00640532" w:rsidP="00640532">
            <w:r w:rsidRPr="00F47A65">
              <w:t>ГОСТ 30505</w:t>
            </w:r>
          </w:p>
          <w:p w14:paraId="125B1F90" w14:textId="77777777" w:rsidR="00640532" w:rsidRPr="00F47A65" w:rsidRDefault="00640532" w:rsidP="00640532">
            <w:r w:rsidRPr="00F47A65">
              <w:t>ГОСТ 30699</w:t>
            </w:r>
          </w:p>
          <w:p w14:paraId="4CD687CA" w14:textId="77777777" w:rsidR="00640532" w:rsidRPr="00F47A65" w:rsidRDefault="00640532" w:rsidP="00640532">
            <w:r w:rsidRPr="00F47A65">
              <w:t>ГОСТ 30700</w:t>
            </w:r>
          </w:p>
          <w:p w14:paraId="5D243E3A" w14:textId="77777777" w:rsidR="00640532" w:rsidRPr="00F47A65" w:rsidRDefault="00640532" w:rsidP="00640532">
            <w:r w:rsidRPr="00F47A65">
              <w:t>ГОСТ 30701</w:t>
            </w:r>
          </w:p>
          <w:p w14:paraId="52741BD9" w14:textId="77777777" w:rsidR="00640532" w:rsidRPr="00F47A65" w:rsidRDefault="00640532" w:rsidP="00640532">
            <w:r w:rsidRPr="00F47A65">
              <w:t>СТБ ЕН 792-2</w:t>
            </w:r>
          </w:p>
          <w:p w14:paraId="4B5D396F" w14:textId="77777777" w:rsidR="00640532" w:rsidRPr="00F47A65" w:rsidRDefault="00640532" w:rsidP="00640532">
            <w:r w:rsidRPr="00F47A65">
              <w:t>СТБ ЕН 792-3</w:t>
            </w:r>
          </w:p>
          <w:p w14:paraId="52713CDA" w14:textId="77777777" w:rsidR="00640532" w:rsidRPr="00F47A65" w:rsidRDefault="00640532" w:rsidP="00640532">
            <w:r w:rsidRPr="00F47A65">
              <w:t>ГОСТ Р МЭК 60745-2-3</w:t>
            </w:r>
          </w:p>
          <w:p w14:paraId="5D3855C1" w14:textId="77777777" w:rsidR="00640532" w:rsidRPr="00F47A65" w:rsidRDefault="00640532" w:rsidP="00640532">
            <w:r w:rsidRPr="00F47A65">
              <w:t>ГОСТ Р МЭК 60745-2-15-2012</w:t>
            </w:r>
          </w:p>
          <w:p w14:paraId="553EAFCB" w14:textId="77777777" w:rsidR="00640532" w:rsidRPr="00F47A65" w:rsidRDefault="00640532" w:rsidP="00640532">
            <w:r w:rsidRPr="00F47A65">
              <w:t>ГОСТ Р МЭК 60745-2-16</w:t>
            </w:r>
          </w:p>
          <w:p w14:paraId="60EAE10D" w14:textId="77777777" w:rsidR="00640532" w:rsidRPr="00F47A65" w:rsidRDefault="00640532" w:rsidP="00640532">
            <w:r w:rsidRPr="00F47A65">
              <w:t>ГОСТ Р МЭК 60745-2-20</w:t>
            </w:r>
          </w:p>
          <w:p w14:paraId="2DC8958D" w14:textId="77777777" w:rsidR="00640532" w:rsidRPr="00F47A65" w:rsidRDefault="00640532" w:rsidP="00640532">
            <w:r w:rsidRPr="00F47A65">
              <w:t>ГОСТ Р МЭК 61029-2-11</w:t>
            </w:r>
          </w:p>
          <w:p w14:paraId="031E164C" w14:textId="77777777" w:rsidR="00640532" w:rsidRPr="00F47A65" w:rsidRDefault="00640532" w:rsidP="00640532">
            <w:r w:rsidRPr="00F47A65">
              <w:t>ГОСТ 12.1.003</w:t>
            </w:r>
          </w:p>
          <w:p w14:paraId="344A0D72" w14:textId="77777777" w:rsidR="00640532" w:rsidRPr="00F47A65" w:rsidRDefault="00640532" w:rsidP="00640532">
            <w:r w:rsidRPr="00F47A65">
              <w:t>ГОСТ 12.1.012</w:t>
            </w:r>
          </w:p>
          <w:p w14:paraId="17F28BDC" w14:textId="77777777" w:rsidR="00640532" w:rsidRPr="00F47A65" w:rsidRDefault="00640532" w:rsidP="00640532">
            <w:r w:rsidRPr="00F47A65">
              <w:t>ГОСТ 12.2.003</w:t>
            </w:r>
          </w:p>
          <w:p w14:paraId="4EEC3F4D" w14:textId="77777777" w:rsidR="00640532" w:rsidRPr="00F47A65" w:rsidRDefault="00640532" w:rsidP="00640532">
            <w:r w:rsidRPr="00F47A65">
              <w:t>ГОСТ 12.2.007.0</w:t>
            </w:r>
          </w:p>
          <w:p w14:paraId="584558A5" w14:textId="77777777" w:rsidR="00640532" w:rsidRPr="00F47A65" w:rsidRDefault="00640532" w:rsidP="00640532">
            <w:r w:rsidRPr="00F47A65">
              <w:t>ГОСТ Р МЭК 60204-1</w:t>
            </w:r>
          </w:p>
          <w:p w14:paraId="77668C74" w14:textId="77777777" w:rsidR="00640532" w:rsidRPr="00F47A65" w:rsidRDefault="00640532" w:rsidP="00640532">
            <w:pPr>
              <w:rPr>
                <w:b/>
              </w:rPr>
            </w:pPr>
            <w:r w:rsidRPr="00F47A65">
              <w:t>ГОСТ IEC 60335</w:t>
            </w:r>
            <w:r w:rsidRPr="00F47A65">
              <w:rPr>
                <w:b/>
              </w:rPr>
              <w:t>-1</w:t>
            </w:r>
          </w:p>
          <w:p w14:paraId="1447104A" w14:textId="3427282A" w:rsidR="00640532" w:rsidRPr="00F47A65" w:rsidRDefault="00640532" w:rsidP="00640532">
            <w:pPr>
              <w:rPr>
                <w:b/>
              </w:rPr>
            </w:pPr>
            <w:r w:rsidRPr="00F47A65">
              <w:rPr>
                <w:b/>
              </w:rPr>
              <w:t>ГОСТ 12.1.005</w:t>
            </w:r>
          </w:p>
        </w:tc>
      </w:tr>
      <w:tr w:rsidR="00640532" w:rsidRPr="00F47A65" w14:paraId="0EF2C5DE" w14:textId="77777777" w:rsidTr="004A2D6A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8B31C" w14:textId="129D8994" w:rsidR="00640532" w:rsidRPr="00F47A65" w:rsidRDefault="00640532" w:rsidP="00640532">
            <w:pPr>
              <w:spacing w:after="160" w:line="259" w:lineRule="auto"/>
            </w:pPr>
            <w:r w:rsidRPr="00F47A65">
              <w:lastRenderedPageBreak/>
              <w:t>2.5.8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D45F0" w14:textId="77777777" w:rsidR="00640532" w:rsidRPr="00F47A65" w:rsidRDefault="00640532" w:rsidP="00640532">
            <w:r w:rsidRPr="00F47A65">
              <w:t>Оборудование для промышленности</w:t>
            </w:r>
          </w:p>
          <w:p w14:paraId="4170F476" w14:textId="77777777" w:rsidR="00640532" w:rsidRPr="00F47A65" w:rsidRDefault="00640532" w:rsidP="00640532">
            <w:r w:rsidRPr="00F47A65">
              <w:t>строительных материалов, в т.ч.:</w:t>
            </w:r>
          </w:p>
          <w:p w14:paraId="255F1867" w14:textId="77777777" w:rsidR="00640532" w:rsidRPr="00F47A65" w:rsidRDefault="00640532" w:rsidP="00640532">
            <w:r w:rsidRPr="00F47A65">
              <w:t>-дробилки</w:t>
            </w:r>
          </w:p>
          <w:p w14:paraId="4C37F079" w14:textId="77777777" w:rsidR="00640532" w:rsidRPr="00F47A65" w:rsidRDefault="00640532" w:rsidP="00640532">
            <w:r w:rsidRPr="00F47A65">
              <w:t>-мельницы</w:t>
            </w:r>
          </w:p>
          <w:p w14:paraId="19112F9F" w14:textId="77777777" w:rsidR="00640532" w:rsidRPr="00F47A65" w:rsidRDefault="00640532" w:rsidP="00640532">
            <w:r w:rsidRPr="00F47A65">
              <w:t>-смесители</w:t>
            </w:r>
          </w:p>
          <w:p w14:paraId="5CEC0E24" w14:textId="435C9C30" w:rsidR="00640532" w:rsidRPr="00F47A65" w:rsidRDefault="00640532" w:rsidP="00640532">
            <w:r w:rsidRPr="00F47A65">
              <w:t>-станки камнеобрабатывающие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6A7EF" w14:textId="77777777" w:rsidR="00640532" w:rsidRPr="00F47A65" w:rsidRDefault="00640532" w:rsidP="00640532">
            <w:r w:rsidRPr="00F47A65">
              <w:t>1с, 3с, 9с</w:t>
            </w:r>
          </w:p>
          <w:p w14:paraId="00D3B00E" w14:textId="77777777" w:rsidR="00640532" w:rsidRPr="00F47A65" w:rsidRDefault="00640532" w:rsidP="00640532">
            <w:r w:rsidRPr="00F47A65">
              <w:t>Сертификация</w:t>
            </w:r>
          </w:p>
          <w:p w14:paraId="66E7542A" w14:textId="4F9641E7" w:rsidR="00640532" w:rsidRPr="00F47A65" w:rsidRDefault="00640532" w:rsidP="00640532"/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AA451" w14:textId="77777777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8413</w:t>
            </w:r>
          </w:p>
          <w:p w14:paraId="0B9E7DDD" w14:textId="2184BA54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841310</w:t>
            </w:r>
          </w:p>
          <w:p w14:paraId="5A4F30DE" w14:textId="6635B4E6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8413110000</w:t>
            </w:r>
          </w:p>
          <w:p w14:paraId="2B12AD96" w14:textId="5CA4A28B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8413190000</w:t>
            </w:r>
          </w:p>
          <w:p w14:paraId="069A0D6A" w14:textId="32FC9586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841320</w:t>
            </w:r>
          </w:p>
          <w:p w14:paraId="5F015EA4" w14:textId="4AF838F7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8413200000</w:t>
            </w:r>
          </w:p>
          <w:p w14:paraId="5298B030" w14:textId="2FAE47DA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841330</w:t>
            </w:r>
          </w:p>
          <w:p w14:paraId="51EA20E6" w14:textId="503453D4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841330200</w:t>
            </w:r>
          </w:p>
          <w:p w14:paraId="7B0CE7B3" w14:textId="6DAE8A57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8413302001</w:t>
            </w:r>
          </w:p>
          <w:p w14:paraId="3921C4F9" w14:textId="2C8BA85A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8413302008</w:t>
            </w:r>
          </w:p>
          <w:p w14:paraId="5F8E638A" w14:textId="4473F580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841330800</w:t>
            </w:r>
          </w:p>
          <w:p w14:paraId="748D923A" w14:textId="7150F34D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8413308001</w:t>
            </w:r>
          </w:p>
          <w:p w14:paraId="762FA6E4" w14:textId="1B49DBCA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8413308008</w:t>
            </w:r>
          </w:p>
          <w:p w14:paraId="1D22615B" w14:textId="2C3CC776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8413400000</w:t>
            </w:r>
          </w:p>
          <w:p w14:paraId="4AFDA285" w14:textId="32BCD189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841350</w:t>
            </w:r>
          </w:p>
          <w:p w14:paraId="7F50A693" w14:textId="73CCB041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8413502000</w:t>
            </w:r>
          </w:p>
          <w:p w14:paraId="54134292" w14:textId="53FBC02F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8413504000</w:t>
            </w:r>
          </w:p>
          <w:p w14:paraId="01EDCDE9" w14:textId="3CE7B102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8413506100</w:t>
            </w:r>
          </w:p>
          <w:p w14:paraId="1B010238" w14:textId="41012396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8413506900</w:t>
            </w:r>
          </w:p>
          <w:p w14:paraId="10BED605" w14:textId="16646EF2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8413508000</w:t>
            </w:r>
          </w:p>
          <w:p w14:paraId="042546BA" w14:textId="2600F8A2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841360</w:t>
            </w:r>
          </w:p>
          <w:p w14:paraId="2516F6EF" w14:textId="15CAFCF9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8413602000</w:t>
            </w:r>
          </w:p>
          <w:p w14:paraId="7D0BEC7D" w14:textId="45E80E2E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8413603100</w:t>
            </w:r>
          </w:p>
          <w:p w14:paraId="4D7C640E" w14:textId="4E9B6DE4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8413603900</w:t>
            </w:r>
          </w:p>
          <w:p w14:paraId="3817559D" w14:textId="628A6C16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8413606100</w:t>
            </w:r>
          </w:p>
          <w:p w14:paraId="723C2A6B" w14:textId="1A7F71D8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8413606900</w:t>
            </w:r>
          </w:p>
          <w:p w14:paraId="09344888" w14:textId="7D166250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8413607000</w:t>
            </w:r>
          </w:p>
          <w:p w14:paraId="35CF2E0C" w14:textId="5FD78D67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8413608000</w:t>
            </w:r>
          </w:p>
          <w:p w14:paraId="68265561" w14:textId="6B58A35F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841370</w:t>
            </w:r>
          </w:p>
          <w:p w14:paraId="21A64DF8" w14:textId="3AD3D083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8413702100</w:t>
            </w:r>
          </w:p>
          <w:p w14:paraId="0409F3DF" w14:textId="576B24F6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8413702900</w:t>
            </w:r>
          </w:p>
          <w:p w14:paraId="0CDD5E26" w14:textId="0B82290A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8413703000</w:t>
            </w:r>
          </w:p>
          <w:p w14:paraId="23718AC2" w14:textId="68AAB289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8413703500</w:t>
            </w:r>
          </w:p>
          <w:p w14:paraId="55E4FBBB" w14:textId="7630CBD7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8413704500</w:t>
            </w:r>
          </w:p>
          <w:p w14:paraId="4C9A2B2C" w14:textId="4FFE9463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8413705100</w:t>
            </w:r>
          </w:p>
          <w:p w14:paraId="51770296" w14:textId="03DE24A8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8413705900</w:t>
            </w:r>
          </w:p>
          <w:p w14:paraId="5DAB18E5" w14:textId="4CE2E3FE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8413706500</w:t>
            </w:r>
          </w:p>
          <w:p w14:paraId="07E6F252" w14:textId="7C51413D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8413707500</w:t>
            </w:r>
          </w:p>
          <w:p w14:paraId="41EAE132" w14:textId="21AB1C90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8413708100</w:t>
            </w:r>
          </w:p>
          <w:p w14:paraId="6ACE17D9" w14:textId="7BEEA412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8413708900</w:t>
            </w:r>
          </w:p>
          <w:p w14:paraId="7F75D41E" w14:textId="068372B9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8413810000</w:t>
            </w:r>
          </w:p>
          <w:p w14:paraId="66577F81" w14:textId="30EBF5D9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84138200</w:t>
            </w:r>
          </w:p>
          <w:p w14:paraId="7189B367" w14:textId="1E02236F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841382001</w:t>
            </w:r>
          </w:p>
          <w:p w14:paraId="1FEC9B23" w14:textId="4D1DC681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8413820011</w:t>
            </w:r>
          </w:p>
          <w:p w14:paraId="53085DF6" w14:textId="3B11DF70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8413820019</w:t>
            </w:r>
          </w:p>
          <w:p w14:paraId="030994D1" w14:textId="4D430D3C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841382009</w:t>
            </w:r>
          </w:p>
          <w:p w14:paraId="219EBF5D" w14:textId="3234CEA2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8413820091</w:t>
            </w:r>
          </w:p>
          <w:p w14:paraId="6220176C" w14:textId="2D125BB6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8413820099</w:t>
            </w:r>
          </w:p>
          <w:p w14:paraId="042F6367" w14:textId="77777777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8456</w:t>
            </w:r>
          </w:p>
          <w:p w14:paraId="29051FBD" w14:textId="34550E97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845610</w:t>
            </w:r>
          </w:p>
          <w:p w14:paraId="449F6DC7" w14:textId="3E1D768C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845620</w:t>
            </w:r>
          </w:p>
          <w:p w14:paraId="33433626" w14:textId="0B599B79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845630</w:t>
            </w:r>
          </w:p>
          <w:p w14:paraId="348114E4" w14:textId="4178C850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84569080</w:t>
            </w:r>
          </w:p>
          <w:p w14:paraId="570B346F" w14:textId="7B76D3B8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8456110000</w:t>
            </w:r>
          </w:p>
          <w:p w14:paraId="63E77CB6" w14:textId="0CFAC98C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8456120000</w:t>
            </w:r>
          </w:p>
          <w:p w14:paraId="42A82BA8" w14:textId="0C12AC98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845620</w:t>
            </w:r>
          </w:p>
          <w:p w14:paraId="489FA831" w14:textId="5DB3BA08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8456200001</w:t>
            </w:r>
          </w:p>
          <w:p w14:paraId="300449AD" w14:textId="79BEDDBD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8456200008</w:t>
            </w:r>
          </w:p>
          <w:p w14:paraId="2F8B3E93" w14:textId="2A4DA262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845630</w:t>
            </w:r>
          </w:p>
          <w:p w14:paraId="0BEC673F" w14:textId="6DACD29F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845630110</w:t>
            </w:r>
          </w:p>
          <w:p w14:paraId="07418733" w14:textId="1773ABDB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8456301101</w:t>
            </w:r>
          </w:p>
          <w:p w14:paraId="77EC628D" w14:textId="6C5011D9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8456301109</w:t>
            </w:r>
          </w:p>
          <w:p w14:paraId="428DAFD0" w14:textId="4CB23E2B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8456301900</w:t>
            </w:r>
          </w:p>
          <w:p w14:paraId="509E8A50" w14:textId="2E6414ED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8456309000</w:t>
            </w:r>
          </w:p>
          <w:p w14:paraId="6D2D1167" w14:textId="73B45347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8456400000</w:t>
            </w:r>
          </w:p>
          <w:p w14:paraId="75017D4C" w14:textId="6E4B49D4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8456500000</w:t>
            </w:r>
          </w:p>
          <w:p w14:paraId="5530C791" w14:textId="1DED0D0F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8456900000</w:t>
            </w:r>
          </w:p>
          <w:p w14:paraId="4B64E25D" w14:textId="77777777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8474</w:t>
            </w:r>
          </w:p>
          <w:p w14:paraId="784CD7B5" w14:textId="27D379A5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8474100000</w:t>
            </w:r>
          </w:p>
          <w:p w14:paraId="36FC375C" w14:textId="76EE81A9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847420</w:t>
            </w:r>
          </w:p>
          <w:p w14:paraId="04E4A0F6" w14:textId="673B441D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8474200001</w:t>
            </w:r>
          </w:p>
          <w:p w14:paraId="51FFBD5B" w14:textId="62166C78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8474200002</w:t>
            </w:r>
          </w:p>
          <w:p w14:paraId="5B102A8B" w14:textId="5CE4AA17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8474200003</w:t>
            </w:r>
          </w:p>
          <w:p w14:paraId="163CF236" w14:textId="1BC5C154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8474200005</w:t>
            </w:r>
          </w:p>
          <w:p w14:paraId="3B24C1AE" w14:textId="20D32F18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8474200009</w:t>
            </w:r>
          </w:p>
          <w:p w14:paraId="0C2715AB" w14:textId="60C275E6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847431</w:t>
            </w:r>
          </w:p>
          <w:p w14:paraId="5276F259" w14:textId="08521174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8474310001</w:t>
            </w:r>
          </w:p>
          <w:p w14:paraId="76B62548" w14:textId="59529F34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8474310009</w:t>
            </w:r>
          </w:p>
          <w:p w14:paraId="16A1A684" w14:textId="1CC11813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8474320000</w:t>
            </w:r>
          </w:p>
          <w:p w14:paraId="527DD7D0" w14:textId="4C46E798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847439000</w:t>
            </w:r>
          </w:p>
          <w:p w14:paraId="40CD39CD" w14:textId="6983E910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8474390001</w:t>
            </w:r>
          </w:p>
          <w:p w14:paraId="1C2F5540" w14:textId="145610FD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8474390009</w:t>
            </w:r>
          </w:p>
          <w:p w14:paraId="5EE641AE" w14:textId="44D67FF8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847480</w:t>
            </w:r>
          </w:p>
          <w:p w14:paraId="42728A5A" w14:textId="11061B7E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84748010</w:t>
            </w:r>
          </w:p>
          <w:p w14:paraId="3F3265E1" w14:textId="1DD52859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8474801010</w:t>
            </w:r>
          </w:p>
          <w:p w14:paraId="0B7B31A6" w14:textId="0C00F875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8474801080</w:t>
            </w:r>
          </w:p>
          <w:p w14:paraId="102C56AB" w14:textId="1F0107E4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84748090</w:t>
            </w:r>
          </w:p>
          <w:p w14:paraId="10059BCA" w14:textId="21E5B778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8474809010</w:t>
            </w:r>
          </w:p>
          <w:p w14:paraId="42365AAA" w14:textId="58E679B1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8474809080</w:t>
            </w:r>
          </w:p>
          <w:p w14:paraId="3A411422" w14:textId="1CD74F73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847490</w:t>
            </w:r>
          </w:p>
          <w:p w14:paraId="6DAE372A" w14:textId="02EA35E6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8474901000</w:t>
            </w:r>
          </w:p>
          <w:p w14:paraId="4F8725CA" w14:textId="5392A419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8474909000</w:t>
            </w:r>
          </w:p>
          <w:p w14:paraId="0EC1A701" w14:textId="77EC1192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8479100000</w:t>
            </w:r>
          </w:p>
          <w:p w14:paraId="36308511" w14:textId="77777777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8479</w:t>
            </w:r>
          </w:p>
          <w:p w14:paraId="7E6D9D63" w14:textId="366B13C9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847930</w:t>
            </w:r>
          </w:p>
          <w:p w14:paraId="4E3BD25B" w14:textId="5005FD55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84793010</w:t>
            </w:r>
          </w:p>
          <w:p w14:paraId="6801BC68" w14:textId="3D41DAD9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8479301001</w:t>
            </w:r>
          </w:p>
          <w:p w14:paraId="25A5C956" w14:textId="46DB2361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8479301009</w:t>
            </w:r>
          </w:p>
          <w:p w14:paraId="64299CC4" w14:textId="3879F6CC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8479309000</w:t>
            </w:r>
          </w:p>
          <w:p w14:paraId="2B6FF1B5" w14:textId="141B43B6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8479400000</w:t>
            </w:r>
          </w:p>
          <w:p w14:paraId="009872D1" w14:textId="39DF3F8F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8479500000</w:t>
            </w:r>
          </w:p>
          <w:p w14:paraId="73796908" w14:textId="7E3F5202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8479600000</w:t>
            </w:r>
          </w:p>
          <w:p w14:paraId="13BF3F16" w14:textId="32DA934E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8479710000</w:t>
            </w:r>
          </w:p>
          <w:p w14:paraId="2AE3F2A7" w14:textId="27477F62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8479790000</w:t>
            </w:r>
          </w:p>
          <w:p w14:paraId="05E0CB56" w14:textId="161A6B8E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8479810000</w:t>
            </w:r>
          </w:p>
          <w:p w14:paraId="1BE54D7A" w14:textId="7EA186AA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8479820000</w:t>
            </w:r>
          </w:p>
          <w:p w14:paraId="46DA13BE" w14:textId="15B81561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847989</w:t>
            </w:r>
          </w:p>
          <w:p w14:paraId="3734325F" w14:textId="5618EB02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8479893000</w:t>
            </w:r>
          </w:p>
          <w:p w14:paraId="687D31E3" w14:textId="38F5A252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847989600</w:t>
            </w:r>
          </w:p>
          <w:p w14:paraId="25EFC754" w14:textId="582A8532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8479896001</w:t>
            </w:r>
          </w:p>
          <w:p w14:paraId="7ABEB0A3" w14:textId="492B0E61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8479896009</w:t>
            </w:r>
          </w:p>
          <w:p w14:paraId="008B563A" w14:textId="32B3679F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847989970</w:t>
            </w:r>
          </w:p>
          <w:p w14:paraId="16A90F42" w14:textId="1C06443B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8479899701</w:t>
            </w:r>
          </w:p>
          <w:p w14:paraId="20E96ED5" w14:textId="2C93BC29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8479899708</w:t>
            </w:r>
          </w:p>
          <w:p w14:paraId="364DB6DF" w14:textId="3AA62CEA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847990</w:t>
            </w:r>
          </w:p>
          <w:p w14:paraId="5E6D6C84" w14:textId="2E1EE093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8479902000</w:t>
            </w:r>
          </w:p>
          <w:p w14:paraId="5394CE56" w14:textId="4C325721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8479908000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C957B" w14:textId="76360F41" w:rsidR="00640532" w:rsidRPr="00F47A65" w:rsidRDefault="00640532" w:rsidP="00640532">
            <w:r w:rsidRPr="00F47A65">
              <w:lastRenderedPageBreak/>
              <w:t>ТР ТС 010/201</w:t>
            </w:r>
            <w:r w:rsidR="00DE57E9">
              <w:t>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ECE29" w14:textId="77777777" w:rsidR="00640532" w:rsidRPr="00F47A65" w:rsidRDefault="00640532" w:rsidP="00640532">
            <w:pPr>
              <w:rPr>
                <w:b/>
              </w:rPr>
            </w:pPr>
            <w:r w:rsidRPr="00F47A65">
              <w:rPr>
                <w:b/>
              </w:rPr>
              <w:t>ТР ТС 010/2011</w:t>
            </w:r>
          </w:p>
          <w:p w14:paraId="6CA57FFC" w14:textId="77777777" w:rsidR="00640532" w:rsidRPr="00F47A65" w:rsidRDefault="00640532" w:rsidP="00640532">
            <w:pPr>
              <w:rPr>
                <w:b/>
              </w:rPr>
            </w:pPr>
          </w:p>
          <w:p w14:paraId="1BB79EB6" w14:textId="77777777" w:rsidR="00640532" w:rsidRPr="00F47A65" w:rsidRDefault="00640532" w:rsidP="00640532">
            <w:r w:rsidRPr="00F47A65">
              <w:t>ГОСТ 12.2.100</w:t>
            </w:r>
          </w:p>
          <w:p w14:paraId="6E507F36" w14:textId="77777777" w:rsidR="00640532" w:rsidRPr="00F47A65" w:rsidRDefault="00640532" w:rsidP="00640532">
            <w:r w:rsidRPr="00F47A65">
              <w:t>ГОСТ 10037</w:t>
            </w:r>
          </w:p>
          <w:p w14:paraId="212D30D2" w14:textId="77777777" w:rsidR="00640532" w:rsidRPr="00F47A65" w:rsidRDefault="00640532" w:rsidP="00640532">
            <w:r w:rsidRPr="00F47A65">
              <w:t>ГОСТ 27636</w:t>
            </w:r>
          </w:p>
          <w:p w14:paraId="5DB69D43" w14:textId="77777777" w:rsidR="00640532" w:rsidRPr="00F47A65" w:rsidRDefault="00640532" w:rsidP="00640532">
            <w:r w:rsidRPr="00F47A65">
              <w:t>ГОСТ ISO 21873-1</w:t>
            </w:r>
          </w:p>
          <w:p w14:paraId="41BBFD4A" w14:textId="77777777" w:rsidR="00640532" w:rsidRPr="00F47A65" w:rsidRDefault="00640532" w:rsidP="00640532">
            <w:r w:rsidRPr="00F47A65">
              <w:t>ГОСТ ISO 21873-2</w:t>
            </w:r>
          </w:p>
          <w:p w14:paraId="63F0D393" w14:textId="77777777" w:rsidR="00640532" w:rsidRPr="00F47A65" w:rsidRDefault="00640532" w:rsidP="00640532">
            <w:r w:rsidRPr="00F47A65">
              <w:t>ГОСТ 6937</w:t>
            </w:r>
          </w:p>
          <w:p w14:paraId="5A262918" w14:textId="77777777" w:rsidR="00640532" w:rsidRPr="00F47A65" w:rsidRDefault="00640532" w:rsidP="00640532">
            <w:r w:rsidRPr="00F47A65">
              <w:t>ГОСТ 9231</w:t>
            </w:r>
          </w:p>
          <w:p w14:paraId="5A485EEC" w14:textId="77777777" w:rsidR="00640532" w:rsidRPr="00F47A65" w:rsidRDefault="00640532" w:rsidP="00640532">
            <w:r w:rsidRPr="00F47A65">
              <w:t>ГОСТ 10141</w:t>
            </w:r>
          </w:p>
          <w:p w14:paraId="256E6EBC" w14:textId="77777777" w:rsidR="00640532" w:rsidRPr="00F47A65" w:rsidRDefault="00640532" w:rsidP="00640532">
            <w:r w:rsidRPr="00F47A65">
              <w:t>ГОСТ 12367</w:t>
            </w:r>
          </w:p>
          <w:p w14:paraId="189AE476" w14:textId="77777777" w:rsidR="00640532" w:rsidRPr="00F47A65" w:rsidRDefault="00640532" w:rsidP="00640532">
            <w:r w:rsidRPr="00F47A65">
              <w:t>ГОСТ 27636</w:t>
            </w:r>
          </w:p>
          <w:p w14:paraId="093B4542" w14:textId="77777777" w:rsidR="00640532" w:rsidRPr="00F47A65" w:rsidRDefault="00640532" w:rsidP="00640532">
            <w:r w:rsidRPr="00F47A65">
              <w:t>ГОСТ 28122-95</w:t>
            </w:r>
          </w:p>
          <w:p w14:paraId="41DCA5E8" w14:textId="77777777" w:rsidR="00640532" w:rsidRPr="00F47A65" w:rsidRDefault="00640532" w:rsidP="00640532">
            <w:r w:rsidRPr="00F47A65">
              <w:t>ГОСТ 28541-95</w:t>
            </w:r>
          </w:p>
          <w:p w14:paraId="48D58036" w14:textId="77777777" w:rsidR="00640532" w:rsidRPr="00F47A65" w:rsidRDefault="00640532" w:rsidP="00640532">
            <w:r w:rsidRPr="00F47A65">
              <w:t>ГОСТ 30369</w:t>
            </w:r>
          </w:p>
          <w:p w14:paraId="41A463AB" w14:textId="77777777" w:rsidR="00640532" w:rsidRPr="00F47A65" w:rsidRDefault="00640532" w:rsidP="00640532">
            <w:r w:rsidRPr="00F47A65">
              <w:t>ГОСТ 30540</w:t>
            </w:r>
          </w:p>
          <w:p w14:paraId="5A907EF8" w14:textId="77777777" w:rsidR="00640532" w:rsidRPr="00F47A65" w:rsidRDefault="00640532" w:rsidP="00640532">
            <w:r w:rsidRPr="00F47A65">
              <w:t>ГОСТ 12.1.003</w:t>
            </w:r>
          </w:p>
          <w:p w14:paraId="7463E6DA" w14:textId="77777777" w:rsidR="00640532" w:rsidRPr="00F47A65" w:rsidRDefault="00640532" w:rsidP="00640532">
            <w:r w:rsidRPr="00F47A65">
              <w:t>ГОСТ 12.1.012</w:t>
            </w:r>
          </w:p>
          <w:p w14:paraId="379C3594" w14:textId="77777777" w:rsidR="00640532" w:rsidRPr="00F47A65" w:rsidRDefault="00640532" w:rsidP="00640532">
            <w:r w:rsidRPr="00F47A65">
              <w:t>ГОСТ 12.2.003</w:t>
            </w:r>
          </w:p>
          <w:p w14:paraId="7EC03652" w14:textId="77777777" w:rsidR="00640532" w:rsidRPr="00F47A65" w:rsidRDefault="00640532" w:rsidP="00640532">
            <w:r w:rsidRPr="00F47A65">
              <w:t>ГОСТ 12.2.007.0</w:t>
            </w:r>
          </w:p>
          <w:p w14:paraId="2EF0D38A" w14:textId="77777777" w:rsidR="00640532" w:rsidRPr="00F47A65" w:rsidRDefault="00640532" w:rsidP="00640532">
            <w:r w:rsidRPr="00F47A65">
              <w:t>ГОСТ Р МЭК 60204-1</w:t>
            </w:r>
          </w:p>
          <w:p w14:paraId="67F01066" w14:textId="77777777" w:rsidR="00640532" w:rsidRPr="00F47A65" w:rsidRDefault="00640532" w:rsidP="00640532">
            <w:r w:rsidRPr="00F47A65">
              <w:t>ГОСТ IEC 60335-1</w:t>
            </w:r>
          </w:p>
          <w:p w14:paraId="73BF5A29" w14:textId="7FB20CE4" w:rsidR="00640532" w:rsidRPr="00F47A65" w:rsidRDefault="00640532" w:rsidP="00640532">
            <w:pPr>
              <w:rPr>
                <w:b/>
              </w:rPr>
            </w:pPr>
            <w:r w:rsidRPr="00F47A65">
              <w:t>ГОСТ 12.1.005</w:t>
            </w:r>
          </w:p>
        </w:tc>
      </w:tr>
      <w:tr w:rsidR="00640532" w:rsidRPr="00F47A65" w14:paraId="5EC52E94" w14:textId="77777777" w:rsidTr="004A2D6A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93D5A" w14:textId="4D98C672" w:rsidR="00640532" w:rsidRPr="00F47A65" w:rsidRDefault="00640532" w:rsidP="00640532">
            <w:pPr>
              <w:spacing w:after="160" w:line="259" w:lineRule="auto"/>
            </w:pPr>
            <w:r w:rsidRPr="00F47A65">
              <w:lastRenderedPageBreak/>
              <w:t>2.5.9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D2819" w14:textId="77777777" w:rsidR="00640532" w:rsidRPr="00F47A65" w:rsidRDefault="00640532" w:rsidP="00640532">
            <w:r w:rsidRPr="00F47A65">
              <w:t>Оборудование прачечное</w:t>
            </w:r>
          </w:p>
          <w:p w14:paraId="29E37C8A" w14:textId="4C6817DB" w:rsidR="00640532" w:rsidRPr="00F47A65" w:rsidRDefault="00640532" w:rsidP="00640532">
            <w:r w:rsidRPr="00F47A65">
              <w:t>промышленное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A066D" w14:textId="77777777" w:rsidR="00640532" w:rsidRPr="00F47A65" w:rsidRDefault="00640532" w:rsidP="00640532">
            <w:r w:rsidRPr="00F47A65">
              <w:t>1с, 3с, 9с</w:t>
            </w:r>
          </w:p>
          <w:p w14:paraId="6CB1FFEC" w14:textId="77777777" w:rsidR="00640532" w:rsidRPr="00F47A65" w:rsidRDefault="00640532" w:rsidP="00640532">
            <w:r w:rsidRPr="00F47A65">
              <w:t>Сертификация</w:t>
            </w:r>
          </w:p>
          <w:p w14:paraId="172D819E" w14:textId="526B0D0A" w:rsidR="00640532" w:rsidRPr="00F47A65" w:rsidRDefault="00640532" w:rsidP="00640532"/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3080C" w14:textId="77777777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8450</w:t>
            </w:r>
          </w:p>
          <w:p w14:paraId="1B18BA69" w14:textId="42457B6F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845011</w:t>
            </w:r>
          </w:p>
          <w:p w14:paraId="1EB416E7" w14:textId="15940581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8450111100</w:t>
            </w:r>
          </w:p>
          <w:p w14:paraId="7DDF5DB4" w14:textId="09DB2752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8450111900</w:t>
            </w:r>
          </w:p>
          <w:p w14:paraId="7D1AAEA9" w14:textId="4AAE53D6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8450119000</w:t>
            </w:r>
          </w:p>
          <w:p w14:paraId="03AB755F" w14:textId="5F4A63B4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8450120000</w:t>
            </w:r>
          </w:p>
          <w:p w14:paraId="63C2673F" w14:textId="2A4CC961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8450190000</w:t>
            </w:r>
          </w:p>
          <w:p w14:paraId="33FFBC65" w14:textId="2DD4D564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8450200000</w:t>
            </w:r>
          </w:p>
          <w:p w14:paraId="74EB46BB" w14:textId="7E4D7FA2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8450900000</w:t>
            </w:r>
          </w:p>
          <w:p w14:paraId="01055E30" w14:textId="7E266B66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845010</w:t>
            </w:r>
          </w:p>
          <w:p w14:paraId="45FAFA6E" w14:textId="22F32A82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845020</w:t>
            </w:r>
          </w:p>
          <w:p w14:paraId="48662122" w14:textId="77777777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8421</w:t>
            </w:r>
          </w:p>
          <w:p w14:paraId="1111EC1F" w14:textId="13FE64DE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8421120000</w:t>
            </w:r>
          </w:p>
          <w:p w14:paraId="779C21C6" w14:textId="5D665E3B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8421197009</w:t>
            </w:r>
          </w:p>
          <w:p w14:paraId="3BC891D4" w14:textId="77777777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8451</w:t>
            </w:r>
          </w:p>
          <w:p w14:paraId="188F573F" w14:textId="3B39DCAB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845110</w:t>
            </w:r>
          </w:p>
          <w:p w14:paraId="4E12CE93" w14:textId="35D360CA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845129</w:t>
            </w:r>
          </w:p>
          <w:p w14:paraId="428BAA34" w14:textId="3926CB6A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8451100000</w:t>
            </w:r>
          </w:p>
          <w:p w14:paraId="030D6DB4" w14:textId="20567A13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845121</w:t>
            </w:r>
          </w:p>
          <w:p w14:paraId="35363994" w14:textId="2684D8E5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8451210001</w:t>
            </w:r>
          </w:p>
          <w:p w14:paraId="7C4BBC87" w14:textId="6D59A14F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8451210009</w:t>
            </w:r>
          </w:p>
          <w:p w14:paraId="008C8F1E" w14:textId="1092B2ED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8451290000</w:t>
            </w:r>
          </w:p>
          <w:p w14:paraId="2B5B1FFB" w14:textId="70AB2952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8421120000</w:t>
            </w:r>
          </w:p>
          <w:p w14:paraId="61E6AEDC" w14:textId="51527837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8421197009</w:t>
            </w:r>
          </w:p>
          <w:p w14:paraId="69CF089F" w14:textId="570B034C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845121000</w:t>
            </w:r>
          </w:p>
          <w:p w14:paraId="468AA410" w14:textId="71121E0F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8451290000</w:t>
            </w:r>
          </w:p>
          <w:p w14:paraId="4FC4CDA8" w14:textId="5F182400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845130</w:t>
            </w:r>
          </w:p>
          <w:p w14:paraId="4C1289AF" w14:textId="3C2A0C43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845180</w:t>
            </w:r>
          </w:p>
          <w:p w14:paraId="7E38EEBD" w14:textId="34252E46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845140</w:t>
            </w:r>
          </w:p>
          <w:p w14:paraId="692BC5A3" w14:textId="116CF54B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845150</w:t>
            </w:r>
          </w:p>
          <w:p w14:paraId="648FA218" w14:textId="6C27250F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8451300000</w:t>
            </w:r>
          </w:p>
          <w:p w14:paraId="069176E6" w14:textId="34C5B0F4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845140</w:t>
            </w:r>
          </w:p>
          <w:p w14:paraId="158B0C68" w14:textId="3928D190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8451400001</w:t>
            </w:r>
          </w:p>
          <w:p w14:paraId="1267A3C3" w14:textId="03DD084C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8451400002</w:t>
            </w:r>
          </w:p>
          <w:p w14:paraId="2D02293D" w14:textId="34E28D60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8451400009</w:t>
            </w:r>
          </w:p>
          <w:p w14:paraId="46F4C1E1" w14:textId="37C0EAD5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8451500000</w:t>
            </w:r>
          </w:p>
          <w:p w14:paraId="36BEC1D6" w14:textId="7EFDB4A2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845180</w:t>
            </w:r>
          </w:p>
          <w:p w14:paraId="4F1EF433" w14:textId="3605ED26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8451801000</w:t>
            </w:r>
          </w:p>
          <w:p w14:paraId="718B30FA" w14:textId="35B88526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8451803001</w:t>
            </w:r>
          </w:p>
          <w:p w14:paraId="03E2C89B" w14:textId="28EB1EF8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8451803009</w:t>
            </w:r>
          </w:p>
          <w:p w14:paraId="2E36976F" w14:textId="7CF39102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845180800</w:t>
            </w:r>
          </w:p>
          <w:p w14:paraId="7F5C4ED8" w14:textId="7123665E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8451808001</w:t>
            </w:r>
          </w:p>
          <w:p w14:paraId="47D248D0" w14:textId="3104D6BA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8451808009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0392A" w14:textId="0B7D1511" w:rsidR="00640532" w:rsidRPr="00F47A65" w:rsidRDefault="00640532" w:rsidP="00640532">
            <w:r w:rsidRPr="00F47A65">
              <w:lastRenderedPageBreak/>
              <w:t>ТР ТС 010/2011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2DE24" w14:textId="77777777" w:rsidR="00640532" w:rsidRPr="00F47A65" w:rsidRDefault="00640532" w:rsidP="00640532">
            <w:pPr>
              <w:rPr>
                <w:b/>
              </w:rPr>
            </w:pPr>
            <w:r w:rsidRPr="00F47A65">
              <w:rPr>
                <w:b/>
              </w:rPr>
              <w:t>ТР ТС 010/2011</w:t>
            </w:r>
          </w:p>
          <w:p w14:paraId="3128DEFD" w14:textId="77777777" w:rsidR="00640532" w:rsidRPr="00F47A65" w:rsidRDefault="00640532" w:rsidP="00640532">
            <w:pPr>
              <w:rPr>
                <w:b/>
              </w:rPr>
            </w:pPr>
          </w:p>
          <w:p w14:paraId="40B0F181" w14:textId="77777777" w:rsidR="00640532" w:rsidRPr="00F47A65" w:rsidRDefault="00640532" w:rsidP="00640532">
            <w:r w:rsidRPr="00F47A65">
              <w:t>ГОСТ ІЕС 60335-2-4</w:t>
            </w:r>
          </w:p>
          <w:p w14:paraId="5F2DC751" w14:textId="77777777" w:rsidR="00640532" w:rsidRPr="00F47A65" w:rsidRDefault="00640532" w:rsidP="00640532">
            <w:r w:rsidRPr="00F47A65">
              <w:t>ГОСТ ІЕС 60335-2-7</w:t>
            </w:r>
          </w:p>
          <w:p w14:paraId="7A444604" w14:textId="77777777" w:rsidR="00640532" w:rsidRPr="00F47A65" w:rsidRDefault="00640532" w:rsidP="00640532">
            <w:r w:rsidRPr="00F47A65">
              <w:t>ГОСТ 24824</w:t>
            </w:r>
          </w:p>
          <w:p w14:paraId="283EEE42" w14:textId="77777777" w:rsidR="00640532" w:rsidRPr="00F47A65" w:rsidRDefault="00640532" w:rsidP="00640532">
            <w:r w:rsidRPr="00F47A65">
              <w:t>ГОСТ 12.2.084</w:t>
            </w:r>
          </w:p>
          <w:p w14:paraId="1147158C" w14:textId="77777777" w:rsidR="00640532" w:rsidRPr="00F47A65" w:rsidRDefault="00640532" w:rsidP="00640532">
            <w:r w:rsidRPr="00F47A65">
              <w:t>ГОСТ 27457</w:t>
            </w:r>
          </w:p>
          <w:p w14:paraId="6F125ED8" w14:textId="77777777" w:rsidR="00640532" w:rsidRPr="00F47A65" w:rsidRDefault="00640532" w:rsidP="00640532">
            <w:r w:rsidRPr="00F47A65">
              <w:t>ГОСТ 12.1.003</w:t>
            </w:r>
          </w:p>
          <w:p w14:paraId="2ECD6D25" w14:textId="77777777" w:rsidR="00640532" w:rsidRPr="00F47A65" w:rsidRDefault="00640532" w:rsidP="00640532">
            <w:r w:rsidRPr="00F47A65">
              <w:t>ГОСТ 12.1.012</w:t>
            </w:r>
          </w:p>
          <w:p w14:paraId="19E0F4D8" w14:textId="77777777" w:rsidR="00640532" w:rsidRPr="00F47A65" w:rsidRDefault="00640532" w:rsidP="00640532">
            <w:r w:rsidRPr="00F47A65">
              <w:t>ГОСТ 12.2.003</w:t>
            </w:r>
          </w:p>
          <w:p w14:paraId="661DB21F" w14:textId="77777777" w:rsidR="00640532" w:rsidRPr="00F47A65" w:rsidRDefault="00640532" w:rsidP="00640532">
            <w:r w:rsidRPr="00F47A65">
              <w:t>ГОСТ 12.2.007.0</w:t>
            </w:r>
          </w:p>
          <w:p w14:paraId="1C473D2F" w14:textId="77777777" w:rsidR="00640532" w:rsidRPr="00F47A65" w:rsidRDefault="00640532" w:rsidP="00640532">
            <w:r w:rsidRPr="00F47A65">
              <w:t>ГОСТ Р МЭК 60204-1</w:t>
            </w:r>
          </w:p>
          <w:p w14:paraId="5FDDE5C9" w14:textId="7402F974" w:rsidR="00640532" w:rsidRPr="00F47A65" w:rsidRDefault="00640532" w:rsidP="00640532">
            <w:pPr>
              <w:rPr>
                <w:b/>
              </w:rPr>
            </w:pPr>
            <w:r w:rsidRPr="00F47A65">
              <w:t>ГОСТ IEC 60335-1</w:t>
            </w:r>
          </w:p>
        </w:tc>
      </w:tr>
      <w:tr w:rsidR="00640532" w:rsidRPr="00F47A65" w14:paraId="0CEFDD11" w14:textId="77777777" w:rsidTr="004A2D6A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1A5F0" w14:textId="69008401" w:rsidR="00640532" w:rsidRPr="00F47A65" w:rsidRDefault="00640532" w:rsidP="00640532">
            <w:pPr>
              <w:spacing w:after="160" w:line="259" w:lineRule="auto"/>
            </w:pPr>
            <w:r w:rsidRPr="00F47A65">
              <w:lastRenderedPageBreak/>
              <w:t>2.6.1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7AF25" w14:textId="58463078" w:rsidR="00640532" w:rsidRPr="00F47A65" w:rsidRDefault="00640532" w:rsidP="00640532">
            <w:r w:rsidRPr="00F47A65">
              <w:t>Оборудование для химической чистки и крашения одежды и бытовых изделий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A6C08" w14:textId="77777777" w:rsidR="00640532" w:rsidRPr="00F47A65" w:rsidRDefault="00640532" w:rsidP="00640532">
            <w:r w:rsidRPr="00F47A65">
              <w:t>1с, 3с, 9с</w:t>
            </w:r>
          </w:p>
          <w:p w14:paraId="4FEA6308" w14:textId="77777777" w:rsidR="00640532" w:rsidRPr="00F47A65" w:rsidRDefault="00640532" w:rsidP="00640532">
            <w:r w:rsidRPr="00F47A65">
              <w:t>Сертификация</w:t>
            </w:r>
          </w:p>
          <w:p w14:paraId="2BA6F8CE" w14:textId="6FE01577" w:rsidR="00640532" w:rsidRPr="00F47A65" w:rsidRDefault="00640532" w:rsidP="00640532"/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8A85B" w14:textId="21AE638E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842112</w:t>
            </w:r>
          </w:p>
          <w:p w14:paraId="7A0FAC75" w14:textId="396B92EB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8421120000</w:t>
            </w:r>
          </w:p>
          <w:p w14:paraId="4657F904" w14:textId="77777777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8450</w:t>
            </w:r>
          </w:p>
          <w:p w14:paraId="37F8F9AD" w14:textId="6EF019A2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845011</w:t>
            </w:r>
          </w:p>
          <w:p w14:paraId="658F38EA" w14:textId="46623F44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8450111100</w:t>
            </w:r>
          </w:p>
          <w:p w14:paraId="42874565" w14:textId="305CA4A5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8450111900</w:t>
            </w:r>
          </w:p>
          <w:p w14:paraId="5A7E0C1B" w14:textId="5D5D950E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8450119000</w:t>
            </w:r>
          </w:p>
          <w:p w14:paraId="30A34E89" w14:textId="279E0225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8450120000</w:t>
            </w:r>
          </w:p>
          <w:p w14:paraId="0408B8BD" w14:textId="24B13B5A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8450190000</w:t>
            </w:r>
          </w:p>
          <w:p w14:paraId="5DA3CB67" w14:textId="54638F1C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8450200000</w:t>
            </w:r>
          </w:p>
          <w:p w14:paraId="6FBF16B7" w14:textId="62497F8B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8450900000</w:t>
            </w:r>
          </w:p>
          <w:p w14:paraId="10D764B1" w14:textId="38AED947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845010</w:t>
            </w:r>
          </w:p>
          <w:p w14:paraId="323E97AB" w14:textId="26D25435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845020</w:t>
            </w:r>
          </w:p>
          <w:p w14:paraId="264D4BE5" w14:textId="77777777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8451</w:t>
            </w:r>
          </w:p>
          <w:p w14:paraId="7E6562AF" w14:textId="6DF53FCE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845110</w:t>
            </w:r>
          </w:p>
          <w:p w14:paraId="1287D341" w14:textId="749DB7C5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845129</w:t>
            </w:r>
          </w:p>
          <w:p w14:paraId="7FC02BDE" w14:textId="5BD09DAB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8451100000</w:t>
            </w:r>
          </w:p>
          <w:p w14:paraId="0A5FD9E4" w14:textId="6D3D879A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845121</w:t>
            </w:r>
          </w:p>
          <w:p w14:paraId="1A36A538" w14:textId="4BEE670D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8451210001</w:t>
            </w:r>
          </w:p>
          <w:p w14:paraId="3D6D2152" w14:textId="355D8C0D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8451210009</w:t>
            </w:r>
          </w:p>
          <w:p w14:paraId="1EA427AC" w14:textId="544B9C6C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8451290000</w:t>
            </w:r>
          </w:p>
          <w:p w14:paraId="1A92C602" w14:textId="496FC353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8421120000</w:t>
            </w:r>
          </w:p>
          <w:p w14:paraId="61105B3C" w14:textId="1E609E5B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8421197009</w:t>
            </w:r>
          </w:p>
          <w:p w14:paraId="50F3D8F7" w14:textId="7056FEA4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845121000</w:t>
            </w:r>
          </w:p>
          <w:p w14:paraId="35D74F20" w14:textId="5FCC6FE5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8451290000</w:t>
            </w:r>
          </w:p>
          <w:p w14:paraId="20035ED6" w14:textId="40ED8E37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845130</w:t>
            </w:r>
          </w:p>
          <w:p w14:paraId="3C59F3E9" w14:textId="7475AEA4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845180</w:t>
            </w:r>
          </w:p>
          <w:p w14:paraId="61EF0603" w14:textId="61B9C189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845140</w:t>
            </w:r>
          </w:p>
          <w:p w14:paraId="29C68F29" w14:textId="2E429DA1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845150</w:t>
            </w:r>
          </w:p>
          <w:p w14:paraId="416EEB37" w14:textId="30614898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8451300000</w:t>
            </w:r>
          </w:p>
          <w:p w14:paraId="57427638" w14:textId="1F2ABAD3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845140</w:t>
            </w:r>
          </w:p>
          <w:p w14:paraId="2BBE28FF" w14:textId="57D05A5E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8451400001</w:t>
            </w:r>
          </w:p>
          <w:p w14:paraId="393792A2" w14:textId="09C13D5E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8451400002</w:t>
            </w:r>
          </w:p>
          <w:p w14:paraId="24011C15" w14:textId="7626A6AB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8451400009</w:t>
            </w:r>
          </w:p>
          <w:p w14:paraId="599F1331" w14:textId="586718B9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8451500000</w:t>
            </w:r>
          </w:p>
          <w:p w14:paraId="46B0162B" w14:textId="062C692C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845180</w:t>
            </w:r>
          </w:p>
          <w:p w14:paraId="6C4F4184" w14:textId="2866046C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8451801000</w:t>
            </w:r>
          </w:p>
          <w:p w14:paraId="37915340" w14:textId="1A3E2ACA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8451803001</w:t>
            </w:r>
          </w:p>
          <w:p w14:paraId="5D33801C" w14:textId="7A5A4101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8451803009</w:t>
            </w:r>
          </w:p>
          <w:p w14:paraId="1BC6A56A" w14:textId="13CC2A69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845180800</w:t>
            </w:r>
          </w:p>
          <w:p w14:paraId="2EC494EC" w14:textId="7A249B3E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8451808001</w:t>
            </w:r>
          </w:p>
          <w:p w14:paraId="4691EB2A" w14:textId="43384041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8451808009</w:t>
            </w:r>
          </w:p>
          <w:p w14:paraId="66F78465" w14:textId="6005E264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841939</w:t>
            </w:r>
          </w:p>
          <w:p w14:paraId="409F043D" w14:textId="2CBECE79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8419390003</w:t>
            </w:r>
          </w:p>
          <w:p w14:paraId="2F726111" w14:textId="3919BCE8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8419390004</w:t>
            </w:r>
          </w:p>
          <w:p w14:paraId="3FA3D2EC" w14:textId="3A088B8A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8419390008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F8AA5" w14:textId="58FC3153" w:rsidR="00640532" w:rsidRPr="00F47A65" w:rsidRDefault="00640532" w:rsidP="00640532">
            <w:r w:rsidRPr="00F47A65">
              <w:lastRenderedPageBreak/>
              <w:t>ТР ТС 010/2011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8FD6A" w14:textId="77777777" w:rsidR="00640532" w:rsidRPr="00F47A65" w:rsidRDefault="00640532" w:rsidP="00640532">
            <w:pPr>
              <w:rPr>
                <w:b/>
              </w:rPr>
            </w:pPr>
            <w:r w:rsidRPr="00F47A65">
              <w:rPr>
                <w:b/>
              </w:rPr>
              <w:t>ТР ТС 010/2011</w:t>
            </w:r>
          </w:p>
          <w:p w14:paraId="0D5BF698" w14:textId="77777777" w:rsidR="00640532" w:rsidRPr="00F47A65" w:rsidRDefault="00640532" w:rsidP="00640532">
            <w:pPr>
              <w:rPr>
                <w:b/>
              </w:rPr>
            </w:pPr>
          </w:p>
          <w:p w14:paraId="282EB097" w14:textId="77777777" w:rsidR="00640532" w:rsidRPr="00F47A65" w:rsidRDefault="00640532" w:rsidP="00640532">
            <w:r w:rsidRPr="00F47A65">
              <w:t>ГОСТ 12.2.084</w:t>
            </w:r>
          </w:p>
          <w:p w14:paraId="22395C9C" w14:textId="77777777" w:rsidR="00640532" w:rsidRPr="00F47A65" w:rsidRDefault="00640532" w:rsidP="00640532">
            <w:r w:rsidRPr="00F47A65">
              <w:t>ГОСТ Р 51362</w:t>
            </w:r>
          </w:p>
          <w:p w14:paraId="0DA298A7" w14:textId="77777777" w:rsidR="00640532" w:rsidRPr="00F47A65" w:rsidRDefault="00640532" w:rsidP="00640532">
            <w:r w:rsidRPr="00F47A65">
              <w:t>ГОСТ 12.1.003</w:t>
            </w:r>
          </w:p>
          <w:p w14:paraId="31C6F930" w14:textId="77777777" w:rsidR="00640532" w:rsidRPr="00F47A65" w:rsidRDefault="00640532" w:rsidP="00640532">
            <w:r w:rsidRPr="00F47A65">
              <w:t>ГОСТ 12.1.012</w:t>
            </w:r>
          </w:p>
          <w:p w14:paraId="39527AF5" w14:textId="77777777" w:rsidR="00640532" w:rsidRPr="00F47A65" w:rsidRDefault="00640532" w:rsidP="00640532">
            <w:r w:rsidRPr="00F47A65">
              <w:t>ГОСТ 12.2.003</w:t>
            </w:r>
          </w:p>
          <w:p w14:paraId="2C43DEA6" w14:textId="77777777" w:rsidR="00640532" w:rsidRPr="00F47A65" w:rsidRDefault="00640532" w:rsidP="00640532">
            <w:r w:rsidRPr="00F47A65">
              <w:lastRenderedPageBreak/>
              <w:t>ГОСТ 12.2.007.0</w:t>
            </w:r>
          </w:p>
          <w:p w14:paraId="3CD6866D" w14:textId="42C15162" w:rsidR="00640532" w:rsidRPr="00F47A65" w:rsidRDefault="00640532" w:rsidP="00640532">
            <w:pPr>
              <w:rPr>
                <w:b/>
              </w:rPr>
            </w:pPr>
            <w:r w:rsidRPr="00F47A65">
              <w:t>ГОСТ Р МЭК 60204-1</w:t>
            </w:r>
          </w:p>
        </w:tc>
      </w:tr>
      <w:tr w:rsidR="00640532" w:rsidRPr="00F47A65" w14:paraId="02927C27" w14:textId="77777777" w:rsidTr="004A2D6A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79D86" w14:textId="48B19E3D" w:rsidR="00640532" w:rsidRPr="00F47A65" w:rsidRDefault="00640532" w:rsidP="00640532">
            <w:pPr>
              <w:spacing w:after="160" w:line="259" w:lineRule="auto"/>
            </w:pPr>
            <w:r w:rsidRPr="00F47A65">
              <w:lastRenderedPageBreak/>
              <w:t>2.6.2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D5E25" w14:textId="77777777" w:rsidR="00640532" w:rsidRPr="00F47A65" w:rsidRDefault="00640532" w:rsidP="00640532">
            <w:r w:rsidRPr="00F47A65">
              <w:t>Машины и оборудование для</w:t>
            </w:r>
          </w:p>
          <w:p w14:paraId="79D2E515" w14:textId="03F18D9B" w:rsidR="00640532" w:rsidRPr="00F47A65" w:rsidRDefault="00640532" w:rsidP="00640532">
            <w:r w:rsidRPr="00F47A65">
              <w:t>коммунального хозяйства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D8EC0" w14:textId="77777777" w:rsidR="00640532" w:rsidRPr="00F47A65" w:rsidRDefault="00640532" w:rsidP="00640532">
            <w:r w:rsidRPr="00F47A65">
              <w:t>1с, 3с, 9с</w:t>
            </w:r>
          </w:p>
          <w:p w14:paraId="47B0B7B9" w14:textId="77777777" w:rsidR="00640532" w:rsidRPr="00F47A65" w:rsidRDefault="00640532" w:rsidP="00640532">
            <w:r w:rsidRPr="00F47A65">
              <w:t>Сертификация</w:t>
            </w:r>
          </w:p>
          <w:p w14:paraId="2AAB5ACE" w14:textId="02A47876" w:rsidR="00640532" w:rsidRPr="00F47A65" w:rsidRDefault="00640532" w:rsidP="00640532"/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248BA" w14:textId="77777777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8424</w:t>
            </w:r>
          </w:p>
          <w:p w14:paraId="6F9CE6BA" w14:textId="77777777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8430</w:t>
            </w:r>
          </w:p>
          <w:p w14:paraId="714C61A2" w14:textId="77777777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8479</w:t>
            </w:r>
          </w:p>
          <w:p w14:paraId="1A4A6BA1" w14:textId="74DE089E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847910</w:t>
            </w:r>
          </w:p>
          <w:p w14:paraId="340FC8FE" w14:textId="47BFCAED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8479100000</w:t>
            </w:r>
          </w:p>
          <w:p w14:paraId="5C9E9961" w14:textId="77777777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8508</w:t>
            </w:r>
          </w:p>
          <w:p w14:paraId="4B6F07A9" w14:textId="77777777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8705</w:t>
            </w:r>
          </w:p>
          <w:p w14:paraId="0AC75433" w14:textId="1A5189F6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9603909100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5E752" w14:textId="7130D71A" w:rsidR="00640532" w:rsidRPr="00F47A65" w:rsidRDefault="00640532" w:rsidP="00640532">
            <w:r w:rsidRPr="00F47A65">
              <w:t>ТР ТС 010/2011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D0D01" w14:textId="77777777" w:rsidR="00640532" w:rsidRPr="00F47A65" w:rsidRDefault="00640532" w:rsidP="00640532">
            <w:pPr>
              <w:rPr>
                <w:b/>
              </w:rPr>
            </w:pPr>
            <w:r w:rsidRPr="00F47A65">
              <w:rPr>
                <w:b/>
              </w:rPr>
              <w:t>ТР ТС 010/2011</w:t>
            </w:r>
          </w:p>
          <w:p w14:paraId="6288BD52" w14:textId="77777777" w:rsidR="00640532" w:rsidRPr="00F47A65" w:rsidRDefault="00640532" w:rsidP="00640532">
            <w:r w:rsidRPr="00F47A65">
              <w:t>ГОСТ EN 1501-1</w:t>
            </w:r>
          </w:p>
          <w:p w14:paraId="32D3EA73" w14:textId="77777777" w:rsidR="00640532" w:rsidRPr="00F47A65" w:rsidRDefault="00640532" w:rsidP="00640532">
            <w:r w:rsidRPr="00F47A65">
              <w:t>ГОСТ EN 1501-2</w:t>
            </w:r>
          </w:p>
          <w:p w14:paraId="06D61AB1" w14:textId="77777777" w:rsidR="00640532" w:rsidRPr="00F47A65" w:rsidRDefault="00640532" w:rsidP="00640532">
            <w:r w:rsidRPr="00F47A65">
              <w:t>ГОСТ EN 1501-4</w:t>
            </w:r>
          </w:p>
          <w:p w14:paraId="5ECAB4C4" w14:textId="77777777" w:rsidR="00640532" w:rsidRPr="00F47A65" w:rsidRDefault="00640532" w:rsidP="00640532">
            <w:r w:rsidRPr="00F47A65">
              <w:t>ГОСТ EN 1501-5</w:t>
            </w:r>
          </w:p>
          <w:p w14:paraId="2185B373" w14:textId="77777777" w:rsidR="00640532" w:rsidRPr="00F47A65" w:rsidRDefault="00640532" w:rsidP="00640532">
            <w:r w:rsidRPr="00F47A65">
              <w:t>ГОСТ 31544</w:t>
            </w:r>
          </w:p>
          <w:p w14:paraId="2141FA00" w14:textId="77777777" w:rsidR="00640532" w:rsidRPr="00F47A65" w:rsidRDefault="00640532" w:rsidP="00640532">
            <w:r w:rsidRPr="00F47A65">
              <w:t>ГОСТ 31829</w:t>
            </w:r>
          </w:p>
          <w:p w14:paraId="7B20A6D1" w14:textId="77777777" w:rsidR="00640532" w:rsidRPr="00F47A65" w:rsidRDefault="00640532" w:rsidP="00640532">
            <w:r w:rsidRPr="00F47A65">
              <w:t>ГОСТ 31836</w:t>
            </w:r>
          </w:p>
          <w:p w14:paraId="2EAC9172" w14:textId="77777777" w:rsidR="00640532" w:rsidRPr="00F47A65" w:rsidRDefault="00640532" w:rsidP="00640532">
            <w:r w:rsidRPr="00F47A65">
              <w:t>ГОСТ 12.1.003</w:t>
            </w:r>
          </w:p>
          <w:p w14:paraId="2D547D16" w14:textId="77777777" w:rsidR="00640532" w:rsidRPr="00F47A65" w:rsidRDefault="00640532" w:rsidP="00640532">
            <w:r w:rsidRPr="00F47A65">
              <w:t>ГОСТ 12.1.012</w:t>
            </w:r>
          </w:p>
          <w:p w14:paraId="0BB22666" w14:textId="77777777" w:rsidR="00640532" w:rsidRPr="00F47A65" w:rsidRDefault="00640532" w:rsidP="00640532">
            <w:r w:rsidRPr="00F47A65">
              <w:t>ГОСТ 12.2.003</w:t>
            </w:r>
          </w:p>
          <w:p w14:paraId="2A84CD0D" w14:textId="77777777" w:rsidR="00640532" w:rsidRPr="00F47A65" w:rsidRDefault="00640532" w:rsidP="00640532">
            <w:r w:rsidRPr="00F47A65">
              <w:t>ГОСТ 12.2.007.0</w:t>
            </w:r>
          </w:p>
          <w:p w14:paraId="43BB29EA" w14:textId="77777777" w:rsidR="00640532" w:rsidRPr="00F47A65" w:rsidRDefault="00640532" w:rsidP="00640532">
            <w:r w:rsidRPr="00F47A65">
              <w:t>ГОСТ Р МЭК 60204-1</w:t>
            </w:r>
          </w:p>
          <w:p w14:paraId="7E43C6B4" w14:textId="77777777" w:rsidR="00640532" w:rsidRPr="00F47A65" w:rsidRDefault="00640532" w:rsidP="00640532">
            <w:r w:rsidRPr="00F47A65">
              <w:t>ГОСТ IEC 60335-1</w:t>
            </w:r>
          </w:p>
          <w:p w14:paraId="43B7F082" w14:textId="092AD949" w:rsidR="00640532" w:rsidRPr="00F47A65" w:rsidRDefault="00640532" w:rsidP="00640532">
            <w:pPr>
              <w:rPr>
                <w:b/>
              </w:rPr>
            </w:pPr>
            <w:r w:rsidRPr="00F47A65">
              <w:t>ГОСТ 12.1.005</w:t>
            </w:r>
          </w:p>
        </w:tc>
      </w:tr>
      <w:tr w:rsidR="00640532" w:rsidRPr="00F47A65" w14:paraId="7C70A551" w14:textId="77777777" w:rsidTr="004A2D6A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DA187" w14:textId="088317EE" w:rsidR="00640532" w:rsidRPr="00F47A65" w:rsidRDefault="00640532" w:rsidP="00640532">
            <w:pPr>
              <w:spacing w:after="160" w:line="259" w:lineRule="auto"/>
            </w:pPr>
            <w:r w:rsidRPr="00F47A65">
              <w:t>2.6.3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A6B5E" w14:textId="4C99188E" w:rsidR="00640532" w:rsidRPr="00F47A65" w:rsidRDefault="00640532" w:rsidP="00640532">
            <w:r w:rsidRPr="00F47A65">
              <w:t>Вентиляторы промышленные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90EF7" w14:textId="77777777" w:rsidR="00640532" w:rsidRPr="00F47A65" w:rsidRDefault="00640532" w:rsidP="00640532">
            <w:r w:rsidRPr="00F47A65">
              <w:t>1с, 3с, 9с</w:t>
            </w:r>
          </w:p>
          <w:p w14:paraId="5C5FC09E" w14:textId="77777777" w:rsidR="00640532" w:rsidRPr="00F47A65" w:rsidRDefault="00640532" w:rsidP="00640532">
            <w:r w:rsidRPr="00F47A65">
              <w:t>Сертификация</w:t>
            </w:r>
          </w:p>
          <w:p w14:paraId="4AA5DF3F" w14:textId="7AADEEA7" w:rsidR="00640532" w:rsidRPr="00F47A65" w:rsidRDefault="00640532" w:rsidP="00640532"/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F9FB2" w14:textId="77777777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8414</w:t>
            </w:r>
          </w:p>
          <w:p w14:paraId="038E2AB6" w14:textId="200226B8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8414510000</w:t>
            </w:r>
          </w:p>
          <w:p w14:paraId="000940B1" w14:textId="0D94281B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841459</w:t>
            </w:r>
          </w:p>
          <w:p w14:paraId="7E037F18" w14:textId="4DE43E64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84145920</w:t>
            </w:r>
          </w:p>
          <w:p w14:paraId="672FAFC8" w14:textId="0383FD10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84145940</w:t>
            </w:r>
          </w:p>
          <w:p w14:paraId="2B778112" w14:textId="23CBCD08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84145980</w:t>
            </w:r>
          </w:p>
          <w:p w14:paraId="229F5B38" w14:textId="0374381E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8414510000</w:t>
            </w:r>
          </w:p>
          <w:p w14:paraId="567B385A" w14:textId="1C99904C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841459</w:t>
            </w:r>
          </w:p>
          <w:p w14:paraId="502DB9B3" w14:textId="6AF4AF7E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8414592000</w:t>
            </w:r>
          </w:p>
          <w:p w14:paraId="0539DC2D" w14:textId="168C9791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8414594000</w:t>
            </w:r>
          </w:p>
          <w:p w14:paraId="17C05D27" w14:textId="0775ADDA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8414598000</w:t>
            </w:r>
          </w:p>
          <w:p w14:paraId="58725584" w14:textId="03944B9A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841460000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79CCB" w14:textId="2BEFB629" w:rsidR="00640532" w:rsidRPr="00F47A65" w:rsidRDefault="00640532" w:rsidP="00640532">
            <w:r w:rsidRPr="00F47A65">
              <w:t>ТР ТС 010/2011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C8776" w14:textId="77777777" w:rsidR="00640532" w:rsidRPr="00F47A65" w:rsidRDefault="00640532" w:rsidP="00640532">
            <w:pPr>
              <w:rPr>
                <w:b/>
              </w:rPr>
            </w:pPr>
            <w:r w:rsidRPr="00F47A65">
              <w:rPr>
                <w:b/>
              </w:rPr>
              <w:t>ТР ТС 010/2011</w:t>
            </w:r>
          </w:p>
          <w:p w14:paraId="49857715" w14:textId="77777777" w:rsidR="00640532" w:rsidRPr="00F47A65" w:rsidRDefault="00640532" w:rsidP="00640532"/>
          <w:p w14:paraId="61638558" w14:textId="77777777" w:rsidR="00640532" w:rsidRPr="00F47A65" w:rsidRDefault="00640532" w:rsidP="00640532">
            <w:r w:rsidRPr="00F47A65">
              <w:t>ГОСТ 6625</w:t>
            </w:r>
          </w:p>
          <w:p w14:paraId="41FF7CAD" w14:textId="77777777" w:rsidR="00640532" w:rsidRPr="00F47A65" w:rsidRDefault="00640532" w:rsidP="00640532">
            <w:r w:rsidRPr="00F47A65">
              <w:t>ГОСТ 11004</w:t>
            </w:r>
          </w:p>
          <w:p w14:paraId="015ECE6B" w14:textId="77777777" w:rsidR="00640532" w:rsidRPr="00F47A65" w:rsidRDefault="00640532" w:rsidP="00640532">
            <w:r w:rsidRPr="00F47A65">
              <w:t>ГОСТ 34343</w:t>
            </w:r>
          </w:p>
          <w:p w14:paraId="2D21A2FB" w14:textId="77777777" w:rsidR="00640532" w:rsidRPr="00F47A65" w:rsidRDefault="00640532" w:rsidP="00640532">
            <w:r w:rsidRPr="00F47A65">
              <w:t>ГОСТ 5976</w:t>
            </w:r>
          </w:p>
          <w:p w14:paraId="7E76554B" w14:textId="77777777" w:rsidR="00640532" w:rsidRPr="00F47A65" w:rsidRDefault="00640532" w:rsidP="00640532">
            <w:r w:rsidRPr="00F47A65">
              <w:t>ГОСТ 9725</w:t>
            </w:r>
          </w:p>
          <w:p w14:paraId="1CB308FC" w14:textId="77777777" w:rsidR="00640532" w:rsidRPr="00F47A65" w:rsidRDefault="00640532" w:rsidP="00640532">
            <w:r w:rsidRPr="00F47A65">
              <w:t>ГОСТ 11442</w:t>
            </w:r>
          </w:p>
          <w:p w14:paraId="1B6C689E" w14:textId="77777777" w:rsidR="00640532" w:rsidRPr="00F47A65" w:rsidRDefault="00640532" w:rsidP="00640532">
            <w:r w:rsidRPr="00F47A65">
              <w:t>ГОСТ 24814</w:t>
            </w:r>
          </w:p>
          <w:p w14:paraId="28F62A4D" w14:textId="77777777" w:rsidR="00640532" w:rsidRPr="00F47A65" w:rsidRDefault="00640532" w:rsidP="00640532">
            <w:r w:rsidRPr="00F47A65">
              <w:t>ГОСТ 24857</w:t>
            </w:r>
          </w:p>
          <w:p w14:paraId="06C18898" w14:textId="77777777" w:rsidR="00640532" w:rsidRPr="00F47A65" w:rsidRDefault="00640532" w:rsidP="00640532">
            <w:r w:rsidRPr="00F47A65">
              <w:t>ГОСТ 31350</w:t>
            </w:r>
          </w:p>
          <w:p w14:paraId="49A1E0AC" w14:textId="77777777" w:rsidR="00640532" w:rsidRPr="00F47A65" w:rsidRDefault="00640532" w:rsidP="00640532">
            <w:r w:rsidRPr="00F47A65">
              <w:t>ГОСТ 34343</w:t>
            </w:r>
          </w:p>
          <w:p w14:paraId="6234FBD3" w14:textId="77777777" w:rsidR="00640532" w:rsidRPr="00F47A65" w:rsidRDefault="00640532" w:rsidP="00640532">
            <w:r w:rsidRPr="00F47A65">
              <w:t>ГОСТ 12.1.003</w:t>
            </w:r>
          </w:p>
          <w:p w14:paraId="25ADC996" w14:textId="77777777" w:rsidR="00640532" w:rsidRPr="00F47A65" w:rsidRDefault="00640532" w:rsidP="00640532">
            <w:r w:rsidRPr="00F47A65">
              <w:t>ГОСТ 12.1.012</w:t>
            </w:r>
          </w:p>
          <w:p w14:paraId="171B439B" w14:textId="77777777" w:rsidR="00640532" w:rsidRPr="00F47A65" w:rsidRDefault="00640532" w:rsidP="00640532">
            <w:r w:rsidRPr="00F47A65">
              <w:lastRenderedPageBreak/>
              <w:t>ГОСТ 12.2.003</w:t>
            </w:r>
          </w:p>
          <w:p w14:paraId="0BFD490F" w14:textId="77777777" w:rsidR="00640532" w:rsidRPr="00F47A65" w:rsidRDefault="00640532" w:rsidP="00640532">
            <w:r w:rsidRPr="00F47A65">
              <w:t>ГОСТ 12.2.007.0</w:t>
            </w:r>
          </w:p>
          <w:p w14:paraId="1756EA8B" w14:textId="0EE87D53" w:rsidR="00640532" w:rsidRPr="00F47A65" w:rsidRDefault="00640532" w:rsidP="00640532">
            <w:pPr>
              <w:rPr>
                <w:b/>
              </w:rPr>
            </w:pPr>
            <w:r w:rsidRPr="00F47A65">
              <w:t>ГОСТ Р МЭК 60204-1</w:t>
            </w:r>
          </w:p>
        </w:tc>
      </w:tr>
      <w:tr w:rsidR="00640532" w:rsidRPr="00F47A65" w14:paraId="530C1570" w14:textId="77777777" w:rsidTr="004A2D6A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7CAB0" w14:textId="119F5729" w:rsidR="00640532" w:rsidRPr="00F47A65" w:rsidRDefault="00640532" w:rsidP="00640532">
            <w:pPr>
              <w:spacing w:after="160" w:line="259" w:lineRule="auto"/>
            </w:pPr>
            <w:r w:rsidRPr="00F47A65">
              <w:lastRenderedPageBreak/>
              <w:t>2.6.4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7A5D1" w14:textId="78A5CE90" w:rsidR="00640532" w:rsidRPr="00F47A65" w:rsidRDefault="00640532" w:rsidP="00640532">
            <w:r w:rsidRPr="00F47A65">
              <w:t>Оборудование технологическое для легкой промышленности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898DE" w14:textId="77777777" w:rsidR="00640532" w:rsidRPr="00F47A65" w:rsidRDefault="00640532" w:rsidP="00640532">
            <w:r w:rsidRPr="00F47A65">
              <w:t>1с, 3с, 9с</w:t>
            </w:r>
          </w:p>
          <w:p w14:paraId="25A25813" w14:textId="77777777" w:rsidR="00640532" w:rsidRPr="00F47A65" w:rsidRDefault="00640532" w:rsidP="00640532">
            <w:r w:rsidRPr="00F47A65">
              <w:t>Сертификация</w:t>
            </w:r>
          </w:p>
          <w:p w14:paraId="2FE121A3" w14:textId="7DA967D0" w:rsidR="00640532" w:rsidRPr="00F47A65" w:rsidRDefault="00640532" w:rsidP="00640532"/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77CC1" w14:textId="77777777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8444</w:t>
            </w:r>
          </w:p>
          <w:p w14:paraId="09F9BD93" w14:textId="6133F574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8444001000</w:t>
            </w:r>
          </w:p>
          <w:p w14:paraId="4CEA727D" w14:textId="2F937841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8444009000</w:t>
            </w:r>
          </w:p>
          <w:p w14:paraId="59370731" w14:textId="77777777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8445</w:t>
            </w:r>
          </w:p>
          <w:p w14:paraId="2F1BBE37" w14:textId="4779172D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844520</w:t>
            </w:r>
          </w:p>
          <w:p w14:paraId="565D0E88" w14:textId="0B7AF0B8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844590</w:t>
            </w:r>
          </w:p>
          <w:p w14:paraId="4B036D58" w14:textId="614B24D8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8445110000</w:t>
            </w:r>
          </w:p>
          <w:p w14:paraId="5D869F0F" w14:textId="6AAF02D5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8445120000</w:t>
            </w:r>
          </w:p>
          <w:p w14:paraId="1090F757" w14:textId="570CA5E1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844513</w:t>
            </w:r>
          </w:p>
          <w:p w14:paraId="246D85DF" w14:textId="6DC92052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8445130001</w:t>
            </w:r>
          </w:p>
          <w:p w14:paraId="18B57782" w14:textId="21572449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8445130002</w:t>
            </w:r>
          </w:p>
          <w:p w14:paraId="04B67240" w14:textId="41D2AFB3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8445130009</w:t>
            </w:r>
          </w:p>
          <w:p w14:paraId="6649A151" w14:textId="4AAB4AE1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844519</w:t>
            </w:r>
          </w:p>
          <w:p w14:paraId="31BE96BD" w14:textId="0636F8BF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8445190001</w:t>
            </w:r>
          </w:p>
          <w:p w14:paraId="41E7EEB7" w14:textId="5DB0FBA1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8445190002</w:t>
            </w:r>
          </w:p>
          <w:p w14:paraId="48062D4A" w14:textId="7BE8BDF5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8445190003</w:t>
            </w:r>
          </w:p>
          <w:p w14:paraId="300459C2" w14:textId="76EB76D1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8445190009</w:t>
            </w:r>
          </w:p>
          <w:p w14:paraId="31F43434" w14:textId="423A2A6F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844520</w:t>
            </w:r>
          </w:p>
          <w:p w14:paraId="008388BC" w14:textId="41BB8EBA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8445200001</w:t>
            </w:r>
          </w:p>
          <w:p w14:paraId="51213F9B" w14:textId="75FEC2A2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8445200009</w:t>
            </w:r>
          </w:p>
          <w:p w14:paraId="0391F6B4" w14:textId="07657E55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8445300000</w:t>
            </w:r>
          </w:p>
          <w:p w14:paraId="11B20AB8" w14:textId="5BAC2545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844540</w:t>
            </w:r>
          </w:p>
          <w:p w14:paraId="7651F893" w14:textId="4C0AF539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8445400001</w:t>
            </w:r>
          </w:p>
          <w:p w14:paraId="41BA2766" w14:textId="31E6741F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8445400009</w:t>
            </w:r>
          </w:p>
          <w:p w14:paraId="1D86419C" w14:textId="71018CC5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844590</w:t>
            </w:r>
          </w:p>
          <w:p w14:paraId="428FB113" w14:textId="223A5EB0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8445900001</w:t>
            </w:r>
          </w:p>
          <w:p w14:paraId="1D88F09C" w14:textId="37DB67C2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8445900009</w:t>
            </w:r>
          </w:p>
          <w:p w14:paraId="298347D2" w14:textId="77777777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8451</w:t>
            </w:r>
          </w:p>
          <w:p w14:paraId="2C671124" w14:textId="77284973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845130</w:t>
            </w:r>
          </w:p>
          <w:p w14:paraId="0909615B" w14:textId="5F96C805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845180</w:t>
            </w:r>
          </w:p>
          <w:p w14:paraId="47E89A47" w14:textId="368462C6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845140</w:t>
            </w:r>
          </w:p>
          <w:p w14:paraId="417374CD" w14:textId="0FCE228B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845150</w:t>
            </w:r>
          </w:p>
          <w:p w14:paraId="0554C29B" w14:textId="136C5A1A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8451300000</w:t>
            </w:r>
          </w:p>
          <w:p w14:paraId="1FBA5787" w14:textId="3EC961ED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845140</w:t>
            </w:r>
          </w:p>
          <w:p w14:paraId="4ABC97C1" w14:textId="17AC4076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8451400001</w:t>
            </w:r>
          </w:p>
          <w:p w14:paraId="4016AC6B" w14:textId="5F1FF29A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8451400002</w:t>
            </w:r>
          </w:p>
          <w:p w14:paraId="40E14E87" w14:textId="074AECA9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8451400009</w:t>
            </w:r>
          </w:p>
          <w:p w14:paraId="1E8E59BA" w14:textId="696AA1C5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8451500000</w:t>
            </w:r>
          </w:p>
          <w:p w14:paraId="5614EF63" w14:textId="3ACCE818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845180</w:t>
            </w:r>
          </w:p>
          <w:p w14:paraId="7C30995B" w14:textId="1497A944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8451801000</w:t>
            </w:r>
          </w:p>
          <w:p w14:paraId="6F782394" w14:textId="13E126B2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845180300</w:t>
            </w:r>
          </w:p>
          <w:p w14:paraId="6EF9D7C7" w14:textId="539D2A4A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8451803001</w:t>
            </w:r>
          </w:p>
          <w:p w14:paraId="01D7E69B" w14:textId="1B46DDC5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8451803009</w:t>
            </w:r>
          </w:p>
          <w:p w14:paraId="52B67EC8" w14:textId="5DE10392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845180800</w:t>
            </w:r>
          </w:p>
          <w:p w14:paraId="3E2A9A85" w14:textId="4D0299E6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8451808001</w:t>
            </w:r>
          </w:p>
          <w:p w14:paraId="0376C553" w14:textId="2136DE14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8451808009</w:t>
            </w:r>
          </w:p>
          <w:p w14:paraId="7E7CAEEE" w14:textId="77777777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8452</w:t>
            </w:r>
          </w:p>
          <w:p w14:paraId="104FDFFE" w14:textId="50F26D0C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845210</w:t>
            </w:r>
          </w:p>
          <w:p w14:paraId="6350CCBE" w14:textId="4AA04E43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8452101100</w:t>
            </w:r>
          </w:p>
          <w:p w14:paraId="723D70E0" w14:textId="378BE68D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8452101900</w:t>
            </w:r>
          </w:p>
          <w:p w14:paraId="03D26A58" w14:textId="42532DA0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8452109000</w:t>
            </w:r>
          </w:p>
          <w:p w14:paraId="3A4670D6" w14:textId="0C0A31D7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84522</w:t>
            </w:r>
          </w:p>
          <w:p w14:paraId="3B63846E" w14:textId="7E26BFFF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845221</w:t>
            </w:r>
          </w:p>
          <w:p w14:paraId="73DC3CC2" w14:textId="2FA09100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845229</w:t>
            </w:r>
          </w:p>
          <w:p w14:paraId="6313E5A5" w14:textId="05CEA6C4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8452210000</w:t>
            </w:r>
          </w:p>
          <w:p w14:paraId="0D5DDEDC" w14:textId="0B4FD8D1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8452290000</w:t>
            </w:r>
          </w:p>
          <w:p w14:paraId="653B5152" w14:textId="77777777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8453</w:t>
            </w:r>
          </w:p>
          <w:p w14:paraId="2FABA7DB" w14:textId="113D807A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845310</w:t>
            </w:r>
          </w:p>
          <w:p w14:paraId="67535A11" w14:textId="7F7684C9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845320</w:t>
            </w:r>
          </w:p>
          <w:p w14:paraId="03B33265" w14:textId="00D10344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845380</w:t>
            </w:r>
          </w:p>
          <w:p w14:paraId="0CA0F59B" w14:textId="535047D8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8453100000</w:t>
            </w:r>
          </w:p>
          <w:p w14:paraId="15FAF588" w14:textId="2CEA1CF4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8453200000</w:t>
            </w:r>
          </w:p>
          <w:p w14:paraId="6AD43477" w14:textId="0C25D1A2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8453800000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DB9A8" w14:textId="0011EA4C" w:rsidR="00640532" w:rsidRPr="00F47A65" w:rsidRDefault="00640532" w:rsidP="00640532">
            <w:r w:rsidRPr="00F47A65">
              <w:lastRenderedPageBreak/>
              <w:t>ТР ТС 010/2011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2A8B6" w14:textId="77777777" w:rsidR="00640532" w:rsidRPr="00F47A65" w:rsidRDefault="00640532" w:rsidP="00640532">
            <w:pPr>
              <w:rPr>
                <w:b/>
              </w:rPr>
            </w:pPr>
            <w:r w:rsidRPr="00F47A65">
              <w:rPr>
                <w:b/>
              </w:rPr>
              <w:t>ТР ТС 010/2011</w:t>
            </w:r>
          </w:p>
          <w:p w14:paraId="038DB32D" w14:textId="77777777" w:rsidR="00640532" w:rsidRPr="00F47A65" w:rsidRDefault="00640532" w:rsidP="00640532">
            <w:pPr>
              <w:rPr>
                <w:b/>
              </w:rPr>
            </w:pPr>
          </w:p>
          <w:p w14:paraId="01DF239D" w14:textId="77777777" w:rsidR="00640532" w:rsidRPr="00F47A65" w:rsidRDefault="00640532" w:rsidP="00640532">
            <w:r w:rsidRPr="00F47A65">
              <w:t>ГОСТ IEC 60204-31</w:t>
            </w:r>
          </w:p>
          <w:p w14:paraId="6865FB2D" w14:textId="77777777" w:rsidR="00640532" w:rsidRPr="00F47A65" w:rsidRDefault="00640532" w:rsidP="00640532">
            <w:r w:rsidRPr="00F47A65">
              <w:t>ГОСТ IEC 60335-2-28</w:t>
            </w:r>
          </w:p>
          <w:p w14:paraId="2B61CF95" w14:textId="77777777" w:rsidR="00640532" w:rsidRPr="00F47A65" w:rsidRDefault="00640532" w:rsidP="00640532">
            <w:r w:rsidRPr="00F47A65">
              <w:t>ГОСТ 12.2.123</w:t>
            </w:r>
          </w:p>
          <w:p w14:paraId="626556A0" w14:textId="77777777" w:rsidR="00640532" w:rsidRPr="00F47A65" w:rsidRDefault="00640532" w:rsidP="00640532">
            <w:r w:rsidRPr="00F47A65">
              <w:t>ГОСТ 12.2.138</w:t>
            </w:r>
          </w:p>
          <w:p w14:paraId="64B92D9C" w14:textId="77777777" w:rsidR="00640532" w:rsidRPr="00F47A65" w:rsidRDefault="00640532" w:rsidP="00640532">
            <w:r w:rsidRPr="00F47A65">
              <w:t>ГОСТ 6737</w:t>
            </w:r>
          </w:p>
          <w:p w14:paraId="2F17B2AF" w14:textId="77777777" w:rsidR="00640532" w:rsidRPr="00F47A65" w:rsidRDefault="00640532" w:rsidP="00640532">
            <w:r w:rsidRPr="00F47A65">
              <w:t>ГОСТ 9193</w:t>
            </w:r>
          </w:p>
          <w:p w14:paraId="3B2EA476" w14:textId="77777777" w:rsidR="00640532" w:rsidRPr="00F47A65" w:rsidRDefault="00640532" w:rsidP="00640532">
            <w:r w:rsidRPr="00F47A65">
              <w:t>ГОСТ 12167</w:t>
            </w:r>
          </w:p>
          <w:p w14:paraId="07682840" w14:textId="77777777" w:rsidR="00640532" w:rsidRPr="00F47A65" w:rsidRDefault="00640532" w:rsidP="00640532">
            <w:r w:rsidRPr="00F47A65">
              <w:t>ГОСТ 19716</w:t>
            </w:r>
          </w:p>
          <w:p w14:paraId="41DCC983" w14:textId="77777777" w:rsidR="00640532" w:rsidRPr="00F47A65" w:rsidRDefault="00640532" w:rsidP="00640532">
            <w:r w:rsidRPr="00F47A65">
              <w:t>ГОСТ 24824</w:t>
            </w:r>
          </w:p>
          <w:p w14:paraId="4E2B6B26" w14:textId="77777777" w:rsidR="00640532" w:rsidRPr="00F47A65" w:rsidRDefault="00640532" w:rsidP="00640532">
            <w:r w:rsidRPr="00F47A65">
              <w:t>ГОСТ 27126</w:t>
            </w:r>
          </w:p>
          <w:p w14:paraId="72BA725C" w14:textId="77777777" w:rsidR="00640532" w:rsidRPr="00F47A65" w:rsidRDefault="00640532" w:rsidP="00640532">
            <w:r w:rsidRPr="00F47A65">
              <w:t>ГОСТ 27274</w:t>
            </w:r>
          </w:p>
          <w:p w14:paraId="75C2204A" w14:textId="77777777" w:rsidR="00640532" w:rsidRPr="00F47A65" w:rsidRDefault="00640532" w:rsidP="00640532">
            <w:r w:rsidRPr="00F47A65">
              <w:t>ГОСТ 27288</w:t>
            </w:r>
          </w:p>
          <w:p w14:paraId="335DB43D" w14:textId="77777777" w:rsidR="00640532" w:rsidRPr="00F47A65" w:rsidRDefault="00640532" w:rsidP="00640532">
            <w:r w:rsidRPr="00F47A65">
              <w:t>ГОСТ 27295</w:t>
            </w:r>
          </w:p>
          <w:p w14:paraId="6E1F8136" w14:textId="77777777" w:rsidR="00640532" w:rsidRPr="00F47A65" w:rsidRDefault="00640532" w:rsidP="00640532">
            <w:r w:rsidRPr="00F47A65">
              <w:t>ГОСТ 27443</w:t>
            </w:r>
          </w:p>
          <w:p w14:paraId="0BA1813D" w14:textId="77777777" w:rsidR="00640532" w:rsidRPr="00F47A65" w:rsidRDefault="00640532" w:rsidP="00640532">
            <w:r w:rsidRPr="00F47A65">
              <w:t>СТБ 1357</w:t>
            </w:r>
          </w:p>
          <w:p w14:paraId="4DE7ABB8" w14:textId="77777777" w:rsidR="00640532" w:rsidRPr="00F47A65" w:rsidRDefault="00640532" w:rsidP="00640532">
            <w:r w:rsidRPr="00F47A65">
              <w:t>ГОСТ 12.1.003</w:t>
            </w:r>
          </w:p>
          <w:p w14:paraId="4BB39247" w14:textId="77777777" w:rsidR="00640532" w:rsidRPr="00F47A65" w:rsidRDefault="00640532" w:rsidP="00640532">
            <w:r w:rsidRPr="00F47A65">
              <w:t>ГОСТ 12.1.012</w:t>
            </w:r>
          </w:p>
          <w:p w14:paraId="42FF7EDE" w14:textId="77777777" w:rsidR="00640532" w:rsidRPr="00F47A65" w:rsidRDefault="00640532" w:rsidP="00640532">
            <w:r w:rsidRPr="00F47A65">
              <w:t>ГОСТ 12.2.003</w:t>
            </w:r>
          </w:p>
          <w:p w14:paraId="5EB2D2A7" w14:textId="77777777" w:rsidR="00640532" w:rsidRPr="00F47A65" w:rsidRDefault="00640532" w:rsidP="00640532">
            <w:r w:rsidRPr="00F47A65">
              <w:t>ГОСТ 12.2.007.0</w:t>
            </w:r>
          </w:p>
          <w:p w14:paraId="0D483FDD" w14:textId="77777777" w:rsidR="00640532" w:rsidRPr="00F47A65" w:rsidRDefault="00640532" w:rsidP="00640532">
            <w:r w:rsidRPr="00F47A65">
              <w:t>ГОСТ Р МЭК 60204-1</w:t>
            </w:r>
          </w:p>
          <w:p w14:paraId="27C6CA0B" w14:textId="77777777" w:rsidR="00640532" w:rsidRPr="00F47A65" w:rsidRDefault="00640532" w:rsidP="00640532">
            <w:r w:rsidRPr="00F47A65">
              <w:t>ГОСТ IEC 60335-1</w:t>
            </w:r>
          </w:p>
          <w:p w14:paraId="5FF848C2" w14:textId="1041C9C9" w:rsidR="00640532" w:rsidRPr="00F47A65" w:rsidRDefault="00640532" w:rsidP="00640532">
            <w:pPr>
              <w:rPr>
                <w:b/>
              </w:rPr>
            </w:pPr>
            <w:r w:rsidRPr="00F47A65">
              <w:t>ГОСТ 12.1.005</w:t>
            </w:r>
          </w:p>
        </w:tc>
      </w:tr>
      <w:tr w:rsidR="00640532" w:rsidRPr="00F47A65" w14:paraId="3B246988" w14:textId="77777777" w:rsidTr="004A2D6A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0E9A6" w14:textId="7EF14CD6" w:rsidR="00640532" w:rsidRPr="00F47A65" w:rsidRDefault="00640532" w:rsidP="00640532">
            <w:pPr>
              <w:spacing w:after="160" w:line="259" w:lineRule="auto"/>
            </w:pPr>
            <w:r w:rsidRPr="00F47A65">
              <w:lastRenderedPageBreak/>
              <w:t>2.6.5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036E9" w14:textId="6D911FD6" w:rsidR="00640532" w:rsidRPr="00F47A65" w:rsidRDefault="00640532" w:rsidP="00640532">
            <w:r w:rsidRPr="00F47A65">
              <w:t>Оборудование технологическое для текстильной промышленности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D0576" w14:textId="77777777" w:rsidR="00640532" w:rsidRPr="00F47A65" w:rsidRDefault="00640532" w:rsidP="00640532">
            <w:r w:rsidRPr="00F47A65">
              <w:t>1с, 3с, 9с</w:t>
            </w:r>
          </w:p>
          <w:p w14:paraId="7A92626A" w14:textId="77777777" w:rsidR="00640532" w:rsidRPr="00F47A65" w:rsidRDefault="00640532" w:rsidP="00640532">
            <w:r w:rsidRPr="00F47A65">
              <w:t>Сертификация</w:t>
            </w:r>
          </w:p>
          <w:p w14:paraId="00774591" w14:textId="61E9764B" w:rsidR="00640532" w:rsidRPr="00F47A65" w:rsidRDefault="00640532" w:rsidP="00640532"/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E56FC" w14:textId="77777777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8422</w:t>
            </w:r>
          </w:p>
          <w:p w14:paraId="0C2BEB59" w14:textId="21E7D905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842010</w:t>
            </w:r>
          </w:p>
          <w:p w14:paraId="0BF07B18" w14:textId="50BA8983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8420101000</w:t>
            </w:r>
          </w:p>
          <w:p w14:paraId="23AEFF51" w14:textId="77777777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8444</w:t>
            </w:r>
          </w:p>
          <w:p w14:paraId="0B8597BA" w14:textId="1F3A46CD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844400</w:t>
            </w:r>
          </w:p>
          <w:p w14:paraId="1F1A711F" w14:textId="77777777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8445</w:t>
            </w:r>
          </w:p>
          <w:p w14:paraId="54726EBA" w14:textId="77777777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8446</w:t>
            </w:r>
          </w:p>
          <w:p w14:paraId="450EC5D0" w14:textId="77777777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8447</w:t>
            </w:r>
          </w:p>
          <w:p w14:paraId="62C79A25" w14:textId="77777777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8449</w:t>
            </w:r>
          </w:p>
          <w:p w14:paraId="1E7178A0" w14:textId="4FA70EFC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8449000000</w:t>
            </w:r>
          </w:p>
          <w:p w14:paraId="7AB472A3" w14:textId="022D5D48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8451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EC26F" w14:textId="5DA38E6A" w:rsidR="00640532" w:rsidRPr="00F47A65" w:rsidRDefault="00640532" w:rsidP="00640532">
            <w:r w:rsidRPr="00F47A65">
              <w:lastRenderedPageBreak/>
              <w:t>ТР ТС 010/2011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E90BF" w14:textId="77777777" w:rsidR="00640532" w:rsidRPr="00F47A65" w:rsidRDefault="00640532" w:rsidP="00640532">
            <w:pPr>
              <w:rPr>
                <w:b/>
              </w:rPr>
            </w:pPr>
            <w:r w:rsidRPr="00F47A65">
              <w:rPr>
                <w:b/>
              </w:rPr>
              <w:t>ТР ТС 010/2011</w:t>
            </w:r>
          </w:p>
          <w:p w14:paraId="4977EC42" w14:textId="77777777" w:rsidR="00640532" w:rsidRPr="00F47A65" w:rsidRDefault="00640532" w:rsidP="00640532">
            <w:pPr>
              <w:rPr>
                <w:b/>
              </w:rPr>
            </w:pPr>
          </w:p>
          <w:p w14:paraId="3FE3CD46" w14:textId="77777777" w:rsidR="00640532" w:rsidRPr="00F47A65" w:rsidRDefault="00640532" w:rsidP="00640532">
            <w:r w:rsidRPr="00F47A65">
              <w:lastRenderedPageBreak/>
              <w:t>ГОСТ 12.2.123</w:t>
            </w:r>
          </w:p>
          <w:p w14:paraId="2146C0C3" w14:textId="77777777" w:rsidR="00640532" w:rsidRPr="00F47A65" w:rsidRDefault="00640532" w:rsidP="00640532">
            <w:r w:rsidRPr="00F47A65">
              <w:t>ГОСТ 12.2.138</w:t>
            </w:r>
          </w:p>
          <w:p w14:paraId="325DB383" w14:textId="77777777" w:rsidR="00640532" w:rsidRPr="00F47A65" w:rsidRDefault="00640532" w:rsidP="00640532">
            <w:r w:rsidRPr="00F47A65">
              <w:t>ГОСТ 6737</w:t>
            </w:r>
          </w:p>
          <w:p w14:paraId="4FBC64AF" w14:textId="77777777" w:rsidR="00640532" w:rsidRPr="00F47A65" w:rsidRDefault="00640532" w:rsidP="00640532">
            <w:r w:rsidRPr="00F47A65">
              <w:t>ГОСТ 9193</w:t>
            </w:r>
          </w:p>
          <w:p w14:paraId="096F5AFB" w14:textId="77777777" w:rsidR="00640532" w:rsidRPr="00F47A65" w:rsidRDefault="00640532" w:rsidP="00640532">
            <w:r w:rsidRPr="00F47A65">
              <w:t>ГОСТ 12167</w:t>
            </w:r>
          </w:p>
          <w:p w14:paraId="1001F4A7" w14:textId="77777777" w:rsidR="00640532" w:rsidRPr="00F47A65" w:rsidRDefault="00640532" w:rsidP="00640532">
            <w:r w:rsidRPr="00F47A65">
              <w:t>ГОСТ 19716</w:t>
            </w:r>
          </w:p>
          <w:p w14:paraId="36135740" w14:textId="77777777" w:rsidR="00640532" w:rsidRPr="00F47A65" w:rsidRDefault="00640532" w:rsidP="00640532">
            <w:r w:rsidRPr="00F47A65">
              <w:t>ГОСТ 27269</w:t>
            </w:r>
          </w:p>
          <w:p w14:paraId="1F070F03" w14:textId="77777777" w:rsidR="00640532" w:rsidRPr="00F47A65" w:rsidRDefault="00640532" w:rsidP="00640532">
            <w:r w:rsidRPr="00F47A65">
              <w:t>ГОСТ 28646</w:t>
            </w:r>
          </w:p>
          <w:p w14:paraId="6CD7BAFB" w14:textId="77777777" w:rsidR="00640532" w:rsidRPr="00F47A65" w:rsidRDefault="00640532" w:rsidP="00640532">
            <w:r w:rsidRPr="00F47A65">
              <w:t>ГОСТ 12.1.003</w:t>
            </w:r>
          </w:p>
          <w:p w14:paraId="2B2D27AB" w14:textId="77777777" w:rsidR="00640532" w:rsidRPr="00F47A65" w:rsidRDefault="00640532" w:rsidP="00640532">
            <w:r w:rsidRPr="00F47A65">
              <w:t>ГОСТ 12.1.012</w:t>
            </w:r>
          </w:p>
          <w:p w14:paraId="7E57A7F4" w14:textId="77777777" w:rsidR="00640532" w:rsidRPr="00F47A65" w:rsidRDefault="00640532" w:rsidP="00640532">
            <w:r w:rsidRPr="00F47A65">
              <w:t>ГОСТ 12.2.003</w:t>
            </w:r>
          </w:p>
          <w:p w14:paraId="03D33DDF" w14:textId="77777777" w:rsidR="00640532" w:rsidRPr="00F47A65" w:rsidRDefault="00640532" w:rsidP="00640532">
            <w:r w:rsidRPr="00F47A65">
              <w:t>ГОСТ 12.2.007.0</w:t>
            </w:r>
          </w:p>
          <w:p w14:paraId="2096255F" w14:textId="59F93BCC" w:rsidR="00640532" w:rsidRPr="00F47A65" w:rsidRDefault="00640532" w:rsidP="00640532">
            <w:pPr>
              <w:rPr>
                <w:b/>
              </w:rPr>
            </w:pPr>
            <w:r w:rsidRPr="00F47A65">
              <w:t>ГОСТ Р МЭК 60204-1</w:t>
            </w:r>
          </w:p>
        </w:tc>
      </w:tr>
      <w:tr w:rsidR="00640532" w:rsidRPr="00F47A65" w14:paraId="78FC5C56" w14:textId="77777777" w:rsidTr="004A2D6A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E0972" w14:textId="046F56F1" w:rsidR="00640532" w:rsidRPr="00F47A65" w:rsidRDefault="00640532" w:rsidP="00640532">
            <w:pPr>
              <w:spacing w:after="160" w:line="259" w:lineRule="auto"/>
            </w:pPr>
            <w:r w:rsidRPr="00F47A65">
              <w:lastRenderedPageBreak/>
              <w:t>2.6.6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D4470" w14:textId="3321AF4C" w:rsidR="00640532" w:rsidRPr="00F47A65" w:rsidRDefault="00640532" w:rsidP="00640532">
            <w:r w:rsidRPr="00F47A65">
              <w:t>Оборудование технологическое для выработки химических волокон, стекловолокна и асбестовых нитей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A9301" w14:textId="77777777" w:rsidR="00640532" w:rsidRPr="00F47A65" w:rsidRDefault="00640532" w:rsidP="00640532">
            <w:r w:rsidRPr="00F47A65">
              <w:t>1с, 3с, 9с</w:t>
            </w:r>
          </w:p>
          <w:p w14:paraId="2CD9BD26" w14:textId="77777777" w:rsidR="00640532" w:rsidRPr="00F47A65" w:rsidRDefault="00640532" w:rsidP="00640532">
            <w:r w:rsidRPr="00F47A65">
              <w:t>Сертификация</w:t>
            </w:r>
          </w:p>
          <w:p w14:paraId="4FF7576D" w14:textId="546C1288" w:rsidR="00640532" w:rsidRPr="00F47A65" w:rsidRDefault="00640532" w:rsidP="00640532"/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CA4EF" w14:textId="77777777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8444</w:t>
            </w:r>
          </w:p>
          <w:p w14:paraId="5D902809" w14:textId="56F6ACDE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844400</w:t>
            </w:r>
          </w:p>
          <w:p w14:paraId="5EE1C929" w14:textId="7E5CB87C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8445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F1E90" w14:textId="5D40D978" w:rsidR="00640532" w:rsidRPr="00F47A65" w:rsidRDefault="00640532" w:rsidP="00640532">
            <w:r w:rsidRPr="00F47A65">
              <w:t>ТР ТС 010/2011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2F54A" w14:textId="77777777" w:rsidR="00640532" w:rsidRPr="00F47A65" w:rsidRDefault="00640532" w:rsidP="00640532">
            <w:pPr>
              <w:rPr>
                <w:b/>
              </w:rPr>
            </w:pPr>
            <w:r w:rsidRPr="00F47A65">
              <w:rPr>
                <w:b/>
              </w:rPr>
              <w:t>ТР ТС 010/2011</w:t>
            </w:r>
          </w:p>
          <w:p w14:paraId="32F909A0" w14:textId="77777777" w:rsidR="00640532" w:rsidRPr="00F47A65" w:rsidRDefault="00640532" w:rsidP="00640532">
            <w:r w:rsidRPr="00F47A65">
              <w:t>ГОСТ 6737</w:t>
            </w:r>
          </w:p>
          <w:p w14:paraId="16F30EC7" w14:textId="77777777" w:rsidR="00640532" w:rsidRPr="00F47A65" w:rsidRDefault="00640532" w:rsidP="00640532">
            <w:r w:rsidRPr="00F47A65">
              <w:t>ГОСТ 12.1.003</w:t>
            </w:r>
          </w:p>
          <w:p w14:paraId="058A9EFF" w14:textId="77777777" w:rsidR="00640532" w:rsidRPr="00F47A65" w:rsidRDefault="00640532" w:rsidP="00640532">
            <w:r w:rsidRPr="00F47A65">
              <w:t>ГОСТ 12.1.012</w:t>
            </w:r>
          </w:p>
          <w:p w14:paraId="320240AE" w14:textId="77777777" w:rsidR="00640532" w:rsidRPr="00F47A65" w:rsidRDefault="00640532" w:rsidP="00640532">
            <w:r w:rsidRPr="00F47A65">
              <w:t>ГОСТ 12.2.003</w:t>
            </w:r>
          </w:p>
          <w:p w14:paraId="1B7814DA" w14:textId="77777777" w:rsidR="00640532" w:rsidRPr="00F47A65" w:rsidRDefault="00640532" w:rsidP="00640532">
            <w:r w:rsidRPr="00F47A65">
              <w:t>ГОСТ 12.2.007.0</w:t>
            </w:r>
          </w:p>
          <w:p w14:paraId="6E7426AB" w14:textId="68C4A72A" w:rsidR="00640532" w:rsidRPr="00F47A65" w:rsidRDefault="00640532" w:rsidP="00640532">
            <w:pPr>
              <w:rPr>
                <w:b/>
              </w:rPr>
            </w:pPr>
            <w:r w:rsidRPr="00F47A65">
              <w:t>ГОСТ Р МЭК 60204-1</w:t>
            </w:r>
          </w:p>
        </w:tc>
      </w:tr>
      <w:tr w:rsidR="00640532" w:rsidRPr="00F47A65" w14:paraId="6B3793F6" w14:textId="77777777" w:rsidTr="004A2D6A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AEE56" w14:textId="4E3421A7" w:rsidR="00640532" w:rsidRPr="00F47A65" w:rsidRDefault="00640532" w:rsidP="00640532">
            <w:pPr>
              <w:spacing w:after="160" w:line="259" w:lineRule="auto"/>
            </w:pPr>
            <w:r w:rsidRPr="00F47A65">
              <w:t>2.6.7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0B554" w14:textId="77777777" w:rsidR="00640532" w:rsidRPr="00F47A65" w:rsidRDefault="00640532" w:rsidP="00640532">
            <w:r w:rsidRPr="00F47A65">
              <w:t>Оборудование технологическое для пищевой, молочной и рыбной</w:t>
            </w:r>
          </w:p>
          <w:p w14:paraId="36E63914" w14:textId="290959D1" w:rsidR="00640532" w:rsidRPr="00F47A65" w:rsidRDefault="00640532" w:rsidP="00640532">
            <w:r w:rsidRPr="00F47A65">
              <w:t>промышленности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80731" w14:textId="77777777" w:rsidR="00640532" w:rsidRPr="00F47A65" w:rsidRDefault="00640532" w:rsidP="00640532">
            <w:r w:rsidRPr="00F47A65">
              <w:t>1с, 3с, 9с</w:t>
            </w:r>
          </w:p>
          <w:p w14:paraId="2698A9AF" w14:textId="77777777" w:rsidR="00640532" w:rsidRPr="00F47A65" w:rsidRDefault="00640532" w:rsidP="00640532">
            <w:r w:rsidRPr="00F47A65">
              <w:t>Сертификация</w:t>
            </w:r>
          </w:p>
          <w:p w14:paraId="392873F5" w14:textId="510FCBD7" w:rsidR="00640532" w:rsidRPr="00F47A65" w:rsidRDefault="00640532" w:rsidP="00640532"/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27E5E" w14:textId="77777777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7309</w:t>
            </w:r>
          </w:p>
          <w:p w14:paraId="5102B18A" w14:textId="24CDD2E5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7309003000</w:t>
            </w:r>
          </w:p>
          <w:p w14:paraId="6F61E0A8" w14:textId="5E0CAF79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7309005100</w:t>
            </w:r>
          </w:p>
          <w:p w14:paraId="18F491F5" w14:textId="3B9D02DE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7309005900</w:t>
            </w:r>
          </w:p>
          <w:p w14:paraId="79902078" w14:textId="5B58CB55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7309009000</w:t>
            </w:r>
          </w:p>
          <w:p w14:paraId="293A8BD7" w14:textId="77777777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7310</w:t>
            </w:r>
          </w:p>
          <w:p w14:paraId="46136E7A" w14:textId="17B37DF4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7310100000</w:t>
            </w:r>
          </w:p>
          <w:p w14:paraId="72822113" w14:textId="5BF3AE3E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731021</w:t>
            </w:r>
          </w:p>
          <w:p w14:paraId="053BBF2E" w14:textId="2684B434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731021110</w:t>
            </w:r>
          </w:p>
          <w:p w14:paraId="60220321" w14:textId="4EA56C53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7310211101</w:t>
            </w:r>
          </w:p>
          <w:p w14:paraId="13DEE467" w14:textId="4E16E2AB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7310211109</w:t>
            </w:r>
          </w:p>
          <w:p w14:paraId="68ED0DF8" w14:textId="027A0474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731021190</w:t>
            </w:r>
          </w:p>
          <w:p w14:paraId="693DD907" w14:textId="4A2995B8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7310211901</w:t>
            </w:r>
          </w:p>
          <w:p w14:paraId="04BBDE01" w14:textId="03341A2A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7310211909</w:t>
            </w:r>
          </w:p>
          <w:p w14:paraId="36407487" w14:textId="792AD1CC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7310219100</w:t>
            </w:r>
          </w:p>
          <w:p w14:paraId="61C3204E" w14:textId="00FAB955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7310219900</w:t>
            </w:r>
          </w:p>
          <w:p w14:paraId="15BB3232" w14:textId="2DA4B3F8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731029</w:t>
            </w:r>
          </w:p>
          <w:p w14:paraId="4981642E" w14:textId="6E6EE210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7310291000</w:t>
            </w:r>
          </w:p>
          <w:p w14:paraId="03ED2583" w14:textId="44EAD456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7310299000</w:t>
            </w:r>
          </w:p>
          <w:p w14:paraId="3BC4BC2D" w14:textId="77777777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7611</w:t>
            </w:r>
          </w:p>
          <w:p w14:paraId="0573DCEC" w14:textId="52602BF7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7611000000</w:t>
            </w:r>
          </w:p>
          <w:p w14:paraId="48EF03A7" w14:textId="77777777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7612</w:t>
            </w:r>
          </w:p>
          <w:p w14:paraId="146C072C" w14:textId="53427950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7612100000</w:t>
            </w:r>
          </w:p>
          <w:p w14:paraId="0F5BCCDF" w14:textId="3834E48E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761290</w:t>
            </w:r>
          </w:p>
          <w:p w14:paraId="4FCF4F18" w14:textId="4EF9C1D2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7612902000</w:t>
            </w:r>
          </w:p>
          <w:p w14:paraId="5F1A1B84" w14:textId="3F54949F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7612903000</w:t>
            </w:r>
          </w:p>
          <w:p w14:paraId="079E81F4" w14:textId="7F01FBED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761290800</w:t>
            </w:r>
          </w:p>
          <w:p w14:paraId="66EC2FCD" w14:textId="742250B9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7612908001</w:t>
            </w:r>
          </w:p>
          <w:p w14:paraId="0DF2B43A" w14:textId="6BD119D0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7612908002</w:t>
            </w:r>
          </w:p>
          <w:p w14:paraId="32F8C600" w14:textId="511F6CB8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7612908008</w:t>
            </w:r>
          </w:p>
          <w:p w14:paraId="0CD0B8EF" w14:textId="77777777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8413</w:t>
            </w:r>
          </w:p>
          <w:p w14:paraId="3E534E83" w14:textId="3D9AC05C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841370</w:t>
            </w:r>
          </w:p>
          <w:p w14:paraId="1CF7DF71" w14:textId="2C6B3F2B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8413702100</w:t>
            </w:r>
          </w:p>
          <w:p w14:paraId="6C43C272" w14:textId="60D03258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8413702900</w:t>
            </w:r>
          </w:p>
          <w:p w14:paraId="7E878BCB" w14:textId="0EF4C083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8413810000</w:t>
            </w:r>
          </w:p>
          <w:p w14:paraId="0826DD95" w14:textId="77777777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8413504000</w:t>
            </w:r>
          </w:p>
          <w:p w14:paraId="027F4F4F" w14:textId="77777777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8413502000</w:t>
            </w:r>
          </w:p>
          <w:p w14:paraId="691235E8" w14:textId="77777777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8413602000</w:t>
            </w:r>
          </w:p>
          <w:p w14:paraId="7AAAE590" w14:textId="77777777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8413603100</w:t>
            </w:r>
          </w:p>
          <w:p w14:paraId="0935C5D1" w14:textId="77777777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8413603900</w:t>
            </w:r>
          </w:p>
          <w:p w14:paraId="6EF2AA2E" w14:textId="77777777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8413606100</w:t>
            </w:r>
          </w:p>
          <w:p w14:paraId="6E779CF2" w14:textId="77777777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8413606900</w:t>
            </w:r>
          </w:p>
          <w:p w14:paraId="7DCCE207" w14:textId="77777777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8413607000</w:t>
            </w:r>
          </w:p>
          <w:p w14:paraId="380818F6" w14:textId="77777777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8413608000</w:t>
            </w:r>
          </w:p>
          <w:p w14:paraId="29B256EE" w14:textId="5E8A227A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841370</w:t>
            </w:r>
          </w:p>
          <w:p w14:paraId="39BDBFD4" w14:textId="77777777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8413702100</w:t>
            </w:r>
          </w:p>
          <w:p w14:paraId="3F74F9EA" w14:textId="77777777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8413702900</w:t>
            </w:r>
          </w:p>
          <w:p w14:paraId="05A44DF1" w14:textId="77777777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8413703000</w:t>
            </w:r>
          </w:p>
          <w:p w14:paraId="0B4ED86B" w14:textId="06B4013B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8413810000</w:t>
            </w:r>
          </w:p>
          <w:p w14:paraId="6AD12762" w14:textId="77777777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8417</w:t>
            </w:r>
          </w:p>
          <w:p w14:paraId="74E0C260" w14:textId="429FEFA1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841710</w:t>
            </w:r>
          </w:p>
          <w:p w14:paraId="6D8DCCBE" w14:textId="0CB8BA00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841780</w:t>
            </w:r>
          </w:p>
          <w:p w14:paraId="73F47634" w14:textId="4F8609ED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8417100000</w:t>
            </w:r>
          </w:p>
          <w:p w14:paraId="0467995D" w14:textId="6437AF39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841780</w:t>
            </w:r>
          </w:p>
          <w:p w14:paraId="15732AA0" w14:textId="6B424B8A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8417803000</w:t>
            </w:r>
          </w:p>
          <w:p w14:paraId="7E370B8C" w14:textId="69A2EAE2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8417805000</w:t>
            </w:r>
          </w:p>
          <w:p w14:paraId="20C2E861" w14:textId="49C73933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8417807000</w:t>
            </w:r>
          </w:p>
          <w:p w14:paraId="7059A814" w14:textId="77777777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8418</w:t>
            </w:r>
          </w:p>
          <w:p w14:paraId="3A91F51C" w14:textId="7AEA372F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841850</w:t>
            </w:r>
          </w:p>
          <w:p w14:paraId="0C75181B" w14:textId="0654083A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841860</w:t>
            </w:r>
          </w:p>
          <w:p w14:paraId="032A6AA0" w14:textId="1B9286A6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8418501</w:t>
            </w:r>
          </w:p>
          <w:p w14:paraId="0D49330D" w14:textId="5D762F75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84185011</w:t>
            </w:r>
          </w:p>
          <w:p w14:paraId="4C3832AC" w14:textId="2E861C1A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84185019</w:t>
            </w:r>
          </w:p>
          <w:p w14:paraId="22FCBCC1" w14:textId="5A5CA2BE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84185090</w:t>
            </w:r>
          </w:p>
          <w:p w14:paraId="54E1FF38" w14:textId="2EDC3781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841861</w:t>
            </w:r>
          </w:p>
          <w:p w14:paraId="7D08EFA4" w14:textId="514A1998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841869</w:t>
            </w:r>
          </w:p>
          <w:p w14:paraId="5ADE60C9" w14:textId="22C4ABDF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841810</w:t>
            </w:r>
          </w:p>
          <w:p w14:paraId="2033E2C0" w14:textId="67795085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841810200</w:t>
            </w:r>
          </w:p>
          <w:p w14:paraId="018EB087" w14:textId="08506383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8418102001</w:t>
            </w:r>
          </w:p>
          <w:p w14:paraId="5A16D72D" w14:textId="38A11A43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8418102002</w:t>
            </w:r>
          </w:p>
          <w:p w14:paraId="5B57F67A" w14:textId="2721032B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8418102008</w:t>
            </w:r>
          </w:p>
          <w:p w14:paraId="7A62B449" w14:textId="2367FA69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841810800</w:t>
            </w:r>
          </w:p>
          <w:p w14:paraId="37AB5A6B" w14:textId="40960267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8418108001</w:t>
            </w:r>
          </w:p>
          <w:p w14:paraId="43B88520" w14:textId="74295801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8418108002</w:t>
            </w:r>
          </w:p>
          <w:p w14:paraId="18D7F6B1" w14:textId="38400851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8418108008</w:t>
            </w:r>
          </w:p>
          <w:p w14:paraId="301FA484" w14:textId="0B8BE199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841821</w:t>
            </w:r>
          </w:p>
          <w:p w14:paraId="48F728FB" w14:textId="60767BFE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8418211000</w:t>
            </w:r>
          </w:p>
          <w:p w14:paraId="4CEBF488" w14:textId="22654E36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8418215100</w:t>
            </w:r>
          </w:p>
          <w:p w14:paraId="1310ECF6" w14:textId="3DCDC67E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8418215900</w:t>
            </w:r>
          </w:p>
          <w:p w14:paraId="0B5F4DE5" w14:textId="5A3C91EA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8418219100</w:t>
            </w:r>
          </w:p>
          <w:p w14:paraId="623C0A54" w14:textId="6BBBE51D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8418219900</w:t>
            </w:r>
          </w:p>
          <w:p w14:paraId="346524F0" w14:textId="30C1C763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8418290000</w:t>
            </w:r>
          </w:p>
          <w:p w14:paraId="2746DEA9" w14:textId="150AE77A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841830</w:t>
            </w:r>
          </w:p>
          <w:p w14:paraId="64D8BA35" w14:textId="7958D6D2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841830200</w:t>
            </w:r>
          </w:p>
          <w:p w14:paraId="696C61A9" w14:textId="37AFBF99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8418302001</w:t>
            </w:r>
          </w:p>
          <w:p w14:paraId="7DEB8B80" w14:textId="10D066E1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8418302002</w:t>
            </w:r>
          </w:p>
          <w:p w14:paraId="5053980C" w14:textId="2110631E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8418302008</w:t>
            </w:r>
          </w:p>
          <w:p w14:paraId="31FCE997" w14:textId="6C617B06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841830800</w:t>
            </w:r>
          </w:p>
          <w:p w14:paraId="4E9A088B" w14:textId="2BCC211A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8418308001</w:t>
            </w:r>
          </w:p>
          <w:p w14:paraId="0646894D" w14:textId="371BC3B5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8418308002</w:t>
            </w:r>
          </w:p>
          <w:p w14:paraId="5B0E096A" w14:textId="0A83DDBE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8418308008</w:t>
            </w:r>
          </w:p>
          <w:p w14:paraId="448C1B6C" w14:textId="7FDE77D2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841840</w:t>
            </w:r>
          </w:p>
          <w:p w14:paraId="4E04D7FF" w14:textId="7D45210E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841840200</w:t>
            </w:r>
          </w:p>
          <w:p w14:paraId="2ADF42B5" w14:textId="414726CF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8418402001</w:t>
            </w:r>
          </w:p>
          <w:p w14:paraId="520ED0E6" w14:textId="53EB3DCF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8418402002</w:t>
            </w:r>
          </w:p>
          <w:p w14:paraId="1D70FBC5" w14:textId="2BB2B42A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8418402008</w:t>
            </w:r>
          </w:p>
          <w:p w14:paraId="127783D8" w14:textId="52407B0E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841840800</w:t>
            </w:r>
          </w:p>
          <w:p w14:paraId="0E09AFB1" w14:textId="72D34546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8418408001</w:t>
            </w:r>
          </w:p>
          <w:p w14:paraId="24A5D1F3" w14:textId="4D17B7E4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8418408002</w:t>
            </w:r>
          </w:p>
          <w:p w14:paraId="0874170C" w14:textId="570F5F3B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8418408008</w:t>
            </w:r>
          </w:p>
          <w:p w14:paraId="68A4CA93" w14:textId="03C53CE5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841850</w:t>
            </w:r>
          </w:p>
          <w:p w14:paraId="14FC517B" w14:textId="52D7F849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8418501100</w:t>
            </w:r>
          </w:p>
          <w:p w14:paraId="2ECE9AA0" w14:textId="7F3E54D7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8418501900</w:t>
            </w:r>
          </w:p>
          <w:p w14:paraId="470EB5C8" w14:textId="493CFAD0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841850900</w:t>
            </w:r>
          </w:p>
          <w:p w14:paraId="1A608257" w14:textId="4E010A62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8418509001</w:t>
            </w:r>
          </w:p>
          <w:p w14:paraId="3A5165A1" w14:textId="689C5DC0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8418509009</w:t>
            </w:r>
          </w:p>
          <w:p w14:paraId="7496D1DF" w14:textId="51C5751B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841861</w:t>
            </w:r>
          </w:p>
          <w:p w14:paraId="58FE463B" w14:textId="3715B279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841861001</w:t>
            </w:r>
          </w:p>
          <w:p w14:paraId="2DD926C4" w14:textId="25269875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8418610011</w:t>
            </w:r>
          </w:p>
          <w:p w14:paraId="7EB1052A" w14:textId="79563B04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8418610019</w:t>
            </w:r>
          </w:p>
          <w:p w14:paraId="682025E6" w14:textId="1B583F1F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8418610091</w:t>
            </w:r>
          </w:p>
          <w:p w14:paraId="345ADC52" w14:textId="0A0E7764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8418610099</w:t>
            </w:r>
          </w:p>
          <w:p w14:paraId="1CC3019E" w14:textId="6806F1FF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841869</w:t>
            </w:r>
          </w:p>
          <w:p w14:paraId="0021DD59" w14:textId="3228D52A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8418690001</w:t>
            </w:r>
          </w:p>
          <w:p w14:paraId="2E3555BB" w14:textId="4361B565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8418690002</w:t>
            </w:r>
          </w:p>
          <w:p w14:paraId="4F26BBD4" w14:textId="11C4B90F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8418690008</w:t>
            </w:r>
          </w:p>
          <w:p w14:paraId="1C009487" w14:textId="44D817F2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8418910000</w:t>
            </w:r>
          </w:p>
          <w:p w14:paraId="5D4EB0B8" w14:textId="311B735C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841899</w:t>
            </w:r>
          </w:p>
          <w:p w14:paraId="2EDE6D18" w14:textId="05BE1149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841899100</w:t>
            </w:r>
          </w:p>
          <w:p w14:paraId="260BFAED" w14:textId="37E3AA6B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8418991001</w:t>
            </w:r>
          </w:p>
          <w:p w14:paraId="34A61B55" w14:textId="5AB9C024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8418991009</w:t>
            </w:r>
          </w:p>
          <w:p w14:paraId="63735F6C" w14:textId="398B3137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8418999000</w:t>
            </w:r>
          </w:p>
          <w:p w14:paraId="5C20A061" w14:textId="77777777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8419</w:t>
            </w:r>
          </w:p>
          <w:p w14:paraId="6AB58386" w14:textId="7DE81CD9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8419200000</w:t>
            </w:r>
          </w:p>
          <w:p w14:paraId="5083A729" w14:textId="478C2618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8419390009</w:t>
            </w:r>
          </w:p>
          <w:p w14:paraId="65B0B6EB" w14:textId="2B199142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8419400001</w:t>
            </w:r>
          </w:p>
          <w:p w14:paraId="47664C35" w14:textId="57BD0860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8419400009</w:t>
            </w:r>
          </w:p>
          <w:p w14:paraId="3A866A3E" w14:textId="2A05D8A0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8419500000</w:t>
            </w:r>
          </w:p>
          <w:p w14:paraId="51A68FF5" w14:textId="49737911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8419600000</w:t>
            </w:r>
          </w:p>
          <w:p w14:paraId="7DED961F" w14:textId="2A5C074C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8419899890</w:t>
            </w:r>
          </w:p>
          <w:p w14:paraId="1EA52796" w14:textId="7BB2746A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8419901500</w:t>
            </w:r>
          </w:p>
          <w:p w14:paraId="40EC76F1" w14:textId="0829012B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841910</w:t>
            </w:r>
          </w:p>
          <w:p w14:paraId="4A9BC009" w14:textId="281E8F70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841919</w:t>
            </w:r>
          </w:p>
          <w:p w14:paraId="5422F3DB" w14:textId="2614122F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8419110000</w:t>
            </w:r>
          </w:p>
          <w:p w14:paraId="5BF2098D" w14:textId="77ECA82D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8419190000</w:t>
            </w:r>
          </w:p>
          <w:p w14:paraId="6F653CC3" w14:textId="4CFCCCC5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841939</w:t>
            </w:r>
          </w:p>
          <w:p w14:paraId="19D8FD2D" w14:textId="19487650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841932</w:t>
            </w:r>
          </w:p>
          <w:p w14:paraId="34757666" w14:textId="2B7396D8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8419320000</w:t>
            </w:r>
          </w:p>
          <w:p w14:paraId="194BF2BC" w14:textId="0C6EB185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841939</w:t>
            </w:r>
          </w:p>
          <w:p w14:paraId="11ABDB4F" w14:textId="753E7299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8419390001</w:t>
            </w:r>
          </w:p>
          <w:p w14:paraId="3EC3F1C0" w14:textId="0F45F82C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8419390002</w:t>
            </w:r>
          </w:p>
          <w:p w14:paraId="00DB29C8" w14:textId="635A1F96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8419390009</w:t>
            </w:r>
          </w:p>
          <w:p w14:paraId="72DE988C" w14:textId="77777777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8421</w:t>
            </w:r>
          </w:p>
          <w:p w14:paraId="608F2A38" w14:textId="3F653DC8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8421197001</w:t>
            </w:r>
          </w:p>
          <w:p w14:paraId="6F53995B" w14:textId="37F8E853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8421197009</w:t>
            </w:r>
          </w:p>
          <w:p w14:paraId="752F314A" w14:textId="72EF3EED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8421210009</w:t>
            </w:r>
          </w:p>
          <w:p w14:paraId="2E82E031" w14:textId="5F4E0DAC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842121</w:t>
            </w:r>
          </w:p>
          <w:p w14:paraId="6DDF7876" w14:textId="0558168F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8421210001</w:t>
            </w:r>
          </w:p>
          <w:p w14:paraId="311D3DB4" w14:textId="567FDFE6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8421210009</w:t>
            </w:r>
          </w:p>
          <w:p w14:paraId="49D4FF87" w14:textId="7ACD7F66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8421220000</w:t>
            </w:r>
          </w:p>
          <w:p w14:paraId="0B5BAF6B" w14:textId="530C0D06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8421230000</w:t>
            </w:r>
          </w:p>
          <w:p w14:paraId="57655963" w14:textId="105C81B7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842129</w:t>
            </w:r>
          </w:p>
          <w:p w14:paraId="662309AC" w14:textId="603AD838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8421290001</w:t>
            </w:r>
          </w:p>
          <w:p w14:paraId="6936FC19" w14:textId="082EFBA8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8421290003</w:t>
            </w:r>
          </w:p>
          <w:p w14:paraId="7D724B81" w14:textId="66B00B43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8421290009</w:t>
            </w:r>
          </w:p>
          <w:p w14:paraId="24C7A0CE" w14:textId="0AAD01C1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842139</w:t>
            </w:r>
          </w:p>
          <w:p w14:paraId="1970CBF1" w14:textId="00D6A563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84213920</w:t>
            </w:r>
          </w:p>
          <w:p w14:paraId="174C8C82" w14:textId="43F887CE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84213980</w:t>
            </w:r>
          </w:p>
          <w:p w14:paraId="6EB7144A" w14:textId="08FAA2F9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84213960</w:t>
            </w:r>
          </w:p>
          <w:p w14:paraId="00925C83" w14:textId="124AE414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842139</w:t>
            </w:r>
          </w:p>
          <w:p w14:paraId="09F3CA5C" w14:textId="0B552B90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842139200</w:t>
            </w:r>
          </w:p>
          <w:p w14:paraId="68A6EACF" w14:textId="7FDA5D97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8421392001</w:t>
            </w:r>
          </w:p>
          <w:p w14:paraId="668B062A" w14:textId="013D7B1B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8421392009</w:t>
            </w:r>
          </w:p>
          <w:p w14:paraId="7E785E42" w14:textId="57FA72FB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8421396000</w:t>
            </w:r>
          </w:p>
          <w:p w14:paraId="6AC5047B" w14:textId="55A44096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8421398002</w:t>
            </w:r>
          </w:p>
          <w:p w14:paraId="2349E24A" w14:textId="33969BDA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8421398007</w:t>
            </w:r>
          </w:p>
          <w:p w14:paraId="647AF13F" w14:textId="14BCFC12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8421392001</w:t>
            </w:r>
          </w:p>
          <w:p w14:paraId="5B85D8D9" w14:textId="5B27F496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8421392009</w:t>
            </w:r>
          </w:p>
          <w:p w14:paraId="38DCEA4E" w14:textId="0D84E478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8421398002</w:t>
            </w:r>
          </w:p>
          <w:p w14:paraId="0E157447" w14:textId="1C5D1E31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8421398007</w:t>
            </w:r>
          </w:p>
          <w:p w14:paraId="681A7546" w14:textId="1D099272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8421990008</w:t>
            </w:r>
          </w:p>
          <w:p w14:paraId="5A11E215" w14:textId="77777777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8422</w:t>
            </w:r>
          </w:p>
          <w:p w14:paraId="7B1B2FCB" w14:textId="1343E1F4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842219</w:t>
            </w:r>
          </w:p>
          <w:p w14:paraId="5D057BBA" w14:textId="4C1972CF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8422110000</w:t>
            </w:r>
          </w:p>
          <w:p w14:paraId="36686783" w14:textId="77777777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8422909000</w:t>
            </w:r>
          </w:p>
          <w:p w14:paraId="6AEE15A0" w14:textId="07565003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842220</w:t>
            </w:r>
          </w:p>
          <w:p w14:paraId="5936CA52" w14:textId="15482A48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842230</w:t>
            </w:r>
          </w:p>
          <w:p w14:paraId="25FCA15A" w14:textId="0C8ABF8F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842220</w:t>
            </w:r>
          </w:p>
          <w:p w14:paraId="67C6D34F" w14:textId="01D33991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8422200001</w:t>
            </w:r>
          </w:p>
          <w:p w14:paraId="51A560D4" w14:textId="4D28B5EA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8422200009</w:t>
            </w:r>
          </w:p>
          <w:p w14:paraId="50808AC4" w14:textId="2DD7AF25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842230</w:t>
            </w:r>
          </w:p>
          <w:p w14:paraId="6E5874AA" w14:textId="1A9DE7C3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8422300001</w:t>
            </w:r>
          </w:p>
          <w:p w14:paraId="52809A70" w14:textId="3CD1273C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8422300003</w:t>
            </w:r>
          </w:p>
          <w:p w14:paraId="2AB19E1E" w14:textId="5E503A8D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8422300008</w:t>
            </w:r>
          </w:p>
          <w:p w14:paraId="7B0BC028" w14:textId="77777777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8428</w:t>
            </w:r>
          </w:p>
          <w:p w14:paraId="0CD7C7E1" w14:textId="46E30E43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842832</w:t>
            </w:r>
          </w:p>
          <w:p w14:paraId="4D1BB444" w14:textId="0FA6EE6B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842833</w:t>
            </w:r>
          </w:p>
          <w:p w14:paraId="3ADF7104" w14:textId="12153CB1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842839</w:t>
            </w:r>
          </w:p>
          <w:p w14:paraId="28FF77E7" w14:textId="6E00DEA9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84283920</w:t>
            </w:r>
          </w:p>
          <w:p w14:paraId="6BA79D66" w14:textId="4D38516E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84283990</w:t>
            </w:r>
          </w:p>
          <w:p w14:paraId="184E5302" w14:textId="72C6AC08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84289070</w:t>
            </w:r>
          </w:p>
          <w:p w14:paraId="0FD33E6F" w14:textId="4AC29D80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842820</w:t>
            </w:r>
          </w:p>
          <w:p w14:paraId="360EDF79" w14:textId="01CEE780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8428202000</w:t>
            </w:r>
          </w:p>
          <w:p w14:paraId="739FF2CE" w14:textId="375936EB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842820800</w:t>
            </w:r>
          </w:p>
          <w:p w14:paraId="5A32BE79" w14:textId="5C208EFA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8428208001</w:t>
            </w:r>
          </w:p>
          <w:p w14:paraId="67C208B0" w14:textId="12614D1F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8428208009</w:t>
            </w:r>
          </w:p>
          <w:p w14:paraId="19D434E3" w14:textId="3BBAC0F4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8428310000</w:t>
            </w:r>
          </w:p>
          <w:p w14:paraId="7CFD9FFC" w14:textId="1D56D5D8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8428320000</w:t>
            </w:r>
          </w:p>
          <w:p w14:paraId="28EF773E" w14:textId="2EE3F6CD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8428330000</w:t>
            </w:r>
          </w:p>
          <w:p w14:paraId="05BE4032" w14:textId="7A7FED3D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842839</w:t>
            </w:r>
          </w:p>
          <w:p w14:paraId="6EB17A41" w14:textId="792574B7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8428392000</w:t>
            </w:r>
          </w:p>
          <w:p w14:paraId="29AC0361" w14:textId="4B93C82E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842839900</w:t>
            </w:r>
          </w:p>
          <w:p w14:paraId="470A6C24" w14:textId="3E94A975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8428399001</w:t>
            </w:r>
          </w:p>
          <w:p w14:paraId="75E37AFD" w14:textId="6E2A15BC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8428399009</w:t>
            </w:r>
          </w:p>
          <w:p w14:paraId="32F23AEA" w14:textId="403F74CE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8428400000</w:t>
            </w:r>
          </w:p>
          <w:p w14:paraId="11CAF85B" w14:textId="68FD5D7C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8428600000</w:t>
            </w:r>
          </w:p>
          <w:p w14:paraId="32A66A44" w14:textId="5AF85362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842890</w:t>
            </w:r>
          </w:p>
          <w:p w14:paraId="354776D0" w14:textId="772FA572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8428907100</w:t>
            </w:r>
          </w:p>
          <w:p w14:paraId="11A5E7AD" w14:textId="1B2D25EB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8428907900</w:t>
            </w:r>
          </w:p>
          <w:p w14:paraId="24B590B8" w14:textId="6044EC49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842890900</w:t>
            </w:r>
          </w:p>
          <w:p w14:paraId="45F6002B" w14:textId="77777777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8435</w:t>
            </w:r>
          </w:p>
          <w:p w14:paraId="074AC43B" w14:textId="4F2987EE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843510</w:t>
            </w:r>
          </w:p>
          <w:p w14:paraId="5A56BF48" w14:textId="260B4FA8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8435100000</w:t>
            </w:r>
          </w:p>
          <w:p w14:paraId="4CF521AB" w14:textId="77777777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8438</w:t>
            </w:r>
          </w:p>
          <w:p w14:paraId="73198844" w14:textId="1AFBAE8F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843810</w:t>
            </w:r>
          </w:p>
          <w:p w14:paraId="358D8F2A" w14:textId="44646536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843820</w:t>
            </w:r>
          </w:p>
          <w:p w14:paraId="12BA1ED8" w14:textId="5A8BAA79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843830</w:t>
            </w:r>
          </w:p>
          <w:p w14:paraId="093DFD1E" w14:textId="3B17C657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843840</w:t>
            </w:r>
          </w:p>
          <w:p w14:paraId="2A2427AA" w14:textId="1A20BE0A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843850</w:t>
            </w:r>
          </w:p>
          <w:p w14:paraId="48126E56" w14:textId="75275594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843860</w:t>
            </w:r>
          </w:p>
          <w:p w14:paraId="061FC152" w14:textId="010B07B4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843880</w:t>
            </w:r>
          </w:p>
          <w:p w14:paraId="0B4825BB" w14:textId="1F333E76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843810</w:t>
            </w:r>
          </w:p>
          <w:p w14:paraId="69DC4096" w14:textId="0DC190EE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8438101000</w:t>
            </w:r>
          </w:p>
          <w:p w14:paraId="41A6A989" w14:textId="0C210DA0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8438109000</w:t>
            </w:r>
          </w:p>
          <w:p w14:paraId="31C2CDF4" w14:textId="6224BD81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8438200000</w:t>
            </w:r>
          </w:p>
          <w:p w14:paraId="1963D3AC" w14:textId="33AF26C2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8438300000</w:t>
            </w:r>
          </w:p>
          <w:p w14:paraId="25BC32A5" w14:textId="11A4B627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8438400000</w:t>
            </w:r>
          </w:p>
          <w:p w14:paraId="3FEFB085" w14:textId="028E92B7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8438500000</w:t>
            </w:r>
          </w:p>
          <w:p w14:paraId="6953AA37" w14:textId="352D067F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8438600000</w:t>
            </w:r>
          </w:p>
          <w:p w14:paraId="49B60042" w14:textId="1B5F0AE2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843880</w:t>
            </w:r>
          </w:p>
          <w:p w14:paraId="6634BC9D" w14:textId="264C8DB2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8438801000</w:t>
            </w:r>
          </w:p>
          <w:p w14:paraId="1034CEAC" w14:textId="6875AD28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8438809100</w:t>
            </w:r>
          </w:p>
          <w:p w14:paraId="54E944B8" w14:textId="4BE1416B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8438809900</w:t>
            </w:r>
          </w:p>
          <w:p w14:paraId="13FE3571" w14:textId="1C1B997F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8479200000</w:t>
            </w:r>
          </w:p>
          <w:p w14:paraId="1A54E76D" w14:textId="77777777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8514</w:t>
            </w:r>
          </w:p>
          <w:p w14:paraId="463EFCFD" w14:textId="69DC503C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851410</w:t>
            </w:r>
          </w:p>
          <w:p w14:paraId="797C5F2E" w14:textId="43FF095B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851420</w:t>
            </w:r>
          </w:p>
          <w:p w14:paraId="335C6FC8" w14:textId="2A16AFB1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851430</w:t>
            </w:r>
          </w:p>
          <w:p w14:paraId="7C392019" w14:textId="435EE5A7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851440</w:t>
            </w:r>
          </w:p>
          <w:p w14:paraId="3691541F" w14:textId="673C93D1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85141080</w:t>
            </w:r>
          </w:p>
          <w:p w14:paraId="0054F89D" w14:textId="0214DCAC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85142010</w:t>
            </w:r>
          </w:p>
          <w:p w14:paraId="56D26039" w14:textId="7562722C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851410</w:t>
            </w:r>
          </w:p>
          <w:p w14:paraId="5FC24598" w14:textId="2F8CF2C1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8514101000</w:t>
            </w:r>
          </w:p>
          <w:p w14:paraId="3AF4CD1C" w14:textId="672D7CBA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8514108000</w:t>
            </w:r>
          </w:p>
          <w:p w14:paraId="5C6D6C6F" w14:textId="5716CB54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851420</w:t>
            </w:r>
          </w:p>
          <w:p w14:paraId="450A8718" w14:textId="79F0DEAB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8514201000</w:t>
            </w:r>
          </w:p>
          <w:p w14:paraId="4E3B4E9C" w14:textId="646BAB71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8514208000</w:t>
            </w:r>
          </w:p>
          <w:p w14:paraId="54439229" w14:textId="42CBD93E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8514300000</w:t>
            </w:r>
          </w:p>
          <w:p w14:paraId="5FF5409D" w14:textId="11A0EEE7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851440000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CB33B" w14:textId="3B5BD453" w:rsidR="00640532" w:rsidRPr="00F47A65" w:rsidRDefault="00640532" w:rsidP="00640532">
            <w:r w:rsidRPr="00F47A65">
              <w:lastRenderedPageBreak/>
              <w:t>ТР ТС 010/2011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86129" w14:textId="77777777" w:rsidR="00640532" w:rsidRPr="00F47A65" w:rsidRDefault="00640532" w:rsidP="00640532">
            <w:pPr>
              <w:rPr>
                <w:b/>
              </w:rPr>
            </w:pPr>
            <w:r w:rsidRPr="00F47A65">
              <w:rPr>
                <w:b/>
              </w:rPr>
              <w:t>ТР ТС 010/2011</w:t>
            </w:r>
          </w:p>
          <w:p w14:paraId="233ECDCD" w14:textId="77777777" w:rsidR="00640532" w:rsidRPr="00F47A65" w:rsidRDefault="00640532" w:rsidP="00640532">
            <w:r w:rsidRPr="00F47A65">
              <w:t>ГОСТ Р 53895</w:t>
            </w:r>
          </w:p>
          <w:p w14:paraId="3B69F3B6" w14:textId="77777777" w:rsidR="00640532" w:rsidRPr="00F47A65" w:rsidRDefault="00640532" w:rsidP="00640532">
            <w:r w:rsidRPr="00F47A65">
              <w:t>ГОСТ Р 54320</w:t>
            </w:r>
          </w:p>
          <w:p w14:paraId="6AB75678" w14:textId="77777777" w:rsidR="00640532" w:rsidRPr="00F47A65" w:rsidRDefault="00640532" w:rsidP="00640532">
            <w:r w:rsidRPr="00F47A65">
              <w:t>ГОСТ Р 54321</w:t>
            </w:r>
          </w:p>
          <w:p w14:paraId="167D3321" w14:textId="77777777" w:rsidR="00640532" w:rsidRPr="00F47A65" w:rsidRDefault="00640532" w:rsidP="00640532">
            <w:r w:rsidRPr="00F47A65">
              <w:t>ГОСТ Р 54387</w:t>
            </w:r>
          </w:p>
          <w:p w14:paraId="5C1F444A" w14:textId="77777777" w:rsidR="00640532" w:rsidRPr="00F47A65" w:rsidRDefault="00640532" w:rsidP="00640532">
            <w:r w:rsidRPr="00F47A65">
              <w:t>ГОСТ Р 54388</w:t>
            </w:r>
          </w:p>
          <w:p w14:paraId="368BB9C7" w14:textId="77777777" w:rsidR="00640532" w:rsidRPr="00F47A65" w:rsidRDefault="00640532" w:rsidP="00640532">
            <w:r w:rsidRPr="00F47A65">
              <w:t>ГОСТ Р 54423</w:t>
            </w:r>
          </w:p>
          <w:p w14:paraId="2962DA8A" w14:textId="77777777" w:rsidR="00640532" w:rsidRPr="00F47A65" w:rsidRDefault="00640532" w:rsidP="00640532">
            <w:r w:rsidRPr="00F47A65">
              <w:t>ГОСТ Р 54424</w:t>
            </w:r>
          </w:p>
          <w:p w14:paraId="5066B267" w14:textId="77777777" w:rsidR="00640532" w:rsidRPr="00F47A65" w:rsidRDefault="00640532" w:rsidP="00640532">
            <w:r w:rsidRPr="00F47A65">
              <w:t>ГОСТ Р 54425</w:t>
            </w:r>
          </w:p>
          <w:p w14:paraId="0ED70432" w14:textId="77777777" w:rsidR="00640532" w:rsidRPr="00F47A65" w:rsidRDefault="00640532" w:rsidP="00640532">
            <w:r w:rsidRPr="00F47A65">
              <w:t>ГОСТ Р 54967</w:t>
            </w:r>
          </w:p>
          <w:p w14:paraId="69C89F6B" w14:textId="77777777" w:rsidR="00640532" w:rsidRPr="00F47A65" w:rsidRDefault="00640532" w:rsidP="00640532">
            <w:r w:rsidRPr="00F47A65">
              <w:t>ГОСТ Р 54972</w:t>
            </w:r>
          </w:p>
          <w:p w14:paraId="5098C0FC" w14:textId="77777777" w:rsidR="00640532" w:rsidRPr="00F47A65" w:rsidRDefault="00640532" w:rsidP="00640532">
            <w:r w:rsidRPr="00F47A65">
              <w:t>ГОСТ EN 1672-1</w:t>
            </w:r>
          </w:p>
          <w:p w14:paraId="0F3059B8" w14:textId="77777777" w:rsidR="00640532" w:rsidRPr="00F47A65" w:rsidRDefault="00640532" w:rsidP="00640532">
            <w:r w:rsidRPr="00F47A65">
              <w:t>ГОСТ EN 1678</w:t>
            </w:r>
          </w:p>
          <w:p w14:paraId="4CEE96F9" w14:textId="77777777" w:rsidR="00640532" w:rsidRPr="00F47A65" w:rsidRDefault="00640532" w:rsidP="00640532">
            <w:r w:rsidRPr="00F47A65">
              <w:t>ГОСТ EN 13289</w:t>
            </w:r>
          </w:p>
          <w:p w14:paraId="7822B1F5" w14:textId="77777777" w:rsidR="00640532" w:rsidRPr="00F47A65" w:rsidRDefault="00640532" w:rsidP="00640532">
            <w:r w:rsidRPr="00F47A65">
              <w:lastRenderedPageBreak/>
              <w:t>ГОСТ EN 13570</w:t>
            </w:r>
          </w:p>
          <w:p w14:paraId="66120C99" w14:textId="77777777" w:rsidR="00640532" w:rsidRPr="00F47A65" w:rsidRDefault="00640532" w:rsidP="00640532">
            <w:r w:rsidRPr="00F47A65">
              <w:t>ГОСТ EN 13621</w:t>
            </w:r>
          </w:p>
          <w:p w14:paraId="5D7A2884" w14:textId="77777777" w:rsidR="00640532" w:rsidRPr="00F47A65" w:rsidRDefault="00640532" w:rsidP="00640532">
            <w:r w:rsidRPr="00F47A65">
              <w:t>ГОСТ EN 13951</w:t>
            </w:r>
          </w:p>
          <w:p w14:paraId="32712F1D" w14:textId="77777777" w:rsidR="00640532" w:rsidRPr="00F47A65" w:rsidRDefault="00640532" w:rsidP="00640532">
            <w:r w:rsidRPr="00F47A65">
              <w:t>ГОСТ EN 15861</w:t>
            </w:r>
          </w:p>
          <w:p w14:paraId="3B29393D" w14:textId="77777777" w:rsidR="00640532" w:rsidRPr="00F47A65" w:rsidRDefault="00640532" w:rsidP="00640532">
            <w:r w:rsidRPr="00F47A65">
              <w:t>ГОСТ Р ЕН 12853</w:t>
            </w:r>
          </w:p>
          <w:p w14:paraId="37859A80" w14:textId="77777777" w:rsidR="00640532" w:rsidRPr="00F47A65" w:rsidRDefault="00640532" w:rsidP="00640532">
            <w:r w:rsidRPr="00F47A65">
              <w:t>ГОСТ EN 454</w:t>
            </w:r>
          </w:p>
          <w:p w14:paraId="1B84E2F7" w14:textId="77777777" w:rsidR="00640532" w:rsidRPr="00F47A65" w:rsidRDefault="00640532" w:rsidP="00640532">
            <w:r w:rsidRPr="00F47A65">
              <w:t>ГОСТ EN 1672-2</w:t>
            </w:r>
          </w:p>
          <w:p w14:paraId="5403D5A0" w14:textId="77777777" w:rsidR="00640532" w:rsidRPr="00F47A65" w:rsidRDefault="00640532" w:rsidP="00640532">
            <w:r w:rsidRPr="00F47A65">
              <w:t>ГОСТ EN 1974</w:t>
            </w:r>
          </w:p>
          <w:p w14:paraId="3227484C" w14:textId="77777777" w:rsidR="00640532" w:rsidRPr="00F47A65" w:rsidRDefault="00640532" w:rsidP="00640532">
            <w:r w:rsidRPr="00F47A65">
              <w:t>ГОСТ EN 12042</w:t>
            </w:r>
          </w:p>
          <w:p w14:paraId="280D580A" w14:textId="77777777" w:rsidR="00640532" w:rsidRPr="00F47A65" w:rsidRDefault="00640532" w:rsidP="00640532">
            <w:r w:rsidRPr="00F47A65">
              <w:t>ГОСТ EN 12851</w:t>
            </w:r>
          </w:p>
          <w:p w14:paraId="22F7359A" w14:textId="77777777" w:rsidR="00640532" w:rsidRPr="00F47A65" w:rsidRDefault="00640532" w:rsidP="00640532">
            <w:r w:rsidRPr="00F47A65">
              <w:t>ГОСТ EN 12984</w:t>
            </w:r>
          </w:p>
          <w:p w14:paraId="00D010BE" w14:textId="77777777" w:rsidR="00640532" w:rsidRPr="00F47A65" w:rsidRDefault="00640532" w:rsidP="00640532">
            <w:r w:rsidRPr="00F47A65">
              <w:t>ГОСТ EN 13288</w:t>
            </w:r>
          </w:p>
          <w:p w14:paraId="491EFA8D" w14:textId="77777777" w:rsidR="00640532" w:rsidRPr="00F47A65" w:rsidRDefault="00640532" w:rsidP="00640532">
            <w:r w:rsidRPr="00F47A65">
              <w:t>ГОСТ EN 13534</w:t>
            </w:r>
          </w:p>
          <w:p w14:paraId="447ECF89" w14:textId="77777777" w:rsidR="00640532" w:rsidRPr="00F47A65" w:rsidRDefault="00640532" w:rsidP="00640532">
            <w:r w:rsidRPr="00F47A65">
              <w:t>ГОСТ EN 13591</w:t>
            </w:r>
          </w:p>
          <w:p w14:paraId="4FEC97AE" w14:textId="77777777" w:rsidR="00640532" w:rsidRPr="00F47A65" w:rsidRDefault="00640532" w:rsidP="00640532">
            <w:r w:rsidRPr="00F47A65">
              <w:t>ГОСТ EN 13621</w:t>
            </w:r>
          </w:p>
          <w:p w14:paraId="4283D10B" w14:textId="77777777" w:rsidR="00640532" w:rsidRPr="00F47A65" w:rsidRDefault="00640532" w:rsidP="00640532">
            <w:r w:rsidRPr="00F47A65">
              <w:t>ГОСТ EN 13732</w:t>
            </w:r>
          </w:p>
          <w:p w14:paraId="55F75CE0" w14:textId="77777777" w:rsidR="00640532" w:rsidRPr="00F47A65" w:rsidRDefault="00640532" w:rsidP="00640532">
            <w:r w:rsidRPr="00F47A65">
              <w:t>ГОСТ EN 13870</w:t>
            </w:r>
          </w:p>
          <w:p w14:paraId="0DB2DAF7" w14:textId="77777777" w:rsidR="00640532" w:rsidRPr="00F47A65" w:rsidRDefault="00640532" w:rsidP="00640532">
            <w:r w:rsidRPr="00F47A65">
              <w:t>ГОСТ EN 13885</w:t>
            </w:r>
          </w:p>
          <w:p w14:paraId="2186E430" w14:textId="77777777" w:rsidR="00640532" w:rsidRPr="00F47A65" w:rsidRDefault="00640532" w:rsidP="00640532">
            <w:r w:rsidRPr="00F47A65">
              <w:t>ГОСТ EN 13886</w:t>
            </w:r>
          </w:p>
          <w:p w14:paraId="4EECD097" w14:textId="77777777" w:rsidR="00640532" w:rsidRPr="00F47A65" w:rsidRDefault="00640532" w:rsidP="00640532">
            <w:r w:rsidRPr="00F47A65">
              <w:t>ГОСТ EN 13954</w:t>
            </w:r>
          </w:p>
          <w:p w14:paraId="6E0B11CF" w14:textId="77777777" w:rsidR="00640532" w:rsidRPr="00F47A65" w:rsidRDefault="00640532" w:rsidP="00640532">
            <w:r w:rsidRPr="00F47A65">
              <w:t>ГОСТ EN 14958</w:t>
            </w:r>
          </w:p>
          <w:p w14:paraId="4454A852" w14:textId="77777777" w:rsidR="00640532" w:rsidRPr="00F47A65" w:rsidRDefault="00640532" w:rsidP="00640532">
            <w:r w:rsidRPr="00F47A65">
              <w:t>ГОСТ EN 15166</w:t>
            </w:r>
          </w:p>
          <w:p w14:paraId="6070A3ED" w14:textId="77777777" w:rsidR="00640532" w:rsidRPr="00F47A65" w:rsidRDefault="00640532" w:rsidP="00640532">
            <w:r w:rsidRPr="00F47A65">
              <w:t>ГОСТ EN 15774</w:t>
            </w:r>
          </w:p>
          <w:p w14:paraId="5C4D928A" w14:textId="77777777" w:rsidR="00640532" w:rsidRPr="00F47A65" w:rsidRDefault="00640532" w:rsidP="00640532">
            <w:r w:rsidRPr="00F47A65">
              <w:t>ГОСТ EN 15861</w:t>
            </w:r>
          </w:p>
          <w:p w14:paraId="26FB9100" w14:textId="77777777" w:rsidR="00640532" w:rsidRPr="00F47A65" w:rsidRDefault="00640532" w:rsidP="00640532">
            <w:r w:rsidRPr="00F47A65">
              <w:t>ГОСТ 12.2.124</w:t>
            </w:r>
          </w:p>
          <w:p w14:paraId="1BF670D0" w14:textId="77777777" w:rsidR="00640532" w:rsidRPr="00F47A65" w:rsidRDefault="00640532" w:rsidP="00640532">
            <w:r w:rsidRPr="00F47A65">
              <w:t>ГОСТ 12.2.135</w:t>
            </w:r>
          </w:p>
          <w:p w14:paraId="58529DCC" w14:textId="77777777" w:rsidR="00640532" w:rsidRPr="00F47A65" w:rsidRDefault="00640532" w:rsidP="00640532">
            <w:r w:rsidRPr="00F47A65">
              <w:t>ГОСТ 3347</w:t>
            </w:r>
          </w:p>
          <w:p w14:paraId="747C8AD3" w14:textId="77777777" w:rsidR="00640532" w:rsidRPr="00F47A65" w:rsidRDefault="00640532" w:rsidP="00640532">
            <w:r w:rsidRPr="00F47A65">
              <w:t>ГОСТ 12027</w:t>
            </w:r>
          </w:p>
          <w:p w14:paraId="68E6BA2F" w14:textId="77777777" w:rsidR="00640532" w:rsidRPr="00F47A65" w:rsidRDefault="00640532" w:rsidP="00640532">
            <w:r w:rsidRPr="00F47A65">
              <w:t>ГОСТ 18518-</w:t>
            </w:r>
          </w:p>
          <w:p w14:paraId="76818EE3" w14:textId="77777777" w:rsidR="00640532" w:rsidRPr="00F47A65" w:rsidRDefault="00640532" w:rsidP="00640532">
            <w:r w:rsidRPr="00F47A65">
              <w:t>ГОСТ 20258</w:t>
            </w:r>
          </w:p>
          <w:p w14:paraId="6353974B" w14:textId="77777777" w:rsidR="00640532" w:rsidRPr="00F47A65" w:rsidRDefault="00640532" w:rsidP="00640532">
            <w:r w:rsidRPr="00F47A65">
              <w:t>ГОСТ 21253</w:t>
            </w:r>
          </w:p>
          <w:p w14:paraId="18E009C4" w14:textId="77777777" w:rsidR="00640532" w:rsidRPr="00F47A65" w:rsidRDefault="00640532" w:rsidP="00640532">
            <w:r w:rsidRPr="00F47A65">
              <w:t>ГОСТ 24885</w:t>
            </w:r>
          </w:p>
          <w:p w14:paraId="65E35ECC" w14:textId="77777777" w:rsidR="00640532" w:rsidRPr="00F47A65" w:rsidRDefault="00640532" w:rsidP="00640532">
            <w:r w:rsidRPr="00F47A65">
              <w:t>ГОСТ 26582</w:t>
            </w:r>
          </w:p>
          <w:p w14:paraId="5EB89398" w14:textId="77777777" w:rsidR="00640532" w:rsidRPr="00F47A65" w:rsidRDefault="00640532" w:rsidP="00640532">
            <w:r w:rsidRPr="00F47A65">
              <w:t>ГОСТ 28107</w:t>
            </w:r>
          </w:p>
          <w:p w14:paraId="6A03261A" w14:textId="77777777" w:rsidR="00640532" w:rsidRPr="00F47A65" w:rsidRDefault="00640532" w:rsidP="00640532">
            <w:r w:rsidRPr="00F47A65">
              <w:lastRenderedPageBreak/>
              <w:t>ГОСТ 28110</w:t>
            </w:r>
          </w:p>
          <w:p w14:paraId="15D9A544" w14:textId="77777777" w:rsidR="00640532" w:rsidRPr="00F47A65" w:rsidRDefault="00640532" w:rsidP="00640532">
            <w:r w:rsidRPr="00F47A65">
              <w:t>ГОСТ 28112</w:t>
            </w:r>
          </w:p>
          <w:p w14:paraId="59A5D1CE" w14:textId="77777777" w:rsidR="00640532" w:rsidRPr="00F47A65" w:rsidRDefault="00640532" w:rsidP="00640532">
            <w:r w:rsidRPr="00F47A65">
              <w:t>ГОСТ 28531-</w:t>
            </w:r>
          </w:p>
          <w:p w14:paraId="496EBD34" w14:textId="77777777" w:rsidR="00640532" w:rsidRPr="00F47A65" w:rsidRDefault="00640532" w:rsidP="00640532">
            <w:r w:rsidRPr="00F47A65">
              <w:t>ГОСТ 28532</w:t>
            </w:r>
          </w:p>
          <w:p w14:paraId="385D46E9" w14:textId="77777777" w:rsidR="00640532" w:rsidRPr="00F47A65" w:rsidRDefault="00640532" w:rsidP="00640532">
            <w:r w:rsidRPr="00F47A65">
              <w:t>ГОСТ 28535</w:t>
            </w:r>
          </w:p>
          <w:p w14:paraId="6D763C5F" w14:textId="77777777" w:rsidR="00640532" w:rsidRPr="00F47A65" w:rsidRDefault="00640532" w:rsidP="00640532">
            <w:r w:rsidRPr="00F47A65">
              <w:t>ГОСТ 28693</w:t>
            </w:r>
          </w:p>
          <w:p w14:paraId="6BF6FFA5" w14:textId="77777777" w:rsidR="00640532" w:rsidRPr="00F47A65" w:rsidRDefault="00640532" w:rsidP="00640532">
            <w:r w:rsidRPr="00F47A65">
              <w:t>ГОСТ 29065</w:t>
            </w:r>
          </w:p>
          <w:p w14:paraId="7DBA55F2" w14:textId="77777777" w:rsidR="00640532" w:rsidRPr="00F47A65" w:rsidRDefault="00640532" w:rsidP="00640532">
            <w:r w:rsidRPr="00F47A65">
              <w:t>ГОСТ 30146</w:t>
            </w:r>
          </w:p>
          <w:p w14:paraId="7080329A" w14:textId="77777777" w:rsidR="00640532" w:rsidRPr="00F47A65" w:rsidRDefault="00640532" w:rsidP="00640532">
            <w:r w:rsidRPr="00F47A65">
              <w:t>ГОСТ 30150</w:t>
            </w:r>
          </w:p>
          <w:p w14:paraId="01222A5F" w14:textId="77777777" w:rsidR="00640532" w:rsidRPr="00F47A65" w:rsidRDefault="00640532" w:rsidP="00640532">
            <w:r w:rsidRPr="00F47A65">
              <w:t>ГОСТ 30316</w:t>
            </w:r>
          </w:p>
          <w:p w14:paraId="16C02BB2" w14:textId="77777777" w:rsidR="00640532" w:rsidRPr="00F47A65" w:rsidRDefault="00640532" w:rsidP="00640532">
            <w:r w:rsidRPr="00F47A65">
              <w:t>ГОСТ 31521</w:t>
            </w:r>
          </w:p>
          <w:p w14:paraId="65591372" w14:textId="77777777" w:rsidR="00640532" w:rsidRPr="00F47A65" w:rsidRDefault="00640532" w:rsidP="00640532">
            <w:r w:rsidRPr="00F47A65">
              <w:t>ГОСТ 31522</w:t>
            </w:r>
          </w:p>
          <w:p w14:paraId="254BE235" w14:textId="77777777" w:rsidR="00640532" w:rsidRPr="00F47A65" w:rsidRDefault="00640532" w:rsidP="00640532">
            <w:r w:rsidRPr="00F47A65">
              <w:t>ГОСТ 31523</w:t>
            </w:r>
          </w:p>
          <w:p w14:paraId="6B31C8B1" w14:textId="77777777" w:rsidR="00640532" w:rsidRPr="00F47A65" w:rsidRDefault="00640532" w:rsidP="00640532">
            <w:r w:rsidRPr="00F47A65">
              <w:t>ГОСТ 31524</w:t>
            </w:r>
          </w:p>
          <w:p w14:paraId="6FED2C67" w14:textId="77777777" w:rsidR="00640532" w:rsidRPr="00F47A65" w:rsidRDefault="00640532" w:rsidP="00640532">
            <w:r w:rsidRPr="00F47A65">
              <w:t>ГОСТ 31525</w:t>
            </w:r>
          </w:p>
          <w:p w14:paraId="78CD603A" w14:textId="77777777" w:rsidR="00640532" w:rsidRPr="00F47A65" w:rsidRDefault="00640532" w:rsidP="00640532">
            <w:r w:rsidRPr="00F47A65">
              <w:t>ГОСТ 31526-</w:t>
            </w:r>
          </w:p>
          <w:p w14:paraId="79F1982A" w14:textId="77777777" w:rsidR="00640532" w:rsidRPr="00F47A65" w:rsidRDefault="00640532" w:rsidP="00640532">
            <w:r w:rsidRPr="00F47A65">
              <w:t>ГОСТ 31527</w:t>
            </w:r>
          </w:p>
          <w:p w14:paraId="44677047" w14:textId="77777777" w:rsidR="00640532" w:rsidRPr="00F47A65" w:rsidRDefault="00640532" w:rsidP="00640532">
            <w:r w:rsidRPr="00F47A65">
              <w:t>ГОСТ 31528</w:t>
            </w:r>
          </w:p>
          <w:p w14:paraId="4F4B38B9" w14:textId="77777777" w:rsidR="00640532" w:rsidRPr="00F47A65" w:rsidRDefault="00640532" w:rsidP="00640532">
            <w:r w:rsidRPr="00F47A65">
              <w:t>ГОСТ 31529</w:t>
            </w:r>
          </w:p>
          <w:p w14:paraId="13CBDE63" w14:textId="77777777" w:rsidR="00640532" w:rsidRPr="00F47A65" w:rsidRDefault="00640532" w:rsidP="00640532">
            <w:r w:rsidRPr="00F47A65">
              <w:t>СТБ EN 12852</w:t>
            </w:r>
          </w:p>
          <w:p w14:paraId="0F1F32E4" w14:textId="77777777" w:rsidR="00640532" w:rsidRPr="00F47A65" w:rsidRDefault="00640532" w:rsidP="00640532">
            <w:r w:rsidRPr="00F47A65">
              <w:t>СТБ EN 12855</w:t>
            </w:r>
          </w:p>
          <w:p w14:paraId="3AF00DC6" w14:textId="77777777" w:rsidR="00640532" w:rsidRPr="00F47A65" w:rsidRDefault="00640532" w:rsidP="00640532">
            <w:r w:rsidRPr="00F47A65">
              <w:t>СТБ ЕН 12853</w:t>
            </w:r>
          </w:p>
          <w:p w14:paraId="7CB2DA22" w14:textId="77777777" w:rsidR="00640532" w:rsidRPr="00F47A65" w:rsidRDefault="00640532" w:rsidP="00640532">
            <w:r w:rsidRPr="00F47A65">
              <w:t>СТБ ЕН 12854</w:t>
            </w:r>
          </w:p>
          <w:p w14:paraId="76357062" w14:textId="77777777" w:rsidR="00640532" w:rsidRPr="00F47A65" w:rsidRDefault="00640532" w:rsidP="00640532">
            <w:r w:rsidRPr="00F47A65">
              <w:t>ГОСТ 12.1.003</w:t>
            </w:r>
          </w:p>
          <w:p w14:paraId="7B2555D6" w14:textId="77777777" w:rsidR="00640532" w:rsidRPr="00F47A65" w:rsidRDefault="00640532" w:rsidP="00640532">
            <w:r w:rsidRPr="00F47A65">
              <w:t>ГОСТ 12.1.012</w:t>
            </w:r>
          </w:p>
          <w:p w14:paraId="625AE4DB" w14:textId="77777777" w:rsidR="00640532" w:rsidRPr="00F47A65" w:rsidRDefault="00640532" w:rsidP="00640532">
            <w:r w:rsidRPr="00F47A65">
              <w:t>ГОСТ 12.2.003</w:t>
            </w:r>
          </w:p>
          <w:p w14:paraId="540A97F9" w14:textId="77777777" w:rsidR="00640532" w:rsidRPr="00F47A65" w:rsidRDefault="00640532" w:rsidP="00640532">
            <w:r w:rsidRPr="00F47A65">
              <w:t>ГОСТ 12.2.007.0</w:t>
            </w:r>
          </w:p>
          <w:p w14:paraId="3575134F" w14:textId="77777777" w:rsidR="00640532" w:rsidRPr="00F47A65" w:rsidRDefault="00640532" w:rsidP="00640532">
            <w:r w:rsidRPr="00F47A65">
              <w:t>ГОСТ Р МЭК 60204-1</w:t>
            </w:r>
          </w:p>
          <w:p w14:paraId="67728E18" w14:textId="77777777" w:rsidR="00640532" w:rsidRPr="00F47A65" w:rsidRDefault="00640532" w:rsidP="00640532">
            <w:r w:rsidRPr="00F47A65">
              <w:t>ГОСТ IEC 60335-1</w:t>
            </w:r>
          </w:p>
          <w:p w14:paraId="0834C35E" w14:textId="30C22B1A" w:rsidR="00640532" w:rsidRPr="00F47A65" w:rsidRDefault="00640532" w:rsidP="00640532">
            <w:pPr>
              <w:rPr>
                <w:b/>
              </w:rPr>
            </w:pPr>
            <w:r w:rsidRPr="00F47A65">
              <w:t>ГОСТ 12.1.005</w:t>
            </w:r>
          </w:p>
        </w:tc>
      </w:tr>
      <w:tr w:rsidR="00640532" w:rsidRPr="00F47A65" w14:paraId="63068013" w14:textId="77777777" w:rsidTr="004A2D6A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27572" w14:textId="0B6C33B8" w:rsidR="00640532" w:rsidRPr="00F47A65" w:rsidRDefault="00640532" w:rsidP="00640532">
            <w:pPr>
              <w:spacing w:after="160" w:line="259" w:lineRule="auto"/>
            </w:pPr>
            <w:r w:rsidRPr="00F47A65">
              <w:lastRenderedPageBreak/>
              <w:t>2.6.8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5D499" w14:textId="77777777" w:rsidR="00640532" w:rsidRPr="00F47A65" w:rsidRDefault="00640532" w:rsidP="00640532">
            <w:r w:rsidRPr="00F47A65">
              <w:t>Оборудование технологическое для</w:t>
            </w:r>
          </w:p>
          <w:p w14:paraId="7549AB46" w14:textId="77777777" w:rsidR="00640532" w:rsidRPr="00F47A65" w:rsidRDefault="00640532" w:rsidP="00640532">
            <w:r w:rsidRPr="00F47A65">
              <w:t xml:space="preserve">предприятий торговли, </w:t>
            </w:r>
            <w:r w:rsidRPr="00F47A65">
              <w:lastRenderedPageBreak/>
              <w:t>общественного</w:t>
            </w:r>
          </w:p>
          <w:p w14:paraId="765072CC" w14:textId="263C9764" w:rsidR="00640532" w:rsidRPr="00F47A65" w:rsidRDefault="00640532" w:rsidP="00640532">
            <w:r w:rsidRPr="00F47A65">
              <w:t>питания и пищеблоков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140BF" w14:textId="77777777" w:rsidR="00640532" w:rsidRPr="00F47A65" w:rsidRDefault="00640532" w:rsidP="00640532">
            <w:r w:rsidRPr="00F47A65">
              <w:lastRenderedPageBreak/>
              <w:t>1с, 3с, 9с</w:t>
            </w:r>
          </w:p>
          <w:p w14:paraId="7A66024A" w14:textId="77777777" w:rsidR="00640532" w:rsidRPr="00F47A65" w:rsidRDefault="00640532" w:rsidP="00640532">
            <w:r w:rsidRPr="00F47A65">
              <w:t>Сертификация</w:t>
            </w:r>
          </w:p>
          <w:p w14:paraId="0750FAE4" w14:textId="660BC82D" w:rsidR="00640532" w:rsidRPr="00F47A65" w:rsidRDefault="00640532" w:rsidP="00640532"/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3E517" w14:textId="77777777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8418</w:t>
            </w:r>
          </w:p>
          <w:p w14:paraId="72484A8B" w14:textId="65F9D28E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841850</w:t>
            </w:r>
          </w:p>
          <w:p w14:paraId="5A60A741" w14:textId="3C0F8C18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841860</w:t>
            </w:r>
          </w:p>
          <w:p w14:paraId="48FD4167" w14:textId="777EB6C8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8418501</w:t>
            </w:r>
          </w:p>
          <w:p w14:paraId="36C2EFA0" w14:textId="0332AA92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84185011</w:t>
            </w:r>
          </w:p>
          <w:p w14:paraId="6F6F937B" w14:textId="5B95593C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84185019</w:t>
            </w:r>
          </w:p>
          <w:p w14:paraId="2679C507" w14:textId="43F02420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84185090</w:t>
            </w:r>
          </w:p>
          <w:p w14:paraId="28887463" w14:textId="6EA6BC9C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841861</w:t>
            </w:r>
          </w:p>
          <w:p w14:paraId="15E5C173" w14:textId="0D9E9679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841869</w:t>
            </w:r>
          </w:p>
          <w:p w14:paraId="2A3B1732" w14:textId="17FF65B8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841810</w:t>
            </w:r>
          </w:p>
          <w:p w14:paraId="37F59868" w14:textId="33D3EF59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841810200</w:t>
            </w:r>
          </w:p>
          <w:p w14:paraId="63E48CF2" w14:textId="7BEB7BEF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8418102001</w:t>
            </w:r>
          </w:p>
          <w:p w14:paraId="51FFFE79" w14:textId="1F28CBC7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8418102002</w:t>
            </w:r>
          </w:p>
          <w:p w14:paraId="64D24AA3" w14:textId="3C598854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8418102008</w:t>
            </w:r>
          </w:p>
          <w:p w14:paraId="72863185" w14:textId="2A843113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841810800</w:t>
            </w:r>
          </w:p>
          <w:p w14:paraId="2126A125" w14:textId="0564274F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8418108001</w:t>
            </w:r>
          </w:p>
          <w:p w14:paraId="6200DC96" w14:textId="100C327B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8418108002</w:t>
            </w:r>
          </w:p>
          <w:p w14:paraId="561B3FA8" w14:textId="30ECB670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8418108008</w:t>
            </w:r>
          </w:p>
          <w:p w14:paraId="6E65EFB6" w14:textId="041FA75B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841821</w:t>
            </w:r>
          </w:p>
          <w:p w14:paraId="57AA1798" w14:textId="6851321B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8418211000</w:t>
            </w:r>
          </w:p>
          <w:p w14:paraId="33581370" w14:textId="6E415187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8418215100</w:t>
            </w:r>
          </w:p>
          <w:p w14:paraId="54EE74C5" w14:textId="35801EDB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8418215900</w:t>
            </w:r>
          </w:p>
          <w:p w14:paraId="5B029589" w14:textId="2A05B27F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8418219100</w:t>
            </w:r>
          </w:p>
          <w:p w14:paraId="0D2F9F29" w14:textId="01B289C3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8418219900</w:t>
            </w:r>
          </w:p>
          <w:p w14:paraId="76F99B11" w14:textId="3C5B3E78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8418290000</w:t>
            </w:r>
          </w:p>
          <w:p w14:paraId="60BEDDB3" w14:textId="13784B8D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841830</w:t>
            </w:r>
          </w:p>
          <w:p w14:paraId="154C060E" w14:textId="0B569936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841830200</w:t>
            </w:r>
          </w:p>
          <w:p w14:paraId="2090FB63" w14:textId="26B0B69A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8418302001</w:t>
            </w:r>
          </w:p>
          <w:p w14:paraId="7508D68F" w14:textId="4AFD1864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8418302002</w:t>
            </w:r>
          </w:p>
          <w:p w14:paraId="6F1C24BB" w14:textId="6E131A31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8418302008</w:t>
            </w:r>
          </w:p>
          <w:p w14:paraId="25BA12A5" w14:textId="645632A9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841830800</w:t>
            </w:r>
          </w:p>
          <w:p w14:paraId="75DD6C28" w14:textId="06D5FE71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8418308001</w:t>
            </w:r>
          </w:p>
          <w:p w14:paraId="45BDF583" w14:textId="641AD202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8418308002</w:t>
            </w:r>
          </w:p>
          <w:p w14:paraId="2380728A" w14:textId="47F8CF65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8418308008</w:t>
            </w:r>
          </w:p>
          <w:p w14:paraId="11B6EAB5" w14:textId="2F393022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841840</w:t>
            </w:r>
          </w:p>
          <w:p w14:paraId="3156DBAD" w14:textId="327D95C8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841840200</w:t>
            </w:r>
          </w:p>
          <w:p w14:paraId="6C363EFB" w14:textId="2DD6ED2A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8418402001</w:t>
            </w:r>
          </w:p>
          <w:p w14:paraId="781B19CB" w14:textId="224B9757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8418402002</w:t>
            </w:r>
          </w:p>
          <w:p w14:paraId="42B96F44" w14:textId="21C9D48C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8418402008</w:t>
            </w:r>
          </w:p>
          <w:p w14:paraId="5EEE5A8B" w14:textId="2E3EBB39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841840800</w:t>
            </w:r>
          </w:p>
          <w:p w14:paraId="79147456" w14:textId="16A9B2C1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8418408001</w:t>
            </w:r>
          </w:p>
          <w:p w14:paraId="20C01263" w14:textId="1534C73D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8418408002</w:t>
            </w:r>
          </w:p>
          <w:p w14:paraId="038E1F49" w14:textId="5E0307CE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8418408008</w:t>
            </w:r>
          </w:p>
          <w:p w14:paraId="7E52D349" w14:textId="354F4759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841850</w:t>
            </w:r>
          </w:p>
          <w:p w14:paraId="4A809852" w14:textId="52CB0FEA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8418501100</w:t>
            </w:r>
          </w:p>
          <w:p w14:paraId="426064EB" w14:textId="5B66FBB5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8418501900</w:t>
            </w:r>
          </w:p>
          <w:p w14:paraId="070C7121" w14:textId="79EB4851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841850900</w:t>
            </w:r>
          </w:p>
          <w:p w14:paraId="035CA5BB" w14:textId="647052C5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8418509001</w:t>
            </w:r>
          </w:p>
          <w:p w14:paraId="144EA6E4" w14:textId="6D0C98A1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8418509009</w:t>
            </w:r>
          </w:p>
          <w:p w14:paraId="286535E5" w14:textId="17485C84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841861</w:t>
            </w:r>
          </w:p>
          <w:p w14:paraId="4DD16D74" w14:textId="2038B504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841861001</w:t>
            </w:r>
          </w:p>
          <w:p w14:paraId="7660DE1E" w14:textId="3F670FD6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8418610011</w:t>
            </w:r>
          </w:p>
          <w:p w14:paraId="7D362313" w14:textId="528A055A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8418610019</w:t>
            </w:r>
          </w:p>
          <w:p w14:paraId="20EC8B9C" w14:textId="38E2AD54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8418610091</w:t>
            </w:r>
          </w:p>
          <w:p w14:paraId="2DB4B551" w14:textId="61C8B3BB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8418610099</w:t>
            </w:r>
          </w:p>
          <w:p w14:paraId="089CAF82" w14:textId="6BA3EAE4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841869</w:t>
            </w:r>
          </w:p>
          <w:p w14:paraId="7E05C1D9" w14:textId="2F45887E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8418690001</w:t>
            </w:r>
          </w:p>
          <w:p w14:paraId="3DEAA7CE" w14:textId="7F499171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8418690002</w:t>
            </w:r>
          </w:p>
          <w:p w14:paraId="6E345AFB" w14:textId="22762E6E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8418690008</w:t>
            </w:r>
          </w:p>
          <w:p w14:paraId="69934485" w14:textId="34541058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8418910000</w:t>
            </w:r>
          </w:p>
          <w:p w14:paraId="51B88D8A" w14:textId="1803E101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841899</w:t>
            </w:r>
          </w:p>
          <w:p w14:paraId="301ABE33" w14:textId="6F8118E7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841899100</w:t>
            </w:r>
          </w:p>
          <w:p w14:paraId="0CFF86EB" w14:textId="2CEBB4A9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8418991001</w:t>
            </w:r>
          </w:p>
          <w:p w14:paraId="41E7976C" w14:textId="350A9433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8418991009</w:t>
            </w:r>
          </w:p>
          <w:p w14:paraId="6CA8F0F5" w14:textId="429B39CD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8418999000</w:t>
            </w:r>
          </w:p>
          <w:p w14:paraId="2830E855" w14:textId="77777777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8419</w:t>
            </w:r>
          </w:p>
          <w:p w14:paraId="7E9D2A96" w14:textId="0E63CCB5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8419110000</w:t>
            </w:r>
          </w:p>
          <w:p w14:paraId="6224BE3D" w14:textId="2826CE3D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8419190000</w:t>
            </w:r>
          </w:p>
          <w:p w14:paraId="36A3208C" w14:textId="2AD5A50E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8419200000</w:t>
            </w:r>
          </w:p>
          <w:p w14:paraId="2B247466" w14:textId="3C2ED247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8419310000</w:t>
            </w:r>
          </w:p>
          <w:p w14:paraId="30924938" w14:textId="06B70CAA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8419320000</w:t>
            </w:r>
          </w:p>
          <w:p w14:paraId="770FACDA" w14:textId="376D7C59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841939</w:t>
            </w:r>
          </w:p>
          <w:p w14:paraId="2F671A49" w14:textId="33B5E6F9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8419390001</w:t>
            </w:r>
          </w:p>
          <w:p w14:paraId="21683C5C" w14:textId="028D64BF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8419390002</w:t>
            </w:r>
          </w:p>
          <w:p w14:paraId="36E06718" w14:textId="369E4022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8419390009</w:t>
            </w:r>
          </w:p>
          <w:p w14:paraId="59DFDD1B" w14:textId="700F250A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841940</w:t>
            </w:r>
          </w:p>
          <w:p w14:paraId="7C324965" w14:textId="561E4E06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8419400001</w:t>
            </w:r>
          </w:p>
          <w:p w14:paraId="303699CF" w14:textId="109EE279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8419400009</w:t>
            </w:r>
          </w:p>
          <w:p w14:paraId="39B76641" w14:textId="3FD4CE45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8419500000</w:t>
            </w:r>
          </w:p>
          <w:p w14:paraId="4BDA8D1A" w14:textId="4A2B9D72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8419600000</w:t>
            </w:r>
          </w:p>
          <w:p w14:paraId="1A63EED9" w14:textId="0643F543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841981</w:t>
            </w:r>
          </w:p>
          <w:p w14:paraId="06CEAA7E" w14:textId="351A54D6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8419812000</w:t>
            </w:r>
          </w:p>
          <w:p w14:paraId="416F44F8" w14:textId="0FFE609F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8419818000</w:t>
            </w:r>
          </w:p>
          <w:p w14:paraId="64B5A37A" w14:textId="2CCD6C56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841989</w:t>
            </w:r>
          </w:p>
          <w:p w14:paraId="274D60CE" w14:textId="02643595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8419891000</w:t>
            </w:r>
          </w:p>
          <w:p w14:paraId="5E877E60" w14:textId="5FF7CEB5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8419893000</w:t>
            </w:r>
          </w:p>
          <w:p w14:paraId="0F0803EB" w14:textId="68A73079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84198998</w:t>
            </w:r>
          </w:p>
          <w:p w14:paraId="418AF615" w14:textId="75474C04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8419899810</w:t>
            </w:r>
          </w:p>
          <w:p w14:paraId="0B0F67D0" w14:textId="342A9A56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8419899890</w:t>
            </w:r>
          </w:p>
          <w:p w14:paraId="690E446B" w14:textId="616F9A40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841990</w:t>
            </w:r>
          </w:p>
          <w:p w14:paraId="63639D01" w14:textId="3393F6A4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8419901500</w:t>
            </w:r>
          </w:p>
          <w:p w14:paraId="7F8B0AEC" w14:textId="4C8DCF74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841990850</w:t>
            </w:r>
          </w:p>
          <w:p w14:paraId="142EFE97" w14:textId="656D0CFC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8419908501</w:t>
            </w:r>
          </w:p>
          <w:p w14:paraId="69E9AE43" w14:textId="2C433298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8419908509</w:t>
            </w:r>
          </w:p>
          <w:p w14:paraId="44CF1E26" w14:textId="77777777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8422</w:t>
            </w:r>
          </w:p>
          <w:p w14:paraId="58C48187" w14:textId="28F8ADB0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842211</w:t>
            </w:r>
          </w:p>
          <w:p w14:paraId="05A9FD33" w14:textId="77777777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8422110000</w:t>
            </w:r>
          </w:p>
          <w:p w14:paraId="6563493E" w14:textId="77777777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8422190000</w:t>
            </w:r>
          </w:p>
          <w:p w14:paraId="2CFDC6D0" w14:textId="672C02D1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842220</w:t>
            </w:r>
          </w:p>
          <w:p w14:paraId="1EC0D3A2" w14:textId="77777777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8422200001</w:t>
            </w:r>
          </w:p>
          <w:p w14:paraId="6683BEEC" w14:textId="77777777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8422200009</w:t>
            </w:r>
          </w:p>
          <w:p w14:paraId="299A9EA4" w14:textId="1E74E983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842230</w:t>
            </w:r>
          </w:p>
          <w:p w14:paraId="3CB7E4B2" w14:textId="062F1B6A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842220</w:t>
            </w:r>
          </w:p>
          <w:p w14:paraId="75CD5B40" w14:textId="4C1FD02A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8422200001</w:t>
            </w:r>
          </w:p>
          <w:p w14:paraId="6232973D" w14:textId="49C4B288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8422200009</w:t>
            </w:r>
          </w:p>
          <w:p w14:paraId="49E0FC11" w14:textId="1A01D6C9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842230</w:t>
            </w:r>
          </w:p>
          <w:p w14:paraId="5732EA25" w14:textId="3DB476B2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8422300001</w:t>
            </w:r>
          </w:p>
          <w:p w14:paraId="574D82B4" w14:textId="435BBD96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8422300003</w:t>
            </w:r>
          </w:p>
          <w:p w14:paraId="539C177E" w14:textId="486884AF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8422300008</w:t>
            </w:r>
          </w:p>
          <w:p w14:paraId="263E3064" w14:textId="77777777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8428</w:t>
            </w:r>
          </w:p>
          <w:p w14:paraId="3AD32A38" w14:textId="6CB7047D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842820</w:t>
            </w:r>
          </w:p>
          <w:p w14:paraId="52078188" w14:textId="44342439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842832</w:t>
            </w:r>
          </w:p>
          <w:p w14:paraId="05011A6C" w14:textId="1F5E7F71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842833</w:t>
            </w:r>
          </w:p>
          <w:p w14:paraId="165F56D0" w14:textId="074BD8A3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842839</w:t>
            </w:r>
          </w:p>
          <w:p w14:paraId="6292182B" w14:textId="5C03C8FD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84283920</w:t>
            </w:r>
          </w:p>
          <w:p w14:paraId="19B602B7" w14:textId="48406A02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84283990</w:t>
            </w:r>
          </w:p>
          <w:p w14:paraId="7692D8D4" w14:textId="3F8569D1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84289070</w:t>
            </w:r>
          </w:p>
          <w:p w14:paraId="7A953F9D" w14:textId="7C3949DE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842820</w:t>
            </w:r>
          </w:p>
          <w:p w14:paraId="4AB65AF4" w14:textId="1C89DC85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8428202000</w:t>
            </w:r>
          </w:p>
          <w:p w14:paraId="50CC124A" w14:textId="20CC3F79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842820800</w:t>
            </w:r>
          </w:p>
          <w:p w14:paraId="3FE67DF2" w14:textId="6F26DA99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8428208001</w:t>
            </w:r>
          </w:p>
          <w:p w14:paraId="087A7752" w14:textId="48152B71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8428208009</w:t>
            </w:r>
          </w:p>
          <w:p w14:paraId="5D40466D" w14:textId="2197CDAC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8428310000</w:t>
            </w:r>
          </w:p>
          <w:p w14:paraId="05DAA1F0" w14:textId="51AB5EE2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8428320000</w:t>
            </w:r>
          </w:p>
          <w:p w14:paraId="2F831B9A" w14:textId="06E8D35A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8428330000</w:t>
            </w:r>
          </w:p>
          <w:p w14:paraId="53C6AB40" w14:textId="2D00E988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842839</w:t>
            </w:r>
          </w:p>
          <w:p w14:paraId="07A49AF5" w14:textId="70989122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8428392000</w:t>
            </w:r>
          </w:p>
          <w:p w14:paraId="50D96146" w14:textId="5AED80D1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842839900</w:t>
            </w:r>
          </w:p>
          <w:p w14:paraId="3E75A414" w14:textId="64532390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8428399001</w:t>
            </w:r>
          </w:p>
          <w:p w14:paraId="42247173" w14:textId="07C38372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8428399009</w:t>
            </w:r>
          </w:p>
          <w:p w14:paraId="0B212EFC" w14:textId="4A127D9A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8428400000</w:t>
            </w:r>
          </w:p>
          <w:p w14:paraId="131423BC" w14:textId="1DB3D5AE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8428600000</w:t>
            </w:r>
          </w:p>
          <w:p w14:paraId="06ABA0E4" w14:textId="171930AE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842890</w:t>
            </w:r>
          </w:p>
          <w:p w14:paraId="01480A26" w14:textId="72821A5E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8428907100</w:t>
            </w:r>
          </w:p>
          <w:p w14:paraId="43B9F393" w14:textId="6DB3DAD6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8428907900</w:t>
            </w:r>
          </w:p>
          <w:p w14:paraId="4FC228D7" w14:textId="39614221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842890900</w:t>
            </w:r>
          </w:p>
          <w:p w14:paraId="7D2906E3" w14:textId="77777777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8438</w:t>
            </w:r>
          </w:p>
          <w:p w14:paraId="54D8E538" w14:textId="6332C5E7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843810</w:t>
            </w:r>
          </w:p>
          <w:p w14:paraId="1FDE697E" w14:textId="2DDF078F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843820</w:t>
            </w:r>
          </w:p>
          <w:p w14:paraId="3281B993" w14:textId="6031CE37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843830</w:t>
            </w:r>
          </w:p>
          <w:p w14:paraId="35B91C16" w14:textId="71C108F1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843840</w:t>
            </w:r>
          </w:p>
          <w:p w14:paraId="1977501C" w14:textId="1580F426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843850</w:t>
            </w:r>
          </w:p>
          <w:p w14:paraId="11490D07" w14:textId="0F230D2E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843860</w:t>
            </w:r>
          </w:p>
          <w:p w14:paraId="3A858AA1" w14:textId="4EBD5A1A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843880</w:t>
            </w:r>
          </w:p>
          <w:p w14:paraId="30240819" w14:textId="513680B8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843810</w:t>
            </w:r>
          </w:p>
          <w:p w14:paraId="7157771A" w14:textId="675203CB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8438101000</w:t>
            </w:r>
          </w:p>
          <w:p w14:paraId="43812059" w14:textId="445BDBF9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8438109000</w:t>
            </w:r>
          </w:p>
          <w:p w14:paraId="4BC2D292" w14:textId="2A850D12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8438200000</w:t>
            </w:r>
          </w:p>
          <w:p w14:paraId="0C14F585" w14:textId="4EEF7B8D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8438300000</w:t>
            </w:r>
          </w:p>
          <w:p w14:paraId="1B1BB7ED" w14:textId="6DE9210D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8438400000</w:t>
            </w:r>
          </w:p>
          <w:p w14:paraId="116BB2F4" w14:textId="667B4DD2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8438500000</w:t>
            </w:r>
          </w:p>
          <w:p w14:paraId="6BBCE26D" w14:textId="67533CC5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8438600000</w:t>
            </w:r>
          </w:p>
          <w:p w14:paraId="48475ABF" w14:textId="7F4F3F68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843880</w:t>
            </w:r>
          </w:p>
          <w:p w14:paraId="747121A2" w14:textId="43F4DAA4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8438801000</w:t>
            </w:r>
          </w:p>
          <w:p w14:paraId="3324324C" w14:textId="40200603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8438809100</w:t>
            </w:r>
          </w:p>
          <w:p w14:paraId="0EAA5D90" w14:textId="1E523651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8438809900</w:t>
            </w:r>
          </w:p>
          <w:p w14:paraId="38D40985" w14:textId="77777777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8516</w:t>
            </w:r>
          </w:p>
          <w:p w14:paraId="397E139A" w14:textId="52FA8AEE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851610</w:t>
            </w:r>
          </w:p>
          <w:p w14:paraId="34C2BE15" w14:textId="70B0AD91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851620</w:t>
            </w:r>
          </w:p>
          <w:p w14:paraId="2E02FBE1" w14:textId="44FF7D1A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851610</w:t>
            </w:r>
          </w:p>
          <w:p w14:paraId="4385AED2" w14:textId="4CCD133E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8516101100</w:t>
            </w:r>
          </w:p>
          <w:p w14:paraId="7A907E16" w14:textId="3EDCC710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8516108000</w:t>
            </w:r>
          </w:p>
          <w:p w14:paraId="1441FCFE" w14:textId="46E279B8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8516210000</w:t>
            </w:r>
          </w:p>
          <w:p w14:paraId="42935E6F" w14:textId="79645FE2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851629</w:t>
            </w:r>
          </w:p>
          <w:p w14:paraId="2A9AB113" w14:textId="47FD3375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8516291000</w:t>
            </w:r>
          </w:p>
          <w:p w14:paraId="0B87FD33" w14:textId="193AD247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8516295000</w:t>
            </w:r>
          </w:p>
          <w:p w14:paraId="7B093217" w14:textId="0F096E78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8516299100</w:t>
            </w:r>
          </w:p>
          <w:p w14:paraId="2AD38EC6" w14:textId="4350A566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8516299900</w:t>
            </w:r>
          </w:p>
          <w:p w14:paraId="1119037F" w14:textId="07E62103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851660</w:t>
            </w:r>
          </w:p>
          <w:p w14:paraId="07A7D025" w14:textId="228D133C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851610</w:t>
            </w:r>
          </w:p>
          <w:p w14:paraId="4BE8C6F9" w14:textId="143EE93B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8516101100</w:t>
            </w:r>
          </w:p>
          <w:p w14:paraId="1F8FA9FA" w14:textId="6F2AAFBB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8516108000</w:t>
            </w:r>
          </w:p>
          <w:p w14:paraId="16204DC6" w14:textId="4DFB6A94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8516210000</w:t>
            </w:r>
          </w:p>
          <w:p w14:paraId="705455C8" w14:textId="41348CE7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851629</w:t>
            </w:r>
          </w:p>
          <w:p w14:paraId="6E6BC3FA" w14:textId="6793CC8C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8516291000</w:t>
            </w:r>
          </w:p>
          <w:p w14:paraId="374A446F" w14:textId="62DA6F2D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8516295000</w:t>
            </w:r>
          </w:p>
          <w:p w14:paraId="37301E7B" w14:textId="0129B25B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8516299100</w:t>
            </w:r>
          </w:p>
          <w:p w14:paraId="4C0E2B73" w14:textId="32EB6B35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8516299900</w:t>
            </w:r>
          </w:p>
          <w:p w14:paraId="56A5C1A7" w14:textId="1974F5DA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8516310001</w:t>
            </w:r>
          </w:p>
          <w:p w14:paraId="30030C92" w14:textId="16869696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8516310009</w:t>
            </w:r>
          </w:p>
          <w:p w14:paraId="0005FBE8" w14:textId="439373D6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8516320000</w:t>
            </w:r>
          </w:p>
          <w:p w14:paraId="009DB5F9" w14:textId="655305FE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8516330000</w:t>
            </w:r>
          </w:p>
          <w:p w14:paraId="3D5AB7E6" w14:textId="1363403A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8516400000</w:t>
            </w:r>
          </w:p>
          <w:p w14:paraId="5C4DBAA7" w14:textId="0B7EE0A4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8516500000</w:t>
            </w:r>
          </w:p>
          <w:p w14:paraId="2CFE8145" w14:textId="1D7CA017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851660</w:t>
            </w:r>
          </w:p>
          <w:p w14:paraId="3AB1FD6C" w14:textId="5DE69508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85166010</w:t>
            </w:r>
          </w:p>
          <w:p w14:paraId="5953EB67" w14:textId="00CE96D2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8516601010</w:t>
            </w:r>
          </w:p>
          <w:p w14:paraId="037AC017" w14:textId="191AD4F1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8516601090</w:t>
            </w:r>
          </w:p>
          <w:p w14:paraId="1727D487" w14:textId="681DEF43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8516605000</w:t>
            </w:r>
          </w:p>
          <w:p w14:paraId="6E10EBEC" w14:textId="1134A9B2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8516607000</w:t>
            </w:r>
          </w:p>
          <w:p w14:paraId="1A37B55F" w14:textId="131E1788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8516608000</w:t>
            </w:r>
          </w:p>
          <w:p w14:paraId="6635C212" w14:textId="67F4CD3B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8516609000</w:t>
            </w:r>
          </w:p>
          <w:p w14:paraId="37630E19" w14:textId="3E3F4C55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8516710000</w:t>
            </w:r>
          </w:p>
          <w:p w14:paraId="6E209B96" w14:textId="31B024B8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8516720000</w:t>
            </w:r>
          </w:p>
          <w:p w14:paraId="73FDC6C5" w14:textId="4D7D7E0F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851679</w:t>
            </w:r>
          </w:p>
          <w:p w14:paraId="69BF6861" w14:textId="36F77FEC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8516792000</w:t>
            </w:r>
          </w:p>
          <w:p w14:paraId="6F1431F8" w14:textId="30B783EE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8516797000</w:t>
            </w:r>
          </w:p>
          <w:p w14:paraId="74CDE409" w14:textId="0B4D1875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851680</w:t>
            </w:r>
          </w:p>
          <w:p w14:paraId="19B231AC" w14:textId="23861D7D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851680200</w:t>
            </w:r>
          </w:p>
          <w:p w14:paraId="64284576" w14:textId="4FF2D8EB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8516802001</w:t>
            </w:r>
          </w:p>
          <w:p w14:paraId="77FD9F9F" w14:textId="4ED91BBC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8516802002</w:t>
            </w:r>
          </w:p>
          <w:p w14:paraId="57E19C35" w14:textId="64ACDA93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8516802009</w:t>
            </w:r>
          </w:p>
          <w:p w14:paraId="05328A6E" w14:textId="741AE89E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8516808000</w:t>
            </w:r>
          </w:p>
          <w:p w14:paraId="7EF54405" w14:textId="4DF651D5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8516900000</w:t>
            </w:r>
          </w:p>
          <w:p w14:paraId="223F7E83" w14:textId="77777777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7612</w:t>
            </w:r>
          </w:p>
          <w:p w14:paraId="78E52374" w14:textId="206A67C2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7612100000</w:t>
            </w:r>
          </w:p>
          <w:p w14:paraId="2C2FAE21" w14:textId="2D1B32AD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761290</w:t>
            </w:r>
          </w:p>
          <w:p w14:paraId="464BF68C" w14:textId="0AEB0508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7612902000</w:t>
            </w:r>
          </w:p>
          <w:p w14:paraId="6B3E2908" w14:textId="18E253B4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7612903000</w:t>
            </w:r>
          </w:p>
          <w:p w14:paraId="4AB8FF62" w14:textId="6CE57D1E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761290800</w:t>
            </w:r>
          </w:p>
          <w:p w14:paraId="362A2699" w14:textId="37F7D390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7612908001</w:t>
            </w:r>
          </w:p>
          <w:p w14:paraId="0A1786D0" w14:textId="5668F135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7612908002</w:t>
            </w:r>
          </w:p>
          <w:p w14:paraId="439B9B20" w14:textId="2B8FD745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7612908008</w:t>
            </w:r>
          </w:p>
          <w:p w14:paraId="439AF1FE" w14:textId="6FB28EB3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8210000000</w:t>
            </w:r>
          </w:p>
          <w:p w14:paraId="2A426F2C" w14:textId="77777777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8414</w:t>
            </w:r>
          </w:p>
          <w:p w14:paraId="51AFB2EA" w14:textId="3D916197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8414510000</w:t>
            </w:r>
          </w:p>
          <w:p w14:paraId="5C6FA33B" w14:textId="0D59B872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841459</w:t>
            </w:r>
          </w:p>
          <w:p w14:paraId="41D601AC" w14:textId="64725489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84145920</w:t>
            </w:r>
          </w:p>
          <w:p w14:paraId="4A0B0B43" w14:textId="61044EB5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84145940</w:t>
            </w:r>
          </w:p>
          <w:p w14:paraId="24BBD2C6" w14:textId="75201A2C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84145980</w:t>
            </w:r>
          </w:p>
          <w:p w14:paraId="5491A9B4" w14:textId="1903FD2F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8414510000</w:t>
            </w:r>
          </w:p>
          <w:p w14:paraId="73284BEF" w14:textId="4914ACDF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841459</w:t>
            </w:r>
          </w:p>
          <w:p w14:paraId="6BF5FF17" w14:textId="05DBE7C1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8414592000</w:t>
            </w:r>
          </w:p>
          <w:p w14:paraId="57480B84" w14:textId="21FC3FFC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8414594000</w:t>
            </w:r>
          </w:p>
          <w:p w14:paraId="01EEB208" w14:textId="54749247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8414598000</w:t>
            </w:r>
          </w:p>
          <w:p w14:paraId="48B5BD31" w14:textId="3CEAFF42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841460000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7DBC3" w14:textId="089ECE1E" w:rsidR="00640532" w:rsidRPr="00F47A65" w:rsidRDefault="00640532" w:rsidP="00640532">
            <w:r w:rsidRPr="00F47A65">
              <w:lastRenderedPageBreak/>
              <w:t>ТР ТС 010/2011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A5A97" w14:textId="77777777" w:rsidR="00640532" w:rsidRPr="00F47A65" w:rsidRDefault="00640532" w:rsidP="00640532">
            <w:pPr>
              <w:rPr>
                <w:b/>
              </w:rPr>
            </w:pPr>
            <w:r w:rsidRPr="00F47A65">
              <w:rPr>
                <w:b/>
              </w:rPr>
              <w:t>ТР ТС 010/2011</w:t>
            </w:r>
          </w:p>
          <w:p w14:paraId="60DD3C45" w14:textId="77777777" w:rsidR="00640532" w:rsidRPr="00F47A65" w:rsidRDefault="00640532" w:rsidP="00640532">
            <w:pPr>
              <w:rPr>
                <w:b/>
              </w:rPr>
            </w:pPr>
          </w:p>
          <w:p w14:paraId="60820654" w14:textId="77777777" w:rsidR="00640532" w:rsidRPr="00F47A65" w:rsidRDefault="00640532" w:rsidP="00640532">
            <w:r w:rsidRPr="00F47A65">
              <w:t>ГОСТ EN 454</w:t>
            </w:r>
          </w:p>
          <w:p w14:paraId="7739BC8C" w14:textId="77777777" w:rsidR="00640532" w:rsidRPr="00F47A65" w:rsidRDefault="00640532" w:rsidP="00640532">
            <w:r w:rsidRPr="00F47A65">
              <w:lastRenderedPageBreak/>
              <w:t>ГОСТ EN 1974</w:t>
            </w:r>
          </w:p>
          <w:p w14:paraId="7D03469C" w14:textId="77777777" w:rsidR="00640532" w:rsidRPr="00F47A65" w:rsidRDefault="00640532" w:rsidP="00640532">
            <w:r w:rsidRPr="00F47A65">
              <w:t>ГОСТ EN 12042</w:t>
            </w:r>
          </w:p>
          <w:p w14:paraId="01B8C357" w14:textId="77777777" w:rsidR="00640532" w:rsidRPr="00F47A65" w:rsidRDefault="00640532" w:rsidP="00640532">
            <w:r w:rsidRPr="00F47A65">
              <w:t>ГОСТ EN 12851</w:t>
            </w:r>
          </w:p>
          <w:p w14:paraId="282A8D0A" w14:textId="77777777" w:rsidR="00640532" w:rsidRPr="00F47A65" w:rsidRDefault="00640532" w:rsidP="00640532">
            <w:r w:rsidRPr="00F47A65">
              <w:t>ГОСТ EN 12984</w:t>
            </w:r>
          </w:p>
          <w:p w14:paraId="03718777" w14:textId="77777777" w:rsidR="00640532" w:rsidRPr="00F47A65" w:rsidRDefault="00640532" w:rsidP="00640532">
            <w:r w:rsidRPr="00F47A65">
              <w:t>ГОСТ EN 13288</w:t>
            </w:r>
          </w:p>
          <w:p w14:paraId="356687A5" w14:textId="77777777" w:rsidR="00640532" w:rsidRPr="00F47A65" w:rsidRDefault="00640532" w:rsidP="00640532">
            <w:r w:rsidRPr="00F47A65">
              <w:t>ГОСТ EN 13870</w:t>
            </w:r>
          </w:p>
          <w:p w14:paraId="396E8D3F" w14:textId="77777777" w:rsidR="00640532" w:rsidRPr="00F47A65" w:rsidRDefault="00640532" w:rsidP="00640532">
            <w:r w:rsidRPr="00F47A65">
              <w:t>ГОСТ EN 13389</w:t>
            </w:r>
          </w:p>
          <w:p w14:paraId="612D8E97" w14:textId="77777777" w:rsidR="00640532" w:rsidRPr="00F47A65" w:rsidRDefault="00640532" w:rsidP="00640532">
            <w:r w:rsidRPr="00F47A65">
              <w:t>ГОСТ EN 13591</w:t>
            </w:r>
          </w:p>
          <w:p w14:paraId="2BC4157E" w14:textId="77777777" w:rsidR="00640532" w:rsidRPr="00F47A65" w:rsidRDefault="00640532" w:rsidP="00640532">
            <w:r w:rsidRPr="00F47A65">
              <w:t>ГОСТ EN 13534</w:t>
            </w:r>
          </w:p>
          <w:p w14:paraId="1C794610" w14:textId="77777777" w:rsidR="00640532" w:rsidRPr="00F47A65" w:rsidRDefault="00640532" w:rsidP="00640532">
            <w:r w:rsidRPr="00F47A65">
              <w:t>ГОСТ EN 13732</w:t>
            </w:r>
          </w:p>
          <w:p w14:paraId="73818BA2" w14:textId="77777777" w:rsidR="00640532" w:rsidRPr="00F47A65" w:rsidRDefault="00640532" w:rsidP="00640532">
            <w:r w:rsidRPr="00F47A65">
              <w:t>ГОСТ EN 13886</w:t>
            </w:r>
          </w:p>
          <w:p w14:paraId="4BD6AC0E" w14:textId="77777777" w:rsidR="00640532" w:rsidRPr="00F47A65" w:rsidRDefault="00640532" w:rsidP="00640532">
            <w:r w:rsidRPr="00F47A65">
              <w:t>ГОСТ EN 13954</w:t>
            </w:r>
          </w:p>
          <w:p w14:paraId="059365A3" w14:textId="77777777" w:rsidR="00640532" w:rsidRPr="00F47A65" w:rsidRDefault="00640532" w:rsidP="00640532">
            <w:r w:rsidRPr="00F47A65">
              <w:t>ГОСТ EN 14958</w:t>
            </w:r>
          </w:p>
          <w:p w14:paraId="02AEDBCF" w14:textId="77777777" w:rsidR="00640532" w:rsidRPr="00F47A65" w:rsidRDefault="00640532" w:rsidP="00640532">
            <w:r w:rsidRPr="00F47A65">
              <w:t>ГОСТ EN 15166</w:t>
            </w:r>
          </w:p>
          <w:p w14:paraId="09335384" w14:textId="77777777" w:rsidR="00640532" w:rsidRPr="00F47A65" w:rsidRDefault="00640532" w:rsidP="00640532">
            <w:r w:rsidRPr="00F47A65">
              <w:t>ГОСТ EN 15774</w:t>
            </w:r>
          </w:p>
          <w:p w14:paraId="1117B517" w14:textId="77777777" w:rsidR="00640532" w:rsidRPr="00F47A65" w:rsidRDefault="00640532" w:rsidP="00640532">
            <w:r w:rsidRPr="00F47A65">
              <w:t>ГОСТ EN 1672-2</w:t>
            </w:r>
          </w:p>
          <w:p w14:paraId="558AFE6C" w14:textId="77777777" w:rsidR="00640532" w:rsidRPr="00F47A65" w:rsidRDefault="00640532" w:rsidP="00640532">
            <w:r w:rsidRPr="00F47A65">
              <w:t>ГОСТ EN 13870</w:t>
            </w:r>
          </w:p>
          <w:p w14:paraId="504F6657" w14:textId="77777777" w:rsidR="00640532" w:rsidRPr="00F47A65" w:rsidRDefault="00640532" w:rsidP="00640532">
            <w:r w:rsidRPr="00F47A65">
              <w:t>ГОСТ IEC 60335-2-14</w:t>
            </w:r>
          </w:p>
          <w:p w14:paraId="1115E562" w14:textId="77777777" w:rsidR="00640532" w:rsidRPr="00F47A65" w:rsidRDefault="00640532" w:rsidP="00640532">
            <w:r w:rsidRPr="00F47A65">
              <w:t>ГОСТ ІЕС 60335-2-24</w:t>
            </w:r>
          </w:p>
          <w:p w14:paraId="100DA8E9" w14:textId="77777777" w:rsidR="00640532" w:rsidRPr="00F47A65" w:rsidRDefault="00640532" w:rsidP="00640532">
            <w:r w:rsidRPr="00F47A65">
              <w:t>ГОСТ IEC 60335-1</w:t>
            </w:r>
          </w:p>
          <w:p w14:paraId="7715B0FB" w14:textId="77777777" w:rsidR="00640532" w:rsidRPr="00F47A65" w:rsidRDefault="00640532" w:rsidP="00640532">
            <w:r w:rsidRPr="00F47A65">
              <w:t>ГОСТ IEC 60335-2-36</w:t>
            </w:r>
          </w:p>
          <w:p w14:paraId="1633922F" w14:textId="77777777" w:rsidR="00640532" w:rsidRPr="00F47A65" w:rsidRDefault="00640532" w:rsidP="00640532">
            <w:r w:rsidRPr="00F47A65">
              <w:t>ГОСТ IEC 60335-2-37</w:t>
            </w:r>
          </w:p>
          <w:p w14:paraId="537BD86F" w14:textId="77777777" w:rsidR="00640532" w:rsidRPr="00F47A65" w:rsidRDefault="00640532" w:rsidP="00640532">
            <w:r w:rsidRPr="00F47A65">
              <w:t>ГОСТ IEC 60335-2-38</w:t>
            </w:r>
          </w:p>
          <w:p w14:paraId="512AFF7A" w14:textId="77777777" w:rsidR="00640532" w:rsidRPr="00F47A65" w:rsidRDefault="00640532" w:rsidP="00640532">
            <w:r w:rsidRPr="00F47A65">
              <w:t>ГОСТ IEC 60335-2-39</w:t>
            </w:r>
          </w:p>
          <w:p w14:paraId="7997CD66" w14:textId="77777777" w:rsidR="00640532" w:rsidRPr="00F47A65" w:rsidRDefault="00640532" w:rsidP="00640532">
            <w:r w:rsidRPr="00F47A65">
              <w:t>ГОСТ IEC 60335-2-42</w:t>
            </w:r>
          </w:p>
          <w:p w14:paraId="4FAFB957" w14:textId="77777777" w:rsidR="00640532" w:rsidRPr="00F47A65" w:rsidRDefault="00640532" w:rsidP="00640532">
            <w:r w:rsidRPr="00F47A65">
              <w:t>ГОСТ IEC 60335-2-47</w:t>
            </w:r>
          </w:p>
          <w:p w14:paraId="23661F0A" w14:textId="77777777" w:rsidR="00640532" w:rsidRPr="00F47A65" w:rsidRDefault="00640532" w:rsidP="00640532">
            <w:r w:rsidRPr="00F47A65">
              <w:t>ГОСТ IEC 60335-2-48</w:t>
            </w:r>
          </w:p>
          <w:p w14:paraId="1FC193B5" w14:textId="77777777" w:rsidR="00640532" w:rsidRPr="00F47A65" w:rsidRDefault="00640532" w:rsidP="00640532">
            <w:r w:rsidRPr="00F47A65">
              <w:t>ГОСТ IEC 60335-2-49</w:t>
            </w:r>
          </w:p>
          <w:p w14:paraId="604C4EC2" w14:textId="77777777" w:rsidR="00640532" w:rsidRPr="00F47A65" w:rsidRDefault="00640532" w:rsidP="00640532">
            <w:r w:rsidRPr="00F47A65">
              <w:t>ГОСТ IEC 60335-2-50</w:t>
            </w:r>
          </w:p>
          <w:p w14:paraId="590E2A3D" w14:textId="77777777" w:rsidR="00640532" w:rsidRPr="00F47A65" w:rsidRDefault="00640532" w:rsidP="00640532">
            <w:r w:rsidRPr="00F47A65">
              <w:t>ГОСТ МЭК 60335-2-58</w:t>
            </w:r>
          </w:p>
          <w:p w14:paraId="3EA6C1C2" w14:textId="77777777" w:rsidR="00640532" w:rsidRPr="00F47A65" w:rsidRDefault="00640532" w:rsidP="00640532">
            <w:r w:rsidRPr="00F47A65">
              <w:t>ГОСТ IEC 60335-2-62</w:t>
            </w:r>
          </w:p>
          <w:p w14:paraId="1E63F251" w14:textId="77777777" w:rsidR="00640532" w:rsidRPr="00F47A65" w:rsidRDefault="00640532" w:rsidP="00640532">
            <w:r w:rsidRPr="00F47A65">
              <w:t>ГОСТ IEC 60335-2-64</w:t>
            </w:r>
          </w:p>
          <w:p w14:paraId="7B53C1CC" w14:textId="77777777" w:rsidR="00640532" w:rsidRPr="00F47A65" w:rsidRDefault="00640532" w:rsidP="00640532">
            <w:r w:rsidRPr="00F47A65">
              <w:t>ГОСТ IEC 60335-2-75</w:t>
            </w:r>
          </w:p>
          <w:p w14:paraId="573EAE09" w14:textId="77777777" w:rsidR="00640532" w:rsidRPr="00F47A65" w:rsidRDefault="00640532" w:rsidP="00640532">
            <w:r w:rsidRPr="00F47A65">
              <w:t>ГОСТ IEC 60335-2-89</w:t>
            </w:r>
          </w:p>
          <w:p w14:paraId="1AA78416" w14:textId="77777777" w:rsidR="00640532" w:rsidRPr="00F47A65" w:rsidRDefault="00640532" w:rsidP="00640532">
            <w:r w:rsidRPr="00F47A65">
              <w:lastRenderedPageBreak/>
              <w:t>ГОСТ IEC 60335-2-90</w:t>
            </w:r>
          </w:p>
          <w:p w14:paraId="2782FA4A" w14:textId="77777777" w:rsidR="00640532" w:rsidRPr="00F47A65" w:rsidRDefault="00640532" w:rsidP="00640532">
            <w:r w:rsidRPr="00F47A65">
              <w:t>ГОСТ 12.2.092</w:t>
            </w:r>
          </w:p>
          <w:p w14:paraId="66C8A87F" w14:textId="77777777" w:rsidR="00640532" w:rsidRPr="00F47A65" w:rsidRDefault="00640532" w:rsidP="00640532">
            <w:r w:rsidRPr="00F47A65">
              <w:t>ГОСТ 12.2.233</w:t>
            </w:r>
          </w:p>
          <w:p w14:paraId="3AF4F225" w14:textId="77777777" w:rsidR="00640532" w:rsidRPr="00F47A65" w:rsidRDefault="00640532" w:rsidP="00640532">
            <w:r w:rsidRPr="00F47A65">
              <w:t>ГОСТ 14227</w:t>
            </w:r>
          </w:p>
          <w:p w14:paraId="61FA3F65" w14:textId="77777777" w:rsidR="00640532" w:rsidRPr="00F47A65" w:rsidRDefault="00640532" w:rsidP="00640532">
            <w:r w:rsidRPr="00F47A65">
              <w:t>ГОСТ 22502</w:t>
            </w:r>
          </w:p>
          <w:p w14:paraId="585EEA3E" w14:textId="77777777" w:rsidR="00640532" w:rsidRPr="00F47A65" w:rsidRDefault="00640532" w:rsidP="00640532">
            <w:r w:rsidRPr="00F47A65">
              <w:t>ГОСТ 23833</w:t>
            </w:r>
          </w:p>
          <w:p w14:paraId="4C4D4396" w14:textId="77777777" w:rsidR="00640532" w:rsidRPr="00F47A65" w:rsidRDefault="00640532" w:rsidP="00640532">
            <w:r w:rsidRPr="00F47A65">
              <w:t>ГОСТ 27440-</w:t>
            </w:r>
          </w:p>
          <w:p w14:paraId="4B269D05" w14:textId="77777777" w:rsidR="00640532" w:rsidRPr="00F47A65" w:rsidRDefault="00640532" w:rsidP="00640532">
            <w:r w:rsidRPr="00F47A65">
              <w:t>ГОСТ 27570.0</w:t>
            </w:r>
          </w:p>
          <w:p w14:paraId="2362A641" w14:textId="77777777" w:rsidR="00640532" w:rsidRPr="00F47A65" w:rsidRDefault="00640532" w:rsidP="00640532">
            <w:r w:rsidRPr="00F47A65">
              <w:t>ГОСТ 27570.34</w:t>
            </w:r>
          </w:p>
          <w:p w14:paraId="1A90D280" w14:textId="77777777" w:rsidR="00640532" w:rsidRPr="00F47A65" w:rsidRDefault="00640532" w:rsidP="00640532">
            <w:r w:rsidRPr="00F47A65">
              <w:t>ГОСТ 27570.36</w:t>
            </w:r>
          </w:p>
          <w:p w14:paraId="40E82588" w14:textId="77777777" w:rsidR="00640532" w:rsidRPr="00F47A65" w:rsidRDefault="00640532" w:rsidP="00640532">
            <w:r w:rsidRPr="00F47A65">
              <w:t>ГОСТ 27570.41</w:t>
            </w:r>
          </w:p>
          <w:p w14:paraId="24F4B29E" w14:textId="77777777" w:rsidR="00640532" w:rsidRPr="00F47A65" w:rsidRDefault="00640532" w:rsidP="00640532">
            <w:r w:rsidRPr="00F47A65">
              <w:t>ГОСТ 27570.42</w:t>
            </w:r>
          </w:p>
          <w:p w14:paraId="5A751391" w14:textId="77777777" w:rsidR="00640532" w:rsidRPr="00F47A65" w:rsidRDefault="00640532" w:rsidP="00640532">
            <w:r w:rsidRPr="00F47A65">
              <w:t>ГОСТ 27570.51</w:t>
            </w:r>
          </w:p>
          <w:p w14:paraId="587C760B" w14:textId="77777777" w:rsidR="00640532" w:rsidRPr="00F47A65" w:rsidRDefault="00640532" w:rsidP="00640532">
            <w:r w:rsidRPr="00F47A65">
              <w:t>ГОСТ 27570.52</w:t>
            </w:r>
          </w:p>
          <w:p w14:paraId="39C97211" w14:textId="77777777" w:rsidR="00640532" w:rsidRPr="00F47A65" w:rsidRDefault="00640532" w:rsidP="00640532">
            <w:r w:rsidRPr="00F47A65">
              <w:t>ГОСТ 27570.53</w:t>
            </w:r>
          </w:p>
          <w:p w14:paraId="0029C980" w14:textId="77777777" w:rsidR="00640532" w:rsidRPr="00F47A65" w:rsidRDefault="00640532" w:rsidP="00640532">
            <w:r w:rsidRPr="00F47A65">
              <w:t>ГОСТ 27684</w:t>
            </w:r>
          </w:p>
          <w:p w14:paraId="5E23E660" w14:textId="77777777" w:rsidR="00640532" w:rsidRPr="00F47A65" w:rsidRDefault="00640532" w:rsidP="00640532">
            <w:r w:rsidRPr="00F47A65">
              <w:t>СТБ IEC 60335-1</w:t>
            </w:r>
          </w:p>
          <w:p w14:paraId="2249D788" w14:textId="77777777" w:rsidR="00640532" w:rsidRPr="00F47A65" w:rsidRDefault="00640532" w:rsidP="00640532">
            <w:r w:rsidRPr="00F47A65">
              <w:t>ГОСТ 12.1.003</w:t>
            </w:r>
          </w:p>
          <w:p w14:paraId="05DE386D" w14:textId="77777777" w:rsidR="00640532" w:rsidRPr="00F47A65" w:rsidRDefault="00640532" w:rsidP="00640532">
            <w:r w:rsidRPr="00F47A65">
              <w:t>ГОСТ 12.1.012</w:t>
            </w:r>
          </w:p>
          <w:p w14:paraId="39277408" w14:textId="77777777" w:rsidR="00640532" w:rsidRPr="00F47A65" w:rsidRDefault="00640532" w:rsidP="00640532">
            <w:r w:rsidRPr="00F47A65">
              <w:t>ГОСТ 12.2.003</w:t>
            </w:r>
          </w:p>
          <w:p w14:paraId="399B26DB" w14:textId="77777777" w:rsidR="00640532" w:rsidRPr="00F47A65" w:rsidRDefault="00640532" w:rsidP="00640532">
            <w:r w:rsidRPr="00F47A65">
              <w:t>ГОСТ 12.2.007.0</w:t>
            </w:r>
          </w:p>
          <w:p w14:paraId="3726B550" w14:textId="102E7222" w:rsidR="00640532" w:rsidRPr="00F47A65" w:rsidRDefault="00640532" w:rsidP="00640532">
            <w:pPr>
              <w:rPr>
                <w:b/>
              </w:rPr>
            </w:pPr>
            <w:r w:rsidRPr="00F47A65">
              <w:t>ГОСТ Р МЭК 60204-1</w:t>
            </w:r>
          </w:p>
        </w:tc>
      </w:tr>
      <w:tr w:rsidR="00640532" w:rsidRPr="00F47A65" w14:paraId="29300920" w14:textId="77777777" w:rsidTr="004A2D6A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F64F3" w14:textId="32DAD52F" w:rsidR="00640532" w:rsidRPr="00F47A65" w:rsidRDefault="00640532" w:rsidP="00640532">
            <w:pPr>
              <w:spacing w:after="160" w:line="259" w:lineRule="auto"/>
            </w:pPr>
            <w:r w:rsidRPr="00F47A65">
              <w:lastRenderedPageBreak/>
              <w:t>2.6.9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2294B" w14:textId="77777777" w:rsidR="00640532" w:rsidRPr="00F47A65" w:rsidRDefault="00640532" w:rsidP="00640532">
            <w:r w:rsidRPr="00F47A65">
              <w:t>Оборудование технологическое для</w:t>
            </w:r>
          </w:p>
          <w:p w14:paraId="08B7162A" w14:textId="77777777" w:rsidR="00640532" w:rsidRPr="00F47A65" w:rsidRDefault="00640532" w:rsidP="00640532">
            <w:r w:rsidRPr="00F47A65">
              <w:t>мукомольно-крупяной, комбикормовой</w:t>
            </w:r>
          </w:p>
          <w:p w14:paraId="02106B77" w14:textId="72D9FCA8" w:rsidR="00640532" w:rsidRPr="00F47A65" w:rsidRDefault="00640532" w:rsidP="00640532">
            <w:r w:rsidRPr="00F47A65">
              <w:t>и элеваторной промышленности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B77AC" w14:textId="77777777" w:rsidR="00640532" w:rsidRPr="00F47A65" w:rsidRDefault="00640532" w:rsidP="00640532">
            <w:r w:rsidRPr="00F47A65">
              <w:t>1с, 3с, 9с</w:t>
            </w:r>
          </w:p>
          <w:p w14:paraId="039FE69D" w14:textId="285EB568" w:rsidR="00640532" w:rsidRPr="00F47A65" w:rsidRDefault="00640532" w:rsidP="00640532">
            <w:r w:rsidRPr="00F47A65">
              <w:t>Сертификация</w:t>
            </w:r>
          </w:p>
          <w:p w14:paraId="4AF755A6" w14:textId="6D0B54B7" w:rsidR="00640532" w:rsidRPr="00F47A65" w:rsidRDefault="00640532" w:rsidP="00640532"/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167A0" w14:textId="77777777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8414</w:t>
            </w:r>
          </w:p>
          <w:p w14:paraId="01512352" w14:textId="77777777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8428</w:t>
            </w:r>
          </w:p>
          <w:p w14:paraId="20C4AB20" w14:textId="1E4F4B77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842820</w:t>
            </w:r>
          </w:p>
          <w:p w14:paraId="33E5B628" w14:textId="5DAB1DE4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8428202000</w:t>
            </w:r>
          </w:p>
          <w:p w14:paraId="0E89DF1C" w14:textId="08A6AC2B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842832</w:t>
            </w:r>
          </w:p>
          <w:p w14:paraId="5A40E457" w14:textId="26601A78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8428320000</w:t>
            </w:r>
          </w:p>
          <w:p w14:paraId="0684B16B" w14:textId="4FE42B8F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842833</w:t>
            </w:r>
          </w:p>
          <w:p w14:paraId="2B96FC89" w14:textId="0709CD6B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8428330000</w:t>
            </w:r>
          </w:p>
          <w:p w14:paraId="5A62E31E" w14:textId="1E1A33ED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842839</w:t>
            </w:r>
          </w:p>
          <w:p w14:paraId="1EAFDD74" w14:textId="6E46CB75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842890</w:t>
            </w:r>
          </w:p>
          <w:p w14:paraId="0D9D9B99" w14:textId="5BCF5FAA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8437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70256" w14:textId="1B1EDBF8" w:rsidR="00640532" w:rsidRPr="00F47A65" w:rsidRDefault="00640532" w:rsidP="00640532">
            <w:r w:rsidRPr="00F47A65">
              <w:t>ТР ТС 010/2011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4029D" w14:textId="77777777" w:rsidR="00640532" w:rsidRPr="00F47A65" w:rsidRDefault="00640532" w:rsidP="00640532">
            <w:pPr>
              <w:rPr>
                <w:b/>
              </w:rPr>
            </w:pPr>
            <w:r w:rsidRPr="00F47A65">
              <w:rPr>
                <w:b/>
              </w:rPr>
              <w:t>ТР ТС 010/2011</w:t>
            </w:r>
          </w:p>
          <w:p w14:paraId="031A4192" w14:textId="77777777" w:rsidR="00640532" w:rsidRPr="00F47A65" w:rsidRDefault="00640532" w:rsidP="00640532">
            <w:pPr>
              <w:rPr>
                <w:b/>
              </w:rPr>
            </w:pPr>
          </w:p>
          <w:p w14:paraId="5144E84C" w14:textId="77777777" w:rsidR="00640532" w:rsidRPr="00F47A65" w:rsidRDefault="00640532" w:rsidP="00640532">
            <w:r w:rsidRPr="00F47A65">
              <w:t>ГОСТ 12.2.124</w:t>
            </w:r>
          </w:p>
          <w:p w14:paraId="5B908C57" w14:textId="77777777" w:rsidR="00640532" w:rsidRPr="00F47A65" w:rsidRDefault="00640532" w:rsidP="00640532">
            <w:r w:rsidRPr="00F47A65">
              <w:t>ГОСТ 18518</w:t>
            </w:r>
          </w:p>
          <w:p w14:paraId="5364D28D" w14:textId="77777777" w:rsidR="00640532" w:rsidRPr="00F47A65" w:rsidRDefault="00640532" w:rsidP="00640532">
            <w:r w:rsidRPr="00F47A65">
              <w:t>ГОСТ 26582</w:t>
            </w:r>
          </w:p>
          <w:p w14:paraId="5DEE491B" w14:textId="77777777" w:rsidR="00640532" w:rsidRPr="00F47A65" w:rsidRDefault="00640532" w:rsidP="00640532">
            <w:r w:rsidRPr="00F47A65">
              <w:t>ГОСТ 27962</w:t>
            </w:r>
          </w:p>
          <w:p w14:paraId="19778181" w14:textId="77777777" w:rsidR="00640532" w:rsidRPr="00F47A65" w:rsidRDefault="00640532" w:rsidP="00640532">
            <w:r w:rsidRPr="00F47A65">
              <w:t>ГОСТ 12.1.003</w:t>
            </w:r>
          </w:p>
          <w:p w14:paraId="18AFEC89" w14:textId="77777777" w:rsidR="00640532" w:rsidRPr="00F47A65" w:rsidRDefault="00640532" w:rsidP="00640532">
            <w:r w:rsidRPr="00F47A65">
              <w:t>ГОСТ 12.1.012</w:t>
            </w:r>
          </w:p>
          <w:p w14:paraId="3011FFDD" w14:textId="77777777" w:rsidR="00640532" w:rsidRPr="00F47A65" w:rsidRDefault="00640532" w:rsidP="00640532">
            <w:r w:rsidRPr="00F47A65">
              <w:t>ГОСТ 12.2.003</w:t>
            </w:r>
          </w:p>
          <w:p w14:paraId="3D918EB0" w14:textId="77777777" w:rsidR="00640532" w:rsidRPr="00F47A65" w:rsidRDefault="00640532" w:rsidP="00640532">
            <w:r w:rsidRPr="00F47A65">
              <w:t>ГОСТ 12.2.007.0</w:t>
            </w:r>
          </w:p>
          <w:p w14:paraId="141BC1C5" w14:textId="77777777" w:rsidR="00640532" w:rsidRPr="00F47A65" w:rsidRDefault="00640532" w:rsidP="00640532">
            <w:r w:rsidRPr="00F47A65">
              <w:t>ГОСТ Р МЭК 60204-1</w:t>
            </w:r>
          </w:p>
          <w:p w14:paraId="74D1A190" w14:textId="07E54F27" w:rsidR="00640532" w:rsidRPr="00F47A65" w:rsidRDefault="00640532" w:rsidP="00640532">
            <w:pPr>
              <w:rPr>
                <w:b/>
              </w:rPr>
            </w:pPr>
            <w:r w:rsidRPr="00F47A65">
              <w:t>ГОСТ 12.1.005</w:t>
            </w:r>
          </w:p>
        </w:tc>
      </w:tr>
      <w:tr w:rsidR="00640532" w:rsidRPr="00F47A65" w14:paraId="6A55D61B" w14:textId="77777777" w:rsidTr="004A2D6A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48781" w14:textId="7A03C7FC" w:rsidR="00640532" w:rsidRPr="00F47A65" w:rsidRDefault="00640532" w:rsidP="00640532">
            <w:pPr>
              <w:spacing w:after="160" w:line="259" w:lineRule="auto"/>
            </w:pPr>
            <w:r w:rsidRPr="00F47A65">
              <w:t>2.7.1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F4670" w14:textId="1F5C001D" w:rsidR="00640532" w:rsidRPr="00F47A65" w:rsidRDefault="00640532" w:rsidP="00640532">
            <w:r w:rsidRPr="00F47A65">
              <w:t>Оборудование полиграфическое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1D3AD" w14:textId="77777777" w:rsidR="00640532" w:rsidRPr="00F47A65" w:rsidRDefault="00640532" w:rsidP="00640532">
            <w:r w:rsidRPr="00F47A65">
              <w:t>1с, 3с, 9с</w:t>
            </w:r>
          </w:p>
          <w:p w14:paraId="2C99F0F3" w14:textId="77777777" w:rsidR="00640532" w:rsidRPr="00F47A65" w:rsidRDefault="00640532" w:rsidP="00640532">
            <w:r w:rsidRPr="00F47A65">
              <w:t>Сертификация</w:t>
            </w:r>
          </w:p>
          <w:p w14:paraId="1CAE2A28" w14:textId="66BDDFAC" w:rsidR="00640532" w:rsidRPr="00F47A65" w:rsidRDefault="00640532" w:rsidP="00640532"/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E15E" w14:textId="77777777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8440</w:t>
            </w:r>
          </w:p>
          <w:p w14:paraId="38ED9CBB" w14:textId="2CF848D5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844010</w:t>
            </w:r>
          </w:p>
          <w:p w14:paraId="0EA273A6" w14:textId="534090F5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8440101000</w:t>
            </w:r>
          </w:p>
          <w:p w14:paraId="46CE488B" w14:textId="7CA84AF0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8440102000</w:t>
            </w:r>
          </w:p>
          <w:p w14:paraId="77496199" w14:textId="4A7A996E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8440103000</w:t>
            </w:r>
          </w:p>
          <w:p w14:paraId="553218F3" w14:textId="1A54924D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8440104000</w:t>
            </w:r>
          </w:p>
          <w:p w14:paraId="7DF4118B" w14:textId="0A73395D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8440109000</w:t>
            </w:r>
          </w:p>
          <w:p w14:paraId="1751F796" w14:textId="651DC85D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8440900000</w:t>
            </w:r>
          </w:p>
          <w:p w14:paraId="3E93F329" w14:textId="77777777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8441</w:t>
            </w:r>
          </w:p>
          <w:p w14:paraId="4CE4322D" w14:textId="0B19B6B9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84411010</w:t>
            </w:r>
          </w:p>
          <w:p w14:paraId="6965D0B8" w14:textId="78070F3D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84411020</w:t>
            </w:r>
          </w:p>
          <w:p w14:paraId="02052406" w14:textId="608317E0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84411030</w:t>
            </w:r>
          </w:p>
          <w:p w14:paraId="1A43B35A" w14:textId="1879899C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84411070</w:t>
            </w:r>
          </w:p>
          <w:p w14:paraId="32444DE1" w14:textId="09A0E61D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844120</w:t>
            </w:r>
          </w:p>
          <w:p w14:paraId="016C747A" w14:textId="7CA8A21A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844130</w:t>
            </w:r>
          </w:p>
          <w:p w14:paraId="38BD2797" w14:textId="6C5FA8CB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844140</w:t>
            </w:r>
          </w:p>
          <w:p w14:paraId="4BA49955" w14:textId="2CDB5C93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844180</w:t>
            </w:r>
          </w:p>
          <w:p w14:paraId="049B3025" w14:textId="767B2B5F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844110</w:t>
            </w:r>
          </w:p>
          <w:p w14:paraId="50929BE2" w14:textId="079A0221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844110100</w:t>
            </w:r>
          </w:p>
          <w:p w14:paraId="23731FE5" w14:textId="78B0E7FC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8441101001</w:t>
            </w:r>
          </w:p>
          <w:p w14:paraId="129B5229" w14:textId="11DAAF04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8441101009</w:t>
            </w:r>
          </w:p>
          <w:p w14:paraId="6BABAAAF" w14:textId="6330A2A7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8441102000</w:t>
            </w:r>
          </w:p>
          <w:p w14:paraId="33BFF9D4" w14:textId="4B714155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8441103000</w:t>
            </w:r>
          </w:p>
          <w:p w14:paraId="66E01666" w14:textId="1171FF2D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8441107000</w:t>
            </w:r>
          </w:p>
          <w:p w14:paraId="3DC845D5" w14:textId="5D571413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844120</w:t>
            </w:r>
          </w:p>
          <w:p w14:paraId="472BE31B" w14:textId="1E1359C5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8441200001</w:t>
            </w:r>
          </w:p>
          <w:p w14:paraId="79B45DC5" w14:textId="345B4F83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8441200009</w:t>
            </w:r>
          </w:p>
          <w:p w14:paraId="177E3C0A" w14:textId="08D08B1B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8441300000</w:t>
            </w:r>
          </w:p>
          <w:p w14:paraId="60D20DA5" w14:textId="3CEBFF87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8441400000</w:t>
            </w:r>
          </w:p>
          <w:p w14:paraId="75624DC0" w14:textId="565259EA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8441800000</w:t>
            </w:r>
          </w:p>
          <w:p w14:paraId="574DC4A5" w14:textId="30505474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844190</w:t>
            </w:r>
          </w:p>
          <w:p w14:paraId="5D7DDE8F" w14:textId="50752A99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8441901000</w:t>
            </w:r>
          </w:p>
          <w:p w14:paraId="40CFEE03" w14:textId="6690FEE9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8441909000</w:t>
            </w:r>
          </w:p>
          <w:p w14:paraId="03EACFAC" w14:textId="77777777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8442</w:t>
            </w:r>
          </w:p>
          <w:p w14:paraId="622DA025" w14:textId="6390230F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844230</w:t>
            </w:r>
          </w:p>
          <w:p w14:paraId="0B65A128" w14:textId="7E291287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8442301000</w:t>
            </w:r>
          </w:p>
          <w:p w14:paraId="54E43CB8" w14:textId="626DE0E3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8442309100</w:t>
            </w:r>
          </w:p>
          <w:p w14:paraId="52FA39BB" w14:textId="363FE687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8442309900</w:t>
            </w:r>
          </w:p>
          <w:p w14:paraId="758F0BBE" w14:textId="77777777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8443</w:t>
            </w:r>
          </w:p>
          <w:p w14:paraId="590D0F41" w14:textId="4C7B98B1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844311</w:t>
            </w:r>
          </w:p>
          <w:p w14:paraId="650F0AC0" w14:textId="3C9D9B5D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844313</w:t>
            </w:r>
          </w:p>
          <w:p w14:paraId="0D1C554C" w14:textId="055E0931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844314</w:t>
            </w:r>
          </w:p>
          <w:p w14:paraId="13010D85" w14:textId="03935E71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844315</w:t>
            </w:r>
          </w:p>
          <w:p w14:paraId="2A7050AE" w14:textId="479ACD06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844316</w:t>
            </w:r>
          </w:p>
          <w:p w14:paraId="31D3E0E1" w14:textId="18B82CF5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844317</w:t>
            </w:r>
          </w:p>
          <w:p w14:paraId="2866DE06" w14:textId="6CA17B4F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844318</w:t>
            </w:r>
          </w:p>
          <w:p w14:paraId="0D604E32" w14:textId="0A046A68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844319</w:t>
            </w:r>
          </w:p>
          <w:p w14:paraId="42A4889D" w14:textId="5DA46C5F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84433990</w:t>
            </w:r>
          </w:p>
          <w:p w14:paraId="3D19CE92" w14:textId="5549A532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8443110000</w:t>
            </w:r>
          </w:p>
          <w:p w14:paraId="22168138" w14:textId="1345DCCB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8443120000</w:t>
            </w:r>
          </w:p>
          <w:p w14:paraId="54681470" w14:textId="7A340C31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844313</w:t>
            </w:r>
          </w:p>
          <w:p w14:paraId="37E4F763" w14:textId="78D3EE38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8443131000</w:t>
            </w:r>
          </w:p>
          <w:p w14:paraId="65F35D9D" w14:textId="6B54EA22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8443133100</w:t>
            </w:r>
          </w:p>
          <w:p w14:paraId="445B4945" w14:textId="0200365B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8443133500</w:t>
            </w:r>
          </w:p>
          <w:p w14:paraId="7D16B1DB" w14:textId="2E58F959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8443133900</w:t>
            </w:r>
          </w:p>
          <w:p w14:paraId="6AB21DEF" w14:textId="67AF4B20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8443139000</w:t>
            </w:r>
          </w:p>
          <w:p w14:paraId="4E3351EF" w14:textId="2A7AA9DC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8443140000</w:t>
            </w:r>
          </w:p>
          <w:p w14:paraId="21DB1E2F" w14:textId="5D4800AA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8443150000</w:t>
            </w:r>
          </w:p>
          <w:p w14:paraId="6E21BB2D" w14:textId="29E14466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8443160000</w:t>
            </w:r>
          </w:p>
          <w:p w14:paraId="1F169FD7" w14:textId="5B010F93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8443170000</w:t>
            </w:r>
          </w:p>
          <w:p w14:paraId="41FEC390" w14:textId="52BF512B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844319</w:t>
            </w:r>
          </w:p>
          <w:p w14:paraId="65A13796" w14:textId="763A8209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844319200</w:t>
            </w:r>
          </w:p>
          <w:p w14:paraId="74DE723F" w14:textId="6220A31C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8443192001</w:t>
            </w:r>
          </w:p>
          <w:p w14:paraId="14D1C54A" w14:textId="52C11913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8443192002</w:t>
            </w:r>
          </w:p>
          <w:p w14:paraId="4E8A58A9" w14:textId="65CE213A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8443192003</w:t>
            </w:r>
          </w:p>
          <w:p w14:paraId="2C782EC0" w14:textId="09728DA2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8443192009</w:t>
            </w:r>
          </w:p>
          <w:p w14:paraId="19A6500C" w14:textId="0E9D1DD8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8443194000</w:t>
            </w:r>
          </w:p>
          <w:p w14:paraId="1C599D1A" w14:textId="514CC9EA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8443197000</w:t>
            </w:r>
          </w:p>
          <w:p w14:paraId="34EC9F86" w14:textId="09EB02F5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844331</w:t>
            </w:r>
          </w:p>
          <w:p w14:paraId="74B0B08B" w14:textId="3804568B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8443312000</w:t>
            </w:r>
          </w:p>
          <w:p w14:paraId="3971AEAC" w14:textId="280D2BD3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8443318000</w:t>
            </w:r>
          </w:p>
          <w:p w14:paraId="5946BECB" w14:textId="1C57109A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844332</w:t>
            </w:r>
          </w:p>
          <w:p w14:paraId="0A126870" w14:textId="3E41F6DD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844332100</w:t>
            </w:r>
          </w:p>
          <w:p w14:paraId="6ACEE38D" w14:textId="00213144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8443321002</w:t>
            </w:r>
          </w:p>
          <w:p w14:paraId="11A502A8" w14:textId="449B276A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8443321003</w:t>
            </w:r>
          </w:p>
          <w:p w14:paraId="026399E9" w14:textId="32419640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8443321009</w:t>
            </w:r>
          </w:p>
          <w:p w14:paraId="42143FEF" w14:textId="5E39D4CF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8443323000</w:t>
            </w:r>
          </w:p>
          <w:p w14:paraId="1DE587D3" w14:textId="55C48B26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84433291</w:t>
            </w:r>
          </w:p>
          <w:p w14:paraId="09986586" w14:textId="05892DE6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8443329101</w:t>
            </w:r>
          </w:p>
          <w:p w14:paraId="367B7E2D" w14:textId="11DBA767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8443329109</w:t>
            </w:r>
          </w:p>
          <w:p w14:paraId="3AA45C8A" w14:textId="092C1251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8443329300</w:t>
            </w:r>
          </w:p>
          <w:p w14:paraId="4E7EEBF4" w14:textId="37D3D26A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8443329900</w:t>
            </w:r>
          </w:p>
          <w:p w14:paraId="762ED6F7" w14:textId="543BF14B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844339</w:t>
            </w:r>
          </w:p>
          <w:p w14:paraId="7DF9AE13" w14:textId="37C2027A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8443391</w:t>
            </w:r>
          </w:p>
          <w:p w14:paraId="6E9801EA" w14:textId="5ED5C0B0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8443391001</w:t>
            </w:r>
          </w:p>
          <w:p w14:paraId="588E6751" w14:textId="4B1E9D35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8443391009</w:t>
            </w:r>
          </w:p>
          <w:p w14:paraId="6A1E6B42" w14:textId="50E84710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8443393100</w:t>
            </w:r>
          </w:p>
          <w:p w14:paraId="2C05C534" w14:textId="500480BC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8443393900</w:t>
            </w:r>
          </w:p>
          <w:p w14:paraId="746B29E3" w14:textId="39AE72CE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844339900</w:t>
            </w:r>
          </w:p>
          <w:p w14:paraId="4E32ED0A" w14:textId="081069B4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8443399001</w:t>
            </w:r>
          </w:p>
          <w:p w14:paraId="12BC70FA" w14:textId="5B75EEA4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8443399002</w:t>
            </w:r>
          </w:p>
          <w:p w14:paraId="6246E037" w14:textId="5231C39E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8443399009</w:t>
            </w:r>
          </w:p>
          <w:p w14:paraId="54147D10" w14:textId="5A2A6F9F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844391</w:t>
            </w:r>
          </w:p>
          <w:p w14:paraId="310EBBE9" w14:textId="381069D6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8443911000</w:t>
            </w:r>
          </w:p>
          <w:p w14:paraId="1D4B9F1B" w14:textId="0306F00A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8443919100</w:t>
            </w:r>
          </w:p>
          <w:p w14:paraId="792390E4" w14:textId="2B52F5C3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8443919900</w:t>
            </w:r>
          </w:p>
          <w:p w14:paraId="647A82F9" w14:textId="28AAFA94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844399</w:t>
            </w:r>
          </w:p>
          <w:p w14:paraId="4AFF65F2" w14:textId="58719A12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8443991000</w:t>
            </w:r>
          </w:p>
          <w:p w14:paraId="6093F07C" w14:textId="76883396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8443999000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DA87B" w14:textId="10278225" w:rsidR="00640532" w:rsidRPr="00F47A65" w:rsidRDefault="00640532" w:rsidP="00640532">
            <w:r w:rsidRPr="00F47A65">
              <w:lastRenderedPageBreak/>
              <w:t>ТР ТС 010/2011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3C20F" w14:textId="77777777" w:rsidR="00640532" w:rsidRPr="00F47A65" w:rsidRDefault="00640532" w:rsidP="00640532">
            <w:pPr>
              <w:rPr>
                <w:b/>
              </w:rPr>
            </w:pPr>
            <w:r w:rsidRPr="00F47A65">
              <w:rPr>
                <w:b/>
              </w:rPr>
              <w:t>ТР ТС 010/2011</w:t>
            </w:r>
          </w:p>
          <w:p w14:paraId="5DF48443" w14:textId="77777777" w:rsidR="00640532" w:rsidRPr="00F47A65" w:rsidRDefault="00640532" w:rsidP="00640532">
            <w:pPr>
              <w:rPr>
                <w:b/>
              </w:rPr>
            </w:pPr>
          </w:p>
          <w:p w14:paraId="49F877A4" w14:textId="77777777" w:rsidR="00640532" w:rsidRPr="00F47A65" w:rsidRDefault="00640532" w:rsidP="00640532">
            <w:r w:rsidRPr="00F47A65">
              <w:t>ГОСТ EN 1010-1</w:t>
            </w:r>
          </w:p>
          <w:p w14:paraId="5C129F46" w14:textId="77777777" w:rsidR="00640532" w:rsidRPr="00F47A65" w:rsidRDefault="00640532" w:rsidP="00640532">
            <w:r w:rsidRPr="00F47A65">
              <w:lastRenderedPageBreak/>
              <w:t>ГОСТ EN 1010-3</w:t>
            </w:r>
          </w:p>
          <w:p w14:paraId="1818513A" w14:textId="77777777" w:rsidR="00640532" w:rsidRPr="00F47A65" w:rsidRDefault="00640532" w:rsidP="00640532">
            <w:r w:rsidRPr="00F47A65">
              <w:t>ГОСТ 12.2.231</w:t>
            </w:r>
          </w:p>
          <w:p w14:paraId="46FC742C" w14:textId="77777777" w:rsidR="00640532" w:rsidRPr="00F47A65" w:rsidRDefault="00640532" w:rsidP="00640532">
            <w:r w:rsidRPr="00F47A65">
              <w:t>СТБ 1568</w:t>
            </w:r>
          </w:p>
          <w:p w14:paraId="5E018843" w14:textId="77777777" w:rsidR="00640532" w:rsidRPr="00F47A65" w:rsidRDefault="00640532" w:rsidP="00640532">
            <w:r w:rsidRPr="00F47A65">
              <w:t>ГОСТ Р ЕН 1010-2</w:t>
            </w:r>
          </w:p>
          <w:p w14:paraId="7BD548BB" w14:textId="77777777" w:rsidR="00640532" w:rsidRPr="00F47A65" w:rsidRDefault="00640532" w:rsidP="00640532">
            <w:r w:rsidRPr="00F47A65">
              <w:t>ГОСТ Р ЕН 1010-4</w:t>
            </w:r>
          </w:p>
          <w:p w14:paraId="40541855" w14:textId="77777777" w:rsidR="00640532" w:rsidRPr="00F47A65" w:rsidRDefault="00640532" w:rsidP="00640532">
            <w:r w:rsidRPr="00F47A65">
              <w:t>ГОСТ Р ЕН 1010-5</w:t>
            </w:r>
          </w:p>
          <w:p w14:paraId="75364C05" w14:textId="77777777" w:rsidR="00640532" w:rsidRPr="00F47A65" w:rsidRDefault="00640532" w:rsidP="00640532">
            <w:r w:rsidRPr="00F47A65">
              <w:t>ГОСТ 12.2.231</w:t>
            </w:r>
          </w:p>
          <w:p w14:paraId="3F0F3F2C" w14:textId="77777777" w:rsidR="00640532" w:rsidRPr="00F47A65" w:rsidRDefault="00640532" w:rsidP="00640532">
            <w:r w:rsidRPr="00F47A65">
              <w:t>ГОСТ ISO 12643-4</w:t>
            </w:r>
          </w:p>
          <w:p w14:paraId="46F74F6E" w14:textId="77777777" w:rsidR="00640532" w:rsidRPr="00F47A65" w:rsidRDefault="00640532" w:rsidP="00640532">
            <w:r w:rsidRPr="00F47A65">
              <w:t>ГОСТ ISO 12643-5</w:t>
            </w:r>
          </w:p>
          <w:p w14:paraId="18AEFDA3" w14:textId="77777777" w:rsidR="00640532" w:rsidRPr="00F47A65" w:rsidRDefault="00640532" w:rsidP="00640532">
            <w:r w:rsidRPr="00F47A65">
              <w:t>ГОСТ ISO/TR 15847</w:t>
            </w:r>
          </w:p>
          <w:p w14:paraId="0C45256B" w14:textId="77777777" w:rsidR="00640532" w:rsidRPr="00F47A65" w:rsidRDefault="00640532" w:rsidP="00640532">
            <w:r w:rsidRPr="00F47A65">
              <w:t>ГОСТ EN 1539</w:t>
            </w:r>
          </w:p>
          <w:p w14:paraId="53B92D1F" w14:textId="77777777" w:rsidR="00640532" w:rsidRPr="00F47A65" w:rsidRDefault="00640532" w:rsidP="00640532">
            <w:r w:rsidRPr="00F47A65">
              <w:t>ГОСТ 12.1.003</w:t>
            </w:r>
          </w:p>
          <w:p w14:paraId="0204E165" w14:textId="77777777" w:rsidR="00640532" w:rsidRPr="00F47A65" w:rsidRDefault="00640532" w:rsidP="00640532">
            <w:r w:rsidRPr="00F47A65">
              <w:t>ГОСТ 12.1.012</w:t>
            </w:r>
          </w:p>
          <w:p w14:paraId="10479F15" w14:textId="77777777" w:rsidR="00640532" w:rsidRPr="00F47A65" w:rsidRDefault="00640532" w:rsidP="00640532">
            <w:r w:rsidRPr="00F47A65">
              <w:t>ГОСТ 12.2.003</w:t>
            </w:r>
          </w:p>
          <w:p w14:paraId="26AEB5BC" w14:textId="77777777" w:rsidR="00640532" w:rsidRPr="00F47A65" w:rsidRDefault="00640532" w:rsidP="00640532">
            <w:r w:rsidRPr="00F47A65">
              <w:t>ГОСТ 12.2.007.0</w:t>
            </w:r>
          </w:p>
          <w:p w14:paraId="177EB442" w14:textId="77777777" w:rsidR="00640532" w:rsidRPr="00F47A65" w:rsidRDefault="00640532" w:rsidP="00640532">
            <w:r w:rsidRPr="00F47A65">
              <w:t>ГОСТ Р МЭК 60204-1</w:t>
            </w:r>
          </w:p>
          <w:p w14:paraId="72D5FBF9" w14:textId="77777777" w:rsidR="00640532" w:rsidRPr="00F47A65" w:rsidRDefault="00640532" w:rsidP="00640532">
            <w:r w:rsidRPr="00F47A65">
              <w:t>ГОСТ IEC 60335-1</w:t>
            </w:r>
          </w:p>
          <w:p w14:paraId="3DB52B95" w14:textId="163081E9" w:rsidR="00640532" w:rsidRPr="00F47A65" w:rsidRDefault="00640532" w:rsidP="00640532">
            <w:pPr>
              <w:rPr>
                <w:b/>
              </w:rPr>
            </w:pPr>
            <w:r w:rsidRPr="00F47A65">
              <w:t>ГОСТ 12.1.005</w:t>
            </w:r>
          </w:p>
        </w:tc>
      </w:tr>
      <w:tr w:rsidR="00640532" w:rsidRPr="00F47A65" w14:paraId="216AAD68" w14:textId="77777777" w:rsidTr="004A2D6A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540A4" w14:textId="148B2183" w:rsidR="00640532" w:rsidRPr="00F47A65" w:rsidRDefault="00640532" w:rsidP="00640532">
            <w:pPr>
              <w:spacing w:after="160" w:line="259" w:lineRule="auto"/>
            </w:pPr>
            <w:r w:rsidRPr="00F47A65">
              <w:lastRenderedPageBreak/>
              <w:t>2.7.2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DBE20" w14:textId="3AEB2BF5" w:rsidR="00640532" w:rsidRPr="00F47A65" w:rsidRDefault="00640532" w:rsidP="00640532">
            <w:r w:rsidRPr="00F47A65">
              <w:t>Оборудование технологическое для стекольной, фарфоровой, фаянсовой и кабельной промышленности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FBC20" w14:textId="77777777" w:rsidR="00640532" w:rsidRPr="00F47A65" w:rsidRDefault="00640532" w:rsidP="00640532">
            <w:r w:rsidRPr="00F47A65">
              <w:t>1с, 3с, 9с</w:t>
            </w:r>
          </w:p>
          <w:p w14:paraId="65FF49AF" w14:textId="77777777" w:rsidR="00640532" w:rsidRPr="00F47A65" w:rsidRDefault="00640532" w:rsidP="00640532">
            <w:r w:rsidRPr="00F47A65">
              <w:t>Сертификация</w:t>
            </w:r>
          </w:p>
          <w:p w14:paraId="4533B6B4" w14:textId="1D3AB89B" w:rsidR="00640532" w:rsidRPr="00F47A65" w:rsidRDefault="00640532" w:rsidP="00640532"/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54626" w14:textId="77777777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8464</w:t>
            </w:r>
          </w:p>
          <w:p w14:paraId="7A710747" w14:textId="77777777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8474</w:t>
            </w:r>
          </w:p>
          <w:p w14:paraId="5D312926" w14:textId="77777777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8475</w:t>
            </w:r>
          </w:p>
          <w:p w14:paraId="42048879" w14:textId="622FFE65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847521</w:t>
            </w:r>
          </w:p>
          <w:p w14:paraId="42F4527D" w14:textId="5D4EF50B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8475210000</w:t>
            </w:r>
          </w:p>
          <w:p w14:paraId="320D58A8" w14:textId="391B9AFC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847529</w:t>
            </w:r>
          </w:p>
          <w:p w14:paraId="450EF74D" w14:textId="27C946B2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8475290000</w:t>
            </w:r>
          </w:p>
          <w:p w14:paraId="6A322FBE" w14:textId="77777777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8477</w:t>
            </w:r>
          </w:p>
          <w:p w14:paraId="6BF4F293" w14:textId="225E8602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8479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AF3C7" w14:textId="0C082F23" w:rsidR="00640532" w:rsidRPr="00F47A65" w:rsidRDefault="00640532" w:rsidP="00640532">
            <w:r w:rsidRPr="00F47A65">
              <w:lastRenderedPageBreak/>
              <w:t>ТР ТС 010/2011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551D2" w14:textId="77777777" w:rsidR="00640532" w:rsidRPr="00F47A65" w:rsidRDefault="00640532" w:rsidP="00640532">
            <w:pPr>
              <w:rPr>
                <w:b/>
              </w:rPr>
            </w:pPr>
            <w:r w:rsidRPr="00F47A65">
              <w:rPr>
                <w:b/>
              </w:rPr>
              <w:t>ТР ТС 010/2011</w:t>
            </w:r>
          </w:p>
          <w:p w14:paraId="030FB10F" w14:textId="77777777" w:rsidR="00640532" w:rsidRPr="00F47A65" w:rsidRDefault="00640532" w:rsidP="00640532">
            <w:pPr>
              <w:rPr>
                <w:b/>
              </w:rPr>
            </w:pPr>
          </w:p>
          <w:p w14:paraId="6B0091A5" w14:textId="77777777" w:rsidR="00640532" w:rsidRPr="00F47A65" w:rsidRDefault="00640532" w:rsidP="00640532">
            <w:r w:rsidRPr="00F47A65">
              <w:t>ГОСТ 12.2.015</w:t>
            </w:r>
          </w:p>
          <w:p w14:paraId="0FE0552A" w14:textId="77777777" w:rsidR="00640532" w:rsidRPr="00F47A65" w:rsidRDefault="00640532" w:rsidP="00640532">
            <w:r w:rsidRPr="00F47A65">
              <w:t>ГОСТ 12.1.003</w:t>
            </w:r>
          </w:p>
          <w:p w14:paraId="2C2FE73A" w14:textId="77777777" w:rsidR="00640532" w:rsidRPr="00F47A65" w:rsidRDefault="00640532" w:rsidP="00640532">
            <w:r w:rsidRPr="00F47A65">
              <w:t>ГОСТ 12.1.012</w:t>
            </w:r>
          </w:p>
          <w:p w14:paraId="44C67409" w14:textId="77777777" w:rsidR="00640532" w:rsidRPr="00F47A65" w:rsidRDefault="00640532" w:rsidP="00640532">
            <w:r w:rsidRPr="00F47A65">
              <w:t>ГОСТ 12.2.003</w:t>
            </w:r>
          </w:p>
          <w:p w14:paraId="0C5E608E" w14:textId="77777777" w:rsidR="00640532" w:rsidRPr="00F47A65" w:rsidRDefault="00640532" w:rsidP="00640532">
            <w:r w:rsidRPr="00F47A65">
              <w:lastRenderedPageBreak/>
              <w:t>ГОСТ 12.2.007.0</w:t>
            </w:r>
          </w:p>
          <w:p w14:paraId="1BAACE8D" w14:textId="77777777" w:rsidR="00640532" w:rsidRPr="00F47A65" w:rsidRDefault="00640532" w:rsidP="00640532">
            <w:r w:rsidRPr="00F47A65">
              <w:t>ГОСТ Р МЭК 60204-1</w:t>
            </w:r>
          </w:p>
          <w:p w14:paraId="02C2BC16" w14:textId="77777777" w:rsidR="00640532" w:rsidRPr="00F47A65" w:rsidRDefault="00640532" w:rsidP="00640532">
            <w:r w:rsidRPr="00F47A65">
              <w:t>ГОСТ IEC 60335-1</w:t>
            </w:r>
          </w:p>
          <w:p w14:paraId="5236F53B" w14:textId="03B648B3" w:rsidR="00640532" w:rsidRPr="00F47A65" w:rsidRDefault="00640532" w:rsidP="00640532">
            <w:pPr>
              <w:rPr>
                <w:b/>
              </w:rPr>
            </w:pPr>
            <w:r w:rsidRPr="00F47A65">
              <w:t>ГОСТ 12.1.005</w:t>
            </w:r>
          </w:p>
        </w:tc>
      </w:tr>
      <w:tr w:rsidR="00640532" w:rsidRPr="00F47A65" w14:paraId="09F1B813" w14:textId="77777777" w:rsidTr="004A2D6A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ED429" w14:textId="192F6342" w:rsidR="00640532" w:rsidRPr="00F47A65" w:rsidRDefault="00640532" w:rsidP="00640532">
            <w:pPr>
              <w:spacing w:after="160" w:line="259" w:lineRule="auto"/>
            </w:pPr>
            <w:r w:rsidRPr="00F47A65">
              <w:lastRenderedPageBreak/>
              <w:t>2.7.3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DF2EC" w14:textId="67F78345" w:rsidR="00640532" w:rsidRPr="00F47A65" w:rsidRDefault="00640532" w:rsidP="00640532">
            <w:r w:rsidRPr="00F47A65">
              <w:t>Котлы отопительные, работающие на жидком и твердом топливе, в т.ч. комбинированные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ACF85" w14:textId="77777777" w:rsidR="00640532" w:rsidRPr="00F47A65" w:rsidRDefault="00640532" w:rsidP="00640532">
            <w:r w:rsidRPr="00F47A65">
              <w:t>1с, 3с, 9с</w:t>
            </w:r>
          </w:p>
          <w:p w14:paraId="7C97D7C9" w14:textId="77777777" w:rsidR="00640532" w:rsidRPr="00F47A65" w:rsidRDefault="00640532" w:rsidP="00640532">
            <w:r w:rsidRPr="00F47A65">
              <w:t>Сертификация</w:t>
            </w:r>
          </w:p>
          <w:p w14:paraId="2FFD3342" w14:textId="70C8D418" w:rsidR="00640532" w:rsidRPr="00F47A65" w:rsidRDefault="00640532" w:rsidP="00640532"/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AD77A" w14:textId="77777777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8402</w:t>
            </w:r>
          </w:p>
          <w:p w14:paraId="58891931" w14:textId="61411387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8402110009</w:t>
            </w:r>
          </w:p>
          <w:p w14:paraId="1E985DA5" w14:textId="10D8DF9A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8402120009</w:t>
            </w:r>
          </w:p>
          <w:p w14:paraId="564D4B8C" w14:textId="06161BE3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8402191009</w:t>
            </w:r>
          </w:p>
          <w:p w14:paraId="6E581412" w14:textId="13F51DEC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8402199009</w:t>
            </w:r>
          </w:p>
          <w:p w14:paraId="4406EB0D" w14:textId="17474649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8402200009</w:t>
            </w:r>
          </w:p>
          <w:p w14:paraId="58743CF2" w14:textId="422A4721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8402900009</w:t>
            </w:r>
          </w:p>
          <w:p w14:paraId="7E52E6FA" w14:textId="77777777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8403</w:t>
            </w:r>
          </w:p>
          <w:p w14:paraId="4D740792" w14:textId="0F497E86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8403101000</w:t>
            </w:r>
          </w:p>
          <w:p w14:paraId="77534487" w14:textId="1706829B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8403109000</w:t>
            </w:r>
          </w:p>
          <w:p w14:paraId="5078DCBD" w14:textId="5F1BB34A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8403901000</w:t>
            </w:r>
          </w:p>
          <w:p w14:paraId="558ADE88" w14:textId="77777777" w:rsidR="00EC326E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8403909000</w:t>
            </w:r>
          </w:p>
          <w:p w14:paraId="47B91580" w14:textId="2991B2F3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8404</w:t>
            </w:r>
          </w:p>
          <w:p w14:paraId="227ABD59" w14:textId="5C0A1E8F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8404100000</w:t>
            </w:r>
          </w:p>
          <w:p w14:paraId="59BEBDBF" w14:textId="303C33D9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8404200000</w:t>
            </w:r>
          </w:p>
          <w:p w14:paraId="05822DFE" w14:textId="474B3EAC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8404900000</w:t>
            </w:r>
          </w:p>
          <w:p w14:paraId="6E2B286F" w14:textId="77777777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8402</w:t>
            </w:r>
          </w:p>
          <w:p w14:paraId="08BB2F40" w14:textId="74B7B6BC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8402110009</w:t>
            </w:r>
          </w:p>
          <w:p w14:paraId="101066B8" w14:textId="1EAEAC7C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8402120009</w:t>
            </w:r>
          </w:p>
          <w:p w14:paraId="60416AB9" w14:textId="432A5151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8402191009</w:t>
            </w:r>
          </w:p>
          <w:p w14:paraId="48A818CB" w14:textId="67C4D332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8402199009</w:t>
            </w:r>
          </w:p>
          <w:p w14:paraId="73CBF890" w14:textId="73B42350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8402200009</w:t>
            </w:r>
          </w:p>
          <w:p w14:paraId="1FA437A1" w14:textId="79921546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8402900009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6EE5B" w14:textId="2E38EAD2" w:rsidR="00640532" w:rsidRPr="00F47A65" w:rsidRDefault="00640532" w:rsidP="00640532">
            <w:r w:rsidRPr="00F47A65">
              <w:t>ТР ТС 010/2011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3610D" w14:textId="77777777" w:rsidR="00640532" w:rsidRPr="00F47A65" w:rsidRDefault="00640532" w:rsidP="00640532">
            <w:pPr>
              <w:rPr>
                <w:b/>
              </w:rPr>
            </w:pPr>
            <w:r w:rsidRPr="00F47A65">
              <w:rPr>
                <w:b/>
              </w:rPr>
              <w:t>ТР ТС 010/2011</w:t>
            </w:r>
          </w:p>
          <w:p w14:paraId="3A1F2330" w14:textId="77777777" w:rsidR="00640532" w:rsidRPr="00F47A65" w:rsidRDefault="00640532" w:rsidP="00640532">
            <w:r w:rsidRPr="00F47A65">
              <w:t>ГОСТ EN 303-1</w:t>
            </w:r>
          </w:p>
          <w:p w14:paraId="5795BEC1" w14:textId="77777777" w:rsidR="00640532" w:rsidRPr="00F47A65" w:rsidRDefault="00640532" w:rsidP="00640532">
            <w:r w:rsidRPr="00F47A65">
              <w:t>ГОСТ EN 303-2</w:t>
            </w:r>
          </w:p>
          <w:p w14:paraId="26C3D58C" w14:textId="77777777" w:rsidR="00640532" w:rsidRPr="00F47A65" w:rsidRDefault="00640532" w:rsidP="00640532">
            <w:r w:rsidRPr="00F47A65">
              <w:t>ГОСТ EN 303-4</w:t>
            </w:r>
          </w:p>
          <w:p w14:paraId="41E410C2" w14:textId="77777777" w:rsidR="00640532" w:rsidRPr="00F47A65" w:rsidRDefault="00640532" w:rsidP="00640532">
            <w:r w:rsidRPr="00F47A65">
              <w:t>ГОСТ EN 14394</w:t>
            </w:r>
          </w:p>
          <w:p w14:paraId="6563C574" w14:textId="77777777" w:rsidR="00640532" w:rsidRPr="00F47A65" w:rsidRDefault="00640532" w:rsidP="00640532">
            <w:r w:rsidRPr="00F47A65">
              <w:t>СТБ EN 15034</w:t>
            </w:r>
          </w:p>
          <w:p w14:paraId="3F9AF152" w14:textId="77777777" w:rsidR="00640532" w:rsidRPr="00F47A65" w:rsidRDefault="00640532" w:rsidP="00640532">
            <w:r w:rsidRPr="00F47A65">
              <w:t>ГОСТ EN 303-5</w:t>
            </w:r>
          </w:p>
          <w:p w14:paraId="3628AC22" w14:textId="77777777" w:rsidR="00640532" w:rsidRPr="00F47A65" w:rsidRDefault="00640532" w:rsidP="00640532">
            <w:r w:rsidRPr="00F47A65">
              <w:t>ГОСТ EN 303-6</w:t>
            </w:r>
          </w:p>
          <w:p w14:paraId="516069EB" w14:textId="77777777" w:rsidR="00640532" w:rsidRPr="00F47A65" w:rsidRDefault="00640532" w:rsidP="00640532">
            <w:r w:rsidRPr="00F47A65">
              <w:t>ГОСТ EN 50156-1</w:t>
            </w:r>
          </w:p>
          <w:p w14:paraId="7ACC46D7" w14:textId="77777777" w:rsidR="00640532" w:rsidRPr="00F47A65" w:rsidRDefault="00640532" w:rsidP="00640532">
            <w:r w:rsidRPr="00F47A65">
              <w:t>ГОСТ 12.2.096</w:t>
            </w:r>
          </w:p>
          <w:p w14:paraId="09C6AA95" w14:textId="77777777" w:rsidR="00640532" w:rsidRPr="00F47A65" w:rsidRDefault="00640532" w:rsidP="00640532">
            <w:r w:rsidRPr="00F47A65">
              <w:t>ГОСТ 32452</w:t>
            </w:r>
          </w:p>
          <w:p w14:paraId="258ACF00" w14:textId="77777777" w:rsidR="00640532" w:rsidRPr="00F47A65" w:rsidRDefault="00640532" w:rsidP="00640532">
            <w:r w:rsidRPr="00F47A65">
              <w:t>ГОСТ 33014</w:t>
            </w:r>
          </w:p>
          <w:p w14:paraId="593407AB" w14:textId="77777777" w:rsidR="00640532" w:rsidRPr="00F47A65" w:rsidRDefault="00640532" w:rsidP="00640532">
            <w:r w:rsidRPr="00F47A65">
              <w:t>ГОСТ 33015</w:t>
            </w:r>
          </w:p>
          <w:p w14:paraId="3C170EB4" w14:textId="77777777" w:rsidR="00640532" w:rsidRPr="00F47A65" w:rsidRDefault="00640532" w:rsidP="00640532">
            <w:r w:rsidRPr="00F47A65">
              <w:t>ГОСТ 33016</w:t>
            </w:r>
          </w:p>
          <w:p w14:paraId="5B9BD23A" w14:textId="77777777" w:rsidR="00640532" w:rsidRPr="00F47A65" w:rsidRDefault="00640532" w:rsidP="00640532">
            <w:r w:rsidRPr="00F47A65">
              <w:t>ГОСТ 10617</w:t>
            </w:r>
          </w:p>
          <w:p w14:paraId="03DCD5D0" w14:textId="77777777" w:rsidR="00640532" w:rsidRPr="00F47A65" w:rsidRDefault="00640532" w:rsidP="00640532">
            <w:r w:rsidRPr="00F47A65">
              <w:t>ГОСТ 20548</w:t>
            </w:r>
          </w:p>
          <w:p w14:paraId="4A033EC4" w14:textId="77777777" w:rsidR="00640532" w:rsidRPr="00F47A65" w:rsidRDefault="00640532" w:rsidP="00640532">
            <w:r w:rsidRPr="00F47A65">
              <w:t>ГОСТ 30735</w:t>
            </w:r>
          </w:p>
          <w:p w14:paraId="798BB380" w14:textId="77777777" w:rsidR="00640532" w:rsidRPr="00F47A65" w:rsidRDefault="00640532" w:rsidP="00640532">
            <w:r w:rsidRPr="00F47A65">
              <w:t>СТ РК EN 15034</w:t>
            </w:r>
          </w:p>
          <w:p w14:paraId="7F722E95" w14:textId="77777777" w:rsidR="00640532" w:rsidRPr="00F47A65" w:rsidRDefault="00640532" w:rsidP="00640532">
            <w:r w:rsidRPr="00F47A65">
              <w:t>ГОСТ 12.1.003</w:t>
            </w:r>
          </w:p>
          <w:p w14:paraId="5A71F859" w14:textId="77777777" w:rsidR="00640532" w:rsidRPr="00F47A65" w:rsidRDefault="00640532" w:rsidP="00640532">
            <w:r w:rsidRPr="00F47A65">
              <w:t>ГОСТ 12.1.012</w:t>
            </w:r>
          </w:p>
          <w:p w14:paraId="61514FAA" w14:textId="77777777" w:rsidR="00640532" w:rsidRPr="00F47A65" w:rsidRDefault="00640532" w:rsidP="00640532">
            <w:r w:rsidRPr="00F47A65">
              <w:t>ГОСТ 12.2.003</w:t>
            </w:r>
          </w:p>
          <w:p w14:paraId="076A04BA" w14:textId="77777777" w:rsidR="00640532" w:rsidRPr="00F47A65" w:rsidRDefault="00640532" w:rsidP="00640532">
            <w:r w:rsidRPr="00F47A65">
              <w:t>ГОСТ 12.2.007.0</w:t>
            </w:r>
          </w:p>
          <w:p w14:paraId="0944107E" w14:textId="77777777" w:rsidR="00640532" w:rsidRPr="00F47A65" w:rsidRDefault="00640532" w:rsidP="00640532">
            <w:r w:rsidRPr="00F47A65">
              <w:t>ГОСТ Р МЭК 60204-1</w:t>
            </w:r>
          </w:p>
          <w:p w14:paraId="133958BD" w14:textId="77777777" w:rsidR="00640532" w:rsidRPr="00F47A65" w:rsidRDefault="00640532" w:rsidP="00640532">
            <w:r w:rsidRPr="00F47A65">
              <w:t>ГОСТ IEC 60335-1</w:t>
            </w:r>
          </w:p>
          <w:p w14:paraId="11231538" w14:textId="1A0E0F86" w:rsidR="00640532" w:rsidRPr="00F47A65" w:rsidRDefault="00640532" w:rsidP="00640532">
            <w:pPr>
              <w:rPr>
                <w:b/>
              </w:rPr>
            </w:pPr>
            <w:r w:rsidRPr="00F47A65">
              <w:t>ГОСТ 12.1.005</w:t>
            </w:r>
          </w:p>
        </w:tc>
      </w:tr>
      <w:tr w:rsidR="00640532" w:rsidRPr="00F47A65" w14:paraId="74BE7CA7" w14:textId="77777777" w:rsidTr="004A2D6A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34167" w14:textId="4AC1047C" w:rsidR="00640532" w:rsidRPr="00F47A65" w:rsidRDefault="00640532" w:rsidP="00640532">
            <w:pPr>
              <w:spacing w:after="160" w:line="259" w:lineRule="auto"/>
            </w:pPr>
            <w:r w:rsidRPr="00F47A65">
              <w:t>2.7.4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0EBF3" w14:textId="447AF853" w:rsidR="00640532" w:rsidRPr="00F47A65" w:rsidRDefault="00640532" w:rsidP="00640532">
            <w:r w:rsidRPr="00F47A65">
              <w:t>Горелки газовые и комбинированные блочные промышленные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C5436" w14:textId="77777777" w:rsidR="00640532" w:rsidRPr="00F47A65" w:rsidRDefault="00640532" w:rsidP="00640532">
            <w:r w:rsidRPr="00F47A65">
              <w:t>1с, 3с, 9с</w:t>
            </w:r>
          </w:p>
          <w:p w14:paraId="56865771" w14:textId="77777777" w:rsidR="00640532" w:rsidRPr="00F47A65" w:rsidRDefault="00640532" w:rsidP="00640532">
            <w:r w:rsidRPr="00F47A65">
              <w:t>Сертификация</w:t>
            </w:r>
          </w:p>
          <w:p w14:paraId="4838C549" w14:textId="637D88FD" w:rsidR="00640532" w:rsidRPr="00F47A65" w:rsidRDefault="00640532" w:rsidP="00640532"/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00861" w14:textId="7447223A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841610</w:t>
            </w:r>
          </w:p>
          <w:p w14:paraId="6DCE7D47" w14:textId="67F8F863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841620</w:t>
            </w:r>
          </w:p>
          <w:p w14:paraId="25A8F95E" w14:textId="555DEEC4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841630</w:t>
            </w:r>
          </w:p>
          <w:p w14:paraId="5E734644" w14:textId="0F9DB843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841610</w:t>
            </w:r>
          </w:p>
          <w:p w14:paraId="075B849C" w14:textId="34BDC7C2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8416101000</w:t>
            </w:r>
          </w:p>
          <w:p w14:paraId="5CFB0958" w14:textId="28216365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8416109000</w:t>
            </w:r>
          </w:p>
          <w:p w14:paraId="25A26969" w14:textId="23EEE3B9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841620</w:t>
            </w:r>
          </w:p>
          <w:p w14:paraId="62B29EF5" w14:textId="194C227A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8416201000</w:t>
            </w:r>
          </w:p>
          <w:p w14:paraId="1B5AB5A1" w14:textId="35DB59D4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8416202000</w:t>
            </w:r>
          </w:p>
          <w:p w14:paraId="7D1301AC" w14:textId="27BF2292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8416208000</w:t>
            </w:r>
          </w:p>
          <w:p w14:paraId="5D342E66" w14:textId="5C63E839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8416300000</w:t>
            </w:r>
          </w:p>
          <w:p w14:paraId="35E4F644" w14:textId="51F7A644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7322900000</w:t>
            </w:r>
          </w:p>
          <w:p w14:paraId="2BC8682B" w14:textId="5292E551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7322900001</w:t>
            </w:r>
          </w:p>
          <w:p w14:paraId="42510ED1" w14:textId="3ED76CB4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7322900009</w:t>
            </w:r>
          </w:p>
          <w:p w14:paraId="3AB22F8F" w14:textId="6972021D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84162</w:t>
            </w:r>
          </w:p>
          <w:p w14:paraId="44F54CAC" w14:textId="60D74D4D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7321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B4372" w14:textId="3EBD6055" w:rsidR="00640532" w:rsidRPr="00F47A65" w:rsidRDefault="00640532" w:rsidP="00640532">
            <w:r w:rsidRPr="00F47A65">
              <w:lastRenderedPageBreak/>
              <w:t>ТР ТС 010/2011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34BDB" w14:textId="77777777" w:rsidR="00640532" w:rsidRPr="00F47A65" w:rsidRDefault="00640532" w:rsidP="00640532">
            <w:pPr>
              <w:rPr>
                <w:b/>
              </w:rPr>
            </w:pPr>
            <w:r w:rsidRPr="00F47A65">
              <w:rPr>
                <w:b/>
              </w:rPr>
              <w:t>ТР ТС 010/2011</w:t>
            </w:r>
          </w:p>
          <w:p w14:paraId="0AC1E322" w14:textId="77777777" w:rsidR="00640532" w:rsidRPr="00F47A65" w:rsidRDefault="00640532" w:rsidP="00640532">
            <w:r w:rsidRPr="00F47A65">
              <w:t>ГОСТ EN 267</w:t>
            </w:r>
          </w:p>
          <w:p w14:paraId="4B334945" w14:textId="77777777" w:rsidR="00640532" w:rsidRPr="00F47A65" w:rsidRDefault="00640532" w:rsidP="00640532">
            <w:r w:rsidRPr="00F47A65">
              <w:t>ГОСТ EN 676</w:t>
            </w:r>
          </w:p>
          <w:p w14:paraId="098EC592" w14:textId="77777777" w:rsidR="00640532" w:rsidRPr="00F47A65" w:rsidRDefault="00640532" w:rsidP="00640532">
            <w:r w:rsidRPr="00F47A65">
              <w:t>ГОСТ 21204</w:t>
            </w:r>
          </w:p>
          <w:p w14:paraId="453E1BED" w14:textId="77777777" w:rsidR="00640532" w:rsidRPr="00F47A65" w:rsidRDefault="00640532" w:rsidP="00640532">
            <w:r w:rsidRPr="00F47A65">
              <w:t>ГОСТ 27824</w:t>
            </w:r>
          </w:p>
          <w:p w14:paraId="7AC21B2D" w14:textId="77777777" w:rsidR="00640532" w:rsidRPr="00F47A65" w:rsidRDefault="00640532" w:rsidP="00640532">
            <w:r w:rsidRPr="00F47A65">
              <w:lastRenderedPageBreak/>
              <w:t>ГОСТ 12.1.003</w:t>
            </w:r>
          </w:p>
          <w:p w14:paraId="03998383" w14:textId="77777777" w:rsidR="00640532" w:rsidRPr="00F47A65" w:rsidRDefault="00640532" w:rsidP="00640532">
            <w:r w:rsidRPr="00F47A65">
              <w:t>ГОСТ 12.1.012</w:t>
            </w:r>
          </w:p>
          <w:p w14:paraId="3356FD4D" w14:textId="77777777" w:rsidR="00640532" w:rsidRPr="00F47A65" w:rsidRDefault="00640532" w:rsidP="00640532">
            <w:r w:rsidRPr="00F47A65">
              <w:t>ГОСТ 12.2.003</w:t>
            </w:r>
          </w:p>
          <w:p w14:paraId="5A4E9613" w14:textId="77777777" w:rsidR="00640532" w:rsidRPr="00F47A65" w:rsidRDefault="00640532" w:rsidP="00640532">
            <w:r w:rsidRPr="00F47A65">
              <w:t>ГОСТ 12.2.007.0</w:t>
            </w:r>
          </w:p>
          <w:p w14:paraId="149DEF0C" w14:textId="77777777" w:rsidR="00640532" w:rsidRPr="00F47A65" w:rsidRDefault="00640532" w:rsidP="00640532">
            <w:r w:rsidRPr="00F47A65">
              <w:t>ГОСТ Р МЭК 60204-1</w:t>
            </w:r>
          </w:p>
          <w:p w14:paraId="09E85FA7" w14:textId="77777777" w:rsidR="00640532" w:rsidRPr="00F47A65" w:rsidRDefault="00640532" w:rsidP="00640532">
            <w:r w:rsidRPr="00F47A65">
              <w:t>ГОСТ IEC 60335-1</w:t>
            </w:r>
          </w:p>
          <w:p w14:paraId="26A7218A" w14:textId="32AA374D" w:rsidR="00640532" w:rsidRPr="00F47A65" w:rsidRDefault="00640532" w:rsidP="00640532">
            <w:pPr>
              <w:rPr>
                <w:b/>
              </w:rPr>
            </w:pPr>
            <w:r w:rsidRPr="00F47A65">
              <w:t>ГОСТ 12.1.005</w:t>
            </w:r>
          </w:p>
        </w:tc>
      </w:tr>
      <w:tr w:rsidR="00640532" w:rsidRPr="00F47A65" w14:paraId="37155CA2" w14:textId="77777777" w:rsidTr="004A2D6A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DBCAB" w14:textId="498F942F" w:rsidR="00640532" w:rsidRPr="00F47A65" w:rsidRDefault="00640532" w:rsidP="00640532">
            <w:pPr>
              <w:spacing w:after="160" w:line="259" w:lineRule="auto"/>
            </w:pPr>
            <w:r w:rsidRPr="00F47A65">
              <w:lastRenderedPageBreak/>
              <w:t>2.7.5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BB207" w14:textId="7A6AAEAF" w:rsidR="00640532" w:rsidRPr="00F47A65" w:rsidRDefault="00640532" w:rsidP="00640532">
            <w:r w:rsidRPr="00F47A65">
              <w:t>Аппараты водонагревательные и отопительные, работающие на жидком и твердом топливе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4792B" w14:textId="77777777" w:rsidR="00640532" w:rsidRPr="00F47A65" w:rsidRDefault="00640532" w:rsidP="00640532">
            <w:r w:rsidRPr="00F47A65">
              <w:t>1с, 3с, 9с</w:t>
            </w:r>
          </w:p>
          <w:p w14:paraId="542E0C3C" w14:textId="0598386F" w:rsidR="00640532" w:rsidRPr="00F47A65" w:rsidRDefault="00640532" w:rsidP="00640532">
            <w:r w:rsidRPr="00F47A65">
              <w:t>Сертификация</w:t>
            </w:r>
          </w:p>
          <w:p w14:paraId="5439A270" w14:textId="61FD3DE1" w:rsidR="00640532" w:rsidRPr="00F47A65" w:rsidRDefault="00640532" w:rsidP="00640532"/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8BC27" w14:textId="77777777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8419</w:t>
            </w:r>
          </w:p>
          <w:p w14:paraId="4D26E97A" w14:textId="55C812BD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841910</w:t>
            </w:r>
          </w:p>
          <w:p w14:paraId="68D7C7D5" w14:textId="7783AE54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841919</w:t>
            </w:r>
          </w:p>
          <w:p w14:paraId="391A2067" w14:textId="165885DF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8419110000</w:t>
            </w:r>
          </w:p>
          <w:p w14:paraId="3A59EA15" w14:textId="4B42E147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8419190000</w:t>
            </w:r>
          </w:p>
          <w:p w14:paraId="2675F93A" w14:textId="6A0A782B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8419200000</w:t>
            </w:r>
          </w:p>
          <w:p w14:paraId="16E6F87F" w14:textId="4685C5F4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8419310000</w:t>
            </w:r>
          </w:p>
          <w:p w14:paraId="35D7CC1F" w14:textId="476EB383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8419320000</w:t>
            </w:r>
          </w:p>
          <w:p w14:paraId="32BE8CA4" w14:textId="7CE98460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841939</w:t>
            </w:r>
          </w:p>
          <w:p w14:paraId="53263F14" w14:textId="330CDD06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8419390001</w:t>
            </w:r>
          </w:p>
          <w:p w14:paraId="7D4EB163" w14:textId="60687CC9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8419390002</w:t>
            </w:r>
          </w:p>
          <w:p w14:paraId="4EF81BF9" w14:textId="60340873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8419390009</w:t>
            </w:r>
          </w:p>
          <w:p w14:paraId="1F5606C9" w14:textId="47350EA0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841940</w:t>
            </w:r>
          </w:p>
          <w:p w14:paraId="424F1301" w14:textId="7E3EBDB6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8419400001</w:t>
            </w:r>
          </w:p>
          <w:p w14:paraId="6E98D9DD" w14:textId="6AD5D97F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8419400009</w:t>
            </w:r>
          </w:p>
          <w:p w14:paraId="78EADE94" w14:textId="4ECE44E3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8419500000</w:t>
            </w:r>
          </w:p>
          <w:p w14:paraId="6569D829" w14:textId="0E03A051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8419600000</w:t>
            </w:r>
          </w:p>
          <w:p w14:paraId="28969B9A" w14:textId="3C29F6FA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841981</w:t>
            </w:r>
          </w:p>
          <w:p w14:paraId="34DC1C57" w14:textId="2394D651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8419812000</w:t>
            </w:r>
          </w:p>
          <w:p w14:paraId="7B3814B0" w14:textId="799F94F5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8419818000</w:t>
            </w:r>
          </w:p>
          <w:p w14:paraId="317E9109" w14:textId="7A226446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841989</w:t>
            </w:r>
          </w:p>
          <w:p w14:paraId="5F8ECBBA" w14:textId="2EDB775A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8419891000</w:t>
            </w:r>
          </w:p>
          <w:p w14:paraId="042A8706" w14:textId="0C0E8B70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8419893000</w:t>
            </w:r>
          </w:p>
          <w:p w14:paraId="6E8AAC98" w14:textId="3D389792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84198998</w:t>
            </w:r>
          </w:p>
          <w:p w14:paraId="590C44FE" w14:textId="279A8AC7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8419899810</w:t>
            </w:r>
          </w:p>
          <w:p w14:paraId="46BFB531" w14:textId="4596F2D9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8419899890</w:t>
            </w:r>
          </w:p>
          <w:p w14:paraId="4396E860" w14:textId="4AEF3FFB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841990</w:t>
            </w:r>
          </w:p>
          <w:p w14:paraId="1129789F" w14:textId="34CFAF71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8419901500</w:t>
            </w:r>
          </w:p>
          <w:p w14:paraId="2BC205E6" w14:textId="38D23B18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841990850</w:t>
            </w:r>
          </w:p>
          <w:p w14:paraId="4D691821" w14:textId="018C780D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8419908501</w:t>
            </w:r>
          </w:p>
          <w:p w14:paraId="53CF8014" w14:textId="1D1C8AE8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8419908509</w:t>
            </w:r>
          </w:p>
          <w:p w14:paraId="5A717427" w14:textId="77777777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7321</w:t>
            </w:r>
          </w:p>
          <w:p w14:paraId="4D81E3CB" w14:textId="6B09A75F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732112</w:t>
            </w:r>
          </w:p>
          <w:p w14:paraId="0B0CC49B" w14:textId="6C66E9A9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732119</w:t>
            </w:r>
          </w:p>
          <w:p w14:paraId="03DF2A55" w14:textId="431EE5DD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732182</w:t>
            </w:r>
          </w:p>
          <w:p w14:paraId="23679EF3" w14:textId="136537AA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732189</w:t>
            </w:r>
          </w:p>
          <w:p w14:paraId="5949A03A" w14:textId="2D152936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732111</w:t>
            </w:r>
          </w:p>
          <w:p w14:paraId="7894A3A3" w14:textId="6359F768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7321111000</w:t>
            </w:r>
          </w:p>
          <w:p w14:paraId="7956AADC" w14:textId="3ACE781D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7321119000</w:t>
            </w:r>
          </w:p>
          <w:p w14:paraId="0CE5A380" w14:textId="5713FC27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7321120000</w:t>
            </w:r>
          </w:p>
          <w:p w14:paraId="60BE166D" w14:textId="3C9DB2EF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7321190000</w:t>
            </w:r>
          </w:p>
          <w:p w14:paraId="776F44E3" w14:textId="6C3491B7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7321810000</w:t>
            </w:r>
          </w:p>
          <w:p w14:paraId="02B2AAE2" w14:textId="59A48C18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7321820000</w:t>
            </w:r>
          </w:p>
          <w:p w14:paraId="1B5261AB" w14:textId="4F3F323E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7321890000</w:t>
            </w:r>
          </w:p>
          <w:p w14:paraId="42798E20" w14:textId="6D2B5C50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7321900000</w:t>
            </w:r>
          </w:p>
          <w:p w14:paraId="4C4E4A86" w14:textId="77777777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8403</w:t>
            </w:r>
          </w:p>
          <w:p w14:paraId="728DDBE8" w14:textId="338158C8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840310</w:t>
            </w:r>
          </w:p>
          <w:p w14:paraId="473A3C55" w14:textId="7DAEE735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8403101000</w:t>
            </w:r>
          </w:p>
          <w:p w14:paraId="202955D5" w14:textId="3BE2B0D0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8403109000</w:t>
            </w:r>
          </w:p>
          <w:p w14:paraId="6CCE94C2" w14:textId="02A5F10F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840390</w:t>
            </w:r>
          </w:p>
          <w:p w14:paraId="4C2DC226" w14:textId="63BE69DA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8403901000</w:t>
            </w:r>
          </w:p>
          <w:p w14:paraId="127E0665" w14:textId="69BF5498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8403909000</w:t>
            </w:r>
          </w:p>
          <w:p w14:paraId="4219921B" w14:textId="07C81B53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8402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6F377" w14:textId="22CCEF55" w:rsidR="00640532" w:rsidRPr="00F47A65" w:rsidRDefault="00640532" w:rsidP="00640532">
            <w:r w:rsidRPr="00F47A65">
              <w:lastRenderedPageBreak/>
              <w:t>ТР ТС 010/2011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8C9BB" w14:textId="77777777" w:rsidR="00640532" w:rsidRPr="00F47A65" w:rsidRDefault="00640532" w:rsidP="00640532">
            <w:pPr>
              <w:rPr>
                <w:b/>
              </w:rPr>
            </w:pPr>
            <w:r w:rsidRPr="00F47A65">
              <w:rPr>
                <w:b/>
              </w:rPr>
              <w:t>ТР ТС 010/2011</w:t>
            </w:r>
          </w:p>
          <w:p w14:paraId="772FB6EA" w14:textId="77777777" w:rsidR="00640532" w:rsidRPr="00F47A65" w:rsidRDefault="00640532" w:rsidP="00640532">
            <w:r w:rsidRPr="00F47A65">
              <w:t>ГОСТ 9817</w:t>
            </w:r>
          </w:p>
          <w:p w14:paraId="7C8937BD" w14:textId="77777777" w:rsidR="00640532" w:rsidRPr="00F47A65" w:rsidRDefault="00640532" w:rsidP="00640532">
            <w:r w:rsidRPr="00F47A65">
              <w:t>ГОСТ 22992</w:t>
            </w:r>
          </w:p>
          <w:p w14:paraId="372C519C" w14:textId="77777777" w:rsidR="00640532" w:rsidRPr="00F47A65" w:rsidRDefault="00640532" w:rsidP="00640532">
            <w:r w:rsidRPr="00F47A65">
              <w:t>ГОСТ 33013</w:t>
            </w:r>
          </w:p>
          <w:p w14:paraId="3A43A291" w14:textId="77777777" w:rsidR="00640532" w:rsidRPr="00F47A65" w:rsidRDefault="00640532" w:rsidP="00640532">
            <w:r w:rsidRPr="00F47A65">
              <w:t>ГОСТ Р 53321</w:t>
            </w:r>
          </w:p>
          <w:p w14:paraId="4FC066CC" w14:textId="77777777" w:rsidR="00640532" w:rsidRPr="00F47A65" w:rsidRDefault="00640532" w:rsidP="00640532">
            <w:r w:rsidRPr="00F47A65">
              <w:t>ГОСТ 12.1.003</w:t>
            </w:r>
          </w:p>
          <w:p w14:paraId="23347CF3" w14:textId="77777777" w:rsidR="00640532" w:rsidRPr="00F47A65" w:rsidRDefault="00640532" w:rsidP="00640532">
            <w:r w:rsidRPr="00F47A65">
              <w:t>ГОСТ 12.1.012</w:t>
            </w:r>
          </w:p>
          <w:p w14:paraId="2FAA2BC7" w14:textId="77777777" w:rsidR="00640532" w:rsidRPr="00F47A65" w:rsidRDefault="00640532" w:rsidP="00640532">
            <w:r w:rsidRPr="00F47A65">
              <w:t>ГОСТ 12.2.003</w:t>
            </w:r>
          </w:p>
          <w:p w14:paraId="2E5E3F4B" w14:textId="77777777" w:rsidR="00640532" w:rsidRPr="00F47A65" w:rsidRDefault="00640532" w:rsidP="00640532">
            <w:r w:rsidRPr="00F47A65">
              <w:t>ГОСТ 12.2.007.0</w:t>
            </w:r>
          </w:p>
          <w:p w14:paraId="70AEFD74" w14:textId="77777777" w:rsidR="00640532" w:rsidRPr="00F47A65" w:rsidRDefault="00640532" w:rsidP="00640532">
            <w:r w:rsidRPr="00F47A65">
              <w:t>ГОСТ Р МЭК 60204-1</w:t>
            </w:r>
          </w:p>
          <w:p w14:paraId="043E49D9" w14:textId="77777777" w:rsidR="00640532" w:rsidRPr="00F47A65" w:rsidRDefault="00640532" w:rsidP="00640532">
            <w:r w:rsidRPr="00F47A65">
              <w:t>ГОСТ IEC 60335-1</w:t>
            </w:r>
          </w:p>
          <w:p w14:paraId="27B71E62" w14:textId="64A3C34D" w:rsidR="00640532" w:rsidRPr="00F47A65" w:rsidRDefault="00640532" w:rsidP="00640532">
            <w:pPr>
              <w:rPr>
                <w:b/>
              </w:rPr>
            </w:pPr>
            <w:r w:rsidRPr="00F47A65">
              <w:t>ГОСТ 12.1.005</w:t>
            </w:r>
          </w:p>
        </w:tc>
      </w:tr>
      <w:tr w:rsidR="00640532" w:rsidRPr="00F47A65" w14:paraId="4994E8A2" w14:textId="77777777" w:rsidTr="004A2D6A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C697B" w14:textId="70AD76C6" w:rsidR="00640532" w:rsidRPr="00F47A65" w:rsidRDefault="00640532" w:rsidP="00640532">
            <w:pPr>
              <w:spacing w:after="160" w:line="259" w:lineRule="auto"/>
            </w:pPr>
            <w:r w:rsidRPr="00F47A65">
              <w:lastRenderedPageBreak/>
              <w:t>2.7.6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75C5D" w14:textId="2E53D9D0" w:rsidR="00640532" w:rsidRPr="00F47A65" w:rsidRDefault="00640532" w:rsidP="00640532">
            <w:r w:rsidRPr="00F47A65">
              <w:t>Инструмент слесарно-монтажный с изолирующими рукоятками для работы в электроустановках напряжением до 1000 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3FE30" w14:textId="77777777" w:rsidR="00640532" w:rsidRPr="00F47A65" w:rsidRDefault="00640532" w:rsidP="00640532">
            <w:r w:rsidRPr="00F47A65">
              <w:t>1с, 3с, 9с</w:t>
            </w:r>
          </w:p>
          <w:p w14:paraId="42988AB9" w14:textId="77777777" w:rsidR="00640532" w:rsidRPr="00F47A65" w:rsidRDefault="00640532" w:rsidP="00640532">
            <w:r w:rsidRPr="00F47A65">
              <w:t>Сертификация</w:t>
            </w:r>
          </w:p>
          <w:p w14:paraId="41BF3CF8" w14:textId="4B3BD720" w:rsidR="00640532" w:rsidRPr="00F47A65" w:rsidRDefault="00640532" w:rsidP="00640532"/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8B0AF" w14:textId="6C1D30BF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820310</w:t>
            </w:r>
          </w:p>
          <w:p w14:paraId="522F262E" w14:textId="36E3EDF2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820320</w:t>
            </w:r>
          </w:p>
          <w:p w14:paraId="75D88F3F" w14:textId="612C3FBE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820330</w:t>
            </w:r>
          </w:p>
          <w:p w14:paraId="0FFC4A3E" w14:textId="79964C43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820340</w:t>
            </w:r>
          </w:p>
          <w:p w14:paraId="5CB8E4CB" w14:textId="2B7C7D6A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8203100000</w:t>
            </w:r>
          </w:p>
          <w:p w14:paraId="3C2E2965" w14:textId="61E42858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820320</w:t>
            </w:r>
          </w:p>
          <w:p w14:paraId="51F6E5E0" w14:textId="75170672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8203200001</w:t>
            </w:r>
          </w:p>
          <w:p w14:paraId="07DDA895" w14:textId="27F0E3FD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8203200009</w:t>
            </w:r>
          </w:p>
          <w:p w14:paraId="5D990650" w14:textId="003D3386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8203300000</w:t>
            </w:r>
          </w:p>
          <w:p w14:paraId="1510F222" w14:textId="01BD6226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8203400000</w:t>
            </w:r>
          </w:p>
          <w:p w14:paraId="1A8F3F22" w14:textId="596AFC48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820411</w:t>
            </w:r>
          </w:p>
          <w:p w14:paraId="0475B4D3" w14:textId="785D4400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820412</w:t>
            </w:r>
          </w:p>
          <w:p w14:paraId="32A6C258" w14:textId="2D06AFC8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820420</w:t>
            </w:r>
          </w:p>
          <w:p w14:paraId="427A6C95" w14:textId="285CE4CE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8204110000</w:t>
            </w:r>
          </w:p>
          <w:p w14:paraId="6DA455F6" w14:textId="3BB9389E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8204120000</w:t>
            </w:r>
          </w:p>
          <w:p w14:paraId="5482A34B" w14:textId="51209253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8204200000</w:t>
            </w:r>
          </w:p>
          <w:p w14:paraId="32BF67DD" w14:textId="699A66A5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820510</w:t>
            </w:r>
          </w:p>
          <w:p w14:paraId="7400472C" w14:textId="6360C8BE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820520</w:t>
            </w:r>
          </w:p>
          <w:p w14:paraId="49B76489" w14:textId="13020415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820530</w:t>
            </w:r>
          </w:p>
          <w:p w14:paraId="1B98B7DC" w14:textId="4F63520D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820540</w:t>
            </w:r>
          </w:p>
          <w:p w14:paraId="4CD22F77" w14:textId="304F8DF2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820551</w:t>
            </w:r>
          </w:p>
          <w:p w14:paraId="3673B914" w14:textId="770552DB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820559</w:t>
            </w:r>
          </w:p>
          <w:p w14:paraId="10900DBC" w14:textId="22488283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820560</w:t>
            </w:r>
          </w:p>
          <w:p w14:paraId="016B9422" w14:textId="52C3A53E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820570</w:t>
            </w:r>
          </w:p>
          <w:p w14:paraId="171E7D9F" w14:textId="43040AF3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8205100000</w:t>
            </w:r>
          </w:p>
          <w:p w14:paraId="07C6091E" w14:textId="54FCFEA0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8205200000</w:t>
            </w:r>
          </w:p>
          <w:p w14:paraId="53588665" w14:textId="662CB4B2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8205300000</w:t>
            </w:r>
          </w:p>
          <w:p w14:paraId="0628C59F" w14:textId="4907795C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8205400000</w:t>
            </w:r>
          </w:p>
          <w:p w14:paraId="6532165D" w14:textId="0B9BE355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82055100</w:t>
            </w:r>
          </w:p>
          <w:p w14:paraId="4D90D111" w14:textId="78771912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8205510010</w:t>
            </w:r>
          </w:p>
          <w:p w14:paraId="47B14680" w14:textId="4AFECB2F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8205510090</w:t>
            </w:r>
          </w:p>
          <w:p w14:paraId="76EA87B8" w14:textId="2BC5B200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820559</w:t>
            </w:r>
          </w:p>
          <w:p w14:paraId="1E659B47" w14:textId="1701254B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8205591000</w:t>
            </w:r>
          </w:p>
          <w:p w14:paraId="3B02A8F7" w14:textId="05D9AF0D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82055980</w:t>
            </w:r>
          </w:p>
          <w:p w14:paraId="7018F214" w14:textId="6E370C94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8205598010</w:t>
            </w:r>
          </w:p>
          <w:p w14:paraId="080BEE1E" w14:textId="4DF2E0EA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820559809</w:t>
            </w:r>
          </w:p>
          <w:p w14:paraId="4CBAAA52" w14:textId="1FCD66F0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8205598091</w:t>
            </w:r>
          </w:p>
          <w:p w14:paraId="3024F930" w14:textId="58F2922D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8205598099</w:t>
            </w:r>
          </w:p>
          <w:p w14:paraId="15786169" w14:textId="62CB7097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8205600000</w:t>
            </w:r>
          </w:p>
          <w:p w14:paraId="463DAABF" w14:textId="234C12A3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8205700000</w:t>
            </w:r>
          </w:p>
          <w:p w14:paraId="46CC44AB" w14:textId="3873AA18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820590</w:t>
            </w:r>
          </w:p>
          <w:p w14:paraId="25732173" w14:textId="2F4A5770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8205901000</w:t>
            </w:r>
          </w:p>
          <w:p w14:paraId="6092C01F" w14:textId="0B1D824C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8205909000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150C8" w14:textId="6ECD2D47" w:rsidR="00640532" w:rsidRPr="00F47A65" w:rsidRDefault="00640532" w:rsidP="00640532">
            <w:r w:rsidRPr="00F47A65">
              <w:lastRenderedPageBreak/>
              <w:t>ТР ТС 010/2011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EC636" w14:textId="77777777" w:rsidR="00640532" w:rsidRPr="00F47A65" w:rsidRDefault="00640532" w:rsidP="00640532">
            <w:pPr>
              <w:rPr>
                <w:b/>
              </w:rPr>
            </w:pPr>
            <w:r w:rsidRPr="00F47A65">
              <w:rPr>
                <w:b/>
              </w:rPr>
              <w:t>ТР ТС 010/2011</w:t>
            </w:r>
          </w:p>
          <w:p w14:paraId="76E4FB98" w14:textId="1716B619" w:rsidR="00640532" w:rsidRPr="00F47A65" w:rsidRDefault="00640532" w:rsidP="00640532">
            <w:r w:rsidRPr="00F47A65">
              <w:t>ГОСТ 11516</w:t>
            </w:r>
          </w:p>
        </w:tc>
      </w:tr>
      <w:tr w:rsidR="00640532" w:rsidRPr="00F47A65" w14:paraId="578C2375" w14:textId="77777777" w:rsidTr="004A2D6A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8BF73" w14:textId="36392BB4" w:rsidR="00640532" w:rsidRPr="00F47A65" w:rsidRDefault="00640532" w:rsidP="00640532">
            <w:pPr>
              <w:spacing w:after="160" w:line="259" w:lineRule="auto"/>
            </w:pPr>
            <w:r w:rsidRPr="00F47A65">
              <w:lastRenderedPageBreak/>
              <w:t>2.7.7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5849C" w14:textId="25E70AE6" w:rsidR="00640532" w:rsidRPr="00F47A65" w:rsidRDefault="00640532" w:rsidP="00640532">
            <w:r w:rsidRPr="00F47A65">
              <w:t>Инструмент абразивный, материалы абразивные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CADE" w14:textId="77777777" w:rsidR="00640532" w:rsidRPr="00F47A65" w:rsidRDefault="00640532" w:rsidP="00640532">
            <w:r w:rsidRPr="00F47A65">
              <w:t>1с, 3с, 9с</w:t>
            </w:r>
          </w:p>
          <w:p w14:paraId="515696E4" w14:textId="77777777" w:rsidR="00640532" w:rsidRPr="00F47A65" w:rsidRDefault="00640532" w:rsidP="00640532">
            <w:r w:rsidRPr="00F47A65">
              <w:t>Сертификация</w:t>
            </w:r>
          </w:p>
          <w:p w14:paraId="75CD0273" w14:textId="51B8C02A" w:rsidR="00640532" w:rsidRPr="00F47A65" w:rsidRDefault="00640532" w:rsidP="00640532"/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3E9FA" w14:textId="77777777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6804</w:t>
            </w:r>
          </w:p>
          <w:p w14:paraId="02E9F5C5" w14:textId="106E614D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6804210000</w:t>
            </w:r>
          </w:p>
          <w:p w14:paraId="64863F6F" w14:textId="75978862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680422</w:t>
            </w:r>
          </w:p>
          <w:p w14:paraId="0D3C805D" w14:textId="3007BD90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6804221200</w:t>
            </w:r>
          </w:p>
          <w:p w14:paraId="65151DA4" w14:textId="69EE0A34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6804221800</w:t>
            </w:r>
          </w:p>
          <w:p w14:paraId="761EFCB5" w14:textId="39F3614C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6804223000</w:t>
            </w:r>
          </w:p>
          <w:p w14:paraId="1DD1ADAF" w14:textId="482D40F4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6804225000</w:t>
            </w:r>
          </w:p>
          <w:p w14:paraId="1000C4DB" w14:textId="39CDBD64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6804229000</w:t>
            </w:r>
          </w:p>
          <w:p w14:paraId="088CB478" w14:textId="1DA3E248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6804230000</w:t>
            </w:r>
          </w:p>
          <w:p w14:paraId="18F407D5" w14:textId="77777777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6805</w:t>
            </w:r>
          </w:p>
          <w:p w14:paraId="64DD3E9C" w14:textId="332CB65B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680510</w:t>
            </w:r>
          </w:p>
          <w:p w14:paraId="16B7C469" w14:textId="555C7E80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680520</w:t>
            </w:r>
          </w:p>
          <w:p w14:paraId="22F6AC8A" w14:textId="586DCC3D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680530</w:t>
            </w:r>
          </w:p>
          <w:p w14:paraId="6C45ED0B" w14:textId="22E275A0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6805100000</w:t>
            </w:r>
          </w:p>
          <w:p w14:paraId="51A3A0B4" w14:textId="1720DA6B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6805200000</w:t>
            </w:r>
          </w:p>
          <w:p w14:paraId="0D58EDD7" w14:textId="626809B2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680530</w:t>
            </w:r>
          </w:p>
          <w:p w14:paraId="27A8F96B" w14:textId="4793C559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6805300001</w:t>
            </w:r>
          </w:p>
          <w:p w14:paraId="18754D13" w14:textId="76749750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6805300002</w:t>
            </w:r>
          </w:p>
          <w:p w14:paraId="54E3F54E" w14:textId="625AF79A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6805300009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6912B" w14:textId="7F730C4B" w:rsidR="00640532" w:rsidRPr="00F47A65" w:rsidRDefault="00640532" w:rsidP="00640532">
            <w:r w:rsidRPr="00F47A65">
              <w:t>ТР ТС 010/2011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BA55C" w14:textId="77777777" w:rsidR="00640532" w:rsidRPr="00F47A65" w:rsidRDefault="00640532" w:rsidP="00640532">
            <w:pPr>
              <w:rPr>
                <w:b/>
              </w:rPr>
            </w:pPr>
            <w:r w:rsidRPr="00F47A65">
              <w:rPr>
                <w:b/>
              </w:rPr>
              <w:t>ТР ТС 010/2011</w:t>
            </w:r>
          </w:p>
          <w:p w14:paraId="59687399" w14:textId="77777777" w:rsidR="00640532" w:rsidRPr="00F47A65" w:rsidRDefault="00640532" w:rsidP="00640532">
            <w:pPr>
              <w:rPr>
                <w:b/>
              </w:rPr>
            </w:pPr>
          </w:p>
          <w:p w14:paraId="7D8F9411" w14:textId="77777777" w:rsidR="00640532" w:rsidRPr="00F47A65" w:rsidRDefault="00640532" w:rsidP="00640532">
            <w:r w:rsidRPr="00F47A65">
              <w:t>ГОСТ Р 54489 (ЕН 847-1)</w:t>
            </w:r>
          </w:p>
          <w:p w14:paraId="08303E06" w14:textId="77777777" w:rsidR="00640532" w:rsidRPr="00F47A65" w:rsidRDefault="00640532" w:rsidP="00640532">
            <w:r w:rsidRPr="00F47A65">
              <w:t>ГОСТ Р 54490 (ЕН 847-1)</w:t>
            </w:r>
          </w:p>
          <w:p w14:paraId="3DC82ABF" w14:textId="77777777" w:rsidR="00640532" w:rsidRPr="00F47A65" w:rsidRDefault="00640532" w:rsidP="00640532">
            <w:r w:rsidRPr="00F47A65">
              <w:t>ГОСТ 9769</w:t>
            </w:r>
          </w:p>
          <w:p w14:paraId="431CAE90" w14:textId="77777777" w:rsidR="00640532" w:rsidRPr="00F47A65" w:rsidRDefault="00640532" w:rsidP="00640532">
            <w:r w:rsidRPr="00F47A65">
              <w:t>ГОСТ 32406</w:t>
            </w:r>
          </w:p>
          <w:p w14:paraId="563C04AC" w14:textId="3E61A799" w:rsidR="00640532" w:rsidRPr="00F47A65" w:rsidRDefault="00640532" w:rsidP="00640532">
            <w:pPr>
              <w:rPr>
                <w:b/>
              </w:rPr>
            </w:pPr>
            <w:r w:rsidRPr="00F47A65">
              <w:t>ГОСТ Р 52588</w:t>
            </w:r>
          </w:p>
        </w:tc>
      </w:tr>
      <w:tr w:rsidR="00640532" w:rsidRPr="00F47A65" w14:paraId="42E1CBA7" w14:textId="77777777" w:rsidTr="004A2D6A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46079" w14:textId="6B4E99F6" w:rsidR="00640532" w:rsidRPr="00F47A65" w:rsidRDefault="00640532" w:rsidP="00640532">
            <w:pPr>
              <w:spacing w:after="160" w:line="259" w:lineRule="auto"/>
            </w:pPr>
            <w:r w:rsidRPr="00F47A65">
              <w:t>2.7.8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C321B" w14:textId="77777777" w:rsidR="00640532" w:rsidRPr="00F47A65" w:rsidRDefault="00640532" w:rsidP="00640532">
            <w:r w:rsidRPr="00F47A65">
              <w:t>Оборудование для подготовки и</w:t>
            </w:r>
          </w:p>
          <w:p w14:paraId="4475E264" w14:textId="586B400D" w:rsidR="00640532" w:rsidRPr="00F47A65" w:rsidRDefault="00640532" w:rsidP="00640532">
            <w:r w:rsidRPr="00F47A65">
              <w:t>очистки питьевой воды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82893" w14:textId="77777777" w:rsidR="00640532" w:rsidRPr="00F47A65" w:rsidRDefault="00640532" w:rsidP="00640532">
            <w:r w:rsidRPr="00F47A65">
              <w:t>1с, 3с, 9с</w:t>
            </w:r>
          </w:p>
          <w:p w14:paraId="43A32C81" w14:textId="77777777" w:rsidR="00640532" w:rsidRPr="00F47A65" w:rsidRDefault="00640532" w:rsidP="00640532">
            <w:r w:rsidRPr="00F47A65">
              <w:t>Сертификация</w:t>
            </w:r>
          </w:p>
          <w:p w14:paraId="797AE779" w14:textId="37B0E76C" w:rsidR="00640532" w:rsidRPr="00F47A65" w:rsidRDefault="00640532" w:rsidP="00640532"/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45E5C" w14:textId="77777777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8421</w:t>
            </w:r>
          </w:p>
          <w:p w14:paraId="3A74D061" w14:textId="56D9B958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842121</w:t>
            </w:r>
          </w:p>
          <w:p w14:paraId="7B0F024B" w14:textId="76D6CC7C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8421210009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7E279" w14:textId="1732166B" w:rsidR="00640532" w:rsidRPr="00F47A65" w:rsidRDefault="00640532" w:rsidP="00640532">
            <w:r w:rsidRPr="00F47A65">
              <w:t>ТР ТС 010/2011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F311E" w14:textId="77777777" w:rsidR="00640532" w:rsidRPr="00F47A65" w:rsidRDefault="00640532" w:rsidP="00640532">
            <w:pPr>
              <w:rPr>
                <w:b/>
              </w:rPr>
            </w:pPr>
            <w:r w:rsidRPr="00F47A65">
              <w:rPr>
                <w:b/>
              </w:rPr>
              <w:t>ТР ТС 010/2011</w:t>
            </w:r>
          </w:p>
          <w:p w14:paraId="1C90B5B3" w14:textId="77777777" w:rsidR="00640532" w:rsidRPr="00F47A65" w:rsidRDefault="00640532" w:rsidP="00640532">
            <w:pPr>
              <w:rPr>
                <w:b/>
              </w:rPr>
            </w:pPr>
          </w:p>
          <w:p w14:paraId="1B5BFBB5" w14:textId="77777777" w:rsidR="00640532" w:rsidRPr="00F47A65" w:rsidRDefault="00640532" w:rsidP="00640532">
            <w:r w:rsidRPr="00F47A65">
              <w:t>ГОСТ 26646</w:t>
            </w:r>
          </w:p>
          <w:p w14:paraId="32D414E1" w14:textId="77777777" w:rsidR="00640532" w:rsidRPr="00F47A65" w:rsidRDefault="00640532" w:rsidP="00640532">
            <w:r w:rsidRPr="00F47A65">
              <w:t>ГОСТ 31952</w:t>
            </w:r>
          </w:p>
          <w:p w14:paraId="0D31C6EF" w14:textId="77777777" w:rsidR="00640532" w:rsidRPr="00F47A65" w:rsidRDefault="00640532" w:rsidP="00640532">
            <w:r w:rsidRPr="00F47A65">
              <w:t>ГОСТ 12.1.003</w:t>
            </w:r>
          </w:p>
          <w:p w14:paraId="49A969B8" w14:textId="77777777" w:rsidR="00640532" w:rsidRPr="00F47A65" w:rsidRDefault="00640532" w:rsidP="00640532">
            <w:r w:rsidRPr="00F47A65">
              <w:t>ГОСТ 12.1.012</w:t>
            </w:r>
          </w:p>
          <w:p w14:paraId="0349A475" w14:textId="77777777" w:rsidR="00640532" w:rsidRPr="00F47A65" w:rsidRDefault="00640532" w:rsidP="00640532">
            <w:r w:rsidRPr="00F47A65">
              <w:t>ГОСТ 12.2.003</w:t>
            </w:r>
          </w:p>
          <w:p w14:paraId="3B36C7D0" w14:textId="77777777" w:rsidR="00640532" w:rsidRPr="00F47A65" w:rsidRDefault="00640532" w:rsidP="00640532">
            <w:r w:rsidRPr="00F47A65">
              <w:t>ГОСТ 12.2.007.0</w:t>
            </w:r>
          </w:p>
          <w:p w14:paraId="3F9C4FF4" w14:textId="77777777" w:rsidR="00640532" w:rsidRPr="00F47A65" w:rsidRDefault="00640532" w:rsidP="00640532">
            <w:r w:rsidRPr="00F47A65">
              <w:t>ГОСТ Р МЭК 60204-1</w:t>
            </w:r>
          </w:p>
          <w:p w14:paraId="3A17ECBC" w14:textId="6AB428DE" w:rsidR="00640532" w:rsidRPr="00F47A65" w:rsidRDefault="00640532" w:rsidP="00640532">
            <w:pPr>
              <w:rPr>
                <w:b/>
              </w:rPr>
            </w:pPr>
            <w:r w:rsidRPr="00F47A65">
              <w:t>ГОСТ IEC 60335-1</w:t>
            </w:r>
          </w:p>
        </w:tc>
      </w:tr>
      <w:tr w:rsidR="00640532" w:rsidRPr="00F47A65" w14:paraId="4380FFEE" w14:textId="77777777" w:rsidTr="004A2D6A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A290B" w14:textId="7BEFF278" w:rsidR="00640532" w:rsidRPr="00F47A65" w:rsidRDefault="00640532" w:rsidP="00640532">
            <w:pPr>
              <w:spacing w:after="160" w:line="259" w:lineRule="auto"/>
            </w:pPr>
            <w:r w:rsidRPr="00F47A65">
              <w:lastRenderedPageBreak/>
              <w:t>2.7.9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8AE38" w14:textId="77777777" w:rsidR="00640532" w:rsidRPr="00F47A65" w:rsidRDefault="00640532" w:rsidP="00640532">
            <w:r w:rsidRPr="00F47A65">
              <w:t>Оборудование для вскрышных и</w:t>
            </w:r>
          </w:p>
          <w:p w14:paraId="03A05E75" w14:textId="77777777" w:rsidR="00640532" w:rsidRPr="00F47A65" w:rsidRDefault="00640532" w:rsidP="00640532">
            <w:r w:rsidRPr="00F47A65">
              <w:t>очистных работ и крепления горных</w:t>
            </w:r>
          </w:p>
          <w:p w14:paraId="014574B9" w14:textId="3A546640" w:rsidR="00640532" w:rsidRPr="00F47A65" w:rsidRDefault="00640532" w:rsidP="00640532">
            <w:r w:rsidRPr="00F47A65">
              <w:t>выработок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A0788" w14:textId="77777777" w:rsidR="00640532" w:rsidRPr="00F47A65" w:rsidRDefault="00640532" w:rsidP="00640532">
            <w:r w:rsidRPr="00F47A65">
              <w:t>1с, 3с, 9с</w:t>
            </w:r>
          </w:p>
          <w:p w14:paraId="609B9C12" w14:textId="742FE770" w:rsidR="00640532" w:rsidRPr="00F47A65" w:rsidRDefault="00640532" w:rsidP="00640532">
            <w:r w:rsidRPr="00F47A65">
              <w:t>Сертификация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F01BC" w14:textId="3B436958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730840000</w:t>
            </w:r>
          </w:p>
          <w:p w14:paraId="5A127737" w14:textId="242D1629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842820</w:t>
            </w:r>
          </w:p>
          <w:p w14:paraId="117464BB" w14:textId="632ACAEE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8428310000</w:t>
            </w:r>
          </w:p>
          <w:p w14:paraId="3949150E" w14:textId="0224D7B9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8428320000</w:t>
            </w:r>
          </w:p>
          <w:p w14:paraId="43B979A0" w14:textId="4EF0B68C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8428330000</w:t>
            </w:r>
          </w:p>
          <w:p w14:paraId="3D7BCA2A" w14:textId="0397E763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842839</w:t>
            </w:r>
          </w:p>
          <w:p w14:paraId="51077B55" w14:textId="194682A2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8428909000</w:t>
            </w:r>
          </w:p>
          <w:p w14:paraId="2AF323AC" w14:textId="77777777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8430</w:t>
            </w:r>
          </w:p>
          <w:p w14:paraId="36CF4077" w14:textId="410E2EDC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843010</w:t>
            </w:r>
          </w:p>
          <w:p w14:paraId="47E8DEF6" w14:textId="582875A1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843020</w:t>
            </w:r>
          </w:p>
          <w:p w14:paraId="4BBE5304" w14:textId="233574D0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843061</w:t>
            </w:r>
          </w:p>
          <w:p w14:paraId="5F839D83" w14:textId="54CF0270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843069</w:t>
            </w:r>
          </w:p>
          <w:p w14:paraId="573E9B5B" w14:textId="1773992D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8430100000</w:t>
            </w:r>
          </w:p>
          <w:p w14:paraId="17DADA10" w14:textId="5A0E72FC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8430200000</w:t>
            </w:r>
          </w:p>
          <w:p w14:paraId="41EC4FC9" w14:textId="775E1BD7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843031</w:t>
            </w:r>
          </w:p>
          <w:p w14:paraId="21BD9FCC" w14:textId="705EEF54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843039</w:t>
            </w:r>
          </w:p>
          <w:p w14:paraId="02A81D6B" w14:textId="4EC02105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8430310000</w:t>
            </w:r>
          </w:p>
          <w:p w14:paraId="067D5037" w14:textId="102CD7D0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8430390000</w:t>
            </w:r>
          </w:p>
          <w:p w14:paraId="107B0642" w14:textId="2360038E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843041</w:t>
            </w:r>
          </w:p>
          <w:p w14:paraId="5AABC5E4" w14:textId="337EB78C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8430410001</w:t>
            </w:r>
          </w:p>
          <w:p w14:paraId="0AD3A811" w14:textId="781E50BA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8430410002</w:t>
            </w:r>
          </w:p>
          <w:p w14:paraId="74E34314" w14:textId="04F7F604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8430410008</w:t>
            </w:r>
          </w:p>
          <w:p w14:paraId="4D914B3A" w14:textId="37A5A9E1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843049</w:t>
            </w:r>
          </w:p>
          <w:p w14:paraId="59FFDEBD" w14:textId="35F11F69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8430490001</w:t>
            </w:r>
          </w:p>
          <w:p w14:paraId="4810DD5D" w14:textId="4CF26B42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8430490009</w:t>
            </w:r>
          </w:p>
          <w:p w14:paraId="4A09176B" w14:textId="77777777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8464</w:t>
            </w:r>
          </w:p>
          <w:p w14:paraId="59D44D85" w14:textId="77777777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8464</w:t>
            </w:r>
          </w:p>
          <w:p w14:paraId="40AEC580" w14:textId="0B099028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846410</w:t>
            </w:r>
          </w:p>
          <w:p w14:paraId="0BDBA5B5" w14:textId="08EC0575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846420</w:t>
            </w:r>
          </w:p>
          <w:p w14:paraId="0470BAF1" w14:textId="619A1273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846490</w:t>
            </w:r>
          </w:p>
          <w:p w14:paraId="73C06D24" w14:textId="7FF77373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8464100000</w:t>
            </w:r>
          </w:p>
          <w:p w14:paraId="3827E3C2" w14:textId="53150E4B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846420</w:t>
            </w:r>
          </w:p>
          <w:p w14:paraId="6D594FAF" w14:textId="675B84E6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8464201100</w:t>
            </w:r>
          </w:p>
          <w:p w14:paraId="1652CDFC" w14:textId="15BD1FE5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8464201900</w:t>
            </w:r>
          </w:p>
          <w:p w14:paraId="01B4F51F" w14:textId="508E389E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8464208000</w:t>
            </w:r>
          </w:p>
          <w:p w14:paraId="162C5F0F" w14:textId="7F9E2D23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8464900000</w:t>
            </w:r>
          </w:p>
          <w:p w14:paraId="3F479027" w14:textId="77777777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8467</w:t>
            </w:r>
          </w:p>
          <w:p w14:paraId="37720082" w14:textId="72368B67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846711</w:t>
            </w:r>
          </w:p>
          <w:p w14:paraId="2B8A5AFD" w14:textId="4BD95933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8467111000</w:t>
            </w:r>
          </w:p>
          <w:p w14:paraId="75D154A1" w14:textId="1BC54BC6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8467119000</w:t>
            </w:r>
          </w:p>
          <w:p w14:paraId="7AA89195" w14:textId="0E005408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8467190000</w:t>
            </w:r>
          </w:p>
          <w:p w14:paraId="2FE5ECF4" w14:textId="3DA460DE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846721</w:t>
            </w:r>
          </w:p>
          <w:p w14:paraId="3D04B739" w14:textId="216A15C4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8467211000</w:t>
            </w:r>
          </w:p>
          <w:p w14:paraId="73D5DE7D" w14:textId="14EFB847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8467219100</w:t>
            </w:r>
          </w:p>
          <w:p w14:paraId="6EC55698" w14:textId="3BCEC03F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8467219900</w:t>
            </w:r>
          </w:p>
          <w:p w14:paraId="239808B8" w14:textId="05B1F2D4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846722</w:t>
            </w:r>
          </w:p>
          <w:p w14:paraId="1A934C4B" w14:textId="7E3ED08C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8467221000</w:t>
            </w:r>
          </w:p>
          <w:p w14:paraId="1FE29DBC" w14:textId="3CFD0CE6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8467223000</w:t>
            </w:r>
          </w:p>
          <w:p w14:paraId="53C9E985" w14:textId="380D501E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8467229000</w:t>
            </w:r>
          </w:p>
          <w:p w14:paraId="04108450" w14:textId="71C75939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846729</w:t>
            </w:r>
          </w:p>
          <w:p w14:paraId="08B0A13F" w14:textId="5DFAF530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8467292000</w:t>
            </w:r>
          </w:p>
          <w:p w14:paraId="7B26997E" w14:textId="54704A19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8467295100</w:t>
            </w:r>
          </w:p>
          <w:p w14:paraId="12DB6C0A" w14:textId="11E1078D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8467295300</w:t>
            </w:r>
          </w:p>
          <w:p w14:paraId="06CC7974" w14:textId="452112B2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8467295900</w:t>
            </w:r>
          </w:p>
          <w:p w14:paraId="6D5C04FF" w14:textId="7089BBB3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8467297000</w:t>
            </w:r>
          </w:p>
          <w:p w14:paraId="7E388AC4" w14:textId="102515D3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8467298000</w:t>
            </w:r>
          </w:p>
          <w:p w14:paraId="5A308334" w14:textId="459D1A2E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846729850</w:t>
            </w:r>
          </w:p>
          <w:p w14:paraId="1226416D" w14:textId="4616F324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8467298501</w:t>
            </w:r>
          </w:p>
          <w:p w14:paraId="60A8BCC6" w14:textId="3AE8C53B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8467298509</w:t>
            </w:r>
          </w:p>
          <w:p w14:paraId="445EF163" w14:textId="0F342354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8467810000</w:t>
            </w:r>
          </w:p>
          <w:p w14:paraId="095F4DAB" w14:textId="68F472C1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8467890000</w:t>
            </w:r>
          </w:p>
          <w:p w14:paraId="28333F69" w14:textId="26B5FCAD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8467910000</w:t>
            </w:r>
          </w:p>
          <w:p w14:paraId="51147204" w14:textId="4F82BE18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8467920000</w:t>
            </w:r>
          </w:p>
          <w:p w14:paraId="1866D940" w14:textId="65C380A6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846799</w:t>
            </w:r>
          </w:p>
          <w:p w14:paraId="3CA91EE7" w14:textId="7F3D244A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8467990001</w:t>
            </w:r>
          </w:p>
          <w:p w14:paraId="3F1355AA" w14:textId="70ECEEC3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8467990009</w:t>
            </w:r>
          </w:p>
          <w:p w14:paraId="63CA3B1D" w14:textId="77777777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8474</w:t>
            </w:r>
          </w:p>
          <w:p w14:paraId="604AB800" w14:textId="6274E8DD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8474100000</w:t>
            </w:r>
          </w:p>
          <w:p w14:paraId="2D81CA7E" w14:textId="3A16545B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847420</w:t>
            </w:r>
          </w:p>
          <w:p w14:paraId="67420C3A" w14:textId="2F9212F9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8474200001</w:t>
            </w:r>
          </w:p>
          <w:p w14:paraId="6BDBFFB5" w14:textId="0C9BF514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8474200002</w:t>
            </w:r>
          </w:p>
          <w:p w14:paraId="71EDBF82" w14:textId="0C404CAA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8474200003</w:t>
            </w:r>
          </w:p>
          <w:p w14:paraId="48D8C8B3" w14:textId="136843FE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8474200005</w:t>
            </w:r>
          </w:p>
          <w:p w14:paraId="3F985936" w14:textId="2AB3E97B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8474200009</w:t>
            </w:r>
          </w:p>
          <w:p w14:paraId="52A352D2" w14:textId="5310DCF6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847431</w:t>
            </w:r>
          </w:p>
          <w:p w14:paraId="5EAD12D6" w14:textId="63A35267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8474310001</w:t>
            </w:r>
          </w:p>
          <w:p w14:paraId="30B87FB3" w14:textId="772B3832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8474310009</w:t>
            </w:r>
          </w:p>
          <w:p w14:paraId="0FC4B71B" w14:textId="04EF39EA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8474320000</w:t>
            </w:r>
          </w:p>
          <w:p w14:paraId="564E11AD" w14:textId="16E796CF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847439000</w:t>
            </w:r>
          </w:p>
          <w:p w14:paraId="0C08FDA8" w14:textId="711558F4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8474390001</w:t>
            </w:r>
          </w:p>
          <w:p w14:paraId="4FF7C769" w14:textId="545C13A8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8474390009</w:t>
            </w:r>
          </w:p>
          <w:p w14:paraId="6FA9D584" w14:textId="6B6AE7B9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847480</w:t>
            </w:r>
          </w:p>
          <w:p w14:paraId="61712901" w14:textId="203A08EE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84748010</w:t>
            </w:r>
          </w:p>
          <w:p w14:paraId="4D3EF589" w14:textId="6020EC2A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8474801010</w:t>
            </w:r>
          </w:p>
          <w:p w14:paraId="035E7160" w14:textId="69C2CD8F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8474801080</w:t>
            </w:r>
          </w:p>
          <w:p w14:paraId="593012DE" w14:textId="5E1B3888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84748090</w:t>
            </w:r>
          </w:p>
          <w:p w14:paraId="2450A1D2" w14:textId="272A587A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8474809010</w:t>
            </w:r>
          </w:p>
          <w:p w14:paraId="445CC098" w14:textId="4FA243A4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8474809080</w:t>
            </w:r>
          </w:p>
          <w:p w14:paraId="35554FC0" w14:textId="1F09CC10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847490</w:t>
            </w:r>
          </w:p>
          <w:p w14:paraId="24E14BFF" w14:textId="4B6A9E5F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8474901000</w:t>
            </w:r>
          </w:p>
          <w:p w14:paraId="722D47E8" w14:textId="59C68A3B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8474909000</w:t>
            </w:r>
          </w:p>
          <w:p w14:paraId="4E2C7A0E" w14:textId="10BBC33B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8479100000</w:t>
            </w:r>
          </w:p>
          <w:p w14:paraId="1B533EC9" w14:textId="77777777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8705</w:t>
            </w:r>
          </w:p>
          <w:p w14:paraId="639C545F" w14:textId="0E3D62A9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870510</w:t>
            </w:r>
          </w:p>
          <w:p w14:paraId="7F5DB8EB" w14:textId="51E44F2E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8705100010</w:t>
            </w:r>
          </w:p>
          <w:p w14:paraId="498C0B9A" w14:textId="297352C7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870510009</w:t>
            </w:r>
          </w:p>
          <w:p w14:paraId="1CA5F315" w14:textId="61E3E9F0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8705100091</w:t>
            </w:r>
          </w:p>
          <w:p w14:paraId="256B21D4" w14:textId="51296246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8705100095</w:t>
            </w:r>
          </w:p>
          <w:p w14:paraId="19FD9A82" w14:textId="3BABF77D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870520</w:t>
            </w:r>
          </w:p>
          <w:p w14:paraId="311D348F" w14:textId="7EA3DAC6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8705200001</w:t>
            </w:r>
          </w:p>
          <w:p w14:paraId="487628CA" w14:textId="703EB49E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8705200005</w:t>
            </w:r>
          </w:p>
          <w:p w14:paraId="7807BB39" w14:textId="30A40756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870530</w:t>
            </w:r>
          </w:p>
          <w:p w14:paraId="5BA684D9" w14:textId="49C5CB9C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8705300001</w:t>
            </w:r>
          </w:p>
          <w:p w14:paraId="1E435E83" w14:textId="49D990F0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8705300005</w:t>
            </w:r>
          </w:p>
          <w:p w14:paraId="198D8DBA" w14:textId="3A9A1AE2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870540</w:t>
            </w:r>
          </w:p>
          <w:p w14:paraId="6682CCA5" w14:textId="6350A81C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8705400001</w:t>
            </w:r>
          </w:p>
          <w:p w14:paraId="42F1B8FF" w14:textId="6FB36543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8705400005</w:t>
            </w:r>
          </w:p>
          <w:p w14:paraId="4E52ED6C" w14:textId="5040A849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870590</w:t>
            </w:r>
          </w:p>
          <w:p w14:paraId="5E6B1975" w14:textId="1227DDDB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870590300</w:t>
            </w:r>
          </w:p>
          <w:p w14:paraId="4DBC7372" w14:textId="55162C78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8705903001</w:t>
            </w:r>
          </w:p>
          <w:p w14:paraId="51A5C35D" w14:textId="2E2DA6A6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8705903005</w:t>
            </w:r>
          </w:p>
          <w:p w14:paraId="5F44B6A7" w14:textId="5DE86638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870590800</w:t>
            </w:r>
          </w:p>
          <w:p w14:paraId="698A665A" w14:textId="40797971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8705908001</w:t>
            </w:r>
          </w:p>
          <w:p w14:paraId="4D984830" w14:textId="6D125720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8705908002</w:t>
            </w:r>
          </w:p>
          <w:p w14:paraId="66164170" w14:textId="35FA9F63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8705908005</w:t>
            </w:r>
          </w:p>
          <w:p w14:paraId="7ED94405" w14:textId="77777777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8479</w:t>
            </w:r>
          </w:p>
          <w:p w14:paraId="701367F4" w14:textId="6A637408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8479100000</w:t>
            </w:r>
          </w:p>
          <w:p w14:paraId="3387EA76" w14:textId="3873ABE9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8479200000</w:t>
            </w:r>
          </w:p>
          <w:p w14:paraId="003A7D39" w14:textId="4896C896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847930</w:t>
            </w:r>
          </w:p>
          <w:p w14:paraId="5EE2AAB4" w14:textId="3B05367C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84793010</w:t>
            </w:r>
          </w:p>
          <w:p w14:paraId="38BBA1AC" w14:textId="72FBCB63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8479301001</w:t>
            </w:r>
          </w:p>
          <w:p w14:paraId="11360307" w14:textId="54BBF3BB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8479301009</w:t>
            </w:r>
          </w:p>
          <w:p w14:paraId="601ED837" w14:textId="28B70E1D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8479309000</w:t>
            </w:r>
          </w:p>
          <w:p w14:paraId="1A59AA6C" w14:textId="7D925418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8479400000</w:t>
            </w:r>
          </w:p>
          <w:p w14:paraId="7CEBAF0C" w14:textId="70BBFC5D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8479500000</w:t>
            </w:r>
          </w:p>
          <w:p w14:paraId="78A759F0" w14:textId="54502161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8479600000</w:t>
            </w:r>
          </w:p>
          <w:p w14:paraId="473252AF" w14:textId="5D61DDA1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8479710000</w:t>
            </w:r>
          </w:p>
          <w:p w14:paraId="709ADF35" w14:textId="5156E63B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8479790000</w:t>
            </w:r>
          </w:p>
          <w:p w14:paraId="0071FA14" w14:textId="7075BEE7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8479810000</w:t>
            </w:r>
          </w:p>
          <w:p w14:paraId="2F9394A1" w14:textId="0E13CD8B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8479820000</w:t>
            </w:r>
          </w:p>
          <w:p w14:paraId="4BB9A347" w14:textId="28C10F49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847989</w:t>
            </w:r>
          </w:p>
          <w:p w14:paraId="2BB9C861" w14:textId="59DF9F31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8479893000</w:t>
            </w:r>
          </w:p>
          <w:p w14:paraId="1148EA7D" w14:textId="3B4AA2A8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847989600</w:t>
            </w:r>
          </w:p>
          <w:p w14:paraId="35586832" w14:textId="0165564D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8479896001</w:t>
            </w:r>
          </w:p>
          <w:p w14:paraId="1BA21524" w14:textId="1B3A9C59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8479896009</w:t>
            </w:r>
          </w:p>
          <w:p w14:paraId="3411CACA" w14:textId="5D371023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847989970</w:t>
            </w:r>
          </w:p>
          <w:p w14:paraId="299D7084" w14:textId="4C06D5D7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8479899701</w:t>
            </w:r>
          </w:p>
          <w:p w14:paraId="17F23639" w14:textId="79694159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8479899708</w:t>
            </w:r>
          </w:p>
          <w:p w14:paraId="4216DA03" w14:textId="55FCED2A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847990</w:t>
            </w:r>
          </w:p>
          <w:p w14:paraId="01B66C80" w14:textId="0C8237D3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8479902000</w:t>
            </w:r>
          </w:p>
          <w:p w14:paraId="4CBF4797" w14:textId="7C7BD961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8479908000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A441F" w14:textId="4BBC2AA4" w:rsidR="00640532" w:rsidRPr="00F47A65" w:rsidRDefault="00640532" w:rsidP="00640532">
            <w:r w:rsidRPr="00F47A65">
              <w:lastRenderedPageBreak/>
              <w:t>ТР ТС 010/2011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4828B" w14:textId="77777777" w:rsidR="00640532" w:rsidRPr="00F47A65" w:rsidRDefault="00640532" w:rsidP="00640532">
            <w:pPr>
              <w:rPr>
                <w:b/>
              </w:rPr>
            </w:pPr>
            <w:r w:rsidRPr="00F47A65">
              <w:rPr>
                <w:b/>
              </w:rPr>
              <w:t>ТР ТС 010/2011</w:t>
            </w:r>
          </w:p>
          <w:p w14:paraId="4A70D574" w14:textId="77777777" w:rsidR="00640532" w:rsidRPr="00F47A65" w:rsidRDefault="00640532" w:rsidP="00640532">
            <w:r w:rsidRPr="00F47A65">
              <w:t>ГОСТ 12.2.010</w:t>
            </w:r>
          </w:p>
          <w:p w14:paraId="65B99D81" w14:textId="77777777" w:rsidR="00640532" w:rsidRPr="00F47A65" w:rsidRDefault="00640532" w:rsidP="00640532">
            <w:r w:rsidRPr="00F47A65">
              <w:t>ГОСТ 12.2.030</w:t>
            </w:r>
          </w:p>
          <w:p w14:paraId="1CDC39F4" w14:textId="77777777" w:rsidR="00640532" w:rsidRPr="00F47A65" w:rsidRDefault="00640532" w:rsidP="00640532">
            <w:r w:rsidRPr="00F47A65">
              <w:t>ГОСТ 12.2.105</w:t>
            </w:r>
          </w:p>
          <w:p w14:paraId="47A8022F" w14:textId="77777777" w:rsidR="00640532" w:rsidRPr="00F47A65" w:rsidRDefault="00640532" w:rsidP="00640532">
            <w:r w:rsidRPr="00F47A65">
              <w:t>ГОСТ 12.2.106</w:t>
            </w:r>
          </w:p>
          <w:p w14:paraId="136895ED" w14:textId="77777777" w:rsidR="00640532" w:rsidRPr="00F47A65" w:rsidRDefault="00640532" w:rsidP="00640532">
            <w:r w:rsidRPr="00F47A65">
              <w:t>ГОСТ 17770</w:t>
            </w:r>
          </w:p>
          <w:p w14:paraId="2E4C5833" w14:textId="77777777" w:rsidR="00640532" w:rsidRPr="00F47A65" w:rsidRDefault="00640532" w:rsidP="00640532">
            <w:r w:rsidRPr="00F47A65">
              <w:t>ГОСТ 27038</w:t>
            </w:r>
          </w:p>
          <w:p w14:paraId="5A778DD6" w14:textId="77777777" w:rsidR="00640532" w:rsidRPr="00F47A65" w:rsidRDefault="00640532" w:rsidP="00640532">
            <w:r w:rsidRPr="00F47A65">
              <w:t>ГОСТ 28318</w:t>
            </w:r>
          </w:p>
          <w:p w14:paraId="05CD1961" w14:textId="77777777" w:rsidR="00640532" w:rsidRPr="00F47A65" w:rsidRDefault="00640532" w:rsidP="00640532">
            <w:r w:rsidRPr="00F47A65">
              <w:t>ГОСТ 28597</w:t>
            </w:r>
          </w:p>
          <w:p w14:paraId="285351A4" w14:textId="77777777" w:rsidR="00640532" w:rsidRPr="00F47A65" w:rsidRDefault="00640532" w:rsidP="00640532">
            <w:r w:rsidRPr="00F47A65">
              <w:t>ГОСТ 28629</w:t>
            </w:r>
          </w:p>
          <w:p w14:paraId="1F6FCB49" w14:textId="77777777" w:rsidR="00640532" w:rsidRPr="00F47A65" w:rsidRDefault="00640532" w:rsidP="00640532">
            <w:r w:rsidRPr="00F47A65">
              <w:t>ГОСТ 31557</w:t>
            </w:r>
          </w:p>
          <w:p w14:paraId="1ED666AB" w14:textId="77777777" w:rsidR="00640532" w:rsidRPr="00F47A65" w:rsidRDefault="00640532" w:rsidP="00640532">
            <w:r w:rsidRPr="00F47A65">
              <w:t>ГОСТ 31559</w:t>
            </w:r>
          </w:p>
          <w:p w14:paraId="222D7BF9" w14:textId="77777777" w:rsidR="00640532" w:rsidRPr="00F47A65" w:rsidRDefault="00640532" w:rsidP="00640532">
            <w:r w:rsidRPr="00F47A65">
              <w:t>ГОСТ 31561</w:t>
            </w:r>
          </w:p>
          <w:p w14:paraId="45F9CEBB" w14:textId="77777777" w:rsidR="00640532" w:rsidRPr="00F47A65" w:rsidRDefault="00640532" w:rsidP="00640532">
            <w:r w:rsidRPr="00F47A65">
              <w:t>ГОСТ 33164.1</w:t>
            </w:r>
          </w:p>
          <w:p w14:paraId="1B7CBC85" w14:textId="77777777" w:rsidR="00640532" w:rsidRPr="00F47A65" w:rsidRDefault="00640532" w:rsidP="00640532">
            <w:r w:rsidRPr="00F47A65">
              <w:t>ГОСТ 33164.3</w:t>
            </w:r>
          </w:p>
          <w:p w14:paraId="1B58F2F7" w14:textId="77777777" w:rsidR="00640532" w:rsidRPr="00F47A65" w:rsidRDefault="00640532" w:rsidP="00640532">
            <w:r w:rsidRPr="00F47A65">
              <w:t>СТБ 1575</w:t>
            </w:r>
          </w:p>
          <w:p w14:paraId="3E6DAD7F" w14:textId="77777777" w:rsidR="00640532" w:rsidRPr="00F47A65" w:rsidRDefault="00640532" w:rsidP="00640532">
            <w:r w:rsidRPr="00F47A65">
              <w:t>ГОСТ Р 53650</w:t>
            </w:r>
          </w:p>
          <w:p w14:paraId="10A5AAB8" w14:textId="77777777" w:rsidR="00640532" w:rsidRPr="00F47A65" w:rsidRDefault="00640532" w:rsidP="00640532">
            <w:r w:rsidRPr="00F47A65">
              <w:t>ГОСТ Р 54775</w:t>
            </w:r>
          </w:p>
          <w:p w14:paraId="3E93168E" w14:textId="77777777" w:rsidR="00640532" w:rsidRPr="00F47A65" w:rsidRDefault="00640532" w:rsidP="00640532">
            <w:r w:rsidRPr="00F47A65">
              <w:t>ГОСТ Р 55729</w:t>
            </w:r>
          </w:p>
          <w:p w14:paraId="2BD52AE4" w14:textId="77777777" w:rsidR="00640532" w:rsidRPr="00F47A65" w:rsidRDefault="00640532" w:rsidP="00640532">
            <w:r w:rsidRPr="00F47A65">
              <w:t>ГОСТ Р 55734</w:t>
            </w:r>
          </w:p>
          <w:p w14:paraId="2BDB367C" w14:textId="77777777" w:rsidR="00640532" w:rsidRPr="00F47A65" w:rsidRDefault="00640532" w:rsidP="00640532">
            <w:r w:rsidRPr="00F47A65">
              <w:t>ГОСТ Р 58199</w:t>
            </w:r>
          </w:p>
          <w:p w14:paraId="13C5FBBB" w14:textId="77777777" w:rsidR="00640532" w:rsidRPr="00F47A65" w:rsidRDefault="00640532" w:rsidP="00640532">
            <w:r w:rsidRPr="00F47A65">
              <w:t>ГОСТ Р 54773</w:t>
            </w:r>
          </w:p>
          <w:p w14:paraId="2D56EFC1" w14:textId="77777777" w:rsidR="00640532" w:rsidRPr="00F47A65" w:rsidRDefault="00640532" w:rsidP="00640532">
            <w:r w:rsidRPr="00F47A65">
              <w:t>ГОСТ Р 58200</w:t>
            </w:r>
          </w:p>
          <w:p w14:paraId="7B388924" w14:textId="77777777" w:rsidR="00640532" w:rsidRPr="00F47A65" w:rsidRDefault="00640532" w:rsidP="00640532">
            <w:r w:rsidRPr="00F47A65">
              <w:t>ГОСТ 12.1.003</w:t>
            </w:r>
          </w:p>
          <w:p w14:paraId="42F2159A" w14:textId="77777777" w:rsidR="00640532" w:rsidRPr="00F47A65" w:rsidRDefault="00640532" w:rsidP="00640532">
            <w:r w:rsidRPr="00F47A65">
              <w:t>ГОСТ 12.1.012</w:t>
            </w:r>
          </w:p>
          <w:p w14:paraId="5C338198" w14:textId="77777777" w:rsidR="00640532" w:rsidRPr="00F47A65" w:rsidRDefault="00640532" w:rsidP="00640532">
            <w:r w:rsidRPr="00F47A65">
              <w:t>ГОСТ 12.2.003</w:t>
            </w:r>
          </w:p>
          <w:p w14:paraId="3EFF9D74" w14:textId="77777777" w:rsidR="00640532" w:rsidRPr="00F47A65" w:rsidRDefault="00640532" w:rsidP="00640532">
            <w:r w:rsidRPr="00F47A65">
              <w:t>ГОСТ 12.2.007.0</w:t>
            </w:r>
          </w:p>
          <w:p w14:paraId="6F4840EE" w14:textId="77777777" w:rsidR="00640532" w:rsidRPr="00F47A65" w:rsidRDefault="00640532" w:rsidP="00640532">
            <w:r w:rsidRPr="00F47A65">
              <w:t>ГОСТ Р МЭК 60204-1</w:t>
            </w:r>
          </w:p>
          <w:p w14:paraId="2D84320E" w14:textId="41EFE9D7" w:rsidR="00640532" w:rsidRPr="00F47A65" w:rsidRDefault="00640532" w:rsidP="00640532">
            <w:pPr>
              <w:rPr>
                <w:b/>
              </w:rPr>
            </w:pPr>
            <w:r w:rsidRPr="00F47A65">
              <w:t>ГОСТ 12.1.005</w:t>
            </w:r>
          </w:p>
        </w:tc>
      </w:tr>
      <w:tr w:rsidR="00640532" w:rsidRPr="00F47A65" w14:paraId="6910C2D8" w14:textId="77777777" w:rsidTr="004A2D6A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8E98F" w14:textId="430FD466" w:rsidR="00640532" w:rsidRPr="00F47A65" w:rsidRDefault="00640532" w:rsidP="00640532">
            <w:pPr>
              <w:spacing w:after="160" w:line="259" w:lineRule="auto"/>
            </w:pPr>
            <w:r w:rsidRPr="00F47A65">
              <w:lastRenderedPageBreak/>
              <w:t>2.8.1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51074" w14:textId="2D5BDBB3" w:rsidR="00640532" w:rsidRPr="00F47A65" w:rsidRDefault="00640532" w:rsidP="00640532">
            <w:r w:rsidRPr="00F47A65">
              <w:t>Оборудование для проходки и горных выработок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51724" w14:textId="77777777" w:rsidR="00640532" w:rsidRPr="00F47A65" w:rsidRDefault="00640532" w:rsidP="00640532">
            <w:r w:rsidRPr="00F47A65">
              <w:t>1с, 3с, 9с</w:t>
            </w:r>
          </w:p>
          <w:p w14:paraId="4F851592" w14:textId="43256804" w:rsidR="00640532" w:rsidRPr="00F47A65" w:rsidRDefault="00640532" w:rsidP="00640532">
            <w:r w:rsidRPr="00F47A65">
              <w:t>Сертификация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8D728" w14:textId="1EC9FCA8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730840000</w:t>
            </w:r>
          </w:p>
          <w:p w14:paraId="51E30A5F" w14:textId="77777777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8430</w:t>
            </w:r>
          </w:p>
          <w:p w14:paraId="0E11CD7C" w14:textId="45EE8DB3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843010</w:t>
            </w:r>
          </w:p>
          <w:p w14:paraId="5C04C1E5" w14:textId="6BBEEF9B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843020</w:t>
            </w:r>
          </w:p>
          <w:p w14:paraId="3D8F62B5" w14:textId="16FAF683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843061</w:t>
            </w:r>
          </w:p>
          <w:p w14:paraId="40CA7E8A" w14:textId="34CFB3F7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843069</w:t>
            </w:r>
          </w:p>
          <w:p w14:paraId="4EF76BF1" w14:textId="2CB7C55E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8430100000</w:t>
            </w:r>
          </w:p>
          <w:p w14:paraId="3D049919" w14:textId="6E6756C2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8430200000</w:t>
            </w:r>
          </w:p>
          <w:p w14:paraId="74722C92" w14:textId="0D7837E2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843031</w:t>
            </w:r>
          </w:p>
          <w:p w14:paraId="5B24CABC" w14:textId="58047FB0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843039</w:t>
            </w:r>
          </w:p>
          <w:p w14:paraId="2D826524" w14:textId="32CDB79E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8430310000</w:t>
            </w:r>
          </w:p>
          <w:p w14:paraId="7E6EDD8E" w14:textId="3D6FE822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8430390000</w:t>
            </w:r>
          </w:p>
          <w:p w14:paraId="7E369BB9" w14:textId="092932C7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843041</w:t>
            </w:r>
          </w:p>
          <w:p w14:paraId="10011440" w14:textId="3551A27C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8430410001</w:t>
            </w:r>
          </w:p>
          <w:p w14:paraId="1472A176" w14:textId="3E9037BD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8430410002</w:t>
            </w:r>
          </w:p>
          <w:p w14:paraId="0CA8E6EA" w14:textId="51A7C389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8430410008</w:t>
            </w:r>
          </w:p>
          <w:p w14:paraId="46AF5794" w14:textId="2C054054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843049</w:t>
            </w:r>
          </w:p>
          <w:p w14:paraId="4FBFA7ED" w14:textId="12C97B89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8430490001</w:t>
            </w:r>
          </w:p>
          <w:p w14:paraId="0699FCCD" w14:textId="74B99F63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8430490009</w:t>
            </w:r>
          </w:p>
          <w:p w14:paraId="3F995D4D" w14:textId="536DBDAF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8479893000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D35F3" w14:textId="5EE7AE21" w:rsidR="00640532" w:rsidRPr="00F47A65" w:rsidRDefault="00640532" w:rsidP="00640532">
            <w:r w:rsidRPr="00F47A65">
              <w:t>ТР ТС 010/2011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A2929" w14:textId="77777777" w:rsidR="00640532" w:rsidRPr="00F47A65" w:rsidRDefault="00640532" w:rsidP="00640532">
            <w:pPr>
              <w:rPr>
                <w:b/>
              </w:rPr>
            </w:pPr>
            <w:r w:rsidRPr="00F47A65">
              <w:rPr>
                <w:b/>
              </w:rPr>
              <w:t>ТР ТС 010/2011</w:t>
            </w:r>
          </w:p>
          <w:p w14:paraId="7FFB187F" w14:textId="77777777" w:rsidR="00640532" w:rsidRPr="00F47A65" w:rsidRDefault="00640532" w:rsidP="00640532">
            <w:pPr>
              <w:rPr>
                <w:b/>
              </w:rPr>
            </w:pPr>
          </w:p>
          <w:p w14:paraId="5529CD1B" w14:textId="77777777" w:rsidR="00640532" w:rsidRPr="00F47A65" w:rsidRDefault="00640532" w:rsidP="00640532">
            <w:r w:rsidRPr="00F47A65">
              <w:t>ГОСТ 12.2.106</w:t>
            </w:r>
          </w:p>
          <w:p w14:paraId="3FAE5C07" w14:textId="77777777" w:rsidR="00640532" w:rsidRPr="00F47A65" w:rsidRDefault="00640532" w:rsidP="00640532">
            <w:r w:rsidRPr="00F47A65">
              <w:t>ГОСТ 12.2.105</w:t>
            </w:r>
          </w:p>
          <w:p w14:paraId="1F0D3C81" w14:textId="77777777" w:rsidR="00640532" w:rsidRPr="00F47A65" w:rsidRDefault="00640532" w:rsidP="00640532">
            <w:r w:rsidRPr="00F47A65">
              <w:t>ГОСТ Р 50703</w:t>
            </w:r>
          </w:p>
          <w:p w14:paraId="59D6F109" w14:textId="77777777" w:rsidR="00640532" w:rsidRPr="00F47A65" w:rsidRDefault="00640532" w:rsidP="00640532">
            <w:r w:rsidRPr="00F47A65">
              <w:t>ГОСТ 31560</w:t>
            </w:r>
          </w:p>
          <w:p w14:paraId="25E9CDBF" w14:textId="77777777" w:rsidR="00640532" w:rsidRPr="00F47A65" w:rsidRDefault="00640532" w:rsidP="00640532">
            <w:r w:rsidRPr="00F47A65">
              <w:t>ГОСТ Р 52018</w:t>
            </w:r>
          </w:p>
          <w:p w14:paraId="742456F5" w14:textId="77777777" w:rsidR="00640532" w:rsidRPr="00F47A65" w:rsidRDefault="00640532" w:rsidP="00640532">
            <w:r w:rsidRPr="00F47A65">
              <w:t>ГОСТ Р 52217</w:t>
            </w:r>
          </w:p>
          <w:p w14:paraId="4F0D3D73" w14:textId="77777777" w:rsidR="00640532" w:rsidRPr="00F47A65" w:rsidRDefault="00640532" w:rsidP="00640532">
            <w:r w:rsidRPr="00F47A65">
              <w:t>ГОСТ Р 52218</w:t>
            </w:r>
          </w:p>
          <w:p w14:paraId="49FB3207" w14:textId="77777777" w:rsidR="00640532" w:rsidRPr="00F47A65" w:rsidRDefault="00640532" w:rsidP="00640532">
            <w:r w:rsidRPr="00F47A65">
              <w:t>ГОСТ Р 53960</w:t>
            </w:r>
          </w:p>
          <w:p w14:paraId="44BB1ACC" w14:textId="77777777" w:rsidR="00640532" w:rsidRPr="00F47A65" w:rsidRDefault="00640532" w:rsidP="00640532">
            <w:r w:rsidRPr="00F47A65">
              <w:t>ГОСТ Р 55731</w:t>
            </w:r>
          </w:p>
          <w:p w14:paraId="58FFDF4C" w14:textId="77777777" w:rsidR="00640532" w:rsidRPr="00F47A65" w:rsidRDefault="00640532" w:rsidP="00640532">
            <w:r w:rsidRPr="00F47A65">
              <w:t>ГОСТ Р 58199</w:t>
            </w:r>
          </w:p>
          <w:p w14:paraId="6B26429E" w14:textId="77777777" w:rsidR="00640532" w:rsidRPr="00F47A65" w:rsidRDefault="00640532" w:rsidP="00640532">
            <w:r w:rsidRPr="00F47A65">
              <w:t>ГОСТ 31559</w:t>
            </w:r>
          </w:p>
          <w:p w14:paraId="35D6A9B3" w14:textId="77777777" w:rsidR="00640532" w:rsidRPr="00F47A65" w:rsidRDefault="00640532" w:rsidP="00640532">
            <w:r w:rsidRPr="00F47A65">
              <w:t>ГОСТ Р 50910</w:t>
            </w:r>
          </w:p>
          <w:p w14:paraId="07390D13" w14:textId="77777777" w:rsidR="00640532" w:rsidRPr="00F47A65" w:rsidRDefault="00640532" w:rsidP="00640532">
            <w:r w:rsidRPr="00F47A65">
              <w:t>ГОСТ Р 51669</w:t>
            </w:r>
          </w:p>
          <w:p w14:paraId="32B74B99" w14:textId="77777777" w:rsidR="00640532" w:rsidRPr="00F47A65" w:rsidRDefault="00640532" w:rsidP="00640532">
            <w:r w:rsidRPr="00F47A65">
              <w:t>ГОСТ Р 54773</w:t>
            </w:r>
          </w:p>
          <w:p w14:paraId="3CDC012D" w14:textId="77777777" w:rsidR="00640532" w:rsidRPr="00F47A65" w:rsidRDefault="00640532" w:rsidP="00640532">
            <w:r w:rsidRPr="00F47A65">
              <w:t>ГОСТ 12.1.003</w:t>
            </w:r>
          </w:p>
          <w:p w14:paraId="5F25F7F5" w14:textId="77777777" w:rsidR="00640532" w:rsidRPr="00F47A65" w:rsidRDefault="00640532" w:rsidP="00640532">
            <w:r w:rsidRPr="00F47A65">
              <w:t>ГОСТ 12.1.012</w:t>
            </w:r>
          </w:p>
          <w:p w14:paraId="4EA65F53" w14:textId="77777777" w:rsidR="00640532" w:rsidRPr="00F47A65" w:rsidRDefault="00640532" w:rsidP="00640532">
            <w:r w:rsidRPr="00F47A65">
              <w:t>ГОСТ 12.2.003</w:t>
            </w:r>
          </w:p>
          <w:p w14:paraId="5FA3CD84" w14:textId="77777777" w:rsidR="00640532" w:rsidRPr="00F47A65" w:rsidRDefault="00640532" w:rsidP="00640532">
            <w:r w:rsidRPr="00F47A65">
              <w:t>ГОСТ 12.2.007.0</w:t>
            </w:r>
          </w:p>
          <w:p w14:paraId="2A101D0B" w14:textId="77777777" w:rsidR="00640532" w:rsidRPr="00F47A65" w:rsidRDefault="00640532" w:rsidP="00640532">
            <w:r w:rsidRPr="00F47A65">
              <w:t>ГОСТ Р МЭК 60204-1</w:t>
            </w:r>
          </w:p>
          <w:p w14:paraId="1F2BA975" w14:textId="4736EB8A" w:rsidR="00640532" w:rsidRPr="00F47A65" w:rsidRDefault="00640532" w:rsidP="00640532">
            <w:pPr>
              <w:rPr>
                <w:b/>
              </w:rPr>
            </w:pPr>
            <w:r w:rsidRPr="00F47A65">
              <w:t>ГОСТ 12.1.005</w:t>
            </w:r>
          </w:p>
        </w:tc>
      </w:tr>
      <w:tr w:rsidR="00640532" w:rsidRPr="00F47A65" w14:paraId="4B127DE2" w14:textId="77777777" w:rsidTr="004A2D6A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B329" w14:textId="1F742B35" w:rsidR="00640532" w:rsidRPr="00F47A65" w:rsidRDefault="00640532" w:rsidP="00640532">
            <w:pPr>
              <w:spacing w:after="160" w:line="259" w:lineRule="auto"/>
            </w:pPr>
            <w:r w:rsidRPr="00F47A65">
              <w:t>2.8.2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F0762" w14:textId="2D4F97F2" w:rsidR="00640532" w:rsidRPr="00F47A65" w:rsidRDefault="00640532" w:rsidP="00640532">
            <w:r w:rsidRPr="00F47A65">
              <w:t>Оборудование стволовых подъемов и шахтного транспорта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B5988" w14:textId="77777777" w:rsidR="00640532" w:rsidRPr="00F47A65" w:rsidRDefault="00640532" w:rsidP="00640532">
            <w:r w:rsidRPr="00F47A65">
              <w:t>1с, 3с, 9с</w:t>
            </w:r>
          </w:p>
          <w:p w14:paraId="6E5B0C1F" w14:textId="47967D5D" w:rsidR="00640532" w:rsidRPr="00F47A65" w:rsidRDefault="00640532" w:rsidP="00640532">
            <w:r w:rsidRPr="00F47A65">
              <w:t>Сертификация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C08B9" w14:textId="77777777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8425</w:t>
            </w:r>
          </w:p>
          <w:p w14:paraId="0E975210" w14:textId="47E4C504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8425110000</w:t>
            </w:r>
          </w:p>
          <w:p w14:paraId="5E33F3C5" w14:textId="2E670F9C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842519</w:t>
            </w:r>
          </w:p>
          <w:p w14:paraId="0A1BC31B" w14:textId="395F37AF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8425190001</w:t>
            </w:r>
          </w:p>
          <w:p w14:paraId="6618A3EB" w14:textId="7F93BAE4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8425190009</w:t>
            </w:r>
          </w:p>
          <w:p w14:paraId="5A5568A7" w14:textId="421970F4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8425310000</w:t>
            </w:r>
          </w:p>
          <w:p w14:paraId="199CB94B" w14:textId="650F2890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842539</w:t>
            </w:r>
          </w:p>
          <w:p w14:paraId="2C7D37EE" w14:textId="1F94BE20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8425390002</w:t>
            </w:r>
          </w:p>
          <w:p w14:paraId="5AD77C74" w14:textId="78F4AB4B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8425390004</w:t>
            </w:r>
          </w:p>
          <w:p w14:paraId="17CE4390" w14:textId="362A741D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8425390005</w:t>
            </w:r>
          </w:p>
          <w:p w14:paraId="5F02A17C" w14:textId="3970C2F6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8425390006</w:t>
            </w:r>
          </w:p>
          <w:p w14:paraId="02F9F867" w14:textId="4CA45B06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8425410000</w:t>
            </w:r>
          </w:p>
          <w:p w14:paraId="4ABB3F8A" w14:textId="3B54387E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8425420000</w:t>
            </w:r>
          </w:p>
          <w:p w14:paraId="0C816CDA" w14:textId="15D92587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8425490000</w:t>
            </w:r>
          </w:p>
          <w:p w14:paraId="5C3997E6" w14:textId="46815B79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842540</w:t>
            </w:r>
          </w:p>
          <w:p w14:paraId="28852EF1" w14:textId="6B9F09F8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842541</w:t>
            </w:r>
          </w:p>
          <w:p w14:paraId="1866ABF8" w14:textId="4F4E6734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842542</w:t>
            </w:r>
          </w:p>
          <w:p w14:paraId="35E00975" w14:textId="0DDA1654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842549</w:t>
            </w:r>
          </w:p>
          <w:p w14:paraId="6ED7A877" w14:textId="55163419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8425410000</w:t>
            </w:r>
          </w:p>
          <w:p w14:paraId="1C7B1D68" w14:textId="5EE6F56C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8425420000</w:t>
            </w:r>
          </w:p>
          <w:p w14:paraId="1AB0D79E" w14:textId="75CED400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8425490000</w:t>
            </w:r>
          </w:p>
          <w:p w14:paraId="0D4C80BF" w14:textId="1AA807A7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842820</w:t>
            </w:r>
          </w:p>
          <w:p w14:paraId="4AF3E9A4" w14:textId="0B96C3D6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8428310000</w:t>
            </w:r>
          </w:p>
          <w:p w14:paraId="0A5712A5" w14:textId="4ECA7B56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8428320000</w:t>
            </w:r>
          </w:p>
          <w:p w14:paraId="49730428" w14:textId="67BEE5BB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8428330000</w:t>
            </w:r>
          </w:p>
          <w:p w14:paraId="5C733F8E" w14:textId="21802AED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842839</w:t>
            </w:r>
          </w:p>
          <w:p w14:paraId="35ECF314" w14:textId="2503963C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8428909000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61CCE" w14:textId="3895EB29" w:rsidR="00640532" w:rsidRPr="00F47A65" w:rsidRDefault="00640532" w:rsidP="00640532">
            <w:r w:rsidRPr="00F47A65">
              <w:lastRenderedPageBreak/>
              <w:t>ТР ТС 010/2011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6864B" w14:textId="77777777" w:rsidR="00640532" w:rsidRPr="00F47A65" w:rsidRDefault="00640532" w:rsidP="00640532">
            <w:pPr>
              <w:rPr>
                <w:b/>
              </w:rPr>
            </w:pPr>
            <w:r w:rsidRPr="00F47A65">
              <w:rPr>
                <w:b/>
              </w:rPr>
              <w:t>ТР ТС 010/2011</w:t>
            </w:r>
          </w:p>
          <w:p w14:paraId="5C2381B2" w14:textId="77777777" w:rsidR="00640532" w:rsidRPr="00F47A65" w:rsidRDefault="00640532" w:rsidP="00640532">
            <w:pPr>
              <w:rPr>
                <w:b/>
              </w:rPr>
            </w:pPr>
          </w:p>
          <w:p w14:paraId="465AE993" w14:textId="77777777" w:rsidR="00640532" w:rsidRPr="00F47A65" w:rsidRDefault="00640532" w:rsidP="00640532">
            <w:r w:rsidRPr="00F47A65">
              <w:t>ГОСТ 12.2.106</w:t>
            </w:r>
          </w:p>
          <w:p w14:paraId="28BF8FAF" w14:textId="77777777" w:rsidR="00640532" w:rsidRPr="00F47A65" w:rsidRDefault="00640532" w:rsidP="00640532">
            <w:r w:rsidRPr="00F47A65">
              <w:t>ГОСТ 12.2.105</w:t>
            </w:r>
          </w:p>
          <w:p w14:paraId="57F7F9E6" w14:textId="77777777" w:rsidR="00640532" w:rsidRPr="00F47A65" w:rsidRDefault="00640532" w:rsidP="00640532">
            <w:r w:rsidRPr="00F47A65">
              <w:t>ГОСТ 7828</w:t>
            </w:r>
          </w:p>
          <w:p w14:paraId="5F3AD7C7" w14:textId="77777777" w:rsidR="00640532" w:rsidRPr="00F47A65" w:rsidRDefault="00640532" w:rsidP="00640532">
            <w:r w:rsidRPr="00F47A65">
              <w:t>ГОСТ 15035</w:t>
            </w:r>
          </w:p>
          <w:p w14:paraId="6F74C45B" w14:textId="77777777" w:rsidR="00640532" w:rsidRPr="00F47A65" w:rsidRDefault="00640532" w:rsidP="00640532">
            <w:r w:rsidRPr="00F47A65">
              <w:t>ГОСТ 25996</w:t>
            </w:r>
          </w:p>
          <w:p w14:paraId="6D9DD9CE" w14:textId="77777777" w:rsidR="00640532" w:rsidRPr="00F47A65" w:rsidRDefault="00640532" w:rsidP="00640532">
            <w:r w:rsidRPr="00F47A65">
              <w:lastRenderedPageBreak/>
              <w:t>ГОСТ 27039</w:t>
            </w:r>
          </w:p>
          <w:p w14:paraId="5BB9B2B0" w14:textId="77777777" w:rsidR="00640532" w:rsidRPr="00F47A65" w:rsidRDefault="00640532" w:rsidP="00640532">
            <w:r w:rsidRPr="00F47A65">
              <w:t>ГОСТ 31558</w:t>
            </w:r>
          </w:p>
          <w:p w14:paraId="7E08F7B4" w14:textId="77777777" w:rsidR="00640532" w:rsidRPr="00F47A65" w:rsidRDefault="00640532" w:rsidP="00640532">
            <w:r w:rsidRPr="00F47A65">
              <w:t>ГОСТ Р 55152</w:t>
            </w:r>
          </w:p>
          <w:p w14:paraId="3913B891" w14:textId="77777777" w:rsidR="00640532" w:rsidRPr="00F47A65" w:rsidRDefault="00640532" w:rsidP="00640532">
            <w:r w:rsidRPr="00F47A65">
              <w:t>ГОСТ Р 55156</w:t>
            </w:r>
          </w:p>
          <w:p w14:paraId="449C5609" w14:textId="77777777" w:rsidR="00640532" w:rsidRPr="00F47A65" w:rsidRDefault="00640532" w:rsidP="00640532">
            <w:r w:rsidRPr="00F47A65">
              <w:t>ГОСТ Р 55158</w:t>
            </w:r>
          </w:p>
          <w:p w14:paraId="3C9D7C6C" w14:textId="77777777" w:rsidR="00640532" w:rsidRPr="00F47A65" w:rsidRDefault="00640532" w:rsidP="00640532">
            <w:r w:rsidRPr="00F47A65">
              <w:t>ГОСТ Р 57841</w:t>
            </w:r>
          </w:p>
          <w:p w14:paraId="00BB1D52" w14:textId="77777777" w:rsidR="00640532" w:rsidRPr="00F47A65" w:rsidRDefault="00640532" w:rsidP="00640532">
            <w:r w:rsidRPr="00F47A65">
              <w:t>ГОСТ Р 51042</w:t>
            </w:r>
          </w:p>
          <w:p w14:paraId="25607D5A" w14:textId="77777777" w:rsidR="00640532" w:rsidRPr="00F47A65" w:rsidRDefault="00640532" w:rsidP="00640532">
            <w:r w:rsidRPr="00F47A65">
              <w:t>ГОСТ Р 51670</w:t>
            </w:r>
          </w:p>
          <w:p w14:paraId="01B59FC5" w14:textId="77777777" w:rsidR="00640532" w:rsidRPr="00F47A65" w:rsidRDefault="00640532" w:rsidP="00640532">
            <w:r w:rsidRPr="00F47A65">
              <w:t>ГОСТ Р 58205</w:t>
            </w:r>
          </w:p>
          <w:p w14:paraId="2FBEFEC7" w14:textId="77777777" w:rsidR="00640532" w:rsidRPr="00F47A65" w:rsidRDefault="00640532" w:rsidP="00640532">
            <w:r w:rsidRPr="00F47A65">
              <w:t>ГОСТ 12.1.003</w:t>
            </w:r>
          </w:p>
          <w:p w14:paraId="4D40EEF3" w14:textId="77777777" w:rsidR="00640532" w:rsidRPr="00F47A65" w:rsidRDefault="00640532" w:rsidP="00640532">
            <w:r w:rsidRPr="00F47A65">
              <w:t>ГОСТ 12.1.012</w:t>
            </w:r>
          </w:p>
          <w:p w14:paraId="4F1BC086" w14:textId="77777777" w:rsidR="00640532" w:rsidRPr="00F47A65" w:rsidRDefault="00640532" w:rsidP="00640532">
            <w:r w:rsidRPr="00F47A65">
              <w:t>ГОСТ 12.2.003</w:t>
            </w:r>
          </w:p>
          <w:p w14:paraId="76B5A78C" w14:textId="77777777" w:rsidR="00640532" w:rsidRPr="00F47A65" w:rsidRDefault="00640532" w:rsidP="00640532">
            <w:r w:rsidRPr="00F47A65">
              <w:t>ГОСТ 12.2.007.0</w:t>
            </w:r>
          </w:p>
          <w:p w14:paraId="6AF94C8A" w14:textId="77777777" w:rsidR="00640532" w:rsidRPr="00F47A65" w:rsidRDefault="00640532" w:rsidP="00640532">
            <w:r w:rsidRPr="00F47A65">
              <w:t>ГОСТ Р МЭК 60204-1</w:t>
            </w:r>
          </w:p>
          <w:p w14:paraId="5CFC032B" w14:textId="1B8F1BA0" w:rsidR="00640532" w:rsidRPr="00F47A65" w:rsidRDefault="00640532" w:rsidP="00640532">
            <w:pPr>
              <w:rPr>
                <w:b/>
              </w:rPr>
            </w:pPr>
            <w:r w:rsidRPr="00F47A65">
              <w:t>ГОСТ 12.1.005</w:t>
            </w:r>
          </w:p>
        </w:tc>
      </w:tr>
      <w:tr w:rsidR="00640532" w:rsidRPr="00F47A65" w14:paraId="6138AA2A" w14:textId="77777777" w:rsidTr="004A2D6A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6DACF" w14:textId="55E4E7D8" w:rsidR="00640532" w:rsidRPr="00F47A65" w:rsidRDefault="00640532" w:rsidP="00640532">
            <w:pPr>
              <w:spacing w:after="160" w:line="259" w:lineRule="auto"/>
            </w:pPr>
            <w:r w:rsidRPr="00F47A65">
              <w:lastRenderedPageBreak/>
              <w:t>2.8.3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51B87" w14:textId="1E50C701" w:rsidR="00640532" w:rsidRPr="00F47A65" w:rsidRDefault="00640532" w:rsidP="00640532">
            <w:r w:rsidRPr="00F47A65">
              <w:t>Оборудование для бурения шпуров и скважин, оборудование для зарядки и забойки взрывных скважин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C4E8C" w14:textId="77777777" w:rsidR="00640532" w:rsidRPr="00F47A65" w:rsidRDefault="00640532" w:rsidP="00640532">
            <w:r w:rsidRPr="00F47A65">
              <w:t>1с, 3с, 9с</w:t>
            </w:r>
          </w:p>
          <w:p w14:paraId="5BEDEC33" w14:textId="0DCE21DC" w:rsidR="00640532" w:rsidRPr="00F47A65" w:rsidRDefault="00640532" w:rsidP="00640532">
            <w:r w:rsidRPr="00F47A65">
              <w:t>Сертификация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1FFB1" w14:textId="77777777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8430</w:t>
            </w:r>
          </w:p>
          <w:p w14:paraId="7EBAE22B" w14:textId="15A74621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843010</w:t>
            </w:r>
          </w:p>
          <w:p w14:paraId="628386A7" w14:textId="4D3A1AA8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843020</w:t>
            </w:r>
          </w:p>
          <w:p w14:paraId="6AD1AF53" w14:textId="491D817D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843061</w:t>
            </w:r>
          </w:p>
          <w:p w14:paraId="093FEA42" w14:textId="0BFD65D1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843069</w:t>
            </w:r>
          </w:p>
          <w:p w14:paraId="740A970D" w14:textId="1AA67532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8430100000</w:t>
            </w:r>
          </w:p>
          <w:p w14:paraId="5551CCF3" w14:textId="503296DB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8430200000</w:t>
            </w:r>
          </w:p>
          <w:p w14:paraId="3E30709A" w14:textId="3FD22B6C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843031</w:t>
            </w:r>
          </w:p>
          <w:p w14:paraId="635C941E" w14:textId="7CD89C3B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843039</w:t>
            </w:r>
          </w:p>
          <w:p w14:paraId="71AB2A5F" w14:textId="6C46DBEF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8430310000</w:t>
            </w:r>
          </w:p>
          <w:p w14:paraId="4E8578CB" w14:textId="649E29A4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8430390000</w:t>
            </w:r>
          </w:p>
          <w:p w14:paraId="7177EE5E" w14:textId="22B063F4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843041</w:t>
            </w:r>
          </w:p>
          <w:p w14:paraId="21007832" w14:textId="39F4BF23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8430410001</w:t>
            </w:r>
          </w:p>
          <w:p w14:paraId="2A0FED4F" w14:textId="6890A8D6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8430410002</w:t>
            </w:r>
          </w:p>
          <w:p w14:paraId="400FACB1" w14:textId="43E8022B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8430410008</w:t>
            </w:r>
          </w:p>
          <w:p w14:paraId="3460D699" w14:textId="36A80529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843049</w:t>
            </w:r>
          </w:p>
          <w:p w14:paraId="02156C53" w14:textId="26CA4618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8430490001</w:t>
            </w:r>
          </w:p>
          <w:p w14:paraId="0AE95D3C" w14:textId="78A67026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8430490009</w:t>
            </w:r>
          </w:p>
          <w:p w14:paraId="35AA794D" w14:textId="77777777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8467</w:t>
            </w:r>
          </w:p>
          <w:p w14:paraId="67FC59C6" w14:textId="24295665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846711</w:t>
            </w:r>
          </w:p>
          <w:p w14:paraId="570CF78A" w14:textId="3FFF2636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8467111000</w:t>
            </w:r>
          </w:p>
          <w:p w14:paraId="27815794" w14:textId="50F8E280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8467119000</w:t>
            </w:r>
          </w:p>
          <w:p w14:paraId="28099891" w14:textId="5C0591F6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8467190000</w:t>
            </w:r>
          </w:p>
          <w:p w14:paraId="132EB750" w14:textId="5CBD7FB4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846721</w:t>
            </w:r>
          </w:p>
          <w:p w14:paraId="023B3A3A" w14:textId="6A3F930C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8467211000</w:t>
            </w:r>
          </w:p>
          <w:p w14:paraId="35358575" w14:textId="5A055A1B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8467219100</w:t>
            </w:r>
          </w:p>
          <w:p w14:paraId="614DB0CC" w14:textId="1538DD09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8467219900</w:t>
            </w:r>
          </w:p>
          <w:p w14:paraId="7DFEBCFB" w14:textId="41844CD4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846722</w:t>
            </w:r>
          </w:p>
          <w:p w14:paraId="1339C82E" w14:textId="18B3D834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8467221000</w:t>
            </w:r>
          </w:p>
          <w:p w14:paraId="2AC14BA7" w14:textId="0F46AF69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8467223000</w:t>
            </w:r>
          </w:p>
          <w:p w14:paraId="54800F52" w14:textId="6154D145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8467229000</w:t>
            </w:r>
          </w:p>
          <w:p w14:paraId="4FD8ABD5" w14:textId="0DED239A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846729</w:t>
            </w:r>
          </w:p>
          <w:p w14:paraId="4644EB90" w14:textId="5C0BE08A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8467292000</w:t>
            </w:r>
          </w:p>
          <w:p w14:paraId="5D0DBD57" w14:textId="23F87FA5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8467295100</w:t>
            </w:r>
          </w:p>
          <w:p w14:paraId="73259E20" w14:textId="48E06317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8467295300</w:t>
            </w:r>
          </w:p>
          <w:p w14:paraId="05302492" w14:textId="2AB32FE0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8467295900</w:t>
            </w:r>
          </w:p>
          <w:p w14:paraId="22F79ABB" w14:textId="69A685C0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8467297000</w:t>
            </w:r>
          </w:p>
          <w:p w14:paraId="0FF7B96D" w14:textId="44D480EC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8467298000</w:t>
            </w:r>
          </w:p>
          <w:p w14:paraId="2D9134A2" w14:textId="1034FF12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846729850</w:t>
            </w:r>
          </w:p>
          <w:p w14:paraId="369D00DF" w14:textId="5040D058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8467298501</w:t>
            </w:r>
          </w:p>
          <w:p w14:paraId="40373292" w14:textId="73FB2EFF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8467298509</w:t>
            </w:r>
          </w:p>
          <w:p w14:paraId="209BD06D" w14:textId="48A25159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8467810000</w:t>
            </w:r>
          </w:p>
          <w:p w14:paraId="1497A0B8" w14:textId="370B4FCD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8467890000</w:t>
            </w:r>
          </w:p>
          <w:p w14:paraId="17FD7263" w14:textId="25448085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8467910000</w:t>
            </w:r>
          </w:p>
          <w:p w14:paraId="7119F4A3" w14:textId="0B830227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8467920000</w:t>
            </w:r>
          </w:p>
          <w:p w14:paraId="0BCB05A8" w14:textId="3BF63BD4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846799</w:t>
            </w:r>
          </w:p>
          <w:p w14:paraId="06A4BC00" w14:textId="5B577569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8467990001</w:t>
            </w:r>
          </w:p>
          <w:p w14:paraId="78CD07CA" w14:textId="436F9B6C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8467990009</w:t>
            </w:r>
          </w:p>
          <w:p w14:paraId="6CB0CEA2" w14:textId="77777777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8479</w:t>
            </w:r>
          </w:p>
          <w:p w14:paraId="55F41F9A" w14:textId="0AA56F2F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8479100000</w:t>
            </w:r>
          </w:p>
          <w:p w14:paraId="116D2F70" w14:textId="34B49E7C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8479200000</w:t>
            </w:r>
          </w:p>
          <w:p w14:paraId="24C1A305" w14:textId="1030C36E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847930</w:t>
            </w:r>
          </w:p>
          <w:p w14:paraId="3397CDA9" w14:textId="7F9DE994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84793010</w:t>
            </w:r>
          </w:p>
          <w:p w14:paraId="61B993E0" w14:textId="2721B9D4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8479301001</w:t>
            </w:r>
          </w:p>
          <w:p w14:paraId="276ADD28" w14:textId="2A5EDFAA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8479301009</w:t>
            </w:r>
          </w:p>
          <w:p w14:paraId="49B306C5" w14:textId="2644AB29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8479309000</w:t>
            </w:r>
          </w:p>
          <w:p w14:paraId="74179917" w14:textId="16B38C4B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8479400000</w:t>
            </w:r>
          </w:p>
          <w:p w14:paraId="48590C47" w14:textId="7ABB9824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8479500000</w:t>
            </w:r>
          </w:p>
          <w:p w14:paraId="1B38E2A0" w14:textId="6707BB71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8479600000</w:t>
            </w:r>
          </w:p>
          <w:p w14:paraId="705ADE00" w14:textId="01823029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8479710000</w:t>
            </w:r>
          </w:p>
          <w:p w14:paraId="6903A9F2" w14:textId="7E78F348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8479790000</w:t>
            </w:r>
          </w:p>
          <w:p w14:paraId="4C9BA42C" w14:textId="66EDDC6F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8479810000</w:t>
            </w:r>
          </w:p>
          <w:p w14:paraId="3D222EA5" w14:textId="3EA817BB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8479820000</w:t>
            </w:r>
          </w:p>
          <w:p w14:paraId="64F425C8" w14:textId="51A328CA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847989</w:t>
            </w:r>
          </w:p>
          <w:p w14:paraId="055A521C" w14:textId="15EEE0E2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8479893000</w:t>
            </w:r>
          </w:p>
          <w:p w14:paraId="750CB796" w14:textId="179E76A8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847989600</w:t>
            </w:r>
          </w:p>
          <w:p w14:paraId="03EBF746" w14:textId="596E9E60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8479896001</w:t>
            </w:r>
          </w:p>
          <w:p w14:paraId="0E79DCA0" w14:textId="00134DA0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8479896009</w:t>
            </w:r>
          </w:p>
          <w:p w14:paraId="74118F55" w14:textId="2B6D1063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847989970</w:t>
            </w:r>
          </w:p>
          <w:p w14:paraId="60B4AC55" w14:textId="09D402A5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8479899701</w:t>
            </w:r>
          </w:p>
          <w:p w14:paraId="0E442DD8" w14:textId="0C421500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8479899708</w:t>
            </w:r>
          </w:p>
          <w:p w14:paraId="689F7FB3" w14:textId="5E2C487C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847990</w:t>
            </w:r>
          </w:p>
          <w:p w14:paraId="49F2D3C3" w14:textId="17E6118B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8479902000</w:t>
            </w:r>
          </w:p>
          <w:p w14:paraId="03B2C299" w14:textId="11344F99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8479908000</w:t>
            </w:r>
          </w:p>
          <w:p w14:paraId="518B386B" w14:textId="561A0947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870520000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03D2E" w14:textId="61CB057A" w:rsidR="00640532" w:rsidRPr="00F47A65" w:rsidRDefault="00640532" w:rsidP="00640532">
            <w:r w:rsidRPr="00F47A65">
              <w:lastRenderedPageBreak/>
              <w:t>ТР ТС 010/2011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1F09" w14:textId="77777777" w:rsidR="00640532" w:rsidRPr="00F47A65" w:rsidRDefault="00640532" w:rsidP="00640532">
            <w:pPr>
              <w:rPr>
                <w:b/>
              </w:rPr>
            </w:pPr>
            <w:r w:rsidRPr="00F47A65">
              <w:rPr>
                <w:b/>
              </w:rPr>
              <w:t>ТР ТС 010/2011</w:t>
            </w:r>
          </w:p>
          <w:p w14:paraId="50054914" w14:textId="77777777" w:rsidR="00640532" w:rsidRPr="00F47A65" w:rsidRDefault="00640532" w:rsidP="00640532">
            <w:r w:rsidRPr="00F47A65">
              <w:t>ГОСТ 12.2.088</w:t>
            </w:r>
          </w:p>
          <w:p w14:paraId="75D15B11" w14:textId="77777777" w:rsidR="00640532" w:rsidRPr="00F47A65" w:rsidRDefault="00640532" w:rsidP="00640532">
            <w:r w:rsidRPr="00F47A65">
              <w:t>ГОСТ 12.2.232</w:t>
            </w:r>
          </w:p>
          <w:p w14:paraId="7B9F98C1" w14:textId="77777777" w:rsidR="00640532" w:rsidRPr="00F47A65" w:rsidRDefault="00640532" w:rsidP="00640532">
            <w:r w:rsidRPr="00F47A65">
              <w:t>ГОСТ 12.2.106</w:t>
            </w:r>
          </w:p>
          <w:p w14:paraId="34B40E70" w14:textId="77777777" w:rsidR="00640532" w:rsidRPr="00F47A65" w:rsidRDefault="00640532" w:rsidP="00640532">
            <w:r w:rsidRPr="00F47A65">
              <w:t>ГОСТ 12.2.105</w:t>
            </w:r>
          </w:p>
          <w:p w14:paraId="7A9AAEEF" w14:textId="77777777" w:rsidR="00640532" w:rsidRPr="00F47A65" w:rsidRDefault="00640532" w:rsidP="00640532">
            <w:r w:rsidRPr="00F47A65">
              <w:t>ГОСТ 17770</w:t>
            </w:r>
          </w:p>
          <w:p w14:paraId="1B35F545" w14:textId="77777777" w:rsidR="00640532" w:rsidRPr="00F47A65" w:rsidRDefault="00640532" w:rsidP="00640532">
            <w:r w:rsidRPr="00F47A65">
              <w:t>ГОСТ 26698.1</w:t>
            </w:r>
          </w:p>
          <w:p w14:paraId="000F2805" w14:textId="77777777" w:rsidR="00640532" w:rsidRPr="00F47A65" w:rsidRDefault="00640532" w:rsidP="00640532">
            <w:r w:rsidRPr="00F47A65">
              <w:t>ГОСТ 26698.2</w:t>
            </w:r>
          </w:p>
          <w:p w14:paraId="607EF406" w14:textId="77777777" w:rsidR="00640532" w:rsidRPr="00F47A65" w:rsidRDefault="00640532" w:rsidP="00640532">
            <w:r w:rsidRPr="00F47A65">
              <w:t>ГОСТ 26699</w:t>
            </w:r>
          </w:p>
          <w:p w14:paraId="01646A78" w14:textId="77777777" w:rsidR="00640532" w:rsidRPr="00F47A65" w:rsidRDefault="00640532" w:rsidP="00640532">
            <w:r w:rsidRPr="00F47A65">
              <w:t>ГОСТ 27038</w:t>
            </w:r>
          </w:p>
          <w:p w14:paraId="04552802" w14:textId="77777777" w:rsidR="00640532" w:rsidRPr="00F47A65" w:rsidRDefault="00640532" w:rsidP="00640532">
            <w:r w:rsidRPr="00F47A65">
              <w:t>ГОСТ 31562</w:t>
            </w:r>
          </w:p>
          <w:p w14:paraId="51EC80DC" w14:textId="77777777" w:rsidR="00640532" w:rsidRPr="00F47A65" w:rsidRDefault="00640532" w:rsidP="00640532">
            <w:r w:rsidRPr="00F47A65">
              <w:t>ГОСТ 31563</w:t>
            </w:r>
          </w:p>
          <w:p w14:paraId="79185CBB" w14:textId="77777777" w:rsidR="00640532" w:rsidRPr="00F47A65" w:rsidRDefault="00640532" w:rsidP="00640532">
            <w:r w:rsidRPr="00F47A65">
              <w:t>ГОСТ 31564</w:t>
            </w:r>
          </w:p>
          <w:p w14:paraId="36AA6699" w14:textId="77777777" w:rsidR="00640532" w:rsidRPr="00F47A65" w:rsidRDefault="00640532" w:rsidP="00640532">
            <w:r w:rsidRPr="00F47A65">
              <w:t>ГОСТ Р 51681</w:t>
            </w:r>
          </w:p>
          <w:p w14:paraId="422ECE61" w14:textId="77777777" w:rsidR="00640532" w:rsidRPr="00F47A65" w:rsidRDefault="00640532" w:rsidP="00640532">
            <w:r w:rsidRPr="00F47A65">
              <w:lastRenderedPageBreak/>
              <w:t>ГОСТ Р 55162</w:t>
            </w:r>
          </w:p>
          <w:p w14:paraId="18B02E11" w14:textId="77777777" w:rsidR="00640532" w:rsidRPr="00F47A65" w:rsidRDefault="00640532" w:rsidP="00640532">
            <w:r w:rsidRPr="00F47A65">
              <w:t>ГОСТ Р 55736</w:t>
            </w:r>
          </w:p>
          <w:p w14:paraId="39E3F8F3" w14:textId="77777777" w:rsidR="00640532" w:rsidRPr="00F47A65" w:rsidRDefault="00640532" w:rsidP="00640532">
            <w:r w:rsidRPr="00F47A65">
              <w:t>ГОСТ 12.1.003</w:t>
            </w:r>
          </w:p>
          <w:p w14:paraId="79D253A5" w14:textId="77777777" w:rsidR="00640532" w:rsidRPr="00F47A65" w:rsidRDefault="00640532" w:rsidP="00640532">
            <w:r w:rsidRPr="00F47A65">
              <w:t>ГОСТ 12.1.012</w:t>
            </w:r>
          </w:p>
          <w:p w14:paraId="14DFEB30" w14:textId="77777777" w:rsidR="00640532" w:rsidRPr="00F47A65" w:rsidRDefault="00640532" w:rsidP="00640532">
            <w:r w:rsidRPr="00F47A65">
              <w:t>ГОСТ 12.2.003</w:t>
            </w:r>
          </w:p>
          <w:p w14:paraId="6D4E48DB" w14:textId="77777777" w:rsidR="00640532" w:rsidRPr="00F47A65" w:rsidRDefault="00640532" w:rsidP="00640532">
            <w:r w:rsidRPr="00F47A65">
              <w:t>ГОСТ 12.2.007.0</w:t>
            </w:r>
          </w:p>
          <w:p w14:paraId="6F4DF124" w14:textId="77777777" w:rsidR="00640532" w:rsidRPr="00F47A65" w:rsidRDefault="00640532" w:rsidP="00640532">
            <w:r w:rsidRPr="00F47A65">
              <w:t>ГОСТ Р МЭК 60204-1</w:t>
            </w:r>
          </w:p>
          <w:p w14:paraId="55380585" w14:textId="1C28EE63" w:rsidR="00640532" w:rsidRPr="00F47A65" w:rsidRDefault="00640532" w:rsidP="00640532">
            <w:pPr>
              <w:rPr>
                <w:b/>
              </w:rPr>
            </w:pPr>
            <w:r w:rsidRPr="00F47A65">
              <w:t>ГОСТ 12.1.005</w:t>
            </w:r>
          </w:p>
        </w:tc>
      </w:tr>
      <w:tr w:rsidR="00640532" w:rsidRPr="00F47A65" w14:paraId="034BD798" w14:textId="77777777" w:rsidTr="004A2D6A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1BA84" w14:textId="0F9AA655" w:rsidR="00640532" w:rsidRPr="00F47A65" w:rsidRDefault="00640532" w:rsidP="00640532">
            <w:pPr>
              <w:spacing w:after="160" w:line="259" w:lineRule="auto"/>
            </w:pPr>
            <w:r w:rsidRPr="00F47A65">
              <w:lastRenderedPageBreak/>
              <w:t>2.8.4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D01D0" w14:textId="414553B1" w:rsidR="00640532" w:rsidRPr="00F47A65" w:rsidRDefault="00640532" w:rsidP="00640532">
            <w:r w:rsidRPr="00F47A65">
              <w:t>Оборудование для вентиляции и пылеподавления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45241" w14:textId="77777777" w:rsidR="00640532" w:rsidRPr="00F47A65" w:rsidRDefault="00640532" w:rsidP="00640532">
            <w:r w:rsidRPr="00F47A65">
              <w:t>1с, 3с, 9с</w:t>
            </w:r>
          </w:p>
          <w:p w14:paraId="6B14420E" w14:textId="77777777" w:rsidR="00640532" w:rsidRPr="00F47A65" w:rsidRDefault="00640532" w:rsidP="00640532">
            <w:r w:rsidRPr="00F47A65">
              <w:t>Сертификация</w:t>
            </w:r>
          </w:p>
          <w:p w14:paraId="42AB7AAE" w14:textId="5A69FE0E" w:rsidR="00640532" w:rsidRPr="00F47A65" w:rsidRDefault="00640532" w:rsidP="00640532"/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DCA79" w14:textId="77777777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8414</w:t>
            </w:r>
          </w:p>
          <w:p w14:paraId="15BD54F5" w14:textId="3FE2D896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841451</w:t>
            </w:r>
          </w:p>
          <w:p w14:paraId="1B70FC0B" w14:textId="7C9BCCA1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841459</w:t>
            </w:r>
          </w:p>
          <w:p w14:paraId="5881FEF2" w14:textId="07876454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84145920</w:t>
            </w:r>
          </w:p>
          <w:p w14:paraId="0E1E78A9" w14:textId="2EEC9202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84145940</w:t>
            </w:r>
          </w:p>
          <w:p w14:paraId="4207B0B4" w14:textId="4C72A640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84145980</w:t>
            </w:r>
          </w:p>
          <w:p w14:paraId="3C12C3E8" w14:textId="37DFB886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8414510000</w:t>
            </w:r>
          </w:p>
          <w:p w14:paraId="36F25EF1" w14:textId="1CB6B98F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841459</w:t>
            </w:r>
          </w:p>
          <w:p w14:paraId="0B311E38" w14:textId="51E3D11E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8414592000</w:t>
            </w:r>
          </w:p>
          <w:p w14:paraId="7660F593" w14:textId="707E18CF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8414594000</w:t>
            </w:r>
          </w:p>
          <w:p w14:paraId="00BA0131" w14:textId="67559D6A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8414598000</w:t>
            </w:r>
          </w:p>
          <w:p w14:paraId="478E4831" w14:textId="7ACC60C8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8421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4579E" w14:textId="5E7C5344" w:rsidR="00640532" w:rsidRPr="00F47A65" w:rsidRDefault="00640532" w:rsidP="00640532">
            <w:r w:rsidRPr="00F47A65">
              <w:lastRenderedPageBreak/>
              <w:t>ТР ТС 010/2011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84C94" w14:textId="77777777" w:rsidR="00640532" w:rsidRPr="00F47A65" w:rsidRDefault="00640532" w:rsidP="00640532">
            <w:pPr>
              <w:rPr>
                <w:b/>
              </w:rPr>
            </w:pPr>
            <w:r w:rsidRPr="00F47A65">
              <w:rPr>
                <w:b/>
              </w:rPr>
              <w:t>ТР ТС 010/2011</w:t>
            </w:r>
          </w:p>
          <w:p w14:paraId="1FCB8A10" w14:textId="77777777" w:rsidR="00640532" w:rsidRPr="00F47A65" w:rsidRDefault="00640532" w:rsidP="00640532">
            <w:pPr>
              <w:rPr>
                <w:b/>
              </w:rPr>
            </w:pPr>
          </w:p>
          <w:p w14:paraId="75AEAEEA" w14:textId="77777777" w:rsidR="00640532" w:rsidRPr="00F47A65" w:rsidRDefault="00640532" w:rsidP="00640532">
            <w:r w:rsidRPr="00F47A65">
              <w:t>ГОСТ 6625</w:t>
            </w:r>
          </w:p>
          <w:p w14:paraId="49794F74" w14:textId="77777777" w:rsidR="00640532" w:rsidRPr="00F47A65" w:rsidRDefault="00640532" w:rsidP="00640532">
            <w:r w:rsidRPr="00F47A65">
              <w:t>ГОСТ 11004</w:t>
            </w:r>
          </w:p>
          <w:p w14:paraId="4DE9E623" w14:textId="77777777" w:rsidR="00640532" w:rsidRPr="00F47A65" w:rsidRDefault="00640532" w:rsidP="00640532">
            <w:r w:rsidRPr="00F47A65">
              <w:t>ГОСТ 31826</w:t>
            </w:r>
          </w:p>
          <w:p w14:paraId="212EB41E" w14:textId="77777777" w:rsidR="00640532" w:rsidRPr="00F47A65" w:rsidRDefault="00640532" w:rsidP="00640532">
            <w:r w:rsidRPr="00F47A65">
              <w:t>ГОСТ Р 55164</w:t>
            </w:r>
          </w:p>
          <w:p w14:paraId="17C0AFDA" w14:textId="77777777" w:rsidR="00640532" w:rsidRPr="00F47A65" w:rsidRDefault="00640532" w:rsidP="00640532">
            <w:r w:rsidRPr="00F47A65">
              <w:t>ГОСТ Р 57736</w:t>
            </w:r>
          </w:p>
          <w:p w14:paraId="56270693" w14:textId="77777777" w:rsidR="00640532" w:rsidRPr="00F47A65" w:rsidRDefault="00640532" w:rsidP="00640532">
            <w:r w:rsidRPr="00F47A65">
              <w:lastRenderedPageBreak/>
              <w:t>ГОСТ 12.1.003</w:t>
            </w:r>
          </w:p>
          <w:p w14:paraId="32342113" w14:textId="77777777" w:rsidR="00640532" w:rsidRPr="00F47A65" w:rsidRDefault="00640532" w:rsidP="00640532">
            <w:r w:rsidRPr="00F47A65">
              <w:t>ГОСТ 12.1.012</w:t>
            </w:r>
          </w:p>
          <w:p w14:paraId="14E5B06B" w14:textId="77777777" w:rsidR="00640532" w:rsidRPr="00F47A65" w:rsidRDefault="00640532" w:rsidP="00640532">
            <w:r w:rsidRPr="00F47A65">
              <w:t>ГОСТ 12.2.003</w:t>
            </w:r>
          </w:p>
          <w:p w14:paraId="4AADBC88" w14:textId="77777777" w:rsidR="00640532" w:rsidRPr="00F47A65" w:rsidRDefault="00640532" w:rsidP="00640532">
            <w:r w:rsidRPr="00F47A65">
              <w:t>ГОСТ 12.2.007.0</w:t>
            </w:r>
          </w:p>
          <w:p w14:paraId="06268813" w14:textId="77777777" w:rsidR="00640532" w:rsidRPr="00F47A65" w:rsidRDefault="00640532" w:rsidP="00640532">
            <w:r w:rsidRPr="00F47A65">
              <w:t>ГОСТ Р МЭК 60204-1</w:t>
            </w:r>
          </w:p>
          <w:p w14:paraId="0F3EEC24" w14:textId="77777777" w:rsidR="00640532" w:rsidRPr="00F47A65" w:rsidRDefault="00640532" w:rsidP="00640532">
            <w:r w:rsidRPr="00F47A65">
              <w:t>ГОСТ IEC 60335-1</w:t>
            </w:r>
          </w:p>
          <w:p w14:paraId="62521DBD" w14:textId="7BF5CD22" w:rsidR="00640532" w:rsidRPr="00F47A65" w:rsidRDefault="00640532" w:rsidP="00640532">
            <w:pPr>
              <w:rPr>
                <w:b/>
              </w:rPr>
            </w:pPr>
            <w:r w:rsidRPr="00F47A65">
              <w:t>ГОСТ 12.1.005</w:t>
            </w:r>
          </w:p>
        </w:tc>
      </w:tr>
      <w:tr w:rsidR="00640532" w:rsidRPr="00F47A65" w14:paraId="490AA907" w14:textId="77777777" w:rsidTr="004A2D6A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507DF" w14:textId="39034E61" w:rsidR="00640532" w:rsidRPr="00F47A65" w:rsidRDefault="00640532" w:rsidP="00640532">
            <w:pPr>
              <w:spacing w:after="160" w:line="259" w:lineRule="auto"/>
            </w:pPr>
            <w:r w:rsidRPr="00F47A65">
              <w:lastRenderedPageBreak/>
              <w:t>2.8.5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BB42C" w14:textId="77777777" w:rsidR="00640532" w:rsidRPr="00F47A65" w:rsidRDefault="00640532" w:rsidP="00640532">
            <w:r w:rsidRPr="00F47A65">
              <w:t>Машины сельскохозяйственные.</w:t>
            </w:r>
          </w:p>
          <w:p w14:paraId="55CC1850" w14:textId="523846BD" w:rsidR="00640532" w:rsidRPr="00F47A65" w:rsidRDefault="00640532" w:rsidP="00640532">
            <w:r w:rsidRPr="00F47A65">
              <w:t>Средства малой механизации садовоогородного и лесохозяйственного применения механизированные, в том числе электрические, тракторы малогабаритные номинальной мощностью двигателя до 19 кВт.</w:t>
            </w:r>
          </w:p>
          <w:p w14:paraId="330BBD45" w14:textId="11CD8756" w:rsidR="00640532" w:rsidRPr="00F47A65" w:rsidRDefault="00640532" w:rsidP="00640532">
            <w:r w:rsidRPr="00F47A65">
              <w:t>Прицепы специального назначения.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990BD" w14:textId="77777777" w:rsidR="00640532" w:rsidRPr="00F47A65" w:rsidRDefault="00640532" w:rsidP="00640532">
            <w:r w:rsidRPr="00F47A65">
              <w:t>1с, 3с, 9с</w:t>
            </w:r>
          </w:p>
          <w:p w14:paraId="6468CFF0" w14:textId="23626C18" w:rsidR="00640532" w:rsidRPr="00F47A65" w:rsidRDefault="00640532" w:rsidP="00640532">
            <w:r w:rsidRPr="00F47A65">
              <w:t>Сертификация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39C19" w14:textId="77777777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8432</w:t>
            </w:r>
          </w:p>
          <w:p w14:paraId="4D681F4E" w14:textId="5A84C6B2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843210</w:t>
            </w:r>
          </w:p>
          <w:p w14:paraId="2E85E454" w14:textId="32C776AD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843210</w:t>
            </w:r>
          </w:p>
          <w:p w14:paraId="6195410E" w14:textId="2920A6C9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843220</w:t>
            </w:r>
          </w:p>
          <w:p w14:paraId="35EDAE6C" w14:textId="190F6001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84322910</w:t>
            </w:r>
          </w:p>
          <w:p w14:paraId="7A493421" w14:textId="7DE2B8B6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843221</w:t>
            </w:r>
          </w:p>
          <w:p w14:paraId="6561E074" w14:textId="7454FD65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84322930</w:t>
            </w:r>
          </w:p>
          <w:p w14:paraId="76ECB5C0" w14:textId="78703386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84322950</w:t>
            </w:r>
          </w:p>
          <w:p w14:paraId="7205915D" w14:textId="50A80D55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84322990</w:t>
            </w:r>
          </w:p>
          <w:p w14:paraId="451AE512" w14:textId="5A14576F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843230</w:t>
            </w:r>
          </w:p>
          <w:p w14:paraId="5AFC913D" w14:textId="7F3E9714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8432301</w:t>
            </w:r>
          </w:p>
          <w:p w14:paraId="265CADB3" w14:textId="14B31300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84323011</w:t>
            </w:r>
          </w:p>
          <w:p w14:paraId="4C806C04" w14:textId="76CC0B03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84323019</w:t>
            </w:r>
          </w:p>
          <w:p w14:paraId="75BCB3EF" w14:textId="0B0D73B1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84323090</w:t>
            </w:r>
          </w:p>
          <w:p w14:paraId="634FD9E6" w14:textId="1E1C0965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843240</w:t>
            </w:r>
          </w:p>
          <w:p w14:paraId="096732FC" w14:textId="277EA58C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84324010</w:t>
            </w:r>
          </w:p>
          <w:p w14:paraId="571BACA3" w14:textId="1821C19A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84324090</w:t>
            </w:r>
          </w:p>
          <w:p w14:paraId="5BBAC0CE" w14:textId="620CDF79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843280</w:t>
            </w:r>
          </w:p>
          <w:p w14:paraId="268385A4" w14:textId="22E61D72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843280</w:t>
            </w:r>
          </w:p>
          <w:p w14:paraId="1EAAA026" w14:textId="0ACAB8AB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8432100000</w:t>
            </w:r>
          </w:p>
          <w:p w14:paraId="12CE94CB" w14:textId="0E0A49C0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8432210000</w:t>
            </w:r>
          </w:p>
          <w:p w14:paraId="1A2EF20F" w14:textId="3BBBFC6E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843229</w:t>
            </w:r>
          </w:p>
          <w:p w14:paraId="1608F9C6" w14:textId="521CFDDE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8432291000</w:t>
            </w:r>
          </w:p>
          <w:p w14:paraId="7162EFFA" w14:textId="01EDF835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8432293000</w:t>
            </w:r>
          </w:p>
          <w:p w14:paraId="7B9D3BDC" w14:textId="0B853C7C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8432295000</w:t>
            </w:r>
          </w:p>
          <w:p w14:paraId="5A0E5271" w14:textId="5808FC2D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8432299000</w:t>
            </w:r>
          </w:p>
          <w:p w14:paraId="727DAC10" w14:textId="6BBF2336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843231</w:t>
            </w:r>
          </w:p>
          <w:p w14:paraId="5A3EDB0C" w14:textId="2DE13DC6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8432311100</w:t>
            </w:r>
          </w:p>
          <w:p w14:paraId="3866314E" w14:textId="5267A64B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8432311900</w:t>
            </w:r>
          </w:p>
          <w:p w14:paraId="437E3DED" w14:textId="22E5CAEF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8432319000</w:t>
            </w:r>
          </w:p>
          <w:p w14:paraId="5D1A769A" w14:textId="64A6F31C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843239</w:t>
            </w:r>
          </w:p>
          <w:p w14:paraId="5B44D30D" w14:textId="52CC75C7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8432391100</w:t>
            </w:r>
          </w:p>
          <w:p w14:paraId="7A618325" w14:textId="541B702D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8432391900</w:t>
            </w:r>
          </w:p>
          <w:p w14:paraId="09F11217" w14:textId="243B1592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8432399000</w:t>
            </w:r>
          </w:p>
          <w:p w14:paraId="004FA259" w14:textId="7143377A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8432410000</w:t>
            </w:r>
          </w:p>
          <w:p w14:paraId="0A13E755" w14:textId="280AE3AB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8432420000</w:t>
            </w:r>
          </w:p>
          <w:p w14:paraId="389E67CC" w14:textId="1F42A693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8432800000</w:t>
            </w:r>
          </w:p>
          <w:p w14:paraId="3000BCA4" w14:textId="7277929B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8432900000</w:t>
            </w:r>
          </w:p>
          <w:p w14:paraId="2751AB55" w14:textId="77777777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8437</w:t>
            </w:r>
          </w:p>
          <w:p w14:paraId="0326A7DC" w14:textId="70403BE4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843710</w:t>
            </w:r>
          </w:p>
          <w:p w14:paraId="7D025D70" w14:textId="6B469622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843780</w:t>
            </w:r>
          </w:p>
          <w:p w14:paraId="5EC78C92" w14:textId="2E457CFA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8437800000</w:t>
            </w:r>
          </w:p>
          <w:p w14:paraId="2868A9C3" w14:textId="3AD84223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843790</w:t>
            </w:r>
          </w:p>
          <w:p w14:paraId="524566D2" w14:textId="408F2B1F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8437100000</w:t>
            </w:r>
          </w:p>
          <w:p w14:paraId="7CA9E917" w14:textId="5358AE12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8437800000</w:t>
            </w:r>
          </w:p>
          <w:p w14:paraId="4A9A30EA" w14:textId="694CA332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8437900000</w:t>
            </w:r>
          </w:p>
          <w:p w14:paraId="1853656A" w14:textId="77777777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8419</w:t>
            </w:r>
          </w:p>
          <w:p w14:paraId="52665645" w14:textId="3C1D9F7D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841910</w:t>
            </w:r>
          </w:p>
          <w:p w14:paraId="3B0868D6" w14:textId="577C4E95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841919</w:t>
            </w:r>
          </w:p>
          <w:p w14:paraId="4CAAB66E" w14:textId="43D88AB2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8419110000</w:t>
            </w:r>
          </w:p>
          <w:p w14:paraId="4C2567E3" w14:textId="1276D293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8419190000</w:t>
            </w:r>
          </w:p>
          <w:p w14:paraId="520F45B5" w14:textId="73790793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841939</w:t>
            </w:r>
          </w:p>
          <w:p w14:paraId="2EF20D37" w14:textId="052478C2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841932</w:t>
            </w:r>
          </w:p>
          <w:p w14:paraId="16F1D65E" w14:textId="06E2EE75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8419320000</w:t>
            </w:r>
          </w:p>
          <w:p w14:paraId="56B99064" w14:textId="4AE2BE58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841939</w:t>
            </w:r>
          </w:p>
          <w:p w14:paraId="27E527AB" w14:textId="7DB77F1B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8419390001</w:t>
            </w:r>
          </w:p>
          <w:p w14:paraId="1D2F8EB5" w14:textId="02F79365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8419390002</w:t>
            </w:r>
          </w:p>
          <w:p w14:paraId="44828973" w14:textId="7D9B54CC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8419390009</w:t>
            </w:r>
          </w:p>
          <w:p w14:paraId="5EDFD67E" w14:textId="77777777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8427</w:t>
            </w:r>
          </w:p>
          <w:p w14:paraId="4C34982F" w14:textId="4B1121A0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842710</w:t>
            </w:r>
          </w:p>
          <w:p w14:paraId="18BF18F2" w14:textId="19714DB7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8427101000</w:t>
            </w:r>
          </w:p>
          <w:p w14:paraId="762CB588" w14:textId="6AD1B399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8427109000</w:t>
            </w:r>
          </w:p>
          <w:p w14:paraId="2C3D1666" w14:textId="09E3E069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842720</w:t>
            </w:r>
          </w:p>
          <w:p w14:paraId="3E91016D" w14:textId="1015F16E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8427201100</w:t>
            </w:r>
          </w:p>
          <w:p w14:paraId="5BF0792E" w14:textId="6D827EBA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842720190</w:t>
            </w:r>
          </w:p>
          <w:p w14:paraId="3365B799" w14:textId="7D9BD8E7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8427201901</w:t>
            </w:r>
          </w:p>
          <w:p w14:paraId="604132E9" w14:textId="73BCECED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8427201902</w:t>
            </w:r>
          </w:p>
          <w:p w14:paraId="404AF5AD" w14:textId="209B1F61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8427201909</w:t>
            </w:r>
          </w:p>
          <w:p w14:paraId="16BFD04E" w14:textId="6BC80377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8427209000</w:t>
            </w:r>
          </w:p>
          <w:p w14:paraId="57A70DBC" w14:textId="7339EE27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842790</w:t>
            </w:r>
          </w:p>
          <w:p w14:paraId="3EC6D77D" w14:textId="12ED7A16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8427900001</w:t>
            </w:r>
          </w:p>
          <w:p w14:paraId="6D45A95A" w14:textId="6C8AEFD1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8427900002</w:t>
            </w:r>
          </w:p>
          <w:p w14:paraId="247EE4D2" w14:textId="3D5C4612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8427900009</w:t>
            </w:r>
          </w:p>
          <w:p w14:paraId="331D2155" w14:textId="17F8F30A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842710</w:t>
            </w:r>
          </w:p>
          <w:p w14:paraId="7F9499EF" w14:textId="759536BF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84271010</w:t>
            </w:r>
          </w:p>
          <w:p w14:paraId="02E260C9" w14:textId="6A634CE0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84271090</w:t>
            </w:r>
          </w:p>
          <w:p w14:paraId="41A7B558" w14:textId="7E891FC9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842720</w:t>
            </w:r>
          </w:p>
          <w:p w14:paraId="59E4BEE5" w14:textId="6D95703B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842790</w:t>
            </w:r>
          </w:p>
          <w:p w14:paraId="377C4470" w14:textId="77777777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8429</w:t>
            </w:r>
          </w:p>
          <w:p w14:paraId="64BF15D6" w14:textId="18FF7E59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842919</w:t>
            </w:r>
          </w:p>
          <w:p w14:paraId="4B4E93B3" w14:textId="1C9EDA00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842920</w:t>
            </w:r>
          </w:p>
          <w:p w14:paraId="20851FA2" w14:textId="151DF849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842930</w:t>
            </w:r>
          </w:p>
          <w:p w14:paraId="2E1B4904" w14:textId="39CACA88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842940</w:t>
            </w:r>
          </w:p>
          <w:p w14:paraId="67CCFD03" w14:textId="33C89E38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842951</w:t>
            </w:r>
          </w:p>
          <w:p w14:paraId="3E133EC5" w14:textId="4103E6EB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84295110</w:t>
            </w:r>
          </w:p>
          <w:p w14:paraId="035BEDE0" w14:textId="23EBF7EE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8429519</w:t>
            </w:r>
          </w:p>
          <w:p w14:paraId="78C169D6" w14:textId="2E93321D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842952</w:t>
            </w:r>
          </w:p>
          <w:p w14:paraId="2F06312D" w14:textId="5FF65567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842959</w:t>
            </w:r>
          </w:p>
          <w:p w14:paraId="1B995DB2" w14:textId="08374C94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842911</w:t>
            </w:r>
          </w:p>
          <w:p w14:paraId="65AC410A" w14:textId="6B321BC1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8429110010</w:t>
            </w:r>
          </w:p>
          <w:p w14:paraId="1C48127F" w14:textId="0AF86F62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8429110020</w:t>
            </w:r>
          </w:p>
          <w:p w14:paraId="13FA6144" w14:textId="45EA8A1A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8429110090</w:t>
            </w:r>
          </w:p>
          <w:p w14:paraId="077219FD" w14:textId="51C0ED32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842919</w:t>
            </w:r>
          </w:p>
          <w:p w14:paraId="3F5BBFCC" w14:textId="46837A44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8429190001</w:t>
            </w:r>
          </w:p>
          <w:p w14:paraId="3DD9DA7D" w14:textId="75CB1AD2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8429190009</w:t>
            </w:r>
          </w:p>
          <w:p w14:paraId="699FBE08" w14:textId="0BD0E660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842920</w:t>
            </w:r>
          </w:p>
          <w:p w14:paraId="304A23D5" w14:textId="40E904E9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8429200010</w:t>
            </w:r>
          </w:p>
          <w:p w14:paraId="274D5D93" w14:textId="0BA533CD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842920009</w:t>
            </w:r>
          </w:p>
          <w:p w14:paraId="5E0B96E9" w14:textId="2E212ECA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8429200091</w:t>
            </w:r>
          </w:p>
          <w:p w14:paraId="7DA93F8F" w14:textId="736DF91C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8429200099</w:t>
            </w:r>
          </w:p>
          <w:p w14:paraId="60F845C3" w14:textId="17647DB3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8429300000</w:t>
            </w:r>
          </w:p>
          <w:p w14:paraId="2F992A93" w14:textId="0536EA90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842940</w:t>
            </w:r>
          </w:p>
          <w:p w14:paraId="22030FFD" w14:textId="750303BC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8429401000</w:t>
            </w:r>
          </w:p>
          <w:p w14:paraId="6A89146E" w14:textId="4F779185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8429403000</w:t>
            </w:r>
          </w:p>
          <w:p w14:paraId="27E1B0A8" w14:textId="4466FEA8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8429409000</w:t>
            </w:r>
          </w:p>
          <w:p w14:paraId="1842D7B4" w14:textId="3E444A40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842951</w:t>
            </w:r>
          </w:p>
          <w:p w14:paraId="5759D07B" w14:textId="45EEFCDC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8429511000</w:t>
            </w:r>
          </w:p>
          <w:p w14:paraId="2B9FF273" w14:textId="0EF874B2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8429519100</w:t>
            </w:r>
          </w:p>
          <w:p w14:paraId="3224F19B" w14:textId="5B30A133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8429519900</w:t>
            </w:r>
          </w:p>
          <w:p w14:paraId="4E559A41" w14:textId="73A50B53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842952</w:t>
            </w:r>
          </w:p>
          <w:p w14:paraId="450B8C60" w14:textId="11AA6A78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842952100</w:t>
            </w:r>
          </w:p>
          <w:p w14:paraId="671513C4" w14:textId="0DF7AE4E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8429521001</w:t>
            </w:r>
          </w:p>
          <w:p w14:paraId="2EA43EB0" w14:textId="62F21DC8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8429521009</w:t>
            </w:r>
          </w:p>
          <w:p w14:paraId="6E05C2C5" w14:textId="4F6F9778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8429529000</w:t>
            </w:r>
          </w:p>
          <w:p w14:paraId="2A6796E6" w14:textId="401105CD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8429590000</w:t>
            </w:r>
          </w:p>
          <w:p w14:paraId="5220CCFF" w14:textId="77777777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8430</w:t>
            </w:r>
          </w:p>
          <w:p w14:paraId="4F65341E" w14:textId="68186868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843010</w:t>
            </w:r>
          </w:p>
          <w:p w14:paraId="788D48CC" w14:textId="0B6A3CF2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843020</w:t>
            </w:r>
          </w:p>
          <w:p w14:paraId="5F2EBB82" w14:textId="05B0B741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843061</w:t>
            </w:r>
          </w:p>
          <w:p w14:paraId="1EDC5EBE" w14:textId="6772F9F3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843069</w:t>
            </w:r>
          </w:p>
          <w:p w14:paraId="072B63D0" w14:textId="30F8C590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8430100000</w:t>
            </w:r>
          </w:p>
          <w:p w14:paraId="26A0CC4D" w14:textId="13D0A312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8430200000</w:t>
            </w:r>
          </w:p>
          <w:p w14:paraId="01CA601F" w14:textId="2C7D07DC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8430310000</w:t>
            </w:r>
          </w:p>
          <w:p w14:paraId="4BD636F0" w14:textId="4AF3E008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8430390000</w:t>
            </w:r>
          </w:p>
          <w:p w14:paraId="74067F6F" w14:textId="08E669D4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843041</w:t>
            </w:r>
          </w:p>
          <w:p w14:paraId="3853CBE5" w14:textId="1C6F5B6D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8430410001</w:t>
            </w:r>
          </w:p>
          <w:p w14:paraId="01C1F2BA" w14:textId="39330952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8430410002</w:t>
            </w:r>
          </w:p>
          <w:p w14:paraId="08897794" w14:textId="1CA69629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8430410008</w:t>
            </w:r>
          </w:p>
          <w:p w14:paraId="1CBD307A" w14:textId="3DDB6DE6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843049</w:t>
            </w:r>
          </w:p>
          <w:p w14:paraId="20F97C46" w14:textId="16D78321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8430490001</w:t>
            </w:r>
          </w:p>
          <w:p w14:paraId="1E214A5C" w14:textId="773A5805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8430490009</w:t>
            </w:r>
          </w:p>
          <w:p w14:paraId="7E2E5ABC" w14:textId="144FAE0E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843050</w:t>
            </w:r>
          </w:p>
          <w:p w14:paraId="535BE667" w14:textId="1185E484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8430500002</w:t>
            </w:r>
          </w:p>
          <w:p w14:paraId="07A2E8A5" w14:textId="22BDC202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8430500003</w:t>
            </w:r>
          </w:p>
          <w:p w14:paraId="0FC3B2A6" w14:textId="635A8B43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8430500009</w:t>
            </w:r>
          </w:p>
          <w:p w14:paraId="61A94054" w14:textId="37EABCAA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8430610000</w:t>
            </w:r>
          </w:p>
          <w:p w14:paraId="3515AEEF" w14:textId="43548838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843069</w:t>
            </w:r>
          </w:p>
          <w:p w14:paraId="1BE4C731" w14:textId="759D2253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8430690001</w:t>
            </w:r>
          </w:p>
          <w:p w14:paraId="32BA5767" w14:textId="55F89DDE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8430690002</w:t>
            </w:r>
          </w:p>
          <w:p w14:paraId="31B7D187" w14:textId="1BD29135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8430690003</w:t>
            </w:r>
          </w:p>
          <w:p w14:paraId="73EDE9FA" w14:textId="2CB48E0C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8430690008</w:t>
            </w:r>
          </w:p>
          <w:p w14:paraId="09361608" w14:textId="77777777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8716</w:t>
            </w:r>
          </w:p>
          <w:p w14:paraId="7AF7EE45" w14:textId="56C940EA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8716200000</w:t>
            </w:r>
          </w:p>
          <w:p w14:paraId="147CC435" w14:textId="77777777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8433</w:t>
            </w:r>
          </w:p>
          <w:p w14:paraId="117FD18A" w14:textId="01CC447A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843311</w:t>
            </w:r>
          </w:p>
          <w:p w14:paraId="6F965C05" w14:textId="146BAC47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843319</w:t>
            </w:r>
          </w:p>
          <w:p w14:paraId="76551131" w14:textId="4571D630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84331990</w:t>
            </w:r>
          </w:p>
          <w:p w14:paraId="38817BDD" w14:textId="3B32C95B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843320</w:t>
            </w:r>
          </w:p>
          <w:p w14:paraId="5A7998E3" w14:textId="4FFFE2CF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84332010</w:t>
            </w:r>
          </w:p>
          <w:p w14:paraId="2858CDC6" w14:textId="534B3848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84332050</w:t>
            </w:r>
          </w:p>
          <w:p w14:paraId="1CA3645D" w14:textId="2AEC5C9D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84332090</w:t>
            </w:r>
          </w:p>
          <w:p w14:paraId="434DF59D" w14:textId="48A9B592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843330</w:t>
            </w:r>
          </w:p>
          <w:p w14:paraId="20D459DC" w14:textId="31A78745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843330</w:t>
            </w:r>
          </w:p>
          <w:p w14:paraId="0D880DE3" w14:textId="02FD24C2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843340</w:t>
            </w:r>
          </w:p>
          <w:p w14:paraId="37898373" w14:textId="4477CCEA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843340</w:t>
            </w:r>
          </w:p>
          <w:p w14:paraId="31849F48" w14:textId="42FD0DD1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843353</w:t>
            </w:r>
          </w:p>
          <w:p w14:paraId="47DF5217" w14:textId="287B1262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84335310</w:t>
            </w:r>
          </w:p>
          <w:p w14:paraId="5D5D1A64" w14:textId="1B3AABEE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84335330</w:t>
            </w:r>
          </w:p>
          <w:p w14:paraId="57CA4698" w14:textId="6F3A8C4B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84335390</w:t>
            </w:r>
          </w:p>
          <w:p w14:paraId="06030E03" w14:textId="0661EEDB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8433510001</w:t>
            </w:r>
          </w:p>
          <w:p w14:paraId="3E3D45EF" w14:textId="645D91D9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8433510009</w:t>
            </w:r>
          </w:p>
          <w:p w14:paraId="4FB0A82E" w14:textId="66B8525C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8433520000</w:t>
            </w:r>
          </w:p>
          <w:p w14:paraId="4730DC0E" w14:textId="483C8FCD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843353</w:t>
            </w:r>
          </w:p>
          <w:p w14:paraId="3876DBC7" w14:textId="175D2363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8433531000</w:t>
            </w:r>
          </w:p>
          <w:p w14:paraId="42DA4134" w14:textId="1EAD2B12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8433533000</w:t>
            </w:r>
          </w:p>
          <w:p w14:paraId="4A042E8C" w14:textId="79BBFDD4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8433539000</w:t>
            </w:r>
          </w:p>
          <w:p w14:paraId="1D7A95B7" w14:textId="3C05B363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843359</w:t>
            </w:r>
          </w:p>
          <w:p w14:paraId="02CE53B1" w14:textId="74AC394C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843359110</w:t>
            </w:r>
          </w:p>
          <w:p w14:paraId="406D6858" w14:textId="40324744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8433591101</w:t>
            </w:r>
          </w:p>
          <w:p w14:paraId="4048D6E8" w14:textId="69BF5D0F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8433591109</w:t>
            </w:r>
          </w:p>
          <w:p w14:paraId="45695214" w14:textId="030F8157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8433591900</w:t>
            </w:r>
          </w:p>
          <w:p w14:paraId="747EB443" w14:textId="5AFE2A8A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843359850</w:t>
            </w:r>
          </w:p>
          <w:p w14:paraId="3BD656DE" w14:textId="2FD07242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8433598501</w:t>
            </w:r>
          </w:p>
          <w:p w14:paraId="28CF451D" w14:textId="72DAD60A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8433598509</w:t>
            </w:r>
          </w:p>
          <w:p w14:paraId="329B216F" w14:textId="4F92081B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8433600000</w:t>
            </w:r>
          </w:p>
          <w:p w14:paraId="36E19F2C" w14:textId="77777777" w:rsidR="00EC326E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8433900000</w:t>
            </w:r>
          </w:p>
          <w:p w14:paraId="045E6623" w14:textId="4B87E178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8436</w:t>
            </w:r>
          </w:p>
          <w:p w14:paraId="3480F2C8" w14:textId="7475666A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843610</w:t>
            </w:r>
          </w:p>
          <w:p w14:paraId="51EEA09F" w14:textId="56E6EE89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843621</w:t>
            </w:r>
          </w:p>
          <w:p w14:paraId="4A94D5EB" w14:textId="5FA7DD34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8436100000</w:t>
            </w:r>
          </w:p>
          <w:p w14:paraId="4ADF7043" w14:textId="088DCBC3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8436210000</w:t>
            </w:r>
          </w:p>
          <w:p w14:paraId="78E296A6" w14:textId="391D0FA9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8436290000</w:t>
            </w:r>
          </w:p>
          <w:p w14:paraId="27BA561E" w14:textId="77777777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8424</w:t>
            </w:r>
          </w:p>
          <w:p w14:paraId="32868175" w14:textId="2AEEA51B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842410</w:t>
            </w:r>
          </w:p>
          <w:p w14:paraId="6D21470F" w14:textId="2040C711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842420</w:t>
            </w:r>
          </w:p>
          <w:p w14:paraId="69AFDBC7" w14:textId="70218AE0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842430</w:t>
            </w:r>
          </w:p>
          <w:p w14:paraId="22F3E6B6" w14:textId="51D999F3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842489</w:t>
            </w:r>
          </w:p>
          <w:p w14:paraId="01E69D2D" w14:textId="7D08A208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8424100000</w:t>
            </w:r>
          </w:p>
          <w:p w14:paraId="07287EA6" w14:textId="22951F86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8424200000</w:t>
            </w:r>
          </w:p>
          <w:p w14:paraId="378F5BBB" w14:textId="4DE724EE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842430</w:t>
            </w:r>
          </w:p>
          <w:p w14:paraId="11BEF2F6" w14:textId="5CEB7922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8424300100</w:t>
            </w:r>
          </w:p>
          <w:p w14:paraId="657B9058" w14:textId="101DD44A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8424300800</w:t>
            </w:r>
          </w:p>
          <w:p w14:paraId="505D7D06" w14:textId="56A14ABF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8424301000</w:t>
            </w:r>
          </w:p>
          <w:p w14:paraId="2D922F17" w14:textId="06B1A495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8424309000</w:t>
            </w:r>
          </w:p>
          <w:p w14:paraId="5C254C03" w14:textId="6803ACFC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842441</w:t>
            </w:r>
          </w:p>
          <w:p w14:paraId="1DE1F3F2" w14:textId="31BA0CBF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8424411000</w:t>
            </w:r>
          </w:p>
          <w:p w14:paraId="00585120" w14:textId="2C3C9E6C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8424419000</w:t>
            </w:r>
          </w:p>
          <w:p w14:paraId="572CF3AB" w14:textId="2C9653CD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842449</w:t>
            </w:r>
          </w:p>
          <w:p w14:paraId="728CC60E" w14:textId="7C0B3529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8424491000</w:t>
            </w:r>
          </w:p>
          <w:p w14:paraId="1D96F4A2" w14:textId="1823F8C1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8424499100</w:t>
            </w:r>
          </w:p>
          <w:p w14:paraId="4333B3E8" w14:textId="7B3DC70D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8424499900</w:t>
            </w:r>
          </w:p>
          <w:p w14:paraId="3189A8F1" w14:textId="0C0A37B6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842482</w:t>
            </w:r>
          </w:p>
          <w:p w14:paraId="09230157" w14:textId="275A988D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8424821000</w:t>
            </w:r>
          </w:p>
          <w:p w14:paraId="1EF72DA4" w14:textId="406961DE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8424823000</w:t>
            </w:r>
          </w:p>
          <w:p w14:paraId="0B9EA78D" w14:textId="221EC128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8424829100</w:t>
            </w:r>
          </w:p>
          <w:p w14:paraId="608E7DD3" w14:textId="452B711D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8424829900</w:t>
            </w:r>
          </w:p>
          <w:p w14:paraId="557DEAEE" w14:textId="2E9F364F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842489</w:t>
            </w:r>
          </w:p>
          <w:p w14:paraId="5AAAA026" w14:textId="55DA8FF0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8424890001</w:t>
            </w:r>
          </w:p>
          <w:p w14:paraId="5ECEBD07" w14:textId="5CEF65EE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8424890009</w:t>
            </w:r>
          </w:p>
          <w:p w14:paraId="3C368C9C" w14:textId="77777777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8428</w:t>
            </w:r>
          </w:p>
          <w:p w14:paraId="13BD1910" w14:textId="67264495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842890</w:t>
            </w:r>
          </w:p>
          <w:p w14:paraId="58772CDD" w14:textId="5ED75778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8428907100</w:t>
            </w:r>
          </w:p>
          <w:p w14:paraId="6F010102" w14:textId="6B66EC46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8428907900</w:t>
            </w:r>
          </w:p>
          <w:p w14:paraId="1490AB0E" w14:textId="37A20442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8428909000</w:t>
            </w:r>
          </w:p>
          <w:p w14:paraId="0CFEFF59" w14:textId="77777777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8701</w:t>
            </w:r>
          </w:p>
          <w:p w14:paraId="23FE1C28" w14:textId="2D96A2D8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8701951009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AE892" w14:textId="5D17A8AC" w:rsidR="00640532" w:rsidRPr="00F47A65" w:rsidRDefault="00640532" w:rsidP="00640532">
            <w:r w:rsidRPr="00F47A65">
              <w:lastRenderedPageBreak/>
              <w:t>ТР ТС 010/2011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E48EA" w14:textId="77777777" w:rsidR="00640532" w:rsidRPr="00F47A65" w:rsidRDefault="00640532" w:rsidP="00640532">
            <w:pPr>
              <w:rPr>
                <w:b/>
              </w:rPr>
            </w:pPr>
            <w:r w:rsidRPr="00F47A65">
              <w:rPr>
                <w:b/>
              </w:rPr>
              <w:t>ТР ТС 010/2011</w:t>
            </w:r>
          </w:p>
          <w:p w14:paraId="25400044" w14:textId="77777777" w:rsidR="00640532" w:rsidRPr="00F47A65" w:rsidRDefault="00640532" w:rsidP="00640532">
            <w:r w:rsidRPr="00F47A65">
              <w:t>ГОСТ ISO 2332</w:t>
            </w:r>
          </w:p>
          <w:p w14:paraId="23570094" w14:textId="77777777" w:rsidR="00640532" w:rsidRPr="00F47A65" w:rsidRDefault="00640532" w:rsidP="00640532">
            <w:r w:rsidRPr="00F47A65">
              <w:t>ГОСТ ISO 3776-1</w:t>
            </w:r>
          </w:p>
          <w:p w14:paraId="5BBDF95E" w14:textId="77777777" w:rsidR="00640532" w:rsidRPr="00F47A65" w:rsidRDefault="00640532" w:rsidP="00640532">
            <w:r w:rsidRPr="00F47A65">
              <w:t>ГОСТ ISO 3776-2</w:t>
            </w:r>
          </w:p>
          <w:p w14:paraId="22146F8E" w14:textId="77777777" w:rsidR="00640532" w:rsidRPr="00F47A65" w:rsidRDefault="00640532" w:rsidP="00640532">
            <w:r w:rsidRPr="00F47A65">
              <w:t>ГОСТ ISO 3776-3</w:t>
            </w:r>
          </w:p>
          <w:p w14:paraId="05085D5A" w14:textId="77777777" w:rsidR="00640532" w:rsidRPr="00F47A65" w:rsidRDefault="00640532" w:rsidP="00640532">
            <w:r w:rsidRPr="00F47A65">
              <w:t>ГОСТ ISO 4254-1</w:t>
            </w:r>
          </w:p>
          <w:p w14:paraId="2CF1F31A" w14:textId="77777777" w:rsidR="00640532" w:rsidRPr="00F47A65" w:rsidRDefault="00640532" w:rsidP="00640532">
            <w:r w:rsidRPr="00F47A65">
              <w:t>ГОСТ ISO 4254-6</w:t>
            </w:r>
          </w:p>
          <w:p w14:paraId="59080921" w14:textId="77777777" w:rsidR="00640532" w:rsidRPr="00F47A65" w:rsidRDefault="00640532" w:rsidP="00640532">
            <w:r w:rsidRPr="00F47A65">
              <w:t>ГОСТ ISO 4254-8</w:t>
            </w:r>
          </w:p>
          <w:p w14:paraId="24532B47" w14:textId="77777777" w:rsidR="00640532" w:rsidRPr="00F47A65" w:rsidRDefault="00640532" w:rsidP="00640532">
            <w:r w:rsidRPr="00F47A65">
              <w:t>ГОСТ ISO 4254-9</w:t>
            </w:r>
          </w:p>
          <w:p w14:paraId="4BE8C751" w14:textId="77777777" w:rsidR="00640532" w:rsidRPr="00F47A65" w:rsidRDefault="00640532" w:rsidP="00640532">
            <w:r w:rsidRPr="00F47A65">
              <w:t>ГОСТ ИСО 11545</w:t>
            </w:r>
          </w:p>
          <w:p w14:paraId="29CD2D1A" w14:textId="77777777" w:rsidR="00640532" w:rsidRPr="00F47A65" w:rsidRDefault="00640532" w:rsidP="00640532">
            <w:r w:rsidRPr="00F47A65">
              <w:t>ГОСТ ИСО 14269-2</w:t>
            </w:r>
          </w:p>
          <w:p w14:paraId="3F481211" w14:textId="77777777" w:rsidR="00640532" w:rsidRPr="00F47A65" w:rsidRDefault="00640532" w:rsidP="00640532">
            <w:r w:rsidRPr="00F47A65">
              <w:t>ГОСТ 30879</w:t>
            </w:r>
          </w:p>
          <w:p w14:paraId="4AE9E4ED" w14:textId="77777777" w:rsidR="00640532" w:rsidRPr="00F47A65" w:rsidRDefault="00640532" w:rsidP="00640532">
            <w:r w:rsidRPr="00F47A65">
              <w:t>ГОСТ EN 12525</w:t>
            </w:r>
          </w:p>
          <w:p w14:paraId="0A002E45" w14:textId="77777777" w:rsidR="00640532" w:rsidRPr="00F47A65" w:rsidRDefault="00640532" w:rsidP="00640532">
            <w:r w:rsidRPr="00F47A65">
              <w:t>ГОСТ EN 12965</w:t>
            </w:r>
          </w:p>
          <w:p w14:paraId="43FBBC32" w14:textId="77777777" w:rsidR="00640532" w:rsidRPr="00F47A65" w:rsidRDefault="00640532" w:rsidP="00640532">
            <w:r w:rsidRPr="00F47A65">
              <w:t>ГОСТ EN 13118</w:t>
            </w:r>
          </w:p>
          <w:p w14:paraId="2B6FADAC" w14:textId="77777777" w:rsidR="00640532" w:rsidRPr="00F47A65" w:rsidRDefault="00640532" w:rsidP="00640532">
            <w:r w:rsidRPr="00F47A65">
              <w:t>ГОСТ EN 13140</w:t>
            </w:r>
          </w:p>
          <w:p w14:paraId="76665B59" w14:textId="77777777" w:rsidR="00640532" w:rsidRPr="00F47A65" w:rsidRDefault="00640532" w:rsidP="00640532">
            <w:r w:rsidRPr="00F47A65">
              <w:t>ГОСТ EN 13448</w:t>
            </w:r>
          </w:p>
          <w:p w14:paraId="4FCB6A8E" w14:textId="77777777" w:rsidR="00640532" w:rsidRPr="00F47A65" w:rsidRDefault="00640532" w:rsidP="00640532">
            <w:r w:rsidRPr="00F47A65">
              <w:t>СТБ ISO 4254-7</w:t>
            </w:r>
          </w:p>
          <w:p w14:paraId="49C3A1ED" w14:textId="77777777" w:rsidR="00640532" w:rsidRPr="00F47A65" w:rsidRDefault="00640532" w:rsidP="00640532">
            <w:r w:rsidRPr="00F47A65">
              <w:t>ГОСТ Р ИСО 4254-7</w:t>
            </w:r>
          </w:p>
          <w:p w14:paraId="7127E0DA" w14:textId="77777777" w:rsidR="00640532" w:rsidRPr="00F47A65" w:rsidRDefault="00640532" w:rsidP="00640532">
            <w:r w:rsidRPr="00F47A65">
              <w:t>ГОСТ 17.2.2.02</w:t>
            </w:r>
          </w:p>
          <w:p w14:paraId="21EA10A5" w14:textId="77777777" w:rsidR="00640532" w:rsidRPr="00F47A65" w:rsidRDefault="00640532" w:rsidP="00640532">
            <w:r w:rsidRPr="00F47A65">
              <w:t>ГОСТ 17.2.2.05</w:t>
            </w:r>
          </w:p>
          <w:p w14:paraId="2B8D50C0" w14:textId="77777777" w:rsidR="00640532" w:rsidRPr="00F47A65" w:rsidRDefault="00640532" w:rsidP="00640532">
            <w:r w:rsidRPr="00F47A65">
              <w:t>ГОСТ 26336</w:t>
            </w:r>
          </w:p>
          <w:p w14:paraId="675FA22D" w14:textId="77777777" w:rsidR="00640532" w:rsidRPr="00F47A65" w:rsidRDefault="00640532" w:rsidP="00640532">
            <w:r w:rsidRPr="00F47A65">
              <w:t>ГОСТ 32431</w:t>
            </w:r>
          </w:p>
          <w:p w14:paraId="5ADD7CAD" w14:textId="77777777" w:rsidR="00640532" w:rsidRPr="00F47A65" w:rsidRDefault="00640532" w:rsidP="00640532">
            <w:r w:rsidRPr="00F47A65">
              <w:t>ГОСТ ISO 5674</w:t>
            </w:r>
          </w:p>
          <w:p w14:paraId="7E04DB00" w14:textId="77777777" w:rsidR="00640532" w:rsidRPr="00F47A65" w:rsidRDefault="00640532" w:rsidP="00640532">
            <w:r w:rsidRPr="00F47A65">
              <w:t>ГОСТ ISO 5676</w:t>
            </w:r>
          </w:p>
          <w:p w14:paraId="1B528D42" w14:textId="77777777" w:rsidR="00640532" w:rsidRPr="00F47A65" w:rsidRDefault="00640532" w:rsidP="00640532">
            <w:r w:rsidRPr="00F47A65">
              <w:t>ГОСТ ISO 5687</w:t>
            </w:r>
          </w:p>
          <w:p w14:paraId="4901D300" w14:textId="77777777" w:rsidR="00640532" w:rsidRPr="00F47A65" w:rsidRDefault="00640532" w:rsidP="00640532">
            <w:r w:rsidRPr="00F47A65">
              <w:t>ГОСТ ISO 7714</w:t>
            </w:r>
          </w:p>
          <w:p w14:paraId="66087F6A" w14:textId="77777777" w:rsidR="00640532" w:rsidRPr="00F47A65" w:rsidRDefault="00640532" w:rsidP="00640532">
            <w:r w:rsidRPr="00F47A65">
              <w:lastRenderedPageBreak/>
              <w:t>ГОСТ ISO 9261</w:t>
            </w:r>
          </w:p>
          <w:p w14:paraId="6F0CEC3B" w14:textId="77777777" w:rsidR="00640532" w:rsidRPr="00F47A65" w:rsidRDefault="00640532" w:rsidP="00640532">
            <w:r w:rsidRPr="00F47A65">
              <w:t>ГОСТ ISO 15077</w:t>
            </w:r>
          </w:p>
          <w:p w14:paraId="5DCF94C2" w14:textId="77777777" w:rsidR="00640532" w:rsidRPr="00F47A65" w:rsidRDefault="00640532" w:rsidP="00640532">
            <w:r w:rsidRPr="00F47A65">
              <w:t>ГОСТ ISO 15886-3</w:t>
            </w:r>
          </w:p>
          <w:p w14:paraId="7F8AC418" w14:textId="77777777" w:rsidR="00640532" w:rsidRPr="00F47A65" w:rsidRDefault="00640532" w:rsidP="00640532">
            <w:r w:rsidRPr="00F47A65">
              <w:t>ГОСТ ISO 16231-1</w:t>
            </w:r>
          </w:p>
          <w:p w14:paraId="0991C2F6" w14:textId="77777777" w:rsidR="00640532" w:rsidRPr="00F47A65" w:rsidRDefault="00640532" w:rsidP="00640532">
            <w:r w:rsidRPr="00F47A65">
              <w:t>ГОСТ ИСО 7749-1</w:t>
            </w:r>
          </w:p>
          <w:p w14:paraId="37F0FCC2" w14:textId="77777777" w:rsidR="00640532" w:rsidRPr="00F47A65" w:rsidRDefault="00640532" w:rsidP="00640532">
            <w:r w:rsidRPr="00F47A65">
              <w:t>ГОСТ ИСО 8224-1</w:t>
            </w:r>
          </w:p>
          <w:p w14:paraId="331D6A74" w14:textId="77777777" w:rsidR="00640532" w:rsidRPr="00F47A65" w:rsidRDefault="00640532" w:rsidP="00640532">
            <w:r w:rsidRPr="00F47A65">
              <w:t>ГОСТ ИСО 8224-2</w:t>
            </w:r>
          </w:p>
          <w:p w14:paraId="0A89C507" w14:textId="77777777" w:rsidR="00640532" w:rsidRPr="00F47A65" w:rsidRDefault="00640532" w:rsidP="00640532">
            <w:r w:rsidRPr="00F47A65">
              <w:t>ГОСТ ИСО 8909-1</w:t>
            </w:r>
          </w:p>
          <w:p w14:paraId="62584BB2" w14:textId="77777777" w:rsidR="00640532" w:rsidRPr="00F47A65" w:rsidRDefault="00640532" w:rsidP="00640532">
            <w:r w:rsidRPr="00F47A65">
              <w:t>ГОСТ ИСО 8909-2</w:t>
            </w:r>
          </w:p>
          <w:p w14:paraId="705CE7AB" w14:textId="77777777" w:rsidR="00640532" w:rsidRPr="00F47A65" w:rsidRDefault="00640532" w:rsidP="00640532">
            <w:r w:rsidRPr="00F47A65">
              <w:t>ГОСТ ИСО 11545</w:t>
            </w:r>
          </w:p>
          <w:p w14:paraId="37307C90" w14:textId="77777777" w:rsidR="00640532" w:rsidRPr="00F47A65" w:rsidRDefault="00640532" w:rsidP="00640532">
            <w:r w:rsidRPr="00F47A65">
              <w:t>ГОСТ EN 690</w:t>
            </w:r>
          </w:p>
          <w:p w14:paraId="5A277A73" w14:textId="77777777" w:rsidR="00640532" w:rsidRPr="00F47A65" w:rsidRDefault="00640532" w:rsidP="00640532">
            <w:r w:rsidRPr="00F47A65">
              <w:t>ГОСТ EN 707</w:t>
            </w:r>
          </w:p>
          <w:p w14:paraId="37917B53" w14:textId="77777777" w:rsidR="00640532" w:rsidRPr="00F47A65" w:rsidRDefault="00640532" w:rsidP="00640532">
            <w:r w:rsidRPr="00F47A65">
              <w:t>ГОСТ EN 1853</w:t>
            </w:r>
          </w:p>
          <w:p w14:paraId="6334E80E" w14:textId="77777777" w:rsidR="00640532" w:rsidRPr="00F47A65" w:rsidRDefault="00640532" w:rsidP="00640532">
            <w:r w:rsidRPr="00F47A65">
              <w:t>ГОСТ EN 15695-1</w:t>
            </w:r>
          </w:p>
          <w:p w14:paraId="7FB7572B" w14:textId="77777777" w:rsidR="00640532" w:rsidRPr="00F47A65" w:rsidRDefault="00640532" w:rsidP="00640532">
            <w:r w:rsidRPr="00F47A65">
              <w:t>ГОСТ EN 15695-2</w:t>
            </w:r>
          </w:p>
          <w:p w14:paraId="37981704" w14:textId="77777777" w:rsidR="00640532" w:rsidRPr="00F47A65" w:rsidRDefault="00640532" w:rsidP="00640532">
            <w:r w:rsidRPr="00F47A65">
              <w:t>ГОСТ EN 15811</w:t>
            </w:r>
          </w:p>
          <w:p w14:paraId="60B7BACF" w14:textId="77777777" w:rsidR="00640532" w:rsidRPr="00F47A65" w:rsidRDefault="00640532" w:rsidP="00640532">
            <w:r w:rsidRPr="00F47A65">
              <w:t>ГОСТ EN 16590-1</w:t>
            </w:r>
          </w:p>
          <w:p w14:paraId="5AE45930" w14:textId="77777777" w:rsidR="00640532" w:rsidRPr="00F47A65" w:rsidRDefault="00640532" w:rsidP="00640532">
            <w:r w:rsidRPr="00F47A65">
              <w:t>ГОСТ EN 16590-2</w:t>
            </w:r>
          </w:p>
          <w:p w14:paraId="2E213C5E" w14:textId="77777777" w:rsidR="00640532" w:rsidRPr="00F47A65" w:rsidRDefault="00640532" w:rsidP="00640532">
            <w:r w:rsidRPr="00F47A65">
              <w:t>ГОСТ EN 16590-3</w:t>
            </w:r>
          </w:p>
          <w:p w14:paraId="4C15C02F" w14:textId="77777777" w:rsidR="00640532" w:rsidRPr="00F47A65" w:rsidRDefault="00640532" w:rsidP="00640532">
            <w:r w:rsidRPr="00F47A65">
              <w:t>ГОСТ EN 16590-4</w:t>
            </w:r>
          </w:p>
          <w:p w14:paraId="797AA356" w14:textId="77777777" w:rsidR="00640532" w:rsidRPr="00F47A65" w:rsidRDefault="00640532" w:rsidP="00640532">
            <w:r w:rsidRPr="00F47A65">
              <w:t>ГОСТ ЕН 708</w:t>
            </w:r>
          </w:p>
          <w:p w14:paraId="70D91965" w14:textId="77777777" w:rsidR="00640532" w:rsidRPr="00F47A65" w:rsidRDefault="00640532" w:rsidP="00640532">
            <w:r w:rsidRPr="00F47A65">
              <w:t>ГОСТ 10000</w:t>
            </w:r>
          </w:p>
          <w:p w14:paraId="53B01AF8" w14:textId="77777777" w:rsidR="00640532" w:rsidRPr="00F47A65" w:rsidRDefault="00640532" w:rsidP="00640532">
            <w:r w:rsidRPr="00F47A65">
              <w:t>СТБ 1679</w:t>
            </w:r>
          </w:p>
          <w:p w14:paraId="26078FDC" w14:textId="77777777" w:rsidR="00640532" w:rsidRPr="00F47A65" w:rsidRDefault="00640532" w:rsidP="00640532">
            <w:r w:rsidRPr="00F47A65">
              <w:t>ГОСТ IEC 60335-2-77</w:t>
            </w:r>
          </w:p>
          <w:p w14:paraId="0B26B6C1" w14:textId="77777777" w:rsidR="00640532" w:rsidRPr="00F47A65" w:rsidRDefault="00640532" w:rsidP="00640532">
            <w:r w:rsidRPr="00F47A65">
              <w:t>ГОСТ МЭК 60335-2-92</w:t>
            </w:r>
          </w:p>
          <w:p w14:paraId="673DB6B2" w14:textId="77777777" w:rsidR="00640532" w:rsidRPr="00F47A65" w:rsidRDefault="00640532" w:rsidP="00640532">
            <w:r w:rsidRPr="00F47A65">
              <w:t>ГОСТ 12.2.140</w:t>
            </w:r>
          </w:p>
          <w:p w14:paraId="4596A76D" w14:textId="77777777" w:rsidR="00640532" w:rsidRPr="00F47A65" w:rsidRDefault="00640532" w:rsidP="00640532">
            <w:r w:rsidRPr="00F47A65">
              <w:t>ГОСТ ISO 5395-1</w:t>
            </w:r>
          </w:p>
          <w:p w14:paraId="3FA1D57E" w14:textId="77777777" w:rsidR="00640532" w:rsidRPr="00F47A65" w:rsidRDefault="00640532" w:rsidP="00640532">
            <w:r w:rsidRPr="00F47A65">
              <w:t>ГОСТ ISO 5395-2</w:t>
            </w:r>
          </w:p>
          <w:p w14:paraId="3E8814E5" w14:textId="77777777" w:rsidR="00640532" w:rsidRPr="00F47A65" w:rsidRDefault="00640532" w:rsidP="00640532">
            <w:r w:rsidRPr="00F47A65">
              <w:t>ГОСТ ISO 5395-3</w:t>
            </w:r>
          </w:p>
          <w:p w14:paraId="05967208" w14:textId="77777777" w:rsidR="00640532" w:rsidRPr="00F47A65" w:rsidRDefault="00640532" w:rsidP="00640532">
            <w:r w:rsidRPr="00F47A65">
              <w:t>ГОСТ EN 709</w:t>
            </w:r>
          </w:p>
          <w:p w14:paraId="77A15267" w14:textId="77777777" w:rsidR="00640532" w:rsidRPr="00F47A65" w:rsidRDefault="00640532" w:rsidP="00640532">
            <w:r w:rsidRPr="00F47A65">
              <w:t>ГОСТ EN 786</w:t>
            </w:r>
          </w:p>
          <w:p w14:paraId="02E32DC9" w14:textId="77777777" w:rsidR="00640532" w:rsidRPr="00F47A65" w:rsidRDefault="00640532" w:rsidP="00640532">
            <w:r w:rsidRPr="00F47A65">
              <w:t>ГОСТ EN 13683</w:t>
            </w:r>
          </w:p>
          <w:p w14:paraId="60602EF1" w14:textId="77777777" w:rsidR="00640532" w:rsidRPr="00F47A65" w:rsidRDefault="00640532" w:rsidP="00640532">
            <w:r w:rsidRPr="00F47A65">
              <w:t>ГОСТ EN 14930</w:t>
            </w:r>
          </w:p>
          <w:p w14:paraId="64F5B2DC" w14:textId="77777777" w:rsidR="00640532" w:rsidRPr="00F47A65" w:rsidRDefault="00640532" w:rsidP="00640532">
            <w:r w:rsidRPr="00F47A65">
              <w:t>ГОСТ IEC 60335-2-91</w:t>
            </w:r>
          </w:p>
          <w:p w14:paraId="40DB9490" w14:textId="77777777" w:rsidR="00640532" w:rsidRPr="00F47A65" w:rsidRDefault="00640532" w:rsidP="00640532">
            <w:r w:rsidRPr="00F47A65">
              <w:lastRenderedPageBreak/>
              <w:t>ГОСТ IEC 60335-2-100</w:t>
            </w:r>
          </w:p>
          <w:p w14:paraId="42DF2EB4" w14:textId="77777777" w:rsidR="00640532" w:rsidRPr="00F47A65" w:rsidRDefault="00640532" w:rsidP="00640532">
            <w:r w:rsidRPr="00F47A65">
              <w:t>ГОСТ IEC 60335-2-107</w:t>
            </w:r>
          </w:p>
          <w:p w14:paraId="070F99CB" w14:textId="77777777" w:rsidR="00640532" w:rsidRPr="00F47A65" w:rsidRDefault="00640532" w:rsidP="00640532">
            <w:r w:rsidRPr="00F47A65">
              <w:t>ГОСТ ИСО 4254-2</w:t>
            </w:r>
          </w:p>
          <w:p w14:paraId="7C8BB185" w14:textId="77777777" w:rsidR="00640532" w:rsidRPr="00F47A65" w:rsidRDefault="00640532" w:rsidP="00640532">
            <w:r w:rsidRPr="00F47A65">
              <w:t>ГОСТ ИСО 7749-1</w:t>
            </w:r>
          </w:p>
          <w:p w14:paraId="1626450A" w14:textId="77777777" w:rsidR="00640532" w:rsidRPr="00F47A65" w:rsidRDefault="00640532" w:rsidP="00640532">
            <w:r w:rsidRPr="00F47A65">
              <w:t>ГОСТ ИСО 8224-1</w:t>
            </w:r>
          </w:p>
          <w:p w14:paraId="55333EB6" w14:textId="77777777" w:rsidR="00640532" w:rsidRPr="00F47A65" w:rsidRDefault="00640532" w:rsidP="00640532">
            <w:r w:rsidRPr="00F47A65">
              <w:t>ГОСТ ИСО 8224-2</w:t>
            </w:r>
          </w:p>
          <w:p w14:paraId="29F9C128" w14:textId="77777777" w:rsidR="00640532" w:rsidRPr="00F47A65" w:rsidRDefault="00640532" w:rsidP="00640532">
            <w:r w:rsidRPr="00F47A65">
              <w:t>ГОСТ ИСО 8909-1</w:t>
            </w:r>
          </w:p>
          <w:p w14:paraId="6D73EABA" w14:textId="77777777" w:rsidR="00640532" w:rsidRPr="00F47A65" w:rsidRDefault="00640532" w:rsidP="00640532">
            <w:r w:rsidRPr="00F47A65">
              <w:t>ГОСТ ИСО 8909-2</w:t>
            </w:r>
          </w:p>
          <w:p w14:paraId="1300E18D" w14:textId="77777777" w:rsidR="00640532" w:rsidRPr="00F47A65" w:rsidRDefault="00640532" w:rsidP="00640532">
            <w:r w:rsidRPr="00F47A65">
              <w:t>ГОСТ EN 15811</w:t>
            </w:r>
          </w:p>
          <w:p w14:paraId="23D99AFE" w14:textId="77777777" w:rsidR="00640532" w:rsidRPr="00F47A65" w:rsidRDefault="00640532" w:rsidP="00640532">
            <w:r w:rsidRPr="00F47A65">
              <w:t>ГОСТ 12.2.019</w:t>
            </w:r>
          </w:p>
          <w:p w14:paraId="6E1BC1A9" w14:textId="77777777" w:rsidR="00640532" w:rsidRPr="00F47A65" w:rsidRDefault="00640532" w:rsidP="00640532">
            <w:r w:rsidRPr="00F47A65">
              <w:t>ГОСТ 12.2.120</w:t>
            </w:r>
          </w:p>
          <w:p w14:paraId="39E163DC" w14:textId="77777777" w:rsidR="00640532" w:rsidRPr="00F47A65" w:rsidRDefault="00640532" w:rsidP="00640532">
            <w:r w:rsidRPr="00F47A65">
              <w:t>ГОСТ 17.2.2.02</w:t>
            </w:r>
          </w:p>
          <w:p w14:paraId="16C0C551" w14:textId="77777777" w:rsidR="00640532" w:rsidRPr="00F47A65" w:rsidRDefault="00640532" w:rsidP="00640532">
            <w:r w:rsidRPr="00F47A65">
              <w:t>ГОСТ 17.2.2.05</w:t>
            </w:r>
          </w:p>
          <w:p w14:paraId="7C5E7875" w14:textId="77777777" w:rsidR="00640532" w:rsidRPr="00F47A65" w:rsidRDefault="00640532" w:rsidP="00640532">
            <w:r w:rsidRPr="00F47A65">
              <w:t>ГОСТ 6939</w:t>
            </w:r>
          </w:p>
          <w:p w14:paraId="4F401E02" w14:textId="77777777" w:rsidR="00640532" w:rsidRPr="00F47A65" w:rsidRDefault="00640532" w:rsidP="00640532">
            <w:r w:rsidRPr="00F47A65">
              <w:t>ГОСТ 23982</w:t>
            </w:r>
          </w:p>
          <w:p w14:paraId="69CC1627" w14:textId="77777777" w:rsidR="00640532" w:rsidRPr="00F47A65" w:rsidRDefault="00640532" w:rsidP="00640532">
            <w:r w:rsidRPr="00F47A65">
              <w:t>ГОСТ 26336</w:t>
            </w:r>
          </w:p>
          <w:p w14:paraId="557AD7CB" w14:textId="77777777" w:rsidR="00640532" w:rsidRPr="00F47A65" w:rsidRDefault="00640532" w:rsidP="00640532">
            <w:r w:rsidRPr="00F47A65">
              <w:t>ГОСТ 30879</w:t>
            </w:r>
          </w:p>
          <w:p w14:paraId="64B569B9" w14:textId="77777777" w:rsidR="00640532" w:rsidRPr="00F47A65" w:rsidRDefault="00640532" w:rsidP="00640532">
            <w:r w:rsidRPr="00F47A65">
              <w:t>ГОСТ 32431</w:t>
            </w:r>
          </w:p>
          <w:p w14:paraId="5C04974F" w14:textId="77777777" w:rsidR="00640532" w:rsidRPr="00F47A65" w:rsidRDefault="00640532" w:rsidP="00640532">
            <w:r w:rsidRPr="00F47A65">
              <w:t>ГОСТ 32617</w:t>
            </w:r>
          </w:p>
          <w:p w14:paraId="6B4C8BD8" w14:textId="77777777" w:rsidR="00640532" w:rsidRPr="00F47A65" w:rsidRDefault="00640532" w:rsidP="00640532">
            <w:r w:rsidRPr="00F47A65">
              <w:t>ГОСТ 33738</w:t>
            </w:r>
          </w:p>
          <w:p w14:paraId="729DCB33" w14:textId="77777777" w:rsidR="00640532" w:rsidRPr="00F47A65" w:rsidRDefault="00640532" w:rsidP="00640532">
            <w:r w:rsidRPr="00F47A65">
              <w:t>СТБ ISO 4254-7</w:t>
            </w:r>
          </w:p>
          <w:p w14:paraId="2A895F89" w14:textId="77777777" w:rsidR="00640532" w:rsidRPr="00F47A65" w:rsidRDefault="00640532" w:rsidP="00640532">
            <w:r w:rsidRPr="00F47A65">
              <w:t>СТБ 1679</w:t>
            </w:r>
          </w:p>
          <w:p w14:paraId="7322D5EB" w14:textId="77777777" w:rsidR="00640532" w:rsidRPr="00F47A65" w:rsidRDefault="00640532" w:rsidP="00640532">
            <w:r w:rsidRPr="00F47A65">
              <w:t>ГОСТ Р ИСО 4254-7</w:t>
            </w:r>
          </w:p>
          <w:p w14:paraId="1A759FB2" w14:textId="77777777" w:rsidR="00640532" w:rsidRPr="00F47A65" w:rsidRDefault="00640532" w:rsidP="00640532">
            <w:r w:rsidRPr="00F47A65">
              <w:t>ГОСТ Р 53489</w:t>
            </w:r>
          </w:p>
          <w:p w14:paraId="2D7C24F1" w14:textId="77777777" w:rsidR="00640532" w:rsidRPr="00F47A65" w:rsidRDefault="00640532" w:rsidP="00640532">
            <w:r w:rsidRPr="00F47A65">
              <w:t>ГОСТ ИСО 11449</w:t>
            </w:r>
          </w:p>
          <w:p w14:paraId="0EA1EAA6" w14:textId="77777777" w:rsidR="00640532" w:rsidRPr="00F47A65" w:rsidRDefault="00640532" w:rsidP="00640532">
            <w:r w:rsidRPr="00F47A65">
              <w:t>ГОСТ 12.2.104</w:t>
            </w:r>
          </w:p>
          <w:p w14:paraId="74B3A583" w14:textId="77777777" w:rsidR="00640532" w:rsidRPr="00F47A65" w:rsidRDefault="00640532" w:rsidP="00640532">
            <w:r w:rsidRPr="00F47A65">
              <w:t>ГОСТ 12.2.140</w:t>
            </w:r>
          </w:p>
          <w:p w14:paraId="2AE1902C" w14:textId="77777777" w:rsidR="00640532" w:rsidRPr="00F47A65" w:rsidRDefault="00640532" w:rsidP="00640532">
            <w:r w:rsidRPr="00F47A65">
              <w:t>ГОСТ 28708</w:t>
            </w:r>
          </w:p>
          <w:p w14:paraId="2A64ABF2" w14:textId="77777777" w:rsidR="00640532" w:rsidRPr="00F47A65" w:rsidRDefault="00640532" w:rsidP="00640532">
            <w:r w:rsidRPr="00F47A65">
              <w:t>ГОСТ 30505</w:t>
            </w:r>
          </w:p>
          <w:p w14:paraId="73253316" w14:textId="77777777" w:rsidR="00640532" w:rsidRPr="00F47A65" w:rsidRDefault="00640532" w:rsidP="00640532">
            <w:r w:rsidRPr="00F47A65">
              <w:t>ГОСТ Р МЭК 60745-2-15</w:t>
            </w:r>
          </w:p>
          <w:p w14:paraId="7525BA77" w14:textId="77777777" w:rsidR="00640532" w:rsidRPr="00F47A65" w:rsidRDefault="00640532" w:rsidP="00640532">
            <w:r w:rsidRPr="00F47A65">
              <w:t>ГОСТ 12.1.003</w:t>
            </w:r>
          </w:p>
          <w:p w14:paraId="436F6197" w14:textId="77777777" w:rsidR="00640532" w:rsidRPr="00F47A65" w:rsidRDefault="00640532" w:rsidP="00640532">
            <w:r w:rsidRPr="00F47A65">
              <w:t>ГОСТ 12.1.012</w:t>
            </w:r>
          </w:p>
          <w:p w14:paraId="22FFA929" w14:textId="77777777" w:rsidR="00640532" w:rsidRPr="00F47A65" w:rsidRDefault="00640532" w:rsidP="00640532">
            <w:r w:rsidRPr="00F47A65">
              <w:t>ГОСТ 12.2.003</w:t>
            </w:r>
          </w:p>
          <w:p w14:paraId="4509526D" w14:textId="77777777" w:rsidR="00640532" w:rsidRPr="00F47A65" w:rsidRDefault="00640532" w:rsidP="00640532">
            <w:r w:rsidRPr="00F47A65">
              <w:t>ГОСТ 12.2.007.0</w:t>
            </w:r>
          </w:p>
          <w:p w14:paraId="11ABF2D9" w14:textId="77777777" w:rsidR="00640532" w:rsidRPr="00F47A65" w:rsidRDefault="00640532" w:rsidP="00640532">
            <w:r w:rsidRPr="00F47A65">
              <w:lastRenderedPageBreak/>
              <w:t>ГОСТ Р МЭК 60204-1</w:t>
            </w:r>
          </w:p>
          <w:p w14:paraId="0C901ABE" w14:textId="77777777" w:rsidR="00640532" w:rsidRPr="00F47A65" w:rsidRDefault="00640532" w:rsidP="00640532">
            <w:r w:rsidRPr="00F47A65">
              <w:t>ГОСТ IEC 60335-1</w:t>
            </w:r>
          </w:p>
          <w:p w14:paraId="0F5EAF70" w14:textId="77777777" w:rsidR="00640532" w:rsidRPr="00F47A65" w:rsidRDefault="00640532" w:rsidP="00640532">
            <w:r w:rsidRPr="00F47A65">
              <w:t>ГОСТ 12.1.005</w:t>
            </w:r>
          </w:p>
          <w:p w14:paraId="3E7D08F2" w14:textId="77777777" w:rsidR="00640532" w:rsidRPr="00F47A65" w:rsidRDefault="00640532" w:rsidP="00640532">
            <w:r w:rsidRPr="00F47A65">
              <w:t>ГОСТ IEC 60745-1</w:t>
            </w:r>
          </w:p>
          <w:p w14:paraId="7F20A761" w14:textId="77777777" w:rsidR="00640532" w:rsidRPr="00F47A65" w:rsidRDefault="00640532" w:rsidP="00640532">
            <w:pPr>
              <w:rPr>
                <w:lang w:val="en-US"/>
              </w:rPr>
            </w:pPr>
            <w:r w:rsidRPr="00F47A65">
              <w:t>ГОСТ IEC 62841-1</w:t>
            </w:r>
          </w:p>
          <w:p w14:paraId="7A091229" w14:textId="22C2430E" w:rsidR="00640532" w:rsidRPr="00F47A65" w:rsidRDefault="00640532" w:rsidP="00640532">
            <w:pPr>
              <w:rPr>
                <w:b/>
                <w:lang w:val="en-US"/>
              </w:rPr>
            </w:pPr>
            <w:r w:rsidRPr="00F47A65">
              <w:t xml:space="preserve">ГОСТ </w:t>
            </w:r>
            <w:r w:rsidRPr="00F47A65">
              <w:rPr>
                <w:lang w:val="en-US"/>
              </w:rPr>
              <w:t>ISO 4254-1</w:t>
            </w:r>
          </w:p>
        </w:tc>
      </w:tr>
      <w:tr w:rsidR="00640532" w:rsidRPr="00F47A65" w14:paraId="2AD8DBA3" w14:textId="77777777" w:rsidTr="004A2D6A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83C9F" w14:textId="5C6ED501" w:rsidR="00640532" w:rsidRPr="00F47A65" w:rsidRDefault="00640532" w:rsidP="00640532">
            <w:pPr>
              <w:spacing w:after="160" w:line="259" w:lineRule="auto"/>
            </w:pPr>
            <w:r w:rsidRPr="00F47A65">
              <w:lastRenderedPageBreak/>
              <w:t>2.8.6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A60BA" w14:textId="6979F22B" w:rsidR="00640532" w:rsidRPr="00F47A65" w:rsidRDefault="00640532" w:rsidP="00640532">
            <w:r w:rsidRPr="00F47A65">
              <w:t>Машины для животноводства, птицеводства, кормопроизводства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22914" w14:textId="77777777" w:rsidR="00640532" w:rsidRPr="00F47A65" w:rsidRDefault="00640532" w:rsidP="00640532">
            <w:r w:rsidRPr="00F47A65">
              <w:t>1с, 3с, 9с</w:t>
            </w:r>
          </w:p>
          <w:p w14:paraId="049D858F" w14:textId="6F6ED268" w:rsidR="00640532" w:rsidRPr="00F47A65" w:rsidRDefault="00640532" w:rsidP="00640532">
            <w:r w:rsidRPr="00F47A65">
              <w:t>Сертификация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EDC0" w14:textId="77777777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8418</w:t>
            </w:r>
          </w:p>
          <w:p w14:paraId="516E9B4B" w14:textId="3B7E0BF0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8418690008</w:t>
            </w:r>
          </w:p>
          <w:p w14:paraId="1B485D19" w14:textId="77777777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8419</w:t>
            </w:r>
          </w:p>
          <w:p w14:paraId="42283B2F" w14:textId="2F2E213E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8419310000</w:t>
            </w:r>
          </w:p>
          <w:p w14:paraId="0EB4D1B4" w14:textId="17BE08DD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841939</w:t>
            </w:r>
          </w:p>
          <w:p w14:paraId="259156F1" w14:textId="7C211842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8419390009</w:t>
            </w:r>
          </w:p>
          <w:p w14:paraId="53C1134C" w14:textId="1CAC9CB5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841940</w:t>
            </w:r>
          </w:p>
          <w:p w14:paraId="310E29D8" w14:textId="151D3DB4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8419400009</w:t>
            </w:r>
          </w:p>
          <w:p w14:paraId="07681824" w14:textId="77777777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7322</w:t>
            </w:r>
          </w:p>
          <w:p w14:paraId="3F72DA4B" w14:textId="1DD4D63E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732290</w:t>
            </w:r>
          </w:p>
          <w:p w14:paraId="342D5872" w14:textId="70E269F2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7322900001</w:t>
            </w:r>
          </w:p>
          <w:p w14:paraId="4AA6E827" w14:textId="5D675575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7322900009</w:t>
            </w:r>
          </w:p>
          <w:p w14:paraId="0024F8BD" w14:textId="77777777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8516</w:t>
            </w:r>
          </w:p>
          <w:p w14:paraId="25671299" w14:textId="60465553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851660</w:t>
            </w:r>
          </w:p>
          <w:p w14:paraId="7E414A4D" w14:textId="0544399B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851610</w:t>
            </w:r>
          </w:p>
          <w:p w14:paraId="29CC6895" w14:textId="0C939A1B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8516101100</w:t>
            </w:r>
          </w:p>
          <w:p w14:paraId="21D4D24E" w14:textId="112DF92C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8516108000</w:t>
            </w:r>
          </w:p>
          <w:p w14:paraId="7C94BA52" w14:textId="2FC4E368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8516797000</w:t>
            </w:r>
          </w:p>
          <w:p w14:paraId="70BCE0A2" w14:textId="4824E108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8509800000</w:t>
            </w:r>
          </w:p>
          <w:p w14:paraId="1902A901" w14:textId="67EE896F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8516210000</w:t>
            </w:r>
          </w:p>
          <w:p w14:paraId="161A5279" w14:textId="451B55C5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851629</w:t>
            </w:r>
          </w:p>
          <w:p w14:paraId="0ADAADE6" w14:textId="77777777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8516291000</w:t>
            </w:r>
          </w:p>
          <w:p w14:paraId="024DFE0A" w14:textId="1D5078C9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851629500</w:t>
            </w:r>
          </w:p>
          <w:p w14:paraId="051782EE" w14:textId="77777777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8516295000</w:t>
            </w:r>
          </w:p>
          <w:p w14:paraId="720687E7" w14:textId="77777777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8516299100</w:t>
            </w:r>
          </w:p>
          <w:p w14:paraId="7F989686" w14:textId="4BD3C276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851629910</w:t>
            </w:r>
          </w:p>
          <w:p w14:paraId="1BD3A012" w14:textId="5F1F3DB4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8516299900</w:t>
            </w:r>
          </w:p>
          <w:p w14:paraId="20B0A317" w14:textId="77777777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8516299900</w:t>
            </w:r>
          </w:p>
          <w:p w14:paraId="336D66F3" w14:textId="66C47FC0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8516310001</w:t>
            </w:r>
          </w:p>
          <w:p w14:paraId="07133798" w14:textId="0CC3AB22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8516310009</w:t>
            </w:r>
          </w:p>
          <w:p w14:paraId="0748885B" w14:textId="5A2809B9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8516320000</w:t>
            </w:r>
          </w:p>
          <w:p w14:paraId="04A3BF23" w14:textId="75F91F34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8516330000</w:t>
            </w:r>
          </w:p>
          <w:p w14:paraId="18E85E69" w14:textId="556F9905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8516400000</w:t>
            </w:r>
          </w:p>
          <w:p w14:paraId="257A9A91" w14:textId="7253A302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8516500000</w:t>
            </w:r>
          </w:p>
          <w:p w14:paraId="6B887DE5" w14:textId="0DA18954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851660</w:t>
            </w:r>
          </w:p>
          <w:p w14:paraId="6E52B67F" w14:textId="606E80BD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85166010</w:t>
            </w:r>
          </w:p>
          <w:p w14:paraId="76300D29" w14:textId="15ED88FA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8516601010</w:t>
            </w:r>
          </w:p>
          <w:p w14:paraId="2C75D4CF" w14:textId="1CDDDB79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8516601090</w:t>
            </w:r>
          </w:p>
          <w:p w14:paraId="3F71C6DE" w14:textId="315EE69A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8516605000</w:t>
            </w:r>
          </w:p>
          <w:p w14:paraId="59E8AAD6" w14:textId="408D6771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8516607000</w:t>
            </w:r>
          </w:p>
          <w:p w14:paraId="7A450649" w14:textId="5ED0F9AB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8516608000</w:t>
            </w:r>
          </w:p>
          <w:p w14:paraId="450F26F7" w14:textId="72293AE1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8516609000</w:t>
            </w:r>
          </w:p>
          <w:p w14:paraId="7156A2BA" w14:textId="5140FF38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8516710000</w:t>
            </w:r>
          </w:p>
          <w:p w14:paraId="23ADA0F9" w14:textId="7B3BA500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8516720000</w:t>
            </w:r>
          </w:p>
          <w:p w14:paraId="57053D68" w14:textId="3A35E00B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851680</w:t>
            </w:r>
          </w:p>
          <w:p w14:paraId="7F11AD86" w14:textId="77777777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8516802001</w:t>
            </w:r>
          </w:p>
          <w:p w14:paraId="643AD95A" w14:textId="77777777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8516802002</w:t>
            </w:r>
          </w:p>
          <w:p w14:paraId="40B12C49" w14:textId="77777777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8516802009</w:t>
            </w:r>
          </w:p>
          <w:p w14:paraId="67FCB725" w14:textId="77777777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8516808000</w:t>
            </w:r>
          </w:p>
          <w:p w14:paraId="650B0358" w14:textId="44D0A6F7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8516792000</w:t>
            </w:r>
          </w:p>
          <w:p w14:paraId="728C3F4D" w14:textId="665278C4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8516797000</w:t>
            </w:r>
          </w:p>
          <w:p w14:paraId="0965623D" w14:textId="04EFD398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851680</w:t>
            </w:r>
          </w:p>
          <w:p w14:paraId="11767BFB" w14:textId="1703DDCC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851680200</w:t>
            </w:r>
          </w:p>
          <w:p w14:paraId="097EFA0B" w14:textId="7939DCE5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8516802001</w:t>
            </w:r>
          </w:p>
          <w:p w14:paraId="674B31C4" w14:textId="67CE4C5F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8516802002</w:t>
            </w:r>
          </w:p>
          <w:p w14:paraId="4AC107C4" w14:textId="2F075D87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8516802009</w:t>
            </w:r>
          </w:p>
          <w:p w14:paraId="6A53C2B1" w14:textId="5AB2BE67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8516808000</w:t>
            </w:r>
          </w:p>
          <w:p w14:paraId="2A60EDFF" w14:textId="673A956F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8516900000</w:t>
            </w:r>
          </w:p>
          <w:p w14:paraId="6397267A" w14:textId="77777777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8433</w:t>
            </w:r>
          </w:p>
          <w:p w14:paraId="38AC042A" w14:textId="4D83A9C0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843320</w:t>
            </w:r>
          </w:p>
          <w:p w14:paraId="3A28A409" w14:textId="583ABF7C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8433300000</w:t>
            </w:r>
          </w:p>
          <w:p w14:paraId="4429D2DF" w14:textId="4747352B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843340000</w:t>
            </w:r>
          </w:p>
          <w:p w14:paraId="138B9A8B" w14:textId="11CF9B4D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843353</w:t>
            </w:r>
          </w:p>
          <w:p w14:paraId="6DB47EB1" w14:textId="648582EE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843359</w:t>
            </w:r>
          </w:p>
          <w:p w14:paraId="406D2EFB" w14:textId="2670083F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8433600000</w:t>
            </w:r>
          </w:p>
          <w:p w14:paraId="37B03591" w14:textId="77777777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8434</w:t>
            </w:r>
          </w:p>
          <w:p w14:paraId="1C9FCA71" w14:textId="77777777" w:rsidR="00EC326E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8434100000</w:t>
            </w:r>
          </w:p>
          <w:p w14:paraId="7E03C21B" w14:textId="08A42804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8436</w:t>
            </w:r>
          </w:p>
          <w:p w14:paraId="713A7C1E" w14:textId="18A94113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8436100000</w:t>
            </w:r>
          </w:p>
          <w:p w14:paraId="6BB883E8" w14:textId="60702959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8436210000</w:t>
            </w:r>
          </w:p>
          <w:p w14:paraId="20A9429C" w14:textId="47E316F1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8436290000</w:t>
            </w:r>
          </w:p>
          <w:p w14:paraId="186D20BC" w14:textId="6DF3EAE6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843680</w:t>
            </w:r>
          </w:p>
          <w:p w14:paraId="2D8D7968" w14:textId="77777777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8438</w:t>
            </w:r>
          </w:p>
          <w:p w14:paraId="27774B99" w14:textId="4187611B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843810</w:t>
            </w:r>
          </w:p>
          <w:p w14:paraId="269BE4A1" w14:textId="01A523DA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843820</w:t>
            </w:r>
          </w:p>
          <w:p w14:paraId="779AC6FB" w14:textId="375D09E8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843830</w:t>
            </w:r>
          </w:p>
          <w:p w14:paraId="7717C172" w14:textId="0751ED77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843840</w:t>
            </w:r>
          </w:p>
          <w:p w14:paraId="656518C4" w14:textId="6D0FA78C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843850</w:t>
            </w:r>
          </w:p>
          <w:p w14:paraId="7273F5D6" w14:textId="0C9BA457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843860</w:t>
            </w:r>
          </w:p>
          <w:p w14:paraId="65AAFC64" w14:textId="49FC6875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843880</w:t>
            </w:r>
          </w:p>
          <w:p w14:paraId="6BA166A9" w14:textId="73403BF3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843810</w:t>
            </w:r>
          </w:p>
          <w:p w14:paraId="29EC5589" w14:textId="451B4ED8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8438101000</w:t>
            </w:r>
          </w:p>
          <w:p w14:paraId="6A9A3139" w14:textId="7054E2F0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8438109000</w:t>
            </w:r>
          </w:p>
          <w:p w14:paraId="385F4A59" w14:textId="41D8BE70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8438200000</w:t>
            </w:r>
          </w:p>
          <w:p w14:paraId="3AB40EBA" w14:textId="5BA133C6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8438300000</w:t>
            </w:r>
          </w:p>
          <w:p w14:paraId="28A5B99B" w14:textId="72E10109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8438400000</w:t>
            </w:r>
          </w:p>
          <w:p w14:paraId="78CE4672" w14:textId="34CE101E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8438500000</w:t>
            </w:r>
          </w:p>
          <w:p w14:paraId="1C718D23" w14:textId="7454F419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8438600000</w:t>
            </w:r>
          </w:p>
          <w:p w14:paraId="4B4025CC" w14:textId="7A254922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843880</w:t>
            </w:r>
          </w:p>
          <w:p w14:paraId="76F6D1C8" w14:textId="0D2A90EA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8438801000</w:t>
            </w:r>
          </w:p>
          <w:p w14:paraId="75DADB37" w14:textId="0AA78DFA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8438809100</w:t>
            </w:r>
          </w:p>
          <w:p w14:paraId="6818CD08" w14:textId="33F4C841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8438809900</w:t>
            </w:r>
          </w:p>
          <w:p w14:paraId="1A7E9615" w14:textId="77777777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8427</w:t>
            </w:r>
          </w:p>
          <w:p w14:paraId="055065DF" w14:textId="50B32D52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842710</w:t>
            </w:r>
          </w:p>
          <w:p w14:paraId="7860BF00" w14:textId="11B847CD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8427101000</w:t>
            </w:r>
          </w:p>
          <w:p w14:paraId="328C5C89" w14:textId="3E88D532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8427109000</w:t>
            </w:r>
          </w:p>
          <w:p w14:paraId="4DC6BF39" w14:textId="2267B688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842720</w:t>
            </w:r>
          </w:p>
          <w:p w14:paraId="5CA2C42C" w14:textId="25B949EE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8427201100</w:t>
            </w:r>
          </w:p>
          <w:p w14:paraId="6B4CBD59" w14:textId="0DBE5705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842720190</w:t>
            </w:r>
          </w:p>
          <w:p w14:paraId="7A08F8B6" w14:textId="61BE56B9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8427201901</w:t>
            </w:r>
          </w:p>
          <w:p w14:paraId="453A6836" w14:textId="3FC5D807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8427201902</w:t>
            </w:r>
          </w:p>
          <w:p w14:paraId="6CBCB076" w14:textId="7C0C763E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8427201909</w:t>
            </w:r>
          </w:p>
          <w:p w14:paraId="1DCA9EB3" w14:textId="40FC5A0F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8427209000</w:t>
            </w:r>
          </w:p>
          <w:p w14:paraId="0136E803" w14:textId="2C17B7A9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842790</w:t>
            </w:r>
          </w:p>
          <w:p w14:paraId="326F6A4C" w14:textId="6F59EEEB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8427900001</w:t>
            </w:r>
          </w:p>
          <w:p w14:paraId="774DA9B8" w14:textId="6D8A39DF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8427900002</w:t>
            </w:r>
          </w:p>
          <w:p w14:paraId="7974E174" w14:textId="57CEFA91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8427900009</w:t>
            </w:r>
          </w:p>
          <w:p w14:paraId="13FA0D10" w14:textId="3A6F5F53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842710</w:t>
            </w:r>
          </w:p>
          <w:p w14:paraId="7AD3E445" w14:textId="2C0FC903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84271010</w:t>
            </w:r>
          </w:p>
          <w:p w14:paraId="2DE91385" w14:textId="1DB5590B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84271090</w:t>
            </w:r>
          </w:p>
          <w:p w14:paraId="1B291774" w14:textId="5125B643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842720</w:t>
            </w:r>
          </w:p>
          <w:p w14:paraId="19AF621D" w14:textId="2ECE1C2E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842790</w:t>
            </w:r>
          </w:p>
          <w:p w14:paraId="7853AFD3" w14:textId="77777777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8428</w:t>
            </w:r>
          </w:p>
          <w:p w14:paraId="3D8D21D2" w14:textId="341BE382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842890</w:t>
            </w:r>
          </w:p>
          <w:p w14:paraId="6A574BFB" w14:textId="77777777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8429</w:t>
            </w:r>
          </w:p>
          <w:p w14:paraId="320ABC18" w14:textId="77777777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8429</w:t>
            </w:r>
          </w:p>
          <w:p w14:paraId="60DEAB60" w14:textId="2CF3C10D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842911</w:t>
            </w:r>
          </w:p>
          <w:p w14:paraId="596166BA" w14:textId="1E41ECDC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842919</w:t>
            </w:r>
          </w:p>
          <w:p w14:paraId="08AEDA25" w14:textId="6228854B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842920</w:t>
            </w:r>
          </w:p>
          <w:p w14:paraId="36F3787C" w14:textId="478E7220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842930</w:t>
            </w:r>
          </w:p>
          <w:p w14:paraId="35620BFB" w14:textId="3EBD1456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842940</w:t>
            </w:r>
          </w:p>
          <w:p w14:paraId="0D727B59" w14:textId="76C1F17E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842951</w:t>
            </w:r>
          </w:p>
          <w:p w14:paraId="7BF2ACAB" w14:textId="6D68DE40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84295110</w:t>
            </w:r>
          </w:p>
          <w:p w14:paraId="27D703D3" w14:textId="42247B06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8429519</w:t>
            </w:r>
          </w:p>
          <w:p w14:paraId="7EBA781C" w14:textId="0C906522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842952</w:t>
            </w:r>
          </w:p>
          <w:p w14:paraId="529ECECB" w14:textId="1A847590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842959</w:t>
            </w:r>
          </w:p>
          <w:p w14:paraId="31702F11" w14:textId="669ECF3B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842911</w:t>
            </w:r>
          </w:p>
          <w:p w14:paraId="37CA798A" w14:textId="7645E90E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8429110010</w:t>
            </w:r>
          </w:p>
          <w:p w14:paraId="6DA57F38" w14:textId="47F8EB4B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8429110020</w:t>
            </w:r>
          </w:p>
          <w:p w14:paraId="010E6A41" w14:textId="0A9194B9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8429110090</w:t>
            </w:r>
          </w:p>
          <w:p w14:paraId="210EEA1A" w14:textId="0E0321C7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842919</w:t>
            </w:r>
          </w:p>
          <w:p w14:paraId="54379A8C" w14:textId="5E308EAB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8429190001</w:t>
            </w:r>
          </w:p>
          <w:p w14:paraId="7430CD8D" w14:textId="337A9A99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8429190009</w:t>
            </w:r>
          </w:p>
          <w:p w14:paraId="0F4A96E8" w14:textId="0189C138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842920</w:t>
            </w:r>
          </w:p>
          <w:p w14:paraId="3B8BFF59" w14:textId="31BEDB4D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8429200010</w:t>
            </w:r>
          </w:p>
          <w:p w14:paraId="04CFD499" w14:textId="6A350A69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842920009</w:t>
            </w:r>
          </w:p>
          <w:p w14:paraId="341BAE33" w14:textId="7A78DE70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8429200091</w:t>
            </w:r>
          </w:p>
          <w:p w14:paraId="24F6B258" w14:textId="78CAB389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8429200099</w:t>
            </w:r>
          </w:p>
          <w:p w14:paraId="2724AF50" w14:textId="2AEAD71D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8429300000</w:t>
            </w:r>
          </w:p>
          <w:p w14:paraId="456665A1" w14:textId="0E4B3600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842940</w:t>
            </w:r>
          </w:p>
          <w:p w14:paraId="0455BBF7" w14:textId="3336FF4A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8429401000</w:t>
            </w:r>
          </w:p>
          <w:p w14:paraId="6818AA7A" w14:textId="74EDB6A1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8429403000</w:t>
            </w:r>
          </w:p>
          <w:p w14:paraId="1550E98F" w14:textId="612A883F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8429409000</w:t>
            </w:r>
          </w:p>
          <w:p w14:paraId="5C1CC141" w14:textId="37B9C41C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842951</w:t>
            </w:r>
          </w:p>
          <w:p w14:paraId="562EBE31" w14:textId="04E5B85B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8429511000</w:t>
            </w:r>
          </w:p>
          <w:p w14:paraId="6207A5BD" w14:textId="1EE91086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8429519100</w:t>
            </w:r>
          </w:p>
          <w:p w14:paraId="0DCD8FE6" w14:textId="46F96839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8429519900</w:t>
            </w:r>
          </w:p>
          <w:p w14:paraId="22161B7C" w14:textId="692034B6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842952</w:t>
            </w:r>
          </w:p>
          <w:p w14:paraId="45292EFA" w14:textId="0D69F8E2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842952100</w:t>
            </w:r>
          </w:p>
          <w:p w14:paraId="57FBF8DF" w14:textId="778E7F6A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8429521001</w:t>
            </w:r>
          </w:p>
          <w:p w14:paraId="78876ADC" w14:textId="011C802E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8429521009</w:t>
            </w:r>
          </w:p>
          <w:p w14:paraId="7E1B70AE" w14:textId="6A97815E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8429529000</w:t>
            </w:r>
          </w:p>
          <w:p w14:paraId="7DBEBFAA" w14:textId="61AD19E7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8429590000</w:t>
            </w:r>
          </w:p>
          <w:p w14:paraId="19CBD1B9" w14:textId="77777777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8430</w:t>
            </w:r>
          </w:p>
          <w:p w14:paraId="3B396E83" w14:textId="48C79D51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843010</w:t>
            </w:r>
          </w:p>
          <w:p w14:paraId="25517C4C" w14:textId="2CEB0392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843020</w:t>
            </w:r>
          </w:p>
          <w:p w14:paraId="421A27E1" w14:textId="4EF4B508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843061</w:t>
            </w:r>
          </w:p>
          <w:p w14:paraId="0078CC64" w14:textId="1CD1C834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843069</w:t>
            </w:r>
          </w:p>
          <w:p w14:paraId="3545D027" w14:textId="63614953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8430100000</w:t>
            </w:r>
          </w:p>
          <w:p w14:paraId="524F2802" w14:textId="77B6C477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8430200000</w:t>
            </w:r>
          </w:p>
          <w:p w14:paraId="41BEB0C7" w14:textId="22AAD780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8430310000</w:t>
            </w:r>
          </w:p>
          <w:p w14:paraId="4B908E92" w14:textId="43E4A0D5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8430390000</w:t>
            </w:r>
          </w:p>
          <w:p w14:paraId="03BA4D6F" w14:textId="34FADC3A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843041</w:t>
            </w:r>
          </w:p>
          <w:p w14:paraId="1D395F5D" w14:textId="6389DD5C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8430410001</w:t>
            </w:r>
          </w:p>
          <w:p w14:paraId="3D0C2390" w14:textId="36EED82E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8430410002</w:t>
            </w:r>
          </w:p>
          <w:p w14:paraId="15BD2EAC" w14:textId="7119A7F8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8430410008</w:t>
            </w:r>
          </w:p>
          <w:p w14:paraId="15B42A6B" w14:textId="004DBE39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843049</w:t>
            </w:r>
          </w:p>
          <w:p w14:paraId="3BCC0B9C" w14:textId="7A6FBFE8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8430490001</w:t>
            </w:r>
          </w:p>
          <w:p w14:paraId="1DE6371E" w14:textId="6C2B20B1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8430490009</w:t>
            </w:r>
          </w:p>
          <w:p w14:paraId="23DD2C67" w14:textId="4D92156B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843050</w:t>
            </w:r>
          </w:p>
          <w:p w14:paraId="76FD2F3A" w14:textId="4EBEBFEE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8430500002</w:t>
            </w:r>
          </w:p>
          <w:p w14:paraId="6A09ACAB" w14:textId="7BEA5AF0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8430500003</w:t>
            </w:r>
          </w:p>
          <w:p w14:paraId="10320BD8" w14:textId="3569E340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8430500009</w:t>
            </w:r>
          </w:p>
          <w:p w14:paraId="6AFD0A46" w14:textId="55266BE4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8430610000</w:t>
            </w:r>
          </w:p>
          <w:p w14:paraId="0880111A" w14:textId="3E05E47E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843069</w:t>
            </w:r>
          </w:p>
          <w:p w14:paraId="341CB4B0" w14:textId="7460B82B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8430690001</w:t>
            </w:r>
          </w:p>
          <w:p w14:paraId="4C4C9E27" w14:textId="179051F3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8430690002</w:t>
            </w:r>
          </w:p>
          <w:p w14:paraId="325C0C52" w14:textId="7579E40B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8430690003</w:t>
            </w:r>
          </w:p>
          <w:p w14:paraId="10516A94" w14:textId="49923C00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8430690008</w:t>
            </w:r>
          </w:p>
          <w:p w14:paraId="1E725981" w14:textId="77777777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8716</w:t>
            </w:r>
          </w:p>
          <w:p w14:paraId="726978C4" w14:textId="0A149CDA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871639</w:t>
            </w:r>
          </w:p>
          <w:p w14:paraId="2AFB969C" w14:textId="53D20A4C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871639</w:t>
            </w:r>
          </w:p>
          <w:p w14:paraId="10CDB49E" w14:textId="5CE43FF2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8716391000</w:t>
            </w:r>
          </w:p>
          <w:p w14:paraId="3E96D1FD" w14:textId="398ED7B5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871639300</w:t>
            </w:r>
          </w:p>
          <w:p w14:paraId="3B02A06A" w14:textId="6E201D9B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8716393001</w:t>
            </w:r>
          </w:p>
          <w:p w14:paraId="6ED0E39D" w14:textId="12CA3F47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8716393002</w:t>
            </w:r>
          </w:p>
          <w:p w14:paraId="5EB8E775" w14:textId="76338177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8716393009</w:t>
            </w:r>
          </w:p>
          <w:p w14:paraId="76946338" w14:textId="1A5D37F0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871639500</w:t>
            </w:r>
          </w:p>
          <w:p w14:paraId="35AF54E1" w14:textId="3DCEB2B9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8716395001</w:t>
            </w:r>
          </w:p>
          <w:p w14:paraId="22580731" w14:textId="10E6B90C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8716395002</w:t>
            </w:r>
          </w:p>
          <w:p w14:paraId="2618B945" w14:textId="27C28481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8716395909</w:t>
            </w:r>
          </w:p>
          <w:p w14:paraId="1D885712" w14:textId="0878EBFE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871639800</w:t>
            </w:r>
          </w:p>
          <w:p w14:paraId="12812090" w14:textId="4C123F79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8716398003</w:t>
            </w:r>
          </w:p>
          <w:p w14:paraId="7ECAF1AD" w14:textId="3BAA834D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8716398004</w:t>
            </w:r>
          </w:p>
          <w:p w14:paraId="4AA670FC" w14:textId="42FDF1D1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8716398005</w:t>
            </w:r>
          </w:p>
          <w:p w14:paraId="6E494631" w14:textId="4C7313EC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8716398006</w:t>
            </w:r>
          </w:p>
          <w:p w14:paraId="0C16AD0E" w14:textId="54E22811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8716398007</w:t>
            </w:r>
          </w:p>
          <w:p w14:paraId="5CF9B140" w14:textId="1D6891C0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8716398008</w:t>
            </w:r>
          </w:p>
          <w:p w14:paraId="7211C2CF" w14:textId="79B9F877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8716400000</w:t>
            </w:r>
          </w:p>
          <w:p w14:paraId="2E6B61E2" w14:textId="77777777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8413</w:t>
            </w:r>
          </w:p>
          <w:p w14:paraId="6896D71E" w14:textId="6E7DE723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841370</w:t>
            </w:r>
          </w:p>
          <w:p w14:paraId="7DC786B1" w14:textId="30B80D28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84135061</w:t>
            </w:r>
          </w:p>
          <w:p w14:paraId="6A872A9C" w14:textId="11D9BE4A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84136031</w:t>
            </w:r>
          </w:p>
          <w:p w14:paraId="5E7A9BAE" w14:textId="0538C598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84136061</w:t>
            </w:r>
          </w:p>
          <w:p w14:paraId="20B34977" w14:textId="77777777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8413</w:t>
            </w:r>
          </w:p>
          <w:p w14:paraId="1916193F" w14:textId="7EFC66F6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8413110000</w:t>
            </w:r>
          </w:p>
          <w:p w14:paraId="7FD35682" w14:textId="62F6ECCC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8413190000</w:t>
            </w:r>
          </w:p>
          <w:p w14:paraId="69AAA426" w14:textId="22631767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8413200000</w:t>
            </w:r>
          </w:p>
          <w:p w14:paraId="5268276F" w14:textId="72E5243B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841330200</w:t>
            </w:r>
          </w:p>
          <w:p w14:paraId="00BDC12B" w14:textId="1F28DC6E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8413302001</w:t>
            </w:r>
          </w:p>
          <w:p w14:paraId="0AA83B0F" w14:textId="4566DA96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8413302008</w:t>
            </w:r>
          </w:p>
          <w:p w14:paraId="72EE56E9" w14:textId="471A6810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841330800</w:t>
            </w:r>
          </w:p>
          <w:p w14:paraId="3C891148" w14:textId="529F4D40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8413308001</w:t>
            </w:r>
          </w:p>
          <w:p w14:paraId="7168D749" w14:textId="61884F38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8413308008</w:t>
            </w:r>
          </w:p>
          <w:p w14:paraId="5E180D72" w14:textId="0C372128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8413400000</w:t>
            </w:r>
          </w:p>
          <w:p w14:paraId="3BBD995B" w14:textId="39FFB766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841350</w:t>
            </w:r>
          </w:p>
          <w:p w14:paraId="2740E559" w14:textId="00EE4D5A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8413502000</w:t>
            </w:r>
          </w:p>
          <w:p w14:paraId="7FAB41FF" w14:textId="711ADC34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8413504000</w:t>
            </w:r>
          </w:p>
          <w:p w14:paraId="680FDC74" w14:textId="77777777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8414</w:t>
            </w:r>
          </w:p>
          <w:p w14:paraId="4389420E" w14:textId="2E7E9A52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841410</w:t>
            </w:r>
          </w:p>
          <w:p w14:paraId="03B7ECDB" w14:textId="77777777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8479</w:t>
            </w:r>
          </w:p>
          <w:p w14:paraId="2A196517" w14:textId="4247AB19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8479820000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7E84B" w14:textId="02B52212" w:rsidR="00640532" w:rsidRPr="00F47A65" w:rsidRDefault="00640532" w:rsidP="00640532">
            <w:r w:rsidRPr="00F47A65">
              <w:lastRenderedPageBreak/>
              <w:t>ТР ТС 010/2011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A95ED" w14:textId="77777777" w:rsidR="00640532" w:rsidRPr="00F47A65" w:rsidRDefault="00640532" w:rsidP="00640532">
            <w:pPr>
              <w:rPr>
                <w:b/>
              </w:rPr>
            </w:pPr>
            <w:r w:rsidRPr="00F47A65">
              <w:rPr>
                <w:b/>
              </w:rPr>
              <w:t>ТР ТС 010/2011</w:t>
            </w:r>
          </w:p>
          <w:p w14:paraId="4AD655F3" w14:textId="77777777" w:rsidR="00640532" w:rsidRPr="00F47A65" w:rsidRDefault="00640532" w:rsidP="00640532">
            <w:r w:rsidRPr="00F47A65">
              <w:t>ГОСТ ISO 4254-10</w:t>
            </w:r>
          </w:p>
          <w:p w14:paraId="1BAC359A" w14:textId="77777777" w:rsidR="00640532" w:rsidRPr="00F47A65" w:rsidRDefault="00640532" w:rsidP="00640532">
            <w:r w:rsidRPr="00F47A65">
              <w:t>ГОСТ ISO 4254-11</w:t>
            </w:r>
          </w:p>
          <w:p w14:paraId="3891251F" w14:textId="77777777" w:rsidR="00640532" w:rsidRPr="00F47A65" w:rsidRDefault="00640532" w:rsidP="00640532">
            <w:r w:rsidRPr="00F47A65">
              <w:t>ГОСТ ISO 4254-13</w:t>
            </w:r>
          </w:p>
          <w:p w14:paraId="32D851CC" w14:textId="77777777" w:rsidR="00640532" w:rsidRPr="00F47A65" w:rsidRDefault="00640532" w:rsidP="00640532">
            <w:r w:rsidRPr="00F47A65">
              <w:t>ГОСТ ИСО 5710</w:t>
            </w:r>
          </w:p>
          <w:p w14:paraId="2F6D059B" w14:textId="77777777" w:rsidR="00640532" w:rsidRPr="00F47A65" w:rsidRDefault="00640532" w:rsidP="00640532">
            <w:r w:rsidRPr="00F47A65">
              <w:t>ГОСТ IEC 60335-2-70</w:t>
            </w:r>
          </w:p>
          <w:p w14:paraId="047CD44B" w14:textId="77777777" w:rsidR="00640532" w:rsidRPr="00F47A65" w:rsidRDefault="00640532" w:rsidP="00640532">
            <w:r w:rsidRPr="00F47A65">
              <w:t>ГОСТ IEC 60335-2-71</w:t>
            </w:r>
          </w:p>
          <w:p w14:paraId="43E8F193" w14:textId="77777777" w:rsidR="00640532" w:rsidRPr="00F47A65" w:rsidRDefault="00640532" w:rsidP="00640532">
            <w:r w:rsidRPr="00F47A65">
              <w:t>ГОСТ ЕН 703</w:t>
            </w:r>
          </w:p>
          <w:p w14:paraId="5A88744F" w14:textId="77777777" w:rsidR="00640532" w:rsidRPr="00F47A65" w:rsidRDefault="00640532" w:rsidP="00640532">
            <w:r w:rsidRPr="00F47A65">
              <w:t>ГОСТ ЕН 745</w:t>
            </w:r>
          </w:p>
          <w:p w14:paraId="3FE2E7B8" w14:textId="77777777" w:rsidR="00640532" w:rsidRPr="00F47A65" w:rsidRDefault="00640532" w:rsidP="00640532">
            <w:r w:rsidRPr="00F47A65">
              <w:t>ГОСТ EN 13448</w:t>
            </w:r>
          </w:p>
          <w:p w14:paraId="7EE062B2" w14:textId="77777777" w:rsidR="00640532" w:rsidRPr="00F47A65" w:rsidRDefault="00640532" w:rsidP="00640532">
            <w:r w:rsidRPr="00F47A65">
              <w:t>СТБ ISO 5707</w:t>
            </w:r>
          </w:p>
          <w:p w14:paraId="0137333D" w14:textId="77777777" w:rsidR="00640532" w:rsidRPr="00F47A65" w:rsidRDefault="00640532" w:rsidP="00640532">
            <w:r w:rsidRPr="00F47A65">
              <w:t>ГОСТ 12.2.042</w:t>
            </w:r>
          </w:p>
          <w:p w14:paraId="3DB56647" w14:textId="77777777" w:rsidR="00640532" w:rsidRPr="00F47A65" w:rsidRDefault="00640532" w:rsidP="00640532">
            <w:r w:rsidRPr="00F47A65">
              <w:t>ГОСТ 23708</w:t>
            </w:r>
          </w:p>
          <w:p w14:paraId="732197B2" w14:textId="77777777" w:rsidR="00640532" w:rsidRPr="00F47A65" w:rsidRDefault="00640532" w:rsidP="00640532">
            <w:r w:rsidRPr="00F47A65">
              <w:t>ГОСТ 28098</w:t>
            </w:r>
          </w:p>
          <w:p w14:paraId="6AC56E2A" w14:textId="77777777" w:rsidR="00640532" w:rsidRPr="00F47A65" w:rsidRDefault="00640532" w:rsidP="00640532">
            <w:r w:rsidRPr="00F47A65">
              <w:t>ГОСТ 28545</w:t>
            </w:r>
          </w:p>
          <w:p w14:paraId="33202DAE" w14:textId="77777777" w:rsidR="00640532" w:rsidRPr="00F47A65" w:rsidRDefault="00640532" w:rsidP="00640532">
            <w:r w:rsidRPr="00F47A65">
              <w:lastRenderedPageBreak/>
              <w:t>СТБ ISO 5707</w:t>
            </w:r>
          </w:p>
          <w:p w14:paraId="74853FC1" w14:textId="77777777" w:rsidR="00640532" w:rsidRPr="00F47A65" w:rsidRDefault="00640532" w:rsidP="00640532">
            <w:r w:rsidRPr="00F47A65">
              <w:t>ГОСТ Р 50803</w:t>
            </w:r>
          </w:p>
          <w:p w14:paraId="36EBBD42" w14:textId="77777777" w:rsidR="00640532" w:rsidRPr="00F47A65" w:rsidRDefault="00640532" w:rsidP="00640532">
            <w:r w:rsidRPr="00F47A65">
              <w:t>ГОСТ 12.1.003</w:t>
            </w:r>
          </w:p>
          <w:p w14:paraId="0CC8676B" w14:textId="77777777" w:rsidR="00640532" w:rsidRPr="00F47A65" w:rsidRDefault="00640532" w:rsidP="00640532">
            <w:r w:rsidRPr="00F47A65">
              <w:t>ГОСТ 12.1.012</w:t>
            </w:r>
          </w:p>
          <w:p w14:paraId="7F34308F" w14:textId="77777777" w:rsidR="00640532" w:rsidRPr="00F47A65" w:rsidRDefault="00640532" w:rsidP="00640532">
            <w:r w:rsidRPr="00F47A65">
              <w:t>ГОСТ 12.2.003</w:t>
            </w:r>
          </w:p>
          <w:p w14:paraId="1037E31A" w14:textId="77777777" w:rsidR="00640532" w:rsidRPr="00F47A65" w:rsidRDefault="00640532" w:rsidP="00640532">
            <w:r w:rsidRPr="00F47A65">
              <w:t>ГОСТ 12.2.007.0</w:t>
            </w:r>
          </w:p>
          <w:p w14:paraId="4B100761" w14:textId="77777777" w:rsidR="00640532" w:rsidRPr="00F47A65" w:rsidRDefault="00640532" w:rsidP="00640532">
            <w:r w:rsidRPr="00F47A65">
              <w:t>ГОСТ Р МЭК 60204-1</w:t>
            </w:r>
          </w:p>
          <w:p w14:paraId="40F7F126" w14:textId="77777777" w:rsidR="00640532" w:rsidRPr="00F47A65" w:rsidRDefault="00640532" w:rsidP="00640532">
            <w:r w:rsidRPr="00F47A65">
              <w:t>ГОСТ IEC 60335-1</w:t>
            </w:r>
          </w:p>
          <w:p w14:paraId="50F1A8FF" w14:textId="77777777" w:rsidR="00640532" w:rsidRPr="00F47A65" w:rsidRDefault="00640532" w:rsidP="00640532">
            <w:r w:rsidRPr="00F47A65">
              <w:t>ГОСТ 12.1.005</w:t>
            </w:r>
          </w:p>
          <w:p w14:paraId="00A73CEC" w14:textId="75F39C0D" w:rsidR="00640532" w:rsidRPr="00F47A65" w:rsidRDefault="00640532" w:rsidP="00640532">
            <w:pPr>
              <w:rPr>
                <w:b/>
                <w:lang w:val="en-US"/>
              </w:rPr>
            </w:pPr>
            <w:r w:rsidRPr="00F47A65">
              <w:t xml:space="preserve">ГОСТ </w:t>
            </w:r>
            <w:r w:rsidRPr="00F47A65">
              <w:rPr>
                <w:lang w:val="en-US"/>
              </w:rPr>
              <w:t>ISO 4254-1</w:t>
            </w:r>
          </w:p>
        </w:tc>
      </w:tr>
      <w:tr w:rsidR="00640532" w:rsidRPr="00F47A65" w14:paraId="27E150BF" w14:textId="77777777" w:rsidTr="004A2D6A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C4794" w14:textId="09E36C28" w:rsidR="00640532" w:rsidRPr="00F47A65" w:rsidRDefault="00640532" w:rsidP="00640532">
            <w:pPr>
              <w:spacing w:after="160" w:line="259" w:lineRule="auto"/>
            </w:pPr>
            <w:r w:rsidRPr="00F47A65">
              <w:lastRenderedPageBreak/>
              <w:t>2.8.7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2E09E" w14:textId="1E1BDF1B" w:rsidR="00640532" w:rsidRPr="00F47A65" w:rsidRDefault="00640532" w:rsidP="00640532">
            <w:r w:rsidRPr="00F47A65">
              <w:t>Кондиционеры промышленные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67C05" w14:textId="77777777" w:rsidR="00640532" w:rsidRPr="00F47A65" w:rsidRDefault="00640532" w:rsidP="00640532">
            <w:r w:rsidRPr="00F47A65">
              <w:t>1с, 3с, 9с</w:t>
            </w:r>
          </w:p>
          <w:p w14:paraId="585D6B41" w14:textId="77777777" w:rsidR="00640532" w:rsidRPr="00F47A65" w:rsidRDefault="00640532" w:rsidP="00640532">
            <w:r w:rsidRPr="00F47A65">
              <w:t>Сертификация</w:t>
            </w:r>
          </w:p>
          <w:p w14:paraId="2B5FDDF3" w14:textId="18AADDBF" w:rsidR="00640532" w:rsidRPr="00F47A65" w:rsidRDefault="00640532" w:rsidP="00640532"/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5BA77" w14:textId="77777777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8415</w:t>
            </w:r>
          </w:p>
          <w:p w14:paraId="123F4E30" w14:textId="527BB3CD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841510</w:t>
            </w:r>
          </w:p>
          <w:p w14:paraId="21A741A9" w14:textId="77777777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8415101000</w:t>
            </w:r>
          </w:p>
          <w:p w14:paraId="288EA90B" w14:textId="77777777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8415109000</w:t>
            </w:r>
          </w:p>
          <w:p w14:paraId="03F7CAC4" w14:textId="0C66F836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8415810090</w:t>
            </w:r>
          </w:p>
          <w:p w14:paraId="542A646B" w14:textId="77777777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8415810010</w:t>
            </w:r>
          </w:p>
          <w:p w14:paraId="795B44F1" w14:textId="77777777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8415810090</w:t>
            </w:r>
          </w:p>
          <w:p w14:paraId="3D70DD38" w14:textId="77777777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8415820000</w:t>
            </w:r>
          </w:p>
          <w:p w14:paraId="2DE37700" w14:textId="72171633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8415820009</w:t>
            </w:r>
          </w:p>
          <w:p w14:paraId="0A5903AF" w14:textId="77777777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8415830000</w:t>
            </w:r>
          </w:p>
          <w:p w14:paraId="13EF0B65" w14:textId="0FD2B505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8415830009</w:t>
            </w:r>
          </w:p>
          <w:p w14:paraId="5494EBB8" w14:textId="189FA371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8415900009</w:t>
            </w:r>
          </w:p>
          <w:p w14:paraId="7023DD5D" w14:textId="77777777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8415900001</w:t>
            </w:r>
          </w:p>
          <w:p w14:paraId="17D270DF" w14:textId="2AF02BBA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8415900002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0DA53" w14:textId="163BF70C" w:rsidR="00640532" w:rsidRPr="00F47A65" w:rsidRDefault="00640532" w:rsidP="00640532">
            <w:r w:rsidRPr="00F47A65">
              <w:t>ТР ТС 010/2011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74206" w14:textId="77777777" w:rsidR="00640532" w:rsidRPr="00F47A65" w:rsidRDefault="00640532" w:rsidP="00640532">
            <w:pPr>
              <w:rPr>
                <w:b/>
              </w:rPr>
            </w:pPr>
            <w:r w:rsidRPr="00F47A65">
              <w:rPr>
                <w:b/>
              </w:rPr>
              <w:t>ТР ТС 010/2011</w:t>
            </w:r>
          </w:p>
          <w:p w14:paraId="71BCC1CF" w14:textId="77777777" w:rsidR="00640532" w:rsidRPr="00F47A65" w:rsidRDefault="00640532" w:rsidP="00640532">
            <w:r w:rsidRPr="00F47A65">
              <w:t>ГОСТ IEC 60335-2-40</w:t>
            </w:r>
          </w:p>
          <w:p w14:paraId="71641609" w14:textId="77777777" w:rsidR="00640532" w:rsidRPr="00F47A65" w:rsidRDefault="00640532" w:rsidP="00640532">
            <w:r w:rsidRPr="00F47A65">
              <w:t>ГОСТ 30646</w:t>
            </w:r>
          </w:p>
          <w:p w14:paraId="27AE5095" w14:textId="77777777" w:rsidR="00640532" w:rsidRPr="00F47A65" w:rsidRDefault="00640532" w:rsidP="00640532">
            <w:r w:rsidRPr="00F47A65">
              <w:t>СТБ EN 14511-4</w:t>
            </w:r>
          </w:p>
          <w:p w14:paraId="65561A9A" w14:textId="77777777" w:rsidR="00640532" w:rsidRPr="00F47A65" w:rsidRDefault="00640532" w:rsidP="00640532">
            <w:r w:rsidRPr="00F47A65">
              <w:t>ГОСТ 12.1.003</w:t>
            </w:r>
          </w:p>
          <w:p w14:paraId="334761CF" w14:textId="77777777" w:rsidR="00640532" w:rsidRPr="00F47A65" w:rsidRDefault="00640532" w:rsidP="00640532">
            <w:r w:rsidRPr="00F47A65">
              <w:t>ГОСТ 12.1.012</w:t>
            </w:r>
          </w:p>
          <w:p w14:paraId="54801033" w14:textId="77777777" w:rsidR="00640532" w:rsidRPr="00F47A65" w:rsidRDefault="00640532" w:rsidP="00640532">
            <w:r w:rsidRPr="00F47A65">
              <w:t>ГОСТ 12.2.003</w:t>
            </w:r>
          </w:p>
          <w:p w14:paraId="4FFA51BD" w14:textId="77777777" w:rsidR="00640532" w:rsidRPr="00F47A65" w:rsidRDefault="00640532" w:rsidP="00640532">
            <w:r w:rsidRPr="00F47A65">
              <w:t>ГОСТ 12.2.007.0</w:t>
            </w:r>
          </w:p>
          <w:p w14:paraId="511E9800" w14:textId="77777777" w:rsidR="00640532" w:rsidRPr="00F47A65" w:rsidRDefault="00640532" w:rsidP="00640532">
            <w:r w:rsidRPr="00F47A65">
              <w:t>ГОСТ Р МЭК 60204-1</w:t>
            </w:r>
          </w:p>
          <w:p w14:paraId="76048EA5" w14:textId="1DBA17C3" w:rsidR="00640532" w:rsidRPr="00F47A65" w:rsidRDefault="00640532" w:rsidP="00640532">
            <w:pPr>
              <w:rPr>
                <w:b/>
              </w:rPr>
            </w:pPr>
            <w:r w:rsidRPr="00F47A65">
              <w:t>ГОСТ IEC 60335-1</w:t>
            </w:r>
          </w:p>
        </w:tc>
      </w:tr>
      <w:tr w:rsidR="00640532" w:rsidRPr="00F47A65" w14:paraId="55E68482" w14:textId="77777777" w:rsidTr="004A2D6A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A81F8" w14:textId="6465A748" w:rsidR="00640532" w:rsidRPr="00F47A65" w:rsidRDefault="000179ED" w:rsidP="00640532">
            <w:pPr>
              <w:spacing w:after="160" w:line="259" w:lineRule="auto"/>
            </w:pPr>
            <w:r w:rsidRPr="00F47A65">
              <w:t>2.8.8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8EEB9" w14:textId="7C7B0A1D" w:rsidR="00640532" w:rsidRPr="00F47A65" w:rsidRDefault="00640532" w:rsidP="00640532">
            <w:r w:rsidRPr="00F47A65">
              <w:rPr>
                <w:color w:val="000000"/>
              </w:rPr>
              <w:t xml:space="preserve">Снегоболотоходы, снегоходы и прицепы к ним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5F361" w14:textId="77777777" w:rsidR="00640532" w:rsidRDefault="00640532" w:rsidP="00640532">
            <w:pPr>
              <w:rPr>
                <w:lang w:val="uk-UA"/>
              </w:rPr>
            </w:pPr>
            <w:r w:rsidRPr="00F47A65">
              <w:rPr>
                <w:lang w:val="uk-UA"/>
              </w:rPr>
              <w:t xml:space="preserve">1с, 3с, 9с </w:t>
            </w:r>
          </w:p>
          <w:p w14:paraId="19067BA0" w14:textId="77777777" w:rsidR="008A5252" w:rsidRPr="00F47A65" w:rsidRDefault="008A5252" w:rsidP="008A5252">
            <w:r w:rsidRPr="00F47A65">
              <w:t>Сертификация</w:t>
            </w:r>
          </w:p>
          <w:p w14:paraId="3ECAF62A" w14:textId="6E09B51C" w:rsidR="008A5252" w:rsidRPr="00F47A65" w:rsidRDefault="008A5252" w:rsidP="00640532"/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776ED" w14:textId="77777777" w:rsidR="00640532" w:rsidRPr="00F47A65" w:rsidRDefault="00640532" w:rsidP="00640532">
            <w:pPr>
              <w:shd w:val="clear" w:color="auto" w:fill="FFFFFF"/>
              <w:rPr>
                <w:color w:val="000000"/>
              </w:rPr>
            </w:pPr>
            <w:r w:rsidRPr="00F47A65">
              <w:rPr>
                <w:color w:val="000000"/>
              </w:rPr>
              <w:t>8702</w:t>
            </w:r>
          </w:p>
          <w:p w14:paraId="5E1A2C93" w14:textId="3F4DF09B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8702</w:t>
            </w:r>
          </w:p>
          <w:p w14:paraId="2D2CF25F" w14:textId="1EFD6932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870210</w:t>
            </w:r>
          </w:p>
          <w:p w14:paraId="305B00BA" w14:textId="5FF7FA3E" w:rsidR="00640532" w:rsidRPr="00F47A65" w:rsidRDefault="00640532" w:rsidP="00640532">
            <w:pPr>
              <w:shd w:val="clear" w:color="auto" w:fill="FFFFFF"/>
            </w:pPr>
            <w:r w:rsidRPr="00F47A65">
              <w:t>87021011</w:t>
            </w:r>
          </w:p>
          <w:p w14:paraId="2E37ADB9" w14:textId="08698D65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8702101110</w:t>
            </w:r>
          </w:p>
          <w:p w14:paraId="291056FE" w14:textId="2D0AE91E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8702101120</w:t>
            </w:r>
          </w:p>
          <w:p w14:paraId="72E61E5E" w14:textId="5CBE9640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870210119</w:t>
            </w:r>
          </w:p>
          <w:p w14:paraId="01280306" w14:textId="5AE09E50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8702101192</w:t>
            </w:r>
          </w:p>
          <w:p w14:paraId="7708AEDB" w14:textId="7DBA630A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8702101193</w:t>
            </w:r>
          </w:p>
          <w:p w14:paraId="2328F1CF" w14:textId="1D35913D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8702101199</w:t>
            </w:r>
          </w:p>
          <w:p w14:paraId="74D166F1" w14:textId="4B3D0C6E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87021019</w:t>
            </w:r>
          </w:p>
          <w:p w14:paraId="2067161A" w14:textId="2F3FABD9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8702101910</w:t>
            </w:r>
          </w:p>
          <w:p w14:paraId="2DC7A250" w14:textId="4F1DAF34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870210192</w:t>
            </w:r>
          </w:p>
          <w:p w14:paraId="5EAA99BF" w14:textId="3DB30F7D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8702101923</w:t>
            </w:r>
          </w:p>
          <w:p w14:paraId="51D9278D" w14:textId="70A64754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8702101924</w:t>
            </w:r>
          </w:p>
          <w:p w14:paraId="12CF2D08" w14:textId="3A7367B3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8702101928</w:t>
            </w:r>
          </w:p>
          <w:p w14:paraId="30FF5975" w14:textId="3F07A824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870210199</w:t>
            </w:r>
          </w:p>
          <w:p w14:paraId="4F17B744" w14:textId="261340AE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lastRenderedPageBreak/>
              <w:t>8702101994</w:t>
            </w:r>
          </w:p>
          <w:p w14:paraId="5BDE9CC5" w14:textId="0F968CEA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8702101995</w:t>
            </w:r>
          </w:p>
          <w:p w14:paraId="06310F15" w14:textId="5FD3D09F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8702101996</w:t>
            </w:r>
          </w:p>
          <w:p w14:paraId="231C401E" w14:textId="686AA9BA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8702101997</w:t>
            </w:r>
          </w:p>
          <w:p w14:paraId="0DD48E2D" w14:textId="50AD67CE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87021091</w:t>
            </w:r>
          </w:p>
          <w:p w14:paraId="2E5F0E91" w14:textId="7D23A7D2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8702109110</w:t>
            </w:r>
          </w:p>
          <w:p w14:paraId="0FBEAFB0" w14:textId="34A358B9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8702109120</w:t>
            </w:r>
          </w:p>
          <w:p w14:paraId="2166B2B4" w14:textId="64E7FF50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870210919</w:t>
            </w:r>
          </w:p>
          <w:p w14:paraId="7BE26CF8" w14:textId="34EDD1F6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8702109191</w:t>
            </w:r>
          </w:p>
          <w:p w14:paraId="387B4E2C" w14:textId="2F5BC87E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8702109199</w:t>
            </w:r>
          </w:p>
          <w:p w14:paraId="6D72ACFF" w14:textId="6AE36557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87021099</w:t>
            </w:r>
          </w:p>
          <w:p w14:paraId="6363A99F" w14:textId="0F6A7B4F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8702109910</w:t>
            </w:r>
          </w:p>
          <w:p w14:paraId="016F23B0" w14:textId="4D65C294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870210992</w:t>
            </w:r>
          </w:p>
          <w:p w14:paraId="1FB8D222" w14:textId="460AC5BF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8702109923</w:t>
            </w:r>
          </w:p>
          <w:p w14:paraId="106228DD" w14:textId="7D910D59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8702109924</w:t>
            </w:r>
          </w:p>
          <w:p w14:paraId="20C66258" w14:textId="0A89BD56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8702109928</w:t>
            </w:r>
          </w:p>
          <w:p w14:paraId="75B780B3" w14:textId="391B905E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870210999</w:t>
            </w:r>
          </w:p>
          <w:p w14:paraId="1BD15A76" w14:textId="0B4AA044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8702109993</w:t>
            </w:r>
          </w:p>
          <w:p w14:paraId="498833AA" w14:textId="1DE2F78B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8702109994</w:t>
            </w:r>
          </w:p>
          <w:p w14:paraId="0932CF96" w14:textId="0ECB44B7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8702109997</w:t>
            </w:r>
          </w:p>
          <w:p w14:paraId="7D526443" w14:textId="5F66EE51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8702109998</w:t>
            </w:r>
          </w:p>
          <w:p w14:paraId="5CDD5613" w14:textId="204B48DC" w:rsidR="00640532" w:rsidRPr="00F47A65" w:rsidRDefault="00640532" w:rsidP="00640532">
            <w:pPr>
              <w:shd w:val="clear" w:color="auto" w:fill="FFFFFF"/>
            </w:pPr>
            <w:r w:rsidRPr="00F47A65">
              <w:t>870220</w:t>
            </w:r>
          </w:p>
          <w:p w14:paraId="323BFAEF" w14:textId="3FB722B1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870220110</w:t>
            </w:r>
          </w:p>
          <w:p w14:paraId="4216691B" w14:textId="19A167A2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8702201110</w:t>
            </w:r>
          </w:p>
          <w:p w14:paraId="70CB192E" w14:textId="4EBAFCDE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870220112</w:t>
            </w:r>
          </w:p>
          <w:p w14:paraId="3A91FAE3" w14:textId="3B86ADC2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8702201121</w:t>
            </w:r>
          </w:p>
          <w:p w14:paraId="0D52B600" w14:textId="6D59DC8F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8702201129</w:t>
            </w:r>
          </w:p>
          <w:p w14:paraId="391CE82E" w14:textId="637A3B50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870220119</w:t>
            </w:r>
          </w:p>
          <w:p w14:paraId="2503FFCF" w14:textId="29CF22FF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8702201191</w:t>
            </w:r>
          </w:p>
          <w:p w14:paraId="25796C89" w14:textId="7A068BAF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8702201192</w:t>
            </w:r>
          </w:p>
          <w:p w14:paraId="3E45906C" w14:textId="0434A62F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8702201193</w:t>
            </w:r>
          </w:p>
          <w:p w14:paraId="0DC2521C" w14:textId="34E9E910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8702201194</w:t>
            </w:r>
          </w:p>
          <w:p w14:paraId="72D4AB99" w14:textId="1000DB7E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8702201198</w:t>
            </w:r>
          </w:p>
          <w:p w14:paraId="63C80BF5" w14:textId="090DDBCE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8702201199</w:t>
            </w:r>
          </w:p>
          <w:p w14:paraId="0C7FAE1E" w14:textId="0F741AD7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lastRenderedPageBreak/>
              <w:t>87022019</w:t>
            </w:r>
          </w:p>
          <w:p w14:paraId="19476EE5" w14:textId="32CB8F4A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8702201910</w:t>
            </w:r>
          </w:p>
          <w:p w14:paraId="6476114B" w14:textId="525E5930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870220192</w:t>
            </w:r>
          </w:p>
          <w:p w14:paraId="20825CBD" w14:textId="466B90FD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8702201921</w:t>
            </w:r>
          </w:p>
          <w:p w14:paraId="442C871E" w14:textId="3E47908B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8702201922</w:t>
            </w:r>
          </w:p>
          <w:p w14:paraId="7B48562C" w14:textId="60A7C075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8702201923</w:t>
            </w:r>
          </w:p>
          <w:p w14:paraId="211ED2BE" w14:textId="14FC7C9D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8702201924</w:t>
            </w:r>
          </w:p>
          <w:p w14:paraId="36878722" w14:textId="546A2C24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8702201929</w:t>
            </w:r>
          </w:p>
          <w:p w14:paraId="08580177" w14:textId="5CB6D1DF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870220199</w:t>
            </w:r>
          </w:p>
          <w:p w14:paraId="333CEB1A" w14:textId="56FDBC7D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8702201991</w:t>
            </w:r>
          </w:p>
          <w:p w14:paraId="4314191D" w14:textId="41A60B2D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8702201992</w:t>
            </w:r>
          </w:p>
          <w:p w14:paraId="7514511D" w14:textId="579A7A1E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8702201993</w:t>
            </w:r>
          </w:p>
          <w:p w14:paraId="2778AEBC" w14:textId="2F133E32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8702201994</w:t>
            </w:r>
          </w:p>
          <w:p w14:paraId="5BD43D09" w14:textId="467A71EA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8702201995</w:t>
            </w:r>
          </w:p>
          <w:p w14:paraId="78365AD5" w14:textId="4AF2A7D1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8702201996</w:t>
            </w:r>
          </w:p>
          <w:p w14:paraId="5847920B" w14:textId="3B1BB449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8702201998</w:t>
            </w:r>
          </w:p>
          <w:p w14:paraId="4CBA82CB" w14:textId="0EFC8506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8702201999</w:t>
            </w:r>
          </w:p>
          <w:p w14:paraId="2A387493" w14:textId="55D45077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87022091</w:t>
            </w:r>
          </w:p>
          <w:p w14:paraId="52DCE22D" w14:textId="38D26A9F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8702209110</w:t>
            </w:r>
          </w:p>
          <w:p w14:paraId="7EDDA9B7" w14:textId="5574CD5E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8702209120</w:t>
            </w:r>
          </w:p>
          <w:p w14:paraId="18C4DBBA" w14:textId="5618A076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870220919</w:t>
            </w:r>
          </w:p>
          <w:p w14:paraId="532E26FE" w14:textId="7BBB153C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8702209191</w:t>
            </w:r>
          </w:p>
          <w:p w14:paraId="2C9AAF7F" w14:textId="626EAC84" w:rsidR="00640532" w:rsidRPr="00F47A65" w:rsidRDefault="00640532" w:rsidP="00640532">
            <w:pPr>
              <w:shd w:val="clear" w:color="auto" w:fill="FFFFFF"/>
            </w:pPr>
            <w:r w:rsidRPr="00F47A65">
              <w:t>8702209192</w:t>
            </w:r>
          </w:p>
          <w:p w14:paraId="454B7114" w14:textId="762C34CD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8702209198</w:t>
            </w:r>
          </w:p>
          <w:p w14:paraId="7A3DF337" w14:textId="5011A909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8702209199</w:t>
            </w:r>
          </w:p>
          <w:p w14:paraId="35A874D9" w14:textId="1DF53151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870220990</w:t>
            </w:r>
          </w:p>
          <w:p w14:paraId="1A978A04" w14:textId="687A6DA3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8702209910</w:t>
            </w:r>
          </w:p>
          <w:p w14:paraId="4296857C" w14:textId="32815727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870220992</w:t>
            </w:r>
          </w:p>
          <w:p w14:paraId="238BAB35" w14:textId="2617D8C0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8702209921</w:t>
            </w:r>
          </w:p>
          <w:p w14:paraId="4033DCD5" w14:textId="68536D0D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8702209922</w:t>
            </w:r>
          </w:p>
          <w:p w14:paraId="20ABA349" w14:textId="7802C476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8702209929</w:t>
            </w:r>
          </w:p>
          <w:p w14:paraId="73A3DB11" w14:textId="73414D65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870220999</w:t>
            </w:r>
          </w:p>
          <w:p w14:paraId="70181A2D" w14:textId="45E3FA1B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8702209991</w:t>
            </w:r>
          </w:p>
          <w:p w14:paraId="67B12C0D" w14:textId="51A67C2F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8702209992</w:t>
            </w:r>
          </w:p>
          <w:p w14:paraId="12F3EABB" w14:textId="5FA3CB0C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lastRenderedPageBreak/>
              <w:t>8702209993</w:t>
            </w:r>
          </w:p>
          <w:p w14:paraId="3280D303" w14:textId="0E095DCD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8702209994</w:t>
            </w:r>
          </w:p>
          <w:p w14:paraId="132BF415" w14:textId="169434B8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8702209995</w:t>
            </w:r>
          </w:p>
          <w:p w14:paraId="183F82E0" w14:textId="10E8593F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8702209996</w:t>
            </w:r>
          </w:p>
          <w:p w14:paraId="578C9C85" w14:textId="4A513814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8702209998</w:t>
            </w:r>
          </w:p>
          <w:p w14:paraId="485D8FA7" w14:textId="65477A8B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8702209999</w:t>
            </w:r>
          </w:p>
          <w:p w14:paraId="485CE4BE" w14:textId="4C0C1358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870230</w:t>
            </w:r>
          </w:p>
          <w:p w14:paraId="2EC01628" w14:textId="2A792F4A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87023011</w:t>
            </w:r>
          </w:p>
          <w:p w14:paraId="1A1EBACD" w14:textId="242BE24A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8702301110</w:t>
            </w:r>
          </w:p>
          <w:p w14:paraId="27F0FBC7" w14:textId="0A57998C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8702301120</w:t>
            </w:r>
          </w:p>
          <w:p w14:paraId="62F7C8B3" w14:textId="4D79EFEC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870230119</w:t>
            </w:r>
          </w:p>
          <w:p w14:paraId="56DB58D6" w14:textId="12CFD23F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8702301191</w:t>
            </w:r>
          </w:p>
          <w:p w14:paraId="37EBF378" w14:textId="637F8E9F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8702301199</w:t>
            </w:r>
          </w:p>
          <w:p w14:paraId="71E80162" w14:textId="3630C965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87023019</w:t>
            </w:r>
          </w:p>
          <w:p w14:paraId="6C89EEAE" w14:textId="7C78771B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8702301910</w:t>
            </w:r>
          </w:p>
          <w:p w14:paraId="02968093" w14:textId="43FCB134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870230192</w:t>
            </w:r>
          </w:p>
          <w:p w14:paraId="62CF4883" w14:textId="5E2FC4F4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8702301921</w:t>
            </w:r>
          </w:p>
          <w:p w14:paraId="451DC3E0" w14:textId="2889B8B8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8702301922</w:t>
            </w:r>
          </w:p>
          <w:p w14:paraId="21F043A4" w14:textId="5C7A35E4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8702301923</w:t>
            </w:r>
          </w:p>
          <w:p w14:paraId="195FA733" w14:textId="441CD6E9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8702301928</w:t>
            </w:r>
          </w:p>
          <w:p w14:paraId="059E00FC" w14:textId="2856B500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8702301929</w:t>
            </w:r>
          </w:p>
          <w:p w14:paraId="19987288" w14:textId="5ED4AFA2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870230199</w:t>
            </w:r>
          </w:p>
          <w:p w14:paraId="086E7A9D" w14:textId="578D9312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8702301991</w:t>
            </w:r>
          </w:p>
          <w:p w14:paraId="11629D26" w14:textId="2A6A06D2" w:rsidR="00640532" w:rsidRPr="00F47A65" w:rsidRDefault="00640532" w:rsidP="00640532">
            <w:pPr>
              <w:shd w:val="clear" w:color="auto" w:fill="FFFFFF"/>
            </w:pPr>
            <w:r w:rsidRPr="00F47A65">
              <w:t>8702301992</w:t>
            </w:r>
          </w:p>
          <w:p w14:paraId="0F33728E" w14:textId="0C4F30CD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8702301993</w:t>
            </w:r>
          </w:p>
          <w:p w14:paraId="43BE6A75" w14:textId="571E636B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8702301994</w:t>
            </w:r>
          </w:p>
          <w:p w14:paraId="7B06DF2B" w14:textId="24AD14BB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8702301998</w:t>
            </w:r>
          </w:p>
          <w:p w14:paraId="51AC7E90" w14:textId="24FEA8E2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8702301999</w:t>
            </w:r>
          </w:p>
          <w:p w14:paraId="61804396" w14:textId="1E425933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87023091</w:t>
            </w:r>
          </w:p>
          <w:p w14:paraId="10ADB334" w14:textId="392878B6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8702309110</w:t>
            </w:r>
          </w:p>
          <w:p w14:paraId="72C07FF8" w14:textId="015B3351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8702309120</w:t>
            </w:r>
          </w:p>
          <w:p w14:paraId="5DFA4221" w14:textId="2BE8ACE6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870230919</w:t>
            </w:r>
          </w:p>
          <w:p w14:paraId="64C7E1B3" w14:textId="6A437730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8702309191</w:t>
            </w:r>
          </w:p>
          <w:p w14:paraId="632A7794" w14:textId="47DB320D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8702309199</w:t>
            </w:r>
          </w:p>
          <w:p w14:paraId="6F3A43A7" w14:textId="000ADDC7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lastRenderedPageBreak/>
              <w:t>87023099</w:t>
            </w:r>
          </w:p>
          <w:p w14:paraId="2942442C" w14:textId="29A826E8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8702309910</w:t>
            </w:r>
          </w:p>
          <w:p w14:paraId="6E3E120A" w14:textId="5873DB36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870230992</w:t>
            </w:r>
          </w:p>
          <w:p w14:paraId="5E470377" w14:textId="67659D55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8702309921</w:t>
            </w:r>
          </w:p>
          <w:p w14:paraId="655CD38E" w14:textId="2D9AEA6F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8702309922</w:t>
            </w:r>
          </w:p>
          <w:p w14:paraId="352CDAEF" w14:textId="43A87646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8702309928</w:t>
            </w:r>
          </w:p>
          <w:p w14:paraId="14D7CF54" w14:textId="4BB35264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8702309929</w:t>
            </w:r>
          </w:p>
          <w:p w14:paraId="36398E73" w14:textId="2ABEED12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870230999</w:t>
            </w:r>
          </w:p>
          <w:p w14:paraId="591AAFD0" w14:textId="526871D0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8702309991</w:t>
            </w:r>
          </w:p>
          <w:p w14:paraId="6FD796D3" w14:textId="3B846BF6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8702309992</w:t>
            </w:r>
          </w:p>
          <w:p w14:paraId="3CC21BCE" w14:textId="51A4503D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8702309993</w:t>
            </w:r>
          </w:p>
          <w:p w14:paraId="7DB1911D" w14:textId="2E8D7987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8702309994</w:t>
            </w:r>
          </w:p>
          <w:p w14:paraId="2018F93A" w14:textId="41300855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8702309998</w:t>
            </w:r>
          </w:p>
          <w:p w14:paraId="791DEAED" w14:textId="39EAD4CA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8702309999</w:t>
            </w:r>
          </w:p>
          <w:p w14:paraId="0BCA8388" w14:textId="632FDF89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870240</w:t>
            </w:r>
          </w:p>
          <w:p w14:paraId="7324AE94" w14:textId="4BAB24D7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8702400001</w:t>
            </w:r>
          </w:p>
          <w:p w14:paraId="614A4A1E" w14:textId="6D2B0252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8702400002</w:t>
            </w:r>
          </w:p>
          <w:p w14:paraId="7A0A3F88" w14:textId="219C0A99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8702400009</w:t>
            </w:r>
          </w:p>
          <w:p w14:paraId="76342E0D" w14:textId="4E5F0186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870290</w:t>
            </w:r>
          </w:p>
          <w:p w14:paraId="4AD7AD6C" w14:textId="70B668A7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87029011</w:t>
            </w:r>
          </w:p>
          <w:p w14:paraId="4F24D616" w14:textId="0DD2F47C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8702901110</w:t>
            </w:r>
          </w:p>
          <w:p w14:paraId="5335D944" w14:textId="6770D77A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8702901120</w:t>
            </w:r>
          </w:p>
          <w:p w14:paraId="53DCE649" w14:textId="47631818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8702901190</w:t>
            </w:r>
          </w:p>
          <w:p w14:paraId="5C7B5D87" w14:textId="7C659A73" w:rsidR="00640532" w:rsidRPr="00F47A65" w:rsidRDefault="00640532" w:rsidP="00640532">
            <w:pPr>
              <w:shd w:val="clear" w:color="auto" w:fill="FFFFFF"/>
            </w:pPr>
            <w:r w:rsidRPr="00F47A65">
              <w:t>87029019</w:t>
            </w:r>
          </w:p>
          <w:p w14:paraId="03BFEA2D" w14:textId="41AA9B3F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8702901910</w:t>
            </w:r>
          </w:p>
          <w:p w14:paraId="74876390" w14:textId="351F1A15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870290192</w:t>
            </w:r>
          </w:p>
          <w:p w14:paraId="09037364" w14:textId="4AA35D0B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8702901923</w:t>
            </w:r>
          </w:p>
          <w:p w14:paraId="646E8257" w14:textId="7BFE504B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8702901924</w:t>
            </w:r>
          </w:p>
          <w:p w14:paraId="7E8B3A97" w14:textId="71014321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8702901928</w:t>
            </w:r>
          </w:p>
          <w:p w14:paraId="3E539DC7" w14:textId="51007493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870290199</w:t>
            </w:r>
          </w:p>
          <w:p w14:paraId="28D8BCED" w14:textId="0D41C766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8702901994</w:t>
            </w:r>
          </w:p>
          <w:p w14:paraId="1DD49D93" w14:textId="10486B08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8702901995</w:t>
            </w:r>
          </w:p>
          <w:p w14:paraId="00ADE334" w14:textId="2E0D29B9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8702901998</w:t>
            </w:r>
          </w:p>
          <w:p w14:paraId="29F1EA5B" w14:textId="4DBB58E2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87029031</w:t>
            </w:r>
          </w:p>
          <w:p w14:paraId="40B85BD5" w14:textId="5DBF375C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lastRenderedPageBreak/>
              <w:t>8702903110</w:t>
            </w:r>
          </w:p>
          <w:p w14:paraId="7BA7D740" w14:textId="7B547DA2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8702903120</w:t>
            </w:r>
          </w:p>
          <w:p w14:paraId="70F9A4BD" w14:textId="21EFB85E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8702903190</w:t>
            </w:r>
          </w:p>
          <w:p w14:paraId="3431D57B" w14:textId="6CC2124C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87029039</w:t>
            </w:r>
          </w:p>
          <w:p w14:paraId="76D79C08" w14:textId="5A62701A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8702903910</w:t>
            </w:r>
          </w:p>
          <w:p w14:paraId="4889E2A1" w14:textId="52236028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870290392</w:t>
            </w:r>
          </w:p>
          <w:p w14:paraId="6CC820EA" w14:textId="1BFBB399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8702903923</w:t>
            </w:r>
          </w:p>
          <w:p w14:paraId="54A39676" w14:textId="7459F8AA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8702903924</w:t>
            </w:r>
          </w:p>
          <w:p w14:paraId="22D0049C" w14:textId="09CBF9BA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8702903928</w:t>
            </w:r>
          </w:p>
          <w:p w14:paraId="214DA30D" w14:textId="5B8B83AB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870290399</w:t>
            </w:r>
          </w:p>
          <w:p w14:paraId="3A74DD0D" w14:textId="322EAF6E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8702903993</w:t>
            </w:r>
          </w:p>
          <w:p w14:paraId="3050FF76" w14:textId="055ED4D3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8702903994</w:t>
            </w:r>
          </w:p>
          <w:p w14:paraId="2E650D23" w14:textId="486B0299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8702903998</w:t>
            </w:r>
          </w:p>
          <w:p w14:paraId="75B5C530" w14:textId="02E7A208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87029080</w:t>
            </w:r>
          </w:p>
          <w:p w14:paraId="595ABB98" w14:textId="7A53C08B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8702908010</w:t>
            </w:r>
          </w:p>
          <w:p w14:paraId="08DBAB7C" w14:textId="66BDDB87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8702908020</w:t>
            </w:r>
          </w:p>
          <w:p w14:paraId="6E4E71C9" w14:textId="282F8DB0" w:rsidR="00640532" w:rsidRPr="00F47A65" w:rsidRDefault="00640532" w:rsidP="00640532">
            <w:pPr>
              <w:shd w:val="clear" w:color="auto" w:fill="FFFFFF"/>
              <w:rPr>
                <w:color w:val="000000"/>
              </w:rPr>
            </w:pPr>
            <w:r w:rsidRPr="00F47A65">
              <w:t>8702908090</w:t>
            </w:r>
          </w:p>
          <w:p w14:paraId="52701FA2" w14:textId="77777777" w:rsidR="00640532" w:rsidRPr="00F47A65" w:rsidRDefault="00640532" w:rsidP="00640532">
            <w:pPr>
              <w:shd w:val="clear" w:color="auto" w:fill="FFFFFF"/>
              <w:rPr>
                <w:color w:val="000000"/>
              </w:rPr>
            </w:pPr>
            <w:r w:rsidRPr="00F47A65">
              <w:rPr>
                <w:color w:val="000000"/>
              </w:rPr>
              <w:t>8703</w:t>
            </w:r>
          </w:p>
          <w:p w14:paraId="327A6E2F" w14:textId="340AE53F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87036051</w:t>
            </w:r>
          </w:p>
          <w:p w14:paraId="1DE1BCDF" w14:textId="1B0BEEEB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8703605101</w:t>
            </w:r>
          </w:p>
          <w:p w14:paraId="78176889" w14:textId="605F39C1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8703605109</w:t>
            </w:r>
          </w:p>
          <w:p w14:paraId="35125272" w14:textId="51E4FB24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8703605910</w:t>
            </w:r>
          </w:p>
          <w:p w14:paraId="1AF1B0DD" w14:textId="749A7552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870360592</w:t>
            </w:r>
          </w:p>
          <w:p w14:paraId="451AD2C5" w14:textId="2A23AEA3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8703605921</w:t>
            </w:r>
          </w:p>
          <w:p w14:paraId="3114AA28" w14:textId="60FEC74E" w:rsidR="00640532" w:rsidRPr="00F47A65" w:rsidRDefault="00640532" w:rsidP="00640532">
            <w:pPr>
              <w:shd w:val="clear" w:color="auto" w:fill="FFFFFF"/>
            </w:pPr>
            <w:r w:rsidRPr="00F47A65">
              <w:t>8703605929</w:t>
            </w:r>
          </w:p>
          <w:p w14:paraId="00D08B2A" w14:textId="2398AF70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870360599</w:t>
            </w:r>
          </w:p>
          <w:p w14:paraId="5B777A6F" w14:textId="5EF41AC2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8703605991</w:t>
            </w:r>
          </w:p>
          <w:p w14:paraId="11A0ECAA" w14:textId="0B850140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8703605992</w:t>
            </w:r>
          </w:p>
          <w:p w14:paraId="65A3E9C2" w14:textId="7F41CFD1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8703605993</w:t>
            </w:r>
          </w:p>
          <w:p w14:paraId="5C4B9390" w14:textId="6CF86B71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8703605994</w:t>
            </w:r>
          </w:p>
          <w:p w14:paraId="5A68DE37" w14:textId="4E344A51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8703605995</w:t>
            </w:r>
          </w:p>
          <w:p w14:paraId="0421DB32" w14:textId="55C404F6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8703605996</w:t>
            </w:r>
          </w:p>
          <w:p w14:paraId="21E2C044" w14:textId="17E5CBD7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8703605998</w:t>
            </w:r>
          </w:p>
          <w:p w14:paraId="12F6C5E6" w14:textId="06C3C0AE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8703605999</w:t>
            </w:r>
          </w:p>
          <w:p w14:paraId="2012D030" w14:textId="7FFAAB94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lastRenderedPageBreak/>
              <w:t>87036060</w:t>
            </w:r>
          </w:p>
          <w:p w14:paraId="0CC98DCB" w14:textId="2D93698B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8703606010</w:t>
            </w:r>
          </w:p>
          <w:p w14:paraId="2B515BBF" w14:textId="46ACB970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870360602</w:t>
            </w:r>
          </w:p>
          <w:p w14:paraId="6B396E4C" w14:textId="309571E7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8703606021</w:t>
            </w:r>
          </w:p>
          <w:p w14:paraId="1549577E" w14:textId="123CC2EA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8703606022</w:t>
            </w:r>
          </w:p>
          <w:p w14:paraId="39AE363F" w14:textId="5EA521D9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8703606023</w:t>
            </w:r>
          </w:p>
          <w:p w14:paraId="6B63CE93" w14:textId="40CDFBBA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8703606024</w:t>
            </w:r>
          </w:p>
          <w:p w14:paraId="6EF8C660" w14:textId="5E7F5A97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8703606028</w:t>
            </w:r>
          </w:p>
          <w:p w14:paraId="58DF3D25" w14:textId="6B90263F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8703606029</w:t>
            </w:r>
          </w:p>
          <w:p w14:paraId="0739A06B" w14:textId="368C7A32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870360603</w:t>
            </w:r>
          </w:p>
          <w:p w14:paraId="48CBD288" w14:textId="4B146F93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8703606031</w:t>
            </w:r>
          </w:p>
          <w:p w14:paraId="4E5884F2" w14:textId="4A62E4B8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8703606032</w:t>
            </w:r>
          </w:p>
          <w:p w14:paraId="34F11414" w14:textId="5FC4E879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8703606033</w:t>
            </w:r>
          </w:p>
          <w:p w14:paraId="1F9C06C7" w14:textId="4292E019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8703606034</w:t>
            </w:r>
          </w:p>
          <w:p w14:paraId="3FBCCD05" w14:textId="20FADCA3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8703606038</w:t>
            </w:r>
          </w:p>
          <w:p w14:paraId="491212A8" w14:textId="3E888F39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8703606039</w:t>
            </w:r>
          </w:p>
          <w:p w14:paraId="556288B4" w14:textId="7C4D1ECB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870360609</w:t>
            </w:r>
          </w:p>
          <w:p w14:paraId="40233AC8" w14:textId="09DC5ECE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8703606091</w:t>
            </w:r>
          </w:p>
          <w:p w14:paraId="2292D8E2" w14:textId="6F86A7DA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8703606092</w:t>
            </w:r>
          </w:p>
          <w:p w14:paraId="769721DA" w14:textId="0B2644A3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8703606093</w:t>
            </w:r>
          </w:p>
          <w:p w14:paraId="1EFA9A8A" w14:textId="03A06097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8703606094</w:t>
            </w:r>
          </w:p>
          <w:p w14:paraId="0F075ACE" w14:textId="132D92A1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8703606098</w:t>
            </w:r>
          </w:p>
          <w:p w14:paraId="28334CEE" w14:textId="0BB67FB2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8703606099</w:t>
            </w:r>
          </w:p>
          <w:p w14:paraId="531B13DC" w14:textId="2DCCEF2D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8703607010</w:t>
            </w:r>
          </w:p>
          <w:p w14:paraId="50D5D11D" w14:textId="68D318CA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870360709</w:t>
            </w:r>
          </w:p>
          <w:p w14:paraId="35C4187B" w14:textId="60C0D0C3" w:rsidR="00640532" w:rsidRPr="00F47A65" w:rsidRDefault="00640532" w:rsidP="00640532">
            <w:pPr>
              <w:shd w:val="clear" w:color="auto" w:fill="FFFFFF"/>
            </w:pPr>
            <w:r w:rsidRPr="00F47A65">
              <w:t>8703607091</w:t>
            </w:r>
          </w:p>
          <w:p w14:paraId="3EEC0372" w14:textId="2F6FD5CB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8703607092</w:t>
            </w:r>
          </w:p>
          <w:p w14:paraId="7F4D014E" w14:textId="409C22C3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8703607093</w:t>
            </w:r>
          </w:p>
          <w:p w14:paraId="483805D2" w14:textId="1765FB8E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8703607094</w:t>
            </w:r>
          </w:p>
          <w:p w14:paraId="28442621" w14:textId="59B4B9BF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8703607095</w:t>
            </w:r>
          </w:p>
          <w:p w14:paraId="5977757C" w14:textId="364C95A1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8703607096</w:t>
            </w:r>
          </w:p>
          <w:p w14:paraId="56E30A69" w14:textId="17DEE9DE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8703607098</w:t>
            </w:r>
          </w:p>
          <w:p w14:paraId="5F133B5B" w14:textId="644E2A5E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8703607099</w:t>
            </w:r>
          </w:p>
          <w:p w14:paraId="7FD8EA65" w14:textId="0C76FBE6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87036080</w:t>
            </w:r>
          </w:p>
          <w:p w14:paraId="3FA52AD0" w14:textId="2764878C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lastRenderedPageBreak/>
              <w:t>8703608010</w:t>
            </w:r>
          </w:p>
          <w:p w14:paraId="3E684CCC" w14:textId="24DE3F0D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870360809</w:t>
            </w:r>
          </w:p>
          <w:p w14:paraId="425702C7" w14:textId="69E1E6DE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8703608091</w:t>
            </w:r>
          </w:p>
          <w:p w14:paraId="1F126FE0" w14:textId="1772BB98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8703608092</w:t>
            </w:r>
          </w:p>
          <w:p w14:paraId="215AA737" w14:textId="2C7A02F9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8703608093</w:t>
            </w:r>
          </w:p>
          <w:p w14:paraId="2DCD9D5B" w14:textId="69BABE64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8703608094</w:t>
            </w:r>
          </w:p>
          <w:p w14:paraId="441A84A0" w14:textId="31377CDE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8703608098</w:t>
            </w:r>
          </w:p>
          <w:p w14:paraId="485EBC6D" w14:textId="1FD0CD18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8703608099</w:t>
            </w:r>
          </w:p>
          <w:p w14:paraId="756F7451" w14:textId="750CCD3B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870370</w:t>
            </w:r>
          </w:p>
          <w:p w14:paraId="4FCE35A5" w14:textId="0C1416C0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87037010</w:t>
            </w:r>
          </w:p>
          <w:p w14:paraId="34ECDC46" w14:textId="500B8259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8703701010</w:t>
            </w:r>
          </w:p>
          <w:p w14:paraId="7DCB4164" w14:textId="2B960E83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870370109</w:t>
            </w:r>
          </w:p>
          <w:p w14:paraId="7998A2F8" w14:textId="702D148D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8703701091</w:t>
            </w:r>
          </w:p>
          <w:p w14:paraId="6FB0F7DB" w14:textId="39DD2EB4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8703701099</w:t>
            </w:r>
          </w:p>
          <w:p w14:paraId="73217ED2" w14:textId="18A54782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87037020</w:t>
            </w:r>
          </w:p>
          <w:p w14:paraId="670B3EA4" w14:textId="12A2BDC7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8703702010</w:t>
            </w:r>
          </w:p>
          <w:p w14:paraId="356EF943" w14:textId="015A4478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870370209</w:t>
            </w:r>
          </w:p>
          <w:p w14:paraId="7D5D5774" w14:textId="3ACCD4B7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8703702091</w:t>
            </w:r>
          </w:p>
          <w:p w14:paraId="00F0EE5D" w14:textId="6CD20DBE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8703702092</w:t>
            </w:r>
          </w:p>
          <w:p w14:paraId="35F50495" w14:textId="546A78BC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8703702093</w:t>
            </w:r>
          </w:p>
          <w:p w14:paraId="13BD94B6" w14:textId="2D59F765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8703702094</w:t>
            </w:r>
          </w:p>
          <w:p w14:paraId="6AFEBB1E" w14:textId="3890901D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8703702098</w:t>
            </w:r>
          </w:p>
          <w:p w14:paraId="495D6628" w14:textId="4C5A91FB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8703702099</w:t>
            </w:r>
          </w:p>
          <w:p w14:paraId="1F24FAE7" w14:textId="3F033340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870370310</w:t>
            </w:r>
          </w:p>
          <w:p w14:paraId="68BA38BF" w14:textId="19261982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8703703101</w:t>
            </w:r>
          </w:p>
          <w:p w14:paraId="4B1FE681" w14:textId="296E4195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8703703109</w:t>
            </w:r>
          </w:p>
          <w:p w14:paraId="21DACB04" w14:textId="1B2CE9AB" w:rsidR="00640532" w:rsidRPr="00F47A65" w:rsidRDefault="00640532" w:rsidP="00640532">
            <w:pPr>
              <w:shd w:val="clear" w:color="auto" w:fill="FFFFFF"/>
            </w:pPr>
            <w:r w:rsidRPr="00F47A65">
              <w:t>87037039</w:t>
            </w:r>
          </w:p>
          <w:p w14:paraId="61AB1E5C" w14:textId="6A13F147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8703703910</w:t>
            </w:r>
          </w:p>
          <w:p w14:paraId="7CB89B51" w14:textId="2F836532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870370399</w:t>
            </w:r>
          </w:p>
          <w:p w14:paraId="512B61D8" w14:textId="0899371D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8703703991</w:t>
            </w:r>
          </w:p>
          <w:p w14:paraId="08557935" w14:textId="411996C5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8703703999</w:t>
            </w:r>
          </w:p>
          <w:p w14:paraId="5217A2A5" w14:textId="54F5BE2E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87037040</w:t>
            </w:r>
          </w:p>
          <w:p w14:paraId="6FC77D37" w14:textId="010C7294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8703704010</w:t>
            </w:r>
          </w:p>
          <w:p w14:paraId="531B88B0" w14:textId="38610B96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870370409</w:t>
            </w:r>
          </w:p>
          <w:p w14:paraId="62579C61" w14:textId="707A8D24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lastRenderedPageBreak/>
              <w:t>8703704091</w:t>
            </w:r>
          </w:p>
          <w:p w14:paraId="56172A46" w14:textId="6CF7A708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8703704092</w:t>
            </w:r>
          </w:p>
          <w:p w14:paraId="51BDB4FE" w14:textId="15729B47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8703704093</w:t>
            </w:r>
          </w:p>
          <w:p w14:paraId="75D54DE2" w14:textId="32BF09D8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8703704094</w:t>
            </w:r>
          </w:p>
          <w:p w14:paraId="1319E099" w14:textId="75BD41B3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8703704098</w:t>
            </w:r>
          </w:p>
          <w:p w14:paraId="62CA0D0B" w14:textId="48C33660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8703704099</w:t>
            </w:r>
          </w:p>
          <w:p w14:paraId="7C63596D" w14:textId="6C5155F5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87037051</w:t>
            </w:r>
          </w:p>
          <w:p w14:paraId="0A6AA329" w14:textId="45F550BB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8703705101</w:t>
            </w:r>
          </w:p>
          <w:p w14:paraId="38021969" w14:textId="0B07EE28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8703705109</w:t>
            </w:r>
          </w:p>
          <w:p w14:paraId="4395AFDB" w14:textId="35ABD47B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87037059</w:t>
            </w:r>
          </w:p>
          <w:p w14:paraId="60882ED0" w14:textId="204026FE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8703705910</w:t>
            </w:r>
          </w:p>
          <w:p w14:paraId="6378BBA0" w14:textId="6A0BAB0F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870370599</w:t>
            </w:r>
          </w:p>
          <w:p w14:paraId="29C2CFB4" w14:textId="5AD3C72F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8703705991</w:t>
            </w:r>
          </w:p>
          <w:p w14:paraId="31A6F96B" w14:textId="203C9043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8703705999</w:t>
            </w:r>
          </w:p>
          <w:p w14:paraId="6DBB4D38" w14:textId="2E8AE629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87037060</w:t>
            </w:r>
          </w:p>
          <w:p w14:paraId="458E44E5" w14:textId="71D33899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8703706010</w:t>
            </w:r>
          </w:p>
          <w:p w14:paraId="7DF5E03A" w14:textId="5C94B0CA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870370609</w:t>
            </w:r>
          </w:p>
          <w:p w14:paraId="5CA80582" w14:textId="0494F102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8703706091</w:t>
            </w:r>
          </w:p>
          <w:p w14:paraId="34E8308E" w14:textId="68568552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8703706092</w:t>
            </w:r>
          </w:p>
          <w:p w14:paraId="4A9B99BE" w14:textId="7D6879BF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8703706093</w:t>
            </w:r>
          </w:p>
          <w:p w14:paraId="4E65E5EA" w14:textId="6AEED3D0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8703706094</w:t>
            </w:r>
          </w:p>
          <w:p w14:paraId="36321E52" w14:textId="49822709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8703706098</w:t>
            </w:r>
          </w:p>
          <w:p w14:paraId="3BC2013D" w14:textId="726F5F9F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8703706099</w:t>
            </w:r>
          </w:p>
          <w:p w14:paraId="1CB645A6" w14:textId="60B5C7DB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870380</w:t>
            </w:r>
          </w:p>
          <w:p w14:paraId="179AA588" w14:textId="7E9A8219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8703800001</w:t>
            </w:r>
          </w:p>
          <w:p w14:paraId="22CD1D09" w14:textId="142C9255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8703800002</w:t>
            </w:r>
          </w:p>
          <w:p w14:paraId="31DFB8D0" w14:textId="77641189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8703800009</w:t>
            </w:r>
          </w:p>
          <w:p w14:paraId="6EC1D588" w14:textId="5501A16A" w:rsidR="00640532" w:rsidRPr="00F47A65" w:rsidRDefault="00640532" w:rsidP="00640532">
            <w:pPr>
              <w:shd w:val="clear" w:color="auto" w:fill="FFFFFF"/>
            </w:pPr>
            <w:r w:rsidRPr="00F47A65">
              <w:t>870390</w:t>
            </w:r>
          </w:p>
          <w:p w14:paraId="1D29B7AC" w14:textId="6EC64A14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8703900010</w:t>
            </w:r>
          </w:p>
          <w:p w14:paraId="6477FF4C" w14:textId="14102787" w:rsidR="00640532" w:rsidRPr="00F47A65" w:rsidRDefault="00640532" w:rsidP="00640532">
            <w:pPr>
              <w:shd w:val="clear" w:color="auto" w:fill="FFFFFF"/>
            </w:pPr>
            <w:r w:rsidRPr="00F47A65">
              <w:t>8703900090</w:t>
            </w:r>
          </w:p>
          <w:p w14:paraId="6A8A0131" w14:textId="77777777" w:rsidR="00640532" w:rsidRPr="00F47A65" w:rsidRDefault="00640532" w:rsidP="00640532">
            <w:pPr>
              <w:shd w:val="clear" w:color="auto" w:fill="FFFFFF"/>
              <w:rPr>
                <w:color w:val="000000"/>
              </w:rPr>
            </w:pPr>
            <w:r w:rsidRPr="00F47A65">
              <w:rPr>
                <w:color w:val="000000"/>
              </w:rPr>
              <w:t>8704</w:t>
            </w:r>
          </w:p>
          <w:p w14:paraId="4B5C94EF" w14:textId="22F591AF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870410</w:t>
            </w:r>
          </w:p>
          <w:p w14:paraId="39CA7063" w14:textId="146C5305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87041010</w:t>
            </w:r>
          </w:p>
          <w:p w14:paraId="26465E75" w14:textId="2686B853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870410101</w:t>
            </w:r>
          </w:p>
          <w:p w14:paraId="74A275D5" w14:textId="6E9A0A2F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lastRenderedPageBreak/>
              <w:t>8704101011</w:t>
            </w:r>
          </w:p>
          <w:p w14:paraId="178F6996" w14:textId="4820E2B7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8704101019</w:t>
            </w:r>
          </w:p>
          <w:p w14:paraId="73D2670C" w14:textId="175CD324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870410102</w:t>
            </w:r>
          </w:p>
          <w:p w14:paraId="69C8231B" w14:textId="77257CF3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8704101021</w:t>
            </w:r>
          </w:p>
          <w:p w14:paraId="3DF7A471" w14:textId="6826D38B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8704101022</w:t>
            </w:r>
          </w:p>
          <w:p w14:paraId="606C5086" w14:textId="54600479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8704101029</w:t>
            </w:r>
          </w:p>
          <w:p w14:paraId="365A1DD7" w14:textId="0D3C1716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8704101080</w:t>
            </w:r>
          </w:p>
          <w:p w14:paraId="3A378FEE" w14:textId="379D7D79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8704109000</w:t>
            </w:r>
          </w:p>
          <w:p w14:paraId="00997A9A" w14:textId="42FD6801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870421</w:t>
            </w:r>
          </w:p>
          <w:p w14:paraId="1B0110F5" w14:textId="0049F874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8704211000</w:t>
            </w:r>
          </w:p>
          <w:p w14:paraId="12F44486" w14:textId="06AB0575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8704213100</w:t>
            </w:r>
          </w:p>
          <w:p w14:paraId="3FF58C87" w14:textId="567A6EA4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870421390</w:t>
            </w:r>
          </w:p>
          <w:p w14:paraId="4A1CEFF2" w14:textId="77055C43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8704213903</w:t>
            </w:r>
          </w:p>
          <w:p w14:paraId="532DF16D" w14:textId="67B2CC30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8704213904</w:t>
            </w:r>
          </w:p>
          <w:p w14:paraId="2493CCA0" w14:textId="724BD2C0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8704213908</w:t>
            </w:r>
          </w:p>
          <w:p w14:paraId="551DCA6D" w14:textId="667DE2F8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8704219100</w:t>
            </w:r>
          </w:p>
          <w:p w14:paraId="72EB8931" w14:textId="5DD3F3AC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870421990</w:t>
            </w:r>
          </w:p>
          <w:p w14:paraId="50FB1596" w14:textId="39ADA546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8704219903</w:t>
            </w:r>
          </w:p>
          <w:p w14:paraId="4B77EDD7" w14:textId="31AD7312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8704219904</w:t>
            </w:r>
          </w:p>
          <w:p w14:paraId="52EC1C7C" w14:textId="1ECC177C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8704219908</w:t>
            </w:r>
          </w:p>
          <w:p w14:paraId="470D908C" w14:textId="1E785C94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870422</w:t>
            </w:r>
          </w:p>
          <w:p w14:paraId="6E6F19FB" w14:textId="3DAC5180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8704221000</w:t>
            </w:r>
          </w:p>
          <w:p w14:paraId="3744AB32" w14:textId="58FB0E7C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870422910</w:t>
            </w:r>
          </w:p>
          <w:p w14:paraId="60685E20" w14:textId="64560458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8704229101</w:t>
            </w:r>
          </w:p>
          <w:p w14:paraId="1EEFDDF9" w14:textId="4072D2E0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8704229102</w:t>
            </w:r>
          </w:p>
          <w:p w14:paraId="732365F5" w14:textId="3651F751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8704229108</w:t>
            </w:r>
          </w:p>
          <w:p w14:paraId="300B534D" w14:textId="72DDB9E0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870422990</w:t>
            </w:r>
          </w:p>
          <w:p w14:paraId="3D878F02" w14:textId="6C951E17" w:rsidR="00640532" w:rsidRPr="00F47A65" w:rsidRDefault="00640532" w:rsidP="00640532">
            <w:pPr>
              <w:shd w:val="clear" w:color="auto" w:fill="FFFFFF"/>
            </w:pPr>
            <w:r w:rsidRPr="00F47A65">
              <w:t>8704229901</w:t>
            </w:r>
          </w:p>
          <w:p w14:paraId="148617FF" w14:textId="6C139500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8704229904</w:t>
            </w:r>
          </w:p>
          <w:p w14:paraId="7753440F" w14:textId="30359D74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8704229905</w:t>
            </w:r>
          </w:p>
          <w:p w14:paraId="5066FD04" w14:textId="01336123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8704229907</w:t>
            </w:r>
          </w:p>
          <w:p w14:paraId="1A056F2D" w14:textId="5751554E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870423</w:t>
            </w:r>
          </w:p>
          <w:p w14:paraId="5D86DA54" w14:textId="0FAABF68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8704231000</w:t>
            </w:r>
          </w:p>
          <w:p w14:paraId="19729F36" w14:textId="68DCCA38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870423910</w:t>
            </w:r>
          </w:p>
          <w:p w14:paraId="5D529429" w14:textId="6746E131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lastRenderedPageBreak/>
              <w:t>8704239101</w:t>
            </w:r>
          </w:p>
          <w:p w14:paraId="440AD5EA" w14:textId="6F48A873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8704239102</w:t>
            </w:r>
          </w:p>
          <w:p w14:paraId="6EBD56DC" w14:textId="13B5EF5E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8704239108</w:t>
            </w:r>
          </w:p>
          <w:p w14:paraId="70BA227E" w14:textId="164E5D1F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870423990</w:t>
            </w:r>
          </w:p>
          <w:p w14:paraId="2FCA1D42" w14:textId="1453C034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8704239904</w:t>
            </w:r>
          </w:p>
          <w:p w14:paraId="77D12C96" w14:textId="1AB1F0F8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8704239905</w:t>
            </w:r>
          </w:p>
          <w:p w14:paraId="2EA87EDD" w14:textId="563FC1B3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8704239907</w:t>
            </w:r>
          </w:p>
          <w:p w14:paraId="1117AE3E" w14:textId="26CD42C0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870431</w:t>
            </w:r>
          </w:p>
          <w:p w14:paraId="54843EB7" w14:textId="3ADD87C1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8704311000</w:t>
            </w:r>
          </w:p>
          <w:p w14:paraId="7066C32D" w14:textId="1AA67868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8704313100</w:t>
            </w:r>
          </w:p>
          <w:p w14:paraId="315A873D" w14:textId="09F78599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870431390</w:t>
            </w:r>
          </w:p>
          <w:p w14:paraId="79030C98" w14:textId="0FB82EF3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8704313903</w:t>
            </w:r>
          </w:p>
          <w:p w14:paraId="05071078" w14:textId="7C5112C7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8704313904</w:t>
            </w:r>
          </w:p>
          <w:p w14:paraId="7B0F78C6" w14:textId="3F6FB74A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8704313908</w:t>
            </w:r>
          </w:p>
          <w:p w14:paraId="1B993214" w14:textId="50371F06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8704319100</w:t>
            </w:r>
          </w:p>
          <w:p w14:paraId="5F22DD57" w14:textId="5AD2DE14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870431990</w:t>
            </w:r>
          </w:p>
          <w:p w14:paraId="579235A9" w14:textId="4226277A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8704319903</w:t>
            </w:r>
          </w:p>
          <w:p w14:paraId="1F21732E" w14:textId="4FEEA497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8704319904</w:t>
            </w:r>
          </w:p>
          <w:p w14:paraId="614C7CEE" w14:textId="12495106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8704319908</w:t>
            </w:r>
          </w:p>
          <w:p w14:paraId="4E61B2C4" w14:textId="61DC0DAA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870432</w:t>
            </w:r>
          </w:p>
          <w:p w14:paraId="1513F028" w14:textId="4DD23815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8704321000</w:t>
            </w:r>
          </w:p>
          <w:p w14:paraId="38F0F809" w14:textId="3A149BDB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870432910</w:t>
            </w:r>
          </w:p>
          <w:p w14:paraId="0F685261" w14:textId="3367C785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8704329101</w:t>
            </w:r>
          </w:p>
          <w:p w14:paraId="302D164D" w14:textId="1B8AE6B4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8704329109</w:t>
            </w:r>
          </w:p>
          <w:p w14:paraId="4CBD5141" w14:textId="0516D767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870432990</w:t>
            </w:r>
          </w:p>
          <w:p w14:paraId="15E2F6D1" w14:textId="6FB2A79D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8704329901</w:t>
            </w:r>
          </w:p>
          <w:p w14:paraId="3F237F5A" w14:textId="29C131F9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8704329904</w:t>
            </w:r>
          </w:p>
          <w:p w14:paraId="4FD967DA" w14:textId="6CAA180B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8704329905</w:t>
            </w:r>
          </w:p>
          <w:p w14:paraId="6271ECF6" w14:textId="71055FE1" w:rsidR="00640532" w:rsidRPr="00F47A65" w:rsidRDefault="00640532" w:rsidP="00640532">
            <w:pPr>
              <w:shd w:val="clear" w:color="auto" w:fill="FFFFFF"/>
            </w:pPr>
            <w:r w:rsidRPr="00F47A65">
              <w:t>8704329907</w:t>
            </w:r>
          </w:p>
          <w:p w14:paraId="479C803E" w14:textId="005A798B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870490</w:t>
            </w:r>
          </w:p>
          <w:p w14:paraId="59F0B36C" w14:textId="53423F3F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8704900001</w:t>
            </w:r>
          </w:p>
          <w:p w14:paraId="02201B77" w14:textId="2A43E1A3" w:rsidR="00640532" w:rsidRPr="00F47A65" w:rsidRDefault="00640532" w:rsidP="00640532">
            <w:pPr>
              <w:shd w:val="clear" w:color="auto" w:fill="FFFFFF"/>
            </w:pPr>
            <w:r w:rsidRPr="00F47A65">
              <w:t>8704900009</w:t>
            </w:r>
          </w:p>
          <w:p w14:paraId="24CA66EB" w14:textId="77777777" w:rsidR="00640532" w:rsidRPr="00F47A65" w:rsidRDefault="00640532" w:rsidP="00640532">
            <w:pPr>
              <w:shd w:val="clear" w:color="auto" w:fill="FFFFFF"/>
              <w:rPr>
                <w:color w:val="000000"/>
              </w:rPr>
            </w:pPr>
            <w:r w:rsidRPr="00F47A65">
              <w:rPr>
                <w:color w:val="000000"/>
              </w:rPr>
              <w:t>8716</w:t>
            </w:r>
          </w:p>
          <w:p w14:paraId="03DB122E" w14:textId="273110F0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871639</w:t>
            </w:r>
          </w:p>
          <w:p w14:paraId="065519CC" w14:textId="273CB134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lastRenderedPageBreak/>
              <w:t>871639</w:t>
            </w:r>
          </w:p>
          <w:p w14:paraId="09CB6B99" w14:textId="29B2BE64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8716391000</w:t>
            </w:r>
          </w:p>
          <w:p w14:paraId="5BEB80CE" w14:textId="034F5833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871639300</w:t>
            </w:r>
          </w:p>
          <w:p w14:paraId="74B94FD3" w14:textId="36C5E77A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8716393001</w:t>
            </w:r>
          </w:p>
          <w:p w14:paraId="04384E90" w14:textId="2B89C962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8716393002</w:t>
            </w:r>
          </w:p>
          <w:p w14:paraId="7F2A95FE" w14:textId="46C6F788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8716393009</w:t>
            </w:r>
          </w:p>
          <w:p w14:paraId="1FC92D82" w14:textId="281DB1D6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871639500</w:t>
            </w:r>
          </w:p>
          <w:p w14:paraId="03E38E00" w14:textId="5AB33592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8716395001</w:t>
            </w:r>
          </w:p>
          <w:p w14:paraId="4BCB4B33" w14:textId="594EB716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8716395002</w:t>
            </w:r>
          </w:p>
          <w:p w14:paraId="5110BC04" w14:textId="01FDEDDE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8716395909</w:t>
            </w:r>
          </w:p>
          <w:p w14:paraId="0A09D327" w14:textId="46D71EC4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871639800</w:t>
            </w:r>
          </w:p>
          <w:p w14:paraId="35F62FA6" w14:textId="6D6F9776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8716398003</w:t>
            </w:r>
          </w:p>
          <w:p w14:paraId="408EBAC9" w14:textId="0BDF7862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8716398004</w:t>
            </w:r>
          </w:p>
          <w:p w14:paraId="3EA095CC" w14:textId="71859327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8716398005</w:t>
            </w:r>
          </w:p>
          <w:p w14:paraId="319F98B7" w14:textId="557CB8E6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8716398006</w:t>
            </w:r>
          </w:p>
          <w:p w14:paraId="52B263A5" w14:textId="35A90B05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8716398007</w:t>
            </w:r>
          </w:p>
          <w:p w14:paraId="20A58F81" w14:textId="0EC65DB0" w:rsidR="00640532" w:rsidRPr="00F47A65" w:rsidRDefault="00640532" w:rsidP="00640532">
            <w:pPr>
              <w:pStyle w:val="Default"/>
              <w:rPr>
                <w:sz w:val="20"/>
                <w:szCs w:val="20"/>
              </w:rPr>
            </w:pPr>
            <w:r w:rsidRPr="00F47A65">
              <w:rPr>
                <w:sz w:val="20"/>
                <w:szCs w:val="20"/>
              </w:rPr>
              <w:t>8716398008</w:t>
            </w:r>
          </w:p>
          <w:p w14:paraId="0A7F042F" w14:textId="5AF891D1" w:rsidR="00640532" w:rsidRPr="00F47A65" w:rsidRDefault="00640532" w:rsidP="00640532">
            <w:pPr>
              <w:shd w:val="clear" w:color="auto" w:fill="FFFFFF"/>
              <w:rPr>
                <w:color w:val="000000"/>
              </w:rPr>
            </w:pPr>
            <w:r w:rsidRPr="00F47A65">
              <w:t>8716400000</w:t>
            </w:r>
          </w:p>
          <w:p w14:paraId="0B5283A0" w14:textId="77777777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03B04" w14:textId="77777777" w:rsidR="00640532" w:rsidRPr="00F47A65" w:rsidRDefault="00640532" w:rsidP="00640532">
            <w:pPr>
              <w:shd w:val="clear" w:color="auto" w:fill="FFFFFF"/>
              <w:rPr>
                <w:color w:val="000000"/>
              </w:rPr>
            </w:pPr>
            <w:r w:rsidRPr="00F47A65">
              <w:rPr>
                <w:color w:val="000000"/>
              </w:rPr>
              <w:lastRenderedPageBreak/>
              <w:t xml:space="preserve">ТР ТС 010/2011 </w:t>
            </w:r>
          </w:p>
          <w:p w14:paraId="779046D8" w14:textId="77777777" w:rsidR="00640532" w:rsidRPr="00F47A65" w:rsidRDefault="00640532" w:rsidP="00640532"/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4EE47" w14:textId="77777777" w:rsidR="00640532" w:rsidRPr="00F47A65" w:rsidRDefault="00640532" w:rsidP="00640532">
            <w:pPr>
              <w:shd w:val="clear" w:color="auto" w:fill="FFFFFF"/>
              <w:rPr>
                <w:color w:val="000000"/>
              </w:rPr>
            </w:pPr>
            <w:r w:rsidRPr="00F47A65">
              <w:rPr>
                <w:color w:val="000000"/>
              </w:rPr>
              <w:t>ГОСТ 32571</w:t>
            </w:r>
          </w:p>
          <w:p w14:paraId="00E6143B" w14:textId="77777777" w:rsidR="00640532" w:rsidRPr="00F47A65" w:rsidRDefault="00640532" w:rsidP="00640532">
            <w:pPr>
              <w:shd w:val="clear" w:color="auto" w:fill="FFFFFF"/>
              <w:rPr>
                <w:color w:val="000000"/>
              </w:rPr>
            </w:pPr>
            <w:r w:rsidRPr="00F47A65">
              <w:rPr>
                <w:color w:val="000000"/>
              </w:rPr>
              <w:t>ГОСТ 34065</w:t>
            </w:r>
          </w:p>
          <w:p w14:paraId="15A2C745" w14:textId="77777777" w:rsidR="00640532" w:rsidRPr="00F47A65" w:rsidRDefault="00640532" w:rsidP="00640532">
            <w:pPr>
              <w:shd w:val="clear" w:color="auto" w:fill="FFFFFF"/>
              <w:rPr>
                <w:color w:val="000000"/>
              </w:rPr>
            </w:pPr>
            <w:r w:rsidRPr="00F47A65">
              <w:rPr>
                <w:color w:val="000000"/>
              </w:rPr>
              <w:t>ГОСТ 34066</w:t>
            </w:r>
          </w:p>
          <w:p w14:paraId="74FAD5BC" w14:textId="20C35F83" w:rsidR="00640532" w:rsidRPr="00F47A65" w:rsidRDefault="00640532" w:rsidP="00640532">
            <w:pPr>
              <w:rPr>
                <w:b/>
              </w:rPr>
            </w:pPr>
            <w:r w:rsidRPr="00F47A65">
              <w:t>ГОСТ 34095</w:t>
            </w:r>
          </w:p>
        </w:tc>
      </w:tr>
      <w:tr w:rsidR="00640532" w:rsidRPr="00F47A65" w14:paraId="1C98AF8D" w14:textId="77777777" w:rsidTr="004A2D6A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1CC37" w14:textId="702D0640" w:rsidR="00640532" w:rsidRPr="00F47A65" w:rsidRDefault="00640532" w:rsidP="00640532">
            <w:pPr>
              <w:spacing w:after="160" w:line="259" w:lineRule="auto"/>
            </w:pPr>
            <w:r w:rsidRPr="00F47A65">
              <w:lastRenderedPageBreak/>
              <w:t>2.8.</w:t>
            </w:r>
            <w:r w:rsidR="000179ED">
              <w:t>9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42882" w14:textId="3A5A401A" w:rsidR="00640532" w:rsidRPr="00F47A65" w:rsidRDefault="00640532" w:rsidP="00640532">
            <w:r w:rsidRPr="00F47A65">
              <w:t>Воздухонагреватели и воздухоохладители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181B8" w14:textId="77777777" w:rsidR="00640532" w:rsidRPr="00F47A65" w:rsidRDefault="00640532" w:rsidP="00640532">
            <w:r w:rsidRPr="00F47A65">
              <w:t>1с, 3с, 9с</w:t>
            </w:r>
          </w:p>
          <w:p w14:paraId="68E9E11D" w14:textId="77777777" w:rsidR="00640532" w:rsidRPr="00F47A65" w:rsidRDefault="00640532" w:rsidP="00640532">
            <w:r w:rsidRPr="00F47A65">
              <w:t>Сертификация</w:t>
            </w:r>
          </w:p>
          <w:p w14:paraId="3372C47D" w14:textId="28C1631F" w:rsidR="00640532" w:rsidRPr="00F47A65" w:rsidRDefault="00640532" w:rsidP="00640532"/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A7B1C" w14:textId="77777777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8415</w:t>
            </w:r>
          </w:p>
          <w:p w14:paraId="0BF1BDB6" w14:textId="77777777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8419</w:t>
            </w:r>
          </w:p>
          <w:p w14:paraId="5407AF1B" w14:textId="0CFEE2F5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841950</w:t>
            </w:r>
          </w:p>
          <w:p w14:paraId="45D57D4B" w14:textId="4A973301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8419500000</w:t>
            </w:r>
          </w:p>
          <w:p w14:paraId="2A3481F6" w14:textId="258C8CE6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841989</w:t>
            </w:r>
          </w:p>
          <w:p w14:paraId="3B6A7A6E" w14:textId="77777777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8479</w:t>
            </w:r>
          </w:p>
          <w:p w14:paraId="7EE7B369" w14:textId="36104F07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8479899707</w:t>
            </w:r>
          </w:p>
          <w:p w14:paraId="19DAC11A" w14:textId="77777777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8516</w:t>
            </w:r>
          </w:p>
          <w:p w14:paraId="782EC2F5" w14:textId="2AB48C32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851621</w:t>
            </w:r>
          </w:p>
          <w:p w14:paraId="34FA19E8" w14:textId="02D7A6E8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8516210000</w:t>
            </w:r>
          </w:p>
          <w:p w14:paraId="54E8D144" w14:textId="262AC4A3" w:rsidR="00640532" w:rsidRPr="00F47A65" w:rsidRDefault="00640532" w:rsidP="00640532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A65">
              <w:rPr>
                <w:rFonts w:ascii="Times New Roman" w:hAnsi="Times New Roman"/>
                <w:bCs/>
                <w:sz w:val="20"/>
                <w:szCs w:val="20"/>
              </w:rPr>
              <w:t>851629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10017" w14:textId="637B47EE" w:rsidR="00640532" w:rsidRPr="00F47A65" w:rsidRDefault="00640532" w:rsidP="00640532">
            <w:r w:rsidRPr="00F47A65">
              <w:t>ТР ТС 010/2011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BB0F7" w14:textId="77777777" w:rsidR="00640532" w:rsidRPr="00F47A65" w:rsidRDefault="00640532" w:rsidP="00640532">
            <w:pPr>
              <w:rPr>
                <w:b/>
              </w:rPr>
            </w:pPr>
            <w:r w:rsidRPr="00F47A65">
              <w:rPr>
                <w:b/>
              </w:rPr>
              <w:t>ТР ТС 010/2011</w:t>
            </w:r>
          </w:p>
          <w:p w14:paraId="5FE0B165" w14:textId="77777777" w:rsidR="00640532" w:rsidRPr="00F47A65" w:rsidRDefault="00640532" w:rsidP="00640532">
            <w:r w:rsidRPr="00F47A65">
              <w:t>ГОСТ 31284</w:t>
            </w:r>
          </w:p>
          <w:p w14:paraId="4A025C56" w14:textId="77777777" w:rsidR="00640532" w:rsidRPr="00F47A65" w:rsidRDefault="00640532" w:rsidP="00640532">
            <w:r w:rsidRPr="00F47A65">
              <w:t>ГОСТ 12.1.003</w:t>
            </w:r>
          </w:p>
          <w:p w14:paraId="579D379E" w14:textId="77777777" w:rsidR="00640532" w:rsidRPr="00F47A65" w:rsidRDefault="00640532" w:rsidP="00640532">
            <w:r w:rsidRPr="00F47A65">
              <w:t>ГОСТ 12.1.012</w:t>
            </w:r>
          </w:p>
          <w:p w14:paraId="456B8336" w14:textId="77777777" w:rsidR="00640532" w:rsidRPr="00F47A65" w:rsidRDefault="00640532" w:rsidP="00640532">
            <w:r w:rsidRPr="00F47A65">
              <w:t>ГОСТ 12.2.003</w:t>
            </w:r>
          </w:p>
          <w:p w14:paraId="48958E27" w14:textId="77777777" w:rsidR="00640532" w:rsidRPr="00F47A65" w:rsidRDefault="00640532" w:rsidP="00640532">
            <w:r w:rsidRPr="00F47A65">
              <w:t>ГОСТ 12.2.007.0</w:t>
            </w:r>
          </w:p>
          <w:p w14:paraId="2C7B3859" w14:textId="77777777" w:rsidR="00640532" w:rsidRPr="00F47A65" w:rsidRDefault="00640532" w:rsidP="00640532">
            <w:r w:rsidRPr="00F47A65">
              <w:t>ГОСТ Р МЭК 60204-1</w:t>
            </w:r>
          </w:p>
          <w:p w14:paraId="5B5D126C" w14:textId="0E2D816E" w:rsidR="00640532" w:rsidRPr="00F47A65" w:rsidRDefault="00640532" w:rsidP="00640532">
            <w:pPr>
              <w:rPr>
                <w:b/>
              </w:rPr>
            </w:pPr>
            <w:r w:rsidRPr="00F47A65">
              <w:t>ГОСТ IEC 60335-1</w:t>
            </w:r>
          </w:p>
        </w:tc>
      </w:tr>
      <w:tr w:rsidR="00640532" w:rsidRPr="00F47A65" w14:paraId="5161B4F9" w14:textId="77777777" w:rsidTr="004A2D6A">
        <w:trPr>
          <w:trHeight w:val="283"/>
        </w:trPr>
        <w:tc>
          <w:tcPr>
            <w:tcW w:w="148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4F0AC" w14:textId="6F89050D" w:rsidR="00640532" w:rsidRPr="00F47A65" w:rsidRDefault="00640532" w:rsidP="00640532">
            <w:pPr>
              <w:ind w:left="173"/>
              <w:jc w:val="center"/>
              <w:rPr>
                <w:b/>
                <w:sz w:val="24"/>
                <w:szCs w:val="24"/>
              </w:rPr>
            </w:pPr>
            <w:r w:rsidRPr="00F47A65">
              <w:rPr>
                <w:b/>
                <w:sz w:val="24"/>
                <w:szCs w:val="24"/>
              </w:rPr>
              <w:t xml:space="preserve">Раздел 3.  </w:t>
            </w:r>
            <w:r w:rsidR="00D6382F" w:rsidRPr="00D6382F">
              <w:rPr>
                <w:b/>
                <w:sz w:val="24"/>
                <w:szCs w:val="24"/>
              </w:rPr>
              <w:t>ТР ТС 018/2011 «О безопасности колесных транспортных средств»</w:t>
            </w:r>
          </w:p>
        </w:tc>
      </w:tr>
      <w:tr w:rsidR="00A871A9" w:rsidRPr="00F47A65" w14:paraId="509B8289" w14:textId="77777777" w:rsidTr="004A2D6A">
        <w:trPr>
          <w:trHeight w:val="11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7468F" w14:textId="6A30383F" w:rsidR="00A871A9" w:rsidRPr="00F47A65" w:rsidRDefault="00A871A9" w:rsidP="00A871A9">
            <w:pPr>
              <w:spacing w:after="160" w:line="259" w:lineRule="auto"/>
            </w:pPr>
            <w:r w:rsidRPr="000748EE">
              <w:t>3.1.1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AA168" w14:textId="56EAC6B1" w:rsidR="00A871A9" w:rsidRPr="00F47A65" w:rsidRDefault="00A871A9" w:rsidP="00A871A9">
            <w:r>
              <w:t>Двигатели с принудительным зажиганием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54D2B" w14:textId="77777777" w:rsidR="00A871A9" w:rsidRDefault="00A871A9" w:rsidP="00A871A9">
            <w:pPr>
              <w:ind w:right="-143"/>
            </w:pPr>
            <w:r>
              <w:t>2с, 3с, 9с</w:t>
            </w:r>
          </w:p>
          <w:p w14:paraId="5B0EFB3B" w14:textId="1CFE2E6F" w:rsidR="00A871A9" w:rsidRPr="00F47A65" w:rsidRDefault="00A871A9" w:rsidP="00A871A9">
            <w:r>
              <w:t>Сертификация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81A8F" w14:textId="77777777" w:rsidR="00A871A9" w:rsidRDefault="00A871A9" w:rsidP="00A871A9">
            <w:r>
              <w:t>8407310000</w:t>
            </w:r>
          </w:p>
          <w:p w14:paraId="0F2FCFAC" w14:textId="77777777" w:rsidR="00A871A9" w:rsidRDefault="00A871A9" w:rsidP="00A871A9">
            <w:r>
              <w:t>840732</w:t>
            </w:r>
          </w:p>
          <w:p w14:paraId="383EA64B" w14:textId="77777777" w:rsidR="00A871A9" w:rsidRDefault="00A871A9" w:rsidP="00A871A9">
            <w:r>
              <w:lastRenderedPageBreak/>
              <w:t>8407321000</w:t>
            </w:r>
          </w:p>
          <w:p w14:paraId="567E568C" w14:textId="77777777" w:rsidR="00A871A9" w:rsidRDefault="00A871A9" w:rsidP="00A871A9">
            <w:r>
              <w:t>8407329000</w:t>
            </w:r>
          </w:p>
          <w:p w14:paraId="47CB27C1" w14:textId="77777777" w:rsidR="00A871A9" w:rsidRDefault="00A871A9" w:rsidP="00A871A9">
            <w:r>
              <w:t>840733</w:t>
            </w:r>
          </w:p>
          <w:p w14:paraId="57C0EA5C" w14:textId="77777777" w:rsidR="00A871A9" w:rsidRDefault="00A871A9" w:rsidP="00A871A9">
            <w:r>
              <w:t>8407332000</w:t>
            </w:r>
          </w:p>
          <w:p w14:paraId="1EEB9DB2" w14:textId="77777777" w:rsidR="00A871A9" w:rsidRDefault="00A871A9" w:rsidP="00A871A9">
            <w:r>
              <w:t>8407338000</w:t>
            </w:r>
          </w:p>
          <w:p w14:paraId="500D7A13" w14:textId="77777777" w:rsidR="00A871A9" w:rsidRDefault="00A871A9" w:rsidP="00A871A9">
            <w:r>
              <w:t>84073491</w:t>
            </w:r>
          </w:p>
          <w:p w14:paraId="3010FE86" w14:textId="77777777" w:rsidR="00A871A9" w:rsidRDefault="00A871A9" w:rsidP="00A871A9">
            <w:r>
              <w:t>8407349101</w:t>
            </w:r>
          </w:p>
          <w:p w14:paraId="1701296F" w14:textId="77777777" w:rsidR="00A871A9" w:rsidRDefault="00A871A9" w:rsidP="00A871A9">
            <w:r>
              <w:t>8407349109</w:t>
            </w:r>
          </w:p>
          <w:p w14:paraId="229F3721" w14:textId="77777777" w:rsidR="00A871A9" w:rsidRDefault="00A871A9" w:rsidP="00A871A9">
            <w:r>
              <w:t>8407349903</w:t>
            </w:r>
          </w:p>
          <w:p w14:paraId="68C8E836" w14:textId="5112C27B" w:rsidR="00A871A9" w:rsidRPr="00A871A9" w:rsidRDefault="00A871A9" w:rsidP="00A871A9">
            <w:pPr>
              <w:pStyle w:val="af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7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8407349908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16164" w14:textId="57BBCC30" w:rsidR="00A871A9" w:rsidRPr="00F47A65" w:rsidRDefault="00A871A9" w:rsidP="00A871A9">
            <w:r>
              <w:lastRenderedPageBreak/>
              <w:t>ТР ТС 018/2011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52FAB" w14:textId="77777777" w:rsidR="00A871A9" w:rsidRDefault="00A871A9" w:rsidP="00A871A9">
            <w:r>
              <w:t>ТР ТС 018/2011</w:t>
            </w:r>
          </w:p>
          <w:p w14:paraId="285291FB" w14:textId="77777777" w:rsidR="00A871A9" w:rsidRDefault="00A871A9" w:rsidP="00A871A9">
            <w:r>
              <w:t>ГОСТ Р 51832-2001</w:t>
            </w:r>
          </w:p>
          <w:p w14:paraId="02B72261" w14:textId="77777777" w:rsidR="00A871A9" w:rsidRDefault="00A871A9" w:rsidP="00A871A9">
            <w:r>
              <w:lastRenderedPageBreak/>
              <w:t xml:space="preserve">ГОСТ Р 53838-2010 </w:t>
            </w:r>
          </w:p>
          <w:p w14:paraId="46AE8EB2" w14:textId="77777777" w:rsidR="00A871A9" w:rsidRDefault="00A871A9" w:rsidP="00A871A9">
            <w:pPr>
              <w:widowControl w:val="0"/>
              <w:jc w:val="both"/>
            </w:pPr>
            <w:r>
              <w:t xml:space="preserve">Правила ООН № 83 </w:t>
            </w:r>
          </w:p>
          <w:p w14:paraId="44822A3F" w14:textId="31A529FE" w:rsidR="00A871A9" w:rsidRPr="00A871A9" w:rsidRDefault="00A871A9" w:rsidP="00A871A9">
            <w:r>
              <w:t xml:space="preserve">Правила ООН № 49 </w:t>
            </w:r>
          </w:p>
        </w:tc>
      </w:tr>
      <w:tr w:rsidR="00A871A9" w:rsidRPr="00F47A65" w14:paraId="02DE14EE" w14:textId="77777777" w:rsidTr="004A2D6A">
        <w:trPr>
          <w:trHeight w:val="11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B9ED4" w14:textId="2848D243" w:rsidR="00A871A9" w:rsidRPr="00F47A65" w:rsidRDefault="00A871A9" w:rsidP="00A871A9">
            <w:pPr>
              <w:spacing w:after="160" w:line="259" w:lineRule="auto"/>
            </w:pPr>
            <w:r w:rsidRPr="000748EE">
              <w:lastRenderedPageBreak/>
              <w:t>3.1.2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1BC9" w14:textId="0CB717C7" w:rsidR="00A871A9" w:rsidRPr="00F47A65" w:rsidRDefault="00A871A9" w:rsidP="00A871A9">
            <w:r>
              <w:t>Двигатели с воспламенением от сжатия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7F30D" w14:textId="77777777" w:rsidR="00A871A9" w:rsidRDefault="00A871A9" w:rsidP="00A871A9">
            <w:pPr>
              <w:ind w:right="-143"/>
            </w:pPr>
            <w:r>
              <w:t>2с, 3с, 9с</w:t>
            </w:r>
          </w:p>
          <w:p w14:paraId="63EBAFBB" w14:textId="1CD417AF" w:rsidR="00A871A9" w:rsidRPr="00F47A65" w:rsidRDefault="00A871A9" w:rsidP="00A871A9">
            <w:r>
              <w:t>Сертификация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D65E0" w14:textId="77777777" w:rsidR="00A871A9" w:rsidRDefault="00A871A9" w:rsidP="00A871A9">
            <w:r>
              <w:t>8408205103</w:t>
            </w:r>
          </w:p>
          <w:p w14:paraId="2459F8ED" w14:textId="77777777" w:rsidR="00A871A9" w:rsidRDefault="00A871A9" w:rsidP="00A871A9">
            <w:r>
              <w:t>8408205108</w:t>
            </w:r>
          </w:p>
          <w:p w14:paraId="2AAF5891" w14:textId="77777777" w:rsidR="00A871A9" w:rsidRDefault="00A871A9" w:rsidP="00A871A9">
            <w:r>
              <w:t>8408205503</w:t>
            </w:r>
          </w:p>
          <w:p w14:paraId="23E57C8F" w14:textId="77777777" w:rsidR="00A871A9" w:rsidRDefault="00A871A9" w:rsidP="00A871A9">
            <w:r>
              <w:t>8408205508</w:t>
            </w:r>
          </w:p>
          <w:p w14:paraId="35E8312C" w14:textId="77777777" w:rsidR="00A871A9" w:rsidRDefault="00A871A9" w:rsidP="00A871A9">
            <w:r>
              <w:t>8408205791</w:t>
            </w:r>
          </w:p>
          <w:p w14:paraId="27B339CE" w14:textId="77777777" w:rsidR="00A871A9" w:rsidRDefault="00A871A9" w:rsidP="00A871A9">
            <w:r>
              <w:t>8408205799</w:t>
            </w:r>
          </w:p>
          <w:p w14:paraId="21BD5EFE" w14:textId="77777777" w:rsidR="00A871A9" w:rsidRDefault="00A871A9" w:rsidP="00A871A9">
            <w:r>
              <w:t>8408209903</w:t>
            </w:r>
          </w:p>
          <w:p w14:paraId="78F1F0DD" w14:textId="77777777" w:rsidR="00A871A9" w:rsidRDefault="00A871A9" w:rsidP="00A871A9">
            <w:r>
              <w:t>8408209904</w:t>
            </w:r>
          </w:p>
          <w:p w14:paraId="63C17E3D" w14:textId="74B25022" w:rsidR="00A871A9" w:rsidRPr="00A871A9" w:rsidRDefault="00A871A9" w:rsidP="00A871A9">
            <w:pPr>
              <w:pStyle w:val="af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7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8408209907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4CAD2" w14:textId="77B9204F" w:rsidR="00A871A9" w:rsidRPr="00F47A65" w:rsidRDefault="00A871A9" w:rsidP="00A871A9">
            <w:r>
              <w:t>ТР ТС 018/2011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96F90" w14:textId="77777777" w:rsidR="00A871A9" w:rsidRDefault="00A871A9" w:rsidP="00A871A9">
            <w:r>
              <w:t>ТР ТС 018/2011</w:t>
            </w:r>
          </w:p>
          <w:p w14:paraId="2ED99A57" w14:textId="77777777" w:rsidR="00A871A9" w:rsidRDefault="00A871A9" w:rsidP="00A871A9">
            <w:r>
              <w:t xml:space="preserve">ГОСТ Р 53838 </w:t>
            </w:r>
          </w:p>
          <w:p w14:paraId="6D02C9D4" w14:textId="77777777" w:rsidR="00A871A9" w:rsidRDefault="00A871A9" w:rsidP="00A871A9">
            <w:pPr>
              <w:widowControl w:val="0"/>
              <w:jc w:val="both"/>
            </w:pPr>
            <w:r>
              <w:t xml:space="preserve">Правила ООН № 24 </w:t>
            </w:r>
          </w:p>
          <w:p w14:paraId="1F05BC22" w14:textId="77777777" w:rsidR="00A871A9" w:rsidRDefault="00A871A9" w:rsidP="00A871A9">
            <w:pPr>
              <w:widowControl w:val="0"/>
              <w:jc w:val="both"/>
            </w:pPr>
            <w:r>
              <w:t xml:space="preserve">Правила ООН № 49 </w:t>
            </w:r>
          </w:p>
          <w:p w14:paraId="3A0F3068" w14:textId="77777777" w:rsidR="00A871A9" w:rsidRDefault="00A871A9" w:rsidP="00A871A9">
            <w:pPr>
              <w:widowControl w:val="0"/>
              <w:jc w:val="both"/>
            </w:pPr>
            <w:r>
              <w:t>Правила ООН № 96</w:t>
            </w:r>
          </w:p>
          <w:p w14:paraId="65B599E7" w14:textId="77777777" w:rsidR="00A871A9" w:rsidRPr="00A871A9" w:rsidRDefault="00A871A9" w:rsidP="00A871A9"/>
        </w:tc>
      </w:tr>
      <w:tr w:rsidR="00A871A9" w:rsidRPr="00F47A65" w14:paraId="77A5FE37" w14:textId="77777777" w:rsidTr="004A2D6A">
        <w:trPr>
          <w:trHeight w:val="11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5920E" w14:textId="73C0C744" w:rsidR="00A871A9" w:rsidRPr="00F47A65" w:rsidRDefault="00A871A9" w:rsidP="00A871A9">
            <w:pPr>
              <w:spacing w:after="160" w:line="259" w:lineRule="auto"/>
            </w:pPr>
            <w:r w:rsidRPr="000748EE">
              <w:t>3.1.3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97277" w14:textId="77777777" w:rsidR="00A871A9" w:rsidRDefault="00A871A9" w:rsidP="00A871A9">
            <w:r>
              <w:t xml:space="preserve">Оборудование для питания двигателя </w:t>
            </w:r>
          </w:p>
          <w:p w14:paraId="10991554" w14:textId="77777777" w:rsidR="00A871A9" w:rsidRDefault="00A871A9" w:rsidP="00A871A9">
            <w:r>
              <w:t xml:space="preserve">газообразным топливом (компримированным </w:t>
            </w:r>
          </w:p>
          <w:p w14:paraId="5BD3DFAD" w14:textId="77777777" w:rsidR="00A871A9" w:rsidRDefault="00A871A9" w:rsidP="00A871A9">
            <w:r>
              <w:t>природным газом - КПГ,</w:t>
            </w:r>
          </w:p>
          <w:p w14:paraId="6A38D779" w14:textId="77777777" w:rsidR="00A871A9" w:rsidRDefault="00A871A9" w:rsidP="00A871A9">
            <w:r>
              <w:t>сжиженным нефтяным</w:t>
            </w:r>
          </w:p>
          <w:p w14:paraId="21AF1ED1" w14:textId="77777777" w:rsidR="00A871A9" w:rsidRDefault="00A871A9" w:rsidP="00A871A9">
            <w:r>
              <w:t>газом - СНГ, сжиженным углеводородным газом - СУГ, сжиженным природным газом - СПГ, диметиловым эфиром топливным - ДМЭт):</w:t>
            </w:r>
          </w:p>
          <w:p w14:paraId="563DF3F1" w14:textId="77777777" w:rsidR="00A871A9" w:rsidRDefault="00A871A9" w:rsidP="00A871A9">
            <w:r>
              <w:t>- баллон газовый;</w:t>
            </w:r>
          </w:p>
          <w:p w14:paraId="21C45159" w14:textId="77777777" w:rsidR="00A871A9" w:rsidRDefault="00A871A9" w:rsidP="00A871A9">
            <w:r>
              <w:t>- вспомогательное оборудование баллона;</w:t>
            </w:r>
          </w:p>
          <w:p w14:paraId="03719349" w14:textId="77777777" w:rsidR="00A871A9" w:rsidRDefault="00A871A9" w:rsidP="00A871A9">
            <w:r>
              <w:t>- газоредуцирующая аппаратура;</w:t>
            </w:r>
          </w:p>
          <w:p w14:paraId="372C03BA" w14:textId="77777777" w:rsidR="00A871A9" w:rsidRDefault="00A871A9" w:rsidP="00A871A9">
            <w:r>
              <w:lastRenderedPageBreak/>
              <w:t>- теплообменные устройства;</w:t>
            </w:r>
          </w:p>
          <w:p w14:paraId="2E97D6DB" w14:textId="77777777" w:rsidR="00A871A9" w:rsidRDefault="00A871A9" w:rsidP="00A871A9">
            <w:r>
              <w:t>- газосмесительные устройства;</w:t>
            </w:r>
          </w:p>
          <w:p w14:paraId="121A52B3" w14:textId="77777777" w:rsidR="00A871A9" w:rsidRDefault="00A871A9" w:rsidP="00A871A9">
            <w:r>
              <w:t>- газодозирующие устройства;</w:t>
            </w:r>
          </w:p>
          <w:p w14:paraId="16E346EA" w14:textId="77777777" w:rsidR="00A871A9" w:rsidRDefault="00A871A9" w:rsidP="00A871A9">
            <w:r>
              <w:t>- электромагнитные клапаны;</w:t>
            </w:r>
          </w:p>
          <w:p w14:paraId="28244717" w14:textId="77777777" w:rsidR="00A871A9" w:rsidRDefault="00A871A9" w:rsidP="00A871A9">
            <w:r>
              <w:t xml:space="preserve">- расходно-наполнительное и </w:t>
            </w:r>
          </w:p>
          <w:p w14:paraId="12C80D28" w14:textId="77777777" w:rsidR="00A871A9" w:rsidRDefault="00A871A9" w:rsidP="00A871A9">
            <w:r>
              <w:t>контрольно-измерительное оборудование;</w:t>
            </w:r>
          </w:p>
          <w:p w14:paraId="1FAD7C2B" w14:textId="77777777" w:rsidR="00A871A9" w:rsidRDefault="00A871A9" w:rsidP="00A871A9">
            <w:pPr>
              <w:tabs>
                <w:tab w:val="left" w:pos="188"/>
              </w:tabs>
            </w:pPr>
            <w:r>
              <w:t>- фильтр газовый;</w:t>
            </w:r>
          </w:p>
          <w:p w14:paraId="5D813FC8" w14:textId="77777777" w:rsidR="00A871A9" w:rsidRDefault="00A871A9" w:rsidP="00A871A9">
            <w:pPr>
              <w:numPr>
                <w:ilvl w:val="0"/>
                <w:numId w:val="32"/>
              </w:numPr>
              <w:tabs>
                <w:tab w:val="left" w:pos="188"/>
              </w:tabs>
            </w:pPr>
            <w:r>
              <w:t>гибкие шланги;</w:t>
            </w:r>
          </w:p>
          <w:p w14:paraId="4278C468" w14:textId="77777777" w:rsidR="00A871A9" w:rsidRDefault="00A871A9" w:rsidP="00A871A9">
            <w:pPr>
              <w:numPr>
                <w:ilvl w:val="0"/>
                <w:numId w:val="32"/>
              </w:numPr>
              <w:tabs>
                <w:tab w:val="left" w:pos="188"/>
              </w:tabs>
            </w:pPr>
            <w:r>
              <w:t>топливопроводы;</w:t>
            </w:r>
          </w:p>
          <w:p w14:paraId="4850E147" w14:textId="2E13A113" w:rsidR="00A871A9" w:rsidRPr="00F47A65" w:rsidRDefault="00A871A9" w:rsidP="00A871A9">
            <w:r>
              <w:t>- электронные блоки управления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720D5" w14:textId="77777777" w:rsidR="00A871A9" w:rsidRDefault="00A871A9" w:rsidP="00A871A9">
            <w:pPr>
              <w:ind w:right="-143"/>
            </w:pPr>
            <w:r>
              <w:lastRenderedPageBreak/>
              <w:t>1с, 2с, 3с, 9с</w:t>
            </w:r>
          </w:p>
          <w:p w14:paraId="61DF487E" w14:textId="0C53576F" w:rsidR="00A871A9" w:rsidRPr="00F47A65" w:rsidRDefault="00A871A9" w:rsidP="00A871A9">
            <w:r>
              <w:t>Сертификация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DFECF" w14:textId="77777777" w:rsidR="00A871A9" w:rsidRDefault="00A871A9" w:rsidP="00A871A9">
            <w:r>
              <w:t>3917</w:t>
            </w:r>
          </w:p>
          <w:p w14:paraId="6F3541F5" w14:textId="77777777" w:rsidR="00A871A9" w:rsidRDefault="00A871A9" w:rsidP="00A871A9">
            <w:r>
              <w:t>3917101000</w:t>
            </w:r>
          </w:p>
          <w:p w14:paraId="69305075" w14:textId="77777777" w:rsidR="00A871A9" w:rsidRDefault="00A871A9" w:rsidP="00A871A9">
            <w:r>
              <w:t>3917109000</w:t>
            </w:r>
          </w:p>
          <w:p w14:paraId="7D8B8D77" w14:textId="77777777" w:rsidR="00A871A9" w:rsidRDefault="00A871A9" w:rsidP="00A871A9">
            <w:r>
              <w:t>3917211000</w:t>
            </w:r>
          </w:p>
          <w:p w14:paraId="6DBEFCD2" w14:textId="77777777" w:rsidR="00A871A9" w:rsidRDefault="00A871A9" w:rsidP="00A871A9">
            <w:r>
              <w:t>3917219001</w:t>
            </w:r>
          </w:p>
          <w:p w14:paraId="52F60863" w14:textId="77777777" w:rsidR="00A871A9" w:rsidRDefault="00A871A9" w:rsidP="00A871A9">
            <w:r>
              <w:t>3917219009</w:t>
            </w:r>
          </w:p>
          <w:p w14:paraId="43ACA0CC" w14:textId="77777777" w:rsidR="00A871A9" w:rsidRDefault="00A871A9" w:rsidP="00A871A9">
            <w:r>
              <w:t>3917221000</w:t>
            </w:r>
          </w:p>
          <w:p w14:paraId="50A17BFD" w14:textId="77777777" w:rsidR="00A871A9" w:rsidRDefault="00A871A9" w:rsidP="00A871A9">
            <w:r>
              <w:t>3917229001</w:t>
            </w:r>
          </w:p>
          <w:p w14:paraId="5E1E767E" w14:textId="77777777" w:rsidR="00A871A9" w:rsidRDefault="00A871A9" w:rsidP="00A871A9">
            <w:r>
              <w:t>3917229009</w:t>
            </w:r>
          </w:p>
          <w:p w14:paraId="51B4BAF4" w14:textId="77777777" w:rsidR="00A871A9" w:rsidRDefault="00A871A9" w:rsidP="00A871A9">
            <w:r>
              <w:t>3917231001</w:t>
            </w:r>
          </w:p>
          <w:p w14:paraId="1D751429" w14:textId="77777777" w:rsidR="00A871A9" w:rsidRDefault="00A871A9" w:rsidP="00A871A9">
            <w:r>
              <w:t>3917231009</w:t>
            </w:r>
          </w:p>
          <w:p w14:paraId="2F93237D" w14:textId="77777777" w:rsidR="00A871A9" w:rsidRDefault="00A871A9" w:rsidP="00A871A9">
            <w:r>
              <w:t>3917239001</w:t>
            </w:r>
          </w:p>
          <w:p w14:paraId="3AC54DE6" w14:textId="77777777" w:rsidR="00A871A9" w:rsidRDefault="00A871A9" w:rsidP="00A871A9">
            <w:r>
              <w:t>3917239009</w:t>
            </w:r>
          </w:p>
          <w:p w14:paraId="3E4A4214" w14:textId="77777777" w:rsidR="00A871A9" w:rsidRDefault="00A871A9" w:rsidP="00A871A9">
            <w:r>
              <w:t>3917290001</w:t>
            </w:r>
          </w:p>
          <w:p w14:paraId="41D5C4B8" w14:textId="77777777" w:rsidR="00A871A9" w:rsidRDefault="00A871A9" w:rsidP="00A871A9">
            <w:r>
              <w:t>3917290009</w:t>
            </w:r>
          </w:p>
          <w:p w14:paraId="40E89D50" w14:textId="77777777" w:rsidR="00A871A9" w:rsidRDefault="00A871A9" w:rsidP="00A871A9">
            <w:r>
              <w:lastRenderedPageBreak/>
              <w:t>3917310001</w:t>
            </w:r>
          </w:p>
          <w:p w14:paraId="36E7D111" w14:textId="77777777" w:rsidR="00A871A9" w:rsidRDefault="00A871A9" w:rsidP="00A871A9">
            <w:r>
              <w:t>3917310002</w:t>
            </w:r>
          </w:p>
          <w:p w14:paraId="764C4C31" w14:textId="77777777" w:rsidR="00A871A9" w:rsidRDefault="00A871A9" w:rsidP="00A871A9">
            <w:r>
              <w:t>3917310008</w:t>
            </w:r>
          </w:p>
          <w:p w14:paraId="6813FDE4" w14:textId="77777777" w:rsidR="00A871A9" w:rsidRDefault="00A871A9" w:rsidP="00A871A9">
            <w:r>
              <w:t>3917320001</w:t>
            </w:r>
          </w:p>
          <w:p w14:paraId="62000B0A" w14:textId="77777777" w:rsidR="00A871A9" w:rsidRDefault="00A871A9" w:rsidP="00A871A9">
            <w:r>
              <w:t>3917320002</w:t>
            </w:r>
          </w:p>
          <w:p w14:paraId="36B45819" w14:textId="77777777" w:rsidR="00A871A9" w:rsidRDefault="00A871A9" w:rsidP="00A871A9">
            <w:r>
              <w:t>3917320009</w:t>
            </w:r>
          </w:p>
          <w:p w14:paraId="3FA48C47" w14:textId="77777777" w:rsidR="00A871A9" w:rsidRDefault="00A871A9" w:rsidP="00A871A9">
            <w:r>
              <w:t>3917330001</w:t>
            </w:r>
          </w:p>
          <w:p w14:paraId="26A6476D" w14:textId="77777777" w:rsidR="00A871A9" w:rsidRDefault="00A871A9" w:rsidP="00A871A9">
            <w:r>
              <w:t>3917330009</w:t>
            </w:r>
          </w:p>
          <w:p w14:paraId="540EECF3" w14:textId="77777777" w:rsidR="00A871A9" w:rsidRDefault="00A871A9" w:rsidP="00A871A9">
            <w:r>
              <w:t>3917390001</w:t>
            </w:r>
          </w:p>
          <w:p w14:paraId="5BA503A3" w14:textId="77777777" w:rsidR="00A871A9" w:rsidRDefault="00A871A9" w:rsidP="00A871A9">
            <w:r>
              <w:t>3917390002</w:t>
            </w:r>
          </w:p>
          <w:p w14:paraId="64896A7D" w14:textId="77777777" w:rsidR="00A871A9" w:rsidRDefault="00A871A9" w:rsidP="00A871A9">
            <w:r>
              <w:t>3917390003</w:t>
            </w:r>
          </w:p>
          <w:p w14:paraId="06C73B4B" w14:textId="77777777" w:rsidR="00A871A9" w:rsidRDefault="00A871A9" w:rsidP="00A871A9">
            <w:r>
              <w:t>3917390008</w:t>
            </w:r>
          </w:p>
          <w:p w14:paraId="243A65B8" w14:textId="77777777" w:rsidR="00A871A9" w:rsidRDefault="00A871A9" w:rsidP="00A871A9">
            <w:r>
              <w:t>3926</w:t>
            </w:r>
          </w:p>
          <w:p w14:paraId="6F5D0388" w14:textId="77777777" w:rsidR="00A871A9" w:rsidRDefault="00A871A9" w:rsidP="00A871A9">
            <w:r>
              <w:t>3926909709</w:t>
            </w:r>
          </w:p>
          <w:p w14:paraId="5E5D6161" w14:textId="77777777" w:rsidR="00A871A9" w:rsidRDefault="00A871A9" w:rsidP="00A871A9">
            <w:r>
              <w:t>4009</w:t>
            </w:r>
          </w:p>
          <w:p w14:paraId="3F6DB283" w14:textId="77777777" w:rsidR="00A871A9" w:rsidRDefault="00A871A9" w:rsidP="00A871A9">
            <w:r>
              <w:t>4009110000</w:t>
            </w:r>
          </w:p>
          <w:p w14:paraId="6E66111F" w14:textId="77777777" w:rsidR="00A871A9" w:rsidRDefault="00A871A9" w:rsidP="00A871A9">
            <w:r>
              <w:t>4009120001</w:t>
            </w:r>
          </w:p>
          <w:p w14:paraId="5CABC1AE" w14:textId="77777777" w:rsidR="00A871A9" w:rsidRDefault="00A871A9" w:rsidP="00A871A9">
            <w:r>
              <w:t>4009120009</w:t>
            </w:r>
          </w:p>
          <w:p w14:paraId="44320DF2" w14:textId="77777777" w:rsidR="00A871A9" w:rsidRDefault="00A871A9" w:rsidP="00A871A9">
            <w:r>
              <w:t>4009210000</w:t>
            </w:r>
          </w:p>
          <w:p w14:paraId="4F4DDFAB" w14:textId="77777777" w:rsidR="00A871A9" w:rsidRDefault="00A871A9" w:rsidP="00A871A9">
            <w:r>
              <w:t>4009220001</w:t>
            </w:r>
          </w:p>
          <w:p w14:paraId="798A8C64" w14:textId="77777777" w:rsidR="00A871A9" w:rsidRDefault="00A871A9" w:rsidP="00A871A9">
            <w:r>
              <w:t>4009220009</w:t>
            </w:r>
          </w:p>
          <w:p w14:paraId="5338E066" w14:textId="77777777" w:rsidR="00A871A9" w:rsidRDefault="00A871A9" w:rsidP="00A871A9">
            <w:r>
              <w:t>4009310000</w:t>
            </w:r>
          </w:p>
          <w:p w14:paraId="48057D80" w14:textId="77777777" w:rsidR="00A871A9" w:rsidRDefault="00A871A9" w:rsidP="00A871A9">
            <w:r>
              <w:t>4009320000</w:t>
            </w:r>
          </w:p>
          <w:p w14:paraId="15AC662D" w14:textId="77777777" w:rsidR="00A871A9" w:rsidRDefault="00A871A9" w:rsidP="00A871A9">
            <w:r>
              <w:t>4009410000</w:t>
            </w:r>
          </w:p>
          <w:p w14:paraId="11D89B8D" w14:textId="77777777" w:rsidR="00A871A9" w:rsidRDefault="00A871A9" w:rsidP="00A871A9">
            <w:r>
              <w:t>4009420000</w:t>
            </w:r>
          </w:p>
          <w:p w14:paraId="3DD42379" w14:textId="77777777" w:rsidR="00A871A9" w:rsidRDefault="00A871A9" w:rsidP="00A871A9">
            <w:r>
              <w:t>7304410008</w:t>
            </w:r>
          </w:p>
          <w:p w14:paraId="0E61BC17" w14:textId="77777777" w:rsidR="00A871A9" w:rsidRDefault="00A871A9" w:rsidP="00A871A9">
            <w:r>
              <w:t>7304499309</w:t>
            </w:r>
          </w:p>
          <w:p w14:paraId="56797DBE" w14:textId="77777777" w:rsidR="00A871A9" w:rsidRDefault="00A871A9" w:rsidP="00A871A9">
            <w:r>
              <w:t>7307210009</w:t>
            </w:r>
          </w:p>
          <w:p w14:paraId="0DD9D57E" w14:textId="77777777" w:rsidR="00A871A9" w:rsidRDefault="00A871A9" w:rsidP="00A871A9">
            <w:r>
              <w:t>7307221000</w:t>
            </w:r>
          </w:p>
          <w:p w14:paraId="78DFF2B9" w14:textId="77777777" w:rsidR="00A871A9" w:rsidRDefault="00A871A9" w:rsidP="00A871A9">
            <w:r>
              <w:t>7307229000</w:t>
            </w:r>
          </w:p>
          <w:p w14:paraId="426FAD00" w14:textId="77777777" w:rsidR="00A871A9" w:rsidRDefault="00A871A9" w:rsidP="00A871A9">
            <w:r>
              <w:t>7307</w:t>
            </w:r>
          </w:p>
          <w:p w14:paraId="514CB456" w14:textId="77777777" w:rsidR="00A871A9" w:rsidRDefault="00A871A9" w:rsidP="00A871A9">
            <w:r>
              <w:t>7307291008</w:t>
            </w:r>
          </w:p>
          <w:p w14:paraId="06AF3132" w14:textId="77777777" w:rsidR="00A871A9" w:rsidRDefault="00A871A9" w:rsidP="00A871A9">
            <w:r>
              <w:t>7307298009</w:t>
            </w:r>
          </w:p>
          <w:p w14:paraId="09FEF880" w14:textId="77777777" w:rsidR="00A871A9" w:rsidRDefault="00A871A9" w:rsidP="00A871A9">
            <w:r>
              <w:t>7311001100</w:t>
            </w:r>
          </w:p>
          <w:p w14:paraId="158FF5DC" w14:textId="77777777" w:rsidR="00A871A9" w:rsidRDefault="00A871A9" w:rsidP="00A871A9">
            <w:r>
              <w:lastRenderedPageBreak/>
              <w:t>7311001300</w:t>
            </w:r>
          </w:p>
          <w:p w14:paraId="4ED7A49B" w14:textId="77777777" w:rsidR="00A871A9" w:rsidRDefault="00A871A9" w:rsidP="00A871A9">
            <w:r>
              <w:t>7311001900</w:t>
            </w:r>
          </w:p>
          <w:p w14:paraId="41D2A42D" w14:textId="77777777" w:rsidR="00A871A9" w:rsidRDefault="00A871A9" w:rsidP="00A871A9">
            <w:r>
              <w:t>7311003000</w:t>
            </w:r>
          </w:p>
          <w:p w14:paraId="48F13255" w14:textId="77777777" w:rsidR="00A871A9" w:rsidRDefault="00A871A9" w:rsidP="00A871A9">
            <w:r>
              <w:t>7311009100</w:t>
            </w:r>
          </w:p>
          <w:p w14:paraId="6824B481" w14:textId="77777777" w:rsidR="00A871A9" w:rsidRDefault="00A871A9" w:rsidP="00A871A9">
            <w:r>
              <w:t>840991</w:t>
            </w:r>
          </w:p>
          <w:p w14:paraId="632D9998" w14:textId="77777777" w:rsidR="00A871A9" w:rsidRDefault="00A871A9" w:rsidP="00A871A9">
            <w:r>
              <w:t>8409910001</w:t>
            </w:r>
          </w:p>
          <w:p w14:paraId="676A492A" w14:textId="77777777" w:rsidR="00A871A9" w:rsidRDefault="00A871A9" w:rsidP="00A871A9">
            <w:r>
              <w:t>8409910002</w:t>
            </w:r>
          </w:p>
          <w:p w14:paraId="7385AE24" w14:textId="77777777" w:rsidR="00A871A9" w:rsidRDefault="00A871A9" w:rsidP="00A871A9">
            <w:r>
              <w:t>8409910008</w:t>
            </w:r>
          </w:p>
          <w:p w14:paraId="6A768BC5" w14:textId="77777777" w:rsidR="00A871A9" w:rsidRDefault="00A871A9" w:rsidP="00A871A9">
            <w:r>
              <w:t>8409990001</w:t>
            </w:r>
          </w:p>
          <w:p w14:paraId="60DCE599" w14:textId="77777777" w:rsidR="00A871A9" w:rsidRDefault="00A871A9" w:rsidP="00A871A9">
            <w:r>
              <w:t>8409990009</w:t>
            </w:r>
          </w:p>
          <w:p w14:paraId="1561010A" w14:textId="77777777" w:rsidR="00A871A9" w:rsidRDefault="00A871A9" w:rsidP="00A871A9">
            <w:r>
              <w:t>8414592000</w:t>
            </w:r>
          </w:p>
          <w:p w14:paraId="4571AA09" w14:textId="77777777" w:rsidR="00A871A9" w:rsidRDefault="00A871A9" w:rsidP="00A871A9">
            <w:r>
              <w:t>8414594000</w:t>
            </w:r>
          </w:p>
          <w:p w14:paraId="3494E719" w14:textId="77777777" w:rsidR="00A871A9" w:rsidRDefault="00A871A9" w:rsidP="00A871A9">
            <w:r>
              <w:t>8414598000</w:t>
            </w:r>
          </w:p>
          <w:p w14:paraId="4F727D07" w14:textId="77777777" w:rsidR="00A871A9" w:rsidRDefault="00A871A9" w:rsidP="00A871A9">
            <w:r>
              <w:t>8419500000</w:t>
            </w:r>
          </w:p>
          <w:p w14:paraId="7633524D" w14:textId="77777777" w:rsidR="00A871A9" w:rsidRDefault="00A871A9" w:rsidP="00A871A9">
            <w:r>
              <w:t>84811</w:t>
            </w:r>
          </w:p>
          <w:p w14:paraId="29E94F3B" w14:textId="77777777" w:rsidR="00A871A9" w:rsidRDefault="00A871A9" w:rsidP="00A871A9">
            <w:r>
              <w:t>8481100500</w:t>
            </w:r>
          </w:p>
          <w:p w14:paraId="76915CA0" w14:textId="77777777" w:rsidR="00A871A9" w:rsidRDefault="00A871A9" w:rsidP="00A871A9">
            <w:r>
              <w:t>8481101908</w:t>
            </w:r>
          </w:p>
          <w:p w14:paraId="419B704B" w14:textId="77777777" w:rsidR="00A871A9" w:rsidRDefault="00A871A9" w:rsidP="00A871A9">
            <w:r>
              <w:t>8481109902</w:t>
            </w:r>
          </w:p>
          <w:p w14:paraId="032FC4FE" w14:textId="77777777" w:rsidR="00A871A9" w:rsidRDefault="00A871A9" w:rsidP="00A871A9">
            <w:r>
              <w:t>8481109908</w:t>
            </w:r>
          </w:p>
          <w:p w14:paraId="5AA4EC49" w14:textId="77777777" w:rsidR="00A871A9" w:rsidRDefault="00A871A9" w:rsidP="00A871A9">
            <w:r>
              <w:t>84818</w:t>
            </w:r>
          </w:p>
          <w:p w14:paraId="04098637" w14:textId="77777777" w:rsidR="00A871A9" w:rsidRDefault="00A871A9" w:rsidP="00A871A9">
            <w:r>
              <w:t>8481801100</w:t>
            </w:r>
          </w:p>
          <w:p w14:paraId="7C6EA05A" w14:textId="77777777" w:rsidR="00A871A9" w:rsidRDefault="00A871A9" w:rsidP="00A871A9">
            <w:r>
              <w:t>8481805100</w:t>
            </w:r>
          </w:p>
          <w:p w14:paraId="3B0A9BA0" w14:textId="77777777" w:rsidR="00A871A9" w:rsidRDefault="00A871A9" w:rsidP="00A871A9">
            <w:r>
              <w:t>8481805910</w:t>
            </w:r>
          </w:p>
          <w:p w14:paraId="21011794" w14:textId="77777777" w:rsidR="00A871A9" w:rsidRDefault="00A871A9" w:rsidP="00A871A9">
            <w:r>
              <w:t>8481805990</w:t>
            </w:r>
          </w:p>
          <w:p w14:paraId="41F2430F" w14:textId="77777777" w:rsidR="00A871A9" w:rsidRDefault="00A871A9" w:rsidP="00A871A9">
            <w:r>
              <w:t>8481806100</w:t>
            </w:r>
          </w:p>
          <w:p w14:paraId="06037C6E" w14:textId="77777777" w:rsidR="00A871A9" w:rsidRDefault="00A871A9" w:rsidP="00A871A9">
            <w:r>
              <w:t>8481806310</w:t>
            </w:r>
          </w:p>
          <w:p w14:paraId="4EC9439A" w14:textId="77777777" w:rsidR="00A871A9" w:rsidRDefault="00A871A9" w:rsidP="00A871A9">
            <w:r>
              <w:t>8481806320</w:t>
            </w:r>
          </w:p>
          <w:p w14:paraId="1A335B44" w14:textId="77777777" w:rsidR="00A871A9" w:rsidRDefault="00A871A9" w:rsidP="00A871A9">
            <w:r>
              <w:t>8481806390</w:t>
            </w:r>
          </w:p>
          <w:p w14:paraId="3F40FDE5" w14:textId="77777777" w:rsidR="00A871A9" w:rsidRDefault="00A871A9" w:rsidP="00A871A9">
            <w:r>
              <w:t>8481806900</w:t>
            </w:r>
          </w:p>
          <w:p w14:paraId="3B590AE4" w14:textId="77777777" w:rsidR="00A871A9" w:rsidRDefault="00A871A9" w:rsidP="00A871A9">
            <w:r>
              <w:t>8481807100</w:t>
            </w:r>
          </w:p>
          <w:p w14:paraId="6203985B" w14:textId="77777777" w:rsidR="00A871A9" w:rsidRDefault="00A871A9" w:rsidP="00A871A9">
            <w:r>
              <w:t>8481807310</w:t>
            </w:r>
          </w:p>
          <w:p w14:paraId="3EF8B87F" w14:textId="77777777" w:rsidR="00A871A9" w:rsidRDefault="00A871A9" w:rsidP="00A871A9">
            <w:r>
              <w:t>8481807320</w:t>
            </w:r>
          </w:p>
          <w:p w14:paraId="66CAA704" w14:textId="77777777" w:rsidR="00A871A9" w:rsidRDefault="00A871A9" w:rsidP="00A871A9">
            <w:r>
              <w:t>8481808110</w:t>
            </w:r>
          </w:p>
          <w:p w14:paraId="07763E37" w14:textId="77777777" w:rsidR="00A871A9" w:rsidRDefault="00A871A9" w:rsidP="00A871A9">
            <w:r>
              <w:t>8481808120</w:t>
            </w:r>
          </w:p>
          <w:p w14:paraId="5E3D7DD3" w14:textId="77777777" w:rsidR="00A871A9" w:rsidRDefault="00A871A9" w:rsidP="00A871A9">
            <w:r>
              <w:lastRenderedPageBreak/>
              <w:t>8481808199</w:t>
            </w:r>
          </w:p>
          <w:p w14:paraId="7810EA2E" w14:textId="77777777" w:rsidR="00A871A9" w:rsidRDefault="00A871A9" w:rsidP="00A871A9">
            <w:r>
              <w:t>8481808501</w:t>
            </w:r>
          </w:p>
          <w:p w14:paraId="3BF4E172" w14:textId="77777777" w:rsidR="00A871A9" w:rsidRDefault="00A871A9" w:rsidP="00A871A9">
            <w:r>
              <w:t>8481808502</w:t>
            </w:r>
          </w:p>
          <w:p w14:paraId="3C799A45" w14:textId="77777777" w:rsidR="00A871A9" w:rsidRDefault="00A871A9" w:rsidP="00A871A9">
            <w:r>
              <w:t>8481808507</w:t>
            </w:r>
          </w:p>
          <w:p w14:paraId="20202A53" w14:textId="77777777" w:rsidR="00A871A9" w:rsidRDefault="00A871A9" w:rsidP="00A871A9">
            <w:r>
              <w:t>8481808508</w:t>
            </w:r>
          </w:p>
          <w:p w14:paraId="0D048327" w14:textId="77777777" w:rsidR="00A871A9" w:rsidRDefault="00A871A9" w:rsidP="00A871A9">
            <w:r>
              <w:t>8481809903</w:t>
            </w:r>
          </w:p>
          <w:p w14:paraId="01283036" w14:textId="77777777" w:rsidR="00A871A9" w:rsidRDefault="00A871A9" w:rsidP="00A871A9">
            <w:r>
              <w:t>8481809907</w:t>
            </w:r>
          </w:p>
          <w:p w14:paraId="7DCE2E34" w14:textId="77777777" w:rsidR="00A871A9" w:rsidRDefault="00A871A9" w:rsidP="00A871A9">
            <w:r>
              <w:t>8481900000</w:t>
            </w:r>
          </w:p>
          <w:p w14:paraId="69CF6FA2" w14:textId="77777777" w:rsidR="00A871A9" w:rsidRDefault="00A871A9" w:rsidP="00A871A9">
            <w:r>
              <w:t>8536501109</w:t>
            </w:r>
          </w:p>
          <w:p w14:paraId="55FA9110" w14:textId="77777777" w:rsidR="00A871A9" w:rsidRDefault="00A871A9" w:rsidP="00A871A9">
            <w:r>
              <w:t>8536501509</w:t>
            </w:r>
          </w:p>
          <w:p w14:paraId="089BEC48" w14:textId="77777777" w:rsidR="00A871A9" w:rsidRDefault="00A871A9" w:rsidP="00A871A9">
            <w:r>
              <w:t>8536501907</w:t>
            </w:r>
          </w:p>
          <w:p w14:paraId="60C434FC" w14:textId="77777777" w:rsidR="00A871A9" w:rsidRDefault="00A871A9" w:rsidP="00A871A9">
            <w:r>
              <w:t>85371</w:t>
            </w:r>
          </w:p>
          <w:p w14:paraId="6231958A" w14:textId="77777777" w:rsidR="00A871A9" w:rsidRDefault="00A871A9" w:rsidP="00A871A9">
            <w:r>
              <w:t>8537101000</w:t>
            </w:r>
          </w:p>
          <w:p w14:paraId="2342C1DA" w14:textId="77777777" w:rsidR="00A871A9" w:rsidRDefault="00A871A9" w:rsidP="00A871A9">
            <w:r>
              <w:t>8537109100</w:t>
            </w:r>
          </w:p>
          <w:p w14:paraId="53137F31" w14:textId="77777777" w:rsidR="00A871A9" w:rsidRDefault="00A871A9" w:rsidP="00A871A9">
            <w:r>
              <w:t>8537109900</w:t>
            </w:r>
          </w:p>
          <w:p w14:paraId="2E036114" w14:textId="77777777" w:rsidR="00A871A9" w:rsidRDefault="00A871A9" w:rsidP="00A871A9">
            <w:r>
              <w:t>8708999709</w:t>
            </w:r>
          </w:p>
          <w:p w14:paraId="52B013C8" w14:textId="77777777" w:rsidR="00A871A9" w:rsidRDefault="00A871A9" w:rsidP="00A871A9">
            <w:r>
              <w:t>90262</w:t>
            </w:r>
          </w:p>
          <w:p w14:paraId="47F3BF7D" w14:textId="77777777" w:rsidR="00A871A9" w:rsidRDefault="00A871A9" w:rsidP="00A871A9">
            <w:r>
              <w:t>9026202000</w:t>
            </w:r>
          </w:p>
          <w:p w14:paraId="6D060476" w14:textId="77777777" w:rsidR="00A871A9" w:rsidRDefault="00A871A9" w:rsidP="00A871A9">
            <w:r>
              <w:t>9026204000</w:t>
            </w:r>
          </w:p>
          <w:p w14:paraId="1AE60BD8" w14:textId="77777777" w:rsidR="00A871A9" w:rsidRDefault="00A871A9" w:rsidP="00A871A9">
            <w:r>
              <w:t>9026208000</w:t>
            </w:r>
          </w:p>
          <w:p w14:paraId="06612361" w14:textId="77777777" w:rsidR="00A871A9" w:rsidRDefault="00A871A9" w:rsidP="00A871A9">
            <w:r>
              <w:t>9026900000</w:t>
            </w:r>
          </w:p>
          <w:p w14:paraId="579705C5" w14:textId="77777777" w:rsidR="00A871A9" w:rsidRDefault="00A871A9" w:rsidP="00A871A9">
            <w:r>
              <w:t>9031</w:t>
            </w:r>
          </w:p>
          <w:p w14:paraId="57C545FC" w14:textId="77777777" w:rsidR="00A871A9" w:rsidRDefault="00A871A9" w:rsidP="00A871A9">
            <w:r>
              <w:t>9031410000</w:t>
            </w:r>
          </w:p>
          <w:p w14:paraId="461AB235" w14:textId="77777777" w:rsidR="00A871A9" w:rsidRDefault="00A871A9" w:rsidP="00A871A9">
            <w:r>
              <w:t>9031491000</w:t>
            </w:r>
          </w:p>
          <w:p w14:paraId="0933770B" w14:textId="77777777" w:rsidR="00A871A9" w:rsidRDefault="00A871A9" w:rsidP="00A871A9">
            <w:r>
              <w:t>9031499000</w:t>
            </w:r>
          </w:p>
          <w:p w14:paraId="166AA808" w14:textId="77777777" w:rsidR="00A871A9" w:rsidRDefault="00A871A9" w:rsidP="00A871A9">
            <w:r>
              <w:t>9031803200</w:t>
            </w:r>
          </w:p>
          <w:p w14:paraId="14BCF5E1" w14:textId="77777777" w:rsidR="00A871A9" w:rsidRDefault="00A871A9" w:rsidP="00A871A9">
            <w:r>
              <w:t>9031803400</w:t>
            </w:r>
          </w:p>
          <w:p w14:paraId="30316A58" w14:textId="77777777" w:rsidR="00A871A9" w:rsidRDefault="00A871A9" w:rsidP="00A871A9">
            <w:r>
              <w:t>9031803800</w:t>
            </w:r>
          </w:p>
          <w:p w14:paraId="72C96EE2" w14:textId="77777777" w:rsidR="00A871A9" w:rsidRDefault="00A871A9" w:rsidP="00A871A9">
            <w:r>
              <w:t>9031809100</w:t>
            </w:r>
          </w:p>
          <w:p w14:paraId="34AFC7CB" w14:textId="77777777" w:rsidR="00A871A9" w:rsidRDefault="00A871A9" w:rsidP="00A871A9">
            <w:r>
              <w:t>9031809800</w:t>
            </w:r>
          </w:p>
          <w:p w14:paraId="56907B9B" w14:textId="77777777" w:rsidR="00A871A9" w:rsidRDefault="00A871A9" w:rsidP="00A871A9">
            <w:r>
              <w:t>9031902000</w:t>
            </w:r>
          </w:p>
          <w:p w14:paraId="7FE2C05F" w14:textId="77777777" w:rsidR="00A871A9" w:rsidRDefault="00A871A9" w:rsidP="00A871A9">
            <w:r>
              <w:t>9031903000</w:t>
            </w:r>
          </w:p>
          <w:p w14:paraId="4DECF299" w14:textId="38FAFF43" w:rsidR="00A871A9" w:rsidRPr="00A871A9" w:rsidRDefault="00A871A9" w:rsidP="00A871A9">
            <w:pPr>
              <w:pStyle w:val="af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7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9032890000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3B5D8" w14:textId="101F85D5" w:rsidR="00A871A9" w:rsidRPr="00F47A65" w:rsidRDefault="00A871A9" w:rsidP="00A871A9">
            <w:r>
              <w:lastRenderedPageBreak/>
              <w:t>ТР ТС 018/2011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E03B6" w14:textId="77777777" w:rsidR="00A871A9" w:rsidRDefault="00A871A9" w:rsidP="00A871A9">
            <w:r>
              <w:t>ТР ТС 018/2011</w:t>
            </w:r>
          </w:p>
          <w:p w14:paraId="45C133F6" w14:textId="77777777" w:rsidR="00A871A9" w:rsidRDefault="00A871A9" w:rsidP="00A871A9">
            <w:r>
              <w:t>Правила ООН № 67</w:t>
            </w:r>
          </w:p>
          <w:p w14:paraId="1FF32BDA" w14:textId="77777777" w:rsidR="00A871A9" w:rsidRDefault="00A871A9" w:rsidP="00A871A9">
            <w:r>
              <w:t>Правила ООН № 110</w:t>
            </w:r>
          </w:p>
          <w:p w14:paraId="4EE6089C" w14:textId="77777777" w:rsidR="00A871A9" w:rsidRDefault="00A871A9" w:rsidP="00A871A9">
            <w:r>
              <w:t>Правила ООН № 115</w:t>
            </w:r>
          </w:p>
          <w:p w14:paraId="69E52E46" w14:textId="77777777" w:rsidR="00A871A9" w:rsidRDefault="00A871A9" w:rsidP="00A871A9">
            <w:r>
              <w:t>ГОСТ ISO 11439</w:t>
            </w:r>
          </w:p>
          <w:p w14:paraId="182D18F6" w14:textId="77777777" w:rsidR="00A871A9" w:rsidRDefault="00A871A9" w:rsidP="00A871A9">
            <w:r>
              <w:t xml:space="preserve">ГОСТ 25651 </w:t>
            </w:r>
          </w:p>
          <w:p w14:paraId="15234D91" w14:textId="77777777" w:rsidR="00A871A9" w:rsidRDefault="00A871A9" w:rsidP="00A871A9">
            <w:r>
              <w:t>ГОСТ 10362</w:t>
            </w:r>
          </w:p>
          <w:p w14:paraId="06636FFF" w14:textId="77777777" w:rsidR="00A871A9" w:rsidRDefault="00A871A9" w:rsidP="00A871A9">
            <w:r>
              <w:t>ГОСТ 33986</w:t>
            </w:r>
          </w:p>
          <w:p w14:paraId="2FCC4595" w14:textId="77777777" w:rsidR="00A871A9" w:rsidRDefault="00A871A9" w:rsidP="00A871A9">
            <w:r>
              <w:t>ГОСТ Р 51753</w:t>
            </w:r>
          </w:p>
          <w:p w14:paraId="7303E646" w14:textId="4A962498" w:rsidR="00A871A9" w:rsidRPr="00A871A9" w:rsidRDefault="00A871A9" w:rsidP="00A871A9">
            <w:r>
              <w:t>ГОСТ 3940</w:t>
            </w:r>
          </w:p>
        </w:tc>
      </w:tr>
      <w:tr w:rsidR="00A871A9" w:rsidRPr="00F47A65" w14:paraId="7796795D" w14:textId="77777777" w:rsidTr="004A2D6A">
        <w:trPr>
          <w:trHeight w:val="11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68EAC" w14:textId="7D06AF49" w:rsidR="00A871A9" w:rsidRPr="00F47A65" w:rsidRDefault="00A871A9" w:rsidP="00A871A9">
            <w:pPr>
              <w:spacing w:after="160" w:line="259" w:lineRule="auto"/>
            </w:pPr>
            <w:r w:rsidRPr="000748EE">
              <w:lastRenderedPageBreak/>
              <w:t>3.1.4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C3EB8" w14:textId="047F7C15" w:rsidR="00A871A9" w:rsidRPr="00F47A65" w:rsidRDefault="00A871A9" w:rsidP="00A871A9">
            <w:r>
              <w:t>Системы нейтрализации отработавших газов, в т.ч. сменные каталитические нейтрализаторы (за исключением систем нейтрализации на основе мочевины)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7EF26" w14:textId="77777777" w:rsidR="00A871A9" w:rsidRDefault="00A871A9" w:rsidP="00A871A9">
            <w:pPr>
              <w:ind w:right="-143"/>
            </w:pPr>
            <w:r>
              <w:t>1с, 2с, 3с, 9с, 10с, 11с</w:t>
            </w:r>
          </w:p>
          <w:p w14:paraId="45AED157" w14:textId="762E3D26" w:rsidR="00A871A9" w:rsidRPr="00F47A65" w:rsidRDefault="00A871A9" w:rsidP="00A871A9">
            <w:r>
              <w:t>Сертификация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CCB6B" w14:textId="77777777" w:rsidR="00A871A9" w:rsidRDefault="00A871A9" w:rsidP="00A871A9">
            <w:r>
              <w:t>7115</w:t>
            </w:r>
          </w:p>
          <w:p w14:paraId="2544C860" w14:textId="77777777" w:rsidR="00A871A9" w:rsidRDefault="00A871A9" w:rsidP="00A871A9">
            <w:r>
              <w:t>7115100000</w:t>
            </w:r>
          </w:p>
          <w:p w14:paraId="5AC7D20E" w14:textId="77777777" w:rsidR="00A871A9" w:rsidRDefault="00A871A9" w:rsidP="00A871A9">
            <w:r>
              <w:t>7115900000</w:t>
            </w:r>
          </w:p>
          <w:p w14:paraId="3ED2525B" w14:textId="77777777" w:rsidR="00A871A9" w:rsidRDefault="00A871A9" w:rsidP="00A871A9">
            <w:r>
              <w:t>8421396000</w:t>
            </w:r>
          </w:p>
          <w:p w14:paraId="5EA1CECB" w14:textId="25AE3CC9" w:rsidR="00A871A9" w:rsidRPr="00A871A9" w:rsidRDefault="00A871A9" w:rsidP="00A871A9">
            <w:pPr>
              <w:pStyle w:val="af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7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8421398007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739EF" w14:textId="285EA8B0" w:rsidR="00A871A9" w:rsidRPr="00F47A65" w:rsidRDefault="00A871A9" w:rsidP="00A871A9">
            <w:r>
              <w:t>ТР ТС 018/2011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A2E38" w14:textId="77777777" w:rsidR="00A871A9" w:rsidRDefault="00A871A9" w:rsidP="00A871A9">
            <w:r>
              <w:t>ТР ТС 018/2011</w:t>
            </w:r>
          </w:p>
          <w:p w14:paraId="344C02B8" w14:textId="77777777" w:rsidR="00A871A9" w:rsidRDefault="00A871A9" w:rsidP="00A871A9">
            <w:r>
              <w:t>Правила ООН № 103</w:t>
            </w:r>
          </w:p>
          <w:p w14:paraId="5EC646C9" w14:textId="631127A8" w:rsidR="00A871A9" w:rsidRPr="00A871A9" w:rsidRDefault="00A871A9" w:rsidP="00A871A9">
            <w:r>
              <w:t>Правила ООН № 83</w:t>
            </w:r>
          </w:p>
        </w:tc>
      </w:tr>
      <w:tr w:rsidR="00A871A9" w:rsidRPr="00F47A65" w14:paraId="4957B6E7" w14:textId="77777777" w:rsidTr="004A2D6A">
        <w:trPr>
          <w:trHeight w:val="11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AE31D" w14:textId="242B3791" w:rsidR="00A871A9" w:rsidRPr="00F47A65" w:rsidRDefault="00A871A9" w:rsidP="00A871A9">
            <w:pPr>
              <w:spacing w:after="160" w:line="259" w:lineRule="auto"/>
            </w:pPr>
            <w:r w:rsidRPr="000748EE">
              <w:t>3.1.5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F7FDB" w14:textId="77777777" w:rsidR="00A871A9" w:rsidRDefault="00A871A9" w:rsidP="00A871A9">
            <w:r>
              <w:t>Сменные системы выпуска отработавших газов двигателей, в т.ч. глушители и резонаторы</w:t>
            </w:r>
          </w:p>
          <w:p w14:paraId="36A7B2F7" w14:textId="77777777" w:rsidR="00A871A9" w:rsidRPr="00F47A65" w:rsidRDefault="00A871A9" w:rsidP="00A871A9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8C7A7" w14:textId="77777777" w:rsidR="00A871A9" w:rsidRDefault="00A871A9" w:rsidP="00A871A9">
            <w:pPr>
              <w:ind w:right="-143"/>
            </w:pPr>
            <w:r>
              <w:t>1с, 2с, 3с, 9с, 10с, 11с</w:t>
            </w:r>
          </w:p>
          <w:p w14:paraId="5A8988FE" w14:textId="53703C5D" w:rsidR="00A871A9" w:rsidRPr="00F47A65" w:rsidRDefault="00A871A9" w:rsidP="00A871A9">
            <w:r>
              <w:t>Сертификация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8AECE" w14:textId="77777777" w:rsidR="00A871A9" w:rsidRDefault="00A871A9" w:rsidP="00A871A9">
            <w:r>
              <w:t>8708923509</w:t>
            </w:r>
          </w:p>
          <w:p w14:paraId="14E6C159" w14:textId="77777777" w:rsidR="00A871A9" w:rsidRDefault="00A871A9" w:rsidP="00A871A9">
            <w:r>
              <w:t>8708929109</w:t>
            </w:r>
          </w:p>
          <w:p w14:paraId="69595B40" w14:textId="739422C2" w:rsidR="00A871A9" w:rsidRPr="00A871A9" w:rsidRDefault="00A871A9" w:rsidP="00A871A9">
            <w:pPr>
              <w:pStyle w:val="af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7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8708929909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EA46E" w14:textId="15066BDC" w:rsidR="00A871A9" w:rsidRPr="00F47A65" w:rsidRDefault="00A871A9" w:rsidP="00A871A9">
            <w:r>
              <w:t>ТР ТС 018/2011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4824E" w14:textId="77777777" w:rsidR="00A871A9" w:rsidRDefault="00A871A9" w:rsidP="00A871A9">
            <w:r>
              <w:t>ТР ТС 018/2011</w:t>
            </w:r>
          </w:p>
          <w:p w14:paraId="54E7CAB1" w14:textId="77777777" w:rsidR="00A871A9" w:rsidRDefault="00A871A9" w:rsidP="00A871A9">
            <w:pPr>
              <w:widowControl w:val="0"/>
              <w:jc w:val="both"/>
            </w:pPr>
            <w:r>
              <w:t xml:space="preserve">Правила ООН № 59 </w:t>
            </w:r>
          </w:p>
          <w:p w14:paraId="5B57D8C4" w14:textId="77777777" w:rsidR="00A871A9" w:rsidRDefault="00A871A9" w:rsidP="00A871A9">
            <w:pPr>
              <w:widowControl w:val="0"/>
              <w:jc w:val="both"/>
            </w:pPr>
            <w:r>
              <w:t>Правила ООН № 51</w:t>
            </w:r>
          </w:p>
          <w:p w14:paraId="5423C9B1" w14:textId="77777777" w:rsidR="00A871A9" w:rsidRDefault="00A871A9" w:rsidP="00A871A9">
            <w:pPr>
              <w:widowControl w:val="0"/>
              <w:jc w:val="both"/>
            </w:pPr>
            <w:r>
              <w:t xml:space="preserve">Правила ООН № 92 </w:t>
            </w:r>
          </w:p>
          <w:p w14:paraId="7BFD7A1E" w14:textId="77777777" w:rsidR="00A871A9" w:rsidRDefault="00A871A9" w:rsidP="00A871A9">
            <w:pPr>
              <w:widowControl w:val="0"/>
              <w:jc w:val="both"/>
            </w:pPr>
            <w:r>
              <w:t>Правила ООН № 9</w:t>
            </w:r>
          </w:p>
          <w:p w14:paraId="4642C38A" w14:textId="77777777" w:rsidR="00A871A9" w:rsidRDefault="00A871A9" w:rsidP="00A871A9">
            <w:pPr>
              <w:widowControl w:val="0"/>
              <w:jc w:val="both"/>
            </w:pPr>
            <w:r>
              <w:t>Правила ООН № 41</w:t>
            </w:r>
          </w:p>
          <w:p w14:paraId="0A545BAE" w14:textId="77777777" w:rsidR="00A871A9" w:rsidRDefault="00A871A9" w:rsidP="00A871A9">
            <w:pPr>
              <w:widowControl w:val="0"/>
              <w:jc w:val="both"/>
            </w:pPr>
            <w:r>
              <w:t>Правила ООН № 63</w:t>
            </w:r>
          </w:p>
          <w:p w14:paraId="60C6E54D" w14:textId="77777777" w:rsidR="00A871A9" w:rsidRPr="00F47A65" w:rsidRDefault="00A871A9" w:rsidP="00A871A9">
            <w:pPr>
              <w:autoSpaceDE w:val="0"/>
              <w:autoSpaceDN w:val="0"/>
              <w:adjustRightInd w:val="0"/>
            </w:pPr>
          </w:p>
        </w:tc>
      </w:tr>
      <w:tr w:rsidR="00A871A9" w:rsidRPr="00F47A65" w14:paraId="6274BE43" w14:textId="77777777" w:rsidTr="004A2D6A">
        <w:trPr>
          <w:trHeight w:val="11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0A664" w14:textId="614DCDD1" w:rsidR="00A871A9" w:rsidRPr="00F47A65" w:rsidRDefault="00A871A9" w:rsidP="00A871A9">
            <w:pPr>
              <w:spacing w:after="160" w:line="259" w:lineRule="auto"/>
            </w:pPr>
            <w:r w:rsidRPr="000748EE">
              <w:t>3.1.6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DC031" w14:textId="77777777" w:rsidR="00A871A9" w:rsidRDefault="00A871A9" w:rsidP="00A871A9">
            <w:r>
              <w:t>Топливные баки, заливные горловины и пробки топливных баков</w:t>
            </w:r>
          </w:p>
          <w:p w14:paraId="2ACC2871" w14:textId="77777777" w:rsidR="00A871A9" w:rsidRPr="00F47A65" w:rsidRDefault="00A871A9" w:rsidP="00A871A9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2D58A" w14:textId="77777777" w:rsidR="00A871A9" w:rsidRDefault="00A871A9" w:rsidP="00A871A9">
            <w:pPr>
              <w:ind w:right="-143"/>
            </w:pPr>
            <w:r>
              <w:t>1с, 2с, 3с, 9с, 10с, 11с</w:t>
            </w:r>
          </w:p>
          <w:p w14:paraId="116702C0" w14:textId="77777777" w:rsidR="00A871A9" w:rsidRDefault="00A871A9" w:rsidP="00A871A9">
            <w:pPr>
              <w:ind w:right="-143"/>
            </w:pPr>
            <w:r>
              <w:t>Сертификация</w:t>
            </w:r>
          </w:p>
          <w:p w14:paraId="37E1491B" w14:textId="77777777" w:rsidR="00A871A9" w:rsidRDefault="00A871A9" w:rsidP="00A871A9">
            <w:pPr>
              <w:ind w:right="-143"/>
            </w:pPr>
          </w:p>
          <w:p w14:paraId="58BE63FA" w14:textId="77777777" w:rsidR="00A871A9" w:rsidRDefault="00A871A9" w:rsidP="00A871A9">
            <w:pPr>
              <w:ind w:right="-143"/>
            </w:pPr>
            <w:r>
              <w:t>3д, 4д</w:t>
            </w:r>
          </w:p>
          <w:p w14:paraId="75382FEB" w14:textId="0A9D5A2E" w:rsidR="00A871A9" w:rsidRPr="00F47A65" w:rsidRDefault="00A871A9" w:rsidP="00A871A9"/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206F2" w14:textId="77777777" w:rsidR="00A871A9" w:rsidRDefault="00A871A9" w:rsidP="00A871A9">
            <w:r>
              <w:t>3926909709</w:t>
            </w:r>
          </w:p>
          <w:p w14:paraId="5E811ECB" w14:textId="77777777" w:rsidR="00A871A9" w:rsidRDefault="00A871A9" w:rsidP="00A871A9">
            <w:r>
              <w:t>8309909000</w:t>
            </w:r>
          </w:p>
          <w:p w14:paraId="07934568" w14:textId="1A874A62" w:rsidR="00A871A9" w:rsidRPr="00A871A9" w:rsidRDefault="00A871A9" w:rsidP="00A871A9">
            <w:pPr>
              <w:pStyle w:val="af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7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8708999709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A6426" w14:textId="533D5603" w:rsidR="00A871A9" w:rsidRPr="00F47A65" w:rsidRDefault="00A871A9" w:rsidP="00A871A9">
            <w:r>
              <w:t>ТР ТС 018/2011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984B5" w14:textId="77777777" w:rsidR="00A871A9" w:rsidRDefault="00A871A9" w:rsidP="00A871A9">
            <w:r>
              <w:t>ТР ТС 018/2011</w:t>
            </w:r>
          </w:p>
          <w:p w14:paraId="350508DE" w14:textId="77777777" w:rsidR="00A871A9" w:rsidRDefault="00A871A9" w:rsidP="00A871A9">
            <w:pPr>
              <w:widowControl w:val="0"/>
              <w:jc w:val="both"/>
            </w:pPr>
            <w:r>
              <w:t xml:space="preserve">Правила ООН № 34 </w:t>
            </w:r>
          </w:p>
          <w:p w14:paraId="1D3202E5" w14:textId="77777777" w:rsidR="00A871A9" w:rsidRDefault="00A871A9" w:rsidP="00A871A9">
            <w:r>
              <w:t>Правила ООН № 36</w:t>
            </w:r>
          </w:p>
          <w:p w14:paraId="22A5C14B" w14:textId="77777777" w:rsidR="00A871A9" w:rsidRDefault="00A871A9" w:rsidP="00A871A9">
            <w:r>
              <w:t xml:space="preserve"> Правила ООН № 52 </w:t>
            </w:r>
          </w:p>
          <w:p w14:paraId="5040D694" w14:textId="4BF51344" w:rsidR="00A871A9" w:rsidRPr="00F47A65" w:rsidRDefault="00A871A9" w:rsidP="00A871A9">
            <w:pPr>
              <w:snapToGrid w:val="0"/>
              <w:ind w:right="-47"/>
            </w:pPr>
            <w:r>
              <w:t>Правила ООН № 107</w:t>
            </w:r>
          </w:p>
        </w:tc>
      </w:tr>
      <w:tr w:rsidR="00A871A9" w:rsidRPr="00F47A65" w14:paraId="5AFF05A8" w14:textId="77777777" w:rsidTr="004A2D6A">
        <w:trPr>
          <w:trHeight w:val="11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3E9A8" w14:textId="13F0FA50" w:rsidR="00A871A9" w:rsidRPr="00F47A65" w:rsidRDefault="00A871A9" w:rsidP="00A871A9">
            <w:pPr>
              <w:spacing w:after="160" w:line="259" w:lineRule="auto"/>
            </w:pPr>
            <w:r w:rsidRPr="000748EE">
              <w:t>3.1.7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F840A" w14:textId="77777777" w:rsidR="00A871A9" w:rsidRDefault="00A871A9" w:rsidP="00A871A9">
            <w:r>
              <w:t>Колодки с накладками в сборе для дисковых и барабанных тормозов, фрикционные накладки для барабанных и дисковых тормозов</w:t>
            </w:r>
          </w:p>
          <w:p w14:paraId="1817994A" w14:textId="77777777" w:rsidR="00A871A9" w:rsidRPr="00F47A65" w:rsidRDefault="00A871A9" w:rsidP="00A871A9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93738" w14:textId="77777777" w:rsidR="00A871A9" w:rsidRDefault="00A871A9" w:rsidP="00A871A9">
            <w:pPr>
              <w:ind w:right="-143"/>
            </w:pPr>
            <w:r>
              <w:t>1с, 2с, 3с, 9с, 11с</w:t>
            </w:r>
          </w:p>
          <w:p w14:paraId="5C607BC1" w14:textId="1208330B" w:rsidR="00A871A9" w:rsidRPr="00F47A65" w:rsidRDefault="00A871A9" w:rsidP="00A871A9">
            <w:r>
              <w:t>Сертификация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ADC59" w14:textId="77777777" w:rsidR="00A871A9" w:rsidRDefault="00A871A9" w:rsidP="00A871A9">
            <w:r>
              <w:t>6813200009</w:t>
            </w:r>
          </w:p>
          <w:p w14:paraId="53043ABE" w14:textId="77777777" w:rsidR="00A871A9" w:rsidRDefault="00A871A9" w:rsidP="00A871A9">
            <w:r>
              <w:t>6813810009</w:t>
            </w:r>
          </w:p>
          <w:p w14:paraId="644E60E4" w14:textId="77777777" w:rsidR="00A871A9" w:rsidRDefault="00A871A9" w:rsidP="00A871A9">
            <w:r>
              <w:t>8708309109</w:t>
            </w:r>
          </w:p>
          <w:p w14:paraId="7C788D13" w14:textId="2DE7EAD0" w:rsidR="00A871A9" w:rsidRPr="00A871A9" w:rsidRDefault="00A871A9" w:rsidP="00A871A9">
            <w:pPr>
              <w:pStyle w:val="af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7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8708309909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91CAC" w14:textId="3527FB30" w:rsidR="00A871A9" w:rsidRPr="00F47A65" w:rsidRDefault="00A871A9" w:rsidP="00A871A9">
            <w:r>
              <w:t>ТР ТС 018/2011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C412B" w14:textId="77777777" w:rsidR="00A871A9" w:rsidRDefault="00A871A9" w:rsidP="00A871A9">
            <w:r>
              <w:t>ТР ТС 018/2011</w:t>
            </w:r>
          </w:p>
          <w:p w14:paraId="71BCFB90" w14:textId="77777777" w:rsidR="00A871A9" w:rsidRDefault="00A871A9" w:rsidP="00A871A9">
            <w:pPr>
              <w:widowControl w:val="0"/>
              <w:jc w:val="both"/>
            </w:pPr>
            <w:r>
              <w:t>Правила ООН № 90</w:t>
            </w:r>
          </w:p>
          <w:p w14:paraId="7A0BC78F" w14:textId="77777777" w:rsidR="00A871A9" w:rsidRDefault="00A871A9" w:rsidP="00A871A9">
            <w:pPr>
              <w:widowControl w:val="0"/>
              <w:jc w:val="both"/>
            </w:pPr>
            <w:r>
              <w:t xml:space="preserve">Правила ООН № 13 </w:t>
            </w:r>
          </w:p>
          <w:p w14:paraId="30F3A9B8" w14:textId="77777777" w:rsidR="00A871A9" w:rsidRDefault="00A871A9" w:rsidP="00A871A9">
            <w:pPr>
              <w:widowControl w:val="0"/>
              <w:jc w:val="both"/>
            </w:pPr>
            <w:r>
              <w:t>Правила ООН № 13H</w:t>
            </w:r>
          </w:p>
          <w:p w14:paraId="395DB53F" w14:textId="0EC2B98F" w:rsidR="00A871A9" w:rsidRPr="00F47A65" w:rsidRDefault="00A871A9" w:rsidP="00A871A9">
            <w:r>
              <w:t xml:space="preserve">Правила ООН № 78  </w:t>
            </w:r>
          </w:p>
        </w:tc>
      </w:tr>
      <w:tr w:rsidR="00A871A9" w:rsidRPr="00F47A65" w14:paraId="6C84D2E4" w14:textId="77777777" w:rsidTr="004A2D6A">
        <w:trPr>
          <w:trHeight w:val="11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8DAB9" w14:textId="5F5561E3" w:rsidR="00A871A9" w:rsidRPr="00F47A65" w:rsidRDefault="00A871A9" w:rsidP="00A871A9">
            <w:pPr>
              <w:spacing w:after="160" w:line="259" w:lineRule="auto"/>
            </w:pPr>
            <w:r w:rsidRPr="000748EE">
              <w:t>3.1.8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9317B" w14:textId="77777777" w:rsidR="00A871A9" w:rsidRDefault="00A871A9" w:rsidP="00A871A9">
            <w:r>
              <w:t>Аппараты гидравлического тормозного привода:</w:t>
            </w:r>
          </w:p>
          <w:p w14:paraId="350C2ABA" w14:textId="77777777" w:rsidR="00A871A9" w:rsidRDefault="00A871A9" w:rsidP="00A871A9">
            <w:r>
              <w:t>-цилиндры главные тормозные;</w:t>
            </w:r>
          </w:p>
          <w:p w14:paraId="2ED002C1" w14:textId="77777777" w:rsidR="00A871A9" w:rsidRDefault="00A871A9" w:rsidP="00A871A9">
            <w:r>
              <w:t>-скобы дисковых тормозных механизмов;</w:t>
            </w:r>
          </w:p>
          <w:p w14:paraId="7D067024" w14:textId="77777777" w:rsidR="00A871A9" w:rsidRDefault="00A871A9" w:rsidP="00A871A9">
            <w:r>
              <w:t>-колесные тормозные цилиндры барабанных тормозных механизмов;</w:t>
            </w:r>
          </w:p>
          <w:p w14:paraId="7B090099" w14:textId="77777777" w:rsidR="00A871A9" w:rsidRDefault="00A871A9" w:rsidP="00A871A9">
            <w:r>
              <w:t>-регуляторы тормозных сил;</w:t>
            </w:r>
          </w:p>
          <w:p w14:paraId="2368E099" w14:textId="77777777" w:rsidR="00A871A9" w:rsidRDefault="00A871A9" w:rsidP="00A871A9">
            <w:r>
              <w:t xml:space="preserve">- вакуумные и гидравлические (в </w:t>
            </w:r>
            <w:r>
              <w:lastRenderedPageBreak/>
              <w:t>сборе с главными тормозными цилиндрами)  и гидровакуумные и пневмогидравлические усилители;</w:t>
            </w:r>
          </w:p>
          <w:p w14:paraId="113B92C6" w14:textId="097D2088" w:rsidR="00A871A9" w:rsidRPr="00F47A65" w:rsidRDefault="00A871A9" w:rsidP="00A871A9">
            <w:r>
              <w:t>-контрольно-сигнальные устройства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B7CE" w14:textId="77777777" w:rsidR="00A871A9" w:rsidRDefault="00A871A9" w:rsidP="00A871A9">
            <w:pPr>
              <w:ind w:right="-143"/>
            </w:pPr>
            <w:r>
              <w:lastRenderedPageBreak/>
              <w:t>1с, 2с, 3с, 9с, 11с</w:t>
            </w:r>
          </w:p>
          <w:p w14:paraId="357A65CF" w14:textId="13792EBC" w:rsidR="00A871A9" w:rsidRPr="00F47A65" w:rsidRDefault="00A871A9" w:rsidP="00A871A9">
            <w:r>
              <w:t>Сертификация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28E0E" w14:textId="77777777" w:rsidR="00A871A9" w:rsidRDefault="00A871A9" w:rsidP="00A871A9">
            <w:r>
              <w:t>8481805910</w:t>
            </w:r>
          </w:p>
          <w:p w14:paraId="1C108BED" w14:textId="77777777" w:rsidR="00A871A9" w:rsidRDefault="00A871A9" w:rsidP="00A871A9">
            <w:r>
              <w:t>8708309109</w:t>
            </w:r>
          </w:p>
          <w:p w14:paraId="41D4B899" w14:textId="77777777" w:rsidR="00A871A9" w:rsidRDefault="00A871A9" w:rsidP="00A871A9">
            <w:r>
              <w:t>8708309909</w:t>
            </w:r>
          </w:p>
          <w:p w14:paraId="18BA9396" w14:textId="77777777" w:rsidR="00A871A9" w:rsidRDefault="00A871A9" w:rsidP="00A871A9">
            <w:r>
              <w:t>9031908500</w:t>
            </w:r>
          </w:p>
          <w:p w14:paraId="33A092A9" w14:textId="48BC9857" w:rsidR="00A871A9" w:rsidRPr="00A871A9" w:rsidRDefault="00A871A9" w:rsidP="00A871A9">
            <w:pPr>
              <w:pStyle w:val="af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7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9032890000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73CC8" w14:textId="062D19F3" w:rsidR="00A871A9" w:rsidRPr="00F47A65" w:rsidRDefault="00A871A9" w:rsidP="00A871A9">
            <w:r>
              <w:t>ТР ТС 018/2011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938AD" w14:textId="77777777" w:rsidR="00A871A9" w:rsidRDefault="00A871A9" w:rsidP="00A871A9">
            <w:r>
              <w:t>ТР ТС 018/2011</w:t>
            </w:r>
          </w:p>
          <w:p w14:paraId="130FFD92" w14:textId="77777777" w:rsidR="00A871A9" w:rsidRDefault="00A871A9" w:rsidP="00A871A9">
            <w:r>
              <w:t>ГОСТ Р 52431</w:t>
            </w:r>
          </w:p>
          <w:p w14:paraId="677F90C5" w14:textId="77777777" w:rsidR="00A871A9" w:rsidRDefault="00A871A9" w:rsidP="00A871A9">
            <w:r>
              <w:t>ГОСТ 23181</w:t>
            </w:r>
          </w:p>
          <w:p w14:paraId="265380E7" w14:textId="77777777" w:rsidR="00A871A9" w:rsidRPr="00F47A65" w:rsidRDefault="00A871A9" w:rsidP="00A871A9">
            <w:pPr>
              <w:shd w:val="clear" w:color="auto" w:fill="FFFFFF"/>
            </w:pPr>
          </w:p>
        </w:tc>
      </w:tr>
      <w:tr w:rsidR="00A871A9" w:rsidRPr="00F47A65" w14:paraId="0AF98DF8" w14:textId="77777777" w:rsidTr="004A2D6A">
        <w:trPr>
          <w:trHeight w:val="11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5EC7" w14:textId="23E1C164" w:rsidR="00A871A9" w:rsidRPr="00F47A65" w:rsidRDefault="00A871A9" w:rsidP="00A871A9">
            <w:pPr>
              <w:spacing w:after="160" w:line="259" w:lineRule="auto"/>
            </w:pPr>
            <w:r w:rsidRPr="000748EE">
              <w:lastRenderedPageBreak/>
              <w:t>3.1.9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4DB6B" w14:textId="77777777" w:rsidR="00A871A9" w:rsidRDefault="00A871A9" w:rsidP="00A871A9">
            <w:r>
              <w:t>Трубки и шланги, в т.ч. витые шланги (в т.ч. с применением материала на основе полиамидов 11 и 12) гидравлических систем тормозного привода, сцепления и рулевого привода.)</w:t>
            </w:r>
          </w:p>
          <w:p w14:paraId="698FCC23" w14:textId="77777777" w:rsidR="00A871A9" w:rsidRPr="00F47A65" w:rsidRDefault="00A871A9" w:rsidP="00A871A9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25349" w14:textId="77777777" w:rsidR="00A871A9" w:rsidRDefault="00A871A9" w:rsidP="00A871A9">
            <w:pPr>
              <w:ind w:right="-143"/>
            </w:pPr>
            <w:r>
              <w:t>1с, 2с, 3с, 9с, 10с, 11с</w:t>
            </w:r>
          </w:p>
          <w:p w14:paraId="4C973E5E" w14:textId="64E2194B" w:rsidR="00A871A9" w:rsidRPr="00F47A65" w:rsidRDefault="00A871A9" w:rsidP="00A871A9">
            <w:r>
              <w:t>Сертификация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1432A" w14:textId="77777777" w:rsidR="00A871A9" w:rsidRDefault="00A871A9" w:rsidP="00A871A9">
            <w:r>
              <w:t>3917</w:t>
            </w:r>
          </w:p>
          <w:p w14:paraId="52AA71D5" w14:textId="77777777" w:rsidR="00A871A9" w:rsidRDefault="00A871A9" w:rsidP="00A871A9">
            <w:r>
              <w:t>3917101000</w:t>
            </w:r>
          </w:p>
          <w:p w14:paraId="6FDDCE78" w14:textId="77777777" w:rsidR="00A871A9" w:rsidRDefault="00A871A9" w:rsidP="00A871A9">
            <w:r>
              <w:t>3917109000</w:t>
            </w:r>
          </w:p>
          <w:p w14:paraId="2B46C67C" w14:textId="77777777" w:rsidR="00A871A9" w:rsidRDefault="00A871A9" w:rsidP="00A871A9">
            <w:r>
              <w:t>3917211000</w:t>
            </w:r>
          </w:p>
          <w:p w14:paraId="5539444F" w14:textId="77777777" w:rsidR="00A871A9" w:rsidRDefault="00A871A9" w:rsidP="00A871A9">
            <w:r>
              <w:t>3917219001</w:t>
            </w:r>
          </w:p>
          <w:p w14:paraId="10FE6C8F" w14:textId="77777777" w:rsidR="00A871A9" w:rsidRDefault="00A871A9" w:rsidP="00A871A9">
            <w:r>
              <w:t>3917219009</w:t>
            </w:r>
          </w:p>
          <w:p w14:paraId="0B9765F8" w14:textId="77777777" w:rsidR="00A871A9" w:rsidRDefault="00A871A9" w:rsidP="00A871A9">
            <w:r>
              <w:t>3917221000</w:t>
            </w:r>
          </w:p>
          <w:p w14:paraId="4A2FA187" w14:textId="77777777" w:rsidR="00A871A9" w:rsidRDefault="00A871A9" w:rsidP="00A871A9">
            <w:r>
              <w:t>3917229001</w:t>
            </w:r>
          </w:p>
          <w:p w14:paraId="205487FE" w14:textId="77777777" w:rsidR="00A871A9" w:rsidRDefault="00A871A9" w:rsidP="00A871A9">
            <w:r>
              <w:t>3917229009</w:t>
            </w:r>
          </w:p>
          <w:p w14:paraId="65F1EDD8" w14:textId="77777777" w:rsidR="00A871A9" w:rsidRDefault="00A871A9" w:rsidP="00A871A9">
            <w:r>
              <w:t>3917231001</w:t>
            </w:r>
          </w:p>
          <w:p w14:paraId="0D3E57C1" w14:textId="77777777" w:rsidR="00A871A9" w:rsidRDefault="00A871A9" w:rsidP="00A871A9">
            <w:r>
              <w:t>3917231009</w:t>
            </w:r>
          </w:p>
          <w:p w14:paraId="2BB94A40" w14:textId="77777777" w:rsidR="00A871A9" w:rsidRDefault="00A871A9" w:rsidP="00A871A9">
            <w:r>
              <w:t>3917239001</w:t>
            </w:r>
          </w:p>
          <w:p w14:paraId="7E62497F" w14:textId="77777777" w:rsidR="00A871A9" w:rsidRDefault="00A871A9" w:rsidP="00A871A9">
            <w:r>
              <w:t>3917239009</w:t>
            </w:r>
          </w:p>
          <w:p w14:paraId="1BAA7B95" w14:textId="77777777" w:rsidR="00A871A9" w:rsidRDefault="00A871A9" w:rsidP="00A871A9">
            <w:r>
              <w:t>3917290001</w:t>
            </w:r>
          </w:p>
          <w:p w14:paraId="7653D313" w14:textId="77777777" w:rsidR="00A871A9" w:rsidRDefault="00A871A9" w:rsidP="00A871A9">
            <w:r>
              <w:t>3917290009</w:t>
            </w:r>
          </w:p>
          <w:p w14:paraId="08D578D7" w14:textId="77777777" w:rsidR="00A871A9" w:rsidRDefault="00A871A9" w:rsidP="00A871A9">
            <w:r>
              <w:t>3917310001</w:t>
            </w:r>
          </w:p>
          <w:p w14:paraId="00898A2E" w14:textId="77777777" w:rsidR="00A871A9" w:rsidRDefault="00A871A9" w:rsidP="00A871A9">
            <w:r>
              <w:t>3917310002</w:t>
            </w:r>
          </w:p>
          <w:p w14:paraId="3786B16C" w14:textId="77777777" w:rsidR="00A871A9" w:rsidRDefault="00A871A9" w:rsidP="00A871A9">
            <w:r>
              <w:t>3917310008</w:t>
            </w:r>
          </w:p>
          <w:p w14:paraId="4551443E" w14:textId="77777777" w:rsidR="00A871A9" w:rsidRDefault="00A871A9" w:rsidP="00A871A9">
            <w:r>
              <w:t>3917320001</w:t>
            </w:r>
          </w:p>
          <w:p w14:paraId="59B3D2D1" w14:textId="77777777" w:rsidR="00A871A9" w:rsidRDefault="00A871A9" w:rsidP="00A871A9">
            <w:r>
              <w:t>3917320002</w:t>
            </w:r>
          </w:p>
          <w:p w14:paraId="62AB8306" w14:textId="77777777" w:rsidR="00A871A9" w:rsidRDefault="00A871A9" w:rsidP="00A871A9">
            <w:r>
              <w:t>3917320009</w:t>
            </w:r>
          </w:p>
          <w:p w14:paraId="68CE7AFB" w14:textId="77777777" w:rsidR="00A871A9" w:rsidRDefault="00A871A9" w:rsidP="00A871A9">
            <w:r>
              <w:t>3917330001</w:t>
            </w:r>
          </w:p>
          <w:p w14:paraId="5450EE69" w14:textId="77777777" w:rsidR="00A871A9" w:rsidRDefault="00A871A9" w:rsidP="00A871A9">
            <w:r>
              <w:t>3917330009</w:t>
            </w:r>
          </w:p>
          <w:p w14:paraId="3FD71C51" w14:textId="77777777" w:rsidR="00A871A9" w:rsidRDefault="00A871A9" w:rsidP="00A871A9">
            <w:r>
              <w:t>3917390001</w:t>
            </w:r>
          </w:p>
          <w:p w14:paraId="3A663807" w14:textId="77777777" w:rsidR="00A871A9" w:rsidRDefault="00A871A9" w:rsidP="00A871A9">
            <w:r>
              <w:t>3917390002</w:t>
            </w:r>
          </w:p>
          <w:p w14:paraId="7E802DE5" w14:textId="77777777" w:rsidR="00A871A9" w:rsidRDefault="00A871A9" w:rsidP="00A871A9">
            <w:r>
              <w:t>3917390003</w:t>
            </w:r>
          </w:p>
          <w:p w14:paraId="166DA3BA" w14:textId="77777777" w:rsidR="00A871A9" w:rsidRDefault="00A871A9" w:rsidP="00A871A9">
            <w:r>
              <w:t>3917390008</w:t>
            </w:r>
          </w:p>
          <w:p w14:paraId="072EE207" w14:textId="77777777" w:rsidR="00A871A9" w:rsidRDefault="00A871A9" w:rsidP="00A871A9">
            <w:r>
              <w:t>3926</w:t>
            </w:r>
          </w:p>
          <w:p w14:paraId="2CA1D6A6" w14:textId="77777777" w:rsidR="00A871A9" w:rsidRDefault="00A871A9" w:rsidP="00A871A9">
            <w:r>
              <w:t>3926909709</w:t>
            </w:r>
          </w:p>
          <w:p w14:paraId="57B4694F" w14:textId="77777777" w:rsidR="00A871A9" w:rsidRDefault="00A871A9" w:rsidP="00A871A9">
            <w:r>
              <w:lastRenderedPageBreak/>
              <w:t>4009</w:t>
            </w:r>
          </w:p>
          <w:p w14:paraId="3F38CEB8" w14:textId="77777777" w:rsidR="00A871A9" w:rsidRDefault="00A871A9" w:rsidP="00A871A9">
            <w:r>
              <w:t>4009110000</w:t>
            </w:r>
          </w:p>
          <w:p w14:paraId="015F4C94" w14:textId="77777777" w:rsidR="00A871A9" w:rsidRDefault="00A871A9" w:rsidP="00A871A9">
            <w:r>
              <w:t>4009120001</w:t>
            </w:r>
          </w:p>
          <w:p w14:paraId="4009742D" w14:textId="77777777" w:rsidR="00A871A9" w:rsidRDefault="00A871A9" w:rsidP="00A871A9">
            <w:r>
              <w:t>4009120009</w:t>
            </w:r>
          </w:p>
          <w:p w14:paraId="45BAB4D8" w14:textId="77777777" w:rsidR="00A871A9" w:rsidRDefault="00A871A9" w:rsidP="00A871A9">
            <w:r>
              <w:t>4009210000</w:t>
            </w:r>
          </w:p>
          <w:p w14:paraId="26B8A740" w14:textId="77777777" w:rsidR="00A871A9" w:rsidRDefault="00A871A9" w:rsidP="00A871A9">
            <w:r>
              <w:t>4009220001</w:t>
            </w:r>
          </w:p>
          <w:p w14:paraId="14F5017E" w14:textId="77777777" w:rsidR="00A871A9" w:rsidRDefault="00A871A9" w:rsidP="00A871A9">
            <w:r>
              <w:t>4009220009</w:t>
            </w:r>
          </w:p>
          <w:p w14:paraId="1646FDF1" w14:textId="77777777" w:rsidR="00A871A9" w:rsidRDefault="00A871A9" w:rsidP="00A871A9">
            <w:r>
              <w:t>4009310000</w:t>
            </w:r>
          </w:p>
          <w:p w14:paraId="3C88BEBF" w14:textId="77777777" w:rsidR="00A871A9" w:rsidRDefault="00A871A9" w:rsidP="00A871A9">
            <w:r>
              <w:t>4009320000</w:t>
            </w:r>
          </w:p>
          <w:p w14:paraId="650A8811" w14:textId="77777777" w:rsidR="00A871A9" w:rsidRDefault="00A871A9" w:rsidP="00A871A9">
            <w:r>
              <w:t>4009410000</w:t>
            </w:r>
          </w:p>
          <w:p w14:paraId="6012D67B" w14:textId="77777777" w:rsidR="00A871A9" w:rsidRDefault="00A871A9" w:rsidP="00A871A9">
            <w:r>
              <w:t>4009420000</w:t>
            </w:r>
          </w:p>
          <w:p w14:paraId="4DBB1283" w14:textId="77777777" w:rsidR="00A871A9" w:rsidRDefault="00A871A9" w:rsidP="00A871A9">
            <w:r>
              <w:t>7306301100</w:t>
            </w:r>
          </w:p>
          <w:p w14:paraId="1CC1FFA9" w14:textId="77777777" w:rsidR="00A871A9" w:rsidRDefault="00A871A9" w:rsidP="00A871A9">
            <w:r>
              <w:t>7306307708</w:t>
            </w:r>
          </w:p>
          <w:p w14:paraId="5979C897" w14:textId="77777777" w:rsidR="00A871A9" w:rsidRDefault="00A871A9" w:rsidP="00A871A9">
            <w:r>
              <w:t>7306408008</w:t>
            </w:r>
          </w:p>
          <w:p w14:paraId="30112CA9" w14:textId="77777777" w:rsidR="00A871A9" w:rsidRDefault="00A871A9" w:rsidP="00A871A9">
            <w:r>
              <w:t>7306900009</w:t>
            </w:r>
          </w:p>
          <w:p w14:paraId="1DEB2723" w14:textId="77777777" w:rsidR="00A871A9" w:rsidRDefault="00A871A9" w:rsidP="00A871A9">
            <w:r>
              <w:t>7307210009</w:t>
            </w:r>
          </w:p>
          <w:p w14:paraId="61493817" w14:textId="77777777" w:rsidR="00A871A9" w:rsidRDefault="00A871A9" w:rsidP="00A871A9">
            <w:r>
              <w:t>730722</w:t>
            </w:r>
          </w:p>
          <w:p w14:paraId="50F9A40B" w14:textId="77777777" w:rsidR="00A871A9" w:rsidRDefault="00A871A9" w:rsidP="00A871A9">
            <w:r>
              <w:t>7307221000</w:t>
            </w:r>
          </w:p>
          <w:p w14:paraId="14172419" w14:textId="77777777" w:rsidR="00A871A9" w:rsidRDefault="00A871A9" w:rsidP="00A871A9">
            <w:r>
              <w:t>7307229000</w:t>
            </w:r>
          </w:p>
          <w:p w14:paraId="56D08E59" w14:textId="77777777" w:rsidR="00A871A9" w:rsidRDefault="00A871A9" w:rsidP="00A871A9">
            <w:r>
              <w:t>730729</w:t>
            </w:r>
          </w:p>
          <w:p w14:paraId="19F1E02C" w14:textId="77777777" w:rsidR="00A871A9" w:rsidRDefault="00A871A9" w:rsidP="00A871A9">
            <w:r>
              <w:t>7307291008</w:t>
            </w:r>
          </w:p>
          <w:p w14:paraId="6F31CAC7" w14:textId="77777777" w:rsidR="00A871A9" w:rsidRDefault="00A871A9" w:rsidP="00A871A9">
            <w:r>
              <w:t>7307298009</w:t>
            </w:r>
          </w:p>
          <w:p w14:paraId="643D297B" w14:textId="77777777" w:rsidR="00A871A9" w:rsidRDefault="00A871A9" w:rsidP="00A871A9">
            <w:r>
              <w:t>7307929000</w:t>
            </w:r>
          </w:p>
          <w:p w14:paraId="196D30D2" w14:textId="51C65717" w:rsidR="00A871A9" w:rsidRDefault="00A871A9" w:rsidP="00A871A9">
            <w:r>
              <w:t>7307998001</w:t>
            </w:r>
          </w:p>
          <w:p w14:paraId="0CF6B9AA" w14:textId="77777777" w:rsidR="00A871A9" w:rsidRDefault="00A871A9" w:rsidP="00A871A9">
            <w:r>
              <w:t>7307998009</w:t>
            </w:r>
          </w:p>
          <w:p w14:paraId="703D6C45" w14:textId="77777777" w:rsidR="00A871A9" w:rsidRDefault="00A871A9" w:rsidP="00A871A9">
            <w:r>
              <w:t>7411290000</w:t>
            </w:r>
          </w:p>
          <w:p w14:paraId="7F6F9823" w14:textId="77777777" w:rsidR="00A871A9" w:rsidRDefault="00A871A9" w:rsidP="00A871A9">
            <w:r>
              <w:t>7412200000</w:t>
            </w:r>
          </w:p>
          <w:p w14:paraId="772C6754" w14:textId="77777777" w:rsidR="00A871A9" w:rsidRDefault="00A871A9" w:rsidP="00A871A9">
            <w:r>
              <w:t>7507</w:t>
            </w:r>
          </w:p>
          <w:p w14:paraId="7D850204" w14:textId="77777777" w:rsidR="00A871A9" w:rsidRDefault="00A871A9" w:rsidP="00A871A9">
            <w:r>
              <w:t>7507110000</w:t>
            </w:r>
          </w:p>
          <w:p w14:paraId="72AB4112" w14:textId="77777777" w:rsidR="00A871A9" w:rsidRDefault="00A871A9" w:rsidP="00A871A9">
            <w:r>
              <w:t>7507120000</w:t>
            </w:r>
          </w:p>
          <w:p w14:paraId="2EEC45DA" w14:textId="77777777" w:rsidR="00A871A9" w:rsidRDefault="00A871A9" w:rsidP="00A871A9">
            <w:r>
              <w:t>7507200001</w:t>
            </w:r>
          </w:p>
          <w:p w14:paraId="61408C50" w14:textId="39408ED8" w:rsidR="00A871A9" w:rsidRPr="00A871A9" w:rsidRDefault="00A871A9" w:rsidP="00A871A9">
            <w:pPr>
              <w:pStyle w:val="af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7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7507200009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3D60C" w14:textId="7CB4B55A" w:rsidR="00A871A9" w:rsidRPr="00F47A65" w:rsidRDefault="00A871A9" w:rsidP="00A871A9">
            <w:r>
              <w:lastRenderedPageBreak/>
              <w:t>ТР ТС 018/2011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E4970" w14:textId="77777777" w:rsidR="00A871A9" w:rsidRDefault="00A871A9" w:rsidP="00A871A9">
            <w:r>
              <w:t>ТР ТС 018/2011</w:t>
            </w:r>
          </w:p>
          <w:p w14:paraId="42741E63" w14:textId="77777777" w:rsidR="00A871A9" w:rsidRDefault="00A871A9" w:rsidP="00A871A9">
            <w:r>
              <w:t>ГОСТ 25452</w:t>
            </w:r>
          </w:p>
          <w:p w14:paraId="7BBE877D" w14:textId="77777777" w:rsidR="00A871A9" w:rsidRDefault="00A871A9" w:rsidP="00A871A9">
            <w:r>
              <w:t>ГОСТ 30731</w:t>
            </w:r>
          </w:p>
          <w:p w14:paraId="5760CA35" w14:textId="77777777" w:rsidR="00A871A9" w:rsidRDefault="00A871A9" w:rsidP="00A871A9">
            <w:r>
              <w:t>ГОСТ Р 51190</w:t>
            </w:r>
          </w:p>
          <w:p w14:paraId="373A4093" w14:textId="77777777" w:rsidR="00A871A9" w:rsidRDefault="00A871A9" w:rsidP="00A871A9">
            <w:r>
              <w:t>ГОСТ Р 52452</w:t>
            </w:r>
          </w:p>
          <w:p w14:paraId="50CC21C4" w14:textId="77777777" w:rsidR="00A871A9" w:rsidRDefault="00A871A9" w:rsidP="00A871A9">
            <w:r>
              <w:t>ГОСТ Р 53834</w:t>
            </w:r>
          </w:p>
          <w:p w14:paraId="1F473CF0" w14:textId="77777777" w:rsidR="00A871A9" w:rsidRPr="00A871A9" w:rsidRDefault="00A871A9" w:rsidP="00A871A9">
            <w:pPr>
              <w:snapToGrid w:val="0"/>
              <w:ind w:right="-47"/>
            </w:pPr>
          </w:p>
        </w:tc>
      </w:tr>
      <w:tr w:rsidR="00A871A9" w:rsidRPr="00F47A65" w14:paraId="7E5CC2B6" w14:textId="77777777" w:rsidTr="004A2D6A">
        <w:trPr>
          <w:trHeight w:val="11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82136" w14:textId="4238384A" w:rsidR="00A871A9" w:rsidRPr="00F47A65" w:rsidRDefault="00A871A9" w:rsidP="00A871A9">
            <w:pPr>
              <w:spacing w:after="160" w:line="259" w:lineRule="auto"/>
            </w:pPr>
            <w:r w:rsidRPr="000748EE">
              <w:lastRenderedPageBreak/>
              <w:t>3.2.1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451CB" w14:textId="77777777" w:rsidR="00A871A9" w:rsidRDefault="00A871A9" w:rsidP="00A871A9">
            <w:r>
              <w:t>Тормозные механизмы в сборе</w:t>
            </w:r>
          </w:p>
          <w:p w14:paraId="72AEDE58" w14:textId="77777777" w:rsidR="00A871A9" w:rsidRPr="00F47A65" w:rsidRDefault="00A871A9" w:rsidP="00A871A9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2833B" w14:textId="77777777" w:rsidR="00A871A9" w:rsidRDefault="00A871A9" w:rsidP="00A871A9">
            <w:pPr>
              <w:ind w:right="-143"/>
            </w:pPr>
            <w:r>
              <w:t>1с, 2с, 3с, 9с, 10с, 11с</w:t>
            </w:r>
          </w:p>
          <w:p w14:paraId="3994CBFB" w14:textId="7D8147E6" w:rsidR="00A871A9" w:rsidRPr="00F47A65" w:rsidRDefault="00A871A9" w:rsidP="00A871A9">
            <w:r>
              <w:t>Сертификация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02EC0" w14:textId="77777777" w:rsidR="00A871A9" w:rsidRDefault="00A871A9" w:rsidP="00A871A9">
            <w:r>
              <w:t>8708309109</w:t>
            </w:r>
          </w:p>
          <w:p w14:paraId="1C623952" w14:textId="78FE60AD" w:rsidR="00A871A9" w:rsidRPr="00A871A9" w:rsidRDefault="00A871A9" w:rsidP="00A871A9">
            <w:pPr>
              <w:pStyle w:val="af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7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8708309909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D028" w14:textId="51CFC063" w:rsidR="00A871A9" w:rsidRPr="00F47A65" w:rsidRDefault="00A871A9" w:rsidP="00A871A9">
            <w:r>
              <w:t>ТР ТС 018/2011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47367" w14:textId="77777777" w:rsidR="00A871A9" w:rsidRDefault="00A871A9" w:rsidP="00A871A9">
            <w:r>
              <w:t>ТР ТС 018/2011</w:t>
            </w:r>
          </w:p>
          <w:p w14:paraId="6D9BFD4C" w14:textId="77777777" w:rsidR="00A871A9" w:rsidRDefault="00A871A9" w:rsidP="00A871A9">
            <w:r>
              <w:t xml:space="preserve">Правила ООН № 13 </w:t>
            </w:r>
          </w:p>
          <w:p w14:paraId="1451465F" w14:textId="77777777" w:rsidR="00A871A9" w:rsidRDefault="00A871A9" w:rsidP="00A871A9">
            <w:r>
              <w:lastRenderedPageBreak/>
              <w:t xml:space="preserve">Правила ООН № 13Н </w:t>
            </w:r>
          </w:p>
          <w:p w14:paraId="016798C7" w14:textId="0D05646F" w:rsidR="00A871A9" w:rsidRPr="00A871A9" w:rsidRDefault="00A871A9" w:rsidP="00A871A9">
            <w:r>
              <w:t>ГОСТ Р 52847-2007</w:t>
            </w:r>
          </w:p>
        </w:tc>
      </w:tr>
      <w:tr w:rsidR="00A871A9" w:rsidRPr="00F47A65" w14:paraId="2D2A5E16" w14:textId="77777777" w:rsidTr="004A2D6A">
        <w:trPr>
          <w:trHeight w:val="11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6B7B4" w14:textId="22EAB976" w:rsidR="00A871A9" w:rsidRPr="00F47A65" w:rsidRDefault="00A871A9" w:rsidP="00A871A9">
            <w:pPr>
              <w:spacing w:after="160" w:line="259" w:lineRule="auto"/>
            </w:pPr>
            <w:r w:rsidRPr="000748EE">
              <w:lastRenderedPageBreak/>
              <w:t>3.2.2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9B41E" w14:textId="77777777" w:rsidR="00A871A9" w:rsidRDefault="00A871A9" w:rsidP="00A871A9">
            <w:r>
              <w:t>Детали и узлы механических приводов тормозной системы:</w:t>
            </w:r>
          </w:p>
          <w:p w14:paraId="37DFAAFB" w14:textId="77777777" w:rsidR="00A871A9" w:rsidRDefault="00A871A9" w:rsidP="00A871A9">
            <w:r>
              <w:t xml:space="preserve"> -регулировочные устройства тормозных механизмов;</w:t>
            </w:r>
          </w:p>
          <w:p w14:paraId="61E255DF" w14:textId="1AAF2EFC" w:rsidR="00A871A9" w:rsidRPr="00F47A65" w:rsidRDefault="00A871A9" w:rsidP="00A871A9">
            <w:r>
              <w:t>-детали привода стояночной тормозной системы (в т.ч. тросы с наконечниками в сборе)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A3E2E" w14:textId="77777777" w:rsidR="00A871A9" w:rsidRDefault="00A871A9" w:rsidP="00A871A9">
            <w:pPr>
              <w:ind w:right="-143"/>
            </w:pPr>
            <w:r>
              <w:t>1с, 2с, 3с, 9с, 10с, 11с</w:t>
            </w:r>
          </w:p>
          <w:p w14:paraId="430531EA" w14:textId="1720533D" w:rsidR="00A871A9" w:rsidRPr="00F47A65" w:rsidRDefault="00A871A9" w:rsidP="00A871A9">
            <w:r>
              <w:t>Сертификация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60D8C" w14:textId="77777777" w:rsidR="00A871A9" w:rsidRDefault="00A871A9" w:rsidP="00A871A9">
            <w:r>
              <w:t>8708309109</w:t>
            </w:r>
          </w:p>
          <w:p w14:paraId="3958B90C" w14:textId="24E28B27" w:rsidR="00A871A9" w:rsidRPr="00A871A9" w:rsidRDefault="00A871A9" w:rsidP="00A871A9">
            <w:pPr>
              <w:pStyle w:val="af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7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8708309909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FCF70" w14:textId="22012219" w:rsidR="00A871A9" w:rsidRPr="00F47A65" w:rsidRDefault="00A871A9" w:rsidP="00A871A9">
            <w:r>
              <w:t>ТР ТС 018/2011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5E523" w14:textId="77777777" w:rsidR="00A871A9" w:rsidRDefault="00A871A9" w:rsidP="00A871A9">
            <w:r>
              <w:t>ТР ТС 018/2011</w:t>
            </w:r>
          </w:p>
          <w:p w14:paraId="4BB43134" w14:textId="77777777" w:rsidR="00A871A9" w:rsidRDefault="00A871A9" w:rsidP="00A871A9">
            <w:r>
              <w:t xml:space="preserve">ГОСТ Р 53805 </w:t>
            </w:r>
          </w:p>
          <w:p w14:paraId="5AD0684A" w14:textId="77777777" w:rsidR="00A871A9" w:rsidRDefault="00A871A9" w:rsidP="00A871A9">
            <w:r>
              <w:t>ГОСТ Р 53806</w:t>
            </w:r>
          </w:p>
          <w:p w14:paraId="2885B981" w14:textId="083DB4E7" w:rsidR="00A871A9" w:rsidRPr="00A871A9" w:rsidRDefault="00A871A9" w:rsidP="00A871A9">
            <w:pPr>
              <w:snapToGrid w:val="0"/>
              <w:ind w:right="-47"/>
            </w:pPr>
            <w:r>
              <w:t xml:space="preserve">ГОСТ Р 55522 </w:t>
            </w:r>
          </w:p>
        </w:tc>
      </w:tr>
      <w:tr w:rsidR="00A871A9" w:rsidRPr="00F47A65" w14:paraId="53973DF0" w14:textId="77777777" w:rsidTr="004A2D6A">
        <w:trPr>
          <w:trHeight w:val="11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82BC3" w14:textId="4251C97A" w:rsidR="00A871A9" w:rsidRPr="00F47A65" w:rsidRDefault="00A871A9" w:rsidP="00A871A9">
            <w:pPr>
              <w:spacing w:after="160" w:line="259" w:lineRule="auto"/>
            </w:pPr>
            <w:r w:rsidRPr="000748EE">
              <w:t>3.2.3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B12B4" w14:textId="77777777" w:rsidR="00A871A9" w:rsidRDefault="00A871A9" w:rsidP="00A871A9">
            <w:r>
              <w:t>Диски и барабаны тормозные</w:t>
            </w:r>
          </w:p>
          <w:p w14:paraId="3063B367" w14:textId="77777777" w:rsidR="00A871A9" w:rsidRPr="00F47A65" w:rsidRDefault="00A871A9" w:rsidP="00A871A9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964DE" w14:textId="77777777" w:rsidR="00A871A9" w:rsidRDefault="00A871A9" w:rsidP="00A871A9">
            <w:pPr>
              <w:ind w:right="-143"/>
            </w:pPr>
            <w:r>
              <w:t>1с, 2с, 3с, 9с, 10с, 11с</w:t>
            </w:r>
          </w:p>
          <w:p w14:paraId="7BE64EE8" w14:textId="299FA4EA" w:rsidR="00A871A9" w:rsidRPr="00F47A65" w:rsidRDefault="00A871A9" w:rsidP="00A871A9">
            <w:r>
              <w:t>Сертификация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6800B" w14:textId="77777777" w:rsidR="00A871A9" w:rsidRDefault="00A871A9" w:rsidP="00A871A9">
            <w:r>
              <w:t>8708309109</w:t>
            </w:r>
          </w:p>
          <w:p w14:paraId="4D6E07FA" w14:textId="7EEB1A6E" w:rsidR="00A871A9" w:rsidRPr="00A871A9" w:rsidRDefault="00A871A9" w:rsidP="00A871A9">
            <w:pPr>
              <w:pStyle w:val="af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7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8708309909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D8AA" w14:textId="1C61F8A8" w:rsidR="00A871A9" w:rsidRPr="00F47A65" w:rsidRDefault="00A871A9" w:rsidP="00A871A9">
            <w:r>
              <w:t>ТР ТС 018/2011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D00E5" w14:textId="77777777" w:rsidR="00A871A9" w:rsidRDefault="00A871A9" w:rsidP="00A871A9">
            <w:r>
              <w:t>ТР ТС 018/2011</w:t>
            </w:r>
          </w:p>
          <w:p w14:paraId="3D68566A" w14:textId="77777777" w:rsidR="00A871A9" w:rsidRDefault="00A871A9" w:rsidP="00A871A9">
            <w:pPr>
              <w:widowControl w:val="0"/>
              <w:jc w:val="both"/>
            </w:pPr>
            <w:r>
              <w:t>Правила ООН № 90</w:t>
            </w:r>
          </w:p>
          <w:p w14:paraId="66C7F8D9" w14:textId="77777777" w:rsidR="00A871A9" w:rsidRDefault="00A871A9" w:rsidP="00A871A9">
            <w:pPr>
              <w:widowControl w:val="0"/>
              <w:jc w:val="both"/>
            </w:pPr>
            <w:r>
              <w:t xml:space="preserve">Правила ООН № 13 </w:t>
            </w:r>
          </w:p>
          <w:p w14:paraId="20A27C98" w14:textId="77777777" w:rsidR="00A871A9" w:rsidRDefault="00A871A9" w:rsidP="00A871A9">
            <w:pPr>
              <w:widowControl w:val="0"/>
              <w:jc w:val="both"/>
            </w:pPr>
            <w:r>
              <w:t xml:space="preserve">Правила ООН № 13H </w:t>
            </w:r>
          </w:p>
          <w:p w14:paraId="3368B93E" w14:textId="14928BF1" w:rsidR="00A871A9" w:rsidRPr="00F47A65" w:rsidRDefault="00A871A9" w:rsidP="00A871A9">
            <w:r>
              <w:t xml:space="preserve">Правила ООН № 78  </w:t>
            </w:r>
          </w:p>
        </w:tc>
      </w:tr>
      <w:tr w:rsidR="00A871A9" w:rsidRPr="00F47A65" w14:paraId="37184AD9" w14:textId="77777777" w:rsidTr="004A2D6A">
        <w:trPr>
          <w:trHeight w:val="11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005CA" w14:textId="550F6348" w:rsidR="00A871A9" w:rsidRPr="00F47A65" w:rsidRDefault="00A871A9" w:rsidP="00A871A9">
            <w:pPr>
              <w:spacing w:after="160" w:line="259" w:lineRule="auto"/>
            </w:pPr>
            <w:r w:rsidRPr="000748EE">
              <w:t>3.2.4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0ACFA" w14:textId="77777777" w:rsidR="00A871A9" w:rsidRDefault="00A871A9" w:rsidP="00A871A9">
            <w:r>
              <w:t>Аппараты пневматического тормозного привода:</w:t>
            </w:r>
          </w:p>
          <w:p w14:paraId="79D8DB44" w14:textId="77777777" w:rsidR="00A871A9" w:rsidRDefault="00A871A9" w:rsidP="00A871A9">
            <w:r>
              <w:t xml:space="preserve">-агрегаты подготовки воздуха </w:t>
            </w:r>
          </w:p>
          <w:p w14:paraId="0F60C7DA" w14:textId="77777777" w:rsidR="00A871A9" w:rsidRDefault="00A871A9" w:rsidP="00A871A9">
            <w:r>
              <w:t>(противозамерзатели, влаготделители, регуляторы давления);</w:t>
            </w:r>
          </w:p>
          <w:p w14:paraId="0EDFAB53" w14:textId="77777777" w:rsidR="00A871A9" w:rsidRDefault="00A871A9" w:rsidP="00A871A9">
            <w:r>
              <w:t>-защитная аппаратура пневмоприводная;</w:t>
            </w:r>
          </w:p>
          <w:p w14:paraId="35BC3A50" w14:textId="77777777" w:rsidR="00A871A9" w:rsidRDefault="00A871A9" w:rsidP="00A871A9">
            <w:r>
              <w:t xml:space="preserve"> -клапаны слива конденсата;</w:t>
            </w:r>
          </w:p>
          <w:p w14:paraId="1115DA85" w14:textId="77777777" w:rsidR="00A871A9" w:rsidRDefault="00A871A9" w:rsidP="00A871A9">
            <w:r>
              <w:t>- управляющие аппараты (краны тормозные, ускорительные клапаны, клапаны управления тормозами прицепа, воздухораспределители); аппараты корректировки торможения (регуляторы тормозных сил, клапаны ограничения давления в пневматическом приводе передней оси);</w:t>
            </w:r>
          </w:p>
          <w:p w14:paraId="0E6CD06C" w14:textId="77777777" w:rsidR="00A871A9" w:rsidRDefault="00A871A9" w:rsidP="00A871A9">
            <w:r>
              <w:t xml:space="preserve"> -головки соединительные;</w:t>
            </w:r>
          </w:p>
          <w:p w14:paraId="095AFBEA" w14:textId="7F848A3C" w:rsidR="00A871A9" w:rsidRPr="00F47A65" w:rsidRDefault="00A871A9" w:rsidP="00A871A9">
            <w:r>
              <w:lastRenderedPageBreak/>
              <w:t>-устройства сигнализации и контроля (датчики пневмоэлектрические, клапаны контрольного вывода)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8192F" w14:textId="77777777" w:rsidR="00A871A9" w:rsidRDefault="00A871A9" w:rsidP="00A871A9">
            <w:pPr>
              <w:ind w:right="-143"/>
            </w:pPr>
            <w:r>
              <w:lastRenderedPageBreak/>
              <w:t>1с, 2с, 3с, 9с, 10с, 11с</w:t>
            </w:r>
          </w:p>
          <w:p w14:paraId="027EF848" w14:textId="23AADD71" w:rsidR="00A871A9" w:rsidRPr="00F47A65" w:rsidRDefault="00A871A9" w:rsidP="00A871A9">
            <w:r>
              <w:t>Сертификация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E08D2" w14:textId="77777777" w:rsidR="00A871A9" w:rsidRDefault="00A871A9" w:rsidP="00A871A9">
            <w:r>
              <w:t>8421392009</w:t>
            </w:r>
          </w:p>
          <w:p w14:paraId="68A55925" w14:textId="77777777" w:rsidR="00A871A9" w:rsidRDefault="00A871A9" w:rsidP="00A871A9">
            <w:r>
              <w:t>8479899708</w:t>
            </w:r>
          </w:p>
          <w:p w14:paraId="2A59E032" w14:textId="4107EED6" w:rsidR="00A871A9" w:rsidRDefault="00A871A9" w:rsidP="00A871A9">
            <w:pPr>
              <w:ind w:right="-108"/>
            </w:pPr>
            <w:r>
              <w:t>8481</w:t>
            </w:r>
          </w:p>
          <w:p w14:paraId="54FAAC63" w14:textId="7E91C441" w:rsidR="00A871A9" w:rsidRDefault="00A871A9" w:rsidP="00A871A9">
            <w:pPr>
              <w:ind w:right="-108"/>
            </w:pPr>
            <w:r>
              <w:t>8481101908</w:t>
            </w:r>
          </w:p>
          <w:p w14:paraId="2FB44415" w14:textId="70B2ABC0" w:rsidR="00A871A9" w:rsidRDefault="00A871A9" w:rsidP="00A871A9">
            <w:pPr>
              <w:ind w:right="-108"/>
            </w:pPr>
            <w:r>
              <w:t>8481109902</w:t>
            </w:r>
          </w:p>
          <w:p w14:paraId="31A4A59B" w14:textId="671D17D2" w:rsidR="00A871A9" w:rsidRDefault="00A871A9" w:rsidP="00A871A9">
            <w:pPr>
              <w:ind w:right="-108"/>
            </w:pPr>
            <w:r>
              <w:t>8481109908</w:t>
            </w:r>
          </w:p>
          <w:p w14:paraId="14720C32" w14:textId="2D7A9542" w:rsidR="00A871A9" w:rsidRDefault="00A871A9" w:rsidP="00A871A9">
            <w:pPr>
              <w:ind w:right="-108"/>
            </w:pPr>
            <w:r>
              <w:t>8481201009</w:t>
            </w:r>
          </w:p>
          <w:p w14:paraId="764A8851" w14:textId="15629546" w:rsidR="00A871A9" w:rsidRDefault="00A871A9" w:rsidP="00A871A9">
            <w:pPr>
              <w:ind w:right="-108"/>
            </w:pPr>
            <w:r>
              <w:t>8481209009</w:t>
            </w:r>
          </w:p>
          <w:p w14:paraId="245C876F" w14:textId="5612F579" w:rsidR="00A871A9" w:rsidRDefault="00A871A9" w:rsidP="00A871A9">
            <w:pPr>
              <w:ind w:right="-108"/>
            </w:pPr>
            <w:r>
              <w:t>8481309108</w:t>
            </w:r>
          </w:p>
          <w:p w14:paraId="0CC4787B" w14:textId="6E87D39A" w:rsidR="00A871A9" w:rsidRDefault="00A871A9" w:rsidP="00A871A9">
            <w:pPr>
              <w:ind w:right="-108"/>
            </w:pPr>
            <w:r>
              <w:t>8481309902</w:t>
            </w:r>
          </w:p>
          <w:p w14:paraId="684EC146" w14:textId="38D86951" w:rsidR="00A871A9" w:rsidRDefault="00A871A9" w:rsidP="00A871A9">
            <w:pPr>
              <w:ind w:right="-108"/>
            </w:pPr>
            <w:r>
              <w:t>8481309908</w:t>
            </w:r>
          </w:p>
          <w:p w14:paraId="30599C48" w14:textId="0B2E6F55" w:rsidR="00A871A9" w:rsidRDefault="00A871A9" w:rsidP="00A871A9">
            <w:pPr>
              <w:ind w:right="-108"/>
            </w:pPr>
            <w:r>
              <w:t>8481401000</w:t>
            </w:r>
          </w:p>
          <w:p w14:paraId="78CD47AD" w14:textId="45BC04AD" w:rsidR="00A871A9" w:rsidRDefault="00A871A9" w:rsidP="00A871A9">
            <w:pPr>
              <w:ind w:right="-108"/>
            </w:pPr>
            <w:r>
              <w:t>8481409009</w:t>
            </w:r>
          </w:p>
          <w:p w14:paraId="7643A9A9" w14:textId="171663BB" w:rsidR="00A871A9" w:rsidRDefault="00A871A9" w:rsidP="00A871A9">
            <w:pPr>
              <w:ind w:right="-108"/>
            </w:pPr>
            <w:r>
              <w:t>8481801900</w:t>
            </w:r>
          </w:p>
          <w:p w14:paraId="1CD0B54D" w14:textId="68E8249F" w:rsidR="00A871A9" w:rsidRDefault="00A871A9" w:rsidP="00A871A9">
            <w:pPr>
              <w:ind w:right="-108"/>
            </w:pPr>
            <w:r>
              <w:t>8481805910</w:t>
            </w:r>
          </w:p>
          <w:p w14:paraId="0DC81D06" w14:textId="7ADA8552" w:rsidR="00A871A9" w:rsidRDefault="00A871A9" w:rsidP="00A871A9">
            <w:pPr>
              <w:ind w:right="-108"/>
            </w:pPr>
            <w:r>
              <w:t>8481805990</w:t>
            </w:r>
          </w:p>
          <w:p w14:paraId="510E1EAF" w14:textId="61BDF5B2" w:rsidR="00A871A9" w:rsidRDefault="00A871A9" w:rsidP="00A871A9">
            <w:pPr>
              <w:ind w:right="-108"/>
            </w:pPr>
            <w:r>
              <w:t>8481806100</w:t>
            </w:r>
          </w:p>
          <w:p w14:paraId="25BBFF8F" w14:textId="1DED40C9" w:rsidR="00A871A9" w:rsidRDefault="00A871A9" w:rsidP="00A871A9">
            <w:pPr>
              <w:ind w:right="-108"/>
            </w:pPr>
            <w:r>
              <w:t>8481806310</w:t>
            </w:r>
          </w:p>
          <w:p w14:paraId="3847DE93" w14:textId="166EDDAE" w:rsidR="00A871A9" w:rsidRDefault="00A871A9" w:rsidP="00A871A9">
            <w:pPr>
              <w:ind w:right="-108"/>
            </w:pPr>
            <w:r>
              <w:t>8481806320</w:t>
            </w:r>
          </w:p>
          <w:p w14:paraId="38328E23" w14:textId="3EBF4968" w:rsidR="00A871A9" w:rsidRDefault="00A871A9" w:rsidP="00A871A9">
            <w:pPr>
              <w:ind w:right="-108"/>
            </w:pPr>
            <w:r>
              <w:t>8481806390</w:t>
            </w:r>
          </w:p>
          <w:p w14:paraId="06839B4D" w14:textId="7D944C61" w:rsidR="00A871A9" w:rsidRDefault="00A871A9" w:rsidP="00A871A9">
            <w:pPr>
              <w:ind w:right="-108"/>
            </w:pPr>
            <w:r>
              <w:lastRenderedPageBreak/>
              <w:t>8481806900</w:t>
            </w:r>
          </w:p>
          <w:p w14:paraId="01E99080" w14:textId="34CC64C5" w:rsidR="00A871A9" w:rsidRDefault="00A871A9" w:rsidP="00A871A9">
            <w:pPr>
              <w:ind w:right="-108"/>
            </w:pPr>
            <w:r>
              <w:t>8481807100</w:t>
            </w:r>
          </w:p>
          <w:p w14:paraId="78592276" w14:textId="43656710" w:rsidR="00A871A9" w:rsidRDefault="00A871A9" w:rsidP="00A871A9">
            <w:pPr>
              <w:ind w:right="-108"/>
            </w:pPr>
            <w:r>
              <w:t>8481807310</w:t>
            </w:r>
          </w:p>
          <w:p w14:paraId="0E8C1045" w14:textId="19F4C399" w:rsidR="00A871A9" w:rsidRDefault="00A871A9" w:rsidP="00A871A9">
            <w:pPr>
              <w:ind w:right="-108"/>
            </w:pPr>
            <w:r>
              <w:t>8481807320</w:t>
            </w:r>
          </w:p>
          <w:p w14:paraId="2E58D3CD" w14:textId="2170C7AA" w:rsidR="00A871A9" w:rsidRDefault="00A871A9" w:rsidP="00A871A9">
            <w:pPr>
              <w:ind w:right="-108"/>
            </w:pPr>
            <w:r>
              <w:t>8481807391</w:t>
            </w:r>
          </w:p>
          <w:p w14:paraId="20C223CF" w14:textId="0B6B0705" w:rsidR="00A871A9" w:rsidRDefault="00A871A9" w:rsidP="00A871A9">
            <w:pPr>
              <w:ind w:right="-108"/>
            </w:pPr>
            <w:r>
              <w:t>8481807399</w:t>
            </w:r>
          </w:p>
          <w:p w14:paraId="52E488DA" w14:textId="600C0A4E" w:rsidR="00A871A9" w:rsidRDefault="00A871A9" w:rsidP="00A871A9">
            <w:pPr>
              <w:ind w:right="-108"/>
            </w:pPr>
            <w:r>
              <w:t>8481807900</w:t>
            </w:r>
          </w:p>
          <w:p w14:paraId="2462E611" w14:textId="64086BE4" w:rsidR="00A871A9" w:rsidRDefault="00A871A9" w:rsidP="00A871A9">
            <w:pPr>
              <w:ind w:right="-108"/>
            </w:pPr>
            <w:r>
              <w:t>8481808110</w:t>
            </w:r>
          </w:p>
          <w:p w14:paraId="0120EFF9" w14:textId="103B098C" w:rsidR="00A871A9" w:rsidRDefault="00A871A9" w:rsidP="00A871A9">
            <w:pPr>
              <w:ind w:right="-108"/>
            </w:pPr>
            <w:r>
              <w:t>8481808120</w:t>
            </w:r>
          </w:p>
          <w:p w14:paraId="67A2D61B" w14:textId="47E04A4D" w:rsidR="00A871A9" w:rsidRDefault="00A871A9" w:rsidP="00A871A9">
            <w:pPr>
              <w:ind w:right="-108"/>
            </w:pPr>
            <w:r>
              <w:t>8481808199</w:t>
            </w:r>
          </w:p>
          <w:p w14:paraId="6CFCC1EB" w14:textId="553CF68E" w:rsidR="00A871A9" w:rsidRDefault="00A871A9" w:rsidP="00A871A9">
            <w:pPr>
              <w:ind w:right="-108"/>
            </w:pPr>
            <w:r>
              <w:t>8481808501</w:t>
            </w:r>
          </w:p>
          <w:p w14:paraId="37A84032" w14:textId="5868B0B5" w:rsidR="00A871A9" w:rsidRDefault="00A871A9" w:rsidP="00A871A9">
            <w:pPr>
              <w:ind w:right="-108"/>
            </w:pPr>
            <w:r>
              <w:t>8481808502</w:t>
            </w:r>
          </w:p>
          <w:p w14:paraId="4CB38053" w14:textId="22DA4FE2" w:rsidR="00A871A9" w:rsidRDefault="00A871A9" w:rsidP="00A871A9">
            <w:pPr>
              <w:ind w:right="-108"/>
            </w:pPr>
            <w:r>
              <w:t>8481808508</w:t>
            </w:r>
          </w:p>
          <w:p w14:paraId="1D4ED8E8" w14:textId="3B9659E6" w:rsidR="00A871A9" w:rsidRDefault="00A871A9" w:rsidP="00A871A9">
            <w:pPr>
              <w:ind w:right="-108"/>
            </w:pPr>
            <w:r>
              <w:t>8481808700</w:t>
            </w:r>
          </w:p>
          <w:p w14:paraId="74E3ED35" w14:textId="082A8A30" w:rsidR="00A871A9" w:rsidRDefault="00A871A9" w:rsidP="00A871A9">
            <w:pPr>
              <w:ind w:right="-108"/>
            </w:pPr>
            <w:r>
              <w:t>8481809903</w:t>
            </w:r>
          </w:p>
          <w:p w14:paraId="670FFB8B" w14:textId="4F0C12A4" w:rsidR="00A871A9" w:rsidRDefault="00A871A9" w:rsidP="00A871A9">
            <w:r>
              <w:t>8481809907</w:t>
            </w:r>
          </w:p>
          <w:p w14:paraId="6B31F5E9" w14:textId="77777777" w:rsidR="00A871A9" w:rsidRDefault="00A871A9" w:rsidP="00A871A9">
            <w:r>
              <w:t>85371</w:t>
            </w:r>
          </w:p>
          <w:p w14:paraId="76B3D37E" w14:textId="77777777" w:rsidR="00A871A9" w:rsidRDefault="00A871A9" w:rsidP="00A871A9">
            <w:r>
              <w:t>8537101000</w:t>
            </w:r>
          </w:p>
          <w:p w14:paraId="6BC57FAF" w14:textId="77777777" w:rsidR="00A871A9" w:rsidRDefault="00A871A9" w:rsidP="00A871A9">
            <w:r>
              <w:t>8537109100</w:t>
            </w:r>
          </w:p>
          <w:p w14:paraId="12C0409B" w14:textId="77777777" w:rsidR="00A871A9" w:rsidRDefault="00A871A9" w:rsidP="00A871A9">
            <w:r>
              <w:t>8537109900</w:t>
            </w:r>
          </w:p>
          <w:p w14:paraId="747B40AA" w14:textId="77777777" w:rsidR="00A871A9" w:rsidRDefault="00A871A9" w:rsidP="00A871A9">
            <w:r>
              <w:t>8708309109</w:t>
            </w:r>
          </w:p>
          <w:p w14:paraId="376CA91A" w14:textId="77777777" w:rsidR="00A871A9" w:rsidRDefault="00A871A9" w:rsidP="00A871A9">
            <w:r>
              <w:t>8708309909</w:t>
            </w:r>
          </w:p>
          <w:p w14:paraId="5EA02149" w14:textId="77777777" w:rsidR="00A871A9" w:rsidRDefault="00A871A9" w:rsidP="00A871A9">
            <w:r>
              <w:t>9026900000</w:t>
            </w:r>
          </w:p>
          <w:p w14:paraId="5C07A571" w14:textId="4029DB5D" w:rsidR="00A871A9" w:rsidRPr="00A871A9" w:rsidRDefault="00A871A9" w:rsidP="00A871A9">
            <w:pPr>
              <w:pStyle w:val="af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7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9032890000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2BE3D" w14:textId="20D16391" w:rsidR="00A871A9" w:rsidRPr="00F47A65" w:rsidRDefault="00A871A9" w:rsidP="00A871A9">
            <w:r>
              <w:lastRenderedPageBreak/>
              <w:t>ТР ТС 018/2011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570EB" w14:textId="77777777" w:rsidR="00A871A9" w:rsidRDefault="00A871A9" w:rsidP="00A871A9">
            <w:r>
              <w:t>ТР ТС 018/2011</w:t>
            </w:r>
          </w:p>
          <w:p w14:paraId="4C29A689" w14:textId="77777777" w:rsidR="00A871A9" w:rsidRDefault="00A871A9" w:rsidP="00A871A9">
            <w:r>
              <w:t>ГОСТ 33603</w:t>
            </w:r>
          </w:p>
          <w:p w14:paraId="74E6B453" w14:textId="77777777" w:rsidR="00A871A9" w:rsidRDefault="00A871A9" w:rsidP="00A871A9">
            <w:r>
              <w:t>ГОСТ Р 52848</w:t>
            </w:r>
          </w:p>
          <w:p w14:paraId="51A0DD32" w14:textId="77777777" w:rsidR="00A871A9" w:rsidRDefault="00A871A9" w:rsidP="00A871A9">
            <w:r>
              <w:t>ГОСТ ISO 1728</w:t>
            </w:r>
          </w:p>
          <w:p w14:paraId="2352A98C" w14:textId="77777777" w:rsidR="00A871A9" w:rsidRDefault="00A871A9" w:rsidP="00A871A9">
            <w:r>
              <w:t>ГОСТ 33547</w:t>
            </w:r>
          </w:p>
          <w:p w14:paraId="353F264B" w14:textId="77777777" w:rsidR="00A871A9" w:rsidRDefault="00A871A9" w:rsidP="00A871A9">
            <w:r>
              <w:t>ГОСТ 4364</w:t>
            </w:r>
          </w:p>
          <w:p w14:paraId="63290100" w14:textId="77777777" w:rsidR="00A871A9" w:rsidRPr="00F47A65" w:rsidRDefault="00A871A9" w:rsidP="00A871A9"/>
        </w:tc>
      </w:tr>
      <w:tr w:rsidR="00A871A9" w:rsidRPr="00F47A65" w14:paraId="7BB26082" w14:textId="77777777" w:rsidTr="004A2D6A">
        <w:trPr>
          <w:trHeight w:val="11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C253F" w14:textId="52ACDB32" w:rsidR="00A871A9" w:rsidRPr="00F47A65" w:rsidRDefault="00A871A9" w:rsidP="00A871A9">
            <w:pPr>
              <w:spacing w:after="160" w:line="259" w:lineRule="auto"/>
            </w:pPr>
            <w:r w:rsidRPr="000748EE">
              <w:lastRenderedPageBreak/>
              <w:t>3.2.5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1DFBC" w14:textId="77777777" w:rsidR="00A871A9" w:rsidRDefault="00A871A9" w:rsidP="00A871A9">
            <w:r>
              <w:t>Камеры тормозные пневматические (в т.ч. с пружинным энергоаккумулятором) цилиндры тормозные пневматические</w:t>
            </w:r>
          </w:p>
          <w:p w14:paraId="192DC77E" w14:textId="77777777" w:rsidR="00A871A9" w:rsidRPr="00F47A65" w:rsidRDefault="00A871A9" w:rsidP="00A871A9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10F94" w14:textId="77777777" w:rsidR="00A871A9" w:rsidRDefault="00A871A9" w:rsidP="00A871A9">
            <w:pPr>
              <w:ind w:right="-143"/>
            </w:pPr>
            <w:r>
              <w:t>1с, 2с, 3с, 9с, 10с, 11с</w:t>
            </w:r>
          </w:p>
          <w:p w14:paraId="0C4AEBF1" w14:textId="2C4F8A44" w:rsidR="00A871A9" w:rsidRPr="00F47A65" w:rsidRDefault="00A871A9" w:rsidP="00A871A9">
            <w:r>
              <w:t>Сертификация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822F5" w14:textId="77777777" w:rsidR="00A871A9" w:rsidRDefault="00A871A9" w:rsidP="00A871A9">
            <w:r>
              <w:t>8708309109</w:t>
            </w:r>
          </w:p>
          <w:p w14:paraId="314A34C0" w14:textId="55E1B2B8" w:rsidR="00A871A9" w:rsidRPr="00A871A9" w:rsidRDefault="00A871A9" w:rsidP="00A871A9">
            <w:pPr>
              <w:pStyle w:val="af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7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8708309909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66612" w14:textId="4E923302" w:rsidR="00A871A9" w:rsidRPr="00F47A65" w:rsidRDefault="00A871A9" w:rsidP="00A871A9">
            <w:r>
              <w:t>ТР ТС 018/2011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BAF5D" w14:textId="77777777" w:rsidR="00A871A9" w:rsidRDefault="00A871A9" w:rsidP="00A871A9">
            <w:r>
              <w:t>ТР ТС 018/2011</w:t>
            </w:r>
          </w:p>
          <w:p w14:paraId="1043623F" w14:textId="77777777" w:rsidR="00A871A9" w:rsidRDefault="00A871A9" w:rsidP="00A871A9">
            <w:r>
              <w:t>ГОСТ 33543</w:t>
            </w:r>
          </w:p>
          <w:p w14:paraId="6A167C7B" w14:textId="77777777" w:rsidR="00A871A9" w:rsidRPr="00A871A9" w:rsidRDefault="00A871A9" w:rsidP="00A871A9"/>
        </w:tc>
      </w:tr>
      <w:tr w:rsidR="00A871A9" w:rsidRPr="00F47A65" w14:paraId="3B3F0FE8" w14:textId="77777777" w:rsidTr="004A2D6A">
        <w:trPr>
          <w:trHeight w:val="11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D55AA" w14:textId="041CCE1A" w:rsidR="00A871A9" w:rsidRPr="00F47A65" w:rsidRDefault="00A871A9" w:rsidP="00A871A9">
            <w:pPr>
              <w:spacing w:after="160" w:line="259" w:lineRule="auto"/>
            </w:pPr>
            <w:r w:rsidRPr="000748EE">
              <w:t>3.2.6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B6C4C" w14:textId="77777777" w:rsidR="00A871A9" w:rsidRDefault="00A871A9" w:rsidP="00A871A9">
            <w:r>
              <w:t>Компрессоры</w:t>
            </w:r>
          </w:p>
          <w:p w14:paraId="373C06BE" w14:textId="77777777" w:rsidR="00A871A9" w:rsidRPr="00F47A65" w:rsidRDefault="00A871A9" w:rsidP="00A871A9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689EF" w14:textId="77777777" w:rsidR="00A871A9" w:rsidRDefault="00A871A9" w:rsidP="00A871A9">
            <w:pPr>
              <w:ind w:right="-143"/>
            </w:pPr>
            <w:r>
              <w:t>1с, 2с, 3с, 9с, 10с, 11с</w:t>
            </w:r>
          </w:p>
          <w:p w14:paraId="14DB7267" w14:textId="56B665FF" w:rsidR="00A871A9" w:rsidRPr="00F47A65" w:rsidRDefault="00A871A9" w:rsidP="00A871A9">
            <w:r>
              <w:t>Сертификация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3CF1D" w14:textId="77777777" w:rsidR="00A871A9" w:rsidRDefault="00A871A9" w:rsidP="00A871A9">
            <w:r>
              <w:t>8414802200</w:t>
            </w:r>
          </w:p>
          <w:p w14:paraId="41C0A8EB" w14:textId="2BDD5F75" w:rsidR="00A871A9" w:rsidRPr="00A871A9" w:rsidRDefault="00A871A9" w:rsidP="00A871A9">
            <w:pPr>
              <w:pStyle w:val="af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7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8414802800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D0E80" w14:textId="66A3CFC3" w:rsidR="00A871A9" w:rsidRPr="00F47A65" w:rsidRDefault="00A871A9" w:rsidP="00A871A9">
            <w:r>
              <w:t>ТР ТС 018/2011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657E3" w14:textId="77777777" w:rsidR="00A871A9" w:rsidRDefault="00A871A9" w:rsidP="00A871A9">
            <w:r>
              <w:t>ТР ТС 018/2011</w:t>
            </w:r>
          </w:p>
          <w:p w14:paraId="32467675" w14:textId="77777777" w:rsidR="00A871A9" w:rsidRDefault="00A871A9" w:rsidP="00A871A9">
            <w:r>
              <w:t>ГОСТ Р 52850</w:t>
            </w:r>
          </w:p>
          <w:p w14:paraId="50C1F0C8" w14:textId="77777777" w:rsidR="00A871A9" w:rsidRPr="00A871A9" w:rsidRDefault="00A871A9" w:rsidP="00A871A9"/>
        </w:tc>
      </w:tr>
      <w:tr w:rsidR="00A871A9" w:rsidRPr="00F47A65" w14:paraId="3A595BEE" w14:textId="77777777" w:rsidTr="004A2D6A">
        <w:trPr>
          <w:trHeight w:val="11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21CA8" w14:textId="543B3BEC" w:rsidR="00A871A9" w:rsidRPr="00F47A65" w:rsidRDefault="00A871A9" w:rsidP="00A871A9">
            <w:pPr>
              <w:spacing w:after="160" w:line="259" w:lineRule="auto"/>
            </w:pPr>
            <w:r w:rsidRPr="000748EE">
              <w:lastRenderedPageBreak/>
              <w:t>3.2.7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6A944" w14:textId="77777777" w:rsidR="00A871A9" w:rsidRDefault="00A871A9" w:rsidP="00A871A9">
            <w:r>
              <w:t>Узлы и детали рулевого</w:t>
            </w:r>
          </w:p>
          <w:p w14:paraId="0648A26C" w14:textId="77777777" w:rsidR="00A871A9" w:rsidRDefault="00A871A9" w:rsidP="00A871A9">
            <w:r>
              <w:t xml:space="preserve">управления </w:t>
            </w:r>
          </w:p>
          <w:p w14:paraId="2B8BC182" w14:textId="77777777" w:rsidR="00A871A9" w:rsidRDefault="00A871A9" w:rsidP="00A871A9">
            <w:r>
              <w:t>транспортных средств автомобилей:</w:t>
            </w:r>
          </w:p>
          <w:p w14:paraId="2B8B5B84" w14:textId="77777777" w:rsidR="00A871A9" w:rsidRDefault="00A871A9" w:rsidP="00A871A9">
            <w:r>
              <w:t>-рулевые колеса;</w:t>
            </w:r>
          </w:p>
          <w:p w14:paraId="1C428EC7" w14:textId="77777777" w:rsidR="00A871A9" w:rsidRDefault="00A871A9" w:rsidP="00A871A9">
            <w:r>
              <w:t>-рулевые механизмы;</w:t>
            </w:r>
          </w:p>
          <w:p w14:paraId="406C2822" w14:textId="77777777" w:rsidR="00A871A9" w:rsidRDefault="00A871A9" w:rsidP="00A871A9">
            <w:r>
              <w:t>-рулевые усилители;</w:t>
            </w:r>
          </w:p>
          <w:p w14:paraId="104C70E7" w14:textId="77777777" w:rsidR="00A871A9" w:rsidRDefault="00A871A9" w:rsidP="00A871A9">
            <w:r>
              <w:t>-гидронасосы;</w:t>
            </w:r>
          </w:p>
          <w:p w14:paraId="5F940B82" w14:textId="77777777" w:rsidR="00A871A9" w:rsidRDefault="00A871A9" w:rsidP="00A871A9">
            <w:r>
              <w:t>-распределители и силовые цилиндры рулевых усилителей;</w:t>
            </w:r>
          </w:p>
          <w:p w14:paraId="4D8A5FE7" w14:textId="77777777" w:rsidR="00A871A9" w:rsidRDefault="00A871A9" w:rsidP="00A871A9">
            <w:r>
              <w:t>-колонки рулевого управления;</w:t>
            </w:r>
          </w:p>
          <w:p w14:paraId="508E0D6A" w14:textId="77777777" w:rsidR="00A871A9" w:rsidRDefault="00A871A9" w:rsidP="00A871A9">
            <w:r>
              <w:t>-угловые редукторы;</w:t>
            </w:r>
          </w:p>
          <w:p w14:paraId="74A575F2" w14:textId="77777777" w:rsidR="00A871A9" w:rsidRDefault="00A871A9" w:rsidP="00A871A9">
            <w:r>
              <w:t>-рулевые валы;</w:t>
            </w:r>
          </w:p>
          <w:p w14:paraId="0AAAA7F9" w14:textId="77777777" w:rsidR="00A871A9" w:rsidRDefault="00A871A9" w:rsidP="00A871A9">
            <w:r>
              <w:t>-рулевые тяги;</w:t>
            </w:r>
          </w:p>
          <w:p w14:paraId="4FFAB407" w14:textId="77777777" w:rsidR="00A871A9" w:rsidRDefault="00A871A9" w:rsidP="00A871A9">
            <w:r>
              <w:t>-промежуточные опоры</w:t>
            </w:r>
          </w:p>
          <w:p w14:paraId="5FD94FB3" w14:textId="77777777" w:rsidR="00A871A9" w:rsidRDefault="00A871A9" w:rsidP="00A871A9">
            <w:r>
              <w:t>рулевого привода и рычаги;</w:t>
            </w:r>
          </w:p>
          <w:p w14:paraId="2ED37A18" w14:textId="77777777" w:rsidR="00A871A9" w:rsidRDefault="00A871A9" w:rsidP="00A871A9">
            <w:r>
              <w:t>-шкворни поворотных цапф</w:t>
            </w:r>
          </w:p>
          <w:p w14:paraId="52225004" w14:textId="77777777" w:rsidR="00A871A9" w:rsidRPr="00F47A65" w:rsidRDefault="00A871A9" w:rsidP="00A871A9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FAC0F" w14:textId="77777777" w:rsidR="00A871A9" w:rsidRDefault="00A871A9" w:rsidP="00A871A9">
            <w:pPr>
              <w:ind w:right="-143"/>
            </w:pPr>
            <w:r>
              <w:t>1с, 2с, 3с, 9с, 10с, 11с</w:t>
            </w:r>
          </w:p>
          <w:p w14:paraId="09649461" w14:textId="48787DE9" w:rsidR="00A871A9" w:rsidRPr="00F47A65" w:rsidRDefault="00A871A9" w:rsidP="00A871A9">
            <w:r>
              <w:t>Сертификация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331E8" w14:textId="77777777" w:rsidR="00A871A9" w:rsidRDefault="00A871A9" w:rsidP="00A871A9">
            <w:r>
              <w:t>8412218008</w:t>
            </w:r>
          </w:p>
          <w:p w14:paraId="311E6F18" w14:textId="77777777" w:rsidR="00A871A9" w:rsidRDefault="00A871A9" w:rsidP="00A871A9">
            <w:r>
              <w:t>8413603100</w:t>
            </w:r>
          </w:p>
          <w:p w14:paraId="7798AF14" w14:textId="77777777" w:rsidR="00A871A9" w:rsidRDefault="00A871A9" w:rsidP="00A871A9">
            <w:r>
              <w:t>8413606100</w:t>
            </w:r>
          </w:p>
          <w:p w14:paraId="3781776B" w14:textId="77777777" w:rsidR="00A871A9" w:rsidRDefault="00A871A9" w:rsidP="00A871A9">
            <w:r>
              <w:t>8479899708</w:t>
            </w:r>
          </w:p>
          <w:p w14:paraId="7CCF2619" w14:textId="77777777" w:rsidR="00A871A9" w:rsidRDefault="00A871A9" w:rsidP="00A871A9">
            <w:r>
              <w:t>85371</w:t>
            </w:r>
          </w:p>
          <w:p w14:paraId="31F5924E" w14:textId="77777777" w:rsidR="00A871A9" w:rsidRDefault="00A871A9" w:rsidP="00A871A9">
            <w:r>
              <w:t>8537101000</w:t>
            </w:r>
          </w:p>
          <w:p w14:paraId="34FA92AD" w14:textId="77777777" w:rsidR="00A871A9" w:rsidRDefault="00A871A9" w:rsidP="00A871A9">
            <w:r>
              <w:t>8537109100</w:t>
            </w:r>
          </w:p>
          <w:p w14:paraId="0BD9D69C" w14:textId="77777777" w:rsidR="00A871A9" w:rsidRDefault="00A871A9" w:rsidP="00A871A9">
            <w:r>
              <w:t>8537109900</w:t>
            </w:r>
          </w:p>
          <w:p w14:paraId="3F0AD765" w14:textId="77777777" w:rsidR="00A871A9" w:rsidRDefault="00A871A9" w:rsidP="00A871A9">
            <w:r>
              <w:t>8708</w:t>
            </w:r>
          </w:p>
          <w:p w14:paraId="1DF6046D" w14:textId="77777777" w:rsidR="00A871A9" w:rsidRDefault="00A871A9" w:rsidP="00A871A9">
            <w:r>
              <w:t>8708942001</w:t>
            </w:r>
          </w:p>
          <w:p w14:paraId="02148F0F" w14:textId="77777777" w:rsidR="00A871A9" w:rsidRDefault="00A871A9" w:rsidP="00A871A9">
            <w:r>
              <w:t>8708942009</w:t>
            </w:r>
          </w:p>
          <w:p w14:paraId="69C0F489" w14:textId="1D3405BB" w:rsidR="00A871A9" w:rsidRDefault="00A871A9" w:rsidP="00A871A9">
            <w:r>
              <w:t>8708943501</w:t>
            </w:r>
          </w:p>
          <w:p w14:paraId="2A720D8E" w14:textId="77777777" w:rsidR="00A871A9" w:rsidRDefault="00A871A9" w:rsidP="00A871A9">
            <w:r>
              <w:t>8708943509</w:t>
            </w:r>
          </w:p>
          <w:p w14:paraId="747ECCA3" w14:textId="77777777" w:rsidR="00A871A9" w:rsidRDefault="00A871A9" w:rsidP="00A871A9">
            <w:r>
              <w:t>8708949101</w:t>
            </w:r>
          </w:p>
          <w:p w14:paraId="3F7D7111" w14:textId="77777777" w:rsidR="00A871A9" w:rsidRDefault="00A871A9" w:rsidP="00A871A9">
            <w:r>
              <w:t>8708949109</w:t>
            </w:r>
          </w:p>
          <w:p w14:paraId="4A6769B9" w14:textId="77777777" w:rsidR="00A871A9" w:rsidRDefault="00A871A9" w:rsidP="00A871A9">
            <w:r>
              <w:t>8708949901</w:t>
            </w:r>
          </w:p>
          <w:p w14:paraId="7C4FC228" w14:textId="77777777" w:rsidR="00A871A9" w:rsidRDefault="00A871A9" w:rsidP="00A871A9">
            <w:r>
              <w:t>8708949909</w:t>
            </w:r>
          </w:p>
          <w:p w14:paraId="1AD88493" w14:textId="77777777" w:rsidR="00A871A9" w:rsidRDefault="00A871A9" w:rsidP="00A871A9">
            <w:r>
              <w:t>8708999309</w:t>
            </w:r>
          </w:p>
          <w:p w14:paraId="7F62C19B" w14:textId="77777777" w:rsidR="00A871A9" w:rsidRDefault="00A871A9" w:rsidP="00A871A9">
            <w:r>
              <w:t>8708999709</w:t>
            </w:r>
          </w:p>
          <w:p w14:paraId="0AAA5F15" w14:textId="77777777" w:rsidR="00A871A9" w:rsidRDefault="00A871A9" w:rsidP="00A871A9">
            <w:r>
              <w:t>9032890000</w:t>
            </w:r>
          </w:p>
          <w:p w14:paraId="729D086E" w14:textId="450E6133" w:rsidR="00A871A9" w:rsidRPr="00A871A9" w:rsidRDefault="00A871A9" w:rsidP="00A871A9">
            <w:pPr>
              <w:pStyle w:val="af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7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7326909807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950D6" w14:textId="53B3C0AF" w:rsidR="00A871A9" w:rsidRPr="00F47A65" w:rsidRDefault="00A871A9" w:rsidP="00A871A9">
            <w:r>
              <w:t>ТР ТС 018/2011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3EDA4" w14:textId="77777777" w:rsidR="00A871A9" w:rsidRDefault="00A871A9" w:rsidP="00A871A9">
            <w:r>
              <w:t>ТР ТС 018/2011</w:t>
            </w:r>
          </w:p>
          <w:p w14:paraId="75F06DEA" w14:textId="77777777" w:rsidR="00A871A9" w:rsidRDefault="00A871A9" w:rsidP="00A871A9">
            <w:r>
              <w:t>Правила ООН № 79</w:t>
            </w:r>
          </w:p>
          <w:p w14:paraId="23B592D6" w14:textId="77777777" w:rsidR="00A871A9" w:rsidRDefault="00A871A9" w:rsidP="00A871A9">
            <w:r>
              <w:t>Правила ООН № 12</w:t>
            </w:r>
          </w:p>
          <w:p w14:paraId="07CED3B8" w14:textId="77777777" w:rsidR="00A871A9" w:rsidRDefault="00A871A9" w:rsidP="00A871A9">
            <w:r>
              <w:t>ГОСТ Р 52453</w:t>
            </w:r>
          </w:p>
          <w:p w14:paraId="249CE142" w14:textId="77777777" w:rsidR="00A871A9" w:rsidRDefault="00A871A9" w:rsidP="00A871A9">
            <w:r>
              <w:t>ГОСТ Р 53835</w:t>
            </w:r>
          </w:p>
          <w:p w14:paraId="317A6949" w14:textId="77777777" w:rsidR="00A871A9" w:rsidRDefault="00A871A9" w:rsidP="00A871A9">
            <w:r>
              <w:t>ГОСТ Р 52433</w:t>
            </w:r>
          </w:p>
          <w:p w14:paraId="367ED25F" w14:textId="77777777" w:rsidR="00A871A9" w:rsidRPr="00A871A9" w:rsidRDefault="00A871A9" w:rsidP="00A871A9"/>
        </w:tc>
      </w:tr>
      <w:tr w:rsidR="00A871A9" w:rsidRPr="00F47A65" w14:paraId="02640054" w14:textId="77777777" w:rsidTr="004A2D6A">
        <w:trPr>
          <w:trHeight w:val="11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89600" w14:textId="4025D3DC" w:rsidR="00A871A9" w:rsidRPr="00F47A65" w:rsidRDefault="00A871A9" w:rsidP="00A871A9">
            <w:pPr>
              <w:spacing w:after="160" w:line="259" w:lineRule="auto"/>
            </w:pPr>
            <w:r w:rsidRPr="000748EE">
              <w:t>3.2.8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D7D8F" w14:textId="77777777" w:rsidR="00A871A9" w:rsidRDefault="00A871A9" w:rsidP="00A871A9">
            <w:r>
              <w:t>Рули мотоциклетного типа</w:t>
            </w:r>
          </w:p>
          <w:p w14:paraId="5D0F3DFD" w14:textId="77777777" w:rsidR="00A871A9" w:rsidRPr="00F47A65" w:rsidRDefault="00A871A9" w:rsidP="00A871A9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69A3D" w14:textId="77777777" w:rsidR="00A871A9" w:rsidRDefault="00A871A9" w:rsidP="00A871A9">
            <w:pPr>
              <w:ind w:right="-143"/>
            </w:pPr>
            <w:r>
              <w:t>1с, 2с, 3с, 9с, 10с, 11с</w:t>
            </w:r>
          </w:p>
          <w:p w14:paraId="2CC9F165" w14:textId="1857CDFC" w:rsidR="00A871A9" w:rsidRPr="00F47A65" w:rsidRDefault="00A871A9" w:rsidP="00A871A9">
            <w:r>
              <w:t>Сертификация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5FC62" w14:textId="77777777" w:rsidR="00A871A9" w:rsidRDefault="00A871A9" w:rsidP="00A871A9">
            <w:r>
              <w:t>87141</w:t>
            </w:r>
          </w:p>
          <w:p w14:paraId="5E30402B" w14:textId="77777777" w:rsidR="00A871A9" w:rsidRDefault="00A871A9" w:rsidP="00A871A9">
            <w:r>
              <w:t>8714109000</w:t>
            </w:r>
          </w:p>
          <w:p w14:paraId="5A3E8B67" w14:textId="77777777" w:rsidR="00A871A9" w:rsidRPr="00A871A9" w:rsidRDefault="00A871A9" w:rsidP="00A871A9">
            <w:pPr>
              <w:pStyle w:val="af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6D4D9" w14:textId="7C1A901A" w:rsidR="00A871A9" w:rsidRPr="00F47A65" w:rsidRDefault="00A871A9" w:rsidP="00A871A9">
            <w:r>
              <w:t>ТР ТС 018/2011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3786" w14:textId="77777777" w:rsidR="00A871A9" w:rsidRDefault="00A871A9" w:rsidP="00A871A9">
            <w:r>
              <w:t>ТР ТС 018/2011</w:t>
            </w:r>
          </w:p>
          <w:p w14:paraId="65D047EB" w14:textId="6FB9CFBE" w:rsidR="00A871A9" w:rsidRPr="00F47A65" w:rsidRDefault="00A871A9" w:rsidP="00A871A9">
            <w:r>
              <w:t>Правила ООН № 60</w:t>
            </w:r>
          </w:p>
        </w:tc>
      </w:tr>
      <w:tr w:rsidR="00A871A9" w:rsidRPr="00F47A65" w14:paraId="647EA2EC" w14:textId="77777777" w:rsidTr="004A2D6A">
        <w:trPr>
          <w:trHeight w:val="11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D56F4" w14:textId="4663917A" w:rsidR="00A871A9" w:rsidRPr="00F47A65" w:rsidRDefault="00A871A9" w:rsidP="00A871A9">
            <w:pPr>
              <w:spacing w:after="160" w:line="259" w:lineRule="auto"/>
            </w:pPr>
            <w:r w:rsidRPr="000748EE">
              <w:t>3.2.9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0CD0F" w14:textId="77777777" w:rsidR="00A871A9" w:rsidRDefault="00A871A9" w:rsidP="00A871A9">
            <w:r>
              <w:t>Шарниры шаровые подвески и рулевого управления</w:t>
            </w:r>
          </w:p>
          <w:p w14:paraId="6AADB092" w14:textId="77777777" w:rsidR="00A871A9" w:rsidRPr="00F47A65" w:rsidRDefault="00A871A9" w:rsidP="00A871A9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7AD31" w14:textId="77777777" w:rsidR="00A871A9" w:rsidRDefault="00A871A9" w:rsidP="00A871A9">
            <w:pPr>
              <w:ind w:right="-143"/>
            </w:pPr>
            <w:r>
              <w:t>1с, 2с, 3с, 9с, 10с, 11с</w:t>
            </w:r>
          </w:p>
          <w:p w14:paraId="245BD165" w14:textId="039BE448" w:rsidR="00A871A9" w:rsidRPr="00F47A65" w:rsidRDefault="00A871A9" w:rsidP="00A871A9">
            <w:r>
              <w:t>Сертификация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14978" w14:textId="77777777" w:rsidR="00A871A9" w:rsidRDefault="00A871A9" w:rsidP="00A871A9">
            <w:r>
              <w:t>8708809909</w:t>
            </w:r>
          </w:p>
          <w:p w14:paraId="717CC8EF" w14:textId="76BC339E" w:rsidR="00A871A9" w:rsidRPr="00A871A9" w:rsidRDefault="00A871A9" w:rsidP="00A871A9">
            <w:pPr>
              <w:pStyle w:val="af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7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8708949909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57055" w14:textId="2D1528FD" w:rsidR="00A871A9" w:rsidRPr="00F47A65" w:rsidRDefault="00A871A9" w:rsidP="00A871A9">
            <w:r>
              <w:t>ТР ТС 018/2011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23DAA" w14:textId="77777777" w:rsidR="00A871A9" w:rsidRDefault="00A871A9" w:rsidP="00A871A9">
            <w:r>
              <w:t>ТР ТС 018/2011</w:t>
            </w:r>
          </w:p>
          <w:p w14:paraId="5F946EBC" w14:textId="77777777" w:rsidR="00A871A9" w:rsidRDefault="00A871A9" w:rsidP="00A871A9">
            <w:r>
              <w:t>ГОСТ Р 52433</w:t>
            </w:r>
          </w:p>
          <w:p w14:paraId="2C23624B" w14:textId="77777777" w:rsidR="00A871A9" w:rsidRPr="00A871A9" w:rsidRDefault="00A871A9" w:rsidP="00A871A9"/>
        </w:tc>
      </w:tr>
      <w:tr w:rsidR="00A871A9" w:rsidRPr="00F47A65" w14:paraId="576AB3B0" w14:textId="77777777" w:rsidTr="004A2D6A">
        <w:trPr>
          <w:trHeight w:val="11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D231B" w14:textId="5C69032E" w:rsidR="00A871A9" w:rsidRPr="00F47A65" w:rsidRDefault="00A871A9" w:rsidP="00A871A9">
            <w:pPr>
              <w:spacing w:after="160" w:line="259" w:lineRule="auto"/>
            </w:pPr>
            <w:r w:rsidRPr="000748EE">
              <w:t>3.3.1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BD03B" w14:textId="77777777" w:rsidR="00A871A9" w:rsidRDefault="00A871A9" w:rsidP="00A871A9">
            <w:r>
              <w:t>Колеса транспортных средств</w:t>
            </w:r>
          </w:p>
          <w:p w14:paraId="6978A7CF" w14:textId="77777777" w:rsidR="00A871A9" w:rsidRPr="00F47A65" w:rsidRDefault="00A871A9" w:rsidP="00A871A9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03D14" w14:textId="77777777" w:rsidR="00A871A9" w:rsidRDefault="00A871A9" w:rsidP="00A871A9">
            <w:pPr>
              <w:ind w:right="-143"/>
            </w:pPr>
            <w:r>
              <w:t>1с, 2с, 3с, 9с, 10с, 11с</w:t>
            </w:r>
          </w:p>
          <w:p w14:paraId="54CAAAB5" w14:textId="5413F358" w:rsidR="00A871A9" w:rsidRPr="00F47A65" w:rsidRDefault="00A871A9" w:rsidP="00A871A9">
            <w:r>
              <w:t>Сертификация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B50F6" w14:textId="77777777" w:rsidR="00A871A9" w:rsidRDefault="00A871A9" w:rsidP="00A871A9">
            <w:r>
              <w:t>8708705009</w:t>
            </w:r>
          </w:p>
          <w:p w14:paraId="7E03BAEA" w14:textId="5C0DA69C" w:rsidR="00A871A9" w:rsidRPr="00A871A9" w:rsidRDefault="00A871A9" w:rsidP="00A871A9">
            <w:pPr>
              <w:pStyle w:val="af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7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8708709909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6A90D" w14:textId="12BDA630" w:rsidR="00A871A9" w:rsidRPr="00F47A65" w:rsidRDefault="00A871A9" w:rsidP="00A871A9">
            <w:r>
              <w:t>ТР ТС 018/2011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D280D" w14:textId="77777777" w:rsidR="00A871A9" w:rsidRDefault="00A871A9" w:rsidP="00A871A9">
            <w:r>
              <w:t>ТР ТС 018/2011</w:t>
            </w:r>
          </w:p>
          <w:p w14:paraId="78163F6E" w14:textId="77777777" w:rsidR="00A871A9" w:rsidRDefault="00A871A9" w:rsidP="00A871A9">
            <w:r>
              <w:t>Правила ООН № 124</w:t>
            </w:r>
          </w:p>
          <w:p w14:paraId="088C4E75" w14:textId="77777777" w:rsidR="00A871A9" w:rsidRDefault="00A871A9" w:rsidP="00A871A9">
            <w:r>
              <w:t>ГОСТ 10409 (ИСО 4107)</w:t>
            </w:r>
          </w:p>
          <w:p w14:paraId="09AA9CC6" w14:textId="77777777" w:rsidR="00A871A9" w:rsidRDefault="00A871A9" w:rsidP="00A871A9">
            <w:r>
              <w:t xml:space="preserve">ГОСТ 30599 </w:t>
            </w:r>
          </w:p>
          <w:p w14:paraId="714D093B" w14:textId="77777777" w:rsidR="00A871A9" w:rsidRDefault="00A871A9" w:rsidP="00A871A9">
            <w:r>
              <w:t>(ИСО 3006, ИСО 3894, ИСО 7141)</w:t>
            </w:r>
          </w:p>
          <w:p w14:paraId="33680A34" w14:textId="77777777" w:rsidR="00A871A9" w:rsidRDefault="00A871A9" w:rsidP="00A871A9">
            <w:r>
              <w:t>ГОСТ Р 50511  (ИСО 3006, ИСО 3894, ИСО 7141)</w:t>
            </w:r>
          </w:p>
          <w:p w14:paraId="395C4AC7" w14:textId="77777777" w:rsidR="00A871A9" w:rsidRDefault="00A871A9" w:rsidP="00A871A9">
            <w:r>
              <w:lastRenderedPageBreak/>
              <w:t>ГОСТ 33544</w:t>
            </w:r>
          </w:p>
          <w:p w14:paraId="24AD7EA0" w14:textId="77777777" w:rsidR="00A871A9" w:rsidRDefault="00A871A9" w:rsidP="00A871A9">
            <w:r>
              <w:t>ГОСТ Р 53824</w:t>
            </w:r>
          </w:p>
          <w:p w14:paraId="16305648" w14:textId="77777777" w:rsidR="00A871A9" w:rsidRPr="00F47A65" w:rsidRDefault="00A871A9" w:rsidP="00A871A9"/>
        </w:tc>
      </w:tr>
      <w:tr w:rsidR="00A871A9" w:rsidRPr="00F47A65" w14:paraId="241AF5D9" w14:textId="77777777" w:rsidTr="004A2D6A">
        <w:trPr>
          <w:trHeight w:val="11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C553C" w14:textId="2EDF7ACC" w:rsidR="00A871A9" w:rsidRPr="00F47A65" w:rsidRDefault="00A871A9" w:rsidP="00A871A9">
            <w:pPr>
              <w:spacing w:after="160" w:line="259" w:lineRule="auto"/>
            </w:pPr>
            <w:r w:rsidRPr="000748EE">
              <w:lastRenderedPageBreak/>
              <w:t>3.3.2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6A034" w14:textId="77777777" w:rsidR="00A871A9" w:rsidRDefault="00A871A9" w:rsidP="00A871A9">
            <w:r>
              <w:t>Шины пневматические для легковых автомобилей и их прицепов</w:t>
            </w:r>
          </w:p>
          <w:p w14:paraId="43DEA0A9" w14:textId="77777777" w:rsidR="00A871A9" w:rsidRPr="00F47A65" w:rsidRDefault="00A871A9" w:rsidP="00A871A9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CB84B" w14:textId="77777777" w:rsidR="00A871A9" w:rsidRDefault="00A871A9" w:rsidP="00A871A9">
            <w:pPr>
              <w:ind w:right="-143"/>
            </w:pPr>
            <w:r>
              <w:t>1с, 2с (*), 3с, 9с</w:t>
            </w:r>
          </w:p>
          <w:p w14:paraId="4EC64045" w14:textId="0F66E114" w:rsidR="00A871A9" w:rsidRPr="00F47A65" w:rsidRDefault="00A871A9" w:rsidP="00A871A9">
            <w:r>
              <w:t>Сертификация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568D8" w14:textId="77777777" w:rsidR="00A871A9" w:rsidRDefault="00A871A9" w:rsidP="00A871A9">
            <w:r>
              <w:t>40111</w:t>
            </w:r>
          </w:p>
          <w:p w14:paraId="2E242998" w14:textId="77777777" w:rsidR="00A871A9" w:rsidRDefault="00A871A9" w:rsidP="00A871A9">
            <w:r>
              <w:t>4011100003</w:t>
            </w:r>
          </w:p>
          <w:p w14:paraId="269C7ED8" w14:textId="3C5C8143" w:rsidR="00A871A9" w:rsidRPr="00A871A9" w:rsidRDefault="00A871A9" w:rsidP="00A871A9">
            <w:pPr>
              <w:pStyle w:val="af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7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4011100009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AEDE6" w14:textId="43D7C766" w:rsidR="00A871A9" w:rsidRPr="00F47A65" w:rsidRDefault="00A871A9" w:rsidP="00A871A9">
            <w:r>
              <w:t>ТР ТС 018/2011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968A6" w14:textId="77777777" w:rsidR="00A871A9" w:rsidRDefault="00A871A9" w:rsidP="00A871A9">
            <w:r>
              <w:t>ТР ТС 018/2011</w:t>
            </w:r>
          </w:p>
          <w:p w14:paraId="2C0084EB" w14:textId="77777777" w:rsidR="00A871A9" w:rsidRDefault="00A871A9" w:rsidP="00A871A9">
            <w:r>
              <w:t>Правила ООН № 30</w:t>
            </w:r>
          </w:p>
          <w:p w14:paraId="2AF7F254" w14:textId="77777777" w:rsidR="00A871A9" w:rsidRDefault="00A871A9" w:rsidP="00A871A9">
            <w:r>
              <w:t>Правила ООН № 117</w:t>
            </w:r>
          </w:p>
          <w:p w14:paraId="0A456AB2" w14:textId="77777777" w:rsidR="00A871A9" w:rsidRPr="00F47A65" w:rsidRDefault="00A871A9" w:rsidP="00A871A9"/>
        </w:tc>
      </w:tr>
      <w:tr w:rsidR="00A871A9" w:rsidRPr="00F47A65" w14:paraId="127AF56F" w14:textId="77777777" w:rsidTr="004A2D6A">
        <w:trPr>
          <w:trHeight w:val="11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64EBD" w14:textId="05185AE2" w:rsidR="00A871A9" w:rsidRPr="00F47A65" w:rsidRDefault="00A871A9" w:rsidP="00A871A9">
            <w:pPr>
              <w:spacing w:after="160" w:line="259" w:lineRule="auto"/>
            </w:pPr>
            <w:r w:rsidRPr="000748EE">
              <w:t>3.3.3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345D4" w14:textId="77777777" w:rsidR="00A871A9" w:rsidRDefault="00A871A9" w:rsidP="00A871A9">
            <w:r>
              <w:t>Шины пневматические для легких грузовых автомобилей и грузовых автомобилей и их прицепов, автобусов и троллейбусов</w:t>
            </w:r>
          </w:p>
          <w:p w14:paraId="3F177862" w14:textId="77777777" w:rsidR="00A871A9" w:rsidRPr="00F47A65" w:rsidRDefault="00A871A9" w:rsidP="00A871A9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A9290" w14:textId="77777777" w:rsidR="00A871A9" w:rsidRDefault="00A871A9" w:rsidP="00A871A9">
            <w:pPr>
              <w:ind w:right="-143"/>
            </w:pPr>
            <w:r>
              <w:t>1с, 2с (*), 3с, 9с</w:t>
            </w:r>
          </w:p>
          <w:p w14:paraId="02722BA3" w14:textId="4A5548CC" w:rsidR="00A871A9" w:rsidRPr="00F47A65" w:rsidRDefault="00A871A9" w:rsidP="00A871A9">
            <w:r>
              <w:t>Сертификация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69393" w14:textId="77777777" w:rsidR="00A871A9" w:rsidRDefault="00A871A9" w:rsidP="00A871A9">
            <w:r>
              <w:t>40112</w:t>
            </w:r>
          </w:p>
          <w:p w14:paraId="76E84398" w14:textId="77777777" w:rsidR="00A871A9" w:rsidRDefault="00A871A9" w:rsidP="00A871A9">
            <w:r>
              <w:t>4011201000</w:t>
            </w:r>
          </w:p>
          <w:p w14:paraId="47760C37" w14:textId="77777777" w:rsidR="00A871A9" w:rsidRDefault="00A871A9" w:rsidP="00A871A9">
            <w:r>
              <w:t>4011209000</w:t>
            </w:r>
          </w:p>
          <w:p w14:paraId="7100AC22" w14:textId="77777777" w:rsidR="00A871A9" w:rsidRPr="00A871A9" w:rsidRDefault="00A871A9" w:rsidP="00A871A9">
            <w:pPr>
              <w:pStyle w:val="af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87CBB" w14:textId="16BF6656" w:rsidR="00A871A9" w:rsidRPr="00F47A65" w:rsidRDefault="00A871A9" w:rsidP="00A871A9">
            <w:r>
              <w:t>ТР ТС 018/2011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5A83D" w14:textId="77777777" w:rsidR="00A871A9" w:rsidRDefault="00A871A9" w:rsidP="00A871A9">
            <w:r>
              <w:t>ТР ТС 018/2011</w:t>
            </w:r>
          </w:p>
          <w:p w14:paraId="04D41271" w14:textId="77777777" w:rsidR="00A871A9" w:rsidRDefault="00A871A9" w:rsidP="00A871A9">
            <w:r>
              <w:t>Правила ООН № 54</w:t>
            </w:r>
          </w:p>
          <w:p w14:paraId="56D42A34" w14:textId="77777777" w:rsidR="00A871A9" w:rsidRDefault="00A871A9" w:rsidP="00A871A9">
            <w:r>
              <w:t>Правила ООН № 117</w:t>
            </w:r>
          </w:p>
          <w:p w14:paraId="2935DD63" w14:textId="77777777" w:rsidR="00A871A9" w:rsidRPr="00F47A65" w:rsidRDefault="00A871A9" w:rsidP="00A871A9"/>
        </w:tc>
      </w:tr>
      <w:tr w:rsidR="00A871A9" w:rsidRPr="00F47A65" w14:paraId="040CC2C5" w14:textId="77777777" w:rsidTr="004A2D6A">
        <w:trPr>
          <w:trHeight w:val="11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66E55" w14:textId="2463ECBA" w:rsidR="00A871A9" w:rsidRPr="00F47A65" w:rsidRDefault="00A871A9" w:rsidP="00A871A9">
            <w:pPr>
              <w:spacing w:after="160" w:line="259" w:lineRule="auto"/>
            </w:pPr>
            <w:r w:rsidRPr="000748EE">
              <w:t>3.3.4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D5B43" w14:textId="77777777" w:rsidR="00A871A9" w:rsidRDefault="00A871A9" w:rsidP="00A871A9">
            <w:r>
              <w:t>Шины пневматические для мотоциклов, моторолеров, квадрициклов и мопедов</w:t>
            </w:r>
          </w:p>
          <w:p w14:paraId="67635F89" w14:textId="77777777" w:rsidR="00A871A9" w:rsidRPr="00F47A65" w:rsidRDefault="00A871A9" w:rsidP="00A871A9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2DBF3" w14:textId="77777777" w:rsidR="00A871A9" w:rsidRDefault="00A871A9" w:rsidP="00A871A9">
            <w:pPr>
              <w:ind w:right="-143"/>
            </w:pPr>
            <w:r>
              <w:t>1с, 2с (*), 3с, 9с</w:t>
            </w:r>
          </w:p>
          <w:p w14:paraId="6A54EE7F" w14:textId="105CE57A" w:rsidR="00A871A9" w:rsidRPr="00F47A65" w:rsidRDefault="00A871A9" w:rsidP="00A871A9">
            <w:r>
              <w:t>Сертификация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C37E2" w14:textId="77777777" w:rsidR="00A871A9" w:rsidRDefault="00A871A9" w:rsidP="00A871A9">
            <w:r>
              <w:t>4011400000</w:t>
            </w:r>
          </w:p>
          <w:p w14:paraId="574E7546" w14:textId="77777777" w:rsidR="00A871A9" w:rsidRPr="00A871A9" w:rsidRDefault="00A871A9" w:rsidP="00A871A9">
            <w:pPr>
              <w:pStyle w:val="af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5D0EC" w14:textId="5958CCA4" w:rsidR="00A871A9" w:rsidRPr="00F47A65" w:rsidRDefault="00A871A9" w:rsidP="00A871A9">
            <w:r>
              <w:t>ТР ТС 018/2011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F8CDD" w14:textId="77777777" w:rsidR="00A871A9" w:rsidRDefault="00A871A9" w:rsidP="00A871A9">
            <w:r>
              <w:t>ТР ТС 018/2011</w:t>
            </w:r>
          </w:p>
          <w:p w14:paraId="2C5CED6A" w14:textId="6FBBD997" w:rsidR="00A871A9" w:rsidRPr="00F47A65" w:rsidRDefault="00A871A9" w:rsidP="00A871A9">
            <w:r>
              <w:t>Правила ООН № 75</w:t>
            </w:r>
          </w:p>
        </w:tc>
      </w:tr>
      <w:tr w:rsidR="00A871A9" w:rsidRPr="00F47A65" w14:paraId="61C5774B" w14:textId="77777777" w:rsidTr="004A2D6A">
        <w:trPr>
          <w:trHeight w:val="11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8A913" w14:textId="149777DC" w:rsidR="00A871A9" w:rsidRPr="00F47A65" w:rsidRDefault="00A871A9" w:rsidP="00A871A9">
            <w:pPr>
              <w:spacing w:after="160" w:line="259" w:lineRule="auto"/>
            </w:pPr>
            <w:r w:rsidRPr="000748EE">
              <w:t>3.3.5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DEC18" w14:textId="77777777" w:rsidR="00A871A9" w:rsidRDefault="00A871A9" w:rsidP="00A871A9">
            <w:r>
              <w:t>Шины пневматические запасных колес для временного использования</w:t>
            </w:r>
          </w:p>
          <w:p w14:paraId="139B2FDF" w14:textId="77777777" w:rsidR="00A871A9" w:rsidRPr="00F47A65" w:rsidRDefault="00A871A9" w:rsidP="00A871A9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71EE7" w14:textId="77777777" w:rsidR="00A871A9" w:rsidRDefault="00A871A9" w:rsidP="00A871A9">
            <w:pPr>
              <w:ind w:right="-143"/>
            </w:pPr>
            <w:r>
              <w:t>1с, 2с, 3с, 9с, 10с,11с (*)</w:t>
            </w:r>
          </w:p>
          <w:p w14:paraId="512930A6" w14:textId="77777777" w:rsidR="00A871A9" w:rsidRDefault="00A871A9" w:rsidP="00A871A9">
            <w:pPr>
              <w:ind w:right="-143"/>
            </w:pPr>
            <w:r>
              <w:t xml:space="preserve">Сертификация </w:t>
            </w:r>
          </w:p>
          <w:p w14:paraId="343C3B01" w14:textId="77777777" w:rsidR="00A871A9" w:rsidRDefault="00A871A9" w:rsidP="00A871A9">
            <w:pPr>
              <w:ind w:right="-143"/>
            </w:pPr>
          </w:p>
          <w:p w14:paraId="05B06205" w14:textId="77777777" w:rsidR="00A871A9" w:rsidRDefault="00A871A9" w:rsidP="00A871A9">
            <w:pPr>
              <w:ind w:right="-143"/>
            </w:pPr>
            <w:r>
              <w:t>3д, 4д</w:t>
            </w:r>
          </w:p>
          <w:p w14:paraId="43883C21" w14:textId="51994B63" w:rsidR="00A871A9" w:rsidRPr="00F47A65" w:rsidRDefault="00A871A9" w:rsidP="00A871A9"/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873F2" w14:textId="77777777" w:rsidR="00A871A9" w:rsidRDefault="00A871A9" w:rsidP="00A871A9">
            <w:r>
              <w:t>4011</w:t>
            </w:r>
          </w:p>
          <w:p w14:paraId="1CE4E3EE" w14:textId="77777777" w:rsidR="00A871A9" w:rsidRDefault="00A871A9" w:rsidP="00A871A9">
            <w:r>
              <w:t>4011100003</w:t>
            </w:r>
          </w:p>
          <w:p w14:paraId="1408F336" w14:textId="77777777" w:rsidR="00A871A9" w:rsidRDefault="00A871A9" w:rsidP="00A871A9">
            <w:r>
              <w:t>4011100009</w:t>
            </w:r>
          </w:p>
          <w:p w14:paraId="3667189D" w14:textId="77777777" w:rsidR="00A871A9" w:rsidRDefault="00A871A9" w:rsidP="00A871A9">
            <w:r>
              <w:t>4011201000</w:t>
            </w:r>
          </w:p>
          <w:p w14:paraId="2C280924" w14:textId="77777777" w:rsidR="00A871A9" w:rsidRDefault="00A871A9" w:rsidP="00A871A9">
            <w:r>
              <w:t>4011209000</w:t>
            </w:r>
          </w:p>
          <w:p w14:paraId="16F37635" w14:textId="77777777" w:rsidR="00A871A9" w:rsidRDefault="00A871A9" w:rsidP="00A871A9">
            <w:r>
              <w:t>4011400000</w:t>
            </w:r>
          </w:p>
          <w:p w14:paraId="150A97B6" w14:textId="77777777" w:rsidR="00A871A9" w:rsidRDefault="00A871A9" w:rsidP="00A871A9">
            <w:r>
              <w:t>4011900000</w:t>
            </w:r>
          </w:p>
          <w:p w14:paraId="5C7787B7" w14:textId="77777777" w:rsidR="00A871A9" w:rsidRPr="00A871A9" w:rsidRDefault="00A871A9" w:rsidP="00A871A9">
            <w:pPr>
              <w:pStyle w:val="af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E6D7D" w14:textId="526AED65" w:rsidR="00A871A9" w:rsidRPr="00F47A65" w:rsidRDefault="00A871A9" w:rsidP="00A871A9">
            <w:r>
              <w:t>ТР ТС 018/2011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21215" w14:textId="77777777" w:rsidR="00A871A9" w:rsidRDefault="00A871A9" w:rsidP="00A871A9">
            <w:r>
              <w:t>ТР ТС 018/2011</w:t>
            </w:r>
          </w:p>
          <w:p w14:paraId="08DB57D7" w14:textId="151C9A08" w:rsidR="00A871A9" w:rsidRPr="00F47A65" w:rsidRDefault="00A871A9" w:rsidP="00A871A9">
            <w:r>
              <w:t>Правила ООН № 64</w:t>
            </w:r>
          </w:p>
        </w:tc>
      </w:tr>
      <w:tr w:rsidR="00A871A9" w:rsidRPr="00F47A65" w14:paraId="314F3DD6" w14:textId="77777777" w:rsidTr="004A2D6A">
        <w:trPr>
          <w:trHeight w:val="11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E6E2E" w14:textId="054DD5B0" w:rsidR="00A871A9" w:rsidRPr="00F47A65" w:rsidRDefault="00A871A9" w:rsidP="00A871A9">
            <w:pPr>
              <w:spacing w:after="160" w:line="259" w:lineRule="auto"/>
            </w:pPr>
            <w:r w:rsidRPr="000748EE">
              <w:t>3.3.6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B7DEF" w14:textId="77777777" w:rsidR="00A871A9" w:rsidRDefault="00A871A9" w:rsidP="00A871A9">
            <w:r>
              <w:t>Восстановленные пневматические шины для автомобилей и их прицепов</w:t>
            </w:r>
          </w:p>
          <w:p w14:paraId="6055D72A" w14:textId="77777777" w:rsidR="00A871A9" w:rsidRPr="00F47A65" w:rsidRDefault="00A871A9" w:rsidP="00A871A9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AE7C1" w14:textId="77777777" w:rsidR="00A871A9" w:rsidRDefault="00A871A9" w:rsidP="00A871A9">
            <w:pPr>
              <w:ind w:right="-143"/>
            </w:pPr>
            <w:r>
              <w:t>1с, 2с (*), 3с, 9с</w:t>
            </w:r>
          </w:p>
          <w:p w14:paraId="582C5B38" w14:textId="3BC9BE37" w:rsidR="00A871A9" w:rsidRPr="00F47A65" w:rsidRDefault="00A871A9" w:rsidP="00A871A9">
            <w:r>
              <w:t>Сертификация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31B6C" w14:textId="77777777" w:rsidR="00A871A9" w:rsidRDefault="00A871A9" w:rsidP="00A871A9">
            <w:r>
              <w:t>4012110000</w:t>
            </w:r>
          </w:p>
          <w:p w14:paraId="38B461F0" w14:textId="378FD71A" w:rsidR="00A871A9" w:rsidRPr="00A871A9" w:rsidRDefault="00A871A9" w:rsidP="00A871A9">
            <w:pPr>
              <w:pStyle w:val="af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7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4012120000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E11EB" w14:textId="243BC442" w:rsidR="00A871A9" w:rsidRPr="00F47A65" w:rsidRDefault="00A871A9" w:rsidP="00A871A9">
            <w:r>
              <w:t>ТР ТС 018/2011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4DA37" w14:textId="77777777" w:rsidR="00A871A9" w:rsidRDefault="00A871A9" w:rsidP="00A871A9">
            <w:r>
              <w:t>ТР ТС 018/2011</w:t>
            </w:r>
          </w:p>
          <w:p w14:paraId="1D943956" w14:textId="77777777" w:rsidR="00A871A9" w:rsidRDefault="00A871A9" w:rsidP="00A871A9">
            <w:r>
              <w:t>Правила ООН № 108</w:t>
            </w:r>
          </w:p>
          <w:p w14:paraId="4BA26D7D" w14:textId="5A686B69" w:rsidR="00A871A9" w:rsidRPr="00F47A65" w:rsidRDefault="00A871A9" w:rsidP="00A871A9">
            <w:r>
              <w:t xml:space="preserve">Правила ООН № 109 </w:t>
            </w:r>
          </w:p>
        </w:tc>
      </w:tr>
      <w:tr w:rsidR="00A871A9" w:rsidRPr="00F47A65" w14:paraId="1FB7A28E" w14:textId="77777777" w:rsidTr="004A2D6A">
        <w:trPr>
          <w:trHeight w:val="11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40406" w14:textId="72ED8CCF" w:rsidR="00A871A9" w:rsidRPr="00F47A65" w:rsidRDefault="00A871A9" w:rsidP="00A871A9">
            <w:pPr>
              <w:spacing w:after="160" w:line="259" w:lineRule="auto"/>
            </w:pPr>
            <w:r w:rsidRPr="000748EE">
              <w:t>3.3.7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FD018" w14:textId="77777777" w:rsidR="00A871A9" w:rsidRDefault="00A871A9" w:rsidP="00A871A9">
            <w:r>
              <w:t>Сцепные устройства (тягово-сцепные, седельно -сцепные и буксирные)</w:t>
            </w:r>
          </w:p>
          <w:p w14:paraId="5D1B2661" w14:textId="77777777" w:rsidR="00A871A9" w:rsidRPr="00F47A65" w:rsidRDefault="00A871A9" w:rsidP="00A871A9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EFBF8" w14:textId="77777777" w:rsidR="00A871A9" w:rsidRDefault="00A871A9" w:rsidP="00A871A9">
            <w:pPr>
              <w:ind w:right="-143"/>
            </w:pPr>
            <w:r>
              <w:t>1с, 2с, 3с, 9с</w:t>
            </w:r>
          </w:p>
          <w:p w14:paraId="759C4D06" w14:textId="6CB50500" w:rsidR="00A871A9" w:rsidRPr="00F47A65" w:rsidRDefault="00A871A9" w:rsidP="00A871A9">
            <w:r>
              <w:t>Сертификация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DBBC5" w14:textId="77777777" w:rsidR="00A871A9" w:rsidRDefault="00A871A9" w:rsidP="00A871A9">
            <w:r>
              <w:t>8708299009</w:t>
            </w:r>
          </w:p>
          <w:p w14:paraId="13696EA1" w14:textId="77777777" w:rsidR="00A871A9" w:rsidRDefault="00A871A9" w:rsidP="00A871A9">
            <w:r>
              <w:t>8708999309</w:t>
            </w:r>
          </w:p>
          <w:p w14:paraId="4EC5C5EB" w14:textId="77777777" w:rsidR="00A871A9" w:rsidRDefault="00A871A9" w:rsidP="00A871A9">
            <w:r>
              <w:t>8708999709</w:t>
            </w:r>
          </w:p>
          <w:p w14:paraId="0843CDB4" w14:textId="1446A164" w:rsidR="00A871A9" w:rsidRPr="00A871A9" w:rsidRDefault="00A871A9" w:rsidP="00A871A9">
            <w:pPr>
              <w:pStyle w:val="af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7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8716909000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722DF" w14:textId="74AA24B5" w:rsidR="00A871A9" w:rsidRPr="00F47A65" w:rsidRDefault="00A871A9" w:rsidP="00A871A9">
            <w:r>
              <w:t>ТР ТС 018/2011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F3A7A" w14:textId="77777777" w:rsidR="00A871A9" w:rsidRDefault="00A871A9" w:rsidP="00A871A9">
            <w:r>
              <w:t>ТР ТС 018/2011</w:t>
            </w:r>
          </w:p>
          <w:p w14:paraId="00832494" w14:textId="77777777" w:rsidR="00A871A9" w:rsidRDefault="00A871A9" w:rsidP="00A871A9">
            <w:r>
              <w:t xml:space="preserve">Правила ООН № 55 </w:t>
            </w:r>
          </w:p>
          <w:p w14:paraId="421EF577" w14:textId="77777777" w:rsidR="00A871A9" w:rsidRDefault="00A871A9" w:rsidP="00A871A9">
            <w:r>
              <w:t>ГОСТ 2349</w:t>
            </w:r>
          </w:p>
          <w:p w14:paraId="5A418C7E" w14:textId="38BBBCCF" w:rsidR="00A871A9" w:rsidRPr="00F47A65" w:rsidRDefault="00A871A9" w:rsidP="00A871A9">
            <w:r>
              <w:t>ГОСТ 25907</w:t>
            </w:r>
          </w:p>
        </w:tc>
      </w:tr>
      <w:tr w:rsidR="00A871A9" w:rsidRPr="00F47A65" w14:paraId="5E39AF0E" w14:textId="77777777" w:rsidTr="004A2D6A">
        <w:trPr>
          <w:trHeight w:val="11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3E0D3" w14:textId="154729B1" w:rsidR="00A871A9" w:rsidRPr="00F47A65" w:rsidRDefault="00A871A9" w:rsidP="00A871A9">
            <w:pPr>
              <w:spacing w:after="160" w:line="259" w:lineRule="auto"/>
            </w:pPr>
            <w:r w:rsidRPr="000748EE">
              <w:t>3.3.8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732A1" w14:textId="77777777" w:rsidR="00A871A9" w:rsidRDefault="00A871A9" w:rsidP="00A871A9">
            <w:r>
              <w:t xml:space="preserve">Гидравлические опрокидывающие </w:t>
            </w:r>
            <w:r>
              <w:lastRenderedPageBreak/>
              <w:t>механизмы автосамосвалов:</w:t>
            </w:r>
          </w:p>
          <w:p w14:paraId="22FE47B2" w14:textId="77777777" w:rsidR="00A871A9" w:rsidRDefault="00A871A9" w:rsidP="00A871A9">
            <w:r>
              <w:t>-гидроцилиндры телескопические одностороннего действия;</w:t>
            </w:r>
          </w:p>
          <w:p w14:paraId="5B34E42E" w14:textId="10113F26" w:rsidR="00A871A9" w:rsidRPr="00F47A65" w:rsidRDefault="00A871A9" w:rsidP="00A871A9">
            <w:r>
              <w:t>-гидрораспределитель с ручным и дистанционным управлением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05339" w14:textId="77777777" w:rsidR="00A871A9" w:rsidRDefault="00A871A9" w:rsidP="00A871A9">
            <w:pPr>
              <w:ind w:right="-143"/>
            </w:pPr>
            <w:r>
              <w:lastRenderedPageBreak/>
              <w:t>1с, 2с, 3с, 9с, 10с, 11с</w:t>
            </w:r>
          </w:p>
          <w:p w14:paraId="077570F3" w14:textId="77777777" w:rsidR="00A871A9" w:rsidRDefault="00A871A9" w:rsidP="00A871A9">
            <w:pPr>
              <w:ind w:right="-143"/>
            </w:pPr>
            <w:r>
              <w:lastRenderedPageBreak/>
              <w:t xml:space="preserve">Сертификация </w:t>
            </w:r>
          </w:p>
          <w:p w14:paraId="3F7AD972" w14:textId="77777777" w:rsidR="00A871A9" w:rsidRDefault="00A871A9" w:rsidP="00A871A9">
            <w:pPr>
              <w:ind w:right="-143"/>
            </w:pPr>
          </w:p>
          <w:p w14:paraId="66F4AE1C" w14:textId="77777777" w:rsidR="00A871A9" w:rsidRDefault="00A871A9" w:rsidP="00A871A9">
            <w:pPr>
              <w:ind w:right="-143"/>
            </w:pPr>
            <w:r>
              <w:t>4д, 6д</w:t>
            </w:r>
          </w:p>
          <w:p w14:paraId="17229746" w14:textId="00EDE30B" w:rsidR="00A871A9" w:rsidRPr="00F47A65" w:rsidRDefault="00A871A9" w:rsidP="00A871A9"/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CF648" w14:textId="77777777" w:rsidR="00A871A9" w:rsidRDefault="00A871A9" w:rsidP="00A871A9">
            <w:r>
              <w:lastRenderedPageBreak/>
              <w:t>8412212009</w:t>
            </w:r>
          </w:p>
          <w:p w14:paraId="1A211002" w14:textId="77777777" w:rsidR="00A871A9" w:rsidRDefault="00A871A9" w:rsidP="00A871A9">
            <w:r>
              <w:lastRenderedPageBreak/>
              <w:t>8412218008</w:t>
            </w:r>
          </w:p>
          <w:p w14:paraId="016FED21" w14:textId="77777777" w:rsidR="00A871A9" w:rsidRDefault="00A871A9" w:rsidP="00A871A9">
            <w:r>
              <w:t>8412292009</w:t>
            </w:r>
          </w:p>
          <w:p w14:paraId="3DE8BAA5" w14:textId="77777777" w:rsidR="00A871A9" w:rsidRDefault="00A871A9" w:rsidP="00A871A9">
            <w:r>
              <w:t>8412298109</w:t>
            </w:r>
          </w:p>
          <w:p w14:paraId="251214C0" w14:textId="244D1380" w:rsidR="00A871A9" w:rsidRPr="00A871A9" w:rsidRDefault="00A871A9" w:rsidP="00A871A9">
            <w:pPr>
              <w:pStyle w:val="af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7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8412298909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2C5B1" w14:textId="3BF1E659" w:rsidR="00A871A9" w:rsidRPr="00F47A65" w:rsidRDefault="00A871A9" w:rsidP="00A871A9">
            <w:r>
              <w:lastRenderedPageBreak/>
              <w:t>ТР ТС 018/2011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EBDCC" w14:textId="77777777" w:rsidR="00A871A9" w:rsidRDefault="00A871A9" w:rsidP="00A871A9">
            <w:r>
              <w:t>ТР ТС 018/2011</w:t>
            </w:r>
          </w:p>
          <w:p w14:paraId="1864104E" w14:textId="77777777" w:rsidR="00A871A9" w:rsidRDefault="00A871A9" w:rsidP="00A871A9">
            <w:r>
              <w:lastRenderedPageBreak/>
              <w:t>ГОСТ 18464</w:t>
            </w:r>
          </w:p>
          <w:p w14:paraId="51D247F7" w14:textId="77777777" w:rsidR="00A871A9" w:rsidRDefault="00A871A9" w:rsidP="00A871A9">
            <w:r>
              <w:t>ГОСТ 20245</w:t>
            </w:r>
          </w:p>
          <w:p w14:paraId="0256FD22" w14:textId="0B1FC173" w:rsidR="00A871A9" w:rsidRPr="00A871A9" w:rsidRDefault="00A871A9" w:rsidP="00A871A9">
            <w:r>
              <w:t>ГОСТ Р 53817</w:t>
            </w:r>
          </w:p>
        </w:tc>
      </w:tr>
      <w:tr w:rsidR="00A871A9" w:rsidRPr="00F47A65" w14:paraId="0064A800" w14:textId="77777777" w:rsidTr="004A2D6A">
        <w:trPr>
          <w:trHeight w:val="11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DA4A5" w14:textId="5C4D0FC6" w:rsidR="00A871A9" w:rsidRPr="00F47A65" w:rsidRDefault="00A871A9" w:rsidP="00A871A9">
            <w:pPr>
              <w:spacing w:after="160" w:line="259" w:lineRule="auto"/>
            </w:pPr>
            <w:r w:rsidRPr="000748EE">
              <w:lastRenderedPageBreak/>
              <w:t>3.3.9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30536" w14:textId="77777777" w:rsidR="00A871A9" w:rsidRDefault="00A871A9" w:rsidP="00A871A9">
            <w:r>
              <w:t>Гидравлические механизмы опрокидывания кабин транспортных</w:t>
            </w:r>
          </w:p>
          <w:p w14:paraId="58CB99C5" w14:textId="77777777" w:rsidR="00A871A9" w:rsidRDefault="00A871A9" w:rsidP="00A871A9">
            <w:r>
              <w:t>средств:</w:t>
            </w:r>
          </w:p>
          <w:p w14:paraId="15D6FA67" w14:textId="77777777" w:rsidR="00A871A9" w:rsidRDefault="00A871A9" w:rsidP="00A871A9">
            <w:r>
              <w:t>-гидроцилиндры гидравлического механизма опрокидывания кабин;</w:t>
            </w:r>
          </w:p>
          <w:p w14:paraId="7351011B" w14:textId="77777777" w:rsidR="00A871A9" w:rsidRDefault="00A871A9" w:rsidP="00A871A9">
            <w:r>
              <w:t>-насосы гидравлического</w:t>
            </w:r>
          </w:p>
          <w:p w14:paraId="05A451C9" w14:textId="77777777" w:rsidR="00A871A9" w:rsidRDefault="00A871A9" w:rsidP="00A871A9">
            <w:r>
              <w:t>механизма опрокидывания кабин</w:t>
            </w:r>
          </w:p>
          <w:p w14:paraId="4EA248C0" w14:textId="77777777" w:rsidR="00A871A9" w:rsidRPr="00F47A65" w:rsidRDefault="00A871A9" w:rsidP="00A871A9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251EE" w14:textId="77777777" w:rsidR="00A871A9" w:rsidRDefault="00A871A9" w:rsidP="00A871A9">
            <w:pPr>
              <w:ind w:right="-143"/>
            </w:pPr>
            <w:r>
              <w:t>1с, 2с, 3с, 9с, 10с, 11с</w:t>
            </w:r>
          </w:p>
          <w:p w14:paraId="046DDD00" w14:textId="77777777" w:rsidR="00A871A9" w:rsidRDefault="00A871A9" w:rsidP="00A871A9">
            <w:pPr>
              <w:ind w:right="-143"/>
            </w:pPr>
            <w:r>
              <w:t xml:space="preserve">Сертификация </w:t>
            </w:r>
          </w:p>
          <w:p w14:paraId="05C3EBB2" w14:textId="77777777" w:rsidR="00A871A9" w:rsidRDefault="00A871A9" w:rsidP="00A871A9">
            <w:pPr>
              <w:ind w:right="-143"/>
            </w:pPr>
          </w:p>
          <w:p w14:paraId="4835C2F6" w14:textId="77777777" w:rsidR="00A871A9" w:rsidRDefault="00A871A9" w:rsidP="00A871A9">
            <w:pPr>
              <w:ind w:right="-143"/>
            </w:pPr>
            <w:r>
              <w:t>4д, 6д</w:t>
            </w:r>
          </w:p>
          <w:p w14:paraId="42CDBC6D" w14:textId="412BDAD0" w:rsidR="00A871A9" w:rsidRPr="00F47A65" w:rsidRDefault="00A871A9" w:rsidP="00A871A9"/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84C8F" w14:textId="77777777" w:rsidR="00A871A9" w:rsidRDefault="00A871A9" w:rsidP="00A871A9">
            <w:r>
              <w:t>8412212009</w:t>
            </w:r>
          </w:p>
          <w:p w14:paraId="1F6E11A6" w14:textId="77777777" w:rsidR="00A871A9" w:rsidRDefault="00A871A9" w:rsidP="00A871A9">
            <w:r>
              <w:t>8412218008</w:t>
            </w:r>
          </w:p>
          <w:p w14:paraId="5CA7BEFB" w14:textId="77777777" w:rsidR="00A871A9" w:rsidRDefault="00A871A9" w:rsidP="00A871A9">
            <w:r>
              <w:t>8412292009</w:t>
            </w:r>
          </w:p>
          <w:p w14:paraId="2A568D6F" w14:textId="77777777" w:rsidR="00A871A9" w:rsidRDefault="00A871A9" w:rsidP="00A871A9">
            <w:r>
              <w:t>8412298109</w:t>
            </w:r>
          </w:p>
          <w:p w14:paraId="557CA487" w14:textId="77777777" w:rsidR="00A871A9" w:rsidRDefault="00A871A9" w:rsidP="00A871A9">
            <w:r>
              <w:t>8412298909</w:t>
            </w:r>
          </w:p>
          <w:p w14:paraId="29C0BAA4" w14:textId="77777777" w:rsidR="00A871A9" w:rsidRDefault="00A871A9" w:rsidP="00A871A9">
            <w:r>
              <w:t>8413200000</w:t>
            </w:r>
          </w:p>
          <w:p w14:paraId="61C4F91F" w14:textId="77777777" w:rsidR="00A871A9" w:rsidRDefault="00A871A9" w:rsidP="00A871A9">
            <w:r>
              <w:t>8413602000</w:t>
            </w:r>
          </w:p>
          <w:p w14:paraId="5C960868" w14:textId="77777777" w:rsidR="00A871A9" w:rsidRDefault="00A871A9" w:rsidP="00A871A9">
            <w:r>
              <w:t>8413603100</w:t>
            </w:r>
          </w:p>
          <w:p w14:paraId="02CD5813" w14:textId="77777777" w:rsidR="00A871A9" w:rsidRDefault="00A871A9" w:rsidP="00A871A9">
            <w:r>
              <w:t>8413607000</w:t>
            </w:r>
          </w:p>
          <w:p w14:paraId="69C270CB" w14:textId="1AB87FA9" w:rsidR="00A871A9" w:rsidRPr="00A871A9" w:rsidRDefault="00A871A9" w:rsidP="00A871A9">
            <w:pPr>
              <w:pStyle w:val="af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7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8413608000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E1BB9" w14:textId="33063710" w:rsidR="00A871A9" w:rsidRPr="00F47A65" w:rsidRDefault="00A871A9" w:rsidP="00A871A9">
            <w:r>
              <w:t>ТР ТС 018/2011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B21EE" w14:textId="77777777" w:rsidR="00A871A9" w:rsidRDefault="00A871A9" w:rsidP="00A871A9">
            <w:r>
              <w:t>ТР ТС 018/2011</w:t>
            </w:r>
          </w:p>
          <w:p w14:paraId="5ED15504" w14:textId="77777777" w:rsidR="00A871A9" w:rsidRDefault="00A871A9" w:rsidP="00A871A9">
            <w:r>
              <w:t>ГОСТ Р 53807</w:t>
            </w:r>
          </w:p>
          <w:p w14:paraId="122A6B57" w14:textId="77777777" w:rsidR="00A871A9" w:rsidRPr="00A871A9" w:rsidRDefault="00A871A9" w:rsidP="00A871A9"/>
        </w:tc>
      </w:tr>
      <w:tr w:rsidR="00A871A9" w:rsidRPr="00F47A65" w14:paraId="6D3963BF" w14:textId="77777777" w:rsidTr="004A2D6A">
        <w:trPr>
          <w:trHeight w:val="11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DAEBD" w14:textId="1FB76514" w:rsidR="00A871A9" w:rsidRPr="00F47A65" w:rsidRDefault="00A871A9" w:rsidP="00A871A9">
            <w:pPr>
              <w:spacing w:after="160" w:line="259" w:lineRule="auto"/>
            </w:pPr>
            <w:r w:rsidRPr="000748EE">
              <w:t>3.4.1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D75F3" w14:textId="77777777" w:rsidR="00A871A9" w:rsidRDefault="00A871A9" w:rsidP="00A871A9">
            <w:r>
              <w:t>Рукава гидроусилителя рулевого управления и опрокидывателя платформы автосамосвала</w:t>
            </w:r>
          </w:p>
          <w:p w14:paraId="46755EFB" w14:textId="77777777" w:rsidR="00A871A9" w:rsidRPr="00F47A65" w:rsidRDefault="00A871A9" w:rsidP="00A871A9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2C244" w14:textId="77777777" w:rsidR="00A871A9" w:rsidRDefault="00A871A9" w:rsidP="00A871A9">
            <w:pPr>
              <w:ind w:right="-143"/>
            </w:pPr>
            <w:r>
              <w:t>1с, 2с, 3с, 9с, 10с, 11с</w:t>
            </w:r>
          </w:p>
          <w:p w14:paraId="1FC98EA4" w14:textId="0F33A67D" w:rsidR="00A871A9" w:rsidRPr="00F47A65" w:rsidRDefault="00A871A9" w:rsidP="00A871A9">
            <w:r>
              <w:t>Сертификация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6BF95" w14:textId="77777777" w:rsidR="00A871A9" w:rsidRDefault="00A871A9" w:rsidP="00A871A9">
            <w:r>
              <w:t>4009210000</w:t>
            </w:r>
          </w:p>
          <w:p w14:paraId="0B709D7C" w14:textId="77777777" w:rsidR="00A871A9" w:rsidRDefault="00A871A9" w:rsidP="00A871A9">
            <w:r>
              <w:t>4009220009</w:t>
            </w:r>
          </w:p>
          <w:p w14:paraId="7A56562A" w14:textId="77777777" w:rsidR="00A871A9" w:rsidRDefault="00A871A9" w:rsidP="00A871A9">
            <w:r>
              <w:t>4009310000</w:t>
            </w:r>
          </w:p>
          <w:p w14:paraId="5D348B55" w14:textId="77777777" w:rsidR="00A871A9" w:rsidRDefault="00A871A9" w:rsidP="00A871A9">
            <w:r>
              <w:t>4009320000</w:t>
            </w:r>
          </w:p>
          <w:p w14:paraId="43D2224E" w14:textId="77777777" w:rsidR="00A871A9" w:rsidRDefault="00A871A9" w:rsidP="00A871A9">
            <w:r>
              <w:t>4009410000</w:t>
            </w:r>
          </w:p>
          <w:p w14:paraId="6F7AEFC9" w14:textId="77777777" w:rsidR="00A871A9" w:rsidRDefault="00A871A9" w:rsidP="00A871A9">
            <w:r>
              <w:t>4009420000</w:t>
            </w:r>
          </w:p>
          <w:p w14:paraId="5A4DEFF9" w14:textId="77777777" w:rsidR="00A871A9" w:rsidRDefault="00A871A9" w:rsidP="00A871A9">
            <w:r>
              <w:t>7306307708</w:t>
            </w:r>
          </w:p>
          <w:p w14:paraId="7AFC0A55" w14:textId="77777777" w:rsidR="00A871A9" w:rsidRDefault="00A871A9" w:rsidP="00A871A9">
            <w:r>
              <w:t>7306408008</w:t>
            </w:r>
          </w:p>
          <w:p w14:paraId="322547C8" w14:textId="77777777" w:rsidR="00A871A9" w:rsidRDefault="00A871A9" w:rsidP="00A871A9">
            <w:r>
              <w:t>7411290000</w:t>
            </w:r>
          </w:p>
          <w:p w14:paraId="1271D9AF" w14:textId="5B3F8285" w:rsidR="00A871A9" w:rsidRPr="00A871A9" w:rsidRDefault="00A871A9" w:rsidP="00A871A9">
            <w:pPr>
              <w:pStyle w:val="af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7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7412200000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8D994" w14:textId="2E7F115E" w:rsidR="00A871A9" w:rsidRPr="00F47A65" w:rsidRDefault="00A871A9" w:rsidP="00A871A9">
            <w:r>
              <w:t>ТР ТС 018/2011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A0FF3" w14:textId="77777777" w:rsidR="00A871A9" w:rsidRDefault="00A871A9" w:rsidP="00A871A9">
            <w:r>
              <w:t>ТР ТС 018/2011</w:t>
            </w:r>
          </w:p>
          <w:p w14:paraId="71D2BE15" w14:textId="77777777" w:rsidR="00A871A9" w:rsidRDefault="00A871A9" w:rsidP="00A871A9">
            <w:r>
              <w:t>ГОСТ 6286</w:t>
            </w:r>
          </w:p>
          <w:p w14:paraId="3CD31F8B" w14:textId="77777777" w:rsidR="00A871A9" w:rsidRDefault="00A871A9" w:rsidP="00A871A9">
            <w:r>
              <w:t>ГОСТ 10362</w:t>
            </w:r>
          </w:p>
          <w:p w14:paraId="0A6DF157" w14:textId="77777777" w:rsidR="00A871A9" w:rsidRDefault="00A871A9" w:rsidP="00A871A9">
            <w:r>
              <w:t xml:space="preserve">ГОСТ 25452                                                                    </w:t>
            </w:r>
          </w:p>
          <w:p w14:paraId="327FD5CA" w14:textId="77777777" w:rsidR="00A871A9" w:rsidRPr="00A871A9" w:rsidRDefault="00A871A9" w:rsidP="00A871A9"/>
        </w:tc>
      </w:tr>
      <w:tr w:rsidR="00A871A9" w:rsidRPr="00F47A65" w14:paraId="7141201D" w14:textId="77777777" w:rsidTr="004A2D6A">
        <w:trPr>
          <w:trHeight w:val="11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48D86" w14:textId="36D041EA" w:rsidR="00A871A9" w:rsidRPr="00F47A65" w:rsidRDefault="00A871A9" w:rsidP="00A871A9">
            <w:pPr>
              <w:spacing w:after="160" w:line="259" w:lineRule="auto"/>
            </w:pPr>
            <w:r w:rsidRPr="000748EE">
              <w:t>3.4.2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D8765" w14:textId="77777777" w:rsidR="00A871A9" w:rsidRDefault="00A871A9" w:rsidP="00A871A9">
            <w:r>
              <w:t>Бамперы, дуги защитные для мотоциклов</w:t>
            </w:r>
          </w:p>
          <w:p w14:paraId="22A62054" w14:textId="77777777" w:rsidR="00A871A9" w:rsidRPr="00F47A65" w:rsidRDefault="00A871A9" w:rsidP="00A871A9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02247" w14:textId="77777777" w:rsidR="00A871A9" w:rsidRDefault="00A871A9" w:rsidP="00A871A9">
            <w:pPr>
              <w:ind w:right="-143"/>
            </w:pPr>
            <w:r>
              <w:t>1с, 2с, 3с, 9с, 10с, 11с</w:t>
            </w:r>
          </w:p>
          <w:p w14:paraId="45EFEFE9" w14:textId="77777777" w:rsidR="00A871A9" w:rsidRDefault="00A871A9" w:rsidP="00A871A9">
            <w:pPr>
              <w:ind w:right="-143"/>
            </w:pPr>
            <w:r>
              <w:t xml:space="preserve">Сертификация </w:t>
            </w:r>
          </w:p>
          <w:p w14:paraId="20D389A0" w14:textId="77777777" w:rsidR="00A871A9" w:rsidRDefault="00A871A9" w:rsidP="00A871A9">
            <w:pPr>
              <w:ind w:right="-143"/>
            </w:pPr>
          </w:p>
          <w:p w14:paraId="6E5379A4" w14:textId="77777777" w:rsidR="00A871A9" w:rsidRDefault="00A871A9" w:rsidP="00A871A9">
            <w:pPr>
              <w:ind w:right="-143"/>
            </w:pPr>
            <w:r>
              <w:t>4д, 6д</w:t>
            </w:r>
          </w:p>
          <w:p w14:paraId="5A32F767" w14:textId="4A7631C8" w:rsidR="00A871A9" w:rsidRPr="00F47A65" w:rsidRDefault="00A871A9" w:rsidP="00A871A9"/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61B83" w14:textId="77777777" w:rsidR="00A871A9" w:rsidRDefault="00A871A9" w:rsidP="00A871A9">
            <w:r>
              <w:t>8708109009</w:t>
            </w:r>
          </w:p>
          <w:p w14:paraId="124A3BAC" w14:textId="77777777" w:rsidR="00A871A9" w:rsidRDefault="00A871A9" w:rsidP="00A871A9">
            <w:r>
              <w:t>8714</w:t>
            </w:r>
          </w:p>
          <w:p w14:paraId="704A0FCB" w14:textId="44DFE91C" w:rsidR="00A871A9" w:rsidRPr="00A871A9" w:rsidRDefault="00A871A9" w:rsidP="00A871A9">
            <w:pPr>
              <w:pStyle w:val="af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7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8714109000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CD5BB" w14:textId="5CFEB6C7" w:rsidR="00A871A9" w:rsidRPr="00F47A65" w:rsidRDefault="00A871A9" w:rsidP="00A871A9">
            <w:r>
              <w:t>ТР ТС 018/2011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6E7CE" w14:textId="77777777" w:rsidR="00A871A9" w:rsidRDefault="00A871A9" w:rsidP="00A871A9">
            <w:r>
              <w:t>ТР ТС 018/2011</w:t>
            </w:r>
          </w:p>
          <w:p w14:paraId="2DE798D0" w14:textId="77777777" w:rsidR="00A871A9" w:rsidRDefault="00A871A9" w:rsidP="00A871A9">
            <w:r>
              <w:t xml:space="preserve">Правила ООН № 26 </w:t>
            </w:r>
          </w:p>
          <w:p w14:paraId="28DE2846" w14:textId="77777777" w:rsidR="00A871A9" w:rsidRDefault="00A871A9" w:rsidP="00A871A9">
            <w:r>
              <w:t>Правила ООН № 42</w:t>
            </w:r>
          </w:p>
          <w:p w14:paraId="72B051DA" w14:textId="6DBBCE8F" w:rsidR="00A871A9" w:rsidRPr="00A871A9" w:rsidRDefault="00A871A9" w:rsidP="00A871A9">
            <w:r>
              <w:t>Правила ООН №61</w:t>
            </w:r>
          </w:p>
        </w:tc>
      </w:tr>
      <w:tr w:rsidR="00A871A9" w:rsidRPr="00F47A65" w14:paraId="23F367F6" w14:textId="77777777" w:rsidTr="004A2D6A">
        <w:trPr>
          <w:trHeight w:val="11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9E58E" w14:textId="58F02894" w:rsidR="00A871A9" w:rsidRPr="00F47A65" w:rsidRDefault="00A871A9" w:rsidP="00A871A9">
            <w:pPr>
              <w:spacing w:after="160" w:line="259" w:lineRule="auto"/>
            </w:pPr>
            <w:r w:rsidRPr="000748EE">
              <w:t>3.4.3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18D83" w14:textId="77777777" w:rsidR="00A871A9" w:rsidRDefault="00A871A9" w:rsidP="00A871A9">
            <w:r>
              <w:t>Задние и боковые защитные устройства грузовых автомобилей и прицепов</w:t>
            </w:r>
          </w:p>
          <w:p w14:paraId="61685D83" w14:textId="77777777" w:rsidR="00A871A9" w:rsidRPr="00F47A65" w:rsidRDefault="00A871A9" w:rsidP="00A871A9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E829B" w14:textId="77777777" w:rsidR="00A871A9" w:rsidRDefault="00A871A9" w:rsidP="00A871A9">
            <w:pPr>
              <w:ind w:right="-143"/>
            </w:pPr>
            <w:r>
              <w:t>1с, 2с, 3с, 9с</w:t>
            </w:r>
          </w:p>
          <w:p w14:paraId="7BD85E20" w14:textId="78D527A2" w:rsidR="00A871A9" w:rsidRPr="00F47A65" w:rsidRDefault="00A871A9" w:rsidP="00A871A9">
            <w:r>
              <w:t>Сертификация.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E5BF4" w14:textId="77777777" w:rsidR="00A871A9" w:rsidRDefault="00A871A9" w:rsidP="00A871A9">
            <w:r>
              <w:t>8708299009</w:t>
            </w:r>
          </w:p>
          <w:p w14:paraId="52FA5AE8" w14:textId="77777777" w:rsidR="00A871A9" w:rsidRDefault="00A871A9" w:rsidP="00A871A9">
            <w:r>
              <w:t>8708999309</w:t>
            </w:r>
          </w:p>
          <w:p w14:paraId="697E6A1E" w14:textId="77777777" w:rsidR="00A871A9" w:rsidRDefault="00A871A9" w:rsidP="00A871A9">
            <w:r>
              <w:t>8708999709</w:t>
            </w:r>
          </w:p>
          <w:p w14:paraId="31B9FA0F" w14:textId="77777777" w:rsidR="00A871A9" w:rsidRDefault="00A871A9" w:rsidP="00A871A9">
            <w:r>
              <w:t>8716901000</w:t>
            </w:r>
          </w:p>
          <w:p w14:paraId="46BAE046" w14:textId="77777777" w:rsidR="00A871A9" w:rsidRDefault="00A871A9" w:rsidP="00A871A9">
            <w:r>
              <w:lastRenderedPageBreak/>
              <w:t>8716903000</w:t>
            </w:r>
          </w:p>
          <w:p w14:paraId="369FF546" w14:textId="0A3ABA92" w:rsidR="00A871A9" w:rsidRPr="00A871A9" w:rsidRDefault="00A871A9" w:rsidP="00A871A9">
            <w:pPr>
              <w:pStyle w:val="af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7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8716909000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15DD1" w14:textId="0A141E0D" w:rsidR="00A871A9" w:rsidRPr="00F47A65" w:rsidRDefault="00A871A9" w:rsidP="00A871A9">
            <w:r>
              <w:lastRenderedPageBreak/>
              <w:t>ТР ТС 018/2011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1963D" w14:textId="77777777" w:rsidR="00A871A9" w:rsidRDefault="00A871A9" w:rsidP="00A871A9">
            <w:r>
              <w:t>ТР ТС 018/2011</w:t>
            </w:r>
          </w:p>
          <w:p w14:paraId="437D80DF" w14:textId="77777777" w:rsidR="00A871A9" w:rsidRDefault="00A871A9" w:rsidP="00A871A9">
            <w:r>
              <w:t>Правила ООН № 58</w:t>
            </w:r>
          </w:p>
          <w:p w14:paraId="30C8D72B" w14:textId="40C5B544" w:rsidR="00A871A9" w:rsidRPr="00F47A65" w:rsidRDefault="00A871A9" w:rsidP="00A871A9">
            <w:pPr>
              <w:autoSpaceDE w:val="0"/>
              <w:autoSpaceDN w:val="0"/>
              <w:adjustRightInd w:val="0"/>
            </w:pPr>
            <w:r>
              <w:t>Правила ООН № 73</w:t>
            </w:r>
          </w:p>
        </w:tc>
      </w:tr>
      <w:tr w:rsidR="00A871A9" w:rsidRPr="00F47A65" w14:paraId="5605EB70" w14:textId="77777777" w:rsidTr="004A2D6A">
        <w:trPr>
          <w:trHeight w:val="11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80BF4" w14:textId="7BC7CBC3" w:rsidR="00A871A9" w:rsidRPr="00F47A65" w:rsidRDefault="00A871A9" w:rsidP="00A871A9">
            <w:pPr>
              <w:spacing w:after="160" w:line="259" w:lineRule="auto"/>
            </w:pPr>
            <w:r w:rsidRPr="000748EE">
              <w:lastRenderedPageBreak/>
              <w:t>3.4.4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104C8" w14:textId="77777777" w:rsidR="00A871A9" w:rsidRDefault="00A871A9" w:rsidP="00A871A9">
            <w:r>
              <w:t>Сиденья автомобилей</w:t>
            </w:r>
          </w:p>
          <w:p w14:paraId="201F6356" w14:textId="77777777" w:rsidR="00A871A9" w:rsidRPr="00F47A65" w:rsidRDefault="00A871A9" w:rsidP="00A871A9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139C1" w14:textId="77777777" w:rsidR="00A871A9" w:rsidRDefault="00A871A9" w:rsidP="00A871A9">
            <w:pPr>
              <w:ind w:right="-143"/>
            </w:pPr>
            <w:r>
              <w:t>1с, 2с, 3с, 9с, 10с, 11с</w:t>
            </w:r>
          </w:p>
          <w:p w14:paraId="6F32AFF5" w14:textId="29919DCC" w:rsidR="00A871A9" w:rsidRPr="00F47A65" w:rsidRDefault="00A871A9" w:rsidP="00A871A9">
            <w:r>
              <w:t>Сертификация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F582D" w14:textId="77777777" w:rsidR="00A871A9" w:rsidRDefault="00A871A9" w:rsidP="00A871A9">
            <w:r>
              <w:t>9401200009</w:t>
            </w:r>
          </w:p>
          <w:p w14:paraId="0695426B" w14:textId="77777777" w:rsidR="00A871A9" w:rsidRPr="00A871A9" w:rsidRDefault="00A871A9" w:rsidP="00A871A9">
            <w:pPr>
              <w:pStyle w:val="af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1B274" w14:textId="2EC6919D" w:rsidR="00A871A9" w:rsidRPr="00F47A65" w:rsidRDefault="00A871A9" w:rsidP="00A871A9">
            <w:r>
              <w:t>ТР ТС 018/2011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CF0A8" w14:textId="77777777" w:rsidR="00A871A9" w:rsidRDefault="00A871A9" w:rsidP="00A871A9">
            <w:r>
              <w:t>ТР ТС 018/2011</w:t>
            </w:r>
          </w:p>
          <w:p w14:paraId="5B390E7C" w14:textId="77777777" w:rsidR="00A871A9" w:rsidRDefault="00A871A9" w:rsidP="00A871A9">
            <w:pPr>
              <w:widowControl w:val="0"/>
              <w:jc w:val="both"/>
            </w:pPr>
            <w:r>
              <w:t xml:space="preserve">Правила ООН № 17 </w:t>
            </w:r>
          </w:p>
          <w:p w14:paraId="36ED8064" w14:textId="77777777" w:rsidR="00A871A9" w:rsidRDefault="00A871A9" w:rsidP="00A871A9">
            <w:pPr>
              <w:widowControl w:val="0"/>
              <w:jc w:val="both"/>
            </w:pPr>
            <w:r>
              <w:t xml:space="preserve">Правила ООН № 80 </w:t>
            </w:r>
          </w:p>
          <w:p w14:paraId="52C7CCBA" w14:textId="506351E5" w:rsidR="00A871A9" w:rsidRPr="00F47A65" w:rsidRDefault="00A871A9" w:rsidP="00A871A9">
            <w:pPr>
              <w:snapToGrid w:val="0"/>
              <w:ind w:right="-47"/>
            </w:pPr>
            <w:r>
              <w:t xml:space="preserve">Правила ООН № 118  </w:t>
            </w:r>
          </w:p>
        </w:tc>
      </w:tr>
      <w:tr w:rsidR="00A871A9" w:rsidRPr="00F47A65" w14:paraId="6EC6AD69" w14:textId="77777777" w:rsidTr="004A2D6A">
        <w:trPr>
          <w:trHeight w:val="11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608CC" w14:textId="0D49A8AB" w:rsidR="00A871A9" w:rsidRPr="00F47A65" w:rsidRDefault="00A871A9" w:rsidP="00A871A9">
            <w:pPr>
              <w:spacing w:after="160" w:line="259" w:lineRule="auto"/>
            </w:pPr>
            <w:r w:rsidRPr="000748EE">
              <w:t>3.4.5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85FDE" w14:textId="77777777" w:rsidR="00A871A9" w:rsidRDefault="00A871A9" w:rsidP="00A871A9">
            <w:r>
              <w:t>Подголовники сидений</w:t>
            </w:r>
          </w:p>
          <w:p w14:paraId="1A2C3D2C" w14:textId="77777777" w:rsidR="00A871A9" w:rsidRPr="00F47A65" w:rsidRDefault="00A871A9" w:rsidP="00A871A9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2A6E2" w14:textId="77777777" w:rsidR="00A871A9" w:rsidRDefault="00A871A9" w:rsidP="00A871A9">
            <w:pPr>
              <w:ind w:right="-143"/>
            </w:pPr>
            <w:r>
              <w:t>1с, 2с, 3с, 9с, 10с, 11с</w:t>
            </w:r>
          </w:p>
          <w:p w14:paraId="2E338A44" w14:textId="222900C6" w:rsidR="00A871A9" w:rsidRPr="00F47A65" w:rsidRDefault="00A871A9" w:rsidP="00A871A9">
            <w:r>
              <w:t>Сертификация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C1EE9" w14:textId="1A0F6926" w:rsidR="00A871A9" w:rsidRPr="00A871A9" w:rsidRDefault="00A871A9" w:rsidP="00A871A9">
            <w:pPr>
              <w:pStyle w:val="af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7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9401908009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A79B5" w14:textId="5C4199A4" w:rsidR="00A871A9" w:rsidRPr="00F47A65" w:rsidRDefault="00A871A9" w:rsidP="00A871A9">
            <w:r>
              <w:t>ТР ТС 018/2011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00351" w14:textId="77777777" w:rsidR="00A871A9" w:rsidRDefault="00A871A9" w:rsidP="00A871A9">
            <w:r>
              <w:t>ТР ТС 018/2011</w:t>
            </w:r>
          </w:p>
          <w:p w14:paraId="352BDCE9" w14:textId="0A7C12FF" w:rsidR="00A871A9" w:rsidRPr="00F47A65" w:rsidRDefault="00A871A9" w:rsidP="00A871A9">
            <w:r>
              <w:t>Правила ООН № 25</w:t>
            </w:r>
          </w:p>
        </w:tc>
      </w:tr>
      <w:tr w:rsidR="00A871A9" w:rsidRPr="00F47A65" w14:paraId="0BDCE688" w14:textId="77777777" w:rsidTr="004A2D6A">
        <w:trPr>
          <w:trHeight w:val="11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77C05" w14:textId="54F16893" w:rsidR="00A871A9" w:rsidRPr="00F47A65" w:rsidRDefault="00A871A9" w:rsidP="00A871A9">
            <w:pPr>
              <w:spacing w:after="160" w:line="259" w:lineRule="auto"/>
            </w:pPr>
            <w:r w:rsidRPr="000748EE">
              <w:t>3.4.6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5A21F" w14:textId="77777777" w:rsidR="00A871A9" w:rsidRDefault="00A871A9" w:rsidP="00A871A9">
            <w:r>
              <w:t>Ремни безопасности</w:t>
            </w:r>
          </w:p>
          <w:p w14:paraId="6F5DB4CA" w14:textId="77777777" w:rsidR="00A871A9" w:rsidRPr="00F47A65" w:rsidRDefault="00A871A9" w:rsidP="00A871A9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96D7C" w14:textId="77777777" w:rsidR="00A871A9" w:rsidRDefault="00A871A9" w:rsidP="00A871A9">
            <w:r>
              <w:t>1с, 2с, 3с, 9с, 10с, 11с (*)</w:t>
            </w:r>
          </w:p>
          <w:p w14:paraId="78ED9593" w14:textId="3599E8F1" w:rsidR="00A871A9" w:rsidRPr="00F47A65" w:rsidRDefault="00A871A9" w:rsidP="00A871A9">
            <w:r>
              <w:t>Сертификация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A368C" w14:textId="77777777" w:rsidR="00A871A9" w:rsidRDefault="00A871A9" w:rsidP="00A871A9">
            <w:r>
              <w:t>8708219009</w:t>
            </w:r>
          </w:p>
          <w:p w14:paraId="4D9033B2" w14:textId="77777777" w:rsidR="00A871A9" w:rsidRPr="00A871A9" w:rsidRDefault="00A871A9" w:rsidP="00A871A9">
            <w:pPr>
              <w:pStyle w:val="af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C00EB" w14:textId="0D5B8044" w:rsidR="00A871A9" w:rsidRPr="00F47A65" w:rsidRDefault="00A871A9" w:rsidP="00A871A9">
            <w:r>
              <w:t>ТР ТС 018/2011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4574B" w14:textId="77777777" w:rsidR="00A871A9" w:rsidRDefault="00A871A9" w:rsidP="00A871A9">
            <w:r>
              <w:t>ТР ТС 018/2011</w:t>
            </w:r>
          </w:p>
          <w:p w14:paraId="3D5BF543" w14:textId="60A5A0A0" w:rsidR="00A871A9" w:rsidRPr="00F47A65" w:rsidRDefault="00A871A9" w:rsidP="00A871A9">
            <w:pPr>
              <w:shd w:val="clear" w:color="auto" w:fill="FFFFFF"/>
            </w:pPr>
            <w:r>
              <w:t>Правила ООН № 16</w:t>
            </w:r>
          </w:p>
        </w:tc>
      </w:tr>
      <w:tr w:rsidR="00A871A9" w:rsidRPr="00F47A65" w14:paraId="2828BEB0" w14:textId="77777777" w:rsidTr="004A2D6A">
        <w:trPr>
          <w:trHeight w:val="11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4A50E" w14:textId="4D1005CC" w:rsidR="00A871A9" w:rsidRPr="00F47A65" w:rsidRDefault="00A871A9" w:rsidP="00A871A9">
            <w:pPr>
              <w:spacing w:after="160" w:line="259" w:lineRule="auto"/>
            </w:pPr>
            <w:r w:rsidRPr="000748EE">
              <w:t>3.4.7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B3D9F" w14:textId="77777777" w:rsidR="00A871A9" w:rsidRDefault="00A871A9" w:rsidP="00A871A9">
            <w:r>
              <w:t>Подушки безопасности</w:t>
            </w:r>
          </w:p>
          <w:p w14:paraId="5FBCE605" w14:textId="77777777" w:rsidR="00A871A9" w:rsidRPr="00F47A65" w:rsidRDefault="00A871A9" w:rsidP="00A871A9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7E6C8" w14:textId="77777777" w:rsidR="00A871A9" w:rsidRDefault="00A871A9" w:rsidP="00A871A9">
            <w:pPr>
              <w:ind w:right="-143"/>
            </w:pPr>
            <w:r>
              <w:t>1с, 2с (*), 3с, 9с</w:t>
            </w:r>
          </w:p>
          <w:p w14:paraId="6CD14925" w14:textId="079D87C3" w:rsidR="00A871A9" w:rsidRPr="00F47A65" w:rsidRDefault="00A871A9" w:rsidP="00A871A9">
            <w:r>
              <w:t>Сертификация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00FE5" w14:textId="416DF61E" w:rsidR="00A871A9" w:rsidRPr="00A871A9" w:rsidRDefault="00A871A9" w:rsidP="00A871A9">
            <w:pPr>
              <w:pStyle w:val="af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7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8708959909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E9CFC" w14:textId="3287B22B" w:rsidR="00A871A9" w:rsidRPr="00F47A65" w:rsidRDefault="00A871A9" w:rsidP="00A871A9">
            <w:r>
              <w:t>ТР ТС 018/2011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AEA39" w14:textId="77777777" w:rsidR="00A871A9" w:rsidRDefault="00A871A9" w:rsidP="00A871A9">
            <w:r>
              <w:t>ТР ТС 018/2011</w:t>
            </w:r>
          </w:p>
          <w:p w14:paraId="2EF92C64" w14:textId="758854EF" w:rsidR="00A871A9" w:rsidRPr="00A871A9" w:rsidRDefault="00A871A9" w:rsidP="00A871A9">
            <w:pPr>
              <w:snapToGrid w:val="0"/>
              <w:ind w:right="-47"/>
            </w:pPr>
            <w:r>
              <w:t>Правил ООН № 114</w:t>
            </w:r>
          </w:p>
        </w:tc>
      </w:tr>
      <w:tr w:rsidR="00A871A9" w:rsidRPr="00F47A65" w14:paraId="7ABECFAA" w14:textId="77777777" w:rsidTr="004A2D6A">
        <w:trPr>
          <w:trHeight w:val="11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82EEB" w14:textId="0A2F58ED" w:rsidR="00A871A9" w:rsidRPr="00F47A65" w:rsidRDefault="00A871A9" w:rsidP="00A871A9">
            <w:pPr>
              <w:spacing w:after="160" w:line="259" w:lineRule="auto"/>
            </w:pPr>
            <w:r w:rsidRPr="000748EE">
              <w:t>3.4.8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33890" w14:textId="77777777" w:rsidR="00A871A9" w:rsidRDefault="00A871A9" w:rsidP="00A871A9">
            <w:r>
              <w:t>Удерживающие устройства для детей</w:t>
            </w:r>
          </w:p>
          <w:p w14:paraId="269CC411" w14:textId="77777777" w:rsidR="00A871A9" w:rsidRPr="00F47A65" w:rsidRDefault="00A871A9" w:rsidP="00A871A9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DDC8E" w14:textId="77777777" w:rsidR="00A871A9" w:rsidRDefault="00A871A9" w:rsidP="00A871A9">
            <w:pPr>
              <w:ind w:right="-143"/>
            </w:pPr>
            <w:r>
              <w:t>1с, 2с (*), 3с, 9с</w:t>
            </w:r>
          </w:p>
          <w:p w14:paraId="671A79B8" w14:textId="0613112D" w:rsidR="00A871A9" w:rsidRPr="00F47A65" w:rsidRDefault="00A871A9" w:rsidP="00A871A9">
            <w:r>
              <w:t>Сертификация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699CE" w14:textId="77777777" w:rsidR="00A871A9" w:rsidRDefault="00A871A9" w:rsidP="00A871A9">
            <w:r>
              <w:t>9401710001</w:t>
            </w:r>
          </w:p>
          <w:p w14:paraId="5AC73EFD" w14:textId="77777777" w:rsidR="00A871A9" w:rsidRDefault="00A871A9" w:rsidP="00A871A9">
            <w:r>
              <w:t>9401790001</w:t>
            </w:r>
          </w:p>
          <w:p w14:paraId="7DBC74DC" w14:textId="28C850DE" w:rsidR="00A871A9" w:rsidRPr="00A871A9" w:rsidRDefault="00A871A9" w:rsidP="00A871A9">
            <w:pPr>
              <w:pStyle w:val="af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7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9401800001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C2724" w14:textId="27D33023" w:rsidR="00A871A9" w:rsidRPr="00F47A65" w:rsidRDefault="00A871A9" w:rsidP="00A871A9">
            <w:r>
              <w:t>ТР ТС 018/2011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A803C" w14:textId="77777777" w:rsidR="00A871A9" w:rsidRDefault="00A871A9" w:rsidP="00A871A9">
            <w:r>
              <w:t>ТР ТС 018/2011</w:t>
            </w:r>
          </w:p>
          <w:p w14:paraId="35D65670" w14:textId="1E466F9E" w:rsidR="00A871A9" w:rsidRPr="00A871A9" w:rsidRDefault="00A871A9" w:rsidP="00A871A9">
            <w:r>
              <w:t>Правила ООН № 44</w:t>
            </w:r>
          </w:p>
        </w:tc>
      </w:tr>
      <w:tr w:rsidR="00A871A9" w:rsidRPr="00F47A65" w14:paraId="050188C4" w14:textId="77777777" w:rsidTr="004A2D6A">
        <w:trPr>
          <w:trHeight w:val="11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1A9D1" w14:textId="0F34B095" w:rsidR="00A871A9" w:rsidRPr="00F47A65" w:rsidRDefault="00A871A9" w:rsidP="00A871A9">
            <w:pPr>
              <w:spacing w:after="160" w:line="259" w:lineRule="auto"/>
            </w:pPr>
            <w:r w:rsidRPr="000748EE">
              <w:t>3.4.9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6EFBC" w14:textId="77777777" w:rsidR="00A871A9" w:rsidRDefault="00A871A9" w:rsidP="00A871A9">
            <w:r>
              <w:t>Стекла безопасные</w:t>
            </w:r>
          </w:p>
          <w:p w14:paraId="5D4C708B" w14:textId="77777777" w:rsidR="00A871A9" w:rsidRPr="00F47A65" w:rsidRDefault="00A871A9" w:rsidP="00A871A9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7F48F" w14:textId="77777777" w:rsidR="00A871A9" w:rsidRDefault="00A871A9" w:rsidP="00A871A9">
            <w:r>
              <w:t>1с, 2с, 3с, 9с, 10с, 11с (*)</w:t>
            </w:r>
          </w:p>
          <w:p w14:paraId="5886787C" w14:textId="7F3DF620" w:rsidR="00A871A9" w:rsidRPr="00F47A65" w:rsidRDefault="00A871A9" w:rsidP="00A871A9">
            <w:r>
              <w:t>Сертификация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82436" w14:textId="77777777" w:rsidR="00A871A9" w:rsidRDefault="00A871A9" w:rsidP="00A871A9">
            <w:r>
              <w:t>7007111009</w:t>
            </w:r>
          </w:p>
          <w:p w14:paraId="39C90DC8" w14:textId="4431E563" w:rsidR="00A871A9" w:rsidRPr="00A871A9" w:rsidRDefault="00A871A9" w:rsidP="00A871A9">
            <w:pPr>
              <w:pStyle w:val="af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7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7007212009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2783C" w14:textId="4939E287" w:rsidR="00A871A9" w:rsidRPr="00F47A65" w:rsidRDefault="00A871A9" w:rsidP="00A871A9">
            <w:r>
              <w:t>ТР ТС 018/2011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42D88" w14:textId="77777777" w:rsidR="00A871A9" w:rsidRDefault="00A871A9" w:rsidP="00A871A9">
            <w:r>
              <w:t>ТР ТС 018/2011</w:t>
            </w:r>
          </w:p>
          <w:p w14:paraId="526B9A0B" w14:textId="3743A81A" w:rsidR="00A871A9" w:rsidRPr="00A871A9" w:rsidRDefault="00A871A9" w:rsidP="00A871A9">
            <w:pPr>
              <w:snapToGrid w:val="0"/>
              <w:ind w:right="-47"/>
            </w:pPr>
            <w:r>
              <w:t>Правила ООН № 43</w:t>
            </w:r>
          </w:p>
        </w:tc>
      </w:tr>
      <w:tr w:rsidR="00A871A9" w:rsidRPr="00F47A65" w14:paraId="1EEC406F" w14:textId="77777777" w:rsidTr="004A2D6A">
        <w:trPr>
          <w:trHeight w:val="11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888D8" w14:textId="3994C44A" w:rsidR="00A871A9" w:rsidRPr="00F47A65" w:rsidRDefault="00A871A9" w:rsidP="00A871A9">
            <w:pPr>
              <w:spacing w:after="160" w:line="259" w:lineRule="auto"/>
            </w:pPr>
            <w:r w:rsidRPr="000748EE">
              <w:t>3.5.1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B125E" w14:textId="77777777" w:rsidR="00A871A9" w:rsidRDefault="00A871A9" w:rsidP="00A871A9">
            <w:r>
              <w:t>Зеркала заднего вида</w:t>
            </w:r>
          </w:p>
          <w:p w14:paraId="41D67E71" w14:textId="77777777" w:rsidR="00A871A9" w:rsidRPr="00F47A65" w:rsidRDefault="00A871A9" w:rsidP="00A871A9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C5E90" w14:textId="77777777" w:rsidR="00A871A9" w:rsidRDefault="00A871A9" w:rsidP="00A871A9">
            <w:r>
              <w:t>1с, 2с, 3с, 9с, 10с, 11с (*)</w:t>
            </w:r>
          </w:p>
          <w:p w14:paraId="5CBD82D3" w14:textId="5B049FEA" w:rsidR="00A871A9" w:rsidRPr="00F47A65" w:rsidRDefault="00A871A9" w:rsidP="00A871A9">
            <w:r>
              <w:t>Сертификация.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0C752" w14:textId="5B77B989" w:rsidR="00A871A9" w:rsidRPr="00A871A9" w:rsidRDefault="00A871A9" w:rsidP="00A871A9">
            <w:pPr>
              <w:pStyle w:val="af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7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7009100009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B797E" w14:textId="1B159B55" w:rsidR="00A871A9" w:rsidRPr="00F47A65" w:rsidRDefault="00A871A9" w:rsidP="00A871A9">
            <w:r>
              <w:t>ТР ТС 018/2011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4C833" w14:textId="77777777" w:rsidR="00A871A9" w:rsidRDefault="00A871A9" w:rsidP="00A871A9">
            <w:r>
              <w:t>ТР ТС 018/2011</w:t>
            </w:r>
          </w:p>
          <w:p w14:paraId="17B10879" w14:textId="77777777" w:rsidR="00A871A9" w:rsidRDefault="00A871A9" w:rsidP="00A871A9">
            <w:pPr>
              <w:widowControl w:val="0"/>
              <w:jc w:val="both"/>
            </w:pPr>
            <w:r>
              <w:t xml:space="preserve">Правила ООН № 46 </w:t>
            </w:r>
          </w:p>
          <w:p w14:paraId="2070B569" w14:textId="7D9EC96B" w:rsidR="00A871A9" w:rsidRPr="00F47A65" w:rsidRDefault="00A871A9" w:rsidP="00A871A9">
            <w:r>
              <w:t xml:space="preserve">Правила ООН № 81 </w:t>
            </w:r>
          </w:p>
        </w:tc>
      </w:tr>
      <w:tr w:rsidR="00A871A9" w:rsidRPr="00F47A65" w14:paraId="6ABCC239" w14:textId="77777777" w:rsidTr="004A2D6A">
        <w:trPr>
          <w:trHeight w:val="11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09A25" w14:textId="4FA2084E" w:rsidR="00A871A9" w:rsidRPr="00F47A65" w:rsidRDefault="00A871A9" w:rsidP="00A871A9">
            <w:pPr>
              <w:spacing w:after="160" w:line="259" w:lineRule="auto"/>
            </w:pPr>
            <w:r w:rsidRPr="000748EE">
              <w:t>3.5.2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56AAF" w14:textId="77777777" w:rsidR="00A871A9" w:rsidRDefault="00A871A9" w:rsidP="00A871A9">
            <w:r>
              <w:t>Стеклоочистители и запасные части к ним (моторедукторы, рычаги, щетки)</w:t>
            </w:r>
          </w:p>
          <w:p w14:paraId="42D663A5" w14:textId="77777777" w:rsidR="00A871A9" w:rsidRPr="00F47A65" w:rsidRDefault="00A871A9" w:rsidP="00A871A9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A86F4" w14:textId="77777777" w:rsidR="00A871A9" w:rsidRDefault="00A871A9" w:rsidP="00A871A9">
            <w:pPr>
              <w:ind w:right="-143"/>
            </w:pPr>
            <w:r>
              <w:t>1с, 2с, 3с, 9с, 10с, 11с</w:t>
            </w:r>
          </w:p>
          <w:p w14:paraId="5B980E23" w14:textId="77777777" w:rsidR="00A871A9" w:rsidRDefault="00A871A9" w:rsidP="00A871A9">
            <w:pPr>
              <w:ind w:right="-143"/>
            </w:pPr>
            <w:r>
              <w:t xml:space="preserve">Сертификация </w:t>
            </w:r>
          </w:p>
          <w:p w14:paraId="35B9817E" w14:textId="551E1A38" w:rsidR="00A871A9" w:rsidRPr="00F47A65" w:rsidRDefault="00A871A9" w:rsidP="00A871A9"/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88F10" w14:textId="77777777" w:rsidR="00A871A9" w:rsidRDefault="00A871A9" w:rsidP="00A871A9">
            <w:r>
              <w:t>8501109900</w:t>
            </w:r>
          </w:p>
          <w:p w14:paraId="20E54BAE" w14:textId="77777777" w:rsidR="00A871A9" w:rsidRDefault="00A871A9" w:rsidP="00A871A9">
            <w:r>
              <w:t>8501200009</w:t>
            </w:r>
          </w:p>
          <w:p w14:paraId="17951726" w14:textId="77777777" w:rsidR="00A871A9" w:rsidRDefault="00A871A9" w:rsidP="00A871A9">
            <w:r>
              <w:t>8512400009</w:t>
            </w:r>
          </w:p>
          <w:p w14:paraId="4DA5C47A" w14:textId="77777777" w:rsidR="00A871A9" w:rsidRDefault="00A871A9" w:rsidP="00A871A9">
            <w:r>
              <w:t>8512909008</w:t>
            </w:r>
          </w:p>
          <w:p w14:paraId="28A97C5E" w14:textId="6B6F5495" w:rsidR="00A871A9" w:rsidRPr="00A871A9" w:rsidRDefault="00A871A9" w:rsidP="00A871A9">
            <w:pPr>
              <w:pStyle w:val="af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7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9603500009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4E177" w14:textId="290CD749" w:rsidR="00A871A9" w:rsidRPr="00F47A65" w:rsidRDefault="00A871A9" w:rsidP="00A871A9">
            <w:r>
              <w:t>ТР ТС 018/2011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BC86F" w14:textId="77777777" w:rsidR="00A871A9" w:rsidRDefault="00A871A9" w:rsidP="00A871A9">
            <w:r>
              <w:t>ТР ТС 018/2011</w:t>
            </w:r>
          </w:p>
          <w:p w14:paraId="15353E04" w14:textId="77777777" w:rsidR="00A871A9" w:rsidRDefault="00A871A9" w:rsidP="00A871A9">
            <w:r>
              <w:t>ГОСТ 18699</w:t>
            </w:r>
          </w:p>
          <w:p w14:paraId="011A585E" w14:textId="3698E450" w:rsidR="00A871A9" w:rsidRPr="00F47A65" w:rsidRDefault="00A871A9" w:rsidP="00A871A9">
            <w:r>
              <w:t>ГОСТ 3940</w:t>
            </w:r>
          </w:p>
        </w:tc>
      </w:tr>
      <w:tr w:rsidR="00A871A9" w:rsidRPr="00F47A65" w14:paraId="68C7D399" w14:textId="77777777" w:rsidTr="004A2D6A">
        <w:trPr>
          <w:trHeight w:val="11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3E7C3" w14:textId="227BA822" w:rsidR="00A871A9" w:rsidRPr="00F47A65" w:rsidRDefault="00A871A9" w:rsidP="00A871A9">
            <w:pPr>
              <w:spacing w:after="160" w:line="259" w:lineRule="auto"/>
            </w:pPr>
            <w:r w:rsidRPr="000748EE">
              <w:t>3.5.3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DD65F" w14:textId="77777777" w:rsidR="00A871A9" w:rsidRDefault="00A871A9" w:rsidP="00A871A9">
            <w:r>
              <w:t>Фароочистители и запасные части к ним (моторедукторы)</w:t>
            </w:r>
          </w:p>
          <w:p w14:paraId="078F0E18" w14:textId="77777777" w:rsidR="00A871A9" w:rsidRPr="00F47A65" w:rsidRDefault="00A871A9" w:rsidP="00A871A9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5F94A" w14:textId="77777777" w:rsidR="00A871A9" w:rsidRDefault="00A871A9" w:rsidP="00A871A9">
            <w:pPr>
              <w:ind w:right="-143"/>
            </w:pPr>
            <w:r>
              <w:t>1с, 2с, 3с, 9с, 10с, 11с</w:t>
            </w:r>
          </w:p>
          <w:p w14:paraId="5679729C" w14:textId="77777777" w:rsidR="00A871A9" w:rsidRDefault="00A871A9" w:rsidP="00A871A9">
            <w:pPr>
              <w:ind w:right="-143"/>
            </w:pPr>
            <w:r>
              <w:t xml:space="preserve">Сертификация </w:t>
            </w:r>
          </w:p>
          <w:p w14:paraId="161C5190" w14:textId="7EE0A9F6" w:rsidR="00A871A9" w:rsidRPr="00F47A65" w:rsidRDefault="00A871A9" w:rsidP="00A871A9"/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E7D33" w14:textId="77777777" w:rsidR="00A871A9" w:rsidRDefault="00A871A9" w:rsidP="00A871A9">
            <w:r>
              <w:t>8501109900</w:t>
            </w:r>
          </w:p>
          <w:p w14:paraId="53E5F12E" w14:textId="77777777" w:rsidR="00A871A9" w:rsidRDefault="00A871A9" w:rsidP="00A871A9">
            <w:r>
              <w:t>8501200009</w:t>
            </w:r>
          </w:p>
          <w:p w14:paraId="5771C68C" w14:textId="37626207" w:rsidR="00A871A9" w:rsidRPr="00A871A9" w:rsidRDefault="00A871A9" w:rsidP="00A871A9">
            <w:pPr>
              <w:pStyle w:val="af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7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8512400009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ABC68" w14:textId="54578B19" w:rsidR="00A871A9" w:rsidRPr="00F47A65" w:rsidRDefault="00A871A9" w:rsidP="00A871A9">
            <w:r>
              <w:t>ТР ТС 018/2011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00EC8" w14:textId="77777777" w:rsidR="00A871A9" w:rsidRDefault="00A871A9" w:rsidP="00A871A9">
            <w:r>
              <w:t>ТР ТС 018/2011</w:t>
            </w:r>
          </w:p>
          <w:p w14:paraId="74C3DA2E" w14:textId="77777777" w:rsidR="00A871A9" w:rsidRDefault="00A871A9" w:rsidP="00A871A9">
            <w:r>
              <w:t xml:space="preserve">Правила ООН № 45 </w:t>
            </w:r>
          </w:p>
          <w:p w14:paraId="5C7AA990" w14:textId="18961A83" w:rsidR="00A871A9" w:rsidRPr="00A871A9" w:rsidRDefault="00A871A9" w:rsidP="00A871A9">
            <w:r>
              <w:t>ГОСТ 3940</w:t>
            </w:r>
          </w:p>
        </w:tc>
      </w:tr>
      <w:tr w:rsidR="00A871A9" w:rsidRPr="00F47A65" w14:paraId="1FA20009" w14:textId="77777777" w:rsidTr="004A2D6A">
        <w:trPr>
          <w:trHeight w:val="11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D9010" w14:textId="5183DA8C" w:rsidR="00A871A9" w:rsidRPr="00F47A65" w:rsidRDefault="00A871A9" w:rsidP="00A871A9">
            <w:pPr>
              <w:spacing w:after="160" w:line="259" w:lineRule="auto"/>
            </w:pPr>
            <w:r w:rsidRPr="000748EE">
              <w:t>3.5.4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40739" w14:textId="77777777" w:rsidR="00A871A9" w:rsidRDefault="00A871A9" w:rsidP="00A871A9">
            <w:r>
              <w:t>Фары автомобильные ближнего и дальнего света</w:t>
            </w:r>
          </w:p>
          <w:p w14:paraId="045C9CD8" w14:textId="77777777" w:rsidR="00A871A9" w:rsidRPr="00F47A65" w:rsidRDefault="00A871A9" w:rsidP="00A871A9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5F1CA" w14:textId="77777777" w:rsidR="00A871A9" w:rsidRDefault="00A871A9" w:rsidP="00A871A9">
            <w:r>
              <w:t>1с, 2с, 3с, 9с, 10с, 11с (*)</w:t>
            </w:r>
          </w:p>
          <w:p w14:paraId="6FF9B493" w14:textId="19C9DBA7" w:rsidR="00A871A9" w:rsidRPr="00F47A65" w:rsidRDefault="00A871A9" w:rsidP="00A871A9">
            <w:r>
              <w:t>Сертификация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C6683" w14:textId="77777777" w:rsidR="00A871A9" w:rsidRDefault="00A871A9" w:rsidP="00A871A9">
            <w:r>
              <w:t>8512200009</w:t>
            </w:r>
          </w:p>
          <w:p w14:paraId="59916EC0" w14:textId="77777777" w:rsidR="00A871A9" w:rsidRPr="00A871A9" w:rsidRDefault="00A871A9" w:rsidP="00A871A9">
            <w:pPr>
              <w:pStyle w:val="af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2A5A0" w14:textId="40F5AF6B" w:rsidR="00A871A9" w:rsidRPr="00F47A65" w:rsidRDefault="00A871A9" w:rsidP="00A871A9">
            <w:r>
              <w:t>ТР ТС 018/2011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77137" w14:textId="77777777" w:rsidR="00A871A9" w:rsidRDefault="00A871A9" w:rsidP="00A871A9">
            <w:r>
              <w:t>ТР ТС 018/2011</w:t>
            </w:r>
          </w:p>
          <w:p w14:paraId="319F208D" w14:textId="77777777" w:rsidR="00A871A9" w:rsidRDefault="00A871A9" w:rsidP="00A871A9">
            <w:r>
              <w:t>Правила ООН № 1</w:t>
            </w:r>
          </w:p>
          <w:p w14:paraId="40B08555" w14:textId="77777777" w:rsidR="00A871A9" w:rsidRDefault="00A871A9" w:rsidP="00A871A9">
            <w:r>
              <w:t>Правила ООН № 8</w:t>
            </w:r>
          </w:p>
          <w:p w14:paraId="4EF7EBFD" w14:textId="77777777" w:rsidR="00A871A9" w:rsidRDefault="00A871A9" w:rsidP="00A871A9">
            <w:r>
              <w:t>Правила ООН № 20</w:t>
            </w:r>
          </w:p>
          <w:p w14:paraId="6CA8B7D9" w14:textId="18252826" w:rsidR="00A871A9" w:rsidRPr="00A871A9" w:rsidRDefault="00A871A9" w:rsidP="00A871A9">
            <w:r>
              <w:t xml:space="preserve">Правила ООН № 112 </w:t>
            </w:r>
          </w:p>
        </w:tc>
      </w:tr>
      <w:tr w:rsidR="00A871A9" w:rsidRPr="00F47A65" w14:paraId="641E1C81" w14:textId="77777777" w:rsidTr="004A2D6A">
        <w:trPr>
          <w:trHeight w:val="11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82B05" w14:textId="6481E81C" w:rsidR="00A871A9" w:rsidRPr="00F47A65" w:rsidRDefault="00A871A9" w:rsidP="00A871A9">
            <w:pPr>
              <w:spacing w:after="160" w:line="259" w:lineRule="auto"/>
            </w:pPr>
            <w:r w:rsidRPr="000748EE">
              <w:lastRenderedPageBreak/>
              <w:t>3.5.5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25DC0" w14:textId="77777777" w:rsidR="00A871A9" w:rsidRDefault="00A871A9" w:rsidP="00A871A9">
            <w:r>
              <w:t>Лампы накаливания для фар и фонарей</w:t>
            </w:r>
          </w:p>
          <w:p w14:paraId="79C718CF" w14:textId="77777777" w:rsidR="00A871A9" w:rsidRPr="00F47A65" w:rsidRDefault="00A871A9" w:rsidP="00A871A9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377F3" w14:textId="77777777" w:rsidR="00A871A9" w:rsidRDefault="00A871A9" w:rsidP="00A871A9">
            <w:r>
              <w:t>1с, 2с, 3с, 9с, 10с, 11с (*)</w:t>
            </w:r>
          </w:p>
          <w:p w14:paraId="660FADAA" w14:textId="5CDD8004" w:rsidR="00A871A9" w:rsidRPr="00F47A65" w:rsidRDefault="00A871A9" w:rsidP="00A871A9">
            <w:r>
              <w:t>Сертификация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4F205" w14:textId="77777777" w:rsidR="00A871A9" w:rsidRDefault="00A871A9" w:rsidP="00A871A9">
            <w:r>
              <w:t>8539213009</w:t>
            </w:r>
          </w:p>
          <w:p w14:paraId="02864554" w14:textId="5F45781D" w:rsidR="00A871A9" w:rsidRPr="00A871A9" w:rsidRDefault="00A871A9" w:rsidP="00A871A9">
            <w:pPr>
              <w:pStyle w:val="af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7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8539293009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5093" w14:textId="071DE9A0" w:rsidR="00A871A9" w:rsidRPr="00F47A65" w:rsidRDefault="00A871A9" w:rsidP="00A871A9">
            <w:r>
              <w:t>ТР ТС 018/2011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8409F" w14:textId="77777777" w:rsidR="00A871A9" w:rsidRDefault="00A871A9" w:rsidP="00A871A9">
            <w:r>
              <w:t>ТР ТС 018/2011</w:t>
            </w:r>
          </w:p>
          <w:p w14:paraId="4A0605EC" w14:textId="68F3CEA7" w:rsidR="00A871A9" w:rsidRPr="00A871A9" w:rsidRDefault="00A871A9" w:rsidP="00A871A9">
            <w:r>
              <w:t>Правила ООН № 37</w:t>
            </w:r>
          </w:p>
        </w:tc>
      </w:tr>
      <w:tr w:rsidR="00A871A9" w:rsidRPr="00F47A65" w14:paraId="31C8D366" w14:textId="77777777" w:rsidTr="004A2D6A">
        <w:trPr>
          <w:trHeight w:val="11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85EAC" w14:textId="6C4BD407" w:rsidR="00A871A9" w:rsidRPr="00F47A65" w:rsidRDefault="00A871A9" w:rsidP="00A871A9">
            <w:pPr>
              <w:spacing w:after="160" w:line="259" w:lineRule="auto"/>
            </w:pPr>
            <w:r w:rsidRPr="000748EE">
              <w:t>3.5.6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1F7F2" w14:textId="77777777" w:rsidR="00A871A9" w:rsidRDefault="00A871A9" w:rsidP="00A871A9">
            <w:r>
              <w:t>Световозвращающие приспособления (световозвращатели)</w:t>
            </w:r>
          </w:p>
          <w:p w14:paraId="7794D635" w14:textId="77777777" w:rsidR="00A871A9" w:rsidRPr="00F47A65" w:rsidRDefault="00A871A9" w:rsidP="00A871A9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1CBDE" w14:textId="77777777" w:rsidR="00A871A9" w:rsidRDefault="00A871A9" w:rsidP="00A871A9">
            <w:r>
              <w:t>1с, 2с, 3с, 9с, 10с, 11с (*)</w:t>
            </w:r>
          </w:p>
          <w:p w14:paraId="23EA947C" w14:textId="32D6CC08" w:rsidR="00A871A9" w:rsidRPr="00F47A65" w:rsidRDefault="00A871A9" w:rsidP="00A871A9">
            <w:r>
              <w:t>Сертификация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E1436" w14:textId="77777777" w:rsidR="00A871A9" w:rsidRDefault="00A871A9" w:rsidP="00A871A9">
            <w:r>
              <w:t>3926909709</w:t>
            </w:r>
          </w:p>
          <w:p w14:paraId="353A5C7F" w14:textId="77777777" w:rsidR="00A871A9" w:rsidRDefault="00A871A9" w:rsidP="00A871A9">
            <w:r>
              <w:t>7014000000</w:t>
            </w:r>
          </w:p>
          <w:p w14:paraId="1AFB37CD" w14:textId="77777777" w:rsidR="00A871A9" w:rsidRDefault="00A871A9" w:rsidP="00A871A9">
            <w:r>
              <w:t>8708</w:t>
            </w:r>
          </w:p>
          <w:p w14:paraId="329867C6" w14:textId="6FCC9CD7" w:rsidR="00A871A9" w:rsidRDefault="00A871A9" w:rsidP="00A871A9">
            <w:r>
              <w:t>8708291000</w:t>
            </w:r>
          </w:p>
          <w:p w14:paraId="1BD1E887" w14:textId="77777777" w:rsidR="00A871A9" w:rsidRDefault="00A871A9" w:rsidP="00A871A9">
            <w:r>
              <w:t>8708299001</w:t>
            </w:r>
          </w:p>
          <w:p w14:paraId="5ED25576" w14:textId="77777777" w:rsidR="00A871A9" w:rsidRDefault="00A871A9" w:rsidP="00A871A9">
            <w:r>
              <w:t>8708299009</w:t>
            </w:r>
          </w:p>
          <w:p w14:paraId="46258894" w14:textId="77777777" w:rsidR="00A871A9" w:rsidRDefault="00A871A9" w:rsidP="00A871A9">
            <w:r>
              <w:t>8708999701</w:t>
            </w:r>
          </w:p>
          <w:p w14:paraId="28F56125" w14:textId="77777777" w:rsidR="00A871A9" w:rsidRDefault="00A871A9" w:rsidP="00A871A9">
            <w:r>
              <w:t>8708999709</w:t>
            </w:r>
          </w:p>
          <w:p w14:paraId="689C97F0" w14:textId="77777777" w:rsidR="00A871A9" w:rsidRDefault="00A871A9" w:rsidP="00A871A9">
            <w:r>
              <w:t>8714</w:t>
            </w:r>
          </w:p>
          <w:p w14:paraId="5A7DC7AC" w14:textId="77777777" w:rsidR="00A871A9" w:rsidRDefault="00A871A9" w:rsidP="00A871A9">
            <w:r>
              <w:t>8714109000</w:t>
            </w:r>
          </w:p>
          <w:p w14:paraId="794F1BCE" w14:textId="26620A7F" w:rsidR="00A871A9" w:rsidRPr="00A871A9" w:rsidRDefault="00A871A9" w:rsidP="00A871A9">
            <w:pPr>
              <w:pStyle w:val="af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7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8716909000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AA7F7" w14:textId="1A396B07" w:rsidR="00A871A9" w:rsidRPr="00F47A65" w:rsidRDefault="00A871A9" w:rsidP="00A871A9">
            <w:r>
              <w:t>ТР ТС 018/2011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BAA8F" w14:textId="77777777" w:rsidR="00A871A9" w:rsidRDefault="00A871A9" w:rsidP="00A871A9">
            <w:r>
              <w:t>ТР ТС 018/2011</w:t>
            </w:r>
          </w:p>
          <w:p w14:paraId="473AB1EE" w14:textId="4B5B0092" w:rsidR="00A871A9" w:rsidRPr="00F47A65" w:rsidRDefault="00A871A9" w:rsidP="00A871A9">
            <w:r>
              <w:t>Правила ООН № 3</w:t>
            </w:r>
          </w:p>
        </w:tc>
      </w:tr>
      <w:tr w:rsidR="00A871A9" w:rsidRPr="00F47A65" w14:paraId="12732C81" w14:textId="77777777" w:rsidTr="004A2D6A">
        <w:trPr>
          <w:trHeight w:val="11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2C507" w14:textId="7D31CBF5" w:rsidR="00A871A9" w:rsidRPr="00F47A65" w:rsidRDefault="00A871A9" w:rsidP="00A871A9">
            <w:pPr>
              <w:spacing w:after="160" w:line="259" w:lineRule="auto"/>
            </w:pPr>
            <w:r w:rsidRPr="000748EE">
              <w:t>3.5.7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A7DEC" w14:textId="77777777" w:rsidR="00A871A9" w:rsidRDefault="00A871A9" w:rsidP="00A871A9">
            <w:r>
              <w:t>Фонари освещения заднего регистрационного знака</w:t>
            </w:r>
          </w:p>
          <w:p w14:paraId="682D5044" w14:textId="77777777" w:rsidR="00A871A9" w:rsidRPr="00F47A65" w:rsidRDefault="00A871A9" w:rsidP="00A871A9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DB3C1" w14:textId="77777777" w:rsidR="00A871A9" w:rsidRDefault="00A871A9" w:rsidP="00A871A9">
            <w:r>
              <w:t>1с, 2с, 3с, 9с, 10с, 11с (*)</w:t>
            </w:r>
          </w:p>
          <w:p w14:paraId="2D6D3FC9" w14:textId="2595D80B" w:rsidR="00A871A9" w:rsidRPr="00F47A65" w:rsidRDefault="00A871A9" w:rsidP="00A871A9">
            <w:r>
              <w:t>Сертификация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4C647" w14:textId="008DEB2D" w:rsidR="00A871A9" w:rsidRPr="00A871A9" w:rsidRDefault="00A871A9" w:rsidP="00A871A9">
            <w:pPr>
              <w:pStyle w:val="af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7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8512200009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77DD7" w14:textId="5F83D445" w:rsidR="00A871A9" w:rsidRPr="00F47A65" w:rsidRDefault="00A871A9" w:rsidP="00A871A9">
            <w:r>
              <w:t>ТР ТС 018/2011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33A60" w14:textId="77777777" w:rsidR="00A871A9" w:rsidRDefault="00A871A9" w:rsidP="00A871A9">
            <w:r>
              <w:t>ТР ТС 018/2011</w:t>
            </w:r>
          </w:p>
          <w:p w14:paraId="76937818" w14:textId="62935BF9" w:rsidR="00A871A9" w:rsidRPr="00A871A9" w:rsidRDefault="00A871A9" w:rsidP="00A871A9">
            <w:r>
              <w:t>Правила ООН № 4</w:t>
            </w:r>
          </w:p>
        </w:tc>
      </w:tr>
      <w:tr w:rsidR="00A871A9" w:rsidRPr="00F47A65" w14:paraId="5EDF2A4D" w14:textId="77777777" w:rsidTr="004A2D6A">
        <w:trPr>
          <w:trHeight w:val="11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F0709" w14:textId="4A3C5D43" w:rsidR="00A871A9" w:rsidRPr="00F47A65" w:rsidRDefault="00A871A9" w:rsidP="00A871A9">
            <w:pPr>
              <w:spacing w:after="160" w:line="259" w:lineRule="auto"/>
            </w:pPr>
            <w:r w:rsidRPr="000748EE">
              <w:t>3.5.8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2AC35" w14:textId="77777777" w:rsidR="00A871A9" w:rsidRDefault="00A871A9" w:rsidP="00A871A9">
            <w:r>
              <w:t>Указатели поворота</w:t>
            </w:r>
          </w:p>
          <w:p w14:paraId="0F3DCAA0" w14:textId="77777777" w:rsidR="00A871A9" w:rsidRPr="00F47A65" w:rsidRDefault="00A871A9" w:rsidP="00A871A9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53111" w14:textId="77777777" w:rsidR="00A871A9" w:rsidRDefault="00A871A9" w:rsidP="00A871A9">
            <w:r>
              <w:t>1с, 2с, 3с, 9с, 10с, 11с (*)</w:t>
            </w:r>
          </w:p>
          <w:p w14:paraId="5093143F" w14:textId="4ED81B69" w:rsidR="00A871A9" w:rsidRPr="00F47A65" w:rsidRDefault="00A871A9" w:rsidP="00A871A9">
            <w:r>
              <w:t>Сертификация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C909A" w14:textId="53A07ADD" w:rsidR="00A871A9" w:rsidRPr="00A871A9" w:rsidRDefault="00A871A9" w:rsidP="00A871A9">
            <w:pPr>
              <w:pStyle w:val="af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7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8512200009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42403" w14:textId="4E964374" w:rsidR="00A871A9" w:rsidRPr="00F47A65" w:rsidRDefault="00A871A9" w:rsidP="00A871A9">
            <w:r>
              <w:t>ТР ТС 018/2011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6AACE" w14:textId="77777777" w:rsidR="00A871A9" w:rsidRDefault="00A871A9" w:rsidP="00A871A9">
            <w:r>
              <w:t>ТР ТС 018/2011</w:t>
            </w:r>
          </w:p>
          <w:p w14:paraId="2DA6462E" w14:textId="15F38FBC" w:rsidR="00A871A9" w:rsidRPr="00F47A65" w:rsidRDefault="00A871A9" w:rsidP="00A871A9">
            <w:r>
              <w:t>Правила ООН № 6</w:t>
            </w:r>
          </w:p>
        </w:tc>
      </w:tr>
      <w:tr w:rsidR="00A871A9" w:rsidRPr="00F47A65" w14:paraId="7EEE7E2B" w14:textId="77777777" w:rsidTr="004A2D6A">
        <w:trPr>
          <w:trHeight w:val="11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6B2C7" w14:textId="3BDDCC2E" w:rsidR="00A871A9" w:rsidRPr="00F47A65" w:rsidRDefault="00A871A9" w:rsidP="00A871A9">
            <w:pPr>
              <w:spacing w:after="160" w:line="259" w:lineRule="auto"/>
            </w:pPr>
            <w:r w:rsidRPr="000748EE">
              <w:t>3.5.9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ED2FB" w14:textId="77777777" w:rsidR="00A871A9" w:rsidRDefault="00A871A9" w:rsidP="00A871A9">
            <w:r>
              <w:t>Габаритные и контурные огни, сигналы торможения</w:t>
            </w:r>
          </w:p>
          <w:p w14:paraId="28E537DD" w14:textId="77777777" w:rsidR="00A871A9" w:rsidRPr="00F47A65" w:rsidRDefault="00A871A9" w:rsidP="00A871A9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0D1F5" w14:textId="77777777" w:rsidR="00A871A9" w:rsidRDefault="00A871A9" w:rsidP="00A871A9">
            <w:r>
              <w:t>1с, 2с, 3с, 9с, 10с, 11с (*)</w:t>
            </w:r>
          </w:p>
          <w:p w14:paraId="7C9CDC45" w14:textId="2D2377A0" w:rsidR="00A871A9" w:rsidRPr="00F47A65" w:rsidRDefault="00A871A9" w:rsidP="00A871A9">
            <w:r>
              <w:t>Сертификация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B2BBE" w14:textId="44B103E0" w:rsidR="00A871A9" w:rsidRPr="00A871A9" w:rsidRDefault="00A871A9" w:rsidP="00A871A9">
            <w:pPr>
              <w:pStyle w:val="af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7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8512200009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E86C" w14:textId="55EE7E8B" w:rsidR="00A871A9" w:rsidRPr="00F47A65" w:rsidRDefault="00A871A9" w:rsidP="00A871A9">
            <w:r>
              <w:t>ТР ТС 018/2011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96FFD" w14:textId="77777777" w:rsidR="00A871A9" w:rsidRDefault="00A871A9" w:rsidP="00A871A9">
            <w:r>
              <w:t>ТР ТС 018/2011</w:t>
            </w:r>
          </w:p>
          <w:p w14:paraId="58A64D40" w14:textId="02CA206B" w:rsidR="00A871A9" w:rsidRPr="00F47A65" w:rsidRDefault="00A871A9" w:rsidP="00A871A9">
            <w:r>
              <w:t>Правила ООН № 7</w:t>
            </w:r>
          </w:p>
        </w:tc>
      </w:tr>
      <w:tr w:rsidR="00A871A9" w:rsidRPr="00F47A65" w14:paraId="35F18780" w14:textId="77777777" w:rsidTr="004A2D6A">
        <w:trPr>
          <w:trHeight w:val="11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B235F" w14:textId="1F4A64BE" w:rsidR="00A871A9" w:rsidRPr="00F47A65" w:rsidRDefault="00A871A9" w:rsidP="00A871A9">
            <w:pPr>
              <w:spacing w:after="160" w:line="259" w:lineRule="auto"/>
            </w:pPr>
            <w:r w:rsidRPr="000748EE">
              <w:t>3.6.1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78587" w14:textId="77777777" w:rsidR="00A871A9" w:rsidRDefault="00A871A9" w:rsidP="00A871A9">
            <w:r>
              <w:t>Противотуманные фары</w:t>
            </w:r>
          </w:p>
          <w:p w14:paraId="0F38AEC9" w14:textId="77777777" w:rsidR="00A871A9" w:rsidRPr="00F47A65" w:rsidRDefault="00A871A9" w:rsidP="00A871A9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A2E83" w14:textId="77777777" w:rsidR="00A871A9" w:rsidRDefault="00A871A9" w:rsidP="00A871A9">
            <w:r>
              <w:t>1с, 2с, 3с, 9с, 10с, 11с (*)</w:t>
            </w:r>
          </w:p>
          <w:p w14:paraId="0C95FC23" w14:textId="48F72058" w:rsidR="00A871A9" w:rsidRPr="00F47A65" w:rsidRDefault="00A871A9" w:rsidP="00A871A9">
            <w:r>
              <w:t>Сертификация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67725" w14:textId="4BA0B81E" w:rsidR="00A871A9" w:rsidRPr="00A871A9" w:rsidRDefault="00A871A9" w:rsidP="00A871A9">
            <w:pPr>
              <w:pStyle w:val="af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7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8512200009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5BBA1" w14:textId="6FC4432B" w:rsidR="00A871A9" w:rsidRPr="00F47A65" w:rsidRDefault="00A871A9" w:rsidP="00A871A9">
            <w:r>
              <w:t>ТР ТС 018/2011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1B484" w14:textId="77777777" w:rsidR="00A871A9" w:rsidRDefault="00A871A9" w:rsidP="00A871A9">
            <w:r>
              <w:t>ТР ТС 018/2011</w:t>
            </w:r>
          </w:p>
          <w:p w14:paraId="203BECA0" w14:textId="74871B5E" w:rsidR="00A871A9" w:rsidRPr="00F47A65" w:rsidRDefault="00A871A9" w:rsidP="00A871A9">
            <w:r>
              <w:t>Правила ООН № 19</w:t>
            </w:r>
          </w:p>
        </w:tc>
      </w:tr>
      <w:tr w:rsidR="00A871A9" w:rsidRPr="00F47A65" w14:paraId="3AC2E15C" w14:textId="77777777" w:rsidTr="004A2D6A">
        <w:trPr>
          <w:trHeight w:val="11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F705" w14:textId="7E31E92B" w:rsidR="00A871A9" w:rsidRPr="00F47A65" w:rsidRDefault="00A871A9" w:rsidP="00A871A9">
            <w:pPr>
              <w:spacing w:after="160" w:line="259" w:lineRule="auto"/>
            </w:pPr>
            <w:r w:rsidRPr="000748EE">
              <w:t>3.6.2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C332A" w14:textId="5BCB18EC" w:rsidR="00A871A9" w:rsidRPr="00F47A65" w:rsidRDefault="00A871A9" w:rsidP="00A871A9">
            <w:r>
              <w:t>Устройства освещения и световой сигнализации мотоциклов и квадрициклов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7EAC8" w14:textId="77777777" w:rsidR="00A871A9" w:rsidRDefault="00A871A9" w:rsidP="00A871A9">
            <w:r>
              <w:t>1с, 2с, 3с, 9с, 10с, 11с (*)</w:t>
            </w:r>
          </w:p>
          <w:p w14:paraId="64439C83" w14:textId="0E46B45B" w:rsidR="00A871A9" w:rsidRPr="00F47A65" w:rsidRDefault="00A871A9" w:rsidP="00A871A9">
            <w:r>
              <w:t>Сертификация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827A8" w14:textId="4981B54A" w:rsidR="00A871A9" w:rsidRPr="00A871A9" w:rsidRDefault="00A871A9" w:rsidP="00A871A9">
            <w:pPr>
              <w:pStyle w:val="af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7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8512200009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6183F" w14:textId="1014B47F" w:rsidR="00A871A9" w:rsidRPr="00F47A65" w:rsidRDefault="00A871A9" w:rsidP="00A871A9">
            <w:r>
              <w:t>ТР ТС 018/2011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D3319" w14:textId="77777777" w:rsidR="00A871A9" w:rsidRDefault="00A871A9" w:rsidP="00A871A9">
            <w:r>
              <w:t>ТР ТС 018/2011</w:t>
            </w:r>
          </w:p>
          <w:p w14:paraId="008CF5EB" w14:textId="637DFA15" w:rsidR="00A871A9" w:rsidRPr="00F47A65" w:rsidRDefault="00A871A9" w:rsidP="00A871A9">
            <w:r>
              <w:t>Правила ООН № 50</w:t>
            </w:r>
          </w:p>
        </w:tc>
      </w:tr>
      <w:tr w:rsidR="00A871A9" w:rsidRPr="00F47A65" w14:paraId="38C0E8A9" w14:textId="77777777" w:rsidTr="004A2D6A">
        <w:trPr>
          <w:trHeight w:val="11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C479C" w14:textId="72EFD3B7" w:rsidR="00A871A9" w:rsidRPr="00F47A65" w:rsidRDefault="00A871A9" w:rsidP="00A871A9">
            <w:pPr>
              <w:spacing w:after="160" w:line="259" w:lineRule="auto"/>
            </w:pPr>
            <w:r w:rsidRPr="000748EE">
              <w:t>3.6.3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9F662" w14:textId="77777777" w:rsidR="00A871A9" w:rsidRDefault="00A871A9" w:rsidP="00A871A9">
            <w:r>
              <w:t>Фонари заднего хода транспортных средств</w:t>
            </w:r>
          </w:p>
          <w:p w14:paraId="46641206" w14:textId="77777777" w:rsidR="00A871A9" w:rsidRPr="00F47A65" w:rsidRDefault="00A871A9" w:rsidP="00A871A9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E04D0" w14:textId="77777777" w:rsidR="00A871A9" w:rsidRDefault="00A871A9" w:rsidP="00A871A9">
            <w:r>
              <w:t>1с, 2с, 3с, 9с, 10с, 11с (*)</w:t>
            </w:r>
          </w:p>
          <w:p w14:paraId="08144EAB" w14:textId="195B791B" w:rsidR="00A871A9" w:rsidRPr="00F47A65" w:rsidRDefault="00A871A9" w:rsidP="00A871A9">
            <w:r>
              <w:t>Сертификация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AAB79" w14:textId="6541B69B" w:rsidR="00A871A9" w:rsidRPr="00A871A9" w:rsidRDefault="00A871A9" w:rsidP="00A871A9">
            <w:pPr>
              <w:pStyle w:val="af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7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8512200009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10106" w14:textId="2507422F" w:rsidR="00A871A9" w:rsidRPr="00F47A65" w:rsidRDefault="00A871A9" w:rsidP="00A871A9">
            <w:r>
              <w:t>ТР ТС 018/2011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2D1CE" w14:textId="77777777" w:rsidR="00A871A9" w:rsidRDefault="00A871A9" w:rsidP="00A871A9">
            <w:r>
              <w:t>ТР ТС 018/2011</w:t>
            </w:r>
          </w:p>
          <w:p w14:paraId="63010244" w14:textId="0FB77F51" w:rsidR="00A871A9" w:rsidRPr="00F47A65" w:rsidRDefault="00A871A9" w:rsidP="00A871A9">
            <w:r>
              <w:t>Правила ООН № 23</w:t>
            </w:r>
          </w:p>
        </w:tc>
      </w:tr>
      <w:tr w:rsidR="00A871A9" w:rsidRPr="00F47A65" w14:paraId="5A6AC6BE" w14:textId="77777777" w:rsidTr="004A2D6A">
        <w:trPr>
          <w:trHeight w:val="11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A5BD5" w14:textId="0D9BF1BD" w:rsidR="00A871A9" w:rsidRPr="00F47A65" w:rsidRDefault="00A871A9" w:rsidP="00A871A9">
            <w:pPr>
              <w:spacing w:after="160" w:line="259" w:lineRule="auto"/>
            </w:pPr>
            <w:r w:rsidRPr="000748EE">
              <w:t>3.6.4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592B0" w14:textId="77777777" w:rsidR="00A871A9" w:rsidRDefault="00A871A9" w:rsidP="00A871A9">
            <w:r>
              <w:t>Галогенные лампы-фары HSB</w:t>
            </w:r>
          </w:p>
          <w:p w14:paraId="3191DC50" w14:textId="77777777" w:rsidR="00A871A9" w:rsidRPr="00F47A65" w:rsidRDefault="00A871A9" w:rsidP="00A871A9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9382A" w14:textId="77777777" w:rsidR="00A871A9" w:rsidRDefault="00A871A9" w:rsidP="00A871A9">
            <w:r>
              <w:t>1с, 2с, 3с, 9с, 10с, 11с (*)</w:t>
            </w:r>
          </w:p>
          <w:p w14:paraId="43BDAC0C" w14:textId="5B5C6F02" w:rsidR="00A871A9" w:rsidRPr="00F47A65" w:rsidRDefault="00A871A9" w:rsidP="00A871A9">
            <w:r>
              <w:t>Сертификация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E3108" w14:textId="041B9212" w:rsidR="00A871A9" w:rsidRPr="00A871A9" w:rsidRDefault="00A871A9" w:rsidP="00A871A9">
            <w:pPr>
              <w:pStyle w:val="af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7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8512200009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BF698" w14:textId="30BF770F" w:rsidR="00A871A9" w:rsidRPr="00F47A65" w:rsidRDefault="00A871A9" w:rsidP="00A871A9">
            <w:r>
              <w:t>ТР ТС 018/2011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74EF8" w14:textId="77777777" w:rsidR="00A871A9" w:rsidRDefault="00A871A9" w:rsidP="00A871A9">
            <w:r>
              <w:t>ТР ТС 018/2011</w:t>
            </w:r>
          </w:p>
          <w:p w14:paraId="739FF444" w14:textId="16AD55BD" w:rsidR="00A871A9" w:rsidRPr="00F47A65" w:rsidRDefault="00A871A9" w:rsidP="00A871A9">
            <w:r>
              <w:t>Правила ООН № 31</w:t>
            </w:r>
          </w:p>
        </w:tc>
      </w:tr>
      <w:tr w:rsidR="00A871A9" w:rsidRPr="00F47A65" w14:paraId="63FE1247" w14:textId="77777777" w:rsidTr="004A2D6A">
        <w:trPr>
          <w:trHeight w:val="11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7528C" w14:textId="12BEFEBE" w:rsidR="00A871A9" w:rsidRPr="00F47A65" w:rsidRDefault="00A871A9" w:rsidP="00A871A9">
            <w:pPr>
              <w:spacing w:after="160" w:line="259" w:lineRule="auto"/>
            </w:pPr>
            <w:r w:rsidRPr="000748EE">
              <w:t>3.6.5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F72A6" w14:textId="77777777" w:rsidR="00A871A9" w:rsidRDefault="00A871A9" w:rsidP="00A871A9">
            <w:r>
              <w:t>Задние противотуманные огни</w:t>
            </w:r>
          </w:p>
          <w:p w14:paraId="2A069170" w14:textId="77777777" w:rsidR="00A871A9" w:rsidRPr="00F47A65" w:rsidRDefault="00A871A9" w:rsidP="00A871A9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E29EA" w14:textId="77777777" w:rsidR="00A871A9" w:rsidRDefault="00A871A9" w:rsidP="00A871A9">
            <w:r>
              <w:lastRenderedPageBreak/>
              <w:t>1с, 2с, 3с, 9с, 10с, 11с (*)</w:t>
            </w:r>
          </w:p>
          <w:p w14:paraId="59064197" w14:textId="0D3AC729" w:rsidR="00A871A9" w:rsidRPr="00F47A65" w:rsidRDefault="00A871A9" w:rsidP="00A871A9">
            <w:r>
              <w:lastRenderedPageBreak/>
              <w:t>Сертификация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F17C5" w14:textId="22F71882" w:rsidR="00A871A9" w:rsidRPr="00A871A9" w:rsidRDefault="00A871A9" w:rsidP="00A871A9">
            <w:pPr>
              <w:pStyle w:val="af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7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8512200009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B935" w14:textId="7C73F7EF" w:rsidR="00A871A9" w:rsidRPr="00F47A65" w:rsidRDefault="00A871A9" w:rsidP="00A871A9">
            <w:r>
              <w:t>ТР ТС 018/2011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B7B52" w14:textId="77777777" w:rsidR="00A871A9" w:rsidRDefault="00A871A9" w:rsidP="00A871A9">
            <w:r>
              <w:t>ТР ТС 018/2011</w:t>
            </w:r>
          </w:p>
          <w:p w14:paraId="7C40FB85" w14:textId="55B6B70E" w:rsidR="00A871A9" w:rsidRPr="00F47A65" w:rsidRDefault="00A871A9" w:rsidP="00A871A9">
            <w:r>
              <w:lastRenderedPageBreak/>
              <w:t>Правила ООН № 38</w:t>
            </w:r>
          </w:p>
        </w:tc>
      </w:tr>
      <w:tr w:rsidR="00A871A9" w:rsidRPr="00F47A65" w14:paraId="20A0C570" w14:textId="77777777" w:rsidTr="004A2D6A">
        <w:trPr>
          <w:trHeight w:val="475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9343B" w14:textId="5D996BC0" w:rsidR="00A871A9" w:rsidRPr="00F47A65" w:rsidRDefault="00A871A9" w:rsidP="00A871A9">
            <w:pPr>
              <w:spacing w:after="160" w:line="259" w:lineRule="auto"/>
            </w:pPr>
            <w:r w:rsidRPr="000748EE">
              <w:lastRenderedPageBreak/>
              <w:t>3.6.6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79285" w14:textId="77777777" w:rsidR="00A871A9" w:rsidRDefault="00A871A9" w:rsidP="00A871A9">
            <w:r>
              <w:t>Фары для мопедов</w:t>
            </w:r>
          </w:p>
          <w:p w14:paraId="50057640" w14:textId="1C1C886D" w:rsidR="00A871A9" w:rsidRPr="00F47A65" w:rsidRDefault="00A871A9" w:rsidP="00A871A9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CD620" w14:textId="77777777" w:rsidR="00A871A9" w:rsidRDefault="00A871A9" w:rsidP="00A871A9">
            <w:r>
              <w:t>1с, 2с, 3с, 9с, 10с, 11с (*)</w:t>
            </w:r>
          </w:p>
          <w:p w14:paraId="7C9665A4" w14:textId="5EBF7359" w:rsidR="00A871A9" w:rsidRPr="00F47A65" w:rsidRDefault="00A871A9" w:rsidP="00A871A9">
            <w:r>
              <w:t>Сертификация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6301A" w14:textId="71B9027C" w:rsidR="00A871A9" w:rsidRPr="00A871A9" w:rsidRDefault="00A871A9" w:rsidP="00A871A9">
            <w:pPr>
              <w:pStyle w:val="af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7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8512200009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02219" w14:textId="61A13120" w:rsidR="00A871A9" w:rsidRPr="00F47A65" w:rsidRDefault="00A871A9" w:rsidP="00A871A9">
            <w:r>
              <w:t>ТР ТС 018/2011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68FFB" w14:textId="77777777" w:rsidR="00A871A9" w:rsidRDefault="00A871A9" w:rsidP="00A871A9">
            <w:r>
              <w:t>ТР ТС 018/2011</w:t>
            </w:r>
          </w:p>
          <w:p w14:paraId="5798EBF4" w14:textId="4B2E9DF3" w:rsidR="00A871A9" w:rsidRPr="00A871A9" w:rsidRDefault="00A871A9" w:rsidP="00A871A9">
            <w:r>
              <w:t>Правила ООН № 56</w:t>
            </w:r>
          </w:p>
        </w:tc>
      </w:tr>
      <w:tr w:rsidR="00A871A9" w:rsidRPr="00F47A65" w14:paraId="72BA5678" w14:textId="77777777" w:rsidTr="004A2D6A">
        <w:trPr>
          <w:trHeight w:val="11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EDC67" w14:textId="566E403A" w:rsidR="00A871A9" w:rsidRPr="00F47A65" w:rsidRDefault="00A871A9" w:rsidP="00A871A9">
            <w:pPr>
              <w:spacing w:after="160" w:line="259" w:lineRule="auto"/>
            </w:pPr>
            <w:r w:rsidRPr="000748EE">
              <w:t>3.6.7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2DFD0" w14:textId="77777777" w:rsidR="00A871A9" w:rsidRDefault="00A871A9" w:rsidP="00A871A9">
            <w:r>
              <w:t>Фары для мотоциклов</w:t>
            </w:r>
          </w:p>
          <w:p w14:paraId="204A0C20" w14:textId="1A371D37" w:rsidR="00A871A9" w:rsidRPr="00F47A65" w:rsidRDefault="00A871A9" w:rsidP="00A871A9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11A3C" w14:textId="77777777" w:rsidR="00A871A9" w:rsidRDefault="00A871A9" w:rsidP="00A871A9">
            <w:r>
              <w:t>1с, 2с, 3с, 9с, 10с, 11с (*)</w:t>
            </w:r>
          </w:p>
          <w:p w14:paraId="53BFDDA6" w14:textId="73084A4F" w:rsidR="00A871A9" w:rsidRPr="00F47A65" w:rsidRDefault="00A871A9" w:rsidP="00A871A9">
            <w:r>
              <w:t>Сертификация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701B9" w14:textId="2017A2BA" w:rsidR="00A871A9" w:rsidRPr="00A871A9" w:rsidRDefault="00A871A9" w:rsidP="00A871A9">
            <w:pPr>
              <w:pStyle w:val="af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7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8512200009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9D692" w14:textId="45CA6DF2" w:rsidR="00A871A9" w:rsidRPr="00F47A65" w:rsidRDefault="00A871A9" w:rsidP="00A871A9">
            <w:r>
              <w:t>ТР ТС 018/2011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8B57C" w14:textId="77777777" w:rsidR="00A871A9" w:rsidRDefault="00A871A9" w:rsidP="00A871A9">
            <w:r>
              <w:t>ТР ТС 018/2011</w:t>
            </w:r>
          </w:p>
          <w:p w14:paraId="1AA97A02" w14:textId="5786FDFC" w:rsidR="00A871A9" w:rsidRPr="00A871A9" w:rsidRDefault="00A871A9" w:rsidP="00A871A9">
            <w:r>
              <w:t>Правила ООН № 57</w:t>
            </w:r>
          </w:p>
        </w:tc>
      </w:tr>
      <w:tr w:rsidR="00A871A9" w:rsidRPr="00F47A65" w14:paraId="4EA97A7C" w14:textId="77777777" w:rsidTr="004A2D6A">
        <w:trPr>
          <w:trHeight w:val="11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B9291" w14:textId="70CA7F44" w:rsidR="00A871A9" w:rsidRPr="00F47A65" w:rsidRDefault="00A871A9" w:rsidP="00A871A9">
            <w:pPr>
              <w:spacing w:after="160" w:line="259" w:lineRule="auto"/>
            </w:pPr>
            <w:r w:rsidRPr="000748EE">
              <w:t>3.6.8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158ED" w14:textId="77777777" w:rsidR="00A871A9" w:rsidRDefault="00A871A9" w:rsidP="00A871A9">
            <w:r>
              <w:t>Предупреждающие огни</w:t>
            </w:r>
          </w:p>
          <w:p w14:paraId="5AD284AA" w14:textId="7D82FA24" w:rsidR="00A871A9" w:rsidRPr="00F47A65" w:rsidRDefault="00A871A9" w:rsidP="00A871A9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D5470" w14:textId="77777777" w:rsidR="00A871A9" w:rsidRDefault="00A871A9" w:rsidP="00A871A9">
            <w:r>
              <w:t>1с, 2с, 3с, 9с, 10с, 11с (*)</w:t>
            </w:r>
          </w:p>
          <w:p w14:paraId="59384C3E" w14:textId="2FDD2C72" w:rsidR="00A871A9" w:rsidRPr="00F47A65" w:rsidRDefault="00A871A9" w:rsidP="00A871A9">
            <w:r>
              <w:t>Сертификация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1C23C" w14:textId="52FEF07F" w:rsidR="00A871A9" w:rsidRPr="00A871A9" w:rsidRDefault="00A871A9" w:rsidP="00A871A9">
            <w:pPr>
              <w:pStyle w:val="af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7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8512200009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55E3A" w14:textId="195D253C" w:rsidR="00A871A9" w:rsidRPr="00F47A65" w:rsidRDefault="00A871A9" w:rsidP="00A871A9">
            <w:r>
              <w:t>ТР ТС 018/2011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A3442" w14:textId="77777777" w:rsidR="00A871A9" w:rsidRDefault="00A871A9" w:rsidP="00A871A9">
            <w:r>
              <w:t>ТР ТС 018/2011</w:t>
            </w:r>
          </w:p>
          <w:p w14:paraId="07CC962A" w14:textId="76638A0F" w:rsidR="00A871A9" w:rsidRPr="00A871A9" w:rsidRDefault="00A871A9" w:rsidP="00A871A9">
            <w:r>
              <w:t>Правила ООН № 65</w:t>
            </w:r>
          </w:p>
        </w:tc>
      </w:tr>
      <w:tr w:rsidR="00A871A9" w:rsidRPr="00F47A65" w14:paraId="168081DB" w14:textId="77777777" w:rsidTr="004A2D6A">
        <w:trPr>
          <w:trHeight w:val="11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7F060" w14:textId="63B46998" w:rsidR="00A871A9" w:rsidRPr="00F47A65" w:rsidRDefault="00A871A9" w:rsidP="00A871A9">
            <w:pPr>
              <w:spacing w:after="160" w:line="259" w:lineRule="auto"/>
            </w:pPr>
            <w:r w:rsidRPr="000748EE">
              <w:t>3.6.9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3C7B5" w14:textId="77777777" w:rsidR="00A871A9" w:rsidRDefault="00A871A9" w:rsidP="00A871A9">
            <w:r>
              <w:t>Фары для мотоциклов с галогенными  лампами HS</w:t>
            </w:r>
          </w:p>
          <w:p w14:paraId="06FD5DF5" w14:textId="4108C924" w:rsidR="00A871A9" w:rsidRPr="00F47A65" w:rsidRDefault="00A871A9" w:rsidP="00A871A9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13C47" w14:textId="77777777" w:rsidR="00A871A9" w:rsidRDefault="00A871A9" w:rsidP="00A871A9">
            <w:r>
              <w:t>1с, 2с, 3с, 9с, 10с, 11с (*)</w:t>
            </w:r>
          </w:p>
          <w:p w14:paraId="410A33A1" w14:textId="51823B3F" w:rsidR="00A871A9" w:rsidRPr="00F47A65" w:rsidRDefault="00A871A9" w:rsidP="00A871A9">
            <w:r>
              <w:t>Сертификация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B8719" w14:textId="0C27B65C" w:rsidR="00A871A9" w:rsidRPr="00A871A9" w:rsidRDefault="00A871A9" w:rsidP="00A871A9">
            <w:pPr>
              <w:pStyle w:val="af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7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8512200009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A9B3B" w14:textId="6A8B8C0F" w:rsidR="00A871A9" w:rsidRPr="00F47A65" w:rsidRDefault="00A871A9" w:rsidP="00A871A9">
            <w:r>
              <w:t>ТР ТС 018/2011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914D6" w14:textId="77777777" w:rsidR="00A871A9" w:rsidRDefault="00A871A9" w:rsidP="00A871A9">
            <w:r>
              <w:t>ТР ТС 018/2011</w:t>
            </w:r>
          </w:p>
          <w:p w14:paraId="4C91F568" w14:textId="53F1131C" w:rsidR="00A871A9" w:rsidRPr="00A871A9" w:rsidRDefault="00A871A9" w:rsidP="00A871A9">
            <w:r>
              <w:t>Правила ООН № 72</w:t>
            </w:r>
          </w:p>
        </w:tc>
      </w:tr>
      <w:tr w:rsidR="00A871A9" w:rsidRPr="00F47A65" w14:paraId="0BCFD7D7" w14:textId="77777777" w:rsidTr="004A2D6A">
        <w:trPr>
          <w:trHeight w:val="11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277B0" w14:textId="6276E9F1" w:rsidR="00A871A9" w:rsidRPr="00F47A65" w:rsidRDefault="00A871A9" w:rsidP="00A871A9">
            <w:pPr>
              <w:spacing w:after="160" w:line="259" w:lineRule="auto"/>
            </w:pPr>
            <w:r w:rsidRPr="000748EE">
              <w:t>3.7.1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9BB6A" w14:textId="77777777" w:rsidR="00A871A9" w:rsidRDefault="00A871A9" w:rsidP="00A871A9">
            <w:r>
              <w:t>Фары ближнего и дальнего света для мопедов</w:t>
            </w:r>
          </w:p>
          <w:p w14:paraId="08B67F92" w14:textId="5757AE82" w:rsidR="00A871A9" w:rsidRPr="00F47A65" w:rsidRDefault="00A871A9" w:rsidP="00A871A9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78476" w14:textId="77777777" w:rsidR="00A871A9" w:rsidRDefault="00A871A9" w:rsidP="00A871A9">
            <w:r>
              <w:t>1с, 2с, 3с, 9с, 10с, 11с (*)</w:t>
            </w:r>
          </w:p>
          <w:p w14:paraId="5C48B557" w14:textId="10C16A21" w:rsidR="00A871A9" w:rsidRPr="00F47A65" w:rsidRDefault="00A871A9" w:rsidP="00A871A9">
            <w:r>
              <w:t>Сертификация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1B85F" w14:textId="67111D7F" w:rsidR="00A871A9" w:rsidRPr="00A871A9" w:rsidRDefault="00A871A9" w:rsidP="00A871A9">
            <w:pPr>
              <w:pStyle w:val="af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7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8512200009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B18AF" w14:textId="16A5831B" w:rsidR="00A871A9" w:rsidRPr="00F47A65" w:rsidRDefault="00A871A9" w:rsidP="00A871A9">
            <w:r>
              <w:t>ТР ТС 018/2011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360D9" w14:textId="77777777" w:rsidR="00A871A9" w:rsidRDefault="00A871A9" w:rsidP="00A871A9">
            <w:r>
              <w:t>ТР ТС 018/2011</w:t>
            </w:r>
          </w:p>
          <w:p w14:paraId="051EDB4D" w14:textId="24C74DF5" w:rsidR="00A871A9" w:rsidRPr="00F47A65" w:rsidRDefault="00A871A9" w:rsidP="00A871A9">
            <w:pPr>
              <w:autoSpaceDE w:val="0"/>
              <w:autoSpaceDN w:val="0"/>
              <w:adjustRightInd w:val="0"/>
            </w:pPr>
            <w:r>
              <w:t>Правила ООН № 76</w:t>
            </w:r>
          </w:p>
        </w:tc>
      </w:tr>
      <w:tr w:rsidR="00A871A9" w:rsidRPr="00F47A65" w14:paraId="10D0D842" w14:textId="77777777" w:rsidTr="004A2D6A">
        <w:trPr>
          <w:trHeight w:val="11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F983A" w14:textId="0D0683C7" w:rsidR="00A871A9" w:rsidRPr="00F47A65" w:rsidRDefault="00A871A9" w:rsidP="00A871A9">
            <w:pPr>
              <w:spacing w:after="160" w:line="259" w:lineRule="auto"/>
            </w:pPr>
            <w:r w:rsidRPr="000748EE">
              <w:t>3.7.2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A1F9E" w14:textId="77777777" w:rsidR="00A871A9" w:rsidRDefault="00A871A9" w:rsidP="00A871A9">
            <w:r>
              <w:t>Стояночные огни</w:t>
            </w:r>
          </w:p>
          <w:p w14:paraId="40CFA5C3" w14:textId="7C369B6D" w:rsidR="00A871A9" w:rsidRPr="00F47A65" w:rsidRDefault="00A871A9" w:rsidP="00A871A9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BBE54" w14:textId="77777777" w:rsidR="00A871A9" w:rsidRDefault="00A871A9" w:rsidP="00A871A9">
            <w:r>
              <w:t>1с, 2с, 3с, 9с, 10с, 11с (*)</w:t>
            </w:r>
          </w:p>
          <w:p w14:paraId="7917089F" w14:textId="64E14C65" w:rsidR="00A871A9" w:rsidRPr="00F47A65" w:rsidRDefault="00A871A9" w:rsidP="00A871A9">
            <w:r>
              <w:t>Сертификация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2B35A" w14:textId="323C9B27" w:rsidR="00A871A9" w:rsidRPr="00A871A9" w:rsidRDefault="00A871A9" w:rsidP="00A871A9">
            <w:pPr>
              <w:pStyle w:val="af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7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8512200009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73346" w14:textId="5A19068D" w:rsidR="00A871A9" w:rsidRPr="00F47A65" w:rsidRDefault="00A871A9" w:rsidP="00A871A9">
            <w:r>
              <w:t>ТР ТС 018/2011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D31D5" w14:textId="77777777" w:rsidR="00A871A9" w:rsidRDefault="00A871A9" w:rsidP="00A871A9">
            <w:r>
              <w:t>ТР ТС 018/2011</w:t>
            </w:r>
          </w:p>
          <w:p w14:paraId="3896EB62" w14:textId="340D6D5B" w:rsidR="00A871A9" w:rsidRPr="00F47A65" w:rsidRDefault="00A871A9" w:rsidP="00A871A9">
            <w:pPr>
              <w:snapToGrid w:val="0"/>
              <w:ind w:right="-47"/>
            </w:pPr>
            <w:r>
              <w:t>Правила ООН № 77</w:t>
            </w:r>
          </w:p>
        </w:tc>
      </w:tr>
      <w:tr w:rsidR="00A871A9" w:rsidRPr="00F47A65" w14:paraId="7D89838B" w14:textId="77777777" w:rsidTr="004A2D6A">
        <w:trPr>
          <w:trHeight w:val="11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3F181" w14:textId="0228FFA6" w:rsidR="00A871A9" w:rsidRPr="00F47A65" w:rsidRDefault="00A871A9" w:rsidP="00A871A9">
            <w:pPr>
              <w:spacing w:after="160" w:line="259" w:lineRule="auto"/>
            </w:pPr>
            <w:r w:rsidRPr="000748EE">
              <w:t>3.7.3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430A2" w14:textId="77777777" w:rsidR="00A871A9" w:rsidRDefault="00A871A9" w:rsidP="00A871A9">
            <w:r>
              <w:t>Фары для мопедов с галогенными лампами HS2</w:t>
            </w:r>
          </w:p>
          <w:p w14:paraId="66348A06" w14:textId="0F2DB95E" w:rsidR="00A871A9" w:rsidRPr="00F47A65" w:rsidRDefault="00A871A9" w:rsidP="00A871A9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AB2EF" w14:textId="77777777" w:rsidR="00A871A9" w:rsidRDefault="00A871A9" w:rsidP="00A871A9">
            <w:r>
              <w:t>1с, 2с, 3с, 9с, 10с, 11с (*)</w:t>
            </w:r>
          </w:p>
          <w:p w14:paraId="089FEFCF" w14:textId="7B1F63F2" w:rsidR="00A871A9" w:rsidRPr="00F47A65" w:rsidRDefault="00A871A9" w:rsidP="00A871A9">
            <w:r>
              <w:t>Сертификация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F93B0" w14:textId="7E4A350B" w:rsidR="00A871A9" w:rsidRPr="00A871A9" w:rsidRDefault="00A871A9" w:rsidP="00A871A9">
            <w:pPr>
              <w:pStyle w:val="af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7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8512200009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1CFAF" w14:textId="7FE1EA31" w:rsidR="00A871A9" w:rsidRPr="00F47A65" w:rsidRDefault="00A871A9" w:rsidP="00A871A9">
            <w:r>
              <w:t>ТР ТС 018/2011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25C1B" w14:textId="77777777" w:rsidR="00A871A9" w:rsidRDefault="00A871A9" w:rsidP="00A871A9">
            <w:r>
              <w:t>ТР ТС 018/2011</w:t>
            </w:r>
          </w:p>
          <w:p w14:paraId="4ED93315" w14:textId="3EF4267D" w:rsidR="00A871A9" w:rsidRPr="00F47A65" w:rsidRDefault="00A871A9" w:rsidP="00A871A9">
            <w:r>
              <w:t>Правила ООН № 82</w:t>
            </w:r>
          </w:p>
        </w:tc>
      </w:tr>
      <w:tr w:rsidR="00A871A9" w:rsidRPr="00F47A65" w14:paraId="38245DDF" w14:textId="77777777" w:rsidTr="004A2D6A">
        <w:trPr>
          <w:trHeight w:val="11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6B774" w14:textId="37756978" w:rsidR="00A871A9" w:rsidRPr="00F47A65" w:rsidRDefault="00A871A9" w:rsidP="00A871A9">
            <w:pPr>
              <w:spacing w:after="160" w:line="259" w:lineRule="auto"/>
            </w:pPr>
            <w:r w:rsidRPr="000748EE">
              <w:t>3.7.4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BF530" w14:textId="77777777" w:rsidR="00A871A9" w:rsidRDefault="00A871A9" w:rsidP="00A871A9">
            <w:r>
              <w:t>Дневные ходовые огни</w:t>
            </w:r>
          </w:p>
          <w:p w14:paraId="2B78B33C" w14:textId="2786E7D8" w:rsidR="00A871A9" w:rsidRPr="00F47A65" w:rsidRDefault="00A871A9" w:rsidP="00A871A9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A0F0D" w14:textId="77777777" w:rsidR="00A871A9" w:rsidRDefault="00A871A9" w:rsidP="00A871A9">
            <w:r>
              <w:t>1с, 2с, 3с, 9с, 10с, 11с (*)</w:t>
            </w:r>
          </w:p>
          <w:p w14:paraId="5080D352" w14:textId="00802CAF" w:rsidR="00A871A9" w:rsidRPr="00F47A65" w:rsidRDefault="00A871A9" w:rsidP="00A871A9">
            <w:r>
              <w:t>Сертификация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7D869" w14:textId="503EE993" w:rsidR="00A871A9" w:rsidRPr="00A871A9" w:rsidRDefault="00A871A9" w:rsidP="00A871A9">
            <w:pPr>
              <w:pStyle w:val="af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7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8512200009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63C5D" w14:textId="1893887E" w:rsidR="00A871A9" w:rsidRPr="00F47A65" w:rsidRDefault="00A871A9" w:rsidP="00A871A9">
            <w:r>
              <w:t>ТР ТС 018/2011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811C7" w14:textId="77777777" w:rsidR="00A871A9" w:rsidRDefault="00A871A9" w:rsidP="00A871A9">
            <w:r>
              <w:t>ТР ТС 018/2011</w:t>
            </w:r>
          </w:p>
          <w:p w14:paraId="48F69E51" w14:textId="57FEEE7C" w:rsidR="00A871A9" w:rsidRPr="00F47A65" w:rsidRDefault="00A871A9" w:rsidP="00A871A9">
            <w:pPr>
              <w:shd w:val="clear" w:color="auto" w:fill="FFFFFF"/>
            </w:pPr>
            <w:r>
              <w:t>Правила ООН № 87</w:t>
            </w:r>
          </w:p>
        </w:tc>
      </w:tr>
      <w:tr w:rsidR="00A871A9" w:rsidRPr="00F47A65" w14:paraId="6AF25E55" w14:textId="77777777" w:rsidTr="004A2D6A">
        <w:trPr>
          <w:trHeight w:val="11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C5963" w14:textId="6A0FFA2A" w:rsidR="00A871A9" w:rsidRPr="00F47A65" w:rsidRDefault="00A871A9" w:rsidP="00A871A9">
            <w:pPr>
              <w:spacing w:after="160" w:line="259" w:lineRule="auto"/>
            </w:pPr>
            <w:r w:rsidRPr="000748EE">
              <w:t>3.7.5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D056A" w14:textId="77777777" w:rsidR="00A871A9" w:rsidRDefault="00A871A9" w:rsidP="00A871A9">
            <w:r>
              <w:t>Боковые габаритные огни</w:t>
            </w:r>
          </w:p>
          <w:p w14:paraId="3F4E02B5" w14:textId="457BE5F3" w:rsidR="00A871A9" w:rsidRPr="00F47A65" w:rsidRDefault="00A871A9" w:rsidP="00A871A9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5530D" w14:textId="77777777" w:rsidR="00A871A9" w:rsidRDefault="00A871A9" w:rsidP="00A871A9">
            <w:r>
              <w:t>1с, 2с, 3с, 9с, 10с, 11с (*)</w:t>
            </w:r>
          </w:p>
          <w:p w14:paraId="2ECAA821" w14:textId="4710059F" w:rsidR="00A871A9" w:rsidRPr="00F47A65" w:rsidRDefault="00A871A9" w:rsidP="00A871A9">
            <w:r>
              <w:t>Сертификация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0D3AE" w14:textId="4CB484D2" w:rsidR="00A871A9" w:rsidRPr="00A871A9" w:rsidRDefault="00A871A9" w:rsidP="00A871A9">
            <w:pPr>
              <w:pStyle w:val="af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7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8512200009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57DF2" w14:textId="445840E2" w:rsidR="00A871A9" w:rsidRPr="00F47A65" w:rsidRDefault="00A871A9" w:rsidP="00A871A9">
            <w:r>
              <w:t>ТР ТС 018/2011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DFAB7" w14:textId="77777777" w:rsidR="00A871A9" w:rsidRDefault="00A871A9" w:rsidP="00A871A9">
            <w:r>
              <w:t>ТР ТС 018/2011</w:t>
            </w:r>
          </w:p>
          <w:p w14:paraId="4A1D8E8C" w14:textId="7B48056F" w:rsidR="00A871A9" w:rsidRPr="00A871A9" w:rsidRDefault="00A871A9" w:rsidP="00A871A9">
            <w:pPr>
              <w:snapToGrid w:val="0"/>
              <w:ind w:right="-47"/>
            </w:pPr>
            <w:r>
              <w:t>Правила ООН № 91</w:t>
            </w:r>
          </w:p>
        </w:tc>
      </w:tr>
      <w:tr w:rsidR="00A871A9" w:rsidRPr="00F47A65" w14:paraId="22534638" w14:textId="77777777" w:rsidTr="004A2D6A">
        <w:trPr>
          <w:trHeight w:val="11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1497E" w14:textId="1505740E" w:rsidR="00A871A9" w:rsidRPr="00F47A65" w:rsidRDefault="00A871A9" w:rsidP="00A871A9">
            <w:pPr>
              <w:spacing w:after="160" w:line="259" w:lineRule="auto"/>
            </w:pPr>
            <w:r w:rsidRPr="000748EE">
              <w:t>3.7.6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1F2F6" w14:textId="77777777" w:rsidR="00A871A9" w:rsidRDefault="00A871A9" w:rsidP="00A871A9">
            <w:r>
              <w:t>Фары с газоразрядными источниками света</w:t>
            </w:r>
          </w:p>
          <w:p w14:paraId="3E0D4B07" w14:textId="11CE86DE" w:rsidR="00A871A9" w:rsidRPr="00F47A65" w:rsidRDefault="00A871A9" w:rsidP="00A871A9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291D9" w14:textId="77777777" w:rsidR="00A871A9" w:rsidRDefault="00A871A9" w:rsidP="00A871A9">
            <w:r>
              <w:t>1с, 2с, 3с, 9с, 10с, 11с (*)</w:t>
            </w:r>
          </w:p>
          <w:p w14:paraId="1F0426BC" w14:textId="0171FA71" w:rsidR="00A871A9" w:rsidRPr="00F47A65" w:rsidRDefault="00A871A9" w:rsidP="00A871A9">
            <w:r>
              <w:t>Сертификация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EAFF1" w14:textId="0CA174E8" w:rsidR="00A871A9" w:rsidRPr="00A871A9" w:rsidRDefault="00A871A9" w:rsidP="00A871A9">
            <w:pPr>
              <w:pStyle w:val="af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7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8512200009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0B2DA" w14:textId="290E9012" w:rsidR="00A871A9" w:rsidRPr="00F47A65" w:rsidRDefault="00A871A9" w:rsidP="00A871A9">
            <w:r>
              <w:t>ТР ТС 018/2011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9D2D3" w14:textId="77777777" w:rsidR="00A871A9" w:rsidRDefault="00A871A9" w:rsidP="00A871A9">
            <w:r>
              <w:t>ТР ТС 018/2011</w:t>
            </w:r>
          </w:p>
          <w:p w14:paraId="519A2A3D" w14:textId="29D9C767" w:rsidR="00A871A9" w:rsidRPr="00A871A9" w:rsidRDefault="00A871A9" w:rsidP="00A871A9">
            <w:r>
              <w:t>Правила ООН № 98</w:t>
            </w:r>
          </w:p>
        </w:tc>
      </w:tr>
      <w:tr w:rsidR="00A871A9" w:rsidRPr="00F47A65" w14:paraId="64DE6519" w14:textId="77777777" w:rsidTr="004A2D6A">
        <w:trPr>
          <w:trHeight w:val="11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97E06" w14:textId="22C374FA" w:rsidR="00A871A9" w:rsidRPr="00F47A65" w:rsidRDefault="00A871A9" w:rsidP="00A871A9">
            <w:pPr>
              <w:spacing w:after="160" w:line="259" w:lineRule="auto"/>
            </w:pPr>
            <w:r w:rsidRPr="000748EE">
              <w:t>3.7.7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B5FA4" w14:textId="77777777" w:rsidR="00A871A9" w:rsidRDefault="00A871A9" w:rsidP="00A871A9">
            <w:r>
              <w:t>Газоразрядные источники света</w:t>
            </w:r>
          </w:p>
          <w:p w14:paraId="688485A4" w14:textId="63E2CDAC" w:rsidR="00A871A9" w:rsidRPr="00F47A65" w:rsidRDefault="00A871A9" w:rsidP="00A871A9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0FD58" w14:textId="77777777" w:rsidR="00A871A9" w:rsidRDefault="00A871A9" w:rsidP="00A871A9">
            <w:r>
              <w:t>1с, 2с, 3с, 9с, 10с, 11с (*)</w:t>
            </w:r>
          </w:p>
          <w:p w14:paraId="3F07E023" w14:textId="7943E432" w:rsidR="00A871A9" w:rsidRPr="00F47A65" w:rsidRDefault="00A871A9" w:rsidP="00A871A9">
            <w:r>
              <w:t>Сертификация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E6659" w14:textId="3C963A17" w:rsidR="00A871A9" w:rsidRPr="00A871A9" w:rsidRDefault="00A871A9" w:rsidP="00A871A9">
            <w:pPr>
              <w:pStyle w:val="af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7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8539329000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930B0" w14:textId="6A3F5BCB" w:rsidR="00A871A9" w:rsidRPr="00F47A65" w:rsidRDefault="00A871A9" w:rsidP="00A871A9">
            <w:r>
              <w:t>ТР ТС 018/2011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79FA" w14:textId="77777777" w:rsidR="00A871A9" w:rsidRDefault="00A871A9" w:rsidP="00A871A9">
            <w:r>
              <w:t>ТР ТС 018/2011</w:t>
            </w:r>
          </w:p>
          <w:p w14:paraId="606D86EF" w14:textId="02A12FA2" w:rsidR="00A871A9" w:rsidRPr="00A871A9" w:rsidRDefault="00A871A9" w:rsidP="00A871A9">
            <w:pPr>
              <w:snapToGrid w:val="0"/>
              <w:ind w:right="-47"/>
            </w:pPr>
            <w:r>
              <w:t>Правила ООН № 99</w:t>
            </w:r>
          </w:p>
        </w:tc>
      </w:tr>
      <w:tr w:rsidR="00A871A9" w:rsidRPr="00F47A65" w14:paraId="5490B920" w14:textId="77777777" w:rsidTr="004A2D6A">
        <w:trPr>
          <w:trHeight w:val="11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9165E" w14:textId="7CAD1C16" w:rsidR="00A871A9" w:rsidRPr="00F47A65" w:rsidRDefault="00A871A9" w:rsidP="00A871A9">
            <w:pPr>
              <w:spacing w:after="160" w:line="259" w:lineRule="auto"/>
            </w:pPr>
            <w:r w:rsidRPr="000748EE">
              <w:t>3.7.8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BE49E" w14:textId="181B67B7" w:rsidR="00A871A9" w:rsidRPr="00F47A65" w:rsidRDefault="00A871A9" w:rsidP="00A871A9">
            <w:r>
              <w:t>Звуковые сигнальные приборы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69B4A" w14:textId="77777777" w:rsidR="00A871A9" w:rsidRDefault="00A871A9" w:rsidP="00A871A9">
            <w:r>
              <w:t>1с, 2с, 3с, 9с, 10с, 11с (*)</w:t>
            </w:r>
          </w:p>
          <w:p w14:paraId="275E84C0" w14:textId="71604E7B" w:rsidR="00A871A9" w:rsidRPr="00F47A65" w:rsidRDefault="00A871A9" w:rsidP="00A871A9">
            <w:r>
              <w:t>Сертификация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77D42" w14:textId="16AFB468" w:rsidR="00A871A9" w:rsidRPr="00A871A9" w:rsidRDefault="00A871A9" w:rsidP="00A871A9">
            <w:pPr>
              <w:pStyle w:val="af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7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8512309009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D4011" w14:textId="6DA8A6A9" w:rsidR="00A871A9" w:rsidRPr="00F47A65" w:rsidRDefault="00A871A9" w:rsidP="00A871A9">
            <w:r>
              <w:t>ТР ТС 018/2011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E9A07" w14:textId="77777777" w:rsidR="00A871A9" w:rsidRDefault="00A871A9" w:rsidP="00A871A9">
            <w:r>
              <w:t>ТР ТС 018/2011</w:t>
            </w:r>
          </w:p>
          <w:p w14:paraId="72FFA603" w14:textId="1D37E978" w:rsidR="00A871A9" w:rsidRPr="00F47A65" w:rsidRDefault="00A871A9" w:rsidP="00A871A9">
            <w:r>
              <w:t>Правила ООН № 28</w:t>
            </w:r>
          </w:p>
        </w:tc>
      </w:tr>
      <w:tr w:rsidR="00A871A9" w:rsidRPr="00F47A65" w14:paraId="3E2D897F" w14:textId="77777777" w:rsidTr="004A2D6A">
        <w:trPr>
          <w:trHeight w:val="11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39AD2" w14:textId="05045BDE" w:rsidR="00A871A9" w:rsidRPr="00F47A65" w:rsidRDefault="00A871A9" w:rsidP="00A871A9">
            <w:pPr>
              <w:spacing w:after="160" w:line="259" w:lineRule="auto"/>
            </w:pPr>
            <w:r w:rsidRPr="000748EE">
              <w:t>3.7.9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4FAC4" w14:textId="77777777" w:rsidR="00A871A9" w:rsidRDefault="00A871A9" w:rsidP="00A871A9">
            <w:r>
              <w:t>Спидометры, их датчики и комбинации приборов, включающие спидометры</w:t>
            </w:r>
          </w:p>
          <w:p w14:paraId="1D272E1A" w14:textId="32869677" w:rsidR="00A871A9" w:rsidRPr="00F47A65" w:rsidRDefault="00A871A9" w:rsidP="00A871A9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4DDA2" w14:textId="77777777" w:rsidR="00A871A9" w:rsidRDefault="00A871A9" w:rsidP="00A871A9">
            <w:pPr>
              <w:ind w:right="-143"/>
            </w:pPr>
            <w:r>
              <w:t>1с, 2с, 3с, 9с, 10с, 11с</w:t>
            </w:r>
          </w:p>
          <w:p w14:paraId="03205DB0" w14:textId="4AC7850A" w:rsidR="00A871A9" w:rsidRPr="00F47A65" w:rsidRDefault="00A871A9" w:rsidP="00A871A9">
            <w:r>
              <w:t>Сертификация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7ADC4" w14:textId="77777777" w:rsidR="00A871A9" w:rsidRDefault="00A871A9" w:rsidP="00A871A9">
            <w:r>
              <w:t>8708299009</w:t>
            </w:r>
          </w:p>
          <w:p w14:paraId="0BB6CBEF" w14:textId="4FE22FF0" w:rsidR="00A871A9" w:rsidRPr="00A871A9" w:rsidRDefault="00A871A9" w:rsidP="00A871A9">
            <w:pPr>
              <w:pStyle w:val="af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7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9029203109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A3CA1" w14:textId="3355EE11" w:rsidR="00A871A9" w:rsidRPr="00F47A65" w:rsidRDefault="00A871A9" w:rsidP="00A871A9">
            <w:r>
              <w:t>ТР ТС 018/2011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AE0E4" w14:textId="77777777" w:rsidR="00A871A9" w:rsidRDefault="00A871A9" w:rsidP="00A871A9">
            <w:r>
              <w:t>ТР ТС 018/2011</w:t>
            </w:r>
          </w:p>
          <w:p w14:paraId="0AB22EB9" w14:textId="77777777" w:rsidR="00A871A9" w:rsidRDefault="00A871A9" w:rsidP="00A871A9">
            <w:pPr>
              <w:widowControl w:val="0"/>
              <w:jc w:val="both"/>
            </w:pPr>
            <w:r>
              <w:t>Правила ООН № 39</w:t>
            </w:r>
          </w:p>
          <w:p w14:paraId="70B722E8" w14:textId="77777777" w:rsidR="00A871A9" w:rsidRDefault="00A871A9" w:rsidP="00A871A9">
            <w:r>
              <w:t xml:space="preserve">ГОСТ 1578 </w:t>
            </w:r>
          </w:p>
          <w:p w14:paraId="3CC31BDA" w14:textId="77777777" w:rsidR="00A871A9" w:rsidRDefault="00A871A9" w:rsidP="00A871A9">
            <w:r>
              <w:t>ГОСТ 12936</w:t>
            </w:r>
          </w:p>
          <w:p w14:paraId="49B4F526" w14:textId="24105563" w:rsidR="00A871A9" w:rsidRPr="00F47A65" w:rsidRDefault="00A871A9" w:rsidP="00A871A9">
            <w:r>
              <w:lastRenderedPageBreak/>
              <w:t>ГОСТ 25651</w:t>
            </w:r>
          </w:p>
        </w:tc>
      </w:tr>
      <w:tr w:rsidR="00A871A9" w:rsidRPr="00F47A65" w14:paraId="0FAB23D4" w14:textId="77777777" w:rsidTr="004A2D6A">
        <w:trPr>
          <w:trHeight w:val="11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21C27" w14:textId="21A86C9E" w:rsidR="00A871A9" w:rsidRPr="00F47A65" w:rsidRDefault="00A871A9" w:rsidP="00A871A9">
            <w:pPr>
              <w:spacing w:after="160" w:line="259" w:lineRule="auto"/>
            </w:pPr>
            <w:r w:rsidRPr="000748EE">
              <w:lastRenderedPageBreak/>
              <w:t>3.8.1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B9EF9" w14:textId="77777777" w:rsidR="00A871A9" w:rsidRDefault="00A871A9" w:rsidP="00A871A9">
            <w:r>
              <w:t>Устройства ограничения скорости</w:t>
            </w:r>
          </w:p>
          <w:p w14:paraId="285ED205" w14:textId="74AAC31B" w:rsidR="00A871A9" w:rsidRPr="00F47A65" w:rsidRDefault="00A871A9" w:rsidP="00A871A9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E8B6D" w14:textId="77777777" w:rsidR="00A871A9" w:rsidRDefault="00A871A9" w:rsidP="00A871A9">
            <w:r>
              <w:t>1с, 2с, 3с, 9с, 10с, 11с (*)</w:t>
            </w:r>
          </w:p>
          <w:p w14:paraId="58ABD917" w14:textId="7867ADAF" w:rsidR="00A871A9" w:rsidRPr="00F47A65" w:rsidRDefault="00A871A9" w:rsidP="00A871A9">
            <w:r>
              <w:t>Сертификация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F11A7" w14:textId="77777777" w:rsidR="00A871A9" w:rsidRDefault="00A871A9" w:rsidP="00A871A9">
            <w:r>
              <w:t>8409910008</w:t>
            </w:r>
          </w:p>
          <w:p w14:paraId="71D50FE7" w14:textId="77777777" w:rsidR="00A871A9" w:rsidRDefault="00A871A9" w:rsidP="00A871A9">
            <w:r>
              <w:t>8409990009</w:t>
            </w:r>
          </w:p>
          <w:p w14:paraId="15D001C3" w14:textId="77777777" w:rsidR="00A871A9" w:rsidRDefault="00A871A9" w:rsidP="00A871A9">
            <w:r>
              <w:t>8413910008</w:t>
            </w:r>
          </w:p>
          <w:p w14:paraId="67E05E98" w14:textId="77777777" w:rsidR="00A871A9" w:rsidRDefault="00A871A9" w:rsidP="00A871A9">
            <w:r>
              <w:t>85118</w:t>
            </w:r>
          </w:p>
          <w:p w14:paraId="2599D55F" w14:textId="77777777" w:rsidR="00A871A9" w:rsidRDefault="00A871A9" w:rsidP="00A871A9">
            <w:r>
              <w:t>8511800001</w:t>
            </w:r>
          </w:p>
          <w:p w14:paraId="199B636C" w14:textId="77777777" w:rsidR="00A871A9" w:rsidRDefault="00A871A9" w:rsidP="00A871A9">
            <w:r>
              <w:t>8511800008</w:t>
            </w:r>
          </w:p>
          <w:p w14:paraId="7941EBC4" w14:textId="77777777" w:rsidR="00A871A9" w:rsidRDefault="00A871A9" w:rsidP="00A871A9">
            <w:r>
              <w:t>85371</w:t>
            </w:r>
          </w:p>
          <w:p w14:paraId="70FEAD9E" w14:textId="77777777" w:rsidR="00A871A9" w:rsidRDefault="00A871A9" w:rsidP="00A871A9">
            <w:r>
              <w:t>8537101000</w:t>
            </w:r>
          </w:p>
          <w:p w14:paraId="75578A7E" w14:textId="77777777" w:rsidR="00A871A9" w:rsidRDefault="00A871A9" w:rsidP="00A871A9">
            <w:r>
              <w:t>8537109100</w:t>
            </w:r>
          </w:p>
          <w:p w14:paraId="3A690CF8" w14:textId="77777777" w:rsidR="00A871A9" w:rsidRDefault="00A871A9" w:rsidP="00A871A9">
            <w:r>
              <w:t>8537109900</w:t>
            </w:r>
          </w:p>
          <w:p w14:paraId="53B427F0" w14:textId="6B23500C" w:rsidR="00A871A9" w:rsidRPr="00A871A9" w:rsidRDefault="00A871A9" w:rsidP="00A871A9">
            <w:pPr>
              <w:pStyle w:val="af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7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8708999709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D0132" w14:textId="44C2C0EA" w:rsidR="00A871A9" w:rsidRPr="00F47A65" w:rsidRDefault="00A871A9" w:rsidP="00A871A9">
            <w:r>
              <w:t>ТР ТС 018/2011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FA1DA" w14:textId="77777777" w:rsidR="00A871A9" w:rsidRDefault="00A871A9" w:rsidP="00A871A9">
            <w:r>
              <w:t>ТР ТС 018/2011</w:t>
            </w:r>
          </w:p>
          <w:p w14:paraId="0DD3C14B" w14:textId="1BA12807" w:rsidR="00A871A9" w:rsidRPr="00A871A9" w:rsidRDefault="00A871A9" w:rsidP="00A871A9">
            <w:r>
              <w:t>Правила ООН № 89</w:t>
            </w:r>
          </w:p>
        </w:tc>
      </w:tr>
      <w:tr w:rsidR="00A871A9" w:rsidRPr="00F47A65" w14:paraId="68C4A8E5" w14:textId="77777777" w:rsidTr="004A2D6A">
        <w:trPr>
          <w:trHeight w:val="11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A3DBB" w14:textId="10894387" w:rsidR="00A871A9" w:rsidRPr="00F47A65" w:rsidRDefault="00A871A9" w:rsidP="00A871A9">
            <w:pPr>
              <w:spacing w:after="160" w:line="259" w:lineRule="auto"/>
            </w:pPr>
            <w:r w:rsidRPr="000748EE">
              <w:t>3.8.2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EEDDF" w14:textId="7CF0413F" w:rsidR="00A871A9" w:rsidRPr="00F47A65" w:rsidRDefault="00A871A9" w:rsidP="00A871A9">
            <w:r>
              <w:t>Технические средства контроля соблюдения водителями режимов движения, труда и отдыха (тахографы)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3F85D" w14:textId="77777777" w:rsidR="00A871A9" w:rsidRDefault="00A871A9" w:rsidP="00A871A9">
            <w:pPr>
              <w:ind w:right="-143"/>
            </w:pPr>
            <w:r>
              <w:t>1с, 2с, 3с, 9с, 10с, 11с</w:t>
            </w:r>
          </w:p>
          <w:p w14:paraId="0FA87408" w14:textId="3B5BBF9B" w:rsidR="00A871A9" w:rsidRPr="00F47A65" w:rsidRDefault="00A871A9" w:rsidP="00A871A9">
            <w:r>
              <w:t>Сертификация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28383" w14:textId="77777777" w:rsidR="00A871A9" w:rsidRDefault="00A871A9" w:rsidP="00A871A9">
            <w:r>
              <w:t>9029100009</w:t>
            </w:r>
          </w:p>
          <w:p w14:paraId="4C781F96" w14:textId="2C0C0924" w:rsidR="00A871A9" w:rsidRPr="00A871A9" w:rsidRDefault="00A871A9" w:rsidP="00A871A9">
            <w:pPr>
              <w:pStyle w:val="af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7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9029203109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09EAD" w14:textId="64C767AB" w:rsidR="00A871A9" w:rsidRPr="00F47A65" w:rsidRDefault="00A871A9" w:rsidP="00A871A9">
            <w:r>
              <w:t>ТР ТС 018/2011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0F0CC" w14:textId="77777777" w:rsidR="00A871A9" w:rsidRDefault="00A871A9" w:rsidP="00A871A9">
            <w:r>
              <w:t>ТР ТС 018/2011</w:t>
            </w:r>
          </w:p>
          <w:p w14:paraId="6082AE9B" w14:textId="77777777" w:rsidR="00A871A9" w:rsidRDefault="00A871A9" w:rsidP="00A871A9">
            <w:r>
              <w:t>ГОСТ Р 53831-2010</w:t>
            </w:r>
          </w:p>
          <w:p w14:paraId="10714AC0" w14:textId="77777777" w:rsidR="00A871A9" w:rsidRDefault="00A871A9" w:rsidP="00A871A9">
            <w:r>
              <w:t>ГОСТ 34005-2016</w:t>
            </w:r>
          </w:p>
          <w:p w14:paraId="654D6471" w14:textId="77777777" w:rsidR="00A871A9" w:rsidRDefault="00A871A9" w:rsidP="00A871A9">
            <w:r>
              <w:t xml:space="preserve">ГОСТ Р 53831 </w:t>
            </w:r>
          </w:p>
          <w:p w14:paraId="10B41CE1" w14:textId="651321D5" w:rsidR="00A871A9" w:rsidRPr="00A871A9" w:rsidRDefault="00A871A9" w:rsidP="00A871A9">
            <w:r>
              <w:t xml:space="preserve">ГОСТ 34005 </w:t>
            </w:r>
          </w:p>
        </w:tc>
      </w:tr>
      <w:tr w:rsidR="00A871A9" w:rsidRPr="00F47A65" w14:paraId="748B92D8" w14:textId="77777777" w:rsidTr="004A2D6A">
        <w:trPr>
          <w:trHeight w:val="11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79403" w14:textId="2A05DFF7" w:rsidR="00A871A9" w:rsidRPr="00F47A65" w:rsidRDefault="00A871A9" w:rsidP="00A871A9">
            <w:pPr>
              <w:spacing w:after="160" w:line="259" w:lineRule="auto"/>
            </w:pPr>
            <w:r w:rsidRPr="000748EE">
              <w:t>3.8.3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DDCAC" w14:textId="77777777" w:rsidR="00A871A9" w:rsidRDefault="00A871A9" w:rsidP="00A871A9">
            <w:r>
              <w:t>Системы тревожной сигнализации, противоугонные и охранные устройства для транспортных средств</w:t>
            </w:r>
          </w:p>
          <w:p w14:paraId="1415FAE7" w14:textId="598F5930" w:rsidR="00A871A9" w:rsidRPr="00F47A65" w:rsidRDefault="00A871A9" w:rsidP="00A871A9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79970" w14:textId="77777777" w:rsidR="00A871A9" w:rsidRDefault="00A871A9" w:rsidP="00A871A9">
            <w:pPr>
              <w:ind w:right="-143"/>
            </w:pPr>
            <w:r>
              <w:t>1с, 2с, 3с, 9с, 10с, 11с</w:t>
            </w:r>
          </w:p>
          <w:p w14:paraId="2A473228" w14:textId="79862730" w:rsidR="00A871A9" w:rsidRPr="00F47A65" w:rsidRDefault="00A871A9" w:rsidP="00A871A9">
            <w:r>
              <w:t>Сертификация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A63E9" w14:textId="77777777" w:rsidR="00A871A9" w:rsidRDefault="00A871A9" w:rsidP="00A871A9">
            <w:r>
              <w:t>8512200009</w:t>
            </w:r>
          </w:p>
          <w:p w14:paraId="7FF7A4B4" w14:textId="77777777" w:rsidR="00A871A9" w:rsidRDefault="00A871A9" w:rsidP="00A871A9">
            <w:r>
              <w:t>8512301009</w:t>
            </w:r>
          </w:p>
          <w:p w14:paraId="085BF1E4" w14:textId="5A767D08" w:rsidR="00A871A9" w:rsidRPr="00A871A9" w:rsidRDefault="00A871A9" w:rsidP="00A871A9">
            <w:pPr>
              <w:pStyle w:val="af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7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8526920008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64A3" w14:textId="0EA78EA0" w:rsidR="00A871A9" w:rsidRPr="00F47A65" w:rsidRDefault="00A871A9" w:rsidP="00A871A9">
            <w:r>
              <w:t>ТР ТС 018/2011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7471F" w14:textId="77777777" w:rsidR="00A871A9" w:rsidRDefault="00A871A9" w:rsidP="00A871A9">
            <w:r>
              <w:t>ТР ТС 018/2011</w:t>
            </w:r>
          </w:p>
          <w:p w14:paraId="1110568B" w14:textId="77777777" w:rsidR="00A871A9" w:rsidRDefault="00A871A9" w:rsidP="00A871A9">
            <w:pPr>
              <w:widowControl w:val="0"/>
              <w:jc w:val="both"/>
            </w:pPr>
            <w:r>
              <w:t>Правила ООН № 18</w:t>
            </w:r>
          </w:p>
          <w:p w14:paraId="3AD4C3A6" w14:textId="77777777" w:rsidR="00A871A9" w:rsidRDefault="00A871A9" w:rsidP="00A871A9">
            <w:pPr>
              <w:widowControl w:val="0"/>
              <w:jc w:val="both"/>
            </w:pPr>
            <w:r>
              <w:t xml:space="preserve">Правила ООН № 97 </w:t>
            </w:r>
          </w:p>
          <w:p w14:paraId="0F629724" w14:textId="77777777" w:rsidR="00A871A9" w:rsidRDefault="00A871A9" w:rsidP="00A871A9">
            <w:pPr>
              <w:widowControl w:val="0"/>
              <w:jc w:val="both"/>
            </w:pPr>
            <w:r>
              <w:t xml:space="preserve">Правила ООН № 116 </w:t>
            </w:r>
          </w:p>
          <w:p w14:paraId="544CFFC4" w14:textId="77777777" w:rsidR="00A871A9" w:rsidRDefault="00A871A9" w:rsidP="00A871A9">
            <w:pPr>
              <w:widowControl w:val="0"/>
              <w:jc w:val="both"/>
            </w:pPr>
            <w:r>
              <w:t xml:space="preserve">Правила ООН № 62 </w:t>
            </w:r>
          </w:p>
          <w:p w14:paraId="2F308C85" w14:textId="28FCEB2E" w:rsidR="00A871A9" w:rsidRPr="00A871A9" w:rsidRDefault="00A871A9" w:rsidP="00A871A9">
            <w:r>
              <w:t>ГОСТ Р 53823</w:t>
            </w:r>
          </w:p>
        </w:tc>
      </w:tr>
      <w:tr w:rsidR="00A871A9" w:rsidRPr="00F47A65" w14:paraId="0A4E365C" w14:textId="77777777" w:rsidTr="004A2D6A">
        <w:trPr>
          <w:trHeight w:val="11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D6214" w14:textId="09D7098C" w:rsidR="00A871A9" w:rsidRPr="00F47A65" w:rsidRDefault="00A871A9" w:rsidP="00A871A9">
            <w:pPr>
              <w:spacing w:after="160" w:line="259" w:lineRule="auto"/>
            </w:pPr>
            <w:r w:rsidRPr="000748EE">
              <w:t>3.8.4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5FE6D" w14:textId="77777777" w:rsidR="00A871A9" w:rsidRDefault="00A871A9" w:rsidP="00A871A9">
            <w:r>
              <w:t>Задние опознавательные знаки тихоходных транспортных средств</w:t>
            </w:r>
          </w:p>
          <w:p w14:paraId="2FF86B9D" w14:textId="1C56F4BC" w:rsidR="00A871A9" w:rsidRPr="00F47A65" w:rsidRDefault="00A871A9" w:rsidP="00A871A9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E68C7" w14:textId="77777777" w:rsidR="00A871A9" w:rsidRDefault="00A871A9" w:rsidP="00A871A9">
            <w:pPr>
              <w:ind w:right="-143"/>
            </w:pPr>
            <w:r>
              <w:t>1с, 2с, 3с, 9с, 10с, 11с</w:t>
            </w:r>
          </w:p>
          <w:p w14:paraId="1D165138" w14:textId="77777777" w:rsidR="00A871A9" w:rsidRDefault="00A871A9" w:rsidP="00A871A9">
            <w:pPr>
              <w:ind w:right="-143"/>
            </w:pPr>
            <w:r>
              <w:t xml:space="preserve">Сертификация </w:t>
            </w:r>
          </w:p>
          <w:p w14:paraId="68453169" w14:textId="0BE5377C" w:rsidR="00A871A9" w:rsidRPr="00F47A65" w:rsidRDefault="00A871A9" w:rsidP="00A871A9"/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DA260" w14:textId="77777777" w:rsidR="00A871A9" w:rsidRDefault="00A871A9" w:rsidP="00A871A9">
            <w:r>
              <w:t>3919</w:t>
            </w:r>
          </w:p>
          <w:p w14:paraId="7DAB0FF8" w14:textId="77777777" w:rsidR="00A871A9" w:rsidRDefault="00A871A9" w:rsidP="00A871A9">
            <w:r>
              <w:t>3919101200</w:t>
            </w:r>
          </w:p>
          <w:p w14:paraId="269087CB" w14:textId="77777777" w:rsidR="00A871A9" w:rsidRDefault="00A871A9" w:rsidP="00A871A9">
            <w:r>
              <w:t>3919101500</w:t>
            </w:r>
          </w:p>
          <w:p w14:paraId="11B64367" w14:textId="77777777" w:rsidR="00A871A9" w:rsidRDefault="00A871A9" w:rsidP="00A871A9">
            <w:r>
              <w:t>3919101900</w:t>
            </w:r>
          </w:p>
          <w:p w14:paraId="184472EE" w14:textId="77777777" w:rsidR="00A871A9" w:rsidRDefault="00A871A9" w:rsidP="00A871A9">
            <w:r>
              <w:t>3919108000</w:t>
            </w:r>
          </w:p>
          <w:p w14:paraId="14F9C3E5" w14:textId="77777777" w:rsidR="00A871A9" w:rsidRDefault="00A871A9" w:rsidP="00A871A9">
            <w:r>
              <w:t>3919900000</w:t>
            </w:r>
          </w:p>
          <w:p w14:paraId="4CDCDAD8" w14:textId="77777777" w:rsidR="00A871A9" w:rsidRDefault="00A871A9" w:rsidP="00A871A9">
            <w:r>
              <w:t>3921909000</w:t>
            </w:r>
          </w:p>
          <w:p w14:paraId="4FC46237" w14:textId="77777777" w:rsidR="00A871A9" w:rsidRDefault="00A871A9" w:rsidP="00A871A9">
            <w:r>
              <w:t>39269</w:t>
            </w:r>
          </w:p>
          <w:p w14:paraId="3BF8B857" w14:textId="77777777" w:rsidR="00A871A9" w:rsidRDefault="00A871A9" w:rsidP="00A871A9">
            <w:r>
              <w:t>3926909200</w:t>
            </w:r>
          </w:p>
          <w:p w14:paraId="4FC4ABB5" w14:textId="77777777" w:rsidR="00A871A9" w:rsidRDefault="00A871A9" w:rsidP="00A871A9">
            <w:r>
              <w:t>3926909709</w:t>
            </w:r>
          </w:p>
          <w:p w14:paraId="46FC313F" w14:textId="77777777" w:rsidR="00A871A9" w:rsidRDefault="00A871A9" w:rsidP="00A871A9">
            <w:r>
              <w:t>4911990000</w:t>
            </w:r>
          </w:p>
          <w:p w14:paraId="41857F02" w14:textId="53FA0657" w:rsidR="00A871A9" w:rsidRPr="00A871A9" w:rsidRDefault="00A871A9" w:rsidP="00A871A9">
            <w:pPr>
              <w:pStyle w:val="af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7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8310000000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63EDA" w14:textId="39D22A3F" w:rsidR="00A871A9" w:rsidRPr="00F47A65" w:rsidRDefault="00A871A9" w:rsidP="00A871A9">
            <w:r>
              <w:lastRenderedPageBreak/>
              <w:t>ТР ТС 018/2011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B8947" w14:textId="77777777" w:rsidR="00A871A9" w:rsidRDefault="00A871A9" w:rsidP="00A871A9">
            <w:r>
              <w:t>ТР ТС 018/2011</w:t>
            </w:r>
          </w:p>
          <w:p w14:paraId="228603D8" w14:textId="25BE5331" w:rsidR="00A871A9" w:rsidRPr="00F47A65" w:rsidRDefault="00A871A9" w:rsidP="00A871A9">
            <w:r>
              <w:t>Правила ООН № 69</w:t>
            </w:r>
          </w:p>
        </w:tc>
      </w:tr>
      <w:tr w:rsidR="00A871A9" w:rsidRPr="00F47A65" w14:paraId="1E873E3A" w14:textId="77777777" w:rsidTr="004A2D6A">
        <w:trPr>
          <w:trHeight w:val="11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F99F9" w14:textId="118A55F2" w:rsidR="00A871A9" w:rsidRPr="00F47A65" w:rsidRDefault="00A871A9" w:rsidP="00A871A9">
            <w:pPr>
              <w:spacing w:after="160" w:line="259" w:lineRule="auto"/>
            </w:pPr>
            <w:r w:rsidRPr="000748EE">
              <w:lastRenderedPageBreak/>
              <w:t>3.8.5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FE1E9" w14:textId="77777777" w:rsidR="00A871A9" w:rsidRDefault="00A871A9" w:rsidP="00A871A9">
            <w:r>
              <w:t>Задние опознавательные знаки транспортных средств большой длины и грузоподъемности</w:t>
            </w:r>
          </w:p>
          <w:p w14:paraId="31729291" w14:textId="77777777" w:rsidR="00A871A9" w:rsidRPr="00F47A65" w:rsidRDefault="00A871A9" w:rsidP="00A871A9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A5594" w14:textId="77777777" w:rsidR="00A871A9" w:rsidRDefault="00A871A9" w:rsidP="00A871A9">
            <w:pPr>
              <w:ind w:right="-143"/>
            </w:pPr>
            <w:r>
              <w:t>1с, 2с, 3с, 9с, 10с, 11с</w:t>
            </w:r>
          </w:p>
          <w:p w14:paraId="0B91CF82" w14:textId="77777777" w:rsidR="00A871A9" w:rsidRDefault="00A871A9" w:rsidP="00A871A9">
            <w:pPr>
              <w:ind w:right="-143"/>
            </w:pPr>
            <w:r>
              <w:t xml:space="preserve">Сертификация </w:t>
            </w:r>
          </w:p>
          <w:p w14:paraId="136D857E" w14:textId="738E3FEC" w:rsidR="00A871A9" w:rsidRPr="00F47A65" w:rsidRDefault="00A871A9" w:rsidP="00A871A9"/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6CBD2" w14:textId="77777777" w:rsidR="00A871A9" w:rsidRDefault="00A871A9" w:rsidP="00A871A9">
            <w:r>
              <w:t>3919</w:t>
            </w:r>
          </w:p>
          <w:p w14:paraId="51F622F6" w14:textId="77777777" w:rsidR="00A871A9" w:rsidRDefault="00A871A9" w:rsidP="00A871A9">
            <w:r>
              <w:t>3919101200</w:t>
            </w:r>
          </w:p>
          <w:p w14:paraId="6AA811F4" w14:textId="77777777" w:rsidR="00A871A9" w:rsidRDefault="00A871A9" w:rsidP="00A871A9">
            <w:r>
              <w:t>3919101500</w:t>
            </w:r>
          </w:p>
          <w:p w14:paraId="4CC5AEA2" w14:textId="77777777" w:rsidR="00A871A9" w:rsidRDefault="00A871A9" w:rsidP="00A871A9">
            <w:r>
              <w:t>3919101900</w:t>
            </w:r>
          </w:p>
          <w:p w14:paraId="56C95365" w14:textId="77777777" w:rsidR="00A871A9" w:rsidRDefault="00A871A9" w:rsidP="00A871A9">
            <w:r>
              <w:t>3919108000</w:t>
            </w:r>
          </w:p>
          <w:p w14:paraId="04911BAB" w14:textId="77777777" w:rsidR="00A871A9" w:rsidRDefault="00A871A9" w:rsidP="00A871A9">
            <w:r>
              <w:t>3919900000</w:t>
            </w:r>
          </w:p>
          <w:p w14:paraId="4DDF17A8" w14:textId="77777777" w:rsidR="00A871A9" w:rsidRDefault="00A871A9" w:rsidP="00A871A9">
            <w:r>
              <w:t>3921909000</w:t>
            </w:r>
          </w:p>
          <w:p w14:paraId="029B6C24" w14:textId="77777777" w:rsidR="00A871A9" w:rsidRDefault="00A871A9" w:rsidP="00A871A9">
            <w:r>
              <w:t>39269</w:t>
            </w:r>
          </w:p>
          <w:p w14:paraId="1F9047F8" w14:textId="77777777" w:rsidR="00A871A9" w:rsidRDefault="00A871A9" w:rsidP="00A871A9">
            <w:r>
              <w:t>3926909200</w:t>
            </w:r>
          </w:p>
          <w:p w14:paraId="7D25B2FC" w14:textId="77777777" w:rsidR="00A871A9" w:rsidRDefault="00A871A9" w:rsidP="00A871A9">
            <w:r>
              <w:t>3926909709</w:t>
            </w:r>
          </w:p>
          <w:p w14:paraId="2A505FBD" w14:textId="77777777" w:rsidR="00A871A9" w:rsidRDefault="00A871A9" w:rsidP="00A871A9">
            <w:r>
              <w:t>4911990000</w:t>
            </w:r>
          </w:p>
          <w:p w14:paraId="6BA6F652" w14:textId="6875A89B" w:rsidR="00A871A9" w:rsidRPr="00A871A9" w:rsidRDefault="00A871A9" w:rsidP="00A871A9">
            <w:pPr>
              <w:pStyle w:val="af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7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8310000000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48B2E" w14:textId="04D21F13" w:rsidR="00A871A9" w:rsidRPr="00F47A65" w:rsidRDefault="00A871A9" w:rsidP="00A871A9">
            <w:r>
              <w:t>ТР ТС 018/2011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ECA70" w14:textId="77777777" w:rsidR="00A871A9" w:rsidRDefault="00A871A9" w:rsidP="00A871A9">
            <w:r>
              <w:t>ТР ТС 018/2011</w:t>
            </w:r>
          </w:p>
          <w:p w14:paraId="039C4ECA" w14:textId="48A8D672" w:rsidR="00A871A9" w:rsidRPr="00A871A9" w:rsidRDefault="00A871A9" w:rsidP="00A871A9">
            <w:r>
              <w:t>Правила ООН № 70</w:t>
            </w:r>
          </w:p>
        </w:tc>
      </w:tr>
      <w:tr w:rsidR="00A871A9" w:rsidRPr="00F47A65" w14:paraId="2EC79486" w14:textId="77777777" w:rsidTr="004A2D6A">
        <w:trPr>
          <w:trHeight w:val="11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AFC4E" w14:textId="1037B041" w:rsidR="00A871A9" w:rsidRPr="00F47A65" w:rsidRDefault="00A871A9" w:rsidP="00A871A9">
            <w:pPr>
              <w:spacing w:after="160" w:line="259" w:lineRule="auto"/>
            </w:pPr>
            <w:r w:rsidRPr="000748EE">
              <w:t>3.8.6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1631D" w14:textId="77777777" w:rsidR="00A871A9" w:rsidRDefault="00A871A9" w:rsidP="00A871A9">
            <w:r>
              <w:t xml:space="preserve">Светоотражающая </w:t>
            </w:r>
          </w:p>
          <w:p w14:paraId="6FF41D88" w14:textId="77777777" w:rsidR="00A871A9" w:rsidRDefault="00A871A9" w:rsidP="00A871A9">
            <w:r>
              <w:t>маркировка для транспортных средств большой длины и грузоподъемности</w:t>
            </w:r>
          </w:p>
          <w:p w14:paraId="345E0FE2" w14:textId="77777777" w:rsidR="00A871A9" w:rsidRPr="00F47A65" w:rsidRDefault="00A871A9" w:rsidP="00A871A9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DEDFC" w14:textId="77777777" w:rsidR="00A871A9" w:rsidRDefault="00A871A9" w:rsidP="00A871A9">
            <w:r>
              <w:t>1с, 2с, 3с, 9с, 10с, 11с (*)</w:t>
            </w:r>
          </w:p>
          <w:p w14:paraId="179418E3" w14:textId="2E3F8E87" w:rsidR="00A871A9" w:rsidRPr="00F47A65" w:rsidRDefault="00A871A9" w:rsidP="00A871A9">
            <w:r>
              <w:t>Сертификация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B8A70" w14:textId="77777777" w:rsidR="00A871A9" w:rsidRDefault="00A871A9" w:rsidP="00A871A9">
            <w:r>
              <w:t>3919</w:t>
            </w:r>
          </w:p>
          <w:p w14:paraId="080AE0C7" w14:textId="77777777" w:rsidR="00A871A9" w:rsidRDefault="00A871A9" w:rsidP="00A871A9">
            <w:r>
              <w:t>3919101200</w:t>
            </w:r>
          </w:p>
          <w:p w14:paraId="245DEFF6" w14:textId="77777777" w:rsidR="00A871A9" w:rsidRDefault="00A871A9" w:rsidP="00A871A9">
            <w:r>
              <w:t>3919101500</w:t>
            </w:r>
          </w:p>
          <w:p w14:paraId="42CB76A6" w14:textId="77777777" w:rsidR="00A871A9" w:rsidRDefault="00A871A9" w:rsidP="00A871A9">
            <w:r>
              <w:t>3919101900</w:t>
            </w:r>
          </w:p>
          <w:p w14:paraId="1293A6AF" w14:textId="77777777" w:rsidR="00A871A9" w:rsidRDefault="00A871A9" w:rsidP="00A871A9">
            <w:r>
              <w:t>3919108000</w:t>
            </w:r>
          </w:p>
          <w:p w14:paraId="278B7064" w14:textId="456E3C06" w:rsidR="00A871A9" w:rsidRPr="00A871A9" w:rsidRDefault="00A871A9" w:rsidP="00A871A9">
            <w:pPr>
              <w:pStyle w:val="af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7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3919900000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38173" w14:textId="310191B7" w:rsidR="00A871A9" w:rsidRPr="00F47A65" w:rsidRDefault="00A871A9" w:rsidP="00A871A9">
            <w:r>
              <w:t>ТР ТС 018/2011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FE3A9" w14:textId="77777777" w:rsidR="00A871A9" w:rsidRDefault="00A871A9" w:rsidP="00A871A9">
            <w:r>
              <w:t>ТР ТС 018/2011</w:t>
            </w:r>
          </w:p>
          <w:p w14:paraId="2369D971" w14:textId="420D9D7D" w:rsidR="00A871A9" w:rsidRPr="00F47A65" w:rsidRDefault="00A871A9" w:rsidP="00A871A9">
            <w:r>
              <w:t>Правила ООН № 104</w:t>
            </w:r>
          </w:p>
        </w:tc>
      </w:tr>
      <w:tr w:rsidR="00A871A9" w:rsidRPr="00F47A65" w14:paraId="1964ED98" w14:textId="77777777" w:rsidTr="004A2D6A">
        <w:trPr>
          <w:trHeight w:val="11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9B5AB" w14:textId="1F5FAF1C" w:rsidR="00A871A9" w:rsidRPr="00F47A65" w:rsidRDefault="00A871A9" w:rsidP="00A871A9">
            <w:pPr>
              <w:spacing w:after="160" w:line="259" w:lineRule="auto"/>
            </w:pPr>
            <w:r w:rsidRPr="000748EE">
              <w:t>3.8.7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D91D3" w14:textId="77777777" w:rsidR="00A871A9" w:rsidRDefault="00A871A9" w:rsidP="00A871A9">
            <w:r>
              <w:t>Предупреждающие треугольники (знаки аварийной остановки)</w:t>
            </w:r>
          </w:p>
          <w:p w14:paraId="58DB248E" w14:textId="77777777" w:rsidR="00A871A9" w:rsidRPr="00F47A65" w:rsidRDefault="00A871A9" w:rsidP="00A871A9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01E86" w14:textId="77777777" w:rsidR="00A871A9" w:rsidRDefault="00A871A9" w:rsidP="00A871A9">
            <w:pPr>
              <w:ind w:right="-143"/>
            </w:pPr>
            <w:r>
              <w:t>1с, 2с, 3с, 9с, 11с (*)</w:t>
            </w:r>
          </w:p>
          <w:p w14:paraId="7B7FD078" w14:textId="77777777" w:rsidR="00A871A9" w:rsidRDefault="00A871A9" w:rsidP="00A871A9">
            <w:pPr>
              <w:ind w:right="-143"/>
            </w:pPr>
            <w:r>
              <w:t xml:space="preserve">Сертификация </w:t>
            </w:r>
          </w:p>
          <w:p w14:paraId="6A1647B5" w14:textId="77777777" w:rsidR="00A871A9" w:rsidRPr="00F47A65" w:rsidRDefault="00A871A9" w:rsidP="00A871A9">
            <w:pPr>
              <w:ind w:right="-143"/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7C43A" w14:textId="77777777" w:rsidR="00A871A9" w:rsidRDefault="00A871A9" w:rsidP="00A871A9">
            <w:r>
              <w:t>3926909709</w:t>
            </w:r>
          </w:p>
          <w:p w14:paraId="72DFAD13" w14:textId="77777777" w:rsidR="00A871A9" w:rsidRDefault="00A871A9" w:rsidP="00A871A9">
            <w:r>
              <w:t>7014000000</w:t>
            </w:r>
          </w:p>
          <w:p w14:paraId="73C9C8B6" w14:textId="09FFA119" w:rsidR="00A871A9" w:rsidRPr="00A871A9" w:rsidRDefault="00A871A9" w:rsidP="00A871A9">
            <w:pPr>
              <w:pStyle w:val="af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7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8310000000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5E5C8" w14:textId="2ED404D7" w:rsidR="00A871A9" w:rsidRPr="00F47A65" w:rsidRDefault="00A871A9" w:rsidP="00A871A9">
            <w:r>
              <w:t>ТР ТС 018/2011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A6DE5" w14:textId="77777777" w:rsidR="00A871A9" w:rsidRDefault="00A871A9" w:rsidP="00A871A9">
            <w:r>
              <w:t>ТР ТС 018/2011</w:t>
            </w:r>
          </w:p>
          <w:p w14:paraId="0BECE048" w14:textId="6EE6B019" w:rsidR="00A871A9" w:rsidRPr="00F47A65" w:rsidRDefault="00A871A9" w:rsidP="00A871A9">
            <w:r>
              <w:t>Правила ООН № 27</w:t>
            </w:r>
          </w:p>
        </w:tc>
      </w:tr>
      <w:tr w:rsidR="00A871A9" w:rsidRPr="00F47A65" w14:paraId="46A63A77" w14:textId="77777777" w:rsidTr="004A2D6A">
        <w:trPr>
          <w:trHeight w:val="11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BA5FA" w14:textId="22FE9AFB" w:rsidR="00A871A9" w:rsidRPr="00F47A65" w:rsidRDefault="00A871A9" w:rsidP="00A871A9">
            <w:pPr>
              <w:spacing w:after="160" w:line="259" w:lineRule="auto"/>
            </w:pPr>
            <w:r w:rsidRPr="000748EE">
              <w:t>3.8.8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C583E" w14:textId="77777777" w:rsidR="00A871A9" w:rsidRDefault="00A871A9" w:rsidP="00A871A9">
            <w:r>
              <w:t xml:space="preserve">Аккумуляторные </w:t>
            </w:r>
          </w:p>
          <w:p w14:paraId="4F21F9D2" w14:textId="77777777" w:rsidR="00A871A9" w:rsidRDefault="00A871A9" w:rsidP="00A871A9">
            <w:r>
              <w:t>стартерные батареи</w:t>
            </w:r>
          </w:p>
          <w:p w14:paraId="041B45C9" w14:textId="77777777" w:rsidR="00A871A9" w:rsidRPr="00F47A65" w:rsidRDefault="00A871A9" w:rsidP="00A871A9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9C913" w14:textId="77777777" w:rsidR="00A871A9" w:rsidRDefault="00A871A9" w:rsidP="00A871A9">
            <w:pPr>
              <w:ind w:right="-143"/>
            </w:pPr>
            <w:r>
              <w:t>1с, 2с, 3с, 9с, 10с, 11с</w:t>
            </w:r>
          </w:p>
          <w:p w14:paraId="0C23CB4D" w14:textId="77777777" w:rsidR="00A871A9" w:rsidRDefault="00A871A9" w:rsidP="00A871A9">
            <w:pPr>
              <w:ind w:right="-143"/>
            </w:pPr>
            <w:r>
              <w:t xml:space="preserve">Сертификация </w:t>
            </w:r>
          </w:p>
          <w:p w14:paraId="2550DAF5" w14:textId="3337438F" w:rsidR="00A871A9" w:rsidRPr="00F47A65" w:rsidRDefault="00A871A9" w:rsidP="00A871A9"/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65632" w14:textId="77777777" w:rsidR="00A871A9" w:rsidRDefault="00A871A9" w:rsidP="00A871A9">
            <w:r>
              <w:t>8507102003</w:t>
            </w:r>
          </w:p>
          <w:p w14:paraId="46C5AE5B" w14:textId="77777777" w:rsidR="00A871A9" w:rsidRDefault="00A871A9" w:rsidP="00A871A9">
            <w:r>
              <w:t>8507102009</w:t>
            </w:r>
          </w:p>
          <w:p w14:paraId="29EC9F8E" w14:textId="28BEAC02" w:rsidR="00A871A9" w:rsidRPr="00A871A9" w:rsidRDefault="00A871A9" w:rsidP="00A871A9">
            <w:pPr>
              <w:pStyle w:val="af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7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8507108009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1C70D" w14:textId="35D97F20" w:rsidR="00A871A9" w:rsidRPr="00F47A65" w:rsidRDefault="00A871A9" w:rsidP="00A871A9">
            <w:r>
              <w:t>ТР ТС 018/2011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EC384" w14:textId="77777777" w:rsidR="00A871A9" w:rsidRDefault="00A871A9" w:rsidP="00A871A9">
            <w:r>
              <w:t>ТР ТС 018/2011</w:t>
            </w:r>
          </w:p>
          <w:p w14:paraId="29CF9771" w14:textId="77777777" w:rsidR="00A871A9" w:rsidRDefault="00A871A9" w:rsidP="00A871A9">
            <w:r>
              <w:t>ГОСТ Р 53165</w:t>
            </w:r>
          </w:p>
          <w:p w14:paraId="402E2DF7" w14:textId="1BF18087" w:rsidR="00A871A9" w:rsidRPr="00F47A65" w:rsidRDefault="00A871A9" w:rsidP="00A871A9">
            <w:r>
              <w:t>ГОСТ 33667</w:t>
            </w:r>
          </w:p>
        </w:tc>
      </w:tr>
      <w:tr w:rsidR="00A871A9" w:rsidRPr="00F47A65" w14:paraId="6485FCF4" w14:textId="77777777" w:rsidTr="004A2D6A">
        <w:trPr>
          <w:trHeight w:val="11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DC9FC" w14:textId="1ADC708B" w:rsidR="00A871A9" w:rsidRPr="00F47A65" w:rsidRDefault="00A871A9" w:rsidP="00A871A9">
            <w:pPr>
              <w:spacing w:after="160" w:line="259" w:lineRule="auto"/>
            </w:pPr>
            <w:r w:rsidRPr="000748EE">
              <w:t>3.8.9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65280" w14:textId="77777777" w:rsidR="00A871A9" w:rsidRDefault="00A871A9" w:rsidP="00A871A9">
            <w:r>
              <w:t>Жгуты проводов</w:t>
            </w:r>
          </w:p>
          <w:p w14:paraId="7BDAB1D1" w14:textId="77777777" w:rsidR="00A871A9" w:rsidRPr="00F47A65" w:rsidRDefault="00A871A9" w:rsidP="00A871A9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7AF59" w14:textId="77777777" w:rsidR="00A871A9" w:rsidRDefault="00A871A9" w:rsidP="00A871A9">
            <w:pPr>
              <w:ind w:right="-143"/>
            </w:pPr>
            <w:r>
              <w:t>1с, 2с, 3с, 9с, 10с, 11с</w:t>
            </w:r>
          </w:p>
          <w:p w14:paraId="3F7EC1AC" w14:textId="77777777" w:rsidR="00A871A9" w:rsidRDefault="00A871A9" w:rsidP="00A871A9">
            <w:pPr>
              <w:ind w:right="-143"/>
            </w:pPr>
            <w:r>
              <w:t xml:space="preserve">Сертификация </w:t>
            </w:r>
          </w:p>
          <w:p w14:paraId="0FE4A713" w14:textId="6A27A47B" w:rsidR="00A871A9" w:rsidRPr="00F47A65" w:rsidRDefault="00A871A9" w:rsidP="00A871A9"/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A3907" w14:textId="0E4A661D" w:rsidR="00A871A9" w:rsidRPr="00A871A9" w:rsidRDefault="00A871A9" w:rsidP="00A871A9">
            <w:pPr>
              <w:pStyle w:val="af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7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8544300007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A9311" w14:textId="573C2480" w:rsidR="00A871A9" w:rsidRPr="00F47A65" w:rsidRDefault="00A871A9" w:rsidP="00A871A9">
            <w:r>
              <w:t>ТР ТС 018/2011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124A8" w14:textId="77777777" w:rsidR="00A871A9" w:rsidRDefault="00A871A9" w:rsidP="00A871A9">
            <w:r>
              <w:t>ТР ТС 018/2011</w:t>
            </w:r>
          </w:p>
          <w:p w14:paraId="78F818EB" w14:textId="77777777" w:rsidR="00A871A9" w:rsidRDefault="00A871A9" w:rsidP="00A871A9">
            <w:r>
              <w:t>ГОСТ 23544</w:t>
            </w:r>
          </w:p>
          <w:p w14:paraId="60E0F20B" w14:textId="77777777" w:rsidR="00A871A9" w:rsidRDefault="00A871A9" w:rsidP="00A871A9">
            <w:r>
              <w:t>ГОСТ 33553</w:t>
            </w:r>
          </w:p>
          <w:p w14:paraId="30B287CF" w14:textId="77777777" w:rsidR="00A871A9" w:rsidRDefault="00A871A9" w:rsidP="00A871A9">
            <w:r>
              <w:t>ГОСТ 33667</w:t>
            </w:r>
          </w:p>
          <w:p w14:paraId="4208BEA1" w14:textId="77777777" w:rsidR="00A871A9" w:rsidRPr="00F47A65" w:rsidRDefault="00A871A9" w:rsidP="00A871A9"/>
        </w:tc>
      </w:tr>
      <w:tr w:rsidR="00A871A9" w:rsidRPr="00F47A65" w14:paraId="53CAE901" w14:textId="77777777" w:rsidTr="004A2D6A">
        <w:trPr>
          <w:trHeight w:val="11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60E03" w14:textId="4C10D4AF" w:rsidR="00A871A9" w:rsidRPr="00F47A65" w:rsidRDefault="00A871A9" w:rsidP="00A871A9">
            <w:pPr>
              <w:spacing w:after="160" w:line="259" w:lineRule="auto"/>
            </w:pPr>
            <w:r w:rsidRPr="000748EE">
              <w:t>3.9.1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C182A" w14:textId="77777777" w:rsidR="00A871A9" w:rsidRDefault="00A871A9" w:rsidP="00A871A9">
            <w:r>
              <w:t xml:space="preserve">Высоковольтные провода системы </w:t>
            </w:r>
          </w:p>
          <w:p w14:paraId="16F7CDE4" w14:textId="77777777" w:rsidR="00A871A9" w:rsidRDefault="00A871A9" w:rsidP="00A871A9">
            <w:r>
              <w:t>зажигания</w:t>
            </w:r>
          </w:p>
          <w:p w14:paraId="319435C0" w14:textId="77777777" w:rsidR="00A871A9" w:rsidRPr="00F47A65" w:rsidRDefault="00A871A9" w:rsidP="00A871A9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25402" w14:textId="77777777" w:rsidR="00A871A9" w:rsidRDefault="00A871A9" w:rsidP="00A871A9">
            <w:pPr>
              <w:ind w:right="-143"/>
            </w:pPr>
            <w:r>
              <w:t>1с, 2с, 3с, 9с, 10с, 11с</w:t>
            </w:r>
          </w:p>
          <w:p w14:paraId="1DDEC41F" w14:textId="5D7DA2B2" w:rsidR="00A871A9" w:rsidRPr="00F47A65" w:rsidRDefault="00A871A9" w:rsidP="00A871A9">
            <w:r>
              <w:t>Сертификация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77BED" w14:textId="77777777" w:rsidR="00A871A9" w:rsidRDefault="00A871A9" w:rsidP="00A871A9">
            <w:r>
              <w:t>8544300007</w:t>
            </w:r>
          </w:p>
          <w:p w14:paraId="06169AAE" w14:textId="77777777" w:rsidR="00A871A9" w:rsidRPr="00A871A9" w:rsidRDefault="00A871A9" w:rsidP="00A871A9">
            <w:pPr>
              <w:pStyle w:val="af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8A847" w14:textId="60BA1733" w:rsidR="00A871A9" w:rsidRPr="00F47A65" w:rsidRDefault="00A871A9" w:rsidP="00A871A9">
            <w:r>
              <w:t>ТР ТС 018/2011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8F324" w14:textId="77777777" w:rsidR="00A871A9" w:rsidRDefault="00A871A9" w:rsidP="00A871A9">
            <w:r>
              <w:t>ТР ТС 018/2011</w:t>
            </w:r>
          </w:p>
          <w:p w14:paraId="7E349054" w14:textId="77777777" w:rsidR="00A871A9" w:rsidRDefault="00A871A9" w:rsidP="00A871A9">
            <w:r>
              <w:t>ГОСТ Р 53826</w:t>
            </w:r>
          </w:p>
          <w:p w14:paraId="4191E811" w14:textId="77777777" w:rsidR="00A871A9" w:rsidRDefault="00A871A9" w:rsidP="00A871A9">
            <w:r>
              <w:t>ГОСТ 33553</w:t>
            </w:r>
          </w:p>
          <w:p w14:paraId="1580B044" w14:textId="77777777" w:rsidR="00A871A9" w:rsidRDefault="00A871A9" w:rsidP="00A871A9">
            <w:r>
              <w:lastRenderedPageBreak/>
              <w:t>ГОСТ 33667</w:t>
            </w:r>
          </w:p>
          <w:p w14:paraId="149C85EF" w14:textId="04F6DD40" w:rsidR="00A871A9" w:rsidRPr="00F47A65" w:rsidRDefault="00A871A9" w:rsidP="00A871A9">
            <w:r>
              <w:t>ГОСТ Р 58209 (ISO 3808)</w:t>
            </w:r>
          </w:p>
        </w:tc>
      </w:tr>
      <w:tr w:rsidR="00A871A9" w:rsidRPr="00F47A65" w14:paraId="6A03F65E" w14:textId="77777777" w:rsidTr="004A2D6A">
        <w:trPr>
          <w:trHeight w:val="11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9BAA2" w14:textId="0D928ABD" w:rsidR="00A871A9" w:rsidRPr="00F47A65" w:rsidRDefault="00A871A9" w:rsidP="00A871A9">
            <w:pPr>
              <w:spacing w:after="160" w:line="259" w:lineRule="auto"/>
            </w:pPr>
            <w:r w:rsidRPr="000748EE">
              <w:lastRenderedPageBreak/>
              <w:t>3.9.2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127C3" w14:textId="77777777" w:rsidR="00A871A9" w:rsidRDefault="00A871A9" w:rsidP="00A871A9">
            <w:r>
              <w:t>Указатели и датчики аварийных состояний</w:t>
            </w:r>
          </w:p>
          <w:p w14:paraId="4F59A893" w14:textId="77777777" w:rsidR="00A871A9" w:rsidRPr="00F47A65" w:rsidRDefault="00A871A9" w:rsidP="00A871A9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F3908" w14:textId="77777777" w:rsidR="00A871A9" w:rsidRDefault="00A871A9" w:rsidP="00A871A9">
            <w:pPr>
              <w:ind w:right="-143"/>
            </w:pPr>
            <w:r>
              <w:t>1с, 2с, 3с, 9с, 10с, 11с</w:t>
            </w:r>
          </w:p>
          <w:p w14:paraId="0BFBD5E8" w14:textId="77777777" w:rsidR="00A871A9" w:rsidRDefault="00A871A9" w:rsidP="00A871A9">
            <w:pPr>
              <w:ind w:right="-143"/>
            </w:pPr>
            <w:r>
              <w:t>Сертификация</w:t>
            </w:r>
          </w:p>
          <w:p w14:paraId="3DA4F36F" w14:textId="0DDDF33B" w:rsidR="00A871A9" w:rsidRPr="00F47A65" w:rsidRDefault="00A871A9" w:rsidP="00A871A9"/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3A2E5" w14:textId="77777777" w:rsidR="00A871A9" w:rsidRDefault="00A871A9" w:rsidP="00A871A9">
            <w:r>
              <w:t>8541500000</w:t>
            </w:r>
          </w:p>
          <w:p w14:paraId="19FCE4AA" w14:textId="77777777" w:rsidR="00A871A9" w:rsidRDefault="00A871A9" w:rsidP="00A871A9">
            <w:r>
              <w:t>9025192000</w:t>
            </w:r>
          </w:p>
          <w:p w14:paraId="15DD0D73" w14:textId="77777777" w:rsidR="00A871A9" w:rsidRDefault="00A871A9" w:rsidP="00A871A9">
            <w:r>
              <w:t>9025198009</w:t>
            </w:r>
          </w:p>
          <w:p w14:paraId="5C59B763" w14:textId="77777777" w:rsidR="00A871A9" w:rsidRDefault="00A871A9" w:rsidP="00A871A9">
            <w:r>
              <w:t>9025804000</w:t>
            </w:r>
          </w:p>
          <w:p w14:paraId="78DD3D28" w14:textId="77777777" w:rsidR="00A871A9" w:rsidRDefault="00A871A9" w:rsidP="00A871A9">
            <w:r>
              <w:t>9025900008</w:t>
            </w:r>
          </w:p>
          <w:p w14:paraId="5A8032D2" w14:textId="77777777" w:rsidR="00A871A9" w:rsidRDefault="00A871A9" w:rsidP="00A871A9">
            <w:r>
              <w:t>9026102900</w:t>
            </w:r>
          </w:p>
          <w:p w14:paraId="032A95E8" w14:textId="77777777" w:rsidR="00A871A9" w:rsidRDefault="00A871A9" w:rsidP="00A871A9">
            <w:r>
              <w:t>9026108909</w:t>
            </w:r>
          </w:p>
          <w:p w14:paraId="13C5A32D" w14:textId="77777777" w:rsidR="00A871A9" w:rsidRDefault="00A871A9" w:rsidP="00A871A9">
            <w:r>
              <w:t>9026202008</w:t>
            </w:r>
          </w:p>
          <w:p w14:paraId="2011AA2D" w14:textId="77777777" w:rsidR="00A871A9" w:rsidRDefault="00A871A9" w:rsidP="00A871A9">
            <w:r>
              <w:t>9026204000</w:t>
            </w:r>
          </w:p>
          <w:p w14:paraId="60BA4CFF" w14:textId="77777777" w:rsidR="00A871A9" w:rsidRDefault="00A871A9" w:rsidP="00A871A9">
            <w:r>
              <w:t>9026208000</w:t>
            </w:r>
          </w:p>
          <w:p w14:paraId="6628CBDE" w14:textId="77777777" w:rsidR="00A871A9" w:rsidRDefault="00A871A9" w:rsidP="00A871A9">
            <w:r>
              <w:t>9026802000</w:t>
            </w:r>
          </w:p>
          <w:p w14:paraId="4621FFCE" w14:textId="77777777" w:rsidR="00A871A9" w:rsidRDefault="00A871A9" w:rsidP="00A871A9">
            <w:r>
              <w:t>9026808000</w:t>
            </w:r>
          </w:p>
          <w:p w14:paraId="215F5ADA" w14:textId="77777777" w:rsidR="00A871A9" w:rsidRDefault="00A871A9" w:rsidP="00A871A9">
            <w:r>
              <w:t>9026900000</w:t>
            </w:r>
          </w:p>
          <w:p w14:paraId="622D2EF1" w14:textId="77777777" w:rsidR="00A871A9" w:rsidRDefault="00A871A9" w:rsidP="00A871A9">
            <w:r>
              <w:t>9029900009</w:t>
            </w:r>
          </w:p>
          <w:p w14:paraId="7A6EB3E8" w14:textId="77777777" w:rsidR="00A871A9" w:rsidRDefault="00A871A9" w:rsidP="00A871A9">
            <w:r>
              <w:t>9031803400</w:t>
            </w:r>
          </w:p>
          <w:p w14:paraId="03F8BBC1" w14:textId="77777777" w:rsidR="00A871A9" w:rsidRDefault="00A871A9" w:rsidP="00A871A9">
            <w:r>
              <w:t>9031803800</w:t>
            </w:r>
          </w:p>
          <w:p w14:paraId="784780F3" w14:textId="77777777" w:rsidR="00A871A9" w:rsidRDefault="00A871A9" w:rsidP="00A871A9">
            <w:r>
              <w:t>9031809100</w:t>
            </w:r>
          </w:p>
          <w:p w14:paraId="6A2AE010" w14:textId="77777777" w:rsidR="00A871A9" w:rsidRDefault="00A871A9" w:rsidP="00A871A9">
            <w:r>
              <w:t>9031809800</w:t>
            </w:r>
          </w:p>
          <w:p w14:paraId="09E2B456" w14:textId="77777777" w:rsidR="00A871A9" w:rsidRDefault="00A871A9" w:rsidP="00A871A9">
            <w:r>
              <w:t>9031908500</w:t>
            </w:r>
          </w:p>
          <w:p w14:paraId="592CF7A5" w14:textId="77777777" w:rsidR="00A871A9" w:rsidRDefault="00A871A9" w:rsidP="00A871A9">
            <w:r>
              <w:t>9032810000</w:t>
            </w:r>
          </w:p>
          <w:p w14:paraId="2D255BD2" w14:textId="77777777" w:rsidR="00A871A9" w:rsidRDefault="00A871A9" w:rsidP="00A871A9">
            <w:r>
              <w:t>9032890000</w:t>
            </w:r>
          </w:p>
          <w:p w14:paraId="7C1BAF9B" w14:textId="0D4049D4" w:rsidR="00A871A9" w:rsidRPr="00A871A9" w:rsidRDefault="00A871A9" w:rsidP="00A871A9">
            <w:pPr>
              <w:pStyle w:val="af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7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9032900000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CB5AF" w14:textId="765D08E1" w:rsidR="00A871A9" w:rsidRPr="00F47A65" w:rsidRDefault="00A871A9" w:rsidP="00A871A9">
            <w:r>
              <w:t>ТР ТС 018/2011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A88C9" w14:textId="77777777" w:rsidR="00A871A9" w:rsidRDefault="00A871A9" w:rsidP="00A871A9">
            <w:r>
              <w:t>ТР ТС 018/2011</w:t>
            </w:r>
          </w:p>
          <w:p w14:paraId="4742D576" w14:textId="7CCE7A55" w:rsidR="00A871A9" w:rsidRPr="00F47A65" w:rsidRDefault="00A871A9" w:rsidP="00A871A9">
            <w:r>
              <w:t>ГОСТ 3940</w:t>
            </w:r>
          </w:p>
        </w:tc>
      </w:tr>
      <w:tr w:rsidR="00A871A9" w:rsidRPr="00F47A65" w14:paraId="263A5C69" w14:textId="77777777" w:rsidTr="004A2D6A">
        <w:trPr>
          <w:trHeight w:val="11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F6092" w14:textId="1837FDA0" w:rsidR="00A871A9" w:rsidRPr="00F47A65" w:rsidRDefault="00A871A9" w:rsidP="00A871A9">
            <w:pPr>
              <w:spacing w:after="160" w:line="259" w:lineRule="auto"/>
            </w:pPr>
            <w:r w:rsidRPr="000748EE">
              <w:t>3.9.3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9A896" w14:textId="77777777" w:rsidR="00A871A9" w:rsidRDefault="00A871A9" w:rsidP="00A871A9">
            <w:r>
              <w:t>Турбокомпрессоры</w:t>
            </w:r>
          </w:p>
          <w:p w14:paraId="29F89483" w14:textId="77777777" w:rsidR="00A871A9" w:rsidRPr="00F47A65" w:rsidRDefault="00A871A9" w:rsidP="00A871A9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54495" w14:textId="77777777" w:rsidR="00A871A9" w:rsidRDefault="00A871A9" w:rsidP="00A871A9">
            <w:pPr>
              <w:ind w:right="-143"/>
            </w:pPr>
            <w:r>
              <w:t>1с, 2с, 3с, 9с, 10с, 11с</w:t>
            </w:r>
          </w:p>
          <w:p w14:paraId="40662667" w14:textId="6174C38C" w:rsidR="00A871A9" w:rsidRPr="00F47A65" w:rsidRDefault="00A871A9" w:rsidP="00A871A9">
            <w:r>
              <w:t>Сертификация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EAD45" w14:textId="77777777" w:rsidR="00A871A9" w:rsidRDefault="00A871A9" w:rsidP="00A871A9">
            <w:r>
              <w:t>8414801100</w:t>
            </w:r>
          </w:p>
          <w:p w14:paraId="29DC1BD4" w14:textId="77777777" w:rsidR="00A871A9" w:rsidRPr="00A871A9" w:rsidRDefault="00A871A9" w:rsidP="00A871A9">
            <w:pPr>
              <w:pStyle w:val="af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468C2" w14:textId="31CA20FC" w:rsidR="00A871A9" w:rsidRPr="00F47A65" w:rsidRDefault="00A871A9" w:rsidP="00A871A9">
            <w:r>
              <w:t>ТР ТС 018/2011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0331F" w14:textId="77777777" w:rsidR="00A871A9" w:rsidRDefault="00A871A9" w:rsidP="00A871A9">
            <w:r>
              <w:t>ТР ТС 018/2011</w:t>
            </w:r>
          </w:p>
          <w:p w14:paraId="1BD3C507" w14:textId="2F96025B" w:rsidR="00A871A9" w:rsidRPr="00F47A65" w:rsidRDefault="00A871A9" w:rsidP="00A871A9">
            <w:r>
              <w:t>ГОСТ Р 53637</w:t>
            </w:r>
          </w:p>
        </w:tc>
      </w:tr>
      <w:tr w:rsidR="00A871A9" w:rsidRPr="00F47A65" w14:paraId="5C880A20" w14:textId="77777777" w:rsidTr="004A2D6A">
        <w:trPr>
          <w:trHeight w:val="11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7EAD5" w14:textId="28E52B96" w:rsidR="00A871A9" w:rsidRPr="00F47A65" w:rsidRDefault="00A871A9" w:rsidP="00A871A9">
            <w:pPr>
              <w:spacing w:after="160" w:line="259" w:lineRule="auto"/>
            </w:pPr>
            <w:r w:rsidRPr="000748EE">
              <w:t>3.9.4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5DAC0" w14:textId="77777777" w:rsidR="00A871A9" w:rsidRDefault="00A871A9" w:rsidP="00A871A9">
            <w:r>
              <w:t>Детали цилиндро-поршневой группы, газораспределительного механизма, коленчатые валы, вкладыши подшипников, шатуны</w:t>
            </w:r>
          </w:p>
          <w:p w14:paraId="6CF8BA2E" w14:textId="77777777" w:rsidR="00A871A9" w:rsidRPr="00F47A65" w:rsidRDefault="00A871A9" w:rsidP="00A871A9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5FFF9" w14:textId="77777777" w:rsidR="00A871A9" w:rsidRDefault="00A871A9" w:rsidP="00A871A9">
            <w:pPr>
              <w:ind w:right="-143"/>
            </w:pPr>
            <w:r>
              <w:t>1с, 2с, 3с, 9с, 10с, 11с</w:t>
            </w:r>
          </w:p>
          <w:p w14:paraId="1D0B5785" w14:textId="4B19AFA0" w:rsidR="00A871A9" w:rsidRPr="00F47A65" w:rsidRDefault="00A871A9" w:rsidP="00A871A9">
            <w:r>
              <w:t>Сертификация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3617F" w14:textId="77777777" w:rsidR="00A871A9" w:rsidRDefault="00A871A9" w:rsidP="00A871A9">
            <w:r>
              <w:t>8409910008</w:t>
            </w:r>
          </w:p>
          <w:p w14:paraId="6C700CD7" w14:textId="77777777" w:rsidR="00A871A9" w:rsidRDefault="00A871A9" w:rsidP="00A871A9">
            <w:r>
              <w:t>8409990009</w:t>
            </w:r>
          </w:p>
          <w:p w14:paraId="21A98DCB" w14:textId="77777777" w:rsidR="00A871A9" w:rsidRDefault="00A871A9" w:rsidP="00A871A9">
            <w:r>
              <w:t>8483102108</w:t>
            </w:r>
          </w:p>
          <w:p w14:paraId="00B157A0" w14:textId="77777777" w:rsidR="00A871A9" w:rsidRDefault="00A871A9" w:rsidP="00A871A9">
            <w:r>
              <w:t>8483102509</w:t>
            </w:r>
          </w:p>
          <w:p w14:paraId="2E7B556A" w14:textId="77777777" w:rsidR="00A871A9" w:rsidRDefault="00A871A9" w:rsidP="00A871A9">
            <w:r>
              <w:t>8483102909</w:t>
            </w:r>
          </w:p>
          <w:p w14:paraId="4C889781" w14:textId="77777777" w:rsidR="00A871A9" w:rsidRDefault="00A871A9" w:rsidP="00A871A9">
            <w:r>
              <w:t>8483109500</w:t>
            </w:r>
          </w:p>
          <w:p w14:paraId="572956DE" w14:textId="2F290698" w:rsidR="00A871A9" w:rsidRPr="00A871A9" w:rsidRDefault="00A871A9" w:rsidP="00A871A9">
            <w:pPr>
              <w:pStyle w:val="af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7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8483308007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65C69" w14:textId="53EEC564" w:rsidR="00A871A9" w:rsidRPr="00F47A65" w:rsidRDefault="00A871A9" w:rsidP="00A871A9">
            <w:r>
              <w:t>ТР ТС 018/2011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774CF" w14:textId="77777777" w:rsidR="00A871A9" w:rsidRDefault="00A871A9" w:rsidP="00A871A9">
            <w:r>
              <w:t>ТР ТС 018/2011</w:t>
            </w:r>
          </w:p>
          <w:p w14:paraId="40E8D6C2" w14:textId="77777777" w:rsidR="00A871A9" w:rsidRDefault="00A871A9" w:rsidP="00A871A9">
            <w:r>
              <w:t>ГОСТ Р 53443</w:t>
            </w:r>
          </w:p>
          <w:p w14:paraId="3F8394BD" w14:textId="77777777" w:rsidR="00A871A9" w:rsidRDefault="00A871A9" w:rsidP="00A871A9">
            <w:r>
              <w:t>ГОСТ Р 53444</w:t>
            </w:r>
          </w:p>
          <w:p w14:paraId="35EDDC58" w14:textId="77777777" w:rsidR="00A871A9" w:rsidRDefault="00A871A9" w:rsidP="00A871A9">
            <w:r>
              <w:t>ГОСТ Р 53557</w:t>
            </w:r>
          </w:p>
          <w:p w14:paraId="012AF2F7" w14:textId="77777777" w:rsidR="00A871A9" w:rsidRDefault="00A871A9" w:rsidP="00A871A9">
            <w:r>
              <w:t xml:space="preserve">ГОСТ Р 53558 </w:t>
            </w:r>
          </w:p>
          <w:p w14:paraId="67B79CC9" w14:textId="77777777" w:rsidR="00A871A9" w:rsidRDefault="00A871A9" w:rsidP="00A871A9">
            <w:r>
              <w:t xml:space="preserve">ГОСТ Р 53808 </w:t>
            </w:r>
          </w:p>
          <w:p w14:paraId="0A06A790" w14:textId="77777777" w:rsidR="00A871A9" w:rsidRDefault="00A871A9" w:rsidP="00A871A9">
            <w:r>
              <w:t>ГОСТ Р 53809</w:t>
            </w:r>
          </w:p>
          <w:p w14:paraId="3C56E467" w14:textId="77777777" w:rsidR="00A871A9" w:rsidRDefault="00A871A9" w:rsidP="00A871A9">
            <w:r>
              <w:t xml:space="preserve">ГОСТ Р 53810 </w:t>
            </w:r>
          </w:p>
          <w:p w14:paraId="6C8519E2" w14:textId="77777777" w:rsidR="00A871A9" w:rsidRDefault="00A871A9" w:rsidP="00A871A9">
            <w:r>
              <w:lastRenderedPageBreak/>
              <w:t xml:space="preserve">ГОСТ Р 53811 </w:t>
            </w:r>
          </w:p>
          <w:p w14:paraId="493EE478" w14:textId="77777777" w:rsidR="00A871A9" w:rsidRDefault="00A871A9" w:rsidP="00A871A9">
            <w:r>
              <w:t xml:space="preserve">ГОСТ Р 53812 </w:t>
            </w:r>
          </w:p>
          <w:p w14:paraId="0CCFA2B1" w14:textId="77777777" w:rsidR="00A871A9" w:rsidRDefault="00A871A9" w:rsidP="00A871A9">
            <w:r>
              <w:t>ГОСТ Р 53813</w:t>
            </w:r>
          </w:p>
          <w:p w14:paraId="14A124A3" w14:textId="77777777" w:rsidR="00A871A9" w:rsidRDefault="00A871A9" w:rsidP="00A871A9">
            <w:r>
              <w:t>ГОСТ Р 53836</w:t>
            </w:r>
          </w:p>
          <w:p w14:paraId="05074DDF" w14:textId="77777777" w:rsidR="00A871A9" w:rsidRDefault="00A871A9" w:rsidP="00A871A9">
            <w:r>
              <w:t>ГОСТ Р 53843</w:t>
            </w:r>
          </w:p>
          <w:p w14:paraId="71441935" w14:textId="04431086" w:rsidR="00A871A9" w:rsidRPr="00A871A9" w:rsidRDefault="00A871A9" w:rsidP="00A871A9">
            <w:r>
              <w:t>ГОСТ Р ISO 18669-1</w:t>
            </w:r>
          </w:p>
        </w:tc>
      </w:tr>
      <w:tr w:rsidR="00A871A9" w:rsidRPr="00F47A65" w14:paraId="4096E93C" w14:textId="77777777" w:rsidTr="004A2D6A">
        <w:trPr>
          <w:trHeight w:val="11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961D6" w14:textId="1BDD941D" w:rsidR="00A871A9" w:rsidRPr="00F47A65" w:rsidRDefault="00A871A9" w:rsidP="00A871A9">
            <w:pPr>
              <w:spacing w:after="160" w:line="259" w:lineRule="auto"/>
            </w:pPr>
            <w:r w:rsidRPr="000748EE">
              <w:lastRenderedPageBreak/>
              <w:t>3.9.5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7CF30" w14:textId="77777777" w:rsidR="00A871A9" w:rsidRDefault="00A871A9" w:rsidP="00A871A9">
            <w:r>
              <w:t>Системы впрыска топлива двигателей с принудительным зажиганием и их сменные элементы</w:t>
            </w:r>
          </w:p>
          <w:p w14:paraId="1F2B4462" w14:textId="77777777" w:rsidR="00A871A9" w:rsidRPr="00F47A65" w:rsidRDefault="00A871A9" w:rsidP="00A871A9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4362F" w14:textId="77777777" w:rsidR="00A871A9" w:rsidRDefault="00A871A9" w:rsidP="00A871A9">
            <w:pPr>
              <w:ind w:right="-143"/>
            </w:pPr>
            <w:r>
              <w:t>1с, 2с, 3с, 9с, 10с, 11с</w:t>
            </w:r>
          </w:p>
          <w:p w14:paraId="59EB1DD2" w14:textId="173F896F" w:rsidR="00A871A9" w:rsidRPr="00F47A65" w:rsidRDefault="00A871A9" w:rsidP="00A871A9">
            <w:r>
              <w:t>Сертификация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8316D" w14:textId="77777777" w:rsidR="00A871A9" w:rsidRDefault="00A871A9" w:rsidP="00A871A9">
            <w:r>
              <w:t>8409910008</w:t>
            </w:r>
          </w:p>
          <w:p w14:paraId="32DD1517" w14:textId="77777777" w:rsidR="00A871A9" w:rsidRDefault="00A871A9" w:rsidP="00A871A9">
            <w:r>
              <w:t>8409990009</w:t>
            </w:r>
          </w:p>
          <w:p w14:paraId="667EDBCF" w14:textId="77777777" w:rsidR="00A871A9" w:rsidRDefault="00A871A9" w:rsidP="00A871A9">
            <w:r>
              <w:t>8481805910</w:t>
            </w:r>
          </w:p>
          <w:p w14:paraId="2BC386D7" w14:textId="77777777" w:rsidR="00A871A9" w:rsidRDefault="00A871A9" w:rsidP="00A871A9">
            <w:r>
              <w:t>8536900100</w:t>
            </w:r>
          </w:p>
          <w:p w14:paraId="0718BC80" w14:textId="77777777" w:rsidR="00A871A9" w:rsidRDefault="00A871A9" w:rsidP="00A871A9">
            <w:r>
              <w:t>8536908500</w:t>
            </w:r>
          </w:p>
          <w:p w14:paraId="5B043E89" w14:textId="77777777" w:rsidR="00A871A9" w:rsidRDefault="00A871A9" w:rsidP="00A871A9">
            <w:r>
              <w:t>85371</w:t>
            </w:r>
          </w:p>
          <w:p w14:paraId="4CDFE4E9" w14:textId="77777777" w:rsidR="00A871A9" w:rsidRDefault="00A871A9" w:rsidP="00A871A9">
            <w:r>
              <w:t>8537101000</w:t>
            </w:r>
          </w:p>
          <w:p w14:paraId="445DA200" w14:textId="77777777" w:rsidR="00A871A9" w:rsidRDefault="00A871A9" w:rsidP="00A871A9">
            <w:r>
              <w:t>8537109100</w:t>
            </w:r>
          </w:p>
          <w:p w14:paraId="571CAE4B" w14:textId="77777777" w:rsidR="00A871A9" w:rsidRDefault="00A871A9" w:rsidP="00A871A9">
            <w:r>
              <w:t>8537109900</w:t>
            </w:r>
          </w:p>
          <w:p w14:paraId="02575A5A" w14:textId="77777777" w:rsidR="00A871A9" w:rsidRDefault="00A871A9" w:rsidP="00A871A9">
            <w:r>
              <w:t>90271</w:t>
            </w:r>
          </w:p>
          <w:p w14:paraId="6C31DFC5" w14:textId="77777777" w:rsidR="00A871A9" w:rsidRDefault="00A871A9" w:rsidP="00A871A9">
            <w:r>
              <w:t>9027101000</w:t>
            </w:r>
          </w:p>
          <w:p w14:paraId="506287CC" w14:textId="77777777" w:rsidR="00A871A9" w:rsidRDefault="00A871A9" w:rsidP="00A871A9">
            <w:r>
              <w:t>9027109000</w:t>
            </w:r>
          </w:p>
          <w:p w14:paraId="6F0077FF" w14:textId="77777777" w:rsidR="00A871A9" w:rsidRDefault="00A871A9" w:rsidP="00A871A9">
            <w:r>
              <w:t>9027908000</w:t>
            </w:r>
          </w:p>
          <w:p w14:paraId="00085825" w14:textId="77777777" w:rsidR="00A871A9" w:rsidRDefault="00A871A9" w:rsidP="00A871A9">
            <w:r>
              <w:t>9031803400</w:t>
            </w:r>
          </w:p>
          <w:p w14:paraId="5B2A2322" w14:textId="77777777" w:rsidR="00A871A9" w:rsidRDefault="00A871A9" w:rsidP="00A871A9">
            <w:r>
              <w:t>9031803800</w:t>
            </w:r>
          </w:p>
          <w:p w14:paraId="7A92C92F" w14:textId="77777777" w:rsidR="00A871A9" w:rsidRDefault="00A871A9" w:rsidP="00A871A9">
            <w:r>
              <w:t>9031908500</w:t>
            </w:r>
          </w:p>
          <w:p w14:paraId="6C3D04E3" w14:textId="77777777" w:rsidR="00A871A9" w:rsidRDefault="00A871A9" w:rsidP="00A871A9">
            <w:r>
              <w:t>9032810000</w:t>
            </w:r>
          </w:p>
          <w:p w14:paraId="7BF15932" w14:textId="77777777" w:rsidR="00A871A9" w:rsidRDefault="00A871A9" w:rsidP="00A871A9">
            <w:r>
              <w:t>9032890000</w:t>
            </w:r>
          </w:p>
          <w:p w14:paraId="2BE3E04D" w14:textId="77777777" w:rsidR="00A871A9" w:rsidRPr="00A871A9" w:rsidRDefault="00A871A9" w:rsidP="00A871A9">
            <w:pPr>
              <w:pStyle w:val="af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0A9BC" w14:textId="74F7C02F" w:rsidR="00A871A9" w:rsidRPr="00F47A65" w:rsidRDefault="00A871A9" w:rsidP="00A871A9">
            <w:r>
              <w:t>ТР ТС 018/2011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4B000" w14:textId="77777777" w:rsidR="00A871A9" w:rsidRDefault="00A871A9" w:rsidP="00A871A9">
            <w:r>
              <w:t>ТР ТС 018/2011</w:t>
            </w:r>
          </w:p>
          <w:p w14:paraId="6630E39D" w14:textId="77777777" w:rsidR="00A871A9" w:rsidRDefault="00A871A9" w:rsidP="00A871A9">
            <w:r>
              <w:t>ГОСТ Р 51832</w:t>
            </w:r>
          </w:p>
          <w:p w14:paraId="601C813D" w14:textId="7C98E249" w:rsidR="00A871A9" w:rsidRPr="00F47A65" w:rsidRDefault="00A871A9" w:rsidP="00A871A9">
            <w:r>
              <w:t>ГОСТ 3940</w:t>
            </w:r>
          </w:p>
        </w:tc>
      </w:tr>
      <w:tr w:rsidR="00A871A9" w:rsidRPr="00F47A65" w14:paraId="70285329" w14:textId="77777777" w:rsidTr="004A2D6A">
        <w:trPr>
          <w:trHeight w:val="11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E8819" w14:textId="102E0C13" w:rsidR="00A871A9" w:rsidRPr="00F47A65" w:rsidRDefault="00A871A9" w:rsidP="00A871A9">
            <w:pPr>
              <w:spacing w:after="160" w:line="259" w:lineRule="auto"/>
            </w:pPr>
            <w:r w:rsidRPr="000748EE">
              <w:t>3.9.6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1EAA0" w14:textId="77777777" w:rsidR="00A871A9" w:rsidRDefault="00A871A9" w:rsidP="00A871A9">
            <w:r>
              <w:t>Воздухоочистители для двигателей внутреннего сгорания и их сменные элементы</w:t>
            </w:r>
          </w:p>
          <w:p w14:paraId="2938171A" w14:textId="77777777" w:rsidR="00A871A9" w:rsidRPr="00F47A65" w:rsidRDefault="00A871A9" w:rsidP="00A871A9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2DF07" w14:textId="77777777" w:rsidR="00A871A9" w:rsidRDefault="00A871A9" w:rsidP="00A871A9">
            <w:pPr>
              <w:ind w:right="-143"/>
            </w:pPr>
            <w:r>
              <w:t>1с, 2с, 3с, 9с, 10с, 11с</w:t>
            </w:r>
          </w:p>
          <w:p w14:paraId="67DB0933" w14:textId="4B9306C1" w:rsidR="00A871A9" w:rsidRPr="00F47A65" w:rsidRDefault="00A871A9" w:rsidP="00A871A9">
            <w:r>
              <w:t>Сертификация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6F393" w14:textId="77777777" w:rsidR="00A871A9" w:rsidRDefault="00A871A9" w:rsidP="00A871A9">
            <w:r>
              <w:t>8421310000</w:t>
            </w:r>
          </w:p>
          <w:p w14:paraId="58FCD1AD" w14:textId="086B49F6" w:rsidR="00A871A9" w:rsidRPr="00A871A9" w:rsidRDefault="00A871A9" w:rsidP="00A871A9">
            <w:pPr>
              <w:pStyle w:val="af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7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8421990008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4C61E" w14:textId="17012A00" w:rsidR="00A871A9" w:rsidRPr="00F47A65" w:rsidRDefault="00A871A9" w:rsidP="00A871A9">
            <w:r>
              <w:t>ТР ТС 018/2011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50E5B" w14:textId="77777777" w:rsidR="00A871A9" w:rsidRDefault="00A871A9" w:rsidP="00A871A9">
            <w:r>
              <w:t>ТР ТС 018/2011</w:t>
            </w:r>
          </w:p>
          <w:p w14:paraId="16F4700F" w14:textId="77777777" w:rsidR="00A871A9" w:rsidRDefault="00A871A9" w:rsidP="00A871A9">
            <w:r>
              <w:t>ГОСТ Р 53837</w:t>
            </w:r>
          </w:p>
          <w:p w14:paraId="303158CC" w14:textId="77777777" w:rsidR="00A871A9" w:rsidRPr="00F47A65" w:rsidRDefault="00A871A9" w:rsidP="00A871A9"/>
        </w:tc>
      </w:tr>
      <w:tr w:rsidR="00A871A9" w:rsidRPr="00F47A65" w14:paraId="39F3FE45" w14:textId="77777777" w:rsidTr="004A2D6A">
        <w:trPr>
          <w:trHeight w:val="11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B4FEB" w14:textId="3A7BAF5D" w:rsidR="00A871A9" w:rsidRPr="00F47A65" w:rsidRDefault="00A871A9" w:rsidP="00A871A9">
            <w:pPr>
              <w:spacing w:after="160" w:line="259" w:lineRule="auto"/>
            </w:pPr>
            <w:r w:rsidRPr="000748EE">
              <w:t>3.9.7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35A4D" w14:textId="77777777" w:rsidR="00A871A9" w:rsidRDefault="00A871A9" w:rsidP="00A871A9">
            <w:r>
              <w:t>Фильтры очистки масла и их сменные элементы</w:t>
            </w:r>
          </w:p>
          <w:p w14:paraId="0B05C650" w14:textId="77777777" w:rsidR="00A871A9" w:rsidRPr="00F47A65" w:rsidRDefault="00A871A9" w:rsidP="00A871A9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C1BCF" w14:textId="77777777" w:rsidR="00A871A9" w:rsidRDefault="00A871A9" w:rsidP="00A871A9">
            <w:pPr>
              <w:ind w:right="-143"/>
            </w:pPr>
            <w:r>
              <w:t>1с, 2с, 3с, 9с, 10с, 11с</w:t>
            </w:r>
          </w:p>
          <w:p w14:paraId="779599AA" w14:textId="1AB393E4" w:rsidR="00A871A9" w:rsidRPr="00F47A65" w:rsidRDefault="00A871A9" w:rsidP="00A871A9">
            <w:r>
              <w:t>Сертификация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D5470" w14:textId="77777777" w:rsidR="00A871A9" w:rsidRDefault="00A871A9" w:rsidP="00A871A9">
            <w:r>
              <w:t>8421230000</w:t>
            </w:r>
          </w:p>
          <w:p w14:paraId="41350E36" w14:textId="29DD38E3" w:rsidR="00A871A9" w:rsidRPr="00A871A9" w:rsidRDefault="00A871A9" w:rsidP="00A871A9">
            <w:pPr>
              <w:pStyle w:val="af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7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8421990008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F0669" w14:textId="26DC1B08" w:rsidR="00A871A9" w:rsidRPr="00F47A65" w:rsidRDefault="00A871A9" w:rsidP="00A871A9">
            <w:r>
              <w:t>ТР ТС 018/2011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5CF15" w14:textId="77777777" w:rsidR="00A871A9" w:rsidRDefault="00A871A9" w:rsidP="00A871A9">
            <w:r>
              <w:t>ТР ТС 018/2011</w:t>
            </w:r>
          </w:p>
          <w:p w14:paraId="2AE635EB" w14:textId="77777777" w:rsidR="00A871A9" w:rsidRDefault="00A871A9" w:rsidP="00A871A9">
            <w:r>
              <w:t>ГОСТ Р 53844</w:t>
            </w:r>
          </w:p>
          <w:p w14:paraId="5D55A6FC" w14:textId="77777777" w:rsidR="00A871A9" w:rsidRPr="00F47A65" w:rsidRDefault="00A871A9" w:rsidP="00A871A9"/>
        </w:tc>
      </w:tr>
      <w:tr w:rsidR="00A871A9" w:rsidRPr="00F47A65" w14:paraId="3ECABA6B" w14:textId="77777777" w:rsidTr="004A2D6A">
        <w:trPr>
          <w:trHeight w:val="11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660B" w14:textId="5CAF3151" w:rsidR="00A871A9" w:rsidRPr="00F47A65" w:rsidRDefault="00A871A9" w:rsidP="00A871A9">
            <w:pPr>
              <w:spacing w:after="160" w:line="259" w:lineRule="auto"/>
            </w:pPr>
            <w:r w:rsidRPr="000748EE">
              <w:t>3.9.8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DB10E" w14:textId="4803CC10" w:rsidR="00A871A9" w:rsidRPr="00F47A65" w:rsidRDefault="00A871A9" w:rsidP="00A871A9">
            <w:r>
              <w:t>Фильтры очистки топлива дизелей и их сменные элементы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86145" w14:textId="77777777" w:rsidR="00A871A9" w:rsidRDefault="00A871A9" w:rsidP="00A871A9">
            <w:pPr>
              <w:ind w:right="-143"/>
            </w:pPr>
            <w:r>
              <w:t>1с, 2с, 3с, 9с, 10с, 11с</w:t>
            </w:r>
          </w:p>
          <w:p w14:paraId="6D8E1FA1" w14:textId="40787DA4" w:rsidR="00A871A9" w:rsidRPr="00F47A65" w:rsidRDefault="00A871A9" w:rsidP="00A871A9">
            <w:r>
              <w:t>Сертификация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8D3CB" w14:textId="77777777" w:rsidR="00A871A9" w:rsidRDefault="00A871A9" w:rsidP="00A871A9">
            <w:r>
              <w:t>8421230000</w:t>
            </w:r>
          </w:p>
          <w:p w14:paraId="00605083" w14:textId="5B61FD11" w:rsidR="00A871A9" w:rsidRPr="00A871A9" w:rsidRDefault="00A871A9" w:rsidP="00A871A9">
            <w:pPr>
              <w:pStyle w:val="af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7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8421990008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D7029" w14:textId="59366BB6" w:rsidR="00A871A9" w:rsidRPr="00F47A65" w:rsidRDefault="00A871A9" w:rsidP="00A871A9">
            <w:r>
              <w:t>ТР ТС 018/2011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F0C99" w14:textId="77777777" w:rsidR="00A871A9" w:rsidRDefault="00A871A9" w:rsidP="00A871A9">
            <w:r>
              <w:t>ТР ТС 018/2011</w:t>
            </w:r>
          </w:p>
          <w:p w14:paraId="5AC47BB5" w14:textId="7D22F723" w:rsidR="00A871A9" w:rsidRPr="00F47A65" w:rsidRDefault="00A871A9" w:rsidP="00A871A9">
            <w:r>
              <w:t>ГОСТ Р 53640</w:t>
            </w:r>
          </w:p>
        </w:tc>
      </w:tr>
      <w:tr w:rsidR="00A871A9" w:rsidRPr="00F47A65" w14:paraId="07706E5B" w14:textId="77777777" w:rsidTr="004A2D6A">
        <w:trPr>
          <w:trHeight w:val="11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E661A" w14:textId="416FE457" w:rsidR="00A871A9" w:rsidRPr="00F47A65" w:rsidRDefault="00A871A9" w:rsidP="00A871A9">
            <w:pPr>
              <w:spacing w:after="160" w:line="259" w:lineRule="auto"/>
            </w:pPr>
            <w:r w:rsidRPr="000748EE">
              <w:lastRenderedPageBreak/>
              <w:t>3.9.9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7A35C" w14:textId="77777777" w:rsidR="00A871A9" w:rsidRDefault="00A871A9" w:rsidP="00A871A9">
            <w:r>
              <w:t>Фильтры очистки топлива двигателей с принудительным зажиганием и их сменные элементы</w:t>
            </w:r>
          </w:p>
          <w:p w14:paraId="7A7FB501" w14:textId="77777777" w:rsidR="00A871A9" w:rsidRPr="00F47A65" w:rsidRDefault="00A871A9" w:rsidP="00A871A9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304BE" w14:textId="77777777" w:rsidR="00A871A9" w:rsidRDefault="00A871A9" w:rsidP="00A871A9">
            <w:pPr>
              <w:ind w:right="-143"/>
            </w:pPr>
            <w:r>
              <w:t>1с, 2с, 3с, 9с, 10с, 11с</w:t>
            </w:r>
          </w:p>
          <w:p w14:paraId="104FE519" w14:textId="51B9E4D5" w:rsidR="00A871A9" w:rsidRPr="00F47A65" w:rsidRDefault="00A871A9" w:rsidP="00A871A9">
            <w:r>
              <w:t>Сертификация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CAA3A" w14:textId="77777777" w:rsidR="00A871A9" w:rsidRDefault="00A871A9" w:rsidP="00A871A9">
            <w:r>
              <w:t>8421230000</w:t>
            </w:r>
          </w:p>
          <w:p w14:paraId="6414B2B1" w14:textId="266B4DA9" w:rsidR="00A871A9" w:rsidRPr="00A871A9" w:rsidRDefault="00A871A9" w:rsidP="00A871A9">
            <w:pPr>
              <w:pStyle w:val="af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7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8421990008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81C80" w14:textId="7D8F1705" w:rsidR="00A871A9" w:rsidRPr="00F47A65" w:rsidRDefault="00A871A9" w:rsidP="00A871A9">
            <w:r>
              <w:t>ТР ТС 018/2011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317B8" w14:textId="77777777" w:rsidR="00A871A9" w:rsidRDefault="00A871A9" w:rsidP="00A871A9">
            <w:r>
              <w:t>ТР ТС 018/2011</w:t>
            </w:r>
          </w:p>
          <w:p w14:paraId="5B61E641" w14:textId="77777777" w:rsidR="00A871A9" w:rsidRDefault="00A871A9" w:rsidP="00A871A9">
            <w:r>
              <w:t>ГОСТ Р 53559</w:t>
            </w:r>
          </w:p>
          <w:p w14:paraId="7D0A1910" w14:textId="77777777" w:rsidR="00A871A9" w:rsidRPr="00F47A65" w:rsidRDefault="00A871A9" w:rsidP="00A871A9"/>
        </w:tc>
      </w:tr>
      <w:tr w:rsidR="00A871A9" w:rsidRPr="00F47A65" w14:paraId="483287C7" w14:textId="77777777" w:rsidTr="004A2D6A">
        <w:trPr>
          <w:trHeight w:val="11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65021" w14:textId="55CB218E" w:rsidR="00A871A9" w:rsidRPr="00F47A65" w:rsidRDefault="00A871A9" w:rsidP="00A871A9">
            <w:pPr>
              <w:spacing w:after="160" w:line="259" w:lineRule="auto"/>
            </w:pPr>
            <w:r w:rsidRPr="000748EE">
              <w:t>3.10.1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CEF3C" w14:textId="6CD32B89" w:rsidR="00A871A9" w:rsidRPr="00F47A65" w:rsidRDefault="00A871A9" w:rsidP="00A871A9">
            <w:r>
              <w:t>Топливные насосы высокого давления, топливо подкачивающие насосы, плунжерные пары, форсунки и распылители форсунок для дизелей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A16A2" w14:textId="77777777" w:rsidR="00A871A9" w:rsidRDefault="00A871A9" w:rsidP="00A871A9">
            <w:pPr>
              <w:ind w:right="-143"/>
            </w:pPr>
            <w:r>
              <w:t>1с, 2с, 3с, 9с, 10с, 11с</w:t>
            </w:r>
          </w:p>
          <w:p w14:paraId="1EF2A458" w14:textId="5B834C65" w:rsidR="00A871A9" w:rsidRPr="00F47A65" w:rsidRDefault="00A871A9" w:rsidP="00A871A9">
            <w:r>
              <w:t>Сертификация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6AF28" w14:textId="77777777" w:rsidR="00A871A9" w:rsidRDefault="00A871A9" w:rsidP="00A871A9">
            <w:r>
              <w:t>8409910008</w:t>
            </w:r>
          </w:p>
          <w:p w14:paraId="1C4A8406" w14:textId="77777777" w:rsidR="00A871A9" w:rsidRDefault="00A871A9" w:rsidP="00A871A9">
            <w:r>
              <w:t>8409990009</w:t>
            </w:r>
          </w:p>
          <w:p w14:paraId="5D978BC0" w14:textId="71B7A2A2" w:rsidR="00A871A9" w:rsidRPr="00A871A9" w:rsidRDefault="00A871A9" w:rsidP="00A871A9">
            <w:pPr>
              <w:pStyle w:val="af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7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8413302008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91F0B" w14:textId="2CE7137E" w:rsidR="00A871A9" w:rsidRPr="00F47A65" w:rsidRDefault="00A871A9" w:rsidP="00A871A9">
            <w:r>
              <w:t>ТР ТС 018/2011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39F51" w14:textId="77777777" w:rsidR="00A871A9" w:rsidRDefault="00A871A9" w:rsidP="00A871A9">
            <w:r>
              <w:t>ТР ТС 018/2011</w:t>
            </w:r>
          </w:p>
          <w:p w14:paraId="3263B866" w14:textId="77777777" w:rsidR="00A871A9" w:rsidRDefault="00A871A9" w:rsidP="00A871A9">
            <w:r>
              <w:t>ГОСТ 10578</w:t>
            </w:r>
          </w:p>
          <w:p w14:paraId="36A5EFF4" w14:textId="77777777" w:rsidR="00A871A9" w:rsidRDefault="00A871A9" w:rsidP="00A871A9">
            <w:r>
              <w:t>ГОСТ 10579</w:t>
            </w:r>
          </w:p>
          <w:p w14:paraId="16F347BF" w14:textId="77777777" w:rsidR="00A871A9" w:rsidRDefault="00A871A9" w:rsidP="00A871A9">
            <w:r>
              <w:t>ГОСТ 15829</w:t>
            </w:r>
          </w:p>
          <w:p w14:paraId="398897C1" w14:textId="77777777" w:rsidR="00A871A9" w:rsidRPr="00F47A65" w:rsidRDefault="00A871A9" w:rsidP="00A871A9"/>
        </w:tc>
      </w:tr>
      <w:tr w:rsidR="00A871A9" w:rsidRPr="00F47A65" w14:paraId="6F2FB742" w14:textId="77777777" w:rsidTr="004A2D6A">
        <w:trPr>
          <w:trHeight w:val="11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FADC4" w14:textId="0E1437A4" w:rsidR="00A871A9" w:rsidRPr="00F47A65" w:rsidRDefault="00A871A9" w:rsidP="00A871A9">
            <w:pPr>
              <w:spacing w:after="160" w:line="259" w:lineRule="auto"/>
            </w:pPr>
            <w:r w:rsidRPr="000748EE">
              <w:t>3.10.2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74C78" w14:textId="77777777" w:rsidR="00A871A9" w:rsidRDefault="00A871A9" w:rsidP="00A871A9">
            <w:r>
              <w:t>Теплообменники и термостаты</w:t>
            </w:r>
          </w:p>
          <w:p w14:paraId="040A1531" w14:textId="77777777" w:rsidR="00A871A9" w:rsidRPr="00F47A65" w:rsidRDefault="00A871A9" w:rsidP="00A871A9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D72C9" w14:textId="77777777" w:rsidR="00A871A9" w:rsidRDefault="00A871A9" w:rsidP="00A871A9">
            <w:pPr>
              <w:ind w:right="-143"/>
            </w:pPr>
            <w:r>
              <w:t>1с, 2с, 3с, 9с, 10с, 11с</w:t>
            </w:r>
          </w:p>
          <w:p w14:paraId="11DBBC3D" w14:textId="3B993EAB" w:rsidR="00A871A9" w:rsidRPr="00F47A65" w:rsidRDefault="00A871A9" w:rsidP="00A871A9">
            <w:r>
              <w:t>Сертификация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60210" w14:textId="77777777" w:rsidR="00A871A9" w:rsidRDefault="00A871A9" w:rsidP="00A871A9">
            <w:r>
              <w:t>8419500000</w:t>
            </w:r>
          </w:p>
          <w:p w14:paraId="5E89CE6B" w14:textId="77777777" w:rsidR="00A871A9" w:rsidRDefault="00A871A9" w:rsidP="00A871A9">
            <w:r>
              <w:t>8708913509</w:t>
            </w:r>
          </w:p>
          <w:p w14:paraId="67C0B7F6" w14:textId="77777777" w:rsidR="00A871A9" w:rsidRDefault="00A871A9" w:rsidP="00A871A9">
            <w:r>
              <w:t>90321</w:t>
            </w:r>
          </w:p>
          <w:p w14:paraId="675E3C8B" w14:textId="77777777" w:rsidR="00A871A9" w:rsidRDefault="00A871A9" w:rsidP="00A871A9">
            <w:r>
              <w:t>9032102000</w:t>
            </w:r>
          </w:p>
          <w:p w14:paraId="25459B15" w14:textId="77777777" w:rsidR="00A871A9" w:rsidRDefault="00A871A9" w:rsidP="00A871A9">
            <w:r>
              <w:t>9032108100</w:t>
            </w:r>
          </w:p>
          <w:p w14:paraId="35D135EB" w14:textId="7A5B2E65" w:rsidR="00A871A9" w:rsidRPr="00A871A9" w:rsidRDefault="00A871A9" w:rsidP="00A871A9">
            <w:pPr>
              <w:pStyle w:val="af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7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9032108900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E5655" w14:textId="170FDA9F" w:rsidR="00A871A9" w:rsidRPr="00F47A65" w:rsidRDefault="00A871A9" w:rsidP="00A871A9">
            <w:r>
              <w:t>ТР ТС 018/2011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2B80A" w14:textId="77777777" w:rsidR="00A871A9" w:rsidRDefault="00A871A9" w:rsidP="00A871A9">
            <w:r>
              <w:t>ТР ТС 018/2011</w:t>
            </w:r>
          </w:p>
          <w:p w14:paraId="589B2CE6" w14:textId="77777777" w:rsidR="00A871A9" w:rsidRDefault="00A871A9" w:rsidP="00A871A9">
            <w:r>
              <w:t>ГОСТ Р 53832</w:t>
            </w:r>
          </w:p>
          <w:p w14:paraId="5F12CC2D" w14:textId="77777777" w:rsidR="00A871A9" w:rsidRPr="00F47A65" w:rsidRDefault="00A871A9" w:rsidP="00A871A9"/>
        </w:tc>
      </w:tr>
      <w:tr w:rsidR="00A871A9" w:rsidRPr="00F47A65" w14:paraId="475DBA19" w14:textId="77777777" w:rsidTr="004A2D6A">
        <w:trPr>
          <w:trHeight w:val="11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641CF" w14:textId="54166884" w:rsidR="00A871A9" w:rsidRPr="00F47A65" w:rsidRDefault="00A871A9" w:rsidP="00A871A9">
            <w:pPr>
              <w:spacing w:after="160" w:line="259" w:lineRule="auto"/>
            </w:pPr>
            <w:r w:rsidRPr="000748EE">
              <w:t>3.10.3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47E8B" w14:textId="77777777" w:rsidR="00A871A9" w:rsidRDefault="00A871A9" w:rsidP="00A871A9">
            <w:r>
              <w:t>Насосы жидкостных систем охлаждения</w:t>
            </w:r>
          </w:p>
          <w:p w14:paraId="63676C27" w14:textId="77777777" w:rsidR="00A871A9" w:rsidRPr="00F47A65" w:rsidRDefault="00A871A9" w:rsidP="00A871A9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79E97" w14:textId="77777777" w:rsidR="00A871A9" w:rsidRDefault="00A871A9" w:rsidP="00A871A9">
            <w:pPr>
              <w:ind w:right="-143"/>
            </w:pPr>
            <w:r>
              <w:t>1с, 2с, 3с, 9с, 10с, 11с</w:t>
            </w:r>
          </w:p>
          <w:p w14:paraId="11ACF8BA" w14:textId="173C100D" w:rsidR="00A871A9" w:rsidRPr="00F47A65" w:rsidRDefault="00A871A9" w:rsidP="00A871A9">
            <w:r>
              <w:t>Сертификация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EA1E8" w14:textId="76408CAD" w:rsidR="00A871A9" w:rsidRPr="00A871A9" w:rsidRDefault="00A871A9" w:rsidP="00A871A9">
            <w:pPr>
              <w:pStyle w:val="af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7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8413308008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60CD0" w14:textId="2561AD67" w:rsidR="00A871A9" w:rsidRPr="00F47A65" w:rsidRDefault="00A871A9" w:rsidP="00A871A9">
            <w:r>
              <w:t>ТР ТС 018/2011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61944" w14:textId="77777777" w:rsidR="00A871A9" w:rsidRDefault="00A871A9" w:rsidP="00A871A9">
            <w:r>
              <w:t>ТР ТС 018/2011</w:t>
            </w:r>
          </w:p>
          <w:p w14:paraId="2F441F2B" w14:textId="77777777" w:rsidR="00A871A9" w:rsidRDefault="00A871A9" w:rsidP="00A871A9">
            <w:r>
              <w:t>ГОСТ Р 53839</w:t>
            </w:r>
          </w:p>
          <w:p w14:paraId="63C63EA2" w14:textId="77777777" w:rsidR="00A871A9" w:rsidRPr="00A871A9" w:rsidRDefault="00A871A9" w:rsidP="00A871A9"/>
        </w:tc>
      </w:tr>
      <w:tr w:rsidR="00A871A9" w:rsidRPr="00F47A65" w14:paraId="19F83FCB" w14:textId="77777777" w:rsidTr="004A2D6A">
        <w:trPr>
          <w:trHeight w:val="11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92479" w14:textId="636C89D0" w:rsidR="00A871A9" w:rsidRPr="00F47A65" w:rsidRDefault="00A871A9" w:rsidP="00A871A9">
            <w:pPr>
              <w:spacing w:after="160" w:line="259" w:lineRule="auto"/>
            </w:pPr>
            <w:r w:rsidRPr="000748EE">
              <w:t>3.10.4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FDE8E" w14:textId="77777777" w:rsidR="00A871A9" w:rsidRDefault="00A871A9" w:rsidP="00A871A9">
            <w:r>
              <w:t>Сцепления и их части (диски, цилиндры, шланги)</w:t>
            </w:r>
          </w:p>
          <w:p w14:paraId="66B93C87" w14:textId="77777777" w:rsidR="00A871A9" w:rsidRPr="00F47A65" w:rsidRDefault="00A871A9" w:rsidP="00A871A9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E04C" w14:textId="77777777" w:rsidR="00A871A9" w:rsidRDefault="00A871A9" w:rsidP="00A871A9">
            <w:pPr>
              <w:ind w:right="-143"/>
            </w:pPr>
            <w:r>
              <w:t>1с, 2с, 3с, 9с, 10с, 11с</w:t>
            </w:r>
          </w:p>
          <w:p w14:paraId="6B53E992" w14:textId="3D5EC755" w:rsidR="00A871A9" w:rsidRPr="00F47A65" w:rsidRDefault="00A871A9" w:rsidP="00A871A9">
            <w:r>
              <w:t>Сертификация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480C6" w14:textId="7811EE4E" w:rsidR="00A871A9" w:rsidRPr="00A871A9" w:rsidRDefault="00A871A9" w:rsidP="00A871A9">
            <w:pPr>
              <w:pStyle w:val="af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7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8708939009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CF3C9" w14:textId="62F00BC9" w:rsidR="00A871A9" w:rsidRPr="00F47A65" w:rsidRDefault="00A871A9" w:rsidP="00A871A9">
            <w:r>
              <w:t>ТР ТС 018/2011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11C20" w14:textId="77777777" w:rsidR="00A871A9" w:rsidRDefault="00A871A9" w:rsidP="00A871A9">
            <w:r>
              <w:t>ТР ТС 018/2011</w:t>
            </w:r>
          </w:p>
          <w:p w14:paraId="7BA0C5FF" w14:textId="77777777" w:rsidR="00A871A9" w:rsidRDefault="00A871A9" w:rsidP="00A871A9">
            <w:r>
              <w:t>ГОСТ Р 53409</w:t>
            </w:r>
          </w:p>
          <w:p w14:paraId="67614746" w14:textId="77777777" w:rsidR="00A871A9" w:rsidRPr="00F47A65" w:rsidRDefault="00A871A9" w:rsidP="00A871A9"/>
        </w:tc>
      </w:tr>
      <w:tr w:rsidR="00A871A9" w:rsidRPr="00F47A65" w14:paraId="437E6BC5" w14:textId="77777777" w:rsidTr="004A2D6A">
        <w:trPr>
          <w:trHeight w:val="11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40FC8" w14:textId="61D8C7B0" w:rsidR="00A871A9" w:rsidRPr="00F47A65" w:rsidRDefault="00A871A9" w:rsidP="00A871A9">
            <w:pPr>
              <w:spacing w:after="160" w:line="259" w:lineRule="auto"/>
            </w:pPr>
            <w:r w:rsidRPr="000748EE">
              <w:t>3.10.5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1951C" w14:textId="77777777" w:rsidR="00A871A9" w:rsidRDefault="00A871A9" w:rsidP="00A871A9">
            <w:r>
              <w:t>Карданные передачи, приводные валы, шарниры неравных и равных угловых скоростей</w:t>
            </w:r>
          </w:p>
          <w:p w14:paraId="0DCE5EF9" w14:textId="77777777" w:rsidR="00A871A9" w:rsidRPr="00F47A65" w:rsidRDefault="00A871A9" w:rsidP="00A871A9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23BC6" w14:textId="77777777" w:rsidR="00A871A9" w:rsidRDefault="00A871A9" w:rsidP="00A871A9">
            <w:pPr>
              <w:ind w:right="-143"/>
            </w:pPr>
            <w:r>
              <w:t>1с, 2с, 3с, 9с, 10с, 11с</w:t>
            </w:r>
          </w:p>
          <w:p w14:paraId="411E3ED7" w14:textId="4D6BE449" w:rsidR="00A871A9" w:rsidRPr="00F47A65" w:rsidRDefault="00A871A9" w:rsidP="00A871A9">
            <w:r>
              <w:t>Сертификация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197B1" w14:textId="77777777" w:rsidR="00A871A9" w:rsidRDefault="00A871A9" w:rsidP="00A871A9">
            <w:r>
              <w:t>8708999709</w:t>
            </w:r>
          </w:p>
          <w:p w14:paraId="405D836A" w14:textId="77777777" w:rsidR="00A871A9" w:rsidRPr="00A871A9" w:rsidRDefault="00A871A9" w:rsidP="00A871A9">
            <w:pPr>
              <w:pStyle w:val="af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75405" w14:textId="06C52C9C" w:rsidR="00A871A9" w:rsidRPr="00F47A65" w:rsidRDefault="00A871A9" w:rsidP="00A871A9">
            <w:r>
              <w:t>ТР ТС 018/2011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CFED7" w14:textId="77777777" w:rsidR="00A871A9" w:rsidRDefault="00A871A9" w:rsidP="00A871A9">
            <w:r>
              <w:t>ТР ТС 018/2011</w:t>
            </w:r>
          </w:p>
          <w:p w14:paraId="05D9515B" w14:textId="77777777" w:rsidR="00A871A9" w:rsidRDefault="00A871A9" w:rsidP="00A871A9">
            <w:r>
              <w:t>ГОСТ 33669</w:t>
            </w:r>
          </w:p>
          <w:p w14:paraId="7D12BBF7" w14:textId="77777777" w:rsidR="00A871A9" w:rsidRDefault="00A871A9" w:rsidP="00A871A9">
            <w:r>
              <w:t xml:space="preserve">ГОСТ Р 52923 </w:t>
            </w:r>
          </w:p>
          <w:p w14:paraId="52C1DD81" w14:textId="77777777" w:rsidR="00A871A9" w:rsidRDefault="00A871A9" w:rsidP="00A871A9">
            <w:r>
              <w:t xml:space="preserve">ГОСТ Р 52924 </w:t>
            </w:r>
          </w:p>
          <w:p w14:paraId="725B718E" w14:textId="77777777" w:rsidR="00A871A9" w:rsidRDefault="00A871A9" w:rsidP="00A871A9">
            <w:r>
              <w:t xml:space="preserve">ГОСТ Р 52926 </w:t>
            </w:r>
          </w:p>
          <w:p w14:paraId="08AF2DD8" w14:textId="392050AB" w:rsidR="00A871A9" w:rsidRPr="00F47A65" w:rsidRDefault="00A871A9" w:rsidP="00A871A9">
            <w:r>
              <w:t>СТБ 1686</w:t>
            </w:r>
          </w:p>
        </w:tc>
      </w:tr>
      <w:tr w:rsidR="00A871A9" w:rsidRPr="00F47A65" w14:paraId="5AFC0F69" w14:textId="77777777" w:rsidTr="004A2D6A">
        <w:trPr>
          <w:trHeight w:val="11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93629" w14:textId="27C3822B" w:rsidR="00A871A9" w:rsidRPr="00F47A65" w:rsidRDefault="00A871A9" w:rsidP="00A871A9">
            <w:pPr>
              <w:spacing w:after="160" w:line="259" w:lineRule="auto"/>
            </w:pPr>
            <w:r w:rsidRPr="000748EE">
              <w:t>3.10.6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5817E" w14:textId="77777777" w:rsidR="00A871A9" w:rsidRDefault="00A871A9" w:rsidP="00A871A9">
            <w:r>
              <w:t>Мосты ведущие с дифференциалом в сборе, полуоси</w:t>
            </w:r>
          </w:p>
          <w:p w14:paraId="6A9FBBAD" w14:textId="77777777" w:rsidR="00A871A9" w:rsidRPr="00F47A65" w:rsidRDefault="00A871A9" w:rsidP="00A871A9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57864" w14:textId="77777777" w:rsidR="00A871A9" w:rsidRDefault="00A871A9" w:rsidP="00A871A9">
            <w:pPr>
              <w:ind w:right="-143"/>
            </w:pPr>
            <w:r>
              <w:t>1с, 2с, 3с, 9с, 10с, 11с</w:t>
            </w:r>
          </w:p>
          <w:p w14:paraId="0CEFD490" w14:textId="47888851" w:rsidR="00A871A9" w:rsidRPr="00F47A65" w:rsidRDefault="00A871A9" w:rsidP="00A871A9">
            <w:r>
              <w:t>Сертификация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26C28" w14:textId="77777777" w:rsidR="00A871A9" w:rsidRDefault="00A871A9" w:rsidP="00A871A9">
            <w:r>
              <w:t>8708503509</w:t>
            </w:r>
          </w:p>
          <w:p w14:paraId="185C277B" w14:textId="77777777" w:rsidR="00A871A9" w:rsidRDefault="00A871A9" w:rsidP="00A871A9">
            <w:r>
              <w:t>8708505509</w:t>
            </w:r>
          </w:p>
          <w:p w14:paraId="67BA3D53" w14:textId="22635135" w:rsidR="00A871A9" w:rsidRPr="00A871A9" w:rsidRDefault="00A871A9" w:rsidP="00A871A9">
            <w:pPr>
              <w:pStyle w:val="af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7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8708509909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F8F03" w14:textId="572F2895" w:rsidR="00A871A9" w:rsidRPr="00F47A65" w:rsidRDefault="00A871A9" w:rsidP="00A871A9">
            <w:r>
              <w:t>ТР ТС 018/2011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4BD29" w14:textId="77777777" w:rsidR="00A871A9" w:rsidRDefault="00A871A9" w:rsidP="00A871A9">
            <w:r>
              <w:t>ТР ТС 018/2011</w:t>
            </w:r>
          </w:p>
          <w:p w14:paraId="4D49B05A" w14:textId="77777777" w:rsidR="00A871A9" w:rsidRDefault="00A871A9" w:rsidP="00A871A9">
            <w:r>
              <w:t>ГОСТ Р 53445</w:t>
            </w:r>
          </w:p>
          <w:p w14:paraId="1EFF3A19" w14:textId="77777777" w:rsidR="00A871A9" w:rsidRDefault="00A871A9" w:rsidP="00A871A9">
            <w:r>
              <w:t xml:space="preserve">ГОСТ Р 53804 </w:t>
            </w:r>
          </w:p>
          <w:p w14:paraId="40649CE9" w14:textId="77777777" w:rsidR="00A871A9" w:rsidRDefault="00A871A9" w:rsidP="00A871A9">
            <w:r>
              <w:t>ГОСТ Р 53830</w:t>
            </w:r>
          </w:p>
          <w:p w14:paraId="2BAE5B94" w14:textId="77777777" w:rsidR="00A871A9" w:rsidRPr="00F47A65" w:rsidRDefault="00A871A9" w:rsidP="00A871A9"/>
        </w:tc>
      </w:tr>
      <w:tr w:rsidR="00A871A9" w:rsidRPr="00F47A65" w14:paraId="16371B82" w14:textId="77777777" w:rsidTr="004A2D6A">
        <w:trPr>
          <w:trHeight w:val="11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1666" w14:textId="6EE46996" w:rsidR="00A871A9" w:rsidRPr="00F47A65" w:rsidRDefault="00A871A9" w:rsidP="00A871A9">
            <w:pPr>
              <w:spacing w:after="160" w:line="259" w:lineRule="auto"/>
            </w:pPr>
            <w:r w:rsidRPr="000748EE">
              <w:lastRenderedPageBreak/>
              <w:t>3.10.7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00611" w14:textId="4BB3A29E" w:rsidR="00A871A9" w:rsidRPr="00F47A65" w:rsidRDefault="00A871A9" w:rsidP="00A871A9">
            <w:r>
              <w:t>Упругие элементы подвески (рессоры листовые, пружины, торсионы подвески, стабилизаторы поперечной устойчивости, пневматические упругие элементы)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25C71" w14:textId="77777777" w:rsidR="00A871A9" w:rsidRDefault="00A871A9" w:rsidP="00A871A9">
            <w:pPr>
              <w:ind w:right="-143"/>
            </w:pPr>
            <w:r>
              <w:t>1с, 2с, 3с, 9с, 10с, 11с</w:t>
            </w:r>
          </w:p>
          <w:p w14:paraId="37E5B12A" w14:textId="4F513B1C" w:rsidR="00A871A9" w:rsidRPr="00F47A65" w:rsidRDefault="00A871A9" w:rsidP="00A871A9">
            <w:r>
              <w:t>Сертификация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575C3" w14:textId="77777777" w:rsidR="00A871A9" w:rsidRDefault="00A871A9" w:rsidP="00A871A9">
            <w:r>
              <w:t>4016995709</w:t>
            </w:r>
          </w:p>
          <w:p w14:paraId="3B93BCD1" w14:textId="77777777" w:rsidR="00A871A9" w:rsidRDefault="00A871A9" w:rsidP="00A871A9">
            <w:r>
              <w:t>7320101100</w:t>
            </w:r>
          </w:p>
          <w:p w14:paraId="2DBF64E2" w14:textId="77777777" w:rsidR="00A871A9" w:rsidRDefault="00A871A9" w:rsidP="00A871A9">
            <w:r>
              <w:t>7320101900</w:t>
            </w:r>
          </w:p>
          <w:p w14:paraId="228E0C78" w14:textId="77777777" w:rsidR="00A871A9" w:rsidRDefault="00A871A9" w:rsidP="00A871A9">
            <w:r>
              <w:t>7320109000</w:t>
            </w:r>
          </w:p>
          <w:p w14:paraId="3E810D51" w14:textId="77777777" w:rsidR="00A871A9" w:rsidRDefault="00A871A9" w:rsidP="00A871A9">
            <w:r>
              <w:t>7320202001</w:t>
            </w:r>
          </w:p>
          <w:p w14:paraId="77E8BF54" w14:textId="77777777" w:rsidR="00A871A9" w:rsidRDefault="00A871A9" w:rsidP="00A871A9">
            <w:r>
              <w:t>7320202009</w:t>
            </w:r>
          </w:p>
          <w:p w14:paraId="3700F0BA" w14:textId="17A9D001" w:rsidR="00A871A9" w:rsidRDefault="00A871A9" w:rsidP="00A871A9">
            <w:r>
              <w:t>7320208101</w:t>
            </w:r>
          </w:p>
          <w:p w14:paraId="3A1FE91C" w14:textId="77777777" w:rsidR="00A871A9" w:rsidRDefault="00A871A9" w:rsidP="00A871A9">
            <w:r>
              <w:t>7320208102</w:t>
            </w:r>
          </w:p>
          <w:p w14:paraId="753EB355" w14:textId="77777777" w:rsidR="00A871A9" w:rsidRDefault="00A871A9" w:rsidP="00A871A9">
            <w:r>
              <w:t>7320208108</w:t>
            </w:r>
          </w:p>
          <w:p w14:paraId="0172ADC2" w14:textId="689D7F6B" w:rsidR="00A871A9" w:rsidRDefault="00A871A9" w:rsidP="00A871A9">
            <w:r>
              <w:t>7320208501</w:t>
            </w:r>
          </w:p>
          <w:p w14:paraId="278091EB" w14:textId="7D2E0987" w:rsidR="00A871A9" w:rsidRDefault="00A871A9" w:rsidP="00A871A9">
            <w:r>
              <w:t>7320208502</w:t>
            </w:r>
          </w:p>
          <w:p w14:paraId="0A6A9ED2" w14:textId="6A308231" w:rsidR="00A871A9" w:rsidRDefault="00A871A9" w:rsidP="00A871A9">
            <w:r>
              <w:t>7320208508</w:t>
            </w:r>
          </w:p>
          <w:p w14:paraId="375B90FB" w14:textId="21C2625E" w:rsidR="00A871A9" w:rsidRDefault="00A871A9" w:rsidP="00A871A9">
            <w:r>
              <w:t>7320208901</w:t>
            </w:r>
          </w:p>
          <w:p w14:paraId="4ED5AF3B" w14:textId="394483FE" w:rsidR="00A871A9" w:rsidRDefault="00A871A9" w:rsidP="00A871A9">
            <w:r>
              <w:t>7320208902</w:t>
            </w:r>
          </w:p>
          <w:p w14:paraId="76B05BDF" w14:textId="77777777" w:rsidR="00A871A9" w:rsidRDefault="00A871A9" w:rsidP="00A871A9">
            <w:r>
              <w:t>7320208908</w:t>
            </w:r>
          </w:p>
          <w:p w14:paraId="01CA5CD2" w14:textId="66C17A5D" w:rsidR="00A871A9" w:rsidRPr="00A871A9" w:rsidRDefault="00A871A9" w:rsidP="00A871A9">
            <w:pPr>
              <w:pStyle w:val="af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7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8708805509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79F7B" w14:textId="27802178" w:rsidR="00A871A9" w:rsidRPr="00F47A65" w:rsidRDefault="00A871A9" w:rsidP="00A871A9">
            <w:r>
              <w:t>ТР ТС 018/2011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0D0B5" w14:textId="77777777" w:rsidR="00A871A9" w:rsidRDefault="00A871A9" w:rsidP="00A871A9">
            <w:r>
              <w:t>ТР ТС 018/2011</w:t>
            </w:r>
          </w:p>
          <w:p w14:paraId="43A3A0F8" w14:textId="77777777" w:rsidR="00A871A9" w:rsidRDefault="00A871A9" w:rsidP="00A871A9">
            <w:r>
              <w:t>ГОСТ 33556</w:t>
            </w:r>
          </w:p>
          <w:p w14:paraId="7763359D" w14:textId="77777777" w:rsidR="00A871A9" w:rsidRDefault="00A871A9" w:rsidP="00A871A9">
            <w:r>
              <w:t>ГОСТ Р 53827</w:t>
            </w:r>
          </w:p>
          <w:p w14:paraId="340CBAFA" w14:textId="77777777" w:rsidR="00A871A9" w:rsidRDefault="00A871A9" w:rsidP="00A871A9">
            <w:r>
              <w:t>ГОСТ Р 53825</w:t>
            </w:r>
          </w:p>
          <w:p w14:paraId="7B8E1E8E" w14:textId="676DD4DF" w:rsidR="00A871A9" w:rsidRPr="00F47A65" w:rsidRDefault="00A871A9" w:rsidP="00A871A9">
            <w:r>
              <w:t>СТБ 1274</w:t>
            </w:r>
          </w:p>
        </w:tc>
      </w:tr>
      <w:tr w:rsidR="00A871A9" w:rsidRPr="00F47A65" w14:paraId="62BC33E4" w14:textId="77777777" w:rsidTr="004A2D6A">
        <w:trPr>
          <w:trHeight w:val="11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0FAF" w14:textId="7B8C56DC" w:rsidR="00A871A9" w:rsidRPr="00F47A65" w:rsidRDefault="00A871A9" w:rsidP="00A871A9">
            <w:pPr>
              <w:spacing w:after="160" w:line="259" w:lineRule="auto"/>
            </w:pPr>
            <w:r w:rsidRPr="000748EE">
              <w:t>3.10.8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D2CAF" w14:textId="77777777" w:rsidR="00A871A9" w:rsidRDefault="00A871A9" w:rsidP="00A871A9">
            <w:r>
              <w:t>Демпфирующие элементы подвески (амортизаторы, амортизаторные стойки и патроны амортизаторных стоек) и рулевого привода</w:t>
            </w:r>
          </w:p>
          <w:p w14:paraId="04919507" w14:textId="77777777" w:rsidR="00A871A9" w:rsidRPr="00F47A65" w:rsidRDefault="00A871A9" w:rsidP="00A871A9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80BAB" w14:textId="77777777" w:rsidR="00A871A9" w:rsidRDefault="00A871A9" w:rsidP="00A871A9">
            <w:pPr>
              <w:ind w:right="-143"/>
            </w:pPr>
            <w:r>
              <w:t>1с, 2с, 3с, 9с, 10с, 11с</w:t>
            </w:r>
          </w:p>
          <w:p w14:paraId="600EE8F6" w14:textId="05446DA6" w:rsidR="00A871A9" w:rsidRPr="00F47A65" w:rsidRDefault="00A871A9" w:rsidP="00A871A9">
            <w:r>
              <w:t>Сертификация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F3A92" w14:textId="77777777" w:rsidR="00A871A9" w:rsidRDefault="00A871A9" w:rsidP="00A871A9">
            <w:r>
              <w:t>8708803502</w:t>
            </w:r>
          </w:p>
          <w:p w14:paraId="370C00C8" w14:textId="07E6AE89" w:rsidR="00A871A9" w:rsidRPr="00A871A9" w:rsidRDefault="00A871A9" w:rsidP="00A871A9">
            <w:pPr>
              <w:pStyle w:val="af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7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8708803509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6C335" w14:textId="37C279CA" w:rsidR="00A871A9" w:rsidRPr="00F47A65" w:rsidRDefault="00A871A9" w:rsidP="00A871A9">
            <w:r>
              <w:t>ТР ТС 018/2011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700D1" w14:textId="77777777" w:rsidR="00A871A9" w:rsidRDefault="00A871A9" w:rsidP="00A871A9">
            <w:r>
              <w:t>ТР ТС 018/2011</w:t>
            </w:r>
          </w:p>
          <w:p w14:paraId="66FBBE30" w14:textId="7F7721DF" w:rsidR="00A871A9" w:rsidRPr="00F47A65" w:rsidRDefault="00A871A9" w:rsidP="00A871A9">
            <w:r>
              <w:t>ГОСТ 34339</w:t>
            </w:r>
          </w:p>
        </w:tc>
      </w:tr>
      <w:tr w:rsidR="00A871A9" w:rsidRPr="00F47A65" w14:paraId="7C15341B" w14:textId="77777777" w:rsidTr="004A2D6A">
        <w:trPr>
          <w:trHeight w:val="11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FA6B7" w14:textId="185B60F3" w:rsidR="00A871A9" w:rsidRPr="00F47A65" w:rsidRDefault="00A871A9" w:rsidP="00A871A9">
            <w:pPr>
              <w:spacing w:after="160" w:line="259" w:lineRule="auto"/>
            </w:pPr>
            <w:r w:rsidRPr="000748EE">
              <w:t>3.10.9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3045A" w14:textId="77777777" w:rsidR="00A871A9" w:rsidRDefault="00A871A9" w:rsidP="00A871A9">
            <w:r>
              <w:t>Детали направляющего аппарата подвески (рычаги, реактивные штанги, их пальцы, резинометаллические шарниры, подшипники и втулки опор, ограничители хода подвески)</w:t>
            </w:r>
          </w:p>
          <w:p w14:paraId="7E4BA21A" w14:textId="77777777" w:rsidR="00A871A9" w:rsidRPr="00F47A65" w:rsidRDefault="00A871A9" w:rsidP="00A871A9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A9B67" w14:textId="77777777" w:rsidR="00A871A9" w:rsidRDefault="00A871A9" w:rsidP="00A871A9">
            <w:pPr>
              <w:ind w:right="-143"/>
            </w:pPr>
            <w:r>
              <w:t>1с, 2с, 3с, 9с, 10с, 11с</w:t>
            </w:r>
          </w:p>
          <w:p w14:paraId="3696C7AA" w14:textId="4F58ACC9" w:rsidR="00A871A9" w:rsidRPr="00F47A65" w:rsidRDefault="00A871A9" w:rsidP="00A871A9">
            <w:r>
              <w:t>Сертификация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98A4A" w14:textId="77777777" w:rsidR="00A871A9" w:rsidRDefault="00A871A9" w:rsidP="00A871A9">
            <w:r>
              <w:t>4016995209</w:t>
            </w:r>
          </w:p>
          <w:p w14:paraId="756B089B" w14:textId="77777777" w:rsidR="00A871A9" w:rsidRDefault="00A871A9" w:rsidP="00A871A9">
            <w:r>
              <w:t>4016995709</w:t>
            </w:r>
          </w:p>
          <w:p w14:paraId="26360657" w14:textId="77777777" w:rsidR="00A871A9" w:rsidRDefault="00A871A9" w:rsidP="00A871A9">
            <w:r>
              <w:t>8482109008</w:t>
            </w:r>
          </w:p>
          <w:p w14:paraId="019DFDF8" w14:textId="77777777" w:rsidR="00A871A9" w:rsidRDefault="00A871A9" w:rsidP="00A871A9">
            <w:r>
              <w:t>8482200009</w:t>
            </w:r>
          </w:p>
          <w:p w14:paraId="2524B5B6" w14:textId="77777777" w:rsidR="00A871A9" w:rsidRDefault="00A871A9" w:rsidP="00A871A9">
            <w:r>
              <w:t>8483308007</w:t>
            </w:r>
          </w:p>
          <w:p w14:paraId="0C5BDDD0" w14:textId="77777777" w:rsidR="00A871A9" w:rsidRDefault="00A871A9" w:rsidP="00A871A9">
            <w:r>
              <w:t>8708805509</w:t>
            </w:r>
          </w:p>
          <w:p w14:paraId="3B59399C" w14:textId="77777777" w:rsidR="00A871A9" w:rsidRDefault="00A871A9" w:rsidP="00A871A9">
            <w:r>
              <w:t>8708809109</w:t>
            </w:r>
          </w:p>
          <w:p w14:paraId="6903EAFA" w14:textId="77777777" w:rsidR="00A871A9" w:rsidRDefault="00A871A9" w:rsidP="00A871A9">
            <w:r>
              <w:t>8708809909</w:t>
            </w:r>
          </w:p>
          <w:p w14:paraId="5176A74A" w14:textId="77777777" w:rsidR="00A871A9" w:rsidRPr="00A871A9" w:rsidRDefault="00A871A9" w:rsidP="00A871A9">
            <w:pPr>
              <w:pStyle w:val="af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C9640" w14:textId="565A5E1F" w:rsidR="00A871A9" w:rsidRPr="00F47A65" w:rsidRDefault="00A871A9" w:rsidP="00A871A9">
            <w:r>
              <w:t>ТР ТС 018/2011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9BB47" w14:textId="77777777" w:rsidR="00A871A9" w:rsidRDefault="00A871A9" w:rsidP="00A871A9">
            <w:r>
              <w:t>ТР ТС 018/2011</w:t>
            </w:r>
          </w:p>
          <w:p w14:paraId="32F281D6" w14:textId="77777777" w:rsidR="00A871A9" w:rsidRDefault="00A871A9" w:rsidP="00A871A9">
            <w:r>
              <w:t>ГОСТ Р 53835</w:t>
            </w:r>
          </w:p>
          <w:p w14:paraId="1C6BCFED" w14:textId="77777777" w:rsidR="00A871A9" w:rsidRDefault="00A871A9" w:rsidP="00A871A9">
            <w:r>
              <w:t>ГОСТ 33671</w:t>
            </w:r>
          </w:p>
          <w:p w14:paraId="281D0352" w14:textId="77777777" w:rsidR="00A871A9" w:rsidRPr="00F47A65" w:rsidRDefault="00A871A9" w:rsidP="00A871A9"/>
        </w:tc>
      </w:tr>
      <w:tr w:rsidR="00A871A9" w:rsidRPr="00F47A65" w14:paraId="74582A48" w14:textId="77777777" w:rsidTr="004A2D6A">
        <w:trPr>
          <w:trHeight w:val="11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CEF69" w14:textId="6F148120" w:rsidR="00A871A9" w:rsidRPr="00F47A65" w:rsidRDefault="00A871A9" w:rsidP="00A871A9">
            <w:pPr>
              <w:spacing w:after="160" w:line="259" w:lineRule="auto"/>
            </w:pPr>
            <w:r w:rsidRPr="000748EE">
              <w:t>3.11.1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A9427" w14:textId="77777777" w:rsidR="00A871A9" w:rsidRDefault="00A871A9" w:rsidP="00A871A9">
            <w:r>
              <w:t>Колпаки (в т. ч. декоративные) ступиц, элементы крепления колес, грузы балансировочные колес</w:t>
            </w:r>
          </w:p>
          <w:p w14:paraId="57F975DF" w14:textId="77777777" w:rsidR="00A871A9" w:rsidRPr="00F47A65" w:rsidRDefault="00A871A9" w:rsidP="00A871A9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24275" w14:textId="77777777" w:rsidR="00A871A9" w:rsidRDefault="00A871A9" w:rsidP="00A871A9">
            <w:pPr>
              <w:ind w:right="-143"/>
            </w:pPr>
            <w:r>
              <w:lastRenderedPageBreak/>
              <w:t>1с, 2с, 3с, 9с, 10с, 11с</w:t>
            </w:r>
          </w:p>
          <w:p w14:paraId="182BC6FA" w14:textId="10BC5561" w:rsidR="00A871A9" w:rsidRPr="00F47A65" w:rsidRDefault="00A871A9" w:rsidP="00A871A9">
            <w:r>
              <w:t>Сертификация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4252C" w14:textId="77777777" w:rsidR="00A871A9" w:rsidRDefault="00A871A9" w:rsidP="00A871A9">
            <w:r>
              <w:t>7318153001</w:t>
            </w:r>
          </w:p>
          <w:p w14:paraId="19B2CA49" w14:textId="14888AEE" w:rsidR="00A871A9" w:rsidRDefault="00A871A9" w:rsidP="00A871A9">
            <w:r>
              <w:t>7318153008</w:t>
            </w:r>
          </w:p>
          <w:p w14:paraId="7B0724AD" w14:textId="77777777" w:rsidR="00A871A9" w:rsidRDefault="00A871A9" w:rsidP="00A871A9">
            <w:r>
              <w:t>7318154100</w:t>
            </w:r>
          </w:p>
          <w:p w14:paraId="5C16F459" w14:textId="77777777" w:rsidR="00A871A9" w:rsidRDefault="00A871A9" w:rsidP="00A871A9">
            <w:r>
              <w:lastRenderedPageBreak/>
              <w:t>7318154900</w:t>
            </w:r>
          </w:p>
          <w:p w14:paraId="77A8E75A" w14:textId="55469644" w:rsidR="00A871A9" w:rsidRDefault="00A871A9" w:rsidP="00A871A9">
            <w:r>
              <w:t>7318155200</w:t>
            </w:r>
          </w:p>
          <w:p w14:paraId="25C04C8D" w14:textId="0FFF8553" w:rsidR="00A871A9" w:rsidRDefault="00A871A9" w:rsidP="00A871A9">
            <w:r>
              <w:t>7318155900</w:t>
            </w:r>
          </w:p>
          <w:p w14:paraId="5D458394" w14:textId="58AA73BA" w:rsidR="00A871A9" w:rsidRDefault="00A871A9" w:rsidP="00A871A9">
            <w:r>
              <w:t>7318156200</w:t>
            </w:r>
          </w:p>
          <w:p w14:paraId="4ED5B41C" w14:textId="77777777" w:rsidR="00A871A9" w:rsidRDefault="00A871A9" w:rsidP="00A871A9">
            <w:r>
              <w:t>7318156900</w:t>
            </w:r>
          </w:p>
          <w:p w14:paraId="776B6CDC" w14:textId="77777777" w:rsidR="00A871A9" w:rsidRDefault="00A871A9" w:rsidP="00A871A9">
            <w:r>
              <w:t>7318157001</w:t>
            </w:r>
          </w:p>
          <w:p w14:paraId="6F3C3A31" w14:textId="77777777" w:rsidR="00A871A9" w:rsidRDefault="00A871A9" w:rsidP="00A871A9">
            <w:r>
              <w:t>7318157008</w:t>
            </w:r>
          </w:p>
          <w:p w14:paraId="749156D2" w14:textId="1E2697B7" w:rsidR="00A871A9" w:rsidRDefault="00A871A9" w:rsidP="00A871A9">
            <w:r>
              <w:t>7318159001</w:t>
            </w:r>
          </w:p>
          <w:p w14:paraId="06BC9B39" w14:textId="49970599" w:rsidR="00A871A9" w:rsidRDefault="00A871A9" w:rsidP="00A871A9">
            <w:r>
              <w:t>7318159008</w:t>
            </w:r>
          </w:p>
          <w:p w14:paraId="0C9B8099" w14:textId="77777777" w:rsidR="00A871A9" w:rsidRDefault="00A871A9" w:rsidP="00A871A9">
            <w:r>
              <w:t>7318162000</w:t>
            </w:r>
          </w:p>
          <w:p w14:paraId="44A12B79" w14:textId="77777777" w:rsidR="00A871A9" w:rsidRDefault="00A871A9" w:rsidP="00A871A9">
            <w:r>
              <w:t>7318163001</w:t>
            </w:r>
          </w:p>
          <w:p w14:paraId="760D9C24" w14:textId="77777777" w:rsidR="00A871A9" w:rsidRDefault="00A871A9" w:rsidP="00A871A9">
            <w:r>
              <w:t>7318163008</w:t>
            </w:r>
          </w:p>
          <w:p w14:paraId="032C1375" w14:textId="77777777" w:rsidR="00A871A9" w:rsidRDefault="00A871A9" w:rsidP="00A871A9">
            <w:r>
              <w:t>7318165000</w:t>
            </w:r>
          </w:p>
          <w:p w14:paraId="4CF32514" w14:textId="77777777" w:rsidR="00A871A9" w:rsidRDefault="00A871A9" w:rsidP="00A871A9">
            <w:r>
              <w:t>7318169101</w:t>
            </w:r>
          </w:p>
          <w:p w14:paraId="26E2453D" w14:textId="77777777" w:rsidR="00A871A9" w:rsidRDefault="00A871A9" w:rsidP="00A871A9">
            <w:r>
              <w:t>7318169109</w:t>
            </w:r>
          </w:p>
          <w:p w14:paraId="5186FEE4" w14:textId="77777777" w:rsidR="00A871A9" w:rsidRDefault="00A871A9" w:rsidP="00A871A9">
            <w:r>
              <w:t>7318169900</w:t>
            </w:r>
          </w:p>
          <w:p w14:paraId="42ED407A" w14:textId="77777777" w:rsidR="00A871A9" w:rsidRDefault="00A871A9" w:rsidP="00A871A9">
            <w:r>
              <w:t>7318190001</w:t>
            </w:r>
          </w:p>
          <w:p w14:paraId="22CF6562" w14:textId="77777777" w:rsidR="00A871A9" w:rsidRDefault="00A871A9" w:rsidP="00A871A9">
            <w:r>
              <w:t>7318190008</w:t>
            </w:r>
          </w:p>
          <w:p w14:paraId="09712B02" w14:textId="77777777" w:rsidR="00A871A9" w:rsidRDefault="00A871A9" w:rsidP="00A871A9">
            <w:r>
              <w:t>7806008009</w:t>
            </w:r>
          </w:p>
          <w:p w14:paraId="558BAD5D" w14:textId="77777777" w:rsidR="00A871A9" w:rsidRDefault="00A871A9" w:rsidP="00A871A9">
            <w:r>
              <w:t>7907000009</w:t>
            </w:r>
          </w:p>
          <w:p w14:paraId="6A86A71E" w14:textId="77777777" w:rsidR="00A871A9" w:rsidRDefault="00A871A9" w:rsidP="00A871A9">
            <w:r>
              <w:t>8708705009</w:t>
            </w:r>
          </w:p>
          <w:p w14:paraId="627D2BED" w14:textId="4AC61E09" w:rsidR="00A871A9" w:rsidRPr="00A871A9" w:rsidRDefault="00A871A9" w:rsidP="00A871A9">
            <w:pPr>
              <w:pStyle w:val="af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7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8708709909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B0B65" w14:textId="2D7B2DF1" w:rsidR="00A871A9" w:rsidRPr="00F47A65" w:rsidRDefault="00A871A9" w:rsidP="00A871A9">
            <w:r>
              <w:lastRenderedPageBreak/>
              <w:t>ТР ТС 018/2011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E34E4" w14:textId="77777777" w:rsidR="00A871A9" w:rsidRDefault="00A871A9" w:rsidP="00A871A9">
            <w:r>
              <w:t>ТР ТС 018/2011</w:t>
            </w:r>
          </w:p>
          <w:p w14:paraId="755FED76" w14:textId="77777777" w:rsidR="00A871A9" w:rsidRDefault="00A871A9" w:rsidP="00A871A9">
            <w:r>
              <w:t>Правила ООН № 26</w:t>
            </w:r>
          </w:p>
          <w:p w14:paraId="7C25B183" w14:textId="77777777" w:rsidR="00A871A9" w:rsidRDefault="00A871A9" w:rsidP="00A871A9">
            <w:r>
              <w:t>Правила ООН № 61</w:t>
            </w:r>
          </w:p>
          <w:p w14:paraId="4D17F34A" w14:textId="77777777" w:rsidR="00A871A9" w:rsidRDefault="00A871A9" w:rsidP="00A871A9">
            <w:r>
              <w:lastRenderedPageBreak/>
              <w:t>ГОСТ Р 53819</w:t>
            </w:r>
          </w:p>
          <w:p w14:paraId="2ADD2BBC" w14:textId="77777777" w:rsidR="00A871A9" w:rsidRDefault="00A871A9" w:rsidP="00A871A9">
            <w:r>
              <w:t>ГОСТ Р 53818</w:t>
            </w:r>
          </w:p>
          <w:p w14:paraId="7DC11BE5" w14:textId="77777777" w:rsidR="00A871A9" w:rsidRPr="00F47A65" w:rsidRDefault="00A871A9" w:rsidP="00A871A9"/>
        </w:tc>
      </w:tr>
      <w:tr w:rsidR="00A871A9" w:rsidRPr="00F47A65" w14:paraId="74DB04F8" w14:textId="77777777" w:rsidTr="004A2D6A">
        <w:trPr>
          <w:trHeight w:val="11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035D" w14:textId="01E39A93" w:rsidR="00A871A9" w:rsidRPr="00F47A65" w:rsidRDefault="00A871A9" w:rsidP="00A871A9">
            <w:pPr>
              <w:spacing w:after="160" w:line="259" w:lineRule="auto"/>
            </w:pPr>
            <w:r w:rsidRPr="000748EE">
              <w:lastRenderedPageBreak/>
              <w:t>3.11.2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DB3A0" w14:textId="77777777" w:rsidR="00A871A9" w:rsidRDefault="00A871A9" w:rsidP="00A871A9">
            <w:r>
              <w:t>Изделия системы зажигания для двигателей с принудительным зажиганием (распределители, датчики-распределители, катушки зажигания, модули зажигания, электронные коммутаторы, контроллеры, датчики, прерыватели)</w:t>
            </w:r>
          </w:p>
          <w:p w14:paraId="3F9D06B0" w14:textId="77777777" w:rsidR="00A871A9" w:rsidRPr="00F47A65" w:rsidRDefault="00A871A9" w:rsidP="00A871A9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0B9C7" w14:textId="77777777" w:rsidR="00A871A9" w:rsidRDefault="00A871A9" w:rsidP="00A871A9">
            <w:pPr>
              <w:ind w:right="-143"/>
            </w:pPr>
            <w:r>
              <w:t>1с, 2с, 3с, 9с, 10с, 11с</w:t>
            </w:r>
          </w:p>
          <w:p w14:paraId="06166A2E" w14:textId="2773B7B3" w:rsidR="00A871A9" w:rsidRPr="00F47A65" w:rsidRDefault="00A871A9" w:rsidP="00A871A9">
            <w:r>
              <w:t>Сертификация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B0E8B" w14:textId="77777777" w:rsidR="00A871A9" w:rsidRDefault="00A871A9" w:rsidP="00A871A9">
            <w:r>
              <w:t>8511300001</w:t>
            </w:r>
          </w:p>
          <w:p w14:paraId="4949AD08" w14:textId="77777777" w:rsidR="00A871A9" w:rsidRDefault="00A871A9" w:rsidP="00A871A9">
            <w:r>
              <w:t>8513900000</w:t>
            </w:r>
          </w:p>
          <w:p w14:paraId="2A7FF123" w14:textId="77777777" w:rsidR="00A871A9" w:rsidRDefault="00A871A9" w:rsidP="00A871A9">
            <w:r>
              <w:t>85118</w:t>
            </w:r>
          </w:p>
          <w:p w14:paraId="09528E68" w14:textId="77777777" w:rsidR="00A871A9" w:rsidRDefault="00A871A9" w:rsidP="00A871A9">
            <w:r>
              <w:t>8511800001</w:t>
            </w:r>
          </w:p>
          <w:p w14:paraId="3F2DD238" w14:textId="77777777" w:rsidR="00A871A9" w:rsidRDefault="00A871A9" w:rsidP="00A871A9">
            <w:r>
              <w:t>8511800008</w:t>
            </w:r>
          </w:p>
          <w:p w14:paraId="5BE68F26" w14:textId="77777777" w:rsidR="00A871A9" w:rsidRDefault="00A871A9" w:rsidP="00A871A9">
            <w:r>
              <w:t>8511900001</w:t>
            </w:r>
          </w:p>
          <w:p w14:paraId="370E98B8" w14:textId="77777777" w:rsidR="00A871A9" w:rsidRDefault="00A871A9" w:rsidP="00A871A9">
            <w:r>
              <w:t>8511900007</w:t>
            </w:r>
          </w:p>
          <w:p w14:paraId="4605A49C" w14:textId="77777777" w:rsidR="00A871A9" w:rsidRDefault="00A871A9" w:rsidP="00A871A9">
            <w:r>
              <w:t>8511900009</w:t>
            </w:r>
          </w:p>
          <w:p w14:paraId="6188BF60" w14:textId="77777777" w:rsidR="00A871A9" w:rsidRDefault="00A871A9" w:rsidP="00A871A9">
            <w:r>
              <w:t>853641</w:t>
            </w:r>
          </w:p>
          <w:p w14:paraId="5622A362" w14:textId="77777777" w:rsidR="00A871A9" w:rsidRDefault="00A871A9" w:rsidP="00A871A9">
            <w:r>
              <w:t>8536411000</w:t>
            </w:r>
          </w:p>
          <w:p w14:paraId="09E2DAD2" w14:textId="77777777" w:rsidR="00A871A9" w:rsidRDefault="00A871A9" w:rsidP="00A871A9">
            <w:r>
              <w:t>8536419000</w:t>
            </w:r>
          </w:p>
          <w:p w14:paraId="5EF15333" w14:textId="77777777" w:rsidR="00A871A9" w:rsidRDefault="00A871A9" w:rsidP="00A871A9">
            <w:r>
              <w:t>8537109100</w:t>
            </w:r>
          </w:p>
          <w:p w14:paraId="6B11AC1C" w14:textId="77777777" w:rsidR="00A871A9" w:rsidRDefault="00A871A9" w:rsidP="00A871A9">
            <w:r>
              <w:lastRenderedPageBreak/>
              <w:t>8537109900</w:t>
            </w:r>
          </w:p>
          <w:p w14:paraId="24F40AD4" w14:textId="20048D2F" w:rsidR="00A871A9" w:rsidRPr="00A871A9" w:rsidRDefault="00A871A9" w:rsidP="00A871A9">
            <w:pPr>
              <w:pStyle w:val="af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7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9032890000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02F9F" w14:textId="69A903D6" w:rsidR="00A871A9" w:rsidRPr="00F47A65" w:rsidRDefault="00A871A9" w:rsidP="00A871A9">
            <w:r>
              <w:lastRenderedPageBreak/>
              <w:t>ТР ТС 018/2011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18B0" w14:textId="77777777" w:rsidR="00A871A9" w:rsidRDefault="00A871A9" w:rsidP="00A871A9">
            <w:r>
              <w:t>ТР ТС 018/2011</w:t>
            </w:r>
          </w:p>
          <w:p w14:paraId="2290D9A7" w14:textId="77777777" w:rsidR="00A871A9" w:rsidRDefault="00A871A9" w:rsidP="00A871A9">
            <w:r>
              <w:t>ГОСТ 3940</w:t>
            </w:r>
          </w:p>
          <w:p w14:paraId="29FA9A9C" w14:textId="77777777" w:rsidR="00A871A9" w:rsidRDefault="00A871A9" w:rsidP="00A871A9">
            <w:r>
              <w:t xml:space="preserve">ГОСТ Р 50607 </w:t>
            </w:r>
          </w:p>
          <w:p w14:paraId="0E0A1C54" w14:textId="77777777" w:rsidR="00A871A9" w:rsidRDefault="00A871A9" w:rsidP="00A871A9">
            <w:r>
              <w:t xml:space="preserve">СТБ ISO 7637-1 </w:t>
            </w:r>
          </w:p>
          <w:p w14:paraId="34ED8B32" w14:textId="77777777" w:rsidR="00A871A9" w:rsidRDefault="00A871A9" w:rsidP="00A871A9">
            <w:r>
              <w:t>СТБ ISO 7637-3</w:t>
            </w:r>
          </w:p>
          <w:p w14:paraId="1801DE59" w14:textId="77777777" w:rsidR="00A871A9" w:rsidRDefault="00A871A9" w:rsidP="00A871A9">
            <w:r>
              <w:t>ГОСТ 33991</w:t>
            </w:r>
          </w:p>
          <w:p w14:paraId="3C3FC0FA" w14:textId="1ABBC65D" w:rsidR="00A871A9" w:rsidRPr="00A871A9" w:rsidRDefault="00A871A9" w:rsidP="00A871A9">
            <w:r>
              <w:t>ГОСТ ISO 7637-2</w:t>
            </w:r>
          </w:p>
        </w:tc>
      </w:tr>
      <w:tr w:rsidR="00A871A9" w:rsidRPr="00F47A65" w14:paraId="42CBD814" w14:textId="77777777" w:rsidTr="004A2D6A">
        <w:trPr>
          <w:trHeight w:val="11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A893F" w14:textId="30B5A2F2" w:rsidR="00A871A9" w:rsidRPr="00F47A65" w:rsidRDefault="00A871A9" w:rsidP="00A871A9">
            <w:pPr>
              <w:spacing w:after="160" w:line="259" w:lineRule="auto"/>
            </w:pPr>
            <w:r w:rsidRPr="000748EE">
              <w:lastRenderedPageBreak/>
              <w:t>3.11.3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8EA7E" w14:textId="77777777" w:rsidR="00A871A9" w:rsidRDefault="00A871A9" w:rsidP="00A871A9">
            <w:r>
              <w:t>Свечи зажигания искровые, свечи накаливания</w:t>
            </w:r>
          </w:p>
          <w:p w14:paraId="594FDFC5" w14:textId="77777777" w:rsidR="00A871A9" w:rsidRPr="00F47A65" w:rsidRDefault="00A871A9" w:rsidP="00A871A9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8AFAC" w14:textId="77777777" w:rsidR="00A871A9" w:rsidRDefault="00A871A9" w:rsidP="00A871A9">
            <w:pPr>
              <w:ind w:right="-143"/>
            </w:pPr>
            <w:r>
              <w:t>1с, 2с, 3с, 9с, 10с, 11с</w:t>
            </w:r>
          </w:p>
          <w:p w14:paraId="0BC859C4" w14:textId="77777777" w:rsidR="00A871A9" w:rsidRDefault="00A871A9" w:rsidP="00A871A9">
            <w:pPr>
              <w:ind w:right="-143"/>
            </w:pPr>
            <w:r>
              <w:t>Сертификация</w:t>
            </w:r>
          </w:p>
          <w:p w14:paraId="68487702" w14:textId="16C8CB2B" w:rsidR="00A871A9" w:rsidRPr="00F47A65" w:rsidRDefault="00A871A9" w:rsidP="00A871A9"/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C2EC0" w14:textId="77777777" w:rsidR="00A871A9" w:rsidRDefault="00A871A9" w:rsidP="00A871A9">
            <w:r>
              <w:t>8511100001</w:t>
            </w:r>
          </w:p>
          <w:p w14:paraId="55BA7FD9" w14:textId="77777777" w:rsidR="00A871A9" w:rsidRDefault="00A871A9" w:rsidP="00A871A9">
            <w:r>
              <w:t>8511100009</w:t>
            </w:r>
          </w:p>
          <w:p w14:paraId="6EC78AA9" w14:textId="77777777" w:rsidR="00A871A9" w:rsidRDefault="00A871A9" w:rsidP="00A871A9">
            <w:r>
              <w:t>85118</w:t>
            </w:r>
          </w:p>
          <w:p w14:paraId="781F65A2" w14:textId="77777777" w:rsidR="00A871A9" w:rsidRDefault="00A871A9" w:rsidP="00A871A9">
            <w:r>
              <w:t>8511800001</w:t>
            </w:r>
          </w:p>
          <w:p w14:paraId="678AFBF3" w14:textId="77777777" w:rsidR="00A871A9" w:rsidRDefault="00A871A9" w:rsidP="00A871A9">
            <w:r>
              <w:t>8511800008</w:t>
            </w:r>
          </w:p>
          <w:p w14:paraId="59F07C1B" w14:textId="77777777" w:rsidR="00A871A9" w:rsidRDefault="00A871A9" w:rsidP="00A871A9">
            <w:r>
              <w:t>8511</w:t>
            </w:r>
          </w:p>
          <w:p w14:paraId="79D6080C" w14:textId="77777777" w:rsidR="00A871A9" w:rsidRDefault="00A871A9" w:rsidP="00A871A9">
            <w:r>
              <w:t>8511900001</w:t>
            </w:r>
          </w:p>
          <w:p w14:paraId="22FFB84F" w14:textId="77777777" w:rsidR="00A871A9" w:rsidRDefault="00A871A9" w:rsidP="00A871A9">
            <w:r>
              <w:t>8511900002</w:t>
            </w:r>
          </w:p>
          <w:p w14:paraId="3F0A7DE4" w14:textId="474E8398" w:rsidR="00A871A9" w:rsidRPr="00A871A9" w:rsidRDefault="00A871A9" w:rsidP="00A871A9">
            <w:pPr>
              <w:pStyle w:val="af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7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8511900009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C5877" w14:textId="2A1B3058" w:rsidR="00A871A9" w:rsidRPr="00F47A65" w:rsidRDefault="00A871A9" w:rsidP="00A871A9">
            <w:r>
              <w:t>ТР ТС 018/2011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A5670" w14:textId="77777777" w:rsidR="00A871A9" w:rsidRDefault="00A871A9" w:rsidP="00A871A9">
            <w:r>
              <w:t>ТР ТС 018/2011</w:t>
            </w:r>
          </w:p>
          <w:p w14:paraId="3D7308EA" w14:textId="77777777" w:rsidR="00A871A9" w:rsidRDefault="00A871A9" w:rsidP="00A871A9">
            <w:r>
              <w:t>ГОСТ 10132</w:t>
            </w:r>
          </w:p>
          <w:p w14:paraId="732A8F64" w14:textId="0129C72A" w:rsidR="00A871A9" w:rsidRPr="00F47A65" w:rsidRDefault="00A871A9" w:rsidP="00A871A9">
            <w:r>
              <w:t>ГОСТ Р 53842</w:t>
            </w:r>
          </w:p>
        </w:tc>
      </w:tr>
      <w:tr w:rsidR="00A871A9" w:rsidRPr="00F47A65" w14:paraId="7F94DEF0" w14:textId="77777777" w:rsidTr="004A2D6A">
        <w:trPr>
          <w:trHeight w:val="11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D4EB6" w14:textId="3ACA34AE" w:rsidR="00A871A9" w:rsidRPr="00F47A65" w:rsidRDefault="00A871A9" w:rsidP="00A871A9">
            <w:pPr>
              <w:spacing w:after="160" w:line="259" w:lineRule="auto"/>
            </w:pPr>
            <w:r w:rsidRPr="000748EE">
              <w:t>3.11.4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3C74F" w14:textId="77777777" w:rsidR="00A871A9" w:rsidRDefault="00A871A9" w:rsidP="00A871A9">
            <w:r>
              <w:t>Генераторы  электрические, выпрямительные блоки, электродвигатели (приводов вентиляторов, бензонасосов, стеклоомывателей, стеклоподъемников, отопителей, управления зеркалами, блокировки дверей)</w:t>
            </w:r>
          </w:p>
          <w:p w14:paraId="62314E9E" w14:textId="77777777" w:rsidR="00A871A9" w:rsidRPr="00F47A65" w:rsidRDefault="00A871A9" w:rsidP="00A871A9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20DAB" w14:textId="77777777" w:rsidR="00A871A9" w:rsidRDefault="00A871A9" w:rsidP="00A871A9">
            <w:pPr>
              <w:ind w:right="-143"/>
            </w:pPr>
            <w:r>
              <w:t>1с, 2с, 3с, 9с, 10с, 11с</w:t>
            </w:r>
          </w:p>
          <w:p w14:paraId="7EA34F94" w14:textId="77777777" w:rsidR="00A871A9" w:rsidRDefault="00A871A9" w:rsidP="00A871A9">
            <w:pPr>
              <w:ind w:right="-143"/>
            </w:pPr>
            <w:r>
              <w:t>Сертификация</w:t>
            </w:r>
          </w:p>
          <w:p w14:paraId="18A1ED93" w14:textId="3026F4F5" w:rsidR="00A871A9" w:rsidRPr="00F47A65" w:rsidRDefault="00A871A9" w:rsidP="00A871A9"/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5FC95" w14:textId="77777777" w:rsidR="00A871A9" w:rsidRDefault="00A871A9" w:rsidP="00A871A9">
            <w:r>
              <w:t>8501109900</w:t>
            </w:r>
          </w:p>
          <w:p w14:paraId="1F97C895" w14:textId="77777777" w:rsidR="00A871A9" w:rsidRDefault="00A871A9" w:rsidP="00A871A9">
            <w:r>
              <w:t>8501200009</w:t>
            </w:r>
          </w:p>
          <w:p w14:paraId="1CF6B7B3" w14:textId="77777777" w:rsidR="00A871A9" w:rsidRDefault="00A871A9" w:rsidP="00A871A9">
            <w:r>
              <w:t>85013</w:t>
            </w:r>
          </w:p>
          <w:p w14:paraId="3FF21103" w14:textId="77777777" w:rsidR="00A871A9" w:rsidRDefault="00A871A9" w:rsidP="00A871A9">
            <w:r>
              <w:t>8501310000</w:t>
            </w:r>
          </w:p>
          <w:p w14:paraId="448388C4" w14:textId="77777777" w:rsidR="00A871A9" w:rsidRDefault="00A871A9" w:rsidP="00A871A9">
            <w:r>
              <w:t>8501320009</w:t>
            </w:r>
          </w:p>
          <w:p w14:paraId="05229788" w14:textId="77777777" w:rsidR="00A871A9" w:rsidRDefault="00A871A9" w:rsidP="00A871A9">
            <w:r>
              <w:t>8504408200</w:t>
            </w:r>
          </w:p>
          <w:p w14:paraId="1B1BE518" w14:textId="77777777" w:rsidR="00A871A9" w:rsidRDefault="00A871A9" w:rsidP="00A871A9">
            <w:r>
              <w:t>8511500001</w:t>
            </w:r>
          </w:p>
          <w:p w14:paraId="1723E2A4" w14:textId="18309566" w:rsidR="00A871A9" w:rsidRPr="00A871A9" w:rsidRDefault="00A871A9" w:rsidP="00A871A9">
            <w:pPr>
              <w:pStyle w:val="af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7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8511500008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A76EF" w14:textId="1AE02F11" w:rsidR="00A871A9" w:rsidRPr="00F47A65" w:rsidRDefault="00A871A9" w:rsidP="00A871A9">
            <w:r>
              <w:t>ТР ТС 018/2011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A5DD1" w14:textId="77777777" w:rsidR="00A871A9" w:rsidRDefault="00A871A9" w:rsidP="00A871A9">
            <w:r>
              <w:t>ТР ТС 018/2011</w:t>
            </w:r>
          </w:p>
          <w:p w14:paraId="626DEF12" w14:textId="77777777" w:rsidR="00A871A9" w:rsidRDefault="00A871A9" w:rsidP="00A871A9">
            <w:r>
              <w:t>ГОСТ 3940</w:t>
            </w:r>
          </w:p>
          <w:p w14:paraId="2E795EB5" w14:textId="77777777" w:rsidR="00A871A9" w:rsidRDefault="00A871A9" w:rsidP="00A871A9">
            <w:r>
              <w:t xml:space="preserve">ГОСТ Р 50607 </w:t>
            </w:r>
          </w:p>
          <w:p w14:paraId="0132FF14" w14:textId="77777777" w:rsidR="00A871A9" w:rsidRDefault="00A871A9" w:rsidP="00A871A9">
            <w:r>
              <w:t xml:space="preserve">СТБ ISO 7637-1 </w:t>
            </w:r>
          </w:p>
          <w:p w14:paraId="1C705405" w14:textId="77777777" w:rsidR="00A871A9" w:rsidRDefault="00A871A9" w:rsidP="00A871A9">
            <w:r>
              <w:t>СТБ ISO 7637-3</w:t>
            </w:r>
          </w:p>
          <w:p w14:paraId="1C540EAC" w14:textId="77777777" w:rsidR="00A871A9" w:rsidRDefault="00A871A9" w:rsidP="00A871A9">
            <w:r>
              <w:t>ГОСТ 33991</w:t>
            </w:r>
          </w:p>
          <w:p w14:paraId="5FC3AD11" w14:textId="77777777" w:rsidR="00A871A9" w:rsidRDefault="00A871A9" w:rsidP="00A871A9">
            <w:r>
              <w:t>ГОСТ ISO 7637-2</w:t>
            </w:r>
          </w:p>
          <w:p w14:paraId="4A7181FF" w14:textId="70D35FCB" w:rsidR="00A871A9" w:rsidRPr="00F47A65" w:rsidRDefault="00A871A9" w:rsidP="00A871A9">
            <w:r>
              <w:t>ГОСТ Р ISO 8854</w:t>
            </w:r>
          </w:p>
        </w:tc>
      </w:tr>
      <w:tr w:rsidR="00A871A9" w:rsidRPr="00F47A65" w14:paraId="3227E3BD" w14:textId="77777777" w:rsidTr="004A2D6A">
        <w:trPr>
          <w:trHeight w:val="11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98C16" w14:textId="780EE594" w:rsidR="00A871A9" w:rsidRPr="00F47A65" w:rsidRDefault="00A871A9" w:rsidP="00A871A9">
            <w:pPr>
              <w:spacing w:after="160" w:line="259" w:lineRule="auto"/>
            </w:pPr>
            <w:r w:rsidRPr="000748EE">
              <w:t>3.11.5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A6243" w14:textId="77777777" w:rsidR="00A871A9" w:rsidRDefault="00A871A9" w:rsidP="00A871A9">
            <w:r>
              <w:t>Стартеры, приводы и реле стартеров</w:t>
            </w:r>
          </w:p>
          <w:p w14:paraId="73BFD4DF" w14:textId="77777777" w:rsidR="00A871A9" w:rsidRPr="00F47A65" w:rsidRDefault="00A871A9" w:rsidP="00A871A9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89C26" w14:textId="77777777" w:rsidR="00A871A9" w:rsidRDefault="00A871A9" w:rsidP="00A871A9">
            <w:pPr>
              <w:ind w:right="-143"/>
            </w:pPr>
            <w:r>
              <w:t>1с, 2с, 3с, 9с, 10с, 11с</w:t>
            </w:r>
          </w:p>
          <w:p w14:paraId="6FBB48BA" w14:textId="77777777" w:rsidR="00A871A9" w:rsidRDefault="00A871A9" w:rsidP="00A871A9">
            <w:pPr>
              <w:ind w:right="-143"/>
            </w:pPr>
            <w:r>
              <w:t>Сертификация</w:t>
            </w:r>
          </w:p>
          <w:p w14:paraId="215667A6" w14:textId="619027A7" w:rsidR="00A871A9" w:rsidRPr="00F47A65" w:rsidRDefault="00A871A9" w:rsidP="00A871A9"/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A330" w14:textId="77777777" w:rsidR="00A871A9" w:rsidRDefault="00A871A9" w:rsidP="00A871A9">
            <w:r>
              <w:t>8511400001</w:t>
            </w:r>
          </w:p>
          <w:p w14:paraId="71A445B8" w14:textId="77777777" w:rsidR="00A871A9" w:rsidRDefault="00A871A9" w:rsidP="00A871A9">
            <w:r>
              <w:t>8511400008</w:t>
            </w:r>
          </w:p>
          <w:p w14:paraId="4613A984" w14:textId="77777777" w:rsidR="00A871A9" w:rsidRDefault="00A871A9" w:rsidP="00A871A9">
            <w:r>
              <w:t>8511900009</w:t>
            </w:r>
          </w:p>
          <w:p w14:paraId="7B5B0896" w14:textId="77777777" w:rsidR="00A871A9" w:rsidRDefault="00A871A9" w:rsidP="00A871A9">
            <w:r>
              <w:t>853641</w:t>
            </w:r>
          </w:p>
          <w:p w14:paraId="6E656850" w14:textId="77777777" w:rsidR="00A871A9" w:rsidRDefault="00A871A9" w:rsidP="00A871A9">
            <w:r>
              <w:t>8536411000</w:t>
            </w:r>
          </w:p>
          <w:p w14:paraId="0AD30FDE" w14:textId="435FAEC9" w:rsidR="00A871A9" w:rsidRPr="00A871A9" w:rsidRDefault="00A871A9" w:rsidP="00A871A9">
            <w:pPr>
              <w:pStyle w:val="af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7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8536419000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472D7" w14:textId="48C13A3F" w:rsidR="00A871A9" w:rsidRPr="00F47A65" w:rsidRDefault="00A871A9" w:rsidP="00A871A9">
            <w:r>
              <w:t>ТР ТС 018/2011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46BF0" w14:textId="77777777" w:rsidR="00A871A9" w:rsidRDefault="00A871A9" w:rsidP="00A871A9">
            <w:r>
              <w:t>ТР ТС 018/2011</w:t>
            </w:r>
          </w:p>
          <w:p w14:paraId="510DA2FD" w14:textId="77777777" w:rsidR="00A871A9" w:rsidRDefault="00A871A9" w:rsidP="00A871A9">
            <w:r>
              <w:t>ГОСТ Р 53829</w:t>
            </w:r>
          </w:p>
          <w:p w14:paraId="1332A4B8" w14:textId="77777777" w:rsidR="00A871A9" w:rsidRDefault="00A871A9" w:rsidP="00A871A9">
            <w:r>
              <w:t>ГОСТ 3940</w:t>
            </w:r>
          </w:p>
          <w:p w14:paraId="18E5F466" w14:textId="77777777" w:rsidR="00A871A9" w:rsidRDefault="00A871A9" w:rsidP="00A871A9">
            <w:r>
              <w:t>ГОСТ 33667</w:t>
            </w:r>
          </w:p>
          <w:p w14:paraId="51868EFA" w14:textId="48DDA075" w:rsidR="00A871A9" w:rsidRPr="00F47A65" w:rsidRDefault="00A871A9" w:rsidP="00A871A9">
            <w:r>
              <w:t>ГОСТ Р ISO 8856</w:t>
            </w:r>
          </w:p>
        </w:tc>
      </w:tr>
      <w:tr w:rsidR="00A871A9" w:rsidRPr="00F47A65" w14:paraId="3D80E845" w14:textId="77777777" w:rsidTr="004A2D6A">
        <w:trPr>
          <w:trHeight w:val="11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8981C" w14:textId="79617334" w:rsidR="00A871A9" w:rsidRPr="00F47A65" w:rsidRDefault="00A871A9" w:rsidP="00A871A9">
            <w:pPr>
              <w:spacing w:after="160" w:line="259" w:lineRule="auto"/>
            </w:pPr>
            <w:r w:rsidRPr="000748EE">
              <w:t>3.11.6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D95C4" w14:textId="77777777" w:rsidR="00A871A9" w:rsidRDefault="00A871A9" w:rsidP="00A871A9">
            <w:r>
              <w:t xml:space="preserve">Коммутационная, защитная и установочная аппаратура цепей электроснабжения, пуска, зажигания, внешних световых и звуковых приборов, стеклоочистителей, систем </w:t>
            </w:r>
          </w:p>
          <w:p w14:paraId="14B74E0E" w14:textId="77777777" w:rsidR="00A871A9" w:rsidRDefault="00A871A9" w:rsidP="00A871A9">
            <w:r>
              <w:t>топливоподачи, соединения разъемные</w:t>
            </w:r>
          </w:p>
          <w:p w14:paraId="44D04AD4" w14:textId="77777777" w:rsidR="00A871A9" w:rsidRPr="00F47A65" w:rsidRDefault="00A871A9" w:rsidP="00A871A9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A3E5C" w14:textId="77777777" w:rsidR="00A871A9" w:rsidRDefault="00A871A9" w:rsidP="00A871A9">
            <w:pPr>
              <w:ind w:right="-143"/>
            </w:pPr>
            <w:r>
              <w:lastRenderedPageBreak/>
              <w:t>1с, 2с, 3с, 9с, 10с, 11с</w:t>
            </w:r>
          </w:p>
          <w:p w14:paraId="70773000" w14:textId="77777777" w:rsidR="00A871A9" w:rsidRDefault="00A871A9" w:rsidP="00A871A9">
            <w:pPr>
              <w:ind w:right="-143"/>
            </w:pPr>
            <w:r>
              <w:t>Сертификация</w:t>
            </w:r>
          </w:p>
          <w:p w14:paraId="05D38CFF" w14:textId="724E2AE6" w:rsidR="00A871A9" w:rsidRPr="00F47A65" w:rsidRDefault="00A871A9" w:rsidP="00A871A9"/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2AAC2" w14:textId="77777777" w:rsidR="00A871A9" w:rsidRDefault="00A871A9" w:rsidP="00A871A9">
            <w:r>
              <w:t>8533290000</w:t>
            </w:r>
          </w:p>
          <w:p w14:paraId="007DA16F" w14:textId="77777777" w:rsidR="00A871A9" w:rsidRDefault="00A871A9" w:rsidP="00A871A9">
            <w:r>
              <w:t>85361</w:t>
            </w:r>
          </w:p>
          <w:p w14:paraId="6EA6C157" w14:textId="77777777" w:rsidR="00A871A9" w:rsidRDefault="00A871A9" w:rsidP="00A871A9">
            <w:r>
              <w:t>8536101000</w:t>
            </w:r>
          </w:p>
          <w:p w14:paraId="0E541248" w14:textId="77777777" w:rsidR="00A871A9" w:rsidRDefault="00A871A9" w:rsidP="00A871A9">
            <w:r>
              <w:t>8536105000</w:t>
            </w:r>
          </w:p>
          <w:p w14:paraId="4A4E13EC" w14:textId="77777777" w:rsidR="00A871A9" w:rsidRDefault="00A871A9" w:rsidP="00A871A9">
            <w:r>
              <w:t>8536109000</w:t>
            </w:r>
          </w:p>
          <w:p w14:paraId="305F0E51" w14:textId="77777777" w:rsidR="00A871A9" w:rsidRDefault="00A871A9" w:rsidP="00A871A9">
            <w:r>
              <w:t>8536201008</w:t>
            </w:r>
          </w:p>
          <w:p w14:paraId="49B4FB23" w14:textId="77777777" w:rsidR="00A871A9" w:rsidRDefault="00A871A9" w:rsidP="00A871A9">
            <w:r>
              <w:t>8536209008</w:t>
            </w:r>
          </w:p>
          <w:p w14:paraId="3F135305" w14:textId="77777777" w:rsidR="00A871A9" w:rsidRDefault="00A871A9" w:rsidP="00A871A9">
            <w:r>
              <w:t>8536301000</w:t>
            </w:r>
          </w:p>
          <w:p w14:paraId="6364B078" w14:textId="77777777" w:rsidR="00A871A9" w:rsidRDefault="00A871A9" w:rsidP="00A871A9">
            <w:r>
              <w:lastRenderedPageBreak/>
              <w:t>8536303000</w:t>
            </w:r>
          </w:p>
          <w:p w14:paraId="28D2DAA4" w14:textId="77777777" w:rsidR="00A871A9" w:rsidRDefault="00A871A9" w:rsidP="00A871A9">
            <w:r>
              <w:t>853641</w:t>
            </w:r>
          </w:p>
          <w:p w14:paraId="3C1A8066" w14:textId="77777777" w:rsidR="00A871A9" w:rsidRDefault="00A871A9" w:rsidP="00A871A9">
            <w:r>
              <w:t>8536411000</w:t>
            </w:r>
          </w:p>
          <w:p w14:paraId="5FBC9315" w14:textId="77777777" w:rsidR="00A871A9" w:rsidRDefault="00A871A9" w:rsidP="00A871A9">
            <w:r>
              <w:t>8536419000</w:t>
            </w:r>
          </w:p>
          <w:p w14:paraId="60637826" w14:textId="77777777" w:rsidR="00A871A9" w:rsidRDefault="00A871A9" w:rsidP="00A871A9">
            <w:r>
              <w:t>8536500300</w:t>
            </w:r>
          </w:p>
          <w:p w14:paraId="63053CBE" w14:textId="77777777" w:rsidR="00A871A9" w:rsidRDefault="00A871A9" w:rsidP="00A871A9">
            <w:r>
              <w:t>8536500500</w:t>
            </w:r>
          </w:p>
          <w:p w14:paraId="5AF8374A" w14:textId="77777777" w:rsidR="00A871A9" w:rsidRDefault="00A871A9" w:rsidP="00A871A9">
            <w:r>
              <w:t>8536500700</w:t>
            </w:r>
          </w:p>
          <w:p w14:paraId="7F6DEBCB" w14:textId="77777777" w:rsidR="00A871A9" w:rsidRDefault="00A871A9" w:rsidP="00A871A9">
            <w:r>
              <w:t>8536501109</w:t>
            </w:r>
          </w:p>
          <w:p w14:paraId="36FBC9C0" w14:textId="77777777" w:rsidR="00A871A9" w:rsidRDefault="00A871A9" w:rsidP="00A871A9">
            <w:r>
              <w:t>8536501509</w:t>
            </w:r>
          </w:p>
          <w:p w14:paraId="7477A017" w14:textId="77777777" w:rsidR="00A871A9" w:rsidRDefault="00A871A9" w:rsidP="00A871A9">
            <w:r>
              <w:t>8536501907</w:t>
            </w:r>
          </w:p>
          <w:p w14:paraId="2C458E4A" w14:textId="77777777" w:rsidR="00A871A9" w:rsidRDefault="00A871A9" w:rsidP="00A871A9">
            <w:r>
              <w:t>8536611000</w:t>
            </w:r>
          </w:p>
          <w:p w14:paraId="03707126" w14:textId="77777777" w:rsidR="00A871A9" w:rsidRDefault="00A871A9" w:rsidP="00A871A9">
            <w:r>
              <w:t>8536691000</w:t>
            </w:r>
          </w:p>
          <w:p w14:paraId="0BB15E21" w14:textId="77777777" w:rsidR="00A871A9" w:rsidRDefault="00A871A9" w:rsidP="00A871A9">
            <w:r>
              <w:t>8536693000</w:t>
            </w:r>
          </w:p>
          <w:p w14:paraId="2E74C89E" w14:textId="77777777" w:rsidR="00A871A9" w:rsidRDefault="00A871A9" w:rsidP="00A871A9">
            <w:r>
              <w:t>8536699008</w:t>
            </w:r>
          </w:p>
          <w:p w14:paraId="51412AD1" w14:textId="77777777" w:rsidR="00A871A9" w:rsidRDefault="00A871A9" w:rsidP="00A871A9">
            <w:r>
              <w:t>8536900100</w:t>
            </w:r>
          </w:p>
          <w:p w14:paraId="4C147076" w14:textId="77777777" w:rsidR="00A871A9" w:rsidRDefault="00A871A9" w:rsidP="00A871A9">
            <w:r>
              <w:t>8536901000</w:t>
            </w:r>
          </w:p>
          <w:p w14:paraId="472B4538" w14:textId="77777777" w:rsidR="00A871A9" w:rsidRDefault="00A871A9" w:rsidP="00A871A9">
            <w:r>
              <w:t>8536908500</w:t>
            </w:r>
          </w:p>
          <w:p w14:paraId="1FD4CE48" w14:textId="620B53D4" w:rsidR="00A871A9" w:rsidRPr="00A871A9" w:rsidRDefault="00A871A9" w:rsidP="00A871A9">
            <w:pPr>
              <w:pStyle w:val="af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7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8537109900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A6A1C" w14:textId="679BC7BA" w:rsidR="00A871A9" w:rsidRPr="00F47A65" w:rsidRDefault="00A871A9" w:rsidP="00A871A9">
            <w:r>
              <w:lastRenderedPageBreak/>
              <w:t>ТР ТС 018/2011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A10FF" w14:textId="77777777" w:rsidR="00A871A9" w:rsidRDefault="00A871A9" w:rsidP="00A871A9">
            <w:r>
              <w:t>ТР ТС 018/2011</w:t>
            </w:r>
          </w:p>
          <w:p w14:paraId="5A7AEC17" w14:textId="77777777" w:rsidR="00A871A9" w:rsidRDefault="00A871A9" w:rsidP="00A871A9">
            <w:r>
              <w:t>ГОСТ 9200</w:t>
            </w:r>
          </w:p>
          <w:p w14:paraId="3EC598BA" w14:textId="38C005F3" w:rsidR="00A871A9" w:rsidRPr="00F47A65" w:rsidRDefault="00A871A9" w:rsidP="00A871A9">
            <w:r>
              <w:t>ГОСТ 3940</w:t>
            </w:r>
          </w:p>
        </w:tc>
      </w:tr>
      <w:tr w:rsidR="00A871A9" w:rsidRPr="00F47A65" w14:paraId="76A399CE" w14:textId="77777777" w:rsidTr="004A2D6A">
        <w:trPr>
          <w:trHeight w:val="11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B6A99" w14:textId="39B0FBB7" w:rsidR="00A871A9" w:rsidRPr="00F47A65" w:rsidRDefault="00A871A9" w:rsidP="00A871A9">
            <w:pPr>
              <w:spacing w:after="160" w:line="259" w:lineRule="auto"/>
            </w:pPr>
            <w:r w:rsidRPr="000748EE">
              <w:lastRenderedPageBreak/>
              <w:t>3.11.7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57D69" w14:textId="77777777" w:rsidR="00A871A9" w:rsidRDefault="00A871A9" w:rsidP="00A871A9">
            <w:r>
              <w:t>Декоративные детали кузова и бампера, решетки радиатора, козырьки и ободки фар</w:t>
            </w:r>
          </w:p>
          <w:p w14:paraId="6F1526A7" w14:textId="77777777" w:rsidR="00A871A9" w:rsidRPr="00F47A65" w:rsidRDefault="00A871A9" w:rsidP="00A871A9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90E7F" w14:textId="77777777" w:rsidR="00A871A9" w:rsidRDefault="00A871A9" w:rsidP="00A871A9">
            <w:pPr>
              <w:ind w:right="-143"/>
            </w:pPr>
            <w:r>
              <w:t>1с, 2с, 3с, 9с, 10с, 11с</w:t>
            </w:r>
          </w:p>
          <w:p w14:paraId="40CDE073" w14:textId="77777777" w:rsidR="00A871A9" w:rsidRDefault="00A871A9" w:rsidP="00A871A9">
            <w:pPr>
              <w:ind w:right="-143"/>
            </w:pPr>
            <w:r>
              <w:t>Сертификация</w:t>
            </w:r>
          </w:p>
          <w:p w14:paraId="1978C1EB" w14:textId="3BD0B5B6" w:rsidR="00A871A9" w:rsidRPr="00F47A65" w:rsidRDefault="00A871A9" w:rsidP="00A871A9"/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2E16" w14:textId="77777777" w:rsidR="00A871A9" w:rsidRDefault="00A871A9" w:rsidP="00A871A9">
            <w:r>
              <w:t>3926909709</w:t>
            </w:r>
          </w:p>
          <w:p w14:paraId="56A9CE91" w14:textId="77777777" w:rsidR="00A871A9" w:rsidRDefault="00A871A9" w:rsidP="00A871A9">
            <w:r>
              <w:t>8708109009</w:t>
            </w:r>
          </w:p>
          <w:p w14:paraId="48B4018D" w14:textId="4B6682F1" w:rsidR="00A871A9" w:rsidRPr="00A871A9" w:rsidRDefault="00A871A9" w:rsidP="00A871A9">
            <w:pPr>
              <w:pStyle w:val="af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7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8708299009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C6C5E" w14:textId="36BA3177" w:rsidR="00A871A9" w:rsidRPr="00F47A65" w:rsidRDefault="00A871A9" w:rsidP="00A871A9">
            <w:r>
              <w:t>ТР ТС 018/2011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87ADF" w14:textId="77777777" w:rsidR="00A871A9" w:rsidRDefault="00A871A9" w:rsidP="00A871A9">
            <w:r>
              <w:t>ТР ТС 018/2011</w:t>
            </w:r>
          </w:p>
          <w:p w14:paraId="005E9249" w14:textId="77777777" w:rsidR="00A871A9" w:rsidRDefault="00A871A9" w:rsidP="00A871A9">
            <w:r>
              <w:t>Правила ООН № 26</w:t>
            </w:r>
          </w:p>
          <w:p w14:paraId="3DC62C70" w14:textId="471EA2C2" w:rsidR="00A871A9" w:rsidRPr="00F47A65" w:rsidRDefault="00A871A9" w:rsidP="00A871A9">
            <w:r>
              <w:t>Правила ООН № 61</w:t>
            </w:r>
          </w:p>
        </w:tc>
      </w:tr>
      <w:tr w:rsidR="00A871A9" w:rsidRPr="00F47A65" w14:paraId="4BF3639A" w14:textId="77777777" w:rsidTr="004A2D6A">
        <w:trPr>
          <w:trHeight w:val="11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05ADC" w14:textId="7D56B4B5" w:rsidR="00A871A9" w:rsidRPr="00F47A65" w:rsidRDefault="00A871A9" w:rsidP="00A871A9">
            <w:pPr>
              <w:spacing w:after="160" w:line="259" w:lineRule="auto"/>
            </w:pPr>
            <w:r w:rsidRPr="000748EE">
              <w:t>3.11.8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F6FE1" w14:textId="77777777" w:rsidR="00A871A9" w:rsidRDefault="00A871A9" w:rsidP="00A871A9">
            <w:r>
              <w:t>Ручки (наружные и внутренние), дверные петли на боковых поверхностях кузова, наружные кнопки боковые открывания дверей и багажников</w:t>
            </w:r>
          </w:p>
          <w:p w14:paraId="0EBAA0D6" w14:textId="77777777" w:rsidR="00A871A9" w:rsidRPr="00F47A65" w:rsidRDefault="00A871A9" w:rsidP="00A871A9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3C26A" w14:textId="77777777" w:rsidR="00A871A9" w:rsidRDefault="00A871A9" w:rsidP="00A871A9">
            <w:pPr>
              <w:ind w:right="-143"/>
            </w:pPr>
            <w:r>
              <w:t>1с, 2с, 3с, 9с, 10с, 11с</w:t>
            </w:r>
          </w:p>
          <w:p w14:paraId="28B8EF69" w14:textId="02560E6B" w:rsidR="00A871A9" w:rsidRPr="00F47A65" w:rsidRDefault="00A871A9" w:rsidP="00A871A9">
            <w:r>
              <w:t>Сертификация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3C1F0" w14:textId="77777777" w:rsidR="00A871A9" w:rsidRDefault="00A871A9" w:rsidP="00A871A9">
            <w:r>
              <w:t>8302100000</w:t>
            </w:r>
          </w:p>
          <w:p w14:paraId="05E3EE55" w14:textId="77777777" w:rsidR="00A871A9" w:rsidRDefault="00A871A9" w:rsidP="00A871A9">
            <w:r>
              <w:t>8302300009</w:t>
            </w:r>
          </w:p>
          <w:p w14:paraId="59C5556D" w14:textId="143AEAB4" w:rsidR="00A871A9" w:rsidRPr="00A871A9" w:rsidRDefault="00A871A9" w:rsidP="00A871A9">
            <w:pPr>
              <w:pStyle w:val="af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7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8708299009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B1EFA" w14:textId="334ABB3B" w:rsidR="00A871A9" w:rsidRPr="00F47A65" w:rsidRDefault="00A871A9" w:rsidP="00A871A9">
            <w:r>
              <w:t>ТР ТС 018/2011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D96FB" w14:textId="77777777" w:rsidR="00A871A9" w:rsidRDefault="00A871A9" w:rsidP="00A871A9">
            <w:r>
              <w:t>ТР ТС 018/2011</w:t>
            </w:r>
          </w:p>
          <w:p w14:paraId="1F95FF24" w14:textId="77777777" w:rsidR="00A871A9" w:rsidRDefault="00A871A9" w:rsidP="00A871A9">
            <w:r>
              <w:t xml:space="preserve">Правила ООН № 11 </w:t>
            </w:r>
          </w:p>
          <w:p w14:paraId="5869C764" w14:textId="77777777" w:rsidR="00A871A9" w:rsidRDefault="00A871A9" w:rsidP="00A871A9">
            <w:r>
              <w:t>Правила ООН № 26</w:t>
            </w:r>
          </w:p>
          <w:p w14:paraId="62901145" w14:textId="6D1333D2" w:rsidR="00A871A9" w:rsidRPr="00F47A65" w:rsidRDefault="00A871A9" w:rsidP="00A871A9">
            <w:r>
              <w:t>Правила ООН № 61</w:t>
            </w:r>
          </w:p>
        </w:tc>
      </w:tr>
      <w:tr w:rsidR="00A871A9" w:rsidRPr="00F47A65" w14:paraId="1EFDF91B" w14:textId="77777777" w:rsidTr="004A2D6A">
        <w:trPr>
          <w:trHeight w:val="11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0EC20" w14:textId="14B80018" w:rsidR="00A871A9" w:rsidRPr="00F47A65" w:rsidRDefault="00A871A9" w:rsidP="00A871A9">
            <w:pPr>
              <w:spacing w:after="160" w:line="259" w:lineRule="auto"/>
            </w:pPr>
            <w:r w:rsidRPr="000748EE">
              <w:t>3.11.9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8557C" w14:textId="77777777" w:rsidR="00A871A9" w:rsidRDefault="00A871A9" w:rsidP="00A871A9">
            <w:r>
              <w:t>Замки дверей</w:t>
            </w:r>
          </w:p>
          <w:p w14:paraId="7CAF7804" w14:textId="77777777" w:rsidR="00A871A9" w:rsidRPr="00F47A65" w:rsidRDefault="00A871A9" w:rsidP="00A871A9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45BCC" w14:textId="77777777" w:rsidR="00A871A9" w:rsidRDefault="00A871A9" w:rsidP="00A871A9">
            <w:pPr>
              <w:ind w:right="-143"/>
            </w:pPr>
            <w:r>
              <w:t>1с, 2с, 3с, 9с, 10с, 11с</w:t>
            </w:r>
          </w:p>
          <w:p w14:paraId="729C1CF9" w14:textId="02E294BA" w:rsidR="00A871A9" w:rsidRPr="00F47A65" w:rsidRDefault="00A871A9" w:rsidP="00A871A9">
            <w:r>
              <w:t>Сертификация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06F78" w14:textId="49706189" w:rsidR="00A871A9" w:rsidRPr="00A871A9" w:rsidRDefault="00A871A9" w:rsidP="00A871A9">
            <w:pPr>
              <w:pStyle w:val="af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7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8301200009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147E8" w14:textId="775AA6ED" w:rsidR="00A871A9" w:rsidRPr="00F47A65" w:rsidRDefault="00A871A9" w:rsidP="00A871A9">
            <w:r>
              <w:t>ТР ТС 018/2011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2C0FD" w14:textId="77777777" w:rsidR="00A871A9" w:rsidRDefault="00A871A9" w:rsidP="00A871A9">
            <w:r>
              <w:t>ТР ТС 018/2011</w:t>
            </w:r>
          </w:p>
          <w:p w14:paraId="2972A385" w14:textId="77777777" w:rsidR="00A871A9" w:rsidRDefault="00A871A9" w:rsidP="00A871A9">
            <w:r>
              <w:t xml:space="preserve">Правила ООН № 11 </w:t>
            </w:r>
          </w:p>
          <w:p w14:paraId="478045AE" w14:textId="77777777" w:rsidR="00A871A9" w:rsidRPr="00F47A65" w:rsidRDefault="00A871A9" w:rsidP="00A871A9"/>
        </w:tc>
      </w:tr>
      <w:tr w:rsidR="00A871A9" w:rsidRPr="00F47A65" w14:paraId="07A1728D" w14:textId="77777777" w:rsidTr="004A2D6A">
        <w:trPr>
          <w:trHeight w:val="11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A52EF" w14:textId="2DF7F7AA" w:rsidR="00A871A9" w:rsidRPr="00F47A65" w:rsidRDefault="00A871A9" w:rsidP="00A871A9">
            <w:pPr>
              <w:spacing w:after="160" w:line="259" w:lineRule="auto"/>
            </w:pPr>
            <w:r w:rsidRPr="000748EE">
              <w:t>3.12.1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0023" w14:textId="77777777" w:rsidR="00A871A9" w:rsidRDefault="00A871A9" w:rsidP="00A871A9">
            <w:r>
              <w:t xml:space="preserve">Детали защитные резиновые и резинометаллические (колпачки, чехлы, кольца уплотни тельные, </w:t>
            </w:r>
            <w:r>
              <w:lastRenderedPageBreak/>
              <w:t>манжеты для гидропривода тормозов и сцепления, чехлы шарниров рулевых управлений, подвески, карданных валов)</w:t>
            </w:r>
          </w:p>
          <w:p w14:paraId="0E5C514D" w14:textId="77777777" w:rsidR="00A871A9" w:rsidRPr="00F47A65" w:rsidRDefault="00A871A9" w:rsidP="00A871A9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30E37" w14:textId="77777777" w:rsidR="00A871A9" w:rsidRDefault="00A871A9" w:rsidP="00A871A9">
            <w:pPr>
              <w:ind w:right="-143"/>
            </w:pPr>
            <w:r>
              <w:lastRenderedPageBreak/>
              <w:t>1с, 2с, 3с, 9с, 10с, 11с</w:t>
            </w:r>
          </w:p>
          <w:p w14:paraId="5F85231A" w14:textId="77777777" w:rsidR="00A871A9" w:rsidRDefault="00A871A9" w:rsidP="00A871A9">
            <w:pPr>
              <w:ind w:right="-143"/>
            </w:pPr>
            <w:r>
              <w:t>Сертификация</w:t>
            </w:r>
          </w:p>
          <w:p w14:paraId="06A7AC7A" w14:textId="50D7E035" w:rsidR="00A871A9" w:rsidRPr="00F47A65" w:rsidRDefault="00A871A9" w:rsidP="00A871A9"/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5E760" w14:textId="77777777" w:rsidR="00A871A9" w:rsidRDefault="00A871A9" w:rsidP="00A871A9">
            <w:r>
              <w:t>4016930005</w:t>
            </w:r>
          </w:p>
          <w:p w14:paraId="1EEA38CD" w14:textId="77777777" w:rsidR="00A871A9" w:rsidRDefault="00A871A9" w:rsidP="00A871A9">
            <w:r>
              <w:t>4016995209</w:t>
            </w:r>
          </w:p>
          <w:p w14:paraId="1A91CBAB" w14:textId="77777777" w:rsidR="00A871A9" w:rsidRDefault="00A871A9" w:rsidP="00A871A9">
            <w:r>
              <w:t>4016995709</w:t>
            </w:r>
          </w:p>
          <w:p w14:paraId="69906BF5" w14:textId="663F25A0" w:rsidR="00A871A9" w:rsidRPr="00A871A9" w:rsidRDefault="00A871A9" w:rsidP="00A871A9">
            <w:pPr>
              <w:pStyle w:val="af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7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8708999709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A7336" w14:textId="1F936868" w:rsidR="00A871A9" w:rsidRPr="00F47A65" w:rsidRDefault="00A871A9" w:rsidP="00A871A9">
            <w:r>
              <w:lastRenderedPageBreak/>
              <w:t>ТР ТС 018/2011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92C3A" w14:textId="77777777" w:rsidR="00A871A9" w:rsidRDefault="00A871A9" w:rsidP="00A871A9">
            <w:r>
              <w:t>ТР ТС 018/2011</w:t>
            </w:r>
          </w:p>
          <w:p w14:paraId="61C2B417" w14:textId="77777777" w:rsidR="00A871A9" w:rsidRDefault="00A871A9" w:rsidP="00A871A9">
            <w:r>
              <w:t>ГОСТ 8752</w:t>
            </w:r>
          </w:p>
          <w:p w14:paraId="0583BC7D" w14:textId="77777777" w:rsidR="00A871A9" w:rsidRDefault="00A871A9" w:rsidP="00A871A9">
            <w:r>
              <w:t xml:space="preserve">ГОСТ 18829 </w:t>
            </w:r>
          </w:p>
          <w:p w14:paraId="29E2AAA1" w14:textId="77777777" w:rsidR="00A871A9" w:rsidRDefault="00A871A9" w:rsidP="00A871A9">
            <w:r>
              <w:lastRenderedPageBreak/>
              <w:t>ГОСТ Р 53820</w:t>
            </w:r>
          </w:p>
          <w:p w14:paraId="2E72DD53" w14:textId="77777777" w:rsidR="00A871A9" w:rsidRPr="00A871A9" w:rsidRDefault="00A871A9" w:rsidP="00A871A9"/>
        </w:tc>
      </w:tr>
      <w:tr w:rsidR="00A871A9" w:rsidRPr="00F47A65" w14:paraId="0E0A228B" w14:textId="77777777" w:rsidTr="004A2D6A">
        <w:trPr>
          <w:trHeight w:val="11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443F1" w14:textId="77B8A433" w:rsidR="00A871A9" w:rsidRPr="00F47A65" w:rsidRDefault="00A871A9" w:rsidP="00A871A9">
            <w:pPr>
              <w:spacing w:after="160" w:line="259" w:lineRule="auto"/>
            </w:pPr>
            <w:r w:rsidRPr="000748EE">
              <w:lastRenderedPageBreak/>
              <w:t>3.12.2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01DD6" w14:textId="77777777" w:rsidR="00A871A9" w:rsidRDefault="00A871A9" w:rsidP="00A871A9">
            <w:r>
              <w:t>Уплотнители головок блока цилиндров, коллекторов, газобаллонной аппаратуры, уплотнительные кольца</w:t>
            </w:r>
          </w:p>
          <w:p w14:paraId="399F61A6" w14:textId="77777777" w:rsidR="00A871A9" w:rsidRPr="00F47A65" w:rsidRDefault="00A871A9" w:rsidP="00A871A9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53E09" w14:textId="77777777" w:rsidR="00A871A9" w:rsidRDefault="00A871A9" w:rsidP="00A871A9">
            <w:pPr>
              <w:ind w:right="-143"/>
            </w:pPr>
            <w:r>
              <w:t>1с, 2с, 3с, 9с, 10с, 11с</w:t>
            </w:r>
          </w:p>
          <w:p w14:paraId="0329A7F5" w14:textId="77777777" w:rsidR="00A871A9" w:rsidRDefault="00A871A9" w:rsidP="00A871A9">
            <w:pPr>
              <w:ind w:right="-143"/>
            </w:pPr>
            <w:r>
              <w:t>Сертификация</w:t>
            </w:r>
          </w:p>
          <w:p w14:paraId="3271E2C4" w14:textId="04C129F9" w:rsidR="00A871A9" w:rsidRPr="00F47A65" w:rsidRDefault="00A871A9" w:rsidP="00A871A9"/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6EA49" w14:textId="77777777" w:rsidR="00A871A9" w:rsidRDefault="00A871A9" w:rsidP="00A871A9">
            <w:r>
              <w:t>4016930005</w:t>
            </w:r>
          </w:p>
          <w:p w14:paraId="75C6C8C2" w14:textId="77777777" w:rsidR="00A871A9" w:rsidRDefault="00A871A9" w:rsidP="00A871A9">
            <w:r>
              <w:t>84841</w:t>
            </w:r>
          </w:p>
          <w:p w14:paraId="6610BD4D" w14:textId="77777777" w:rsidR="00A871A9" w:rsidRDefault="00A871A9" w:rsidP="00A871A9">
            <w:r>
              <w:t>8484100001</w:t>
            </w:r>
          </w:p>
          <w:p w14:paraId="2B3B1282" w14:textId="77777777" w:rsidR="00A871A9" w:rsidRDefault="00A871A9" w:rsidP="00A871A9">
            <w:r>
              <w:t>8484100009</w:t>
            </w:r>
          </w:p>
          <w:p w14:paraId="1441CF69" w14:textId="77777777" w:rsidR="00A871A9" w:rsidRDefault="00A871A9" w:rsidP="00A871A9">
            <w:r>
              <w:t>8484200000</w:t>
            </w:r>
          </w:p>
          <w:p w14:paraId="3BBE9BE1" w14:textId="77777777" w:rsidR="00A871A9" w:rsidRDefault="00A871A9" w:rsidP="00A871A9">
            <w:r>
              <w:t>8484900000</w:t>
            </w:r>
          </w:p>
          <w:p w14:paraId="56153B4A" w14:textId="1A6ECB13" w:rsidR="00A871A9" w:rsidRPr="00A871A9" w:rsidRDefault="00A871A9" w:rsidP="00A871A9">
            <w:pPr>
              <w:pStyle w:val="af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7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8487909000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067AB" w14:textId="2771648E" w:rsidR="00A871A9" w:rsidRPr="00F47A65" w:rsidRDefault="00A871A9" w:rsidP="00A871A9">
            <w:r>
              <w:t>ТР ТС 018/2011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B6E75" w14:textId="77777777" w:rsidR="00A871A9" w:rsidRDefault="00A871A9" w:rsidP="00A871A9">
            <w:r>
              <w:t>ТР ТС 018/2011</w:t>
            </w:r>
          </w:p>
          <w:p w14:paraId="5139544C" w14:textId="77777777" w:rsidR="00A871A9" w:rsidRDefault="00A871A9" w:rsidP="00A871A9">
            <w:r>
              <w:t xml:space="preserve">ГОСТ 12856 </w:t>
            </w:r>
          </w:p>
          <w:p w14:paraId="1F63C0A0" w14:textId="77777777" w:rsidR="00A871A9" w:rsidRDefault="00A871A9" w:rsidP="00A871A9">
            <w:r>
              <w:t>ГОСТ 18829</w:t>
            </w:r>
          </w:p>
          <w:p w14:paraId="50E18BDF" w14:textId="77777777" w:rsidR="00A871A9" w:rsidRDefault="00A871A9" w:rsidP="00A871A9">
            <w:r>
              <w:t>ГОСТ 33786</w:t>
            </w:r>
          </w:p>
          <w:p w14:paraId="49E5C02C" w14:textId="77777777" w:rsidR="00A871A9" w:rsidRPr="00F47A65" w:rsidRDefault="00A871A9" w:rsidP="00A871A9"/>
        </w:tc>
      </w:tr>
      <w:tr w:rsidR="00A871A9" w:rsidRPr="00F47A65" w14:paraId="0A289468" w14:textId="77777777" w:rsidTr="004A2D6A">
        <w:trPr>
          <w:trHeight w:val="11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BD7B5" w14:textId="77BFCA5E" w:rsidR="00A871A9" w:rsidRPr="00F47A65" w:rsidRDefault="00A871A9" w:rsidP="00A871A9">
            <w:pPr>
              <w:spacing w:after="160" w:line="259" w:lineRule="auto"/>
            </w:pPr>
            <w:r w:rsidRPr="000748EE">
              <w:t>3.12.3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3689E" w14:textId="77777777" w:rsidR="00A871A9" w:rsidRDefault="00A871A9" w:rsidP="00A871A9">
            <w:r>
              <w:t>Муфты выключения сцеплений, ступицы колес, полуоси колес, в том числе с подшипниками в сборе; подшипники муфт выключения сцеплений, ступиц колес, полуосей колес</w:t>
            </w:r>
          </w:p>
          <w:p w14:paraId="4DEF10D9" w14:textId="77777777" w:rsidR="00A871A9" w:rsidRPr="00F47A65" w:rsidRDefault="00A871A9" w:rsidP="00A871A9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1419A" w14:textId="77777777" w:rsidR="00A871A9" w:rsidRDefault="00A871A9" w:rsidP="00A871A9">
            <w:pPr>
              <w:ind w:right="-143"/>
            </w:pPr>
            <w:r>
              <w:t>1с, 2с, 3с, 9с, 10с, 11с</w:t>
            </w:r>
          </w:p>
          <w:p w14:paraId="418E805F" w14:textId="77777777" w:rsidR="00A871A9" w:rsidRDefault="00A871A9" w:rsidP="00A871A9">
            <w:pPr>
              <w:ind w:right="-143"/>
            </w:pPr>
            <w:r>
              <w:t>Сертификация</w:t>
            </w:r>
          </w:p>
          <w:p w14:paraId="6766235B" w14:textId="0173EB56" w:rsidR="00A871A9" w:rsidRPr="00F47A65" w:rsidRDefault="00A871A9" w:rsidP="00A871A9"/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58B80" w14:textId="77777777" w:rsidR="00A871A9" w:rsidRDefault="00A871A9" w:rsidP="00A871A9">
            <w:r>
              <w:t>8482109008</w:t>
            </w:r>
          </w:p>
          <w:p w14:paraId="4A55B917" w14:textId="77777777" w:rsidR="00A871A9" w:rsidRDefault="00A871A9" w:rsidP="00A871A9">
            <w:r>
              <w:t>8482200009</w:t>
            </w:r>
          </w:p>
          <w:p w14:paraId="55AA907B" w14:textId="77777777" w:rsidR="00A871A9" w:rsidRDefault="00A871A9" w:rsidP="00A871A9">
            <w:r>
              <w:t>8482300009</w:t>
            </w:r>
          </w:p>
          <w:p w14:paraId="0B759275" w14:textId="77777777" w:rsidR="00A871A9" w:rsidRDefault="00A871A9" w:rsidP="00A871A9">
            <w:r>
              <w:t>8482400009</w:t>
            </w:r>
          </w:p>
          <w:p w14:paraId="388048D4" w14:textId="77777777" w:rsidR="00A871A9" w:rsidRDefault="00A871A9" w:rsidP="00A871A9">
            <w:r>
              <w:t>8482500009</w:t>
            </w:r>
          </w:p>
          <w:p w14:paraId="2C76BAF1" w14:textId="77777777" w:rsidR="00A871A9" w:rsidRDefault="00A871A9" w:rsidP="00A871A9">
            <w:r>
              <w:t>8482800009</w:t>
            </w:r>
          </w:p>
          <w:p w14:paraId="61EE85CB" w14:textId="77777777" w:rsidR="00A871A9" w:rsidRDefault="00A871A9" w:rsidP="00A871A9">
            <w:r>
              <w:t>8708709109</w:t>
            </w:r>
          </w:p>
          <w:p w14:paraId="168F9936" w14:textId="77777777" w:rsidR="00A871A9" w:rsidRDefault="00A871A9" w:rsidP="00A871A9">
            <w:r>
              <w:t>8708709909</w:t>
            </w:r>
          </w:p>
          <w:p w14:paraId="1DF565A4" w14:textId="77777777" w:rsidR="00A871A9" w:rsidRDefault="00A871A9" w:rsidP="00A871A9">
            <w:r>
              <w:t>8708939009</w:t>
            </w:r>
          </w:p>
          <w:p w14:paraId="546741AF" w14:textId="6A4900D1" w:rsidR="00A871A9" w:rsidRPr="00A871A9" w:rsidRDefault="00A871A9" w:rsidP="00A871A9">
            <w:pPr>
              <w:pStyle w:val="af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7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8708999709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FB86F" w14:textId="0DB153A1" w:rsidR="00A871A9" w:rsidRPr="00F47A65" w:rsidRDefault="00A871A9" w:rsidP="00A871A9">
            <w:r>
              <w:t>ТР ТС 018/2011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20B12" w14:textId="77777777" w:rsidR="00A871A9" w:rsidRDefault="00A871A9" w:rsidP="00A871A9">
            <w:r>
              <w:t>ТР ТС 018/2011</w:t>
            </w:r>
          </w:p>
          <w:p w14:paraId="08CFAB9A" w14:textId="77777777" w:rsidR="00A871A9" w:rsidRDefault="00A871A9" w:rsidP="00A871A9">
            <w:r>
              <w:t xml:space="preserve">ГОСТ Р 53409 </w:t>
            </w:r>
          </w:p>
          <w:p w14:paraId="21F6E24D" w14:textId="77777777" w:rsidR="00A871A9" w:rsidRDefault="00A871A9" w:rsidP="00A871A9">
            <w:r>
              <w:t>ГОСТ Р 53830</w:t>
            </w:r>
          </w:p>
          <w:p w14:paraId="45633657" w14:textId="77777777" w:rsidR="00A871A9" w:rsidRPr="00F47A65" w:rsidRDefault="00A871A9" w:rsidP="00A871A9"/>
        </w:tc>
      </w:tr>
      <w:tr w:rsidR="00A871A9" w:rsidRPr="00F47A65" w14:paraId="2F0E9277" w14:textId="77777777" w:rsidTr="004A2D6A">
        <w:trPr>
          <w:trHeight w:val="11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2035E" w14:textId="17547606" w:rsidR="00A871A9" w:rsidRPr="00F47A65" w:rsidRDefault="00A871A9" w:rsidP="00A871A9">
            <w:pPr>
              <w:spacing w:after="160" w:line="259" w:lineRule="auto"/>
            </w:pPr>
            <w:r w:rsidRPr="000748EE">
              <w:t>3.12.4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073B0" w14:textId="77777777" w:rsidR="00A871A9" w:rsidRDefault="00A871A9" w:rsidP="00A871A9">
            <w:r>
              <w:t xml:space="preserve">Воздушно-жидкостные отопители, интегральные охладители, </w:t>
            </w:r>
          </w:p>
          <w:p w14:paraId="29A2E08F" w14:textId="77777777" w:rsidR="00A871A9" w:rsidRDefault="00A871A9" w:rsidP="00A871A9">
            <w:r>
              <w:t>отопители-охладители</w:t>
            </w:r>
          </w:p>
          <w:p w14:paraId="00D7FFB9" w14:textId="77777777" w:rsidR="00A871A9" w:rsidRPr="00F47A65" w:rsidRDefault="00A871A9" w:rsidP="00A871A9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D9B93" w14:textId="77777777" w:rsidR="00A871A9" w:rsidRDefault="00A871A9" w:rsidP="00A871A9">
            <w:pPr>
              <w:ind w:right="-143"/>
            </w:pPr>
            <w:r>
              <w:t>1с, 2с, 3с, 9с, 10с, 11с</w:t>
            </w:r>
          </w:p>
          <w:p w14:paraId="1B963723" w14:textId="77777777" w:rsidR="00A871A9" w:rsidRDefault="00A871A9" w:rsidP="00A871A9">
            <w:pPr>
              <w:ind w:right="-143"/>
            </w:pPr>
            <w:r>
              <w:t>Сертификация</w:t>
            </w:r>
          </w:p>
          <w:p w14:paraId="797A1620" w14:textId="5717E65B" w:rsidR="00A871A9" w:rsidRPr="00F47A65" w:rsidRDefault="00A871A9" w:rsidP="00A871A9"/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AE922" w14:textId="77777777" w:rsidR="00A871A9" w:rsidRDefault="00A871A9" w:rsidP="00A871A9">
            <w:r>
              <w:t>3917</w:t>
            </w:r>
          </w:p>
          <w:p w14:paraId="2DFE9BB0" w14:textId="77777777" w:rsidR="00A871A9" w:rsidRDefault="00A871A9" w:rsidP="00A871A9">
            <w:r>
              <w:t>3917101000</w:t>
            </w:r>
          </w:p>
          <w:p w14:paraId="1BA77CCA" w14:textId="77777777" w:rsidR="00A871A9" w:rsidRDefault="00A871A9" w:rsidP="00A871A9">
            <w:r>
              <w:t>3917109000</w:t>
            </w:r>
          </w:p>
          <w:p w14:paraId="036B20A9" w14:textId="77777777" w:rsidR="00A871A9" w:rsidRDefault="00A871A9" w:rsidP="00A871A9">
            <w:r>
              <w:t>3917211000</w:t>
            </w:r>
          </w:p>
          <w:p w14:paraId="3FD0AD9D" w14:textId="77777777" w:rsidR="00A871A9" w:rsidRDefault="00A871A9" w:rsidP="00A871A9">
            <w:r>
              <w:t>3917219001</w:t>
            </w:r>
          </w:p>
          <w:p w14:paraId="43A13F0B" w14:textId="77777777" w:rsidR="00A871A9" w:rsidRDefault="00A871A9" w:rsidP="00A871A9">
            <w:r>
              <w:t>3917219009</w:t>
            </w:r>
          </w:p>
          <w:p w14:paraId="1BFC6F20" w14:textId="77777777" w:rsidR="00A871A9" w:rsidRDefault="00A871A9" w:rsidP="00A871A9">
            <w:r>
              <w:t>3917221000</w:t>
            </w:r>
          </w:p>
          <w:p w14:paraId="3E3FE834" w14:textId="77777777" w:rsidR="00A871A9" w:rsidRDefault="00A871A9" w:rsidP="00A871A9">
            <w:r>
              <w:t>3917229001</w:t>
            </w:r>
          </w:p>
          <w:p w14:paraId="34BBFAF8" w14:textId="77777777" w:rsidR="00A871A9" w:rsidRDefault="00A871A9" w:rsidP="00A871A9">
            <w:r>
              <w:t>3917229009</w:t>
            </w:r>
          </w:p>
          <w:p w14:paraId="2A97BB09" w14:textId="77777777" w:rsidR="00A871A9" w:rsidRDefault="00A871A9" w:rsidP="00A871A9">
            <w:r>
              <w:t>3917231001</w:t>
            </w:r>
          </w:p>
          <w:p w14:paraId="19EF11ED" w14:textId="77777777" w:rsidR="00A871A9" w:rsidRDefault="00A871A9" w:rsidP="00A871A9">
            <w:r>
              <w:t>3917231009</w:t>
            </w:r>
          </w:p>
          <w:p w14:paraId="038F79C8" w14:textId="77777777" w:rsidR="00A871A9" w:rsidRDefault="00A871A9" w:rsidP="00A871A9">
            <w:r>
              <w:t>3917239001</w:t>
            </w:r>
          </w:p>
          <w:p w14:paraId="323FA87A" w14:textId="77777777" w:rsidR="00A871A9" w:rsidRDefault="00A871A9" w:rsidP="00A871A9">
            <w:r>
              <w:lastRenderedPageBreak/>
              <w:t>3917239009</w:t>
            </w:r>
          </w:p>
          <w:p w14:paraId="4F2F1A59" w14:textId="77777777" w:rsidR="00A871A9" w:rsidRDefault="00A871A9" w:rsidP="00A871A9">
            <w:r>
              <w:t>3917290001</w:t>
            </w:r>
          </w:p>
          <w:p w14:paraId="5D12B3DA" w14:textId="77777777" w:rsidR="00A871A9" w:rsidRDefault="00A871A9" w:rsidP="00A871A9">
            <w:r>
              <w:t>3917290009</w:t>
            </w:r>
          </w:p>
          <w:p w14:paraId="318AA523" w14:textId="77777777" w:rsidR="00A871A9" w:rsidRDefault="00A871A9" w:rsidP="00A871A9">
            <w:r>
              <w:t>3917310001</w:t>
            </w:r>
          </w:p>
          <w:p w14:paraId="2EEDFB9E" w14:textId="77777777" w:rsidR="00A871A9" w:rsidRDefault="00A871A9" w:rsidP="00A871A9">
            <w:r>
              <w:t>3917310002</w:t>
            </w:r>
          </w:p>
          <w:p w14:paraId="7ADAB64F" w14:textId="77777777" w:rsidR="00A871A9" w:rsidRDefault="00A871A9" w:rsidP="00A871A9">
            <w:r>
              <w:t>3917310008</w:t>
            </w:r>
          </w:p>
          <w:p w14:paraId="3390F3B4" w14:textId="77777777" w:rsidR="00A871A9" w:rsidRDefault="00A871A9" w:rsidP="00A871A9">
            <w:r>
              <w:t>3917320001</w:t>
            </w:r>
          </w:p>
          <w:p w14:paraId="5AE215BC" w14:textId="77777777" w:rsidR="00A871A9" w:rsidRDefault="00A871A9" w:rsidP="00A871A9">
            <w:r>
              <w:t>3917320002</w:t>
            </w:r>
          </w:p>
          <w:p w14:paraId="2E68A2DE" w14:textId="77777777" w:rsidR="00A871A9" w:rsidRDefault="00A871A9" w:rsidP="00A871A9">
            <w:r>
              <w:t>3917320009</w:t>
            </w:r>
          </w:p>
          <w:p w14:paraId="7F3CE2C1" w14:textId="77777777" w:rsidR="00A871A9" w:rsidRDefault="00A871A9" w:rsidP="00A871A9">
            <w:r>
              <w:t>3917330001</w:t>
            </w:r>
          </w:p>
          <w:p w14:paraId="5DD40A96" w14:textId="77777777" w:rsidR="00A871A9" w:rsidRDefault="00A871A9" w:rsidP="00A871A9">
            <w:r>
              <w:t>3917330009</w:t>
            </w:r>
          </w:p>
          <w:p w14:paraId="2AA6FBBA" w14:textId="77777777" w:rsidR="00A871A9" w:rsidRDefault="00A871A9" w:rsidP="00A871A9">
            <w:r>
              <w:t>3917390001</w:t>
            </w:r>
          </w:p>
          <w:p w14:paraId="6313E33D" w14:textId="77777777" w:rsidR="00A871A9" w:rsidRDefault="00A871A9" w:rsidP="00A871A9">
            <w:r>
              <w:t>3917390002</w:t>
            </w:r>
          </w:p>
          <w:p w14:paraId="0D017EBE" w14:textId="77777777" w:rsidR="00A871A9" w:rsidRDefault="00A871A9" w:rsidP="00A871A9">
            <w:r>
              <w:t>3917390003</w:t>
            </w:r>
          </w:p>
          <w:p w14:paraId="0D6801DD" w14:textId="77777777" w:rsidR="00A871A9" w:rsidRDefault="00A871A9" w:rsidP="00A871A9">
            <w:r>
              <w:t>3917390008</w:t>
            </w:r>
          </w:p>
          <w:p w14:paraId="6A1C2FA8" w14:textId="77777777" w:rsidR="00A871A9" w:rsidRDefault="00A871A9" w:rsidP="00A871A9">
            <w:r>
              <w:t>3926</w:t>
            </w:r>
          </w:p>
          <w:p w14:paraId="565D3EF5" w14:textId="77777777" w:rsidR="00A871A9" w:rsidRDefault="00A871A9" w:rsidP="00A871A9">
            <w:r>
              <w:t>3926909709</w:t>
            </w:r>
          </w:p>
          <w:p w14:paraId="524531AB" w14:textId="77777777" w:rsidR="00A871A9" w:rsidRDefault="00A871A9" w:rsidP="00A871A9">
            <w:r>
              <w:t>4009</w:t>
            </w:r>
          </w:p>
          <w:p w14:paraId="438F3FD8" w14:textId="77777777" w:rsidR="00A871A9" w:rsidRDefault="00A871A9" w:rsidP="00A871A9">
            <w:r>
              <w:t>4009110000</w:t>
            </w:r>
          </w:p>
          <w:p w14:paraId="69910953" w14:textId="77777777" w:rsidR="00A871A9" w:rsidRDefault="00A871A9" w:rsidP="00A871A9">
            <w:r>
              <w:t>4009120001</w:t>
            </w:r>
          </w:p>
          <w:p w14:paraId="7C1F9668" w14:textId="77777777" w:rsidR="00A871A9" w:rsidRDefault="00A871A9" w:rsidP="00A871A9">
            <w:r>
              <w:t>4009120009</w:t>
            </w:r>
          </w:p>
          <w:p w14:paraId="62DA0B24" w14:textId="77777777" w:rsidR="00A871A9" w:rsidRDefault="00A871A9" w:rsidP="00A871A9">
            <w:r>
              <w:t>4009210000</w:t>
            </w:r>
          </w:p>
          <w:p w14:paraId="61EA4B8D" w14:textId="77777777" w:rsidR="00A871A9" w:rsidRDefault="00A871A9" w:rsidP="00A871A9">
            <w:r>
              <w:t>4009220001</w:t>
            </w:r>
          </w:p>
          <w:p w14:paraId="74615A81" w14:textId="77777777" w:rsidR="00A871A9" w:rsidRDefault="00A871A9" w:rsidP="00A871A9">
            <w:r>
              <w:t>4009220009</w:t>
            </w:r>
          </w:p>
          <w:p w14:paraId="55D9F17C" w14:textId="77777777" w:rsidR="00A871A9" w:rsidRDefault="00A871A9" w:rsidP="00A871A9">
            <w:r>
              <w:t>4009310000</w:t>
            </w:r>
          </w:p>
          <w:p w14:paraId="25120E2C" w14:textId="77777777" w:rsidR="00A871A9" w:rsidRDefault="00A871A9" w:rsidP="00A871A9">
            <w:r>
              <w:t>4009320000</w:t>
            </w:r>
          </w:p>
          <w:p w14:paraId="40B66595" w14:textId="77777777" w:rsidR="00A871A9" w:rsidRDefault="00A871A9" w:rsidP="00A871A9">
            <w:r>
              <w:t>4009410000</w:t>
            </w:r>
          </w:p>
          <w:p w14:paraId="3063D66D" w14:textId="77777777" w:rsidR="00A871A9" w:rsidRDefault="00A871A9" w:rsidP="00A871A9">
            <w:r>
              <w:t>4009420000</w:t>
            </w:r>
          </w:p>
          <w:p w14:paraId="0125F083" w14:textId="77777777" w:rsidR="00A871A9" w:rsidRDefault="00A871A9" w:rsidP="00A871A9">
            <w:r>
              <w:t>7322900009</w:t>
            </w:r>
          </w:p>
          <w:p w14:paraId="27888E0F" w14:textId="77777777" w:rsidR="00A871A9" w:rsidRDefault="00A871A9" w:rsidP="00A871A9">
            <w:r>
              <w:t>84143</w:t>
            </w:r>
          </w:p>
          <w:p w14:paraId="3CBE9F55" w14:textId="41BE8850" w:rsidR="00A871A9" w:rsidRDefault="00A871A9" w:rsidP="00A871A9">
            <w:r>
              <w:t>8414302001</w:t>
            </w:r>
          </w:p>
          <w:p w14:paraId="77F34299" w14:textId="458034B6" w:rsidR="00A871A9" w:rsidRDefault="00A871A9" w:rsidP="00A871A9">
            <w:r>
              <w:t>8414302003</w:t>
            </w:r>
          </w:p>
          <w:p w14:paraId="4A4EF173" w14:textId="6273072D" w:rsidR="00A871A9" w:rsidRDefault="00A871A9" w:rsidP="00A871A9">
            <w:r>
              <w:t>8414302004</w:t>
            </w:r>
          </w:p>
          <w:p w14:paraId="5191AB02" w14:textId="77777777" w:rsidR="00A871A9" w:rsidRDefault="00A871A9" w:rsidP="00A871A9">
            <w:r>
              <w:t>8414302005</w:t>
            </w:r>
          </w:p>
          <w:p w14:paraId="5C5A4A96" w14:textId="77777777" w:rsidR="00A871A9" w:rsidRDefault="00A871A9" w:rsidP="00A871A9">
            <w:r>
              <w:lastRenderedPageBreak/>
              <w:t>8414302009</w:t>
            </w:r>
          </w:p>
          <w:p w14:paraId="0EEC34B0" w14:textId="71E73A1D" w:rsidR="00A871A9" w:rsidRDefault="00A871A9" w:rsidP="00A871A9">
            <w:r>
              <w:t>8414308101</w:t>
            </w:r>
          </w:p>
          <w:p w14:paraId="16ADEF66" w14:textId="77777777" w:rsidR="00A871A9" w:rsidRDefault="00A871A9" w:rsidP="00A871A9">
            <w:r>
              <w:t>8414308105</w:t>
            </w:r>
          </w:p>
          <w:p w14:paraId="29C5DD05" w14:textId="77777777" w:rsidR="00A871A9" w:rsidRDefault="00A871A9" w:rsidP="00A871A9">
            <w:r>
              <w:t>8414308106</w:t>
            </w:r>
          </w:p>
          <w:p w14:paraId="26BCCECD" w14:textId="77777777" w:rsidR="00A871A9" w:rsidRDefault="00A871A9" w:rsidP="00A871A9">
            <w:r>
              <w:t>8414308107</w:t>
            </w:r>
          </w:p>
          <w:p w14:paraId="34565AFA" w14:textId="77777777" w:rsidR="00A871A9" w:rsidRDefault="00A871A9" w:rsidP="00A871A9">
            <w:r>
              <w:t>8414308109</w:t>
            </w:r>
          </w:p>
          <w:p w14:paraId="6FECEDC0" w14:textId="77777777" w:rsidR="00A871A9" w:rsidRDefault="00A871A9" w:rsidP="00A871A9">
            <w:r>
              <w:t>8414308901</w:t>
            </w:r>
          </w:p>
          <w:p w14:paraId="6F69E325" w14:textId="77777777" w:rsidR="00A871A9" w:rsidRDefault="00A871A9" w:rsidP="00A871A9">
            <w:r>
              <w:t>8414308902</w:t>
            </w:r>
          </w:p>
          <w:p w14:paraId="4C3C0125" w14:textId="77777777" w:rsidR="00A871A9" w:rsidRDefault="00A871A9" w:rsidP="00A871A9">
            <w:r>
              <w:t>8414308909</w:t>
            </w:r>
          </w:p>
          <w:p w14:paraId="3504C847" w14:textId="77777777" w:rsidR="00A871A9" w:rsidRDefault="00A871A9" w:rsidP="00A871A9">
            <w:r>
              <w:t>841459</w:t>
            </w:r>
          </w:p>
          <w:p w14:paraId="13840B7C" w14:textId="77777777" w:rsidR="00A871A9" w:rsidRDefault="00A871A9" w:rsidP="00A871A9">
            <w:r>
              <w:t>8414592000</w:t>
            </w:r>
          </w:p>
          <w:p w14:paraId="4BB956A8" w14:textId="77777777" w:rsidR="00A871A9" w:rsidRDefault="00A871A9" w:rsidP="00A871A9">
            <w:r>
              <w:t>8414594000</w:t>
            </w:r>
          </w:p>
          <w:p w14:paraId="203E573B" w14:textId="77777777" w:rsidR="00A871A9" w:rsidRDefault="00A871A9" w:rsidP="00A871A9">
            <w:r>
              <w:t>8414598000</w:t>
            </w:r>
          </w:p>
          <w:p w14:paraId="12A53100" w14:textId="77777777" w:rsidR="00A871A9" w:rsidRDefault="00A871A9" w:rsidP="00A871A9">
            <w:r>
              <w:t>8415200009</w:t>
            </w:r>
          </w:p>
          <w:p w14:paraId="66559A2D" w14:textId="77777777" w:rsidR="00A871A9" w:rsidRDefault="00A871A9" w:rsidP="00A871A9">
            <w:r>
              <w:t>8418690008</w:t>
            </w:r>
          </w:p>
          <w:p w14:paraId="7D088DA1" w14:textId="77777777" w:rsidR="00A871A9" w:rsidRDefault="00A871A9" w:rsidP="00A871A9">
            <w:r>
              <w:t>841899</w:t>
            </w:r>
          </w:p>
          <w:p w14:paraId="4C2E5F29" w14:textId="4EAD5289" w:rsidR="00A871A9" w:rsidRDefault="00A871A9" w:rsidP="00A871A9">
            <w:r>
              <w:t>8418991001</w:t>
            </w:r>
          </w:p>
          <w:p w14:paraId="2A058389" w14:textId="77777777" w:rsidR="00A871A9" w:rsidRDefault="00A871A9" w:rsidP="00A871A9">
            <w:r>
              <w:t>8418991009</w:t>
            </w:r>
          </w:p>
          <w:p w14:paraId="3093D7DE" w14:textId="77777777" w:rsidR="00A871A9" w:rsidRDefault="00A871A9" w:rsidP="00A871A9">
            <w:r>
              <w:t>8418999000</w:t>
            </w:r>
          </w:p>
          <w:p w14:paraId="32CD22DC" w14:textId="77777777" w:rsidR="00A871A9" w:rsidRDefault="00A871A9" w:rsidP="00A871A9">
            <w:r>
              <w:t>8419190000</w:t>
            </w:r>
          </w:p>
          <w:p w14:paraId="02BF2924" w14:textId="77777777" w:rsidR="00A871A9" w:rsidRDefault="00A871A9" w:rsidP="00A871A9">
            <w:r>
              <w:t>8419500000</w:t>
            </w:r>
          </w:p>
          <w:p w14:paraId="7A9A0E09" w14:textId="77777777" w:rsidR="00A871A9" w:rsidRDefault="00A871A9" w:rsidP="00A871A9">
            <w:r>
              <w:t>8479899708</w:t>
            </w:r>
          </w:p>
          <w:p w14:paraId="031965D0" w14:textId="77777777" w:rsidR="00A871A9" w:rsidRDefault="00A871A9" w:rsidP="00A871A9">
            <w:r>
              <w:t>851629</w:t>
            </w:r>
          </w:p>
          <w:p w14:paraId="00638E65" w14:textId="77777777" w:rsidR="00A871A9" w:rsidRDefault="00A871A9" w:rsidP="00A871A9">
            <w:r>
              <w:t>8516291000</w:t>
            </w:r>
          </w:p>
          <w:p w14:paraId="065A6428" w14:textId="77777777" w:rsidR="00A871A9" w:rsidRDefault="00A871A9" w:rsidP="00A871A9">
            <w:r>
              <w:t>8516295000</w:t>
            </w:r>
          </w:p>
          <w:p w14:paraId="54C10421" w14:textId="77777777" w:rsidR="00A871A9" w:rsidRDefault="00A871A9" w:rsidP="00A871A9">
            <w:r>
              <w:t>8516299100</w:t>
            </w:r>
          </w:p>
          <w:p w14:paraId="0BC83906" w14:textId="77777777" w:rsidR="00A871A9" w:rsidRDefault="00A871A9" w:rsidP="00A871A9">
            <w:r>
              <w:t>8516299900</w:t>
            </w:r>
          </w:p>
          <w:p w14:paraId="1B404178" w14:textId="77777777" w:rsidR="00A871A9" w:rsidRDefault="00A871A9" w:rsidP="00A871A9">
            <w:r>
              <w:t>85371</w:t>
            </w:r>
          </w:p>
          <w:p w14:paraId="0B1C6B78" w14:textId="77777777" w:rsidR="00A871A9" w:rsidRDefault="00A871A9" w:rsidP="00A871A9">
            <w:r>
              <w:t>8537101000</w:t>
            </w:r>
          </w:p>
          <w:p w14:paraId="5C538A06" w14:textId="77777777" w:rsidR="00A871A9" w:rsidRDefault="00A871A9" w:rsidP="00A871A9">
            <w:r>
              <w:t>8537109100</w:t>
            </w:r>
          </w:p>
          <w:p w14:paraId="0BE2E133" w14:textId="77777777" w:rsidR="00A871A9" w:rsidRDefault="00A871A9" w:rsidP="00A871A9">
            <w:r>
              <w:t>8537109900</w:t>
            </w:r>
          </w:p>
          <w:p w14:paraId="19E60CEA" w14:textId="77777777" w:rsidR="00A871A9" w:rsidRDefault="00A871A9" w:rsidP="00A871A9">
            <w:r>
              <w:t>8708913509</w:t>
            </w:r>
          </w:p>
          <w:p w14:paraId="5BAFB320" w14:textId="298A2701" w:rsidR="00A871A9" w:rsidRPr="00A871A9" w:rsidRDefault="00A871A9" w:rsidP="00A871A9">
            <w:pPr>
              <w:pStyle w:val="af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7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9032890000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7AE69" w14:textId="34071B78" w:rsidR="00A871A9" w:rsidRPr="00F47A65" w:rsidRDefault="00A871A9" w:rsidP="00A871A9">
            <w:r>
              <w:lastRenderedPageBreak/>
              <w:t>ТР ТС 018/2011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96B9" w14:textId="77777777" w:rsidR="00A871A9" w:rsidRDefault="00A871A9" w:rsidP="00A871A9">
            <w:r>
              <w:t>ТР ТС 018/2011</w:t>
            </w:r>
          </w:p>
          <w:p w14:paraId="4463FFAA" w14:textId="77777777" w:rsidR="00A871A9" w:rsidRDefault="00A871A9" w:rsidP="00A871A9">
            <w:r>
              <w:t>ГОСТ Р 53828</w:t>
            </w:r>
          </w:p>
          <w:p w14:paraId="506ADF8A" w14:textId="77777777" w:rsidR="00A871A9" w:rsidRPr="00F47A65" w:rsidRDefault="00A871A9" w:rsidP="00A871A9"/>
        </w:tc>
      </w:tr>
      <w:tr w:rsidR="00A871A9" w:rsidRPr="00F47A65" w14:paraId="62A3F724" w14:textId="77777777" w:rsidTr="004A2D6A">
        <w:trPr>
          <w:trHeight w:val="11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5B732" w14:textId="4B53E909" w:rsidR="00A871A9" w:rsidRPr="00F47A65" w:rsidRDefault="00A871A9" w:rsidP="00A871A9">
            <w:pPr>
              <w:spacing w:after="160" w:line="259" w:lineRule="auto"/>
            </w:pPr>
            <w:r w:rsidRPr="000748EE">
              <w:lastRenderedPageBreak/>
              <w:t>3.12.</w:t>
            </w:r>
            <w:r w:rsidRPr="000748EE">
              <w:lastRenderedPageBreak/>
              <w:t>5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FD4A9" w14:textId="77777777" w:rsidR="00A871A9" w:rsidRDefault="00A871A9" w:rsidP="00A871A9">
            <w:r>
              <w:lastRenderedPageBreak/>
              <w:t xml:space="preserve">Независимые воздушные и </w:t>
            </w:r>
            <w:r>
              <w:lastRenderedPageBreak/>
              <w:t>жидкостные подогревателиотопители автоматического действия, работающие от бортовой сети транспортных средств на жидком или газообразном топливе, в том числе подогреватели предпусковые</w:t>
            </w:r>
          </w:p>
          <w:p w14:paraId="2521DC72" w14:textId="77777777" w:rsidR="00A871A9" w:rsidRPr="00F47A65" w:rsidRDefault="00A871A9" w:rsidP="00A871A9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E41CA" w14:textId="77777777" w:rsidR="00A871A9" w:rsidRDefault="00A871A9" w:rsidP="00A871A9">
            <w:pPr>
              <w:ind w:right="-143"/>
            </w:pPr>
            <w:r>
              <w:lastRenderedPageBreak/>
              <w:t>1с, 2с, 3с, 9с, 10с, 11с</w:t>
            </w:r>
          </w:p>
          <w:p w14:paraId="7E9EDFE2" w14:textId="77777777" w:rsidR="00A871A9" w:rsidRDefault="00A871A9" w:rsidP="00A871A9">
            <w:pPr>
              <w:ind w:right="-143"/>
            </w:pPr>
            <w:r>
              <w:lastRenderedPageBreak/>
              <w:t>Сертификация</w:t>
            </w:r>
          </w:p>
          <w:p w14:paraId="1F12CEBE" w14:textId="4AED2007" w:rsidR="00A871A9" w:rsidRPr="00F47A65" w:rsidRDefault="00A871A9" w:rsidP="00A871A9"/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A15F9" w14:textId="77777777" w:rsidR="00A871A9" w:rsidRDefault="00A871A9" w:rsidP="00A871A9">
            <w:r>
              <w:lastRenderedPageBreak/>
              <w:t>7322900009</w:t>
            </w:r>
          </w:p>
          <w:p w14:paraId="3859A0D0" w14:textId="77777777" w:rsidR="00A871A9" w:rsidRDefault="00A871A9" w:rsidP="00A871A9">
            <w:r>
              <w:lastRenderedPageBreak/>
              <w:t>8419190000</w:t>
            </w:r>
          </w:p>
          <w:p w14:paraId="617B1D9B" w14:textId="77777777" w:rsidR="00A871A9" w:rsidRDefault="00A871A9" w:rsidP="00A871A9">
            <w:r>
              <w:t>851629</w:t>
            </w:r>
          </w:p>
          <w:p w14:paraId="4B2BBF8A" w14:textId="77777777" w:rsidR="00A871A9" w:rsidRDefault="00A871A9" w:rsidP="00A871A9">
            <w:r>
              <w:t>8516291000</w:t>
            </w:r>
          </w:p>
          <w:p w14:paraId="685FF11D" w14:textId="77777777" w:rsidR="00A871A9" w:rsidRDefault="00A871A9" w:rsidP="00A871A9">
            <w:r>
              <w:t>8516295000</w:t>
            </w:r>
          </w:p>
          <w:p w14:paraId="43B1D986" w14:textId="77777777" w:rsidR="00A871A9" w:rsidRDefault="00A871A9" w:rsidP="00A871A9">
            <w:r>
              <w:t>8516299100</w:t>
            </w:r>
          </w:p>
          <w:p w14:paraId="18F2CA6A" w14:textId="77777777" w:rsidR="00A871A9" w:rsidRDefault="00A871A9" w:rsidP="00A871A9">
            <w:r>
              <w:t>8516299900</w:t>
            </w:r>
          </w:p>
          <w:p w14:paraId="2F9213E2" w14:textId="77777777" w:rsidR="00A871A9" w:rsidRPr="00A871A9" w:rsidRDefault="00A871A9" w:rsidP="00A871A9">
            <w:pPr>
              <w:pStyle w:val="af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19C2C" w14:textId="354C0B17" w:rsidR="00A871A9" w:rsidRPr="00F47A65" w:rsidRDefault="00A871A9" w:rsidP="00A871A9">
            <w:r>
              <w:lastRenderedPageBreak/>
              <w:t>ТР ТС 018/2011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24F3E" w14:textId="77777777" w:rsidR="00A871A9" w:rsidRDefault="00A871A9" w:rsidP="00A871A9">
            <w:r>
              <w:t>ТР ТС 018/2011</w:t>
            </w:r>
          </w:p>
          <w:p w14:paraId="0DB6C7DB" w14:textId="77777777" w:rsidR="00A871A9" w:rsidRDefault="00A871A9" w:rsidP="00A871A9">
            <w:r>
              <w:lastRenderedPageBreak/>
              <w:t>Правила ООН № 122</w:t>
            </w:r>
          </w:p>
          <w:p w14:paraId="381DD73A" w14:textId="77777777" w:rsidR="00A871A9" w:rsidRDefault="00A871A9" w:rsidP="00A871A9">
            <w:r>
              <w:t>ГОСТ Р 53833</w:t>
            </w:r>
          </w:p>
          <w:p w14:paraId="48A0FA02" w14:textId="77777777" w:rsidR="00A871A9" w:rsidRPr="00F47A65" w:rsidRDefault="00A871A9" w:rsidP="00A871A9"/>
        </w:tc>
      </w:tr>
      <w:tr w:rsidR="00A871A9" w:rsidRPr="00F47A65" w14:paraId="7DBACB09" w14:textId="77777777" w:rsidTr="004A2D6A">
        <w:trPr>
          <w:trHeight w:val="11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D06CE" w14:textId="6BD6AE86" w:rsidR="00A871A9" w:rsidRPr="00F47A65" w:rsidRDefault="00A871A9" w:rsidP="00A871A9">
            <w:pPr>
              <w:spacing w:after="160" w:line="259" w:lineRule="auto"/>
            </w:pPr>
            <w:r w:rsidRPr="000748EE">
              <w:lastRenderedPageBreak/>
              <w:t>3.12.6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23E72" w14:textId="77777777" w:rsidR="00A871A9" w:rsidRDefault="00A871A9" w:rsidP="00A871A9">
            <w:r>
              <w:t>Домкраты гидравлические, механические</w:t>
            </w:r>
          </w:p>
          <w:p w14:paraId="710AE7CC" w14:textId="77777777" w:rsidR="00A871A9" w:rsidRPr="00F47A65" w:rsidRDefault="00A871A9" w:rsidP="00A871A9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26751" w14:textId="77777777" w:rsidR="00A871A9" w:rsidRDefault="00A871A9" w:rsidP="00A871A9">
            <w:pPr>
              <w:ind w:right="-143"/>
            </w:pPr>
            <w:r>
              <w:t>1с, 2с, 3с, 9с, 10с, 11с</w:t>
            </w:r>
          </w:p>
          <w:p w14:paraId="49526857" w14:textId="77777777" w:rsidR="00A871A9" w:rsidRDefault="00A871A9" w:rsidP="00A871A9">
            <w:pPr>
              <w:ind w:right="-143"/>
            </w:pPr>
            <w:r>
              <w:t>Сертификация</w:t>
            </w:r>
          </w:p>
          <w:p w14:paraId="4A6B6A94" w14:textId="05F29239" w:rsidR="00A871A9" w:rsidRPr="00F47A65" w:rsidRDefault="00A871A9" w:rsidP="00A871A9"/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56153" w14:textId="77777777" w:rsidR="00A871A9" w:rsidRDefault="00A871A9" w:rsidP="00A871A9">
            <w:r>
              <w:t>8425420000</w:t>
            </w:r>
          </w:p>
          <w:p w14:paraId="15E49825" w14:textId="0A6382A6" w:rsidR="00A871A9" w:rsidRPr="00A871A9" w:rsidRDefault="00A871A9" w:rsidP="00A871A9">
            <w:pPr>
              <w:pStyle w:val="af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7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8425490000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D77E3" w14:textId="2697D773" w:rsidR="00A871A9" w:rsidRPr="00F47A65" w:rsidRDefault="00A871A9" w:rsidP="00A871A9">
            <w:r>
              <w:t>ТР ТС 018/2011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112A6" w14:textId="77777777" w:rsidR="00A871A9" w:rsidRDefault="00A871A9" w:rsidP="00A871A9">
            <w:r>
              <w:t>ТР ТС 018/2011</w:t>
            </w:r>
          </w:p>
          <w:p w14:paraId="37A522CD" w14:textId="77777777" w:rsidR="00A871A9" w:rsidRDefault="00A871A9" w:rsidP="00A871A9">
            <w:r>
              <w:t>ГОСТ Р 53822</w:t>
            </w:r>
          </w:p>
          <w:p w14:paraId="5534EAAA" w14:textId="77777777" w:rsidR="00A871A9" w:rsidRDefault="00A871A9" w:rsidP="00A871A9">
            <w:r>
              <w:t>СТБ 1275 2001</w:t>
            </w:r>
          </w:p>
          <w:p w14:paraId="6A1B4D94" w14:textId="77777777" w:rsidR="00A871A9" w:rsidRDefault="00A871A9" w:rsidP="00A871A9">
            <w:r>
              <w:t>СТБ EN 1494</w:t>
            </w:r>
          </w:p>
          <w:p w14:paraId="347C0E18" w14:textId="77777777" w:rsidR="00A871A9" w:rsidRDefault="00A871A9" w:rsidP="00A871A9">
            <w:r>
              <w:t>ГОСТ 34504</w:t>
            </w:r>
          </w:p>
          <w:p w14:paraId="02DD455E" w14:textId="77777777" w:rsidR="00A871A9" w:rsidRPr="00F47A65" w:rsidRDefault="00A871A9" w:rsidP="00A871A9"/>
        </w:tc>
      </w:tr>
      <w:tr w:rsidR="00A871A9" w:rsidRPr="00F47A65" w14:paraId="568BA9F5" w14:textId="77777777" w:rsidTr="004A2D6A">
        <w:trPr>
          <w:trHeight w:val="11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C18B4" w14:textId="163574B4" w:rsidR="00A871A9" w:rsidRPr="00F47A65" w:rsidRDefault="00A871A9" w:rsidP="00A871A9">
            <w:pPr>
              <w:spacing w:after="160" w:line="259" w:lineRule="auto"/>
            </w:pPr>
            <w:r w:rsidRPr="000748EE">
              <w:t>3.12.7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AE9E5" w14:textId="77777777" w:rsidR="00A871A9" w:rsidRDefault="00A871A9" w:rsidP="00A871A9">
            <w:r>
              <w:t>Цепи, натяжные устройства цепей для двигателей внутреннего сгорания</w:t>
            </w:r>
          </w:p>
          <w:p w14:paraId="251C6252" w14:textId="77777777" w:rsidR="00A871A9" w:rsidRPr="00F47A65" w:rsidRDefault="00A871A9" w:rsidP="00A871A9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BBB20" w14:textId="77777777" w:rsidR="00A871A9" w:rsidRDefault="00A871A9" w:rsidP="00A871A9">
            <w:pPr>
              <w:ind w:right="-143"/>
            </w:pPr>
            <w:r>
              <w:t>1с, 2с, 3с, 9с, 10с, 11с</w:t>
            </w:r>
          </w:p>
          <w:p w14:paraId="6FC698A8" w14:textId="77777777" w:rsidR="00A871A9" w:rsidRDefault="00A871A9" w:rsidP="00A871A9">
            <w:pPr>
              <w:ind w:right="-143"/>
            </w:pPr>
            <w:r>
              <w:t>Сертификация</w:t>
            </w:r>
          </w:p>
          <w:p w14:paraId="4CF4AEB8" w14:textId="45E05AD7" w:rsidR="00A871A9" w:rsidRPr="00F47A65" w:rsidRDefault="00A871A9" w:rsidP="00A871A9"/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6505" w14:textId="77777777" w:rsidR="00A871A9" w:rsidRDefault="00A871A9" w:rsidP="00A871A9">
            <w:r>
              <w:t>7315119000</w:t>
            </w:r>
          </w:p>
          <w:p w14:paraId="094B5573" w14:textId="77777777" w:rsidR="00A871A9" w:rsidRDefault="00A871A9" w:rsidP="00A871A9">
            <w:r>
              <w:t>7315120000</w:t>
            </w:r>
          </w:p>
          <w:p w14:paraId="2A19CE15" w14:textId="77777777" w:rsidR="00A871A9" w:rsidRDefault="00A871A9" w:rsidP="00A871A9">
            <w:r>
              <w:t>8409910008</w:t>
            </w:r>
          </w:p>
          <w:p w14:paraId="61DFABE6" w14:textId="3B03C309" w:rsidR="00A871A9" w:rsidRPr="00A871A9" w:rsidRDefault="00A871A9" w:rsidP="00A871A9">
            <w:pPr>
              <w:pStyle w:val="af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7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8409990009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27556" w14:textId="1A5E0E15" w:rsidR="00A871A9" w:rsidRPr="00F47A65" w:rsidRDefault="00A871A9" w:rsidP="00A871A9">
            <w:r>
              <w:t>ТР ТС 018/2011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EFEFE" w14:textId="77777777" w:rsidR="00A871A9" w:rsidRDefault="00A871A9" w:rsidP="00A871A9">
            <w:r>
              <w:t>ТР ТС 018/2011</w:t>
            </w:r>
          </w:p>
          <w:p w14:paraId="62991510" w14:textId="77777777" w:rsidR="00A871A9" w:rsidRDefault="00A871A9" w:rsidP="00A871A9">
            <w:r>
              <w:t>ГОСТ 13568</w:t>
            </w:r>
          </w:p>
          <w:p w14:paraId="25C9E8E5" w14:textId="77777777" w:rsidR="00A871A9" w:rsidRDefault="00A871A9" w:rsidP="00A871A9">
            <w:r>
              <w:t>ГОСТ 31971</w:t>
            </w:r>
          </w:p>
          <w:p w14:paraId="4DF86A1D" w14:textId="77777777" w:rsidR="00A871A9" w:rsidRDefault="00A871A9" w:rsidP="00A871A9">
            <w:r>
              <w:t>ГОСТ 13552</w:t>
            </w:r>
          </w:p>
          <w:p w14:paraId="10EC5BD5" w14:textId="77777777" w:rsidR="00A871A9" w:rsidRPr="00F47A65" w:rsidRDefault="00A871A9" w:rsidP="00A871A9"/>
        </w:tc>
      </w:tr>
      <w:tr w:rsidR="00A871A9" w:rsidRPr="00F47A65" w14:paraId="4F5CE55E" w14:textId="77777777" w:rsidTr="004A2D6A">
        <w:trPr>
          <w:trHeight w:val="11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402F5" w14:textId="4E0BBAF8" w:rsidR="00A871A9" w:rsidRPr="00F47A65" w:rsidRDefault="00A871A9" w:rsidP="00A871A9">
            <w:pPr>
              <w:spacing w:after="160" w:line="259" w:lineRule="auto"/>
            </w:pPr>
            <w:r w:rsidRPr="000748EE">
              <w:t>3.12.8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08D2B" w14:textId="77777777" w:rsidR="00A871A9" w:rsidRDefault="00A871A9" w:rsidP="00A871A9">
            <w:r>
              <w:t>Ремни вентиляторные клиновые и синхронизирующие поликлиновые для двигателей автомобилей, ремни зубчатые газораспределительного механизма двигателей автомобилей.</w:t>
            </w:r>
          </w:p>
          <w:p w14:paraId="7FF23A81" w14:textId="77777777" w:rsidR="00A871A9" w:rsidRPr="00F47A65" w:rsidRDefault="00A871A9" w:rsidP="00A871A9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472A1" w14:textId="77777777" w:rsidR="00A871A9" w:rsidRDefault="00A871A9" w:rsidP="00A871A9">
            <w:pPr>
              <w:ind w:right="-143"/>
            </w:pPr>
            <w:r>
              <w:t>1с, 2с, 3с, 9с, 10с, 11с</w:t>
            </w:r>
          </w:p>
          <w:p w14:paraId="0ABB6E56" w14:textId="4EAE5351" w:rsidR="00A871A9" w:rsidRPr="00F47A65" w:rsidRDefault="00A871A9" w:rsidP="00A871A9">
            <w:r>
              <w:t>Сертификация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F398C" w14:textId="77777777" w:rsidR="00A871A9" w:rsidRDefault="00A871A9" w:rsidP="00A871A9">
            <w:r>
              <w:t>4010310000</w:t>
            </w:r>
          </w:p>
          <w:p w14:paraId="130F71A6" w14:textId="77777777" w:rsidR="00A871A9" w:rsidRDefault="00A871A9" w:rsidP="00A871A9">
            <w:r>
              <w:t>4010320000</w:t>
            </w:r>
          </w:p>
          <w:p w14:paraId="5287B336" w14:textId="77777777" w:rsidR="00A871A9" w:rsidRDefault="00A871A9" w:rsidP="00A871A9">
            <w:r>
              <w:t>4010330000</w:t>
            </w:r>
          </w:p>
          <w:p w14:paraId="3AF30A84" w14:textId="77777777" w:rsidR="00A871A9" w:rsidRDefault="00A871A9" w:rsidP="00A871A9">
            <w:r>
              <w:t>4010340000</w:t>
            </w:r>
          </w:p>
          <w:p w14:paraId="18E73303" w14:textId="77777777" w:rsidR="00A871A9" w:rsidRDefault="00A871A9" w:rsidP="00A871A9">
            <w:r>
              <w:t>4010350000</w:t>
            </w:r>
          </w:p>
          <w:p w14:paraId="789CB162" w14:textId="77777777" w:rsidR="00A871A9" w:rsidRDefault="00A871A9" w:rsidP="00A871A9">
            <w:r>
              <w:t>4010360000</w:t>
            </w:r>
          </w:p>
          <w:p w14:paraId="53849C4D" w14:textId="2E4DFEC1" w:rsidR="00A871A9" w:rsidRPr="00A871A9" w:rsidRDefault="00A871A9" w:rsidP="00A871A9">
            <w:pPr>
              <w:pStyle w:val="af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7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4010390000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D259E" w14:textId="0132F939" w:rsidR="00A871A9" w:rsidRPr="00F47A65" w:rsidRDefault="00A871A9" w:rsidP="00A871A9">
            <w:r>
              <w:t>ТР ТС 018/2011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FC1A5" w14:textId="77777777" w:rsidR="00A871A9" w:rsidRDefault="00A871A9" w:rsidP="00A871A9">
            <w:r>
              <w:t>ТР ТС 018/2011</w:t>
            </w:r>
          </w:p>
          <w:p w14:paraId="7504AAC9" w14:textId="77777777" w:rsidR="00A871A9" w:rsidRDefault="00A871A9" w:rsidP="00A871A9">
            <w:r>
              <w:t>ГОСТ 5813</w:t>
            </w:r>
          </w:p>
          <w:p w14:paraId="4F18D02D" w14:textId="77777777" w:rsidR="00A871A9" w:rsidRDefault="00A871A9" w:rsidP="00A871A9">
            <w:r>
              <w:t>ГОСТ Р 53841</w:t>
            </w:r>
          </w:p>
          <w:p w14:paraId="05F726D8" w14:textId="77777777" w:rsidR="00A871A9" w:rsidRDefault="00A871A9" w:rsidP="00A871A9">
            <w:r>
              <w:t>ГОСТ 34341</w:t>
            </w:r>
          </w:p>
          <w:p w14:paraId="7348EA99" w14:textId="77777777" w:rsidR="00A871A9" w:rsidRPr="00F47A65" w:rsidRDefault="00A871A9" w:rsidP="00A871A9"/>
        </w:tc>
      </w:tr>
      <w:tr w:rsidR="00A871A9" w:rsidRPr="00F47A65" w14:paraId="5E8EDB74" w14:textId="77777777" w:rsidTr="004A2D6A">
        <w:trPr>
          <w:trHeight w:val="11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835AB" w14:textId="7599CD6F" w:rsidR="00A871A9" w:rsidRPr="00F47A65" w:rsidRDefault="00A871A9" w:rsidP="00A871A9">
            <w:pPr>
              <w:spacing w:after="160" w:line="259" w:lineRule="auto"/>
            </w:pPr>
            <w:r w:rsidRPr="000748EE">
              <w:t>3.12.9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B1888" w14:textId="77777777" w:rsidR="00A871A9" w:rsidRDefault="00A871A9" w:rsidP="00A871A9">
            <w:r>
              <w:t>Диафрагмы и мембраны резинотканевые тарельчатые для транспортных средств</w:t>
            </w:r>
          </w:p>
          <w:p w14:paraId="368FB7E4" w14:textId="77777777" w:rsidR="00A871A9" w:rsidRPr="00F47A65" w:rsidRDefault="00A871A9" w:rsidP="00A871A9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8E0F7" w14:textId="77777777" w:rsidR="00A871A9" w:rsidRDefault="00A871A9" w:rsidP="00A871A9">
            <w:pPr>
              <w:ind w:right="-143"/>
            </w:pPr>
            <w:r>
              <w:t>1с, 2с, 3с, 9с, 10с, 11с</w:t>
            </w:r>
          </w:p>
          <w:p w14:paraId="16FB291E" w14:textId="77777777" w:rsidR="00A871A9" w:rsidRDefault="00A871A9" w:rsidP="00A871A9">
            <w:pPr>
              <w:ind w:right="-143"/>
            </w:pPr>
            <w:r>
              <w:t>Сертификация</w:t>
            </w:r>
          </w:p>
          <w:p w14:paraId="428E6657" w14:textId="4B09C48B" w:rsidR="00A871A9" w:rsidRPr="00F47A65" w:rsidRDefault="00A871A9" w:rsidP="00A871A9"/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1A529" w14:textId="77777777" w:rsidR="00A871A9" w:rsidRDefault="00A871A9" w:rsidP="00A871A9">
            <w:r>
              <w:t>4016995709</w:t>
            </w:r>
          </w:p>
          <w:p w14:paraId="6BF90081" w14:textId="77777777" w:rsidR="00A871A9" w:rsidRPr="00A871A9" w:rsidRDefault="00A871A9" w:rsidP="00A871A9">
            <w:pPr>
              <w:pStyle w:val="af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3A17" w14:textId="5B59D3B6" w:rsidR="00A871A9" w:rsidRPr="00F47A65" w:rsidRDefault="00A871A9" w:rsidP="00A871A9">
            <w:r>
              <w:t>ТР ТС 018/2011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BC157" w14:textId="77777777" w:rsidR="00A871A9" w:rsidRDefault="00A871A9" w:rsidP="00A871A9">
            <w:r>
              <w:t>ТР ТС 018/2011</w:t>
            </w:r>
          </w:p>
          <w:p w14:paraId="63D4E060" w14:textId="77777777" w:rsidR="00A871A9" w:rsidRDefault="00A871A9" w:rsidP="00A871A9">
            <w:r>
              <w:t>ГОСТ Р 53821</w:t>
            </w:r>
          </w:p>
          <w:p w14:paraId="59E26D7B" w14:textId="77777777" w:rsidR="00A871A9" w:rsidRPr="00A871A9" w:rsidRDefault="00A871A9" w:rsidP="00A871A9"/>
        </w:tc>
      </w:tr>
      <w:tr w:rsidR="00A871A9" w:rsidRPr="00F47A65" w14:paraId="08D82469" w14:textId="77777777" w:rsidTr="004A2D6A">
        <w:trPr>
          <w:trHeight w:val="11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5CDD4" w14:textId="78B09E6F" w:rsidR="00A871A9" w:rsidRPr="00F47A65" w:rsidRDefault="00A871A9" w:rsidP="00A871A9">
            <w:pPr>
              <w:spacing w:after="160" w:line="259" w:lineRule="auto"/>
            </w:pPr>
            <w:r w:rsidRPr="000748EE">
              <w:t>3.13.1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B072E" w14:textId="77777777" w:rsidR="00A871A9" w:rsidRDefault="00A871A9" w:rsidP="00A871A9">
            <w:r>
              <w:t>Шлемы защитные для водителей и пассажиров мотоциклов и мопедов</w:t>
            </w:r>
          </w:p>
          <w:p w14:paraId="0D360BF2" w14:textId="77777777" w:rsidR="00A871A9" w:rsidRPr="00F47A65" w:rsidRDefault="00A871A9" w:rsidP="00A871A9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F371E" w14:textId="77777777" w:rsidR="00A871A9" w:rsidRDefault="00A871A9" w:rsidP="00A871A9">
            <w:r>
              <w:t>1с, 2с, 3с, 9с, 10с, 11с (*)</w:t>
            </w:r>
          </w:p>
          <w:p w14:paraId="6D74F2CA" w14:textId="36C257B6" w:rsidR="00A871A9" w:rsidRPr="00F47A65" w:rsidRDefault="00A871A9" w:rsidP="00A871A9">
            <w:r>
              <w:t>Сертификация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BA47A" w14:textId="77777777" w:rsidR="00A871A9" w:rsidRDefault="00A871A9" w:rsidP="00A871A9">
            <w:r>
              <w:t>65061</w:t>
            </w:r>
          </w:p>
          <w:p w14:paraId="4BD1C179" w14:textId="77777777" w:rsidR="00A871A9" w:rsidRDefault="00A871A9" w:rsidP="00A871A9">
            <w:r>
              <w:t>6506101000</w:t>
            </w:r>
          </w:p>
          <w:p w14:paraId="48F8210A" w14:textId="77777777" w:rsidR="00A871A9" w:rsidRDefault="00A871A9" w:rsidP="00A871A9">
            <w:r>
              <w:t>6506108000</w:t>
            </w:r>
          </w:p>
          <w:p w14:paraId="3A933235" w14:textId="77777777" w:rsidR="00A871A9" w:rsidRPr="00A871A9" w:rsidRDefault="00A871A9" w:rsidP="00A871A9">
            <w:pPr>
              <w:pStyle w:val="af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9FACA" w14:textId="72184D8D" w:rsidR="00A871A9" w:rsidRPr="00F47A65" w:rsidRDefault="00A871A9" w:rsidP="00A871A9">
            <w:r>
              <w:t>ТР ТС 018/2011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42105" w14:textId="77777777" w:rsidR="00A871A9" w:rsidRDefault="00A871A9" w:rsidP="00A871A9">
            <w:r>
              <w:t>ТР ТС 018/2011</w:t>
            </w:r>
          </w:p>
          <w:p w14:paraId="0016E191" w14:textId="01538DF8" w:rsidR="00A871A9" w:rsidRPr="00F47A65" w:rsidRDefault="00A871A9" w:rsidP="00A871A9">
            <w:r>
              <w:t>Правила ООН № 22</w:t>
            </w:r>
          </w:p>
        </w:tc>
      </w:tr>
      <w:tr w:rsidR="00A871A9" w:rsidRPr="00F47A65" w14:paraId="411EE162" w14:textId="77777777" w:rsidTr="004A2D6A">
        <w:trPr>
          <w:trHeight w:val="11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9947A" w14:textId="7D7A0BB4" w:rsidR="00A871A9" w:rsidRPr="00F47A65" w:rsidRDefault="00A871A9" w:rsidP="00A871A9">
            <w:pPr>
              <w:spacing w:after="160" w:line="259" w:lineRule="auto"/>
            </w:pPr>
            <w:r w:rsidRPr="000748EE">
              <w:lastRenderedPageBreak/>
              <w:t>3.13.2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FE377" w14:textId="77777777" w:rsidR="00A871A9" w:rsidRDefault="00A871A9" w:rsidP="00A871A9">
            <w:r>
              <w:t xml:space="preserve">Багажники </w:t>
            </w:r>
          </w:p>
          <w:p w14:paraId="386620FA" w14:textId="77777777" w:rsidR="00A871A9" w:rsidRDefault="00A871A9" w:rsidP="00A871A9">
            <w:r>
              <w:t>автомобильные</w:t>
            </w:r>
          </w:p>
          <w:p w14:paraId="0FC20CFF" w14:textId="77777777" w:rsidR="00A871A9" w:rsidRPr="00F47A65" w:rsidRDefault="00A871A9" w:rsidP="00A871A9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BDB01" w14:textId="77777777" w:rsidR="00A871A9" w:rsidRDefault="00A871A9" w:rsidP="00A871A9">
            <w:pPr>
              <w:ind w:right="-143"/>
            </w:pPr>
            <w:r>
              <w:t>1с, 2с, 3с, 9с, 10с, 11с</w:t>
            </w:r>
          </w:p>
          <w:p w14:paraId="22793987" w14:textId="7EDD9A70" w:rsidR="00A871A9" w:rsidRPr="00F47A65" w:rsidRDefault="00A871A9" w:rsidP="00A871A9">
            <w:r>
              <w:t>Сертификация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0ADF0" w14:textId="167ABC2B" w:rsidR="00A871A9" w:rsidRPr="00A871A9" w:rsidRDefault="00A871A9" w:rsidP="00A871A9">
            <w:pPr>
              <w:pStyle w:val="af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7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8708299009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D8502" w14:textId="7D916C4C" w:rsidR="00A871A9" w:rsidRPr="00F47A65" w:rsidRDefault="00A871A9" w:rsidP="00A871A9">
            <w:r>
              <w:t>ТР ТС 018/2011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4A608" w14:textId="77777777" w:rsidR="00A871A9" w:rsidRDefault="00A871A9" w:rsidP="00A871A9">
            <w:r>
              <w:t>ТР ТС 018/2011</w:t>
            </w:r>
          </w:p>
          <w:p w14:paraId="3D24A01A" w14:textId="1A9255A7" w:rsidR="00A871A9" w:rsidRPr="00F47A65" w:rsidRDefault="00A871A9" w:rsidP="00A871A9">
            <w:r>
              <w:t>Правила ООН № 26</w:t>
            </w:r>
          </w:p>
        </w:tc>
      </w:tr>
      <w:tr w:rsidR="00A871A9" w:rsidRPr="00F47A65" w14:paraId="4396EF3E" w14:textId="77777777" w:rsidTr="004A2D6A">
        <w:trPr>
          <w:trHeight w:val="11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94192" w14:textId="7AECABD9" w:rsidR="00A871A9" w:rsidRPr="00F47A65" w:rsidRDefault="00A871A9" w:rsidP="00A871A9">
            <w:pPr>
              <w:spacing w:after="160" w:line="259" w:lineRule="auto"/>
            </w:pPr>
            <w:r w:rsidRPr="000748EE">
              <w:t>3.13.3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9AF46" w14:textId="77777777" w:rsidR="00A871A9" w:rsidRDefault="00A871A9" w:rsidP="00A871A9">
            <w:r>
              <w:t>Системы перегородок для защиты пассажиров при смещении багажа</w:t>
            </w:r>
          </w:p>
          <w:p w14:paraId="56155721" w14:textId="77777777" w:rsidR="00A871A9" w:rsidRPr="00F47A65" w:rsidRDefault="00A871A9" w:rsidP="00A871A9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5EB9F" w14:textId="77777777" w:rsidR="00A871A9" w:rsidRDefault="00A871A9" w:rsidP="00A871A9">
            <w:pPr>
              <w:ind w:right="-143"/>
            </w:pPr>
            <w:r>
              <w:t>1с, 2с, 3с, 9с, 10с, 11с</w:t>
            </w:r>
          </w:p>
          <w:p w14:paraId="0BBC65B5" w14:textId="10FCE86A" w:rsidR="00A871A9" w:rsidRPr="00F47A65" w:rsidRDefault="00A871A9" w:rsidP="00A871A9">
            <w:r>
              <w:t>Сертификация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CE015" w14:textId="77777777" w:rsidR="00A871A9" w:rsidRDefault="00A871A9" w:rsidP="00A871A9">
            <w:r>
              <w:t>8708299009</w:t>
            </w:r>
          </w:p>
          <w:p w14:paraId="559686A0" w14:textId="77777777" w:rsidR="00A871A9" w:rsidRPr="00A871A9" w:rsidRDefault="00A871A9" w:rsidP="00A871A9">
            <w:pPr>
              <w:pStyle w:val="af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798F8" w14:textId="58DD5A99" w:rsidR="00A871A9" w:rsidRPr="00F47A65" w:rsidRDefault="00A871A9" w:rsidP="00A871A9">
            <w:r>
              <w:t>ТР ТС 018/2011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978AC" w14:textId="77777777" w:rsidR="00A871A9" w:rsidRDefault="00A871A9" w:rsidP="00A871A9">
            <w:r>
              <w:t>ТР ТС 018/2011</w:t>
            </w:r>
          </w:p>
          <w:p w14:paraId="40742AB3" w14:textId="1DC73734" w:rsidR="00A871A9" w:rsidRPr="00F47A65" w:rsidRDefault="00A871A9" w:rsidP="00A871A9">
            <w:r>
              <w:t>Правила ООН № 126</w:t>
            </w:r>
          </w:p>
        </w:tc>
      </w:tr>
      <w:tr w:rsidR="00A871A9" w:rsidRPr="00F47A65" w14:paraId="6D56A83B" w14:textId="77777777" w:rsidTr="004A2D6A">
        <w:trPr>
          <w:trHeight w:val="11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4EBAD" w14:textId="7E9D7BC3" w:rsidR="00A871A9" w:rsidRPr="00F47A65" w:rsidRDefault="00A871A9" w:rsidP="00A871A9">
            <w:pPr>
              <w:spacing w:after="160" w:line="259" w:lineRule="auto"/>
            </w:pPr>
            <w:r w:rsidRPr="000748EE">
              <w:t>3.13.4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1D8AE" w14:textId="77777777" w:rsidR="00A871A9" w:rsidRDefault="00A871A9" w:rsidP="00A871A9">
            <w:r>
              <w:t>Материалы для отделки салона и сидений транспортных средств категории МЗ классов II и III</w:t>
            </w:r>
          </w:p>
          <w:p w14:paraId="0AB210A3" w14:textId="77777777" w:rsidR="00A871A9" w:rsidRPr="00F47A65" w:rsidRDefault="00A871A9" w:rsidP="00A871A9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27A55" w14:textId="77777777" w:rsidR="00A871A9" w:rsidRDefault="00A871A9" w:rsidP="00A871A9">
            <w:pPr>
              <w:ind w:right="-143"/>
            </w:pPr>
            <w:r>
              <w:t>1с, 2с, 3с, 9с, 10с, 11с</w:t>
            </w:r>
          </w:p>
          <w:p w14:paraId="6C34E6F3" w14:textId="301BD0BE" w:rsidR="00A871A9" w:rsidRPr="00F47A65" w:rsidRDefault="00A871A9" w:rsidP="00A871A9">
            <w:r>
              <w:t>Сертификация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3D5E7" w14:textId="77777777" w:rsidR="00A871A9" w:rsidRDefault="00A871A9" w:rsidP="00A871A9">
            <w:r>
              <w:t>1401100000</w:t>
            </w:r>
          </w:p>
          <w:p w14:paraId="17D1C055" w14:textId="77777777" w:rsidR="00A871A9" w:rsidRDefault="00A871A9" w:rsidP="00A871A9">
            <w:r>
              <w:t>1401200000</w:t>
            </w:r>
          </w:p>
          <w:p w14:paraId="64CC464F" w14:textId="77777777" w:rsidR="00A871A9" w:rsidRDefault="00A871A9" w:rsidP="00A871A9">
            <w:r>
              <w:t>1401900000</w:t>
            </w:r>
          </w:p>
          <w:p w14:paraId="0BB21ED7" w14:textId="77777777" w:rsidR="00A871A9" w:rsidRDefault="00A871A9" w:rsidP="00A871A9">
            <w:r>
              <w:t>4409101800</w:t>
            </w:r>
          </w:p>
          <w:p w14:paraId="4B55E549" w14:textId="77777777" w:rsidR="00A871A9" w:rsidRDefault="00A871A9" w:rsidP="00A871A9">
            <w:r>
              <w:t>4409210000</w:t>
            </w:r>
          </w:p>
          <w:p w14:paraId="394A10CA" w14:textId="77777777" w:rsidR="00A871A9" w:rsidRDefault="00A871A9" w:rsidP="00A871A9">
            <w:r>
              <w:t>4409299</w:t>
            </w:r>
          </w:p>
          <w:p w14:paraId="6972E51B" w14:textId="77777777" w:rsidR="00A871A9" w:rsidRDefault="00A871A9" w:rsidP="00A871A9">
            <w:r>
              <w:t>4409299200</w:t>
            </w:r>
          </w:p>
          <w:p w14:paraId="77CC20D6" w14:textId="77777777" w:rsidR="00A871A9" w:rsidRDefault="00A871A9" w:rsidP="00A871A9">
            <w:r>
              <w:t>4409299800</w:t>
            </w:r>
          </w:p>
          <w:p w14:paraId="6D149E63" w14:textId="77777777" w:rsidR="00A871A9" w:rsidRDefault="00A871A9" w:rsidP="00A871A9">
            <w:r>
              <w:t>7314140000</w:t>
            </w:r>
          </w:p>
          <w:p w14:paraId="4B0D247D" w14:textId="77777777" w:rsidR="00A871A9" w:rsidRDefault="00A871A9" w:rsidP="00A871A9">
            <w:r>
              <w:t>7314190000</w:t>
            </w:r>
          </w:p>
          <w:p w14:paraId="523DB83C" w14:textId="77777777" w:rsidR="00A871A9" w:rsidRDefault="00A871A9" w:rsidP="00A871A9">
            <w:r>
              <w:t>7314201000</w:t>
            </w:r>
          </w:p>
          <w:p w14:paraId="24D1B40F" w14:textId="77777777" w:rsidR="00A871A9" w:rsidRDefault="00A871A9" w:rsidP="00A871A9">
            <w:r>
              <w:t>7314209000</w:t>
            </w:r>
          </w:p>
          <w:p w14:paraId="1BF56A42" w14:textId="77777777" w:rsidR="00A871A9" w:rsidRDefault="00A871A9" w:rsidP="00A871A9">
            <w:r>
              <w:t>7314310000</w:t>
            </w:r>
          </w:p>
          <w:p w14:paraId="30FA3268" w14:textId="77777777" w:rsidR="00A871A9" w:rsidRDefault="00A871A9" w:rsidP="00A871A9">
            <w:r>
              <w:t>7314390000</w:t>
            </w:r>
          </w:p>
          <w:p w14:paraId="096C7DC0" w14:textId="77777777" w:rsidR="00A871A9" w:rsidRDefault="00A871A9" w:rsidP="00A871A9">
            <w:r>
              <w:t>7314410000</w:t>
            </w:r>
          </w:p>
          <w:p w14:paraId="2220EA8C" w14:textId="77777777" w:rsidR="00A871A9" w:rsidRDefault="00A871A9" w:rsidP="00A871A9">
            <w:r>
              <w:t>7314410000</w:t>
            </w:r>
          </w:p>
          <w:p w14:paraId="63D2AE63" w14:textId="77777777" w:rsidR="00A871A9" w:rsidRDefault="00A871A9" w:rsidP="00A871A9">
            <w:r>
              <w:t>7314420000</w:t>
            </w:r>
          </w:p>
          <w:p w14:paraId="448CD8C9" w14:textId="2478E847" w:rsidR="00A871A9" w:rsidRPr="00A871A9" w:rsidRDefault="00A871A9" w:rsidP="00A871A9">
            <w:pPr>
              <w:pStyle w:val="af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7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7314490000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56F0F" w14:textId="4D73BD3D" w:rsidR="00A871A9" w:rsidRPr="00F47A65" w:rsidRDefault="00A871A9" w:rsidP="00A871A9">
            <w:r>
              <w:t>ТР ТС 018/2011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B801" w14:textId="77777777" w:rsidR="00A871A9" w:rsidRDefault="00A871A9" w:rsidP="00A871A9">
            <w:r>
              <w:t>ТР ТС 018/2011</w:t>
            </w:r>
          </w:p>
          <w:p w14:paraId="50627CB2" w14:textId="7DB2FF50" w:rsidR="00A871A9" w:rsidRPr="00F47A65" w:rsidRDefault="00A871A9" w:rsidP="00A871A9">
            <w:r>
              <w:t>Правила ООН № 118</w:t>
            </w:r>
          </w:p>
        </w:tc>
      </w:tr>
      <w:tr w:rsidR="00A871A9" w:rsidRPr="00F47A65" w14:paraId="7A81E4B0" w14:textId="77777777" w:rsidTr="004A2D6A">
        <w:trPr>
          <w:trHeight w:val="11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0CB08" w14:textId="56F99121" w:rsidR="00A871A9" w:rsidRPr="00F47A65" w:rsidRDefault="00A871A9" w:rsidP="00A871A9">
            <w:pPr>
              <w:spacing w:after="160" w:line="259" w:lineRule="auto"/>
            </w:pPr>
            <w:r w:rsidRPr="000748EE">
              <w:t>3.13.5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17C93" w14:textId="77777777" w:rsidR="00A871A9" w:rsidRDefault="00A871A9" w:rsidP="00A871A9">
            <w:r>
              <w:t>Антенны наружные радио, телевизионные, систем спутниковой навигации</w:t>
            </w:r>
          </w:p>
          <w:p w14:paraId="57F9C573" w14:textId="77777777" w:rsidR="00A871A9" w:rsidRPr="00F47A65" w:rsidRDefault="00A871A9" w:rsidP="00A871A9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4E838" w14:textId="77777777" w:rsidR="00A871A9" w:rsidRDefault="00A871A9" w:rsidP="00A871A9">
            <w:pPr>
              <w:ind w:right="-143"/>
            </w:pPr>
            <w:r>
              <w:t>1с, 2с, 3с, 9с, 10с, 11с</w:t>
            </w:r>
          </w:p>
          <w:p w14:paraId="2418BAED" w14:textId="2A5D9DDD" w:rsidR="00A871A9" w:rsidRPr="00F47A65" w:rsidRDefault="00A871A9" w:rsidP="00A871A9">
            <w:r>
              <w:t>Сертификация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DE1E1" w14:textId="77777777" w:rsidR="00A871A9" w:rsidRDefault="00A871A9" w:rsidP="00A871A9">
            <w:r>
              <w:t>8517701500</w:t>
            </w:r>
          </w:p>
          <w:p w14:paraId="63C7CA05" w14:textId="4C4F503A" w:rsidR="00A871A9" w:rsidRPr="00A871A9" w:rsidRDefault="00A871A9" w:rsidP="00A871A9">
            <w:pPr>
              <w:pStyle w:val="af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7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8529101100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E1D4D" w14:textId="19C59298" w:rsidR="00A871A9" w:rsidRPr="00F47A65" w:rsidRDefault="00A871A9" w:rsidP="00A871A9">
            <w:r>
              <w:t>ТР ТС 018/2011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59CAC" w14:textId="77777777" w:rsidR="00A871A9" w:rsidRDefault="00A871A9" w:rsidP="00A871A9">
            <w:r>
              <w:t>ТР ТС 018/2011</w:t>
            </w:r>
          </w:p>
          <w:p w14:paraId="06D6D3A4" w14:textId="45A848F4" w:rsidR="00A871A9" w:rsidRPr="00F47A65" w:rsidRDefault="00A871A9" w:rsidP="00A871A9">
            <w:r>
              <w:t>Правила ООН № 26</w:t>
            </w:r>
          </w:p>
        </w:tc>
      </w:tr>
      <w:tr w:rsidR="00A871A9" w:rsidRPr="00F47A65" w14:paraId="325D064C" w14:textId="77777777" w:rsidTr="004A2D6A">
        <w:trPr>
          <w:trHeight w:val="11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F27EA" w14:textId="640383A4" w:rsidR="00A871A9" w:rsidRPr="00F47A65" w:rsidRDefault="00A871A9" w:rsidP="00A871A9">
            <w:pPr>
              <w:spacing w:after="160" w:line="259" w:lineRule="auto"/>
            </w:pPr>
            <w:r w:rsidRPr="000748EE">
              <w:t>3.13.6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E23F6" w14:textId="77777777" w:rsidR="00A871A9" w:rsidRDefault="00A871A9" w:rsidP="00A871A9">
            <w:r>
              <w:t>Адаптивные системы переднего освещения</w:t>
            </w:r>
          </w:p>
          <w:p w14:paraId="001B33F9" w14:textId="77777777" w:rsidR="00A871A9" w:rsidRPr="00F47A65" w:rsidRDefault="00A871A9" w:rsidP="00A871A9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67818" w14:textId="77777777" w:rsidR="00A871A9" w:rsidRDefault="00A871A9" w:rsidP="00A871A9">
            <w:r>
              <w:t>1с, 2с, 3с, 9с, 10с, 11с (*)</w:t>
            </w:r>
          </w:p>
          <w:p w14:paraId="2EA58384" w14:textId="070A27EF" w:rsidR="00A871A9" w:rsidRPr="00F47A65" w:rsidRDefault="00A871A9" w:rsidP="00A871A9">
            <w:r>
              <w:t>Сертификация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3314E" w14:textId="2BAAAEED" w:rsidR="00A871A9" w:rsidRPr="00A871A9" w:rsidRDefault="00A871A9" w:rsidP="00A871A9">
            <w:pPr>
              <w:pStyle w:val="af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7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8512200009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730BC" w14:textId="4E058F4A" w:rsidR="00A871A9" w:rsidRPr="00F47A65" w:rsidRDefault="00A871A9" w:rsidP="00A871A9">
            <w:r>
              <w:t>ТР ТС 018/2011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6F7E1" w14:textId="77777777" w:rsidR="00A871A9" w:rsidRDefault="00A871A9" w:rsidP="00A871A9">
            <w:r>
              <w:t>ТР ТС 018/2011</w:t>
            </w:r>
          </w:p>
          <w:p w14:paraId="06958D5E" w14:textId="11703F18" w:rsidR="00A871A9" w:rsidRPr="00F47A65" w:rsidRDefault="00A871A9" w:rsidP="00A871A9">
            <w:r>
              <w:t>Правила ООН № 123</w:t>
            </w:r>
          </w:p>
        </w:tc>
      </w:tr>
      <w:tr w:rsidR="00A871A9" w:rsidRPr="00F47A65" w14:paraId="7D60DDC2" w14:textId="77777777" w:rsidTr="004A2D6A">
        <w:trPr>
          <w:trHeight w:val="11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75F76" w14:textId="1A3132B8" w:rsidR="00A871A9" w:rsidRPr="00F47A65" w:rsidRDefault="00A871A9" w:rsidP="00A871A9">
            <w:pPr>
              <w:spacing w:after="160" w:line="259" w:lineRule="auto"/>
            </w:pPr>
            <w:r w:rsidRPr="000748EE">
              <w:t>3.13.7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37CC1" w14:textId="77777777" w:rsidR="00A871A9" w:rsidRDefault="00A871A9" w:rsidP="00A871A9">
            <w:r>
              <w:t>Устройства для уменьшения разбрызгивания из-под колес</w:t>
            </w:r>
          </w:p>
          <w:p w14:paraId="3CA60124" w14:textId="77777777" w:rsidR="00A871A9" w:rsidRPr="00F47A65" w:rsidRDefault="00A871A9" w:rsidP="00A871A9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5F5FF" w14:textId="77777777" w:rsidR="00A871A9" w:rsidRDefault="00A871A9" w:rsidP="00A871A9">
            <w:pPr>
              <w:ind w:right="-143"/>
            </w:pPr>
            <w:r>
              <w:t>1с, 2с, 3с, 9с, 10с, 11с</w:t>
            </w:r>
          </w:p>
          <w:p w14:paraId="4786A2A9" w14:textId="1F3AF11C" w:rsidR="00A871A9" w:rsidRPr="00F47A65" w:rsidRDefault="00A871A9" w:rsidP="00A871A9">
            <w:r>
              <w:t>Сертификация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07EDD" w14:textId="77777777" w:rsidR="00A871A9" w:rsidRDefault="00A871A9" w:rsidP="00A871A9">
            <w:r>
              <w:t>8708299009</w:t>
            </w:r>
          </w:p>
          <w:p w14:paraId="131B0C68" w14:textId="77777777" w:rsidR="00A871A9" w:rsidRPr="00A871A9" w:rsidRDefault="00A871A9" w:rsidP="00A871A9">
            <w:pPr>
              <w:pStyle w:val="af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7B18C" w14:textId="4C4FA6E5" w:rsidR="00A871A9" w:rsidRPr="00F47A65" w:rsidRDefault="00A871A9" w:rsidP="00A871A9">
            <w:r>
              <w:t>ТР ТС 018/2011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28B64" w14:textId="77777777" w:rsidR="00A871A9" w:rsidRDefault="00A871A9" w:rsidP="00A871A9">
            <w:r>
              <w:t>ТР ТС 018/2011</w:t>
            </w:r>
          </w:p>
          <w:p w14:paraId="106A39E5" w14:textId="77777777" w:rsidR="00A871A9" w:rsidRDefault="00A871A9" w:rsidP="00A871A9">
            <w:r>
              <w:t>ГОСТ Р 52422</w:t>
            </w:r>
          </w:p>
          <w:p w14:paraId="15231171" w14:textId="563BD35E" w:rsidR="00A871A9" w:rsidRPr="00F47A65" w:rsidRDefault="00A871A9" w:rsidP="00A871A9">
            <w:r>
              <w:t>СТБ 2022</w:t>
            </w:r>
          </w:p>
        </w:tc>
      </w:tr>
      <w:tr w:rsidR="00A871A9" w:rsidRPr="00F47A65" w14:paraId="1B0E33DF" w14:textId="77777777" w:rsidTr="004A2D6A">
        <w:trPr>
          <w:trHeight w:val="11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86726" w14:textId="50289A6F" w:rsidR="00A871A9" w:rsidRPr="00F47A65" w:rsidRDefault="00A871A9" w:rsidP="00A871A9">
            <w:pPr>
              <w:spacing w:after="160" w:line="259" w:lineRule="auto"/>
            </w:pPr>
            <w:r w:rsidRPr="000748EE">
              <w:lastRenderedPageBreak/>
              <w:t>3.13.8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973A2" w14:textId="77777777" w:rsidR="00A871A9" w:rsidRDefault="00A871A9" w:rsidP="00A871A9">
            <w:r>
              <w:t xml:space="preserve">Шипы противоскольжения </w:t>
            </w:r>
          </w:p>
          <w:p w14:paraId="1109C019" w14:textId="77777777" w:rsidR="00A871A9" w:rsidRPr="00F47A65" w:rsidRDefault="00A871A9" w:rsidP="00A871A9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5E97E" w14:textId="77777777" w:rsidR="00A871A9" w:rsidRDefault="00A871A9" w:rsidP="00A871A9">
            <w:pPr>
              <w:ind w:right="-143"/>
            </w:pPr>
            <w:r>
              <w:t>1с, 2с, 3с, 9с</w:t>
            </w:r>
          </w:p>
          <w:p w14:paraId="3E1B47C3" w14:textId="032B3FDF" w:rsidR="00A871A9" w:rsidRPr="00F47A65" w:rsidRDefault="00A871A9" w:rsidP="00A871A9">
            <w:r>
              <w:t>Сертификация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E1139" w14:textId="77777777" w:rsidR="00A871A9" w:rsidRDefault="00A871A9" w:rsidP="00A871A9">
            <w:r>
              <w:t>7317007000</w:t>
            </w:r>
          </w:p>
          <w:p w14:paraId="41278EED" w14:textId="77777777" w:rsidR="00A871A9" w:rsidRDefault="00A871A9" w:rsidP="00A871A9">
            <w:r>
              <w:t>7317008008</w:t>
            </w:r>
          </w:p>
          <w:p w14:paraId="25A2F510" w14:textId="77777777" w:rsidR="00A871A9" w:rsidRDefault="00A871A9" w:rsidP="00A871A9">
            <w:r>
              <w:t>7317006000</w:t>
            </w:r>
          </w:p>
          <w:p w14:paraId="379CE506" w14:textId="77A02DEB" w:rsidR="00A871A9" w:rsidRPr="00A871A9" w:rsidRDefault="00A871A9" w:rsidP="00A871A9">
            <w:pPr>
              <w:pStyle w:val="af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7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7317008009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AE136" w14:textId="570E78AC" w:rsidR="00A871A9" w:rsidRPr="00F47A65" w:rsidRDefault="00A871A9" w:rsidP="00A871A9">
            <w:r>
              <w:t>ТР ТС 018/2011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83254" w14:textId="77777777" w:rsidR="00A871A9" w:rsidRDefault="00A871A9" w:rsidP="00A871A9">
            <w:r>
              <w:t>ТР ТС 018/2011</w:t>
            </w:r>
          </w:p>
          <w:p w14:paraId="43EFA42C" w14:textId="77777777" w:rsidR="00A871A9" w:rsidRDefault="00A871A9" w:rsidP="00A871A9">
            <w:r>
              <w:t>ГОСТ 33672</w:t>
            </w:r>
          </w:p>
          <w:p w14:paraId="5B79F5CA" w14:textId="77777777" w:rsidR="00A871A9" w:rsidRDefault="00A871A9" w:rsidP="00A871A9">
            <w:r>
              <w:t>ГОСТ Р 52747</w:t>
            </w:r>
          </w:p>
          <w:p w14:paraId="516E99C6" w14:textId="77777777" w:rsidR="00A871A9" w:rsidRPr="00A871A9" w:rsidRDefault="00A871A9" w:rsidP="00A871A9"/>
        </w:tc>
      </w:tr>
      <w:tr w:rsidR="00A871A9" w:rsidRPr="00F47A65" w14:paraId="71EB4796" w14:textId="77777777" w:rsidTr="004A2D6A">
        <w:trPr>
          <w:trHeight w:val="11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8BDEB" w14:textId="70D71CFF" w:rsidR="00A871A9" w:rsidRPr="00F47A65" w:rsidRDefault="00A871A9" w:rsidP="00A871A9">
            <w:pPr>
              <w:spacing w:after="160" w:line="259" w:lineRule="auto"/>
            </w:pPr>
            <w:r w:rsidRPr="000748EE">
              <w:t>3.13.9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061F2" w14:textId="77777777" w:rsidR="00A871A9" w:rsidRDefault="00A871A9" w:rsidP="00A871A9">
            <w:r>
              <w:t>Аппаратура спутниковой навигации</w:t>
            </w:r>
          </w:p>
          <w:p w14:paraId="1DCA93ED" w14:textId="77777777" w:rsidR="00A871A9" w:rsidRPr="00F47A65" w:rsidRDefault="00A871A9" w:rsidP="00A871A9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A2567" w14:textId="77777777" w:rsidR="00A871A9" w:rsidRDefault="00A871A9" w:rsidP="00A871A9">
            <w:pPr>
              <w:ind w:right="-143"/>
            </w:pPr>
            <w:r>
              <w:t>1с, 2с, 3с, 9с</w:t>
            </w:r>
          </w:p>
          <w:p w14:paraId="7F999D5F" w14:textId="48B9CBDD" w:rsidR="00A871A9" w:rsidRPr="00F47A65" w:rsidRDefault="00A871A9" w:rsidP="00A871A9">
            <w:r>
              <w:t>Сертификация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EC942" w14:textId="77777777" w:rsidR="00A871A9" w:rsidRDefault="00A871A9" w:rsidP="00A871A9">
            <w:r>
              <w:t>8526912000</w:t>
            </w:r>
          </w:p>
          <w:p w14:paraId="43374125" w14:textId="0A0BB901" w:rsidR="00A871A9" w:rsidRPr="00A871A9" w:rsidRDefault="00A871A9" w:rsidP="00A871A9">
            <w:pPr>
              <w:pStyle w:val="af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7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8526918000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AF731" w14:textId="7EC50E89" w:rsidR="00A871A9" w:rsidRPr="00F47A65" w:rsidRDefault="00A871A9" w:rsidP="00A871A9">
            <w:r>
              <w:t>ТР ТС 018/2011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BA04B" w14:textId="77777777" w:rsidR="00A871A9" w:rsidRDefault="00A871A9" w:rsidP="00A871A9">
            <w:r>
              <w:t>ТР ТС 018/2011</w:t>
            </w:r>
          </w:p>
          <w:p w14:paraId="66D14745" w14:textId="77777777" w:rsidR="00A871A9" w:rsidRDefault="00A871A9" w:rsidP="00A871A9">
            <w:r>
              <w:t>Правила ООН № 10</w:t>
            </w:r>
          </w:p>
          <w:p w14:paraId="05A7FCBC" w14:textId="77777777" w:rsidR="00A871A9" w:rsidRDefault="00A871A9" w:rsidP="00A871A9">
            <w:r>
              <w:t xml:space="preserve">ГОСТ Р 55533 (раздел 6) </w:t>
            </w:r>
          </w:p>
          <w:p w14:paraId="18976389" w14:textId="77777777" w:rsidR="00A871A9" w:rsidRDefault="00A871A9" w:rsidP="00A871A9">
            <w:r>
              <w:t>ГОСТ 33470</w:t>
            </w:r>
          </w:p>
          <w:p w14:paraId="02D22AD5" w14:textId="77777777" w:rsidR="00A871A9" w:rsidRDefault="00A871A9" w:rsidP="00A871A9">
            <w:r>
              <w:t xml:space="preserve">ГОСТ Р 55534 (за исключением пункта 5.16) </w:t>
            </w:r>
          </w:p>
          <w:p w14:paraId="53C1D95C" w14:textId="77777777" w:rsidR="00A871A9" w:rsidRDefault="00A871A9" w:rsidP="00A871A9">
            <w:r>
              <w:t>ГОСТ 33471</w:t>
            </w:r>
          </w:p>
          <w:p w14:paraId="4EBC902A" w14:textId="77777777" w:rsidR="00A871A9" w:rsidRDefault="00A871A9" w:rsidP="00A871A9">
            <w:r>
              <w:t xml:space="preserve">ГОСТ Р 56360 (за исключением примечания к пункту 5.4) </w:t>
            </w:r>
          </w:p>
          <w:p w14:paraId="32F381C3" w14:textId="77777777" w:rsidR="00A871A9" w:rsidRDefault="00A871A9" w:rsidP="00A871A9">
            <w:r>
              <w:t>ГОСТ 33472</w:t>
            </w:r>
          </w:p>
          <w:p w14:paraId="42C5DBE6" w14:textId="77777777" w:rsidR="00A871A9" w:rsidRDefault="00A871A9" w:rsidP="00A871A9">
            <w:r>
              <w:t xml:space="preserve">ГОСТ Р 56361 (за исключением примечания к пункту 5.3) </w:t>
            </w:r>
          </w:p>
          <w:p w14:paraId="3A79E8F8" w14:textId="3B91DA07" w:rsidR="00A871A9" w:rsidRPr="00F47A65" w:rsidRDefault="00A871A9" w:rsidP="00A871A9">
            <w:r>
              <w:t>ГОСТ 33472</w:t>
            </w:r>
          </w:p>
        </w:tc>
      </w:tr>
      <w:tr w:rsidR="00A871A9" w:rsidRPr="00F47A65" w14:paraId="79E5655C" w14:textId="77777777" w:rsidTr="004A2D6A">
        <w:trPr>
          <w:trHeight w:val="11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628FF" w14:textId="6565FF5B" w:rsidR="00A871A9" w:rsidRPr="00F47A65" w:rsidRDefault="00A871A9" w:rsidP="00A871A9">
            <w:pPr>
              <w:spacing w:after="160" w:line="259" w:lineRule="auto"/>
            </w:pPr>
            <w:r w:rsidRPr="000748EE">
              <w:t>3.14.1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22479" w14:textId="77777777" w:rsidR="00A871A9" w:rsidRDefault="00A871A9" w:rsidP="00A871A9">
            <w:r>
              <w:t>Устройства вызова экстренных оперативных служб</w:t>
            </w:r>
          </w:p>
          <w:p w14:paraId="54FFA0DE" w14:textId="77777777" w:rsidR="00A871A9" w:rsidRPr="00F47A65" w:rsidRDefault="00A871A9" w:rsidP="00A871A9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DE457" w14:textId="77777777" w:rsidR="00A871A9" w:rsidRDefault="00A871A9" w:rsidP="00A871A9">
            <w:pPr>
              <w:ind w:right="-143"/>
            </w:pPr>
            <w:r>
              <w:t>1с, 2с, 3с, 9с</w:t>
            </w:r>
          </w:p>
          <w:p w14:paraId="6DCB4381" w14:textId="776DA1CA" w:rsidR="00A871A9" w:rsidRPr="00F47A65" w:rsidRDefault="00A871A9" w:rsidP="00A871A9">
            <w:r>
              <w:t>Сертификация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4A776" w14:textId="77777777" w:rsidR="00A871A9" w:rsidRDefault="00A871A9" w:rsidP="00A871A9">
            <w:r>
              <w:t>8526912000</w:t>
            </w:r>
          </w:p>
          <w:p w14:paraId="29E9AA6B" w14:textId="35F9350E" w:rsidR="00A871A9" w:rsidRPr="00A871A9" w:rsidRDefault="00A871A9" w:rsidP="00A871A9">
            <w:pPr>
              <w:pStyle w:val="af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7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8526918000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B9CC6" w14:textId="34753619" w:rsidR="00A871A9" w:rsidRPr="00F47A65" w:rsidRDefault="00A871A9" w:rsidP="00A871A9">
            <w:r>
              <w:t>ТР ТС 018/2011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93906" w14:textId="77777777" w:rsidR="00A871A9" w:rsidRDefault="00A871A9" w:rsidP="00A871A9">
            <w:r>
              <w:t>ТР ТС 018/2011</w:t>
            </w:r>
          </w:p>
          <w:p w14:paraId="69FD49C8" w14:textId="77777777" w:rsidR="00A871A9" w:rsidRDefault="00A871A9" w:rsidP="00A871A9">
            <w:r>
              <w:t>Правила ООН № 10</w:t>
            </w:r>
          </w:p>
          <w:p w14:paraId="35047D1C" w14:textId="77777777" w:rsidR="00A871A9" w:rsidRDefault="00A871A9" w:rsidP="00A871A9">
            <w:r>
              <w:t>Правила ООН № 17</w:t>
            </w:r>
          </w:p>
          <w:p w14:paraId="084073E4" w14:textId="77777777" w:rsidR="00A871A9" w:rsidRDefault="00A871A9" w:rsidP="00A871A9">
            <w:r>
              <w:t xml:space="preserve">ГОСТ Р 54619 </w:t>
            </w:r>
          </w:p>
          <w:p w14:paraId="2BAAA7B4" w14:textId="77777777" w:rsidR="00A871A9" w:rsidRDefault="00A871A9" w:rsidP="00A871A9">
            <w:r>
              <w:t>ГОСТ 33465</w:t>
            </w:r>
          </w:p>
          <w:p w14:paraId="4CF06EDE" w14:textId="77777777" w:rsidR="00A871A9" w:rsidRDefault="00A871A9" w:rsidP="00A871A9">
            <w:r>
              <w:t xml:space="preserve">ГОСТ Р 54620 (за исключением пункта 8.1.17 и раздела И.2 приложения И) </w:t>
            </w:r>
          </w:p>
          <w:p w14:paraId="7DF9F97E" w14:textId="3EDA299E" w:rsidR="00A871A9" w:rsidRPr="00F47A65" w:rsidRDefault="00A871A9" w:rsidP="00A871A9">
            <w:r>
              <w:t>ГОСТ 33464</w:t>
            </w:r>
          </w:p>
        </w:tc>
      </w:tr>
      <w:tr w:rsidR="00A871A9" w:rsidRPr="00F47A65" w14:paraId="3C750194" w14:textId="77777777" w:rsidTr="004A2D6A">
        <w:trPr>
          <w:trHeight w:val="11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E6DBC" w14:textId="527B6C9C" w:rsidR="00A871A9" w:rsidRPr="00F47A65" w:rsidRDefault="00A871A9" w:rsidP="00A871A9">
            <w:pPr>
              <w:spacing w:after="160" w:line="259" w:lineRule="auto"/>
            </w:pPr>
            <w:r w:rsidRPr="000748EE">
              <w:t>3.14.2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4B41D" w14:textId="6402912F" w:rsidR="00A871A9" w:rsidRPr="00F47A65" w:rsidRDefault="00A871A9" w:rsidP="00A871A9">
            <w:r>
              <w:t>Мопеды, мотовелосипеды, мокики (категории L1, L2)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EAF40" w14:textId="5188A339" w:rsidR="00A871A9" w:rsidRPr="00F47A65" w:rsidRDefault="00A871A9" w:rsidP="00A871A9">
            <w:r>
              <w:t xml:space="preserve">1с, 2с, </w:t>
            </w:r>
            <w:r>
              <w:br/>
            </w:r>
            <w:r w:rsidRPr="00A871A9">
              <w:t>р.V, пр.1 ТР ТС 018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A91CF" w14:textId="77777777" w:rsidR="00A871A9" w:rsidRDefault="00A871A9" w:rsidP="00A871A9">
            <w:r>
              <w:t>8703</w:t>
            </w:r>
          </w:p>
          <w:p w14:paraId="1EE86C59" w14:textId="77777777" w:rsidR="00A871A9" w:rsidRDefault="00A871A9" w:rsidP="00A871A9">
            <w:r>
              <w:t>8704</w:t>
            </w:r>
          </w:p>
          <w:p w14:paraId="2106079D" w14:textId="55914403" w:rsidR="00A871A9" w:rsidRPr="00A871A9" w:rsidRDefault="00A871A9" w:rsidP="00A871A9">
            <w:pPr>
              <w:pStyle w:val="af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7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8711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ED1F2" w14:textId="40EB01FA" w:rsidR="00A871A9" w:rsidRPr="00F47A65" w:rsidRDefault="00A871A9" w:rsidP="00A871A9">
            <w:r>
              <w:t>ТР ТС 018/2011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7BA53" w14:textId="77777777" w:rsidR="00A871A9" w:rsidRDefault="00A871A9" w:rsidP="00A871A9">
            <w:pPr>
              <w:widowControl w:val="0"/>
              <w:jc w:val="both"/>
            </w:pPr>
            <w:r>
              <w:t>Правила ООН № 1-02</w:t>
            </w:r>
          </w:p>
          <w:p w14:paraId="2D73C836" w14:textId="77777777" w:rsidR="00A871A9" w:rsidRDefault="00A871A9" w:rsidP="00A871A9">
            <w:pPr>
              <w:widowControl w:val="0"/>
              <w:jc w:val="both"/>
            </w:pPr>
            <w:r>
              <w:t>Правила ООН № 3-02</w:t>
            </w:r>
          </w:p>
          <w:p w14:paraId="4DD49316" w14:textId="77777777" w:rsidR="00A871A9" w:rsidRDefault="00A871A9" w:rsidP="00A871A9">
            <w:pPr>
              <w:widowControl w:val="0"/>
              <w:jc w:val="both"/>
            </w:pPr>
            <w:r>
              <w:t>Правила ООН № 6-01</w:t>
            </w:r>
          </w:p>
          <w:p w14:paraId="6F1B9A2A" w14:textId="77777777" w:rsidR="00A871A9" w:rsidRDefault="00A871A9" w:rsidP="00A871A9">
            <w:pPr>
              <w:widowControl w:val="0"/>
              <w:jc w:val="both"/>
            </w:pPr>
            <w:r>
              <w:t>Правила ООН № 7-02</w:t>
            </w:r>
          </w:p>
          <w:p w14:paraId="10F64209" w14:textId="77777777" w:rsidR="00A871A9" w:rsidRDefault="00A871A9" w:rsidP="00A871A9">
            <w:pPr>
              <w:widowControl w:val="0"/>
              <w:jc w:val="both"/>
            </w:pPr>
            <w:r>
              <w:t>Правила ООН № 8-05</w:t>
            </w:r>
          </w:p>
          <w:p w14:paraId="525001A6" w14:textId="77777777" w:rsidR="00A871A9" w:rsidRDefault="00A871A9" w:rsidP="00A871A9">
            <w:pPr>
              <w:widowControl w:val="0"/>
              <w:jc w:val="both"/>
            </w:pPr>
            <w:r>
              <w:t>Правила ООН № 9-06</w:t>
            </w:r>
          </w:p>
          <w:p w14:paraId="625C27DA" w14:textId="77777777" w:rsidR="00A871A9" w:rsidRDefault="00A871A9" w:rsidP="00A871A9">
            <w:pPr>
              <w:widowControl w:val="0"/>
              <w:jc w:val="both"/>
            </w:pPr>
            <w:r>
              <w:t>Правила ООН № 10-03</w:t>
            </w:r>
          </w:p>
          <w:p w14:paraId="0471BB47" w14:textId="77777777" w:rsidR="00A871A9" w:rsidRDefault="00A871A9" w:rsidP="00A871A9">
            <w:pPr>
              <w:widowControl w:val="0"/>
              <w:jc w:val="both"/>
            </w:pPr>
            <w:r>
              <w:t>Правила ООН № 20-03</w:t>
            </w:r>
          </w:p>
          <w:p w14:paraId="1A2A478C" w14:textId="77777777" w:rsidR="00A871A9" w:rsidRDefault="00A871A9" w:rsidP="00A871A9">
            <w:pPr>
              <w:widowControl w:val="0"/>
              <w:jc w:val="both"/>
            </w:pPr>
            <w:r>
              <w:lastRenderedPageBreak/>
              <w:t>Правила ООН № 47-00</w:t>
            </w:r>
          </w:p>
          <w:p w14:paraId="6307748A" w14:textId="77777777" w:rsidR="00A871A9" w:rsidRDefault="00A871A9" w:rsidP="00A871A9">
            <w:pPr>
              <w:widowControl w:val="0"/>
              <w:jc w:val="both"/>
            </w:pPr>
            <w:r>
              <w:t>Правила ООН № 50-00</w:t>
            </w:r>
          </w:p>
          <w:p w14:paraId="300EB231" w14:textId="77777777" w:rsidR="00A871A9" w:rsidRDefault="00A871A9" w:rsidP="00A871A9">
            <w:pPr>
              <w:widowControl w:val="0"/>
              <w:jc w:val="both"/>
            </w:pPr>
            <w:r>
              <w:t>Правила ООН № 56-01</w:t>
            </w:r>
          </w:p>
          <w:p w14:paraId="3ED6D665" w14:textId="77777777" w:rsidR="00A871A9" w:rsidRDefault="00A871A9" w:rsidP="00A871A9">
            <w:pPr>
              <w:widowControl w:val="0"/>
              <w:jc w:val="both"/>
            </w:pPr>
            <w:r>
              <w:t>Правила ООН № 60-00</w:t>
            </w:r>
          </w:p>
          <w:p w14:paraId="52EBBD4D" w14:textId="77777777" w:rsidR="00A871A9" w:rsidRDefault="00A871A9" w:rsidP="00A871A9">
            <w:pPr>
              <w:widowControl w:val="0"/>
              <w:jc w:val="both"/>
            </w:pPr>
            <w:r>
              <w:t>Правила ООН № 62-00</w:t>
            </w:r>
          </w:p>
          <w:p w14:paraId="38CA204B" w14:textId="77777777" w:rsidR="00A871A9" w:rsidRDefault="00A871A9" w:rsidP="00A871A9">
            <w:pPr>
              <w:widowControl w:val="0"/>
              <w:jc w:val="both"/>
            </w:pPr>
            <w:r>
              <w:t>Правила ООН № 63-01</w:t>
            </w:r>
          </w:p>
          <w:p w14:paraId="3D45B79C" w14:textId="77777777" w:rsidR="00A871A9" w:rsidRDefault="00A871A9" w:rsidP="00A871A9">
            <w:pPr>
              <w:widowControl w:val="0"/>
              <w:jc w:val="both"/>
            </w:pPr>
            <w:r>
              <w:t>Правила ООН № 74-01</w:t>
            </w:r>
          </w:p>
          <w:p w14:paraId="36A1B7C2" w14:textId="77777777" w:rsidR="00A871A9" w:rsidRDefault="00A871A9" w:rsidP="00A871A9">
            <w:pPr>
              <w:widowControl w:val="0"/>
              <w:jc w:val="both"/>
            </w:pPr>
            <w:r>
              <w:t>(для категории L1)</w:t>
            </w:r>
          </w:p>
          <w:p w14:paraId="75137061" w14:textId="77777777" w:rsidR="00A871A9" w:rsidRDefault="00A871A9" w:rsidP="00A871A9">
            <w:pPr>
              <w:widowControl w:val="0"/>
              <w:jc w:val="both"/>
            </w:pPr>
            <w:r>
              <w:t>Правила ООН № 75-00</w:t>
            </w:r>
          </w:p>
          <w:p w14:paraId="05CB3074" w14:textId="77777777" w:rsidR="00A871A9" w:rsidRDefault="00A871A9" w:rsidP="00A871A9">
            <w:pPr>
              <w:widowControl w:val="0"/>
              <w:jc w:val="both"/>
            </w:pPr>
            <w:r>
              <w:t>Правила ООН № 76-01</w:t>
            </w:r>
          </w:p>
          <w:p w14:paraId="5F0E8551" w14:textId="77777777" w:rsidR="00A871A9" w:rsidRDefault="00A871A9" w:rsidP="00A871A9">
            <w:pPr>
              <w:widowControl w:val="0"/>
              <w:jc w:val="both"/>
            </w:pPr>
            <w:r>
              <w:t>Правила ООН № 78-03</w:t>
            </w:r>
          </w:p>
          <w:p w14:paraId="4B1D5096" w14:textId="77777777" w:rsidR="00A871A9" w:rsidRDefault="00A871A9" w:rsidP="00A871A9">
            <w:pPr>
              <w:widowControl w:val="0"/>
              <w:jc w:val="both"/>
            </w:pPr>
            <w:r>
              <w:t>Правила ООН № 81-00</w:t>
            </w:r>
          </w:p>
          <w:p w14:paraId="3EA9745E" w14:textId="77777777" w:rsidR="00A871A9" w:rsidRDefault="00A871A9" w:rsidP="00A871A9">
            <w:pPr>
              <w:widowControl w:val="0"/>
              <w:jc w:val="both"/>
            </w:pPr>
            <w:r>
              <w:t>Правила ООН № 82-01</w:t>
            </w:r>
          </w:p>
          <w:p w14:paraId="05E206E1" w14:textId="77777777" w:rsidR="00A871A9" w:rsidRDefault="00A871A9" w:rsidP="00A871A9">
            <w:pPr>
              <w:widowControl w:val="0"/>
              <w:jc w:val="both"/>
            </w:pPr>
            <w:r>
              <w:t>Правила ООН № 88-00</w:t>
            </w:r>
          </w:p>
          <w:p w14:paraId="4B2E9937" w14:textId="77777777" w:rsidR="00A871A9" w:rsidRDefault="00A871A9" w:rsidP="00A871A9">
            <w:pPr>
              <w:widowControl w:val="0"/>
              <w:jc w:val="both"/>
            </w:pPr>
            <w:r>
              <w:t>(для категории L1)</w:t>
            </w:r>
          </w:p>
          <w:p w14:paraId="55B8A4A7" w14:textId="77777777" w:rsidR="00A871A9" w:rsidRDefault="00A871A9" w:rsidP="00A871A9">
            <w:pPr>
              <w:widowControl w:val="0"/>
              <w:jc w:val="both"/>
            </w:pPr>
            <w:r>
              <w:t>Правила ООН № 113-00</w:t>
            </w:r>
          </w:p>
          <w:p w14:paraId="2791740F" w14:textId="77777777" w:rsidR="00A871A9" w:rsidRDefault="00A871A9" w:rsidP="00A871A9">
            <w:pPr>
              <w:widowControl w:val="0"/>
              <w:jc w:val="both"/>
            </w:pPr>
            <w:r>
              <w:t xml:space="preserve">пункт 1 приложения № 3 </w:t>
            </w:r>
          </w:p>
          <w:p w14:paraId="73A92ECA" w14:textId="121E31AD" w:rsidR="00A871A9" w:rsidRPr="00F47A65" w:rsidRDefault="00A871A9" w:rsidP="00A871A9">
            <w:r>
              <w:t>к ТР ТС 018/2011</w:t>
            </w:r>
          </w:p>
        </w:tc>
      </w:tr>
      <w:tr w:rsidR="00A871A9" w:rsidRPr="00F47A65" w14:paraId="376B7353" w14:textId="77777777" w:rsidTr="004A2D6A">
        <w:trPr>
          <w:trHeight w:val="11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A70E4" w14:textId="2B64859A" w:rsidR="00A871A9" w:rsidRPr="00F47A65" w:rsidRDefault="00A871A9" w:rsidP="00A871A9">
            <w:pPr>
              <w:spacing w:after="160" w:line="259" w:lineRule="auto"/>
            </w:pPr>
            <w:r w:rsidRPr="000748EE">
              <w:lastRenderedPageBreak/>
              <w:t>3.14.3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9CAC5" w14:textId="4A6630EC" w:rsidR="00A871A9" w:rsidRPr="00F47A65" w:rsidRDefault="00A871A9" w:rsidP="00A871A9">
            <w:r>
              <w:t>Мотоциклы, мотороллеры, трициклы (категории L3-L5)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FAE9E" w14:textId="77777777" w:rsidR="00A871A9" w:rsidRDefault="00A871A9" w:rsidP="00A871A9">
            <w:pPr>
              <w:ind w:right="-143"/>
              <w:jc w:val="center"/>
            </w:pPr>
            <w:r>
              <w:t xml:space="preserve">1с, 2с, </w:t>
            </w:r>
          </w:p>
          <w:p w14:paraId="508AB7EB" w14:textId="77777777" w:rsidR="00A871A9" w:rsidRDefault="00A871A9" w:rsidP="00A871A9">
            <w:pPr>
              <w:ind w:right="-143"/>
              <w:jc w:val="center"/>
            </w:pPr>
            <w:r>
              <w:t>р.V, пр.1 ТР ТС 018</w:t>
            </w:r>
          </w:p>
          <w:p w14:paraId="43C4CFCB" w14:textId="77777777" w:rsidR="00A871A9" w:rsidRPr="00F47A65" w:rsidRDefault="00A871A9" w:rsidP="00A871A9"/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E8803" w14:textId="77777777" w:rsidR="00A871A9" w:rsidRDefault="00A871A9" w:rsidP="00A871A9">
            <w:r>
              <w:t>8703</w:t>
            </w:r>
          </w:p>
          <w:p w14:paraId="4C74CC88" w14:textId="77777777" w:rsidR="00A871A9" w:rsidRDefault="00A871A9" w:rsidP="00A871A9">
            <w:r>
              <w:t>8704</w:t>
            </w:r>
          </w:p>
          <w:p w14:paraId="70646B9F" w14:textId="37D7578C" w:rsidR="00A871A9" w:rsidRPr="00A871A9" w:rsidRDefault="00A871A9" w:rsidP="00A871A9">
            <w:pPr>
              <w:pStyle w:val="af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7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8711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19A89" w14:textId="5B465D0A" w:rsidR="00A871A9" w:rsidRPr="00F47A65" w:rsidRDefault="00A871A9" w:rsidP="00A871A9">
            <w:r>
              <w:t>ТР ТС 018/2011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C37E7" w14:textId="77777777" w:rsidR="00A871A9" w:rsidRDefault="00A871A9" w:rsidP="00A871A9">
            <w:pPr>
              <w:widowControl w:val="0"/>
              <w:jc w:val="both"/>
            </w:pPr>
            <w:r>
              <w:t>Правила ООН № 1-02</w:t>
            </w:r>
          </w:p>
          <w:p w14:paraId="13A968A5" w14:textId="77777777" w:rsidR="00A871A9" w:rsidRDefault="00A871A9" w:rsidP="00A871A9">
            <w:pPr>
              <w:widowControl w:val="0"/>
              <w:jc w:val="both"/>
            </w:pPr>
            <w:r>
              <w:t>Правила ООН № 3-02</w:t>
            </w:r>
          </w:p>
          <w:p w14:paraId="65203F9B" w14:textId="77777777" w:rsidR="00A871A9" w:rsidRDefault="00A871A9" w:rsidP="00A871A9">
            <w:pPr>
              <w:widowControl w:val="0"/>
              <w:jc w:val="both"/>
            </w:pPr>
            <w:r>
              <w:t>Правила ООН № 6-01</w:t>
            </w:r>
          </w:p>
          <w:p w14:paraId="213509F5" w14:textId="77777777" w:rsidR="00A871A9" w:rsidRDefault="00A871A9" w:rsidP="00A871A9">
            <w:pPr>
              <w:widowControl w:val="0"/>
              <w:jc w:val="both"/>
            </w:pPr>
            <w:r>
              <w:t>Правила ООН № 7-02</w:t>
            </w:r>
          </w:p>
          <w:p w14:paraId="0ACBBE05" w14:textId="77777777" w:rsidR="00A871A9" w:rsidRDefault="00A871A9" w:rsidP="00A871A9">
            <w:pPr>
              <w:widowControl w:val="0"/>
              <w:jc w:val="both"/>
            </w:pPr>
            <w:r>
              <w:t>Правила ООН № 9-06</w:t>
            </w:r>
          </w:p>
          <w:p w14:paraId="45457A44" w14:textId="77777777" w:rsidR="00A871A9" w:rsidRDefault="00A871A9" w:rsidP="00A871A9">
            <w:pPr>
              <w:widowControl w:val="0"/>
              <w:jc w:val="both"/>
            </w:pPr>
            <w:r>
              <w:t>Правила ООН № 10-03</w:t>
            </w:r>
          </w:p>
          <w:p w14:paraId="1570623D" w14:textId="77777777" w:rsidR="00A871A9" w:rsidRDefault="00A871A9" w:rsidP="00A871A9">
            <w:pPr>
              <w:widowControl w:val="0"/>
              <w:jc w:val="both"/>
            </w:pPr>
            <w:r>
              <w:t>Правила ООН № 19-03</w:t>
            </w:r>
          </w:p>
          <w:p w14:paraId="13758858" w14:textId="77777777" w:rsidR="00A871A9" w:rsidRDefault="00A871A9" w:rsidP="00A871A9">
            <w:pPr>
              <w:widowControl w:val="0"/>
              <w:jc w:val="both"/>
            </w:pPr>
            <w:r>
              <w:t>Правила ООН № 20-03</w:t>
            </w:r>
          </w:p>
          <w:p w14:paraId="1EFC44B4" w14:textId="77777777" w:rsidR="00A871A9" w:rsidRDefault="00A871A9" w:rsidP="00A871A9">
            <w:pPr>
              <w:widowControl w:val="0"/>
              <w:jc w:val="both"/>
            </w:pPr>
            <w:r>
              <w:t>Правила ООН № 28-00</w:t>
            </w:r>
          </w:p>
          <w:p w14:paraId="4EE471BA" w14:textId="77777777" w:rsidR="00A871A9" w:rsidRDefault="00A871A9" w:rsidP="00A871A9">
            <w:pPr>
              <w:widowControl w:val="0"/>
              <w:jc w:val="both"/>
            </w:pPr>
            <w:r>
              <w:t>Правила ООН № 38-00</w:t>
            </w:r>
          </w:p>
          <w:p w14:paraId="2CEBB939" w14:textId="77777777" w:rsidR="00A871A9" w:rsidRDefault="00A871A9" w:rsidP="00A871A9">
            <w:pPr>
              <w:widowControl w:val="0"/>
              <w:jc w:val="both"/>
            </w:pPr>
            <w:r>
              <w:t>Правила ООН № 39-00</w:t>
            </w:r>
          </w:p>
          <w:p w14:paraId="6A2D9293" w14:textId="77777777" w:rsidR="00A871A9" w:rsidRDefault="00A871A9" w:rsidP="00A871A9">
            <w:pPr>
              <w:widowControl w:val="0"/>
              <w:jc w:val="both"/>
            </w:pPr>
            <w:r>
              <w:t>Правила ООН № 40-01</w:t>
            </w:r>
          </w:p>
          <w:p w14:paraId="715D0D8E" w14:textId="77777777" w:rsidR="00A871A9" w:rsidRDefault="00A871A9" w:rsidP="00A871A9">
            <w:pPr>
              <w:widowControl w:val="0"/>
              <w:jc w:val="both"/>
            </w:pPr>
            <w:r>
              <w:t>Правила ООН № 41-03</w:t>
            </w:r>
          </w:p>
          <w:p w14:paraId="19DDFFF7" w14:textId="77777777" w:rsidR="00A871A9" w:rsidRDefault="00A871A9" w:rsidP="00A871A9">
            <w:pPr>
              <w:widowControl w:val="0"/>
              <w:jc w:val="both"/>
            </w:pPr>
            <w:r>
              <w:t>Правила ООН № 50-00</w:t>
            </w:r>
          </w:p>
          <w:p w14:paraId="74B17879" w14:textId="77777777" w:rsidR="00A871A9" w:rsidRDefault="00A871A9" w:rsidP="00A871A9">
            <w:pPr>
              <w:widowControl w:val="0"/>
              <w:jc w:val="both"/>
            </w:pPr>
            <w:r>
              <w:t>Правила ООН № 53-01</w:t>
            </w:r>
          </w:p>
          <w:p w14:paraId="5767C0AD" w14:textId="77777777" w:rsidR="00A871A9" w:rsidRDefault="00A871A9" w:rsidP="00A871A9">
            <w:pPr>
              <w:widowControl w:val="0"/>
              <w:jc w:val="both"/>
            </w:pPr>
            <w:r>
              <w:t>Правила ООН № 57-02</w:t>
            </w:r>
          </w:p>
          <w:p w14:paraId="42579D77" w14:textId="77777777" w:rsidR="00A871A9" w:rsidRDefault="00A871A9" w:rsidP="00A871A9">
            <w:pPr>
              <w:widowControl w:val="0"/>
              <w:jc w:val="both"/>
            </w:pPr>
            <w:r>
              <w:lastRenderedPageBreak/>
              <w:t>Правила ООН № 60-00</w:t>
            </w:r>
          </w:p>
          <w:p w14:paraId="3640B84C" w14:textId="77777777" w:rsidR="00A871A9" w:rsidRDefault="00A871A9" w:rsidP="00A871A9">
            <w:pPr>
              <w:widowControl w:val="0"/>
              <w:jc w:val="both"/>
            </w:pPr>
            <w:r>
              <w:t>Правила ООН № 62-00</w:t>
            </w:r>
          </w:p>
          <w:p w14:paraId="6BEAFBD2" w14:textId="77777777" w:rsidR="00A871A9" w:rsidRDefault="00A871A9" w:rsidP="00A871A9">
            <w:pPr>
              <w:widowControl w:val="0"/>
              <w:jc w:val="both"/>
            </w:pPr>
            <w:r>
              <w:t>Правила ООН № 72-01</w:t>
            </w:r>
          </w:p>
          <w:p w14:paraId="30CB9AAE" w14:textId="77777777" w:rsidR="00A871A9" w:rsidRDefault="00A871A9" w:rsidP="00A871A9">
            <w:pPr>
              <w:widowControl w:val="0"/>
              <w:jc w:val="both"/>
            </w:pPr>
            <w:r>
              <w:t>Правила ООН № 75-00</w:t>
            </w:r>
          </w:p>
          <w:p w14:paraId="0DF9D490" w14:textId="77777777" w:rsidR="00A871A9" w:rsidRDefault="00A871A9" w:rsidP="00A871A9">
            <w:pPr>
              <w:widowControl w:val="0"/>
              <w:jc w:val="both"/>
            </w:pPr>
            <w:r>
              <w:t>Правила ООН № 78-03</w:t>
            </w:r>
          </w:p>
          <w:p w14:paraId="445C5980" w14:textId="77777777" w:rsidR="00A871A9" w:rsidRDefault="00A871A9" w:rsidP="00A871A9">
            <w:pPr>
              <w:widowControl w:val="0"/>
              <w:jc w:val="both"/>
            </w:pPr>
            <w:r>
              <w:t>Правила ООН № 81-00</w:t>
            </w:r>
          </w:p>
          <w:p w14:paraId="25E25E64" w14:textId="77777777" w:rsidR="00A871A9" w:rsidRDefault="00A871A9" w:rsidP="00A871A9">
            <w:pPr>
              <w:widowControl w:val="0"/>
              <w:jc w:val="both"/>
            </w:pPr>
            <w:r>
              <w:t>Правила ООН № 98-00</w:t>
            </w:r>
          </w:p>
          <w:p w14:paraId="784BE277" w14:textId="77777777" w:rsidR="00A871A9" w:rsidRDefault="00A871A9" w:rsidP="00A871A9">
            <w:pPr>
              <w:widowControl w:val="0"/>
              <w:jc w:val="both"/>
            </w:pPr>
            <w:r>
              <w:t>(для категории L3)</w:t>
            </w:r>
          </w:p>
          <w:p w14:paraId="123BDBA8" w14:textId="77777777" w:rsidR="00A871A9" w:rsidRDefault="00A871A9" w:rsidP="00A871A9">
            <w:pPr>
              <w:widowControl w:val="0"/>
              <w:jc w:val="both"/>
            </w:pPr>
            <w:r>
              <w:t>Правила ООН № 113-00</w:t>
            </w:r>
          </w:p>
          <w:p w14:paraId="1D666937" w14:textId="77777777" w:rsidR="00A871A9" w:rsidRDefault="00A871A9" w:rsidP="00A871A9">
            <w:pPr>
              <w:widowControl w:val="0"/>
              <w:jc w:val="both"/>
            </w:pPr>
            <w:r>
              <w:t xml:space="preserve">пункт 1 приложения № 3 </w:t>
            </w:r>
          </w:p>
          <w:p w14:paraId="7CDF2AC2" w14:textId="77777777" w:rsidR="00A871A9" w:rsidRDefault="00A871A9" w:rsidP="00A871A9">
            <w:pPr>
              <w:widowControl w:val="0"/>
              <w:jc w:val="both"/>
            </w:pPr>
            <w:r>
              <w:t>к ТР ТС 018/2011</w:t>
            </w:r>
          </w:p>
          <w:p w14:paraId="221269A4" w14:textId="18785522" w:rsidR="00A871A9" w:rsidRPr="00F47A65" w:rsidRDefault="00A871A9" w:rsidP="00A871A9">
            <w:r>
              <w:t>(для категорий L4, L5)</w:t>
            </w:r>
          </w:p>
        </w:tc>
      </w:tr>
      <w:tr w:rsidR="00A871A9" w:rsidRPr="00F47A65" w14:paraId="420BC20B" w14:textId="77777777" w:rsidTr="004A2D6A">
        <w:trPr>
          <w:trHeight w:val="11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3FA37" w14:textId="5B66A82E" w:rsidR="00A871A9" w:rsidRPr="00F47A65" w:rsidRDefault="00A871A9" w:rsidP="00A871A9">
            <w:pPr>
              <w:spacing w:after="160" w:line="259" w:lineRule="auto"/>
            </w:pPr>
            <w:r w:rsidRPr="000748EE">
              <w:lastRenderedPageBreak/>
              <w:t>3.14.4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2D942" w14:textId="0C4EDAB6" w:rsidR="00A871A9" w:rsidRPr="00F47A65" w:rsidRDefault="00A871A9" w:rsidP="00A871A9">
            <w:r>
              <w:t>Квадрициклы (категории L6, L7)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1E1B" w14:textId="77777777" w:rsidR="00A871A9" w:rsidRDefault="00A871A9" w:rsidP="00A871A9">
            <w:pPr>
              <w:ind w:right="-143"/>
              <w:jc w:val="center"/>
            </w:pPr>
            <w:r>
              <w:t xml:space="preserve">1с, 2с, </w:t>
            </w:r>
          </w:p>
          <w:p w14:paraId="6C74CF2B" w14:textId="77777777" w:rsidR="00A871A9" w:rsidRDefault="00A871A9" w:rsidP="00A871A9">
            <w:pPr>
              <w:ind w:right="-143"/>
              <w:jc w:val="center"/>
            </w:pPr>
            <w:r>
              <w:t>р.V, пр.1 ТР ТС 018</w:t>
            </w:r>
          </w:p>
          <w:p w14:paraId="4F25AB8B" w14:textId="77777777" w:rsidR="00A871A9" w:rsidRPr="00F47A65" w:rsidRDefault="00A871A9" w:rsidP="00A871A9"/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C8AE6" w14:textId="77777777" w:rsidR="00A871A9" w:rsidRDefault="00A871A9" w:rsidP="00A871A9">
            <w:r>
              <w:t>8703</w:t>
            </w:r>
          </w:p>
          <w:p w14:paraId="25A97126" w14:textId="77777777" w:rsidR="00A871A9" w:rsidRDefault="00A871A9" w:rsidP="00A871A9">
            <w:r>
              <w:t>8704</w:t>
            </w:r>
          </w:p>
          <w:p w14:paraId="7332C2EB" w14:textId="70667F3E" w:rsidR="00A871A9" w:rsidRPr="00A871A9" w:rsidRDefault="00A871A9" w:rsidP="00A871A9">
            <w:pPr>
              <w:pStyle w:val="af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7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8711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C9FE3" w14:textId="272C4F75" w:rsidR="00A871A9" w:rsidRPr="00F47A65" w:rsidRDefault="00A871A9" w:rsidP="00A871A9">
            <w:r>
              <w:t>ТР ТС 018/2011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0FE90" w14:textId="77777777" w:rsidR="00A871A9" w:rsidRDefault="00A871A9" w:rsidP="00A871A9">
            <w:r>
              <w:t>Правила ООН № 1-02</w:t>
            </w:r>
          </w:p>
          <w:p w14:paraId="5D62C9F4" w14:textId="77777777" w:rsidR="00A871A9" w:rsidRDefault="00A871A9" w:rsidP="00A871A9">
            <w:r>
              <w:t>Правила ООН № 3-02</w:t>
            </w:r>
          </w:p>
          <w:p w14:paraId="31EA8835" w14:textId="77777777" w:rsidR="00A871A9" w:rsidRDefault="00A871A9" w:rsidP="00A871A9">
            <w:r>
              <w:t>Правила ООН № 6-01</w:t>
            </w:r>
          </w:p>
          <w:p w14:paraId="0D7828AE" w14:textId="77777777" w:rsidR="00A871A9" w:rsidRDefault="00A871A9" w:rsidP="00A871A9">
            <w:r>
              <w:t>Правила ООН № 7-02</w:t>
            </w:r>
          </w:p>
          <w:p w14:paraId="55BD635E" w14:textId="77777777" w:rsidR="00A871A9" w:rsidRDefault="00A871A9" w:rsidP="00A871A9">
            <w:r>
              <w:t>Правила ООН № 8-05</w:t>
            </w:r>
          </w:p>
          <w:p w14:paraId="5D99E3EA" w14:textId="77777777" w:rsidR="00A871A9" w:rsidRDefault="00A871A9" w:rsidP="00A871A9">
            <w:r>
              <w:t>Правила ООН № 9-06</w:t>
            </w:r>
          </w:p>
          <w:p w14:paraId="73C96EE2" w14:textId="77777777" w:rsidR="00A871A9" w:rsidRDefault="00A871A9" w:rsidP="00A871A9">
            <w:r>
              <w:t>Правила ООН № 10-03</w:t>
            </w:r>
          </w:p>
          <w:p w14:paraId="11AFBD01" w14:textId="77777777" w:rsidR="00A871A9" w:rsidRDefault="00A871A9" w:rsidP="00A871A9">
            <w:r>
              <w:t>Правила ООН № 14-07</w:t>
            </w:r>
          </w:p>
          <w:p w14:paraId="1DF28E3B" w14:textId="77777777" w:rsidR="00A871A9" w:rsidRDefault="00A871A9" w:rsidP="00A871A9">
            <w:r>
              <w:t>Правила ООН № 16-06</w:t>
            </w:r>
          </w:p>
          <w:p w14:paraId="7D47301E" w14:textId="77777777" w:rsidR="00A871A9" w:rsidRDefault="00A871A9" w:rsidP="00A871A9">
            <w:r>
              <w:t>Правила ООН № 18-02</w:t>
            </w:r>
          </w:p>
          <w:p w14:paraId="2F0DE211" w14:textId="77777777" w:rsidR="00A871A9" w:rsidRDefault="00A871A9" w:rsidP="00A871A9">
            <w:r>
              <w:t>Правила ООН № 18-03</w:t>
            </w:r>
          </w:p>
          <w:p w14:paraId="42A660B2" w14:textId="77777777" w:rsidR="00A871A9" w:rsidRDefault="00A871A9" w:rsidP="00A871A9">
            <w:r>
              <w:t>Правила ООН № 20-03</w:t>
            </w:r>
          </w:p>
          <w:p w14:paraId="03D86130" w14:textId="77777777" w:rsidR="00A871A9" w:rsidRDefault="00A871A9" w:rsidP="00A871A9">
            <w:r>
              <w:t>Правила ООН № 24-03</w:t>
            </w:r>
          </w:p>
          <w:p w14:paraId="1F151DB8" w14:textId="77777777" w:rsidR="00A871A9" w:rsidRDefault="00A871A9" w:rsidP="00A871A9">
            <w:r>
              <w:t>Правила ООН № 28-00</w:t>
            </w:r>
          </w:p>
          <w:p w14:paraId="0821E6ED" w14:textId="77777777" w:rsidR="00A871A9" w:rsidRDefault="00A871A9" w:rsidP="00A871A9">
            <w:r>
              <w:t>Правила ООН № 30-02</w:t>
            </w:r>
          </w:p>
          <w:p w14:paraId="17A4C5BA" w14:textId="77777777" w:rsidR="00A871A9" w:rsidRDefault="00A871A9" w:rsidP="00A871A9">
            <w:r>
              <w:t>Правила ООН № 38-00</w:t>
            </w:r>
          </w:p>
          <w:p w14:paraId="274229D1" w14:textId="77777777" w:rsidR="00A871A9" w:rsidRDefault="00A871A9" w:rsidP="00A871A9">
            <w:r>
              <w:t>Правила ООН № 39-00</w:t>
            </w:r>
          </w:p>
          <w:p w14:paraId="304B0813" w14:textId="77777777" w:rsidR="00A871A9" w:rsidRDefault="00A871A9" w:rsidP="00A871A9">
            <w:r>
              <w:t>Правила ООН № 40-01</w:t>
            </w:r>
          </w:p>
          <w:p w14:paraId="49818FE0" w14:textId="77777777" w:rsidR="00A871A9" w:rsidRDefault="00A871A9" w:rsidP="00A871A9">
            <w:r>
              <w:t>Правила ООН № 43-00</w:t>
            </w:r>
          </w:p>
          <w:p w14:paraId="0A796F73" w14:textId="77777777" w:rsidR="00A871A9" w:rsidRDefault="00A871A9" w:rsidP="00A871A9">
            <w:r>
              <w:t>Правила ООН № 46-02</w:t>
            </w:r>
          </w:p>
          <w:p w14:paraId="6FB557E8" w14:textId="77777777" w:rsidR="00A871A9" w:rsidRDefault="00A871A9" w:rsidP="00A871A9">
            <w:r>
              <w:t>Правила ООН № 50-00</w:t>
            </w:r>
          </w:p>
          <w:p w14:paraId="1AFA43EA" w14:textId="77777777" w:rsidR="00A871A9" w:rsidRDefault="00A871A9" w:rsidP="00A871A9">
            <w:r>
              <w:t xml:space="preserve">Правила ООН № 56-01 </w:t>
            </w:r>
          </w:p>
          <w:p w14:paraId="0E0C1964" w14:textId="77777777" w:rsidR="00A871A9" w:rsidRDefault="00A871A9" w:rsidP="00A871A9">
            <w:r>
              <w:lastRenderedPageBreak/>
              <w:t>(для категории L6)</w:t>
            </w:r>
          </w:p>
          <w:p w14:paraId="0136B958" w14:textId="77777777" w:rsidR="00A871A9" w:rsidRDefault="00A871A9" w:rsidP="00A871A9">
            <w:r>
              <w:t xml:space="preserve">Правила ООН № 57-02 </w:t>
            </w:r>
          </w:p>
          <w:p w14:paraId="2B71184C" w14:textId="77777777" w:rsidR="00A871A9" w:rsidRDefault="00A871A9" w:rsidP="00A871A9">
            <w:r>
              <w:t>(для категории L7)</w:t>
            </w:r>
          </w:p>
          <w:p w14:paraId="2CBDDF59" w14:textId="77777777" w:rsidR="00A871A9" w:rsidRDefault="00A871A9" w:rsidP="00A871A9">
            <w:r>
              <w:t xml:space="preserve">Правила ООН № 72-01 </w:t>
            </w:r>
          </w:p>
          <w:p w14:paraId="0B2E201B" w14:textId="77777777" w:rsidR="00A871A9" w:rsidRDefault="00A871A9" w:rsidP="00A871A9">
            <w:r>
              <w:t>(для категории L7)</w:t>
            </w:r>
          </w:p>
          <w:p w14:paraId="03926193" w14:textId="77777777" w:rsidR="00A871A9" w:rsidRDefault="00A871A9" w:rsidP="00A871A9">
            <w:r>
              <w:t xml:space="preserve">Правила ООН № 75-00 </w:t>
            </w:r>
          </w:p>
          <w:p w14:paraId="21B5F140" w14:textId="77777777" w:rsidR="00A871A9" w:rsidRDefault="00A871A9" w:rsidP="00A871A9">
            <w:r>
              <w:t>(для категории L6)</w:t>
            </w:r>
          </w:p>
          <w:p w14:paraId="5BF4DFDB" w14:textId="77777777" w:rsidR="00A871A9" w:rsidRDefault="00A871A9" w:rsidP="00A871A9">
            <w:r>
              <w:t>Правила ООН № 76-01</w:t>
            </w:r>
          </w:p>
          <w:p w14:paraId="5C3CAE35" w14:textId="77777777" w:rsidR="00A871A9" w:rsidRDefault="00A871A9" w:rsidP="00A871A9">
            <w:r>
              <w:t>Правила ООН № 78-03</w:t>
            </w:r>
          </w:p>
          <w:p w14:paraId="1EF42117" w14:textId="77777777" w:rsidR="00A871A9" w:rsidRDefault="00A871A9" w:rsidP="00A871A9">
            <w:r>
              <w:t xml:space="preserve">Правила ООН № 82-01 </w:t>
            </w:r>
          </w:p>
          <w:p w14:paraId="16A6302C" w14:textId="77777777" w:rsidR="00A871A9" w:rsidRDefault="00A871A9" w:rsidP="00A871A9">
            <w:r>
              <w:t>(для категории L6)</w:t>
            </w:r>
          </w:p>
          <w:p w14:paraId="0092C009" w14:textId="77777777" w:rsidR="00A871A9" w:rsidRDefault="00A871A9" w:rsidP="00A871A9">
            <w:r>
              <w:t>Правила ООН № 113-00</w:t>
            </w:r>
          </w:p>
          <w:p w14:paraId="18DDC7A7" w14:textId="77777777" w:rsidR="00A871A9" w:rsidRDefault="00A871A9" w:rsidP="00A871A9">
            <w:r>
              <w:t>Правила ООН № 121-00</w:t>
            </w:r>
          </w:p>
          <w:p w14:paraId="4B3EC4AB" w14:textId="0F4115DB" w:rsidR="00A871A9" w:rsidRPr="00F47A65" w:rsidRDefault="00A871A9" w:rsidP="00A871A9">
            <w:r>
              <w:t>пункт 1 приложения № 3 ТР ТС 018/2011</w:t>
            </w:r>
          </w:p>
        </w:tc>
      </w:tr>
      <w:tr w:rsidR="00A871A9" w:rsidRPr="00F47A65" w14:paraId="550323B8" w14:textId="77777777" w:rsidTr="004A2D6A">
        <w:trPr>
          <w:trHeight w:val="11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FE561" w14:textId="4EF03CC6" w:rsidR="00A871A9" w:rsidRPr="00F47A65" w:rsidRDefault="00A871A9" w:rsidP="00A871A9">
            <w:pPr>
              <w:spacing w:after="160" w:line="259" w:lineRule="auto"/>
            </w:pPr>
            <w:r w:rsidRPr="000748EE">
              <w:lastRenderedPageBreak/>
              <w:t>3.14.5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861B0" w14:textId="77777777" w:rsidR="00A871A9" w:rsidRDefault="00A871A9" w:rsidP="00A871A9">
            <w:r>
              <w:t xml:space="preserve">Автомобили легковые, </w:t>
            </w:r>
          </w:p>
          <w:p w14:paraId="66A898B8" w14:textId="77777777" w:rsidR="00A871A9" w:rsidRDefault="00A871A9" w:rsidP="00A871A9">
            <w:r>
              <w:t>(категории M1).</w:t>
            </w:r>
          </w:p>
          <w:p w14:paraId="6CF7A761" w14:textId="77777777" w:rsidR="00A871A9" w:rsidRDefault="00A871A9" w:rsidP="00A871A9">
            <w:r>
              <w:t>Автомобили специальные и</w:t>
            </w:r>
          </w:p>
          <w:p w14:paraId="73DD1A96" w14:textId="77777777" w:rsidR="00A871A9" w:rsidRDefault="00A871A9" w:rsidP="00A871A9">
            <w:r>
              <w:t>Специализированные (без оценки дополнительного оборудования, определяющего функциональное назначение),</w:t>
            </w:r>
          </w:p>
          <w:p w14:paraId="5AAF9BB8" w14:textId="0451F17E" w:rsidR="00A871A9" w:rsidRPr="00F47A65" w:rsidRDefault="00A871A9" w:rsidP="00A871A9">
            <w:r>
              <w:t>(категории M1, M1G)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A3222" w14:textId="77777777" w:rsidR="00A871A9" w:rsidRDefault="00A871A9" w:rsidP="00A871A9">
            <w:pPr>
              <w:ind w:right="-143"/>
              <w:jc w:val="center"/>
            </w:pPr>
            <w:r>
              <w:t xml:space="preserve">1с, 2с, </w:t>
            </w:r>
          </w:p>
          <w:p w14:paraId="5A522781" w14:textId="77777777" w:rsidR="00A871A9" w:rsidRDefault="00A871A9" w:rsidP="00A871A9">
            <w:pPr>
              <w:ind w:right="-143"/>
              <w:jc w:val="center"/>
            </w:pPr>
            <w:r>
              <w:t>р.V, пр.1 ТР ТС 018</w:t>
            </w:r>
          </w:p>
          <w:p w14:paraId="1DF5C7C0" w14:textId="77777777" w:rsidR="00A871A9" w:rsidRPr="00F47A65" w:rsidRDefault="00A871A9" w:rsidP="00A871A9"/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261F2" w14:textId="77777777" w:rsidR="00A871A9" w:rsidRDefault="00A871A9" w:rsidP="00A871A9">
            <w:r>
              <w:t>8702</w:t>
            </w:r>
          </w:p>
          <w:p w14:paraId="683451D6" w14:textId="77777777" w:rsidR="00A871A9" w:rsidRDefault="00A871A9" w:rsidP="00A871A9">
            <w:r>
              <w:t>8703</w:t>
            </w:r>
          </w:p>
          <w:p w14:paraId="3A345F2D" w14:textId="54F64995" w:rsidR="00A871A9" w:rsidRDefault="00A871A9" w:rsidP="00A871A9">
            <w:r>
              <w:t>(кроме870310)</w:t>
            </w:r>
          </w:p>
          <w:p w14:paraId="78FCC56C" w14:textId="0771C7CD" w:rsidR="00A871A9" w:rsidRPr="00A871A9" w:rsidRDefault="00A871A9" w:rsidP="00A871A9">
            <w:pPr>
              <w:pStyle w:val="af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7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870600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B4AD" w14:textId="16B3813E" w:rsidR="00A871A9" w:rsidRPr="00F47A65" w:rsidRDefault="00A871A9" w:rsidP="00A871A9">
            <w:r>
              <w:t>ТР ТС 018/2011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1F05A" w14:textId="77777777" w:rsidR="00A871A9" w:rsidRDefault="00A871A9" w:rsidP="00A871A9">
            <w:r>
              <w:t>Правила ООН № 1-02</w:t>
            </w:r>
          </w:p>
          <w:p w14:paraId="511E9BD0" w14:textId="77777777" w:rsidR="00A871A9" w:rsidRDefault="00A871A9" w:rsidP="00A871A9">
            <w:r>
              <w:t>Правила ООН № 3-02</w:t>
            </w:r>
          </w:p>
          <w:p w14:paraId="1E4C62CA" w14:textId="77777777" w:rsidR="00A871A9" w:rsidRDefault="00A871A9" w:rsidP="00A871A9">
            <w:r>
              <w:t>Правила ООН № 4-00</w:t>
            </w:r>
          </w:p>
          <w:p w14:paraId="7376AC42" w14:textId="77777777" w:rsidR="00A871A9" w:rsidRDefault="00A871A9" w:rsidP="00A871A9">
            <w:r>
              <w:t>Правила ООН № 6-01</w:t>
            </w:r>
          </w:p>
          <w:p w14:paraId="2ABB47C1" w14:textId="77777777" w:rsidR="00A871A9" w:rsidRDefault="00A871A9" w:rsidP="00A871A9">
            <w:r>
              <w:t>Правила ООН № 7-02</w:t>
            </w:r>
          </w:p>
          <w:p w14:paraId="6DBC809E" w14:textId="77777777" w:rsidR="00A871A9" w:rsidRDefault="00A871A9" w:rsidP="00A871A9">
            <w:r>
              <w:t>Правила ООН № 8-05</w:t>
            </w:r>
          </w:p>
          <w:p w14:paraId="739F0E81" w14:textId="77777777" w:rsidR="00A871A9" w:rsidRDefault="00A871A9" w:rsidP="00A871A9">
            <w:r>
              <w:t>Правила ООН № 10-03</w:t>
            </w:r>
          </w:p>
          <w:p w14:paraId="37FC544A" w14:textId="77777777" w:rsidR="00A871A9" w:rsidRDefault="00A871A9" w:rsidP="00A871A9">
            <w:r>
              <w:t>Правила ООН № 11-02</w:t>
            </w:r>
          </w:p>
          <w:p w14:paraId="663A643C" w14:textId="77777777" w:rsidR="00A871A9" w:rsidRDefault="00A871A9" w:rsidP="00A871A9">
            <w:r>
              <w:t>Правила ООН № 11-03</w:t>
            </w:r>
          </w:p>
          <w:p w14:paraId="69244B54" w14:textId="77777777" w:rsidR="00A871A9" w:rsidRDefault="00A871A9" w:rsidP="00A871A9">
            <w:r>
              <w:t>Правила ООН № 12-03</w:t>
            </w:r>
          </w:p>
          <w:p w14:paraId="306AC72F" w14:textId="77777777" w:rsidR="00A871A9" w:rsidRDefault="00A871A9" w:rsidP="00A871A9">
            <w:r>
              <w:t>Правила ООН № 13Н-00</w:t>
            </w:r>
          </w:p>
          <w:p w14:paraId="0B681E9C" w14:textId="77777777" w:rsidR="00A871A9" w:rsidRDefault="00A871A9" w:rsidP="00A871A9">
            <w:r>
              <w:t>Правила ООН № 14-07</w:t>
            </w:r>
          </w:p>
          <w:p w14:paraId="346AF38E" w14:textId="77777777" w:rsidR="00A871A9" w:rsidRDefault="00A871A9" w:rsidP="00A871A9">
            <w:r>
              <w:t>Правила ООН № 16-06</w:t>
            </w:r>
          </w:p>
          <w:p w14:paraId="060E60DC" w14:textId="77777777" w:rsidR="00A871A9" w:rsidRDefault="00A871A9" w:rsidP="00A871A9">
            <w:r>
              <w:t>Правила ООН № 17-08</w:t>
            </w:r>
          </w:p>
          <w:p w14:paraId="70A69C54" w14:textId="77777777" w:rsidR="00A871A9" w:rsidRDefault="00A871A9" w:rsidP="00A871A9">
            <w:r>
              <w:t>Правила ООН № 18-02</w:t>
            </w:r>
          </w:p>
          <w:p w14:paraId="42C83C80" w14:textId="77777777" w:rsidR="00A871A9" w:rsidRDefault="00A871A9" w:rsidP="00A871A9">
            <w:r>
              <w:t>Правила ООН № 19-03</w:t>
            </w:r>
          </w:p>
          <w:p w14:paraId="16C5C941" w14:textId="77777777" w:rsidR="00A871A9" w:rsidRDefault="00A871A9" w:rsidP="00A871A9">
            <w:r>
              <w:t>Правила ООН № 20-03</w:t>
            </w:r>
          </w:p>
          <w:p w14:paraId="3CC6726B" w14:textId="77777777" w:rsidR="00A871A9" w:rsidRDefault="00A871A9" w:rsidP="00A871A9">
            <w:r>
              <w:t>Правила ООН № 21-01</w:t>
            </w:r>
          </w:p>
          <w:p w14:paraId="2420485E" w14:textId="77777777" w:rsidR="00A871A9" w:rsidRDefault="00A871A9" w:rsidP="00A871A9">
            <w:r>
              <w:t>Правила ООН № 23-00</w:t>
            </w:r>
          </w:p>
          <w:p w14:paraId="0584FB4B" w14:textId="77777777" w:rsidR="00A871A9" w:rsidRDefault="00A871A9" w:rsidP="00A871A9">
            <w:r>
              <w:lastRenderedPageBreak/>
              <w:t>Правила ООН № 24-03</w:t>
            </w:r>
          </w:p>
          <w:p w14:paraId="59A9281D" w14:textId="77777777" w:rsidR="00A871A9" w:rsidRDefault="00A871A9" w:rsidP="00A871A9">
            <w:r>
              <w:t>Правила ООН № 25-04</w:t>
            </w:r>
          </w:p>
          <w:p w14:paraId="4974BF65" w14:textId="77777777" w:rsidR="00A871A9" w:rsidRDefault="00A871A9" w:rsidP="00A871A9">
            <w:r>
              <w:t>Правила ООН № 26-03</w:t>
            </w:r>
          </w:p>
          <w:p w14:paraId="1EDF5DE2" w14:textId="77777777" w:rsidR="00A871A9" w:rsidRDefault="00A871A9" w:rsidP="00A871A9">
            <w:r>
              <w:t>Правила ООН № 28-00</w:t>
            </w:r>
          </w:p>
          <w:p w14:paraId="7A2178EC" w14:textId="77777777" w:rsidR="00A871A9" w:rsidRDefault="00A871A9" w:rsidP="00A871A9">
            <w:r>
              <w:t>Правила ООН № 30-02</w:t>
            </w:r>
          </w:p>
          <w:p w14:paraId="7128DD0F" w14:textId="77777777" w:rsidR="00A871A9" w:rsidRDefault="00A871A9" w:rsidP="00A871A9">
            <w:r>
              <w:t>Правила ООН № 31-02</w:t>
            </w:r>
          </w:p>
          <w:p w14:paraId="47B574DF" w14:textId="77777777" w:rsidR="00A871A9" w:rsidRDefault="00A871A9" w:rsidP="00A871A9">
            <w:r>
              <w:t>Правила ООН № 34-02</w:t>
            </w:r>
          </w:p>
          <w:p w14:paraId="1751628F" w14:textId="77777777" w:rsidR="00A871A9" w:rsidRDefault="00A871A9" w:rsidP="00A871A9">
            <w:r>
              <w:t>Правила ООН № 35-00</w:t>
            </w:r>
          </w:p>
          <w:p w14:paraId="283ECFBB" w14:textId="77777777" w:rsidR="00A871A9" w:rsidRDefault="00A871A9" w:rsidP="00A871A9">
            <w:r>
              <w:t>Правила ООН № 38-00</w:t>
            </w:r>
          </w:p>
          <w:p w14:paraId="0CB4133A" w14:textId="77777777" w:rsidR="00A871A9" w:rsidRDefault="00A871A9" w:rsidP="00A871A9">
            <w:r>
              <w:t>Правила ООН № 39-00</w:t>
            </w:r>
          </w:p>
          <w:p w14:paraId="735246D3" w14:textId="77777777" w:rsidR="00A871A9" w:rsidRDefault="00A871A9" w:rsidP="00A871A9">
            <w:r>
              <w:t>Правила ООН № 43-00</w:t>
            </w:r>
          </w:p>
          <w:p w14:paraId="3673F3AE" w14:textId="77777777" w:rsidR="00A871A9" w:rsidRDefault="00A871A9" w:rsidP="00A871A9">
            <w:r>
              <w:t>Правила ООН № 46-02</w:t>
            </w:r>
          </w:p>
          <w:p w14:paraId="19582AC3" w14:textId="77777777" w:rsidR="00A871A9" w:rsidRDefault="00A871A9" w:rsidP="00A871A9">
            <w:r>
              <w:t>Правила ООН № 48-03</w:t>
            </w:r>
          </w:p>
          <w:p w14:paraId="666D386E" w14:textId="77777777" w:rsidR="00A871A9" w:rsidRDefault="00A871A9" w:rsidP="00A871A9">
            <w:r>
              <w:t>Правила ООН № 49-05 (уровень выбросов B1, уровень требований в отношении бортовой диагностики, долговечности и эксплуатационной пригодности, контроля NOx - "C") (экологический класс 4),</w:t>
            </w:r>
          </w:p>
          <w:p w14:paraId="071AB9A4" w14:textId="77777777" w:rsidR="00A871A9" w:rsidRDefault="00A871A9" w:rsidP="00A871A9">
            <w:r>
              <w:t>Правила ООН № 49-05 (уровень выбросов B2, C, уровень требований в отношении бортовой диагностики, долговечности, контроля NOx - "G", "K" - дизели, "F" или "G" или "K" – газовые двигатели) (экологический класс 5),</w:t>
            </w:r>
          </w:p>
          <w:p w14:paraId="27508EB6" w14:textId="77777777" w:rsidR="00A871A9" w:rsidRDefault="00A871A9" w:rsidP="00A871A9">
            <w:r>
              <w:t>Правила ООН № 51-02</w:t>
            </w:r>
          </w:p>
          <w:p w14:paraId="587FB68E" w14:textId="77777777" w:rsidR="00A871A9" w:rsidRDefault="00A871A9" w:rsidP="00A871A9">
            <w:r>
              <w:t>Правила ООН № 54-00</w:t>
            </w:r>
          </w:p>
          <w:p w14:paraId="368B48A4" w14:textId="77777777" w:rsidR="00A871A9" w:rsidRDefault="00A871A9" w:rsidP="00A871A9">
            <w:r>
              <w:t>Правила ООН № 55-01</w:t>
            </w:r>
          </w:p>
          <w:p w14:paraId="186E9A5D" w14:textId="77777777" w:rsidR="00A871A9" w:rsidRDefault="00A871A9" w:rsidP="00A871A9">
            <w:r>
              <w:t>Правила ООН № 67-01</w:t>
            </w:r>
          </w:p>
          <w:p w14:paraId="6624B301" w14:textId="77777777" w:rsidR="00A871A9" w:rsidRDefault="00A871A9" w:rsidP="00A871A9">
            <w:r>
              <w:t>Правила ООН № 77-00</w:t>
            </w:r>
          </w:p>
          <w:p w14:paraId="28F429AC" w14:textId="77777777" w:rsidR="00A871A9" w:rsidRDefault="00A871A9" w:rsidP="00A871A9">
            <w:r>
              <w:t>Правила ООН № 79-01</w:t>
            </w:r>
          </w:p>
          <w:p w14:paraId="39EF6C13" w14:textId="77777777" w:rsidR="00A871A9" w:rsidRDefault="00A871A9" w:rsidP="00A871A9">
            <w:r>
              <w:t xml:space="preserve">Правила ООН № 83-05 (уровень выбросов B) (экологический класс </w:t>
            </w:r>
            <w:r>
              <w:lastRenderedPageBreak/>
              <w:t>4),</w:t>
            </w:r>
          </w:p>
          <w:p w14:paraId="3111DE69" w14:textId="77777777" w:rsidR="00A871A9" w:rsidRDefault="00A871A9" w:rsidP="00A871A9">
            <w:r>
              <w:t>Правила ООН № 83-06 (уровень выбросов С) (экологический класс 5),</w:t>
            </w:r>
          </w:p>
          <w:p w14:paraId="158E1CE4" w14:textId="77777777" w:rsidR="00A871A9" w:rsidRDefault="00A871A9" w:rsidP="00A871A9">
            <w:r>
              <w:t>Правила ООН № 87-00</w:t>
            </w:r>
          </w:p>
          <w:p w14:paraId="07F719E5" w14:textId="77777777" w:rsidR="00A871A9" w:rsidRDefault="00A871A9" w:rsidP="00A871A9">
            <w:r>
              <w:t>Правила ООН № 91-00</w:t>
            </w:r>
          </w:p>
          <w:p w14:paraId="2DA9091C" w14:textId="77777777" w:rsidR="00A871A9" w:rsidRDefault="00A871A9" w:rsidP="00A871A9">
            <w:r>
              <w:t>Правила ООН № 94-01</w:t>
            </w:r>
          </w:p>
          <w:p w14:paraId="48CF4360" w14:textId="77777777" w:rsidR="00A871A9" w:rsidRDefault="00A871A9" w:rsidP="00A871A9">
            <w:r>
              <w:t>Правила ООН № 95-02</w:t>
            </w:r>
          </w:p>
          <w:p w14:paraId="5258894C" w14:textId="77777777" w:rsidR="00A871A9" w:rsidRDefault="00A871A9" w:rsidP="00A871A9">
            <w:r>
              <w:t>Правила ООН № 96-02 (экологический класс 4) – для категории M1G максимальной массой свыше 3,5 т,</w:t>
            </w:r>
          </w:p>
          <w:p w14:paraId="29981721" w14:textId="77777777" w:rsidR="00A871A9" w:rsidRDefault="00A871A9" w:rsidP="00A871A9">
            <w:r>
              <w:t>Правила ООН № 97-00</w:t>
            </w:r>
          </w:p>
          <w:p w14:paraId="4ABC23C1" w14:textId="77777777" w:rsidR="00A871A9" w:rsidRDefault="00A871A9" w:rsidP="00A871A9">
            <w:r>
              <w:t>Правила ООН № 98-00</w:t>
            </w:r>
          </w:p>
          <w:p w14:paraId="2EB489FE" w14:textId="77777777" w:rsidR="00A871A9" w:rsidRDefault="00A871A9" w:rsidP="00A871A9">
            <w:r>
              <w:t>Правила ООН № 100-00</w:t>
            </w:r>
          </w:p>
          <w:p w14:paraId="5F1E97CF" w14:textId="77777777" w:rsidR="00A871A9" w:rsidRDefault="00A871A9" w:rsidP="00A871A9">
            <w:r>
              <w:t>Правила ООН № 112-00</w:t>
            </w:r>
          </w:p>
          <w:p w14:paraId="33B2C56E" w14:textId="77777777" w:rsidR="00A871A9" w:rsidRDefault="00A871A9" w:rsidP="00A871A9">
            <w:r>
              <w:t>Правила ООН № 101-01</w:t>
            </w:r>
          </w:p>
          <w:p w14:paraId="6C4CCFA5" w14:textId="77777777" w:rsidR="00A871A9" w:rsidRDefault="00A871A9" w:rsidP="00A871A9">
            <w:r>
              <w:t>Правила ООН № 110-00</w:t>
            </w:r>
          </w:p>
          <w:p w14:paraId="59C6E01B" w14:textId="77777777" w:rsidR="00A871A9" w:rsidRDefault="00A871A9" w:rsidP="00A871A9">
            <w:r>
              <w:t>Правила ООН № 116-00</w:t>
            </w:r>
          </w:p>
          <w:p w14:paraId="3D904CB1" w14:textId="77777777" w:rsidR="00A871A9" w:rsidRDefault="00A871A9" w:rsidP="00A871A9">
            <w:r>
              <w:t>Правила ООН № 117-02</w:t>
            </w:r>
          </w:p>
          <w:p w14:paraId="63DAF6D1" w14:textId="77777777" w:rsidR="00A871A9" w:rsidRDefault="00A871A9" w:rsidP="00A871A9">
            <w:r>
              <w:t>Правила ООН № 119-00</w:t>
            </w:r>
          </w:p>
          <w:p w14:paraId="623BABEE" w14:textId="77777777" w:rsidR="00A871A9" w:rsidRDefault="00A871A9" w:rsidP="00A871A9">
            <w:r>
              <w:t>Правила ООН № 121-00</w:t>
            </w:r>
          </w:p>
          <w:p w14:paraId="263FBAE7" w14:textId="77777777" w:rsidR="00A871A9" w:rsidRDefault="00A871A9" w:rsidP="00A871A9">
            <w:r>
              <w:t>Правила ООН № 122-00</w:t>
            </w:r>
          </w:p>
          <w:p w14:paraId="75F209E7" w14:textId="77777777" w:rsidR="00A871A9" w:rsidRDefault="00A871A9" w:rsidP="00A871A9">
            <w:r>
              <w:t>Правила ООН № 123-00</w:t>
            </w:r>
          </w:p>
          <w:p w14:paraId="6172E8E3" w14:textId="77777777" w:rsidR="00A871A9" w:rsidRDefault="00A871A9" w:rsidP="00A871A9">
            <w:r>
              <w:t>Правила ООН № 125-00</w:t>
            </w:r>
          </w:p>
          <w:p w14:paraId="105D43FB" w14:textId="77777777" w:rsidR="00A871A9" w:rsidRDefault="00A871A9" w:rsidP="00A871A9">
            <w:r>
              <w:t xml:space="preserve">Глобальные технические </w:t>
            </w:r>
          </w:p>
          <w:p w14:paraId="65059CCB" w14:textId="77777777" w:rsidR="00A871A9" w:rsidRDefault="00A871A9" w:rsidP="00A871A9">
            <w:r>
              <w:t>Правила ООН № 9 (с 2016 г.),</w:t>
            </w:r>
          </w:p>
          <w:p w14:paraId="235D02D2" w14:textId="77777777" w:rsidR="00A871A9" w:rsidRDefault="00A871A9" w:rsidP="00A871A9">
            <w:r>
              <w:t>Приложение 3 ТР ТС 018/2011:</w:t>
            </w:r>
          </w:p>
          <w:p w14:paraId="4241FB6B" w14:textId="77777777" w:rsidR="00A871A9" w:rsidRDefault="00A871A9" w:rsidP="00A871A9">
            <w:r>
              <w:t>Пункты 2-4, 6-8, 10, 12, 13, 15, 17,</w:t>
            </w:r>
          </w:p>
          <w:p w14:paraId="78571C7F" w14:textId="77777777" w:rsidR="00A871A9" w:rsidRDefault="00A871A9" w:rsidP="00A871A9">
            <w:r>
              <w:t>Приложение 6 ТР ТС 018/2011:</w:t>
            </w:r>
          </w:p>
          <w:p w14:paraId="40ED322B" w14:textId="77777777" w:rsidR="00A871A9" w:rsidRDefault="00A871A9" w:rsidP="00A871A9">
            <w:r>
              <w:t xml:space="preserve">Пункты 1,6, 1.12, 1.15, </w:t>
            </w:r>
          </w:p>
          <w:p w14:paraId="66AA632D" w14:textId="77777777" w:rsidR="00A871A9" w:rsidRDefault="00A871A9" w:rsidP="00A871A9">
            <w:r>
              <w:t xml:space="preserve">Приложение 7 ТР ТС 018/2011, </w:t>
            </w:r>
          </w:p>
          <w:p w14:paraId="31ABA119" w14:textId="77777777" w:rsidR="00A871A9" w:rsidRPr="00A871A9" w:rsidRDefault="00A871A9" w:rsidP="00A871A9">
            <w:r w:rsidRPr="00A871A9">
              <w:t>ГОСТ 31507</w:t>
            </w:r>
          </w:p>
          <w:p w14:paraId="204FF734" w14:textId="77777777" w:rsidR="00A871A9" w:rsidRPr="00A871A9" w:rsidRDefault="00A871A9" w:rsidP="00A871A9">
            <w:r w:rsidRPr="00A871A9">
              <w:t>ГОСТ Р 50574</w:t>
            </w:r>
          </w:p>
          <w:p w14:paraId="36CB456E" w14:textId="77777777" w:rsidR="00A871A9" w:rsidRDefault="00A871A9" w:rsidP="00A871A9">
            <w:r>
              <w:lastRenderedPageBreak/>
              <w:t>ГОСТ Р 50577</w:t>
            </w:r>
          </w:p>
          <w:p w14:paraId="2F336800" w14:textId="77777777" w:rsidR="00A871A9" w:rsidRDefault="00A871A9" w:rsidP="00A871A9">
            <w:r>
              <w:t>ГОСТ Р 51206</w:t>
            </w:r>
          </w:p>
          <w:p w14:paraId="62299613" w14:textId="77777777" w:rsidR="00A871A9" w:rsidRPr="00A871A9" w:rsidRDefault="00A871A9" w:rsidP="00A871A9">
            <w:r w:rsidRPr="00A871A9">
              <w:t xml:space="preserve">ГОСТ Р 51616 </w:t>
            </w:r>
          </w:p>
          <w:p w14:paraId="706F3B14" w14:textId="77777777" w:rsidR="00A871A9" w:rsidRPr="00A871A9" w:rsidRDefault="00A871A9" w:rsidP="00A871A9">
            <w:r w:rsidRPr="00A871A9">
              <w:t>ГОСТ Р 51832</w:t>
            </w:r>
          </w:p>
          <w:p w14:paraId="763A68D8" w14:textId="77777777" w:rsidR="00A871A9" w:rsidRDefault="00A871A9" w:rsidP="00A871A9">
            <w:r>
              <w:t>ГОСТ Р 52031</w:t>
            </w:r>
          </w:p>
          <w:p w14:paraId="39D52CF7" w14:textId="77777777" w:rsidR="00A871A9" w:rsidRDefault="00A871A9" w:rsidP="00A871A9">
            <w:r>
              <w:t>ГОСТ Р 52032</w:t>
            </w:r>
          </w:p>
          <w:p w14:paraId="422ADB5E" w14:textId="77777777" w:rsidR="00A871A9" w:rsidRPr="00A871A9" w:rsidRDefault="00A871A9" w:rsidP="00A871A9">
            <w:r>
              <w:t>ГОСТ Р 52567</w:t>
            </w:r>
            <w:r>
              <w:br/>
            </w:r>
            <w:r w:rsidRPr="00A871A9">
              <w:t>ГОСТ Р 52853</w:t>
            </w:r>
          </w:p>
          <w:p w14:paraId="012E849C" w14:textId="77777777" w:rsidR="00A871A9" w:rsidRDefault="00A871A9" w:rsidP="00A871A9">
            <w:r>
              <w:t>ГОСТ Р 54944?</w:t>
            </w:r>
          </w:p>
          <w:p w14:paraId="70A217E1" w14:textId="77777777" w:rsidR="00A871A9" w:rsidRDefault="00A871A9" w:rsidP="00A871A9">
            <w:r>
              <w:t>пункты 15, 17 приложения № 3</w:t>
            </w:r>
          </w:p>
          <w:p w14:paraId="5ED60ED0" w14:textId="157B1052" w:rsidR="00A871A9" w:rsidRPr="00F47A65" w:rsidRDefault="00A871A9" w:rsidP="00A871A9">
            <w:r>
              <w:t>к ТР ТС 018/2011</w:t>
            </w:r>
          </w:p>
        </w:tc>
      </w:tr>
      <w:tr w:rsidR="00A871A9" w:rsidRPr="00F47A65" w14:paraId="06F51032" w14:textId="77777777" w:rsidTr="004A2D6A">
        <w:trPr>
          <w:trHeight w:val="11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E21BB" w14:textId="2D2DE94A" w:rsidR="00A871A9" w:rsidRPr="00F47A65" w:rsidRDefault="00A871A9" w:rsidP="00A871A9">
            <w:pPr>
              <w:spacing w:after="160" w:line="259" w:lineRule="auto"/>
            </w:pPr>
            <w:r w:rsidRPr="000748EE">
              <w:lastRenderedPageBreak/>
              <w:t>3.14.6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B8B02" w14:textId="77777777" w:rsidR="00A871A9" w:rsidRDefault="00A871A9" w:rsidP="00A871A9">
            <w:r>
              <w:t>Автобусы, троллейбусы и их шасси (категории М2, М3).</w:t>
            </w:r>
          </w:p>
          <w:p w14:paraId="33F09E60" w14:textId="77777777" w:rsidR="00A871A9" w:rsidRDefault="00A871A9" w:rsidP="00A871A9">
            <w:r>
              <w:t>Автобусы специализированные (без оценки дополнительного оборудования, определяющего</w:t>
            </w:r>
          </w:p>
          <w:p w14:paraId="25E1059C" w14:textId="30F889C4" w:rsidR="00A871A9" w:rsidRPr="00F47A65" w:rsidRDefault="00A871A9" w:rsidP="00A871A9">
            <w:r>
              <w:t>функциональное назначение), (категории М2, МЗ, M2G, M3G)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9E338" w14:textId="77777777" w:rsidR="00A871A9" w:rsidRDefault="00A871A9" w:rsidP="00A871A9">
            <w:pPr>
              <w:ind w:right="-143"/>
              <w:jc w:val="center"/>
            </w:pPr>
            <w:r>
              <w:t xml:space="preserve">1с, 2с, </w:t>
            </w:r>
          </w:p>
          <w:p w14:paraId="611EABF7" w14:textId="77777777" w:rsidR="00A871A9" w:rsidRDefault="00A871A9" w:rsidP="00A871A9">
            <w:pPr>
              <w:ind w:right="-143"/>
              <w:jc w:val="center"/>
            </w:pPr>
            <w:r>
              <w:t>р.V, пр.1 ТР ТС 018</w:t>
            </w:r>
          </w:p>
          <w:p w14:paraId="44A1031E" w14:textId="77777777" w:rsidR="00A871A9" w:rsidRPr="00F47A65" w:rsidRDefault="00A871A9" w:rsidP="00A871A9"/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80DA7" w14:textId="77777777" w:rsidR="00A871A9" w:rsidRDefault="00A871A9" w:rsidP="00A871A9">
            <w:r>
              <w:t>8702</w:t>
            </w:r>
          </w:p>
          <w:p w14:paraId="5FF0A139" w14:textId="77777777" w:rsidR="00A871A9" w:rsidRDefault="00A871A9" w:rsidP="00A871A9">
            <w:r>
              <w:t>8703</w:t>
            </w:r>
          </w:p>
          <w:p w14:paraId="2D65F4BB" w14:textId="3EBA2733" w:rsidR="00A871A9" w:rsidRDefault="00A871A9" w:rsidP="00A871A9">
            <w:r>
              <w:t>(кроме870310)</w:t>
            </w:r>
          </w:p>
          <w:p w14:paraId="700180BE" w14:textId="067E92D1" w:rsidR="00A871A9" w:rsidRPr="00A871A9" w:rsidRDefault="00A871A9" w:rsidP="00A871A9">
            <w:pPr>
              <w:pStyle w:val="af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7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870600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4F9FB" w14:textId="7C34E3CD" w:rsidR="00A871A9" w:rsidRPr="00F47A65" w:rsidRDefault="00A871A9" w:rsidP="00A871A9">
            <w:r>
              <w:t>ТР ТС 018/2011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4373F" w14:textId="77777777" w:rsidR="00A871A9" w:rsidRDefault="00A871A9" w:rsidP="00A871A9">
            <w:pPr>
              <w:widowControl w:val="0"/>
              <w:jc w:val="both"/>
            </w:pPr>
            <w:r>
              <w:t>Правила ООН № 1-02</w:t>
            </w:r>
          </w:p>
          <w:p w14:paraId="66982475" w14:textId="77777777" w:rsidR="00A871A9" w:rsidRDefault="00A871A9" w:rsidP="00A871A9">
            <w:pPr>
              <w:widowControl w:val="0"/>
              <w:jc w:val="both"/>
            </w:pPr>
            <w:r>
              <w:t>Правила ООН № 3-02</w:t>
            </w:r>
          </w:p>
          <w:p w14:paraId="75BB7BA9" w14:textId="77777777" w:rsidR="00A871A9" w:rsidRDefault="00A871A9" w:rsidP="00A871A9">
            <w:pPr>
              <w:widowControl w:val="0"/>
              <w:jc w:val="both"/>
            </w:pPr>
            <w:r>
              <w:t>Правила ООН № 4-00</w:t>
            </w:r>
          </w:p>
          <w:p w14:paraId="3483F676" w14:textId="77777777" w:rsidR="00A871A9" w:rsidRDefault="00A871A9" w:rsidP="00A871A9">
            <w:pPr>
              <w:widowControl w:val="0"/>
              <w:jc w:val="both"/>
            </w:pPr>
            <w:r>
              <w:t>Правила ООН № 6-01</w:t>
            </w:r>
          </w:p>
          <w:p w14:paraId="4592CE48" w14:textId="77777777" w:rsidR="00A871A9" w:rsidRDefault="00A871A9" w:rsidP="00A871A9">
            <w:pPr>
              <w:widowControl w:val="0"/>
              <w:jc w:val="both"/>
            </w:pPr>
            <w:r>
              <w:t>Правила ООН № 7-02</w:t>
            </w:r>
          </w:p>
          <w:p w14:paraId="2C006996" w14:textId="77777777" w:rsidR="00A871A9" w:rsidRDefault="00A871A9" w:rsidP="00A871A9">
            <w:pPr>
              <w:widowControl w:val="0"/>
              <w:jc w:val="both"/>
            </w:pPr>
            <w:r>
              <w:t>Правила ООН № 8-05</w:t>
            </w:r>
          </w:p>
          <w:p w14:paraId="26DF79A2" w14:textId="77777777" w:rsidR="00A871A9" w:rsidRDefault="00A871A9" w:rsidP="00A871A9">
            <w:pPr>
              <w:widowControl w:val="0"/>
              <w:jc w:val="both"/>
            </w:pPr>
            <w:r>
              <w:t>Правила ООН № 10-03</w:t>
            </w:r>
          </w:p>
          <w:p w14:paraId="664A0308" w14:textId="77777777" w:rsidR="00A871A9" w:rsidRDefault="00A871A9" w:rsidP="00A871A9">
            <w:pPr>
              <w:widowControl w:val="0"/>
              <w:jc w:val="both"/>
            </w:pPr>
            <w:r>
              <w:t>Правила ООН № 13-11</w:t>
            </w:r>
          </w:p>
          <w:p w14:paraId="4063392D" w14:textId="77777777" w:rsidR="00A871A9" w:rsidRDefault="00A871A9" w:rsidP="00A871A9">
            <w:pPr>
              <w:widowControl w:val="0"/>
              <w:jc w:val="both"/>
            </w:pPr>
            <w:r>
              <w:t>Правила ООН № 14-07</w:t>
            </w:r>
          </w:p>
          <w:p w14:paraId="39954312" w14:textId="77777777" w:rsidR="00A871A9" w:rsidRDefault="00A871A9" w:rsidP="00A871A9">
            <w:pPr>
              <w:widowControl w:val="0"/>
              <w:jc w:val="both"/>
            </w:pPr>
            <w:r>
              <w:t>Правила ООН № 16-06</w:t>
            </w:r>
          </w:p>
          <w:p w14:paraId="2E3AED92" w14:textId="77777777" w:rsidR="00A871A9" w:rsidRDefault="00A871A9" w:rsidP="00A871A9">
            <w:pPr>
              <w:widowControl w:val="0"/>
              <w:jc w:val="both"/>
            </w:pPr>
            <w:r>
              <w:t>Правила ООН № 17-08</w:t>
            </w:r>
          </w:p>
          <w:p w14:paraId="25B8C053" w14:textId="77777777" w:rsidR="00A871A9" w:rsidRDefault="00A871A9" w:rsidP="00A871A9">
            <w:pPr>
              <w:widowControl w:val="0"/>
              <w:jc w:val="both"/>
            </w:pPr>
            <w:r>
              <w:t>Правила ООН № 18-02</w:t>
            </w:r>
          </w:p>
          <w:p w14:paraId="3BB6F22A" w14:textId="77777777" w:rsidR="00A871A9" w:rsidRDefault="00A871A9" w:rsidP="00A871A9">
            <w:pPr>
              <w:widowControl w:val="0"/>
              <w:jc w:val="both"/>
            </w:pPr>
            <w:r>
              <w:t>Правила ООН № 19-03</w:t>
            </w:r>
          </w:p>
          <w:p w14:paraId="74751011" w14:textId="77777777" w:rsidR="00A871A9" w:rsidRDefault="00A871A9" w:rsidP="00A871A9">
            <w:pPr>
              <w:widowControl w:val="0"/>
              <w:jc w:val="both"/>
            </w:pPr>
            <w:r>
              <w:t>Правила ООН № 20-03</w:t>
            </w:r>
          </w:p>
          <w:p w14:paraId="49F66213" w14:textId="77777777" w:rsidR="00A871A9" w:rsidRDefault="00A871A9" w:rsidP="00A871A9">
            <w:pPr>
              <w:widowControl w:val="0"/>
              <w:jc w:val="both"/>
            </w:pPr>
            <w:r>
              <w:t>Правила ООН № 21-01</w:t>
            </w:r>
          </w:p>
          <w:p w14:paraId="0C1D3D29" w14:textId="77777777" w:rsidR="00A871A9" w:rsidRDefault="00A871A9" w:rsidP="00A871A9">
            <w:pPr>
              <w:widowControl w:val="0"/>
              <w:jc w:val="both"/>
            </w:pPr>
            <w:r>
              <w:t>Правила ООН № 23-00</w:t>
            </w:r>
          </w:p>
          <w:p w14:paraId="58C00198" w14:textId="77777777" w:rsidR="00A871A9" w:rsidRDefault="00A871A9" w:rsidP="00A871A9">
            <w:pPr>
              <w:widowControl w:val="0"/>
              <w:jc w:val="both"/>
            </w:pPr>
            <w:r>
              <w:t>Правила ООН № 24-03</w:t>
            </w:r>
          </w:p>
          <w:p w14:paraId="590A0ACB" w14:textId="77777777" w:rsidR="00A871A9" w:rsidRDefault="00A871A9" w:rsidP="00A871A9">
            <w:pPr>
              <w:widowControl w:val="0"/>
              <w:jc w:val="both"/>
            </w:pPr>
            <w:r>
              <w:t>Правила ООН № 25-04</w:t>
            </w:r>
          </w:p>
          <w:p w14:paraId="714D0122" w14:textId="77777777" w:rsidR="00A871A9" w:rsidRDefault="00A871A9" w:rsidP="00A871A9">
            <w:pPr>
              <w:widowControl w:val="0"/>
              <w:jc w:val="both"/>
            </w:pPr>
            <w:r>
              <w:t>Правила ООН № 26-03</w:t>
            </w:r>
          </w:p>
          <w:p w14:paraId="32316B11" w14:textId="77777777" w:rsidR="00A871A9" w:rsidRDefault="00A871A9" w:rsidP="00A871A9">
            <w:pPr>
              <w:widowControl w:val="0"/>
              <w:jc w:val="both"/>
            </w:pPr>
            <w:r>
              <w:t>Правила ООН № 28-00</w:t>
            </w:r>
          </w:p>
          <w:p w14:paraId="2CE52C71" w14:textId="77777777" w:rsidR="00A871A9" w:rsidRDefault="00A871A9" w:rsidP="00A871A9">
            <w:pPr>
              <w:widowControl w:val="0"/>
              <w:jc w:val="both"/>
            </w:pPr>
            <w:r>
              <w:t>Правила ООН № 30-02</w:t>
            </w:r>
          </w:p>
          <w:p w14:paraId="6EE6A68B" w14:textId="77777777" w:rsidR="00A871A9" w:rsidRDefault="00A871A9" w:rsidP="00A871A9">
            <w:pPr>
              <w:widowControl w:val="0"/>
              <w:jc w:val="both"/>
            </w:pPr>
            <w:r>
              <w:t>Правила ООН № 31-02</w:t>
            </w:r>
          </w:p>
          <w:p w14:paraId="219004E1" w14:textId="77777777" w:rsidR="00A871A9" w:rsidRDefault="00A871A9" w:rsidP="00A871A9">
            <w:pPr>
              <w:widowControl w:val="0"/>
              <w:jc w:val="both"/>
            </w:pPr>
            <w:r>
              <w:t>Правила ООН № 34-02</w:t>
            </w:r>
          </w:p>
          <w:p w14:paraId="2D17F23F" w14:textId="77777777" w:rsidR="00A871A9" w:rsidRDefault="00A871A9" w:rsidP="00A871A9">
            <w:pPr>
              <w:widowControl w:val="0"/>
              <w:jc w:val="both"/>
            </w:pPr>
            <w:r>
              <w:lastRenderedPageBreak/>
              <w:t>Правила ООН № 35-00</w:t>
            </w:r>
          </w:p>
          <w:p w14:paraId="0AB531CF" w14:textId="77777777" w:rsidR="00A871A9" w:rsidRDefault="00A871A9" w:rsidP="00A871A9">
            <w:pPr>
              <w:widowControl w:val="0"/>
              <w:jc w:val="both"/>
            </w:pPr>
            <w:r>
              <w:t>Правила ООН № 38-00</w:t>
            </w:r>
          </w:p>
          <w:p w14:paraId="64447A49" w14:textId="77777777" w:rsidR="00A871A9" w:rsidRDefault="00A871A9" w:rsidP="00A871A9">
            <w:pPr>
              <w:widowControl w:val="0"/>
              <w:jc w:val="both"/>
            </w:pPr>
            <w:r>
              <w:t>Правила ООН № 39-00</w:t>
            </w:r>
          </w:p>
          <w:p w14:paraId="3214232E" w14:textId="77777777" w:rsidR="00A871A9" w:rsidRDefault="00A871A9" w:rsidP="00A871A9">
            <w:pPr>
              <w:widowControl w:val="0"/>
              <w:jc w:val="both"/>
            </w:pPr>
            <w:r>
              <w:t>Правила ООН № 43-00</w:t>
            </w:r>
          </w:p>
          <w:p w14:paraId="49965B53" w14:textId="77777777" w:rsidR="00A871A9" w:rsidRDefault="00A871A9" w:rsidP="00A871A9">
            <w:pPr>
              <w:widowControl w:val="0"/>
              <w:jc w:val="both"/>
            </w:pPr>
            <w:r>
              <w:t>Правила ООН № 46-02</w:t>
            </w:r>
          </w:p>
          <w:p w14:paraId="283A6129" w14:textId="77777777" w:rsidR="00A871A9" w:rsidRDefault="00A871A9" w:rsidP="00A871A9">
            <w:pPr>
              <w:widowControl w:val="0"/>
              <w:jc w:val="both"/>
            </w:pPr>
            <w:r>
              <w:t>Правила ООН № 48-03</w:t>
            </w:r>
          </w:p>
          <w:p w14:paraId="62AE2BD9" w14:textId="77777777" w:rsidR="00A871A9" w:rsidRDefault="00A871A9" w:rsidP="00A871A9">
            <w:pPr>
              <w:widowControl w:val="0"/>
            </w:pPr>
            <w:r>
              <w:t>Правила ООН № 49-05 (уровень выбросов B1, уровень требований в отношении бортовой диагностики, долговечности и эксплуатационной пригодности, контроля NOx - "C") (экологический класс 4),</w:t>
            </w:r>
          </w:p>
          <w:p w14:paraId="4ED50863" w14:textId="77777777" w:rsidR="00A871A9" w:rsidRDefault="00A871A9" w:rsidP="00A871A9">
            <w:pPr>
              <w:widowControl w:val="0"/>
            </w:pPr>
            <w:r>
              <w:t>Правила ООН № 49-05 (уровень выбросов B2, C, уровень требований в отношении бортовой диагностики, долговечности, контроля NOx - "G", "K" - дизели, "F" или "G" или "K" – газовые двигатели) (экологический класс 5),</w:t>
            </w:r>
          </w:p>
          <w:p w14:paraId="5DAF8EA9" w14:textId="77777777" w:rsidR="00A871A9" w:rsidRDefault="00A871A9" w:rsidP="00A871A9">
            <w:pPr>
              <w:widowControl w:val="0"/>
              <w:jc w:val="both"/>
            </w:pPr>
            <w:r>
              <w:t>Правила ООН № 51-02</w:t>
            </w:r>
          </w:p>
          <w:p w14:paraId="3300DB49" w14:textId="77777777" w:rsidR="00A871A9" w:rsidRDefault="00A871A9" w:rsidP="00A871A9">
            <w:pPr>
              <w:widowControl w:val="0"/>
              <w:jc w:val="both"/>
            </w:pPr>
            <w:r>
              <w:t>Правила ООН № 54-00</w:t>
            </w:r>
          </w:p>
          <w:p w14:paraId="42E95CF5" w14:textId="77777777" w:rsidR="00A871A9" w:rsidRDefault="00A871A9" w:rsidP="00A871A9">
            <w:pPr>
              <w:widowControl w:val="0"/>
              <w:jc w:val="both"/>
            </w:pPr>
            <w:r>
              <w:t>Правила ООН № 55-01</w:t>
            </w:r>
          </w:p>
          <w:p w14:paraId="0D9FE9E4" w14:textId="77777777" w:rsidR="00A871A9" w:rsidRDefault="00A871A9" w:rsidP="00A871A9">
            <w:pPr>
              <w:widowControl w:val="0"/>
              <w:jc w:val="both"/>
            </w:pPr>
            <w:r>
              <w:t>Правила ООН № 67-01</w:t>
            </w:r>
          </w:p>
          <w:p w14:paraId="4ADC7CDC" w14:textId="77777777" w:rsidR="00A871A9" w:rsidRDefault="00A871A9" w:rsidP="00A871A9">
            <w:pPr>
              <w:widowControl w:val="0"/>
              <w:jc w:val="both"/>
            </w:pPr>
            <w:r>
              <w:t>Правила ООН № 77-00</w:t>
            </w:r>
          </w:p>
          <w:p w14:paraId="07AEE422" w14:textId="77777777" w:rsidR="00A871A9" w:rsidRDefault="00A871A9" w:rsidP="00A871A9">
            <w:pPr>
              <w:widowControl w:val="0"/>
              <w:jc w:val="both"/>
            </w:pPr>
            <w:r>
              <w:t>Правила ООН № 79-01,</w:t>
            </w:r>
          </w:p>
          <w:p w14:paraId="5B72A885" w14:textId="77777777" w:rsidR="00A871A9" w:rsidRDefault="00A871A9" w:rsidP="00A871A9">
            <w:pPr>
              <w:widowControl w:val="0"/>
            </w:pPr>
            <w:r>
              <w:t>Правила ООН № 83-05 (уровень выбросов B) (экологический класс 4) – для категории M2,</w:t>
            </w:r>
          </w:p>
          <w:p w14:paraId="58B7CAAF" w14:textId="77777777" w:rsidR="00A871A9" w:rsidRDefault="00A871A9" w:rsidP="00A871A9">
            <w:pPr>
              <w:widowControl w:val="0"/>
            </w:pPr>
            <w:r>
              <w:t>Правила ООН № 83-06 (уровень выбросов С) (экологический класс 5) – для категории M2,</w:t>
            </w:r>
          </w:p>
          <w:p w14:paraId="1DE789A5" w14:textId="77777777" w:rsidR="00A871A9" w:rsidRDefault="00A871A9" w:rsidP="00A871A9">
            <w:pPr>
              <w:widowControl w:val="0"/>
            </w:pPr>
            <w:r>
              <w:t>Правила ООН № 87-00</w:t>
            </w:r>
          </w:p>
          <w:p w14:paraId="56985243" w14:textId="77777777" w:rsidR="00A871A9" w:rsidRDefault="00A871A9" w:rsidP="00A871A9">
            <w:pPr>
              <w:widowControl w:val="0"/>
            </w:pPr>
            <w:r>
              <w:t>Правила ООН № 89-00</w:t>
            </w:r>
          </w:p>
          <w:p w14:paraId="2C98AD95" w14:textId="77777777" w:rsidR="00A871A9" w:rsidRDefault="00A871A9" w:rsidP="00A871A9">
            <w:pPr>
              <w:widowControl w:val="0"/>
            </w:pPr>
            <w:r>
              <w:t>Правила ООН № 91-00</w:t>
            </w:r>
          </w:p>
          <w:p w14:paraId="7847ED6A" w14:textId="77777777" w:rsidR="00A871A9" w:rsidRDefault="00A871A9" w:rsidP="00A871A9">
            <w:pPr>
              <w:widowControl w:val="0"/>
            </w:pPr>
            <w:r>
              <w:lastRenderedPageBreak/>
              <w:t xml:space="preserve">Правила ООН № 96-02 (экологический класс 4) – для категории M2G, M3G, </w:t>
            </w:r>
          </w:p>
          <w:p w14:paraId="7A6BF5DD" w14:textId="77777777" w:rsidR="00A871A9" w:rsidRDefault="00A871A9" w:rsidP="00A871A9">
            <w:pPr>
              <w:widowControl w:val="0"/>
              <w:jc w:val="both"/>
            </w:pPr>
            <w:r>
              <w:t>Правила ООН № 98-00</w:t>
            </w:r>
          </w:p>
          <w:p w14:paraId="1AC410F4" w14:textId="77777777" w:rsidR="00A871A9" w:rsidRDefault="00A871A9" w:rsidP="00A871A9">
            <w:pPr>
              <w:widowControl w:val="0"/>
              <w:jc w:val="both"/>
            </w:pPr>
            <w:r>
              <w:t>Правила ООН № 100-00</w:t>
            </w:r>
          </w:p>
          <w:p w14:paraId="6ECB293E" w14:textId="77777777" w:rsidR="00A871A9" w:rsidRDefault="00A871A9" w:rsidP="00A871A9">
            <w:pPr>
              <w:widowControl w:val="0"/>
              <w:jc w:val="both"/>
            </w:pPr>
            <w:r>
              <w:t>Правила ООН № 107-03</w:t>
            </w:r>
          </w:p>
          <w:p w14:paraId="02FA301B" w14:textId="77777777" w:rsidR="00A871A9" w:rsidRDefault="00A871A9" w:rsidP="00A871A9">
            <w:pPr>
              <w:widowControl w:val="0"/>
              <w:jc w:val="both"/>
            </w:pPr>
            <w:r>
              <w:t>Правила ООН № 110-00</w:t>
            </w:r>
          </w:p>
          <w:p w14:paraId="53142398" w14:textId="77777777" w:rsidR="00A871A9" w:rsidRDefault="00A871A9" w:rsidP="00A871A9">
            <w:pPr>
              <w:widowControl w:val="0"/>
              <w:jc w:val="both"/>
            </w:pPr>
            <w:r>
              <w:t>Правила ООН № 112-00</w:t>
            </w:r>
          </w:p>
          <w:p w14:paraId="46A6695E" w14:textId="77777777" w:rsidR="00A871A9" w:rsidRDefault="00A871A9" w:rsidP="00A871A9">
            <w:pPr>
              <w:widowControl w:val="0"/>
              <w:jc w:val="both"/>
            </w:pPr>
            <w:r>
              <w:t>Правила ООН № 117-02</w:t>
            </w:r>
          </w:p>
          <w:p w14:paraId="7925223F" w14:textId="77777777" w:rsidR="00A871A9" w:rsidRDefault="00A871A9" w:rsidP="00A871A9">
            <w:pPr>
              <w:widowControl w:val="0"/>
              <w:jc w:val="both"/>
            </w:pPr>
            <w:r>
              <w:t>Правила ООН № 118-00</w:t>
            </w:r>
          </w:p>
          <w:p w14:paraId="209FC8B2" w14:textId="77777777" w:rsidR="00A871A9" w:rsidRDefault="00A871A9" w:rsidP="00A871A9">
            <w:pPr>
              <w:widowControl w:val="0"/>
              <w:jc w:val="both"/>
            </w:pPr>
            <w:r>
              <w:t>Правила ООН № 121-00</w:t>
            </w:r>
          </w:p>
          <w:p w14:paraId="2CE3073E" w14:textId="77777777" w:rsidR="00A871A9" w:rsidRDefault="00A871A9" w:rsidP="00A871A9">
            <w:pPr>
              <w:widowControl w:val="0"/>
              <w:jc w:val="both"/>
            </w:pPr>
            <w:r>
              <w:t>Правила ООН № 122-00</w:t>
            </w:r>
          </w:p>
          <w:p w14:paraId="1C99A04E" w14:textId="77777777" w:rsidR="00A871A9" w:rsidRDefault="00A871A9" w:rsidP="00A871A9">
            <w:pPr>
              <w:widowControl w:val="0"/>
              <w:jc w:val="both"/>
            </w:pPr>
            <w:r>
              <w:t>Правила ООН № 123-00,</w:t>
            </w:r>
          </w:p>
          <w:p w14:paraId="4CA78E73" w14:textId="77777777" w:rsidR="00A871A9" w:rsidRDefault="00A871A9" w:rsidP="00A871A9">
            <w:pPr>
              <w:widowControl w:val="0"/>
              <w:jc w:val="both"/>
            </w:pPr>
            <w:r>
              <w:t>Приложение 3 ТР ТС 018/2011:</w:t>
            </w:r>
          </w:p>
          <w:p w14:paraId="5310C1DF" w14:textId="77777777" w:rsidR="00A871A9" w:rsidRDefault="00A871A9" w:rsidP="00A871A9">
            <w:pPr>
              <w:widowControl w:val="0"/>
              <w:jc w:val="both"/>
            </w:pPr>
            <w:r>
              <w:t>Пункты 2-6, 6-8, 11-13, 16,</w:t>
            </w:r>
          </w:p>
          <w:p w14:paraId="44EA57A9" w14:textId="77777777" w:rsidR="00A871A9" w:rsidRDefault="00A871A9" w:rsidP="00A871A9">
            <w:pPr>
              <w:widowControl w:val="0"/>
              <w:jc w:val="both"/>
            </w:pPr>
            <w:r>
              <w:t>Приложение 6 ТР ТС 018/2011:</w:t>
            </w:r>
          </w:p>
          <w:p w14:paraId="6D31CB74" w14:textId="77777777" w:rsidR="00A871A9" w:rsidRDefault="00A871A9" w:rsidP="00A871A9">
            <w:pPr>
              <w:widowControl w:val="0"/>
              <w:jc w:val="both"/>
            </w:pPr>
            <w:r>
              <w:t xml:space="preserve">Пункты 1,10, 1.12, 1.16, 1.21, </w:t>
            </w:r>
          </w:p>
          <w:p w14:paraId="2A5711E9" w14:textId="77777777" w:rsidR="00A871A9" w:rsidRDefault="00A871A9" w:rsidP="00A871A9">
            <w:pPr>
              <w:widowControl w:val="0"/>
              <w:jc w:val="both"/>
            </w:pPr>
            <w:r>
              <w:t>Приложение 7 ТР ТС 018/2011,</w:t>
            </w:r>
          </w:p>
          <w:p w14:paraId="6956D95B" w14:textId="77777777" w:rsidR="00A871A9" w:rsidRPr="00A871A9" w:rsidRDefault="00A871A9" w:rsidP="00A871A9">
            <w:r w:rsidRPr="00A871A9">
              <w:t>ГОСТ 28385</w:t>
            </w:r>
          </w:p>
          <w:p w14:paraId="43DD5D5D" w14:textId="77777777" w:rsidR="00A871A9" w:rsidRPr="00A871A9" w:rsidRDefault="00A871A9" w:rsidP="00A871A9">
            <w:r w:rsidRPr="00A871A9">
              <w:t>ГОСТ 29205</w:t>
            </w:r>
          </w:p>
          <w:p w14:paraId="1E538271" w14:textId="77777777" w:rsidR="00A871A9" w:rsidRPr="00A871A9" w:rsidRDefault="00A871A9" w:rsidP="00A871A9">
            <w:r w:rsidRPr="00A871A9">
              <w:t>ГОСТ 31507</w:t>
            </w:r>
          </w:p>
          <w:p w14:paraId="04BFF1BC" w14:textId="77777777" w:rsidR="00A871A9" w:rsidRPr="00A871A9" w:rsidRDefault="00A871A9" w:rsidP="00A871A9">
            <w:r w:rsidRPr="00A871A9">
              <w:t>ГОСТ Р 50574</w:t>
            </w:r>
          </w:p>
          <w:p w14:paraId="52A9741D" w14:textId="77777777" w:rsidR="00A871A9" w:rsidRDefault="00A871A9" w:rsidP="00A871A9">
            <w:r>
              <w:t>ГОСТ Р 50577</w:t>
            </w:r>
          </w:p>
          <w:p w14:paraId="49D86CED" w14:textId="77777777" w:rsidR="00A871A9" w:rsidRPr="00A871A9" w:rsidRDefault="00A871A9" w:rsidP="00A871A9">
            <w:r w:rsidRPr="00A871A9">
              <w:t>ГОСТ Р 50866</w:t>
            </w:r>
          </w:p>
          <w:p w14:paraId="0ED7ABA0" w14:textId="77777777" w:rsidR="00A871A9" w:rsidRDefault="00A871A9" w:rsidP="00A871A9">
            <w:r>
              <w:t>ГОСТ Р 50993</w:t>
            </w:r>
          </w:p>
          <w:p w14:paraId="02DFBF58" w14:textId="77777777" w:rsidR="00A871A9" w:rsidRDefault="00A871A9" w:rsidP="00A871A9">
            <w:r>
              <w:t>ГОСТ Р 51160</w:t>
            </w:r>
          </w:p>
          <w:p w14:paraId="5CBC3882" w14:textId="77777777" w:rsidR="00A871A9" w:rsidRDefault="00A871A9" w:rsidP="00A871A9">
            <w:r>
              <w:t>ГОСТ Р 51206</w:t>
            </w:r>
          </w:p>
          <w:p w14:paraId="3BD0AD25" w14:textId="77777777" w:rsidR="00A871A9" w:rsidRDefault="00A871A9" w:rsidP="00A871A9">
            <w:r>
              <w:t>ГОСТ Р 51266</w:t>
            </w:r>
          </w:p>
          <w:p w14:paraId="4F8F2DB8" w14:textId="77777777" w:rsidR="00A871A9" w:rsidRPr="00A871A9" w:rsidRDefault="00A871A9" w:rsidP="00A871A9">
            <w:r w:rsidRPr="00A871A9">
              <w:t>ГОСТ Р 51616</w:t>
            </w:r>
          </w:p>
          <w:p w14:paraId="42D9DE69" w14:textId="77777777" w:rsidR="00A871A9" w:rsidRPr="00A871A9" w:rsidRDefault="00A871A9" w:rsidP="00A871A9">
            <w:r w:rsidRPr="00A871A9">
              <w:t>ГОСТ Р 51832</w:t>
            </w:r>
          </w:p>
          <w:p w14:paraId="3B363192" w14:textId="77777777" w:rsidR="00A871A9" w:rsidRDefault="00A871A9" w:rsidP="00A871A9">
            <w:r>
              <w:t>ГОСТ Р 51980,</w:t>
            </w:r>
          </w:p>
          <w:p w14:paraId="29187632" w14:textId="77777777" w:rsidR="00A871A9" w:rsidRDefault="00A871A9" w:rsidP="00A871A9">
            <w:r>
              <w:t>пункт 16 приложения № 3</w:t>
            </w:r>
          </w:p>
          <w:p w14:paraId="2DE6B686" w14:textId="2A7B32EF" w:rsidR="00A871A9" w:rsidRPr="00F47A65" w:rsidRDefault="00A871A9" w:rsidP="00A871A9">
            <w:r>
              <w:t>к ТР ТС 018/2011</w:t>
            </w:r>
          </w:p>
        </w:tc>
      </w:tr>
      <w:tr w:rsidR="00A871A9" w:rsidRPr="00F47A65" w14:paraId="6CF14689" w14:textId="77777777" w:rsidTr="004A2D6A">
        <w:trPr>
          <w:trHeight w:val="11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AF5A8" w14:textId="535DBB56" w:rsidR="00A871A9" w:rsidRPr="00F47A65" w:rsidRDefault="00A871A9" w:rsidP="00A871A9">
            <w:pPr>
              <w:spacing w:after="160" w:line="259" w:lineRule="auto"/>
            </w:pPr>
            <w:r w:rsidRPr="000748EE">
              <w:lastRenderedPageBreak/>
              <w:t>3.14.</w:t>
            </w:r>
            <w:r w:rsidRPr="000748EE">
              <w:lastRenderedPageBreak/>
              <w:t>7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8BB24" w14:textId="77777777" w:rsidR="00A871A9" w:rsidRDefault="00A871A9" w:rsidP="00A871A9">
            <w:r>
              <w:lastRenderedPageBreak/>
              <w:t xml:space="preserve">Автомобили грузовые и их шасси, </w:t>
            </w:r>
            <w:r>
              <w:lastRenderedPageBreak/>
              <w:t xml:space="preserve">(категории N). </w:t>
            </w:r>
          </w:p>
          <w:p w14:paraId="422ED6F1" w14:textId="7460394E" w:rsidR="00A871A9" w:rsidRPr="00F47A65" w:rsidRDefault="00A871A9" w:rsidP="00A871A9">
            <w:r>
              <w:t>Автомобили специальные и специализированные (без оценки дополнительного оборудования, определяющего функциональное назначение), (категории N, NG).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34E63" w14:textId="77777777" w:rsidR="00A871A9" w:rsidRDefault="00A871A9" w:rsidP="00A871A9">
            <w:pPr>
              <w:ind w:right="-143"/>
              <w:jc w:val="center"/>
            </w:pPr>
            <w:r>
              <w:lastRenderedPageBreak/>
              <w:t xml:space="preserve">1с, 2с, </w:t>
            </w:r>
          </w:p>
          <w:p w14:paraId="0A62F8EB" w14:textId="77777777" w:rsidR="00A871A9" w:rsidRDefault="00A871A9" w:rsidP="00A871A9">
            <w:pPr>
              <w:ind w:right="-143"/>
              <w:jc w:val="center"/>
            </w:pPr>
            <w:r>
              <w:lastRenderedPageBreak/>
              <w:t>р.V, пр.1 ТР ТС 018</w:t>
            </w:r>
          </w:p>
          <w:p w14:paraId="19F8BC23" w14:textId="77777777" w:rsidR="00A871A9" w:rsidRPr="00F47A65" w:rsidRDefault="00A871A9" w:rsidP="00A871A9"/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417C1" w14:textId="7CA96C96" w:rsidR="00A871A9" w:rsidRDefault="00A871A9" w:rsidP="00A871A9">
            <w:r>
              <w:lastRenderedPageBreak/>
              <w:t>870120101</w:t>
            </w:r>
          </w:p>
          <w:p w14:paraId="5C400C6C" w14:textId="43842C73" w:rsidR="00A871A9" w:rsidRDefault="00A871A9" w:rsidP="00A871A9">
            <w:r>
              <w:lastRenderedPageBreak/>
              <w:t>870120901</w:t>
            </w:r>
          </w:p>
          <w:p w14:paraId="202965C0" w14:textId="77777777" w:rsidR="00A871A9" w:rsidRDefault="00A871A9" w:rsidP="00A871A9">
            <w:r>
              <w:t>8704</w:t>
            </w:r>
          </w:p>
          <w:p w14:paraId="6F313A68" w14:textId="54846DD3" w:rsidR="00A871A9" w:rsidRDefault="00A871A9" w:rsidP="00A871A9">
            <w:r>
              <w:t>(кроме870410</w:t>
            </w:r>
          </w:p>
          <w:p w14:paraId="4E9AA8CF" w14:textId="6907AF74" w:rsidR="00A871A9" w:rsidRDefault="00A871A9" w:rsidP="00A871A9">
            <w:r>
              <w:t>8704229101</w:t>
            </w:r>
          </w:p>
          <w:p w14:paraId="1E4ADEF3" w14:textId="3CA464A4" w:rsidR="00A871A9" w:rsidRDefault="00A871A9" w:rsidP="00A871A9">
            <w:r>
              <w:t>8704229901</w:t>
            </w:r>
          </w:p>
          <w:p w14:paraId="3957CA46" w14:textId="3CA88031" w:rsidR="00A871A9" w:rsidRDefault="00A871A9" w:rsidP="00A871A9">
            <w:r>
              <w:t>8704239101</w:t>
            </w:r>
          </w:p>
          <w:p w14:paraId="77F7A988" w14:textId="5E780229" w:rsidR="00A871A9" w:rsidRDefault="00A871A9" w:rsidP="00A871A9">
            <w:r>
              <w:t>8704239102</w:t>
            </w:r>
          </w:p>
          <w:p w14:paraId="732FB8E5" w14:textId="217DD8CE" w:rsidR="00A871A9" w:rsidRDefault="00A871A9" w:rsidP="00A871A9">
            <w:r>
              <w:t>8704329101</w:t>
            </w:r>
          </w:p>
          <w:p w14:paraId="08D51804" w14:textId="6E0B1649" w:rsidR="00A871A9" w:rsidRDefault="00A871A9" w:rsidP="00A871A9">
            <w:r>
              <w:t>8704329901)</w:t>
            </w:r>
          </w:p>
          <w:p w14:paraId="7206F770" w14:textId="77777777" w:rsidR="00A871A9" w:rsidRDefault="00A871A9" w:rsidP="00A871A9">
            <w:r>
              <w:t>8705</w:t>
            </w:r>
          </w:p>
          <w:p w14:paraId="76565A5C" w14:textId="3A62CE47" w:rsidR="00A871A9" w:rsidRPr="00A871A9" w:rsidRDefault="00A871A9" w:rsidP="00A871A9">
            <w:pPr>
              <w:pStyle w:val="af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7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870600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57ED8" w14:textId="560AAD92" w:rsidR="00A871A9" w:rsidRPr="00F47A65" w:rsidRDefault="00A871A9" w:rsidP="00A871A9">
            <w:r>
              <w:lastRenderedPageBreak/>
              <w:t>ТР ТС 018/2011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19F7D" w14:textId="77777777" w:rsidR="00A871A9" w:rsidRDefault="00A871A9" w:rsidP="00A871A9">
            <w:r>
              <w:t>Правила ООН № 1-02</w:t>
            </w:r>
          </w:p>
          <w:p w14:paraId="23407C5E" w14:textId="77777777" w:rsidR="00A871A9" w:rsidRDefault="00A871A9" w:rsidP="00A871A9">
            <w:r>
              <w:lastRenderedPageBreak/>
              <w:t>Правила ООН № 3-02</w:t>
            </w:r>
          </w:p>
          <w:p w14:paraId="7BEFE2A9" w14:textId="77777777" w:rsidR="00A871A9" w:rsidRDefault="00A871A9" w:rsidP="00A871A9">
            <w:r>
              <w:t>Правила ООН № 4-00</w:t>
            </w:r>
          </w:p>
          <w:p w14:paraId="3CD7564B" w14:textId="77777777" w:rsidR="00A871A9" w:rsidRDefault="00A871A9" w:rsidP="00A871A9">
            <w:r>
              <w:t>Правила ООН № 6-01</w:t>
            </w:r>
          </w:p>
          <w:p w14:paraId="2C16607A" w14:textId="77777777" w:rsidR="00A871A9" w:rsidRDefault="00A871A9" w:rsidP="00A871A9">
            <w:r>
              <w:t>Правила ООН № 7-02</w:t>
            </w:r>
          </w:p>
          <w:p w14:paraId="717FEB01" w14:textId="77777777" w:rsidR="00A871A9" w:rsidRDefault="00A871A9" w:rsidP="00A871A9">
            <w:r>
              <w:t>Правила ООН № 8-05</w:t>
            </w:r>
          </w:p>
          <w:p w14:paraId="53677887" w14:textId="77777777" w:rsidR="00A871A9" w:rsidRDefault="00A871A9" w:rsidP="00A871A9">
            <w:r>
              <w:t>Правила ООН № 10-03</w:t>
            </w:r>
          </w:p>
          <w:p w14:paraId="4387B3ED" w14:textId="77777777" w:rsidR="00A871A9" w:rsidRDefault="00A871A9" w:rsidP="00A871A9">
            <w:r>
              <w:t>Правила ООН № 13-11</w:t>
            </w:r>
          </w:p>
          <w:p w14:paraId="480E5F9E" w14:textId="77777777" w:rsidR="00A871A9" w:rsidRDefault="00A871A9" w:rsidP="00A871A9">
            <w:r>
              <w:t>Правила ООН № 14-07</w:t>
            </w:r>
          </w:p>
          <w:p w14:paraId="6A77060A" w14:textId="77777777" w:rsidR="00A871A9" w:rsidRDefault="00A871A9" w:rsidP="00A871A9">
            <w:r>
              <w:t>Правила ООН № 16-06</w:t>
            </w:r>
          </w:p>
          <w:p w14:paraId="732F9F12" w14:textId="77777777" w:rsidR="00A871A9" w:rsidRDefault="00A871A9" w:rsidP="00A871A9">
            <w:r>
              <w:t>Правила ООН № 17-08</w:t>
            </w:r>
          </w:p>
          <w:p w14:paraId="04F675E5" w14:textId="77777777" w:rsidR="00A871A9" w:rsidRDefault="00A871A9" w:rsidP="00A871A9">
            <w:r>
              <w:t>Правила ООН № 18-02</w:t>
            </w:r>
          </w:p>
          <w:p w14:paraId="7E158B82" w14:textId="77777777" w:rsidR="00A871A9" w:rsidRDefault="00A871A9" w:rsidP="00A871A9">
            <w:r>
              <w:t>Правила ООН № 19-03</w:t>
            </w:r>
          </w:p>
          <w:p w14:paraId="1B95F8B5" w14:textId="77777777" w:rsidR="00A871A9" w:rsidRDefault="00A871A9" w:rsidP="00A871A9">
            <w:r>
              <w:t>Правила ООН № 20-03</w:t>
            </w:r>
          </w:p>
          <w:p w14:paraId="6373029B" w14:textId="77777777" w:rsidR="00A871A9" w:rsidRDefault="00A871A9" w:rsidP="00A871A9">
            <w:r>
              <w:t>Правила ООН № 23-00</w:t>
            </w:r>
          </w:p>
          <w:p w14:paraId="4E37DFC1" w14:textId="77777777" w:rsidR="00A871A9" w:rsidRDefault="00A871A9" w:rsidP="00A871A9">
            <w:r>
              <w:t>Правила ООН № 24-03</w:t>
            </w:r>
          </w:p>
          <w:p w14:paraId="508FDB16" w14:textId="77777777" w:rsidR="00A871A9" w:rsidRDefault="00A871A9" w:rsidP="00A871A9">
            <w:r>
              <w:t>Правила ООН № 25-04</w:t>
            </w:r>
          </w:p>
          <w:p w14:paraId="39D4AB04" w14:textId="77777777" w:rsidR="00A871A9" w:rsidRDefault="00A871A9" w:rsidP="00A871A9">
            <w:r>
              <w:t>Правила ООН № 28-00</w:t>
            </w:r>
          </w:p>
          <w:p w14:paraId="2EB191FE" w14:textId="77777777" w:rsidR="00A871A9" w:rsidRDefault="00A871A9" w:rsidP="00A871A9">
            <w:r>
              <w:t>Правила ООН № 29-02</w:t>
            </w:r>
          </w:p>
          <w:p w14:paraId="6D3A996F" w14:textId="77777777" w:rsidR="00A871A9" w:rsidRDefault="00A871A9" w:rsidP="00A871A9">
            <w:r>
              <w:t>Правила ООН № 30-02</w:t>
            </w:r>
          </w:p>
          <w:p w14:paraId="7C1D2132" w14:textId="77777777" w:rsidR="00A871A9" w:rsidRDefault="00A871A9" w:rsidP="00A871A9">
            <w:r>
              <w:t>Правила ООН № 31-02</w:t>
            </w:r>
          </w:p>
          <w:p w14:paraId="048F6E55" w14:textId="77777777" w:rsidR="00A871A9" w:rsidRDefault="00A871A9" w:rsidP="00A871A9">
            <w:r>
              <w:t>Правила ООН № 34-02</w:t>
            </w:r>
          </w:p>
          <w:p w14:paraId="0D886D67" w14:textId="77777777" w:rsidR="00A871A9" w:rsidRDefault="00A871A9" w:rsidP="00A871A9">
            <w:r>
              <w:t>Правила ООН № 38-00</w:t>
            </w:r>
          </w:p>
          <w:p w14:paraId="45D9B693" w14:textId="77777777" w:rsidR="00A871A9" w:rsidRDefault="00A871A9" w:rsidP="00A871A9">
            <w:r>
              <w:t>Правила ООН № 39-00</w:t>
            </w:r>
          </w:p>
          <w:p w14:paraId="4C3DFB0C" w14:textId="77777777" w:rsidR="00A871A9" w:rsidRDefault="00A871A9" w:rsidP="00A871A9">
            <w:r>
              <w:t>Правила ООН № 43-00</w:t>
            </w:r>
          </w:p>
          <w:p w14:paraId="00D4C671" w14:textId="77777777" w:rsidR="00A871A9" w:rsidRDefault="00A871A9" w:rsidP="00A871A9">
            <w:r>
              <w:t>Правила ООН № 45-01</w:t>
            </w:r>
          </w:p>
          <w:p w14:paraId="7DCD90AC" w14:textId="77777777" w:rsidR="00A871A9" w:rsidRDefault="00A871A9" w:rsidP="00A871A9">
            <w:r>
              <w:t>Правила ООН № 46-02</w:t>
            </w:r>
          </w:p>
          <w:p w14:paraId="52341C75" w14:textId="77777777" w:rsidR="00A871A9" w:rsidRDefault="00A871A9" w:rsidP="00A871A9">
            <w:r>
              <w:t>Правила ООН № 48-03</w:t>
            </w:r>
          </w:p>
          <w:p w14:paraId="34349131" w14:textId="77777777" w:rsidR="00A871A9" w:rsidRDefault="00A871A9" w:rsidP="00A871A9">
            <w:r>
              <w:t>Правила ООН № 49-05 (уровень выбросов B1, уровень требований в отношении бортовой диагностики, долговечности и эксплуатационной пригодности, контроля NOx - "C") (экологический класс 4),</w:t>
            </w:r>
          </w:p>
          <w:p w14:paraId="5FB2D2B9" w14:textId="77777777" w:rsidR="00A871A9" w:rsidRDefault="00A871A9" w:rsidP="00A871A9">
            <w:r>
              <w:t xml:space="preserve">Правила ООН № 49-05 (уровень </w:t>
            </w:r>
            <w:r>
              <w:lastRenderedPageBreak/>
              <w:t>выбросов B2, C, уровень требований в отношении бортовой диагностики, долговечности, контроля NOx - "G", "K" - дизели, "F" или "G" или "K" – газовые двигатели) (экологический класс 5),</w:t>
            </w:r>
          </w:p>
          <w:p w14:paraId="6A4AFFCF" w14:textId="77777777" w:rsidR="00A871A9" w:rsidRDefault="00A871A9" w:rsidP="00A871A9">
            <w:r>
              <w:t>Правила ООН № 51-02</w:t>
            </w:r>
          </w:p>
          <w:p w14:paraId="5A44AB06" w14:textId="77777777" w:rsidR="00A871A9" w:rsidRDefault="00A871A9" w:rsidP="00A871A9">
            <w:r>
              <w:t>Правила ООН № 54-00</w:t>
            </w:r>
          </w:p>
          <w:p w14:paraId="1761E491" w14:textId="77777777" w:rsidR="00A871A9" w:rsidRDefault="00A871A9" w:rsidP="00A871A9">
            <w:r>
              <w:t>Правила ООН № 55-01</w:t>
            </w:r>
          </w:p>
          <w:p w14:paraId="218A4AEC" w14:textId="77777777" w:rsidR="00A871A9" w:rsidRDefault="00A871A9" w:rsidP="00A871A9">
            <w:r>
              <w:t>Правила ООН № 58-02</w:t>
            </w:r>
          </w:p>
          <w:p w14:paraId="5168F4B5" w14:textId="77777777" w:rsidR="00A871A9" w:rsidRDefault="00A871A9" w:rsidP="00A871A9">
            <w:r>
              <w:t>Правила ООН № 61-00</w:t>
            </w:r>
          </w:p>
          <w:p w14:paraId="4280ADB4" w14:textId="77777777" w:rsidR="00A871A9" w:rsidRDefault="00A871A9" w:rsidP="00A871A9">
            <w:r>
              <w:t>Правила ООН № 64-02</w:t>
            </w:r>
          </w:p>
          <w:p w14:paraId="5D94A616" w14:textId="77777777" w:rsidR="00A871A9" w:rsidRDefault="00A871A9" w:rsidP="00A871A9">
            <w:r>
              <w:t>Правила ООН № 65-00</w:t>
            </w:r>
          </w:p>
          <w:p w14:paraId="2AB46FB6" w14:textId="77777777" w:rsidR="00A871A9" w:rsidRDefault="00A871A9" w:rsidP="00A871A9">
            <w:r>
              <w:t>Правила ООН № 67-01</w:t>
            </w:r>
          </w:p>
          <w:p w14:paraId="672E6B29" w14:textId="77777777" w:rsidR="00A871A9" w:rsidRDefault="00A871A9" w:rsidP="00A871A9">
            <w:r>
              <w:t>Правила ООН № 73-00</w:t>
            </w:r>
          </w:p>
          <w:p w14:paraId="7AD2001F" w14:textId="77777777" w:rsidR="00A871A9" w:rsidRDefault="00A871A9" w:rsidP="00A871A9">
            <w:r>
              <w:t>Правила ООН № 77-00</w:t>
            </w:r>
          </w:p>
          <w:p w14:paraId="655BAB9B" w14:textId="77777777" w:rsidR="00A871A9" w:rsidRDefault="00A871A9" w:rsidP="00A871A9">
            <w:r>
              <w:t>Правила ООН № 79-01</w:t>
            </w:r>
          </w:p>
          <w:p w14:paraId="08D34D60" w14:textId="77777777" w:rsidR="00A871A9" w:rsidRDefault="00A871A9" w:rsidP="00A871A9">
            <w:r>
              <w:t>Правила ООН № 83-05 (уровень выбросов B) (экологический класс 4) – для категорий N1, N2</w:t>
            </w:r>
          </w:p>
          <w:p w14:paraId="2D4C1D37" w14:textId="77777777" w:rsidR="00A871A9" w:rsidRDefault="00A871A9" w:rsidP="00A871A9">
            <w:r>
              <w:t>Правила ООН № 83-06 (уровень выбросов С) (экологический класс 5) – для категорий N1, N2,</w:t>
            </w:r>
          </w:p>
          <w:p w14:paraId="5C098971" w14:textId="77777777" w:rsidR="00A871A9" w:rsidRDefault="00A871A9" w:rsidP="00A871A9">
            <w:r>
              <w:t>Правила ООН № 87-00</w:t>
            </w:r>
          </w:p>
          <w:p w14:paraId="74EA924F" w14:textId="77777777" w:rsidR="00A871A9" w:rsidRDefault="00A871A9" w:rsidP="00A871A9">
            <w:r>
              <w:t>Правила ООН № 89-00</w:t>
            </w:r>
          </w:p>
          <w:p w14:paraId="65FBCDDE" w14:textId="77777777" w:rsidR="00A871A9" w:rsidRDefault="00A871A9" w:rsidP="00A871A9">
            <w:r>
              <w:t>Правила ООН № 91-00</w:t>
            </w:r>
          </w:p>
          <w:p w14:paraId="0815B084" w14:textId="77777777" w:rsidR="00A871A9" w:rsidRDefault="00A871A9" w:rsidP="00A871A9">
            <w:r>
              <w:t>Правила ООН № 93-00</w:t>
            </w:r>
          </w:p>
          <w:p w14:paraId="43217CE3" w14:textId="77777777" w:rsidR="00A871A9" w:rsidRDefault="00A871A9" w:rsidP="00A871A9">
            <w:r>
              <w:t xml:space="preserve">Правила ООН № 96-02 (экологический класс 4) – для категории N2G, N3G, </w:t>
            </w:r>
          </w:p>
          <w:p w14:paraId="76C0EE7F" w14:textId="77777777" w:rsidR="00A871A9" w:rsidRDefault="00A871A9" w:rsidP="00A871A9">
            <w:r>
              <w:t>Правила ООН № 98-00</w:t>
            </w:r>
          </w:p>
          <w:p w14:paraId="628A7CC4" w14:textId="77777777" w:rsidR="00A871A9" w:rsidRDefault="00A871A9" w:rsidP="00A871A9">
            <w:r>
              <w:t>Правила ООН № 100-00</w:t>
            </w:r>
          </w:p>
          <w:p w14:paraId="75E14424" w14:textId="77777777" w:rsidR="00A871A9" w:rsidRDefault="00A871A9" w:rsidP="00A871A9">
            <w:r>
              <w:t>Правила ООН № 101-01 – для категории N1,</w:t>
            </w:r>
          </w:p>
          <w:p w14:paraId="5E000A38" w14:textId="77777777" w:rsidR="00A871A9" w:rsidRDefault="00A871A9" w:rsidP="00A871A9">
            <w:r>
              <w:lastRenderedPageBreak/>
              <w:t>Правила ООН № 102-00 – для категории N2, N3,</w:t>
            </w:r>
          </w:p>
          <w:p w14:paraId="4294EAF9" w14:textId="77777777" w:rsidR="00A871A9" w:rsidRDefault="00A871A9" w:rsidP="00A871A9">
            <w:r>
              <w:t>Правила ООН № 104-00 – для категории N2, N3,</w:t>
            </w:r>
          </w:p>
          <w:p w14:paraId="66072A1F" w14:textId="77777777" w:rsidR="00A871A9" w:rsidRDefault="00A871A9" w:rsidP="00A871A9">
            <w:r>
              <w:t>Правила ООН № 110-00</w:t>
            </w:r>
          </w:p>
          <w:p w14:paraId="3BE7D508" w14:textId="77777777" w:rsidR="00A871A9" w:rsidRDefault="00A871A9" w:rsidP="00A871A9">
            <w:r>
              <w:t>Правила ООН № 112-00</w:t>
            </w:r>
          </w:p>
          <w:p w14:paraId="47E471B7" w14:textId="77777777" w:rsidR="00A871A9" w:rsidRDefault="00A871A9" w:rsidP="00A871A9">
            <w:r>
              <w:t>Правила ООН № 116-00 – для категории N1,</w:t>
            </w:r>
          </w:p>
          <w:p w14:paraId="21EB6335" w14:textId="77777777" w:rsidR="00A871A9" w:rsidRDefault="00A871A9" w:rsidP="00A871A9">
            <w:r>
              <w:t>Правила ООН № 117-02</w:t>
            </w:r>
          </w:p>
          <w:p w14:paraId="5E49A70B" w14:textId="77777777" w:rsidR="00A871A9" w:rsidRDefault="00A871A9" w:rsidP="00A871A9">
            <w:r>
              <w:t>Правила ООН № 121-00</w:t>
            </w:r>
          </w:p>
          <w:p w14:paraId="4A9A3314" w14:textId="77777777" w:rsidR="00A871A9" w:rsidRDefault="00A871A9" w:rsidP="00A871A9">
            <w:r>
              <w:t>Правила ООН № 122-00</w:t>
            </w:r>
          </w:p>
          <w:p w14:paraId="18A65731" w14:textId="77777777" w:rsidR="00A871A9" w:rsidRDefault="00A871A9" w:rsidP="00A871A9">
            <w:r>
              <w:t>Правила ООН № 123-00</w:t>
            </w:r>
          </w:p>
          <w:p w14:paraId="406BACDF" w14:textId="77777777" w:rsidR="00A871A9" w:rsidRDefault="00A871A9" w:rsidP="00A871A9">
            <w:r>
              <w:t>Глобальные технические правила ООН №1,</w:t>
            </w:r>
          </w:p>
          <w:p w14:paraId="7DD3B815" w14:textId="77777777" w:rsidR="00A871A9" w:rsidRDefault="00A871A9" w:rsidP="00A871A9">
            <w:r>
              <w:t>Глобальные технические правила ООН №9,</w:t>
            </w:r>
          </w:p>
          <w:p w14:paraId="3E49EC00" w14:textId="77777777" w:rsidR="00A871A9" w:rsidRDefault="00A871A9" w:rsidP="00A871A9">
            <w:r>
              <w:t>Приложение 3 ТР ТС 018/2011:</w:t>
            </w:r>
          </w:p>
          <w:p w14:paraId="34EF84E8" w14:textId="77777777" w:rsidR="00A871A9" w:rsidRDefault="00A871A9" w:rsidP="00A871A9">
            <w:r>
              <w:t>пункты 2-6, 9, 12-17,</w:t>
            </w:r>
          </w:p>
          <w:p w14:paraId="63CA8801" w14:textId="77777777" w:rsidR="00A871A9" w:rsidRDefault="00A871A9" w:rsidP="00A871A9">
            <w:r>
              <w:t>Приложение 7 ТР ТС 018/2011,</w:t>
            </w:r>
          </w:p>
          <w:p w14:paraId="6BD07264" w14:textId="77777777" w:rsidR="00A871A9" w:rsidRDefault="00A871A9" w:rsidP="00A871A9">
            <w:r>
              <w:t>ГОСТ 31507</w:t>
            </w:r>
          </w:p>
          <w:p w14:paraId="36C152FA" w14:textId="77777777" w:rsidR="00A871A9" w:rsidRDefault="00A871A9" w:rsidP="00A871A9">
            <w:r>
              <w:t>ГОСТ Р 50577</w:t>
            </w:r>
          </w:p>
          <w:p w14:paraId="319902FC" w14:textId="77777777" w:rsidR="00A871A9" w:rsidRDefault="00A871A9" w:rsidP="00A871A9">
            <w:r>
              <w:t>ГОСТ Р 50866</w:t>
            </w:r>
          </w:p>
          <w:p w14:paraId="56143FEF" w14:textId="77777777" w:rsidR="00A871A9" w:rsidRDefault="00A871A9" w:rsidP="00A871A9">
            <w:r>
              <w:t>ГОСТ Р 50993</w:t>
            </w:r>
          </w:p>
          <w:p w14:paraId="61E58B1D" w14:textId="77777777" w:rsidR="00A871A9" w:rsidRDefault="00A871A9" w:rsidP="00A871A9">
            <w:r>
              <w:t>ГОСТ Р 51206</w:t>
            </w:r>
          </w:p>
          <w:p w14:paraId="3E16C8D4" w14:textId="77777777" w:rsidR="00A871A9" w:rsidRDefault="00A871A9" w:rsidP="00A871A9">
            <w:r>
              <w:t>ГОСТ Р 51266</w:t>
            </w:r>
          </w:p>
          <w:p w14:paraId="0B233912" w14:textId="77777777" w:rsidR="00A871A9" w:rsidRDefault="00A871A9" w:rsidP="00A871A9">
            <w:r>
              <w:t>ГОСТ Р 51616</w:t>
            </w:r>
          </w:p>
          <w:p w14:paraId="61512906" w14:textId="77777777" w:rsidR="00A871A9" w:rsidRDefault="00A871A9" w:rsidP="00A871A9">
            <w:r>
              <w:t>ГОСТ Р 51980</w:t>
            </w:r>
          </w:p>
          <w:p w14:paraId="019FC1F2" w14:textId="77777777" w:rsidR="00A871A9" w:rsidRDefault="00A871A9" w:rsidP="00A871A9">
            <w:r>
              <w:t>ГОСТ Р 52389</w:t>
            </w:r>
          </w:p>
          <w:p w14:paraId="68E01091" w14:textId="77777777" w:rsidR="00A871A9" w:rsidRDefault="00A871A9" w:rsidP="00A871A9">
            <w:r>
              <w:t>ГОСТ Р 52422</w:t>
            </w:r>
          </w:p>
          <w:p w14:paraId="76E87898" w14:textId="77777777" w:rsidR="00A871A9" w:rsidRDefault="00A871A9" w:rsidP="00A871A9">
            <w:r>
              <w:t>СТБ 914</w:t>
            </w:r>
          </w:p>
          <w:p w14:paraId="3E701563" w14:textId="4F67566E" w:rsidR="00A871A9" w:rsidRPr="00A871A9" w:rsidRDefault="00A871A9" w:rsidP="00A871A9">
            <w:r>
              <w:t>СТБ 984</w:t>
            </w:r>
          </w:p>
        </w:tc>
      </w:tr>
      <w:tr w:rsidR="00A871A9" w:rsidRPr="00F47A65" w14:paraId="4A4EF01D" w14:textId="77777777" w:rsidTr="004A2D6A">
        <w:trPr>
          <w:trHeight w:val="11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BF239" w14:textId="4A6B9380" w:rsidR="00A871A9" w:rsidRPr="00F47A65" w:rsidRDefault="00A871A9" w:rsidP="00A871A9">
            <w:pPr>
              <w:spacing w:after="160" w:line="259" w:lineRule="auto"/>
            </w:pPr>
            <w:r w:rsidRPr="000748EE">
              <w:lastRenderedPageBreak/>
              <w:t>3.14.8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869AB" w14:textId="1C0671AA" w:rsidR="00A871A9" w:rsidRPr="00F47A65" w:rsidRDefault="00A871A9" w:rsidP="00A871A9">
            <w:r>
              <w:t>Автобетононасосы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4A45" w14:textId="77777777" w:rsidR="00A871A9" w:rsidRDefault="00A871A9" w:rsidP="00A871A9">
            <w:pPr>
              <w:ind w:right="-143"/>
              <w:jc w:val="center"/>
            </w:pPr>
            <w:r>
              <w:t xml:space="preserve">1с, 2с, </w:t>
            </w:r>
          </w:p>
          <w:p w14:paraId="368505CB" w14:textId="77777777" w:rsidR="00A871A9" w:rsidRDefault="00A871A9" w:rsidP="00A871A9">
            <w:pPr>
              <w:ind w:right="-143"/>
              <w:jc w:val="center"/>
            </w:pPr>
            <w:r>
              <w:t>р.V, пр.1 ТР ТС 018</w:t>
            </w:r>
          </w:p>
          <w:p w14:paraId="7BFAB3C9" w14:textId="77777777" w:rsidR="00A871A9" w:rsidRPr="00F47A65" w:rsidRDefault="00A871A9" w:rsidP="00A871A9"/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03116" w14:textId="7B905906" w:rsidR="00A871A9" w:rsidRPr="00A871A9" w:rsidRDefault="00A871A9" w:rsidP="00A871A9">
            <w:pPr>
              <w:pStyle w:val="af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7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870590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7F7A0" w14:textId="243B4A2B" w:rsidR="00A871A9" w:rsidRPr="00F47A65" w:rsidRDefault="00A871A9" w:rsidP="00A871A9">
            <w:r>
              <w:t>ТР ТС 018/2011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906A7" w14:textId="77777777" w:rsidR="00A871A9" w:rsidRDefault="00A871A9" w:rsidP="00A871A9">
            <w:pPr>
              <w:widowControl w:val="0"/>
              <w:jc w:val="both"/>
            </w:pPr>
            <w:r>
              <w:t>пункты 2.1, 2.3 приложения 6, ТР ТС 018/2011</w:t>
            </w:r>
          </w:p>
          <w:p w14:paraId="2FE39EC6" w14:textId="36A0DC88" w:rsidR="00A871A9" w:rsidRPr="00F47A65" w:rsidRDefault="00A871A9" w:rsidP="00A871A9">
            <w:r>
              <w:t>ГОСТ 27336</w:t>
            </w:r>
          </w:p>
        </w:tc>
      </w:tr>
      <w:tr w:rsidR="00A871A9" w:rsidRPr="00F47A65" w14:paraId="3E387D1B" w14:textId="77777777" w:rsidTr="004A2D6A">
        <w:trPr>
          <w:trHeight w:val="11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E6EBD" w14:textId="54391928" w:rsidR="00A871A9" w:rsidRPr="00F47A65" w:rsidRDefault="00A871A9" w:rsidP="00A871A9">
            <w:pPr>
              <w:spacing w:after="160" w:line="259" w:lineRule="auto"/>
            </w:pPr>
            <w:r w:rsidRPr="000748EE">
              <w:lastRenderedPageBreak/>
              <w:t>3.14.9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B1936" w14:textId="2D8705E0" w:rsidR="00A871A9" w:rsidRPr="00F47A65" w:rsidRDefault="00A871A9" w:rsidP="00A871A9">
            <w:r>
              <w:t>Автобетоносмесители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91CE5" w14:textId="77777777" w:rsidR="00A871A9" w:rsidRDefault="00A871A9" w:rsidP="00A871A9">
            <w:pPr>
              <w:ind w:right="-143"/>
              <w:jc w:val="center"/>
            </w:pPr>
            <w:r>
              <w:t>1с, 2с,</w:t>
            </w:r>
          </w:p>
          <w:p w14:paraId="02D651B7" w14:textId="77777777" w:rsidR="00A871A9" w:rsidRDefault="00A871A9" w:rsidP="00A871A9">
            <w:pPr>
              <w:ind w:right="-143"/>
              <w:jc w:val="center"/>
            </w:pPr>
            <w:r>
              <w:t>р.V, пр.1 ТР ТС 018</w:t>
            </w:r>
          </w:p>
          <w:p w14:paraId="4092EA35" w14:textId="77777777" w:rsidR="00A871A9" w:rsidRPr="00F47A65" w:rsidRDefault="00A871A9" w:rsidP="00A871A9"/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FD8EE" w14:textId="6BB43636" w:rsidR="00A871A9" w:rsidRPr="00A871A9" w:rsidRDefault="00A871A9" w:rsidP="00A871A9">
            <w:pPr>
              <w:pStyle w:val="af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7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870590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20EF5" w14:textId="4FD06BEB" w:rsidR="00A871A9" w:rsidRPr="00F47A65" w:rsidRDefault="00A871A9" w:rsidP="00A871A9">
            <w:r>
              <w:t>ТР ТС 018/2011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90771" w14:textId="77777777" w:rsidR="00A871A9" w:rsidRPr="00A871A9" w:rsidRDefault="00A871A9" w:rsidP="00A871A9">
            <w:r w:rsidRPr="00A871A9">
              <w:t>ГОСТ 27339</w:t>
            </w:r>
          </w:p>
          <w:p w14:paraId="002F3134" w14:textId="77777777" w:rsidR="00A871A9" w:rsidRPr="00A871A9" w:rsidRDefault="00A871A9" w:rsidP="00A871A9">
            <w:r w:rsidRPr="00A871A9">
              <w:t>ГОСТ 12.1.003</w:t>
            </w:r>
          </w:p>
          <w:p w14:paraId="6924A771" w14:textId="2D7F3F61" w:rsidR="00A871A9" w:rsidRPr="00F47A65" w:rsidRDefault="00A871A9" w:rsidP="00A871A9">
            <w:r w:rsidRPr="00A871A9">
              <w:t>ГОСТ 23941</w:t>
            </w:r>
          </w:p>
        </w:tc>
      </w:tr>
      <w:tr w:rsidR="00A871A9" w:rsidRPr="00F47A65" w14:paraId="4369F46F" w14:textId="77777777" w:rsidTr="004A2D6A">
        <w:trPr>
          <w:trHeight w:val="11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45398" w14:textId="05AF3B85" w:rsidR="00A871A9" w:rsidRPr="00F47A65" w:rsidRDefault="00A871A9" w:rsidP="00A871A9">
            <w:pPr>
              <w:spacing w:after="160" w:line="259" w:lineRule="auto"/>
            </w:pPr>
            <w:r w:rsidRPr="000748EE">
              <w:t>3.15.1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7BF71" w14:textId="2E8AFF8F" w:rsidR="00A871A9" w:rsidRPr="00F47A65" w:rsidRDefault="00A871A9" w:rsidP="00A871A9">
            <w:r>
              <w:t>Автогудронаторы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AEB2A" w14:textId="77777777" w:rsidR="00A871A9" w:rsidRDefault="00A871A9" w:rsidP="00A871A9">
            <w:pPr>
              <w:ind w:right="-143"/>
              <w:jc w:val="center"/>
            </w:pPr>
            <w:r>
              <w:t>1с, 2с,</w:t>
            </w:r>
          </w:p>
          <w:p w14:paraId="779C7868" w14:textId="77777777" w:rsidR="00A871A9" w:rsidRDefault="00A871A9" w:rsidP="00A871A9">
            <w:pPr>
              <w:ind w:right="-143"/>
              <w:jc w:val="center"/>
            </w:pPr>
            <w:r>
              <w:t>р.V, пр.1 ТР ТС 018</w:t>
            </w:r>
          </w:p>
          <w:p w14:paraId="726827FE" w14:textId="77777777" w:rsidR="00A871A9" w:rsidRPr="00F47A65" w:rsidRDefault="00A871A9" w:rsidP="00A871A9"/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223A" w14:textId="7B909958" w:rsidR="00A871A9" w:rsidRPr="00A871A9" w:rsidRDefault="00A871A9" w:rsidP="00A871A9">
            <w:pPr>
              <w:pStyle w:val="af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7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870590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4D4B9" w14:textId="25FD32B6" w:rsidR="00A871A9" w:rsidRPr="00F47A65" w:rsidRDefault="00A871A9" w:rsidP="00A871A9">
            <w:r>
              <w:t>ТР ТС 018/2011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F3832" w14:textId="77777777" w:rsidR="00A871A9" w:rsidRDefault="00A871A9" w:rsidP="00A871A9">
            <w:r>
              <w:t>ГОСТ 27811</w:t>
            </w:r>
          </w:p>
          <w:p w14:paraId="7A6BCC53" w14:textId="77777777" w:rsidR="00A871A9" w:rsidRDefault="00A871A9" w:rsidP="00A871A9">
            <w:r>
              <w:t>СТБ EN 13020</w:t>
            </w:r>
          </w:p>
          <w:p w14:paraId="148A773A" w14:textId="77777777" w:rsidR="00A871A9" w:rsidRPr="00A871A9" w:rsidRDefault="00A871A9" w:rsidP="00A871A9">
            <w:r w:rsidRPr="00A871A9">
              <w:t>ГОСТ 12.1.003</w:t>
            </w:r>
          </w:p>
          <w:p w14:paraId="25F1AC41" w14:textId="1F0CB547" w:rsidR="00A871A9" w:rsidRPr="00F47A65" w:rsidRDefault="00A871A9" w:rsidP="00A871A9">
            <w:r w:rsidRPr="00A871A9">
              <w:t>ГОСТ 23941</w:t>
            </w:r>
          </w:p>
        </w:tc>
      </w:tr>
      <w:tr w:rsidR="00A871A9" w:rsidRPr="00F47A65" w14:paraId="084AEBC3" w14:textId="77777777" w:rsidTr="004A2D6A">
        <w:trPr>
          <w:trHeight w:val="11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3105A" w14:textId="45932A07" w:rsidR="00A871A9" w:rsidRPr="00F47A65" w:rsidRDefault="00A871A9" w:rsidP="00A871A9">
            <w:pPr>
              <w:spacing w:after="160" w:line="259" w:lineRule="auto"/>
            </w:pPr>
            <w:r w:rsidRPr="000748EE">
              <w:t>3.15.2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73839" w14:textId="39C02217" w:rsidR="00A871A9" w:rsidRPr="00F47A65" w:rsidRDefault="00A871A9" w:rsidP="00A871A9">
            <w:r>
              <w:t>Автокраны и транспортные средства, оснащенные кранами-манипуляторами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89424" w14:textId="77777777" w:rsidR="00A871A9" w:rsidRDefault="00A871A9" w:rsidP="00A871A9">
            <w:pPr>
              <w:ind w:right="-143"/>
              <w:jc w:val="center"/>
            </w:pPr>
            <w:r>
              <w:t>1с, 2с,</w:t>
            </w:r>
          </w:p>
          <w:p w14:paraId="6787DD00" w14:textId="77777777" w:rsidR="00A871A9" w:rsidRDefault="00A871A9" w:rsidP="00A871A9">
            <w:pPr>
              <w:ind w:right="-143"/>
              <w:jc w:val="center"/>
            </w:pPr>
            <w:r>
              <w:t>р.V, пр.1 ТР ТС 018</w:t>
            </w:r>
          </w:p>
          <w:p w14:paraId="29A488EC" w14:textId="77777777" w:rsidR="00A871A9" w:rsidRPr="00F47A65" w:rsidRDefault="00A871A9" w:rsidP="00A871A9"/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591A3" w14:textId="7557BC2D" w:rsidR="00A871A9" w:rsidRPr="00A871A9" w:rsidRDefault="00A871A9" w:rsidP="00A871A9">
            <w:pPr>
              <w:pStyle w:val="af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7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870590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0F421" w14:textId="56EE09B5" w:rsidR="00A871A9" w:rsidRPr="00F47A65" w:rsidRDefault="00A871A9" w:rsidP="00A871A9">
            <w:r>
              <w:t>ТР ТС 018/2011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75B98" w14:textId="77777777" w:rsidR="00A871A9" w:rsidRDefault="00A871A9" w:rsidP="00A871A9">
            <w:r>
              <w:t>ГОСТ 16514</w:t>
            </w:r>
          </w:p>
          <w:p w14:paraId="20818CD8" w14:textId="77777777" w:rsidR="00A871A9" w:rsidRDefault="00A871A9" w:rsidP="00A871A9">
            <w:r>
              <w:t>ГОСТ 17411</w:t>
            </w:r>
          </w:p>
          <w:p w14:paraId="2504FDE8" w14:textId="77777777" w:rsidR="00A871A9" w:rsidRDefault="00A871A9" w:rsidP="00A871A9">
            <w:r>
              <w:t>ГОСТ 18464</w:t>
            </w:r>
          </w:p>
          <w:p w14:paraId="4B8D730A" w14:textId="77777777" w:rsidR="00A871A9" w:rsidRDefault="00A871A9" w:rsidP="00A871A9">
            <w:r>
              <w:t>ГОСТ 14658</w:t>
            </w:r>
          </w:p>
          <w:p w14:paraId="70B26EA0" w14:textId="0C832499" w:rsidR="00A871A9" w:rsidRPr="00F47A65" w:rsidRDefault="00A871A9" w:rsidP="00A871A9">
            <w:r>
              <w:t>ГОСТ 20245</w:t>
            </w:r>
          </w:p>
        </w:tc>
      </w:tr>
      <w:tr w:rsidR="00A871A9" w:rsidRPr="00F47A65" w14:paraId="59AD1C4B" w14:textId="77777777" w:rsidTr="004A2D6A">
        <w:trPr>
          <w:trHeight w:val="11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3403A" w14:textId="1E1FAC85" w:rsidR="00A871A9" w:rsidRPr="00F47A65" w:rsidRDefault="00A871A9" w:rsidP="00A871A9">
            <w:pPr>
              <w:spacing w:after="160" w:line="259" w:lineRule="auto"/>
            </w:pPr>
            <w:r w:rsidRPr="000748EE">
              <w:t>3.15.3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3C73D" w14:textId="402A20DD" w:rsidR="00A871A9" w:rsidRPr="00F47A65" w:rsidRDefault="00A871A9" w:rsidP="00A871A9">
            <w:r>
              <w:t>Автолесовозы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BA11E" w14:textId="77777777" w:rsidR="00A871A9" w:rsidRDefault="00A871A9" w:rsidP="00A871A9">
            <w:pPr>
              <w:ind w:right="-143"/>
              <w:jc w:val="center"/>
            </w:pPr>
            <w:r>
              <w:t>1с, 2с,</w:t>
            </w:r>
          </w:p>
          <w:p w14:paraId="29A0C5C8" w14:textId="77777777" w:rsidR="00A871A9" w:rsidRDefault="00A871A9" w:rsidP="00A871A9">
            <w:pPr>
              <w:ind w:right="-143"/>
              <w:jc w:val="center"/>
            </w:pPr>
            <w:r>
              <w:t>р.V, пр.1 ТР ТС 018</w:t>
            </w:r>
          </w:p>
          <w:p w14:paraId="23FF44A8" w14:textId="77777777" w:rsidR="00A871A9" w:rsidRPr="00F47A65" w:rsidRDefault="00A871A9" w:rsidP="00A871A9"/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99E2D" w14:textId="41DB0A40" w:rsidR="00A871A9" w:rsidRPr="00A871A9" w:rsidRDefault="00A871A9" w:rsidP="00A871A9">
            <w:pPr>
              <w:pStyle w:val="af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7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870590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5E038" w14:textId="2B55CC8F" w:rsidR="00A871A9" w:rsidRPr="00F47A65" w:rsidRDefault="00A871A9" w:rsidP="00A871A9">
            <w:r>
              <w:t>ТР ТС 018/2011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5551B" w14:textId="77777777" w:rsidR="00A871A9" w:rsidRDefault="00A871A9" w:rsidP="00A871A9">
            <w:r w:rsidRPr="00A871A9">
              <w:t xml:space="preserve">ГОСТ 12.2.102 </w:t>
            </w:r>
            <w:r>
              <w:t xml:space="preserve"> </w:t>
            </w:r>
          </w:p>
          <w:p w14:paraId="66E77CD6" w14:textId="1CEEA768" w:rsidR="00A871A9" w:rsidRPr="00F47A65" w:rsidRDefault="00A871A9" w:rsidP="00A871A9">
            <w:r>
              <w:t>ГОСТ 23941</w:t>
            </w:r>
            <w:r>
              <w:br/>
              <w:t>ГОСТ Р 54944</w:t>
            </w:r>
          </w:p>
        </w:tc>
      </w:tr>
      <w:tr w:rsidR="00A871A9" w:rsidRPr="00F47A65" w14:paraId="690873F2" w14:textId="77777777" w:rsidTr="004A2D6A">
        <w:trPr>
          <w:trHeight w:val="11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3616E" w14:textId="0A98F5E9" w:rsidR="00A871A9" w:rsidRPr="00F47A65" w:rsidRDefault="00A871A9" w:rsidP="00A871A9">
            <w:pPr>
              <w:spacing w:after="160" w:line="259" w:lineRule="auto"/>
            </w:pPr>
            <w:r w:rsidRPr="000748EE">
              <w:t>3.15.4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DA04A" w14:textId="291E96CE" w:rsidR="00A871A9" w:rsidRPr="00F47A65" w:rsidRDefault="00A871A9" w:rsidP="00A871A9">
            <w:r>
              <w:t>Автосамосвалы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C284B" w14:textId="77777777" w:rsidR="00A871A9" w:rsidRDefault="00A871A9" w:rsidP="00A871A9">
            <w:pPr>
              <w:ind w:right="-143"/>
              <w:jc w:val="center"/>
            </w:pPr>
            <w:r>
              <w:t>1с, 2с,</w:t>
            </w:r>
          </w:p>
          <w:p w14:paraId="3CF2755A" w14:textId="77777777" w:rsidR="00A871A9" w:rsidRDefault="00A871A9" w:rsidP="00A871A9">
            <w:pPr>
              <w:ind w:right="-143"/>
              <w:jc w:val="center"/>
            </w:pPr>
            <w:r>
              <w:t>р.V, пр.1 ТР ТС 018</w:t>
            </w:r>
          </w:p>
          <w:p w14:paraId="13DAFCDE" w14:textId="77777777" w:rsidR="00A871A9" w:rsidRPr="00F47A65" w:rsidRDefault="00A871A9" w:rsidP="00A871A9"/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39D26" w14:textId="0B25157E" w:rsidR="00A871A9" w:rsidRPr="00A871A9" w:rsidRDefault="00A871A9" w:rsidP="00A871A9">
            <w:pPr>
              <w:pStyle w:val="af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7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870590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0A61B" w14:textId="7FFC4E0B" w:rsidR="00A871A9" w:rsidRPr="00F47A65" w:rsidRDefault="00A871A9" w:rsidP="00A871A9">
            <w:r>
              <w:t>ТР ТС 018/2011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B0618" w14:textId="77777777" w:rsidR="00A871A9" w:rsidRDefault="00A871A9" w:rsidP="00A871A9">
            <w:r>
              <w:t xml:space="preserve">ГОСТ 18464 </w:t>
            </w:r>
          </w:p>
          <w:p w14:paraId="12357135" w14:textId="77777777" w:rsidR="00A871A9" w:rsidRDefault="00A871A9" w:rsidP="00A871A9">
            <w:r>
              <w:t>ГОСТ 14658</w:t>
            </w:r>
          </w:p>
          <w:p w14:paraId="6901117A" w14:textId="2744B15B" w:rsidR="00A871A9" w:rsidRPr="00F47A65" w:rsidRDefault="00A871A9" w:rsidP="00A871A9">
            <w:r>
              <w:t>ГОСТ 20245</w:t>
            </w:r>
          </w:p>
        </w:tc>
      </w:tr>
      <w:tr w:rsidR="00A871A9" w:rsidRPr="00F47A65" w14:paraId="249CFC04" w14:textId="77777777" w:rsidTr="004A2D6A">
        <w:trPr>
          <w:trHeight w:val="11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50A12" w14:textId="1154C541" w:rsidR="00A871A9" w:rsidRPr="00F47A65" w:rsidRDefault="00A871A9" w:rsidP="00A871A9">
            <w:pPr>
              <w:spacing w:after="160" w:line="259" w:lineRule="auto"/>
            </w:pPr>
            <w:r w:rsidRPr="000748EE">
              <w:t>3.15.5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01161" w14:textId="7C20163E" w:rsidR="00A871A9" w:rsidRPr="00F47A65" w:rsidRDefault="00A871A9" w:rsidP="00A871A9">
            <w:r>
              <w:t>Автоцементовозы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23B3C" w14:textId="77777777" w:rsidR="00A871A9" w:rsidRDefault="00A871A9" w:rsidP="00A871A9">
            <w:pPr>
              <w:ind w:right="-143"/>
              <w:jc w:val="center"/>
            </w:pPr>
            <w:r>
              <w:t>1с, 2с,</w:t>
            </w:r>
          </w:p>
          <w:p w14:paraId="4EA77098" w14:textId="77777777" w:rsidR="00A871A9" w:rsidRDefault="00A871A9" w:rsidP="00A871A9">
            <w:pPr>
              <w:ind w:right="-143"/>
              <w:jc w:val="center"/>
            </w:pPr>
            <w:r>
              <w:t>р.V, пр.1 ТР ТС 018</w:t>
            </w:r>
          </w:p>
          <w:p w14:paraId="5F57A2F5" w14:textId="77777777" w:rsidR="00A871A9" w:rsidRPr="00F47A65" w:rsidRDefault="00A871A9" w:rsidP="00A871A9"/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38059" w14:textId="28B626E4" w:rsidR="00A871A9" w:rsidRPr="00A871A9" w:rsidRDefault="00A871A9" w:rsidP="00A871A9">
            <w:pPr>
              <w:pStyle w:val="af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7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870590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FAD06" w14:textId="32F8DC7F" w:rsidR="00A871A9" w:rsidRPr="00F47A65" w:rsidRDefault="00A871A9" w:rsidP="00A871A9">
            <w:r>
              <w:t>ТР ТС 018/2011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FD03A" w14:textId="77777777" w:rsidR="00A871A9" w:rsidRPr="00A871A9" w:rsidRDefault="00A871A9" w:rsidP="00A871A9">
            <w:r>
              <w:t>ГОСТ 27614</w:t>
            </w:r>
          </w:p>
          <w:p w14:paraId="0B0D9F17" w14:textId="1553FD9E" w:rsidR="00A871A9" w:rsidRPr="00F47A65" w:rsidRDefault="00A871A9" w:rsidP="00A871A9">
            <w:r w:rsidRPr="00A871A9">
              <w:t>ГОСТ 12.1.003</w:t>
            </w:r>
            <w:r>
              <w:br/>
              <w:t>ГОСТ 23941</w:t>
            </w:r>
          </w:p>
        </w:tc>
      </w:tr>
      <w:tr w:rsidR="00A871A9" w:rsidRPr="00F47A65" w14:paraId="5DD5EE31" w14:textId="77777777" w:rsidTr="004A2D6A">
        <w:trPr>
          <w:trHeight w:val="11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CE3F2" w14:textId="523540E2" w:rsidR="00A871A9" w:rsidRPr="00F47A65" w:rsidRDefault="00A871A9" w:rsidP="00A871A9">
            <w:pPr>
              <w:spacing w:after="160" w:line="259" w:lineRule="auto"/>
            </w:pPr>
            <w:r w:rsidRPr="000748EE">
              <w:t>3.15.6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18120" w14:textId="6006F790" w:rsidR="00A871A9" w:rsidRPr="00F47A65" w:rsidRDefault="00A871A9" w:rsidP="00A871A9">
            <w:r>
              <w:t>Автоэвакуаторы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44AE0" w14:textId="77777777" w:rsidR="00A871A9" w:rsidRDefault="00A871A9" w:rsidP="00A871A9">
            <w:pPr>
              <w:ind w:right="-143"/>
              <w:jc w:val="center"/>
            </w:pPr>
            <w:r>
              <w:t>1с, 2с,</w:t>
            </w:r>
          </w:p>
          <w:p w14:paraId="6AC914A4" w14:textId="77777777" w:rsidR="00A871A9" w:rsidRDefault="00A871A9" w:rsidP="00A871A9">
            <w:pPr>
              <w:ind w:right="-143"/>
              <w:jc w:val="center"/>
            </w:pPr>
            <w:r>
              <w:t>р.V, пр.1 ТР ТС 018</w:t>
            </w:r>
          </w:p>
          <w:p w14:paraId="530363AB" w14:textId="77777777" w:rsidR="00A871A9" w:rsidRPr="00F47A65" w:rsidRDefault="00A871A9" w:rsidP="00A871A9"/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760E" w14:textId="6EFEC16E" w:rsidR="00A871A9" w:rsidRPr="00A871A9" w:rsidRDefault="00A871A9" w:rsidP="00A871A9">
            <w:pPr>
              <w:pStyle w:val="af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7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870590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4D63F" w14:textId="41427CAF" w:rsidR="00A871A9" w:rsidRPr="00F47A65" w:rsidRDefault="00A871A9" w:rsidP="00A871A9">
            <w:r>
              <w:t>ТР ТС 018/2011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60C75" w14:textId="77777777" w:rsidR="00A871A9" w:rsidRDefault="00A871A9" w:rsidP="00A871A9">
            <w:r>
              <w:t>Правила ООН № 65-00</w:t>
            </w:r>
          </w:p>
          <w:p w14:paraId="1908B7E7" w14:textId="77777777" w:rsidR="00A871A9" w:rsidRDefault="00A871A9" w:rsidP="00A871A9">
            <w:r>
              <w:t>ГОСТ 18464</w:t>
            </w:r>
          </w:p>
          <w:p w14:paraId="7E83D2C2" w14:textId="77777777" w:rsidR="00A871A9" w:rsidRDefault="00A871A9" w:rsidP="00A871A9">
            <w:r>
              <w:t>ГОСТ 14658</w:t>
            </w:r>
          </w:p>
          <w:p w14:paraId="2239655F" w14:textId="77777777" w:rsidR="00A871A9" w:rsidRDefault="00A871A9" w:rsidP="00A871A9">
            <w:r>
              <w:t>ГОСТ 20245</w:t>
            </w:r>
          </w:p>
          <w:p w14:paraId="0EF2C1F6" w14:textId="77777777" w:rsidR="00A871A9" w:rsidRPr="00A871A9" w:rsidRDefault="00A871A9" w:rsidP="00A871A9">
            <w:r w:rsidRPr="00A871A9">
              <w:t>ГОСТ 12.1.003</w:t>
            </w:r>
          </w:p>
          <w:p w14:paraId="03BBFC97" w14:textId="1207A2AF" w:rsidR="00A871A9" w:rsidRPr="00A871A9" w:rsidRDefault="00A871A9" w:rsidP="00A871A9">
            <w:r>
              <w:t>ГОСТ 23941</w:t>
            </w:r>
          </w:p>
        </w:tc>
      </w:tr>
      <w:tr w:rsidR="00A871A9" w:rsidRPr="00F47A65" w14:paraId="1FCB74E5" w14:textId="77777777" w:rsidTr="004A2D6A">
        <w:trPr>
          <w:trHeight w:val="11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FB69F" w14:textId="49F8BC69" w:rsidR="00A871A9" w:rsidRPr="00F47A65" w:rsidRDefault="00A871A9" w:rsidP="00A871A9">
            <w:pPr>
              <w:spacing w:after="160" w:line="259" w:lineRule="auto"/>
            </w:pPr>
            <w:r w:rsidRPr="000748EE">
              <w:t>3.15.7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DF663" w14:textId="6660E1C2" w:rsidR="00A871A9" w:rsidRPr="00F47A65" w:rsidRDefault="00A871A9" w:rsidP="00A871A9">
            <w:r>
              <w:t>Медицинские комплексы на шасси транспортных средств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1B29C" w14:textId="77777777" w:rsidR="00A871A9" w:rsidRDefault="00A871A9" w:rsidP="00A871A9">
            <w:pPr>
              <w:ind w:right="-143"/>
              <w:jc w:val="center"/>
            </w:pPr>
            <w:r>
              <w:t>1с, 2с,</w:t>
            </w:r>
          </w:p>
          <w:p w14:paraId="06D1FAED" w14:textId="7AEDCA0F" w:rsidR="00A871A9" w:rsidRPr="00F47A65" w:rsidRDefault="00A871A9" w:rsidP="00A871A9">
            <w:r>
              <w:t>р.V, пр.1 ТР ТС 018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40A19" w14:textId="3E4F998A" w:rsidR="00A871A9" w:rsidRPr="00A871A9" w:rsidRDefault="00A871A9" w:rsidP="00A871A9">
            <w:pPr>
              <w:pStyle w:val="af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7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870590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43D2C" w14:textId="79F6AB66" w:rsidR="00A871A9" w:rsidRPr="00F47A65" w:rsidRDefault="00A871A9" w:rsidP="00A871A9">
            <w:r>
              <w:t>ТР ТС 018/2011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B7D86" w14:textId="071A5275" w:rsidR="00A871A9" w:rsidRPr="00F47A65" w:rsidRDefault="00A871A9" w:rsidP="00A871A9">
            <w:r>
              <w:t>ГОСТ 28385</w:t>
            </w:r>
          </w:p>
        </w:tc>
      </w:tr>
      <w:tr w:rsidR="00A871A9" w:rsidRPr="00F47A65" w14:paraId="3521302C" w14:textId="77777777" w:rsidTr="004A2D6A">
        <w:trPr>
          <w:trHeight w:val="11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0284B" w14:textId="17DA0349" w:rsidR="00A871A9" w:rsidRPr="00F47A65" w:rsidRDefault="00A871A9" w:rsidP="00A871A9">
            <w:pPr>
              <w:spacing w:after="160" w:line="259" w:lineRule="auto"/>
            </w:pPr>
            <w:r w:rsidRPr="000748EE">
              <w:t>3.15.8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69A71" w14:textId="21BCC483" w:rsidR="00A871A9" w:rsidRPr="00F47A65" w:rsidRDefault="00A871A9" w:rsidP="00A871A9">
            <w:r>
              <w:t>Пожарные автомобили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BA9E2" w14:textId="77777777" w:rsidR="00A871A9" w:rsidRDefault="00A871A9" w:rsidP="00A871A9">
            <w:pPr>
              <w:ind w:right="-143"/>
              <w:jc w:val="center"/>
            </w:pPr>
            <w:r>
              <w:t>1с, 2с,</w:t>
            </w:r>
          </w:p>
          <w:p w14:paraId="3CFFA8AF" w14:textId="5D412A34" w:rsidR="00A871A9" w:rsidRPr="00F47A65" w:rsidRDefault="00A871A9" w:rsidP="00A871A9">
            <w:r>
              <w:t>р.V, пр.1 ТР ТС 018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70DED" w14:textId="0EC21149" w:rsidR="00A871A9" w:rsidRPr="00A871A9" w:rsidRDefault="00A871A9" w:rsidP="00A871A9">
            <w:pPr>
              <w:pStyle w:val="af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7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870590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E1A75" w14:textId="2BD069BF" w:rsidR="00A871A9" w:rsidRPr="00F47A65" w:rsidRDefault="00A871A9" w:rsidP="00A871A9">
            <w:r>
              <w:t>ТР ТС 018/2011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58832" w14:textId="77777777" w:rsidR="00A871A9" w:rsidRDefault="00A871A9" w:rsidP="00A871A9">
            <w:r>
              <w:t>Правила ООН № 13</w:t>
            </w:r>
          </w:p>
          <w:p w14:paraId="38F6CEC4" w14:textId="77777777" w:rsidR="00A871A9" w:rsidRDefault="00A871A9" w:rsidP="00A871A9">
            <w:r>
              <w:t>Правила ООН № 19-03</w:t>
            </w:r>
          </w:p>
          <w:p w14:paraId="6F66FE8E" w14:textId="77777777" w:rsidR="00A871A9" w:rsidRDefault="00A871A9" w:rsidP="00A871A9">
            <w:r>
              <w:t>Правила ООН № 28-00</w:t>
            </w:r>
          </w:p>
          <w:p w14:paraId="5D40871E" w14:textId="77777777" w:rsidR="00A871A9" w:rsidRDefault="00A871A9" w:rsidP="00A871A9">
            <w:r>
              <w:t>Правила ООН № 29-02</w:t>
            </w:r>
          </w:p>
          <w:p w14:paraId="0F8C7BB8" w14:textId="77777777" w:rsidR="00A871A9" w:rsidRDefault="00A871A9" w:rsidP="00A871A9">
            <w:r>
              <w:lastRenderedPageBreak/>
              <w:t>ГОСТ 31507</w:t>
            </w:r>
          </w:p>
          <w:p w14:paraId="1B72F1F3" w14:textId="77777777" w:rsidR="00A871A9" w:rsidRDefault="00A871A9" w:rsidP="00A871A9">
            <w:r>
              <w:t>ГОСТ Р 50866</w:t>
            </w:r>
          </w:p>
          <w:p w14:paraId="23B8C248" w14:textId="77777777" w:rsidR="00A871A9" w:rsidRDefault="00A871A9" w:rsidP="00A871A9">
            <w:r>
              <w:t>ГОСТ Р 50993</w:t>
            </w:r>
          </w:p>
          <w:p w14:paraId="0202172E" w14:textId="77777777" w:rsidR="00A871A9" w:rsidRDefault="00A871A9" w:rsidP="00A871A9">
            <w:r>
              <w:t>ГОСТ Р 51616</w:t>
            </w:r>
          </w:p>
          <w:p w14:paraId="253FFD14" w14:textId="77777777" w:rsidR="00A871A9" w:rsidRDefault="00A871A9" w:rsidP="00A871A9">
            <w:r>
              <w:t>ГОСТ 12.2.037</w:t>
            </w:r>
          </w:p>
          <w:p w14:paraId="22DCB90B" w14:textId="77777777" w:rsidR="00A871A9" w:rsidRDefault="00A871A9" w:rsidP="00A871A9">
            <w:r>
              <w:t>ГОСТ Р 12.2.144</w:t>
            </w:r>
          </w:p>
          <w:p w14:paraId="08B39E23" w14:textId="77777777" w:rsidR="00A871A9" w:rsidRDefault="00A871A9" w:rsidP="00A871A9">
            <w:r>
              <w:t>ГОСТ Р 52284</w:t>
            </w:r>
          </w:p>
          <w:p w14:paraId="69A9E0C7" w14:textId="6DC64E99" w:rsidR="00A871A9" w:rsidRPr="00F47A65" w:rsidRDefault="00A871A9" w:rsidP="00A871A9">
            <w:r>
              <w:t>ГОСТ Р 53328</w:t>
            </w:r>
            <w:r>
              <w:br/>
              <w:t>НПБ 101</w:t>
            </w:r>
          </w:p>
        </w:tc>
      </w:tr>
      <w:tr w:rsidR="00A871A9" w:rsidRPr="00F47A65" w14:paraId="73D89234" w14:textId="77777777" w:rsidTr="004A2D6A">
        <w:trPr>
          <w:trHeight w:val="11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1E7D1" w14:textId="6BC23206" w:rsidR="00A871A9" w:rsidRPr="00F47A65" w:rsidRDefault="00A871A9" w:rsidP="00A871A9">
            <w:pPr>
              <w:spacing w:after="160" w:line="259" w:lineRule="auto"/>
            </w:pPr>
            <w:r w:rsidRPr="000748EE">
              <w:lastRenderedPageBreak/>
              <w:t>3.15.9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722FA" w14:textId="1406067F" w:rsidR="00A871A9" w:rsidRPr="00F47A65" w:rsidRDefault="00A871A9" w:rsidP="00A871A9">
            <w:r>
              <w:t>Транспортные средства для аварийно-спасательных служб и для милиции (полиции)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3E26B" w14:textId="77777777" w:rsidR="00A871A9" w:rsidRDefault="00A871A9" w:rsidP="00A871A9">
            <w:pPr>
              <w:ind w:right="-143"/>
              <w:jc w:val="center"/>
            </w:pPr>
            <w:r>
              <w:t>1с, 2с,</w:t>
            </w:r>
          </w:p>
          <w:p w14:paraId="4F820A1F" w14:textId="77777777" w:rsidR="00A871A9" w:rsidRDefault="00A871A9" w:rsidP="00A871A9">
            <w:pPr>
              <w:ind w:right="-143"/>
              <w:jc w:val="center"/>
            </w:pPr>
            <w:r>
              <w:t>р.V, пр.1 ТР ТС 018</w:t>
            </w:r>
          </w:p>
          <w:p w14:paraId="7BB5B9CB" w14:textId="77777777" w:rsidR="00A871A9" w:rsidRPr="00F47A65" w:rsidRDefault="00A871A9" w:rsidP="00A871A9"/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58CF2" w14:textId="461DE24E" w:rsidR="00A871A9" w:rsidRPr="00A871A9" w:rsidRDefault="00A871A9" w:rsidP="00A871A9">
            <w:pPr>
              <w:pStyle w:val="af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7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870590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CDE7B" w14:textId="6F7C6033" w:rsidR="00A871A9" w:rsidRPr="00F47A65" w:rsidRDefault="00A871A9" w:rsidP="00A871A9">
            <w:r>
              <w:t>ТР ТС 018/2011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36F74" w14:textId="77777777" w:rsidR="00A871A9" w:rsidRDefault="00A871A9" w:rsidP="00A871A9">
            <w:r>
              <w:t>Правила ООН № 21-01</w:t>
            </w:r>
          </w:p>
          <w:p w14:paraId="7A577068" w14:textId="77777777" w:rsidR="00A871A9" w:rsidRDefault="00A871A9" w:rsidP="00A871A9">
            <w:r>
              <w:t>Правила ООН № 28-00</w:t>
            </w:r>
          </w:p>
          <w:p w14:paraId="078039A0" w14:textId="77777777" w:rsidR="00A871A9" w:rsidRPr="00A871A9" w:rsidRDefault="00A871A9" w:rsidP="00A871A9">
            <w:r>
              <w:t>Правила ООН № 65-00</w:t>
            </w:r>
          </w:p>
          <w:p w14:paraId="5D2F5BB5" w14:textId="77777777" w:rsidR="00A871A9" w:rsidRPr="00A871A9" w:rsidRDefault="00A871A9" w:rsidP="00A871A9">
            <w:r w:rsidRPr="00A871A9">
              <w:t>ГОСТ Р 50574</w:t>
            </w:r>
          </w:p>
          <w:p w14:paraId="7CDE0B83" w14:textId="77777777" w:rsidR="00A871A9" w:rsidRDefault="00A871A9" w:rsidP="00A871A9">
            <w:r>
              <w:t>СТБ 1738</w:t>
            </w:r>
            <w:r>
              <w:br/>
              <w:t>СТБ 1835</w:t>
            </w:r>
          </w:p>
          <w:p w14:paraId="5D8FE1DC" w14:textId="6D6C9BD8" w:rsidR="00A871A9" w:rsidRPr="00F47A65" w:rsidRDefault="00A871A9" w:rsidP="00A871A9">
            <w:r>
              <w:t>СТ РК 1863</w:t>
            </w:r>
          </w:p>
        </w:tc>
      </w:tr>
      <w:tr w:rsidR="00A871A9" w:rsidRPr="00F47A65" w14:paraId="481322DD" w14:textId="77777777" w:rsidTr="004A2D6A">
        <w:trPr>
          <w:trHeight w:val="11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DDA90" w14:textId="7AA3A606" w:rsidR="00A871A9" w:rsidRPr="00F47A65" w:rsidRDefault="00A871A9" w:rsidP="00A871A9">
            <w:pPr>
              <w:spacing w:after="160" w:line="259" w:lineRule="auto"/>
            </w:pPr>
            <w:r w:rsidRPr="000748EE">
              <w:t>3.16.1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6A1F3" w14:textId="73253E6B" w:rsidR="00A871A9" w:rsidRPr="00F47A65" w:rsidRDefault="00A871A9" w:rsidP="00A871A9">
            <w:r>
              <w:t>Транспортные средства для коммунального хозяйства и содержания дорог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89404" w14:textId="77777777" w:rsidR="00A871A9" w:rsidRDefault="00A871A9" w:rsidP="00A871A9">
            <w:pPr>
              <w:ind w:right="-143"/>
              <w:jc w:val="center"/>
            </w:pPr>
            <w:r>
              <w:t>1с, 2с,</w:t>
            </w:r>
          </w:p>
          <w:p w14:paraId="6DB3551C" w14:textId="77777777" w:rsidR="00A871A9" w:rsidRDefault="00A871A9" w:rsidP="00A871A9">
            <w:pPr>
              <w:ind w:right="-143"/>
              <w:jc w:val="center"/>
            </w:pPr>
            <w:r>
              <w:t>р.V, пр.1 ТР ТС 018</w:t>
            </w:r>
          </w:p>
          <w:p w14:paraId="2F5FC6BD" w14:textId="77777777" w:rsidR="00A871A9" w:rsidRPr="00F47A65" w:rsidRDefault="00A871A9" w:rsidP="00A871A9"/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803E0" w14:textId="037F9A70" w:rsidR="00A871A9" w:rsidRPr="00A871A9" w:rsidRDefault="00A871A9" w:rsidP="00A871A9">
            <w:pPr>
              <w:pStyle w:val="af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7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870590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9593B" w14:textId="70CDD630" w:rsidR="00A871A9" w:rsidRPr="00F47A65" w:rsidRDefault="00A871A9" w:rsidP="00A871A9">
            <w:r>
              <w:t>ТР ТС 018/2011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EE288" w14:textId="77777777" w:rsidR="00A871A9" w:rsidRDefault="00A871A9" w:rsidP="00A871A9">
            <w:r>
              <w:t>Правила ООН № 48-04</w:t>
            </w:r>
          </w:p>
          <w:p w14:paraId="21652EE2" w14:textId="77777777" w:rsidR="00A871A9" w:rsidRDefault="00A871A9" w:rsidP="00A871A9">
            <w:r>
              <w:t>Правила ООН № 65-00</w:t>
            </w:r>
          </w:p>
          <w:p w14:paraId="41C465C6" w14:textId="77777777" w:rsidR="00A871A9" w:rsidRDefault="00A871A9" w:rsidP="00A871A9">
            <w:r>
              <w:t>Правила ООН № 104-00</w:t>
            </w:r>
          </w:p>
          <w:p w14:paraId="26813652" w14:textId="77777777" w:rsidR="00A871A9" w:rsidRDefault="00A871A9" w:rsidP="00A871A9">
            <w:r>
              <w:t>ГОСТ 31544</w:t>
            </w:r>
          </w:p>
          <w:p w14:paraId="460DB604" w14:textId="77777777" w:rsidR="00A871A9" w:rsidRDefault="00A871A9" w:rsidP="00A871A9">
            <w:r>
              <w:t>ГОСТ 23941</w:t>
            </w:r>
          </w:p>
          <w:p w14:paraId="170C8335" w14:textId="77777777" w:rsidR="00A871A9" w:rsidRDefault="00A871A9" w:rsidP="00A871A9">
            <w:r>
              <w:t>СТБ EN 1501-1</w:t>
            </w:r>
          </w:p>
          <w:p w14:paraId="5612543B" w14:textId="77777777" w:rsidR="00A871A9" w:rsidRDefault="00A871A9" w:rsidP="00A871A9">
            <w:r>
              <w:t>СТБ EN 13524</w:t>
            </w:r>
          </w:p>
          <w:p w14:paraId="18363C52" w14:textId="77777777" w:rsidR="00A871A9" w:rsidRDefault="00A871A9" w:rsidP="00A871A9">
            <w:r>
              <w:t>СТ РК 1419</w:t>
            </w:r>
          </w:p>
          <w:p w14:paraId="73B4C3F1" w14:textId="77777777" w:rsidR="00A871A9" w:rsidRDefault="00A871A9" w:rsidP="00A871A9">
            <w:r>
              <w:t>ГОСТ 18464</w:t>
            </w:r>
          </w:p>
          <w:p w14:paraId="78CDF08E" w14:textId="77777777" w:rsidR="00A871A9" w:rsidRDefault="00A871A9" w:rsidP="00A871A9">
            <w:r>
              <w:t>ГОСТ 14658</w:t>
            </w:r>
          </w:p>
          <w:p w14:paraId="1D00F065" w14:textId="0F92691B" w:rsidR="00A871A9" w:rsidRPr="00F47A65" w:rsidRDefault="00A871A9" w:rsidP="00A871A9">
            <w:r>
              <w:t>ГОСТ 20245</w:t>
            </w:r>
          </w:p>
        </w:tc>
      </w:tr>
      <w:tr w:rsidR="00A871A9" w:rsidRPr="00F47A65" w14:paraId="675D896D" w14:textId="77777777" w:rsidTr="004A2D6A">
        <w:trPr>
          <w:trHeight w:val="11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D5FC3" w14:textId="7ED6EB79" w:rsidR="00A871A9" w:rsidRPr="00F47A65" w:rsidRDefault="00A871A9" w:rsidP="00A871A9">
            <w:pPr>
              <w:spacing w:after="160" w:line="259" w:lineRule="auto"/>
            </w:pPr>
            <w:r w:rsidRPr="000748EE">
              <w:t>3.16.2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F8FC2" w14:textId="161489C7" w:rsidR="00A871A9" w:rsidRPr="00F47A65" w:rsidRDefault="00A871A9" w:rsidP="00A871A9">
            <w:r>
              <w:t>Транспортные средства для обслуживания нефтяных и газовых скважин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664D8" w14:textId="77777777" w:rsidR="00A871A9" w:rsidRDefault="00A871A9" w:rsidP="00A871A9">
            <w:pPr>
              <w:ind w:right="-143"/>
              <w:jc w:val="center"/>
            </w:pPr>
            <w:r>
              <w:t>1с, 2с,</w:t>
            </w:r>
          </w:p>
          <w:p w14:paraId="03878C3D" w14:textId="77777777" w:rsidR="00A871A9" w:rsidRDefault="00A871A9" w:rsidP="00A871A9">
            <w:pPr>
              <w:ind w:right="-143"/>
              <w:jc w:val="center"/>
            </w:pPr>
            <w:r>
              <w:t>р.V, пр.1 ТР ТС 018</w:t>
            </w:r>
          </w:p>
          <w:p w14:paraId="23FAF01A" w14:textId="77777777" w:rsidR="00A871A9" w:rsidRPr="00F47A65" w:rsidRDefault="00A871A9" w:rsidP="00A871A9"/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9DB20" w14:textId="515474D5" w:rsidR="00A871A9" w:rsidRPr="00A871A9" w:rsidRDefault="00A871A9" w:rsidP="00A871A9">
            <w:pPr>
              <w:pStyle w:val="af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7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870590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857FA" w14:textId="7982A002" w:rsidR="00A871A9" w:rsidRPr="00F47A65" w:rsidRDefault="00A871A9" w:rsidP="00A871A9">
            <w:r>
              <w:t>ТР ТС 018/2011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160F2" w14:textId="77777777" w:rsidR="00A871A9" w:rsidRPr="00A871A9" w:rsidRDefault="00A871A9" w:rsidP="00A871A9">
            <w:r w:rsidRPr="00A871A9">
              <w:t>ГОСТ 12.1.003</w:t>
            </w:r>
          </w:p>
          <w:p w14:paraId="1E30E3D5" w14:textId="77777777" w:rsidR="00A871A9" w:rsidRPr="00A871A9" w:rsidRDefault="00A871A9" w:rsidP="00A871A9">
            <w:r w:rsidRPr="00A871A9">
              <w:t>ГОСТ 23941</w:t>
            </w:r>
          </w:p>
          <w:p w14:paraId="47140DAD" w14:textId="54A11388" w:rsidR="00A871A9" w:rsidRPr="00F47A65" w:rsidRDefault="00A871A9" w:rsidP="00A871A9">
            <w:r>
              <w:t>ГОСТ 12.2.088</w:t>
            </w:r>
          </w:p>
        </w:tc>
      </w:tr>
      <w:tr w:rsidR="00A871A9" w:rsidRPr="00F47A65" w14:paraId="54F8C6EC" w14:textId="77777777" w:rsidTr="004A2D6A">
        <w:trPr>
          <w:trHeight w:val="11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E03CD" w14:textId="4277283D" w:rsidR="00A871A9" w:rsidRPr="00F47A65" w:rsidRDefault="00A871A9" w:rsidP="00A871A9">
            <w:pPr>
              <w:spacing w:after="160" w:line="259" w:lineRule="auto"/>
            </w:pPr>
            <w:r w:rsidRPr="000748EE">
              <w:t>3.16.3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483D9" w14:textId="704F9236" w:rsidR="00A871A9" w:rsidRPr="00F47A65" w:rsidRDefault="00A871A9" w:rsidP="00A871A9">
            <w:r>
              <w:t xml:space="preserve">Транспортные средства, предназначенные для перевозки денежных средств и ценных грузов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90A98" w14:textId="77777777" w:rsidR="00A871A9" w:rsidRDefault="00A871A9" w:rsidP="00A871A9">
            <w:pPr>
              <w:ind w:right="-143"/>
              <w:jc w:val="center"/>
            </w:pPr>
            <w:r>
              <w:t>1с, 2с,</w:t>
            </w:r>
          </w:p>
          <w:p w14:paraId="6B082F20" w14:textId="77777777" w:rsidR="00A871A9" w:rsidRDefault="00A871A9" w:rsidP="00A871A9">
            <w:pPr>
              <w:ind w:right="-143"/>
              <w:jc w:val="center"/>
            </w:pPr>
            <w:r>
              <w:t>р.V, пр.1 ТР ТС 018</w:t>
            </w:r>
          </w:p>
          <w:p w14:paraId="1192F467" w14:textId="77777777" w:rsidR="00A871A9" w:rsidRPr="00F47A65" w:rsidRDefault="00A871A9" w:rsidP="00A871A9"/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6BB5B" w14:textId="3012E76C" w:rsidR="00A871A9" w:rsidRPr="00A871A9" w:rsidRDefault="00A871A9" w:rsidP="00A871A9">
            <w:pPr>
              <w:pStyle w:val="af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7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870590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E64C7" w14:textId="36DA3FBC" w:rsidR="00A871A9" w:rsidRPr="00F47A65" w:rsidRDefault="00A871A9" w:rsidP="00A871A9">
            <w:r>
              <w:t>ТР ТС 018/2011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BECF4" w14:textId="77777777" w:rsidR="00A871A9" w:rsidRPr="00A871A9" w:rsidRDefault="00A871A9" w:rsidP="00A871A9">
            <w:r w:rsidRPr="00A871A9">
              <w:t>ГОСТ Р 53814</w:t>
            </w:r>
          </w:p>
          <w:p w14:paraId="434E4ECB" w14:textId="77777777" w:rsidR="00A871A9" w:rsidRPr="00A871A9" w:rsidRDefault="00A871A9" w:rsidP="00A871A9">
            <w:r w:rsidRPr="00A871A9">
              <w:t>СТБ 51.3.01</w:t>
            </w:r>
          </w:p>
          <w:p w14:paraId="52AD1483" w14:textId="2E3188DB" w:rsidR="00A871A9" w:rsidRPr="00F47A65" w:rsidRDefault="00A871A9" w:rsidP="00A871A9">
            <w:r w:rsidRPr="00A871A9">
              <w:t>СТБ 51.3.02</w:t>
            </w:r>
          </w:p>
        </w:tc>
      </w:tr>
      <w:tr w:rsidR="00A871A9" w:rsidRPr="00F47A65" w14:paraId="3C8A5FBD" w14:textId="77777777" w:rsidTr="004A2D6A">
        <w:trPr>
          <w:trHeight w:val="11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423B3" w14:textId="3D5BFB7F" w:rsidR="00A871A9" w:rsidRPr="00F47A65" w:rsidRDefault="00A871A9" w:rsidP="00A871A9">
            <w:pPr>
              <w:spacing w:after="160" w:line="259" w:lineRule="auto"/>
            </w:pPr>
            <w:r w:rsidRPr="000748EE">
              <w:lastRenderedPageBreak/>
              <w:t>3.16.4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A6D4F" w14:textId="0CCC0AFC" w:rsidR="00A871A9" w:rsidRPr="00F47A65" w:rsidRDefault="00A871A9" w:rsidP="00A871A9">
            <w:r>
              <w:t>Транспортные средства для перевозки грузов с использованием прицепа-роспуска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E22D7" w14:textId="77777777" w:rsidR="00A871A9" w:rsidRDefault="00A871A9" w:rsidP="00A871A9">
            <w:pPr>
              <w:ind w:right="-143"/>
              <w:jc w:val="center"/>
            </w:pPr>
            <w:r>
              <w:t>1с, 2с,</w:t>
            </w:r>
          </w:p>
          <w:p w14:paraId="211B5BE9" w14:textId="77777777" w:rsidR="00A871A9" w:rsidRDefault="00A871A9" w:rsidP="00A871A9">
            <w:pPr>
              <w:ind w:right="-143"/>
              <w:jc w:val="center"/>
            </w:pPr>
            <w:r>
              <w:t>р.V, пр.1 ТР ТС 018</w:t>
            </w:r>
          </w:p>
          <w:p w14:paraId="0E103D07" w14:textId="77777777" w:rsidR="00A871A9" w:rsidRPr="00F47A65" w:rsidRDefault="00A871A9" w:rsidP="00A871A9"/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1FA68" w14:textId="6044DE1E" w:rsidR="00A871A9" w:rsidRPr="00A871A9" w:rsidRDefault="00A871A9" w:rsidP="00A871A9">
            <w:pPr>
              <w:pStyle w:val="af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7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870590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0187D" w14:textId="27BF7348" w:rsidR="00A871A9" w:rsidRPr="00F47A65" w:rsidRDefault="00A871A9" w:rsidP="00A871A9">
            <w:r>
              <w:t>ТР ТС 018/2011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65BEF" w14:textId="77777777" w:rsidR="00A871A9" w:rsidRPr="00A871A9" w:rsidRDefault="00A871A9" w:rsidP="00A871A9">
            <w:r w:rsidRPr="00A871A9">
              <w:t>пункт 1.17 приложения № 6</w:t>
            </w:r>
          </w:p>
          <w:p w14:paraId="43E8296F" w14:textId="4CF1C44D" w:rsidR="00A871A9" w:rsidRPr="00F47A65" w:rsidRDefault="00A871A9" w:rsidP="00A871A9">
            <w:r w:rsidRPr="00A871A9">
              <w:t>к ТР ТС 018/2011</w:t>
            </w:r>
          </w:p>
        </w:tc>
      </w:tr>
      <w:tr w:rsidR="00A871A9" w:rsidRPr="00F47A65" w14:paraId="34A986D1" w14:textId="77777777" w:rsidTr="004A2D6A">
        <w:trPr>
          <w:trHeight w:val="11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8266F" w14:textId="7204AE23" w:rsidR="00A871A9" w:rsidRPr="00F47A65" w:rsidRDefault="00A871A9" w:rsidP="00A871A9">
            <w:pPr>
              <w:spacing w:after="160" w:line="259" w:lineRule="auto"/>
            </w:pPr>
            <w:r w:rsidRPr="000748EE">
              <w:t>3.16.5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76750" w14:textId="389971B2" w:rsidR="00A871A9" w:rsidRPr="00F47A65" w:rsidRDefault="00A871A9" w:rsidP="00A871A9">
            <w:r>
              <w:t>Транспортные средства для перевозки нефтепродуктов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B929A" w14:textId="77777777" w:rsidR="00A871A9" w:rsidRDefault="00A871A9" w:rsidP="00A871A9">
            <w:pPr>
              <w:ind w:right="-143"/>
              <w:jc w:val="center"/>
            </w:pPr>
            <w:r>
              <w:t>1с, 2с,</w:t>
            </w:r>
          </w:p>
          <w:p w14:paraId="7F832C9E" w14:textId="5E240F16" w:rsidR="00A871A9" w:rsidRPr="00F47A65" w:rsidRDefault="00A871A9" w:rsidP="00A871A9">
            <w:r>
              <w:t>р.V, пр.1 ТР ТС 018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3B152" w14:textId="4D0A1477" w:rsidR="00A871A9" w:rsidRPr="00A871A9" w:rsidRDefault="00A871A9" w:rsidP="00A871A9">
            <w:pPr>
              <w:pStyle w:val="af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7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870590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67460" w14:textId="1188E26E" w:rsidR="00A871A9" w:rsidRPr="00F47A65" w:rsidRDefault="00A871A9" w:rsidP="00A871A9">
            <w:r>
              <w:t>ТР ТС 018/2011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35D5E" w14:textId="77777777" w:rsidR="00A871A9" w:rsidRDefault="00A871A9" w:rsidP="00A871A9">
            <w:r>
              <w:t>пункт 9.1.1.2 ДОПОГ,</w:t>
            </w:r>
          </w:p>
          <w:p w14:paraId="3E01BCF6" w14:textId="77777777" w:rsidR="00A871A9" w:rsidRPr="00A871A9" w:rsidRDefault="00A871A9" w:rsidP="00A871A9">
            <w:r>
              <w:t>Правила ООН № 105-04</w:t>
            </w:r>
          </w:p>
          <w:p w14:paraId="63BAECBA" w14:textId="77777777" w:rsidR="00A871A9" w:rsidRPr="00A871A9" w:rsidRDefault="00A871A9" w:rsidP="00A871A9">
            <w:r w:rsidRPr="00A871A9">
              <w:t>ГОСТ Р 50913</w:t>
            </w:r>
          </w:p>
          <w:p w14:paraId="5F6B5BB1" w14:textId="151880BA" w:rsidR="00A871A9" w:rsidRPr="00A871A9" w:rsidRDefault="00A871A9" w:rsidP="00A871A9">
            <w:r w:rsidRPr="00A871A9">
              <w:t>СТ РК 1420</w:t>
            </w:r>
          </w:p>
        </w:tc>
      </w:tr>
      <w:tr w:rsidR="00A871A9" w:rsidRPr="00F47A65" w14:paraId="7CC20269" w14:textId="77777777" w:rsidTr="004A2D6A">
        <w:trPr>
          <w:trHeight w:val="11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0BC68" w14:textId="680F1B49" w:rsidR="00A871A9" w:rsidRPr="00F47A65" w:rsidRDefault="00A871A9" w:rsidP="00A871A9">
            <w:pPr>
              <w:spacing w:after="160" w:line="259" w:lineRule="auto"/>
            </w:pPr>
            <w:r w:rsidRPr="000748EE">
              <w:t>3.16.6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8BF85" w14:textId="2696B6CF" w:rsidR="00A871A9" w:rsidRPr="00F47A65" w:rsidRDefault="00A871A9" w:rsidP="00A871A9">
            <w:r>
              <w:t>Транспортные средства для перевозки пищевых жидкостей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FDD44" w14:textId="77777777" w:rsidR="00A871A9" w:rsidRDefault="00A871A9" w:rsidP="00A871A9">
            <w:pPr>
              <w:ind w:right="-143"/>
              <w:jc w:val="center"/>
            </w:pPr>
            <w:r>
              <w:t>1с, 2с,</w:t>
            </w:r>
          </w:p>
          <w:p w14:paraId="53087123" w14:textId="77777777" w:rsidR="00A871A9" w:rsidRDefault="00A871A9" w:rsidP="00A871A9">
            <w:pPr>
              <w:ind w:right="-143"/>
              <w:jc w:val="center"/>
            </w:pPr>
            <w:r>
              <w:t>р.V, пр.1 ТР ТС 018</w:t>
            </w:r>
          </w:p>
          <w:p w14:paraId="5F580DB5" w14:textId="77777777" w:rsidR="00A871A9" w:rsidRPr="00F47A65" w:rsidRDefault="00A871A9" w:rsidP="00A871A9"/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2C207" w14:textId="16C004D5" w:rsidR="00A871A9" w:rsidRPr="00A871A9" w:rsidRDefault="00A871A9" w:rsidP="00A871A9">
            <w:pPr>
              <w:pStyle w:val="af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7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870590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A683F" w14:textId="5F6BE690" w:rsidR="00A871A9" w:rsidRPr="00F47A65" w:rsidRDefault="00A871A9" w:rsidP="00A871A9">
            <w:r>
              <w:t>ТР ТС 018/2011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E33B1" w14:textId="49790930" w:rsidR="00A871A9" w:rsidRPr="00F47A65" w:rsidRDefault="00A871A9" w:rsidP="00A871A9">
            <w:r>
              <w:t>ГОСТ 9218</w:t>
            </w:r>
          </w:p>
        </w:tc>
      </w:tr>
      <w:tr w:rsidR="00A871A9" w:rsidRPr="00F47A65" w14:paraId="05BB7D25" w14:textId="77777777" w:rsidTr="004A2D6A">
        <w:trPr>
          <w:trHeight w:val="11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D2BEA" w14:textId="43625F56" w:rsidR="00A871A9" w:rsidRPr="00F47A65" w:rsidRDefault="00A871A9" w:rsidP="00A871A9">
            <w:pPr>
              <w:spacing w:after="160" w:line="259" w:lineRule="auto"/>
            </w:pPr>
            <w:r w:rsidRPr="000748EE">
              <w:t>3.16.7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A97DC" w14:textId="2FF04B79" w:rsidR="00A871A9" w:rsidRPr="00F47A65" w:rsidRDefault="00A871A9" w:rsidP="00A871A9">
            <w:r>
              <w:t>Транспортные средства, предназначенные для перевозки сжиженных углеводородных газов на давление 1,8 Мпа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C23A5" w14:textId="77777777" w:rsidR="00A871A9" w:rsidRDefault="00A871A9" w:rsidP="00A871A9">
            <w:pPr>
              <w:ind w:right="-143"/>
              <w:jc w:val="center"/>
            </w:pPr>
            <w:r>
              <w:t>1с, 2с,</w:t>
            </w:r>
          </w:p>
          <w:p w14:paraId="0B403DBF" w14:textId="77777777" w:rsidR="00A871A9" w:rsidRDefault="00A871A9" w:rsidP="00A871A9">
            <w:pPr>
              <w:ind w:right="-143"/>
              <w:jc w:val="center"/>
            </w:pPr>
            <w:r>
              <w:t>р.V, пр.1 ТР ТС 018</w:t>
            </w:r>
          </w:p>
          <w:p w14:paraId="1560A379" w14:textId="77777777" w:rsidR="00A871A9" w:rsidRPr="00F47A65" w:rsidRDefault="00A871A9" w:rsidP="00A871A9"/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C168D" w14:textId="5F860C8F" w:rsidR="00A871A9" w:rsidRPr="00A871A9" w:rsidRDefault="00A871A9" w:rsidP="00A871A9">
            <w:pPr>
              <w:pStyle w:val="af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7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870590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9DE89" w14:textId="61E0F2EE" w:rsidR="00A871A9" w:rsidRPr="00F47A65" w:rsidRDefault="00A871A9" w:rsidP="00A871A9">
            <w:r>
              <w:t>ТР ТС 018/2011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46E3A" w14:textId="77777777" w:rsidR="00A871A9" w:rsidRDefault="00A871A9" w:rsidP="00A871A9">
            <w:r>
              <w:t>пункт 9.1.1.2 ДОПОГ,</w:t>
            </w:r>
          </w:p>
          <w:p w14:paraId="299571C7" w14:textId="77777777" w:rsidR="00A871A9" w:rsidRDefault="00A871A9" w:rsidP="00A871A9">
            <w:r>
              <w:t>Правила ООН № 105-04</w:t>
            </w:r>
          </w:p>
          <w:p w14:paraId="37CB1A44" w14:textId="653A9670" w:rsidR="00A871A9" w:rsidRPr="00F47A65" w:rsidRDefault="00A871A9" w:rsidP="00A871A9">
            <w:r>
              <w:t>ГОСТ 21561</w:t>
            </w:r>
          </w:p>
        </w:tc>
      </w:tr>
      <w:tr w:rsidR="00A871A9" w:rsidRPr="00F47A65" w14:paraId="0EBDB132" w14:textId="77777777" w:rsidTr="004A2D6A">
        <w:trPr>
          <w:trHeight w:val="11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CB123" w14:textId="13AA3AE8" w:rsidR="00A871A9" w:rsidRPr="00F47A65" w:rsidRDefault="00A871A9" w:rsidP="00A871A9">
            <w:pPr>
              <w:spacing w:after="160" w:line="259" w:lineRule="auto"/>
            </w:pPr>
            <w:r w:rsidRPr="000748EE">
              <w:t>3.16.8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44423" w14:textId="04A27F32" w:rsidR="00A871A9" w:rsidRPr="00F47A65" w:rsidRDefault="00A871A9" w:rsidP="00A871A9">
            <w:r>
              <w:t>Транспортные средства, оснащенные подъемниками с рабочими платформами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65B62" w14:textId="77777777" w:rsidR="00A871A9" w:rsidRDefault="00A871A9" w:rsidP="00A871A9">
            <w:pPr>
              <w:ind w:right="-143"/>
              <w:jc w:val="center"/>
            </w:pPr>
            <w:r>
              <w:t>1с, 2с,</w:t>
            </w:r>
          </w:p>
          <w:p w14:paraId="4E1C9D9C" w14:textId="77777777" w:rsidR="00A871A9" w:rsidRDefault="00A871A9" w:rsidP="00A871A9">
            <w:pPr>
              <w:ind w:right="-143"/>
              <w:jc w:val="center"/>
            </w:pPr>
            <w:r>
              <w:t>р.V, пр.1 ТР ТС 018</w:t>
            </w:r>
          </w:p>
          <w:p w14:paraId="3116C3F0" w14:textId="77777777" w:rsidR="00A871A9" w:rsidRPr="00F47A65" w:rsidRDefault="00A871A9" w:rsidP="00A871A9"/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7A421" w14:textId="349CB818" w:rsidR="00A871A9" w:rsidRPr="00A871A9" w:rsidRDefault="00A871A9" w:rsidP="00A871A9">
            <w:pPr>
              <w:pStyle w:val="af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7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870590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06CF1" w14:textId="711D350D" w:rsidR="00A871A9" w:rsidRPr="00F47A65" w:rsidRDefault="00A871A9" w:rsidP="00A871A9">
            <w:r>
              <w:t>ТР ТС 018/2011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1BCD" w14:textId="77777777" w:rsidR="00A871A9" w:rsidRDefault="00A871A9" w:rsidP="00A871A9">
            <w:r>
              <w:t>ГОСТ 18464</w:t>
            </w:r>
          </w:p>
          <w:p w14:paraId="0EFC467E" w14:textId="77777777" w:rsidR="00A871A9" w:rsidRDefault="00A871A9" w:rsidP="00A871A9">
            <w:r>
              <w:t>ГОСТ 14658</w:t>
            </w:r>
          </w:p>
          <w:p w14:paraId="7F28FA08" w14:textId="77777777" w:rsidR="00A871A9" w:rsidRDefault="00A871A9" w:rsidP="00A871A9">
            <w:r>
              <w:t>ГОСТ 20245</w:t>
            </w:r>
          </w:p>
          <w:p w14:paraId="620CEFD4" w14:textId="77777777" w:rsidR="00A871A9" w:rsidRPr="00A871A9" w:rsidRDefault="00A871A9" w:rsidP="00A871A9">
            <w:r w:rsidRPr="00A871A9">
              <w:t>ГОСТ 12.1.003</w:t>
            </w:r>
          </w:p>
          <w:p w14:paraId="255979A6" w14:textId="77777777" w:rsidR="00A871A9" w:rsidRDefault="00A871A9" w:rsidP="00A871A9">
            <w:r>
              <w:t>ГОСТ 23941</w:t>
            </w:r>
          </w:p>
          <w:p w14:paraId="749CA2C7" w14:textId="77777777" w:rsidR="00A871A9" w:rsidRPr="00A871A9" w:rsidRDefault="00A871A9" w:rsidP="00A871A9">
            <w:r w:rsidRPr="00A871A9">
              <w:t>ГОСТ Р 53037</w:t>
            </w:r>
          </w:p>
          <w:p w14:paraId="6130230E" w14:textId="381DA574" w:rsidR="00A871A9" w:rsidRPr="00F47A65" w:rsidRDefault="00A871A9" w:rsidP="00A871A9">
            <w:r>
              <w:t>СТБ ЕН 280</w:t>
            </w:r>
          </w:p>
        </w:tc>
      </w:tr>
      <w:tr w:rsidR="00A871A9" w:rsidRPr="00F47A65" w14:paraId="735FC663" w14:textId="77777777" w:rsidTr="004A2D6A">
        <w:trPr>
          <w:trHeight w:val="11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38E3A" w14:textId="6461220A" w:rsidR="00A871A9" w:rsidRPr="00F47A65" w:rsidRDefault="00A871A9" w:rsidP="00A871A9">
            <w:pPr>
              <w:spacing w:after="160" w:line="259" w:lineRule="auto"/>
            </w:pPr>
            <w:r w:rsidRPr="000748EE">
              <w:t>3.16.9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4105A" w14:textId="7D63BDBC" w:rsidR="00A871A9" w:rsidRPr="00F47A65" w:rsidRDefault="00A871A9" w:rsidP="00A871A9">
            <w:r>
              <w:t>Фургон для перевозки пищевых продуктов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2C8E9" w14:textId="77777777" w:rsidR="00A871A9" w:rsidRDefault="00A871A9" w:rsidP="00A871A9">
            <w:pPr>
              <w:ind w:right="-143"/>
              <w:jc w:val="center"/>
            </w:pPr>
            <w:r>
              <w:t>1с, 2с,</w:t>
            </w:r>
          </w:p>
          <w:p w14:paraId="2C9276FA" w14:textId="77777777" w:rsidR="00A871A9" w:rsidRDefault="00A871A9" w:rsidP="00A871A9">
            <w:pPr>
              <w:ind w:right="-143"/>
              <w:jc w:val="center"/>
            </w:pPr>
            <w:r>
              <w:t>р.V, пр.1 ТР ТС 018</w:t>
            </w:r>
          </w:p>
          <w:p w14:paraId="36E418E6" w14:textId="77777777" w:rsidR="00A871A9" w:rsidRPr="00F47A65" w:rsidRDefault="00A871A9" w:rsidP="00A871A9"/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BFEFA" w14:textId="7B4F4B01" w:rsidR="00A871A9" w:rsidRPr="00A871A9" w:rsidRDefault="00A871A9" w:rsidP="00A871A9">
            <w:pPr>
              <w:pStyle w:val="af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7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870590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1AB56" w14:textId="19EC0ECD" w:rsidR="00A871A9" w:rsidRPr="00F47A65" w:rsidRDefault="00A871A9" w:rsidP="00A871A9">
            <w:r>
              <w:t>ТР ТС 018/2011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0804E" w14:textId="77777777" w:rsidR="00A871A9" w:rsidRDefault="00A871A9" w:rsidP="00A871A9">
            <w:r>
              <w:t>пункт 1.23 приложения № 6</w:t>
            </w:r>
          </w:p>
          <w:p w14:paraId="7D66FF5E" w14:textId="7E46DBCA" w:rsidR="00A871A9" w:rsidRPr="00F47A65" w:rsidRDefault="00A871A9" w:rsidP="00A871A9">
            <w:r>
              <w:t>к ТР ТС 018/2011</w:t>
            </w:r>
          </w:p>
        </w:tc>
      </w:tr>
      <w:tr w:rsidR="00A871A9" w:rsidRPr="00F47A65" w14:paraId="3A1FB378" w14:textId="77777777" w:rsidTr="004A2D6A">
        <w:trPr>
          <w:trHeight w:val="11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AACF1" w14:textId="7F6AE212" w:rsidR="00A871A9" w:rsidRPr="00F47A65" w:rsidRDefault="00A871A9" w:rsidP="00A871A9">
            <w:pPr>
              <w:spacing w:after="160" w:line="259" w:lineRule="auto"/>
            </w:pPr>
            <w:r w:rsidRPr="000748EE">
              <w:t>3.16.10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FB8F6" w14:textId="77777777" w:rsidR="00A871A9" w:rsidRDefault="00A871A9" w:rsidP="00A871A9">
            <w:r>
              <w:t xml:space="preserve">Прицепы (полуприцепы) к легковым и грузовым автомобилям, мотоциклам, мотороллерам и квадрициклам; цистерны на прицепах и полуприцепах; вагоны-дома, прицепы со специализированными кузовами; специальные тяжеловозные прицепы и </w:t>
            </w:r>
            <w:r>
              <w:lastRenderedPageBreak/>
              <w:t>полуприцепы (без оценки</w:t>
            </w:r>
          </w:p>
          <w:p w14:paraId="531788E9" w14:textId="77777777" w:rsidR="00A871A9" w:rsidRDefault="00A871A9" w:rsidP="00A871A9">
            <w:r>
              <w:t>дополнительного</w:t>
            </w:r>
          </w:p>
          <w:p w14:paraId="48EC40CA" w14:textId="77777777" w:rsidR="00A871A9" w:rsidRDefault="00A871A9" w:rsidP="00A871A9">
            <w:r>
              <w:t>оборудования,</w:t>
            </w:r>
          </w:p>
          <w:p w14:paraId="2A7E5FAC" w14:textId="77777777" w:rsidR="00A871A9" w:rsidRDefault="00A871A9" w:rsidP="00A871A9">
            <w:r>
              <w:t>определяющего</w:t>
            </w:r>
          </w:p>
          <w:p w14:paraId="4D291E9A" w14:textId="77777777" w:rsidR="00A871A9" w:rsidRDefault="00A871A9" w:rsidP="00A871A9">
            <w:r>
              <w:t>функциональное</w:t>
            </w:r>
          </w:p>
          <w:p w14:paraId="3D87E0F9" w14:textId="77777777" w:rsidR="00A871A9" w:rsidRDefault="00A871A9" w:rsidP="00A871A9">
            <w:r>
              <w:t>назначение),</w:t>
            </w:r>
          </w:p>
          <w:p w14:paraId="20CE80EF" w14:textId="77777777" w:rsidR="00A871A9" w:rsidRDefault="00A871A9" w:rsidP="00A871A9">
            <w:r>
              <w:t>(категории O1, O2,</w:t>
            </w:r>
          </w:p>
          <w:p w14:paraId="17D95F76" w14:textId="2D350773" w:rsidR="00A871A9" w:rsidRPr="00F47A65" w:rsidRDefault="00A871A9" w:rsidP="00A871A9">
            <w:r>
              <w:t>О3, O4).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B8A36" w14:textId="77777777" w:rsidR="00A871A9" w:rsidRDefault="00A871A9" w:rsidP="00A871A9">
            <w:pPr>
              <w:ind w:right="-143"/>
              <w:jc w:val="center"/>
            </w:pPr>
            <w:r>
              <w:lastRenderedPageBreak/>
              <w:t>1с, 2с,</w:t>
            </w:r>
          </w:p>
          <w:p w14:paraId="46A225BD" w14:textId="77777777" w:rsidR="00A871A9" w:rsidRDefault="00A871A9" w:rsidP="00A871A9">
            <w:pPr>
              <w:ind w:right="-143"/>
              <w:jc w:val="center"/>
            </w:pPr>
            <w:r>
              <w:t>р.V, пр.1 ТР ТС 018</w:t>
            </w:r>
          </w:p>
          <w:p w14:paraId="092FF768" w14:textId="77777777" w:rsidR="00A871A9" w:rsidRPr="00F47A65" w:rsidRDefault="00A871A9" w:rsidP="00A871A9"/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2F37A" w14:textId="558EA19F" w:rsidR="00A871A9" w:rsidRPr="00A871A9" w:rsidRDefault="00A871A9" w:rsidP="00A871A9">
            <w:pPr>
              <w:pStyle w:val="af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7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8716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3469F" w14:textId="5BDB220F" w:rsidR="00A871A9" w:rsidRPr="00F47A65" w:rsidRDefault="00A871A9" w:rsidP="00A871A9">
            <w:r>
              <w:t>ТР ТС 018/2011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6765D" w14:textId="77777777" w:rsidR="00A871A9" w:rsidRDefault="00A871A9" w:rsidP="00A871A9">
            <w:r>
              <w:t>Правила ООН № 3-02</w:t>
            </w:r>
          </w:p>
          <w:p w14:paraId="72E78A40" w14:textId="77777777" w:rsidR="00A871A9" w:rsidRDefault="00A871A9" w:rsidP="00A871A9">
            <w:r>
              <w:t>Правила ООН № 4-00</w:t>
            </w:r>
          </w:p>
          <w:p w14:paraId="37AFA97F" w14:textId="77777777" w:rsidR="00A871A9" w:rsidRDefault="00A871A9" w:rsidP="00A871A9">
            <w:r>
              <w:t>Правила ООН № 6-01</w:t>
            </w:r>
          </w:p>
          <w:p w14:paraId="69062FE5" w14:textId="77777777" w:rsidR="00A871A9" w:rsidRDefault="00A871A9" w:rsidP="00A871A9">
            <w:r>
              <w:t>Правила ООН № 7-02</w:t>
            </w:r>
          </w:p>
          <w:p w14:paraId="2D685E53" w14:textId="77777777" w:rsidR="00A871A9" w:rsidRDefault="00A871A9" w:rsidP="00A871A9">
            <w:r>
              <w:t>Правила ООН № 10-03</w:t>
            </w:r>
          </w:p>
          <w:p w14:paraId="17F772D7" w14:textId="77777777" w:rsidR="00A871A9" w:rsidRDefault="00A871A9" w:rsidP="00A871A9">
            <w:r>
              <w:t>Правила ООН № 13-11</w:t>
            </w:r>
          </w:p>
          <w:p w14:paraId="0AFD7009" w14:textId="77777777" w:rsidR="00A871A9" w:rsidRDefault="00A871A9" w:rsidP="00A871A9">
            <w:r>
              <w:t>Правила ООН № 23-00</w:t>
            </w:r>
          </w:p>
          <w:p w14:paraId="37BFB926" w14:textId="77777777" w:rsidR="00A871A9" w:rsidRDefault="00A871A9" w:rsidP="00A871A9">
            <w:r>
              <w:t>Правила ООН № 30-02</w:t>
            </w:r>
          </w:p>
          <w:p w14:paraId="512EC344" w14:textId="77777777" w:rsidR="00A871A9" w:rsidRDefault="00A871A9" w:rsidP="00A871A9">
            <w:r>
              <w:t>Правила ООН № 34-02</w:t>
            </w:r>
          </w:p>
          <w:p w14:paraId="0A05E717" w14:textId="77777777" w:rsidR="00A871A9" w:rsidRDefault="00A871A9" w:rsidP="00A871A9">
            <w:r>
              <w:lastRenderedPageBreak/>
              <w:t>Правила ООН № 38-00</w:t>
            </w:r>
          </w:p>
          <w:p w14:paraId="1F7F199A" w14:textId="77777777" w:rsidR="00A871A9" w:rsidRDefault="00A871A9" w:rsidP="00A871A9">
            <w:r>
              <w:t>Правила ООН № 43-00</w:t>
            </w:r>
          </w:p>
          <w:p w14:paraId="6A05DDEB" w14:textId="77777777" w:rsidR="00A871A9" w:rsidRDefault="00A871A9" w:rsidP="00A871A9">
            <w:r>
              <w:t>Правила ООН № 48-04</w:t>
            </w:r>
          </w:p>
          <w:p w14:paraId="7E1F6A51" w14:textId="77777777" w:rsidR="00A871A9" w:rsidRDefault="00A871A9" w:rsidP="00A871A9">
            <w:r>
              <w:t>Правила ООН № 54-00</w:t>
            </w:r>
          </w:p>
          <w:p w14:paraId="163E9F7D" w14:textId="77777777" w:rsidR="00A871A9" w:rsidRDefault="00A871A9" w:rsidP="00A871A9">
            <w:r>
              <w:t>Правила ООН № 55-01</w:t>
            </w:r>
          </w:p>
          <w:p w14:paraId="7B792DD6" w14:textId="77777777" w:rsidR="00A871A9" w:rsidRDefault="00A871A9" w:rsidP="00A871A9">
            <w:r>
              <w:t>Правила ООН № 58-02</w:t>
            </w:r>
          </w:p>
          <w:p w14:paraId="72E06A1E" w14:textId="77777777" w:rsidR="00A871A9" w:rsidRDefault="00A871A9" w:rsidP="00A871A9">
            <w:r>
              <w:t>Правила ООН № 73-00</w:t>
            </w:r>
          </w:p>
          <w:p w14:paraId="2653F903" w14:textId="77777777" w:rsidR="00A871A9" w:rsidRDefault="00A871A9" w:rsidP="00A871A9">
            <w:r>
              <w:t>Правила ООН № 79-01</w:t>
            </w:r>
          </w:p>
          <w:p w14:paraId="7E84A228" w14:textId="77777777" w:rsidR="00A871A9" w:rsidRDefault="00A871A9" w:rsidP="00A871A9">
            <w:r>
              <w:t>Правила ООН № 91-00</w:t>
            </w:r>
          </w:p>
          <w:p w14:paraId="414DCFF8" w14:textId="77777777" w:rsidR="00A871A9" w:rsidRDefault="00A871A9" w:rsidP="00A871A9">
            <w:r>
              <w:t>Правила ООН № 102-00</w:t>
            </w:r>
          </w:p>
          <w:p w14:paraId="6130253F" w14:textId="77777777" w:rsidR="00A871A9" w:rsidRDefault="00A871A9" w:rsidP="00A871A9">
            <w:r>
              <w:t>Правила ООН № 104-00</w:t>
            </w:r>
          </w:p>
          <w:p w14:paraId="0F11DF05" w14:textId="77777777" w:rsidR="00A871A9" w:rsidRDefault="00A871A9" w:rsidP="00A871A9">
            <w:r>
              <w:t>Правила ООН № 105-04</w:t>
            </w:r>
          </w:p>
          <w:p w14:paraId="3BA58355" w14:textId="77777777" w:rsidR="00A871A9" w:rsidRDefault="00A871A9" w:rsidP="00A871A9">
            <w:r>
              <w:t>Правила ООН № 117-02</w:t>
            </w:r>
          </w:p>
          <w:p w14:paraId="57AC166A" w14:textId="77777777" w:rsidR="00A871A9" w:rsidRDefault="00A871A9" w:rsidP="00A871A9">
            <w:r>
              <w:t>Приложение 3 ТР ТС 018/2011: пункты 4, 9, 14,</w:t>
            </w:r>
          </w:p>
          <w:p w14:paraId="7FE4C5BB" w14:textId="77777777" w:rsidR="00A871A9" w:rsidRDefault="00A871A9" w:rsidP="00A871A9">
            <w:r>
              <w:t xml:space="preserve">Приложение 6 ТР ТС 018/2011: пункты 1.3, 1.5, 1.8, 1.12, 1.18-1.20, 1.23, </w:t>
            </w:r>
          </w:p>
          <w:p w14:paraId="0682A65A" w14:textId="77777777" w:rsidR="00A871A9" w:rsidRDefault="00A871A9" w:rsidP="00A871A9">
            <w:r>
              <w:t>Приложение 7 ТР ТС 018/2011,</w:t>
            </w:r>
          </w:p>
          <w:p w14:paraId="5D347148" w14:textId="77777777" w:rsidR="00A871A9" w:rsidRPr="00A871A9" w:rsidRDefault="00A871A9" w:rsidP="00A871A9">
            <w:r w:rsidRPr="00A871A9">
              <w:t>ГОСТ 12.1.003</w:t>
            </w:r>
          </w:p>
          <w:p w14:paraId="3FEAC5E7" w14:textId="77777777" w:rsidR="00A871A9" w:rsidRPr="00A871A9" w:rsidRDefault="00A871A9" w:rsidP="00A871A9">
            <w:r w:rsidRPr="00A871A9">
              <w:t>ГОСТ 12.2.102</w:t>
            </w:r>
          </w:p>
          <w:p w14:paraId="2CB6F43A" w14:textId="77777777" w:rsidR="00A871A9" w:rsidRDefault="00A871A9" w:rsidP="00A871A9">
            <w:r>
              <w:t>ГОСТ 9218</w:t>
            </w:r>
          </w:p>
          <w:p w14:paraId="01C42F96" w14:textId="77777777" w:rsidR="00A871A9" w:rsidRDefault="00A871A9" w:rsidP="00A871A9">
            <w:r>
              <w:t>ГОСТ 14658</w:t>
            </w:r>
          </w:p>
          <w:p w14:paraId="5E625127" w14:textId="77777777" w:rsidR="00A871A9" w:rsidRDefault="00A871A9" w:rsidP="00A871A9">
            <w:r>
              <w:t>ГОСТ 18464</w:t>
            </w:r>
          </w:p>
          <w:p w14:paraId="7CD01FD5" w14:textId="77777777" w:rsidR="00A871A9" w:rsidRDefault="00A871A9" w:rsidP="00A871A9">
            <w:r>
              <w:t>ГОСТ 20245</w:t>
            </w:r>
          </w:p>
          <w:p w14:paraId="576216FA" w14:textId="77777777" w:rsidR="00A871A9" w:rsidRDefault="00A871A9" w:rsidP="00A871A9">
            <w:r>
              <w:t>ГОСТ 21561</w:t>
            </w:r>
          </w:p>
          <w:p w14:paraId="69186489" w14:textId="77777777" w:rsidR="00A871A9" w:rsidRDefault="00A871A9" w:rsidP="00A871A9">
            <w:r>
              <w:t>ГОСТ 23941</w:t>
            </w:r>
          </w:p>
          <w:p w14:paraId="67D5D54D" w14:textId="77777777" w:rsidR="00A871A9" w:rsidRPr="00A871A9" w:rsidRDefault="00A871A9" w:rsidP="00A871A9">
            <w:r>
              <w:t>ГОСТ 27614</w:t>
            </w:r>
          </w:p>
          <w:p w14:paraId="1164DCA4" w14:textId="77777777" w:rsidR="00A871A9" w:rsidRDefault="00A871A9" w:rsidP="00A871A9">
            <w:r>
              <w:t>ГОСТ 27811</w:t>
            </w:r>
          </w:p>
          <w:p w14:paraId="6571481B" w14:textId="77777777" w:rsidR="00A871A9" w:rsidRPr="00A871A9" w:rsidRDefault="00A871A9" w:rsidP="00A871A9">
            <w:r w:rsidRPr="00A871A9">
              <w:t>ГОСТ 31507</w:t>
            </w:r>
          </w:p>
          <w:p w14:paraId="45E82D6B" w14:textId="77777777" w:rsidR="00A871A9" w:rsidRPr="00A871A9" w:rsidRDefault="00A871A9" w:rsidP="00A871A9">
            <w:r w:rsidRPr="00A871A9">
              <w:t>ГОСТ Р 50574</w:t>
            </w:r>
          </w:p>
          <w:p w14:paraId="77233424" w14:textId="77777777" w:rsidR="00A871A9" w:rsidRDefault="00A871A9" w:rsidP="00A871A9">
            <w:r>
              <w:t>ГОСТ Р 50577</w:t>
            </w:r>
          </w:p>
          <w:p w14:paraId="1C9433DA" w14:textId="77777777" w:rsidR="00A871A9" w:rsidRPr="00A871A9" w:rsidRDefault="00A871A9" w:rsidP="00A871A9">
            <w:r w:rsidRPr="00A871A9">
              <w:t>ГОСТ Р 50913</w:t>
            </w:r>
          </w:p>
          <w:p w14:paraId="7C9605E3" w14:textId="77777777" w:rsidR="00A871A9" w:rsidRPr="00A871A9" w:rsidRDefault="00A871A9" w:rsidP="00A871A9">
            <w:r w:rsidRPr="00A871A9">
              <w:t>ГОСТ Р 51980</w:t>
            </w:r>
          </w:p>
          <w:p w14:paraId="226CD18C" w14:textId="77777777" w:rsidR="00A871A9" w:rsidRDefault="00A871A9" w:rsidP="00A871A9">
            <w:r>
              <w:lastRenderedPageBreak/>
              <w:t>ГОСТ Р 52422</w:t>
            </w:r>
          </w:p>
          <w:p w14:paraId="43AFB9E8" w14:textId="77777777" w:rsidR="00A871A9" w:rsidRDefault="00A871A9" w:rsidP="00A871A9">
            <w:r>
              <w:t>ГОСТ Р 54944</w:t>
            </w:r>
          </w:p>
          <w:p w14:paraId="477BCF26" w14:textId="77777777" w:rsidR="00A871A9" w:rsidRDefault="00A871A9" w:rsidP="00A871A9">
            <w:r>
              <w:t>СТБ 1738</w:t>
            </w:r>
          </w:p>
          <w:p w14:paraId="73C6C4C9" w14:textId="77777777" w:rsidR="00A871A9" w:rsidRDefault="00A871A9" w:rsidP="00A871A9">
            <w:r>
              <w:t>СТ РК 1420</w:t>
            </w:r>
          </w:p>
          <w:p w14:paraId="2B784703" w14:textId="77777777" w:rsidR="00A871A9" w:rsidRDefault="00A871A9" w:rsidP="00A871A9">
            <w:r>
              <w:t>СТ РК 1863</w:t>
            </w:r>
          </w:p>
          <w:p w14:paraId="4048F876" w14:textId="77777777" w:rsidR="00A871A9" w:rsidRDefault="00A871A9" w:rsidP="00A871A9">
            <w:r>
              <w:t>СТБ EN 13020</w:t>
            </w:r>
          </w:p>
          <w:p w14:paraId="4A708D73" w14:textId="77777777" w:rsidR="00A871A9" w:rsidRDefault="00A871A9" w:rsidP="00A871A9">
            <w:r>
              <w:t>СТБ 914</w:t>
            </w:r>
          </w:p>
          <w:p w14:paraId="31A8F730" w14:textId="5AEF52A9" w:rsidR="00A871A9" w:rsidRPr="00F47A65" w:rsidRDefault="00A871A9" w:rsidP="00A871A9">
            <w:r>
              <w:t>СТБ 984</w:t>
            </w:r>
          </w:p>
        </w:tc>
      </w:tr>
      <w:tr w:rsidR="00A871A9" w:rsidRPr="00F47A65" w14:paraId="3D2E86D5" w14:textId="77777777" w:rsidTr="004A2D6A">
        <w:trPr>
          <w:trHeight w:val="11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1A3E0" w14:textId="2A430E17" w:rsidR="00A871A9" w:rsidRPr="00F47A65" w:rsidRDefault="00A871A9" w:rsidP="00A871A9">
            <w:pPr>
              <w:spacing w:after="160" w:line="259" w:lineRule="auto"/>
            </w:pPr>
            <w:r w:rsidRPr="000748EE">
              <w:lastRenderedPageBreak/>
              <w:t>3.1.1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88703" w14:textId="69804306" w:rsidR="00A871A9" w:rsidRPr="00F47A65" w:rsidRDefault="00A871A9" w:rsidP="00A871A9">
            <w:r>
              <w:t>Двигатели с принудительным зажиганием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81FA2" w14:textId="77777777" w:rsidR="00A871A9" w:rsidRDefault="00A871A9" w:rsidP="00A871A9">
            <w:pPr>
              <w:ind w:right="-143"/>
            </w:pPr>
            <w:r>
              <w:t>2с, 3с, 9с</w:t>
            </w:r>
          </w:p>
          <w:p w14:paraId="62807899" w14:textId="7F027D9D" w:rsidR="00A871A9" w:rsidRPr="00F47A65" w:rsidRDefault="00A871A9" w:rsidP="00A871A9">
            <w:r>
              <w:t>Сертификация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E24E" w14:textId="77777777" w:rsidR="00A871A9" w:rsidRDefault="00A871A9" w:rsidP="00A871A9">
            <w:r>
              <w:t>8407310000</w:t>
            </w:r>
          </w:p>
          <w:p w14:paraId="338B7DF6" w14:textId="77777777" w:rsidR="00A871A9" w:rsidRDefault="00A871A9" w:rsidP="00A871A9">
            <w:r>
              <w:t>840732</w:t>
            </w:r>
          </w:p>
          <w:p w14:paraId="096C25FB" w14:textId="77777777" w:rsidR="00A871A9" w:rsidRDefault="00A871A9" w:rsidP="00A871A9">
            <w:r>
              <w:t>8407321000</w:t>
            </w:r>
          </w:p>
          <w:p w14:paraId="14F9B8F8" w14:textId="77777777" w:rsidR="00A871A9" w:rsidRDefault="00A871A9" w:rsidP="00A871A9">
            <w:r>
              <w:t>8407329000</w:t>
            </w:r>
          </w:p>
          <w:p w14:paraId="4B39D111" w14:textId="77777777" w:rsidR="00A871A9" w:rsidRDefault="00A871A9" w:rsidP="00A871A9">
            <w:r>
              <w:t>840733</w:t>
            </w:r>
          </w:p>
          <w:p w14:paraId="04166441" w14:textId="77777777" w:rsidR="00A871A9" w:rsidRDefault="00A871A9" w:rsidP="00A871A9">
            <w:r>
              <w:t>8407332000</w:t>
            </w:r>
          </w:p>
          <w:p w14:paraId="6A10B461" w14:textId="77777777" w:rsidR="00A871A9" w:rsidRDefault="00A871A9" w:rsidP="00A871A9">
            <w:r>
              <w:t>8407338000</w:t>
            </w:r>
          </w:p>
          <w:p w14:paraId="1DE4D1DF" w14:textId="77777777" w:rsidR="00A871A9" w:rsidRDefault="00A871A9" w:rsidP="00A871A9">
            <w:r>
              <w:t>84073491</w:t>
            </w:r>
          </w:p>
          <w:p w14:paraId="6E540950" w14:textId="77777777" w:rsidR="00A871A9" w:rsidRDefault="00A871A9" w:rsidP="00A871A9">
            <w:r>
              <w:t>8407349101</w:t>
            </w:r>
          </w:p>
          <w:p w14:paraId="28F62FD6" w14:textId="77777777" w:rsidR="00A871A9" w:rsidRDefault="00A871A9" w:rsidP="00A871A9">
            <w:r>
              <w:t>8407349109</w:t>
            </w:r>
          </w:p>
          <w:p w14:paraId="0795DC45" w14:textId="77777777" w:rsidR="00A871A9" w:rsidRDefault="00A871A9" w:rsidP="00A871A9">
            <w:r>
              <w:t>8407349903</w:t>
            </w:r>
          </w:p>
          <w:p w14:paraId="759F5EBE" w14:textId="1B2FE709" w:rsidR="00A871A9" w:rsidRPr="00A871A9" w:rsidRDefault="00A871A9" w:rsidP="00A871A9">
            <w:pPr>
              <w:pStyle w:val="af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7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8407349908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2A511" w14:textId="17BEFEF1" w:rsidR="00A871A9" w:rsidRPr="00F47A65" w:rsidRDefault="00A871A9" w:rsidP="00A871A9">
            <w:r>
              <w:t>ТР ТС 018/2011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71FA5" w14:textId="77777777" w:rsidR="00A871A9" w:rsidRDefault="00A871A9" w:rsidP="00A871A9">
            <w:r>
              <w:t>ТР ТС 018/2011</w:t>
            </w:r>
          </w:p>
          <w:p w14:paraId="6495CA57" w14:textId="77777777" w:rsidR="00A871A9" w:rsidRDefault="00A871A9" w:rsidP="00A871A9">
            <w:r>
              <w:t>ГОСТ Р 51832-2001</w:t>
            </w:r>
          </w:p>
          <w:p w14:paraId="61805DCB" w14:textId="77777777" w:rsidR="00A871A9" w:rsidRDefault="00A871A9" w:rsidP="00A871A9">
            <w:r>
              <w:t xml:space="preserve">ГОСТ Р 53838-2010 </w:t>
            </w:r>
          </w:p>
          <w:p w14:paraId="149B2E0F" w14:textId="77777777" w:rsidR="00A871A9" w:rsidRDefault="00A871A9" w:rsidP="00A871A9">
            <w:pPr>
              <w:widowControl w:val="0"/>
              <w:jc w:val="both"/>
            </w:pPr>
            <w:r>
              <w:t xml:space="preserve">Правила ООН № 83 </w:t>
            </w:r>
          </w:p>
          <w:p w14:paraId="46837BBB" w14:textId="2042ABD9" w:rsidR="00A871A9" w:rsidRPr="00F47A65" w:rsidRDefault="00A871A9" w:rsidP="00A871A9">
            <w:r>
              <w:t xml:space="preserve">Правила ООН № 49 </w:t>
            </w:r>
          </w:p>
        </w:tc>
      </w:tr>
      <w:tr w:rsidR="00A871A9" w:rsidRPr="00F47A65" w14:paraId="4CEA21D5" w14:textId="77777777" w:rsidTr="004A2D6A">
        <w:trPr>
          <w:trHeight w:val="11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26E19" w14:textId="38C778BA" w:rsidR="00A871A9" w:rsidRPr="00F47A65" w:rsidRDefault="00A871A9" w:rsidP="00A871A9">
            <w:pPr>
              <w:spacing w:after="160" w:line="259" w:lineRule="auto"/>
            </w:pPr>
            <w:r w:rsidRPr="000748EE">
              <w:t>3.1.2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67752" w14:textId="576F49B1" w:rsidR="00A871A9" w:rsidRPr="00F47A65" w:rsidRDefault="00A871A9" w:rsidP="00A871A9">
            <w:r>
              <w:t>Двигатели с воспламенением от сжатия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AE823" w14:textId="77777777" w:rsidR="00A871A9" w:rsidRDefault="00A871A9" w:rsidP="00A871A9">
            <w:pPr>
              <w:ind w:right="-143"/>
            </w:pPr>
            <w:r>
              <w:t>2с, 3с, 9с</w:t>
            </w:r>
          </w:p>
          <w:p w14:paraId="3E0C4E25" w14:textId="17586294" w:rsidR="00A871A9" w:rsidRPr="00F47A65" w:rsidRDefault="00A871A9" w:rsidP="00A871A9">
            <w:r>
              <w:t>Сертификация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A95C4" w14:textId="77777777" w:rsidR="00A871A9" w:rsidRDefault="00A871A9" w:rsidP="00A871A9">
            <w:r>
              <w:t>8408205103</w:t>
            </w:r>
          </w:p>
          <w:p w14:paraId="5AE05D6A" w14:textId="77777777" w:rsidR="00A871A9" w:rsidRDefault="00A871A9" w:rsidP="00A871A9">
            <w:r>
              <w:t>8408205108</w:t>
            </w:r>
          </w:p>
          <w:p w14:paraId="6C6C83D9" w14:textId="77777777" w:rsidR="00A871A9" w:rsidRDefault="00A871A9" w:rsidP="00A871A9">
            <w:r>
              <w:t>8408205503</w:t>
            </w:r>
          </w:p>
          <w:p w14:paraId="1A0AFB98" w14:textId="77777777" w:rsidR="00A871A9" w:rsidRDefault="00A871A9" w:rsidP="00A871A9">
            <w:r>
              <w:t>8408205508</w:t>
            </w:r>
          </w:p>
          <w:p w14:paraId="3262AF17" w14:textId="77777777" w:rsidR="00A871A9" w:rsidRDefault="00A871A9" w:rsidP="00A871A9">
            <w:r>
              <w:t>8408205791</w:t>
            </w:r>
          </w:p>
          <w:p w14:paraId="0EE3DA07" w14:textId="77777777" w:rsidR="00A871A9" w:rsidRDefault="00A871A9" w:rsidP="00A871A9">
            <w:r>
              <w:t>8408205799</w:t>
            </w:r>
          </w:p>
          <w:p w14:paraId="562FFBC2" w14:textId="77777777" w:rsidR="00A871A9" w:rsidRDefault="00A871A9" w:rsidP="00A871A9">
            <w:r>
              <w:t>8408209903</w:t>
            </w:r>
          </w:p>
          <w:p w14:paraId="09DA2AAE" w14:textId="77777777" w:rsidR="00A871A9" w:rsidRDefault="00A871A9" w:rsidP="00A871A9">
            <w:r>
              <w:t>8408209904</w:t>
            </w:r>
          </w:p>
          <w:p w14:paraId="791EB49C" w14:textId="11A40997" w:rsidR="00A871A9" w:rsidRPr="00A871A9" w:rsidRDefault="00A871A9" w:rsidP="00A871A9">
            <w:pPr>
              <w:pStyle w:val="af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7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8408209907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3B657" w14:textId="5D10980E" w:rsidR="00A871A9" w:rsidRPr="00F47A65" w:rsidRDefault="00A871A9" w:rsidP="00A871A9">
            <w:r>
              <w:t>ТР ТС 018/2011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645BF" w14:textId="77777777" w:rsidR="00A871A9" w:rsidRDefault="00A871A9" w:rsidP="00A871A9">
            <w:r>
              <w:t>ТР ТС 018/2011</w:t>
            </w:r>
          </w:p>
          <w:p w14:paraId="65CEA978" w14:textId="77777777" w:rsidR="00A871A9" w:rsidRDefault="00A871A9" w:rsidP="00A871A9">
            <w:r>
              <w:t xml:space="preserve">ГОСТ Р 53838 </w:t>
            </w:r>
          </w:p>
          <w:p w14:paraId="44484ED0" w14:textId="77777777" w:rsidR="00A871A9" w:rsidRDefault="00A871A9" w:rsidP="00A871A9">
            <w:pPr>
              <w:widowControl w:val="0"/>
              <w:jc w:val="both"/>
            </w:pPr>
            <w:r>
              <w:t xml:space="preserve">Правила ООН № 24 </w:t>
            </w:r>
          </w:p>
          <w:p w14:paraId="250462D2" w14:textId="77777777" w:rsidR="00A871A9" w:rsidRDefault="00A871A9" w:rsidP="00A871A9">
            <w:pPr>
              <w:widowControl w:val="0"/>
              <w:jc w:val="both"/>
            </w:pPr>
            <w:r>
              <w:t xml:space="preserve">Правила ООН № 49 </w:t>
            </w:r>
          </w:p>
          <w:p w14:paraId="344FE34A" w14:textId="77777777" w:rsidR="00A871A9" w:rsidRDefault="00A871A9" w:rsidP="00A871A9">
            <w:pPr>
              <w:widowControl w:val="0"/>
              <w:jc w:val="both"/>
            </w:pPr>
            <w:r>
              <w:t>Правила ООН № 96</w:t>
            </w:r>
          </w:p>
          <w:p w14:paraId="6B76F035" w14:textId="77777777" w:rsidR="00A871A9" w:rsidRPr="00F47A65" w:rsidRDefault="00A871A9" w:rsidP="00A871A9"/>
        </w:tc>
      </w:tr>
      <w:tr w:rsidR="00640532" w:rsidRPr="00F47A65" w14:paraId="40B413A2" w14:textId="77777777" w:rsidTr="004A2D6A">
        <w:trPr>
          <w:trHeight w:val="283"/>
        </w:trPr>
        <w:tc>
          <w:tcPr>
            <w:tcW w:w="148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BAF4B" w14:textId="77777777" w:rsidR="00640532" w:rsidRDefault="00640532" w:rsidP="00640532">
            <w:pPr>
              <w:jc w:val="center"/>
              <w:rPr>
                <w:b/>
                <w:sz w:val="24"/>
                <w:szCs w:val="24"/>
              </w:rPr>
            </w:pPr>
            <w:r w:rsidRPr="00F47A65">
              <w:rPr>
                <w:b/>
                <w:sz w:val="24"/>
                <w:szCs w:val="24"/>
              </w:rPr>
              <w:t xml:space="preserve">Раздел 4.  </w:t>
            </w:r>
            <w:r w:rsidR="00802BFE" w:rsidRPr="00802BFE">
              <w:rPr>
                <w:b/>
                <w:sz w:val="24"/>
                <w:szCs w:val="24"/>
              </w:rPr>
              <w:t>ТР ТС 012/2011 «О безопасности оборудования для работы во взрывоопасных средах»</w:t>
            </w:r>
            <w:r w:rsidR="000969BA">
              <w:rPr>
                <w:b/>
                <w:sz w:val="24"/>
                <w:szCs w:val="24"/>
              </w:rPr>
              <w:t xml:space="preserve"> </w:t>
            </w:r>
          </w:p>
          <w:p w14:paraId="470C5F62" w14:textId="72393BB8" w:rsidR="000969BA" w:rsidRPr="00F47A65" w:rsidRDefault="000969BA" w:rsidP="00640532">
            <w:pPr>
              <w:jc w:val="center"/>
            </w:pPr>
            <w:r>
              <w:rPr>
                <w:b/>
                <w:sz w:val="24"/>
                <w:szCs w:val="24"/>
              </w:rPr>
              <w:t xml:space="preserve">расширение с </w:t>
            </w:r>
            <w:r w:rsidR="00632068">
              <w:rPr>
                <w:b/>
                <w:sz w:val="24"/>
                <w:szCs w:val="24"/>
              </w:rPr>
              <w:t>13.12.2024 г.</w:t>
            </w:r>
          </w:p>
        </w:tc>
      </w:tr>
      <w:tr w:rsidR="00F10D0A" w:rsidRPr="00F47A65" w14:paraId="3405EA63" w14:textId="77777777" w:rsidTr="00F10D0A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20493" w14:textId="652422D0" w:rsidR="00F10D0A" w:rsidRPr="004A2D6A" w:rsidRDefault="00F10D0A" w:rsidP="00F10D0A">
            <w:pPr>
              <w:spacing w:after="160" w:line="259" w:lineRule="auto"/>
            </w:pPr>
            <w:r w:rsidRPr="00F10D0A">
              <w:t>4.1.1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9B9EE" w14:textId="365883E4" w:rsidR="00F10D0A" w:rsidRPr="00F47A65" w:rsidRDefault="00F10D0A" w:rsidP="00F10D0A">
            <w:pPr>
              <w:spacing w:after="160" w:line="259" w:lineRule="auto"/>
            </w:pPr>
            <w:r w:rsidRPr="00F10D0A">
              <w:t xml:space="preserve">Оборудование для работы во </w:t>
            </w:r>
            <w:r w:rsidRPr="00F10D0A">
              <w:lastRenderedPageBreak/>
              <w:t xml:space="preserve">взрывоопасных газовых средах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B9B09" w14:textId="7CC8A51B" w:rsidR="00F10D0A" w:rsidRPr="00F47A65" w:rsidRDefault="00F10D0A" w:rsidP="00F10D0A">
            <w:pPr>
              <w:spacing w:after="160" w:line="259" w:lineRule="auto"/>
            </w:pPr>
            <w:r w:rsidRPr="00F10D0A">
              <w:lastRenderedPageBreak/>
              <w:t xml:space="preserve">Схемы оценки (подтверждения) соответствия </w:t>
            </w:r>
            <w:r w:rsidRPr="00F10D0A">
              <w:lastRenderedPageBreak/>
              <w:t xml:space="preserve">требованиям   ТР ТС  -  1с, 3с, 4с 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06551" w14:textId="06E0ED75" w:rsidR="00F10D0A" w:rsidRPr="00F10D0A" w:rsidRDefault="00F10D0A" w:rsidP="00F10D0A">
            <w:pPr>
              <w:spacing w:after="160" w:line="259" w:lineRule="auto"/>
            </w:pPr>
            <w:r w:rsidRPr="00F10D0A">
              <w:lastRenderedPageBreak/>
              <w:t>3917,3925,4010,7307,7308,7309,7310,7311,7326</w:t>
            </w:r>
            <w:r w:rsidRPr="00F10D0A">
              <w:lastRenderedPageBreak/>
              <w:t>,7412,7419,7611,7613,8207,8208,8307,8308,8405,8406,8407,8408,8409,8411,8412,8413,8414,8415,8417,8418,8419,8420,8421,8422,8423,8424,8425,8426,8427,8428,8429,8430,8431,8432,8433,8435,8436,8437,8438,8439,8440,8441,8442,8443,8444,8445,8446,8447,8448,8449,8451,8452,8454,8455,8456,8457,8458,8459,8460,8461,8462,8463,8464,8465,8466,8467,8468,8469,8470,8471,8474,8477,8479,8481,8482,8483,8484,8486,8487,8501,8502,8503,8504,8505,8506,8507,8508,8509,8510,8511,8512,8513,8514,8515,8516,8517,8518,8519,8521,8522,8523,8525,8526,8527,8528,8529,8530,8531,8532,8533,8534,8535,8536,8537,8538,8539,8540,8541,8542,8543,8544,8545,8546,8547,8548,8601,8602,8604,8606,8607,8608,8609,8705,8709,9001,9006,9</w:t>
            </w:r>
            <w:r w:rsidRPr="00F10D0A">
              <w:lastRenderedPageBreak/>
              <w:t>007,9008,9010,9011,9012,9013,9014,9015,9016,9017,9018,9019,9020,9022,9024,9025,9026,9027,9028,9029,9030,9031,9032,9033,9102,9103,9104,9105,9106,9107,9108,9109,9110,9111,9112,9114,9405,9406,860900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BCA24" w14:textId="0B950603" w:rsidR="00F10D0A" w:rsidRPr="00F47A65" w:rsidRDefault="00F10D0A" w:rsidP="0011780D">
            <w:pPr>
              <w:spacing w:after="160" w:line="259" w:lineRule="auto"/>
            </w:pPr>
            <w:r w:rsidRPr="00F10D0A">
              <w:lastRenderedPageBreak/>
              <w:t xml:space="preserve">ТР ТС 012/2011, 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4A80E" w14:textId="77777777" w:rsidR="00F10D0A" w:rsidRPr="00F10D0A" w:rsidRDefault="00F10D0A" w:rsidP="00F10D0A">
            <w:r w:rsidRPr="00F10D0A">
              <w:t>ГОСТ 31610.0 (IEC 60079-0)</w:t>
            </w:r>
          </w:p>
          <w:p w14:paraId="57C016CC" w14:textId="77777777" w:rsidR="00F10D0A" w:rsidRPr="00F10D0A" w:rsidRDefault="00F10D0A" w:rsidP="00F10D0A">
            <w:r w:rsidRPr="00F10D0A">
              <w:t>ГОСТ 31610.40/IEC/TS 60079-40</w:t>
            </w:r>
          </w:p>
          <w:p w14:paraId="7F3777BB" w14:textId="77777777" w:rsidR="00F10D0A" w:rsidRPr="00F10D0A" w:rsidRDefault="00F10D0A" w:rsidP="00F10D0A">
            <w:r w:rsidRPr="00F10D0A">
              <w:lastRenderedPageBreak/>
              <w:t>ГОСТ IEC 60079-14</w:t>
            </w:r>
          </w:p>
          <w:p w14:paraId="0DF94928" w14:textId="77777777" w:rsidR="00F10D0A" w:rsidRPr="00F10D0A" w:rsidRDefault="00F10D0A" w:rsidP="00F10D0A">
            <w:r w:rsidRPr="00F10D0A">
              <w:t>ГОСТ IEC 60079-17</w:t>
            </w:r>
          </w:p>
          <w:p w14:paraId="2F783FB3" w14:textId="77777777" w:rsidR="00F10D0A" w:rsidRPr="00F10D0A" w:rsidRDefault="00F10D0A" w:rsidP="00F10D0A">
            <w:r w:rsidRPr="00F10D0A">
              <w:t>ГОСТ 31610.19/IEC 60079-19</w:t>
            </w:r>
          </w:p>
          <w:p w14:paraId="33308A66" w14:textId="77777777" w:rsidR="00F10D0A" w:rsidRPr="00F10D0A" w:rsidRDefault="00F10D0A" w:rsidP="00F10D0A">
            <w:r w:rsidRPr="00F10D0A">
              <w:t>ГОСТ 31610.1.1/IEC 60079-1-1</w:t>
            </w:r>
          </w:p>
          <w:p w14:paraId="683A32C2" w14:textId="77777777" w:rsidR="00F10D0A" w:rsidRPr="00F10D0A" w:rsidRDefault="00F10D0A" w:rsidP="00F10D0A">
            <w:r w:rsidRPr="00F10D0A">
              <w:t>ГОСТ Р ИСО/МЭК 80079-34</w:t>
            </w:r>
          </w:p>
          <w:p w14:paraId="44FCDF0E" w14:textId="1BBA362A" w:rsidR="00F10D0A" w:rsidRPr="00F47A65" w:rsidRDefault="00F10D0A" w:rsidP="00F10D0A">
            <w:r w:rsidRPr="00F10D0A">
              <w:t>ГОСТ 31610.20-1/IEC 60079-20-1</w:t>
            </w:r>
          </w:p>
        </w:tc>
      </w:tr>
      <w:tr w:rsidR="00F10D0A" w:rsidRPr="00F47A65" w14:paraId="0507D8CE" w14:textId="77777777" w:rsidTr="00F10D0A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DAAAF" w14:textId="51BC9C22" w:rsidR="00F10D0A" w:rsidRPr="004A2D6A" w:rsidRDefault="00F10D0A" w:rsidP="00F10D0A">
            <w:pPr>
              <w:spacing w:after="160" w:line="259" w:lineRule="auto"/>
            </w:pPr>
            <w:r w:rsidRPr="00F10D0A">
              <w:lastRenderedPageBreak/>
              <w:t>4.1.2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C6DD3" w14:textId="4BBEAB01" w:rsidR="00F10D0A" w:rsidRPr="00F47A65" w:rsidRDefault="00F10D0A" w:rsidP="00F10D0A">
            <w:pPr>
              <w:spacing w:after="160" w:line="259" w:lineRule="auto"/>
            </w:pPr>
            <w:r w:rsidRPr="00F10D0A">
              <w:t xml:space="preserve">Оборудование для работы во взрывоопасных пылевых средах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8AFEB" w14:textId="6CB3195B" w:rsidR="00F10D0A" w:rsidRPr="00F47A65" w:rsidRDefault="00F10D0A" w:rsidP="00F10D0A">
            <w:pPr>
              <w:spacing w:after="160" w:line="259" w:lineRule="auto"/>
            </w:pPr>
            <w:r w:rsidRPr="00F10D0A">
              <w:t xml:space="preserve">Схемы оценки (подтверждения) соответствия требованиям   ТР ТС  -  1с, 3с, 4с 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60175" w14:textId="42C71A8B" w:rsidR="00F10D0A" w:rsidRPr="00F10D0A" w:rsidRDefault="00F10D0A" w:rsidP="00F10D0A">
            <w:pPr>
              <w:spacing w:after="160" w:line="259" w:lineRule="auto"/>
            </w:pPr>
            <w:r w:rsidRPr="00F10D0A">
              <w:t>3917,3925,4010,7307,7308,7309,7310,7311,7326,7412,7419,7611,7613,8207,8208,8307,8308,8405,8406,8407,8408,8409,8411,8412,8413,8414,8415,8417,8418,8419,8420,8421,8422,8423,8424,8425,8426,8427,8428,8429,8430,8431,8432,8433,8435,8436,8437,8438,8439,8440,8441,8442,8443,8444,8445,8446,8447,8448,8449,8451,8452,8454,8455,8456,8457,8458,8459,8460,8461,8462,8463,8464,8465,8466,8467,8468,8469,8470,8471,8474,8477,8479,8481,8482,8483,8484,8486,8487,8501,8502,8503,8504,8505,8506,8507,8508,8509</w:t>
            </w:r>
            <w:r w:rsidRPr="00F10D0A">
              <w:lastRenderedPageBreak/>
              <w:t>,8510,8511,8512,8513,8514,8515,8516,8517,8518,8519,8521,8522,8523,8525,8526,8527,8528,8529,8530,8531,8532,8533,8534,8535,8536,8537,8538,8539,8540,8541,8542,8543,8544,8545,8546,8547,8548,8601,8602,8604,8606,8607,8608,8609,8705,8709,9001,9006,9007,9008,9010,9011,9012,9013,9014,9015,9016,9017,9018,9019,9020,9022,9024,9025,9026,9027,9028,9029,9030,9031,9032,9033,9102,9103,9104,9105,9106,9107,9108,9109,9110,9111,9112,9114,9405,9406,860900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92D3C" w14:textId="49924605" w:rsidR="0011780D" w:rsidRPr="00F47A65" w:rsidRDefault="00F10D0A" w:rsidP="0011780D">
            <w:pPr>
              <w:spacing w:after="160" w:line="259" w:lineRule="auto"/>
            </w:pPr>
            <w:r w:rsidRPr="00F10D0A">
              <w:lastRenderedPageBreak/>
              <w:t xml:space="preserve">ТР ТС 012/2011, </w:t>
            </w:r>
          </w:p>
          <w:p w14:paraId="097C1DAC" w14:textId="57D51CEA" w:rsidR="00F10D0A" w:rsidRPr="00F47A65" w:rsidRDefault="00F10D0A" w:rsidP="00F10D0A">
            <w:pPr>
              <w:spacing w:after="160" w:line="259" w:lineRule="auto"/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A4B86" w14:textId="77777777" w:rsidR="00F10D0A" w:rsidRPr="00F10D0A" w:rsidRDefault="00F10D0A" w:rsidP="00F10D0A">
            <w:r w:rsidRPr="00F10D0A">
              <w:t>ГОСТ 31610.0 (IEC 60079-0)</w:t>
            </w:r>
          </w:p>
          <w:p w14:paraId="64304768" w14:textId="77777777" w:rsidR="00F10D0A" w:rsidRPr="00F10D0A" w:rsidRDefault="00F10D0A" w:rsidP="00F10D0A">
            <w:r w:rsidRPr="00F10D0A">
              <w:t>ГОСТ 31610.40/IEC/TS 60079-40</w:t>
            </w:r>
          </w:p>
          <w:p w14:paraId="2B303C6C" w14:textId="77777777" w:rsidR="00F10D0A" w:rsidRPr="00F10D0A" w:rsidRDefault="00F10D0A" w:rsidP="00F10D0A">
            <w:r w:rsidRPr="00F10D0A">
              <w:t xml:space="preserve">ГОСТ IEC 60079-14 </w:t>
            </w:r>
          </w:p>
          <w:p w14:paraId="748AB454" w14:textId="77777777" w:rsidR="00F10D0A" w:rsidRPr="00F10D0A" w:rsidRDefault="00F10D0A" w:rsidP="00F10D0A">
            <w:r w:rsidRPr="00F10D0A">
              <w:t>ГОСТ IEC 60079-17</w:t>
            </w:r>
          </w:p>
          <w:p w14:paraId="0834E418" w14:textId="77777777" w:rsidR="00F10D0A" w:rsidRPr="00F10D0A" w:rsidRDefault="00F10D0A" w:rsidP="00F10D0A">
            <w:r w:rsidRPr="00F10D0A">
              <w:t>ГОСТ 31610.19/IEC 60079-19</w:t>
            </w:r>
          </w:p>
          <w:p w14:paraId="701F1DA5" w14:textId="77777777" w:rsidR="00F10D0A" w:rsidRPr="00F10D0A" w:rsidRDefault="00F10D0A" w:rsidP="00F10D0A">
            <w:r w:rsidRPr="00F10D0A">
              <w:t>ГОСТ Р ИСО/МЭК 80079-34</w:t>
            </w:r>
          </w:p>
          <w:p w14:paraId="77C6145B" w14:textId="74C1343B" w:rsidR="00F10D0A" w:rsidRPr="00F47A65" w:rsidRDefault="00F10D0A" w:rsidP="00F10D0A">
            <w:r w:rsidRPr="00F10D0A">
              <w:t>ГОСТ 31610.20-2/ISO/IEC 80079-20-2</w:t>
            </w:r>
          </w:p>
        </w:tc>
      </w:tr>
      <w:tr w:rsidR="00F10D0A" w:rsidRPr="00F47A65" w14:paraId="6701E1B4" w14:textId="77777777" w:rsidTr="00F10D0A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50020" w14:textId="32FDADDA" w:rsidR="00F10D0A" w:rsidRPr="004A2D6A" w:rsidRDefault="00F10D0A" w:rsidP="00F10D0A">
            <w:pPr>
              <w:spacing w:after="160" w:line="259" w:lineRule="auto"/>
            </w:pPr>
            <w:r w:rsidRPr="00F10D0A">
              <w:lastRenderedPageBreak/>
              <w:t>4.1.3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A5396" w14:textId="490345C2" w:rsidR="00F10D0A" w:rsidRPr="00F47A65" w:rsidRDefault="00F10D0A" w:rsidP="00F10D0A">
            <w:pPr>
              <w:spacing w:after="160" w:line="259" w:lineRule="auto"/>
            </w:pPr>
            <w:r w:rsidRPr="00F10D0A">
              <w:t>Оборудование для работы во взрывоопасных средах с видом взрывозащиты "взрывонепроницаемые оболочки "d"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061AD" w14:textId="1D97FAD8" w:rsidR="00F10D0A" w:rsidRPr="00F47A65" w:rsidRDefault="00F10D0A" w:rsidP="00F10D0A">
            <w:pPr>
              <w:spacing w:after="160" w:line="259" w:lineRule="auto"/>
            </w:pPr>
            <w:r w:rsidRPr="00F10D0A">
              <w:t xml:space="preserve">Схемы оценки (подтверждения) соответствия требованиям   ТР ТС  -  1с, 3с, 4с 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8E943" w14:textId="4C4764D2" w:rsidR="00F10D0A" w:rsidRPr="00F10D0A" w:rsidRDefault="00F10D0A" w:rsidP="00F10D0A">
            <w:pPr>
              <w:spacing w:after="160" w:line="259" w:lineRule="auto"/>
            </w:pPr>
            <w:r w:rsidRPr="00F10D0A">
              <w:t>3917,3925,4010,7307,7308,7309,7310,7311,7326,7412,7419,7611,7613,8207,8208,8307,8308,8405,8406,8407,8408,8409,8411,8412,8413,8414,8415,8417,8418,8419,8420,8421,8422,8423,8424,8425,8426,8427,8428,8429,8430,8431,8432,8433,8435,8436,8437,8438,84</w:t>
            </w:r>
            <w:r w:rsidRPr="00F10D0A">
              <w:lastRenderedPageBreak/>
              <w:t>39,8440,8441,8442,8443,8444,8445,8446,8447,8448,8449,8451,8452,8454,8455,8456,8457,8458,8459,8460,8461,8462,8463,8464,8465,8466,8467,8468,8469,8470,8471,8474,8477,8479,8481,8482,8483,8484,8486,8487,8501,8502,8503,8504,8505,8506,8507,8508,8509,8510,8511,8512,8513,8514,8515,8516,8517,8518,8519,8521,8522,8523,8525,8526,8527,8528,8529,8530,8531,8532,8533,8534,8535,8536,8537,8538,8539,8540,8541,8542,8543,8544,8545,8546,8547,8548,8601,8602,8604,8606,8607,8608,8609,8705,8709,9001,9006,9007,9008,9010,9011,9012,9013,9014,9015,9016,9017,9018,9019,9020,9022,9024,9025,9026,9027,9028,9029,9030,9031,9032,9033,9102,9103,9104,9105,9106,9107,9108,9109,9110,9111,9112,9114,9405,9406,860900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966F0" w14:textId="0577967E" w:rsidR="00F10D0A" w:rsidRPr="00F47A65" w:rsidRDefault="00F10D0A" w:rsidP="0011780D">
            <w:pPr>
              <w:spacing w:after="160" w:line="259" w:lineRule="auto"/>
            </w:pPr>
            <w:r w:rsidRPr="00F10D0A">
              <w:lastRenderedPageBreak/>
              <w:t xml:space="preserve">ТР ТС 012/2011, 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9C5B1" w14:textId="0039F1A7" w:rsidR="00F10D0A" w:rsidRPr="00F47A65" w:rsidRDefault="00F10D0A" w:rsidP="00F10D0A">
            <w:r w:rsidRPr="00F10D0A">
              <w:t xml:space="preserve">ГОСТ IEC 60079-1 </w:t>
            </w:r>
          </w:p>
        </w:tc>
      </w:tr>
      <w:tr w:rsidR="00F10D0A" w:rsidRPr="00F47A65" w14:paraId="1B3CC4AE" w14:textId="77777777" w:rsidTr="00F10D0A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9E64" w14:textId="49F85515" w:rsidR="00F10D0A" w:rsidRPr="004A2D6A" w:rsidRDefault="00F10D0A" w:rsidP="00F10D0A">
            <w:pPr>
              <w:spacing w:after="160" w:line="259" w:lineRule="auto"/>
            </w:pPr>
            <w:r w:rsidRPr="00F10D0A">
              <w:lastRenderedPageBreak/>
              <w:t>4.1.4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4D00F" w14:textId="77777777" w:rsidR="00F10D0A" w:rsidRPr="00F10D0A" w:rsidRDefault="00F10D0A" w:rsidP="00F10D0A">
            <w:pPr>
              <w:spacing w:after="160" w:line="259" w:lineRule="auto"/>
            </w:pPr>
            <w:r w:rsidRPr="00F10D0A">
              <w:t>Оборудование для работы во взрывоопасных средах с видом взрывозащиты "оболочки под избыточным давлением "p"</w:t>
            </w:r>
          </w:p>
          <w:p w14:paraId="6F6CCC9A" w14:textId="2DF41DBC" w:rsidR="00F10D0A" w:rsidRPr="00F47A65" w:rsidRDefault="00F10D0A" w:rsidP="00F10D0A">
            <w:pPr>
              <w:spacing w:after="160" w:line="259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63283" w14:textId="230EB7FA" w:rsidR="00F10D0A" w:rsidRPr="00F47A65" w:rsidRDefault="00F10D0A" w:rsidP="00F10D0A">
            <w:pPr>
              <w:spacing w:after="160" w:line="259" w:lineRule="auto"/>
            </w:pPr>
            <w:r w:rsidRPr="00F10D0A">
              <w:t xml:space="preserve">Схемы оценки (подтверждения) соответствия требованиям   ТР ТС  -  1с, 3с, 4с 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6F42B" w14:textId="1E0993F4" w:rsidR="00F10D0A" w:rsidRPr="00F10D0A" w:rsidRDefault="00F10D0A" w:rsidP="00F10D0A">
            <w:pPr>
              <w:spacing w:after="160" w:line="259" w:lineRule="auto"/>
            </w:pPr>
            <w:r w:rsidRPr="00F10D0A">
              <w:t>3917,3925,4010,7307,7308,7309,7310,7311,7326,7412,7419,7611,7613,8207,8208,8307,8308,8405,8406,8407,8408,8409,8411,8412,8413,8414,8415,8417,8418,8419,8420,8421,8422,8423,8424,8425,8426,8427,8428,8429,8430,8431,8432,8433,8435,8436,8437,8438,8439,8440,8441,8442,8443,8444,8445,8446,8447,8448,8449,8451,8452,8454,8455,8456,8457,8458,8459,8460,8461,8462,8463,8464,8465,8466,8467,8468,8469,8470,8471,8474,8477,8479,8481,8482,8483,8484,8486,8487,8501,8502,8503,8504,8505,8506,8507,8508,8509,8510,8511,8512,8513,8514,8515,8516,8517,8518,8519,8521,8522,8523,8525,8526,8527,8528,8529,8530,8531,8532,8533,8534,8535,8536,8537,8538,8539,8540,8541,8542,8543,8544,8545,8546,8547,8548,8601,8602,86</w:t>
            </w:r>
            <w:r w:rsidRPr="00F10D0A">
              <w:lastRenderedPageBreak/>
              <w:t>04,8606,8607,8608,8609,8705,8709,9001,9006,9007,9008,9010,9011,9012,9013,9014,9015,9016,9017,9018,9019,9020,9022,9024,9025,9026,9027,9028,9029,9030,9031,9032,9033,9102,9103,9104,9105,9106,9107,9108,9109,9110,9111,9112,9114,9405,9406,860900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1DF80" w14:textId="4DE5D70B" w:rsidR="00F10D0A" w:rsidRPr="00F47A65" w:rsidRDefault="00F10D0A" w:rsidP="0011780D">
            <w:pPr>
              <w:spacing w:after="160" w:line="259" w:lineRule="auto"/>
            </w:pPr>
            <w:r w:rsidRPr="00F10D0A">
              <w:lastRenderedPageBreak/>
              <w:t xml:space="preserve">ТР ТС 012/2011, 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E2E6F" w14:textId="77777777" w:rsidR="00F10D0A" w:rsidRPr="00F10D0A" w:rsidRDefault="00F10D0A" w:rsidP="00F10D0A">
            <w:r w:rsidRPr="00F10D0A">
              <w:t xml:space="preserve">ГОСТ IEC 60079-2 </w:t>
            </w:r>
          </w:p>
          <w:p w14:paraId="592FD64A" w14:textId="12FB0A7F" w:rsidR="00F10D0A" w:rsidRPr="00F47A65" w:rsidRDefault="00F10D0A" w:rsidP="00F10D0A"/>
        </w:tc>
      </w:tr>
      <w:tr w:rsidR="00F10D0A" w:rsidRPr="00F47A65" w14:paraId="00C8AC39" w14:textId="77777777" w:rsidTr="00F10D0A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1FAFE" w14:textId="5ED8402D" w:rsidR="00F10D0A" w:rsidRPr="004A2D6A" w:rsidRDefault="00F10D0A" w:rsidP="00F10D0A">
            <w:pPr>
              <w:spacing w:after="160" w:line="259" w:lineRule="auto"/>
            </w:pPr>
            <w:r w:rsidRPr="00F10D0A">
              <w:lastRenderedPageBreak/>
              <w:t>4.1.5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FF8A0" w14:textId="2922DD22" w:rsidR="00F10D0A" w:rsidRPr="00F47A65" w:rsidRDefault="00F10D0A" w:rsidP="00F10D0A">
            <w:pPr>
              <w:spacing w:after="160" w:line="259" w:lineRule="auto"/>
            </w:pPr>
            <w:r w:rsidRPr="00F10D0A">
              <w:t>Оборудование для работы во взрывоопасных средах с видом взрывозащиты "кварцевое заполнение оболочки "q"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225DD" w14:textId="398A3293" w:rsidR="00F10D0A" w:rsidRPr="00F47A65" w:rsidRDefault="00F10D0A" w:rsidP="00F10D0A">
            <w:pPr>
              <w:spacing w:after="160" w:line="259" w:lineRule="auto"/>
            </w:pPr>
            <w:r w:rsidRPr="00F10D0A">
              <w:t xml:space="preserve">Схемы оценки (подтверждения) соответствия требованиям   ТР ТС  -  1с, 3с, 4с 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F3B22" w14:textId="091854C1" w:rsidR="00F10D0A" w:rsidRPr="00F10D0A" w:rsidRDefault="00F10D0A" w:rsidP="00F10D0A">
            <w:pPr>
              <w:spacing w:after="160" w:line="259" w:lineRule="auto"/>
            </w:pPr>
            <w:r w:rsidRPr="00F10D0A">
              <w:t>3917,3925,4010,7307,7308,7309,7310,7311,7326,7412,7419,7611,7613,8207,8208,8307,8308,8405,8406,8407,8408,8409,8411,8412,8413,8414,8415,8417,8418,8419,8420,8421,8422,8423,8424,8425,8426,8427,8428,8429,8430,8431,8432,8433,8435,8436,8437,8438,8439,8440,8441,8442,8443,8444,8445,8446,8447,8448,8449,8451,8452,8454,8455,8456,8457,8458,8459,8460,8461,8462,8463,8464,8465,8466,8467,8468,8469,8470,8471,8474,8477,8479,8481,8482,8483,8484,8486,8487,</w:t>
            </w:r>
            <w:r w:rsidRPr="00F10D0A">
              <w:lastRenderedPageBreak/>
              <w:t>8501,8502,8503,8504,8505,8506,8507,8508,8509,8510,8511,8512,8513,8514,8515,8516,8517,8518,8519,8521,8522,8523,8525,8526,8527,8528,8529,8530,8531,8532,8533,8534,8535,8536,8537,8538,8539,8540,8541,8542,8543,8544,8545,8546,8547,8548,8601,8602,8604,8606,8607,8608,8609,8705,8709,9001,9006,9007,9008,9010,9011,9012,9013,9014,9015,9016,9017,9018,9019,9020,9022,9024,9025,9026,9027,9028,9029,9030,9031,9032,9033,9102,9103,9104,9105,9106,9107,9108,9109,9110,9111,9112,9114,9405,9406,860900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C6636" w14:textId="644F365F" w:rsidR="00F10D0A" w:rsidRPr="00F47A65" w:rsidRDefault="00F10D0A" w:rsidP="0011780D">
            <w:pPr>
              <w:spacing w:after="160" w:line="259" w:lineRule="auto"/>
            </w:pPr>
            <w:r w:rsidRPr="00F10D0A">
              <w:lastRenderedPageBreak/>
              <w:t xml:space="preserve">ТР ТС 012/2011, 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47CE8" w14:textId="545E9944" w:rsidR="00F10D0A" w:rsidRPr="00F47A65" w:rsidRDefault="00F10D0A" w:rsidP="00F10D0A">
            <w:r w:rsidRPr="00F10D0A">
              <w:t>ГОСТ 31610.5 (IEC 60079-5)</w:t>
            </w:r>
          </w:p>
        </w:tc>
      </w:tr>
      <w:tr w:rsidR="00F10D0A" w:rsidRPr="00F47A65" w14:paraId="1A2B9034" w14:textId="77777777" w:rsidTr="00F10D0A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3B550" w14:textId="4C2AAF20" w:rsidR="00F10D0A" w:rsidRPr="004A2D6A" w:rsidRDefault="00F10D0A" w:rsidP="00F10D0A">
            <w:pPr>
              <w:spacing w:after="160" w:line="259" w:lineRule="auto"/>
            </w:pPr>
            <w:r w:rsidRPr="00F10D0A">
              <w:lastRenderedPageBreak/>
              <w:t>4.1.6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69763" w14:textId="1C8D4E45" w:rsidR="00F10D0A" w:rsidRPr="00F47A65" w:rsidRDefault="00F10D0A" w:rsidP="00F10D0A">
            <w:pPr>
              <w:spacing w:after="160" w:line="259" w:lineRule="auto"/>
            </w:pPr>
            <w:r w:rsidRPr="00F10D0A">
              <w:t>Оборудование для работы во взрывоопасных средах с видом взрывозащиты "масляное заполнение оболочки "o"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A074C" w14:textId="74007944" w:rsidR="00F10D0A" w:rsidRPr="00F47A65" w:rsidRDefault="00F10D0A" w:rsidP="00F10D0A">
            <w:pPr>
              <w:spacing w:after="160" w:line="259" w:lineRule="auto"/>
            </w:pPr>
            <w:r w:rsidRPr="00F10D0A">
              <w:t xml:space="preserve">Схемы оценки (подтверждения) соответствия требованиям   ТР ТС  -  1с, 3с, 4с 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BDEF1" w14:textId="6745642A" w:rsidR="00F10D0A" w:rsidRPr="00F10D0A" w:rsidRDefault="00F10D0A" w:rsidP="00F10D0A">
            <w:pPr>
              <w:spacing w:after="160" w:line="259" w:lineRule="auto"/>
            </w:pPr>
            <w:r w:rsidRPr="00F10D0A">
              <w:t>3917,3925,4010,7307,7308,7309,7310,7311,7326,7412,7419,7611,7613,8207,8208,8307,8308,8405,8406,8407,8408,8409,8411,8412,8413,8414,8415,8417,8418,8419,8420,8421,8422,8423,8424,8425,8426,8427,8428,842</w:t>
            </w:r>
            <w:r w:rsidRPr="00F10D0A">
              <w:lastRenderedPageBreak/>
              <w:t>9,8430,8431,8432,8433,8435,8436,8437,8438,8439,8440,8441,8442,8443,8444,8445,8446,8447,8448,8449,8451,8452,8454,8455,8456,8457,8458,8459,8460,8461,8462,8463,8464,8465,8466,8467,8468,8469,8470,8471,8474,8477,8479,8481,8482,8483,8484,8486,8487,8501,8502,8503,8504,8505,8506,8507,8508,8509,8510,8511,8512,8513,8514,8515,8516,8517,8518,8519,8521,8522,8523,8525,8526,8527,8528,8529,8530,8531,8532,8533,8534,8535,8536,8537,8538,8539,8540,8541,8542,8543,8544,8545,8546,8547,8548,8601,8602,8604,8606,8607,8608,8609,8705,8709,9001,9006,9007,9008,9010,9011,9012,9013,9014,9015,9016,9017,9018,9019,9020,9022,9024,9025,9026,9027,9028,9029,9030,9031,9032,9033,9102,9103,9104,9105,9106,9107,9108,</w:t>
            </w:r>
            <w:r w:rsidRPr="00F10D0A">
              <w:lastRenderedPageBreak/>
              <w:t>9109,9110,9111,9112,9114,9405,9406,860900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9A19" w14:textId="63A24C1F" w:rsidR="00F10D0A" w:rsidRPr="00F47A65" w:rsidRDefault="00F10D0A" w:rsidP="0011780D">
            <w:pPr>
              <w:spacing w:after="160" w:line="259" w:lineRule="auto"/>
            </w:pPr>
            <w:r w:rsidRPr="00F10D0A">
              <w:lastRenderedPageBreak/>
              <w:t xml:space="preserve">ТР ТС 012/2011, 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B3C77" w14:textId="65B0ACF2" w:rsidR="00F10D0A" w:rsidRPr="00F47A65" w:rsidRDefault="00F10D0A" w:rsidP="00F10D0A">
            <w:r w:rsidRPr="00F10D0A">
              <w:t>ГОСТ 31610.6/IEC 60079-6</w:t>
            </w:r>
          </w:p>
        </w:tc>
      </w:tr>
      <w:tr w:rsidR="00F10D0A" w:rsidRPr="00F47A65" w14:paraId="08B4DD7D" w14:textId="77777777" w:rsidTr="00F10D0A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7CED2" w14:textId="45E7A8D0" w:rsidR="00F10D0A" w:rsidRPr="004A2D6A" w:rsidRDefault="00F10D0A" w:rsidP="00F10D0A">
            <w:pPr>
              <w:spacing w:after="160" w:line="259" w:lineRule="auto"/>
            </w:pPr>
            <w:r w:rsidRPr="00F10D0A">
              <w:lastRenderedPageBreak/>
              <w:t>4.1.7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97606" w14:textId="634418CA" w:rsidR="00F10D0A" w:rsidRPr="00F47A65" w:rsidRDefault="00F10D0A" w:rsidP="00F10D0A">
            <w:pPr>
              <w:spacing w:after="160" w:line="259" w:lineRule="auto"/>
            </w:pPr>
            <w:r w:rsidRPr="00F10D0A">
              <w:t>Оборудование для работы во взрывоопасных средах с повышенной защитой вида "e"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68A57" w14:textId="4677E66F" w:rsidR="00F10D0A" w:rsidRPr="00F47A65" w:rsidRDefault="00F10D0A" w:rsidP="00F10D0A">
            <w:pPr>
              <w:spacing w:after="160" w:line="259" w:lineRule="auto"/>
            </w:pPr>
            <w:r w:rsidRPr="00F10D0A">
              <w:t xml:space="preserve">Схемы оценки (подтверждения) соответствия требованиям   ТР ТС  -  1с, 3с, 4с 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8005" w14:textId="7940E7B3" w:rsidR="00F10D0A" w:rsidRPr="00F10D0A" w:rsidRDefault="00F10D0A" w:rsidP="00F10D0A">
            <w:pPr>
              <w:spacing w:after="160" w:line="259" w:lineRule="auto"/>
            </w:pPr>
            <w:r w:rsidRPr="00F10D0A">
              <w:t>3917,3925,4010,7307,7308,7309,7310,7311,7326,7412,7419,7611,7613,8207,8208,8307,8308,8405,8406,8407,8408,8409,8411,8412,8413,8414,8415,8417,8418,8419,8420,8421,8422,8423,8424,8425,8426,8427,8428,8429,8430,8431,8432,8433,8435,8436,8437,8438,8439,8440,8441,8442,8443,8444,8445,8446,8447,8448,8449,8451,8452,8454,8455,8456,8457,8458,8459,8460,8461,8462,8463,8464,8465,8466,8467,8468,8469,8470,8471,8474,8477,8479,8481,8482,8483,8484,8486,8487,8501,8502,8503,8504,8505,8506,8507,8508,8509,8510,8511,8512,8513,8514,8515,8516,8517,8518,8519,8521,8522,8523,8525,8526,8527,8528,8529,8530,8531,8532,8533,8534,8535,8536,8537,8538,8539,8540,8541,854</w:t>
            </w:r>
            <w:r w:rsidRPr="00F10D0A">
              <w:lastRenderedPageBreak/>
              <w:t>2,8543,8544,8545,8546,8547,8548,8601,8602,8604,8606,8607,8608,8609,8705,8709,9001,9006,9007,9008,9010,9011,9012,9013,9014,9015,9016,9017,9018,9019,9020,9022,9024,9025,9026,9027,9028,9029,9030,9031,9032,9033,9102,9103,9104,9105,9106,9107,9108,9109,9110,9111,9112,9114,9405,9406,860900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30CC6" w14:textId="7620CE96" w:rsidR="00F10D0A" w:rsidRPr="00F47A65" w:rsidRDefault="00F10D0A" w:rsidP="0011780D">
            <w:pPr>
              <w:spacing w:after="160" w:line="259" w:lineRule="auto"/>
            </w:pPr>
            <w:r w:rsidRPr="00F10D0A">
              <w:lastRenderedPageBreak/>
              <w:t xml:space="preserve">ТР ТС 012/2011, 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DC69A" w14:textId="77777777" w:rsidR="00F10D0A" w:rsidRPr="00F10D0A" w:rsidRDefault="00F10D0A" w:rsidP="00F10D0A">
            <w:r w:rsidRPr="00F10D0A">
              <w:t>ГОСТ 31610.7 (IEC 60079-7)</w:t>
            </w:r>
          </w:p>
          <w:p w14:paraId="62AC57E5" w14:textId="28F39805" w:rsidR="00F10D0A" w:rsidRPr="00F47A65" w:rsidRDefault="00F10D0A" w:rsidP="00F10D0A"/>
        </w:tc>
      </w:tr>
      <w:tr w:rsidR="00F10D0A" w:rsidRPr="00F47A65" w14:paraId="0A5CF850" w14:textId="77777777" w:rsidTr="00F10D0A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1AA1A" w14:textId="48E8EAFF" w:rsidR="00F10D0A" w:rsidRPr="004A2D6A" w:rsidRDefault="00F10D0A" w:rsidP="00F10D0A">
            <w:pPr>
              <w:spacing w:after="160" w:line="259" w:lineRule="auto"/>
            </w:pPr>
            <w:r w:rsidRPr="00F10D0A">
              <w:lastRenderedPageBreak/>
              <w:t>4.1.8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CF60" w14:textId="2A8C0597" w:rsidR="00F10D0A" w:rsidRPr="00F47A65" w:rsidRDefault="00F10D0A" w:rsidP="00F10D0A">
            <w:pPr>
              <w:spacing w:after="160" w:line="259" w:lineRule="auto"/>
            </w:pPr>
            <w:r w:rsidRPr="00F10D0A">
              <w:t>Оборудование для работы во взрывоопасных средах с видом взрывозащиты "искробезопасная электрическая цепь "i"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9EF0A" w14:textId="58BF3A3C" w:rsidR="00F10D0A" w:rsidRPr="00F47A65" w:rsidRDefault="00F10D0A" w:rsidP="00F10D0A">
            <w:pPr>
              <w:spacing w:after="160" w:line="259" w:lineRule="auto"/>
            </w:pPr>
            <w:r w:rsidRPr="00F10D0A">
              <w:t xml:space="preserve">Схемы оценки (подтверждения) соответствия требованиям   ТР ТС  -  1с, 3с, 4с 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BF9F8" w14:textId="7C24A8B1" w:rsidR="00F10D0A" w:rsidRPr="00F10D0A" w:rsidRDefault="00F10D0A" w:rsidP="00F10D0A">
            <w:pPr>
              <w:spacing w:after="160" w:line="259" w:lineRule="auto"/>
            </w:pPr>
            <w:r w:rsidRPr="00F10D0A">
              <w:t>3917,3925,4010,7307,7308,7309,7310,7311,7326,7412,7419,7611,7613,8207,8208,8307,8308,8405,8406,8407,8408,8409,8411,8412,8413,8414,8415,8417,8418,8419,8420,8421,8422,8423,8424,8425,8426,8427,8428,8429,8430,8431,8432,8433,8435,8436,8437,8438,8439,8440,8441,8442,8443,8444,8445,8446,8447,8448,8449,8451,8452,8454,8455,8456,8457,8458,8459,8460,8461,8462,8463,8464,8465,8466,8467,8468,8469,8470,8471,8</w:t>
            </w:r>
            <w:r w:rsidRPr="00F10D0A">
              <w:lastRenderedPageBreak/>
              <w:t>474,8477,8479,8481,8482,8483,8484,8486,8487,8501,8502,8503,8504,8505,8506,8507,8508,8509,8510,8511,8512,8513,8514,8515,8516,8517,8518,8519,8521,8522,8523,8525,8526,8527,8528,8529,8530,8531,8532,8533,8534,8535,8536,8537,8538,8539,8540,8541,8542,8543,8544,8545,8546,8547,8548,8601,8602,8604,8606,8607,8608,8609,8705,8709,9001,9006,9007,9008,9010,9011,9012,9013,9014,9015,9016,9017,9018,9019,9020,9022,9024,9025,9026,9027,9028,9029,9030,9031,9032,9033,9102,9103,9104,9105,9106,9107,9108,9109,9110,9111,9112,9114,9405,9406,860900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15C2A" w14:textId="5900288F" w:rsidR="00F10D0A" w:rsidRPr="00F47A65" w:rsidRDefault="00F10D0A" w:rsidP="0011780D">
            <w:pPr>
              <w:spacing w:after="160" w:line="259" w:lineRule="auto"/>
            </w:pPr>
            <w:r w:rsidRPr="00F10D0A">
              <w:lastRenderedPageBreak/>
              <w:t xml:space="preserve">ТР ТС 012/2011, 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0DEB7" w14:textId="02D1B40C" w:rsidR="00F10D0A" w:rsidRPr="00F47A65" w:rsidRDefault="00F10D0A" w:rsidP="00F10D0A">
            <w:r w:rsidRPr="00F10D0A">
              <w:t>ГОСТ 31610.11 (IEC 60079-11)</w:t>
            </w:r>
          </w:p>
        </w:tc>
      </w:tr>
      <w:tr w:rsidR="00F10D0A" w:rsidRPr="00F47A65" w14:paraId="0045505F" w14:textId="77777777" w:rsidTr="00F10D0A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EC2C5" w14:textId="41F4DB98" w:rsidR="00F10D0A" w:rsidRPr="004A2D6A" w:rsidRDefault="00F10D0A" w:rsidP="00F10D0A">
            <w:pPr>
              <w:spacing w:after="160" w:line="259" w:lineRule="auto"/>
            </w:pPr>
            <w:r w:rsidRPr="00F10D0A">
              <w:lastRenderedPageBreak/>
              <w:t>4.1.9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CD6B0" w14:textId="699928A4" w:rsidR="00F10D0A" w:rsidRPr="00F47A65" w:rsidRDefault="00F10D0A" w:rsidP="00F10D0A">
            <w:pPr>
              <w:spacing w:after="160" w:line="259" w:lineRule="auto"/>
            </w:pPr>
            <w:r w:rsidRPr="00F10D0A">
              <w:t>Помещения под избыточным давлением "p"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AD4F8" w14:textId="33B904EE" w:rsidR="00F10D0A" w:rsidRPr="00F47A65" w:rsidRDefault="00F10D0A" w:rsidP="00F10D0A">
            <w:pPr>
              <w:spacing w:after="160" w:line="259" w:lineRule="auto"/>
            </w:pPr>
            <w:r w:rsidRPr="00F10D0A">
              <w:t xml:space="preserve">Схемы оценки (подтверждения) соответствия требованиям   ТР ТС  -  1с, 3с, 4с 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D3F52" w14:textId="47F0C8CC" w:rsidR="00F10D0A" w:rsidRPr="00F10D0A" w:rsidRDefault="00F10D0A" w:rsidP="00F10D0A">
            <w:pPr>
              <w:spacing w:after="160" w:line="259" w:lineRule="auto"/>
            </w:pPr>
            <w:r w:rsidRPr="00F10D0A">
              <w:t>3917,3925,4010,7307,7308,7309,7310,7311,7326,7412,7419,7611,7613,8207,8208,8307,8308,8405,8406,8407,8408,8409,8411,8412,8413,8414,8415,8417,8418,8419,8420</w:t>
            </w:r>
            <w:r w:rsidRPr="00F10D0A">
              <w:lastRenderedPageBreak/>
              <w:t>,8421,8422,8423,8424,8425,8426,8427,8428,8429,8430,8431,8432,8433,8435,8436,8437,8438,8439,8440,8441,8442,8443,8444,8445,8446,8447,8448,8449,8451,8452,8454,8455,8456,8457,8458,8459,8460,8461,8462,8463,8464,8465,8466,8467,8468,8469,8470,8471,8474,8477,8479,8481,8482,8483,8484,8486,8487,8501,8502,8503,8504,8505,8506,8507,8508,8509,8510,8511,8512,8513,8514,8515,8516,8517,8518,8519,8521,8522,8523,8525,8526,8527,8528,8529,8530,8531,8532,8533,8534,8535,8536,8537,8538,8539,8540,8541,8542,8543,8544,8545,8546,8547,8548,8601,8602,8604,8606,8607,8608,8609,8705,8709,9001,9006,9007,9008,9010,9011,9012,9013,9014,9015,9016,9017,9018,9019,9020,9022,9024,9025,9026,9027,9028,9029,9030,9031,9</w:t>
            </w:r>
            <w:r w:rsidRPr="00F10D0A">
              <w:lastRenderedPageBreak/>
              <w:t>032,9033,9102,9103,9104,9105,9106,9107,9108,9109,9110,9111,9112,9114,9405,9406,860900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30607" w14:textId="72C3B4E8" w:rsidR="00F10D0A" w:rsidRPr="00F47A65" w:rsidRDefault="00F10D0A" w:rsidP="0011780D">
            <w:pPr>
              <w:spacing w:after="160" w:line="259" w:lineRule="auto"/>
            </w:pPr>
            <w:r w:rsidRPr="00F10D0A">
              <w:lastRenderedPageBreak/>
              <w:t xml:space="preserve">ТР ТС 012/2011, 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2BCE4" w14:textId="0C00DD70" w:rsidR="00F10D0A" w:rsidRPr="00F47A65" w:rsidRDefault="00F10D0A" w:rsidP="00F10D0A">
            <w:r w:rsidRPr="00F10D0A">
              <w:t>ГОСТ 31610.13 (IEC 60079-13)</w:t>
            </w:r>
          </w:p>
        </w:tc>
      </w:tr>
      <w:tr w:rsidR="00F10D0A" w:rsidRPr="00F47A65" w14:paraId="16E93485" w14:textId="77777777" w:rsidTr="00F10D0A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9024F" w14:textId="183BD6B3" w:rsidR="00F10D0A" w:rsidRPr="004A2D6A" w:rsidRDefault="00F10D0A" w:rsidP="00F10D0A">
            <w:pPr>
              <w:spacing w:after="160" w:line="259" w:lineRule="auto"/>
            </w:pPr>
            <w:r w:rsidRPr="00F10D0A">
              <w:lastRenderedPageBreak/>
              <w:t>4.2.1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760DF" w14:textId="4AA84FAB" w:rsidR="00F10D0A" w:rsidRPr="00F47A65" w:rsidRDefault="00F10D0A" w:rsidP="00F10D0A">
            <w:pPr>
              <w:spacing w:after="160" w:line="259" w:lineRule="auto"/>
            </w:pPr>
            <w:r w:rsidRPr="00F10D0A">
              <w:t>Помещения с искусственной вентиляцией "v"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F4F76" w14:textId="36052744" w:rsidR="00F10D0A" w:rsidRPr="00F47A65" w:rsidRDefault="00F10D0A" w:rsidP="00F10D0A">
            <w:pPr>
              <w:spacing w:after="160" w:line="259" w:lineRule="auto"/>
            </w:pPr>
            <w:r w:rsidRPr="00F10D0A">
              <w:t xml:space="preserve">Схемы оценки (подтверждения) соответствия требованиям   ТР ТС  -  1с, 3с, 4с 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D7FEA" w14:textId="58BE69F9" w:rsidR="00F10D0A" w:rsidRPr="00F10D0A" w:rsidRDefault="00F10D0A" w:rsidP="00F10D0A">
            <w:pPr>
              <w:spacing w:after="160" w:line="259" w:lineRule="auto"/>
            </w:pPr>
            <w:r w:rsidRPr="00F10D0A">
              <w:t>3917,3925,4010,7307,7308,7309,7310,7311,7326,7412,7419,7611,7613,8207,8208,8307,8308,8405,8406,8407,8408,8409,8411,8412,8413,8414,8415,8417,8418,8419,8420,8421,8422,8423,8424,8425,8426,8427,8428,8429,8430,8431,8432,8433,8435,8436,8437,8438,8439,8440,8441,8442,8443,8444,8445,8446,8447,8448,8449,8451,8452,8454,8455,8456,8457,8458,8459,8460,8461,8462,8463,8464,8465,8466,8467,8468,8469,8470,8471,8474,8477,8479,8481,8482,8483,8484,8486,8487,8501,8502,8503,8504,8505,8506,8507,8508,8509,8510,8511,8512,8513,8514,8515,8516,8517,8518,8519,8521,8522,8523,8525,8526,8527,8528,8529,8530,8531,8532,8533</w:t>
            </w:r>
            <w:r w:rsidRPr="00F10D0A">
              <w:lastRenderedPageBreak/>
              <w:t>,8534,8535,8536,8537,8538,8539,8540,8541,8542,8543,8544,8545,8546,8547,8548,8601,8602,8604,8606,8607,8608,8609,8705,8709,9001,9006,9007,9008,9010,9011,9012,9013,9014,9015,9016,9017,9018,9019,9020,9022,9024,9025,9026,9027,9028,9029,9030,9031,9032,9033,9102,9103,9104,9105,9106,9107,9108,9109,9110,9111,9112,9114,9405,9406,860900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0E58A" w14:textId="49F5B8EA" w:rsidR="00F10D0A" w:rsidRPr="00F47A65" w:rsidRDefault="00F10D0A" w:rsidP="0011780D">
            <w:pPr>
              <w:spacing w:after="160" w:line="259" w:lineRule="auto"/>
            </w:pPr>
            <w:r w:rsidRPr="00F10D0A">
              <w:lastRenderedPageBreak/>
              <w:t xml:space="preserve">ТР ТС 012/2011, 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FC585" w14:textId="01A7ED5D" w:rsidR="00F10D0A" w:rsidRPr="00F47A65" w:rsidRDefault="00F10D0A" w:rsidP="00F10D0A">
            <w:r w:rsidRPr="00F10D0A">
              <w:t>ГОСТ 31610.13 (IEC 60079-13)</w:t>
            </w:r>
          </w:p>
        </w:tc>
      </w:tr>
      <w:tr w:rsidR="00F10D0A" w:rsidRPr="00F47A65" w14:paraId="26C5A867" w14:textId="77777777" w:rsidTr="00F10D0A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08472" w14:textId="2249C9C0" w:rsidR="00F10D0A" w:rsidRPr="004A2D6A" w:rsidRDefault="00F10D0A" w:rsidP="00F10D0A">
            <w:pPr>
              <w:spacing w:after="160" w:line="259" w:lineRule="auto"/>
            </w:pPr>
            <w:r w:rsidRPr="00F10D0A">
              <w:lastRenderedPageBreak/>
              <w:t>4.2.2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5D0BF" w14:textId="03CD90BD" w:rsidR="00F10D0A" w:rsidRPr="00F47A65" w:rsidRDefault="00F10D0A" w:rsidP="00F10D0A">
            <w:pPr>
              <w:spacing w:after="160" w:line="259" w:lineRule="auto"/>
            </w:pPr>
            <w:r w:rsidRPr="00F10D0A">
              <w:t>Оборудование для работы во взрывоопасных средах с видом взрывозащиты "n"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9CCEB" w14:textId="0036544E" w:rsidR="00F10D0A" w:rsidRPr="00F47A65" w:rsidRDefault="00F10D0A" w:rsidP="00F10D0A">
            <w:pPr>
              <w:spacing w:after="160" w:line="259" w:lineRule="auto"/>
            </w:pPr>
            <w:r w:rsidRPr="00F10D0A">
              <w:t xml:space="preserve">Схемы оценки (подтверждения) соответствия требованиям   ТР ТС  -  1с, 3с, 4с 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3AD61" w14:textId="757F245D" w:rsidR="00F10D0A" w:rsidRPr="00F10D0A" w:rsidRDefault="00F10D0A" w:rsidP="00F10D0A">
            <w:pPr>
              <w:spacing w:after="160" w:line="259" w:lineRule="auto"/>
            </w:pPr>
            <w:r w:rsidRPr="00F10D0A">
              <w:t>3917,3925,4010,7307,7308,7309,7310,7311,7326,7412,7419,7611,7613,8207,8208,8307,8308,8405,8406,8407,8408,8409,8411,8412,8413,8414,8415,8417,8418,8419,8420,8421,8422,8423,8424,8425,8426,8427,8428,8429,8430,8431,8432,8433,8435,8436,8437,8438,8439,8440,8441,8442,8443,8444,8445,8446,8447,8448,8449,8451,8452,8454,8455,8456,8457,8458,8459,8460,8461,8462,84</w:t>
            </w:r>
            <w:r w:rsidRPr="00F10D0A">
              <w:lastRenderedPageBreak/>
              <w:t>63,8464,8465,8466,8467,8468,8469,8470,8471,8474,8477,8479,8481,8482,8483,8484,8486,8487,8501,8502,8503,8504,8505,8506,8507,8508,8509,8510,8511,8512,8513,8514,8515,8516,8517,8518,8519,8521,8522,8523,8525,8526,8527,8528,8529,8530,8531,8532,8533,8534,8535,8536,8537,8538,8539,8540,8541,8542,8543,8544,8545,8546,8547,8548,8601,8602,8604,8606,8607,8608,8609,8705,8709,9001,9006,9007,9008,9010,9011,9012,9013,9014,9015,9016,9017,9018,9019,9020,9022,9024,9025,9026,9027,9028,9029,9030,9031,9032,9033,9102,9103,9104,9105,9106,9107,9108,9109,9110,9111,9112,9114,9405,9406,860900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F40B9" w14:textId="12866C4E" w:rsidR="00F10D0A" w:rsidRPr="00F47A65" w:rsidRDefault="00F10D0A" w:rsidP="0011780D">
            <w:pPr>
              <w:spacing w:after="160" w:line="259" w:lineRule="auto"/>
            </w:pPr>
            <w:r w:rsidRPr="00F10D0A">
              <w:lastRenderedPageBreak/>
              <w:t xml:space="preserve">ТР ТС 012/2011, 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859B2" w14:textId="26FA90F8" w:rsidR="00F10D0A" w:rsidRPr="00F47A65" w:rsidRDefault="00F10D0A" w:rsidP="00F10D0A">
            <w:r w:rsidRPr="00F10D0A">
              <w:t>ГОСТ 31610.15/IEC 60079-15</w:t>
            </w:r>
          </w:p>
        </w:tc>
      </w:tr>
      <w:tr w:rsidR="00F10D0A" w:rsidRPr="00F47A65" w14:paraId="045C4F1D" w14:textId="77777777" w:rsidTr="00F10D0A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A4DBE" w14:textId="75983642" w:rsidR="00F10D0A" w:rsidRPr="004A2D6A" w:rsidRDefault="00F10D0A" w:rsidP="00F10D0A">
            <w:pPr>
              <w:spacing w:after="160" w:line="259" w:lineRule="auto"/>
            </w:pPr>
            <w:r w:rsidRPr="00F10D0A">
              <w:lastRenderedPageBreak/>
              <w:t>4.2.3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51FBA" w14:textId="6B667CB5" w:rsidR="00F10D0A" w:rsidRPr="00F47A65" w:rsidRDefault="00F10D0A" w:rsidP="00F10D0A">
            <w:pPr>
              <w:spacing w:after="160" w:line="259" w:lineRule="auto"/>
            </w:pPr>
            <w:r w:rsidRPr="00F10D0A">
              <w:t>Оборудование для работы во взрывоопасных средах с видом взрывозащиты "герметизация компаундом "m"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ED77D" w14:textId="55CB19F9" w:rsidR="00F10D0A" w:rsidRPr="00F47A65" w:rsidRDefault="00F10D0A" w:rsidP="00F10D0A">
            <w:pPr>
              <w:spacing w:after="160" w:line="259" w:lineRule="auto"/>
            </w:pPr>
            <w:r w:rsidRPr="00F10D0A">
              <w:t xml:space="preserve">Схемы оценки (подтверждения) соответствия требованиям   ТР ТС  -  1с, 3с, 4с 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99722" w14:textId="09B11502" w:rsidR="00F10D0A" w:rsidRPr="00F10D0A" w:rsidRDefault="00F10D0A" w:rsidP="00F10D0A">
            <w:pPr>
              <w:spacing w:after="160" w:line="259" w:lineRule="auto"/>
            </w:pPr>
            <w:r w:rsidRPr="00F10D0A">
              <w:t>3917,3925,4010,7307,7308,7309,7310,7311,7326,7412,7419,7611,7613,8207,8208,8307,8308,8405,8406,8407,8408,8409,</w:t>
            </w:r>
            <w:r w:rsidRPr="00F10D0A">
              <w:lastRenderedPageBreak/>
              <w:t>8411,8412,8413,8414,8415,8417,8418,8419,8420,8421,8422,8423,8424,8425,8426,8427,8428,8429,8430,8431,8432,8433,8435,8436,8437,8438,8439,8440,8441,8442,8443,8444,8445,8446,8447,8448,8449,8451,8452,8454,8455,8456,8457,8458,8459,8460,8461,8462,8463,8464,8465,8466,8467,8468,8469,8470,8471,8474,8477,8479,8481,8482,8483,8484,8486,8487,8501,8502,8503,8504,8505,8506,8507,8508,8509,8510,8511,8512,8513,8514,8515,8516,8517,8518,8519,8521,8522,8523,8525,8526,8527,8528,8529,8530,8531,8532,8533,8534,8535,8536,8537,8538,8539,8540,8541,8542,8543,8544,8545,8546,8547,8548,8601,8602,8604,8606,8607,8608,8609,8705,8709,9001,9006,9007,9008,9010,9011,9012,9013,9014,9015,9016,9017,9018,9019,9020,90</w:t>
            </w:r>
            <w:r w:rsidRPr="00F10D0A">
              <w:lastRenderedPageBreak/>
              <w:t>22,9024,9025,9026,9027,9028,9029,9030,9031,9032,9033,9102,9103,9104,9105,9106,9107,9108,9109,9110,9111,9112,9114,9405,9406,860900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7BF2D" w14:textId="433CE768" w:rsidR="00F10D0A" w:rsidRPr="00F47A65" w:rsidRDefault="00F10D0A" w:rsidP="0011780D">
            <w:pPr>
              <w:spacing w:after="160" w:line="259" w:lineRule="auto"/>
            </w:pPr>
            <w:r w:rsidRPr="00F10D0A">
              <w:lastRenderedPageBreak/>
              <w:t xml:space="preserve">ТР ТС 012/2011, 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9EB15" w14:textId="278AEC1B" w:rsidR="00F10D0A" w:rsidRPr="00F47A65" w:rsidRDefault="00F10D0A" w:rsidP="00F10D0A">
            <w:r w:rsidRPr="00F10D0A">
              <w:t>ГОСТ 31610.18/IEC 60079-18</w:t>
            </w:r>
          </w:p>
        </w:tc>
      </w:tr>
      <w:tr w:rsidR="00F10D0A" w:rsidRPr="00F47A65" w14:paraId="2A0C3D7F" w14:textId="77777777" w:rsidTr="00F10D0A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E99C7" w14:textId="1790846E" w:rsidR="00F10D0A" w:rsidRPr="004A2D6A" w:rsidRDefault="00F10D0A" w:rsidP="00F10D0A">
            <w:pPr>
              <w:spacing w:after="160" w:line="259" w:lineRule="auto"/>
            </w:pPr>
            <w:r w:rsidRPr="00F10D0A">
              <w:lastRenderedPageBreak/>
              <w:t>4.2.4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E21E3" w14:textId="1E35216A" w:rsidR="00F10D0A" w:rsidRPr="00F47A65" w:rsidRDefault="00F10D0A" w:rsidP="00F10D0A">
            <w:pPr>
              <w:spacing w:after="160" w:line="259" w:lineRule="auto"/>
            </w:pPr>
            <w:r w:rsidRPr="00F10D0A">
              <w:t>Искробезопасные системы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6DCF3" w14:textId="774FB4D9" w:rsidR="00F10D0A" w:rsidRPr="00F47A65" w:rsidRDefault="00F10D0A" w:rsidP="00F10D0A">
            <w:pPr>
              <w:spacing w:after="160" w:line="259" w:lineRule="auto"/>
            </w:pPr>
            <w:r w:rsidRPr="00F10D0A">
              <w:t xml:space="preserve">Схемы оценки (подтверждения) соответствия требованиям   ТР ТС  -  1с, 3с, 4с 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74E29" w14:textId="72944601" w:rsidR="00F10D0A" w:rsidRPr="00F10D0A" w:rsidRDefault="00F10D0A" w:rsidP="00F10D0A">
            <w:pPr>
              <w:spacing w:after="160" w:line="259" w:lineRule="auto"/>
            </w:pPr>
            <w:r w:rsidRPr="00F10D0A">
              <w:t>3917,3925,4010,7307,7308,7309,7310,7311,7326,7412,7419,7611,7613,8207,8208,8307,8308,8405,8406,8407,8408,8409,8411,8412,8413,8414,8415,8417,8418,8419,8420,8421,8422,8423,8424,8425,8426,8427,8428,8429,8430,8431,8432,8433,8435,8436,8437,8438,8439,8440,8441,8442,8443,8444,8445,8446,8447,8448,8449,8451,8452,8454,8455,8456,8457,8458,8459,8460,8461,8462,8463,8464,8465,8466,8467,8468,8469,8470,8471,8474,8477,8479,8481,8482,8483,8484,8486,8487,8501,8502,8503,8504,8505,8506,8507,8508,8509,8510,8511,8512,8513,8514,8515,8516,8517,8518,8519,8521,8522,8523,</w:t>
            </w:r>
            <w:r w:rsidRPr="00F10D0A">
              <w:lastRenderedPageBreak/>
              <w:t>8525,8526,8527,8528,8529,8530,8531,8532,8533,8534,8535,8536,8537,8538,8539,8540,8541,8542,8543,8544,8545,8546,8547,8548,8601,8602,8604,8606,8607,8608,8609,8705,8709,9001,9006,9007,9008,9010,9011,9012,9013,9014,9015,9016,9017,9018,9019,9020,9022,9024,9025,9026,9027,9028,9029,9030,9031,9032,9033,9102,9103,9104,9105,9106,9107,9108,9109,9110,9111,9112,9114,9405,9406,860900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755EB" w14:textId="7E55F8F6" w:rsidR="0011780D" w:rsidRPr="00F47A65" w:rsidRDefault="00F10D0A" w:rsidP="0011780D">
            <w:pPr>
              <w:spacing w:after="160" w:line="259" w:lineRule="auto"/>
            </w:pPr>
            <w:r w:rsidRPr="00F10D0A">
              <w:lastRenderedPageBreak/>
              <w:t xml:space="preserve">ТР ТС 012/2011, </w:t>
            </w:r>
          </w:p>
          <w:p w14:paraId="472E6CB6" w14:textId="54BE43F7" w:rsidR="00F10D0A" w:rsidRPr="00F47A65" w:rsidRDefault="00F10D0A" w:rsidP="00F10D0A">
            <w:pPr>
              <w:spacing w:after="160" w:line="259" w:lineRule="auto"/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D5895" w14:textId="0066DA6C" w:rsidR="00F10D0A" w:rsidRPr="00F47A65" w:rsidRDefault="00F10D0A" w:rsidP="00F10D0A">
            <w:r w:rsidRPr="00F10D0A">
              <w:t>ГОСТ 31610.39 (IEC TS 60079-39)</w:t>
            </w:r>
          </w:p>
        </w:tc>
      </w:tr>
      <w:tr w:rsidR="00F10D0A" w:rsidRPr="00F47A65" w14:paraId="51E0EC9A" w14:textId="77777777" w:rsidTr="00F10D0A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00429" w14:textId="04D61769" w:rsidR="00F10D0A" w:rsidRPr="004A2D6A" w:rsidRDefault="00F10D0A" w:rsidP="00F10D0A">
            <w:pPr>
              <w:spacing w:after="160" w:line="259" w:lineRule="auto"/>
            </w:pPr>
            <w:r w:rsidRPr="00F10D0A">
              <w:lastRenderedPageBreak/>
              <w:t>4.2.5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C5643" w14:textId="244CD723" w:rsidR="00F10D0A" w:rsidRPr="00F47A65" w:rsidRDefault="00F10D0A" w:rsidP="00F10D0A">
            <w:pPr>
              <w:spacing w:after="160" w:line="259" w:lineRule="auto"/>
            </w:pPr>
            <w:r w:rsidRPr="00F10D0A">
              <w:t>Оборудование с уровнем взрывозащиты оборудования Ga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6191D" w14:textId="32E62036" w:rsidR="00F10D0A" w:rsidRPr="00F47A65" w:rsidRDefault="00F10D0A" w:rsidP="00F10D0A">
            <w:pPr>
              <w:spacing w:after="160" w:line="259" w:lineRule="auto"/>
            </w:pPr>
            <w:r w:rsidRPr="00F10D0A">
              <w:t xml:space="preserve">Схемы оценки (подтверждения) соответствия требованиям   ТР ТС  -  1с, 3с, 4с 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E4007" w14:textId="3343C20D" w:rsidR="00F10D0A" w:rsidRPr="00F10D0A" w:rsidRDefault="00F10D0A" w:rsidP="00F10D0A">
            <w:pPr>
              <w:spacing w:after="160" w:line="259" w:lineRule="auto"/>
            </w:pPr>
            <w:r w:rsidRPr="00F10D0A">
              <w:t>3917,3925,4010,7307,7308,7309,7310,7311,7326,7412,7419,7611,7613,8207,8208,8307,8308,8405,8406,8407,8408,8409,8411,8412,8413,8414,8415,8417,8418,8419,8420,8421,8422,8423,8424,8425,8426,8427,8428,8429,8430,8431,8432,8433,8435,8436,8437,8438,8439,8440,8441,8442,8443,8444,8445,8446,8447,8448,8449,8451,8452,845</w:t>
            </w:r>
            <w:r w:rsidRPr="00F10D0A">
              <w:lastRenderedPageBreak/>
              <w:t>4,8455,8456,8457,8458,8459,8460,8461,8462,8463,8464,8465,8466,8467,8468,8469,8470,8471,8474,8477,8479,8481,8482,8483,8484,8486,8487,8501,8502,8503,8504,8505,8506,8507,8508,8509,8510,8511,8512,8513,8514,8515,8516,8517,8518,8519,8521,8522,8523,8525,8526,8527,8528,8529,8530,8531,8532,8533,8534,8535,8536,8537,8538,8539,8540,8541,8542,8543,8544,8545,8546,8547,8548,8601,8602,8604,8606,8607,8608,8609,8705,8709,9001,9006,9007,9008,9010,9011,9012,9013,9014,9015,9016,9017,9018,9019,9020,9022,9024,9025,9026,9027,9028,9029,9030,9031,9032,9033,9102,9103,9104,9105,9106,9107,9108,9109,9110,9111,9112,9114,9405,9406,860900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B4C38" w14:textId="5444214C" w:rsidR="00F10D0A" w:rsidRPr="00F47A65" w:rsidRDefault="00F10D0A" w:rsidP="0011780D">
            <w:pPr>
              <w:spacing w:after="160" w:line="259" w:lineRule="auto"/>
            </w:pPr>
            <w:r w:rsidRPr="00F10D0A">
              <w:lastRenderedPageBreak/>
              <w:t xml:space="preserve">ТР ТС 012/2011, 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51D19" w14:textId="77777777" w:rsidR="00F10D0A" w:rsidRPr="00F10D0A" w:rsidRDefault="00F10D0A" w:rsidP="00F10D0A">
            <w:r w:rsidRPr="00F10D0A">
              <w:t>ГОСТ 31610.26/IEC 60079-26</w:t>
            </w:r>
          </w:p>
          <w:p w14:paraId="7727EDF6" w14:textId="77777777" w:rsidR="00F10D0A" w:rsidRPr="00F47A65" w:rsidRDefault="00F10D0A" w:rsidP="00F10D0A"/>
        </w:tc>
      </w:tr>
      <w:tr w:rsidR="00F10D0A" w:rsidRPr="00F47A65" w14:paraId="1F801F12" w14:textId="77777777" w:rsidTr="00F10D0A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1C210" w14:textId="46AA1AA7" w:rsidR="00F10D0A" w:rsidRPr="004A2D6A" w:rsidRDefault="00F10D0A" w:rsidP="00F10D0A">
            <w:pPr>
              <w:spacing w:after="160" w:line="259" w:lineRule="auto"/>
            </w:pPr>
            <w:r w:rsidRPr="00F10D0A">
              <w:lastRenderedPageBreak/>
              <w:t>4.2.6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EABCA" w14:textId="06CD58F4" w:rsidR="00F10D0A" w:rsidRPr="00F47A65" w:rsidRDefault="00F10D0A" w:rsidP="00F10D0A">
            <w:pPr>
              <w:spacing w:after="160" w:line="259" w:lineRule="auto"/>
            </w:pPr>
            <w:r w:rsidRPr="00F10D0A">
              <w:t xml:space="preserve">Защита оборудования и передающих систем, использующих оптическое </w:t>
            </w:r>
            <w:r w:rsidRPr="00F10D0A">
              <w:lastRenderedPageBreak/>
              <w:t>излучение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14543" w14:textId="0EDA4BC8" w:rsidR="00F10D0A" w:rsidRPr="00F47A65" w:rsidRDefault="00F10D0A" w:rsidP="00F10D0A">
            <w:pPr>
              <w:spacing w:after="160" w:line="259" w:lineRule="auto"/>
            </w:pPr>
            <w:r w:rsidRPr="00F10D0A">
              <w:lastRenderedPageBreak/>
              <w:t xml:space="preserve">Схемы оценки (подтверждения) соответствия требованиям   ТР ТС  -  1с, 3с, </w:t>
            </w:r>
            <w:r w:rsidRPr="00F10D0A">
              <w:lastRenderedPageBreak/>
              <w:t xml:space="preserve">4с 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B1639" w14:textId="11B9609D" w:rsidR="00F10D0A" w:rsidRPr="00F10D0A" w:rsidRDefault="00F10D0A" w:rsidP="00F10D0A">
            <w:pPr>
              <w:spacing w:after="160" w:line="259" w:lineRule="auto"/>
            </w:pPr>
            <w:r w:rsidRPr="00F10D0A">
              <w:lastRenderedPageBreak/>
              <w:t>3917,3925,4010,7307,7308,7309,7310,7311,7326,7412,7419,7611,7613,8</w:t>
            </w:r>
            <w:r w:rsidRPr="00F10D0A">
              <w:lastRenderedPageBreak/>
              <w:t>207,8208,8307,8308,8405,8406,8407,8408,8409,8411,8412,8413,8414,8415,8417,8418,8419,8420,8421,8422,8423,8424,8425,8426,8427,8428,8429,8430,8431,8432,8433,8435,8436,8437,8438,8439,8440,8441,8442,8443,8444,8445,8446,8447,8448,8449,8451,8452,8454,8455,8456,8457,8458,8459,8460,8461,8462,8463,8464,8465,8466,8467,8468,8469,8470,8471,8474,8477,8479,8481,8482,8483,8484,8486,8487,8501,8502,8503,8504,8505,8506,8507,8508,8509,8510,8511,8512,8513,8514,8515,8516,8517,8518,8519,8521,8522,8523,8525,8526,8527,8528,8529,8530,8531,8532,8533,8534,8535,8536,8537,8538,8539,8540,8541,8542,8543,8544,8545,8546,8547,8548,8601,8602,8604,8606,8607,8608,8609,8705,8709,9001,9006,9007,9008,9010,9011,901</w:t>
            </w:r>
            <w:r w:rsidRPr="00F10D0A">
              <w:lastRenderedPageBreak/>
              <w:t>2,9013,9014,9015,9016,9017,9018,9019,9020,9022,9024,9025,9026,9027,9028,9029,9030,9031,9032,9033,9102,9103,9104,9105,9106,9107,9108,9109,9110,9111,9112,9114,9405,9406,860900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05E59" w14:textId="22168048" w:rsidR="00F10D0A" w:rsidRPr="00F47A65" w:rsidRDefault="00F10D0A" w:rsidP="0011780D">
            <w:pPr>
              <w:spacing w:after="160" w:line="259" w:lineRule="auto"/>
            </w:pPr>
            <w:r w:rsidRPr="00F10D0A">
              <w:lastRenderedPageBreak/>
              <w:t xml:space="preserve">ТР ТС 012/2011, 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06DC7" w14:textId="5ABF494F" w:rsidR="00F10D0A" w:rsidRPr="00F47A65" w:rsidRDefault="00F10D0A" w:rsidP="00F10D0A">
            <w:r w:rsidRPr="00F10D0A">
              <w:t>ГОСТ 31610.28 (IEC 60079-28)</w:t>
            </w:r>
          </w:p>
        </w:tc>
      </w:tr>
      <w:tr w:rsidR="00F10D0A" w:rsidRPr="00F47A65" w14:paraId="14B03243" w14:textId="77777777" w:rsidTr="00F10D0A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BCB9" w14:textId="776C4439" w:rsidR="00F10D0A" w:rsidRPr="004A2D6A" w:rsidRDefault="00F10D0A" w:rsidP="00F10D0A">
            <w:pPr>
              <w:spacing w:after="160" w:line="259" w:lineRule="auto"/>
            </w:pPr>
            <w:r w:rsidRPr="00F10D0A">
              <w:lastRenderedPageBreak/>
              <w:t>4.2.7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8CE1D" w14:textId="0F822776" w:rsidR="00F10D0A" w:rsidRPr="00F47A65" w:rsidRDefault="00F10D0A" w:rsidP="00F10D0A">
            <w:pPr>
              <w:spacing w:after="160" w:line="259" w:lineRule="auto"/>
            </w:pPr>
            <w:r w:rsidRPr="00F10D0A">
              <w:t>Газоанализаторы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7FE43" w14:textId="0F308AF3" w:rsidR="00F10D0A" w:rsidRPr="00F47A65" w:rsidRDefault="00F10D0A" w:rsidP="00F10D0A">
            <w:pPr>
              <w:spacing w:after="160" w:line="259" w:lineRule="auto"/>
            </w:pPr>
            <w:r w:rsidRPr="00F10D0A">
              <w:t xml:space="preserve">Схемы оценки (подтверждения) соответствия требованиям   ТР ТС  -  1с, 3с, 4с 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20E02" w14:textId="544F3EC7" w:rsidR="00F10D0A" w:rsidRPr="00F10D0A" w:rsidRDefault="00F10D0A" w:rsidP="00F10D0A">
            <w:pPr>
              <w:spacing w:after="160" w:line="259" w:lineRule="auto"/>
            </w:pPr>
            <w:r w:rsidRPr="00F10D0A">
              <w:t>9027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84276" w14:textId="04328B4B" w:rsidR="0011780D" w:rsidRPr="00F47A65" w:rsidRDefault="00F10D0A" w:rsidP="0011780D">
            <w:pPr>
              <w:spacing w:after="160" w:line="259" w:lineRule="auto"/>
            </w:pPr>
            <w:r w:rsidRPr="00F10D0A">
              <w:t xml:space="preserve">ТР ТС 012/2011, </w:t>
            </w:r>
          </w:p>
          <w:p w14:paraId="2E102903" w14:textId="1FF2BDC3" w:rsidR="00F10D0A" w:rsidRPr="00F47A65" w:rsidRDefault="00F10D0A" w:rsidP="00F10D0A">
            <w:pPr>
              <w:spacing w:after="160" w:line="259" w:lineRule="auto"/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45028" w14:textId="77777777" w:rsidR="00F10D0A" w:rsidRPr="00F10D0A" w:rsidRDefault="00F10D0A" w:rsidP="00F10D0A">
            <w:r w:rsidRPr="00F10D0A">
              <w:t>ГОСТ IEC 60079-29-1</w:t>
            </w:r>
          </w:p>
          <w:p w14:paraId="32D40F1C" w14:textId="77777777" w:rsidR="00F10D0A" w:rsidRPr="00F10D0A" w:rsidRDefault="00F10D0A" w:rsidP="00F10D0A">
            <w:r w:rsidRPr="00F10D0A">
              <w:t>ГОСТ IEC 60079-29-2 (IEC 60079-29-2)</w:t>
            </w:r>
          </w:p>
          <w:p w14:paraId="0C547353" w14:textId="77777777" w:rsidR="00F10D0A" w:rsidRPr="00F10D0A" w:rsidRDefault="00F10D0A" w:rsidP="00F10D0A">
            <w:r w:rsidRPr="00F10D0A">
              <w:t>ГОСТ IEC 60079-29-3</w:t>
            </w:r>
          </w:p>
          <w:p w14:paraId="3D021A1A" w14:textId="1ED8FBF0" w:rsidR="00F10D0A" w:rsidRPr="00F47A65" w:rsidRDefault="00F10D0A" w:rsidP="00F10D0A">
            <w:r w:rsidRPr="00F10D0A">
              <w:t>ГОСТ Р 52350.29.4 (МЭК 60079-29-4)</w:t>
            </w:r>
          </w:p>
        </w:tc>
      </w:tr>
      <w:tr w:rsidR="00F10D0A" w:rsidRPr="00F47A65" w14:paraId="1431D79A" w14:textId="77777777" w:rsidTr="00F10D0A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4ED83" w14:textId="0545F64A" w:rsidR="00F10D0A" w:rsidRPr="004A2D6A" w:rsidRDefault="00F10D0A" w:rsidP="00F10D0A">
            <w:pPr>
              <w:spacing w:after="160" w:line="259" w:lineRule="auto"/>
            </w:pPr>
            <w:r w:rsidRPr="00F10D0A">
              <w:t>4.2.8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884C4" w14:textId="68062F06" w:rsidR="00F10D0A" w:rsidRPr="00F47A65" w:rsidRDefault="00F10D0A" w:rsidP="00F10D0A">
            <w:pPr>
              <w:spacing w:after="160" w:line="259" w:lineRule="auto"/>
            </w:pPr>
            <w:r w:rsidRPr="00F10D0A">
              <w:t>Резистивный распределенный электронагреватель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A4CAA" w14:textId="5046F795" w:rsidR="00F10D0A" w:rsidRPr="00F47A65" w:rsidRDefault="00F10D0A" w:rsidP="00F10D0A">
            <w:pPr>
              <w:spacing w:after="160" w:line="259" w:lineRule="auto"/>
            </w:pPr>
            <w:r w:rsidRPr="00F10D0A">
              <w:t xml:space="preserve">Схемы оценки (подтверждения) соответствия требованиям   ТР ТС  -  1с, 3с, 4с 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DA2A" w14:textId="4D94F960" w:rsidR="00F10D0A" w:rsidRPr="00F10D0A" w:rsidRDefault="00F10D0A" w:rsidP="00F10D0A">
            <w:pPr>
              <w:spacing w:after="160" w:line="259" w:lineRule="auto"/>
            </w:pPr>
            <w:r w:rsidRPr="00F10D0A">
              <w:t>8516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FC771" w14:textId="186619A6" w:rsidR="0011780D" w:rsidRPr="00F47A65" w:rsidRDefault="00F10D0A" w:rsidP="0011780D">
            <w:pPr>
              <w:spacing w:after="160" w:line="259" w:lineRule="auto"/>
            </w:pPr>
            <w:r w:rsidRPr="00F10D0A">
              <w:t xml:space="preserve">ТР ТС 012/2011, </w:t>
            </w:r>
          </w:p>
          <w:p w14:paraId="1E7D773E" w14:textId="04BC8507" w:rsidR="00F10D0A" w:rsidRPr="00F47A65" w:rsidRDefault="00F10D0A" w:rsidP="00F10D0A">
            <w:pPr>
              <w:spacing w:after="160" w:line="259" w:lineRule="auto"/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A86F9" w14:textId="77777777" w:rsidR="00F10D0A" w:rsidRPr="00F10D0A" w:rsidRDefault="00F10D0A" w:rsidP="00F10D0A">
            <w:r w:rsidRPr="00F10D0A">
              <w:t>ГОСТ 31610.30-1 (IEC/IEEE 60079-30-1)</w:t>
            </w:r>
          </w:p>
          <w:p w14:paraId="4E545446" w14:textId="4B58FF1C" w:rsidR="00F10D0A" w:rsidRPr="00F47A65" w:rsidRDefault="00F10D0A" w:rsidP="00F10D0A">
            <w:r w:rsidRPr="00F10D0A">
              <w:t>ГОСТ 31610.30-2 (IEC/IEEE 60079-30-2)</w:t>
            </w:r>
          </w:p>
        </w:tc>
      </w:tr>
      <w:tr w:rsidR="00F10D0A" w:rsidRPr="00F47A65" w14:paraId="39A3D422" w14:textId="77777777" w:rsidTr="00F10D0A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8DE13" w14:textId="303FAA4B" w:rsidR="00F10D0A" w:rsidRPr="004A2D6A" w:rsidRDefault="00F10D0A" w:rsidP="00F10D0A">
            <w:pPr>
              <w:spacing w:after="160" w:line="259" w:lineRule="auto"/>
            </w:pPr>
            <w:r w:rsidRPr="00F10D0A">
              <w:t>4.2.9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C6268" w14:textId="1574BFEA" w:rsidR="00F10D0A" w:rsidRPr="00F47A65" w:rsidRDefault="00F10D0A" w:rsidP="00F10D0A">
            <w:pPr>
              <w:spacing w:after="160" w:line="259" w:lineRule="auto"/>
            </w:pPr>
            <w:r w:rsidRPr="00F10D0A">
              <w:t>Оборудование для работы во взрывоопасных средах с защитой от воспламенения пыли оболочками "t"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81204" w14:textId="3AF31E1E" w:rsidR="00F10D0A" w:rsidRPr="00F47A65" w:rsidRDefault="00F10D0A" w:rsidP="00F10D0A">
            <w:pPr>
              <w:spacing w:after="160" w:line="259" w:lineRule="auto"/>
            </w:pPr>
            <w:r w:rsidRPr="00F10D0A">
              <w:t xml:space="preserve">Схемы оценки (подтверждения) соответствия требованиям   ТР ТС  -  1с, 3с, 4с 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7DBF2" w14:textId="6F61F503" w:rsidR="00F10D0A" w:rsidRPr="00F10D0A" w:rsidRDefault="00F10D0A" w:rsidP="00F10D0A">
            <w:pPr>
              <w:spacing w:after="160" w:line="259" w:lineRule="auto"/>
            </w:pPr>
            <w:r w:rsidRPr="00F10D0A">
              <w:t>3917,3925,4010,7307,7308,7309,7310,7311,7326,7412,7419,7611,7613,8207,8208,8307,8308,8405,8406,8407,8408,8409,8411,8412,8413,8414,8415,8417,8418,8419,8420,8421,8422,8423,8424,8425,8426,8427,8428,8429,8430,8431,8432,8433,8435,8436,8437,8438,8439,8440,8441,8442,8443</w:t>
            </w:r>
            <w:r w:rsidRPr="00F10D0A">
              <w:lastRenderedPageBreak/>
              <w:t>,8444,8445,8446,8447,8448,8449,8451,8452,8454,8455,8456,8457,8458,8459,8460,8461,8462,8463,8464,8465,8466,8467,8468,8469,8470,8471,8474,8477,8479,8481,8482,8483,8484,8486,8487,8501,8502,8503,8504,8505,8506,8507,8508,8509,8510,8511,8512,8513,8514,8515,8516,8517,8518,8519,8521,8522,8523,8525,8526,8527,8528,8529,8530,8531,8532,8533,8534,8535,8536,8537,8538,8539,8540,8541,8542,8543,8544,8545,8546,8547,8548,8601,8602,8604,8606,8607,8608,8609,8705,8709,9001,9006,9007,9008,9010,9011,9012,9013,9014,9015,9016,9017,9018,9019,9020,9022,9024,9025,9026,9027,9028,9029,9030,9031,9032,9033,9102,9103,9104,9105,9106,9107,9108,9109,9110,9111,9112,9114,9405,9406,860900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DD178" w14:textId="1DA958B3" w:rsidR="00F10D0A" w:rsidRPr="00F47A65" w:rsidRDefault="00F10D0A" w:rsidP="0011780D">
            <w:pPr>
              <w:spacing w:after="160" w:line="259" w:lineRule="auto"/>
            </w:pPr>
            <w:r w:rsidRPr="00F10D0A">
              <w:lastRenderedPageBreak/>
              <w:t xml:space="preserve">ТР ТС 012/2011, 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9D16A" w14:textId="26B145CF" w:rsidR="00F10D0A" w:rsidRPr="00F47A65" w:rsidRDefault="00F10D0A" w:rsidP="00F10D0A">
            <w:r w:rsidRPr="00F10D0A">
              <w:t>ГОСТ IEC 60079-31</w:t>
            </w:r>
          </w:p>
        </w:tc>
      </w:tr>
      <w:tr w:rsidR="00F10D0A" w:rsidRPr="00F47A65" w14:paraId="688C0C4F" w14:textId="77777777" w:rsidTr="00F10D0A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DE34F" w14:textId="79CFE77E" w:rsidR="00F10D0A" w:rsidRPr="004A2D6A" w:rsidRDefault="00F10D0A" w:rsidP="00F10D0A">
            <w:pPr>
              <w:spacing w:after="160" w:line="259" w:lineRule="auto"/>
            </w:pPr>
            <w:r w:rsidRPr="00F10D0A">
              <w:lastRenderedPageBreak/>
              <w:t>4.3.1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6280F" w14:textId="37F0D00C" w:rsidR="00F10D0A" w:rsidRPr="00F47A65" w:rsidRDefault="00F10D0A" w:rsidP="00F10D0A">
            <w:pPr>
              <w:spacing w:after="160" w:line="259" w:lineRule="auto"/>
            </w:pPr>
            <w:r w:rsidRPr="00F10D0A">
              <w:t>Электростатика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BC9E6" w14:textId="2C6A3F31" w:rsidR="00F10D0A" w:rsidRPr="00F47A65" w:rsidRDefault="00F10D0A" w:rsidP="00F10D0A">
            <w:pPr>
              <w:spacing w:after="160" w:line="259" w:lineRule="auto"/>
            </w:pPr>
            <w:r w:rsidRPr="00F10D0A">
              <w:t xml:space="preserve">Схемы оценки (подтверждения) соответствия требованиям   ТР ТС  -  1с, 3с, 4с 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D5F8A" w14:textId="00D73FA6" w:rsidR="00F10D0A" w:rsidRPr="00F10D0A" w:rsidRDefault="00F10D0A" w:rsidP="00F10D0A">
            <w:pPr>
              <w:spacing w:after="160" w:line="259" w:lineRule="auto"/>
            </w:pPr>
            <w:r w:rsidRPr="00F10D0A">
              <w:t>3917,3925,4010,7307,7308,7309,7310,7311,7326,7412,7419,7611,7613,8207,8208,8307,8308,8405,8406,8407,8408,8409,8411,8412,8413,8414,8415,8417,8418,8419,8420,8421,8422,8423,8424,8425,8426,8427,8428,8429,8430,8431,8432,8433,8435,8436,8437,8438,8439,8440,8441,8442,8443,8444,8445,8446,8447,8448,8449,8451,8452,8454,8455,8456,8457,8458,8459,8460,8461,8462,8463,8464,8465,8466,8467,8468,8469,8470,8471,8474,8477,8479,8481,8482,8483,8484,8486,8487,8501,8502,8503,8504,8505,8506,8507,8508,8509,8510,8511,8512,8513,8514,8515,8516,8517,8518,8519,8521,8522,8523,8525,8526,8527,8528,8529,8530,8531,8532,8533,8534,8535,8536,8537,8538,8539,8540,8541,8542,8543,8544,8545,8546,8547,8548,8601,8602,86</w:t>
            </w:r>
            <w:r w:rsidRPr="00F10D0A">
              <w:lastRenderedPageBreak/>
              <w:t>04,8606,8607,8608,8609,8705,8709,9001,9006,9007,9008,9010,9011,9012,9013,9014,9015,9016,9017,9018,9019,9020,9022,9024,9025,9026,9027,9028,9029,9030,9031,9032,9033,9102,9103,9104,9105,9106,9107,9108,9109,9110,9111,9112,9114,9405,9406,860900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B64CC" w14:textId="04DFED90" w:rsidR="0011780D" w:rsidRPr="00F47A65" w:rsidRDefault="00F10D0A" w:rsidP="0011780D">
            <w:pPr>
              <w:spacing w:after="160" w:line="259" w:lineRule="auto"/>
            </w:pPr>
            <w:r w:rsidRPr="00F10D0A">
              <w:lastRenderedPageBreak/>
              <w:t xml:space="preserve">ТР ТС 012/2011, </w:t>
            </w:r>
          </w:p>
          <w:p w14:paraId="2716E296" w14:textId="0E8EFF6D" w:rsidR="00F10D0A" w:rsidRPr="00F47A65" w:rsidRDefault="00F10D0A" w:rsidP="00F10D0A">
            <w:pPr>
              <w:spacing w:after="160" w:line="259" w:lineRule="auto"/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96B4A" w14:textId="77777777" w:rsidR="00F10D0A" w:rsidRPr="00F10D0A" w:rsidRDefault="00F10D0A" w:rsidP="00F10D0A">
            <w:r w:rsidRPr="00F10D0A">
              <w:t>ГОСТ 31610.32-2/IEC 60079-32-2</w:t>
            </w:r>
          </w:p>
          <w:p w14:paraId="33FF69D6" w14:textId="0AE5D233" w:rsidR="00F10D0A" w:rsidRPr="00F47A65" w:rsidRDefault="00F10D0A" w:rsidP="00F10D0A">
            <w:r w:rsidRPr="00F10D0A">
              <w:t>ГОСТ 31613</w:t>
            </w:r>
          </w:p>
        </w:tc>
      </w:tr>
      <w:tr w:rsidR="00F10D0A" w:rsidRPr="00F47A65" w14:paraId="178E0404" w14:textId="77777777" w:rsidTr="00F10D0A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11D2C" w14:textId="2DBD999D" w:rsidR="00F10D0A" w:rsidRPr="004A2D6A" w:rsidRDefault="00F10D0A" w:rsidP="00F10D0A">
            <w:pPr>
              <w:spacing w:after="160" w:line="259" w:lineRule="auto"/>
            </w:pPr>
            <w:r w:rsidRPr="00F10D0A">
              <w:lastRenderedPageBreak/>
              <w:t>4.3.2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8FF19" w14:textId="5DBAE085" w:rsidR="00F10D0A" w:rsidRPr="00F47A65" w:rsidRDefault="00F10D0A" w:rsidP="00F10D0A">
            <w:pPr>
              <w:spacing w:after="160" w:line="259" w:lineRule="auto"/>
            </w:pPr>
            <w:r w:rsidRPr="00F10D0A">
              <w:t>Оборудование для работы во взрывоопасных средах со специальным видом взрывозащиты "s"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1AF4" w14:textId="654428E7" w:rsidR="00F10D0A" w:rsidRPr="00F47A65" w:rsidRDefault="00F10D0A" w:rsidP="00F10D0A">
            <w:pPr>
              <w:spacing w:after="160" w:line="259" w:lineRule="auto"/>
            </w:pPr>
            <w:r w:rsidRPr="00F10D0A">
              <w:t xml:space="preserve">Схемы оценки (подтверждения) соответствия требованиям   ТР ТС  -  1с, 3с, 4с 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9D750" w14:textId="21AAE222" w:rsidR="00F10D0A" w:rsidRPr="00F10D0A" w:rsidRDefault="00F10D0A" w:rsidP="00F10D0A">
            <w:pPr>
              <w:spacing w:after="160" w:line="259" w:lineRule="auto"/>
            </w:pPr>
            <w:r w:rsidRPr="00F10D0A">
              <w:t>3917,3925,4010,7307,7308,7309,7310,7311,7326,7412,7419,7611,7613,8207,8208,8307,8308,8405,8406,8407,8408,8409,8411,8412,8413,8414,8415,8417,8418,8419,8420,8421,8422,8423,8424,8425,8426,8427,8428,8429,8430,8431,8432,8433,8435,8436,8437,8438,8439,8440,8441,8442,8443,8444,8445,8446,8447,8448,8449,8451,8452,8454,8455,8456,8457,8458,8459,8460,8461,8462,8463,8464,8465,8466,8467,8468,8469,8470,8471,8474,8477,8479,8481,8482,8483,8484,8486,8487,</w:t>
            </w:r>
            <w:r w:rsidRPr="00F10D0A">
              <w:lastRenderedPageBreak/>
              <w:t>8501,8502,8503,8504,8505,8506,8507,8508,8509,8510,8511,8512,8513,8514,8515,8516,8517,8518,8519,8521,8522,8523,8525,8526,8527,8528,8529,8530,8531,8532,8533,8534,8535,8536,8537,8538,8539,8540,8541,8542,8543,8544,8545,8546,8547,8548,8601,8602,8604,8606,8607,8608,8609,8705,8709,9001,9006,9007,9008,9010,9011,9012,9013,9014,9015,9016,9017,9018,9019,9020,9022,9024,9025,9026,9027,9028,9029,9030,9031,9032,9033,9102,9103,9104,9105,9106,9107,9108,9109,9110,9111,9112,9114,9405,9406,860900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5BF30" w14:textId="4AF75BF1" w:rsidR="0011780D" w:rsidRPr="00F47A65" w:rsidRDefault="00F10D0A" w:rsidP="0011780D">
            <w:pPr>
              <w:spacing w:after="160" w:line="259" w:lineRule="auto"/>
            </w:pPr>
            <w:r w:rsidRPr="00F10D0A">
              <w:lastRenderedPageBreak/>
              <w:t xml:space="preserve">ТР ТС 012/2011, </w:t>
            </w:r>
          </w:p>
          <w:p w14:paraId="7EB5D547" w14:textId="7803DCBC" w:rsidR="00F10D0A" w:rsidRPr="00F47A65" w:rsidRDefault="00F10D0A" w:rsidP="00F10D0A">
            <w:pPr>
              <w:spacing w:after="160" w:line="259" w:lineRule="auto"/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39765" w14:textId="77777777" w:rsidR="00F10D0A" w:rsidRPr="00F10D0A" w:rsidRDefault="00F10D0A" w:rsidP="00F10D0A">
            <w:r w:rsidRPr="00F10D0A">
              <w:t>ГОСТ 22782.3,</w:t>
            </w:r>
          </w:p>
          <w:p w14:paraId="20C3EDFF" w14:textId="3A23F221" w:rsidR="00F10D0A" w:rsidRPr="00F47A65" w:rsidRDefault="00F10D0A" w:rsidP="00F10D0A">
            <w:r w:rsidRPr="00F10D0A">
              <w:t>ГОСТ 31610.33 (IEC 60079-33)</w:t>
            </w:r>
          </w:p>
        </w:tc>
      </w:tr>
      <w:tr w:rsidR="00F10D0A" w:rsidRPr="00F47A65" w14:paraId="35D00DC5" w14:textId="77777777" w:rsidTr="00F10D0A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3ADC7" w14:textId="100CC052" w:rsidR="00F10D0A" w:rsidRPr="004A2D6A" w:rsidRDefault="00F10D0A" w:rsidP="00F10D0A">
            <w:pPr>
              <w:spacing w:after="160" w:line="259" w:lineRule="auto"/>
            </w:pPr>
            <w:r w:rsidRPr="00F10D0A">
              <w:lastRenderedPageBreak/>
              <w:t>4.3.3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49A60" w14:textId="543AC595" w:rsidR="00F10D0A" w:rsidRPr="00F47A65" w:rsidRDefault="00F10D0A" w:rsidP="00F10D0A">
            <w:pPr>
              <w:spacing w:after="160" w:line="259" w:lineRule="auto"/>
            </w:pPr>
            <w:r w:rsidRPr="00F10D0A">
              <w:t>Головные светильники для применения в шахтах, опасных по рудничному газу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D2C10" w14:textId="6DBABD04" w:rsidR="00F10D0A" w:rsidRPr="00F47A65" w:rsidRDefault="00F10D0A" w:rsidP="00F10D0A">
            <w:pPr>
              <w:spacing w:after="160" w:line="259" w:lineRule="auto"/>
            </w:pPr>
            <w:r w:rsidRPr="00F10D0A">
              <w:t xml:space="preserve">Схемы оценки (подтверждения) соответствия требованиям   ТР ТС  -  1с, 3с, 4с 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2C9AF" w14:textId="4ED2B942" w:rsidR="00F10D0A" w:rsidRPr="00F10D0A" w:rsidRDefault="00F10D0A" w:rsidP="00F10D0A">
            <w:pPr>
              <w:spacing w:after="160" w:line="259" w:lineRule="auto"/>
            </w:pPr>
            <w:r w:rsidRPr="00F10D0A">
              <w:t>8512,8513,9405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2D46F" w14:textId="03FEBCA5" w:rsidR="0011780D" w:rsidRPr="00F47A65" w:rsidRDefault="00F10D0A" w:rsidP="0011780D">
            <w:pPr>
              <w:spacing w:after="160" w:line="259" w:lineRule="auto"/>
            </w:pPr>
            <w:r w:rsidRPr="00F10D0A">
              <w:t xml:space="preserve">ТР ТС 012/2011, </w:t>
            </w:r>
          </w:p>
          <w:p w14:paraId="735FF139" w14:textId="3BEF2E36" w:rsidR="00F10D0A" w:rsidRPr="00F47A65" w:rsidRDefault="00F10D0A" w:rsidP="00F10D0A">
            <w:pPr>
              <w:spacing w:after="160" w:line="259" w:lineRule="auto"/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FD4C7" w14:textId="77777777" w:rsidR="00F10D0A" w:rsidRPr="00F10D0A" w:rsidRDefault="00F10D0A" w:rsidP="00F10D0A">
            <w:r w:rsidRPr="00F10D0A">
              <w:t>ГОСТ 31610.35-1 (IEC 60079-35-1)</w:t>
            </w:r>
          </w:p>
          <w:p w14:paraId="6D8F8436" w14:textId="51827E3B" w:rsidR="00F10D0A" w:rsidRPr="00F47A65" w:rsidRDefault="00F10D0A" w:rsidP="00F10D0A">
            <w:r w:rsidRPr="00F10D0A">
              <w:t>ГОСТ IEC 60079-35-2</w:t>
            </w:r>
          </w:p>
        </w:tc>
      </w:tr>
      <w:tr w:rsidR="00F10D0A" w:rsidRPr="00F47A65" w14:paraId="75137E67" w14:textId="77777777" w:rsidTr="00F10D0A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D05AD" w14:textId="16317029" w:rsidR="00F10D0A" w:rsidRPr="004A2D6A" w:rsidRDefault="00F10D0A" w:rsidP="00F10D0A">
            <w:pPr>
              <w:spacing w:after="160" w:line="259" w:lineRule="auto"/>
            </w:pPr>
            <w:r w:rsidRPr="00F10D0A">
              <w:t>4.3.4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F7FC9" w14:textId="01A88D65" w:rsidR="00F10D0A" w:rsidRPr="00F47A65" w:rsidRDefault="00F10D0A" w:rsidP="00F10D0A">
            <w:pPr>
              <w:spacing w:after="160" w:line="259" w:lineRule="auto"/>
            </w:pPr>
            <w:r w:rsidRPr="00F10D0A">
              <w:t>Неэлектрическое оборудование для взрывоопасных сред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4C15B" w14:textId="3A450D85" w:rsidR="00F10D0A" w:rsidRPr="00F47A65" w:rsidRDefault="00F10D0A" w:rsidP="00F10D0A">
            <w:pPr>
              <w:spacing w:after="160" w:line="259" w:lineRule="auto"/>
            </w:pPr>
            <w:r w:rsidRPr="00F10D0A">
              <w:t xml:space="preserve">Схемы оценки (подтверждения) соответствия требованиям   ТР ТС  -  1с, 3с, </w:t>
            </w:r>
            <w:r w:rsidRPr="00F10D0A">
              <w:lastRenderedPageBreak/>
              <w:t xml:space="preserve">4с 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B358F" w14:textId="750C7965" w:rsidR="00F10D0A" w:rsidRPr="00F10D0A" w:rsidRDefault="00F10D0A" w:rsidP="00F10D0A">
            <w:pPr>
              <w:spacing w:after="160" w:line="259" w:lineRule="auto"/>
            </w:pPr>
            <w:r w:rsidRPr="00F10D0A">
              <w:lastRenderedPageBreak/>
              <w:t>3917,3925,4010,7307,7308,7309,7310,7311,7326,7412,7419,7611,7613,8207,8208,8307,8308,840</w:t>
            </w:r>
            <w:r w:rsidRPr="00F10D0A">
              <w:lastRenderedPageBreak/>
              <w:t>5,8406,8407,8408,8409,8411,8412,8413,8414,8415,8417,8418,8419,8420,8421,8422,8423,8424,8425,8426,8427,8428,8429,8430,8431,8432,8433,8435,8436,8437,8438,8439,8440,8441,8442,8443,8444,8445,8446,8447,8448,8449,8451,8452,8454,8455,8456,8457,8458,8459,8460,8461,8462,8463,8464,8465,8466,8467,8468,8469,8470,8471,8474,8477,8479,8481,8482,8483,8484,8486,8487,8501,8502,8503,8504,8505,8506,8507,8508,8509,8510,8511,8512,8513,8514,8515,8516,8517,8518,8519,8521,8522,8523,8525,8526,8527,8528,8529,8530,8531,8532,8533,8534,8535,8536,8537,8538,8539,8540,8541,8542,8543,8544,8545,8546,8547,8548,8601,8602,8604,8606,8607,8608,8609,8705,8709,9001,9006,9007,9008,9010,9011,9012,9013,9014,9015,9016,</w:t>
            </w:r>
            <w:r w:rsidRPr="00F10D0A">
              <w:lastRenderedPageBreak/>
              <w:t>9017,9018,9019,9020,9022,9024,9025,9026,9027,9028,9029,9030,9031,9032,9033,9102,9103,9104,9105,9106,9107,9108,9109,9110,9111,9112,9114,9405,9406,860900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2A1E4" w14:textId="599B7548" w:rsidR="00F10D0A" w:rsidRPr="00F47A65" w:rsidRDefault="00F10D0A" w:rsidP="0011780D">
            <w:pPr>
              <w:spacing w:after="160" w:line="259" w:lineRule="auto"/>
            </w:pPr>
            <w:r w:rsidRPr="00F10D0A">
              <w:lastRenderedPageBreak/>
              <w:t xml:space="preserve">ТР ТС 012/2011, 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530A2" w14:textId="77777777" w:rsidR="00F10D0A" w:rsidRPr="00F10D0A" w:rsidRDefault="00F10D0A" w:rsidP="00F10D0A">
            <w:r w:rsidRPr="00F10D0A">
              <w:t>ГОСТ 31610.0 (IEC 60079-0)</w:t>
            </w:r>
          </w:p>
          <w:p w14:paraId="5BC77B42" w14:textId="77777777" w:rsidR="00F10D0A" w:rsidRPr="00F10D0A" w:rsidRDefault="00F10D0A" w:rsidP="00F10D0A">
            <w:r w:rsidRPr="00F10D0A">
              <w:t>ГОСТ 31438.1 (EN 1127-1),</w:t>
            </w:r>
          </w:p>
          <w:p w14:paraId="0ED08CF7" w14:textId="77777777" w:rsidR="00F10D0A" w:rsidRPr="00F10D0A" w:rsidRDefault="00F10D0A" w:rsidP="00F10D0A">
            <w:r w:rsidRPr="00F10D0A">
              <w:t>ГОСТ 31438.2 (EN 1127-2:),</w:t>
            </w:r>
          </w:p>
          <w:p w14:paraId="71BC881D" w14:textId="77777777" w:rsidR="00F10D0A" w:rsidRPr="00F10D0A" w:rsidRDefault="00F10D0A" w:rsidP="00F10D0A">
            <w:r w:rsidRPr="00F10D0A">
              <w:t>ГОСТ 31441.1 (EN 13463-1),</w:t>
            </w:r>
          </w:p>
          <w:p w14:paraId="68BEBD10" w14:textId="77777777" w:rsidR="00F10D0A" w:rsidRPr="00F10D0A" w:rsidRDefault="00F10D0A" w:rsidP="00F10D0A">
            <w:r w:rsidRPr="00F10D0A">
              <w:lastRenderedPageBreak/>
              <w:t>ГОСТ 32407 (ISO/DIS 80079-36)</w:t>
            </w:r>
          </w:p>
          <w:p w14:paraId="15FBB9CC" w14:textId="77777777" w:rsidR="00F10D0A" w:rsidRPr="00F47A65" w:rsidRDefault="00F10D0A" w:rsidP="00F10D0A"/>
        </w:tc>
      </w:tr>
      <w:tr w:rsidR="00F10D0A" w:rsidRPr="00F47A65" w14:paraId="2CBBE7CD" w14:textId="77777777" w:rsidTr="00F10D0A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6476F" w14:textId="78680AD1" w:rsidR="00F10D0A" w:rsidRPr="004A2D6A" w:rsidRDefault="00F10D0A" w:rsidP="00F10D0A">
            <w:pPr>
              <w:spacing w:after="160" w:line="259" w:lineRule="auto"/>
            </w:pPr>
            <w:r w:rsidRPr="00F10D0A">
              <w:lastRenderedPageBreak/>
              <w:t>4.3.5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F18C9" w14:textId="4A73E55E" w:rsidR="00F10D0A" w:rsidRPr="00F47A65" w:rsidRDefault="00F10D0A" w:rsidP="00F10D0A">
            <w:pPr>
              <w:spacing w:after="160" w:line="259" w:lineRule="auto"/>
            </w:pPr>
            <w:r w:rsidRPr="00F10D0A">
              <w:t>Неэлектрическое оборудование с видом взрывозащиты "конструкционная безопасность "c"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697FC" w14:textId="5B332149" w:rsidR="00F10D0A" w:rsidRPr="00F47A65" w:rsidRDefault="00F10D0A" w:rsidP="00F10D0A">
            <w:pPr>
              <w:spacing w:after="160" w:line="259" w:lineRule="auto"/>
            </w:pPr>
            <w:r w:rsidRPr="00F10D0A">
              <w:t xml:space="preserve">Схемы оценки (подтверждения) соответствия требованиям   ТР ТС  -  1с, 3с, 4с 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16488" w14:textId="141C9477" w:rsidR="00F10D0A" w:rsidRPr="00F10D0A" w:rsidRDefault="00F10D0A" w:rsidP="00F10D0A">
            <w:pPr>
              <w:spacing w:after="160" w:line="259" w:lineRule="auto"/>
            </w:pPr>
            <w:r w:rsidRPr="00F10D0A">
              <w:t>3917,3925,4010,7307,7308,7309,7310,7311,7326,7412,7419,7611,7613,8207,8208,8307,8308,8405,8406,8407,8408,8409,8411,8412,8413,8414,8415,8417,8418,8419,8420,8421,8422,8423,8424,8425,8426,8427,8428,8429,8430,8431,8432,8433,8435,8436,8437,8438,8439,8440,8441,8442,8443,8444,8445,8446,8447,8448,8449,8451,8452,8454,8455,8456,8457,8458,8459,8460,8461,8462,8463,8464,8465,8466,8467,8468,8469,8470,8471,8474,8477,8479,8481,8482,8483,8484,8486,8487,8501,8502,8503,8504,8505,8506,8507,8508,8509,8510,8511,8512,8513,8514,8515,8516,8517,851</w:t>
            </w:r>
            <w:r w:rsidRPr="00F10D0A">
              <w:lastRenderedPageBreak/>
              <w:t>8,8519,8521,8522,8523,8525,8526,8527,8528,8529,8530,8531,8532,8533,8534,8535,8536,8537,8538,8539,8540,8541,8542,8543,8544,8545,8546,8547,8548,8601,8602,8604,8606,8607,8608,8609,8705,8709,9001,9006,9007,9008,9010,9011,9012,9013,9014,9015,9016,9017,9018,9019,9020,9022,9024,9025,9026,9027,9028,9029,9030,9031,9032,9033,9102,9103,9104,9105,9106,9107,9108,9109,9110,9111,9112,9114,9405,9406,860900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A81E9" w14:textId="0D2E865D" w:rsidR="00F10D0A" w:rsidRPr="00F47A65" w:rsidRDefault="00F10D0A" w:rsidP="0011780D">
            <w:pPr>
              <w:spacing w:after="160" w:line="259" w:lineRule="auto"/>
            </w:pPr>
            <w:r w:rsidRPr="00F10D0A">
              <w:lastRenderedPageBreak/>
              <w:t xml:space="preserve">ТР ТС 012/2011, 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B65BA" w14:textId="77777777" w:rsidR="00F10D0A" w:rsidRPr="00F10D0A" w:rsidRDefault="00F10D0A" w:rsidP="00F10D0A">
            <w:r w:rsidRPr="00F10D0A">
              <w:t>ГОСТ 31441.5 (EN 13463-5)</w:t>
            </w:r>
          </w:p>
          <w:p w14:paraId="29368C95" w14:textId="227A56DB" w:rsidR="00F10D0A" w:rsidRPr="00F47A65" w:rsidRDefault="00F10D0A" w:rsidP="00F10D0A">
            <w:r w:rsidRPr="00F10D0A">
              <w:t>ГОСТ ISO/DIS 80079-37</w:t>
            </w:r>
          </w:p>
        </w:tc>
      </w:tr>
      <w:tr w:rsidR="00F10D0A" w:rsidRPr="00F47A65" w14:paraId="0C8A418F" w14:textId="77777777" w:rsidTr="00F10D0A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87BBD" w14:textId="4A62D192" w:rsidR="00F10D0A" w:rsidRPr="004A2D6A" w:rsidRDefault="00F10D0A" w:rsidP="00F10D0A">
            <w:pPr>
              <w:spacing w:after="160" w:line="259" w:lineRule="auto"/>
            </w:pPr>
            <w:r w:rsidRPr="00F10D0A">
              <w:lastRenderedPageBreak/>
              <w:t>4.3.6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FDA74" w14:textId="4C0EA8DA" w:rsidR="00F10D0A" w:rsidRPr="00F47A65" w:rsidRDefault="00F10D0A" w:rsidP="00F10D0A">
            <w:pPr>
              <w:spacing w:after="160" w:line="259" w:lineRule="auto"/>
            </w:pPr>
            <w:r w:rsidRPr="00F10D0A">
              <w:t>Неэлектрическое оборудование с видом взрывозащиты "контроль источника воспламенения "b"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C50FC" w14:textId="697092BA" w:rsidR="00F10D0A" w:rsidRPr="00F47A65" w:rsidRDefault="00F10D0A" w:rsidP="00F10D0A">
            <w:pPr>
              <w:spacing w:after="160" w:line="259" w:lineRule="auto"/>
            </w:pPr>
            <w:r w:rsidRPr="00F10D0A">
              <w:t xml:space="preserve">Схемы оценки (подтверждения) соответствия требованиям   ТР ТС  -  1с, 3с, 4с 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B99E7" w14:textId="13925B8D" w:rsidR="00F10D0A" w:rsidRPr="00F10D0A" w:rsidRDefault="00F10D0A" w:rsidP="00F10D0A">
            <w:pPr>
              <w:spacing w:after="160" w:line="259" w:lineRule="auto"/>
            </w:pPr>
            <w:r w:rsidRPr="00F10D0A">
              <w:t>3917,3925,4010,7307,7308,7309,7310,7311,7326,7412,7419,7611,7613,8207,8208,8307,8308,8405,8406,8407,8408,8409,8411,8412,8413,8414,8415,8417,8418,8419,8420,8421,8422,8423,8424,8425,8426,8427,8428,8429,8430,8431,8432,8433,8435,8436,8437,8438,8439,8440,8441,8442,8443,8444,8445,8446,8447,8</w:t>
            </w:r>
            <w:r w:rsidRPr="00F10D0A">
              <w:lastRenderedPageBreak/>
              <w:t>448,8449,8451,8452,8454,8455,8456,8457,8458,8459,8460,8461,8462,8463,8464,8465,8466,8467,8468,8469,8470,8471,8474,8477,8479,8481,8482,8483,8484,8486,8487,8501,8502,8503,8504,8505,8506,8507,8508,8509,8510,8511,8512,8513,8514,8515,8516,8517,8518,8519,8521,8522,8523,8525,8526,8527,8528,8529,8530,8531,8532,8533,8534,8535,8536,8537,8538,8539,8540,8541,8542,8543,8544,8545,8546,8547,8548,8601,8602,8604,8606,8607,8608,8609,8705,8709,9001,9006,9007,9008,9010,9011,9012,9013,9014,9015,9016,9017,9018,9019,9020,9022,9024,9025,9026,9027,9028,9029,9030,9031,9032,9033,9102,9103,9104,9105,9106,9107,9108,9109,9110,9111,9112,9114,9405,9406,860900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C2243" w14:textId="10079011" w:rsidR="00F10D0A" w:rsidRPr="00F47A65" w:rsidRDefault="00F10D0A" w:rsidP="0011780D">
            <w:pPr>
              <w:spacing w:after="160" w:line="259" w:lineRule="auto"/>
            </w:pPr>
            <w:r w:rsidRPr="00F10D0A">
              <w:lastRenderedPageBreak/>
              <w:t xml:space="preserve">ТР ТС 012/2011, 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B3B2E" w14:textId="73560216" w:rsidR="00F10D0A" w:rsidRPr="00F47A65" w:rsidRDefault="00F10D0A" w:rsidP="00F10D0A">
            <w:r w:rsidRPr="00F10D0A">
              <w:t>ГОСТ ISO/DIS 80079-37</w:t>
            </w:r>
          </w:p>
        </w:tc>
      </w:tr>
      <w:tr w:rsidR="00F10D0A" w:rsidRPr="00F47A65" w14:paraId="2D7A17A5" w14:textId="77777777" w:rsidTr="00F10D0A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1C95E" w14:textId="459AFF4D" w:rsidR="00F10D0A" w:rsidRPr="004A2D6A" w:rsidRDefault="00F10D0A" w:rsidP="00F10D0A">
            <w:pPr>
              <w:spacing w:after="160" w:line="259" w:lineRule="auto"/>
            </w:pPr>
            <w:r w:rsidRPr="00F10D0A">
              <w:lastRenderedPageBreak/>
              <w:t>4.3.7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6DA63" w14:textId="664109CF" w:rsidR="00F10D0A" w:rsidRPr="00F47A65" w:rsidRDefault="00F10D0A" w:rsidP="00F10D0A">
            <w:pPr>
              <w:spacing w:after="160" w:line="259" w:lineRule="auto"/>
            </w:pPr>
            <w:r w:rsidRPr="00F10D0A">
              <w:t xml:space="preserve">Неэлектрическое оборудование с видом взрывозащиты "погружение </w:t>
            </w:r>
            <w:r w:rsidRPr="00F10D0A">
              <w:lastRenderedPageBreak/>
              <w:t>в жидкость "k"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4ED7F" w14:textId="6822260F" w:rsidR="00F10D0A" w:rsidRPr="00F47A65" w:rsidRDefault="00F10D0A" w:rsidP="00F10D0A">
            <w:pPr>
              <w:spacing w:after="160" w:line="259" w:lineRule="auto"/>
            </w:pPr>
            <w:r w:rsidRPr="00F10D0A">
              <w:lastRenderedPageBreak/>
              <w:t xml:space="preserve">Схемы оценки (подтверждения) соответствия </w:t>
            </w:r>
            <w:r w:rsidRPr="00F10D0A">
              <w:lastRenderedPageBreak/>
              <w:t xml:space="preserve">требованиям   ТР ТС  -  1с, 3с, 4с 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7D969" w14:textId="73030745" w:rsidR="00F10D0A" w:rsidRPr="00F10D0A" w:rsidRDefault="00F10D0A" w:rsidP="00F10D0A">
            <w:pPr>
              <w:spacing w:after="160" w:line="259" w:lineRule="auto"/>
            </w:pPr>
            <w:r w:rsidRPr="00F10D0A">
              <w:lastRenderedPageBreak/>
              <w:t>3917,3925,4010,7307,7308,7309,7310,7311,7326</w:t>
            </w:r>
            <w:r w:rsidRPr="00F10D0A">
              <w:lastRenderedPageBreak/>
              <w:t>,7412,7419,7611,7613,8207,8208,8307,8308,8405,8406,8407,8408,8409,8411,8412,8413,8414,8415,8417,8418,8419,8420,8421,8422,8423,8424,8425,8426,8427,8428,8429,8430,8431,8432,8433,8435,8436,8437,8438,8439,8440,8441,8442,8443,8444,8445,8446,8447,8448,8449,8451,8452,8454,8455,8456,8457,8458,8459,8460,8461,8462,8463,8464,8465,8466,8467,8468,8469,8470,8471,8474,8477,8479,8481,8482,8483,8484,8486,8487,8501,8502,8503,8504,8505,8506,8507,8508,8509,8510,8511,8512,8513,8514,8515,8516,8517,8518,8519,8521,8522,8523,8525,8526,8527,8528,8529,8530,8531,8532,8533,8534,8535,8536,8537,8538,8539,8540,8541,8542,8543,8544,8545,8546,8547,8548,8601,8602,8604,8606,8607,8608,8609,8705,8709,9001,9006,9</w:t>
            </w:r>
            <w:r w:rsidRPr="00F10D0A">
              <w:lastRenderedPageBreak/>
              <w:t>007,9008,9010,9011,9012,9013,9014,9015,9016,9017,9018,9019,9020,9022,9024,9025,9026,9027,9028,9029,9030,9031,9032,9033,9102,9103,9104,9105,9106,9107,9108,9109,9110,9111,9112,9114,9405,9406,860900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C546E" w14:textId="76E37B8C" w:rsidR="00F10D0A" w:rsidRPr="00F47A65" w:rsidRDefault="00F10D0A" w:rsidP="0011780D">
            <w:pPr>
              <w:spacing w:after="160" w:line="259" w:lineRule="auto"/>
            </w:pPr>
            <w:r w:rsidRPr="00F10D0A">
              <w:lastRenderedPageBreak/>
              <w:t xml:space="preserve">ТР ТС 012/2011, 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FDE24" w14:textId="09EA8353" w:rsidR="00F10D0A" w:rsidRPr="00F47A65" w:rsidRDefault="00F10D0A" w:rsidP="00F10D0A">
            <w:r w:rsidRPr="00F10D0A">
              <w:t>ГОСТ ISO/DIS 80079-37</w:t>
            </w:r>
          </w:p>
        </w:tc>
      </w:tr>
      <w:tr w:rsidR="00F10D0A" w:rsidRPr="00F47A65" w14:paraId="4B8BA67F" w14:textId="77777777" w:rsidTr="00F10D0A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9E57D" w14:textId="04BCC6E7" w:rsidR="00F10D0A" w:rsidRPr="004A2D6A" w:rsidRDefault="00F10D0A" w:rsidP="00F10D0A">
            <w:pPr>
              <w:spacing w:after="160" w:line="259" w:lineRule="auto"/>
            </w:pPr>
            <w:r w:rsidRPr="00F10D0A">
              <w:lastRenderedPageBreak/>
              <w:t>4.3.8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5D05E" w14:textId="592736FB" w:rsidR="00F10D0A" w:rsidRPr="00F47A65" w:rsidRDefault="00F10D0A" w:rsidP="00F10D0A">
            <w:pPr>
              <w:spacing w:after="160" w:line="259" w:lineRule="auto"/>
            </w:pPr>
            <w:r w:rsidRPr="00F10D0A">
              <w:t>Неэлектрическое оборудование с видом взрывозащиты "защита оболочкой с ограниченным пропуском газов "fr"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76576" w14:textId="50752DE1" w:rsidR="00F10D0A" w:rsidRPr="00F47A65" w:rsidRDefault="00F10D0A" w:rsidP="00F10D0A">
            <w:pPr>
              <w:spacing w:after="160" w:line="259" w:lineRule="auto"/>
            </w:pPr>
            <w:r w:rsidRPr="00F10D0A">
              <w:t xml:space="preserve">Схемы оценки (подтверждения) соответствия требованиям   ТР ТС  -  1с, 3с, 4с 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C4C5C" w14:textId="6332AAD9" w:rsidR="00F10D0A" w:rsidRPr="00F10D0A" w:rsidRDefault="00F10D0A" w:rsidP="00F10D0A">
            <w:pPr>
              <w:spacing w:after="160" w:line="259" w:lineRule="auto"/>
            </w:pPr>
            <w:r w:rsidRPr="00F10D0A">
              <w:t>3917,3925,4010,7307,7308,7309,7310,7311,7326,7412,7419,7611,7613,8207,8208,8307,8308,8405,8406,8407,8408,8409,8411,8412,8413,8414,8415,8417,8418,8419,8420,8421,8422,8423,8424,8425,8426,8427,8428,8429,8430,8431,8432,8433,8435,8436,8437,8438,8439,8440,8441,8442,8443,8444,8445,8446,8447,8448,8449,8451,8452,8454,8455,8456,8457,8458,8459,8460,8461,8462,8463,8464,8465,8466,8467,8468,8469,8470,8471,8474,8477,8479,8481,8482,8483,8484,8486,8487,8501,8502,8503,8504,8505,8506,8507,8508,8509</w:t>
            </w:r>
            <w:r w:rsidRPr="00F10D0A">
              <w:lastRenderedPageBreak/>
              <w:t>,8510,8511,8512,8513,8514,8515,8516,8517,8518,8519,8521,8522,8523,8525,8526,8527,8528,8529,8530,8531,8532,8533,8534,8535,8536,8537,8538,8539,8540,8541,8542,8543,8544,8545,8546,8547,8548,8601,8602,8604,8606,8607,8608,8609,8705,8709,9001,9006,9007,9008,9010,9011,9012,9013,9014,9015,9016,9017,9018,9019,9020,9022,9024,9025,9026,9027,9028,9029,9030,9031,9032,9033,9102,9103,9104,9105,9106,9107,9108,9109,9110,9111,9112,9114,9405,9406,860900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A663A" w14:textId="1FFAE302" w:rsidR="00F10D0A" w:rsidRPr="00F47A65" w:rsidRDefault="00F10D0A" w:rsidP="0011780D">
            <w:pPr>
              <w:spacing w:after="160" w:line="259" w:lineRule="auto"/>
            </w:pPr>
            <w:r w:rsidRPr="00F10D0A">
              <w:lastRenderedPageBreak/>
              <w:t xml:space="preserve">ТР ТС 012/2011, 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07BD6" w14:textId="16E20F50" w:rsidR="00F10D0A" w:rsidRPr="00F47A65" w:rsidRDefault="00F10D0A" w:rsidP="00F10D0A">
            <w:r w:rsidRPr="00F10D0A">
              <w:t>ГОСТ 31441.2 (EN 13463-2)</w:t>
            </w:r>
          </w:p>
        </w:tc>
      </w:tr>
      <w:tr w:rsidR="00F10D0A" w:rsidRPr="00F47A65" w14:paraId="6AA08D9A" w14:textId="77777777" w:rsidTr="00F10D0A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F233D" w14:textId="79723D9C" w:rsidR="00F10D0A" w:rsidRPr="004A2D6A" w:rsidRDefault="00F10D0A" w:rsidP="00F10D0A">
            <w:pPr>
              <w:spacing w:after="160" w:line="259" w:lineRule="auto"/>
            </w:pPr>
            <w:r w:rsidRPr="00F10D0A">
              <w:lastRenderedPageBreak/>
              <w:t>4.3.9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7B17A" w14:textId="2EB289CD" w:rsidR="00F10D0A" w:rsidRPr="00F47A65" w:rsidRDefault="00F10D0A" w:rsidP="00F10D0A">
            <w:pPr>
              <w:spacing w:after="160" w:line="259" w:lineRule="auto"/>
            </w:pPr>
            <w:r w:rsidRPr="00F10D0A">
              <w:t>Неэлектрическое оборудование с видом взрывозащиты "защита взрывонепроницаемой оболочкой "d"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078C0" w14:textId="125D4854" w:rsidR="00F10D0A" w:rsidRPr="00F47A65" w:rsidRDefault="00F10D0A" w:rsidP="00F10D0A">
            <w:pPr>
              <w:spacing w:after="160" w:line="259" w:lineRule="auto"/>
            </w:pPr>
            <w:r w:rsidRPr="00F10D0A">
              <w:t xml:space="preserve">Схемы оценки (подтверждения) соответствия требованиям   ТР ТС  -  1с, 3с, 4с 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53917" w14:textId="72EF45FD" w:rsidR="00F10D0A" w:rsidRPr="00F10D0A" w:rsidRDefault="00F10D0A" w:rsidP="00F10D0A">
            <w:pPr>
              <w:spacing w:after="160" w:line="259" w:lineRule="auto"/>
            </w:pPr>
            <w:r w:rsidRPr="00F10D0A">
              <w:t>3917,3925,4010,7307,7308,7309,7310,7311,7326,7412,7419,7611,7613,8207,8208,8307,8308,8405,8406,8407,8408,8409,8411,8412,8413,8414,8415,8417,8418,8419,8420,8421,8422,8423,8424,8425,8426,8427,8428,8429,8430,8431,8432,8433,8435,8436,8437,8438,84</w:t>
            </w:r>
            <w:r w:rsidRPr="00F10D0A">
              <w:lastRenderedPageBreak/>
              <w:t>39,8440,8441,8442,8443,8444,8445,8446,8447,8448,8449,8451,8452,8454,8455,8456,8457,8458,8459,8460,8461,8462,8463,8464,8465,8466,8467,8468,8469,8470,8471,8474,8477,8479,8481,8482,8483,8484,8486,8487,8501,8502,8503,8504,8505,8506,8507,8508,8509,8510,8511,8512,8513,8514,8515,8516,8517,8518,8519,8521,8522,8523,8525,8526,8527,8528,8529,8530,8531,8532,8533,8534,8535,8536,8537,8538,8539,8540,8541,8542,8543,8544,8545,8546,8547,8548,8601,8602,8604,8606,8607,8608,8609,8705,8709,9001,9006,9007,9008,9010,9011,9012,9013,9014,9015,9016,9017,9018,9019,9020,9022,9024,9025,9026,9027,9028,9029,9030,9031,9032,9033,9102,9103,9104,9105,9106,9107,9108,9109,9110,9111,9112,9114,9405,9406,860900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BEAF1" w14:textId="51FE3317" w:rsidR="00F10D0A" w:rsidRPr="00F47A65" w:rsidRDefault="00F10D0A" w:rsidP="0011780D">
            <w:pPr>
              <w:spacing w:after="160" w:line="259" w:lineRule="auto"/>
            </w:pPr>
            <w:r w:rsidRPr="00F10D0A">
              <w:lastRenderedPageBreak/>
              <w:t xml:space="preserve">ТР ТС 012/2011, 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18537" w14:textId="77777777" w:rsidR="00F10D0A" w:rsidRPr="00F10D0A" w:rsidRDefault="00F10D0A" w:rsidP="00F10D0A">
            <w:r w:rsidRPr="00F10D0A">
              <w:t>ГОСТ 31441.3 (EN 13463-3)</w:t>
            </w:r>
          </w:p>
          <w:p w14:paraId="65A0F33E" w14:textId="77777777" w:rsidR="00F10D0A" w:rsidRPr="00F47A65" w:rsidRDefault="00F10D0A" w:rsidP="00F10D0A"/>
        </w:tc>
      </w:tr>
      <w:tr w:rsidR="00F10D0A" w:rsidRPr="00F47A65" w14:paraId="2CB660E5" w14:textId="77777777" w:rsidTr="00F10D0A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5455B" w14:textId="026044C8" w:rsidR="00F10D0A" w:rsidRPr="004A2D6A" w:rsidRDefault="00F10D0A" w:rsidP="00F10D0A">
            <w:pPr>
              <w:spacing w:after="160" w:line="259" w:lineRule="auto"/>
            </w:pPr>
            <w:r w:rsidRPr="00F10D0A">
              <w:lastRenderedPageBreak/>
              <w:t>4.4.1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289ED" w14:textId="423B702B" w:rsidR="00F10D0A" w:rsidRPr="00F47A65" w:rsidRDefault="00F10D0A" w:rsidP="00F10D0A">
            <w:pPr>
              <w:spacing w:after="160" w:line="259" w:lineRule="auto"/>
            </w:pPr>
            <w:r w:rsidRPr="00F10D0A">
              <w:t>Оборудование и компоненты, предназначенные для применения во взрывоопасных средах подземных выработок шахт и рудников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22914" w14:textId="7D4AEE59" w:rsidR="00F10D0A" w:rsidRPr="00F47A65" w:rsidRDefault="00F10D0A" w:rsidP="00F10D0A">
            <w:pPr>
              <w:spacing w:after="160" w:line="259" w:lineRule="auto"/>
            </w:pPr>
            <w:r w:rsidRPr="00F10D0A">
              <w:t xml:space="preserve">Схемы оценки (подтверждения) соответствия требованиям   ТР ТС  -  1с, 3с, 4с 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D841" w14:textId="323BA2CB" w:rsidR="00F10D0A" w:rsidRPr="00F10D0A" w:rsidRDefault="00F10D0A" w:rsidP="00F10D0A">
            <w:pPr>
              <w:spacing w:after="160" w:line="259" w:lineRule="auto"/>
            </w:pPr>
            <w:r w:rsidRPr="00F10D0A">
              <w:t>3917,3925,4010,7307,7308,7309,7310,7311,7326,7412,7419,7611,7613,8207,8208,8307,8308,8405,8406,8407,8408,8409,8411,8412,8413,8414,8415,8417,8418,8419,8420,8421,8422,8423,8424,8425,8426,8427,8428,8429,8430,8431,8432,8433,8435,8436,8437,8438,8439,8440,8441,8442,8443,8444,8445,8446,8447,8448,8449,8451,8452,8454,8455,8456,8457,8458,8459,8460,8461,8462,8463,8464,8465,8466,8467,8468,8469,8470,8471,8474,8477,8479,8481,8482,8483,8484,8486,8487,8501,8502,8503,8504,8505,8506,8507,8508,8509,8510,8511,8512,8513,8514,8515,8516,8517,8518,8519,8521,8522,8523,8525,8526,8527,8528,8529,8530,8531,8532,8533,8534,8535,8536,8537,8538,8539,8540,8541,8542,8543,8544,8545,8546,8547,8548,8601,8602,86</w:t>
            </w:r>
            <w:r w:rsidRPr="00F10D0A">
              <w:lastRenderedPageBreak/>
              <w:t>04,8606,8607,8608,8609,8705,8709,9001,9006,9007,9008,9010,9011,9012,9013,9014,9015,9016,9017,9018,9019,9020,9022,9024,9025,9026,9027,9028,9029,9030,9031,9032,9033,9102,9103,9104,9105,9106,9107,9108,9109,9110,9111,9112,9114,9405,9406,860900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B1659" w14:textId="14B3D4FA" w:rsidR="00F10D0A" w:rsidRPr="00F47A65" w:rsidRDefault="00F10D0A" w:rsidP="00F10D0A">
            <w:pPr>
              <w:spacing w:after="160" w:line="259" w:lineRule="auto"/>
            </w:pPr>
            <w:r w:rsidRPr="00F10D0A">
              <w:lastRenderedPageBreak/>
              <w:t xml:space="preserve">ТР ТС 012/2011, 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8934F" w14:textId="77777777" w:rsidR="00F10D0A" w:rsidRPr="00F10D0A" w:rsidRDefault="00F10D0A" w:rsidP="00F10D0A">
            <w:r w:rsidRPr="00F10D0A">
              <w:t>ГОСТ 31439 (EN 1710)</w:t>
            </w:r>
          </w:p>
          <w:p w14:paraId="08151AEB" w14:textId="3D7806C1" w:rsidR="00F10D0A" w:rsidRPr="00F47A65" w:rsidRDefault="00F10D0A" w:rsidP="00F10D0A">
            <w:r w:rsidRPr="00F10D0A">
              <w:t>ГОСТ ISO/IEC 80079-38</w:t>
            </w:r>
          </w:p>
        </w:tc>
      </w:tr>
      <w:tr w:rsidR="00F10D0A" w:rsidRPr="00F47A65" w14:paraId="2441A670" w14:textId="77777777" w:rsidTr="00F10D0A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C9FDF" w14:textId="40A7F7C6" w:rsidR="00F10D0A" w:rsidRPr="004A2D6A" w:rsidRDefault="00F10D0A" w:rsidP="00F10D0A">
            <w:pPr>
              <w:spacing w:after="160" w:line="259" w:lineRule="auto"/>
            </w:pPr>
            <w:r w:rsidRPr="00F10D0A">
              <w:lastRenderedPageBreak/>
              <w:t>4.4.2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E0514" w14:textId="06D942B8" w:rsidR="00F10D0A" w:rsidRPr="00F47A65" w:rsidRDefault="00F10D0A" w:rsidP="00F10D0A">
            <w:pPr>
              <w:spacing w:after="160" w:line="259" w:lineRule="auto"/>
            </w:pPr>
            <w:r w:rsidRPr="00F10D0A">
              <w:t>Двигатели внутреннего сгорания поршневые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5ACA7" w14:textId="57E153E0" w:rsidR="00F10D0A" w:rsidRPr="00F47A65" w:rsidRDefault="00F10D0A" w:rsidP="00F10D0A">
            <w:pPr>
              <w:spacing w:after="160" w:line="259" w:lineRule="auto"/>
            </w:pPr>
            <w:r w:rsidRPr="00F10D0A">
              <w:t xml:space="preserve">Схемы оценки (подтверждения) соответствия требованиям   ТР ТС  -  1с, 3с, 4с 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D5B16" w14:textId="1602AF7A" w:rsidR="00F10D0A" w:rsidRPr="00F10D0A" w:rsidRDefault="00F10D0A" w:rsidP="00F10D0A">
            <w:pPr>
              <w:spacing w:after="160" w:line="259" w:lineRule="auto"/>
            </w:pPr>
            <w:r w:rsidRPr="00F10D0A">
              <w:t>8408,8409,8511,8412,8501,850300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48CB9" w14:textId="00D10AD7" w:rsidR="0011780D" w:rsidRPr="00F47A65" w:rsidRDefault="00F10D0A" w:rsidP="0011780D">
            <w:pPr>
              <w:spacing w:after="160" w:line="259" w:lineRule="auto"/>
            </w:pPr>
            <w:r w:rsidRPr="00F10D0A">
              <w:t xml:space="preserve">ТР ТС 012/2011, </w:t>
            </w:r>
          </w:p>
          <w:p w14:paraId="7FFC1B5A" w14:textId="1C46F6F7" w:rsidR="00F10D0A" w:rsidRPr="00F47A65" w:rsidRDefault="00F10D0A" w:rsidP="00F10D0A">
            <w:pPr>
              <w:spacing w:after="160" w:line="259" w:lineRule="auto"/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F78FA" w14:textId="77777777" w:rsidR="00F10D0A" w:rsidRPr="00F10D0A" w:rsidRDefault="00F10D0A" w:rsidP="00F10D0A">
            <w:r w:rsidRPr="00F10D0A">
              <w:t>ГОСТ 31440.1 (EN 1834-1)</w:t>
            </w:r>
          </w:p>
          <w:p w14:paraId="7180BDCC" w14:textId="77777777" w:rsidR="00F10D0A" w:rsidRPr="00F10D0A" w:rsidRDefault="00F10D0A" w:rsidP="00F10D0A">
            <w:r w:rsidRPr="00F10D0A">
              <w:t>ГОСТ 31440.2 (EN 1834-2)</w:t>
            </w:r>
          </w:p>
          <w:p w14:paraId="05B24D07" w14:textId="72FE370A" w:rsidR="00F10D0A" w:rsidRPr="00F47A65" w:rsidRDefault="00F10D0A" w:rsidP="00F10D0A">
            <w:r w:rsidRPr="00F10D0A">
              <w:t>ГОСТ 31440.3 (EN 1834-3)</w:t>
            </w:r>
          </w:p>
        </w:tc>
      </w:tr>
      <w:tr w:rsidR="00F10D0A" w:rsidRPr="00F47A65" w14:paraId="2203CAC7" w14:textId="77777777" w:rsidTr="00F10D0A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AE691" w14:textId="1D926542" w:rsidR="00F10D0A" w:rsidRPr="004A2D6A" w:rsidRDefault="00F10D0A" w:rsidP="00F10D0A">
            <w:pPr>
              <w:spacing w:after="160" w:line="259" w:lineRule="auto"/>
            </w:pPr>
            <w:r w:rsidRPr="00F10D0A">
              <w:t>4.4.3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BEDEB" w14:textId="14435ABD" w:rsidR="00F10D0A" w:rsidRPr="00F47A65" w:rsidRDefault="00F10D0A" w:rsidP="00F10D0A">
            <w:pPr>
              <w:spacing w:after="160" w:line="259" w:lineRule="auto"/>
            </w:pPr>
            <w:r w:rsidRPr="00F10D0A">
              <w:t>Оборудование группы 1, уровень взрывозащиты Ma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30E69" w14:textId="76FCBC41" w:rsidR="00F10D0A" w:rsidRPr="00F47A65" w:rsidRDefault="00F10D0A" w:rsidP="00F10D0A">
            <w:pPr>
              <w:spacing w:after="160" w:line="259" w:lineRule="auto"/>
            </w:pPr>
            <w:r w:rsidRPr="00F10D0A">
              <w:t xml:space="preserve">Схемы оценки (подтверждения) соответствия требованиям   ТР ТС  -  1с, 3с, 4с 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CBB45" w14:textId="2F66B312" w:rsidR="00F10D0A" w:rsidRPr="00F10D0A" w:rsidRDefault="00F10D0A" w:rsidP="00F10D0A">
            <w:pPr>
              <w:spacing w:after="160" w:line="259" w:lineRule="auto"/>
            </w:pPr>
            <w:r w:rsidRPr="00F10D0A">
              <w:t>3917,3925,4010,7307,7308,7309,7310,7311,7326,7412,7419,7611,7613,8207,8208,8307,8308,8405,8406,8407,8408,8409,8411,8412,8413,8414,8415,8417,8418,8419,8420,8421,8422,8423,8424,8425,8426,8427,8428,8429,8430,8431,8432,8433,8435,8436,8437,8438,8439,8440,8441,8442,8443,8444,8445,8446,8447,8448,8449,8451,8452,8454,8455,8456,8457,8458,</w:t>
            </w:r>
            <w:r w:rsidRPr="00F10D0A">
              <w:lastRenderedPageBreak/>
              <w:t>8459,8460,8461,8462,8463,8464,8465,8466,8467,8468,8469,8470,8471,8474,8477,8479,8481,8482,8483,8484,8486,8487,8501,8502,8503,8504,8505,8506,8507,8508,8509,8510,8511,8512,8513,8514,8515,8516,8517,8518,8519,8521,8522,8523,8525,8526,8527,8528,8529,8530,8531,8532,8533,8534,8535,8536,8537,8538,8539,8540,8541,8542,8543,8544,8545,8546,8547,8548,8601,8602,8604,8606,8607,8608,8609,8705,8709,9001,9006,9007,9008,9010,9011,9012,9013,9014,9015,9016,9017,9018,9019,9020,9022,9024,9025,9026,9027,9028,9029,9030,9031,9032,9033,9102,9103,9104,9105,9106,9107,9108,9109,9110,9111,9112,9114,9405,9406,860900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919EA" w14:textId="787ADB96" w:rsidR="00F10D0A" w:rsidRPr="00F47A65" w:rsidRDefault="00F10D0A" w:rsidP="0011780D">
            <w:pPr>
              <w:spacing w:after="160" w:line="259" w:lineRule="auto"/>
            </w:pPr>
            <w:r w:rsidRPr="00F10D0A">
              <w:lastRenderedPageBreak/>
              <w:t xml:space="preserve">ТР ТС 012/2011, 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3E34C" w14:textId="2B716776" w:rsidR="00F10D0A" w:rsidRPr="00F47A65" w:rsidRDefault="00F10D0A" w:rsidP="00F10D0A">
            <w:r w:rsidRPr="00F10D0A">
              <w:t>ГОСТ 31442 (EN 50303)</w:t>
            </w:r>
          </w:p>
        </w:tc>
      </w:tr>
      <w:tr w:rsidR="00F10D0A" w:rsidRPr="00F47A65" w14:paraId="48C18314" w14:textId="77777777" w:rsidTr="00F10D0A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70AFD" w14:textId="389AD177" w:rsidR="00F10D0A" w:rsidRPr="004A2D6A" w:rsidRDefault="00F10D0A" w:rsidP="00F10D0A">
            <w:pPr>
              <w:spacing w:after="160" w:line="259" w:lineRule="auto"/>
            </w:pPr>
            <w:r w:rsidRPr="00F10D0A">
              <w:lastRenderedPageBreak/>
              <w:t>4.4.4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D4575" w14:textId="26629388" w:rsidR="00F10D0A" w:rsidRPr="00F47A65" w:rsidRDefault="00F10D0A" w:rsidP="00F10D0A">
            <w:pPr>
              <w:spacing w:after="160" w:line="259" w:lineRule="auto"/>
            </w:pPr>
            <w:r w:rsidRPr="00F10D0A">
              <w:t>Электростанции газотурбинные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E6029" w14:textId="2EC27EF5" w:rsidR="00F10D0A" w:rsidRPr="00F47A65" w:rsidRDefault="00F10D0A" w:rsidP="00F10D0A">
            <w:pPr>
              <w:spacing w:after="160" w:line="259" w:lineRule="auto"/>
            </w:pPr>
            <w:r w:rsidRPr="00F10D0A">
              <w:t xml:space="preserve">Схемы оценки (подтверждения) соответствия требованиям   ТР ТС  -  1с, 3с, </w:t>
            </w:r>
            <w:r w:rsidRPr="00F10D0A">
              <w:lastRenderedPageBreak/>
              <w:t xml:space="preserve">4с 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E9C0" w14:textId="768D3978" w:rsidR="00F10D0A" w:rsidRPr="00F10D0A" w:rsidRDefault="00F10D0A" w:rsidP="00F10D0A">
            <w:pPr>
              <w:spacing w:after="160" w:line="259" w:lineRule="auto"/>
            </w:pPr>
            <w:r w:rsidRPr="00F10D0A">
              <w:lastRenderedPageBreak/>
              <w:t>8502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2A0D7" w14:textId="77777777" w:rsidR="00F10D0A" w:rsidRPr="00F10D0A" w:rsidRDefault="00F10D0A" w:rsidP="00F10D0A">
            <w:pPr>
              <w:spacing w:after="160" w:line="259" w:lineRule="auto"/>
            </w:pPr>
            <w:r w:rsidRPr="00F10D0A">
              <w:t xml:space="preserve">ТР ТС 012/2011, </w:t>
            </w:r>
          </w:p>
          <w:p w14:paraId="3A2330F5" w14:textId="4D70B920" w:rsidR="00F10D0A" w:rsidRPr="00F47A65" w:rsidRDefault="00F10D0A" w:rsidP="00F10D0A">
            <w:pPr>
              <w:spacing w:after="160" w:line="259" w:lineRule="auto"/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A0868" w14:textId="39FB9E14" w:rsidR="00F10D0A" w:rsidRPr="00F47A65" w:rsidRDefault="00F10D0A" w:rsidP="00F10D0A">
            <w:r w:rsidRPr="00F10D0A">
              <w:t>пп 5.9.5, 5.9.7, 5.13.6, 5.17.10, 5.19.4, 5.19.5 и 7 ГОСТ Р 55393 (ИСО 21789)</w:t>
            </w:r>
          </w:p>
        </w:tc>
      </w:tr>
      <w:tr w:rsidR="00F10D0A" w:rsidRPr="00F47A65" w14:paraId="4CEEF601" w14:textId="77777777" w:rsidTr="00F10D0A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E7580" w14:textId="04EC2855" w:rsidR="00F10D0A" w:rsidRPr="004A2D6A" w:rsidRDefault="00F10D0A" w:rsidP="00F10D0A">
            <w:pPr>
              <w:spacing w:after="160" w:line="259" w:lineRule="auto"/>
            </w:pPr>
            <w:r w:rsidRPr="00F10D0A">
              <w:lastRenderedPageBreak/>
              <w:t>4.4.5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842C" w14:textId="72D3E7CB" w:rsidR="00F10D0A" w:rsidRPr="00F47A65" w:rsidRDefault="00F10D0A" w:rsidP="00F10D0A">
            <w:pPr>
              <w:spacing w:after="160" w:line="259" w:lineRule="auto"/>
            </w:pPr>
            <w:r w:rsidRPr="00F10D0A">
              <w:t>Станции топливозаправочные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14933" w14:textId="46704950" w:rsidR="00F10D0A" w:rsidRPr="00F47A65" w:rsidRDefault="00F10D0A" w:rsidP="00F10D0A">
            <w:pPr>
              <w:spacing w:after="160" w:line="259" w:lineRule="auto"/>
            </w:pPr>
            <w:r w:rsidRPr="00F10D0A">
              <w:t xml:space="preserve">Схемы оценки (подтверждения) соответствия требованиям   ТР ТС  -  1с, 3с, 4с 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212BB" w14:textId="5CB9518F" w:rsidR="00F10D0A" w:rsidRPr="00F10D0A" w:rsidRDefault="00F10D0A" w:rsidP="00F10D0A">
            <w:pPr>
              <w:spacing w:after="160" w:line="259" w:lineRule="auto"/>
            </w:pPr>
            <w:r w:rsidRPr="00F10D0A">
              <w:t>8413110000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5444F" w14:textId="63D0699E" w:rsidR="00F10D0A" w:rsidRPr="00F47A65" w:rsidRDefault="00F10D0A" w:rsidP="0011780D">
            <w:pPr>
              <w:spacing w:after="160" w:line="259" w:lineRule="auto"/>
            </w:pPr>
            <w:r w:rsidRPr="00F10D0A">
              <w:t xml:space="preserve">ТР ТС 012/2011, 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A6344" w14:textId="41DA4321" w:rsidR="00F10D0A" w:rsidRPr="00F47A65" w:rsidRDefault="00F10D0A" w:rsidP="00F10D0A">
            <w:r w:rsidRPr="00F10D0A">
              <w:t>ГОСТ Р ЕН 13617-1</w:t>
            </w:r>
          </w:p>
        </w:tc>
      </w:tr>
      <w:tr w:rsidR="00F10D0A" w:rsidRPr="00F47A65" w14:paraId="4C172CA6" w14:textId="77777777" w:rsidTr="00F10D0A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05717" w14:textId="6D4E2E5D" w:rsidR="00F10D0A" w:rsidRPr="004A2D6A" w:rsidRDefault="00F10D0A" w:rsidP="00F10D0A">
            <w:pPr>
              <w:spacing w:after="160" w:line="259" w:lineRule="auto"/>
            </w:pPr>
            <w:r w:rsidRPr="00F10D0A">
              <w:t>4.4.6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9AED9" w14:textId="6B559CC5" w:rsidR="00F10D0A" w:rsidRPr="00F47A65" w:rsidRDefault="00F10D0A" w:rsidP="00F10D0A">
            <w:pPr>
              <w:spacing w:after="160" w:line="259" w:lineRule="auto"/>
            </w:pPr>
            <w:r w:rsidRPr="00F10D0A">
              <w:t>Приборы электровзрывания рудничные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59C16" w14:textId="4E6C1C7D" w:rsidR="00F10D0A" w:rsidRPr="00F47A65" w:rsidRDefault="00F10D0A" w:rsidP="00F10D0A">
            <w:pPr>
              <w:spacing w:after="160" w:line="259" w:lineRule="auto"/>
            </w:pPr>
            <w:r w:rsidRPr="00F10D0A">
              <w:t xml:space="preserve">Схемы оценки (подтверждения) соответствия требованиям   ТР ТС  -  1с, 3с, 4с 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1EF5B" w14:textId="248DC90B" w:rsidR="00F10D0A" w:rsidRPr="00F10D0A" w:rsidRDefault="00F10D0A" w:rsidP="00F10D0A">
            <w:pPr>
              <w:spacing w:after="160" w:line="259" w:lineRule="auto"/>
            </w:pPr>
            <w:r w:rsidRPr="00F10D0A">
              <w:t>8541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83718" w14:textId="7237DAC3" w:rsidR="00F10D0A" w:rsidRPr="00F47A65" w:rsidRDefault="00F10D0A" w:rsidP="0011780D">
            <w:pPr>
              <w:spacing w:after="160" w:line="259" w:lineRule="auto"/>
            </w:pPr>
            <w:r w:rsidRPr="00F10D0A">
              <w:t xml:space="preserve">ТР ТС 012/2011, 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68708" w14:textId="6AAC9703" w:rsidR="00F10D0A" w:rsidRPr="00F47A65" w:rsidRDefault="00F10D0A" w:rsidP="00F10D0A">
            <w:r w:rsidRPr="00F10D0A">
              <w:t>ГОСТ 12.2.059</w:t>
            </w:r>
          </w:p>
        </w:tc>
      </w:tr>
      <w:tr w:rsidR="00F10D0A" w:rsidRPr="00F47A65" w14:paraId="54FC136C" w14:textId="77777777" w:rsidTr="00F10D0A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FFB85" w14:textId="7A2A3244" w:rsidR="00F10D0A" w:rsidRPr="004A2D6A" w:rsidRDefault="00F10D0A" w:rsidP="00F10D0A">
            <w:pPr>
              <w:spacing w:after="160" w:line="259" w:lineRule="auto"/>
            </w:pPr>
            <w:r w:rsidRPr="00F10D0A">
              <w:t>4.1.1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0FE59" w14:textId="3FD75549" w:rsidR="00F10D0A" w:rsidRPr="00F47A65" w:rsidRDefault="00F10D0A" w:rsidP="00F10D0A">
            <w:pPr>
              <w:spacing w:after="160" w:line="259" w:lineRule="auto"/>
            </w:pPr>
            <w:r w:rsidRPr="00F10D0A">
              <w:t xml:space="preserve">Оборудование для работы во взрывоопасных газовых средах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A7EDE" w14:textId="42EFB1A7" w:rsidR="00F10D0A" w:rsidRPr="00F47A65" w:rsidRDefault="00F10D0A" w:rsidP="00F10D0A">
            <w:pPr>
              <w:spacing w:after="160" w:line="259" w:lineRule="auto"/>
            </w:pPr>
            <w:r w:rsidRPr="00F10D0A">
              <w:t xml:space="preserve">Схемы оценки (подтверждения) соответствия требованиям   ТР ТС  -  1с, 3с, 4с 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1B8A8" w14:textId="422448FF" w:rsidR="00F10D0A" w:rsidRPr="00F10D0A" w:rsidRDefault="00F10D0A" w:rsidP="00F10D0A">
            <w:pPr>
              <w:spacing w:after="160" w:line="259" w:lineRule="auto"/>
            </w:pPr>
            <w:r w:rsidRPr="00F10D0A">
              <w:t>3917</w:t>
            </w:r>
            <w:r w:rsidR="001B2941">
              <w:t xml:space="preserve">, </w:t>
            </w:r>
            <w:r w:rsidRPr="00F10D0A">
              <w:t>3925</w:t>
            </w:r>
            <w:r w:rsidR="001B2941">
              <w:t xml:space="preserve">, </w:t>
            </w:r>
            <w:r w:rsidRPr="00F10D0A">
              <w:t>4010</w:t>
            </w:r>
            <w:r w:rsidR="001B2941">
              <w:t xml:space="preserve">, </w:t>
            </w:r>
            <w:r w:rsidRPr="00F10D0A">
              <w:t>7307</w:t>
            </w:r>
            <w:r w:rsidR="001B2941">
              <w:t xml:space="preserve">, </w:t>
            </w:r>
            <w:r w:rsidRPr="00F10D0A">
              <w:t>7308</w:t>
            </w:r>
            <w:r w:rsidR="001B2941">
              <w:t xml:space="preserve">, </w:t>
            </w:r>
            <w:r w:rsidRPr="00F10D0A">
              <w:t>7309</w:t>
            </w:r>
            <w:r w:rsidR="001B2941">
              <w:t xml:space="preserve">, </w:t>
            </w:r>
            <w:r w:rsidRPr="00F10D0A">
              <w:t>7310</w:t>
            </w:r>
            <w:r w:rsidR="001B2941">
              <w:t xml:space="preserve">, </w:t>
            </w:r>
            <w:r w:rsidRPr="00F10D0A">
              <w:t>7311</w:t>
            </w:r>
            <w:r w:rsidR="001B2941">
              <w:t xml:space="preserve">, </w:t>
            </w:r>
            <w:r w:rsidRPr="00F10D0A">
              <w:t>7326</w:t>
            </w:r>
            <w:r w:rsidR="001B2941">
              <w:t xml:space="preserve">, </w:t>
            </w:r>
            <w:r w:rsidRPr="00F10D0A">
              <w:t>7412</w:t>
            </w:r>
            <w:r w:rsidR="001B2941">
              <w:t xml:space="preserve">, </w:t>
            </w:r>
            <w:r w:rsidRPr="00F10D0A">
              <w:t>7419</w:t>
            </w:r>
            <w:r w:rsidR="001B2941">
              <w:t xml:space="preserve">, </w:t>
            </w:r>
            <w:r w:rsidRPr="00F10D0A">
              <w:t>7611</w:t>
            </w:r>
            <w:r w:rsidR="001B2941">
              <w:t xml:space="preserve">, </w:t>
            </w:r>
            <w:r w:rsidRPr="00F10D0A">
              <w:t>7613</w:t>
            </w:r>
            <w:r w:rsidR="001B2941">
              <w:t xml:space="preserve">, </w:t>
            </w:r>
            <w:r w:rsidRPr="00F10D0A">
              <w:t>8207</w:t>
            </w:r>
            <w:r w:rsidR="001B2941">
              <w:t xml:space="preserve">, </w:t>
            </w:r>
            <w:r w:rsidRPr="00F10D0A">
              <w:t>8208</w:t>
            </w:r>
            <w:r w:rsidR="001B2941">
              <w:t xml:space="preserve">, </w:t>
            </w:r>
            <w:r w:rsidRPr="00F10D0A">
              <w:t>8307</w:t>
            </w:r>
            <w:r w:rsidR="001B2941">
              <w:t xml:space="preserve">, </w:t>
            </w:r>
            <w:r w:rsidRPr="00F10D0A">
              <w:t>8308</w:t>
            </w:r>
            <w:r w:rsidR="001B2941">
              <w:t xml:space="preserve">, </w:t>
            </w:r>
            <w:r w:rsidRPr="00F10D0A">
              <w:t>8405</w:t>
            </w:r>
            <w:r w:rsidR="001B2941">
              <w:t xml:space="preserve">, </w:t>
            </w:r>
            <w:r w:rsidRPr="00F10D0A">
              <w:t>8406</w:t>
            </w:r>
            <w:r w:rsidR="001B2941">
              <w:t xml:space="preserve">, </w:t>
            </w:r>
            <w:r w:rsidRPr="00F10D0A">
              <w:t>8407</w:t>
            </w:r>
            <w:r w:rsidR="001B2941">
              <w:t xml:space="preserve">, </w:t>
            </w:r>
            <w:r w:rsidRPr="00F10D0A">
              <w:t>8408</w:t>
            </w:r>
            <w:r w:rsidR="001B2941">
              <w:t xml:space="preserve">, </w:t>
            </w:r>
            <w:r w:rsidRPr="00F10D0A">
              <w:t>8409</w:t>
            </w:r>
            <w:r w:rsidR="001B2941">
              <w:t xml:space="preserve">, </w:t>
            </w:r>
            <w:r w:rsidRPr="00F10D0A">
              <w:t>8411</w:t>
            </w:r>
            <w:r w:rsidR="001B2941">
              <w:t xml:space="preserve">, </w:t>
            </w:r>
            <w:r w:rsidRPr="00F10D0A">
              <w:t>8412</w:t>
            </w:r>
            <w:r w:rsidR="001B2941">
              <w:t xml:space="preserve">, </w:t>
            </w:r>
            <w:r w:rsidRPr="00F10D0A">
              <w:t>8413</w:t>
            </w:r>
            <w:r w:rsidR="001B2941">
              <w:t xml:space="preserve">, </w:t>
            </w:r>
            <w:r w:rsidRPr="00F10D0A">
              <w:t>8414</w:t>
            </w:r>
            <w:r w:rsidR="001B2941">
              <w:t xml:space="preserve">, </w:t>
            </w:r>
            <w:r w:rsidRPr="00F10D0A">
              <w:t>8415</w:t>
            </w:r>
            <w:r w:rsidR="001B2941">
              <w:t xml:space="preserve">, </w:t>
            </w:r>
            <w:r w:rsidRPr="00F10D0A">
              <w:t>8417</w:t>
            </w:r>
            <w:r w:rsidR="001B2941">
              <w:t xml:space="preserve">, </w:t>
            </w:r>
            <w:r w:rsidRPr="00F10D0A">
              <w:t>8418</w:t>
            </w:r>
            <w:r w:rsidR="001B2941">
              <w:t xml:space="preserve">, </w:t>
            </w:r>
            <w:r w:rsidRPr="00F10D0A">
              <w:t>8419</w:t>
            </w:r>
            <w:r w:rsidR="001B2941">
              <w:t xml:space="preserve">, </w:t>
            </w:r>
            <w:r w:rsidRPr="00F10D0A">
              <w:t>8420</w:t>
            </w:r>
            <w:r w:rsidR="001B2941">
              <w:t xml:space="preserve">, </w:t>
            </w:r>
            <w:r w:rsidRPr="00F10D0A">
              <w:t>8421</w:t>
            </w:r>
            <w:r w:rsidR="001B2941">
              <w:t xml:space="preserve">, </w:t>
            </w:r>
            <w:r w:rsidRPr="00F10D0A">
              <w:t>8422</w:t>
            </w:r>
            <w:r w:rsidR="001B2941">
              <w:t xml:space="preserve">, </w:t>
            </w:r>
            <w:r w:rsidRPr="00F10D0A">
              <w:t>8423</w:t>
            </w:r>
            <w:r w:rsidR="001B2941">
              <w:t xml:space="preserve">, </w:t>
            </w:r>
            <w:r w:rsidRPr="00F10D0A">
              <w:t>8424</w:t>
            </w:r>
            <w:r w:rsidR="001B2941">
              <w:t xml:space="preserve">, </w:t>
            </w:r>
            <w:r w:rsidRPr="00F10D0A">
              <w:t>8425</w:t>
            </w:r>
            <w:r w:rsidR="001B2941">
              <w:t xml:space="preserve">, </w:t>
            </w:r>
            <w:r w:rsidRPr="00F10D0A">
              <w:t>8426</w:t>
            </w:r>
            <w:r w:rsidR="001B2941">
              <w:t xml:space="preserve">, </w:t>
            </w:r>
            <w:r w:rsidRPr="00F10D0A">
              <w:t>8427</w:t>
            </w:r>
            <w:r w:rsidR="001B2941">
              <w:t xml:space="preserve">, </w:t>
            </w:r>
            <w:r w:rsidRPr="00F10D0A">
              <w:t>8428</w:t>
            </w:r>
            <w:r w:rsidR="001B2941">
              <w:t xml:space="preserve">, </w:t>
            </w:r>
            <w:r w:rsidRPr="00F10D0A">
              <w:t>8429</w:t>
            </w:r>
            <w:r w:rsidR="001B2941">
              <w:t xml:space="preserve">, </w:t>
            </w:r>
            <w:r w:rsidRPr="00F10D0A">
              <w:t>8430</w:t>
            </w:r>
            <w:r w:rsidR="001B2941">
              <w:t xml:space="preserve">, </w:t>
            </w:r>
            <w:r w:rsidRPr="00F10D0A">
              <w:t>8431</w:t>
            </w:r>
            <w:r w:rsidR="001B2941">
              <w:t xml:space="preserve">, </w:t>
            </w:r>
            <w:r w:rsidRPr="00F10D0A">
              <w:t>8432</w:t>
            </w:r>
            <w:r w:rsidR="001B2941">
              <w:t xml:space="preserve">, </w:t>
            </w:r>
            <w:r w:rsidRPr="00F10D0A">
              <w:t>8433</w:t>
            </w:r>
            <w:r w:rsidR="001B2941">
              <w:t xml:space="preserve">, </w:t>
            </w:r>
            <w:r w:rsidRPr="00F10D0A">
              <w:t>8435</w:t>
            </w:r>
            <w:r w:rsidR="001B2941">
              <w:t xml:space="preserve">, </w:t>
            </w:r>
            <w:r w:rsidRPr="00F10D0A">
              <w:t>8436</w:t>
            </w:r>
            <w:r w:rsidR="001B2941">
              <w:t xml:space="preserve">, </w:t>
            </w:r>
            <w:r w:rsidRPr="00F10D0A">
              <w:t>8437</w:t>
            </w:r>
            <w:r w:rsidR="001B2941">
              <w:t xml:space="preserve">, </w:t>
            </w:r>
            <w:r w:rsidRPr="00F10D0A">
              <w:t>8438</w:t>
            </w:r>
            <w:r w:rsidR="001B2941">
              <w:t xml:space="preserve">, </w:t>
            </w:r>
            <w:r w:rsidRPr="00F10D0A">
              <w:t>8439</w:t>
            </w:r>
            <w:r w:rsidR="001B2941">
              <w:t xml:space="preserve">, </w:t>
            </w:r>
            <w:r w:rsidRPr="00F10D0A">
              <w:t>8440</w:t>
            </w:r>
            <w:r w:rsidR="001B2941">
              <w:t xml:space="preserve">, </w:t>
            </w:r>
            <w:r w:rsidRPr="00F10D0A">
              <w:t>8441</w:t>
            </w:r>
            <w:r w:rsidR="001B2941">
              <w:t xml:space="preserve">, </w:t>
            </w:r>
            <w:r w:rsidRPr="00F10D0A">
              <w:t>8442</w:t>
            </w:r>
            <w:r w:rsidR="001B2941">
              <w:t xml:space="preserve">, </w:t>
            </w:r>
            <w:r w:rsidRPr="00F10D0A">
              <w:t>8443</w:t>
            </w:r>
            <w:r w:rsidR="001B2941">
              <w:t xml:space="preserve">, </w:t>
            </w:r>
            <w:r w:rsidRPr="00F10D0A">
              <w:t>8444</w:t>
            </w:r>
            <w:r w:rsidR="001B2941">
              <w:t xml:space="preserve">, </w:t>
            </w:r>
            <w:r w:rsidRPr="00F10D0A">
              <w:t>8445</w:t>
            </w:r>
            <w:r w:rsidR="001B2941">
              <w:t xml:space="preserve">, </w:t>
            </w:r>
            <w:r w:rsidRPr="00F10D0A">
              <w:t>8446</w:t>
            </w:r>
            <w:r w:rsidR="001B2941">
              <w:t xml:space="preserve">, </w:t>
            </w:r>
            <w:r w:rsidRPr="00F10D0A">
              <w:t>8447</w:t>
            </w:r>
            <w:r w:rsidR="001B2941">
              <w:t xml:space="preserve">, </w:t>
            </w:r>
            <w:r w:rsidRPr="00F10D0A">
              <w:t>8448</w:t>
            </w:r>
            <w:r w:rsidR="001B2941">
              <w:t xml:space="preserve">, </w:t>
            </w:r>
            <w:r w:rsidRPr="00F10D0A">
              <w:t>8449</w:t>
            </w:r>
            <w:r w:rsidR="001B2941">
              <w:t xml:space="preserve">, </w:t>
            </w:r>
            <w:r w:rsidRPr="00F10D0A">
              <w:t>8451</w:t>
            </w:r>
            <w:r w:rsidR="001B2941">
              <w:t xml:space="preserve">, </w:t>
            </w:r>
            <w:r w:rsidRPr="00F10D0A">
              <w:t>8452</w:t>
            </w:r>
            <w:r w:rsidR="001B2941">
              <w:t xml:space="preserve">, </w:t>
            </w:r>
            <w:r w:rsidRPr="00F10D0A">
              <w:t>8454</w:t>
            </w:r>
            <w:r w:rsidR="001B2941">
              <w:t xml:space="preserve">, </w:t>
            </w:r>
            <w:r w:rsidRPr="00F10D0A">
              <w:t>8455</w:t>
            </w:r>
            <w:r w:rsidR="001B2941">
              <w:t xml:space="preserve">, </w:t>
            </w:r>
            <w:r w:rsidRPr="00F10D0A">
              <w:t>8456</w:t>
            </w:r>
            <w:r w:rsidR="001B2941">
              <w:t xml:space="preserve">, </w:t>
            </w:r>
            <w:r w:rsidRPr="00F10D0A">
              <w:t>8457</w:t>
            </w:r>
            <w:r w:rsidR="001B2941">
              <w:t xml:space="preserve">, </w:t>
            </w:r>
            <w:r w:rsidRPr="00F10D0A">
              <w:t>8458</w:t>
            </w:r>
            <w:r w:rsidR="001B2941">
              <w:t xml:space="preserve">, </w:t>
            </w:r>
            <w:r w:rsidRPr="00F10D0A">
              <w:t>8459</w:t>
            </w:r>
            <w:r w:rsidR="001B2941">
              <w:t xml:space="preserve">, </w:t>
            </w:r>
            <w:r w:rsidRPr="00F10D0A">
              <w:t>8460</w:t>
            </w:r>
            <w:r w:rsidR="001B2941">
              <w:t xml:space="preserve">, </w:t>
            </w:r>
            <w:r w:rsidRPr="00F10D0A">
              <w:t>8461</w:t>
            </w:r>
            <w:r w:rsidR="001B2941">
              <w:t xml:space="preserve">, </w:t>
            </w:r>
            <w:r w:rsidRPr="00F10D0A">
              <w:t>8462</w:t>
            </w:r>
            <w:r w:rsidR="001B2941">
              <w:t xml:space="preserve">, </w:t>
            </w:r>
            <w:r w:rsidRPr="00F10D0A">
              <w:t>8463</w:t>
            </w:r>
            <w:r w:rsidR="001B2941">
              <w:t xml:space="preserve">, </w:t>
            </w:r>
            <w:r w:rsidRPr="00F10D0A">
              <w:t>8464</w:t>
            </w:r>
            <w:r w:rsidR="001B2941">
              <w:t xml:space="preserve">, </w:t>
            </w:r>
            <w:r w:rsidRPr="00F10D0A">
              <w:t>8465</w:t>
            </w:r>
            <w:r w:rsidR="001B2941">
              <w:t xml:space="preserve">, </w:t>
            </w:r>
            <w:r w:rsidRPr="00F10D0A">
              <w:t>8466</w:t>
            </w:r>
            <w:r w:rsidR="001B2941">
              <w:t xml:space="preserve">, </w:t>
            </w:r>
            <w:r w:rsidRPr="00F10D0A">
              <w:t>8467</w:t>
            </w:r>
            <w:r w:rsidR="001B2941">
              <w:t xml:space="preserve">, </w:t>
            </w:r>
            <w:r w:rsidRPr="00F10D0A">
              <w:t>8468</w:t>
            </w:r>
            <w:r w:rsidR="001B2941">
              <w:t xml:space="preserve">, </w:t>
            </w:r>
            <w:r w:rsidRPr="00F10D0A">
              <w:t>8469</w:t>
            </w:r>
            <w:r w:rsidR="001B2941">
              <w:t xml:space="preserve">, </w:t>
            </w:r>
            <w:r w:rsidRPr="00F10D0A">
              <w:t>8470</w:t>
            </w:r>
            <w:r w:rsidR="001B2941">
              <w:t xml:space="preserve">, </w:t>
            </w:r>
            <w:r w:rsidRPr="00F10D0A">
              <w:t>8471</w:t>
            </w:r>
            <w:r w:rsidR="001B2941">
              <w:t xml:space="preserve">, </w:t>
            </w:r>
            <w:r w:rsidRPr="00F10D0A">
              <w:t>8474</w:t>
            </w:r>
            <w:r w:rsidR="001B2941">
              <w:t xml:space="preserve">, </w:t>
            </w:r>
            <w:r w:rsidRPr="00F10D0A">
              <w:lastRenderedPageBreak/>
              <w:t>8477</w:t>
            </w:r>
            <w:r w:rsidR="001B2941">
              <w:t xml:space="preserve">, </w:t>
            </w:r>
            <w:r w:rsidRPr="00F10D0A">
              <w:t>8479</w:t>
            </w:r>
            <w:r w:rsidR="001B2941">
              <w:t xml:space="preserve">, </w:t>
            </w:r>
            <w:r w:rsidRPr="00F10D0A">
              <w:t>8481</w:t>
            </w:r>
            <w:r w:rsidR="001B2941">
              <w:t xml:space="preserve">, </w:t>
            </w:r>
            <w:r w:rsidRPr="00F10D0A">
              <w:t>8482</w:t>
            </w:r>
            <w:r w:rsidR="001B2941">
              <w:t xml:space="preserve">, </w:t>
            </w:r>
            <w:r w:rsidRPr="00F10D0A">
              <w:t>8483</w:t>
            </w:r>
            <w:r w:rsidR="001B2941">
              <w:t xml:space="preserve">, </w:t>
            </w:r>
            <w:r w:rsidRPr="00F10D0A">
              <w:t>8484</w:t>
            </w:r>
            <w:r w:rsidR="001B2941">
              <w:t xml:space="preserve">, </w:t>
            </w:r>
            <w:r w:rsidRPr="00F10D0A">
              <w:t>8486</w:t>
            </w:r>
            <w:r w:rsidR="001B2941">
              <w:t xml:space="preserve">, </w:t>
            </w:r>
            <w:r w:rsidRPr="00F10D0A">
              <w:t>8487</w:t>
            </w:r>
            <w:r w:rsidR="001B2941">
              <w:t xml:space="preserve">, </w:t>
            </w:r>
            <w:r w:rsidRPr="00F10D0A">
              <w:t>8501</w:t>
            </w:r>
            <w:r w:rsidR="001B2941">
              <w:t xml:space="preserve">, </w:t>
            </w:r>
            <w:r w:rsidRPr="00F10D0A">
              <w:t>8502</w:t>
            </w:r>
            <w:r w:rsidR="001B2941">
              <w:t xml:space="preserve">, </w:t>
            </w:r>
            <w:r w:rsidRPr="00F10D0A">
              <w:t>8503</w:t>
            </w:r>
            <w:r w:rsidR="001B2941">
              <w:t xml:space="preserve">, </w:t>
            </w:r>
            <w:r w:rsidRPr="00F10D0A">
              <w:t>8504</w:t>
            </w:r>
            <w:r w:rsidR="001B2941">
              <w:t xml:space="preserve">, </w:t>
            </w:r>
            <w:r w:rsidRPr="00F10D0A">
              <w:t>8505</w:t>
            </w:r>
            <w:r w:rsidR="001B2941">
              <w:t xml:space="preserve">, </w:t>
            </w:r>
            <w:r w:rsidRPr="00F10D0A">
              <w:t>8506</w:t>
            </w:r>
            <w:r w:rsidR="001B2941">
              <w:t xml:space="preserve">, </w:t>
            </w:r>
            <w:r w:rsidRPr="00F10D0A">
              <w:t>8507</w:t>
            </w:r>
            <w:r w:rsidR="001B2941">
              <w:t xml:space="preserve">, </w:t>
            </w:r>
            <w:r w:rsidRPr="00F10D0A">
              <w:t>8508</w:t>
            </w:r>
            <w:r w:rsidR="001B2941">
              <w:t xml:space="preserve">, </w:t>
            </w:r>
            <w:r w:rsidRPr="00F10D0A">
              <w:t>8509</w:t>
            </w:r>
            <w:r w:rsidR="001B2941">
              <w:t xml:space="preserve">, </w:t>
            </w:r>
            <w:r w:rsidRPr="00F10D0A">
              <w:t>8510</w:t>
            </w:r>
            <w:r w:rsidR="001B2941">
              <w:t xml:space="preserve">, </w:t>
            </w:r>
            <w:r w:rsidRPr="00F10D0A">
              <w:t>8511</w:t>
            </w:r>
            <w:r w:rsidR="001B2941">
              <w:t xml:space="preserve">, </w:t>
            </w:r>
            <w:r w:rsidRPr="00F10D0A">
              <w:t>8512</w:t>
            </w:r>
            <w:r w:rsidR="001B2941">
              <w:t xml:space="preserve">, </w:t>
            </w:r>
            <w:r w:rsidRPr="00F10D0A">
              <w:t>8513</w:t>
            </w:r>
            <w:r w:rsidR="001B2941">
              <w:t xml:space="preserve">, </w:t>
            </w:r>
            <w:r w:rsidRPr="00F10D0A">
              <w:t>8514</w:t>
            </w:r>
            <w:r w:rsidR="001B2941">
              <w:t xml:space="preserve">, </w:t>
            </w:r>
            <w:r w:rsidRPr="00F10D0A">
              <w:t>8515</w:t>
            </w:r>
            <w:r w:rsidR="001B2941">
              <w:t xml:space="preserve">, </w:t>
            </w:r>
            <w:r w:rsidRPr="00F10D0A">
              <w:t>8516</w:t>
            </w:r>
            <w:r w:rsidR="001B2941">
              <w:t xml:space="preserve">, </w:t>
            </w:r>
            <w:r w:rsidRPr="00F10D0A">
              <w:t>8517</w:t>
            </w:r>
            <w:r w:rsidR="001B2941">
              <w:t xml:space="preserve">, </w:t>
            </w:r>
            <w:r w:rsidRPr="00F10D0A">
              <w:t>8518</w:t>
            </w:r>
            <w:r w:rsidR="001B2941">
              <w:t xml:space="preserve">, </w:t>
            </w:r>
            <w:r w:rsidRPr="00F10D0A">
              <w:t>8519</w:t>
            </w:r>
            <w:r w:rsidR="001B2941">
              <w:t xml:space="preserve">, </w:t>
            </w:r>
            <w:r w:rsidRPr="00F10D0A">
              <w:t>8521</w:t>
            </w:r>
            <w:r w:rsidR="001B2941">
              <w:t xml:space="preserve">, </w:t>
            </w:r>
            <w:r w:rsidRPr="00F10D0A">
              <w:t>8522</w:t>
            </w:r>
            <w:r w:rsidR="001B2941">
              <w:t xml:space="preserve">, </w:t>
            </w:r>
            <w:r w:rsidRPr="00F10D0A">
              <w:t>8523</w:t>
            </w:r>
            <w:r w:rsidR="001B2941">
              <w:t xml:space="preserve">, </w:t>
            </w:r>
            <w:r w:rsidRPr="00F10D0A">
              <w:t>8525</w:t>
            </w:r>
            <w:r w:rsidR="001B2941">
              <w:t xml:space="preserve">, </w:t>
            </w:r>
            <w:r w:rsidRPr="00F10D0A">
              <w:t>8526</w:t>
            </w:r>
            <w:r w:rsidR="001B2941">
              <w:t xml:space="preserve">, </w:t>
            </w:r>
            <w:r w:rsidRPr="00F10D0A">
              <w:t>8527</w:t>
            </w:r>
            <w:r w:rsidR="001B2941">
              <w:t xml:space="preserve">, </w:t>
            </w:r>
            <w:r w:rsidRPr="00F10D0A">
              <w:t>8528</w:t>
            </w:r>
            <w:r w:rsidR="001B2941">
              <w:t xml:space="preserve">, </w:t>
            </w:r>
            <w:r w:rsidRPr="00F10D0A">
              <w:t>8529</w:t>
            </w:r>
            <w:r w:rsidR="001B2941">
              <w:t xml:space="preserve">, </w:t>
            </w:r>
            <w:r w:rsidRPr="00F10D0A">
              <w:t>8530</w:t>
            </w:r>
            <w:r w:rsidR="001B2941">
              <w:t xml:space="preserve">, </w:t>
            </w:r>
            <w:r w:rsidRPr="00F10D0A">
              <w:t>8531</w:t>
            </w:r>
            <w:r w:rsidR="001B2941">
              <w:t xml:space="preserve">, </w:t>
            </w:r>
            <w:r w:rsidRPr="00F10D0A">
              <w:t>8532</w:t>
            </w:r>
            <w:r w:rsidR="001B2941">
              <w:t xml:space="preserve">, </w:t>
            </w:r>
            <w:r w:rsidRPr="00F10D0A">
              <w:t>8533</w:t>
            </w:r>
            <w:r w:rsidR="001B2941">
              <w:t xml:space="preserve">, </w:t>
            </w:r>
            <w:r w:rsidRPr="00F10D0A">
              <w:t>8534</w:t>
            </w:r>
            <w:r w:rsidR="001B2941">
              <w:t xml:space="preserve">, </w:t>
            </w:r>
            <w:r w:rsidRPr="00F10D0A">
              <w:t>8535</w:t>
            </w:r>
            <w:r w:rsidR="001B2941">
              <w:t xml:space="preserve">, </w:t>
            </w:r>
            <w:r w:rsidRPr="00F10D0A">
              <w:t>8536</w:t>
            </w:r>
            <w:r w:rsidR="001B2941">
              <w:t xml:space="preserve">, </w:t>
            </w:r>
            <w:r w:rsidRPr="00F10D0A">
              <w:t>8537</w:t>
            </w:r>
            <w:r w:rsidR="001B2941">
              <w:t xml:space="preserve">, </w:t>
            </w:r>
            <w:r w:rsidRPr="00F10D0A">
              <w:t>8538</w:t>
            </w:r>
            <w:r w:rsidR="001B2941">
              <w:t xml:space="preserve">, </w:t>
            </w:r>
            <w:r w:rsidRPr="00F10D0A">
              <w:t>8539</w:t>
            </w:r>
            <w:r w:rsidR="001B2941">
              <w:t xml:space="preserve">, </w:t>
            </w:r>
            <w:r w:rsidRPr="00F10D0A">
              <w:t>8540</w:t>
            </w:r>
            <w:r w:rsidR="001B2941">
              <w:t xml:space="preserve">, </w:t>
            </w:r>
            <w:r w:rsidRPr="00F10D0A">
              <w:t>8541</w:t>
            </w:r>
            <w:r w:rsidR="001B2941">
              <w:t xml:space="preserve">, </w:t>
            </w:r>
            <w:r w:rsidRPr="00F10D0A">
              <w:t>8542</w:t>
            </w:r>
            <w:r w:rsidR="001B2941">
              <w:t xml:space="preserve">, </w:t>
            </w:r>
            <w:r w:rsidRPr="00F10D0A">
              <w:t>8543</w:t>
            </w:r>
            <w:r w:rsidR="001B2941">
              <w:t xml:space="preserve">, </w:t>
            </w:r>
            <w:r w:rsidRPr="00F10D0A">
              <w:t>8544</w:t>
            </w:r>
            <w:r w:rsidR="001B2941">
              <w:t xml:space="preserve">, </w:t>
            </w:r>
            <w:r w:rsidRPr="00F10D0A">
              <w:t>8545</w:t>
            </w:r>
            <w:r w:rsidR="001B2941">
              <w:t xml:space="preserve">, </w:t>
            </w:r>
            <w:r w:rsidRPr="00F10D0A">
              <w:t>8546</w:t>
            </w:r>
            <w:r w:rsidR="001B2941">
              <w:t xml:space="preserve">, </w:t>
            </w:r>
            <w:r w:rsidRPr="00F10D0A">
              <w:t>8547</w:t>
            </w:r>
            <w:r w:rsidR="001B2941">
              <w:t xml:space="preserve">, </w:t>
            </w:r>
            <w:r w:rsidRPr="00F10D0A">
              <w:t>8548</w:t>
            </w:r>
            <w:r w:rsidR="001B2941">
              <w:t xml:space="preserve">, </w:t>
            </w:r>
            <w:r w:rsidRPr="00F10D0A">
              <w:t>8601</w:t>
            </w:r>
            <w:r w:rsidR="001B2941">
              <w:t xml:space="preserve">, </w:t>
            </w:r>
            <w:r w:rsidRPr="00F10D0A">
              <w:t>8602</w:t>
            </w:r>
            <w:r w:rsidR="001B2941">
              <w:t xml:space="preserve">, </w:t>
            </w:r>
            <w:r w:rsidRPr="00F10D0A">
              <w:t>8604</w:t>
            </w:r>
            <w:r w:rsidR="001B2941">
              <w:t xml:space="preserve">, </w:t>
            </w:r>
            <w:r w:rsidRPr="00F10D0A">
              <w:t>8606</w:t>
            </w:r>
            <w:r w:rsidR="001B2941">
              <w:t xml:space="preserve">, </w:t>
            </w:r>
            <w:r w:rsidRPr="00F10D0A">
              <w:t>8607</w:t>
            </w:r>
            <w:r w:rsidR="001B2941">
              <w:t xml:space="preserve">, </w:t>
            </w:r>
            <w:r w:rsidRPr="00F10D0A">
              <w:t>8608</w:t>
            </w:r>
            <w:r w:rsidR="001B2941">
              <w:t xml:space="preserve">, </w:t>
            </w:r>
            <w:r w:rsidRPr="00F10D0A">
              <w:t>8609</w:t>
            </w:r>
            <w:r w:rsidR="001B2941">
              <w:t xml:space="preserve">, </w:t>
            </w:r>
            <w:r w:rsidRPr="00F10D0A">
              <w:t>8705</w:t>
            </w:r>
            <w:r w:rsidR="001B2941">
              <w:t xml:space="preserve">, </w:t>
            </w:r>
            <w:r w:rsidRPr="00F10D0A">
              <w:t>8709</w:t>
            </w:r>
            <w:r w:rsidR="001B2941">
              <w:t xml:space="preserve">, </w:t>
            </w:r>
            <w:r w:rsidRPr="00F10D0A">
              <w:t>9001</w:t>
            </w:r>
            <w:r w:rsidR="001B2941">
              <w:t xml:space="preserve">, </w:t>
            </w:r>
            <w:r w:rsidRPr="00F10D0A">
              <w:t>9006</w:t>
            </w:r>
            <w:r w:rsidR="001B2941">
              <w:t xml:space="preserve">, </w:t>
            </w:r>
            <w:r w:rsidRPr="00F10D0A">
              <w:t>9007</w:t>
            </w:r>
            <w:r w:rsidR="001B2941">
              <w:t xml:space="preserve">, </w:t>
            </w:r>
            <w:r w:rsidRPr="00F10D0A">
              <w:t>9008</w:t>
            </w:r>
            <w:r w:rsidR="001B2941">
              <w:t xml:space="preserve">, </w:t>
            </w:r>
            <w:r w:rsidRPr="00F10D0A">
              <w:t>9010</w:t>
            </w:r>
            <w:r w:rsidR="001B2941">
              <w:t xml:space="preserve">, </w:t>
            </w:r>
            <w:r w:rsidRPr="00F10D0A">
              <w:t>9011</w:t>
            </w:r>
            <w:r w:rsidR="001B2941">
              <w:t xml:space="preserve">, </w:t>
            </w:r>
            <w:r w:rsidRPr="00F10D0A">
              <w:t>9012</w:t>
            </w:r>
            <w:r w:rsidR="001B2941">
              <w:t xml:space="preserve">, </w:t>
            </w:r>
            <w:r w:rsidRPr="00F10D0A">
              <w:t>9013</w:t>
            </w:r>
            <w:r w:rsidR="001B2941">
              <w:t xml:space="preserve">, </w:t>
            </w:r>
            <w:r w:rsidRPr="00F10D0A">
              <w:t>9014</w:t>
            </w:r>
            <w:r w:rsidR="001B2941">
              <w:t xml:space="preserve">, </w:t>
            </w:r>
            <w:r w:rsidRPr="00F10D0A">
              <w:t>9015</w:t>
            </w:r>
            <w:r w:rsidR="001B2941">
              <w:t xml:space="preserve">, </w:t>
            </w:r>
            <w:r w:rsidRPr="00F10D0A">
              <w:t>9016</w:t>
            </w:r>
            <w:r w:rsidR="001B2941">
              <w:t xml:space="preserve">, </w:t>
            </w:r>
            <w:r w:rsidRPr="00F10D0A">
              <w:t>9017</w:t>
            </w:r>
            <w:r w:rsidR="001B2941">
              <w:t xml:space="preserve">, </w:t>
            </w:r>
            <w:r w:rsidRPr="00F10D0A">
              <w:t>9018</w:t>
            </w:r>
            <w:r w:rsidR="001B2941">
              <w:t xml:space="preserve">, </w:t>
            </w:r>
            <w:r w:rsidRPr="00F10D0A">
              <w:t>9019</w:t>
            </w:r>
            <w:r w:rsidR="001B2941">
              <w:t xml:space="preserve">, </w:t>
            </w:r>
            <w:r w:rsidRPr="00F10D0A">
              <w:t>9020</w:t>
            </w:r>
            <w:r w:rsidR="001B2941">
              <w:t xml:space="preserve">, </w:t>
            </w:r>
            <w:r w:rsidRPr="00F10D0A">
              <w:t>9022</w:t>
            </w:r>
            <w:r w:rsidR="001B2941">
              <w:t xml:space="preserve">, </w:t>
            </w:r>
            <w:r w:rsidRPr="00F10D0A">
              <w:t>9024</w:t>
            </w:r>
            <w:r w:rsidR="001B2941">
              <w:t xml:space="preserve">, </w:t>
            </w:r>
            <w:r w:rsidRPr="00F10D0A">
              <w:t>9025</w:t>
            </w:r>
            <w:r w:rsidR="001B2941">
              <w:t xml:space="preserve">, </w:t>
            </w:r>
            <w:r w:rsidRPr="00F10D0A">
              <w:t>9026</w:t>
            </w:r>
            <w:r w:rsidR="001B2941">
              <w:t xml:space="preserve">, </w:t>
            </w:r>
            <w:r w:rsidRPr="00F10D0A">
              <w:t>9027</w:t>
            </w:r>
            <w:r w:rsidR="001B2941">
              <w:t xml:space="preserve">, </w:t>
            </w:r>
            <w:r w:rsidRPr="00F10D0A">
              <w:t>9028</w:t>
            </w:r>
            <w:r w:rsidR="001B2941">
              <w:t xml:space="preserve">, </w:t>
            </w:r>
            <w:r w:rsidRPr="00F10D0A">
              <w:t>9029</w:t>
            </w:r>
            <w:r w:rsidR="001B2941">
              <w:t xml:space="preserve">, </w:t>
            </w:r>
            <w:r w:rsidRPr="00F10D0A">
              <w:t>9030</w:t>
            </w:r>
            <w:r w:rsidR="001B2941">
              <w:t xml:space="preserve">, </w:t>
            </w:r>
            <w:r w:rsidRPr="00F10D0A">
              <w:t>9031</w:t>
            </w:r>
            <w:r w:rsidR="001B2941">
              <w:t xml:space="preserve">, </w:t>
            </w:r>
            <w:r w:rsidRPr="00F10D0A">
              <w:t>9032</w:t>
            </w:r>
            <w:r w:rsidR="001B2941">
              <w:t xml:space="preserve">, </w:t>
            </w:r>
            <w:r w:rsidRPr="00F10D0A">
              <w:t>9033</w:t>
            </w:r>
            <w:r w:rsidR="001B2941">
              <w:t xml:space="preserve">, </w:t>
            </w:r>
            <w:r w:rsidRPr="00F10D0A">
              <w:t>9102</w:t>
            </w:r>
            <w:r w:rsidR="001B2941">
              <w:t xml:space="preserve">, </w:t>
            </w:r>
            <w:r w:rsidRPr="00F10D0A">
              <w:t>9103</w:t>
            </w:r>
            <w:r w:rsidR="001B2941">
              <w:t xml:space="preserve">, </w:t>
            </w:r>
            <w:r w:rsidRPr="00F10D0A">
              <w:t>9104</w:t>
            </w:r>
            <w:r w:rsidR="001B2941">
              <w:t xml:space="preserve">, </w:t>
            </w:r>
            <w:r w:rsidRPr="00F10D0A">
              <w:t>9105</w:t>
            </w:r>
            <w:r w:rsidR="001B2941">
              <w:t xml:space="preserve">, </w:t>
            </w:r>
            <w:r w:rsidRPr="00F10D0A">
              <w:t>9106</w:t>
            </w:r>
            <w:r w:rsidR="001B2941">
              <w:t xml:space="preserve">, </w:t>
            </w:r>
            <w:r w:rsidRPr="00F10D0A">
              <w:t>9107</w:t>
            </w:r>
            <w:r w:rsidR="001B2941">
              <w:t xml:space="preserve">, </w:t>
            </w:r>
            <w:r w:rsidRPr="00F10D0A">
              <w:t>9108</w:t>
            </w:r>
            <w:r w:rsidR="001B2941">
              <w:t xml:space="preserve">, </w:t>
            </w:r>
            <w:r w:rsidRPr="00F10D0A">
              <w:t>9109</w:t>
            </w:r>
            <w:r w:rsidR="001B2941">
              <w:t xml:space="preserve">, </w:t>
            </w:r>
            <w:r w:rsidRPr="00F10D0A">
              <w:t>9110</w:t>
            </w:r>
            <w:r w:rsidR="001B2941">
              <w:t xml:space="preserve">, </w:t>
            </w:r>
            <w:r w:rsidRPr="00F10D0A">
              <w:t>9111</w:t>
            </w:r>
            <w:r w:rsidR="001B2941">
              <w:t xml:space="preserve">, </w:t>
            </w:r>
            <w:r w:rsidRPr="00F10D0A">
              <w:t>9112</w:t>
            </w:r>
            <w:r w:rsidR="001B2941">
              <w:t xml:space="preserve">, </w:t>
            </w:r>
            <w:r w:rsidRPr="00F10D0A">
              <w:t>9114</w:t>
            </w:r>
            <w:r w:rsidR="001B2941">
              <w:t xml:space="preserve">, </w:t>
            </w:r>
            <w:r w:rsidRPr="00F10D0A">
              <w:t>9405</w:t>
            </w:r>
            <w:r w:rsidR="001B2941">
              <w:t xml:space="preserve">, </w:t>
            </w:r>
            <w:r w:rsidRPr="00F10D0A">
              <w:t>9406</w:t>
            </w:r>
            <w:r w:rsidR="001B2941">
              <w:t xml:space="preserve">, </w:t>
            </w:r>
            <w:r w:rsidRPr="00F10D0A">
              <w:t>860900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5CCBE" w14:textId="10002FD6" w:rsidR="00F10D0A" w:rsidRPr="00F47A65" w:rsidRDefault="00F10D0A" w:rsidP="0011780D">
            <w:pPr>
              <w:spacing w:after="160" w:line="259" w:lineRule="auto"/>
            </w:pPr>
            <w:r w:rsidRPr="00F10D0A">
              <w:lastRenderedPageBreak/>
              <w:t xml:space="preserve">ТР ТС 012/2011, 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6ACEC" w14:textId="77777777" w:rsidR="00F10D0A" w:rsidRPr="00F10D0A" w:rsidRDefault="00F10D0A" w:rsidP="00F10D0A">
            <w:r w:rsidRPr="00F10D0A">
              <w:t>ГОСТ 31610.0 (IEC 60079-0)</w:t>
            </w:r>
          </w:p>
          <w:p w14:paraId="4E4493A7" w14:textId="77777777" w:rsidR="00F10D0A" w:rsidRPr="00F10D0A" w:rsidRDefault="00F10D0A" w:rsidP="00F10D0A">
            <w:r w:rsidRPr="00F10D0A">
              <w:t>ГОСТ 31610.40/IEC/TS 60079-40</w:t>
            </w:r>
          </w:p>
          <w:p w14:paraId="37E1572B" w14:textId="77777777" w:rsidR="00F10D0A" w:rsidRPr="00F10D0A" w:rsidRDefault="00F10D0A" w:rsidP="00F10D0A">
            <w:r w:rsidRPr="00F10D0A">
              <w:t>ГОСТ IEC 60079-14</w:t>
            </w:r>
          </w:p>
          <w:p w14:paraId="5AD9DCDE" w14:textId="77777777" w:rsidR="00F10D0A" w:rsidRPr="00F10D0A" w:rsidRDefault="00F10D0A" w:rsidP="00F10D0A">
            <w:r w:rsidRPr="00F10D0A">
              <w:t>ГОСТ IEC 60079-17</w:t>
            </w:r>
          </w:p>
          <w:p w14:paraId="72FB1F17" w14:textId="77777777" w:rsidR="00F10D0A" w:rsidRPr="00F10D0A" w:rsidRDefault="00F10D0A" w:rsidP="00F10D0A">
            <w:r w:rsidRPr="00F10D0A">
              <w:t>ГОСТ 31610.19/IEC 60079-19</w:t>
            </w:r>
          </w:p>
          <w:p w14:paraId="26E4AB85" w14:textId="77777777" w:rsidR="00F10D0A" w:rsidRPr="00F10D0A" w:rsidRDefault="00F10D0A" w:rsidP="00F10D0A">
            <w:r w:rsidRPr="00F10D0A">
              <w:t>ГОСТ 31610.1.1/IEC 60079-1-1</w:t>
            </w:r>
          </w:p>
          <w:p w14:paraId="2D94D207" w14:textId="77777777" w:rsidR="00F10D0A" w:rsidRPr="00F10D0A" w:rsidRDefault="00F10D0A" w:rsidP="00F10D0A">
            <w:r w:rsidRPr="00F10D0A">
              <w:t>ГОСТ Р ИСО/МЭК 80079-34</w:t>
            </w:r>
          </w:p>
          <w:p w14:paraId="577C41FB" w14:textId="414A1FAC" w:rsidR="00F10D0A" w:rsidRPr="00F47A65" w:rsidRDefault="00F10D0A" w:rsidP="00F10D0A">
            <w:r w:rsidRPr="00F10D0A">
              <w:t>ГОСТ 31610.20-1/IEC 60079-20-1</w:t>
            </w:r>
          </w:p>
        </w:tc>
      </w:tr>
      <w:tr w:rsidR="00F10D0A" w:rsidRPr="00F47A65" w14:paraId="3D4E4484" w14:textId="77777777" w:rsidTr="00F10D0A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1FCE2" w14:textId="53ADEE1D" w:rsidR="00F10D0A" w:rsidRPr="004A2D6A" w:rsidRDefault="00F10D0A" w:rsidP="00F10D0A">
            <w:pPr>
              <w:spacing w:after="160" w:line="259" w:lineRule="auto"/>
            </w:pPr>
            <w:r w:rsidRPr="00F10D0A">
              <w:lastRenderedPageBreak/>
              <w:t>4.1.2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F6476" w14:textId="5294A633" w:rsidR="00F10D0A" w:rsidRPr="00F47A65" w:rsidRDefault="00F10D0A" w:rsidP="00F10D0A">
            <w:pPr>
              <w:spacing w:after="160" w:line="259" w:lineRule="auto"/>
            </w:pPr>
            <w:r w:rsidRPr="00F10D0A">
              <w:t xml:space="preserve">Оборудование для работы во взрывоопасных пылевых средах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DCE19" w14:textId="2BB8E04D" w:rsidR="00F10D0A" w:rsidRPr="00F47A65" w:rsidRDefault="00F10D0A" w:rsidP="00F10D0A">
            <w:pPr>
              <w:spacing w:after="160" w:line="259" w:lineRule="auto"/>
            </w:pPr>
            <w:r w:rsidRPr="00F10D0A">
              <w:t xml:space="preserve">Схемы оценки (подтверждения) соответствия требованиям   ТР ТС  -  1с, 3с, </w:t>
            </w:r>
            <w:r w:rsidRPr="00F10D0A">
              <w:lastRenderedPageBreak/>
              <w:t xml:space="preserve">4с 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856A5" w14:textId="39FA2BFA" w:rsidR="00F10D0A" w:rsidRPr="00F10D0A" w:rsidRDefault="00F10D0A" w:rsidP="00F10D0A">
            <w:pPr>
              <w:spacing w:after="160" w:line="259" w:lineRule="auto"/>
            </w:pPr>
            <w:r w:rsidRPr="00F10D0A">
              <w:lastRenderedPageBreak/>
              <w:t>3917</w:t>
            </w:r>
            <w:r w:rsidR="001B2941">
              <w:t xml:space="preserve">, </w:t>
            </w:r>
            <w:r w:rsidRPr="00F10D0A">
              <w:t>3925</w:t>
            </w:r>
            <w:r w:rsidR="001B2941">
              <w:t xml:space="preserve">, </w:t>
            </w:r>
            <w:r w:rsidRPr="00F10D0A">
              <w:t>4010</w:t>
            </w:r>
            <w:r w:rsidR="001B2941">
              <w:t xml:space="preserve">, </w:t>
            </w:r>
            <w:r w:rsidRPr="00F10D0A">
              <w:t>7307</w:t>
            </w:r>
            <w:r w:rsidR="001B2941">
              <w:t xml:space="preserve">, </w:t>
            </w:r>
            <w:r w:rsidRPr="00F10D0A">
              <w:t>7308</w:t>
            </w:r>
            <w:r w:rsidR="001B2941">
              <w:t xml:space="preserve">, </w:t>
            </w:r>
            <w:r w:rsidRPr="00F10D0A">
              <w:t>7309</w:t>
            </w:r>
            <w:r w:rsidR="001B2941">
              <w:t xml:space="preserve">, </w:t>
            </w:r>
            <w:r w:rsidRPr="00F10D0A">
              <w:t>7310</w:t>
            </w:r>
            <w:r w:rsidR="001B2941">
              <w:t xml:space="preserve">, </w:t>
            </w:r>
            <w:r w:rsidRPr="00F10D0A">
              <w:t>7311</w:t>
            </w:r>
            <w:r w:rsidR="001B2941">
              <w:t xml:space="preserve">, </w:t>
            </w:r>
            <w:r w:rsidRPr="00F10D0A">
              <w:t>7326</w:t>
            </w:r>
            <w:r w:rsidR="001B2941">
              <w:t xml:space="preserve">, </w:t>
            </w:r>
            <w:r w:rsidRPr="00F10D0A">
              <w:t>7412</w:t>
            </w:r>
            <w:r w:rsidR="001B2941">
              <w:t xml:space="preserve">, </w:t>
            </w:r>
            <w:r w:rsidRPr="00F10D0A">
              <w:t>7419</w:t>
            </w:r>
            <w:r w:rsidR="001B2941">
              <w:t xml:space="preserve">, </w:t>
            </w:r>
            <w:r w:rsidRPr="00F10D0A">
              <w:t>7611</w:t>
            </w:r>
            <w:r w:rsidR="001B2941">
              <w:t xml:space="preserve">, </w:t>
            </w:r>
            <w:r w:rsidRPr="00F10D0A">
              <w:t>7613</w:t>
            </w:r>
            <w:r w:rsidR="001B2941">
              <w:t xml:space="preserve">, </w:t>
            </w:r>
            <w:r w:rsidRPr="00F10D0A">
              <w:t>8207</w:t>
            </w:r>
            <w:r w:rsidR="001B2941">
              <w:t xml:space="preserve">, </w:t>
            </w:r>
            <w:r w:rsidRPr="00F10D0A">
              <w:t>8208</w:t>
            </w:r>
            <w:r w:rsidR="001B2941">
              <w:t xml:space="preserve">, </w:t>
            </w:r>
            <w:r w:rsidRPr="00F10D0A">
              <w:t>8307</w:t>
            </w:r>
            <w:r w:rsidR="001B2941">
              <w:t xml:space="preserve">, </w:t>
            </w:r>
            <w:r w:rsidRPr="00F10D0A">
              <w:lastRenderedPageBreak/>
              <w:t>8308</w:t>
            </w:r>
            <w:r w:rsidR="001B2941">
              <w:t xml:space="preserve">, </w:t>
            </w:r>
            <w:r w:rsidRPr="00F10D0A">
              <w:t>8405</w:t>
            </w:r>
            <w:r w:rsidR="001B2941">
              <w:t xml:space="preserve">, </w:t>
            </w:r>
            <w:r w:rsidRPr="00F10D0A">
              <w:t>8406</w:t>
            </w:r>
            <w:r w:rsidR="001B2941">
              <w:t xml:space="preserve">, </w:t>
            </w:r>
            <w:r w:rsidRPr="00F10D0A">
              <w:t>8407</w:t>
            </w:r>
            <w:r w:rsidR="001B2941">
              <w:t xml:space="preserve">, </w:t>
            </w:r>
            <w:r w:rsidRPr="00F10D0A">
              <w:t>8408</w:t>
            </w:r>
            <w:r w:rsidR="001B2941">
              <w:t xml:space="preserve">, </w:t>
            </w:r>
            <w:r w:rsidRPr="00F10D0A">
              <w:t>8409</w:t>
            </w:r>
            <w:r w:rsidR="001B2941">
              <w:t xml:space="preserve">, </w:t>
            </w:r>
            <w:r w:rsidRPr="00F10D0A">
              <w:t>8411</w:t>
            </w:r>
            <w:r w:rsidR="001B2941">
              <w:t xml:space="preserve">, </w:t>
            </w:r>
            <w:r w:rsidRPr="00F10D0A">
              <w:t>8412</w:t>
            </w:r>
            <w:r w:rsidR="001B2941">
              <w:t xml:space="preserve">, </w:t>
            </w:r>
            <w:r w:rsidRPr="00F10D0A">
              <w:t>8413</w:t>
            </w:r>
            <w:r w:rsidR="001B2941">
              <w:t xml:space="preserve">, </w:t>
            </w:r>
            <w:r w:rsidRPr="00F10D0A">
              <w:t>8414</w:t>
            </w:r>
            <w:r w:rsidR="001B2941">
              <w:t xml:space="preserve">, </w:t>
            </w:r>
            <w:r w:rsidRPr="00F10D0A">
              <w:t>8415</w:t>
            </w:r>
            <w:r w:rsidR="001B2941">
              <w:t xml:space="preserve">, </w:t>
            </w:r>
            <w:r w:rsidRPr="00F10D0A">
              <w:t>8417</w:t>
            </w:r>
            <w:r w:rsidR="001B2941">
              <w:t xml:space="preserve">, </w:t>
            </w:r>
            <w:r w:rsidRPr="00F10D0A">
              <w:t>8418</w:t>
            </w:r>
            <w:r w:rsidR="001B2941">
              <w:t xml:space="preserve">, </w:t>
            </w:r>
            <w:r w:rsidRPr="00F10D0A">
              <w:t>8419</w:t>
            </w:r>
            <w:r w:rsidR="001B2941">
              <w:t xml:space="preserve">, </w:t>
            </w:r>
            <w:r w:rsidRPr="00F10D0A">
              <w:t>8420</w:t>
            </w:r>
            <w:r w:rsidR="001B2941">
              <w:t xml:space="preserve">, </w:t>
            </w:r>
            <w:r w:rsidRPr="00F10D0A">
              <w:t>8421</w:t>
            </w:r>
            <w:r w:rsidR="001B2941">
              <w:t xml:space="preserve">, </w:t>
            </w:r>
            <w:r w:rsidRPr="00F10D0A">
              <w:t>8422</w:t>
            </w:r>
            <w:r w:rsidR="001B2941">
              <w:t xml:space="preserve">, </w:t>
            </w:r>
            <w:r w:rsidRPr="00F10D0A">
              <w:t>8423</w:t>
            </w:r>
            <w:r w:rsidR="001B2941">
              <w:t xml:space="preserve">, </w:t>
            </w:r>
            <w:r w:rsidRPr="00F10D0A">
              <w:t>8424</w:t>
            </w:r>
            <w:r w:rsidR="001B2941">
              <w:t xml:space="preserve">, </w:t>
            </w:r>
            <w:r w:rsidRPr="00F10D0A">
              <w:t>8425</w:t>
            </w:r>
            <w:r w:rsidR="001B2941">
              <w:t xml:space="preserve">, </w:t>
            </w:r>
            <w:r w:rsidRPr="00F10D0A">
              <w:t>8426</w:t>
            </w:r>
            <w:r w:rsidR="001B2941">
              <w:t xml:space="preserve">, </w:t>
            </w:r>
            <w:r w:rsidRPr="00F10D0A">
              <w:t>8427</w:t>
            </w:r>
            <w:r w:rsidR="001B2941">
              <w:t xml:space="preserve">, </w:t>
            </w:r>
            <w:r w:rsidRPr="00F10D0A">
              <w:t>8428</w:t>
            </w:r>
            <w:r w:rsidR="001B2941">
              <w:t xml:space="preserve">, </w:t>
            </w:r>
            <w:r w:rsidRPr="00F10D0A">
              <w:t>8429</w:t>
            </w:r>
            <w:r w:rsidR="001B2941">
              <w:t xml:space="preserve">, </w:t>
            </w:r>
            <w:r w:rsidRPr="00F10D0A">
              <w:t>8430</w:t>
            </w:r>
            <w:r w:rsidR="001B2941">
              <w:t xml:space="preserve">, </w:t>
            </w:r>
            <w:r w:rsidRPr="00F10D0A">
              <w:t>8431</w:t>
            </w:r>
            <w:r w:rsidR="001B2941">
              <w:t xml:space="preserve">, </w:t>
            </w:r>
            <w:r w:rsidRPr="00F10D0A">
              <w:t>8432</w:t>
            </w:r>
            <w:r w:rsidR="001B2941">
              <w:t xml:space="preserve">, </w:t>
            </w:r>
            <w:r w:rsidRPr="00F10D0A">
              <w:t>8433</w:t>
            </w:r>
            <w:r w:rsidR="001B2941">
              <w:t xml:space="preserve">, </w:t>
            </w:r>
            <w:r w:rsidRPr="00F10D0A">
              <w:t>8435</w:t>
            </w:r>
            <w:r w:rsidR="001B2941">
              <w:t xml:space="preserve">, </w:t>
            </w:r>
            <w:r w:rsidRPr="00F10D0A">
              <w:t>8436</w:t>
            </w:r>
            <w:r w:rsidR="001B2941">
              <w:t xml:space="preserve">, </w:t>
            </w:r>
            <w:r w:rsidRPr="00F10D0A">
              <w:t>8437</w:t>
            </w:r>
            <w:r w:rsidR="001B2941">
              <w:t xml:space="preserve">, </w:t>
            </w:r>
            <w:r w:rsidRPr="00F10D0A">
              <w:t>8438</w:t>
            </w:r>
            <w:r w:rsidR="001B2941">
              <w:t xml:space="preserve">, </w:t>
            </w:r>
            <w:r w:rsidRPr="00F10D0A">
              <w:t>8439</w:t>
            </w:r>
            <w:r w:rsidR="001B2941">
              <w:t xml:space="preserve">, </w:t>
            </w:r>
            <w:r w:rsidRPr="00F10D0A">
              <w:t>8440</w:t>
            </w:r>
            <w:r w:rsidR="001B2941">
              <w:t xml:space="preserve">, </w:t>
            </w:r>
            <w:r w:rsidRPr="00F10D0A">
              <w:t>8441</w:t>
            </w:r>
            <w:r w:rsidR="001B2941">
              <w:t xml:space="preserve">, </w:t>
            </w:r>
            <w:r w:rsidRPr="00F10D0A">
              <w:t>8442</w:t>
            </w:r>
            <w:r w:rsidR="001B2941">
              <w:t xml:space="preserve">, </w:t>
            </w:r>
            <w:r w:rsidRPr="00F10D0A">
              <w:t>8443</w:t>
            </w:r>
            <w:r w:rsidR="001B2941">
              <w:t xml:space="preserve">, </w:t>
            </w:r>
            <w:r w:rsidRPr="00F10D0A">
              <w:t>8444</w:t>
            </w:r>
            <w:r w:rsidR="001B2941">
              <w:t xml:space="preserve">, </w:t>
            </w:r>
            <w:r w:rsidRPr="00F10D0A">
              <w:t>8445</w:t>
            </w:r>
            <w:r w:rsidR="001B2941">
              <w:t xml:space="preserve">, </w:t>
            </w:r>
            <w:r w:rsidRPr="00F10D0A">
              <w:t>8446</w:t>
            </w:r>
            <w:r w:rsidR="001B2941">
              <w:t xml:space="preserve">, </w:t>
            </w:r>
            <w:r w:rsidRPr="00F10D0A">
              <w:t>8447</w:t>
            </w:r>
            <w:r w:rsidR="001B2941">
              <w:t xml:space="preserve">, </w:t>
            </w:r>
            <w:r w:rsidRPr="00F10D0A">
              <w:t>8448</w:t>
            </w:r>
            <w:r w:rsidR="001B2941">
              <w:t xml:space="preserve">, </w:t>
            </w:r>
            <w:r w:rsidRPr="00F10D0A">
              <w:t>8449</w:t>
            </w:r>
            <w:r w:rsidR="001B2941">
              <w:t xml:space="preserve">, </w:t>
            </w:r>
            <w:r w:rsidRPr="00F10D0A">
              <w:t>8451</w:t>
            </w:r>
            <w:r w:rsidR="001B2941">
              <w:t xml:space="preserve">, </w:t>
            </w:r>
            <w:r w:rsidRPr="00F10D0A">
              <w:t>8452</w:t>
            </w:r>
            <w:r w:rsidR="001B2941">
              <w:t xml:space="preserve">, </w:t>
            </w:r>
            <w:r w:rsidRPr="00F10D0A">
              <w:t>8454</w:t>
            </w:r>
            <w:r w:rsidR="001B2941">
              <w:t xml:space="preserve">, </w:t>
            </w:r>
            <w:r w:rsidRPr="00F10D0A">
              <w:t>8455</w:t>
            </w:r>
            <w:r w:rsidR="001B2941">
              <w:t xml:space="preserve">, </w:t>
            </w:r>
            <w:r w:rsidRPr="00F10D0A">
              <w:t>8456</w:t>
            </w:r>
            <w:r w:rsidR="001B2941">
              <w:t xml:space="preserve">, </w:t>
            </w:r>
            <w:r w:rsidRPr="00F10D0A">
              <w:t>8457</w:t>
            </w:r>
            <w:r w:rsidR="001B2941">
              <w:t xml:space="preserve">, </w:t>
            </w:r>
            <w:r w:rsidRPr="00F10D0A">
              <w:t>8458</w:t>
            </w:r>
            <w:r w:rsidR="001B2941">
              <w:t xml:space="preserve">, </w:t>
            </w:r>
            <w:r w:rsidRPr="00F10D0A">
              <w:t>8459</w:t>
            </w:r>
            <w:r w:rsidR="001B2941">
              <w:t xml:space="preserve">, </w:t>
            </w:r>
            <w:r w:rsidRPr="00F10D0A">
              <w:t>8460</w:t>
            </w:r>
            <w:r w:rsidR="001B2941">
              <w:t xml:space="preserve">, </w:t>
            </w:r>
            <w:r w:rsidRPr="00F10D0A">
              <w:t>8461</w:t>
            </w:r>
            <w:r w:rsidR="001B2941">
              <w:t xml:space="preserve">, </w:t>
            </w:r>
            <w:r w:rsidRPr="00F10D0A">
              <w:t>8462</w:t>
            </w:r>
            <w:r w:rsidR="001B2941">
              <w:t xml:space="preserve">, </w:t>
            </w:r>
            <w:r w:rsidRPr="00F10D0A">
              <w:t>8463</w:t>
            </w:r>
            <w:r w:rsidR="001B2941">
              <w:t xml:space="preserve">, </w:t>
            </w:r>
            <w:r w:rsidRPr="00F10D0A">
              <w:t>8464</w:t>
            </w:r>
            <w:r w:rsidR="001B2941">
              <w:t xml:space="preserve">, </w:t>
            </w:r>
            <w:r w:rsidRPr="00F10D0A">
              <w:t>8465</w:t>
            </w:r>
            <w:r w:rsidR="001B2941">
              <w:t xml:space="preserve">, </w:t>
            </w:r>
            <w:r w:rsidRPr="00F10D0A">
              <w:t>8466</w:t>
            </w:r>
            <w:r w:rsidR="001B2941">
              <w:t xml:space="preserve">, </w:t>
            </w:r>
            <w:r w:rsidRPr="00F10D0A">
              <w:t>8467</w:t>
            </w:r>
            <w:r w:rsidR="001B2941">
              <w:t xml:space="preserve">, </w:t>
            </w:r>
            <w:r w:rsidRPr="00F10D0A">
              <w:t>8468</w:t>
            </w:r>
            <w:r w:rsidR="001B2941">
              <w:t xml:space="preserve">, </w:t>
            </w:r>
            <w:r w:rsidRPr="00F10D0A">
              <w:t>8469</w:t>
            </w:r>
            <w:r w:rsidR="001B2941">
              <w:t xml:space="preserve">, </w:t>
            </w:r>
            <w:r w:rsidRPr="00F10D0A">
              <w:t>8470</w:t>
            </w:r>
            <w:r w:rsidR="001B2941">
              <w:t xml:space="preserve">, </w:t>
            </w:r>
            <w:r w:rsidRPr="00F10D0A">
              <w:t>8471</w:t>
            </w:r>
            <w:r w:rsidR="001B2941">
              <w:t xml:space="preserve">, </w:t>
            </w:r>
            <w:r w:rsidRPr="00F10D0A">
              <w:t>8474</w:t>
            </w:r>
            <w:r w:rsidR="001B2941">
              <w:t xml:space="preserve">, </w:t>
            </w:r>
            <w:r w:rsidRPr="00F10D0A">
              <w:t>8477</w:t>
            </w:r>
            <w:r w:rsidR="001B2941">
              <w:t xml:space="preserve">, </w:t>
            </w:r>
            <w:r w:rsidRPr="00F10D0A">
              <w:t>8479</w:t>
            </w:r>
            <w:r w:rsidR="001B2941">
              <w:t xml:space="preserve">, </w:t>
            </w:r>
            <w:r w:rsidRPr="00F10D0A">
              <w:t>8481</w:t>
            </w:r>
            <w:r w:rsidR="001B2941">
              <w:t xml:space="preserve">, </w:t>
            </w:r>
            <w:r w:rsidRPr="00F10D0A">
              <w:t>8482</w:t>
            </w:r>
            <w:r w:rsidR="001B2941">
              <w:t xml:space="preserve">, </w:t>
            </w:r>
            <w:r w:rsidRPr="00F10D0A">
              <w:t>8483</w:t>
            </w:r>
            <w:r w:rsidR="001B2941">
              <w:t xml:space="preserve">, </w:t>
            </w:r>
            <w:r w:rsidRPr="00F10D0A">
              <w:t>8484</w:t>
            </w:r>
            <w:r w:rsidR="001B2941">
              <w:t xml:space="preserve">, </w:t>
            </w:r>
            <w:r w:rsidRPr="00F10D0A">
              <w:t>8486</w:t>
            </w:r>
            <w:r w:rsidR="001B2941">
              <w:t xml:space="preserve">, </w:t>
            </w:r>
            <w:r w:rsidRPr="00F10D0A">
              <w:t>8487</w:t>
            </w:r>
            <w:r w:rsidR="001B2941">
              <w:t xml:space="preserve">, </w:t>
            </w:r>
            <w:r w:rsidRPr="00F10D0A">
              <w:t>8501</w:t>
            </w:r>
            <w:r w:rsidR="001B2941">
              <w:t xml:space="preserve">, </w:t>
            </w:r>
            <w:r w:rsidRPr="00F10D0A">
              <w:t>8502</w:t>
            </w:r>
            <w:r w:rsidR="001B2941">
              <w:t xml:space="preserve">, </w:t>
            </w:r>
            <w:r w:rsidRPr="00F10D0A">
              <w:t>8503</w:t>
            </w:r>
            <w:r w:rsidR="001B2941">
              <w:t xml:space="preserve">, </w:t>
            </w:r>
            <w:r w:rsidRPr="00F10D0A">
              <w:t>8504</w:t>
            </w:r>
            <w:r w:rsidR="001B2941">
              <w:t xml:space="preserve">, </w:t>
            </w:r>
            <w:r w:rsidRPr="00F10D0A">
              <w:t>8505</w:t>
            </w:r>
            <w:r w:rsidR="001B2941">
              <w:t xml:space="preserve">, </w:t>
            </w:r>
            <w:r w:rsidRPr="00F10D0A">
              <w:t>8506</w:t>
            </w:r>
            <w:r w:rsidR="001B2941">
              <w:t xml:space="preserve">, </w:t>
            </w:r>
            <w:r w:rsidRPr="00F10D0A">
              <w:t>8507</w:t>
            </w:r>
            <w:r w:rsidR="001B2941">
              <w:t xml:space="preserve">, </w:t>
            </w:r>
            <w:r w:rsidRPr="00F10D0A">
              <w:t>8508</w:t>
            </w:r>
            <w:r w:rsidR="001B2941">
              <w:t xml:space="preserve">, </w:t>
            </w:r>
            <w:r w:rsidRPr="00F10D0A">
              <w:t>8509</w:t>
            </w:r>
            <w:r w:rsidR="001B2941">
              <w:t xml:space="preserve">, </w:t>
            </w:r>
            <w:r w:rsidRPr="00F10D0A">
              <w:t>8510</w:t>
            </w:r>
            <w:r w:rsidR="001B2941">
              <w:t xml:space="preserve">, </w:t>
            </w:r>
            <w:r w:rsidRPr="00F10D0A">
              <w:t>8511</w:t>
            </w:r>
            <w:r w:rsidR="001B2941">
              <w:t xml:space="preserve">, </w:t>
            </w:r>
            <w:r w:rsidRPr="00F10D0A">
              <w:t>8512</w:t>
            </w:r>
            <w:r w:rsidR="001B2941">
              <w:t xml:space="preserve">, </w:t>
            </w:r>
            <w:r w:rsidRPr="00F10D0A">
              <w:t>8513</w:t>
            </w:r>
            <w:r w:rsidR="001B2941">
              <w:t xml:space="preserve">, </w:t>
            </w:r>
            <w:r w:rsidRPr="00F10D0A">
              <w:t>8514</w:t>
            </w:r>
            <w:r w:rsidR="001B2941">
              <w:t xml:space="preserve">, </w:t>
            </w:r>
            <w:r w:rsidRPr="00F10D0A">
              <w:t>8515</w:t>
            </w:r>
            <w:r w:rsidR="001B2941">
              <w:t xml:space="preserve">, </w:t>
            </w:r>
            <w:r w:rsidRPr="00F10D0A">
              <w:t>8516</w:t>
            </w:r>
            <w:r w:rsidR="001B2941">
              <w:t xml:space="preserve">, </w:t>
            </w:r>
            <w:r w:rsidRPr="00F10D0A">
              <w:t>8517</w:t>
            </w:r>
            <w:r w:rsidR="001B2941">
              <w:t xml:space="preserve">, </w:t>
            </w:r>
            <w:r w:rsidRPr="00F10D0A">
              <w:t>8518</w:t>
            </w:r>
            <w:r w:rsidR="001B2941">
              <w:t xml:space="preserve">, </w:t>
            </w:r>
            <w:r w:rsidRPr="00F10D0A">
              <w:t>8519</w:t>
            </w:r>
            <w:r w:rsidR="001B2941">
              <w:t xml:space="preserve">, </w:t>
            </w:r>
            <w:r w:rsidRPr="00F10D0A">
              <w:t>8521</w:t>
            </w:r>
            <w:r w:rsidR="001B2941">
              <w:t xml:space="preserve">, </w:t>
            </w:r>
            <w:r w:rsidRPr="00F10D0A">
              <w:t>8522</w:t>
            </w:r>
            <w:r w:rsidR="001B2941">
              <w:t xml:space="preserve">, </w:t>
            </w:r>
            <w:r w:rsidRPr="00F10D0A">
              <w:t>8523</w:t>
            </w:r>
            <w:r w:rsidR="001B2941">
              <w:t xml:space="preserve">, </w:t>
            </w:r>
            <w:r w:rsidRPr="00F10D0A">
              <w:t>8525</w:t>
            </w:r>
            <w:r w:rsidR="001B2941">
              <w:t xml:space="preserve">, </w:t>
            </w:r>
            <w:r w:rsidRPr="00F10D0A">
              <w:t>8526</w:t>
            </w:r>
            <w:r w:rsidR="001B2941">
              <w:t xml:space="preserve">, </w:t>
            </w:r>
            <w:r w:rsidRPr="00F10D0A">
              <w:t>8527</w:t>
            </w:r>
            <w:r w:rsidR="001B2941">
              <w:t xml:space="preserve">, </w:t>
            </w:r>
            <w:r w:rsidRPr="00F10D0A">
              <w:t>8528</w:t>
            </w:r>
            <w:r w:rsidR="001B2941">
              <w:t xml:space="preserve">, </w:t>
            </w:r>
            <w:r w:rsidRPr="00F10D0A">
              <w:t>8529</w:t>
            </w:r>
            <w:r w:rsidR="001B2941">
              <w:t xml:space="preserve">, </w:t>
            </w:r>
            <w:r w:rsidRPr="00F10D0A">
              <w:t>8530</w:t>
            </w:r>
            <w:r w:rsidR="001B2941">
              <w:t xml:space="preserve">, </w:t>
            </w:r>
            <w:r w:rsidRPr="00F10D0A">
              <w:t>8531</w:t>
            </w:r>
            <w:r w:rsidR="001B2941">
              <w:t xml:space="preserve">, </w:t>
            </w:r>
            <w:r w:rsidRPr="00F10D0A">
              <w:t>8532</w:t>
            </w:r>
            <w:r w:rsidR="001B2941">
              <w:t xml:space="preserve">, </w:t>
            </w:r>
            <w:r w:rsidRPr="00F10D0A">
              <w:t>8533</w:t>
            </w:r>
            <w:r w:rsidR="001B2941">
              <w:t xml:space="preserve">, </w:t>
            </w:r>
            <w:r w:rsidRPr="00F10D0A">
              <w:t>8534</w:t>
            </w:r>
            <w:r w:rsidR="001B2941">
              <w:t xml:space="preserve">, </w:t>
            </w:r>
            <w:r w:rsidRPr="00F10D0A">
              <w:t>8535</w:t>
            </w:r>
            <w:r w:rsidR="001B2941">
              <w:t xml:space="preserve">, </w:t>
            </w:r>
            <w:r w:rsidRPr="00F10D0A">
              <w:t>8536</w:t>
            </w:r>
            <w:r w:rsidR="001B2941">
              <w:t xml:space="preserve">, </w:t>
            </w:r>
            <w:r w:rsidRPr="00F10D0A">
              <w:t>8537</w:t>
            </w:r>
            <w:r w:rsidR="001B2941">
              <w:t xml:space="preserve">, </w:t>
            </w:r>
            <w:r w:rsidRPr="00F10D0A">
              <w:t>8538</w:t>
            </w:r>
            <w:r w:rsidR="001B2941">
              <w:t xml:space="preserve">, </w:t>
            </w:r>
            <w:r w:rsidRPr="00F10D0A">
              <w:t>8539</w:t>
            </w:r>
            <w:r w:rsidR="001B2941">
              <w:t xml:space="preserve">, </w:t>
            </w:r>
            <w:r w:rsidRPr="00F10D0A">
              <w:t>8540</w:t>
            </w:r>
            <w:r w:rsidR="001B2941">
              <w:t xml:space="preserve">, </w:t>
            </w:r>
            <w:r w:rsidRPr="00F10D0A">
              <w:t>8541</w:t>
            </w:r>
            <w:r w:rsidR="001B2941">
              <w:t xml:space="preserve">, </w:t>
            </w:r>
            <w:r w:rsidRPr="00F10D0A">
              <w:t>8542</w:t>
            </w:r>
            <w:r w:rsidR="001B2941">
              <w:t xml:space="preserve">, </w:t>
            </w:r>
            <w:r w:rsidRPr="00F10D0A">
              <w:t>8543</w:t>
            </w:r>
            <w:r w:rsidR="001B2941">
              <w:t xml:space="preserve">, </w:t>
            </w:r>
            <w:r w:rsidRPr="00F10D0A">
              <w:t>8544</w:t>
            </w:r>
            <w:r w:rsidR="001B2941">
              <w:t xml:space="preserve">, </w:t>
            </w:r>
            <w:r w:rsidRPr="00F10D0A">
              <w:t>8545</w:t>
            </w:r>
            <w:r w:rsidR="001B2941">
              <w:t xml:space="preserve">, </w:t>
            </w:r>
            <w:r w:rsidRPr="00F10D0A">
              <w:t>8546</w:t>
            </w:r>
            <w:r w:rsidR="001B2941">
              <w:t xml:space="preserve">, </w:t>
            </w:r>
            <w:r w:rsidRPr="00F10D0A">
              <w:t>8547</w:t>
            </w:r>
            <w:r w:rsidR="001B2941">
              <w:t xml:space="preserve">, </w:t>
            </w:r>
            <w:r w:rsidRPr="00F10D0A">
              <w:t>8548</w:t>
            </w:r>
            <w:r w:rsidR="001B2941">
              <w:t xml:space="preserve">, </w:t>
            </w:r>
            <w:r w:rsidRPr="00F10D0A">
              <w:t>8601</w:t>
            </w:r>
            <w:r w:rsidR="001B2941">
              <w:t xml:space="preserve">, </w:t>
            </w:r>
            <w:r w:rsidRPr="00F10D0A">
              <w:t>8602</w:t>
            </w:r>
            <w:r w:rsidR="001B2941">
              <w:t xml:space="preserve">, </w:t>
            </w:r>
            <w:r w:rsidRPr="00F10D0A">
              <w:t>8604</w:t>
            </w:r>
            <w:r w:rsidR="001B2941">
              <w:t xml:space="preserve">, </w:t>
            </w:r>
            <w:r w:rsidRPr="00F10D0A">
              <w:t>8606</w:t>
            </w:r>
            <w:r w:rsidR="001B2941">
              <w:t xml:space="preserve">, </w:t>
            </w:r>
            <w:r w:rsidRPr="00F10D0A">
              <w:t>8607</w:t>
            </w:r>
            <w:r w:rsidR="001B2941">
              <w:t xml:space="preserve">, </w:t>
            </w:r>
            <w:r w:rsidRPr="00F10D0A">
              <w:t>8608</w:t>
            </w:r>
            <w:r w:rsidR="001B2941">
              <w:t xml:space="preserve">, </w:t>
            </w:r>
            <w:r w:rsidRPr="00F10D0A">
              <w:lastRenderedPageBreak/>
              <w:t>8609</w:t>
            </w:r>
            <w:r w:rsidR="001B2941">
              <w:t xml:space="preserve">, </w:t>
            </w:r>
            <w:r w:rsidRPr="00F10D0A">
              <w:t>8705</w:t>
            </w:r>
            <w:r w:rsidR="001B2941">
              <w:t xml:space="preserve">, </w:t>
            </w:r>
            <w:r w:rsidRPr="00F10D0A">
              <w:t>8709</w:t>
            </w:r>
            <w:r w:rsidR="001B2941">
              <w:t xml:space="preserve">, </w:t>
            </w:r>
            <w:r w:rsidRPr="00F10D0A">
              <w:t>9001</w:t>
            </w:r>
            <w:r w:rsidR="001B2941">
              <w:t xml:space="preserve">, </w:t>
            </w:r>
            <w:r w:rsidRPr="00F10D0A">
              <w:t>9006</w:t>
            </w:r>
            <w:r w:rsidR="001B2941">
              <w:t xml:space="preserve">, </w:t>
            </w:r>
            <w:r w:rsidRPr="00F10D0A">
              <w:t>9007</w:t>
            </w:r>
            <w:r w:rsidR="001B2941">
              <w:t xml:space="preserve">, </w:t>
            </w:r>
            <w:r w:rsidRPr="00F10D0A">
              <w:t>9008</w:t>
            </w:r>
            <w:r w:rsidR="001B2941">
              <w:t xml:space="preserve">, </w:t>
            </w:r>
            <w:r w:rsidRPr="00F10D0A">
              <w:t>9010</w:t>
            </w:r>
            <w:r w:rsidR="001B2941">
              <w:t xml:space="preserve">, </w:t>
            </w:r>
            <w:r w:rsidRPr="00F10D0A">
              <w:t>9011</w:t>
            </w:r>
            <w:r w:rsidR="001B2941">
              <w:t xml:space="preserve">, </w:t>
            </w:r>
            <w:r w:rsidRPr="00F10D0A">
              <w:t>9012</w:t>
            </w:r>
            <w:r w:rsidR="001B2941">
              <w:t xml:space="preserve">, </w:t>
            </w:r>
            <w:r w:rsidRPr="00F10D0A">
              <w:t>9013</w:t>
            </w:r>
            <w:r w:rsidR="001B2941">
              <w:t xml:space="preserve">, </w:t>
            </w:r>
            <w:r w:rsidRPr="00F10D0A">
              <w:t>9014</w:t>
            </w:r>
            <w:r w:rsidR="001B2941">
              <w:t xml:space="preserve">, </w:t>
            </w:r>
            <w:r w:rsidRPr="00F10D0A">
              <w:t>9015</w:t>
            </w:r>
            <w:r w:rsidR="001B2941">
              <w:t xml:space="preserve">, </w:t>
            </w:r>
            <w:r w:rsidRPr="00F10D0A">
              <w:t>9016</w:t>
            </w:r>
            <w:r w:rsidR="001B2941">
              <w:t xml:space="preserve">, </w:t>
            </w:r>
            <w:r w:rsidRPr="00F10D0A">
              <w:t>9017</w:t>
            </w:r>
            <w:r w:rsidR="001B2941">
              <w:t xml:space="preserve">, </w:t>
            </w:r>
            <w:r w:rsidRPr="00F10D0A">
              <w:t>9018</w:t>
            </w:r>
            <w:r w:rsidR="001B2941">
              <w:t xml:space="preserve">, </w:t>
            </w:r>
            <w:r w:rsidRPr="00F10D0A">
              <w:t>9019</w:t>
            </w:r>
            <w:r w:rsidR="001B2941">
              <w:t xml:space="preserve">, </w:t>
            </w:r>
            <w:r w:rsidRPr="00F10D0A">
              <w:t>9020</w:t>
            </w:r>
            <w:r w:rsidR="001B2941">
              <w:t xml:space="preserve">, </w:t>
            </w:r>
            <w:r w:rsidRPr="00F10D0A">
              <w:t>9022</w:t>
            </w:r>
            <w:r w:rsidR="001B2941">
              <w:t xml:space="preserve">, </w:t>
            </w:r>
            <w:r w:rsidRPr="00F10D0A">
              <w:t>9024</w:t>
            </w:r>
            <w:r w:rsidR="001B2941">
              <w:t xml:space="preserve">, </w:t>
            </w:r>
            <w:r w:rsidRPr="00F10D0A">
              <w:t>9025</w:t>
            </w:r>
            <w:r w:rsidR="001B2941">
              <w:t xml:space="preserve">, </w:t>
            </w:r>
            <w:r w:rsidRPr="00F10D0A">
              <w:t>9026</w:t>
            </w:r>
            <w:r w:rsidR="001B2941">
              <w:t xml:space="preserve">, </w:t>
            </w:r>
            <w:r w:rsidRPr="00F10D0A">
              <w:t>9027</w:t>
            </w:r>
            <w:r w:rsidR="001B2941">
              <w:t xml:space="preserve">, </w:t>
            </w:r>
            <w:r w:rsidRPr="00F10D0A">
              <w:t>9028</w:t>
            </w:r>
            <w:r w:rsidR="001B2941">
              <w:t xml:space="preserve">, </w:t>
            </w:r>
            <w:r w:rsidRPr="00F10D0A">
              <w:t>9029</w:t>
            </w:r>
            <w:r w:rsidR="001B2941">
              <w:t xml:space="preserve">, </w:t>
            </w:r>
            <w:r w:rsidRPr="00F10D0A">
              <w:t>9030</w:t>
            </w:r>
            <w:r w:rsidR="001B2941">
              <w:t xml:space="preserve">, </w:t>
            </w:r>
            <w:r w:rsidRPr="00F10D0A">
              <w:t>9031</w:t>
            </w:r>
            <w:r w:rsidR="001B2941">
              <w:t xml:space="preserve">, </w:t>
            </w:r>
            <w:r w:rsidRPr="00F10D0A">
              <w:t>9032</w:t>
            </w:r>
            <w:r w:rsidR="001B2941">
              <w:t xml:space="preserve">, </w:t>
            </w:r>
            <w:r w:rsidRPr="00F10D0A">
              <w:t>9033</w:t>
            </w:r>
            <w:r w:rsidR="001B2941">
              <w:t xml:space="preserve">, </w:t>
            </w:r>
            <w:r w:rsidRPr="00F10D0A">
              <w:t>9102</w:t>
            </w:r>
            <w:r w:rsidR="001B2941">
              <w:t xml:space="preserve">, </w:t>
            </w:r>
            <w:r w:rsidRPr="00F10D0A">
              <w:t>9103</w:t>
            </w:r>
            <w:r w:rsidR="001B2941">
              <w:t xml:space="preserve">, </w:t>
            </w:r>
            <w:r w:rsidRPr="00F10D0A">
              <w:t>9104</w:t>
            </w:r>
            <w:r w:rsidR="001B2941">
              <w:t xml:space="preserve">, </w:t>
            </w:r>
            <w:r w:rsidRPr="00F10D0A">
              <w:t>9105</w:t>
            </w:r>
            <w:r w:rsidR="001B2941">
              <w:t xml:space="preserve">, </w:t>
            </w:r>
            <w:r w:rsidRPr="00F10D0A">
              <w:t>9106</w:t>
            </w:r>
            <w:r w:rsidR="001B2941">
              <w:t xml:space="preserve">, </w:t>
            </w:r>
            <w:r w:rsidRPr="00F10D0A">
              <w:t>9107</w:t>
            </w:r>
            <w:r w:rsidR="001B2941">
              <w:t xml:space="preserve">, </w:t>
            </w:r>
            <w:r w:rsidRPr="00F10D0A">
              <w:t>9108</w:t>
            </w:r>
            <w:r w:rsidR="001B2941">
              <w:t xml:space="preserve">, </w:t>
            </w:r>
            <w:r w:rsidRPr="00F10D0A">
              <w:t>9109</w:t>
            </w:r>
            <w:r w:rsidR="001B2941">
              <w:t xml:space="preserve">, </w:t>
            </w:r>
            <w:r w:rsidRPr="00F10D0A">
              <w:t>9110</w:t>
            </w:r>
            <w:r w:rsidR="001B2941">
              <w:t xml:space="preserve">, </w:t>
            </w:r>
            <w:r w:rsidRPr="00F10D0A">
              <w:t>9111</w:t>
            </w:r>
            <w:r w:rsidR="001B2941">
              <w:t xml:space="preserve">, </w:t>
            </w:r>
            <w:r w:rsidRPr="00F10D0A">
              <w:t>9112</w:t>
            </w:r>
            <w:r w:rsidR="001B2941">
              <w:t xml:space="preserve">, </w:t>
            </w:r>
            <w:r w:rsidRPr="00F10D0A">
              <w:t>9114</w:t>
            </w:r>
            <w:r w:rsidR="001B2941">
              <w:t xml:space="preserve">, </w:t>
            </w:r>
            <w:r w:rsidRPr="00F10D0A">
              <w:t>9405</w:t>
            </w:r>
            <w:r w:rsidR="001B2941">
              <w:t xml:space="preserve">, </w:t>
            </w:r>
            <w:r w:rsidRPr="00F10D0A">
              <w:t>9406</w:t>
            </w:r>
            <w:r w:rsidR="001B2941">
              <w:t xml:space="preserve">, </w:t>
            </w:r>
            <w:r w:rsidRPr="00F10D0A">
              <w:t>860900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0CF50" w14:textId="6DF0640E" w:rsidR="00F10D0A" w:rsidRPr="00F47A65" w:rsidRDefault="00F10D0A" w:rsidP="00F10D0A">
            <w:pPr>
              <w:spacing w:after="160" w:line="259" w:lineRule="auto"/>
            </w:pPr>
            <w:r w:rsidRPr="00F10D0A">
              <w:lastRenderedPageBreak/>
              <w:t xml:space="preserve">ТР ТС 012/2011, 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D28B1" w14:textId="77777777" w:rsidR="00F10D0A" w:rsidRPr="00F10D0A" w:rsidRDefault="00F10D0A" w:rsidP="00F10D0A">
            <w:r w:rsidRPr="00F10D0A">
              <w:t>ГОСТ 31610.0 (IEC 60079-0)</w:t>
            </w:r>
          </w:p>
          <w:p w14:paraId="001EE7FF" w14:textId="77777777" w:rsidR="00F10D0A" w:rsidRPr="00F10D0A" w:rsidRDefault="00F10D0A" w:rsidP="00F10D0A">
            <w:r w:rsidRPr="00F10D0A">
              <w:t>ГОСТ 31610.40/IEC/TS 60079-40</w:t>
            </w:r>
          </w:p>
          <w:p w14:paraId="3CB6BF02" w14:textId="77777777" w:rsidR="00F10D0A" w:rsidRPr="00F10D0A" w:rsidRDefault="00F10D0A" w:rsidP="00F10D0A">
            <w:r w:rsidRPr="00F10D0A">
              <w:t xml:space="preserve">ГОСТ IEC 60079-14 </w:t>
            </w:r>
          </w:p>
          <w:p w14:paraId="49CA915C" w14:textId="77777777" w:rsidR="00F10D0A" w:rsidRPr="00F10D0A" w:rsidRDefault="00F10D0A" w:rsidP="00F10D0A">
            <w:r w:rsidRPr="00F10D0A">
              <w:t>ГОСТ IEC 60079-17</w:t>
            </w:r>
          </w:p>
          <w:p w14:paraId="7B375248" w14:textId="77777777" w:rsidR="00F10D0A" w:rsidRPr="00F10D0A" w:rsidRDefault="00F10D0A" w:rsidP="00F10D0A">
            <w:r w:rsidRPr="00F10D0A">
              <w:lastRenderedPageBreak/>
              <w:t>ГОСТ 31610.19/IEC 60079-19</w:t>
            </w:r>
          </w:p>
          <w:p w14:paraId="145C8886" w14:textId="77777777" w:rsidR="00F10D0A" w:rsidRPr="00F10D0A" w:rsidRDefault="00F10D0A" w:rsidP="00F10D0A">
            <w:r w:rsidRPr="00F10D0A">
              <w:t>ГОСТ Р ИСО/МЭК 80079-34</w:t>
            </w:r>
          </w:p>
          <w:p w14:paraId="1F2DDB99" w14:textId="3CEE339A" w:rsidR="00F10D0A" w:rsidRPr="00F47A65" w:rsidRDefault="00F10D0A" w:rsidP="00F10D0A">
            <w:r w:rsidRPr="00F10D0A">
              <w:t>ГОСТ 31610.20-2/ISO/IEC 80079-20-2</w:t>
            </w:r>
          </w:p>
        </w:tc>
      </w:tr>
      <w:tr w:rsidR="00F10D0A" w:rsidRPr="00F47A65" w14:paraId="7B3A9079" w14:textId="77777777" w:rsidTr="00F10D0A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3DD0" w14:textId="193E7A42" w:rsidR="00F10D0A" w:rsidRPr="004A2D6A" w:rsidRDefault="00F10D0A" w:rsidP="00F10D0A">
            <w:pPr>
              <w:spacing w:after="160" w:line="259" w:lineRule="auto"/>
            </w:pPr>
            <w:r w:rsidRPr="00F10D0A">
              <w:lastRenderedPageBreak/>
              <w:t>4.1.3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B47CD" w14:textId="0CE4EB41" w:rsidR="00F10D0A" w:rsidRPr="00F47A65" w:rsidRDefault="00F10D0A" w:rsidP="00F10D0A">
            <w:pPr>
              <w:spacing w:after="160" w:line="259" w:lineRule="auto"/>
            </w:pPr>
            <w:r w:rsidRPr="00F10D0A">
              <w:t>Оборудование для работы во взрывоопасных средах с видом взрывозащиты "взрывонепроницаемые оболочки "d"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E6B65" w14:textId="4521D5B5" w:rsidR="00F10D0A" w:rsidRPr="00F47A65" w:rsidRDefault="00F10D0A" w:rsidP="00F10D0A">
            <w:pPr>
              <w:spacing w:after="160" w:line="259" w:lineRule="auto"/>
            </w:pPr>
            <w:r w:rsidRPr="00F10D0A">
              <w:t xml:space="preserve">Схемы оценки (подтверждения) соответствия требованиям   ТР ТС  -  1с, 3с, 4с 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AFF7F" w14:textId="0E019753" w:rsidR="00F10D0A" w:rsidRPr="00F10D0A" w:rsidRDefault="00F10D0A" w:rsidP="00F10D0A">
            <w:pPr>
              <w:spacing w:after="160" w:line="259" w:lineRule="auto"/>
            </w:pPr>
            <w:r w:rsidRPr="00F10D0A">
              <w:t>3917</w:t>
            </w:r>
            <w:r w:rsidR="001B2941">
              <w:t xml:space="preserve">, </w:t>
            </w:r>
            <w:r w:rsidRPr="00F10D0A">
              <w:t>3925</w:t>
            </w:r>
            <w:r w:rsidR="001B2941">
              <w:t xml:space="preserve">, </w:t>
            </w:r>
            <w:r w:rsidRPr="00F10D0A">
              <w:t>4010</w:t>
            </w:r>
            <w:r w:rsidR="001B2941">
              <w:t xml:space="preserve">, </w:t>
            </w:r>
            <w:r w:rsidRPr="00F10D0A">
              <w:t>7307</w:t>
            </w:r>
            <w:r w:rsidR="001B2941">
              <w:t xml:space="preserve">, </w:t>
            </w:r>
            <w:r w:rsidRPr="00F10D0A">
              <w:t>7308</w:t>
            </w:r>
            <w:r w:rsidR="001B2941">
              <w:t xml:space="preserve">, </w:t>
            </w:r>
            <w:r w:rsidRPr="00F10D0A">
              <w:t>7309</w:t>
            </w:r>
            <w:r w:rsidR="001B2941">
              <w:t xml:space="preserve">, </w:t>
            </w:r>
            <w:r w:rsidRPr="00F10D0A">
              <w:t>7310</w:t>
            </w:r>
            <w:r w:rsidR="001B2941">
              <w:t xml:space="preserve">, </w:t>
            </w:r>
            <w:r w:rsidRPr="00F10D0A">
              <w:t>7311</w:t>
            </w:r>
            <w:r w:rsidR="001B2941">
              <w:t xml:space="preserve">, </w:t>
            </w:r>
            <w:r w:rsidRPr="00F10D0A">
              <w:t>7326</w:t>
            </w:r>
            <w:r w:rsidR="001B2941">
              <w:t xml:space="preserve">, </w:t>
            </w:r>
            <w:r w:rsidRPr="00F10D0A">
              <w:t>7412</w:t>
            </w:r>
            <w:r w:rsidR="001B2941">
              <w:t xml:space="preserve">, </w:t>
            </w:r>
            <w:r w:rsidRPr="00F10D0A">
              <w:t>7419</w:t>
            </w:r>
            <w:r w:rsidR="001B2941">
              <w:t xml:space="preserve">, </w:t>
            </w:r>
            <w:r w:rsidRPr="00F10D0A">
              <w:t>7611</w:t>
            </w:r>
            <w:r w:rsidR="001B2941">
              <w:t xml:space="preserve">, </w:t>
            </w:r>
            <w:r w:rsidRPr="00F10D0A">
              <w:t>7613</w:t>
            </w:r>
            <w:r w:rsidR="001B2941">
              <w:t xml:space="preserve">, </w:t>
            </w:r>
            <w:r w:rsidRPr="00F10D0A">
              <w:t>8207</w:t>
            </w:r>
            <w:r w:rsidR="001B2941">
              <w:t xml:space="preserve">, </w:t>
            </w:r>
            <w:r w:rsidRPr="00F10D0A">
              <w:t>8208</w:t>
            </w:r>
            <w:r w:rsidR="001B2941">
              <w:t xml:space="preserve">, </w:t>
            </w:r>
            <w:r w:rsidRPr="00F10D0A">
              <w:t>8307</w:t>
            </w:r>
            <w:r w:rsidR="001B2941">
              <w:t xml:space="preserve">, </w:t>
            </w:r>
            <w:r w:rsidRPr="00F10D0A">
              <w:t>8308</w:t>
            </w:r>
            <w:r w:rsidR="001B2941">
              <w:t xml:space="preserve">, </w:t>
            </w:r>
            <w:r w:rsidRPr="00F10D0A">
              <w:t>8405</w:t>
            </w:r>
            <w:r w:rsidR="001B2941">
              <w:t xml:space="preserve">, </w:t>
            </w:r>
            <w:r w:rsidRPr="00F10D0A">
              <w:t>8406</w:t>
            </w:r>
            <w:r w:rsidR="001B2941">
              <w:t xml:space="preserve">, </w:t>
            </w:r>
            <w:r w:rsidRPr="00F10D0A">
              <w:t>8407</w:t>
            </w:r>
            <w:r w:rsidR="001B2941">
              <w:t xml:space="preserve">, </w:t>
            </w:r>
            <w:r w:rsidRPr="00F10D0A">
              <w:t>8408</w:t>
            </w:r>
            <w:r w:rsidR="001B2941">
              <w:t xml:space="preserve">, </w:t>
            </w:r>
            <w:r w:rsidRPr="00F10D0A">
              <w:t>8409</w:t>
            </w:r>
            <w:r w:rsidR="001B2941">
              <w:t xml:space="preserve">, </w:t>
            </w:r>
            <w:r w:rsidRPr="00F10D0A">
              <w:t>8411</w:t>
            </w:r>
            <w:r w:rsidR="001B2941">
              <w:t xml:space="preserve">, </w:t>
            </w:r>
            <w:r w:rsidRPr="00F10D0A">
              <w:t>8412</w:t>
            </w:r>
            <w:r w:rsidR="001B2941">
              <w:t xml:space="preserve">, </w:t>
            </w:r>
            <w:r w:rsidRPr="00F10D0A">
              <w:t>8413</w:t>
            </w:r>
            <w:r w:rsidR="001B2941">
              <w:t xml:space="preserve">, </w:t>
            </w:r>
            <w:r w:rsidRPr="00F10D0A">
              <w:t>8414</w:t>
            </w:r>
            <w:r w:rsidR="001B2941">
              <w:t xml:space="preserve">, </w:t>
            </w:r>
            <w:r w:rsidRPr="00F10D0A">
              <w:t>8415</w:t>
            </w:r>
            <w:r w:rsidR="001B2941">
              <w:t xml:space="preserve">, </w:t>
            </w:r>
            <w:r w:rsidRPr="00F10D0A">
              <w:t>8417</w:t>
            </w:r>
            <w:r w:rsidR="001B2941">
              <w:t xml:space="preserve">, </w:t>
            </w:r>
            <w:r w:rsidRPr="00F10D0A">
              <w:t>8418</w:t>
            </w:r>
            <w:r w:rsidR="001B2941">
              <w:t xml:space="preserve">, </w:t>
            </w:r>
            <w:r w:rsidRPr="00F10D0A">
              <w:t>8419</w:t>
            </w:r>
            <w:r w:rsidR="001B2941">
              <w:t xml:space="preserve">, </w:t>
            </w:r>
            <w:r w:rsidRPr="00F10D0A">
              <w:t>8420</w:t>
            </w:r>
            <w:r w:rsidR="001B2941">
              <w:t xml:space="preserve">, </w:t>
            </w:r>
            <w:r w:rsidRPr="00F10D0A">
              <w:t>8421</w:t>
            </w:r>
            <w:r w:rsidR="001B2941">
              <w:t xml:space="preserve">, </w:t>
            </w:r>
            <w:r w:rsidRPr="00F10D0A">
              <w:t>8422</w:t>
            </w:r>
            <w:r w:rsidR="001B2941">
              <w:t xml:space="preserve">, </w:t>
            </w:r>
            <w:r w:rsidRPr="00F10D0A">
              <w:t>8423</w:t>
            </w:r>
            <w:r w:rsidR="001B2941">
              <w:t xml:space="preserve">, </w:t>
            </w:r>
            <w:r w:rsidRPr="00F10D0A">
              <w:t>8424</w:t>
            </w:r>
            <w:r w:rsidR="001B2941">
              <w:t xml:space="preserve">, </w:t>
            </w:r>
            <w:r w:rsidRPr="00F10D0A">
              <w:t>8425</w:t>
            </w:r>
            <w:r w:rsidR="001B2941">
              <w:t xml:space="preserve">, </w:t>
            </w:r>
            <w:r w:rsidRPr="00F10D0A">
              <w:t>8426</w:t>
            </w:r>
            <w:r w:rsidR="001B2941">
              <w:t xml:space="preserve">, </w:t>
            </w:r>
            <w:r w:rsidRPr="00F10D0A">
              <w:t>8427</w:t>
            </w:r>
            <w:r w:rsidR="001B2941">
              <w:t xml:space="preserve">, </w:t>
            </w:r>
            <w:r w:rsidRPr="00F10D0A">
              <w:t>8428</w:t>
            </w:r>
            <w:r w:rsidR="001B2941">
              <w:t xml:space="preserve">, </w:t>
            </w:r>
            <w:r w:rsidRPr="00F10D0A">
              <w:t>8429</w:t>
            </w:r>
            <w:r w:rsidR="001B2941">
              <w:t xml:space="preserve">, </w:t>
            </w:r>
            <w:r w:rsidRPr="00F10D0A">
              <w:t>8430</w:t>
            </w:r>
            <w:r w:rsidR="001B2941">
              <w:t xml:space="preserve">, </w:t>
            </w:r>
            <w:r w:rsidRPr="00F10D0A">
              <w:t>8431</w:t>
            </w:r>
            <w:r w:rsidR="001B2941">
              <w:t xml:space="preserve">, </w:t>
            </w:r>
            <w:r w:rsidRPr="00F10D0A">
              <w:t>8432</w:t>
            </w:r>
            <w:r w:rsidR="001B2941">
              <w:t xml:space="preserve">, </w:t>
            </w:r>
            <w:r w:rsidRPr="00F10D0A">
              <w:t>8433</w:t>
            </w:r>
            <w:r w:rsidR="001B2941">
              <w:t xml:space="preserve">, </w:t>
            </w:r>
            <w:r w:rsidRPr="00F10D0A">
              <w:t>8435</w:t>
            </w:r>
            <w:r w:rsidR="001B2941">
              <w:t xml:space="preserve">, </w:t>
            </w:r>
            <w:r w:rsidRPr="00F10D0A">
              <w:t>8436</w:t>
            </w:r>
            <w:r w:rsidR="001B2941">
              <w:t xml:space="preserve">, </w:t>
            </w:r>
            <w:r w:rsidRPr="00F10D0A">
              <w:t>8437</w:t>
            </w:r>
            <w:r w:rsidR="001B2941">
              <w:t xml:space="preserve">, </w:t>
            </w:r>
            <w:r w:rsidRPr="00F10D0A">
              <w:t>8438</w:t>
            </w:r>
            <w:r w:rsidR="001B2941">
              <w:t xml:space="preserve">, </w:t>
            </w:r>
            <w:r w:rsidRPr="00F10D0A">
              <w:t>8439</w:t>
            </w:r>
            <w:r w:rsidR="001B2941">
              <w:t xml:space="preserve">, </w:t>
            </w:r>
            <w:r w:rsidRPr="00F10D0A">
              <w:t>8440</w:t>
            </w:r>
            <w:r w:rsidR="001B2941">
              <w:t xml:space="preserve">, </w:t>
            </w:r>
            <w:r w:rsidRPr="00F10D0A">
              <w:t>8441</w:t>
            </w:r>
            <w:r w:rsidR="001B2941">
              <w:t xml:space="preserve">, </w:t>
            </w:r>
            <w:r w:rsidRPr="00F10D0A">
              <w:t>8442</w:t>
            </w:r>
            <w:r w:rsidR="001B2941">
              <w:t xml:space="preserve">, </w:t>
            </w:r>
            <w:r w:rsidRPr="00F10D0A">
              <w:t>8443</w:t>
            </w:r>
            <w:r w:rsidR="001B2941">
              <w:t xml:space="preserve">, </w:t>
            </w:r>
            <w:r w:rsidRPr="00F10D0A">
              <w:t>8444</w:t>
            </w:r>
            <w:r w:rsidR="001B2941">
              <w:t xml:space="preserve">, </w:t>
            </w:r>
            <w:r w:rsidRPr="00F10D0A">
              <w:t>8445</w:t>
            </w:r>
            <w:r w:rsidR="001B2941">
              <w:t xml:space="preserve">, </w:t>
            </w:r>
            <w:r w:rsidRPr="00F10D0A">
              <w:t>8446</w:t>
            </w:r>
            <w:r w:rsidR="001B2941">
              <w:t xml:space="preserve">, </w:t>
            </w:r>
            <w:r w:rsidRPr="00F10D0A">
              <w:t>8447</w:t>
            </w:r>
            <w:r w:rsidR="001B2941">
              <w:t xml:space="preserve">, </w:t>
            </w:r>
            <w:r w:rsidRPr="00F10D0A">
              <w:t>8448</w:t>
            </w:r>
            <w:r w:rsidR="001B2941">
              <w:t xml:space="preserve">, </w:t>
            </w:r>
            <w:r w:rsidRPr="00F10D0A">
              <w:t>8449</w:t>
            </w:r>
            <w:r w:rsidR="001B2941">
              <w:t xml:space="preserve">, </w:t>
            </w:r>
            <w:r w:rsidRPr="00F10D0A">
              <w:t>8451</w:t>
            </w:r>
            <w:r w:rsidR="001B2941">
              <w:t xml:space="preserve">, </w:t>
            </w:r>
            <w:r w:rsidRPr="00F10D0A">
              <w:t>8452</w:t>
            </w:r>
            <w:r w:rsidR="001B2941">
              <w:t xml:space="preserve">, </w:t>
            </w:r>
            <w:r w:rsidRPr="00F10D0A">
              <w:t>8454</w:t>
            </w:r>
            <w:r w:rsidR="001B2941">
              <w:t xml:space="preserve">, </w:t>
            </w:r>
            <w:r w:rsidRPr="00F10D0A">
              <w:t>8455</w:t>
            </w:r>
            <w:r w:rsidR="001B2941">
              <w:t xml:space="preserve">, </w:t>
            </w:r>
            <w:r w:rsidRPr="00F10D0A">
              <w:t>8456</w:t>
            </w:r>
            <w:r w:rsidR="001B2941">
              <w:t xml:space="preserve">, </w:t>
            </w:r>
            <w:r w:rsidRPr="00F10D0A">
              <w:t>8457</w:t>
            </w:r>
            <w:r w:rsidR="001B2941">
              <w:t xml:space="preserve">, </w:t>
            </w:r>
            <w:r w:rsidRPr="00F10D0A">
              <w:t>8458</w:t>
            </w:r>
            <w:r w:rsidR="001B2941">
              <w:t xml:space="preserve">, </w:t>
            </w:r>
            <w:r w:rsidRPr="00F10D0A">
              <w:t>8459</w:t>
            </w:r>
            <w:r w:rsidR="001B2941">
              <w:t xml:space="preserve">, </w:t>
            </w:r>
            <w:r w:rsidRPr="00F10D0A">
              <w:t>8460</w:t>
            </w:r>
            <w:r w:rsidR="001B2941">
              <w:t xml:space="preserve">, </w:t>
            </w:r>
            <w:r w:rsidRPr="00F10D0A">
              <w:t>8461</w:t>
            </w:r>
            <w:r w:rsidR="001B2941">
              <w:t xml:space="preserve">, </w:t>
            </w:r>
            <w:r w:rsidRPr="00F10D0A">
              <w:t>8462</w:t>
            </w:r>
            <w:r w:rsidR="001B2941">
              <w:t xml:space="preserve">, </w:t>
            </w:r>
            <w:r w:rsidRPr="00F10D0A">
              <w:t>8463</w:t>
            </w:r>
            <w:r w:rsidR="001B2941">
              <w:t xml:space="preserve">, </w:t>
            </w:r>
            <w:r w:rsidRPr="00F10D0A">
              <w:t>8464</w:t>
            </w:r>
            <w:r w:rsidR="001B2941">
              <w:t xml:space="preserve">, </w:t>
            </w:r>
            <w:r w:rsidRPr="00F10D0A">
              <w:t>8465</w:t>
            </w:r>
            <w:r w:rsidR="001B2941">
              <w:t xml:space="preserve">, </w:t>
            </w:r>
            <w:r w:rsidRPr="00F10D0A">
              <w:t>8466</w:t>
            </w:r>
            <w:r w:rsidR="001B2941">
              <w:t xml:space="preserve">, </w:t>
            </w:r>
            <w:r w:rsidRPr="00F10D0A">
              <w:t>8467</w:t>
            </w:r>
            <w:r w:rsidR="001B2941">
              <w:t xml:space="preserve">, </w:t>
            </w:r>
            <w:r w:rsidRPr="00F10D0A">
              <w:t>8468</w:t>
            </w:r>
            <w:r w:rsidR="001B2941">
              <w:t xml:space="preserve">, </w:t>
            </w:r>
            <w:r w:rsidRPr="00F10D0A">
              <w:lastRenderedPageBreak/>
              <w:t>8469</w:t>
            </w:r>
            <w:r w:rsidR="001B2941">
              <w:t xml:space="preserve">, </w:t>
            </w:r>
            <w:r w:rsidRPr="00F10D0A">
              <w:t>8470</w:t>
            </w:r>
            <w:r w:rsidR="001B2941">
              <w:t xml:space="preserve">, </w:t>
            </w:r>
            <w:r w:rsidRPr="00F10D0A">
              <w:t>8471</w:t>
            </w:r>
            <w:r w:rsidR="001B2941">
              <w:t xml:space="preserve">, </w:t>
            </w:r>
            <w:r w:rsidRPr="00F10D0A">
              <w:t>8474</w:t>
            </w:r>
            <w:r w:rsidR="001B2941">
              <w:t xml:space="preserve">, </w:t>
            </w:r>
            <w:r w:rsidRPr="00F10D0A">
              <w:t>8477</w:t>
            </w:r>
            <w:r w:rsidR="001B2941">
              <w:t xml:space="preserve">, </w:t>
            </w:r>
            <w:r w:rsidRPr="00F10D0A">
              <w:t>8479</w:t>
            </w:r>
            <w:r w:rsidR="001B2941">
              <w:t xml:space="preserve">, </w:t>
            </w:r>
            <w:r w:rsidRPr="00F10D0A">
              <w:t>8481</w:t>
            </w:r>
            <w:r w:rsidR="001B2941">
              <w:t xml:space="preserve">, </w:t>
            </w:r>
            <w:r w:rsidRPr="00F10D0A">
              <w:t>8482</w:t>
            </w:r>
            <w:r w:rsidR="001B2941">
              <w:t xml:space="preserve">, </w:t>
            </w:r>
            <w:r w:rsidRPr="00F10D0A">
              <w:t>8483</w:t>
            </w:r>
            <w:r w:rsidR="001B2941">
              <w:t xml:space="preserve">, </w:t>
            </w:r>
            <w:r w:rsidRPr="00F10D0A">
              <w:t>8484</w:t>
            </w:r>
            <w:r w:rsidR="001B2941">
              <w:t xml:space="preserve">, </w:t>
            </w:r>
            <w:r w:rsidRPr="00F10D0A">
              <w:t>8486</w:t>
            </w:r>
            <w:r w:rsidR="001B2941">
              <w:t xml:space="preserve">, </w:t>
            </w:r>
            <w:r w:rsidRPr="00F10D0A">
              <w:t>8487</w:t>
            </w:r>
            <w:r w:rsidR="001B2941">
              <w:t xml:space="preserve">, </w:t>
            </w:r>
            <w:r w:rsidRPr="00F10D0A">
              <w:t>8501</w:t>
            </w:r>
            <w:r w:rsidR="001B2941">
              <w:t xml:space="preserve">, </w:t>
            </w:r>
            <w:r w:rsidRPr="00F10D0A">
              <w:t>8502</w:t>
            </w:r>
            <w:r w:rsidR="001B2941">
              <w:t xml:space="preserve">, </w:t>
            </w:r>
            <w:r w:rsidRPr="00F10D0A">
              <w:t>8503</w:t>
            </w:r>
            <w:r w:rsidR="001B2941">
              <w:t xml:space="preserve">, </w:t>
            </w:r>
            <w:r w:rsidRPr="00F10D0A">
              <w:t>8504</w:t>
            </w:r>
            <w:r w:rsidR="001B2941">
              <w:t xml:space="preserve">, </w:t>
            </w:r>
            <w:r w:rsidRPr="00F10D0A">
              <w:t>8505</w:t>
            </w:r>
            <w:r w:rsidR="001B2941">
              <w:t xml:space="preserve">, </w:t>
            </w:r>
            <w:r w:rsidRPr="00F10D0A">
              <w:t>8506</w:t>
            </w:r>
            <w:r w:rsidR="001B2941">
              <w:t xml:space="preserve">, </w:t>
            </w:r>
            <w:r w:rsidRPr="00F10D0A">
              <w:t>8507</w:t>
            </w:r>
            <w:r w:rsidR="001B2941">
              <w:t xml:space="preserve">, </w:t>
            </w:r>
            <w:r w:rsidRPr="00F10D0A">
              <w:t>8508</w:t>
            </w:r>
            <w:r w:rsidR="001B2941">
              <w:t xml:space="preserve">, </w:t>
            </w:r>
            <w:r w:rsidRPr="00F10D0A">
              <w:t>8509</w:t>
            </w:r>
            <w:r w:rsidR="001B2941">
              <w:t xml:space="preserve">, </w:t>
            </w:r>
            <w:r w:rsidRPr="00F10D0A">
              <w:t>8510</w:t>
            </w:r>
            <w:r w:rsidR="001B2941">
              <w:t xml:space="preserve">, </w:t>
            </w:r>
            <w:r w:rsidRPr="00F10D0A">
              <w:t>8511</w:t>
            </w:r>
            <w:r w:rsidR="001B2941">
              <w:t xml:space="preserve">, </w:t>
            </w:r>
            <w:r w:rsidRPr="00F10D0A">
              <w:t>8512</w:t>
            </w:r>
            <w:r w:rsidR="001B2941">
              <w:t xml:space="preserve">, </w:t>
            </w:r>
            <w:r w:rsidRPr="00F10D0A">
              <w:t>8513</w:t>
            </w:r>
            <w:r w:rsidR="001B2941">
              <w:t xml:space="preserve">, </w:t>
            </w:r>
            <w:r w:rsidRPr="00F10D0A">
              <w:t>8514</w:t>
            </w:r>
            <w:r w:rsidR="001B2941">
              <w:t xml:space="preserve">, </w:t>
            </w:r>
            <w:r w:rsidRPr="00F10D0A">
              <w:t>8515</w:t>
            </w:r>
            <w:r w:rsidR="001B2941">
              <w:t xml:space="preserve">, </w:t>
            </w:r>
            <w:r w:rsidRPr="00F10D0A">
              <w:t>8516</w:t>
            </w:r>
            <w:r w:rsidR="001B2941">
              <w:t xml:space="preserve">, </w:t>
            </w:r>
            <w:r w:rsidRPr="00F10D0A">
              <w:t>8517</w:t>
            </w:r>
            <w:r w:rsidR="001B2941">
              <w:t xml:space="preserve">, </w:t>
            </w:r>
            <w:r w:rsidRPr="00F10D0A">
              <w:t>8518</w:t>
            </w:r>
            <w:r w:rsidR="001B2941">
              <w:t xml:space="preserve">, </w:t>
            </w:r>
            <w:r w:rsidRPr="00F10D0A">
              <w:t>8519</w:t>
            </w:r>
            <w:r w:rsidR="001B2941">
              <w:t xml:space="preserve">, </w:t>
            </w:r>
            <w:r w:rsidRPr="00F10D0A">
              <w:t>8521</w:t>
            </w:r>
            <w:r w:rsidR="001B2941">
              <w:t xml:space="preserve">, </w:t>
            </w:r>
            <w:r w:rsidRPr="00F10D0A">
              <w:t>8522</w:t>
            </w:r>
            <w:r w:rsidR="001B2941">
              <w:t xml:space="preserve">, </w:t>
            </w:r>
            <w:r w:rsidRPr="00F10D0A">
              <w:t>8523</w:t>
            </w:r>
            <w:r w:rsidR="001B2941">
              <w:t xml:space="preserve">, </w:t>
            </w:r>
            <w:r w:rsidRPr="00F10D0A">
              <w:t>8525</w:t>
            </w:r>
            <w:r w:rsidR="001B2941">
              <w:t xml:space="preserve">, </w:t>
            </w:r>
            <w:r w:rsidRPr="00F10D0A">
              <w:t>8526</w:t>
            </w:r>
            <w:r w:rsidR="001B2941">
              <w:t xml:space="preserve">, </w:t>
            </w:r>
            <w:r w:rsidRPr="00F10D0A">
              <w:t>8527</w:t>
            </w:r>
            <w:r w:rsidR="001B2941">
              <w:t xml:space="preserve">, </w:t>
            </w:r>
            <w:r w:rsidRPr="00F10D0A">
              <w:t>8528</w:t>
            </w:r>
            <w:r w:rsidR="001B2941">
              <w:t xml:space="preserve">, </w:t>
            </w:r>
            <w:r w:rsidRPr="00F10D0A">
              <w:t>8529</w:t>
            </w:r>
            <w:r w:rsidR="001B2941">
              <w:t xml:space="preserve">, </w:t>
            </w:r>
            <w:r w:rsidRPr="00F10D0A">
              <w:t>8530</w:t>
            </w:r>
            <w:r w:rsidR="001B2941">
              <w:t xml:space="preserve">, </w:t>
            </w:r>
            <w:r w:rsidRPr="00F10D0A">
              <w:t>8531</w:t>
            </w:r>
            <w:r w:rsidR="001B2941">
              <w:t xml:space="preserve">, </w:t>
            </w:r>
            <w:r w:rsidRPr="00F10D0A">
              <w:t>8532</w:t>
            </w:r>
            <w:r w:rsidR="001B2941">
              <w:t xml:space="preserve">, </w:t>
            </w:r>
            <w:r w:rsidRPr="00F10D0A">
              <w:t>8533</w:t>
            </w:r>
            <w:r w:rsidR="001B2941">
              <w:t xml:space="preserve">, </w:t>
            </w:r>
            <w:r w:rsidRPr="00F10D0A">
              <w:t>8534</w:t>
            </w:r>
            <w:r w:rsidR="001B2941">
              <w:t xml:space="preserve">, </w:t>
            </w:r>
            <w:r w:rsidRPr="00F10D0A">
              <w:t>8535</w:t>
            </w:r>
            <w:r w:rsidR="001B2941">
              <w:t xml:space="preserve">, </w:t>
            </w:r>
            <w:r w:rsidRPr="00F10D0A">
              <w:t>8536</w:t>
            </w:r>
            <w:r w:rsidR="001B2941">
              <w:t xml:space="preserve">, </w:t>
            </w:r>
            <w:r w:rsidRPr="00F10D0A">
              <w:t>8537</w:t>
            </w:r>
            <w:r w:rsidR="001B2941">
              <w:t xml:space="preserve">, </w:t>
            </w:r>
            <w:r w:rsidRPr="00F10D0A">
              <w:t>8538</w:t>
            </w:r>
            <w:r w:rsidR="001B2941">
              <w:t xml:space="preserve">, </w:t>
            </w:r>
            <w:r w:rsidRPr="00F10D0A">
              <w:t>8539</w:t>
            </w:r>
            <w:r w:rsidR="001B2941">
              <w:t xml:space="preserve">, </w:t>
            </w:r>
            <w:r w:rsidRPr="00F10D0A">
              <w:t>8540</w:t>
            </w:r>
            <w:r w:rsidR="001B2941">
              <w:t xml:space="preserve">, </w:t>
            </w:r>
            <w:r w:rsidRPr="00F10D0A">
              <w:t>8541</w:t>
            </w:r>
            <w:r w:rsidR="001B2941">
              <w:t xml:space="preserve">, </w:t>
            </w:r>
            <w:r w:rsidRPr="00F10D0A">
              <w:t>8542</w:t>
            </w:r>
            <w:r w:rsidR="001B2941">
              <w:t xml:space="preserve">, </w:t>
            </w:r>
            <w:r w:rsidRPr="00F10D0A">
              <w:t>8543</w:t>
            </w:r>
            <w:r w:rsidR="001B2941">
              <w:t xml:space="preserve">, </w:t>
            </w:r>
            <w:r w:rsidRPr="00F10D0A">
              <w:t>8544</w:t>
            </w:r>
            <w:r w:rsidR="001B2941">
              <w:t xml:space="preserve">, </w:t>
            </w:r>
            <w:r w:rsidRPr="00F10D0A">
              <w:t>8545</w:t>
            </w:r>
            <w:r w:rsidR="001B2941">
              <w:t xml:space="preserve">, </w:t>
            </w:r>
            <w:r w:rsidRPr="00F10D0A">
              <w:t>8546</w:t>
            </w:r>
            <w:r w:rsidR="001B2941">
              <w:t xml:space="preserve">, </w:t>
            </w:r>
            <w:r w:rsidRPr="00F10D0A">
              <w:t>8547</w:t>
            </w:r>
            <w:r w:rsidR="001B2941">
              <w:t xml:space="preserve">, </w:t>
            </w:r>
            <w:r w:rsidRPr="00F10D0A">
              <w:t>8548</w:t>
            </w:r>
            <w:r w:rsidR="001B2941">
              <w:t xml:space="preserve">, </w:t>
            </w:r>
            <w:r w:rsidRPr="00F10D0A">
              <w:t>8601</w:t>
            </w:r>
            <w:r w:rsidR="001B2941">
              <w:t xml:space="preserve">, </w:t>
            </w:r>
            <w:r w:rsidRPr="00F10D0A">
              <w:t>8602</w:t>
            </w:r>
            <w:r w:rsidR="001B2941">
              <w:t xml:space="preserve">, </w:t>
            </w:r>
            <w:r w:rsidRPr="00F10D0A">
              <w:t>8604</w:t>
            </w:r>
            <w:r w:rsidR="001B2941">
              <w:t xml:space="preserve">, </w:t>
            </w:r>
            <w:r w:rsidRPr="00F10D0A">
              <w:t>8606</w:t>
            </w:r>
            <w:r w:rsidR="001B2941">
              <w:t xml:space="preserve">, </w:t>
            </w:r>
            <w:r w:rsidRPr="00F10D0A">
              <w:t>8607</w:t>
            </w:r>
            <w:r w:rsidR="001B2941">
              <w:t xml:space="preserve">, </w:t>
            </w:r>
            <w:r w:rsidRPr="00F10D0A">
              <w:t>8608</w:t>
            </w:r>
            <w:r w:rsidR="001B2941">
              <w:t xml:space="preserve">, </w:t>
            </w:r>
            <w:r w:rsidRPr="00F10D0A">
              <w:t>8609</w:t>
            </w:r>
            <w:r w:rsidR="001B2941">
              <w:t xml:space="preserve">, </w:t>
            </w:r>
            <w:r w:rsidRPr="00F10D0A">
              <w:t>8705</w:t>
            </w:r>
            <w:r w:rsidR="001B2941">
              <w:t xml:space="preserve">, </w:t>
            </w:r>
            <w:r w:rsidRPr="00F10D0A">
              <w:t>8709</w:t>
            </w:r>
            <w:r w:rsidR="001B2941">
              <w:t xml:space="preserve">, </w:t>
            </w:r>
            <w:r w:rsidRPr="00F10D0A">
              <w:t>9001</w:t>
            </w:r>
            <w:r w:rsidR="001B2941">
              <w:t xml:space="preserve">, </w:t>
            </w:r>
            <w:r w:rsidRPr="00F10D0A">
              <w:t>9006</w:t>
            </w:r>
            <w:r w:rsidR="001B2941">
              <w:t xml:space="preserve">, </w:t>
            </w:r>
            <w:r w:rsidRPr="00F10D0A">
              <w:t>9007</w:t>
            </w:r>
            <w:r w:rsidR="001B2941">
              <w:t xml:space="preserve">, </w:t>
            </w:r>
            <w:r w:rsidRPr="00F10D0A">
              <w:t>9008</w:t>
            </w:r>
            <w:r w:rsidR="001B2941">
              <w:t xml:space="preserve">, </w:t>
            </w:r>
            <w:r w:rsidRPr="00F10D0A">
              <w:t>9010</w:t>
            </w:r>
            <w:r w:rsidR="001B2941">
              <w:t xml:space="preserve">, </w:t>
            </w:r>
            <w:r w:rsidRPr="00F10D0A">
              <w:t>9011</w:t>
            </w:r>
            <w:r w:rsidR="001B2941">
              <w:t xml:space="preserve">, </w:t>
            </w:r>
            <w:r w:rsidRPr="00F10D0A">
              <w:t>9012</w:t>
            </w:r>
            <w:r w:rsidR="001B2941">
              <w:t xml:space="preserve">, </w:t>
            </w:r>
            <w:r w:rsidRPr="00F10D0A">
              <w:t>9013</w:t>
            </w:r>
            <w:r w:rsidR="001B2941">
              <w:t xml:space="preserve">, </w:t>
            </w:r>
            <w:r w:rsidRPr="00F10D0A">
              <w:t>9014</w:t>
            </w:r>
            <w:r w:rsidR="001B2941">
              <w:t xml:space="preserve">, </w:t>
            </w:r>
            <w:r w:rsidRPr="00F10D0A">
              <w:t>9015</w:t>
            </w:r>
            <w:r w:rsidR="001B2941">
              <w:t xml:space="preserve">, </w:t>
            </w:r>
            <w:r w:rsidRPr="00F10D0A">
              <w:t>9016</w:t>
            </w:r>
            <w:r w:rsidR="001B2941">
              <w:t xml:space="preserve">, </w:t>
            </w:r>
            <w:r w:rsidRPr="00F10D0A">
              <w:t>9017</w:t>
            </w:r>
            <w:r w:rsidR="001B2941">
              <w:t xml:space="preserve">, </w:t>
            </w:r>
            <w:r w:rsidRPr="00F10D0A">
              <w:t>9018</w:t>
            </w:r>
            <w:r w:rsidR="001B2941">
              <w:t xml:space="preserve">, </w:t>
            </w:r>
            <w:r w:rsidRPr="00F10D0A">
              <w:t>9019</w:t>
            </w:r>
            <w:r w:rsidR="001B2941">
              <w:t xml:space="preserve">, </w:t>
            </w:r>
            <w:r w:rsidRPr="00F10D0A">
              <w:t>9020</w:t>
            </w:r>
            <w:r w:rsidR="001B2941">
              <w:t xml:space="preserve">, </w:t>
            </w:r>
            <w:r w:rsidRPr="00F10D0A">
              <w:t>9022</w:t>
            </w:r>
            <w:r w:rsidR="001B2941">
              <w:t xml:space="preserve">, </w:t>
            </w:r>
            <w:r w:rsidRPr="00F10D0A">
              <w:t>9024</w:t>
            </w:r>
            <w:r w:rsidR="001B2941">
              <w:t xml:space="preserve">, </w:t>
            </w:r>
            <w:r w:rsidRPr="00F10D0A">
              <w:t>9025</w:t>
            </w:r>
            <w:r w:rsidR="001B2941">
              <w:t xml:space="preserve">, </w:t>
            </w:r>
            <w:r w:rsidRPr="00F10D0A">
              <w:t>9026</w:t>
            </w:r>
            <w:r w:rsidR="001B2941">
              <w:t xml:space="preserve">, </w:t>
            </w:r>
            <w:r w:rsidRPr="00F10D0A">
              <w:t>9027</w:t>
            </w:r>
            <w:r w:rsidR="001B2941">
              <w:t xml:space="preserve">, </w:t>
            </w:r>
            <w:r w:rsidRPr="00F10D0A">
              <w:t>9028</w:t>
            </w:r>
            <w:r w:rsidR="001B2941">
              <w:t xml:space="preserve">, </w:t>
            </w:r>
            <w:r w:rsidRPr="00F10D0A">
              <w:t>9029</w:t>
            </w:r>
            <w:r w:rsidR="001B2941">
              <w:t xml:space="preserve">, </w:t>
            </w:r>
            <w:r w:rsidRPr="00F10D0A">
              <w:t>9030</w:t>
            </w:r>
            <w:r w:rsidR="001B2941">
              <w:t xml:space="preserve">, </w:t>
            </w:r>
            <w:r w:rsidRPr="00F10D0A">
              <w:t>9031</w:t>
            </w:r>
            <w:r w:rsidR="001B2941">
              <w:t xml:space="preserve">, </w:t>
            </w:r>
            <w:r w:rsidRPr="00F10D0A">
              <w:t>9032</w:t>
            </w:r>
            <w:r w:rsidR="001B2941">
              <w:t xml:space="preserve">, </w:t>
            </w:r>
            <w:r w:rsidRPr="00F10D0A">
              <w:t>9033</w:t>
            </w:r>
            <w:r w:rsidR="001B2941">
              <w:t xml:space="preserve">, </w:t>
            </w:r>
            <w:r w:rsidRPr="00F10D0A">
              <w:t>9102</w:t>
            </w:r>
            <w:r w:rsidR="001B2941">
              <w:t xml:space="preserve">, </w:t>
            </w:r>
            <w:r w:rsidRPr="00F10D0A">
              <w:t>9103</w:t>
            </w:r>
            <w:r w:rsidR="001B2941">
              <w:t xml:space="preserve">, </w:t>
            </w:r>
            <w:r w:rsidRPr="00F10D0A">
              <w:t>9104</w:t>
            </w:r>
            <w:r w:rsidR="001B2941">
              <w:t xml:space="preserve">, </w:t>
            </w:r>
            <w:r w:rsidRPr="00F10D0A">
              <w:t>9105</w:t>
            </w:r>
            <w:r w:rsidR="001B2941">
              <w:t xml:space="preserve">, </w:t>
            </w:r>
            <w:r w:rsidRPr="00F10D0A">
              <w:t>9106</w:t>
            </w:r>
            <w:r w:rsidR="001B2941">
              <w:t xml:space="preserve">, </w:t>
            </w:r>
            <w:r w:rsidRPr="00F10D0A">
              <w:t>9107</w:t>
            </w:r>
            <w:r w:rsidR="001B2941">
              <w:t xml:space="preserve">, </w:t>
            </w:r>
            <w:r w:rsidRPr="00F10D0A">
              <w:t>9108</w:t>
            </w:r>
            <w:r w:rsidR="001B2941">
              <w:t xml:space="preserve">, </w:t>
            </w:r>
            <w:r w:rsidRPr="00F10D0A">
              <w:t>9109</w:t>
            </w:r>
            <w:r w:rsidR="001B2941">
              <w:t xml:space="preserve">, </w:t>
            </w:r>
            <w:r w:rsidRPr="00F10D0A">
              <w:t>9110</w:t>
            </w:r>
            <w:r w:rsidR="001B2941">
              <w:t xml:space="preserve">, </w:t>
            </w:r>
            <w:r w:rsidRPr="00F10D0A">
              <w:t>9111</w:t>
            </w:r>
            <w:r w:rsidR="001B2941">
              <w:t xml:space="preserve">, </w:t>
            </w:r>
            <w:r w:rsidRPr="00F10D0A">
              <w:t>9112</w:t>
            </w:r>
            <w:r w:rsidR="001B2941">
              <w:t xml:space="preserve">, </w:t>
            </w:r>
            <w:r w:rsidRPr="00F10D0A">
              <w:t>9114</w:t>
            </w:r>
            <w:r w:rsidR="001B2941">
              <w:t xml:space="preserve">, </w:t>
            </w:r>
            <w:r w:rsidRPr="00F10D0A">
              <w:t>9405</w:t>
            </w:r>
            <w:r w:rsidR="001B2941">
              <w:t xml:space="preserve">, </w:t>
            </w:r>
            <w:r w:rsidRPr="00F10D0A">
              <w:t>9406</w:t>
            </w:r>
            <w:r w:rsidR="001B2941">
              <w:t xml:space="preserve">, </w:t>
            </w:r>
            <w:r w:rsidRPr="00F10D0A">
              <w:t>860900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BEFBC" w14:textId="77777777" w:rsidR="00F10D0A" w:rsidRPr="00F10D0A" w:rsidRDefault="00F10D0A" w:rsidP="00F10D0A">
            <w:pPr>
              <w:spacing w:after="160" w:line="259" w:lineRule="auto"/>
            </w:pPr>
            <w:r w:rsidRPr="00F10D0A">
              <w:lastRenderedPageBreak/>
              <w:t xml:space="preserve">ТР ТС 012/2011, </w:t>
            </w:r>
          </w:p>
          <w:p w14:paraId="14D88414" w14:textId="784E762E" w:rsidR="00F10D0A" w:rsidRPr="00F47A65" w:rsidRDefault="00F10D0A" w:rsidP="00F10D0A">
            <w:pPr>
              <w:spacing w:after="160" w:line="259" w:lineRule="auto"/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6B1A8" w14:textId="77777777" w:rsidR="00F10D0A" w:rsidRDefault="00F10D0A" w:rsidP="00F10D0A">
            <w:r w:rsidRPr="00F10D0A">
              <w:t>ГОСТ IEC 60079-1</w:t>
            </w:r>
          </w:p>
          <w:p w14:paraId="514FBE0B" w14:textId="52B53446" w:rsidR="006E4875" w:rsidRPr="00F47A65" w:rsidRDefault="006E4875" w:rsidP="00F10D0A">
            <w:r w:rsidRPr="00F10D0A">
              <w:t>ГОСТ IEC 60079-1</w:t>
            </w:r>
            <w:r>
              <w:t>7</w:t>
            </w:r>
          </w:p>
        </w:tc>
      </w:tr>
      <w:tr w:rsidR="00F10D0A" w:rsidRPr="00F47A65" w14:paraId="5F54BD72" w14:textId="77777777" w:rsidTr="00F10D0A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5620E" w14:textId="2F121848" w:rsidR="00F10D0A" w:rsidRPr="004A2D6A" w:rsidRDefault="00F10D0A" w:rsidP="00F10D0A">
            <w:pPr>
              <w:spacing w:after="160" w:line="259" w:lineRule="auto"/>
            </w:pPr>
            <w:r w:rsidRPr="00F10D0A">
              <w:lastRenderedPageBreak/>
              <w:t>4.1.4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A5613" w14:textId="77777777" w:rsidR="00F10D0A" w:rsidRPr="00F10D0A" w:rsidRDefault="00F10D0A" w:rsidP="00F10D0A">
            <w:pPr>
              <w:spacing w:after="160" w:line="259" w:lineRule="auto"/>
            </w:pPr>
            <w:r w:rsidRPr="00F10D0A">
              <w:t xml:space="preserve">Оборудование для работы во взрывоопасных средах с видом взрывозащиты "оболочки под </w:t>
            </w:r>
            <w:r w:rsidRPr="00F10D0A">
              <w:lastRenderedPageBreak/>
              <w:t>избыточным давлением "p"</w:t>
            </w:r>
          </w:p>
          <w:p w14:paraId="7F4F5C5E" w14:textId="77777777" w:rsidR="00F10D0A" w:rsidRPr="00F47A65" w:rsidRDefault="00F10D0A" w:rsidP="00F10D0A">
            <w:pPr>
              <w:spacing w:after="160" w:line="259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78593" w14:textId="2D050187" w:rsidR="00F10D0A" w:rsidRPr="00F47A65" w:rsidRDefault="00F10D0A" w:rsidP="00F10D0A">
            <w:pPr>
              <w:spacing w:after="160" w:line="259" w:lineRule="auto"/>
            </w:pPr>
            <w:r w:rsidRPr="00F10D0A">
              <w:lastRenderedPageBreak/>
              <w:t xml:space="preserve">Схемы оценки (подтверждения) соответствия требованиям   ТР ТС  -  1с, 3с, </w:t>
            </w:r>
            <w:r w:rsidRPr="00F10D0A">
              <w:lastRenderedPageBreak/>
              <w:t xml:space="preserve">4с 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C22F5" w14:textId="38D4970F" w:rsidR="00F10D0A" w:rsidRPr="00F10D0A" w:rsidRDefault="00F10D0A" w:rsidP="00F10D0A">
            <w:pPr>
              <w:spacing w:after="160" w:line="259" w:lineRule="auto"/>
            </w:pPr>
            <w:r w:rsidRPr="00F10D0A">
              <w:lastRenderedPageBreak/>
              <w:t>3917</w:t>
            </w:r>
            <w:r w:rsidR="001B2941">
              <w:t xml:space="preserve">, </w:t>
            </w:r>
            <w:r w:rsidRPr="00F10D0A">
              <w:t>3925</w:t>
            </w:r>
            <w:r w:rsidR="001B2941">
              <w:t xml:space="preserve">, </w:t>
            </w:r>
            <w:r w:rsidRPr="00F10D0A">
              <w:t>4010</w:t>
            </w:r>
            <w:r w:rsidR="001B2941">
              <w:t xml:space="preserve">, </w:t>
            </w:r>
            <w:r w:rsidRPr="00F10D0A">
              <w:t>7307</w:t>
            </w:r>
            <w:r w:rsidR="001B2941">
              <w:t xml:space="preserve">, </w:t>
            </w:r>
            <w:r w:rsidRPr="00F10D0A">
              <w:t>7308</w:t>
            </w:r>
            <w:r w:rsidR="001B2941">
              <w:t xml:space="preserve">, </w:t>
            </w:r>
            <w:r w:rsidRPr="00F10D0A">
              <w:t>7309</w:t>
            </w:r>
            <w:r w:rsidR="001B2941">
              <w:t xml:space="preserve">, </w:t>
            </w:r>
            <w:r w:rsidRPr="00F10D0A">
              <w:t>7310</w:t>
            </w:r>
            <w:r w:rsidR="001B2941">
              <w:t xml:space="preserve">, </w:t>
            </w:r>
            <w:r w:rsidRPr="00F10D0A">
              <w:t>7311</w:t>
            </w:r>
            <w:r w:rsidR="001B2941">
              <w:t xml:space="preserve">, </w:t>
            </w:r>
            <w:r w:rsidRPr="00F10D0A">
              <w:t>7326</w:t>
            </w:r>
            <w:r w:rsidR="001B2941">
              <w:t xml:space="preserve">, </w:t>
            </w:r>
            <w:r w:rsidRPr="00F10D0A">
              <w:t>7412</w:t>
            </w:r>
            <w:r w:rsidR="001B2941">
              <w:t xml:space="preserve">, </w:t>
            </w:r>
            <w:r w:rsidRPr="00F10D0A">
              <w:t>7419</w:t>
            </w:r>
            <w:r w:rsidR="001B2941">
              <w:t xml:space="preserve">, </w:t>
            </w:r>
            <w:r w:rsidRPr="00F10D0A">
              <w:t>7611</w:t>
            </w:r>
            <w:r w:rsidR="001B2941">
              <w:t xml:space="preserve">, </w:t>
            </w:r>
            <w:r w:rsidRPr="00F10D0A">
              <w:lastRenderedPageBreak/>
              <w:t>7613</w:t>
            </w:r>
            <w:r w:rsidR="001B2941">
              <w:t xml:space="preserve">, </w:t>
            </w:r>
            <w:r w:rsidRPr="00F10D0A">
              <w:t>8207</w:t>
            </w:r>
            <w:r w:rsidR="001B2941">
              <w:t xml:space="preserve">, </w:t>
            </w:r>
            <w:r w:rsidRPr="00F10D0A">
              <w:t>8208</w:t>
            </w:r>
            <w:r w:rsidR="001B2941">
              <w:t xml:space="preserve">, </w:t>
            </w:r>
            <w:r w:rsidRPr="00F10D0A">
              <w:t>8307</w:t>
            </w:r>
            <w:r w:rsidR="001B2941">
              <w:t xml:space="preserve">, </w:t>
            </w:r>
            <w:r w:rsidRPr="00F10D0A">
              <w:t>8308</w:t>
            </w:r>
            <w:r w:rsidR="001B2941">
              <w:t xml:space="preserve">, </w:t>
            </w:r>
            <w:r w:rsidRPr="00F10D0A">
              <w:t>8405</w:t>
            </w:r>
            <w:r w:rsidR="001B2941">
              <w:t xml:space="preserve">, </w:t>
            </w:r>
            <w:r w:rsidRPr="00F10D0A">
              <w:t>8406</w:t>
            </w:r>
            <w:r w:rsidR="001B2941">
              <w:t xml:space="preserve">, </w:t>
            </w:r>
            <w:r w:rsidRPr="00F10D0A">
              <w:t>8407</w:t>
            </w:r>
            <w:r w:rsidR="001B2941">
              <w:t xml:space="preserve">, </w:t>
            </w:r>
            <w:r w:rsidRPr="00F10D0A">
              <w:t>8408</w:t>
            </w:r>
            <w:r w:rsidR="001B2941">
              <w:t xml:space="preserve">, </w:t>
            </w:r>
            <w:r w:rsidRPr="00F10D0A">
              <w:t>8409</w:t>
            </w:r>
            <w:r w:rsidR="001B2941">
              <w:t xml:space="preserve">, </w:t>
            </w:r>
            <w:r w:rsidRPr="00F10D0A">
              <w:t>8411</w:t>
            </w:r>
            <w:r w:rsidR="001B2941">
              <w:t xml:space="preserve">, </w:t>
            </w:r>
            <w:r w:rsidRPr="00F10D0A">
              <w:t>8412</w:t>
            </w:r>
            <w:r w:rsidR="001B2941">
              <w:t xml:space="preserve">, </w:t>
            </w:r>
            <w:r w:rsidRPr="00F10D0A">
              <w:t>8413</w:t>
            </w:r>
            <w:r w:rsidR="001B2941">
              <w:t xml:space="preserve">, </w:t>
            </w:r>
            <w:r w:rsidRPr="00F10D0A">
              <w:t>8414</w:t>
            </w:r>
            <w:r w:rsidR="001B2941">
              <w:t xml:space="preserve">, </w:t>
            </w:r>
            <w:r w:rsidRPr="00F10D0A">
              <w:t>8415</w:t>
            </w:r>
            <w:r w:rsidR="001B2941">
              <w:t xml:space="preserve">, </w:t>
            </w:r>
            <w:r w:rsidRPr="00F10D0A">
              <w:t>8417</w:t>
            </w:r>
            <w:r w:rsidR="001B2941">
              <w:t xml:space="preserve">, </w:t>
            </w:r>
            <w:r w:rsidRPr="00F10D0A">
              <w:t>8418</w:t>
            </w:r>
            <w:r w:rsidR="001B2941">
              <w:t xml:space="preserve">, </w:t>
            </w:r>
            <w:r w:rsidRPr="00F10D0A">
              <w:t>8419</w:t>
            </w:r>
            <w:r w:rsidR="001B2941">
              <w:t xml:space="preserve">, </w:t>
            </w:r>
            <w:r w:rsidRPr="00F10D0A">
              <w:t>8420</w:t>
            </w:r>
            <w:r w:rsidR="001B2941">
              <w:t xml:space="preserve">, </w:t>
            </w:r>
            <w:r w:rsidRPr="00F10D0A">
              <w:t>8421</w:t>
            </w:r>
            <w:r w:rsidR="001B2941">
              <w:t xml:space="preserve">, </w:t>
            </w:r>
            <w:r w:rsidRPr="00F10D0A">
              <w:t>8422</w:t>
            </w:r>
            <w:r w:rsidR="001B2941">
              <w:t xml:space="preserve">, </w:t>
            </w:r>
            <w:r w:rsidRPr="00F10D0A">
              <w:t>8423</w:t>
            </w:r>
            <w:r w:rsidR="001B2941">
              <w:t xml:space="preserve">, </w:t>
            </w:r>
            <w:r w:rsidRPr="00F10D0A">
              <w:t>8424</w:t>
            </w:r>
            <w:r w:rsidR="001B2941">
              <w:t xml:space="preserve">, </w:t>
            </w:r>
            <w:r w:rsidRPr="00F10D0A">
              <w:t>8425</w:t>
            </w:r>
            <w:r w:rsidR="001B2941">
              <w:t xml:space="preserve">, </w:t>
            </w:r>
            <w:r w:rsidRPr="00F10D0A">
              <w:t>8426</w:t>
            </w:r>
            <w:r w:rsidR="001B2941">
              <w:t xml:space="preserve">, </w:t>
            </w:r>
            <w:r w:rsidRPr="00F10D0A">
              <w:t>8427</w:t>
            </w:r>
            <w:r w:rsidR="001B2941">
              <w:t xml:space="preserve">, </w:t>
            </w:r>
            <w:r w:rsidRPr="00F10D0A">
              <w:t>8428</w:t>
            </w:r>
            <w:r w:rsidR="001B2941">
              <w:t xml:space="preserve">, </w:t>
            </w:r>
            <w:r w:rsidRPr="00F10D0A">
              <w:t>8429</w:t>
            </w:r>
            <w:r w:rsidR="001B2941">
              <w:t xml:space="preserve">, </w:t>
            </w:r>
            <w:r w:rsidRPr="00F10D0A">
              <w:t>8430</w:t>
            </w:r>
            <w:r w:rsidR="001B2941">
              <w:t xml:space="preserve">, </w:t>
            </w:r>
            <w:r w:rsidRPr="00F10D0A">
              <w:t>8431</w:t>
            </w:r>
            <w:r w:rsidR="001B2941">
              <w:t xml:space="preserve">, </w:t>
            </w:r>
            <w:r w:rsidRPr="00F10D0A">
              <w:t>8432</w:t>
            </w:r>
            <w:r w:rsidR="001B2941">
              <w:t xml:space="preserve">, </w:t>
            </w:r>
            <w:r w:rsidRPr="00F10D0A">
              <w:t>8433</w:t>
            </w:r>
            <w:r w:rsidR="001B2941">
              <w:t xml:space="preserve">, </w:t>
            </w:r>
            <w:r w:rsidRPr="00F10D0A">
              <w:t>8435</w:t>
            </w:r>
            <w:r w:rsidR="001B2941">
              <w:t xml:space="preserve">, </w:t>
            </w:r>
            <w:r w:rsidRPr="00F10D0A">
              <w:t>8436</w:t>
            </w:r>
            <w:r w:rsidR="001B2941">
              <w:t xml:space="preserve">, </w:t>
            </w:r>
            <w:r w:rsidRPr="00F10D0A">
              <w:t>8437</w:t>
            </w:r>
            <w:r w:rsidR="001B2941">
              <w:t xml:space="preserve">, </w:t>
            </w:r>
            <w:r w:rsidRPr="00F10D0A">
              <w:t>8438</w:t>
            </w:r>
            <w:r w:rsidR="001B2941">
              <w:t xml:space="preserve">, </w:t>
            </w:r>
            <w:r w:rsidRPr="00F10D0A">
              <w:t>8439</w:t>
            </w:r>
            <w:r w:rsidR="001B2941">
              <w:t xml:space="preserve">, </w:t>
            </w:r>
            <w:r w:rsidRPr="00F10D0A">
              <w:t>8440</w:t>
            </w:r>
            <w:r w:rsidR="001B2941">
              <w:t xml:space="preserve">, </w:t>
            </w:r>
            <w:r w:rsidRPr="00F10D0A">
              <w:t>8441</w:t>
            </w:r>
            <w:r w:rsidR="001B2941">
              <w:t xml:space="preserve">, </w:t>
            </w:r>
            <w:r w:rsidRPr="00F10D0A">
              <w:t>8442</w:t>
            </w:r>
            <w:r w:rsidR="001B2941">
              <w:t xml:space="preserve">, </w:t>
            </w:r>
            <w:r w:rsidRPr="00F10D0A">
              <w:t>8443</w:t>
            </w:r>
            <w:r w:rsidR="001B2941">
              <w:t xml:space="preserve">, </w:t>
            </w:r>
            <w:r w:rsidRPr="00F10D0A">
              <w:t>8444</w:t>
            </w:r>
            <w:r w:rsidR="001B2941">
              <w:t xml:space="preserve">, </w:t>
            </w:r>
            <w:r w:rsidRPr="00F10D0A">
              <w:t>8445</w:t>
            </w:r>
            <w:r w:rsidR="001B2941">
              <w:t xml:space="preserve">, </w:t>
            </w:r>
            <w:r w:rsidRPr="00F10D0A">
              <w:t>8446</w:t>
            </w:r>
            <w:r w:rsidR="001B2941">
              <w:t xml:space="preserve">, </w:t>
            </w:r>
            <w:r w:rsidRPr="00F10D0A">
              <w:t>8447</w:t>
            </w:r>
            <w:r w:rsidR="001B2941">
              <w:t xml:space="preserve">, </w:t>
            </w:r>
            <w:r w:rsidRPr="00F10D0A">
              <w:t>8448</w:t>
            </w:r>
            <w:r w:rsidR="001B2941">
              <w:t xml:space="preserve">, </w:t>
            </w:r>
            <w:r w:rsidRPr="00F10D0A">
              <w:t>8449</w:t>
            </w:r>
            <w:r w:rsidR="001B2941">
              <w:t xml:space="preserve">, </w:t>
            </w:r>
            <w:r w:rsidRPr="00F10D0A">
              <w:t>8451</w:t>
            </w:r>
            <w:r w:rsidR="001B2941">
              <w:t xml:space="preserve">, </w:t>
            </w:r>
            <w:r w:rsidRPr="00F10D0A">
              <w:t>8452</w:t>
            </w:r>
            <w:r w:rsidR="001B2941">
              <w:t xml:space="preserve">, </w:t>
            </w:r>
            <w:r w:rsidRPr="00F10D0A">
              <w:t>8454</w:t>
            </w:r>
            <w:r w:rsidR="001B2941">
              <w:t xml:space="preserve">, </w:t>
            </w:r>
            <w:r w:rsidRPr="00F10D0A">
              <w:t>8455</w:t>
            </w:r>
            <w:r w:rsidR="001B2941">
              <w:t xml:space="preserve">, </w:t>
            </w:r>
            <w:r w:rsidRPr="00F10D0A">
              <w:t>8456</w:t>
            </w:r>
            <w:r w:rsidR="001B2941">
              <w:t xml:space="preserve">, </w:t>
            </w:r>
            <w:r w:rsidRPr="00F10D0A">
              <w:t>8457</w:t>
            </w:r>
            <w:r w:rsidR="001B2941">
              <w:t xml:space="preserve">, </w:t>
            </w:r>
            <w:r w:rsidRPr="00F10D0A">
              <w:t>8458</w:t>
            </w:r>
            <w:r w:rsidR="001B2941">
              <w:t xml:space="preserve">, </w:t>
            </w:r>
            <w:r w:rsidRPr="00F10D0A">
              <w:t>8459</w:t>
            </w:r>
            <w:r w:rsidR="001B2941">
              <w:t xml:space="preserve">, </w:t>
            </w:r>
            <w:r w:rsidRPr="00F10D0A">
              <w:t>8460</w:t>
            </w:r>
            <w:r w:rsidR="001B2941">
              <w:t xml:space="preserve">, </w:t>
            </w:r>
            <w:r w:rsidRPr="00F10D0A">
              <w:t>8461</w:t>
            </w:r>
            <w:r w:rsidR="001B2941">
              <w:t xml:space="preserve">, </w:t>
            </w:r>
            <w:r w:rsidRPr="00F10D0A">
              <w:t>8462</w:t>
            </w:r>
            <w:r w:rsidR="001B2941">
              <w:t xml:space="preserve">, </w:t>
            </w:r>
            <w:r w:rsidRPr="00F10D0A">
              <w:t>8463</w:t>
            </w:r>
            <w:r w:rsidR="001B2941">
              <w:t xml:space="preserve">, </w:t>
            </w:r>
            <w:r w:rsidRPr="00F10D0A">
              <w:t>8464</w:t>
            </w:r>
            <w:r w:rsidR="001B2941">
              <w:t xml:space="preserve">, </w:t>
            </w:r>
            <w:r w:rsidRPr="00F10D0A">
              <w:t>8465</w:t>
            </w:r>
            <w:r w:rsidR="001B2941">
              <w:t xml:space="preserve">, </w:t>
            </w:r>
            <w:r w:rsidRPr="00F10D0A">
              <w:t>8466</w:t>
            </w:r>
            <w:r w:rsidR="001B2941">
              <w:t xml:space="preserve">, </w:t>
            </w:r>
            <w:r w:rsidRPr="00F10D0A">
              <w:t>8467</w:t>
            </w:r>
            <w:r w:rsidR="001B2941">
              <w:t xml:space="preserve">, </w:t>
            </w:r>
            <w:r w:rsidRPr="00F10D0A">
              <w:t>8468</w:t>
            </w:r>
            <w:r w:rsidR="001B2941">
              <w:t xml:space="preserve">, </w:t>
            </w:r>
            <w:r w:rsidRPr="00F10D0A">
              <w:t>8469</w:t>
            </w:r>
            <w:r w:rsidR="001B2941">
              <w:t xml:space="preserve">, </w:t>
            </w:r>
            <w:r w:rsidRPr="00F10D0A">
              <w:t>8470</w:t>
            </w:r>
            <w:r w:rsidR="001B2941">
              <w:t xml:space="preserve">, </w:t>
            </w:r>
            <w:r w:rsidRPr="00F10D0A">
              <w:t>8471</w:t>
            </w:r>
            <w:r w:rsidR="001B2941">
              <w:t xml:space="preserve">, </w:t>
            </w:r>
            <w:r w:rsidRPr="00F10D0A">
              <w:t>8474</w:t>
            </w:r>
            <w:r w:rsidR="001B2941">
              <w:t xml:space="preserve">, </w:t>
            </w:r>
            <w:r w:rsidRPr="00F10D0A">
              <w:t>8477</w:t>
            </w:r>
            <w:r w:rsidR="001B2941">
              <w:t xml:space="preserve">, </w:t>
            </w:r>
            <w:r w:rsidRPr="00F10D0A">
              <w:t>8479</w:t>
            </w:r>
            <w:r w:rsidR="001B2941">
              <w:t xml:space="preserve">, </w:t>
            </w:r>
            <w:r w:rsidRPr="00F10D0A">
              <w:t>8481</w:t>
            </w:r>
            <w:r w:rsidR="001B2941">
              <w:t xml:space="preserve">, </w:t>
            </w:r>
            <w:r w:rsidRPr="00F10D0A">
              <w:t>8482</w:t>
            </w:r>
            <w:r w:rsidR="001B2941">
              <w:t xml:space="preserve">, </w:t>
            </w:r>
            <w:r w:rsidRPr="00F10D0A">
              <w:t>8483</w:t>
            </w:r>
            <w:r w:rsidR="001B2941">
              <w:t xml:space="preserve">, </w:t>
            </w:r>
            <w:r w:rsidRPr="00F10D0A">
              <w:t>8484</w:t>
            </w:r>
            <w:r w:rsidR="001B2941">
              <w:t xml:space="preserve">, </w:t>
            </w:r>
            <w:r w:rsidRPr="00F10D0A">
              <w:t>8486</w:t>
            </w:r>
            <w:r w:rsidR="001B2941">
              <w:t xml:space="preserve">, </w:t>
            </w:r>
            <w:r w:rsidRPr="00F10D0A">
              <w:t>8487</w:t>
            </w:r>
            <w:r w:rsidR="001B2941">
              <w:t xml:space="preserve">, </w:t>
            </w:r>
            <w:r w:rsidRPr="00F10D0A">
              <w:t>8501</w:t>
            </w:r>
            <w:r w:rsidR="001B2941">
              <w:t xml:space="preserve">, </w:t>
            </w:r>
            <w:r w:rsidRPr="00F10D0A">
              <w:t>8502</w:t>
            </w:r>
            <w:r w:rsidR="001B2941">
              <w:t xml:space="preserve">, </w:t>
            </w:r>
            <w:r w:rsidRPr="00F10D0A">
              <w:t>8503</w:t>
            </w:r>
            <w:r w:rsidR="001B2941">
              <w:t xml:space="preserve">, </w:t>
            </w:r>
            <w:r w:rsidRPr="00F10D0A">
              <w:t>8504</w:t>
            </w:r>
            <w:r w:rsidR="001B2941">
              <w:t xml:space="preserve">, </w:t>
            </w:r>
            <w:r w:rsidRPr="00F10D0A">
              <w:t>8505</w:t>
            </w:r>
            <w:r w:rsidR="001B2941">
              <w:t xml:space="preserve">, </w:t>
            </w:r>
            <w:r w:rsidRPr="00F10D0A">
              <w:t>8506</w:t>
            </w:r>
            <w:r w:rsidR="001B2941">
              <w:t xml:space="preserve">, </w:t>
            </w:r>
            <w:r w:rsidRPr="00F10D0A">
              <w:t>8507</w:t>
            </w:r>
            <w:r w:rsidR="001B2941">
              <w:t xml:space="preserve">, </w:t>
            </w:r>
            <w:r w:rsidRPr="00F10D0A">
              <w:t>8508</w:t>
            </w:r>
            <w:r w:rsidR="001B2941">
              <w:t xml:space="preserve">, </w:t>
            </w:r>
            <w:r w:rsidRPr="00F10D0A">
              <w:t>8509</w:t>
            </w:r>
            <w:r w:rsidR="001B2941">
              <w:t xml:space="preserve">, </w:t>
            </w:r>
            <w:r w:rsidRPr="00F10D0A">
              <w:t>8510</w:t>
            </w:r>
            <w:r w:rsidR="001B2941">
              <w:t xml:space="preserve">, </w:t>
            </w:r>
            <w:r w:rsidRPr="00F10D0A">
              <w:t>8511</w:t>
            </w:r>
            <w:r w:rsidR="001B2941">
              <w:t xml:space="preserve">, </w:t>
            </w:r>
            <w:r w:rsidRPr="00F10D0A">
              <w:t>8512</w:t>
            </w:r>
            <w:r w:rsidR="001B2941">
              <w:t xml:space="preserve">, </w:t>
            </w:r>
            <w:r w:rsidRPr="00F10D0A">
              <w:t>8513</w:t>
            </w:r>
            <w:r w:rsidR="001B2941">
              <w:t xml:space="preserve">, </w:t>
            </w:r>
            <w:r w:rsidRPr="00F10D0A">
              <w:t>8514</w:t>
            </w:r>
            <w:r w:rsidR="001B2941">
              <w:t xml:space="preserve">, </w:t>
            </w:r>
            <w:r w:rsidRPr="00F10D0A">
              <w:t>8515</w:t>
            </w:r>
            <w:r w:rsidR="001B2941">
              <w:t xml:space="preserve">, </w:t>
            </w:r>
            <w:r w:rsidRPr="00F10D0A">
              <w:t>8516</w:t>
            </w:r>
            <w:r w:rsidR="001B2941">
              <w:t xml:space="preserve">, </w:t>
            </w:r>
            <w:r w:rsidRPr="00F10D0A">
              <w:t>8517</w:t>
            </w:r>
            <w:r w:rsidR="001B2941">
              <w:t xml:space="preserve">, </w:t>
            </w:r>
            <w:r w:rsidRPr="00F10D0A">
              <w:t>8518</w:t>
            </w:r>
            <w:r w:rsidR="001B2941">
              <w:t xml:space="preserve">, </w:t>
            </w:r>
            <w:r w:rsidRPr="00F10D0A">
              <w:t>8519</w:t>
            </w:r>
            <w:r w:rsidR="001B2941">
              <w:t xml:space="preserve">, </w:t>
            </w:r>
            <w:r w:rsidRPr="00F10D0A">
              <w:t>8521</w:t>
            </w:r>
            <w:r w:rsidR="001B2941">
              <w:t xml:space="preserve">, </w:t>
            </w:r>
            <w:r w:rsidRPr="00F10D0A">
              <w:t>8522</w:t>
            </w:r>
            <w:r w:rsidR="001B2941">
              <w:t xml:space="preserve">, </w:t>
            </w:r>
            <w:r w:rsidRPr="00F10D0A">
              <w:t>8523</w:t>
            </w:r>
            <w:r w:rsidR="001B2941">
              <w:t xml:space="preserve">, </w:t>
            </w:r>
            <w:r w:rsidRPr="00F10D0A">
              <w:t>8525</w:t>
            </w:r>
            <w:r w:rsidR="001B2941">
              <w:t xml:space="preserve">, </w:t>
            </w:r>
            <w:r w:rsidRPr="00F10D0A">
              <w:t>8526</w:t>
            </w:r>
            <w:r w:rsidR="001B2941">
              <w:t xml:space="preserve">, </w:t>
            </w:r>
            <w:r w:rsidRPr="00F10D0A">
              <w:t>8527</w:t>
            </w:r>
            <w:r w:rsidR="001B2941">
              <w:t xml:space="preserve">, </w:t>
            </w:r>
            <w:r w:rsidRPr="00F10D0A">
              <w:t>8528</w:t>
            </w:r>
            <w:r w:rsidR="001B2941">
              <w:t xml:space="preserve">, </w:t>
            </w:r>
            <w:r w:rsidRPr="00F10D0A">
              <w:t>8529</w:t>
            </w:r>
            <w:r w:rsidR="001B2941">
              <w:t xml:space="preserve">, </w:t>
            </w:r>
            <w:r w:rsidRPr="00F10D0A">
              <w:t>8530</w:t>
            </w:r>
            <w:r w:rsidR="001B2941">
              <w:t xml:space="preserve">, </w:t>
            </w:r>
            <w:r w:rsidRPr="00F10D0A">
              <w:t>8531</w:t>
            </w:r>
            <w:r w:rsidR="001B2941">
              <w:t xml:space="preserve">, </w:t>
            </w:r>
            <w:r w:rsidRPr="00F10D0A">
              <w:t>8532</w:t>
            </w:r>
            <w:r w:rsidR="001B2941">
              <w:t xml:space="preserve">, </w:t>
            </w:r>
            <w:r w:rsidRPr="00F10D0A">
              <w:t>8533</w:t>
            </w:r>
            <w:r w:rsidR="001B2941">
              <w:t xml:space="preserve">, </w:t>
            </w:r>
            <w:r w:rsidRPr="00F10D0A">
              <w:t>8534</w:t>
            </w:r>
            <w:r w:rsidR="001B2941">
              <w:t xml:space="preserve">, </w:t>
            </w:r>
            <w:r w:rsidRPr="00F10D0A">
              <w:t>8535</w:t>
            </w:r>
            <w:r w:rsidR="001B2941">
              <w:t xml:space="preserve">, </w:t>
            </w:r>
            <w:r w:rsidRPr="00F10D0A">
              <w:t>8536</w:t>
            </w:r>
            <w:r w:rsidR="001B2941">
              <w:t xml:space="preserve">, </w:t>
            </w:r>
            <w:r w:rsidRPr="00F10D0A">
              <w:t>8537</w:t>
            </w:r>
            <w:r w:rsidR="001B2941">
              <w:t xml:space="preserve">, </w:t>
            </w:r>
            <w:r w:rsidRPr="00F10D0A">
              <w:t>8538</w:t>
            </w:r>
            <w:r w:rsidR="001B2941">
              <w:t xml:space="preserve">, </w:t>
            </w:r>
            <w:r w:rsidRPr="00F10D0A">
              <w:t>8539</w:t>
            </w:r>
            <w:r w:rsidR="001B2941">
              <w:t xml:space="preserve">, </w:t>
            </w:r>
            <w:r w:rsidRPr="00F10D0A">
              <w:t>8540</w:t>
            </w:r>
            <w:r w:rsidR="001B2941">
              <w:t xml:space="preserve">, </w:t>
            </w:r>
            <w:r w:rsidRPr="00F10D0A">
              <w:t>8541</w:t>
            </w:r>
            <w:r w:rsidR="001B2941">
              <w:t xml:space="preserve">, </w:t>
            </w:r>
            <w:r w:rsidRPr="00F10D0A">
              <w:t>8542</w:t>
            </w:r>
            <w:r w:rsidR="001B2941">
              <w:t xml:space="preserve">, </w:t>
            </w:r>
            <w:r w:rsidRPr="00F10D0A">
              <w:t>8543</w:t>
            </w:r>
            <w:r w:rsidR="001B2941">
              <w:t xml:space="preserve">, </w:t>
            </w:r>
            <w:r w:rsidRPr="00F10D0A">
              <w:t>8544</w:t>
            </w:r>
            <w:r w:rsidR="001B2941">
              <w:t xml:space="preserve">, </w:t>
            </w:r>
            <w:r w:rsidRPr="00F10D0A">
              <w:t>8545</w:t>
            </w:r>
            <w:r w:rsidR="001B2941">
              <w:t xml:space="preserve">, </w:t>
            </w:r>
            <w:r w:rsidRPr="00F10D0A">
              <w:t>8546</w:t>
            </w:r>
            <w:r w:rsidR="001B2941">
              <w:t xml:space="preserve">, </w:t>
            </w:r>
            <w:r w:rsidRPr="00F10D0A">
              <w:t>8547</w:t>
            </w:r>
            <w:r w:rsidR="001B2941">
              <w:t xml:space="preserve">, </w:t>
            </w:r>
            <w:r w:rsidRPr="00F10D0A">
              <w:t>8548</w:t>
            </w:r>
            <w:r w:rsidR="001B2941">
              <w:t xml:space="preserve">, </w:t>
            </w:r>
            <w:r w:rsidRPr="00F10D0A">
              <w:t>8601</w:t>
            </w:r>
            <w:r w:rsidR="001B2941">
              <w:t xml:space="preserve">, </w:t>
            </w:r>
            <w:r w:rsidRPr="00F10D0A">
              <w:t>8602</w:t>
            </w:r>
            <w:r w:rsidR="001B2941">
              <w:t xml:space="preserve">, </w:t>
            </w:r>
            <w:r w:rsidRPr="00F10D0A">
              <w:lastRenderedPageBreak/>
              <w:t>8604</w:t>
            </w:r>
            <w:r w:rsidR="001B2941">
              <w:t xml:space="preserve">, </w:t>
            </w:r>
            <w:r w:rsidRPr="00F10D0A">
              <w:t>8606</w:t>
            </w:r>
            <w:r w:rsidR="001B2941">
              <w:t xml:space="preserve">, </w:t>
            </w:r>
            <w:r w:rsidRPr="00F10D0A">
              <w:t>8607</w:t>
            </w:r>
            <w:r w:rsidR="001B2941">
              <w:t xml:space="preserve">, </w:t>
            </w:r>
            <w:r w:rsidRPr="00F10D0A">
              <w:t>8608</w:t>
            </w:r>
            <w:r w:rsidR="001B2941">
              <w:t xml:space="preserve">, </w:t>
            </w:r>
            <w:r w:rsidRPr="00F10D0A">
              <w:t>8609</w:t>
            </w:r>
            <w:r w:rsidR="001B2941">
              <w:t xml:space="preserve">, </w:t>
            </w:r>
            <w:r w:rsidRPr="00F10D0A">
              <w:t>8705</w:t>
            </w:r>
            <w:r w:rsidR="001B2941">
              <w:t xml:space="preserve">, </w:t>
            </w:r>
            <w:r w:rsidRPr="00F10D0A">
              <w:t>8709</w:t>
            </w:r>
            <w:r w:rsidR="001B2941">
              <w:t xml:space="preserve">, </w:t>
            </w:r>
            <w:r w:rsidRPr="00F10D0A">
              <w:t>9001</w:t>
            </w:r>
            <w:r w:rsidR="001B2941">
              <w:t xml:space="preserve">, </w:t>
            </w:r>
            <w:r w:rsidRPr="00F10D0A">
              <w:t>9006</w:t>
            </w:r>
            <w:r w:rsidR="001B2941">
              <w:t xml:space="preserve">, </w:t>
            </w:r>
            <w:r w:rsidRPr="00F10D0A">
              <w:t>9007</w:t>
            </w:r>
            <w:r w:rsidR="001B2941">
              <w:t xml:space="preserve">, </w:t>
            </w:r>
            <w:r w:rsidRPr="00F10D0A">
              <w:t>9008</w:t>
            </w:r>
            <w:r w:rsidR="001B2941">
              <w:t xml:space="preserve">, </w:t>
            </w:r>
            <w:r w:rsidRPr="00F10D0A">
              <w:t>9010</w:t>
            </w:r>
            <w:r w:rsidR="001B2941">
              <w:t xml:space="preserve">, </w:t>
            </w:r>
            <w:r w:rsidRPr="00F10D0A">
              <w:t>9011</w:t>
            </w:r>
            <w:r w:rsidR="001B2941">
              <w:t xml:space="preserve">, </w:t>
            </w:r>
            <w:r w:rsidRPr="00F10D0A">
              <w:t>9012</w:t>
            </w:r>
            <w:r w:rsidR="001B2941">
              <w:t xml:space="preserve">, </w:t>
            </w:r>
            <w:r w:rsidRPr="00F10D0A">
              <w:t>9013</w:t>
            </w:r>
            <w:r w:rsidR="001B2941">
              <w:t xml:space="preserve">, </w:t>
            </w:r>
            <w:r w:rsidRPr="00F10D0A">
              <w:t>9014</w:t>
            </w:r>
            <w:r w:rsidR="001B2941">
              <w:t xml:space="preserve">, </w:t>
            </w:r>
            <w:r w:rsidRPr="00F10D0A">
              <w:t>9015</w:t>
            </w:r>
            <w:r w:rsidR="001B2941">
              <w:t xml:space="preserve">, </w:t>
            </w:r>
            <w:r w:rsidRPr="00F10D0A">
              <w:t>9016</w:t>
            </w:r>
            <w:r w:rsidR="001B2941">
              <w:t xml:space="preserve">, </w:t>
            </w:r>
            <w:r w:rsidRPr="00F10D0A">
              <w:t>9017</w:t>
            </w:r>
            <w:r w:rsidR="001B2941">
              <w:t xml:space="preserve">, </w:t>
            </w:r>
            <w:r w:rsidRPr="00F10D0A">
              <w:t>9018</w:t>
            </w:r>
            <w:r w:rsidR="001B2941">
              <w:t xml:space="preserve">, </w:t>
            </w:r>
            <w:r w:rsidRPr="00F10D0A">
              <w:t>9019</w:t>
            </w:r>
            <w:r w:rsidR="001B2941">
              <w:t xml:space="preserve">, </w:t>
            </w:r>
            <w:r w:rsidRPr="00F10D0A">
              <w:t>9020</w:t>
            </w:r>
            <w:r w:rsidR="001B2941">
              <w:t xml:space="preserve">, </w:t>
            </w:r>
            <w:r w:rsidRPr="00F10D0A">
              <w:t>9022</w:t>
            </w:r>
            <w:r w:rsidR="001B2941">
              <w:t xml:space="preserve">, </w:t>
            </w:r>
            <w:r w:rsidRPr="00F10D0A">
              <w:t>9024</w:t>
            </w:r>
            <w:r w:rsidR="001B2941">
              <w:t xml:space="preserve">, </w:t>
            </w:r>
            <w:r w:rsidRPr="00F10D0A">
              <w:t>9025</w:t>
            </w:r>
            <w:r w:rsidR="001B2941">
              <w:t xml:space="preserve">, </w:t>
            </w:r>
            <w:r w:rsidRPr="00F10D0A">
              <w:t>9026</w:t>
            </w:r>
            <w:r w:rsidR="001B2941">
              <w:t xml:space="preserve">, </w:t>
            </w:r>
            <w:r w:rsidRPr="00F10D0A">
              <w:t>9027</w:t>
            </w:r>
            <w:r w:rsidR="001B2941">
              <w:t xml:space="preserve">, </w:t>
            </w:r>
            <w:r w:rsidRPr="00F10D0A">
              <w:t>9028</w:t>
            </w:r>
            <w:r w:rsidR="001B2941">
              <w:t xml:space="preserve">, </w:t>
            </w:r>
            <w:r w:rsidRPr="00F10D0A">
              <w:t>9029</w:t>
            </w:r>
            <w:r w:rsidR="001B2941">
              <w:t xml:space="preserve">, </w:t>
            </w:r>
            <w:r w:rsidRPr="00F10D0A">
              <w:t>9030</w:t>
            </w:r>
            <w:r w:rsidR="001B2941">
              <w:t xml:space="preserve">, </w:t>
            </w:r>
            <w:r w:rsidRPr="00F10D0A">
              <w:t>9031</w:t>
            </w:r>
            <w:r w:rsidR="001B2941">
              <w:t xml:space="preserve">, </w:t>
            </w:r>
            <w:r w:rsidRPr="00F10D0A">
              <w:t>9032</w:t>
            </w:r>
            <w:r w:rsidR="001B2941">
              <w:t xml:space="preserve">, </w:t>
            </w:r>
            <w:r w:rsidRPr="00F10D0A">
              <w:t>9033</w:t>
            </w:r>
            <w:r w:rsidR="001B2941">
              <w:t xml:space="preserve">, </w:t>
            </w:r>
            <w:r w:rsidRPr="00F10D0A">
              <w:t>9102</w:t>
            </w:r>
            <w:r w:rsidR="001B2941">
              <w:t xml:space="preserve">, </w:t>
            </w:r>
            <w:r w:rsidRPr="00F10D0A">
              <w:t>9103</w:t>
            </w:r>
            <w:r w:rsidR="001B2941">
              <w:t xml:space="preserve">, </w:t>
            </w:r>
            <w:r w:rsidRPr="00F10D0A">
              <w:t>9104</w:t>
            </w:r>
            <w:r w:rsidR="001B2941">
              <w:t xml:space="preserve">, </w:t>
            </w:r>
            <w:r w:rsidRPr="00F10D0A">
              <w:t>9105</w:t>
            </w:r>
            <w:r w:rsidR="001B2941">
              <w:t xml:space="preserve">, </w:t>
            </w:r>
            <w:r w:rsidRPr="00F10D0A">
              <w:t>9106</w:t>
            </w:r>
            <w:r w:rsidR="001B2941">
              <w:t xml:space="preserve">, </w:t>
            </w:r>
            <w:r w:rsidRPr="00F10D0A">
              <w:t>9107</w:t>
            </w:r>
            <w:r w:rsidR="001B2941">
              <w:t xml:space="preserve">, </w:t>
            </w:r>
            <w:r w:rsidRPr="00F10D0A">
              <w:t>9108</w:t>
            </w:r>
            <w:r w:rsidR="001B2941">
              <w:t xml:space="preserve">, </w:t>
            </w:r>
            <w:r w:rsidRPr="00F10D0A">
              <w:t>9109</w:t>
            </w:r>
            <w:r w:rsidR="001B2941">
              <w:t xml:space="preserve">, </w:t>
            </w:r>
            <w:r w:rsidRPr="00F10D0A">
              <w:t>9110</w:t>
            </w:r>
            <w:r w:rsidR="001B2941">
              <w:t xml:space="preserve">, </w:t>
            </w:r>
            <w:r w:rsidRPr="00F10D0A">
              <w:t>9111</w:t>
            </w:r>
            <w:r w:rsidR="001B2941">
              <w:t xml:space="preserve">, </w:t>
            </w:r>
            <w:r w:rsidRPr="00F10D0A">
              <w:t>9112</w:t>
            </w:r>
            <w:r w:rsidR="001B2941">
              <w:t xml:space="preserve">, </w:t>
            </w:r>
            <w:r w:rsidRPr="00F10D0A">
              <w:t>9114</w:t>
            </w:r>
            <w:r w:rsidR="001B2941">
              <w:t xml:space="preserve">, </w:t>
            </w:r>
            <w:r w:rsidRPr="00F10D0A">
              <w:t>9405</w:t>
            </w:r>
            <w:r w:rsidR="001B2941">
              <w:t xml:space="preserve">, </w:t>
            </w:r>
            <w:r w:rsidRPr="00F10D0A">
              <w:t>9406</w:t>
            </w:r>
            <w:r w:rsidR="001B2941">
              <w:t xml:space="preserve">, </w:t>
            </w:r>
            <w:r w:rsidRPr="00F10D0A">
              <w:t>860900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07F90" w14:textId="77777777" w:rsidR="00F10D0A" w:rsidRPr="00F10D0A" w:rsidRDefault="00F10D0A" w:rsidP="00F10D0A">
            <w:pPr>
              <w:spacing w:after="160" w:line="259" w:lineRule="auto"/>
            </w:pPr>
            <w:r w:rsidRPr="00F10D0A">
              <w:lastRenderedPageBreak/>
              <w:t xml:space="preserve">ТР ТС 012/2011, </w:t>
            </w:r>
          </w:p>
          <w:p w14:paraId="6305E093" w14:textId="520A5D09" w:rsidR="00F10D0A" w:rsidRPr="00F47A65" w:rsidRDefault="00F10D0A" w:rsidP="00F10D0A">
            <w:pPr>
              <w:spacing w:after="160" w:line="259" w:lineRule="auto"/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5BE78" w14:textId="77777777" w:rsidR="00F10D0A" w:rsidRPr="00F10D0A" w:rsidRDefault="00F10D0A" w:rsidP="00F10D0A">
            <w:r w:rsidRPr="00F10D0A">
              <w:lastRenderedPageBreak/>
              <w:t xml:space="preserve">ГОСТ IEC 60079-2 </w:t>
            </w:r>
          </w:p>
          <w:p w14:paraId="738563DB" w14:textId="77777777" w:rsidR="00F10D0A" w:rsidRPr="00F47A65" w:rsidRDefault="00F10D0A" w:rsidP="00F10D0A"/>
        </w:tc>
      </w:tr>
      <w:tr w:rsidR="00F10D0A" w:rsidRPr="00F47A65" w14:paraId="2C19D304" w14:textId="77777777" w:rsidTr="00F10D0A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4A60A" w14:textId="6458E7F2" w:rsidR="00F10D0A" w:rsidRPr="004A2D6A" w:rsidRDefault="00F10D0A" w:rsidP="00F10D0A">
            <w:pPr>
              <w:spacing w:after="160" w:line="259" w:lineRule="auto"/>
            </w:pPr>
            <w:r w:rsidRPr="00F10D0A">
              <w:lastRenderedPageBreak/>
              <w:t>4.1.5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2AF7D" w14:textId="41C70D8C" w:rsidR="00F10D0A" w:rsidRPr="00F47A65" w:rsidRDefault="00F10D0A" w:rsidP="00F10D0A">
            <w:pPr>
              <w:spacing w:after="160" w:line="259" w:lineRule="auto"/>
            </w:pPr>
            <w:r w:rsidRPr="00F10D0A">
              <w:t>Оборудование для работы во взрывоопасных средах с видом взрывозащиты "кварцевое заполнение оболочки "q"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330CB" w14:textId="0C5F9D83" w:rsidR="00F10D0A" w:rsidRPr="00F47A65" w:rsidRDefault="00F10D0A" w:rsidP="00F10D0A">
            <w:pPr>
              <w:spacing w:after="160" w:line="259" w:lineRule="auto"/>
            </w:pPr>
            <w:r w:rsidRPr="00F10D0A">
              <w:t xml:space="preserve">Схемы оценки (подтверждения) соответствия требованиям   ТР ТС  -  1с, 3с, 4с 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3A22D" w14:textId="709B55B8" w:rsidR="00F10D0A" w:rsidRPr="00F10D0A" w:rsidRDefault="00F10D0A" w:rsidP="00F10D0A">
            <w:pPr>
              <w:spacing w:after="160" w:line="259" w:lineRule="auto"/>
            </w:pPr>
            <w:r w:rsidRPr="00F10D0A">
              <w:t>3917</w:t>
            </w:r>
            <w:r w:rsidR="001B2941">
              <w:t xml:space="preserve">, </w:t>
            </w:r>
            <w:r w:rsidRPr="00F10D0A">
              <w:t>3925</w:t>
            </w:r>
            <w:r w:rsidR="001B2941">
              <w:t xml:space="preserve">, </w:t>
            </w:r>
            <w:r w:rsidRPr="00F10D0A">
              <w:t>4010</w:t>
            </w:r>
            <w:r w:rsidR="001B2941">
              <w:t xml:space="preserve">, </w:t>
            </w:r>
            <w:r w:rsidRPr="00F10D0A">
              <w:t>7307</w:t>
            </w:r>
            <w:r w:rsidR="001B2941">
              <w:t xml:space="preserve">, </w:t>
            </w:r>
            <w:r w:rsidRPr="00F10D0A">
              <w:t>7308</w:t>
            </w:r>
            <w:r w:rsidR="001B2941">
              <w:t xml:space="preserve">, </w:t>
            </w:r>
            <w:r w:rsidRPr="00F10D0A">
              <w:t>7309</w:t>
            </w:r>
            <w:r w:rsidR="001B2941">
              <w:t xml:space="preserve">, </w:t>
            </w:r>
            <w:r w:rsidRPr="00F10D0A">
              <w:t>7310</w:t>
            </w:r>
            <w:r w:rsidR="001B2941">
              <w:t xml:space="preserve">, </w:t>
            </w:r>
            <w:r w:rsidRPr="00F10D0A">
              <w:t>7311</w:t>
            </w:r>
            <w:r w:rsidR="001B2941">
              <w:t xml:space="preserve">, </w:t>
            </w:r>
            <w:r w:rsidRPr="00F10D0A">
              <w:t>7326</w:t>
            </w:r>
            <w:r w:rsidR="001B2941">
              <w:t xml:space="preserve">, </w:t>
            </w:r>
            <w:r w:rsidRPr="00F10D0A">
              <w:t>7412</w:t>
            </w:r>
            <w:r w:rsidR="001B2941">
              <w:t xml:space="preserve">, </w:t>
            </w:r>
            <w:r w:rsidRPr="00F10D0A">
              <w:t>7419</w:t>
            </w:r>
            <w:r w:rsidR="001B2941">
              <w:t xml:space="preserve">, </w:t>
            </w:r>
            <w:r w:rsidRPr="00F10D0A">
              <w:t>7611</w:t>
            </w:r>
            <w:r w:rsidR="001B2941">
              <w:t xml:space="preserve">, </w:t>
            </w:r>
            <w:r w:rsidRPr="00F10D0A">
              <w:t>7613</w:t>
            </w:r>
            <w:r w:rsidR="001B2941">
              <w:t xml:space="preserve">, </w:t>
            </w:r>
            <w:r w:rsidRPr="00F10D0A">
              <w:t>8207</w:t>
            </w:r>
            <w:r w:rsidR="001B2941">
              <w:t xml:space="preserve">, </w:t>
            </w:r>
            <w:r w:rsidRPr="00F10D0A">
              <w:t>8208</w:t>
            </w:r>
            <w:r w:rsidR="001B2941">
              <w:t xml:space="preserve">, </w:t>
            </w:r>
            <w:r w:rsidRPr="00F10D0A">
              <w:t>8307</w:t>
            </w:r>
            <w:r w:rsidR="001B2941">
              <w:t xml:space="preserve">, </w:t>
            </w:r>
            <w:r w:rsidRPr="00F10D0A">
              <w:t>8308</w:t>
            </w:r>
            <w:r w:rsidR="001B2941">
              <w:t xml:space="preserve">, </w:t>
            </w:r>
            <w:r w:rsidRPr="00F10D0A">
              <w:t>8405</w:t>
            </w:r>
            <w:r w:rsidR="001B2941">
              <w:t xml:space="preserve">, </w:t>
            </w:r>
            <w:r w:rsidRPr="00F10D0A">
              <w:t>8406</w:t>
            </w:r>
            <w:r w:rsidR="001B2941">
              <w:t xml:space="preserve">, </w:t>
            </w:r>
            <w:r w:rsidRPr="00F10D0A">
              <w:t>8407</w:t>
            </w:r>
            <w:r w:rsidR="001B2941">
              <w:t xml:space="preserve">, </w:t>
            </w:r>
            <w:r w:rsidRPr="00F10D0A">
              <w:t>8408</w:t>
            </w:r>
            <w:r w:rsidR="001B2941">
              <w:t xml:space="preserve">, </w:t>
            </w:r>
            <w:r w:rsidRPr="00F10D0A">
              <w:t>8409</w:t>
            </w:r>
            <w:r w:rsidR="001B2941">
              <w:t xml:space="preserve">, </w:t>
            </w:r>
            <w:r w:rsidRPr="00F10D0A">
              <w:t>8411</w:t>
            </w:r>
            <w:r w:rsidR="001B2941">
              <w:t xml:space="preserve">, </w:t>
            </w:r>
            <w:r w:rsidRPr="00F10D0A">
              <w:t>8412</w:t>
            </w:r>
            <w:r w:rsidR="001B2941">
              <w:t xml:space="preserve">, </w:t>
            </w:r>
            <w:r w:rsidRPr="00F10D0A">
              <w:t>8413</w:t>
            </w:r>
            <w:r w:rsidR="001B2941">
              <w:t xml:space="preserve">, </w:t>
            </w:r>
            <w:r w:rsidRPr="00F10D0A">
              <w:t>8414</w:t>
            </w:r>
            <w:r w:rsidR="001B2941">
              <w:t xml:space="preserve">, </w:t>
            </w:r>
            <w:r w:rsidRPr="00F10D0A">
              <w:t>8415</w:t>
            </w:r>
            <w:r w:rsidR="001B2941">
              <w:t xml:space="preserve">, </w:t>
            </w:r>
            <w:r w:rsidRPr="00F10D0A">
              <w:t>8417</w:t>
            </w:r>
            <w:r w:rsidR="001B2941">
              <w:t xml:space="preserve">, </w:t>
            </w:r>
            <w:r w:rsidRPr="00F10D0A">
              <w:t>8418</w:t>
            </w:r>
            <w:r w:rsidR="001B2941">
              <w:t xml:space="preserve">, </w:t>
            </w:r>
            <w:r w:rsidRPr="00F10D0A">
              <w:t>8419</w:t>
            </w:r>
            <w:r w:rsidR="001B2941">
              <w:t xml:space="preserve">, </w:t>
            </w:r>
            <w:r w:rsidRPr="00F10D0A">
              <w:t>8420</w:t>
            </w:r>
            <w:r w:rsidR="001B2941">
              <w:t xml:space="preserve">, </w:t>
            </w:r>
            <w:r w:rsidRPr="00F10D0A">
              <w:t>8421</w:t>
            </w:r>
            <w:r w:rsidR="001B2941">
              <w:t xml:space="preserve">, </w:t>
            </w:r>
            <w:r w:rsidRPr="00F10D0A">
              <w:t>8422</w:t>
            </w:r>
            <w:r w:rsidR="001B2941">
              <w:t xml:space="preserve">, </w:t>
            </w:r>
            <w:r w:rsidRPr="00F10D0A">
              <w:t>8423</w:t>
            </w:r>
            <w:r w:rsidR="001B2941">
              <w:t xml:space="preserve">, </w:t>
            </w:r>
            <w:r w:rsidRPr="00F10D0A">
              <w:t>8424</w:t>
            </w:r>
            <w:r w:rsidR="001B2941">
              <w:t xml:space="preserve">, </w:t>
            </w:r>
            <w:r w:rsidRPr="00F10D0A">
              <w:t>8425</w:t>
            </w:r>
            <w:r w:rsidR="001B2941">
              <w:t xml:space="preserve">, </w:t>
            </w:r>
            <w:r w:rsidRPr="00F10D0A">
              <w:t>8426</w:t>
            </w:r>
            <w:r w:rsidR="001B2941">
              <w:t xml:space="preserve">, </w:t>
            </w:r>
            <w:r w:rsidRPr="00F10D0A">
              <w:t>8427</w:t>
            </w:r>
            <w:r w:rsidR="001B2941">
              <w:t xml:space="preserve">, </w:t>
            </w:r>
            <w:r w:rsidRPr="00F10D0A">
              <w:t>8428</w:t>
            </w:r>
            <w:r w:rsidR="001B2941">
              <w:t xml:space="preserve">, </w:t>
            </w:r>
            <w:r w:rsidRPr="00F10D0A">
              <w:t>8429</w:t>
            </w:r>
            <w:r w:rsidR="001B2941">
              <w:t xml:space="preserve">, </w:t>
            </w:r>
            <w:r w:rsidRPr="00F10D0A">
              <w:t>8430</w:t>
            </w:r>
            <w:r w:rsidR="001B2941">
              <w:t xml:space="preserve">, </w:t>
            </w:r>
            <w:r w:rsidRPr="00F10D0A">
              <w:t>8431</w:t>
            </w:r>
            <w:r w:rsidR="001B2941">
              <w:t xml:space="preserve">, </w:t>
            </w:r>
            <w:r w:rsidRPr="00F10D0A">
              <w:t>8432</w:t>
            </w:r>
            <w:r w:rsidR="001B2941">
              <w:t xml:space="preserve">, </w:t>
            </w:r>
            <w:r w:rsidRPr="00F10D0A">
              <w:t>8433</w:t>
            </w:r>
            <w:r w:rsidR="001B2941">
              <w:t xml:space="preserve">, </w:t>
            </w:r>
            <w:r w:rsidRPr="00F10D0A">
              <w:t>8435</w:t>
            </w:r>
            <w:r w:rsidR="001B2941">
              <w:t xml:space="preserve">, </w:t>
            </w:r>
            <w:r w:rsidRPr="00F10D0A">
              <w:t>8436</w:t>
            </w:r>
            <w:r w:rsidR="001B2941">
              <w:t xml:space="preserve">, </w:t>
            </w:r>
            <w:r w:rsidRPr="00F10D0A">
              <w:t>8437</w:t>
            </w:r>
            <w:r w:rsidR="001B2941">
              <w:t xml:space="preserve">, </w:t>
            </w:r>
            <w:r w:rsidRPr="00F10D0A">
              <w:t>8438</w:t>
            </w:r>
            <w:r w:rsidR="001B2941">
              <w:t xml:space="preserve">, </w:t>
            </w:r>
            <w:r w:rsidRPr="00F10D0A">
              <w:t>8439</w:t>
            </w:r>
            <w:r w:rsidR="001B2941">
              <w:t xml:space="preserve">, </w:t>
            </w:r>
            <w:r w:rsidRPr="00F10D0A">
              <w:t>8440</w:t>
            </w:r>
            <w:r w:rsidR="001B2941">
              <w:t xml:space="preserve">, </w:t>
            </w:r>
            <w:r w:rsidRPr="00F10D0A">
              <w:t>8441</w:t>
            </w:r>
            <w:r w:rsidR="001B2941">
              <w:t xml:space="preserve">, </w:t>
            </w:r>
            <w:r w:rsidRPr="00F10D0A">
              <w:t>8442</w:t>
            </w:r>
            <w:r w:rsidR="001B2941">
              <w:t xml:space="preserve">, </w:t>
            </w:r>
            <w:r w:rsidRPr="00F10D0A">
              <w:t>8443</w:t>
            </w:r>
            <w:r w:rsidR="001B2941">
              <w:t xml:space="preserve">, </w:t>
            </w:r>
            <w:r w:rsidRPr="00F10D0A">
              <w:t>8444</w:t>
            </w:r>
            <w:r w:rsidR="001B2941">
              <w:t xml:space="preserve">, </w:t>
            </w:r>
            <w:r w:rsidRPr="00F10D0A">
              <w:t>8445</w:t>
            </w:r>
            <w:r w:rsidR="001B2941">
              <w:t xml:space="preserve">, </w:t>
            </w:r>
            <w:r w:rsidRPr="00F10D0A">
              <w:t>8446</w:t>
            </w:r>
            <w:r w:rsidR="001B2941">
              <w:t xml:space="preserve">, </w:t>
            </w:r>
            <w:r w:rsidRPr="00F10D0A">
              <w:t>8447</w:t>
            </w:r>
            <w:r w:rsidR="001B2941">
              <w:t xml:space="preserve">, </w:t>
            </w:r>
            <w:r w:rsidRPr="00F10D0A">
              <w:t>8448</w:t>
            </w:r>
            <w:r w:rsidR="001B2941">
              <w:t xml:space="preserve">, </w:t>
            </w:r>
            <w:r w:rsidRPr="00F10D0A">
              <w:t>8449</w:t>
            </w:r>
            <w:r w:rsidR="001B2941">
              <w:t xml:space="preserve">, </w:t>
            </w:r>
            <w:r w:rsidRPr="00F10D0A">
              <w:t>8451</w:t>
            </w:r>
            <w:r w:rsidR="001B2941">
              <w:t xml:space="preserve">, </w:t>
            </w:r>
            <w:r w:rsidRPr="00F10D0A">
              <w:t>8452</w:t>
            </w:r>
            <w:r w:rsidR="001B2941">
              <w:t xml:space="preserve">, </w:t>
            </w:r>
            <w:r w:rsidRPr="00F10D0A">
              <w:t>8454</w:t>
            </w:r>
            <w:r w:rsidR="001B2941">
              <w:t xml:space="preserve">, </w:t>
            </w:r>
            <w:r w:rsidRPr="00F10D0A">
              <w:t>8455</w:t>
            </w:r>
            <w:r w:rsidR="001B2941">
              <w:t xml:space="preserve">, </w:t>
            </w:r>
            <w:r w:rsidRPr="00F10D0A">
              <w:t>8456</w:t>
            </w:r>
            <w:r w:rsidR="001B2941">
              <w:t xml:space="preserve">, </w:t>
            </w:r>
            <w:r w:rsidRPr="00F10D0A">
              <w:t>8457</w:t>
            </w:r>
            <w:r w:rsidR="001B2941">
              <w:t xml:space="preserve">, </w:t>
            </w:r>
            <w:r w:rsidRPr="00F10D0A">
              <w:t>8458</w:t>
            </w:r>
            <w:r w:rsidR="001B2941">
              <w:t xml:space="preserve">, </w:t>
            </w:r>
            <w:r w:rsidRPr="00F10D0A">
              <w:t>8459</w:t>
            </w:r>
            <w:r w:rsidR="001B2941">
              <w:t xml:space="preserve">, </w:t>
            </w:r>
            <w:r w:rsidRPr="00F10D0A">
              <w:t>8460</w:t>
            </w:r>
            <w:r w:rsidR="001B2941">
              <w:t xml:space="preserve">, </w:t>
            </w:r>
            <w:r w:rsidRPr="00F10D0A">
              <w:t>8461</w:t>
            </w:r>
            <w:r w:rsidR="001B2941">
              <w:t xml:space="preserve">, </w:t>
            </w:r>
            <w:r w:rsidRPr="00F10D0A">
              <w:t>8462</w:t>
            </w:r>
            <w:r w:rsidR="001B2941">
              <w:t xml:space="preserve">, </w:t>
            </w:r>
            <w:r w:rsidRPr="00F10D0A">
              <w:t>8463</w:t>
            </w:r>
            <w:r w:rsidR="001B2941">
              <w:t xml:space="preserve">, </w:t>
            </w:r>
            <w:r w:rsidRPr="00F10D0A">
              <w:t>8464</w:t>
            </w:r>
            <w:r w:rsidR="001B2941">
              <w:t xml:space="preserve">, </w:t>
            </w:r>
            <w:r w:rsidRPr="00F10D0A">
              <w:lastRenderedPageBreak/>
              <w:t>8465</w:t>
            </w:r>
            <w:r w:rsidR="001B2941">
              <w:t xml:space="preserve">, </w:t>
            </w:r>
            <w:r w:rsidRPr="00F10D0A">
              <w:t>8466</w:t>
            </w:r>
            <w:r w:rsidR="001B2941">
              <w:t xml:space="preserve">, </w:t>
            </w:r>
            <w:r w:rsidRPr="00F10D0A">
              <w:t>8467</w:t>
            </w:r>
            <w:r w:rsidR="001B2941">
              <w:t xml:space="preserve">, </w:t>
            </w:r>
            <w:r w:rsidRPr="00F10D0A">
              <w:t>8468</w:t>
            </w:r>
            <w:r w:rsidR="001B2941">
              <w:t xml:space="preserve">, </w:t>
            </w:r>
            <w:r w:rsidRPr="00F10D0A">
              <w:t>8469</w:t>
            </w:r>
            <w:r w:rsidR="001B2941">
              <w:t xml:space="preserve">, </w:t>
            </w:r>
            <w:r w:rsidRPr="00F10D0A">
              <w:t>8470</w:t>
            </w:r>
            <w:r w:rsidR="001B2941">
              <w:t xml:space="preserve">, </w:t>
            </w:r>
            <w:r w:rsidRPr="00F10D0A">
              <w:t>8471</w:t>
            </w:r>
            <w:r w:rsidR="001B2941">
              <w:t xml:space="preserve">, </w:t>
            </w:r>
            <w:r w:rsidRPr="00F10D0A">
              <w:t>8474</w:t>
            </w:r>
            <w:r w:rsidR="001B2941">
              <w:t xml:space="preserve">, </w:t>
            </w:r>
            <w:r w:rsidRPr="00F10D0A">
              <w:t>8477</w:t>
            </w:r>
            <w:r w:rsidR="001B2941">
              <w:t xml:space="preserve">, </w:t>
            </w:r>
            <w:r w:rsidRPr="00F10D0A">
              <w:t>8479</w:t>
            </w:r>
            <w:r w:rsidR="001B2941">
              <w:t xml:space="preserve">, </w:t>
            </w:r>
            <w:r w:rsidRPr="00F10D0A">
              <w:t>8481</w:t>
            </w:r>
            <w:r w:rsidR="001B2941">
              <w:t xml:space="preserve">, </w:t>
            </w:r>
            <w:r w:rsidRPr="00F10D0A">
              <w:t>8482</w:t>
            </w:r>
            <w:r w:rsidR="001B2941">
              <w:t xml:space="preserve">, </w:t>
            </w:r>
            <w:r w:rsidRPr="00F10D0A">
              <w:t>8483</w:t>
            </w:r>
            <w:r w:rsidR="001B2941">
              <w:t xml:space="preserve">, </w:t>
            </w:r>
            <w:r w:rsidRPr="00F10D0A">
              <w:t>8484</w:t>
            </w:r>
            <w:r w:rsidR="001B2941">
              <w:t xml:space="preserve">, </w:t>
            </w:r>
            <w:r w:rsidRPr="00F10D0A">
              <w:t>8486</w:t>
            </w:r>
            <w:r w:rsidR="001B2941">
              <w:t xml:space="preserve">, </w:t>
            </w:r>
            <w:r w:rsidRPr="00F10D0A">
              <w:t>8487</w:t>
            </w:r>
            <w:r w:rsidR="001B2941">
              <w:t xml:space="preserve">, </w:t>
            </w:r>
            <w:r w:rsidRPr="00F10D0A">
              <w:t>8501</w:t>
            </w:r>
            <w:r w:rsidR="001B2941">
              <w:t xml:space="preserve">, </w:t>
            </w:r>
            <w:r w:rsidRPr="00F10D0A">
              <w:t>8502</w:t>
            </w:r>
            <w:r w:rsidR="001B2941">
              <w:t xml:space="preserve">, </w:t>
            </w:r>
            <w:r w:rsidRPr="00F10D0A">
              <w:t>8503</w:t>
            </w:r>
            <w:r w:rsidR="001B2941">
              <w:t xml:space="preserve">, </w:t>
            </w:r>
            <w:r w:rsidRPr="00F10D0A">
              <w:t>8504</w:t>
            </w:r>
            <w:r w:rsidR="001B2941">
              <w:t xml:space="preserve">, </w:t>
            </w:r>
            <w:r w:rsidRPr="00F10D0A">
              <w:t>8505</w:t>
            </w:r>
            <w:r w:rsidR="001B2941">
              <w:t xml:space="preserve">, </w:t>
            </w:r>
            <w:r w:rsidRPr="00F10D0A">
              <w:t>8506</w:t>
            </w:r>
            <w:r w:rsidR="001B2941">
              <w:t xml:space="preserve">, </w:t>
            </w:r>
            <w:r w:rsidRPr="00F10D0A">
              <w:t>8507</w:t>
            </w:r>
            <w:r w:rsidR="001B2941">
              <w:t xml:space="preserve">, </w:t>
            </w:r>
            <w:r w:rsidRPr="00F10D0A">
              <w:t>8508</w:t>
            </w:r>
            <w:r w:rsidR="001B2941">
              <w:t xml:space="preserve">, </w:t>
            </w:r>
            <w:r w:rsidRPr="00F10D0A">
              <w:t>8509</w:t>
            </w:r>
            <w:r w:rsidR="001B2941">
              <w:t xml:space="preserve">, </w:t>
            </w:r>
            <w:r w:rsidRPr="00F10D0A">
              <w:t>8510</w:t>
            </w:r>
            <w:r w:rsidR="001B2941">
              <w:t xml:space="preserve">, </w:t>
            </w:r>
            <w:r w:rsidRPr="00F10D0A">
              <w:t>8511</w:t>
            </w:r>
            <w:r w:rsidR="001B2941">
              <w:t xml:space="preserve">, </w:t>
            </w:r>
            <w:r w:rsidRPr="00F10D0A">
              <w:t>8512</w:t>
            </w:r>
            <w:r w:rsidR="001B2941">
              <w:t xml:space="preserve">, </w:t>
            </w:r>
            <w:r w:rsidRPr="00F10D0A">
              <w:t>8513</w:t>
            </w:r>
            <w:r w:rsidR="001B2941">
              <w:t xml:space="preserve">, </w:t>
            </w:r>
            <w:r w:rsidRPr="00F10D0A">
              <w:t>8514</w:t>
            </w:r>
            <w:r w:rsidR="001B2941">
              <w:t xml:space="preserve">, </w:t>
            </w:r>
            <w:r w:rsidRPr="00F10D0A">
              <w:t>8515</w:t>
            </w:r>
            <w:r w:rsidR="001B2941">
              <w:t xml:space="preserve">, </w:t>
            </w:r>
            <w:r w:rsidRPr="00F10D0A">
              <w:t>8516</w:t>
            </w:r>
            <w:r w:rsidR="001B2941">
              <w:t xml:space="preserve">, </w:t>
            </w:r>
            <w:r w:rsidRPr="00F10D0A">
              <w:t>8517</w:t>
            </w:r>
            <w:r w:rsidR="001B2941">
              <w:t xml:space="preserve">, </w:t>
            </w:r>
            <w:r w:rsidRPr="00F10D0A">
              <w:t>8518</w:t>
            </w:r>
            <w:r w:rsidR="001B2941">
              <w:t xml:space="preserve">, </w:t>
            </w:r>
            <w:r w:rsidRPr="00F10D0A">
              <w:t>8519</w:t>
            </w:r>
            <w:r w:rsidR="001B2941">
              <w:t xml:space="preserve">, </w:t>
            </w:r>
            <w:r w:rsidRPr="00F10D0A">
              <w:t>8521</w:t>
            </w:r>
            <w:r w:rsidR="001B2941">
              <w:t xml:space="preserve">, </w:t>
            </w:r>
            <w:r w:rsidRPr="00F10D0A">
              <w:t>8522</w:t>
            </w:r>
            <w:r w:rsidR="001B2941">
              <w:t xml:space="preserve">, </w:t>
            </w:r>
            <w:r w:rsidRPr="00F10D0A">
              <w:t>8523</w:t>
            </w:r>
            <w:r w:rsidR="001B2941">
              <w:t xml:space="preserve">, </w:t>
            </w:r>
            <w:r w:rsidRPr="00F10D0A">
              <w:t>8525</w:t>
            </w:r>
            <w:r w:rsidR="001B2941">
              <w:t xml:space="preserve">, </w:t>
            </w:r>
            <w:r w:rsidRPr="00F10D0A">
              <w:t>8526</w:t>
            </w:r>
            <w:r w:rsidR="001B2941">
              <w:t xml:space="preserve">, </w:t>
            </w:r>
            <w:r w:rsidRPr="00F10D0A">
              <w:t>8527</w:t>
            </w:r>
            <w:r w:rsidR="001B2941">
              <w:t xml:space="preserve">, </w:t>
            </w:r>
            <w:r w:rsidRPr="00F10D0A">
              <w:t>8528</w:t>
            </w:r>
            <w:r w:rsidR="001B2941">
              <w:t xml:space="preserve">, </w:t>
            </w:r>
            <w:r w:rsidRPr="00F10D0A">
              <w:t>8529</w:t>
            </w:r>
            <w:r w:rsidR="001B2941">
              <w:t xml:space="preserve">, </w:t>
            </w:r>
            <w:r w:rsidRPr="00F10D0A">
              <w:t>8530</w:t>
            </w:r>
            <w:r w:rsidR="001B2941">
              <w:t xml:space="preserve">, </w:t>
            </w:r>
            <w:r w:rsidRPr="00F10D0A">
              <w:t>8531</w:t>
            </w:r>
            <w:r w:rsidR="001B2941">
              <w:t xml:space="preserve">, </w:t>
            </w:r>
            <w:r w:rsidRPr="00F10D0A">
              <w:t>8532</w:t>
            </w:r>
            <w:r w:rsidR="001B2941">
              <w:t xml:space="preserve">, </w:t>
            </w:r>
            <w:r w:rsidRPr="00F10D0A">
              <w:t>8533</w:t>
            </w:r>
            <w:r w:rsidR="001B2941">
              <w:t xml:space="preserve">, </w:t>
            </w:r>
            <w:r w:rsidRPr="00F10D0A">
              <w:t>8534</w:t>
            </w:r>
            <w:r w:rsidR="001B2941">
              <w:t xml:space="preserve">, </w:t>
            </w:r>
            <w:r w:rsidRPr="00F10D0A">
              <w:t>8535</w:t>
            </w:r>
            <w:r w:rsidR="001B2941">
              <w:t xml:space="preserve">, </w:t>
            </w:r>
            <w:r w:rsidRPr="00F10D0A">
              <w:t>8536</w:t>
            </w:r>
            <w:r w:rsidR="001B2941">
              <w:t xml:space="preserve">, </w:t>
            </w:r>
            <w:r w:rsidRPr="00F10D0A">
              <w:t>8537</w:t>
            </w:r>
            <w:r w:rsidR="001B2941">
              <w:t xml:space="preserve">, </w:t>
            </w:r>
            <w:r w:rsidRPr="00F10D0A">
              <w:t>8538</w:t>
            </w:r>
            <w:r w:rsidR="001B2941">
              <w:t xml:space="preserve">, </w:t>
            </w:r>
            <w:r w:rsidRPr="00F10D0A">
              <w:t>8539</w:t>
            </w:r>
            <w:r w:rsidR="001B2941">
              <w:t xml:space="preserve">, </w:t>
            </w:r>
            <w:r w:rsidRPr="00F10D0A">
              <w:t>8540</w:t>
            </w:r>
            <w:r w:rsidR="001B2941">
              <w:t xml:space="preserve">, </w:t>
            </w:r>
            <w:r w:rsidRPr="00F10D0A">
              <w:t>8541</w:t>
            </w:r>
            <w:r w:rsidR="001B2941">
              <w:t xml:space="preserve">, </w:t>
            </w:r>
            <w:r w:rsidRPr="00F10D0A">
              <w:t>8542</w:t>
            </w:r>
            <w:r w:rsidR="001B2941">
              <w:t xml:space="preserve">, </w:t>
            </w:r>
            <w:r w:rsidRPr="00F10D0A">
              <w:t>8543</w:t>
            </w:r>
            <w:r w:rsidR="001B2941">
              <w:t xml:space="preserve">, </w:t>
            </w:r>
            <w:r w:rsidRPr="00F10D0A">
              <w:t>8544</w:t>
            </w:r>
            <w:r w:rsidR="001B2941">
              <w:t xml:space="preserve">, </w:t>
            </w:r>
            <w:r w:rsidRPr="00F10D0A">
              <w:t>8545</w:t>
            </w:r>
            <w:r w:rsidR="001B2941">
              <w:t xml:space="preserve">, </w:t>
            </w:r>
            <w:r w:rsidRPr="00F10D0A">
              <w:t>8546</w:t>
            </w:r>
            <w:r w:rsidR="001B2941">
              <w:t xml:space="preserve">, </w:t>
            </w:r>
            <w:r w:rsidRPr="00F10D0A">
              <w:t>8547</w:t>
            </w:r>
            <w:r w:rsidR="001B2941">
              <w:t xml:space="preserve">, </w:t>
            </w:r>
            <w:r w:rsidRPr="00F10D0A">
              <w:t>8548</w:t>
            </w:r>
            <w:r w:rsidR="001B2941">
              <w:t xml:space="preserve">, </w:t>
            </w:r>
            <w:r w:rsidRPr="00F10D0A">
              <w:t>8601</w:t>
            </w:r>
            <w:r w:rsidR="001B2941">
              <w:t xml:space="preserve">, </w:t>
            </w:r>
            <w:r w:rsidRPr="00F10D0A">
              <w:t>8602</w:t>
            </w:r>
            <w:r w:rsidR="001B2941">
              <w:t xml:space="preserve">, </w:t>
            </w:r>
            <w:r w:rsidRPr="00F10D0A">
              <w:t>8604</w:t>
            </w:r>
            <w:r w:rsidR="001B2941">
              <w:t xml:space="preserve">, </w:t>
            </w:r>
            <w:r w:rsidRPr="00F10D0A">
              <w:t>8606</w:t>
            </w:r>
            <w:r w:rsidR="001B2941">
              <w:t xml:space="preserve">, </w:t>
            </w:r>
            <w:r w:rsidRPr="00F10D0A">
              <w:t>8607</w:t>
            </w:r>
            <w:r w:rsidR="001B2941">
              <w:t xml:space="preserve">, </w:t>
            </w:r>
            <w:r w:rsidRPr="00F10D0A">
              <w:t>8608</w:t>
            </w:r>
            <w:r w:rsidR="001B2941">
              <w:t xml:space="preserve">, </w:t>
            </w:r>
            <w:r w:rsidRPr="00F10D0A">
              <w:t>8609</w:t>
            </w:r>
            <w:r w:rsidR="001B2941">
              <w:t xml:space="preserve">, </w:t>
            </w:r>
            <w:r w:rsidRPr="00F10D0A">
              <w:t>8705</w:t>
            </w:r>
            <w:r w:rsidR="001B2941">
              <w:t xml:space="preserve">, </w:t>
            </w:r>
            <w:r w:rsidRPr="00F10D0A">
              <w:t>8709</w:t>
            </w:r>
            <w:r w:rsidR="001B2941">
              <w:t xml:space="preserve">, </w:t>
            </w:r>
            <w:r w:rsidRPr="00F10D0A">
              <w:t>9001</w:t>
            </w:r>
            <w:r w:rsidR="001B2941">
              <w:t xml:space="preserve">, </w:t>
            </w:r>
            <w:r w:rsidRPr="00F10D0A">
              <w:t>9006</w:t>
            </w:r>
            <w:r w:rsidR="001B2941">
              <w:t xml:space="preserve">, </w:t>
            </w:r>
            <w:r w:rsidRPr="00F10D0A">
              <w:t>9007</w:t>
            </w:r>
            <w:r w:rsidR="001B2941">
              <w:t xml:space="preserve">, </w:t>
            </w:r>
            <w:r w:rsidRPr="00F10D0A">
              <w:t>9008</w:t>
            </w:r>
            <w:r w:rsidR="001B2941">
              <w:t xml:space="preserve">, </w:t>
            </w:r>
            <w:r w:rsidRPr="00F10D0A">
              <w:t>9010</w:t>
            </w:r>
            <w:r w:rsidR="001B2941">
              <w:t xml:space="preserve">, </w:t>
            </w:r>
            <w:r w:rsidRPr="00F10D0A">
              <w:t>9011</w:t>
            </w:r>
            <w:r w:rsidR="001B2941">
              <w:t xml:space="preserve">, </w:t>
            </w:r>
            <w:r w:rsidRPr="00F10D0A">
              <w:t>9012</w:t>
            </w:r>
            <w:r w:rsidR="001B2941">
              <w:t xml:space="preserve">, </w:t>
            </w:r>
            <w:r w:rsidRPr="00F10D0A">
              <w:t>9013</w:t>
            </w:r>
            <w:r w:rsidR="001B2941">
              <w:t xml:space="preserve">, </w:t>
            </w:r>
            <w:r w:rsidRPr="00F10D0A">
              <w:t>9014</w:t>
            </w:r>
            <w:r w:rsidR="001B2941">
              <w:t xml:space="preserve">, </w:t>
            </w:r>
            <w:r w:rsidRPr="00F10D0A">
              <w:t>9015</w:t>
            </w:r>
            <w:r w:rsidR="001B2941">
              <w:t xml:space="preserve">, </w:t>
            </w:r>
            <w:r w:rsidRPr="00F10D0A">
              <w:t>9016</w:t>
            </w:r>
            <w:r w:rsidR="001B2941">
              <w:t xml:space="preserve">, </w:t>
            </w:r>
            <w:r w:rsidRPr="00F10D0A">
              <w:t>9017</w:t>
            </w:r>
            <w:r w:rsidR="001B2941">
              <w:t xml:space="preserve">, </w:t>
            </w:r>
            <w:r w:rsidRPr="00F10D0A">
              <w:t>9018</w:t>
            </w:r>
            <w:r w:rsidR="001B2941">
              <w:t xml:space="preserve">, </w:t>
            </w:r>
            <w:r w:rsidRPr="00F10D0A">
              <w:t>9019</w:t>
            </w:r>
            <w:r w:rsidR="001B2941">
              <w:t xml:space="preserve">, </w:t>
            </w:r>
            <w:r w:rsidRPr="00F10D0A">
              <w:t>9020</w:t>
            </w:r>
            <w:r w:rsidR="001B2941">
              <w:t xml:space="preserve">, </w:t>
            </w:r>
            <w:r w:rsidRPr="00F10D0A">
              <w:t>9022</w:t>
            </w:r>
            <w:r w:rsidR="001B2941">
              <w:t xml:space="preserve">, </w:t>
            </w:r>
            <w:r w:rsidRPr="00F10D0A">
              <w:t>9024</w:t>
            </w:r>
            <w:r w:rsidR="001B2941">
              <w:t xml:space="preserve">, </w:t>
            </w:r>
            <w:r w:rsidRPr="00F10D0A">
              <w:t>9025</w:t>
            </w:r>
            <w:r w:rsidR="001B2941">
              <w:t xml:space="preserve">, </w:t>
            </w:r>
            <w:r w:rsidRPr="00F10D0A">
              <w:t>9026</w:t>
            </w:r>
            <w:r w:rsidR="001B2941">
              <w:t xml:space="preserve">, </w:t>
            </w:r>
            <w:r w:rsidRPr="00F10D0A">
              <w:t>9027</w:t>
            </w:r>
            <w:r w:rsidR="001B2941">
              <w:t xml:space="preserve">, </w:t>
            </w:r>
            <w:r w:rsidRPr="00F10D0A">
              <w:t>9028</w:t>
            </w:r>
            <w:r w:rsidR="001B2941">
              <w:t xml:space="preserve">, </w:t>
            </w:r>
            <w:r w:rsidRPr="00F10D0A">
              <w:t>9029</w:t>
            </w:r>
            <w:r w:rsidR="001B2941">
              <w:t xml:space="preserve">, </w:t>
            </w:r>
            <w:r w:rsidRPr="00F10D0A">
              <w:t>9030</w:t>
            </w:r>
            <w:r w:rsidR="001B2941">
              <w:t xml:space="preserve">, </w:t>
            </w:r>
            <w:r w:rsidRPr="00F10D0A">
              <w:t>9031</w:t>
            </w:r>
            <w:r w:rsidR="001B2941">
              <w:t xml:space="preserve">, </w:t>
            </w:r>
            <w:r w:rsidRPr="00F10D0A">
              <w:t>9032</w:t>
            </w:r>
            <w:r w:rsidR="001B2941">
              <w:t xml:space="preserve">, </w:t>
            </w:r>
            <w:r w:rsidRPr="00F10D0A">
              <w:t>9033</w:t>
            </w:r>
            <w:r w:rsidR="001B2941">
              <w:t xml:space="preserve">, </w:t>
            </w:r>
            <w:r w:rsidRPr="00F10D0A">
              <w:t>9102</w:t>
            </w:r>
            <w:r w:rsidR="001B2941">
              <w:t xml:space="preserve">, </w:t>
            </w:r>
            <w:r w:rsidRPr="00F10D0A">
              <w:t>9103</w:t>
            </w:r>
            <w:r w:rsidR="001B2941">
              <w:t xml:space="preserve">, </w:t>
            </w:r>
            <w:r w:rsidRPr="00F10D0A">
              <w:t>9104</w:t>
            </w:r>
            <w:r w:rsidR="001B2941">
              <w:t xml:space="preserve">, </w:t>
            </w:r>
            <w:r w:rsidRPr="00F10D0A">
              <w:t>9105</w:t>
            </w:r>
            <w:r w:rsidR="001B2941">
              <w:t xml:space="preserve">, </w:t>
            </w:r>
            <w:r w:rsidRPr="00F10D0A">
              <w:t>9106</w:t>
            </w:r>
            <w:r w:rsidR="001B2941">
              <w:t xml:space="preserve">, </w:t>
            </w:r>
            <w:r w:rsidRPr="00F10D0A">
              <w:t>9107</w:t>
            </w:r>
            <w:r w:rsidR="001B2941">
              <w:t xml:space="preserve">, </w:t>
            </w:r>
            <w:r w:rsidRPr="00F10D0A">
              <w:t>9108</w:t>
            </w:r>
            <w:r w:rsidR="001B2941">
              <w:t xml:space="preserve">, </w:t>
            </w:r>
            <w:r w:rsidRPr="00F10D0A">
              <w:t>9109</w:t>
            </w:r>
            <w:r w:rsidR="001B2941">
              <w:t xml:space="preserve">, </w:t>
            </w:r>
            <w:r w:rsidRPr="00F10D0A">
              <w:t>9110</w:t>
            </w:r>
            <w:r w:rsidR="001B2941">
              <w:t xml:space="preserve">, </w:t>
            </w:r>
            <w:r w:rsidRPr="00F10D0A">
              <w:t>9111</w:t>
            </w:r>
            <w:r w:rsidR="001B2941">
              <w:t xml:space="preserve">, </w:t>
            </w:r>
            <w:r w:rsidRPr="00F10D0A">
              <w:t>9112</w:t>
            </w:r>
            <w:r w:rsidR="001B2941">
              <w:t xml:space="preserve">, </w:t>
            </w:r>
            <w:r w:rsidRPr="00F10D0A">
              <w:t>9114</w:t>
            </w:r>
            <w:r w:rsidR="001B2941">
              <w:t xml:space="preserve">, </w:t>
            </w:r>
            <w:r w:rsidRPr="00F10D0A">
              <w:t>9405</w:t>
            </w:r>
            <w:r w:rsidR="001B2941">
              <w:t xml:space="preserve">, </w:t>
            </w:r>
            <w:r w:rsidRPr="00F10D0A">
              <w:t>9406</w:t>
            </w:r>
            <w:r w:rsidR="001B2941">
              <w:t xml:space="preserve">, </w:t>
            </w:r>
            <w:r w:rsidRPr="00F10D0A">
              <w:t>860900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E3C59" w14:textId="77777777" w:rsidR="00F10D0A" w:rsidRPr="00F10D0A" w:rsidRDefault="00F10D0A" w:rsidP="00F10D0A">
            <w:pPr>
              <w:spacing w:after="160" w:line="259" w:lineRule="auto"/>
            </w:pPr>
            <w:r w:rsidRPr="00F10D0A">
              <w:lastRenderedPageBreak/>
              <w:t xml:space="preserve">ТР ТС 012/2011, </w:t>
            </w:r>
          </w:p>
          <w:p w14:paraId="25818EA9" w14:textId="1358D5AF" w:rsidR="00F10D0A" w:rsidRPr="00F47A65" w:rsidRDefault="00F10D0A" w:rsidP="00F10D0A">
            <w:pPr>
              <w:spacing w:after="160" w:line="259" w:lineRule="auto"/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ABBF6" w14:textId="7ACB85B0" w:rsidR="00F10D0A" w:rsidRPr="00F47A65" w:rsidRDefault="00F10D0A" w:rsidP="00F10D0A">
            <w:r w:rsidRPr="00F10D0A">
              <w:t>ГОСТ 31610.5 (IEC 60079-5)</w:t>
            </w:r>
          </w:p>
        </w:tc>
      </w:tr>
      <w:tr w:rsidR="00F10D0A" w:rsidRPr="00F47A65" w14:paraId="4B87DAEC" w14:textId="77777777" w:rsidTr="00F10D0A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103A9" w14:textId="6CD4BCFA" w:rsidR="00F10D0A" w:rsidRPr="004A2D6A" w:rsidRDefault="00F10D0A" w:rsidP="00F10D0A">
            <w:pPr>
              <w:spacing w:after="160" w:line="259" w:lineRule="auto"/>
            </w:pPr>
            <w:r w:rsidRPr="00F10D0A">
              <w:lastRenderedPageBreak/>
              <w:t>4.1.6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667FA" w14:textId="3862AF64" w:rsidR="00F10D0A" w:rsidRPr="00F47A65" w:rsidRDefault="00F10D0A" w:rsidP="00F10D0A">
            <w:pPr>
              <w:spacing w:after="160" w:line="259" w:lineRule="auto"/>
            </w:pPr>
            <w:r w:rsidRPr="00F10D0A">
              <w:t xml:space="preserve">Оборудование для работы во взрывоопасных средах с видом </w:t>
            </w:r>
            <w:r w:rsidRPr="00F10D0A">
              <w:lastRenderedPageBreak/>
              <w:t>взрывозащиты "масляное заполнение оболочки "o"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FA5C7" w14:textId="3CEF70CF" w:rsidR="00F10D0A" w:rsidRPr="00F47A65" w:rsidRDefault="00F10D0A" w:rsidP="00F10D0A">
            <w:pPr>
              <w:spacing w:after="160" w:line="259" w:lineRule="auto"/>
            </w:pPr>
            <w:r w:rsidRPr="00F10D0A">
              <w:lastRenderedPageBreak/>
              <w:t xml:space="preserve">Схемы оценки (подтверждения) соответствия </w:t>
            </w:r>
            <w:r w:rsidRPr="00F10D0A">
              <w:lastRenderedPageBreak/>
              <w:t xml:space="preserve">требованиям   ТР ТС  -  1с, 3с, 4с 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7B9D4" w14:textId="45327DA9" w:rsidR="00911D5E" w:rsidRPr="00F10D0A" w:rsidRDefault="00F10D0A" w:rsidP="00F10D0A">
            <w:pPr>
              <w:spacing w:after="160" w:line="259" w:lineRule="auto"/>
            </w:pPr>
            <w:r w:rsidRPr="00F10D0A">
              <w:lastRenderedPageBreak/>
              <w:t>3917</w:t>
            </w:r>
            <w:r w:rsidR="001B2941">
              <w:t xml:space="preserve">, </w:t>
            </w:r>
            <w:r w:rsidRPr="00F10D0A">
              <w:t>3925</w:t>
            </w:r>
            <w:r w:rsidR="001B2941">
              <w:t xml:space="preserve">, </w:t>
            </w:r>
            <w:r w:rsidRPr="00F10D0A">
              <w:t>4010</w:t>
            </w:r>
            <w:r w:rsidR="001B2941">
              <w:t xml:space="preserve">, </w:t>
            </w:r>
            <w:r w:rsidRPr="00F10D0A">
              <w:t>7307</w:t>
            </w:r>
            <w:r w:rsidR="001B2941">
              <w:t xml:space="preserve">, </w:t>
            </w:r>
            <w:r w:rsidRPr="00F10D0A">
              <w:t>7308</w:t>
            </w:r>
            <w:r w:rsidR="001B2941">
              <w:t xml:space="preserve">, </w:t>
            </w:r>
            <w:r w:rsidRPr="00F10D0A">
              <w:t>7309</w:t>
            </w:r>
            <w:r w:rsidR="001B2941">
              <w:t xml:space="preserve">, </w:t>
            </w:r>
            <w:r w:rsidRPr="00F10D0A">
              <w:t>7310</w:t>
            </w:r>
            <w:r w:rsidR="001B2941">
              <w:t xml:space="preserve">, </w:t>
            </w:r>
            <w:r w:rsidRPr="00F10D0A">
              <w:t>7311</w:t>
            </w:r>
            <w:r w:rsidR="001B2941">
              <w:t xml:space="preserve">, </w:t>
            </w:r>
            <w:r w:rsidRPr="00F10D0A">
              <w:lastRenderedPageBreak/>
              <w:t>7326</w:t>
            </w:r>
            <w:r w:rsidR="001B2941">
              <w:t xml:space="preserve">, </w:t>
            </w:r>
            <w:r w:rsidRPr="00F10D0A">
              <w:t>7412</w:t>
            </w:r>
            <w:r w:rsidR="001B2941">
              <w:t xml:space="preserve">, </w:t>
            </w:r>
            <w:r w:rsidRPr="00F10D0A">
              <w:t>7419</w:t>
            </w:r>
            <w:r w:rsidR="001B2941">
              <w:t xml:space="preserve">, </w:t>
            </w:r>
            <w:r w:rsidRPr="00F10D0A">
              <w:t>7611</w:t>
            </w:r>
            <w:r w:rsidR="001B2941">
              <w:t xml:space="preserve">, </w:t>
            </w:r>
            <w:r w:rsidRPr="00F10D0A">
              <w:t>7613</w:t>
            </w:r>
            <w:r w:rsidR="001B2941">
              <w:t xml:space="preserve">, </w:t>
            </w:r>
            <w:r w:rsidRPr="00F10D0A">
              <w:t>8207</w:t>
            </w:r>
            <w:r w:rsidR="001B2941">
              <w:t xml:space="preserve">, </w:t>
            </w:r>
            <w:r w:rsidRPr="00F10D0A">
              <w:t>8208</w:t>
            </w:r>
            <w:r w:rsidR="001B2941">
              <w:t xml:space="preserve">, </w:t>
            </w:r>
            <w:r w:rsidRPr="00F10D0A">
              <w:t>8307</w:t>
            </w:r>
            <w:r w:rsidR="001B2941">
              <w:t xml:space="preserve">, </w:t>
            </w:r>
            <w:r w:rsidRPr="00F10D0A">
              <w:t>8308</w:t>
            </w:r>
            <w:r w:rsidR="001B2941">
              <w:t xml:space="preserve">, </w:t>
            </w:r>
            <w:r w:rsidRPr="00F10D0A">
              <w:t>8405</w:t>
            </w:r>
            <w:r w:rsidR="001B2941">
              <w:t xml:space="preserve">, </w:t>
            </w:r>
            <w:r w:rsidRPr="00F10D0A">
              <w:t>8406</w:t>
            </w:r>
            <w:r w:rsidR="001B2941">
              <w:t xml:space="preserve">, </w:t>
            </w:r>
            <w:r w:rsidRPr="00F10D0A">
              <w:t>8407</w:t>
            </w:r>
            <w:r w:rsidR="001B2941">
              <w:t xml:space="preserve">, </w:t>
            </w:r>
            <w:r w:rsidRPr="00F10D0A">
              <w:t>8408</w:t>
            </w:r>
            <w:r w:rsidR="001B2941">
              <w:t xml:space="preserve">, </w:t>
            </w:r>
            <w:r w:rsidRPr="00F10D0A">
              <w:t>8409</w:t>
            </w:r>
            <w:r w:rsidR="001B2941">
              <w:t xml:space="preserve">, </w:t>
            </w:r>
            <w:r w:rsidRPr="00F10D0A">
              <w:t>8411</w:t>
            </w:r>
            <w:r w:rsidR="001B2941">
              <w:t xml:space="preserve">, </w:t>
            </w:r>
            <w:r w:rsidRPr="00F10D0A">
              <w:t>8412</w:t>
            </w:r>
            <w:r w:rsidR="001B2941">
              <w:t xml:space="preserve">, </w:t>
            </w:r>
            <w:r w:rsidRPr="00F10D0A">
              <w:t>8413</w:t>
            </w:r>
            <w:r w:rsidR="001B2941">
              <w:t xml:space="preserve">, </w:t>
            </w:r>
            <w:r w:rsidRPr="00F10D0A">
              <w:t>8414</w:t>
            </w:r>
            <w:r w:rsidR="001B2941">
              <w:t xml:space="preserve">, </w:t>
            </w:r>
            <w:r w:rsidRPr="00F10D0A">
              <w:t>8415</w:t>
            </w:r>
            <w:r w:rsidR="001B2941">
              <w:t xml:space="preserve">, </w:t>
            </w:r>
            <w:r w:rsidRPr="00F10D0A">
              <w:t>8417</w:t>
            </w:r>
            <w:r w:rsidR="001B2941">
              <w:t xml:space="preserve">, </w:t>
            </w:r>
            <w:r w:rsidRPr="00F10D0A">
              <w:t>8418</w:t>
            </w:r>
            <w:r w:rsidR="001B2941">
              <w:t xml:space="preserve">, </w:t>
            </w:r>
            <w:r w:rsidRPr="00F10D0A">
              <w:t>8419</w:t>
            </w:r>
            <w:r w:rsidR="001B2941">
              <w:t xml:space="preserve">, </w:t>
            </w:r>
            <w:r w:rsidRPr="00F10D0A">
              <w:t>8420</w:t>
            </w:r>
            <w:r w:rsidR="001B2941">
              <w:t xml:space="preserve">, </w:t>
            </w:r>
            <w:r w:rsidRPr="00F10D0A">
              <w:t>8421</w:t>
            </w:r>
            <w:r w:rsidR="001B2941">
              <w:t xml:space="preserve">, </w:t>
            </w:r>
            <w:r w:rsidRPr="00F10D0A">
              <w:t>8422</w:t>
            </w:r>
            <w:r w:rsidR="001B2941">
              <w:t xml:space="preserve">, </w:t>
            </w:r>
            <w:r w:rsidRPr="00F10D0A">
              <w:t>8423</w:t>
            </w:r>
            <w:r w:rsidR="001B2941">
              <w:t xml:space="preserve">, </w:t>
            </w:r>
            <w:r w:rsidRPr="00F10D0A">
              <w:t>8424</w:t>
            </w:r>
            <w:r w:rsidR="001B2941">
              <w:t xml:space="preserve">, </w:t>
            </w:r>
            <w:r w:rsidRPr="00F10D0A">
              <w:t>8425</w:t>
            </w:r>
            <w:r w:rsidR="001B2941">
              <w:t xml:space="preserve">, </w:t>
            </w:r>
            <w:r w:rsidRPr="00F10D0A">
              <w:t>8426</w:t>
            </w:r>
            <w:r w:rsidR="001B2941">
              <w:t xml:space="preserve">, </w:t>
            </w:r>
            <w:r w:rsidRPr="00F10D0A">
              <w:t>8427</w:t>
            </w:r>
            <w:r w:rsidR="001B2941">
              <w:t xml:space="preserve">, </w:t>
            </w:r>
            <w:r w:rsidRPr="00F10D0A">
              <w:t>8428</w:t>
            </w:r>
            <w:r w:rsidR="001B2941">
              <w:t xml:space="preserve">, </w:t>
            </w:r>
            <w:r w:rsidRPr="00F10D0A">
              <w:t>8429</w:t>
            </w:r>
            <w:r w:rsidR="001B2941">
              <w:t xml:space="preserve">, </w:t>
            </w:r>
            <w:r w:rsidRPr="00F10D0A">
              <w:t>8430</w:t>
            </w:r>
            <w:r w:rsidR="001B2941">
              <w:t xml:space="preserve">, </w:t>
            </w:r>
            <w:r w:rsidRPr="00F10D0A">
              <w:t>8431</w:t>
            </w:r>
            <w:r w:rsidR="001B2941">
              <w:t xml:space="preserve">, </w:t>
            </w:r>
            <w:r w:rsidRPr="00F10D0A">
              <w:t>8432</w:t>
            </w:r>
            <w:r w:rsidR="001B2941">
              <w:t xml:space="preserve">, </w:t>
            </w:r>
            <w:r w:rsidRPr="00F10D0A">
              <w:t>8433</w:t>
            </w:r>
            <w:r w:rsidR="001B2941">
              <w:t xml:space="preserve">, </w:t>
            </w:r>
            <w:r w:rsidRPr="00F10D0A">
              <w:t>8435</w:t>
            </w:r>
            <w:r w:rsidR="001B2941">
              <w:t xml:space="preserve">, </w:t>
            </w:r>
            <w:r w:rsidRPr="00F10D0A">
              <w:t>8436</w:t>
            </w:r>
            <w:r w:rsidR="001B2941">
              <w:t xml:space="preserve">, </w:t>
            </w:r>
            <w:r w:rsidRPr="00F10D0A">
              <w:t>8437</w:t>
            </w:r>
            <w:r w:rsidR="001B2941">
              <w:t xml:space="preserve">, </w:t>
            </w:r>
            <w:r w:rsidRPr="00F10D0A">
              <w:t>8438</w:t>
            </w:r>
            <w:r w:rsidR="001B2941">
              <w:t xml:space="preserve">, </w:t>
            </w:r>
            <w:r w:rsidRPr="00F10D0A">
              <w:t>8439</w:t>
            </w:r>
            <w:r w:rsidR="001B2941">
              <w:t xml:space="preserve">, </w:t>
            </w:r>
            <w:r w:rsidRPr="00F10D0A">
              <w:t>8440</w:t>
            </w:r>
            <w:r w:rsidR="001B2941">
              <w:t xml:space="preserve">, </w:t>
            </w:r>
            <w:r w:rsidRPr="00F10D0A">
              <w:t>8441</w:t>
            </w:r>
            <w:r w:rsidR="001B2941">
              <w:t xml:space="preserve">, </w:t>
            </w:r>
            <w:r w:rsidRPr="00F10D0A">
              <w:t>8442</w:t>
            </w:r>
            <w:r w:rsidR="001B2941">
              <w:t xml:space="preserve">, </w:t>
            </w:r>
            <w:r w:rsidRPr="00F10D0A">
              <w:t>8443</w:t>
            </w:r>
            <w:r w:rsidR="001B2941">
              <w:t xml:space="preserve">, </w:t>
            </w:r>
            <w:r w:rsidRPr="00F10D0A">
              <w:t>8444</w:t>
            </w:r>
            <w:r w:rsidR="001B2941">
              <w:t xml:space="preserve">, </w:t>
            </w:r>
            <w:r w:rsidRPr="00F10D0A">
              <w:t>8445</w:t>
            </w:r>
            <w:r w:rsidR="001B2941">
              <w:t xml:space="preserve">, </w:t>
            </w:r>
            <w:r w:rsidRPr="00F10D0A">
              <w:t>8446</w:t>
            </w:r>
            <w:r w:rsidR="001B2941">
              <w:t xml:space="preserve">, </w:t>
            </w:r>
            <w:r w:rsidRPr="00F10D0A">
              <w:t>8447</w:t>
            </w:r>
            <w:r w:rsidR="001B2941">
              <w:t xml:space="preserve">, </w:t>
            </w:r>
            <w:r w:rsidRPr="00F10D0A">
              <w:t>8448</w:t>
            </w:r>
            <w:r w:rsidR="001B2941">
              <w:t xml:space="preserve">, </w:t>
            </w:r>
            <w:r w:rsidRPr="00F10D0A">
              <w:t>8449</w:t>
            </w:r>
            <w:r w:rsidR="001B2941">
              <w:t xml:space="preserve">, </w:t>
            </w:r>
            <w:r w:rsidRPr="00F10D0A">
              <w:t>8451</w:t>
            </w:r>
            <w:r w:rsidR="001B2941">
              <w:t xml:space="preserve">, </w:t>
            </w:r>
            <w:r w:rsidRPr="00F10D0A">
              <w:t>8452</w:t>
            </w:r>
            <w:r w:rsidR="001B2941">
              <w:t xml:space="preserve">, </w:t>
            </w:r>
            <w:r w:rsidRPr="00F10D0A">
              <w:t>8454</w:t>
            </w:r>
            <w:r w:rsidR="001B2941">
              <w:t xml:space="preserve">, </w:t>
            </w:r>
            <w:r w:rsidRPr="00F10D0A">
              <w:t>8455</w:t>
            </w:r>
            <w:r w:rsidR="001B2941">
              <w:t xml:space="preserve">, </w:t>
            </w:r>
            <w:r w:rsidRPr="00F10D0A">
              <w:t>8456</w:t>
            </w:r>
            <w:r w:rsidR="001B2941">
              <w:t xml:space="preserve">, </w:t>
            </w:r>
            <w:r w:rsidRPr="00F10D0A">
              <w:t>8457</w:t>
            </w:r>
            <w:r w:rsidR="001B2941">
              <w:t xml:space="preserve">, </w:t>
            </w:r>
            <w:r w:rsidRPr="00F10D0A">
              <w:t>8458</w:t>
            </w:r>
            <w:r w:rsidR="001B2941">
              <w:t xml:space="preserve">, </w:t>
            </w:r>
            <w:r w:rsidRPr="00F10D0A">
              <w:t>8459</w:t>
            </w:r>
            <w:r w:rsidR="001B2941">
              <w:t xml:space="preserve">, </w:t>
            </w:r>
            <w:r w:rsidRPr="00F10D0A">
              <w:t>8460</w:t>
            </w:r>
            <w:r w:rsidR="001B2941">
              <w:t xml:space="preserve">, </w:t>
            </w:r>
            <w:r w:rsidRPr="00F10D0A">
              <w:t>8461</w:t>
            </w:r>
            <w:r w:rsidR="001B2941">
              <w:t xml:space="preserve">, </w:t>
            </w:r>
            <w:r w:rsidRPr="00F10D0A">
              <w:t>8462</w:t>
            </w:r>
            <w:r w:rsidR="001B2941">
              <w:t xml:space="preserve">, </w:t>
            </w:r>
            <w:r w:rsidRPr="00F10D0A">
              <w:t>8463</w:t>
            </w:r>
            <w:r w:rsidR="001B2941">
              <w:t xml:space="preserve">, </w:t>
            </w:r>
            <w:r w:rsidRPr="00F10D0A">
              <w:t>8464</w:t>
            </w:r>
            <w:r w:rsidR="001B2941">
              <w:t xml:space="preserve">, </w:t>
            </w:r>
            <w:r w:rsidRPr="00F10D0A">
              <w:t>8465</w:t>
            </w:r>
            <w:r w:rsidR="001B2941">
              <w:t xml:space="preserve">, </w:t>
            </w:r>
            <w:r w:rsidRPr="00F10D0A">
              <w:t>8466</w:t>
            </w:r>
            <w:r w:rsidR="001B2941">
              <w:t xml:space="preserve">, </w:t>
            </w:r>
            <w:r w:rsidRPr="00F10D0A">
              <w:t>8467</w:t>
            </w:r>
            <w:r w:rsidR="001B2941">
              <w:t xml:space="preserve">, </w:t>
            </w:r>
            <w:r w:rsidRPr="00F10D0A">
              <w:t>8468</w:t>
            </w:r>
            <w:r w:rsidR="001B2941">
              <w:t xml:space="preserve">, </w:t>
            </w:r>
            <w:r w:rsidRPr="00F10D0A">
              <w:t>8469</w:t>
            </w:r>
            <w:r w:rsidR="001B2941">
              <w:t xml:space="preserve">, </w:t>
            </w:r>
            <w:r w:rsidRPr="00F10D0A">
              <w:t>8470</w:t>
            </w:r>
            <w:r w:rsidR="001B2941">
              <w:t xml:space="preserve">, </w:t>
            </w:r>
            <w:r w:rsidRPr="00F10D0A">
              <w:t>8471</w:t>
            </w:r>
            <w:r w:rsidR="001B2941">
              <w:t xml:space="preserve">, </w:t>
            </w:r>
            <w:r w:rsidRPr="00F10D0A">
              <w:t>8474</w:t>
            </w:r>
            <w:r w:rsidR="001B2941">
              <w:t xml:space="preserve">, </w:t>
            </w:r>
            <w:r w:rsidRPr="00F10D0A">
              <w:t>8477</w:t>
            </w:r>
            <w:r w:rsidR="001B2941">
              <w:t xml:space="preserve">, </w:t>
            </w:r>
            <w:r w:rsidRPr="00F10D0A">
              <w:t>8479</w:t>
            </w:r>
            <w:r w:rsidR="001B2941">
              <w:t xml:space="preserve">, </w:t>
            </w:r>
            <w:r w:rsidRPr="00F10D0A">
              <w:t>8481</w:t>
            </w:r>
            <w:r w:rsidR="001B2941">
              <w:t xml:space="preserve">, </w:t>
            </w:r>
            <w:r w:rsidRPr="00F10D0A">
              <w:t>8482</w:t>
            </w:r>
            <w:r w:rsidR="001B2941">
              <w:t xml:space="preserve">, </w:t>
            </w:r>
            <w:r w:rsidRPr="00F10D0A">
              <w:t>8483</w:t>
            </w:r>
            <w:r w:rsidR="001B2941">
              <w:t xml:space="preserve">, </w:t>
            </w:r>
            <w:r w:rsidRPr="00F10D0A">
              <w:t>8484</w:t>
            </w:r>
            <w:r w:rsidR="001B2941">
              <w:t xml:space="preserve">, </w:t>
            </w:r>
            <w:r w:rsidRPr="00F10D0A">
              <w:t>8486</w:t>
            </w:r>
            <w:r w:rsidR="001B2941">
              <w:t xml:space="preserve">, </w:t>
            </w:r>
            <w:r w:rsidRPr="00F10D0A">
              <w:t>8487</w:t>
            </w:r>
            <w:r w:rsidR="001B2941">
              <w:t xml:space="preserve">, </w:t>
            </w:r>
            <w:r w:rsidRPr="00F10D0A">
              <w:t>8501</w:t>
            </w:r>
            <w:r w:rsidR="001B2941">
              <w:t xml:space="preserve">, </w:t>
            </w:r>
            <w:r w:rsidRPr="00F10D0A">
              <w:t>8502</w:t>
            </w:r>
            <w:r w:rsidR="001B2941">
              <w:t xml:space="preserve">, </w:t>
            </w:r>
            <w:r w:rsidRPr="00F10D0A">
              <w:t>8503</w:t>
            </w:r>
            <w:r w:rsidR="001B2941">
              <w:t xml:space="preserve">, </w:t>
            </w:r>
            <w:r w:rsidRPr="00F10D0A">
              <w:t>8504</w:t>
            </w:r>
            <w:r w:rsidR="001B2941">
              <w:t xml:space="preserve">, </w:t>
            </w:r>
            <w:r w:rsidRPr="00F10D0A">
              <w:t>8505</w:t>
            </w:r>
            <w:r w:rsidR="001B2941">
              <w:t xml:space="preserve">, </w:t>
            </w:r>
            <w:r w:rsidRPr="00F10D0A">
              <w:t>8506</w:t>
            </w:r>
            <w:r w:rsidR="001B2941">
              <w:t xml:space="preserve">, </w:t>
            </w:r>
            <w:r w:rsidRPr="00F10D0A">
              <w:t>8507</w:t>
            </w:r>
            <w:r w:rsidR="001B2941">
              <w:t xml:space="preserve">, </w:t>
            </w:r>
            <w:r w:rsidRPr="00F10D0A">
              <w:t>8508</w:t>
            </w:r>
            <w:r w:rsidR="001B2941">
              <w:t xml:space="preserve">, </w:t>
            </w:r>
            <w:r w:rsidRPr="00F10D0A">
              <w:t>8509</w:t>
            </w:r>
            <w:r w:rsidR="001B2941">
              <w:t xml:space="preserve">, </w:t>
            </w:r>
            <w:r w:rsidRPr="00F10D0A">
              <w:t>8510</w:t>
            </w:r>
            <w:r w:rsidR="001B2941">
              <w:t xml:space="preserve">, </w:t>
            </w:r>
            <w:r w:rsidRPr="00F10D0A">
              <w:t>8511</w:t>
            </w:r>
            <w:r w:rsidR="001B2941">
              <w:t xml:space="preserve">, </w:t>
            </w:r>
            <w:r w:rsidRPr="00F10D0A">
              <w:t>8512</w:t>
            </w:r>
            <w:r w:rsidR="001B2941">
              <w:t xml:space="preserve">, </w:t>
            </w:r>
            <w:r w:rsidRPr="00F10D0A">
              <w:t>8513</w:t>
            </w:r>
            <w:r w:rsidR="001B2941">
              <w:t xml:space="preserve">, </w:t>
            </w:r>
            <w:r w:rsidRPr="00F10D0A">
              <w:t>8514</w:t>
            </w:r>
            <w:r w:rsidR="001B2941">
              <w:t xml:space="preserve">, </w:t>
            </w:r>
            <w:r w:rsidRPr="00F10D0A">
              <w:t>8515</w:t>
            </w:r>
            <w:r w:rsidR="001B2941">
              <w:t xml:space="preserve">, </w:t>
            </w:r>
            <w:r w:rsidRPr="00F10D0A">
              <w:t>8516</w:t>
            </w:r>
            <w:r w:rsidR="001B2941">
              <w:t xml:space="preserve">, </w:t>
            </w:r>
            <w:r w:rsidRPr="00F10D0A">
              <w:t>8517</w:t>
            </w:r>
            <w:r w:rsidR="001B2941">
              <w:t xml:space="preserve">, </w:t>
            </w:r>
            <w:r w:rsidRPr="00F10D0A">
              <w:t>8518</w:t>
            </w:r>
            <w:r w:rsidR="001B2941">
              <w:t xml:space="preserve">, </w:t>
            </w:r>
            <w:r w:rsidRPr="00F10D0A">
              <w:t>8519</w:t>
            </w:r>
            <w:r w:rsidR="001B2941">
              <w:t xml:space="preserve">, </w:t>
            </w:r>
            <w:r w:rsidRPr="00F10D0A">
              <w:t>8521</w:t>
            </w:r>
            <w:r w:rsidR="001B2941">
              <w:t xml:space="preserve">, </w:t>
            </w:r>
            <w:r w:rsidRPr="00F10D0A">
              <w:t>8522</w:t>
            </w:r>
            <w:r w:rsidR="001B2941">
              <w:t xml:space="preserve">, </w:t>
            </w:r>
            <w:r w:rsidRPr="00F10D0A">
              <w:t>8523</w:t>
            </w:r>
            <w:r w:rsidR="001B2941">
              <w:t xml:space="preserve">, </w:t>
            </w:r>
            <w:r w:rsidRPr="00F10D0A">
              <w:t>8525</w:t>
            </w:r>
            <w:r w:rsidR="001B2941">
              <w:t xml:space="preserve">, </w:t>
            </w:r>
            <w:r w:rsidRPr="00F10D0A">
              <w:t>8526</w:t>
            </w:r>
            <w:r w:rsidR="001B2941">
              <w:t xml:space="preserve">, </w:t>
            </w:r>
            <w:r w:rsidRPr="00F10D0A">
              <w:t>8527</w:t>
            </w:r>
            <w:r w:rsidR="001B2941">
              <w:t xml:space="preserve">, </w:t>
            </w:r>
            <w:r w:rsidRPr="00F10D0A">
              <w:t>8528</w:t>
            </w:r>
            <w:r w:rsidR="001B2941">
              <w:t xml:space="preserve">, </w:t>
            </w:r>
            <w:r w:rsidRPr="00F10D0A">
              <w:t>8529</w:t>
            </w:r>
            <w:r w:rsidR="001B2941">
              <w:t xml:space="preserve">, </w:t>
            </w:r>
            <w:r w:rsidRPr="00F10D0A">
              <w:t>8530</w:t>
            </w:r>
            <w:r w:rsidR="001B2941">
              <w:t xml:space="preserve">, </w:t>
            </w:r>
            <w:r w:rsidRPr="00F10D0A">
              <w:t>8531</w:t>
            </w:r>
            <w:r w:rsidR="001B2941">
              <w:t xml:space="preserve">, </w:t>
            </w:r>
            <w:r w:rsidRPr="00F10D0A">
              <w:t>8532</w:t>
            </w:r>
            <w:r w:rsidR="001B2941">
              <w:t xml:space="preserve">, </w:t>
            </w:r>
            <w:r w:rsidRPr="00F10D0A">
              <w:t>8533</w:t>
            </w:r>
            <w:r w:rsidR="001B2941">
              <w:t xml:space="preserve">, </w:t>
            </w:r>
            <w:r w:rsidRPr="00F10D0A">
              <w:t>8534</w:t>
            </w:r>
            <w:r w:rsidR="001B2941">
              <w:t xml:space="preserve">, </w:t>
            </w:r>
            <w:r w:rsidRPr="00F10D0A">
              <w:t>8535</w:t>
            </w:r>
            <w:r w:rsidR="001B2941">
              <w:t xml:space="preserve">, </w:t>
            </w:r>
            <w:r w:rsidRPr="00F10D0A">
              <w:t>8536</w:t>
            </w:r>
            <w:r w:rsidR="001B2941">
              <w:t xml:space="preserve">, </w:t>
            </w:r>
            <w:r w:rsidRPr="00F10D0A">
              <w:t>8537</w:t>
            </w:r>
            <w:r w:rsidR="001B2941">
              <w:t xml:space="preserve">, </w:t>
            </w:r>
            <w:r w:rsidRPr="00F10D0A">
              <w:t>8538</w:t>
            </w:r>
            <w:r w:rsidR="001B2941">
              <w:t xml:space="preserve">, </w:t>
            </w:r>
            <w:r w:rsidRPr="00F10D0A">
              <w:t>8539</w:t>
            </w:r>
            <w:r w:rsidR="001B2941">
              <w:t xml:space="preserve">, </w:t>
            </w:r>
            <w:r w:rsidRPr="00F10D0A">
              <w:t>8540</w:t>
            </w:r>
            <w:r w:rsidR="001B2941">
              <w:t xml:space="preserve">, </w:t>
            </w:r>
            <w:r w:rsidRPr="00F10D0A">
              <w:t>8541</w:t>
            </w:r>
            <w:r w:rsidR="001B2941">
              <w:t xml:space="preserve">, </w:t>
            </w:r>
            <w:r w:rsidRPr="00F10D0A">
              <w:t>8542</w:t>
            </w:r>
            <w:r w:rsidR="001B2941">
              <w:t xml:space="preserve">, </w:t>
            </w:r>
            <w:r w:rsidRPr="00F10D0A">
              <w:t>8543</w:t>
            </w:r>
            <w:r w:rsidR="001B2941">
              <w:t xml:space="preserve">, </w:t>
            </w:r>
            <w:r w:rsidRPr="00F10D0A">
              <w:t>8544</w:t>
            </w:r>
            <w:r w:rsidR="001B2941">
              <w:t xml:space="preserve">, </w:t>
            </w:r>
            <w:r w:rsidRPr="00F10D0A">
              <w:t>8545</w:t>
            </w:r>
            <w:r w:rsidR="001B2941">
              <w:t xml:space="preserve">, </w:t>
            </w:r>
            <w:r w:rsidRPr="00F10D0A">
              <w:t>8546</w:t>
            </w:r>
            <w:r w:rsidR="001B2941">
              <w:t xml:space="preserve">, </w:t>
            </w:r>
            <w:r w:rsidRPr="00F10D0A">
              <w:lastRenderedPageBreak/>
              <w:t>8547</w:t>
            </w:r>
            <w:r w:rsidR="001B2941">
              <w:t xml:space="preserve">, </w:t>
            </w:r>
            <w:r w:rsidRPr="00F10D0A">
              <w:t>8548</w:t>
            </w:r>
            <w:r w:rsidR="001B2941">
              <w:t xml:space="preserve">, </w:t>
            </w:r>
            <w:r w:rsidRPr="00F10D0A">
              <w:t>8601</w:t>
            </w:r>
            <w:r w:rsidR="001B2941">
              <w:t xml:space="preserve">, </w:t>
            </w:r>
            <w:r w:rsidRPr="00F10D0A">
              <w:t>8602</w:t>
            </w:r>
            <w:r w:rsidR="001B2941">
              <w:t xml:space="preserve">, </w:t>
            </w:r>
            <w:r w:rsidRPr="00F10D0A">
              <w:t>8604</w:t>
            </w:r>
            <w:r w:rsidR="001B2941">
              <w:t xml:space="preserve">, </w:t>
            </w:r>
            <w:r w:rsidRPr="00F10D0A">
              <w:t>8606</w:t>
            </w:r>
            <w:r w:rsidR="001B2941">
              <w:t xml:space="preserve">, </w:t>
            </w:r>
            <w:r w:rsidRPr="00F10D0A">
              <w:t>8607</w:t>
            </w:r>
            <w:r w:rsidR="001B2941">
              <w:t xml:space="preserve">, </w:t>
            </w:r>
            <w:r w:rsidRPr="00F10D0A">
              <w:t>8608</w:t>
            </w:r>
            <w:r w:rsidR="001B2941">
              <w:t xml:space="preserve">, </w:t>
            </w:r>
            <w:r w:rsidRPr="00F10D0A">
              <w:t>8609</w:t>
            </w:r>
            <w:r w:rsidR="001B2941">
              <w:t xml:space="preserve">, </w:t>
            </w:r>
            <w:r w:rsidRPr="00F10D0A">
              <w:t>8705</w:t>
            </w:r>
            <w:r w:rsidR="001B2941">
              <w:t xml:space="preserve">, </w:t>
            </w:r>
            <w:r w:rsidRPr="00F10D0A">
              <w:t>8709</w:t>
            </w:r>
            <w:r w:rsidR="001B2941">
              <w:t xml:space="preserve">, </w:t>
            </w:r>
            <w:r w:rsidRPr="00F10D0A">
              <w:t>9001</w:t>
            </w:r>
            <w:r w:rsidR="001B2941">
              <w:t xml:space="preserve">, </w:t>
            </w:r>
            <w:r w:rsidRPr="00F10D0A">
              <w:t>9006</w:t>
            </w:r>
            <w:r w:rsidR="001B2941">
              <w:t xml:space="preserve">, </w:t>
            </w:r>
            <w:r w:rsidRPr="00F10D0A">
              <w:t>9007</w:t>
            </w:r>
            <w:r w:rsidR="001B2941">
              <w:t xml:space="preserve">, </w:t>
            </w:r>
            <w:r w:rsidRPr="00F10D0A">
              <w:t>9008</w:t>
            </w:r>
            <w:r w:rsidR="001B2941">
              <w:t xml:space="preserve">, </w:t>
            </w:r>
            <w:r w:rsidRPr="00F10D0A">
              <w:t>9010</w:t>
            </w:r>
            <w:r w:rsidR="001B2941">
              <w:t xml:space="preserve">, </w:t>
            </w:r>
            <w:r w:rsidRPr="00F10D0A">
              <w:t>9011</w:t>
            </w:r>
            <w:r w:rsidR="001B2941">
              <w:t xml:space="preserve">, </w:t>
            </w:r>
            <w:r w:rsidRPr="00F10D0A">
              <w:t>9012</w:t>
            </w:r>
            <w:r w:rsidR="001B2941">
              <w:t xml:space="preserve">, </w:t>
            </w:r>
            <w:r w:rsidRPr="00F10D0A">
              <w:t>9013</w:t>
            </w:r>
            <w:r w:rsidR="001B2941">
              <w:t xml:space="preserve">, </w:t>
            </w:r>
            <w:r w:rsidRPr="00F10D0A">
              <w:t>9014</w:t>
            </w:r>
            <w:r w:rsidR="001B2941">
              <w:t xml:space="preserve">, </w:t>
            </w:r>
            <w:r w:rsidRPr="00F10D0A">
              <w:t>9015</w:t>
            </w:r>
            <w:r w:rsidR="001B2941">
              <w:t xml:space="preserve">, </w:t>
            </w:r>
            <w:r w:rsidRPr="00F10D0A">
              <w:t>9016</w:t>
            </w:r>
            <w:r w:rsidR="001B2941">
              <w:t xml:space="preserve">, </w:t>
            </w:r>
            <w:r w:rsidRPr="00F10D0A">
              <w:t>9017</w:t>
            </w:r>
            <w:r w:rsidR="001B2941">
              <w:t xml:space="preserve">, </w:t>
            </w:r>
            <w:r w:rsidRPr="00F10D0A">
              <w:t>9018</w:t>
            </w:r>
            <w:r w:rsidR="001B2941">
              <w:t xml:space="preserve">, </w:t>
            </w:r>
            <w:r w:rsidRPr="00F10D0A">
              <w:t>9019</w:t>
            </w:r>
            <w:r w:rsidR="001B2941">
              <w:t xml:space="preserve">, </w:t>
            </w:r>
            <w:r w:rsidRPr="00F10D0A">
              <w:t>9020</w:t>
            </w:r>
            <w:r w:rsidR="001B2941">
              <w:t xml:space="preserve">, </w:t>
            </w:r>
            <w:r w:rsidRPr="00F10D0A">
              <w:t>9022</w:t>
            </w:r>
            <w:r w:rsidR="001B2941">
              <w:t xml:space="preserve">, </w:t>
            </w:r>
            <w:r w:rsidRPr="00F10D0A">
              <w:t>9024</w:t>
            </w:r>
            <w:r w:rsidR="001B2941">
              <w:t xml:space="preserve">, </w:t>
            </w:r>
            <w:r w:rsidRPr="00F10D0A">
              <w:t>9025</w:t>
            </w:r>
            <w:r w:rsidR="001B2941">
              <w:t xml:space="preserve">, </w:t>
            </w:r>
            <w:r w:rsidRPr="00F10D0A">
              <w:t>9026</w:t>
            </w:r>
            <w:r w:rsidR="001B2941">
              <w:t xml:space="preserve">, </w:t>
            </w:r>
            <w:r w:rsidRPr="00F10D0A">
              <w:t>9027</w:t>
            </w:r>
            <w:r w:rsidR="001B2941">
              <w:t xml:space="preserve">, </w:t>
            </w:r>
            <w:r w:rsidRPr="00F10D0A">
              <w:t>9028</w:t>
            </w:r>
            <w:r w:rsidR="001B2941">
              <w:t xml:space="preserve">, </w:t>
            </w:r>
            <w:r w:rsidRPr="00F10D0A">
              <w:t>9029</w:t>
            </w:r>
            <w:r w:rsidR="001B2941">
              <w:t xml:space="preserve">, </w:t>
            </w:r>
            <w:r w:rsidRPr="00F10D0A">
              <w:t>9030</w:t>
            </w:r>
            <w:r w:rsidR="001B2941">
              <w:t xml:space="preserve">, </w:t>
            </w:r>
            <w:r w:rsidRPr="00F10D0A">
              <w:t>9031</w:t>
            </w:r>
            <w:r w:rsidR="001B2941">
              <w:t xml:space="preserve">, </w:t>
            </w:r>
            <w:r w:rsidRPr="00F10D0A">
              <w:t>9032</w:t>
            </w:r>
            <w:r w:rsidR="001B2941">
              <w:t xml:space="preserve">, </w:t>
            </w:r>
            <w:r w:rsidRPr="00F10D0A">
              <w:t>9033</w:t>
            </w:r>
            <w:r w:rsidR="001B2941">
              <w:t xml:space="preserve">, </w:t>
            </w:r>
            <w:r w:rsidRPr="00F10D0A">
              <w:t>9102</w:t>
            </w:r>
            <w:r w:rsidR="001B2941">
              <w:t xml:space="preserve">, </w:t>
            </w:r>
            <w:r w:rsidRPr="00F10D0A">
              <w:t>9103</w:t>
            </w:r>
            <w:r w:rsidR="001B2941">
              <w:t xml:space="preserve">, </w:t>
            </w:r>
            <w:r w:rsidRPr="00F10D0A">
              <w:t>9104</w:t>
            </w:r>
            <w:r w:rsidR="001B2941">
              <w:t xml:space="preserve">, </w:t>
            </w:r>
            <w:r w:rsidRPr="00F10D0A">
              <w:t>9105</w:t>
            </w:r>
            <w:r w:rsidR="001B2941">
              <w:t xml:space="preserve">, </w:t>
            </w:r>
            <w:r w:rsidRPr="00F10D0A">
              <w:t>9106</w:t>
            </w:r>
            <w:r w:rsidR="001B2941">
              <w:t xml:space="preserve">, </w:t>
            </w:r>
            <w:r w:rsidRPr="00F10D0A">
              <w:t>9107</w:t>
            </w:r>
            <w:r w:rsidR="001B2941">
              <w:t xml:space="preserve">, </w:t>
            </w:r>
            <w:r w:rsidRPr="00F10D0A">
              <w:t>9108</w:t>
            </w:r>
            <w:r w:rsidR="001B2941">
              <w:t xml:space="preserve">, </w:t>
            </w:r>
            <w:r w:rsidRPr="00F10D0A">
              <w:t>9109</w:t>
            </w:r>
            <w:r w:rsidR="001B2941">
              <w:t xml:space="preserve">, </w:t>
            </w:r>
            <w:r w:rsidRPr="00F10D0A">
              <w:t>9110</w:t>
            </w:r>
            <w:r w:rsidR="001B2941">
              <w:t xml:space="preserve">, </w:t>
            </w:r>
            <w:r w:rsidRPr="00F10D0A">
              <w:t>9111</w:t>
            </w:r>
            <w:r w:rsidR="001B2941">
              <w:t xml:space="preserve">, </w:t>
            </w:r>
            <w:r w:rsidRPr="00F10D0A">
              <w:t>9112</w:t>
            </w:r>
            <w:r w:rsidR="001B2941">
              <w:t xml:space="preserve">, </w:t>
            </w:r>
            <w:r w:rsidRPr="00F10D0A">
              <w:t>9114</w:t>
            </w:r>
            <w:r w:rsidR="001B2941">
              <w:t xml:space="preserve">, </w:t>
            </w:r>
            <w:r w:rsidRPr="00F10D0A">
              <w:t>9405</w:t>
            </w:r>
            <w:r w:rsidR="001B2941">
              <w:t xml:space="preserve">, </w:t>
            </w:r>
            <w:r w:rsidRPr="00F10D0A">
              <w:t>9406</w:t>
            </w:r>
            <w:r w:rsidR="001B2941">
              <w:t xml:space="preserve">, </w:t>
            </w:r>
            <w:r w:rsidRPr="00F10D0A">
              <w:t>8609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60F7C" w14:textId="77777777" w:rsidR="00F10D0A" w:rsidRPr="00F10D0A" w:rsidRDefault="00F10D0A" w:rsidP="00F10D0A">
            <w:pPr>
              <w:spacing w:after="160" w:line="259" w:lineRule="auto"/>
            </w:pPr>
            <w:r w:rsidRPr="00F10D0A">
              <w:lastRenderedPageBreak/>
              <w:t xml:space="preserve">ТР ТС 012/2011, </w:t>
            </w:r>
          </w:p>
          <w:p w14:paraId="19B0E17F" w14:textId="6AD95673" w:rsidR="00F10D0A" w:rsidRPr="00F47A65" w:rsidRDefault="00F10D0A" w:rsidP="00F10D0A">
            <w:pPr>
              <w:spacing w:after="160" w:line="259" w:lineRule="auto"/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772B2" w14:textId="1A0F4772" w:rsidR="00F10D0A" w:rsidRPr="00F47A65" w:rsidRDefault="00F10D0A" w:rsidP="00F10D0A">
            <w:r w:rsidRPr="00F10D0A">
              <w:lastRenderedPageBreak/>
              <w:t>ГОСТ 31610.6/IEC 60079-6</w:t>
            </w:r>
          </w:p>
        </w:tc>
      </w:tr>
      <w:tr w:rsidR="00F10D0A" w:rsidRPr="00F47A65" w14:paraId="7731ECDF" w14:textId="77777777" w:rsidTr="00F10D0A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67BC8" w14:textId="57348E45" w:rsidR="00F10D0A" w:rsidRPr="004A2D6A" w:rsidRDefault="00F10D0A" w:rsidP="00F10D0A">
            <w:pPr>
              <w:spacing w:after="160" w:line="259" w:lineRule="auto"/>
            </w:pPr>
            <w:r w:rsidRPr="00F10D0A">
              <w:lastRenderedPageBreak/>
              <w:t>4.1.7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77EA5" w14:textId="1642CD34" w:rsidR="00F10D0A" w:rsidRPr="00F47A65" w:rsidRDefault="00F10D0A" w:rsidP="00F10D0A">
            <w:pPr>
              <w:spacing w:after="160" w:line="259" w:lineRule="auto"/>
            </w:pPr>
            <w:r w:rsidRPr="00F10D0A">
              <w:t>Оборудование для работы во взрывоопасных средах с повышенной защитой вида "e"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27BBA" w14:textId="1BC6F918" w:rsidR="00F10D0A" w:rsidRPr="00F47A65" w:rsidRDefault="00F10D0A" w:rsidP="00F10D0A">
            <w:pPr>
              <w:spacing w:after="160" w:line="259" w:lineRule="auto"/>
            </w:pPr>
            <w:r w:rsidRPr="00F10D0A">
              <w:t xml:space="preserve">Схемы оценки (подтверждения) соответствия требованиям   ТР ТС  -  1с, 3с, 4с 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144BE" w14:textId="006887E8" w:rsidR="00F10D0A" w:rsidRPr="00F10D0A" w:rsidRDefault="00F10D0A" w:rsidP="00F10D0A">
            <w:pPr>
              <w:spacing w:after="160" w:line="259" w:lineRule="auto"/>
            </w:pPr>
            <w:r w:rsidRPr="00F10D0A">
              <w:t>3917</w:t>
            </w:r>
            <w:r w:rsidR="001B2941">
              <w:t xml:space="preserve">, </w:t>
            </w:r>
            <w:r w:rsidRPr="00F10D0A">
              <w:t>3925</w:t>
            </w:r>
            <w:r w:rsidR="001B2941">
              <w:t xml:space="preserve">, </w:t>
            </w:r>
            <w:r w:rsidRPr="00F10D0A">
              <w:t>4010</w:t>
            </w:r>
            <w:r w:rsidR="001B2941">
              <w:t xml:space="preserve">, </w:t>
            </w:r>
            <w:r w:rsidRPr="00F10D0A">
              <w:t>7307</w:t>
            </w:r>
            <w:r w:rsidR="001B2941">
              <w:t xml:space="preserve">, </w:t>
            </w:r>
            <w:r w:rsidRPr="00F10D0A">
              <w:t>7308</w:t>
            </w:r>
            <w:r w:rsidR="001B2941">
              <w:t xml:space="preserve">, </w:t>
            </w:r>
            <w:r w:rsidRPr="00F10D0A">
              <w:t>7309</w:t>
            </w:r>
            <w:r w:rsidR="001B2941">
              <w:t xml:space="preserve">, </w:t>
            </w:r>
            <w:r w:rsidRPr="00F10D0A">
              <w:t>7310</w:t>
            </w:r>
            <w:r w:rsidR="001B2941">
              <w:t xml:space="preserve">, </w:t>
            </w:r>
            <w:r w:rsidRPr="00F10D0A">
              <w:t>7311</w:t>
            </w:r>
            <w:r w:rsidR="001B2941">
              <w:t xml:space="preserve">, </w:t>
            </w:r>
            <w:r w:rsidRPr="00F10D0A">
              <w:t>7326</w:t>
            </w:r>
            <w:r w:rsidR="001B2941">
              <w:t xml:space="preserve">, </w:t>
            </w:r>
            <w:r w:rsidRPr="00F10D0A">
              <w:t>7412</w:t>
            </w:r>
            <w:r w:rsidR="001B2941">
              <w:t xml:space="preserve">, </w:t>
            </w:r>
            <w:r w:rsidRPr="00F10D0A">
              <w:t>7419</w:t>
            </w:r>
            <w:r w:rsidR="001B2941">
              <w:t xml:space="preserve">, </w:t>
            </w:r>
            <w:r w:rsidRPr="00F10D0A">
              <w:t>7611</w:t>
            </w:r>
            <w:r w:rsidR="001B2941">
              <w:t xml:space="preserve">, </w:t>
            </w:r>
            <w:r w:rsidRPr="00F10D0A">
              <w:t>7613</w:t>
            </w:r>
            <w:r w:rsidR="001B2941">
              <w:t xml:space="preserve">, </w:t>
            </w:r>
            <w:r w:rsidRPr="00F10D0A">
              <w:t>8207</w:t>
            </w:r>
            <w:r w:rsidR="001B2941">
              <w:t xml:space="preserve">, </w:t>
            </w:r>
            <w:r w:rsidRPr="00F10D0A">
              <w:t>8208</w:t>
            </w:r>
            <w:r w:rsidR="001B2941">
              <w:t xml:space="preserve">, </w:t>
            </w:r>
            <w:r w:rsidRPr="00F10D0A">
              <w:t>8307</w:t>
            </w:r>
            <w:r w:rsidR="001B2941">
              <w:t xml:space="preserve">, </w:t>
            </w:r>
            <w:r w:rsidRPr="00F10D0A">
              <w:t>8308</w:t>
            </w:r>
            <w:r w:rsidR="001B2941">
              <w:t xml:space="preserve">, </w:t>
            </w:r>
            <w:r w:rsidRPr="00F10D0A">
              <w:t>8405</w:t>
            </w:r>
            <w:r w:rsidR="001B2941">
              <w:t xml:space="preserve">, </w:t>
            </w:r>
            <w:r w:rsidRPr="00F10D0A">
              <w:t>8406</w:t>
            </w:r>
            <w:r w:rsidR="001B2941">
              <w:t xml:space="preserve">, </w:t>
            </w:r>
            <w:r w:rsidRPr="00F10D0A">
              <w:t>8407</w:t>
            </w:r>
            <w:r w:rsidR="001B2941">
              <w:t xml:space="preserve">, </w:t>
            </w:r>
            <w:r w:rsidRPr="00F10D0A">
              <w:t>8408</w:t>
            </w:r>
            <w:r w:rsidR="001B2941">
              <w:t xml:space="preserve">, </w:t>
            </w:r>
            <w:r w:rsidRPr="00F10D0A">
              <w:t>8409</w:t>
            </w:r>
            <w:r w:rsidR="001B2941">
              <w:t xml:space="preserve">, </w:t>
            </w:r>
            <w:r w:rsidRPr="00F10D0A">
              <w:t>8411</w:t>
            </w:r>
            <w:r w:rsidR="001B2941">
              <w:t xml:space="preserve">, </w:t>
            </w:r>
            <w:r w:rsidRPr="00F10D0A">
              <w:t>8412</w:t>
            </w:r>
            <w:r w:rsidR="001B2941">
              <w:t xml:space="preserve">, </w:t>
            </w:r>
            <w:r w:rsidRPr="00F10D0A">
              <w:t>8413</w:t>
            </w:r>
            <w:r w:rsidR="001B2941">
              <w:t xml:space="preserve">, </w:t>
            </w:r>
            <w:r w:rsidRPr="00F10D0A">
              <w:t>8414</w:t>
            </w:r>
            <w:r w:rsidR="001B2941">
              <w:t xml:space="preserve">, </w:t>
            </w:r>
            <w:r w:rsidRPr="00F10D0A">
              <w:t>8415</w:t>
            </w:r>
            <w:r w:rsidR="001B2941">
              <w:t xml:space="preserve">, </w:t>
            </w:r>
            <w:r w:rsidRPr="00F10D0A">
              <w:t>8417</w:t>
            </w:r>
            <w:r w:rsidR="001B2941">
              <w:t xml:space="preserve">, </w:t>
            </w:r>
            <w:r w:rsidRPr="00F10D0A">
              <w:t>8418</w:t>
            </w:r>
            <w:r w:rsidR="001B2941">
              <w:t xml:space="preserve">, </w:t>
            </w:r>
            <w:r w:rsidRPr="00F10D0A">
              <w:t>8419</w:t>
            </w:r>
            <w:r w:rsidR="001B2941">
              <w:t xml:space="preserve">, </w:t>
            </w:r>
            <w:r w:rsidRPr="00F10D0A">
              <w:t>8420</w:t>
            </w:r>
            <w:r w:rsidR="001B2941">
              <w:t xml:space="preserve">, </w:t>
            </w:r>
            <w:r w:rsidRPr="00F10D0A">
              <w:t>8421</w:t>
            </w:r>
            <w:r w:rsidR="001B2941">
              <w:t xml:space="preserve">, </w:t>
            </w:r>
            <w:r w:rsidRPr="00F10D0A">
              <w:t>8422</w:t>
            </w:r>
            <w:r w:rsidR="001B2941">
              <w:t xml:space="preserve">, </w:t>
            </w:r>
            <w:r w:rsidRPr="00F10D0A">
              <w:t>8423</w:t>
            </w:r>
            <w:r w:rsidR="001B2941">
              <w:t xml:space="preserve">, </w:t>
            </w:r>
            <w:r w:rsidRPr="00F10D0A">
              <w:t>8424</w:t>
            </w:r>
            <w:r w:rsidR="001B2941">
              <w:t xml:space="preserve">, </w:t>
            </w:r>
            <w:r w:rsidRPr="00F10D0A">
              <w:t>8425</w:t>
            </w:r>
            <w:r w:rsidR="001B2941">
              <w:t xml:space="preserve">, </w:t>
            </w:r>
            <w:r w:rsidRPr="00F10D0A">
              <w:t>8426</w:t>
            </w:r>
            <w:r w:rsidR="001B2941">
              <w:t xml:space="preserve">, </w:t>
            </w:r>
            <w:r w:rsidRPr="00F10D0A">
              <w:t>8427</w:t>
            </w:r>
            <w:r w:rsidR="001B2941">
              <w:t xml:space="preserve">, </w:t>
            </w:r>
            <w:r w:rsidRPr="00F10D0A">
              <w:t>8428</w:t>
            </w:r>
            <w:r w:rsidR="001B2941">
              <w:t xml:space="preserve">, </w:t>
            </w:r>
            <w:r w:rsidRPr="00F10D0A">
              <w:t>8429</w:t>
            </w:r>
            <w:r w:rsidR="001B2941">
              <w:t xml:space="preserve">, </w:t>
            </w:r>
            <w:r w:rsidRPr="00F10D0A">
              <w:t>8430</w:t>
            </w:r>
            <w:r w:rsidR="001B2941">
              <w:t xml:space="preserve">, </w:t>
            </w:r>
            <w:r w:rsidRPr="00F10D0A">
              <w:t>8431</w:t>
            </w:r>
            <w:r w:rsidR="001B2941">
              <w:t xml:space="preserve">, </w:t>
            </w:r>
            <w:r w:rsidRPr="00F10D0A">
              <w:t>8432</w:t>
            </w:r>
            <w:r w:rsidR="001B2941">
              <w:t xml:space="preserve">, </w:t>
            </w:r>
            <w:r w:rsidRPr="00F10D0A">
              <w:t>8433</w:t>
            </w:r>
            <w:r w:rsidR="001B2941">
              <w:t xml:space="preserve">, </w:t>
            </w:r>
            <w:r w:rsidRPr="00F10D0A">
              <w:t>8435</w:t>
            </w:r>
            <w:r w:rsidR="001B2941">
              <w:t xml:space="preserve">, </w:t>
            </w:r>
            <w:r w:rsidRPr="00F10D0A">
              <w:t>8436</w:t>
            </w:r>
            <w:r w:rsidR="001B2941">
              <w:t xml:space="preserve">, </w:t>
            </w:r>
            <w:r w:rsidRPr="00F10D0A">
              <w:t>8437</w:t>
            </w:r>
            <w:r w:rsidR="001B2941">
              <w:t xml:space="preserve">, </w:t>
            </w:r>
            <w:r w:rsidRPr="00F10D0A">
              <w:t>8438</w:t>
            </w:r>
            <w:r w:rsidR="001B2941">
              <w:t xml:space="preserve">, </w:t>
            </w:r>
            <w:r w:rsidRPr="00F10D0A">
              <w:t>8439</w:t>
            </w:r>
            <w:r w:rsidR="001B2941">
              <w:t xml:space="preserve">, </w:t>
            </w:r>
            <w:r w:rsidRPr="00F10D0A">
              <w:t>8440</w:t>
            </w:r>
            <w:r w:rsidR="001B2941">
              <w:t xml:space="preserve">, </w:t>
            </w:r>
            <w:r w:rsidRPr="00F10D0A">
              <w:t>8441</w:t>
            </w:r>
            <w:r w:rsidR="001B2941">
              <w:t xml:space="preserve">, </w:t>
            </w:r>
            <w:r w:rsidRPr="00F10D0A">
              <w:t>8442</w:t>
            </w:r>
            <w:r w:rsidR="001B2941">
              <w:t xml:space="preserve">, </w:t>
            </w:r>
            <w:r w:rsidRPr="00F10D0A">
              <w:t>8443</w:t>
            </w:r>
            <w:r w:rsidR="001B2941">
              <w:t xml:space="preserve">, </w:t>
            </w:r>
            <w:r w:rsidRPr="00F10D0A">
              <w:t>8444</w:t>
            </w:r>
            <w:r w:rsidR="001B2941">
              <w:t xml:space="preserve">, </w:t>
            </w:r>
            <w:r w:rsidRPr="00F10D0A">
              <w:t>8445</w:t>
            </w:r>
            <w:r w:rsidR="001B2941">
              <w:t xml:space="preserve">, </w:t>
            </w:r>
            <w:r w:rsidRPr="00F10D0A">
              <w:t>8446</w:t>
            </w:r>
            <w:r w:rsidR="001B2941">
              <w:t xml:space="preserve">, </w:t>
            </w:r>
            <w:r w:rsidRPr="00F10D0A">
              <w:t>8447</w:t>
            </w:r>
            <w:r w:rsidR="001B2941">
              <w:t xml:space="preserve">, </w:t>
            </w:r>
            <w:r w:rsidRPr="00F10D0A">
              <w:t>8448</w:t>
            </w:r>
            <w:r w:rsidR="001B2941">
              <w:t xml:space="preserve">, </w:t>
            </w:r>
            <w:r w:rsidRPr="00F10D0A">
              <w:t>8449</w:t>
            </w:r>
            <w:r w:rsidR="001B2941">
              <w:t xml:space="preserve">, </w:t>
            </w:r>
            <w:r w:rsidRPr="00F10D0A">
              <w:t>8451</w:t>
            </w:r>
            <w:r w:rsidR="001B2941">
              <w:t xml:space="preserve">, </w:t>
            </w:r>
            <w:r w:rsidRPr="00F10D0A">
              <w:t>8452</w:t>
            </w:r>
            <w:r w:rsidR="001B2941">
              <w:t xml:space="preserve">, </w:t>
            </w:r>
            <w:r w:rsidRPr="00F10D0A">
              <w:t>8454</w:t>
            </w:r>
            <w:r w:rsidR="001B2941">
              <w:t xml:space="preserve">, </w:t>
            </w:r>
            <w:r w:rsidRPr="00F10D0A">
              <w:t>8455</w:t>
            </w:r>
            <w:r w:rsidR="001B2941">
              <w:t xml:space="preserve">, </w:t>
            </w:r>
            <w:r w:rsidRPr="00F10D0A">
              <w:t>8456</w:t>
            </w:r>
            <w:r w:rsidR="001B2941">
              <w:t xml:space="preserve">, </w:t>
            </w:r>
            <w:r w:rsidRPr="00F10D0A">
              <w:t>8457</w:t>
            </w:r>
            <w:r w:rsidR="001B2941">
              <w:t xml:space="preserve">, </w:t>
            </w:r>
            <w:r w:rsidRPr="00F10D0A">
              <w:t>8458</w:t>
            </w:r>
            <w:r w:rsidR="001B2941">
              <w:t xml:space="preserve">, </w:t>
            </w:r>
            <w:r w:rsidRPr="00F10D0A">
              <w:t>8459</w:t>
            </w:r>
            <w:r w:rsidR="001B2941">
              <w:t xml:space="preserve">, </w:t>
            </w:r>
            <w:r w:rsidRPr="00F10D0A">
              <w:t>8460</w:t>
            </w:r>
            <w:r w:rsidR="001B2941">
              <w:t xml:space="preserve">, </w:t>
            </w:r>
            <w:r w:rsidRPr="00F10D0A">
              <w:t>8461</w:t>
            </w:r>
            <w:r w:rsidR="001B2941">
              <w:t xml:space="preserve">, </w:t>
            </w:r>
            <w:r w:rsidRPr="00F10D0A">
              <w:t>8462</w:t>
            </w:r>
            <w:r w:rsidR="001B2941">
              <w:t xml:space="preserve">, </w:t>
            </w:r>
            <w:r w:rsidRPr="00F10D0A">
              <w:t>8463</w:t>
            </w:r>
            <w:r w:rsidR="001B2941">
              <w:t xml:space="preserve">, </w:t>
            </w:r>
            <w:r w:rsidRPr="00F10D0A">
              <w:t>8464</w:t>
            </w:r>
            <w:r w:rsidR="001B2941">
              <w:t xml:space="preserve">, </w:t>
            </w:r>
            <w:r w:rsidRPr="00F10D0A">
              <w:lastRenderedPageBreak/>
              <w:t>8465</w:t>
            </w:r>
            <w:r w:rsidR="001B2941">
              <w:t xml:space="preserve">, </w:t>
            </w:r>
            <w:r w:rsidRPr="00F10D0A">
              <w:t>8466</w:t>
            </w:r>
            <w:r w:rsidR="001B2941">
              <w:t xml:space="preserve">, </w:t>
            </w:r>
            <w:r w:rsidRPr="00F10D0A">
              <w:t>8467</w:t>
            </w:r>
            <w:r w:rsidR="001B2941">
              <w:t xml:space="preserve">, </w:t>
            </w:r>
            <w:r w:rsidRPr="00F10D0A">
              <w:t>8468</w:t>
            </w:r>
            <w:r w:rsidR="001B2941">
              <w:t xml:space="preserve">, </w:t>
            </w:r>
            <w:r w:rsidRPr="00F10D0A">
              <w:t>8469</w:t>
            </w:r>
            <w:r w:rsidR="001B2941">
              <w:t xml:space="preserve">, </w:t>
            </w:r>
            <w:r w:rsidRPr="00F10D0A">
              <w:t>8470</w:t>
            </w:r>
            <w:r w:rsidR="001B2941">
              <w:t xml:space="preserve">, </w:t>
            </w:r>
            <w:r w:rsidRPr="00F10D0A">
              <w:t>8471</w:t>
            </w:r>
            <w:r w:rsidR="001B2941">
              <w:t xml:space="preserve">, </w:t>
            </w:r>
            <w:r w:rsidRPr="00F10D0A">
              <w:t>8474</w:t>
            </w:r>
            <w:r w:rsidR="001B2941">
              <w:t xml:space="preserve">, </w:t>
            </w:r>
            <w:r w:rsidRPr="00F10D0A">
              <w:t>8477</w:t>
            </w:r>
            <w:r w:rsidR="001B2941">
              <w:t xml:space="preserve">, </w:t>
            </w:r>
            <w:r w:rsidRPr="00F10D0A">
              <w:t>8479</w:t>
            </w:r>
            <w:r w:rsidR="001B2941">
              <w:t xml:space="preserve">, </w:t>
            </w:r>
            <w:r w:rsidRPr="00F10D0A">
              <w:t>8481</w:t>
            </w:r>
            <w:r w:rsidR="001B2941">
              <w:t xml:space="preserve">, </w:t>
            </w:r>
            <w:r w:rsidRPr="00F10D0A">
              <w:t>8482</w:t>
            </w:r>
            <w:r w:rsidR="001B2941">
              <w:t xml:space="preserve">, </w:t>
            </w:r>
            <w:r w:rsidRPr="00F10D0A">
              <w:t>8483</w:t>
            </w:r>
            <w:r w:rsidR="001B2941">
              <w:t xml:space="preserve">, </w:t>
            </w:r>
            <w:r w:rsidRPr="00F10D0A">
              <w:t>8484</w:t>
            </w:r>
            <w:r w:rsidR="001B2941">
              <w:t xml:space="preserve">, </w:t>
            </w:r>
            <w:r w:rsidRPr="00F10D0A">
              <w:t>8486</w:t>
            </w:r>
            <w:r w:rsidR="001B2941">
              <w:t xml:space="preserve">, </w:t>
            </w:r>
            <w:r w:rsidRPr="00F10D0A">
              <w:t>8487</w:t>
            </w:r>
            <w:r w:rsidR="001B2941">
              <w:t xml:space="preserve">, </w:t>
            </w:r>
            <w:r w:rsidRPr="00F10D0A">
              <w:t>8501</w:t>
            </w:r>
            <w:r w:rsidR="001B2941">
              <w:t xml:space="preserve">, </w:t>
            </w:r>
            <w:r w:rsidRPr="00F10D0A">
              <w:t>8502</w:t>
            </w:r>
            <w:r w:rsidR="001B2941">
              <w:t xml:space="preserve">, </w:t>
            </w:r>
            <w:r w:rsidRPr="00F10D0A">
              <w:t>8503</w:t>
            </w:r>
            <w:r w:rsidR="001B2941">
              <w:t xml:space="preserve">, </w:t>
            </w:r>
            <w:r w:rsidRPr="00F10D0A">
              <w:t>8504</w:t>
            </w:r>
            <w:r w:rsidR="001B2941">
              <w:t xml:space="preserve">, </w:t>
            </w:r>
            <w:r w:rsidRPr="00F10D0A">
              <w:t>8505</w:t>
            </w:r>
            <w:r w:rsidR="001B2941">
              <w:t xml:space="preserve">, </w:t>
            </w:r>
            <w:r w:rsidRPr="00F10D0A">
              <w:t>8506</w:t>
            </w:r>
            <w:r w:rsidR="001B2941">
              <w:t xml:space="preserve">, </w:t>
            </w:r>
            <w:r w:rsidRPr="00F10D0A">
              <w:t>8507</w:t>
            </w:r>
            <w:r w:rsidR="001B2941">
              <w:t xml:space="preserve">, </w:t>
            </w:r>
            <w:r w:rsidRPr="00F10D0A">
              <w:t>8508</w:t>
            </w:r>
            <w:r w:rsidR="001B2941">
              <w:t xml:space="preserve">, </w:t>
            </w:r>
            <w:r w:rsidRPr="00F10D0A">
              <w:t>8509</w:t>
            </w:r>
            <w:r w:rsidR="001B2941">
              <w:t xml:space="preserve">, </w:t>
            </w:r>
            <w:r w:rsidRPr="00F10D0A">
              <w:t>8510</w:t>
            </w:r>
            <w:r w:rsidR="001B2941">
              <w:t xml:space="preserve">, </w:t>
            </w:r>
            <w:r w:rsidRPr="00F10D0A">
              <w:t>8511</w:t>
            </w:r>
            <w:r w:rsidR="001B2941">
              <w:t xml:space="preserve">, </w:t>
            </w:r>
            <w:r w:rsidRPr="00F10D0A">
              <w:t>8512</w:t>
            </w:r>
            <w:r w:rsidR="001B2941">
              <w:t xml:space="preserve">, </w:t>
            </w:r>
            <w:r w:rsidRPr="00F10D0A">
              <w:t>8513</w:t>
            </w:r>
            <w:r w:rsidR="001B2941">
              <w:t xml:space="preserve">, </w:t>
            </w:r>
            <w:r w:rsidRPr="00F10D0A">
              <w:t>8514</w:t>
            </w:r>
            <w:r w:rsidR="001B2941">
              <w:t xml:space="preserve">, </w:t>
            </w:r>
            <w:r w:rsidRPr="00F10D0A">
              <w:t>8515</w:t>
            </w:r>
            <w:r w:rsidR="001B2941">
              <w:t xml:space="preserve">, </w:t>
            </w:r>
            <w:r w:rsidRPr="00F10D0A">
              <w:t>8516</w:t>
            </w:r>
            <w:r w:rsidR="001B2941">
              <w:t xml:space="preserve">, </w:t>
            </w:r>
            <w:r w:rsidRPr="00F10D0A">
              <w:t>8517</w:t>
            </w:r>
            <w:r w:rsidR="001B2941">
              <w:t xml:space="preserve">, </w:t>
            </w:r>
            <w:r w:rsidRPr="00F10D0A">
              <w:t>8518</w:t>
            </w:r>
            <w:r w:rsidR="001B2941">
              <w:t xml:space="preserve">, </w:t>
            </w:r>
            <w:r w:rsidRPr="00F10D0A">
              <w:t>8519</w:t>
            </w:r>
            <w:r w:rsidR="001B2941">
              <w:t xml:space="preserve">, </w:t>
            </w:r>
            <w:r w:rsidRPr="00F10D0A">
              <w:t>8521</w:t>
            </w:r>
            <w:r w:rsidR="001B2941">
              <w:t xml:space="preserve">, </w:t>
            </w:r>
            <w:r w:rsidRPr="00F10D0A">
              <w:t>8522</w:t>
            </w:r>
            <w:r w:rsidR="001B2941">
              <w:t xml:space="preserve">, </w:t>
            </w:r>
            <w:r w:rsidRPr="00F10D0A">
              <w:t>8523</w:t>
            </w:r>
            <w:r w:rsidR="001B2941">
              <w:t xml:space="preserve">, </w:t>
            </w:r>
            <w:r w:rsidRPr="00F10D0A">
              <w:t>8525</w:t>
            </w:r>
            <w:r w:rsidR="001B2941">
              <w:t xml:space="preserve">, </w:t>
            </w:r>
            <w:r w:rsidRPr="00F10D0A">
              <w:t>8526</w:t>
            </w:r>
            <w:r w:rsidR="001B2941">
              <w:t xml:space="preserve">, </w:t>
            </w:r>
            <w:r w:rsidRPr="00F10D0A">
              <w:t>8527</w:t>
            </w:r>
            <w:r w:rsidR="001B2941">
              <w:t xml:space="preserve">, </w:t>
            </w:r>
            <w:r w:rsidRPr="00F10D0A">
              <w:t>8528</w:t>
            </w:r>
            <w:r w:rsidR="001B2941">
              <w:t xml:space="preserve">, </w:t>
            </w:r>
            <w:r w:rsidRPr="00F10D0A">
              <w:t>8529</w:t>
            </w:r>
            <w:r w:rsidR="001B2941">
              <w:t xml:space="preserve">, </w:t>
            </w:r>
            <w:r w:rsidRPr="00F10D0A">
              <w:t>8530</w:t>
            </w:r>
            <w:r w:rsidR="001B2941">
              <w:t xml:space="preserve">, </w:t>
            </w:r>
            <w:r w:rsidRPr="00F10D0A">
              <w:t>8531</w:t>
            </w:r>
            <w:r w:rsidR="001B2941">
              <w:t xml:space="preserve">, </w:t>
            </w:r>
            <w:r w:rsidRPr="00F10D0A">
              <w:t>8532</w:t>
            </w:r>
            <w:r w:rsidR="001B2941">
              <w:t xml:space="preserve">, </w:t>
            </w:r>
            <w:r w:rsidRPr="00F10D0A">
              <w:t>8533</w:t>
            </w:r>
            <w:r w:rsidR="001B2941">
              <w:t xml:space="preserve">, </w:t>
            </w:r>
            <w:r w:rsidRPr="00F10D0A">
              <w:t>8534</w:t>
            </w:r>
            <w:r w:rsidR="001B2941">
              <w:t xml:space="preserve">, </w:t>
            </w:r>
            <w:r w:rsidRPr="00F10D0A">
              <w:t>8535</w:t>
            </w:r>
            <w:r w:rsidR="001B2941">
              <w:t xml:space="preserve">, </w:t>
            </w:r>
            <w:r w:rsidRPr="00F10D0A">
              <w:t>8536</w:t>
            </w:r>
            <w:r w:rsidR="001B2941">
              <w:t xml:space="preserve">, </w:t>
            </w:r>
            <w:r w:rsidRPr="00F10D0A">
              <w:t>8537</w:t>
            </w:r>
            <w:r w:rsidR="001B2941">
              <w:t xml:space="preserve">, </w:t>
            </w:r>
            <w:r w:rsidRPr="00F10D0A">
              <w:t>8538</w:t>
            </w:r>
            <w:r w:rsidR="001B2941">
              <w:t xml:space="preserve">, </w:t>
            </w:r>
            <w:r w:rsidRPr="00F10D0A">
              <w:t>8539</w:t>
            </w:r>
            <w:r w:rsidR="001B2941">
              <w:t xml:space="preserve">, </w:t>
            </w:r>
            <w:r w:rsidRPr="00F10D0A">
              <w:t>8540</w:t>
            </w:r>
            <w:r w:rsidR="001B2941">
              <w:t xml:space="preserve">, </w:t>
            </w:r>
            <w:r w:rsidRPr="00F10D0A">
              <w:t>8541</w:t>
            </w:r>
            <w:r w:rsidR="001B2941">
              <w:t xml:space="preserve">, </w:t>
            </w:r>
            <w:r w:rsidRPr="00F10D0A">
              <w:t>8542</w:t>
            </w:r>
            <w:r w:rsidR="001B2941">
              <w:t xml:space="preserve">, </w:t>
            </w:r>
            <w:r w:rsidRPr="00F10D0A">
              <w:t>8543</w:t>
            </w:r>
            <w:r w:rsidR="001B2941">
              <w:t xml:space="preserve">, </w:t>
            </w:r>
            <w:r w:rsidRPr="00F10D0A">
              <w:t>8544</w:t>
            </w:r>
            <w:r w:rsidR="001B2941">
              <w:t xml:space="preserve">, </w:t>
            </w:r>
            <w:r w:rsidRPr="00F10D0A">
              <w:t>8545</w:t>
            </w:r>
            <w:r w:rsidR="001B2941">
              <w:t xml:space="preserve">, </w:t>
            </w:r>
            <w:r w:rsidRPr="00F10D0A">
              <w:t>8546</w:t>
            </w:r>
            <w:r w:rsidR="001B2941">
              <w:t xml:space="preserve">, </w:t>
            </w:r>
            <w:r w:rsidRPr="00F10D0A">
              <w:t>8547</w:t>
            </w:r>
            <w:r w:rsidR="001B2941">
              <w:t xml:space="preserve">, </w:t>
            </w:r>
            <w:r w:rsidRPr="00F10D0A">
              <w:t>8548</w:t>
            </w:r>
            <w:r w:rsidR="001B2941">
              <w:t xml:space="preserve">, </w:t>
            </w:r>
            <w:r w:rsidRPr="00F10D0A">
              <w:t>8601</w:t>
            </w:r>
            <w:r w:rsidR="001B2941">
              <w:t xml:space="preserve">, </w:t>
            </w:r>
            <w:r w:rsidRPr="00F10D0A">
              <w:t>8602</w:t>
            </w:r>
            <w:r w:rsidR="001B2941">
              <w:t xml:space="preserve">, </w:t>
            </w:r>
            <w:r w:rsidRPr="00F10D0A">
              <w:t>8604</w:t>
            </w:r>
            <w:r w:rsidR="001B2941">
              <w:t xml:space="preserve">, </w:t>
            </w:r>
            <w:r w:rsidRPr="00F10D0A">
              <w:t>8606</w:t>
            </w:r>
            <w:r w:rsidR="001B2941">
              <w:t xml:space="preserve">, </w:t>
            </w:r>
            <w:r w:rsidRPr="00F10D0A">
              <w:t>8607</w:t>
            </w:r>
            <w:r w:rsidR="001B2941">
              <w:t xml:space="preserve">, </w:t>
            </w:r>
            <w:r w:rsidRPr="00F10D0A">
              <w:t>8608</w:t>
            </w:r>
            <w:r w:rsidR="001B2941">
              <w:t xml:space="preserve">, </w:t>
            </w:r>
            <w:r w:rsidRPr="00F10D0A">
              <w:t>8609</w:t>
            </w:r>
            <w:r w:rsidR="001B2941">
              <w:t xml:space="preserve">, </w:t>
            </w:r>
            <w:r w:rsidRPr="00F10D0A">
              <w:t>8705</w:t>
            </w:r>
            <w:r w:rsidR="001B2941">
              <w:t xml:space="preserve">, </w:t>
            </w:r>
            <w:r w:rsidRPr="00F10D0A">
              <w:t>8709</w:t>
            </w:r>
            <w:r w:rsidR="001B2941">
              <w:t xml:space="preserve">, </w:t>
            </w:r>
            <w:r w:rsidRPr="00F10D0A">
              <w:t>9001</w:t>
            </w:r>
            <w:r w:rsidR="001B2941">
              <w:t xml:space="preserve">, </w:t>
            </w:r>
            <w:r w:rsidRPr="00F10D0A">
              <w:t>9006</w:t>
            </w:r>
            <w:r w:rsidR="001B2941">
              <w:t xml:space="preserve">, </w:t>
            </w:r>
            <w:r w:rsidRPr="00F10D0A">
              <w:t>9007</w:t>
            </w:r>
            <w:r w:rsidR="001B2941">
              <w:t xml:space="preserve">, </w:t>
            </w:r>
            <w:r w:rsidRPr="00F10D0A">
              <w:t>9008</w:t>
            </w:r>
            <w:r w:rsidR="001B2941">
              <w:t xml:space="preserve">, </w:t>
            </w:r>
            <w:r w:rsidRPr="00F10D0A">
              <w:t>9010</w:t>
            </w:r>
            <w:r w:rsidR="001B2941">
              <w:t xml:space="preserve">, </w:t>
            </w:r>
            <w:r w:rsidRPr="00F10D0A">
              <w:t>9011</w:t>
            </w:r>
            <w:r w:rsidR="001B2941">
              <w:t xml:space="preserve">, </w:t>
            </w:r>
            <w:r w:rsidRPr="00F10D0A">
              <w:t>9012</w:t>
            </w:r>
            <w:r w:rsidR="001B2941">
              <w:t xml:space="preserve">, </w:t>
            </w:r>
            <w:r w:rsidRPr="00F10D0A">
              <w:t>9013</w:t>
            </w:r>
            <w:r w:rsidR="001B2941">
              <w:t xml:space="preserve">, </w:t>
            </w:r>
            <w:r w:rsidRPr="00F10D0A">
              <w:t>9014</w:t>
            </w:r>
            <w:r w:rsidR="001B2941">
              <w:t xml:space="preserve">, </w:t>
            </w:r>
            <w:r w:rsidRPr="00F10D0A">
              <w:t>9015</w:t>
            </w:r>
            <w:r w:rsidR="001B2941">
              <w:t xml:space="preserve">, </w:t>
            </w:r>
            <w:r w:rsidRPr="00F10D0A">
              <w:t>9016</w:t>
            </w:r>
            <w:r w:rsidR="001B2941">
              <w:t xml:space="preserve">, </w:t>
            </w:r>
            <w:r w:rsidRPr="00F10D0A">
              <w:t>9017</w:t>
            </w:r>
            <w:r w:rsidR="001B2941">
              <w:t xml:space="preserve">, </w:t>
            </w:r>
            <w:r w:rsidRPr="00F10D0A">
              <w:t>9018</w:t>
            </w:r>
            <w:r w:rsidR="001B2941">
              <w:t xml:space="preserve">, </w:t>
            </w:r>
            <w:r w:rsidRPr="00F10D0A">
              <w:t>9019</w:t>
            </w:r>
            <w:r w:rsidR="001B2941">
              <w:t xml:space="preserve">, </w:t>
            </w:r>
            <w:r w:rsidRPr="00F10D0A">
              <w:t>9020</w:t>
            </w:r>
            <w:r w:rsidR="001B2941">
              <w:t xml:space="preserve">, </w:t>
            </w:r>
            <w:r w:rsidRPr="00F10D0A">
              <w:t>9022</w:t>
            </w:r>
            <w:r w:rsidR="001B2941">
              <w:t xml:space="preserve">, </w:t>
            </w:r>
            <w:r w:rsidRPr="00F10D0A">
              <w:t>9024</w:t>
            </w:r>
            <w:r w:rsidR="001B2941">
              <w:t xml:space="preserve">, </w:t>
            </w:r>
            <w:r w:rsidRPr="00F10D0A">
              <w:t>9025</w:t>
            </w:r>
            <w:r w:rsidR="001B2941">
              <w:t xml:space="preserve">, </w:t>
            </w:r>
            <w:r w:rsidRPr="00F10D0A">
              <w:t>9026</w:t>
            </w:r>
            <w:r w:rsidR="001B2941">
              <w:t xml:space="preserve">, </w:t>
            </w:r>
            <w:r w:rsidRPr="00F10D0A">
              <w:t>9027</w:t>
            </w:r>
            <w:r w:rsidR="001B2941">
              <w:t xml:space="preserve">, </w:t>
            </w:r>
            <w:r w:rsidRPr="00F10D0A">
              <w:t>9028</w:t>
            </w:r>
            <w:r w:rsidR="001B2941">
              <w:t xml:space="preserve">, </w:t>
            </w:r>
            <w:r w:rsidRPr="00F10D0A">
              <w:t>9029</w:t>
            </w:r>
            <w:r w:rsidR="001B2941">
              <w:t xml:space="preserve">, </w:t>
            </w:r>
            <w:r w:rsidRPr="00F10D0A">
              <w:t>9030</w:t>
            </w:r>
            <w:r w:rsidR="001B2941">
              <w:t xml:space="preserve">, </w:t>
            </w:r>
            <w:r w:rsidRPr="00F10D0A">
              <w:t>9031</w:t>
            </w:r>
            <w:r w:rsidR="001B2941">
              <w:t xml:space="preserve">, </w:t>
            </w:r>
            <w:r w:rsidRPr="00F10D0A">
              <w:t>9032</w:t>
            </w:r>
            <w:r w:rsidR="001B2941">
              <w:t xml:space="preserve">, </w:t>
            </w:r>
            <w:r w:rsidRPr="00F10D0A">
              <w:t>9033</w:t>
            </w:r>
            <w:r w:rsidR="001B2941">
              <w:t xml:space="preserve">, </w:t>
            </w:r>
            <w:r w:rsidRPr="00F10D0A">
              <w:t>9102</w:t>
            </w:r>
            <w:r w:rsidR="001B2941">
              <w:t xml:space="preserve">, </w:t>
            </w:r>
            <w:r w:rsidRPr="00F10D0A">
              <w:t>9103</w:t>
            </w:r>
            <w:r w:rsidR="001B2941">
              <w:t xml:space="preserve">, </w:t>
            </w:r>
            <w:r w:rsidRPr="00F10D0A">
              <w:t>9104</w:t>
            </w:r>
            <w:r w:rsidR="001B2941">
              <w:t xml:space="preserve">, </w:t>
            </w:r>
            <w:r w:rsidRPr="00F10D0A">
              <w:t>9105</w:t>
            </w:r>
            <w:r w:rsidR="001B2941">
              <w:t xml:space="preserve">, </w:t>
            </w:r>
            <w:r w:rsidRPr="00F10D0A">
              <w:t>9106</w:t>
            </w:r>
            <w:r w:rsidR="001B2941">
              <w:t xml:space="preserve">, </w:t>
            </w:r>
            <w:r w:rsidRPr="00F10D0A">
              <w:t>9107</w:t>
            </w:r>
            <w:r w:rsidR="001B2941">
              <w:t xml:space="preserve">, </w:t>
            </w:r>
            <w:r w:rsidRPr="00F10D0A">
              <w:t>9108</w:t>
            </w:r>
            <w:r w:rsidR="001B2941">
              <w:t xml:space="preserve">, </w:t>
            </w:r>
            <w:r w:rsidRPr="00F10D0A">
              <w:t>9109</w:t>
            </w:r>
            <w:r w:rsidR="001B2941">
              <w:t xml:space="preserve">, </w:t>
            </w:r>
            <w:r w:rsidRPr="00F10D0A">
              <w:t>9110</w:t>
            </w:r>
            <w:r w:rsidR="001B2941">
              <w:t xml:space="preserve">, </w:t>
            </w:r>
            <w:r w:rsidRPr="00F10D0A">
              <w:t>9111</w:t>
            </w:r>
            <w:r w:rsidR="001B2941">
              <w:t xml:space="preserve">, </w:t>
            </w:r>
            <w:r w:rsidRPr="00F10D0A">
              <w:t>9112</w:t>
            </w:r>
            <w:r w:rsidR="001B2941">
              <w:t xml:space="preserve">, </w:t>
            </w:r>
            <w:r w:rsidRPr="00F10D0A">
              <w:t>9114</w:t>
            </w:r>
            <w:r w:rsidR="001B2941">
              <w:t xml:space="preserve">, </w:t>
            </w:r>
            <w:r w:rsidRPr="00F10D0A">
              <w:t>9405</w:t>
            </w:r>
            <w:r w:rsidR="001B2941">
              <w:t xml:space="preserve">, </w:t>
            </w:r>
            <w:r w:rsidRPr="00F10D0A">
              <w:t>9406</w:t>
            </w:r>
            <w:r w:rsidR="001B2941">
              <w:t xml:space="preserve">, </w:t>
            </w:r>
            <w:r w:rsidRPr="00F10D0A">
              <w:t>860900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2AF2A" w14:textId="77777777" w:rsidR="00F10D0A" w:rsidRPr="00F10D0A" w:rsidRDefault="00F10D0A" w:rsidP="00F10D0A">
            <w:pPr>
              <w:spacing w:after="160" w:line="259" w:lineRule="auto"/>
            </w:pPr>
            <w:r w:rsidRPr="00F10D0A">
              <w:lastRenderedPageBreak/>
              <w:t xml:space="preserve">ТР ТС 012/2011, </w:t>
            </w:r>
          </w:p>
          <w:p w14:paraId="64771360" w14:textId="4592A63F" w:rsidR="00F10D0A" w:rsidRPr="00F47A65" w:rsidRDefault="00F10D0A" w:rsidP="00F10D0A">
            <w:pPr>
              <w:spacing w:after="160" w:line="259" w:lineRule="auto"/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E6DED" w14:textId="77777777" w:rsidR="00F10D0A" w:rsidRPr="00F10D0A" w:rsidRDefault="00F10D0A" w:rsidP="00F10D0A">
            <w:r w:rsidRPr="00F10D0A">
              <w:t>ГОСТ 31610.7 (IEC 60079-7)</w:t>
            </w:r>
          </w:p>
          <w:p w14:paraId="472F2882" w14:textId="77777777" w:rsidR="00F10D0A" w:rsidRPr="00F47A65" w:rsidRDefault="00F10D0A" w:rsidP="00F10D0A"/>
        </w:tc>
      </w:tr>
      <w:tr w:rsidR="00911D5E" w:rsidRPr="00F47A65" w14:paraId="5EE36DD0" w14:textId="77777777" w:rsidTr="00DA474D">
        <w:trPr>
          <w:trHeight w:val="283"/>
        </w:trPr>
        <w:tc>
          <w:tcPr>
            <w:tcW w:w="148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4A4EC" w14:textId="77777777" w:rsidR="00911D5E" w:rsidRDefault="00911D5E" w:rsidP="00DA474D">
            <w:pPr>
              <w:jc w:val="center"/>
              <w:rPr>
                <w:b/>
                <w:sz w:val="24"/>
                <w:szCs w:val="24"/>
              </w:rPr>
            </w:pPr>
            <w:r w:rsidRPr="00F47A65">
              <w:rPr>
                <w:b/>
                <w:sz w:val="24"/>
                <w:szCs w:val="24"/>
              </w:rPr>
              <w:lastRenderedPageBreak/>
              <w:t xml:space="preserve">Раздел </w:t>
            </w:r>
            <w:r>
              <w:rPr>
                <w:b/>
                <w:sz w:val="24"/>
                <w:szCs w:val="24"/>
              </w:rPr>
              <w:t>5</w:t>
            </w:r>
            <w:r w:rsidRPr="00F47A65">
              <w:rPr>
                <w:b/>
                <w:sz w:val="24"/>
                <w:szCs w:val="24"/>
              </w:rPr>
              <w:t xml:space="preserve">.  </w:t>
            </w:r>
            <w:r w:rsidR="00DA474D" w:rsidRPr="00DA474D">
              <w:rPr>
                <w:b/>
                <w:sz w:val="24"/>
                <w:szCs w:val="24"/>
              </w:rPr>
              <w:t>ТР ЕАЭС 038/2016 «О безопасности аттракционов»</w:t>
            </w:r>
          </w:p>
          <w:p w14:paraId="7E10A052" w14:textId="213D0D5C" w:rsidR="000969BA" w:rsidRPr="00F47A65" w:rsidRDefault="000969BA" w:rsidP="00DA474D">
            <w:pPr>
              <w:jc w:val="center"/>
            </w:pPr>
            <w:r>
              <w:rPr>
                <w:b/>
                <w:sz w:val="24"/>
                <w:szCs w:val="24"/>
              </w:rPr>
              <w:lastRenderedPageBreak/>
              <w:t>расширение с</w:t>
            </w:r>
            <w:r w:rsidR="00632068">
              <w:rPr>
                <w:b/>
                <w:sz w:val="24"/>
                <w:szCs w:val="24"/>
              </w:rPr>
              <w:t xml:space="preserve"> </w:t>
            </w:r>
            <w:r w:rsidR="00632068" w:rsidRPr="00632068">
              <w:rPr>
                <w:b/>
                <w:sz w:val="24"/>
                <w:szCs w:val="24"/>
              </w:rPr>
              <w:t>13.12.2024 г.</w:t>
            </w:r>
            <w:bookmarkStart w:id="0" w:name="_GoBack"/>
            <w:bookmarkEnd w:id="0"/>
          </w:p>
        </w:tc>
      </w:tr>
      <w:tr w:rsidR="00DA474D" w:rsidRPr="00F47A65" w14:paraId="7C3FA2CE" w14:textId="77777777" w:rsidTr="00DA474D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00B7A" w14:textId="19F01170" w:rsidR="00DA474D" w:rsidRPr="004A2D6A" w:rsidRDefault="00DA474D" w:rsidP="00DA474D">
            <w:pPr>
              <w:spacing w:after="160" w:line="259" w:lineRule="auto"/>
            </w:pPr>
            <w:r w:rsidRPr="00B233AA">
              <w:lastRenderedPageBreak/>
              <w:t>5.1.1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9A74B" w14:textId="77777777" w:rsidR="00DA474D" w:rsidRPr="006731E8" w:rsidRDefault="00DA474D" w:rsidP="00DA474D">
            <w:r w:rsidRPr="006731E8">
              <w:t>Аттракционы механизированные поступательного движения, в том числе с использованием воды:</w:t>
            </w:r>
          </w:p>
          <w:p w14:paraId="1DF3A52A" w14:textId="77777777" w:rsidR="00DA474D" w:rsidRPr="006731E8" w:rsidRDefault="00DA474D" w:rsidP="00DA474D">
            <w:r w:rsidRPr="006731E8">
              <w:t>катальные горы,</w:t>
            </w:r>
          </w:p>
          <w:p w14:paraId="27140996" w14:textId="77777777" w:rsidR="00DA474D" w:rsidRPr="006731E8" w:rsidRDefault="00DA474D" w:rsidP="00DA474D">
            <w:r w:rsidRPr="006731E8">
              <w:t>башни свободного падения;</w:t>
            </w:r>
          </w:p>
          <w:p w14:paraId="46C0845A" w14:textId="77777777" w:rsidR="00DA474D" w:rsidRPr="006731E8" w:rsidRDefault="00DA474D" w:rsidP="00DA474D">
            <w:r w:rsidRPr="006731E8">
              <w:t>катальные горы водные на лодках и плотах;</w:t>
            </w:r>
          </w:p>
          <w:p w14:paraId="62A247C3" w14:textId="77777777" w:rsidR="00DA474D" w:rsidRPr="006731E8" w:rsidRDefault="00DA474D" w:rsidP="00DA474D">
            <w:r w:rsidRPr="006731E8">
              <w:t>катапульты;</w:t>
            </w:r>
          </w:p>
          <w:p w14:paraId="06A7E03B" w14:textId="77777777" w:rsidR="00DA474D" w:rsidRPr="006731E8" w:rsidRDefault="00DA474D" w:rsidP="00DA474D">
            <w:r w:rsidRPr="006731E8">
              <w:t>поезда парковые на рельсах;</w:t>
            </w:r>
          </w:p>
          <w:p w14:paraId="7151E97C" w14:textId="77777777" w:rsidR="00DA474D" w:rsidRPr="006731E8" w:rsidRDefault="00DA474D" w:rsidP="00DA474D">
            <w:r w:rsidRPr="006731E8">
              <w:t>монорельсовые и канатные парковые дороги;</w:t>
            </w:r>
          </w:p>
          <w:p w14:paraId="62A51060" w14:textId="6E7720C5" w:rsidR="00DA474D" w:rsidRPr="00F47A65" w:rsidRDefault="00DA474D" w:rsidP="00DA474D">
            <w:pPr>
              <w:spacing w:after="160" w:line="259" w:lineRule="auto"/>
            </w:pPr>
            <w:r w:rsidRPr="006731E8">
              <w:t>аэролифты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126F7" w14:textId="77777777" w:rsidR="00DA474D" w:rsidRPr="006731E8" w:rsidRDefault="00DA474D" w:rsidP="00DA474D">
            <w:r w:rsidRPr="006731E8">
              <w:t>1с, 2с, 3с, 9с</w:t>
            </w:r>
          </w:p>
          <w:p w14:paraId="57B0C63E" w14:textId="77777777" w:rsidR="00DA474D" w:rsidRPr="006731E8" w:rsidRDefault="00DA474D" w:rsidP="00DA474D">
            <w:r w:rsidRPr="006731E8">
              <w:t>Сертификация</w:t>
            </w:r>
          </w:p>
          <w:p w14:paraId="71721088" w14:textId="3360B141" w:rsidR="00DA474D" w:rsidRPr="00F47A65" w:rsidRDefault="00DA474D" w:rsidP="006E4875"/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FEE75" w14:textId="77777777" w:rsidR="00DA474D" w:rsidRPr="006731E8" w:rsidRDefault="00DA474D" w:rsidP="00DC5250">
            <w:pPr>
              <w:jc w:val="center"/>
            </w:pPr>
            <w:r w:rsidRPr="006731E8">
              <w:t>9508210000</w:t>
            </w:r>
          </w:p>
          <w:p w14:paraId="2DFBE53B" w14:textId="77777777" w:rsidR="00DA474D" w:rsidRPr="006731E8" w:rsidRDefault="00DA474D" w:rsidP="00DC5250">
            <w:pPr>
              <w:jc w:val="center"/>
            </w:pPr>
            <w:r w:rsidRPr="006731E8">
              <w:t>9508220000</w:t>
            </w:r>
          </w:p>
          <w:p w14:paraId="3395E379" w14:textId="77777777" w:rsidR="00DA474D" w:rsidRPr="006731E8" w:rsidRDefault="00DA474D" w:rsidP="00DC5250">
            <w:pPr>
              <w:jc w:val="center"/>
            </w:pPr>
            <w:r w:rsidRPr="006731E8">
              <w:t>9508290000</w:t>
            </w:r>
          </w:p>
          <w:p w14:paraId="3FF1338F" w14:textId="18446709" w:rsidR="00DA474D" w:rsidRPr="00F10D0A" w:rsidRDefault="00DA474D" w:rsidP="00DC5250">
            <w:pPr>
              <w:spacing w:after="160" w:line="259" w:lineRule="auto"/>
              <w:jc w:val="center"/>
            </w:pPr>
            <w:r w:rsidRPr="006731E8">
              <w:t>9508400000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18217" w14:textId="77777777" w:rsidR="00DA474D" w:rsidRPr="006731E8" w:rsidRDefault="00DA474D" w:rsidP="00DA474D">
            <w:pPr>
              <w:pStyle w:val="af6"/>
              <w:rPr>
                <w:b/>
                <w:sz w:val="20"/>
              </w:rPr>
            </w:pPr>
            <w:r w:rsidRPr="006731E8">
              <w:rPr>
                <w:b/>
                <w:sz w:val="20"/>
              </w:rPr>
              <w:t>ТР ЕАЭС 038/2016</w:t>
            </w:r>
          </w:p>
          <w:p w14:paraId="2353BC0F" w14:textId="77777777" w:rsidR="00DA474D" w:rsidRPr="00F47A65" w:rsidRDefault="00DA474D" w:rsidP="00DA474D">
            <w:pPr>
              <w:spacing w:after="160" w:line="259" w:lineRule="auto"/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85A36" w14:textId="77777777" w:rsidR="00DA474D" w:rsidRPr="006731E8" w:rsidRDefault="00DA474D" w:rsidP="00DA474D">
            <w:pPr>
              <w:pStyle w:val="af6"/>
              <w:jc w:val="both"/>
              <w:rPr>
                <w:b/>
                <w:sz w:val="20"/>
              </w:rPr>
            </w:pPr>
            <w:r w:rsidRPr="006731E8">
              <w:rPr>
                <w:b/>
                <w:sz w:val="20"/>
              </w:rPr>
              <w:t>ГОСТ Р  53488</w:t>
            </w:r>
          </w:p>
          <w:p w14:paraId="7189A9BF" w14:textId="77777777" w:rsidR="00DA474D" w:rsidRPr="006731E8" w:rsidRDefault="00DA474D" w:rsidP="00DA474D">
            <w:pPr>
              <w:pStyle w:val="af6"/>
              <w:jc w:val="both"/>
              <w:rPr>
                <w:b/>
                <w:sz w:val="20"/>
              </w:rPr>
            </w:pPr>
            <w:r w:rsidRPr="006731E8">
              <w:rPr>
                <w:b/>
                <w:sz w:val="20"/>
              </w:rPr>
              <w:t>СТБ EN 13814</w:t>
            </w:r>
          </w:p>
          <w:p w14:paraId="49420663" w14:textId="77777777" w:rsidR="00DA474D" w:rsidRPr="006731E8" w:rsidRDefault="00DA474D" w:rsidP="00DA474D">
            <w:pPr>
              <w:pStyle w:val="af6"/>
              <w:jc w:val="both"/>
              <w:rPr>
                <w:b/>
                <w:sz w:val="20"/>
              </w:rPr>
            </w:pPr>
            <w:r w:rsidRPr="006731E8">
              <w:rPr>
                <w:b/>
                <w:sz w:val="20"/>
              </w:rPr>
              <w:t>ГОСТ 33807</w:t>
            </w:r>
          </w:p>
          <w:p w14:paraId="04FBE381" w14:textId="77777777" w:rsidR="00DA474D" w:rsidRPr="006731E8" w:rsidRDefault="00DA474D" w:rsidP="00DA474D">
            <w:pPr>
              <w:pStyle w:val="af6"/>
              <w:jc w:val="both"/>
              <w:rPr>
                <w:b/>
                <w:sz w:val="20"/>
              </w:rPr>
            </w:pPr>
            <w:r w:rsidRPr="006731E8">
              <w:rPr>
                <w:b/>
                <w:sz w:val="20"/>
              </w:rPr>
              <w:t>ГОСТ МЭК 60204-1</w:t>
            </w:r>
          </w:p>
          <w:p w14:paraId="4E536FAE" w14:textId="77777777" w:rsidR="00DA474D" w:rsidRPr="006731E8" w:rsidRDefault="00DA474D" w:rsidP="00DA474D">
            <w:pPr>
              <w:pStyle w:val="af6"/>
              <w:jc w:val="both"/>
              <w:rPr>
                <w:b/>
                <w:sz w:val="20"/>
              </w:rPr>
            </w:pPr>
            <w:r w:rsidRPr="006731E8">
              <w:rPr>
                <w:b/>
                <w:sz w:val="20"/>
              </w:rPr>
              <w:t>ГОСТ Р МЭК 60204-1</w:t>
            </w:r>
          </w:p>
          <w:p w14:paraId="71F0394E" w14:textId="77777777" w:rsidR="00DA474D" w:rsidRPr="006731E8" w:rsidRDefault="00DA474D" w:rsidP="00DA474D">
            <w:pPr>
              <w:pStyle w:val="af6"/>
              <w:jc w:val="both"/>
              <w:rPr>
                <w:b/>
                <w:sz w:val="20"/>
              </w:rPr>
            </w:pPr>
            <w:r w:rsidRPr="006731E8">
              <w:rPr>
                <w:b/>
                <w:sz w:val="20"/>
              </w:rPr>
              <w:t>ГОСТ Р 52170</w:t>
            </w:r>
          </w:p>
          <w:p w14:paraId="27D35009" w14:textId="77777777" w:rsidR="00DA474D" w:rsidRPr="006731E8" w:rsidRDefault="00DA474D" w:rsidP="00DA474D">
            <w:pPr>
              <w:pStyle w:val="af6"/>
              <w:jc w:val="both"/>
              <w:rPr>
                <w:b/>
                <w:sz w:val="20"/>
              </w:rPr>
            </w:pPr>
            <w:r w:rsidRPr="006731E8">
              <w:rPr>
                <w:b/>
                <w:sz w:val="20"/>
              </w:rPr>
              <w:t>ГОСТ Р 56065</w:t>
            </w:r>
          </w:p>
          <w:p w14:paraId="70B235EB" w14:textId="77777777" w:rsidR="00DA474D" w:rsidRPr="006731E8" w:rsidRDefault="00DA474D" w:rsidP="00DA474D">
            <w:pPr>
              <w:jc w:val="both"/>
            </w:pPr>
            <w:r w:rsidRPr="006731E8">
              <w:t>ГОСТ Р 51885 (ИСО 7001)</w:t>
            </w:r>
          </w:p>
          <w:p w14:paraId="7FCB719A" w14:textId="77777777" w:rsidR="00DA474D" w:rsidRPr="006731E8" w:rsidRDefault="00DA474D" w:rsidP="00DA474D">
            <w:pPr>
              <w:jc w:val="both"/>
            </w:pPr>
            <w:r w:rsidRPr="006731E8">
              <w:t>СТ РК ИСО 7001</w:t>
            </w:r>
          </w:p>
          <w:p w14:paraId="3AD21D41" w14:textId="77777777" w:rsidR="00DA474D" w:rsidRPr="006731E8" w:rsidRDefault="00DA474D" w:rsidP="00DA474D">
            <w:pPr>
              <w:jc w:val="both"/>
            </w:pPr>
            <w:r w:rsidRPr="006731E8">
              <w:t>ГОСТ Р 52603</w:t>
            </w:r>
          </w:p>
          <w:p w14:paraId="29B90747" w14:textId="77777777" w:rsidR="00DA474D" w:rsidRPr="006731E8" w:rsidRDefault="00DA474D" w:rsidP="00DA474D">
            <w:pPr>
              <w:jc w:val="both"/>
            </w:pPr>
            <w:r w:rsidRPr="006731E8">
              <w:t>СТ РК ГОСТ 52603</w:t>
            </w:r>
          </w:p>
          <w:p w14:paraId="3A58FF44" w14:textId="77777777" w:rsidR="00DA474D" w:rsidRPr="006731E8" w:rsidRDefault="00DA474D" w:rsidP="00DA474D">
            <w:pPr>
              <w:jc w:val="both"/>
            </w:pPr>
            <w:r w:rsidRPr="006731E8">
              <w:t>ГОСТ Р 52604</w:t>
            </w:r>
          </w:p>
          <w:p w14:paraId="0345B0B1" w14:textId="77777777" w:rsidR="00DA474D" w:rsidRPr="006731E8" w:rsidRDefault="00DA474D" w:rsidP="00DA474D">
            <w:pPr>
              <w:jc w:val="both"/>
            </w:pPr>
            <w:r w:rsidRPr="006731E8">
              <w:t>СТ РК ГОСТ Р 52604</w:t>
            </w:r>
          </w:p>
          <w:p w14:paraId="239839BD" w14:textId="77777777" w:rsidR="00DA474D" w:rsidRPr="006731E8" w:rsidRDefault="00DA474D" w:rsidP="00DA474D">
            <w:pPr>
              <w:jc w:val="both"/>
            </w:pPr>
            <w:r w:rsidRPr="006731E8">
              <w:t>ГОСТ Р 53130.1</w:t>
            </w:r>
          </w:p>
          <w:p w14:paraId="21EBCD6C" w14:textId="77777777" w:rsidR="00DA474D" w:rsidRPr="006731E8" w:rsidRDefault="00DA474D" w:rsidP="00DA474D">
            <w:pPr>
              <w:jc w:val="both"/>
            </w:pPr>
            <w:r w:rsidRPr="006731E8">
              <w:t>ГОСТ 30869 (EN 983)</w:t>
            </w:r>
          </w:p>
          <w:p w14:paraId="6E3476D5" w14:textId="77777777" w:rsidR="00DA474D" w:rsidRPr="006731E8" w:rsidRDefault="00DA474D" w:rsidP="00DA474D">
            <w:pPr>
              <w:jc w:val="both"/>
            </w:pPr>
            <w:r w:rsidRPr="006731E8">
              <w:t>ГОСТ 31177 (EN 982)</w:t>
            </w:r>
          </w:p>
          <w:p w14:paraId="6DBFB7F8" w14:textId="77777777" w:rsidR="00DA474D" w:rsidRPr="006731E8" w:rsidRDefault="00DA474D" w:rsidP="00DA474D">
            <w:pPr>
              <w:jc w:val="both"/>
            </w:pPr>
            <w:r w:rsidRPr="006731E8">
              <w:t>ГОСТ ISO 4413</w:t>
            </w:r>
          </w:p>
          <w:p w14:paraId="6F01A931" w14:textId="77777777" w:rsidR="00DA474D" w:rsidRPr="006731E8" w:rsidRDefault="00DA474D" w:rsidP="00DA474D">
            <w:pPr>
              <w:jc w:val="both"/>
            </w:pPr>
            <w:r w:rsidRPr="006731E8">
              <w:t>ГОСТ ISO 4414</w:t>
            </w:r>
          </w:p>
          <w:p w14:paraId="2DC49FA2" w14:textId="77777777" w:rsidR="00DA474D" w:rsidRPr="006731E8" w:rsidRDefault="00DA474D" w:rsidP="00DA474D">
            <w:pPr>
              <w:jc w:val="both"/>
            </w:pPr>
            <w:r w:rsidRPr="006731E8">
              <w:t>ГОСТ ISO 13857</w:t>
            </w:r>
          </w:p>
          <w:p w14:paraId="6B2CD3CE" w14:textId="77777777" w:rsidR="00DA474D" w:rsidRPr="006731E8" w:rsidRDefault="00DA474D" w:rsidP="00DA474D">
            <w:pPr>
              <w:jc w:val="both"/>
            </w:pPr>
            <w:r w:rsidRPr="006731E8">
              <w:t>ГОСТ Р ИСО 14122-1</w:t>
            </w:r>
          </w:p>
          <w:p w14:paraId="31C66A64" w14:textId="77777777" w:rsidR="00DA474D" w:rsidRPr="006731E8" w:rsidRDefault="00DA474D" w:rsidP="00DA474D">
            <w:pPr>
              <w:jc w:val="both"/>
            </w:pPr>
            <w:r w:rsidRPr="006731E8">
              <w:t>СТБ ИСО 14122-1</w:t>
            </w:r>
          </w:p>
          <w:p w14:paraId="23EC4F2E" w14:textId="77777777" w:rsidR="00DA474D" w:rsidRPr="006731E8" w:rsidRDefault="00DA474D" w:rsidP="00DA474D">
            <w:pPr>
              <w:jc w:val="both"/>
            </w:pPr>
            <w:r w:rsidRPr="006731E8">
              <w:t>ГОСТ Р 56984</w:t>
            </w:r>
          </w:p>
          <w:p w14:paraId="3BA64AD0" w14:textId="77777777" w:rsidR="00DA474D" w:rsidRPr="006731E8" w:rsidRDefault="00DA474D" w:rsidP="00DA474D">
            <w:pPr>
              <w:jc w:val="both"/>
            </w:pPr>
            <w:r w:rsidRPr="006731E8">
              <w:t>ГОСТ Р  56988</w:t>
            </w:r>
          </w:p>
          <w:p w14:paraId="7590E2C1" w14:textId="77777777" w:rsidR="00DA474D" w:rsidRPr="006731E8" w:rsidRDefault="00DA474D" w:rsidP="00DA474D">
            <w:pPr>
              <w:jc w:val="both"/>
            </w:pPr>
            <w:r w:rsidRPr="006731E8">
              <w:t>ГОСТ EN 287-1</w:t>
            </w:r>
          </w:p>
          <w:p w14:paraId="5257F41B" w14:textId="77777777" w:rsidR="00DA474D" w:rsidRPr="006731E8" w:rsidRDefault="00DA474D" w:rsidP="00DA474D">
            <w:pPr>
              <w:jc w:val="both"/>
            </w:pPr>
            <w:r w:rsidRPr="006731E8">
              <w:t>СТБ EN 287-1</w:t>
            </w:r>
          </w:p>
          <w:p w14:paraId="133CA287" w14:textId="77777777" w:rsidR="00DA474D" w:rsidRPr="006731E8" w:rsidRDefault="00DA474D" w:rsidP="00DA474D">
            <w:pPr>
              <w:jc w:val="both"/>
            </w:pPr>
            <w:r w:rsidRPr="006731E8">
              <w:t>ГОСТ Р ИСО 3834-2</w:t>
            </w:r>
          </w:p>
          <w:p w14:paraId="1833CC0B" w14:textId="77777777" w:rsidR="00DA474D" w:rsidRPr="006731E8" w:rsidRDefault="00DA474D" w:rsidP="00DA474D">
            <w:pPr>
              <w:jc w:val="both"/>
            </w:pPr>
            <w:r w:rsidRPr="006731E8">
              <w:t>СТБ ISO 3834-2</w:t>
            </w:r>
          </w:p>
          <w:p w14:paraId="162781EA" w14:textId="77777777" w:rsidR="00DA474D" w:rsidRPr="006731E8" w:rsidRDefault="00DA474D" w:rsidP="00DA474D">
            <w:pPr>
              <w:jc w:val="both"/>
            </w:pPr>
            <w:r w:rsidRPr="006731E8">
              <w:t>CТ РК 3834-2</w:t>
            </w:r>
          </w:p>
          <w:p w14:paraId="04AF9F2A" w14:textId="77777777" w:rsidR="00DA474D" w:rsidRPr="006731E8" w:rsidRDefault="00DA474D" w:rsidP="00DA474D">
            <w:pPr>
              <w:jc w:val="both"/>
            </w:pPr>
            <w:r w:rsidRPr="006731E8">
              <w:t>ГОСТ Р ИСО 3834-3</w:t>
            </w:r>
          </w:p>
          <w:p w14:paraId="6079C7BA" w14:textId="77777777" w:rsidR="00DA474D" w:rsidRPr="006731E8" w:rsidRDefault="00DA474D" w:rsidP="00DA474D">
            <w:pPr>
              <w:jc w:val="both"/>
            </w:pPr>
            <w:r w:rsidRPr="006731E8">
              <w:t>СТБ ISO 3834-2</w:t>
            </w:r>
          </w:p>
          <w:p w14:paraId="3AF010A0" w14:textId="77777777" w:rsidR="00DA474D" w:rsidRPr="006731E8" w:rsidRDefault="00DA474D" w:rsidP="00DA474D">
            <w:pPr>
              <w:jc w:val="both"/>
            </w:pPr>
            <w:r w:rsidRPr="006731E8">
              <w:t>CТ РК 3834-2</w:t>
            </w:r>
          </w:p>
          <w:p w14:paraId="26BA8CBD" w14:textId="77777777" w:rsidR="00DA474D" w:rsidRPr="006731E8" w:rsidRDefault="00DA474D" w:rsidP="00DA474D">
            <w:pPr>
              <w:jc w:val="both"/>
            </w:pPr>
            <w:r w:rsidRPr="006731E8">
              <w:t>ГОСТ Р ИСО 5817</w:t>
            </w:r>
          </w:p>
          <w:p w14:paraId="5DB5F47E" w14:textId="77777777" w:rsidR="00DA474D" w:rsidRPr="006731E8" w:rsidRDefault="00DA474D" w:rsidP="00DA474D">
            <w:pPr>
              <w:jc w:val="both"/>
            </w:pPr>
            <w:r w:rsidRPr="006731E8">
              <w:lastRenderedPageBreak/>
              <w:t>СТБ ISO 5817</w:t>
            </w:r>
          </w:p>
          <w:p w14:paraId="28716AB4" w14:textId="77777777" w:rsidR="00DA474D" w:rsidRPr="006731E8" w:rsidRDefault="00DA474D" w:rsidP="00DA474D">
            <w:pPr>
              <w:jc w:val="both"/>
            </w:pPr>
            <w:r w:rsidRPr="006731E8">
              <w:t>СТБ ISO 15609-1</w:t>
            </w:r>
          </w:p>
          <w:p w14:paraId="22174892" w14:textId="77777777" w:rsidR="00DA474D" w:rsidRPr="006731E8" w:rsidRDefault="00DA474D" w:rsidP="00DA474D">
            <w:pPr>
              <w:jc w:val="both"/>
            </w:pPr>
            <w:r w:rsidRPr="006731E8">
              <w:t>СТБ ISO 15614-1</w:t>
            </w:r>
          </w:p>
          <w:p w14:paraId="7247BFF5" w14:textId="77777777" w:rsidR="00DA474D" w:rsidRPr="006731E8" w:rsidRDefault="00DA474D" w:rsidP="00DA474D">
            <w:pPr>
              <w:jc w:val="both"/>
            </w:pPr>
            <w:r w:rsidRPr="006731E8">
              <w:t>СТБ EN 1090-1</w:t>
            </w:r>
          </w:p>
          <w:p w14:paraId="459C1FAD" w14:textId="77777777" w:rsidR="00DA474D" w:rsidRPr="006731E8" w:rsidRDefault="00DA474D" w:rsidP="00DA474D">
            <w:pPr>
              <w:jc w:val="both"/>
            </w:pPr>
            <w:r w:rsidRPr="006731E8">
              <w:t>СТБ EN 1090-2</w:t>
            </w:r>
          </w:p>
          <w:p w14:paraId="11780B7D" w14:textId="77777777" w:rsidR="00DA474D" w:rsidRPr="006731E8" w:rsidRDefault="00DA474D" w:rsidP="00DA474D">
            <w:pPr>
              <w:jc w:val="both"/>
            </w:pPr>
            <w:r w:rsidRPr="006731E8">
              <w:t>ГОСТ EN 13411-3</w:t>
            </w:r>
          </w:p>
          <w:p w14:paraId="455D7381" w14:textId="77777777" w:rsidR="00DA474D" w:rsidRPr="006731E8" w:rsidRDefault="00DA474D" w:rsidP="00DA474D">
            <w:pPr>
              <w:jc w:val="both"/>
            </w:pPr>
            <w:r w:rsidRPr="006731E8">
              <w:t>ГОСТ EN 13411-4</w:t>
            </w:r>
          </w:p>
          <w:p w14:paraId="2D250570" w14:textId="77777777" w:rsidR="00DA474D" w:rsidRPr="006731E8" w:rsidRDefault="00DA474D" w:rsidP="00DA474D">
            <w:pPr>
              <w:jc w:val="both"/>
            </w:pPr>
            <w:r w:rsidRPr="006731E8">
              <w:t>ГОСТ EN 12385-1</w:t>
            </w:r>
          </w:p>
          <w:p w14:paraId="5E624D62" w14:textId="004E70E9" w:rsidR="00DA474D" w:rsidRPr="00F47A65" w:rsidRDefault="00DA474D" w:rsidP="00DA474D">
            <w:pPr>
              <w:spacing w:after="160" w:line="259" w:lineRule="auto"/>
            </w:pPr>
            <w:r w:rsidRPr="006731E8">
              <w:t>ГОСТ EN 12385-3</w:t>
            </w:r>
          </w:p>
        </w:tc>
      </w:tr>
      <w:tr w:rsidR="00DA474D" w:rsidRPr="00F47A65" w14:paraId="6CDAC4CD" w14:textId="77777777" w:rsidTr="00DA474D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01D7A" w14:textId="5C4E383D" w:rsidR="00DA474D" w:rsidRPr="004A2D6A" w:rsidRDefault="00DA474D" w:rsidP="00DA474D">
            <w:pPr>
              <w:spacing w:after="160" w:line="259" w:lineRule="auto"/>
            </w:pPr>
            <w:r w:rsidRPr="00B233AA">
              <w:lastRenderedPageBreak/>
              <w:t>5.1.2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072B3" w14:textId="77777777" w:rsidR="00DA474D" w:rsidRPr="006731E8" w:rsidRDefault="00DA474D" w:rsidP="00DA474D">
            <w:r w:rsidRPr="006731E8">
              <w:t>Аттракционы механизированные вращательного движения:</w:t>
            </w:r>
          </w:p>
          <w:p w14:paraId="3ACD0C87" w14:textId="77777777" w:rsidR="00DA474D" w:rsidRPr="006731E8" w:rsidRDefault="00DA474D" w:rsidP="00DA474D">
            <w:r w:rsidRPr="006731E8">
              <w:t>колеса обозрения;</w:t>
            </w:r>
          </w:p>
          <w:p w14:paraId="6766662A" w14:textId="77777777" w:rsidR="00DA474D" w:rsidRPr="006731E8" w:rsidRDefault="00DA474D" w:rsidP="00DA474D">
            <w:r w:rsidRPr="006731E8">
              <w:t>качели;</w:t>
            </w:r>
          </w:p>
          <w:p w14:paraId="5E6A5244" w14:textId="77777777" w:rsidR="00DA474D" w:rsidRPr="006731E8" w:rsidRDefault="00DA474D" w:rsidP="00DA474D">
            <w:r w:rsidRPr="006731E8">
              <w:t>карусели</w:t>
            </w:r>
          </w:p>
          <w:p w14:paraId="5B6779A1" w14:textId="77777777" w:rsidR="00DA474D" w:rsidRPr="00F47A65" w:rsidRDefault="00DA474D" w:rsidP="00DA474D">
            <w:pPr>
              <w:spacing w:after="160" w:line="259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2E1F5" w14:textId="77777777" w:rsidR="00DA474D" w:rsidRPr="006731E8" w:rsidRDefault="00DA474D" w:rsidP="00DA474D">
            <w:r w:rsidRPr="006731E8">
              <w:t>1с, 2с, 3с, 9с</w:t>
            </w:r>
          </w:p>
          <w:p w14:paraId="2E033305" w14:textId="77777777" w:rsidR="00DA474D" w:rsidRPr="006731E8" w:rsidRDefault="00DA474D" w:rsidP="00DA474D">
            <w:r w:rsidRPr="006731E8">
              <w:t>Сертификация</w:t>
            </w:r>
          </w:p>
          <w:p w14:paraId="2BB20B0D" w14:textId="1F7CDE29" w:rsidR="00DA474D" w:rsidRPr="00F47A65" w:rsidRDefault="00DA474D" w:rsidP="006E4875"/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B9618" w14:textId="77777777" w:rsidR="00DA474D" w:rsidRPr="006731E8" w:rsidRDefault="00DA474D" w:rsidP="00DC5250">
            <w:pPr>
              <w:jc w:val="center"/>
            </w:pPr>
            <w:r w:rsidRPr="006731E8">
              <w:t>9508220000</w:t>
            </w:r>
          </w:p>
          <w:p w14:paraId="6569D548" w14:textId="77777777" w:rsidR="00DA474D" w:rsidRPr="006731E8" w:rsidRDefault="00DA474D" w:rsidP="00DC5250">
            <w:pPr>
              <w:jc w:val="center"/>
            </w:pPr>
            <w:r w:rsidRPr="006731E8">
              <w:t>9508290000</w:t>
            </w:r>
          </w:p>
          <w:p w14:paraId="28281EB3" w14:textId="77777777" w:rsidR="00DA474D" w:rsidRPr="006731E8" w:rsidRDefault="00DA474D" w:rsidP="00DC5250">
            <w:pPr>
              <w:jc w:val="center"/>
            </w:pPr>
            <w:r w:rsidRPr="006731E8">
              <w:t>9508400000</w:t>
            </w:r>
          </w:p>
          <w:p w14:paraId="685ECB56" w14:textId="77777777" w:rsidR="00DA474D" w:rsidRPr="00F10D0A" w:rsidRDefault="00DA474D" w:rsidP="00DC5250">
            <w:pPr>
              <w:spacing w:after="160" w:line="259" w:lineRule="auto"/>
              <w:jc w:val="center"/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E6FF4" w14:textId="77777777" w:rsidR="00DA474D" w:rsidRPr="006731E8" w:rsidRDefault="00DA474D" w:rsidP="00DA474D">
            <w:pPr>
              <w:pStyle w:val="Default"/>
              <w:rPr>
                <w:sz w:val="20"/>
                <w:szCs w:val="20"/>
              </w:rPr>
            </w:pPr>
            <w:r w:rsidRPr="006731E8">
              <w:rPr>
                <w:sz w:val="20"/>
                <w:szCs w:val="20"/>
              </w:rPr>
              <w:t>ТР ЕАЭС 038/2016</w:t>
            </w:r>
          </w:p>
          <w:p w14:paraId="5E899C96" w14:textId="77777777" w:rsidR="00DA474D" w:rsidRPr="006731E8" w:rsidRDefault="00DA474D" w:rsidP="00DA474D"/>
          <w:p w14:paraId="17AB8560" w14:textId="77777777" w:rsidR="00DA474D" w:rsidRPr="00F47A65" w:rsidRDefault="00DA474D" w:rsidP="00DA474D">
            <w:pPr>
              <w:spacing w:after="160" w:line="259" w:lineRule="auto"/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90221" w14:textId="77777777" w:rsidR="00DA474D" w:rsidRPr="006731E8" w:rsidRDefault="00DA474D" w:rsidP="00DA474D">
            <w:pPr>
              <w:pStyle w:val="Default"/>
              <w:rPr>
                <w:sz w:val="20"/>
                <w:szCs w:val="20"/>
              </w:rPr>
            </w:pPr>
            <w:r w:rsidRPr="006731E8">
              <w:rPr>
                <w:sz w:val="20"/>
                <w:szCs w:val="20"/>
              </w:rPr>
              <w:t>ГОСТ Р  53488</w:t>
            </w:r>
          </w:p>
          <w:p w14:paraId="6BE38B72" w14:textId="77777777" w:rsidR="00DA474D" w:rsidRPr="006731E8" w:rsidRDefault="00DA474D" w:rsidP="00DA474D">
            <w:r w:rsidRPr="006731E8">
              <w:t>СТБ EN 13814</w:t>
            </w:r>
          </w:p>
          <w:p w14:paraId="13697DFE" w14:textId="77777777" w:rsidR="00DA474D" w:rsidRPr="006731E8" w:rsidRDefault="00DA474D" w:rsidP="00DA474D">
            <w:r w:rsidRPr="006731E8">
              <w:t>ГОСТ 33807</w:t>
            </w:r>
          </w:p>
          <w:p w14:paraId="51132A33" w14:textId="77777777" w:rsidR="00DA474D" w:rsidRPr="006731E8" w:rsidRDefault="00DA474D" w:rsidP="00DA474D">
            <w:r w:rsidRPr="006731E8">
              <w:t>ГОСТ МЭК 60204-1</w:t>
            </w:r>
          </w:p>
          <w:p w14:paraId="6746D7D1" w14:textId="77777777" w:rsidR="00DA474D" w:rsidRPr="006731E8" w:rsidRDefault="00DA474D" w:rsidP="00DA474D">
            <w:r w:rsidRPr="006731E8">
              <w:t>ГОСТ Р МЭК 60204-1</w:t>
            </w:r>
          </w:p>
          <w:p w14:paraId="23D25F58" w14:textId="77777777" w:rsidR="00DA474D" w:rsidRPr="006731E8" w:rsidRDefault="00DA474D" w:rsidP="00DA474D">
            <w:r w:rsidRPr="006731E8">
              <w:t>ГОСТ Р 52170</w:t>
            </w:r>
          </w:p>
          <w:p w14:paraId="58A07474" w14:textId="77777777" w:rsidR="00DA474D" w:rsidRPr="006731E8" w:rsidRDefault="00DA474D" w:rsidP="00DA474D">
            <w:r w:rsidRPr="006731E8">
              <w:t>ГОСТ Р 56065</w:t>
            </w:r>
          </w:p>
          <w:p w14:paraId="1EA07CE8" w14:textId="77777777" w:rsidR="00DA474D" w:rsidRPr="006731E8" w:rsidRDefault="00DA474D" w:rsidP="00DA474D">
            <w:r w:rsidRPr="006731E8">
              <w:t>ГОСТ Р 51885 (ИСО 7001)</w:t>
            </w:r>
          </w:p>
          <w:p w14:paraId="0DE47FF0" w14:textId="77777777" w:rsidR="00DA474D" w:rsidRPr="006731E8" w:rsidRDefault="00DA474D" w:rsidP="00DA474D">
            <w:r w:rsidRPr="006731E8">
              <w:t>СТ РК ИСО 7001</w:t>
            </w:r>
          </w:p>
          <w:p w14:paraId="120CE1BF" w14:textId="77777777" w:rsidR="00DA474D" w:rsidRPr="006731E8" w:rsidRDefault="00DA474D" w:rsidP="00DA474D">
            <w:r w:rsidRPr="006731E8">
              <w:t>ГОСТ 30869 (EN 983)</w:t>
            </w:r>
          </w:p>
          <w:p w14:paraId="133D21C6" w14:textId="77777777" w:rsidR="00DA474D" w:rsidRPr="006731E8" w:rsidRDefault="00DA474D" w:rsidP="00DA474D">
            <w:r w:rsidRPr="006731E8">
              <w:t>ГОСТ 31177 (EN 982)</w:t>
            </w:r>
          </w:p>
          <w:p w14:paraId="2B45640D" w14:textId="77777777" w:rsidR="00DA474D" w:rsidRPr="006731E8" w:rsidRDefault="00DA474D" w:rsidP="00DA474D">
            <w:r w:rsidRPr="006731E8">
              <w:t>ГОСТ ISO 4413</w:t>
            </w:r>
          </w:p>
          <w:p w14:paraId="201C0644" w14:textId="77777777" w:rsidR="00DA474D" w:rsidRPr="006731E8" w:rsidRDefault="00DA474D" w:rsidP="00DA474D">
            <w:r w:rsidRPr="006731E8">
              <w:t>ГОСТ ISO 4414</w:t>
            </w:r>
          </w:p>
          <w:p w14:paraId="6E291360" w14:textId="77777777" w:rsidR="00DA474D" w:rsidRPr="006731E8" w:rsidRDefault="00DA474D" w:rsidP="00DA474D">
            <w:r w:rsidRPr="006731E8">
              <w:t>ГОСТ ISO 13857</w:t>
            </w:r>
          </w:p>
          <w:p w14:paraId="38D93E50" w14:textId="77777777" w:rsidR="00DA474D" w:rsidRPr="006731E8" w:rsidRDefault="00DA474D" w:rsidP="00DA474D">
            <w:r w:rsidRPr="006731E8">
              <w:t>ГОСТ Р ИСО 14122-1</w:t>
            </w:r>
          </w:p>
          <w:p w14:paraId="01386765" w14:textId="77777777" w:rsidR="00DA474D" w:rsidRPr="006731E8" w:rsidRDefault="00DA474D" w:rsidP="00DA474D">
            <w:r w:rsidRPr="006731E8">
              <w:t>СТБ ИСО 14122-1</w:t>
            </w:r>
          </w:p>
          <w:p w14:paraId="6BE3497B" w14:textId="77777777" w:rsidR="00DA474D" w:rsidRPr="006731E8" w:rsidRDefault="00DA474D" w:rsidP="00DA474D">
            <w:r w:rsidRPr="006731E8">
              <w:t>ГОСТ EN 287-1</w:t>
            </w:r>
          </w:p>
          <w:p w14:paraId="0986F1F1" w14:textId="77777777" w:rsidR="00DA474D" w:rsidRPr="006731E8" w:rsidRDefault="00DA474D" w:rsidP="00DA474D">
            <w:r w:rsidRPr="006731E8">
              <w:t>СТБ EN 287-1</w:t>
            </w:r>
          </w:p>
          <w:p w14:paraId="18FC6C1E" w14:textId="77777777" w:rsidR="00DA474D" w:rsidRPr="006731E8" w:rsidRDefault="00DA474D" w:rsidP="00DA474D">
            <w:r w:rsidRPr="006731E8">
              <w:t>ГОСТ Р ИСО 3834-2</w:t>
            </w:r>
          </w:p>
          <w:p w14:paraId="26CC6BE7" w14:textId="77777777" w:rsidR="00DA474D" w:rsidRPr="006731E8" w:rsidRDefault="00DA474D" w:rsidP="00DA474D">
            <w:r w:rsidRPr="006731E8">
              <w:t>СТБ ISO 3834-2</w:t>
            </w:r>
          </w:p>
          <w:p w14:paraId="0B544ED1" w14:textId="77777777" w:rsidR="00DA474D" w:rsidRPr="006731E8" w:rsidRDefault="00DA474D" w:rsidP="00DA474D">
            <w:r w:rsidRPr="006731E8">
              <w:t>CТ РК 3834-2</w:t>
            </w:r>
          </w:p>
          <w:p w14:paraId="3C606FDC" w14:textId="77777777" w:rsidR="00DA474D" w:rsidRPr="006731E8" w:rsidRDefault="00DA474D" w:rsidP="00DA474D">
            <w:r w:rsidRPr="006731E8">
              <w:t>ГОСТ Р ИСО 3834-3</w:t>
            </w:r>
          </w:p>
          <w:p w14:paraId="5AB00CC8" w14:textId="77777777" w:rsidR="00DA474D" w:rsidRPr="006731E8" w:rsidRDefault="00DA474D" w:rsidP="00DA474D">
            <w:r w:rsidRPr="006731E8">
              <w:t>СТБ ISO 3834-2</w:t>
            </w:r>
          </w:p>
          <w:p w14:paraId="2EE747E6" w14:textId="77777777" w:rsidR="00DA474D" w:rsidRPr="006731E8" w:rsidRDefault="00DA474D" w:rsidP="00DA474D">
            <w:r w:rsidRPr="006731E8">
              <w:t>CТ РК 3834-2</w:t>
            </w:r>
          </w:p>
          <w:p w14:paraId="79BE03F7" w14:textId="77777777" w:rsidR="00DA474D" w:rsidRPr="006731E8" w:rsidRDefault="00DA474D" w:rsidP="00DA474D">
            <w:r w:rsidRPr="006731E8">
              <w:lastRenderedPageBreak/>
              <w:t>ГОСТ Р ИСО 5817</w:t>
            </w:r>
          </w:p>
          <w:p w14:paraId="09AB0A87" w14:textId="77777777" w:rsidR="00DA474D" w:rsidRPr="006731E8" w:rsidRDefault="00DA474D" w:rsidP="00DA474D">
            <w:r w:rsidRPr="006731E8">
              <w:t>СТБ ISO 5817</w:t>
            </w:r>
          </w:p>
          <w:p w14:paraId="01BF90D3" w14:textId="77777777" w:rsidR="00DA474D" w:rsidRPr="006731E8" w:rsidRDefault="00DA474D" w:rsidP="00DA474D">
            <w:r w:rsidRPr="006731E8">
              <w:t>СТБ ISO 15609-1</w:t>
            </w:r>
          </w:p>
          <w:p w14:paraId="2D238F79" w14:textId="77777777" w:rsidR="00DA474D" w:rsidRPr="006731E8" w:rsidRDefault="00DA474D" w:rsidP="00DA474D">
            <w:r w:rsidRPr="006731E8">
              <w:t>СТБ ISO 15614-1</w:t>
            </w:r>
          </w:p>
          <w:p w14:paraId="4843DDDD" w14:textId="77777777" w:rsidR="00DA474D" w:rsidRPr="006731E8" w:rsidRDefault="00DA474D" w:rsidP="00DA474D">
            <w:r w:rsidRPr="006731E8">
              <w:t>СТБ EN 1090-1</w:t>
            </w:r>
          </w:p>
          <w:p w14:paraId="6EA34E02" w14:textId="77777777" w:rsidR="00DA474D" w:rsidRPr="006731E8" w:rsidRDefault="00DA474D" w:rsidP="00DA474D">
            <w:r w:rsidRPr="006731E8">
              <w:t>СТБ EN 1090-2</w:t>
            </w:r>
          </w:p>
          <w:p w14:paraId="09F4A40E" w14:textId="77777777" w:rsidR="00DA474D" w:rsidRPr="006731E8" w:rsidRDefault="00DA474D" w:rsidP="00DA474D">
            <w:r w:rsidRPr="006731E8">
              <w:t>ГОСТ EN 13411-3</w:t>
            </w:r>
          </w:p>
          <w:p w14:paraId="09467459" w14:textId="77777777" w:rsidR="00DA474D" w:rsidRPr="006731E8" w:rsidRDefault="00DA474D" w:rsidP="00DA474D">
            <w:r w:rsidRPr="006731E8">
              <w:t>ГОСТ EN 13411-4</w:t>
            </w:r>
          </w:p>
          <w:p w14:paraId="6EEA23D7" w14:textId="77777777" w:rsidR="00DA474D" w:rsidRPr="006731E8" w:rsidRDefault="00DA474D" w:rsidP="00DA474D">
            <w:r w:rsidRPr="006731E8">
              <w:t>ГОСТ EN 12385-1</w:t>
            </w:r>
          </w:p>
          <w:p w14:paraId="2A287344" w14:textId="276DE113" w:rsidR="00DA474D" w:rsidRPr="00F47A65" w:rsidRDefault="00DA474D" w:rsidP="00DA474D">
            <w:pPr>
              <w:spacing w:after="160" w:line="259" w:lineRule="auto"/>
            </w:pPr>
            <w:r w:rsidRPr="006731E8">
              <w:t>ГОСТ EN 12385-3</w:t>
            </w:r>
          </w:p>
        </w:tc>
      </w:tr>
      <w:tr w:rsidR="00DA474D" w:rsidRPr="00F47A65" w14:paraId="6CEAD7C5" w14:textId="77777777" w:rsidTr="00DA474D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CE928" w14:textId="3D605405" w:rsidR="00DA474D" w:rsidRPr="004A2D6A" w:rsidRDefault="00DA474D" w:rsidP="00DA474D">
            <w:pPr>
              <w:spacing w:after="160" w:line="259" w:lineRule="auto"/>
            </w:pPr>
            <w:r w:rsidRPr="00B233AA">
              <w:lastRenderedPageBreak/>
              <w:t>5.1.3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40D8C" w14:textId="77777777" w:rsidR="00DA474D" w:rsidRPr="006731E8" w:rsidRDefault="00DA474D" w:rsidP="00DA474D">
            <w:r w:rsidRPr="006731E8">
              <w:t>Аттракционы механизированные сложного движения:</w:t>
            </w:r>
          </w:p>
          <w:p w14:paraId="6C088381" w14:textId="77777777" w:rsidR="00DA474D" w:rsidRPr="006731E8" w:rsidRDefault="00DA474D" w:rsidP="00DA474D">
            <w:r w:rsidRPr="006731E8">
              <w:t>с поступательно-вращательным движением;</w:t>
            </w:r>
          </w:p>
          <w:p w14:paraId="1DA9EF4A" w14:textId="77777777" w:rsidR="00DA474D" w:rsidRPr="006731E8" w:rsidRDefault="00DA474D" w:rsidP="00DA474D">
            <w:r w:rsidRPr="006731E8">
              <w:t>механизированные кресла кинотеатров;</w:t>
            </w:r>
          </w:p>
          <w:p w14:paraId="1B4DB470" w14:textId="77777777" w:rsidR="00DA474D" w:rsidRPr="006731E8" w:rsidRDefault="00DA474D" w:rsidP="00DA474D">
            <w:r w:rsidRPr="006731E8">
              <w:t>симуляторы;</w:t>
            </w:r>
          </w:p>
          <w:p w14:paraId="0F0FFC44" w14:textId="77777777" w:rsidR="00DA474D" w:rsidRPr="006731E8" w:rsidRDefault="00DA474D" w:rsidP="00DA474D">
            <w:r w:rsidRPr="006731E8">
              <w:t>аттракционы на основе промышленных роботов</w:t>
            </w:r>
          </w:p>
          <w:p w14:paraId="2D496099" w14:textId="77777777" w:rsidR="00DA474D" w:rsidRPr="00F47A65" w:rsidRDefault="00DA474D" w:rsidP="00DA474D">
            <w:pPr>
              <w:spacing w:after="160" w:line="259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D6C6E" w14:textId="77777777" w:rsidR="00DA474D" w:rsidRPr="006731E8" w:rsidRDefault="00DA474D" w:rsidP="00DA474D">
            <w:r w:rsidRPr="006731E8">
              <w:t>1с, 2с, 3с, 9с</w:t>
            </w:r>
          </w:p>
          <w:p w14:paraId="7C45ACD9" w14:textId="77777777" w:rsidR="00DA474D" w:rsidRPr="006731E8" w:rsidRDefault="00DA474D" w:rsidP="00DA474D">
            <w:r w:rsidRPr="006731E8">
              <w:t>Сертификация</w:t>
            </w:r>
          </w:p>
          <w:p w14:paraId="730BA8D8" w14:textId="146392AE" w:rsidR="00DA474D" w:rsidRPr="00F47A65" w:rsidRDefault="00DA474D" w:rsidP="006E4875"/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FF029" w14:textId="69950CC6" w:rsidR="00DA474D" w:rsidRPr="006731E8" w:rsidRDefault="00DA474D" w:rsidP="00DC5250">
            <w:pPr>
              <w:jc w:val="center"/>
            </w:pPr>
            <w:r w:rsidRPr="006731E8">
              <w:t>9508210000</w:t>
            </w:r>
          </w:p>
          <w:p w14:paraId="42AD2538" w14:textId="1617FCDC" w:rsidR="00DA474D" w:rsidRPr="006731E8" w:rsidRDefault="00DA474D" w:rsidP="00DC5250">
            <w:pPr>
              <w:jc w:val="center"/>
            </w:pPr>
            <w:r w:rsidRPr="006731E8">
              <w:t>9508220000</w:t>
            </w:r>
          </w:p>
          <w:p w14:paraId="0779A466" w14:textId="77777777" w:rsidR="00DA474D" w:rsidRPr="006731E8" w:rsidRDefault="00DA474D" w:rsidP="00DC5250">
            <w:pPr>
              <w:jc w:val="center"/>
            </w:pPr>
            <w:r w:rsidRPr="006731E8">
              <w:t>9508240000</w:t>
            </w:r>
          </w:p>
          <w:p w14:paraId="60A4825E" w14:textId="314C3587" w:rsidR="00DA474D" w:rsidRPr="006731E8" w:rsidRDefault="00DA474D" w:rsidP="00DC5250">
            <w:pPr>
              <w:jc w:val="center"/>
            </w:pPr>
            <w:r w:rsidRPr="006731E8">
              <w:t>9508290000</w:t>
            </w:r>
          </w:p>
          <w:p w14:paraId="222A3B86" w14:textId="77777777" w:rsidR="00DA474D" w:rsidRPr="006731E8" w:rsidRDefault="00DA474D" w:rsidP="00DC5250">
            <w:pPr>
              <w:jc w:val="center"/>
            </w:pPr>
            <w:r w:rsidRPr="006731E8">
              <w:t>9508300000</w:t>
            </w:r>
          </w:p>
          <w:p w14:paraId="21594974" w14:textId="493A4252" w:rsidR="00DA474D" w:rsidRPr="00F10D0A" w:rsidRDefault="00DA474D" w:rsidP="00DC5250">
            <w:pPr>
              <w:spacing w:after="160" w:line="259" w:lineRule="auto"/>
              <w:jc w:val="center"/>
            </w:pPr>
            <w:r w:rsidRPr="006731E8">
              <w:t>9508400000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F17EF" w14:textId="77777777" w:rsidR="00DA474D" w:rsidRPr="006731E8" w:rsidRDefault="00DA474D" w:rsidP="00DA474D">
            <w:pPr>
              <w:pStyle w:val="Default"/>
              <w:rPr>
                <w:sz w:val="20"/>
                <w:szCs w:val="20"/>
              </w:rPr>
            </w:pPr>
            <w:r w:rsidRPr="006731E8">
              <w:rPr>
                <w:sz w:val="20"/>
                <w:szCs w:val="20"/>
              </w:rPr>
              <w:t>ТР ЕАЭС 038/2016</w:t>
            </w:r>
          </w:p>
          <w:p w14:paraId="796398AA" w14:textId="77777777" w:rsidR="00DA474D" w:rsidRPr="00F47A65" w:rsidRDefault="00DA474D" w:rsidP="00DA474D">
            <w:pPr>
              <w:spacing w:after="160" w:line="259" w:lineRule="auto"/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604FD" w14:textId="77777777" w:rsidR="00DA474D" w:rsidRPr="006731E8" w:rsidRDefault="00DA474D" w:rsidP="00DA474D">
            <w:pPr>
              <w:pStyle w:val="Default"/>
              <w:rPr>
                <w:sz w:val="20"/>
                <w:szCs w:val="20"/>
              </w:rPr>
            </w:pPr>
            <w:r w:rsidRPr="006731E8">
              <w:rPr>
                <w:sz w:val="20"/>
                <w:szCs w:val="20"/>
              </w:rPr>
              <w:t>ГОСТ Р  53488</w:t>
            </w:r>
          </w:p>
          <w:p w14:paraId="00CA3D99" w14:textId="77777777" w:rsidR="00DA474D" w:rsidRPr="006731E8" w:rsidRDefault="00DA474D" w:rsidP="00DA474D">
            <w:r w:rsidRPr="006731E8">
              <w:t>СТБ EN 13814</w:t>
            </w:r>
          </w:p>
          <w:p w14:paraId="69A9C868" w14:textId="77777777" w:rsidR="00DA474D" w:rsidRPr="006731E8" w:rsidRDefault="00DA474D" w:rsidP="00DA474D">
            <w:r w:rsidRPr="006731E8">
              <w:t>ГОСТ 33807</w:t>
            </w:r>
          </w:p>
          <w:p w14:paraId="317A35F8" w14:textId="77777777" w:rsidR="00DA474D" w:rsidRPr="006731E8" w:rsidRDefault="00DA474D" w:rsidP="00DA474D">
            <w:r w:rsidRPr="006731E8">
              <w:t>ГОСТ МЭК 60204-1</w:t>
            </w:r>
          </w:p>
          <w:p w14:paraId="38753785" w14:textId="77777777" w:rsidR="00DA474D" w:rsidRPr="006731E8" w:rsidRDefault="00DA474D" w:rsidP="00DA474D">
            <w:r w:rsidRPr="006731E8">
              <w:t>ГОСТ Р МЭК 60204-1</w:t>
            </w:r>
          </w:p>
          <w:p w14:paraId="03DFCDA6" w14:textId="77777777" w:rsidR="00DA474D" w:rsidRPr="006731E8" w:rsidRDefault="00DA474D" w:rsidP="00DA474D">
            <w:r w:rsidRPr="006731E8">
              <w:t>ГОСТ Р 52170</w:t>
            </w:r>
          </w:p>
          <w:p w14:paraId="3BE11519" w14:textId="77777777" w:rsidR="00DA474D" w:rsidRPr="006731E8" w:rsidRDefault="00DA474D" w:rsidP="00DA474D">
            <w:pPr>
              <w:pStyle w:val="Default"/>
              <w:rPr>
                <w:sz w:val="20"/>
                <w:szCs w:val="20"/>
              </w:rPr>
            </w:pPr>
            <w:r w:rsidRPr="006731E8">
              <w:rPr>
                <w:sz w:val="20"/>
                <w:szCs w:val="20"/>
              </w:rPr>
              <w:t>ГОСТ Р 56065</w:t>
            </w:r>
          </w:p>
          <w:p w14:paraId="44F337F9" w14:textId="77777777" w:rsidR="00DA474D" w:rsidRPr="006731E8" w:rsidRDefault="00DA474D" w:rsidP="00DA474D">
            <w:pPr>
              <w:pStyle w:val="Default"/>
              <w:rPr>
                <w:sz w:val="20"/>
                <w:szCs w:val="20"/>
              </w:rPr>
            </w:pPr>
            <w:r w:rsidRPr="006731E8">
              <w:rPr>
                <w:sz w:val="20"/>
                <w:szCs w:val="20"/>
              </w:rPr>
              <w:t>ГОСТ Р 51885 (ИСО 7001)</w:t>
            </w:r>
          </w:p>
          <w:p w14:paraId="41B727C5" w14:textId="77777777" w:rsidR="00DA474D" w:rsidRPr="006731E8" w:rsidRDefault="00DA474D" w:rsidP="00DA474D">
            <w:r w:rsidRPr="006731E8">
              <w:t>СТ РК ИСО 7001</w:t>
            </w:r>
          </w:p>
          <w:p w14:paraId="2A7D8204" w14:textId="77777777" w:rsidR="00DA474D" w:rsidRPr="006731E8" w:rsidRDefault="00DA474D" w:rsidP="00DA474D">
            <w:r w:rsidRPr="006731E8">
              <w:t>ГОСТ 30869 (EN 983)</w:t>
            </w:r>
          </w:p>
          <w:p w14:paraId="2BF197F0" w14:textId="77777777" w:rsidR="00DA474D" w:rsidRPr="006731E8" w:rsidRDefault="00DA474D" w:rsidP="00DA474D">
            <w:r w:rsidRPr="006731E8">
              <w:t>ГОСТ 31177 (EN 982)</w:t>
            </w:r>
          </w:p>
          <w:p w14:paraId="6E5EACC6" w14:textId="77777777" w:rsidR="00DA474D" w:rsidRPr="006731E8" w:rsidRDefault="00DA474D" w:rsidP="00DA474D">
            <w:r w:rsidRPr="006731E8">
              <w:t>ГОСТ ISO 4413</w:t>
            </w:r>
          </w:p>
          <w:p w14:paraId="411718EC" w14:textId="77777777" w:rsidR="00DA474D" w:rsidRPr="006731E8" w:rsidRDefault="00DA474D" w:rsidP="00DA474D">
            <w:r w:rsidRPr="006731E8">
              <w:t>ГОСТ ISO 4414</w:t>
            </w:r>
          </w:p>
          <w:p w14:paraId="2E23EC47" w14:textId="77777777" w:rsidR="00DA474D" w:rsidRPr="006731E8" w:rsidRDefault="00DA474D" w:rsidP="00DA474D">
            <w:r w:rsidRPr="006731E8">
              <w:t>ГОСТ ISO 13857</w:t>
            </w:r>
          </w:p>
          <w:p w14:paraId="332C31C4" w14:textId="77777777" w:rsidR="00DA474D" w:rsidRPr="006731E8" w:rsidRDefault="00DA474D" w:rsidP="00DA474D">
            <w:r w:rsidRPr="006731E8">
              <w:t>ГОСТ Р ИСО 14122-1</w:t>
            </w:r>
          </w:p>
          <w:p w14:paraId="417DFB1A" w14:textId="77777777" w:rsidR="00DA474D" w:rsidRPr="006731E8" w:rsidRDefault="00DA474D" w:rsidP="00DA474D">
            <w:r w:rsidRPr="006731E8">
              <w:t>СТБ ИСО 14122-1</w:t>
            </w:r>
          </w:p>
          <w:p w14:paraId="1916F88D" w14:textId="77777777" w:rsidR="00DA474D" w:rsidRPr="006731E8" w:rsidRDefault="00DA474D" w:rsidP="00DA474D">
            <w:r w:rsidRPr="006731E8">
              <w:t>ГОСТ EN 287-1</w:t>
            </w:r>
          </w:p>
          <w:p w14:paraId="214A067A" w14:textId="77777777" w:rsidR="00DA474D" w:rsidRPr="006731E8" w:rsidRDefault="00DA474D" w:rsidP="00DA474D">
            <w:r w:rsidRPr="006731E8">
              <w:t>СТБ EN 287-1</w:t>
            </w:r>
          </w:p>
          <w:p w14:paraId="2FE73436" w14:textId="77777777" w:rsidR="00DA474D" w:rsidRPr="006731E8" w:rsidRDefault="00DA474D" w:rsidP="00DA474D">
            <w:r w:rsidRPr="006731E8">
              <w:t>ГОСТ Р ИСО 3834-2</w:t>
            </w:r>
          </w:p>
          <w:p w14:paraId="53CAD6CE" w14:textId="77777777" w:rsidR="00DA474D" w:rsidRPr="006731E8" w:rsidRDefault="00DA474D" w:rsidP="00DA474D">
            <w:r w:rsidRPr="006731E8">
              <w:t>СТБ ISO 3834-2</w:t>
            </w:r>
          </w:p>
          <w:p w14:paraId="279F78DA" w14:textId="77777777" w:rsidR="00DA474D" w:rsidRPr="006731E8" w:rsidRDefault="00DA474D" w:rsidP="00DA474D">
            <w:r w:rsidRPr="006731E8">
              <w:t>CТ РК 3834-2</w:t>
            </w:r>
          </w:p>
          <w:p w14:paraId="2BEBF8C5" w14:textId="77777777" w:rsidR="00DA474D" w:rsidRPr="006731E8" w:rsidRDefault="00DA474D" w:rsidP="00DA474D">
            <w:r w:rsidRPr="006731E8">
              <w:t>ГОСТ Р ИСО 3834-3</w:t>
            </w:r>
          </w:p>
          <w:p w14:paraId="16B3728A" w14:textId="77777777" w:rsidR="00DA474D" w:rsidRPr="006731E8" w:rsidRDefault="00DA474D" w:rsidP="00DA474D">
            <w:r w:rsidRPr="006731E8">
              <w:t>СТБ ISO 3834-2</w:t>
            </w:r>
          </w:p>
          <w:p w14:paraId="7D3DCADB" w14:textId="77777777" w:rsidR="00DA474D" w:rsidRPr="006731E8" w:rsidRDefault="00DA474D" w:rsidP="00DA474D">
            <w:r w:rsidRPr="006731E8">
              <w:lastRenderedPageBreak/>
              <w:t>CТ РК 3834-2</w:t>
            </w:r>
          </w:p>
          <w:p w14:paraId="469C32A3" w14:textId="77777777" w:rsidR="00DA474D" w:rsidRPr="006731E8" w:rsidRDefault="00DA474D" w:rsidP="00DA474D">
            <w:r w:rsidRPr="006731E8">
              <w:t>ГОСТ Р ИСО 5817</w:t>
            </w:r>
          </w:p>
          <w:p w14:paraId="714F7373" w14:textId="77777777" w:rsidR="00DA474D" w:rsidRPr="006731E8" w:rsidRDefault="00DA474D" w:rsidP="00DA474D">
            <w:r w:rsidRPr="006731E8">
              <w:t>СТБ ISO 5817</w:t>
            </w:r>
          </w:p>
          <w:p w14:paraId="100CF39F" w14:textId="77777777" w:rsidR="00DA474D" w:rsidRPr="006731E8" w:rsidRDefault="00DA474D" w:rsidP="00DA474D">
            <w:r w:rsidRPr="006731E8">
              <w:t>СТБ ISO 15609-1</w:t>
            </w:r>
          </w:p>
          <w:p w14:paraId="5BEAE384" w14:textId="77777777" w:rsidR="00DA474D" w:rsidRPr="006731E8" w:rsidRDefault="00DA474D" w:rsidP="00DA474D">
            <w:r w:rsidRPr="006731E8">
              <w:t>СТБ ISO 15614-1</w:t>
            </w:r>
          </w:p>
          <w:p w14:paraId="5D27271A" w14:textId="77777777" w:rsidR="00DA474D" w:rsidRPr="006731E8" w:rsidRDefault="00DA474D" w:rsidP="00DA474D">
            <w:r w:rsidRPr="006731E8">
              <w:t>СТБ EN 1090-1</w:t>
            </w:r>
          </w:p>
          <w:p w14:paraId="7CE4B46E" w14:textId="4213FCB8" w:rsidR="00DA474D" w:rsidRPr="00F47A65" w:rsidRDefault="00DA474D" w:rsidP="00DA474D">
            <w:pPr>
              <w:spacing w:after="160" w:line="259" w:lineRule="auto"/>
            </w:pPr>
            <w:r w:rsidRPr="006731E8">
              <w:t>СТБ EN 1090-2</w:t>
            </w:r>
          </w:p>
        </w:tc>
      </w:tr>
      <w:tr w:rsidR="00DA474D" w:rsidRPr="00F47A65" w14:paraId="0000E287" w14:textId="77777777" w:rsidTr="00DA474D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48B7E" w14:textId="13D2E461" w:rsidR="00DA474D" w:rsidRPr="004A2D6A" w:rsidRDefault="00DA474D" w:rsidP="00DA474D">
            <w:pPr>
              <w:spacing w:after="160" w:line="259" w:lineRule="auto"/>
            </w:pPr>
            <w:r w:rsidRPr="00B233AA">
              <w:lastRenderedPageBreak/>
              <w:t>5.1.4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0264C" w14:textId="77777777" w:rsidR="00DA474D" w:rsidRPr="006731E8" w:rsidRDefault="00DA474D" w:rsidP="00DA474D">
            <w:r w:rsidRPr="006731E8">
              <w:t>Автодромы и картинги:</w:t>
            </w:r>
          </w:p>
          <w:p w14:paraId="6119E8E8" w14:textId="77777777" w:rsidR="00DA474D" w:rsidRPr="006731E8" w:rsidRDefault="00DA474D" w:rsidP="00DA474D">
            <w:r w:rsidRPr="006731E8">
              <w:t>сталкивающие автомобили;</w:t>
            </w:r>
          </w:p>
          <w:p w14:paraId="3A08E812" w14:textId="77777777" w:rsidR="00DA474D" w:rsidRPr="006731E8" w:rsidRDefault="00DA474D" w:rsidP="00DA474D">
            <w:r w:rsidRPr="006731E8">
              <w:t>парковые автомобили или автопоезда прогулочные;</w:t>
            </w:r>
          </w:p>
          <w:p w14:paraId="02BBC193" w14:textId="77777777" w:rsidR="00DA474D" w:rsidRPr="006731E8" w:rsidRDefault="00DA474D" w:rsidP="00DA474D">
            <w:r w:rsidRPr="006731E8">
              <w:t>картинги (в том числе на эстакадах);</w:t>
            </w:r>
          </w:p>
          <w:p w14:paraId="77FDDF5E" w14:textId="77777777" w:rsidR="00DA474D" w:rsidRPr="006731E8" w:rsidRDefault="00DA474D" w:rsidP="00DA474D">
            <w:r w:rsidRPr="006731E8">
              <w:t>скоростные дороги с мини-автомобилями</w:t>
            </w:r>
          </w:p>
          <w:p w14:paraId="14481C0B" w14:textId="77777777" w:rsidR="00DA474D" w:rsidRPr="00F47A65" w:rsidRDefault="00DA474D" w:rsidP="00DA474D">
            <w:pPr>
              <w:spacing w:after="160" w:line="259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F177A" w14:textId="77777777" w:rsidR="00DA474D" w:rsidRPr="006731E8" w:rsidRDefault="00DA474D" w:rsidP="00DA474D">
            <w:r w:rsidRPr="006731E8">
              <w:t>1с, 2с, 3с, 9с</w:t>
            </w:r>
          </w:p>
          <w:p w14:paraId="7DE49DAD" w14:textId="77777777" w:rsidR="00DA474D" w:rsidRPr="006731E8" w:rsidRDefault="00DA474D" w:rsidP="00DA474D">
            <w:r w:rsidRPr="006731E8">
              <w:t>Сертификация</w:t>
            </w:r>
          </w:p>
          <w:p w14:paraId="2D689F79" w14:textId="4AFED123" w:rsidR="00DA474D" w:rsidRPr="00F47A65" w:rsidRDefault="00DA474D" w:rsidP="006E4875"/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71A51" w14:textId="77777777" w:rsidR="00DA474D" w:rsidRPr="006731E8" w:rsidRDefault="00DA474D" w:rsidP="00DC5250">
            <w:pPr>
              <w:jc w:val="center"/>
            </w:pPr>
            <w:r w:rsidRPr="006731E8">
              <w:t>9508230000</w:t>
            </w:r>
          </w:p>
          <w:p w14:paraId="6E0968F8" w14:textId="77777777" w:rsidR="00DA474D" w:rsidRPr="006731E8" w:rsidRDefault="00DA474D" w:rsidP="00DC5250">
            <w:pPr>
              <w:jc w:val="center"/>
            </w:pPr>
            <w:r w:rsidRPr="006731E8">
              <w:t>9508290000</w:t>
            </w:r>
          </w:p>
          <w:p w14:paraId="7A0CE03C" w14:textId="77777777" w:rsidR="00DA474D" w:rsidRPr="006731E8" w:rsidRDefault="00DA474D" w:rsidP="00DC5250">
            <w:pPr>
              <w:jc w:val="center"/>
            </w:pPr>
            <w:r w:rsidRPr="006731E8">
              <w:t>9508300000</w:t>
            </w:r>
          </w:p>
          <w:p w14:paraId="21BAB7C1" w14:textId="5B035E99" w:rsidR="00DA474D" w:rsidRPr="00F10D0A" w:rsidRDefault="00DA474D" w:rsidP="00DC5250">
            <w:pPr>
              <w:spacing w:after="160" w:line="259" w:lineRule="auto"/>
              <w:jc w:val="center"/>
            </w:pPr>
            <w:r w:rsidRPr="006731E8">
              <w:t>9508400000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0F6B7" w14:textId="77777777" w:rsidR="00DA474D" w:rsidRPr="006731E8" w:rsidRDefault="00DA474D" w:rsidP="00DA474D">
            <w:pPr>
              <w:pStyle w:val="Default"/>
              <w:rPr>
                <w:sz w:val="20"/>
                <w:szCs w:val="20"/>
              </w:rPr>
            </w:pPr>
            <w:r w:rsidRPr="006731E8">
              <w:rPr>
                <w:sz w:val="20"/>
                <w:szCs w:val="20"/>
              </w:rPr>
              <w:t>ТР ЕАЭС 038/2016</w:t>
            </w:r>
          </w:p>
          <w:p w14:paraId="132835F1" w14:textId="77777777" w:rsidR="00DA474D" w:rsidRPr="00F47A65" w:rsidRDefault="00DA474D" w:rsidP="00DA474D">
            <w:pPr>
              <w:spacing w:after="160" w:line="259" w:lineRule="auto"/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589DE" w14:textId="77777777" w:rsidR="00DA474D" w:rsidRPr="006731E8" w:rsidRDefault="00DA474D" w:rsidP="00DA474D">
            <w:pPr>
              <w:pStyle w:val="Default"/>
              <w:rPr>
                <w:sz w:val="20"/>
                <w:szCs w:val="20"/>
              </w:rPr>
            </w:pPr>
            <w:r w:rsidRPr="006731E8">
              <w:rPr>
                <w:sz w:val="20"/>
                <w:szCs w:val="20"/>
              </w:rPr>
              <w:t>ГОСТ Р  53488</w:t>
            </w:r>
          </w:p>
          <w:p w14:paraId="4156FD1D" w14:textId="77777777" w:rsidR="00DA474D" w:rsidRPr="006731E8" w:rsidRDefault="00DA474D" w:rsidP="00DA474D">
            <w:r w:rsidRPr="006731E8">
              <w:t>СТБ EN 13814</w:t>
            </w:r>
          </w:p>
          <w:p w14:paraId="413917DA" w14:textId="77777777" w:rsidR="00DA474D" w:rsidRPr="006731E8" w:rsidRDefault="00DA474D" w:rsidP="00DA474D">
            <w:r w:rsidRPr="006731E8">
              <w:t>ГОСТ 33807</w:t>
            </w:r>
          </w:p>
          <w:p w14:paraId="4654E9A0" w14:textId="77777777" w:rsidR="00DA474D" w:rsidRPr="006731E8" w:rsidRDefault="00DA474D" w:rsidP="00DA474D">
            <w:r w:rsidRPr="006731E8">
              <w:t>ГОСТ МЭК 60204-1</w:t>
            </w:r>
          </w:p>
          <w:p w14:paraId="42937A63" w14:textId="77777777" w:rsidR="00DA474D" w:rsidRPr="006731E8" w:rsidRDefault="00DA474D" w:rsidP="00DA474D">
            <w:r w:rsidRPr="006731E8">
              <w:t>ГОСТ Р МЭК 60204-1</w:t>
            </w:r>
          </w:p>
          <w:p w14:paraId="2ECB0AF2" w14:textId="77777777" w:rsidR="00DA474D" w:rsidRPr="006731E8" w:rsidRDefault="00DA474D" w:rsidP="00DA474D">
            <w:r w:rsidRPr="006731E8">
              <w:t xml:space="preserve">ГОСТ Р 53130.2 </w:t>
            </w:r>
          </w:p>
          <w:p w14:paraId="3E6FBDBB" w14:textId="77777777" w:rsidR="00DA474D" w:rsidRPr="006731E8" w:rsidRDefault="00DA474D" w:rsidP="00DA474D">
            <w:r w:rsidRPr="006731E8">
              <w:t>ГОСТ Р 52170</w:t>
            </w:r>
          </w:p>
          <w:p w14:paraId="5FCE8446" w14:textId="77777777" w:rsidR="00DA474D" w:rsidRPr="006731E8" w:rsidRDefault="00DA474D" w:rsidP="00DA474D">
            <w:r w:rsidRPr="006731E8">
              <w:t>ГОСТ Р 56065</w:t>
            </w:r>
          </w:p>
          <w:p w14:paraId="10B56D5D" w14:textId="77777777" w:rsidR="00DA474D" w:rsidRPr="006731E8" w:rsidRDefault="00DA474D" w:rsidP="00DA474D">
            <w:r w:rsidRPr="006731E8">
              <w:t>ГОСТ Р 51885 (ИСО 7001)</w:t>
            </w:r>
          </w:p>
          <w:p w14:paraId="1B314CE6" w14:textId="77777777" w:rsidR="00DA474D" w:rsidRPr="006731E8" w:rsidRDefault="00DA474D" w:rsidP="00DA474D">
            <w:r w:rsidRPr="006731E8">
              <w:t>СТ РК ИСО 7001</w:t>
            </w:r>
          </w:p>
          <w:p w14:paraId="4D5FCB4D" w14:textId="77777777" w:rsidR="00DA474D" w:rsidRPr="006731E8" w:rsidRDefault="00DA474D" w:rsidP="00DA474D">
            <w:r w:rsidRPr="006731E8">
              <w:t>ГОСТ Р ИСО 14122-1</w:t>
            </w:r>
          </w:p>
          <w:p w14:paraId="6F072834" w14:textId="77777777" w:rsidR="00DA474D" w:rsidRPr="006731E8" w:rsidRDefault="00DA474D" w:rsidP="00DA474D">
            <w:r w:rsidRPr="006731E8">
              <w:t>СТБ ИСО 14122-1</w:t>
            </w:r>
          </w:p>
          <w:p w14:paraId="009E4DED" w14:textId="77777777" w:rsidR="00DA474D" w:rsidRPr="006731E8" w:rsidRDefault="00DA474D" w:rsidP="00DA474D">
            <w:r w:rsidRPr="006731E8">
              <w:t>ГОСТ EN 287-1</w:t>
            </w:r>
          </w:p>
          <w:p w14:paraId="54203A77" w14:textId="77777777" w:rsidR="00DA474D" w:rsidRPr="006731E8" w:rsidRDefault="00DA474D" w:rsidP="00DA474D">
            <w:r w:rsidRPr="006731E8">
              <w:t>СТБ EN 287-1</w:t>
            </w:r>
          </w:p>
          <w:p w14:paraId="736FB800" w14:textId="77777777" w:rsidR="00DA474D" w:rsidRPr="006731E8" w:rsidRDefault="00DA474D" w:rsidP="00DA474D">
            <w:r w:rsidRPr="006731E8">
              <w:t>ГОСТ Р ИСО 3834-2</w:t>
            </w:r>
          </w:p>
          <w:p w14:paraId="1FF2DC53" w14:textId="77777777" w:rsidR="00DA474D" w:rsidRPr="006731E8" w:rsidRDefault="00DA474D" w:rsidP="00DA474D">
            <w:r w:rsidRPr="006731E8">
              <w:t>СТБ ISO 3834-2</w:t>
            </w:r>
          </w:p>
          <w:p w14:paraId="42FB2D99" w14:textId="77777777" w:rsidR="00DA474D" w:rsidRPr="006731E8" w:rsidRDefault="00DA474D" w:rsidP="00DA474D">
            <w:r w:rsidRPr="006731E8">
              <w:t>CТ РК 3834-2</w:t>
            </w:r>
          </w:p>
          <w:p w14:paraId="3911316E" w14:textId="77777777" w:rsidR="00DA474D" w:rsidRPr="006731E8" w:rsidRDefault="00DA474D" w:rsidP="00DA474D">
            <w:r w:rsidRPr="006731E8">
              <w:t>ГОСТ Р ИСО 3834-3</w:t>
            </w:r>
          </w:p>
          <w:p w14:paraId="63A2238C" w14:textId="77777777" w:rsidR="00DA474D" w:rsidRPr="006731E8" w:rsidRDefault="00DA474D" w:rsidP="00DA474D">
            <w:r w:rsidRPr="006731E8">
              <w:t>СТБ ISO 3834-2</w:t>
            </w:r>
          </w:p>
          <w:p w14:paraId="5E3AA2DA" w14:textId="77777777" w:rsidR="00DA474D" w:rsidRPr="006731E8" w:rsidRDefault="00DA474D" w:rsidP="00DA474D">
            <w:r w:rsidRPr="006731E8">
              <w:t>CТ РК 3834-2</w:t>
            </w:r>
          </w:p>
          <w:p w14:paraId="0A865BBE" w14:textId="77777777" w:rsidR="00DA474D" w:rsidRPr="006731E8" w:rsidRDefault="00DA474D" w:rsidP="00DA474D">
            <w:r w:rsidRPr="006731E8">
              <w:t>ГОСТ Р ИСО 5817</w:t>
            </w:r>
          </w:p>
          <w:p w14:paraId="5F7A33A1" w14:textId="77777777" w:rsidR="00DA474D" w:rsidRPr="006731E8" w:rsidRDefault="00DA474D" w:rsidP="00DA474D">
            <w:r w:rsidRPr="006731E8">
              <w:t>СТБ ISO 5817</w:t>
            </w:r>
          </w:p>
          <w:p w14:paraId="6E1B9CC0" w14:textId="77777777" w:rsidR="00DA474D" w:rsidRPr="006731E8" w:rsidRDefault="00DA474D" w:rsidP="00DA474D">
            <w:r w:rsidRPr="006731E8">
              <w:t>СТБ ISO 15609-1</w:t>
            </w:r>
          </w:p>
          <w:p w14:paraId="345955DB" w14:textId="77777777" w:rsidR="00DA474D" w:rsidRPr="006731E8" w:rsidRDefault="00DA474D" w:rsidP="00DA474D">
            <w:r w:rsidRPr="006731E8">
              <w:t>СТБ ISO 15614-1</w:t>
            </w:r>
          </w:p>
          <w:p w14:paraId="08AA1554" w14:textId="623F7FCF" w:rsidR="00DA474D" w:rsidRPr="00F47A65" w:rsidRDefault="00DA474D" w:rsidP="00DA474D">
            <w:pPr>
              <w:spacing w:after="160" w:line="259" w:lineRule="auto"/>
            </w:pPr>
            <w:r w:rsidRPr="006731E8">
              <w:t>ГОСТ Р 56985</w:t>
            </w:r>
          </w:p>
        </w:tc>
      </w:tr>
      <w:tr w:rsidR="00DA474D" w:rsidRPr="00F47A65" w14:paraId="71374DD3" w14:textId="77777777" w:rsidTr="00DA474D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F128F" w14:textId="39170C74" w:rsidR="00DA474D" w:rsidRPr="004A2D6A" w:rsidRDefault="00DA474D" w:rsidP="00DA474D">
            <w:pPr>
              <w:spacing w:after="160" w:line="259" w:lineRule="auto"/>
            </w:pPr>
            <w:r w:rsidRPr="00B233AA">
              <w:lastRenderedPageBreak/>
              <w:t>5.1.5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59954" w14:textId="77777777" w:rsidR="00DA474D" w:rsidRPr="006731E8" w:rsidRDefault="00DA474D" w:rsidP="00DA474D">
            <w:r w:rsidRPr="006731E8">
              <w:t>Аттракционы немеханизированные водные:</w:t>
            </w:r>
          </w:p>
          <w:p w14:paraId="3D180787" w14:textId="77777777" w:rsidR="00DA474D" w:rsidRPr="006731E8" w:rsidRDefault="00DA474D" w:rsidP="00DA474D">
            <w:r w:rsidRPr="006731E8">
              <w:t>водные спуски прямые и с виражами;</w:t>
            </w:r>
          </w:p>
          <w:p w14:paraId="5DE5A1FA" w14:textId="77777777" w:rsidR="00DA474D" w:rsidRPr="006731E8" w:rsidRDefault="00DA474D" w:rsidP="00DA474D">
            <w:r w:rsidRPr="006731E8">
              <w:t>трамплины;</w:t>
            </w:r>
          </w:p>
          <w:p w14:paraId="4D83EF27" w14:textId="77777777" w:rsidR="00DA474D" w:rsidRPr="006731E8" w:rsidRDefault="00DA474D" w:rsidP="00DA474D">
            <w:r w:rsidRPr="006731E8">
              <w:t>плавающие платформы;</w:t>
            </w:r>
          </w:p>
          <w:p w14:paraId="597A8442" w14:textId="77777777" w:rsidR="00DA474D" w:rsidRPr="006731E8" w:rsidRDefault="00DA474D" w:rsidP="00DA474D">
            <w:r w:rsidRPr="006731E8">
              <w:t>частично погруженные в воду;</w:t>
            </w:r>
          </w:p>
          <w:p w14:paraId="4C30B0B1" w14:textId="77777777" w:rsidR="00DA474D" w:rsidRPr="006731E8" w:rsidRDefault="00DA474D" w:rsidP="00DA474D">
            <w:r w:rsidRPr="006731E8">
              <w:t>с выливанием воды на посетителей</w:t>
            </w:r>
          </w:p>
          <w:p w14:paraId="2077D6AA" w14:textId="77777777" w:rsidR="00DA474D" w:rsidRPr="00F47A65" w:rsidRDefault="00DA474D" w:rsidP="00DA474D">
            <w:pPr>
              <w:spacing w:after="160" w:line="259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7528B" w14:textId="77777777" w:rsidR="00DA474D" w:rsidRPr="006731E8" w:rsidRDefault="00DA474D" w:rsidP="00DA474D">
            <w:r w:rsidRPr="006731E8">
              <w:t>1с, 2с, 3с, 9с</w:t>
            </w:r>
          </w:p>
          <w:p w14:paraId="6526429C" w14:textId="77777777" w:rsidR="00DA474D" w:rsidRPr="006731E8" w:rsidRDefault="00DA474D" w:rsidP="00DA474D">
            <w:r w:rsidRPr="006731E8">
              <w:t>Сертификация</w:t>
            </w:r>
          </w:p>
          <w:p w14:paraId="3072E970" w14:textId="2CAA00D6" w:rsidR="00DA474D" w:rsidRPr="00F47A65" w:rsidRDefault="00DA474D" w:rsidP="006E4875"/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CEFC6" w14:textId="77777777" w:rsidR="00DA474D" w:rsidRPr="006731E8" w:rsidRDefault="00DA474D" w:rsidP="00DC5250">
            <w:pPr>
              <w:jc w:val="center"/>
            </w:pPr>
            <w:r w:rsidRPr="006731E8">
              <w:t>9508250000</w:t>
            </w:r>
          </w:p>
          <w:p w14:paraId="10E74EF5" w14:textId="77777777" w:rsidR="00DA474D" w:rsidRPr="006731E8" w:rsidRDefault="00DA474D" w:rsidP="00DC5250">
            <w:pPr>
              <w:jc w:val="center"/>
            </w:pPr>
            <w:r w:rsidRPr="006731E8">
              <w:t>9508260000</w:t>
            </w:r>
          </w:p>
          <w:p w14:paraId="14CCC02F" w14:textId="77777777" w:rsidR="00DA474D" w:rsidRPr="006731E8" w:rsidRDefault="00DA474D" w:rsidP="00DC5250">
            <w:pPr>
              <w:jc w:val="center"/>
            </w:pPr>
            <w:r w:rsidRPr="006731E8">
              <w:t>9508290000</w:t>
            </w:r>
          </w:p>
          <w:p w14:paraId="0DF580E0" w14:textId="77777777" w:rsidR="00DA474D" w:rsidRPr="006731E8" w:rsidRDefault="00DA474D" w:rsidP="00DC5250">
            <w:pPr>
              <w:jc w:val="center"/>
            </w:pPr>
            <w:r w:rsidRPr="006731E8">
              <w:t>9508400000</w:t>
            </w:r>
          </w:p>
          <w:p w14:paraId="43723193" w14:textId="77777777" w:rsidR="00DA474D" w:rsidRPr="00F10D0A" w:rsidRDefault="00DA474D" w:rsidP="00DC5250">
            <w:pPr>
              <w:spacing w:after="160" w:line="259" w:lineRule="auto"/>
              <w:jc w:val="center"/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DD4E3" w14:textId="77777777" w:rsidR="00DA474D" w:rsidRPr="006731E8" w:rsidRDefault="00DA474D" w:rsidP="00DA474D">
            <w:pPr>
              <w:pStyle w:val="Default"/>
              <w:rPr>
                <w:sz w:val="20"/>
                <w:szCs w:val="20"/>
              </w:rPr>
            </w:pPr>
            <w:r w:rsidRPr="006731E8">
              <w:rPr>
                <w:sz w:val="20"/>
                <w:szCs w:val="20"/>
              </w:rPr>
              <w:t>ТР ЕАЭС 038/2016</w:t>
            </w:r>
          </w:p>
          <w:p w14:paraId="0EE49D9C" w14:textId="77777777" w:rsidR="00DA474D" w:rsidRPr="00F47A65" w:rsidRDefault="00DA474D" w:rsidP="00DA474D">
            <w:pPr>
              <w:spacing w:after="160" w:line="259" w:lineRule="auto"/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CD532" w14:textId="77777777" w:rsidR="00DA474D" w:rsidRPr="006731E8" w:rsidRDefault="00DA474D" w:rsidP="00DA474D">
            <w:pPr>
              <w:pStyle w:val="Default"/>
              <w:rPr>
                <w:sz w:val="20"/>
                <w:szCs w:val="20"/>
              </w:rPr>
            </w:pPr>
            <w:r w:rsidRPr="006731E8">
              <w:rPr>
                <w:sz w:val="20"/>
                <w:szCs w:val="20"/>
              </w:rPr>
              <w:t>ГОСТ Р 52603</w:t>
            </w:r>
          </w:p>
          <w:p w14:paraId="374B92A4" w14:textId="77777777" w:rsidR="00DA474D" w:rsidRPr="006731E8" w:rsidRDefault="00DA474D" w:rsidP="00DA474D">
            <w:r w:rsidRPr="006731E8">
              <w:t>СТ РК ГОСТ 52603</w:t>
            </w:r>
          </w:p>
          <w:p w14:paraId="69456F3F" w14:textId="77777777" w:rsidR="00DA474D" w:rsidRPr="006731E8" w:rsidRDefault="00DA474D" w:rsidP="00DA474D">
            <w:r w:rsidRPr="006731E8">
              <w:t xml:space="preserve">ГОСТ Р 52604 </w:t>
            </w:r>
          </w:p>
          <w:p w14:paraId="27C9C3A4" w14:textId="77777777" w:rsidR="00DA474D" w:rsidRPr="006731E8" w:rsidRDefault="00DA474D" w:rsidP="00DA474D">
            <w:r w:rsidRPr="006731E8">
              <w:t>СТ РК ГОСТ Р 52604</w:t>
            </w:r>
          </w:p>
          <w:p w14:paraId="026338CF" w14:textId="77777777" w:rsidR="00DA474D" w:rsidRPr="006731E8" w:rsidRDefault="00DA474D" w:rsidP="00DA474D">
            <w:r w:rsidRPr="006731E8">
              <w:t>ГОСТ Р 51885 (ИСО 7001)</w:t>
            </w:r>
          </w:p>
          <w:p w14:paraId="33870297" w14:textId="77777777" w:rsidR="00DA474D" w:rsidRPr="006731E8" w:rsidRDefault="00DA474D" w:rsidP="00DA474D">
            <w:r w:rsidRPr="006731E8">
              <w:t>СТ РК ИСО 7001</w:t>
            </w:r>
          </w:p>
          <w:p w14:paraId="5D7B26D5" w14:textId="77777777" w:rsidR="00DA474D" w:rsidRPr="006731E8" w:rsidRDefault="00DA474D" w:rsidP="00DA474D">
            <w:r w:rsidRPr="006731E8">
              <w:t>ГОСТ Р ИСО 14122-1</w:t>
            </w:r>
          </w:p>
          <w:p w14:paraId="588DB143" w14:textId="77777777" w:rsidR="00DA474D" w:rsidRPr="006731E8" w:rsidRDefault="00DA474D" w:rsidP="00DA474D">
            <w:r w:rsidRPr="006731E8">
              <w:t>СТБ ИСО 14122-1</w:t>
            </w:r>
          </w:p>
          <w:p w14:paraId="4ED64928" w14:textId="77777777" w:rsidR="00DA474D" w:rsidRPr="006731E8" w:rsidRDefault="00DA474D" w:rsidP="00DA474D">
            <w:r w:rsidRPr="006731E8">
              <w:t>СТБ EN 1090-1</w:t>
            </w:r>
          </w:p>
          <w:p w14:paraId="737F2EE7" w14:textId="0DC15A00" w:rsidR="00DA474D" w:rsidRPr="00F47A65" w:rsidRDefault="00DA474D" w:rsidP="00DA474D">
            <w:pPr>
              <w:spacing w:after="160" w:line="259" w:lineRule="auto"/>
            </w:pPr>
            <w:r w:rsidRPr="006731E8">
              <w:t>СТБ EN 1090-2</w:t>
            </w:r>
          </w:p>
        </w:tc>
      </w:tr>
      <w:tr w:rsidR="00DA474D" w:rsidRPr="00F47A65" w14:paraId="16FDBA0B" w14:textId="77777777" w:rsidTr="00DA474D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1FB2B" w14:textId="4DA67D01" w:rsidR="00DA474D" w:rsidRPr="004A2D6A" w:rsidRDefault="00DA474D" w:rsidP="00DA474D">
            <w:pPr>
              <w:spacing w:after="160" w:line="259" w:lineRule="auto"/>
            </w:pPr>
            <w:r w:rsidRPr="00B233AA">
              <w:t>5.1.6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66263" w14:textId="77777777" w:rsidR="00DA474D" w:rsidRPr="006731E8" w:rsidRDefault="00DA474D" w:rsidP="00DA474D">
            <w:r w:rsidRPr="006731E8">
              <w:t>Аттракционы немеханизированные:</w:t>
            </w:r>
          </w:p>
          <w:p w14:paraId="00C92D56" w14:textId="77777777" w:rsidR="00DA474D" w:rsidRPr="006731E8" w:rsidRDefault="00DA474D" w:rsidP="00DA474D">
            <w:r w:rsidRPr="006731E8">
              <w:t>горки;</w:t>
            </w:r>
          </w:p>
          <w:p w14:paraId="40DCE6A7" w14:textId="77777777" w:rsidR="00DA474D" w:rsidRPr="006731E8" w:rsidRDefault="00DA474D" w:rsidP="00DA474D">
            <w:r w:rsidRPr="006731E8">
              <w:t>качели;</w:t>
            </w:r>
          </w:p>
          <w:p w14:paraId="7589672A" w14:textId="77777777" w:rsidR="00DA474D" w:rsidRPr="006731E8" w:rsidRDefault="00DA474D" w:rsidP="00DA474D">
            <w:r w:rsidRPr="006731E8">
              <w:t>карусели;</w:t>
            </w:r>
          </w:p>
          <w:p w14:paraId="33479B0A" w14:textId="77777777" w:rsidR="00DA474D" w:rsidRPr="006731E8" w:rsidRDefault="00DA474D" w:rsidP="00DA474D">
            <w:r w:rsidRPr="006731E8">
              <w:t>«тарзанки»</w:t>
            </w:r>
          </w:p>
          <w:p w14:paraId="5D138DF2" w14:textId="77777777" w:rsidR="00DA474D" w:rsidRPr="006731E8" w:rsidRDefault="00DA474D" w:rsidP="00DA474D">
            <w:r w:rsidRPr="006731E8">
              <w:t>батуты</w:t>
            </w:r>
          </w:p>
          <w:p w14:paraId="266D669B" w14:textId="77777777" w:rsidR="00DA474D" w:rsidRPr="00F47A65" w:rsidRDefault="00DA474D" w:rsidP="00DA474D">
            <w:pPr>
              <w:spacing w:after="160" w:line="259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96969" w14:textId="77777777" w:rsidR="00DA474D" w:rsidRPr="006731E8" w:rsidRDefault="00DA474D" w:rsidP="00DA474D">
            <w:r w:rsidRPr="006731E8">
              <w:t>1с, 2с, 3с, 9с</w:t>
            </w:r>
          </w:p>
          <w:p w14:paraId="7F8DBB94" w14:textId="77777777" w:rsidR="00DA474D" w:rsidRPr="006731E8" w:rsidRDefault="00DA474D" w:rsidP="00DA474D">
            <w:r w:rsidRPr="006731E8">
              <w:t>Сертификация</w:t>
            </w:r>
          </w:p>
          <w:p w14:paraId="4E0614CF" w14:textId="10EED269" w:rsidR="00DA474D" w:rsidRPr="00F47A65" w:rsidRDefault="00DA474D" w:rsidP="006E4875"/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BC91C" w14:textId="77777777" w:rsidR="00DA474D" w:rsidRPr="006731E8" w:rsidRDefault="00DA474D" w:rsidP="00DC5250">
            <w:pPr>
              <w:jc w:val="center"/>
            </w:pPr>
            <w:r w:rsidRPr="006731E8">
              <w:t>9508900000</w:t>
            </w:r>
          </w:p>
          <w:p w14:paraId="543F21B8" w14:textId="77777777" w:rsidR="00DA474D" w:rsidRPr="006731E8" w:rsidRDefault="00DA474D" w:rsidP="00DC5250">
            <w:pPr>
              <w:jc w:val="center"/>
            </w:pPr>
            <w:r w:rsidRPr="006731E8">
              <w:t>9508210000</w:t>
            </w:r>
          </w:p>
          <w:p w14:paraId="14FD74ED" w14:textId="77777777" w:rsidR="00DA474D" w:rsidRPr="006731E8" w:rsidRDefault="00DA474D" w:rsidP="00DC5250">
            <w:pPr>
              <w:jc w:val="center"/>
            </w:pPr>
            <w:r w:rsidRPr="006731E8">
              <w:t>9508220000</w:t>
            </w:r>
          </w:p>
          <w:p w14:paraId="5A7B5CD9" w14:textId="77777777" w:rsidR="00DA474D" w:rsidRPr="006731E8" w:rsidRDefault="00DA474D" w:rsidP="00DC5250">
            <w:pPr>
              <w:jc w:val="center"/>
            </w:pPr>
            <w:r w:rsidRPr="006731E8">
              <w:t>9508230000</w:t>
            </w:r>
          </w:p>
          <w:p w14:paraId="49A5C5E0" w14:textId="77777777" w:rsidR="00DA474D" w:rsidRPr="006731E8" w:rsidRDefault="00DA474D" w:rsidP="00DC5250">
            <w:pPr>
              <w:jc w:val="center"/>
            </w:pPr>
            <w:r w:rsidRPr="006731E8">
              <w:t>9508290000</w:t>
            </w:r>
          </w:p>
          <w:p w14:paraId="77A5026E" w14:textId="77777777" w:rsidR="00DA474D" w:rsidRPr="006731E8" w:rsidRDefault="00DA474D" w:rsidP="00DC5250">
            <w:pPr>
              <w:jc w:val="center"/>
            </w:pPr>
            <w:r w:rsidRPr="006731E8">
              <w:t>9508300000</w:t>
            </w:r>
          </w:p>
          <w:p w14:paraId="5A59347F" w14:textId="105B30EC" w:rsidR="00DA474D" w:rsidRPr="00F10D0A" w:rsidRDefault="00DA474D" w:rsidP="00DC5250">
            <w:pPr>
              <w:spacing w:after="160" w:line="259" w:lineRule="auto"/>
              <w:jc w:val="center"/>
            </w:pPr>
            <w:r w:rsidRPr="006731E8">
              <w:t>9508400000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0840F" w14:textId="77777777" w:rsidR="00DA474D" w:rsidRPr="006731E8" w:rsidRDefault="00DA474D" w:rsidP="00DA474D">
            <w:r w:rsidRPr="006731E8">
              <w:t>ТР ЕАЭС 038/2016</w:t>
            </w:r>
          </w:p>
          <w:p w14:paraId="2B3FCA2C" w14:textId="77777777" w:rsidR="00DA474D" w:rsidRPr="00F47A65" w:rsidRDefault="00DA474D" w:rsidP="00DA474D">
            <w:pPr>
              <w:spacing w:after="160" w:line="259" w:lineRule="auto"/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70161" w14:textId="77777777" w:rsidR="00DA474D" w:rsidRPr="006731E8" w:rsidRDefault="00DA474D" w:rsidP="00DA474D">
            <w:r w:rsidRPr="006731E8">
              <w:t>СТБ EN 13814</w:t>
            </w:r>
          </w:p>
          <w:p w14:paraId="0E4C961F" w14:textId="77777777" w:rsidR="00DA474D" w:rsidRPr="006731E8" w:rsidRDefault="00DA474D" w:rsidP="00DA474D">
            <w:r w:rsidRPr="006731E8">
              <w:t>ГОСТ 33807</w:t>
            </w:r>
          </w:p>
          <w:p w14:paraId="2B27D95D" w14:textId="77777777" w:rsidR="00DA474D" w:rsidRPr="006731E8" w:rsidRDefault="00DA474D" w:rsidP="00DA474D">
            <w:r w:rsidRPr="006731E8">
              <w:t>ГОСТ Р 56987</w:t>
            </w:r>
          </w:p>
          <w:p w14:paraId="32CA7DCF" w14:textId="77777777" w:rsidR="00DA474D" w:rsidRPr="006731E8" w:rsidRDefault="00DA474D" w:rsidP="00DA474D">
            <w:r w:rsidRPr="006731E8">
              <w:t>ГОСТ Р 51885 (ИСО 7001)</w:t>
            </w:r>
          </w:p>
          <w:p w14:paraId="1D492A72" w14:textId="77777777" w:rsidR="00DA474D" w:rsidRPr="006731E8" w:rsidRDefault="00DA474D" w:rsidP="00DA474D">
            <w:r w:rsidRPr="006731E8">
              <w:t>СТ РК ИСО 7001</w:t>
            </w:r>
          </w:p>
          <w:p w14:paraId="1AEE0C64" w14:textId="77777777" w:rsidR="00DA474D" w:rsidRPr="006731E8" w:rsidRDefault="00DA474D" w:rsidP="00DA474D">
            <w:r w:rsidRPr="006731E8">
              <w:t>ГОСТ Р ИСО 14122-1</w:t>
            </w:r>
          </w:p>
          <w:p w14:paraId="395E1BEA" w14:textId="77777777" w:rsidR="00DA474D" w:rsidRPr="006731E8" w:rsidRDefault="00DA474D" w:rsidP="00DA474D">
            <w:r w:rsidRPr="006731E8">
              <w:t>СТБ ИСО 14122-1</w:t>
            </w:r>
          </w:p>
          <w:p w14:paraId="6A61B3B3" w14:textId="77777777" w:rsidR="00DA474D" w:rsidRPr="006731E8" w:rsidRDefault="00DA474D" w:rsidP="00DA474D">
            <w:r w:rsidRPr="006731E8">
              <w:t>ГОСТ EN 287-1</w:t>
            </w:r>
          </w:p>
          <w:p w14:paraId="4137D61C" w14:textId="77777777" w:rsidR="00DA474D" w:rsidRPr="006731E8" w:rsidRDefault="00DA474D" w:rsidP="00DA474D">
            <w:r w:rsidRPr="006731E8">
              <w:t>СТБ EN 287-1</w:t>
            </w:r>
          </w:p>
          <w:p w14:paraId="161DC239" w14:textId="77777777" w:rsidR="00DA474D" w:rsidRPr="006731E8" w:rsidRDefault="00DA474D" w:rsidP="00DA474D">
            <w:r w:rsidRPr="006731E8">
              <w:t>ГОСТ Р ИСО 3834-2</w:t>
            </w:r>
          </w:p>
          <w:p w14:paraId="0EB0B437" w14:textId="77777777" w:rsidR="00DA474D" w:rsidRPr="006731E8" w:rsidRDefault="00DA474D" w:rsidP="00DA474D">
            <w:r w:rsidRPr="006731E8">
              <w:t>СТБ ISO 3834-2</w:t>
            </w:r>
          </w:p>
          <w:p w14:paraId="2BFE5B9A" w14:textId="77777777" w:rsidR="00DA474D" w:rsidRPr="006731E8" w:rsidRDefault="00DA474D" w:rsidP="00DA474D">
            <w:r w:rsidRPr="006731E8">
              <w:t>CТ РК 3834-2</w:t>
            </w:r>
          </w:p>
          <w:p w14:paraId="580CF092" w14:textId="77777777" w:rsidR="00DA474D" w:rsidRPr="006731E8" w:rsidRDefault="00DA474D" w:rsidP="00DA474D">
            <w:r w:rsidRPr="006731E8">
              <w:t>ГОСТ Р ИСО 3834-3</w:t>
            </w:r>
          </w:p>
          <w:p w14:paraId="0375F1C7" w14:textId="77777777" w:rsidR="00DA474D" w:rsidRPr="006731E8" w:rsidRDefault="00DA474D" w:rsidP="00DA474D">
            <w:r w:rsidRPr="006731E8">
              <w:t>СТБ ISO 3834-2</w:t>
            </w:r>
          </w:p>
          <w:p w14:paraId="5EC8FF83" w14:textId="77777777" w:rsidR="00DA474D" w:rsidRPr="006731E8" w:rsidRDefault="00DA474D" w:rsidP="00DA474D">
            <w:r w:rsidRPr="006731E8">
              <w:t>CТ РК 3834-2</w:t>
            </w:r>
          </w:p>
          <w:p w14:paraId="5FFF2279" w14:textId="77777777" w:rsidR="00DA474D" w:rsidRPr="006731E8" w:rsidRDefault="00DA474D" w:rsidP="00DA474D">
            <w:r w:rsidRPr="006731E8">
              <w:t>ГОСТ Р ИСО 5817</w:t>
            </w:r>
          </w:p>
          <w:p w14:paraId="59DA6CA6" w14:textId="77777777" w:rsidR="00DA474D" w:rsidRPr="006731E8" w:rsidRDefault="00DA474D" w:rsidP="00DA474D">
            <w:r w:rsidRPr="006731E8">
              <w:t>СТБ ISO 5817</w:t>
            </w:r>
          </w:p>
          <w:p w14:paraId="2B86FD57" w14:textId="77777777" w:rsidR="00DA474D" w:rsidRPr="006731E8" w:rsidRDefault="00DA474D" w:rsidP="00DA474D">
            <w:r w:rsidRPr="006731E8">
              <w:t>СТБ ISO 15609-1</w:t>
            </w:r>
          </w:p>
          <w:p w14:paraId="74B1AEB2" w14:textId="77777777" w:rsidR="00DA474D" w:rsidRPr="006731E8" w:rsidRDefault="00DA474D" w:rsidP="00DA474D">
            <w:r w:rsidRPr="006731E8">
              <w:t>СТБ ISO 15614-1</w:t>
            </w:r>
          </w:p>
          <w:p w14:paraId="5F87D66D" w14:textId="77777777" w:rsidR="00DA474D" w:rsidRPr="006731E8" w:rsidRDefault="00DA474D" w:rsidP="00DA474D">
            <w:r w:rsidRPr="006731E8">
              <w:t>ГОСТ EN 287-1</w:t>
            </w:r>
          </w:p>
          <w:p w14:paraId="793A05DC" w14:textId="77777777" w:rsidR="00DA474D" w:rsidRPr="006731E8" w:rsidRDefault="00DA474D" w:rsidP="00DA474D">
            <w:r w:rsidRPr="006731E8">
              <w:t>СТБ EN 287-1</w:t>
            </w:r>
          </w:p>
          <w:p w14:paraId="41FFC933" w14:textId="77777777" w:rsidR="00DA474D" w:rsidRPr="006731E8" w:rsidRDefault="00DA474D" w:rsidP="00DA474D">
            <w:r w:rsidRPr="006731E8">
              <w:t>ГОСТ Р ИСО 3834-2</w:t>
            </w:r>
          </w:p>
          <w:p w14:paraId="0CD6822C" w14:textId="77777777" w:rsidR="00DA474D" w:rsidRPr="006731E8" w:rsidRDefault="00DA474D" w:rsidP="00DA474D">
            <w:r w:rsidRPr="006731E8">
              <w:t>СТБ ISO 3834-2</w:t>
            </w:r>
          </w:p>
          <w:p w14:paraId="1C4C80E4" w14:textId="77777777" w:rsidR="00DA474D" w:rsidRPr="006731E8" w:rsidRDefault="00DA474D" w:rsidP="00DA474D">
            <w:r w:rsidRPr="006731E8">
              <w:lastRenderedPageBreak/>
              <w:t>CТ РК 3834-2</w:t>
            </w:r>
          </w:p>
          <w:p w14:paraId="3DF9796E" w14:textId="77777777" w:rsidR="00DA474D" w:rsidRPr="006731E8" w:rsidRDefault="00DA474D" w:rsidP="00DA474D">
            <w:r w:rsidRPr="006731E8">
              <w:t>ГОСТ Р ИСО 3834-3</w:t>
            </w:r>
          </w:p>
          <w:p w14:paraId="26B43932" w14:textId="77777777" w:rsidR="00DA474D" w:rsidRPr="006731E8" w:rsidRDefault="00DA474D" w:rsidP="00DA474D">
            <w:r w:rsidRPr="006731E8">
              <w:t>СТБ ISO 3834-2</w:t>
            </w:r>
          </w:p>
          <w:p w14:paraId="6B02EA89" w14:textId="77777777" w:rsidR="00DA474D" w:rsidRPr="006731E8" w:rsidRDefault="00DA474D" w:rsidP="00DA474D">
            <w:r w:rsidRPr="006731E8">
              <w:t>CТ РК 3834-2</w:t>
            </w:r>
          </w:p>
          <w:p w14:paraId="69EC6C86" w14:textId="77777777" w:rsidR="00DA474D" w:rsidRPr="006731E8" w:rsidRDefault="00DA474D" w:rsidP="00DA474D">
            <w:r w:rsidRPr="006731E8">
              <w:t>ГОСТ Р ИСО 5817</w:t>
            </w:r>
          </w:p>
          <w:p w14:paraId="2E0C3A1B" w14:textId="77777777" w:rsidR="00DA474D" w:rsidRPr="006731E8" w:rsidRDefault="00DA474D" w:rsidP="00DA474D">
            <w:r w:rsidRPr="006731E8">
              <w:t>СТБ ISO 5817</w:t>
            </w:r>
          </w:p>
          <w:p w14:paraId="261DE717" w14:textId="77777777" w:rsidR="00DA474D" w:rsidRPr="006731E8" w:rsidRDefault="00DA474D" w:rsidP="00DA474D">
            <w:r w:rsidRPr="006731E8">
              <w:t>СТБ ISO 15609-1</w:t>
            </w:r>
          </w:p>
          <w:p w14:paraId="6437298E" w14:textId="77777777" w:rsidR="00DA474D" w:rsidRPr="006731E8" w:rsidRDefault="00DA474D" w:rsidP="00DA474D">
            <w:r w:rsidRPr="006731E8">
              <w:t>СТБ ISO 15614-1</w:t>
            </w:r>
          </w:p>
          <w:p w14:paraId="33422260" w14:textId="77777777" w:rsidR="00DA474D" w:rsidRPr="006731E8" w:rsidRDefault="00DA474D" w:rsidP="00DA474D">
            <w:r w:rsidRPr="006731E8">
              <w:t>ГОСТ EN 13411-3</w:t>
            </w:r>
          </w:p>
          <w:p w14:paraId="0B2D8509" w14:textId="77777777" w:rsidR="00DA474D" w:rsidRPr="006731E8" w:rsidRDefault="00DA474D" w:rsidP="00DA474D">
            <w:r w:rsidRPr="006731E8">
              <w:t>ГОСТ EN 13411-4</w:t>
            </w:r>
          </w:p>
          <w:p w14:paraId="6C555AAC" w14:textId="77777777" w:rsidR="00DA474D" w:rsidRPr="006731E8" w:rsidRDefault="00DA474D" w:rsidP="00DA474D">
            <w:r w:rsidRPr="006731E8">
              <w:t>ГОСТ EN 12385-1</w:t>
            </w:r>
          </w:p>
          <w:p w14:paraId="493BD240" w14:textId="21845F5D" w:rsidR="00DA474D" w:rsidRPr="00F47A65" w:rsidRDefault="00DA474D" w:rsidP="00DA474D">
            <w:pPr>
              <w:spacing w:after="160" w:line="259" w:lineRule="auto"/>
            </w:pPr>
            <w:r w:rsidRPr="006731E8">
              <w:t>ГОСТ EN 12385-3</w:t>
            </w:r>
          </w:p>
        </w:tc>
      </w:tr>
      <w:tr w:rsidR="00DA474D" w:rsidRPr="00F47A65" w14:paraId="65E6C1D6" w14:textId="77777777" w:rsidTr="00DA474D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185DF" w14:textId="6E4B3565" w:rsidR="00DA474D" w:rsidRPr="004A2D6A" w:rsidRDefault="00DA474D" w:rsidP="00DA474D">
            <w:pPr>
              <w:spacing w:after="160" w:line="259" w:lineRule="auto"/>
            </w:pPr>
            <w:r w:rsidRPr="00B233AA">
              <w:lastRenderedPageBreak/>
              <w:t>5.1.7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C4FE3" w14:textId="77777777" w:rsidR="00DA474D" w:rsidRPr="006731E8" w:rsidRDefault="00DA474D" w:rsidP="00DA474D">
            <w:r w:rsidRPr="006731E8">
              <w:t>Аттракционы надувные:</w:t>
            </w:r>
          </w:p>
          <w:p w14:paraId="48A19C65" w14:textId="77777777" w:rsidR="00DA474D" w:rsidRPr="006731E8" w:rsidRDefault="00DA474D" w:rsidP="00DA474D">
            <w:r w:rsidRPr="006731E8">
              <w:t>батуты надувные;</w:t>
            </w:r>
          </w:p>
          <w:p w14:paraId="7AF99BDD" w14:textId="77777777" w:rsidR="00DA474D" w:rsidRPr="006731E8" w:rsidRDefault="00DA474D" w:rsidP="00DA474D">
            <w:r w:rsidRPr="006731E8">
              <w:t>горки надувные;</w:t>
            </w:r>
          </w:p>
          <w:p w14:paraId="54DD70EF" w14:textId="77777777" w:rsidR="00DA474D" w:rsidRPr="006731E8" w:rsidRDefault="00DA474D" w:rsidP="00DA474D">
            <w:r w:rsidRPr="006731E8">
              <w:t>качели;</w:t>
            </w:r>
          </w:p>
          <w:p w14:paraId="4E426035" w14:textId="77777777" w:rsidR="00DA474D" w:rsidRPr="006731E8" w:rsidRDefault="00DA474D" w:rsidP="00DA474D">
            <w:r w:rsidRPr="006731E8">
              <w:t>лабиринты</w:t>
            </w:r>
          </w:p>
          <w:p w14:paraId="6371B3DC" w14:textId="77777777" w:rsidR="00DA474D" w:rsidRPr="006731E8" w:rsidRDefault="00DA474D" w:rsidP="00DA474D"/>
          <w:p w14:paraId="42699D58" w14:textId="77777777" w:rsidR="00DA474D" w:rsidRPr="00F47A65" w:rsidRDefault="00DA474D" w:rsidP="00DA474D">
            <w:pPr>
              <w:spacing w:after="160" w:line="259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DDA43" w14:textId="77777777" w:rsidR="00DA474D" w:rsidRPr="006731E8" w:rsidRDefault="00DA474D" w:rsidP="00DA474D">
            <w:r w:rsidRPr="006731E8">
              <w:t>1с, 2с, 3с, 9с</w:t>
            </w:r>
          </w:p>
          <w:p w14:paraId="5A7AFFED" w14:textId="77777777" w:rsidR="00DA474D" w:rsidRPr="006731E8" w:rsidRDefault="00DA474D" w:rsidP="00DA474D">
            <w:r w:rsidRPr="006731E8">
              <w:t>Сертификация</w:t>
            </w:r>
          </w:p>
          <w:p w14:paraId="68C61102" w14:textId="350AB041" w:rsidR="00DA474D" w:rsidRPr="00F47A65" w:rsidRDefault="00DA474D" w:rsidP="006E4875"/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40FAA" w14:textId="77777777" w:rsidR="00DA474D" w:rsidRPr="006731E8" w:rsidRDefault="00DA474D" w:rsidP="00DC5250">
            <w:pPr>
              <w:jc w:val="center"/>
            </w:pPr>
            <w:r w:rsidRPr="006731E8">
              <w:t>9508220000</w:t>
            </w:r>
          </w:p>
          <w:p w14:paraId="4839A661" w14:textId="77777777" w:rsidR="00DA474D" w:rsidRPr="006731E8" w:rsidRDefault="00DA474D" w:rsidP="00DC5250">
            <w:pPr>
              <w:jc w:val="center"/>
            </w:pPr>
            <w:r w:rsidRPr="006731E8">
              <w:t>9508290000</w:t>
            </w:r>
          </w:p>
          <w:p w14:paraId="66B0A4DD" w14:textId="77777777" w:rsidR="00DA474D" w:rsidRPr="006731E8" w:rsidRDefault="00DA474D" w:rsidP="00DC5250">
            <w:pPr>
              <w:jc w:val="center"/>
            </w:pPr>
            <w:r w:rsidRPr="006731E8">
              <w:t>9508300000</w:t>
            </w:r>
          </w:p>
          <w:p w14:paraId="21B19E7C" w14:textId="77777777" w:rsidR="00DA474D" w:rsidRPr="006731E8" w:rsidRDefault="00DA474D" w:rsidP="00DC5250">
            <w:pPr>
              <w:jc w:val="center"/>
            </w:pPr>
            <w:r w:rsidRPr="006731E8">
              <w:t>9508400000</w:t>
            </w:r>
          </w:p>
          <w:p w14:paraId="118763FA" w14:textId="77777777" w:rsidR="00DA474D" w:rsidRPr="00F10D0A" w:rsidRDefault="00DA474D" w:rsidP="00DC5250">
            <w:pPr>
              <w:spacing w:after="160" w:line="259" w:lineRule="auto"/>
              <w:jc w:val="center"/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9B99D" w14:textId="77777777" w:rsidR="00DA474D" w:rsidRPr="006731E8" w:rsidRDefault="00DA474D" w:rsidP="00DA474D">
            <w:r w:rsidRPr="006731E8">
              <w:t>ТР ЕАЭС 038/2016</w:t>
            </w:r>
          </w:p>
          <w:p w14:paraId="12133707" w14:textId="77777777" w:rsidR="00DA474D" w:rsidRPr="00F47A65" w:rsidRDefault="00DA474D" w:rsidP="00DA474D">
            <w:pPr>
              <w:spacing w:after="160" w:line="259" w:lineRule="auto"/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28937" w14:textId="77777777" w:rsidR="00DA474D" w:rsidRPr="006731E8" w:rsidRDefault="00DA474D" w:rsidP="00DA474D">
            <w:r w:rsidRPr="006731E8">
              <w:t>ГОСТ Р  53487</w:t>
            </w:r>
          </w:p>
          <w:p w14:paraId="5A86B9E7" w14:textId="77777777" w:rsidR="00DA474D" w:rsidRPr="006731E8" w:rsidRDefault="00DA474D" w:rsidP="00DA474D">
            <w:r w:rsidRPr="006731E8">
              <w:t>СТБ EN 14960</w:t>
            </w:r>
          </w:p>
          <w:p w14:paraId="7D96B239" w14:textId="77777777" w:rsidR="00DA474D" w:rsidRPr="006731E8" w:rsidRDefault="00DA474D" w:rsidP="00DA474D">
            <w:r w:rsidRPr="006731E8">
              <w:t>ГОСТ Р  56426</w:t>
            </w:r>
          </w:p>
          <w:p w14:paraId="194036B6" w14:textId="77777777" w:rsidR="00DA474D" w:rsidRPr="006731E8" w:rsidRDefault="00DA474D" w:rsidP="00DA474D">
            <w:r w:rsidRPr="006731E8">
              <w:t>ГОСТ Р  55515</w:t>
            </w:r>
          </w:p>
          <w:p w14:paraId="4F7F9D49" w14:textId="77777777" w:rsidR="00DA474D" w:rsidRPr="006731E8" w:rsidRDefault="00DA474D" w:rsidP="00DA474D">
            <w:r w:rsidRPr="006731E8">
              <w:t>ГОСТ Р  56988</w:t>
            </w:r>
          </w:p>
          <w:p w14:paraId="0632CCC8" w14:textId="77777777" w:rsidR="00DA474D" w:rsidRPr="00F47A65" w:rsidRDefault="00DA474D" w:rsidP="00DA474D">
            <w:pPr>
              <w:spacing w:after="160" w:line="259" w:lineRule="auto"/>
            </w:pPr>
          </w:p>
        </w:tc>
      </w:tr>
      <w:tr w:rsidR="00DA474D" w:rsidRPr="00F47A65" w14:paraId="350C6AD9" w14:textId="77777777" w:rsidTr="00DA474D">
        <w:trPr>
          <w:trHeight w:val="283"/>
        </w:trPr>
        <w:tc>
          <w:tcPr>
            <w:tcW w:w="148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BC763" w14:textId="77777777" w:rsidR="00DA474D" w:rsidRDefault="00DA474D" w:rsidP="00DA474D">
            <w:pPr>
              <w:jc w:val="center"/>
              <w:rPr>
                <w:b/>
                <w:sz w:val="24"/>
                <w:szCs w:val="24"/>
              </w:rPr>
            </w:pPr>
            <w:r w:rsidRPr="00F47A65">
              <w:rPr>
                <w:b/>
                <w:sz w:val="24"/>
                <w:szCs w:val="24"/>
              </w:rPr>
              <w:t xml:space="preserve">Раздел </w:t>
            </w:r>
            <w:r>
              <w:rPr>
                <w:b/>
                <w:sz w:val="24"/>
                <w:szCs w:val="24"/>
              </w:rPr>
              <w:t>6</w:t>
            </w:r>
            <w:r w:rsidRPr="00F47A65">
              <w:rPr>
                <w:b/>
                <w:sz w:val="24"/>
                <w:szCs w:val="24"/>
              </w:rPr>
              <w:t xml:space="preserve">.  </w:t>
            </w:r>
            <w:r w:rsidRPr="00DA474D">
              <w:rPr>
                <w:b/>
                <w:sz w:val="24"/>
                <w:szCs w:val="24"/>
              </w:rPr>
              <w:t xml:space="preserve"> ТР ЕАЭС 042/2017 «О безопасности оборудования для детских игровых площадок»</w:t>
            </w:r>
          </w:p>
          <w:p w14:paraId="33D60862" w14:textId="5C434490" w:rsidR="000969BA" w:rsidRPr="00F47A65" w:rsidRDefault="000969BA" w:rsidP="00DA474D">
            <w:pPr>
              <w:jc w:val="center"/>
            </w:pPr>
            <w:r>
              <w:rPr>
                <w:b/>
                <w:sz w:val="24"/>
                <w:szCs w:val="24"/>
              </w:rPr>
              <w:t>расширение с</w:t>
            </w:r>
            <w:r w:rsidR="00632068">
              <w:rPr>
                <w:b/>
                <w:sz w:val="24"/>
                <w:szCs w:val="24"/>
              </w:rPr>
              <w:t xml:space="preserve"> </w:t>
            </w:r>
            <w:r w:rsidR="00632068" w:rsidRPr="00632068">
              <w:rPr>
                <w:b/>
                <w:sz w:val="24"/>
                <w:szCs w:val="24"/>
              </w:rPr>
              <w:t>13.12.2024 г.</w:t>
            </w:r>
          </w:p>
        </w:tc>
      </w:tr>
      <w:tr w:rsidR="00DA474D" w:rsidRPr="00F47A65" w14:paraId="07705B9D" w14:textId="77777777" w:rsidTr="00DA474D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1EAC9" w14:textId="36AB4FA0" w:rsidR="00DA474D" w:rsidRPr="004A2D6A" w:rsidRDefault="00DA474D" w:rsidP="00DA474D">
            <w:pPr>
              <w:spacing w:after="160" w:line="259" w:lineRule="auto"/>
            </w:pPr>
            <w:r w:rsidRPr="00CC1E7A">
              <w:t>6.1.1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A86F6" w14:textId="77777777" w:rsidR="00DA474D" w:rsidRPr="006731E8" w:rsidRDefault="00DA474D" w:rsidP="00DA474D">
            <w:pPr>
              <w:pStyle w:val="Default"/>
              <w:rPr>
                <w:sz w:val="20"/>
                <w:szCs w:val="20"/>
              </w:rPr>
            </w:pPr>
            <w:r w:rsidRPr="006731E8">
              <w:rPr>
                <w:sz w:val="20"/>
                <w:szCs w:val="20"/>
              </w:rPr>
              <w:t>Оборудование для детской игровой площадки: горка детской игровой площадки, в том числе</w:t>
            </w:r>
          </w:p>
          <w:p w14:paraId="45B88367" w14:textId="77777777" w:rsidR="00DA474D" w:rsidRPr="006731E8" w:rsidRDefault="00DA474D" w:rsidP="00DA474D">
            <w:pPr>
              <w:pStyle w:val="Default"/>
              <w:rPr>
                <w:sz w:val="20"/>
                <w:szCs w:val="20"/>
              </w:rPr>
            </w:pPr>
            <w:r w:rsidRPr="006731E8">
              <w:rPr>
                <w:sz w:val="20"/>
                <w:szCs w:val="20"/>
              </w:rPr>
              <w:t xml:space="preserve">отдельно стоящая горка, </w:t>
            </w:r>
          </w:p>
          <w:p w14:paraId="5295DFCE" w14:textId="77777777" w:rsidR="00DA474D" w:rsidRPr="006731E8" w:rsidRDefault="00DA474D" w:rsidP="00DA474D">
            <w:pPr>
              <w:pStyle w:val="Default"/>
              <w:rPr>
                <w:sz w:val="20"/>
                <w:szCs w:val="20"/>
              </w:rPr>
            </w:pPr>
            <w:r w:rsidRPr="006731E8">
              <w:rPr>
                <w:sz w:val="20"/>
                <w:szCs w:val="20"/>
              </w:rPr>
              <w:t xml:space="preserve">пристраиваемая горка, </w:t>
            </w:r>
          </w:p>
          <w:p w14:paraId="5AB7D66C" w14:textId="77777777" w:rsidR="00DA474D" w:rsidRPr="006731E8" w:rsidRDefault="00DA474D" w:rsidP="00DA474D">
            <w:pPr>
              <w:pStyle w:val="Default"/>
              <w:rPr>
                <w:sz w:val="20"/>
                <w:szCs w:val="20"/>
              </w:rPr>
            </w:pPr>
            <w:r w:rsidRPr="006731E8">
              <w:rPr>
                <w:sz w:val="20"/>
                <w:szCs w:val="20"/>
              </w:rPr>
              <w:t>горка-волна (волнообразная горка),</w:t>
            </w:r>
          </w:p>
          <w:p w14:paraId="59A9DF59" w14:textId="77777777" w:rsidR="00DA474D" w:rsidRPr="006731E8" w:rsidRDefault="00DA474D" w:rsidP="00DA474D">
            <w:pPr>
              <w:pStyle w:val="Default"/>
              <w:rPr>
                <w:sz w:val="20"/>
                <w:szCs w:val="20"/>
              </w:rPr>
            </w:pPr>
            <w:r w:rsidRPr="006731E8">
              <w:rPr>
                <w:sz w:val="20"/>
                <w:szCs w:val="20"/>
              </w:rPr>
              <w:t xml:space="preserve"> горка «на склоне» (горка на склоне холма, насыпи, берега),</w:t>
            </w:r>
          </w:p>
          <w:p w14:paraId="64EA4BAC" w14:textId="77777777" w:rsidR="00DA474D" w:rsidRPr="006731E8" w:rsidRDefault="00DA474D" w:rsidP="00DA474D">
            <w:pPr>
              <w:pStyle w:val="Default"/>
              <w:rPr>
                <w:sz w:val="20"/>
                <w:szCs w:val="20"/>
              </w:rPr>
            </w:pPr>
            <w:r w:rsidRPr="006731E8">
              <w:rPr>
                <w:sz w:val="20"/>
                <w:szCs w:val="20"/>
              </w:rPr>
              <w:t xml:space="preserve"> спиральная горка, </w:t>
            </w:r>
          </w:p>
          <w:p w14:paraId="0B65E65F" w14:textId="77777777" w:rsidR="00DA474D" w:rsidRPr="006731E8" w:rsidRDefault="00DA474D" w:rsidP="00DA474D">
            <w:pPr>
              <w:pStyle w:val="Default"/>
              <w:rPr>
                <w:sz w:val="20"/>
                <w:szCs w:val="20"/>
              </w:rPr>
            </w:pPr>
            <w:r w:rsidRPr="006731E8">
              <w:rPr>
                <w:sz w:val="20"/>
                <w:szCs w:val="20"/>
              </w:rPr>
              <w:t xml:space="preserve">криволинейная горка, </w:t>
            </w:r>
          </w:p>
          <w:p w14:paraId="5F4378AA" w14:textId="77777777" w:rsidR="00DA474D" w:rsidRPr="006731E8" w:rsidRDefault="00DA474D" w:rsidP="00DA474D">
            <w:pPr>
              <w:pStyle w:val="Default"/>
              <w:rPr>
                <w:sz w:val="20"/>
                <w:szCs w:val="20"/>
              </w:rPr>
            </w:pPr>
            <w:r w:rsidRPr="006731E8">
              <w:rPr>
                <w:sz w:val="20"/>
                <w:szCs w:val="20"/>
              </w:rPr>
              <w:t xml:space="preserve">тоннельная горка, </w:t>
            </w:r>
          </w:p>
          <w:p w14:paraId="3A790DC4" w14:textId="77777777" w:rsidR="00DA474D" w:rsidRPr="006731E8" w:rsidRDefault="00DA474D" w:rsidP="00DA474D">
            <w:pPr>
              <w:pStyle w:val="Default"/>
              <w:rPr>
                <w:sz w:val="20"/>
                <w:szCs w:val="20"/>
              </w:rPr>
            </w:pPr>
            <w:r w:rsidRPr="006731E8">
              <w:rPr>
                <w:sz w:val="20"/>
                <w:szCs w:val="20"/>
              </w:rPr>
              <w:lastRenderedPageBreak/>
              <w:t>комбинированная тоннельная горка,</w:t>
            </w:r>
          </w:p>
          <w:p w14:paraId="5111E348" w14:textId="77777777" w:rsidR="00DA474D" w:rsidRPr="006731E8" w:rsidRDefault="00DA474D" w:rsidP="00DA474D">
            <w:pPr>
              <w:pStyle w:val="Default"/>
              <w:rPr>
                <w:sz w:val="20"/>
                <w:szCs w:val="20"/>
              </w:rPr>
            </w:pPr>
            <w:r w:rsidRPr="006731E8">
              <w:rPr>
                <w:sz w:val="20"/>
                <w:szCs w:val="20"/>
              </w:rPr>
              <w:t xml:space="preserve"> горка с несколькими трассами.</w:t>
            </w:r>
          </w:p>
          <w:p w14:paraId="36491B25" w14:textId="77777777" w:rsidR="00DA474D" w:rsidRPr="006731E8" w:rsidRDefault="00DA474D" w:rsidP="00DA474D">
            <w:pPr>
              <w:pStyle w:val="Default"/>
              <w:rPr>
                <w:sz w:val="20"/>
                <w:szCs w:val="20"/>
              </w:rPr>
            </w:pPr>
          </w:p>
          <w:p w14:paraId="77792557" w14:textId="77777777" w:rsidR="00DA474D" w:rsidRPr="00F47A65" w:rsidRDefault="00DA474D" w:rsidP="00DA474D">
            <w:pPr>
              <w:spacing w:after="160" w:line="259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33A0D" w14:textId="77777777" w:rsidR="00DA474D" w:rsidRPr="006731E8" w:rsidRDefault="00DA474D" w:rsidP="00DA474D">
            <w:r w:rsidRPr="006731E8">
              <w:lastRenderedPageBreak/>
              <w:t>1с, 2с, 3с</w:t>
            </w:r>
          </w:p>
          <w:p w14:paraId="69F6D5DE" w14:textId="77777777" w:rsidR="00DA474D" w:rsidRPr="006731E8" w:rsidRDefault="00DA474D" w:rsidP="00DA474D">
            <w:r w:rsidRPr="006731E8">
              <w:t>Сертификация</w:t>
            </w:r>
          </w:p>
          <w:p w14:paraId="7D9A726A" w14:textId="77777777" w:rsidR="00DA474D" w:rsidRPr="00F47A65" w:rsidRDefault="00DA474D" w:rsidP="00DA474D">
            <w:pPr>
              <w:spacing w:after="160" w:line="259" w:lineRule="auto"/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79AFD" w14:textId="77777777" w:rsidR="00DA474D" w:rsidRPr="006731E8" w:rsidRDefault="00DA474D" w:rsidP="00DC5250">
            <w:pPr>
              <w:jc w:val="center"/>
              <w:rPr>
                <w:bCs/>
              </w:rPr>
            </w:pPr>
            <w:r w:rsidRPr="006731E8">
              <w:rPr>
                <w:bCs/>
              </w:rPr>
              <w:t>9506</w:t>
            </w:r>
          </w:p>
          <w:p w14:paraId="3081A09F" w14:textId="77777777" w:rsidR="00DA474D" w:rsidRPr="006731E8" w:rsidRDefault="00DA474D" w:rsidP="00DC5250">
            <w:pPr>
              <w:jc w:val="center"/>
              <w:rPr>
                <w:bCs/>
              </w:rPr>
            </w:pPr>
            <w:r w:rsidRPr="006731E8">
              <w:rPr>
                <w:bCs/>
              </w:rPr>
              <w:t>950699</w:t>
            </w:r>
          </w:p>
          <w:p w14:paraId="2924376F" w14:textId="10E8A912" w:rsidR="00DA474D" w:rsidRPr="00F10D0A" w:rsidRDefault="00DA474D" w:rsidP="00DC5250">
            <w:pPr>
              <w:spacing w:after="160" w:line="259" w:lineRule="auto"/>
              <w:jc w:val="center"/>
            </w:pPr>
            <w:r w:rsidRPr="006731E8">
              <w:rPr>
                <w:bCs/>
              </w:rPr>
              <w:t>9506999000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F5897" w14:textId="0F8A5B76" w:rsidR="00DA474D" w:rsidRPr="00F47A65" w:rsidRDefault="00DA474D" w:rsidP="00DA474D">
            <w:pPr>
              <w:spacing w:after="160" w:line="259" w:lineRule="auto"/>
            </w:pPr>
            <w:r w:rsidRPr="006731E8">
              <w:t>ТР ЕАЭС 042/2017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36F3F" w14:textId="77777777" w:rsidR="00DA474D" w:rsidRPr="006731E8" w:rsidRDefault="00DA474D" w:rsidP="00DA474D">
            <w:pPr>
              <w:snapToGrid w:val="0"/>
              <w:ind w:left="22" w:right="-47"/>
              <w:rPr>
                <w:bCs/>
              </w:rPr>
            </w:pPr>
            <w:r w:rsidRPr="006731E8">
              <w:rPr>
                <w:bCs/>
              </w:rPr>
              <w:t xml:space="preserve">ГОСТ 33602  </w:t>
            </w:r>
          </w:p>
          <w:p w14:paraId="352F9243" w14:textId="77777777" w:rsidR="00DA474D" w:rsidRPr="006731E8" w:rsidRDefault="00DA474D" w:rsidP="00DA474D">
            <w:pPr>
              <w:snapToGrid w:val="0"/>
              <w:ind w:left="22" w:right="-47"/>
              <w:rPr>
                <w:bCs/>
              </w:rPr>
            </w:pPr>
            <w:r w:rsidRPr="006731E8">
              <w:rPr>
                <w:bCs/>
              </w:rPr>
              <w:t xml:space="preserve">СТБ ЕН 1176-1  </w:t>
            </w:r>
          </w:p>
          <w:p w14:paraId="7D0AEE07" w14:textId="77777777" w:rsidR="00DA474D" w:rsidRPr="006731E8" w:rsidRDefault="00DA474D" w:rsidP="00DA474D">
            <w:pPr>
              <w:snapToGrid w:val="0"/>
              <w:ind w:left="22" w:right="-47"/>
              <w:rPr>
                <w:bCs/>
              </w:rPr>
            </w:pPr>
            <w:r w:rsidRPr="006731E8">
              <w:rPr>
                <w:bCs/>
              </w:rPr>
              <w:t xml:space="preserve">ГОСТ Р 52169  </w:t>
            </w:r>
          </w:p>
          <w:p w14:paraId="275A6CA5" w14:textId="77777777" w:rsidR="00DA474D" w:rsidRPr="006731E8" w:rsidRDefault="00DA474D" w:rsidP="00DA474D">
            <w:pPr>
              <w:snapToGrid w:val="0"/>
              <w:ind w:left="22" w:right="-47"/>
              <w:rPr>
                <w:bCs/>
              </w:rPr>
            </w:pPr>
            <w:r w:rsidRPr="006731E8">
              <w:rPr>
                <w:bCs/>
              </w:rPr>
              <w:t xml:space="preserve">ГОСТ Р ИСО/МЭК 50  </w:t>
            </w:r>
          </w:p>
          <w:p w14:paraId="5306B135" w14:textId="77777777" w:rsidR="00DA474D" w:rsidRPr="006731E8" w:rsidRDefault="00DA474D" w:rsidP="00DA474D">
            <w:pPr>
              <w:snapToGrid w:val="0"/>
              <w:ind w:left="22" w:right="-47"/>
              <w:rPr>
                <w:bCs/>
              </w:rPr>
            </w:pPr>
            <w:r w:rsidRPr="006731E8">
              <w:rPr>
                <w:bCs/>
              </w:rPr>
              <w:t xml:space="preserve">СТ РК 1.49  </w:t>
            </w:r>
          </w:p>
          <w:p w14:paraId="42C93218" w14:textId="77777777" w:rsidR="00DA474D" w:rsidRPr="006731E8" w:rsidRDefault="00DA474D" w:rsidP="00DA474D">
            <w:pPr>
              <w:snapToGrid w:val="0"/>
              <w:ind w:left="22" w:right="-47"/>
              <w:rPr>
                <w:bCs/>
              </w:rPr>
            </w:pPr>
            <w:r w:rsidRPr="006731E8">
              <w:rPr>
                <w:bCs/>
              </w:rPr>
              <w:t xml:space="preserve">СТБ ЕН 1176-1  </w:t>
            </w:r>
          </w:p>
          <w:p w14:paraId="3B939584" w14:textId="77777777" w:rsidR="00DA474D" w:rsidRPr="006731E8" w:rsidRDefault="00DA474D" w:rsidP="00DA474D">
            <w:pPr>
              <w:snapToGrid w:val="0"/>
              <w:ind w:left="22" w:right="-47"/>
              <w:rPr>
                <w:bCs/>
              </w:rPr>
            </w:pPr>
            <w:r w:rsidRPr="006731E8">
              <w:rPr>
                <w:bCs/>
              </w:rPr>
              <w:t xml:space="preserve">ГОСТ Р 52169  </w:t>
            </w:r>
          </w:p>
          <w:p w14:paraId="27DBB7C8" w14:textId="77777777" w:rsidR="00DA474D" w:rsidRPr="006731E8" w:rsidRDefault="00DA474D" w:rsidP="00DA474D">
            <w:pPr>
              <w:snapToGrid w:val="0"/>
              <w:ind w:left="22" w:right="-47"/>
              <w:rPr>
                <w:bCs/>
              </w:rPr>
            </w:pPr>
            <w:r w:rsidRPr="006731E8">
              <w:rPr>
                <w:bCs/>
              </w:rPr>
              <w:t xml:space="preserve">ГОСТ Р 52169  </w:t>
            </w:r>
          </w:p>
          <w:p w14:paraId="33262A6E" w14:textId="77777777" w:rsidR="00DA474D" w:rsidRPr="006731E8" w:rsidRDefault="00DA474D" w:rsidP="00DA474D">
            <w:pPr>
              <w:snapToGrid w:val="0"/>
              <w:ind w:left="22" w:right="-47"/>
              <w:rPr>
                <w:bCs/>
              </w:rPr>
            </w:pPr>
            <w:r w:rsidRPr="006731E8">
              <w:rPr>
                <w:bCs/>
              </w:rPr>
              <w:t xml:space="preserve">ГОСТ Р 55871  </w:t>
            </w:r>
          </w:p>
          <w:p w14:paraId="5A368F55" w14:textId="77777777" w:rsidR="00DA474D" w:rsidRPr="006731E8" w:rsidRDefault="00DA474D" w:rsidP="00DA474D">
            <w:pPr>
              <w:snapToGrid w:val="0"/>
              <w:ind w:left="22" w:right="-47"/>
              <w:rPr>
                <w:bCs/>
              </w:rPr>
            </w:pPr>
            <w:r w:rsidRPr="006731E8">
              <w:rPr>
                <w:bCs/>
              </w:rPr>
              <w:t xml:space="preserve">СТБ ЕН 1176-7  </w:t>
            </w:r>
          </w:p>
          <w:p w14:paraId="7A2593C1" w14:textId="77777777" w:rsidR="00DA474D" w:rsidRPr="006731E8" w:rsidRDefault="00DA474D" w:rsidP="00DA474D">
            <w:pPr>
              <w:snapToGrid w:val="0"/>
              <w:ind w:left="22" w:right="-47"/>
              <w:rPr>
                <w:bCs/>
              </w:rPr>
            </w:pPr>
            <w:r w:rsidRPr="006731E8">
              <w:rPr>
                <w:bCs/>
              </w:rPr>
              <w:t xml:space="preserve">ГОСТ Р 52301  </w:t>
            </w:r>
          </w:p>
          <w:p w14:paraId="0EA25830" w14:textId="77777777" w:rsidR="00DA474D" w:rsidRPr="006731E8" w:rsidRDefault="00DA474D" w:rsidP="00DA474D">
            <w:pPr>
              <w:snapToGrid w:val="0"/>
              <w:ind w:left="22" w:right="-47"/>
              <w:rPr>
                <w:bCs/>
              </w:rPr>
            </w:pPr>
            <w:r w:rsidRPr="006731E8">
              <w:rPr>
                <w:bCs/>
              </w:rPr>
              <w:lastRenderedPageBreak/>
              <w:t xml:space="preserve">ГОСТ Р 52168 </w:t>
            </w:r>
          </w:p>
          <w:p w14:paraId="051DF3B2" w14:textId="77777777" w:rsidR="00DA474D" w:rsidRPr="006731E8" w:rsidRDefault="00DA474D" w:rsidP="00DA474D">
            <w:pPr>
              <w:snapToGrid w:val="0"/>
              <w:ind w:left="22" w:right="-47"/>
              <w:rPr>
                <w:bCs/>
              </w:rPr>
            </w:pPr>
            <w:r w:rsidRPr="006731E8">
              <w:rPr>
                <w:bCs/>
              </w:rPr>
              <w:t>ТР ЕАЭС 042/2017</w:t>
            </w:r>
          </w:p>
          <w:p w14:paraId="691AA75D" w14:textId="77777777" w:rsidR="00DA474D" w:rsidRPr="006731E8" w:rsidRDefault="00DA474D" w:rsidP="00DA474D">
            <w:pPr>
              <w:snapToGrid w:val="0"/>
              <w:ind w:left="22" w:right="-47"/>
              <w:rPr>
                <w:bCs/>
              </w:rPr>
            </w:pPr>
            <w:r w:rsidRPr="006731E8">
              <w:rPr>
                <w:bCs/>
              </w:rPr>
              <w:t xml:space="preserve">ГОСТ 34614.1  (EN 1176-1:2017) </w:t>
            </w:r>
          </w:p>
          <w:p w14:paraId="3E93815D" w14:textId="77777777" w:rsidR="00DA474D" w:rsidRPr="006731E8" w:rsidRDefault="00DA474D" w:rsidP="00DA474D">
            <w:pPr>
              <w:snapToGrid w:val="0"/>
              <w:ind w:left="22" w:right="-47"/>
              <w:rPr>
                <w:bCs/>
              </w:rPr>
            </w:pPr>
            <w:r w:rsidRPr="006731E8">
              <w:rPr>
                <w:bCs/>
              </w:rPr>
              <w:t>ГОСТ 34614.3  (EN 1176-3:2017)</w:t>
            </w:r>
          </w:p>
          <w:p w14:paraId="3BD699D0" w14:textId="77777777" w:rsidR="00DA474D" w:rsidRPr="006731E8" w:rsidRDefault="00DA474D" w:rsidP="00DA474D">
            <w:pPr>
              <w:snapToGrid w:val="0"/>
              <w:ind w:left="22" w:right="-47"/>
              <w:rPr>
                <w:bCs/>
              </w:rPr>
            </w:pPr>
            <w:r w:rsidRPr="006731E8">
              <w:rPr>
                <w:bCs/>
              </w:rPr>
              <w:t>ГОСТ 34614.7.2019 (EN 1176-7:2018)</w:t>
            </w:r>
          </w:p>
          <w:p w14:paraId="32D78FEA" w14:textId="77777777" w:rsidR="00DA474D" w:rsidRPr="006731E8" w:rsidRDefault="00DA474D" w:rsidP="00DA474D">
            <w:pPr>
              <w:snapToGrid w:val="0"/>
              <w:ind w:left="22" w:right="-47"/>
              <w:rPr>
                <w:bCs/>
              </w:rPr>
            </w:pPr>
            <w:r w:rsidRPr="006731E8">
              <w:rPr>
                <w:bCs/>
              </w:rPr>
              <w:t>ГОСТ 34614.10  (EN 1176-10:2008)</w:t>
            </w:r>
          </w:p>
          <w:p w14:paraId="12B8C533" w14:textId="77777777" w:rsidR="00DA474D" w:rsidRPr="00632068" w:rsidRDefault="00DA474D" w:rsidP="00DA474D">
            <w:pPr>
              <w:snapToGrid w:val="0"/>
              <w:ind w:left="22" w:right="-47"/>
              <w:rPr>
                <w:bCs/>
              </w:rPr>
            </w:pPr>
            <w:r w:rsidRPr="006731E8">
              <w:rPr>
                <w:bCs/>
              </w:rPr>
              <w:t>ГОСТ</w:t>
            </w:r>
            <w:r w:rsidRPr="00632068">
              <w:rPr>
                <w:bCs/>
              </w:rPr>
              <w:t xml:space="preserve"> </w:t>
            </w:r>
            <w:r w:rsidRPr="006731E8">
              <w:rPr>
                <w:bCs/>
              </w:rPr>
              <w:t>Р</w:t>
            </w:r>
            <w:r w:rsidRPr="00632068">
              <w:rPr>
                <w:bCs/>
              </w:rPr>
              <w:t xml:space="preserve"> 58207 /</w:t>
            </w:r>
            <w:r w:rsidRPr="006731E8">
              <w:rPr>
                <w:bCs/>
                <w:lang w:val="en-US"/>
              </w:rPr>
              <w:t>ISO</w:t>
            </w:r>
            <w:r w:rsidRPr="00632068">
              <w:rPr>
                <w:bCs/>
              </w:rPr>
              <w:t>/</w:t>
            </w:r>
            <w:r w:rsidRPr="006731E8">
              <w:rPr>
                <w:bCs/>
                <w:lang w:val="en-US"/>
              </w:rPr>
              <w:t>IEC</w:t>
            </w:r>
            <w:r w:rsidRPr="00632068">
              <w:rPr>
                <w:bCs/>
              </w:rPr>
              <w:t xml:space="preserve"> </w:t>
            </w:r>
            <w:r w:rsidRPr="006731E8">
              <w:rPr>
                <w:bCs/>
                <w:lang w:val="en-US"/>
              </w:rPr>
              <w:t>Guide</w:t>
            </w:r>
            <w:r w:rsidRPr="00632068">
              <w:rPr>
                <w:bCs/>
              </w:rPr>
              <w:t xml:space="preserve"> 50:2014</w:t>
            </w:r>
          </w:p>
          <w:p w14:paraId="63A68CB1" w14:textId="5571EA0D" w:rsidR="00DA474D" w:rsidRPr="00F47A65" w:rsidRDefault="00DA474D" w:rsidP="00DA474D">
            <w:pPr>
              <w:spacing w:after="160" w:line="259" w:lineRule="auto"/>
            </w:pPr>
            <w:r w:rsidRPr="006731E8">
              <w:rPr>
                <w:bCs/>
              </w:rPr>
              <w:t xml:space="preserve">СТБ ИСО/МЭК Руководство 50 </w:t>
            </w:r>
          </w:p>
        </w:tc>
      </w:tr>
      <w:tr w:rsidR="00DA474D" w:rsidRPr="00F47A65" w14:paraId="1B0CC36F" w14:textId="77777777" w:rsidTr="00DA474D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74C6E" w14:textId="0E2CDB3A" w:rsidR="00DA474D" w:rsidRPr="004A2D6A" w:rsidRDefault="00DA474D" w:rsidP="00DA474D">
            <w:pPr>
              <w:spacing w:after="160" w:line="259" w:lineRule="auto"/>
            </w:pPr>
            <w:r w:rsidRPr="00CC1E7A">
              <w:lastRenderedPageBreak/>
              <w:t>6.1.2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30620" w14:textId="77777777" w:rsidR="00DA474D" w:rsidRPr="006731E8" w:rsidRDefault="00DA474D" w:rsidP="00DA474D">
            <w:pPr>
              <w:pStyle w:val="Default"/>
              <w:rPr>
                <w:sz w:val="20"/>
                <w:szCs w:val="20"/>
              </w:rPr>
            </w:pPr>
            <w:r w:rsidRPr="006731E8">
              <w:rPr>
                <w:sz w:val="20"/>
                <w:szCs w:val="20"/>
              </w:rPr>
              <w:t>Оборудование для детской игровой площадки: качели детской игровой площадки, в том числе</w:t>
            </w:r>
          </w:p>
          <w:p w14:paraId="456EF375" w14:textId="77777777" w:rsidR="00DA474D" w:rsidRPr="006731E8" w:rsidRDefault="00DA474D" w:rsidP="00DA474D">
            <w:pPr>
              <w:pStyle w:val="Default"/>
              <w:rPr>
                <w:sz w:val="20"/>
                <w:szCs w:val="20"/>
              </w:rPr>
            </w:pPr>
            <w:r w:rsidRPr="006731E8">
              <w:rPr>
                <w:sz w:val="20"/>
                <w:szCs w:val="20"/>
              </w:rPr>
              <w:t>качели с одной осью вращения,</w:t>
            </w:r>
          </w:p>
          <w:p w14:paraId="4C7EB6AE" w14:textId="77777777" w:rsidR="00DA474D" w:rsidRPr="006731E8" w:rsidRDefault="00DA474D" w:rsidP="00DA474D">
            <w:pPr>
              <w:pStyle w:val="Default"/>
              <w:rPr>
                <w:sz w:val="20"/>
                <w:szCs w:val="20"/>
              </w:rPr>
            </w:pPr>
            <w:r w:rsidRPr="006731E8">
              <w:rPr>
                <w:sz w:val="20"/>
                <w:szCs w:val="20"/>
              </w:rPr>
              <w:t>качели с несколькими осями вращения,</w:t>
            </w:r>
          </w:p>
          <w:p w14:paraId="34330F9F" w14:textId="77777777" w:rsidR="00DA474D" w:rsidRPr="006731E8" w:rsidRDefault="00DA474D" w:rsidP="00DA474D">
            <w:pPr>
              <w:pStyle w:val="Default"/>
              <w:rPr>
                <w:sz w:val="20"/>
                <w:szCs w:val="20"/>
              </w:rPr>
            </w:pPr>
            <w:r w:rsidRPr="006731E8">
              <w:rPr>
                <w:sz w:val="20"/>
                <w:szCs w:val="20"/>
              </w:rPr>
              <w:t>качели с одной точкой подвеса,</w:t>
            </w:r>
          </w:p>
          <w:p w14:paraId="07BC1339" w14:textId="25EB1B82" w:rsidR="00DA474D" w:rsidRPr="00F47A65" w:rsidRDefault="00DA474D" w:rsidP="00DA474D">
            <w:pPr>
              <w:spacing w:after="160" w:line="259" w:lineRule="auto"/>
            </w:pPr>
            <w:r w:rsidRPr="006731E8">
              <w:t>качели коллективные.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B0E69" w14:textId="77777777" w:rsidR="00DA474D" w:rsidRPr="006731E8" w:rsidRDefault="00DA474D" w:rsidP="00DA474D">
            <w:r w:rsidRPr="006731E8">
              <w:t>1с, 2с, 3с</w:t>
            </w:r>
          </w:p>
          <w:p w14:paraId="3CB4B739" w14:textId="77777777" w:rsidR="00DA474D" w:rsidRPr="006731E8" w:rsidRDefault="00DA474D" w:rsidP="00DA474D">
            <w:r w:rsidRPr="006731E8">
              <w:t>Сертификация</w:t>
            </w:r>
          </w:p>
          <w:p w14:paraId="553A1D8A" w14:textId="77777777" w:rsidR="00DA474D" w:rsidRPr="00F47A65" w:rsidRDefault="00DA474D" w:rsidP="00DA474D">
            <w:pPr>
              <w:spacing w:after="160" w:line="259" w:lineRule="auto"/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5E0D1" w14:textId="77777777" w:rsidR="00DA474D" w:rsidRPr="006731E8" w:rsidRDefault="00DA474D" w:rsidP="00DC5250">
            <w:pPr>
              <w:jc w:val="center"/>
              <w:rPr>
                <w:bCs/>
              </w:rPr>
            </w:pPr>
            <w:r w:rsidRPr="006731E8">
              <w:rPr>
                <w:bCs/>
              </w:rPr>
              <w:t>9506</w:t>
            </w:r>
          </w:p>
          <w:p w14:paraId="3CEEAD55" w14:textId="77777777" w:rsidR="00DA474D" w:rsidRPr="006731E8" w:rsidRDefault="00DA474D" w:rsidP="00DC5250">
            <w:pPr>
              <w:jc w:val="center"/>
              <w:rPr>
                <w:bCs/>
              </w:rPr>
            </w:pPr>
            <w:r w:rsidRPr="006731E8">
              <w:rPr>
                <w:bCs/>
              </w:rPr>
              <w:t>950699</w:t>
            </w:r>
          </w:p>
          <w:p w14:paraId="318C1AF0" w14:textId="1EFBEF1B" w:rsidR="00DA474D" w:rsidRPr="00F10D0A" w:rsidRDefault="00DA474D" w:rsidP="00DC5250">
            <w:pPr>
              <w:spacing w:after="160" w:line="259" w:lineRule="auto"/>
              <w:jc w:val="center"/>
            </w:pPr>
            <w:r w:rsidRPr="006731E8">
              <w:rPr>
                <w:bCs/>
              </w:rPr>
              <w:t>9506999000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82CA7" w14:textId="77777777" w:rsidR="00DA474D" w:rsidRPr="006731E8" w:rsidRDefault="00DA474D" w:rsidP="00DA474D">
            <w:pPr>
              <w:snapToGrid w:val="0"/>
              <w:ind w:left="22" w:right="-47"/>
            </w:pPr>
            <w:r w:rsidRPr="006731E8">
              <w:t>ТР ЕАЭС 042/2017</w:t>
            </w:r>
          </w:p>
          <w:p w14:paraId="66F240ED" w14:textId="77777777" w:rsidR="00DA474D" w:rsidRPr="00F47A65" w:rsidRDefault="00DA474D" w:rsidP="00DA474D">
            <w:pPr>
              <w:spacing w:after="160" w:line="259" w:lineRule="auto"/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5DB28" w14:textId="77777777" w:rsidR="00DA474D" w:rsidRPr="006731E8" w:rsidRDefault="00DA474D" w:rsidP="00DA474D">
            <w:pPr>
              <w:snapToGrid w:val="0"/>
              <w:ind w:left="22" w:right="-47"/>
              <w:rPr>
                <w:bCs/>
              </w:rPr>
            </w:pPr>
            <w:r w:rsidRPr="006731E8">
              <w:rPr>
                <w:bCs/>
              </w:rPr>
              <w:t xml:space="preserve">ГОСТ 34614.1  (EN 1176-1:2017) </w:t>
            </w:r>
          </w:p>
          <w:p w14:paraId="30957B3A" w14:textId="77777777" w:rsidR="00DA474D" w:rsidRPr="006731E8" w:rsidRDefault="00DA474D" w:rsidP="00DA474D">
            <w:pPr>
              <w:snapToGrid w:val="0"/>
              <w:ind w:left="22" w:right="-47"/>
              <w:rPr>
                <w:bCs/>
              </w:rPr>
            </w:pPr>
            <w:r w:rsidRPr="006731E8">
              <w:rPr>
                <w:bCs/>
              </w:rPr>
              <w:t>ГОСТ 34614.2  (EN 1176-2:2017)</w:t>
            </w:r>
          </w:p>
          <w:p w14:paraId="71A536E9" w14:textId="77777777" w:rsidR="00DA474D" w:rsidRPr="006731E8" w:rsidRDefault="00DA474D" w:rsidP="00DA474D">
            <w:pPr>
              <w:snapToGrid w:val="0"/>
              <w:ind w:left="22" w:right="-47"/>
              <w:rPr>
                <w:bCs/>
              </w:rPr>
            </w:pPr>
            <w:r w:rsidRPr="006731E8">
              <w:rPr>
                <w:bCs/>
              </w:rPr>
              <w:t>ГОСТ 34614.7.2019 (EN 1176-7:2018)</w:t>
            </w:r>
          </w:p>
          <w:p w14:paraId="6A38767D" w14:textId="77777777" w:rsidR="00DA474D" w:rsidRPr="006731E8" w:rsidRDefault="00DA474D" w:rsidP="00DA474D">
            <w:pPr>
              <w:snapToGrid w:val="0"/>
              <w:ind w:left="22" w:right="-47"/>
              <w:rPr>
                <w:bCs/>
              </w:rPr>
            </w:pPr>
            <w:r w:rsidRPr="006731E8">
              <w:rPr>
                <w:bCs/>
              </w:rPr>
              <w:t>ГОСТ 34614.10  (EN 1176-10:2008)</w:t>
            </w:r>
          </w:p>
          <w:p w14:paraId="13267E57" w14:textId="77777777" w:rsidR="00DA474D" w:rsidRPr="006731E8" w:rsidRDefault="00DA474D" w:rsidP="00DA474D">
            <w:pPr>
              <w:snapToGrid w:val="0"/>
              <w:ind w:left="22" w:right="-47"/>
              <w:rPr>
                <w:bCs/>
              </w:rPr>
            </w:pPr>
            <w:r w:rsidRPr="006731E8">
              <w:rPr>
                <w:bCs/>
              </w:rPr>
              <w:t>ГОСТ Р 58207 /ISO/IEC Guide 50:2014</w:t>
            </w:r>
          </w:p>
          <w:p w14:paraId="46C99CC8" w14:textId="77777777" w:rsidR="00DA474D" w:rsidRPr="006731E8" w:rsidRDefault="00DA474D" w:rsidP="00DA474D">
            <w:pPr>
              <w:snapToGrid w:val="0"/>
              <w:ind w:left="22" w:right="-47"/>
              <w:rPr>
                <w:bCs/>
              </w:rPr>
            </w:pPr>
            <w:r w:rsidRPr="006731E8">
              <w:rPr>
                <w:bCs/>
              </w:rPr>
              <w:t xml:space="preserve">СТБ ИСО/МЭК Руководство 50 </w:t>
            </w:r>
          </w:p>
          <w:p w14:paraId="3F9081F1" w14:textId="77777777" w:rsidR="00DA474D" w:rsidRPr="006731E8" w:rsidRDefault="00DA474D" w:rsidP="00DA474D">
            <w:pPr>
              <w:snapToGrid w:val="0"/>
              <w:ind w:left="22" w:right="-47"/>
              <w:rPr>
                <w:bCs/>
              </w:rPr>
            </w:pPr>
            <w:r w:rsidRPr="006731E8">
              <w:rPr>
                <w:bCs/>
              </w:rPr>
              <w:t xml:space="preserve">ГОСТ 33602  </w:t>
            </w:r>
          </w:p>
          <w:p w14:paraId="25D5D9DD" w14:textId="77777777" w:rsidR="00DA474D" w:rsidRPr="006731E8" w:rsidRDefault="00DA474D" w:rsidP="00DA474D">
            <w:pPr>
              <w:snapToGrid w:val="0"/>
              <w:ind w:left="22" w:right="-47"/>
              <w:rPr>
                <w:bCs/>
              </w:rPr>
            </w:pPr>
            <w:r w:rsidRPr="006731E8">
              <w:rPr>
                <w:bCs/>
              </w:rPr>
              <w:t xml:space="preserve">СТБ ЕН 1176-1  </w:t>
            </w:r>
          </w:p>
          <w:p w14:paraId="1813A890" w14:textId="77777777" w:rsidR="00DA474D" w:rsidRPr="006731E8" w:rsidRDefault="00DA474D" w:rsidP="00DA474D">
            <w:pPr>
              <w:snapToGrid w:val="0"/>
              <w:ind w:left="22" w:right="-47"/>
              <w:rPr>
                <w:bCs/>
              </w:rPr>
            </w:pPr>
            <w:r w:rsidRPr="006731E8">
              <w:rPr>
                <w:bCs/>
              </w:rPr>
              <w:t xml:space="preserve">ГОСТ Р 52169  </w:t>
            </w:r>
          </w:p>
          <w:p w14:paraId="45365568" w14:textId="77777777" w:rsidR="00DA474D" w:rsidRPr="006731E8" w:rsidRDefault="00DA474D" w:rsidP="00DA474D">
            <w:pPr>
              <w:snapToGrid w:val="0"/>
              <w:ind w:left="22" w:right="-47"/>
              <w:rPr>
                <w:bCs/>
              </w:rPr>
            </w:pPr>
            <w:r w:rsidRPr="006731E8">
              <w:rPr>
                <w:bCs/>
              </w:rPr>
              <w:t xml:space="preserve">ГОСТ Р ИСО/МЭК 50  </w:t>
            </w:r>
          </w:p>
          <w:p w14:paraId="5077605B" w14:textId="77777777" w:rsidR="00DA474D" w:rsidRPr="006731E8" w:rsidRDefault="00DA474D" w:rsidP="00DA474D">
            <w:pPr>
              <w:snapToGrid w:val="0"/>
              <w:ind w:left="22" w:right="-47"/>
              <w:rPr>
                <w:bCs/>
              </w:rPr>
            </w:pPr>
            <w:r w:rsidRPr="006731E8">
              <w:rPr>
                <w:bCs/>
              </w:rPr>
              <w:t xml:space="preserve">СТ РК 1.49  </w:t>
            </w:r>
          </w:p>
          <w:p w14:paraId="0EB85A47" w14:textId="77777777" w:rsidR="00DA474D" w:rsidRPr="006731E8" w:rsidRDefault="00DA474D" w:rsidP="00DA474D">
            <w:pPr>
              <w:snapToGrid w:val="0"/>
              <w:ind w:left="22" w:right="-47"/>
              <w:rPr>
                <w:bCs/>
              </w:rPr>
            </w:pPr>
            <w:r w:rsidRPr="006731E8">
              <w:rPr>
                <w:bCs/>
              </w:rPr>
              <w:t xml:space="preserve">СТБ ЕН 1176-1  </w:t>
            </w:r>
          </w:p>
          <w:p w14:paraId="516C19C1" w14:textId="77777777" w:rsidR="00DA474D" w:rsidRPr="006731E8" w:rsidRDefault="00DA474D" w:rsidP="00DA474D">
            <w:pPr>
              <w:snapToGrid w:val="0"/>
              <w:ind w:left="22" w:right="-47"/>
              <w:rPr>
                <w:bCs/>
              </w:rPr>
            </w:pPr>
            <w:r w:rsidRPr="006731E8">
              <w:rPr>
                <w:bCs/>
              </w:rPr>
              <w:t xml:space="preserve">ГОСТ Р 52169  </w:t>
            </w:r>
          </w:p>
          <w:p w14:paraId="3B24D14A" w14:textId="77777777" w:rsidR="00DA474D" w:rsidRPr="006731E8" w:rsidRDefault="00DA474D" w:rsidP="00DA474D">
            <w:pPr>
              <w:snapToGrid w:val="0"/>
              <w:ind w:left="22" w:right="-47"/>
              <w:rPr>
                <w:bCs/>
              </w:rPr>
            </w:pPr>
            <w:r w:rsidRPr="006731E8">
              <w:rPr>
                <w:bCs/>
              </w:rPr>
              <w:t xml:space="preserve">ГОСТ Р 52169  </w:t>
            </w:r>
          </w:p>
          <w:p w14:paraId="0E7DC500" w14:textId="77777777" w:rsidR="00DA474D" w:rsidRPr="006731E8" w:rsidRDefault="00DA474D" w:rsidP="00DA474D">
            <w:pPr>
              <w:snapToGrid w:val="0"/>
              <w:ind w:left="22" w:right="-47"/>
              <w:rPr>
                <w:bCs/>
              </w:rPr>
            </w:pPr>
            <w:r w:rsidRPr="006731E8">
              <w:rPr>
                <w:bCs/>
              </w:rPr>
              <w:t xml:space="preserve">ГОСТ Р 55871  </w:t>
            </w:r>
          </w:p>
          <w:p w14:paraId="09FB3E8F" w14:textId="77777777" w:rsidR="00DA474D" w:rsidRPr="006731E8" w:rsidRDefault="00DA474D" w:rsidP="00DA474D">
            <w:pPr>
              <w:snapToGrid w:val="0"/>
              <w:ind w:left="22" w:right="-47"/>
              <w:rPr>
                <w:bCs/>
              </w:rPr>
            </w:pPr>
            <w:r w:rsidRPr="006731E8">
              <w:rPr>
                <w:bCs/>
              </w:rPr>
              <w:t xml:space="preserve">СТБ ЕН 1176-7  </w:t>
            </w:r>
          </w:p>
          <w:p w14:paraId="069BB836" w14:textId="77777777" w:rsidR="00DA474D" w:rsidRPr="006731E8" w:rsidRDefault="00DA474D" w:rsidP="00DA474D">
            <w:pPr>
              <w:snapToGrid w:val="0"/>
              <w:ind w:left="22" w:right="-47"/>
              <w:rPr>
                <w:bCs/>
              </w:rPr>
            </w:pPr>
            <w:r w:rsidRPr="006731E8">
              <w:rPr>
                <w:bCs/>
              </w:rPr>
              <w:t xml:space="preserve">ГОСТ Р 52301  </w:t>
            </w:r>
          </w:p>
          <w:p w14:paraId="1EF6B54E" w14:textId="77777777" w:rsidR="00DA474D" w:rsidRPr="006731E8" w:rsidRDefault="00DA474D" w:rsidP="00DA474D">
            <w:pPr>
              <w:snapToGrid w:val="0"/>
              <w:ind w:left="22" w:right="-47"/>
              <w:rPr>
                <w:bCs/>
              </w:rPr>
            </w:pPr>
            <w:r w:rsidRPr="006731E8">
              <w:rPr>
                <w:bCs/>
              </w:rPr>
              <w:t xml:space="preserve">СТБ ЕН 1176-2  </w:t>
            </w:r>
          </w:p>
          <w:p w14:paraId="799621F6" w14:textId="77777777" w:rsidR="00DA474D" w:rsidRPr="006731E8" w:rsidRDefault="00DA474D" w:rsidP="00DA474D">
            <w:pPr>
              <w:snapToGrid w:val="0"/>
              <w:ind w:left="22" w:right="-47"/>
              <w:rPr>
                <w:bCs/>
              </w:rPr>
            </w:pPr>
            <w:r w:rsidRPr="006731E8">
              <w:rPr>
                <w:bCs/>
              </w:rPr>
              <w:t xml:space="preserve">СТБ ЕН 1176-3  </w:t>
            </w:r>
          </w:p>
          <w:p w14:paraId="76B1B8D5" w14:textId="0FA1D627" w:rsidR="00DA474D" w:rsidRPr="00F47A65" w:rsidRDefault="00DA474D" w:rsidP="00DA474D">
            <w:pPr>
              <w:spacing w:after="160" w:line="259" w:lineRule="auto"/>
            </w:pPr>
            <w:r w:rsidRPr="006731E8">
              <w:rPr>
                <w:bCs/>
              </w:rPr>
              <w:t xml:space="preserve">ГОСТ Р 52167  </w:t>
            </w:r>
          </w:p>
        </w:tc>
      </w:tr>
      <w:tr w:rsidR="00DA474D" w:rsidRPr="00F47A65" w14:paraId="005F5409" w14:textId="77777777" w:rsidTr="00DA474D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23D22" w14:textId="4EA14C57" w:rsidR="00DA474D" w:rsidRPr="004A2D6A" w:rsidRDefault="00DA474D" w:rsidP="00DA474D">
            <w:pPr>
              <w:spacing w:after="160" w:line="259" w:lineRule="auto"/>
            </w:pPr>
            <w:r w:rsidRPr="00CC1E7A">
              <w:lastRenderedPageBreak/>
              <w:t>6.1.3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A8BF6" w14:textId="77777777" w:rsidR="00DA474D" w:rsidRPr="006731E8" w:rsidRDefault="00DA474D" w:rsidP="00DA474D">
            <w:pPr>
              <w:pStyle w:val="Default"/>
              <w:rPr>
                <w:sz w:val="20"/>
                <w:szCs w:val="20"/>
              </w:rPr>
            </w:pPr>
            <w:r w:rsidRPr="006731E8">
              <w:rPr>
                <w:sz w:val="20"/>
                <w:szCs w:val="20"/>
              </w:rPr>
              <w:t>Оборудование для детской игровой площадки:качалка детской игровой площадки, в том числе</w:t>
            </w:r>
          </w:p>
          <w:p w14:paraId="52D8147D" w14:textId="77777777" w:rsidR="00DA474D" w:rsidRPr="006731E8" w:rsidRDefault="00DA474D" w:rsidP="00DA474D">
            <w:pPr>
              <w:pStyle w:val="Default"/>
              <w:rPr>
                <w:sz w:val="20"/>
                <w:szCs w:val="20"/>
              </w:rPr>
            </w:pPr>
            <w:r w:rsidRPr="006731E8">
              <w:rPr>
                <w:sz w:val="20"/>
                <w:szCs w:val="20"/>
              </w:rPr>
              <w:t>качалка-балансир,</w:t>
            </w:r>
          </w:p>
          <w:p w14:paraId="4696DB1F" w14:textId="77777777" w:rsidR="00DA474D" w:rsidRPr="006731E8" w:rsidRDefault="00DA474D" w:rsidP="00DA474D">
            <w:pPr>
              <w:pStyle w:val="Default"/>
              <w:rPr>
                <w:sz w:val="20"/>
                <w:szCs w:val="20"/>
              </w:rPr>
            </w:pPr>
            <w:r w:rsidRPr="006731E8">
              <w:rPr>
                <w:sz w:val="20"/>
                <w:szCs w:val="20"/>
              </w:rPr>
              <w:t xml:space="preserve">качалка с одной опорой, </w:t>
            </w:r>
          </w:p>
          <w:p w14:paraId="24611AB1" w14:textId="77777777" w:rsidR="00DA474D" w:rsidRPr="006731E8" w:rsidRDefault="00DA474D" w:rsidP="00DA474D">
            <w:pPr>
              <w:pStyle w:val="Default"/>
              <w:rPr>
                <w:sz w:val="20"/>
                <w:szCs w:val="20"/>
              </w:rPr>
            </w:pPr>
            <w:r w:rsidRPr="006731E8">
              <w:rPr>
                <w:sz w:val="20"/>
                <w:szCs w:val="20"/>
              </w:rPr>
              <w:t xml:space="preserve">качалка с одной опорой обеспечивающая при качании движение ребенка (детей) в нескольких плоскостях, </w:t>
            </w:r>
          </w:p>
          <w:p w14:paraId="3C49B764" w14:textId="77777777" w:rsidR="00DA474D" w:rsidRPr="006731E8" w:rsidRDefault="00DA474D" w:rsidP="00DA474D">
            <w:pPr>
              <w:pStyle w:val="Default"/>
              <w:rPr>
                <w:sz w:val="20"/>
                <w:szCs w:val="20"/>
              </w:rPr>
            </w:pPr>
            <w:r w:rsidRPr="006731E8">
              <w:rPr>
                <w:sz w:val="20"/>
                <w:szCs w:val="20"/>
              </w:rPr>
              <w:t>качалка с несколькими опорами обеспечивающая при качании движение ребенка (детей) преимущественно в одной плоскости,</w:t>
            </w:r>
          </w:p>
          <w:p w14:paraId="730D4EEB" w14:textId="77777777" w:rsidR="00DA474D" w:rsidRPr="006731E8" w:rsidRDefault="00DA474D" w:rsidP="00DA474D">
            <w:pPr>
              <w:pStyle w:val="Default"/>
              <w:rPr>
                <w:sz w:val="20"/>
                <w:szCs w:val="20"/>
              </w:rPr>
            </w:pPr>
            <w:r w:rsidRPr="006731E8">
              <w:rPr>
                <w:sz w:val="20"/>
                <w:szCs w:val="20"/>
              </w:rPr>
              <w:t>качалка с несколькими опорами обеспечивающая при качании движение ребенка (детей) в нескольких плоскостях,</w:t>
            </w:r>
          </w:p>
          <w:p w14:paraId="6099742C" w14:textId="77777777" w:rsidR="00DA474D" w:rsidRPr="006731E8" w:rsidRDefault="00DA474D" w:rsidP="00DA474D">
            <w:pPr>
              <w:pStyle w:val="Default"/>
              <w:rPr>
                <w:sz w:val="20"/>
                <w:szCs w:val="20"/>
              </w:rPr>
            </w:pPr>
            <w:r w:rsidRPr="006731E8">
              <w:rPr>
                <w:sz w:val="20"/>
                <w:szCs w:val="20"/>
              </w:rPr>
              <w:t>шатунная качалка,</w:t>
            </w:r>
          </w:p>
          <w:p w14:paraId="7A0A9DEA" w14:textId="77777777" w:rsidR="00DA474D" w:rsidRPr="006731E8" w:rsidRDefault="00DA474D" w:rsidP="00DA474D">
            <w:pPr>
              <w:pStyle w:val="Default"/>
              <w:rPr>
                <w:sz w:val="20"/>
                <w:szCs w:val="20"/>
              </w:rPr>
            </w:pPr>
            <w:r w:rsidRPr="006731E8">
              <w:rPr>
                <w:sz w:val="20"/>
                <w:szCs w:val="20"/>
              </w:rPr>
              <w:t>качалка с одной осью качания расположенной на высоте,</w:t>
            </w:r>
          </w:p>
          <w:p w14:paraId="77E029F3" w14:textId="0459035C" w:rsidR="00DA474D" w:rsidRPr="00F47A65" w:rsidRDefault="00DA474D" w:rsidP="00DA474D">
            <w:pPr>
              <w:spacing w:after="160" w:line="259" w:lineRule="auto"/>
            </w:pPr>
            <w:r w:rsidRPr="006731E8">
              <w:t>качалка с вращением вокруг центральной оси.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2A2E2" w14:textId="77777777" w:rsidR="00DA474D" w:rsidRPr="006731E8" w:rsidRDefault="00DA474D" w:rsidP="00DA474D">
            <w:r w:rsidRPr="006731E8">
              <w:t>1с, 2с, 3с</w:t>
            </w:r>
          </w:p>
          <w:p w14:paraId="428F965D" w14:textId="77777777" w:rsidR="00DA474D" w:rsidRPr="006731E8" w:rsidRDefault="00DA474D" w:rsidP="00DA474D">
            <w:r w:rsidRPr="006731E8">
              <w:t>Сертификация</w:t>
            </w:r>
          </w:p>
          <w:p w14:paraId="6DB63EFE" w14:textId="77777777" w:rsidR="00DA474D" w:rsidRPr="00F47A65" w:rsidRDefault="00DA474D" w:rsidP="00DA474D">
            <w:pPr>
              <w:spacing w:after="160" w:line="259" w:lineRule="auto"/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83498" w14:textId="77777777" w:rsidR="00DA474D" w:rsidRPr="006731E8" w:rsidRDefault="00DA474D" w:rsidP="00DC5250">
            <w:pPr>
              <w:jc w:val="center"/>
              <w:rPr>
                <w:bCs/>
              </w:rPr>
            </w:pPr>
            <w:r w:rsidRPr="006731E8">
              <w:rPr>
                <w:bCs/>
              </w:rPr>
              <w:t>9506</w:t>
            </w:r>
          </w:p>
          <w:p w14:paraId="195677A6" w14:textId="77777777" w:rsidR="00DA474D" w:rsidRPr="006731E8" w:rsidRDefault="00DA474D" w:rsidP="00DC5250">
            <w:pPr>
              <w:jc w:val="center"/>
              <w:rPr>
                <w:bCs/>
              </w:rPr>
            </w:pPr>
            <w:r w:rsidRPr="006731E8">
              <w:rPr>
                <w:bCs/>
              </w:rPr>
              <w:t>950699</w:t>
            </w:r>
          </w:p>
          <w:p w14:paraId="039B8FE3" w14:textId="17F4C889" w:rsidR="00DA474D" w:rsidRPr="00F10D0A" w:rsidRDefault="00DA474D" w:rsidP="00DC5250">
            <w:pPr>
              <w:spacing w:after="160" w:line="259" w:lineRule="auto"/>
              <w:jc w:val="center"/>
            </w:pPr>
            <w:r w:rsidRPr="006731E8">
              <w:rPr>
                <w:bCs/>
              </w:rPr>
              <w:t>9506999000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40E3A" w14:textId="77777777" w:rsidR="00DA474D" w:rsidRPr="006731E8" w:rsidRDefault="00DA474D" w:rsidP="00DA474D">
            <w:pPr>
              <w:snapToGrid w:val="0"/>
              <w:ind w:left="22" w:right="-47"/>
            </w:pPr>
            <w:r w:rsidRPr="006731E8">
              <w:t>ТР ЕАЭС 042/2017</w:t>
            </w:r>
          </w:p>
          <w:p w14:paraId="01EBA374" w14:textId="77777777" w:rsidR="00DA474D" w:rsidRPr="00F47A65" w:rsidRDefault="00DA474D" w:rsidP="00DA474D">
            <w:pPr>
              <w:spacing w:after="160" w:line="259" w:lineRule="auto"/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27898" w14:textId="77777777" w:rsidR="00DA474D" w:rsidRPr="006731E8" w:rsidRDefault="00DA474D" w:rsidP="00DA474D">
            <w:pPr>
              <w:snapToGrid w:val="0"/>
              <w:ind w:left="22" w:right="-47"/>
              <w:rPr>
                <w:bCs/>
              </w:rPr>
            </w:pPr>
            <w:r w:rsidRPr="006731E8">
              <w:rPr>
                <w:bCs/>
              </w:rPr>
              <w:t xml:space="preserve">ГОСТ 34614.1  (EN 1176-1:2017) </w:t>
            </w:r>
          </w:p>
          <w:p w14:paraId="0E6961E6" w14:textId="77777777" w:rsidR="00DA474D" w:rsidRPr="006731E8" w:rsidRDefault="00DA474D" w:rsidP="00DA474D">
            <w:pPr>
              <w:snapToGrid w:val="0"/>
              <w:ind w:left="22" w:right="-47"/>
              <w:rPr>
                <w:bCs/>
              </w:rPr>
            </w:pPr>
            <w:r w:rsidRPr="006731E8">
              <w:rPr>
                <w:bCs/>
              </w:rPr>
              <w:t>ГОСТ 34614.6  (EN 1176-6:2017)</w:t>
            </w:r>
          </w:p>
          <w:p w14:paraId="7BDD5FA3" w14:textId="77777777" w:rsidR="00DA474D" w:rsidRPr="006731E8" w:rsidRDefault="00DA474D" w:rsidP="00DA474D">
            <w:pPr>
              <w:snapToGrid w:val="0"/>
              <w:ind w:left="22" w:right="-47"/>
              <w:rPr>
                <w:bCs/>
              </w:rPr>
            </w:pPr>
            <w:r w:rsidRPr="006731E8">
              <w:rPr>
                <w:bCs/>
              </w:rPr>
              <w:t>ГОСТ 34614.7.2019 (EN 1176-7:2018)</w:t>
            </w:r>
          </w:p>
          <w:p w14:paraId="76AADB0F" w14:textId="77777777" w:rsidR="00DA474D" w:rsidRPr="006731E8" w:rsidRDefault="00DA474D" w:rsidP="00DA474D">
            <w:pPr>
              <w:snapToGrid w:val="0"/>
              <w:ind w:left="22" w:right="-47"/>
              <w:rPr>
                <w:bCs/>
              </w:rPr>
            </w:pPr>
            <w:r w:rsidRPr="006731E8">
              <w:rPr>
                <w:bCs/>
              </w:rPr>
              <w:t>ГОСТ 34614.10  (EN 1176-10:2008)</w:t>
            </w:r>
          </w:p>
          <w:p w14:paraId="13A2CF8E" w14:textId="77777777" w:rsidR="00DA474D" w:rsidRPr="006731E8" w:rsidRDefault="00DA474D" w:rsidP="00DA474D">
            <w:pPr>
              <w:snapToGrid w:val="0"/>
              <w:ind w:left="22" w:right="-47"/>
              <w:rPr>
                <w:bCs/>
              </w:rPr>
            </w:pPr>
            <w:r w:rsidRPr="006731E8">
              <w:rPr>
                <w:bCs/>
              </w:rPr>
              <w:t>ГОСТ Р 58207 /ISO/IEC Guide 50:2014</w:t>
            </w:r>
          </w:p>
          <w:p w14:paraId="68012CDC" w14:textId="77777777" w:rsidR="00DA474D" w:rsidRPr="006731E8" w:rsidRDefault="00DA474D" w:rsidP="00DA474D">
            <w:pPr>
              <w:snapToGrid w:val="0"/>
              <w:ind w:left="22" w:right="-47"/>
              <w:rPr>
                <w:bCs/>
              </w:rPr>
            </w:pPr>
            <w:r w:rsidRPr="006731E8">
              <w:rPr>
                <w:bCs/>
              </w:rPr>
              <w:t xml:space="preserve">СТБ ИСО/МЭК Руководство 50 </w:t>
            </w:r>
          </w:p>
          <w:p w14:paraId="1022EF8F" w14:textId="77777777" w:rsidR="00DA474D" w:rsidRPr="006731E8" w:rsidRDefault="00DA474D" w:rsidP="00DA474D">
            <w:pPr>
              <w:snapToGrid w:val="0"/>
              <w:ind w:left="22" w:right="-47"/>
              <w:rPr>
                <w:bCs/>
              </w:rPr>
            </w:pPr>
            <w:r w:rsidRPr="006731E8">
              <w:rPr>
                <w:bCs/>
              </w:rPr>
              <w:t xml:space="preserve">ГОСТ 33602  </w:t>
            </w:r>
          </w:p>
          <w:p w14:paraId="274CE930" w14:textId="77777777" w:rsidR="00DA474D" w:rsidRPr="006731E8" w:rsidRDefault="00DA474D" w:rsidP="00DA474D">
            <w:pPr>
              <w:snapToGrid w:val="0"/>
              <w:ind w:left="22" w:right="-47"/>
              <w:rPr>
                <w:bCs/>
              </w:rPr>
            </w:pPr>
            <w:r w:rsidRPr="006731E8">
              <w:rPr>
                <w:bCs/>
              </w:rPr>
              <w:t xml:space="preserve">СТБ ЕН 1176-1  </w:t>
            </w:r>
          </w:p>
          <w:p w14:paraId="4C9A9EAB" w14:textId="77777777" w:rsidR="00DA474D" w:rsidRPr="006731E8" w:rsidRDefault="00DA474D" w:rsidP="00DA474D">
            <w:pPr>
              <w:snapToGrid w:val="0"/>
              <w:ind w:left="22" w:right="-47"/>
              <w:rPr>
                <w:bCs/>
              </w:rPr>
            </w:pPr>
            <w:r w:rsidRPr="006731E8">
              <w:rPr>
                <w:bCs/>
              </w:rPr>
              <w:t xml:space="preserve">ГОСТ Р 52169  </w:t>
            </w:r>
          </w:p>
          <w:p w14:paraId="62C5E3DB" w14:textId="77777777" w:rsidR="00DA474D" w:rsidRPr="006731E8" w:rsidRDefault="00DA474D" w:rsidP="00DA474D">
            <w:pPr>
              <w:snapToGrid w:val="0"/>
              <w:ind w:left="22" w:right="-47"/>
              <w:rPr>
                <w:bCs/>
              </w:rPr>
            </w:pPr>
            <w:r w:rsidRPr="006731E8">
              <w:rPr>
                <w:bCs/>
              </w:rPr>
              <w:t xml:space="preserve">ГОСТ Р ИСО/МЭК 50  </w:t>
            </w:r>
          </w:p>
          <w:p w14:paraId="5CC32B50" w14:textId="77777777" w:rsidR="00DA474D" w:rsidRPr="006731E8" w:rsidRDefault="00DA474D" w:rsidP="00DA474D">
            <w:pPr>
              <w:snapToGrid w:val="0"/>
              <w:ind w:left="22" w:right="-47"/>
              <w:rPr>
                <w:bCs/>
              </w:rPr>
            </w:pPr>
            <w:r w:rsidRPr="006731E8">
              <w:rPr>
                <w:bCs/>
              </w:rPr>
              <w:t xml:space="preserve">СТ РК 1.49  </w:t>
            </w:r>
          </w:p>
          <w:p w14:paraId="46618556" w14:textId="77777777" w:rsidR="00DA474D" w:rsidRPr="006731E8" w:rsidRDefault="00DA474D" w:rsidP="00DA474D">
            <w:pPr>
              <w:snapToGrid w:val="0"/>
              <w:ind w:left="22" w:right="-47"/>
              <w:rPr>
                <w:bCs/>
              </w:rPr>
            </w:pPr>
            <w:r w:rsidRPr="006731E8">
              <w:rPr>
                <w:bCs/>
              </w:rPr>
              <w:t xml:space="preserve">СТБ ЕН 1176-1  </w:t>
            </w:r>
          </w:p>
          <w:p w14:paraId="264515F3" w14:textId="77777777" w:rsidR="00DA474D" w:rsidRPr="006731E8" w:rsidRDefault="00DA474D" w:rsidP="00DA474D">
            <w:pPr>
              <w:snapToGrid w:val="0"/>
              <w:ind w:left="22" w:right="-47"/>
              <w:rPr>
                <w:bCs/>
              </w:rPr>
            </w:pPr>
            <w:r w:rsidRPr="006731E8">
              <w:rPr>
                <w:bCs/>
              </w:rPr>
              <w:t xml:space="preserve">ГОСТ Р 52169  </w:t>
            </w:r>
          </w:p>
          <w:p w14:paraId="4367DFB9" w14:textId="77777777" w:rsidR="00DA474D" w:rsidRPr="006731E8" w:rsidRDefault="00DA474D" w:rsidP="00DA474D">
            <w:pPr>
              <w:snapToGrid w:val="0"/>
              <w:ind w:left="22" w:right="-47"/>
              <w:rPr>
                <w:bCs/>
              </w:rPr>
            </w:pPr>
            <w:r w:rsidRPr="006731E8">
              <w:rPr>
                <w:bCs/>
              </w:rPr>
              <w:t xml:space="preserve">ГОСТ Р 52169  </w:t>
            </w:r>
          </w:p>
          <w:p w14:paraId="02FE8AE3" w14:textId="77777777" w:rsidR="00DA474D" w:rsidRPr="006731E8" w:rsidRDefault="00DA474D" w:rsidP="00DA474D">
            <w:pPr>
              <w:snapToGrid w:val="0"/>
              <w:ind w:left="22" w:right="-47"/>
              <w:rPr>
                <w:bCs/>
              </w:rPr>
            </w:pPr>
            <w:r w:rsidRPr="006731E8">
              <w:rPr>
                <w:bCs/>
              </w:rPr>
              <w:t xml:space="preserve">ГОСТ Р 55871  </w:t>
            </w:r>
          </w:p>
          <w:p w14:paraId="7A22CF4C" w14:textId="77777777" w:rsidR="00DA474D" w:rsidRPr="006731E8" w:rsidRDefault="00DA474D" w:rsidP="00DA474D">
            <w:pPr>
              <w:snapToGrid w:val="0"/>
              <w:ind w:left="22" w:right="-47"/>
              <w:rPr>
                <w:bCs/>
              </w:rPr>
            </w:pPr>
            <w:r w:rsidRPr="006731E8">
              <w:rPr>
                <w:bCs/>
              </w:rPr>
              <w:t xml:space="preserve">СТБ ЕН 1176-7  </w:t>
            </w:r>
          </w:p>
          <w:p w14:paraId="24779697" w14:textId="77777777" w:rsidR="00DA474D" w:rsidRPr="006731E8" w:rsidRDefault="00DA474D" w:rsidP="00DA474D">
            <w:pPr>
              <w:snapToGrid w:val="0"/>
              <w:ind w:left="22" w:right="-47"/>
              <w:rPr>
                <w:bCs/>
              </w:rPr>
            </w:pPr>
            <w:r w:rsidRPr="006731E8">
              <w:rPr>
                <w:bCs/>
              </w:rPr>
              <w:t xml:space="preserve">ГОСТ Р 52301  </w:t>
            </w:r>
          </w:p>
          <w:p w14:paraId="1AD8F2B4" w14:textId="77777777" w:rsidR="00DA474D" w:rsidRPr="006731E8" w:rsidRDefault="00DA474D" w:rsidP="00DA474D">
            <w:pPr>
              <w:snapToGrid w:val="0"/>
              <w:ind w:left="22" w:right="-47"/>
              <w:rPr>
                <w:bCs/>
              </w:rPr>
            </w:pPr>
            <w:r w:rsidRPr="006731E8">
              <w:rPr>
                <w:bCs/>
              </w:rPr>
              <w:t xml:space="preserve">СТБ ЕН 1176-6 </w:t>
            </w:r>
          </w:p>
          <w:p w14:paraId="47EA3E28" w14:textId="0FE3A0AF" w:rsidR="00DA474D" w:rsidRPr="00F47A65" w:rsidRDefault="00DA474D" w:rsidP="00DA474D">
            <w:pPr>
              <w:spacing w:after="160" w:line="259" w:lineRule="auto"/>
            </w:pPr>
            <w:r w:rsidRPr="006731E8">
              <w:rPr>
                <w:bCs/>
              </w:rPr>
              <w:t xml:space="preserve">ГОСТ Р 52299 </w:t>
            </w:r>
          </w:p>
        </w:tc>
      </w:tr>
      <w:tr w:rsidR="00DA474D" w:rsidRPr="00F47A65" w14:paraId="5272FB13" w14:textId="77777777" w:rsidTr="00DA474D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79D08" w14:textId="2A982361" w:rsidR="00DA474D" w:rsidRPr="004A2D6A" w:rsidRDefault="00DA474D" w:rsidP="00DA474D">
            <w:pPr>
              <w:spacing w:after="160" w:line="259" w:lineRule="auto"/>
            </w:pPr>
            <w:r w:rsidRPr="00CC1E7A">
              <w:t>6.1.4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16DB" w14:textId="77777777" w:rsidR="00DA474D" w:rsidRPr="006731E8" w:rsidRDefault="00DA474D" w:rsidP="00DA474D">
            <w:pPr>
              <w:pStyle w:val="Default"/>
              <w:rPr>
                <w:sz w:val="20"/>
                <w:szCs w:val="20"/>
              </w:rPr>
            </w:pPr>
            <w:r w:rsidRPr="006731E8">
              <w:rPr>
                <w:sz w:val="20"/>
                <w:szCs w:val="20"/>
              </w:rPr>
              <w:t xml:space="preserve">Оборудование для детской игровой площадки: карусель детской игровой площадки, в том числе вращающиеся кресла,  </w:t>
            </w:r>
          </w:p>
          <w:p w14:paraId="6483A87F" w14:textId="77777777" w:rsidR="00DA474D" w:rsidRPr="006731E8" w:rsidRDefault="00DA474D" w:rsidP="00DA474D">
            <w:pPr>
              <w:pStyle w:val="Default"/>
              <w:rPr>
                <w:sz w:val="20"/>
                <w:szCs w:val="20"/>
              </w:rPr>
            </w:pPr>
            <w:r w:rsidRPr="006731E8">
              <w:rPr>
                <w:sz w:val="20"/>
                <w:szCs w:val="20"/>
              </w:rPr>
              <w:t xml:space="preserve">вращающаяся платформа </w:t>
            </w:r>
          </w:p>
          <w:p w14:paraId="29E40148" w14:textId="77777777" w:rsidR="00DA474D" w:rsidRPr="006731E8" w:rsidRDefault="00DA474D" w:rsidP="00DA474D">
            <w:pPr>
              <w:pStyle w:val="Default"/>
              <w:rPr>
                <w:sz w:val="20"/>
                <w:szCs w:val="20"/>
              </w:rPr>
            </w:pPr>
            <w:r w:rsidRPr="006731E8">
              <w:rPr>
                <w:sz w:val="20"/>
                <w:szCs w:val="20"/>
              </w:rPr>
              <w:t>вращающийся гриб,</w:t>
            </w:r>
          </w:p>
          <w:p w14:paraId="2B11E546" w14:textId="77777777" w:rsidR="00DA474D" w:rsidRPr="006731E8" w:rsidRDefault="00DA474D" w:rsidP="00DA474D">
            <w:pPr>
              <w:pStyle w:val="Default"/>
              <w:rPr>
                <w:sz w:val="20"/>
                <w:szCs w:val="20"/>
              </w:rPr>
            </w:pPr>
            <w:r w:rsidRPr="006731E8">
              <w:rPr>
                <w:sz w:val="20"/>
                <w:szCs w:val="20"/>
              </w:rPr>
              <w:t>планирование в воздухе,</w:t>
            </w:r>
          </w:p>
          <w:p w14:paraId="68957828" w14:textId="77777777" w:rsidR="00DA474D" w:rsidRPr="006731E8" w:rsidRDefault="00DA474D" w:rsidP="00DA474D">
            <w:pPr>
              <w:pStyle w:val="Default"/>
              <w:rPr>
                <w:sz w:val="20"/>
                <w:szCs w:val="20"/>
              </w:rPr>
            </w:pPr>
            <w:r w:rsidRPr="006731E8">
              <w:rPr>
                <w:sz w:val="20"/>
                <w:szCs w:val="20"/>
              </w:rPr>
              <w:t>движение по круговой колее,</w:t>
            </w:r>
          </w:p>
          <w:p w14:paraId="492F8C8B" w14:textId="77777777" w:rsidR="00DA474D" w:rsidRPr="006731E8" w:rsidRDefault="00DA474D" w:rsidP="00DA474D">
            <w:pPr>
              <w:pStyle w:val="Default"/>
              <w:rPr>
                <w:sz w:val="20"/>
                <w:szCs w:val="20"/>
              </w:rPr>
            </w:pPr>
            <w:r w:rsidRPr="006731E8">
              <w:rPr>
                <w:sz w:val="20"/>
                <w:szCs w:val="20"/>
              </w:rPr>
              <w:t>большой вращающийся диск.</w:t>
            </w:r>
          </w:p>
          <w:p w14:paraId="5EC02BD9" w14:textId="77777777" w:rsidR="00DA474D" w:rsidRPr="00F47A65" w:rsidRDefault="00DA474D" w:rsidP="00DA474D">
            <w:pPr>
              <w:spacing w:after="160" w:line="259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F8D8F" w14:textId="77777777" w:rsidR="00DA474D" w:rsidRPr="006731E8" w:rsidRDefault="00DA474D" w:rsidP="00DA474D">
            <w:r w:rsidRPr="006731E8">
              <w:lastRenderedPageBreak/>
              <w:t>1с, 2с, 3с</w:t>
            </w:r>
          </w:p>
          <w:p w14:paraId="7B56715A" w14:textId="77777777" w:rsidR="00DA474D" w:rsidRPr="006731E8" w:rsidRDefault="00DA474D" w:rsidP="00DA474D">
            <w:r w:rsidRPr="006731E8">
              <w:t>Сертификация</w:t>
            </w:r>
          </w:p>
          <w:p w14:paraId="0D5F1A4C" w14:textId="77777777" w:rsidR="00DA474D" w:rsidRPr="00F47A65" w:rsidRDefault="00DA474D" w:rsidP="00DA474D">
            <w:pPr>
              <w:spacing w:after="160" w:line="259" w:lineRule="auto"/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771B2" w14:textId="77777777" w:rsidR="00DA474D" w:rsidRPr="006731E8" w:rsidRDefault="00DA474D" w:rsidP="00DC5250">
            <w:pPr>
              <w:jc w:val="center"/>
              <w:rPr>
                <w:bCs/>
              </w:rPr>
            </w:pPr>
            <w:r w:rsidRPr="006731E8">
              <w:rPr>
                <w:bCs/>
              </w:rPr>
              <w:t>9506</w:t>
            </w:r>
          </w:p>
          <w:p w14:paraId="55E197FF" w14:textId="77777777" w:rsidR="00DA474D" w:rsidRPr="006731E8" w:rsidRDefault="00DA474D" w:rsidP="00DC5250">
            <w:pPr>
              <w:jc w:val="center"/>
              <w:rPr>
                <w:bCs/>
              </w:rPr>
            </w:pPr>
            <w:r w:rsidRPr="006731E8">
              <w:rPr>
                <w:bCs/>
              </w:rPr>
              <w:t>950699</w:t>
            </w:r>
          </w:p>
          <w:p w14:paraId="14808FC2" w14:textId="5B249006" w:rsidR="00DA474D" w:rsidRPr="00F10D0A" w:rsidRDefault="00DA474D" w:rsidP="00DC5250">
            <w:pPr>
              <w:spacing w:after="160" w:line="259" w:lineRule="auto"/>
              <w:jc w:val="center"/>
            </w:pPr>
            <w:r w:rsidRPr="006731E8">
              <w:rPr>
                <w:bCs/>
              </w:rPr>
              <w:t>9506999000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76B99" w14:textId="77777777" w:rsidR="00DA474D" w:rsidRPr="006731E8" w:rsidRDefault="00DA474D" w:rsidP="00DA474D">
            <w:pPr>
              <w:snapToGrid w:val="0"/>
              <w:ind w:left="22" w:right="-47"/>
            </w:pPr>
            <w:r w:rsidRPr="006731E8">
              <w:t>ТР ЕАЭС 042/2017</w:t>
            </w:r>
          </w:p>
          <w:p w14:paraId="2407B14A" w14:textId="77777777" w:rsidR="00DA474D" w:rsidRPr="006731E8" w:rsidRDefault="00DA474D" w:rsidP="00DA474D">
            <w:pPr>
              <w:snapToGrid w:val="0"/>
              <w:ind w:left="22" w:right="-47"/>
            </w:pPr>
          </w:p>
          <w:p w14:paraId="2317B728" w14:textId="77777777" w:rsidR="00DA474D" w:rsidRPr="00F47A65" w:rsidRDefault="00DA474D" w:rsidP="00DA474D">
            <w:pPr>
              <w:spacing w:after="160" w:line="259" w:lineRule="auto"/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91C27" w14:textId="77777777" w:rsidR="00DA474D" w:rsidRPr="006731E8" w:rsidRDefault="00DA474D" w:rsidP="00DA474D">
            <w:pPr>
              <w:snapToGrid w:val="0"/>
              <w:ind w:left="22" w:right="-47"/>
              <w:rPr>
                <w:bCs/>
              </w:rPr>
            </w:pPr>
            <w:r w:rsidRPr="006731E8">
              <w:rPr>
                <w:bCs/>
              </w:rPr>
              <w:t xml:space="preserve">ГОСТ 34614.1  (EN 1176-1:2017) </w:t>
            </w:r>
          </w:p>
          <w:p w14:paraId="0229EDD2" w14:textId="77777777" w:rsidR="00DA474D" w:rsidRPr="006731E8" w:rsidRDefault="00DA474D" w:rsidP="00DA474D">
            <w:pPr>
              <w:snapToGrid w:val="0"/>
              <w:ind w:left="22" w:right="-47"/>
              <w:rPr>
                <w:bCs/>
              </w:rPr>
            </w:pPr>
            <w:r w:rsidRPr="006731E8">
              <w:rPr>
                <w:bCs/>
              </w:rPr>
              <w:t>ГОСТ 34614.5  (EN 1176-5:2008)</w:t>
            </w:r>
          </w:p>
          <w:p w14:paraId="1D95491D" w14:textId="77777777" w:rsidR="00DA474D" w:rsidRPr="006731E8" w:rsidRDefault="00DA474D" w:rsidP="00DA474D">
            <w:pPr>
              <w:snapToGrid w:val="0"/>
              <w:ind w:left="22" w:right="-47"/>
              <w:rPr>
                <w:bCs/>
              </w:rPr>
            </w:pPr>
            <w:r w:rsidRPr="006731E8">
              <w:rPr>
                <w:bCs/>
              </w:rPr>
              <w:t>ГОСТ 34614.7.2019 (EN 1176-7:2018)</w:t>
            </w:r>
          </w:p>
          <w:p w14:paraId="03229D61" w14:textId="77777777" w:rsidR="00DA474D" w:rsidRPr="006731E8" w:rsidRDefault="00DA474D" w:rsidP="00DA474D">
            <w:pPr>
              <w:snapToGrid w:val="0"/>
              <w:ind w:left="22" w:right="-47"/>
              <w:rPr>
                <w:bCs/>
              </w:rPr>
            </w:pPr>
            <w:r w:rsidRPr="006731E8">
              <w:rPr>
                <w:bCs/>
              </w:rPr>
              <w:t>ГОСТ 34614.10  (EN 1176-10:2008)</w:t>
            </w:r>
          </w:p>
          <w:p w14:paraId="61FC536D" w14:textId="77777777" w:rsidR="00DA474D" w:rsidRPr="006731E8" w:rsidRDefault="00DA474D" w:rsidP="00DA474D">
            <w:pPr>
              <w:snapToGrid w:val="0"/>
              <w:ind w:left="22" w:right="-47"/>
              <w:rPr>
                <w:bCs/>
              </w:rPr>
            </w:pPr>
            <w:r w:rsidRPr="006731E8">
              <w:rPr>
                <w:bCs/>
              </w:rPr>
              <w:t>ГОСТ Р 58207 /ISO/IEC Guide 50:2014</w:t>
            </w:r>
          </w:p>
          <w:p w14:paraId="2819577D" w14:textId="77777777" w:rsidR="00DA474D" w:rsidRPr="006731E8" w:rsidRDefault="00DA474D" w:rsidP="00DA474D">
            <w:pPr>
              <w:snapToGrid w:val="0"/>
              <w:ind w:left="22" w:right="-47"/>
              <w:rPr>
                <w:bCs/>
              </w:rPr>
            </w:pPr>
            <w:r w:rsidRPr="006731E8">
              <w:rPr>
                <w:bCs/>
              </w:rPr>
              <w:t xml:space="preserve">СТБ ИСО/МЭК Руководство 50 </w:t>
            </w:r>
          </w:p>
          <w:p w14:paraId="6F3E2D8D" w14:textId="77777777" w:rsidR="00DA474D" w:rsidRPr="006731E8" w:rsidRDefault="00DA474D" w:rsidP="00DA474D">
            <w:pPr>
              <w:snapToGrid w:val="0"/>
              <w:ind w:left="22" w:right="-47"/>
              <w:rPr>
                <w:bCs/>
              </w:rPr>
            </w:pPr>
            <w:r w:rsidRPr="006731E8">
              <w:rPr>
                <w:bCs/>
              </w:rPr>
              <w:t xml:space="preserve">ГОСТ 33602  </w:t>
            </w:r>
          </w:p>
          <w:p w14:paraId="3F665D94" w14:textId="77777777" w:rsidR="00DA474D" w:rsidRPr="006731E8" w:rsidRDefault="00DA474D" w:rsidP="00DA474D">
            <w:pPr>
              <w:snapToGrid w:val="0"/>
              <w:ind w:left="22" w:right="-47"/>
              <w:rPr>
                <w:bCs/>
              </w:rPr>
            </w:pPr>
            <w:r w:rsidRPr="006731E8">
              <w:rPr>
                <w:bCs/>
              </w:rPr>
              <w:t xml:space="preserve">СТБ ЕН 1176-1  </w:t>
            </w:r>
          </w:p>
          <w:p w14:paraId="5520CB35" w14:textId="77777777" w:rsidR="00DA474D" w:rsidRPr="006731E8" w:rsidRDefault="00DA474D" w:rsidP="00DA474D">
            <w:pPr>
              <w:snapToGrid w:val="0"/>
              <w:ind w:left="22" w:right="-47"/>
              <w:rPr>
                <w:bCs/>
              </w:rPr>
            </w:pPr>
            <w:r w:rsidRPr="006731E8">
              <w:rPr>
                <w:bCs/>
              </w:rPr>
              <w:lastRenderedPageBreak/>
              <w:t xml:space="preserve">ГОСТ Р 52169  </w:t>
            </w:r>
          </w:p>
          <w:p w14:paraId="6620A54A" w14:textId="77777777" w:rsidR="00DA474D" w:rsidRPr="006731E8" w:rsidRDefault="00DA474D" w:rsidP="00DA474D">
            <w:pPr>
              <w:snapToGrid w:val="0"/>
              <w:ind w:left="22" w:right="-47"/>
              <w:rPr>
                <w:bCs/>
              </w:rPr>
            </w:pPr>
            <w:r w:rsidRPr="006731E8">
              <w:rPr>
                <w:bCs/>
              </w:rPr>
              <w:t xml:space="preserve">ГОСТ Р ИСО/МЭК 50  </w:t>
            </w:r>
          </w:p>
          <w:p w14:paraId="0D71FD73" w14:textId="77777777" w:rsidR="00DA474D" w:rsidRPr="006731E8" w:rsidRDefault="00DA474D" w:rsidP="00DA474D">
            <w:pPr>
              <w:snapToGrid w:val="0"/>
              <w:ind w:left="22" w:right="-47"/>
              <w:rPr>
                <w:bCs/>
              </w:rPr>
            </w:pPr>
            <w:r w:rsidRPr="006731E8">
              <w:rPr>
                <w:bCs/>
              </w:rPr>
              <w:t xml:space="preserve">СТ РК 1.49  </w:t>
            </w:r>
          </w:p>
          <w:p w14:paraId="6914D807" w14:textId="77777777" w:rsidR="00DA474D" w:rsidRPr="006731E8" w:rsidRDefault="00DA474D" w:rsidP="00DA474D">
            <w:pPr>
              <w:snapToGrid w:val="0"/>
              <w:ind w:left="22" w:right="-47"/>
              <w:rPr>
                <w:bCs/>
              </w:rPr>
            </w:pPr>
            <w:r w:rsidRPr="006731E8">
              <w:rPr>
                <w:bCs/>
              </w:rPr>
              <w:t xml:space="preserve">СТБ ЕН 1176-1  </w:t>
            </w:r>
          </w:p>
          <w:p w14:paraId="5FB067AC" w14:textId="77777777" w:rsidR="00DA474D" w:rsidRPr="006731E8" w:rsidRDefault="00DA474D" w:rsidP="00DA474D">
            <w:pPr>
              <w:snapToGrid w:val="0"/>
              <w:ind w:left="22" w:right="-47"/>
              <w:rPr>
                <w:bCs/>
              </w:rPr>
            </w:pPr>
            <w:r w:rsidRPr="006731E8">
              <w:rPr>
                <w:bCs/>
              </w:rPr>
              <w:t xml:space="preserve">ГОСТ Р 52169  </w:t>
            </w:r>
          </w:p>
          <w:p w14:paraId="0D86173E" w14:textId="77777777" w:rsidR="00DA474D" w:rsidRPr="006731E8" w:rsidRDefault="00DA474D" w:rsidP="00DA474D">
            <w:pPr>
              <w:snapToGrid w:val="0"/>
              <w:ind w:left="22" w:right="-47"/>
              <w:rPr>
                <w:bCs/>
              </w:rPr>
            </w:pPr>
            <w:r w:rsidRPr="006731E8">
              <w:rPr>
                <w:bCs/>
              </w:rPr>
              <w:t xml:space="preserve">ГОСТ Р 52169  </w:t>
            </w:r>
          </w:p>
          <w:p w14:paraId="6C364C42" w14:textId="77777777" w:rsidR="00DA474D" w:rsidRPr="006731E8" w:rsidRDefault="00DA474D" w:rsidP="00DA474D">
            <w:pPr>
              <w:snapToGrid w:val="0"/>
              <w:ind w:left="22" w:right="-47"/>
              <w:rPr>
                <w:bCs/>
              </w:rPr>
            </w:pPr>
            <w:r w:rsidRPr="006731E8">
              <w:rPr>
                <w:bCs/>
              </w:rPr>
              <w:t xml:space="preserve">ГОСТ Р 55871  </w:t>
            </w:r>
          </w:p>
          <w:p w14:paraId="7A187CA7" w14:textId="77777777" w:rsidR="00DA474D" w:rsidRPr="006731E8" w:rsidRDefault="00DA474D" w:rsidP="00DA474D">
            <w:pPr>
              <w:snapToGrid w:val="0"/>
              <w:ind w:left="22" w:right="-47"/>
              <w:rPr>
                <w:bCs/>
              </w:rPr>
            </w:pPr>
            <w:r w:rsidRPr="006731E8">
              <w:rPr>
                <w:bCs/>
              </w:rPr>
              <w:t xml:space="preserve">СТБ ЕН 1176-7  </w:t>
            </w:r>
          </w:p>
          <w:p w14:paraId="18731C77" w14:textId="77777777" w:rsidR="00DA474D" w:rsidRPr="006731E8" w:rsidRDefault="00DA474D" w:rsidP="00DA474D">
            <w:pPr>
              <w:snapToGrid w:val="0"/>
              <w:ind w:left="22" w:right="-47"/>
              <w:rPr>
                <w:bCs/>
              </w:rPr>
            </w:pPr>
            <w:r w:rsidRPr="006731E8">
              <w:rPr>
                <w:bCs/>
              </w:rPr>
              <w:t xml:space="preserve">ГОСТ Р 52301  </w:t>
            </w:r>
          </w:p>
          <w:p w14:paraId="1317B635" w14:textId="77777777" w:rsidR="00DA474D" w:rsidRPr="006731E8" w:rsidRDefault="00DA474D" w:rsidP="00DA474D">
            <w:pPr>
              <w:snapToGrid w:val="0"/>
              <w:ind w:left="22" w:right="-47"/>
              <w:rPr>
                <w:bCs/>
              </w:rPr>
            </w:pPr>
            <w:r w:rsidRPr="006731E8">
              <w:rPr>
                <w:bCs/>
              </w:rPr>
              <w:t xml:space="preserve">СТБ ЕН 1176-5 </w:t>
            </w:r>
          </w:p>
          <w:p w14:paraId="0FB5D2D8" w14:textId="77777777" w:rsidR="00DA474D" w:rsidRPr="006731E8" w:rsidRDefault="00DA474D" w:rsidP="00DA474D">
            <w:pPr>
              <w:snapToGrid w:val="0"/>
              <w:ind w:left="22" w:right="-47"/>
              <w:rPr>
                <w:bCs/>
              </w:rPr>
            </w:pPr>
            <w:r w:rsidRPr="006731E8">
              <w:rPr>
                <w:bCs/>
              </w:rPr>
              <w:t>ГОСТ Р 52300 МУК 4.1.3171-14</w:t>
            </w:r>
          </w:p>
          <w:p w14:paraId="4D6655CD" w14:textId="77777777" w:rsidR="00DA474D" w:rsidRPr="006731E8" w:rsidRDefault="00DA474D" w:rsidP="00DA474D">
            <w:pPr>
              <w:snapToGrid w:val="0"/>
              <w:ind w:left="22" w:right="-47"/>
              <w:rPr>
                <w:bCs/>
              </w:rPr>
            </w:pPr>
            <w:r w:rsidRPr="006731E8">
              <w:rPr>
                <w:bCs/>
              </w:rPr>
              <w:t xml:space="preserve">СТБ ЕН 1176-5 </w:t>
            </w:r>
          </w:p>
          <w:p w14:paraId="5FDA3D6A" w14:textId="69F66F30" w:rsidR="00DA474D" w:rsidRPr="00F47A65" w:rsidRDefault="00DA474D" w:rsidP="00DA474D">
            <w:pPr>
              <w:spacing w:after="160" w:line="259" w:lineRule="auto"/>
            </w:pPr>
            <w:r w:rsidRPr="006731E8">
              <w:rPr>
                <w:bCs/>
              </w:rPr>
              <w:t xml:space="preserve">ГОСТ Р 52300 </w:t>
            </w:r>
          </w:p>
        </w:tc>
      </w:tr>
      <w:tr w:rsidR="00DA474D" w:rsidRPr="00F47A65" w14:paraId="07655869" w14:textId="77777777" w:rsidTr="00DA474D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6F380" w14:textId="2E147CD9" w:rsidR="00DA474D" w:rsidRPr="004A2D6A" w:rsidRDefault="00DA474D" w:rsidP="00DA474D">
            <w:pPr>
              <w:spacing w:after="160" w:line="259" w:lineRule="auto"/>
            </w:pPr>
            <w:r w:rsidRPr="00CC1E7A">
              <w:lastRenderedPageBreak/>
              <w:t>6.1.5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666B3" w14:textId="77777777" w:rsidR="00DA474D" w:rsidRPr="006731E8" w:rsidRDefault="00DA474D" w:rsidP="00DA474D">
            <w:pPr>
              <w:pStyle w:val="Default"/>
              <w:rPr>
                <w:sz w:val="20"/>
                <w:szCs w:val="20"/>
              </w:rPr>
            </w:pPr>
            <w:r w:rsidRPr="006731E8">
              <w:rPr>
                <w:sz w:val="20"/>
                <w:szCs w:val="20"/>
              </w:rPr>
              <w:t xml:space="preserve">Оборудование для детской игровой площадки: канатная дорога детской игровой площадки, пространственные игровые сети, пауины, в том числе канатная дорога с подвесной рукояткой, </w:t>
            </w:r>
          </w:p>
          <w:p w14:paraId="079EC104" w14:textId="77777777" w:rsidR="00DA474D" w:rsidRPr="006731E8" w:rsidRDefault="00DA474D" w:rsidP="00DA474D">
            <w:pPr>
              <w:pStyle w:val="Default"/>
              <w:rPr>
                <w:sz w:val="20"/>
                <w:szCs w:val="20"/>
              </w:rPr>
            </w:pPr>
            <w:r w:rsidRPr="006731E8">
              <w:rPr>
                <w:sz w:val="20"/>
                <w:szCs w:val="20"/>
              </w:rPr>
              <w:t>канатная дорога с сиденьем.</w:t>
            </w:r>
          </w:p>
          <w:p w14:paraId="2B88490C" w14:textId="77777777" w:rsidR="00DA474D" w:rsidRPr="00F47A65" w:rsidRDefault="00DA474D" w:rsidP="00DA474D">
            <w:pPr>
              <w:spacing w:after="160" w:line="259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F5DB7" w14:textId="77777777" w:rsidR="00DA474D" w:rsidRPr="006731E8" w:rsidRDefault="00DA474D" w:rsidP="00DA474D">
            <w:r w:rsidRPr="006731E8">
              <w:t>1с, 2с, 3с</w:t>
            </w:r>
          </w:p>
          <w:p w14:paraId="159B1637" w14:textId="77777777" w:rsidR="00DA474D" w:rsidRPr="006731E8" w:rsidRDefault="00DA474D" w:rsidP="00DA474D">
            <w:r w:rsidRPr="006731E8">
              <w:t>Сертификация</w:t>
            </w:r>
          </w:p>
          <w:p w14:paraId="26671924" w14:textId="77777777" w:rsidR="00DA474D" w:rsidRPr="00F47A65" w:rsidRDefault="00DA474D" w:rsidP="00DA474D">
            <w:pPr>
              <w:spacing w:after="160" w:line="259" w:lineRule="auto"/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002A2" w14:textId="77777777" w:rsidR="00DA474D" w:rsidRPr="006731E8" w:rsidRDefault="00DA474D" w:rsidP="00DC5250">
            <w:pPr>
              <w:jc w:val="center"/>
              <w:rPr>
                <w:bCs/>
              </w:rPr>
            </w:pPr>
            <w:r w:rsidRPr="006731E8">
              <w:rPr>
                <w:bCs/>
              </w:rPr>
              <w:t>9506</w:t>
            </w:r>
          </w:p>
          <w:p w14:paraId="70620C11" w14:textId="77777777" w:rsidR="00DA474D" w:rsidRPr="006731E8" w:rsidRDefault="00DA474D" w:rsidP="00DC5250">
            <w:pPr>
              <w:jc w:val="center"/>
              <w:rPr>
                <w:bCs/>
              </w:rPr>
            </w:pPr>
            <w:r w:rsidRPr="006731E8">
              <w:rPr>
                <w:bCs/>
              </w:rPr>
              <w:t>950699</w:t>
            </w:r>
          </w:p>
          <w:p w14:paraId="5C3C545E" w14:textId="3A72BF1F" w:rsidR="00DA474D" w:rsidRPr="00F10D0A" w:rsidRDefault="00DA474D" w:rsidP="00DC5250">
            <w:pPr>
              <w:spacing w:after="160" w:line="259" w:lineRule="auto"/>
              <w:jc w:val="center"/>
            </w:pPr>
            <w:r w:rsidRPr="006731E8">
              <w:rPr>
                <w:bCs/>
              </w:rPr>
              <w:t>9506999000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5449C" w14:textId="77777777" w:rsidR="00DA474D" w:rsidRPr="006731E8" w:rsidRDefault="00DA474D" w:rsidP="00DA474D">
            <w:pPr>
              <w:snapToGrid w:val="0"/>
              <w:ind w:left="22" w:right="-47"/>
            </w:pPr>
            <w:r w:rsidRPr="006731E8">
              <w:t>ТР ЕАЭС 042/2017</w:t>
            </w:r>
          </w:p>
          <w:p w14:paraId="60D5F268" w14:textId="77777777" w:rsidR="00DA474D" w:rsidRPr="006731E8" w:rsidRDefault="00DA474D" w:rsidP="00DA474D">
            <w:pPr>
              <w:snapToGrid w:val="0"/>
              <w:ind w:left="22" w:right="-47"/>
            </w:pPr>
          </w:p>
          <w:p w14:paraId="117D6F45" w14:textId="77777777" w:rsidR="00DA474D" w:rsidRPr="00F47A65" w:rsidRDefault="00DA474D" w:rsidP="00DA474D">
            <w:pPr>
              <w:spacing w:after="160" w:line="259" w:lineRule="auto"/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1628A" w14:textId="77777777" w:rsidR="00DA474D" w:rsidRPr="006731E8" w:rsidRDefault="00DA474D" w:rsidP="00DA474D">
            <w:pPr>
              <w:snapToGrid w:val="0"/>
              <w:ind w:left="22" w:right="-47"/>
              <w:rPr>
                <w:bCs/>
              </w:rPr>
            </w:pPr>
            <w:r w:rsidRPr="006731E8">
              <w:rPr>
                <w:bCs/>
              </w:rPr>
              <w:t xml:space="preserve">ГОСТ 34614.1  (EN 1176-1:2017) </w:t>
            </w:r>
          </w:p>
          <w:p w14:paraId="37EE0B0B" w14:textId="77777777" w:rsidR="00DA474D" w:rsidRPr="006731E8" w:rsidRDefault="00DA474D" w:rsidP="00DA474D">
            <w:pPr>
              <w:snapToGrid w:val="0"/>
              <w:ind w:left="22" w:right="-47"/>
              <w:rPr>
                <w:bCs/>
              </w:rPr>
            </w:pPr>
            <w:r w:rsidRPr="006731E8">
              <w:rPr>
                <w:bCs/>
              </w:rPr>
              <w:t>ГОСТ 34614.4  (EN 1176-4:2017)</w:t>
            </w:r>
          </w:p>
          <w:p w14:paraId="422A86B4" w14:textId="77777777" w:rsidR="00DA474D" w:rsidRPr="006731E8" w:rsidRDefault="00DA474D" w:rsidP="00DA474D">
            <w:pPr>
              <w:snapToGrid w:val="0"/>
              <w:ind w:left="22" w:right="-47"/>
              <w:rPr>
                <w:bCs/>
              </w:rPr>
            </w:pPr>
            <w:r w:rsidRPr="006731E8">
              <w:rPr>
                <w:bCs/>
              </w:rPr>
              <w:t>ГОСТ 34614.7.2019 (EN 1176-7:2018)</w:t>
            </w:r>
          </w:p>
          <w:p w14:paraId="747E7BD5" w14:textId="77777777" w:rsidR="00DA474D" w:rsidRPr="006731E8" w:rsidRDefault="00DA474D" w:rsidP="00DA474D">
            <w:pPr>
              <w:snapToGrid w:val="0"/>
              <w:ind w:left="22" w:right="-47"/>
              <w:rPr>
                <w:bCs/>
              </w:rPr>
            </w:pPr>
            <w:r w:rsidRPr="006731E8">
              <w:rPr>
                <w:bCs/>
              </w:rPr>
              <w:t>ГОСТ 34614.10  (EN 1176-10:2008)</w:t>
            </w:r>
          </w:p>
          <w:p w14:paraId="33618F6B" w14:textId="77777777" w:rsidR="00DA474D" w:rsidRPr="006731E8" w:rsidRDefault="00DA474D" w:rsidP="00DA474D">
            <w:pPr>
              <w:snapToGrid w:val="0"/>
              <w:ind w:left="22" w:right="-47"/>
              <w:rPr>
                <w:bCs/>
              </w:rPr>
            </w:pPr>
            <w:r w:rsidRPr="006731E8">
              <w:rPr>
                <w:bCs/>
              </w:rPr>
              <w:t>ГОСТ 34614.11  (EN 1176-11:2014)</w:t>
            </w:r>
          </w:p>
          <w:p w14:paraId="40C7CB38" w14:textId="77777777" w:rsidR="00DA474D" w:rsidRPr="006731E8" w:rsidRDefault="00DA474D" w:rsidP="00DA474D">
            <w:pPr>
              <w:snapToGrid w:val="0"/>
              <w:ind w:left="22" w:right="-47"/>
              <w:rPr>
                <w:bCs/>
              </w:rPr>
            </w:pPr>
            <w:r w:rsidRPr="006731E8">
              <w:rPr>
                <w:bCs/>
              </w:rPr>
              <w:t>ГОСТ Р 58207 /ISO/IEC Guide 50:2014</w:t>
            </w:r>
          </w:p>
          <w:p w14:paraId="4BCC0AE5" w14:textId="77777777" w:rsidR="00DA474D" w:rsidRPr="006731E8" w:rsidRDefault="00DA474D" w:rsidP="00DA474D">
            <w:pPr>
              <w:snapToGrid w:val="0"/>
              <w:ind w:left="22" w:right="-47"/>
              <w:rPr>
                <w:bCs/>
              </w:rPr>
            </w:pPr>
            <w:r w:rsidRPr="006731E8">
              <w:rPr>
                <w:bCs/>
              </w:rPr>
              <w:t xml:space="preserve">СТБ ИСО/МЭК Руководство 50 ГОСТ 33602  </w:t>
            </w:r>
          </w:p>
          <w:p w14:paraId="6DCACE14" w14:textId="77777777" w:rsidR="00DA474D" w:rsidRPr="006731E8" w:rsidRDefault="00DA474D" w:rsidP="00DA474D">
            <w:pPr>
              <w:snapToGrid w:val="0"/>
              <w:ind w:left="22" w:right="-47"/>
              <w:rPr>
                <w:bCs/>
              </w:rPr>
            </w:pPr>
            <w:r w:rsidRPr="006731E8">
              <w:rPr>
                <w:bCs/>
              </w:rPr>
              <w:t xml:space="preserve">СТБ ЕН 1176-1  </w:t>
            </w:r>
          </w:p>
          <w:p w14:paraId="1850BBC5" w14:textId="77777777" w:rsidR="00DA474D" w:rsidRPr="006731E8" w:rsidRDefault="00DA474D" w:rsidP="00DA474D">
            <w:pPr>
              <w:snapToGrid w:val="0"/>
              <w:ind w:left="22" w:right="-47"/>
              <w:rPr>
                <w:bCs/>
              </w:rPr>
            </w:pPr>
            <w:r w:rsidRPr="006731E8">
              <w:rPr>
                <w:bCs/>
              </w:rPr>
              <w:t xml:space="preserve">ГОСТ Р 52169  </w:t>
            </w:r>
          </w:p>
          <w:p w14:paraId="6C403A9F" w14:textId="77777777" w:rsidR="00DA474D" w:rsidRPr="006731E8" w:rsidRDefault="00DA474D" w:rsidP="00DA474D">
            <w:pPr>
              <w:snapToGrid w:val="0"/>
              <w:ind w:left="22" w:right="-47"/>
              <w:rPr>
                <w:bCs/>
              </w:rPr>
            </w:pPr>
            <w:r w:rsidRPr="006731E8">
              <w:rPr>
                <w:bCs/>
              </w:rPr>
              <w:t xml:space="preserve">ГОСТ Р ИСО/МЭК 50  </w:t>
            </w:r>
          </w:p>
          <w:p w14:paraId="7715DF98" w14:textId="77777777" w:rsidR="00DA474D" w:rsidRPr="006731E8" w:rsidRDefault="00DA474D" w:rsidP="00DA474D">
            <w:pPr>
              <w:snapToGrid w:val="0"/>
              <w:ind w:left="22" w:right="-47"/>
              <w:rPr>
                <w:bCs/>
              </w:rPr>
            </w:pPr>
            <w:r w:rsidRPr="006731E8">
              <w:rPr>
                <w:bCs/>
              </w:rPr>
              <w:t xml:space="preserve">СТ РК 1.49  </w:t>
            </w:r>
          </w:p>
          <w:p w14:paraId="1D2FB18C" w14:textId="77777777" w:rsidR="00DA474D" w:rsidRPr="006731E8" w:rsidRDefault="00DA474D" w:rsidP="00DA474D">
            <w:pPr>
              <w:snapToGrid w:val="0"/>
              <w:ind w:left="22" w:right="-47"/>
              <w:rPr>
                <w:bCs/>
              </w:rPr>
            </w:pPr>
            <w:r w:rsidRPr="006731E8">
              <w:rPr>
                <w:bCs/>
              </w:rPr>
              <w:t xml:space="preserve">СТБ ЕН 1176-1  </w:t>
            </w:r>
          </w:p>
          <w:p w14:paraId="49BB0DEB" w14:textId="77777777" w:rsidR="00DA474D" w:rsidRPr="006731E8" w:rsidRDefault="00DA474D" w:rsidP="00DA474D">
            <w:pPr>
              <w:snapToGrid w:val="0"/>
              <w:ind w:left="22" w:right="-47"/>
              <w:rPr>
                <w:bCs/>
              </w:rPr>
            </w:pPr>
            <w:r w:rsidRPr="006731E8">
              <w:rPr>
                <w:bCs/>
              </w:rPr>
              <w:t xml:space="preserve">ГОСТ Р 52169  </w:t>
            </w:r>
          </w:p>
          <w:p w14:paraId="2811C3D8" w14:textId="77777777" w:rsidR="00DA474D" w:rsidRPr="006731E8" w:rsidRDefault="00DA474D" w:rsidP="00DA474D">
            <w:pPr>
              <w:snapToGrid w:val="0"/>
              <w:ind w:left="22" w:right="-47"/>
              <w:rPr>
                <w:bCs/>
              </w:rPr>
            </w:pPr>
            <w:r w:rsidRPr="006731E8">
              <w:rPr>
                <w:bCs/>
              </w:rPr>
              <w:t xml:space="preserve">ГОСТ Р 52169  </w:t>
            </w:r>
          </w:p>
          <w:p w14:paraId="4C92F648" w14:textId="77777777" w:rsidR="00DA474D" w:rsidRPr="006731E8" w:rsidRDefault="00DA474D" w:rsidP="00DA474D">
            <w:pPr>
              <w:snapToGrid w:val="0"/>
              <w:ind w:left="22" w:right="-47"/>
              <w:rPr>
                <w:bCs/>
              </w:rPr>
            </w:pPr>
            <w:r w:rsidRPr="006731E8">
              <w:rPr>
                <w:bCs/>
              </w:rPr>
              <w:t xml:space="preserve">ГОСТ Р 55871  </w:t>
            </w:r>
          </w:p>
          <w:p w14:paraId="3CFF0691" w14:textId="77777777" w:rsidR="00DA474D" w:rsidRPr="006731E8" w:rsidRDefault="00DA474D" w:rsidP="00DA474D">
            <w:pPr>
              <w:snapToGrid w:val="0"/>
              <w:ind w:left="22" w:right="-47"/>
              <w:rPr>
                <w:bCs/>
              </w:rPr>
            </w:pPr>
            <w:r w:rsidRPr="006731E8">
              <w:rPr>
                <w:bCs/>
              </w:rPr>
              <w:t xml:space="preserve">СТБ ЕН 1176-7  </w:t>
            </w:r>
          </w:p>
          <w:p w14:paraId="1EABBD6C" w14:textId="77777777" w:rsidR="00DA474D" w:rsidRPr="006731E8" w:rsidRDefault="00DA474D" w:rsidP="00DA474D">
            <w:pPr>
              <w:snapToGrid w:val="0"/>
              <w:ind w:left="22" w:right="-47"/>
              <w:rPr>
                <w:bCs/>
              </w:rPr>
            </w:pPr>
            <w:r w:rsidRPr="006731E8">
              <w:rPr>
                <w:bCs/>
              </w:rPr>
              <w:t xml:space="preserve">ГОСТ Р 52301  </w:t>
            </w:r>
          </w:p>
          <w:p w14:paraId="3D8E9C6B" w14:textId="77777777" w:rsidR="00DA474D" w:rsidRPr="006731E8" w:rsidRDefault="00DA474D" w:rsidP="00DA474D">
            <w:pPr>
              <w:snapToGrid w:val="0"/>
              <w:ind w:left="22" w:right="-47"/>
              <w:rPr>
                <w:bCs/>
              </w:rPr>
            </w:pPr>
            <w:r w:rsidRPr="006731E8">
              <w:rPr>
                <w:bCs/>
              </w:rPr>
              <w:lastRenderedPageBreak/>
              <w:t xml:space="preserve">СТБ ЕН 1176-4 </w:t>
            </w:r>
          </w:p>
          <w:p w14:paraId="231399F4" w14:textId="77777777" w:rsidR="00DA474D" w:rsidRPr="006731E8" w:rsidRDefault="00DA474D" w:rsidP="00DA474D">
            <w:pPr>
              <w:snapToGrid w:val="0"/>
              <w:ind w:left="22" w:right="-47"/>
              <w:rPr>
                <w:bCs/>
              </w:rPr>
            </w:pPr>
            <w:r w:rsidRPr="006731E8">
              <w:rPr>
                <w:bCs/>
              </w:rPr>
              <w:t>ГОСТ Р 54847</w:t>
            </w:r>
          </w:p>
          <w:p w14:paraId="14226ABC" w14:textId="4205DA64" w:rsidR="00DA474D" w:rsidRPr="00F47A65" w:rsidRDefault="00DA474D" w:rsidP="00DA474D">
            <w:pPr>
              <w:spacing w:after="160" w:line="259" w:lineRule="auto"/>
            </w:pPr>
            <w:r w:rsidRPr="006731E8">
              <w:rPr>
                <w:bCs/>
              </w:rPr>
              <w:t xml:space="preserve">ГОСТ Р 55872 </w:t>
            </w:r>
          </w:p>
        </w:tc>
      </w:tr>
      <w:tr w:rsidR="00DA474D" w:rsidRPr="00F47A65" w14:paraId="2258975B" w14:textId="77777777" w:rsidTr="00DA474D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D6AC4" w14:textId="7598035E" w:rsidR="00DA474D" w:rsidRPr="004A2D6A" w:rsidRDefault="00DA474D" w:rsidP="00DA474D">
            <w:pPr>
              <w:spacing w:after="160" w:line="259" w:lineRule="auto"/>
            </w:pPr>
            <w:r w:rsidRPr="00CC1E7A">
              <w:lastRenderedPageBreak/>
              <w:t>6.1.6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63391" w14:textId="77777777" w:rsidR="00DA474D" w:rsidRPr="006731E8" w:rsidRDefault="00DA474D" w:rsidP="00DA474D">
            <w:pPr>
              <w:pStyle w:val="Default"/>
              <w:rPr>
                <w:sz w:val="20"/>
                <w:szCs w:val="20"/>
              </w:rPr>
            </w:pPr>
            <w:r w:rsidRPr="006731E8">
              <w:rPr>
                <w:sz w:val="20"/>
                <w:szCs w:val="20"/>
              </w:rPr>
              <w:t xml:space="preserve">Оборудование для детской игровой площадки: детский городок (игровой комплекс), в том числе оборудование и элементы детских городков (игровых комплексов): башня, рукоход, стенка шведская, стенка для лазания, тоннель, мостик, трап, лестница, спираль, шест, гибкие элементы для лазания (лестница, сеть, паутина), игровое оборудование, в том числе песочница, игровой домик, лабиринт  </w:t>
            </w:r>
          </w:p>
          <w:p w14:paraId="75F5CB00" w14:textId="77777777" w:rsidR="00DA474D" w:rsidRPr="00F47A65" w:rsidRDefault="00DA474D" w:rsidP="00DA474D">
            <w:pPr>
              <w:spacing w:after="160" w:line="259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53CC8" w14:textId="77777777" w:rsidR="00DA474D" w:rsidRPr="006731E8" w:rsidRDefault="00DA474D" w:rsidP="00DA474D">
            <w:r w:rsidRPr="006731E8">
              <w:t>1с, 2с, 3с</w:t>
            </w:r>
          </w:p>
          <w:p w14:paraId="54E9AF34" w14:textId="77777777" w:rsidR="00DA474D" w:rsidRPr="006731E8" w:rsidRDefault="00DA474D" w:rsidP="00DA474D">
            <w:r w:rsidRPr="006731E8">
              <w:t>Сертификация</w:t>
            </w:r>
          </w:p>
          <w:p w14:paraId="7179AB1E" w14:textId="76188A99" w:rsidR="00DA474D" w:rsidRPr="00F47A65" w:rsidRDefault="00DA474D" w:rsidP="006E4875"/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F68AB" w14:textId="77777777" w:rsidR="00DA474D" w:rsidRPr="006731E8" w:rsidRDefault="00DA474D" w:rsidP="00DC5250">
            <w:pPr>
              <w:jc w:val="center"/>
              <w:rPr>
                <w:bCs/>
              </w:rPr>
            </w:pPr>
            <w:r w:rsidRPr="006731E8">
              <w:rPr>
                <w:bCs/>
              </w:rPr>
              <w:t>9506</w:t>
            </w:r>
          </w:p>
          <w:p w14:paraId="146F3CDE" w14:textId="77777777" w:rsidR="00DA474D" w:rsidRPr="006731E8" w:rsidRDefault="00DA474D" w:rsidP="00DC5250">
            <w:pPr>
              <w:jc w:val="center"/>
              <w:rPr>
                <w:bCs/>
              </w:rPr>
            </w:pPr>
            <w:r w:rsidRPr="006731E8">
              <w:rPr>
                <w:bCs/>
              </w:rPr>
              <w:t>950699</w:t>
            </w:r>
          </w:p>
          <w:p w14:paraId="63A6A24B" w14:textId="25D0A4B3" w:rsidR="00DA474D" w:rsidRPr="00F10D0A" w:rsidRDefault="00DA474D" w:rsidP="00DC5250">
            <w:pPr>
              <w:spacing w:after="160" w:line="259" w:lineRule="auto"/>
              <w:jc w:val="center"/>
            </w:pPr>
            <w:r w:rsidRPr="006731E8">
              <w:rPr>
                <w:bCs/>
              </w:rPr>
              <w:t>9506999000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7D475" w14:textId="77777777" w:rsidR="00DA474D" w:rsidRPr="006731E8" w:rsidRDefault="00DA474D" w:rsidP="00DA474D">
            <w:pPr>
              <w:snapToGrid w:val="0"/>
              <w:ind w:left="22" w:right="-47"/>
            </w:pPr>
            <w:r w:rsidRPr="006731E8">
              <w:t>ТР ЕАЭС 042/2017</w:t>
            </w:r>
          </w:p>
          <w:p w14:paraId="2D5E679E" w14:textId="77777777" w:rsidR="00DA474D" w:rsidRPr="006731E8" w:rsidRDefault="00DA474D" w:rsidP="00DA474D">
            <w:pPr>
              <w:snapToGrid w:val="0"/>
              <w:ind w:left="22" w:right="-47"/>
            </w:pPr>
          </w:p>
          <w:p w14:paraId="0AAD15F4" w14:textId="77777777" w:rsidR="00DA474D" w:rsidRPr="00F47A65" w:rsidRDefault="00DA474D" w:rsidP="00DA474D">
            <w:pPr>
              <w:spacing w:after="160" w:line="259" w:lineRule="auto"/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9ED72" w14:textId="77777777" w:rsidR="00DA474D" w:rsidRPr="006731E8" w:rsidRDefault="00DA474D" w:rsidP="00DA474D">
            <w:pPr>
              <w:snapToGrid w:val="0"/>
              <w:ind w:left="22" w:right="-47"/>
              <w:rPr>
                <w:bCs/>
              </w:rPr>
            </w:pPr>
            <w:r w:rsidRPr="006731E8">
              <w:rPr>
                <w:bCs/>
              </w:rPr>
              <w:t>ГОСТ 34614.1  (EN 1176-1:2017)</w:t>
            </w:r>
          </w:p>
          <w:p w14:paraId="0CD6E81D" w14:textId="77777777" w:rsidR="00DA474D" w:rsidRPr="006731E8" w:rsidRDefault="00DA474D" w:rsidP="00DA474D">
            <w:pPr>
              <w:snapToGrid w:val="0"/>
              <w:ind w:left="22" w:right="-47"/>
              <w:rPr>
                <w:bCs/>
              </w:rPr>
            </w:pPr>
            <w:r w:rsidRPr="006731E8">
              <w:rPr>
                <w:bCs/>
              </w:rPr>
              <w:t>ГОСТ 34614.2  (EN 1176-2:2017)</w:t>
            </w:r>
          </w:p>
          <w:p w14:paraId="2B934EC4" w14:textId="77777777" w:rsidR="00DA474D" w:rsidRPr="006731E8" w:rsidRDefault="00DA474D" w:rsidP="00DA474D">
            <w:pPr>
              <w:snapToGrid w:val="0"/>
              <w:ind w:left="22" w:right="-47"/>
              <w:rPr>
                <w:bCs/>
              </w:rPr>
            </w:pPr>
            <w:r w:rsidRPr="006731E8">
              <w:rPr>
                <w:bCs/>
              </w:rPr>
              <w:t xml:space="preserve">ГОСТ 34614.3  (EN 1176-3:2017)  </w:t>
            </w:r>
          </w:p>
          <w:p w14:paraId="4D4191D0" w14:textId="77777777" w:rsidR="00DA474D" w:rsidRPr="006731E8" w:rsidRDefault="00DA474D" w:rsidP="00DA474D">
            <w:pPr>
              <w:snapToGrid w:val="0"/>
              <w:ind w:left="22" w:right="-47"/>
              <w:rPr>
                <w:bCs/>
              </w:rPr>
            </w:pPr>
            <w:r w:rsidRPr="006731E8">
              <w:rPr>
                <w:bCs/>
              </w:rPr>
              <w:t>ГОСТ 34614.4  (EN 1176-4:2017)</w:t>
            </w:r>
          </w:p>
          <w:p w14:paraId="6783C5E1" w14:textId="77777777" w:rsidR="00DA474D" w:rsidRPr="006731E8" w:rsidRDefault="00DA474D" w:rsidP="00DA474D">
            <w:pPr>
              <w:snapToGrid w:val="0"/>
              <w:ind w:left="22" w:right="-47"/>
              <w:rPr>
                <w:bCs/>
              </w:rPr>
            </w:pPr>
            <w:r w:rsidRPr="006731E8">
              <w:rPr>
                <w:bCs/>
              </w:rPr>
              <w:t>ГОСТ 34614.5  (EN 1176-5:2008)</w:t>
            </w:r>
          </w:p>
          <w:p w14:paraId="454B4977" w14:textId="77777777" w:rsidR="00DA474D" w:rsidRPr="006731E8" w:rsidRDefault="00DA474D" w:rsidP="00DA474D">
            <w:pPr>
              <w:snapToGrid w:val="0"/>
              <w:ind w:left="22" w:right="-47"/>
              <w:rPr>
                <w:bCs/>
              </w:rPr>
            </w:pPr>
            <w:r w:rsidRPr="006731E8">
              <w:rPr>
                <w:bCs/>
              </w:rPr>
              <w:t>ГОСТ 34614.6  (EN 1176-6:2017)</w:t>
            </w:r>
          </w:p>
          <w:p w14:paraId="744E3651" w14:textId="77777777" w:rsidR="00DA474D" w:rsidRPr="006731E8" w:rsidRDefault="00DA474D" w:rsidP="00DA474D">
            <w:pPr>
              <w:snapToGrid w:val="0"/>
              <w:ind w:left="22" w:right="-47"/>
              <w:rPr>
                <w:bCs/>
              </w:rPr>
            </w:pPr>
            <w:r w:rsidRPr="006731E8">
              <w:rPr>
                <w:bCs/>
              </w:rPr>
              <w:t>ГОСТ 34614.7.2019 (EN 1176-7:2018)</w:t>
            </w:r>
          </w:p>
          <w:p w14:paraId="7786A454" w14:textId="77777777" w:rsidR="00DA474D" w:rsidRPr="006731E8" w:rsidRDefault="00DA474D" w:rsidP="00DA474D">
            <w:pPr>
              <w:snapToGrid w:val="0"/>
              <w:ind w:left="22" w:right="-47"/>
              <w:rPr>
                <w:bCs/>
              </w:rPr>
            </w:pPr>
            <w:r w:rsidRPr="006731E8">
              <w:rPr>
                <w:bCs/>
              </w:rPr>
              <w:t>ГОСТ 34614.10  (EN 1176-10:2008)</w:t>
            </w:r>
          </w:p>
          <w:p w14:paraId="035B21BB" w14:textId="77777777" w:rsidR="00DA474D" w:rsidRPr="006731E8" w:rsidRDefault="00DA474D" w:rsidP="00DA474D">
            <w:pPr>
              <w:snapToGrid w:val="0"/>
              <w:ind w:left="22" w:right="-47"/>
              <w:rPr>
                <w:bCs/>
              </w:rPr>
            </w:pPr>
            <w:r w:rsidRPr="006731E8">
              <w:rPr>
                <w:bCs/>
              </w:rPr>
              <w:t>ГОСТ 34614.11  (EN 1176-11:2014)</w:t>
            </w:r>
          </w:p>
          <w:p w14:paraId="5A29B61C" w14:textId="77777777" w:rsidR="00DA474D" w:rsidRPr="00632068" w:rsidRDefault="00DA474D" w:rsidP="00DA474D">
            <w:pPr>
              <w:snapToGrid w:val="0"/>
              <w:ind w:left="22" w:right="-47"/>
              <w:rPr>
                <w:bCs/>
              </w:rPr>
            </w:pPr>
            <w:r w:rsidRPr="006731E8">
              <w:rPr>
                <w:bCs/>
              </w:rPr>
              <w:t>ГОСТ</w:t>
            </w:r>
            <w:r w:rsidRPr="00632068">
              <w:rPr>
                <w:bCs/>
              </w:rPr>
              <w:t xml:space="preserve"> </w:t>
            </w:r>
            <w:r w:rsidRPr="006731E8">
              <w:rPr>
                <w:bCs/>
              </w:rPr>
              <w:t>Р</w:t>
            </w:r>
            <w:r w:rsidRPr="00632068">
              <w:rPr>
                <w:bCs/>
              </w:rPr>
              <w:t xml:space="preserve"> 58207 /</w:t>
            </w:r>
            <w:r w:rsidRPr="006731E8">
              <w:rPr>
                <w:bCs/>
                <w:lang w:val="en-US"/>
              </w:rPr>
              <w:t>ISO</w:t>
            </w:r>
            <w:r w:rsidRPr="00632068">
              <w:rPr>
                <w:bCs/>
              </w:rPr>
              <w:t>/</w:t>
            </w:r>
            <w:r w:rsidRPr="006731E8">
              <w:rPr>
                <w:bCs/>
                <w:lang w:val="en-US"/>
              </w:rPr>
              <w:t>IEC</w:t>
            </w:r>
            <w:r w:rsidRPr="00632068">
              <w:rPr>
                <w:bCs/>
              </w:rPr>
              <w:t xml:space="preserve"> </w:t>
            </w:r>
            <w:r w:rsidRPr="006731E8">
              <w:rPr>
                <w:bCs/>
                <w:lang w:val="en-US"/>
              </w:rPr>
              <w:t>Guide</w:t>
            </w:r>
            <w:r w:rsidRPr="00632068">
              <w:rPr>
                <w:bCs/>
              </w:rPr>
              <w:t xml:space="preserve"> 50:2014</w:t>
            </w:r>
          </w:p>
          <w:p w14:paraId="0D3C2C56" w14:textId="77777777" w:rsidR="00DA474D" w:rsidRPr="006731E8" w:rsidRDefault="00DA474D" w:rsidP="00DA474D">
            <w:pPr>
              <w:snapToGrid w:val="0"/>
              <w:ind w:left="22" w:right="-47"/>
              <w:rPr>
                <w:bCs/>
              </w:rPr>
            </w:pPr>
            <w:r w:rsidRPr="006731E8">
              <w:rPr>
                <w:bCs/>
              </w:rPr>
              <w:t xml:space="preserve">СТБ ИСО/МЭК Руководство 50 ГОСТ 33602  </w:t>
            </w:r>
          </w:p>
          <w:p w14:paraId="587DA2C0" w14:textId="77777777" w:rsidR="00DA474D" w:rsidRPr="006731E8" w:rsidRDefault="00DA474D" w:rsidP="00DA474D">
            <w:pPr>
              <w:snapToGrid w:val="0"/>
              <w:ind w:left="22" w:right="-47"/>
              <w:rPr>
                <w:bCs/>
              </w:rPr>
            </w:pPr>
            <w:r w:rsidRPr="006731E8">
              <w:rPr>
                <w:bCs/>
              </w:rPr>
              <w:t xml:space="preserve">СТБ ЕН 1176-1  </w:t>
            </w:r>
          </w:p>
          <w:p w14:paraId="66D992D6" w14:textId="77777777" w:rsidR="00DA474D" w:rsidRPr="006731E8" w:rsidRDefault="00DA474D" w:rsidP="00DA474D">
            <w:pPr>
              <w:snapToGrid w:val="0"/>
              <w:ind w:left="22" w:right="-47"/>
              <w:rPr>
                <w:bCs/>
              </w:rPr>
            </w:pPr>
            <w:r w:rsidRPr="006731E8">
              <w:rPr>
                <w:bCs/>
              </w:rPr>
              <w:t xml:space="preserve">ГОСТ Р 52169  </w:t>
            </w:r>
          </w:p>
          <w:p w14:paraId="43E31BF2" w14:textId="77777777" w:rsidR="00DA474D" w:rsidRPr="006731E8" w:rsidRDefault="00DA474D" w:rsidP="00DA474D">
            <w:pPr>
              <w:snapToGrid w:val="0"/>
              <w:ind w:left="22" w:right="-47"/>
              <w:rPr>
                <w:bCs/>
              </w:rPr>
            </w:pPr>
            <w:r w:rsidRPr="006731E8">
              <w:rPr>
                <w:bCs/>
              </w:rPr>
              <w:t xml:space="preserve">ГОСТ Р ИСО/МЭК 50  </w:t>
            </w:r>
          </w:p>
          <w:p w14:paraId="7AB3E495" w14:textId="77777777" w:rsidR="00DA474D" w:rsidRPr="006731E8" w:rsidRDefault="00DA474D" w:rsidP="00DA474D">
            <w:pPr>
              <w:snapToGrid w:val="0"/>
              <w:ind w:left="22" w:right="-47"/>
              <w:rPr>
                <w:bCs/>
              </w:rPr>
            </w:pPr>
            <w:r w:rsidRPr="006731E8">
              <w:rPr>
                <w:bCs/>
              </w:rPr>
              <w:t xml:space="preserve">СТ РК 1.49  </w:t>
            </w:r>
          </w:p>
          <w:p w14:paraId="625527E1" w14:textId="77777777" w:rsidR="00DA474D" w:rsidRPr="006731E8" w:rsidRDefault="00DA474D" w:rsidP="00DA474D">
            <w:pPr>
              <w:snapToGrid w:val="0"/>
              <w:ind w:left="22" w:right="-47"/>
              <w:rPr>
                <w:bCs/>
              </w:rPr>
            </w:pPr>
            <w:r w:rsidRPr="006731E8">
              <w:rPr>
                <w:bCs/>
              </w:rPr>
              <w:t xml:space="preserve">СТБ ЕН 1176-1  </w:t>
            </w:r>
          </w:p>
          <w:p w14:paraId="77E7D766" w14:textId="77777777" w:rsidR="00DA474D" w:rsidRPr="006731E8" w:rsidRDefault="00DA474D" w:rsidP="00DA474D">
            <w:pPr>
              <w:snapToGrid w:val="0"/>
              <w:ind w:left="22" w:right="-47"/>
              <w:rPr>
                <w:bCs/>
              </w:rPr>
            </w:pPr>
            <w:r w:rsidRPr="006731E8">
              <w:rPr>
                <w:bCs/>
              </w:rPr>
              <w:t xml:space="preserve">ГОСТ Р 52169  </w:t>
            </w:r>
          </w:p>
          <w:p w14:paraId="143F5D24" w14:textId="77777777" w:rsidR="00DA474D" w:rsidRPr="006731E8" w:rsidRDefault="00DA474D" w:rsidP="00DA474D">
            <w:pPr>
              <w:snapToGrid w:val="0"/>
              <w:ind w:left="22" w:right="-47"/>
              <w:rPr>
                <w:bCs/>
              </w:rPr>
            </w:pPr>
            <w:r w:rsidRPr="006731E8">
              <w:rPr>
                <w:bCs/>
              </w:rPr>
              <w:t xml:space="preserve">ГОСТ Р 52169  </w:t>
            </w:r>
          </w:p>
          <w:p w14:paraId="5DE4F5EF" w14:textId="77777777" w:rsidR="00DA474D" w:rsidRPr="006731E8" w:rsidRDefault="00DA474D" w:rsidP="00DA474D">
            <w:pPr>
              <w:snapToGrid w:val="0"/>
              <w:ind w:left="22" w:right="-47"/>
              <w:rPr>
                <w:bCs/>
              </w:rPr>
            </w:pPr>
            <w:r w:rsidRPr="006731E8">
              <w:rPr>
                <w:bCs/>
              </w:rPr>
              <w:t xml:space="preserve">ГОСТ Р 55871  </w:t>
            </w:r>
          </w:p>
          <w:p w14:paraId="33BBB315" w14:textId="77777777" w:rsidR="00DA474D" w:rsidRPr="006731E8" w:rsidRDefault="00DA474D" w:rsidP="00DA474D">
            <w:pPr>
              <w:snapToGrid w:val="0"/>
              <w:ind w:left="22" w:right="-47"/>
              <w:rPr>
                <w:bCs/>
              </w:rPr>
            </w:pPr>
            <w:r w:rsidRPr="006731E8">
              <w:rPr>
                <w:bCs/>
              </w:rPr>
              <w:t xml:space="preserve">СТБ ЕН 1176-7  </w:t>
            </w:r>
          </w:p>
          <w:p w14:paraId="42D1FDA0" w14:textId="77777777" w:rsidR="00DA474D" w:rsidRPr="006731E8" w:rsidRDefault="00DA474D" w:rsidP="00DA474D">
            <w:pPr>
              <w:snapToGrid w:val="0"/>
              <w:ind w:left="22" w:right="-47"/>
              <w:rPr>
                <w:bCs/>
              </w:rPr>
            </w:pPr>
            <w:r w:rsidRPr="006731E8">
              <w:rPr>
                <w:bCs/>
              </w:rPr>
              <w:t xml:space="preserve">ГОСТ Р 52301  </w:t>
            </w:r>
          </w:p>
          <w:p w14:paraId="0CFBCA88" w14:textId="77777777" w:rsidR="00DA474D" w:rsidRPr="006731E8" w:rsidRDefault="00DA474D" w:rsidP="00DA474D">
            <w:pPr>
              <w:snapToGrid w:val="0"/>
              <w:ind w:left="22" w:right="-47"/>
              <w:rPr>
                <w:bCs/>
              </w:rPr>
            </w:pPr>
            <w:r w:rsidRPr="006731E8">
              <w:rPr>
                <w:bCs/>
              </w:rPr>
              <w:t xml:space="preserve">СТБ ЕН 1176-2  </w:t>
            </w:r>
          </w:p>
          <w:p w14:paraId="329569FF" w14:textId="77777777" w:rsidR="00DA474D" w:rsidRPr="006731E8" w:rsidRDefault="00DA474D" w:rsidP="00DA474D">
            <w:pPr>
              <w:snapToGrid w:val="0"/>
              <w:ind w:left="22" w:right="-47"/>
              <w:rPr>
                <w:bCs/>
              </w:rPr>
            </w:pPr>
            <w:r w:rsidRPr="006731E8">
              <w:rPr>
                <w:bCs/>
              </w:rPr>
              <w:t xml:space="preserve">СТБ ЕН 1176-3  </w:t>
            </w:r>
          </w:p>
          <w:p w14:paraId="29102405" w14:textId="77777777" w:rsidR="00DA474D" w:rsidRPr="006731E8" w:rsidRDefault="00DA474D" w:rsidP="00DA474D">
            <w:pPr>
              <w:snapToGrid w:val="0"/>
              <w:ind w:left="22" w:right="-47"/>
              <w:rPr>
                <w:bCs/>
              </w:rPr>
            </w:pPr>
            <w:r w:rsidRPr="006731E8">
              <w:rPr>
                <w:bCs/>
              </w:rPr>
              <w:t xml:space="preserve">ГОСТ Р 52167 </w:t>
            </w:r>
          </w:p>
          <w:p w14:paraId="6B42991F" w14:textId="77777777" w:rsidR="00DA474D" w:rsidRPr="006731E8" w:rsidRDefault="00DA474D" w:rsidP="00DA474D">
            <w:pPr>
              <w:snapToGrid w:val="0"/>
              <w:ind w:left="22" w:right="-47"/>
              <w:rPr>
                <w:bCs/>
              </w:rPr>
            </w:pPr>
            <w:r w:rsidRPr="006731E8">
              <w:rPr>
                <w:bCs/>
              </w:rPr>
              <w:t xml:space="preserve">ГОСТ Р 52168 </w:t>
            </w:r>
          </w:p>
          <w:p w14:paraId="74F93B23" w14:textId="77777777" w:rsidR="00DA474D" w:rsidRPr="006731E8" w:rsidRDefault="00DA474D" w:rsidP="00DA474D">
            <w:pPr>
              <w:snapToGrid w:val="0"/>
              <w:ind w:left="22" w:right="-47"/>
              <w:rPr>
                <w:bCs/>
              </w:rPr>
            </w:pPr>
            <w:r w:rsidRPr="006731E8">
              <w:rPr>
                <w:bCs/>
              </w:rPr>
              <w:t xml:space="preserve">СТБ ЕН 1176-6 </w:t>
            </w:r>
          </w:p>
          <w:p w14:paraId="185E97BE" w14:textId="77777777" w:rsidR="00DA474D" w:rsidRPr="006731E8" w:rsidRDefault="00DA474D" w:rsidP="00DA474D">
            <w:pPr>
              <w:snapToGrid w:val="0"/>
              <w:ind w:left="22" w:right="-47"/>
              <w:rPr>
                <w:bCs/>
              </w:rPr>
            </w:pPr>
            <w:r w:rsidRPr="006731E8">
              <w:rPr>
                <w:bCs/>
              </w:rPr>
              <w:t xml:space="preserve">ГОСТ Р 52299 </w:t>
            </w:r>
          </w:p>
          <w:p w14:paraId="7FF00865" w14:textId="77777777" w:rsidR="00DA474D" w:rsidRPr="006731E8" w:rsidRDefault="00DA474D" w:rsidP="00DA474D">
            <w:pPr>
              <w:snapToGrid w:val="0"/>
              <w:ind w:left="22" w:right="-47"/>
              <w:rPr>
                <w:bCs/>
              </w:rPr>
            </w:pPr>
            <w:r w:rsidRPr="006731E8">
              <w:rPr>
                <w:bCs/>
              </w:rPr>
              <w:lastRenderedPageBreak/>
              <w:t xml:space="preserve">ГОСТ Р 55872 </w:t>
            </w:r>
          </w:p>
          <w:p w14:paraId="367F099F" w14:textId="77777777" w:rsidR="00DA474D" w:rsidRPr="006731E8" w:rsidRDefault="00DA474D" w:rsidP="00DA474D">
            <w:pPr>
              <w:snapToGrid w:val="0"/>
              <w:ind w:left="22" w:right="-47"/>
              <w:rPr>
                <w:bCs/>
              </w:rPr>
            </w:pPr>
            <w:r w:rsidRPr="006731E8">
              <w:rPr>
                <w:bCs/>
              </w:rPr>
              <w:t xml:space="preserve">СТБ ЕН 1176-5 </w:t>
            </w:r>
          </w:p>
          <w:p w14:paraId="42A0E736" w14:textId="77777777" w:rsidR="00DA474D" w:rsidRPr="006731E8" w:rsidRDefault="00DA474D" w:rsidP="00DA474D">
            <w:pPr>
              <w:snapToGrid w:val="0"/>
              <w:ind w:left="22" w:right="-47"/>
              <w:rPr>
                <w:bCs/>
              </w:rPr>
            </w:pPr>
            <w:r w:rsidRPr="006731E8">
              <w:rPr>
                <w:bCs/>
              </w:rPr>
              <w:t xml:space="preserve">ГОСТ Р 52300 </w:t>
            </w:r>
          </w:p>
          <w:p w14:paraId="31D2E347" w14:textId="77777777" w:rsidR="00DA474D" w:rsidRPr="006731E8" w:rsidRDefault="00DA474D" w:rsidP="00DA474D">
            <w:pPr>
              <w:snapToGrid w:val="0"/>
              <w:ind w:left="22" w:right="-47"/>
              <w:rPr>
                <w:bCs/>
              </w:rPr>
            </w:pPr>
            <w:r w:rsidRPr="006731E8">
              <w:rPr>
                <w:bCs/>
              </w:rPr>
              <w:t xml:space="preserve">СТБ ЕН 1176-4 </w:t>
            </w:r>
          </w:p>
          <w:p w14:paraId="0265DA69" w14:textId="77777777" w:rsidR="00DA474D" w:rsidRPr="006731E8" w:rsidRDefault="00DA474D" w:rsidP="00DA474D">
            <w:pPr>
              <w:snapToGrid w:val="0"/>
              <w:ind w:left="22" w:right="-47"/>
              <w:rPr>
                <w:bCs/>
              </w:rPr>
            </w:pPr>
            <w:r w:rsidRPr="006731E8">
              <w:rPr>
                <w:bCs/>
              </w:rPr>
              <w:t>ГОСТ Р 54847</w:t>
            </w:r>
          </w:p>
          <w:p w14:paraId="2D2FEB0A" w14:textId="1878A9CA" w:rsidR="00DA474D" w:rsidRPr="00F47A65" w:rsidRDefault="00DA474D" w:rsidP="00DA474D">
            <w:pPr>
              <w:spacing w:after="160" w:line="259" w:lineRule="auto"/>
            </w:pPr>
            <w:r w:rsidRPr="006731E8">
              <w:rPr>
                <w:bCs/>
              </w:rPr>
              <w:t xml:space="preserve">ГОСТ Р 55872 </w:t>
            </w:r>
          </w:p>
        </w:tc>
      </w:tr>
      <w:tr w:rsidR="00DA474D" w:rsidRPr="00F47A65" w14:paraId="10941666" w14:textId="77777777" w:rsidTr="00DA474D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344CB" w14:textId="68167456" w:rsidR="00DA474D" w:rsidRPr="004A2D6A" w:rsidRDefault="00DA474D" w:rsidP="00DA474D">
            <w:pPr>
              <w:spacing w:after="160" w:line="259" w:lineRule="auto"/>
            </w:pPr>
            <w:r w:rsidRPr="00CC1E7A">
              <w:lastRenderedPageBreak/>
              <w:t>6.1.7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02CD" w14:textId="77777777" w:rsidR="00DA474D" w:rsidRPr="006731E8" w:rsidRDefault="00DA474D" w:rsidP="00DA474D">
            <w:pPr>
              <w:pStyle w:val="Default"/>
              <w:rPr>
                <w:sz w:val="20"/>
                <w:szCs w:val="20"/>
              </w:rPr>
            </w:pPr>
            <w:r w:rsidRPr="006731E8">
              <w:rPr>
                <w:sz w:val="20"/>
                <w:szCs w:val="20"/>
              </w:rPr>
              <w:t>Ударопоглощающее покрытие для детской игровой площадки: покрытие резиновое;</w:t>
            </w:r>
          </w:p>
          <w:p w14:paraId="23CA3A1B" w14:textId="77777777" w:rsidR="00DA474D" w:rsidRPr="006731E8" w:rsidRDefault="00DA474D" w:rsidP="00DA474D">
            <w:pPr>
              <w:pStyle w:val="Default"/>
              <w:rPr>
                <w:sz w:val="20"/>
                <w:szCs w:val="20"/>
              </w:rPr>
            </w:pPr>
            <w:r w:rsidRPr="006731E8">
              <w:rPr>
                <w:sz w:val="20"/>
                <w:szCs w:val="20"/>
              </w:rPr>
              <w:t xml:space="preserve">покрытие синтетическое; </w:t>
            </w:r>
          </w:p>
          <w:p w14:paraId="6762E534" w14:textId="77777777" w:rsidR="00DA474D" w:rsidRPr="00F47A65" w:rsidRDefault="00DA474D" w:rsidP="00DA474D">
            <w:pPr>
              <w:spacing w:after="160" w:line="259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3EA2A" w14:textId="77777777" w:rsidR="00DA474D" w:rsidRPr="006731E8" w:rsidRDefault="00DA474D" w:rsidP="00DA474D">
            <w:r w:rsidRPr="006731E8">
              <w:t>1с, 2с, 3с</w:t>
            </w:r>
          </w:p>
          <w:p w14:paraId="1CDB0442" w14:textId="77777777" w:rsidR="00DA474D" w:rsidRPr="006731E8" w:rsidRDefault="00DA474D" w:rsidP="00DA474D">
            <w:r w:rsidRPr="006731E8">
              <w:t>Сертификация</w:t>
            </w:r>
          </w:p>
          <w:p w14:paraId="193F17E5" w14:textId="77777777" w:rsidR="00DA474D" w:rsidRPr="006731E8" w:rsidRDefault="00DA474D" w:rsidP="00DA474D">
            <w:pPr>
              <w:rPr>
                <w:color w:val="FF0000"/>
              </w:rPr>
            </w:pPr>
          </w:p>
          <w:p w14:paraId="57FFE457" w14:textId="77777777" w:rsidR="00DA474D" w:rsidRPr="00F47A65" w:rsidRDefault="00DA474D" w:rsidP="00DA474D">
            <w:pPr>
              <w:spacing w:after="160" w:line="259" w:lineRule="auto"/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45D59" w14:textId="4FBD5925" w:rsidR="00DA474D" w:rsidRPr="006731E8" w:rsidRDefault="00DA474D" w:rsidP="00DC5250">
            <w:pPr>
              <w:jc w:val="center"/>
              <w:rPr>
                <w:bCs/>
              </w:rPr>
            </w:pPr>
            <w:r w:rsidRPr="006731E8">
              <w:rPr>
                <w:bCs/>
              </w:rPr>
              <w:t>4016910000</w:t>
            </w:r>
          </w:p>
          <w:p w14:paraId="04FDD8CE" w14:textId="77777777" w:rsidR="00DA474D" w:rsidRPr="006731E8" w:rsidRDefault="00DA474D" w:rsidP="00DC5250">
            <w:pPr>
              <w:jc w:val="center"/>
              <w:rPr>
                <w:bCs/>
              </w:rPr>
            </w:pPr>
            <w:r w:rsidRPr="006731E8">
              <w:rPr>
                <w:bCs/>
              </w:rPr>
              <w:t>3918</w:t>
            </w:r>
          </w:p>
          <w:p w14:paraId="19731687" w14:textId="77777777" w:rsidR="00DA474D" w:rsidRPr="006731E8" w:rsidRDefault="00DA474D" w:rsidP="00DC5250">
            <w:pPr>
              <w:jc w:val="center"/>
              <w:rPr>
                <w:bCs/>
              </w:rPr>
            </w:pPr>
            <w:r w:rsidRPr="006731E8">
              <w:rPr>
                <w:bCs/>
              </w:rPr>
              <w:t>3919</w:t>
            </w:r>
          </w:p>
          <w:p w14:paraId="6F33FBA7" w14:textId="77777777" w:rsidR="00DA474D" w:rsidRPr="006731E8" w:rsidRDefault="00DA474D" w:rsidP="00DC5250">
            <w:pPr>
              <w:jc w:val="center"/>
              <w:rPr>
                <w:bCs/>
              </w:rPr>
            </w:pPr>
            <w:r w:rsidRPr="006731E8">
              <w:rPr>
                <w:bCs/>
              </w:rPr>
              <w:t>3920</w:t>
            </w:r>
          </w:p>
          <w:p w14:paraId="384A21DD" w14:textId="77777777" w:rsidR="00DA474D" w:rsidRPr="006731E8" w:rsidRDefault="00DA474D" w:rsidP="00DC5250">
            <w:pPr>
              <w:jc w:val="center"/>
              <w:rPr>
                <w:bCs/>
              </w:rPr>
            </w:pPr>
            <w:r w:rsidRPr="006731E8">
              <w:rPr>
                <w:bCs/>
              </w:rPr>
              <w:t>3921</w:t>
            </w:r>
          </w:p>
          <w:p w14:paraId="0F020038" w14:textId="77777777" w:rsidR="00DA474D" w:rsidRPr="006731E8" w:rsidRDefault="00DA474D" w:rsidP="00DC5250">
            <w:pPr>
              <w:jc w:val="center"/>
              <w:rPr>
                <w:bCs/>
              </w:rPr>
            </w:pPr>
            <w:r w:rsidRPr="006731E8">
              <w:rPr>
                <w:bCs/>
              </w:rPr>
              <w:t>5703</w:t>
            </w:r>
          </w:p>
          <w:p w14:paraId="5ACF0B28" w14:textId="77777777" w:rsidR="00DA474D" w:rsidRPr="006731E8" w:rsidRDefault="00DA474D" w:rsidP="00DC5250">
            <w:pPr>
              <w:jc w:val="center"/>
              <w:rPr>
                <w:bCs/>
              </w:rPr>
            </w:pPr>
            <w:r w:rsidRPr="006731E8">
              <w:rPr>
                <w:bCs/>
              </w:rPr>
              <w:t>5904</w:t>
            </w:r>
          </w:p>
          <w:p w14:paraId="0EE7BF64" w14:textId="77777777" w:rsidR="00DA474D" w:rsidRPr="00F10D0A" w:rsidRDefault="00DA474D" w:rsidP="00DC5250">
            <w:pPr>
              <w:spacing w:after="160" w:line="259" w:lineRule="auto"/>
              <w:jc w:val="center"/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BDAD1" w14:textId="77777777" w:rsidR="00DA474D" w:rsidRPr="006731E8" w:rsidRDefault="00DA474D" w:rsidP="00DA474D">
            <w:pPr>
              <w:snapToGrid w:val="0"/>
              <w:ind w:left="22" w:right="-47"/>
            </w:pPr>
            <w:r w:rsidRPr="006731E8">
              <w:t>ТР ЕАЭС 042/2017</w:t>
            </w:r>
          </w:p>
          <w:p w14:paraId="1A36633D" w14:textId="77777777" w:rsidR="00DA474D" w:rsidRPr="006731E8" w:rsidRDefault="00DA474D" w:rsidP="00DA474D">
            <w:pPr>
              <w:snapToGrid w:val="0"/>
              <w:ind w:left="22" w:right="-47"/>
            </w:pPr>
          </w:p>
          <w:p w14:paraId="6BA61460" w14:textId="77777777" w:rsidR="00DA474D" w:rsidRPr="00F47A65" w:rsidRDefault="00DA474D" w:rsidP="00DA474D">
            <w:pPr>
              <w:spacing w:after="160" w:line="259" w:lineRule="auto"/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9D06F" w14:textId="77777777" w:rsidR="00DA474D" w:rsidRPr="006731E8" w:rsidRDefault="00DA474D" w:rsidP="00DA474D">
            <w:pPr>
              <w:snapToGrid w:val="0"/>
              <w:ind w:left="22" w:right="-47"/>
              <w:rPr>
                <w:bCs/>
              </w:rPr>
            </w:pPr>
            <w:r w:rsidRPr="006731E8">
              <w:rPr>
                <w:bCs/>
              </w:rPr>
              <w:t xml:space="preserve">ГОСТ 34614.1  (EN 1176-1:2017) </w:t>
            </w:r>
          </w:p>
          <w:p w14:paraId="490E11C8" w14:textId="77777777" w:rsidR="00DA474D" w:rsidRPr="006731E8" w:rsidRDefault="00DA474D" w:rsidP="00DA474D">
            <w:pPr>
              <w:snapToGrid w:val="0"/>
              <w:ind w:left="22" w:right="-47"/>
              <w:rPr>
                <w:bCs/>
              </w:rPr>
            </w:pPr>
            <w:r w:rsidRPr="006731E8">
              <w:rPr>
                <w:bCs/>
              </w:rPr>
              <w:t>ГОСТ 34614.10  (EN 1176-10:2008)</w:t>
            </w:r>
          </w:p>
          <w:p w14:paraId="3BCD0F3B" w14:textId="77777777" w:rsidR="00DA474D" w:rsidRPr="006731E8" w:rsidRDefault="00DA474D" w:rsidP="00DA474D">
            <w:pPr>
              <w:snapToGrid w:val="0"/>
              <w:ind w:left="22" w:right="-47"/>
              <w:rPr>
                <w:bCs/>
              </w:rPr>
            </w:pPr>
            <w:r w:rsidRPr="006731E8">
              <w:rPr>
                <w:bCs/>
              </w:rPr>
              <w:t>ГОСТ 34614.7.2019 (EN 1176-7:2018)</w:t>
            </w:r>
          </w:p>
          <w:p w14:paraId="44CE21A6" w14:textId="77777777" w:rsidR="00DA474D" w:rsidRPr="006731E8" w:rsidRDefault="00DA474D" w:rsidP="00DA474D">
            <w:pPr>
              <w:snapToGrid w:val="0"/>
              <w:ind w:left="22" w:right="-47"/>
              <w:rPr>
                <w:bCs/>
                <w:lang w:val="en-US"/>
              </w:rPr>
            </w:pPr>
            <w:r w:rsidRPr="006731E8">
              <w:rPr>
                <w:bCs/>
              </w:rPr>
              <w:t>ГОСТ</w:t>
            </w:r>
            <w:r w:rsidRPr="006731E8">
              <w:rPr>
                <w:bCs/>
                <w:lang w:val="en-US"/>
              </w:rPr>
              <w:t xml:space="preserve"> </w:t>
            </w:r>
            <w:r w:rsidRPr="006731E8">
              <w:rPr>
                <w:bCs/>
              </w:rPr>
              <w:t>Р</w:t>
            </w:r>
            <w:r w:rsidRPr="006731E8">
              <w:rPr>
                <w:bCs/>
                <w:lang w:val="en-US"/>
              </w:rPr>
              <w:t xml:space="preserve"> 58207 /ISO/IEC Guide 50:2014</w:t>
            </w:r>
          </w:p>
          <w:p w14:paraId="32EDC7A1" w14:textId="77777777" w:rsidR="00DA474D" w:rsidRPr="006731E8" w:rsidRDefault="00DA474D" w:rsidP="00DA474D">
            <w:pPr>
              <w:snapToGrid w:val="0"/>
              <w:ind w:left="22" w:right="-47"/>
              <w:rPr>
                <w:bCs/>
              </w:rPr>
            </w:pPr>
            <w:r w:rsidRPr="006731E8">
              <w:rPr>
                <w:bCs/>
              </w:rPr>
              <w:t xml:space="preserve">СТБ ИСО/МЭК Руководство 50 </w:t>
            </w:r>
          </w:p>
          <w:p w14:paraId="67103BA9" w14:textId="77777777" w:rsidR="00DA474D" w:rsidRPr="006731E8" w:rsidRDefault="00DA474D" w:rsidP="00DA474D">
            <w:pPr>
              <w:snapToGrid w:val="0"/>
              <w:ind w:left="22" w:right="-47"/>
              <w:rPr>
                <w:bCs/>
              </w:rPr>
            </w:pPr>
            <w:r w:rsidRPr="006731E8">
              <w:rPr>
                <w:bCs/>
              </w:rPr>
              <w:t xml:space="preserve">ГОСТ 33602  </w:t>
            </w:r>
          </w:p>
          <w:p w14:paraId="74CDA9DE" w14:textId="77777777" w:rsidR="00DA474D" w:rsidRPr="006731E8" w:rsidRDefault="00DA474D" w:rsidP="00DA474D">
            <w:pPr>
              <w:snapToGrid w:val="0"/>
              <w:ind w:left="22" w:right="-47"/>
              <w:rPr>
                <w:bCs/>
              </w:rPr>
            </w:pPr>
            <w:r w:rsidRPr="006731E8">
              <w:rPr>
                <w:bCs/>
              </w:rPr>
              <w:t xml:space="preserve">СТБ ЕН 1176-1  </w:t>
            </w:r>
          </w:p>
          <w:p w14:paraId="10FAA3EF" w14:textId="77777777" w:rsidR="00DA474D" w:rsidRPr="006731E8" w:rsidRDefault="00DA474D" w:rsidP="00DA474D">
            <w:pPr>
              <w:snapToGrid w:val="0"/>
              <w:ind w:left="22" w:right="-47"/>
              <w:rPr>
                <w:bCs/>
              </w:rPr>
            </w:pPr>
            <w:r w:rsidRPr="006731E8">
              <w:rPr>
                <w:bCs/>
              </w:rPr>
              <w:t xml:space="preserve">ГОСТ Р 52169  </w:t>
            </w:r>
          </w:p>
          <w:p w14:paraId="7A6FCC15" w14:textId="77777777" w:rsidR="00DA474D" w:rsidRPr="006731E8" w:rsidRDefault="00DA474D" w:rsidP="00DA474D">
            <w:pPr>
              <w:snapToGrid w:val="0"/>
              <w:ind w:left="22" w:right="-47"/>
              <w:rPr>
                <w:bCs/>
              </w:rPr>
            </w:pPr>
            <w:r w:rsidRPr="006731E8">
              <w:rPr>
                <w:bCs/>
              </w:rPr>
              <w:t xml:space="preserve">ГОСТ Р ИСО/МЭК 50  </w:t>
            </w:r>
          </w:p>
          <w:p w14:paraId="2DF52DAD" w14:textId="77777777" w:rsidR="00DA474D" w:rsidRPr="006731E8" w:rsidRDefault="00DA474D" w:rsidP="00DA474D">
            <w:pPr>
              <w:snapToGrid w:val="0"/>
              <w:ind w:left="22" w:right="-47"/>
              <w:rPr>
                <w:bCs/>
              </w:rPr>
            </w:pPr>
            <w:r w:rsidRPr="006731E8">
              <w:rPr>
                <w:bCs/>
              </w:rPr>
              <w:t xml:space="preserve">СТ РК 1.49  </w:t>
            </w:r>
          </w:p>
          <w:p w14:paraId="31E61CFE" w14:textId="77777777" w:rsidR="00DA474D" w:rsidRPr="006731E8" w:rsidRDefault="00DA474D" w:rsidP="00DA474D">
            <w:pPr>
              <w:snapToGrid w:val="0"/>
              <w:ind w:left="22" w:right="-47"/>
              <w:rPr>
                <w:bCs/>
              </w:rPr>
            </w:pPr>
            <w:r w:rsidRPr="006731E8">
              <w:rPr>
                <w:bCs/>
              </w:rPr>
              <w:t xml:space="preserve">СТБ ЕН 1176-1  </w:t>
            </w:r>
          </w:p>
          <w:p w14:paraId="63F2F943" w14:textId="77777777" w:rsidR="00DA474D" w:rsidRPr="006731E8" w:rsidRDefault="00DA474D" w:rsidP="00DA474D">
            <w:pPr>
              <w:snapToGrid w:val="0"/>
              <w:ind w:left="22" w:right="-47"/>
              <w:rPr>
                <w:bCs/>
              </w:rPr>
            </w:pPr>
            <w:r w:rsidRPr="006731E8">
              <w:rPr>
                <w:bCs/>
              </w:rPr>
              <w:t xml:space="preserve">ГОСТ Р 52169  </w:t>
            </w:r>
          </w:p>
          <w:p w14:paraId="7B5179FF" w14:textId="77777777" w:rsidR="00DA474D" w:rsidRPr="006731E8" w:rsidRDefault="00DA474D" w:rsidP="00DA474D">
            <w:pPr>
              <w:snapToGrid w:val="0"/>
              <w:ind w:left="22" w:right="-47"/>
              <w:rPr>
                <w:bCs/>
              </w:rPr>
            </w:pPr>
            <w:r w:rsidRPr="006731E8">
              <w:rPr>
                <w:bCs/>
              </w:rPr>
              <w:t xml:space="preserve">ГОСТ Р 55871  </w:t>
            </w:r>
          </w:p>
          <w:p w14:paraId="7FC212BC" w14:textId="77777777" w:rsidR="00DA474D" w:rsidRPr="006731E8" w:rsidRDefault="00DA474D" w:rsidP="00DA474D">
            <w:pPr>
              <w:snapToGrid w:val="0"/>
              <w:ind w:left="22" w:right="-47"/>
              <w:rPr>
                <w:bCs/>
              </w:rPr>
            </w:pPr>
            <w:r w:rsidRPr="006731E8">
              <w:rPr>
                <w:bCs/>
              </w:rPr>
              <w:t xml:space="preserve">СТБ ЕН 1176-7  </w:t>
            </w:r>
          </w:p>
          <w:p w14:paraId="5355B41A" w14:textId="77777777" w:rsidR="00DA474D" w:rsidRPr="006731E8" w:rsidRDefault="00DA474D" w:rsidP="00DA474D">
            <w:pPr>
              <w:snapToGrid w:val="0"/>
              <w:ind w:left="22" w:right="-47"/>
              <w:rPr>
                <w:bCs/>
              </w:rPr>
            </w:pPr>
            <w:r w:rsidRPr="006731E8">
              <w:rPr>
                <w:bCs/>
              </w:rPr>
              <w:t xml:space="preserve">ГОСТ Р 52301 </w:t>
            </w:r>
          </w:p>
          <w:p w14:paraId="19EB2263" w14:textId="77777777" w:rsidR="00DA474D" w:rsidRPr="006731E8" w:rsidRDefault="00DA474D" w:rsidP="00DA474D">
            <w:pPr>
              <w:snapToGrid w:val="0"/>
              <w:ind w:left="22" w:right="-47"/>
              <w:rPr>
                <w:bCs/>
              </w:rPr>
            </w:pPr>
            <w:r w:rsidRPr="006731E8">
              <w:rPr>
                <w:bCs/>
              </w:rPr>
              <w:t xml:space="preserve">СТ РК ГОСТ Р ЕН 1177 </w:t>
            </w:r>
          </w:p>
          <w:p w14:paraId="5D6897CA" w14:textId="6C92FABE" w:rsidR="00DA474D" w:rsidRPr="00F47A65" w:rsidRDefault="00DA474D" w:rsidP="00DA474D">
            <w:pPr>
              <w:spacing w:after="160" w:line="259" w:lineRule="auto"/>
            </w:pPr>
            <w:r w:rsidRPr="006731E8">
              <w:rPr>
                <w:bCs/>
              </w:rPr>
              <w:t xml:space="preserve">СТБ ЕН 1177 </w:t>
            </w:r>
          </w:p>
        </w:tc>
      </w:tr>
      <w:tr w:rsidR="00DC5250" w:rsidRPr="00F47A65" w14:paraId="13E28AC0" w14:textId="77777777" w:rsidTr="004001E1">
        <w:trPr>
          <w:trHeight w:val="283"/>
        </w:trPr>
        <w:tc>
          <w:tcPr>
            <w:tcW w:w="148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02B85" w14:textId="170361B4" w:rsidR="00DC5250" w:rsidRPr="00F47A65" w:rsidRDefault="00DC5250" w:rsidP="004001E1">
            <w:pPr>
              <w:jc w:val="center"/>
            </w:pPr>
            <w:r w:rsidRPr="00F47A65">
              <w:rPr>
                <w:b/>
                <w:sz w:val="24"/>
                <w:szCs w:val="24"/>
              </w:rPr>
              <w:t xml:space="preserve">Раздел </w:t>
            </w:r>
            <w:r>
              <w:rPr>
                <w:b/>
                <w:sz w:val="24"/>
                <w:szCs w:val="24"/>
              </w:rPr>
              <w:t>7</w:t>
            </w:r>
            <w:r w:rsidRPr="00F47A65">
              <w:rPr>
                <w:b/>
                <w:sz w:val="24"/>
                <w:szCs w:val="24"/>
              </w:rPr>
              <w:t xml:space="preserve">.  </w:t>
            </w:r>
            <w:r w:rsidRPr="00DC5250">
              <w:rPr>
                <w:b/>
                <w:sz w:val="24"/>
                <w:szCs w:val="24"/>
              </w:rPr>
              <w:t>ТР ТС 007/2011 «О безопасности продукции, предназначенной для детей и подростков»</w:t>
            </w:r>
          </w:p>
        </w:tc>
      </w:tr>
      <w:tr w:rsidR="00423A4A" w:rsidRPr="00F47A65" w14:paraId="188ECF4C" w14:textId="77777777" w:rsidTr="004001E1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81D33" w14:textId="3ADD5B97" w:rsidR="00423A4A" w:rsidRPr="004A2D6A" w:rsidRDefault="00423A4A" w:rsidP="00423A4A">
            <w:pPr>
              <w:spacing w:after="160" w:line="259" w:lineRule="auto"/>
            </w:pPr>
            <w:r w:rsidRPr="008463E0">
              <w:t>7.1.1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4F887" w14:textId="52AD2CA9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Соски молочные, соски-пустышки из латекса, резины или силиконовые.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73A04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1с, 2с, 3с, 4с –</w:t>
            </w:r>
          </w:p>
          <w:p w14:paraId="3C999780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сертификация</w:t>
            </w:r>
          </w:p>
          <w:p w14:paraId="1D0F4C6E" w14:textId="670BEFDF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08F56" w14:textId="2D009A49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3926909709</w:t>
            </w:r>
          </w:p>
          <w:p w14:paraId="6EF3D553" w14:textId="4BB81053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4014900000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BC84A" w14:textId="126AF1DB" w:rsidR="00423A4A" w:rsidRPr="004001E1" w:rsidRDefault="00423A4A" w:rsidP="004001E1">
            <w:pPr>
              <w:snapToGrid w:val="0"/>
              <w:ind w:left="22" w:right="-47"/>
            </w:pPr>
            <w:r w:rsidRPr="004001E1">
              <w:t>ТР ТС 007/2011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D21EC" w14:textId="77777777" w:rsidR="00423A4A" w:rsidRPr="004001E1" w:rsidRDefault="00423A4A" w:rsidP="004001E1">
            <w:pPr>
              <w:snapToGrid w:val="0"/>
              <w:ind w:left="22" w:right="-47"/>
            </w:pPr>
            <w:r w:rsidRPr="004001E1">
              <w:t>ТР ТС 007/2011</w:t>
            </w:r>
          </w:p>
          <w:p w14:paraId="779B1985" w14:textId="77777777" w:rsidR="00423A4A" w:rsidRPr="004001E1" w:rsidRDefault="00423A4A" w:rsidP="004001E1">
            <w:pPr>
              <w:snapToGrid w:val="0"/>
              <w:ind w:left="22" w:right="-47"/>
            </w:pPr>
            <w:r w:rsidRPr="004001E1">
              <w:t>ГОСТ Р 51068</w:t>
            </w:r>
          </w:p>
          <w:p w14:paraId="142F0BC4" w14:textId="77777777" w:rsidR="00423A4A" w:rsidRPr="004001E1" w:rsidRDefault="00423A4A" w:rsidP="004001E1">
            <w:pPr>
              <w:snapToGrid w:val="0"/>
              <w:ind w:left="22" w:right="-47"/>
            </w:pPr>
            <w:r w:rsidRPr="004001E1">
              <w:t>ГОСТ 18321</w:t>
            </w:r>
          </w:p>
          <w:p w14:paraId="6BE308D6" w14:textId="77777777" w:rsidR="00423A4A" w:rsidRPr="004001E1" w:rsidRDefault="00423A4A" w:rsidP="004001E1">
            <w:pPr>
              <w:snapToGrid w:val="0"/>
              <w:ind w:left="22" w:right="-47"/>
            </w:pPr>
            <w:r w:rsidRPr="004001E1">
              <w:t>ГОСТ 3121</w:t>
            </w:r>
          </w:p>
          <w:p w14:paraId="7FD6E124" w14:textId="77777777" w:rsidR="00423A4A" w:rsidRPr="004001E1" w:rsidRDefault="00423A4A" w:rsidP="004001E1">
            <w:pPr>
              <w:snapToGrid w:val="0"/>
              <w:ind w:left="22" w:right="-47"/>
            </w:pPr>
            <w:r w:rsidRPr="004001E1">
              <w:t>ГОСТ 31870</w:t>
            </w:r>
          </w:p>
          <w:p w14:paraId="71881564" w14:textId="77777777" w:rsidR="00423A4A" w:rsidRPr="004001E1" w:rsidRDefault="00423A4A" w:rsidP="004001E1">
            <w:pPr>
              <w:snapToGrid w:val="0"/>
              <w:ind w:left="22" w:right="-47"/>
            </w:pPr>
            <w:r w:rsidRPr="004001E1">
              <w:t>СТБ ISO 11885</w:t>
            </w:r>
          </w:p>
          <w:p w14:paraId="0CA98C27" w14:textId="77777777" w:rsidR="00423A4A" w:rsidRPr="004001E1" w:rsidRDefault="00423A4A" w:rsidP="004001E1">
            <w:pPr>
              <w:snapToGrid w:val="0"/>
              <w:ind w:left="22" w:right="-47"/>
            </w:pPr>
            <w:r w:rsidRPr="004001E1">
              <w:lastRenderedPageBreak/>
              <w:t>СТБ ISO 15586</w:t>
            </w:r>
          </w:p>
          <w:p w14:paraId="5F725A28" w14:textId="77777777" w:rsidR="00423A4A" w:rsidRPr="004001E1" w:rsidRDefault="00423A4A" w:rsidP="004001E1">
            <w:pPr>
              <w:snapToGrid w:val="0"/>
              <w:ind w:left="22" w:right="-47"/>
            </w:pPr>
            <w:r w:rsidRPr="004001E1">
              <w:t xml:space="preserve">СТ РК ИСО 8288 </w:t>
            </w:r>
          </w:p>
          <w:p w14:paraId="40F98DE4" w14:textId="77777777" w:rsidR="00423A4A" w:rsidRPr="004001E1" w:rsidRDefault="00423A4A" w:rsidP="004001E1">
            <w:pPr>
              <w:snapToGrid w:val="0"/>
              <w:ind w:left="22" w:right="-47"/>
            </w:pPr>
            <w:r w:rsidRPr="004001E1">
              <w:t>ГОСТ 4152</w:t>
            </w:r>
          </w:p>
          <w:p w14:paraId="40C54A1B" w14:textId="77777777" w:rsidR="00423A4A" w:rsidRPr="004001E1" w:rsidRDefault="00423A4A" w:rsidP="004001E1">
            <w:pPr>
              <w:snapToGrid w:val="0"/>
              <w:ind w:left="22" w:right="-47"/>
            </w:pPr>
            <w:r w:rsidRPr="004001E1">
              <w:t>ГОСТ 24445.1</w:t>
            </w:r>
          </w:p>
          <w:p w14:paraId="6BB8C553" w14:textId="77777777" w:rsidR="00423A4A" w:rsidRPr="004001E1" w:rsidRDefault="00423A4A" w:rsidP="004001E1">
            <w:pPr>
              <w:snapToGrid w:val="0"/>
              <w:ind w:left="22" w:right="-47"/>
            </w:pPr>
            <w:r w:rsidRPr="004001E1">
              <w:t xml:space="preserve">ГОСТ 3251 </w:t>
            </w:r>
          </w:p>
          <w:p w14:paraId="2A76E0FD" w14:textId="77777777" w:rsidR="00423A4A" w:rsidRPr="004001E1" w:rsidRDefault="00423A4A" w:rsidP="004001E1">
            <w:pPr>
              <w:snapToGrid w:val="0"/>
              <w:ind w:left="22" w:right="-47"/>
            </w:pPr>
            <w:r w:rsidRPr="004001E1">
              <w:t xml:space="preserve">ГОСТ 3302 </w:t>
            </w:r>
          </w:p>
          <w:p w14:paraId="2DA209AD" w14:textId="77777777" w:rsidR="00423A4A" w:rsidRPr="004001E1" w:rsidRDefault="00423A4A" w:rsidP="004001E1">
            <w:pPr>
              <w:snapToGrid w:val="0"/>
              <w:ind w:left="22" w:right="-47"/>
            </w:pPr>
            <w:r w:rsidRPr="004001E1">
              <w:t xml:space="preserve">ГОСТ 3303 </w:t>
            </w:r>
          </w:p>
          <w:p w14:paraId="3C59FB6E" w14:textId="77777777" w:rsidR="00423A4A" w:rsidRPr="004001E1" w:rsidRDefault="00423A4A" w:rsidP="004001E1">
            <w:pPr>
              <w:snapToGrid w:val="0"/>
              <w:ind w:left="22" w:right="-47"/>
            </w:pPr>
            <w:r w:rsidRPr="004001E1">
              <w:t xml:space="preserve">ГОСТ Р 51068 </w:t>
            </w:r>
          </w:p>
          <w:p w14:paraId="454F9187" w14:textId="630F6CAC" w:rsidR="00423A4A" w:rsidRPr="004001E1" w:rsidRDefault="00423A4A" w:rsidP="004001E1">
            <w:pPr>
              <w:snapToGrid w:val="0"/>
              <w:ind w:left="22" w:right="-47"/>
            </w:pPr>
            <w:r w:rsidRPr="004001E1">
              <w:t>ГОСТ 3303</w:t>
            </w:r>
          </w:p>
        </w:tc>
      </w:tr>
      <w:tr w:rsidR="00423A4A" w:rsidRPr="00F47A65" w14:paraId="0A70BC2F" w14:textId="77777777" w:rsidTr="004001E1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355A0" w14:textId="590F8F63" w:rsidR="00423A4A" w:rsidRPr="004A2D6A" w:rsidRDefault="00423A4A" w:rsidP="00423A4A">
            <w:pPr>
              <w:spacing w:after="160" w:line="259" w:lineRule="auto"/>
            </w:pPr>
            <w:r w:rsidRPr="008463E0">
              <w:lastRenderedPageBreak/>
              <w:t>7.1.2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8ABC0" w14:textId="61C8E7C9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Изделия санитарно-гигиенические из резины формовые или неформовые для ухода за детьми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0FA09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1с, 2с, 3с, 4с -</w:t>
            </w:r>
          </w:p>
          <w:p w14:paraId="0C11A950" w14:textId="50351A50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сертификация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91D42" w14:textId="0B57A66E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4014900000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4337C" w14:textId="37FC0AA8" w:rsidR="00423A4A" w:rsidRPr="00F47A65" w:rsidRDefault="00423A4A" w:rsidP="004001E1">
            <w:pPr>
              <w:snapToGrid w:val="0"/>
              <w:ind w:left="22" w:right="-47"/>
            </w:pPr>
            <w:r w:rsidRPr="006731E8">
              <w:t>ТР</w:t>
            </w:r>
            <w:r w:rsidRPr="004001E1">
              <w:t xml:space="preserve"> </w:t>
            </w:r>
            <w:r w:rsidRPr="006731E8">
              <w:t>ТС</w:t>
            </w:r>
            <w:r w:rsidRPr="004001E1">
              <w:t xml:space="preserve"> </w:t>
            </w:r>
            <w:r w:rsidRPr="006731E8">
              <w:t>007/2011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1B24F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ТР ТС 007/2011</w:t>
            </w:r>
          </w:p>
          <w:p w14:paraId="1C927464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ГОСТ 3251</w:t>
            </w:r>
          </w:p>
          <w:p w14:paraId="3987E530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ГОСТ 3302</w:t>
            </w:r>
          </w:p>
          <w:p w14:paraId="2D703981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ГОСТ 3303</w:t>
            </w:r>
          </w:p>
          <w:p w14:paraId="455AE640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18321 </w:t>
            </w:r>
          </w:p>
          <w:p w14:paraId="4B3FFDAA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31214 </w:t>
            </w:r>
          </w:p>
          <w:p w14:paraId="70F3497B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ГОСТ 31870</w:t>
            </w:r>
          </w:p>
          <w:p w14:paraId="4056F503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СТБ ISO 11885 </w:t>
            </w:r>
          </w:p>
          <w:p w14:paraId="63023B58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СТБ ISO 15586 </w:t>
            </w:r>
          </w:p>
          <w:p w14:paraId="67AB9534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СТ РК ИСО 8288 </w:t>
            </w:r>
          </w:p>
          <w:p w14:paraId="3C87DDDB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4152 </w:t>
            </w:r>
          </w:p>
          <w:p w14:paraId="4356FEF6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24445.1 </w:t>
            </w:r>
          </w:p>
          <w:p w14:paraId="7B800C7D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ГОСТ Р 51068</w:t>
            </w:r>
          </w:p>
          <w:p w14:paraId="7A6C118A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3251 </w:t>
            </w:r>
          </w:p>
          <w:p w14:paraId="1EE9DE56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3302 </w:t>
            </w:r>
          </w:p>
          <w:p w14:paraId="0D033ED2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3303 </w:t>
            </w:r>
          </w:p>
          <w:p w14:paraId="7137F2F6" w14:textId="508DACE5" w:rsidR="00423A4A" w:rsidRPr="00F47A65" w:rsidRDefault="00423A4A" w:rsidP="004001E1">
            <w:pPr>
              <w:snapToGrid w:val="0"/>
              <w:ind w:left="22" w:right="-47"/>
            </w:pPr>
            <w:r w:rsidRPr="006731E8">
              <w:t>ГОСТ Р 51068</w:t>
            </w:r>
          </w:p>
        </w:tc>
      </w:tr>
      <w:tr w:rsidR="00423A4A" w:rsidRPr="00F47A65" w14:paraId="7A16DCBE" w14:textId="77777777" w:rsidTr="004001E1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D71FC" w14:textId="44FCB982" w:rsidR="00423A4A" w:rsidRPr="004A2D6A" w:rsidRDefault="00423A4A" w:rsidP="00423A4A">
            <w:pPr>
              <w:spacing w:after="160" w:line="259" w:lineRule="auto"/>
            </w:pPr>
            <w:r w:rsidRPr="008463E0">
              <w:t>7.1.3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EA647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Галантерейные изделия и изделия санитарно-гигиенические из пластмасс (ванночка, горшок туалетный и другие изделия для выполнения туалета) для</w:t>
            </w:r>
          </w:p>
          <w:p w14:paraId="454ACD01" w14:textId="26ADF0E0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ухода за детьми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76DF6" w14:textId="79FE773F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1с, 2с, 3с, 4с -сертификация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19CBB" w14:textId="251555B9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3922100000</w:t>
            </w:r>
          </w:p>
          <w:p w14:paraId="34567AB1" w14:textId="1255ACC6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3922200000</w:t>
            </w:r>
          </w:p>
          <w:p w14:paraId="74AD9A16" w14:textId="6A92950C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3922900000</w:t>
            </w:r>
          </w:p>
          <w:p w14:paraId="42FD2A44" w14:textId="146CEF4A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39249</w:t>
            </w:r>
          </w:p>
          <w:p w14:paraId="054B3851" w14:textId="4181E66C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392490000</w:t>
            </w:r>
          </w:p>
          <w:p w14:paraId="31BC2516" w14:textId="4DB9A62A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3924900001</w:t>
            </w:r>
          </w:p>
          <w:p w14:paraId="19E79689" w14:textId="66665156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3924900009</w:t>
            </w:r>
          </w:p>
          <w:p w14:paraId="6486BB91" w14:textId="2009E776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3926200000</w:t>
            </w:r>
          </w:p>
          <w:p w14:paraId="1FD6938D" w14:textId="37016DF0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lastRenderedPageBreak/>
              <w:t>392690</w:t>
            </w:r>
          </w:p>
          <w:p w14:paraId="05E754F4" w14:textId="67D4C685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3926909200</w:t>
            </w:r>
          </w:p>
          <w:p w14:paraId="16B2C81F" w14:textId="2DF0DFC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392690970</w:t>
            </w:r>
          </w:p>
          <w:p w14:paraId="63B3F892" w14:textId="109122D4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3926909709</w:t>
            </w:r>
          </w:p>
          <w:p w14:paraId="0A53D26F" w14:textId="2AF1CB73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960329</w:t>
            </w:r>
          </w:p>
          <w:p w14:paraId="4CBC9430" w14:textId="492D5500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9603293000</w:t>
            </w:r>
          </w:p>
          <w:p w14:paraId="798DC130" w14:textId="6A4E680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9603298000</w:t>
            </w:r>
          </w:p>
          <w:p w14:paraId="4E3940C7" w14:textId="0861D784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9603309000</w:t>
            </w:r>
          </w:p>
          <w:p w14:paraId="0576F354" w14:textId="2C958BF1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960390</w:t>
            </w:r>
          </w:p>
          <w:p w14:paraId="3F61999C" w14:textId="698D3F5C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9603909900</w:t>
            </w:r>
          </w:p>
          <w:p w14:paraId="1E4EC313" w14:textId="45446E5F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9605000000</w:t>
            </w:r>
          </w:p>
          <w:p w14:paraId="4E9E7BBB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9615</w:t>
            </w:r>
          </w:p>
          <w:p w14:paraId="30FD87E1" w14:textId="3C3273F1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9615110000</w:t>
            </w:r>
          </w:p>
          <w:p w14:paraId="09529F81" w14:textId="00746DDA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9615190000</w:t>
            </w:r>
          </w:p>
          <w:p w14:paraId="6F3264F5" w14:textId="2EF0769A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9615900000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80F19" w14:textId="2870E2D1" w:rsidR="00423A4A" w:rsidRPr="00F47A65" w:rsidRDefault="00423A4A" w:rsidP="004001E1">
            <w:pPr>
              <w:snapToGrid w:val="0"/>
              <w:ind w:left="22" w:right="-47"/>
            </w:pPr>
            <w:r w:rsidRPr="006731E8">
              <w:lastRenderedPageBreak/>
              <w:t>ТР</w:t>
            </w:r>
            <w:r w:rsidRPr="004001E1">
              <w:t xml:space="preserve"> </w:t>
            </w:r>
            <w:r w:rsidRPr="006731E8">
              <w:t>ТС</w:t>
            </w:r>
            <w:r w:rsidRPr="004001E1">
              <w:t xml:space="preserve"> </w:t>
            </w:r>
            <w:r w:rsidRPr="006731E8">
              <w:t>007/2011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A2267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ТР ТС 007/2011</w:t>
            </w:r>
          </w:p>
          <w:p w14:paraId="38C67EEB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ГОСТ Р 50962</w:t>
            </w:r>
          </w:p>
          <w:p w14:paraId="31FFCB5F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СТ РК ГОСТ Р 50962</w:t>
            </w:r>
          </w:p>
          <w:p w14:paraId="3D29D8B9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18321 </w:t>
            </w:r>
          </w:p>
          <w:p w14:paraId="096C098D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31214 </w:t>
            </w:r>
          </w:p>
          <w:p w14:paraId="10B71F9F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Р 50962 </w:t>
            </w:r>
          </w:p>
          <w:p w14:paraId="5C44CF7B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СТ РК ГОСТ Р 50962 </w:t>
            </w:r>
          </w:p>
          <w:p w14:paraId="56D88EC7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СТБ 1015 </w:t>
            </w:r>
          </w:p>
          <w:p w14:paraId="4CEA541D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lastRenderedPageBreak/>
              <w:t xml:space="preserve">ГОСТ 31870 </w:t>
            </w:r>
          </w:p>
          <w:p w14:paraId="54A9C4FC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СТБ ISO 11885</w:t>
            </w:r>
          </w:p>
          <w:p w14:paraId="0FF6D955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СТ РК ИСО 8288</w:t>
            </w:r>
          </w:p>
          <w:p w14:paraId="0BFC46EF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22648 </w:t>
            </w:r>
          </w:p>
          <w:p w14:paraId="6839E303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30713 </w:t>
            </w:r>
          </w:p>
          <w:p w14:paraId="0FC6E008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26150 </w:t>
            </w:r>
          </w:p>
          <w:p w14:paraId="5B8D42A2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ГОСТ 25737</w:t>
            </w:r>
          </w:p>
          <w:p w14:paraId="554235BD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30351 </w:t>
            </w:r>
          </w:p>
          <w:p w14:paraId="7C483B46" w14:textId="68147B49" w:rsidR="00423A4A" w:rsidRPr="00F47A65" w:rsidRDefault="00423A4A" w:rsidP="004001E1">
            <w:pPr>
              <w:snapToGrid w:val="0"/>
              <w:ind w:left="22" w:right="-47"/>
            </w:pPr>
            <w:r w:rsidRPr="006731E8">
              <w:t xml:space="preserve">ГОСТ 15820 </w:t>
            </w:r>
          </w:p>
        </w:tc>
      </w:tr>
      <w:tr w:rsidR="00423A4A" w:rsidRPr="00F47A65" w14:paraId="0CC8607F" w14:textId="77777777" w:rsidTr="004001E1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F7004" w14:textId="2E658353" w:rsidR="00423A4A" w:rsidRPr="004A2D6A" w:rsidRDefault="00423A4A" w:rsidP="00423A4A">
            <w:pPr>
              <w:spacing w:after="160" w:line="259" w:lineRule="auto"/>
            </w:pPr>
            <w:r w:rsidRPr="008463E0">
              <w:lastRenderedPageBreak/>
              <w:t>7.1.4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A815F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Галантерейные изделия и изделия санитарно-гигиенические из металла (ванна, тазик и другие изделия для выполнения туалета) для ухода за</w:t>
            </w:r>
          </w:p>
          <w:p w14:paraId="03192133" w14:textId="17D22242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детьми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9047B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1с, 2с, 3с, 4с -</w:t>
            </w:r>
          </w:p>
          <w:p w14:paraId="761B4989" w14:textId="04ADDFF8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сертификация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5D52F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7324</w:t>
            </w:r>
          </w:p>
          <w:p w14:paraId="4C80265E" w14:textId="366AE58C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732410000</w:t>
            </w:r>
          </w:p>
          <w:p w14:paraId="6B4CCA20" w14:textId="120C5F70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7324100009</w:t>
            </w:r>
          </w:p>
          <w:p w14:paraId="7BF30FA1" w14:textId="7DC197D1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7324210000</w:t>
            </w:r>
          </w:p>
          <w:p w14:paraId="36AB83CF" w14:textId="63BAB69C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7324290000</w:t>
            </w:r>
          </w:p>
          <w:p w14:paraId="6CEC5A76" w14:textId="4ABF2A06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732490000</w:t>
            </w:r>
          </w:p>
          <w:p w14:paraId="42575EE6" w14:textId="034D7C7C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7324900009</w:t>
            </w:r>
          </w:p>
          <w:p w14:paraId="2CE0651D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7326</w:t>
            </w:r>
          </w:p>
          <w:p w14:paraId="3793CEEB" w14:textId="4EAD453D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732619</w:t>
            </w:r>
          </w:p>
          <w:p w14:paraId="3C75EEDA" w14:textId="1EAD212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7326191000</w:t>
            </w:r>
          </w:p>
          <w:p w14:paraId="1359071A" w14:textId="3A007A65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732619900</w:t>
            </w:r>
          </w:p>
          <w:p w14:paraId="5972251E" w14:textId="6315B73F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7326199009</w:t>
            </w:r>
          </w:p>
          <w:p w14:paraId="0B06E457" w14:textId="23A3A5D9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732620000</w:t>
            </w:r>
          </w:p>
          <w:p w14:paraId="22729B6C" w14:textId="00BF72E0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7326200002</w:t>
            </w:r>
          </w:p>
          <w:p w14:paraId="21C15275" w14:textId="4A7C4A3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7326200009</w:t>
            </w:r>
          </w:p>
          <w:p w14:paraId="10850C47" w14:textId="1D380E34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732690</w:t>
            </w:r>
          </w:p>
          <w:p w14:paraId="5B34B4FE" w14:textId="42B63F04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732690920</w:t>
            </w:r>
          </w:p>
          <w:p w14:paraId="10104CC4" w14:textId="11078AF9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7326909209</w:t>
            </w:r>
          </w:p>
          <w:p w14:paraId="5C5DC289" w14:textId="514734B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732690940</w:t>
            </w:r>
          </w:p>
          <w:p w14:paraId="13FCD89D" w14:textId="13F9A9A5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lastRenderedPageBreak/>
              <w:t>7326909409</w:t>
            </w:r>
          </w:p>
          <w:p w14:paraId="660EC684" w14:textId="1781CECA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7326909600</w:t>
            </w:r>
          </w:p>
          <w:p w14:paraId="5FE29ABB" w14:textId="5619456A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732690980</w:t>
            </w:r>
          </w:p>
          <w:p w14:paraId="1356DD8A" w14:textId="3237D8B4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7326909804</w:t>
            </w:r>
          </w:p>
          <w:p w14:paraId="067DB64D" w14:textId="188077B2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7326909807</w:t>
            </w:r>
          </w:p>
          <w:p w14:paraId="1FC7602C" w14:textId="260ED79C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7615200000</w:t>
            </w:r>
          </w:p>
          <w:p w14:paraId="3EC1344D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7616</w:t>
            </w:r>
          </w:p>
          <w:p w14:paraId="15005048" w14:textId="0381AFF1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7616910000</w:t>
            </w:r>
          </w:p>
          <w:p w14:paraId="4814999F" w14:textId="21476AD9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761699</w:t>
            </w:r>
          </w:p>
          <w:p w14:paraId="59563CD4" w14:textId="22FBE56C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761699100</w:t>
            </w:r>
          </w:p>
          <w:p w14:paraId="5C688993" w14:textId="1A047BF9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7616991008</w:t>
            </w:r>
          </w:p>
          <w:p w14:paraId="3172B035" w14:textId="6DBC02FB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761699900</w:t>
            </w:r>
          </w:p>
          <w:p w14:paraId="17DEB8FF" w14:textId="1B4C5A03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7616999008</w:t>
            </w:r>
          </w:p>
          <w:p w14:paraId="566BDD03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7117</w:t>
            </w:r>
          </w:p>
          <w:p w14:paraId="030A95C8" w14:textId="32D0F2D9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7117110000</w:t>
            </w:r>
          </w:p>
          <w:p w14:paraId="4820DD64" w14:textId="5130067E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7117190000</w:t>
            </w:r>
          </w:p>
          <w:p w14:paraId="2FDA26F7" w14:textId="286F51C8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7117900000</w:t>
            </w:r>
          </w:p>
          <w:p w14:paraId="5F158FD8" w14:textId="7007E3A8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8213000000</w:t>
            </w:r>
          </w:p>
          <w:p w14:paraId="593C418F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8214</w:t>
            </w:r>
          </w:p>
          <w:p w14:paraId="77AC00F5" w14:textId="1550BC45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8214100000</w:t>
            </w:r>
          </w:p>
          <w:p w14:paraId="1CADBA6E" w14:textId="3B899B8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8214200000</w:t>
            </w:r>
          </w:p>
          <w:p w14:paraId="4FD5D884" w14:textId="07E7F8A0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8214900000</w:t>
            </w:r>
          </w:p>
          <w:p w14:paraId="59E00F87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9113</w:t>
            </w:r>
          </w:p>
          <w:p w14:paraId="03C08424" w14:textId="34405A4E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9113200000</w:t>
            </w:r>
          </w:p>
          <w:p w14:paraId="0B9A013E" w14:textId="4702158E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911390000</w:t>
            </w:r>
          </w:p>
          <w:p w14:paraId="2E2E68CA" w14:textId="4C2A9AE3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9113900001</w:t>
            </w:r>
          </w:p>
          <w:p w14:paraId="4576C8E0" w14:textId="7AD63024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9113900009</w:t>
            </w:r>
          </w:p>
          <w:p w14:paraId="79051BC1" w14:textId="0601C6D3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960329</w:t>
            </w:r>
          </w:p>
          <w:p w14:paraId="5406A7E9" w14:textId="6D3302A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9603293000</w:t>
            </w:r>
          </w:p>
          <w:p w14:paraId="1E646598" w14:textId="33DB0448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9603298000</w:t>
            </w:r>
          </w:p>
          <w:p w14:paraId="0C9A4ACB" w14:textId="604FB09A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9605000000</w:t>
            </w:r>
          </w:p>
          <w:p w14:paraId="163407AB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9615</w:t>
            </w:r>
          </w:p>
          <w:p w14:paraId="6516EE41" w14:textId="068F6E45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9615110000</w:t>
            </w:r>
          </w:p>
          <w:p w14:paraId="3BBF2A3A" w14:textId="3C859336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9615190000</w:t>
            </w:r>
          </w:p>
          <w:p w14:paraId="0FE10CD4" w14:textId="4CE1C3A3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lastRenderedPageBreak/>
              <w:t>9615900000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5D564" w14:textId="02EF96F8" w:rsidR="00423A4A" w:rsidRPr="00F47A65" w:rsidRDefault="00423A4A" w:rsidP="004001E1">
            <w:pPr>
              <w:snapToGrid w:val="0"/>
              <w:ind w:left="22" w:right="-47"/>
            </w:pPr>
            <w:r w:rsidRPr="006731E8">
              <w:lastRenderedPageBreak/>
              <w:t>ТР</w:t>
            </w:r>
            <w:r w:rsidRPr="004001E1">
              <w:t xml:space="preserve"> </w:t>
            </w:r>
            <w:r w:rsidRPr="006731E8">
              <w:t>ТС</w:t>
            </w:r>
            <w:r w:rsidRPr="004001E1">
              <w:t xml:space="preserve"> </w:t>
            </w:r>
            <w:r w:rsidRPr="006731E8">
              <w:t>007/2011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F6CBB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ТР ТС 007/2011</w:t>
            </w:r>
          </w:p>
          <w:p w14:paraId="7F7B0418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ГОСТ 20558</w:t>
            </w:r>
          </w:p>
          <w:p w14:paraId="2D590C79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ГОСТ 24788</w:t>
            </w:r>
          </w:p>
          <w:p w14:paraId="4C404C42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18321 </w:t>
            </w:r>
          </w:p>
          <w:p w14:paraId="59BA52B2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31214 </w:t>
            </w:r>
          </w:p>
          <w:p w14:paraId="5C0364E2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24295 </w:t>
            </w:r>
          </w:p>
          <w:p w14:paraId="0942135D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31870 </w:t>
            </w:r>
          </w:p>
          <w:p w14:paraId="46ED816B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31949 </w:t>
            </w:r>
          </w:p>
          <w:p w14:paraId="208ACD46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СТБ ISO 11885 </w:t>
            </w:r>
          </w:p>
          <w:p w14:paraId="07F1C363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4152 </w:t>
            </w:r>
          </w:p>
          <w:p w14:paraId="60E14EFB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СТ РК ИСО 8288</w:t>
            </w:r>
          </w:p>
          <w:p w14:paraId="3E9FDEDB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СТБ ISO 15586 </w:t>
            </w:r>
          </w:p>
          <w:p w14:paraId="16355213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ГОСТ 18165</w:t>
            </w:r>
          </w:p>
          <w:p w14:paraId="169A6691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22001 </w:t>
            </w:r>
          </w:p>
          <w:p w14:paraId="3C5D7CFA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ГОСТ 24295</w:t>
            </w:r>
          </w:p>
          <w:p w14:paraId="6990546A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4386 </w:t>
            </w:r>
          </w:p>
          <w:p w14:paraId="61035F4A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22648 </w:t>
            </w:r>
          </w:p>
          <w:p w14:paraId="596B9297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Р 9.316 </w:t>
            </w:r>
          </w:p>
          <w:p w14:paraId="0EE39C9A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ГОСТ 9.308</w:t>
            </w:r>
          </w:p>
          <w:p w14:paraId="4CFB6915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lastRenderedPageBreak/>
              <w:t xml:space="preserve">ГОСТ 24788 </w:t>
            </w:r>
          </w:p>
          <w:p w14:paraId="63FB19C0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Р 51268 </w:t>
            </w:r>
          </w:p>
          <w:p w14:paraId="25C835E5" w14:textId="3317D3C3" w:rsidR="00423A4A" w:rsidRPr="00F47A65" w:rsidRDefault="00423A4A" w:rsidP="004001E1">
            <w:pPr>
              <w:snapToGrid w:val="0"/>
              <w:ind w:left="22" w:right="-47"/>
            </w:pPr>
            <w:r w:rsidRPr="006731E8">
              <w:t>СТБ 813</w:t>
            </w:r>
          </w:p>
        </w:tc>
      </w:tr>
      <w:tr w:rsidR="00423A4A" w:rsidRPr="00F47A65" w14:paraId="6AED3324" w14:textId="77777777" w:rsidTr="004001E1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A947E" w14:textId="076BCB7E" w:rsidR="00423A4A" w:rsidRPr="004A2D6A" w:rsidRDefault="00423A4A" w:rsidP="00423A4A">
            <w:pPr>
              <w:spacing w:after="160" w:line="259" w:lineRule="auto"/>
            </w:pPr>
            <w:r w:rsidRPr="008463E0">
              <w:lastRenderedPageBreak/>
              <w:t>7.1.5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F93FE" w14:textId="3423A0BB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Изделия санитарно-гигиенические разового использования: многослойные изделия, содержащие влагопоглощающие материалы (подгузники, трусы и пеленки, подгузники-трусы),  также гигиенические ватные палочки (для носа и ушей) и другие аналогичные изделия для ухода за детьми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9E4F3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1с, 2с, 3с, 4с -</w:t>
            </w:r>
          </w:p>
          <w:p w14:paraId="23310EE7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сертификация</w:t>
            </w:r>
          </w:p>
          <w:p w14:paraId="192D589C" w14:textId="4FFE25DD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99B40" w14:textId="73473739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3005901000</w:t>
            </w:r>
          </w:p>
          <w:p w14:paraId="4F9596CE" w14:textId="0E1E67F1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480300</w:t>
            </w:r>
          </w:p>
          <w:p w14:paraId="38C72B49" w14:textId="0777F9F0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4803001000</w:t>
            </w:r>
          </w:p>
          <w:p w14:paraId="4BD4702D" w14:textId="6E2B5680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480300310</w:t>
            </w:r>
          </w:p>
          <w:p w14:paraId="2FE05454" w14:textId="0F28F17F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4803003101</w:t>
            </w:r>
          </w:p>
          <w:p w14:paraId="4C0FD628" w14:textId="71B9E1DC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4803003109</w:t>
            </w:r>
          </w:p>
          <w:p w14:paraId="1697ACDA" w14:textId="190B114B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4803003900</w:t>
            </w:r>
          </w:p>
          <w:p w14:paraId="53CEE563" w14:textId="778C8044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4803009000</w:t>
            </w:r>
          </w:p>
          <w:p w14:paraId="4342D7AA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4818</w:t>
            </w:r>
          </w:p>
          <w:p w14:paraId="76586048" w14:textId="31BDA68E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4818209100</w:t>
            </w:r>
          </w:p>
          <w:p w14:paraId="3772ADF5" w14:textId="2ED1A7B5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4818209900</w:t>
            </w:r>
          </w:p>
          <w:p w14:paraId="458856F6" w14:textId="7D16074B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4818500000</w:t>
            </w:r>
          </w:p>
          <w:p w14:paraId="1A7CF5BC" w14:textId="5122C2AE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481890</w:t>
            </w:r>
          </w:p>
          <w:p w14:paraId="46EBE305" w14:textId="59C5BC53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481890900</w:t>
            </w:r>
          </w:p>
          <w:p w14:paraId="627119B8" w14:textId="3D6D8A69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4818909001</w:t>
            </w:r>
          </w:p>
          <w:p w14:paraId="27F49F0E" w14:textId="1B7B820E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4818909009</w:t>
            </w:r>
          </w:p>
          <w:p w14:paraId="6E86B58C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4823</w:t>
            </w:r>
          </w:p>
          <w:p w14:paraId="40EFB76B" w14:textId="655B55D9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482320000</w:t>
            </w:r>
          </w:p>
          <w:p w14:paraId="475C4B94" w14:textId="7D310946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4823200001</w:t>
            </w:r>
          </w:p>
          <w:p w14:paraId="3ACC4016" w14:textId="4BED2D5B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4823200009</w:t>
            </w:r>
          </w:p>
          <w:p w14:paraId="48C3653B" w14:textId="0045C32E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4823610000</w:t>
            </w:r>
          </w:p>
          <w:p w14:paraId="0B0F6F17" w14:textId="0F5D6539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482369</w:t>
            </w:r>
          </w:p>
          <w:p w14:paraId="6A2572FC" w14:textId="51EF6BC5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4823691000</w:t>
            </w:r>
          </w:p>
          <w:p w14:paraId="39B91F24" w14:textId="694364C2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4823699000</w:t>
            </w:r>
          </w:p>
          <w:p w14:paraId="0DEC69A5" w14:textId="597D4722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482370</w:t>
            </w:r>
          </w:p>
          <w:p w14:paraId="419D8FF2" w14:textId="6AC247A2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4823701000</w:t>
            </w:r>
          </w:p>
          <w:p w14:paraId="54A808CF" w14:textId="63C56E36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4823709000</w:t>
            </w:r>
          </w:p>
          <w:p w14:paraId="4D66DB7E" w14:textId="38433EF8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48239085</w:t>
            </w:r>
          </w:p>
          <w:p w14:paraId="7DFF58FF" w14:textId="676AB9ED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4823908520</w:t>
            </w:r>
          </w:p>
          <w:p w14:paraId="480621E0" w14:textId="7E0C7380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4823908597</w:t>
            </w:r>
          </w:p>
          <w:p w14:paraId="2E4E764D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5601</w:t>
            </w:r>
          </w:p>
          <w:p w14:paraId="131D3F58" w14:textId="3EB7FEFE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560121</w:t>
            </w:r>
          </w:p>
          <w:p w14:paraId="6413BE80" w14:textId="4252EB26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lastRenderedPageBreak/>
              <w:t>5601211000</w:t>
            </w:r>
          </w:p>
          <w:p w14:paraId="648022CB" w14:textId="40639CE3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5601219000</w:t>
            </w:r>
          </w:p>
          <w:p w14:paraId="22C3ADF9" w14:textId="26D51AC0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5601221000</w:t>
            </w:r>
          </w:p>
          <w:p w14:paraId="47F5F655" w14:textId="13CF2D96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5601229000</w:t>
            </w:r>
          </w:p>
          <w:p w14:paraId="41F802A8" w14:textId="6359BF54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5601290000</w:t>
            </w:r>
          </w:p>
          <w:p w14:paraId="628AB076" w14:textId="050DD65B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961900</w:t>
            </w:r>
          </w:p>
          <w:p w14:paraId="7DA07901" w14:textId="387EFC90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9619003000</w:t>
            </w:r>
          </w:p>
          <w:p w14:paraId="104F08E9" w14:textId="337A5266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961900500</w:t>
            </w:r>
          </w:p>
          <w:p w14:paraId="43159BB3" w14:textId="4AE50D84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9619005001</w:t>
            </w:r>
          </w:p>
          <w:p w14:paraId="2F02FFB0" w14:textId="0534EE4F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9619005009</w:t>
            </w:r>
          </w:p>
          <w:p w14:paraId="2117DEBA" w14:textId="52152329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961900810</w:t>
            </w:r>
          </w:p>
          <w:p w14:paraId="2BC84C9B" w14:textId="52E10BD3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9619008101</w:t>
            </w:r>
          </w:p>
          <w:p w14:paraId="7BAD0A45" w14:textId="710D09F4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9619008109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528C2" w14:textId="77777777" w:rsidR="00423A4A" w:rsidRPr="006731E8" w:rsidRDefault="00423A4A" w:rsidP="004001E1">
            <w:pPr>
              <w:snapToGrid w:val="0"/>
              <w:ind w:left="22" w:right="-47"/>
            </w:pPr>
            <w:r w:rsidRPr="006731E8">
              <w:lastRenderedPageBreak/>
              <w:t>ТР</w:t>
            </w:r>
            <w:r w:rsidRPr="004001E1">
              <w:t xml:space="preserve"> </w:t>
            </w:r>
            <w:r w:rsidRPr="006731E8">
              <w:t>ТС</w:t>
            </w:r>
            <w:r w:rsidRPr="004001E1">
              <w:t xml:space="preserve"> </w:t>
            </w:r>
            <w:r w:rsidRPr="006731E8">
              <w:t>007/2011</w:t>
            </w:r>
          </w:p>
          <w:p w14:paraId="387002B6" w14:textId="77777777" w:rsidR="00423A4A" w:rsidRPr="00F47A65" w:rsidRDefault="00423A4A" w:rsidP="004001E1">
            <w:pPr>
              <w:snapToGrid w:val="0"/>
              <w:ind w:left="22" w:right="-47"/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97DC3" w14:textId="77777777" w:rsidR="00423A4A" w:rsidRPr="006731E8" w:rsidRDefault="00423A4A" w:rsidP="004001E1">
            <w:pPr>
              <w:snapToGrid w:val="0"/>
              <w:ind w:left="22" w:right="-47"/>
            </w:pPr>
            <w:r w:rsidRPr="006731E8">
              <w:t>ТР ТС 007/2011</w:t>
            </w:r>
          </w:p>
          <w:p w14:paraId="773A48CD" w14:textId="77777777" w:rsidR="00423A4A" w:rsidRPr="006731E8" w:rsidRDefault="00423A4A" w:rsidP="004001E1">
            <w:pPr>
              <w:snapToGrid w:val="0"/>
              <w:ind w:left="22" w:right="-47"/>
            </w:pPr>
            <w:r w:rsidRPr="006731E8">
              <w:t>ГОСТ Р 52557</w:t>
            </w:r>
          </w:p>
          <w:p w14:paraId="1207CBB3" w14:textId="77777777" w:rsidR="00423A4A" w:rsidRPr="006731E8" w:rsidRDefault="00423A4A" w:rsidP="004001E1">
            <w:pPr>
              <w:snapToGrid w:val="0"/>
              <w:ind w:left="22" w:right="-47"/>
            </w:pPr>
            <w:r w:rsidRPr="006731E8">
              <w:t xml:space="preserve">ГОСТ 18321 </w:t>
            </w:r>
          </w:p>
          <w:p w14:paraId="501E42CE" w14:textId="77777777" w:rsidR="00423A4A" w:rsidRPr="006731E8" w:rsidRDefault="00423A4A" w:rsidP="004001E1">
            <w:pPr>
              <w:snapToGrid w:val="0"/>
              <w:ind w:left="22" w:right="-47"/>
            </w:pPr>
            <w:r w:rsidRPr="006731E8">
              <w:t xml:space="preserve">ГОСТ 31214 </w:t>
            </w:r>
          </w:p>
          <w:p w14:paraId="33F5BC31" w14:textId="77777777" w:rsidR="00423A4A" w:rsidRPr="006731E8" w:rsidRDefault="00423A4A" w:rsidP="004001E1">
            <w:pPr>
              <w:snapToGrid w:val="0"/>
              <w:ind w:left="22" w:right="-47"/>
            </w:pPr>
            <w:r w:rsidRPr="006731E8">
              <w:t xml:space="preserve">ГОСТ Р 52557 </w:t>
            </w:r>
          </w:p>
          <w:p w14:paraId="75417818" w14:textId="77777777" w:rsidR="00423A4A" w:rsidRPr="006731E8" w:rsidRDefault="00423A4A" w:rsidP="004001E1">
            <w:pPr>
              <w:snapToGrid w:val="0"/>
              <w:ind w:left="22" w:right="-47"/>
            </w:pPr>
            <w:r w:rsidRPr="006731E8">
              <w:t xml:space="preserve">ГОСТ 26668 </w:t>
            </w:r>
          </w:p>
          <w:p w14:paraId="6BA917D1" w14:textId="77777777" w:rsidR="00423A4A" w:rsidRPr="006731E8" w:rsidRDefault="00423A4A" w:rsidP="004001E1">
            <w:pPr>
              <w:snapToGrid w:val="0"/>
              <w:ind w:left="22" w:right="-47"/>
            </w:pPr>
            <w:r w:rsidRPr="006731E8">
              <w:t xml:space="preserve">ГОСТ ISO 7218 </w:t>
            </w:r>
          </w:p>
          <w:p w14:paraId="5103AABB" w14:textId="77777777" w:rsidR="00423A4A" w:rsidRPr="006731E8" w:rsidRDefault="00423A4A" w:rsidP="004001E1">
            <w:pPr>
              <w:snapToGrid w:val="0"/>
              <w:ind w:left="22" w:right="-47"/>
            </w:pPr>
            <w:r w:rsidRPr="006731E8">
              <w:t xml:space="preserve">ГОСТ 31708 </w:t>
            </w:r>
          </w:p>
          <w:p w14:paraId="14B9A0E0" w14:textId="77777777" w:rsidR="00423A4A" w:rsidRPr="006731E8" w:rsidRDefault="00423A4A" w:rsidP="004001E1">
            <w:pPr>
              <w:snapToGrid w:val="0"/>
              <w:ind w:left="22" w:right="-47"/>
            </w:pPr>
            <w:r w:rsidRPr="006731E8">
              <w:t xml:space="preserve">ГОСТ 10444.15 </w:t>
            </w:r>
          </w:p>
          <w:p w14:paraId="305D7C28" w14:textId="77777777" w:rsidR="00423A4A" w:rsidRPr="006731E8" w:rsidRDefault="00423A4A" w:rsidP="004001E1">
            <w:pPr>
              <w:snapToGrid w:val="0"/>
              <w:ind w:left="22" w:right="-47"/>
            </w:pPr>
            <w:r w:rsidRPr="006731E8">
              <w:t xml:space="preserve">ГОСТ 26972 </w:t>
            </w:r>
          </w:p>
          <w:p w14:paraId="0D70C8A6" w14:textId="77777777" w:rsidR="00423A4A" w:rsidRPr="006731E8" w:rsidRDefault="00423A4A" w:rsidP="004001E1">
            <w:pPr>
              <w:snapToGrid w:val="0"/>
              <w:ind w:left="22" w:right="-47"/>
            </w:pPr>
            <w:r w:rsidRPr="006731E8">
              <w:t xml:space="preserve">ГОСТ 26670 </w:t>
            </w:r>
          </w:p>
          <w:p w14:paraId="3ACE5209" w14:textId="77777777" w:rsidR="00423A4A" w:rsidRPr="006731E8" w:rsidRDefault="00423A4A" w:rsidP="004001E1">
            <w:pPr>
              <w:snapToGrid w:val="0"/>
              <w:ind w:left="22" w:right="-47"/>
            </w:pPr>
            <w:r w:rsidRPr="006731E8">
              <w:t xml:space="preserve">ГОСТ 31870 </w:t>
            </w:r>
          </w:p>
          <w:p w14:paraId="182DF2EC" w14:textId="77777777" w:rsidR="00423A4A" w:rsidRPr="006731E8" w:rsidRDefault="00423A4A" w:rsidP="004001E1">
            <w:pPr>
              <w:snapToGrid w:val="0"/>
              <w:ind w:left="22" w:right="-47"/>
            </w:pPr>
            <w:r w:rsidRPr="006731E8">
              <w:t xml:space="preserve">СТБ ISO 11885 </w:t>
            </w:r>
          </w:p>
          <w:p w14:paraId="35CCFE6F" w14:textId="77777777" w:rsidR="00423A4A" w:rsidRPr="006731E8" w:rsidRDefault="00423A4A" w:rsidP="004001E1">
            <w:pPr>
              <w:snapToGrid w:val="0"/>
              <w:ind w:left="22" w:right="-47"/>
            </w:pPr>
            <w:r w:rsidRPr="006731E8">
              <w:t xml:space="preserve">ГОСТ 4152 </w:t>
            </w:r>
          </w:p>
          <w:p w14:paraId="1449B2BB" w14:textId="77777777" w:rsidR="00423A4A" w:rsidRPr="006731E8" w:rsidRDefault="00423A4A" w:rsidP="004001E1">
            <w:pPr>
              <w:snapToGrid w:val="0"/>
              <w:ind w:left="22" w:right="-47"/>
            </w:pPr>
            <w:r w:rsidRPr="006731E8">
              <w:t xml:space="preserve">СТ РК ИСО 8288 </w:t>
            </w:r>
          </w:p>
          <w:p w14:paraId="6A5A7192" w14:textId="77777777" w:rsidR="00423A4A" w:rsidRPr="006731E8" w:rsidRDefault="00423A4A" w:rsidP="004001E1">
            <w:pPr>
              <w:snapToGrid w:val="0"/>
              <w:ind w:left="22" w:right="-47"/>
            </w:pPr>
            <w:r w:rsidRPr="006731E8">
              <w:t xml:space="preserve">СТБ ISO 15586 </w:t>
            </w:r>
          </w:p>
          <w:p w14:paraId="2AC3CC60" w14:textId="77777777" w:rsidR="00423A4A" w:rsidRPr="006731E8" w:rsidRDefault="00423A4A" w:rsidP="004001E1">
            <w:pPr>
              <w:snapToGrid w:val="0"/>
              <w:ind w:left="22" w:right="-47"/>
            </w:pPr>
            <w:r w:rsidRPr="006731E8">
              <w:t xml:space="preserve">ГОСТ 22001 </w:t>
            </w:r>
          </w:p>
          <w:p w14:paraId="34844CA7" w14:textId="77777777" w:rsidR="00423A4A" w:rsidRPr="006731E8" w:rsidRDefault="00423A4A" w:rsidP="004001E1">
            <w:pPr>
              <w:snapToGrid w:val="0"/>
              <w:ind w:left="22" w:right="-47"/>
            </w:pPr>
            <w:r w:rsidRPr="006731E8">
              <w:t xml:space="preserve">ГОСТ 15820 </w:t>
            </w:r>
          </w:p>
          <w:p w14:paraId="527D6AF9" w14:textId="77777777" w:rsidR="00423A4A" w:rsidRPr="006731E8" w:rsidRDefault="00423A4A" w:rsidP="004001E1">
            <w:pPr>
              <w:snapToGrid w:val="0"/>
              <w:ind w:left="22" w:right="-47"/>
            </w:pPr>
            <w:r w:rsidRPr="006731E8">
              <w:t xml:space="preserve">ГОСТ 22648  </w:t>
            </w:r>
          </w:p>
          <w:p w14:paraId="3C24CD85" w14:textId="77777777" w:rsidR="00423A4A" w:rsidRPr="00F47A65" w:rsidRDefault="00423A4A" w:rsidP="004001E1">
            <w:pPr>
              <w:snapToGrid w:val="0"/>
              <w:ind w:left="22" w:right="-47"/>
            </w:pPr>
          </w:p>
        </w:tc>
      </w:tr>
      <w:tr w:rsidR="00423A4A" w:rsidRPr="00F47A65" w14:paraId="34BE19BC" w14:textId="77777777" w:rsidTr="004001E1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FE564" w14:textId="4D6A4710" w:rsidR="00423A4A" w:rsidRPr="004A2D6A" w:rsidRDefault="00423A4A" w:rsidP="00423A4A">
            <w:pPr>
              <w:spacing w:after="160" w:line="259" w:lineRule="auto"/>
            </w:pPr>
            <w:r w:rsidRPr="008463E0">
              <w:lastRenderedPageBreak/>
              <w:t>7.1.6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DB729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Посуда и столовые приборы (чашки,</w:t>
            </w:r>
          </w:p>
          <w:p w14:paraId="61E87E87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блюдца, поильники, тарелки, миски,</w:t>
            </w:r>
          </w:p>
          <w:p w14:paraId="2F4AEAB1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ложки, вилки, ножи, бутылочки и</w:t>
            </w:r>
          </w:p>
          <w:p w14:paraId="681A667C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другие аналогичные изделия детские</w:t>
            </w:r>
          </w:p>
          <w:p w14:paraId="57DA893F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для пищевых продуктов) из пластмассы , заявленные</w:t>
            </w:r>
          </w:p>
          <w:p w14:paraId="4A9FE3CD" w14:textId="75D02CCC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изготовителем как предназначенные для детей и подростков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37210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1с, 2с, 3с, 4с -</w:t>
            </w:r>
          </w:p>
          <w:p w14:paraId="72F30B55" w14:textId="323298C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сертификация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EE40B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3924</w:t>
            </w:r>
          </w:p>
          <w:p w14:paraId="12CF6FDD" w14:textId="06378A44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3924100000</w:t>
            </w:r>
          </w:p>
          <w:p w14:paraId="3B031A0C" w14:textId="31665CA0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392490000</w:t>
            </w:r>
          </w:p>
          <w:p w14:paraId="010B1102" w14:textId="45085664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3924900001</w:t>
            </w:r>
          </w:p>
          <w:p w14:paraId="7106B03D" w14:textId="5D8BD29B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3924900009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D7E6B" w14:textId="77777777" w:rsidR="00423A4A" w:rsidRPr="006731E8" w:rsidRDefault="00423A4A" w:rsidP="004001E1">
            <w:pPr>
              <w:snapToGrid w:val="0"/>
              <w:ind w:left="22" w:right="-47"/>
            </w:pPr>
            <w:r w:rsidRPr="006731E8">
              <w:t>ТР</w:t>
            </w:r>
            <w:r w:rsidRPr="004001E1">
              <w:t xml:space="preserve"> </w:t>
            </w:r>
            <w:r w:rsidRPr="006731E8">
              <w:t>ТС</w:t>
            </w:r>
            <w:r w:rsidRPr="004001E1">
              <w:t xml:space="preserve"> </w:t>
            </w:r>
            <w:r w:rsidRPr="006731E8">
              <w:t>007/2011</w:t>
            </w:r>
          </w:p>
          <w:p w14:paraId="28A417D0" w14:textId="77777777" w:rsidR="00423A4A" w:rsidRPr="00F47A65" w:rsidRDefault="00423A4A" w:rsidP="004001E1">
            <w:pPr>
              <w:snapToGrid w:val="0"/>
              <w:ind w:left="22" w:right="-47"/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784A2" w14:textId="77777777" w:rsidR="00423A4A" w:rsidRPr="006731E8" w:rsidRDefault="00423A4A" w:rsidP="004001E1">
            <w:pPr>
              <w:snapToGrid w:val="0"/>
              <w:ind w:left="22" w:right="-47"/>
            </w:pPr>
            <w:r w:rsidRPr="006731E8">
              <w:t>ТР ТС 007/2011</w:t>
            </w:r>
          </w:p>
          <w:p w14:paraId="5E680E0F" w14:textId="77777777" w:rsidR="00423A4A" w:rsidRPr="006731E8" w:rsidRDefault="00423A4A" w:rsidP="004001E1">
            <w:pPr>
              <w:snapToGrid w:val="0"/>
              <w:ind w:left="22" w:right="-47"/>
            </w:pPr>
            <w:r w:rsidRPr="006731E8">
              <w:t>ГОСТ Р 50962</w:t>
            </w:r>
          </w:p>
          <w:p w14:paraId="58F0376B" w14:textId="77777777" w:rsidR="00423A4A" w:rsidRPr="006731E8" w:rsidRDefault="00423A4A" w:rsidP="004001E1">
            <w:pPr>
              <w:snapToGrid w:val="0"/>
              <w:ind w:left="22" w:right="-47"/>
            </w:pPr>
            <w:r w:rsidRPr="006731E8">
              <w:t>СТ РК ГОСТ Р 50962</w:t>
            </w:r>
          </w:p>
          <w:p w14:paraId="128ADD7D" w14:textId="77777777" w:rsidR="00423A4A" w:rsidRPr="006731E8" w:rsidRDefault="00423A4A" w:rsidP="004001E1">
            <w:pPr>
              <w:snapToGrid w:val="0"/>
              <w:ind w:left="22" w:right="-47"/>
            </w:pPr>
            <w:r w:rsidRPr="006731E8">
              <w:t xml:space="preserve">ГОСТ 18321 </w:t>
            </w:r>
          </w:p>
          <w:p w14:paraId="745FC12D" w14:textId="77777777" w:rsidR="00423A4A" w:rsidRPr="006731E8" w:rsidRDefault="00423A4A" w:rsidP="004001E1">
            <w:pPr>
              <w:snapToGrid w:val="0"/>
              <w:ind w:left="22" w:right="-47"/>
            </w:pPr>
            <w:r w:rsidRPr="006731E8">
              <w:t xml:space="preserve">ГОСТ 31214 </w:t>
            </w:r>
          </w:p>
          <w:p w14:paraId="1882C11A" w14:textId="77777777" w:rsidR="00423A4A" w:rsidRPr="006731E8" w:rsidRDefault="00423A4A" w:rsidP="004001E1">
            <w:pPr>
              <w:snapToGrid w:val="0"/>
              <w:ind w:left="22" w:right="-47"/>
            </w:pPr>
            <w:r w:rsidRPr="006731E8">
              <w:t xml:space="preserve">ГОСТ Р 50962 </w:t>
            </w:r>
          </w:p>
          <w:p w14:paraId="6B36CFB2" w14:textId="77777777" w:rsidR="00423A4A" w:rsidRPr="006731E8" w:rsidRDefault="00423A4A" w:rsidP="004001E1">
            <w:pPr>
              <w:snapToGrid w:val="0"/>
              <w:ind w:left="22" w:right="-47"/>
            </w:pPr>
            <w:r w:rsidRPr="006731E8">
              <w:t xml:space="preserve">СТ РК ГОСТ Р 50962 </w:t>
            </w:r>
          </w:p>
          <w:p w14:paraId="30CAC3EB" w14:textId="77777777" w:rsidR="00423A4A" w:rsidRPr="006731E8" w:rsidRDefault="00423A4A" w:rsidP="004001E1">
            <w:pPr>
              <w:snapToGrid w:val="0"/>
              <w:ind w:left="22" w:right="-47"/>
            </w:pPr>
            <w:r w:rsidRPr="006731E8">
              <w:t xml:space="preserve">ГОСТ 12423 </w:t>
            </w:r>
          </w:p>
          <w:p w14:paraId="6DCAE9B5" w14:textId="77777777" w:rsidR="00423A4A" w:rsidRPr="006731E8" w:rsidRDefault="00423A4A" w:rsidP="004001E1">
            <w:pPr>
              <w:snapToGrid w:val="0"/>
              <w:ind w:left="22" w:right="-47"/>
            </w:pPr>
            <w:r w:rsidRPr="006731E8">
              <w:t xml:space="preserve">ГОСТ 31870 </w:t>
            </w:r>
          </w:p>
          <w:p w14:paraId="1C74AEB4" w14:textId="77777777" w:rsidR="00423A4A" w:rsidRPr="006731E8" w:rsidRDefault="00423A4A" w:rsidP="004001E1">
            <w:pPr>
              <w:snapToGrid w:val="0"/>
              <w:ind w:left="22" w:right="-47"/>
            </w:pPr>
            <w:r w:rsidRPr="006731E8">
              <w:t xml:space="preserve">ГОСТ 31949 </w:t>
            </w:r>
          </w:p>
          <w:p w14:paraId="435F033C" w14:textId="77777777" w:rsidR="00423A4A" w:rsidRPr="006731E8" w:rsidRDefault="00423A4A" w:rsidP="004001E1">
            <w:pPr>
              <w:snapToGrid w:val="0"/>
              <w:ind w:left="22" w:right="-47"/>
            </w:pPr>
            <w:r w:rsidRPr="006731E8">
              <w:t xml:space="preserve">СТБ ISO 11885 </w:t>
            </w:r>
          </w:p>
          <w:p w14:paraId="2F0BF874" w14:textId="77777777" w:rsidR="00423A4A" w:rsidRPr="006731E8" w:rsidRDefault="00423A4A" w:rsidP="004001E1">
            <w:pPr>
              <w:snapToGrid w:val="0"/>
              <w:ind w:left="22" w:right="-47"/>
            </w:pPr>
            <w:r w:rsidRPr="006731E8">
              <w:t xml:space="preserve">СТБ ISO 15586 </w:t>
            </w:r>
          </w:p>
          <w:p w14:paraId="794743F1" w14:textId="77777777" w:rsidR="00423A4A" w:rsidRPr="006731E8" w:rsidRDefault="00423A4A" w:rsidP="004001E1">
            <w:pPr>
              <w:snapToGrid w:val="0"/>
              <w:ind w:left="22" w:right="-47"/>
            </w:pPr>
            <w:r w:rsidRPr="006731E8">
              <w:t xml:space="preserve">СТ РК ИСО 8288 </w:t>
            </w:r>
          </w:p>
          <w:p w14:paraId="3E067188" w14:textId="77777777" w:rsidR="00423A4A" w:rsidRPr="006731E8" w:rsidRDefault="00423A4A" w:rsidP="004001E1">
            <w:pPr>
              <w:snapToGrid w:val="0"/>
              <w:ind w:left="22" w:right="-47"/>
            </w:pPr>
            <w:r w:rsidRPr="006731E8">
              <w:t xml:space="preserve">ГОСТ 22001-87 </w:t>
            </w:r>
          </w:p>
          <w:p w14:paraId="183E4759" w14:textId="77777777" w:rsidR="00423A4A" w:rsidRPr="006731E8" w:rsidRDefault="00423A4A" w:rsidP="004001E1">
            <w:pPr>
              <w:snapToGrid w:val="0"/>
              <w:ind w:left="22" w:right="-47"/>
            </w:pPr>
            <w:r w:rsidRPr="006731E8">
              <w:t xml:space="preserve">ГОСТ 24295 </w:t>
            </w:r>
          </w:p>
          <w:p w14:paraId="2843EC1D" w14:textId="77777777" w:rsidR="00423A4A" w:rsidRPr="006731E8" w:rsidRDefault="00423A4A" w:rsidP="004001E1">
            <w:pPr>
              <w:snapToGrid w:val="0"/>
              <w:ind w:left="22" w:right="-47"/>
            </w:pPr>
            <w:r w:rsidRPr="006731E8">
              <w:t xml:space="preserve">ГОСТ 22648 </w:t>
            </w:r>
          </w:p>
          <w:p w14:paraId="50C5D2A6" w14:textId="77777777" w:rsidR="00423A4A" w:rsidRPr="006731E8" w:rsidRDefault="00423A4A" w:rsidP="004001E1">
            <w:pPr>
              <w:snapToGrid w:val="0"/>
              <w:ind w:left="22" w:right="-47"/>
            </w:pPr>
            <w:r w:rsidRPr="006731E8">
              <w:t xml:space="preserve">ГОСТ 25737 </w:t>
            </w:r>
          </w:p>
          <w:p w14:paraId="502F1A66" w14:textId="77777777" w:rsidR="00423A4A" w:rsidRPr="006731E8" w:rsidRDefault="00423A4A" w:rsidP="004001E1">
            <w:pPr>
              <w:snapToGrid w:val="0"/>
              <w:ind w:left="22" w:right="-47"/>
            </w:pPr>
            <w:r w:rsidRPr="006731E8">
              <w:t xml:space="preserve">ГОСТ 15820 </w:t>
            </w:r>
          </w:p>
          <w:p w14:paraId="3A323F95" w14:textId="3A148AB4" w:rsidR="00423A4A" w:rsidRPr="00F47A65" w:rsidRDefault="00423A4A" w:rsidP="004001E1">
            <w:pPr>
              <w:snapToGrid w:val="0"/>
              <w:ind w:left="22" w:right="-47"/>
            </w:pPr>
            <w:r w:rsidRPr="006731E8">
              <w:t xml:space="preserve">ГОСТ 30351 </w:t>
            </w:r>
          </w:p>
        </w:tc>
      </w:tr>
      <w:tr w:rsidR="00423A4A" w:rsidRPr="00F47A65" w14:paraId="55C28A95" w14:textId="77777777" w:rsidTr="004001E1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E1CA2" w14:textId="013503B0" w:rsidR="00423A4A" w:rsidRPr="004A2D6A" w:rsidRDefault="00423A4A" w:rsidP="00423A4A">
            <w:pPr>
              <w:spacing w:after="160" w:line="259" w:lineRule="auto"/>
            </w:pPr>
            <w:r w:rsidRPr="008463E0">
              <w:t>7.1.7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9F874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Посуда одноразовая (из бумаги и</w:t>
            </w:r>
          </w:p>
          <w:p w14:paraId="1C5D448C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 xml:space="preserve">картона), заявленные </w:t>
            </w:r>
            <w:r w:rsidRPr="004001E1">
              <w:rPr>
                <w:sz w:val="20"/>
                <w:szCs w:val="20"/>
              </w:rPr>
              <w:lastRenderedPageBreak/>
              <w:t>изготовителем</w:t>
            </w:r>
          </w:p>
          <w:p w14:paraId="411B707F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как предназначенные для детей и</w:t>
            </w:r>
          </w:p>
          <w:p w14:paraId="78CD5CCC" w14:textId="54B79678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подростков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46DBC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lastRenderedPageBreak/>
              <w:t>1с, 2с, 3с, 4с -</w:t>
            </w:r>
          </w:p>
          <w:p w14:paraId="796DF850" w14:textId="77FB0154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сертификация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55FD6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4823</w:t>
            </w:r>
          </w:p>
          <w:p w14:paraId="001A72EE" w14:textId="109B3D63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4823400000</w:t>
            </w:r>
          </w:p>
          <w:p w14:paraId="11B7D44E" w14:textId="1E6D88EB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lastRenderedPageBreak/>
              <w:t>4823610000</w:t>
            </w:r>
          </w:p>
          <w:p w14:paraId="54585E85" w14:textId="6B2A644E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482369</w:t>
            </w:r>
          </w:p>
          <w:p w14:paraId="5D2F06A3" w14:textId="740D40F3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4823691000</w:t>
            </w:r>
          </w:p>
          <w:p w14:paraId="701E83F6" w14:textId="09890AAB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4823699000</w:t>
            </w:r>
          </w:p>
          <w:p w14:paraId="5DB97205" w14:textId="696B0016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482370</w:t>
            </w:r>
          </w:p>
          <w:p w14:paraId="2E581B2F" w14:textId="5BFA6BF9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4823701000</w:t>
            </w:r>
          </w:p>
          <w:p w14:paraId="0517AD19" w14:textId="32A769D0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4823709000</w:t>
            </w:r>
          </w:p>
          <w:p w14:paraId="78585572" w14:textId="5B931B31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482390</w:t>
            </w:r>
          </w:p>
          <w:p w14:paraId="6FD2ED8C" w14:textId="16B1EAF1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48239085</w:t>
            </w:r>
          </w:p>
          <w:p w14:paraId="09F00CDF" w14:textId="005E95E3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482390895</w:t>
            </w:r>
          </w:p>
          <w:p w14:paraId="0ADC1F29" w14:textId="742A5FD9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4823908957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47CD" w14:textId="77777777" w:rsidR="00423A4A" w:rsidRPr="006731E8" w:rsidRDefault="00423A4A" w:rsidP="004001E1">
            <w:pPr>
              <w:snapToGrid w:val="0"/>
              <w:ind w:left="22" w:right="-47"/>
            </w:pPr>
            <w:r w:rsidRPr="006731E8">
              <w:lastRenderedPageBreak/>
              <w:t>ТР</w:t>
            </w:r>
            <w:r w:rsidRPr="004001E1">
              <w:t xml:space="preserve"> </w:t>
            </w:r>
            <w:r w:rsidRPr="006731E8">
              <w:t>ТС</w:t>
            </w:r>
            <w:r w:rsidRPr="004001E1">
              <w:t xml:space="preserve"> </w:t>
            </w:r>
            <w:r w:rsidRPr="006731E8">
              <w:t>007/2011</w:t>
            </w:r>
          </w:p>
          <w:p w14:paraId="39A41261" w14:textId="77777777" w:rsidR="00423A4A" w:rsidRPr="00F47A65" w:rsidRDefault="00423A4A" w:rsidP="004001E1">
            <w:pPr>
              <w:snapToGrid w:val="0"/>
              <w:ind w:left="22" w:right="-47"/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27657" w14:textId="77777777" w:rsidR="00423A4A" w:rsidRPr="006731E8" w:rsidRDefault="00423A4A" w:rsidP="004001E1">
            <w:pPr>
              <w:snapToGrid w:val="0"/>
              <w:ind w:left="22" w:right="-47"/>
            </w:pPr>
            <w:r w:rsidRPr="006731E8">
              <w:t>ТР ТС 007/2011</w:t>
            </w:r>
          </w:p>
          <w:p w14:paraId="6662AC8A" w14:textId="77777777" w:rsidR="00423A4A" w:rsidRPr="006731E8" w:rsidRDefault="00423A4A" w:rsidP="004001E1">
            <w:pPr>
              <w:snapToGrid w:val="0"/>
              <w:ind w:left="22" w:right="-47"/>
            </w:pPr>
            <w:r w:rsidRPr="006731E8">
              <w:t xml:space="preserve">ГОСТ 18321 </w:t>
            </w:r>
          </w:p>
          <w:p w14:paraId="7282082A" w14:textId="77777777" w:rsidR="00423A4A" w:rsidRPr="006731E8" w:rsidRDefault="00423A4A" w:rsidP="004001E1">
            <w:pPr>
              <w:snapToGrid w:val="0"/>
              <w:ind w:left="22" w:right="-47"/>
            </w:pPr>
            <w:r w:rsidRPr="006731E8">
              <w:lastRenderedPageBreak/>
              <w:t xml:space="preserve">ГОСТ 31214 </w:t>
            </w:r>
          </w:p>
          <w:p w14:paraId="018031E4" w14:textId="77777777" w:rsidR="00423A4A" w:rsidRPr="006731E8" w:rsidRDefault="00423A4A" w:rsidP="004001E1">
            <w:pPr>
              <w:snapToGrid w:val="0"/>
              <w:ind w:left="22" w:right="-47"/>
            </w:pPr>
            <w:r w:rsidRPr="006731E8">
              <w:t xml:space="preserve">ГОСТ Р 50962 </w:t>
            </w:r>
          </w:p>
          <w:p w14:paraId="2E06AA68" w14:textId="77777777" w:rsidR="00423A4A" w:rsidRPr="006731E8" w:rsidRDefault="00423A4A" w:rsidP="004001E1">
            <w:pPr>
              <w:snapToGrid w:val="0"/>
              <w:ind w:left="22" w:right="-47"/>
            </w:pPr>
            <w:r w:rsidRPr="006731E8">
              <w:t>СТ РК ГОСТ Р 50962</w:t>
            </w:r>
          </w:p>
          <w:p w14:paraId="50C4228F" w14:textId="77777777" w:rsidR="00423A4A" w:rsidRPr="006731E8" w:rsidRDefault="00423A4A" w:rsidP="004001E1">
            <w:pPr>
              <w:snapToGrid w:val="0"/>
              <w:ind w:left="22" w:right="-47"/>
            </w:pPr>
            <w:r w:rsidRPr="006731E8">
              <w:t>ГОСТ 18321</w:t>
            </w:r>
          </w:p>
          <w:p w14:paraId="0F6EB7EF" w14:textId="77777777" w:rsidR="00423A4A" w:rsidRPr="006731E8" w:rsidRDefault="00423A4A" w:rsidP="004001E1">
            <w:pPr>
              <w:snapToGrid w:val="0"/>
              <w:ind w:left="22" w:right="-47"/>
            </w:pPr>
            <w:r w:rsidRPr="006731E8">
              <w:t xml:space="preserve">ГОСТ 31870 </w:t>
            </w:r>
          </w:p>
          <w:p w14:paraId="2592FDE1" w14:textId="77777777" w:rsidR="00423A4A" w:rsidRPr="006731E8" w:rsidRDefault="00423A4A" w:rsidP="004001E1">
            <w:pPr>
              <w:snapToGrid w:val="0"/>
              <w:ind w:left="22" w:right="-47"/>
            </w:pPr>
            <w:r w:rsidRPr="006731E8">
              <w:t xml:space="preserve">СТБ ISO 11885 </w:t>
            </w:r>
          </w:p>
          <w:p w14:paraId="1322611B" w14:textId="77777777" w:rsidR="00423A4A" w:rsidRPr="006731E8" w:rsidRDefault="00423A4A" w:rsidP="004001E1">
            <w:pPr>
              <w:snapToGrid w:val="0"/>
              <w:ind w:left="22" w:right="-47"/>
            </w:pPr>
            <w:r w:rsidRPr="006731E8">
              <w:t>ГОСТ 4152</w:t>
            </w:r>
          </w:p>
          <w:p w14:paraId="28F3FD69" w14:textId="77777777" w:rsidR="00423A4A" w:rsidRPr="006731E8" w:rsidRDefault="00423A4A" w:rsidP="004001E1">
            <w:pPr>
              <w:snapToGrid w:val="0"/>
              <w:ind w:left="22" w:right="-47"/>
            </w:pPr>
            <w:r w:rsidRPr="006731E8">
              <w:t xml:space="preserve">СТБ ISO 15586 </w:t>
            </w:r>
          </w:p>
          <w:p w14:paraId="334D6C41" w14:textId="77777777" w:rsidR="00423A4A" w:rsidRPr="006731E8" w:rsidRDefault="00423A4A" w:rsidP="004001E1">
            <w:pPr>
              <w:snapToGrid w:val="0"/>
              <w:ind w:left="22" w:right="-47"/>
            </w:pPr>
            <w:r w:rsidRPr="006731E8">
              <w:t xml:space="preserve">СТ РК ИСО 8288 </w:t>
            </w:r>
          </w:p>
          <w:p w14:paraId="3C3EBB8D" w14:textId="77777777" w:rsidR="00423A4A" w:rsidRPr="006731E8" w:rsidRDefault="00423A4A" w:rsidP="004001E1">
            <w:pPr>
              <w:snapToGrid w:val="0"/>
              <w:ind w:left="22" w:right="-47"/>
            </w:pPr>
            <w:r w:rsidRPr="006731E8">
              <w:t xml:space="preserve">ГОСТ 2200 </w:t>
            </w:r>
          </w:p>
          <w:p w14:paraId="6661ECB3" w14:textId="77777777" w:rsidR="00423A4A" w:rsidRPr="00F47A65" w:rsidRDefault="00423A4A" w:rsidP="004001E1">
            <w:pPr>
              <w:snapToGrid w:val="0"/>
              <w:ind w:left="22" w:right="-47"/>
            </w:pPr>
          </w:p>
        </w:tc>
      </w:tr>
      <w:tr w:rsidR="00423A4A" w:rsidRPr="00F47A65" w14:paraId="4FCD4116" w14:textId="77777777" w:rsidTr="004001E1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B6420" w14:textId="69DB265D" w:rsidR="00423A4A" w:rsidRPr="004A2D6A" w:rsidRDefault="00423A4A" w:rsidP="00423A4A">
            <w:pPr>
              <w:spacing w:after="160" w:line="259" w:lineRule="auto"/>
            </w:pPr>
            <w:r w:rsidRPr="008463E0">
              <w:lastRenderedPageBreak/>
              <w:t>7.1.8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E411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Посуда, столовые приборы из металла, заявленные изготовителем как предназначенные для детей и</w:t>
            </w:r>
          </w:p>
          <w:p w14:paraId="1E4CEBFB" w14:textId="231343D5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подростков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E0C2F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1с, 2с, 3с, 4с -</w:t>
            </w:r>
          </w:p>
          <w:p w14:paraId="0805B32F" w14:textId="7E97B8E8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сертификация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FD773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7323</w:t>
            </w:r>
          </w:p>
          <w:p w14:paraId="078946E0" w14:textId="4EEC06C4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7323910000</w:t>
            </w:r>
          </w:p>
          <w:p w14:paraId="3870A8A9" w14:textId="63A8DB9C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7323920000</w:t>
            </w:r>
          </w:p>
          <w:p w14:paraId="55033874" w14:textId="14B7690E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7323930000</w:t>
            </w:r>
          </w:p>
          <w:p w14:paraId="7799AAE8" w14:textId="56CD7C74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7323940000</w:t>
            </w:r>
          </w:p>
          <w:p w14:paraId="5D3E6E48" w14:textId="12C30E7C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7323990000</w:t>
            </w:r>
          </w:p>
          <w:p w14:paraId="3F199E7E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7418</w:t>
            </w:r>
          </w:p>
          <w:p w14:paraId="54E2158C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741810</w:t>
            </w:r>
          </w:p>
          <w:p w14:paraId="00618A88" w14:textId="2AC9FDB3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7418101000</w:t>
            </w:r>
          </w:p>
          <w:p w14:paraId="390C41BF" w14:textId="3807B32C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7418109000</w:t>
            </w:r>
          </w:p>
          <w:p w14:paraId="26431B06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7615</w:t>
            </w:r>
          </w:p>
          <w:p w14:paraId="777086D9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761510</w:t>
            </w:r>
          </w:p>
          <w:p w14:paraId="32F23296" w14:textId="70858D7D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7615101000</w:t>
            </w:r>
          </w:p>
          <w:p w14:paraId="108B72CC" w14:textId="2336DBBB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7615103000</w:t>
            </w:r>
          </w:p>
          <w:p w14:paraId="50BFA877" w14:textId="12C20BEB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761510800</w:t>
            </w:r>
          </w:p>
          <w:p w14:paraId="63AECB73" w14:textId="08FA3EFB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7615108009</w:t>
            </w:r>
          </w:p>
          <w:p w14:paraId="43BFDC09" w14:textId="3C1D601C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7615200000</w:t>
            </w:r>
          </w:p>
          <w:p w14:paraId="32691645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8211</w:t>
            </w:r>
          </w:p>
          <w:p w14:paraId="0488161C" w14:textId="226AC99B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8211100000</w:t>
            </w:r>
          </w:p>
          <w:p w14:paraId="73C4D6C2" w14:textId="24AAA0C1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821191000</w:t>
            </w:r>
          </w:p>
          <w:p w14:paraId="616FBF38" w14:textId="0F731CE4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8211910001</w:t>
            </w:r>
          </w:p>
          <w:p w14:paraId="1707B32B" w14:textId="4BBF4242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8211910009</w:t>
            </w:r>
          </w:p>
          <w:p w14:paraId="1D713AB6" w14:textId="1A5A0C69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8211920000</w:t>
            </w:r>
          </w:p>
          <w:p w14:paraId="1BE6138A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lastRenderedPageBreak/>
              <w:t>8215</w:t>
            </w:r>
          </w:p>
          <w:p w14:paraId="64884A2E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821510</w:t>
            </w:r>
          </w:p>
          <w:p w14:paraId="5B92B7A0" w14:textId="1400D7DC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8215103000</w:t>
            </w:r>
          </w:p>
          <w:p w14:paraId="269B6B10" w14:textId="5D0FAC9D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8215108000</w:t>
            </w:r>
          </w:p>
          <w:p w14:paraId="33671AE8" w14:textId="3D5DDD79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821520</w:t>
            </w:r>
          </w:p>
          <w:p w14:paraId="158004CF" w14:textId="04940D9A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8215201000</w:t>
            </w:r>
          </w:p>
          <w:p w14:paraId="6B453A76" w14:textId="06799B5C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8215209000</w:t>
            </w:r>
          </w:p>
          <w:p w14:paraId="59E0A2B9" w14:textId="0249D32B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821599</w:t>
            </w:r>
          </w:p>
          <w:p w14:paraId="19CF75BE" w14:textId="1F6661C4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8215991000</w:t>
            </w:r>
          </w:p>
          <w:p w14:paraId="5DB7D1FD" w14:textId="2891CEF1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8215999000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F029D" w14:textId="77777777" w:rsidR="00423A4A" w:rsidRPr="006731E8" w:rsidRDefault="00423A4A" w:rsidP="004001E1">
            <w:pPr>
              <w:snapToGrid w:val="0"/>
              <w:ind w:left="22" w:right="-47"/>
            </w:pPr>
            <w:r w:rsidRPr="006731E8">
              <w:lastRenderedPageBreak/>
              <w:t>ТР</w:t>
            </w:r>
            <w:r w:rsidRPr="004001E1">
              <w:t xml:space="preserve"> </w:t>
            </w:r>
            <w:r w:rsidRPr="006731E8">
              <w:t>ТС</w:t>
            </w:r>
            <w:r w:rsidRPr="004001E1">
              <w:t xml:space="preserve"> </w:t>
            </w:r>
            <w:r w:rsidRPr="006731E8">
              <w:t>007/2011</w:t>
            </w:r>
          </w:p>
          <w:p w14:paraId="6FFFAE6C" w14:textId="77777777" w:rsidR="00423A4A" w:rsidRPr="00F47A65" w:rsidRDefault="00423A4A" w:rsidP="004001E1">
            <w:pPr>
              <w:snapToGrid w:val="0"/>
              <w:ind w:left="22" w:right="-47"/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4145B" w14:textId="77777777" w:rsidR="00423A4A" w:rsidRPr="006731E8" w:rsidRDefault="00423A4A" w:rsidP="004001E1">
            <w:pPr>
              <w:snapToGrid w:val="0"/>
              <w:ind w:left="22" w:right="-47"/>
            </w:pPr>
            <w:r w:rsidRPr="006731E8">
              <w:t>ТР ТС 007/2011</w:t>
            </w:r>
          </w:p>
          <w:p w14:paraId="6FEDC04C" w14:textId="77777777" w:rsidR="00423A4A" w:rsidRPr="006731E8" w:rsidRDefault="00423A4A" w:rsidP="004001E1">
            <w:pPr>
              <w:snapToGrid w:val="0"/>
              <w:ind w:left="22" w:right="-47"/>
            </w:pPr>
            <w:r w:rsidRPr="006731E8">
              <w:t>ГОСТ 27002</w:t>
            </w:r>
          </w:p>
          <w:p w14:paraId="0EF70A44" w14:textId="77777777" w:rsidR="00423A4A" w:rsidRPr="006731E8" w:rsidRDefault="00423A4A" w:rsidP="004001E1">
            <w:pPr>
              <w:snapToGrid w:val="0"/>
              <w:ind w:left="22" w:right="-47"/>
            </w:pPr>
            <w:r w:rsidRPr="006731E8">
              <w:t>ГОСТ Р 51687</w:t>
            </w:r>
          </w:p>
          <w:p w14:paraId="3651807C" w14:textId="77777777" w:rsidR="00423A4A" w:rsidRPr="006731E8" w:rsidRDefault="00423A4A" w:rsidP="004001E1">
            <w:pPr>
              <w:snapToGrid w:val="0"/>
              <w:ind w:left="22" w:right="-47"/>
            </w:pPr>
            <w:r w:rsidRPr="006731E8">
              <w:t>ГОСТ Р 52223</w:t>
            </w:r>
          </w:p>
          <w:p w14:paraId="6FBAEE35" w14:textId="77777777" w:rsidR="00423A4A" w:rsidRPr="006731E8" w:rsidRDefault="00423A4A" w:rsidP="004001E1">
            <w:pPr>
              <w:snapToGrid w:val="0"/>
              <w:ind w:left="22" w:right="-47"/>
            </w:pPr>
            <w:r w:rsidRPr="006731E8">
              <w:t xml:space="preserve">ГОСТ 18321 </w:t>
            </w:r>
          </w:p>
          <w:p w14:paraId="71516D4C" w14:textId="77777777" w:rsidR="00423A4A" w:rsidRPr="006731E8" w:rsidRDefault="00423A4A" w:rsidP="004001E1">
            <w:pPr>
              <w:snapToGrid w:val="0"/>
              <w:ind w:left="22" w:right="-47"/>
            </w:pPr>
            <w:r w:rsidRPr="006731E8">
              <w:t xml:space="preserve">ГОСТ 31214 </w:t>
            </w:r>
          </w:p>
          <w:p w14:paraId="5BDAFB29" w14:textId="77777777" w:rsidR="00423A4A" w:rsidRPr="006731E8" w:rsidRDefault="00423A4A" w:rsidP="004001E1">
            <w:pPr>
              <w:snapToGrid w:val="0"/>
              <w:ind w:left="22" w:right="-47"/>
            </w:pPr>
            <w:r w:rsidRPr="006731E8">
              <w:t xml:space="preserve">ГОСТ 24295 </w:t>
            </w:r>
          </w:p>
          <w:p w14:paraId="7AE24C27" w14:textId="77777777" w:rsidR="00423A4A" w:rsidRPr="006731E8" w:rsidRDefault="00423A4A" w:rsidP="004001E1">
            <w:pPr>
              <w:snapToGrid w:val="0"/>
              <w:ind w:left="22" w:right="-47"/>
            </w:pPr>
            <w:r w:rsidRPr="006731E8">
              <w:t xml:space="preserve">ГОСТ 31870 </w:t>
            </w:r>
          </w:p>
          <w:p w14:paraId="56906276" w14:textId="77777777" w:rsidR="00423A4A" w:rsidRPr="006731E8" w:rsidRDefault="00423A4A" w:rsidP="004001E1">
            <w:pPr>
              <w:snapToGrid w:val="0"/>
              <w:ind w:left="22" w:right="-47"/>
            </w:pPr>
            <w:r w:rsidRPr="006731E8">
              <w:t xml:space="preserve">ГОСТ 31949 </w:t>
            </w:r>
          </w:p>
          <w:p w14:paraId="7C1E3117" w14:textId="77777777" w:rsidR="00423A4A" w:rsidRPr="006731E8" w:rsidRDefault="00423A4A" w:rsidP="004001E1">
            <w:pPr>
              <w:snapToGrid w:val="0"/>
              <w:ind w:left="22" w:right="-47"/>
            </w:pPr>
            <w:r w:rsidRPr="006731E8">
              <w:t xml:space="preserve">СТБ ISO 11885 </w:t>
            </w:r>
          </w:p>
          <w:p w14:paraId="2D4E3299" w14:textId="77777777" w:rsidR="00423A4A" w:rsidRPr="006731E8" w:rsidRDefault="00423A4A" w:rsidP="004001E1">
            <w:pPr>
              <w:snapToGrid w:val="0"/>
              <w:ind w:left="22" w:right="-47"/>
            </w:pPr>
            <w:r w:rsidRPr="006731E8">
              <w:t xml:space="preserve">ГОСТ 4152 </w:t>
            </w:r>
          </w:p>
          <w:p w14:paraId="2BF7D925" w14:textId="77777777" w:rsidR="00423A4A" w:rsidRPr="006731E8" w:rsidRDefault="00423A4A" w:rsidP="004001E1">
            <w:pPr>
              <w:snapToGrid w:val="0"/>
              <w:ind w:left="22" w:right="-47"/>
            </w:pPr>
            <w:r w:rsidRPr="006731E8">
              <w:t>СТ РК ИСО 8288</w:t>
            </w:r>
          </w:p>
          <w:p w14:paraId="5E5237CE" w14:textId="77777777" w:rsidR="00423A4A" w:rsidRPr="006731E8" w:rsidRDefault="00423A4A" w:rsidP="004001E1">
            <w:pPr>
              <w:snapToGrid w:val="0"/>
              <w:ind w:left="22" w:right="-47"/>
            </w:pPr>
            <w:r w:rsidRPr="006731E8">
              <w:t xml:space="preserve">СТБ ISO 15586 </w:t>
            </w:r>
          </w:p>
          <w:p w14:paraId="1333D219" w14:textId="77777777" w:rsidR="00423A4A" w:rsidRPr="006731E8" w:rsidRDefault="00423A4A" w:rsidP="004001E1">
            <w:pPr>
              <w:snapToGrid w:val="0"/>
              <w:ind w:left="22" w:right="-47"/>
            </w:pPr>
            <w:r w:rsidRPr="006731E8">
              <w:t>ГОСТ 18165-89</w:t>
            </w:r>
          </w:p>
          <w:p w14:paraId="460FD103" w14:textId="77777777" w:rsidR="00423A4A" w:rsidRPr="006731E8" w:rsidRDefault="00423A4A" w:rsidP="004001E1">
            <w:pPr>
              <w:snapToGrid w:val="0"/>
              <w:ind w:left="22" w:right="-47"/>
            </w:pPr>
            <w:r w:rsidRPr="006731E8">
              <w:t xml:space="preserve">ГОСТ 22001-87 </w:t>
            </w:r>
          </w:p>
          <w:p w14:paraId="67D24850" w14:textId="77777777" w:rsidR="00423A4A" w:rsidRPr="006731E8" w:rsidRDefault="00423A4A" w:rsidP="004001E1">
            <w:pPr>
              <w:snapToGrid w:val="0"/>
              <w:ind w:left="22" w:right="-47"/>
            </w:pPr>
            <w:r w:rsidRPr="006731E8">
              <w:t>ГОСТ 24295</w:t>
            </w:r>
          </w:p>
          <w:p w14:paraId="092D184E" w14:textId="77777777" w:rsidR="00423A4A" w:rsidRPr="006731E8" w:rsidRDefault="00423A4A" w:rsidP="004001E1">
            <w:pPr>
              <w:snapToGrid w:val="0"/>
              <w:ind w:left="22" w:right="-47"/>
            </w:pPr>
            <w:r w:rsidRPr="006731E8">
              <w:t xml:space="preserve">ГОСТ 4386 </w:t>
            </w:r>
          </w:p>
          <w:p w14:paraId="220A29C0" w14:textId="77777777" w:rsidR="00423A4A" w:rsidRPr="006731E8" w:rsidRDefault="00423A4A" w:rsidP="004001E1">
            <w:pPr>
              <w:snapToGrid w:val="0"/>
              <w:ind w:left="22" w:right="-47"/>
            </w:pPr>
            <w:r w:rsidRPr="006731E8">
              <w:t xml:space="preserve">ГОСТ 22648 </w:t>
            </w:r>
          </w:p>
          <w:p w14:paraId="7AF0742D" w14:textId="77777777" w:rsidR="00423A4A" w:rsidRPr="006731E8" w:rsidRDefault="00423A4A" w:rsidP="004001E1">
            <w:pPr>
              <w:snapToGrid w:val="0"/>
              <w:ind w:left="22" w:right="-47"/>
            </w:pPr>
            <w:r w:rsidRPr="006731E8">
              <w:t xml:space="preserve">ГОСТ Р 9.316 </w:t>
            </w:r>
          </w:p>
          <w:p w14:paraId="75A5E2D9" w14:textId="77777777" w:rsidR="00423A4A" w:rsidRPr="006731E8" w:rsidRDefault="00423A4A" w:rsidP="004001E1">
            <w:pPr>
              <w:snapToGrid w:val="0"/>
              <w:ind w:left="22" w:right="-47"/>
            </w:pPr>
            <w:r w:rsidRPr="006731E8">
              <w:t xml:space="preserve">ГОСТ 9.308 </w:t>
            </w:r>
          </w:p>
          <w:p w14:paraId="77FC8C73" w14:textId="77777777" w:rsidR="00423A4A" w:rsidRPr="006731E8" w:rsidRDefault="00423A4A" w:rsidP="004001E1">
            <w:pPr>
              <w:snapToGrid w:val="0"/>
              <w:ind w:left="22" w:right="-47"/>
            </w:pPr>
            <w:r w:rsidRPr="006731E8">
              <w:t xml:space="preserve">ГОСТ 24788 </w:t>
            </w:r>
          </w:p>
          <w:p w14:paraId="2EA50E17" w14:textId="77777777" w:rsidR="00423A4A" w:rsidRPr="006731E8" w:rsidRDefault="00423A4A" w:rsidP="004001E1">
            <w:pPr>
              <w:snapToGrid w:val="0"/>
              <w:ind w:left="22" w:right="-47"/>
            </w:pPr>
            <w:r w:rsidRPr="006731E8">
              <w:t xml:space="preserve">ГОСТ Р 51268 </w:t>
            </w:r>
          </w:p>
          <w:p w14:paraId="3ED36B6E" w14:textId="0D1A5B01" w:rsidR="00423A4A" w:rsidRPr="00F47A65" w:rsidRDefault="00423A4A" w:rsidP="004001E1">
            <w:pPr>
              <w:snapToGrid w:val="0"/>
              <w:ind w:left="22" w:right="-47"/>
            </w:pPr>
            <w:r w:rsidRPr="006731E8">
              <w:t>СТБ 813</w:t>
            </w:r>
          </w:p>
        </w:tc>
      </w:tr>
      <w:tr w:rsidR="00423A4A" w:rsidRPr="00F47A65" w14:paraId="78E1F680" w14:textId="77777777" w:rsidTr="004001E1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6D8F0" w14:textId="175BBD2B" w:rsidR="00423A4A" w:rsidRPr="004A2D6A" w:rsidRDefault="00423A4A" w:rsidP="00423A4A">
            <w:pPr>
              <w:spacing w:after="160" w:line="259" w:lineRule="auto"/>
            </w:pPr>
            <w:r w:rsidRPr="008463E0">
              <w:lastRenderedPageBreak/>
              <w:t>7.1.9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1F640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Посуда керамическая (фарфоровая,</w:t>
            </w:r>
          </w:p>
          <w:p w14:paraId="7CF0DAA0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стеклокерамическая, гончарная</w:t>
            </w:r>
          </w:p>
          <w:p w14:paraId="3F00231D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заявленные изготовителем как</w:t>
            </w:r>
          </w:p>
          <w:p w14:paraId="034FD419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предназначенные для детей и</w:t>
            </w:r>
          </w:p>
          <w:p w14:paraId="08FD30E7" w14:textId="28887E4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подростков и майоликовая) и из стекла,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1304E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1с, 2с, 3с, 4с -</w:t>
            </w:r>
          </w:p>
          <w:p w14:paraId="7449CCDB" w14:textId="40C8A6F8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сертификация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DD502" w14:textId="7CBCAD18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691200</w:t>
            </w:r>
          </w:p>
          <w:p w14:paraId="06016DE8" w14:textId="3247371C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6912002100</w:t>
            </w:r>
          </w:p>
          <w:p w14:paraId="7FE213A3" w14:textId="7815FC15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6912002300</w:t>
            </w:r>
          </w:p>
          <w:p w14:paraId="1F185F2C" w14:textId="3CF17AF5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6912002500</w:t>
            </w:r>
          </w:p>
          <w:p w14:paraId="0507DC1A" w14:textId="5164F314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6912002900</w:t>
            </w:r>
          </w:p>
          <w:p w14:paraId="19937F01" w14:textId="0884B114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6912008100</w:t>
            </w:r>
          </w:p>
          <w:p w14:paraId="4A7C0D9F" w14:textId="311D8201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6912008300</w:t>
            </w:r>
          </w:p>
          <w:p w14:paraId="142378D0" w14:textId="4DB39130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6912008500</w:t>
            </w:r>
          </w:p>
          <w:p w14:paraId="2FDE7431" w14:textId="75384E23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6912008900</w:t>
            </w:r>
          </w:p>
          <w:p w14:paraId="041C5139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7010</w:t>
            </w:r>
          </w:p>
          <w:p w14:paraId="4D64ADE1" w14:textId="4A6CE32D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7010200000</w:t>
            </w:r>
          </w:p>
          <w:p w14:paraId="2A6F7718" w14:textId="4E540598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701090</w:t>
            </w:r>
          </w:p>
          <w:p w14:paraId="11388BD8" w14:textId="2816ED96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7010902100</w:t>
            </w:r>
          </w:p>
          <w:p w14:paraId="415992D1" w14:textId="37EF702A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7010903100</w:t>
            </w:r>
          </w:p>
          <w:p w14:paraId="2462425B" w14:textId="119E6C28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7010904100</w:t>
            </w:r>
          </w:p>
          <w:p w14:paraId="68985C25" w14:textId="3F9BD9AD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7010904300</w:t>
            </w:r>
          </w:p>
          <w:p w14:paraId="3813F566" w14:textId="7BA3252C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7010904500</w:t>
            </w:r>
          </w:p>
          <w:p w14:paraId="70BA0A7E" w14:textId="26428626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7010904700</w:t>
            </w:r>
          </w:p>
          <w:p w14:paraId="2C3165B5" w14:textId="09C16409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7010905100</w:t>
            </w:r>
          </w:p>
          <w:p w14:paraId="7E1793D0" w14:textId="460E22EB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7010905300</w:t>
            </w:r>
          </w:p>
          <w:p w14:paraId="698E8234" w14:textId="26A88C9F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7010905500</w:t>
            </w:r>
          </w:p>
          <w:p w14:paraId="1B25F79C" w14:textId="75719356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7010905700</w:t>
            </w:r>
          </w:p>
          <w:p w14:paraId="1A98D2AC" w14:textId="05AEC2D3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701090610</w:t>
            </w:r>
          </w:p>
          <w:p w14:paraId="73D6D065" w14:textId="674B8956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7010906101</w:t>
            </w:r>
          </w:p>
          <w:p w14:paraId="1305B093" w14:textId="7D860B0E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lastRenderedPageBreak/>
              <w:t>7010906109</w:t>
            </w:r>
          </w:p>
          <w:p w14:paraId="5C53B0DF" w14:textId="220FD960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7010906700</w:t>
            </w:r>
          </w:p>
          <w:p w14:paraId="11B54111" w14:textId="53685B85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701090910</w:t>
            </w:r>
          </w:p>
          <w:p w14:paraId="718DEBC9" w14:textId="4C6BC218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7010909101</w:t>
            </w:r>
          </w:p>
          <w:p w14:paraId="6C9B6A37" w14:textId="3891792D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7010909102</w:t>
            </w:r>
          </w:p>
          <w:p w14:paraId="2146A4E9" w14:textId="6BEA3B99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7010909109</w:t>
            </w:r>
          </w:p>
          <w:p w14:paraId="2E314BE6" w14:textId="41035C8B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701090990</w:t>
            </w:r>
          </w:p>
          <w:p w14:paraId="34397472" w14:textId="38E50C2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7010909901</w:t>
            </w:r>
          </w:p>
          <w:p w14:paraId="1B35149B" w14:textId="18D6C425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7010909902</w:t>
            </w:r>
          </w:p>
          <w:p w14:paraId="5E6433F5" w14:textId="25AD41A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7010909909</w:t>
            </w:r>
          </w:p>
          <w:p w14:paraId="452A19F1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7013</w:t>
            </w:r>
          </w:p>
          <w:p w14:paraId="7B320784" w14:textId="4710B990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7013100000</w:t>
            </w:r>
          </w:p>
          <w:p w14:paraId="49575268" w14:textId="67ABAA58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701349</w:t>
            </w:r>
          </w:p>
          <w:p w14:paraId="36013892" w14:textId="7DC0F6D3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7013491000</w:t>
            </w:r>
          </w:p>
          <w:p w14:paraId="67E41C3E" w14:textId="6EC9F5F5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701322</w:t>
            </w:r>
          </w:p>
          <w:p w14:paraId="351C633F" w14:textId="3907BAFC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7013221000</w:t>
            </w:r>
          </w:p>
          <w:p w14:paraId="1D1830DF" w14:textId="1057B5B3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7013229000</w:t>
            </w:r>
          </w:p>
          <w:p w14:paraId="44178B57" w14:textId="0FE25E82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701328</w:t>
            </w:r>
          </w:p>
          <w:p w14:paraId="56496883" w14:textId="5D4C975E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7013281000</w:t>
            </w:r>
          </w:p>
          <w:p w14:paraId="593B569C" w14:textId="0D32AD28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7013289000</w:t>
            </w:r>
          </w:p>
          <w:p w14:paraId="54768386" w14:textId="6C2989A8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701333</w:t>
            </w:r>
          </w:p>
          <w:p w14:paraId="61A09840" w14:textId="56DEDEFD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7013331100</w:t>
            </w:r>
          </w:p>
          <w:p w14:paraId="68FDB0A8" w14:textId="01F48C72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7013331900</w:t>
            </w:r>
          </w:p>
          <w:p w14:paraId="676EFBF7" w14:textId="60DEA0E9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7013339100</w:t>
            </w:r>
          </w:p>
          <w:p w14:paraId="27C511E4" w14:textId="7EBD4E80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7013339900</w:t>
            </w:r>
          </w:p>
          <w:p w14:paraId="4E4C2587" w14:textId="3F797412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701337</w:t>
            </w:r>
          </w:p>
          <w:p w14:paraId="5A4893BE" w14:textId="65AE4FFE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7013371000</w:t>
            </w:r>
          </w:p>
          <w:p w14:paraId="2D58C8D9" w14:textId="086EDE85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7013375100</w:t>
            </w:r>
          </w:p>
          <w:p w14:paraId="421E0B18" w14:textId="287B015A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7013375900</w:t>
            </w:r>
          </w:p>
          <w:p w14:paraId="159C5E87" w14:textId="62192C08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7013379100</w:t>
            </w:r>
          </w:p>
          <w:p w14:paraId="2AE32D79" w14:textId="61A8CB00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7013379900</w:t>
            </w:r>
          </w:p>
          <w:p w14:paraId="685438EC" w14:textId="2380A009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701341</w:t>
            </w:r>
          </w:p>
          <w:p w14:paraId="021897E5" w14:textId="48EB4344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7013411000</w:t>
            </w:r>
          </w:p>
          <w:p w14:paraId="0487DDB9" w14:textId="030BB413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7013419000</w:t>
            </w:r>
          </w:p>
          <w:p w14:paraId="6B51B828" w14:textId="6292624C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lastRenderedPageBreak/>
              <w:t>7013420000</w:t>
            </w:r>
          </w:p>
          <w:p w14:paraId="3912BEF9" w14:textId="24D1E8E9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701349</w:t>
            </w:r>
          </w:p>
          <w:p w14:paraId="1F35291B" w14:textId="76D64816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7013491000</w:t>
            </w:r>
          </w:p>
          <w:p w14:paraId="5576B1B2" w14:textId="5C0066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7013499100</w:t>
            </w:r>
          </w:p>
          <w:p w14:paraId="458BDF0B" w14:textId="56BEEA99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7013499900</w:t>
            </w:r>
          </w:p>
          <w:p w14:paraId="21F8799F" w14:textId="753AD46F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701391</w:t>
            </w:r>
          </w:p>
          <w:p w14:paraId="545E8D52" w14:textId="068878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7013911000</w:t>
            </w:r>
          </w:p>
          <w:p w14:paraId="4A606458" w14:textId="3C725BF6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7013919000</w:t>
            </w:r>
          </w:p>
          <w:p w14:paraId="4E44DD93" w14:textId="3DCFE848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7013990000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3BF05" w14:textId="77777777" w:rsidR="00423A4A" w:rsidRPr="006731E8" w:rsidRDefault="00423A4A" w:rsidP="004001E1">
            <w:pPr>
              <w:snapToGrid w:val="0"/>
              <w:ind w:left="22" w:right="-47"/>
            </w:pPr>
            <w:r w:rsidRPr="006731E8">
              <w:lastRenderedPageBreak/>
              <w:t>ТР</w:t>
            </w:r>
            <w:r w:rsidRPr="004001E1">
              <w:t xml:space="preserve"> </w:t>
            </w:r>
            <w:r w:rsidRPr="006731E8">
              <w:t>ТС</w:t>
            </w:r>
            <w:r w:rsidRPr="004001E1">
              <w:t xml:space="preserve"> </w:t>
            </w:r>
            <w:r w:rsidRPr="006731E8">
              <w:t>007/2011</w:t>
            </w:r>
          </w:p>
          <w:p w14:paraId="42F53F85" w14:textId="77777777" w:rsidR="00423A4A" w:rsidRPr="00F47A65" w:rsidRDefault="00423A4A" w:rsidP="004001E1">
            <w:pPr>
              <w:snapToGrid w:val="0"/>
              <w:ind w:left="22" w:right="-47"/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417A1" w14:textId="77777777" w:rsidR="00423A4A" w:rsidRPr="006731E8" w:rsidRDefault="00423A4A" w:rsidP="004001E1">
            <w:pPr>
              <w:snapToGrid w:val="0"/>
              <w:ind w:left="22" w:right="-47"/>
            </w:pPr>
            <w:r w:rsidRPr="006731E8">
              <w:t>ТР ТС 007/2011</w:t>
            </w:r>
          </w:p>
          <w:p w14:paraId="459B5C38" w14:textId="77777777" w:rsidR="00423A4A" w:rsidRPr="006731E8" w:rsidRDefault="00423A4A" w:rsidP="004001E1">
            <w:pPr>
              <w:snapToGrid w:val="0"/>
              <w:ind w:left="22" w:right="-47"/>
            </w:pPr>
            <w:r w:rsidRPr="006731E8">
              <w:t>ГОСТ 30407</w:t>
            </w:r>
          </w:p>
          <w:p w14:paraId="742DBD49" w14:textId="77777777" w:rsidR="00423A4A" w:rsidRPr="006731E8" w:rsidRDefault="00423A4A" w:rsidP="004001E1">
            <w:pPr>
              <w:snapToGrid w:val="0"/>
              <w:ind w:left="22" w:right="-47"/>
            </w:pPr>
            <w:r w:rsidRPr="006731E8">
              <w:t>ГОСТ 32094</w:t>
            </w:r>
          </w:p>
          <w:p w14:paraId="19C39DC5" w14:textId="77777777" w:rsidR="00423A4A" w:rsidRPr="006731E8" w:rsidRDefault="00423A4A" w:rsidP="004001E1">
            <w:pPr>
              <w:snapToGrid w:val="0"/>
              <w:ind w:left="22" w:right="-47"/>
            </w:pPr>
            <w:r w:rsidRPr="006731E8">
              <w:t>ГОСТ 32093</w:t>
            </w:r>
          </w:p>
          <w:p w14:paraId="008858F9" w14:textId="77777777" w:rsidR="00423A4A" w:rsidRPr="006731E8" w:rsidRDefault="00423A4A" w:rsidP="004001E1">
            <w:pPr>
              <w:snapToGrid w:val="0"/>
              <w:ind w:left="22" w:right="-47"/>
            </w:pPr>
            <w:r w:rsidRPr="006731E8">
              <w:t>ГОСТ 32092</w:t>
            </w:r>
          </w:p>
          <w:p w14:paraId="09CA0A19" w14:textId="77777777" w:rsidR="00423A4A" w:rsidRPr="006731E8" w:rsidRDefault="00423A4A" w:rsidP="004001E1">
            <w:pPr>
              <w:snapToGrid w:val="0"/>
              <w:ind w:left="22" w:right="-47"/>
            </w:pPr>
            <w:r w:rsidRPr="006731E8">
              <w:t>ГОСТ 28389</w:t>
            </w:r>
          </w:p>
          <w:p w14:paraId="26F2190E" w14:textId="77777777" w:rsidR="00423A4A" w:rsidRPr="006731E8" w:rsidRDefault="00423A4A" w:rsidP="004001E1">
            <w:pPr>
              <w:snapToGrid w:val="0"/>
              <w:ind w:left="22" w:right="-47"/>
            </w:pPr>
            <w:r w:rsidRPr="006731E8">
              <w:t>ГОСТ 28391</w:t>
            </w:r>
          </w:p>
          <w:p w14:paraId="30B8075D" w14:textId="77777777" w:rsidR="00423A4A" w:rsidRPr="006731E8" w:rsidRDefault="00423A4A" w:rsidP="004001E1">
            <w:pPr>
              <w:snapToGrid w:val="0"/>
              <w:ind w:left="22" w:right="-47"/>
            </w:pPr>
            <w:r w:rsidRPr="006731E8">
              <w:t>ГОСТ Р 53545</w:t>
            </w:r>
          </w:p>
          <w:p w14:paraId="1EFF51BE" w14:textId="77777777" w:rsidR="00423A4A" w:rsidRPr="006731E8" w:rsidRDefault="00423A4A" w:rsidP="004001E1">
            <w:pPr>
              <w:snapToGrid w:val="0"/>
              <w:ind w:left="22" w:right="-47"/>
            </w:pPr>
            <w:r w:rsidRPr="006731E8">
              <w:t xml:space="preserve">ГОСТ 18321 </w:t>
            </w:r>
          </w:p>
          <w:p w14:paraId="43EFA4C7" w14:textId="77777777" w:rsidR="00423A4A" w:rsidRPr="006731E8" w:rsidRDefault="00423A4A" w:rsidP="004001E1">
            <w:pPr>
              <w:snapToGrid w:val="0"/>
              <w:ind w:left="22" w:right="-47"/>
            </w:pPr>
            <w:r w:rsidRPr="006731E8">
              <w:t xml:space="preserve">ГОСТ 31214 </w:t>
            </w:r>
          </w:p>
          <w:p w14:paraId="5B9131B5" w14:textId="77777777" w:rsidR="00423A4A" w:rsidRPr="006731E8" w:rsidRDefault="00423A4A" w:rsidP="004001E1">
            <w:pPr>
              <w:snapToGrid w:val="0"/>
              <w:ind w:left="22" w:right="-47"/>
            </w:pPr>
            <w:r w:rsidRPr="006731E8">
              <w:t xml:space="preserve">ГОСТ 30407 </w:t>
            </w:r>
          </w:p>
          <w:p w14:paraId="6C2CD2F4" w14:textId="77777777" w:rsidR="00423A4A" w:rsidRPr="006731E8" w:rsidRDefault="00423A4A" w:rsidP="004001E1">
            <w:pPr>
              <w:snapToGrid w:val="0"/>
              <w:ind w:left="22" w:right="-47"/>
            </w:pPr>
            <w:r w:rsidRPr="006731E8">
              <w:t xml:space="preserve">ГОСТ 32091 </w:t>
            </w:r>
          </w:p>
          <w:p w14:paraId="0EA5D18E" w14:textId="77777777" w:rsidR="00423A4A" w:rsidRPr="006731E8" w:rsidRDefault="00423A4A" w:rsidP="004001E1">
            <w:pPr>
              <w:snapToGrid w:val="0"/>
              <w:ind w:left="22" w:right="-47"/>
            </w:pPr>
            <w:r w:rsidRPr="006731E8">
              <w:t xml:space="preserve"> ГОСТ 30407 </w:t>
            </w:r>
          </w:p>
          <w:p w14:paraId="0A64F241" w14:textId="77777777" w:rsidR="00423A4A" w:rsidRPr="006731E8" w:rsidRDefault="00423A4A" w:rsidP="004001E1">
            <w:pPr>
              <w:snapToGrid w:val="0"/>
              <w:ind w:left="22" w:right="-47"/>
            </w:pPr>
            <w:r w:rsidRPr="006731E8">
              <w:t xml:space="preserve">ГОСТ 28391 </w:t>
            </w:r>
          </w:p>
          <w:p w14:paraId="5DAE6DE5" w14:textId="77777777" w:rsidR="00423A4A" w:rsidRPr="006731E8" w:rsidRDefault="00423A4A" w:rsidP="004001E1">
            <w:pPr>
              <w:snapToGrid w:val="0"/>
              <w:ind w:left="22" w:right="-47"/>
            </w:pPr>
            <w:r w:rsidRPr="006731E8">
              <w:t xml:space="preserve">ГОСТ 32094 </w:t>
            </w:r>
          </w:p>
          <w:p w14:paraId="07BAD292" w14:textId="77777777" w:rsidR="00423A4A" w:rsidRPr="006731E8" w:rsidRDefault="00423A4A" w:rsidP="004001E1">
            <w:pPr>
              <w:snapToGrid w:val="0"/>
              <w:ind w:left="22" w:right="-47"/>
            </w:pPr>
            <w:r w:rsidRPr="006731E8">
              <w:t xml:space="preserve">ГОСТ 32092 </w:t>
            </w:r>
          </w:p>
          <w:p w14:paraId="252CDF7E" w14:textId="77777777" w:rsidR="00423A4A" w:rsidRPr="006731E8" w:rsidRDefault="00423A4A" w:rsidP="004001E1">
            <w:pPr>
              <w:snapToGrid w:val="0"/>
              <w:ind w:left="22" w:right="-47"/>
            </w:pPr>
            <w:r w:rsidRPr="006731E8">
              <w:t>ГОСТ Р 53547</w:t>
            </w:r>
          </w:p>
          <w:p w14:paraId="45869DF2" w14:textId="77777777" w:rsidR="00423A4A" w:rsidRPr="006731E8" w:rsidRDefault="00423A4A" w:rsidP="004001E1">
            <w:pPr>
              <w:snapToGrid w:val="0"/>
              <w:ind w:left="22" w:right="-47"/>
            </w:pPr>
            <w:r w:rsidRPr="006731E8">
              <w:t xml:space="preserve">ГОСТ 31870  </w:t>
            </w:r>
          </w:p>
          <w:p w14:paraId="58661718" w14:textId="77777777" w:rsidR="00423A4A" w:rsidRPr="006731E8" w:rsidRDefault="00423A4A" w:rsidP="004001E1">
            <w:pPr>
              <w:snapToGrid w:val="0"/>
              <w:ind w:left="22" w:right="-47"/>
            </w:pPr>
            <w:r w:rsidRPr="006731E8">
              <w:t xml:space="preserve">ГОСТ 31949 </w:t>
            </w:r>
          </w:p>
          <w:p w14:paraId="5F90C6D0" w14:textId="77777777" w:rsidR="00423A4A" w:rsidRPr="006731E8" w:rsidRDefault="00423A4A" w:rsidP="004001E1">
            <w:pPr>
              <w:snapToGrid w:val="0"/>
              <w:ind w:left="22" w:right="-47"/>
            </w:pPr>
            <w:r w:rsidRPr="006731E8">
              <w:t xml:space="preserve">СТБ ISO 11885 </w:t>
            </w:r>
          </w:p>
          <w:p w14:paraId="50280442" w14:textId="77777777" w:rsidR="00423A4A" w:rsidRPr="006731E8" w:rsidRDefault="00423A4A" w:rsidP="004001E1">
            <w:pPr>
              <w:snapToGrid w:val="0"/>
              <w:ind w:left="22" w:right="-47"/>
            </w:pPr>
            <w:r w:rsidRPr="006731E8">
              <w:t>ГОСТ 4152</w:t>
            </w:r>
          </w:p>
          <w:p w14:paraId="2A384AFE" w14:textId="77777777" w:rsidR="00423A4A" w:rsidRPr="006731E8" w:rsidRDefault="00423A4A" w:rsidP="004001E1">
            <w:pPr>
              <w:snapToGrid w:val="0"/>
              <w:ind w:left="22" w:right="-47"/>
            </w:pPr>
            <w:r w:rsidRPr="006731E8">
              <w:t xml:space="preserve">СТБ ISO 15586 </w:t>
            </w:r>
          </w:p>
          <w:p w14:paraId="4CA1C525" w14:textId="77777777" w:rsidR="00423A4A" w:rsidRPr="006731E8" w:rsidRDefault="00423A4A" w:rsidP="004001E1">
            <w:pPr>
              <w:snapToGrid w:val="0"/>
              <w:ind w:left="22" w:right="-47"/>
            </w:pPr>
            <w:r w:rsidRPr="006731E8">
              <w:t xml:space="preserve">СТ РК ИСО 8288 </w:t>
            </w:r>
          </w:p>
          <w:p w14:paraId="7514F23B" w14:textId="77777777" w:rsidR="00423A4A" w:rsidRPr="006731E8" w:rsidRDefault="00423A4A" w:rsidP="004001E1">
            <w:pPr>
              <w:snapToGrid w:val="0"/>
              <w:ind w:left="22" w:right="-47"/>
            </w:pPr>
            <w:r w:rsidRPr="006731E8">
              <w:t xml:space="preserve">ГОСТ 18165 </w:t>
            </w:r>
          </w:p>
          <w:p w14:paraId="3F9DC0D0" w14:textId="77777777" w:rsidR="00423A4A" w:rsidRPr="006731E8" w:rsidRDefault="00423A4A" w:rsidP="004001E1">
            <w:pPr>
              <w:snapToGrid w:val="0"/>
              <w:ind w:left="22" w:right="-47"/>
            </w:pPr>
            <w:r w:rsidRPr="006731E8">
              <w:lastRenderedPageBreak/>
              <w:t xml:space="preserve">ГОСТ 22001 </w:t>
            </w:r>
          </w:p>
          <w:p w14:paraId="21FABD50" w14:textId="77777777" w:rsidR="00423A4A" w:rsidRPr="006731E8" w:rsidRDefault="00423A4A" w:rsidP="004001E1">
            <w:pPr>
              <w:snapToGrid w:val="0"/>
              <w:ind w:left="22" w:right="-47"/>
            </w:pPr>
            <w:r w:rsidRPr="006731E8">
              <w:t xml:space="preserve">ГОСТ 24295 </w:t>
            </w:r>
          </w:p>
          <w:p w14:paraId="5592B977" w14:textId="77777777" w:rsidR="00423A4A" w:rsidRPr="00F47A65" w:rsidRDefault="00423A4A" w:rsidP="004001E1">
            <w:pPr>
              <w:snapToGrid w:val="0"/>
              <w:ind w:left="22" w:right="-47"/>
            </w:pPr>
          </w:p>
        </w:tc>
      </w:tr>
      <w:tr w:rsidR="00423A4A" w:rsidRPr="00F47A65" w14:paraId="0C823C60" w14:textId="77777777" w:rsidTr="004001E1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A7866" w14:textId="3574D178" w:rsidR="00423A4A" w:rsidRPr="004A2D6A" w:rsidRDefault="00423A4A" w:rsidP="00423A4A">
            <w:pPr>
              <w:spacing w:after="160" w:line="259" w:lineRule="auto"/>
            </w:pPr>
            <w:r w:rsidRPr="008463E0">
              <w:lastRenderedPageBreak/>
              <w:t>7.2.1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9AA1B" w14:textId="2B3D600F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Щетки зубные, щетки зубные электрические с питанием от химических источников тока, массажеры для десен и аналогичные изделия, заявленные изготовителем как предназначенные для детей и подростков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AE98D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1с, 2с, 3с, 4с -</w:t>
            </w:r>
          </w:p>
          <w:p w14:paraId="2AEFD1D5" w14:textId="427BB448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сертификация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5EE9F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3924</w:t>
            </w:r>
          </w:p>
          <w:p w14:paraId="0E504206" w14:textId="6C0EDAE9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39249</w:t>
            </w:r>
          </w:p>
          <w:p w14:paraId="3801A830" w14:textId="0951CC2C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392490000</w:t>
            </w:r>
          </w:p>
          <w:p w14:paraId="329E0245" w14:textId="0E52BDD2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3924900001</w:t>
            </w:r>
          </w:p>
          <w:p w14:paraId="72C9D9D2" w14:textId="2AA02E33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3924900009</w:t>
            </w:r>
          </w:p>
          <w:p w14:paraId="44B63570" w14:textId="0E1718D3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3926909709</w:t>
            </w:r>
          </w:p>
          <w:p w14:paraId="1D2CF61C" w14:textId="41D4E970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4014900000</w:t>
            </w:r>
          </w:p>
          <w:p w14:paraId="60EA63A4" w14:textId="14ED461C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8509800000</w:t>
            </w:r>
          </w:p>
          <w:p w14:paraId="4D51B451" w14:textId="6CCF257A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9603210000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F5C65" w14:textId="0801D787" w:rsidR="00423A4A" w:rsidRPr="00F47A65" w:rsidRDefault="00423A4A" w:rsidP="004001E1">
            <w:pPr>
              <w:snapToGrid w:val="0"/>
              <w:ind w:left="22" w:right="-47"/>
            </w:pPr>
            <w:r w:rsidRPr="006731E8">
              <w:t>ТР</w:t>
            </w:r>
            <w:r w:rsidRPr="004001E1">
              <w:t xml:space="preserve"> </w:t>
            </w:r>
            <w:r w:rsidRPr="006731E8">
              <w:t>ТС</w:t>
            </w:r>
            <w:r w:rsidRPr="004001E1">
              <w:t xml:space="preserve"> </w:t>
            </w:r>
            <w:r w:rsidRPr="006731E8">
              <w:t>007/2011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6046C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ТР ТС 007/2011</w:t>
            </w:r>
          </w:p>
          <w:p w14:paraId="66D48DC8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ГОСТ 6388 (ИСО 8627-91)</w:t>
            </w:r>
          </w:p>
          <w:p w14:paraId="035016BD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ГОСТ 6388</w:t>
            </w:r>
          </w:p>
          <w:p w14:paraId="32850569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10444.15 </w:t>
            </w:r>
          </w:p>
          <w:p w14:paraId="342D6231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12.1.007 </w:t>
            </w:r>
          </w:p>
          <w:p w14:paraId="4C1CC280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15820 </w:t>
            </w:r>
          </w:p>
          <w:p w14:paraId="065E7408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18321 </w:t>
            </w:r>
          </w:p>
          <w:p w14:paraId="70960DFA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22001 </w:t>
            </w:r>
          </w:p>
          <w:p w14:paraId="47A31D11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22648 </w:t>
            </w:r>
          </w:p>
          <w:p w14:paraId="579EE8B8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25737 </w:t>
            </w:r>
          </w:p>
          <w:p w14:paraId="0652C8FE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26668 </w:t>
            </w:r>
          </w:p>
          <w:p w14:paraId="30F56C33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26670 </w:t>
            </w:r>
          </w:p>
          <w:p w14:paraId="5244B5A5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26972 </w:t>
            </w:r>
          </w:p>
          <w:p w14:paraId="30F961F8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ГОСТ 28637</w:t>
            </w:r>
          </w:p>
          <w:p w14:paraId="6A303791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30351 </w:t>
            </w:r>
          </w:p>
          <w:p w14:paraId="56D092A9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31214 </w:t>
            </w:r>
          </w:p>
          <w:p w14:paraId="1A974732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31870 </w:t>
            </w:r>
          </w:p>
          <w:p w14:paraId="38930EEC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Р ИСО 7218 </w:t>
            </w:r>
          </w:p>
          <w:p w14:paraId="7CB051B1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СТ РК ИСО 8288 </w:t>
            </w:r>
          </w:p>
          <w:p w14:paraId="133AEAF7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СТБ ISO 11885 </w:t>
            </w:r>
          </w:p>
          <w:p w14:paraId="7B0867C7" w14:textId="5654BC5A" w:rsidR="00423A4A" w:rsidRPr="00F47A65" w:rsidRDefault="00423A4A" w:rsidP="004001E1">
            <w:pPr>
              <w:snapToGrid w:val="0"/>
              <w:ind w:left="22" w:right="-47"/>
            </w:pPr>
            <w:r w:rsidRPr="006731E8">
              <w:t>СТБ ISO 15586</w:t>
            </w:r>
          </w:p>
        </w:tc>
      </w:tr>
      <w:tr w:rsidR="00423A4A" w:rsidRPr="00F47A65" w14:paraId="4F6FF6B7" w14:textId="77777777" w:rsidTr="004001E1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2E4BF" w14:textId="5D94C0EF" w:rsidR="00423A4A" w:rsidRPr="004A2D6A" w:rsidRDefault="00423A4A" w:rsidP="00423A4A">
            <w:pPr>
              <w:spacing w:after="160" w:line="259" w:lineRule="auto"/>
            </w:pPr>
            <w:r w:rsidRPr="008463E0">
              <w:t>7.2.2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E643B" w14:textId="0BCAB27F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 xml:space="preserve">Одежда, готовые штучные изделия и изделия из текстильных материалов и кожи, заявленные изготовителем как </w:t>
            </w:r>
            <w:r w:rsidRPr="004001E1">
              <w:rPr>
                <w:sz w:val="20"/>
                <w:szCs w:val="20"/>
              </w:rPr>
              <w:lastRenderedPageBreak/>
              <w:t>предназначенные для детей и подростков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7F430" w14:textId="47CBD5A3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lastRenderedPageBreak/>
              <w:t xml:space="preserve">1с, 2с, 3с, 4с - сертификация 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72B9F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4203</w:t>
            </w:r>
          </w:p>
          <w:p w14:paraId="39A110E2" w14:textId="117F42E0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420310000</w:t>
            </w:r>
          </w:p>
          <w:p w14:paraId="731188B0" w14:textId="4C865B78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4203100001</w:t>
            </w:r>
          </w:p>
          <w:p w14:paraId="02B5C466" w14:textId="460CBF1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4203100009</w:t>
            </w:r>
          </w:p>
          <w:p w14:paraId="123C254B" w14:textId="76875C78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lastRenderedPageBreak/>
              <w:t>4203210000</w:t>
            </w:r>
          </w:p>
          <w:p w14:paraId="286F767B" w14:textId="41F36C84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420329</w:t>
            </w:r>
          </w:p>
          <w:p w14:paraId="57211B0F" w14:textId="127E3325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4203299000</w:t>
            </w:r>
          </w:p>
          <w:p w14:paraId="2C17E824" w14:textId="38D1BAB6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4203300000</w:t>
            </w:r>
          </w:p>
          <w:p w14:paraId="2C3170D1" w14:textId="262E40D5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4203400000</w:t>
            </w:r>
          </w:p>
          <w:p w14:paraId="7FC1BD31" w14:textId="34E460C4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4304000000</w:t>
            </w:r>
          </w:p>
          <w:p w14:paraId="4683F4A4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6201</w:t>
            </w:r>
          </w:p>
          <w:p w14:paraId="4F4D0A86" w14:textId="7F3E270E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6201110000</w:t>
            </w:r>
          </w:p>
          <w:p w14:paraId="59999371" w14:textId="0E6D43D8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620112</w:t>
            </w:r>
          </w:p>
          <w:p w14:paraId="73BA2AF1" w14:textId="1723E9B9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6201121000</w:t>
            </w:r>
          </w:p>
          <w:p w14:paraId="480E5809" w14:textId="34569574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6201129000</w:t>
            </w:r>
          </w:p>
          <w:p w14:paraId="69542E1A" w14:textId="78B0501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620113</w:t>
            </w:r>
          </w:p>
          <w:p w14:paraId="5D799DAB" w14:textId="29E4015F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6201131000</w:t>
            </w:r>
          </w:p>
          <w:p w14:paraId="1DA29D7D" w14:textId="4ADC74B6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6201139000</w:t>
            </w:r>
          </w:p>
          <w:p w14:paraId="02807B43" w14:textId="6EFEAB03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6201190000</w:t>
            </w:r>
          </w:p>
          <w:p w14:paraId="16056B52" w14:textId="77AC88B1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6201910000</w:t>
            </w:r>
          </w:p>
          <w:p w14:paraId="68F2E22F" w14:textId="11FA8DAE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6201920000</w:t>
            </w:r>
          </w:p>
          <w:p w14:paraId="48DC1B29" w14:textId="28B9DC50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6201930000</w:t>
            </w:r>
          </w:p>
          <w:p w14:paraId="3F0AD7ED" w14:textId="51371985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6201990000</w:t>
            </w:r>
          </w:p>
          <w:p w14:paraId="1E0A6562" w14:textId="6DB228F8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6201200000</w:t>
            </w:r>
          </w:p>
          <w:p w14:paraId="0FE0229E" w14:textId="5D3939AF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6201300000</w:t>
            </w:r>
          </w:p>
          <w:p w14:paraId="249CBBDA" w14:textId="50CCEDA4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6201400000</w:t>
            </w:r>
          </w:p>
          <w:p w14:paraId="2BDF535E" w14:textId="6E50995E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6201900000</w:t>
            </w:r>
          </w:p>
          <w:p w14:paraId="318E0754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6202</w:t>
            </w:r>
          </w:p>
          <w:p w14:paraId="30BBF49D" w14:textId="0BDCDCC9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6202110000</w:t>
            </w:r>
          </w:p>
          <w:p w14:paraId="35A3EF5F" w14:textId="330EC624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620212</w:t>
            </w:r>
          </w:p>
          <w:p w14:paraId="6D22DC29" w14:textId="215F20C4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6202121000</w:t>
            </w:r>
          </w:p>
          <w:p w14:paraId="6D650A20" w14:textId="594A626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6202129000</w:t>
            </w:r>
          </w:p>
          <w:p w14:paraId="584269EE" w14:textId="15ADE4FC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620213</w:t>
            </w:r>
          </w:p>
          <w:p w14:paraId="06E6B67E" w14:textId="4F5F708D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6202131000</w:t>
            </w:r>
          </w:p>
          <w:p w14:paraId="5BF3A9E2" w14:textId="38E18723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6202139000</w:t>
            </w:r>
          </w:p>
          <w:p w14:paraId="2DC92017" w14:textId="6B711DBE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6202139000</w:t>
            </w:r>
          </w:p>
          <w:p w14:paraId="17E0D5CB" w14:textId="7CB91F0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6202190000</w:t>
            </w:r>
          </w:p>
          <w:p w14:paraId="27769282" w14:textId="63294AD1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6202910000</w:t>
            </w:r>
          </w:p>
          <w:p w14:paraId="0ADF3CD4" w14:textId="376E49ED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lastRenderedPageBreak/>
              <w:t>6202920000</w:t>
            </w:r>
          </w:p>
          <w:p w14:paraId="312D3BF3" w14:textId="19B8290A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6202930000</w:t>
            </w:r>
          </w:p>
          <w:p w14:paraId="2F61B631" w14:textId="6AA5967E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6202990000</w:t>
            </w:r>
          </w:p>
          <w:p w14:paraId="52973244" w14:textId="579B334F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6202200000</w:t>
            </w:r>
          </w:p>
          <w:p w14:paraId="0D704AF3" w14:textId="2ECE9278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6202300000</w:t>
            </w:r>
          </w:p>
          <w:p w14:paraId="27F80380" w14:textId="38BE58F0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620240000</w:t>
            </w:r>
          </w:p>
          <w:p w14:paraId="70AB1A51" w14:textId="5AC8C2DC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6202400001</w:t>
            </w:r>
          </w:p>
          <w:p w14:paraId="6F1D86F1" w14:textId="1E965AC3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6202400009</w:t>
            </w:r>
          </w:p>
          <w:p w14:paraId="5ACEAC95" w14:textId="5D617505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620290000</w:t>
            </w:r>
          </w:p>
          <w:p w14:paraId="45BFB2A9" w14:textId="1513B03F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6202900001</w:t>
            </w:r>
          </w:p>
          <w:p w14:paraId="6635D1C3" w14:textId="537938A3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6202900009</w:t>
            </w:r>
          </w:p>
          <w:p w14:paraId="39BD13E9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6203</w:t>
            </w:r>
          </w:p>
          <w:p w14:paraId="25B1A4F7" w14:textId="738934A6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6203110000</w:t>
            </w:r>
          </w:p>
          <w:p w14:paraId="2B1270F9" w14:textId="31C3397F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6203120000</w:t>
            </w:r>
          </w:p>
          <w:p w14:paraId="7D84C0BE" w14:textId="298180B9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620319</w:t>
            </w:r>
          </w:p>
          <w:p w14:paraId="68E33361" w14:textId="382D7243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6203191000</w:t>
            </w:r>
          </w:p>
          <w:p w14:paraId="6F3701E7" w14:textId="60F4F8C9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6203193000</w:t>
            </w:r>
          </w:p>
          <w:p w14:paraId="2C50E9D0" w14:textId="2C47438D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6203199000</w:t>
            </w:r>
          </w:p>
          <w:p w14:paraId="3726A3CF" w14:textId="44F7428D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620322</w:t>
            </w:r>
          </w:p>
          <w:p w14:paraId="60670E78" w14:textId="1F997BF1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6203221000</w:t>
            </w:r>
          </w:p>
          <w:p w14:paraId="6CA2FC5D" w14:textId="257615BA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6203228000</w:t>
            </w:r>
          </w:p>
          <w:p w14:paraId="43B875C5" w14:textId="3E2C55D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620323</w:t>
            </w:r>
          </w:p>
          <w:p w14:paraId="168AD552" w14:textId="5B08EB48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6203231000</w:t>
            </w:r>
          </w:p>
          <w:p w14:paraId="67265A97" w14:textId="18386315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6203238000</w:t>
            </w:r>
          </w:p>
          <w:p w14:paraId="456E4EB6" w14:textId="463DD919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620329</w:t>
            </w:r>
          </w:p>
          <w:p w14:paraId="33CE7F9F" w14:textId="55FDFC75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6203291800</w:t>
            </w:r>
          </w:p>
          <w:p w14:paraId="1402D8FF" w14:textId="14B35D6C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6203293000</w:t>
            </w:r>
          </w:p>
          <w:p w14:paraId="4C4B6722" w14:textId="054DD2EA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6203299000</w:t>
            </w:r>
          </w:p>
          <w:p w14:paraId="03C05B8C" w14:textId="290891E2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6203310000</w:t>
            </w:r>
          </w:p>
          <w:p w14:paraId="0584B552" w14:textId="48D15BE0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620332</w:t>
            </w:r>
          </w:p>
          <w:p w14:paraId="4F2CCBC0" w14:textId="48B193C6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6203329000</w:t>
            </w:r>
          </w:p>
          <w:p w14:paraId="0491711A" w14:textId="5F7EE2E0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620333</w:t>
            </w:r>
          </w:p>
          <w:p w14:paraId="5AAC9895" w14:textId="0BA768B0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6203339000</w:t>
            </w:r>
          </w:p>
          <w:p w14:paraId="2A66776E" w14:textId="3067D1D3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620339</w:t>
            </w:r>
          </w:p>
          <w:p w14:paraId="38006EA2" w14:textId="15D53AB8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lastRenderedPageBreak/>
              <w:t>6203391900</w:t>
            </w:r>
          </w:p>
          <w:p w14:paraId="03A1151F" w14:textId="33EF81D4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6203399000</w:t>
            </w:r>
          </w:p>
          <w:p w14:paraId="55B3F8B0" w14:textId="06546CF3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620341</w:t>
            </w:r>
          </w:p>
          <w:p w14:paraId="74585B24" w14:textId="3FC566AD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6203411000</w:t>
            </w:r>
          </w:p>
          <w:p w14:paraId="7CAD60CC" w14:textId="24F3524E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6203413000</w:t>
            </w:r>
          </w:p>
          <w:p w14:paraId="22676188" w14:textId="7EDF644F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6203419000</w:t>
            </w:r>
          </w:p>
          <w:p w14:paraId="731555C7" w14:textId="5B182249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620342</w:t>
            </w:r>
          </w:p>
          <w:p w14:paraId="1488960D" w14:textId="344782CB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6203423100</w:t>
            </w:r>
          </w:p>
          <w:p w14:paraId="56F133C8" w14:textId="47BB970B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6203423300</w:t>
            </w:r>
          </w:p>
          <w:p w14:paraId="7E5C6F4C" w14:textId="5AD494CC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6203423500</w:t>
            </w:r>
          </w:p>
          <w:p w14:paraId="3B26A92D" w14:textId="6DDCA095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6203423300</w:t>
            </w:r>
          </w:p>
          <w:p w14:paraId="5534F2D8" w14:textId="2F4911D3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6203423500</w:t>
            </w:r>
          </w:p>
          <w:p w14:paraId="6B553DF4" w14:textId="675E6935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6203425900</w:t>
            </w:r>
          </w:p>
          <w:p w14:paraId="4036B2A6" w14:textId="29D0F2B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6203429000</w:t>
            </w:r>
          </w:p>
          <w:p w14:paraId="0D7071A2" w14:textId="4FFC0E2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620343</w:t>
            </w:r>
          </w:p>
          <w:p w14:paraId="2DC419D6" w14:textId="378160BE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6203431900</w:t>
            </w:r>
          </w:p>
          <w:p w14:paraId="571FF33E" w14:textId="185A19F9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6203433900</w:t>
            </w:r>
          </w:p>
          <w:p w14:paraId="7FC37CD1" w14:textId="330D0456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6203439000</w:t>
            </w:r>
          </w:p>
          <w:p w14:paraId="09986254" w14:textId="156C1669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620349</w:t>
            </w:r>
          </w:p>
          <w:p w14:paraId="3600E27E" w14:textId="21D210E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6203491900</w:t>
            </w:r>
          </w:p>
          <w:p w14:paraId="5AFDDB88" w14:textId="419EFC83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6203493900</w:t>
            </w:r>
          </w:p>
          <w:p w14:paraId="57DBCF7D" w14:textId="172A2AD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6203495000</w:t>
            </w:r>
          </w:p>
          <w:p w14:paraId="26B3DB82" w14:textId="7B7817CB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6203499000</w:t>
            </w:r>
          </w:p>
          <w:p w14:paraId="5CF8CFAF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6204</w:t>
            </w:r>
          </w:p>
          <w:p w14:paraId="50445506" w14:textId="1454531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6204110000</w:t>
            </w:r>
          </w:p>
          <w:p w14:paraId="687EA8F5" w14:textId="36CFD8E8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6204120000</w:t>
            </w:r>
          </w:p>
          <w:p w14:paraId="5E24C0C7" w14:textId="6709EC7D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6204130000</w:t>
            </w:r>
          </w:p>
          <w:p w14:paraId="43048336" w14:textId="02C26F26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620419</w:t>
            </w:r>
          </w:p>
          <w:p w14:paraId="1F2A7E32" w14:textId="4F23E9D5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6204191000</w:t>
            </w:r>
          </w:p>
          <w:p w14:paraId="3C37F3E5" w14:textId="5638F393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6204199000</w:t>
            </w:r>
          </w:p>
          <w:p w14:paraId="499466B7" w14:textId="0D88E231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6204210000</w:t>
            </w:r>
          </w:p>
          <w:p w14:paraId="5D35621B" w14:textId="575A23DA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620422</w:t>
            </w:r>
          </w:p>
          <w:p w14:paraId="640187AA" w14:textId="46EA7A22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6204228000</w:t>
            </w:r>
          </w:p>
          <w:p w14:paraId="29BE6724" w14:textId="2C5C52BA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620423</w:t>
            </w:r>
          </w:p>
          <w:p w14:paraId="08879684" w14:textId="49789FF8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lastRenderedPageBreak/>
              <w:t>6204238000</w:t>
            </w:r>
          </w:p>
          <w:p w14:paraId="54A5EF8A" w14:textId="339DC729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620429</w:t>
            </w:r>
          </w:p>
          <w:p w14:paraId="7CE353B3" w14:textId="508EC6E0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6204291800</w:t>
            </w:r>
          </w:p>
          <w:p w14:paraId="380F00AD" w14:textId="2746E60D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6204299000</w:t>
            </w:r>
          </w:p>
          <w:p w14:paraId="3299B00F" w14:textId="725EC4CC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6204310000</w:t>
            </w:r>
          </w:p>
          <w:p w14:paraId="4D0406AA" w14:textId="38B0CAE2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620432</w:t>
            </w:r>
          </w:p>
          <w:p w14:paraId="2E809215" w14:textId="09AEB7AF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6204329000</w:t>
            </w:r>
          </w:p>
          <w:p w14:paraId="1570FFCE" w14:textId="0EC97744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620433</w:t>
            </w:r>
          </w:p>
          <w:p w14:paraId="2B1242F3" w14:textId="75A10503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6204339000</w:t>
            </w:r>
          </w:p>
          <w:p w14:paraId="769F3832" w14:textId="3D4A444B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620439</w:t>
            </w:r>
          </w:p>
          <w:p w14:paraId="553BC0C9" w14:textId="4A1292F5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6204391900</w:t>
            </w:r>
          </w:p>
          <w:p w14:paraId="705FCB23" w14:textId="06EDE67B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6204399000</w:t>
            </w:r>
          </w:p>
          <w:p w14:paraId="2601020A" w14:textId="26C41B19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6204410000</w:t>
            </w:r>
          </w:p>
          <w:p w14:paraId="0FB80B15" w14:textId="6ADE2143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6204420000</w:t>
            </w:r>
          </w:p>
          <w:p w14:paraId="228DE91E" w14:textId="3CBDBB61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6204430000</w:t>
            </w:r>
          </w:p>
          <w:p w14:paraId="3934D820" w14:textId="5C427F0D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6204440000</w:t>
            </w:r>
          </w:p>
          <w:p w14:paraId="3B540E41" w14:textId="7E10F2C8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620449</w:t>
            </w:r>
          </w:p>
          <w:p w14:paraId="22B3AA28" w14:textId="492EC214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6204491000</w:t>
            </w:r>
          </w:p>
          <w:p w14:paraId="61939280" w14:textId="2A58DB86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6204499000</w:t>
            </w:r>
          </w:p>
          <w:p w14:paraId="75682DC3" w14:textId="1F99CFA9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6204510000</w:t>
            </w:r>
          </w:p>
          <w:p w14:paraId="38B075F2" w14:textId="2B678A74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6204520000</w:t>
            </w:r>
          </w:p>
          <w:p w14:paraId="64A9922A" w14:textId="392280CF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6204530000</w:t>
            </w:r>
          </w:p>
          <w:p w14:paraId="58593983" w14:textId="7BB45A04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620459</w:t>
            </w:r>
          </w:p>
          <w:p w14:paraId="720031C6" w14:textId="1B3AC915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6204591000</w:t>
            </w:r>
          </w:p>
          <w:p w14:paraId="0C827B4F" w14:textId="760CFD3D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6204599000</w:t>
            </w:r>
          </w:p>
          <w:p w14:paraId="04C13B47" w14:textId="6B5C1048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620461</w:t>
            </w:r>
          </w:p>
          <w:p w14:paraId="040BC167" w14:textId="164111FB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6204611000</w:t>
            </w:r>
          </w:p>
          <w:p w14:paraId="52073F25" w14:textId="57938988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6204618500</w:t>
            </w:r>
          </w:p>
          <w:p w14:paraId="7B0E4727" w14:textId="52101440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620462</w:t>
            </w:r>
          </w:p>
          <w:p w14:paraId="6DCCA5C4" w14:textId="09331AF9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6204623100</w:t>
            </w:r>
          </w:p>
          <w:p w14:paraId="5F00411E" w14:textId="6667C3F3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6204623300</w:t>
            </w:r>
          </w:p>
          <w:p w14:paraId="27CF11EA" w14:textId="7F1E16F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6204623900</w:t>
            </w:r>
          </w:p>
          <w:p w14:paraId="4DEEF4B4" w14:textId="30A516E1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6204625900</w:t>
            </w:r>
          </w:p>
          <w:p w14:paraId="632E8E28" w14:textId="3C730C1B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6204629000</w:t>
            </w:r>
          </w:p>
          <w:p w14:paraId="0C107C89" w14:textId="24A43330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lastRenderedPageBreak/>
              <w:t>620463</w:t>
            </w:r>
          </w:p>
          <w:p w14:paraId="6F864BBD" w14:textId="47F5BCB5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6204631800</w:t>
            </w:r>
          </w:p>
          <w:p w14:paraId="0E1485CD" w14:textId="3C13DD8A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6204633900</w:t>
            </w:r>
          </w:p>
          <w:p w14:paraId="445DD1EE" w14:textId="5DA00DE2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6204639000</w:t>
            </w:r>
          </w:p>
          <w:p w14:paraId="5E4B63BD" w14:textId="60416FE4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620469</w:t>
            </w:r>
          </w:p>
          <w:p w14:paraId="0D3E200E" w14:textId="0C275579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6204691800</w:t>
            </w:r>
          </w:p>
          <w:p w14:paraId="23607D1F" w14:textId="3C0D5D9E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6204693900</w:t>
            </w:r>
          </w:p>
          <w:p w14:paraId="47ACE567" w14:textId="4B3763B2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6204695000</w:t>
            </w:r>
          </w:p>
          <w:p w14:paraId="4EE983C6" w14:textId="568A74B9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6204699000</w:t>
            </w:r>
          </w:p>
          <w:p w14:paraId="6F711739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6205</w:t>
            </w:r>
          </w:p>
          <w:p w14:paraId="6094CCCF" w14:textId="376AA712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6205200000</w:t>
            </w:r>
          </w:p>
          <w:p w14:paraId="4781F8A4" w14:textId="53BC94CE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6205300000</w:t>
            </w:r>
          </w:p>
          <w:p w14:paraId="602C8471" w14:textId="04A584FF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620590</w:t>
            </w:r>
          </w:p>
          <w:p w14:paraId="26E1CD3A" w14:textId="037D997D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6205901000</w:t>
            </w:r>
          </w:p>
          <w:p w14:paraId="3F8AEC4F" w14:textId="410C6FC8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620590800</w:t>
            </w:r>
          </w:p>
          <w:p w14:paraId="4F985C0E" w14:textId="56BCC8C8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6205908001</w:t>
            </w:r>
          </w:p>
          <w:p w14:paraId="23105842" w14:textId="7E37E191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6205908009</w:t>
            </w:r>
          </w:p>
          <w:p w14:paraId="4516A748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6206</w:t>
            </w:r>
          </w:p>
          <w:p w14:paraId="111C3DB1" w14:textId="0D110815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6206100000</w:t>
            </w:r>
          </w:p>
          <w:p w14:paraId="03775C30" w14:textId="1FBB2F0A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6206200000</w:t>
            </w:r>
          </w:p>
          <w:p w14:paraId="15184959" w14:textId="0E3A20C0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6206300000</w:t>
            </w:r>
          </w:p>
          <w:p w14:paraId="5FC29FBD" w14:textId="1D2FB330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6206400000</w:t>
            </w:r>
          </w:p>
          <w:p w14:paraId="48770FA5" w14:textId="49F9FF3F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620690</w:t>
            </w:r>
          </w:p>
          <w:p w14:paraId="1A9FFBB2" w14:textId="45247B7C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6206901000</w:t>
            </w:r>
          </w:p>
          <w:p w14:paraId="06878B79" w14:textId="0864D9F3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6206909000</w:t>
            </w:r>
          </w:p>
          <w:p w14:paraId="18FE5017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6207</w:t>
            </w:r>
          </w:p>
          <w:p w14:paraId="6F533F7F" w14:textId="014B8898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6207110000</w:t>
            </w:r>
          </w:p>
          <w:p w14:paraId="67B7CD5E" w14:textId="07B2CCE9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6207190000</w:t>
            </w:r>
          </w:p>
          <w:p w14:paraId="114E6E16" w14:textId="2CC0CEDE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6207210000</w:t>
            </w:r>
          </w:p>
          <w:p w14:paraId="08E1FACB" w14:textId="6E390530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6207220000</w:t>
            </w:r>
          </w:p>
          <w:p w14:paraId="605EE515" w14:textId="10F7CDBA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6207290000</w:t>
            </w:r>
          </w:p>
          <w:p w14:paraId="33873E55" w14:textId="184EB45E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6207910000</w:t>
            </w:r>
          </w:p>
          <w:p w14:paraId="666F0557" w14:textId="1E6A391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620799</w:t>
            </w:r>
          </w:p>
          <w:p w14:paraId="4C2CB8DD" w14:textId="75610EE5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6207991000</w:t>
            </w:r>
          </w:p>
          <w:p w14:paraId="6ABCE374" w14:textId="3368B4A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lastRenderedPageBreak/>
              <w:t>6207999000</w:t>
            </w:r>
          </w:p>
          <w:p w14:paraId="6B6ECBEE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6208</w:t>
            </w:r>
          </w:p>
          <w:p w14:paraId="14924DCB" w14:textId="52B5FF96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6208110000</w:t>
            </w:r>
          </w:p>
          <w:p w14:paraId="4BBF209D" w14:textId="43EB70EC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620819000</w:t>
            </w:r>
          </w:p>
          <w:p w14:paraId="7E5305E4" w14:textId="3E2B7A0F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6208190001</w:t>
            </w:r>
          </w:p>
          <w:p w14:paraId="5215FA62" w14:textId="467C31C3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6208190009</w:t>
            </w:r>
          </w:p>
          <w:p w14:paraId="30335380" w14:textId="06819A5B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6208210000</w:t>
            </w:r>
          </w:p>
          <w:p w14:paraId="3C171D6F" w14:textId="39715FAF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6208220000</w:t>
            </w:r>
          </w:p>
          <w:p w14:paraId="5DD0ED2F" w14:textId="7851FE4A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6208290000</w:t>
            </w:r>
          </w:p>
          <w:p w14:paraId="33281751" w14:textId="23703ED6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6208910000</w:t>
            </w:r>
          </w:p>
          <w:p w14:paraId="24133FD7" w14:textId="5C395B64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6208920000</w:t>
            </w:r>
          </w:p>
          <w:p w14:paraId="1184E48A" w14:textId="389B2354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6208990000</w:t>
            </w:r>
          </w:p>
          <w:p w14:paraId="324035E9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6209</w:t>
            </w:r>
          </w:p>
          <w:p w14:paraId="6460F2D3" w14:textId="5E1948B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6209200000</w:t>
            </w:r>
          </w:p>
          <w:p w14:paraId="765077EB" w14:textId="330AD82A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6209300000</w:t>
            </w:r>
          </w:p>
          <w:p w14:paraId="08156876" w14:textId="4213953B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620990</w:t>
            </w:r>
          </w:p>
          <w:p w14:paraId="38553489" w14:textId="4098EFCC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6209901000</w:t>
            </w:r>
          </w:p>
          <w:p w14:paraId="37CD320E" w14:textId="1DDBDF79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6209909000</w:t>
            </w:r>
          </w:p>
          <w:p w14:paraId="56060519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6210</w:t>
            </w:r>
          </w:p>
          <w:p w14:paraId="3FFE6AE5" w14:textId="1718DA89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621010</w:t>
            </w:r>
          </w:p>
          <w:p w14:paraId="1E57B2BA" w14:textId="2695F373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6210101000</w:t>
            </w:r>
          </w:p>
          <w:p w14:paraId="257053C0" w14:textId="790A5F68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6210109800</w:t>
            </w:r>
          </w:p>
          <w:p w14:paraId="6149BFD8" w14:textId="78D1482F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6210200000</w:t>
            </w:r>
          </w:p>
          <w:p w14:paraId="6551AC2A" w14:textId="667554B4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6210300000</w:t>
            </w:r>
          </w:p>
          <w:p w14:paraId="0946BA47" w14:textId="481CE58E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6210400000</w:t>
            </w:r>
          </w:p>
          <w:p w14:paraId="7964E24C" w14:textId="72E78A8B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6210500000</w:t>
            </w:r>
          </w:p>
          <w:p w14:paraId="2E4A79C4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6211</w:t>
            </w:r>
          </w:p>
          <w:p w14:paraId="7A2E2D4A" w14:textId="770E844C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6211110000</w:t>
            </w:r>
          </w:p>
          <w:p w14:paraId="588C6EF6" w14:textId="245EF3BF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6211120000</w:t>
            </w:r>
          </w:p>
          <w:p w14:paraId="1E89AF9B" w14:textId="7A038338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6211200000</w:t>
            </w:r>
          </w:p>
          <w:p w14:paraId="232297CA" w14:textId="73CDFACB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621132</w:t>
            </w:r>
          </w:p>
          <w:p w14:paraId="0125E8FE" w14:textId="376AAD12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6211321000</w:t>
            </w:r>
          </w:p>
          <w:p w14:paraId="26680C20" w14:textId="1745F1A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6211323100</w:t>
            </w:r>
          </w:p>
          <w:p w14:paraId="00A5F5C8" w14:textId="27E7DE14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6211324100</w:t>
            </w:r>
          </w:p>
          <w:p w14:paraId="79D2A393" w14:textId="107C573E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lastRenderedPageBreak/>
              <w:t>6211324200</w:t>
            </w:r>
          </w:p>
          <w:p w14:paraId="20DA4384" w14:textId="331F6CB1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6211329000</w:t>
            </w:r>
          </w:p>
          <w:p w14:paraId="705CE502" w14:textId="579989A2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621133</w:t>
            </w:r>
          </w:p>
          <w:p w14:paraId="36CA7790" w14:textId="41340638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6211331000</w:t>
            </w:r>
          </w:p>
          <w:p w14:paraId="10599047" w14:textId="165F219D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6211333100</w:t>
            </w:r>
          </w:p>
          <w:p w14:paraId="5700B9C6" w14:textId="644EA8D3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6211334100</w:t>
            </w:r>
          </w:p>
          <w:p w14:paraId="51E3D3CB" w14:textId="1F25643F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6211334200</w:t>
            </w:r>
          </w:p>
          <w:p w14:paraId="2C40FE0C" w14:textId="139A221C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6211339000</w:t>
            </w:r>
          </w:p>
          <w:p w14:paraId="545ECA08" w14:textId="0315FE22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6211390000</w:t>
            </w:r>
          </w:p>
          <w:p w14:paraId="53796D2C" w14:textId="7DC303BD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621142</w:t>
            </w:r>
          </w:p>
          <w:p w14:paraId="745E09C6" w14:textId="6A10A6C9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6211423100</w:t>
            </w:r>
          </w:p>
          <w:p w14:paraId="56A9D422" w14:textId="3BC60690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6211424100</w:t>
            </w:r>
          </w:p>
          <w:p w14:paraId="4C3C0912" w14:textId="3981CC21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6211424200</w:t>
            </w:r>
          </w:p>
          <w:p w14:paraId="3634E6E2" w14:textId="72B9C97C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6211429000</w:t>
            </w:r>
          </w:p>
          <w:p w14:paraId="268A42CC" w14:textId="5C73A1F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621143</w:t>
            </w:r>
          </w:p>
          <w:p w14:paraId="213145A8" w14:textId="47F25784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6211433100</w:t>
            </w:r>
          </w:p>
          <w:p w14:paraId="7A4A04AF" w14:textId="481D581C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6211434100</w:t>
            </w:r>
          </w:p>
          <w:p w14:paraId="04A2B8CC" w14:textId="6D75F965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6211434200</w:t>
            </w:r>
          </w:p>
          <w:p w14:paraId="71980A1A" w14:textId="11A9B758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6211439000</w:t>
            </w:r>
          </w:p>
          <w:p w14:paraId="70C876C9" w14:textId="00F471AC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621149000</w:t>
            </w:r>
          </w:p>
          <w:p w14:paraId="5581FA39" w14:textId="5DEEAD75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6211490001</w:t>
            </w:r>
          </w:p>
          <w:p w14:paraId="76694AA0" w14:textId="19FB3D7B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6211490009</w:t>
            </w:r>
          </w:p>
          <w:p w14:paraId="4060C7DF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6212</w:t>
            </w:r>
          </w:p>
          <w:p w14:paraId="5BE097A4" w14:textId="56725EB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621210</w:t>
            </w:r>
          </w:p>
          <w:p w14:paraId="5226626B" w14:textId="0CB9807A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6212101000</w:t>
            </w:r>
          </w:p>
          <w:p w14:paraId="259A75AB" w14:textId="351B37F8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6212109000</w:t>
            </w:r>
          </w:p>
          <w:p w14:paraId="31A0EFF2" w14:textId="025C808E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6212200000</w:t>
            </w:r>
          </w:p>
          <w:p w14:paraId="0621F40E" w14:textId="3EB9020A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6212300000</w:t>
            </w:r>
          </w:p>
          <w:p w14:paraId="5F9C6818" w14:textId="5ABD031E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6212900000</w:t>
            </w:r>
          </w:p>
          <w:p w14:paraId="0E52449A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6213</w:t>
            </w:r>
          </w:p>
          <w:p w14:paraId="051E804C" w14:textId="26362065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6213200000</w:t>
            </w:r>
          </w:p>
          <w:p w14:paraId="7E2C877F" w14:textId="38234A3B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6213900000</w:t>
            </w:r>
          </w:p>
          <w:p w14:paraId="0D571391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6214</w:t>
            </w:r>
          </w:p>
          <w:p w14:paraId="6096620A" w14:textId="5C0E8473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6214100000</w:t>
            </w:r>
          </w:p>
          <w:p w14:paraId="043BF49A" w14:textId="13C4AAE9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lastRenderedPageBreak/>
              <w:t>6214200000</w:t>
            </w:r>
          </w:p>
          <w:p w14:paraId="0B2358B1" w14:textId="24C7D21A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6214300000</w:t>
            </w:r>
          </w:p>
          <w:p w14:paraId="660E403C" w14:textId="027B87F1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6214400000</w:t>
            </w:r>
          </w:p>
          <w:p w14:paraId="4BC33801" w14:textId="7FE429F0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6214900000</w:t>
            </w:r>
          </w:p>
          <w:p w14:paraId="1B486205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6215</w:t>
            </w:r>
          </w:p>
          <w:p w14:paraId="42E5239F" w14:textId="44D25955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6215100000</w:t>
            </w:r>
          </w:p>
          <w:p w14:paraId="6B946160" w14:textId="0BBA2122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6215200000</w:t>
            </w:r>
          </w:p>
          <w:p w14:paraId="36689F2E" w14:textId="7BC8466B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621590000</w:t>
            </w:r>
          </w:p>
          <w:p w14:paraId="66AF7290" w14:textId="0689B6D3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6215900000</w:t>
            </w:r>
          </w:p>
          <w:p w14:paraId="73CAE9C2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6216</w:t>
            </w:r>
          </w:p>
          <w:p w14:paraId="4A76A373" w14:textId="456C2943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6216000000</w:t>
            </w:r>
          </w:p>
          <w:p w14:paraId="446942E0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6217</w:t>
            </w:r>
          </w:p>
          <w:p w14:paraId="15376BE3" w14:textId="1CBED649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6217100000</w:t>
            </w:r>
          </w:p>
          <w:p w14:paraId="0A329525" w14:textId="58BE0B88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6217900000</w:t>
            </w:r>
          </w:p>
          <w:p w14:paraId="51907053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6301</w:t>
            </w:r>
          </w:p>
          <w:p w14:paraId="2D320FB9" w14:textId="0DCD36BA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630120</w:t>
            </w:r>
          </w:p>
          <w:p w14:paraId="7491F170" w14:textId="4B9ADD4D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6301201000</w:t>
            </w:r>
          </w:p>
          <w:p w14:paraId="1DE84F99" w14:textId="262CDCBA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630120900</w:t>
            </w:r>
          </w:p>
          <w:p w14:paraId="7442686F" w14:textId="2D1A5D8D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6301209001</w:t>
            </w:r>
          </w:p>
          <w:p w14:paraId="32AD71F2" w14:textId="72F34D8B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6301209009</w:t>
            </w:r>
          </w:p>
          <w:p w14:paraId="42F92210" w14:textId="7AF2B6B1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630130</w:t>
            </w:r>
          </w:p>
          <w:p w14:paraId="6A9C8EC9" w14:textId="67A6C9B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6301301000</w:t>
            </w:r>
          </w:p>
          <w:p w14:paraId="131EA018" w14:textId="6367F6AD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6301309000</w:t>
            </w:r>
          </w:p>
          <w:p w14:paraId="18F081DA" w14:textId="266F2DAE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630140</w:t>
            </w:r>
          </w:p>
          <w:p w14:paraId="5DB24676" w14:textId="73D80B5E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6301401000</w:t>
            </w:r>
          </w:p>
          <w:p w14:paraId="1B45F489" w14:textId="3BA98FD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6301409000</w:t>
            </w:r>
          </w:p>
          <w:p w14:paraId="65C2F32D" w14:textId="72FFF881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630190</w:t>
            </w:r>
          </w:p>
          <w:p w14:paraId="02F7E329" w14:textId="610462AA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6301901000</w:t>
            </w:r>
          </w:p>
          <w:p w14:paraId="7AD25F40" w14:textId="051D8A3E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6301909000</w:t>
            </w:r>
          </w:p>
          <w:p w14:paraId="739D25C4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6302</w:t>
            </w:r>
          </w:p>
          <w:p w14:paraId="6EBEC95C" w14:textId="0146F55B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630210000</w:t>
            </w:r>
          </w:p>
          <w:p w14:paraId="283FC3B0" w14:textId="3BC3B803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6302100001</w:t>
            </w:r>
          </w:p>
          <w:p w14:paraId="3142F4C1" w14:textId="6AD042A0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6302100009</w:t>
            </w:r>
          </w:p>
          <w:p w14:paraId="70B46454" w14:textId="0BD43294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6302210000</w:t>
            </w:r>
          </w:p>
          <w:p w14:paraId="5379F103" w14:textId="66A514FB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lastRenderedPageBreak/>
              <w:t>630222</w:t>
            </w:r>
          </w:p>
          <w:p w14:paraId="081FDBBB" w14:textId="21099E2C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6302221000</w:t>
            </w:r>
          </w:p>
          <w:p w14:paraId="493D4E07" w14:textId="0AD31562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6302229000</w:t>
            </w:r>
          </w:p>
          <w:p w14:paraId="4FE74C1E" w14:textId="5EE80B7E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630229</w:t>
            </w:r>
          </w:p>
          <w:p w14:paraId="775FF21D" w14:textId="06E3F412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6302291000</w:t>
            </w:r>
          </w:p>
          <w:p w14:paraId="36D82CDC" w14:textId="1B35FD91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6302299000</w:t>
            </w:r>
          </w:p>
          <w:p w14:paraId="1E3DC42C" w14:textId="12905CC0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630231000</w:t>
            </w:r>
          </w:p>
          <w:p w14:paraId="429B9411" w14:textId="77672F09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6302310001</w:t>
            </w:r>
          </w:p>
          <w:p w14:paraId="658C1FF9" w14:textId="42769DAD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6302310009</w:t>
            </w:r>
          </w:p>
          <w:p w14:paraId="4BB37E74" w14:textId="5B8BDD9F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630232</w:t>
            </w:r>
          </w:p>
          <w:p w14:paraId="400710AA" w14:textId="2DAC0FC1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6302321000</w:t>
            </w:r>
          </w:p>
          <w:p w14:paraId="6A173281" w14:textId="2549C0F2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6302329000</w:t>
            </w:r>
          </w:p>
          <w:p w14:paraId="16F97C85" w14:textId="197BCAF3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630239</w:t>
            </w:r>
          </w:p>
          <w:p w14:paraId="7C2AC53E" w14:textId="63C253DA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630239200</w:t>
            </w:r>
          </w:p>
          <w:p w14:paraId="0FDDCDF1" w14:textId="29CC632A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6302392001</w:t>
            </w:r>
          </w:p>
          <w:p w14:paraId="4B32581D" w14:textId="7A562D70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6302392009</w:t>
            </w:r>
          </w:p>
          <w:p w14:paraId="656B27E6" w14:textId="7355EB84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6302399000</w:t>
            </w:r>
          </w:p>
          <w:p w14:paraId="5AE69AD0" w14:textId="609A174B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6302400000</w:t>
            </w:r>
          </w:p>
          <w:p w14:paraId="5BCE0BDB" w14:textId="4F535812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630251000</w:t>
            </w:r>
          </w:p>
          <w:p w14:paraId="0AA9B8CA" w14:textId="2EC9E473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6302510001</w:t>
            </w:r>
          </w:p>
          <w:p w14:paraId="2C22C3E6" w14:textId="3CE2E6EA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6302510009</w:t>
            </w:r>
          </w:p>
          <w:p w14:paraId="4CC20FF7" w14:textId="67C169DC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630253</w:t>
            </w:r>
          </w:p>
          <w:p w14:paraId="4BEB6686" w14:textId="369A774A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6302531000</w:t>
            </w:r>
          </w:p>
          <w:p w14:paraId="20C8FCD2" w14:textId="4AE002FB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6302539000</w:t>
            </w:r>
          </w:p>
          <w:p w14:paraId="5997CB78" w14:textId="0EDF23D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630259</w:t>
            </w:r>
          </w:p>
          <w:p w14:paraId="2F65A9DD" w14:textId="6A50BD0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6302591000</w:t>
            </w:r>
          </w:p>
          <w:p w14:paraId="6A325302" w14:textId="194D96A6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6302599000</w:t>
            </w:r>
          </w:p>
          <w:p w14:paraId="27A757C2" w14:textId="04DA40F0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6302600000</w:t>
            </w:r>
          </w:p>
          <w:p w14:paraId="59DE73C2" w14:textId="4D7C4761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6302910000</w:t>
            </w:r>
          </w:p>
          <w:p w14:paraId="460BC1DA" w14:textId="33CB3798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630293</w:t>
            </w:r>
          </w:p>
          <w:p w14:paraId="4C18A302" w14:textId="227C8BBF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6302931000</w:t>
            </w:r>
          </w:p>
          <w:p w14:paraId="68326342" w14:textId="2E1085B5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6302939000</w:t>
            </w:r>
          </w:p>
          <w:p w14:paraId="7016CB84" w14:textId="4AE63A7C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630299</w:t>
            </w:r>
          </w:p>
          <w:p w14:paraId="358A806A" w14:textId="0D241521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6302991000</w:t>
            </w:r>
          </w:p>
          <w:p w14:paraId="1D6D26EB" w14:textId="220F104A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lastRenderedPageBreak/>
              <w:t>6302999000</w:t>
            </w:r>
          </w:p>
          <w:p w14:paraId="7F7AD8FD" w14:textId="53F3C6FD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6302999000</w:t>
            </w:r>
          </w:p>
          <w:p w14:paraId="26E35706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6304</w:t>
            </w:r>
          </w:p>
          <w:p w14:paraId="7A8E576B" w14:textId="3B7E82F6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6304110000</w:t>
            </w:r>
          </w:p>
          <w:p w14:paraId="41BCA6B2" w14:textId="7F72F7A6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630419</w:t>
            </w:r>
          </w:p>
          <w:p w14:paraId="7D53DA32" w14:textId="062F4B2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6304191000</w:t>
            </w:r>
          </w:p>
          <w:p w14:paraId="14E6A0B6" w14:textId="6AD583E8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6304193000</w:t>
            </w:r>
          </w:p>
          <w:p w14:paraId="6EB012FF" w14:textId="416AE4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6304199000</w:t>
            </w:r>
          </w:p>
          <w:p w14:paraId="73D5B945" w14:textId="544477DA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6304200000</w:t>
            </w:r>
          </w:p>
          <w:p w14:paraId="693176FD" w14:textId="016F731E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6304910000</w:t>
            </w:r>
          </w:p>
          <w:p w14:paraId="29AEA98B" w14:textId="3DAB8A90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6304920000</w:t>
            </w:r>
          </w:p>
          <w:p w14:paraId="2CAB06F9" w14:textId="7D163432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6304930000</w:t>
            </w:r>
          </w:p>
          <w:p w14:paraId="38375141" w14:textId="5B581985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6304990000</w:t>
            </w:r>
          </w:p>
          <w:p w14:paraId="3D34F970" w14:textId="7B9A4BD2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6504000000</w:t>
            </w:r>
          </w:p>
          <w:p w14:paraId="34521AD3" w14:textId="695BAB6D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650500</w:t>
            </w:r>
          </w:p>
          <w:p w14:paraId="4CDBE206" w14:textId="7ABAA458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6505001000</w:t>
            </w:r>
          </w:p>
          <w:p w14:paraId="2A7AE410" w14:textId="66B260A4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6505003000</w:t>
            </w:r>
          </w:p>
          <w:p w14:paraId="478BF229" w14:textId="4AAD1F4D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6505009000</w:t>
            </w:r>
          </w:p>
          <w:p w14:paraId="5ED5D926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6506</w:t>
            </w:r>
          </w:p>
          <w:p w14:paraId="4CF860DE" w14:textId="7641C735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6506910000</w:t>
            </w:r>
          </w:p>
          <w:p w14:paraId="6FA90B39" w14:textId="54843BC8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650699</w:t>
            </w:r>
          </w:p>
          <w:p w14:paraId="43207D19" w14:textId="5B4AD3FE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6506991000</w:t>
            </w:r>
          </w:p>
          <w:p w14:paraId="506BF76E" w14:textId="62EA01AE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65069990</w:t>
            </w:r>
          </w:p>
          <w:p w14:paraId="59001E83" w14:textId="238C4D7D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6506999010</w:t>
            </w:r>
          </w:p>
          <w:p w14:paraId="749F627A" w14:textId="028A24CC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6506999020</w:t>
            </w:r>
          </w:p>
          <w:p w14:paraId="2191C8D3" w14:textId="06CDCA0B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6506999030</w:t>
            </w:r>
          </w:p>
          <w:p w14:paraId="70D20CB5" w14:textId="7AD81755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6506999040</w:t>
            </w:r>
          </w:p>
          <w:p w14:paraId="453E7596" w14:textId="69F40273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6506999050</w:t>
            </w:r>
          </w:p>
          <w:p w14:paraId="0831E2D2" w14:textId="2EEFFE01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6506999060</w:t>
            </w:r>
          </w:p>
          <w:p w14:paraId="7CD75845" w14:textId="189282F6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6506999070</w:t>
            </w:r>
          </w:p>
          <w:p w14:paraId="6C6241EE" w14:textId="016CC3C3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6506999080</w:t>
            </w:r>
          </w:p>
          <w:p w14:paraId="108832D6" w14:textId="1FA37B4C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6506999090</w:t>
            </w:r>
          </w:p>
          <w:p w14:paraId="5412FA75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9404</w:t>
            </w:r>
          </w:p>
          <w:p w14:paraId="771F359D" w14:textId="6ADD6399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9404300000</w:t>
            </w:r>
          </w:p>
          <w:p w14:paraId="0358C372" w14:textId="01DA1595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lastRenderedPageBreak/>
              <w:t>940440000</w:t>
            </w:r>
          </w:p>
          <w:p w14:paraId="7F4EA62E" w14:textId="263CFF09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9404400001</w:t>
            </w:r>
          </w:p>
          <w:p w14:paraId="074A34A4" w14:textId="7D2A174B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9404400009</w:t>
            </w:r>
          </w:p>
          <w:p w14:paraId="44D229DB" w14:textId="52CC8052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940490</w:t>
            </w:r>
          </w:p>
          <w:p w14:paraId="4D9C8BD4" w14:textId="1E589673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9404901000</w:t>
            </w:r>
          </w:p>
          <w:p w14:paraId="09AD129E" w14:textId="4DB6ECA6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9404909000</w:t>
            </w:r>
          </w:p>
          <w:p w14:paraId="4FAFFFA1" w14:textId="129FC1B2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9404902000</w:t>
            </w:r>
          </w:p>
          <w:p w14:paraId="2DEEA13A" w14:textId="7AA067E2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9404908000</w:t>
            </w:r>
          </w:p>
          <w:p w14:paraId="36ABEA77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6303</w:t>
            </w:r>
          </w:p>
          <w:p w14:paraId="7C4E9A23" w14:textId="392638AE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6303120000</w:t>
            </w:r>
          </w:p>
          <w:p w14:paraId="6E7C38C8" w14:textId="0C4A37E4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6303190000</w:t>
            </w:r>
          </w:p>
          <w:p w14:paraId="2E9B4B77" w14:textId="17D77A22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6303910000</w:t>
            </w:r>
          </w:p>
          <w:p w14:paraId="16AAE2FC" w14:textId="40753BF3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630392</w:t>
            </w:r>
          </w:p>
          <w:p w14:paraId="34D28D5A" w14:textId="4B566254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6303921000</w:t>
            </w:r>
          </w:p>
          <w:p w14:paraId="0C858B31" w14:textId="46CBAA22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6303929000</w:t>
            </w:r>
          </w:p>
          <w:p w14:paraId="7A3993F0" w14:textId="0E4ABE76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630399</w:t>
            </w:r>
          </w:p>
          <w:p w14:paraId="0DED66C9" w14:textId="0EA2F45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6303991000</w:t>
            </w:r>
          </w:p>
          <w:p w14:paraId="678CE597" w14:textId="4B164631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6303999000</w:t>
            </w:r>
          </w:p>
          <w:p w14:paraId="2350B104" w14:textId="308F9EE4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961900</w:t>
            </w:r>
          </w:p>
          <w:p w14:paraId="69A3B427" w14:textId="20E457C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9619003000</w:t>
            </w:r>
          </w:p>
          <w:p w14:paraId="484323DE" w14:textId="1D08A068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961900500</w:t>
            </w:r>
          </w:p>
          <w:p w14:paraId="52C3E479" w14:textId="4441696C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9619005001</w:t>
            </w:r>
          </w:p>
          <w:p w14:paraId="4020D438" w14:textId="02A1E73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9619005009</w:t>
            </w:r>
          </w:p>
          <w:p w14:paraId="467A2F27" w14:textId="7ED8C9CC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961900810</w:t>
            </w:r>
          </w:p>
          <w:p w14:paraId="586FB798" w14:textId="6713CB51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9619008101</w:t>
            </w:r>
          </w:p>
          <w:p w14:paraId="50E3268C" w14:textId="2F50B06F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9619008109</w:t>
            </w:r>
          </w:p>
          <w:p w14:paraId="354AAB04" w14:textId="5DEB73E2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961900890</w:t>
            </w:r>
          </w:p>
          <w:p w14:paraId="0C8F9059" w14:textId="5C0F5260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9619008901</w:t>
            </w:r>
          </w:p>
          <w:p w14:paraId="315FBD97" w14:textId="714E5AD9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9619008909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90FC4" w14:textId="1B5E079B" w:rsidR="00423A4A" w:rsidRPr="00F47A65" w:rsidRDefault="00423A4A" w:rsidP="004001E1">
            <w:pPr>
              <w:snapToGrid w:val="0"/>
              <w:ind w:left="22" w:right="-47"/>
            </w:pPr>
            <w:r w:rsidRPr="006731E8">
              <w:lastRenderedPageBreak/>
              <w:t>ТР ТС 007/2011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689DF" w14:textId="77777777" w:rsidR="00423A4A" w:rsidRPr="004001E1" w:rsidRDefault="00423A4A" w:rsidP="004001E1">
            <w:pPr>
              <w:pStyle w:val="TableParagraph"/>
              <w:snapToGrid w:val="0"/>
              <w:ind w:left="22" w:right="-47" w:firstLine="103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ТР ТС 007/2011 </w:t>
            </w:r>
          </w:p>
          <w:p w14:paraId="6FF3EB34" w14:textId="77777777" w:rsidR="00423A4A" w:rsidRPr="004001E1" w:rsidRDefault="00423A4A" w:rsidP="004001E1">
            <w:pPr>
              <w:pStyle w:val="TableParagraph"/>
              <w:snapToGrid w:val="0"/>
              <w:ind w:left="22" w:right="-47" w:firstLine="103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ГОСТ 1875</w:t>
            </w:r>
          </w:p>
          <w:p w14:paraId="7B9316C2" w14:textId="77777777" w:rsidR="00423A4A" w:rsidRPr="004001E1" w:rsidRDefault="00423A4A" w:rsidP="004001E1">
            <w:pPr>
              <w:pStyle w:val="TableParagraph"/>
              <w:snapToGrid w:val="0"/>
              <w:ind w:left="22" w:right="-47" w:firstLine="103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ГОСТ 7779</w:t>
            </w:r>
          </w:p>
          <w:p w14:paraId="54DD195F" w14:textId="77777777" w:rsidR="00423A4A" w:rsidRPr="004001E1" w:rsidRDefault="00423A4A" w:rsidP="004001E1">
            <w:pPr>
              <w:pStyle w:val="TableParagraph"/>
              <w:snapToGrid w:val="0"/>
              <w:ind w:left="22" w:right="-47" w:firstLine="103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ГОСТ 9382</w:t>
            </w:r>
          </w:p>
          <w:p w14:paraId="412325F5" w14:textId="77777777" w:rsidR="00423A4A" w:rsidRPr="004001E1" w:rsidRDefault="00423A4A" w:rsidP="004001E1">
            <w:pPr>
              <w:pStyle w:val="TableParagraph"/>
              <w:snapToGrid w:val="0"/>
              <w:ind w:left="22" w:right="-47" w:firstLine="103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lastRenderedPageBreak/>
              <w:t>ГОСТ 9441</w:t>
            </w:r>
          </w:p>
          <w:p w14:paraId="7C73F6AD" w14:textId="77777777" w:rsidR="00423A4A" w:rsidRPr="004001E1" w:rsidRDefault="00423A4A" w:rsidP="004001E1">
            <w:pPr>
              <w:pStyle w:val="TableParagraph"/>
              <w:snapToGrid w:val="0"/>
              <w:ind w:left="22" w:right="-47" w:firstLine="103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ГОСТ 10232</w:t>
            </w:r>
          </w:p>
          <w:p w14:paraId="07CB406A" w14:textId="77777777" w:rsidR="00423A4A" w:rsidRPr="004001E1" w:rsidRDefault="00423A4A" w:rsidP="004001E1">
            <w:pPr>
              <w:pStyle w:val="TableParagraph"/>
              <w:snapToGrid w:val="0"/>
              <w:ind w:left="22" w:right="-47" w:firstLine="103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ГОСТ 10524</w:t>
            </w:r>
          </w:p>
          <w:p w14:paraId="1B72D5D6" w14:textId="77777777" w:rsidR="00423A4A" w:rsidRPr="004001E1" w:rsidRDefault="00423A4A" w:rsidP="004001E1">
            <w:pPr>
              <w:pStyle w:val="TableParagraph"/>
              <w:snapToGrid w:val="0"/>
              <w:ind w:left="22" w:right="-47" w:firstLine="103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ГОСТ 10581</w:t>
            </w:r>
          </w:p>
          <w:p w14:paraId="1F82367B" w14:textId="77777777" w:rsidR="00423A4A" w:rsidRPr="004001E1" w:rsidRDefault="00423A4A" w:rsidP="004001E1">
            <w:pPr>
              <w:pStyle w:val="TableParagraph"/>
              <w:snapToGrid w:val="0"/>
              <w:ind w:left="22" w:right="-47" w:firstLine="103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ГОСТ 11027</w:t>
            </w:r>
          </w:p>
          <w:p w14:paraId="6170C7F3" w14:textId="77777777" w:rsidR="00423A4A" w:rsidRPr="004001E1" w:rsidRDefault="00423A4A" w:rsidP="004001E1">
            <w:pPr>
              <w:pStyle w:val="TableParagraph"/>
              <w:snapToGrid w:val="0"/>
              <w:ind w:left="22" w:right="-47" w:firstLine="103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ГОСТ 11372</w:t>
            </w:r>
          </w:p>
          <w:p w14:paraId="3EB3A91E" w14:textId="77777777" w:rsidR="00423A4A" w:rsidRPr="004001E1" w:rsidRDefault="00423A4A" w:rsidP="004001E1">
            <w:pPr>
              <w:pStyle w:val="TableParagraph"/>
              <w:snapToGrid w:val="0"/>
              <w:ind w:left="22" w:right="-47" w:firstLine="103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ГОСТ 11381</w:t>
            </w:r>
          </w:p>
          <w:p w14:paraId="0D6BB6B3" w14:textId="77777777" w:rsidR="00423A4A" w:rsidRPr="004001E1" w:rsidRDefault="00423A4A" w:rsidP="004001E1">
            <w:pPr>
              <w:pStyle w:val="TableParagraph"/>
              <w:snapToGrid w:val="0"/>
              <w:ind w:left="22" w:right="-47" w:firstLine="103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ГОСТ 13527</w:t>
            </w:r>
          </w:p>
          <w:p w14:paraId="784C997C" w14:textId="77777777" w:rsidR="00423A4A" w:rsidRPr="004001E1" w:rsidRDefault="00423A4A" w:rsidP="004001E1">
            <w:pPr>
              <w:pStyle w:val="TableParagraph"/>
              <w:snapToGrid w:val="0"/>
              <w:ind w:left="22" w:right="-47" w:firstLine="103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ГОСТ 23433</w:t>
            </w:r>
          </w:p>
          <w:p w14:paraId="2DA92D8C" w14:textId="77777777" w:rsidR="00423A4A" w:rsidRPr="004001E1" w:rsidRDefault="00423A4A" w:rsidP="004001E1">
            <w:pPr>
              <w:pStyle w:val="TableParagraph"/>
              <w:snapToGrid w:val="0"/>
              <w:ind w:left="22" w:right="-47" w:firstLine="103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ГОСТ 23627</w:t>
            </w:r>
          </w:p>
          <w:p w14:paraId="4E45254E" w14:textId="77777777" w:rsidR="00423A4A" w:rsidRPr="004001E1" w:rsidRDefault="00423A4A" w:rsidP="004001E1">
            <w:pPr>
              <w:pStyle w:val="TableParagraph"/>
              <w:snapToGrid w:val="0"/>
              <w:ind w:left="22" w:right="-47" w:firstLine="103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ГОСТ 25294</w:t>
            </w:r>
          </w:p>
          <w:p w14:paraId="4DB50C2F" w14:textId="77777777" w:rsidR="00423A4A" w:rsidRPr="004001E1" w:rsidRDefault="00423A4A" w:rsidP="004001E1">
            <w:pPr>
              <w:pStyle w:val="TableParagraph"/>
              <w:snapToGrid w:val="0"/>
              <w:ind w:left="22" w:right="-47" w:firstLine="103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ГОСТ 25295</w:t>
            </w:r>
          </w:p>
          <w:p w14:paraId="35A141AA" w14:textId="77777777" w:rsidR="00423A4A" w:rsidRPr="004001E1" w:rsidRDefault="00423A4A" w:rsidP="004001E1">
            <w:pPr>
              <w:pStyle w:val="TableParagraph"/>
              <w:snapToGrid w:val="0"/>
              <w:ind w:left="22" w:right="-47" w:firstLine="103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ГОСТ 25296</w:t>
            </w:r>
          </w:p>
          <w:p w14:paraId="0660E164" w14:textId="77777777" w:rsidR="00423A4A" w:rsidRPr="004001E1" w:rsidRDefault="00423A4A" w:rsidP="004001E1">
            <w:pPr>
              <w:pStyle w:val="TableParagraph"/>
              <w:snapToGrid w:val="0"/>
              <w:ind w:left="22" w:right="-47" w:firstLine="103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ГОСТ 27832</w:t>
            </w:r>
          </w:p>
          <w:p w14:paraId="4DB36982" w14:textId="77777777" w:rsidR="00423A4A" w:rsidRPr="004001E1" w:rsidRDefault="00423A4A" w:rsidP="004001E1">
            <w:pPr>
              <w:pStyle w:val="TableParagraph"/>
              <w:snapToGrid w:val="0"/>
              <w:ind w:left="22" w:right="-47" w:firstLine="103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ГОСТ 29097</w:t>
            </w:r>
          </w:p>
          <w:p w14:paraId="76E37232" w14:textId="77777777" w:rsidR="00423A4A" w:rsidRPr="004001E1" w:rsidRDefault="00423A4A" w:rsidP="004001E1">
            <w:pPr>
              <w:pStyle w:val="TableParagraph"/>
              <w:snapToGrid w:val="0"/>
              <w:ind w:left="22" w:right="-47" w:firstLine="103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ГОСТ 30327</w:t>
            </w:r>
          </w:p>
          <w:p w14:paraId="0EA0DD6E" w14:textId="77777777" w:rsidR="00423A4A" w:rsidRPr="004001E1" w:rsidRDefault="00423A4A" w:rsidP="004001E1">
            <w:pPr>
              <w:pStyle w:val="TableParagraph"/>
              <w:snapToGrid w:val="0"/>
              <w:ind w:left="22" w:right="-47" w:firstLine="103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ГОСТ 30332</w:t>
            </w:r>
          </w:p>
          <w:p w14:paraId="4C5B82C7" w14:textId="77777777" w:rsidR="00423A4A" w:rsidRPr="004001E1" w:rsidRDefault="00423A4A" w:rsidP="004001E1">
            <w:pPr>
              <w:pStyle w:val="TableParagraph"/>
              <w:snapToGrid w:val="0"/>
              <w:ind w:left="22" w:right="-47" w:firstLine="103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ГОСТ 30386</w:t>
            </w:r>
          </w:p>
          <w:p w14:paraId="6DB4E083" w14:textId="77777777" w:rsidR="00423A4A" w:rsidRPr="004001E1" w:rsidRDefault="00423A4A" w:rsidP="004001E1">
            <w:pPr>
              <w:pStyle w:val="TableParagraph"/>
              <w:snapToGrid w:val="0"/>
              <w:ind w:left="22" w:right="-47" w:firstLine="103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ГОСТ 31293</w:t>
            </w:r>
          </w:p>
          <w:p w14:paraId="4F15E1B9" w14:textId="77777777" w:rsidR="00423A4A" w:rsidRPr="004001E1" w:rsidRDefault="00423A4A" w:rsidP="004001E1">
            <w:pPr>
              <w:pStyle w:val="TableParagraph"/>
              <w:snapToGrid w:val="0"/>
              <w:ind w:left="22" w:right="-47" w:firstLine="103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ГОСТ 31307</w:t>
            </w:r>
          </w:p>
          <w:p w14:paraId="158151D9" w14:textId="77777777" w:rsidR="00423A4A" w:rsidRPr="004001E1" w:rsidRDefault="00423A4A" w:rsidP="004001E1">
            <w:pPr>
              <w:pStyle w:val="TableParagraph"/>
              <w:snapToGrid w:val="0"/>
              <w:ind w:left="22" w:right="-47" w:firstLine="103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ГОСТ 32118</w:t>
            </w:r>
          </w:p>
          <w:p w14:paraId="1D2DAAEE" w14:textId="77777777" w:rsidR="00423A4A" w:rsidRPr="004001E1" w:rsidRDefault="00423A4A" w:rsidP="004001E1">
            <w:pPr>
              <w:pStyle w:val="TableParagraph"/>
              <w:snapToGrid w:val="0"/>
              <w:ind w:left="22" w:right="-47" w:firstLine="103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ГОСТ 32119</w:t>
            </w:r>
          </w:p>
          <w:p w14:paraId="7C032FAB" w14:textId="77777777" w:rsidR="00423A4A" w:rsidRPr="004001E1" w:rsidRDefault="00423A4A" w:rsidP="004001E1">
            <w:pPr>
              <w:pStyle w:val="TableParagraph"/>
              <w:snapToGrid w:val="0"/>
              <w:ind w:left="22" w:right="-47" w:firstLine="103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ГОСТ 33201</w:t>
            </w:r>
          </w:p>
          <w:p w14:paraId="2148B0B4" w14:textId="77777777" w:rsidR="00423A4A" w:rsidRPr="004001E1" w:rsidRDefault="00423A4A" w:rsidP="004001E1">
            <w:pPr>
              <w:pStyle w:val="TableParagraph"/>
              <w:snapToGrid w:val="0"/>
              <w:ind w:left="22" w:right="-47" w:firstLine="103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ГОСТ Р 51554</w:t>
            </w:r>
          </w:p>
          <w:p w14:paraId="7CAFAD59" w14:textId="77777777" w:rsidR="00423A4A" w:rsidRPr="004001E1" w:rsidRDefault="00423A4A" w:rsidP="004001E1">
            <w:pPr>
              <w:pStyle w:val="TableParagraph"/>
              <w:snapToGrid w:val="0"/>
              <w:ind w:left="22" w:right="-47" w:firstLine="103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СТБ 1017</w:t>
            </w:r>
          </w:p>
          <w:p w14:paraId="7A9A25DE" w14:textId="77777777" w:rsidR="00423A4A" w:rsidRPr="004001E1" w:rsidRDefault="00423A4A" w:rsidP="004001E1">
            <w:pPr>
              <w:pStyle w:val="TableParagraph"/>
              <w:snapToGrid w:val="0"/>
              <w:ind w:left="22" w:right="-47" w:firstLine="103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СТБ 1128 (ГОСТ Р 50713)</w:t>
            </w:r>
          </w:p>
          <w:p w14:paraId="06AB9D47" w14:textId="77777777" w:rsidR="00423A4A" w:rsidRPr="004001E1" w:rsidRDefault="00423A4A" w:rsidP="004001E1">
            <w:pPr>
              <w:pStyle w:val="TableParagraph"/>
              <w:snapToGrid w:val="0"/>
              <w:ind w:left="22" w:right="-47" w:firstLine="103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СТБ 1432</w:t>
            </w:r>
          </w:p>
          <w:p w14:paraId="00BD685D" w14:textId="77777777" w:rsidR="00423A4A" w:rsidRPr="004001E1" w:rsidRDefault="00423A4A" w:rsidP="004001E1">
            <w:pPr>
              <w:pStyle w:val="TableParagraph"/>
              <w:snapToGrid w:val="0"/>
              <w:ind w:left="22" w:right="-47" w:firstLine="103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СТБ 638</w:t>
            </w:r>
          </w:p>
          <w:p w14:paraId="7D597AC5" w14:textId="77777777" w:rsidR="00423A4A" w:rsidRPr="004001E1" w:rsidRDefault="00423A4A" w:rsidP="004001E1">
            <w:pPr>
              <w:pStyle w:val="TableParagraph"/>
              <w:snapToGrid w:val="0"/>
              <w:ind w:left="22" w:right="-47" w:firstLine="103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СТБ 753</w:t>
            </w:r>
          </w:p>
          <w:p w14:paraId="6CC7C03D" w14:textId="77777777" w:rsidR="00423A4A" w:rsidRPr="004001E1" w:rsidRDefault="00423A4A" w:rsidP="004001E1">
            <w:pPr>
              <w:pStyle w:val="TableParagraph"/>
              <w:snapToGrid w:val="0"/>
              <w:ind w:left="22" w:right="-47" w:firstLine="103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СТБ 872</w:t>
            </w:r>
          </w:p>
          <w:p w14:paraId="4626E676" w14:textId="77777777" w:rsidR="00423A4A" w:rsidRPr="004001E1" w:rsidRDefault="00423A4A" w:rsidP="004001E1">
            <w:pPr>
              <w:pStyle w:val="TableParagraph"/>
              <w:snapToGrid w:val="0"/>
              <w:ind w:left="22" w:right="-47" w:firstLine="103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СТБ 936</w:t>
            </w:r>
          </w:p>
          <w:p w14:paraId="5D6411E9" w14:textId="77777777" w:rsidR="00423A4A" w:rsidRPr="004001E1" w:rsidRDefault="00423A4A" w:rsidP="004001E1">
            <w:pPr>
              <w:pStyle w:val="TableParagraph"/>
              <w:snapToGrid w:val="0"/>
              <w:ind w:left="22" w:right="-47" w:firstLine="103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ГОСТ 10524</w:t>
            </w:r>
          </w:p>
          <w:p w14:paraId="630FF7B3" w14:textId="77777777" w:rsidR="00423A4A" w:rsidRPr="004001E1" w:rsidRDefault="00423A4A" w:rsidP="004001E1">
            <w:pPr>
              <w:pStyle w:val="TableParagraph"/>
              <w:snapToGrid w:val="0"/>
              <w:ind w:left="22" w:right="-47" w:firstLine="103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ГОСТ 11381</w:t>
            </w:r>
          </w:p>
          <w:p w14:paraId="769E88FB" w14:textId="77777777" w:rsidR="00423A4A" w:rsidRPr="004001E1" w:rsidRDefault="00423A4A" w:rsidP="004001E1">
            <w:pPr>
              <w:pStyle w:val="TableParagraph"/>
              <w:snapToGrid w:val="0"/>
              <w:ind w:left="22" w:right="-47" w:firstLine="103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ISO 1833-16 </w:t>
            </w:r>
          </w:p>
          <w:p w14:paraId="3AFA0829" w14:textId="77777777" w:rsidR="00423A4A" w:rsidRPr="004001E1" w:rsidRDefault="00423A4A" w:rsidP="004001E1">
            <w:pPr>
              <w:pStyle w:val="TableParagraph"/>
              <w:snapToGrid w:val="0"/>
              <w:ind w:left="22" w:right="-47" w:firstLine="103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lastRenderedPageBreak/>
              <w:t>ГОСТ ISO 1833-20</w:t>
            </w:r>
          </w:p>
          <w:p w14:paraId="2517D3DB" w14:textId="77777777" w:rsidR="00423A4A" w:rsidRPr="004001E1" w:rsidRDefault="00423A4A" w:rsidP="004001E1">
            <w:pPr>
              <w:pStyle w:val="TableParagraph"/>
              <w:snapToGrid w:val="0"/>
              <w:ind w:left="22" w:right="-47" w:firstLine="103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ISO 1833-22 </w:t>
            </w:r>
          </w:p>
          <w:p w14:paraId="1E272C90" w14:textId="77777777" w:rsidR="00423A4A" w:rsidRPr="004001E1" w:rsidRDefault="00423A4A" w:rsidP="004001E1">
            <w:pPr>
              <w:pStyle w:val="TableParagraph"/>
              <w:snapToGrid w:val="0"/>
              <w:ind w:left="22" w:right="-47" w:firstLine="103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ISO 1833-24 </w:t>
            </w:r>
          </w:p>
          <w:p w14:paraId="5FE54609" w14:textId="77777777" w:rsidR="00423A4A" w:rsidRPr="004001E1" w:rsidRDefault="00423A4A" w:rsidP="004001E1">
            <w:pPr>
              <w:pStyle w:val="TableParagraph"/>
              <w:snapToGrid w:val="0"/>
              <w:ind w:left="22" w:right="-47" w:firstLine="103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ISO 1833-25 </w:t>
            </w:r>
          </w:p>
          <w:p w14:paraId="79BCAA2C" w14:textId="77777777" w:rsidR="00423A4A" w:rsidRPr="004001E1" w:rsidRDefault="00423A4A" w:rsidP="004001E1">
            <w:pPr>
              <w:pStyle w:val="TableParagraph"/>
              <w:snapToGrid w:val="0"/>
              <w:ind w:left="22" w:right="-47" w:firstLine="103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ISO 1833-26 </w:t>
            </w:r>
          </w:p>
          <w:p w14:paraId="55D95132" w14:textId="77777777" w:rsidR="00423A4A" w:rsidRPr="004001E1" w:rsidRDefault="00423A4A" w:rsidP="004001E1">
            <w:pPr>
              <w:pStyle w:val="TableParagraph"/>
              <w:snapToGrid w:val="0"/>
              <w:ind w:left="22" w:right="-47" w:firstLine="103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10581 </w:t>
            </w:r>
          </w:p>
          <w:p w14:paraId="0D0CC4B5" w14:textId="77777777" w:rsidR="00423A4A" w:rsidRPr="004001E1" w:rsidRDefault="00423A4A" w:rsidP="004001E1">
            <w:pPr>
              <w:pStyle w:val="TableParagraph"/>
              <w:snapToGrid w:val="0"/>
              <w:ind w:left="22" w:right="-47" w:firstLine="103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10681 </w:t>
            </w:r>
          </w:p>
          <w:p w14:paraId="3DE3098E" w14:textId="77777777" w:rsidR="00423A4A" w:rsidRPr="004001E1" w:rsidRDefault="00423A4A" w:rsidP="004001E1">
            <w:pPr>
              <w:pStyle w:val="TableParagraph"/>
              <w:snapToGrid w:val="0"/>
              <w:ind w:left="22" w:right="-47" w:firstLine="103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11027 </w:t>
            </w:r>
          </w:p>
          <w:p w14:paraId="49F25019" w14:textId="77777777" w:rsidR="00423A4A" w:rsidRPr="004001E1" w:rsidRDefault="00423A4A" w:rsidP="004001E1">
            <w:pPr>
              <w:pStyle w:val="TableParagraph"/>
              <w:snapToGrid w:val="0"/>
              <w:ind w:left="22" w:right="-47" w:firstLine="103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11151 </w:t>
            </w:r>
          </w:p>
          <w:p w14:paraId="6FF79BCE" w14:textId="77777777" w:rsidR="00423A4A" w:rsidRPr="004001E1" w:rsidRDefault="00423A4A" w:rsidP="004001E1">
            <w:pPr>
              <w:pStyle w:val="TableParagraph"/>
              <w:snapToGrid w:val="0"/>
              <w:ind w:left="22" w:right="-47" w:firstLine="103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12088 </w:t>
            </w:r>
          </w:p>
          <w:p w14:paraId="09212E0B" w14:textId="77777777" w:rsidR="00423A4A" w:rsidRPr="004001E1" w:rsidRDefault="00423A4A" w:rsidP="004001E1">
            <w:pPr>
              <w:pStyle w:val="TableParagraph"/>
              <w:snapToGrid w:val="0"/>
              <w:ind w:left="22" w:right="-47" w:firstLine="103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13527 </w:t>
            </w:r>
          </w:p>
          <w:p w14:paraId="58F00761" w14:textId="77777777" w:rsidR="00423A4A" w:rsidRPr="004001E1" w:rsidRDefault="00423A4A" w:rsidP="004001E1">
            <w:pPr>
              <w:pStyle w:val="TableParagraph"/>
              <w:snapToGrid w:val="0"/>
              <w:ind w:left="22" w:right="-47" w:firstLine="103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13587 </w:t>
            </w:r>
          </w:p>
          <w:p w14:paraId="0B57F499" w14:textId="77777777" w:rsidR="00423A4A" w:rsidRPr="004001E1" w:rsidRDefault="00423A4A" w:rsidP="004001E1">
            <w:pPr>
              <w:pStyle w:val="TableParagraph"/>
              <w:snapToGrid w:val="0"/>
              <w:ind w:left="22" w:right="-47" w:firstLine="103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15820 </w:t>
            </w:r>
          </w:p>
          <w:p w14:paraId="484F5BB0" w14:textId="77777777" w:rsidR="00423A4A" w:rsidRPr="004001E1" w:rsidRDefault="00423A4A" w:rsidP="004001E1">
            <w:pPr>
              <w:pStyle w:val="TableParagraph"/>
              <w:snapToGrid w:val="0"/>
              <w:ind w:left="22" w:right="-47" w:firstLine="103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1875 </w:t>
            </w:r>
          </w:p>
          <w:p w14:paraId="277D3B11" w14:textId="77777777" w:rsidR="00423A4A" w:rsidRPr="004001E1" w:rsidRDefault="00423A4A" w:rsidP="004001E1">
            <w:pPr>
              <w:pStyle w:val="TableParagraph"/>
              <w:snapToGrid w:val="0"/>
              <w:ind w:left="22" w:right="-47" w:firstLine="103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20566 </w:t>
            </w:r>
          </w:p>
          <w:p w14:paraId="0A4FC3A3" w14:textId="77777777" w:rsidR="00423A4A" w:rsidRPr="004001E1" w:rsidRDefault="00423A4A" w:rsidP="004001E1">
            <w:pPr>
              <w:pStyle w:val="TableParagraph"/>
              <w:snapToGrid w:val="0"/>
              <w:ind w:left="22" w:right="-47" w:firstLine="103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22001 </w:t>
            </w:r>
          </w:p>
          <w:p w14:paraId="3110EA21" w14:textId="77777777" w:rsidR="00423A4A" w:rsidRPr="004001E1" w:rsidRDefault="00423A4A" w:rsidP="004001E1">
            <w:pPr>
              <w:pStyle w:val="TableParagraph"/>
              <w:snapToGrid w:val="0"/>
              <w:ind w:left="22" w:right="-47" w:firstLine="103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22648 </w:t>
            </w:r>
          </w:p>
          <w:p w14:paraId="70F2CA61" w14:textId="77777777" w:rsidR="00423A4A" w:rsidRPr="004001E1" w:rsidRDefault="00423A4A" w:rsidP="004001E1">
            <w:pPr>
              <w:pStyle w:val="TableParagraph"/>
              <w:snapToGrid w:val="0"/>
              <w:ind w:left="22" w:right="-47" w:firstLine="103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23433 </w:t>
            </w:r>
          </w:p>
          <w:p w14:paraId="2D4AD5A3" w14:textId="77777777" w:rsidR="00423A4A" w:rsidRPr="004001E1" w:rsidRDefault="00423A4A" w:rsidP="004001E1">
            <w:pPr>
              <w:pStyle w:val="TableParagraph"/>
              <w:snapToGrid w:val="0"/>
              <w:ind w:left="22" w:right="-47" w:firstLine="103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2351 </w:t>
            </w:r>
          </w:p>
          <w:p w14:paraId="2AF2A55C" w14:textId="77777777" w:rsidR="00423A4A" w:rsidRPr="004001E1" w:rsidRDefault="00423A4A" w:rsidP="004001E1">
            <w:pPr>
              <w:pStyle w:val="TableParagraph"/>
              <w:snapToGrid w:val="0"/>
              <w:ind w:left="22" w:right="-47" w:firstLine="103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ГОСТ 23627</w:t>
            </w:r>
          </w:p>
          <w:p w14:paraId="39BE776A" w14:textId="77777777" w:rsidR="00423A4A" w:rsidRPr="004001E1" w:rsidRDefault="00423A4A" w:rsidP="004001E1">
            <w:pPr>
              <w:pStyle w:val="TableParagraph"/>
              <w:snapToGrid w:val="0"/>
              <w:ind w:left="22" w:right="-47" w:firstLine="103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ГОСТ 23948</w:t>
            </w:r>
          </w:p>
          <w:p w14:paraId="5AF7F1CD" w14:textId="77777777" w:rsidR="00423A4A" w:rsidRPr="004001E1" w:rsidRDefault="00423A4A" w:rsidP="004001E1">
            <w:pPr>
              <w:pStyle w:val="TableParagraph"/>
              <w:snapToGrid w:val="0"/>
              <w:ind w:left="22" w:right="-47" w:firstLine="103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25294 </w:t>
            </w:r>
          </w:p>
          <w:p w14:paraId="75042C92" w14:textId="77777777" w:rsidR="00423A4A" w:rsidRPr="004001E1" w:rsidRDefault="00423A4A" w:rsidP="004001E1">
            <w:pPr>
              <w:pStyle w:val="TableParagraph"/>
              <w:snapToGrid w:val="0"/>
              <w:ind w:left="22" w:right="-47" w:firstLine="103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25295 </w:t>
            </w:r>
          </w:p>
          <w:p w14:paraId="3C2EDAD8" w14:textId="77777777" w:rsidR="00423A4A" w:rsidRPr="004001E1" w:rsidRDefault="00423A4A" w:rsidP="004001E1">
            <w:pPr>
              <w:pStyle w:val="TableParagraph"/>
              <w:snapToGrid w:val="0"/>
              <w:ind w:left="22" w:right="-47" w:firstLine="103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25296 </w:t>
            </w:r>
          </w:p>
          <w:p w14:paraId="6C8E6968" w14:textId="77777777" w:rsidR="00423A4A" w:rsidRPr="004001E1" w:rsidRDefault="00423A4A" w:rsidP="004001E1">
            <w:pPr>
              <w:pStyle w:val="TableParagraph"/>
              <w:snapToGrid w:val="0"/>
              <w:ind w:left="22" w:right="-47" w:firstLine="103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25617 </w:t>
            </w:r>
          </w:p>
          <w:p w14:paraId="2E6EABED" w14:textId="77777777" w:rsidR="00423A4A" w:rsidRPr="004001E1" w:rsidRDefault="00423A4A" w:rsidP="004001E1">
            <w:pPr>
              <w:pStyle w:val="TableParagraph"/>
              <w:snapToGrid w:val="0"/>
              <w:ind w:left="22" w:right="-47" w:firstLine="103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25737 </w:t>
            </w:r>
          </w:p>
          <w:p w14:paraId="66C6615C" w14:textId="77777777" w:rsidR="00423A4A" w:rsidRPr="004001E1" w:rsidRDefault="00423A4A" w:rsidP="004001E1">
            <w:pPr>
              <w:pStyle w:val="TableParagraph"/>
              <w:snapToGrid w:val="0"/>
              <w:ind w:left="22" w:right="-47" w:firstLine="103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26150 </w:t>
            </w:r>
          </w:p>
          <w:p w14:paraId="63920473" w14:textId="77777777" w:rsidR="00423A4A" w:rsidRPr="004001E1" w:rsidRDefault="00423A4A" w:rsidP="004001E1">
            <w:pPr>
              <w:pStyle w:val="TableParagraph"/>
              <w:snapToGrid w:val="0"/>
              <w:ind w:left="22" w:right="-47" w:firstLine="103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26927 </w:t>
            </w:r>
          </w:p>
          <w:p w14:paraId="73C19D8B" w14:textId="77777777" w:rsidR="00423A4A" w:rsidRPr="004001E1" w:rsidRDefault="00423A4A" w:rsidP="004001E1">
            <w:pPr>
              <w:pStyle w:val="TableParagraph"/>
              <w:snapToGrid w:val="0"/>
              <w:ind w:left="22" w:right="-47" w:firstLine="103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29097 </w:t>
            </w:r>
          </w:p>
          <w:p w14:paraId="65C5E1AB" w14:textId="77777777" w:rsidR="00423A4A" w:rsidRPr="004001E1" w:rsidRDefault="00423A4A" w:rsidP="004001E1">
            <w:pPr>
              <w:pStyle w:val="TableParagraph"/>
              <w:snapToGrid w:val="0"/>
              <w:ind w:left="22" w:right="-47" w:firstLine="103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29097 </w:t>
            </w:r>
          </w:p>
          <w:p w14:paraId="736F46D8" w14:textId="77777777" w:rsidR="00423A4A" w:rsidRPr="004001E1" w:rsidRDefault="00423A4A" w:rsidP="004001E1">
            <w:pPr>
              <w:pStyle w:val="TableParagraph"/>
              <w:snapToGrid w:val="0"/>
              <w:ind w:left="22" w:right="-47" w:firstLine="103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30327 </w:t>
            </w:r>
          </w:p>
          <w:p w14:paraId="0EFDB1A0" w14:textId="77777777" w:rsidR="00423A4A" w:rsidRPr="004001E1" w:rsidRDefault="00423A4A" w:rsidP="004001E1">
            <w:pPr>
              <w:pStyle w:val="TableParagraph"/>
              <w:snapToGrid w:val="0"/>
              <w:ind w:left="22" w:right="-47" w:firstLine="103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30332 </w:t>
            </w:r>
          </w:p>
          <w:p w14:paraId="359402FE" w14:textId="77777777" w:rsidR="00423A4A" w:rsidRPr="004001E1" w:rsidRDefault="00423A4A" w:rsidP="004001E1">
            <w:pPr>
              <w:pStyle w:val="TableParagraph"/>
              <w:snapToGrid w:val="0"/>
              <w:ind w:left="22" w:right="-47" w:firstLine="103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30332/ГОСТ Р 50576 </w:t>
            </w:r>
          </w:p>
          <w:p w14:paraId="0A43A923" w14:textId="77777777" w:rsidR="00423A4A" w:rsidRPr="004001E1" w:rsidRDefault="00423A4A" w:rsidP="004001E1">
            <w:pPr>
              <w:pStyle w:val="TableParagraph"/>
              <w:snapToGrid w:val="0"/>
              <w:ind w:left="22" w:right="-47" w:firstLine="103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30351 </w:t>
            </w:r>
          </w:p>
          <w:p w14:paraId="60BC558A" w14:textId="77777777" w:rsidR="00423A4A" w:rsidRPr="004001E1" w:rsidRDefault="00423A4A" w:rsidP="004001E1">
            <w:pPr>
              <w:pStyle w:val="TableParagraph"/>
              <w:snapToGrid w:val="0"/>
              <w:ind w:left="22" w:right="-47" w:firstLine="103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lastRenderedPageBreak/>
              <w:t xml:space="preserve">ГОСТ 30383 </w:t>
            </w:r>
          </w:p>
          <w:p w14:paraId="342A8752" w14:textId="77777777" w:rsidR="00423A4A" w:rsidRPr="004001E1" w:rsidRDefault="00423A4A" w:rsidP="004001E1">
            <w:pPr>
              <w:pStyle w:val="TableParagraph"/>
              <w:snapToGrid w:val="0"/>
              <w:ind w:left="22" w:right="-47" w:firstLine="103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30386 </w:t>
            </w:r>
          </w:p>
          <w:p w14:paraId="5E9615C0" w14:textId="77777777" w:rsidR="00423A4A" w:rsidRPr="004001E1" w:rsidRDefault="00423A4A" w:rsidP="004001E1">
            <w:pPr>
              <w:pStyle w:val="TableParagraph"/>
              <w:snapToGrid w:val="0"/>
              <w:ind w:left="22" w:right="-47" w:firstLine="103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ГОСТ 30387/ГОСТ Р 50721</w:t>
            </w:r>
          </w:p>
          <w:p w14:paraId="3ECD5319" w14:textId="77777777" w:rsidR="00423A4A" w:rsidRPr="004001E1" w:rsidRDefault="00423A4A" w:rsidP="004001E1">
            <w:pPr>
              <w:pStyle w:val="TableParagraph"/>
              <w:snapToGrid w:val="0"/>
              <w:ind w:left="22" w:right="-47" w:firstLine="103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30713 </w:t>
            </w:r>
          </w:p>
          <w:p w14:paraId="65F9B295" w14:textId="77777777" w:rsidR="00423A4A" w:rsidRPr="004001E1" w:rsidRDefault="00423A4A" w:rsidP="004001E1">
            <w:pPr>
              <w:pStyle w:val="TableParagraph"/>
              <w:snapToGrid w:val="0"/>
              <w:ind w:left="22" w:right="-47" w:firstLine="103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30835 </w:t>
            </w:r>
          </w:p>
          <w:p w14:paraId="3744E96D" w14:textId="77777777" w:rsidR="00423A4A" w:rsidRPr="004001E1" w:rsidRDefault="00423A4A" w:rsidP="004001E1">
            <w:pPr>
              <w:pStyle w:val="TableParagraph"/>
              <w:snapToGrid w:val="0"/>
              <w:ind w:left="22" w:right="-47" w:firstLine="103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31280 </w:t>
            </w:r>
          </w:p>
          <w:p w14:paraId="69BBD8A1" w14:textId="77777777" w:rsidR="00423A4A" w:rsidRPr="004001E1" w:rsidRDefault="00423A4A" w:rsidP="004001E1">
            <w:pPr>
              <w:pStyle w:val="TableParagraph"/>
              <w:snapToGrid w:val="0"/>
              <w:ind w:left="22" w:right="-47" w:firstLine="103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31293 </w:t>
            </w:r>
          </w:p>
          <w:p w14:paraId="6672971D" w14:textId="77777777" w:rsidR="00423A4A" w:rsidRPr="004001E1" w:rsidRDefault="00423A4A" w:rsidP="004001E1">
            <w:pPr>
              <w:pStyle w:val="TableParagraph"/>
              <w:snapToGrid w:val="0"/>
              <w:ind w:left="22" w:right="-47" w:firstLine="103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31307 </w:t>
            </w:r>
          </w:p>
          <w:p w14:paraId="551C32B0" w14:textId="77777777" w:rsidR="00423A4A" w:rsidRPr="004001E1" w:rsidRDefault="00423A4A" w:rsidP="004001E1">
            <w:pPr>
              <w:pStyle w:val="TableParagraph"/>
              <w:snapToGrid w:val="0"/>
              <w:ind w:left="22" w:right="-47" w:firstLine="103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31422 </w:t>
            </w:r>
          </w:p>
          <w:p w14:paraId="35D16D25" w14:textId="77777777" w:rsidR="00423A4A" w:rsidRPr="004001E1" w:rsidRDefault="00423A4A" w:rsidP="004001E1">
            <w:pPr>
              <w:pStyle w:val="TableParagraph"/>
              <w:snapToGrid w:val="0"/>
              <w:ind w:left="22" w:right="-47" w:firstLine="103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31814 </w:t>
            </w:r>
          </w:p>
          <w:p w14:paraId="3E54EACD" w14:textId="77777777" w:rsidR="00423A4A" w:rsidRPr="004001E1" w:rsidRDefault="00423A4A" w:rsidP="004001E1">
            <w:pPr>
              <w:pStyle w:val="TableParagraph"/>
              <w:snapToGrid w:val="0"/>
              <w:ind w:left="22" w:right="-47" w:firstLine="103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31870 </w:t>
            </w:r>
          </w:p>
          <w:p w14:paraId="5AC08374" w14:textId="77777777" w:rsidR="00423A4A" w:rsidRPr="004001E1" w:rsidRDefault="00423A4A" w:rsidP="004001E1">
            <w:pPr>
              <w:pStyle w:val="TableParagraph"/>
              <w:snapToGrid w:val="0"/>
              <w:ind w:left="22" w:right="-47" w:firstLine="103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31950 </w:t>
            </w:r>
          </w:p>
          <w:p w14:paraId="267FCFD6" w14:textId="77777777" w:rsidR="00423A4A" w:rsidRPr="004001E1" w:rsidRDefault="00423A4A" w:rsidP="004001E1">
            <w:pPr>
              <w:pStyle w:val="TableParagraph"/>
              <w:snapToGrid w:val="0"/>
              <w:ind w:left="22" w:right="-47" w:firstLine="103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32075 </w:t>
            </w:r>
          </w:p>
          <w:p w14:paraId="1054FE4A" w14:textId="77777777" w:rsidR="00423A4A" w:rsidRPr="004001E1" w:rsidRDefault="00423A4A" w:rsidP="004001E1">
            <w:pPr>
              <w:pStyle w:val="TableParagraph"/>
              <w:snapToGrid w:val="0"/>
              <w:ind w:left="22" w:right="-47" w:firstLine="103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32076 </w:t>
            </w:r>
          </w:p>
          <w:p w14:paraId="27AC238B" w14:textId="77777777" w:rsidR="00423A4A" w:rsidRPr="004001E1" w:rsidRDefault="00423A4A" w:rsidP="004001E1">
            <w:pPr>
              <w:pStyle w:val="TableParagraph"/>
              <w:snapToGrid w:val="0"/>
              <w:ind w:left="22" w:right="-47" w:firstLine="103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32077 </w:t>
            </w:r>
          </w:p>
          <w:p w14:paraId="11DC49FD" w14:textId="77777777" w:rsidR="00423A4A" w:rsidRPr="004001E1" w:rsidRDefault="00423A4A" w:rsidP="004001E1">
            <w:pPr>
              <w:pStyle w:val="TableParagraph"/>
              <w:snapToGrid w:val="0"/>
              <w:ind w:left="22" w:right="-47" w:firstLine="103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ГОСТ 32078</w:t>
            </w:r>
          </w:p>
          <w:p w14:paraId="4B0F351E" w14:textId="77777777" w:rsidR="00423A4A" w:rsidRPr="004001E1" w:rsidRDefault="00423A4A" w:rsidP="004001E1">
            <w:pPr>
              <w:pStyle w:val="TableParagraph"/>
              <w:snapToGrid w:val="0"/>
              <w:ind w:left="22" w:right="-47" w:firstLine="103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32079 </w:t>
            </w:r>
          </w:p>
          <w:p w14:paraId="2175A14F" w14:textId="77777777" w:rsidR="00423A4A" w:rsidRPr="004001E1" w:rsidRDefault="00423A4A" w:rsidP="004001E1">
            <w:pPr>
              <w:pStyle w:val="TableParagraph"/>
              <w:snapToGrid w:val="0"/>
              <w:ind w:left="22" w:right="-47" w:firstLine="103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32118 </w:t>
            </w:r>
          </w:p>
          <w:p w14:paraId="38BA0C45" w14:textId="77777777" w:rsidR="00423A4A" w:rsidRPr="004001E1" w:rsidRDefault="00423A4A" w:rsidP="004001E1">
            <w:pPr>
              <w:pStyle w:val="TableParagraph"/>
              <w:snapToGrid w:val="0"/>
              <w:ind w:left="22" w:right="-47" w:firstLine="103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32119 </w:t>
            </w:r>
          </w:p>
          <w:p w14:paraId="54759239" w14:textId="77777777" w:rsidR="00423A4A" w:rsidRPr="004001E1" w:rsidRDefault="00423A4A" w:rsidP="004001E1">
            <w:pPr>
              <w:pStyle w:val="TableParagraph"/>
              <w:snapToGrid w:val="0"/>
              <w:ind w:left="22" w:right="-47" w:firstLine="103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32165 </w:t>
            </w:r>
          </w:p>
          <w:p w14:paraId="3D7788C5" w14:textId="77777777" w:rsidR="00423A4A" w:rsidRPr="004001E1" w:rsidRDefault="00423A4A" w:rsidP="004001E1">
            <w:pPr>
              <w:pStyle w:val="TableParagraph"/>
              <w:snapToGrid w:val="0"/>
              <w:ind w:left="22" w:right="-47" w:firstLine="103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32995 </w:t>
            </w:r>
          </w:p>
          <w:p w14:paraId="2DC6D545" w14:textId="77777777" w:rsidR="00423A4A" w:rsidRPr="004001E1" w:rsidRDefault="00423A4A" w:rsidP="004001E1">
            <w:pPr>
              <w:pStyle w:val="TableParagraph"/>
              <w:snapToGrid w:val="0"/>
              <w:ind w:left="22" w:right="-47" w:firstLine="103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33224 </w:t>
            </w:r>
          </w:p>
          <w:p w14:paraId="3FF07A87" w14:textId="77777777" w:rsidR="00423A4A" w:rsidRPr="004001E1" w:rsidRDefault="00423A4A" w:rsidP="004001E1">
            <w:pPr>
              <w:pStyle w:val="TableParagraph"/>
              <w:snapToGrid w:val="0"/>
              <w:ind w:left="22" w:right="-47" w:firstLine="103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3816 </w:t>
            </w:r>
          </w:p>
          <w:p w14:paraId="07996B4E" w14:textId="77777777" w:rsidR="00423A4A" w:rsidRPr="004001E1" w:rsidRDefault="00423A4A" w:rsidP="004001E1">
            <w:pPr>
              <w:pStyle w:val="TableParagraph"/>
              <w:snapToGrid w:val="0"/>
              <w:ind w:left="22" w:right="-47" w:firstLine="103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4152 </w:t>
            </w:r>
          </w:p>
          <w:p w14:paraId="23B65625" w14:textId="77777777" w:rsidR="00423A4A" w:rsidRPr="004001E1" w:rsidRDefault="00423A4A" w:rsidP="004001E1">
            <w:pPr>
              <w:pStyle w:val="TableParagraph"/>
              <w:snapToGrid w:val="0"/>
              <w:ind w:left="22" w:right="-47" w:firstLine="103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4659 </w:t>
            </w:r>
          </w:p>
          <w:p w14:paraId="251395DF" w14:textId="77777777" w:rsidR="00423A4A" w:rsidRPr="004001E1" w:rsidRDefault="00423A4A" w:rsidP="004001E1">
            <w:pPr>
              <w:pStyle w:val="TableParagraph"/>
              <w:snapToGrid w:val="0"/>
              <w:ind w:left="22" w:right="-47" w:firstLine="103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7779 </w:t>
            </w:r>
          </w:p>
          <w:p w14:paraId="7B6949F9" w14:textId="77777777" w:rsidR="00423A4A" w:rsidRPr="004001E1" w:rsidRDefault="00423A4A" w:rsidP="004001E1">
            <w:pPr>
              <w:pStyle w:val="TableParagraph"/>
              <w:snapToGrid w:val="0"/>
              <w:ind w:left="22" w:right="-47" w:firstLine="103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7779 </w:t>
            </w:r>
          </w:p>
          <w:p w14:paraId="1147DDFB" w14:textId="77777777" w:rsidR="00423A4A" w:rsidRPr="004001E1" w:rsidRDefault="00423A4A" w:rsidP="004001E1">
            <w:pPr>
              <w:pStyle w:val="TableParagraph"/>
              <w:snapToGrid w:val="0"/>
              <w:ind w:left="22" w:right="-47" w:firstLine="103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7780 </w:t>
            </w:r>
          </w:p>
          <w:p w14:paraId="0D1B97DD" w14:textId="77777777" w:rsidR="00423A4A" w:rsidRPr="004001E1" w:rsidRDefault="00423A4A" w:rsidP="004001E1">
            <w:pPr>
              <w:pStyle w:val="TableParagraph"/>
              <w:snapToGrid w:val="0"/>
              <w:ind w:left="22" w:right="-47" w:firstLine="103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7913 </w:t>
            </w:r>
          </w:p>
          <w:p w14:paraId="769DBD2B" w14:textId="77777777" w:rsidR="00423A4A" w:rsidRPr="004001E1" w:rsidRDefault="00423A4A" w:rsidP="004001E1">
            <w:pPr>
              <w:pStyle w:val="TableParagraph"/>
              <w:snapToGrid w:val="0"/>
              <w:ind w:left="22" w:right="-47" w:firstLine="103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8844 </w:t>
            </w:r>
          </w:p>
          <w:p w14:paraId="1C6F0A31" w14:textId="77777777" w:rsidR="00423A4A" w:rsidRPr="004001E1" w:rsidRDefault="00423A4A" w:rsidP="004001E1">
            <w:pPr>
              <w:pStyle w:val="TableParagraph"/>
              <w:snapToGrid w:val="0"/>
              <w:ind w:left="22" w:right="-47" w:firstLine="103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9173 </w:t>
            </w:r>
          </w:p>
          <w:p w14:paraId="6AE6BF1B" w14:textId="77777777" w:rsidR="00423A4A" w:rsidRPr="004001E1" w:rsidRDefault="00423A4A" w:rsidP="004001E1">
            <w:pPr>
              <w:pStyle w:val="TableParagraph"/>
              <w:snapToGrid w:val="0"/>
              <w:ind w:left="22" w:right="-47" w:firstLine="103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938.0 </w:t>
            </w:r>
          </w:p>
          <w:p w14:paraId="313E6FB0" w14:textId="77777777" w:rsidR="00423A4A" w:rsidRPr="004001E1" w:rsidRDefault="00423A4A" w:rsidP="004001E1">
            <w:pPr>
              <w:pStyle w:val="TableParagraph"/>
              <w:snapToGrid w:val="0"/>
              <w:ind w:left="22" w:right="-47" w:firstLine="103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938.29 </w:t>
            </w:r>
          </w:p>
          <w:p w14:paraId="434F7699" w14:textId="77777777" w:rsidR="00423A4A" w:rsidRPr="004001E1" w:rsidRDefault="00423A4A" w:rsidP="004001E1">
            <w:pPr>
              <w:pStyle w:val="TableParagraph"/>
              <w:snapToGrid w:val="0"/>
              <w:ind w:left="22" w:right="-47" w:firstLine="103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938.29 </w:t>
            </w:r>
          </w:p>
          <w:p w14:paraId="5A85A63E" w14:textId="77777777" w:rsidR="00423A4A" w:rsidRPr="004001E1" w:rsidRDefault="00423A4A" w:rsidP="004001E1">
            <w:pPr>
              <w:pStyle w:val="TableParagraph"/>
              <w:snapToGrid w:val="0"/>
              <w:ind w:left="22" w:right="-47" w:firstLine="103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lastRenderedPageBreak/>
              <w:t xml:space="preserve">ГОСТ 9733.0 </w:t>
            </w:r>
          </w:p>
          <w:p w14:paraId="5447907C" w14:textId="77777777" w:rsidR="00423A4A" w:rsidRPr="004001E1" w:rsidRDefault="00423A4A" w:rsidP="004001E1">
            <w:pPr>
              <w:pStyle w:val="TableParagraph"/>
              <w:snapToGrid w:val="0"/>
              <w:ind w:left="22" w:right="-47" w:firstLine="103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9733.27 </w:t>
            </w:r>
          </w:p>
          <w:p w14:paraId="587EB778" w14:textId="77777777" w:rsidR="00423A4A" w:rsidRPr="004001E1" w:rsidRDefault="00423A4A" w:rsidP="004001E1">
            <w:pPr>
              <w:pStyle w:val="TableParagraph"/>
              <w:snapToGrid w:val="0"/>
              <w:ind w:left="22" w:right="-47" w:firstLine="103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9733.4 </w:t>
            </w:r>
          </w:p>
          <w:p w14:paraId="105148F1" w14:textId="77777777" w:rsidR="00423A4A" w:rsidRPr="004001E1" w:rsidRDefault="00423A4A" w:rsidP="004001E1">
            <w:pPr>
              <w:pStyle w:val="TableParagraph"/>
              <w:snapToGrid w:val="0"/>
              <w:ind w:left="22" w:right="-47" w:firstLine="103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9733.5 </w:t>
            </w:r>
          </w:p>
          <w:p w14:paraId="196810EE" w14:textId="77777777" w:rsidR="00423A4A" w:rsidRPr="004001E1" w:rsidRDefault="00423A4A" w:rsidP="004001E1">
            <w:pPr>
              <w:pStyle w:val="TableParagraph"/>
              <w:snapToGrid w:val="0"/>
              <w:ind w:left="22" w:right="-47" w:firstLine="103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9733.6 </w:t>
            </w:r>
          </w:p>
          <w:p w14:paraId="485E49F6" w14:textId="77777777" w:rsidR="00423A4A" w:rsidRPr="004001E1" w:rsidRDefault="00423A4A" w:rsidP="004001E1">
            <w:pPr>
              <w:pStyle w:val="TableParagraph"/>
              <w:snapToGrid w:val="0"/>
              <w:ind w:left="22" w:right="-47" w:firstLine="103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9733.9 </w:t>
            </w:r>
          </w:p>
          <w:p w14:paraId="6448317D" w14:textId="77777777" w:rsidR="00423A4A" w:rsidRPr="004001E1" w:rsidRDefault="00423A4A" w:rsidP="004001E1">
            <w:pPr>
              <w:pStyle w:val="TableParagraph"/>
              <w:snapToGrid w:val="0"/>
              <w:ind w:left="22" w:right="-47" w:firstLine="103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ISO 105-А01 </w:t>
            </w:r>
          </w:p>
          <w:p w14:paraId="409F816B" w14:textId="77777777" w:rsidR="00423A4A" w:rsidRPr="004001E1" w:rsidRDefault="00423A4A" w:rsidP="004001E1">
            <w:pPr>
              <w:pStyle w:val="TableParagraph"/>
              <w:snapToGrid w:val="0"/>
              <w:ind w:left="22" w:right="-47" w:firstLine="103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ISO 105-А02 </w:t>
            </w:r>
          </w:p>
          <w:p w14:paraId="4234CD1F" w14:textId="77777777" w:rsidR="00423A4A" w:rsidRPr="004001E1" w:rsidRDefault="00423A4A" w:rsidP="004001E1">
            <w:pPr>
              <w:pStyle w:val="TableParagraph"/>
              <w:snapToGrid w:val="0"/>
              <w:ind w:left="22" w:right="-47" w:firstLine="103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ISO 105-А03 </w:t>
            </w:r>
          </w:p>
          <w:p w14:paraId="7EAE03A3" w14:textId="77777777" w:rsidR="00423A4A" w:rsidRPr="004001E1" w:rsidRDefault="00423A4A" w:rsidP="004001E1">
            <w:pPr>
              <w:pStyle w:val="TableParagraph"/>
              <w:snapToGrid w:val="0"/>
              <w:ind w:left="22" w:right="-47" w:firstLine="103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ISO 17075 </w:t>
            </w:r>
          </w:p>
          <w:p w14:paraId="74CE7B33" w14:textId="77777777" w:rsidR="00423A4A" w:rsidRPr="004001E1" w:rsidRDefault="00423A4A" w:rsidP="004001E1">
            <w:pPr>
              <w:pStyle w:val="TableParagraph"/>
              <w:snapToGrid w:val="0"/>
              <w:ind w:left="22" w:right="-47" w:firstLine="103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ISO 17226-1 </w:t>
            </w:r>
          </w:p>
          <w:p w14:paraId="30593E74" w14:textId="77777777" w:rsidR="00423A4A" w:rsidRPr="004001E1" w:rsidRDefault="00423A4A" w:rsidP="004001E1">
            <w:pPr>
              <w:pStyle w:val="TableParagraph"/>
              <w:snapToGrid w:val="0"/>
              <w:ind w:left="22" w:right="-47" w:firstLine="103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ISO 17226-2 </w:t>
            </w:r>
          </w:p>
          <w:p w14:paraId="6ABDA368" w14:textId="77777777" w:rsidR="00423A4A" w:rsidRPr="004001E1" w:rsidRDefault="00423A4A" w:rsidP="004001E1">
            <w:pPr>
              <w:pStyle w:val="TableParagraph"/>
              <w:snapToGrid w:val="0"/>
              <w:ind w:left="22" w:right="-47" w:firstLine="103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ИСО 105-F10 </w:t>
            </w:r>
          </w:p>
          <w:p w14:paraId="0832C0A0" w14:textId="77777777" w:rsidR="00423A4A" w:rsidRPr="004001E1" w:rsidRDefault="00423A4A" w:rsidP="004001E1">
            <w:pPr>
              <w:pStyle w:val="TableParagraph"/>
              <w:snapToGrid w:val="0"/>
              <w:ind w:left="22" w:right="-47" w:firstLine="103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ИСО 105-F </w:t>
            </w:r>
          </w:p>
          <w:p w14:paraId="1E14668F" w14:textId="77777777" w:rsidR="00423A4A" w:rsidRPr="004001E1" w:rsidRDefault="00423A4A" w:rsidP="004001E1">
            <w:pPr>
              <w:pStyle w:val="TableParagraph"/>
              <w:snapToGrid w:val="0"/>
              <w:ind w:left="22" w:right="-47" w:firstLine="103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ИСО 105-J01 </w:t>
            </w:r>
          </w:p>
          <w:p w14:paraId="0FAF4AC7" w14:textId="77777777" w:rsidR="00423A4A" w:rsidRPr="004001E1" w:rsidRDefault="00423A4A" w:rsidP="004001E1">
            <w:pPr>
              <w:pStyle w:val="TableParagraph"/>
              <w:snapToGrid w:val="0"/>
              <w:ind w:left="22" w:right="-47" w:firstLine="103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ИСО 105-А04 </w:t>
            </w:r>
          </w:p>
          <w:p w14:paraId="52D46B11" w14:textId="77777777" w:rsidR="00423A4A" w:rsidRPr="004001E1" w:rsidRDefault="00423A4A" w:rsidP="004001E1">
            <w:pPr>
              <w:pStyle w:val="TableParagraph"/>
              <w:snapToGrid w:val="0"/>
              <w:ind w:left="22" w:right="-47" w:firstLine="103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ИСО 105-Е02 </w:t>
            </w:r>
          </w:p>
          <w:p w14:paraId="3A1C3C8C" w14:textId="77777777" w:rsidR="00423A4A" w:rsidRPr="004001E1" w:rsidRDefault="00423A4A" w:rsidP="004001E1">
            <w:pPr>
              <w:pStyle w:val="TableParagraph"/>
              <w:snapToGrid w:val="0"/>
              <w:ind w:left="22" w:right="-47" w:firstLine="103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ИСО 1833 </w:t>
            </w:r>
          </w:p>
          <w:p w14:paraId="684BAABD" w14:textId="77777777" w:rsidR="00423A4A" w:rsidRPr="004001E1" w:rsidRDefault="00423A4A" w:rsidP="004001E1">
            <w:pPr>
              <w:pStyle w:val="TableParagraph"/>
              <w:snapToGrid w:val="0"/>
              <w:ind w:left="22" w:right="-47" w:firstLine="103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ИСО 5088 </w:t>
            </w:r>
          </w:p>
          <w:p w14:paraId="39E1F35F" w14:textId="77777777" w:rsidR="00423A4A" w:rsidRPr="004001E1" w:rsidRDefault="00423A4A" w:rsidP="004001E1">
            <w:pPr>
              <w:pStyle w:val="TableParagraph"/>
              <w:snapToGrid w:val="0"/>
              <w:ind w:left="22" w:right="-47" w:firstLine="103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ИСО 5089 </w:t>
            </w:r>
          </w:p>
          <w:p w14:paraId="2C424DC4" w14:textId="77777777" w:rsidR="00423A4A" w:rsidRPr="004001E1" w:rsidRDefault="00423A4A" w:rsidP="004001E1">
            <w:pPr>
              <w:pStyle w:val="TableParagraph"/>
              <w:snapToGrid w:val="0"/>
              <w:ind w:left="22" w:right="-47" w:firstLine="103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Р 53485 </w:t>
            </w:r>
          </w:p>
          <w:p w14:paraId="06AE3245" w14:textId="77777777" w:rsidR="00423A4A" w:rsidRPr="004001E1" w:rsidRDefault="00423A4A" w:rsidP="004001E1">
            <w:pPr>
              <w:pStyle w:val="TableParagraph"/>
              <w:snapToGrid w:val="0"/>
              <w:ind w:left="22" w:right="-47" w:firstLine="103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Р 54591 </w:t>
            </w:r>
          </w:p>
          <w:p w14:paraId="63CB4147" w14:textId="77777777" w:rsidR="00423A4A" w:rsidRPr="004001E1" w:rsidRDefault="00423A4A" w:rsidP="004001E1">
            <w:pPr>
              <w:pStyle w:val="TableParagraph"/>
              <w:snapToGrid w:val="0"/>
              <w:ind w:left="22" w:right="-47" w:firstLine="103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Р ИСО 105-А05 </w:t>
            </w:r>
          </w:p>
          <w:p w14:paraId="07943430" w14:textId="77777777" w:rsidR="00423A4A" w:rsidRPr="004001E1" w:rsidRDefault="00423A4A" w:rsidP="004001E1">
            <w:pPr>
              <w:pStyle w:val="TableParagraph"/>
              <w:snapToGrid w:val="0"/>
              <w:ind w:left="22" w:right="-47" w:firstLine="103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Р ИСО 105-Е02 </w:t>
            </w:r>
          </w:p>
          <w:p w14:paraId="5BA2BE6C" w14:textId="77777777" w:rsidR="00423A4A" w:rsidRPr="004001E1" w:rsidRDefault="00423A4A" w:rsidP="004001E1">
            <w:pPr>
              <w:pStyle w:val="TableParagraph"/>
              <w:snapToGrid w:val="0"/>
              <w:ind w:left="22" w:right="-47" w:firstLine="103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Р ИСО 139 </w:t>
            </w:r>
          </w:p>
          <w:p w14:paraId="0D701CCA" w14:textId="77777777" w:rsidR="00423A4A" w:rsidRPr="004001E1" w:rsidRDefault="00423A4A" w:rsidP="004001E1">
            <w:pPr>
              <w:pStyle w:val="TableParagraph"/>
              <w:snapToGrid w:val="0"/>
              <w:ind w:left="22" w:right="-47" w:firstLine="103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Р ИСО 17131 </w:t>
            </w:r>
          </w:p>
          <w:p w14:paraId="210D25E9" w14:textId="77777777" w:rsidR="00423A4A" w:rsidRPr="004001E1" w:rsidRDefault="00423A4A" w:rsidP="004001E1">
            <w:pPr>
              <w:pStyle w:val="TableParagraph"/>
              <w:snapToGrid w:val="0"/>
              <w:ind w:left="22" w:right="-47" w:firstLine="103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Р ИСО 1833-16 </w:t>
            </w:r>
          </w:p>
          <w:p w14:paraId="10741BC9" w14:textId="77777777" w:rsidR="00423A4A" w:rsidRPr="004001E1" w:rsidRDefault="00423A4A" w:rsidP="004001E1">
            <w:pPr>
              <w:pStyle w:val="TableParagraph"/>
              <w:snapToGrid w:val="0"/>
              <w:ind w:left="22" w:right="-47" w:firstLine="103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СТ РК ИСО 105-Е04 </w:t>
            </w:r>
          </w:p>
          <w:p w14:paraId="515AB414" w14:textId="77777777" w:rsidR="00423A4A" w:rsidRPr="004001E1" w:rsidRDefault="00423A4A" w:rsidP="004001E1">
            <w:pPr>
              <w:pStyle w:val="TableParagraph"/>
              <w:snapToGrid w:val="0"/>
              <w:ind w:left="22" w:right="-47" w:firstLine="103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СТ РК ИСО 14184-1 </w:t>
            </w:r>
          </w:p>
          <w:p w14:paraId="1FBB36BD" w14:textId="77777777" w:rsidR="00423A4A" w:rsidRPr="004001E1" w:rsidRDefault="00423A4A" w:rsidP="004001E1">
            <w:pPr>
              <w:pStyle w:val="TableParagraph"/>
              <w:snapToGrid w:val="0"/>
              <w:ind w:left="22" w:right="-47" w:firstLine="103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СТ РК ИСО 14184-2 </w:t>
            </w:r>
          </w:p>
          <w:p w14:paraId="6C2FB179" w14:textId="77777777" w:rsidR="00423A4A" w:rsidRPr="004001E1" w:rsidRDefault="00423A4A" w:rsidP="004001E1">
            <w:pPr>
              <w:pStyle w:val="TableParagraph"/>
              <w:snapToGrid w:val="0"/>
              <w:ind w:left="22" w:right="-47" w:firstLine="103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СТ РК ИСО 17226-2 </w:t>
            </w:r>
          </w:p>
          <w:p w14:paraId="7CB84D5D" w14:textId="77777777" w:rsidR="00423A4A" w:rsidRPr="004001E1" w:rsidRDefault="00423A4A" w:rsidP="004001E1">
            <w:pPr>
              <w:pStyle w:val="TableParagraph"/>
              <w:snapToGrid w:val="0"/>
              <w:ind w:left="22" w:right="-47" w:firstLine="103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СТ РК ИСО 8288 </w:t>
            </w:r>
          </w:p>
          <w:p w14:paraId="457CE3E4" w14:textId="77777777" w:rsidR="00423A4A" w:rsidRPr="004001E1" w:rsidRDefault="00423A4A" w:rsidP="004001E1">
            <w:pPr>
              <w:pStyle w:val="TableParagraph"/>
              <w:snapToGrid w:val="0"/>
              <w:ind w:left="22" w:right="-47" w:firstLine="103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СТБ 1049 </w:t>
            </w:r>
          </w:p>
          <w:p w14:paraId="633F8C73" w14:textId="77777777" w:rsidR="00423A4A" w:rsidRPr="004001E1" w:rsidRDefault="00423A4A" w:rsidP="004001E1">
            <w:pPr>
              <w:pStyle w:val="TableParagraph"/>
              <w:snapToGrid w:val="0"/>
              <w:ind w:left="22" w:right="-47" w:firstLine="103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СТБ 1128 (ГОСТ Р 50713) </w:t>
            </w:r>
          </w:p>
          <w:p w14:paraId="17FC03D4" w14:textId="77777777" w:rsidR="00423A4A" w:rsidRPr="004001E1" w:rsidRDefault="00423A4A" w:rsidP="004001E1">
            <w:pPr>
              <w:pStyle w:val="TableParagraph"/>
              <w:snapToGrid w:val="0"/>
              <w:ind w:left="22" w:right="-47" w:firstLine="103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lastRenderedPageBreak/>
              <w:t xml:space="preserve">СТБ 1432 </w:t>
            </w:r>
          </w:p>
          <w:p w14:paraId="3A2B8CA5" w14:textId="77777777" w:rsidR="00423A4A" w:rsidRPr="004001E1" w:rsidRDefault="00423A4A" w:rsidP="004001E1">
            <w:pPr>
              <w:pStyle w:val="TableParagraph"/>
              <w:snapToGrid w:val="0"/>
              <w:ind w:left="22" w:right="-47" w:firstLine="103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СТБ 2447 </w:t>
            </w:r>
          </w:p>
          <w:p w14:paraId="33BF6B5C" w14:textId="77777777" w:rsidR="00423A4A" w:rsidRPr="004001E1" w:rsidRDefault="00423A4A" w:rsidP="004001E1">
            <w:pPr>
              <w:pStyle w:val="TableParagraph"/>
              <w:snapToGrid w:val="0"/>
              <w:ind w:left="22" w:right="-47" w:firstLine="103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СТБ 753 </w:t>
            </w:r>
          </w:p>
          <w:p w14:paraId="518684F5" w14:textId="77777777" w:rsidR="00423A4A" w:rsidRPr="004001E1" w:rsidRDefault="00423A4A" w:rsidP="004001E1">
            <w:pPr>
              <w:pStyle w:val="TableParagraph"/>
              <w:snapToGrid w:val="0"/>
              <w:ind w:left="22" w:right="-47" w:firstLine="103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СТБ 936 </w:t>
            </w:r>
          </w:p>
          <w:p w14:paraId="30A7915B" w14:textId="77777777" w:rsidR="00423A4A" w:rsidRPr="004001E1" w:rsidRDefault="00423A4A" w:rsidP="004001E1">
            <w:pPr>
              <w:pStyle w:val="TableParagraph"/>
              <w:snapToGrid w:val="0"/>
              <w:ind w:left="22" w:right="-47" w:firstLine="103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СТБ ISO 105-С10 </w:t>
            </w:r>
          </w:p>
          <w:p w14:paraId="27802E8C" w14:textId="77777777" w:rsidR="00423A4A" w:rsidRPr="004001E1" w:rsidRDefault="00423A4A" w:rsidP="004001E1">
            <w:pPr>
              <w:pStyle w:val="TableParagraph"/>
              <w:snapToGrid w:val="0"/>
              <w:ind w:left="22" w:right="-47" w:firstLine="103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СТБ ISO 105-Х12 </w:t>
            </w:r>
          </w:p>
          <w:p w14:paraId="7B866634" w14:textId="77777777" w:rsidR="00423A4A" w:rsidRPr="004001E1" w:rsidRDefault="00423A4A" w:rsidP="004001E1">
            <w:pPr>
              <w:pStyle w:val="TableParagraph"/>
              <w:snapToGrid w:val="0"/>
              <w:ind w:left="22" w:right="-47" w:firstLine="103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СТБ ISO 11885</w:t>
            </w:r>
          </w:p>
          <w:p w14:paraId="6E0BE5AE" w14:textId="77777777" w:rsidR="00423A4A" w:rsidRPr="004001E1" w:rsidRDefault="00423A4A" w:rsidP="004001E1">
            <w:pPr>
              <w:pStyle w:val="TableParagraph"/>
              <w:snapToGrid w:val="0"/>
              <w:ind w:left="22" w:right="-47" w:firstLine="103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СТБ ISO 139 </w:t>
            </w:r>
          </w:p>
          <w:p w14:paraId="597729BD" w14:textId="77777777" w:rsidR="00423A4A" w:rsidRPr="004001E1" w:rsidRDefault="00423A4A" w:rsidP="004001E1">
            <w:pPr>
              <w:pStyle w:val="TableParagraph"/>
              <w:snapToGrid w:val="0"/>
              <w:ind w:left="22" w:right="-47" w:firstLine="103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СТБ ISO 14184-1 </w:t>
            </w:r>
          </w:p>
          <w:p w14:paraId="4B89164B" w14:textId="77777777" w:rsidR="00423A4A" w:rsidRPr="004001E1" w:rsidRDefault="00423A4A" w:rsidP="004001E1">
            <w:pPr>
              <w:pStyle w:val="TableParagraph"/>
              <w:snapToGrid w:val="0"/>
              <w:ind w:left="22" w:right="-47" w:firstLine="103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СТБ ISO 1833-20 </w:t>
            </w:r>
          </w:p>
          <w:p w14:paraId="652924E5" w14:textId="77777777" w:rsidR="00423A4A" w:rsidRPr="004001E1" w:rsidRDefault="00423A4A" w:rsidP="004001E1">
            <w:pPr>
              <w:pStyle w:val="TableParagraph"/>
              <w:snapToGrid w:val="0"/>
              <w:ind w:left="22" w:right="-47" w:firstLine="103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СТБ ИСО 105-Е04</w:t>
            </w:r>
          </w:p>
          <w:p w14:paraId="76794360" w14:textId="77777777" w:rsidR="00423A4A" w:rsidRPr="004001E1" w:rsidRDefault="00423A4A" w:rsidP="004001E1">
            <w:pPr>
              <w:pStyle w:val="TableParagraph"/>
              <w:snapToGrid w:val="0"/>
              <w:ind w:left="22" w:right="-47" w:firstLine="103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  <w:p w14:paraId="251AA014" w14:textId="77777777" w:rsidR="00423A4A" w:rsidRPr="004001E1" w:rsidRDefault="00423A4A" w:rsidP="004001E1">
            <w:pPr>
              <w:pStyle w:val="TableParagraph"/>
              <w:snapToGrid w:val="0"/>
              <w:ind w:left="22" w:right="-47" w:firstLine="103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  <w:p w14:paraId="2DDE97BD" w14:textId="77777777" w:rsidR="00423A4A" w:rsidRPr="00F47A65" w:rsidRDefault="00423A4A" w:rsidP="004001E1">
            <w:pPr>
              <w:snapToGrid w:val="0"/>
              <w:ind w:left="22" w:right="-47"/>
            </w:pPr>
          </w:p>
        </w:tc>
      </w:tr>
      <w:tr w:rsidR="00423A4A" w:rsidRPr="00F47A65" w14:paraId="02BFBBF3" w14:textId="77777777" w:rsidTr="004001E1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8A825" w14:textId="2EBA7095" w:rsidR="00423A4A" w:rsidRPr="004A2D6A" w:rsidRDefault="00423A4A" w:rsidP="00423A4A">
            <w:pPr>
              <w:spacing w:after="160" w:line="259" w:lineRule="auto"/>
            </w:pPr>
            <w:r w:rsidRPr="008463E0">
              <w:lastRenderedPageBreak/>
              <w:t>7.2.3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748DF" w14:textId="097BEFD1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Одежда и изделия меховые, заявленные изготовителем как предназначенные для детей и подростков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333AE" w14:textId="45FBF7EE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 xml:space="preserve">1с, 2с, 3с, 4с - сертификация 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0580F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4303</w:t>
            </w:r>
          </w:p>
          <w:p w14:paraId="42BF18DB" w14:textId="66003CF4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430310</w:t>
            </w:r>
          </w:p>
          <w:p w14:paraId="3829687E" w14:textId="5918D50B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43031010</w:t>
            </w:r>
          </w:p>
          <w:p w14:paraId="279A88EF" w14:textId="09E7D8B0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4303101010</w:t>
            </w:r>
          </w:p>
          <w:p w14:paraId="6E840686" w14:textId="16883CF6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4303101090</w:t>
            </w:r>
          </w:p>
          <w:p w14:paraId="59FB2A61" w14:textId="63DF78F6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lastRenderedPageBreak/>
              <w:t>43031090</w:t>
            </w:r>
          </w:p>
          <w:p w14:paraId="1395B411" w14:textId="4726D769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4303109010</w:t>
            </w:r>
          </w:p>
          <w:p w14:paraId="7129A812" w14:textId="1FA92E36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4303109020</w:t>
            </w:r>
          </w:p>
          <w:p w14:paraId="6621A7B5" w14:textId="31A7F91A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4303109030</w:t>
            </w:r>
          </w:p>
          <w:p w14:paraId="342BBD9F" w14:textId="603F8C03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4303109040</w:t>
            </w:r>
          </w:p>
          <w:p w14:paraId="0D1641B3" w14:textId="762018D9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4303109050</w:t>
            </w:r>
          </w:p>
          <w:p w14:paraId="29E327B3" w14:textId="5661897E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4303109060</w:t>
            </w:r>
          </w:p>
          <w:p w14:paraId="0A76D64C" w14:textId="5CACDE8B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4303109070</w:t>
            </w:r>
          </w:p>
          <w:p w14:paraId="0C07D40A" w14:textId="32B5D879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4303109080</w:t>
            </w:r>
          </w:p>
          <w:p w14:paraId="235E407A" w14:textId="0FA978E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4303109090</w:t>
            </w:r>
          </w:p>
          <w:p w14:paraId="71DC4EAD" w14:textId="62211E2E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4303900000</w:t>
            </w:r>
          </w:p>
          <w:p w14:paraId="2BC33231" w14:textId="080FCCE0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4304000000</w:t>
            </w:r>
          </w:p>
          <w:p w14:paraId="7A6958A4" w14:textId="56DCA268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6504000000</w:t>
            </w:r>
          </w:p>
          <w:p w14:paraId="367A796D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6506</w:t>
            </w:r>
          </w:p>
          <w:p w14:paraId="1391092A" w14:textId="23C213AD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65069990</w:t>
            </w:r>
          </w:p>
          <w:p w14:paraId="3E195D6F" w14:textId="7AA27372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6506999010</w:t>
            </w:r>
          </w:p>
          <w:p w14:paraId="6E22489C" w14:textId="5675EAA8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6506999020</w:t>
            </w:r>
          </w:p>
          <w:p w14:paraId="344867FB" w14:textId="0D8E1DA8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6506999030</w:t>
            </w:r>
          </w:p>
          <w:p w14:paraId="58C9E3D2" w14:textId="6D9D1254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6506999040</w:t>
            </w:r>
          </w:p>
          <w:p w14:paraId="5435CEBF" w14:textId="6829261D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6506999050</w:t>
            </w:r>
          </w:p>
          <w:p w14:paraId="2F495EF6" w14:textId="3C405FC2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6506999060</w:t>
            </w:r>
          </w:p>
          <w:p w14:paraId="2CCCDA96" w14:textId="5CE558EC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6506999070</w:t>
            </w:r>
          </w:p>
          <w:p w14:paraId="49EA7074" w14:textId="57AD1383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6506999080</w:t>
            </w:r>
          </w:p>
          <w:p w14:paraId="71127B8A" w14:textId="3563284B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6506999090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A5B76" w14:textId="1E3EFE8A" w:rsidR="00423A4A" w:rsidRPr="00F47A65" w:rsidRDefault="00423A4A" w:rsidP="004001E1">
            <w:pPr>
              <w:snapToGrid w:val="0"/>
              <w:ind w:left="22" w:right="-47"/>
            </w:pPr>
            <w:r w:rsidRPr="006731E8">
              <w:lastRenderedPageBreak/>
              <w:t>ТР</w:t>
            </w:r>
            <w:r w:rsidRPr="004001E1">
              <w:t xml:space="preserve"> </w:t>
            </w:r>
            <w:r w:rsidRPr="006731E8">
              <w:t>ТС</w:t>
            </w:r>
            <w:r w:rsidRPr="004001E1">
              <w:t xml:space="preserve"> </w:t>
            </w:r>
            <w:r w:rsidRPr="006731E8">
              <w:t>007/2011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7C80D" w14:textId="77777777" w:rsidR="00423A4A" w:rsidRPr="004001E1" w:rsidRDefault="00423A4A" w:rsidP="004001E1">
            <w:pPr>
              <w:pStyle w:val="TableParagraph"/>
              <w:snapToGrid w:val="0"/>
              <w:ind w:left="22" w:right="-47" w:firstLine="103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ТР ТС 007/2011</w:t>
            </w:r>
          </w:p>
          <w:p w14:paraId="32828559" w14:textId="77777777" w:rsidR="00423A4A" w:rsidRPr="004001E1" w:rsidRDefault="00423A4A" w:rsidP="004001E1">
            <w:pPr>
              <w:pStyle w:val="TableParagraph"/>
              <w:snapToGrid w:val="0"/>
              <w:ind w:left="22" w:right="-47" w:firstLine="103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ГОСТ 10325</w:t>
            </w:r>
          </w:p>
          <w:p w14:paraId="54426D17" w14:textId="77777777" w:rsidR="00423A4A" w:rsidRPr="004001E1" w:rsidRDefault="00423A4A" w:rsidP="004001E1">
            <w:pPr>
              <w:pStyle w:val="TableParagraph"/>
              <w:snapToGrid w:val="0"/>
              <w:ind w:left="22" w:right="-47" w:firstLine="103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ГОСТ 19878</w:t>
            </w:r>
          </w:p>
          <w:p w14:paraId="135FE952" w14:textId="77777777" w:rsidR="00423A4A" w:rsidRPr="004001E1" w:rsidRDefault="00423A4A" w:rsidP="004001E1">
            <w:pPr>
              <w:pStyle w:val="TableParagraph"/>
              <w:snapToGrid w:val="0"/>
              <w:ind w:left="22" w:right="-47" w:firstLine="103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ГОСТ 20176</w:t>
            </w:r>
          </w:p>
          <w:p w14:paraId="618699B9" w14:textId="77777777" w:rsidR="00423A4A" w:rsidRPr="004001E1" w:rsidRDefault="00423A4A" w:rsidP="004001E1">
            <w:pPr>
              <w:pStyle w:val="TableParagraph"/>
              <w:snapToGrid w:val="0"/>
              <w:ind w:left="22" w:right="-47" w:firstLine="103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ГОСТ 32084</w:t>
            </w:r>
          </w:p>
          <w:p w14:paraId="03C42B1F" w14:textId="77777777" w:rsidR="00423A4A" w:rsidRPr="004001E1" w:rsidRDefault="00423A4A" w:rsidP="004001E1">
            <w:pPr>
              <w:pStyle w:val="TableParagraph"/>
              <w:snapToGrid w:val="0"/>
              <w:ind w:left="22" w:right="-47" w:firstLine="103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lastRenderedPageBreak/>
              <w:t>ГОСТ 32083</w:t>
            </w:r>
          </w:p>
          <w:p w14:paraId="17B700BB" w14:textId="77777777" w:rsidR="00423A4A" w:rsidRPr="004001E1" w:rsidRDefault="00423A4A" w:rsidP="004001E1">
            <w:pPr>
              <w:pStyle w:val="TableParagraph"/>
              <w:snapToGrid w:val="0"/>
              <w:ind w:left="22" w:right="-47" w:firstLine="103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ISO 1833-16 </w:t>
            </w:r>
          </w:p>
          <w:p w14:paraId="62A3CFD0" w14:textId="77777777" w:rsidR="00423A4A" w:rsidRPr="004001E1" w:rsidRDefault="00423A4A" w:rsidP="004001E1">
            <w:pPr>
              <w:pStyle w:val="TableParagraph"/>
              <w:snapToGrid w:val="0"/>
              <w:ind w:left="22" w:right="-47" w:firstLine="103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ГОСТ ISO 1833-20</w:t>
            </w:r>
          </w:p>
          <w:p w14:paraId="41683C26" w14:textId="77777777" w:rsidR="00423A4A" w:rsidRPr="004001E1" w:rsidRDefault="00423A4A" w:rsidP="004001E1">
            <w:pPr>
              <w:pStyle w:val="TableParagraph"/>
              <w:snapToGrid w:val="0"/>
              <w:ind w:left="22" w:right="-47" w:firstLine="103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ISO 1833-22 </w:t>
            </w:r>
          </w:p>
          <w:p w14:paraId="56D8529F" w14:textId="77777777" w:rsidR="00423A4A" w:rsidRPr="004001E1" w:rsidRDefault="00423A4A" w:rsidP="004001E1">
            <w:pPr>
              <w:pStyle w:val="TableParagraph"/>
              <w:snapToGrid w:val="0"/>
              <w:ind w:left="22" w:right="-47" w:firstLine="103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ISO 1833-24 </w:t>
            </w:r>
          </w:p>
          <w:p w14:paraId="43E68F47" w14:textId="77777777" w:rsidR="00423A4A" w:rsidRPr="004001E1" w:rsidRDefault="00423A4A" w:rsidP="004001E1">
            <w:pPr>
              <w:pStyle w:val="TableParagraph"/>
              <w:snapToGrid w:val="0"/>
              <w:ind w:left="22" w:right="-47" w:firstLine="103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ISO 1833-25 </w:t>
            </w:r>
          </w:p>
          <w:p w14:paraId="7F1377BF" w14:textId="77777777" w:rsidR="00423A4A" w:rsidRPr="004001E1" w:rsidRDefault="00423A4A" w:rsidP="004001E1">
            <w:pPr>
              <w:pStyle w:val="TableParagraph"/>
              <w:snapToGrid w:val="0"/>
              <w:ind w:left="22" w:right="-47" w:firstLine="103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ISO 1833-26 </w:t>
            </w:r>
          </w:p>
          <w:p w14:paraId="28E5DC3D" w14:textId="77777777" w:rsidR="00423A4A" w:rsidRPr="004001E1" w:rsidRDefault="00423A4A" w:rsidP="004001E1">
            <w:pPr>
              <w:pStyle w:val="TableParagraph"/>
              <w:snapToGrid w:val="0"/>
              <w:ind w:left="22" w:right="-47" w:firstLine="103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10325 </w:t>
            </w:r>
          </w:p>
          <w:p w14:paraId="153EE1C3" w14:textId="77777777" w:rsidR="00423A4A" w:rsidRPr="004001E1" w:rsidRDefault="00423A4A" w:rsidP="004001E1">
            <w:pPr>
              <w:pStyle w:val="TableParagraph"/>
              <w:snapToGrid w:val="0"/>
              <w:ind w:left="22" w:right="-47" w:firstLine="103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10681 </w:t>
            </w:r>
          </w:p>
          <w:p w14:paraId="2867A1E6" w14:textId="77777777" w:rsidR="00423A4A" w:rsidRPr="004001E1" w:rsidRDefault="00423A4A" w:rsidP="004001E1">
            <w:pPr>
              <w:pStyle w:val="TableParagraph"/>
              <w:snapToGrid w:val="0"/>
              <w:ind w:left="22" w:right="-47" w:firstLine="103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11027 </w:t>
            </w:r>
          </w:p>
          <w:p w14:paraId="2ABAC6E7" w14:textId="77777777" w:rsidR="00423A4A" w:rsidRPr="004001E1" w:rsidRDefault="00423A4A" w:rsidP="004001E1">
            <w:pPr>
              <w:pStyle w:val="TableParagraph"/>
              <w:snapToGrid w:val="0"/>
              <w:ind w:left="22" w:right="-47" w:firstLine="103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11151 </w:t>
            </w:r>
          </w:p>
          <w:p w14:paraId="5A6D574B" w14:textId="77777777" w:rsidR="00423A4A" w:rsidRPr="004001E1" w:rsidRDefault="00423A4A" w:rsidP="004001E1">
            <w:pPr>
              <w:pStyle w:val="TableParagraph"/>
              <w:snapToGrid w:val="0"/>
              <w:ind w:left="22" w:right="-47" w:firstLine="103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12088 </w:t>
            </w:r>
          </w:p>
          <w:p w14:paraId="2FBACE1C" w14:textId="77777777" w:rsidR="00423A4A" w:rsidRPr="004001E1" w:rsidRDefault="00423A4A" w:rsidP="004001E1">
            <w:pPr>
              <w:pStyle w:val="TableParagraph"/>
              <w:snapToGrid w:val="0"/>
              <w:ind w:left="22" w:right="-47" w:firstLine="103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13527 </w:t>
            </w:r>
          </w:p>
          <w:p w14:paraId="2C81D74C" w14:textId="77777777" w:rsidR="00423A4A" w:rsidRPr="004001E1" w:rsidRDefault="00423A4A" w:rsidP="004001E1">
            <w:pPr>
              <w:pStyle w:val="TableParagraph"/>
              <w:snapToGrid w:val="0"/>
              <w:ind w:left="22" w:right="-47" w:firstLine="103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13587 </w:t>
            </w:r>
          </w:p>
          <w:p w14:paraId="0C2D5142" w14:textId="77777777" w:rsidR="00423A4A" w:rsidRPr="004001E1" w:rsidRDefault="00423A4A" w:rsidP="004001E1">
            <w:pPr>
              <w:pStyle w:val="TableParagraph"/>
              <w:snapToGrid w:val="0"/>
              <w:ind w:left="22" w:right="-47" w:firstLine="103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15820 </w:t>
            </w:r>
          </w:p>
          <w:p w14:paraId="419311DD" w14:textId="77777777" w:rsidR="00423A4A" w:rsidRPr="004001E1" w:rsidRDefault="00423A4A" w:rsidP="004001E1">
            <w:pPr>
              <w:pStyle w:val="TableParagraph"/>
              <w:snapToGrid w:val="0"/>
              <w:ind w:left="22" w:right="-47" w:firstLine="103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19878 </w:t>
            </w:r>
          </w:p>
          <w:p w14:paraId="422130AA" w14:textId="77777777" w:rsidR="00423A4A" w:rsidRPr="004001E1" w:rsidRDefault="00423A4A" w:rsidP="004001E1">
            <w:pPr>
              <w:pStyle w:val="TableParagraph"/>
              <w:snapToGrid w:val="0"/>
              <w:ind w:left="22" w:right="-47" w:firstLine="103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20176 </w:t>
            </w:r>
          </w:p>
          <w:p w14:paraId="0E54BA62" w14:textId="77777777" w:rsidR="00423A4A" w:rsidRPr="004001E1" w:rsidRDefault="00423A4A" w:rsidP="004001E1">
            <w:pPr>
              <w:pStyle w:val="TableParagraph"/>
              <w:snapToGrid w:val="0"/>
              <w:ind w:left="22" w:right="-47" w:firstLine="103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20566 </w:t>
            </w:r>
          </w:p>
          <w:p w14:paraId="637F0629" w14:textId="77777777" w:rsidR="00423A4A" w:rsidRPr="004001E1" w:rsidRDefault="00423A4A" w:rsidP="004001E1">
            <w:pPr>
              <w:pStyle w:val="TableParagraph"/>
              <w:snapToGrid w:val="0"/>
              <w:ind w:left="22" w:right="-47" w:firstLine="103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22001 </w:t>
            </w:r>
          </w:p>
          <w:p w14:paraId="1B1C3474" w14:textId="77777777" w:rsidR="00423A4A" w:rsidRPr="004001E1" w:rsidRDefault="00423A4A" w:rsidP="004001E1">
            <w:pPr>
              <w:pStyle w:val="TableParagraph"/>
              <w:snapToGrid w:val="0"/>
              <w:ind w:left="22" w:right="-47" w:firstLine="103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22648 </w:t>
            </w:r>
          </w:p>
          <w:p w14:paraId="24150CA6" w14:textId="77777777" w:rsidR="00423A4A" w:rsidRPr="004001E1" w:rsidRDefault="00423A4A" w:rsidP="004001E1">
            <w:pPr>
              <w:pStyle w:val="TableParagraph"/>
              <w:snapToGrid w:val="0"/>
              <w:ind w:left="22" w:right="-47" w:firstLine="103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23433 </w:t>
            </w:r>
          </w:p>
          <w:p w14:paraId="56931338" w14:textId="77777777" w:rsidR="00423A4A" w:rsidRPr="004001E1" w:rsidRDefault="00423A4A" w:rsidP="004001E1">
            <w:pPr>
              <w:pStyle w:val="TableParagraph"/>
              <w:snapToGrid w:val="0"/>
              <w:ind w:left="22" w:right="-47" w:firstLine="103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2351 </w:t>
            </w:r>
          </w:p>
          <w:p w14:paraId="63554028" w14:textId="77777777" w:rsidR="00423A4A" w:rsidRPr="004001E1" w:rsidRDefault="00423A4A" w:rsidP="004001E1">
            <w:pPr>
              <w:pStyle w:val="TableParagraph"/>
              <w:snapToGrid w:val="0"/>
              <w:ind w:left="22" w:right="-47" w:firstLine="103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23627 </w:t>
            </w:r>
          </w:p>
          <w:p w14:paraId="588B1F30" w14:textId="77777777" w:rsidR="00423A4A" w:rsidRPr="004001E1" w:rsidRDefault="00423A4A" w:rsidP="004001E1">
            <w:pPr>
              <w:pStyle w:val="TableParagraph"/>
              <w:snapToGrid w:val="0"/>
              <w:ind w:left="22" w:right="-47" w:firstLine="103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23948 </w:t>
            </w:r>
          </w:p>
          <w:p w14:paraId="6C385A6A" w14:textId="77777777" w:rsidR="00423A4A" w:rsidRPr="004001E1" w:rsidRDefault="00423A4A" w:rsidP="004001E1">
            <w:pPr>
              <w:pStyle w:val="TableParagraph"/>
              <w:snapToGrid w:val="0"/>
              <w:ind w:left="22" w:right="-47" w:firstLine="103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25617 </w:t>
            </w:r>
          </w:p>
          <w:p w14:paraId="48F17684" w14:textId="77777777" w:rsidR="00423A4A" w:rsidRPr="004001E1" w:rsidRDefault="00423A4A" w:rsidP="004001E1">
            <w:pPr>
              <w:pStyle w:val="TableParagraph"/>
              <w:snapToGrid w:val="0"/>
              <w:ind w:left="22" w:right="-47" w:firstLine="103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25737 </w:t>
            </w:r>
          </w:p>
          <w:p w14:paraId="725C6FE8" w14:textId="77777777" w:rsidR="00423A4A" w:rsidRPr="004001E1" w:rsidRDefault="00423A4A" w:rsidP="004001E1">
            <w:pPr>
              <w:pStyle w:val="TableParagraph"/>
              <w:snapToGrid w:val="0"/>
              <w:ind w:left="22" w:right="-47" w:firstLine="103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26150 </w:t>
            </w:r>
          </w:p>
          <w:p w14:paraId="5F3DFBD5" w14:textId="77777777" w:rsidR="00423A4A" w:rsidRPr="004001E1" w:rsidRDefault="00423A4A" w:rsidP="004001E1">
            <w:pPr>
              <w:pStyle w:val="TableParagraph"/>
              <w:snapToGrid w:val="0"/>
              <w:ind w:left="22" w:right="-47" w:firstLine="103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26927 </w:t>
            </w:r>
          </w:p>
          <w:p w14:paraId="67F31196" w14:textId="77777777" w:rsidR="00423A4A" w:rsidRPr="004001E1" w:rsidRDefault="00423A4A" w:rsidP="004001E1">
            <w:pPr>
              <w:pStyle w:val="TableParagraph"/>
              <w:snapToGrid w:val="0"/>
              <w:ind w:left="22" w:right="-47" w:firstLine="103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30351 </w:t>
            </w:r>
          </w:p>
          <w:p w14:paraId="72F6A751" w14:textId="77777777" w:rsidR="00423A4A" w:rsidRPr="004001E1" w:rsidRDefault="00423A4A" w:rsidP="004001E1">
            <w:pPr>
              <w:pStyle w:val="TableParagraph"/>
              <w:snapToGrid w:val="0"/>
              <w:ind w:left="22" w:right="-47" w:firstLine="103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30383 </w:t>
            </w:r>
          </w:p>
          <w:p w14:paraId="7B7DC9FB" w14:textId="77777777" w:rsidR="00423A4A" w:rsidRPr="004001E1" w:rsidRDefault="00423A4A" w:rsidP="004001E1">
            <w:pPr>
              <w:pStyle w:val="TableParagraph"/>
              <w:snapToGrid w:val="0"/>
              <w:ind w:left="22" w:right="-47" w:firstLine="103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ГОСТ 30387/ГОСТ Р 50721</w:t>
            </w:r>
          </w:p>
          <w:p w14:paraId="23BA9041" w14:textId="77777777" w:rsidR="00423A4A" w:rsidRPr="004001E1" w:rsidRDefault="00423A4A" w:rsidP="004001E1">
            <w:pPr>
              <w:pStyle w:val="TableParagraph"/>
              <w:snapToGrid w:val="0"/>
              <w:ind w:left="22" w:right="-47" w:firstLine="103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30713 </w:t>
            </w:r>
          </w:p>
          <w:p w14:paraId="473CE102" w14:textId="77777777" w:rsidR="00423A4A" w:rsidRPr="004001E1" w:rsidRDefault="00423A4A" w:rsidP="004001E1">
            <w:pPr>
              <w:pStyle w:val="TableParagraph"/>
              <w:snapToGrid w:val="0"/>
              <w:ind w:left="22" w:right="-47" w:firstLine="103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30835 </w:t>
            </w:r>
          </w:p>
          <w:p w14:paraId="0590E9F0" w14:textId="77777777" w:rsidR="00423A4A" w:rsidRPr="004001E1" w:rsidRDefault="00423A4A" w:rsidP="004001E1">
            <w:pPr>
              <w:pStyle w:val="TableParagraph"/>
              <w:snapToGrid w:val="0"/>
              <w:ind w:left="22" w:right="-47" w:firstLine="103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31280 </w:t>
            </w:r>
          </w:p>
          <w:p w14:paraId="236B585B" w14:textId="77777777" w:rsidR="00423A4A" w:rsidRPr="004001E1" w:rsidRDefault="00423A4A" w:rsidP="004001E1">
            <w:pPr>
              <w:pStyle w:val="TableParagraph"/>
              <w:snapToGrid w:val="0"/>
              <w:ind w:left="22" w:right="-47" w:firstLine="103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lastRenderedPageBreak/>
              <w:t xml:space="preserve">ГОСТ 31422 </w:t>
            </w:r>
          </w:p>
          <w:p w14:paraId="68296F6D" w14:textId="77777777" w:rsidR="00423A4A" w:rsidRPr="004001E1" w:rsidRDefault="00423A4A" w:rsidP="004001E1">
            <w:pPr>
              <w:pStyle w:val="TableParagraph"/>
              <w:snapToGrid w:val="0"/>
              <w:ind w:left="22" w:right="-47" w:firstLine="103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31814 </w:t>
            </w:r>
          </w:p>
          <w:p w14:paraId="18A496AC" w14:textId="77777777" w:rsidR="00423A4A" w:rsidRPr="004001E1" w:rsidRDefault="00423A4A" w:rsidP="004001E1">
            <w:pPr>
              <w:pStyle w:val="TableParagraph"/>
              <w:snapToGrid w:val="0"/>
              <w:ind w:left="22" w:right="-47" w:firstLine="103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31870 </w:t>
            </w:r>
          </w:p>
          <w:p w14:paraId="7D34F170" w14:textId="77777777" w:rsidR="00423A4A" w:rsidRPr="004001E1" w:rsidRDefault="00423A4A" w:rsidP="004001E1">
            <w:pPr>
              <w:pStyle w:val="TableParagraph"/>
              <w:snapToGrid w:val="0"/>
              <w:ind w:left="22" w:right="-47" w:firstLine="103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31950 </w:t>
            </w:r>
          </w:p>
          <w:p w14:paraId="731F554A" w14:textId="77777777" w:rsidR="00423A4A" w:rsidRPr="004001E1" w:rsidRDefault="00423A4A" w:rsidP="004001E1">
            <w:pPr>
              <w:pStyle w:val="TableParagraph"/>
              <w:snapToGrid w:val="0"/>
              <w:ind w:left="22" w:right="-47" w:firstLine="103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32075 </w:t>
            </w:r>
          </w:p>
          <w:p w14:paraId="1417DE9D" w14:textId="77777777" w:rsidR="00423A4A" w:rsidRPr="004001E1" w:rsidRDefault="00423A4A" w:rsidP="004001E1">
            <w:pPr>
              <w:pStyle w:val="TableParagraph"/>
              <w:snapToGrid w:val="0"/>
              <w:ind w:left="22" w:right="-47" w:firstLine="103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32076 </w:t>
            </w:r>
          </w:p>
          <w:p w14:paraId="72C3E1B5" w14:textId="77777777" w:rsidR="00423A4A" w:rsidRPr="004001E1" w:rsidRDefault="00423A4A" w:rsidP="004001E1">
            <w:pPr>
              <w:pStyle w:val="TableParagraph"/>
              <w:snapToGrid w:val="0"/>
              <w:ind w:left="22" w:right="-47" w:firstLine="103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32077 </w:t>
            </w:r>
          </w:p>
          <w:p w14:paraId="5FB6D131" w14:textId="77777777" w:rsidR="00423A4A" w:rsidRPr="004001E1" w:rsidRDefault="00423A4A" w:rsidP="004001E1">
            <w:pPr>
              <w:pStyle w:val="TableParagraph"/>
              <w:snapToGrid w:val="0"/>
              <w:ind w:left="22" w:right="-47" w:firstLine="103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ГОСТ 32078</w:t>
            </w:r>
          </w:p>
          <w:p w14:paraId="03842922" w14:textId="77777777" w:rsidR="00423A4A" w:rsidRPr="004001E1" w:rsidRDefault="00423A4A" w:rsidP="004001E1">
            <w:pPr>
              <w:pStyle w:val="TableParagraph"/>
              <w:snapToGrid w:val="0"/>
              <w:ind w:left="22" w:right="-47" w:firstLine="103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32079 </w:t>
            </w:r>
          </w:p>
          <w:p w14:paraId="002AB926" w14:textId="77777777" w:rsidR="00423A4A" w:rsidRPr="004001E1" w:rsidRDefault="00423A4A" w:rsidP="004001E1">
            <w:pPr>
              <w:pStyle w:val="TableParagraph"/>
              <w:snapToGrid w:val="0"/>
              <w:ind w:left="22" w:right="-47" w:firstLine="103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32083 </w:t>
            </w:r>
          </w:p>
          <w:p w14:paraId="020D9856" w14:textId="77777777" w:rsidR="00423A4A" w:rsidRPr="004001E1" w:rsidRDefault="00423A4A" w:rsidP="004001E1">
            <w:pPr>
              <w:pStyle w:val="TableParagraph"/>
              <w:snapToGrid w:val="0"/>
              <w:ind w:left="22" w:right="-47" w:firstLine="103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32084 </w:t>
            </w:r>
          </w:p>
          <w:p w14:paraId="5E99D131" w14:textId="77777777" w:rsidR="00423A4A" w:rsidRPr="004001E1" w:rsidRDefault="00423A4A" w:rsidP="004001E1">
            <w:pPr>
              <w:pStyle w:val="TableParagraph"/>
              <w:snapToGrid w:val="0"/>
              <w:ind w:left="22" w:right="-47" w:firstLine="103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32165 </w:t>
            </w:r>
          </w:p>
          <w:p w14:paraId="4DFB249F" w14:textId="77777777" w:rsidR="00423A4A" w:rsidRPr="004001E1" w:rsidRDefault="00423A4A" w:rsidP="004001E1">
            <w:pPr>
              <w:pStyle w:val="TableParagraph"/>
              <w:snapToGrid w:val="0"/>
              <w:ind w:left="22" w:right="-47" w:firstLine="103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32995 </w:t>
            </w:r>
          </w:p>
          <w:p w14:paraId="36B8CDE4" w14:textId="77777777" w:rsidR="00423A4A" w:rsidRPr="004001E1" w:rsidRDefault="00423A4A" w:rsidP="004001E1">
            <w:pPr>
              <w:pStyle w:val="TableParagraph"/>
              <w:snapToGrid w:val="0"/>
              <w:ind w:left="22" w:right="-47" w:firstLine="103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33224 </w:t>
            </w:r>
          </w:p>
          <w:p w14:paraId="6ABF6D68" w14:textId="77777777" w:rsidR="00423A4A" w:rsidRPr="004001E1" w:rsidRDefault="00423A4A" w:rsidP="004001E1">
            <w:pPr>
              <w:pStyle w:val="TableParagraph"/>
              <w:snapToGrid w:val="0"/>
              <w:ind w:left="22" w:right="-47" w:firstLine="103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3816 </w:t>
            </w:r>
          </w:p>
          <w:p w14:paraId="4CD516DB" w14:textId="77777777" w:rsidR="00423A4A" w:rsidRPr="004001E1" w:rsidRDefault="00423A4A" w:rsidP="004001E1">
            <w:pPr>
              <w:pStyle w:val="TableParagraph"/>
              <w:snapToGrid w:val="0"/>
              <w:ind w:left="22" w:right="-47" w:firstLine="103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4152 </w:t>
            </w:r>
          </w:p>
          <w:p w14:paraId="25DAB4DD" w14:textId="77777777" w:rsidR="00423A4A" w:rsidRPr="004001E1" w:rsidRDefault="00423A4A" w:rsidP="004001E1">
            <w:pPr>
              <w:pStyle w:val="TableParagraph"/>
              <w:snapToGrid w:val="0"/>
              <w:ind w:left="22" w:right="-47" w:firstLine="103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4659 </w:t>
            </w:r>
          </w:p>
          <w:p w14:paraId="52594BF0" w14:textId="77777777" w:rsidR="00423A4A" w:rsidRPr="004001E1" w:rsidRDefault="00423A4A" w:rsidP="004001E1">
            <w:pPr>
              <w:pStyle w:val="TableParagraph"/>
              <w:snapToGrid w:val="0"/>
              <w:ind w:left="22" w:right="-47" w:firstLine="103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7779 </w:t>
            </w:r>
          </w:p>
          <w:p w14:paraId="46C3253B" w14:textId="77777777" w:rsidR="00423A4A" w:rsidRPr="004001E1" w:rsidRDefault="00423A4A" w:rsidP="004001E1">
            <w:pPr>
              <w:pStyle w:val="TableParagraph"/>
              <w:snapToGrid w:val="0"/>
              <w:ind w:left="22" w:right="-47" w:firstLine="103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7780 </w:t>
            </w:r>
          </w:p>
          <w:p w14:paraId="4778299E" w14:textId="77777777" w:rsidR="00423A4A" w:rsidRPr="004001E1" w:rsidRDefault="00423A4A" w:rsidP="004001E1">
            <w:pPr>
              <w:pStyle w:val="TableParagraph"/>
              <w:snapToGrid w:val="0"/>
              <w:ind w:left="22" w:right="-47" w:firstLine="103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7913 </w:t>
            </w:r>
          </w:p>
          <w:p w14:paraId="67E15C6D" w14:textId="77777777" w:rsidR="00423A4A" w:rsidRPr="004001E1" w:rsidRDefault="00423A4A" w:rsidP="004001E1">
            <w:pPr>
              <w:pStyle w:val="TableParagraph"/>
              <w:snapToGrid w:val="0"/>
              <w:ind w:left="22" w:right="-47" w:firstLine="103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8844 </w:t>
            </w:r>
          </w:p>
          <w:p w14:paraId="4BA3AD1F" w14:textId="77777777" w:rsidR="00423A4A" w:rsidRPr="004001E1" w:rsidRDefault="00423A4A" w:rsidP="004001E1">
            <w:pPr>
              <w:pStyle w:val="TableParagraph"/>
              <w:snapToGrid w:val="0"/>
              <w:ind w:left="22" w:right="-47" w:firstLine="103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9173 </w:t>
            </w:r>
          </w:p>
          <w:p w14:paraId="61354AD6" w14:textId="77777777" w:rsidR="00423A4A" w:rsidRPr="004001E1" w:rsidRDefault="00423A4A" w:rsidP="004001E1">
            <w:pPr>
              <w:pStyle w:val="TableParagraph"/>
              <w:snapToGrid w:val="0"/>
              <w:ind w:left="22" w:right="-47" w:firstLine="103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938.0 </w:t>
            </w:r>
          </w:p>
          <w:p w14:paraId="5484E602" w14:textId="77777777" w:rsidR="00423A4A" w:rsidRPr="004001E1" w:rsidRDefault="00423A4A" w:rsidP="004001E1">
            <w:pPr>
              <w:pStyle w:val="TableParagraph"/>
              <w:snapToGrid w:val="0"/>
              <w:ind w:left="22" w:right="-47" w:firstLine="103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938.29 </w:t>
            </w:r>
          </w:p>
          <w:p w14:paraId="0978B4A5" w14:textId="77777777" w:rsidR="00423A4A" w:rsidRPr="004001E1" w:rsidRDefault="00423A4A" w:rsidP="004001E1">
            <w:pPr>
              <w:pStyle w:val="TableParagraph"/>
              <w:snapToGrid w:val="0"/>
              <w:ind w:left="22" w:right="-47" w:firstLine="103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938.29 </w:t>
            </w:r>
          </w:p>
          <w:p w14:paraId="76B6D037" w14:textId="77777777" w:rsidR="00423A4A" w:rsidRPr="004001E1" w:rsidRDefault="00423A4A" w:rsidP="004001E1">
            <w:pPr>
              <w:pStyle w:val="TableParagraph"/>
              <w:snapToGrid w:val="0"/>
              <w:ind w:left="22" w:right="-47" w:firstLine="103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9733.0 </w:t>
            </w:r>
          </w:p>
          <w:p w14:paraId="5E5EC99C" w14:textId="77777777" w:rsidR="00423A4A" w:rsidRPr="004001E1" w:rsidRDefault="00423A4A" w:rsidP="004001E1">
            <w:pPr>
              <w:pStyle w:val="TableParagraph"/>
              <w:snapToGrid w:val="0"/>
              <w:ind w:left="22" w:right="-47" w:firstLine="103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9733.27 </w:t>
            </w:r>
          </w:p>
          <w:p w14:paraId="75695AC8" w14:textId="77777777" w:rsidR="00423A4A" w:rsidRPr="004001E1" w:rsidRDefault="00423A4A" w:rsidP="004001E1">
            <w:pPr>
              <w:pStyle w:val="TableParagraph"/>
              <w:snapToGrid w:val="0"/>
              <w:ind w:left="22" w:right="-47" w:firstLine="103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9733.4 </w:t>
            </w:r>
          </w:p>
          <w:p w14:paraId="65CCA72F" w14:textId="77777777" w:rsidR="00423A4A" w:rsidRPr="004001E1" w:rsidRDefault="00423A4A" w:rsidP="004001E1">
            <w:pPr>
              <w:pStyle w:val="TableParagraph"/>
              <w:snapToGrid w:val="0"/>
              <w:ind w:left="22" w:right="-47" w:firstLine="103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9733.5 </w:t>
            </w:r>
          </w:p>
          <w:p w14:paraId="7736B214" w14:textId="77777777" w:rsidR="00423A4A" w:rsidRPr="004001E1" w:rsidRDefault="00423A4A" w:rsidP="004001E1">
            <w:pPr>
              <w:pStyle w:val="TableParagraph"/>
              <w:snapToGrid w:val="0"/>
              <w:ind w:left="22" w:right="-47" w:firstLine="103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9733.6 </w:t>
            </w:r>
          </w:p>
          <w:p w14:paraId="085A9AB6" w14:textId="77777777" w:rsidR="00423A4A" w:rsidRPr="004001E1" w:rsidRDefault="00423A4A" w:rsidP="004001E1">
            <w:pPr>
              <w:pStyle w:val="TableParagraph"/>
              <w:snapToGrid w:val="0"/>
              <w:ind w:left="22" w:right="-47" w:firstLine="103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9733.9 </w:t>
            </w:r>
          </w:p>
          <w:p w14:paraId="16EDEBE5" w14:textId="77777777" w:rsidR="00423A4A" w:rsidRPr="004001E1" w:rsidRDefault="00423A4A" w:rsidP="004001E1">
            <w:pPr>
              <w:pStyle w:val="TableParagraph"/>
              <w:snapToGrid w:val="0"/>
              <w:ind w:left="22" w:right="-47" w:firstLine="103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ISO 105-А01 </w:t>
            </w:r>
          </w:p>
          <w:p w14:paraId="407F7760" w14:textId="77777777" w:rsidR="00423A4A" w:rsidRPr="004001E1" w:rsidRDefault="00423A4A" w:rsidP="004001E1">
            <w:pPr>
              <w:pStyle w:val="TableParagraph"/>
              <w:snapToGrid w:val="0"/>
              <w:ind w:left="22" w:right="-47" w:firstLine="103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ISO 105-А02 </w:t>
            </w:r>
          </w:p>
          <w:p w14:paraId="751366C7" w14:textId="77777777" w:rsidR="00423A4A" w:rsidRPr="004001E1" w:rsidRDefault="00423A4A" w:rsidP="004001E1">
            <w:pPr>
              <w:pStyle w:val="TableParagraph"/>
              <w:snapToGrid w:val="0"/>
              <w:ind w:left="22" w:right="-47" w:firstLine="103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ISO 105-А03 </w:t>
            </w:r>
          </w:p>
          <w:p w14:paraId="045AD662" w14:textId="77777777" w:rsidR="00423A4A" w:rsidRPr="004001E1" w:rsidRDefault="00423A4A" w:rsidP="004001E1">
            <w:pPr>
              <w:pStyle w:val="TableParagraph"/>
              <w:snapToGrid w:val="0"/>
              <w:ind w:left="22" w:right="-47" w:firstLine="103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lastRenderedPageBreak/>
              <w:t xml:space="preserve">ГОСТ ISO 17075 </w:t>
            </w:r>
          </w:p>
          <w:p w14:paraId="2BDF2B45" w14:textId="77777777" w:rsidR="00423A4A" w:rsidRPr="004001E1" w:rsidRDefault="00423A4A" w:rsidP="004001E1">
            <w:pPr>
              <w:pStyle w:val="TableParagraph"/>
              <w:snapToGrid w:val="0"/>
              <w:ind w:left="22" w:right="-47" w:firstLine="103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ISO 17226-1 </w:t>
            </w:r>
          </w:p>
          <w:p w14:paraId="2B8BBC5A" w14:textId="77777777" w:rsidR="00423A4A" w:rsidRPr="004001E1" w:rsidRDefault="00423A4A" w:rsidP="004001E1">
            <w:pPr>
              <w:pStyle w:val="TableParagraph"/>
              <w:snapToGrid w:val="0"/>
              <w:ind w:left="22" w:right="-47" w:firstLine="103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ISO 17226-2 </w:t>
            </w:r>
          </w:p>
          <w:p w14:paraId="2AC58AB5" w14:textId="77777777" w:rsidR="00423A4A" w:rsidRPr="004001E1" w:rsidRDefault="00423A4A" w:rsidP="004001E1">
            <w:pPr>
              <w:pStyle w:val="TableParagraph"/>
              <w:snapToGrid w:val="0"/>
              <w:ind w:left="22" w:right="-47" w:firstLine="103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ИСО 105-F10 </w:t>
            </w:r>
          </w:p>
          <w:p w14:paraId="77671C90" w14:textId="77777777" w:rsidR="00423A4A" w:rsidRPr="004001E1" w:rsidRDefault="00423A4A" w:rsidP="004001E1">
            <w:pPr>
              <w:pStyle w:val="TableParagraph"/>
              <w:snapToGrid w:val="0"/>
              <w:ind w:left="22" w:right="-47" w:firstLine="103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ИСО 105-F </w:t>
            </w:r>
          </w:p>
          <w:p w14:paraId="49BFC636" w14:textId="77777777" w:rsidR="00423A4A" w:rsidRPr="004001E1" w:rsidRDefault="00423A4A" w:rsidP="004001E1">
            <w:pPr>
              <w:pStyle w:val="TableParagraph"/>
              <w:snapToGrid w:val="0"/>
              <w:ind w:left="22" w:right="-47" w:firstLine="103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ИСО 105-J01 </w:t>
            </w:r>
          </w:p>
          <w:p w14:paraId="5D23CFDF" w14:textId="77777777" w:rsidR="00423A4A" w:rsidRPr="004001E1" w:rsidRDefault="00423A4A" w:rsidP="004001E1">
            <w:pPr>
              <w:pStyle w:val="TableParagraph"/>
              <w:snapToGrid w:val="0"/>
              <w:ind w:left="22" w:right="-47" w:firstLine="103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ИСО 105-А04 </w:t>
            </w:r>
          </w:p>
          <w:p w14:paraId="41EA7813" w14:textId="77777777" w:rsidR="00423A4A" w:rsidRPr="004001E1" w:rsidRDefault="00423A4A" w:rsidP="004001E1">
            <w:pPr>
              <w:pStyle w:val="TableParagraph"/>
              <w:snapToGrid w:val="0"/>
              <w:ind w:left="22" w:right="-47" w:firstLine="103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ИСО 105-Е02 </w:t>
            </w:r>
          </w:p>
          <w:p w14:paraId="5B0D577A" w14:textId="77777777" w:rsidR="00423A4A" w:rsidRPr="004001E1" w:rsidRDefault="00423A4A" w:rsidP="004001E1">
            <w:pPr>
              <w:pStyle w:val="TableParagraph"/>
              <w:snapToGrid w:val="0"/>
              <w:ind w:left="22" w:right="-47" w:firstLine="103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ИСО 1833 </w:t>
            </w:r>
          </w:p>
          <w:p w14:paraId="29E1D6B6" w14:textId="77777777" w:rsidR="00423A4A" w:rsidRPr="004001E1" w:rsidRDefault="00423A4A" w:rsidP="004001E1">
            <w:pPr>
              <w:pStyle w:val="TableParagraph"/>
              <w:snapToGrid w:val="0"/>
              <w:ind w:left="22" w:right="-47" w:firstLine="103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ИСО 5088 </w:t>
            </w:r>
          </w:p>
          <w:p w14:paraId="57F6D377" w14:textId="77777777" w:rsidR="00423A4A" w:rsidRPr="004001E1" w:rsidRDefault="00423A4A" w:rsidP="004001E1">
            <w:pPr>
              <w:pStyle w:val="TableParagraph"/>
              <w:snapToGrid w:val="0"/>
              <w:ind w:left="22" w:right="-47" w:firstLine="103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ИСО 5089 </w:t>
            </w:r>
          </w:p>
          <w:p w14:paraId="331B63C8" w14:textId="77777777" w:rsidR="00423A4A" w:rsidRPr="004001E1" w:rsidRDefault="00423A4A" w:rsidP="004001E1">
            <w:pPr>
              <w:pStyle w:val="TableParagraph"/>
              <w:snapToGrid w:val="0"/>
              <w:ind w:left="22" w:right="-47" w:firstLine="103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Р 52585 </w:t>
            </w:r>
          </w:p>
          <w:p w14:paraId="3CCFCA8B" w14:textId="77777777" w:rsidR="00423A4A" w:rsidRPr="004001E1" w:rsidRDefault="00423A4A" w:rsidP="004001E1">
            <w:pPr>
              <w:pStyle w:val="TableParagraph"/>
              <w:snapToGrid w:val="0"/>
              <w:ind w:left="22" w:right="-47" w:firstLine="103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Р 53485 </w:t>
            </w:r>
          </w:p>
          <w:p w14:paraId="0A9A1D00" w14:textId="77777777" w:rsidR="00423A4A" w:rsidRPr="004001E1" w:rsidRDefault="00423A4A" w:rsidP="004001E1">
            <w:pPr>
              <w:pStyle w:val="TableParagraph"/>
              <w:snapToGrid w:val="0"/>
              <w:ind w:left="22" w:right="-47" w:firstLine="103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Р 54591 </w:t>
            </w:r>
          </w:p>
          <w:p w14:paraId="55574F0F" w14:textId="77777777" w:rsidR="00423A4A" w:rsidRPr="004001E1" w:rsidRDefault="00423A4A" w:rsidP="004001E1">
            <w:pPr>
              <w:pStyle w:val="TableParagraph"/>
              <w:snapToGrid w:val="0"/>
              <w:ind w:left="22" w:right="-47" w:firstLine="103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Р ИСО 105-А05 </w:t>
            </w:r>
          </w:p>
          <w:p w14:paraId="1180C5EC" w14:textId="77777777" w:rsidR="00423A4A" w:rsidRPr="004001E1" w:rsidRDefault="00423A4A" w:rsidP="004001E1">
            <w:pPr>
              <w:pStyle w:val="TableParagraph"/>
              <w:snapToGrid w:val="0"/>
              <w:ind w:left="22" w:right="-47" w:firstLine="103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Р ИСО 105-Е02 </w:t>
            </w:r>
          </w:p>
          <w:p w14:paraId="1435AF8D" w14:textId="77777777" w:rsidR="00423A4A" w:rsidRPr="004001E1" w:rsidRDefault="00423A4A" w:rsidP="004001E1">
            <w:pPr>
              <w:pStyle w:val="TableParagraph"/>
              <w:snapToGrid w:val="0"/>
              <w:ind w:left="22" w:right="-47" w:firstLine="103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Р ИСО 139 </w:t>
            </w:r>
          </w:p>
          <w:p w14:paraId="6A9C6C44" w14:textId="77777777" w:rsidR="00423A4A" w:rsidRPr="004001E1" w:rsidRDefault="00423A4A" w:rsidP="004001E1">
            <w:pPr>
              <w:pStyle w:val="TableParagraph"/>
              <w:snapToGrid w:val="0"/>
              <w:ind w:left="22" w:right="-47" w:firstLine="103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Р ИСО 17131 </w:t>
            </w:r>
          </w:p>
          <w:p w14:paraId="0DF267D0" w14:textId="77777777" w:rsidR="00423A4A" w:rsidRPr="004001E1" w:rsidRDefault="00423A4A" w:rsidP="004001E1">
            <w:pPr>
              <w:pStyle w:val="TableParagraph"/>
              <w:snapToGrid w:val="0"/>
              <w:ind w:left="22" w:right="-47" w:firstLine="103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Р ИСО 1833-16 </w:t>
            </w:r>
          </w:p>
          <w:p w14:paraId="27855AC0" w14:textId="77777777" w:rsidR="00423A4A" w:rsidRPr="004001E1" w:rsidRDefault="00423A4A" w:rsidP="004001E1">
            <w:pPr>
              <w:pStyle w:val="TableParagraph"/>
              <w:snapToGrid w:val="0"/>
              <w:ind w:left="22" w:right="-47" w:firstLine="103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СТ РК ИСО 105-Е04 </w:t>
            </w:r>
          </w:p>
          <w:p w14:paraId="41F73677" w14:textId="77777777" w:rsidR="00423A4A" w:rsidRPr="004001E1" w:rsidRDefault="00423A4A" w:rsidP="004001E1">
            <w:pPr>
              <w:pStyle w:val="TableParagraph"/>
              <w:snapToGrid w:val="0"/>
              <w:ind w:left="22" w:right="-47" w:firstLine="103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СТ РК ИСО 14184-1 </w:t>
            </w:r>
          </w:p>
          <w:p w14:paraId="43F14E58" w14:textId="77777777" w:rsidR="00423A4A" w:rsidRPr="004001E1" w:rsidRDefault="00423A4A" w:rsidP="004001E1">
            <w:pPr>
              <w:pStyle w:val="TableParagraph"/>
              <w:snapToGrid w:val="0"/>
              <w:ind w:left="22" w:right="-47" w:firstLine="103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СТ РК ИСО 14184-2 </w:t>
            </w:r>
          </w:p>
          <w:p w14:paraId="1B575B04" w14:textId="77777777" w:rsidR="00423A4A" w:rsidRPr="004001E1" w:rsidRDefault="00423A4A" w:rsidP="004001E1">
            <w:pPr>
              <w:pStyle w:val="TableParagraph"/>
              <w:snapToGrid w:val="0"/>
              <w:ind w:left="22" w:right="-47" w:firstLine="103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СТ РК ИСО 17226-2 </w:t>
            </w:r>
          </w:p>
          <w:p w14:paraId="014B6227" w14:textId="77777777" w:rsidR="00423A4A" w:rsidRPr="004001E1" w:rsidRDefault="00423A4A" w:rsidP="004001E1">
            <w:pPr>
              <w:pStyle w:val="TableParagraph"/>
              <w:snapToGrid w:val="0"/>
              <w:ind w:left="22" w:right="-47" w:firstLine="103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СТ РК ИСО 8288 </w:t>
            </w:r>
          </w:p>
          <w:p w14:paraId="44012066" w14:textId="77777777" w:rsidR="00423A4A" w:rsidRPr="004001E1" w:rsidRDefault="00423A4A" w:rsidP="004001E1">
            <w:pPr>
              <w:pStyle w:val="TableParagraph"/>
              <w:snapToGrid w:val="0"/>
              <w:ind w:left="22" w:right="-47" w:firstLine="103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СТБ 1017</w:t>
            </w:r>
          </w:p>
          <w:p w14:paraId="7A44C5AA" w14:textId="77777777" w:rsidR="00423A4A" w:rsidRPr="004001E1" w:rsidRDefault="00423A4A" w:rsidP="004001E1">
            <w:pPr>
              <w:pStyle w:val="TableParagraph"/>
              <w:snapToGrid w:val="0"/>
              <w:ind w:left="22" w:right="-47" w:firstLine="103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СТБ 1049 </w:t>
            </w:r>
          </w:p>
          <w:p w14:paraId="3B60038B" w14:textId="77777777" w:rsidR="00423A4A" w:rsidRPr="004001E1" w:rsidRDefault="00423A4A" w:rsidP="004001E1">
            <w:pPr>
              <w:pStyle w:val="TableParagraph"/>
              <w:snapToGrid w:val="0"/>
              <w:ind w:left="22" w:right="-47" w:firstLine="103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СТБ 2447 </w:t>
            </w:r>
          </w:p>
          <w:p w14:paraId="6D74BDD7" w14:textId="77777777" w:rsidR="00423A4A" w:rsidRPr="004001E1" w:rsidRDefault="00423A4A" w:rsidP="004001E1">
            <w:pPr>
              <w:pStyle w:val="TableParagraph"/>
              <w:snapToGrid w:val="0"/>
              <w:ind w:left="22" w:right="-47" w:firstLine="103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СТБ ISO 105-С10 </w:t>
            </w:r>
          </w:p>
          <w:p w14:paraId="32A3D2D9" w14:textId="77777777" w:rsidR="00423A4A" w:rsidRPr="004001E1" w:rsidRDefault="00423A4A" w:rsidP="004001E1">
            <w:pPr>
              <w:pStyle w:val="TableParagraph"/>
              <w:snapToGrid w:val="0"/>
              <w:ind w:left="22" w:right="-47" w:firstLine="103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СТБ ISO 105-Х12 </w:t>
            </w:r>
          </w:p>
          <w:p w14:paraId="51DC9E7B" w14:textId="77777777" w:rsidR="00423A4A" w:rsidRPr="004001E1" w:rsidRDefault="00423A4A" w:rsidP="004001E1">
            <w:pPr>
              <w:pStyle w:val="TableParagraph"/>
              <w:snapToGrid w:val="0"/>
              <w:ind w:left="22" w:right="-47" w:firstLine="103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СТБ ISO 11885</w:t>
            </w:r>
          </w:p>
          <w:p w14:paraId="17B8B1BF" w14:textId="77777777" w:rsidR="00423A4A" w:rsidRPr="004001E1" w:rsidRDefault="00423A4A" w:rsidP="004001E1">
            <w:pPr>
              <w:pStyle w:val="TableParagraph"/>
              <w:snapToGrid w:val="0"/>
              <w:ind w:left="22" w:right="-47" w:firstLine="103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СТБ ISO 139 </w:t>
            </w:r>
          </w:p>
          <w:p w14:paraId="2387B6CB" w14:textId="77777777" w:rsidR="00423A4A" w:rsidRPr="004001E1" w:rsidRDefault="00423A4A" w:rsidP="004001E1">
            <w:pPr>
              <w:pStyle w:val="TableParagraph"/>
              <w:snapToGrid w:val="0"/>
              <w:ind w:left="22" w:right="-47" w:firstLine="103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СТБ ISO 14184-1 </w:t>
            </w:r>
          </w:p>
          <w:p w14:paraId="287C4B63" w14:textId="77777777" w:rsidR="00423A4A" w:rsidRPr="004001E1" w:rsidRDefault="00423A4A" w:rsidP="004001E1">
            <w:pPr>
              <w:pStyle w:val="TableParagraph"/>
              <w:snapToGrid w:val="0"/>
              <w:ind w:left="22" w:right="-47" w:firstLine="103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СТБ ISO 1833-20 </w:t>
            </w:r>
          </w:p>
          <w:p w14:paraId="2733A14D" w14:textId="4364CCF0" w:rsidR="00423A4A" w:rsidRPr="00F47A65" w:rsidRDefault="00423A4A" w:rsidP="004001E1">
            <w:pPr>
              <w:snapToGrid w:val="0"/>
              <w:ind w:left="22" w:right="-47"/>
            </w:pPr>
            <w:r w:rsidRPr="006731E8">
              <w:t>СТБ ИСО 105-Е04</w:t>
            </w:r>
          </w:p>
        </w:tc>
      </w:tr>
      <w:tr w:rsidR="00423A4A" w:rsidRPr="00F47A65" w14:paraId="6911394B" w14:textId="77777777" w:rsidTr="004001E1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A1CDE" w14:textId="417DE337" w:rsidR="00423A4A" w:rsidRPr="004A2D6A" w:rsidRDefault="00423A4A" w:rsidP="00423A4A">
            <w:pPr>
              <w:spacing w:after="160" w:line="259" w:lineRule="auto"/>
            </w:pPr>
            <w:r w:rsidRPr="008463E0">
              <w:lastRenderedPageBreak/>
              <w:t>7.2.4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21DFD" w14:textId="0D16E0F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Изделия трикотажные, заявленные изготовителем как предназначенные для детей и подростков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512E9" w14:textId="7229AB80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1с, 2с, 3с, 4с - сертификация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339FA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6101</w:t>
            </w:r>
          </w:p>
          <w:p w14:paraId="1E93E418" w14:textId="380DA72E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610120</w:t>
            </w:r>
          </w:p>
          <w:p w14:paraId="2AA23002" w14:textId="1E0E5D02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6101201000</w:t>
            </w:r>
          </w:p>
          <w:p w14:paraId="2B18748D" w14:textId="54E4D24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6101209000</w:t>
            </w:r>
          </w:p>
          <w:p w14:paraId="643C050F" w14:textId="6963CF6C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610130</w:t>
            </w:r>
          </w:p>
          <w:p w14:paraId="6D9B075C" w14:textId="529D46DA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6101301000</w:t>
            </w:r>
          </w:p>
          <w:p w14:paraId="6F763860" w14:textId="585D374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6101309000</w:t>
            </w:r>
          </w:p>
          <w:p w14:paraId="255DA0B4" w14:textId="0B1E8B84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610190</w:t>
            </w:r>
          </w:p>
          <w:p w14:paraId="13EAED8A" w14:textId="20A919DD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6101902000</w:t>
            </w:r>
          </w:p>
          <w:p w14:paraId="36A779EF" w14:textId="706796FD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6101908000</w:t>
            </w:r>
          </w:p>
          <w:p w14:paraId="51FDA582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6102</w:t>
            </w:r>
          </w:p>
          <w:p w14:paraId="0AC34459" w14:textId="51184964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610210</w:t>
            </w:r>
          </w:p>
          <w:p w14:paraId="0021AED4" w14:textId="4EF2E2EC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6102101000</w:t>
            </w:r>
          </w:p>
          <w:p w14:paraId="273C99BD" w14:textId="480846A8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6102109000</w:t>
            </w:r>
          </w:p>
          <w:p w14:paraId="5AE2AD45" w14:textId="008B7879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610220</w:t>
            </w:r>
          </w:p>
          <w:p w14:paraId="451E0E7A" w14:textId="3250D130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6102201000</w:t>
            </w:r>
          </w:p>
          <w:p w14:paraId="2D1E3311" w14:textId="296062F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6102209000</w:t>
            </w:r>
          </w:p>
          <w:p w14:paraId="7A99D75B" w14:textId="71C16E33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610230</w:t>
            </w:r>
          </w:p>
          <w:p w14:paraId="7AE7C97F" w14:textId="7D7457F9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6102301000</w:t>
            </w:r>
          </w:p>
          <w:p w14:paraId="292A0EB1" w14:textId="5D3A3982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6102309000</w:t>
            </w:r>
          </w:p>
          <w:p w14:paraId="4D825206" w14:textId="1DBD27AA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610290</w:t>
            </w:r>
          </w:p>
          <w:p w14:paraId="1B919316" w14:textId="497E7606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6102901000</w:t>
            </w:r>
          </w:p>
          <w:p w14:paraId="3AC483D7" w14:textId="5B5050EA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6102909000</w:t>
            </w:r>
          </w:p>
          <w:p w14:paraId="2002A892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6103</w:t>
            </w:r>
          </w:p>
          <w:p w14:paraId="2109BE3C" w14:textId="333D106D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610310</w:t>
            </w:r>
          </w:p>
          <w:p w14:paraId="0DD3CB6F" w14:textId="1D0CE43D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6103101000</w:t>
            </w:r>
          </w:p>
          <w:p w14:paraId="11300751" w14:textId="6EAD03EB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6103109000</w:t>
            </w:r>
          </w:p>
          <w:p w14:paraId="7A95656B" w14:textId="7A2EB19F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6103220000</w:t>
            </w:r>
          </w:p>
          <w:p w14:paraId="5060C683" w14:textId="31EE9BC2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6103230000</w:t>
            </w:r>
          </w:p>
          <w:p w14:paraId="2BAC672F" w14:textId="344202AD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610329000</w:t>
            </w:r>
          </w:p>
          <w:p w14:paraId="0FFF3684" w14:textId="0CE593E4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6103290001</w:t>
            </w:r>
          </w:p>
          <w:p w14:paraId="4CDB2185" w14:textId="58DE4BFC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6103290009</w:t>
            </w:r>
          </w:p>
          <w:p w14:paraId="0DA1D4AB" w14:textId="0C8CDAF1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6103310000</w:t>
            </w:r>
          </w:p>
          <w:p w14:paraId="14686670" w14:textId="083B15FA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6103320000</w:t>
            </w:r>
          </w:p>
          <w:p w14:paraId="042E80A7" w14:textId="48BE8E7A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lastRenderedPageBreak/>
              <w:t>6103330000</w:t>
            </w:r>
          </w:p>
          <w:p w14:paraId="070A2F5C" w14:textId="51A31F9F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6103390000</w:t>
            </w:r>
          </w:p>
          <w:p w14:paraId="2CC781BD" w14:textId="199626A4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6103410000</w:t>
            </w:r>
          </w:p>
          <w:p w14:paraId="7CC8F4AA" w14:textId="4CDE9732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610342000</w:t>
            </w:r>
          </w:p>
          <w:p w14:paraId="445F2920" w14:textId="67E8E4CC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6103420001</w:t>
            </w:r>
          </w:p>
          <w:p w14:paraId="11B984C6" w14:textId="7626A053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6103420009</w:t>
            </w:r>
          </w:p>
          <w:p w14:paraId="152752BC" w14:textId="61C7EC40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610343000</w:t>
            </w:r>
          </w:p>
          <w:p w14:paraId="209DAF9F" w14:textId="4938725D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6103430001</w:t>
            </w:r>
          </w:p>
          <w:p w14:paraId="5C671883" w14:textId="7229198F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6103430009</w:t>
            </w:r>
          </w:p>
          <w:p w14:paraId="7A244ACE" w14:textId="33EA1D9C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610349000</w:t>
            </w:r>
          </w:p>
          <w:p w14:paraId="5D56AC48" w14:textId="243F1AC4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6103490001</w:t>
            </w:r>
          </w:p>
          <w:p w14:paraId="611C3247" w14:textId="04B9DBB0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6103490002</w:t>
            </w:r>
          </w:p>
          <w:p w14:paraId="11C1ABC2" w14:textId="25B8CBFD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6103490009</w:t>
            </w:r>
          </w:p>
          <w:p w14:paraId="4DE6DC69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6104</w:t>
            </w:r>
          </w:p>
          <w:p w14:paraId="2CA2850F" w14:textId="2331F806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6104130000</w:t>
            </w:r>
          </w:p>
          <w:p w14:paraId="71D74CEA" w14:textId="4F04B0FB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610419</w:t>
            </w:r>
          </w:p>
          <w:p w14:paraId="6BAE9D40" w14:textId="3BD9220F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6104192000</w:t>
            </w:r>
          </w:p>
          <w:p w14:paraId="24D37DFD" w14:textId="5735EBAC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610419900</w:t>
            </w:r>
          </w:p>
          <w:p w14:paraId="60950F60" w14:textId="48EA712E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6104199001</w:t>
            </w:r>
          </w:p>
          <w:p w14:paraId="517BC61E" w14:textId="300FBC2C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6104199009</w:t>
            </w:r>
          </w:p>
          <w:p w14:paraId="146C4A7D" w14:textId="22924060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6104220000</w:t>
            </w:r>
          </w:p>
          <w:p w14:paraId="19724BDE" w14:textId="60B6A19B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6104230000</w:t>
            </w:r>
          </w:p>
          <w:p w14:paraId="50D54ECD" w14:textId="59629C9C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610429</w:t>
            </w:r>
          </w:p>
          <w:p w14:paraId="223CEF6F" w14:textId="796DB05D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6104291000</w:t>
            </w:r>
          </w:p>
          <w:p w14:paraId="16BA2A74" w14:textId="3C86EC9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6104299000</w:t>
            </w:r>
          </w:p>
          <w:p w14:paraId="7EFB4F4C" w14:textId="588D2393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6104310000</w:t>
            </w:r>
          </w:p>
          <w:p w14:paraId="0A1E086E" w14:textId="36109F0E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6104320000</w:t>
            </w:r>
          </w:p>
          <w:p w14:paraId="3D361424" w14:textId="52EA7B49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6104330000</w:t>
            </w:r>
          </w:p>
          <w:p w14:paraId="5EAF7B0C" w14:textId="3356C6AF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6104390000</w:t>
            </w:r>
          </w:p>
          <w:p w14:paraId="0D1070A0" w14:textId="650EF6C1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6104410000</w:t>
            </w:r>
          </w:p>
          <w:p w14:paraId="4ABD67DE" w14:textId="6539D0AF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6104420000</w:t>
            </w:r>
          </w:p>
          <w:p w14:paraId="5F467CE6" w14:textId="7F614263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6104430000</w:t>
            </w:r>
          </w:p>
          <w:p w14:paraId="2E3267CF" w14:textId="1DB0E99D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6104440000</w:t>
            </w:r>
          </w:p>
          <w:p w14:paraId="5EC54B63" w14:textId="123F09E3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6104490000</w:t>
            </w:r>
          </w:p>
          <w:p w14:paraId="51E9F0FA" w14:textId="125126D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lastRenderedPageBreak/>
              <w:t>6104510000</w:t>
            </w:r>
          </w:p>
          <w:p w14:paraId="16CE82C3" w14:textId="76D3F0B6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6104520000</w:t>
            </w:r>
          </w:p>
          <w:p w14:paraId="0B7B2173" w14:textId="48F15D2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6104530000</w:t>
            </w:r>
          </w:p>
          <w:p w14:paraId="0DBEEB82" w14:textId="1B67CEBB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6104590000</w:t>
            </w:r>
          </w:p>
          <w:p w14:paraId="705D8C93" w14:textId="61A07686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610461000</w:t>
            </w:r>
          </w:p>
          <w:p w14:paraId="4FE6E600" w14:textId="6CE825F8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6104610001</w:t>
            </w:r>
          </w:p>
          <w:p w14:paraId="68127EEA" w14:textId="44893C86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6104610009</w:t>
            </w:r>
          </w:p>
          <w:p w14:paraId="289BCCF2" w14:textId="4BDAE13A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6104620000</w:t>
            </w:r>
          </w:p>
          <w:p w14:paraId="7C123601" w14:textId="707BB776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6104630000</w:t>
            </w:r>
          </w:p>
          <w:p w14:paraId="61AEB940" w14:textId="33B782ED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610469000</w:t>
            </w:r>
          </w:p>
          <w:p w14:paraId="0705B3E1" w14:textId="46A01531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6104690001</w:t>
            </w:r>
          </w:p>
          <w:p w14:paraId="00D27A3C" w14:textId="505D7F09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6104690002</w:t>
            </w:r>
          </w:p>
          <w:p w14:paraId="25A80BD1" w14:textId="7F3078DA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6104690009</w:t>
            </w:r>
          </w:p>
          <w:p w14:paraId="3ADA175C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6105</w:t>
            </w:r>
          </w:p>
          <w:p w14:paraId="5BBEFFDF" w14:textId="6FA164B3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6105100000</w:t>
            </w:r>
          </w:p>
          <w:p w14:paraId="496AEF45" w14:textId="1DA11673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610520</w:t>
            </w:r>
          </w:p>
          <w:p w14:paraId="2669FB11" w14:textId="761A5438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6105201000</w:t>
            </w:r>
          </w:p>
          <w:p w14:paraId="4AD17C37" w14:textId="7FCA458E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6105209000</w:t>
            </w:r>
          </w:p>
          <w:p w14:paraId="619716EE" w14:textId="0DDB51E6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610590</w:t>
            </w:r>
          </w:p>
          <w:p w14:paraId="7C579734" w14:textId="5E2B5EC8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6105901000</w:t>
            </w:r>
          </w:p>
          <w:p w14:paraId="47509190" w14:textId="644608AB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6105909000</w:t>
            </w:r>
          </w:p>
          <w:p w14:paraId="78ED1BE6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6106</w:t>
            </w:r>
          </w:p>
          <w:p w14:paraId="3B54378C" w14:textId="230ADD4D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6106100000</w:t>
            </w:r>
          </w:p>
          <w:p w14:paraId="28E3CC67" w14:textId="5971BF7D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6106200000</w:t>
            </w:r>
          </w:p>
          <w:p w14:paraId="46255D64" w14:textId="7BCC1312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610690</w:t>
            </w:r>
          </w:p>
          <w:p w14:paraId="227C943B" w14:textId="54933D71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6106901000</w:t>
            </w:r>
          </w:p>
          <w:p w14:paraId="204F592D" w14:textId="14B6FDCB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6106903000</w:t>
            </w:r>
          </w:p>
          <w:p w14:paraId="1F1CE09A" w14:textId="6A82E803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6106905000</w:t>
            </w:r>
          </w:p>
          <w:p w14:paraId="31E131D6" w14:textId="38AE13E0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6106909000</w:t>
            </w:r>
          </w:p>
          <w:p w14:paraId="2741B9EF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6107</w:t>
            </w:r>
          </w:p>
          <w:p w14:paraId="1F86BB7A" w14:textId="2361A5F3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6107110000</w:t>
            </w:r>
          </w:p>
          <w:p w14:paraId="0ED2ECE6" w14:textId="7AB8FED0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6107120000</w:t>
            </w:r>
          </w:p>
          <w:p w14:paraId="4CD6E229" w14:textId="3A42137E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6107190000</w:t>
            </w:r>
          </w:p>
          <w:p w14:paraId="6AAF17FB" w14:textId="30D419D5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6107210000</w:t>
            </w:r>
          </w:p>
          <w:p w14:paraId="5A37F743" w14:textId="4CE8EF3B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lastRenderedPageBreak/>
              <w:t>6107220000</w:t>
            </w:r>
          </w:p>
          <w:p w14:paraId="3015A194" w14:textId="62C746BC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6107290000</w:t>
            </w:r>
          </w:p>
          <w:p w14:paraId="48E4753E" w14:textId="3300FADA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6107910000</w:t>
            </w:r>
          </w:p>
          <w:p w14:paraId="7F72BA7D" w14:textId="056B184F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6107990000</w:t>
            </w:r>
          </w:p>
          <w:p w14:paraId="6F694DFC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6108</w:t>
            </w:r>
          </w:p>
          <w:p w14:paraId="35E1B110" w14:textId="1B4BC81C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6108110000</w:t>
            </w:r>
          </w:p>
          <w:p w14:paraId="2E5277AC" w14:textId="56D8B521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6108190000</w:t>
            </w:r>
          </w:p>
          <w:p w14:paraId="2CC5D88D" w14:textId="7C673CE4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6108210000</w:t>
            </w:r>
          </w:p>
          <w:p w14:paraId="3D11759C" w14:textId="489184EC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6108220000</w:t>
            </w:r>
          </w:p>
          <w:p w14:paraId="61D9BA16" w14:textId="2B19B311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6108290000</w:t>
            </w:r>
          </w:p>
          <w:p w14:paraId="78C4C4B7" w14:textId="344997DF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6108310000</w:t>
            </w:r>
          </w:p>
          <w:p w14:paraId="2FBBA1CF" w14:textId="41D7A649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6108320000</w:t>
            </w:r>
          </w:p>
          <w:p w14:paraId="4C3B4975" w14:textId="6DA0FE50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6108390000</w:t>
            </w:r>
          </w:p>
          <w:p w14:paraId="197DDD61" w14:textId="4B34861A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6108910000</w:t>
            </w:r>
          </w:p>
          <w:p w14:paraId="0CA29DD8" w14:textId="04AC9401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6108920000</w:t>
            </w:r>
          </w:p>
          <w:p w14:paraId="558E2582" w14:textId="5CD183C4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6108990000</w:t>
            </w:r>
          </w:p>
          <w:p w14:paraId="4941D55A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6109</w:t>
            </w:r>
          </w:p>
          <w:p w14:paraId="7DA2B176" w14:textId="52AA7572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6109100000</w:t>
            </w:r>
          </w:p>
          <w:p w14:paraId="657EFEEA" w14:textId="70687D3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610990</w:t>
            </w:r>
          </w:p>
          <w:p w14:paraId="54064B5F" w14:textId="6C1247E4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6109902000</w:t>
            </w:r>
          </w:p>
          <w:p w14:paraId="108658BA" w14:textId="55F890A0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6109909000</w:t>
            </w:r>
          </w:p>
          <w:p w14:paraId="0D06898D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6110</w:t>
            </w:r>
          </w:p>
          <w:p w14:paraId="4ED79F9E" w14:textId="3BD13B7E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611011</w:t>
            </w:r>
          </w:p>
          <w:p w14:paraId="41134F7C" w14:textId="298B4718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6110111000</w:t>
            </w:r>
          </w:p>
          <w:p w14:paraId="1CDD0EC8" w14:textId="6B3EEBDD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6110113000</w:t>
            </w:r>
          </w:p>
          <w:p w14:paraId="678CD41D" w14:textId="1013194E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6110119000</w:t>
            </w:r>
          </w:p>
          <w:p w14:paraId="20B244FD" w14:textId="47BE7FDB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611012</w:t>
            </w:r>
          </w:p>
          <w:p w14:paraId="720D5953" w14:textId="7A9DD9E8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611012100</w:t>
            </w:r>
          </w:p>
          <w:p w14:paraId="0528C6EF" w14:textId="1AA06889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6110121001</w:t>
            </w:r>
          </w:p>
          <w:p w14:paraId="08646305" w14:textId="3437BA82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6110121009</w:t>
            </w:r>
          </w:p>
          <w:p w14:paraId="0E376008" w14:textId="2CEF63CE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611012900</w:t>
            </w:r>
          </w:p>
          <w:p w14:paraId="7D6BC2A2" w14:textId="3D439A0B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6110129001</w:t>
            </w:r>
          </w:p>
          <w:p w14:paraId="2A16B5BE" w14:textId="48030901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6110129009</w:t>
            </w:r>
          </w:p>
          <w:p w14:paraId="4446FB49" w14:textId="377D479A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611019</w:t>
            </w:r>
          </w:p>
          <w:p w14:paraId="72230160" w14:textId="51E08334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lastRenderedPageBreak/>
              <w:t>611019100</w:t>
            </w:r>
          </w:p>
          <w:p w14:paraId="43F8A242" w14:textId="05479328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6110191001</w:t>
            </w:r>
          </w:p>
          <w:p w14:paraId="3475847C" w14:textId="6CE7E3A8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6110191009</w:t>
            </w:r>
          </w:p>
          <w:p w14:paraId="1B685FF7" w14:textId="31002983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611019900</w:t>
            </w:r>
          </w:p>
          <w:p w14:paraId="0E36552F" w14:textId="6415A90C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6110199001</w:t>
            </w:r>
          </w:p>
          <w:p w14:paraId="556EA65E" w14:textId="25307A43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6110199009</w:t>
            </w:r>
          </w:p>
          <w:p w14:paraId="10F14A21" w14:textId="4FCF2CD0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611020</w:t>
            </w:r>
          </w:p>
          <w:p w14:paraId="13B58FA2" w14:textId="7B341126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6110201000</w:t>
            </w:r>
          </w:p>
          <w:p w14:paraId="375403CF" w14:textId="76222930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6110209100</w:t>
            </w:r>
          </w:p>
          <w:p w14:paraId="2D22DA64" w14:textId="2FA83BDC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6110209900</w:t>
            </w:r>
          </w:p>
          <w:p w14:paraId="2D20FF07" w14:textId="640D24E3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611030</w:t>
            </w:r>
          </w:p>
          <w:p w14:paraId="65E47B12" w14:textId="7E135A42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6110301000</w:t>
            </w:r>
          </w:p>
          <w:p w14:paraId="09523EFA" w14:textId="4AEB040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6110309100</w:t>
            </w:r>
          </w:p>
          <w:p w14:paraId="3346C3B4" w14:textId="54B43D48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6110309900</w:t>
            </w:r>
          </w:p>
          <w:p w14:paraId="3CCEA3C9" w14:textId="219FCB6D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611090</w:t>
            </w:r>
          </w:p>
          <w:p w14:paraId="5E6E363A" w14:textId="7B5DE052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6110901000</w:t>
            </w:r>
          </w:p>
          <w:p w14:paraId="4523319A" w14:textId="66CA39A5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6110909000</w:t>
            </w:r>
          </w:p>
          <w:p w14:paraId="7232B550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6111</w:t>
            </w:r>
          </w:p>
          <w:p w14:paraId="1E62AC22" w14:textId="771253DE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611120</w:t>
            </w:r>
          </w:p>
          <w:p w14:paraId="4A7267BF" w14:textId="37610542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6111201000</w:t>
            </w:r>
          </w:p>
          <w:p w14:paraId="2202EA99" w14:textId="0CE76961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6111209000</w:t>
            </w:r>
          </w:p>
          <w:p w14:paraId="64EEABBF" w14:textId="24C25C3F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611130</w:t>
            </w:r>
          </w:p>
          <w:p w14:paraId="333FB91F" w14:textId="17623D60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6111301000</w:t>
            </w:r>
          </w:p>
          <w:p w14:paraId="2EADA1F8" w14:textId="315B77D8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6111309000</w:t>
            </w:r>
          </w:p>
          <w:p w14:paraId="562B7A6A" w14:textId="1D115B09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611190</w:t>
            </w:r>
          </w:p>
          <w:p w14:paraId="5D040DBF" w14:textId="1B21B273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6111901100</w:t>
            </w:r>
          </w:p>
          <w:p w14:paraId="7F903F09" w14:textId="45FF4911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6111901900</w:t>
            </w:r>
          </w:p>
          <w:p w14:paraId="5BCF36A0" w14:textId="672960B2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6111909000</w:t>
            </w:r>
          </w:p>
          <w:p w14:paraId="376F89CB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6112</w:t>
            </w:r>
          </w:p>
          <w:p w14:paraId="4D05F947" w14:textId="709C27FF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6112110000</w:t>
            </w:r>
          </w:p>
          <w:p w14:paraId="7938EC09" w14:textId="5F4DF2A3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6112120000</w:t>
            </w:r>
          </w:p>
          <w:p w14:paraId="17C40DE8" w14:textId="737CBF4D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6112190000</w:t>
            </w:r>
          </w:p>
          <w:p w14:paraId="575641D7" w14:textId="627DE519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6112200000</w:t>
            </w:r>
          </w:p>
          <w:p w14:paraId="2328B6AA" w14:textId="12CAEC1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611231</w:t>
            </w:r>
          </w:p>
          <w:p w14:paraId="6BF45E43" w14:textId="7F5669AB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lastRenderedPageBreak/>
              <w:t>6112311000</w:t>
            </w:r>
          </w:p>
          <w:p w14:paraId="18D12D9F" w14:textId="7A45A698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6112319000</w:t>
            </w:r>
          </w:p>
          <w:p w14:paraId="2BCFFB37" w14:textId="5D15009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611239</w:t>
            </w:r>
          </w:p>
          <w:p w14:paraId="64E52746" w14:textId="31BE583B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6112391000</w:t>
            </w:r>
          </w:p>
          <w:p w14:paraId="46208E68" w14:textId="354377D6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6112399000</w:t>
            </w:r>
          </w:p>
          <w:p w14:paraId="6A040DC9" w14:textId="78591AAA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611241</w:t>
            </w:r>
          </w:p>
          <w:p w14:paraId="3891C856" w14:textId="127B7425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6112411000</w:t>
            </w:r>
          </w:p>
          <w:p w14:paraId="4BBF6FCC" w14:textId="38075B9C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6112419000</w:t>
            </w:r>
          </w:p>
          <w:p w14:paraId="0A30B5D0" w14:textId="0D522EC4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611249</w:t>
            </w:r>
          </w:p>
          <w:p w14:paraId="09BB91BB" w14:textId="03C42AC6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6112491000</w:t>
            </w:r>
          </w:p>
          <w:p w14:paraId="7BD26A01" w14:textId="45B5AEE6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6112499000</w:t>
            </w:r>
          </w:p>
          <w:p w14:paraId="5239959C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6113</w:t>
            </w:r>
          </w:p>
          <w:p w14:paraId="062D5539" w14:textId="66037C9A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611300</w:t>
            </w:r>
          </w:p>
          <w:p w14:paraId="142B0D21" w14:textId="0F57AB61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6113001000</w:t>
            </w:r>
          </w:p>
          <w:p w14:paraId="52A35EEA" w14:textId="17FA3ADF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6113009000</w:t>
            </w:r>
          </w:p>
          <w:p w14:paraId="607D0C20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6114</w:t>
            </w:r>
          </w:p>
          <w:p w14:paraId="38470EA7" w14:textId="44AF649C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6114200000</w:t>
            </w:r>
          </w:p>
          <w:p w14:paraId="1909ED25" w14:textId="2613F215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6114300000</w:t>
            </w:r>
          </w:p>
          <w:p w14:paraId="2CDB5B11" w14:textId="3C94D5D8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6114900000</w:t>
            </w:r>
          </w:p>
          <w:p w14:paraId="76415E9C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6115</w:t>
            </w:r>
          </w:p>
          <w:p w14:paraId="44D772CB" w14:textId="0B519BA3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611510</w:t>
            </w:r>
          </w:p>
          <w:p w14:paraId="185BB3C9" w14:textId="429DA2B2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611510100</w:t>
            </w:r>
          </w:p>
          <w:p w14:paraId="110CD7ED" w14:textId="2B018CD2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6115101001</w:t>
            </w:r>
          </w:p>
          <w:p w14:paraId="34C45187" w14:textId="5A983114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6115101002</w:t>
            </w:r>
          </w:p>
          <w:p w14:paraId="6A7864E2" w14:textId="5ABCAE0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6115101009</w:t>
            </w:r>
          </w:p>
          <w:p w14:paraId="27C31ED3" w14:textId="7FD6F58C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6115109000</w:t>
            </w:r>
          </w:p>
          <w:p w14:paraId="03824DA3" w14:textId="22A86CCE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6115210000</w:t>
            </w:r>
          </w:p>
          <w:p w14:paraId="38E9168B" w14:textId="513E7A3D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6115220000</w:t>
            </w:r>
          </w:p>
          <w:p w14:paraId="6112B267" w14:textId="65D9DA8F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6115290000</w:t>
            </w:r>
          </w:p>
          <w:p w14:paraId="25530671" w14:textId="71A2810E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611530</w:t>
            </w:r>
          </w:p>
          <w:p w14:paraId="7D2ADB8A" w14:textId="16EAB01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6115301100</w:t>
            </w:r>
          </w:p>
          <w:p w14:paraId="703529B4" w14:textId="6D85AFC1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6115301900</w:t>
            </w:r>
          </w:p>
          <w:p w14:paraId="428DBFDF" w14:textId="63EEFF7E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6115309000</w:t>
            </w:r>
          </w:p>
          <w:p w14:paraId="5306B3FD" w14:textId="65E57DE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6115940000</w:t>
            </w:r>
          </w:p>
          <w:p w14:paraId="4333D2EB" w14:textId="0F304BEA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lastRenderedPageBreak/>
              <w:t>6115950000</w:t>
            </w:r>
          </w:p>
          <w:p w14:paraId="362F4B54" w14:textId="4ADD0488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611596</w:t>
            </w:r>
          </w:p>
          <w:p w14:paraId="4F6993B5" w14:textId="54978FDC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6115961000</w:t>
            </w:r>
          </w:p>
          <w:p w14:paraId="20545774" w14:textId="68CBA184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6115969100</w:t>
            </w:r>
          </w:p>
          <w:p w14:paraId="5EABC8AB" w14:textId="4B73D6E1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6115969900</w:t>
            </w:r>
          </w:p>
          <w:p w14:paraId="7F3E258E" w14:textId="5923D313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6115990000</w:t>
            </w:r>
          </w:p>
          <w:p w14:paraId="0E33A5D6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6116</w:t>
            </w:r>
          </w:p>
          <w:p w14:paraId="6E6DAFEC" w14:textId="4E655C83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611610</w:t>
            </w:r>
          </w:p>
          <w:p w14:paraId="0102DEE2" w14:textId="65E603D0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6116102000</w:t>
            </w:r>
          </w:p>
          <w:p w14:paraId="662D382D" w14:textId="7E58F183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6116108000</w:t>
            </w:r>
          </w:p>
          <w:p w14:paraId="6FD0F967" w14:textId="79FBBB82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611610900</w:t>
            </w:r>
          </w:p>
          <w:p w14:paraId="3EFCCEAB" w14:textId="0D9C56C2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6116109001</w:t>
            </w:r>
          </w:p>
          <w:p w14:paraId="03913F7B" w14:textId="02285BC4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6116109002</w:t>
            </w:r>
          </w:p>
          <w:p w14:paraId="763CFE7D" w14:textId="284E71E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6116109009</w:t>
            </w:r>
          </w:p>
          <w:p w14:paraId="1CFBF314" w14:textId="4BE65966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6116910000</w:t>
            </w:r>
          </w:p>
          <w:p w14:paraId="08A90EE0" w14:textId="426472B8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6116920000</w:t>
            </w:r>
          </w:p>
          <w:p w14:paraId="58AC5B39" w14:textId="54B57478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6116930000</w:t>
            </w:r>
          </w:p>
          <w:p w14:paraId="67348E38" w14:textId="76AF2CEC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6116990000</w:t>
            </w:r>
          </w:p>
          <w:p w14:paraId="6640E57D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6117</w:t>
            </w:r>
          </w:p>
          <w:p w14:paraId="62B0E2DF" w14:textId="6B2AB594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6117100000</w:t>
            </w:r>
          </w:p>
          <w:p w14:paraId="36FC6585" w14:textId="63F092F2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611780100</w:t>
            </w:r>
          </w:p>
          <w:p w14:paraId="0BCF775C" w14:textId="667620E8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6117801009</w:t>
            </w:r>
          </w:p>
          <w:p w14:paraId="3122C84F" w14:textId="1575F9D5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611780800</w:t>
            </w:r>
          </w:p>
          <w:p w14:paraId="1E6B47E8" w14:textId="3022AFDD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6117808001</w:t>
            </w:r>
          </w:p>
          <w:p w14:paraId="14B25485" w14:textId="11E60D1B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6117808009</w:t>
            </w:r>
          </w:p>
          <w:p w14:paraId="18611F80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6302</w:t>
            </w:r>
          </w:p>
          <w:p w14:paraId="61023948" w14:textId="07443D3A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630210000</w:t>
            </w:r>
          </w:p>
          <w:p w14:paraId="2D5C5972" w14:textId="01D953F4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6302100001</w:t>
            </w:r>
          </w:p>
          <w:p w14:paraId="4AE03F88" w14:textId="2234F82A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6302100009</w:t>
            </w:r>
          </w:p>
          <w:p w14:paraId="17F22B6F" w14:textId="6FA43E93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6302210000</w:t>
            </w:r>
          </w:p>
          <w:p w14:paraId="407911CC" w14:textId="0B017D6C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630222</w:t>
            </w:r>
          </w:p>
          <w:p w14:paraId="7FAC9C18" w14:textId="6479D5B8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6302221000</w:t>
            </w:r>
          </w:p>
          <w:p w14:paraId="1BED2E85" w14:textId="0672EDEE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6302229000</w:t>
            </w:r>
          </w:p>
          <w:p w14:paraId="751E6A12" w14:textId="021E78E4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630229</w:t>
            </w:r>
          </w:p>
          <w:p w14:paraId="2AD838DD" w14:textId="4B414A90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lastRenderedPageBreak/>
              <w:t>6302291000</w:t>
            </w:r>
          </w:p>
          <w:p w14:paraId="440A47BB" w14:textId="20BF57F3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6302299000</w:t>
            </w:r>
          </w:p>
          <w:p w14:paraId="596EBBC8" w14:textId="2D0FA462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630231000</w:t>
            </w:r>
          </w:p>
          <w:p w14:paraId="0826C240" w14:textId="220F2A39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6302310001</w:t>
            </w:r>
          </w:p>
          <w:p w14:paraId="51F6B584" w14:textId="50C7ECDD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6302310009</w:t>
            </w:r>
          </w:p>
          <w:p w14:paraId="009E5F80" w14:textId="20D6B493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630232</w:t>
            </w:r>
          </w:p>
          <w:p w14:paraId="56C25D1B" w14:textId="4141A171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6302321000</w:t>
            </w:r>
          </w:p>
          <w:p w14:paraId="797ACA12" w14:textId="4A41204C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6302329000</w:t>
            </w:r>
          </w:p>
          <w:p w14:paraId="76A7041B" w14:textId="3F80E192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630239</w:t>
            </w:r>
          </w:p>
          <w:p w14:paraId="00556B7C" w14:textId="7E6E1326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630239200</w:t>
            </w:r>
          </w:p>
          <w:p w14:paraId="68092845" w14:textId="0F6EAC33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6302392001</w:t>
            </w:r>
          </w:p>
          <w:p w14:paraId="425AD00F" w14:textId="220D1BC8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6302392009</w:t>
            </w:r>
          </w:p>
          <w:p w14:paraId="30ECB461" w14:textId="4B1F993B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6302399000</w:t>
            </w:r>
          </w:p>
          <w:p w14:paraId="03D0BA6B" w14:textId="125A8985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6302400000</w:t>
            </w:r>
          </w:p>
          <w:p w14:paraId="798C51CA" w14:textId="4673BC6B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630251000</w:t>
            </w:r>
          </w:p>
          <w:p w14:paraId="172AB80F" w14:textId="273F7E3C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6302510001</w:t>
            </w:r>
          </w:p>
          <w:p w14:paraId="5CE3CCB9" w14:textId="20AD9C24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6302510009</w:t>
            </w:r>
          </w:p>
          <w:p w14:paraId="2A31B4AB" w14:textId="3F4BD2A4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630253</w:t>
            </w:r>
          </w:p>
          <w:p w14:paraId="4FECC755" w14:textId="594BE87E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6302531000</w:t>
            </w:r>
          </w:p>
          <w:p w14:paraId="49A7DF18" w14:textId="12EFB72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6302539000</w:t>
            </w:r>
          </w:p>
          <w:p w14:paraId="4826860B" w14:textId="11521CAD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630259</w:t>
            </w:r>
          </w:p>
          <w:p w14:paraId="08F1242C" w14:textId="419B6070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6302591000</w:t>
            </w:r>
          </w:p>
          <w:p w14:paraId="26056D19" w14:textId="4BC96BC5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6302599000</w:t>
            </w:r>
          </w:p>
          <w:p w14:paraId="39372C01" w14:textId="26986D4C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6302600000</w:t>
            </w:r>
          </w:p>
          <w:p w14:paraId="149FE6A0" w14:textId="54921693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6302910000</w:t>
            </w:r>
          </w:p>
          <w:p w14:paraId="555F4DCF" w14:textId="0378F054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630293</w:t>
            </w:r>
          </w:p>
          <w:p w14:paraId="4438D531" w14:textId="2E03760B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6302931000</w:t>
            </w:r>
          </w:p>
          <w:p w14:paraId="53578E38" w14:textId="39B45884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6302939000</w:t>
            </w:r>
          </w:p>
          <w:p w14:paraId="60F7D6E1" w14:textId="56B4A1F5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630299</w:t>
            </w:r>
          </w:p>
          <w:p w14:paraId="1EFB5C18" w14:textId="4DA9FAAA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6302991000</w:t>
            </w:r>
          </w:p>
          <w:p w14:paraId="2C08BCD7" w14:textId="72B7CDE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6302999000</w:t>
            </w:r>
          </w:p>
          <w:p w14:paraId="66415FD1" w14:textId="2B2FE47D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6302999000</w:t>
            </w:r>
          </w:p>
          <w:p w14:paraId="7505BB5A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6303</w:t>
            </w:r>
          </w:p>
          <w:p w14:paraId="77F15125" w14:textId="186B7E1F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6303120000</w:t>
            </w:r>
          </w:p>
          <w:p w14:paraId="7FC2F68B" w14:textId="3E7FF14E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lastRenderedPageBreak/>
              <w:t>6303190000</w:t>
            </w:r>
          </w:p>
          <w:p w14:paraId="7579274E" w14:textId="6CB15FC1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6303910000</w:t>
            </w:r>
          </w:p>
          <w:p w14:paraId="43E5E26F" w14:textId="6BB35371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630392</w:t>
            </w:r>
          </w:p>
          <w:p w14:paraId="652C82FB" w14:textId="4ECD6E84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6303921000</w:t>
            </w:r>
          </w:p>
          <w:p w14:paraId="77A9BC09" w14:textId="50BF97F9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6303929000</w:t>
            </w:r>
          </w:p>
          <w:p w14:paraId="459F91D7" w14:textId="613609B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630399</w:t>
            </w:r>
          </w:p>
          <w:p w14:paraId="15AAC697" w14:textId="2099320D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6303991000</w:t>
            </w:r>
          </w:p>
          <w:p w14:paraId="53914E65" w14:textId="3CAB95C8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6303999000</w:t>
            </w:r>
          </w:p>
          <w:p w14:paraId="087953BC" w14:textId="1B902AD6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6504000000</w:t>
            </w:r>
          </w:p>
          <w:p w14:paraId="318DFB03" w14:textId="04C81E60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650500</w:t>
            </w:r>
          </w:p>
          <w:p w14:paraId="2EE35FE8" w14:textId="41FDEE59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6505001000</w:t>
            </w:r>
          </w:p>
          <w:p w14:paraId="63E31B80" w14:textId="195D2C72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6505003000</w:t>
            </w:r>
          </w:p>
          <w:p w14:paraId="1AA2DDA3" w14:textId="41C8E9EC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6505009000</w:t>
            </w:r>
          </w:p>
          <w:p w14:paraId="751D6B69" w14:textId="53C2D7B4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961900</w:t>
            </w:r>
          </w:p>
          <w:p w14:paraId="04AE9A01" w14:textId="1017054B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9619003000</w:t>
            </w:r>
          </w:p>
          <w:p w14:paraId="3956B968" w14:textId="5FB1202D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961900500</w:t>
            </w:r>
          </w:p>
          <w:p w14:paraId="4F13A897" w14:textId="52382C04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9619005001</w:t>
            </w:r>
          </w:p>
          <w:p w14:paraId="40379294" w14:textId="3F2E87FA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9619005009</w:t>
            </w:r>
          </w:p>
          <w:p w14:paraId="2EFF1CEC" w14:textId="1F35F9F6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961900810</w:t>
            </w:r>
          </w:p>
          <w:p w14:paraId="0C054575" w14:textId="17E30D73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9619008101</w:t>
            </w:r>
          </w:p>
          <w:p w14:paraId="41464410" w14:textId="3C5B9BBF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9619008109</w:t>
            </w:r>
          </w:p>
          <w:p w14:paraId="3FADFA3F" w14:textId="4C809ED8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961900890</w:t>
            </w:r>
          </w:p>
          <w:p w14:paraId="106613F6" w14:textId="13A68200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9619008901</w:t>
            </w:r>
          </w:p>
          <w:p w14:paraId="37188C60" w14:textId="64C6A52A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8919008909</w:t>
            </w:r>
          </w:p>
          <w:p w14:paraId="43CE07B5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6212</w:t>
            </w:r>
          </w:p>
          <w:p w14:paraId="520A7382" w14:textId="33BB162C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621210</w:t>
            </w:r>
          </w:p>
          <w:p w14:paraId="75FE2A60" w14:textId="67FF824A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6212101000</w:t>
            </w:r>
          </w:p>
          <w:p w14:paraId="32AC9126" w14:textId="0B64AABC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6212109000</w:t>
            </w:r>
          </w:p>
          <w:p w14:paraId="2149246A" w14:textId="08AC0645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6212200000</w:t>
            </w:r>
          </w:p>
          <w:p w14:paraId="0E06C689" w14:textId="4A5A4691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6212300000</w:t>
            </w:r>
          </w:p>
          <w:p w14:paraId="5AC31743" w14:textId="7D0CF949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6212900000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05308" w14:textId="225EA814" w:rsidR="00423A4A" w:rsidRPr="00F47A65" w:rsidRDefault="00423A4A" w:rsidP="004001E1">
            <w:pPr>
              <w:snapToGrid w:val="0"/>
              <w:ind w:left="22" w:right="-47"/>
            </w:pPr>
            <w:r w:rsidRPr="006731E8">
              <w:lastRenderedPageBreak/>
              <w:t>ТР</w:t>
            </w:r>
            <w:r w:rsidRPr="004001E1">
              <w:t xml:space="preserve"> </w:t>
            </w:r>
            <w:r w:rsidRPr="006731E8">
              <w:t>ТС</w:t>
            </w:r>
            <w:r w:rsidRPr="004001E1">
              <w:t xml:space="preserve"> </w:t>
            </w:r>
            <w:r w:rsidRPr="006731E8">
              <w:t>007/2011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2CAC7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ТР ТС 007/2011 </w:t>
            </w:r>
          </w:p>
          <w:p w14:paraId="7D0A0104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ГОСТ 3897</w:t>
            </w:r>
          </w:p>
          <w:p w14:paraId="03D5F6A9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ГОСТ 5007</w:t>
            </w:r>
          </w:p>
          <w:p w14:paraId="42645CC7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ГОСТ 5274</w:t>
            </w:r>
          </w:p>
          <w:p w14:paraId="1F481EA7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ГОСТ 8541</w:t>
            </w:r>
          </w:p>
          <w:p w14:paraId="2CCCB6C6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ГОСТ 31405</w:t>
            </w:r>
          </w:p>
          <w:p w14:paraId="448C960F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ГОСТ 31406</w:t>
            </w:r>
          </w:p>
          <w:p w14:paraId="606585E7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ГОСТ 31407</w:t>
            </w:r>
          </w:p>
          <w:p w14:paraId="31CEE18F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ГОСТ 31408</w:t>
            </w:r>
          </w:p>
          <w:p w14:paraId="68B00157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ГОСТ 31409</w:t>
            </w:r>
          </w:p>
          <w:p w14:paraId="43305101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ГОСТ 31410</w:t>
            </w:r>
          </w:p>
          <w:p w14:paraId="2FA06A82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ГОСТ 33378</w:t>
            </w:r>
          </w:p>
          <w:p w14:paraId="3822BA38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СТБ 1301</w:t>
            </w:r>
          </w:p>
          <w:p w14:paraId="274ECAA4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ISO 1833-16 </w:t>
            </w:r>
          </w:p>
          <w:p w14:paraId="14C0B652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ГОСТ ISO 1833-20</w:t>
            </w:r>
          </w:p>
          <w:p w14:paraId="401F18DE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ISO 1833-22 </w:t>
            </w:r>
          </w:p>
          <w:p w14:paraId="0409D584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ISO 1833-24 </w:t>
            </w:r>
          </w:p>
          <w:p w14:paraId="0850ECC4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ISO 1833-25 </w:t>
            </w:r>
          </w:p>
          <w:p w14:paraId="2397DD71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ISO 1833-26 </w:t>
            </w:r>
          </w:p>
          <w:p w14:paraId="14170169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ГОСТ 29097</w:t>
            </w:r>
          </w:p>
          <w:p w14:paraId="519DC5F3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10681 </w:t>
            </w:r>
          </w:p>
          <w:p w14:paraId="2CBFECF2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11027 </w:t>
            </w:r>
          </w:p>
          <w:p w14:paraId="59F1C872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11151 </w:t>
            </w:r>
          </w:p>
          <w:p w14:paraId="2BA390A9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12088 </w:t>
            </w:r>
          </w:p>
          <w:p w14:paraId="3CF175AB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13527 </w:t>
            </w:r>
          </w:p>
          <w:p w14:paraId="163BE589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13587 </w:t>
            </w:r>
          </w:p>
          <w:p w14:paraId="12E16608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15820 </w:t>
            </w:r>
          </w:p>
          <w:p w14:paraId="6C13E94A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20566 </w:t>
            </w:r>
          </w:p>
          <w:p w14:paraId="52E9B86A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22001 </w:t>
            </w:r>
          </w:p>
          <w:p w14:paraId="6B549026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22648 </w:t>
            </w:r>
          </w:p>
          <w:p w14:paraId="262AF33F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23433 </w:t>
            </w:r>
          </w:p>
          <w:p w14:paraId="58C29206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2351 </w:t>
            </w:r>
          </w:p>
          <w:p w14:paraId="3B68DDBA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23627 </w:t>
            </w:r>
          </w:p>
          <w:p w14:paraId="410EF17A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23948 </w:t>
            </w:r>
          </w:p>
          <w:p w14:paraId="7552A50B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lastRenderedPageBreak/>
              <w:t xml:space="preserve">ГОСТ 25617 </w:t>
            </w:r>
          </w:p>
          <w:p w14:paraId="7E927B06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25737 </w:t>
            </w:r>
          </w:p>
          <w:p w14:paraId="548681E6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26150 </w:t>
            </w:r>
          </w:p>
          <w:p w14:paraId="473243F9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26927 </w:t>
            </w:r>
          </w:p>
          <w:p w14:paraId="6E66851D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ГОСТ 29097</w:t>
            </w:r>
          </w:p>
          <w:p w14:paraId="6E0DABAF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30351 </w:t>
            </w:r>
          </w:p>
          <w:p w14:paraId="1D80460C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30383 </w:t>
            </w:r>
          </w:p>
          <w:p w14:paraId="5D0BFC5F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30387/ГОСТ Р 50721 </w:t>
            </w:r>
          </w:p>
          <w:p w14:paraId="2FDDA353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30713 </w:t>
            </w:r>
          </w:p>
          <w:p w14:paraId="64CF86AF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31280 </w:t>
            </w:r>
          </w:p>
          <w:p w14:paraId="086ED81F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31307 </w:t>
            </w:r>
          </w:p>
          <w:p w14:paraId="1F65C9FF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31405 </w:t>
            </w:r>
          </w:p>
          <w:p w14:paraId="1F02FFF9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31406 </w:t>
            </w:r>
          </w:p>
          <w:p w14:paraId="5122C01C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31408 </w:t>
            </w:r>
          </w:p>
          <w:p w14:paraId="3D30C50B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31409 </w:t>
            </w:r>
          </w:p>
          <w:p w14:paraId="13040CCB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31410 </w:t>
            </w:r>
          </w:p>
          <w:p w14:paraId="1D6B7A66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31422 </w:t>
            </w:r>
          </w:p>
          <w:p w14:paraId="3F436CCD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31814 </w:t>
            </w:r>
          </w:p>
          <w:p w14:paraId="18B1D4D5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31870 </w:t>
            </w:r>
          </w:p>
          <w:p w14:paraId="793EB97B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31950 </w:t>
            </w:r>
          </w:p>
          <w:p w14:paraId="765E962C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32075 </w:t>
            </w:r>
          </w:p>
          <w:p w14:paraId="25B404CE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32076 </w:t>
            </w:r>
          </w:p>
          <w:p w14:paraId="06291F31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32077 </w:t>
            </w:r>
          </w:p>
          <w:p w14:paraId="729E51CC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ГОСТ 32078</w:t>
            </w:r>
          </w:p>
          <w:p w14:paraId="3EB4E563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32079 </w:t>
            </w:r>
          </w:p>
          <w:p w14:paraId="3CD0DE8E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ГОСТ 32118</w:t>
            </w:r>
          </w:p>
          <w:p w14:paraId="33F6D463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32119 </w:t>
            </w:r>
          </w:p>
          <w:p w14:paraId="1F3EBBE6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32165 </w:t>
            </w:r>
          </w:p>
          <w:p w14:paraId="44BB298A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32995 </w:t>
            </w:r>
          </w:p>
          <w:p w14:paraId="5B357BCE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33224 </w:t>
            </w:r>
          </w:p>
          <w:p w14:paraId="2DDB8486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3816 </w:t>
            </w:r>
          </w:p>
          <w:p w14:paraId="5977D7BA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3897 </w:t>
            </w:r>
          </w:p>
          <w:p w14:paraId="659BEC9C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4152 </w:t>
            </w:r>
          </w:p>
          <w:p w14:paraId="29D1080C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4659 </w:t>
            </w:r>
          </w:p>
          <w:p w14:paraId="532E7300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lastRenderedPageBreak/>
              <w:t xml:space="preserve">ГОСТ 5007 </w:t>
            </w:r>
          </w:p>
          <w:p w14:paraId="37FE9B25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5274 </w:t>
            </w:r>
          </w:p>
          <w:p w14:paraId="3D92B39B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7779 </w:t>
            </w:r>
          </w:p>
          <w:p w14:paraId="400120FE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7780 </w:t>
            </w:r>
          </w:p>
          <w:p w14:paraId="065B8865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7913 </w:t>
            </w:r>
          </w:p>
          <w:p w14:paraId="008C2F30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8541 </w:t>
            </w:r>
          </w:p>
          <w:p w14:paraId="1CFAE329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8844 </w:t>
            </w:r>
          </w:p>
          <w:p w14:paraId="5FE96181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9173 </w:t>
            </w:r>
          </w:p>
          <w:p w14:paraId="174E6D64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9733.0 </w:t>
            </w:r>
          </w:p>
          <w:p w14:paraId="36C7571E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9733.27 </w:t>
            </w:r>
          </w:p>
          <w:p w14:paraId="1865DFCF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9733.4 </w:t>
            </w:r>
          </w:p>
          <w:p w14:paraId="1747CDBC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9733.5 </w:t>
            </w:r>
          </w:p>
          <w:p w14:paraId="38AC6E5A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9733.6 </w:t>
            </w:r>
          </w:p>
          <w:p w14:paraId="4A12505B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9733.9 </w:t>
            </w:r>
          </w:p>
          <w:p w14:paraId="3BA18ED9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ISO 105-А01 </w:t>
            </w:r>
          </w:p>
          <w:p w14:paraId="3FF1E1DD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ISO 105-А02 </w:t>
            </w:r>
          </w:p>
          <w:p w14:paraId="3D72BC9E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ISO 105-А03 </w:t>
            </w:r>
          </w:p>
          <w:p w14:paraId="75BAD15C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ISO 17226-1 </w:t>
            </w:r>
          </w:p>
          <w:p w14:paraId="1AFEC011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ISO 17226-2 </w:t>
            </w:r>
          </w:p>
          <w:p w14:paraId="3A1B1994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ИСО 105-F10 </w:t>
            </w:r>
          </w:p>
          <w:p w14:paraId="3CB10E98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ИСО 105-F </w:t>
            </w:r>
          </w:p>
          <w:p w14:paraId="6F89B029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ИСО 105-J01 </w:t>
            </w:r>
          </w:p>
          <w:p w14:paraId="10381806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ИСО 105-А04 </w:t>
            </w:r>
          </w:p>
          <w:p w14:paraId="52FE4CDC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ИСО 105-Е02 </w:t>
            </w:r>
          </w:p>
          <w:p w14:paraId="00D773FC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ИСО 1833 </w:t>
            </w:r>
          </w:p>
          <w:p w14:paraId="648938C7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ИСО 5088 </w:t>
            </w:r>
          </w:p>
          <w:p w14:paraId="7F5406E7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ИСО 5089 </w:t>
            </w:r>
          </w:p>
          <w:p w14:paraId="5599C4B4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Р 53485 </w:t>
            </w:r>
          </w:p>
          <w:p w14:paraId="071BFFBE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Р ИСО 105-А05 </w:t>
            </w:r>
          </w:p>
          <w:p w14:paraId="582EC109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Р ИСО 105-Е02 </w:t>
            </w:r>
          </w:p>
          <w:p w14:paraId="14B06C22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Р ИСО 139 </w:t>
            </w:r>
          </w:p>
          <w:p w14:paraId="4F31237A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Р ИСО 1833-16 </w:t>
            </w:r>
          </w:p>
          <w:p w14:paraId="2B2AD1F8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СТ РК ИСО 105-Е04 </w:t>
            </w:r>
          </w:p>
          <w:p w14:paraId="24C5D7FC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СТ РК ИСО 14184-1 </w:t>
            </w:r>
          </w:p>
          <w:p w14:paraId="54FB9D90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lastRenderedPageBreak/>
              <w:t xml:space="preserve">СТ РК ИСО 14184-2 </w:t>
            </w:r>
          </w:p>
          <w:p w14:paraId="53D86DEF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СТ РК ИСО 17226-2 </w:t>
            </w:r>
          </w:p>
          <w:p w14:paraId="30FE54C0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СТ РК ИСО 8288 </w:t>
            </w:r>
          </w:p>
          <w:p w14:paraId="280604F2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СТБ 1017</w:t>
            </w:r>
          </w:p>
          <w:p w14:paraId="09F87E6D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СТБ 1432 </w:t>
            </w:r>
          </w:p>
          <w:p w14:paraId="1D16CC27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СТБ 2447 </w:t>
            </w:r>
          </w:p>
          <w:p w14:paraId="0EA2C29F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СТБ ISO 105-С10 </w:t>
            </w:r>
          </w:p>
          <w:p w14:paraId="1511080F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СТБ ISO 105-Х12 </w:t>
            </w:r>
          </w:p>
          <w:p w14:paraId="496EE710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СТБ ISO 11885</w:t>
            </w:r>
          </w:p>
          <w:p w14:paraId="3EA332D2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СТБ ISO 139 </w:t>
            </w:r>
          </w:p>
          <w:p w14:paraId="15E16C3F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СТБ ISO 14184-1 </w:t>
            </w:r>
          </w:p>
          <w:p w14:paraId="04026B15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СТБ ISO 1833-20 </w:t>
            </w:r>
          </w:p>
          <w:p w14:paraId="4F5E207D" w14:textId="6BD2AEF6" w:rsidR="00423A4A" w:rsidRPr="00F47A65" w:rsidRDefault="00423A4A" w:rsidP="004001E1">
            <w:pPr>
              <w:snapToGrid w:val="0"/>
              <w:ind w:left="22" w:right="-47"/>
            </w:pPr>
            <w:r w:rsidRPr="006731E8">
              <w:t>СТБ ИСО 105-Е04</w:t>
            </w:r>
          </w:p>
        </w:tc>
      </w:tr>
      <w:tr w:rsidR="00423A4A" w:rsidRPr="00F47A65" w14:paraId="6B5D4678" w14:textId="77777777" w:rsidTr="004001E1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FE2F0" w14:textId="15827BB7" w:rsidR="00423A4A" w:rsidRPr="004A2D6A" w:rsidRDefault="00423A4A" w:rsidP="00423A4A">
            <w:pPr>
              <w:spacing w:after="160" w:line="259" w:lineRule="auto"/>
            </w:pPr>
            <w:r w:rsidRPr="008463E0">
              <w:lastRenderedPageBreak/>
              <w:t>7.2.5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1F238" w14:textId="0C8F0543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Обувь для детей и подростков, кроме национальной и ортопедической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630CC" w14:textId="382CBDEE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 xml:space="preserve">1с, 2с, 3с, 4с - сертификация 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8D6B9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6401</w:t>
            </w:r>
          </w:p>
          <w:p w14:paraId="6B42576A" w14:textId="75C46AAA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640192</w:t>
            </w:r>
          </w:p>
          <w:p w14:paraId="6B206B80" w14:textId="5DECB75B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6401921000</w:t>
            </w:r>
          </w:p>
          <w:p w14:paraId="55C90037" w14:textId="0E24EBC9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lastRenderedPageBreak/>
              <w:t>6401929000</w:t>
            </w:r>
          </w:p>
          <w:p w14:paraId="1B1A1B6B" w14:textId="367A8BFF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6401990000</w:t>
            </w:r>
          </w:p>
          <w:p w14:paraId="539A9EC1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6402</w:t>
            </w:r>
          </w:p>
          <w:p w14:paraId="6DC92582" w14:textId="203A05A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6402190000</w:t>
            </w:r>
          </w:p>
          <w:p w14:paraId="58B0CC6F" w14:textId="6087C0F4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6402200000</w:t>
            </w:r>
          </w:p>
          <w:p w14:paraId="119FA0DC" w14:textId="53023378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640291</w:t>
            </w:r>
          </w:p>
          <w:p w14:paraId="33EAC5EE" w14:textId="798EC055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6402911000</w:t>
            </w:r>
          </w:p>
          <w:p w14:paraId="50B8032B" w14:textId="513110BD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6402919000</w:t>
            </w:r>
          </w:p>
          <w:p w14:paraId="3E5E5BF1" w14:textId="6AE41B5A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6402991000</w:t>
            </w:r>
          </w:p>
          <w:p w14:paraId="44FA05CA" w14:textId="73CC8334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6402993100</w:t>
            </w:r>
          </w:p>
          <w:p w14:paraId="46BCFD09" w14:textId="4396C0EC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6402993900</w:t>
            </w:r>
          </w:p>
          <w:p w14:paraId="5B441643" w14:textId="323DE5FC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6402995000</w:t>
            </w:r>
          </w:p>
          <w:p w14:paraId="5E16F9EE" w14:textId="5ECDF8FC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6402999100</w:t>
            </w:r>
          </w:p>
          <w:p w14:paraId="327F0763" w14:textId="30198C4B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6402999300</w:t>
            </w:r>
          </w:p>
          <w:p w14:paraId="4E4B3855" w14:textId="11EDFE86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6402999600</w:t>
            </w:r>
          </w:p>
          <w:p w14:paraId="36BCE6C7" w14:textId="3D09B233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6402999800</w:t>
            </w:r>
          </w:p>
          <w:p w14:paraId="07EE283A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6403</w:t>
            </w:r>
          </w:p>
          <w:p w14:paraId="5689FAEE" w14:textId="2952AF2A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6403190000</w:t>
            </w:r>
          </w:p>
          <w:p w14:paraId="066C6FB4" w14:textId="7637A4DC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6403200000</w:t>
            </w:r>
          </w:p>
          <w:p w14:paraId="09060DCF" w14:textId="4FBC9318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640351</w:t>
            </w:r>
          </w:p>
          <w:p w14:paraId="484C6144" w14:textId="636E1B15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6403510500</w:t>
            </w:r>
          </w:p>
          <w:p w14:paraId="353C47D8" w14:textId="2A4085BD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6403511100</w:t>
            </w:r>
          </w:p>
          <w:p w14:paraId="649CF0A6" w14:textId="549B0883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6403511500</w:t>
            </w:r>
          </w:p>
          <w:p w14:paraId="73C8FF92" w14:textId="4AF2D9FC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6403511900</w:t>
            </w:r>
          </w:p>
          <w:p w14:paraId="01017A21" w14:textId="7751E33D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6403519100</w:t>
            </w:r>
          </w:p>
          <w:p w14:paraId="30B701A8" w14:textId="685AEAF6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6403519500</w:t>
            </w:r>
          </w:p>
          <w:p w14:paraId="77C75050" w14:textId="79EBF0D8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6403519900</w:t>
            </w:r>
          </w:p>
          <w:p w14:paraId="346100F1" w14:textId="6B837ABA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640359</w:t>
            </w:r>
          </w:p>
          <w:p w14:paraId="086DE0C4" w14:textId="6633670C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6403590500</w:t>
            </w:r>
          </w:p>
          <w:p w14:paraId="7A54700E" w14:textId="5FE2371F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6403591100</w:t>
            </w:r>
          </w:p>
          <w:p w14:paraId="145BB36A" w14:textId="7BE0EB2F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6403593100</w:t>
            </w:r>
          </w:p>
          <w:p w14:paraId="1CFE9365" w14:textId="2F0521FA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6403593500</w:t>
            </w:r>
          </w:p>
          <w:p w14:paraId="6D6951C5" w14:textId="4BA058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6403593900</w:t>
            </w:r>
          </w:p>
          <w:p w14:paraId="7C72E8BA" w14:textId="251B66EE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6403595000</w:t>
            </w:r>
          </w:p>
          <w:p w14:paraId="5F5712A4" w14:textId="39C015E1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lastRenderedPageBreak/>
              <w:t>6403599100</w:t>
            </w:r>
          </w:p>
          <w:p w14:paraId="2A730D26" w14:textId="0C86A1D9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6403599500</w:t>
            </w:r>
          </w:p>
          <w:p w14:paraId="1ACC300B" w14:textId="63FFA3AC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6403599900</w:t>
            </w:r>
          </w:p>
          <w:p w14:paraId="265BC32E" w14:textId="6136F79E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640391</w:t>
            </w:r>
          </w:p>
          <w:p w14:paraId="295B837E" w14:textId="7F5C4F9C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6403910500</w:t>
            </w:r>
          </w:p>
          <w:p w14:paraId="36D05310" w14:textId="7335C1A9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6403911100</w:t>
            </w:r>
          </w:p>
          <w:p w14:paraId="710F61EE" w14:textId="386E6392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6403911300</w:t>
            </w:r>
          </w:p>
          <w:p w14:paraId="762CCE7C" w14:textId="290FB688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6403911600</w:t>
            </w:r>
          </w:p>
          <w:p w14:paraId="2FFA61F6" w14:textId="0F386BB9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6403911800</w:t>
            </w:r>
          </w:p>
          <w:p w14:paraId="338CD809" w14:textId="53AA4E7B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6403919100</w:t>
            </w:r>
          </w:p>
          <w:p w14:paraId="3D48978E" w14:textId="55BEAFC8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6403919300</w:t>
            </w:r>
          </w:p>
          <w:p w14:paraId="24EAE49A" w14:textId="11EC2813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6403919600</w:t>
            </w:r>
          </w:p>
          <w:p w14:paraId="62509C65" w14:textId="76227A54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6403919800</w:t>
            </w:r>
          </w:p>
          <w:p w14:paraId="498CAE3A" w14:textId="23BBD53E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640399</w:t>
            </w:r>
          </w:p>
          <w:p w14:paraId="3504B140" w14:textId="2B400EE9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6403990500</w:t>
            </w:r>
          </w:p>
          <w:p w14:paraId="1010B759" w14:textId="2F695656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6403991100</w:t>
            </w:r>
          </w:p>
          <w:p w14:paraId="6C5695AA" w14:textId="01201F00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6403993100</w:t>
            </w:r>
          </w:p>
          <w:p w14:paraId="50B88DC6" w14:textId="79E6C63C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6403993300</w:t>
            </w:r>
          </w:p>
          <w:p w14:paraId="5323B7E0" w14:textId="33606811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6403993600</w:t>
            </w:r>
          </w:p>
          <w:p w14:paraId="1C51E924" w14:textId="02742149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6403993800</w:t>
            </w:r>
          </w:p>
          <w:p w14:paraId="0D69B89D" w14:textId="6A6CE1B0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6403995000</w:t>
            </w:r>
          </w:p>
          <w:p w14:paraId="2BDC0ACB" w14:textId="0905ED49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6403999100</w:t>
            </w:r>
          </w:p>
          <w:p w14:paraId="3396EA95" w14:textId="6952CED3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6403999300</w:t>
            </w:r>
          </w:p>
          <w:p w14:paraId="3FB231FE" w14:textId="79491C70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6403999600</w:t>
            </w:r>
          </w:p>
          <w:p w14:paraId="3234AB46" w14:textId="77EC3DF8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6403999800</w:t>
            </w:r>
          </w:p>
          <w:p w14:paraId="299B79A4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6404</w:t>
            </w:r>
          </w:p>
          <w:p w14:paraId="4C9660EB" w14:textId="3D124A4E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640419</w:t>
            </w:r>
          </w:p>
          <w:p w14:paraId="4010F721" w14:textId="72C10DA5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6404191000</w:t>
            </w:r>
          </w:p>
          <w:p w14:paraId="65E58C12" w14:textId="31E6F76B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6404199000</w:t>
            </w:r>
          </w:p>
          <w:p w14:paraId="323B7BA3" w14:textId="04AEA009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640420</w:t>
            </w:r>
          </w:p>
          <w:p w14:paraId="2F02E1AD" w14:textId="440C3671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6404201000</w:t>
            </w:r>
          </w:p>
          <w:p w14:paraId="1C986BF0" w14:textId="61CD6005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6404209000</w:t>
            </w:r>
          </w:p>
          <w:p w14:paraId="1E71919C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6405</w:t>
            </w:r>
          </w:p>
          <w:p w14:paraId="05EBC2BA" w14:textId="7F0F46A3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640510000</w:t>
            </w:r>
          </w:p>
          <w:p w14:paraId="4099FDC3" w14:textId="335DF0DD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lastRenderedPageBreak/>
              <w:t>6405100001</w:t>
            </w:r>
          </w:p>
          <w:p w14:paraId="6EA8F169" w14:textId="5612E828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6405100009</w:t>
            </w:r>
          </w:p>
          <w:p w14:paraId="62424599" w14:textId="2E61367A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640520</w:t>
            </w:r>
          </w:p>
          <w:p w14:paraId="2374F38C" w14:textId="0E9A8146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6405201000</w:t>
            </w:r>
          </w:p>
          <w:p w14:paraId="58B00A17" w14:textId="77E0CF16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6405209100</w:t>
            </w:r>
          </w:p>
          <w:p w14:paraId="747FF216" w14:textId="23640B2E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6405209900</w:t>
            </w:r>
          </w:p>
          <w:p w14:paraId="6B773F1C" w14:textId="500DB981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640590</w:t>
            </w:r>
          </w:p>
          <w:p w14:paraId="58BCFE98" w14:textId="47A62C68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6405901000</w:t>
            </w:r>
          </w:p>
          <w:p w14:paraId="01BAF5E1" w14:textId="070D92AE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6405909000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75E46" w14:textId="7A17565B" w:rsidR="00423A4A" w:rsidRPr="00F47A65" w:rsidRDefault="00423A4A" w:rsidP="004001E1">
            <w:pPr>
              <w:snapToGrid w:val="0"/>
              <w:ind w:left="22" w:right="-47"/>
            </w:pPr>
            <w:r w:rsidRPr="006731E8">
              <w:lastRenderedPageBreak/>
              <w:t>ТР</w:t>
            </w:r>
            <w:r w:rsidRPr="004001E1">
              <w:t xml:space="preserve"> </w:t>
            </w:r>
            <w:r w:rsidRPr="006731E8">
              <w:t>ТС</w:t>
            </w:r>
            <w:r w:rsidRPr="004001E1">
              <w:t xml:space="preserve"> </w:t>
            </w:r>
            <w:r w:rsidRPr="006731E8">
              <w:t>007/2011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8D2B9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ТР ТС 007/2011 </w:t>
            </w:r>
          </w:p>
          <w:p w14:paraId="2698F22D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ГОСТ 5394</w:t>
            </w:r>
          </w:p>
          <w:p w14:paraId="548F82A3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ГОСТ 6410</w:t>
            </w:r>
          </w:p>
          <w:p w14:paraId="20937C56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lastRenderedPageBreak/>
              <w:t>ГОСТ 7296</w:t>
            </w:r>
          </w:p>
          <w:p w14:paraId="5515AFE8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ГОСТ 18724</w:t>
            </w:r>
          </w:p>
          <w:p w14:paraId="3C0A27C1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ГОСТ 26165</w:t>
            </w:r>
          </w:p>
          <w:p w14:paraId="6CA3F419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СТБ 1042</w:t>
            </w:r>
          </w:p>
          <w:p w14:paraId="68D84CE1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ГОСТ 126</w:t>
            </w:r>
          </w:p>
          <w:p w14:paraId="4D0A3FDC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ГОСТ 1135</w:t>
            </w:r>
          </w:p>
          <w:p w14:paraId="1D40B8E2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9289 </w:t>
            </w:r>
          </w:p>
          <w:p w14:paraId="57018766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1059 </w:t>
            </w:r>
          </w:p>
          <w:p w14:paraId="70B430F7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10681 </w:t>
            </w:r>
          </w:p>
          <w:p w14:paraId="4BC7568F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126 </w:t>
            </w:r>
          </w:p>
          <w:p w14:paraId="39509C44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15820 </w:t>
            </w:r>
          </w:p>
          <w:p w14:paraId="6487C141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22001 </w:t>
            </w:r>
          </w:p>
          <w:p w14:paraId="470DD1AD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22648 </w:t>
            </w:r>
          </w:p>
          <w:p w14:paraId="7831A55F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25617 </w:t>
            </w:r>
          </w:p>
          <w:p w14:paraId="23A23150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ГОСТ 25737</w:t>
            </w:r>
          </w:p>
          <w:p w14:paraId="204A9106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26150 </w:t>
            </w:r>
          </w:p>
          <w:p w14:paraId="67AA472E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26927 </w:t>
            </w:r>
          </w:p>
          <w:p w14:paraId="0A798BCD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28735 </w:t>
            </w:r>
          </w:p>
          <w:p w14:paraId="73F4F403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30351 </w:t>
            </w:r>
          </w:p>
          <w:p w14:paraId="17420E4E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30387/ГОСТ Р 50721 </w:t>
            </w:r>
          </w:p>
          <w:p w14:paraId="5C2B7983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30713 </w:t>
            </w:r>
          </w:p>
          <w:p w14:paraId="0AE172C1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30835 </w:t>
            </w:r>
          </w:p>
          <w:p w14:paraId="05FC19A1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31280 </w:t>
            </w:r>
          </w:p>
          <w:p w14:paraId="336FDBDA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31814 </w:t>
            </w:r>
          </w:p>
          <w:p w14:paraId="65521408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31870 </w:t>
            </w:r>
          </w:p>
          <w:p w14:paraId="18D76EF2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31950 </w:t>
            </w:r>
          </w:p>
          <w:p w14:paraId="1BC7ECF1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32075 </w:t>
            </w:r>
          </w:p>
          <w:p w14:paraId="5FD9A7C6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32076 </w:t>
            </w:r>
          </w:p>
          <w:p w14:paraId="3C06490C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32077 </w:t>
            </w:r>
          </w:p>
          <w:p w14:paraId="582D1D56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ГОСТ 32078</w:t>
            </w:r>
          </w:p>
          <w:p w14:paraId="55CB4D20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32079 </w:t>
            </w:r>
          </w:p>
          <w:p w14:paraId="735A9924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32165 </w:t>
            </w:r>
          </w:p>
          <w:p w14:paraId="75B1F615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32995 </w:t>
            </w:r>
          </w:p>
          <w:p w14:paraId="473A7525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33099 </w:t>
            </w:r>
          </w:p>
          <w:p w14:paraId="28ACED7A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lastRenderedPageBreak/>
              <w:t xml:space="preserve">ГОСТ 33224 </w:t>
            </w:r>
          </w:p>
          <w:p w14:paraId="0D1F1D6B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ГОСТ 33225</w:t>
            </w:r>
          </w:p>
          <w:p w14:paraId="7DB838E8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4152 </w:t>
            </w:r>
          </w:p>
          <w:p w14:paraId="1F6C0E79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4659 </w:t>
            </w:r>
          </w:p>
          <w:p w14:paraId="0F740AE8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6410 </w:t>
            </w:r>
          </w:p>
          <w:p w14:paraId="71D31CAD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9134 </w:t>
            </w:r>
          </w:p>
          <w:p w14:paraId="4B00141B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9135 </w:t>
            </w:r>
          </w:p>
          <w:p w14:paraId="5D102201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9292 </w:t>
            </w:r>
          </w:p>
          <w:p w14:paraId="4EF5642B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ГОСТ 938.29</w:t>
            </w:r>
          </w:p>
          <w:p w14:paraId="37109D5D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938.29 </w:t>
            </w:r>
          </w:p>
          <w:p w14:paraId="1371C72A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9718 </w:t>
            </w:r>
          </w:p>
          <w:p w14:paraId="0EF24996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ISO 17075 </w:t>
            </w:r>
          </w:p>
          <w:p w14:paraId="7FFDC339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ISO 17226-1 </w:t>
            </w:r>
          </w:p>
          <w:p w14:paraId="453769B4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ISO 17226-2 </w:t>
            </w:r>
          </w:p>
          <w:p w14:paraId="79DEEBF0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ИСО 5088 </w:t>
            </w:r>
          </w:p>
          <w:p w14:paraId="780E5650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ИСО 5089 </w:t>
            </w:r>
          </w:p>
          <w:p w14:paraId="59122C47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Р 53485 </w:t>
            </w:r>
          </w:p>
          <w:p w14:paraId="29398B51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Р 54591 </w:t>
            </w:r>
          </w:p>
          <w:p w14:paraId="1FA26F01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Р ИСО 139 </w:t>
            </w:r>
          </w:p>
          <w:p w14:paraId="35894544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Р ИСО 16000-6 </w:t>
            </w:r>
          </w:p>
          <w:p w14:paraId="6E331B9D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Р ИСО 17131 </w:t>
            </w:r>
          </w:p>
          <w:p w14:paraId="39B7550A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Р ИСО 1833-16 </w:t>
            </w:r>
          </w:p>
          <w:p w14:paraId="494635FA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СТ РК ИСО 14184-1 </w:t>
            </w:r>
          </w:p>
          <w:p w14:paraId="25918D64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СТ РК ИСО 14184-2 </w:t>
            </w:r>
          </w:p>
          <w:p w14:paraId="5BE9F970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СТ РК ИСО 17226-2 </w:t>
            </w:r>
          </w:p>
          <w:p w14:paraId="3A131BCC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СТ РК ИСО 20864 </w:t>
            </w:r>
          </w:p>
          <w:p w14:paraId="0A1E4059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СТ РК ИСО 8288 </w:t>
            </w:r>
          </w:p>
          <w:p w14:paraId="459744A3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СТБ 1049 </w:t>
            </w:r>
          </w:p>
          <w:p w14:paraId="573104CB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СТБ 2132 </w:t>
            </w:r>
          </w:p>
          <w:p w14:paraId="0E91C8F3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СТБ 2447 </w:t>
            </w:r>
          </w:p>
          <w:p w14:paraId="09D6C6A8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СТБ ISO 11885</w:t>
            </w:r>
          </w:p>
          <w:p w14:paraId="0F8FCD3D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СТБ ISO 139 </w:t>
            </w:r>
          </w:p>
          <w:p w14:paraId="1AC14519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СТБ ISO 14184-1 </w:t>
            </w:r>
          </w:p>
          <w:p w14:paraId="0A68A3B6" w14:textId="0384A2CF" w:rsidR="00423A4A" w:rsidRPr="00F47A65" w:rsidRDefault="00423A4A" w:rsidP="004001E1">
            <w:pPr>
              <w:snapToGrid w:val="0"/>
              <w:ind w:left="22" w:right="-47"/>
            </w:pPr>
            <w:r w:rsidRPr="006731E8">
              <w:t>СТБ ISO 1833-20</w:t>
            </w:r>
          </w:p>
        </w:tc>
      </w:tr>
      <w:tr w:rsidR="00423A4A" w:rsidRPr="00F47A65" w14:paraId="472EFCCE" w14:textId="77777777" w:rsidTr="004001E1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56320" w14:textId="49D0E0F0" w:rsidR="00423A4A" w:rsidRPr="004A2D6A" w:rsidRDefault="00423A4A" w:rsidP="00423A4A">
            <w:pPr>
              <w:spacing w:after="160" w:line="259" w:lineRule="auto"/>
            </w:pPr>
            <w:r w:rsidRPr="008463E0">
              <w:lastRenderedPageBreak/>
              <w:t>7.2.6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8B470" w14:textId="126680B2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Кожгалантерейные изделия, заявленные изготовителем как предназначенные для детей и подростков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3E790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1с, 2с, 3с, 4с -</w:t>
            </w:r>
          </w:p>
          <w:p w14:paraId="2D4F2998" w14:textId="550DD3BD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сертификация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ABDB3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4202</w:t>
            </w:r>
          </w:p>
          <w:p w14:paraId="51CC793B" w14:textId="2EC0C333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420211</w:t>
            </w:r>
          </w:p>
          <w:p w14:paraId="2C53BA5B" w14:textId="52626A8A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4202111000</w:t>
            </w:r>
          </w:p>
          <w:p w14:paraId="2320FA72" w14:textId="070F4DA2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4202119000</w:t>
            </w:r>
          </w:p>
          <w:p w14:paraId="4334A288" w14:textId="712205AF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420212</w:t>
            </w:r>
          </w:p>
          <w:p w14:paraId="554C214F" w14:textId="38383DCA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4202121100</w:t>
            </w:r>
          </w:p>
          <w:p w14:paraId="64A6AEBC" w14:textId="56859C71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4202121900</w:t>
            </w:r>
          </w:p>
          <w:p w14:paraId="698A56BC" w14:textId="68FEE7E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4202125009</w:t>
            </w:r>
          </w:p>
          <w:p w14:paraId="7B2E4E79" w14:textId="46423C3A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4202129100</w:t>
            </w:r>
          </w:p>
          <w:p w14:paraId="3A85728A" w14:textId="1FE4C13C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4202129900</w:t>
            </w:r>
          </w:p>
          <w:p w14:paraId="2C87F844" w14:textId="25D5D65E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420219</w:t>
            </w:r>
          </w:p>
          <w:p w14:paraId="774C2443" w14:textId="4C64C8DE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4202199000</w:t>
            </w:r>
          </w:p>
          <w:p w14:paraId="3F181D32" w14:textId="746C1DC3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4202210000</w:t>
            </w:r>
          </w:p>
          <w:p w14:paraId="1B24CE93" w14:textId="72BEA6EA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420222</w:t>
            </w:r>
          </w:p>
          <w:p w14:paraId="6E1594D9" w14:textId="52F07E2D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4202221000</w:t>
            </w:r>
          </w:p>
          <w:p w14:paraId="4CFC328E" w14:textId="35834DD5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4202229000</w:t>
            </w:r>
          </w:p>
          <w:p w14:paraId="022C56D1" w14:textId="7F68AB12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4202290000</w:t>
            </w:r>
          </w:p>
          <w:p w14:paraId="7A0B529C" w14:textId="75542920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4202310000</w:t>
            </w:r>
          </w:p>
          <w:p w14:paraId="1F6D1DD7" w14:textId="38BA9CAC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420232</w:t>
            </w:r>
          </w:p>
          <w:p w14:paraId="381E928E" w14:textId="6010DCFA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4202321000</w:t>
            </w:r>
          </w:p>
          <w:p w14:paraId="07E91613" w14:textId="6FDD2936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4202329000</w:t>
            </w:r>
          </w:p>
          <w:p w14:paraId="14008B21" w14:textId="55DEC218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4202390000</w:t>
            </w:r>
          </w:p>
          <w:p w14:paraId="73E63B9D" w14:textId="5DC9086E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420291</w:t>
            </w:r>
          </w:p>
          <w:p w14:paraId="6289F2F0" w14:textId="1CAB1DD3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4202911000</w:t>
            </w:r>
          </w:p>
          <w:p w14:paraId="6139D998" w14:textId="49188BD1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4202918000</w:t>
            </w:r>
          </w:p>
          <w:p w14:paraId="035D9874" w14:textId="4DB8BD46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lastRenderedPageBreak/>
              <w:t>420292</w:t>
            </w:r>
          </w:p>
          <w:p w14:paraId="38AE53C3" w14:textId="3E5F1383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4202921100</w:t>
            </w:r>
          </w:p>
          <w:p w14:paraId="12D02D78" w14:textId="76745B89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4202921500</w:t>
            </w:r>
          </w:p>
          <w:p w14:paraId="576D0EF6" w14:textId="6D2F3FAC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4202921900</w:t>
            </w:r>
          </w:p>
          <w:p w14:paraId="0DE3E051" w14:textId="2094591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4202929100</w:t>
            </w:r>
          </w:p>
          <w:p w14:paraId="7A213AF2" w14:textId="5E9BF00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4202929800</w:t>
            </w:r>
          </w:p>
          <w:p w14:paraId="67DF469B" w14:textId="39D3A02F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4202990000</w:t>
            </w:r>
          </w:p>
          <w:p w14:paraId="7BA48956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4203</w:t>
            </w:r>
          </w:p>
          <w:p w14:paraId="7235B10F" w14:textId="6A145078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420310000</w:t>
            </w:r>
          </w:p>
          <w:p w14:paraId="10D6805E" w14:textId="2F7FD973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4203100001</w:t>
            </w:r>
          </w:p>
          <w:p w14:paraId="100749A1" w14:textId="453E36E9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4203100009</w:t>
            </w:r>
          </w:p>
          <w:p w14:paraId="02A050CD" w14:textId="7CD4E965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4203210000</w:t>
            </w:r>
          </w:p>
          <w:p w14:paraId="5B487B7F" w14:textId="0F0AAF8C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420329</w:t>
            </w:r>
          </w:p>
          <w:p w14:paraId="06B6ABBB" w14:textId="37F80CF5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4203299000</w:t>
            </w:r>
          </w:p>
          <w:p w14:paraId="28E6E154" w14:textId="0BB8313A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4203300000</w:t>
            </w:r>
          </w:p>
          <w:p w14:paraId="3C5F166D" w14:textId="17581C95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4203400000</w:t>
            </w:r>
          </w:p>
          <w:p w14:paraId="26EC354E" w14:textId="7552E370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6216000000</w:t>
            </w:r>
          </w:p>
          <w:p w14:paraId="4EC5C5C8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6217</w:t>
            </w:r>
          </w:p>
          <w:p w14:paraId="14415855" w14:textId="24FF2C00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6217100000</w:t>
            </w:r>
          </w:p>
          <w:p w14:paraId="29E68414" w14:textId="1027EEE6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6217900000</w:t>
            </w:r>
          </w:p>
          <w:p w14:paraId="0B65CCE2" w14:textId="36802EA4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911390000</w:t>
            </w:r>
          </w:p>
          <w:p w14:paraId="5B71B6DE" w14:textId="5F710609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9113900001</w:t>
            </w:r>
          </w:p>
          <w:p w14:paraId="50FB7E44" w14:textId="6D1FF20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9113900009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CC92" w14:textId="5EC36485" w:rsidR="00423A4A" w:rsidRPr="00F47A65" w:rsidRDefault="00423A4A" w:rsidP="004001E1">
            <w:pPr>
              <w:snapToGrid w:val="0"/>
              <w:ind w:left="22" w:right="-47"/>
            </w:pPr>
            <w:r w:rsidRPr="006731E8">
              <w:lastRenderedPageBreak/>
              <w:t>ТР</w:t>
            </w:r>
            <w:r w:rsidRPr="004001E1">
              <w:t xml:space="preserve"> </w:t>
            </w:r>
            <w:r w:rsidRPr="006731E8">
              <w:t>ТС</w:t>
            </w:r>
            <w:r w:rsidRPr="004001E1">
              <w:t xml:space="preserve"> </w:t>
            </w:r>
            <w:r w:rsidRPr="006731E8">
              <w:t>007/2011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418A3" w14:textId="77777777" w:rsidR="00423A4A" w:rsidRPr="004001E1" w:rsidRDefault="00423A4A" w:rsidP="004001E1">
            <w:pPr>
              <w:pStyle w:val="TableParagraph"/>
              <w:snapToGrid w:val="0"/>
              <w:ind w:left="22" w:right="-47" w:firstLine="103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ТР ТС 007/2011 </w:t>
            </w:r>
          </w:p>
          <w:p w14:paraId="1761E249" w14:textId="77777777" w:rsidR="00423A4A" w:rsidRPr="004001E1" w:rsidRDefault="00423A4A" w:rsidP="004001E1">
            <w:pPr>
              <w:pStyle w:val="TableParagraph"/>
              <w:snapToGrid w:val="0"/>
              <w:ind w:left="22" w:right="-47" w:firstLine="103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ГОСТ 25871</w:t>
            </w:r>
          </w:p>
          <w:p w14:paraId="2132BF6C" w14:textId="77777777" w:rsidR="00423A4A" w:rsidRPr="004001E1" w:rsidRDefault="00423A4A" w:rsidP="004001E1">
            <w:pPr>
              <w:pStyle w:val="TableParagraph"/>
              <w:snapToGrid w:val="0"/>
              <w:ind w:left="22" w:right="-47" w:firstLine="103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ГОСТ 28631</w:t>
            </w:r>
          </w:p>
          <w:p w14:paraId="32E64EDA" w14:textId="77777777" w:rsidR="00423A4A" w:rsidRPr="004001E1" w:rsidRDefault="00423A4A" w:rsidP="004001E1">
            <w:pPr>
              <w:pStyle w:val="TableParagraph"/>
              <w:snapToGrid w:val="0"/>
              <w:ind w:left="22" w:right="-47" w:firstLine="103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ГОСТ 28754</w:t>
            </w:r>
          </w:p>
          <w:p w14:paraId="486BD903" w14:textId="77777777" w:rsidR="00423A4A" w:rsidRPr="004001E1" w:rsidRDefault="00423A4A" w:rsidP="004001E1">
            <w:pPr>
              <w:pStyle w:val="TableParagraph"/>
              <w:snapToGrid w:val="0"/>
              <w:ind w:left="22" w:right="-47" w:firstLine="103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ГОСТ 28846 (ИСО 4418-78)</w:t>
            </w:r>
          </w:p>
          <w:p w14:paraId="6C711D6E" w14:textId="77777777" w:rsidR="00423A4A" w:rsidRPr="004001E1" w:rsidRDefault="00423A4A" w:rsidP="004001E1">
            <w:pPr>
              <w:pStyle w:val="TableParagraph"/>
              <w:snapToGrid w:val="0"/>
              <w:ind w:left="22" w:right="-47" w:firstLine="103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15820 </w:t>
            </w:r>
          </w:p>
          <w:p w14:paraId="4A8300E4" w14:textId="77777777" w:rsidR="00423A4A" w:rsidRPr="004001E1" w:rsidRDefault="00423A4A" w:rsidP="004001E1">
            <w:pPr>
              <w:pStyle w:val="TableParagraph"/>
              <w:snapToGrid w:val="0"/>
              <w:ind w:left="22" w:right="-47" w:firstLine="103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22001 </w:t>
            </w:r>
          </w:p>
          <w:p w14:paraId="1EC61574" w14:textId="77777777" w:rsidR="00423A4A" w:rsidRPr="004001E1" w:rsidRDefault="00423A4A" w:rsidP="004001E1">
            <w:pPr>
              <w:pStyle w:val="TableParagraph"/>
              <w:snapToGrid w:val="0"/>
              <w:ind w:left="22" w:right="-47" w:firstLine="103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22648 </w:t>
            </w:r>
          </w:p>
          <w:p w14:paraId="3031C8D3" w14:textId="77777777" w:rsidR="00423A4A" w:rsidRPr="004001E1" w:rsidRDefault="00423A4A" w:rsidP="004001E1">
            <w:pPr>
              <w:pStyle w:val="TableParagraph"/>
              <w:snapToGrid w:val="0"/>
              <w:ind w:left="22" w:right="-47" w:firstLine="103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25737 </w:t>
            </w:r>
          </w:p>
          <w:p w14:paraId="00F21DA6" w14:textId="77777777" w:rsidR="00423A4A" w:rsidRPr="004001E1" w:rsidRDefault="00423A4A" w:rsidP="004001E1">
            <w:pPr>
              <w:pStyle w:val="TableParagraph"/>
              <w:snapToGrid w:val="0"/>
              <w:ind w:left="22" w:right="-47" w:firstLine="103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26150 </w:t>
            </w:r>
          </w:p>
          <w:p w14:paraId="6368185C" w14:textId="77777777" w:rsidR="00423A4A" w:rsidRPr="004001E1" w:rsidRDefault="00423A4A" w:rsidP="004001E1">
            <w:pPr>
              <w:pStyle w:val="TableParagraph"/>
              <w:snapToGrid w:val="0"/>
              <w:ind w:left="22" w:right="-47" w:firstLine="103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26927 </w:t>
            </w:r>
          </w:p>
          <w:p w14:paraId="2B7B5DF6" w14:textId="77777777" w:rsidR="00423A4A" w:rsidRPr="004001E1" w:rsidRDefault="00423A4A" w:rsidP="004001E1">
            <w:pPr>
              <w:pStyle w:val="TableParagraph"/>
              <w:snapToGrid w:val="0"/>
              <w:ind w:left="22" w:right="-47" w:firstLine="103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ГОСТ 28846</w:t>
            </w:r>
          </w:p>
          <w:p w14:paraId="36D071D2" w14:textId="77777777" w:rsidR="00423A4A" w:rsidRPr="004001E1" w:rsidRDefault="00423A4A" w:rsidP="004001E1">
            <w:pPr>
              <w:pStyle w:val="TableParagraph"/>
              <w:snapToGrid w:val="0"/>
              <w:ind w:left="22" w:right="-47" w:firstLine="103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28846 </w:t>
            </w:r>
          </w:p>
          <w:p w14:paraId="75AB5BC1" w14:textId="77777777" w:rsidR="00423A4A" w:rsidRPr="004001E1" w:rsidRDefault="00423A4A" w:rsidP="004001E1">
            <w:pPr>
              <w:pStyle w:val="TableParagraph"/>
              <w:snapToGrid w:val="0"/>
              <w:ind w:left="22" w:right="-47" w:firstLine="103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30351 </w:t>
            </w:r>
          </w:p>
          <w:p w14:paraId="49EBEC7B" w14:textId="77777777" w:rsidR="00423A4A" w:rsidRPr="004001E1" w:rsidRDefault="00423A4A" w:rsidP="004001E1">
            <w:pPr>
              <w:pStyle w:val="TableParagraph"/>
              <w:snapToGrid w:val="0"/>
              <w:ind w:left="22" w:right="-47" w:firstLine="103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30713 </w:t>
            </w:r>
          </w:p>
          <w:p w14:paraId="7ADBFDC7" w14:textId="77777777" w:rsidR="00423A4A" w:rsidRPr="004001E1" w:rsidRDefault="00423A4A" w:rsidP="004001E1">
            <w:pPr>
              <w:pStyle w:val="TableParagraph"/>
              <w:snapToGrid w:val="0"/>
              <w:ind w:left="22" w:right="-47" w:firstLine="103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30835 </w:t>
            </w:r>
          </w:p>
          <w:p w14:paraId="64A3A5FD" w14:textId="77777777" w:rsidR="00423A4A" w:rsidRPr="004001E1" w:rsidRDefault="00423A4A" w:rsidP="004001E1">
            <w:pPr>
              <w:pStyle w:val="TableParagraph"/>
              <w:snapToGrid w:val="0"/>
              <w:ind w:left="22" w:right="-47" w:firstLine="103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31280 </w:t>
            </w:r>
          </w:p>
          <w:p w14:paraId="7523CDEC" w14:textId="77777777" w:rsidR="00423A4A" w:rsidRPr="004001E1" w:rsidRDefault="00423A4A" w:rsidP="004001E1">
            <w:pPr>
              <w:pStyle w:val="TableParagraph"/>
              <w:snapToGrid w:val="0"/>
              <w:ind w:left="22" w:right="-47" w:firstLine="103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31870 </w:t>
            </w:r>
          </w:p>
          <w:p w14:paraId="799FCFF7" w14:textId="77777777" w:rsidR="00423A4A" w:rsidRPr="004001E1" w:rsidRDefault="00423A4A" w:rsidP="004001E1">
            <w:pPr>
              <w:pStyle w:val="TableParagraph"/>
              <w:snapToGrid w:val="0"/>
              <w:ind w:left="22" w:right="-47" w:firstLine="103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31950 </w:t>
            </w:r>
          </w:p>
          <w:p w14:paraId="02FA330A" w14:textId="77777777" w:rsidR="00423A4A" w:rsidRPr="004001E1" w:rsidRDefault="00423A4A" w:rsidP="004001E1">
            <w:pPr>
              <w:pStyle w:val="TableParagraph"/>
              <w:snapToGrid w:val="0"/>
              <w:ind w:left="22" w:right="-47" w:firstLine="103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32075 </w:t>
            </w:r>
          </w:p>
          <w:p w14:paraId="5384C74C" w14:textId="77777777" w:rsidR="00423A4A" w:rsidRPr="004001E1" w:rsidRDefault="00423A4A" w:rsidP="004001E1">
            <w:pPr>
              <w:pStyle w:val="TableParagraph"/>
              <w:snapToGrid w:val="0"/>
              <w:ind w:left="22" w:right="-47" w:firstLine="103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32076 </w:t>
            </w:r>
          </w:p>
          <w:p w14:paraId="27DE7F16" w14:textId="77777777" w:rsidR="00423A4A" w:rsidRPr="004001E1" w:rsidRDefault="00423A4A" w:rsidP="004001E1">
            <w:pPr>
              <w:pStyle w:val="TableParagraph"/>
              <w:snapToGrid w:val="0"/>
              <w:ind w:left="22" w:right="-47" w:firstLine="103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ГОСТ 32078</w:t>
            </w:r>
          </w:p>
          <w:p w14:paraId="1DBE3C9F" w14:textId="77777777" w:rsidR="00423A4A" w:rsidRPr="004001E1" w:rsidRDefault="00423A4A" w:rsidP="004001E1">
            <w:pPr>
              <w:pStyle w:val="TableParagraph"/>
              <w:snapToGrid w:val="0"/>
              <w:ind w:left="22" w:right="-47" w:firstLine="103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32165 </w:t>
            </w:r>
          </w:p>
          <w:p w14:paraId="26285A22" w14:textId="77777777" w:rsidR="00423A4A" w:rsidRPr="004001E1" w:rsidRDefault="00423A4A" w:rsidP="004001E1">
            <w:pPr>
              <w:pStyle w:val="TableParagraph"/>
              <w:snapToGrid w:val="0"/>
              <w:ind w:left="22" w:right="-47" w:firstLine="103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4152 </w:t>
            </w:r>
          </w:p>
          <w:p w14:paraId="751690EE" w14:textId="77777777" w:rsidR="00423A4A" w:rsidRPr="004001E1" w:rsidRDefault="00423A4A" w:rsidP="004001E1">
            <w:pPr>
              <w:pStyle w:val="TableParagraph"/>
              <w:snapToGrid w:val="0"/>
              <w:ind w:left="22" w:right="-47" w:firstLine="103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938.29 </w:t>
            </w:r>
          </w:p>
          <w:p w14:paraId="7DC2FEB5" w14:textId="77777777" w:rsidR="00423A4A" w:rsidRPr="004001E1" w:rsidRDefault="00423A4A" w:rsidP="004001E1">
            <w:pPr>
              <w:pStyle w:val="TableParagraph"/>
              <w:snapToGrid w:val="0"/>
              <w:ind w:left="22" w:right="-47" w:firstLine="103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lastRenderedPageBreak/>
              <w:t xml:space="preserve">ГОСТ 938.29 </w:t>
            </w:r>
          </w:p>
          <w:p w14:paraId="3CB25686" w14:textId="77777777" w:rsidR="00423A4A" w:rsidRPr="004001E1" w:rsidRDefault="00423A4A" w:rsidP="004001E1">
            <w:pPr>
              <w:pStyle w:val="TableParagraph"/>
              <w:snapToGrid w:val="0"/>
              <w:ind w:left="22" w:right="-47" w:firstLine="103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ISO 17075 </w:t>
            </w:r>
          </w:p>
          <w:p w14:paraId="20AE1465" w14:textId="77777777" w:rsidR="00423A4A" w:rsidRPr="004001E1" w:rsidRDefault="00423A4A" w:rsidP="004001E1">
            <w:pPr>
              <w:pStyle w:val="TableParagraph"/>
              <w:snapToGrid w:val="0"/>
              <w:ind w:left="22" w:right="-47" w:firstLine="103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ISO 17226-1 </w:t>
            </w:r>
          </w:p>
          <w:p w14:paraId="515125A1" w14:textId="77777777" w:rsidR="00423A4A" w:rsidRPr="004001E1" w:rsidRDefault="00423A4A" w:rsidP="004001E1">
            <w:pPr>
              <w:pStyle w:val="TableParagraph"/>
              <w:snapToGrid w:val="0"/>
              <w:ind w:left="22" w:right="-47" w:firstLine="103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ISO 17226-2 </w:t>
            </w:r>
          </w:p>
          <w:p w14:paraId="311D8182" w14:textId="77777777" w:rsidR="00423A4A" w:rsidRPr="004001E1" w:rsidRDefault="00423A4A" w:rsidP="004001E1">
            <w:pPr>
              <w:pStyle w:val="TableParagraph"/>
              <w:snapToGrid w:val="0"/>
              <w:ind w:left="22" w:right="-47" w:firstLine="103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Р 53485 </w:t>
            </w:r>
          </w:p>
          <w:p w14:paraId="53FE20E8" w14:textId="77777777" w:rsidR="00423A4A" w:rsidRPr="004001E1" w:rsidRDefault="00423A4A" w:rsidP="004001E1">
            <w:pPr>
              <w:pStyle w:val="TableParagraph"/>
              <w:snapToGrid w:val="0"/>
              <w:ind w:left="22" w:right="-47" w:firstLine="103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Р 54591 </w:t>
            </w:r>
          </w:p>
          <w:p w14:paraId="57414576" w14:textId="77777777" w:rsidR="00423A4A" w:rsidRPr="004001E1" w:rsidRDefault="00423A4A" w:rsidP="004001E1">
            <w:pPr>
              <w:pStyle w:val="TableParagraph"/>
              <w:snapToGrid w:val="0"/>
              <w:ind w:left="22" w:right="-47" w:firstLine="103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Р ИСО 17131 </w:t>
            </w:r>
          </w:p>
          <w:p w14:paraId="7E12B042" w14:textId="77777777" w:rsidR="00423A4A" w:rsidRPr="004001E1" w:rsidRDefault="00423A4A" w:rsidP="004001E1">
            <w:pPr>
              <w:pStyle w:val="TableParagraph"/>
              <w:snapToGrid w:val="0"/>
              <w:ind w:left="22" w:right="-47" w:firstLine="103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СТ РК ИСО 14184-1 </w:t>
            </w:r>
          </w:p>
          <w:p w14:paraId="2E00BF80" w14:textId="77777777" w:rsidR="00423A4A" w:rsidRPr="004001E1" w:rsidRDefault="00423A4A" w:rsidP="004001E1">
            <w:pPr>
              <w:pStyle w:val="TableParagraph"/>
              <w:snapToGrid w:val="0"/>
              <w:ind w:left="22" w:right="-47" w:firstLine="103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СТ РК ИСО 14184-2 </w:t>
            </w:r>
          </w:p>
          <w:p w14:paraId="6DBF5E26" w14:textId="77777777" w:rsidR="00423A4A" w:rsidRPr="004001E1" w:rsidRDefault="00423A4A" w:rsidP="004001E1">
            <w:pPr>
              <w:pStyle w:val="TableParagraph"/>
              <w:snapToGrid w:val="0"/>
              <w:ind w:left="22" w:right="-47" w:firstLine="103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СТ РК ИСО 17226-2 </w:t>
            </w:r>
          </w:p>
          <w:p w14:paraId="618BD109" w14:textId="77777777" w:rsidR="00423A4A" w:rsidRPr="004001E1" w:rsidRDefault="00423A4A" w:rsidP="004001E1">
            <w:pPr>
              <w:pStyle w:val="TableParagraph"/>
              <w:snapToGrid w:val="0"/>
              <w:ind w:left="22" w:right="-47" w:firstLine="103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СТ РК ИСО 8288 </w:t>
            </w:r>
          </w:p>
          <w:p w14:paraId="4BDF4293" w14:textId="77777777" w:rsidR="00423A4A" w:rsidRPr="004001E1" w:rsidRDefault="00423A4A" w:rsidP="004001E1">
            <w:pPr>
              <w:pStyle w:val="TableParagraph"/>
              <w:snapToGrid w:val="0"/>
              <w:ind w:left="22" w:right="-47" w:firstLine="103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СТБ 1049 </w:t>
            </w:r>
          </w:p>
          <w:p w14:paraId="4F09E85A" w14:textId="77777777" w:rsidR="00423A4A" w:rsidRPr="004001E1" w:rsidRDefault="00423A4A" w:rsidP="004001E1">
            <w:pPr>
              <w:pStyle w:val="TableParagraph"/>
              <w:snapToGrid w:val="0"/>
              <w:ind w:left="22" w:right="-47" w:firstLine="103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СТБ ISO 11885</w:t>
            </w:r>
          </w:p>
          <w:p w14:paraId="20DFDD06" w14:textId="4A23B490" w:rsidR="00423A4A" w:rsidRPr="00F47A65" w:rsidRDefault="00423A4A" w:rsidP="004001E1">
            <w:pPr>
              <w:snapToGrid w:val="0"/>
              <w:ind w:left="22" w:right="-47"/>
            </w:pPr>
            <w:r w:rsidRPr="006731E8">
              <w:t xml:space="preserve">СТБ ISO 14184-1  </w:t>
            </w:r>
          </w:p>
        </w:tc>
      </w:tr>
      <w:tr w:rsidR="00423A4A" w:rsidRPr="00F47A65" w14:paraId="465B0A17" w14:textId="77777777" w:rsidTr="004001E1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54B91" w14:textId="6D523FA3" w:rsidR="00423A4A" w:rsidRPr="004A2D6A" w:rsidRDefault="00423A4A" w:rsidP="00423A4A">
            <w:pPr>
              <w:spacing w:after="160" w:line="259" w:lineRule="auto"/>
            </w:pPr>
            <w:r w:rsidRPr="008463E0">
              <w:lastRenderedPageBreak/>
              <w:t>7.2.7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0E6A0" w14:textId="56D2D96B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Коляски детские, комплектующие узлы и детали к ним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BC74B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1с, 2с, 3с, 4с -</w:t>
            </w:r>
          </w:p>
          <w:p w14:paraId="0AAC3FCD" w14:textId="7D4977E3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сертификация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9322F" w14:textId="7D94F83E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871500</w:t>
            </w:r>
          </w:p>
          <w:p w14:paraId="5856EC25" w14:textId="2E87D326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8715001000</w:t>
            </w:r>
          </w:p>
          <w:p w14:paraId="0D184D61" w14:textId="49BB6E43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8715009000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D34A9" w14:textId="4B281755" w:rsidR="00423A4A" w:rsidRPr="00F47A65" w:rsidRDefault="00423A4A" w:rsidP="004001E1">
            <w:pPr>
              <w:snapToGrid w:val="0"/>
              <w:ind w:left="22" w:right="-47"/>
            </w:pPr>
            <w:r w:rsidRPr="006731E8">
              <w:t>ТР</w:t>
            </w:r>
            <w:r w:rsidRPr="004001E1">
              <w:t xml:space="preserve"> </w:t>
            </w:r>
            <w:r w:rsidRPr="006731E8">
              <w:t>ТС</w:t>
            </w:r>
            <w:r w:rsidRPr="004001E1">
              <w:t xml:space="preserve"> </w:t>
            </w:r>
            <w:r w:rsidRPr="006731E8">
              <w:t>007/2011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3F816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ТР ТС 007/2011 </w:t>
            </w:r>
          </w:p>
          <w:p w14:paraId="05214687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ГОСТ 19245</w:t>
            </w:r>
          </w:p>
          <w:p w14:paraId="689B570C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15820 </w:t>
            </w:r>
          </w:p>
          <w:p w14:paraId="2A67556E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ГОСТ 22001</w:t>
            </w:r>
          </w:p>
          <w:p w14:paraId="59453048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ГОСТ 22648</w:t>
            </w:r>
          </w:p>
          <w:p w14:paraId="4E5A1365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ГОСТ 22944</w:t>
            </w:r>
          </w:p>
          <w:p w14:paraId="70A6F057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25737 </w:t>
            </w:r>
          </w:p>
          <w:p w14:paraId="4F5F33F6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ГОСТ 26150</w:t>
            </w:r>
          </w:p>
          <w:p w14:paraId="12595609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ГОСТ 26927</w:t>
            </w:r>
          </w:p>
          <w:p w14:paraId="08465FCE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ГОСТ 30351</w:t>
            </w:r>
          </w:p>
          <w:p w14:paraId="0ED60EB9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ГОСТ 30713</w:t>
            </w:r>
          </w:p>
          <w:p w14:paraId="44FF7B1D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lastRenderedPageBreak/>
              <w:t>ГОСТ 31280</w:t>
            </w:r>
          </w:p>
          <w:p w14:paraId="1822F250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31870 </w:t>
            </w:r>
          </w:p>
          <w:p w14:paraId="0FB69453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31950 </w:t>
            </w:r>
          </w:p>
          <w:p w14:paraId="6A64DC89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32075 </w:t>
            </w:r>
          </w:p>
          <w:p w14:paraId="3A6D704D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ГОСТ 32078</w:t>
            </w:r>
          </w:p>
          <w:p w14:paraId="137A0F78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32165 </w:t>
            </w:r>
          </w:p>
          <w:p w14:paraId="4CB02BBC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413 </w:t>
            </w:r>
          </w:p>
          <w:p w14:paraId="1D8AAD88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4152 </w:t>
            </w:r>
          </w:p>
          <w:p w14:paraId="6C2FF2E6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ГОСТ 9733.0</w:t>
            </w:r>
          </w:p>
          <w:p w14:paraId="0686601D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9733.27 </w:t>
            </w:r>
          </w:p>
          <w:p w14:paraId="6C21E411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ISO 17226-1 </w:t>
            </w:r>
          </w:p>
          <w:p w14:paraId="6B374E78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ISO 17226-2 </w:t>
            </w:r>
          </w:p>
          <w:p w14:paraId="43CA39D2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Р 53485 </w:t>
            </w:r>
          </w:p>
          <w:p w14:paraId="4018FA3E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СТ РК ИСО 14184-1 </w:t>
            </w:r>
          </w:p>
          <w:p w14:paraId="1944E4E8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СТ РК ИСО 14184-2 </w:t>
            </w:r>
          </w:p>
          <w:p w14:paraId="030E5D98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СТ РК ИСО 17226-2 </w:t>
            </w:r>
          </w:p>
          <w:p w14:paraId="5929445E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СТ РК ИСО 8288 </w:t>
            </w:r>
          </w:p>
          <w:p w14:paraId="1F30B42D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СТБ ISO 11885</w:t>
            </w:r>
          </w:p>
          <w:p w14:paraId="2ABA40F7" w14:textId="2A7CEDA7" w:rsidR="00423A4A" w:rsidRPr="00F47A65" w:rsidRDefault="00423A4A" w:rsidP="004001E1">
            <w:pPr>
              <w:snapToGrid w:val="0"/>
              <w:ind w:left="22" w:right="-47"/>
            </w:pPr>
            <w:r w:rsidRPr="006731E8">
              <w:t>СТБ ISO 14184-1</w:t>
            </w:r>
          </w:p>
        </w:tc>
      </w:tr>
      <w:tr w:rsidR="00423A4A" w:rsidRPr="00F47A65" w14:paraId="2C9E0861" w14:textId="77777777" w:rsidTr="004001E1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EDD56" w14:textId="07603200" w:rsidR="00423A4A" w:rsidRPr="004A2D6A" w:rsidRDefault="00423A4A" w:rsidP="00423A4A">
            <w:pPr>
              <w:spacing w:after="160" w:line="259" w:lineRule="auto"/>
            </w:pPr>
            <w:r w:rsidRPr="008463E0">
              <w:lastRenderedPageBreak/>
              <w:t>7.2.8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5E834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Велосипеды (с высотой седла от 435 мм до 635 мм для детей дошкольного возраста, транспортные велосипеды с регулировкой седла на высоту 635 мм и</w:t>
            </w:r>
          </w:p>
          <w:p w14:paraId="429E02EF" w14:textId="7E99BFC5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более для младших школьников и подростков)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EE133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1с, 2с, 3с, 4с -</w:t>
            </w:r>
          </w:p>
          <w:p w14:paraId="42E36ABC" w14:textId="31F24C74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сертификация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BB969" w14:textId="3681E1AC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871200</w:t>
            </w:r>
          </w:p>
          <w:p w14:paraId="3AB4BE9F" w14:textId="1EE3C2C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8712003000</w:t>
            </w:r>
          </w:p>
          <w:p w14:paraId="298274F5" w14:textId="15C7C630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8712007000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D997F" w14:textId="3245B8C6" w:rsidR="00423A4A" w:rsidRPr="00F47A65" w:rsidRDefault="00423A4A" w:rsidP="004001E1">
            <w:pPr>
              <w:snapToGrid w:val="0"/>
              <w:ind w:left="22" w:right="-47"/>
            </w:pPr>
            <w:r w:rsidRPr="006731E8">
              <w:t>ТР ТС 007/2011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E6111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ТР ТС 007/2011 ГОСТ 7371</w:t>
            </w:r>
          </w:p>
          <w:p w14:paraId="036E9A8D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ГОСТ 29235 (ИСО 6742-2-85)</w:t>
            </w:r>
          </w:p>
          <w:p w14:paraId="452BD0BD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ГОСТ 31741</w:t>
            </w:r>
          </w:p>
          <w:p w14:paraId="3CF3C15F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ГОСТ Р 58704</w:t>
            </w:r>
          </w:p>
          <w:p w14:paraId="6E4E23C3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ГОСТ 28765</w:t>
            </w:r>
          </w:p>
          <w:p w14:paraId="46BEF044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ГОСТ Р ИСО 8098</w:t>
            </w:r>
          </w:p>
          <w:p w14:paraId="2614476F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31870 </w:t>
            </w:r>
          </w:p>
          <w:p w14:paraId="730521EC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СТБ ISO 11885</w:t>
            </w:r>
          </w:p>
          <w:p w14:paraId="26F34835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4152 </w:t>
            </w:r>
          </w:p>
          <w:p w14:paraId="5E25DB44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СТ РК ИСО 8288 </w:t>
            </w:r>
          </w:p>
          <w:p w14:paraId="6D599A84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31950 </w:t>
            </w:r>
          </w:p>
          <w:p w14:paraId="2189997D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22001 </w:t>
            </w:r>
          </w:p>
          <w:p w14:paraId="36D21AAA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26927 </w:t>
            </w:r>
          </w:p>
          <w:p w14:paraId="3555C5D3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31280 </w:t>
            </w:r>
          </w:p>
          <w:p w14:paraId="3692EFDE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ISO 17226-1 </w:t>
            </w:r>
          </w:p>
          <w:p w14:paraId="3E08E4AD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lastRenderedPageBreak/>
              <w:t xml:space="preserve">ГОСТ ISO 17226-2 </w:t>
            </w:r>
          </w:p>
          <w:p w14:paraId="76399032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СТБ ISO 14184-1 </w:t>
            </w:r>
          </w:p>
          <w:p w14:paraId="195DB5B8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СТ РК ИСО 14184-1 </w:t>
            </w:r>
          </w:p>
          <w:p w14:paraId="3B110885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СТ РК ИСО 14184-2 </w:t>
            </w:r>
          </w:p>
          <w:p w14:paraId="1780A465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СТ РК ИСО 17226-2 </w:t>
            </w:r>
          </w:p>
          <w:p w14:paraId="3D2F7482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22648 </w:t>
            </w:r>
          </w:p>
          <w:p w14:paraId="60957372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30713  </w:t>
            </w:r>
          </w:p>
          <w:p w14:paraId="607ABC8C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26150 </w:t>
            </w:r>
          </w:p>
          <w:p w14:paraId="5FA0226C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25737 </w:t>
            </w:r>
          </w:p>
          <w:p w14:paraId="1D5561BA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30351 </w:t>
            </w:r>
          </w:p>
          <w:p w14:paraId="6F92E3E6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15820 </w:t>
            </w:r>
          </w:p>
          <w:p w14:paraId="713DEBC2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Р 53485 </w:t>
            </w:r>
          </w:p>
          <w:p w14:paraId="6F8A5F65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32075 </w:t>
            </w:r>
          </w:p>
          <w:p w14:paraId="2A7A9184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32165 </w:t>
            </w:r>
          </w:p>
          <w:p w14:paraId="3B2D371E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ГОСТ 32078</w:t>
            </w:r>
          </w:p>
          <w:p w14:paraId="50A83C49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31741 </w:t>
            </w:r>
          </w:p>
          <w:p w14:paraId="611D93CF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Р ИСО 8098 </w:t>
            </w:r>
          </w:p>
          <w:p w14:paraId="46866358" w14:textId="46BC5D7E" w:rsidR="00423A4A" w:rsidRPr="00F47A65" w:rsidRDefault="00423A4A" w:rsidP="004001E1">
            <w:pPr>
              <w:snapToGrid w:val="0"/>
              <w:ind w:left="22" w:right="-47"/>
            </w:pPr>
            <w:r w:rsidRPr="006731E8">
              <w:t>ГОСТ 28765</w:t>
            </w:r>
          </w:p>
        </w:tc>
      </w:tr>
      <w:tr w:rsidR="00423A4A" w:rsidRPr="00F47A65" w14:paraId="178CAE3A" w14:textId="77777777" w:rsidTr="004001E1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01172" w14:textId="106ADF21" w:rsidR="00423A4A" w:rsidRPr="004A2D6A" w:rsidRDefault="00423A4A" w:rsidP="00423A4A">
            <w:pPr>
              <w:spacing w:after="160" w:line="259" w:lineRule="auto"/>
            </w:pPr>
            <w:r w:rsidRPr="008463E0">
              <w:lastRenderedPageBreak/>
              <w:t>7.2.9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A0900" w14:textId="435B76D3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Издательская книжная, журнальная продукция (детская литература, журналы и продолжающиеся издания детские)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7FC85" w14:textId="009A778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 xml:space="preserve">1с, 2с, 3с, 4с - сертификация 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ED55B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4901</w:t>
            </w:r>
          </w:p>
          <w:p w14:paraId="46EBF1FA" w14:textId="15AD7692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4901100000</w:t>
            </w:r>
          </w:p>
          <w:p w14:paraId="64AEEFA4" w14:textId="44205B52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4901910000</w:t>
            </w:r>
          </w:p>
          <w:p w14:paraId="262C4F08" w14:textId="35A0B13A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4901990000</w:t>
            </w:r>
          </w:p>
          <w:p w14:paraId="0CE0A154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4902</w:t>
            </w:r>
          </w:p>
          <w:p w14:paraId="2099C891" w14:textId="46EA3F5A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4902100000</w:t>
            </w:r>
          </w:p>
          <w:p w14:paraId="46B02D3B" w14:textId="430028F0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4902900000</w:t>
            </w:r>
          </w:p>
          <w:p w14:paraId="05BF6B03" w14:textId="296627B6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4903000000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90CC3" w14:textId="4D4122D2" w:rsidR="00423A4A" w:rsidRPr="00F47A65" w:rsidRDefault="00423A4A" w:rsidP="004001E1">
            <w:pPr>
              <w:snapToGrid w:val="0"/>
              <w:ind w:left="22" w:right="-47"/>
            </w:pPr>
            <w:r w:rsidRPr="006731E8">
              <w:t>ТР ТС 007/2011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1A0E3" w14:textId="77777777" w:rsidR="00423A4A" w:rsidRPr="004001E1" w:rsidRDefault="00423A4A" w:rsidP="004001E1">
            <w:pPr>
              <w:pStyle w:val="TableParagraph"/>
              <w:tabs>
                <w:tab w:val="left" w:pos="2840"/>
                <w:tab w:val="left" w:pos="2874"/>
              </w:tabs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ТР ТС 007/2011 ГОСТ 7.60</w:t>
            </w:r>
          </w:p>
          <w:p w14:paraId="28E61310" w14:textId="77777777" w:rsidR="00423A4A" w:rsidRPr="004001E1" w:rsidRDefault="00423A4A" w:rsidP="004001E1">
            <w:pPr>
              <w:pStyle w:val="TableParagraph"/>
              <w:tabs>
                <w:tab w:val="left" w:pos="2840"/>
                <w:tab w:val="left" w:pos="2874"/>
              </w:tabs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ГОСТ 3489.1</w:t>
            </w:r>
          </w:p>
          <w:p w14:paraId="1D760430" w14:textId="77777777" w:rsidR="00423A4A" w:rsidRPr="004001E1" w:rsidRDefault="00423A4A" w:rsidP="004001E1">
            <w:pPr>
              <w:pStyle w:val="TableParagraph"/>
              <w:tabs>
                <w:tab w:val="left" w:pos="2840"/>
                <w:tab w:val="left" w:pos="2874"/>
              </w:tabs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3489.23 </w:t>
            </w:r>
          </w:p>
          <w:p w14:paraId="538B61D4" w14:textId="77777777" w:rsidR="00423A4A" w:rsidRPr="004001E1" w:rsidRDefault="00423A4A" w:rsidP="004001E1">
            <w:pPr>
              <w:pStyle w:val="TableParagraph"/>
              <w:tabs>
                <w:tab w:val="left" w:pos="2840"/>
                <w:tab w:val="left" w:pos="2874"/>
              </w:tabs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22001 </w:t>
            </w:r>
          </w:p>
          <w:p w14:paraId="2534EB4B" w14:textId="77777777" w:rsidR="00423A4A" w:rsidRPr="004001E1" w:rsidRDefault="00423A4A" w:rsidP="004001E1">
            <w:pPr>
              <w:pStyle w:val="TableParagraph"/>
              <w:tabs>
                <w:tab w:val="left" w:pos="2840"/>
                <w:tab w:val="left" w:pos="2874"/>
              </w:tabs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31870 </w:t>
            </w:r>
          </w:p>
          <w:p w14:paraId="7A335796" w14:textId="77777777" w:rsidR="00423A4A" w:rsidRPr="004001E1" w:rsidRDefault="00423A4A" w:rsidP="004001E1">
            <w:pPr>
              <w:pStyle w:val="TableParagraph"/>
              <w:tabs>
                <w:tab w:val="left" w:pos="2840"/>
                <w:tab w:val="left" w:pos="2874"/>
              </w:tabs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3489.1 </w:t>
            </w:r>
          </w:p>
          <w:p w14:paraId="1EB4104D" w14:textId="77777777" w:rsidR="00423A4A" w:rsidRPr="004001E1" w:rsidRDefault="00423A4A" w:rsidP="004001E1">
            <w:pPr>
              <w:pStyle w:val="TableParagraph"/>
              <w:tabs>
                <w:tab w:val="left" w:pos="2840"/>
                <w:tab w:val="left" w:pos="2874"/>
              </w:tabs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4152 </w:t>
            </w:r>
          </w:p>
          <w:p w14:paraId="7CE228B8" w14:textId="77777777" w:rsidR="00423A4A" w:rsidRPr="004001E1" w:rsidRDefault="00423A4A" w:rsidP="004001E1">
            <w:pPr>
              <w:pStyle w:val="TableParagraph"/>
              <w:tabs>
                <w:tab w:val="left" w:pos="2840"/>
                <w:tab w:val="left" w:pos="2874"/>
              </w:tabs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СТБ 7.206 </w:t>
            </w:r>
          </w:p>
          <w:p w14:paraId="0DEB50F0" w14:textId="0B411761" w:rsidR="00423A4A" w:rsidRPr="00F47A65" w:rsidRDefault="00423A4A" w:rsidP="004001E1">
            <w:pPr>
              <w:snapToGrid w:val="0"/>
              <w:ind w:left="22" w:right="-47"/>
            </w:pPr>
            <w:r w:rsidRPr="006731E8">
              <w:t>СТБ ISO 11885</w:t>
            </w:r>
          </w:p>
        </w:tc>
      </w:tr>
      <w:tr w:rsidR="00423A4A" w:rsidRPr="00F47A65" w14:paraId="07323C03" w14:textId="77777777" w:rsidTr="004001E1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4B2E7" w14:textId="34ECC0C9" w:rsidR="00423A4A" w:rsidRPr="004A2D6A" w:rsidRDefault="00423A4A" w:rsidP="00423A4A">
            <w:pPr>
              <w:spacing w:after="160" w:line="259" w:lineRule="auto"/>
            </w:pPr>
            <w:r w:rsidRPr="008463E0">
              <w:t>7.</w:t>
            </w:r>
            <w:r>
              <w:t>3.1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FF480" w14:textId="5B2A9384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 xml:space="preserve">Школьно-письменные принадлежности (канцелярские товары (ручки, маркеры, линейки, карандаши, резинки канцелярские, тетради, дневники, кисти и другие аналогичные изделия), заявленные изготовителем как </w:t>
            </w:r>
            <w:r w:rsidRPr="004001E1">
              <w:rPr>
                <w:sz w:val="20"/>
                <w:szCs w:val="20"/>
              </w:rPr>
              <w:lastRenderedPageBreak/>
              <w:t>предназначенные для детей и подростков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A2066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lastRenderedPageBreak/>
              <w:t>1с, 2с, 3с, 4с -</w:t>
            </w:r>
          </w:p>
          <w:p w14:paraId="6C63AF42" w14:textId="257F45A3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сертификация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83620" w14:textId="2F98A1E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3926100000</w:t>
            </w:r>
          </w:p>
          <w:p w14:paraId="69814CAE" w14:textId="2719267E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4016920000</w:t>
            </w:r>
          </w:p>
          <w:p w14:paraId="20678DFF" w14:textId="5BA485A8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4817300000</w:t>
            </w:r>
          </w:p>
          <w:p w14:paraId="3FBF40DC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4820</w:t>
            </w:r>
          </w:p>
          <w:p w14:paraId="27280DDE" w14:textId="0CCDEA7F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4820103000</w:t>
            </w:r>
          </w:p>
          <w:p w14:paraId="46A8BE3D" w14:textId="6026AFC0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4820105000</w:t>
            </w:r>
          </w:p>
          <w:p w14:paraId="5296F3AA" w14:textId="74472B70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4820109000</w:t>
            </w:r>
          </w:p>
          <w:p w14:paraId="040EA1DE" w14:textId="6D62DCD5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lastRenderedPageBreak/>
              <w:t>4820200000</w:t>
            </w:r>
          </w:p>
          <w:p w14:paraId="406484B6" w14:textId="5BD93671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4820300000</w:t>
            </w:r>
          </w:p>
          <w:p w14:paraId="6B440365" w14:textId="60FABC75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4820500000</w:t>
            </w:r>
          </w:p>
          <w:p w14:paraId="2B432C42" w14:textId="36CFDFBF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4820900000</w:t>
            </w:r>
          </w:p>
          <w:p w14:paraId="4B05AF7A" w14:textId="5C81966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4823904000</w:t>
            </w:r>
          </w:p>
          <w:p w14:paraId="3429AA72" w14:textId="0734243D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8214100000</w:t>
            </w:r>
          </w:p>
          <w:p w14:paraId="3D7CAA0F" w14:textId="765EDC46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901720</w:t>
            </w:r>
          </w:p>
          <w:p w14:paraId="7294E8B3" w14:textId="055ED41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9017200500</w:t>
            </w:r>
          </w:p>
          <w:p w14:paraId="55B00068" w14:textId="213E72DF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9017201000</w:t>
            </w:r>
          </w:p>
          <w:p w14:paraId="5C0C667A" w14:textId="0FAE1ACF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9017203900</w:t>
            </w:r>
          </w:p>
          <w:p w14:paraId="62C44836" w14:textId="51831800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9017209000</w:t>
            </w:r>
          </w:p>
          <w:p w14:paraId="1F131D0E" w14:textId="21C80622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9017300000</w:t>
            </w:r>
          </w:p>
          <w:p w14:paraId="3B4E68F8" w14:textId="3554B979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9017801000</w:t>
            </w:r>
          </w:p>
          <w:p w14:paraId="4A1DC57D" w14:textId="0E5C1D2B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960330</w:t>
            </w:r>
          </w:p>
          <w:p w14:paraId="732E2C9E" w14:textId="0C237A8A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9603301000</w:t>
            </w:r>
          </w:p>
          <w:p w14:paraId="4D728BEE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9608</w:t>
            </w:r>
          </w:p>
          <w:p w14:paraId="3E6EFDE8" w14:textId="4820AE70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960810</w:t>
            </w:r>
          </w:p>
          <w:p w14:paraId="430F7BF5" w14:textId="4124FFA8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9608101000</w:t>
            </w:r>
          </w:p>
          <w:p w14:paraId="44133534" w14:textId="2AADF1B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9608109200</w:t>
            </w:r>
          </w:p>
          <w:p w14:paraId="2FECE582" w14:textId="1796CE0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9608109900</w:t>
            </w:r>
          </w:p>
          <w:p w14:paraId="2E2D68FF" w14:textId="743EB51B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9608200000</w:t>
            </w:r>
          </w:p>
          <w:p w14:paraId="1F21BE07" w14:textId="350D8888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9608300000</w:t>
            </w:r>
          </w:p>
          <w:p w14:paraId="6C83DFA4" w14:textId="4C85927D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9608400000</w:t>
            </w:r>
          </w:p>
          <w:p w14:paraId="1A279343" w14:textId="0B022053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9608500000</w:t>
            </w:r>
          </w:p>
          <w:p w14:paraId="7B492E67" w14:textId="744CB1C3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9608600000</w:t>
            </w:r>
          </w:p>
          <w:p w14:paraId="4186270B" w14:textId="4B4F9D89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9608910000</w:t>
            </w:r>
          </w:p>
          <w:p w14:paraId="5294B420" w14:textId="76F5EA41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960899000</w:t>
            </w:r>
          </w:p>
          <w:p w14:paraId="2DCF1561" w14:textId="415F9AB6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9608990001</w:t>
            </w:r>
          </w:p>
          <w:p w14:paraId="7C73F756" w14:textId="2EBD9793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9608990009</w:t>
            </w:r>
          </w:p>
          <w:p w14:paraId="07E49AED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9609</w:t>
            </w:r>
          </w:p>
          <w:p w14:paraId="68183329" w14:textId="3A6CB7AC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960910</w:t>
            </w:r>
          </w:p>
          <w:p w14:paraId="036FAD86" w14:textId="33483C72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9609101000</w:t>
            </w:r>
          </w:p>
          <w:p w14:paraId="6E60AA4B" w14:textId="19A800F5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9609109000</w:t>
            </w:r>
          </w:p>
          <w:p w14:paraId="0D71FD6E" w14:textId="5011A62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9609200000</w:t>
            </w:r>
          </w:p>
          <w:p w14:paraId="691413F0" w14:textId="501FFC69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lastRenderedPageBreak/>
              <w:t>960990</w:t>
            </w:r>
          </w:p>
          <w:p w14:paraId="424DDA1E" w14:textId="6225C1FB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9609901000</w:t>
            </w:r>
          </w:p>
          <w:p w14:paraId="4747723C" w14:textId="0766F13C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9609909000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639FF" w14:textId="3516699F" w:rsidR="00423A4A" w:rsidRPr="00F47A65" w:rsidRDefault="00423A4A" w:rsidP="004001E1">
            <w:pPr>
              <w:snapToGrid w:val="0"/>
              <w:ind w:left="22" w:right="-47"/>
            </w:pPr>
            <w:r w:rsidRPr="006731E8">
              <w:lastRenderedPageBreak/>
              <w:t>ТР ТС 007/2011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ED7FF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ТР ТС 007/2011 </w:t>
            </w:r>
          </w:p>
          <w:p w14:paraId="7B11264D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ГОСТ Р 51068</w:t>
            </w:r>
          </w:p>
          <w:p w14:paraId="5BF761EA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15820 </w:t>
            </w:r>
          </w:p>
          <w:p w14:paraId="3C743748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22001 </w:t>
            </w:r>
          </w:p>
          <w:p w14:paraId="5179A6DD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22648 </w:t>
            </w:r>
          </w:p>
          <w:p w14:paraId="430340BB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ГОСТ 24295</w:t>
            </w:r>
          </w:p>
          <w:p w14:paraId="6ED7149B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25737 </w:t>
            </w:r>
          </w:p>
          <w:p w14:paraId="4C3E73DF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lastRenderedPageBreak/>
              <w:t xml:space="preserve">ГОСТ 26150 </w:t>
            </w:r>
          </w:p>
          <w:p w14:paraId="12F00BB4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30351 </w:t>
            </w:r>
          </w:p>
          <w:p w14:paraId="1DFDBC21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30713 </w:t>
            </w:r>
          </w:p>
          <w:p w14:paraId="2A26F942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31870 </w:t>
            </w:r>
          </w:p>
          <w:p w14:paraId="34352674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31949 </w:t>
            </w:r>
          </w:p>
          <w:p w14:paraId="761102EF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31950 </w:t>
            </w:r>
          </w:p>
          <w:p w14:paraId="05AA8004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ГОСТ 4152 </w:t>
            </w:r>
          </w:p>
          <w:p w14:paraId="78FDD039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СТ РК ИСО 8288 </w:t>
            </w:r>
          </w:p>
          <w:p w14:paraId="3C2A1271" w14:textId="77777777" w:rsidR="00423A4A" w:rsidRPr="004001E1" w:rsidRDefault="00423A4A" w:rsidP="004001E1">
            <w:pPr>
              <w:pStyle w:val="TableParagraph"/>
              <w:snapToGrid w:val="0"/>
              <w:ind w:left="22" w:right="-4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001E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СТБ ISO 11885 </w:t>
            </w:r>
          </w:p>
          <w:p w14:paraId="731BA913" w14:textId="35125D15" w:rsidR="00423A4A" w:rsidRPr="00F47A65" w:rsidRDefault="00423A4A" w:rsidP="004001E1">
            <w:pPr>
              <w:snapToGrid w:val="0"/>
              <w:ind w:left="22" w:right="-47"/>
            </w:pPr>
            <w:r w:rsidRPr="006731E8">
              <w:t>СТБ ISO 15586</w:t>
            </w:r>
          </w:p>
        </w:tc>
      </w:tr>
      <w:tr w:rsidR="00EC3BC5" w:rsidRPr="00F47A65" w14:paraId="114E3519" w14:textId="77777777" w:rsidTr="004001E1">
        <w:trPr>
          <w:trHeight w:val="283"/>
        </w:trPr>
        <w:tc>
          <w:tcPr>
            <w:tcW w:w="148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B6068" w14:textId="4725D17E" w:rsidR="00EC3BC5" w:rsidRPr="00F47A65" w:rsidRDefault="00EC3BC5" w:rsidP="004001E1">
            <w:pPr>
              <w:jc w:val="center"/>
            </w:pPr>
            <w:r w:rsidRPr="00F47A65">
              <w:rPr>
                <w:b/>
                <w:sz w:val="24"/>
                <w:szCs w:val="24"/>
              </w:rPr>
              <w:lastRenderedPageBreak/>
              <w:t xml:space="preserve">Раздел </w:t>
            </w:r>
            <w:r>
              <w:rPr>
                <w:b/>
                <w:sz w:val="24"/>
                <w:szCs w:val="24"/>
              </w:rPr>
              <w:t>8</w:t>
            </w:r>
            <w:r w:rsidRPr="00F47A65">
              <w:rPr>
                <w:b/>
                <w:sz w:val="24"/>
                <w:szCs w:val="24"/>
              </w:rPr>
              <w:t xml:space="preserve">.  </w:t>
            </w:r>
            <w:r w:rsidRPr="00EC3BC5">
              <w:rPr>
                <w:b/>
                <w:sz w:val="24"/>
                <w:szCs w:val="24"/>
              </w:rPr>
              <w:t>ТР ТС 008/2011 «О безопасности игрушек»</w:t>
            </w:r>
          </w:p>
        </w:tc>
      </w:tr>
      <w:tr w:rsidR="00423A4A" w:rsidRPr="00F47A65" w14:paraId="181770EE" w14:textId="77777777" w:rsidTr="00550EAB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4E72E" w14:textId="0308CEC7" w:rsidR="00423A4A" w:rsidRPr="004A2D6A" w:rsidRDefault="00423A4A" w:rsidP="00550EAB">
            <w:pPr>
              <w:spacing w:after="160" w:line="259" w:lineRule="auto"/>
            </w:pPr>
            <w:r>
              <w:t>8.1.1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5B9E1" w14:textId="77777777" w:rsidR="00423A4A" w:rsidRPr="006731E8" w:rsidRDefault="00423A4A" w:rsidP="004001E1">
            <w:pPr>
              <w:pStyle w:val="Default"/>
              <w:rPr>
                <w:sz w:val="20"/>
                <w:szCs w:val="20"/>
              </w:rPr>
            </w:pPr>
            <w:r w:rsidRPr="006731E8">
              <w:rPr>
                <w:sz w:val="20"/>
                <w:szCs w:val="20"/>
              </w:rPr>
              <w:t>ИГРУШКИ, за исключением</w:t>
            </w:r>
          </w:p>
          <w:p w14:paraId="4608D63D" w14:textId="77777777" w:rsidR="00423A4A" w:rsidRPr="006731E8" w:rsidRDefault="00423A4A" w:rsidP="004001E1">
            <w:pPr>
              <w:pStyle w:val="Default"/>
              <w:rPr>
                <w:sz w:val="20"/>
                <w:szCs w:val="20"/>
              </w:rPr>
            </w:pPr>
            <w:r w:rsidRPr="006731E8">
              <w:rPr>
                <w:sz w:val="20"/>
                <w:szCs w:val="20"/>
              </w:rPr>
              <w:t>следующих видов: елочные украшения, искусственные елки, и принадлежности к ним, элекрогирлянды; масштабные модели для коллекционирования, не предназначенные для детей в возрасте до 14 лет; оборудование для детских игровых площадок;</w:t>
            </w:r>
          </w:p>
          <w:p w14:paraId="5C0FB268" w14:textId="77777777" w:rsidR="00423A4A" w:rsidRPr="006731E8" w:rsidRDefault="00423A4A" w:rsidP="004001E1">
            <w:pPr>
              <w:pStyle w:val="Default"/>
              <w:rPr>
                <w:sz w:val="20"/>
                <w:szCs w:val="20"/>
              </w:rPr>
            </w:pPr>
            <w:r w:rsidRPr="006731E8">
              <w:rPr>
                <w:sz w:val="20"/>
                <w:szCs w:val="20"/>
              </w:rPr>
              <w:t>спортивный инвентарь, в том числе</w:t>
            </w:r>
          </w:p>
          <w:p w14:paraId="613C2E39" w14:textId="77777777" w:rsidR="00423A4A" w:rsidRPr="006731E8" w:rsidRDefault="00423A4A" w:rsidP="004001E1">
            <w:pPr>
              <w:pStyle w:val="Default"/>
              <w:rPr>
                <w:sz w:val="20"/>
                <w:szCs w:val="20"/>
              </w:rPr>
            </w:pPr>
            <w:r w:rsidRPr="006731E8">
              <w:rPr>
                <w:sz w:val="20"/>
                <w:szCs w:val="20"/>
              </w:rPr>
              <w:t xml:space="preserve">подводный; фольклорные и </w:t>
            </w:r>
          </w:p>
          <w:p w14:paraId="5CC636DE" w14:textId="77777777" w:rsidR="00423A4A" w:rsidRPr="006731E8" w:rsidRDefault="00423A4A" w:rsidP="004001E1">
            <w:pPr>
              <w:pStyle w:val="Default"/>
              <w:rPr>
                <w:sz w:val="20"/>
                <w:szCs w:val="20"/>
              </w:rPr>
            </w:pPr>
            <w:r w:rsidRPr="006731E8">
              <w:rPr>
                <w:sz w:val="20"/>
                <w:szCs w:val="20"/>
              </w:rPr>
              <w:t xml:space="preserve">декоративные куклы, не </w:t>
            </w:r>
          </w:p>
          <w:p w14:paraId="3B33CDA6" w14:textId="77777777" w:rsidR="00423A4A" w:rsidRPr="006731E8" w:rsidRDefault="00423A4A" w:rsidP="004001E1">
            <w:pPr>
              <w:pStyle w:val="Default"/>
              <w:rPr>
                <w:sz w:val="20"/>
                <w:szCs w:val="20"/>
              </w:rPr>
            </w:pPr>
            <w:r w:rsidRPr="006731E8">
              <w:rPr>
                <w:sz w:val="20"/>
                <w:szCs w:val="20"/>
              </w:rPr>
              <w:t xml:space="preserve">предназначенные для детей в </w:t>
            </w:r>
          </w:p>
          <w:p w14:paraId="4D651B77" w14:textId="77777777" w:rsidR="00423A4A" w:rsidRPr="006731E8" w:rsidRDefault="00423A4A" w:rsidP="004001E1">
            <w:pPr>
              <w:pStyle w:val="Default"/>
              <w:rPr>
                <w:sz w:val="20"/>
                <w:szCs w:val="20"/>
              </w:rPr>
            </w:pPr>
            <w:r w:rsidRPr="006731E8">
              <w:rPr>
                <w:sz w:val="20"/>
                <w:szCs w:val="20"/>
              </w:rPr>
              <w:t xml:space="preserve">возрасте до 14 лет; </w:t>
            </w:r>
          </w:p>
          <w:p w14:paraId="3ADB8CFB" w14:textId="77777777" w:rsidR="00423A4A" w:rsidRPr="006731E8" w:rsidRDefault="00423A4A" w:rsidP="004001E1">
            <w:pPr>
              <w:pStyle w:val="Default"/>
              <w:rPr>
                <w:sz w:val="20"/>
                <w:szCs w:val="20"/>
              </w:rPr>
            </w:pPr>
            <w:r w:rsidRPr="006731E8">
              <w:rPr>
                <w:sz w:val="20"/>
                <w:szCs w:val="20"/>
              </w:rPr>
              <w:t xml:space="preserve">"Профессиональные "игрушки, </w:t>
            </w:r>
          </w:p>
          <w:p w14:paraId="13BC507A" w14:textId="77777777" w:rsidR="00423A4A" w:rsidRPr="006731E8" w:rsidRDefault="00423A4A" w:rsidP="004001E1">
            <w:pPr>
              <w:pStyle w:val="Default"/>
              <w:rPr>
                <w:sz w:val="20"/>
                <w:szCs w:val="20"/>
              </w:rPr>
            </w:pPr>
            <w:r w:rsidRPr="006731E8">
              <w:rPr>
                <w:sz w:val="20"/>
                <w:szCs w:val="20"/>
              </w:rPr>
              <w:t>установленные в общественных</w:t>
            </w:r>
          </w:p>
          <w:p w14:paraId="3A682340" w14:textId="77777777" w:rsidR="00423A4A" w:rsidRPr="006731E8" w:rsidRDefault="00423A4A" w:rsidP="004001E1">
            <w:pPr>
              <w:pStyle w:val="Default"/>
              <w:rPr>
                <w:sz w:val="20"/>
                <w:szCs w:val="20"/>
              </w:rPr>
            </w:pPr>
            <w:r w:rsidRPr="006731E8">
              <w:rPr>
                <w:sz w:val="20"/>
                <w:szCs w:val="20"/>
              </w:rPr>
              <w:t>местах для общего пользования;</w:t>
            </w:r>
          </w:p>
          <w:p w14:paraId="481D1A4D" w14:textId="77777777" w:rsidR="00423A4A" w:rsidRPr="006731E8" w:rsidRDefault="00423A4A" w:rsidP="004001E1">
            <w:pPr>
              <w:pStyle w:val="Default"/>
              <w:rPr>
                <w:sz w:val="20"/>
                <w:szCs w:val="20"/>
              </w:rPr>
            </w:pPr>
            <w:r w:rsidRPr="006731E8">
              <w:rPr>
                <w:sz w:val="20"/>
                <w:szCs w:val="20"/>
              </w:rPr>
              <w:t xml:space="preserve">игровые автоматы; головоломки, </w:t>
            </w:r>
          </w:p>
          <w:p w14:paraId="1F86E3D3" w14:textId="77777777" w:rsidR="00423A4A" w:rsidRPr="006731E8" w:rsidRDefault="00423A4A" w:rsidP="004001E1">
            <w:pPr>
              <w:pStyle w:val="Default"/>
              <w:rPr>
                <w:sz w:val="20"/>
                <w:szCs w:val="20"/>
              </w:rPr>
            </w:pPr>
            <w:r w:rsidRPr="006731E8">
              <w:rPr>
                <w:sz w:val="20"/>
                <w:szCs w:val="20"/>
              </w:rPr>
              <w:t xml:space="preserve">содержащие более 500 деталей; </w:t>
            </w:r>
          </w:p>
          <w:p w14:paraId="14DEE60E" w14:textId="77777777" w:rsidR="00423A4A" w:rsidRPr="006731E8" w:rsidRDefault="00423A4A" w:rsidP="004001E1">
            <w:pPr>
              <w:pStyle w:val="Default"/>
              <w:rPr>
                <w:sz w:val="20"/>
                <w:szCs w:val="20"/>
              </w:rPr>
            </w:pPr>
            <w:r w:rsidRPr="006731E8">
              <w:rPr>
                <w:sz w:val="20"/>
                <w:szCs w:val="20"/>
              </w:rPr>
              <w:t xml:space="preserve">пневматическое оружие; </w:t>
            </w:r>
          </w:p>
          <w:p w14:paraId="462C56BE" w14:textId="77777777" w:rsidR="00423A4A" w:rsidRPr="006731E8" w:rsidRDefault="00423A4A" w:rsidP="004001E1">
            <w:pPr>
              <w:pStyle w:val="Default"/>
              <w:rPr>
                <w:sz w:val="20"/>
                <w:szCs w:val="20"/>
              </w:rPr>
            </w:pPr>
            <w:r w:rsidRPr="006731E8">
              <w:rPr>
                <w:sz w:val="20"/>
                <w:szCs w:val="20"/>
              </w:rPr>
              <w:t xml:space="preserve">катапульты и устройства для </w:t>
            </w:r>
          </w:p>
          <w:p w14:paraId="2E087E95" w14:textId="77777777" w:rsidR="00423A4A" w:rsidRPr="006731E8" w:rsidRDefault="00423A4A" w:rsidP="004001E1">
            <w:pPr>
              <w:pStyle w:val="Default"/>
              <w:rPr>
                <w:sz w:val="20"/>
                <w:szCs w:val="20"/>
              </w:rPr>
            </w:pPr>
            <w:r w:rsidRPr="006731E8">
              <w:rPr>
                <w:sz w:val="20"/>
                <w:szCs w:val="20"/>
              </w:rPr>
              <w:t>метания; снаряды для метания с</w:t>
            </w:r>
          </w:p>
          <w:p w14:paraId="16ECDF84" w14:textId="77777777" w:rsidR="00423A4A" w:rsidRPr="006731E8" w:rsidRDefault="00423A4A" w:rsidP="004001E1">
            <w:pPr>
              <w:pStyle w:val="Default"/>
              <w:rPr>
                <w:sz w:val="20"/>
                <w:szCs w:val="20"/>
              </w:rPr>
            </w:pPr>
            <w:r w:rsidRPr="006731E8">
              <w:rPr>
                <w:sz w:val="20"/>
                <w:szCs w:val="20"/>
              </w:rPr>
              <w:t xml:space="preserve">металлическими наконечниками; </w:t>
            </w:r>
          </w:p>
          <w:p w14:paraId="18478613" w14:textId="77777777" w:rsidR="00423A4A" w:rsidRPr="006731E8" w:rsidRDefault="00423A4A" w:rsidP="004001E1">
            <w:pPr>
              <w:pStyle w:val="Default"/>
              <w:rPr>
                <w:sz w:val="20"/>
                <w:szCs w:val="20"/>
              </w:rPr>
            </w:pPr>
            <w:r w:rsidRPr="006731E8">
              <w:rPr>
                <w:sz w:val="20"/>
                <w:szCs w:val="20"/>
              </w:rPr>
              <w:t>трансформаторы для игрушек, питающиеся от сети, зарядные</w:t>
            </w:r>
          </w:p>
          <w:p w14:paraId="0AEF4672" w14:textId="77777777" w:rsidR="00423A4A" w:rsidRPr="006731E8" w:rsidRDefault="00423A4A" w:rsidP="004001E1">
            <w:pPr>
              <w:pStyle w:val="Default"/>
              <w:rPr>
                <w:sz w:val="20"/>
                <w:szCs w:val="20"/>
              </w:rPr>
            </w:pPr>
            <w:r w:rsidRPr="006731E8">
              <w:rPr>
                <w:sz w:val="20"/>
                <w:szCs w:val="20"/>
              </w:rPr>
              <w:t>устройства для аккумуляторных</w:t>
            </w:r>
          </w:p>
          <w:p w14:paraId="186E3817" w14:textId="77777777" w:rsidR="00423A4A" w:rsidRPr="006731E8" w:rsidRDefault="00423A4A" w:rsidP="004001E1">
            <w:pPr>
              <w:pStyle w:val="Default"/>
              <w:rPr>
                <w:sz w:val="20"/>
                <w:szCs w:val="20"/>
              </w:rPr>
            </w:pPr>
            <w:r w:rsidRPr="006731E8">
              <w:rPr>
                <w:sz w:val="20"/>
                <w:szCs w:val="20"/>
              </w:rPr>
              <w:t>батарей, в том числе поставляемые</w:t>
            </w:r>
          </w:p>
          <w:p w14:paraId="576A986E" w14:textId="77777777" w:rsidR="00423A4A" w:rsidRPr="006731E8" w:rsidRDefault="00423A4A" w:rsidP="004001E1">
            <w:pPr>
              <w:pStyle w:val="Default"/>
              <w:rPr>
                <w:sz w:val="20"/>
                <w:szCs w:val="20"/>
              </w:rPr>
            </w:pPr>
            <w:r w:rsidRPr="006731E8">
              <w:rPr>
                <w:sz w:val="20"/>
                <w:szCs w:val="20"/>
              </w:rPr>
              <w:t>вместе с игрушкой; изделия,</w:t>
            </w:r>
          </w:p>
          <w:p w14:paraId="2F669824" w14:textId="77777777" w:rsidR="00423A4A" w:rsidRPr="006731E8" w:rsidRDefault="00423A4A" w:rsidP="004001E1">
            <w:pPr>
              <w:pStyle w:val="Default"/>
              <w:rPr>
                <w:sz w:val="20"/>
                <w:szCs w:val="20"/>
              </w:rPr>
            </w:pPr>
            <w:r w:rsidRPr="006731E8">
              <w:rPr>
                <w:sz w:val="20"/>
                <w:szCs w:val="20"/>
              </w:rPr>
              <w:t xml:space="preserve">содержащие нагревательные </w:t>
            </w:r>
          </w:p>
          <w:p w14:paraId="0DE7714D" w14:textId="77777777" w:rsidR="00423A4A" w:rsidRPr="006731E8" w:rsidRDefault="00423A4A" w:rsidP="004001E1">
            <w:pPr>
              <w:pStyle w:val="Default"/>
              <w:rPr>
                <w:sz w:val="20"/>
                <w:szCs w:val="20"/>
              </w:rPr>
            </w:pPr>
            <w:r w:rsidRPr="006731E8">
              <w:rPr>
                <w:sz w:val="20"/>
                <w:szCs w:val="20"/>
              </w:rPr>
              <w:lastRenderedPageBreak/>
              <w:t>элементы и предназначенные для</w:t>
            </w:r>
          </w:p>
          <w:p w14:paraId="02F250BF" w14:textId="77777777" w:rsidR="00423A4A" w:rsidRPr="006731E8" w:rsidRDefault="00423A4A" w:rsidP="004001E1">
            <w:pPr>
              <w:pStyle w:val="Default"/>
              <w:rPr>
                <w:sz w:val="20"/>
                <w:szCs w:val="20"/>
              </w:rPr>
            </w:pPr>
            <w:r w:rsidRPr="006731E8">
              <w:rPr>
                <w:sz w:val="20"/>
                <w:szCs w:val="20"/>
              </w:rPr>
              <w:t>для использования в учебном</w:t>
            </w:r>
          </w:p>
          <w:p w14:paraId="25106496" w14:textId="77777777" w:rsidR="00423A4A" w:rsidRPr="006731E8" w:rsidRDefault="00423A4A" w:rsidP="004001E1">
            <w:pPr>
              <w:pStyle w:val="Default"/>
              <w:rPr>
                <w:sz w:val="20"/>
                <w:szCs w:val="20"/>
              </w:rPr>
            </w:pPr>
            <w:r w:rsidRPr="006731E8">
              <w:rPr>
                <w:sz w:val="20"/>
                <w:szCs w:val="20"/>
              </w:rPr>
              <w:t>процессе под наблюдением</w:t>
            </w:r>
          </w:p>
          <w:p w14:paraId="00EFA6FD" w14:textId="77777777" w:rsidR="00423A4A" w:rsidRPr="006731E8" w:rsidRDefault="00423A4A" w:rsidP="004001E1">
            <w:pPr>
              <w:pStyle w:val="Default"/>
              <w:rPr>
                <w:sz w:val="20"/>
                <w:szCs w:val="20"/>
              </w:rPr>
            </w:pPr>
            <w:r w:rsidRPr="006731E8">
              <w:rPr>
                <w:sz w:val="20"/>
                <w:szCs w:val="20"/>
              </w:rPr>
              <w:t xml:space="preserve"> взрослых; транспортные средства, </w:t>
            </w:r>
          </w:p>
          <w:p w14:paraId="04E5EFE3" w14:textId="77777777" w:rsidR="00423A4A" w:rsidRPr="006731E8" w:rsidRDefault="00423A4A" w:rsidP="004001E1">
            <w:pPr>
              <w:pStyle w:val="Default"/>
              <w:rPr>
                <w:sz w:val="20"/>
                <w:szCs w:val="20"/>
              </w:rPr>
            </w:pPr>
            <w:r w:rsidRPr="006731E8">
              <w:rPr>
                <w:sz w:val="20"/>
                <w:szCs w:val="20"/>
              </w:rPr>
              <w:t xml:space="preserve">предназначенные для детей в </w:t>
            </w:r>
          </w:p>
          <w:p w14:paraId="04307EE2" w14:textId="77777777" w:rsidR="00423A4A" w:rsidRPr="006731E8" w:rsidRDefault="00423A4A" w:rsidP="004001E1">
            <w:pPr>
              <w:pStyle w:val="Default"/>
              <w:rPr>
                <w:sz w:val="20"/>
                <w:szCs w:val="20"/>
              </w:rPr>
            </w:pPr>
            <w:r w:rsidRPr="006731E8">
              <w:rPr>
                <w:sz w:val="20"/>
                <w:szCs w:val="20"/>
              </w:rPr>
              <w:t>возрасте до 14 лет, с двигателями</w:t>
            </w:r>
          </w:p>
          <w:p w14:paraId="5380518A" w14:textId="77777777" w:rsidR="00423A4A" w:rsidRPr="006731E8" w:rsidRDefault="00423A4A" w:rsidP="004001E1">
            <w:pPr>
              <w:pStyle w:val="Default"/>
              <w:rPr>
                <w:sz w:val="20"/>
                <w:szCs w:val="20"/>
              </w:rPr>
            </w:pPr>
            <w:r w:rsidRPr="006731E8">
              <w:rPr>
                <w:sz w:val="20"/>
                <w:szCs w:val="20"/>
              </w:rPr>
              <w:t>внутреннего сгорания; игрушечные</w:t>
            </w:r>
          </w:p>
          <w:p w14:paraId="7CC506DA" w14:textId="77777777" w:rsidR="00423A4A" w:rsidRPr="006731E8" w:rsidRDefault="00423A4A" w:rsidP="004001E1">
            <w:pPr>
              <w:pStyle w:val="Default"/>
              <w:rPr>
                <w:sz w:val="20"/>
                <w:szCs w:val="20"/>
              </w:rPr>
            </w:pPr>
            <w:r w:rsidRPr="006731E8">
              <w:rPr>
                <w:sz w:val="20"/>
                <w:szCs w:val="20"/>
              </w:rPr>
              <w:t xml:space="preserve">машины с паровыми двигателями; </w:t>
            </w:r>
          </w:p>
          <w:p w14:paraId="2DA4E144" w14:textId="77777777" w:rsidR="00423A4A" w:rsidRPr="006731E8" w:rsidRDefault="00423A4A" w:rsidP="004001E1">
            <w:pPr>
              <w:pStyle w:val="Default"/>
              <w:rPr>
                <w:sz w:val="20"/>
                <w:szCs w:val="20"/>
              </w:rPr>
            </w:pPr>
            <w:r w:rsidRPr="006731E8">
              <w:rPr>
                <w:sz w:val="20"/>
                <w:szCs w:val="20"/>
              </w:rPr>
              <w:t>велосипеды, предназначенные для</w:t>
            </w:r>
          </w:p>
          <w:p w14:paraId="2962C226" w14:textId="77777777" w:rsidR="00423A4A" w:rsidRPr="006731E8" w:rsidRDefault="00423A4A" w:rsidP="004001E1">
            <w:pPr>
              <w:pStyle w:val="Default"/>
              <w:rPr>
                <w:sz w:val="20"/>
                <w:szCs w:val="20"/>
              </w:rPr>
            </w:pPr>
            <w:r w:rsidRPr="006731E8">
              <w:rPr>
                <w:sz w:val="20"/>
                <w:szCs w:val="20"/>
              </w:rPr>
              <w:t>движения по дорогам общего</w:t>
            </w:r>
          </w:p>
          <w:p w14:paraId="4CBEFA7B" w14:textId="77777777" w:rsidR="00423A4A" w:rsidRPr="006731E8" w:rsidRDefault="00423A4A" w:rsidP="004001E1">
            <w:pPr>
              <w:pStyle w:val="Default"/>
              <w:rPr>
                <w:sz w:val="20"/>
                <w:szCs w:val="20"/>
              </w:rPr>
            </w:pPr>
            <w:r w:rsidRPr="006731E8">
              <w:rPr>
                <w:sz w:val="20"/>
                <w:szCs w:val="20"/>
              </w:rPr>
              <w:t xml:space="preserve">пользования; игры и игрушки, </w:t>
            </w:r>
          </w:p>
          <w:p w14:paraId="559C0FE2" w14:textId="77777777" w:rsidR="00423A4A" w:rsidRPr="006731E8" w:rsidRDefault="00423A4A" w:rsidP="004001E1">
            <w:pPr>
              <w:pStyle w:val="Default"/>
              <w:rPr>
                <w:sz w:val="20"/>
                <w:szCs w:val="20"/>
              </w:rPr>
            </w:pPr>
            <w:r w:rsidRPr="006731E8">
              <w:rPr>
                <w:sz w:val="20"/>
                <w:szCs w:val="20"/>
              </w:rPr>
              <w:t xml:space="preserve">работающие при номинальном </w:t>
            </w:r>
          </w:p>
          <w:p w14:paraId="5F1A2AB7" w14:textId="77777777" w:rsidR="00423A4A" w:rsidRPr="006731E8" w:rsidRDefault="00423A4A" w:rsidP="004001E1">
            <w:pPr>
              <w:pStyle w:val="Default"/>
              <w:rPr>
                <w:sz w:val="20"/>
                <w:szCs w:val="20"/>
              </w:rPr>
            </w:pPr>
            <w:r w:rsidRPr="006731E8">
              <w:rPr>
                <w:sz w:val="20"/>
                <w:szCs w:val="20"/>
              </w:rPr>
              <w:t>напряжении свыше 24 В; точные</w:t>
            </w:r>
          </w:p>
          <w:p w14:paraId="09E5919D" w14:textId="77777777" w:rsidR="00423A4A" w:rsidRPr="006731E8" w:rsidRDefault="00423A4A" w:rsidP="004001E1">
            <w:pPr>
              <w:pStyle w:val="Default"/>
              <w:rPr>
                <w:sz w:val="20"/>
                <w:szCs w:val="20"/>
              </w:rPr>
            </w:pPr>
            <w:r w:rsidRPr="006731E8">
              <w:rPr>
                <w:sz w:val="20"/>
                <w:szCs w:val="20"/>
              </w:rPr>
              <w:t xml:space="preserve">копии огнестрельного оружия; </w:t>
            </w:r>
          </w:p>
          <w:p w14:paraId="470FF36D" w14:textId="77777777" w:rsidR="00423A4A" w:rsidRPr="006731E8" w:rsidRDefault="00423A4A" w:rsidP="004001E1">
            <w:pPr>
              <w:pStyle w:val="Default"/>
              <w:rPr>
                <w:sz w:val="20"/>
                <w:szCs w:val="20"/>
              </w:rPr>
            </w:pPr>
            <w:r w:rsidRPr="006731E8">
              <w:rPr>
                <w:sz w:val="20"/>
                <w:szCs w:val="20"/>
              </w:rPr>
              <w:t xml:space="preserve">бижутерия для детей; </w:t>
            </w:r>
          </w:p>
          <w:p w14:paraId="49FA69B3" w14:textId="77777777" w:rsidR="00423A4A" w:rsidRPr="006731E8" w:rsidRDefault="00423A4A" w:rsidP="004001E1">
            <w:pPr>
              <w:pStyle w:val="Default"/>
              <w:rPr>
                <w:sz w:val="20"/>
                <w:szCs w:val="20"/>
              </w:rPr>
            </w:pPr>
            <w:r w:rsidRPr="006731E8">
              <w:rPr>
                <w:sz w:val="20"/>
                <w:szCs w:val="20"/>
              </w:rPr>
              <w:t xml:space="preserve">приспособления для плавания </w:t>
            </w:r>
          </w:p>
          <w:p w14:paraId="26B5CE59" w14:textId="77777777" w:rsidR="00423A4A" w:rsidRPr="006731E8" w:rsidRDefault="00423A4A" w:rsidP="004001E1">
            <w:pPr>
              <w:pStyle w:val="Default"/>
              <w:rPr>
                <w:sz w:val="20"/>
                <w:szCs w:val="20"/>
              </w:rPr>
            </w:pPr>
            <w:r w:rsidRPr="006731E8">
              <w:rPr>
                <w:sz w:val="20"/>
                <w:szCs w:val="20"/>
              </w:rPr>
              <w:t xml:space="preserve">(например, надувные манжеты, </w:t>
            </w:r>
          </w:p>
          <w:p w14:paraId="27B9E967" w14:textId="77777777" w:rsidR="00423A4A" w:rsidRPr="006731E8" w:rsidRDefault="00423A4A" w:rsidP="004001E1">
            <w:pPr>
              <w:pStyle w:val="Default"/>
              <w:rPr>
                <w:sz w:val="20"/>
                <w:szCs w:val="20"/>
              </w:rPr>
            </w:pPr>
            <w:r w:rsidRPr="006731E8">
              <w:rPr>
                <w:sz w:val="20"/>
                <w:szCs w:val="20"/>
              </w:rPr>
              <w:t>надеваемые на руки); средства</w:t>
            </w:r>
          </w:p>
          <w:p w14:paraId="223BC952" w14:textId="77777777" w:rsidR="00423A4A" w:rsidRPr="006731E8" w:rsidRDefault="00423A4A" w:rsidP="004001E1">
            <w:pPr>
              <w:pStyle w:val="Default"/>
              <w:rPr>
                <w:sz w:val="20"/>
                <w:szCs w:val="20"/>
              </w:rPr>
            </w:pPr>
            <w:r w:rsidRPr="006731E8">
              <w:rPr>
                <w:sz w:val="20"/>
                <w:szCs w:val="20"/>
              </w:rPr>
              <w:t xml:space="preserve">защиты (очки для плаванья, </w:t>
            </w:r>
          </w:p>
          <w:p w14:paraId="6AA70B67" w14:textId="77777777" w:rsidR="00423A4A" w:rsidRPr="006731E8" w:rsidRDefault="00423A4A" w:rsidP="004001E1">
            <w:pPr>
              <w:pStyle w:val="Default"/>
              <w:rPr>
                <w:sz w:val="20"/>
                <w:szCs w:val="20"/>
              </w:rPr>
            </w:pPr>
            <w:r w:rsidRPr="006731E8">
              <w:rPr>
                <w:sz w:val="20"/>
                <w:szCs w:val="20"/>
              </w:rPr>
              <w:t xml:space="preserve">солнцезащитные очки, </w:t>
            </w:r>
          </w:p>
          <w:p w14:paraId="256D6C99" w14:textId="77777777" w:rsidR="00423A4A" w:rsidRPr="006731E8" w:rsidRDefault="00423A4A" w:rsidP="004001E1">
            <w:pPr>
              <w:pStyle w:val="Default"/>
              <w:rPr>
                <w:sz w:val="20"/>
                <w:szCs w:val="20"/>
              </w:rPr>
            </w:pPr>
            <w:r w:rsidRPr="006731E8">
              <w:rPr>
                <w:sz w:val="20"/>
                <w:szCs w:val="20"/>
              </w:rPr>
              <w:t>велосипедные шлемы, шлемы для</w:t>
            </w:r>
          </w:p>
          <w:p w14:paraId="71EBFEEC" w14:textId="77777777" w:rsidR="00423A4A" w:rsidRPr="006731E8" w:rsidRDefault="00423A4A" w:rsidP="004001E1">
            <w:pPr>
              <w:pStyle w:val="Default"/>
              <w:rPr>
                <w:sz w:val="20"/>
                <w:szCs w:val="20"/>
              </w:rPr>
            </w:pPr>
            <w:r w:rsidRPr="006731E8">
              <w:rPr>
                <w:sz w:val="20"/>
                <w:szCs w:val="20"/>
              </w:rPr>
              <w:t>скейтборда); летающие игрушки,</w:t>
            </w:r>
          </w:p>
          <w:p w14:paraId="059F9FAB" w14:textId="77777777" w:rsidR="00423A4A" w:rsidRPr="006731E8" w:rsidRDefault="00423A4A" w:rsidP="004001E1">
            <w:pPr>
              <w:pStyle w:val="Default"/>
              <w:rPr>
                <w:sz w:val="20"/>
                <w:szCs w:val="20"/>
              </w:rPr>
            </w:pPr>
            <w:r w:rsidRPr="006731E8">
              <w:rPr>
                <w:sz w:val="20"/>
                <w:szCs w:val="20"/>
              </w:rPr>
              <w:t xml:space="preserve">которые запускаются ребенком с </w:t>
            </w:r>
          </w:p>
          <w:p w14:paraId="57BD2761" w14:textId="77777777" w:rsidR="00423A4A" w:rsidRPr="006731E8" w:rsidRDefault="00423A4A" w:rsidP="004001E1">
            <w:pPr>
              <w:pStyle w:val="Default"/>
              <w:rPr>
                <w:sz w:val="20"/>
                <w:szCs w:val="20"/>
              </w:rPr>
            </w:pPr>
            <w:r w:rsidRPr="006731E8">
              <w:rPr>
                <w:sz w:val="20"/>
                <w:szCs w:val="20"/>
              </w:rPr>
              <w:t xml:space="preserve">помощью резинового шнура; луки </w:t>
            </w:r>
          </w:p>
          <w:p w14:paraId="0E9CA04A" w14:textId="77777777" w:rsidR="00423A4A" w:rsidRPr="006731E8" w:rsidRDefault="00423A4A" w:rsidP="004001E1">
            <w:pPr>
              <w:pStyle w:val="Default"/>
              <w:rPr>
                <w:sz w:val="20"/>
                <w:szCs w:val="20"/>
              </w:rPr>
            </w:pPr>
            <w:r w:rsidRPr="006731E8">
              <w:rPr>
                <w:sz w:val="20"/>
                <w:szCs w:val="20"/>
              </w:rPr>
              <w:t xml:space="preserve">для стрельбы, длина которых в </w:t>
            </w:r>
          </w:p>
          <w:p w14:paraId="29BDE783" w14:textId="77777777" w:rsidR="00423A4A" w:rsidRPr="006731E8" w:rsidRDefault="00423A4A" w:rsidP="004001E1">
            <w:pPr>
              <w:pStyle w:val="Default"/>
              <w:rPr>
                <w:sz w:val="20"/>
                <w:szCs w:val="20"/>
              </w:rPr>
            </w:pPr>
            <w:r w:rsidRPr="006731E8">
              <w:rPr>
                <w:sz w:val="20"/>
                <w:szCs w:val="20"/>
              </w:rPr>
              <w:t>ненатянутом состоянии превышает</w:t>
            </w:r>
          </w:p>
          <w:p w14:paraId="75676201" w14:textId="77777777" w:rsidR="00423A4A" w:rsidRPr="006731E8" w:rsidRDefault="00423A4A" w:rsidP="004001E1">
            <w:pPr>
              <w:pStyle w:val="Default"/>
              <w:rPr>
                <w:sz w:val="20"/>
                <w:szCs w:val="20"/>
              </w:rPr>
            </w:pPr>
            <w:r w:rsidRPr="006731E8">
              <w:rPr>
                <w:sz w:val="20"/>
                <w:szCs w:val="20"/>
              </w:rPr>
              <w:t>1200 мм; санитарно-гигиенические</w:t>
            </w:r>
          </w:p>
          <w:p w14:paraId="1A27C344" w14:textId="77777777" w:rsidR="00423A4A" w:rsidRPr="006731E8" w:rsidRDefault="00423A4A" w:rsidP="004001E1">
            <w:pPr>
              <w:pStyle w:val="Default"/>
              <w:rPr>
                <w:sz w:val="20"/>
                <w:szCs w:val="20"/>
              </w:rPr>
            </w:pPr>
            <w:r w:rsidRPr="006731E8">
              <w:rPr>
                <w:sz w:val="20"/>
                <w:szCs w:val="20"/>
              </w:rPr>
              <w:t xml:space="preserve">изделия из латекса, резины и </w:t>
            </w:r>
          </w:p>
          <w:p w14:paraId="027AC7C5" w14:textId="77777777" w:rsidR="00423A4A" w:rsidRPr="006731E8" w:rsidRDefault="00423A4A" w:rsidP="004001E1">
            <w:pPr>
              <w:pStyle w:val="Default"/>
              <w:rPr>
                <w:sz w:val="20"/>
                <w:szCs w:val="20"/>
              </w:rPr>
            </w:pPr>
            <w:r w:rsidRPr="006731E8">
              <w:rPr>
                <w:sz w:val="20"/>
                <w:szCs w:val="20"/>
              </w:rPr>
              <w:t>силиконовых эластомеров для</w:t>
            </w:r>
          </w:p>
          <w:p w14:paraId="61958A01" w14:textId="3B4E8FA8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6731E8">
              <w:rPr>
                <w:sz w:val="20"/>
                <w:szCs w:val="20"/>
              </w:rPr>
              <w:t>детей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9F7A0" w14:textId="77777777" w:rsidR="00423A4A" w:rsidRPr="006731E8" w:rsidRDefault="00423A4A" w:rsidP="004001E1">
            <w:pPr>
              <w:pStyle w:val="Default"/>
              <w:rPr>
                <w:sz w:val="20"/>
                <w:szCs w:val="20"/>
              </w:rPr>
            </w:pPr>
            <w:r w:rsidRPr="006731E8">
              <w:rPr>
                <w:sz w:val="20"/>
                <w:szCs w:val="20"/>
              </w:rPr>
              <w:lastRenderedPageBreak/>
              <w:t>1с, 2с, 3с</w:t>
            </w:r>
          </w:p>
          <w:p w14:paraId="40DC2E57" w14:textId="5DCD8C91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6731E8">
              <w:rPr>
                <w:sz w:val="20"/>
                <w:szCs w:val="20"/>
              </w:rPr>
              <w:t>Сертификация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66F8B" w14:textId="0333EEFE" w:rsidR="00423A4A" w:rsidRPr="006731E8" w:rsidRDefault="00423A4A" w:rsidP="004001E1">
            <w:pPr>
              <w:pStyle w:val="Default"/>
              <w:rPr>
                <w:sz w:val="20"/>
                <w:szCs w:val="20"/>
              </w:rPr>
            </w:pPr>
            <w:r w:rsidRPr="006731E8">
              <w:rPr>
                <w:sz w:val="20"/>
                <w:szCs w:val="20"/>
              </w:rPr>
              <w:t>3407000000</w:t>
            </w:r>
          </w:p>
          <w:p w14:paraId="7341EB4E" w14:textId="5B53725B" w:rsidR="00423A4A" w:rsidRPr="006731E8" w:rsidRDefault="00423A4A" w:rsidP="004001E1">
            <w:pPr>
              <w:pStyle w:val="Default"/>
              <w:rPr>
                <w:sz w:val="20"/>
                <w:szCs w:val="20"/>
              </w:rPr>
            </w:pPr>
            <w:r w:rsidRPr="006731E8">
              <w:rPr>
                <w:sz w:val="20"/>
                <w:szCs w:val="20"/>
              </w:rPr>
              <w:t>9403700002</w:t>
            </w:r>
          </w:p>
          <w:p w14:paraId="42ECF7F0" w14:textId="64BB0735" w:rsidR="00423A4A" w:rsidRPr="006731E8" w:rsidRDefault="00423A4A" w:rsidP="004001E1">
            <w:pPr>
              <w:pStyle w:val="Default"/>
              <w:rPr>
                <w:sz w:val="20"/>
                <w:szCs w:val="20"/>
              </w:rPr>
            </w:pPr>
            <w:r w:rsidRPr="006731E8">
              <w:rPr>
                <w:sz w:val="20"/>
                <w:szCs w:val="20"/>
              </w:rPr>
              <w:t>9403700003</w:t>
            </w:r>
          </w:p>
          <w:p w14:paraId="17F07B8C" w14:textId="6EDFE491" w:rsidR="00423A4A" w:rsidRPr="006731E8" w:rsidRDefault="00423A4A" w:rsidP="004001E1">
            <w:pPr>
              <w:pStyle w:val="Default"/>
              <w:rPr>
                <w:sz w:val="20"/>
                <w:szCs w:val="20"/>
              </w:rPr>
            </w:pPr>
            <w:r w:rsidRPr="006731E8">
              <w:rPr>
                <w:sz w:val="20"/>
                <w:szCs w:val="20"/>
              </w:rPr>
              <w:t>950300100</w:t>
            </w:r>
          </w:p>
          <w:p w14:paraId="7FC056AA" w14:textId="3FA09344" w:rsidR="00423A4A" w:rsidRPr="006731E8" w:rsidRDefault="00423A4A" w:rsidP="004001E1">
            <w:pPr>
              <w:pStyle w:val="Default"/>
              <w:rPr>
                <w:sz w:val="20"/>
                <w:szCs w:val="20"/>
              </w:rPr>
            </w:pPr>
            <w:r w:rsidRPr="006731E8">
              <w:rPr>
                <w:sz w:val="20"/>
                <w:szCs w:val="20"/>
              </w:rPr>
              <w:t>9503001001</w:t>
            </w:r>
          </w:p>
          <w:p w14:paraId="10C9A96D" w14:textId="7ED5DB59" w:rsidR="00423A4A" w:rsidRPr="006731E8" w:rsidRDefault="00423A4A" w:rsidP="004001E1">
            <w:pPr>
              <w:pStyle w:val="Default"/>
              <w:rPr>
                <w:sz w:val="20"/>
                <w:szCs w:val="20"/>
              </w:rPr>
            </w:pPr>
            <w:r w:rsidRPr="006731E8">
              <w:rPr>
                <w:sz w:val="20"/>
                <w:szCs w:val="20"/>
              </w:rPr>
              <w:t>9503001009</w:t>
            </w:r>
          </w:p>
          <w:p w14:paraId="23758335" w14:textId="5F5103EB" w:rsidR="00423A4A" w:rsidRPr="006731E8" w:rsidRDefault="00423A4A" w:rsidP="004001E1">
            <w:pPr>
              <w:pStyle w:val="Default"/>
              <w:rPr>
                <w:sz w:val="20"/>
                <w:szCs w:val="20"/>
              </w:rPr>
            </w:pPr>
            <w:r w:rsidRPr="006731E8">
              <w:rPr>
                <w:sz w:val="20"/>
                <w:szCs w:val="20"/>
              </w:rPr>
              <w:t>9503002100</w:t>
            </w:r>
          </w:p>
          <w:p w14:paraId="6E373C1A" w14:textId="55B8F072" w:rsidR="00423A4A" w:rsidRPr="006731E8" w:rsidRDefault="00423A4A" w:rsidP="004001E1">
            <w:pPr>
              <w:pStyle w:val="Default"/>
              <w:rPr>
                <w:sz w:val="20"/>
                <w:szCs w:val="20"/>
              </w:rPr>
            </w:pPr>
            <w:r w:rsidRPr="006731E8">
              <w:rPr>
                <w:sz w:val="20"/>
                <w:szCs w:val="20"/>
              </w:rPr>
              <w:t>9503002900</w:t>
            </w:r>
          </w:p>
          <w:p w14:paraId="5809A5F5" w14:textId="718B2F07" w:rsidR="00423A4A" w:rsidRPr="006731E8" w:rsidRDefault="00423A4A" w:rsidP="004001E1">
            <w:pPr>
              <w:pStyle w:val="Default"/>
              <w:rPr>
                <w:sz w:val="20"/>
                <w:szCs w:val="20"/>
              </w:rPr>
            </w:pPr>
            <w:r w:rsidRPr="006731E8">
              <w:rPr>
                <w:sz w:val="20"/>
                <w:szCs w:val="20"/>
              </w:rPr>
              <w:t>9503003000</w:t>
            </w:r>
          </w:p>
          <w:p w14:paraId="0530933B" w14:textId="7FB9A285" w:rsidR="00423A4A" w:rsidRPr="006731E8" w:rsidRDefault="00423A4A" w:rsidP="004001E1">
            <w:pPr>
              <w:pStyle w:val="Default"/>
              <w:rPr>
                <w:sz w:val="20"/>
                <w:szCs w:val="20"/>
              </w:rPr>
            </w:pPr>
            <w:r w:rsidRPr="006731E8">
              <w:rPr>
                <w:sz w:val="20"/>
                <w:szCs w:val="20"/>
              </w:rPr>
              <w:t>9503003500</w:t>
            </w:r>
          </w:p>
          <w:p w14:paraId="338CEF23" w14:textId="068161FC" w:rsidR="00423A4A" w:rsidRPr="006731E8" w:rsidRDefault="00423A4A" w:rsidP="004001E1">
            <w:pPr>
              <w:pStyle w:val="Default"/>
              <w:rPr>
                <w:sz w:val="20"/>
                <w:szCs w:val="20"/>
              </w:rPr>
            </w:pPr>
            <w:r w:rsidRPr="006731E8">
              <w:rPr>
                <w:sz w:val="20"/>
                <w:szCs w:val="20"/>
              </w:rPr>
              <w:t>9503003900</w:t>
            </w:r>
          </w:p>
          <w:p w14:paraId="40BEEE1A" w14:textId="7FA5E19A" w:rsidR="00423A4A" w:rsidRPr="006731E8" w:rsidRDefault="00423A4A" w:rsidP="004001E1">
            <w:pPr>
              <w:pStyle w:val="Default"/>
              <w:rPr>
                <w:sz w:val="20"/>
                <w:szCs w:val="20"/>
              </w:rPr>
            </w:pPr>
            <w:r w:rsidRPr="006731E8">
              <w:rPr>
                <w:sz w:val="20"/>
                <w:szCs w:val="20"/>
              </w:rPr>
              <w:t>9503004100</w:t>
            </w:r>
          </w:p>
          <w:p w14:paraId="77C133DC" w14:textId="4C3A1C96" w:rsidR="00423A4A" w:rsidRPr="006731E8" w:rsidRDefault="00423A4A" w:rsidP="004001E1">
            <w:pPr>
              <w:pStyle w:val="Default"/>
              <w:rPr>
                <w:sz w:val="20"/>
                <w:szCs w:val="20"/>
              </w:rPr>
            </w:pPr>
            <w:r w:rsidRPr="006731E8">
              <w:rPr>
                <w:sz w:val="20"/>
                <w:szCs w:val="20"/>
              </w:rPr>
              <w:t>9503004900</w:t>
            </w:r>
          </w:p>
          <w:p w14:paraId="49EF65A6" w14:textId="4AB88297" w:rsidR="00423A4A" w:rsidRPr="006731E8" w:rsidRDefault="00423A4A" w:rsidP="004001E1">
            <w:pPr>
              <w:pStyle w:val="Default"/>
              <w:rPr>
                <w:sz w:val="20"/>
                <w:szCs w:val="20"/>
              </w:rPr>
            </w:pPr>
            <w:r w:rsidRPr="006731E8">
              <w:rPr>
                <w:sz w:val="20"/>
                <w:szCs w:val="20"/>
              </w:rPr>
              <w:t>9503005500</w:t>
            </w:r>
          </w:p>
          <w:p w14:paraId="001B6C59" w14:textId="5944636D" w:rsidR="00423A4A" w:rsidRPr="006731E8" w:rsidRDefault="00423A4A" w:rsidP="004001E1">
            <w:pPr>
              <w:pStyle w:val="Default"/>
              <w:rPr>
                <w:sz w:val="20"/>
                <w:szCs w:val="20"/>
              </w:rPr>
            </w:pPr>
            <w:r w:rsidRPr="006731E8">
              <w:rPr>
                <w:sz w:val="20"/>
                <w:szCs w:val="20"/>
              </w:rPr>
              <w:t>9503006100</w:t>
            </w:r>
          </w:p>
          <w:p w14:paraId="37183A0B" w14:textId="7E54D5C3" w:rsidR="00423A4A" w:rsidRPr="006731E8" w:rsidRDefault="00423A4A" w:rsidP="004001E1">
            <w:pPr>
              <w:pStyle w:val="Default"/>
              <w:rPr>
                <w:sz w:val="20"/>
                <w:szCs w:val="20"/>
              </w:rPr>
            </w:pPr>
            <w:r w:rsidRPr="006731E8">
              <w:rPr>
                <w:sz w:val="20"/>
                <w:szCs w:val="20"/>
              </w:rPr>
              <w:t>9503006900</w:t>
            </w:r>
          </w:p>
          <w:p w14:paraId="37779C2D" w14:textId="50087825" w:rsidR="00423A4A" w:rsidRPr="006731E8" w:rsidRDefault="00423A4A" w:rsidP="004001E1">
            <w:pPr>
              <w:pStyle w:val="Default"/>
              <w:rPr>
                <w:sz w:val="20"/>
                <w:szCs w:val="20"/>
              </w:rPr>
            </w:pPr>
            <w:r w:rsidRPr="006731E8">
              <w:rPr>
                <w:sz w:val="20"/>
                <w:szCs w:val="20"/>
              </w:rPr>
              <w:t>9503007000</w:t>
            </w:r>
          </w:p>
          <w:p w14:paraId="02AF4CF5" w14:textId="6D97197F" w:rsidR="00423A4A" w:rsidRPr="006731E8" w:rsidRDefault="00423A4A" w:rsidP="004001E1">
            <w:pPr>
              <w:pStyle w:val="Default"/>
              <w:rPr>
                <w:sz w:val="20"/>
                <w:szCs w:val="20"/>
              </w:rPr>
            </w:pPr>
            <w:r w:rsidRPr="006731E8">
              <w:rPr>
                <w:sz w:val="20"/>
                <w:szCs w:val="20"/>
              </w:rPr>
              <w:t>9503007500</w:t>
            </w:r>
          </w:p>
          <w:p w14:paraId="1A2807FB" w14:textId="3DF77637" w:rsidR="00423A4A" w:rsidRPr="006731E8" w:rsidRDefault="00423A4A" w:rsidP="004001E1">
            <w:pPr>
              <w:pStyle w:val="Default"/>
              <w:rPr>
                <w:sz w:val="20"/>
                <w:szCs w:val="20"/>
              </w:rPr>
            </w:pPr>
            <w:r w:rsidRPr="006731E8">
              <w:rPr>
                <w:sz w:val="20"/>
                <w:szCs w:val="20"/>
              </w:rPr>
              <w:t>9503007900</w:t>
            </w:r>
          </w:p>
          <w:p w14:paraId="0CC6EBC6" w14:textId="640FD9FE" w:rsidR="00423A4A" w:rsidRPr="006731E8" w:rsidRDefault="00423A4A" w:rsidP="004001E1">
            <w:pPr>
              <w:pStyle w:val="Default"/>
              <w:rPr>
                <w:sz w:val="20"/>
                <w:szCs w:val="20"/>
              </w:rPr>
            </w:pPr>
            <w:r w:rsidRPr="006731E8">
              <w:rPr>
                <w:sz w:val="20"/>
                <w:szCs w:val="20"/>
              </w:rPr>
              <w:t>9503008100</w:t>
            </w:r>
          </w:p>
          <w:p w14:paraId="464FCF44" w14:textId="4FFEB6C0" w:rsidR="00423A4A" w:rsidRPr="006731E8" w:rsidRDefault="00423A4A" w:rsidP="004001E1">
            <w:pPr>
              <w:pStyle w:val="Default"/>
              <w:rPr>
                <w:sz w:val="20"/>
                <w:szCs w:val="20"/>
              </w:rPr>
            </w:pPr>
            <w:r w:rsidRPr="006731E8">
              <w:rPr>
                <w:sz w:val="20"/>
                <w:szCs w:val="20"/>
              </w:rPr>
              <w:t>9503008500</w:t>
            </w:r>
          </w:p>
          <w:p w14:paraId="7ECF305A" w14:textId="1463EDF0" w:rsidR="00423A4A" w:rsidRPr="006731E8" w:rsidRDefault="00423A4A" w:rsidP="004001E1">
            <w:pPr>
              <w:pStyle w:val="Default"/>
              <w:rPr>
                <w:sz w:val="20"/>
                <w:szCs w:val="20"/>
              </w:rPr>
            </w:pPr>
            <w:r w:rsidRPr="006731E8">
              <w:rPr>
                <w:sz w:val="20"/>
                <w:szCs w:val="20"/>
              </w:rPr>
              <w:t>9503009500</w:t>
            </w:r>
          </w:p>
          <w:p w14:paraId="6D7EE5ED" w14:textId="58ABDBB7" w:rsidR="00423A4A" w:rsidRPr="006731E8" w:rsidRDefault="00423A4A" w:rsidP="004001E1">
            <w:pPr>
              <w:pStyle w:val="Default"/>
              <w:rPr>
                <w:sz w:val="20"/>
                <w:szCs w:val="20"/>
              </w:rPr>
            </w:pPr>
            <w:r w:rsidRPr="006731E8">
              <w:rPr>
                <w:sz w:val="20"/>
                <w:szCs w:val="20"/>
              </w:rPr>
              <w:t>950300</w:t>
            </w:r>
          </w:p>
          <w:p w14:paraId="3847B168" w14:textId="22336F03" w:rsidR="00423A4A" w:rsidRPr="006731E8" w:rsidRDefault="00423A4A" w:rsidP="004001E1">
            <w:pPr>
              <w:pStyle w:val="Default"/>
              <w:rPr>
                <w:sz w:val="20"/>
                <w:szCs w:val="20"/>
              </w:rPr>
            </w:pPr>
            <w:r w:rsidRPr="006731E8">
              <w:rPr>
                <w:sz w:val="20"/>
                <w:szCs w:val="20"/>
              </w:rPr>
              <w:t>950300990</w:t>
            </w:r>
          </w:p>
          <w:p w14:paraId="316DA372" w14:textId="07D6D65C" w:rsidR="00423A4A" w:rsidRPr="006731E8" w:rsidRDefault="00423A4A" w:rsidP="004001E1">
            <w:pPr>
              <w:pStyle w:val="Default"/>
              <w:rPr>
                <w:sz w:val="20"/>
                <w:szCs w:val="20"/>
              </w:rPr>
            </w:pPr>
            <w:r w:rsidRPr="006731E8">
              <w:rPr>
                <w:sz w:val="20"/>
                <w:szCs w:val="20"/>
              </w:rPr>
              <w:t>9503009901</w:t>
            </w:r>
          </w:p>
          <w:p w14:paraId="56241CE3" w14:textId="4F1084AB" w:rsidR="00423A4A" w:rsidRPr="006731E8" w:rsidRDefault="00423A4A" w:rsidP="004001E1">
            <w:pPr>
              <w:pStyle w:val="Default"/>
              <w:rPr>
                <w:sz w:val="20"/>
                <w:szCs w:val="20"/>
              </w:rPr>
            </w:pPr>
            <w:r w:rsidRPr="006731E8">
              <w:rPr>
                <w:sz w:val="20"/>
                <w:szCs w:val="20"/>
              </w:rPr>
              <w:t>9503009909</w:t>
            </w:r>
          </w:p>
          <w:p w14:paraId="42750D73" w14:textId="6E93334A" w:rsidR="00423A4A" w:rsidRPr="006731E8" w:rsidRDefault="00423A4A" w:rsidP="004001E1">
            <w:pPr>
              <w:pStyle w:val="Default"/>
              <w:rPr>
                <w:sz w:val="20"/>
                <w:szCs w:val="20"/>
              </w:rPr>
            </w:pPr>
            <w:r w:rsidRPr="006731E8">
              <w:rPr>
                <w:sz w:val="20"/>
                <w:szCs w:val="20"/>
              </w:rPr>
              <w:t>950450000</w:t>
            </w:r>
          </w:p>
          <w:p w14:paraId="1F91DE94" w14:textId="5A269D2C" w:rsidR="00423A4A" w:rsidRPr="006731E8" w:rsidRDefault="00423A4A" w:rsidP="004001E1">
            <w:pPr>
              <w:pStyle w:val="Default"/>
              <w:rPr>
                <w:sz w:val="20"/>
                <w:szCs w:val="20"/>
              </w:rPr>
            </w:pPr>
            <w:r w:rsidRPr="006731E8">
              <w:rPr>
                <w:sz w:val="20"/>
                <w:szCs w:val="20"/>
              </w:rPr>
              <w:t>9504500002</w:t>
            </w:r>
          </w:p>
          <w:p w14:paraId="3A149986" w14:textId="6C6C0703" w:rsidR="00423A4A" w:rsidRPr="006731E8" w:rsidRDefault="00423A4A" w:rsidP="004001E1">
            <w:pPr>
              <w:pStyle w:val="Default"/>
              <w:rPr>
                <w:sz w:val="20"/>
                <w:szCs w:val="20"/>
              </w:rPr>
            </w:pPr>
            <w:r w:rsidRPr="006731E8">
              <w:rPr>
                <w:sz w:val="20"/>
                <w:szCs w:val="20"/>
              </w:rPr>
              <w:t>9504500009</w:t>
            </w:r>
          </w:p>
          <w:p w14:paraId="435287A4" w14:textId="73E0C0C9" w:rsidR="00423A4A" w:rsidRPr="006731E8" w:rsidRDefault="00423A4A" w:rsidP="004001E1">
            <w:pPr>
              <w:pStyle w:val="Default"/>
              <w:rPr>
                <w:sz w:val="20"/>
                <w:szCs w:val="20"/>
              </w:rPr>
            </w:pPr>
            <w:r w:rsidRPr="006731E8">
              <w:rPr>
                <w:sz w:val="20"/>
                <w:szCs w:val="20"/>
              </w:rPr>
              <w:lastRenderedPageBreak/>
              <w:t>9504901000</w:t>
            </w:r>
          </w:p>
          <w:p w14:paraId="502A6FE0" w14:textId="0848AE33" w:rsidR="00423A4A" w:rsidRPr="006731E8" w:rsidRDefault="00423A4A" w:rsidP="004001E1">
            <w:pPr>
              <w:pStyle w:val="Default"/>
              <w:rPr>
                <w:sz w:val="20"/>
                <w:szCs w:val="20"/>
              </w:rPr>
            </w:pPr>
            <w:r w:rsidRPr="006731E8">
              <w:rPr>
                <w:sz w:val="20"/>
                <w:szCs w:val="20"/>
              </w:rPr>
              <w:t>950490800</w:t>
            </w:r>
          </w:p>
          <w:p w14:paraId="0712C14A" w14:textId="6776E35E" w:rsidR="00423A4A" w:rsidRPr="006731E8" w:rsidRDefault="00423A4A" w:rsidP="004001E1">
            <w:pPr>
              <w:pStyle w:val="Default"/>
              <w:rPr>
                <w:sz w:val="20"/>
                <w:szCs w:val="20"/>
              </w:rPr>
            </w:pPr>
            <w:r w:rsidRPr="006731E8">
              <w:rPr>
                <w:sz w:val="20"/>
                <w:szCs w:val="20"/>
              </w:rPr>
              <w:t>9504908009</w:t>
            </w:r>
          </w:p>
          <w:p w14:paraId="758DF059" w14:textId="77777777" w:rsidR="00423A4A" w:rsidRPr="006731E8" w:rsidRDefault="00423A4A" w:rsidP="004001E1">
            <w:pPr>
              <w:pStyle w:val="Default"/>
              <w:rPr>
                <w:sz w:val="20"/>
                <w:szCs w:val="20"/>
              </w:rPr>
            </w:pPr>
            <w:r w:rsidRPr="006731E8">
              <w:rPr>
                <w:sz w:val="20"/>
                <w:szCs w:val="20"/>
              </w:rPr>
              <w:t>9505</w:t>
            </w:r>
          </w:p>
          <w:p w14:paraId="614A7693" w14:textId="56E295DA" w:rsidR="00423A4A" w:rsidRPr="006731E8" w:rsidRDefault="00423A4A" w:rsidP="004001E1">
            <w:pPr>
              <w:pStyle w:val="Default"/>
              <w:rPr>
                <w:sz w:val="20"/>
                <w:szCs w:val="20"/>
              </w:rPr>
            </w:pPr>
            <w:r w:rsidRPr="006731E8">
              <w:rPr>
                <w:sz w:val="20"/>
                <w:szCs w:val="20"/>
              </w:rPr>
              <w:t>950510</w:t>
            </w:r>
          </w:p>
          <w:p w14:paraId="00B3C324" w14:textId="0B15B1DA" w:rsidR="00423A4A" w:rsidRPr="006731E8" w:rsidRDefault="00423A4A" w:rsidP="004001E1">
            <w:pPr>
              <w:pStyle w:val="Default"/>
              <w:rPr>
                <w:sz w:val="20"/>
                <w:szCs w:val="20"/>
              </w:rPr>
            </w:pPr>
            <w:r w:rsidRPr="006731E8">
              <w:rPr>
                <w:sz w:val="20"/>
                <w:szCs w:val="20"/>
              </w:rPr>
              <w:t>9505109000</w:t>
            </w:r>
          </w:p>
          <w:p w14:paraId="0B51F879" w14:textId="7B7FE466" w:rsidR="00423A4A" w:rsidRPr="006731E8" w:rsidRDefault="00423A4A" w:rsidP="004001E1">
            <w:pPr>
              <w:pStyle w:val="Default"/>
              <w:rPr>
                <w:sz w:val="20"/>
                <w:szCs w:val="20"/>
              </w:rPr>
            </w:pPr>
            <w:r w:rsidRPr="006731E8">
              <w:rPr>
                <w:sz w:val="20"/>
                <w:szCs w:val="20"/>
              </w:rPr>
              <w:t>9505900000</w:t>
            </w:r>
          </w:p>
          <w:p w14:paraId="62B5FCDE" w14:textId="77777777" w:rsidR="00423A4A" w:rsidRPr="006731E8" w:rsidRDefault="00423A4A" w:rsidP="004001E1">
            <w:pPr>
              <w:pStyle w:val="Default"/>
              <w:rPr>
                <w:sz w:val="20"/>
                <w:szCs w:val="20"/>
              </w:rPr>
            </w:pPr>
            <w:r w:rsidRPr="006731E8">
              <w:rPr>
                <w:sz w:val="20"/>
                <w:szCs w:val="20"/>
              </w:rPr>
              <w:t>9506</w:t>
            </w:r>
          </w:p>
          <w:p w14:paraId="7AB2BDDA" w14:textId="7CB60595" w:rsidR="00423A4A" w:rsidRPr="006731E8" w:rsidRDefault="00423A4A" w:rsidP="004001E1">
            <w:pPr>
              <w:pStyle w:val="Default"/>
              <w:rPr>
                <w:sz w:val="20"/>
                <w:szCs w:val="20"/>
              </w:rPr>
            </w:pPr>
            <w:r w:rsidRPr="006731E8">
              <w:rPr>
                <w:sz w:val="20"/>
                <w:szCs w:val="20"/>
              </w:rPr>
              <w:t>9506999000</w:t>
            </w:r>
          </w:p>
          <w:p w14:paraId="362A5D9D" w14:textId="77777777" w:rsidR="00423A4A" w:rsidRPr="006731E8" w:rsidRDefault="00423A4A" w:rsidP="004001E1">
            <w:pPr>
              <w:pStyle w:val="Default"/>
              <w:rPr>
                <w:sz w:val="20"/>
                <w:szCs w:val="20"/>
              </w:rPr>
            </w:pPr>
            <w:r w:rsidRPr="006731E8">
              <w:rPr>
                <w:sz w:val="20"/>
                <w:szCs w:val="20"/>
              </w:rPr>
              <w:t>3213</w:t>
            </w:r>
          </w:p>
          <w:p w14:paraId="12562EF9" w14:textId="16AB63F7" w:rsidR="00423A4A" w:rsidRPr="006731E8" w:rsidRDefault="00423A4A" w:rsidP="004001E1">
            <w:pPr>
              <w:pStyle w:val="Default"/>
              <w:rPr>
                <w:sz w:val="20"/>
                <w:szCs w:val="20"/>
              </w:rPr>
            </w:pPr>
            <w:r w:rsidRPr="006731E8">
              <w:rPr>
                <w:sz w:val="20"/>
                <w:szCs w:val="20"/>
              </w:rPr>
              <w:t>3213100000</w:t>
            </w:r>
          </w:p>
          <w:p w14:paraId="0F54BF42" w14:textId="51BF5853" w:rsidR="00423A4A" w:rsidRPr="006731E8" w:rsidRDefault="00423A4A" w:rsidP="004001E1">
            <w:pPr>
              <w:pStyle w:val="Default"/>
              <w:rPr>
                <w:sz w:val="20"/>
                <w:szCs w:val="20"/>
              </w:rPr>
            </w:pPr>
            <w:r w:rsidRPr="006731E8">
              <w:rPr>
                <w:sz w:val="20"/>
                <w:szCs w:val="20"/>
              </w:rPr>
              <w:t>3213900000</w:t>
            </w:r>
          </w:p>
          <w:p w14:paraId="59EAA19C" w14:textId="07F8A469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6731E8">
              <w:rPr>
                <w:sz w:val="20"/>
                <w:szCs w:val="20"/>
              </w:rPr>
              <w:t>9505101000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6CDFE" w14:textId="66785AC3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6731E8">
              <w:rPr>
                <w:sz w:val="20"/>
                <w:szCs w:val="20"/>
              </w:rPr>
              <w:lastRenderedPageBreak/>
              <w:t>ТР ТС 008/2011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ED3AA" w14:textId="77777777" w:rsidR="00423A4A" w:rsidRPr="006731E8" w:rsidRDefault="00423A4A" w:rsidP="004001E1">
            <w:pPr>
              <w:pStyle w:val="Default"/>
              <w:rPr>
                <w:sz w:val="20"/>
                <w:szCs w:val="20"/>
              </w:rPr>
            </w:pPr>
            <w:r w:rsidRPr="006731E8">
              <w:rPr>
                <w:sz w:val="20"/>
                <w:szCs w:val="20"/>
              </w:rPr>
              <w:t>ТР ТС 008/2011</w:t>
            </w:r>
          </w:p>
          <w:p w14:paraId="2F4AFF05" w14:textId="77777777" w:rsidR="00423A4A" w:rsidRPr="006731E8" w:rsidRDefault="00423A4A" w:rsidP="004001E1">
            <w:pPr>
              <w:pStyle w:val="Default"/>
              <w:rPr>
                <w:sz w:val="20"/>
                <w:szCs w:val="20"/>
              </w:rPr>
            </w:pPr>
            <w:r w:rsidRPr="006731E8">
              <w:rPr>
                <w:sz w:val="20"/>
                <w:szCs w:val="20"/>
              </w:rPr>
              <w:t>ГОСТ EN 71-1</w:t>
            </w:r>
          </w:p>
          <w:p w14:paraId="6B26299F" w14:textId="77777777" w:rsidR="00423A4A" w:rsidRPr="006731E8" w:rsidRDefault="00423A4A" w:rsidP="004001E1">
            <w:pPr>
              <w:pStyle w:val="Default"/>
              <w:rPr>
                <w:sz w:val="20"/>
                <w:szCs w:val="20"/>
              </w:rPr>
            </w:pPr>
            <w:r w:rsidRPr="006731E8">
              <w:rPr>
                <w:sz w:val="20"/>
                <w:szCs w:val="20"/>
              </w:rPr>
              <w:t>ГОСТ EN 71-4</w:t>
            </w:r>
          </w:p>
          <w:p w14:paraId="3217AB8E" w14:textId="77777777" w:rsidR="00423A4A" w:rsidRPr="006731E8" w:rsidRDefault="00423A4A" w:rsidP="004001E1">
            <w:pPr>
              <w:pStyle w:val="Default"/>
              <w:rPr>
                <w:sz w:val="20"/>
                <w:szCs w:val="20"/>
              </w:rPr>
            </w:pPr>
            <w:r w:rsidRPr="006731E8">
              <w:rPr>
                <w:sz w:val="20"/>
                <w:szCs w:val="20"/>
              </w:rPr>
              <w:t>ГОСТ EN 71-5</w:t>
            </w:r>
          </w:p>
          <w:p w14:paraId="511D248D" w14:textId="77777777" w:rsidR="00423A4A" w:rsidRPr="006731E8" w:rsidRDefault="00423A4A" w:rsidP="004001E1">
            <w:pPr>
              <w:pStyle w:val="Default"/>
              <w:rPr>
                <w:sz w:val="20"/>
                <w:szCs w:val="20"/>
              </w:rPr>
            </w:pPr>
            <w:r w:rsidRPr="006731E8">
              <w:rPr>
                <w:sz w:val="20"/>
                <w:szCs w:val="20"/>
              </w:rPr>
              <w:t>ГОСТ EN 71-7</w:t>
            </w:r>
          </w:p>
          <w:p w14:paraId="66101760" w14:textId="77777777" w:rsidR="00423A4A" w:rsidRPr="006731E8" w:rsidRDefault="00423A4A" w:rsidP="004001E1">
            <w:pPr>
              <w:pStyle w:val="Default"/>
              <w:rPr>
                <w:sz w:val="20"/>
                <w:szCs w:val="20"/>
              </w:rPr>
            </w:pPr>
            <w:r w:rsidRPr="006731E8">
              <w:rPr>
                <w:sz w:val="20"/>
                <w:szCs w:val="20"/>
              </w:rPr>
              <w:t>ГОСТ EN 71-8</w:t>
            </w:r>
          </w:p>
          <w:p w14:paraId="125DBC22" w14:textId="77777777" w:rsidR="00423A4A" w:rsidRPr="006731E8" w:rsidRDefault="00423A4A" w:rsidP="004001E1">
            <w:pPr>
              <w:pStyle w:val="Default"/>
              <w:rPr>
                <w:sz w:val="20"/>
                <w:szCs w:val="20"/>
              </w:rPr>
            </w:pPr>
            <w:r w:rsidRPr="006731E8">
              <w:rPr>
                <w:sz w:val="20"/>
                <w:szCs w:val="20"/>
              </w:rPr>
              <w:t>ГОСТ EN 71-13</w:t>
            </w:r>
          </w:p>
          <w:p w14:paraId="31071A4D" w14:textId="77777777" w:rsidR="00423A4A" w:rsidRPr="006731E8" w:rsidRDefault="00423A4A" w:rsidP="004001E1">
            <w:pPr>
              <w:pStyle w:val="Default"/>
              <w:rPr>
                <w:sz w:val="20"/>
                <w:szCs w:val="20"/>
              </w:rPr>
            </w:pPr>
            <w:r w:rsidRPr="006731E8">
              <w:rPr>
                <w:sz w:val="20"/>
                <w:szCs w:val="20"/>
              </w:rPr>
              <w:t>ГОСТ EN 71-14</w:t>
            </w:r>
          </w:p>
          <w:p w14:paraId="7888CD6B" w14:textId="77777777" w:rsidR="00423A4A" w:rsidRPr="006731E8" w:rsidRDefault="00423A4A" w:rsidP="004001E1">
            <w:pPr>
              <w:pStyle w:val="Default"/>
              <w:rPr>
                <w:sz w:val="20"/>
                <w:szCs w:val="20"/>
              </w:rPr>
            </w:pPr>
            <w:r w:rsidRPr="006731E8">
              <w:rPr>
                <w:sz w:val="20"/>
                <w:szCs w:val="20"/>
              </w:rPr>
              <w:t>ГОСТ 25779</w:t>
            </w:r>
          </w:p>
          <w:p w14:paraId="333D6CB8" w14:textId="77777777" w:rsidR="00423A4A" w:rsidRPr="006731E8" w:rsidRDefault="00423A4A" w:rsidP="004001E1">
            <w:pPr>
              <w:pStyle w:val="Default"/>
              <w:rPr>
                <w:sz w:val="20"/>
                <w:szCs w:val="20"/>
              </w:rPr>
            </w:pPr>
            <w:r w:rsidRPr="006731E8">
              <w:rPr>
                <w:sz w:val="20"/>
                <w:szCs w:val="20"/>
              </w:rPr>
              <w:t>ГОСТ ISO 8124-2</w:t>
            </w:r>
          </w:p>
          <w:p w14:paraId="5680A995" w14:textId="77777777" w:rsidR="00423A4A" w:rsidRPr="006731E8" w:rsidRDefault="00423A4A" w:rsidP="004001E1">
            <w:pPr>
              <w:pStyle w:val="Default"/>
              <w:rPr>
                <w:sz w:val="20"/>
                <w:szCs w:val="20"/>
              </w:rPr>
            </w:pPr>
            <w:r w:rsidRPr="006731E8">
              <w:rPr>
                <w:sz w:val="20"/>
                <w:szCs w:val="20"/>
              </w:rPr>
              <w:t>ГОСТ ISO 8124-3</w:t>
            </w:r>
          </w:p>
          <w:p w14:paraId="20F691B2" w14:textId="77777777" w:rsidR="00423A4A" w:rsidRPr="006731E8" w:rsidRDefault="00423A4A" w:rsidP="004001E1">
            <w:pPr>
              <w:pStyle w:val="Default"/>
              <w:rPr>
                <w:sz w:val="20"/>
                <w:szCs w:val="20"/>
              </w:rPr>
            </w:pPr>
            <w:r w:rsidRPr="006731E8">
              <w:rPr>
                <w:sz w:val="20"/>
                <w:szCs w:val="20"/>
              </w:rPr>
              <w:t>ГОСТ IEC 62115</w:t>
            </w:r>
          </w:p>
          <w:p w14:paraId="4C594777" w14:textId="2E4027F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6731E8">
              <w:rPr>
                <w:sz w:val="20"/>
                <w:szCs w:val="20"/>
              </w:rPr>
              <w:t>ГОСТ IEC 60825-1</w:t>
            </w:r>
          </w:p>
        </w:tc>
      </w:tr>
      <w:tr w:rsidR="00EC3BC5" w:rsidRPr="00F47A65" w14:paraId="554CE988" w14:textId="77777777" w:rsidTr="004001E1">
        <w:trPr>
          <w:trHeight w:val="283"/>
        </w:trPr>
        <w:tc>
          <w:tcPr>
            <w:tcW w:w="148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80B0D" w14:textId="0B233757" w:rsidR="00EC3BC5" w:rsidRPr="00F47A65" w:rsidRDefault="00EC3BC5" w:rsidP="004001E1">
            <w:pPr>
              <w:jc w:val="center"/>
            </w:pPr>
            <w:r w:rsidRPr="00F47A65">
              <w:rPr>
                <w:b/>
                <w:sz w:val="24"/>
                <w:szCs w:val="24"/>
              </w:rPr>
              <w:lastRenderedPageBreak/>
              <w:t xml:space="preserve">Раздел </w:t>
            </w:r>
            <w:r>
              <w:rPr>
                <w:b/>
                <w:sz w:val="24"/>
                <w:szCs w:val="24"/>
              </w:rPr>
              <w:t>9</w:t>
            </w:r>
            <w:r w:rsidRPr="00F47A65">
              <w:rPr>
                <w:b/>
                <w:sz w:val="24"/>
                <w:szCs w:val="24"/>
              </w:rPr>
              <w:t xml:space="preserve">.  </w:t>
            </w:r>
            <w:r w:rsidRPr="00EC3BC5">
              <w:rPr>
                <w:b/>
                <w:sz w:val="24"/>
                <w:szCs w:val="24"/>
              </w:rPr>
              <w:t>ТР ТС 017/2011 «О безопасности продукции легкой промышленности»</w:t>
            </w:r>
          </w:p>
        </w:tc>
      </w:tr>
      <w:tr w:rsidR="00423A4A" w:rsidRPr="00F47A65" w14:paraId="7F478DC4" w14:textId="77777777" w:rsidTr="00550EAB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77132" w14:textId="55ABC646" w:rsidR="00423A4A" w:rsidRPr="004A2D6A" w:rsidRDefault="00423A4A" w:rsidP="00550EAB">
            <w:pPr>
              <w:spacing w:after="160" w:line="259" w:lineRule="auto"/>
            </w:pPr>
            <w:r>
              <w:rPr>
                <w:color w:val="000000"/>
              </w:rPr>
              <w:t>9.1.1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ACF1F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 xml:space="preserve">Материалы текстильные: бельевые, одежные, полотенечные, </w:t>
            </w:r>
            <w:r w:rsidRPr="004001E1">
              <w:rPr>
                <w:sz w:val="20"/>
                <w:szCs w:val="20"/>
              </w:rPr>
              <w:lastRenderedPageBreak/>
              <w:t xml:space="preserve">мебельные, декоративные, обувные. </w:t>
            </w:r>
          </w:p>
          <w:p w14:paraId="17D8B4CD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Мех искусственный и ткани ворсовые. Одежда и изделия швейные.</w:t>
            </w:r>
          </w:p>
          <w:p w14:paraId="6F9CDC75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Изделия трикотажные.</w:t>
            </w:r>
          </w:p>
          <w:p w14:paraId="6FC27959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Изделия текстильно-галантерейные.</w:t>
            </w:r>
          </w:p>
          <w:p w14:paraId="12B64D7C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 xml:space="preserve"> Головные уборы.</w:t>
            </w:r>
          </w:p>
          <w:p w14:paraId="6B3E8405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BB391" w14:textId="410D1CEB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lastRenderedPageBreak/>
              <w:t xml:space="preserve">1с, 2с, 3с - сертификация 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AA178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5007</w:t>
            </w:r>
          </w:p>
          <w:p w14:paraId="10B14C71" w14:textId="0C33E024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5007100000</w:t>
            </w:r>
          </w:p>
          <w:p w14:paraId="7CCE4857" w14:textId="3D2A800C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lastRenderedPageBreak/>
              <w:t>500720</w:t>
            </w:r>
          </w:p>
          <w:p w14:paraId="10BA21C7" w14:textId="0509DAA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5007201100</w:t>
            </w:r>
          </w:p>
          <w:p w14:paraId="4FAE7F9F" w14:textId="083F59D9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5007201900</w:t>
            </w:r>
          </w:p>
          <w:p w14:paraId="7462D6AB" w14:textId="1CB6EED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5007202100</w:t>
            </w:r>
          </w:p>
          <w:p w14:paraId="0ED24B25" w14:textId="4D78ABC8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5007203100</w:t>
            </w:r>
          </w:p>
          <w:p w14:paraId="34998902" w14:textId="6048F712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5007203900</w:t>
            </w:r>
          </w:p>
          <w:p w14:paraId="0129DEE8" w14:textId="2240146B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5007204100</w:t>
            </w:r>
          </w:p>
          <w:p w14:paraId="3E592134" w14:textId="62073BBB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5007205100</w:t>
            </w:r>
          </w:p>
          <w:p w14:paraId="7C5BA732" w14:textId="0ABBDFE6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5007205900</w:t>
            </w:r>
          </w:p>
          <w:p w14:paraId="632A36A0" w14:textId="14959DD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5007206100</w:t>
            </w:r>
          </w:p>
          <w:p w14:paraId="657E95ED" w14:textId="1F898B28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5007206900</w:t>
            </w:r>
          </w:p>
          <w:p w14:paraId="444AA453" w14:textId="1E3D99E4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5007206900</w:t>
            </w:r>
          </w:p>
          <w:p w14:paraId="7E8EEE52" w14:textId="5BABEFB4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5007207100</w:t>
            </w:r>
          </w:p>
          <w:p w14:paraId="4C59CEC0" w14:textId="6E17B2AA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500790</w:t>
            </w:r>
          </w:p>
          <w:p w14:paraId="2C5D8B78" w14:textId="609E9469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5007901000</w:t>
            </w:r>
          </w:p>
          <w:p w14:paraId="1BBC4DC4" w14:textId="2FDAA16E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5007903000</w:t>
            </w:r>
          </w:p>
          <w:p w14:paraId="22002382" w14:textId="3F79A44A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5007905000</w:t>
            </w:r>
          </w:p>
          <w:p w14:paraId="7A5EFAC1" w14:textId="60CF6ADE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5007909000</w:t>
            </w:r>
          </w:p>
          <w:p w14:paraId="28C6B7B9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5111</w:t>
            </w:r>
          </w:p>
          <w:p w14:paraId="6A83068D" w14:textId="1854CDF3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5111110000</w:t>
            </w:r>
          </w:p>
          <w:p w14:paraId="3F9F40F7" w14:textId="5DC7834A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5111190000</w:t>
            </w:r>
          </w:p>
          <w:p w14:paraId="5B8C133A" w14:textId="157AC25C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5111200000</w:t>
            </w:r>
          </w:p>
          <w:p w14:paraId="27CA8D8F" w14:textId="217EFDB8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511130</w:t>
            </w:r>
          </w:p>
          <w:p w14:paraId="20A57999" w14:textId="223E408C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5111301000</w:t>
            </w:r>
          </w:p>
          <w:p w14:paraId="0736A379" w14:textId="0FE5386C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511130800</w:t>
            </w:r>
          </w:p>
          <w:p w14:paraId="562A17F8" w14:textId="7831CAAC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5111308001</w:t>
            </w:r>
          </w:p>
          <w:p w14:paraId="27E67C15" w14:textId="266ABC56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5111308009</w:t>
            </w:r>
          </w:p>
          <w:p w14:paraId="5032F630" w14:textId="67C7FF7D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511190</w:t>
            </w:r>
          </w:p>
          <w:p w14:paraId="4E1B70FE" w14:textId="7654B721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5111901000</w:t>
            </w:r>
          </w:p>
          <w:p w14:paraId="0DCAAD26" w14:textId="429237BB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5111909100</w:t>
            </w:r>
          </w:p>
          <w:p w14:paraId="33613B5C" w14:textId="0E04BF3C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5111909800</w:t>
            </w:r>
          </w:p>
          <w:p w14:paraId="342F06DF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5112</w:t>
            </w:r>
          </w:p>
          <w:p w14:paraId="0B2779AC" w14:textId="32CF9B53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5112110000</w:t>
            </w:r>
          </w:p>
          <w:p w14:paraId="04737B1A" w14:textId="4B2C98AE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5112190000</w:t>
            </w:r>
          </w:p>
          <w:p w14:paraId="5D465016" w14:textId="1CCF708A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lastRenderedPageBreak/>
              <w:t>511220000</w:t>
            </w:r>
          </w:p>
          <w:p w14:paraId="6D7B4C4F" w14:textId="5D948D79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5112200001</w:t>
            </w:r>
          </w:p>
          <w:p w14:paraId="2E2B5741" w14:textId="0287BD90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5112200009</w:t>
            </w:r>
          </w:p>
          <w:p w14:paraId="4FBF2976" w14:textId="2C7FDDFC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511230</w:t>
            </w:r>
          </w:p>
          <w:p w14:paraId="73A66D54" w14:textId="5EE894F2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5112301000</w:t>
            </w:r>
          </w:p>
          <w:p w14:paraId="52BD2B12" w14:textId="702ECCBE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511230800</w:t>
            </w:r>
          </w:p>
          <w:p w14:paraId="3E2A3F9C" w14:textId="40B5A37F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5112308001</w:t>
            </w:r>
          </w:p>
          <w:p w14:paraId="75D716FD" w14:textId="5038913B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5112308009</w:t>
            </w:r>
          </w:p>
          <w:p w14:paraId="5799E783" w14:textId="252869BD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511290</w:t>
            </w:r>
          </w:p>
          <w:p w14:paraId="46537351" w14:textId="0DEBB1FE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5112901000</w:t>
            </w:r>
          </w:p>
          <w:p w14:paraId="0A7BC564" w14:textId="59685E9A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5112909100</w:t>
            </w:r>
          </w:p>
          <w:p w14:paraId="4950546F" w14:textId="59136480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5112909800</w:t>
            </w:r>
          </w:p>
          <w:p w14:paraId="29C40EA0" w14:textId="01A6641F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5113000000</w:t>
            </w:r>
          </w:p>
          <w:p w14:paraId="6171E3F8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5208</w:t>
            </w:r>
          </w:p>
          <w:p w14:paraId="694384BF" w14:textId="675BB9FF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520811</w:t>
            </w:r>
          </w:p>
          <w:p w14:paraId="5E48838E" w14:textId="7F2D8364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5208119000</w:t>
            </w:r>
          </w:p>
          <w:p w14:paraId="1EEBB535" w14:textId="101691BC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520812</w:t>
            </w:r>
          </w:p>
          <w:p w14:paraId="539364D4" w14:textId="6217424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5208121600</w:t>
            </w:r>
          </w:p>
          <w:p w14:paraId="58900A28" w14:textId="5A022FBA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5208121900</w:t>
            </w:r>
          </w:p>
          <w:p w14:paraId="28E28503" w14:textId="7156D878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5208129600</w:t>
            </w:r>
          </w:p>
          <w:p w14:paraId="15158DD2" w14:textId="54D51F82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5208129900</w:t>
            </w:r>
          </w:p>
          <w:p w14:paraId="76EE80EF" w14:textId="7F097CE0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5208130000</w:t>
            </w:r>
          </w:p>
          <w:p w14:paraId="36D55440" w14:textId="4F82210F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5208190000</w:t>
            </w:r>
          </w:p>
          <w:p w14:paraId="310DE5CE" w14:textId="4E3B0EA5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520821</w:t>
            </w:r>
          </w:p>
          <w:p w14:paraId="7D35DF68" w14:textId="0D54865E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5208219000</w:t>
            </w:r>
          </w:p>
          <w:p w14:paraId="16C8953D" w14:textId="7EB37779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520822</w:t>
            </w:r>
          </w:p>
          <w:p w14:paraId="281213C3" w14:textId="176AF153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5208221600</w:t>
            </w:r>
          </w:p>
          <w:p w14:paraId="588CE812" w14:textId="0C823691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5208221900</w:t>
            </w:r>
          </w:p>
          <w:p w14:paraId="30AFD847" w14:textId="4EEF24ED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5208229600</w:t>
            </w:r>
          </w:p>
          <w:p w14:paraId="6508D82F" w14:textId="2B62A0E3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5208229900</w:t>
            </w:r>
          </w:p>
          <w:p w14:paraId="1F5A6C5A" w14:textId="07E9A1F5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5208230000</w:t>
            </w:r>
          </w:p>
          <w:p w14:paraId="6AFB7409" w14:textId="7002AE0B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5208290000</w:t>
            </w:r>
          </w:p>
          <w:p w14:paraId="4B9F7814" w14:textId="7EE8CF91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5208310000</w:t>
            </w:r>
          </w:p>
          <w:p w14:paraId="3FCE6604" w14:textId="446FF452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520832</w:t>
            </w:r>
          </w:p>
          <w:p w14:paraId="6C2C7D9E" w14:textId="44910453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lastRenderedPageBreak/>
              <w:t>5208321600</w:t>
            </w:r>
          </w:p>
          <w:p w14:paraId="01DC1242" w14:textId="4F4BE368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5208321900</w:t>
            </w:r>
          </w:p>
          <w:p w14:paraId="72B52B31" w14:textId="6CA1AA38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5208329600</w:t>
            </w:r>
          </w:p>
          <w:p w14:paraId="2B46E001" w14:textId="450DC53F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5208329900</w:t>
            </w:r>
          </w:p>
          <w:p w14:paraId="590C51D1" w14:textId="21810923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5208330000</w:t>
            </w:r>
          </w:p>
          <w:p w14:paraId="48AB9565" w14:textId="24782C7A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5208390000</w:t>
            </w:r>
          </w:p>
          <w:p w14:paraId="798F0EB1" w14:textId="4C43DC12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5208410000</w:t>
            </w:r>
          </w:p>
          <w:p w14:paraId="003395B0" w14:textId="1263B510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5208420000</w:t>
            </w:r>
          </w:p>
          <w:p w14:paraId="56023E4E" w14:textId="0CA5291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5208430000</w:t>
            </w:r>
          </w:p>
          <w:p w14:paraId="2F1D071D" w14:textId="0A9B209C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5208490000</w:t>
            </w:r>
          </w:p>
          <w:p w14:paraId="07A69E0F" w14:textId="0D64973E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5208510000</w:t>
            </w:r>
          </w:p>
          <w:p w14:paraId="1E0A539C" w14:textId="0E64FCEF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5208520000</w:t>
            </w:r>
          </w:p>
          <w:p w14:paraId="0D3636F4" w14:textId="534821FB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520859</w:t>
            </w:r>
          </w:p>
          <w:p w14:paraId="73E6F9B7" w14:textId="5922A4F5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5208591000</w:t>
            </w:r>
          </w:p>
          <w:p w14:paraId="7F06E1D4" w14:textId="263D5438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5208599000</w:t>
            </w:r>
          </w:p>
          <w:p w14:paraId="46128810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5209</w:t>
            </w:r>
          </w:p>
          <w:p w14:paraId="4FFAA601" w14:textId="42AB8278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5209110000</w:t>
            </w:r>
          </w:p>
          <w:p w14:paraId="5DBF462F" w14:textId="7B00D380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5209120000</w:t>
            </w:r>
          </w:p>
          <w:p w14:paraId="0DF46067" w14:textId="087B4595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5209190000</w:t>
            </w:r>
          </w:p>
          <w:p w14:paraId="73231566" w14:textId="358C9A69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5209210000</w:t>
            </w:r>
          </w:p>
          <w:p w14:paraId="23F8DCEC" w14:textId="044F50FD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5209220000</w:t>
            </w:r>
          </w:p>
          <w:p w14:paraId="1D400EBF" w14:textId="4D398322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5209290000</w:t>
            </w:r>
          </w:p>
          <w:p w14:paraId="3D827407" w14:textId="30ACCAF5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5209310000</w:t>
            </w:r>
          </w:p>
          <w:p w14:paraId="50AA04B0" w14:textId="2802539B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5209320000</w:t>
            </w:r>
          </w:p>
          <w:p w14:paraId="2582AD1B" w14:textId="59326564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5209390000</w:t>
            </w:r>
          </w:p>
          <w:p w14:paraId="21379E22" w14:textId="6D2A4F8C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5209410000</w:t>
            </w:r>
          </w:p>
          <w:p w14:paraId="6DBA301A" w14:textId="21C93818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5209420000</w:t>
            </w:r>
          </w:p>
          <w:p w14:paraId="1AD446AA" w14:textId="598951BD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5209430000</w:t>
            </w:r>
          </w:p>
          <w:p w14:paraId="5CA7ACEA" w14:textId="13B7CB50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5209490000</w:t>
            </w:r>
          </w:p>
          <w:p w14:paraId="27A17FF3" w14:textId="42CBA9CA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5209510000</w:t>
            </w:r>
          </w:p>
          <w:p w14:paraId="79B6592D" w14:textId="77249B63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5209520000</w:t>
            </w:r>
          </w:p>
          <w:p w14:paraId="6388139F" w14:textId="7F3CD146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5209590000</w:t>
            </w:r>
          </w:p>
          <w:p w14:paraId="7665B9C3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5210</w:t>
            </w:r>
          </w:p>
          <w:p w14:paraId="37946979" w14:textId="62C28CCE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5210110000</w:t>
            </w:r>
          </w:p>
          <w:p w14:paraId="539F15B5" w14:textId="01667D0E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lastRenderedPageBreak/>
              <w:t>5210190000</w:t>
            </w:r>
          </w:p>
          <w:p w14:paraId="191096ED" w14:textId="38304211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5210210000</w:t>
            </w:r>
          </w:p>
          <w:p w14:paraId="2C7AB13B" w14:textId="5A688F09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5210290000</w:t>
            </w:r>
          </w:p>
          <w:p w14:paraId="79EDE192" w14:textId="4F5096E4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5210310000</w:t>
            </w:r>
          </w:p>
          <w:p w14:paraId="35F3A6A2" w14:textId="5AA8813E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5210320000</w:t>
            </w:r>
          </w:p>
          <w:p w14:paraId="5F4C73C9" w14:textId="6B528464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5210390000</w:t>
            </w:r>
          </w:p>
          <w:p w14:paraId="1302C52E" w14:textId="5CD2E11B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5210410000</w:t>
            </w:r>
          </w:p>
          <w:p w14:paraId="6C534369" w14:textId="3476D172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5210490000</w:t>
            </w:r>
          </w:p>
          <w:p w14:paraId="514DFAD8" w14:textId="667A46F1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5210510000</w:t>
            </w:r>
          </w:p>
          <w:p w14:paraId="379D194B" w14:textId="745405BE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5210590000</w:t>
            </w:r>
          </w:p>
          <w:p w14:paraId="20E03082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5211</w:t>
            </w:r>
          </w:p>
          <w:p w14:paraId="53B1B208" w14:textId="53BD7EAF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5211110000</w:t>
            </w:r>
          </w:p>
          <w:p w14:paraId="6307CFB2" w14:textId="5A5648D5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5211120000</w:t>
            </w:r>
          </w:p>
          <w:p w14:paraId="3DB7C3FE" w14:textId="52CDF748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5211190000</w:t>
            </w:r>
          </w:p>
          <w:p w14:paraId="4DE6C96E" w14:textId="65DECA20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5211200000</w:t>
            </w:r>
          </w:p>
          <w:p w14:paraId="29CA58DA" w14:textId="111F536C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5211310000</w:t>
            </w:r>
          </w:p>
          <w:p w14:paraId="52BF7F82" w14:textId="4A23B96E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5211320000</w:t>
            </w:r>
          </w:p>
          <w:p w14:paraId="178B6FAD" w14:textId="004D0BF0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5211390000</w:t>
            </w:r>
          </w:p>
          <w:p w14:paraId="5B480455" w14:textId="2C919E3C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5211410000</w:t>
            </w:r>
          </w:p>
          <w:p w14:paraId="74DB0B77" w14:textId="1AA3EF4E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5211420000</w:t>
            </w:r>
          </w:p>
          <w:p w14:paraId="1253C53A" w14:textId="4C9FD96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5211430000</w:t>
            </w:r>
          </w:p>
          <w:p w14:paraId="32C1F240" w14:textId="2B642048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521149</w:t>
            </w:r>
          </w:p>
          <w:p w14:paraId="55775338" w14:textId="4837D85D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5211491000</w:t>
            </w:r>
          </w:p>
          <w:p w14:paraId="5DC0809B" w14:textId="0CA9E0DD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5211499000</w:t>
            </w:r>
          </w:p>
          <w:p w14:paraId="3D129E6A" w14:textId="487CDBE3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5211510000</w:t>
            </w:r>
          </w:p>
          <w:p w14:paraId="0E5415C3" w14:textId="4B6A948F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5211520000</w:t>
            </w:r>
          </w:p>
          <w:p w14:paraId="4AD397BB" w14:textId="236941F2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5211590000</w:t>
            </w:r>
          </w:p>
          <w:p w14:paraId="3270BC1F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5212</w:t>
            </w:r>
          </w:p>
          <w:p w14:paraId="29EDCD46" w14:textId="18139C69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521211</w:t>
            </w:r>
          </w:p>
          <w:p w14:paraId="22E8D25E" w14:textId="79CEC73F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5212111000</w:t>
            </w:r>
          </w:p>
          <w:p w14:paraId="58DB351E" w14:textId="1637604D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5212119000</w:t>
            </w:r>
          </w:p>
          <w:p w14:paraId="6C9198FC" w14:textId="65763679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521212</w:t>
            </w:r>
          </w:p>
          <w:p w14:paraId="28A6FAA1" w14:textId="0FD74A93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5212121000</w:t>
            </w:r>
          </w:p>
          <w:p w14:paraId="28E9A85D" w14:textId="508C087F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5212129000</w:t>
            </w:r>
          </w:p>
          <w:p w14:paraId="26ECC244" w14:textId="272EDF68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lastRenderedPageBreak/>
              <w:t>521213</w:t>
            </w:r>
          </w:p>
          <w:p w14:paraId="63E5734F" w14:textId="0832177A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5212131000</w:t>
            </w:r>
          </w:p>
          <w:p w14:paraId="748577E9" w14:textId="081D619F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5212139000</w:t>
            </w:r>
          </w:p>
          <w:p w14:paraId="3F561A29" w14:textId="6A36B553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521214</w:t>
            </w:r>
          </w:p>
          <w:p w14:paraId="65365BC0" w14:textId="3C836071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5212141000</w:t>
            </w:r>
          </w:p>
          <w:p w14:paraId="716AD22D" w14:textId="6D2D63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5212149000</w:t>
            </w:r>
          </w:p>
          <w:p w14:paraId="2A0E0B19" w14:textId="014DADB8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521215</w:t>
            </w:r>
          </w:p>
          <w:p w14:paraId="77CC9692" w14:textId="544FA730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5212151000</w:t>
            </w:r>
          </w:p>
          <w:p w14:paraId="7EB94CBB" w14:textId="54453E53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5212159000</w:t>
            </w:r>
          </w:p>
          <w:p w14:paraId="25C19F24" w14:textId="7F74E438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521221</w:t>
            </w:r>
          </w:p>
          <w:p w14:paraId="1002EFA3" w14:textId="66CA524E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5212211000</w:t>
            </w:r>
          </w:p>
          <w:p w14:paraId="5BB00599" w14:textId="4E1261C1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5212219000</w:t>
            </w:r>
          </w:p>
          <w:p w14:paraId="0AD3A011" w14:textId="323D007B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521222</w:t>
            </w:r>
          </w:p>
          <w:p w14:paraId="73B06BB6" w14:textId="6DF293AC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5212221000</w:t>
            </w:r>
          </w:p>
          <w:p w14:paraId="52212684" w14:textId="414B8CB8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5212229000</w:t>
            </w:r>
          </w:p>
          <w:p w14:paraId="5CCF8A77" w14:textId="0A6240BE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521223</w:t>
            </w:r>
          </w:p>
          <w:p w14:paraId="20FFE261" w14:textId="1185299A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5212231000</w:t>
            </w:r>
          </w:p>
          <w:p w14:paraId="139C7357" w14:textId="4E1A112A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5212239000</w:t>
            </w:r>
          </w:p>
          <w:p w14:paraId="74018ABF" w14:textId="59116248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521224</w:t>
            </w:r>
          </w:p>
          <w:p w14:paraId="7A34BFCA" w14:textId="3AA609E3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5212241000</w:t>
            </w:r>
          </w:p>
          <w:p w14:paraId="54AE92B5" w14:textId="5DB77E0C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5212249000</w:t>
            </w:r>
          </w:p>
          <w:p w14:paraId="483EFA00" w14:textId="636B87D8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521225</w:t>
            </w:r>
          </w:p>
          <w:p w14:paraId="3309C072" w14:textId="06D6CB6C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5212251000</w:t>
            </w:r>
          </w:p>
          <w:p w14:paraId="1828A537" w14:textId="6CA2024B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5212259000</w:t>
            </w:r>
          </w:p>
          <w:p w14:paraId="6A56F39D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5309</w:t>
            </w:r>
          </w:p>
          <w:p w14:paraId="24CCB690" w14:textId="1E3EEB16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530911</w:t>
            </w:r>
          </w:p>
          <w:p w14:paraId="5C8474B3" w14:textId="32E00B52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5309111000</w:t>
            </w:r>
          </w:p>
          <w:p w14:paraId="607DCE51" w14:textId="3ECAEF36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5309119000</w:t>
            </w:r>
          </w:p>
          <w:p w14:paraId="5560EAB7" w14:textId="3332F14B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5309190000</w:t>
            </w:r>
          </w:p>
          <w:p w14:paraId="021960E6" w14:textId="7C354EC9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5309210000</w:t>
            </w:r>
          </w:p>
          <w:p w14:paraId="22A7190B" w14:textId="3796D79A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5309290000</w:t>
            </w:r>
          </w:p>
          <w:p w14:paraId="7F788B65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5310</w:t>
            </w:r>
          </w:p>
          <w:p w14:paraId="4E888EB6" w14:textId="30DA061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531010</w:t>
            </w:r>
          </w:p>
          <w:p w14:paraId="67D7C10B" w14:textId="543C283A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5310101000</w:t>
            </w:r>
          </w:p>
          <w:p w14:paraId="5B15B689" w14:textId="05C32E51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lastRenderedPageBreak/>
              <w:t>5310109000</w:t>
            </w:r>
          </w:p>
          <w:p w14:paraId="6B08830E" w14:textId="2B4635B5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5310900000</w:t>
            </w:r>
          </w:p>
          <w:p w14:paraId="40988F65" w14:textId="3F872C0F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531100</w:t>
            </w:r>
          </w:p>
          <w:p w14:paraId="37C1F154" w14:textId="250B593C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5311001000</w:t>
            </w:r>
          </w:p>
          <w:p w14:paraId="265402FA" w14:textId="0AE1A321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5311009000</w:t>
            </w:r>
          </w:p>
          <w:p w14:paraId="0002F409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5407</w:t>
            </w:r>
          </w:p>
          <w:p w14:paraId="0C58AE20" w14:textId="4BF8B93D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54071000</w:t>
            </w:r>
          </w:p>
          <w:p w14:paraId="411CC596" w14:textId="317DF3C5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5407100010</w:t>
            </w:r>
          </w:p>
          <w:p w14:paraId="07D4E981" w14:textId="5561E2EF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5407100090</w:t>
            </w:r>
          </w:p>
          <w:p w14:paraId="0E0EA45A" w14:textId="274BD72C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540720</w:t>
            </w:r>
          </w:p>
          <w:p w14:paraId="62C3C3CB" w14:textId="0B0C4502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5407201100</w:t>
            </w:r>
          </w:p>
          <w:p w14:paraId="0B3B3E4E" w14:textId="775AC312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5407201900</w:t>
            </w:r>
          </w:p>
          <w:p w14:paraId="7AD1FDF7" w14:textId="440EE563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5407209000</w:t>
            </w:r>
          </w:p>
          <w:p w14:paraId="6508DF72" w14:textId="197616A0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5407300000</w:t>
            </w:r>
          </w:p>
          <w:p w14:paraId="2070F5DA" w14:textId="02C2CFBE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5407410000</w:t>
            </w:r>
          </w:p>
          <w:p w14:paraId="28947314" w14:textId="1CA5C6E1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5407420000</w:t>
            </w:r>
          </w:p>
          <w:p w14:paraId="620F99A9" w14:textId="13F3E9C2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5407430000</w:t>
            </w:r>
          </w:p>
          <w:p w14:paraId="0B86C89B" w14:textId="5E9FD8F5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5407440000</w:t>
            </w:r>
          </w:p>
          <w:p w14:paraId="4CCA9E7A" w14:textId="1D4AF9EE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5407510000</w:t>
            </w:r>
          </w:p>
          <w:p w14:paraId="142E82B1" w14:textId="2DAA8788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5407520000</w:t>
            </w:r>
          </w:p>
          <w:p w14:paraId="57588802" w14:textId="6A14F761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5407530000</w:t>
            </w:r>
          </w:p>
          <w:p w14:paraId="7A66880B" w14:textId="61531E33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5407540000</w:t>
            </w:r>
          </w:p>
          <w:p w14:paraId="4A7E0D99" w14:textId="4CBA6929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540761</w:t>
            </w:r>
          </w:p>
          <w:p w14:paraId="60DC8D4F" w14:textId="68C8AE69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5407611000</w:t>
            </w:r>
          </w:p>
          <w:p w14:paraId="0825EAAA" w14:textId="6D993F75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5407613000</w:t>
            </w:r>
          </w:p>
          <w:p w14:paraId="31A842DE" w14:textId="41182F2B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5407615000</w:t>
            </w:r>
          </w:p>
          <w:p w14:paraId="1F1A0096" w14:textId="3F77920D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5407619000</w:t>
            </w:r>
          </w:p>
          <w:p w14:paraId="43954E56" w14:textId="692AD416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540769</w:t>
            </w:r>
          </w:p>
          <w:p w14:paraId="51EB1CE5" w14:textId="077D95BA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5407691000</w:t>
            </w:r>
          </w:p>
          <w:p w14:paraId="43C06D5C" w14:textId="1A7A374A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5407699000</w:t>
            </w:r>
          </w:p>
          <w:p w14:paraId="4830390A" w14:textId="0F958D81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5407710000</w:t>
            </w:r>
          </w:p>
          <w:p w14:paraId="7D090D92" w14:textId="35E4951A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5407720000</w:t>
            </w:r>
          </w:p>
          <w:p w14:paraId="5F5A8B2E" w14:textId="5F4295AC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5407730000</w:t>
            </w:r>
          </w:p>
          <w:p w14:paraId="2F9A4857" w14:textId="11F67D6D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5407740000</w:t>
            </w:r>
          </w:p>
          <w:p w14:paraId="4CD60945" w14:textId="358D9CA0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lastRenderedPageBreak/>
              <w:t>5407810000</w:t>
            </w:r>
          </w:p>
          <w:p w14:paraId="4A2E89D6" w14:textId="0C99D2E6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5407820000</w:t>
            </w:r>
          </w:p>
          <w:p w14:paraId="766AB48D" w14:textId="07E30593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5407830000</w:t>
            </w:r>
          </w:p>
          <w:p w14:paraId="769D6EF2" w14:textId="6263539A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5407840000</w:t>
            </w:r>
          </w:p>
          <w:p w14:paraId="10B61F25" w14:textId="576C8CF6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5407910000</w:t>
            </w:r>
          </w:p>
          <w:p w14:paraId="35D59134" w14:textId="3B1DCBC6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5407920000</w:t>
            </w:r>
          </w:p>
          <w:p w14:paraId="5D304BA9" w14:textId="3672C5E8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5407930000</w:t>
            </w:r>
          </w:p>
          <w:p w14:paraId="20D36F15" w14:textId="313AF73F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5407940000</w:t>
            </w:r>
          </w:p>
          <w:p w14:paraId="6A59468D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5408</w:t>
            </w:r>
          </w:p>
          <w:p w14:paraId="7DF48BD3" w14:textId="517DEE39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5408100000</w:t>
            </w:r>
          </w:p>
          <w:p w14:paraId="29A5207B" w14:textId="6061FD4F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5408210000</w:t>
            </w:r>
          </w:p>
          <w:p w14:paraId="3EDBC7DB" w14:textId="2A3FABAC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540822</w:t>
            </w:r>
          </w:p>
          <w:p w14:paraId="108EE6BE" w14:textId="7C40DC5D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5408221000</w:t>
            </w:r>
          </w:p>
          <w:p w14:paraId="5536B3C1" w14:textId="6BA87FC0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5408229000</w:t>
            </w:r>
          </w:p>
          <w:p w14:paraId="2E9ADDD0" w14:textId="09FBC52A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5408230000</w:t>
            </w:r>
          </w:p>
          <w:p w14:paraId="063C4138" w14:textId="0F0066AD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5408240000</w:t>
            </w:r>
          </w:p>
          <w:p w14:paraId="509EADDA" w14:textId="034BFFD4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5408310000</w:t>
            </w:r>
          </w:p>
          <w:p w14:paraId="728059FC" w14:textId="5B8CA2AC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5408320000</w:t>
            </w:r>
          </w:p>
          <w:p w14:paraId="410917ED" w14:textId="10AFDB88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5408330000</w:t>
            </w:r>
          </w:p>
          <w:p w14:paraId="14E7B0D9" w14:textId="6261E4B4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5408340000</w:t>
            </w:r>
          </w:p>
          <w:p w14:paraId="17782ED4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5512</w:t>
            </w:r>
          </w:p>
          <w:p w14:paraId="78A9451E" w14:textId="53E3D309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5512110000</w:t>
            </w:r>
          </w:p>
          <w:p w14:paraId="10CD8264" w14:textId="6623D490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551219</w:t>
            </w:r>
          </w:p>
          <w:p w14:paraId="370FFEC9" w14:textId="784B2F24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5512191000</w:t>
            </w:r>
          </w:p>
          <w:p w14:paraId="7BAE314B" w14:textId="5319697F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5512199000</w:t>
            </w:r>
          </w:p>
          <w:p w14:paraId="64A60700" w14:textId="33B880BD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5512210000</w:t>
            </w:r>
          </w:p>
          <w:p w14:paraId="50677579" w14:textId="482FB424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551229</w:t>
            </w:r>
          </w:p>
          <w:p w14:paraId="2C128112" w14:textId="7BC78EC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5512291000</w:t>
            </w:r>
          </w:p>
          <w:p w14:paraId="5CEE4868" w14:textId="1D6A5060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5512299000</w:t>
            </w:r>
          </w:p>
          <w:p w14:paraId="3C5CB8D0" w14:textId="5585DF09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5512910000</w:t>
            </w:r>
          </w:p>
          <w:p w14:paraId="4C2AE724" w14:textId="0BCA44DF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551299</w:t>
            </w:r>
          </w:p>
          <w:p w14:paraId="24F23948" w14:textId="7E33E21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5512991000</w:t>
            </w:r>
          </w:p>
          <w:p w14:paraId="7B8C3387" w14:textId="420CEF68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5512999000</w:t>
            </w:r>
          </w:p>
          <w:p w14:paraId="4CA1C0F9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5513</w:t>
            </w:r>
          </w:p>
          <w:p w14:paraId="7474DEE7" w14:textId="0549538F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lastRenderedPageBreak/>
              <w:t>551311</w:t>
            </w:r>
          </w:p>
          <w:p w14:paraId="42984AF0" w14:textId="73138E8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5513112000</w:t>
            </w:r>
          </w:p>
          <w:p w14:paraId="677FBF50" w14:textId="2F0B3C8D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5513119000</w:t>
            </w:r>
          </w:p>
          <w:p w14:paraId="2ADB5002" w14:textId="2C329F20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5513120000</w:t>
            </w:r>
          </w:p>
          <w:p w14:paraId="3A991E70" w14:textId="706E5DD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5513130000</w:t>
            </w:r>
          </w:p>
          <w:p w14:paraId="1F3193FE" w14:textId="0199E900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5513190000</w:t>
            </w:r>
          </w:p>
          <w:p w14:paraId="4C0740ED" w14:textId="1FBA60F5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5513210000</w:t>
            </w:r>
          </w:p>
          <w:p w14:paraId="4D52B324" w14:textId="4C264978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551323</w:t>
            </w:r>
          </w:p>
          <w:p w14:paraId="78AF4D42" w14:textId="77F8FD33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5513231000</w:t>
            </w:r>
          </w:p>
          <w:p w14:paraId="7833CD5E" w14:textId="73B94798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5513239000</w:t>
            </w:r>
          </w:p>
          <w:p w14:paraId="765A7AAB" w14:textId="5A47D763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5513290000</w:t>
            </w:r>
          </w:p>
          <w:p w14:paraId="0820E524" w14:textId="3AED98CE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5513310000</w:t>
            </w:r>
          </w:p>
          <w:p w14:paraId="710342A8" w14:textId="51D3C396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5513390000</w:t>
            </w:r>
          </w:p>
          <w:p w14:paraId="25212A28" w14:textId="39E22C06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5513410000</w:t>
            </w:r>
          </w:p>
          <w:p w14:paraId="045B1594" w14:textId="2B3B32C8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5513490000</w:t>
            </w:r>
          </w:p>
          <w:p w14:paraId="35578876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5514</w:t>
            </w:r>
          </w:p>
          <w:p w14:paraId="7A1AEB75" w14:textId="529CE373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5514110000</w:t>
            </w:r>
          </w:p>
          <w:p w14:paraId="75C7EA7A" w14:textId="504A4144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5514120000</w:t>
            </w:r>
          </w:p>
          <w:p w14:paraId="117B37A5" w14:textId="4BB6AE23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551419</w:t>
            </w:r>
          </w:p>
          <w:p w14:paraId="3F126904" w14:textId="416FAB29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5514191000</w:t>
            </w:r>
          </w:p>
          <w:p w14:paraId="4053A182" w14:textId="17236291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5514199000</w:t>
            </w:r>
          </w:p>
          <w:p w14:paraId="6367D702" w14:textId="422895CA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5514210000</w:t>
            </w:r>
          </w:p>
          <w:p w14:paraId="21B05F50" w14:textId="6CC2EE0F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5514220000</w:t>
            </w:r>
          </w:p>
          <w:p w14:paraId="06455602" w14:textId="6C19C9E5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5514230000</w:t>
            </w:r>
          </w:p>
          <w:p w14:paraId="2D014B51" w14:textId="0BF8302B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5514290000</w:t>
            </w:r>
          </w:p>
          <w:p w14:paraId="25B32BEF" w14:textId="4B5CA522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551430</w:t>
            </w:r>
          </w:p>
          <w:p w14:paraId="65A92A91" w14:textId="74DDB87A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5514301000</w:t>
            </w:r>
          </w:p>
          <w:p w14:paraId="25D2E61A" w14:textId="065A68B1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5514303000</w:t>
            </w:r>
          </w:p>
          <w:p w14:paraId="26D23CBA" w14:textId="42570F31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5514305000</w:t>
            </w:r>
          </w:p>
          <w:p w14:paraId="6A7077C5" w14:textId="23F852FE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5514309000</w:t>
            </w:r>
          </w:p>
          <w:p w14:paraId="77AFB65A" w14:textId="7A78402F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5514410000</w:t>
            </w:r>
          </w:p>
          <w:p w14:paraId="2AF38937" w14:textId="21153B75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5514420000</w:t>
            </w:r>
          </w:p>
          <w:p w14:paraId="5BE3D9D2" w14:textId="1791D192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5514430000</w:t>
            </w:r>
          </w:p>
          <w:p w14:paraId="4F283B22" w14:textId="78A79585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5514490000</w:t>
            </w:r>
          </w:p>
          <w:p w14:paraId="55716C21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lastRenderedPageBreak/>
              <w:t>5515</w:t>
            </w:r>
          </w:p>
          <w:p w14:paraId="7B4E1396" w14:textId="50201716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551511</w:t>
            </w:r>
          </w:p>
          <w:p w14:paraId="7D526D61" w14:textId="46A815D4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5515111000</w:t>
            </w:r>
          </w:p>
          <w:p w14:paraId="5E3B273C" w14:textId="2D720C3E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5515113000</w:t>
            </w:r>
          </w:p>
          <w:p w14:paraId="1E5D1286" w14:textId="0CFCEE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551511900</w:t>
            </w:r>
          </w:p>
          <w:p w14:paraId="739C5D77" w14:textId="10E9C13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5515119001</w:t>
            </w:r>
          </w:p>
          <w:p w14:paraId="50BAA6AD" w14:textId="5B4AC0D5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5515119009</w:t>
            </w:r>
          </w:p>
          <w:p w14:paraId="23990BD9" w14:textId="5DD4A536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551512</w:t>
            </w:r>
          </w:p>
          <w:p w14:paraId="416844DF" w14:textId="20D95C4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5515121000</w:t>
            </w:r>
          </w:p>
          <w:p w14:paraId="5826EBF6" w14:textId="23860CAB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5515123000</w:t>
            </w:r>
          </w:p>
          <w:p w14:paraId="68372B1C" w14:textId="1902B006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5515129000</w:t>
            </w:r>
          </w:p>
          <w:p w14:paraId="277DBCD8" w14:textId="17278C81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551513</w:t>
            </w:r>
          </w:p>
          <w:p w14:paraId="1DC284FC" w14:textId="004A139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5515131100</w:t>
            </w:r>
          </w:p>
          <w:p w14:paraId="4A747B35" w14:textId="37E48DE9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5515131900</w:t>
            </w:r>
          </w:p>
          <w:p w14:paraId="71A77AEA" w14:textId="523CCCB4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5515139100</w:t>
            </w:r>
          </w:p>
          <w:p w14:paraId="41235AF8" w14:textId="75D55793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5515139900</w:t>
            </w:r>
          </w:p>
          <w:p w14:paraId="0465AE98" w14:textId="148D9D1A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551519</w:t>
            </w:r>
          </w:p>
          <w:p w14:paraId="4BE7B02B" w14:textId="3275AEAC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5515191000</w:t>
            </w:r>
          </w:p>
          <w:p w14:paraId="125E4F3F" w14:textId="0E0ACF7C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5515193000</w:t>
            </w:r>
          </w:p>
          <w:p w14:paraId="4712CD66" w14:textId="47C1789D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5515199000</w:t>
            </w:r>
          </w:p>
          <w:p w14:paraId="375E8DA8" w14:textId="643CF221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551521</w:t>
            </w:r>
          </w:p>
          <w:p w14:paraId="416D4A6F" w14:textId="6598E5B9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5515211000</w:t>
            </w:r>
          </w:p>
          <w:p w14:paraId="18CD6D74" w14:textId="0711C839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5515213000</w:t>
            </w:r>
          </w:p>
          <w:p w14:paraId="1BECA88D" w14:textId="7202F743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5515219000</w:t>
            </w:r>
          </w:p>
          <w:p w14:paraId="610ADF8B" w14:textId="76D4B428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551522</w:t>
            </w:r>
          </w:p>
          <w:p w14:paraId="792ECBC8" w14:textId="295B4A09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5515221100</w:t>
            </w:r>
          </w:p>
          <w:p w14:paraId="134CB444" w14:textId="508B3943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5515221900</w:t>
            </w:r>
          </w:p>
          <w:p w14:paraId="00AC4AE1" w14:textId="05C195FA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5515229100</w:t>
            </w:r>
          </w:p>
          <w:p w14:paraId="6CC159BA" w14:textId="7A227891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5515229900</w:t>
            </w:r>
          </w:p>
          <w:p w14:paraId="509C130E" w14:textId="72E8C342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5515290000</w:t>
            </w:r>
          </w:p>
          <w:p w14:paraId="0E93E76A" w14:textId="6697A419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551591</w:t>
            </w:r>
          </w:p>
          <w:p w14:paraId="5B21937D" w14:textId="46BFBEF0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5515911000</w:t>
            </w:r>
          </w:p>
          <w:p w14:paraId="32241547" w14:textId="130EC313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5515913000</w:t>
            </w:r>
          </w:p>
          <w:p w14:paraId="2D5109BA" w14:textId="7CBCED81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5515919000</w:t>
            </w:r>
          </w:p>
          <w:p w14:paraId="18EF029C" w14:textId="76F07149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lastRenderedPageBreak/>
              <w:t>551599</w:t>
            </w:r>
          </w:p>
          <w:p w14:paraId="2443CC93" w14:textId="6D40D64D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5515992000</w:t>
            </w:r>
          </w:p>
          <w:p w14:paraId="580BFC31" w14:textId="40B709D4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5515994000</w:t>
            </w:r>
          </w:p>
          <w:p w14:paraId="5ED6C701" w14:textId="0B9CAD56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5515998000</w:t>
            </w:r>
          </w:p>
          <w:p w14:paraId="709D5E15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5516</w:t>
            </w:r>
          </w:p>
          <w:p w14:paraId="602F3AF9" w14:textId="600C43E0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5516110000</w:t>
            </w:r>
          </w:p>
          <w:p w14:paraId="0EF6394D" w14:textId="75324DAE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5516120000</w:t>
            </w:r>
          </w:p>
          <w:p w14:paraId="17010675" w14:textId="78DF7BF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5516130000</w:t>
            </w:r>
          </w:p>
          <w:p w14:paraId="1D6174EC" w14:textId="73D28E5A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5516140000</w:t>
            </w:r>
          </w:p>
          <w:p w14:paraId="3ECF40F9" w14:textId="59618134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5516210000</w:t>
            </w:r>
          </w:p>
          <w:p w14:paraId="2FFC75FC" w14:textId="7464618F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5516220000</w:t>
            </w:r>
          </w:p>
          <w:p w14:paraId="0347231C" w14:textId="49FFA2C2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551623</w:t>
            </w:r>
          </w:p>
          <w:p w14:paraId="5B1AA57D" w14:textId="67EA5EB1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5516231000</w:t>
            </w:r>
          </w:p>
          <w:p w14:paraId="284B8EB8" w14:textId="16084112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5516239000</w:t>
            </w:r>
          </w:p>
          <w:p w14:paraId="75AEFF4F" w14:textId="62DDFF94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5516240000</w:t>
            </w:r>
          </w:p>
          <w:p w14:paraId="55856B11" w14:textId="7008756B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5516310000</w:t>
            </w:r>
          </w:p>
          <w:p w14:paraId="7A693E45" w14:textId="0213AE29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5516320000</w:t>
            </w:r>
          </w:p>
          <w:p w14:paraId="3286C7C4" w14:textId="276BD9F0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5516330000</w:t>
            </w:r>
          </w:p>
          <w:p w14:paraId="77AA76DA" w14:textId="75ADDDE4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5516340000</w:t>
            </w:r>
          </w:p>
          <w:p w14:paraId="619E826D" w14:textId="3164B680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5516410000</w:t>
            </w:r>
          </w:p>
          <w:p w14:paraId="18FE8BE8" w14:textId="0A8CDB3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5516420000</w:t>
            </w:r>
          </w:p>
          <w:p w14:paraId="784A03DE" w14:textId="749B51D9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5516430000</w:t>
            </w:r>
          </w:p>
          <w:p w14:paraId="4A834B84" w14:textId="4F06DE4F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5516440000</w:t>
            </w:r>
          </w:p>
          <w:p w14:paraId="29F4E823" w14:textId="4D241DB3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5516910000</w:t>
            </w:r>
          </w:p>
          <w:p w14:paraId="337A50BF" w14:textId="676D878D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5516920000</w:t>
            </w:r>
          </w:p>
          <w:p w14:paraId="7678748B" w14:textId="1E7E68C9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5516930000</w:t>
            </w:r>
          </w:p>
          <w:p w14:paraId="061BEB71" w14:textId="27DD9EC8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5516940000</w:t>
            </w:r>
          </w:p>
          <w:p w14:paraId="7823F3BD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5801</w:t>
            </w:r>
          </w:p>
          <w:p w14:paraId="164A8183" w14:textId="06587BFE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5801100000</w:t>
            </w:r>
          </w:p>
          <w:p w14:paraId="43574F23" w14:textId="49E49A0A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5801210000</w:t>
            </w:r>
          </w:p>
          <w:p w14:paraId="0783D5AC" w14:textId="0F4C9CF0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5801220000</w:t>
            </w:r>
          </w:p>
          <w:p w14:paraId="67A8E6CC" w14:textId="54B9EA9E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5801230000</w:t>
            </w:r>
          </w:p>
          <w:p w14:paraId="55AB0C9B" w14:textId="65134B0F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5801260000</w:t>
            </w:r>
          </w:p>
          <w:p w14:paraId="1E0F70C0" w14:textId="24139959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5801270000</w:t>
            </w:r>
          </w:p>
          <w:p w14:paraId="51653271" w14:textId="2247DD29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lastRenderedPageBreak/>
              <w:t>5801310000</w:t>
            </w:r>
          </w:p>
          <w:p w14:paraId="324CF7D6" w14:textId="02E4FE2E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5801320000</w:t>
            </w:r>
          </w:p>
          <w:p w14:paraId="4DCC9DF7" w14:textId="3EF0600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5801330000</w:t>
            </w:r>
          </w:p>
          <w:p w14:paraId="3DD4E2AC" w14:textId="769A4A5B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5801360000</w:t>
            </w:r>
          </w:p>
          <w:p w14:paraId="2B08C770" w14:textId="450F733F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5801370000</w:t>
            </w:r>
          </w:p>
          <w:p w14:paraId="0AD7DD32" w14:textId="7CC509A1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580190</w:t>
            </w:r>
          </w:p>
          <w:p w14:paraId="164D81E9" w14:textId="2C01CE14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5801901000</w:t>
            </w:r>
          </w:p>
          <w:p w14:paraId="367D8AB5" w14:textId="079B8178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5801909000</w:t>
            </w:r>
          </w:p>
          <w:p w14:paraId="093F0B0A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5802</w:t>
            </w:r>
          </w:p>
          <w:p w14:paraId="52972479" w14:textId="0AC18314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5802110000</w:t>
            </w:r>
          </w:p>
          <w:p w14:paraId="0B5F0562" w14:textId="71F6FDBF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5802100000</w:t>
            </w:r>
          </w:p>
          <w:p w14:paraId="575E48C2" w14:textId="2755F0C6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5802190000</w:t>
            </w:r>
          </w:p>
          <w:p w14:paraId="571A113E" w14:textId="1FA0CCDC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5802200000</w:t>
            </w:r>
          </w:p>
          <w:p w14:paraId="1E145E67" w14:textId="7154518E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5802300000</w:t>
            </w:r>
          </w:p>
          <w:p w14:paraId="0E7657F5" w14:textId="4AC9A2BB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580300</w:t>
            </w:r>
          </w:p>
          <w:p w14:paraId="6D1910DE" w14:textId="1D8EE676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5803001000</w:t>
            </w:r>
          </w:p>
          <w:p w14:paraId="75A8FDB2" w14:textId="61E5DA73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5803003000</w:t>
            </w:r>
          </w:p>
          <w:p w14:paraId="6F1988FA" w14:textId="03561B3E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5803009000</w:t>
            </w:r>
          </w:p>
          <w:p w14:paraId="41A8CDA4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5804</w:t>
            </w:r>
          </w:p>
          <w:p w14:paraId="03E5D8EF" w14:textId="195FBE51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580410</w:t>
            </w:r>
          </w:p>
          <w:p w14:paraId="23BFFFD3" w14:textId="1DC6D4DC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5804101000</w:t>
            </w:r>
          </w:p>
          <w:p w14:paraId="17C60192" w14:textId="43942B28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5804109000</w:t>
            </w:r>
          </w:p>
          <w:p w14:paraId="2236EF32" w14:textId="264887A2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580421</w:t>
            </w:r>
          </w:p>
          <w:p w14:paraId="30830AA3" w14:textId="55D6C474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5804211000</w:t>
            </w:r>
          </w:p>
          <w:p w14:paraId="2E3BCEE8" w14:textId="56D5C20A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5804219000</w:t>
            </w:r>
          </w:p>
          <w:p w14:paraId="477D5CE4" w14:textId="6181DD83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580429</w:t>
            </w:r>
          </w:p>
          <w:p w14:paraId="2F618307" w14:textId="5D99E022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5804291000</w:t>
            </w:r>
          </w:p>
          <w:p w14:paraId="4AEC621C" w14:textId="640C93C2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5804299000</w:t>
            </w:r>
          </w:p>
          <w:p w14:paraId="697C9959" w14:textId="47127676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5804300000</w:t>
            </w:r>
          </w:p>
          <w:p w14:paraId="6C13C89E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5806</w:t>
            </w:r>
          </w:p>
          <w:p w14:paraId="4E0434B5" w14:textId="198966E0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5806100000</w:t>
            </w:r>
          </w:p>
          <w:p w14:paraId="1266DF65" w14:textId="15103143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5806200000</w:t>
            </w:r>
          </w:p>
          <w:p w14:paraId="0F94DECA" w14:textId="3E435EEA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5806310000</w:t>
            </w:r>
          </w:p>
          <w:p w14:paraId="5D33AE98" w14:textId="399D1950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580632</w:t>
            </w:r>
          </w:p>
          <w:p w14:paraId="22BDD470" w14:textId="2EF27EC1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lastRenderedPageBreak/>
              <w:t>5806321000</w:t>
            </w:r>
          </w:p>
          <w:p w14:paraId="678B90A5" w14:textId="6ABFCEE3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5806329000</w:t>
            </w:r>
          </w:p>
          <w:p w14:paraId="7039007A" w14:textId="12E8A85B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5806390000</w:t>
            </w:r>
          </w:p>
          <w:p w14:paraId="55D42FCC" w14:textId="5FD97380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5806400000</w:t>
            </w:r>
          </w:p>
          <w:p w14:paraId="483A791B" w14:textId="70AEC2CD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5809000000,</w:t>
            </w:r>
          </w:p>
          <w:p w14:paraId="0644CC0A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5810</w:t>
            </w:r>
          </w:p>
          <w:p w14:paraId="18545D33" w14:textId="7B743778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581010</w:t>
            </w:r>
          </w:p>
          <w:p w14:paraId="77881E87" w14:textId="28FDB7B8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5810101000</w:t>
            </w:r>
          </w:p>
          <w:p w14:paraId="3C08194E" w14:textId="6770AF4C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5810109000</w:t>
            </w:r>
          </w:p>
          <w:p w14:paraId="1DBF8D58" w14:textId="6901F6CF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581091</w:t>
            </w:r>
          </w:p>
          <w:p w14:paraId="589E31CC" w14:textId="19798DAA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5810911000</w:t>
            </w:r>
          </w:p>
          <w:p w14:paraId="47E94E3A" w14:textId="7F9D228E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5810919000</w:t>
            </w:r>
          </w:p>
          <w:p w14:paraId="5C6AEF38" w14:textId="4A439C78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581092</w:t>
            </w:r>
          </w:p>
          <w:p w14:paraId="0D68239E" w14:textId="0738F62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5810921000</w:t>
            </w:r>
          </w:p>
          <w:p w14:paraId="6F2B29EE" w14:textId="4312AA01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5810929000</w:t>
            </w:r>
          </w:p>
          <w:p w14:paraId="65F47EE1" w14:textId="3E10D396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581099</w:t>
            </w:r>
          </w:p>
          <w:p w14:paraId="6FB45B79" w14:textId="223E55A9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5810991000</w:t>
            </w:r>
          </w:p>
          <w:p w14:paraId="752613B6" w14:textId="39126329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5810999000</w:t>
            </w:r>
          </w:p>
          <w:p w14:paraId="50CF168A" w14:textId="704FC040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5811000000,</w:t>
            </w:r>
          </w:p>
          <w:p w14:paraId="33A09BDA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5903</w:t>
            </w:r>
          </w:p>
          <w:p w14:paraId="3387CD5E" w14:textId="3E8F47DE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590310</w:t>
            </w:r>
          </w:p>
          <w:p w14:paraId="7BDE5A73" w14:textId="502DD095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5903101000</w:t>
            </w:r>
          </w:p>
          <w:p w14:paraId="1C40DCAC" w14:textId="24AB963A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590310900</w:t>
            </w:r>
          </w:p>
          <w:p w14:paraId="7F5E85BA" w14:textId="2AE39B5B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5903109001</w:t>
            </w:r>
          </w:p>
          <w:p w14:paraId="683D2934" w14:textId="720E1A4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5903109009</w:t>
            </w:r>
          </w:p>
          <w:p w14:paraId="0D629AD1" w14:textId="22130E6E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590320</w:t>
            </w:r>
          </w:p>
          <w:p w14:paraId="1AD9FF1F" w14:textId="0E5A10E3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5903201000</w:t>
            </w:r>
          </w:p>
          <w:p w14:paraId="381D0EC5" w14:textId="24A7145D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5903209000</w:t>
            </w:r>
          </w:p>
          <w:p w14:paraId="4DCC727C" w14:textId="38C4F366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590390</w:t>
            </w:r>
          </w:p>
          <w:p w14:paraId="3750CD7F" w14:textId="1D35D8D6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5903901000</w:t>
            </w:r>
          </w:p>
          <w:p w14:paraId="31E861CC" w14:textId="2330F704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5903909100</w:t>
            </w:r>
          </w:p>
          <w:p w14:paraId="3AFC8EB9" w14:textId="48E02D90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5903909900</w:t>
            </w:r>
          </w:p>
          <w:p w14:paraId="05FC3138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5906</w:t>
            </w:r>
          </w:p>
          <w:p w14:paraId="36F8D4F0" w14:textId="535CE665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5906910000</w:t>
            </w:r>
          </w:p>
          <w:p w14:paraId="030DB962" w14:textId="2DFF9F70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lastRenderedPageBreak/>
              <w:t>590699</w:t>
            </w:r>
          </w:p>
          <w:p w14:paraId="408D8EF0" w14:textId="06A898D5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5906991000</w:t>
            </w:r>
          </w:p>
          <w:p w14:paraId="11B158B9" w14:textId="469B7A9F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5906999000</w:t>
            </w:r>
          </w:p>
          <w:p w14:paraId="5BA558EB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6001</w:t>
            </w:r>
          </w:p>
          <w:p w14:paraId="7151138C" w14:textId="148991B9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6001100000</w:t>
            </w:r>
          </w:p>
          <w:p w14:paraId="4E67DC71" w14:textId="58D68C01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6001210000</w:t>
            </w:r>
          </w:p>
          <w:p w14:paraId="0180BB30" w14:textId="7A7D00B1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6001220000</w:t>
            </w:r>
          </w:p>
          <w:p w14:paraId="4299D5A3" w14:textId="61446EE8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6001290000</w:t>
            </w:r>
          </w:p>
          <w:p w14:paraId="22A5A6B5" w14:textId="179CB090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6001910000</w:t>
            </w:r>
          </w:p>
          <w:p w14:paraId="47F9408D" w14:textId="63A7253A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6001920000</w:t>
            </w:r>
          </w:p>
          <w:p w14:paraId="402E300C" w14:textId="749B39F8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6001990000</w:t>
            </w:r>
          </w:p>
          <w:p w14:paraId="46F6197F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6002</w:t>
            </w:r>
          </w:p>
          <w:p w14:paraId="6A3CEE82" w14:textId="0042F512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6002400000</w:t>
            </w:r>
          </w:p>
          <w:p w14:paraId="3E96D51B" w14:textId="51F7A114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6002900000</w:t>
            </w:r>
          </w:p>
          <w:p w14:paraId="3B7A4B85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6003</w:t>
            </w:r>
          </w:p>
          <w:p w14:paraId="5DAFF792" w14:textId="506AA762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6003100000</w:t>
            </w:r>
          </w:p>
          <w:p w14:paraId="42B9761A" w14:textId="5474A31C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6003200000</w:t>
            </w:r>
          </w:p>
          <w:p w14:paraId="5FF4AA05" w14:textId="19A25525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600330</w:t>
            </w:r>
          </w:p>
          <w:p w14:paraId="482B7535" w14:textId="184FB3BB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6003301000</w:t>
            </w:r>
          </w:p>
          <w:p w14:paraId="463C419A" w14:textId="114AA8EC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6003309000</w:t>
            </w:r>
          </w:p>
          <w:p w14:paraId="10AD9880" w14:textId="40045C74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6003400000</w:t>
            </w:r>
          </w:p>
          <w:p w14:paraId="6EC01B06" w14:textId="49D712A4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6003900000</w:t>
            </w:r>
          </w:p>
          <w:p w14:paraId="5AD99BAE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6004</w:t>
            </w:r>
          </w:p>
          <w:p w14:paraId="69364EA1" w14:textId="722DA3C8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6004100000</w:t>
            </w:r>
          </w:p>
          <w:p w14:paraId="63737052" w14:textId="68D2E7E0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6004900000</w:t>
            </w:r>
          </w:p>
          <w:p w14:paraId="5EA8E0F7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6005</w:t>
            </w:r>
          </w:p>
          <w:p w14:paraId="0FCB4225" w14:textId="7F77BD3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6005210000</w:t>
            </w:r>
          </w:p>
          <w:p w14:paraId="03B533D3" w14:textId="7C9D721D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6005220000</w:t>
            </w:r>
          </w:p>
          <w:p w14:paraId="5991E9D6" w14:textId="1548402E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6005230000</w:t>
            </w:r>
          </w:p>
          <w:p w14:paraId="4DC49BD2" w14:textId="19FF09B0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6005240000</w:t>
            </w:r>
          </w:p>
          <w:p w14:paraId="0A9AA268" w14:textId="3E2370B2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6005350000</w:t>
            </w:r>
          </w:p>
          <w:p w14:paraId="69551E76" w14:textId="70A7262B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600536</w:t>
            </w:r>
          </w:p>
          <w:p w14:paraId="017E74EE" w14:textId="555CC7EA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6005361000</w:t>
            </w:r>
          </w:p>
          <w:p w14:paraId="6B587CB0" w14:textId="55C9892C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6005365000</w:t>
            </w:r>
          </w:p>
          <w:p w14:paraId="3CB46EEA" w14:textId="603F6A06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lastRenderedPageBreak/>
              <w:t>6005369000</w:t>
            </w:r>
          </w:p>
          <w:p w14:paraId="710FD980" w14:textId="7BD34D68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600537</w:t>
            </w:r>
          </w:p>
          <w:p w14:paraId="0818032E" w14:textId="6855CC55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6005371000</w:t>
            </w:r>
          </w:p>
          <w:p w14:paraId="1C3EC2F8" w14:textId="5691A12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6005375000</w:t>
            </w:r>
          </w:p>
          <w:p w14:paraId="2ECA73F8" w14:textId="66250B61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6005379000</w:t>
            </w:r>
          </w:p>
          <w:p w14:paraId="27CFBCB3" w14:textId="36326F5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600538</w:t>
            </w:r>
          </w:p>
          <w:p w14:paraId="6786DD11" w14:textId="500839E1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6005381000</w:t>
            </w:r>
          </w:p>
          <w:p w14:paraId="3BDBBE4D" w14:textId="642BB789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6005385000</w:t>
            </w:r>
          </w:p>
          <w:p w14:paraId="782063BD" w14:textId="13C87898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6005389000</w:t>
            </w:r>
          </w:p>
          <w:p w14:paraId="0D9F4CB7" w14:textId="0CC70B21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600539</w:t>
            </w:r>
          </w:p>
          <w:p w14:paraId="334EB01E" w14:textId="1046049A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6005391000</w:t>
            </w:r>
          </w:p>
          <w:p w14:paraId="6CC74C1B" w14:textId="29BEAC08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6005395000</w:t>
            </w:r>
          </w:p>
          <w:p w14:paraId="34BFA683" w14:textId="6DDA7992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6005399000</w:t>
            </w:r>
          </w:p>
          <w:p w14:paraId="3763CF6D" w14:textId="1F224754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6005410000</w:t>
            </w:r>
          </w:p>
          <w:p w14:paraId="0B19484A" w14:textId="38AE9782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6005420000</w:t>
            </w:r>
          </w:p>
          <w:p w14:paraId="63F7017E" w14:textId="6562E529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6005430000</w:t>
            </w:r>
          </w:p>
          <w:p w14:paraId="16012AF9" w14:textId="36CDFC23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6005440000</w:t>
            </w:r>
          </w:p>
          <w:p w14:paraId="45DA5106" w14:textId="3C59EC84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6005901000</w:t>
            </w:r>
          </w:p>
          <w:p w14:paraId="6363205B" w14:textId="26373200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6005909000</w:t>
            </w:r>
          </w:p>
          <w:p w14:paraId="6CDD2058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6006</w:t>
            </w:r>
          </w:p>
          <w:p w14:paraId="7A2EAF46" w14:textId="0C790F4B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6006100000</w:t>
            </w:r>
          </w:p>
          <w:p w14:paraId="6C07126E" w14:textId="10D60B36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6006210000</w:t>
            </w:r>
          </w:p>
          <w:p w14:paraId="665AE57E" w14:textId="3707E611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6006220000</w:t>
            </w:r>
          </w:p>
          <w:p w14:paraId="48230364" w14:textId="56256290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6006230000</w:t>
            </w:r>
          </w:p>
          <w:p w14:paraId="0245ED65" w14:textId="7EAB3658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6006240000</w:t>
            </w:r>
          </w:p>
          <w:p w14:paraId="4FB0FBE8" w14:textId="0950CBC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600631</w:t>
            </w:r>
          </w:p>
          <w:p w14:paraId="53BCC04F" w14:textId="28D40603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6006311000</w:t>
            </w:r>
          </w:p>
          <w:p w14:paraId="0B2A7D0E" w14:textId="557DC8E9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6006319000</w:t>
            </w:r>
          </w:p>
          <w:p w14:paraId="780C3A34" w14:textId="55917C5E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600632</w:t>
            </w:r>
          </w:p>
          <w:p w14:paraId="0821DEF8" w14:textId="142BA503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6006321000</w:t>
            </w:r>
          </w:p>
          <w:p w14:paraId="16739029" w14:textId="48C6811A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6006329000</w:t>
            </w:r>
          </w:p>
          <w:p w14:paraId="6A6E33FB" w14:textId="02538B48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600633</w:t>
            </w:r>
          </w:p>
          <w:p w14:paraId="20CD2224" w14:textId="03684A01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6006331000</w:t>
            </w:r>
          </w:p>
          <w:p w14:paraId="78A37F83" w14:textId="04036691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6006339000</w:t>
            </w:r>
          </w:p>
          <w:p w14:paraId="335FCCE3" w14:textId="11827722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lastRenderedPageBreak/>
              <w:t>600634</w:t>
            </w:r>
          </w:p>
          <w:p w14:paraId="7D43E386" w14:textId="69E422C6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6006341000</w:t>
            </w:r>
          </w:p>
          <w:p w14:paraId="307C7B53" w14:textId="328BF799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6006349000</w:t>
            </w:r>
          </w:p>
          <w:p w14:paraId="3293EB81" w14:textId="3C58DAC6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6006410000</w:t>
            </w:r>
          </w:p>
          <w:p w14:paraId="6FBE9139" w14:textId="2199920C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6006420000</w:t>
            </w:r>
          </w:p>
          <w:p w14:paraId="7CD61DFB" w14:textId="6050AB5D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6006430000</w:t>
            </w:r>
          </w:p>
          <w:p w14:paraId="3D492423" w14:textId="352062BA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6006440000</w:t>
            </w:r>
          </w:p>
          <w:p w14:paraId="39FC3998" w14:textId="6B41335D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6006900000</w:t>
            </w:r>
          </w:p>
          <w:p w14:paraId="1C3A3EC2" w14:textId="3EBCF192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4304000000</w:t>
            </w:r>
          </w:p>
          <w:p w14:paraId="01865758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6101</w:t>
            </w:r>
          </w:p>
          <w:p w14:paraId="19D18DA8" w14:textId="718C3571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610120</w:t>
            </w:r>
          </w:p>
          <w:p w14:paraId="173432D6" w14:textId="4530591D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6101201000</w:t>
            </w:r>
          </w:p>
          <w:p w14:paraId="488F01B0" w14:textId="1AE13739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6101209000</w:t>
            </w:r>
          </w:p>
          <w:p w14:paraId="31409923" w14:textId="4D1056C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610130</w:t>
            </w:r>
          </w:p>
          <w:p w14:paraId="163FADEE" w14:textId="70A7D19C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6101301000</w:t>
            </w:r>
          </w:p>
          <w:p w14:paraId="2400519D" w14:textId="73540AA9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6101309000</w:t>
            </w:r>
          </w:p>
          <w:p w14:paraId="3B47B8D2" w14:textId="7A29E389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610190</w:t>
            </w:r>
          </w:p>
          <w:p w14:paraId="498A2063" w14:textId="5BB1C25F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6101902000</w:t>
            </w:r>
          </w:p>
          <w:p w14:paraId="53095679" w14:textId="6ED9CC24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6101908000</w:t>
            </w:r>
          </w:p>
          <w:p w14:paraId="28473800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6102</w:t>
            </w:r>
          </w:p>
          <w:p w14:paraId="4F3C1BE2" w14:textId="347982C8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610210</w:t>
            </w:r>
          </w:p>
          <w:p w14:paraId="50069CAB" w14:textId="6821AFF3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6102101000</w:t>
            </w:r>
          </w:p>
          <w:p w14:paraId="28B537B8" w14:textId="75286E58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6102109000</w:t>
            </w:r>
          </w:p>
          <w:p w14:paraId="4B276163" w14:textId="2B1E22CE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610220</w:t>
            </w:r>
          </w:p>
          <w:p w14:paraId="40D0011C" w14:textId="5A27A7A8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6102201000</w:t>
            </w:r>
          </w:p>
          <w:p w14:paraId="06C76977" w14:textId="3E073AC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6102209000</w:t>
            </w:r>
          </w:p>
          <w:p w14:paraId="2B25A8FD" w14:textId="3666AD0D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610230</w:t>
            </w:r>
          </w:p>
          <w:p w14:paraId="5ED0B292" w14:textId="08C8140A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6102301000</w:t>
            </w:r>
          </w:p>
          <w:p w14:paraId="075F81E1" w14:textId="37861680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6102309000</w:t>
            </w:r>
          </w:p>
          <w:p w14:paraId="76064B5C" w14:textId="2E1A0178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610290</w:t>
            </w:r>
          </w:p>
          <w:p w14:paraId="6A85F238" w14:textId="08F7F620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6102901000</w:t>
            </w:r>
          </w:p>
          <w:p w14:paraId="2FAA3A77" w14:textId="30728CB4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6102909000</w:t>
            </w:r>
          </w:p>
          <w:p w14:paraId="3091C531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6103</w:t>
            </w:r>
          </w:p>
          <w:p w14:paraId="6346BA19" w14:textId="358CA38B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610310</w:t>
            </w:r>
          </w:p>
          <w:p w14:paraId="2B5E2DFF" w14:textId="79F2E031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lastRenderedPageBreak/>
              <w:t>6103101000</w:t>
            </w:r>
          </w:p>
          <w:p w14:paraId="57174C1A" w14:textId="338796F4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6103109000</w:t>
            </w:r>
          </w:p>
          <w:p w14:paraId="33CF71B0" w14:textId="661B7D0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6103220000</w:t>
            </w:r>
          </w:p>
          <w:p w14:paraId="38494A86" w14:textId="2ADEE82F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6103230000</w:t>
            </w:r>
          </w:p>
          <w:p w14:paraId="6EBCCB7F" w14:textId="348001DB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610329000</w:t>
            </w:r>
          </w:p>
          <w:p w14:paraId="5BD7B8A7" w14:textId="46C44B5F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6103290001</w:t>
            </w:r>
          </w:p>
          <w:p w14:paraId="7DD3BFB2" w14:textId="167E5798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6103290009</w:t>
            </w:r>
          </w:p>
          <w:p w14:paraId="3F6E187C" w14:textId="06B39359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6103310000</w:t>
            </w:r>
          </w:p>
          <w:p w14:paraId="7DAE1A98" w14:textId="04F827E2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6103320000</w:t>
            </w:r>
          </w:p>
          <w:p w14:paraId="1B3F3959" w14:textId="7DA03F5D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6103330000</w:t>
            </w:r>
          </w:p>
          <w:p w14:paraId="6387D62F" w14:textId="7C6328D4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6103390000</w:t>
            </w:r>
          </w:p>
          <w:p w14:paraId="6D30B485" w14:textId="638234DE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6103410000</w:t>
            </w:r>
          </w:p>
          <w:p w14:paraId="008A3E4B" w14:textId="620FDA4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610342000</w:t>
            </w:r>
          </w:p>
          <w:p w14:paraId="52846CFB" w14:textId="4B4CEB4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6103420001</w:t>
            </w:r>
          </w:p>
          <w:p w14:paraId="3D55B9B1" w14:textId="1F73D40D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6103420009</w:t>
            </w:r>
          </w:p>
          <w:p w14:paraId="1CC19ECF" w14:textId="7D9FD6C6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610343000</w:t>
            </w:r>
          </w:p>
          <w:p w14:paraId="4AF62711" w14:textId="52DD0878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6103430001</w:t>
            </w:r>
          </w:p>
          <w:p w14:paraId="60459609" w14:textId="4F9E9EF2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6103430009</w:t>
            </w:r>
          </w:p>
          <w:p w14:paraId="6899AF75" w14:textId="47FAC3B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610349000</w:t>
            </w:r>
          </w:p>
          <w:p w14:paraId="6AED13B0" w14:textId="47D592F9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6103490001</w:t>
            </w:r>
          </w:p>
          <w:p w14:paraId="24192E44" w14:textId="10CCB51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6103490002</w:t>
            </w:r>
          </w:p>
          <w:p w14:paraId="7510ACC2" w14:textId="34DF6CCF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6103490009</w:t>
            </w:r>
          </w:p>
          <w:p w14:paraId="1BC08850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6104</w:t>
            </w:r>
          </w:p>
          <w:p w14:paraId="443A2607" w14:textId="4468652F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6104130000</w:t>
            </w:r>
          </w:p>
          <w:p w14:paraId="05D1A088" w14:textId="73FEA26C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610419</w:t>
            </w:r>
          </w:p>
          <w:p w14:paraId="5608278B" w14:textId="2DEE2AE8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6104192000</w:t>
            </w:r>
          </w:p>
          <w:p w14:paraId="11E1EACC" w14:textId="43328C3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610419900</w:t>
            </w:r>
          </w:p>
          <w:p w14:paraId="22F94BC8" w14:textId="03AD24FC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6104199001</w:t>
            </w:r>
          </w:p>
          <w:p w14:paraId="50DD0FEC" w14:textId="7021D4A1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6104199009</w:t>
            </w:r>
          </w:p>
          <w:p w14:paraId="4BB8A986" w14:textId="4CF445E4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6104220000</w:t>
            </w:r>
          </w:p>
          <w:p w14:paraId="064C5CE3" w14:textId="5E68E40C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6104230000</w:t>
            </w:r>
          </w:p>
          <w:p w14:paraId="3A9436D3" w14:textId="79017BEB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610429</w:t>
            </w:r>
          </w:p>
          <w:p w14:paraId="630805A1" w14:textId="42938B21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6104291000</w:t>
            </w:r>
          </w:p>
          <w:p w14:paraId="45CCEE8B" w14:textId="69B0FA71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6104299000</w:t>
            </w:r>
          </w:p>
          <w:p w14:paraId="61E82A67" w14:textId="5C8799B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lastRenderedPageBreak/>
              <w:t>6104310000</w:t>
            </w:r>
          </w:p>
          <w:p w14:paraId="22AF9E71" w14:textId="0738604A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6104320000</w:t>
            </w:r>
          </w:p>
          <w:p w14:paraId="465E138A" w14:textId="70FF3423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6104330000</w:t>
            </w:r>
          </w:p>
          <w:p w14:paraId="222081B5" w14:textId="31ACF639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6104390000</w:t>
            </w:r>
          </w:p>
          <w:p w14:paraId="541CB7CC" w14:textId="54D1EC52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6104410000</w:t>
            </w:r>
          </w:p>
          <w:p w14:paraId="6CC3EC0B" w14:textId="1033C3E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6104420000</w:t>
            </w:r>
          </w:p>
          <w:p w14:paraId="33434128" w14:textId="6DFDC72D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6104430000</w:t>
            </w:r>
          </w:p>
          <w:p w14:paraId="36276962" w14:textId="537F444B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6104440000</w:t>
            </w:r>
          </w:p>
          <w:p w14:paraId="2102A3E1" w14:textId="3E1F645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6104490000</w:t>
            </w:r>
          </w:p>
          <w:p w14:paraId="7D55A8F4" w14:textId="71F4144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6104510000</w:t>
            </w:r>
          </w:p>
          <w:p w14:paraId="5A3F9E03" w14:textId="1C43525C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6104520000</w:t>
            </w:r>
          </w:p>
          <w:p w14:paraId="559DBF37" w14:textId="5B3AE978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6104530000</w:t>
            </w:r>
          </w:p>
          <w:p w14:paraId="1FBD90ED" w14:textId="16AAD1E0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6104590000</w:t>
            </w:r>
          </w:p>
          <w:p w14:paraId="466D95CF" w14:textId="347BCA53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610461000</w:t>
            </w:r>
          </w:p>
          <w:p w14:paraId="75190B80" w14:textId="07B30D06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6104610001</w:t>
            </w:r>
          </w:p>
          <w:p w14:paraId="5CDB1D84" w14:textId="5AD3F0C5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6104610009</w:t>
            </w:r>
          </w:p>
          <w:p w14:paraId="5D084012" w14:textId="0423E7BC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6104620000</w:t>
            </w:r>
          </w:p>
          <w:p w14:paraId="208EDAB1" w14:textId="6E137E4D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6104630000</w:t>
            </w:r>
          </w:p>
          <w:p w14:paraId="23687E36" w14:textId="680D5FDA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610469000</w:t>
            </w:r>
          </w:p>
          <w:p w14:paraId="7ABEA326" w14:textId="2C99CB54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6104690001</w:t>
            </w:r>
          </w:p>
          <w:p w14:paraId="7E85D838" w14:textId="5438E92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6104690002</w:t>
            </w:r>
          </w:p>
          <w:p w14:paraId="6FC4E071" w14:textId="15D0348A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6104690009</w:t>
            </w:r>
          </w:p>
          <w:p w14:paraId="6EE331E1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6105</w:t>
            </w:r>
          </w:p>
          <w:p w14:paraId="1CFD750F" w14:textId="57A05CDE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6105100000</w:t>
            </w:r>
          </w:p>
          <w:p w14:paraId="42807EB7" w14:textId="3E1785C4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610520</w:t>
            </w:r>
          </w:p>
          <w:p w14:paraId="568A0A25" w14:textId="2213DB45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6105201000</w:t>
            </w:r>
          </w:p>
          <w:p w14:paraId="08B41B37" w14:textId="217AD4CD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6105209000</w:t>
            </w:r>
          </w:p>
          <w:p w14:paraId="0084C46E" w14:textId="00426E61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610590</w:t>
            </w:r>
          </w:p>
          <w:p w14:paraId="00707353" w14:textId="22F5BD75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6105901000</w:t>
            </w:r>
          </w:p>
          <w:p w14:paraId="7504F5F1" w14:textId="55CB5116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6105909000</w:t>
            </w:r>
          </w:p>
          <w:p w14:paraId="5A5C0C21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6106</w:t>
            </w:r>
          </w:p>
          <w:p w14:paraId="184A3CF6" w14:textId="3394FEC4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6106100000</w:t>
            </w:r>
          </w:p>
          <w:p w14:paraId="73115D37" w14:textId="51754C3F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6106200000</w:t>
            </w:r>
          </w:p>
          <w:p w14:paraId="7C31FB7E" w14:textId="1BFADE69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610690</w:t>
            </w:r>
          </w:p>
          <w:p w14:paraId="2489FBFF" w14:textId="5B8C46BA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lastRenderedPageBreak/>
              <w:t>6106901000</w:t>
            </w:r>
          </w:p>
          <w:p w14:paraId="5C953CC7" w14:textId="31AED9FA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6106903000</w:t>
            </w:r>
          </w:p>
          <w:p w14:paraId="644981A5" w14:textId="166CB502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6106905000</w:t>
            </w:r>
          </w:p>
          <w:p w14:paraId="72FF9199" w14:textId="47AC06BD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6106909000</w:t>
            </w:r>
          </w:p>
          <w:p w14:paraId="518181AF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6107</w:t>
            </w:r>
          </w:p>
          <w:p w14:paraId="7058EE03" w14:textId="22E32A7D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6107110000</w:t>
            </w:r>
          </w:p>
          <w:p w14:paraId="1EAFE852" w14:textId="31FF34C3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6107120000</w:t>
            </w:r>
          </w:p>
          <w:p w14:paraId="5D7055BF" w14:textId="22FFDC98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6107190000</w:t>
            </w:r>
          </w:p>
          <w:p w14:paraId="399676ED" w14:textId="745EAB25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6107210000</w:t>
            </w:r>
          </w:p>
          <w:p w14:paraId="5C5D2335" w14:textId="623478F2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6107220000</w:t>
            </w:r>
          </w:p>
          <w:p w14:paraId="7C1CA289" w14:textId="34934678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6107290000</w:t>
            </w:r>
          </w:p>
          <w:p w14:paraId="71944C64" w14:textId="0918A538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6107910000</w:t>
            </w:r>
          </w:p>
          <w:p w14:paraId="61438473" w14:textId="78EC66A6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6107990000</w:t>
            </w:r>
          </w:p>
          <w:p w14:paraId="763D0DCF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6108</w:t>
            </w:r>
          </w:p>
          <w:p w14:paraId="1F47BCD5" w14:textId="748F3435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6108110000</w:t>
            </w:r>
          </w:p>
          <w:p w14:paraId="1E23E9F5" w14:textId="18A49099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6108190000</w:t>
            </w:r>
          </w:p>
          <w:p w14:paraId="62D326C8" w14:textId="510FF99E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6108210000</w:t>
            </w:r>
          </w:p>
          <w:p w14:paraId="5983AB22" w14:textId="2B21B5A4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6108220000</w:t>
            </w:r>
          </w:p>
          <w:p w14:paraId="2B492772" w14:textId="01F3BBA5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6108290000</w:t>
            </w:r>
          </w:p>
          <w:p w14:paraId="307B1010" w14:textId="2CD222BD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6108310000</w:t>
            </w:r>
          </w:p>
          <w:p w14:paraId="7C2412DF" w14:textId="08E7706E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6108320000</w:t>
            </w:r>
          </w:p>
          <w:p w14:paraId="0EF4E5C8" w14:textId="333D48D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6108390000</w:t>
            </w:r>
          </w:p>
          <w:p w14:paraId="641FEB5E" w14:textId="1FCC51E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6108910000</w:t>
            </w:r>
          </w:p>
          <w:p w14:paraId="37955A74" w14:textId="7507AA5C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6108920000</w:t>
            </w:r>
          </w:p>
          <w:p w14:paraId="77BBDDCB" w14:textId="45D12BD1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6108990000</w:t>
            </w:r>
          </w:p>
          <w:p w14:paraId="7D38A3C9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6109</w:t>
            </w:r>
          </w:p>
          <w:p w14:paraId="00F05DB8" w14:textId="0664075E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6109100000</w:t>
            </w:r>
          </w:p>
          <w:p w14:paraId="20480D86" w14:textId="467B42DE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610990</w:t>
            </w:r>
          </w:p>
          <w:p w14:paraId="073B9192" w14:textId="42ECA2AC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6109902000</w:t>
            </w:r>
          </w:p>
          <w:p w14:paraId="134C3C63" w14:textId="05FB63B4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6109909000</w:t>
            </w:r>
          </w:p>
          <w:p w14:paraId="6EB54F7B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6110</w:t>
            </w:r>
          </w:p>
          <w:p w14:paraId="3CB71C01" w14:textId="182C9602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611011</w:t>
            </w:r>
          </w:p>
          <w:p w14:paraId="57BA2D66" w14:textId="44E5E96D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6110111000</w:t>
            </w:r>
          </w:p>
          <w:p w14:paraId="1C6C967F" w14:textId="04E19AA3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6110113000</w:t>
            </w:r>
          </w:p>
          <w:p w14:paraId="0CD643F5" w14:textId="46B08078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lastRenderedPageBreak/>
              <w:t>6110119000</w:t>
            </w:r>
          </w:p>
          <w:p w14:paraId="12F9BBDD" w14:textId="7C3D4F36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611012</w:t>
            </w:r>
          </w:p>
          <w:p w14:paraId="11A8C70F" w14:textId="520C3F2D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611012100</w:t>
            </w:r>
          </w:p>
          <w:p w14:paraId="12E93FA7" w14:textId="37782FBC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6110121001</w:t>
            </w:r>
          </w:p>
          <w:p w14:paraId="193B9BCC" w14:textId="0A40662C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6110121009</w:t>
            </w:r>
          </w:p>
          <w:p w14:paraId="1ED4A872" w14:textId="7F82BCA6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611012900</w:t>
            </w:r>
          </w:p>
          <w:p w14:paraId="5F4ECDE4" w14:textId="682F4C7A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6110129001</w:t>
            </w:r>
          </w:p>
          <w:p w14:paraId="6D3D91AC" w14:textId="2FCF49FC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6110129009</w:t>
            </w:r>
          </w:p>
          <w:p w14:paraId="6E0A5843" w14:textId="3E561EB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611019</w:t>
            </w:r>
          </w:p>
          <w:p w14:paraId="1DE8E805" w14:textId="5A3B5EF6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611019100</w:t>
            </w:r>
          </w:p>
          <w:p w14:paraId="0B19CE07" w14:textId="7B11B03D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6110191001</w:t>
            </w:r>
          </w:p>
          <w:p w14:paraId="78019D95" w14:textId="16DCF0AC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6110191009</w:t>
            </w:r>
          </w:p>
          <w:p w14:paraId="7107626C" w14:textId="4DD5BF08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611019900</w:t>
            </w:r>
          </w:p>
          <w:p w14:paraId="4357CED5" w14:textId="66F2882B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6110199001</w:t>
            </w:r>
          </w:p>
          <w:p w14:paraId="1AA69620" w14:textId="008671E9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6110199009</w:t>
            </w:r>
          </w:p>
          <w:p w14:paraId="03DA0DD0" w14:textId="40CC973A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611020</w:t>
            </w:r>
          </w:p>
          <w:p w14:paraId="5F50A347" w14:textId="547DD985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6110201000</w:t>
            </w:r>
          </w:p>
          <w:p w14:paraId="3394B5E8" w14:textId="395FC88E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6110209100</w:t>
            </w:r>
          </w:p>
          <w:p w14:paraId="6B135A53" w14:textId="368DF496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6110209900</w:t>
            </w:r>
          </w:p>
          <w:p w14:paraId="607D0235" w14:textId="7EECE154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611030</w:t>
            </w:r>
          </w:p>
          <w:p w14:paraId="36CAA65D" w14:textId="66D20B2F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6110301000</w:t>
            </w:r>
          </w:p>
          <w:p w14:paraId="175D01F9" w14:textId="20E6D425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6110309100</w:t>
            </w:r>
          </w:p>
          <w:p w14:paraId="66216C2C" w14:textId="009DC603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6110309900</w:t>
            </w:r>
          </w:p>
          <w:p w14:paraId="2B3FAF19" w14:textId="3FC2195D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611090</w:t>
            </w:r>
          </w:p>
          <w:p w14:paraId="452D2720" w14:textId="4957C39F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6110901000</w:t>
            </w:r>
          </w:p>
          <w:p w14:paraId="7042D6AE" w14:textId="7B6905A2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6110909000</w:t>
            </w:r>
          </w:p>
          <w:p w14:paraId="4F32CC2B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6112</w:t>
            </w:r>
          </w:p>
          <w:p w14:paraId="6ACF6A4E" w14:textId="3FD0F1C9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6112110000</w:t>
            </w:r>
          </w:p>
          <w:p w14:paraId="322E26A0" w14:textId="5940CA74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6112120000</w:t>
            </w:r>
          </w:p>
          <w:p w14:paraId="2F8C9E5E" w14:textId="07D36020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6112190000</w:t>
            </w:r>
          </w:p>
          <w:p w14:paraId="40A4589C" w14:textId="5F6EB019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6112200000</w:t>
            </w:r>
          </w:p>
          <w:p w14:paraId="7BE8380D" w14:textId="3466AB2A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611231</w:t>
            </w:r>
          </w:p>
          <w:p w14:paraId="16BB53B2" w14:textId="44E574E0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6112311000</w:t>
            </w:r>
          </w:p>
          <w:p w14:paraId="2B8688A4" w14:textId="03BD2DE2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6112319000</w:t>
            </w:r>
          </w:p>
          <w:p w14:paraId="6334BF29" w14:textId="0B95EEA1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lastRenderedPageBreak/>
              <w:t>611239</w:t>
            </w:r>
          </w:p>
          <w:p w14:paraId="799681F3" w14:textId="29735B71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6112391000</w:t>
            </w:r>
          </w:p>
          <w:p w14:paraId="1E04435C" w14:textId="6153B90A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6112399000</w:t>
            </w:r>
          </w:p>
          <w:p w14:paraId="2498F278" w14:textId="63EE9178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611241</w:t>
            </w:r>
          </w:p>
          <w:p w14:paraId="1A9ABB77" w14:textId="46CC1413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6112411000</w:t>
            </w:r>
          </w:p>
          <w:p w14:paraId="3D167DDA" w14:textId="6DFC483D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6112419000</w:t>
            </w:r>
          </w:p>
          <w:p w14:paraId="22E6E1D3" w14:textId="026C3956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611249</w:t>
            </w:r>
          </w:p>
          <w:p w14:paraId="0E721606" w14:textId="73294ECC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6112491000</w:t>
            </w:r>
          </w:p>
          <w:p w14:paraId="49C3AAC3" w14:textId="0A778A6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6112499000</w:t>
            </w:r>
          </w:p>
          <w:p w14:paraId="727AD8B9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6113</w:t>
            </w:r>
          </w:p>
          <w:p w14:paraId="6DD921E6" w14:textId="27053C0E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611300</w:t>
            </w:r>
          </w:p>
          <w:p w14:paraId="3DF65596" w14:textId="36AC8426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6113001000</w:t>
            </w:r>
          </w:p>
          <w:p w14:paraId="2E3E3E06" w14:textId="4EB94062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6113009000</w:t>
            </w:r>
          </w:p>
          <w:p w14:paraId="24DE408D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6114</w:t>
            </w:r>
          </w:p>
          <w:p w14:paraId="7D5F28ED" w14:textId="62261A48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6114200000</w:t>
            </w:r>
          </w:p>
          <w:p w14:paraId="46B205C8" w14:textId="23799192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6114300000</w:t>
            </w:r>
          </w:p>
          <w:p w14:paraId="3694A2E6" w14:textId="03B7E245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6114900000</w:t>
            </w:r>
          </w:p>
          <w:p w14:paraId="7F3A11D7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6115</w:t>
            </w:r>
          </w:p>
          <w:p w14:paraId="71CB5F76" w14:textId="2360D3A5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6115210000</w:t>
            </w:r>
          </w:p>
          <w:p w14:paraId="221A2389" w14:textId="1E2A7FFC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6115220000</w:t>
            </w:r>
          </w:p>
          <w:p w14:paraId="5FD20760" w14:textId="30EA48F1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6115290000</w:t>
            </w:r>
          </w:p>
          <w:p w14:paraId="1771C817" w14:textId="26FD02D8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611530</w:t>
            </w:r>
          </w:p>
          <w:p w14:paraId="0315E882" w14:textId="007D9B4E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6115301100</w:t>
            </w:r>
          </w:p>
          <w:p w14:paraId="7A858802" w14:textId="751E69C6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6115301900</w:t>
            </w:r>
          </w:p>
          <w:p w14:paraId="6FBFAB30" w14:textId="4BC1068B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6115309000</w:t>
            </w:r>
          </w:p>
          <w:p w14:paraId="271747F3" w14:textId="1C27528E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6115940000</w:t>
            </w:r>
          </w:p>
          <w:p w14:paraId="43300454" w14:textId="13D79412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6115950000</w:t>
            </w:r>
          </w:p>
          <w:p w14:paraId="2422D632" w14:textId="505836FA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611596</w:t>
            </w:r>
          </w:p>
          <w:p w14:paraId="6780012C" w14:textId="549760C2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6115961000</w:t>
            </w:r>
          </w:p>
          <w:p w14:paraId="34B9D9FD" w14:textId="45F2A73F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6115969100</w:t>
            </w:r>
          </w:p>
          <w:p w14:paraId="58EC930E" w14:textId="697F13AB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6115969900</w:t>
            </w:r>
          </w:p>
          <w:p w14:paraId="06D25941" w14:textId="61D32DA2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6115990000</w:t>
            </w:r>
          </w:p>
          <w:p w14:paraId="4EB6CBEF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6116</w:t>
            </w:r>
          </w:p>
          <w:p w14:paraId="55BA67F0" w14:textId="7D8A9CAE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611610</w:t>
            </w:r>
          </w:p>
          <w:p w14:paraId="6B325367" w14:textId="1610129F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lastRenderedPageBreak/>
              <w:t>6116102000</w:t>
            </w:r>
          </w:p>
          <w:p w14:paraId="04B681DE" w14:textId="43A91A08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6116108000</w:t>
            </w:r>
          </w:p>
          <w:p w14:paraId="68A0E768" w14:textId="649CA6A9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611610900</w:t>
            </w:r>
          </w:p>
          <w:p w14:paraId="7FDA5EBD" w14:textId="45184F51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6116109001</w:t>
            </w:r>
          </w:p>
          <w:p w14:paraId="77717051" w14:textId="35CEC6DC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6116109002</w:t>
            </w:r>
          </w:p>
          <w:p w14:paraId="55EED6C6" w14:textId="5F7D19E3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6116109009</w:t>
            </w:r>
          </w:p>
          <w:p w14:paraId="46B253CE" w14:textId="28A04BAF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6116910000</w:t>
            </w:r>
          </w:p>
          <w:p w14:paraId="4245D290" w14:textId="77FCABBE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6116920000</w:t>
            </w:r>
          </w:p>
          <w:p w14:paraId="0BABB828" w14:textId="367E2F66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6116930000</w:t>
            </w:r>
          </w:p>
          <w:p w14:paraId="55C481D7" w14:textId="30ED550E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6116990000</w:t>
            </w:r>
          </w:p>
          <w:p w14:paraId="6EB5EE7E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6117</w:t>
            </w:r>
          </w:p>
          <w:p w14:paraId="548B4C5C" w14:textId="235805C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6117100000</w:t>
            </w:r>
          </w:p>
          <w:p w14:paraId="7EFD5789" w14:textId="02E26935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611780</w:t>
            </w:r>
          </w:p>
          <w:p w14:paraId="5814151C" w14:textId="2416FE55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6117801009</w:t>
            </w:r>
          </w:p>
          <w:p w14:paraId="157AB435" w14:textId="103A3CCE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611780800</w:t>
            </w:r>
          </w:p>
          <w:p w14:paraId="1F601159" w14:textId="78FD9CDC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6117808001</w:t>
            </w:r>
          </w:p>
          <w:p w14:paraId="438650BC" w14:textId="5883C4AD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6117808009</w:t>
            </w:r>
          </w:p>
          <w:p w14:paraId="12D40821" w14:textId="38DF1DDF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6117900000</w:t>
            </w:r>
          </w:p>
          <w:p w14:paraId="6B488691" w14:textId="4C55CA0F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6504000000</w:t>
            </w:r>
          </w:p>
          <w:p w14:paraId="585F6BCD" w14:textId="12357CA4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650500</w:t>
            </w:r>
          </w:p>
          <w:p w14:paraId="5FB76C84" w14:textId="4AE617B2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6505001000</w:t>
            </w:r>
          </w:p>
          <w:p w14:paraId="1ACAE404" w14:textId="141FB541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6505003000</w:t>
            </w:r>
          </w:p>
          <w:p w14:paraId="749A1BAE" w14:textId="1691D85E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6505009000</w:t>
            </w:r>
          </w:p>
          <w:p w14:paraId="5724E52F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6302</w:t>
            </w:r>
          </w:p>
          <w:p w14:paraId="3D792965" w14:textId="7EAFBAC1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630210000</w:t>
            </w:r>
          </w:p>
          <w:p w14:paraId="6C35E20D" w14:textId="70327556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6302100001</w:t>
            </w:r>
          </w:p>
          <w:p w14:paraId="6A2E0F2C" w14:textId="1890A536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6302100009</w:t>
            </w:r>
          </w:p>
          <w:p w14:paraId="0408EDF8" w14:textId="2D712B8A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6302210000</w:t>
            </w:r>
          </w:p>
          <w:p w14:paraId="659DF48B" w14:textId="69A01476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630222</w:t>
            </w:r>
          </w:p>
          <w:p w14:paraId="77BB7433" w14:textId="215A2462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6302221000</w:t>
            </w:r>
          </w:p>
          <w:p w14:paraId="6D65C475" w14:textId="0678C06A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6302229000</w:t>
            </w:r>
          </w:p>
          <w:p w14:paraId="742EA720" w14:textId="617A5ED3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630229</w:t>
            </w:r>
          </w:p>
          <w:p w14:paraId="3CCE62BF" w14:textId="049EC174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6302291000</w:t>
            </w:r>
          </w:p>
          <w:p w14:paraId="54AF176C" w14:textId="4E1EC015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6302299000</w:t>
            </w:r>
          </w:p>
          <w:p w14:paraId="5C226280" w14:textId="17F5640E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lastRenderedPageBreak/>
              <w:t>630231000</w:t>
            </w:r>
          </w:p>
          <w:p w14:paraId="2E29A14B" w14:textId="0484303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6302310001</w:t>
            </w:r>
          </w:p>
          <w:p w14:paraId="0E1D7717" w14:textId="6D0E9103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6302310009</w:t>
            </w:r>
          </w:p>
          <w:p w14:paraId="1B6E73B7" w14:textId="62DE17E6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630232</w:t>
            </w:r>
          </w:p>
          <w:p w14:paraId="7759FC75" w14:textId="6C72C865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6302321000</w:t>
            </w:r>
          </w:p>
          <w:p w14:paraId="5237118F" w14:textId="4EA8B153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6302329000</w:t>
            </w:r>
          </w:p>
          <w:p w14:paraId="25A97AEF" w14:textId="38A793D8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630239</w:t>
            </w:r>
          </w:p>
          <w:p w14:paraId="71DDF072" w14:textId="11D840E6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630239200</w:t>
            </w:r>
          </w:p>
          <w:p w14:paraId="6A5E4C82" w14:textId="21424C16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6302392001</w:t>
            </w:r>
          </w:p>
          <w:p w14:paraId="3EAA043F" w14:textId="37E756A9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6302392009</w:t>
            </w:r>
          </w:p>
          <w:p w14:paraId="1B71C9BE" w14:textId="1ABAC8BD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6302399000</w:t>
            </w:r>
          </w:p>
          <w:p w14:paraId="7755443A" w14:textId="7F18A8EC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6302400000</w:t>
            </w:r>
          </w:p>
          <w:p w14:paraId="1D276CD8" w14:textId="01504A3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630251000</w:t>
            </w:r>
          </w:p>
          <w:p w14:paraId="0C87530B" w14:textId="041C58AE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6302510001</w:t>
            </w:r>
          </w:p>
          <w:p w14:paraId="3E8985CB" w14:textId="625DA02D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6302510009</w:t>
            </w:r>
          </w:p>
          <w:p w14:paraId="3CDE8A72" w14:textId="3CD6C2C1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630253</w:t>
            </w:r>
          </w:p>
          <w:p w14:paraId="40721F1D" w14:textId="26DC8121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6302531000</w:t>
            </w:r>
          </w:p>
          <w:p w14:paraId="7520845B" w14:textId="4DCFDAC9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6302539000</w:t>
            </w:r>
          </w:p>
          <w:p w14:paraId="7B829BAE" w14:textId="3A09375F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630259</w:t>
            </w:r>
          </w:p>
          <w:p w14:paraId="5C9B4F88" w14:textId="6BF343C2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6302591000</w:t>
            </w:r>
          </w:p>
          <w:p w14:paraId="4D46EED8" w14:textId="28661158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6302599000</w:t>
            </w:r>
          </w:p>
          <w:p w14:paraId="3545B786" w14:textId="636F4481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6302600000</w:t>
            </w:r>
          </w:p>
          <w:p w14:paraId="4E9E6E77" w14:textId="7544FF3B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6302910000</w:t>
            </w:r>
          </w:p>
          <w:p w14:paraId="2F009C74" w14:textId="730068CD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630293</w:t>
            </w:r>
          </w:p>
          <w:p w14:paraId="457EE415" w14:textId="0AAEB25D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6302931000</w:t>
            </w:r>
          </w:p>
          <w:p w14:paraId="3000E095" w14:textId="4A3B37F5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6302939000</w:t>
            </w:r>
          </w:p>
          <w:p w14:paraId="2CB47DA3" w14:textId="5CDE8061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630299</w:t>
            </w:r>
          </w:p>
          <w:p w14:paraId="234490F6" w14:textId="6E32C7CB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6302991000</w:t>
            </w:r>
          </w:p>
          <w:p w14:paraId="1879F06E" w14:textId="47051873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6302999000</w:t>
            </w:r>
          </w:p>
          <w:p w14:paraId="1909753E" w14:textId="44FD5725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6302999000</w:t>
            </w:r>
          </w:p>
          <w:p w14:paraId="1AE397BA" w14:textId="401C1874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4304000000</w:t>
            </w:r>
          </w:p>
          <w:p w14:paraId="284089FF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6201</w:t>
            </w:r>
          </w:p>
          <w:p w14:paraId="4EFAC3CB" w14:textId="77EB2622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6201110000</w:t>
            </w:r>
          </w:p>
          <w:p w14:paraId="05361984" w14:textId="1322D386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620112</w:t>
            </w:r>
          </w:p>
          <w:p w14:paraId="077D9D78" w14:textId="519382C3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lastRenderedPageBreak/>
              <w:t>6201121000</w:t>
            </w:r>
          </w:p>
          <w:p w14:paraId="790EC720" w14:textId="00DC5401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6201129000</w:t>
            </w:r>
          </w:p>
          <w:p w14:paraId="46FA2237" w14:textId="1F8F6004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620113</w:t>
            </w:r>
          </w:p>
          <w:p w14:paraId="04FF811C" w14:textId="42DD5ACA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6201131000</w:t>
            </w:r>
          </w:p>
          <w:p w14:paraId="5908BC94" w14:textId="7AE9A1C2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6201139000</w:t>
            </w:r>
          </w:p>
          <w:p w14:paraId="3F375674" w14:textId="01DF11E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6201190000</w:t>
            </w:r>
          </w:p>
          <w:p w14:paraId="48FC6E11" w14:textId="74BE7A51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6201910000</w:t>
            </w:r>
          </w:p>
          <w:p w14:paraId="1717586C" w14:textId="447DC42B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6201920000</w:t>
            </w:r>
          </w:p>
          <w:p w14:paraId="75A7DD54" w14:textId="6634FFB4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6201930000</w:t>
            </w:r>
          </w:p>
          <w:p w14:paraId="43E2E543" w14:textId="4BD1A91B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6201990000</w:t>
            </w:r>
          </w:p>
          <w:p w14:paraId="72821E05" w14:textId="4E2C169E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6201200000</w:t>
            </w:r>
          </w:p>
          <w:p w14:paraId="04C68820" w14:textId="000AF2C2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6201300000</w:t>
            </w:r>
          </w:p>
          <w:p w14:paraId="4F60F317" w14:textId="2A1A87F8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6201400000</w:t>
            </w:r>
          </w:p>
          <w:p w14:paraId="555A8D6D" w14:textId="18216B93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6201900000</w:t>
            </w:r>
          </w:p>
          <w:p w14:paraId="0DF060CC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6202</w:t>
            </w:r>
          </w:p>
          <w:p w14:paraId="59BE2F8D" w14:textId="777EA0BA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6202110000</w:t>
            </w:r>
          </w:p>
          <w:p w14:paraId="70330BF6" w14:textId="4FE8E7DF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620212</w:t>
            </w:r>
          </w:p>
          <w:p w14:paraId="715ED11A" w14:textId="69A6F9C8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6202121000</w:t>
            </w:r>
          </w:p>
          <w:p w14:paraId="5D88D2A5" w14:textId="14677150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6202129000</w:t>
            </w:r>
          </w:p>
          <w:p w14:paraId="6505FC0D" w14:textId="5F72C82D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620213</w:t>
            </w:r>
          </w:p>
          <w:p w14:paraId="31A35F15" w14:textId="5C913C16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6202131000</w:t>
            </w:r>
          </w:p>
          <w:p w14:paraId="638372BB" w14:textId="6E3C40A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6202139000</w:t>
            </w:r>
          </w:p>
          <w:p w14:paraId="44D5626D" w14:textId="540DFC4F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6202139000</w:t>
            </w:r>
          </w:p>
          <w:p w14:paraId="492DB80E" w14:textId="3401F042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6202190000</w:t>
            </w:r>
          </w:p>
          <w:p w14:paraId="79FABD5C" w14:textId="06ACBCF6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6202200000</w:t>
            </w:r>
          </w:p>
          <w:p w14:paraId="233F6F2E" w14:textId="77A93F6B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6202300000</w:t>
            </w:r>
          </w:p>
          <w:p w14:paraId="5398FBD2" w14:textId="4445DA5F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6202400001</w:t>
            </w:r>
          </w:p>
          <w:p w14:paraId="2F018566" w14:textId="38518319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6202400009</w:t>
            </w:r>
          </w:p>
          <w:p w14:paraId="68677949" w14:textId="016F9FEE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6202900001</w:t>
            </w:r>
          </w:p>
          <w:p w14:paraId="64A4E08D" w14:textId="60C5F198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6202900009</w:t>
            </w:r>
          </w:p>
          <w:p w14:paraId="244764CE" w14:textId="63183F16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6202910000</w:t>
            </w:r>
          </w:p>
          <w:p w14:paraId="61F2F5AC" w14:textId="5728932E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6202920000</w:t>
            </w:r>
          </w:p>
          <w:p w14:paraId="40C7A239" w14:textId="0FEE6ADB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6202930000</w:t>
            </w:r>
          </w:p>
          <w:p w14:paraId="45A73D46" w14:textId="3A7A1502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6202990000</w:t>
            </w:r>
          </w:p>
          <w:p w14:paraId="3BE674BB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lastRenderedPageBreak/>
              <w:t>6203</w:t>
            </w:r>
          </w:p>
          <w:p w14:paraId="1318FCA8" w14:textId="47AB370E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6203110000</w:t>
            </w:r>
          </w:p>
          <w:p w14:paraId="40A180E3" w14:textId="30FBDD12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6203120000</w:t>
            </w:r>
          </w:p>
          <w:p w14:paraId="0EDA65BA" w14:textId="495CD2FB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620319</w:t>
            </w:r>
          </w:p>
          <w:p w14:paraId="6B7D3B34" w14:textId="4D1A2801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6203191000</w:t>
            </w:r>
          </w:p>
          <w:p w14:paraId="3E55214B" w14:textId="080FA9EE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6203193000</w:t>
            </w:r>
          </w:p>
          <w:p w14:paraId="62EB0732" w14:textId="772E2E3A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6203199000</w:t>
            </w:r>
          </w:p>
          <w:p w14:paraId="6D7FF7E8" w14:textId="41B0712A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620322</w:t>
            </w:r>
          </w:p>
          <w:p w14:paraId="61566AF4" w14:textId="779FB49F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6203221000</w:t>
            </w:r>
          </w:p>
          <w:p w14:paraId="4B51ED3B" w14:textId="06B69F24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6203228000</w:t>
            </w:r>
          </w:p>
          <w:p w14:paraId="2106BB10" w14:textId="2703E43F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620323</w:t>
            </w:r>
          </w:p>
          <w:p w14:paraId="1A432B5B" w14:textId="3965CCE5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6203231000</w:t>
            </w:r>
          </w:p>
          <w:p w14:paraId="1DE31408" w14:textId="1BC3EB08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6203238000</w:t>
            </w:r>
          </w:p>
          <w:p w14:paraId="2B8445CF" w14:textId="461C5D22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620329</w:t>
            </w:r>
          </w:p>
          <w:p w14:paraId="0C76D3F2" w14:textId="283476CB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6203291800</w:t>
            </w:r>
          </w:p>
          <w:p w14:paraId="45AD91CD" w14:textId="77D7C9AB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6203293000</w:t>
            </w:r>
          </w:p>
          <w:p w14:paraId="2EBF49BA" w14:textId="396C9AE2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6203299000</w:t>
            </w:r>
          </w:p>
          <w:p w14:paraId="7B7C3FC1" w14:textId="22AFC09E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6203310000</w:t>
            </w:r>
          </w:p>
          <w:p w14:paraId="68A6D17D" w14:textId="4B7D3195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620332</w:t>
            </w:r>
          </w:p>
          <w:p w14:paraId="62BF8458" w14:textId="0967BD32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6203329000</w:t>
            </w:r>
          </w:p>
          <w:p w14:paraId="68451F4C" w14:textId="6BD1E0EE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620333</w:t>
            </w:r>
          </w:p>
          <w:p w14:paraId="3ECEA610" w14:textId="5E52B1A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6203339000</w:t>
            </w:r>
          </w:p>
          <w:p w14:paraId="18C58C88" w14:textId="25762950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620339</w:t>
            </w:r>
          </w:p>
          <w:p w14:paraId="6DACF347" w14:textId="467E23C9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6203391900</w:t>
            </w:r>
          </w:p>
          <w:p w14:paraId="1EFDDBA3" w14:textId="29571171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6203399000</w:t>
            </w:r>
          </w:p>
          <w:p w14:paraId="0BDFC4F9" w14:textId="0C44F332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620341</w:t>
            </w:r>
          </w:p>
          <w:p w14:paraId="2294463F" w14:textId="57D0E1C1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6203411000</w:t>
            </w:r>
          </w:p>
          <w:p w14:paraId="2D57A4CC" w14:textId="06E145F4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6203413000</w:t>
            </w:r>
          </w:p>
          <w:p w14:paraId="1659EBA5" w14:textId="52AD03E3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6203419000</w:t>
            </w:r>
          </w:p>
          <w:p w14:paraId="12B1E200" w14:textId="527B0D22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620342</w:t>
            </w:r>
          </w:p>
          <w:p w14:paraId="4D37D14C" w14:textId="585DDEB4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6203423100</w:t>
            </w:r>
          </w:p>
          <w:p w14:paraId="71652C65" w14:textId="17249EF5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6203423300</w:t>
            </w:r>
          </w:p>
          <w:p w14:paraId="51650C16" w14:textId="35BBCA39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6203423500</w:t>
            </w:r>
          </w:p>
          <w:p w14:paraId="2C8D8953" w14:textId="4869A41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6203423300</w:t>
            </w:r>
          </w:p>
          <w:p w14:paraId="4CDA0D1E" w14:textId="797AC892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lastRenderedPageBreak/>
              <w:t>6203423500</w:t>
            </w:r>
          </w:p>
          <w:p w14:paraId="64361B2D" w14:textId="0C7CA3C5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6203425900</w:t>
            </w:r>
          </w:p>
          <w:p w14:paraId="0ABD810A" w14:textId="30379301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6203429000</w:t>
            </w:r>
          </w:p>
          <w:p w14:paraId="230C217E" w14:textId="5F0F5F68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620343</w:t>
            </w:r>
          </w:p>
          <w:p w14:paraId="236DB5D8" w14:textId="62F64A9A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6203431900</w:t>
            </w:r>
          </w:p>
          <w:p w14:paraId="42E5D57E" w14:textId="09109C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6203433900</w:t>
            </w:r>
          </w:p>
          <w:p w14:paraId="063C1B31" w14:textId="11F047C8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6203439000</w:t>
            </w:r>
          </w:p>
          <w:p w14:paraId="4AEBE72A" w14:textId="49FE7F73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620349</w:t>
            </w:r>
          </w:p>
          <w:p w14:paraId="57101138" w14:textId="4C54E5C5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6203491900</w:t>
            </w:r>
          </w:p>
          <w:p w14:paraId="1E717ED1" w14:textId="01219BCA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6203493900</w:t>
            </w:r>
          </w:p>
          <w:p w14:paraId="031AD9DE" w14:textId="7FAAB4BF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6203495000</w:t>
            </w:r>
          </w:p>
          <w:p w14:paraId="3824C721" w14:textId="5D0B64B8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6203499000</w:t>
            </w:r>
          </w:p>
          <w:p w14:paraId="75F820A4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6204</w:t>
            </w:r>
          </w:p>
          <w:p w14:paraId="4B093AC0" w14:textId="005EF8FF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6204110000</w:t>
            </w:r>
          </w:p>
          <w:p w14:paraId="3C1FA54D" w14:textId="2D530696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6204120000</w:t>
            </w:r>
          </w:p>
          <w:p w14:paraId="251554BD" w14:textId="52D73C49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6204130000</w:t>
            </w:r>
          </w:p>
          <w:p w14:paraId="3E60A15D" w14:textId="2630B0CF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620419</w:t>
            </w:r>
          </w:p>
          <w:p w14:paraId="1C1B4A4C" w14:textId="54A6A2F9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6204191000</w:t>
            </w:r>
          </w:p>
          <w:p w14:paraId="5DFE1375" w14:textId="06256DC2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6204199000</w:t>
            </w:r>
          </w:p>
          <w:p w14:paraId="773D6523" w14:textId="5627536B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6204210000</w:t>
            </w:r>
          </w:p>
          <w:p w14:paraId="095DF6AA" w14:textId="3DB805D0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620422</w:t>
            </w:r>
          </w:p>
          <w:p w14:paraId="74CC907A" w14:textId="2FDD519D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6204228000</w:t>
            </w:r>
          </w:p>
          <w:p w14:paraId="66CF856A" w14:textId="5890B718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620423</w:t>
            </w:r>
          </w:p>
          <w:p w14:paraId="423E1F54" w14:textId="76D90355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6204238000</w:t>
            </w:r>
          </w:p>
          <w:p w14:paraId="6444C1F7" w14:textId="7E61C265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620429</w:t>
            </w:r>
          </w:p>
          <w:p w14:paraId="3CD20283" w14:textId="690521EB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6204291800</w:t>
            </w:r>
          </w:p>
          <w:p w14:paraId="5FB73700" w14:textId="4280C41F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6204299000</w:t>
            </w:r>
          </w:p>
          <w:p w14:paraId="12C5EBEC" w14:textId="1688D759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6204310000</w:t>
            </w:r>
          </w:p>
          <w:p w14:paraId="4DF865F2" w14:textId="1ABA2B7B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620432</w:t>
            </w:r>
          </w:p>
          <w:p w14:paraId="4D6BCB02" w14:textId="78B68DD6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6204329000</w:t>
            </w:r>
          </w:p>
          <w:p w14:paraId="3B57DA41" w14:textId="0E6C444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620433</w:t>
            </w:r>
          </w:p>
          <w:p w14:paraId="345CB0E0" w14:textId="0D52B411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6204339000</w:t>
            </w:r>
          </w:p>
          <w:p w14:paraId="62FA633B" w14:textId="38D29CD5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620439</w:t>
            </w:r>
          </w:p>
          <w:p w14:paraId="3ABDB0D1" w14:textId="0CA9636A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6204391900</w:t>
            </w:r>
          </w:p>
          <w:p w14:paraId="1A35085C" w14:textId="753061EE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lastRenderedPageBreak/>
              <w:t>6204399000</w:t>
            </w:r>
          </w:p>
          <w:p w14:paraId="7F8E815E" w14:textId="0610F23D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6204410000</w:t>
            </w:r>
          </w:p>
          <w:p w14:paraId="1905EC16" w14:textId="11885A43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6204420000</w:t>
            </w:r>
          </w:p>
          <w:p w14:paraId="133EC211" w14:textId="3619EB40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6204430000</w:t>
            </w:r>
          </w:p>
          <w:p w14:paraId="69A7B0E2" w14:textId="4907279B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6204440000</w:t>
            </w:r>
          </w:p>
          <w:p w14:paraId="6139BC78" w14:textId="328734A9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620449</w:t>
            </w:r>
          </w:p>
          <w:p w14:paraId="7F0036C9" w14:textId="02BD4AF6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6204491000</w:t>
            </w:r>
          </w:p>
          <w:p w14:paraId="4642AC23" w14:textId="45BC1456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6204499000</w:t>
            </w:r>
          </w:p>
          <w:p w14:paraId="06D2A2F2" w14:textId="091915ED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6204510000</w:t>
            </w:r>
          </w:p>
          <w:p w14:paraId="59C1C46D" w14:textId="3FF7B30F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6204520000</w:t>
            </w:r>
          </w:p>
          <w:p w14:paraId="7999715F" w14:textId="338E228B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6204530000</w:t>
            </w:r>
          </w:p>
          <w:p w14:paraId="0E9F394F" w14:textId="6ED007CF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620459</w:t>
            </w:r>
          </w:p>
          <w:p w14:paraId="0D663F7A" w14:textId="568F43BB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6204591000</w:t>
            </w:r>
          </w:p>
          <w:p w14:paraId="269DF281" w14:textId="0AA74EEF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6204599000</w:t>
            </w:r>
          </w:p>
          <w:p w14:paraId="146D07C6" w14:textId="4F8BEEE8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620461</w:t>
            </w:r>
          </w:p>
          <w:p w14:paraId="35CFE04B" w14:textId="3AE5CEDE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6204611000</w:t>
            </w:r>
          </w:p>
          <w:p w14:paraId="02DC5AEB" w14:textId="0F25543E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6204618500</w:t>
            </w:r>
          </w:p>
          <w:p w14:paraId="5A98894A" w14:textId="261D9A94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620462</w:t>
            </w:r>
          </w:p>
          <w:p w14:paraId="28D7C443" w14:textId="0217881D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6204623100</w:t>
            </w:r>
          </w:p>
          <w:p w14:paraId="789109CA" w14:textId="1AEB03EA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6204623300</w:t>
            </w:r>
          </w:p>
          <w:p w14:paraId="6F318736" w14:textId="4BD8F8DC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6204623900</w:t>
            </w:r>
          </w:p>
          <w:p w14:paraId="5A1D1422" w14:textId="05CC14F4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6204625900</w:t>
            </w:r>
          </w:p>
          <w:p w14:paraId="289A3D63" w14:textId="4E6C983B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6204629000</w:t>
            </w:r>
          </w:p>
          <w:p w14:paraId="4031BB0F" w14:textId="3718DEEF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620463</w:t>
            </w:r>
          </w:p>
          <w:p w14:paraId="4EE1FBD9" w14:textId="25773DFD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6204631800</w:t>
            </w:r>
          </w:p>
          <w:p w14:paraId="4E87A606" w14:textId="4785EE8C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6204633900</w:t>
            </w:r>
          </w:p>
          <w:p w14:paraId="44F90720" w14:textId="1AE281F4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6204639000</w:t>
            </w:r>
          </w:p>
          <w:p w14:paraId="20933363" w14:textId="7EA04035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620469</w:t>
            </w:r>
          </w:p>
          <w:p w14:paraId="4A2731DC" w14:textId="75A03534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6204691800</w:t>
            </w:r>
          </w:p>
          <w:p w14:paraId="5CB0970B" w14:textId="4E3BDB84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6204693900</w:t>
            </w:r>
          </w:p>
          <w:p w14:paraId="7D9F5DD4" w14:textId="79C34DE9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6204695000</w:t>
            </w:r>
          </w:p>
          <w:p w14:paraId="65DF903D" w14:textId="1BA3EF38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6204699000</w:t>
            </w:r>
          </w:p>
          <w:p w14:paraId="4CAD68AC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6205</w:t>
            </w:r>
          </w:p>
          <w:p w14:paraId="339579A2" w14:textId="0D8A21ED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6205200000</w:t>
            </w:r>
          </w:p>
          <w:p w14:paraId="08680BF4" w14:textId="27648B06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lastRenderedPageBreak/>
              <w:t>6205300000</w:t>
            </w:r>
          </w:p>
          <w:p w14:paraId="1A9F49CA" w14:textId="5736386D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620590</w:t>
            </w:r>
          </w:p>
          <w:p w14:paraId="6BDE7C0F" w14:textId="765BCCDA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6205901000</w:t>
            </w:r>
          </w:p>
          <w:p w14:paraId="514A35B2" w14:textId="281AF8F2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620590800</w:t>
            </w:r>
          </w:p>
          <w:p w14:paraId="26FADD62" w14:textId="336EF090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6205908001</w:t>
            </w:r>
          </w:p>
          <w:p w14:paraId="010BCBC7" w14:textId="1B73CA50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6205908009</w:t>
            </w:r>
          </w:p>
          <w:p w14:paraId="3C95363C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6206</w:t>
            </w:r>
          </w:p>
          <w:p w14:paraId="434E6454" w14:textId="79BBA720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6206100000</w:t>
            </w:r>
          </w:p>
          <w:p w14:paraId="316BC93A" w14:textId="0B8B198F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6206200000</w:t>
            </w:r>
          </w:p>
          <w:p w14:paraId="0F138054" w14:textId="22A312DF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6206300000</w:t>
            </w:r>
          </w:p>
          <w:p w14:paraId="7A2ECA37" w14:textId="15AB3BE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6206400000</w:t>
            </w:r>
          </w:p>
          <w:p w14:paraId="7010868E" w14:textId="6525D359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620690</w:t>
            </w:r>
          </w:p>
          <w:p w14:paraId="4506E90D" w14:textId="5FE32905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6206901000</w:t>
            </w:r>
          </w:p>
          <w:p w14:paraId="35276E1E" w14:textId="5368699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6206909000</w:t>
            </w:r>
          </w:p>
          <w:p w14:paraId="44B838EF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6207</w:t>
            </w:r>
          </w:p>
          <w:p w14:paraId="6A6CFFF7" w14:textId="6F42D294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6207110000</w:t>
            </w:r>
          </w:p>
          <w:p w14:paraId="72A48A15" w14:textId="7B3FBE4B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6207190000</w:t>
            </w:r>
          </w:p>
          <w:p w14:paraId="2D52424A" w14:textId="2A7761E6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6207210000</w:t>
            </w:r>
          </w:p>
          <w:p w14:paraId="47C5D1B2" w14:textId="757BA312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6207220000</w:t>
            </w:r>
          </w:p>
          <w:p w14:paraId="0B0A7814" w14:textId="5061234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6207290000</w:t>
            </w:r>
          </w:p>
          <w:p w14:paraId="2BAD45A6" w14:textId="3EAFD97A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6207910000</w:t>
            </w:r>
          </w:p>
          <w:p w14:paraId="3155B57E" w14:textId="7B36FB4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620799</w:t>
            </w:r>
          </w:p>
          <w:p w14:paraId="4020617D" w14:textId="078B326D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6207991000</w:t>
            </w:r>
          </w:p>
          <w:p w14:paraId="3548D386" w14:textId="69659B1D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6207999000</w:t>
            </w:r>
          </w:p>
          <w:p w14:paraId="45E790B9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6208</w:t>
            </w:r>
          </w:p>
          <w:p w14:paraId="5FA7E943" w14:textId="56F1F359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6208110000</w:t>
            </w:r>
          </w:p>
          <w:p w14:paraId="47ACAA4C" w14:textId="0ABC0624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620819000</w:t>
            </w:r>
          </w:p>
          <w:p w14:paraId="460E0238" w14:textId="784FD8B3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6208190001</w:t>
            </w:r>
          </w:p>
          <w:p w14:paraId="22780BAB" w14:textId="4A9EB19C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6208190009</w:t>
            </w:r>
          </w:p>
          <w:p w14:paraId="7264531E" w14:textId="4E307FDA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6208210000</w:t>
            </w:r>
          </w:p>
          <w:p w14:paraId="0DD5A85A" w14:textId="78D8FA85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6208220000</w:t>
            </w:r>
          </w:p>
          <w:p w14:paraId="58A84150" w14:textId="75022100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6208290000</w:t>
            </w:r>
          </w:p>
          <w:p w14:paraId="49DE71E1" w14:textId="4DB6DFD5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6208910000</w:t>
            </w:r>
          </w:p>
          <w:p w14:paraId="75C39A14" w14:textId="4F8E2B9E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6208920000</w:t>
            </w:r>
          </w:p>
          <w:p w14:paraId="6BFAED32" w14:textId="6EC1CB7F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lastRenderedPageBreak/>
              <w:t>6208990000</w:t>
            </w:r>
          </w:p>
          <w:p w14:paraId="146A81CA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6210</w:t>
            </w:r>
          </w:p>
          <w:p w14:paraId="5501E824" w14:textId="1BA8C0BF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621010</w:t>
            </w:r>
          </w:p>
          <w:p w14:paraId="45338B0A" w14:textId="68F4F058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6210101000</w:t>
            </w:r>
          </w:p>
          <w:p w14:paraId="6569CFEE" w14:textId="5EBC650E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6210109800</w:t>
            </w:r>
          </w:p>
          <w:p w14:paraId="275ABA60" w14:textId="1BAEEE1F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6210200000</w:t>
            </w:r>
          </w:p>
          <w:p w14:paraId="5EACB157" w14:textId="75EF6CE5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6210300000</w:t>
            </w:r>
          </w:p>
          <w:p w14:paraId="221C46DA" w14:textId="179F524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6210400000</w:t>
            </w:r>
          </w:p>
          <w:p w14:paraId="31D6D06B" w14:textId="159970A2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6210500000</w:t>
            </w:r>
          </w:p>
          <w:p w14:paraId="19066DB1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6211</w:t>
            </w:r>
          </w:p>
          <w:p w14:paraId="26AAEA75" w14:textId="062E8A73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6211110000</w:t>
            </w:r>
          </w:p>
          <w:p w14:paraId="05F1451A" w14:textId="27959CE9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6211120000</w:t>
            </w:r>
          </w:p>
          <w:p w14:paraId="13F4AB93" w14:textId="160EF02C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6211200000</w:t>
            </w:r>
          </w:p>
          <w:p w14:paraId="2C66D190" w14:textId="56207DDB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621132</w:t>
            </w:r>
          </w:p>
          <w:p w14:paraId="7F824CC3" w14:textId="190FDB65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6211321000</w:t>
            </w:r>
          </w:p>
          <w:p w14:paraId="44C7D1AC" w14:textId="0834FBB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6211323100</w:t>
            </w:r>
          </w:p>
          <w:p w14:paraId="40C37EA3" w14:textId="2D543C95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6211324100</w:t>
            </w:r>
          </w:p>
          <w:p w14:paraId="26DE142D" w14:textId="55758CB2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6211324200</w:t>
            </w:r>
          </w:p>
          <w:p w14:paraId="30B8B779" w14:textId="17B1C8AC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6211329000</w:t>
            </w:r>
          </w:p>
          <w:p w14:paraId="39636E7B" w14:textId="1A6C1D8B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621133</w:t>
            </w:r>
          </w:p>
          <w:p w14:paraId="36923023" w14:textId="17FD9972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6211331000</w:t>
            </w:r>
          </w:p>
          <w:p w14:paraId="214D852F" w14:textId="6AFFF03B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6211333100</w:t>
            </w:r>
          </w:p>
          <w:p w14:paraId="35FB2714" w14:textId="3CD0E9C3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6211334100</w:t>
            </w:r>
          </w:p>
          <w:p w14:paraId="7F16FD48" w14:textId="19EB60DC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6211334200</w:t>
            </w:r>
          </w:p>
          <w:p w14:paraId="2FFFBD40" w14:textId="752128DC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6211339000</w:t>
            </w:r>
          </w:p>
          <w:p w14:paraId="010C111A" w14:textId="390D6E84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6211390000</w:t>
            </w:r>
          </w:p>
          <w:p w14:paraId="46F8C58C" w14:textId="5355A1AF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621142</w:t>
            </w:r>
          </w:p>
          <w:p w14:paraId="50BF610E" w14:textId="291A2555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6211423100</w:t>
            </w:r>
          </w:p>
          <w:p w14:paraId="58FB292E" w14:textId="71ADDF9B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6211424100</w:t>
            </w:r>
          </w:p>
          <w:p w14:paraId="3667B469" w14:textId="343A53B8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6211424200</w:t>
            </w:r>
          </w:p>
          <w:p w14:paraId="4380ECCC" w14:textId="5833DBDD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6211429000</w:t>
            </w:r>
          </w:p>
          <w:p w14:paraId="440920FB" w14:textId="5886A099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621143</w:t>
            </w:r>
          </w:p>
          <w:p w14:paraId="2D4312FA" w14:textId="6B19642A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6211433100</w:t>
            </w:r>
          </w:p>
          <w:p w14:paraId="013BD9D7" w14:textId="49F24EC2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6211434100</w:t>
            </w:r>
          </w:p>
          <w:p w14:paraId="7020B87D" w14:textId="34F5B84F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lastRenderedPageBreak/>
              <w:t>6211434200</w:t>
            </w:r>
          </w:p>
          <w:p w14:paraId="325273C5" w14:textId="0D4A9668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6211439000</w:t>
            </w:r>
          </w:p>
          <w:p w14:paraId="20302236" w14:textId="0F9296E5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621149000</w:t>
            </w:r>
          </w:p>
          <w:p w14:paraId="719D3CB1" w14:textId="33031243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6211490001</w:t>
            </w:r>
          </w:p>
          <w:p w14:paraId="382E52A7" w14:textId="33620D22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6211490009</w:t>
            </w:r>
          </w:p>
          <w:p w14:paraId="6425B059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6212</w:t>
            </w:r>
          </w:p>
          <w:p w14:paraId="14EB44D0" w14:textId="539EA5F2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621210</w:t>
            </w:r>
          </w:p>
          <w:p w14:paraId="20BBAA6B" w14:textId="6C89ED5C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6212101000</w:t>
            </w:r>
          </w:p>
          <w:p w14:paraId="5A858FF4" w14:textId="1634E518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6212109000</w:t>
            </w:r>
          </w:p>
          <w:p w14:paraId="50F06F9D" w14:textId="580FEE20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6212200000</w:t>
            </w:r>
          </w:p>
          <w:p w14:paraId="32F6AA0F" w14:textId="58482255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6212300000</w:t>
            </w:r>
          </w:p>
          <w:p w14:paraId="3BE6DAFD" w14:textId="1DFD095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6212900000</w:t>
            </w:r>
          </w:p>
          <w:p w14:paraId="226BF813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6213</w:t>
            </w:r>
          </w:p>
          <w:p w14:paraId="2318B46A" w14:textId="40B23740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6213200000</w:t>
            </w:r>
          </w:p>
          <w:p w14:paraId="05CE133D" w14:textId="3C899345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6213900000</w:t>
            </w:r>
          </w:p>
          <w:p w14:paraId="4DC4BEA3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6214</w:t>
            </w:r>
          </w:p>
          <w:p w14:paraId="0FD244E4" w14:textId="45684F9D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6214100000</w:t>
            </w:r>
          </w:p>
          <w:p w14:paraId="10A991DC" w14:textId="01D4CEAF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6214200000</w:t>
            </w:r>
          </w:p>
          <w:p w14:paraId="544D4CC8" w14:textId="2C1717A5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6214300000</w:t>
            </w:r>
          </w:p>
          <w:p w14:paraId="348786C6" w14:textId="0074D9E5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6214400000</w:t>
            </w:r>
          </w:p>
          <w:p w14:paraId="4E4A25E8" w14:textId="3C29939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6214900000</w:t>
            </w:r>
          </w:p>
          <w:p w14:paraId="0D9D162B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6215</w:t>
            </w:r>
          </w:p>
          <w:p w14:paraId="5E681DC7" w14:textId="2DE049E9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6215100000</w:t>
            </w:r>
          </w:p>
          <w:p w14:paraId="5B4B30EF" w14:textId="133E0D9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6215200000</w:t>
            </w:r>
          </w:p>
          <w:p w14:paraId="6EA13243" w14:textId="533B845F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621590000</w:t>
            </w:r>
          </w:p>
          <w:p w14:paraId="391234B1" w14:textId="5BD42C41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6215900000</w:t>
            </w:r>
          </w:p>
          <w:p w14:paraId="0A7C49FD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6216</w:t>
            </w:r>
          </w:p>
          <w:p w14:paraId="5D2F20A9" w14:textId="654CC16B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6216000000</w:t>
            </w:r>
          </w:p>
          <w:p w14:paraId="7404E49C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6217</w:t>
            </w:r>
          </w:p>
          <w:p w14:paraId="7AC3201E" w14:textId="1A67501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6217100000</w:t>
            </w:r>
          </w:p>
          <w:p w14:paraId="2AB40B06" w14:textId="442BF18C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6217900000</w:t>
            </w:r>
          </w:p>
          <w:p w14:paraId="58179CDA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6301</w:t>
            </w:r>
          </w:p>
          <w:p w14:paraId="1CE92F77" w14:textId="64DE62F8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630120</w:t>
            </w:r>
          </w:p>
          <w:p w14:paraId="38CE9AA8" w14:textId="2D734F8B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6301201000</w:t>
            </w:r>
          </w:p>
          <w:p w14:paraId="6910023C" w14:textId="38732D00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lastRenderedPageBreak/>
              <w:t>630120900</w:t>
            </w:r>
          </w:p>
          <w:p w14:paraId="2632A485" w14:textId="495C57EE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6301209001</w:t>
            </w:r>
          </w:p>
          <w:p w14:paraId="7FDE4B4B" w14:textId="65005E9D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6301209009</w:t>
            </w:r>
          </w:p>
          <w:p w14:paraId="0DFB794E" w14:textId="5A3A87B2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630130</w:t>
            </w:r>
          </w:p>
          <w:p w14:paraId="03695EF6" w14:textId="21985035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6301301000</w:t>
            </w:r>
          </w:p>
          <w:p w14:paraId="7C6CAAA0" w14:textId="656475E4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6301309000</w:t>
            </w:r>
          </w:p>
          <w:p w14:paraId="6FDAC338" w14:textId="5A0BABCE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630140</w:t>
            </w:r>
          </w:p>
          <w:p w14:paraId="3680285E" w14:textId="5780E726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6301401000</w:t>
            </w:r>
          </w:p>
          <w:p w14:paraId="6D995CB6" w14:textId="41A71490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6301409000</w:t>
            </w:r>
          </w:p>
          <w:p w14:paraId="2F86A5A8" w14:textId="41CCBB4B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630190</w:t>
            </w:r>
          </w:p>
          <w:p w14:paraId="5B8DFB77" w14:textId="46DE6719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6301901000</w:t>
            </w:r>
          </w:p>
          <w:p w14:paraId="70F4F179" w14:textId="33B6B0E6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6301909000</w:t>
            </w:r>
          </w:p>
          <w:p w14:paraId="7FE0A8B6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6302</w:t>
            </w:r>
          </w:p>
          <w:p w14:paraId="68B554C3" w14:textId="4AEC3A49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630210000</w:t>
            </w:r>
          </w:p>
          <w:p w14:paraId="0F81A66B" w14:textId="164EC0FE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6302100001</w:t>
            </w:r>
          </w:p>
          <w:p w14:paraId="7BDA07B9" w14:textId="0EC3CA2C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6302100009</w:t>
            </w:r>
          </w:p>
          <w:p w14:paraId="76672E87" w14:textId="1B600B08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6302210000</w:t>
            </w:r>
          </w:p>
          <w:p w14:paraId="6F70E7A7" w14:textId="4E93EF59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630222</w:t>
            </w:r>
          </w:p>
          <w:p w14:paraId="5973E030" w14:textId="48B0F17B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6302221000</w:t>
            </w:r>
          </w:p>
          <w:p w14:paraId="4D6C6847" w14:textId="3855E35C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6302229000</w:t>
            </w:r>
          </w:p>
          <w:p w14:paraId="52E959A3" w14:textId="52001338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630229</w:t>
            </w:r>
          </w:p>
          <w:p w14:paraId="5D20A6FE" w14:textId="17E5A3DA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6302291000</w:t>
            </w:r>
          </w:p>
          <w:p w14:paraId="48B343E0" w14:textId="1A5C7A46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6302299000</w:t>
            </w:r>
          </w:p>
          <w:p w14:paraId="203FCDE8" w14:textId="62726F90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630231000</w:t>
            </w:r>
          </w:p>
          <w:p w14:paraId="4ACAF57A" w14:textId="35080C36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6302310001</w:t>
            </w:r>
          </w:p>
          <w:p w14:paraId="67382C00" w14:textId="3D368935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6302310009</w:t>
            </w:r>
          </w:p>
          <w:p w14:paraId="70FCDE4E" w14:textId="703A89B9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630232</w:t>
            </w:r>
          </w:p>
          <w:p w14:paraId="2FE93C2A" w14:textId="13590AB5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6302321000</w:t>
            </w:r>
          </w:p>
          <w:p w14:paraId="21B5EB68" w14:textId="5BD3A4D4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6302329000</w:t>
            </w:r>
          </w:p>
          <w:p w14:paraId="5B14A795" w14:textId="61673FD1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630239</w:t>
            </w:r>
          </w:p>
          <w:p w14:paraId="426DDED0" w14:textId="3E61B8E8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630239200</w:t>
            </w:r>
          </w:p>
          <w:p w14:paraId="0C09A9AF" w14:textId="6C341490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6302392001</w:t>
            </w:r>
          </w:p>
          <w:p w14:paraId="69BF4310" w14:textId="5B0E1CF0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6302392009</w:t>
            </w:r>
          </w:p>
          <w:p w14:paraId="697CA842" w14:textId="78060C2A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6302399000</w:t>
            </w:r>
          </w:p>
          <w:p w14:paraId="6E4FD7F2" w14:textId="4E27FA1D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lastRenderedPageBreak/>
              <w:t>6302400000</w:t>
            </w:r>
          </w:p>
          <w:p w14:paraId="081C554E" w14:textId="63B33471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630251000</w:t>
            </w:r>
          </w:p>
          <w:p w14:paraId="42014483" w14:textId="3DFCEF0F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6302510001</w:t>
            </w:r>
          </w:p>
          <w:p w14:paraId="45AE31C0" w14:textId="5ABC2A93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6302510009</w:t>
            </w:r>
          </w:p>
          <w:p w14:paraId="46B77CA0" w14:textId="7FBA1E71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630253</w:t>
            </w:r>
          </w:p>
          <w:p w14:paraId="0834D2DB" w14:textId="61640E93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6302531000</w:t>
            </w:r>
          </w:p>
          <w:p w14:paraId="6D89CF08" w14:textId="3D7751EF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6302539000</w:t>
            </w:r>
          </w:p>
          <w:p w14:paraId="5AD85DF1" w14:textId="258F1EB5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630259</w:t>
            </w:r>
          </w:p>
          <w:p w14:paraId="3998C017" w14:textId="0B98F50F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6302591000</w:t>
            </w:r>
          </w:p>
          <w:p w14:paraId="340E0E85" w14:textId="0089C0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6302599000</w:t>
            </w:r>
          </w:p>
          <w:p w14:paraId="1A4FC7D4" w14:textId="754E5FC9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6302600000</w:t>
            </w:r>
          </w:p>
          <w:p w14:paraId="01B1DCBF" w14:textId="5CD162DE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6302910000</w:t>
            </w:r>
          </w:p>
          <w:p w14:paraId="1F6E3EDD" w14:textId="67CAB68A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630293</w:t>
            </w:r>
          </w:p>
          <w:p w14:paraId="636E75F5" w14:textId="528B58C5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6302931000</w:t>
            </w:r>
          </w:p>
          <w:p w14:paraId="1FB02866" w14:textId="795A186F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6302939000</w:t>
            </w:r>
          </w:p>
          <w:p w14:paraId="440A9637" w14:textId="106852AA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630299</w:t>
            </w:r>
          </w:p>
          <w:p w14:paraId="6531888E" w14:textId="227566BB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6302991000</w:t>
            </w:r>
          </w:p>
          <w:p w14:paraId="3850A1DA" w14:textId="40FE4506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6302999000</w:t>
            </w:r>
          </w:p>
          <w:p w14:paraId="085E021D" w14:textId="7A729E45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6302999000</w:t>
            </w:r>
          </w:p>
          <w:p w14:paraId="1983C4D1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6304</w:t>
            </w:r>
          </w:p>
          <w:p w14:paraId="6F2234D4" w14:textId="23934514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6304110000</w:t>
            </w:r>
          </w:p>
          <w:p w14:paraId="0E519DFB" w14:textId="63CDE190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630419</w:t>
            </w:r>
          </w:p>
          <w:p w14:paraId="6C266E7D" w14:textId="685D2F16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6304191000</w:t>
            </w:r>
          </w:p>
          <w:p w14:paraId="1969961E" w14:textId="113A937B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6304193000</w:t>
            </w:r>
          </w:p>
          <w:p w14:paraId="02B0B52C" w14:textId="56465DD1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6304199000</w:t>
            </w:r>
          </w:p>
          <w:p w14:paraId="50231C45" w14:textId="2F779779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6304200000</w:t>
            </w:r>
          </w:p>
          <w:p w14:paraId="6E006140" w14:textId="6BFFB581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6304910000</w:t>
            </w:r>
          </w:p>
          <w:p w14:paraId="1F9FD175" w14:textId="7A55203E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6304920000</w:t>
            </w:r>
          </w:p>
          <w:p w14:paraId="51333D0F" w14:textId="50674E41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6304930000</w:t>
            </w:r>
          </w:p>
          <w:p w14:paraId="35BA5432" w14:textId="26651546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6304990000</w:t>
            </w:r>
          </w:p>
          <w:p w14:paraId="483CE3A5" w14:textId="24B5048E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6504000000</w:t>
            </w:r>
          </w:p>
          <w:p w14:paraId="62F616D8" w14:textId="4F7C9460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650500</w:t>
            </w:r>
          </w:p>
          <w:p w14:paraId="15D73782" w14:textId="4F03EBF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6505001000</w:t>
            </w:r>
          </w:p>
          <w:p w14:paraId="7C79444C" w14:textId="6E30FDEE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6505003000</w:t>
            </w:r>
          </w:p>
          <w:p w14:paraId="533E2227" w14:textId="3E2D7445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lastRenderedPageBreak/>
              <w:t>6505009000</w:t>
            </w:r>
          </w:p>
          <w:p w14:paraId="11B10677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6506</w:t>
            </w:r>
          </w:p>
          <w:p w14:paraId="4F51C3F8" w14:textId="73B0AB4D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6506910000</w:t>
            </w:r>
          </w:p>
          <w:p w14:paraId="0ED7D88A" w14:textId="5BA8971E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650699</w:t>
            </w:r>
          </w:p>
          <w:p w14:paraId="099AD8A3" w14:textId="3270048B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6506991000</w:t>
            </w:r>
          </w:p>
          <w:p w14:paraId="1475A907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9404</w:t>
            </w:r>
          </w:p>
          <w:p w14:paraId="00E233C9" w14:textId="21FD5EA3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9404300000</w:t>
            </w:r>
          </w:p>
          <w:p w14:paraId="00E94904" w14:textId="5CF7AC1B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940440000</w:t>
            </w:r>
          </w:p>
          <w:p w14:paraId="10A2CB44" w14:textId="5AAB7E00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9404400001</w:t>
            </w:r>
          </w:p>
          <w:p w14:paraId="505CA024" w14:textId="3479B18C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9404400009</w:t>
            </w:r>
          </w:p>
          <w:p w14:paraId="0C786B9F" w14:textId="3B9D26F2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940490</w:t>
            </w:r>
          </w:p>
          <w:p w14:paraId="02C5692A" w14:textId="53F9AA4A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9404901000</w:t>
            </w:r>
          </w:p>
          <w:p w14:paraId="6A601EC9" w14:textId="53C52152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9404902000</w:t>
            </w:r>
          </w:p>
          <w:p w14:paraId="0489FD83" w14:textId="08B1802C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9404908000</w:t>
            </w:r>
          </w:p>
          <w:p w14:paraId="3CCF31B4" w14:textId="158F34F1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9404909000</w:t>
            </w:r>
          </w:p>
          <w:p w14:paraId="73B2992F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6303</w:t>
            </w:r>
          </w:p>
          <w:p w14:paraId="25AB9544" w14:textId="18A6215B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6303120000</w:t>
            </w:r>
          </w:p>
          <w:p w14:paraId="428A087A" w14:textId="2A745654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6303190000</w:t>
            </w:r>
          </w:p>
          <w:p w14:paraId="447401B1" w14:textId="1959DB8A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6303910000</w:t>
            </w:r>
          </w:p>
          <w:p w14:paraId="3171C72E" w14:textId="27480105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630392</w:t>
            </w:r>
          </w:p>
          <w:p w14:paraId="74F30E6B" w14:textId="416B6B0E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6303921000</w:t>
            </w:r>
          </w:p>
          <w:p w14:paraId="2B7D0F7D" w14:textId="1124A94F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6303929000</w:t>
            </w:r>
          </w:p>
          <w:p w14:paraId="77C8088C" w14:textId="467FFC5D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630399</w:t>
            </w:r>
          </w:p>
          <w:p w14:paraId="4FFCD067" w14:textId="2C16332B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6303991000</w:t>
            </w:r>
          </w:p>
          <w:p w14:paraId="5104B657" w14:textId="3D4B0ED3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6303999000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3FA54" w14:textId="4D7E656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lastRenderedPageBreak/>
              <w:t>ТР ТС 017/2011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4FC36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 xml:space="preserve">ТР ТС 017/2011 </w:t>
            </w:r>
          </w:p>
          <w:p w14:paraId="2B4C444A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ГОСТ 1443</w:t>
            </w:r>
          </w:p>
          <w:p w14:paraId="27E485DA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lastRenderedPageBreak/>
              <w:t>ГОСТ 2351</w:t>
            </w:r>
          </w:p>
          <w:p w14:paraId="04EFD42A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ГОСТ 3897</w:t>
            </w:r>
          </w:p>
          <w:p w14:paraId="7FAB0C2C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ГОСТ 5007</w:t>
            </w:r>
          </w:p>
          <w:p w14:paraId="5FFEE7AC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ГОСТ 5274</w:t>
            </w:r>
          </w:p>
          <w:p w14:paraId="510A9CB5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ГОСТ 5617</w:t>
            </w:r>
          </w:p>
          <w:p w14:paraId="1F2AA2D3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ГОСТ 5665</w:t>
            </w:r>
          </w:p>
          <w:p w14:paraId="41B52EAD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ГОСТ 6752</w:t>
            </w:r>
          </w:p>
          <w:p w14:paraId="5ECC7B43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ГОСТ 7000</w:t>
            </w:r>
          </w:p>
          <w:p w14:paraId="65A1A011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ГОСТ 7081</w:t>
            </w:r>
          </w:p>
          <w:p w14:paraId="04868725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ГОСТ 7297</w:t>
            </w:r>
          </w:p>
          <w:p w14:paraId="37FB3730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ГОСТ 7701</w:t>
            </w:r>
          </w:p>
          <w:p w14:paraId="3B80EE60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ГОСТ 7779</w:t>
            </w:r>
          </w:p>
          <w:p w14:paraId="5C45ACB8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ГОСТ 7913</w:t>
            </w:r>
          </w:p>
          <w:p w14:paraId="77FFF27F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ГОСТ 8541</w:t>
            </w:r>
          </w:p>
          <w:p w14:paraId="3106E24E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ГОСТ 9009</w:t>
            </w:r>
          </w:p>
          <w:p w14:paraId="7024A106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ГОСТ 9382</w:t>
            </w:r>
          </w:p>
          <w:p w14:paraId="48426973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ГОСТ 9441</w:t>
            </w:r>
          </w:p>
          <w:p w14:paraId="36D44DCD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ГОСТ 9845</w:t>
            </w:r>
          </w:p>
          <w:p w14:paraId="09B96FF7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ГОСТ 10524</w:t>
            </w:r>
          </w:p>
          <w:p w14:paraId="2A091CF1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ГОСТ 10232</w:t>
            </w:r>
          </w:p>
          <w:p w14:paraId="3AA80498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ГОСТ 10138</w:t>
            </w:r>
          </w:p>
          <w:p w14:paraId="5AC51A27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ГОСТ 10530</w:t>
            </w:r>
          </w:p>
          <w:p w14:paraId="56892953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ГОСТ 10581</w:t>
            </w:r>
          </w:p>
          <w:p w14:paraId="67034937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ГОСТ 11027</w:t>
            </w:r>
          </w:p>
          <w:p w14:paraId="041CAAAF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ГОСТ 11039</w:t>
            </w:r>
          </w:p>
          <w:p w14:paraId="5ACCBE09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ГОСТ 11109</w:t>
            </w:r>
          </w:p>
          <w:p w14:paraId="7BA33D87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ГОСТ 11381</w:t>
            </w:r>
          </w:p>
          <w:p w14:paraId="407C5137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ГОСТ 11372</w:t>
            </w:r>
          </w:p>
          <w:p w14:paraId="7C44777B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ГОСТ 11518</w:t>
            </w:r>
          </w:p>
          <w:p w14:paraId="69A894FB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ГОСТ 13527</w:t>
            </w:r>
          </w:p>
          <w:p w14:paraId="03683F39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ГОСТ 15968</w:t>
            </w:r>
          </w:p>
          <w:p w14:paraId="514E1F9C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ГОСТ 16825</w:t>
            </w:r>
          </w:p>
          <w:p w14:paraId="3D1F7C76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ГОСТ 17504</w:t>
            </w:r>
          </w:p>
          <w:p w14:paraId="7BF69E12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ГОСТ 17923</w:t>
            </w:r>
          </w:p>
          <w:p w14:paraId="3F1B0543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lastRenderedPageBreak/>
              <w:t>ГОСТ 18273</w:t>
            </w:r>
          </w:p>
          <w:p w14:paraId="0AA5A466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ГОСТ 19008</w:t>
            </w:r>
          </w:p>
          <w:p w14:paraId="0FA0945B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ГОСТ 19196</w:t>
            </w:r>
          </w:p>
          <w:p w14:paraId="1E681C7C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ГОСТ 19864</w:t>
            </w:r>
          </w:p>
          <w:p w14:paraId="1B198815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ГОСТ 20272</w:t>
            </w:r>
          </w:p>
          <w:p w14:paraId="3D864899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ГОСТ 20723</w:t>
            </w:r>
          </w:p>
          <w:p w14:paraId="639BED8C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ГОСТ 21746</w:t>
            </w:r>
          </w:p>
          <w:p w14:paraId="6FF4F723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ГОСТ 21790</w:t>
            </w:r>
          </w:p>
          <w:p w14:paraId="23B9ED68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ГОСТ 22017</w:t>
            </w:r>
          </w:p>
          <w:p w14:paraId="2ED573A4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ГОСТ 23432</w:t>
            </w:r>
          </w:p>
          <w:p w14:paraId="4DC231A5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ГОСТ 23627</w:t>
            </w:r>
          </w:p>
          <w:p w14:paraId="2DF76354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ГОСТ 24220</w:t>
            </w:r>
          </w:p>
          <w:p w14:paraId="06AA65EF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ГОСТ 25296</w:t>
            </w:r>
          </w:p>
          <w:p w14:paraId="52154230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ГОСТ 25294</w:t>
            </w:r>
          </w:p>
          <w:p w14:paraId="14990667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ГОСТ 25295</w:t>
            </w:r>
          </w:p>
          <w:p w14:paraId="4D976486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ГОСТ 27832</w:t>
            </w:r>
          </w:p>
          <w:p w14:paraId="43F850FB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ГОСТ 28000</w:t>
            </w:r>
          </w:p>
          <w:p w14:paraId="28478108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ГОСТ 28253</w:t>
            </w:r>
          </w:p>
          <w:p w14:paraId="5A2DCD32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ГОСТ 28367</w:t>
            </w:r>
          </w:p>
          <w:p w14:paraId="2A25E755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ГОСТ 28486</w:t>
            </w:r>
          </w:p>
          <w:p w14:paraId="0B287E80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ГОСТ 28554</w:t>
            </w:r>
          </w:p>
          <w:p w14:paraId="2B89A714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ГОСТ 28748</w:t>
            </w:r>
          </w:p>
          <w:p w14:paraId="5ADB750B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ГОСТ 28755</w:t>
            </w:r>
          </w:p>
          <w:p w14:paraId="30260B7A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ГОСТ 29013</w:t>
            </w:r>
          </w:p>
          <w:p w14:paraId="3E93110D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ГОСТ 29097</w:t>
            </w:r>
          </w:p>
          <w:p w14:paraId="2B01EF5F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ГОСТ 29098</w:t>
            </w:r>
          </w:p>
          <w:p w14:paraId="0448EC94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ГОСТ 29222</w:t>
            </w:r>
          </w:p>
          <w:p w14:paraId="7CA88DCE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ГОСТ 29223</w:t>
            </w:r>
          </w:p>
          <w:p w14:paraId="6954FFD6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ГОСТ 29298</w:t>
            </w:r>
          </w:p>
          <w:p w14:paraId="7CE79313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ГОСТ 30327</w:t>
            </w:r>
          </w:p>
          <w:p w14:paraId="5B02340A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ГОСТ 30332/ ГОСТ Р 50576</w:t>
            </w:r>
          </w:p>
          <w:p w14:paraId="7E935273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ГОСТ 30386</w:t>
            </w:r>
          </w:p>
          <w:p w14:paraId="74CEF86A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ГОСТ 31307</w:t>
            </w:r>
          </w:p>
          <w:p w14:paraId="431CF76A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ГОСТ 31405</w:t>
            </w:r>
          </w:p>
          <w:p w14:paraId="494C6F8E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lastRenderedPageBreak/>
              <w:t>ГОСТ 31406</w:t>
            </w:r>
          </w:p>
          <w:p w14:paraId="14607075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ГОСТ 31408</w:t>
            </w:r>
          </w:p>
          <w:p w14:paraId="52C6F21F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ГОСТ 31409</w:t>
            </w:r>
          </w:p>
          <w:p w14:paraId="35438340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ГОСТ 31410</w:t>
            </w:r>
          </w:p>
          <w:p w14:paraId="7A0F0EFB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ГОСТ Р 50576</w:t>
            </w:r>
          </w:p>
          <w:p w14:paraId="2EBEA021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ГОСТ Р 52586</w:t>
            </w:r>
          </w:p>
          <w:p w14:paraId="6211F006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СТБ 638</w:t>
            </w:r>
          </w:p>
          <w:p w14:paraId="6531EE71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СТБ 753</w:t>
            </w:r>
          </w:p>
          <w:p w14:paraId="47956434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СТБ 872</w:t>
            </w:r>
          </w:p>
          <w:p w14:paraId="49320218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СТБ 921</w:t>
            </w:r>
          </w:p>
          <w:p w14:paraId="1E873F71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СТБ 936</w:t>
            </w:r>
          </w:p>
          <w:p w14:paraId="45999B08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СТБ 969</w:t>
            </w:r>
          </w:p>
          <w:p w14:paraId="30DD5899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СТБ 1017</w:t>
            </w:r>
          </w:p>
          <w:p w14:paraId="369CC57E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СТБ 1139</w:t>
            </w:r>
          </w:p>
          <w:p w14:paraId="3751396F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СТБ 1145</w:t>
            </w:r>
          </w:p>
          <w:p w14:paraId="421515D1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СТБ 1301</w:t>
            </w:r>
          </w:p>
          <w:p w14:paraId="3DF2B922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СТБ 1432</w:t>
            </w:r>
          </w:p>
          <w:p w14:paraId="23B52EC3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СТБ 1508</w:t>
            </w:r>
          </w:p>
          <w:p w14:paraId="78CFA768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СТБ 1678</w:t>
            </w:r>
          </w:p>
          <w:p w14:paraId="5156464E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СТБ 2207</w:t>
            </w:r>
          </w:p>
          <w:p w14:paraId="75D3EC2F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СТБ 1819</w:t>
            </w:r>
          </w:p>
          <w:p w14:paraId="5E18BCB6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СТБ 2204</w:t>
            </w:r>
          </w:p>
          <w:p w14:paraId="760C72D9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СТБ ЕН 14465</w:t>
            </w:r>
          </w:p>
          <w:p w14:paraId="569EDBC7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СТ РК 1017</w:t>
            </w:r>
          </w:p>
          <w:p w14:paraId="27623F54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СТ РК 1964</w:t>
            </w:r>
          </w:p>
          <w:p w14:paraId="7F2451C7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ГОСТ 21220</w:t>
            </w:r>
          </w:p>
          <w:p w14:paraId="2F623E73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ГОСТ 30332</w:t>
            </w:r>
          </w:p>
          <w:p w14:paraId="67027EB1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ГОСТ 20272</w:t>
            </w:r>
          </w:p>
          <w:p w14:paraId="65C33FFD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ГОСТ 19411</w:t>
            </w:r>
          </w:p>
          <w:p w14:paraId="0E7AB823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ГОСТ 25617</w:t>
            </w:r>
          </w:p>
          <w:p w14:paraId="14F6C76C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ГОСТ 29097</w:t>
            </w:r>
          </w:p>
          <w:p w14:paraId="5A4D3042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ГОСТ 25227</w:t>
            </w:r>
          </w:p>
          <w:p w14:paraId="5E412C64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ГОСТ 12453</w:t>
            </w:r>
          </w:p>
          <w:p w14:paraId="0550DF0F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ГОСТ 15968</w:t>
            </w:r>
          </w:p>
          <w:p w14:paraId="0A89F70D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lastRenderedPageBreak/>
              <w:t>ГОСТ 8737</w:t>
            </w:r>
          </w:p>
          <w:p w14:paraId="69D774D4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ГОСТ 32083</w:t>
            </w:r>
          </w:p>
          <w:p w14:paraId="09A9D152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ГОСТ 33201</w:t>
            </w:r>
          </w:p>
          <w:p w14:paraId="52CFE445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ГОСТ 33378</w:t>
            </w:r>
          </w:p>
          <w:p w14:paraId="0C750EB9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ГОСТ Р 55857</w:t>
            </w:r>
          </w:p>
          <w:p w14:paraId="01C29904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ГОСТ 16958</w:t>
            </w:r>
          </w:p>
          <w:p w14:paraId="2174DEB6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СТБ 782</w:t>
            </w:r>
          </w:p>
          <w:p w14:paraId="1B909EB3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ГОСТ 884</w:t>
            </w:r>
          </w:p>
          <w:p w14:paraId="1624F473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ГОСТ 9173</w:t>
            </w:r>
          </w:p>
          <w:p w14:paraId="22C294D4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ГОСТ 13587</w:t>
            </w:r>
          </w:p>
          <w:p w14:paraId="1DD45392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ГОСТ 16218.0</w:t>
            </w:r>
          </w:p>
          <w:p w14:paraId="7596D79C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ГОСТ 20566</w:t>
            </w:r>
          </w:p>
          <w:p w14:paraId="36DA7821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ГОСТ 23948</w:t>
            </w:r>
          </w:p>
          <w:p w14:paraId="763F5896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ГОСТ 25451</w:t>
            </w:r>
          </w:p>
          <w:p w14:paraId="77366115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ГОСТ 26666.0</w:t>
            </w:r>
          </w:p>
          <w:p w14:paraId="7C3766B9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ГОСТ Р 58972</w:t>
            </w:r>
          </w:p>
          <w:p w14:paraId="746CD066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 xml:space="preserve">ГОСТ 4659 </w:t>
            </w:r>
          </w:p>
          <w:p w14:paraId="0D83C960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 xml:space="preserve">ГОСТ 10581 </w:t>
            </w:r>
          </w:p>
          <w:p w14:paraId="13D12625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 xml:space="preserve">ГОСТ 16958 </w:t>
            </w:r>
          </w:p>
          <w:p w14:paraId="59B10ABE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 xml:space="preserve">ГОСТ 19411 </w:t>
            </w:r>
          </w:p>
          <w:p w14:paraId="77F608CA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 xml:space="preserve">ГОСТ 25227 </w:t>
            </w:r>
          </w:p>
          <w:p w14:paraId="34BC318F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 xml:space="preserve">ГОСТ 26623 </w:t>
            </w:r>
          </w:p>
          <w:p w14:paraId="32C5FE50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 xml:space="preserve">ГОСТ 30084 </w:t>
            </w:r>
          </w:p>
          <w:p w14:paraId="70BA01DA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 xml:space="preserve">ГОСТ 30387 </w:t>
            </w:r>
          </w:p>
          <w:p w14:paraId="2AE5EA47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 xml:space="preserve">ГОСТ 33224 </w:t>
            </w:r>
          </w:p>
          <w:p w14:paraId="515976CA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 xml:space="preserve">ГОСТ ISO 3758 </w:t>
            </w:r>
          </w:p>
          <w:p w14:paraId="702F0AC8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 xml:space="preserve">ГОСТ ИСО 5088 </w:t>
            </w:r>
          </w:p>
          <w:p w14:paraId="57BD8DF8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ГОСТ ИСО 5089</w:t>
            </w:r>
          </w:p>
          <w:p w14:paraId="1DFC51EA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 xml:space="preserve">ГОСТ Р 50721 </w:t>
            </w:r>
          </w:p>
          <w:p w14:paraId="73DF4A48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 xml:space="preserve">ГОСТ Р 51293 </w:t>
            </w:r>
          </w:p>
          <w:p w14:paraId="5831A8E9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 xml:space="preserve">ГОСТ Р 51793 </w:t>
            </w:r>
          </w:p>
          <w:p w14:paraId="0429DD1F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 xml:space="preserve">СТБ 2447 </w:t>
            </w:r>
          </w:p>
          <w:p w14:paraId="5514A602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 xml:space="preserve">ГОСТ 10681 </w:t>
            </w:r>
          </w:p>
          <w:p w14:paraId="143179F7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ГОСТ ISO 139</w:t>
            </w:r>
          </w:p>
          <w:p w14:paraId="4920A709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lastRenderedPageBreak/>
              <w:t>ГОСТ 32995</w:t>
            </w:r>
          </w:p>
          <w:p w14:paraId="04B4E7DA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ГОСТ 3816</w:t>
            </w:r>
          </w:p>
          <w:p w14:paraId="2B2F5908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 xml:space="preserve">ГОСТ 12088 </w:t>
            </w:r>
          </w:p>
          <w:p w14:paraId="527762A5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 xml:space="preserve">ГОСТ 7780 </w:t>
            </w:r>
          </w:p>
          <w:p w14:paraId="49102C82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 xml:space="preserve">ГОСТ 9733.0 </w:t>
            </w:r>
          </w:p>
          <w:p w14:paraId="0C884588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 xml:space="preserve">ГОСТ 9733.4 </w:t>
            </w:r>
          </w:p>
          <w:p w14:paraId="62E01EC3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 xml:space="preserve">ГОСТ 9733.5 </w:t>
            </w:r>
          </w:p>
          <w:p w14:paraId="4B090D0F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 xml:space="preserve">ГОСТ 9733.6 </w:t>
            </w:r>
          </w:p>
          <w:p w14:paraId="3546D9B5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 xml:space="preserve">ГОСТ 9733.9 </w:t>
            </w:r>
          </w:p>
          <w:p w14:paraId="7A1AC5C0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 xml:space="preserve">ГОСТ 9733.27 </w:t>
            </w:r>
          </w:p>
          <w:p w14:paraId="70213E26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 xml:space="preserve">ГОСТ 11151 </w:t>
            </w:r>
          </w:p>
          <w:p w14:paraId="465A2B1F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 xml:space="preserve">ГОСТ 13527 </w:t>
            </w:r>
          </w:p>
          <w:p w14:paraId="0C350CB9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 xml:space="preserve">ГОСТ 23433 </w:t>
            </w:r>
          </w:p>
          <w:p w14:paraId="6A35BB1E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 xml:space="preserve">ГОСТ 23627 </w:t>
            </w:r>
          </w:p>
          <w:p w14:paraId="2A586AA8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 xml:space="preserve">ГОСТ 33201 </w:t>
            </w:r>
          </w:p>
          <w:p w14:paraId="1D007312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 xml:space="preserve">ГОСТ ISO 105-А01 </w:t>
            </w:r>
          </w:p>
          <w:p w14:paraId="354B2A52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 xml:space="preserve">ГОСТ ISO 105-А02 </w:t>
            </w:r>
          </w:p>
          <w:p w14:paraId="1FA348C8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 xml:space="preserve">ГОСТ ISO 105-А03 </w:t>
            </w:r>
          </w:p>
          <w:p w14:paraId="562BF4F3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 xml:space="preserve">ГОСТ ИСО 105-А04 </w:t>
            </w:r>
          </w:p>
          <w:p w14:paraId="6F60F560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 xml:space="preserve">ГОСТ ISO 105-С10 </w:t>
            </w:r>
          </w:p>
          <w:p w14:paraId="75B261AD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 xml:space="preserve">ГОСТ ISO 105-Е01 </w:t>
            </w:r>
          </w:p>
          <w:p w14:paraId="575A2926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 xml:space="preserve">ГОСТ ИСО 105-Е02 </w:t>
            </w:r>
          </w:p>
          <w:p w14:paraId="38E98806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 xml:space="preserve">ГОСТ ISO 105-Е04 </w:t>
            </w:r>
          </w:p>
          <w:p w14:paraId="72141343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 xml:space="preserve">ГОСТ ИСО 105-F </w:t>
            </w:r>
          </w:p>
          <w:p w14:paraId="0733DD51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 xml:space="preserve">ГОСТ ИСО 105-F10 </w:t>
            </w:r>
          </w:p>
          <w:p w14:paraId="6BBE1629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 xml:space="preserve">ГОСТ ИСО 105-J01 </w:t>
            </w:r>
          </w:p>
          <w:p w14:paraId="76650366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 xml:space="preserve">ГОСТ ISO 105-Х12 </w:t>
            </w:r>
          </w:p>
          <w:p w14:paraId="1C405E76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 xml:space="preserve">ГОСТ Р ИСО 105-А05 </w:t>
            </w:r>
          </w:p>
          <w:p w14:paraId="6C7498D3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 xml:space="preserve">ГОСТ Р ИСО 105-Е02 </w:t>
            </w:r>
          </w:p>
          <w:p w14:paraId="5017CD30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 xml:space="preserve">ГОСТ 11027 </w:t>
            </w:r>
          </w:p>
          <w:p w14:paraId="3C279210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 xml:space="preserve">ГОСТ 4152 </w:t>
            </w:r>
          </w:p>
          <w:p w14:paraId="551B51AB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 xml:space="preserve">ГОСТ 31870 </w:t>
            </w:r>
          </w:p>
          <w:p w14:paraId="1418EF81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 xml:space="preserve">ГОСТ Р 57165 </w:t>
            </w:r>
          </w:p>
          <w:p w14:paraId="1BA8EE4C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 xml:space="preserve">СТ РК ИСО 8288 </w:t>
            </w:r>
          </w:p>
          <w:p w14:paraId="3ACAA98F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lastRenderedPageBreak/>
              <w:t xml:space="preserve">СТБ ISO 11885 </w:t>
            </w:r>
          </w:p>
          <w:p w14:paraId="0BD7A586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 xml:space="preserve">СТБ ISO 15586 </w:t>
            </w:r>
          </w:p>
          <w:p w14:paraId="6AF5BF99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 xml:space="preserve">ГОСТ 25617 </w:t>
            </w:r>
          </w:p>
          <w:p w14:paraId="70C43A14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ГОСТ ISO 14184-1</w:t>
            </w:r>
          </w:p>
          <w:p w14:paraId="32F507E1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 xml:space="preserve">ГОСТ 22648 </w:t>
            </w:r>
          </w:p>
          <w:p w14:paraId="7D3C0AE4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 xml:space="preserve">ГОСТ 30713 </w:t>
            </w:r>
          </w:p>
          <w:p w14:paraId="037AC9F6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 xml:space="preserve">ГОСТ ISO 16000-6 </w:t>
            </w:r>
          </w:p>
          <w:p w14:paraId="18A2A308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 xml:space="preserve">ГОСТ 26150 </w:t>
            </w:r>
          </w:p>
          <w:p w14:paraId="32553A61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 xml:space="preserve">ГОСТ 30351 </w:t>
            </w:r>
          </w:p>
          <w:p w14:paraId="0AAD783A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 xml:space="preserve">ГОСТ Р ИСО 16017-1 </w:t>
            </w:r>
          </w:p>
          <w:p w14:paraId="3BEA0C82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 xml:space="preserve">ГОСТ 15820  </w:t>
            </w:r>
          </w:p>
          <w:p w14:paraId="1CEE9CFD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 xml:space="preserve">ГОСТ 32075 </w:t>
            </w:r>
          </w:p>
          <w:p w14:paraId="2B373060" w14:textId="09094D83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 xml:space="preserve">ГОСТ ISO 10993-10 </w:t>
            </w:r>
          </w:p>
        </w:tc>
      </w:tr>
      <w:tr w:rsidR="00423A4A" w:rsidRPr="00F47A65" w14:paraId="4A5AF273" w14:textId="77777777" w:rsidTr="00550EAB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68F90" w14:textId="39E25EF8" w:rsidR="00423A4A" w:rsidRPr="004A2D6A" w:rsidRDefault="00423A4A" w:rsidP="00550EAB">
            <w:pPr>
              <w:spacing w:after="160" w:line="259" w:lineRule="auto"/>
            </w:pPr>
            <w:r>
              <w:rPr>
                <w:color w:val="000000"/>
              </w:rPr>
              <w:lastRenderedPageBreak/>
              <w:t>9.1.2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F4586" w14:textId="77777777" w:rsidR="00423A4A" w:rsidRPr="006731E8" w:rsidRDefault="00423A4A" w:rsidP="004001E1">
            <w:pPr>
              <w:pStyle w:val="Default"/>
              <w:rPr>
                <w:sz w:val="20"/>
                <w:szCs w:val="20"/>
              </w:rPr>
            </w:pPr>
            <w:r w:rsidRPr="006731E8">
              <w:rPr>
                <w:sz w:val="20"/>
                <w:szCs w:val="20"/>
              </w:rPr>
              <w:t>Войлок, фетр и нетканые материалы</w:t>
            </w:r>
          </w:p>
          <w:p w14:paraId="378E6ECA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D0F60" w14:textId="42EB5395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6731E8">
              <w:rPr>
                <w:sz w:val="20"/>
                <w:szCs w:val="20"/>
              </w:rPr>
              <w:t>1с, 2с, 3с - сертификация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E52D1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6731E8">
              <w:rPr>
                <w:sz w:val="20"/>
                <w:szCs w:val="20"/>
              </w:rPr>
              <w:t>5602</w:t>
            </w:r>
          </w:p>
          <w:p w14:paraId="1F1BF983" w14:textId="0FD12425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6731E8">
              <w:rPr>
                <w:sz w:val="20"/>
                <w:szCs w:val="20"/>
              </w:rPr>
              <w:t>560210</w:t>
            </w:r>
          </w:p>
          <w:p w14:paraId="0F3FEB69" w14:textId="4363D3B2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6731E8">
              <w:rPr>
                <w:sz w:val="20"/>
                <w:szCs w:val="20"/>
              </w:rPr>
              <w:t>5602101100</w:t>
            </w:r>
          </w:p>
          <w:p w14:paraId="2236E64D" w14:textId="7E4B7196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6731E8">
              <w:rPr>
                <w:sz w:val="20"/>
                <w:szCs w:val="20"/>
              </w:rPr>
              <w:t>5602101900</w:t>
            </w:r>
          </w:p>
          <w:p w14:paraId="2F2DD291" w14:textId="154C97C5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6731E8">
              <w:rPr>
                <w:sz w:val="20"/>
                <w:szCs w:val="20"/>
              </w:rPr>
              <w:t>5602103100</w:t>
            </w:r>
          </w:p>
          <w:p w14:paraId="0BF3E02B" w14:textId="14224A2F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6731E8">
              <w:rPr>
                <w:sz w:val="20"/>
                <w:szCs w:val="20"/>
              </w:rPr>
              <w:t>5602103800</w:t>
            </w:r>
          </w:p>
          <w:p w14:paraId="25EB7CC8" w14:textId="2569A7D1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6731E8">
              <w:rPr>
                <w:sz w:val="20"/>
                <w:szCs w:val="20"/>
              </w:rPr>
              <w:t>5602109000</w:t>
            </w:r>
          </w:p>
          <w:p w14:paraId="561ED01C" w14:textId="0AFD804C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6731E8">
              <w:rPr>
                <w:sz w:val="20"/>
                <w:szCs w:val="20"/>
              </w:rPr>
              <w:t>5602210000</w:t>
            </w:r>
          </w:p>
          <w:p w14:paraId="772298A3" w14:textId="1DA953D8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6731E8">
              <w:rPr>
                <w:sz w:val="20"/>
                <w:szCs w:val="20"/>
              </w:rPr>
              <w:t>5602290000</w:t>
            </w:r>
          </w:p>
          <w:p w14:paraId="05469696" w14:textId="0D3F934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6731E8">
              <w:rPr>
                <w:sz w:val="20"/>
                <w:szCs w:val="20"/>
              </w:rPr>
              <w:lastRenderedPageBreak/>
              <w:t>5602900000</w:t>
            </w:r>
          </w:p>
          <w:p w14:paraId="000BA53B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6731E8">
              <w:rPr>
                <w:sz w:val="20"/>
                <w:szCs w:val="20"/>
              </w:rPr>
              <w:t>5603</w:t>
            </w:r>
          </w:p>
          <w:p w14:paraId="59CE6667" w14:textId="6D09ED71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6731E8">
              <w:rPr>
                <w:sz w:val="20"/>
                <w:szCs w:val="20"/>
              </w:rPr>
              <w:t>560311</w:t>
            </w:r>
          </w:p>
          <w:p w14:paraId="5E3B706F" w14:textId="45B9B19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6731E8">
              <w:rPr>
                <w:sz w:val="20"/>
                <w:szCs w:val="20"/>
              </w:rPr>
              <w:t>5603111000</w:t>
            </w:r>
          </w:p>
          <w:p w14:paraId="295532D5" w14:textId="7F89ACAA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6731E8">
              <w:rPr>
                <w:sz w:val="20"/>
                <w:szCs w:val="20"/>
              </w:rPr>
              <w:t>5603119000</w:t>
            </w:r>
          </w:p>
          <w:p w14:paraId="448BED6B" w14:textId="4652F16D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6731E8">
              <w:rPr>
                <w:sz w:val="20"/>
                <w:szCs w:val="20"/>
              </w:rPr>
              <w:t>560312</w:t>
            </w:r>
          </w:p>
          <w:p w14:paraId="47200C1F" w14:textId="03748130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6731E8">
              <w:rPr>
                <w:sz w:val="20"/>
                <w:szCs w:val="20"/>
              </w:rPr>
              <w:t>5603121000</w:t>
            </w:r>
          </w:p>
          <w:p w14:paraId="337DCA78" w14:textId="1E297BDD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6731E8">
              <w:rPr>
                <w:sz w:val="20"/>
                <w:szCs w:val="20"/>
              </w:rPr>
              <w:t>5603129000</w:t>
            </w:r>
          </w:p>
          <w:p w14:paraId="7BCD22D3" w14:textId="5B97461D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6731E8">
              <w:rPr>
                <w:sz w:val="20"/>
                <w:szCs w:val="20"/>
              </w:rPr>
              <w:t>560313</w:t>
            </w:r>
          </w:p>
          <w:p w14:paraId="07BDF290" w14:textId="00197D72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6731E8">
              <w:rPr>
                <w:sz w:val="20"/>
                <w:szCs w:val="20"/>
              </w:rPr>
              <w:t>5603131000</w:t>
            </w:r>
          </w:p>
          <w:p w14:paraId="1D0F462C" w14:textId="07E0EF81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6731E8">
              <w:rPr>
                <w:sz w:val="20"/>
                <w:szCs w:val="20"/>
              </w:rPr>
              <w:t>5603139000</w:t>
            </w:r>
          </w:p>
          <w:p w14:paraId="6E03C0E0" w14:textId="46F5D60C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6731E8">
              <w:rPr>
                <w:sz w:val="20"/>
                <w:szCs w:val="20"/>
              </w:rPr>
              <w:t>560314</w:t>
            </w:r>
          </w:p>
          <w:p w14:paraId="210B48BD" w14:textId="18CAD326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6731E8">
              <w:rPr>
                <w:sz w:val="20"/>
                <w:szCs w:val="20"/>
              </w:rPr>
              <w:t>560314100</w:t>
            </w:r>
          </w:p>
          <w:p w14:paraId="48F23BC6" w14:textId="372F8C8A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6731E8">
              <w:rPr>
                <w:sz w:val="20"/>
                <w:szCs w:val="20"/>
              </w:rPr>
              <w:t>5603141001</w:t>
            </w:r>
          </w:p>
          <w:p w14:paraId="0FEBEEDA" w14:textId="0E6832F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6731E8">
              <w:rPr>
                <w:sz w:val="20"/>
                <w:szCs w:val="20"/>
              </w:rPr>
              <w:t>5603141009</w:t>
            </w:r>
          </w:p>
          <w:p w14:paraId="6936E574" w14:textId="61373855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6731E8">
              <w:rPr>
                <w:sz w:val="20"/>
                <w:szCs w:val="20"/>
              </w:rPr>
              <w:t>5603149000</w:t>
            </w:r>
          </w:p>
          <w:p w14:paraId="7A0D7F2F" w14:textId="20CF75FE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6731E8">
              <w:rPr>
                <w:sz w:val="20"/>
                <w:szCs w:val="20"/>
              </w:rPr>
              <w:t>560391</w:t>
            </w:r>
          </w:p>
          <w:p w14:paraId="72D52B6D" w14:textId="0418ACD6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6731E8">
              <w:rPr>
                <w:sz w:val="20"/>
                <w:szCs w:val="20"/>
              </w:rPr>
              <w:t>5603911000</w:t>
            </w:r>
          </w:p>
          <w:p w14:paraId="76EFF073" w14:textId="42AB2ECF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6731E8">
              <w:rPr>
                <w:sz w:val="20"/>
                <w:szCs w:val="20"/>
              </w:rPr>
              <w:t>5603919000</w:t>
            </w:r>
          </w:p>
          <w:p w14:paraId="6DE875B8" w14:textId="07DD192A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6731E8">
              <w:rPr>
                <w:sz w:val="20"/>
                <w:szCs w:val="20"/>
              </w:rPr>
              <w:t>560392</w:t>
            </w:r>
          </w:p>
          <w:p w14:paraId="09F8FD1F" w14:textId="1F176B4F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6731E8">
              <w:rPr>
                <w:sz w:val="20"/>
                <w:szCs w:val="20"/>
              </w:rPr>
              <w:t>5603921000</w:t>
            </w:r>
          </w:p>
          <w:p w14:paraId="301349AE" w14:textId="0D96B04E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6731E8">
              <w:rPr>
                <w:sz w:val="20"/>
                <w:szCs w:val="20"/>
              </w:rPr>
              <w:t>5603929000</w:t>
            </w:r>
          </w:p>
          <w:p w14:paraId="6EFE739F" w14:textId="4E44B55C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6731E8">
              <w:rPr>
                <w:sz w:val="20"/>
                <w:szCs w:val="20"/>
              </w:rPr>
              <w:t>560393</w:t>
            </w:r>
          </w:p>
          <w:p w14:paraId="32A68BAE" w14:textId="49682AF2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6731E8">
              <w:rPr>
                <w:sz w:val="20"/>
                <w:szCs w:val="20"/>
              </w:rPr>
              <w:t>5603931000</w:t>
            </w:r>
          </w:p>
          <w:p w14:paraId="3A4961DC" w14:textId="6A0CEB9F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6731E8">
              <w:rPr>
                <w:sz w:val="20"/>
                <w:szCs w:val="20"/>
              </w:rPr>
              <w:t>5603939000</w:t>
            </w:r>
          </w:p>
          <w:p w14:paraId="2C3C11FC" w14:textId="11D59BEA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6731E8">
              <w:rPr>
                <w:sz w:val="20"/>
                <w:szCs w:val="20"/>
              </w:rPr>
              <w:t>560394</w:t>
            </w:r>
          </w:p>
          <w:p w14:paraId="178ABAF4" w14:textId="548E0250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6731E8">
              <w:rPr>
                <w:sz w:val="20"/>
                <w:szCs w:val="20"/>
              </w:rPr>
              <w:t>560394100</w:t>
            </w:r>
          </w:p>
          <w:p w14:paraId="4032E447" w14:textId="0E7AA560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6731E8">
              <w:rPr>
                <w:sz w:val="20"/>
                <w:szCs w:val="20"/>
              </w:rPr>
              <w:t>5603941001</w:t>
            </w:r>
          </w:p>
          <w:p w14:paraId="7B6C5620" w14:textId="736F901F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6731E8">
              <w:rPr>
                <w:sz w:val="20"/>
                <w:szCs w:val="20"/>
              </w:rPr>
              <w:t>5603941009</w:t>
            </w:r>
          </w:p>
          <w:p w14:paraId="3783C778" w14:textId="29B0FB1A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6731E8">
              <w:rPr>
                <w:sz w:val="20"/>
                <w:szCs w:val="20"/>
              </w:rPr>
              <w:t>5603949000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410A9" w14:textId="77777777" w:rsidR="00423A4A" w:rsidRPr="006731E8" w:rsidRDefault="00423A4A" w:rsidP="004001E1">
            <w:pPr>
              <w:pStyle w:val="Default"/>
              <w:rPr>
                <w:sz w:val="20"/>
                <w:szCs w:val="20"/>
              </w:rPr>
            </w:pPr>
            <w:r w:rsidRPr="006731E8">
              <w:rPr>
                <w:sz w:val="20"/>
                <w:szCs w:val="20"/>
              </w:rPr>
              <w:lastRenderedPageBreak/>
              <w:t>ТР ТС 017/2011</w:t>
            </w:r>
          </w:p>
          <w:p w14:paraId="55880828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FEFAD" w14:textId="77777777" w:rsidR="00423A4A" w:rsidRPr="006731E8" w:rsidRDefault="00423A4A" w:rsidP="004001E1">
            <w:pPr>
              <w:pStyle w:val="Default"/>
              <w:rPr>
                <w:sz w:val="20"/>
                <w:szCs w:val="20"/>
              </w:rPr>
            </w:pPr>
            <w:r w:rsidRPr="006731E8">
              <w:rPr>
                <w:sz w:val="20"/>
                <w:szCs w:val="20"/>
              </w:rPr>
              <w:t xml:space="preserve">ТР ТС 017/2011 </w:t>
            </w:r>
          </w:p>
          <w:p w14:paraId="181A6FE1" w14:textId="77777777" w:rsidR="00423A4A" w:rsidRPr="006731E8" w:rsidRDefault="00423A4A" w:rsidP="004001E1">
            <w:pPr>
              <w:pStyle w:val="Default"/>
              <w:rPr>
                <w:sz w:val="20"/>
                <w:szCs w:val="20"/>
              </w:rPr>
            </w:pPr>
            <w:r w:rsidRPr="006731E8">
              <w:rPr>
                <w:sz w:val="20"/>
                <w:szCs w:val="20"/>
              </w:rPr>
              <w:t>ГОСТ 17923</w:t>
            </w:r>
          </w:p>
          <w:p w14:paraId="4942CEC6" w14:textId="77777777" w:rsidR="00423A4A" w:rsidRPr="006731E8" w:rsidRDefault="00423A4A" w:rsidP="004001E1">
            <w:pPr>
              <w:pStyle w:val="Default"/>
              <w:rPr>
                <w:sz w:val="20"/>
                <w:szCs w:val="20"/>
              </w:rPr>
            </w:pPr>
            <w:r w:rsidRPr="006731E8">
              <w:rPr>
                <w:sz w:val="20"/>
                <w:szCs w:val="20"/>
              </w:rPr>
              <w:t>ГОСТ 18273</w:t>
            </w:r>
          </w:p>
          <w:p w14:paraId="23035913" w14:textId="77777777" w:rsidR="00423A4A" w:rsidRPr="006731E8" w:rsidRDefault="00423A4A" w:rsidP="004001E1">
            <w:pPr>
              <w:pStyle w:val="Default"/>
              <w:rPr>
                <w:sz w:val="20"/>
                <w:szCs w:val="20"/>
              </w:rPr>
            </w:pPr>
            <w:r w:rsidRPr="006731E8">
              <w:rPr>
                <w:sz w:val="20"/>
                <w:szCs w:val="20"/>
              </w:rPr>
              <w:t>ГОСТ 19008</w:t>
            </w:r>
          </w:p>
          <w:p w14:paraId="527CEAE5" w14:textId="77777777" w:rsidR="00423A4A" w:rsidRPr="006731E8" w:rsidRDefault="00423A4A" w:rsidP="004001E1">
            <w:pPr>
              <w:pStyle w:val="Default"/>
              <w:rPr>
                <w:sz w:val="20"/>
                <w:szCs w:val="20"/>
              </w:rPr>
            </w:pPr>
            <w:r w:rsidRPr="006731E8">
              <w:rPr>
                <w:sz w:val="20"/>
                <w:szCs w:val="20"/>
              </w:rPr>
              <w:t>ГОСТ 28748</w:t>
            </w:r>
          </w:p>
          <w:p w14:paraId="1D4C277D" w14:textId="77777777" w:rsidR="00423A4A" w:rsidRPr="006731E8" w:rsidRDefault="00423A4A" w:rsidP="004001E1">
            <w:pPr>
              <w:pStyle w:val="Default"/>
              <w:rPr>
                <w:sz w:val="20"/>
                <w:szCs w:val="20"/>
              </w:rPr>
            </w:pPr>
            <w:r w:rsidRPr="006731E8">
              <w:rPr>
                <w:sz w:val="20"/>
                <w:szCs w:val="20"/>
              </w:rPr>
              <w:t>ГОСТ 28755</w:t>
            </w:r>
          </w:p>
          <w:p w14:paraId="0D93A727" w14:textId="77777777" w:rsidR="00423A4A" w:rsidRPr="006731E8" w:rsidRDefault="00423A4A" w:rsidP="004001E1">
            <w:pPr>
              <w:pStyle w:val="Default"/>
              <w:rPr>
                <w:sz w:val="20"/>
                <w:szCs w:val="20"/>
              </w:rPr>
            </w:pPr>
            <w:r w:rsidRPr="006731E8">
              <w:rPr>
                <w:sz w:val="20"/>
                <w:szCs w:val="20"/>
              </w:rPr>
              <w:t>СТБ 872</w:t>
            </w:r>
          </w:p>
          <w:p w14:paraId="7480343E" w14:textId="77777777" w:rsidR="00423A4A" w:rsidRPr="006731E8" w:rsidRDefault="00423A4A" w:rsidP="004001E1">
            <w:pPr>
              <w:pStyle w:val="Default"/>
              <w:rPr>
                <w:sz w:val="20"/>
                <w:szCs w:val="20"/>
              </w:rPr>
            </w:pPr>
            <w:r w:rsidRPr="006731E8">
              <w:rPr>
                <w:sz w:val="20"/>
                <w:szCs w:val="20"/>
              </w:rPr>
              <w:t>СТБ 2204</w:t>
            </w:r>
          </w:p>
          <w:p w14:paraId="75612DC0" w14:textId="77777777" w:rsidR="00423A4A" w:rsidRPr="006731E8" w:rsidRDefault="00423A4A" w:rsidP="004001E1">
            <w:pPr>
              <w:pStyle w:val="Default"/>
              <w:rPr>
                <w:sz w:val="20"/>
                <w:szCs w:val="20"/>
              </w:rPr>
            </w:pPr>
            <w:r w:rsidRPr="006731E8">
              <w:rPr>
                <w:sz w:val="20"/>
                <w:szCs w:val="20"/>
              </w:rPr>
              <w:t>ГОСТ 16221</w:t>
            </w:r>
          </w:p>
          <w:p w14:paraId="2C250913" w14:textId="77777777" w:rsidR="00423A4A" w:rsidRPr="006731E8" w:rsidRDefault="00423A4A" w:rsidP="004001E1">
            <w:pPr>
              <w:pStyle w:val="Default"/>
              <w:rPr>
                <w:sz w:val="20"/>
                <w:szCs w:val="20"/>
              </w:rPr>
            </w:pPr>
            <w:r w:rsidRPr="006731E8">
              <w:rPr>
                <w:sz w:val="20"/>
                <w:szCs w:val="20"/>
              </w:rPr>
              <w:lastRenderedPageBreak/>
              <w:t>ГОСТ 7000</w:t>
            </w:r>
          </w:p>
          <w:p w14:paraId="23D9EE27" w14:textId="77777777" w:rsidR="00423A4A" w:rsidRPr="006731E8" w:rsidRDefault="00423A4A" w:rsidP="004001E1">
            <w:pPr>
              <w:pStyle w:val="Default"/>
              <w:rPr>
                <w:sz w:val="20"/>
                <w:szCs w:val="20"/>
              </w:rPr>
            </w:pPr>
            <w:r w:rsidRPr="006731E8">
              <w:rPr>
                <w:sz w:val="20"/>
                <w:szCs w:val="20"/>
              </w:rPr>
              <w:t>ГОСТ 16221</w:t>
            </w:r>
          </w:p>
          <w:p w14:paraId="7A92163F" w14:textId="77777777" w:rsidR="00423A4A" w:rsidRPr="006731E8" w:rsidRDefault="00423A4A" w:rsidP="004001E1">
            <w:pPr>
              <w:pStyle w:val="Default"/>
              <w:rPr>
                <w:sz w:val="20"/>
                <w:szCs w:val="20"/>
              </w:rPr>
            </w:pPr>
            <w:r w:rsidRPr="006731E8">
              <w:rPr>
                <w:sz w:val="20"/>
                <w:szCs w:val="20"/>
              </w:rPr>
              <w:t>ГОСТ 30386</w:t>
            </w:r>
          </w:p>
          <w:p w14:paraId="516C650C" w14:textId="77777777" w:rsidR="00423A4A" w:rsidRPr="006731E8" w:rsidRDefault="00423A4A" w:rsidP="004001E1">
            <w:pPr>
              <w:pStyle w:val="Default"/>
              <w:rPr>
                <w:sz w:val="20"/>
                <w:szCs w:val="20"/>
              </w:rPr>
            </w:pPr>
            <w:r w:rsidRPr="006731E8">
              <w:rPr>
                <w:sz w:val="20"/>
                <w:szCs w:val="20"/>
              </w:rPr>
              <w:t>ГОСТ Р 51793</w:t>
            </w:r>
          </w:p>
          <w:p w14:paraId="466D686F" w14:textId="77777777" w:rsidR="00423A4A" w:rsidRPr="006731E8" w:rsidRDefault="00423A4A" w:rsidP="004001E1">
            <w:pPr>
              <w:pStyle w:val="Default"/>
              <w:rPr>
                <w:sz w:val="20"/>
                <w:szCs w:val="20"/>
              </w:rPr>
            </w:pPr>
            <w:r w:rsidRPr="006731E8">
              <w:rPr>
                <w:sz w:val="20"/>
                <w:szCs w:val="20"/>
              </w:rPr>
              <w:t>ГОСТ 314</w:t>
            </w:r>
          </w:p>
          <w:p w14:paraId="6E4C3374" w14:textId="77777777" w:rsidR="00423A4A" w:rsidRPr="006731E8" w:rsidRDefault="00423A4A" w:rsidP="004001E1">
            <w:pPr>
              <w:pStyle w:val="Default"/>
              <w:rPr>
                <w:sz w:val="20"/>
                <w:szCs w:val="20"/>
              </w:rPr>
            </w:pPr>
            <w:r w:rsidRPr="006731E8">
              <w:rPr>
                <w:sz w:val="20"/>
                <w:szCs w:val="20"/>
              </w:rPr>
              <w:t>ГОСТ 13587</w:t>
            </w:r>
          </w:p>
          <w:p w14:paraId="7C5ECDC4" w14:textId="77777777" w:rsidR="00423A4A" w:rsidRPr="006731E8" w:rsidRDefault="00423A4A" w:rsidP="004001E1">
            <w:pPr>
              <w:pStyle w:val="Default"/>
              <w:rPr>
                <w:sz w:val="20"/>
                <w:szCs w:val="20"/>
              </w:rPr>
            </w:pPr>
            <w:r w:rsidRPr="006731E8">
              <w:rPr>
                <w:sz w:val="20"/>
                <w:szCs w:val="20"/>
              </w:rPr>
              <w:t xml:space="preserve">ГОСТ 20566 </w:t>
            </w:r>
          </w:p>
          <w:p w14:paraId="5C08D64E" w14:textId="77777777" w:rsidR="00423A4A" w:rsidRPr="006731E8" w:rsidRDefault="00423A4A" w:rsidP="004001E1">
            <w:pPr>
              <w:pStyle w:val="Default"/>
              <w:rPr>
                <w:sz w:val="20"/>
                <w:szCs w:val="20"/>
              </w:rPr>
            </w:pPr>
            <w:r w:rsidRPr="006731E8">
              <w:rPr>
                <w:sz w:val="20"/>
                <w:szCs w:val="20"/>
              </w:rPr>
              <w:t xml:space="preserve">ГОСТ 32995 </w:t>
            </w:r>
          </w:p>
          <w:p w14:paraId="5A126326" w14:textId="77777777" w:rsidR="00423A4A" w:rsidRPr="006731E8" w:rsidRDefault="00423A4A" w:rsidP="004001E1">
            <w:pPr>
              <w:pStyle w:val="Default"/>
              <w:rPr>
                <w:sz w:val="20"/>
                <w:szCs w:val="20"/>
              </w:rPr>
            </w:pPr>
            <w:r w:rsidRPr="006731E8">
              <w:rPr>
                <w:sz w:val="20"/>
                <w:szCs w:val="20"/>
              </w:rPr>
              <w:t xml:space="preserve">ГОСТ 30877 </w:t>
            </w:r>
          </w:p>
          <w:p w14:paraId="0E728977" w14:textId="77777777" w:rsidR="00423A4A" w:rsidRPr="006731E8" w:rsidRDefault="00423A4A" w:rsidP="004001E1">
            <w:pPr>
              <w:pStyle w:val="Default"/>
              <w:rPr>
                <w:sz w:val="20"/>
                <w:szCs w:val="20"/>
              </w:rPr>
            </w:pPr>
            <w:r w:rsidRPr="006731E8">
              <w:rPr>
                <w:sz w:val="20"/>
                <w:szCs w:val="20"/>
              </w:rPr>
              <w:t xml:space="preserve">ГОСТ 9733.0 </w:t>
            </w:r>
          </w:p>
          <w:p w14:paraId="5B1059D8" w14:textId="77777777" w:rsidR="00423A4A" w:rsidRPr="006731E8" w:rsidRDefault="00423A4A" w:rsidP="004001E1">
            <w:pPr>
              <w:pStyle w:val="Default"/>
              <w:rPr>
                <w:sz w:val="20"/>
                <w:szCs w:val="20"/>
              </w:rPr>
            </w:pPr>
            <w:r w:rsidRPr="006731E8">
              <w:rPr>
                <w:sz w:val="20"/>
                <w:szCs w:val="20"/>
              </w:rPr>
              <w:t xml:space="preserve">ГОСТ 9733.5 </w:t>
            </w:r>
          </w:p>
          <w:p w14:paraId="1D53957A" w14:textId="77777777" w:rsidR="00423A4A" w:rsidRPr="006731E8" w:rsidRDefault="00423A4A" w:rsidP="004001E1">
            <w:pPr>
              <w:pStyle w:val="Default"/>
              <w:rPr>
                <w:sz w:val="20"/>
                <w:szCs w:val="20"/>
              </w:rPr>
            </w:pPr>
            <w:r w:rsidRPr="006731E8">
              <w:rPr>
                <w:sz w:val="20"/>
                <w:szCs w:val="20"/>
              </w:rPr>
              <w:t xml:space="preserve">ГОСТ 9733.6 </w:t>
            </w:r>
          </w:p>
          <w:p w14:paraId="2A9A3347" w14:textId="77777777" w:rsidR="00423A4A" w:rsidRPr="006731E8" w:rsidRDefault="00423A4A" w:rsidP="004001E1">
            <w:pPr>
              <w:pStyle w:val="Default"/>
              <w:rPr>
                <w:sz w:val="20"/>
                <w:szCs w:val="20"/>
              </w:rPr>
            </w:pPr>
            <w:r w:rsidRPr="006731E8">
              <w:rPr>
                <w:sz w:val="20"/>
                <w:szCs w:val="20"/>
              </w:rPr>
              <w:t xml:space="preserve">ГОСТ 9733.13 </w:t>
            </w:r>
          </w:p>
          <w:p w14:paraId="78ADE8FB" w14:textId="77777777" w:rsidR="00423A4A" w:rsidRPr="006731E8" w:rsidRDefault="00423A4A" w:rsidP="004001E1">
            <w:pPr>
              <w:pStyle w:val="Default"/>
              <w:rPr>
                <w:sz w:val="20"/>
                <w:szCs w:val="20"/>
              </w:rPr>
            </w:pPr>
            <w:r w:rsidRPr="006731E8">
              <w:rPr>
                <w:sz w:val="20"/>
                <w:szCs w:val="20"/>
              </w:rPr>
              <w:t xml:space="preserve">ГОСТ 9733.27 </w:t>
            </w:r>
          </w:p>
          <w:p w14:paraId="42CFDC3F" w14:textId="77777777" w:rsidR="00423A4A" w:rsidRPr="006731E8" w:rsidRDefault="00423A4A" w:rsidP="004001E1">
            <w:pPr>
              <w:pStyle w:val="Default"/>
              <w:rPr>
                <w:sz w:val="20"/>
                <w:szCs w:val="20"/>
              </w:rPr>
            </w:pPr>
            <w:r w:rsidRPr="006731E8">
              <w:rPr>
                <w:sz w:val="20"/>
                <w:szCs w:val="20"/>
              </w:rPr>
              <w:t xml:space="preserve">ГОСТ 9733.28 </w:t>
            </w:r>
          </w:p>
          <w:p w14:paraId="3B41287D" w14:textId="77777777" w:rsidR="00423A4A" w:rsidRPr="006731E8" w:rsidRDefault="00423A4A" w:rsidP="004001E1">
            <w:pPr>
              <w:pStyle w:val="Default"/>
              <w:rPr>
                <w:sz w:val="20"/>
                <w:szCs w:val="20"/>
              </w:rPr>
            </w:pPr>
            <w:r w:rsidRPr="006731E8">
              <w:rPr>
                <w:sz w:val="20"/>
                <w:szCs w:val="20"/>
              </w:rPr>
              <w:t xml:space="preserve">ГОСТ 314 </w:t>
            </w:r>
          </w:p>
          <w:p w14:paraId="4DBB27D0" w14:textId="77777777" w:rsidR="00423A4A" w:rsidRPr="006731E8" w:rsidRDefault="00423A4A" w:rsidP="004001E1">
            <w:pPr>
              <w:pStyle w:val="Default"/>
              <w:rPr>
                <w:sz w:val="20"/>
                <w:szCs w:val="20"/>
              </w:rPr>
            </w:pPr>
            <w:r w:rsidRPr="006731E8">
              <w:rPr>
                <w:sz w:val="20"/>
                <w:szCs w:val="20"/>
              </w:rPr>
              <w:t xml:space="preserve">ГОСТ 25617 </w:t>
            </w:r>
          </w:p>
          <w:p w14:paraId="1FF33FB0" w14:textId="77777777" w:rsidR="00423A4A" w:rsidRPr="006731E8" w:rsidRDefault="00423A4A" w:rsidP="004001E1">
            <w:pPr>
              <w:pStyle w:val="Default"/>
              <w:rPr>
                <w:sz w:val="20"/>
                <w:szCs w:val="20"/>
              </w:rPr>
            </w:pPr>
            <w:r w:rsidRPr="006731E8">
              <w:rPr>
                <w:sz w:val="20"/>
                <w:szCs w:val="20"/>
              </w:rPr>
              <w:t xml:space="preserve">ГОСТ ISO 14184-1  </w:t>
            </w:r>
          </w:p>
          <w:p w14:paraId="51DF16B5" w14:textId="77777777" w:rsidR="00423A4A" w:rsidRPr="006731E8" w:rsidRDefault="00423A4A" w:rsidP="004001E1">
            <w:pPr>
              <w:pStyle w:val="Default"/>
              <w:rPr>
                <w:sz w:val="20"/>
                <w:szCs w:val="20"/>
              </w:rPr>
            </w:pPr>
            <w:r w:rsidRPr="006731E8">
              <w:rPr>
                <w:sz w:val="20"/>
                <w:szCs w:val="20"/>
              </w:rPr>
              <w:t xml:space="preserve">ГОСТ 4152 </w:t>
            </w:r>
          </w:p>
          <w:p w14:paraId="7676FA70" w14:textId="77777777" w:rsidR="00423A4A" w:rsidRPr="006731E8" w:rsidRDefault="00423A4A" w:rsidP="004001E1">
            <w:pPr>
              <w:pStyle w:val="Default"/>
              <w:rPr>
                <w:sz w:val="20"/>
                <w:szCs w:val="20"/>
              </w:rPr>
            </w:pPr>
            <w:r w:rsidRPr="006731E8">
              <w:rPr>
                <w:sz w:val="20"/>
                <w:szCs w:val="20"/>
              </w:rPr>
              <w:t xml:space="preserve">ГОСТ 31870 </w:t>
            </w:r>
          </w:p>
          <w:p w14:paraId="4D728EFA" w14:textId="77777777" w:rsidR="00423A4A" w:rsidRPr="006731E8" w:rsidRDefault="00423A4A" w:rsidP="004001E1">
            <w:pPr>
              <w:pStyle w:val="Default"/>
              <w:rPr>
                <w:sz w:val="20"/>
                <w:szCs w:val="20"/>
              </w:rPr>
            </w:pPr>
            <w:r w:rsidRPr="006731E8">
              <w:rPr>
                <w:sz w:val="20"/>
                <w:szCs w:val="20"/>
              </w:rPr>
              <w:t xml:space="preserve">ГОСТ Р 57165 </w:t>
            </w:r>
          </w:p>
          <w:p w14:paraId="3EE3E310" w14:textId="77777777" w:rsidR="00423A4A" w:rsidRPr="006731E8" w:rsidRDefault="00423A4A" w:rsidP="004001E1">
            <w:pPr>
              <w:pStyle w:val="Default"/>
              <w:rPr>
                <w:sz w:val="20"/>
                <w:szCs w:val="20"/>
              </w:rPr>
            </w:pPr>
            <w:r w:rsidRPr="006731E8">
              <w:rPr>
                <w:sz w:val="20"/>
                <w:szCs w:val="20"/>
              </w:rPr>
              <w:t xml:space="preserve">СТ РК ИСО 8288 </w:t>
            </w:r>
          </w:p>
          <w:p w14:paraId="478AB946" w14:textId="77777777" w:rsidR="00423A4A" w:rsidRPr="006731E8" w:rsidRDefault="00423A4A" w:rsidP="004001E1">
            <w:pPr>
              <w:pStyle w:val="Default"/>
              <w:rPr>
                <w:sz w:val="20"/>
                <w:szCs w:val="20"/>
              </w:rPr>
            </w:pPr>
            <w:r w:rsidRPr="006731E8">
              <w:rPr>
                <w:sz w:val="20"/>
                <w:szCs w:val="20"/>
              </w:rPr>
              <w:t xml:space="preserve">СТБ ISO 11885 </w:t>
            </w:r>
          </w:p>
          <w:p w14:paraId="2FF291D1" w14:textId="77777777" w:rsidR="00423A4A" w:rsidRPr="006731E8" w:rsidRDefault="00423A4A" w:rsidP="004001E1">
            <w:pPr>
              <w:pStyle w:val="Default"/>
              <w:rPr>
                <w:sz w:val="20"/>
                <w:szCs w:val="20"/>
              </w:rPr>
            </w:pPr>
            <w:r w:rsidRPr="006731E8">
              <w:rPr>
                <w:sz w:val="20"/>
                <w:szCs w:val="20"/>
              </w:rPr>
              <w:t xml:space="preserve">СТБ ISO 15586 </w:t>
            </w:r>
          </w:p>
          <w:p w14:paraId="07D0BB2C" w14:textId="77777777" w:rsidR="00423A4A" w:rsidRPr="006731E8" w:rsidRDefault="00423A4A" w:rsidP="004001E1">
            <w:pPr>
              <w:pStyle w:val="Default"/>
              <w:rPr>
                <w:sz w:val="20"/>
                <w:szCs w:val="20"/>
              </w:rPr>
            </w:pPr>
            <w:r w:rsidRPr="006731E8">
              <w:rPr>
                <w:sz w:val="20"/>
                <w:szCs w:val="20"/>
              </w:rPr>
              <w:t xml:space="preserve">ГОСТ 25617 </w:t>
            </w:r>
          </w:p>
          <w:p w14:paraId="6DA93BF5" w14:textId="77777777" w:rsidR="00423A4A" w:rsidRPr="006731E8" w:rsidRDefault="00423A4A" w:rsidP="004001E1">
            <w:pPr>
              <w:pStyle w:val="Default"/>
              <w:rPr>
                <w:sz w:val="20"/>
                <w:szCs w:val="20"/>
              </w:rPr>
            </w:pPr>
            <w:r w:rsidRPr="006731E8">
              <w:rPr>
                <w:sz w:val="20"/>
                <w:szCs w:val="20"/>
              </w:rPr>
              <w:t>ГОСТ ISO 14184-1</w:t>
            </w:r>
          </w:p>
          <w:p w14:paraId="106E0FF5" w14:textId="77777777" w:rsidR="00423A4A" w:rsidRPr="006731E8" w:rsidRDefault="00423A4A" w:rsidP="004001E1">
            <w:pPr>
              <w:pStyle w:val="Default"/>
              <w:rPr>
                <w:sz w:val="20"/>
                <w:szCs w:val="20"/>
              </w:rPr>
            </w:pPr>
            <w:r w:rsidRPr="006731E8">
              <w:rPr>
                <w:sz w:val="20"/>
                <w:szCs w:val="20"/>
              </w:rPr>
              <w:t xml:space="preserve">ГОСТ 22648 </w:t>
            </w:r>
          </w:p>
          <w:p w14:paraId="6966D77C" w14:textId="77777777" w:rsidR="00423A4A" w:rsidRPr="006731E8" w:rsidRDefault="00423A4A" w:rsidP="004001E1">
            <w:pPr>
              <w:pStyle w:val="Default"/>
              <w:rPr>
                <w:sz w:val="20"/>
                <w:szCs w:val="20"/>
              </w:rPr>
            </w:pPr>
            <w:r w:rsidRPr="006731E8">
              <w:rPr>
                <w:sz w:val="20"/>
                <w:szCs w:val="20"/>
              </w:rPr>
              <w:t xml:space="preserve">ГОСТ 30713 </w:t>
            </w:r>
          </w:p>
          <w:p w14:paraId="296593B4" w14:textId="77777777" w:rsidR="00423A4A" w:rsidRPr="006731E8" w:rsidRDefault="00423A4A" w:rsidP="004001E1">
            <w:pPr>
              <w:pStyle w:val="Default"/>
              <w:rPr>
                <w:sz w:val="20"/>
                <w:szCs w:val="20"/>
              </w:rPr>
            </w:pPr>
            <w:r w:rsidRPr="006731E8">
              <w:rPr>
                <w:sz w:val="20"/>
                <w:szCs w:val="20"/>
              </w:rPr>
              <w:t xml:space="preserve">ГОСТ ISO 16000-6 </w:t>
            </w:r>
          </w:p>
          <w:p w14:paraId="38E02A32" w14:textId="77777777" w:rsidR="00423A4A" w:rsidRPr="006731E8" w:rsidRDefault="00423A4A" w:rsidP="004001E1">
            <w:pPr>
              <w:pStyle w:val="Default"/>
              <w:rPr>
                <w:sz w:val="20"/>
                <w:szCs w:val="20"/>
              </w:rPr>
            </w:pPr>
            <w:r w:rsidRPr="006731E8">
              <w:rPr>
                <w:sz w:val="20"/>
                <w:szCs w:val="20"/>
              </w:rPr>
              <w:t xml:space="preserve">ГОСТ Р ИСО 16017-1 </w:t>
            </w:r>
          </w:p>
          <w:p w14:paraId="0ABF96C9" w14:textId="77777777" w:rsidR="00423A4A" w:rsidRPr="006731E8" w:rsidRDefault="00423A4A" w:rsidP="004001E1">
            <w:pPr>
              <w:pStyle w:val="Default"/>
              <w:rPr>
                <w:sz w:val="20"/>
                <w:szCs w:val="20"/>
              </w:rPr>
            </w:pPr>
            <w:r w:rsidRPr="006731E8">
              <w:rPr>
                <w:sz w:val="20"/>
                <w:szCs w:val="20"/>
              </w:rPr>
              <w:t xml:space="preserve">ГОСТ 26150-84 </w:t>
            </w:r>
          </w:p>
          <w:p w14:paraId="73084F98" w14:textId="77777777" w:rsidR="00423A4A" w:rsidRPr="006731E8" w:rsidRDefault="00423A4A" w:rsidP="004001E1">
            <w:pPr>
              <w:pStyle w:val="Default"/>
              <w:rPr>
                <w:sz w:val="20"/>
                <w:szCs w:val="20"/>
              </w:rPr>
            </w:pPr>
            <w:r w:rsidRPr="006731E8">
              <w:rPr>
                <w:sz w:val="20"/>
                <w:szCs w:val="20"/>
              </w:rPr>
              <w:t xml:space="preserve">ГОСТ 30351 </w:t>
            </w:r>
          </w:p>
          <w:p w14:paraId="5EADBDE5" w14:textId="20E26B5D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6731E8">
              <w:rPr>
                <w:sz w:val="20"/>
                <w:szCs w:val="20"/>
              </w:rPr>
              <w:t xml:space="preserve">ГОСТ 15820   </w:t>
            </w:r>
          </w:p>
        </w:tc>
      </w:tr>
      <w:tr w:rsidR="00423A4A" w:rsidRPr="00F47A65" w14:paraId="101F4547" w14:textId="77777777" w:rsidTr="00550EAB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41413" w14:textId="3C622D61" w:rsidR="00423A4A" w:rsidRPr="004A2D6A" w:rsidRDefault="00423A4A" w:rsidP="00550EAB">
            <w:pPr>
              <w:spacing w:after="160" w:line="259" w:lineRule="auto"/>
            </w:pPr>
            <w:r>
              <w:rPr>
                <w:color w:val="000000"/>
              </w:rPr>
              <w:lastRenderedPageBreak/>
              <w:t>9.1.3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2DEC5" w14:textId="293D8D0D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Покрытия и изделия ковровые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90364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1с, 2с, 3с -</w:t>
            </w:r>
          </w:p>
          <w:p w14:paraId="1D38D215" w14:textId="640E7BA0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сертификация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6638E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5701</w:t>
            </w:r>
          </w:p>
          <w:p w14:paraId="7926472D" w14:textId="059DDCE8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570110</w:t>
            </w:r>
          </w:p>
          <w:p w14:paraId="4C858EA5" w14:textId="296E3BFC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5701101000</w:t>
            </w:r>
          </w:p>
          <w:p w14:paraId="3ABE2F2D" w14:textId="76F9798A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5701109000</w:t>
            </w:r>
          </w:p>
          <w:p w14:paraId="2D24A605" w14:textId="5BB88A4F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570190</w:t>
            </w:r>
          </w:p>
          <w:p w14:paraId="7201CB08" w14:textId="28FB6273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5701901000</w:t>
            </w:r>
          </w:p>
          <w:p w14:paraId="49D6DB1B" w14:textId="3C926AF6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5701909000</w:t>
            </w:r>
          </w:p>
          <w:p w14:paraId="52A0758C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5702</w:t>
            </w:r>
          </w:p>
          <w:p w14:paraId="70CA546C" w14:textId="130B44AF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5702100000</w:t>
            </w:r>
          </w:p>
          <w:p w14:paraId="1D15A7E6" w14:textId="058410F8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5702100000</w:t>
            </w:r>
          </w:p>
          <w:p w14:paraId="62D6F559" w14:textId="368BBF1B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570231</w:t>
            </w:r>
          </w:p>
          <w:p w14:paraId="6B8F4C84" w14:textId="7198FEE5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5702311000</w:t>
            </w:r>
          </w:p>
          <w:p w14:paraId="73776773" w14:textId="5EDEF34C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5702318000</w:t>
            </w:r>
          </w:p>
          <w:p w14:paraId="46C89E96" w14:textId="2A2892B0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570232</w:t>
            </w:r>
          </w:p>
          <w:p w14:paraId="1978CB6B" w14:textId="51DE3072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5702321000</w:t>
            </w:r>
          </w:p>
          <w:p w14:paraId="4A208310" w14:textId="05D75508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5702329000</w:t>
            </w:r>
          </w:p>
          <w:p w14:paraId="5C50E9AF" w14:textId="0CF2CB50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5702390000</w:t>
            </w:r>
          </w:p>
          <w:p w14:paraId="2721B57E" w14:textId="596E832B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570241</w:t>
            </w:r>
          </w:p>
          <w:p w14:paraId="533C7139" w14:textId="23514E7F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5702411000</w:t>
            </w:r>
          </w:p>
          <w:p w14:paraId="50D0785D" w14:textId="07770566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5702419000</w:t>
            </w:r>
          </w:p>
          <w:p w14:paraId="68A66DC3" w14:textId="7C16C672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570242</w:t>
            </w:r>
          </w:p>
          <w:p w14:paraId="53CDB3D8" w14:textId="629F540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5702421000</w:t>
            </w:r>
          </w:p>
          <w:p w14:paraId="157955CA" w14:textId="0CDB179E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5702429000</w:t>
            </w:r>
          </w:p>
          <w:p w14:paraId="6ADCE492" w14:textId="7B064B9D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5702490000</w:t>
            </w:r>
          </w:p>
          <w:p w14:paraId="3739AC1A" w14:textId="3B8FC770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570250</w:t>
            </w:r>
          </w:p>
          <w:p w14:paraId="3A8C2D0C" w14:textId="362E2FED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5702501000</w:t>
            </w:r>
          </w:p>
          <w:p w14:paraId="2EA909C4" w14:textId="61523994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5702503100</w:t>
            </w:r>
          </w:p>
          <w:p w14:paraId="25E866F7" w14:textId="3E7F05DE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5702503900</w:t>
            </w:r>
          </w:p>
          <w:p w14:paraId="5FC2E580" w14:textId="2CE92F5F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5702509000</w:t>
            </w:r>
          </w:p>
          <w:p w14:paraId="52EB3C2F" w14:textId="1A9A7B4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5702910000</w:t>
            </w:r>
          </w:p>
          <w:p w14:paraId="2570CB5D" w14:textId="3378164E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570292</w:t>
            </w:r>
          </w:p>
          <w:p w14:paraId="73368506" w14:textId="45154E5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5702921000</w:t>
            </w:r>
          </w:p>
          <w:p w14:paraId="0D9A3A02" w14:textId="58D55609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5702929000</w:t>
            </w:r>
          </w:p>
          <w:p w14:paraId="70B017E5" w14:textId="512CB3FF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5702990000</w:t>
            </w:r>
          </w:p>
          <w:p w14:paraId="2E919CBC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lastRenderedPageBreak/>
              <w:t>5703</w:t>
            </w:r>
          </w:p>
          <w:p w14:paraId="2336AB8B" w14:textId="12135F22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5703100000</w:t>
            </w:r>
          </w:p>
          <w:p w14:paraId="035FC5C5" w14:textId="0C3556D9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570320</w:t>
            </w:r>
          </w:p>
          <w:p w14:paraId="0C32DAFB" w14:textId="527C37A1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570320120</w:t>
            </w:r>
          </w:p>
          <w:p w14:paraId="16077C71" w14:textId="7B6F9642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5703201201</w:t>
            </w:r>
          </w:p>
          <w:p w14:paraId="383DC9CD" w14:textId="1710206E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5703201209</w:t>
            </w:r>
          </w:p>
          <w:p w14:paraId="357393A4" w14:textId="12D38106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5703201800</w:t>
            </w:r>
          </w:p>
          <w:p w14:paraId="2DF3D013" w14:textId="202E274F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570320920</w:t>
            </w:r>
          </w:p>
          <w:p w14:paraId="7D82260A" w14:textId="4746C999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5703209201</w:t>
            </w:r>
          </w:p>
          <w:p w14:paraId="04FA563B" w14:textId="1A4F5D7F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5703209209</w:t>
            </w:r>
          </w:p>
          <w:p w14:paraId="12CACE02" w14:textId="352B5190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5703209800</w:t>
            </w:r>
          </w:p>
          <w:p w14:paraId="094DDB87" w14:textId="59E4E411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570330</w:t>
            </w:r>
          </w:p>
          <w:p w14:paraId="0AEB7162" w14:textId="607A437D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5703301200</w:t>
            </w:r>
          </w:p>
          <w:p w14:paraId="05697DF1" w14:textId="0B247170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5703301800</w:t>
            </w:r>
          </w:p>
          <w:p w14:paraId="3B114903" w14:textId="10209275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570330</w:t>
            </w:r>
          </w:p>
          <w:p w14:paraId="212AD65A" w14:textId="308D9291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5703308201</w:t>
            </w:r>
          </w:p>
          <w:p w14:paraId="036E0182" w14:textId="0751A081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5703308202</w:t>
            </w:r>
          </w:p>
          <w:p w14:paraId="2E3C7E4B" w14:textId="5C374922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5703308209</w:t>
            </w:r>
          </w:p>
          <w:p w14:paraId="61C5C136" w14:textId="4C5087C3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570330880</w:t>
            </w:r>
          </w:p>
          <w:p w14:paraId="7A9216C5" w14:textId="3F52189E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5703308801</w:t>
            </w:r>
          </w:p>
          <w:p w14:paraId="518081D2" w14:textId="2A9B085B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5703308809</w:t>
            </w:r>
          </w:p>
          <w:p w14:paraId="4A0131AD" w14:textId="189C595D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570390</w:t>
            </w:r>
          </w:p>
          <w:p w14:paraId="2ADB9244" w14:textId="0E5BE04D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570390200</w:t>
            </w:r>
          </w:p>
          <w:p w14:paraId="4486FB11" w14:textId="6D0E066A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5703902001</w:t>
            </w:r>
          </w:p>
          <w:p w14:paraId="095A9624" w14:textId="26E85C69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5703902009</w:t>
            </w:r>
          </w:p>
          <w:p w14:paraId="733EAA2F" w14:textId="4CFB6FE3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5703908000</w:t>
            </w:r>
          </w:p>
          <w:p w14:paraId="4613B560" w14:textId="55533948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570321000</w:t>
            </w:r>
          </w:p>
          <w:p w14:paraId="7D21F7B7" w14:textId="23A0475F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5703210001</w:t>
            </w:r>
          </w:p>
          <w:p w14:paraId="1B293180" w14:textId="07BB2FC8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5703210002</w:t>
            </w:r>
          </w:p>
          <w:p w14:paraId="165CC575" w14:textId="02ED39C5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5703210009</w:t>
            </w:r>
          </w:p>
          <w:p w14:paraId="000FD7B3" w14:textId="3626172B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570329000</w:t>
            </w:r>
          </w:p>
          <w:p w14:paraId="7AD2985C" w14:textId="62DD7164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5703290001</w:t>
            </w:r>
          </w:p>
          <w:p w14:paraId="7C2BF350" w14:textId="0F602E69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5703290002</w:t>
            </w:r>
          </w:p>
          <w:p w14:paraId="3D222F49" w14:textId="016BA9E1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5703290009</w:t>
            </w:r>
          </w:p>
          <w:p w14:paraId="637CDAA9" w14:textId="118AA3DA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lastRenderedPageBreak/>
              <w:t>570331000</w:t>
            </w:r>
          </w:p>
          <w:p w14:paraId="47DD68C0" w14:textId="17D1CB2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5703310001</w:t>
            </w:r>
          </w:p>
          <w:p w14:paraId="1408620C" w14:textId="7940C8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5703310002</w:t>
            </w:r>
          </w:p>
          <w:p w14:paraId="20A6271A" w14:textId="31B151E1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5703310003</w:t>
            </w:r>
          </w:p>
          <w:p w14:paraId="2136C187" w14:textId="04C6049A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5703310009</w:t>
            </w:r>
          </w:p>
          <w:p w14:paraId="4CAB0A8B" w14:textId="336C8BE6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570339000</w:t>
            </w:r>
          </w:p>
          <w:p w14:paraId="58C060AB" w14:textId="4D025A4F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5703390001</w:t>
            </w:r>
          </w:p>
          <w:p w14:paraId="674968B8" w14:textId="2F3851E2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5703390002</w:t>
            </w:r>
          </w:p>
          <w:p w14:paraId="06434A91" w14:textId="08E45F38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5703390003</w:t>
            </w:r>
          </w:p>
          <w:p w14:paraId="5E90497B" w14:textId="65957739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5703390009</w:t>
            </w:r>
          </w:p>
          <w:p w14:paraId="605FE559" w14:textId="12A1701A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5703900000</w:t>
            </w:r>
          </w:p>
          <w:p w14:paraId="59EE763A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5704</w:t>
            </w:r>
          </w:p>
          <w:p w14:paraId="2C3A6251" w14:textId="7B2F709A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5704100000</w:t>
            </w:r>
          </w:p>
          <w:p w14:paraId="56DA8FB2" w14:textId="507847D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5704200000</w:t>
            </w:r>
          </w:p>
          <w:p w14:paraId="19C78A71" w14:textId="65FB4388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5704900000</w:t>
            </w:r>
          </w:p>
          <w:p w14:paraId="1716BE4F" w14:textId="735AA12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570500</w:t>
            </w:r>
          </w:p>
          <w:p w14:paraId="5E8FAB73" w14:textId="67758720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5705003000</w:t>
            </w:r>
          </w:p>
          <w:p w14:paraId="27E0310C" w14:textId="6C4806B4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5705008000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6536D" w14:textId="50AF8968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lastRenderedPageBreak/>
              <w:t>ТР ТС 017/2011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73E48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 xml:space="preserve">ТР ТС 017/2011 </w:t>
            </w:r>
          </w:p>
          <w:p w14:paraId="575D58C0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ГОСТ 314</w:t>
            </w:r>
          </w:p>
          <w:p w14:paraId="33229CAF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ГОСТ 7000</w:t>
            </w:r>
          </w:p>
          <w:p w14:paraId="51E1C4BB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ГОСТ 16221</w:t>
            </w:r>
          </w:p>
          <w:p w14:paraId="5D452DFF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ГОСТ 23348</w:t>
            </w:r>
          </w:p>
          <w:p w14:paraId="42027756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ГОСТ 28415</w:t>
            </w:r>
          </w:p>
          <w:p w14:paraId="73A90710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ГОСТ 28867</w:t>
            </w:r>
          </w:p>
          <w:p w14:paraId="3680F570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ГОСТ 30877</w:t>
            </w:r>
          </w:p>
          <w:p w14:paraId="0C5490A6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ГОСТ Р 51793</w:t>
            </w:r>
          </w:p>
          <w:p w14:paraId="233DE44F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ГОСТ 18276.00</w:t>
            </w:r>
          </w:p>
          <w:p w14:paraId="186C606D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ГОСТ 20566</w:t>
            </w:r>
          </w:p>
          <w:p w14:paraId="10BBF225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 xml:space="preserve">ГОСТ 18276.0 </w:t>
            </w:r>
          </w:p>
          <w:p w14:paraId="15451FEE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 xml:space="preserve">ГОСТ 20566 </w:t>
            </w:r>
          </w:p>
          <w:p w14:paraId="17E6A091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 xml:space="preserve">ГОСТ 32995 </w:t>
            </w:r>
          </w:p>
          <w:p w14:paraId="05AA8983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 xml:space="preserve">ГОСТ 30877 </w:t>
            </w:r>
          </w:p>
          <w:p w14:paraId="7A6A07DB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 xml:space="preserve">ГОСТ 9733.0 </w:t>
            </w:r>
          </w:p>
          <w:p w14:paraId="50BC4F46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 xml:space="preserve">ГОСТ 9733.5 </w:t>
            </w:r>
          </w:p>
          <w:p w14:paraId="633A0DDD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 xml:space="preserve">ГОСТ 9733.6 </w:t>
            </w:r>
          </w:p>
          <w:p w14:paraId="4532C488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 xml:space="preserve">ГОСТ 9733.13 </w:t>
            </w:r>
          </w:p>
          <w:p w14:paraId="47AA68CD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 xml:space="preserve">ГОСТ 9733.27 </w:t>
            </w:r>
          </w:p>
          <w:p w14:paraId="6F8360AE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 xml:space="preserve">ГОСТ 9733.28 </w:t>
            </w:r>
          </w:p>
          <w:p w14:paraId="1E20D5BE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 xml:space="preserve">ГОСТ 314 </w:t>
            </w:r>
          </w:p>
          <w:p w14:paraId="6CB4AE77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 xml:space="preserve">ГОСТ 4152 </w:t>
            </w:r>
          </w:p>
          <w:p w14:paraId="6A960044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 xml:space="preserve">ГОСТ 31870 </w:t>
            </w:r>
          </w:p>
          <w:p w14:paraId="1795266B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 xml:space="preserve">ГОСТ Р 57165 </w:t>
            </w:r>
          </w:p>
          <w:p w14:paraId="4FEF980F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 xml:space="preserve">СТ РК ИСО 8288 </w:t>
            </w:r>
          </w:p>
          <w:p w14:paraId="35A95257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 xml:space="preserve">СТБ ISO 11885 </w:t>
            </w:r>
          </w:p>
          <w:p w14:paraId="3BC893BF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 xml:space="preserve">СТБ ISO 15586 </w:t>
            </w:r>
          </w:p>
          <w:p w14:paraId="18D8CC73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 xml:space="preserve">ГОСТ 25617 </w:t>
            </w:r>
          </w:p>
          <w:p w14:paraId="502804E2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 xml:space="preserve">ГОСТ ISO 14184-1 </w:t>
            </w:r>
          </w:p>
          <w:p w14:paraId="2A503948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 xml:space="preserve">ГОСТ 22648 </w:t>
            </w:r>
          </w:p>
          <w:p w14:paraId="62B23733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 xml:space="preserve">ГОСТ 30713 </w:t>
            </w:r>
          </w:p>
          <w:p w14:paraId="69FC9AA2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 xml:space="preserve">ГОСТ ISO 16000-6 </w:t>
            </w:r>
          </w:p>
          <w:p w14:paraId="1AC52367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 xml:space="preserve">ГОСТ Р ИСО 16017-1 </w:t>
            </w:r>
          </w:p>
          <w:p w14:paraId="17EBE523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lastRenderedPageBreak/>
              <w:t xml:space="preserve">ГОСТ 26150 </w:t>
            </w:r>
          </w:p>
          <w:p w14:paraId="4FC22477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 xml:space="preserve">ГОСТ 30351 </w:t>
            </w:r>
          </w:p>
          <w:p w14:paraId="797B7408" w14:textId="65FDBE46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 xml:space="preserve">ГОСТ 15820 </w:t>
            </w:r>
          </w:p>
        </w:tc>
      </w:tr>
      <w:tr w:rsidR="00423A4A" w:rsidRPr="00F47A65" w14:paraId="14E5F329" w14:textId="77777777" w:rsidTr="00550EAB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17DB3" w14:textId="1D73C18D" w:rsidR="00423A4A" w:rsidRPr="004A2D6A" w:rsidRDefault="00423A4A" w:rsidP="00550EAB">
            <w:pPr>
              <w:spacing w:after="160" w:line="259" w:lineRule="auto"/>
            </w:pPr>
            <w:r>
              <w:rPr>
                <w:color w:val="000000"/>
              </w:rPr>
              <w:lastRenderedPageBreak/>
              <w:t>9.1.4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00BC1" w14:textId="5279637D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Кожгалантерейные изделия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A8702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1с, 2с, 3с -</w:t>
            </w:r>
          </w:p>
          <w:p w14:paraId="614A0DF9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сертификация</w:t>
            </w:r>
          </w:p>
          <w:p w14:paraId="1C3FA8C8" w14:textId="1AA99819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3AB45" w14:textId="6D2564FD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3926200000</w:t>
            </w:r>
          </w:p>
          <w:p w14:paraId="2E0E408C" w14:textId="74D7AC24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420310000</w:t>
            </w:r>
          </w:p>
          <w:p w14:paraId="73CF0376" w14:textId="2BB1AB21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4203100001</w:t>
            </w:r>
          </w:p>
          <w:p w14:paraId="67C4C671" w14:textId="3A991900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4203100009</w:t>
            </w:r>
          </w:p>
          <w:p w14:paraId="02FDD191" w14:textId="04BD1811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4203210000</w:t>
            </w:r>
          </w:p>
          <w:p w14:paraId="5E5D6C75" w14:textId="6EFBF3E6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4203300000</w:t>
            </w:r>
          </w:p>
          <w:p w14:paraId="4116BAF8" w14:textId="02690B6E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4203400000</w:t>
            </w:r>
          </w:p>
          <w:p w14:paraId="200F8D3E" w14:textId="50F5F86E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4203299000</w:t>
            </w:r>
          </w:p>
          <w:p w14:paraId="0FAA5280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4202</w:t>
            </w:r>
          </w:p>
          <w:p w14:paraId="142BBD36" w14:textId="07486350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420211</w:t>
            </w:r>
          </w:p>
          <w:p w14:paraId="6D0689BF" w14:textId="5E9AAC4A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4202111000</w:t>
            </w:r>
          </w:p>
          <w:p w14:paraId="2EDF4904" w14:textId="56908BEB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4202119000</w:t>
            </w:r>
          </w:p>
          <w:p w14:paraId="4700F632" w14:textId="0254983B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420212</w:t>
            </w:r>
          </w:p>
          <w:p w14:paraId="0AF1AA8B" w14:textId="37E5D95A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4202121100</w:t>
            </w:r>
          </w:p>
          <w:p w14:paraId="742849D2" w14:textId="789D836D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4202121900</w:t>
            </w:r>
          </w:p>
          <w:p w14:paraId="48A4E763" w14:textId="075EC278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420212500</w:t>
            </w:r>
          </w:p>
          <w:p w14:paraId="794DA298" w14:textId="1D5ADF41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lastRenderedPageBreak/>
              <w:t>4202125001</w:t>
            </w:r>
          </w:p>
          <w:p w14:paraId="3263950F" w14:textId="75F3675B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4202125009</w:t>
            </w:r>
          </w:p>
          <w:p w14:paraId="315A3365" w14:textId="181A03BB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4202191000</w:t>
            </w:r>
          </w:p>
          <w:p w14:paraId="6C728673" w14:textId="1B207A28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4202129100</w:t>
            </w:r>
          </w:p>
          <w:p w14:paraId="009CE50A" w14:textId="309D7CA2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4202129900</w:t>
            </w:r>
          </w:p>
          <w:p w14:paraId="1E0B5C78" w14:textId="24C3249A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420219</w:t>
            </w:r>
          </w:p>
          <w:p w14:paraId="34E7250A" w14:textId="46988D3C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4202199000</w:t>
            </w:r>
          </w:p>
          <w:p w14:paraId="2284AD84" w14:textId="31B2750E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4202210000</w:t>
            </w:r>
          </w:p>
          <w:p w14:paraId="5701579D" w14:textId="26415AC0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420222</w:t>
            </w:r>
          </w:p>
          <w:p w14:paraId="698AFC22" w14:textId="0C33631A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4202221000</w:t>
            </w:r>
          </w:p>
          <w:p w14:paraId="13F7A1A2" w14:textId="214CB67F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4202229000</w:t>
            </w:r>
          </w:p>
          <w:p w14:paraId="1E00924E" w14:textId="5A5B47A9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4202290000</w:t>
            </w:r>
          </w:p>
          <w:p w14:paraId="16F974A2" w14:textId="63F86E84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4202310000</w:t>
            </w:r>
          </w:p>
          <w:p w14:paraId="7AFC2A76" w14:textId="4CB49EFC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420232</w:t>
            </w:r>
          </w:p>
          <w:p w14:paraId="36F5F93D" w14:textId="4939DE08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4202321000</w:t>
            </w:r>
          </w:p>
          <w:p w14:paraId="1567631E" w14:textId="2D09D9E6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4202329000</w:t>
            </w:r>
          </w:p>
          <w:p w14:paraId="3A523417" w14:textId="5FD2A882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4202390000</w:t>
            </w:r>
          </w:p>
          <w:p w14:paraId="7EA5270D" w14:textId="2F977E8F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420291</w:t>
            </w:r>
          </w:p>
          <w:p w14:paraId="20D80F9E" w14:textId="481A5F92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4202911000</w:t>
            </w:r>
          </w:p>
          <w:p w14:paraId="1BDBD779" w14:textId="1C4973F3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4202918000</w:t>
            </w:r>
          </w:p>
          <w:p w14:paraId="5BE603D6" w14:textId="48F1FF6D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420292</w:t>
            </w:r>
          </w:p>
          <w:p w14:paraId="222E2281" w14:textId="6AD0038D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4202921100</w:t>
            </w:r>
          </w:p>
          <w:p w14:paraId="5EEE68B5" w14:textId="227245F4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4202921500</w:t>
            </w:r>
          </w:p>
          <w:p w14:paraId="7B33CA48" w14:textId="2E61CF88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4202921900</w:t>
            </w:r>
          </w:p>
          <w:p w14:paraId="0CE426E4" w14:textId="294E5AD4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4202929100</w:t>
            </w:r>
          </w:p>
          <w:p w14:paraId="27B4C0B0" w14:textId="0F4FB598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4202929800</w:t>
            </w:r>
          </w:p>
          <w:p w14:paraId="5C50DAD4" w14:textId="4CCF45C9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4202990000</w:t>
            </w:r>
          </w:p>
          <w:p w14:paraId="24E7EE61" w14:textId="113BC5AB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4203300000</w:t>
            </w:r>
          </w:p>
          <w:p w14:paraId="70B0C046" w14:textId="4E66F4BB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911390000</w:t>
            </w:r>
          </w:p>
          <w:p w14:paraId="47CD30BF" w14:textId="292909B1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9113900001</w:t>
            </w:r>
          </w:p>
          <w:p w14:paraId="25D3D7D8" w14:textId="29A38ED0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9113900001</w:t>
            </w:r>
          </w:p>
          <w:p w14:paraId="513AC6F0" w14:textId="30D6560B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9113900009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ECD90" w14:textId="30DC86C8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lastRenderedPageBreak/>
              <w:t>ТР ТС 017/2011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B6AB2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 xml:space="preserve">ТР ТС 017/2011 </w:t>
            </w:r>
          </w:p>
          <w:p w14:paraId="77A8DF70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ГОСТ 28631</w:t>
            </w:r>
          </w:p>
          <w:p w14:paraId="2490D568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ГОСТ 28846</w:t>
            </w:r>
          </w:p>
          <w:p w14:paraId="6357CB39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ГОСТ 28754</w:t>
            </w:r>
          </w:p>
          <w:p w14:paraId="3A1C3EBF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ГОСТ 25871</w:t>
            </w:r>
          </w:p>
          <w:p w14:paraId="689FF495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 xml:space="preserve">ГОСТ 18321 </w:t>
            </w:r>
          </w:p>
          <w:p w14:paraId="5B76F81B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 xml:space="preserve">ГОСТ 25871 </w:t>
            </w:r>
          </w:p>
          <w:p w14:paraId="7E1906EF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 xml:space="preserve">ГОСТ 33099 </w:t>
            </w:r>
          </w:p>
          <w:p w14:paraId="212C0AF1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 xml:space="preserve">ГОСТ Р ИСО 17131 </w:t>
            </w:r>
          </w:p>
          <w:p w14:paraId="31AC8CCE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 xml:space="preserve">ГОСТ 30835 </w:t>
            </w:r>
          </w:p>
          <w:p w14:paraId="43A278BA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 xml:space="preserve">ГОСТ Р ИСО 11641 </w:t>
            </w:r>
          </w:p>
          <w:p w14:paraId="4AFE52C2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 xml:space="preserve">ГОСТ 25871 </w:t>
            </w:r>
          </w:p>
          <w:p w14:paraId="19B9B87E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 xml:space="preserve">ГОСТ 26167 </w:t>
            </w:r>
          </w:p>
          <w:p w14:paraId="04E76F5A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 xml:space="preserve">ГОСТ 32087 </w:t>
            </w:r>
          </w:p>
          <w:p w14:paraId="3DA77E4D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 xml:space="preserve">СТБ 931 </w:t>
            </w:r>
          </w:p>
          <w:p w14:paraId="5DA52910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 xml:space="preserve">ГОСТ 4152 </w:t>
            </w:r>
          </w:p>
          <w:p w14:paraId="24252388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lastRenderedPageBreak/>
              <w:t xml:space="preserve">ГОСТ 31870 </w:t>
            </w:r>
          </w:p>
          <w:p w14:paraId="3FD0CE48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 xml:space="preserve">ГОСТ Р 57165 </w:t>
            </w:r>
          </w:p>
          <w:p w14:paraId="48866AA3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 xml:space="preserve">СТ РК ИСО 8288 </w:t>
            </w:r>
          </w:p>
          <w:p w14:paraId="67B5B7D1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 xml:space="preserve">СТБ ISO 11885 </w:t>
            </w:r>
          </w:p>
          <w:p w14:paraId="4159CD81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 xml:space="preserve">СТБ ISO 15586 </w:t>
            </w:r>
          </w:p>
          <w:p w14:paraId="2D2D9C04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 xml:space="preserve">ГОСТ 25617 </w:t>
            </w:r>
          </w:p>
          <w:p w14:paraId="49C70A3D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ГОСТ ISO 14184-1</w:t>
            </w:r>
          </w:p>
          <w:p w14:paraId="73E09641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 xml:space="preserve">ГОСТ 22648 </w:t>
            </w:r>
          </w:p>
          <w:p w14:paraId="09F1427D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 xml:space="preserve">ГОСТ 30713 </w:t>
            </w:r>
          </w:p>
          <w:p w14:paraId="07906717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 xml:space="preserve">ГОСТ ISO 16000-6 </w:t>
            </w:r>
          </w:p>
          <w:p w14:paraId="49CFA13D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 xml:space="preserve">ГОСТ Р ИСО 16017-1  </w:t>
            </w:r>
          </w:p>
          <w:p w14:paraId="3D6990BB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 xml:space="preserve">ГОСТ 26150  </w:t>
            </w:r>
          </w:p>
          <w:p w14:paraId="15E21B2C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 xml:space="preserve">ГОСТ 30351-2001 </w:t>
            </w:r>
          </w:p>
          <w:p w14:paraId="1E39142B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 xml:space="preserve">ГОСТ 15820  </w:t>
            </w:r>
          </w:p>
          <w:p w14:paraId="0EC77D68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 xml:space="preserve">ГОСТ ISO 17226-1 </w:t>
            </w:r>
          </w:p>
          <w:p w14:paraId="1622B2B6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 xml:space="preserve">ГОСТ ISO 17226-2 </w:t>
            </w:r>
          </w:p>
          <w:p w14:paraId="4C2E9EDF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ГОСТ Р ИСО 17226-2</w:t>
            </w:r>
          </w:p>
          <w:p w14:paraId="3391B80A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 xml:space="preserve">ГОСТ ISO 17075 </w:t>
            </w:r>
          </w:p>
          <w:p w14:paraId="2250E821" w14:textId="784E281A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ГОСТ Р 54591</w:t>
            </w:r>
          </w:p>
        </w:tc>
      </w:tr>
      <w:tr w:rsidR="00423A4A" w:rsidRPr="00F47A65" w14:paraId="183BB753" w14:textId="77777777" w:rsidTr="00550EAB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E3613" w14:textId="7CD4F37E" w:rsidR="00423A4A" w:rsidRPr="004A2D6A" w:rsidRDefault="00423A4A" w:rsidP="00550EAB">
            <w:pPr>
              <w:spacing w:after="160" w:line="259" w:lineRule="auto"/>
            </w:pPr>
            <w:r>
              <w:rPr>
                <w:color w:val="000000"/>
              </w:rPr>
              <w:lastRenderedPageBreak/>
              <w:t>9.1.5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D4A00" w14:textId="696570CB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Обувь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5059E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1с, 2с, 3с -</w:t>
            </w:r>
          </w:p>
          <w:p w14:paraId="1CD5717E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сертификация</w:t>
            </w:r>
          </w:p>
          <w:p w14:paraId="27ECA656" w14:textId="773CAAEE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43121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lastRenderedPageBreak/>
              <w:t>6401</w:t>
            </w:r>
          </w:p>
          <w:p w14:paraId="18DD66DA" w14:textId="29AFB658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640192</w:t>
            </w:r>
          </w:p>
          <w:p w14:paraId="00BF84F4" w14:textId="287DCC81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lastRenderedPageBreak/>
              <w:t>6401921000</w:t>
            </w:r>
          </w:p>
          <w:p w14:paraId="4E5C35C1" w14:textId="1C4D62DA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6401929000</w:t>
            </w:r>
          </w:p>
          <w:p w14:paraId="42871CA5" w14:textId="1513D709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6401990000</w:t>
            </w:r>
          </w:p>
          <w:p w14:paraId="5462C660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6402</w:t>
            </w:r>
          </w:p>
          <w:p w14:paraId="6C6121F2" w14:textId="3B23F358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6402190000</w:t>
            </w:r>
          </w:p>
          <w:p w14:paraId="65602F48" w14:textId="0415D5F0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6402200000</w:t>
            </w:r>
          </w:p>
          <w:p w14:paraId="3602CC6D" w14:textId="54BD127B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640291</w:t>
            </w:r>
          </w:p>
          <w:p w14:paraId="24694153" w14:textId="7039C85F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6402911000</w:t>
            </w:r>
          </w:p>
          <w:p w14:paraId="74FBCAD1" w14:textId="537B59B8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6402919000</w:t>
            </w:r>
          </w:p>
          <w:p w14:paraId="7AA0A092" w14:textId="251E0EC8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6402991000</w:t>
            </w:r>
          </w:p>
          <w:p w14:paraId="7F3CE98F" w14:textId="16F58EEA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6402993100</w:t>
            </w:r>
          </w:p>
          <w:p w14:paraId="5ED92223" w14:textId="7F1737EB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6402993900</w:t>
            </w:r>
          </w:p>
          <w:p w14:paraId="4AFF770D" w14:textId="1F1CCE78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6402995000</w:t>
            </w:r>
          </w:p>
          <w:p w14:paraId="4586FB80" w14:textId="1F40878A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6402999100</w:t>
            </w:r>
          </w:p>
          <w:p w14:paraId="666B25CE" w14:textId="1329B5FB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6402999300</w:t>
            </w:r>
          </w:p>
          <w:p w14:paraId="3796348A" w14:textId="3B9C1393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6402999600</w:t>
            </w:r>
          </w:p>
          <w:p w14:paraId="186A70C5" w14:textId="6B705295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6402999800</w:t>
            </w:r>
          </w:p>
          <w:p w14:paraId="4674F8DA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6403</w:t>
            </w:r>
          </w:p>
          <w:p w14:paraId="107BA162" w14:textId="048C53E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6403190000</w:t>
            </w:r>
          </w:p>
          <w:p w14:paraId="71EAEC70" w14:textId="3A0F1BE4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6403200000</w:t>
            </w:r>
          </w:p>
          <w:p w14:paraId="5C7D7B99" w14:textId="70ADC9B3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640351</w:t>
            </w:r>
          </w:p>
          <w:p w14:paraId="54FB809C" w14:textId="1A3E2AD8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6403510500</w:t>
            </w:r>
          </w:p>
          <w:p w14:paraId="4F81CD51" w14:textId="3977A6C6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6403511100</w:t>
            </w:r>
          </w:p>
          <w:p w14:paraId="41AE84CD" w14:textId="7E23A8DD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6403511500</w:t>
            </w:r>
          </w:p>
          <w:p w14:paraId="5F298749" w14:textId="67682379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6403511900</w:t>
            </w:r>
          </w:p>
          <w:p w14:paraId="5737DB0D" w14:textId="468B11FD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6403519100</w:t>
            </w:r>
          </w:p>
          <w:p w14:paraId="14DB7245" w14:textId="2D891145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6403519500</w:t>
            </w:r>
          </w:p>
          <w:p w14:paraId="41BB6DCC" w14:textId="4B245F2F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6403519900</w:t>
            </w:r>
          </w:p>
          <w:p w14:paraId="4E7015CF" w14:textId="4D645C73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640359</w:t>
            </w:r>
          </w:p>
          <w:p w14:paraId="3D0172DA" w14:textId="6F942425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6403590500</w:t>
            </w:r>
          </w:p>
          <w:p w14:paraId="7B9FE810" w14:textId="2283C03B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6403591100</w:t>
            </w:r>
          </w:p>
          <w:p w14:paraId="4096A9F8" w14:textId="770FE778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6403593100</w:t>
            </w:r>
          </w:p>
          <w:p w14:paraId="6F03682E" w14:textId="4E2C9904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6403593500</w:t>
            </w:r>
          </w:p>
          <w:p w14:paraId="70C0ABC9" w14:textId="7535C4E8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6403593900</w:t>
            </w:r>
          </w:p>
          <w:p w14:paraId="2A8B409F" w14:textId="1AD613B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lastRenderedPageBreak/>
              <w:t>6403595000</w:t>
            </w:r>
          </w:p>
          <w:p w14:paraId="3B3ADE51" w14:textId="2F7DEFE4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6403599100</w:t>
            </w:r>
          </w:p>
          <w:p w14:paraId="5C6F9900" w14:textId="07E10660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6403599500</w:t>
            </w:r>
          </w:p>
          <w:p w14:paraId="404D6B18" w14:textId="41D306A9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6403599900</w:t>
            </w:r>
          </w:p>
          <w:p w14:paraId="7512463E" w14:textId="57B34906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640391</w:t>
            </w:r>
          </w:p>
          <w:p w14:paraId="591DA026" w14:textId="0CF8C281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6403910500</w:t>
            </w:r>
          </w:p>
          <w:p w14:paraId="6095B3BC" w14:textId="57F14B92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6403911100</w:t>
            </w:r>
          </w:p>
          <w:p w14:paraId="6A1D1CA5" w14:textId="29CE6973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6403911300</w:t>
            </w:r>
          </w:p>
          <w:p w14:paraId="79E0CE9D" w14:textId="5EDF517B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6403911600</w:t>
            </w:r>
          </w:p>
          <w:p w14:paraId="406353B9" w14:textId="5D02D02E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6403911800</w:t>
            </w:r>
          </w:p>
          <w:p w14:paraId="3D8FAF42" w14:textId="6D6A4104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6403919100</w:t>
            </w:r>
          </w:p>
          <w:p w14:paraId="4C4342A7" w14:textId="3375C9B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6403919300</w:t>
            </w:r>
          </w:p>
          <w:p w14:paraId="4B60EC0A" w14:textId="629C7486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6403919600</w:t>
            </w:r>
          </w:p>
          <w:p w14:paraId="604C20A2" w14:textId="5E066EAA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6403919800</w:t>
            </w:r>
          </w:p>
          <w:p w14:paraId="638CE15C" w14:textId="37D04D32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640399</w:t>
            </w:r>
          </w:p>
          <w:p w14:paraId="2EAE5F97" w14:textId="1A283D53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6403990500</w:t>
            </w:r>
          </w:p>
          <w:p w14:paraId="7295DD2C" w14:textId="1ACA07E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6403991100</w:t>
            </w:r>
          </w:p>
          <w:p w14:paraId="7A52DF76" w14:textId="33F0B97C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6403993100</w:t>
            </w:r>
          </w:p>
          <w:p w14:paraId="5853A315" w14:textId="27A54D9F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6403993300</w:t>
            </w:r>
          </w:p>
          <w:p w14:paraId="1BA44827" w14:textId="54D05F4F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6403993600</w:t>
            </w:r>
          </w:p>
          <w:p w14:paraId="0870CCC0" w14:textId="5953B8D6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6403993800</w:t>
            </w:r>
          </w:p>
          <w:p w14:paraId="6A6B8749" w14:textId="51941E03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6403995000</w:t>
            </w:r>
          </w:p>
          <w:p w14:paraId="3A31FBCC" w14:textId="547F125A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6403999100</w:t>
            </w:r>
          </w:p>
          <w:p w14:paraId="2A9599C0" w14:textId="0F27FD72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6403999300</w:t>
            </w:r>
          </w:p>
          <w:p w14:paraId="48383005" w14:textId="2DB7D9BB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6403999600</w:t>
            </w:r>
          </w:p>
          <w:p w14:paraId="2E96FE6B" w14:textId="2261D57F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6403999800</w:t>
            </w:r>
          </w:p>
          <w:p w14:paraId="71AB1719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6404</w:t>
            </w:r>
          </w:p>
          <w:p w14:paraId="4BA21E2E" w14:textId="4B9F462A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6404110000</w:t>
            </w:r>
          </w:p>
          <w:p w14:paraId="256CAD8B" w14:textId="3853A6F4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640419</w:t>
            </w:r>
          </w:p>
          <w:p w14:paraId="554A7760" w14:textId="0E54A8FA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6404191000</w:t>
            </w:r>
          </w:p>
          <w:p w14:paraId="24D27B76" w14:textId="5A913F06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6404199000</w:t>
            </w:r>
          </w:p>
          <w:p w14:paraId="39D732B0" w14:textId="112BA4D2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640420</w:t>
            </w:r>
          </w:p>
          <w:p w14:paraId="0FC05518" w14:textId="2BA9D791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6404201000</w:t>
            </w:r>
          </w:p>
          <w:p w14:paraId="608D3450" w14:textId="05150772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6404209000</w:t>
            </w:r>
          </w:p>
          <w:p w14:paraId="241CBC8D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lastRenderedPageBreak/>
              <w:t>6405</w:t>
            </w:r>
          </w:p>
          <w:p w14:paraId="7D7A3EBE" w14:textId="1C7B0DB8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640510000</w:t>
            </w:r>
          </w:p>
          <w:p w14:paraId="55C5F0D7" w14:textId="09F211B1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6405100001</w:t>
            </w:r>
          </w:p>
          <w:p w14:paraId="25B53EA6" w14:textId="6FAB0E2E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6405100009</w:t>
            </w:r>
          </w:p>
          <w:p w14:paraId="35313847" w14:textId="104BFCDD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640520</w:t>
            </w:r>
          </w:p>
          <w:p w14:paraId="3C48CAB1" w14:textId="0E948156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6405201000</w:t>
            </w:r>
          </w:p>
          <w:p w14:paraId="4F94CC68" w14:textId="1B307019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6405209100</w:t>
            </w:r>
          </w:p>
          <w:p w14:paraId="1A727F09" w14:textId="11BCC34C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6405209900</w:t>
            </w:r>
          </w:p>
          <w:p w14:paraId="35803A29" w14:textId="119D00D2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640590</w:t>
            </w:r>
          </w:p>
          <w:p w14:paraId="13441216" w14:textId="44E764B9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6405901000</w:t>
            </w:r>
          </w:p>
          <w:p w14:paraId="3CB5FDE5" w14:textId="5149CF02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6405909000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7EE84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lastRenderedPageBreak/>
              <w:t>ТР ТС 007/2011</w:t>
            </w:r>
          </w:p>
          <w:p w14:paraId="2CDA0D10" w14:textId="39E612EC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 xml:space="preserve">ТР ТС 017/2011 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0C0D3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ТР ТС 017/2011 ГОСТ 126</w:t>
            </w:r>
          </w:p>
          <w:p w14:paraId="62A2375E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ГОСТ 1135</w:t>
            </w:r>
          </w:p>
          <w:p w14:paraId="0432ED64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lastRenderedPageBreak/>
              <w:t>ГОСТ 5375</w:t>
            </w:r>
          </w:p>
          <w:p w14:paraId="30C9B972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ГОСТ 5394</w:t>
            </w:r>
          </w:p>
          <w:p w14:paraId="45DC1305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ГОСТ 6410</w:t>
            </w:r>
          </w:p>
          <w:p w14:paraId="26D28108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ГОСТ 7296</w:t>
            </w:r>
          </w:p>
          <w:p w14:paraId="74ACDE0E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ГОСТ 7458</w:t>
            </w:r>
          </w:p>
          <w:p w14:paraId="26CFAA3C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ГОСТ 7472</w:t>
            </w:r>
          </w:p>
          <w:p w14:paraId="07C2900D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ГОСТ 9155</w:t>
            </w:r>
          </w:p>
          <w:p w14:paraId="4E1CE471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ГОСТ 13745</w:t>
            </w:r>
          </w:p>
          <w:p w14:paraId="457492D9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ГОСТ 13796</w:t>
            </w:r>
          </w:p>
          <w:p w14:paraId="243279D5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ГОСТ 14037</w:t>
            </w:r>
          </w:p>
          <w:p w14:paraId="3F78A28A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ГОСТ 18724</w:t>
            </w:r>
          </w:p>
          <w:p w14:paraId="120070E3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ГОСТ 19116</w:t>
            </w:r>
          </w:p>
          <w:p w14:paraId="35F76565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ГОСТ 26166</w:t>
            </w:r>
          </w:p>
          <w:p w14:paraId="6EF99E9E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ГОСТ 26167</w:t>
            </w:r>
          </w:p>
          <w:p w14:paraId="794705D0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ГОСТ 32087</w:t>
            </w:r>
          </w:p>
          <w:p w14:paraId="34B6E47D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ГОСТ Р 53917</w:t>
            </w:r>
          </w:p>
          <w:p w14:paraId="676866D9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СТБ 287</w:t>
            </w:r>
          </w:p>
          <w:p w14:paraId="2B3E9210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СТБ 931</w:t>
            </w:r>
          </w:p>
          <w:p w14:paraId="1A7633A0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СТБ 1042</w:t>
            </w:r>
          </w:p>
          <w:p w14:paraId="43A7435D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СТРК 1059</w:t>
            </w:r>
          </w:p>
          <w:p w14:paraId="02D01025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ГОСТ 126</w:t>
            </w:r>
          </w:p>
          <w:p w14:paraId="03080841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 xml:space="preserve">ГОСТ 1059 </w:t>
            </w:r>
          </w:p>
          <w:p w14:paraId="66314A8E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 xml:space="preserve">ГОСТ 5375 </w:t>
            </w:r>
          </w:p>
          <w:p w14:paraId="0C06091E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 xml:space="preserve">ГОСТ 9289 </w:t>
            </w:r>
          </w:p>
          <w:p w14:paraId="5E98866F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 xml:space="preserve">ГОСТ 33099 </w:t>
            </w:r>
          </w:p>
          <w:p w14:paraId="1C6A358E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 xml:space="preserve">ГОСТ Р 53917 </w:t>
            </w:r>
          </w:p>
          <w:p w14:paraId="31954B46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 xml:space="preserve">ГОСТ Р 57838 </w:t>
            </w:r>
          </w:p>
          <w:p w14:paraId="4775893B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 xml:space="preserve">ГОСТ Р ИСО 17131 </w:t>
            </w:r>
          </w:p>
          <w:p w14:paraId="031E7D3F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 xml:space="preserve">ГОСТ ISO 17709 </w:t>
            </w:r>
          </w:p>
          <w:p w14:paraId="43B78113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 xml:space="preserve">ГОСТ ISO 18454 </w:t>
            </w:r>
          </w:p>
          <w:p w14:paraId="71DF8FAB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 xml:space="preserve">ГОСТ 9718 </w:t>
            </w:r>
          </w:p>
          <w:p w14:paraId="289774D4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 xml:space="preserve">ГОСТ 126 </w:t>
            </w:r>
          </w:p>
          <w:p w14:paraId="5569BD75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 xml:space="preserve">ГОСТ 26362 </w:t>
            </w:r>
          </w:p>
          <w:p w14:paraId="5496268A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 xml:space="preserve">СТ РК ЕН 13073 </w:t>
            </w:r>
          </w:p>
          <w:p w14:paraId="1F5171B3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lastRenderedPageBreak/>
              <w:t xml:space="preserve">ГОСТ 9292 </w:t>
            </w:r>
          </w:p>
          <w:p w14:paraId="12839348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 xml:space="preserve">ГОСТ 9136 </w:t>
            </w:r>
          </w:p>
          <w:p w14:paraId="5CB5EDEC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 xml:space="preserve">ГОСТ 26431 </w:t>
            </w:r>
          </w:p>
          <w:p w14:paraId="4A755C7D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 xml:space="preserve">ГОСТ EN 13073 </w:t>
            </w:r>
          </w:p>
          <w:p w14:paraId="1369F484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 xml:space="preserve">ГОСТ ISO 17707 </w:t>
            </w:r>
          </w:p>
          <w:p w14:paraId="62D61BE8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 xml:space="preserve">ГОСТ 9134 </w:t>
            </w:r>
          </w:p>
          <w:p w14:paraId="4AF976B6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 xml:space="preserve">ГОСТ 314 </w:t>
            </w:r>
          </w:p>
          <w:p w14:paraId="5F4BFF61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 xml:space="preserve">ГОСТ 1059 </w:t>
            </w:r>
          </w:p>
          <w:p w14:paraId="01910F39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 xml:space="preserve">ГОСТ 6768 </w:t>
            </w:r>
          </w:p>
          <w:p w14:paraId="3501AF29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 xml:space="preserve">ГОСТ 4152 </w:t>
            </w:r>
          </w:p>
          <w:p w14:paraId="1CA98D3E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 xml:space="preserve">ГОСТ 31870 </w:t>
            </w:r>
          </w:p>
          <w:p w14:paraId="2F9C3E3B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 xml:space="preserve">ГОСТ Р 57165 </w:t>
            </w:r>
          </w:p>
          <w:p w14:paraId="180C3032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 xml:space="preserve">СТ РК ИСО 8288 </w:t>
            </w:r>
          </w:p>
          <w:p w14:paraId="26A1A653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 xml:space="preserve">СТБ ISO 11885 </w:t>
            </w:r>
          </w:p>
          <w:p w14:paraId="22768A2B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 xml:space="preserve">СТБ ISO 15586 </w:t>
            </w:r>
          </w:p>
          <w:p w14:paraId="389F64CF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 xml:space="preserve">ГОСТ 25617 </w:t>
            </w:r>
          </w:p>
          <w:p w14:paraId="55EB187A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ГОСТ ISO 14184-1</w:t>
            </w:r>
          </w:p>
          <w:p w14:paraId="3716D630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 xml:space="preserve">ГОСТ 22648 </w:t>
            </w:r>
          </w:p>
          <w:p w14:paraId="0223CF6D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 xml:space="preserve">ГОСТ 30713 </w:t>
            </w:r>
          </w:p>
          <w:p w14:paraId="32D92FDC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 xml:space="preserve">ГОСТ ISO 16000-6 </w:t>
            </w:r>
          </w:p>
          <w:p w14:paraId="510DEBA8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 xml:space="preserve">ГОСТ Р ИСО 16017-1  </w:t>
            </w:r>
          </w:p>
          <w:p w14:paraId="1E16699E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 xml:space="preserve">ГОСТ 26150-84  </w:t>
            </w:r>
          </w:p>
          <w:p w14:paraId="5CDEA737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 xml:space="preserve">ГОСТ 30351 </w:t>
            </w:r>
          </w:p>
          <w:p w14:paraId="64C1DA7F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 xml:space="preserve">ГОСТ 15820 </w:t>
            </w:r>
          </w:p>
          <w:p w14:paraId="7BE81B17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ГОСТ ISO 17226-1</w:t>
            </w:r>
          </w:p>
          <w:p w14:paraId="12644336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 xml:space="preserve">ГОСТ ISO 17226-2 </w:t>
            </w:r>
          </w:p>
          <w:p w14:paraId="2B7319DA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 xml:space="preserve">ГОСТ 31280 </w:t>
            </w:r>
          </w:p>
          <w:p w14:paraId="79B3929D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 xml:space="preserve">ГОСТ ISO 17075 </w:t>
            </w:r>
          </w:p>
          <w:p w14:paraId="790C89BE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ГОСТ Р 54591</w:t>
            </w:r>
          </w:p>
          <w:p w14:paraId="710D2FD6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 xml:space="preserve">ГОСТ 938.29 </w:t>
            </w:r>
          </w:p>
          <w:p w14:paraId="21F121A6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 xml:space="preserve">ГОСТ 30835 </w:t>
            </w:r>
          </w:p>
          <w:p w14:paraId="3AA4AF5A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 xml:space="preserve">ГОСТ 32076 </w:t>
            </w:r>
          </w:p>
          <w:p w14:paraId="5AE7E590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 xml:space="preserve">ГОСТ 32079 </w:t>
            </w:r>
          </w:p>
          <w:p w14:paraId="0D5EA54D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 xml:space="preserve">ГОСТ Р ИСО 11641 </w:t>
            </w:r>
          </w:p>
          <w:p w14:paraId="02F8223D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lastRenderedPageBreak/>
              <w:t xml:space="preserve">ГОСТ 32078 </w:t>
            </w:r>
          </w:p>
          <w:p w14:paraId="4433F49B" w14:textId="04463889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ГОСТ 32165</w:t>
            </w:r>
          </w:p>
        </w:tc>
      </w:tr>
      <w:tr w:rsidR="00423A4A" w:rsidRPr="00F47A65" w14:paraId="33FD945F" w14:textId="77777777" w:rsidTr="00550EAB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4BCE6" w14:textId="108E2E99" w:rsidR="00423A4A" w:rsidRPr="004A2D6A" w:rsidRDefault="00423A4A" w:rsidP="00550EAB">
            <w:pPr>
              <w:spacing w:after="160" w:line="259" w:lineRule="auto"/>
            </w:pPr>
            <w:r>
              <w:rPr>
                <w:color w:val="000000"/>
              </w:rPr>
              <w:lastRenderedPageBreak/>
              <w:t>9.1.6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FA3E9" w14:textId="14F37FFE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Меха и изделия меховые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201CA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1с, 2с, 3с -</w:t>
            </w:r>
          </w:p>
          <w:p w14:paraId="028B7AC4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сертификация</w:t>
            </w:r>
          </w:p>
          <w:p w14:paraId="3BF15ADD" w14:textId="2898DE96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 xml:space="preserve"> -</w:t>
            </w:r>
          </w:p>
          <w:p w14:paraId="6240121C" w14:textId="2689F962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AF6D1" w14:textId="2B335446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4203299000</w:t>
            </w:r>
          </w:p>
          <w:p w14:paraId="0F5B90BD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4303</w:t>
            </w:r>
          </w:p>
          <w:p w14:paraId="46CC49D9" w14:textId="6B34BF65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430310</w:t>
            </w:r>
          </w:p>
          <w:p w14:paraId="2639E399" w14:textId="3B5FC7E0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43031010</w:t>
            </w:r>
          </w:p>
          <w:p w14:paraId="15DD2F4A" w14:textId="4E370718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4303101010</w:t>
            </w:r>
          </w:p>
          <w:p w14:paraId="616BE107" w14:textId="1873765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4303101090</w:t>
            </w:r>
          </w:p>
          <w:p w14:paraId="02A4BDC3" w14:textId="3F882E73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43031090</w:t>
            </w:r>
          </w:p>
          <w:p w14:paraId="05108AC1" w14:textId="40825D99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4303109010</w:t>
            </w:r>
          </w:p>
          <w:p w14:paraId="66A7C855" w14:textId="4537D2F9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4303109020</w:t>
            </w:r>
          </w:p>
          <w:p w14:paraId="4DBD5AE2" w14:textId="7993EE0F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4303109030</w:t>
            </w:r>
          </w:p>
          <w:p w14:paraId="74545DE0" w14:textId="3CFC0666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4303109040</w:t>
            </w:r>
          </w:p>
          <w:p w14:paraId="63A2490B" w14:textId="2926AD4E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4303109050</w:t>
            </w:r>
          </w:p>
          <w:p w14:paraId="63D90FC6" w14:textId="24257945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4303109060</w:t>
            </w:r>
          </w:p>
          <w:p w14:paraId="193F0489" w14:textId="13603CA8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4303109070</w:t>
            </w:r>
          </w:p>
          <w:p w14:paraId="219DBAF0" w14:textId="68BA2E6B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4303109080</w:t>
            </w:r>
          </w:p>
          <w:p w14:paraId="3B194162" w14:textId="6E17F815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4303109090</w:t>
            </w:r>
          </w:p>
          <w:p w14:paraId="52EE2F48" w14:textId="09DDBC69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4303900000</w:t>
            </w:r>
          </w:p>
          <w:p w14:paraId="1698BF77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6506</w:t>
            </w:r>
          </w:p>
          <w:p w14:paraId="7CF5F7B1" w14:textId="4CE4E2A6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6506910000</w:t>
            </w:r>
          </w:p>
          <w:p w14:paraId="032C3BBD" w14:textId="03D7C96F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650699</w:t>
            </w:r>
          </w:p>
          <w:p w14:paraId="52FC6DA4" w14:textId="45FF7B54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6506991000</w:t>
            </w:r>
          </w:p>
          <w:p w14:paraId="39071E53" w14:textId="10FD27A4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65069990</w:t>
            </w:r>
          </w:p>
          <w:p w14:paraId="6123164A" w14:textId="02057480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6506999010</w:t>
            </w:r>
          </w:p>
          <w:p w14:paraId="1A1B014F" w14:textId="3D85193D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lastRenderedPageBreak/>
              <w:t>6506999020</w:t>
            </w:r>
          </w:p>
          <w:p w14:paraId="190DE0CF" w14:textId="3C53D874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6506999030</w:t>
            </w:r>
          </w:p>
          <w:p w14:paraId="44762603" w14:textId="684DC5B8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6506999040</w:t>
            </w:r>
          </w:p>
          <w:p w14:paraId="039D1F81" w14:textId="0B218905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6506999050</w:t>
            </w:r>
          </w:p>
          <w:p w14:paraId="3DCE463F" w14:textId="59583F61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6506999060</w:t>
            </w:r>
          </w:p>
          <w:p w14:paraId="2D69A313" w14:textId="37536CA9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6506999070</w:t>
            </w:r>
          </w:p>
          <w:p w14:paraId="48A1CE9E" w14:textId="796A0252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6506999080</w:t>
            </w:r>
          </w:p>
          <w:p w14:paraId="4F03AEA9" w14:textId="4DE34EC8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6506999090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07836" w14:textId="11B69CA3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lastRenderedPageBreak/>
              <w:t>ТР ТС 017/2011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3D2EA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ТР ТС 017/2011 ГОСТ 7069-74</w:t>
            </w:r>
          </w:p>
          <w:p w14:paraId="18DF203F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ГОСТ 8765</w:t>
            </w:r>
          </w:p>
          <w:p w14:paraId="42E4BE12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ГОСТ 10151</w:t>
            </w:r>
          </w:p>
          <w:p w14:paraId="5C5C8052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ГОСТ 10325</w:t>
            </w:r>
          </w:p>
          <w:p w14:paraId="63B3A413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ГОСТ 11287</w:t>
            </w:r>
          </w:p>
          <w:p w14:paraId="7DAA6861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ГОСТ 12299</w:t>
            </w:r>
          </w:p>
          <w:p w14:paraId="0D735EA2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ГОСТ 19878</w:t>
            </w:r>
          </w:p>
          <w:p w14:paraId="1E02170A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ГОСТ 20176</w:t>
            </w:r>
          </w:p>
          <w:p w14:paraId="513A9839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ГОСТ 31293</w:t>
            </w:r>
          </w:p>
          <w:p w14:paraId="4FEEA862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ГОСТ 5710</w:t>
            </w:r>
          </w:p>
          <w:p w14:paraId="11BEA41A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 xml:space="preserve">ГОСТ 32077 </w:t>
            </w:r>
          </w:p>
          <w:p w14:paraId="59AA2D85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 xml:space="preserve">ГОСТ 31280 </w:t>
            </w:r>
          </w:p>
          <w:p w14:paraId="70A12A5E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 xml:space="preserve">ГОСТ ISO 17075 </w:t>
            </w:r>
          </w:p>
          <w:p w14:paraId="71E35D4B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ГОСТ Р 54591</w:t>
            </w:r>
          </w:p>
          <w:p w14:paraId="3A7EFDE8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 xml:space="preserve">ГОСТ 938.29 </w:t>
            </w:r>
          </w:p>
          <w:p w14:paraId="34DF8A45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 xml:space="preserve">ГОСТ 32079 </w:t>
            </w:r>
          </w:p>
          <w:p w14:paraId="7EC83C80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 xml:space="preserve">ГОСТ Р ИСО 11641 </w:t>
            </w:r>
          </w:p>
          <w:p w14:paraId="62C5E69F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 xml:space="preserve">ГОСТ 32078 </w:t>
            </w:r>
          </w:p>
          <w:p w14:paraId="5D2D3FCC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 xml:space="preserve">ГОСТ 22829 </w:t>
            </w:r>
          </w:p>
          <w:p w14:paraId="2BF54D60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 xml:space="preserve">ГОСТ 32165 </w:t>
            </w:r>
          </w:p>
          <w:p w14:paraId="7CA634A9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 xml:space="preserve">ГОСТ 5710 </w:t>
            </w:r>
          </w:p>
          <w:p w14:paraId="0F3F40F7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 xml:space="preserve">ГОСТ 7069 </w:t>
            </w:r>
          </w:p>
          <w:p w14:paraId="08AC0A18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ГОСТ 8765</w:t>
            </w:r>
          </w:p>
          <w:p w14:paraId="4B0BDD56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lastRenderedPageBreak/>
              <w:t xml:space="preserve">ГОСТ 10151 </w:t>
            </w:r>
          </w:p>
          <w:p w14:paraId="213702F0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 xml:space="preserve">ГОСТ 10325 </w:t>
            </w:r>
          </w:p>
          <w:p w14:paraId="56786ABB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 xml:space="preserve">ГОСТ 11287 </w:t>
            </w:r>
          </w:p>
          <w:p w14:paraId="64A374F4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 xml:space="preserve">ГОСТ 12299 </w:t>
            </w:r>
          </w:p>
          <w:p w14:paraId="6DCA997E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 xml:space="preserve">ГОСТ 19878 </w:t>
            </w:r>
          </w:p>
          <w:p w14:paraId="106F6359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 xml:space="preserve">ГОСТ 20176 </w:t>
            </w:r>
          </w:p>
          <w:p w14:paraId="1C430874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 xml:space="preserve">ГОСТ 32083 </w:t>
            </w:r>
          </w:p>
          <w:p w14:paraId="52A809AE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 xml:space="preserve">ГОСТ 32084 </w:t>
            </w:r>
          </w:p>
          <w:p w14:paraId="13883340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ГОСТ 32118</w:t>
            </w:r>
          </w:p>
          <w:p w14:paraId="3920A242" w14:textId="6B22EC53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ГОСТ 32121</w:t>
            </w:r>
          </w:p>
        </w:tc>
      </w:tr>
      <w:tr w:rsidR="00423A4A" w:rsidRPr="00F47A65" w14:paraId="44460E2A" w14:textId="77777777" w:rsidTr="00550EAB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1C48C" w14:textId="399E66F1" w:rsidR="00423A4A" w:rsidRPr="004A2D6A" w:rsidRDefault="00423A4A" w:rsidP="00550EAB">
            <w:pPr>
              <w:spacing w:after="160" w:line="259" w:lineRule="auto"/>
            </w:pPr>
            <w:r>
              <w:rPr>
                <w:color w:val="000000"/>
              </w:rPr>
              <w:lastRenderedPageBreak/>
              <w:t>9.1.7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E0600" w14:textId="35D11055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Шкурки меховые выделанные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C612D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1с, 2с, 3с -</w:t>
            </w:r>
          </w:p>
          <w:p w14:paraId="48D8BC16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сертификация</w:t>
            </w:r>
          </w:p>
          <w:p w14:paraId="3DB46F6F" w14:textId="0B9FD818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 xml:space="preserve"> -</w:t>
            </w:r>
          </w:p>
          <w:p w14:paraId="4E49115B" w14:textId="1630EA5D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9F19C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4302</w:t>
            </w:r>
          </w:p>
          <w:p w14:paraId="68A6D645" w14:textId="0004F502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43021100</w:t>
            </w:r>
          </w:p>
          <w:p w14:paraId="637704C8" w14:textId="1D45CEC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4302110010</w:t>
            </w:r>
          </w:p>
          <w:p w14:paraId="67FF6630" w14:textId="2EE285B9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4302110090</w:t>
            </w:r>
          </w:p>
          <w:p w14:paraId="4C00311A" w14:textId="4330E58C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430219</w:t>
            </w:r>
          </w:p>
          <w:p w14:paraId="3E68A157" w14:textId="3F5C622C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4302191000</w:t>
            </w:r>
          </w:p>
          <w:p w14:paraId="4F0259DA" w14:textId="02BEC2F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4302192000</w:t>
            </w:r>
          </w:p>
          <w:p w14:paraId="283DD278" w14:textId="17FE138D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43021930</w:t>
            </w:r>
          </w:p>
          <w:p w14:paraId="66C00A00" w14:textId="3DF2A5F6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4302193010</w:t>
            </w:r>
          </w:p>
          <w:p w14:paraId="704C9BFB" w14:textId="09072718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4302193020</w:t>
            </w:r>
          </w:p>
          <w:p w14:paraId="4608E14C" w14:textId="6B658648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4302193060</w:t>
            </w:r>
          </w:p>
          <w:p w14:paraId="5DB7F6DA" w14:textId="73F52073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4302193070</w:t>
            </w:r>
          </w:p>
          <w:p w14:paraId="7585E5A7" w14:textId="6E446CD9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4302193090</w:t>
            </w:r>
          </w:p>
          <w:p w14:paraId="2CC83D6B" w14:textId="4D33A1EB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4302193500</w:t>
            </w:r>
          </w:p>
          <w:p w14:paraId="18E8EE31" w14:textId="389D1EDF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4302194100</w:t>
            </w:r>
          </w:p>
          <w:p w14:paraId="3B0689BE" w14:textId="2E883401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43021949</w:t>
            </w:r>
          </w:p>
          <w:p w14:paraId="04DF23DB" w14:textId="1FDE7F74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4302194910</w:t>
            </w:r>
          </w:p>
          <w:p w14:paraId="7F6F3643" w14:textId="7F0C3AA4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4302194990</w:t>
            </w:r>
          </w:p>
          <w:p w14:paraId="6881A0E6" w14:textId="15A4E2B9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43021950</w:t>
            </w:r>
          </w:p>
          <w:p w14:paraId="50067B6F" w14:textId="2EADAF15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4302195010</w:t>
            </w:r>
          </w:p>
          <w:p w14:paraId="23BA3009" w14:textId="5604368B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4302195020</w:t>
            </w:r>
          </w:p>
          <w:p w14:paraId="38D19386" w14:textId="487CFCA1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4302196000</w:t>
            </w:r>
          </w:p>
          <w:p w14:paraId="5B1555BE" w14:textId="2B4799DE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43021970</w:t>
            </w:r>
          </w:p>
          <w:p w14:paraId="5C874099" w14:textId="45606CFA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4302197010</w:t>
            </w:r>
          </w:p>
          <w:p w14:paraId="4BC620F9" w14:textId="41424F5D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lastRenderedPageBreak/>
              <w:t>4302197090</w:t>
            </w:r>
          </w:p>
          <w:p w14:paraId="0AEBBFCF" w14:textId="109A2970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4302197500</w:t>
            </w:r>
          </w:p>
          <w:p w14:paraId="112A2964" w14:textId="43E54C6C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43021980</w:t>
            </w:r>
          </w:p>
          <w:p w14:paraId="198295DB" w14:textId="69973A38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4302198010</w:t>
            </w:r>
          </w:p>
          <w:p w14:paraId="41BBB2B3" w14:textId="527683D9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4302198020</w:t>
            </w:r>
          </w:p>
          <w:p w14:paraId="58C34316" w14:textId="76E1B513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4302198030</w:t>
            </w:r>
          </w:p>
          <w:p w14:paraId="55F17676" w14:textId="04A5868A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4302198040</w:t>
            </w:r>
          </w:p>
          <w:p w14:paraId="2B5A740C" w14:textId="7D5DF803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4302198090</w:t>
            </w:r>
          </w:p>
          <w:p w14:paraId="4822A868" w14:textId="46709C9C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43021995</w:t>
            </w:r>
          </w:p>
          <w:p w14:paraId="74A37286" w14:textId="5E1B6726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4302199510</w:t>
            </w:r>
          </w:p>
          <w:p w14:paraId="3D6D693A" w14:textId="45E5707C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4302199520</w:t>
            </w:r>
          </w:p>
          <w:p w14:paraId="296ABB4D" w14:textId="67682660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4302199530</w:t>
            </w:r>
          </w:p>
          <w:p w14:paraId="7EA03BA8" w14:textId="39D1CBA3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4302199540</w:t>
            </w:r>
          </w:p>
          <w:p w14:paraId="641D8F32" w14:textId="5DA37304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4302199550</w:t>
            </w:r>
          </w:p>
          <w:p w14:paraId="5D0B520B" w14:textId="713F2F82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4302199560</w:t>
            </w:r>
          </w:p>
          <w:p w14:paraId="16576AE2" w14:textId="6A45B3B8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4302199570</w:t>
            </w:r>
          </w:p>
          <w:p w14:paraId="32AC0F62" w14:textId="1BD8CE62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4302199580</w:t>
            </w:r>
          </w:p>
          <w:p w14:paraId="0DD6EDAF" w14:textId="1AE500E8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4302199590</w:t>
            </w:r>
          </w:p>
          <w:p w14:paraId="09690634" w14:textId="37C4E94B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43022000</w:t>
            </w:r>
          </w:p>
          <w:p w14:paraId="1D1FB223" w14:textId="66B34F70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4302200010</w:t>
            </w:r>
          </w:p>
          <w:p w14:paraId="6401B9DC" w14:textId="5D280653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4302200020</w:t>
            </w:r>
          </w:p>
          <w:p w14:paraId="31442243" w14:textId="4DF75172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4302200030</w:t>
            </w:r>
          </w:p>
          <w:p w14:paraId="1DE3290D" w14:textId="59530490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4302200040</w:t>
            </w:r>
          </w:p>
          <w:p w14:paraId="2EAAA0DB" w14:textId="6AF4CDBA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4302200090</w:t>
            </w:r>
          </w:p>
          <w:p w14:paraId="62E9AFD2" w14:textId="4C854FC8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430230</w:t>
            </w:r>
          </w:p>
          <w:p w14:paraId="3A0B0952" w14:textId="57D57906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4302301000</w:t>
            </w:r>
          </w:p>
          <w:p w14:paraId="54715632" w14:textId="554606E8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43023021</w:t>
            </w:r>
          </w:p>
          <w:p w14:paraId="1B0499FA" w14:textId="47289E35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4302302110</w:t>
            </w:r>
          </w:p>
          <w:p w14:paraId="1A93CF2F" w14:textId="5F1A852E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4302302190</w:t>
            </w:r>
          </w:p>
          <w:p w14:paraId="337FFCDD" w14:textId="05C28451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4302302500</w:t>
            </w:r>
          </w:p>
          <w:p w14:paraId="50148C5E" w14:textId="1C135DE2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4302303100</w:t>
            </w:r>
          </w:p>
          <w:p w14:paraId="3F59C312" w14:textId="351A1328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4302304100</w:t>
            </w:r>
          </w:p>
          <w:p w14:paraId="719D69F8" w14:textId="58B4D184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43023045</w:t>
            </w:r>
          </w:p>
          <w:p w14:paraId="3EF74688" w14:textId="332A7202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4302304510</w:t>
            </w:r>
          </w:p>
          <w:p w14:paraId="2F599790" w14:textId="7CE0527F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lastRenderedPageBreak/>
              <w:t>4302304520</w:t>
            </w:r>
          </w:p>
          <w:p w14:paraId="1B184615" w14:textId="1696A43C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4302304560</w:t>
            </w:r>
          </w:p>
          <w:p w14:paraId="0D455425" w14:textId="492E48BD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4302304570</w:t>
            </w:r>
          </w:p>
          <w:p w14:paraId="37B9D1FB" w14:textId="18DECBC1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4302304590</w:t>
            </w:r>
          </w:p>
          <w:p w14:paraId="6EB9490C" w14:textId="779A9929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4302305100</w:t>
            </w:r>
          </w:p>
          <w:p w14:paraId="55343A68" w14:textId="77EBE4A8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43023055</w:t>
            </w:r>
          </w:p>
          <w:p w14:paraId="4FB19B18" w14:textId="7D560549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4302305510</w:t>
            </w:r>
          </w:p>
          <w:p w14:paraId="6B97D676" w14:textId="4EB9CA88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4302305590</w:t>
            </w:r>
          </w:p>
          <w:p w14:paraId="3B0B588A" w14:textId="155F4663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43023061</w:t>
            </w:r>
          </w:p>
          <w:p w14:paraId="3D5080B9" w14:textId="3C25AEE5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4302306110</w:t>
            </w:r>
          </w:p>
          <w:p w14:paraId="546703D6" w14:textId="039E85EF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4302306120</w:t>
            </w:r>
          </w:p>
          <w:p w14:paraId="0F0AFF4A" w14:textId="4CA6BDBC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43023071</w:t>
            </w:r>
          </w:p>
          <w:p w14:paraId="33F0657E" w14:textId="0827E8A5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4302307110</w:t>
            </w:r>
          </w:p>
          <w:p w14:paraId="287261AD" w14:textId="29312354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4302307190</w:t>
            </w:r>
          </w:p>
          <w:p w14:paraId="4719E797" w14:textId="713C0F94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43023095</w:t>
            </w:r>
          </w:p>
          <w:p w14:paraId="47D6591B" w14:textId="2AEAA656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4302309510</w:t>
            </w:r>
          </w:p>
          <w:p w14:paraId="05254511" w14:textId="3F9A66B1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4302309520</w:t>
            </w:r>
          </w:p>
          <w:p w14:paraId="01D75201" w14:textId="631CD8CF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4302309530</w:t>
            </w:r>
          </w:p>
          <w:p w14:paraId="3C71A603" w14:textId="6809250D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4302309540</w:t>
            </w:r>
          </w:p>
          <w:p w14:paraId="6EFA9D07" w14:textId="697B1A75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4302309550</w:t>
            </w:r>
          </w:p>
          <w:p w14:paraId="1F670184" w14:textId="7D9FDE81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4302309560</w:t>
            </w:r>
          </w:p>
          <w:p w14:paraId="4DB1F50D" w14:textId="23CB6FA3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4302309570</w:t>
            </w:r>
          </w:p>
          <w:p w14:paraId="642BA45A" w14:textId="2F6A56B9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4302309590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CF7CB" w14:textId="5064B379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lastRenderedPageBreak/>
              <w:t>ТР ТС 017/2011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61335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ТР ТС 017/2011</w:t>
            </w:r>
          </w:p>
          <w:p w14:paraId="155BA176" w14:textId="3852D940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ГОСТ 2765</w:t>
            </w:r>
          </w:p>
          <w:p w14:paraId="774DF119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ГОСТ 2974</w:t>
            </w:r>
          </w:p>
          <w:p w14:paraId="042745FF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ГОСТ 3157</w:t>
            </w:r>
          </w:p>
          <w:p w14:paraId="71B4E921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ГОСТ 3595</w:t>
            </w:r>
          </w:p>
          <w:p w14:paraId="4460783F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ГОСТ 4661</w:t>
            </w:r>
          </w:p>
          <w:p w14:paraId="43F1DA09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ГОСТ 6803</w:t>
            </w:r>
          </w:p>
          <w:p w14:paraId="30465A3F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ГОСТ 7179</w:t>
            </w:r>
          </w:p>
          <w:p w14:paraId="1600E799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ГОСТ 7416</w:t>
            </w:r>
          </w:p>
          <w:p w14:paraId="3BC1A1B6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ГОСТ 9296</w:t>
            </w:r>
          </w:p>
          <w:p w14:paraId="0E65A7C0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ГОСТ 10231</w:t>
            </w:r>
          </w:p>
          <w:p w14:paraId="6CE1220D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ГОСТ 10322</w:t>
            </w:r>
          </w:p>
          <w:p w14:paraId="13E43A7F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ГОСТ 10522</w:t>
            </w:r>
          </w:p>
          <w:p w14:paraId="35A4D1A9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ГОСТ 10596</w:t>
            </w:r>
          </w:p>
          <w:p w14:paraId="0F0C0ABA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ГОСТ 10623</w:t>
            </w:r>
          </w:p>
          <w:p w14:paraId="5C043C3D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ГОСТ 10714</w:t>
            </w:r>
          </w:p>
          <w:p w14:paraId="2987D29E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ГОСТ 11106</w:t>
            </w:r>
          </w:p>
          <w:p w14:paraId="5AA7C4CC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ГОСТ 11111</w:t>
            </w:r>
          </w:p>
          <w:p w14:paraId="7135B84C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ГОСТ 11210</w:t>
            </w:r>
          </w:p>
          <w:p w14:paraId="34EC34EB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ГОСТ 11237</w:t>
            </w:r>
          </w:p>
          <w:p w14:paraId="64B6F835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ГОСТ 11355</w:t>
            </w:r>
          </w:p>
          <w:p w14:paraId="5A5CE51D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ГОСТ 11597</w:t>
            </w:r>
          </w:p>
          <w:p w14:paraId="38CE7DE6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ГОСТ 11615</w:t>
            </w:r>
          </w:p>
          <w:p w14:paraId="64C0BDC3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ГОСТ 11616</w:t>
            </w:r>
          </w:p>
          <w:p w14:paraId="513CE08B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lastRenderedPageBreak/>
              <w:t>ГОСТ 11806</w:t>
            </w:r>
          </w:p>
          <w:p w14:paraId="277F1442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ГОСТ 11809</w:t>
            </w:r>
          </w:p>
          <w:p w14:paraId="5138E0B2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ГОСТ 12056</w:t>
            </w:r>
          </w:p>
          <w:p w14:paraId="0E10F9C3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ГОСТ 12133</w:t>
            </w:r>
          </w:p>
          <w:p w14:paraId="3C4A734D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ГОСТ 12438</w:t>
            </w:r>
          </w:p>
          <w:p w14:paraId="0F361310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ГОСТ 12581</w:t>
            </w:r>
          </w:p>
          <w:p w14:paraId="2886083B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ГОСТ 12780</w:t>
            </w:r>
          </w:p>
          <w:p w14:paraId="38F69AD9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ГОСТ 12804</w:t>
            </w:r>
          </w:p>
          <w:p w14:paraId="679F4162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ГОСТ 13220</w:t>
            </w:r>
          </w:p>
          <w:p w14:paraId="639C4289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ГОСТ 13304</w:t>
            </w:r>
          </w:p>
          <w:p w14:paraId="7CB17E39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ГОСТ 13315</w:t>
            </w:r>
          </w:p>
          <w:p w14:paraId="40444598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ГОСТ 13692</w:t>
            </w:r>
          </w:p>
          <w:p w14:paraId="162EBFD9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ГОСТ 13713</w:t>
            </w:r>
          </w:p>
          <w:p w14:paraId="1A82A354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ГОСТ 14781</w:t>
            </w:r>
          </w:p>
          <w:p w14:paraId="20C08989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ГОСТ 17714</w:t>
            </w:r>
          </w:p>
          <w:p w14:paraId="15691334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ГОСТ 19878</w:t>
            </w:r>
          </w:p>
          <w:p w14:paraId="7B1281D6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ГОСТ 21184</w:t>
            </w:r>
          </w:p>
          <w:p w14:paraId="100BE7AE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ГОСТ 21481</w:t>
            </w:r>
          </w:p>
          <w:p w14:paraId="33C3B848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ГОСТ 28505</w:t>
            </w:r>
          </w:p>
          <w:p w14:paraId="7681733A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ГОСТ 1821</w:t>
            </w:r>
          </w:p>
          <w:p w14:paraId="5F2E6670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 xml:space="preserve">ГОСТ 938.0 </w:t>
            </w:r>
          </w:p>
          <w:p w14:paraId="121CC5F6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 xml:space="preserve">ГОСТ 32077 </w:t>
            </w:r>
          </w:p>
          <w:p w14:paraId="74E317BA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 xml:space="preserve">ГОСТ 1023 </w:t>
            </w:r>
          </w:p>
          <w:p w14:paraId="47121E99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 xml:space="preserve">ГОСТ 33099 </w:t>
            </w:r>
          </w:p>
          <w:p w14:paraId="1D2CC04E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 xml:space="preserve">ГОСТ Р ИСО 17131 </w:t>
            </w:r>
          </w:p>
          <w:p w14:paraId="58DA3951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 xml:space="preserve">ГОСТ ISO 17226-1 </w:t>
            </w:r>
          </w:p>
          <w:p w14:paraId="46D5AF1E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 xml:space="preserve">ГОСТ ISO 17226-2 </w:t>
            </w:r>
          </w:p>
          <w:p w14:paraId="0EABF1CF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 xml:space="preserve">ГОСТ 31280 </w:t>
            </w:r>
          </w:p>
          <w:p w14:paraId="756858DB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 xml:space="preserve">ГОСТ ISO 17075 </w:t>
            </w:r>
          </w:p>
          <w:p w14:paraId="3F25AE6A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ГОСТ Р  54591</w:t>
            </w:r>
          </w:p>
          <w:p w14:paraId="23A0DEDE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 xml:space="preserve">ГОСТ 938.29 </w:t>
            </w:r>
          </w:p>
          <w:p w14:paraId="6D92B3A0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 xml:space="preserve">ГОСТ 30835 </w:t>
            </w:r>
          </w:p>
          <w:p w14:paraId="3001FE2E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 xml:space="preserve">ГОСТ 32076 </w:t>
            </w:r>
          </w:p>
          <w:p w14:paraId="57810AB1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 xml:space="preserve">ГОСТ 32079 </w:t>
            </w:r>
          </w:p>
          <w:p w14:paraId="0C841C4B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lastRenderedPageBreak/>
              <w:t xml:space="preserve">ГОСТ Р ИСО 11641 </w:t>
            </w:r>
          </w:p>
          <w:p w14:paraId="433E239E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 xml:space="preserve">ГОСТ 32078 </w:t>
            </w:r>
          </w:p>
          <w:p w14:paraId="41E92AFB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 xml:space="preserve">ГОСТ 32165 </w:t>
            </w:r>
          </w:p>
          <w:p w14:paraId="2922BD12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 xml:space="preserve">ГОСТ 1821 </w:t>
            </w:r>
          </w:p>
          <w:p w14:paraId="34BC25DE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 xml:space="preserve">ГОСТ 2765 </w:t>
            </w:r>
          </w:p>
          <w:p w14:paraId="310596AF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 xml:space="preserve">ГОСТ 2974 </w:t>
            </w:r>
          </w:p>
          <w:p w14:paraId="3E7273AB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 xml:space="preserve">ГОСТ 3157 </w:t>
            </w:r>
          </w:p>
          <w:p w14:paraId="47CC3486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 xml:space="preserve">ГОСТ 3595 </w:t>
            </w:r>
          </w:p>
          <w:p w14:paraId="0007C483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 xml:space="preserve">ГОСТ 4661 </w:t>
            </w:r>
          </w:p>
          <w:p w14:paraId="450A822C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 xml:space="preserve">ГОСТ 6803 </w:t>
            </w:r>
          </w:p>
          <w:p w14:paraId="3F30AEBF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 xml:space="preserve">ГОСТ 7179 </w:t>
            </w:r>
          </w:p>
          <w:p w14:paraId="49ACB7EB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 xml:space="preserve">ГОСТ 9296 </w:t>
            </w:r>
          </w:p>
          <w:p w14:paraId="021886BF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 xml:space="preserve">ГОСТ 10231 </w:t>
            </w:r>
          </w:p>
          <w:p w14:paraId="01F5EEBC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 xml:space="preserve">ГОСТ 10322 </w:t>
            </w:r>
          </w:p>
          <w:p w14:paraId="52D44F41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 xml:space="preserve">ГОСТ 10522 </w:t>
            </w:r>
          </w:p>
          <w:p w14:paraId="35F160DA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 xml:space="preserve">ГОСТ 10596 </w:t>
            </w:r>
          </w:p>
          <w:p w14:paraId="081D6124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 xml:space="preserve">ГОСТ 10623 </w:t>
            </w:r>
          </w:p>
          <w:p w14:paraId="6A2462AA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 xml:space="preserve">ГОСТ 10714 </w:t>
            </w:r>
          </w:p>
          <w:p w14:paraId="10EA03A1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 xml:space="preserve">ГОСТ 11106 </w:t>
            </w:r>
          </w:p>
          <w:p w14:paraId="7C99F23B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 xml:space="preserve">ГОСТ 11111 </w:t>
            </w:r>
          </w:p>
          <w:p w14:paraId="38EEAADC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 xml:space="preserve">ГОСТ 11210 </w:t>
            </w:r>
          </w:p>
          <w:p w14:paraId="371D8347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 xml:space="preserve">ГОСТ 11237 </w:t>
            </w:r>
          </w:p>
          <w:p w14:paraId="02420DF8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 xml:space="preserve">ГОСТ 11355 </w:t>
            </w:r>
          </w:p>
          <w:p w14:paraId="3B1E8809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 xml:space="preserve">ГОСТ 11597 </w:t>
            </w:r>
          </w:p>
          <w:p w14:paraId="1D5589CE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 xml:space="preserve">ГОСТ 11615 </w:t>
            </w:r>
          </w:p>
          <w:p w14:paraId="759467B8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 xml:space="preserve">ГОСТ 11616 </w:t>
            </w:r>
          </w:p>
          <w:p w14:paraId="595BED69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 xml:space="preserve">ГОСТ 11806 </w:t>
            </w:r>
          </w:p>
          <w:p w14:paraId="36AFC0D1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 xml:space="preserve">ГОСТ 11809 </w:t>
            </w:r>
          </w:p>
          <w:p w14:paraId="0F84EC71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 xml:space="preserve">ГОСТ 12056 </w:t>
            </w:r>
          </w:p>
          <w:p w14:paraId="796F6EB5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 xml:space="preserve">ГОСТ 12133 </w:t>
            </w:r>
          </w:p>
          <w:p w14:paraId="42F716C8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 xml:space="preserve">ГОСТ 12438 </w:t>
            </w:r>
          </w:p>
          <w:p w14:paraId="1C31C868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 xml:space="preserve">ГОСТ 12581 </w:t>
            </w:r>
          </w:p>
          <w:p w14:paraId="3CE1F7C7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 xml:space="preserve">ГОСТ 12780 </w:t>
            </w:r>
          </w:p>
          <w:p w14:paraId="43EB5766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 xml:space="preserve">ГОСТ 12804 </w:t>
            </w:r>
          </w:p>
          <w:p w14:paraId="3684B02F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lastRenderedPageBreak/>
              <w:t xml:space="preserve">ГОСТ 13220 </w:t>
            </w:r>
          </w:p>
          <w:p w14:paraId="1B67C388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 xml:space="preserve">ГОСТ 13304 </w:t>
            </w:r>
          </w:p>
          <w:p w14:paraId="76C504AE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 xml:space="preserve">ГОСТ 13315 </w:t>
            </w:r>
          </w:p>
          <w:p w14:paraId="7F5183F7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 xml:space="preserve">ГОСТ 13692 </w:t>
            </w:r>
          </w:p>
          <w:p w14:paraId="75408533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 xml:space="preserve">ГОСТ 13713 </w:t>
            </w:r>
          </w:p>
          <w:p w14:paraId="4742FA13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 xml:space="preserve">ГОСТ 14781 </w:t>
            </w:r>
          </w:p>
          <w:p w14:paraId="6F80912D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 xml:space="preserve">ГОСТ 17714 </w:t>
            </w:r>
          </w:p>
          <w:p w14:paraId="324E693A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 xml:space="preserve">ГОСТ 19878 </w:t>
            </w:r>
          </w:p>
          <w:p w14:paraId="0527B5E8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 xml:space="preserve">ГОСТ 21184 </w:t>
            </w:r>
          </w:p>
          <w:p w14:paraId="5F7A44F8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ГОСТ 21481</w:t>
            </w:r>
          </w:p>
          <w:p w14:paraId="70B4C711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 xml:space="preserve">ГОСТ 28505 </w:t>
            </w:r>
          </w:p>
          <w:p w14:paraId="18CB248E" w14:textId="6245C35F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СТБ 2498</w:t>
            </w:r>
          </w:p>
        </w:tc>
      </w:tr>
      <w:tr w:rsidR="00423A4A" w:rsidRPr="00F47A65" w14:paraId="25993EB8" w14:textId="77777777" w:rsidTr="00550EAB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A2C09" w14:textId="0CE010B5" w:rsidR="00423A4A" w:rsidRPr="004A2D6A" w:rsidRDefault="00423A4A" w:rsidP="00550EAB">
            <w:pPr>
              <w:spacing w:after="160" w:line="259" w:lineRule="auto"/>
            </w:pPr>
            <w:r>
              <w:rPr>
                <w:color w:val="000000"/>
              </w:rPr>
              <w:lastRenderedPageBreak/>
              <w:t>9.1.8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839C0" w14:textId="2964F871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Кожа и кожаные изделия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BD43B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1с, 2с, 3с -</w:t>
            </w:r>
          </w:p>
          <w:p w14:paraId="7229925A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сертификация</w:t>
            </w:r>
          </w:p>
          <w:p w14:paraId="69EC447A" w14:textId="6D7660F9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4777A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4107</w:t>
            </w:r>
          </w:p>
          <w:p w14:paraId="67486CE4" w14:textId="1D8DCD74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410711</w:t>
            </w:r>
          </w:p>
          <w:p w14:paraId="60866468" w14:textId="73D8A719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4107111100</w:t>
            </w:r>
          </w:p>
          <w:p w14:paraId="1EC6D41B" w14:textId="5FE10ADF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4107111900</w:t>
            </w:r>
          </w:p>
          <w:p w14:paraId="4CC3DFFB" w14:textId="6AF7DBDD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4107119000</w:t>
            </w:r>
          </w:p>
          <w:p w14:paraId="117487AA" w14:textId="41BA9FC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410712</w:t>
            </w:r>
          </w:p>
          <w:p w14:paraId="3E853251" w14:textId="74D5F1EF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4107121100</w:t>
            </w:r>
          </w:p>
          <w:p w14:paraId="16E811B0" w14:textId="061F2D31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4107121900</w:t>
            </w:r>
          </w:p>
          <w:p w14:paraId="5FFB529F" w14:textId="624717B6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4107129100</w:t>
            </w:r>
          </w:p>
          <w:p w14:paraId="479D74C1" w14:textId="398097A9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4107129900</w:t>
            </w:r>
          </w:p>
          <w:p w14:paraId="7E94E587" w14:textId="1546F7C1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410719</w:t>
            </w:r>
          </w:p>
          <w:p w14:paraId="31366EF2" w14:textId="02DE582B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4107191000</w:t>
            </w:r>
          </w:p>
          <w:p w14:paraId="104AF9FB" w14:textId="47CA8B21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4107199000</w:t>
            </w:r>
          </w:p>
          <w:p w14:paraId="2764D146" w14:textId="40483B8B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410791</w:t>
            </w:r>
          </w:p>
          <w:p w14:paraId="61BD4205" w14:textId="0DF86861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4107911000</w:t>
            </w:r>
          </w:p>
          <w:p w14:paraId="349AA09E" w14:textId="6B497770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4107919000</w:t>
            </w:r>
          </w:p>
          <w:p w14:paraId="2B10AF55" w14:textId="7C77F08E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410792</w:t>
            </w:r>
          </w:p>
          <w:p w14:paraId="3A2312DE" w14:textId="07DBE481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4107921000</w:t>
            </w:r>
          </w:p>
          <w:p w14:paraId="6E9790F5" w14:textId="50461BF0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4107929000</w:t>
            </w:r>
          </w:p>
          <w:p w14:paraId="47A0FDB1" w14:textId="2CAA9803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410799</w:t>
            </w:r>
          </w:p>
          <w:p w14:paraId="06313E5B" w14:textId="5B674E0A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4107991000</w:t>
            </w:r>
          </w:p>
          <w:p w14:paraId="2A31CE60" w14:textId="70790866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4107999000</w:t>
            </w:r>
          </w:p>
          <w:p w14:paraId="53C6FDE2" w14:textId="4424092C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lastRenderedPageBreak/>
              <w:t>4112000000</w:t>
            </w:r>
          </w:p>
          <w:p w14:paraId="1406AC1C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4113</w:t>
            </w:r>
          </w:p>
          <w:p w14:paraId="5F055BF4" w14:textId="57DB85FD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4113100000</w:t>
            </w:r>
          </w:p>
          <w:p w14:paraId="6BA578CE" w14:textId="5F7F4AD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4113200000</w:t>
            </w:r>
          </w:p>
          <w:p w14:paraId="46185685" w14:textId="7EBEEAED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4113300000</w:t>
            </w:r>
          </w:p>
          <w:p w14:paraId="2EBC0482" w14:textId="181972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4113900000</w:t>
            </w:r>
          </w:p>
          <w:p w14:paraId="7E05C10B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4114</w:t>
            </w:r>
          </w:p>
          <w:p w14:paraId="3DCBD0B0" w14:textId="234908D0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411410</w:t>
            </w:r>
          </w:p>
          <w:p w14:paraId="4F11B5FF" w14:textId="5856CCF3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4114101000</w:t>
            </w:r>
          </w:p>
          <w:p w14:paraId="757FCB1B" w14:textId="0C18397D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4114109000</w:t>
            </w:r>
          </w:p>
          <w:p w14:paraId="429FB1FC" w14:textId="4DA7EF4D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4114200000</w:t>
            </w:r>
          </w:p>
          <w:p w14:paraId="037BEF09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4203</w:t>
            </w:r>
          </w:p>
          <w:p w14:paraId="448DE19E" w14:textId="570A7B1B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420310000</w:t>
            </w:r>
          </w:p>
          <w:p w14:paraId="121550D4" w14:textId="220395E2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4203100001</w:t>
            </w:r>
          </w:p>
          <w:p w14:paraId="56CA941B" w14:textId="3C12898B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4203100009</w:t>
            </w:r>
          </w:p>
          <w:p w14:paraId="34A0A767" w14:textId="20C12F90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4203210000</w:t>
            </w:r>
          </w:p>
          <w:p w14:paraId="1242DADC" w14:textId="2E4A6F78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420329</w:t>
            </w:r>
          </w:p>
          <w:p w14:paraId="29D2E57E" w14:textId="2F534996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4203299000</w:t>
            </w:r>
          </w:p>
          <w:p w14:paraId="1ABAD5C3" w14:textId="737780CD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4203300000</w:t>
            </w:r>
          </w:p>
          <w:p w14:paraId="0CA75C28" w14:textId="0A92AC8D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4203400000</w:t>
            </w:r>
          </w:p>
          <w:p w14:paraId="280BF256" w14:textId="7AB7563A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6506999090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C83F0" w14:textId="5829F4D2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lastRenderedPageBreak/>
              <w:t>ТР ТС 017/2011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20E54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 xml:space="preserve">ТР ТС 017/2011 </w:t>
            </w:r>
          </w:p>
          <w:p w14:paraId="500C97E3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ГОСТ 939</w:t>
            </w:r>
          </w:p>
          <w:p w14:paraId="0E2BC479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ГОСТ 940</w:t>
            </w:r>
          </w:p>
          <w:p w14:paraId="401D03BD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ГОСТ 1838</w:t>
            </w:r>
          </w:p>
          <w:p w14:paraId="342542D3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ГОСТ 1875</w:t>
            </w:r>
          </w:p>
          <w:p w14:paraId="14817857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ГОСТ 1903</w:t>
            </w:r>
          </w:p>
          <w:p w14:paraId="45F2535C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ГОСТ 3673</w:t>
            </w:r>
          </w:p>
          <w:p w14:paraId="7C74BB46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ГОСТ 3717</w:t>
            </w:r>
          </w:p>
          <w:p w14:paraId="254157E1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ГОСТ 9705</w:t>
            </w:r>
          </w:p>
          <w:p w14:paraId="56D5187F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ГОСТ 15091</w:t>
            </w:r>
          </w:p>
          <w:p w14:paraId="48199E19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ГОСТ 15092</w:t>
            </w:r>
          </w:p>
          <w:p w14:paraId="19D2F662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ГОСТ 29277</w:t>
            </w:r>
          </w:p>
          <w:p w14:paraId="4D42C426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ГОСТ Р 53243</w:t>
            </w:r>
          </w:p>
          <w:p w14:paraId="156BC8A3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СТ РК 1165</w:t>
            </w:r>
          </w:p>
          <w:p w14:paraId="62FCDF18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ГОСТ 485</w:t>
            </w:r>
          </w:p>
          <w:p w14:paraId="1A07794F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 xml:space="preserve">ГОСТ 938.0 </w:t>
            </w:r>
          </w:p>
          <w:p w14:paraId="2BC57A28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 xml:space="preserve">ГОСТ 1023 </w:t>
            </w:r>
          </w:p>
          <w:p w14:paraId="51EC1BAF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 xml:space="preserve">ГОСТ 33099 </w:t>
            </w:r>
          </w:p>
          <w:p w14:paraId="69EEE987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 xml:space="preserve">ГОСТ Р ИСО 17131 </w:t>
            </w:r>
          </w:p>
          <w:p w14:paraId="0D81E1E6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 xml:space="preserve">ГОСТ ISO 17226-1 </w:t>
            </w:r>
          </w:p>
          <w:p w14:paraId="4AC3DFB7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ГОСТ ISO 17226-2</w:t>
            </w:r>
          </w:p>
          <w:p w14:paraId="576A3AEF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 xml:space="preserve">ГОСТ ISO 17075 </w:t>
            </w:r>
          </w:p>
          <w:p w14:paraId="2163B94B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lastRenderedPageBreak/>
              <w:t>ГОСТ Р  54591</w:t>
            </w:r>
          </w:p>
          <w:p w14:paraId="09C83D41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 xml:space="preserve">ГОСТ 938.29 </w:t>
            </w:r>
          </w:p>
          <w:p w14:paraId="61E29345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 xml:space="preserve">ГОСТ 30835 </w:t>
            </w:r>
          </w:p>
          <w:p w14:paraId="4C38A1CC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 xml:space="preserve">ГОСТ 32076 </w:t>
            </w:r>
          </w:p>
          <w:p w14:paraId="33A3DFE2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 xml:space="preserve">ГОСТ Р ИСО 11641 </w:t>
            </w:r>
          </w:p>
          <w:p w14:paraId="30D0B399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 xml:space="preserve">ГОСТ 485 </w:t>
            </w:r>
          </w:p>
          <w:p w14:paraId="5186CDE5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 xml:space="preserve">ГОСТ 939 </w:t>
            </w:r>
          </w:p>
          <w:p w14:paraId="3B95B7D0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 xml:space="preserve">ГОСТ 939 </w:t>
            </w:r>
          </w:p>
          <w:p w14:paraId="79B9766F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 xml:space="preserve">ГОСТ 940 </w:t>
            </w:r>
          </w:p>
          <w:p w14:paraId="5B01724A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 xml:space="preserve">ГОСТ 1838 </w:t>
            </w:r>
          </w:p>
          <w:p w14:paraId="618A655C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 xml:space="preserve">ГОСТ 1875 </w:t>
            </w:r>
          </w:p>
          <w:p w14:paraId="155F6A84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 xml:space="preserve">ГОСТ 1903 </w:t>
            </w:r>
          </w:p>
          <w:p w14:paraId="0886199B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 xml:space="preserve">ГОСТ 3673 </w:t>
            </w:r>
          </w:p>
          <w:p w14:paraId="1B910602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 xml:space="preserve">ГОСТ 3717 </w:t>
            </w:r>
          </w:p>
          <w:p w14:paraId="25A04522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 xml:space="preserve">ГОСТ 7065 </w:t>
            </w:r>
          </w:p>
          <w:p w14:paraId="1088EAFE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 xml:space="preserve">ГОСТ 9333 </w:t>
            </w:r>
          </w:p>
          <w:p w14:paraId="6FABCA3E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 xml:space="preserve">ГОСТ 9705 </w:t>
            </w:r>
          </w:p>
          <w:p w14:paraId="2C7AA0AA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 xml:space="preserve">ГОСТ 10438 </w:t>
            </w:r>
          </w:p>
          <w:p w14:paraId="77726236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 xml:space="preserve">ГОСТ 11107 </w:t>
            </w:r>
          </w:p>
          <w:p w14:paraId="7A2EA441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 xml:space="preserve">ГОСТ 15091 </w:t>
            </w:r>
          </w:p>
          <w:p w14:paraId="6A604E84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 xml:space="preserve">ГОСТ 15092 </w:t>
            </w:r>
          </w:p>
          <w:p w14:paraId="0BB1165E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 xml:space="preserve">ГОСТ 28144 </w:t>
            </w:r>
          </w:p>
          <w:p w14:paraId="23B3C3A8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 xml:space="preserve">ГОСТ 28461 </w:t>
            </w:r>
          </w:p>
          <w:p w14:paraId="4265BDA7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 xml:space="preserve">ГОСТ 29277 </w:t>
            </w:r>
          </w:p>
          <w:p w14:paraId="54297D4B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 xml:space="preserve">ГОСТ Р 53243 </w:t>
            </w:r>
          </w:p>
          <w:p w14:paraId="56B886FA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 xml:space="preserve">ГОСТ 5710 </w:t>
            </w:r>
          </w:p>
          <w:p w14:paraId="001F11C5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 xml:space="preserve">ГОСТ 7069 </w:t>
            </w:r>
          </w:p>
          <w:p w14:paraId="42F96A17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 xml:space="preserve">ГОСТ 8765 </w:t>
            </w:r>
          </w:p>
          <w:p w14:paraId="7567BEAF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 xml:space="preserve">ГОСТ 10151 </w:t>
            </w:r>
          </w:p>
          <w:p w14:paraId="280B2EFF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 xml:space="preserve">ГОСТ 10325 </w:t>
            </w:r>
          </w:p>
          <w:p w14:paraId="5016A402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 xml:space="preserve">ГОСТ 11287 </w:t>
            </w:r>
          </w:p>
          <w:p w14:paraId="0F9EC37C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 xml:space="preserve">ГОСТ 12299 </w:t>
            </w:r>
          </w:p>
          <w:p w14:paraId="58BE2EF5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 xml:space="preserve">ГОСТ 19878 </w:t>
            </w:r>
          </w:p>
          <w:p w14:paraId="131C4EB7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 xml:space="preserve">ГОСТ 20176 </w:t>
            </w:r>
          </w:p>
          <w:p w14:paraId="40047090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lastRenderedPageBreak/>
              <w:t xml:space="preserve">ГОСТ 31293 </w:t>
            </w:r>
          </w:p>
          <w:p w14:paraId="055F12FE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 xml:space="preserve">ГОСТ 32083 </w:t>
            </w:r>
          </w:p>
          <w:p w14:paraId="2B68431C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 xml:space="preserve">ГОСТ 32084 </w:t>
            </w:r>
          </w:p>
          <w:p w14:paraId="59E362C9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 xml:space="preserve">ГОСТ 32118 </w:t>
            </w:r>
          </w:p>
          <w:p w14:paraId="113E7EF5" w14:textId="03519C2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ГОСТ 32121</w:t>
            </w:r>
          </w:p>
        </w:tc>
      </w:tr>
      <w:tr w:rsidR="00423A4A" w:rsidRPr="00F47A65" w14:paraId="5CD1462B" w14:textId="77777777" w:rsidTr="00550EAB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FDC1" w14:textId="0AEDAB7A" w:rsidR="00423A4A" w:rsidRPr="004A2D6A" w:rsidRDefault="00423A4A" w:rsidP="00550EAB">
            <w:pPr>
              <w:spacing w:after="160" w:line="259" w:lineRule="auto"/>
            </w:pPr>
            <w:r>
              <w:rPr>
                <w:color w:val="000000"/>
              </w:rPr>
              <w:lastRenderedPageBreak/>
              <w:t>9.1.9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29F84" w14:textId="6CE0438E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Кожа искусственная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C920D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1с, 2с, 3с -</w:t>
            </w:r>
          </w:p>
          <w:p w14:paraId="15CBEA0C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сертификация</w:t>
            </w:r>
          </w:p>
          <w:p w14:paraId="059E72F5" w14:textId="71731BAD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0CB05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3921</w:t>
            </w:r>
          </w:p>
          <w:p w14:paraId="47B97667" w14:textId="109B58DA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3921110000</w:t>
            </w:r>
          </w:p>
          <w:p w14:paraId="3100235D" w14:textId="340380F5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3921120000</w:t>
            </w:r>
          </w:p>
          <w:p w14:paraId="6D59675F" w14:textId="0576FD9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392113</w:t>
            </w:r>
          </w:p>
          <w:p w14:paraId="19DF9762" w14:textId="2914CBB6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3921131000</w:t>
            </w:r>
          </w:p>
          <w:p w14:paraId="31BF456C" w14:textId="428645A5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3921139000</w:t>
            </w:r>
          </w:p>
          <w:p w14:paraId="11D70A44" w14:textId="7EE187F6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3921140000</w:t>
            </w:r>
          </w:p>
          <w:p w14:paraId="01B197DE" w14:textId="3D0956C5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3921190000</w:t>
            </w:r>
          </w:p>
          <w:p w14:paraId="151BC5DD" w14:textId="2A529192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392190</w:t>
            </w:r>
          </w:p>
          <w:p w14:paraId="65827B30" w14:textId="48620E98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3921901000</w:t>
            </w:r>
          </w:p>
          <w:p w14:paraId="59BCD15A" w14:textId="7A8F22ED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3921903000</w:t>
            </w:r>
          </w:p>
          <w:p w14:paraId="3BB85FA2" w14:textId="43692D52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3921904100</w:t>
            </w:r>
          </w:p>
          <w:p w14:paraId="2B399FF2" w14:textId="049D9CAC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3921904300</w:t>
            </w:r>
          </w:p>
          <w:p w14:paraId="5CB9D570" w14:textId="035805DA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3921904900</w:t>
            </w:r>
          </w:p>
          <w:p w14:paraId="603E1150" w14:textId="2B57E203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3921905500</w:t>
            </w:r>
          </w:p>
          <w:p w14:paraId="482B0BEB" w14:textId="46535626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3921906000</w:t>
            </w:r>
          </w:p>
          <w:p w14:paraId="367518C1" w14:textId="451EFF7F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3921909000</w:t>
            </w:r>
          </w:p>
          <w:p w14:paraId="45436A8C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5903</w:t>
            </w:r>
          </w:p>
          <w:p w14:paraId="465B4CCF" w14:textId="513C820E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590310</w:t>
            </w:r>
          </w:p>
          <w:p w14:paraId="379E73C5" w14:textId="05ACEC94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5903101000</w:t>
            </w:r>
          </w:p>
          <w:p w14:paraId="54CC2CD9" w14:textId="58627719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590310900</w:t>
            </w:r>
          </w:p>
          <w:p w14:paraId="37E16A55" w14:textId="60105389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5903109001</w:t>
            </w:r>
          </w:p>
          <w:p w14:paraId="5DB90F20" w14:textId="5EDBD642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5903109009</w:t>
            </w:r>
          </w:p>
          <w:p w14:paraId="1F862D12" w14:textId="32B7901F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590320</w:t>
            </w:r>
          </w:p>
          <w:p w14:paraId="797BDB56" w14:textId="0389D5A3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5903201000</w:t>
            </w:r>
          </w:p>
          <w:p w14:paraId="1F9A5D3E" w14:textId="5EE45983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5903209000</w:t>
            </w:r>
          </w:p>
          <w:p w14:paraId="7FF7D5AE" w14:textId="794AE2B5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590390</w:t>
            </w:r>
          </w:p>
          <w:p w14:paraId="61CD8352" w14:textId="3EE56EF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5903901000</w:t>
            </w:r>
          </w:p>
          <w:p w14:paraId="2433DE98" w14:textId="1BA9976B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5903909100</w:t>
            </w:r>
          </w:p>
          <w:p w14:paraId="2AACD8FA" w14:textId="1AB0A4AB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lastRenderedPageBreak/>
              <w:t>5903909900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CBC99" w14:textId="1A607DCE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lastRenderedPageBreak/>
              <w:t>ТР ТС 017/2011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70A27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 xml:space="preserve">ТР ТС 017/2011 </w:t>
            </w:r>
          </w:p>
          <w:p w14:paraId="28DD2421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ГОСТ 9333-70</w:t>
            </w:r>
          </w:p>
          <w:p w14:paraId="46BFD50A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ГОСТ 10438</w:t>
            </w:r>
          </w:p>
          <w:p w14:paraId="485CC350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ГОСТ 11107</w:t>
            </w:r>
          </w:p>
          <w:p w14:paraId="29BDB65F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ГОСТ 28144</w:t>
            </w:r>
          </w:p>
          <w:p w14:paraId="6E0A19F9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ГОСТ 28461</w:t>
            </w:r>
          </w:p>
          <w:p w14:paraId="14935FE5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ГОСТ 7065</w:t>
            </w:r>
          </w:p>
          <w:p w14:paraId="74D2802C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 xml:space="preserve">ГОСТ 25451 </w:t>
            </w:r>
          </w:p>
          <w:p w14:paraId="4A8C09BA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 xml:space="preserve">ГОСТ 26150 </w:t>
            </w:r>
          </w:p>
          <w:p w14:paraId="795DF437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 xml:space="preserve">ГОСТ ISO 16000-6 </w:t>
            </w:r>
          </w:p>
          <w:p w14:paraId="246EE568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 xml:space="preserve">ГОСТ 25617 </w:t>
            </w:r>
          </w:p>
          <w:p w14:paraId="4D639156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 xml:space="preserve">ГОСТ ISO 14184-1 </w:t>
            </w:r>
          </w:p>
          <w:p w14:paraId="7FCB5FD0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 xml:space="preserve">ГОСТ 4152 </w:t>
            </w:r>
          </w:p>
          <w:p w14:paraId="3827AB05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 xml:space="preserve">ГОСТ 31870 </w:t>
            </w:r>
          </w:p>
          <w:p w14:paraId="64D8AD6A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 xml:space="preserve">ГОСТ Р 57165 </w:t>
            </w:r>
          </w:p>
          <w:p w14:paraId="6781AA1A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 xml:space="preserve">СТ РК ИСО 8288 </w:t>
            </w:r>
          </w:p>
          <w:p w14:paraId="7467852D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 xml:space="preserve">СТБ ISO 11885 </w:t>
            </w:r>
          </w:p>
          <w:p w14:paraId="426D1877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 xml:space="preserve">СТБ ISO 15586 </w:t>
            </w:r>
          </w:p>
          <w:p w14:paraId="6E5076A7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ГОСТ ISO 14184-1</w:t>
            </w:r>
          </w:p>
          <w:p w14:paraId="1FE4D450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 xml:space="preserve">ГОСТ 22648 </w:t>
            </w:r>
          </w:p>
          <w:p w14:paraId="28B1CD6B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 xml:space="preserve">ГОСТ 30713 </w:t>
            </w:r>
          </w:p>
          <w:p w14:paraId="482238DE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 xml:space="preserve">ГОСТ Р ИСО 16017-1 </w:t>
            </w:r>
          </w:p>
          <w:p w14:paraId="63EC82EC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 xml:space="preserve">ГОСТ 30351 </w:t>
            </w:r>
          </w:p>
          <w:p w14:paraId="0367959E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 xml:space="preserve">ГОСТ 15820  </w:t>
            </w:r>
          </w:p>
          <w:p w14:paraId="37E387DF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 xml:space="preserve">ГОСТ 938.0 </w:t>
            </w:r>
          </w:p>
          <w:p w14:paraId="2EE035B4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 xml:space="preserve">ГОСТ 1023 </w:t>
            </w:r>
          </w:p>
          <w:p w14:paraId="6A78FD00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 xml:space="preserve">ГОСТ 33099 </w:t>
            </w:r>
          </w:p>
          <w:p w14:paraId="3E8ED532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 xml:space="preserve">ГОСТ Р ИСО 17131 </w:t>
            </w:r>
          </w:p>
          <w:p w14:paraId="0895C419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 xml:space="preserve">ГОСТ 938.29 </w:t>
            </w:r>
          </w:p>
          <w:p w14:paraId="749099E4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lastRenderedPageBreak/>
              <w:t xml:space="preserve">ГОСТ 30835 </w:t>
            </w:r>
          </w:p>
          <w:p w14:paraId="6A6CC37A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 xml:space="preserve">ГОСТ 32076 </w:t>
            </w:r>
          </w:p>
          <w:p w14:paraId="6993FEB4" w14:textId="77777777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 xml:space="preserve">ГОСТ 32079 </w:t>
            </w:r>
          </w:p>
          <w:p w14:paraId="37AC01E3" w14:textId="6D9F21FE" w:rsidR="00423A4A" w:rsidRPr="004001E1" w:rsidRDefault="00423A4A" w:rsidP="004001E1">
            <w:pPr>
              <w:pStyle w:val="Default"/>
              <w:rPr>
                <w:sz w:val="20"/>
                <w:szCs w:val="20"/>
              </w:rPr>
            </w:pPr>
            <w:r w:rsidRPr="004001E1">
              <w:rPr>
                <w:sz w:val="20"/>
                <w:szCs w:val="20"/>
              </w:rPr>
              <w:t>ГОСТ Р ИСО 11641</w:t>
            </w:r>
          </w:p>
        </w:tc>
      </w:tr>
    </w:tbl>
    <w:p w14:paraId="70E880F4" w14:textId="63293FF0" w:rsidR="00CC483E" w:rsidRPr="00F47A65" w:rsidRDefault="00CC483E"/>
    <w:sectPr w:rsidR="00CC483E" w:rsidRPr="00F47A65" w:rsidSect="00A7659A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850" w:bottom="1276" w:left="1701" w:header="56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3B5D1F" w14:textId="77777777" w:rsidR="007472E5" w:rsidRDefault="007472E5">
      <w:r>
        <w:separator/>
      </w:r>
    </w:p>
  </w:endnote>
  <w:endnote w:type="continuationSeparator" w:id="0">
    <w:p w14:paraId="64D6A0D0" w14:textId="77777777" w:rsidR="007472E5" w:rsidRDefault="00747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846AE1" w14:textId="77777777" w:rsidR="004001E1" w:rsidRDefault="004001E1" w:rsidP="00F47A65">
    <w:pPr>
      <w:shd w:val="clear" w:color="auto" w:fill="FFFFFF"/>
      <w:rPr>
        <w:color w:val="000000"/>
        <w:spacing w:val="-6"/>
        <w:sz w:val="25"/>
        <w:szCs w:val="25"/>
      </w:rPr>
    </w:pPr>
    <w:r>
      <w:rPr>
        <w:color w:val="000000"/>
        <w:spacing w:val="-6"/>
        <w:sz w:val="25"/>
        <w:szCs w:val="25"/>
      </w:rPr>
      <w:t>Руководитель органа по сертификации</w:t>
    </w:r>
  </w:p>
  <w:p w14:paraId="250528EF" w14:textId="737EBF7A" w:rsidR="004001E1" w:rsidRDefault="004001E1" w:rsidP="00F47A65">
    <w:pPr>
      <w:shd w:val="clear" w:color="auto" w:fill="FFFFFF"/>
      <w:tabs>
        <w:tab w:val="left" w:pos="4820"/>
      </w:tabs>
    </w:pPr>
    <w:r w:rsidRPr="002C3944">
      <w:rPr>
        <w:color w:val="000000"/>
        <w:spacing w:val="-6"/>
        <w:sz w:val="25"/>
        <w:szCs w:val="25"/>
      </w:rPr>
      <w:t xml:space="preserve">_________________    </w:t>
    </w:r>
    <w:r w:rsidR="00A02385">
      <w:rPr>
        <w:sz w:val="25"/>
        <w:szCs w:val="25"/>
        <w:u w:val="single"/>
      </w:rPr>
      <w:t>Дюшеева</w:t>
    </w:r>
    <w:r>
      <w:rPr>
        <w:sz w:val="25"/>
        <w:szCs w:val="25"/>
        <w:u w:val="single"/>
      </w:rPr>
      <w:t xml:space="preserve"> </w:t>
    </w:r>
    <w:r w:rsidR="00A02385">
      <w:rPr>
        <w:sz w:val="25"/>
        <w:szCs w:val="25"/>
        <w:u w:val="single"/>
      </w:rPr>
      <w:t>Н</w:t>
    </w:r>
    <w:r>
      <w:rPr>
        <w:sz w:val="25"/>
        <w:szCs w:val="25"/>
        <w:u w:val="single"/>
      </w:rPr>
      <w:t>._</w:t>
    </w:r>
    <w:r>
      <w:rPr>
        <w:sz w:val="25"/>
        <w:szCs w:val="25"/>
      </w:rPr>
      <w:t xml:space="preserve"> </w:t>
    </w:r>
    <w:r>
      <w:rPr>
        <w:sz w:val="25"/>
        <w:szCs w:val="25"/>
      </w:rPr>
      <w:tab/>
    </w:r>
    <w:r>
      <w:rPr>
        <w:sz w:val="24"/>
        <w:szCs w:val="24"/>
      </w:rPr>
      <w:t>«_</w:t>
    </w:r>
    <w:r w:rsidR="00550EAB">
      <w:rPr>
        <w:sz w:val="24"/>
        <w:szCs w:val="24"/>
        <w:u w:val="single"/>
      </w:rPr>
      <w:t>18</w:t>
    </w:r>
    <w:r w:rsidRPr="00A5788E">
      <w:rPr>
        <w:sz w:val="24"/>
        <w:szCs w:val="24"/>
        <w:u w:val="single"/>
      </w:rPr>
      <w:t>_</w:t>
    </w:r>
    <w:r w:rsidRPr="00F47A65">
      <w:rPr>
        <w:sz w:val="24"/>
        <w:szCs w:val="24"/>
      </w:rPr>
      <w:t>»</w:t>
    </w:r>
    <w:r>
      <w:rPr>
        <w:sz w:val="24"/>
        <w:szCs w:val="24"/>
      </w:rPr>
      <w:t xml:space="preserve"> </w:t>
    </w:r>
    <w:r>
      <w:rPr>
        <w:sz w:val="24"/>
        <w:szCs w:val="24"/>
        <w:u w:val="single"/>
      </w:rPr>
      <w:t>_ноября</w:t>
    </w:r>
    <w:r w:rsidRPr="00637A91">
      <w:rPr>
        <w:sz w:val="24"/>
        <w:szCs w:val="24"/>
        <w:u w:val="single"/>
      </w:rPr>
      <w:t xml:space="preserve"> </w:t>
    </w:r>
    <w:r w:rsidRPr="00883360">
      <w:rPr>
        <w:sz w:val="24"/>
        <w:szCs w:val="24"/>
      </w:rPr>
      <w:t xml:space="preserve">   </w:t>
    </w:r>
    <w:r>
      <w:rPr>
        <w:sz w:val="24"/>
        <w:szCs w:val="24"/>
      </w:rPr>
      <w:t>2024</w:t>
    </w:r>
    <w:r w:rsidRPr="00883360">
      <w:rPr>
        <w:sz w:val="24"/>
        <w:szCs w:val="24"/>
      </w:rPr>
      <w:t xml:space="preserve"> г.</w:t>
    </w:r>
  </w:p>
  <w:p w14:paraId="52002194" w14:textId="77777777" w:rsidR="004001E1" w:rsidRDefault="004001E1" w:rsidP="00F47A65">
    <w:pPr>
      <w:shd w:val="clear" w:color="auto" w:fill="FFFFFF"/>
    </w:pPr>
    <w:r>
      <w:rPr>
        <w:sz w:val="25"/>
        <w:szCs w:val="25"/>
      </w:rPr>
      <w:t xml:space="preserve">        п</w:t>
    </w:r>
    <w:r>
      <w:t>одпись                          Ф.И.О.</w:t>
    </w:r>
  </w:p>
  <w:p w14:paraId="6A1512EA" w14:textId="77777777" w:rsidR="004001E1" w:rsidRPr="002C3944" w:rsidRDefault="004001E1" w:rsidP="00F47A65">
    <w:pPr>
      <w:shd w:val="clear" w:color="auto" w:fill="FFFFFF"/>
      <w:rPr>
        <w:sz w:val="25"/>
        <w:szCs w:val="25"/>
      </w:rPr>
    </w:pPr>
  </w:p>
  <w:p w14:paraId="210262DC" w14:textId="7FAE072C" w:rsidR="004001E1" w:rsidRPr="000B1D65" w:rsidRDefault="004001E1" w:rsidP="00494004">
    <w:pPr>
      <w:shd w:val="clear" w:color="auto" w:fill="FFFFFF"/>
      <w:tabs>
        <w:tab w:val="left" w:pos="13183"/>
      </w:tabs>
      <w:rPr>
        <w:sz w:val="24"/>
        <w:szCs w:val="24"/>
      </w:rPr>
    </w:pPr>
    <w:r>
      <w:rPr>
        <w:sz w:val="25"/>
        <w:szCs w:val="25"/>
      </w:rPr>
      <w:t xml:space="preserve">М.П. </w:t>
    </w:r>
    <w:r>
      <w:tab/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632068">
      <w:rPr>
        <w:b/>
        <w:bCs/>
        <w:noProof/>
      </w:rPr>
      <w:t>494</w:t>
    </w:r>
    <w:r>
      <w:rPr>
        <w:b/>
        <w:bCs/>
      </w:rPr>
      <w:fldChar w:fldCharType="end"/>
    </w:r>
    <w:r>
      <w:t xml:space="preserve"> из </w:t>
    </w:r>
    <w:r w:rsidR="00550EAB">
      <w:rPr>
        <w:b/>
        <w:bCs/>
      </w:rPr>
      <w:t>597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9DA523" w14:textId="77777777" w:rsidR="004001E1" w:rsidRDefault="004001E1" w:rsidP="00F47A65">
    <w:pPr>
      <w:shd w:val="clear" w:color="auto" w:fill="FFFFFF"/>
      <w:rPr>
        <w:color w:val="000000"/>
        <w:spacing w:val="-6"/>
        <w:sz w:val="25"/>
        <w:szCs w:val="25"/>
      </w:rPr>
    </w:pPr>
    <w:r>
      <w:rPr>
        <w:color w:val="000000"/>
        <w:spacing w:val="-6"/>
        <w:sz w:val="25"/>
        <w:szCs w:val="25"/>
      </w:rPr>
      <w:t>Руководитель органа по сертификации</w:t>
    </w:r>
  </w:p>
  <w:p w14:paraId="37D4FE3E" w14:textId="457AAC96" w:rsidR="004001E1" w:rsidRDefault="004001E1" w:rsidP="00F47A65">
    <w:pPr>
      <w:shd w:val="clear" w:color="auto" w:fill="FFFFFF"/>
      <w:tabs>
        <w:tab w:val="left" w:pos="4820"/>
      </w:tabs>
    </w:pPr>
    <w:r w:rsidRPr="002C3944">
      <w:rPr>
        <w:color w:val="000000"/>
        <w:spacing w:val="-6"/>
        <w:sz w:val="25"/>
        <w:szCs w:val="25"/>
      </w:rPr>
      <w:t xml:space="preserve">_________________    </w:t>
    </w:r>
    <w:bookmarkStart w:id="1" w:name="_Hlk182486744"/>
    <w:r w:rsidR="00A02385">
      <w:rPr>
        <w:sz w:val="25"/>
        <w:szCs w:val="25"/>
        <w:u w:val="single"/>
      </w:rPr>
      <w:t>Дюшеева Н</w:t>
    </w:r>
    <w:r>
      <w:rPr>
        <w:sz w:val="25"/>
        <w:szCs w:val="25"/>
        <w:u w:val="single"/>
      </w:rPr>
      <w:t>.</w:t>
    </w:r>
    <w:bookmarkEnd w:id="1"/>
    <w:r>
      <w:rPr>
        <w:sz w:val="25"/>
        <w:szCs w:val="25"/>
        <w:u w:val="single"/>
      </w:rPr>
      <w:t>_</w:t>
    </w:r>
    <w:r>
      <w:rPr>
        <w:sz w:val="25"/>
        <w:szCs w:val="25"/>
      </w:rPr>
      <w:t xml:space="preserve"> </w:t>
    </w:r>
    <w:r>
      <w:rPr>
        <w:sz w:val="25"/>
        <w:szCs w:val="25"/>
      </w:rPr>
      <w:tab/>
    </w:r>
    <w:r>
      <w:rPr>
        <w:sz w:val="24"/>
        <w:szCs w:val="24"/>
      </w:rPr>
      <w:t>«_</w:t>
    </w:r>
    <w:r w:rsidRPr="00F47A65">
      <w:rPr>
        <w:sz w:val="24"/>
        <w:szCs w:val="24"/>
        <w:u w:val="single"/>
      </w:rPr>
      <w:t>14</w:t>
    </w:r>
    <w:r w:rsidRPr="00A5788E">
      <w:rPr>
        <w:sz w:val="24"/>
        <w:szCs w:val="24"/>
        <w:u w:val="single"/>
      </w:rPr>
      <w:t>_</w:t>
    </w:r>
    <w:r w:rsidRPr="00F47A65">
      <w:rPr>
        <w:sz w:val="24"/>
        <w:szCs w:val="24"/>
      </w:rPr>
      <w:t>»</w:t>
    </w:r>
    <w:r>
      <w:rPr>
        <w:sz w:val="24"/>
        <w:szCs w:val="24"/>
      </w:rPr>
      <w:t xml:space="preserve"> </w:t>
    </w:r>
    <w:r>
      <w:rPr>
        <w:sz w:val="24"/>
        <w:szCs w:val="24"/>
        <w:u w:val="single"/>
      </w:rPr>
      <w:t>_ноября</w:t>
    </w:r>
    <w:r w:rsidRPr="00637A91">
      <w:rPr>
        <w:sz w:val="24"/>
        <w:szCs w:val="24"/>
        <w:u w:val="single"/>
      </w:rPr>
      <w:t xml:space="preserve"> </w:t>
    </w:r>
    <w:r w:rsidRPr="00883360">
      <w:rPr>
        <w:sz w:val="24"/>
        <w:szCs w:val="24"/>
      </w:rPr>
      <w:t xml:space="preserve">   </w:t>
    </w:r>
    <w:r>
      <w:rPr>
        <w:sz w:val="24"/>
        <w:szCs w:val="24"/>
      </w:rPr>
      <w:t>2024</w:t>
    </w:r>
    <w:r w:rsidRPr="00883360">
      <w:rPr>
        <w:sz w:val="24"/>
        <w:szCs w:val="24"/>
      </w:rPr>
      <w:t xml:space="preserve"> г.</w:t>
    </w:r>
  </w:p>
  <w:p w14:paraId="012A51CA" w14:textId="77777777" w:rsidR="004001E1" w:rsidRDefault="004001E1" w:rsidP="00F47A65">
    <w:pPr>
      <w:shd w:val="clear" w:color="auto" w:fill="FFFFFF"/>
    </w:pPr>
    <w:r>
      <w:rPr>
        <w:sz w:val="25"/>
        <w:szCs w:val="25"/>
      </w:rPr>
      <w:t xml:space="preserve">        п</w:t>
    </w:r>
    <w:r>
      <w:t>одпись                          Ф.И.О.</w:t>
    </w:r>
  </w:p>
  <w:p w14:paraId="15EA26D6" w14:textId="77777777" w:rsidR="004001E1" w:rsidRPr="002C3944" w:rsidRDefault="004001E1" w:rsidP="00A7659A">
    <w:pPr>
      <w:shd w:val="clear" w:color="auto" w:fill="FFFFFF"/>
      <w:rPr>
        <w:sz w:val="25"/>
        <w:szCs w:val="25"/>
      </w:rPr>
    </w:pPr>
  </w:p>
  <w:p w14:paraId="46190CF8" w14:textId="7383E204" w:rsidR="004001E1" w:rsidRPr="000B1D65" w:rsidRDefault="004001E1" w:rsidP="000B1D65">
    <w:pPr>
      <w:shd w:val="clear" w:color="auto" w:fill="FFFFFF"/>
      <w:tabs>
        <w:tab w:val="left" w:pos="13467"/>
      </w:tabs>
      <w:rPr>
        <w:sz w:val="24"/>
        <w:szCs w:val="24"/>
      </w:rPr>
    </w:pPr>
    <w:r>
      <w:rPr>
        <w:sz w:val="25"/>
        <w:szCs w:val="25"/>
      </w:rPr>
      <w:t xml:space="preserve">М.П. </w:t>
    </w:r>
    <w:r>
      <w:tab/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632068">
      <w:rPr>
        <w:b/>
        <w:bCs/>
        <w:noProof/>
      </w:rPr>
      <w:t>1</w:t>
    </w:r>
    <w:r>
      <w:rPr>
        <w:b/>
        <w:bCs/>
      </w:rPr>
      <w:fldChar w:fldCharType="end"/>
    </w:r>
    <w:r>
      <w:t xml:space="preserve"> из </w:t>
    </w:r>
    <w:r w:rsidR="00550EAB">
      <w:rPr>
        <w:b/>
        <w:bCs/>
      </w:rPr>
      <w:t>597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EA56F4" w14:textId="77777777" w:rsidR="007472E5" w:rsidRDefault="007472E5">
      <w:r>
        <w:separator/>
      </w:r>
    </w:p>
  </w:footnote>
  <w:footnote w:type="continuationSeparator" w:id="0">
    <w:p w14:paraId="0CB271BE" w14:textId="77777777" w:rsidR="007472E5" w:rsidRDefault="007472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CC537B" w14:textId="77777777" w:rsidR="004001E1" w:rsidRPr="00F47A65" w:rsidRDefault="004001E1" w:rsidP="000B1D65">
    <w:pPr>
      <w:tabs>
        <w:tab w:val="left" w:pos="10065"/>
      </w:tabs>
      <w:rPr>
        <w:sz w:val="24"/>
        <w:szCs w:val="24"/>
      </w:rPr>
    </w:pPr>
    <w:r w:rsidRPr="00610CED">
      <w:rPr>
        <w:sz w:val="24"/>
        <w:szCs w:val="24"/>
      </w:rPr>
      <w:tab/>
    </w:r>
    <w:r w:rsidRPr="00F47A65">
      <w:rPr>
        <w:sz w:val="24"/>
        <w:szCs w:val="24"/>
      </w:rPr>
      <w:t xml:space="preserve">Приложение к аттестату аккредитации  </w:t>
    </w:r>
  </w:p>
  <w:p w14:paraId="7BAB5E70" w14:textId="4DCED922" w:rsidR="004001E1" w:rsidRPr="00F47A65" w:rsidRDefault="004001E1" w:rsidP="000B1D65">
    <w:pPr>
      <w:tabs>
        <w:tab w:val="left" w:pos="10065"/>
      </w:tabs>
      <w:rPr>
        <w:sz w:val="24"/>
        <w:szCs w:val="24"/>
      </w:rPr>
    </w:pPr>
    <w:r w:rsidRPr="00F47A65">
      <w:rPr>
        <w:sz w:val="24"/>
        <w:szCs w:val="24"/>
      </w:rPr>
      <w:tab/>
      <w:t>№ KG 417/КЦА.ОСП.042</w:t>
    </w:r>
  </w:p>
  <w:p w14:paraId="7852D6D6" w14:textId="3CF7313C" w:rsidR="004001E1" w:rsidRPr="00610CED" w:rsidRDefault="004001E1" w:rsidP="000B1D65">
    <w:pPr>
      <w:tabs>
        <w:tab w:val="left" w:pos="10065"/>
      </w:tabs>
      <w:rPr>
        <w:sz w:val="24"/>
        <w:szCs w:val="24"/>
      </w:rPr>
    </w:pPr>
    <w:r w:rsidRPr="00F47A65">
      <w:rPr>
        <w:sz w:val="24"/>
        <w:szCs w:val="24"/>
      </w:rPr>
      <w:tab/>
      <w:t>от   « _______» ______________   2024 г.</w:t>
    </w:r>
  </w:p>
  <w:p w14:paraId="007C67E3" w14:textId="77777777" w:rsidR="004001E1" w:rsidRPr="00B07C9A" w:rsidRDefault="004001E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AE8F53" w14:textId="2E93D081" w:rsidR="004001E1" w:rsidRPr="00910B9F" w:rsidRDefault="004001E1" w:rsidP="00610CED">
    <w:pPr>
      <w:tabs>
        <w:tab w:val="left" w:pos="10065"/>
      </w:tabs>
      <w:rPr>
        <w:sz w:val="24"/>
        <w:szCs w:val="24"/>
      </w:rPr>
    </w:pPr>
    <w:r w:rsidRPr="00610CED">
      <w:rPr>
        <w:sz w:val="24"/>
        <w:szCs w:val="24"/>
      </w:rPr>
      <w:tab/>
    </w:r>
    <w:r w:rsidRPr="00910B9F">
      <w:rPr>
        <w:sz w:val="24"/>
        <w:szCs w:val="24"/>
      </w:rPr>
      <w:t xml:space="preserve">Приложение к аттестату аккредитации  </w:t>
    </w:r>
  </w:p>
  <w:p w14:paraId="4CBD12A8" w14:textId="20D5F806" w:rsidR="004001E1" w:rsidRPr="00910B9F" w:rsidRDefault="004001E1" w:rsidP="00610CED">
    <w:pPr>
      <w:tabs>
        <w:tab w:val="left" w:pos="10065"/>
      </w:tabs>
      <w:rPr>
        <w:sz w:val="24"/>
        <w:szCs w:val="24"/>
      </w:rPr>
    </w:pPr>
    <w:r w:rsidRPr="00910B9F">
      <w:rPr>
        <w:sz w:val="24"/>
        <w:szCs w:val="24"/>
      </w:rPr>
      <w:tab/>
      <w:t>№ KG 417/КЦА.ОСП.</w:t>
    </w:r>
    <w:r w:rsidRPr="00910B9F">
      <w:rPr>
        <w:bCs/>
        <w:sz w:val="24"/>
        <w:szCs w:val="24"/>
      </w:rPr>
      <w:t>042</w:t>
    </w:r>
  </w:p>
  <w:p w14:paraId="0C819705" w14:textId="5689D19E" w:rsidR="004001E1" w:rsidRPr="00910B9F" w:rsidRDefault="004001E1" w:rsidP="00610CED">
    <w:pPr>
      <w:tabs>
        <w:tab w:val="left" w:pos="10065"/>
      </w:tabs>
      <w:rPr>
        <w:sz w:val="24"/>
        <w:szCs w:val="24"/>
      </w:rPr>
    </w:pPr>
    <w:r w:rsidRPr="00910B9F">
      <w:rPr>
        <w:sz w:val="24"/>
        <w:szCs w:val="24"/>
      </w:rPr>
      <w:tab/>
      <w:t>от   « _______» ______________   2024 г.</w:t>
    </w:r>
  </w:p>
  <w:p w14:paraId="628B4214" w14:textId="6D84216F" w:rsidR="004001E1" w:rsidRPr="00910B9F" w:rsidRDefault="004001E1" w:rsidP="00610CED">
    <w:pPr>
      <w:tabs>
        <w:tab w:val="left" w:pos="9923"/>
      </w:tabs>
      <w:jc w:val="center"/>
      <w:rPr>
        <w:sz w:val="24"/>
        <w:szCs w:val="24"/>
      </w:rPr>
    </w:pPr>
  </w:p>
  <w:p w14:paraId="1372DA00" w14:textId="0014F1F0" w:rsidR="004001E1" w:rsidRPr="00910B9F" w:rsidRDefault="004001E1" w:rsidP="00610CED">
    <w:pPr>
      <w:pStyle w:val="a5"/>
      <w:tabs>
        <w:tab w:val="center" w:pos="7143"/>
      </w:tabs>
      <w:rPr>
        <w:b/>
        <w:sz w:val="20"/>
        <w:szCs w:val="20"/>
      </w:rPr>
    </w:pPr>
    <w:r w:rsidRPr="00910B9F">
      <w:rPr>
        <w:b/>
        <w:sz w:val="20"/>
        <w:szCs w:val="20"/>
      </w:rPr>
      <w:t>ОБЛАСТЬ АККРЕДИТАЦИИ</w:t>
    </w:r>
  </w:p>
  <w:p w14:paraId="3821F895" w14:textId="77777777" w:rsidR="004001E1" w:rsidRPr="00910B9F" w:rsidRDefault="004001E1" w:rsidP="00610CED">
    <w:pPr>
      <w:tabs>
        <w:tab w:val="left" w:pos="3834"/>
      </w:tabs>
      <w:jc w:val="center"/>
      <w:rPr>
        <w:b/>
      </w:rPr>
    </w:pPr>
    <w:r w:rsidRPr="00910B9F">
      <w:rPr>
        <w:b/>
      </w:rPr>
      <w:t>ПО ТЕХНИЧЕСКИМ РЕГЛАМЕНТАМ ТАМОЖЕННОГО СОЮЗА</w:t>
    </w:r>
  </w:p>
  <w:p w14:paraId="0A4A4A05" w14:textId="77777777" w:rsidR="004001E1" w:rsidRPr="00910B9F" w:rsidRDefault="004001E1" w:rsidP="00610CED">
    <w:pPr>
      <w:pStyle w:val="a3"/>
      <w:jc w:val="center"/>
    </w:pPr>
  </w:p>
  <w:tbl>
    <w:tblPr>
      <w:tblW w:w="14885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710"/>
      <w:gridCol w:w="3261"/>
      <w:gridCol w:w="2834"/>
      <w:gridCol w:w="2268"/>
      <w:gridCol w:w="2410"/>
      <w:gridCol w:w="3402"/>
    </w:tblGrid>
    <w:tr w:rsidR="004001E1" w:rsidRPr="00910B9F" w14:paraId="5CFFD261" w14:textId="77777777" w:rsidTr="007212AA">
      <w:tc>
        <w:tcPr>
          <w:tcW w:w="710" w:type="dxa"/>
        </w:tcPr>
        <w:p w14:paraId="5F0645C8" w14:textId="77777777" w:rsidR="004001E1" w:rsidRPr="00910B9F" w:rsidRDefault="004001E1" w:rsidP="000B1D65">
          <w:pPr>
            <w:ind w:right="-143"/>
            <w:jc w:val="center"/>
            <w:rPr>
              <w:b/>
              <w:sz w:val="22"/>
              <w:szCs w:val="22"/>
            </w:rPr>
          </w:pPr>
          <w:r w:rsidRPr="00910B9F">
            <w:rPr>
              <w:b/>
              <w:sz w:val="22"/>
              <w:szCs w:val="22"/>
            </w:rPr>
            <w:t>№</w:t>
          </w:r>
        </w:p>
        <w:p w14:paraId="0EAFEAB1" w14:textId="77777777" w:rsidR="004001E1" w:rsidRPr="00910B9F" w:rsidRDefault="004001E1" w:rsidP="000B1D65">
          <w:pPr>
            <w:jc w:val="center"/>
            <w:rPr>
              <w:b/>
              <w:sz w:val="22"/>
              <w:szCs w:val="22"/>
            </w:rPr>
          </w:pPr>
        </w:p>
      </w:tc>
      <w:tc>
        <w:tcPr>
          <w:tcW w:w="3261" w:type="dxa"/>
        </w:tcPr>
        <w:p w14:paraId="0DCB4466" w14:textId="6084031F" w:rsidR="004001E1" w:rsidRPr="00910B9F" w:rsidRDefault="004001E1" w:rsidP="000B1D65">
          <w:pPr>
            <w:ind w:right="-143"/>
            <w:jc w:val="center"/>
            <w:rPr>
              <w:b/>
              <w:sz w:val="22"/>
              <w:szCs w:val="22"/>
            </w:rPr>
          </w:pPr>
          <w:r w:rsidRPr="00910B9F">
            <w:rPr>
              <w:b/>
              <w:sz w:val="22"/>
              <w:szCs w:val="22"/>
            </w:rPr>
            <w:t>Наименование продукции</w:t>
          </w:r>
        </w:p>
      </w:tc>
      <w:tc>
        <w:tcPr>
          <w:tcW w:w="2834" w:type="dxa"/>
        </w:tcPr>
        <w:p w14:paraId="4A0BA418" w14:textId="4378A310" w:rsidR="004001E1" w:rsidRPr="00910B9F" w:rsidRDefault="004001E1" w:rsidP="000B1D65">
          <w:pPr>
            <w:jc w:val="center"/>
            <w:rPr>
              <w:b/>
              <w:sz w:val="22"/>
              <w:szCs w:val="22"/>
            </w:rPr>
          </w:pPr>
          <w:r w:rsidRPr="00910B9F">
            <w:rPr>
              <w:b/>
              <w:sz w:val="22"/>
              <w:szCs w:val="22"/>
            </w:rPr>
            <w:t>Форма подтверждения соответствия</w:t>
          </w:r>
        </w:p>
        <w:p w14:paraId="3BA2F88C" w14:textId="77777777" w:rsidR="004001E1" w:rsidRPr="00910B9F" w:rsidRDefault="004001E1" w:rsidP="000B1D65">
          <w:pPr>
            <w:jc w:val="center"/>
            <w:rPr>
              <w:b/>
              <w:sz w:val="22"/>
              <w:szCs w:val="22"/>
            </w:rPr>
          </w:pPr>
          <w:r w:rsidRPr="00910B9F">
            <w:rPr>
              <w:b/>
              <w:sz w:val="22"/>
              <w:szCs w:val="22"/>
            </w:rPr>
            <w:t>(схемы сертификации/</w:t>
          </w:r>
        </w:p>
        <w:p w14:paraId="7625E5CD" w14:textId="77777777" w:rsidR="004001E1" w:rsidRPr="00910B9F" w:rsidRDefault="004001E1" w:rsidP="000B1D65">
          <w:pPr>
            <w:jc w:val="center"/>
            <w:rPr>
              <w:b/>
              <w:sz w:val="22"/>
              <w:szCs w:val="22"/>
            </w:rPr>
          </w:pPr>
          <w:r w:rsidRPr="00910B9F">
            <w:rPr>
              <w:b/>
              <w:sz w:val="22"/>
              <w:szCs w:val="22"/>
            </w:rPr>
            <w:t>декларирование)</w:t>
          </w:r>
        </w:p>
      </w:tc>
      <w:tc>
        <w:tcPr>
          <w:tcW w:w="2268" w:type="dxa"/>
        </w:tcPr>
        <w:p w14:paraId="26EDEC99" w14:textId="06147EBF" w:rsidR="004001E1" w:rsidRPr="00910B9F" w:rsidRDefault="004001E1" w:rsidP="000B1D65">
          <w:pPr>
            <w:ind w:right="-143"/>
            <w:jc w:val="center"/>
            <w:rPr>
              <w:b/>
              <w:sz w:val="22"/>
              <w:szCs w:val="22"/>
            </w:rPr>
          </w:pPr>
          <w:r w:rsidRPr="00910B9F">
            <w:rPr>
              <w:b/>
              <w:sz w:val="22"/>
              <w:szCs w:val="22"/>
            </w:rPr>
            <w:t>Коды</w:t>
          </w:r>
        </w:p>
        <w:p w14:paraId="109A7EA1" w14:textId="5B4F285F" w:rsidR="004001E1" w:rsidRPr="00910B9F" w:rsidRDefault="004001E1" w:rsidP="000B1D65">
          <w:pPr>
            <w:ind w:right="-143"/>
            <w:jc w:val="center"/>
            <w:rPr>
              <w:b/>
              <w:sz w:val="22"/>
              <w:szCs w:val="22"/>
            </w:rPr>
          </w:pPr>
          <w:r w:rsidRPr="00910B9F">
            <w:rPr>
              <w:b/>
              <w:sz w:val="22"/>
              <w:szCs w:val="22"/>
            </w:rPr>
            <w:t>ТН ВЭД</w:t>
          </w:r>
        </w:p>
        <w:p w14:paraId="11F8A030" w14:textId="77777777" w:rsidR="004001E1" w:rsidRPr="00910B9F" w:rsidRDefault="004001E1" w:rsidP="000B1D65">
          <w:pPr>
            <w:ind w:right="-143"/>
            <w:jc w:val="center"/>
            <w:rPr>
              <w:b/>
              <w:sz w:val="22"/>
              <w:szCs w:val="22"/>
            </w:rPr>
          </w:pPr>
          <w:r w:rsidRPr="00910B9F">
            <w:rPr>
              <w:b/>
              <w:sz w:val="22"/>
              <w:szCs w:val="22"/>
            </w:rPr>
            <w:t>(где уместно)</w:t>
          </w:r>
        </w:p>
        <w:p w14:paraId="0A25FFAC" w14:textId="77777777" w:rsidR="004001E1" w:rsidRPr="00910B9F" w:rsidRDefault="004001E1" w:rsidP="000B1D65">
          <w:pPr>
            <w:ind w:right="-143"/>
            <w:jc w:val="center"/>
            <w:rPr>
              <w:b/>
              <w:sz w:val="22"/>
              <w:szCs w:val="22"/>
            </w:rPr>
          </w:pPr>
        </w:p>
      </w:tc>
      <w:tc>
        <w:tcPr>
          <w:tcW w:w="2410" w:type="dxa"/>
        </w:tcPr>
        <w:p w14:paraId="6ECE1FBB" w14:textId="77777777" w:rsidR="004001E1" w:rsidRPr="00910B9F" w:rsidRDefault="004001E1" w:rsidP="000B1D65">
          <w:pPr>
            <w:jc w:val="center"/>
            <w:rPr>
              <w:b/>
              <w:sz w:val="22"/>
              <w:szCs w:val="22"/>
            </w:rPr>
          </w:pPr>
          <w:r w:rsidRPr="00910B9F">
            <w:rPr>
              <w:b/>
              <w:sz w:val="22"/>
              <w:szCs w:val="22"/>
            </w:rPr>
            <w:t>Обозначение НПА, устанавливающего требования к продукции/процессам/работам/</w:t>
          </w:r>
        </w:p>
        <w:p w14:paraId="74A43640" w14:textId="77777777" w:rsidR="004001E1" w:rsidRPr="00910B9F" w:rsidRDefault="004001E1" w:rsidP="000B1D65">
          <w:pPr>
            <w:jc w:val="center"/>
            <w:rPr>
              <w:b/>
              <w:sz w:val="22"/>
              <w:szCs w:val="22"/>
            </w:rPr>
          </w:pPr>
          <w:r w:rsidRPr="00910B9F">
            <w:rPr>
              <w:b/>
              <w:sz w:val="22"/>
              <w:szCs w:val="22"/>
            </w:rPr>
            <w:t>услугам</w:t>
          </w:r>
        </w:p>
      </w:tc>
      <w:tc>
        <w:tcPr>
          <w:tcW w:w="3402" w:type="dxa"/>
        </w:tcPr>
        <w:p w14:paraId="5AC2360D" w14:textId="77777777" w:rsidR="004001E1" w:rsidRPr="00910B9F" w:rsidRDefault="004001E1" w:rsidP="000B1D65">
          <w:pPr>
            <w:jc w:val="center"/>
            <w:rPr>
              <w:b/>
              <w:sz w:val="22"/>
              <w:szCs w:val="22"/>
            </w:rPr>
          </w:pPr>
          <w:r w:rsidRPr="00910B9F">
            <w:rPr>
              <w:b/>
              <w:sz w:val="22"/>
              <w:szCs w:val="22"/>
            </w:rPr>
            <w:t>Стандарты, нормативные документы и/или нормативные требования, на соответствие которым сертифицируются/</w:t>
          </w:r>
        </w:p>
        <w:p w14:paraId="67A073DA" w14:textId="77777777" w:rsidR="004001E1" w:rsidRPr="00910B9F" w:rsidRDefault="004001E1" w:rsidP="000B1D65">
          <w:pPr>
            <w:jc w:val="center"/>
            <w:rPr>
              <w:b/>
              <w:sz w:val="22"/>
              <w:szCs w:val="22"/>
            </w:rPr>
          </w:pPr>
          <w:r w:rsidRPr="00910B9F">
            <w:rPr>
              <w:b/>
              <w:sz w:val="22"/>
              <w:szCs w:val="22"/>
            </w:rPr>
            <w:t>подтверждаются продукция/процессы/</w:t>
          </w:r>
        </w:p>
        <w:p w14:paraId="118957F3" w14:textId="06CCAD31" w:rsidR="004001E1" w:rsidRPr="00910B9F" w:rsidRDefault="004001E1" w:rsidP="000B1D65">
          <w:pPr>
            <w:jc w:val="center"/>
            <w:rPr>
              <w:b/>
              <w:sz w:val="22"/>
              <w:szCs w:val="22"/>
            </w:rPr>
          </w:pPr>
          <w:r w:rsidRPr="00910B9F">
            <w:rPr>
              <w:b/>
              <w:sz w:val="22"/>
              <w:szCs w:val="22"/>
            </w:rPr>
            <w:t>работы, услуги</w:t>
          </w:r>
        </w:p>
      </w:tc>
    </w:tr>
    <w:tr w:rsidR="004001E1" w:rsidRPr="00BB3A5B" w14:paraId="15139005" w14:textId="77777777" w:rsidTr="0094524D">
      <w:tc>
        <w:tcPr>
          <w:tcW w:w="14885" w:type="dxa"/>
          <w:gridSpan w:val="6"/>
        </w:tcPr>
        <w:p w14:paraId="5D36A98E" w14:textId="543EBA92" w:rsidR="004001E1" w:rsidRPr="00991E02" w:rsidRDefault="004001E1" w:rsidP="00A7659A">
          <w:pPr>
            <w:tabs>
              <w:tab w:val="left" w:pos="3834"/>
            </w:tabs>
            <w:jc w:val="center"/>
            <w:rPr>
              <w:b/>
              <w:sz w:val="22"/>
              <w:szCs w:val="22"/>
            </w:rPr>
          </w:pPr>
          <w:r w:rsidRPr="00910B9F">
            <w:rPr>
              <w:b/>
            </w:rPr>
            <w:t>Подтверждение соответствия продукции по требованиям ТР ЕАЭС</w:t>
          </w:r>
        </w:p>
      </w:tc>
    </w:tr>
  </w:tbl>
  <w:p w14:paraId="2A88C4B8" w14:textId="77777777" w:rsidR="004001E1" w:rsidRPr="006E497C" w:rsidRDefault="004001E1" w:rsidP="00A7659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multilevel"/>
    <w:tmpl w:val="00000006"/>
    <w:lvl w:ilvl="0">
      <w:start w:val="1"/>
      <w:numFmt w:val="bullet"/>
      <w:lvlText w:val="-"/>
      <w:lvlJc w:val="left"/>
      <w:rPr>
        <w:rFonts w:ascii="Batang" w:hAnsi="Arial Unicode MS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-"/>
      <w:lvlJc w:val="left"/>
      <w:rPr>
        <w:rFonts w:ascii="Batang" w:hAnsi="Arial Unicode MS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-"/>
      <w:lvlJc w:val="left"/>
      <w:rPr>
        <w:rFonts w:ascii="Batang" w:hAnsi="Arial Unicode MS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-"/>
      <w:lvlJc w:val="left"/>
      <w:rPr>
        <w:rFonts w:ascii="Batang" w:hAnsi="Arial Unicode MS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-"/>
      <w:lvlJc w:val="left"/>
      <w:rPr>
        <w:rFonts w:ascii="Batang" w:hAnsi="Arial Unicode MS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-"/>
      <w:lvlJc w:val="left"/>
      <w:rPr>
        <w:rFonts w:ascii="Batang" w:hAnsi="Arial Unicode MS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-"/>
      <w:lvlJc w:val="left"/>
      <w:rPr>
        <w:rFonts w:ascii="Batang" w:hAnsi="Arial Unicode MS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-"/>
      <w:lvlJc w:val="left"/>
      <w:rPr>
        <w:rFonts w:ascii="Batang" w:hAnsi="Arial Unicode MS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-"/>
      <w:lvlJc w:val="left"/>
      <w:rPr>
        <w:rFonts w:ascii="Batang" w:hAnsi="Arial Unicode MS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 w15:restartNumberingAfterBreak="0">
    <w:nsid w:val="00000013"/>
    <w:multiLevelType w:val="multilevel"/>
    <w:tmpl w:val="00000012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</w:abstractNum>
  <w:abstractNum w:abstractNumId="2" w15:restartNumberingAfterBreak="0">
    <w:nsid w:val="041F41B3"/>
    <w:multiLevelType w:val="hybridMultilevel"/>
    <w:tmpl w:val="5BD2DEBC"/>
    <w:lvl w:ilvl="0" w:tplc="1B0605B0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423A78"/>
    <w:multiLevelType w:val="multilevel"/>
    <w:tmpl w:val="1F6837B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" w15:restartNumberingAfterBreak="0">
    <w:nsid w:val="0A7A1ADC"/>
    <w:multiLevelType w:val="hybridMultilevel"/>
    <w:tmpl w:val="3B14E24C"/>
    <w:lvl w:ilvl="0" w:tplc="050AB256">
      <w:numFmt w:val="bullet"/>
      <w:lvlText w:val="-"/>
      <w:lvlJc w:val="left"/>
      <w:pPr>
        <w:ind w:left="110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2E6A1586">
      <w:numFmt w:val="bullet"/>
      <w:lvlText w:val="•"/>
      <w:lvlJc w:val="left"/>
      <w:pPr>
        <w:ind w:left="477" w:hanging="116"/>
      </w:pPr>
      <w:rPr>
        <w:rFonts w:hint="default"/>
        <w:lang w:val="ru-RU" w:eastAsia="en-US" w:bidi="ar-SA"/>
      </w:rPr>
    </w:lvl>
    <w:lvl w:ilvl="2" w:tplc="0F941602">
      <w:numFmt w:val="bullet"/>
      <w:lvlText w:val="•"/>
      <w:lvlJc w:val="left"/>
      <w:pPr>
        <w:ind w:left="834" w:hanging="116"/>
      </w:pPr>
      <w:rPr>
        <w:rFonts w:hint="default"/>
        <w:lang w:val="ru-RU" w:eastAsia="en-US" w:bidi="ar-SA"/>
      </w:rPr>
    </w:lvl>
    <w:lvl w:ilvl="3" w:tplc="B52287AA">
      <w:numFmt w:val="bullet"/>
      <w:lvlText w:val="•"/>
      <w:lvlJc w:val="left"/>
      <w:pPr>
        <w:ind w:left="1191" w:hanging="116"/>
      </w:pPr>
      <w:rPr>
        <w:rFonts w:hint="default"/>
        <w:lang w:val="ru-RU" w:eastAsia="en-US" w:bidi="ar-SA"/>
      </w:rPr>
    </w:lvl>
    <w:lvl w:ilvl="4" w:tplc="10C80B6C">
      <w:numFmt w:val="bullet"/>
      <w:lvlText w:val="•"/>
      <w:lvlJc w:val="left"/>
      <w:pPr>
        <w:ind w:left="1549" w:hanging="116"/>
      </w:pPr>
      <w:rPr>
        <w:rFonts w:hint="default"/>
        <w:lang w:val="ru-RU" w:eastAsia="en-US" w:bidi="ar-SA"/>
      </w:rPr>
    </w:lvl>
    <w:lvl w:ilvl="5" w:tplc="7DC2176C">
      <w:numFmt w:val="bullet"/>
      <w:lvlText w:val="•"/>
      <w:lvlJc w:val="left"/>
      <w:pPr>
        <w:ind w:left="1906" w:hanging="116"/>
      </w:pPr>
      <w:rPr>
        <w:rFonts w:hint="default"/>
        <w:lang w:val="ru-RU" w:eastAsia="en-US" w:bidi="ar-SA"/>
      </w:rPr>
    </w:lvl>
    <w:lvl w:ilvl="6" w:tplc="CE60C322">
      <w:numFmt w:val="bullet"/>
      <w:lvlText w:val="•"/>
      <w:lvlJc w:val="left"/>
      <w:pPr>
        <w:ind w:left="2263" w:hanging="116"/>
      </w:pPr>
      <w:rPr>
        <w:rFonts w:hint="default"/>
        <w:lang w:val="ru-RU" w:eastAsia="en-US" w:bidi="ar-SA"/>
      </w:rPr>
    </w:lvl>
    <w:lvl w:ilvl="7" w:tplc="7A4E7E0E">
      <w:numFmt w:val="bullet"/>
      <w:lvlText w:val="•"/>
      <w:lvlJc w:val="left"/>
      <w:pPr>
        <w:ind w:left="2621" w:hanging="116"/>
      </w:pPr>
      <w:rPr>
        <w:rFonts w:hint="default"/>
        <w:lang w:val="ru-RU" w:eastAsia="en-US" w:bidi="ar-SA"/>
      </w:rPr>
    </w:lvl>
    <w:lvl w:ilvl="8" w:tplc="4F9EAFC0">
      <w:numFmt w:val="bullet"/>
      <w:lvlText w:val="•"/>
      <w:lvlJc w:val="left"/>
      <w:pPr>
        <w:ind w:left="2978" w:hanging="116"/>
      </w:pPr>
      <w:rPr>
        <w:rFonts w:hint="default"/>
        <w:lang w:val="ru-RU" w:eastAsia="en-US" w:bidi="ar-SA"/>
      </w:rPr>
    </w:lvl>
  </w:abstractNum>
  <w:abstractNum w:abstractNumId="5" w15:restartNumberingAfterBreak="0">
    <w:nsid w:val="0C914DB1"/>
    <w:multiLevelType w:val="hybridMultilevel"/>
    <w:tmpl w:val="DE96D4DE"/>
    <w:lvl w:ilvl="0" w:tplc="C988F8FE">
      <w:start w:val="1"/>
      <w:numFmt w:val="decimal"/>
      <w:lvlText w:val="12.%1."/>
      <w:lvlJc w:val="left"/>
      <w:pPr>
        <w:ind w:left="8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D87D68"/>
    <w:multiLevelType w:val="hybridMultilevel"/>
    <w:tmpl w:val="A47817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C7672C"/>
    <w:multiLevelType w:val="hybridMultilevel"/>
    <w:tmpl w:val="97FC21C6"/>
    <w:lvl w:ilvl="0" w:tplc="3502E3DE">
      <w:start w:val="1"/>
      <w:numFmt w:val="decimal"/>
      <w:lvlText w:val="11.%1."/>
      <w:lvlJc w:val="left"/>
      <w:pPr>
        <w:ind w:left="8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8" w15:restartNumberingAfterBreak="0">
    <w:nsid w:val="108A1ED1"/>
    <w:multiLevelType w:val="hybridMultilevel"/>
    <w:tmpl w:val="DBC6EBC4"/>
    <w:lvl w:ilvl="0" w:tplc="C3ECAB08">
      <w:start w:val="1"/>
      <w:numFmt w:val="decimal"/>
      <w:lvlText w:val="8.%1."/>
      <w:lvlJc w:val="left"/>
      <w:pPr>
        <w:ind w:left="19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33" w:hanging="360"/>
      </w:pPr>
    </w:lvl>
    <w:lvl w:ilvl="2" w:tplc="0419001B" w:tentative="1">
      <w:start w:val="1"/>
      <w:numFmt w:val="lowerRoman"/>
      <w:lvlText w:val="%3."/>
      <w:lvlJc w:val="right"/>
      <w:pPr>
        <w:ind w:left="3353" w:hanging="180"/>
      </w:pPr>
    </w:lvl>
    <w:lvl w:ilvl="3" w:tplc="0419000F" w:tentative="1">
      <w:start w:val="1"/>
      <w:numFmt w:val="decimal"/>
      <w:lvlText w:val="%4."/>
      <w:lvlJc w:val="left"/>
      <w:pPr>
        <w:ind w:left="4073" w:hanging="360"/>
      </w:pPr>
    </w:lvl>
    <w:lvl w:ilvl="4" w:tplc="04190019" w:tentative="1">
      <w:start w:val="1"/>
      <w:numFmt w:val="lowerLetter"/>
      <w:lvlText w:val="%5."/>
      <w:lvlJc w:val="left"/>
      <w:pPr>
        <w:ind w:left="4793" w:hanging="360"/>
      </w:pPr>
    </w:lvl>
    <w:lvl w:ilvl="5" w:tplc="0419001B" w:tentative="1">
      <w:start w:val="1"/>
      <w:numFmt w:val="lowerRoman"/>
      <w:lvlText w:val="%6."/>
      <w:lvlJc w:val="right"/>
      <w:pPr>
        <w:ind w:left="5513" w:hanging="180"/>
      </w:pPr>
    </w:lvl>
    <w:lvl w:ilvl="6" w:tplc="0419000F" w:tentative="1">
      <w:start w:val="1"/>
      <w:numFmt w:val="decimal"/>
      <w:lvlText w:val="%7."/>
      <w:lvlJc w:val="left"/>
      <w:pPr>
        <w:ind w:left="6233" w:hanging="360"/>
      </w:pPr>
    </w:lvl>
    <w:lvl w:ilvl="7" w:tplc="04190019" w:tentative="1">
      <w:start w:val="1"/>
      <w:numFmt w:val="lowerLetter"/>
      <w:lvlText w:val="%8."/>
      <w:lvlJc w:val="left"/>
      <w:pPr>
        <w:ind w:left="6953" w:hanging="360"/>
      </w:pPr>
    </w:lvl>
    <w:lvl w:ilvl="8" w:tplc="0419001B" w:tentative="1">
      <w:start w:val="1"/>
      <w:numFmt w:val="lowerRoman"/>
      <w:lvlText w:val="%9."/>
      <w:lvlJc w:val="right"/>
      <w:pPr>
        <w:ind w:left="7673" w:hanging="180"/>
      </w:pPr>
    </w:lvl>
  </w:abstractNum>
  <w:abstractNum w:abstractNumId="9" w15:restartNumberingAfterBreak="0">
    <w:nsid w:val="15C02415"/>
    <w:multiLevelType w:val="hybridMultilevel"/>
    <w:tmpl w:val="CA12A79E"/>
    <w:lvl w:ilvl="0" w:tplc="802E0230">
      <w:start w:val="1"/>
      <w:numFmt w:val="decimal"/>
      <w:lvlText w:val="10.%1."/>
      <w:lvlJc w:val="left"/>
      <w:pPr>
        <w:ind w:left="19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C76FC8"/>
    <w:multiLevelType w:val="hybridMultilevel"/>
    <w:tmpl w:val="5A34F020"/>
    <w:lvl w:ilvl="0" w:tplc="B442DEF8">
      <w:numFmt w:val="bullet"/>
      <w:lvlText w:val="-"/>
      <w:lvlJc w:val="left"/>
      <w:pPr>
        <w:ind w:left="110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832A65AA">
      <w:numFmt w:val="bullet"/>
      <w:lvlText w:val="•"/>
      <w:lvlJc w:val="left"/>
      <w:pPr>
        <w:ind w:left="477" w:hanging="116"/>
      </w:pPr>
      <w:rPr>
        <w:rFonts w:hint="default"/>
        <w:lang w:val="ru-RU" w:eastAsia="en-US" w:bidi="ar-SA"/>
      </w:rPr>
    </w:lvl>
    <w:lvl w:ilvl="2" w:tplc="858EF9EC">
      <w:numFmt w:val="bullet"/>
      <w:lvlText w:val="•"/>
      <w:lvlJc w:val="left"/>
      <w:pPr>
        <w:ind w:left="834" w:hanging="116"/>
      </w:pPr>
      <w:rPr>
        <w:rFonts w:hint="default"/>
        <w:lang w:val="ru-RU" w:eastAsia="en-US" w:bidi="ar-SA"/>
      </w:rPr>
    </w:lvl>
    <w:lvl w:ilvl="3" w:tplc="9040763A">
      <w:numFmt w:val="bullet"/>
      <w:lvlText w:val="•"/>
      <w:lvlJc w:val="left"/>
      <w:pPr>
        <w:ind w:left="1191" w:hanging="116"/>
      </w:pPr>
      <w:rPr>
        <w:rFonts w:hint="default"/>
        <w:lang w:val="ru-RU" w:eastAsia="en-US" w:bidi="ar-SA"/>
      </w:rPr>
    </w:lvl>
    <w:lvl w:ilvl="4" w:tplc="037278B4">
      <w:numFmt w:val="bullet"/>
      <w:lvlText w:val="•"/>
      <w:lvlJc w:val="left"/>
      <w:pPr>
        <w:ind w:left="1549" w:hanging="116"/>
      </w:pPr>
      <w:rPr>
        <w:rFonts w:hint="default"/>
        <w:lang w:val="ru-RU" w:eastAsia="en-US" w:bidi="ar-SA"/>
      </w:rPr>
    </w:lvl>
    <w:lvl w:ilvl="5" w:tplc="072C6108">
      <w:numFmt w:val="bullet"/>
      <w:lvlText w:val="•"/>
      <w:lvlJc w:val="left"/>
      <w:pPr>
        <w:ind w:left="1906" w:hanging="116"/>
      </w:pPr>
      <w:rPr>
        <w:rFonts w:hint="default"/>
        <w:lang w:val="ru-RU" w:eastAsia="en-US" w:bidi="ar-SA"/>
      </w:rPr>
    </w:lvl>
    <w:lvl w:ilvl="6" w:tplc="0A98A9E4">
      <w:numFmt w:val="bullet"/>
      <w:lvlText w:val="•"/>
      <w:lvlJc w:val="left"/>
      <w:pPr>
        <w:ind w:left="2263" w:hanging="116"/>
      </w:pPr>
      <w:rPr>
        <w:rFonts w:hint="default"/>
        <w:lang w:val="ru-RU" w:eastAsia="en-US" w:bidi="ar-SA"/>
      </w:rPr>
    </w:lvl>
    <w:lvl w:ilvl="7" w:tplc="340AD270">
      <w:numFmt w:val="bullet"/>
      <w:lvlText w:val="•"/>
      <w:lvlJc w:val="left"/>
      <w:pPr>
        <w:ind w:left="2621" w:hanging="116"/>
      </w:pPr>
      <w:rPr>
        <w:rFonts w:hint="default"/>
        <w:lang w:val="ru-RU" w:eastAsia="en-US" w:bidi="ar-SA"/>
      </w:rPr>
    </w:lvl>
    <w:lvl w:ilvl="8" w:tplc="A1B88FD8">
      <w:numFmt w:val="bullet"/>
      <w:lvlText w:val="•"/>
      <w:lvlJc w:val="left"/>
      <w:pPr>
        <w:ind w:left="2978" w:hanging="116"/>
      </w:pPr>
      <w:rPr>
        <w:rFonts w:hint="default"/>
        <w:lang w:val="ru-RU" w:eastAsia="en-US" w:bidi="ar-SA"/>
      </w:rPr>
    </w:lvl>
  </w:abstractNum>
  <w:abstractNum w:abstractNumId="11" w15:restartNumberingAfterBreak="0">
    <w:nsid w:val="1A735A6D"/>
    <w:multiLevelType w:val="hybridMultilevel"/>
    <w:tmpl w:val="A928F082"/>
    <w:lvl w:ilvl="0" w:tplc="7E8AF16A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DE77B9"/>
    <w:multiLevelType w:val="hybridMultilevel"/>
    <w:tmpl w:val="75AE150A"/>
    <w:lvl w:ilvl="0" w:tplc="3502E3DE">
      <w:start w:val="1"/>
      <w:numFmt w:val="decimal"/>
      <w:lvlText w:val="11.%1."/>
      <w:lvlJc w:val="left"/>
      <w:pPr>
        <w:ind w:left="23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3F37CD"/>
    <w:multiLevelType w:val="hybridMultilevel"/>
    <w:tmpl w:val="E75AF118"/>
    <w:lvl w:ilvl="0" w:tplc="B59A8714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32442D"/>
    <w:multiLevelType w:val="hybridMultilevel"/>
    <w:tmpl w:val="5268D5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2C3994"/>
    <w:multiLevelType w:val="hybridMultilevel"/>
    <w:tmpl w:val="497EFBF6"/>
    <w:lvl w:ilvl="0" w:tplc="1B0605B0">
      <w:start w:val="1"/>
      <w:numFmt w:val="decimal"/>
      <w:lvlText w:val="8.%1."/>
      <w:lvlJc w:val="left"/>
      <w:pPr>
        <w:ind w:left="15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73" w:hanging="360"/>
      </w:pPr>
    </w:lvl>
    <w:lvl w:ilvl="2" w:tplc="0419001B" w:tentative="1">
      <w:start w:val="1"/>
      <w:numFmt w:val="lowerRoman"/>
      <w:lvlText w:val="%3."/>
      <w:lvlJc w:val="right"/>
      <w:pPr>
        <w:ind w:left="2993" w:hanging="180"/>
      </w:pPr>
    </w:lvl>
    <w:lvl w:ilvl="3" w:tplc="0419000F" w:tentative="1">
      <w:start w:val="1"/>
      <w:numFmt w:val="decimal"/>
      <w:lvlText w:val="%4."/>
      <w:lvlJc w:val="left"/>
      <w:pPr>
        <w:ind w:left="3713" w:hanging="360"/>
      </w:pPr>
    </w:lvl>
    <w:lvl w:ilvl="4" w:tplc="04190019" w:tentative="1">
      <w:start w:val="1"/>
      <w:numFmt w:val="lowerLetter"/>
      <w:lvlText w:val="%5."/>
      <w:lvlJc w:val="left"/>
      <w:pPr>
        <w:ind w:left="4433" w:hanging="360"/>
      </w:pPr>
    </w:lvl>
    <w:lvl w:ilvl="5" w:tplc="0419001B" w:tentative="1">
      <w:start w:val="1"/>
      <w:numFmt w:val="lowerRoman"/>
      <w:lvlText w:val="%6."/>
      <w:lvlJc w:val="right"/>
      <w:pPr>
        <w:ind w:left="5153" w:hanging="180"/>
      </w:pPr>
    </w:lvl>
    <w:lvl w:ilvl="6" w:tplc="0419000F" w:tentative="1">
      <w:start w:val="1"/>
      <w:numFmt w:val="decimal"/>
      <w:lvlText w:val="%7."/>
      <w:lvlJc w:val="left"/>
      <w:pPr>
        <w:ind w:left="5873" w:hanging="360"/>
      </w:pPr>
    </w:lvl>
    <w:lvl w:ilvl="7" w:tplc="04190019" w:tentative="1">
      <w:start w:val="1"/>
      <w:numFmt w:val="lowerLetter"/>
      <w:lvlText w:val="%8."/>
      <w:lvlJc w:val="left"/>
      <w:pPr>
        <w:ind w:left="6593" w:hanging="360"/>
      </w:pPr>
    </w:lvl>
    <w:lvl w:ilvl="8" w:tplc="0419001B" w:tentative="1">
      <w:start w:val="1"/>
      <w:numFmt w:val="lowerRoman"/>
      <w:lvlText w:val="%9."/>
      <w:lvlJc w:val="right"/>
      <w:pPr>
        <w:ind w:left="7313" w:hanging="180"/>
      </w:pPr>
    </w:lvl>
  </w:abstractNum>
  <w:abstractNum w:abstractNumId="16" w15:restartNumberingAfterBreak="0">
    <w:nsid w:val="301841BC"/>
    <w:multiLevelType w:val="hybridMultilevel"/>
    <w:tmpl w:val="C660FFF2"/>
    <w:lvl w:ilvl="0" w:tplc="6D56D466">
      <w:start w:val="1"/>
      <w:numFmt w:val="decimal"/>
      <w:lvlText w:val="%1."/>
      <w:lvlJc w:val="center"/>
      <w:pPr>
        <w:ind w:left="8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7" w15:restartNumberingAfterBreak="0">
    <w:nsid w:val="36CA2FDD"/>
    <w:multiLevelType w:val="hybridMultilevel"/>
    <w:tmpl w:val="F65A6276"/>
    <w:lvl w:ilvl="0" w:tplc="DE2858A8">
      <w:numFmt w:val="bullet"/>
      <w:lvlText w:val="-"/>
      <w:lvlJc w:val="left"/>
      <w:pPr>
        <w:ind w:left="110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94BC92BA">
      <w:numFmt w:val="bullet"/>
      <w:lvlText w:val="•"/>
      <w:lvlJc w:val="left"/>
      <w:pPr>
        <w:ind w:left="485" w:hanging="116"/>
      </w:pPr>
      <w:rPr>
        <w:rFonts w:hint="default"/>
        <w:lang w:val="ru-RU" w:eastAsia="en-US" w:bidi="ar-SA"/>
      </w:rPr>
    </w:lvl>
    <w:lvl w:ilvl="2" w:tplc="8C065074">
      <w:numFmt w:val="bullet"/>
      <w:lvlText w:val="•"/>
      <w:lvlJc w:val="left"/>
      <w:pPr>
        <w:ind w:left="850" w:hanging="116"/>
      </w:pPr>
      <w:rPr>
        <w:rFonts w:hint="default"/>
        <w:lang w:val="ru-RU" w:eastAsia="en-US" w:bidi="ar-SA"/>
      </w:rPr>
    </w:lvl>
    <w:lvl w:ilvl="3" w:tplc="D27451DE">
      <w:numFmt w:val="bullet"/>
      <w:lvlText w:val="•"/>
      <w:lvlJc w:val="left"/>
      <w:pPr>
        <w:ind w:left="1215" w:hanging="116"/>
      </w:pPr>
      <w:rPr>
        <w:rFonts w:hint="default"/>
        <w:lang w:val="ru-RU" w:eastAsia="en-US" w:bidi="ar-SA"/>
      </w:rPr>
    </w:lvl>
    <w:lvl w:ilvl="4" w:tplc="383A84B4">
      <w:numFmt w:val="bullet"/>
      <w:lvlText w:val="•"/>
      <w:lvlJc w:val="left"/>
      <w:pPr>
        <w:ind w:left="1580" w:hanging="116"/>
      </w:pPr>
      <w:rPr>
        <w:rFonts w:hint="default"/>
        <w:lang w:val="ru-RU" w:eastAsia="en-US" w:bidi="ar-SA"/>
      </w:rPr>
    </w:lvl>
    <w:lvl w:ilvl="5" w:tplc="62780262">
      <w:numFmt w:val="bullet"/>
      <w:lvlText w:val="•"/>
      <w:lvlJc w:val="left"/>
      <w:pPr>
        <w:ind w:left="1945" w:hanging="116"/>
      </w:pPr>
      <w:rPr>
        <w:rFonts w:hint="default"/>
        <w:lang w:val="ru-RU" w:eastAsia="en-US" w:bidi="ar-SA"/>
      </w:rPr>
    </w:lvl>
    <w:lvl w:ilvl="6" w:tplc="AA029484">
      <w:numFmt w:val="bullet"/>
      <w:lvlText w:val="•"/>
      <w:lvlJc w:val="left"/>
      <w:pPr>
        <w:ind w:left="2310" w:hanging="116"/>
      </w:pPr>
      <w:rPr>
        <w:rFonts w:hint="default"/>
        <w:lang w:val="ru-RU" w:eastAsia="en-US" w:bidi="ar-SA"/>
      </w:rPr>
    </w:lvl>
    <w:lvl w:ilvl="7" w:tplc="0D6C2C86">
      <w:numFmt w:val="bullet"/>
      <w:lvlText w:val="•"/>
      <w:lvlJc w:val="left"/>
      <w:pPr>
        <w:ind w:left="2675" w:hanging="116"/>
      </w:pPr>
      <w:rPr>
        <w:rFonts w:hint="default"/>
        <w:lang w:val="ru-RU" w:eastAsia="en-US" w:bidi="ar-SA"/>
      </w:rPr>
    </w:lvl>
    <w:lvl w:ilvl="8" w:tplc="92DED0FA">
      <w:numFmt w:val="bullet"/>
      <w:lvlText w:val="•"/>
      <w:lvlJc w:val="left"/>
      <w:pPr>
        <w:ind w:left="3040" w:hanging="116"/>
      </w:pPr>
      <w:rPr>
        <w:rFonts w:hint="default"/>
        <w:lang w:val="ru-RU" w:eastAsia="en-US" w:bidi="ar-SA"/>
      </w:rPr>
    </w:lvl>
  </w:abstractNum>
  <w:abstractNum w:abstractNumId="18" w15:restartNumberingAfterBreak="0">
    <w:nsid w:val="3BE5744D"/>
    <w:multiLevelType w:val="hybridMultilevel"/>
    <w:tmpl w:val="FC7A9DB2"/>
    <w:lvl w:ilvl="0" w:tplc="8FEA7E18">
      <w:start w:val="1"/>
      <w:numFmt w:val="decimal"/>
      <w:lvlText w:val="11.%1."/>
      <w:lvlJc w:val="left"/>
      <w:pPr>
        <w:ind w:left="8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3C3B90"/>
    <w:multiLevelType w:val="hybridMultilevel"/>
    <w:tmpl w:val="67F468B6"/>
    <w:lvl w:ilvl="0" w:tplc="6D56D466">
      <w:start w:val="1"/>
      <w:numFmt w:val="decimal"/>
      <w:lvlText w:val="%1."/>
      <w:lvlJc w:val="center"/>
      <w:pPr>
        <w:ind w:left="8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CC50B4"/>
    <w:multiLevelType w:val="hybridMultilevel"/>
    <w:tmpl w:val="9DC4FE40"/>
    <w:lvl w:ilvl="0" w:tplc="E6363B14">
      <w:start w:val="1"/>
      <w:numFmt w:val="decimal"/>
      <w:lvlText w:val="4.%1"/>
      <w:lvlJc w:val="left"/>
      <w:pPr>
        <w:ind w:left="1193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913" w:hanging="360"/>
      </w:pPr>
    </w:lvl>
    <w:lvl w:ilvl="2" w:tplc="0419001B" w:tentative="1">
      <w:start w:val="1"/>
      <w:numFmt w:val="lowerRoman"/>
      <w:lvlText w:val="%3."/>
      <w:lvlJc w:val="right"/>
      <w:pPr>
        <w:ind w:left="2633" w:hanging="180"/>
      </w:pPr>
    </w:lvl>
    <w:lvl w:ilvl="3" w:tplc="0419000F" w:tentative="1">
      <w:start w:val="1"/>
      <w:numFmt w:val="decimal"/>
      <w:lvlText w:val="%4."/>
      <w:lvlJc w:val="left"/>
      <w:pPr>
        <w:ind w:left="3353" w:hanging="360"/>
      </w:pPr>
    </w:lvl>
    <w:lvl w:ilvl="4" w:tplc="04190019" w:tentative="1">
      <w:start w:val="1"/>
      <w:numFmt w:val="lowerLetter"/>
      <w:lvlText w:val="%5."/>
      <w:lvlJc w:val="left"/>
      <w:pPr>
        <w:ind w:left="4073" w:hanging="360"/>
      </w:pPr>
    </w:lvl>
    <w:lvl w:ilvl="5" w:tplc="0419001B" w:tentative="1">
      <w:start w:val="1"/>
      <w:numFmt w:val="lowerRoman"/>
      <w:lvlText w:val="%6."/>
      <w:lvlJc w:val="right"/>
      <w:pPr>
        <w:ind w:left="4793" w:hanging="180"/>
      </w:pPr>
    </w:lvl>
    <w:lvl w:ilvl="6" w:tplc="0419000F" w:tentative="1">
      <w:start w:val="1"/>
      <w:numFmt w:val="decimal"/>
      <w:lvlText w:val="%7."/>
      <w:lvlJc w:val="left"/>
      <w:pPr>
        <w:ind w:left="5513" w:hanging="360"/>
      </w:pPr>
    </w:lvl>
    <w:lvl w:ilvl="7" w:tplc="04190019" w:tentative="1">
      <w:start w:val="1"/>
      <w:numFmt w:val="lowerLetter"/>
      <w:lvlText w:val="%8."/>
      <w:lvlJc w:val="left"/>
      <w:pPr>
        <w:ind w:left="6233" w:hanging="360"/>
      </w:pPr>
    </w:lvl>
    <w:lvl w:ilvl="8" w:tplc="0419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21" w15:restartNumberingAfterBreak="0">
    <w:nsid w:val="44A6557F"/>
    <w:multiLevelType w:val="hybridMultilevel"/>
    <w:tmpl w:val="F822E2DC"/>
    <w:lvl w:ilvl="0" w:tplc="3DE85E46">
      <w:start w:val="1"/>
      <w:numFmt w:val="decimal"/>
      <w:lvlText w:val="13.%1."/>
      <w:lvlJc w:val="left"/>
      <w:pPr>
        <w:ind w:left="8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AA25F4"/>
    <w:multiLevelType w:val="hybridMultilevel"/>
    <w:tmpl w:val="5E44EBC6"/>
    <w:lvl w:ilvl="0" w:tplc="BB182534">
      <w:start w:val="1"/>
      <w:numFmt w:val="decimal"/>
      <w:lvlText w:val="6.%1."/>
      <w:lvlJc w:val="left"/>
      <w:pPr>
        <w:ind w:left="11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B420CF"/>
    <w:multiLevelType w:val="hybridMultilevel"/>
    <w:tmpl w:val="D5441032"/>
    <w:lvl w:ilvl="0" w:tplc="005C0E4A">
      <w:start w:val="1"/>
      <w:numFmt w:val="decimal"/>
      <w:lvlText w:val="7.%1."/>
      <w:lvlJc w:val="left"/>
      <w:pPr>
        <w:ind w:left="11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9A6D71"/>
    <w:multiLevelType w:val="hybridMultilevel"/>
    <w:tmpl w:val="E3221CBC"/>
    <w:lvl w:ilvl="0" w:tplc="802E0230">
      <w:start w:val="1"/>
      <w:numFmt w:val="decimal"/>
      <w:lvlText w:val="10.%1."/>
      <w:lvlJc w:val="left"/>
      <w:pPr>
        <w:ind w:left="19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D5C462F6">
      <w:start w:val="1"/>
      <w:numFmt w:val="decimal"/>
      <w:lvlText w:val="9.%3.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DC782E"/>
    <w:multiLevelType w:val="hybridMultilevel"/>
    <w:tmpl w:val="AB3CB484"/>
    <w:lvl w:ilvl="0" w:tplc="6D56D466">
      <w:start w:val="1"/>
      <w:numFmt w:val="decimal"/>
      <w:lvlText w:val="%1."/>
      <w:lvlJc w:val="center"/>
      <w:pPr>
        <w:ind w:left="13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13" w:hanging="360"/>
      </w:pPr>
    </w:lvl>
    <w:lvl w:ilvl="2" w:tplc="0419001B" w:tentative="1">
      <w:start w:val="1"/>
      <w:numFmt w:val="lowerRoman"/>
      <w:lvlText w:val="%3."/>
      <w:lvlJc w:val="right"/>
      <w:pPr>
        <w:ind w:left="2633" w:hanging="180"/>
      </w:pPr>
    </w:lvl>
    <w:lvl w:ilvl="3" w:tplc="0419000F" w:tentative="1">
      <w:start w:val="1"/>
      <w:numFmt w:val="decimal"/>
      <w:lvlText w:val="%4."/>
      <w:lvlJc w:val="left"/>
      <w:pPr>
        <w:ind w:left="3353" w:hanging="360"/>
      </w:pPr>
    </w:lvl>
    <w:lvl w:ilvl="4" w:tplc="04190019" w:tentative="1">
      <w:start w:val="1"/>
      <w:numFmt w:val="lowerLetter"/>
      <w:lvlText w:val="%5."/>
      <w:lvlJc w:val="left"/>
      <w:pPr>
        <w:ind w:left="4073" w:hanging="360"/>
      </w:pPr>
    </w:lvl>
    <w:lvl w:ilvl="5" w:tplc="0419001B" w:tentative="1">
      <w:start w:val="1"/>
      <w:numFmt w:val="lowerRoman"/>
      <w:lvlText w:val="%6."/>
      <w:lvlJc w:val="right"/>
      <w:pPr>
        <w:ind w:left="4793" w:hanging="180"/>
      </w:pPr>
    </w:lvl>
    <w:lvl w:ilvl="6" w:tplc="0419000F" w:tentative="1">
      <w:start w:val="1"/>
      <w:numFmt w:val="decimal"/>
      <w:lvlText w:val="%7."/>
      <w:lvlJc w:val="left"/>
      <w:pPr>
        <w:ind w:left="5513" w:hanging="360"/>
      </w:pPr>
    </w:lvl>
    <w:lvl w:ilvl="7" w:tplc="04190019" w:tentative="1">
      <w:start w:val="1"/>
      <w:numFmt w:val="lowerLetter"/>
      <w:lvlText w:val="%8."/>
      <w:lvlJc w:val="left"/>
      <w:pPr>
        <w:ind w:left="6233" w:hanging="360"/>
      </w:pPr>
    </w:lvl>
    <w:lvl w:ilvl="8" w:tplc="0419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26" w15:restartNumberingAfterBreak="0">
    <w:nsid w:val="54ED5361"/>
    <w:multiLevelType w:val="hybridMultilevel"/>
    <w:tmpl w:val="FA82D016"/>
    <w:lvl w:ilvl="0" w:tplc="6D56D466">
      <w:start w:val="1"/>
      <w:numFmt w:val="decimal"/>
      <w:lvlText w:val="%1."/>
      <w:lvlJc w:val="center"/>
      <w:pPr>
        <w:ind w:left="13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13" w:hanging="360"/>
      </w:pPr>
    </w:lvl>
    <w:lvl w:ilvl="2" w:tplc="0419001B" w:tentative="1">
      <w:start w:val="1"/>
      <w:numFmt w:val="lowerRoman"/>
      <w:lvlText w:val="%3."/>
      <w:lvlJc w:val="right"/>
      <w:pPr>
        <w:ind w:left="2633" w:hanging="180"/>
      </w:pPr>
    </w:lvl>
    <w:lvl w:ilvl="3" w:tplc="0419000F" w:tentative="1">
      <w:start w:val="1"/>
      <w:numFmt w:val="decimal"/>
      <w:lvlText w:val="%4."/>
      <w:lvlJc w:val="left"/>
      <w:pPr>
        <w:ind w:left="3353" w:hanging="360"/>
      </w:pPr>
    </w:lvl>
    <w:lvl w:ilvl="4" w:tplc="04190019" w:tentative="1">
      <w:start w:val="1"/>
      <w:numFmt w:val="lowerLetter"/>
      <w:lvlText w:val="%5."/>
      <w:lvlJc w:val="left"/>
      <w:pPr>
        <w:ind w:left="4073" w:hanging="360"/>
      </w:pPr>
    </w:lvl>
    <w:lvl w:ilvl="5" w:tplc="0419001B" w:tentative="1">
      <w:start w:val="1"/>
      <w:numFmt w:val="lowerRoman"/>
      <w:lvlText w:val="%6."/>
      <w:lvlJc w:val="right"/>
      <w:pPr>
        <w:ind w:left="4793" w:hanging="180"/>
      </w:pPr>
    </w:lvl>
    <w:lvl w:ilvl="6" w:tplc="0419000F" w:tentative="1">
      <w:start w:val="1"/>
      <w:numFmt w:val="decimal"/>
      <w:lvlText w:val="%7."/>
      <w:lvlJc w:val="left"/>
      <w:pPr>
        <w:ind w:left="5513" w:hanging="360"/>
      </w:pPr>
    </w:lvl>
    <w:lvl w:ilvl="7" w:tplc="04190019" w:tentative="1">
      <w:start w:val="1"/>
      <w:numFmt w:val="lowerLetter"/>
      <w:lvlText w:val="%8."/>
      <w:lvlJc w:val="left"/>
      <w:pPr>
        <w:ind w:left="6233" w:hanging="360"/>
      </w:pPr>
    </w:lvl>
    <w:lvl w:ilvl="8" w:tplc="0419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27" w15:restartNumberingAfterBreak="0">
    <w:nsid w:val="573313E3"/>
    <w:multiLevelType w:val="hybridMultilevel"/>
    <w:tmpl w:val="5B5060D0"/>
    <w:lvl w:ilvl="0" w:tplc="E6363B14">
      <w:start w:val="1"/>
      <w:numFmt w:val="decimal"/>
      <w:lvlText w:val="4.%1"/>
      <w:lvlJc w:val="left"/>
      <w:pPr>
        <w:ind w:left="786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58615328"/>
    <w:multiLevelType w:val="hybridMultilevel"/>
    <w:tmpl w:val="BFD02E04"/>
    <w:lvl w:ilvl="0" w:tplc="18A839C6">
      <w:start w:val="1"/>
      <w:numFmt w:val="decimal"/>
      <w:lvlText w:val="12.%1."/>
      <w:lvlJc w:val="left"/>
      <w:pPr>
        <w:ind w:left="8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177E74"/>
    <w:multiLevelType w:val="hybridMultilevel"/>
    <w:tmpl w:val="EC9E25A4"/>
    <w:lvl w:ilvl="0" w:tplc="7B96C45A">
      <w:numFmt w:val="bullet"/>
      <w:lvlText w:val="-"/>
      <w:lvlJc w:val="left"/>
      <w:pPr>
        <w:ind w:left="225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226AAB00">
      <w:numFmt w:val="bullet"/>
      <w:lvlText w:val="•"/>
      <w:lvlJc w:val="left"/>
      <w:pPr>
        <w:ind w:left="575" w:hanging="116"/>
      </w:pPr>
      <w:rPr>
        <w:rFonts w:hint="default"/>
        <w:lang w:val="ru-RU" w:eastAsia="en-US" w:bidi="ar-SA"/>
      </w:rPr>
    </w:lvl>
    <w:lvl w:ilvl="2" w:tplc="A3A8E5CE">
      <w:numFmt w:val="bullet"/>
      <w:lvlText w:val="•"/>
      <w:lvlJc w:val="left"/>
      <w:pPr>
        <w:ind w:left="930" w:hanging="116"/>
      </w:pPr>
      <w:rPr>
        <w:rFonts w:hint="default"/>
        <w:lang w:val="ru-RU" w:eastAsia="en-US" w:bidi="ar-SA"/>
      </w:rPr>
    </w:lvl>
    <w:lvl w:ilvl="3" w:tplc="BB2045F4">
      <w:numFmt w:val="bullet"/>
      <w:lvlText w:val="•"/>
      <w:lvlJc w:val="left"/>
      <w:pPr>
        <w:ind w:left="1285" w:hanging="116"/>
      </w:pPr>
      <w:rPr>
        <w:rFonts w:hint="default"/>
        <w:lang w:val="ru-RU" w:eastAsia="en-US" w:bidi="ar-SA"/>
      </w:rPr>
    </w:lvl>
    <w:lvl w:ilvl="4" w:tplc="25B28B7C">
      <w:numFmt w:val="bullet"/>
      <w:lvlText w:val="•"/>
      <w:lvlJc w:val="left"/>
      <w:pPr>
        <w:ind w:left="1640" w:hanging="116"/>
      </w:pPr>
      <w:rPr>
        <w:rFonts w:hint="default"/>
        <w:lang w:val="ru-RU" w:eastAsia="en-US" w:bidi="ar-SA"/>
      </w:rPr>
    </w:lvl>
    <w:lvl w:ilvl="5" w:tplc="83EC78AA">
      <w:numFmt w:val="bullet"/>
      <w:lvlText w:val="•"/>
      <w:lvlJc w:val="left"/>
      <w:pPr>
        <w:ind w:left="1995" w:hanging="116"/>
      </w:pPr>
      <w:rPr>
        <w:rFonts w:hint="default"/>
        <w:lang w:val="ru-RU" w:eastAsia="en-US" w:bidi="ar-SA"/>
      </w:rPr>
    </w:lvl>
    <w:lvl w:ilvl="6" w:tplc="A7E0D914">
      <w:numFmt w:val="bullet"/>
      <w:lvlText w:val="•"/>
      <w:lvlJc w:val="left"/>
      <w:pPr>
        <w:ind w:left="2350" w:hanging="116"/>
      </w:pPr>
      <w:rPr>
        <w:rFonts w:hint="default"/>
        <w:lang w:val="ru-RU" w:eastAsia="en-US" w:bidi="ar-SA"/>
      </w:rPr>
    </w:lvl>
    <w:lvl w:ilvl="7" w:tplc="8C924E3A">
      <w:numFmt w:val="bullet"/>
      <w:lvlText w:val="•"/>
      <w:lvlJc w:val="left"/>
      <w:pPr>
        <w:ind w:left="2705" w:hanging="116"/>
      </w:pPr>
      <w:rPr>
        <w:rFonts w:hint="default"/>
        <w:lang w:val="ru-RU" w:eastAsia="en-US" w:bidi="ar-SA"/>
      </w:rPr>
    </w:lvl>
    <w:lvl w:ilvl="8" w:tplc="76D0ADE2">
      <w:numFmt w:val="bullet"/>
      <w:lvlText w:val="•"/>
      <w:lvlJc w:val="left"/>
      <w:pPr>
        <w:ind w:left="3060" w:hanging="116"/>
      </w:pPr>
      <w:rPr>
        <w:rFonts w:hint="default"/>
        <w:lang w:val="ru-RU" w:eastAsia="en-US" w:bidi="ar-SA"/>
      </w:rPr>
    </w:lvl>
  </w:abstractNum>
  <w:abstractNum w:abstractNumId="30" w15:restartNumberingAfterBreak="0">
    <w:nsid w:val="5E7879EC"/>
    <w:multiLevelType w:val="hybridMultilevel"/>
    <w:tmpl w:val="2E92DB1C"/>
    <w:lvl w:ilvl="0" w:tplc="7012C40A">
      <w:numFmt w:val="bullet"/>
      <w:lvlText w:val="-"/>
      <w:lvlJc w:val="left"/>
      <w:pPr>
        <w:ind w:left="110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69FED0E8">
      <w:numFmt w:val="bullet"/>
      <w:lvlText w:val="•"/>
      <w:lvlJc w:val="left"/>
      <w:pPr>
        <w:ind w:left="477" w:hanging="116"/>
      </w:pPr>
      <w:rPr>
        <w:rFonts w:hint="default"/>
        <w:lang w:val="ru-RU" w:eastAsia="en-US" w:bidi="ar-SA"/>
      </w:rPr>
    </w:lvl>
    <w:lvl w:ilvl="2" w:tplc="139A69E2">
      <w:numFmt w:val="bullet"/>
      <w:lvlText w:val="•"/>
      <w:lvlJc w:val="left"/>
      <w:pPr>
        <w:ind w:left="834" w:hanging="116"/>
      </w:pPr>
      <w:rPr>
        <w:rFonts w:hint="default"/>
        <w:lang w:val="ru-RU" w:eastAsia="en-US" w:bidi="ar-SA"/>
      </w:rPr>
    </w:lvl>
    <w:lvl w:ilvl="3" w:tplc="78B059AC">
      <w:numFmt w:val="bullet"/>
      <w:lvlText w:val="•"/>
      <w:lvlJc w:val="left"/>
      <w:pPr>
        <w:ind w:left="1191" w:hanging="116"/>
      </w:pPr>
      <w:rPr>
        <w:rFonts w:hint="default"/>
        <w:lang w:val="ru-RU" w:eastAsia="en-US" w:bidi="ar-SA"/>
      </w:rPr>
    </w:lvl>
    <w:lvl w:ilvl="4" w:tplc="905CB0B4">
      <w:numFmt w:val="bullet"/>
      <w:lvlText w:val="•"/>
      <w:lvlJc w:val="left"/>
      <w:pPr>
        <w:ind w:left="1549" w:hanging="116"/>
      </w:pPr>
      <w:rPr>
        <w:rFonts w:hint="default"/>
        <w:lang w:val="ru-RU" w:eastAsia="en-US" w:bidi="ar-SA"/>
      </w:rPr>
    </w:lvl>
    <w:lvl w:ilvl="5" w:tplc="8D24202A">
      <w:numFmt w:val="bullet"/>
      <w:lvlText w:val="•"/>
      <w:lvlJc w:val="left"/>
      <w:pPr>
        <w:ind w:left="1906" w:hanging="116"/>
      </w:pPr>
      <w:rPr>
        <w:rFonts w:hint="default"/>
        <w:lang w:val="ru-RU" w:eastAsia="en-US" w:bidi="ar-SA"/>
      </w:rPr>
    </w:lvl>
    <w:lvl w:ilvl="6" w:tplc="55DAF446">
      <w:numFmt w:val="bullet"/>
      <w:lvlText w:val="•"/>
      <w:lvlJc w:val="left"/>
      <w:pPr>
        <w:ind w:left="2263" w:hanging="116"/>
      </w:pPr>
      <w:rPr>
        <w:rFonts w:hint="default"/>
        <w:lang w:val="ru-RU" w:eastAsia="en-US" w:bidi="ar-SA"/>
      </w:rPr>
    </w:lvl>
    <w:lvl w:ilvl="7" w:tplc="C302A6C6">
      <w:numFmt w:val="bullet"/>
      <w:lvlText w:val="•"/>
      <w:lvlJc w:val="left"/>
      <w:pPr>
        <w:ind w:left="2621" w:hanging="116"/>
      </w:pPr>
      <w:rPr>
        <w:rFonts w:hint="default"/>
        <w:lang w:val="ru-RU" w:eastAsia="en-US" w:bidi="ar-SA"/>
      </w:rPr>
    </w:lvl>
    <w:lvl w:ilvl="8" w:tplc="7BF861CA">
      <w:numFmt w:val="bullet"/>
      <w:lvlText w:val="•"/>
      <w:lvlJc w:val="left"/>
      <w:pPr>
        <w:ind w:left="2978" w:hanging="116"/>
      </w:pPr>
      <w:rPr>
        <w:rFonts w:hint="default"/>
        <w:lang w:val="ru-RU" w:eastAsia="en-US" w:bidi="ar-SA"/>
      </w:rPr>
    </w:lvl>
  </w:abstractNum>
  <w:abstractNum w:abstractNumId="31" w15:restartNumberingAfterBreak="0">
    <w:nsid w:val="65DD126B"/>
    <w:multiLevelType w:val="hybridMultilevel"/>
    <w:tmpl w:val="FC9CA810"/>
    <w:lvl w:ilvl="0" w:tplc="ED127594">
      <w:start w:val="1"/>
      <w:numFmt w:val="decimal"/>
      <w:lvlText w:val="5.%1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2" w15:restartNumberingAfterBreak="0">
    <w:nsid w:val="671A0DDC"/>
    <w:multiLevelType w:val="hybridMultilevel"/>
    <w:tmpl w:val="A8E0448E"/>
    <w:lvl w:ilvl="0" w:tplc="6B02BC8A">
      <w:numFmt w:val="bullet"/>
      <w:lvlText w:val="-"/>
      <w:lvlJc w:val="left"/>
      <w:pPr>
        <w:ind w:left="297" w:hanging="18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23A06B2">
      <w:numFmt w:val="bullet"/>
      <w:lvlText w:val="•"/>
      <w:lvlJc w:val="left"/>
      <w:pPr>
        <w:ind w:left="637" w:hanging="188"/>
      </w:pPr>
      <w:rPr>
        <w:rFonts w:hint="default"/>
        <w:lang w:val="ru-RU" w:eastAsia="en-US" w:bidi="ar-SA"/>
      </w:rPr>
    </w:lvl>
    <w:lvl w:ilvl="2" w:tplc="41548FCE">
      <w:numFmt w:val="bullet"/>
      <w:lvlText w:val="•"/>
      <w:lvlJc w:val="left"/>
      <w:pPr>
        <w:ind w:left="975" w:hanging="188"/>
      </w:pPr>
      <w:rPr>
        <w:rFonts w:hint="default"/>
        <w:lang w:val="ru-RU" w:eastAsia="en-US" w:bidi="ar-SA"/>
      </w:rPr>
    </w:lvl>
    <w:lvl w:ilvl="3" w:tplc="654A356E">
      <w:numFmt w:val="bullet"/>
      <w:lvlText w:val="•"/>
      <w:lvlJc w:val="left"/>
      <w:pPr>
        <w:ind w:left="1312" w:hanging="188"/>
      </w:pPr>
      <w:rPr>
        <w:rFonts w:hint="default"/>
        <w:lang w:val="ru-RU" w:eastAsia="en-US" w:bidi="ar-SA"/>
      </w:rPr>
    </w:lvl>
    <w:lvl w:ilvl="4" w:tplc="1564260A">
      <w:numFmt w:val="bullet"/>
      <w:lvlText w:val="•"/>
      <w:lvlJc w:val="left"/>
      <w:pPr>
        <w:ind w:left="1650" w:hanging="188"/>
      </w:pPr>
      <w:rPr>
        <w:rFonts w:hint="default"/>
        <w:lang w:val="ru-RU" w:eastAsia="en-US" w:bidi="ar-SA"/>
      </w:rPr>
    </w:lvl>
    <w:lvl w:ilvl="5" w:tplc="A8A2F6BC">
      <w:numFmt w:val="bullet"/>
      <w:lvlText w:val="•"/>
      <w:lvlJc w:val="left"/>
      <w:pPr>
        <w:ind w:left="1988" w:hanging="188"/>
      </w:pPr>
      <w:rPr>
        <w:rFonts w:hint="default"/>
        <w:lang w:val="ru-RU" w:eastAsia="en-US" w:bidi="ar-SA"/>
      </w:rPr>
    </w:lvl>
    <w:lvl w:ilvl="6" w:tplc="4114F4AE">
      <w:numFmt w:val="bullet"/>
      <w:lvlText w:val="•"/>
      <w:lvlJc w:val="left"/>
      <w:pPr>
        <w:ind w:left="2325" w:hanging="188"/>
      </w:pPr>
      <w:rPr>
        <w:rFonts w:hint="default"/>
        <w:lang w:val="ru-RU" w:eastAsia="en-US" w:bidi="ar-SA"/>
      </w:rPr>
    </w:lvl>
    <w:lvl w:ilvl="7" w:tplc="4B16F566">
      <w:numFmt w:val="bullet"/>
      <w:lvlText w:val="•"/>
      <w:lvlJc w:val="left"/>
      <w:pPr>
        <w:ind w:left="2663" w:hanging="188"/>
      </w:pPr>
      <w:rPr>
        <w:rFonts w:hint="default"/>
        <w:lang w:val="ru-RU" w:eastAsia="en-US" w:bidi="ar-SA"/>
      </w:rPr>
    </w:lvl>
    <w:lvl w:ilvl="8" w:tplc="01C2D81C">
      <w:numFmt w:val="bullet"/>
      <w:lvlText w:val="•"/>
      <w:lvlJc w:val="left"/>
      <w:pPr>
        <w:ind w:left="3000" w:hanging="188"/>
      </w:pPr>
      <w:rPr>
        <w:rFonts w:hint="default"/>
        <w:lang w:val="ru-RU" w:eastAsia="en-US" w:bidi="ar-SA"/>
      </w:rPr>
    </w:lvl>
  </w:abstractNum>
  <w:abstractNum w:abstractNumId="33" w15:restartNumberingAfterBreak="0">
    <w:nsid w:val="6BE20FE2"/>
    <w:multiLevelType w:val="hybridMultilevel"/>
    <w:tmpl w:val="C660FFF2"/>
    <w:lvl w:ilvl="0" w:tplc="6D56D466">
      <w:start w:val="1"/>
      <w:numFmt w:val="decimal"/>
      <w:lvlText w:val="%1."/>
      <w:lvlJc w:val="center"/>
      <w:pPr>
        <w:ind w:left="8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4" w15:restartNumberingAfterBreak="0">
    <w:nsid w:val="6C443816"/>
    <w:multiLevelType w:val="hybridMultilevel"/>
    <w:tmpl w:val="EB9C6B74"/>
    <w:lvl w:ilvl="0" w:tplc="BB182534">
      <w:start w:val="1"/>
      <w:numFmt w:val="decimal"/>
      <w:lvlText w:val="6.%1."/>
      <w:lvlJc w:val="left"/>
      <w:pPr>
        <w:ind w:left="15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73" w:hanging="360"/>
      </w:pPr>
    </w:lvl>
    <w:lvl w:ilvl="2" w:tplc="0419001B" w:tentative="1">
      <w:start w:val="1"/>
      <w:numFmt w:val="lowerRoman"/>
      <w:lvlText w:val="%3."/>
      <w:lvlJc w:val="right"/>
      <w:pPr>
        <w:ind w:left="2993" w:hanging="180"/>
      </w:pPr>
    </w:lvl>
    <w:lvl w:ilvl="3" w:tplc="0419000F" w:tentative="1">
      <w:start w:val="1"/>
      <w:numFmt w:val="decimal"/>
      <w:lvlText w:val="%4."/>
      <w:lvlJc w:val="left"/>
      <w:pPr>
        <w:ind w:left="3713" w:hanging="360"/>
      </w:pPr>
    </w:lvl>
    <w:lvl w:ilvl="4" w:tplc="04190019" w:tentative="1">
      <w:start w:val="1"/>
      <w:numFmt w:val="lowerLetter"/>
      <w:lvlText w:val="%5."/>
      <w:lvlJc w:val="left"/>
      <w:pPr>
        <w:ind w:left="4433" w:hanging="360"/>
      </w:pPr>
    </w:lvl>
    <w:lvl w:ilvl="5" w:tplc="0419001B" w:tentative="1">
      <w:start w:val="1"/>
      <w:numFmt w:val="lowerRoman"/>
      <w:lvlText w:val="%6."/>
      <w:lvlJc w:val="right"/>
      <w:pPr>
        <w:ind w:left="5153" w:hanging="180"/>
      </w:pPr>
    </w:lvl>
    <w:lvl w:ilvl="6" w:tplc="0419000F" w:tentative="1">
      <w:start w:val="1"/>
      <w:numFmt w:val="decimal"/>
      <w:lvlText w:val="%7."/>
      <w:lvlJc w:val="left"/>
      <w:pPr>
        <w:ind w:left="5873" w:hanging="360"/>
      </w:pPr>
    </w:lvl>
    <w:lvl w:ilvl="7" w:tplc="04190019" w:tentative="1">
      <w:start w:val="1"/>
      <w:numFmt w:val="lowerLetter"/>
      <w:lvlText w:val="%8."/>
      <w:lvlJc w:val="left"/>
      <w:pPr>
        <w:ind w:left="6593" w:hanging="360"/>
      </w:pPr>
    </w:lvl>
    <w:lvl w:ilvl="8" w:tplc="0419001B" w:tentative="1">
      <w:start w:val="1"/>
      <w:numFmt w:val="lowerRoman"/>
      <w:lvlText w:val="%9."/>
      <w:lvlJc w:val="right"/>
      <w:pPr>
        <w:ind w:left="7313" w:hanging="180"/>
      </w:pPr>
    </w:lvl>
  </w:abstractNum>
  <w:abstractNum w:abstractNumId="35" w15:restartNumberingAfterBreak="0">
    <w:nsid w:val="6DDB3181"/>
    <w:multiLevelType w:val="multilevel"/>
    <w:tmpl w:val="33664246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83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6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3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1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1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5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24" w:hanging="1440"/>
      </w:pPr>
      <w:rPr>
        <w:rFonts w:hint="default"/>
      </w:rPr>
    </w:lvl>
  </w:abstractNum>
  <w:abstractNum w:abstractNumId="36" w15:restartNumberingAfterBreak="0">
    <w:nsid w:val="72EC160D"/>
    <w:multiLevelType w:val="hybridMultilevel"/>
    <w:tmpl w:val="67F468B6"/>
    <w:lvl w:ilvl="0" w:tplc="6D56D466">
      <w:start w:val="1"/>
      <w:numFmt w:val="decimal"/>
      <w:lvlText w:val="%1."/>
      <w:lvlJc w:val="center"/>
      <w:pPr>
        <w:ind w:left="8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3858CF"/>
    <w:multiLevelType w:val="hybridMultilevel"/>
    <w:tmpl w:val="1BF25730"/>
    <w:lvl w:ilvl="0" w:tplc="4C48E030">
      <w:start w:val="1"/>
      <w:numFmt w:val="decimal"/>
      <w:lvlText w:val="14.%1."/>
      <w:lvlJc w:val="left"/>
      <w:pPr>
        <w:ind w:left="833" w:hanging="83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441D3E"/>
    <w:multiLevelType w:val="multilevel"/>
    <w:tmpl w:val="663C67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9" w15:restartNumberingAfterBreak="0">
    <w:nsid w:val="7F34353B"/>
    <w:multiLevelType w:val="multilevel"/>
    <w:tmpl w:val="FFFFFFFF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2"/>
        <w:u w:val="none"/>
      </w:rPr>
    </w:lvl>
  </w:abstractNum>
  <w:num w:numId="1">
    <w:abstractNumId w:val="38"/>
  </w:num>
  <w:num w:numId="2">
    <w:abstractNumId w:val="3"/>
  </w:num>
  <w:num w:numId="3">
    <w:abstractNumId w:val="1"/>
  </w:num>
  <w:num w:numId="4">
    <w:abstractNumId w:val="0"/>
  </w:num>
  <w:num w:numId="5">
    <w:abstractNumId w:val="17"/>
  </w:num>
  <w:num w:numId="6">
    <w:abstractNumId w:val="29"/>
  </w:num>
  <w:num w:numId="7">
    <w:abstractNumId w:val="10"/>
  </w:num>
  <w:num w:numId="8">
    <w:abstractNumId w:val="30"/>
  </w:num>
  <w:num w:numId="9">
    <w:abstractNumId w:val="4"/>
  </w:num>
  <w:num w:numId="10">
    <w:abstractNumId w:val="32"/>
  </w:num>
  <w:num w:numId="11">
    <w:abstractNumId w:val="2"/>
  </w:num>
  <w:num w:numId="12">
    <w:abstractNumId w:val="13"/>
  </w:num>
  <w:num w:numId="13">
    <w:abstractNumId w:val="27"/>
  </w:num>
  <w:num w:numId="14">
    <w:abstractNumId w:val="31"/>
  </w:num>
  <w:num w:numId="15">
    <w:abstractNumId w:val="20"/>
  </w:num>
  <w:num w:numId="16">
    <w:abstractNumId w:val="22"/>
  </w:num>
  <w:num w:numId="17">
    <w:abstractNumId w:val="34"/>
  </w:num>
  <w:num w:numId="18">
    <w:abstractNumId w:val="23"/>
  </w:num>
  <w:num w:numId="19">
    <w:abstractNumId w:val="15"/>
  </w:num>
  <w:num w:numId="20">
    <w:abstractNumId w:val="8"/>
  </w:num>
  <w:num w:numId="21">
    <w:abstractNumId w:val="9"/>
  </w:num>
  <w:num w:numId="22">
    <w:abstractNumId w:val="24"/>
  </w:num>
  <w:num w:numId="23">
    <w:abstractNumId w:val="12"/>
  </w:num>
  <w:num w:numId="24">
    <w:abstractNumId w:val="7"/>
  </w:num>
  <w:num w:numId="25">
    <w:abstractNumId w:val="28"/>
  </w:num>
  <w:num w:numId="26">
    <w:abstractNumId w:val="18"/>
  </w:num>
  <w:num w:numId="27">
    <w:abstractNumId w:val="5"/>
  </w:num>
  <w:num w:numId="28">
    <w:abstractNumId w:val="21"/>
  </w:num>
  <w:num w:numId="29">
    <w:abstractNumId w:val="35"/>
  </w:num>
  <w:num w:numId="30">
    <w:abstractNumId w:val="37"/>
  </w:num>
  <w:num w:numId="31">
    <w:abstractNumId w:val="6"/>
  </w:num>
  <w:num w:numId="32">
    <w:abstractNumId w:val="39"/>
  </w:num>
  <w:num w:numId="33">
    <w:abstractNumId w:val="33"/>
  </w:num>
  <w:num w:numId="34">
    <w:abstractNumId w:val="16"/>
  </w:num>
  <w:num w:numId="35">
    <w:abstractNumId w:val="36"/>
  </w:num>
  <w:num w:numId="36">
    <w:abstractNumId w:val="19"/>
  </w:num>
  <w:num w:numId="37">
    <w:abstractNumId w:val="25"/>
  </w:num>
  <w:num w:numId="38">
    <w:abstractNumId w:val="26"/>
  </w:num>
  <w:num w:numId="39">
    <w:abstractNumId w:val="11"/>
  </w:num>
  <w:num w:numId="40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D67"/>
    <w:rsid w:val="00000A3C"/>
    <w:rsid w:val="00001956"/>
    <w:rsid w:val="00003A7B"/>
    <w:rsid w:val="00003B5D"/>
    <w:rsid w:val="000108B8"/>
    <w:rsid w:val="000179ED"/>
    <w:rsid w:val="000238E2"/>
    <w:rsid w:val="000300FD"/>
    <w:rsid w:val="000303B5"/>
    <w:rsid w:val="00034C2C"/>
    <w:rsid w:val="0003766D"/>
    <w:rsid w:val="00044153"/>
    <w:rsid w:val="00045C48"/>
    <w:rsid w:val="00056BF1"/>
    <w:rsid w:val="00061F0D"/>
    <w:rsid w:val="0006272F"/>
    <w:rsid w:val="00064419"/>
    <w:rsid w:val="00082190"/>
    <w:rsid w:val="00095C9A"/>
    <w:rsid w:val="000969BA"/>
    <w:rsid w:val="000A252C"/>
    <w:rsid w:val="000A44AE"/>
    <w:rsid w:val="000B1D65"/>
    <w:rsid w:val="000C6C21"/>
    <w:rsid w:val="000D1845"/>
    <w:rsid w:val="000D509C"/>
    <w:rsid w:val="000F1AF5"/>
    <w:rsid w:val="000F431A"/>
    <w:rsid w:val="000F47BC"/>
    <w:rsid w:val="000F78A6"/>
    <w:rsid w:val="0010049A"/>
    <w:rsid w:val="00106432"/>
    <w:rsid w:val="00106B90"/>
    <w:rsid w:val="0011086C"/>
    <w:rsid w:val="00113799"/>
    <w:rsid w:val="0011780D"/>
    <w:rsid w:val="00133198"/>
    <w:rsid w:val="001375DF"/>
    <w:rsid w:val="001518FF"/>
    <w:rsid w:val="00166630"/>
    <w:rsid w:val="00167E3F"/>
    <w:rsid w:val="00171FA0"/>
    <w:rsid w:val="00176A40"/>
    <w:rsid w:val="00186F50"/>
    <w:rsid w:val="001A119F"/>
    <w:rsid w:val="001A39F4"/>
    <w:rsid w:val="001A3B2B"/>
    <w:rsid w:val="001A4E2C"/>
    <w:rsid w:val="001A6B09"/>
    <w:rsid w:val="001B205F"/>
    <w:rsid w:val="001B23F6"/>
    <w:rsid w:val="001B2941"/>
    <w:rsid w:val="001B4BE6"/>
    <w:rsid w:val="001B5B3C"/>
    <w:rsid w:val="001F77CC"/>
    <w:rsid w:val="00212BE1"/>
    <w:rsid w:val="00215D10"/>
    <w:rsid w:val="00230032"/>
    <w:rsid w:val="0023028A"/>
    <w:rsid w:val="00233F20"/>
    <w:rsid w:val="002342C6"/>
    <w:rsid w:val="002475E0"/>
    <w:rsid w:val="00256A5D"/>
    <w:rsid w:val="00260D3C"/>
    <w:rsid w:val="002616A8"/>
    <w:rsid w:val="00263D05"/>
    <w:rsid w:val="002645EC"/>
    <w:rsid w:val="00265043"/>
    <w:rsid w:val="00267EC7"/>
    <w:rsid w:val="002825FB"/>
    <w:rsid w:val="00282B1D"/>
    <w:rsid w:val="00291F69"/>
    <w:rsid w:val="002A5C60"/>
    <w:rsid w:val="002C03FD"/>
    <w:rsid w:val="002C0F6F"/>
    <w:rsid w:val="002C5057"/>
    <w:rsid w:val="002D12D7"/>
    <w:rsid w:val="002D29F8"/>
    <w:rsid w:val="002D669B"/>
    <w:rsid w:val="002E01D5"/>
    <w:rsid w:val="002E71C7"/>
    <w:rsid w:val="002F0E57"/>
    <w:rsid w:val="002F33A3"/>
    <w:rsid w:val="003017D6"/>
    <w:rsid w:val="003111F6"/>
    <w:rsid w:val="003144A8"/>
    <w:rsid w:val="00315D31"/>
    <w:rsid w:val="0032213A"/>
    <w:rsid w:val="00322FD6"/>
    <w:rsid w:val="003239C7"/>
    <w:rsid w:val="00335C45"/>
    <w:rsid w:val="00343CDB"/>
    <w:rsid w:val="00345960"/>
    <w:rsid w:val="00352600"/>
    <w:rsid w:val="00362DE5"/>
    <w:rsid w:val="00377897"/>
    <w:rsid w:val="003807AC"/>
    <w:rsid w:val="00393C43"/>
    <w:rsid w:val="003A0336"/>
    <w:rsid w:val="003A5BF5"/>
    <w:rsid w:val="003B4F35"/>
    <w:rsid w:val="003C6DA3"/>
    <w:rsid w:val="003D1EA6"/>
    <w:rsid w:val="003F0382"/>
    <w:rsid w:val="003F203D"/>
    <w:rsid w:val="003F2761"/>
    <w:rsid w:val="003F4261"/>
    <w:rsid w:val="004001E1"/>
    <w:rsid w:val="00405D08"/>
    <w:rsid w:val="004070A9"/>
    <w:rsid w:val="00407ED5"/>
    <w:rsid w:val="004107CB"/>
    <w:rsid w:val="004201A0"/>
    <w:rsid w:val="00423A4A"/>
    <w:rsid w:val="0044699E"/>
    <w:rsid w:val="004612D4"/>
    <w:rsid w:val="00462859"/>
    <w:rsid w:val="00470C73"/>
    <w:rsid w:val="004710F2"/>
    <w:rsid w:val="00474FA2"/>
    <w:rsid w:val="004754E5"/>
    <w:rsid w:val="00483145"/>
    <w:rsid w:val="00490B67"/>
    <w:rsid w:val="00491D22"/>
    <w:rsid w:val="00494004"/>
    <w:rsid w:val="00494A65"/>
    <w:rsid w:val="004A2D6A"/>
    <w:rsid w:val="004B0D67"/>
    <w:rsid w:val="004B4807"/>
    <w:rsid w:val="004C460A"/>
    <w:rsid w:val="004C4676"/>
    <w:rsid w:val="004D10F0"/>
    <w:rsid w:val="004E7276"/>
    <w:rsid w:val="004F24F7"/>
    <w:rsid w:val="004F42CF"/>
    <w:rsid w:val="004F4641"/>
    <w:rsid w:val="00502687"/>
    <w:rsid w:val="00514BE8"/>
    <w:rsid w:val="00516DCF"/>
    <w:rsid w:val="005278AF"/>
    <w:rsid w:val="00532B73"/>
    <w:rsid w:val="00543EBB"/>
    <w:rsid w:val="00544509"/>
    <w:rsid w:val="0055095A"/>
    <w:rsid w:val="00550EAB"/>
    <w:rsid w:val="00582B42"/>
    <w:rsid w:val="00582F3E"/>
    <w:rsid w:val="005937E7"/>
    <w:rsid w:val="005949AC"/>
    <w:rsid w:val="00595181"/>
    <w:rsid w:val="0059608B"/>
    <w:rsid w:val="005A236C"/>
    <w:rsid w:val="005A5C68"/>
    <w:rsid w:val="005C218F"/>
    <w:rsid w:val="005C29E0"/>
    <w:rsid w:val="005C3CB7"/>
    <w:rsid w:val="005C5B88"/>
    <w:rsid w:val="005D7B4D"/>
    <w:rsid w:val="005F580C"/>
    <w:rsid w:val="00604443"/>
    <w:rsid w:val="00610CED"/>
    <w:rsid w:val="00630FE5"/>
    <w:rsid w:val="00632068"/>
    <w:rsid w:val="00640532"/>
    <w:rsid w:val="00645C79"/>
    <w:rsid w:val="006461CF"/>
    <w:rsid w:val="00652F6B"/>
    <w:rsid w:val="00657AD6"/>
    <w:rsid w:val="00661026"/>
    <w:rsid w:val="00661846"/>
    <w:rsid w:val="00672975"/>
    <w:rsid w:val="00681303"/>
    <w:rsid w:val="006831C3"/>
    <w:rsid w:val="006860CF"/>
    <w:rsid w:val="00691B38"/>
    <w:rsid w:val="00692E72"/>
    <w:rsid w:val="0069472A"/>
    <w:rsid w:val="006A3738"/>
    <w:rsid w:val="006A5124"/>
    <w:rsid w:val="006A58FD"/>
    <w:rsid w:val="006A7114"/>
    <w:rsid w:val="006C2A00"/>
    <w:rsid w:val="006C47F0"/>
    <w:rsid w:val="006D0A44"/>
    <w:rsid w:val="006D2C8F"/>
    <w:rsid w:val="006D79DD"/>
    <w:rsid w:val="006E3003"/>
    <w:rsid w:val="006E4875"/>
    <w:rsid w:val="006F1695"/>
    <w:rsid w:val="006F7031"/>
    <w:rsid w:val="007103D4"/>
    <w:rsid w:val="00711E3B"/>
    <w:rsid w:val="007212AA"/>
    <w:rsid w:val="00734451"/>
    <w:rsid w:val="007351F2"/>
    <w:rsid w:val="00735616"/>
    <w:rsid w:val="007472E5"/>
    <w:rsid w:val="007534A0"/>
    <w:rsid w:val="007571DB"/>
    <w:rsid w:val="0076008D"/>
    <w:rsid w:val="00792060"/>
    <w:rsid w:val="0079438F"/>
    <w:rsid w:val="007A2BF8"/>
    <w:rsid w:val="007A73A5"/>
    <w:rsid w:val="007A7628"/>
    <w:rsid w:val="007B0784"/>
    <w:rsid w:val="007B3457"/>
    <w:rsid w:val="007C103F"/>
    <w:rsid w:val="007C592B"/>
    <w:rsid w:val="007E012A"/>
    <w:rsid w:val="007E065E"/>
    <w:rsid w:val="007E47A0"/>
    <w:rsid w:val="00800B7D"/>
    <w:rsid w:val="00800C76"/>
    <w:rsid w:val="00802BFE"/>
    <w:rsid w:val="0080429B"/>
    <w:rsid w:val="008109A3"/>
    <w:rsid w:val="008123AF"/>
    <w:rsid w:val="00813E7C"/>
    <w:rsid w:val="0086053A"/>
    <w:rsid w:val="0088620F"/>
    <w:rsid w:val="00886B21"/>
    <w:rsid w:val="00893CBD"/>
    <w:rsid w:val="008A5252"/>
    <w:rsid w:val="008B1CC6"/>
    <w:rsid w:val="008B3583"/>
    <w:rsid w:val="008B4D11"/>
    <w:rsid w:val="008F7498"/>
    <w:rsid w:val="00905F25"/>
    <w:rsid w:val="00910391"/>
    <w:rsid w:val="00910B9F"/>
    <w:rsid w:val="00911D5E"/>
    <w:rsid w:val="0091683F"/>
    <w:rsid w:val="009175D0"/>
    <w:rsid w:val="00931796"/>
    <w:rsid w:val="00937179"/>
    <w:rsid w:val="0094524D"/>
    <w:rsid w:val="00951DF8"/>
    <w:rsid w:val="00980085"/>
    <w:rsid w:val="00994567"/>
    <w:rsid w:val="009A3514"/>
    <w:rsid w:val="009A4986"/>
    <w:rsid w:val="009A7E77"/>
    <w:rsid w:val="009B0060"/>
    <w:rsid w:val="009B3E81"/>
    <w:rsid w:val="009C0127"/>
    <w:rsid w:val="009C2D12"/>
    <w:rsid w:val="009D111B"/>
    <w:rsid w:val="009D77B4"/>
    <w:rsid w:val="009F04B9"/>
    <w:rsid w:val="009F31FE"/>
    <w:rsid w:val="009F352F"/>
    <w:rsid w:val="009F6DAA"/>
    <w:rsid w:val="009F77C7"/>
    <w:rsid w:val="009F7B8C"/>
    <w:rsid w:val="00A02385"/>
    <w:rsid w:val="00A030C4"/>
    <w:rsid w:val="00A0405D"/>
    <w:rsid w:val="00A21BAB"/>
    <w:rsid w:val="00A25812"/>
    <w:rsid w:val="00A32933"/>
    <w:rsid w:val="00A44E75"/>
    <w:rsid w:val="00A47568"/>
    <w:rsid w:val="00A52740"/>
    <w:rsid w:val="00A71306"/>
    <w:rsid w:val="00A71AE6"/>
    <w:rsid w:val="00A7659A"/>
    <w:rsid w:val="00A871A9"/>
    <w:rsid w:val="00A87EF4"/>
    <w:rsid w:val="00A94A94"/>
    <w:rsid w:val="00AA3B54"/>
    <w:rsid w:val="00AB51DF"/>
    <w:rsid w:val="00AC2A7E"/>
    <w:rsid w:val="00AD01EE"/>
    <w:rsid w:val="00AD0AF1"/>
    <w:rsid w:val="00AD684D"/>
    <w:rsid w:val="00AE4FA4"/>
    <w:rsid w:val="00AE57DE"/>
    <w:rsid w:val="00AF4C19"/>
    <w:rsid w:val="00AF600E"/>
    <w:rsid w:val="00AF6D7D"/>
    <w:rsid w:val="00AF7904"/>
    <w:rsid w:val="00B0415C"/>
    <w:rsid w:val="00B058B3"/>
    <w:rsid w:val="00B113BA"/>
    <w:rsid w:val="00B13BF0"/>
    <w:rsid w:val="00B15356"/>
    <w:rsid w:val="00B256DD"/>
    <w:rsid w:val="00B329C0"/>
    <w:rsid w:val="00B510DB"/>
    <w:rsid w:val="00B56959"/>
    <w:rsid w:val="00B63A46"/>
    <w:rsid w:val="00B86A1D"/>
    <w:rsid w:val="00B92B8F"/>
    <w:rsid w:val="00B97162"/>
    <w:rsid w:val="00BB01A2"/>
    <w:rsid w:val="00BB1683"/>
    <w:rsid w:val="00BB4438"/>
    <w:rsid w:val="00BC07E7"/>
    <w:rsid w:val="00BC0E2F"/>
    <w:rsid w:val="00BD0C26"/>
    <w:rsid w:val="00BE0A29"/>
    <w:rsid w:val="00BE3640"/>
    <w:rsid w:val="00BE524E"/>
    <w:rsid w:val="00BF48FD"/>
    <w:rsid w:val="00C017F8"/>
    <w:rsid w:val="00C04058"/>
    <w:rsid w:val="00C104CD"/>
    <w:rsid w:val="00C11AAB"/>
    <w:rsid w:val="00C2305D"/>
    <w:rsid w:val="00C36D8B"/>
    <w:rsid w:val="00C50C28"/>
    <w:rsid w:val="00C51546"/>
    <w:rsid w:val="00C704E6"/>
    <w:rsid w:val="00C725DB"/>
    <w:rsid w:val="00C85117"/>
    <w:rsid w:val="00C87C64"/>
    <w:rsid w:val="00C91634"/>
    <w:rsid w:val="00C943DC"/>
    <w:rsid w:val="00C97CED"/>
    <w:rsid w:val="00CA6FC3"/>
    <w:rsid w:val="00CB2536"/>
    <w:rsid w:val="00CC0539"/>
    <w:rsid w:val="00CC483E"/>
    <w:rsid w:val="00CD050B"/>
    <w:rsid w:val="00CD3920"/>
    <w:rsid w:val="00CD4002"/>
    <w:rsid w:val="00CE01C3"/>
    <w:rsid w:val="00CF0AD2"/>
    <w:rsid w:val="00CF2D80"/>
    <w:rsid w:val="00CF3E91"/>
    <w:rsid w:val="00D00AEE"/>
    <w:rsid w:val="00D110E8"/>
    <w:rsid w:val="00D11FFF"/>
    <w:rsid w:val="00D12523"/>
    <w:rsid w:val="00D12FA9"/>
    <w:rsid w:val="00D173BD"/>
    <w:rsid w:val="00D3159C"/>
    <w:rsid w:val="00D36B24"/>
    <w:rsid w:val="00D5090F"/>
    <w:rsid w:val="00D50BC9"/>
    <w:rsid w:val="00D51BA4"/>
    <w:rsid w:val="00D54F5A"/>
    <w:rsid w:val="00D62871"/>
    <w:rsid w:val="00D6382F"/>
    <w:rsid w:val="00D677DF"/>
    <w:rsid w:val="00D7212F"/>
    <w:rsid w:val="00D75962"/>
    <w:rsid w:val="00D83C52"/>
    <w:rsid w:val="00D945E2"/>
    <w:rsid w:val="00DA244C"/>
    <w:rsid w:val="00DA474D"/>
    <w:rsid w:val="00DA5103"/>
    <w:rsid w:val="00DC5250"/>
    <w:rsid w:val="00DC5DF6"/>
    <w:rsid w:val="00DC69BA"/>
    <w:rsid w:val="00DD0F78"/>
    <w:rsid w:val="00DE57E9"/>
    <w:rsid w:val="00DF6AB1"/>
    <w:rsid w:val="00E05781"/>
    <w:rsid w:val="00E06B42"/>
    <w:rsid w:val="00E227B0"/>
    <w:rsid w:val="00E301A5"/>
    <w:rsid w:val="00E41957"/>
    <w:rsid w:val="00E438EC"/>
    <w:rsid w:val="00E54B46"/>
    <w:rsid w:val="00E63568"/>
    <w:rsid w:val="00E701DF"/>
    <w:rsid w:val="00E71F35"/>
    <w:rsid w:val="00E72C9B"/>
    <w:rsid w:val="00E744F9"/>
    <w:rsid w:val="00E77FA6"/>
    <w:rsid w:val="00E83DA2"/>
    <w:rsid w:val="00E91390"/>
    <w:rsid w:val="00E914AA"/>
    <w:rsid w:val="00E95E3A"/>
    <w:rsid w:val="00EA56A5"/>
    <w:rsid w:val="00EA7F98"/>
    <w:rsid w:val="00EB07DD"/>
    <w:rsid w:val="00EB1036"/>
    <w:rsid w:val="00EB518A"/>
    <w:rsid w:val="00EB697B"/>
    <w:rsid w:val="00EB79BC"/>
    <w:rsid w:val="00EC326E"/>
    <w:rsid w:val="00EC3BC5"/>
    <w:rsid w:val="00EC4C61"/>
    <w:rsid w:val="00EC5DAF"/>
    <w:rsid w:val="00EE0301"/>
    <w:rsid w:val="00EE5992"/>
    <w:rsid w:val="00EF3164"/>
    <w:rsid w:val="00EF4D3C"/>
    <w:rsid w:val="00F037DA"/>
    <w:rsid w:val="00F10D0A"/>
    <w:rsid w:val="00F10D92"/>
    <w:rsid w:val="00F1174E"/>
    <w:rsid w:val="00F336D6"/>
    <w:rsid w:val="00F43541"/>
    <w:rsid w:val="00F47A65"/>
    <w:rsid w:val="00F85009"/>
    <w:rsid w:val="00FA3493"/>
    <w:rsid w:val="00FB276E"/>
    <w:rsid w:val="00FB5275"/>
    <w:rsid w:val="00FB6C96"/>
    <w:rsid w:val="00FC20FC"/>
    <w:rsid w:val="00FD2455"/>
    <w:rsid w:val="00FD5110"/>
    <w:rsid w:val="00FE0D49"/>
    <w:rsid w:val="00FF4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AB0F56"/>
  <w15:docId w15:val="{94ADB4A7-9323-459C-98BE-1C94546EE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0B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7659A"/>
    <w:pPr>
      <w:keepNext/>
      <w:jc w:val="right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nhideWhenUsed/>
    <w:qFormat/>
    <w:rsid w:val="00A7659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A7659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0238E2"/>
    <w:pPr>
      <w:keepNext/>
      <w:outlineLvl w:val="3"/>
    </w:pPr>
    <w:rPr>
      <w:b/>
      <w:sz w:val="22"/>
      <w:lang w:val="en-US"/>
    </w:rPr>
  </w:style>
  <w:style w:type="paragraph" w:styleId="5">
    <w:name w:val="heading 5"/>
    <w:basedOn w:val="a"/>
    <w:next w:val="a"/>
    <w:link w:val="50"/>
    <w:semiHidden/>
    <w:unhideWhenUsed/>
    <w:qFormat/>
    <w:rsid w:val="00A7659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semiHidden/>
    <w:unhideWhenUsed/>
    <w:qFormat/>
    <w:rsid w:val="000238E2"/>
    <w:pPr>
      <w:keepNext/>
      <w:jc w:val="center"/>
      <w:outlineLvl w:val="5"/>
    </w:pPr>
    <w:rPr>
      <w:b/>
      <w:bCs/>
      <w:sz w:val="28"/>
    </w:rPr>
  </w:style>
  <w:style w:type="paragraph" w:styleId="7">
    <w:name w:val="heading 7"/>
    <w:basedOn w:val="a"/>
    <w:next w:val="a"/>
    <w:link w:val="70"/>
    <w:semiHidden/>
    <w:unhideWhenUsed/>
    <w:qFormat/>
    <w:rsid w:val="000238E2"/>
    <w:pPr>
      <w:keepNext/>
      <w:autoSpaceDE w:val="0"/>
      <w:autoSpaceDN w:val="0"/>
      <w:outlineLvl w:val="6"/>
    </w:pPr>
    <w:rPr>
      <w:rFonts w:ascii="Arial" w:hAnsi="Arial" w:cs="Arial"/>
      <w:b/>
      <w:bCs/>
      <w:color w:val="FF0000"/>
      <w:sz w:val="24"/>
      <w:szCs w:val="24"/>
    </w:rPr>
  </w:style>
  <w:style w:type="paragraph" w:styleId="8">
    <w:name w:val="heading 8"/>
    <w:basedOn w:val="a"/>
    <w:next w:val="a"/>
    <w:link w:val="80"/>
    <w:semiHidden/>
    <w:unhideWhenUsed/>
    <w:qFormat/>
    <w:rsid w:val="000238E2"/>
    <w:pPr>
      <w:keepNext/>
      <w:autoSpaceDE w:val="0"/>
      <w:autoSpaceDN w:val="0"/>
      <w:outlineLvl w:val="7"/>
    </w:pPr>
    <w:rPr>
      <w:rFonts w:ascii="Arial" w:hAnsi="Arial" w:cs="Arial"/>
      <w:sz w:val="28"/>
      <w:szCs w:val="28"/>
    </w:rPr>
  </w:style>
  <w:style w:type="paragraph" w:styleId="9">
    <w:name w:val="heading 9"/>
    <w:basedOn w:val="a"/>
    <w:next w:val="a"/>
    <w:link w:val="90"/>
    <w:semiHidden/>
    <w:unhideWhenUsed/>
    <w:qFormat/>
    <w:rsid w:val="000238E2"/>
    <w:pPr>
      <w:keepNext/>
      <w:autoSpaceDE w:val="0"/>
      <w:autoSpaceDN w:val="0"/>
      <w:outlineLvl w:val="8"/>
    </w:pPr>
    <w:rPr>
      <w:rFonts w:ascii="Arial" w:hAnsi="Arial" w:cs="Arial"/>
      <w:color w:val="008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7659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7659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A7659A"/>
    <w:rPr>
      <w:rFonts w:asciiTheme="majorHAnsi" w:eastAsiaTheme="majorEastAsia" w:hAnsiTheme="majorHAnsi" w:cstheme="majorBidi"/>
      <w:b/>
      <w:bCs/>
      <w:color w:val="4472C4" w:themeColor="accent1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A7659A"/>
    <w:rPr>
      <w:rFonts w:asciiTheme="majorHAnsi" w:eastAsiaTheme="majorEastAsia" w:hAnsiTheme="majorHAnsi" w:cstheme="majorBidi"/>
      <w:color w:val="1F3763" w:themeColor="accent1" w:themeShade="7F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A7659A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765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Title"/>
    <w:basedOn w:val="a"/>
    <w:link w:val="a6"/>
    <w:qFormat/>
    <w:rsid w:val="00A7659A"/>
    <w:pPr>
      <w:jc w:val="center"/>
    </w:pPr>
    <w:rPr>
      <w:color w:val="000000"/>
      <w:spacing w:val="-6"/>
      <w:sz w:val="24"/>
      <w:szCs w:val="24"/>
    </w:rPr>
  </w:style>
  <w:style w:type="character" w:customStyle="1" w:styleId="a6">
    <w:name w:val="Заголовок Знак"/>
    <w:basedOn w:val="a0"/>
    <w:link w:val="a5"/>
    <w:rsid w:val="00A7659A"/>
    <w:rPr>
      <w:rFonts w:ascii="Times New Roman" w:eastAsia="Times New Roman" w:hAnsi="Times New Roman" w:cs="Times New Roman"/>
      <w:color w:val="000000"/>
      <w:spacing w:val="-6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7659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765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7659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7659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A765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A7659A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styleId="ab">
    <w:name w:val="List Paragraph"/>
    <w:basedOn w:val="a"/>
    <w:uiPriority w:val="1"/>
    <w:qFormat/>
    <w:rsid w:val="00A7659A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41">
    <w:name w:val="Обычный4"/>
    <w:rsid w:val="00A7659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2">
    <w:name w:val="Обычный + 12 пт"/>
    <w:aliases w:val="полужирный,Синий"/>
    <w:basedOn w:val="a"/>
    <w:rsid w:val="00A7659A"/>
    <w:rPr>
      <w:sz w:val="24"/>
      <w:szCs w:val="24"/>
    </w:rPr>
  </w:style>
  <w:style w:type="paragraph" w:customStyle="1" w:styleId="ac">
    <w:name w:val="Знак Знак Знак Знак Знак Знак Знак Знак Знак Знак Знак Знак Знак Знак Знак Знак Знак Знак Знак"/>
    <w:basedOn w:val="a"/>
    <w:autoRedefine/>
    <w:rsid w:val="00A7659A"/>
    <w:pPr>
      <w:spacing w:after="160" w:line="240" w:lineRule="exact"/>
    </w:pPr>
    <w:rPr>
      <w:sz w:val="28"/>
      <w:szCs w:val="28"/>
      <w:lang w:val="en-US" w:eastAsia="en-US"/>
    </w:rPr>
  </w:style>
  <w:style w:type="paragraph" w:styleId="21">
    <w:name w:val="Body Text 2"/>
    <w:basedOn w:val="a"/>
    <w:link w:val="22"/>
    <w:rsid w:val="00A7659A"/>
    <w:pPr>
      <w:jc w:val="center"/>
    </w:pPr>
    <w:rPr>
      <w:b/>
      <w:sz w:val="24"/>
    </w:rPr>
  </w:style>
  <w:style w:type="character" w:customStyle="1" w:styleId="22">
    <w:name w:val="Основной текст 2 Знак"/>
    <w:basedOn w:val="a0"/>
    <w:link w:val="21"/>
    <w:rsid w:val="00A7659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ad">
    <w:name w:val="Знак Знак Знак Знак Знак Знак Знак Знак Знак Знак Знак Знак Знак Знак"/>
    <w:basedOn w:val="a"/>
    <w:autoRedefine/>
    <w:rsid w:val="00A7659A"/>
    <w:pPr>
      <w:spacing w:after="160" w:line="240" w:lineRule="exact"/>
    </w:pPr>
    <w:rPr>
      <w:sz w:val="28"/>
      <w:szCs w:val="28"/>
      <w:lang w:val="en-US" w:eastAsia="en-US"/>
    </w:rPr>
  </w:style>
  <w:style w:type="character" w:styleId="ae">
    <w:name w:val="page number"/>
    <w:rsid w:val="00A7659A"/>
  </w:style>
  <w:style w:type="paragraph" w:customStyle="1" w:styleId="81">
    <w:name w:val="Обычный8"/>
    <w:rsid w:val="00A7659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No Spacing"/>
    <w:uiPriority w:val="99"/>
    <w:qFormat/>
    <w:rsid w:val="00A7659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71">
    <w:name w:val="Обычный7"/>
    <w:rsid w:val="00A7659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watch-title">
    <w:name w:val="watch-title"/>
    <w:basedOn w:val="a0"/>
    <w:rsid w:val="00A7659A"/>
  </w:style>
  <w:style w:type="character" w:styleId="af0">
    <w:name w:val="annotation reference"/>
    <w:basedOn w:val="a0"/>
    <w:semiHidden/>
    <w:unhideWhenUsed/>
    <w:rsid w:val="00A7659A"/>
    <w:rPr>
      <w:sz w:val="16"/>
      <w:szCs w:val="16"/>
    </w:rPr>
  </w:style>
  <w:style w:type="paragraph" w:styleId="af1">
    <w:name w:val="annotation text"/>
    <w:basedOn w:val="a"/>
    <w:link w:val="af2"/>
    <w:semiHidden/>
    <w:unhideWhenUsed/>
    <w:rsid w:val="00A7659A"/>
  </w:style>
  <w:style w:type="character" w:customStyle="1" w:styleId="af2">
    <w:name w:val="Текст примечания Знак"/>
    <w:basedOn w:val="a0"/>
    <w:link w:val="af1"/>
    <w:semiHidden/>
    <w:rsid w:val="00A765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semiHidden/>
    <w:unhideWhenUsed/>
    <w:rsid w:val="00A7659A"/>
    <w:rPr>
      <w:b/>
      <w:bCs/>
    </w:rPr>
  </w:style>
  <w:style w:type="character" w:customStyle="1" w:styleId="af4">
    <w:name w:val="Тема примечания Знак"/>
    <w:basedOn w:val="af2"/>
    <w:link w:val="af3"/>
    <w:semiHidden/>
    <w:rsid w:val="00A7659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5">
    <w:name w:val="код в колонке"/>
    <w:basedOn w:val="a"/>
    <w:rsid w:val="00A7659A"/>
    <w:pPr>
      <w:widowControl w:val="0"/>
      <w:overflowPunct w:val="0"/>
      <w:autoSpaceDE w:val="0"/>
      <w:autoSpaceDN w:val="0"/>
      <w:adjustRightInd w:val="0"/>
      <w:ind w:left="28" w:right="28"/>
      <w:textAlignment w:val="baseline"/>
    </w:pPr>
    <w:rPr>
      <w:sz w:val="26"/>
      <w:szCs w:val="26"/>
    </w:rPr>
  </w:style>
  <w:style w:type="character" w:customStyle="1" w:styleId="qfztst">
    <w:name w:val="qfztst"/>
    <w:rsid w:val="00A7659A"/>
  </w:style>
  <w:style w:type="paragraph" w:styleId="af6">
    <w:name w:val="Body Text"/>
    <w:basedOn w:val="a"/>
    <w:link w:val="af7"/>
    <w:uiPriority w:val="1"/>
    <w:qFormat/>
    <w:rsid w:val="00A7659A"/>
    <w:pPr>
      <w:autoSpaceDE w:val="0"/>
      <w:autoSpaceDN w:val="0"/>
      <w:jc w:val="center"/>
    </w:pPr>
    <w:rPr>
      <w:sz w:val="24"/>
      <w:szCs w:val="24"/>
    </w:rPr>
  </w:style>
  <w:style w:type="character" w:customStyle="1" w:styleId="af7">
    <w:name w:val="Основной текст Знак"/>
    <w:basedOn w:val="a0"/>
    <w:link w:val="af6"/>
    <w:uiPriority w:val="1"/>
    <w:rsid w:val="00A7659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Hyperlink"/>
    <w:basedOn w:val="a0"/>
    <w:uiPriority w:val="99"/>
    <w:unhideWhenUsed/>
    <w:rsid w:val="00A7659A"/>
    <w:rPr>
      <w:color w:val="0563C1" w:themeColor="hyperlink"/>
      <w:u w:val="single"/>
    </w:rPr>
  </w:style>
  <w:style w:type="character" w:styleId="af9">
    <w:name w:val="Emphasis"/>
    <w:basedOn w:val="a0"/>
    <w:uiPriority w:val="20"/>
    <w:qFormat/>
    <w:rsid w:val="00A7659A"/>
    <w:rPr>
      <w:i/>
      <w:iCs/>
    </w:rPr>
  </w:style>
  <w:style w:type="numbering" w:customStyle="1" w:styleId="11">
    <w:name w:val="Нет списка1"/>
    <w:next w:val="a2"/>
    <w:uiPriority w:val="99"/>
    <w:semiHidden/>
    <w:unhideWhenUsed/>
    <w:rsid w:val="007534A0"/>
  </w:style>
  <w:style w:type="table" w:styleId="afa">
    <w:name w:val="Table Grid"/>
    <w:basedOn w:val="a1"/>
    <w:uiPriority w:val="59"/>
    <w:unhideWhenUsed/>
    <w:rsid w:val="007534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b">
    <w:name w:val="Îá"/>
    <w:rsid w:val="007534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82">
    <w:name w:val="заголовок 8"/>
    <w:basedOn w:val="a"/>
    <w:next w:val="a"/>
    <w:rsid w:val="007534A0"/>
    <w:pPr>
      <w:keepNext/>
      <w:autoSpaceDE w:val="0"/>
      <w:autoSpaceDN w:val="0"/>
      <w:outlineLvl w:val="7"/>
    </w:pPr>
    <w:rPr>
      <w:b/>
      <w:bCs/>
      <w:sz w:val="22"/>
      <w:szCs w:val="22"/>
    </w:rPr>
  </w:style>
  <w:style w:type="character" w:styleId="afc">
    <w:name w:val="Strong"/>
    <w:basedOn w:val="a0"/>
    <w:uiPriority w:val="22"/>
    <w:qFormat/>
    <w:rsid w:val="007534A0"/>
    <w:rPr>
      <w:b/>
      <w:bCs/>
    </w:rPr>
  </w:style>
  <w:style w:type="character" w:styleId="afd">
    <w:name w:val="line number"/>
    <w:basedOn w:val="a0"/>
    <w:uiPriority w:val="99"/>
    <w:semiHidden/>
    <w:unhideWhenUsed/>
    <w:rsid w:val="007534A0"/>
  </w:style>
  <w:style w:type="table" w:customStyle="1" w:styleId="118">
    <w:name w:val="Сетка таблицы118"/>
    <w:basedOn w:val="a1"/>
    <w:uiPriority w:val="59"/>
    <w:rsid w:val="007534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.FORMATTEXT"/>
    <w:uiPriority w:val="99"/>
    <w:rsid w:val="007C592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3">
    <w:name w:val="д2"/>
    <w:basedOn w:val="a"/>
    <w:rsid w:val="0069472A"/>
    <w:pPr>
      <w:keepLines/>
      <w:suppressAutoHyphens/>
      <w:overflowPunct w:val="0"/>
      <w:autoSpaceDE w:val="0"/>
      <w:autoSpaceDN w:val="0"/>
      <w:adjustRightInd w:val="0"/>
      <w:ind w:left="454" w:right="57" w:hanging="397"/>
      <w:textAlignment w:val="baseline"/>
    </w:pPr>
    <w:rPr>
      <w:rFonts w:eastAsia="Calibri"/>
      <w:sz w:val="26"/>
      <w:szCs w:val="26"/>
    </w:rPr>
  </w:style>
  <w:style w:type="paragraph" w:styleId="31">
    <w:name w:val="Body Text 3"/>
    <w:basedOn w:val="a"/>
    <w:link w:val="32"/>
    <w:rsid w:val="00C725DB"/>
    <w:pPr>
      <w:jc w:val="both"/>
    </w:pPr>
    <w:rPr>
      <w:rFonts w:eastAsia="Calibri"/>
      <w:sz w:val="22"/>
    </w:rPr>
  </w:style>
  <w:style w:type="character" w:customStyle="1" w:styleId="32">
    <w:name w:val="Основной текст 3 Знак"/>
    <w:basedOn w:val="a0"/>
    <w:link w:val="31"/>
    <w:rsid w:val="00C725DB"/>
    <w:rPr>
      <w:rFonts w:ascii="Times New Roman" w:eastAsia="Calibri" w:hAnsi="Times New Roman" w:cs="Times New Roman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0238E2"/>
    <w:rPr>
      <w:rFonts w:ascii="Times New Roman" w:eastAsia="Times New Roman" w:hAnsi="Times New Roman" w:cs="Times New Roman"/>
      <w:b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semiHidden/>
    <w:rsid w:val="000238E2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semiHidden/>
    <w:rsid w:val="000238E2"/>
    <w:rPr>
      <w:rFonts w:ascii="Arial" w:eastAsia="Times New Roman" w:hAnsi="Arial" w:cs="Arial"/>
      <w:b/>
      <w:bCs/>
      <w:color w:val="FF000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0238E2"/>
    <w:rPr>
      <w:rFonts w:ascii="Arial" w:eastAsia="Times New Roman" w:hAnsi="Arial" w:cs="Arial"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semiHidden/>
    <w:rsid w:val="000238E2"/>
    <w:rPr>
      <w:rFonts w:ascii="Arial" w:eastAsia="Times New Roman" w:hAnsi="Arial" w:cs="Arial"/>
      <w:color w:val="008080"/>
      <w:sz w:val="24"/>
      <w:szCs w:val="24"/>
      <w:lang w:eastAsia="ru-RU"/>
    </w:rPr>
  </w:style>
  <w:style w:type="paragraph" w:customStyle="1" w:styleId="ConsPlusNormal">
    <w:name w:val="ConsPlusNormal"/>
    <w:rsid w:val="000238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e">
    <w:name w:val="Body Text Indent"/>
    <w:basedOn w:val="a"/>
    <w:link w:val="aff"/>
    <w:rsid w:val="000238E2"/>
    <w:pPr>
      <w:ind w:left="708"/>
    </w:pPr>
    <w:rPr>
      <w:bCs/>
      <w:sz w:val="24"/>
      <w:szCs w:val="24"/>
      <w:lang w:val="x-none" w:eastAsia="x-none"/>
    </w:rPr>
  </w:style>
  <w:style w:type="character" w:customStyle="1" w:styleId="aff">
    <w:name w:val="Основной текст с отступом Знак"/>
    <w:basedOn w:val="a0"/>
    <w:link w:val="afe"/>
    <w:rsid w:val="000238E2"/>
    <w:rPr>
      <w:rFonts w:ascii="Times New Roman" w:eastAsia="Times New Roman" w:hAnsi="Times New Roman" w:cs="Times New Roman"/>
      <w:bCs/>
      <w:sz w:val="24"/>
      <w:szCs w:val="24"/>
      <w:lang w:val="x-none" w:eastAsia="x-none"/>
    </w:rPr>
  </w:style>
  <w:style w:type="paragraph" w:customStyle="1" w:styleId="13">
    <w:name w:val="Прил. 1"/>
    <w:basedOn w:val="a"/>
    <w:uiPriority w:val="99"/>
    <w:rsid w:val="000238E2"/>
    <w:pPr>
      <w:spacing w:before="60" w:after="60"/>
    </w:pPr>
    <w:rPr>
      <w:sz w:val="22"/>
    </w:rPr>
  </w:style>
  <w:style w:type="character" w:customStyle="1" w:styleId="51">
    <w:name w:val="Основной текст (5)_"/>
    <w:basedOn w:val="a0"/>
    <w:link w:val="52"/>
    <w:uiPriority w:val="99"/>
    <w:rsid w:val="000238E2"/>
    <w:rPr>
      <w:rFonts w:ascii="Times New Roman" w:hAnsi="Times New Roman" w:cs="Times New Roman"/>
      <w:i/>
      <w:iCs/>
      <w:spacing w:val="-10"/>
      <w:sz w:val="20"/>
      <w:szCs w:val="20"/>
      <w:shd w:val="clear" w:color="auto" w:fill="FFFFFF"/>
    </w:rPr>
  </w:style>
  <w:style w:type="paragraph" w:customStyle="1" w:styleId="52">
    <w:name w:val="Основной текст (5)"/>
    <w:basedOn w:val="a"/>
    <w:link w:val="51"/>
    <w:uiPriority w:val="99"/>
    <w:rsid w:val="000238E2"/>
    <w:pPr>
      <w:shd w:val="clear" w:color="auto" w:fill="FFFFFF"/>
      <w:spacing w:line="240" w:lineRule="atLeast"/>
    </w:pPr>
    <w:rPr>
      <w:rFonts w:eastAsiaTheme="minorHAnsi"/>
      <w:i/>
      <w:iCs/>
      <w:spacing w:val="-10"/>
      <w:lang w:eastAsia="en-US"/>
    </w:rPr>
  </w:style>
  <w:style w:type="character" w:customStyle="1" w:styleId="1pt">
    <w:name w:val="Основной текст + Интервал 1 pt"/>
    <w:basedOn w:val="a0"/>
    <w:rsid w:val="000238E2"/>
    <w:rPr>
      <w:rFonts w:ascii="Times New Roman" w:hAnsi="Times New Roman" w:cs="Times New Roman"/>
      <w:spacing w:val="20"/>
      <w:sz w:val="20"/>
      <w:szCs w:val="20"/>
      <w:shd w:val="clear" w:color="auto" w:fill="FFFFFF"/>
    </w:rPr>
  </w:style>
  <w:style w:type="character" w:customStyle="1" w:styleId="tnvedl10">
    <w:name w:val="tnved_l10"/>
    <w:basedOn w:val="a0"/>
    <w:rsid w:val="000238E2"/>
  </w:style>
  <w:style w:type="character" w:customStyle="1" w:styleId="tnvedl6">
    <w:name w:val="tnved_l6"/>
    <w:basedOn w:val="a0"/>
    <w:rsid w:val="000238E2"/>
  </w:style>
  <w:style w:type="paragraph" w:customStyle="1" w:styleId="ConsPlusCell">
    <w:name w:val="ConsPlusCell"/>
    <w:rsid w:val="000238E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">
    <w:name w:val="Стандартный HTML Знак"/>
    <w:basedOn w:val="a0"/>
    <w:link w:val="HTML0"/>
    <w:semiHidden/>
    <w:rsid w:val="000238E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semiHidden/>
    <w:unhideWhenUsed/>
    <w:rsid w:val="000238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1">
    <w:name w:val="Стандартный HTML Знак1"/>
    <w:basedOn w:val="a0"/>
    <w:semiHidden/>
    <w:rsid w:val="000238E2"/>
    <w:rPr>
      <w:rFonts w:ascii="Consolas" w:eastAsia="Times New Roman" w:hAnsi="Consolas" w:cs="Consolas"/>
      <w:sz w:val="20"/>
      <w:szCs w:val="20"/>
      <w:lang w:eastAsia="ru-RU"/>
    </w:rPr>
  </w:style>
  <w:style w:type="character" w:customStyle="1" w:styleId="aff0">
    <w:name w:val="Текст сноски Знак"/>
    <w:basedOn w:val="a0"/>
    <w:link w:val="aff1"/>
    <w:semiHidden/>
    <w:rsid w:val="000238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footnote text"/>
    <w:basedOn w:val="a"/>
    <w:link w:val="aff0"/>
    <w:semiHidden/>
    <w:unhideWhenUsed/>
    <w:rsid w:val="000238E2"/>
  </w:style>
  <w:style w:type="character" w:customStyle="1" w:styleId="14">
    <w:name w:val="Текст сноски Знак1"/>
    <w:basedOn w:val="a0"/>
    <w:semiHidden/>
    <w:rsid w:val="000238E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2">
    <w:name w:val="Подзаголовок Знак"/>
    <w:basedOn w:val="a0"/>
    <w:link w:val="aff3"/>
    <w:rsid w:val="000238E2"/>
    <w:rPr>
      <w:rFonts w:ascii="Courier New" w:eastAsia="Times New Roman" w:hAnsi="Courier New" w:cs="Times New Roman"/>
      <w:b/>
      <w:sz w:val="28"/>
      <w:szCs w:val="20"/>
      <w:u w:val="single"/>
      <w:lang w:eastAsia="ru-RU"/>
    </w:rPr>
  </w:style>
  <w:style w:type="paragraph" w:styleId="aff3">
    <w:name w:val="Subtitle"/>
    <w:basedOn w:val="a"/>
    <w:link w:val="aff2"/>
    <w:qFormat/>
    <w:rsid w:val="000238E2"/>
    <w:pPr>
      <w:jc w:val="center"/>
    </w:pPr>
    <w:rPr>
      <w:rFonts w:ascii="Courier New" w:hAnsi="Courier New"/>
      <w:b/>
      <w:sz w:val="28"/>
      <w:u w:val="single"/>
    </w:rPr>
  </w:style>
  <w:style w:type="character" w:customStyle="1" w:styleId="15">
    <w:name w:val="Подзаголовок Знак1"/>
    <w:basedOn w:val="a0"/>
    <w:rsid w:val="000238E2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5"/>
    <w:semiHidden/>
    <w:rsid w:val="000238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5">
    <w:name w:val="Body Text Indent 2"/>
    <w:basedOn w:val="a"/>
    <w:link w:val="24"/>
    <w:semiHidden/>
    <w:unhideWhenUsed/>
    <w:rsid w:val="000238E2"/>
    <w:pPr>
      <w:autoSpaceDE w:val="0"/>
      <w:autoSpaceDN w:val="0"/>
      <w:ind w:left="170"/>
    </w:pPr>
    <w:rPr>
      <w:sz w:val="24"/>
      <w:szCs w:val="24"/>
    </w:rPr>
  </w:style>
  <w:style w:type="character" w:customStyle="1" w:styleId="210">
    <w:name w:val="Основной текст с отступом 2 Знак1"/>
    <w:basedOn w:val="a0"/>
    <w:semiHidden/>
    <w:rsid w:val="000238E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4">
    <w:name w:val="Схема документа Знак"/>
    <w:basedOn w:val="a0"/>
    <w:link w:val="aff5"/>
    <w:semiHidden/>
    <w:rsid w:val="000238E2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f5">
    <w:name w:val="Document Map"/>
    <w:basedOn w:val="a"/>
    <w:link w:val="aff4"/>
    <w:semiHidden/>
    <w:unhideWhenUsed/>
    <w:rsid w:val="000238E2"/>
    <w:pPr>
      <w:shd w:val="clear" w:color="auto" w:fill="000080"/>
    </w:pPr>
    <w:rPr>
      <w:rFonts w:ascii="Tahoma" w:hAnsi="Tahoma" w:cs="Tahoma"/>
    </w:rPr>
  </w:style>
  <w:style w:type="character" w:customStyle="1" w:styleId="16">
    <w:name w:val="Схема документа Знак1"/>
    <w:basedOn w:val="a0"/>
    <w:semiHidden/>
    <w:rsid w:val="000238E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6">
    <w:name w:val="Текст Знак"/>
    <w:basedOn w:val="a0"/>
    <w:link w:val="aff7"/>
    <w:semiHidden/>
    <w:rsid w:val="000238E2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ff7">
    <w:name w:val="Plain Text"/>
    <w:basedOn w:val="a"/>
    <w:link w:val="aff6"/>
    <w:semiHidden/>
    <w:unhideWhenUsed/>
    <w:rsid w:val="000238E2"/>
    <w:pPr>
      <w:widowControl w:val="0"/>
      <w:autoSpaceDE w:val="0"/>
      <w:autoSpaceDN w:val="0"/>
    </w:pPr>
    <w:rPr>
      <w:rFonts w:ascii="Courier New" w:hAnsi="Courier New"/>
      <w:lang w:val="x-none" w:eastAsia="x-none"/>
    </w:rPr>
  </w:style>
  <w:style w:type="character" w:customStyle="1" w:styleId="17">
    <w:name w:val="Текст Знак1"/>
    <w:basedOn w:val="a0"/>
    <w:semiHidden/>
    <w:rsid w:val="000238E2"/>
    <w:rPr>
      <w:rFonts w:ascii="Consolas" w:eastAsia="Times New Roman" w:hAnsi="Consolas" w:cs="Consolas"/>
      <w:sz w:val="21"/>
      <w:szCs w:val="21"/>
      <w:lang w:eastAsia="ru-RU"/>
    </w:rPr>
  </w:style>
  <w:style w:type="character" w:customStyle="1" w:styleId="MSGENFONTSTYLENAMETEMPLATEROLENUMBERMSGENFONTSTYLENAMEBYROLETEXT4">
    <w:name w:val="MSG_EN_FONT_STYLE_NAME_TEMPLATE_ROLE_NUMBER MSG_EN_FONT_STYLE_NAME_BY_ROLE_TEXT 4_"/>
    <w:basedOn w:val="a0"/>
    <w:link w:val="MSGENFONTSTYLENAMETEMPLATEROLENUMBERMSGENFONTSTYLENAMEBYROLETEXT41"/>
    <w:uiPriority w:val="99"/>
    <w:locked/>
    <w:rsid w:val="000238E2"/>
    <w:rPr>
      <w:sz w:val="21"/>
      <w:szCs w:val="21"/>
      <w:shd w:val="clear" w:color="auto" w:fill="FFFFFF"/>
    </w:rPr>
  </w:style>
  <w:style w:type="paragraph" w:customStyle="1" w:styleId="MSGENFONTSTYLENAMETEMPLATEROLENUMBERMSGENFONTSTYLENAMEBYROLETEXT41">
    <w:name w:val="MSG_EN_FONT_STYLE_NAME_TEMPLATE_ROLE_NUMBER MSG_EN_FONT_STYLE_NAME_BY_ROLE_TEXT 41"/>
    <w:basedOn w:val="a"/>
    <w:link w:val="MSGENFONTSTYLENAMETEMPLATEROLENUMBERMSGENFONTSTYLENAMEBYROLETEXT4"/>
    <w:uiPriority w:val="99"/>
    <w:rsid w:val="000238E2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character" w:customStyle="1" w:styleId="26">
    <w:name w:val="Основной текст (2)_"/>
    <w:basedOn w:val="a0"/>
    <w:link w:val="27"/>
    <w:locked/>
    <w:rsid w:val="000238E2"/>
    <w:rPr>
      <w:b/>
      <w:bCs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0238E2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aff8">
    <w:name w:val="Подпись к таблице_"/>
    <w:basedOn w:val="a0"/>
    <w:link w:val="aff9"/>
    <w:locked/>
    <w:rsid w:val="000238E2"/>
    <w:rPr>
      <w:b/>
      <w:bCs/>
      <w:sz w:val="21"/>
      <w:szCs w:val="21"/>
      <w:shd w:val="clear" w:color="auto" w:fill="FFFFFF"/>
    </w:rPr>
  </w:style>
  <w:style w:type="paragraph" w:customStyle="1" w:styleId="aff9">
    <w:name w:val="Подпись к таблице"/>
    <w:basedOn w:val="a"/>
    <w:link w:val="aff8"/>
    <w:rsid w:val="000238E2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sz w:val="21"/>
      <w:szCs w:val="21"/>
      <w:lang w:eastAsia="en-US"/>
    </w:rPr>
  </w:style>
  <w:style w:type="character" w:customStyle="1" w:styleId="MSGENFONTSTYLENAMETEMPLATEROLENUMBERMSGENFONTSTYLENAMEBYROLETEXT40">
    <w:name w:val="MSG_EN_FONT_STYLE_NAME_TEMPLATE_ROLE_NUMBER MSG_EN_FONT_STYLE_NAME_BY_ROLE_TEXT 4"/>
    <w:basedOn w:val="MSGENFONTSTYLENAMETEMPLATEROLENUMBERMSGENFONTSTYLENAMEBYROLETEXT4"/>
    <w:uiPriority w:val="99"/>
    <w:rsid w:val="000238E2"/>
    <w:rPr>
      <w:sz w:val="21"/>
      <w:szCs w:val="21"/>
      <w:shd w:val="clear" w:color="auto" w:fill="FFFFFF"/>
    </w:rPr>
  </w:style>
  <w:style w:type="character" w:customStyle="1" w:styleId="idocanchoremulation">
    <w:name w:val="idoc_anchor_emulation"/>
    <w:basedOn w:val="a0"/>
    <w:rsid w:val="000238E2"/>
  </w:style>
  <w:style w:type="character" w:customStyle="1" w:styleId="1111pt">
    <w:name w:val="Основной текст (11) + 11 pt"/>
    <w:basedOn w:val="a0"/>
    <w:rsid w:val="000238E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2"/>
      <w:szCs w:val="22"/>
      <w:u w:val="none"/>
      <w:effect w:val="none"/>
    </w:rPr>
  </w:style>
  <w:style w:type="paragraph" w:customStyle="1" w:styleId="ConsPlusNonformat">
    <w:name w:val="ConsPlusNonformat"/>
    <w:uiPriority w:val="99"/>
    <w:rsid w:val="000238E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customStyle="1" w:styleId="18">
    <w:name w:val="Сетка таблицы1"/>
    <w:basedOn w:val="a1"/>
    <w:next w:val="afa"/>
    <w:uiPriority w:val="39"/>
    <w:rsid w:val="000238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8">
    <w:name w:val="Нет списка2"/>
    <w:next w:val="a2"/>
    <w:uiPriority w:val="99"/>
    <w:semiHidden/>
    <w:unhideWhenUsed/>
    <w:rsid w:val="000238E2"/>
  </w:style>
  <w:style w:type="table" w:customStyle="1" w:styleId="29">
    <w:name w:val="Сетка таблицы2"/>
    <w:basedOn w:val="a1"/>
    <w:next w:val="afa"/>
    <w:uiPriority w:val="39"/>
    <w:rsid w:val="000238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a">
    <w:name w:val="FollowedHyperlink"/>
    <w:basedOn w:val="a0"/>
    <w:uiPriority w:val="99"/>
    <w:semiHidden/>
    <w:unhideWhenUsed/>
    <w:rsid w:val="000238E2"/>
    <w:rPr>
      <w:color w:val="954F72" w:themeColor="followedHyperlink"/>
      <w:u w:val="single"/>
    </w:rPr>
  </w:style>
  <w:style w:type="table" w:customStyle="1" w:styleId="-141">
    <w:name w:val="Таблица-сетка 1 светлая — акцент 41"/>
    <w:basedOn w:val="a1"/>
    <w:uiPriority w:val="46"/>
    <w:rsid w:val="000238E2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Normal">
    <w:name w:val="Table Normal"/>
    <w:uiPriority w:val="2"/>
    <w:semiHidden/>
    <w:unhideWhenUsed/>
    <w:qFormat/>
    <w:rsid w:val="000238E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61">
    <w:name w:val="Основной текст (6)_"/>
    <w:basedOn w:val="a0"/>
    <w:link w:val="610"/>
    <w:uiPriority w:val="99"/>
    <w:rsid w:val="000238E2"/>
    <w:rPr>
      <w:rFonts w:ascii="MS Reference Sans Serif" w:hAnsi="MS Reference Sans Serif" w:cs="MS Reference Sans Serif"/>
      <w:b/>
      <w:bCs/>
      <w:sz w:val="18"/>
      <w:szCs w:val="18"/>
      <w:shd w:val="clear" w:color="auto" w:fill="FFFFFF"/>
    </w:rPr>
  </w:style>
  <w:style w:type="paragraph" w:customStyle="1" w:styleId="610">
    <w:name w:val="Основной текст (6)1"/>
    <w:basedOn w:val="a"/>
    <w:link w:val="61"/>
    <w:uiPriority w:val="99"/>
    <w:rsid w:val="000238E2"/>
    <w:pPr>
      <w:shd w:val="clear" w:color="auto" w:fill="FFFFFF"/>
      <w:spacing w:line="240" w:lineRule="atLeast"/>
    </w:pPr>
    <w:rPr>
      <w:rFonts w:ascii="MS Reference Sans Serif" w:eastAsiaTheme="minorHAnsi" w:hAnsi="MS Reference Sans Serif" w:cs="MS Reference Sans Serif"/>
      <w:b/>
      <w:bCs/>
      <w:sz w:val="18"/>
      <w:szCs w:val="18"/>
      <w:lang w:eastAsia="en-US"/>
    </w:rPr>
  </w:style>
  <w:style w:type="character" w:customStyle="1" w:styleId="19">
    <w:name w:val="Текст примечания Знак1"/>
    <w:basedOn w:val="a0"/>
    <w:semiHidden/>
    <w:rsid w:val="000238E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a">
    <w:name w:val="Название Знак1"/>
    <w:basedOn w:val="a0"/>
    <w:uiPriority w:val="10"/>
    <w:rsid w:val="000238E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ru-RU"/>
    </w:rPr>
  </w:style>
  <w:style w:type="character" w:customStyle="1" w:styleId="211">
    <w:name w:val="Основной текст 2 Знак1"/>
    <w:basedOn w:val="a0"/>
    <w:semiHidden/>
    <w:rsid w:val="000238E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0">
    <w:name w:val="Основной текст 3 Знак1"/>
    <w:basedOn w:val="a0"/>
    <w:semiHidden/>
    <w:rsid w:val="000238E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b">
    <w:name w:val="Тема примечания Знак1"/>
    <w:basedOn w:val="19"/>
    <w:semiHidden/>
    <w:rsid w:val="000238E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0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9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F04CAE-C9EC-4B41-B10A-9696C3004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854</TotalTime>
  <Pages>593</Pages>
  <Words>67224</Words>
  <Characters>383183</Characters>
  <Application>Microsoft Office Word</Application>
  <DocSecurity>0</DocSecurity>
  <Lines>3193</Lines>
  <Paragraphs>899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31</cp:revision>
  <dcterms:created xsi:type="dcterms:W3CDTF">2024-06-18T09:50:00Z</dcterms:created>
  <dcterms:modified xsi:type="dcterms:W3CDTF">2024-12-18T05:38:00Z</dcterms:modified>
</cp:coreProperties>
</file>