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261"/>
        <w:gridCol w:w="3260"/>
        <w:gridCol w:w="2410"/>
        <w:gridCol w:w="3260"/>
        <w:gridCol w:w="3260"/>
      </w:tblGrid>
      <w:tr w:rsidR="001173A9" w:rsidRPr="002C3944" w:rsidTr="00496AC6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A9" w:rsidRPr="002C3944" w:rsidRDefault="001173A9" w:rsidP="001173A9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2C3944">
              <w:rPr>
                <w:b/>
                <w:sz w:val="22"/>
                <w:szCs w:val="22"/>
                <w:lang w:val="kk-KZ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A9" w:rsidRPr="002C3944" w:rsidRDefault="001173A9" w:rsidP="001173A9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2C3944">
              <w:rPr>
                <w:b/>
                <w:bCs/>
                <w:sz w:val="22"/>
                <w:szCs w:val="22"/>
                <w:lang w:val="kk-KZ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A9" w:rsidRPr="002C3944" w:rsidRDefault="001173A9" w:rsidP="001173A9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2C3944">
              <w:rPr>
                <w:b/>
                <w:sz w:val="22"/>
                <w:szCs w:val="22"/>
                <w:lang w:val="kk-KZ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A9" w:rsidRPr="002C3944" w:rsidRDefault="001173A9" w:rsidP="001173A9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2C3944">
              <w:rPr>
                <w:b/>
                <w:spacing w:val="-1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A9" w:rsidRPr="002C3944" w:rsidRDefault="001173A9" w:rsidP="001173A9">
            <w:pPr>
              <w:jc w:val="center"/>
              <w:rPr>
                <w:b/>
                <w:sz w:val="22"/>
                <w:szCs w:val="22"/>
              </w:rPr>
            </w:pPr>
            <w:r w:rsidRPr="002C394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A9" w:rsidRPr="002C3944" w:rsidRDefault="001173A9" w:rsidP="001173A9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2C3944">
              <w:rPr>
                <w:b/>
                <w:sz w:val="22"/>
                <w:szCs w:val="22"/>
                <w:lang w:val="kk-KZ"/>
              </w:rPr>
              <w:t>6</w:t>
            </w:r>
          </w:p>
        </w:tc>
      </w:tr>
      <w:tr w:rsidR="001173A9" w:rsidRPr="002C3944" w:rsidTr="00496AC6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A9" w:rsidRPr="002C3944" w:rsidRDefault="001173A9" w:rsidP="001173A9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2C3944">
              <w:rPr>
                <w:b/>
                <w:sz w:val="22"/>
                <w:szCs w:val="22"/>
              </w:rPr>
              <w:t>ТР</w:t>
            </w:r>
            <w:proofErr w:type="gramEnd"/>
            <w:r w:rsidRPr="002C3944">
              <w:rPr>
                <w:b/>
                <w:sz w:val="22"/>
                <w:szCs w:val="22"/>
              </w:rPr>
              <w:t xml:space="preserve"> ТС 010/2011 «О безопасности машин и оборудования»</w:t>
            </w:r>
          </w:p>
        </w:tc>
      </w:tr>
      <w:tr w:rsidR="001173A9" w:rsidRPr="002C3944" w:rsidTr="00496AC6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A9" w:rsidRPr="002C3944" w:rsidRDefault="001173A9" w:rsidP="001173A9">
            <w:pPr>
              <w:jc w:val="center"/>
              <w:rPr>
                <w:b/>
                <w:sz w:val="22"/>
                <w:szCs w:val="22"/>
              </w:rPr>
            </w:pPr>
            <w:r w:rsidRPr="002C3944">
              <w:rPr>
                <w:b/>
                <w:sz w:val="22"/>
                <w:szCs w:val="22"/>
              </w:rPr>
              <w:t>1. ОБОР</w:t>
            </w:r>
            <w:r w:rsidRPr="002C3944">
              <w:rPr>
                <w:b/>
                <w:spacing w:val="-1"/>
                <w:sz w:val="22"/>
                <w:szCs w:val="22"/>
              </w:rPr>
              <w:t>У</w:t>
            </w:r>
            <w:r w:rsidRPr="002C3944">
              <w:rPr>
                <w:b/>
                <w:sz w:val="22"/>
                <w:szCs w:val="22"/>
              </w:rPr>
              <w:t>ДОВАНИЕГОРНО</w:t>
            </w:r>
            <w:r w:rsidRPr="002C3944">
              <w:rPr>
                <w:b/>
                <w:spacing w:val="-1"/>
                <w:sz w:val="22"/>
                <w:szCs w:val="22"/>
              </w:rPr>
              <w:t>-</w:t>
            </w:r>
            <w:r w:rsidRPr="002C3944">
              <w:rPr>
                <w:b/>
                <w:sz w:val="22"/>
                <w:szCs w:val="22"/>
              </w:rPr>
              <w:t>ШАХТНОЕ</w:t>
            </w:r>
          </w:p>
        </w:tc>
      </w:tr>
      <w:tr w:rsidR="00515042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42" w:rsidRPr="002C3944" w:rsidRDefault="00515042" w:rsidP="00024E7E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42" w:rsidRPr="002C3944" w:rsidRDefault="00515042" w:rsidP="00024E7E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 xml:space="preserve">Оборудование стволовых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42" w:rsidRPr="002C3944" w:rsidRDefault="00515042" w:rsidP="00515042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 xml:space="preserve">Схемы оценки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42" w:rsidRPr="00783F8C" w:rsidRDefault="00515042" w:rsidP="00515042">
            <w:r w:rsidRPr="00783F8C">
              <w:t xml:space="preserve">из  8425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42" w:rsidRPr="002C3944" w:rsidRDefault="00515042" w:rsidP="00515042">
            <w:pPr>
              <w:rPr>
                <w:sz w:val="22"/>
                <w:szCs w:val="22"/>
              </w:rPr>
            </w:pPr>
            <w:proofErr w:type="gramStart"/>
            <w:r w:rsidRPr="002C3944">
              <w:rPr>
                <w:sz w:val="22"/>
                <w:szCs w:val="22"/>
              </w:rPr>
              <w:t>ТР</w:t>
            </w:r>
            <w:proofErr w:type="gramEnd"/>
            <w:r w:rsidRPr="002C3944">
              <w:rPr>
                <w:sz w:val="22"/>
                <w:szCs w:val="22"/>
              </w:rPr>
              <w:t xml:space="preserve"> ТС 010/2011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42" w:rsidRPr="002C3944" w:rsidRDefault="00515042" w:rsidP="00024E7E">
            <w:pPr>
              <w:rPr>
                <w:sz w:val="22"/>
                <w:szCs w:val="22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 xml:space="preserve">подъемов и </w:t>
            </w:r>
            <w:proofErr w:type="gramStart"/>
            <w:r w:rsidRPr="002C3944">
              <w:rPr>
                <w:bCs/>
                <w:sz w:val="22"/>
                <w:szCs w:val="22"/>
              </w:rPr>
              <w:t>шахтного</w:t>
            </w:r>
            <w:proofErr w:type="gramEnd"/>
            <w:r w:rsidRPr="002C3944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 xml:space="preserve">(подтверждения) соответствия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783F8C" w:rsidRDefault="0017714D" w:rsidP="00515042">
            <w:r w:rsidRPr="00783F8C">
              <w:t xml:space="preserve">из  8428 20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r w:rsidRPr="002C3944">
              <w:rPr>
                <w:sz w:val="22"/>
                <w:szCs w:val="22"/>
                <w:lang w:val="en-US"/>
              </w:rPr>
              <w:t>ISO</w:t>
            </w:r>
            <w:r w:rsidRPr="002C3944">
              <w:rPr>
                <w:sz w:val="22"/>
                <w:szCs w:val="22"/>
              </w:rPr>
              <w:t xml:space="preserve"> 2859-1-2009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>транспорта: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 xml:space="preserve">требованиям </w:t>
            </w:r>
            <w:proofErr w:type="gramStart"/>
            <w:r w:rsidRPr="002C3944">
              <w:rPr>
                <w:bCs/>
                <w:sz w:val="22"/>
                <w:szCs w:val="22"/>
              </w:rPr>
              <w:t>ТР</w:t>
            </w:r>
            <w:proofErr w:type="gramEnd"/>
            <w:r w:rsidRPr="002C3944">
              <w:rPr>
                <w:bCs/>
                <w:sz w:val="22"/>
                <w:szCs w:val="22"/>
              </w:rPr>
              <w:t xml:space="preserve"> ТС: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783F8C" w:rsidRDefault="0017714D" w:rsidP="00515042">
            <w:r w:rsidRPr="00783F8C">
              <w:t>из 8428 31</w:t>
            </w:r>
            <w:r>
              <w:t> </w:t>
            </w:r>
            <w:r w:rsidRPr="00783F8C">
              <w:t>0000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12.1.003-83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 xml:space="preserve">- конвейеры шахтные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>1</w:t>
            </w:r>
            <w:r w:rsidRPr="002C3944">
              <w:rPr>
                <w:bCs/>
                <w:sz w:val="22"/>
                <w:szCs w:val="22"/>
                <w:lang w:val="en-US"/>
              </w:rPr>
              <w:t>C</w:t>
            </w:r>
            <w:r w:rsidRPr="002C3944">
              <w:rPr>
                <w:bCs/>
                <w:sz w:val="22"/>
                <w:szCs w:val="22"/>
              </w:rPr>
              <w:t>, 3</w:t>
            </w:r>
            <w:r w:rsidRPr="002C3944">
              <w:rPr>
                <w:bCs/>
                <w:sz w:val="22"/>
                <w:szCs w:val="22"/>
                <w:lang w:val="en-US"/>
              </w:rPr>
              <w:t>C</w:t>
            </w:r>
            <w:r w:rsidRPr="002C3944">
              <w:rPr>
                <w:bCs/>
                <w:sz w:val="22"/>
                <w:szCs w:val="22"/>
              </w:rPr>
              <w:t>, 9</w:t>
            </w:r>
            <w:r w:rsidRPr="002C3944">
              <w:rPr>
                <w:bCs/>
                <w:sz w:val="22"/>
                <w:szCs w:val="22"/>
                <w:lang w:val="en-US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783F8C" w:rsidRDefault="0017714D" w:rsidP="00515042">
            <w:r w:rsidRPr="00783F8C">
              <w:t xml:space="preserve">из  8428 32 000 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12.1.004-91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 xml:space="preserve">скребковые, конвейеры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783F8C" w:rsidRDefault="0017714D" w:rsidP="00783F8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783F8C" w:rsidRDefault="0017714D" w:rsidP="00515042">
            <w:r w:rsidRPr="00783F8C">
              <w:t>из  8428 33</w:t>
            </w:r>
            <w:r>
              <w:t> </w:t>
            </w:r>
            <w:r w:rsidRPr="00783F8C">
              <w:t xml:space="preserve">0000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12.1.005-88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 xml:space="preserve">шахтные ленточные, лебедки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783F8C" w:rsidRDefault="0017714D" w:rsidP="00783F8C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783F8C" w:rsidRDefault="0017714D" w:rsidP="00515042">
            <w:r w:rsidRPr="00783F8C">
              <w:t xml:space="preserve">из  8428 39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12.1.007-76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>шахтные и горнорудные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783F8C" w:rsidRDefault="0017714D" w:rsidP="00754502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783F8C" w:rsidRDefault="0017714D" w:rsidP="00515042">
            <w:r w:rsidRPr="00783F8C">
              <w:t>из 8428 90 900 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12.1.010-76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  <w:lang w:val="en-US"/>
              </w:rPr>
              <w:t>ГОСТ 12.1.012-2004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  <w:lang w:val="en-US"/>
              </w:rPr>
              <w:t>ГОСТ 12.1.018-93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  <w:lang w:val="en-US"/>
              </w:rPr>
              <w:t>ГОСТ 12.1.030-81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  <w:lang w:val="en-US"/>
              </w:rPr>
              <w:t>ГОСТ 12.1.040-83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07BE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12.2.003-91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07BE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86E6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12.2.007.0-75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07BE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12.2.032-78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07BE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12.2.033-78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07BE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12.2.049-80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07BE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12.2.061-81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07BE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12.2.062-81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07BE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12.2.064-81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07BE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12.2.098-84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07BE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12.4.040-78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07BE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14254-96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15035-80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2.601-2013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2103-89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27039-86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28628-90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30691-2001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30860-2002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30869-2003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31177-2003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 xml:space="preserve">ГОСТ 7828-80   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ЕН 1005-2- 2005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ЕН 1037- 2002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ЕН 1088- 2002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ЕН 1837- 2002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 xml:space="preserve">ГОСТ ЕН 349-2002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 xml:space="preserve">ГОСТ ЕН 418-2002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ЕН 563-2002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ЕН 894-2- 2002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ЕН 953-2002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ИСО 13855-2006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756DD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ИСО 8995-2002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150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E37D9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12.4.026- 2001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D703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31549-2012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31558-2012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52218-2004  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ind w:right="-108"/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ISO 12100-2013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ИСО 14122-3-2009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ИСО 14122-4-2009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МЭК 60204-1-2007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70ED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СТБ ЕН 614-1-2007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 xml:space="preserve">СТБ ЕН 614-2-2005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 xml:space="preserve">СТБ ЕН 894-1-2003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 xml:space="preserve">СТБ ЕН 894-3-2003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 xml:space="preserve">СТБ ЕН 999-2003   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 xml:space="preserve">СТБ ЕН 13478-2006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>СТБ ИСО 13849-1- 2005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 xml:space="preserve">СТБ ISO 13857-2010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>СТБ ISO 14121-1- 2011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>СТБ ИСО 14122-1- 2004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>СТБ ИСО 14122-2- 2004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>СТБ МЭК 61310-1- 2005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>СТБ МЭК 61310-2- 2005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>СТБ МЭК 61310-3-2005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proofErr w:type="gramStart"/>
            <w:r w:rsidRPr="002C3944">
              <w:rPr>
                <w:sz w:val="22"/>
                <w:szCs w:val="22"/>
              </w:rPr>
              <w:t>ТР</w:t>
            </w:r>
            <w:proofErr w:type="gramEnd"/>
            <w:r w:rsidRPr="002C3944">
              <w:rPr>
                <w:sz w:val="22"/>
                <w:szCs w:val="22"/>
              </w:rPr>
              <w:t xml:space="preserve"> ТС 004/2011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12.1.019-79</w:t>
            </w:r>
          </w:p>
        </w:tc>
      </w:tr>
      <w:tr w:rsidR="0017714D" w:rsidRPr="002C3944" w:rsidTr="00496AC6">
        <w:trPr>
          <w:trHeight w:val="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12.1.030-81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12.2.007.0-75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12.2.007.1-75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10169-77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en-US"/>
              </w:rPr>
              <w:t>ГОСТ 14254-96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en-US"/>
              </w:rPr>
              <w:t>ГОСТ 21130-75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27888-88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EA6386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27895-88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3308F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3308F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3308F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3308F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3308F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3308F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3308F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3308F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3308F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3308F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  <w:proofErr w:type="gramStart"/>
            <w:r w:rsidRPr="002C3944">
              <w:rPr>
                <w:sz w:val="22"/>
                <w:szCs w:val="22"/>
              </w:rPr>
              <w:t>ТР</w:t>
            </w:r>
            <w:proofErr w:type="gramEnd"/>
            <w:r w:rsidRPr="002C3944">
              <w:rPr>
                <w:sz w:val="22"/>
                <w:szCs w:val="22"/>
              </w:rPr>
              <w:t xml:space="preserve"> ТС 020/2011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7A478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C636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30804.6.2-2013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7A478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C636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30804.6.4-2013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30A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2C3944">
              <w:rPr>
                <w:bCs/>
                <w:sz w:val="22"/>
                <w:szCs w:val="22"/>
                <w:lang w:val="en-US"/>
              </w:rPr>
              <w:t>при</w:t>
            </w:r>
            <w:proofErr w:type="spellEnd"/>
            <w:r w:rsidRPr="002C3944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944">
              <w:rPr>
                <w:bCs/>
                <w:sz w:val="22"/>
                <w:szCs w:val="22"/>
                <w:lang w:val="en-US"/>
              </w:rPr>
              <w:t>наличии</w:t>
            </w:r>
            <w:proofErr w:type="spellEnd"/>
            <w:r w:rsidRPr="002C3944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3944">
              <w:rPr>
                <w:bCs/>
                <w:sz w:val="22"/>
                <w:szCs w:val="22"/>
                <w:lang w:val="en-US"/>
              </w:rPr>
              <w:t>электронных</w:t>
            </w:r>
            <w:proofErr w:type="spellEnd"/>
            <w:r w:rsidRPr="002C3944">
              <w:rPr>
                <w:b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bCs/>
                <w:sz w:val="22"/>
                <w:szCs w:val="22"/>
                <w:lang w:val="kk-KZ"/>
              </w:rPr>
            </w:pPr>
            <w:proofErr w:type="spellStart"/>
            <w:r w:rsidRPr="002C3944">
              <w:rPr>
                <w:bCs/>
                <w:sz w:val="22"/>
                <w:szCs w:val="22"/>
                <w:lang w:val="en-US"/>
              </w:rPr>
              <w:t>компонентов</w:t>
            </w:r>
            <w:proofErr w:type="spellEnd"/>
            <w:r w:rsidRPr="002C3944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24E7E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46497">
            <w:pPr>
              <w:jc w:val="center"/>
              <w:rPr>
                <w:sz w:val="22"/>
                <w:szCs w:val="22"/>
                <w:lang w:val="kk-KZ"/>
              </w:rPr>
            </w:pPr>
            <w:r w:rsidRPr="002C3944">
              <w:rPr>
                <w:b/>
                <w:bCs/>
                <w:sz w:val="22"/>
                <w:szCs w:val="22"/>
              </w:rPr>
              <w:t>2. ОБОР</w:t>
            </w:r>
            <w:r w:rsidRPr="002C3944">
              <w:rPr>
                <w:b/>
                <w:bCs/>
                <w:spacing w:val="-1"/>
                <w:sz w:val="22"/>
                <w:szCs w:val="22"/>
              </w:rPr>
              <w:t>У</w:t>
            </w:r>
            <w:r w:rsidRPr="002C3944">
              <w:rPr>
                <w:b/>
                <w:bCs/>
                <w:sz w:val="22"/>
                <w:szCs w:val="22"/>
              </w:rPr>
              <w:t xml:space="preserve">ДОВАНИЕДЛЯБУРЕНИЯШПУРОВИ </w:t>
            </w:r>
            <w:r w:rsidRPr="002C3944">
              <w:rPr>
                <w:b/>
                <w:bCs/>
                <w:spacing w:val="-1"/>
                <w:sz w:val="22"/>
                <w:szCs w:val="22"/>
              </w:rPr>
              <w:t>СКВАЖИ</w:t>
            </w:r>
            <w:r w:rsidRPr="002C3944">
              <w:rPr>
                <w:b/>
                <w:bCs/>
                <w:sz w:val="22"/>
                <w:szCs w:val="22"/>
              </w:rPr>
              <w:t>Н, ОБОРУ</w:t>
            </w:r>
            <w:r w:rsidRPr="002C3944">
              <w:rPr>
                <w:b/>
                <w:bCs/>
                <w:spacing w:val="-1"/>
                <w:sz w:val="22"/>
                <w:szCs w:val="22"/>
              </w:rPr>
              <w:t>Д</w:t>
            </w:r>
            <w:r w:rsidRPr="002C3944">
              <w:rPr>
                <w:b/>
                <w:bCs/>
                <w:sz w:val="22"/>
                <w:szCs w:val="22"/>
              </w:rPr>
              <w:t xml:space="preserve">ОВАНИЕДЛЯЗАРЯДКИ ИЗАБОЙКИ </w:t>
            </w:r>
            <w:r w:rsidRPr="002C3944">
              <w:rPr>
                <w:b/>
                <w:bCs/>
                <w:spacing w:val="-2"/>
                <w:sz w:val="22"/>
                <w:szCs w:val="22"/>
              </w:rPr>
              <w:t>В</w:t>
            </w:r>
            <w:r w:rsidRPr="002C3944">
              <w:rPr>
                <w:b/>
                <w:bCs/>
                <w:sz w:val="22"/>
                <w:szCs w:val="22"/>
              </w:rPr>
              <w:t>З</w:t>
            </w:r>
            <w:r w:rsidRPr="002C3944">
              <w:rPr>
                <w:b/>
                <w:bCs/>
                <w:spacing w:val="-1"/>
                <w:sz w:val="22"/>
                <w:szCs w:val="22"/>
              </w:rPr>
              <w:t>РЫ</w:t>
            </w:r>
            <w:r w:rsidRPr="002C3944">
              <w:rPr>
                <w:b/>
                <w:bCs/>
                <w:spacing w:val="-2"/>
                <w:sz w:val="22"/>
                <w:szCs w:val="22"/>
              </w:rPr>
              <w:t>В</w:t>
            </w:r>
            <w:r w:rsidRPr="002C3944">
              <w:rPr>
                <w:b/>
                <w:bCs/>
                <w:sz w:val="22"/>
                <w:szCs w:val="22"/>
              </w:rPr>
              <w:t>Н</w:t>
            </w:r>
            <w:r w:rsidRPr="002C3944">
              <w:rPr>
                <w:b/>
                <w:bCs/>
                <w:spacing w:val="-1"/>
                <w:sz w:val="22"/>
                <w:szCs w:val="22"/>
              </w:rPr>
              <w:t>Ы</w:t>
            </w:r>
            <w:r w:rsidRPr="002C3944">
              <w:rPr>
                <w:b/>
                <w:bCs/>
                <w:sz w:val="22"/>
                <w:szCs w:val="22"/>
              </w:rPr>
              <w:t>ХСКВ</w:t>
            </w:r>
            <w:r w:rsidRPr="002C3944">
              <w:rPr>
                <w:b/>
                <w:bCs/>
                <w:spacing w:val="-1"/>
                <w:sz w:val="22"/>
                <w:szCs w:val="22"/>
              </w:rPr>
              <w:t>А</w:t>
            </w:r>
            <w:r w:rsidRPr="002C3944">
              <w:rPr>
                <w:b/>
                <w:bCs/>
                <w:sz w:val="22"/>
                <w:szCs w:val="22"/>
              </w:rPr>
              <w:t>ЖИН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Перфораторы пневматические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Схемы оценки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884326" w:rsidRDefault="0017714D" w:rsidP="004243A6">
            <w:pPr>
              <w:rPr>
                <w:sz w:val="22"/>
                <w:szCs w:val="22"/>
              </w:rPr>
            </w:pPr>
            <w:r w:rsidRPr="00884326">
              <w:rPr>
                <w:sz w:val="22"/>
                <w:szCs w:val="22"/>
              </w:rPr>
              <w:t xml:space="preserve">из  8430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  <w:proofErr w:type="gramStart"/>
            <w:r w:rsidRPr="002C3944">
              <w:rPr>
                <w:sz w:val="22"/>
                <w:szCs w:val="22"/>
              </w:rPr>
              <w:t>ТР</w:t>
            </w:r>
            <w:proofErr w:type="gramEnd"/>
            <w:r w:rsidRPr="002C3944">
              <w:rPr>
                <w:sz w:val="22"/>
                <w:szCs w:val="22"/>
              </w:rPr>
              <w:t xml:space="preserve"> ТС 010/2011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(молотки бурильные),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(подтверждения) соответствия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884326" w:rsidRDefault="0017714D" w:rsidP="004243A6">
            <w:pPr>
              <w:rPr>
                <w:sz w:val="22"/>
                <w:szCs w:val="22"/>
              </w:rPr>
            </w:pPr>
            <w:r w:rsidRPr="00884326">
              <w:rPr>
                <w:sz w:val="22"/>
                <w:szCs w:val="22"/>
              </w:rPr>
              <w:t xml:space="preserve">из  8467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15118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r w:rsidRPr="002C3944">
              <w:rPr>
                <w:sz w:val="22"/>
                <w:szCs w:val="22"/>
                <w:lang w:val="en-US"/>
              </w:rPr>
              <w:t>ISO</w:t>
            </w:r>
            <w:r w:rsidRPr="002C3944">
              <w:rPr>
                <w:sz w:val="22"/>
                <w:szCs w:val="22"/>
              </w:rPr>
              <w:t xml:space="preserve"> 2859-1-2009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  <w:proofErr w:type="spellStart"/>
            <w:r w:rsidRPr="002C3944">
              <w:rPr>
                <w:bCs/>
                <w:sz w:val="22"/>
                <w:szCs w:val="22"/>
              </w:rPr>
              <w:t>пневмоударники</w:t>
            </w:r>
            <w:proofErr w:type="spellEnd"/>
            <w:r w:rsidRPr="002C3944">
              <w:rPr>
                <w:bCs/>
                <w:sz w:val="22"/>
                <w:szCs w:val="22"/>
              </w:rPr>
              <w:t xml:space="preserve">, станки </w:t>
            </w:r>
            <w:proofErr w:type="gramStart"/>
            <w:r w:rsidRPr="002C3944">
              <w:rPr>
                <w:bCs/>
                <w:sz w:val="22"/>
                <w:szCs w:val="22"/>
              </w:rPr>
              <w:t>для</w:t>
            </w:r>
            <w:proofErr w:type="gramEnd"/>
            <w:r w:rsidRPr="002C3944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требованиям </w:t>
            </w:r>
            <w:proofErr w:type="gramStart"/>
            <w:r w:rsidRPr="002C3944">
              <w:rPr>
                <w:bCs/>
                <w:sz w:val="22"/>
                <w:szCs w:val="22"/>
              </w:rPr>
              <w:t>ТР</w:t>
            </w:r>
            <w:proofErr w:type="gramEnd"/>
            <w:r w:rsidRPr="002C3944">
              <w:rPr>
                <w:bCs/>
                <w:sz w:val="22"/>
                <w:szCs w:val="22"/>
              </w:rPr>
              <w:t xml:space="preserve"> ТС: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884326" w:rsidRDefault="0017714D" w:rsidP="004243A6">
            <w:pPr>
              <w:rPr>
                <w:sz w:val="22"/>
                <w:szCs w:val="22"/>
              </w:rPr>
            </w:pPr>
            <w:r w:rsidRPr="00884326">
              <w:rPr>
                <w:sz w:val="22"/>
                <w:szCs w:val="22"/>
              </w:rPr>
              <w:t xml:space="preserve">из 8479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15118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2.601-2013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бурения скважин в </w:t>
            </w:r>
            <w:proofErr w:type="gramStart"/>
            <w:r w:rsidRPr="002C3944">
              <w:rPr>
                <w:bCs/>
                <w:sz w:val="22"/>
                <w:szCs w:val="22"/>
              </w:rPr>
              <w:t>горнорудной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>1</w:t>
            </w:r>
            <w:r w:rsidRPr="002C3944">
              <w:rPr>
                <w:bCs/>
                <w:sz w:val="22"/>
                <w:szCs w:val="22"/>
                <w:lang w:val="en-US"/>
              </w:rPr>
              <w:t>C</w:t>
            </w:r>
            <w:r w:rsidRPr="002C3944">
              <w:rPr>
                <w:bCs/>
                <w:sz w:val="22"/>
                <w:szCs w:val="22"/>
              </w:rPr>
              <w:t>, 3</w:t>
            </w:r>
            <w:r w:rsidRPr="002C3944">
              <w:rPr>
                <w:bCs/>
                <w:sz w:val="22"/>
                <w:szCs w:val="22"/>
                <w:lang w:val="en-US"/>
              </w:rPr>
              <w:t>C</w:t>
            </w:r>
            <w:r w:rsidRPr="002C3944">
              <w:rPr>
                <w:bCs/>
                <w:sz w:val="22"/>
                <w:szCs w:val="22"/>
              </w:rPr>
              <w:t>, 9</w:t>
            </w:r>
            <w:r w:rsidRPr="002C3944">
              <w:rPr>
                <w:bCs/>
                <w:sz w:val="22"/>
                <w:szCs w:val="22"/>
                <w:lang w:val="en-US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884326" w:rsidRDefault="0017714D" w:rsidP="004243A6">
            <w:pPr>
              <w:rPr>
                <w:sz w:val="22"/>
                <w:szCs w:val="22"/>
              </w:rPr>
            </w:pPr>
            <w:r w:rsidRPr="00884326">
              <w:rPr>
                <w:sz w:val="22"/>
                <w:szCs w:val="22"/>
              </w:rPr>
              <w:t>из  8705  20 000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15118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12.1.003-83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промышленности, установки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15118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12.1.004-91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>бурильные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15118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12.1.005-88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12.1.007-76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F12B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12.1.010-76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F12B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77F87" w:rsidRDefault="0017714D" w:rsidP="00754502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12.1.012-2004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F12B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77F87" w:rsidRDefault="0017714D" w:rsidP="00754502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12.1.018-93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F12B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77F87" w:rsidRDefault="0017714D" w:rsidP="00754502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12.1.030-81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Default="0017714D" w:rsidP="00754502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12.1.050-86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12.2.007.0-75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12.2.010-75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12.2.030-2000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12.2.032-78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12.2.033-78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12.2.049-80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12.2.061-81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12.2.062-81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12.2.064-81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12.2.098-84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12.2.106-85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en-US"/>
              </w:rPr>
              <w:t>ГОСТ 12.4.040-78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en-US"/>
              </w:rPr>
              <w:t>ГОСТ 14254-96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en-US"/>
              </w:rPr>
              <w:t>ГОСТ 17770-86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26698.1-93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26698.2-93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26699-98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30691-2001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30860-2002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30869-2003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31177-2003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31191.1-2004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Н894-2-2002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Н1005-2-2005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E2C0B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Н1037-2002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Н1088-2002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Н1837-2002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 xml:space="preserve">СО </w:t>
            </w:r>
            <w:r w:rsidRPr="002C3944">
              <w:rPr>
                <w:spacing w:val="-1"/>
                <w:sz w:val="22"/>
                <w:szCs w:val="22"/>
              </w:rPr>
              <w:t>7919-1-2002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 xml:space="preserve">СО </w:t>
            </w:r>
            <w:r w:rsidRPr="002C3944">
              <w:rPr>
                <w:spacing w:val="-1"/>
                <w:sz w:val="22"/>
                <w:szCs w:val="22"/>
              </w:rPr>
              <w:t>7919-3-2002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pacing w:val="-1"/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>СО 8995-2002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pacing w:val="-1"/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>СО 13855-2006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12.2.232-2012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31563-2012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Р51681-2000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Р51669-2000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31564-2012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31562-2012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Р53081-2008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Р53573-2009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РИСО13373-1-2009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РИСО13373-2-2009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pacing w:val="-1"/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ISO 12100-2013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</w:t>
            </w:r>
            <w:r w:rsidRPr="002C3944">
              <w:rPr>
                <w:spacing w:val="1"/>
                <w:sz w:val="22"/>
                <w:szCs w:val="22"/>
              </w:rPr>
              <w:t>М</w:t>
            </w:r>
            <w:r w:rsidRPr="002C3944">
              <w:rPr>
                <w:spacing w:val="-1"/>
                <w:sz w:val="22"/>
                <w:szCs w:val="22"/>
              </w:rPr>
              <w:t>Э</w:t>
            </w:r>
            <w:r w:rsidRPr="002C3944">
              <w:rPr>
                <w:sz w:val="22"/>
                <w:szCs w:val="22"/>
              </w:rPr>
              <w:t>К60204-1-2007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>СО14122-1-2004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>СО14122-2-2004</w:t>
            </w:r>
          </w:p>
        </w:tc>
      </w:tr>
      <w:tr w:rsidR="0017714D" w:rsidRPr="002C3944" w:rsidTr="00496AC6">
        <w:trPr>
          <w:trHeight w:val="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ISO13857-2010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Н614-1-2007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Н614-2-2005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Н894-1-2003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Н894-3-2003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Н999-2003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Н1032-2006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Н1093-1-2007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МЭК61310-1-2005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МЭК61310-2-2005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11CB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141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95BD0">
            <w:pPr>
              <w:rPr>
                <w:spacing w:val="-1"/>
                <w:sz w:val="22"/>
                <w:szCs w:val="22"/>
              </w:rPr>
            </w:pPr>
            <w:r w:rsidRPr="002C3944">
              <w:rPr>
                <w:sz w:val="22"/>
                <w:szCs w:val="22"/>
                <w:lang w:val="en-US"/>
              </w:rPr>
              <w:t>СТБ МЭК 61310-3-2005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proofErr w:type="gramStart"/>
            <w:r w:rsidRPr="002C3944">
              <w:rPr>
                <w:sz w:val="22"/>
                <w:szCs w:val="22"/>
              </w:rPr>
              <w:t>ТР</w:t>
            </w:r>
            <w:proofErr w:type="gramEnd"/>
            <w:r w:rsidRPr="002C3944">
              <w:rPr>
                <w:sz w:val="22"/>
                <w:szCs w:val="22"/>
              </w:rPr>
              <w:t xml:space="preserve"> ТС 004/2011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12.1.019-79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12.1.030-81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12.2.007.0-75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12.2.007.1-75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10169-77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14254-96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21130-75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27888-88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27895-88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27917-88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r w:rsidRPr="002C3944">
              <w:rPr>
                <w:sz w:val="22"/>
                <w:szCs w:val="22"/>
                <w:lang w:val="en-US"/>
              </w:rPr>
              <w:t>IEC</w:t>
            </w:r>
            <w:r w:rsidRPr="002C3944">
              <w:rPr>
                <w:sz w:val="22"/>
                <w:szCs w:val="22"/>
              </w:rPr>
              <w:t xml:space="preserve"> 60730-2-4-2011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285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МЭК 60034-1-2007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2858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ind w:right="-108"/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МЭК 60034-6-2007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285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en-US"/>
              </w:rPr>
              <w:t>ГОСТ МЭК 60034-7-2007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3285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МЭК 60204-1-2007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70400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МЭК 61140- 2007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70400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МЭК 61293- 2002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70400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МЭК 61558-1- 2007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70400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МЭК 61558-2-6-2006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70400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C5E63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ЕН 50063-2007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5B1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5B1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5B1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5512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5B1">
            <w:pPr>
              <w:rPr>
                <w:sz w:val="22"/>
                <w:szCs w:val="22"/>
              </w:rPr>
            </w:pPr>
          </w:p>
        </w:tc>
      </w:tr>
      <w:tr w:rsidR="0017714D" w:rsidRPr="002C3944" w:rsidTr="0017714D">
        <w:trPr>
          <w:trHeight w:val="222"/>
        </w:trPr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jc w:val="center"/>
              <w:rPr>
                <w:sz w:val="22"/>
                <w:szCs w:val="22"/>
                <w:lang w:val="kk-KZ"/>
              </w:rPr>
            </w:pPr>
            <w:r w:rsidRPr="002C3944">
              <w:rPr>
                <w:b/>
                <w:bCs/>
                <w:sz w:val="22"/>
                <w:szCs w:val="22"/>
              </w:rPr>
              <w:t>3. ОБОРУДОВАНИЕ ДЛЯ ВЕНТИЛЯЦИИ И ПЫЛЕПОДАВЛЕНИЯ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A4D02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 xml:space="preserve">Вентиляторы шахтные;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Схемы оценки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AA38A5" w:rsidRDefault="0017714D" w:rsidP="00960BD7">
            <w:r w:rsidRPr="00AA38A5">
              <w:t xml:space="preserve">из 8414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  <w:proofErr w:type="gramStart"/>
            <w:r w:rsidRPr="002C3944">
              <w:rPr>
                <w:sz w:val="22"/>
                <w:szCs w:val="22"/>
              </w:rPr>
              <w:t>ТР</w:t>
            </w:r>
            <w:proofErr w:type="gramEnd"/>
            <w:r w:rsidRPr="002C3944">
              <w:rPr>
                <w:sz w:val="22"/>
                <w:szCs w:val="22"/>
              </w:rPr>
              <w:t xml:space="preserve"> ТС 010/2011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A4D02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- средства пылеулавливания 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(подтверждения) соответствия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Default="0017714D" w:rsidP="00960BD7">
            <w:r w:rsidRPr="00AA38A5">
              <w:t>из  8421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F6218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r w:rsidRPr="002C3944">
              <w:rPr>
                <w:sz w:val="22"/>
                <w:szCs w:val="22"/>
                <w:lang w:val="en-US"/>
              </w:rPr>
              <w:t>ISO</w:t>
            </w:r>
            <w:r w:rsidRPr="002C3944">
              <w:rPr>
                <w:sz w:val="22"/>
                <w:szCs w:val="22"/>
              </w:rPr>
              <w:t xml:space="preserve"> 2859-1-2009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>- компрессоры кислородные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1C,3C,9C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F6218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11004-84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F6218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11442-90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F6218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12.1.003-83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12.1.004-91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12.1.005-88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en-US"/>
              </w:rPr>
              <w:t>ГОСТ 12.1.007-76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en-US"/>
              </w:rPr>
              <w:t>ГОСТ 12.1.010-76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12.1.012-2004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12.1.018-93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12.1.030-81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12.1.040-83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12.2.003-91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12.2.007.0-75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12.2.016.1-91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12.2.016-81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12.2.032-78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12.2.033-78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12.2.049-80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12.2.052-81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12.2.062-81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12.2.064-81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12.2.110-85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12.4.040-78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27407-87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30176-95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30691-2001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30860-2002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31350-2007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5976-90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6625-85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ЕН 1037-2002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ЕН 1088-2002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ЕН 1837-2002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767E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ЕН 418-2002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ЕН 563-2002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ЕН 953-2002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ИСО 13855-2006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ИСО 8995-2002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12.4.026- 2001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31826-2012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31830-2012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31831-2012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kk-KZ"/>
              </w:rPr>
              <w:t>ГОСТ ISO 12100-2013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ИСО 14122-3-2009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ИСО 14122-4-2009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МЭК 60204-1-2007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ЕН 614-1-2007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ЕН 614-2-2005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ЕН 894-1-2003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ЕН 894-3-2003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ИСО 13849-1-2005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ISO13857-2010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ISO14121-1-2011</w:t>
            </w:r>
          </w:p>
        </w:tc>
      </w:tr>
      <w:tr w:rsidR="0017714D" w:rsidRPr="002C3944" w:rsidTr="00496AC6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>СО14122-1-2004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E405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>СО14122-2-2004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МЭК61310-1-2005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МЭК61310-2-2005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47C2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pacing w:val="-1"/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МЭК61310-3-2005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proofErr w:type="gramStart"/>
            <w:r w:rsidRPr="002C3944">
              <w:rPr>
                <w:sz w:val="22"/>
                <w:szCs w:val="22"/>
              </w:rPr>
              <w:t>ТР</w:t>
            </w:r>
            <w:proofErr w:type="gramEnd"/>
            <w:r w:rsidRPr="002C3944">
              <w:rPr>
                <w:sz w:val="22"/>
                <w:szCs w:val="22"/>
              </w:rPr>
              <w:t xml:space="preserve"> ТС 004/2011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12.1.019-79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12.1.030-81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12.2.007.0-75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12.2.007.1-75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10169-77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075C60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14254-96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21130-75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27888-88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27895-88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27917-88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r w:rsidRPr="002C3944">
              <w:rPr>
                <w:sz w:val="22"/>
                <w:szCs w:val="22"/>
                <w:lang w:val="en-US"/>
              </w:rPr>
              <w:t>IEC</w:t>
            </w:r>
            <w:r w:rsidRPr="002C3944">
              <w:rPr>
                <w:sz w:val="22"/>
                <w:szCs w:val="22"/>
              </w:rPr>
              <w:t xml:space="preserve"> 60730-2-4-2011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МЭК 60034-1-2007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МЭК 60034-6-2007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МЭК 60034-7-2007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МЭК 60204-1-2007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МЭК 61140- 2007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МЭК 61293- 2002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МЭК 61558-1- 2007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МЭК 61558-2-6-2006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B8138A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ЕН 50063-2007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33954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33954">
            <w:pPr>
              <w:rPr>
                <w:sz w:val="22"/>
                <w:szCs w:val="22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33954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33954">
            <w:pPr>
              <w:rPr>
                <w:sz w:val="22"/>
                <w:szCs w:val="22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  <w:proofErr w:type="gramStart"/>
            <w:r w:rsidRPr="002C3944">
              <w:rPr>
                <w:sz w:val="22"/>
                <w:szCs w:val="22"/>
              </w:rPr>
              <w:t>ТР</w:t>
            </w:r>
            <w:proofErr w:type="gramEnd"/>
            <w:r w:rsidRPr="002C3944">
              <w:rPr>
                <w:sz w:val="22"/>
                <w:szCs w:val="22"/>
              </w:rPr>
              <w:t xml:space="preserve"> ТС 020/2011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64574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30804.6.2-2013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64574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en-US"/>
              </w:rPr>
              <w:t>ГОСТ 30804.6.4-2013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F036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F036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F036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F036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F036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F036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F0366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2C3944">
              <w:rPr>
                <w:b/>
                <w:sz w:val="22"/>
                <w:szCs w:val="22"/>
              </w:rPr>
              <w:t>4. ОБОРУДОВАНИЕПОДЪЕМНО-ТРАНСПОРТНОЕ, КРАНЫ ГРУЗОПОДЪЕМНЫЕ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Оборудование подъемно-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Схемы оценки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FF65F9" w:rsidRDefault="0017714D" w:rsidP="00960BD7">
            <w:r w:rsidRPr="00FF65F9">
              <w:t xml:space="preserve">из  8425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  <w:proofErr w:type="gramStart"/>
            <w:r w:rsidRPr="002C3944">
              <w:rPr>
                <w:sz w:val="22"/>
                <w:szCs w:val="22"/>
              </w:rPr>
              <w:t>ТР</w:t>
            </w:r>
            <w:proofErr w:type="gramEnd"/>
            <w:r w:rsidRPr="002C3944">
              <w:rPr>
                <w:sz w:val="22"/>
                <w:szCs w:val="22"/>
              </w:rPr>
              <w:t xml:space="preserve"> ТС 010/2011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2C3944">
              <w:rPr>
                <w:bCs/>
                <w:sz w:val="22"/>
                <w:szCs w:val="22"/>
              </w:rPr>
              <w:t>транспортное</w:t>
            </w:r>
            <w:proofErr w:type="gramEnd"/>
            <w:r w:rsidRPr="002C3944">
              <w:rPr>
                <w:bCs/>
                <w:sz w:val="22"/>
                <w:szCs w:val="22"/>
              </w:rPr>
              <w:t xml:space="preserve">, краны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bCs/>
                <w:sz w:val="22"/>
                <w:szCs w:val="22"/>
              </w:rPr>
            </w:pPr>
            <w:r w:rsidRPr="002C3944">
              <w:rPr>
                <w:bCs/>
                <w:sz w:val="22"/>
                <w:szCs w:val="22"/>
              </w:rPr>
              <w:t>(подтверждения) соответствия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FF65F9" w:rsidRDefault="0017714D" w:rsidP="00960BD7">
            <w:r w:rsidRPr="00FF65F9">
              <w:t xml:space="preserve">из  8426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F549B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r w:rsidRPr="002C3944">
              <w:rPr>
                <w:sz w:val="22"/>
                <w:szCs w:val="22"/>
                <w:lang w:val="en-US"/>
              </w:rPr>
              <w:t>ISO</w:t>
            </w:r>
            <w:r w:rsidRPr="002C3944">
              <w:rPr>
                <w:sz w:val="22"/>
                <w:szCs w:val="22"/>
              </w:rPr>
              <w:t xml:space="preserve"> 2859-1-2009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>грузоподъемные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 xml:space="preserve">требованиям </w:t>
            </w:r>
            <w:proofErr w:type="gramStart"/>
            <w:r w:rsidRPr="002C3944">
              <w:rPr>
                <w:bCs/>
                <w:sz w:val="22"/>
                <w:szCs w:val="22"/>
              </w:rPr>
              <w:t>ТР</w:t>
            </w:r>
            <w:proofErr w:type="gramEnd"/>
            <w:r w:rsidRPr="002C3944">
              <w:rPr>
                <w:bCs/>
                <w:sz w:val="22"/>
                <w:szCs w:val="22"/>
              </w:rPr>
              <w:t xml:space="preserve"> ТС: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FF65F9" w:rsidRDefault="0017714D" w:rsidP="00960BD7">
            <w:r w:rsidRPr="00FF65F9">
              <w:t xml:space="preserve">из 8428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2.601-2013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bCs/>
                <w:sz w:val="22"/>
                <w:szCs w:val="22"/>
                <w:lang w:val="kk-KZ"/>
              </w:rPr>
            </w:pPr>
            <w:r w:rsidRPr="002C3944">
              <w:rPr>
                <w:bCs/>
                <w:sz w:val="22"/>
                <w:szCs w:val="22"/>
              </w:rPr>
              <w:t>1</w:t>
            </w:r>
            <w:r w:rsidRPr="002C3944">
              <w:rPr>
                <w:bCs/>
                <w:sz w:val="22"/>
                <w:szCs w:val="22"/>
                <w:lang w:val="en-US"/>
              </w:rPr>
              <w:t>C</w:t>
            </w:r>
            <w:r w:rsidRPr="002C3944">
              <w:rPr>
                <w:bCs/>
                <w:sz w:val="22"/>
                <w:szCs w:val="22"/>
              </w:rPr>
              <w:t>, 3</w:t>
            </w:r>
            <w:r w:rsidRPr="002C3944">
              <w:rPr>
                <w:bCs/>
                <w:sz w:val="22"/>
                <w:szCs w:val="22"/>
                <w:lang w:val="en-US"/>
              </w:rPr>
              <w:t>C</w:t>
            </w:r>
            <w:r w:rsidRPr="002C3944">
              <w:rPr>
                <w:bCs/>
                <w:sz w:val="22"/>
                <w:szCs w:val="22"/>
              </w:rPr>
              <w:t>, 9</w:t>
            </w:r>
            <w:r w:rsidRPr="002C3944">
              <w:rPr>
                <w:bCs/>
                <w:sz w:val="22"/>
                <w:szCs w:val="22"/>
                <w:lang w:val="en-US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FF65F9" w:rsidRDefault="0017714D" w:rsidP="00960BD7">
            <w:r w:rsidRPr="00FF65F9">
              <w:t xml:space="preserve">из 8704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12.1.003-83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Default="0017714D" w:rsidP="00754502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Default="0017714D" w:rsidP="00960BD7">
            <w:r w:rsidRPr="00FF65F9">
              <w:t>8705  10 00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12.1.004-91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36DF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12.1.005-88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36DF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12.1.007-76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36DF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en-US"/>
              </w:rPr>
              <w:t>ГОСТ 12.1.010-76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36DF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  <w:lang w:val="en-US"/>
              </w:rPr>
              <w:t>ГОСТ 12.1.012-2004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36DF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12.1.018-93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36DF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12.1.030-81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36DF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12.1.050-86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36DF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12.2.003-91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36DF3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12.2.007.0-75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36DF3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12.2.032-78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36DF3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1598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12.2.033-78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12.2.049-80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12.2.053-91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12.2.058-81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12.2.061-81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12.2.062-81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12.2.064-81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12.2.071-90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12.2.098-84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12.4.040-78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1451-77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7075-80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7890-93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13556-91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14254-96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22045-89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22827-85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F501F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25546-82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7381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25835-83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27551-87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27584-88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27913-88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28296-89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28433-90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28434-90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30321-95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30691-2001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30860-2002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30869-2003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31177-2003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31193-2004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Н418-2002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Н563-2002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Н894-2-2002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Н953-2002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Н1005-2-2005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Н1037-2002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Н1088-2002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Н1837-2002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 xml:space="preserve">СО </w:t>
            </w:r>
            <w:r w:rsidRPr="002C3944">
              <w:rPr>
                <w:spacing w:val="-1"/>
                <w:sz w:val="22"/>
                <w:szCs w:val="22"/>
              </w:rPr>
              <w:t>7752-5-95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67AB3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ind w:left="-108"/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 xml:space="preserve">СО </w:t>
            </w:r>
            <w:r w:rsidRPr="002C3944">
              <w:rPr>
                <w:spacing w:val="-1"/>
                <w:sz w:val="22"/>
                <w:szCs w:val="22"/>
              </w:rPr>
              <w:t>7919-1-2002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67AB3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ind w:left="-108"/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 xml:space="preserve">СО </w:t>
            </w:r>
            <w:r w:rsidRPr="002C3944">
              <w:rPr>
                <w:spacing w:val="-1"/>
                <w:sz w:val="22"/>
                <w:szCs w:val="22"/>
              </w:rPr>
              <w:t>7919-3-2002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>СО 8995-2002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960BD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 xml:space="preserve">СО </w:t>
            </w:r>
            <w:r w:rsidRPr="002C3944">
              <w:rPr>
                <w:spacing w:val="-1"/>
                <w:sz w:val="22"/>
                <w:szCs w:val="22"/>
              </w:rPr>
              <w:t>10326-1-2002</w:t>
            </w:r>
          </w:p>
        </w:tc>
      </w:tr>
      <w:tr w:rsidR="0017714D" w:rsidRPr="002C3944" w:rsidTr="00496AC6">
        <w:tc>
          <w:tcPr>
            <w:tcW w:w="709" w:type="dxa"/>
          </w:tcPr>
          <w:p w:rsidR="0017714D" w:rsidRPr="002C3944" w:rsidRDefault="0017714D" w:rsidP="00236DF3">
            <w:pPr>
              <w:ind w:right="-14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:rsidR="0017714D" w:rsidRPr="002C3944" w:rsidRDefault="0017714D" w:rsidP="00236DF3">
            <w:pPr>
              <w:pStyle w:val="TableParagraph"/>
              <w:spacing w:line="272" w:lineRule="exact"/>
              <w:ind w:left="27" w:right="138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260" w:type="dxa"/>
          </w:tcPr>
          <w:p w:rsidR="0017714D" w:rsidRPr="002C3944" w:rsidRDefault="0017714D" w:rsidP="00236D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17714D" w:rsidRPr="002C3944" w:rsidRDefault="0017714D" w:rsidP="00157E7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</w:tcPr>
          <w:p w:rsidR="0017714D" w:rsidRPr="002C3944" w:rsidRDefault="0017714D" w:rsidP="00A301EA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7714D" w:rsidRPr="002C3944" w:rsidRDefault="0017714D" w:rsidP="006D6983">
            <w:pPr>
              <w:ind w:left="-108"/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 xml:space="preserve">Т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>СО 13855-2006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5B51C5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301E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30934.1-2002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301E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Р53081-2008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301E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Р53573-2009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301E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6D6983">
            <w:pPr>
              <w:rPr>
                <w:sz w:val="22"/>
                <w:szCs w:val="22"/>
              </w:rPr>
            </w:pPr>
            <w:r w:rsidRPr="002C3944">
              <w:rPr>
                <w:sz w:val="22"/>
                <w:szCs w:val="22"/>
              </w:rPr>
              <w:t>ГОСТ ISO 12100-2013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301E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РИСО13373-1-2009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301E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РИСО13373-2-2009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301E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РИСО14122-3-2009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301E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РИСО14122-4-2009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A301E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pacing w:val="-1"/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ГОС</w:t>
            </w:r>
            <w:r w:rsidRPr="002C3944">
              <w:rPr>
                <w:sz w:val="22"/>
                <w:szCs w:val="22"/>
              </w:rPr>
              <w:t>Т Р</w:t>
            </w:r>
            <w:r w:rsidRPr="002C3944">
              <w:rPr>
                <w:spacing w:val="1"/>
                <w:sz w:val="22"/>
                <w:szCs w:val="22"/>
              </w:rPr>
              <w:t>М</w:t>
            </w:r>
            <w:r w:rsidRPr="002C3944">
              <w:rPr>
                <w:spacing w:val="-1"/>
                <w:sz w:val="22"/>
                <w:szCs w:val="22"/>
              </w:rPr>
              <w:t>Э</w:t>
            </w:r>
            <w:r w:rsidRPr="002C3944">
              <w:rPr>
                <w:sz w:val="22"/>
                <w:szCs w:val="22"/>
              </w:rPr>
              <w:t>К60204-1-2007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Н614-1-2007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Н614-2-2005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Н894-1-2003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Н894-3-2003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Н1032-2006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Н1093-1-2007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EN 12385-1-2009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EN 12385-2-2009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EN 12385-3-2009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EN 12385-4-2009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EN 12385-10-2009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Е</w:t>
            </w:r>
            <w:r w:rsidRPr="002C3944">
              <w:rPr>
                <w:sz w:val="22"/>
                <w:szCs w:val="22"/>
              </w:rPr>
              <w:t>Н13411-2-2006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EN 13411-3-2009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EN 13411-4-2009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EN 13411-5-2009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ISO13857-2010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ISO14121-1-2011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>СО14122-1-2004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 xml:space="preserve">Б </w:t>
            </w:r>
            <w:r w:rsidRPr="002C3944">
              <w:rPr>
                <w:spacing w:val="-1"/>
                <w:sz w:val="22"/>
                <w:szCs w:val="22"/>
              </w:rPr>
              <w:t>И</w:t>
            </w:r>
            <w:r w:rsidRPr="002C3944">
              <w:rPr>
                <w:sz w:val="22"/>
                <w:szCs w:val="22"/>
              </w:rPr>
              <w:t>СО14122-2-2004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МЭК61310-1-2005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МЭК61310-2-2005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C85F6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4706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pacing w:val="-1"/>
                <w:sz w:val="22"/>
                <w:szCs w:val="22"/>
              </w:rPr>
            </w:pPr>
            <w:r w:rsidRPr="002C3944">
              <w:rPr>
                <w:spacing w:val="-1"/>
                <w:sz w:val="22"/>
                <w:szCs w:val="22"/>
              </w:rPr>
              <w:t>СТ</w:t>
            </w:r>
            <w:r w:rsidRPr="002C3944">
              <w:rPr>
                <w:sz w:val="22"/>
                <w:szCs w:val="22"/>
              </w:rPr>
              <w:t>Б МЭК61310-3-2005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  <w:lang w:val="kk-KZ"/>
              </w:rPr>
            </w:pPr>
            <w:proofErr w:type="gramStart"/>
            <w:r w:rsidRPr="002C3944">
              <w:rPr>
                <w:sz w:val="22"/>
                <w:szCs w:val="22"/>
              </w:rPr>
              <w:t>ТР</w:t>
            </w:r>
            <w:proofErr w:type="gramEnd"/>
            <w:r w:rsidRPr="002C3944">
              <w:rPr>
                <w:sz w:val="22"/>
                <w:szCs w:val="22"/>
              </w:rPr>
              <w:t xml:space="preserve"> ТС 004/2011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12.1.019-79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12.1.030-81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242784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12.2.007.0-75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12.2.007.1-75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14254-96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21130-75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27888-88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27895-88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27917-88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53148-2008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МЭК 60034-1-2007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МЭК 60034-6-2007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МЭК 60034-7-2007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МЭК 60204-1-2007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СТБ МЭК 61140-2007 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ГОСТ МЭК 61293-2002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r w:rsidRPr="002C3944">
              <w:rPr>
                <w:sz w:val="22"/>
                <w:szCs w:val="22"/>
                <w:lang w:val="en-US"/>
              </w:rPr>
              <w:t>IEC</w:t>
            </w:r>
            <w:r w:rsidRPr="002C3944">
              <w:rPr>
                <w:sz w:val="22"/>
                <w:szCs w:val="22"/>
              </w:rPr>
              <w:t xml:space="preserve"> 60034-5- 2011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 xml:space="preserve">ГОСТ </w:t>
            </w:r>
            <w:proofErr w:type="gramStart"/>
            <w:r w:rsidRPr="002C3944">
              <w:rPr>
                <w:sz w:val="22"/>
                <w:szCs w:val="22"/>
              </w:rPr>
              <w:t>Р</w:t>
            </w:r>
            <w:proofErr w:type="gramEnd"/>
            <w:r w:rsidRPr="002C3944">
              <w:rPr>
                <w:sz w:val="22"/>
                <w:szCs w:val="22"/>
              </w:rPr>
              <w:t xml:space="preserve"> МЭК 60034-12-2009</w:t>
            </w:r>
          </w:p>
        </w:tc>
      </w:tr>
      <w:tr w:rsidR="0017714D" w:rsidRPr="002C3944" w:rsidTr="00496A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871EA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157E7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4243A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D" w:rsidRPr="002C3944" w:rsidRDefault="0017714D" w:rsidP="003F5917">
            <w:pPr>
              <w:rPr>
                <w:sz w:val="22"/>
                <w:szCs w:val="22"/>
                <w:lang w:val="kk-KZ"/>
              </w:rPr>
            </w:pPr>
            <w:r w:rsidRPr="002C3944">
              <w:rPr>
                <w:sz w:val="22"/>
                <w:szCs w:val="22"/>
              </w:rPr>
              <w:t>СТБ МЭК 60034-4-2006</w:t>
            </w:r>
          </w:p>
        </w:tc>
      </w:tr>
    </w:tbl>
    <w:p w:rsidR="00F568CA" w:rsidRPr="002C3944" w:rsidRDefault="00F568CA" w:rsidP="00E84EB5">
      <w:pPr>
        <w:rPr>
          <w:sz w:val="22"/>
          <w:szCs w:val="22"/>
        </w:rPr>
      </w:pPr>
    </w:p>
    <w:sectPr w:rsidR="00F568CA" w:rsidRPr="002C3944" w:rsidSect="00E84EB5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134" w:right="850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078" w:rsidRDefault="00567078" w:rsidP="00B07C9A">
      <w:r>
        <w:separator/>
      </w:r>
    </w:p>
  </w:endnote>
  <w:endnote w:type="continuationSeparator" w:id="1">
    <w:p w:rsidR="00567078" w:rsidRDefault="00567078" w:rsidP="00B07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81E" w:rsidRPr="00AF150D" w:rsidRDefault="0027381E" w:rsidP="00AF150D">
    <w:pPr>
      <w:shd w:val="clear" w:color="auto" w:fill="FFFFFF"/>
      <w:rPr>
        <w:b/>
        <w:sz w:val="22"/>
        <w:szCs w:val="22"/>
      </w:rPr>
    </w:pPr>
    <w:r w:rsidRPr="00AF150D">
      <w:rPr>
        <w:b/>
        <w:color w:val="000000"/>
        <w:spacing w:val="-6"/>
        <w:sz w:val="22"/>
        <w:szCs w:val="22"/>
      </w:rPr>
      <w:t xml:space="preserve">Руководитель органа по сертификации   ________________          </w:t>
    </w:r>
    <w:proofErr w:type="spellStart"/>
    <w:r w:rsidR="00F55721">
      <w:rPr>
        <w:b/>
        <w:sz w:val="22"/>
        <w:szCs w:val="22"/>
        <w:u w:val="single"/>
      </w:rPr>
      <w:t>Пазылов</w:t>
    </w:r>
    <w:proofErr w:type="spellEnd"/>
    <w:r w:rsidR="00F55721">
      <w:rPr>
        <w:b/>
        <w:sz w:val="22"/>
        <w:szCs w:val="22"/>
        <w:u w:val="single"/>
      </w:rPr>
      <w:t xml:space="preserve"> Р.К</w:t>
    </w:r>
    <w:r w:rsidRPr="00AF150D">
      <w:rPr>
        <w:b/>
        <w:sz w:val="22"/>
        <w:szCs w:val="22"/>
        <w:u w:val="single"/>
      </w:rPr>
      <w:t>.</w:t>
    </w:r>
  </w:p>
  <w:p w:rsidR="0027381E" w:rsidRPr="00AF150D" w:rsidRDefault="0027381E" w:rsidP="00AF150D">
    <w:pPr>
      <w:shd w:val="clear" w:color="auto" w:fill="FFFFFF"/>
      <w:rPr>
        <w:b/>
        <w:sz w:val="22"/>
        <w:szCs w:val="22"/>
      </w:rPr>
    </w:pPr>
    <w:r w:rsidRPr="00AF150D">
      <w:rPr>
        <w:b/>
        <w:sz w:val="22"/>
        <w:szCs w:val="22"/>
      </w:rPr>
      <w:t xml:space="preserve">                                                       М.П.            подпись                          Ф.И.О.    </w:t>
    </w:r>
    <w:r w:rsidRPr="00AF150D">
      <w:rPr>
        <w:b/>
        <w:sz w:val="22"/>
        <w:szCs w:val="22"/>
      </w:rPr>
      <w:tab/>
    </w:r>
    <w:r w:rsidRPr="00AF150D">
      <w:rPr>
        <w:b/>
        <w:sz w:val="22"/>
        <w:szCs w:val="22"/>
      </w:rPr>
      <w:tab/>
    </w:r>
    <w:r w:rsidRPr="00AF150D">
      <w:rPr>
        <w:b/>
        <w:sz w:val="25"/>
        <w:szCs w:val="25"/>
      </w:rPr>
      <w:t xml:space="preserve">______________  </w:t>
    </w:r>
    <w:r>
      <w:rPr>
        <w:b/>
        <w:sz w:val="25"/>
        <w:szCs w:val="25"/>
      </w:rPr>
      <w:t>2021</w:t>
    </w:r>
    <w:r w:rsidRPr="00AF150D">
      <w:rPr>
        <w:b/>
        <w:sz w:val="25"/>
        <w:szCs w:val="25"/>
      </w:rPr>
      <w:t xml:space="preserve"> г.</w:t>
    </w:r>
    <w:r w:rsidRPr="00AF150D">
      <w:rPr>
        <w:b/>
        <w:sz w:val="22"/>
        <w:szCs w:val="22"/>
      </w:rPr>
      <w:tab/>
    </w:r>
  </w:p>
  <w:p w:rsidR="0027381E" w:rsidRPr="00AF150D" w:rsidRDefault="0027381E" w:rsidP="00E84EB5">
    <w:pPr>
      <w:shd w:val="clear" w:color="auto" w:fill="FFFFFF"/>
      <w:rPr>
        <w:b/>
        <w:sz w:val="22"/>
        <w:szCs w:val="22"/>
      </w:rPr>
    </w:pPr>
  </w:p>
  <w:p w:rsidR="0027381E" w:rsidRPr="00AF150D" w:rsidRDefault="0027381E" w:rsidP="001F2812">
    <w:pPr>
      <w:pStyle w:val="a7"/>
      <w:tabs>
        <w:tab w:val="clear" w:pos="4677"/>
        <w:tab w:val="clear" w:pos="9355"/>
        <w:tab w:val="left" w:pos="12908"/>
      </w:tabs>
      <w:rPr>
        <w:b/>
        <w:sz w:val="22"/>
        <w:szCs w:val="22"/>
      </w:rPr>
    </w:pPr>
    <w:r>
      <w:rPr>
        <w:sz w:val="22"/>
        <w:szCs w:val="22"/>
      </w:rPr>
      <w:tab/>
    </w:r>
    <w:r w:rsidR="00647674" w:rsidRPr="00AF150D">
      <w:rPr>
        <w:b/>
        <w:bCs/>
      </w:rPr>
      <w:fldChar w:fldCharType="begin"/>
    </w:r>
    <w:r w:rsidRPr="00AF150D">
      <w:rPr>
        <w:b/>
        <w:bCs/>
      </w:rPr>
      <w:instrText>PAGE</w:instrText>
    </w:r>
    <w:r w:rsidR="00647674" w:rsidRPr="00AF150D">
      <w:rPr>
        <w:b/>
        <w:bCs/>
      </w:rPr>
      <w:fldChar w:fldCharType="separate"/>
    </w:r>
    <w:r w:rsidR="008B6676">
      <w:rPr>
        <w:b/>
        <w:bCs/>
        <w:noProof/>
      </w:rPr>
      <w:t>14</w:t>
    </w:r>
    <w:r w:rsidR="00647674" w:rsidRPr="00AF150D">
      <w:rPr>
        <w:b/>
        <w:bCs/>
      </w:rPr>
      <w:fldChar w:fldCharType="end"/>
    </w:r>
    <w:r w:rsidRPr="00AF150D">
      <w:rPr>
        <w:b/>
      </w:rPr>
      <w:t xml:space="preserve"> из </w:t>
    </w:r>
    <w:r w:rsidR="00E10717">
      <w:rPr>
        <w:b/>
        <w:bCs/>
      </w:rPr>
      <w:t>171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81E" w:rsidRDefault="0027381E" w:rsidP="00B07C9A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27381E" w:rsidRPr="002C3944" w:rsidRDefault="0027381E" w:rsidP="00B07C9A">
    <w:pPr>
      <w:shd w:val="clear" w:color="auto" w:fill="FFFFFF"/>
      <w:rPr>
        <w:sz w:val="25"/>
        <w:szCs w:val="25"/>
      </w:rPr>
    </w:pPr>
    <w:r w:rsidRPr="002C3944">
      <w:rPr>
        <w:color w:val="000000"/>
        <w:spacing w:val="-6"/>
        <w:sz w:val="25"/>
        <w:szCs w:val="25"/>
      </w:rPr>
      <w:t xml:space="preserve">_________________    </w:t>
    </w:r>
    <w:proofErr w:type="spellStart"/>
    <w:r w:rsidR="00F55721">
      <w:rPr>
        <w:sz w:val="25"/>
        <w:szCs w:val="25"/>
      </w:rPr>
      <w:t>Пазылов</w:t>
    </w:r>
    <w:proofErr w:type="spellEnd"/>
    <w:r w:rsidR="00F55721">
      <w:rPr>
        <w:sz w:val="25"/>
        <w:szCs w:val="25"/>
      </w:rPr>
      <w:t xml:space="preserve"> Р.К</w:t>
    </w:r>
  </w:p>
  <w:p w:rsidR="0027381E" w:rsidRPr="0060563A" w:rsidRDefault="0027381E" w:rsidP="00B07C9A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М.П.           ______________  </w:t>
    </w:r>
    <w:r w:rsidR="00E10717">
      <w:rPr>
        <w:sz w:val="25"/>
        <w:szCs w:val="25"/>
      </w:rPr>
      <w:t>2021</w:t>
    </w:r>
    <w:r>
      <w:rPr>
        <w:sz w:val="25"/>
        <w:szCs w:val="25"/>
      </w:rPr>
      <w:t xml:space="preserve"> г. </w:t>
    </w:r>
    <w:r>
      <w:rPr>
        <w:sz w:val="25"/>
        <w:szCs w:val="25"/>
      </w:rPr>
      <w:tab/>
    </w:r>
  </w:p>
  <w:p w:rsidR="0027381E" w:rsidRDefault="0027381E" w:rsidP="00B07C9A">
    <w:pPr>
      <w:pStyle w:val="a7"/>
    </w:pPr>
  </w:p>
  <w:p w:rsidR="0027381E" w:rsidRDefault="0027381E" w:rsidP="001F2812">
    <w:pPr>
      <w:pStyle w:val="a7"/>
      <w:tabs>
        <w:tab w:val="clear" w:pos="4677"/>
        <w:tab w:val="clear" w:pos="9355"/>
        <w:tab w:val="left" w:pos="11954"/>
      </w:tabs>
    </w:pPr>
    <w:r>
      <w:tab/>
    </w:r>
    <w:r w:rsidR="00647674">
      <w:rPr>
        <w:b/>
        <w:bCs/>
      </w:rPr>
      <w:fldChar w:fldCharType="begin"/>
    </w:r>
    <w:r>
      <w:rPr>
        <w:b/>
        <w:bCs/>
      </w:rPr>
      <w:instrText>PAGE</w:instrText>
    </w:r>
    <w:r w:rsidR="00647674">
      <w:rPr>
        <w:b/>
        <w:bCs/>
      </w:rPr>
      <w:fldChar w:fldCharType="separate"/>
    </w:r>
    <w:r w:rsidR="008B6676">
      <w:rPr>
        <w:b/>
        <w:bCs/>
        <w:noProof/>
      </w:rPr>
      <w:t>1</w:t>
    </w:r>
    <w:r w:rsidR="00647674">
      <w:rPr>
        <w:b/>
        <w:bCs/>
      </w:rPr>
      <w:fldChar w:fldCharType="end"/>
    </w:r>
    <w:r>
      <w:t xml:space="preserve"> из </w:t>
    </w:r>
    <w:r w:rsidR="00E10717">
      <w:rPr>
        <w:b/>
        <w:bCs/>
      </w:rPr>
      <w:t>171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078" w:rsidRDefault="00567078" w:rsidP="00B07C9A">
      <w:r>
        <w:separator/>
      </w:r>
    </w:p>
  </w:footnote>
  <w:footnote w:type="continuationSeparator" w:id="1">
    <w:p w:rsidR="00567078" w:rsidRDefault="00567078" w:rsidP="00B07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81E" w:rsidRDefault="0027381E" w:rsidP="00AC4755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27381E" w:rsidRDefault="0027381E" w:rsidP="00AC4755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F55721">
      <w:rPr>
        <w:sz w:val="22"/>
        <w:szCs w:val="22"/>
      </w:rPr>
      <w:t>003</w:t>
    </w:r>
  </w:p>
  <w:p w:rsidR="0027381E" w:rsidRDefault="0027381E" w:rsidP="00AC4755">
    <w:pPr>
      <w:ind w:left="9912"/>
      <w:rPr>
        <w:sz w:val="22"/>
        <w:szCs w:val="22"/>
      </w:rPr>
    </w:pPr>
    <w:r>
      <w:rPr>
        <w:sz w:val="22"/>
        <w:szCs w:val="22"/>
      </w:rPr>
      <w:t>от  «___</w:t>
    </w:r>
    <w:r w:rsidR="00F55721">
      <w:rPr>
        <w:sz w:val="22"/>
        <w:szCs w:val="22"/>
      </w:rPr>
      <w:t>27___» ____Апрель</w:t>
    </w:r>
    <w:r>
      <w:rPr>
        <w:sz w:val="22"/>
        <w:szCs w:val="22"/>
      </w:rPr>
      <w:t>______2021 г.</w:t>
    </w:r>
  </w:p>
  <w:p w:rsidR="0027381E" w:rsidRPr="00B07C9A" w:rsidRDefault="002738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81E" w:rsidRPr="006E497C" w:rsidRDefault="0027381E" w:rsidP="006E497C">
    <w:pPr>
      <w:pStyle w:val="1"/>
      <w:jc w:val="left"/>
      <w:rPr>
        <w:b w:val="0"/>
        <w:sz w:val="22"/>
        <w:szCs w:val="22"/>
      </w:rPr>
    </w:pPr>
    <w:r w:rsidRPr="006E497C">
      <w:rPr>
        <w:b w:val="0"/>
        <w:sz w:val="22"/>
        <w:szCs w:val="22"/>
      </w:rPr>
      <w:t>УТВЕРЖДАЮ</w:t>
    </w:r>
    <w:r w:rsidRPr="006E497C">
      <w:rPr>
        <w:b w:val="0"/>
        <w:sz w:val="22"/>
        <w:szCs w:val="22"/>
      </w:rPr>
      <w:tab/>
    </w:r>
    <w:r w:rsidRPr="006E497C">
      <w:rPr>
        <w:b w:val="0"/>
        <w:sz w:val="22"/>
        <w:szCs w:val="22"/>
      </w:rPr>
      <w:tab/>
    </w:r>
    <w:r w:rsidRPr="006E497C">
      <w:rPr>
        <w:b w:val="0"/>
        <w:sz w:val="22"/>
        <w:szCs w:val="22"/>
      </w:rPr>
      <w:tab/>
    </w:r>
    <w:r w:rsidRPr="006E497C">
      <w:rPr>
        <w:b w:val="0"/>
        <w:sz w:val="22"/>
        <w:szCs w:val="22"/>
      </w:rPr>
      <w:tab/>
    </w:r>
    <w:r w:rsidRPr="006E497C">
      <w:rPr>
        <w:b w:val="0"/>
        <w:sz w:val="22"/>
        <w:szCs w:val="22"/>
      </w:rPr>
      <w:tab/>
    </w:r>
    <w:r w:rsidRPr="006E497C">
      <w:rPr>
        <w:b w:val="0"/>
        <w:sz w:val="22"/>
        <w:szCs w:val="22"/>
      </w:rPr>
      <w:tab/>
    </w:r>
    <w:r w:rsidRPr="006E497C">
      <w:rPr>
        <w:b w:val="0"/>
        <w:sz w:val="22"/>
        <w:szCs w:val="22"/>
      </w:rPr>
      <w:tab/>
    </w:r>
    <w:r w:rsidRPr="006E497C">
      <w:rPr>
        <w:b w:val="0"/>
        <w:sz w:val="22"/>
        <w:szCs w:val="22"/>
      </w:rPr>
      <w:tab/>
    </w:r>
    <w:r w:rsidRPr="006E497C">
      <w:rPr>
        <w:b w:val="0"/>
        <w:sz w:val="22"/>
        <w:szCs w:val="22"/>
      </w:rPr>
      <w:tab/>
    </w:r>
    <w:r w:rsidRPr="006E497C">
      <w:rPr>
        <w:b w:val="0"/>
        <w:sz w:val="22"/>
        <w:szCs w:val="22"/>
      </w:rPr>
      <w:tab/>
    </w:r>
    <w:r w:rsidRPr="006E497C">
      <w:rPr>
        <w:b w:val="0"/>
        <w:sz w:val="22"/>
        <w:szCs w:val="22"/>
      </w:rPr>
      <w:tab/>
      <w:t xml:space="preserve">               Приложение к аттестату аккредитации  </w:t>
    </w:r>
  </w:p>
  <w:p w:rsidR="0027381E" w:rsidRPr="006E497C" w:rsidRDefault="0027381E" w:rsidP="006E497C">
    <w:pPr>
      <w:rPr>
        <w:sz w:val="22"/>
        <w:szCs w:val="22"/>
      </w:rPr>
    </w:pPr>
    <w:r w:rsidRPr="006E497C">
      <w:rPr>
        <w:sz w:val="22"/>
        <w:szCs w:val="22"/>
      </w:rPr>
      <w:t xml:space="preserve">Директор КЦА                                                                                                                                                            № </w:t>
    </w:r>
    <w:r w:rsidRPr="006E497C">
      <w:rPr>
        <w:sz w:val="22"/>
        <w:szCs w:val="22"/>
        <w:lang w:val="en-US"/>
      </w:rPr>
      <w:t>KG</w:t>
    </w:r>
    <w:r w:rsidRPr="006E497C">
      <w:rPr>
        <w:sz w:val="22"/>
        <w:szCs w:val="22"/>
      </w:rPr>
      <w:t xml:space="preserve"> 417/КЦА</w:t>
    </w:r>
    <w:proofErr w:type="gramStart"/>
    <w:r w:rsidRPr="006E497C">
      <w:rPr>
        <w:sz w:val="22"/>
        <w:szCs w:val="22"/>
      </w:rPr>
      <w:t>.О</w:t>
    </w:r>
    <w:proofErr w:type="gramEnd"/>
    <w:r w:rsidRPr="006E497C">
      <w:rPr>
        <w:sz w:val="22"/>
        <w:szCs w:val="22"/>
      </w:rPr>
      <w:t>СП.</w:t>
    </w:r>
    <w:r w:rsidR="00F55721">
      <w:rPr>
        <w:sz w:val="22"/>
        <w:szCs w:val="22"/>
      </w:rPr>
      <w:t>003</w:t>
    </w:r>
  </w:p>
  <w:p w:rsidR="0027381E" w:rsidRPr="006E497C" w:rsidRDefault="0027381E" w:rsidP="006E497C">
    <w:pPr>
      <w:rPr>
        <w:sz w:val="22"/>
        <w:szCs w:val="22"/>
      </w:rPr>
    </w:pPr>
    <w:r w:rsidRPr="006E497C">
      <w:rPr>
        <w:sz w:val="22"/>
        <w:szCs w:val="22"/>
      </w:rPr>
      <w:t xml:space="preserve">___________________ Ж.Ж. Чапаев       </w:t>
    </w:r>
    <w:r w:rsidRPr="006E497C">
      <w:rPr>
        <w:sz w:val="22"/>
        <w:szCs w:val="22"/>
      </w:rPr>
      <w:tab/>
    </w:r>
    <w:r w:rsidRPr="006E497C">
      <w:rPr>
        <w:sz w:val="22"/>
        <w:szCs w:val="22"/>
      </w:rPr>
      <w:tab/>
    </w:r>
    <w:r w:rsidRPr="006E497C">
      <w:rPr>
        <w:sz w:val="22"/>
        <w:szCs w:val="22"/>
      </w:rPr>
      <w:tab/>
    </w:r>
    <w:r w:rsidRPr="006E497C">
      <w:rPr>
        <w:sz w:val="22"/>
        <w:szCs w:val="22"/>
      </w:rPr>
      <w:tab/>
    </w:r>
    <w:r w:rsidRPr="006E497C">
      <w:rPr>
        <w:sz w:val="22"/>
        <w:szCs w:val="22"/>
      </w:rPr>
      <w:tab/>
    </w:r>
    <w:r w:rsidRPr="006E497C">
      <w:rPr>
        <w:sz w:val="22"/>
        <w:szCs w:val="22"/>
      </w:rPr>
      <w:tab/>
    </w:r>
    <w:r w:rsidRPr="006E497C">
      <w:rPr>
        <w:sz w:val="22"/>
        <w:szCs w:val="22"/>
      </w:rPr>
      <w:tab/>
      <w:t xml:space="preserve">                от  « </w:t>
    </w:r>
    <w:r w:rsidR="00F55721">
      <w:rPr>
        <w:sz w:val="22"/>
        <w:szCs w:val="22"/>
      </w:rPr>
      <w:t>27</w:t>
    </w:r>
    <w:r w:rsidRPr="006E497C">
      <w:rPr>
        <w:sz w:val="22"/>
        <w:szCs w:val="22"/>
      </w:rPr>
      <w:t xml:space="preserve"> »   </w:t>
    </w:r>
    <w:r w:rsidR="00F55721">
      <w:rPr>
        <w:sz w:val="22"/>
        <w:szCs w:val="22"/>
      </w:rPr>
      <w:t>Апрель</w:t>
    </w:r>
    <w:r w:rsidR="005B2F90">
      <w:rPr>
        <w:sz w:val="22"/>
        <w:szCs w:val="22"/>
      </w:rPr>
      <w:t>2021</w:t>
    </w:r>
    <w:r w:rsidRPr="006E497C">
      <w:rPr>
        <w:sz w:val="22"/>
        <w:szCs w:val="22"/>
      </w:rPr>
      <w:t xml:space="preserve"> г.</w:t>
    </w:r>
  </w:p>
  <w:p w:rsidR="0027381E" w:rsidRPr="006E497C" w:rsidRDefault="0027381E" w:rsidP="006E497C">
    <w:pPr>
      <w:tabs>
        <w:tab w:val="left" w:pos="3390"/>
      </w:tabs>
      <w:rPr>
        <w:sz w:val="22"/>
        <w:szCs w:val="22"/>
      </w:rPr>
    </w:pPr>
    <w:r w:rsidRPr="006E497C">
      <w:rPr>
        <w:sz w:val="22"/>
        <w:szCs w:val="22"/>
      </w:rPr>
      <w:t>подпись, расшифровка подписи</w:t>
    </w:r>
    <w:r w:rsidRPr="006E497C">
      <w:rPr>
        <w:sz w:val="22"/>
        <w:szCs w:val="22"/>
      </w:rPr>
      <w:tab/>
    </w:r>
  </w:p>
  <w:p w:rsidR="0027381E" w:rsidRPr="006E497C" w:rsidRDefault="0027381E" w:rsidP="006E497C">
    <w:pPr>
      <w:tabs>
        <w:tab w:val="left" w:pos="3390"/>
      </w:tabs>
      <w:rPr>
        <w:sz w:val="22"/>
        <w:szCs w:val="22"/>
      </w:rPr>
    </w:pPr>
    <w:r w:rsidRPr="006E497C">
      <w:rPr>
        <w:sz w:val="22"/>
        <w:szCs w:val="22"/>
      </w:rPr>
      <w:t xml:space="preserve">«____» _____________ </w:t>
    </w:r>
    <w:r w:rsidR="005B2F90">
      <w:rPr>
        <w:sz w:val="22"/>
        <w:szCs w:val="22"/>
      </w:rPr>
      <w:t>2021</w:t>
    </w:r>
    <w:r>
      <w:rPr>
        <w:sz w:val="22"/>
        <w:szCs w:val="22"/>
      </w:rPr>
      <w:t>г</w:t>
    </w:r>
    <w:r w:rsidRPr="006E497C">
      <w:rPr>
        <w:sz w:val="22"/>
        <w:szCs w:val="22"/>
      </w:rPr>
      <w:t>.</w:t>
    </w:r>
  </w:p>
  <w:p w:rsidR="0027381E" w:rsidRPr="00BB3A5B" w:rsidRDefault="0027381E" w:rsidP="006E497C">
    <w:pPr>
      <w:pStyle w:val="a5"/>
      <w:tabs>
        <w:tab w:val="center" w:pos="7143"/>
      </w:tabs>
      <w:jc w:val="left"/>
      <w:rPr>
        <w:b/>
        <w:sz w:val="20"/>
        <w:szCs w:val="20"/>
      </w:rPr>
    </w:pPr>
    <w:r w:rsidRPr="00EB1E54">
      <w:rPr>
        <w:b/>
        <w:sz w:val="22"/>
        <w:szCs w:val="22"/>
      </w:rPr>
      <w:t>М.П.</w:t>
    </w:r>
    <w:r>
      <w:rPr>
        <w:b/>
        <w:sz w:val="22"/>
        <w:szCs w:val="22"/>
      </w:rPr>
      <w:tab/>
    </w:r>
    <w:r w:rsidRPr="00BB3A5B">
      <w:rPr>
        <w:b/>
        <w:sz w:val="20"/>
        <w:szCs w:val="20"/>
      </w:rPr>
      <w:t xml:space="preserve">ОБЛАСТЬ АККРЕДИТАЦИИ </w:t>
    </w:r>
  </w:p>
  <w:p w:rsidR="0027381E" w:rsidRDefault="0027381E" w:rsidP="006E497C">
    <w:pPr>
      <w:tabs>
        <w:tab w:val="left" w:pos="3834"/>
      </w:tabs>
      <w:jc w:val="center"/>
      <w:rPr>
        <w:b/>
      </w:rPr>
    </w:pPr>
    <w:r w:rsidRPr="00BB3A5B">
      <w:rPr>
        <w:b/>
      </w:rPr>
      <w:t>ПО ТЕХНИЧЕСКИМ РЕГЛАМЕНТАМ ТАМОЖЕННОГО СОЮЗА</w:t>
    </w:r>
  </w:p>
  <w:p w:rsidR="0027381E" w:rsidRDefault="0027381E" w:rsidP="006E497C">
    <w:pPr>
      <w:pStyle w:val="a3"/>
    </w:pPr>
  </w:p>
  <w:tbl>
    <w:tblPr>
      <w:tblW w:w="16160" w:type="dxa"/>
      <w:tblInd w:w="-11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822"/>
      <w:gridCol w:w="3261"/>
      <w:gridCol w:w="3147"/>
      <w:gridCol w:w="2410"/>
      <w:gridCol w:w="3685"/>
      <w:gridCol w:w="2835"/>
    </w:tblGrid>
    <w:tr w:rsidR="0027381E" w:rsidRPr="00BB3A5B" w:rsidTr="005B2F90">
      <w:tc>
        <w:tcPr>
          <w:tcW w:w="822" w:type="dxa"/>
        </w:tcPr>
        <w:p w:rsidR="0027381E" w:rsidRPr="00344ED9" w:rsidRDefault="0027381E" w:rsidP="00515042">
          <w:pPr>
            <w:ind w:right="-143"/>
            <w:rPr>
              <w:b/>
              <w:sz w:val="22"/>
              <w:szCs w:val="22"/>
            </w:rPr>
          </w:pPr>
          <w:r w:rsidRPr="00344ED9">
            <w:rPr>
              <w:b/>
              <w:sz w:val="22"/>
              <w:szCs w:val="22"/>
            </w:rPr>
            <w:t>№</w:t>
          </w:r>
        </w:p>
        <w:p w:rsidR="0027381E" w:rsidRPr="00344ED9" w:rsidRDefault="0027381E" w:rsidP="00515042">
          <w:pPr>
            <w:rPr>
              <w:b/>
              <w:sz w:val="22"/>
              <w:szCs w:val="22"/>
            </w:rPr>
          </w:pPr>
        </w:p>
      </w:tc>
      <w:tc>
        <w:tcPr>
          <w:tcW w:w="3261" w:type="dxa"/>
        </w:tcPr>
        <w:p w:rsidR="0027381E" w:rsidRPr="00344ED9" w:rsidRDefault="0027381E" w:rsidP="00515042">
          <w:pPr>
            <w:ind w:right="-143"/>
            <w:rPr>
              <w:b/>
              <w:sz w:val="22"/>
              <w:szCs w:val="22"/>
            </w:rPr>
          </w:pPr>
          <w:r w:rsidRPr="00344ED9">
            <w:rPr>
              <w:b/>
              <w:sz w:val="22"/>
              <w:szCs w:val="22"/>
            </w:rPr>
            <w:t xml:space="preserve">Наименование продукции  </w:t>
          </w:r>
        </w:p>
      </w:tc>
      <w:tc>
        <w:tcPr>
          <w:tcW w:w="3147" w:type="dxa"/>
        </w:tcPr>
        <w:p w:rsidR="0027381E" w:rsidRPr="00344ED9" w:rsidRDefault="0027381E" w:rsidP="00515042">
          <w:pPr>
            <w:rPr>
              <w:b/>
              <w:sz w:val="22"/>
              <w:szCs w:val="22"/>
            </w:rPr>
          </w:pPr>
          <w:r w:rsidRPr="00344ED9">
            <w:rPr>
              <w:b/>
              <w:sz w:val="22"/>
              <w:szCs w:val="22"/>
            </w:rPr>
            <w:t>Форма подтверждения соответствия (схемы сертификации/декларирование)</w:t>
          </w:r>
        </w:p>
      </w:tc>
      <w:tc>
        <w:tcPr>
          <w:tcW w:w="2410" w:type="dxa"/>
        </w:tcPr>
        <w:p w:rsidR="0027381E" w:rsidRPr="00344ED9" w:rsidRDefault="0027381E" w:rsidP="00515042">
          <w:pPr>
            <w:ind w:right="-143"/>
            <w:rPr>
              <w:b/>
              <w:sz w:val="22"/>
              <w:szCs w:val="22"/>
            </w:rPr>
          </w:pPr>
          <w:r w:rsidRPr="00344ED9">
            <w:rPr>
              <w:b/>
              <w:sz w:val="22"/>
              <w:szCs w:val="22"/>
            </w:rPr>
            <w:t xml:space="preserve">Коды  </w:t>
          </w:r>
        </w:p>
        <w:p w:rsidR="0027381E" w:rsidRPr="00344ED9" w:rsidRDefault="0027381E" w:rsidP="00515042">
          <w:pPr>
            <w:ind w:right="-143"/>
            <w:rPr>
              <w:b/>
              <w:sz w:val="22"/>
              <w:szCs w:val="22"/>
            </w:rPr>
          </w:pPr>
          <w:r w:rsidRPr="00344ED9">
            <w:rPr>
              <w:b/>
              <w:sz w:val="22"/>
              <w:szCs w:val="22"/>
            </w:rPr>
            <w:t>ТН ВЭД (где уместно)</w:t>
          </w:r>
        </w:p>
        <w:p w:rsidR="0027381E" w:rsidRPr="00344ED9" w:rsidRDefault="0027381E" w:rsidP="00515042">
          <w:pPr>
            <w:ind w:right="-143"/>
            <w:rPr>
              <w:b/>
              <w:sz w:val="22"/>
              <w:szCs w:val="22"/>
            </w:rPr>
          </w:pPr>
        </w:p>
      </w:tc>
      <w:tc>
        <w:tcPr>
          <w:tcW w:w="3685" w:type="dxa"/>
        </w:tcPr>
        <w:p w:rsidR="0027381E" w:rsidRPr="00344ED9" w:rsidRDefault="0027381E" w:rsidP="00515042">
          <w:pPr>
            <w:rPr>
              <w:b/>
              <w:sz w:val="22"/>
              <w:szCs w:val="22"/>
            </w:rPr>
          </w:pPr>
          <w:r w:rsidRPr="00344ED9">
            <w:rPr>
              <w:b/>
              <w:sz w:val="22"/>
              <w:szCs w:val="22"/>
            </w:rPr>
            <w:t>Обозначение НПА, устанавливающего требования к продукции/процессам/работам/услугам</w:t>
          </w:r>
        </w:p>
      </w:tc>
      <w:tc>
        <w:tcPr>
          <w:tcW w:w="2835" w:type="dxa"/>
        </w:tcPr>
        <w:p w:rsidR="0027381E" w:rsidRPr="00344ED9" w:rsidRDefault="0027381E" w:rsidP="00515042">
          <w:pPr>
            <w:rPr>
              <w:b/>
              <w:sz w:val="22"/>
              <w:szCs w:val="22"/>
            </w:rPr>
          </w:pPr>
          <w:r w:rsidRPr="00344ED9">
            <w:rPr>
              <w:b/>
              <w:sz w:val="22"/>
              <w:szCs w:val="22"/>
            </w:rPr>
            <w:t xml:space="preserve">Стандарты, нормативные документы и/или нормативные требования, на соответствие которым </w:t>
          </w:r>
          <w:proofErr w:type="gramStart"/>
          <w:r w:rsidRPr="00344ED9">
            <w:rPr>
              <w:b/>
              <w:sz w:val="22"/>
              <w:szCs w:val="22"/>
            </w:rPr>
            <w:t>сертифицируются</w:t>
          </w:r>
          <w:proofErr w:type="gramEnd"/>
          <w:r w:rsidRPr="00344ED9">
            <w:rPr>
              <w:b/>
              <w:sz w:val="22"/>
              <w:szCs w:val="22"/>
            </w:rPr>
            <w:t xml:space="preserve">/подтверждаются продукция/процессы/работы, услуги </w:t>
          </w:r>
        </w:p>
      </w:tc>
    </w:tr>
    <w:tr w:rsidR="0027381E" w:rsidRPr="00BB3A5B" w:rsidTr="005B2F90">
      <w:tc>
        <w:tcPr>
          <w:tcW w:w="16160" w:type="dxa"/>
          <w:gridSpan w:val="6"/>
        </w:tcPr>
        <w:p w:rsidR="0027381E" w:rsidRPr="00991E02" w:rsidRDefault="0027381E" w:rsidP="00991E02">
          <w:pPr>
            <w:tabs>
              <w:tab w:val="left" w:pos="3834"/>
            </w:tabs>
            <w:jc w:val="center"/>
            <w:rPr>
              <w:b/>
              <w:sz w:val="22"/>
              <w:szCs w:val="22"/>
            </w:rPr>
          </w:pPr>
          <w:r>
            <w:rPr>
              <w:b/>
            </w:rPr>
            <w:t xml:space="preserve">1-ый </w:t>
          </w:r>
          <w:r w:rsidRPr="00BB3A5B">
            <w:rPr>
              <w:b/>
            </w:rPr>
            <w:t>раздел: продукция, с формой подтверждения соответствия «сертификация» и «сертификация или декларирование»</w:t>
          </w:r>
        </w:p>
      </w:tc>
    </w:tr>
  </w:tbl>
  <w:p w:rsidR="0027381E" w:rsidRPr="006E497C" w:rsidRDefault="0027381E" w:rsidP="006E49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C5273"/>
    <w:rsid w:val="000059DA"/>
    <w:rsid w:val="00014026"/>
    <w:rsid w:val="00021F4E"/>
    <w:rsid w:val="00022BD3"/>
    <w:rsid w:val="00024E7E"/>
    <w:rsid w:val="00031F1C"/>
    <w:rsid w:val="00040B9B"/>
    <w:rsid w:val="00041766"/>
    <w:rsid w:val="00052B8A"/>
    <w:rsid w:val="000575FB"/>
    <w:rsid w:val="000775EB"/>
    <w:rsid w:val="000847FA"/>
    <w:rsid w:val="0009270B"/>
    <w:rsid w:val="000927B4"/>
    <w:rsid w:val="00096898"/>
    <w:rsid w:val="000A1694"/>
    <w:rsid w:val="000A4249"/>
    <w:rsid w:val="000A54A6"/>
    <w:rsid w:val="000B18DA"/>
    <w:rsid w:val="000B4406"/>
    <w:rsid w:val="000C41A9"/>
    <w:rsid w:val="000D1D43"/>
    <w:rsid w:val="000E2C6F"/>
    <w:rsid w:val="000E3AD0"/>
    <w:rsid w:val="000E46A7"/>
    <w:rsid w:val="000F68D9"/>
    <w:rsid w:val="000F6F37"/>
    <w:rsid w:val="000F7003"/>
    <w:rsid w:val="001005DA"/>
    <w:rsid w:val="00100A5A"/>
    <w:rsid w:val="001056AF"/>
    <w:rsid w:val="00107EB5"/>
    <w:rsid w:val="00116804"/>
    <w:rsid w:val="001173A9"/>
    <w:rsid w:val="0012675D"/>
    <w:rsid w:val="00130484"/>
    <w:rsid w:val="00135159"/>
    <w:rsid w:val="0013616A"/>
    <w:rsid w:val="001410DC"/>
    <w:rsid w:val="00150BFE"/>
    <w:rsid w:val="00157E73"/>
    <w:rsid w:val="00162D63"/>
    <w:rsid w:val="001659C4"/>
    <w:rsid w:val="0017714D"/>
    <w:rsid w:val="00181260"/>
    <w:rsid w:val="00186419"/>
    <w:rsid w:val="00190110"/>
    <w:rsid w:val="001B2B28"/>
    <w:rsid w:val="001B55DA"/>
    <w:rsid w:val="001C4C9D"/>
    <w:rsid w:val="001C6084"/>
    <w:rsid w:val="001E03F7"/>
    <w:rsid w:val="001F2812"/>
    <w:rsid w:val="0020077A"/>
    <w:rsid w:val="00202978"/>
    <w:rsid w:val="00202ADE"/>
    <w:rsid w:val="00212044"/>
    <w:rsid w:val="0022284B"/>
    <w:rsid w:val="00223011"/>
    <w:rsid w:val="00236DF3"/>
    <w:rsid w:val="00267694"/>
    <w:rsid w:val="0027381E"/>
    <w:rsid w:val="00282E9C"/>
    <w:rsid w:val="00283D49"/>
    <w:rsid w:val="002A0753"/>
    <w:rsid w:val="002A29B9"/>
    <w:rsid w:val="002A493E"/>
    <w:rsid w:val="002B29AA"/>
    <w:rsid w:val="002C19C3"/>
    <w:rsid w:val="002C23C6"/>
    <w:rsid w:val="002C3944"/>
    <w:rsid w:val="002C6283"/>
    <w:rsid w:val="002C6F38"/>
    <w:rsid w:val="002E4629"/>
    <w:rsid w:val="002E486E"/>
    <w:rsid w:val="002E7EA2"/>
    <w:rsid w:val="00315985"/>
    <w:rsid w:val="00317F85"/>
    <w:rsid w:val="003256D6"/>
    <w:rsid w:val="003325CB"/>
    <w:rsid w:val="0033592F"/>
    <w:rsid w:val="00384A70"/>
    <w:rsid w:val="00385073"/>
    <w:rsid w:val="00385609"/>
    <w:rsid w:val="003A2313"/>
    <w:rsid w:val="003A46F4"/>
    <w:rsid w:val="003A5B29"/>
    <w:rsid w:val="003A67DC"/>
    <w:rsid w:val="003A79B9"/>
    <w:rsid w:val="003B12C5"/>
    <w:rsid w:val="003B30FE"/>
    <w:rsid w:val="003C2C2E"/>
    <w:rsid w:val="003C4520"/>
    <w:rsid w:val="003D56D2"/>
    <w:rsid w:val="003E4ACF"/>
    <w:rsid w:val="00403F28"/>
    <w:rsid w:val="004046CC"/>
    <w:rsid w:val="004243A6"/>
    <w:rsid w:val="00424C2B"/>
    <w:rsid w:val="00443BBD"/>
    <w:rsid w:val="00446497"/>
    <w:rsid w:val="00447C55"/>
    <w:rsid w:val="00465A20"/>
    <w:rsid w:val="00465A27"/>
    <w:rsid w:val="00466358"/>
    <w:rsid w:val="00476AAE"/>
    <w:rsid w:val="00480D3F"/>
    <w:rsid w:val="00481BFA"/>
    <w:rsid w:val="004854A2"/>
    <w:rsid w:val="004953FA"/>
    <w:rsid w:val="00496AC6"/>
    <w:rsid w:val="004A0470"/>
    <w:rsid w:val="004A2A3F"/>
    <w:rsid w:val="004C408D"/>
    <w:rsid w:val="004D0485"/>
    <w:rsid w:val="004D34D1"/>
    <w:rsid w:val="004D5C12"/>
    <w:rsid w:val="004E07E6"/>
    <w:rsid w:val="004E13FC"/>
    <w:rsid w:val="004E4054"/>
    <w:rsid w:val="00507EBE"/>
    <w:rsid w:val="0051135B"/>
    <w:rsid w:val="00515042"/>
    <w:rsid w:val="00517F4A"/>
    <w:rsid w:val="00520375"/>
    <w:rsid w:val="0052249B"/>
    <w:rsid w:val="0052454B"/>
    <w:rsid w:val="00527187"/>
    <w:rsid w:val="00531B3C"/>
    <w:rsid w:val="00531ECC"/>
    <w:rsid w:val="00540943"/>
    <w:rsid w:val="00542CDD"/>
    <w:rsid w:val="00544AA6"/>
    <w:rsid w:val="00554BA6"/>
    <w:rsid w:val="00554D2D"/>
    <w:rsid w:val="00563087"/>
    <w:rsid w:val="005660A3"/>
    <w:rsid w:val="00567078"/>
    <w:rsid w:val="005772F8"/>
    <w:rsid w:val="005849E6"/>
    <w:rsid w:val="005B0897"/>
    <w:rsid w:val="005B2554"/>
    <w:rsid w:val="005B2F90"/>
    <w:rsid w:val="005B51C5"/>
    <w:rsid w:val="005B5B5B"/>
    <w:rsid w:val="005B6179"/>
    <w:rsid w:val="005C236A"/>
    <w:rsid w:val="005C348F"/>
    <w:rsid w:val="005C3573"/>
    <w:rsid w:val="005C70ED"/>
    <w:rsid w:val="005C71D5"/>
    <w:rsid w:val="005D6D7F"/>
    <w:rsid w:val="005E0E37"/>
    <w:rsid w:val="005E1C62"/>
    <w:rsid w:val="005E6EEF"/>
    <w:rsid w:val="005F6E18"/>
    <w:rsid w:val="0060563A"/>
    <w:rsid w:val="006405A0"/>
    <w:rsid w:val="00641CDF"/>
    <w:rsid w:val="00643338"/>
    <w:rsid w:val="006474A4"/>
    <w:rsid w:val="00647674"/>
    <w:rsid w:val="00647C2B"/>
    <w:rsid w:val="006511F7"/>
    <w:rsid w:val="00652643"/>
    <w:rsid w:val="006611AF"/>
    <w:rsid w:val="006703E9"/>
    <w:rsid w:val="00685FD0"/>
    <w:rsid w:val="006A3AE2"/>
    <w:rsid w:val="006A721D"/>
    <w:rsid w:val="006A7511"/>
    <w:rsid w:val="006B2E86"/>
    <w:rsid w:val="006B523A"/>
    <w:rsid w:val="006C05DC"/>
    <w:rsid w:val="006C5729"/>
    <w:rsid w:val="006D780A"/>
    <w:rsid w:val="006E497C"/>
    <w:rsid w:val="006E5D14"/>
    <w:rsid w:val="006F6DDF"/>
    <w:rsid w:val="007009E7"/>
    <w:rsid w:val="00704993"/>
    <w:rsid w:val="00705AC7"/>
    <w:rsid w:val="00707CC9"/>
    <w:rsid w:val="0072342F"/>
    <w:rsid w:val="007246C9"/>
    <w:rsid w:val="00730B36"/>
    <w:rsid w:val="007317FC"/>
    <w:rsid w:val="007348B5"/>
    <w:rsid w:val="00735792"/>
    <w:rsid w:val="007367BE"/>
    <w:rsid w:val="00737C11"/>
    <w:rsid w:val="007405F9"/>
    <w:rsid w:val="00751184"/>
    <w:rsid w:val="00754502"/>
    <w:rsid w:val="007576C9"/>
    <w:rsid w:val="007632A5"/>
    <w:rsid w:val="00763C9C"/>
    <w:rsid w:val="0077318D"/>
    <w:rsid w:val="00775B16"/>
    <w:rsid w:val="00777892"/>
    <w:rsid w:val="00780EFD"/>
    <w:rsid w:val="00780F7C"/>
    <w:rsid w:val="00783F8C"/>
    <w:rsid w:val="007866C1"/>
    <w:rsid w:val="00787BA5"/>
    <w:rsid w:val="00794AF2"/>
    <w:rsid w:val="007A5D1A"/>
    <w:rsid w:val="007B0289"/>
    <w:rsid w:val="007B143D"/>
    <w:rsid w:val="007D1140"/>
    <w:rsid w:val="007E2435"/>
    <w:rsid w:val="007F4493"/>
    <w:rsid w:val="007F4ADC"/>
    <w:rsid w:val="0081264F"/>
    <w:rsid w:val="00831C90"/>
    <w:rsid w:val="00846987"/>
    <w:rsid w:val="00846C52"/>
    <w:rsid w:val="00855121"/>
    <w:rsid w:val="00867AB3"/>
    <w:rsid w:val="00867CF1"/>
    <w:rsid w:val="00871EA1"/>
    <w:rsid w:val="00873F55"/>
    <w:rsid w:val="00874C2E"/>
    <w:rsid w:val="00882A98"/>
    <w:rsid w:val="0088368F"/>
    <w:rsid w:val="00884326"/>
    <w:rsid w:val="00886DB6"/>
    <w:rsid w:val="008909B2"/>
    <w:rsid w:val="00892B87"/>
    <w:rsid w:val="00896291"/>
    <w:rsid w:val="008A3149"/>
    <w:rsid w:val="008B6676"/>
    <w:rsid w:val="008D4F52"/>
    <w:rsid w:val="008E47A6"/>
    <w:rsid w:val="009054B4"/>
    <w:rsid w:val="00905C59"/>
    <w:rsid w:val="009224DD"/>
    <w:rsid w:val="00922A76"/>
    <w:rsid w:val="009538C8"/>
    <w:rsid w:val="00954F0F"/>
    <w:rsid w:val="00960BD7"/>
    <w:rsid w:val="00983B79"/>
    <w:rsid w:val="00984B3E"/>
    <w:rsid w:val="00991E02"/>
    <w:rsid w:val="009A02C4"/>
    <w:rsid w:val="009B0621"/>
    <w:rsid w:val="009B1F03"/>
    <w:rsid w:val="009B7D66"/>
    <w:rsid w:val="009C0F35"/>
    <w:rsid w:val="009C4EF1"/>
    <w:rsid w:val="009E4AAC"/>
    <w:rsid w:val="009F12B2"/>
    <w:rsid w:val="009F7A8A"/>
    <w:rsid w:val="00A11CBB"/>
    <w:rsid w:val="00A27262"/>
    <w:rsid w:val="00A45C7D"/>
    <w:rsid w:val="00A467BB"/>
    <w:rsid w:val="00A50175"/>
    <w:rsid w:val="00A62832"/>
    <w:rsid w:val="00A7728E"/>
    <w:rsid w:val="00A813AF"/>
    <w:rsid w:val="00A85035"/>
    <w:rsid w:val="00A92CFA"/>
    <w:rsid w:val="00A93EC8"/>
    <w:rsid w:val="00AA04FF"/>
    <w:rsid w:val="00AA1750"/>
    <w:rsid w:val="00AA3DF5"/>
    <w:rsid w:val="00AB05B9"/>
    <w:rsid w:val="00AB1BD2"/>
    <w:rsid w:val="00AB23ED"/>
    <w:rsid w:val="00AC4755"/>
    <w:rsid w:val="00AC6D75"/>
    <w:rsid w:val="00AD1D11"/>
    <w:rsid w:val="00AD7DEA"/>
    <w:rsid w:val="00AE13BE"/>
    <w:rsid w:val="00AE4D16"/>
    <w:rsid w:val="00AF0A03"/>
    <w:rsid w:val="00AF13E7"/>
    <w:rsid w:val="00AF150D"/>
    <w:rsid w:val="00AF65CE"/>
    <w:rsid w:val="00B02547"/>
    <w:rsid w:val="00B05B83"/>
    <w:rsid w:val="00B07C9A"/>
    <w:rsid w:val="00B123B1"/>
    <w:rsid w:val="00B150A6"/>
    <w:rsid w:val="00B309B5"/>
    <w:rsid w:val="00B330A4"/>
    <w:rsid w:val="00B35D83"/>
    <w:rsid w:val="00B46203"/>
    <w:rsid w:val="00B6659D"/>
    <w:rsid w:val="00B86D4D"/>
    <w:rsid w:val="00B87545"/>
    <w:rsid w:val="00B959B0"/>
    <w:rsid w:val="00BB5226"/>
    <w:rsid w:val="00BB7C8A"/>
    <w:rsid w:val="00BD0054"/>
    <w:rsid w:val="00BE7FAD"/>
    <w:rsid w:val="00C0681A"/>
    <w:rsid w:val="00C10BD1"/>
    <w:rsid w:val="00C12BA4"/>
    <w:rsid w:val="00C20050"/>
    <w:rsid w:val="00C21DD8"/>
    <w:rsid w:val="00C2408C"/>
    <w:rsid w:val="00C24686"/>
    <w:rsid w:val="00C24A62"/>
    <w:rsid w:val="00C30A9A"/>
    <w:rsid w:val="00C32DC1"/>
    <w:rsid w:val="00C3754D"/>
    <w:rsid w:val="00C37B71"/>
    <w:rsid w:val="00C40A6D"/>
    <w:rsid w:val="00C44ECA"/>
    <w:rsid w:val="00C47C35"/>
    <w:rsid w:val="00C640C8"/>
    <w:rsid w:val="00C7153F"/>
    <w:rsid w:val="00C741FE"/>
    <w:rsid w:val="00C7440D"/>
    <w:rsid w:val="00C74781"/>
    <w:rsid w:val="00C74BB5"/>
    <w:rsid w:val="00C76FDD"/>
    <w:rsid w:val="00C81432"/>
    <w:rsid w:val="00C85F6B"/>
    <w:rsid w:val="00C9141A"/>
    <w:rsid w:val="00CA0319"/>
    <w:rsid w:val="00CA4D02"/>
    <w:rsid w:val="00CC2F89"/>
    <w:rsid w:val="00CD32DE"/>
    <w:rsid w:val="00CD678C"/>
    <w:rsid w:val="00CE017E"/>
    <w:rsid w:val="00CE4E0C"/>
    <w:rsid w:val="00CF09A4"/>
    <w:rsid w:val="00CF31FC"/>
    <w:rsid w:val="00D01EA9"/>
    <w:rsid w:val="00D04BF0"/>
    <w:rsid w:val="00D06E6E"/>
    <w:rsid w:val="00D1184E"/>
    <w:rsid w:val="00D209FA"/>
    <w:rsid w:val="00D23013"/>
    <w:rsid w:val="00D24F31"/>
    <w:rsid w:val="00D374FA"/>
    <w:rsid w:val="00D45271"/>
    <w:rsid w:val="00D64697"/>
    <w:rsid w:val="00D705D3"/>
    <w:rsid w:val="00D7156A"/>
    <w:rsid w:val="00D7653A"/>
    <w:rsid w:val="00D77501"/>
    <w:rsid w:val="00D81806"/>
    <w:rsid w:val="00D91366"/>
    <w:rsid w:val="00D97E57"/>
    <w:rsid w:val="00DA0CF7"/>
    <w:rsid w:val="00DA18D2"/>
    <w:rsid w:val="00DA3149"/>
    <w:rsid w:val="00DA519B"/>
    <w:rsid w:val="00DA559C"/>
    <w:rsid w:val="00DC1BAB"/>
    <w:rsid w:val="00DC2050"/>
    <w:rsid w:val="00DC55CB"/>
    <w:rsid w:val="00DC68A1"/>
    <w:rsid w:val="00DD14F7"/>
    <w:rsid w:val="00DD1DDA"/>
    <w:rsid w:val="00DD2F23"/>
    <w:rsid w:val="00DD68D8"/>
    <w:rsid w:val="00DE02A1"/>
    <w:rsid w:val="00E02796"/>
    <w:rsid w:val="00E0617B"/>
    <w:rsid w:val="00E10717"/>
    <w:rsid w:val="00E1418E"/>
    <w:rsid w:val="00E20C31"/>
    <w:rsid w:val="00E242C6"/>
    <w:rsid w:val="00E26710"/>
    <w:rsid w:val="00E31581"/>
    <w:rsid w:val="00E5092D"/>
    <w:rsid w:val="00E57DCD"/>
    <w:rsid w:val="00E610E9"/>
    <w:rsid w:val="00E627C0"/>
    <w:rsid w:val="00E667F8"/>
    <w:rsid w:val="00E6743F"/>
    <w:rsid w:val="00E76D9F"/>
    <w:rsid w:val="00E84EB5"/>
    <w:rsid w:val="00EA4C37"/>
    <w:rsid w:val="00EA51DC"/>
    <w:rsid w:val="00EB1D39"/>
    <w:rsid w:val="00EC5267"/>
    <w:rsid w:val="00ED4EAA"/>
    <w:rsid w:val="00ED7037"/>
    <w:rsid w:val="00EE7EF3"/>
    <w:rsid w:val="00EF43B6"/>
    <w:rsid w:val="00EF6718"/>
    <w:rsid w:val="00F03DB4"/>
    <w:rsid w:val="00F17578"/>
    <w:rsid w:val="00F20CD9"/>
    <w:rsid w:val="00F35CB0"/>
    <w:rsid w:val="00F4605E"/>
    <w:rsid w:val="00F55721"/>
    <w:rsid w:val="00F568CA"/>
    <w:rsid w:val="00F609DE"/>
    <w:rsid w:val="00F63238"/>
    <w:rsid w:val="00F66B66"/>
    <w:rsid w:val="00F816BE"/>
    <w:rsid w:val="00F93667"/>
    <w:rsid w:val="00F949FB"/>
    <w:rsid w:val="00FA3D24"/>
    <w:rsid w:val="00FB23CA"/>
    <w:rsid w:val="00FB7C21"/>
    <w:rsid w:val="00FC5273"/>
    <w:rsid w:val="00FD1F32"/>
    <w:rsid w:val="00FE24E4"/>
    <w:rsid w:val="00FE4154"/>
    <w:rsid w:val="00FE4878"/>
    <w:rsid w:val="00FE78C5"/>
    <w:rsid w:val="00FF5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7C9A"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07C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7C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7C9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C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7C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07C9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07C9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7C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7C9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B07C9A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B07C9A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7C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07C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7C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07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07C9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B07C9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4">
    <w:name w:val="Обычный4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 + 12 пт"/>
    <w:aliases w:val="полужирный,Синий"/>
    <w:basedOn w:val="a"/>
    <w:rsid w:val="00B07C9A"/>
    <w:rPr>
      <w:sz w:val="24"/>
      <w:szCs w:val="24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autoRedefine/>
    <w:rsid w:val="00B07C9A"/>
    <w:pPr>
      <w:spacing w:after="160" w:line="240" w:lineRule="exact"/>
    </w:pPr>
    <w:rPr>
      <w:sz w:val="28"/>
      <w:szCs w:val="28"/>
      <w:lang w:val="en-US" w:eastAsia="en-US"/>
    </w:rPr>
  </w:style>
  <w:style w:type="paragraph" w:styleId="21">
    <w:name w:val="Body Text 2"/>
    <w:basedOn w:val="a"/>
    <w:link w:val="22"/>
    <w:rsid w:val="00B07C9A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rsid w:val="00B07C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d">
    <w:name w:val="Знак Знак Знак Знак Знак Знак Знак Знак Знак Знак Знак Знак Знак Знак"/>
    <w:basedOn w:val="a"/>
    <w:autoRedefine/>
    <w:rsid w:val="00B07C9A"/>
    <w:pPr>
      <w:spacing w:after="160" w:line="240" w:lineRule="exact"/>
    </w:pPr>
    <w:rPr>
      <w:sz w:val="28"/>
      <w:szCs w:val="28"/>
      <w:lang w:val="en-US" w:eastAsia="en-US"/>
    </w:rPr>
  </w:style>
  <w:style w:type="character" w:styleId="ae">
    <w:name w:val="page number"/>
    <w:rsid w:val="00B07C9A"/>
  </w:style>
  <w:style w:type="paragraph" w:customStyle="1" w:styleId="8">
    <w:name w:val="Обычный8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No Spacing"/>
    <w:uiPriority w:val="1"/>
    <w:qFormat/>
    <w:rsid w:val="00B07C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бычный7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atch-title">
    <w:name w:val="watch-title"/>
    <w:basedOn w:val="a0"/>
    <w:rsid w:val="00B07C9A"/>
  </w:style>
  <w:style w:type="character" w:styleId="af0">
    <w:name w:val="annotation reference"/>
    <w:basedOn w:val="a0"/>
    <w:uiPriority w:val="99"/>
    <w:semiHidden/>
    <w:unhideWhenUsed/>
    <w:rsid w:val="00B07C9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07C9A"/>
  </w:style>
  <w:style w:type="character" w:customStyle="1" w:styleId="af2">
    <w:name w:val="Текст примечания Знак"/>
    <w:basedOn w:val="a0"/>
    <w:link w:val="af1"/>
    <w:uiPriority w:val="99"/>
    <w:semiHidden/>
    <w:rsid w:val="00B07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07C9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07C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код в колонке"/>
    <w:basedOn w:val="a"/>
    <w:rsid w:val="00C7440D"/>
    <w:pPr>
      <w:widowControl w:val="0"/>
      <w:overflowPunct w:val="0"/>
      <w:autoSpaceDE w:val="0"/>
      <w:autoSpaceDN w:val="0"/>
      <w:adjustRightInd w:val="0"/>
      <w:ind w:left="28" w:right="28"/>
      <w:textAlignment w:val="baseline"/>
    </w:pPr>
    <w:rPr>
      <w:sz w:val="26"/>
      <w:szCs w:val="26"/>
    </w:rPr>
  </w:style>
  <w:style w:type="character" w:customStyle="1" w:styleId="qfztst">
    <w:name w:val="qfztst"/>
    <w:rsid w:val="00C7440D"/>
  </w:style>
  <w:style w:type="paragraph" w:styleId="af6">
    <w:name w:val="Body Text"/>
    <w:basedOn w:val="a"/>
    <w:link w:val="af7"/>
    <w:rsid w:val="00FF5F13"/>
    <w:pPr>
      <w:autoSpaceDE w:val="0"/>
      <w:autoSpaceDN w:val="0"/>
      <w:jc w:val="center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FF5F1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DFF09-ACD1-4AF0-8688-99F9DDD2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3379</TotalTime>
  <Pages>14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cp:lastPrinted>2019-03-22T10:37:00Z</cp:lastPrinted>
  <dcterms:created xsi:type="dcterms:W3CDTF">2016-07-05T09:32:00Z</dcterms:created>
  <dcterms:modified xsi:type="dcterms:W3CDTF">2021-07-27T11:11:00Z</dcterms:modified>
</cp:coreProperties>
</file>