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98"/>
        <w:gridCol w:w="3118"/>
        <w:gridCol w:w="2977"/>
        <w:gridCol w:w="3402"/>
        <w:gridCol w:w="3118"/>
      </w:tblGrid>
      <w:tr w:rsidR="00B07C9A" w:rsidRPr="005666CD" w:rsidTr="00204C31">
        <w:trPr>
          <w:trHeight w:val="284"/>
          <w:tblHeader/>
        </w:trPr>
        <w:tc>
          <w:tcPr>
            <w:tcW w:w="763" w:type="dxa"/>
          </w:tcPr>
          <w:p w:rsidR="00B07C9A" w:rsidRPr="005666CD" w:rsidRDefault="007F6172" w:rsidP="00B93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B07C9A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07C9A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07C9A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07C9A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B07C9A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935C6" w:rsidRPr="005666CD" w:rsidTr="00204C31">
        <w:trPr>
          <w:trHeight w:val="284"/>
        </w:trPr>
        <w:tc>
          <w:tcPr>
            <w:tcW w:w="15876" w:type="dxa"/>
            <w:gridSpan w:val="6"/>
          </w:tcPr>
          <w:p w:rsidR="00B935C6" w:rsidRPr="005666CD" w:rsidRDefault="00B935C6" w:rsidP="00B07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раздел: продукция с формой подтверждения соответствия</w:t>
            </w:r>
            <w:r w:rsidR="009B74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декларирование</w:t>
            </w:r>
          </w:p>
        </w:tc>
      </w:tr>
      <w:tr w:rsidR="00B935C6" w:rsidRPr="005666CD" w:rsidTr="00204C31">
        <w:trPr>
          <w:trHeight w:val="284"/>
        </w:trPr>
        <w:tc>
          <w:tcPr>
            <w:tcW w:w="15876" w:type="dxa"/>
            <w:gridSpan w:val="6"/>
          </w:tcPr>
          <w:p w:rsidR="00B935C6" w:rsidRPr="00A85332" w:rsidRDefault="00B935C6" w:rsidP="00B935C6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С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004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A85332">
              <w:rPr>
                <w:b/>
                <w:bCs/>
                <w:sz w:val="22"/>
                <w:szCs w:val="22"/>
              </w:rPr>
              <w:t>2011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A85332">
              <w:rPr>
                <w:b/>
                <w:bCs/>
                <w:sz w:val="22"/>
                <w:szCs w:val="22"/>
              </w:rPr>
              <w:t xml:space="preserve">О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безопасност</w:t>
            </w:r>
            <w:r w:rsidRPr="00A85332">
              <w:rPr>
                <w:b/>
                <w:bCs/>
                <w:sz w:val="22"/>
                <w:szCs w:val="22"/>
              </w:rPr>
              <w:t xml:space="preserve">и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низковол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ь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тног</w:t>
            </w:r>
            <w:r w:rsidRPr="00A85332">
              <w:rPr>
                <w:b/>
                <w:bCs/>
                <w:sz w:val="22"/>
                <w:szCs w:val="22"/>
              </w:rPr>
              <w:t>о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A85332">
              <w:rPr>
                <w:b/>
                <w:bCs/>
                <w:sz w:val="22"/>
                <w:szCs w:val="22"/>
              </w:rPr>
              <w:t>я»</w:t>
            </w:r>
          </w:p>
          <w:p w:rsidR="00B935C6" w:rsidRPr="00A85332" w:rsidRDefault="00B935C6" w:rsidP="00B935C6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С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020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A85332">
              <w:rPr>
                <w:b/>
                <w:bCs/>
                <w:sz w:val="22"/>
                <w:szCs w:val="22"/>
              </w:rPr>
              <w:t>2011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«Электромагнитна</w:t>
            </w:r>
            <w:r w:rsidRPr="00A85332">
              <w:rPr>
                <w:b/>
                <w:bCs/>
                <w:sz w:val="22"/>
                <w:szCs w:val="22"/>
              </w:rPr>
              <w:t xml:space="preserve">я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совместимост</w:t>
            </w:r>
            <w:r w:rsidRPr="00A85332">
              <w:rPr>
                <w:b/>
                <w:bCs/>
                <w:sz w:val="22"/>
                <w:szCs w:val="22"/>
              </w:rPr>
              <w:t>ь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технически</w:t>
            </w:r>
            <w:r w:rsidRPr="00A85332">
              <w:rPr>
                <w:b/>
                <w:bCs/>
                <w:sz w:val="22"/>
                <w:szCs w:val="22"/>
              </w:rPr>
              <w:t>х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средств»</w:t>
            </w:r>
          </w:p>
        </w:tc>
      </w:tr>
      <w:tr w:rsidR="00B935C6" w:rsidRPr="005666CD" w:rsidTr="00204C31">
        <w:trPr>
          <w:trHeight w:val="284"/>
        </w:trPr>
        <w:tc>
          <w:tcPr>
            <w:tcW w:w="15876" w:type="dxa"/>
            <w:gridSpan w:val="6"/>
          </w:tcPr>
          <w:p w:rsidR="00B935C6" w:rsidRPr="005666CD" w:rsidRDefault="00B935C6" w:rsidP="00B07C9A">
            <w:pPr>
              <w:jc w:val="center"/>
              <w:rPr>
                <w:b/>
                <w:sz w:val="22"/>
                <w:szCs w:val="22"/>
              </w:rPr>
            </w:pPr>
            <w:r w:rsidRPr="00A85332">
              <w:rPr>
                <w:b/>
                <w:bCs/>
                <w:sz w:val="22"/>
                <w:szCs w:val="22"/>
              </w:rPr>
              <w:t xml:space="preserve">1.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ЭЛЕКТ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ИЧЕСКИ</w:t>
            </w:r>
            <w:r w:rsidRPr="00A85332">
              <w:rPr>
                <w:b/>
                <w:bCs/>
                <w:sz w:val="22"/>
                <w:szCs w:val="22"/>
              </w:rPr>
              <w:t xml:space="preserve">Е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A85332">
              <w:rPr>
                <w:b/>
                <w:bCs/>
                <w:sz w:val="22"/>
                <w:szCs w:val="22"/>
              </w:rPr>
              <w:t>Ы И ПРИБОРЫ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Б</w:t>
            </w:r>
            <w:r w:rsidRPr="00A85332">
              <w:rPr>
                <w:b/>
                <w:bCs/>
                <w:sz w:val="22"/>
                <w:szCs w:val="22"/>
              </w:rPr>
              <w:t>Ы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ТОВОГ</w:t>
            </w:r>
            <w:r w:rsidRPr="00A85332">
              <w:rPr>
                <w:b/>
                <w:bCs/>
                <w:sz w:val="22"/>
                <w:szCs w:val="22"/>
              </w:rPr>
              <w:t>О НАЗНАЧЕНИЯ</w:t>
            </w:r>
          </w:p>
        </w:tc>
      </w:tr>
      <w:tr w:rsidR="00B935C6" w:rsidRPr="005666CD" w:rsidTr="00204C31">
        <w:trPr>
          <w:trHeight w:val="284"/>
        </w:trPr>
        <w:tc>
          <w:tcPr>
            <w:tcW w:w="15876" w:type="dxa"/>
            <w:gridSpan w:val="6"/>
          </w:tcPr>
          <w:p w:rsidR="00B935C6" w:rsidRPr="005666CD" w:rsidRDefault="00B935C6" w:rsidP="00B07C9A">
            <w:pPr>
              <w:jc w:val="center"/>
              <w:rPr>
                <w:b/>
                <w:sz w:val="22"/>
                <w:szCs w:val="22"/>
              </w:rPr>
            </w:pPr>
            <w:r w:rsidRPr="00A85332">
              <w:rPr>
                <w:b/>
                <w:bCs/>
                <w:sz w:val="22"/>
                <w:szCs w:val="22"/>
              </w:rPr>
              <w:t>1.1. Для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приготовлени</w:t>
            </w:r>
            <w:r w:rsidRPr="00A85332">
              <w:rPr>
                <w:b/>
                <w:bCs/>
                <w:sz w:val="22"/>
                <w:szCs w:val="22"/>
              </w:rPr>
              <w:t>я и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хран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е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ни</w:t>
            </w:r>
            <w:r w:rsidRPr="00A85332">
              <w:rPr>
                <w:b/>
                <w:bCs/>
                <w:sz w:val="22"/>
                <w:szCs w:val="22"/>
              </w:rPr>
              <w:t xml:space="preserve">я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пищ</w:t>
            </w:r>
            <w:r w:rsidRPr="00A85332">
              <w:rPr>
                <w:b/>
                <w:bCs/>
                <w:sz w:val="22"/>
                <w:szCs w:val="22"/>
              </w:rPr>
              <w:t>и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и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механиз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ци</w:t>
            </w:r>
            <w:r w:rsidRPr="00A85332">
              <w:rPr>
                <w:b/>
                <w:bCs/>
                <w:sz w:val="22"/>
                <w:szCs w:val="22"/>
              </w:rPr>
              <w:t xml:space="preserve">и кухонных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работ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B6179" w:rsidRDefault="00EC1AD8" w:rsidP="005B6179">
            <w:pPr>
              <w:ind w:right="-143"/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1.1.1</w:t>
            </w:r>
          </w:p>
        </w:tc>
        <w:tc>
          <w:tcPr>
            <w:tcW w:w="2498" w:type="dxa"/>
          </w:tcPr>
          <w:p w:rsidR="00EC1AD8" w:rsidRPr="00A85332" w:rsidRDefault="00EC1AD8" w:rsidP="00B07C9A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hAnsi="Times New Roman"/>
                <w:lang w:val="ru-RU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 xml:space="preserve">и, </w:t>
            </w:r>
          </w:p>
        </w:tc>
        <w:tc>
          <w:tcPr>
            <w:tcW w:w="3118" w:type="dxa"/>
          </w:tcPr>
          <w:p w:rsidR="00EC1AD8" w:rsidRPr="00B07C9A" w:rsidRDefault="00EC1AD8" w:rsidP="00B935C6">
            <w:pPr>
              <w:jc w:val="both"/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Схем</w:t>
            </w:r>
            <w:r w:rsidRPr="005B6179">
              <w:rPr>
                <w:spacing w:val="-1"/>
                <w:sz w:val="22"/>
                <w:szCs w:val="22"/>
              </w:rPr>
              <w:t>ы</w:t>
            </w:r>
            <w:r w:rsidRPr="005B6179">
              <w:rPr>
                <w:sz w:val="22"/>
                <w:szCs w:val="22"/>
              </w:rPr>
              <w:t>:</w:t>
            </w:r>
            <w:r w:rsidRPr="006133A7">
              <w:rPr>
                <w:spacing w:val="-1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д, 2д, 3д, 4д, 6д</w:t>
            </w:r>
          </w:p>
        </w:tc>
        <w:tc>
          <w:tcPr>
            <w:tcW w:w="2977" w:type="dxa"/>
          </w:tcPr>
          <w:p w:rsidR="00EC1AD8" w:rsidRPr="00B07C9A" w:rsidRDefault="00EC1AD8" w:rsidP="00F66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8418 50 1100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  <w:r w:rsidRPr="00896291">
              <w:rPr>
                <w:spacing w:val="-1"/>
                <w:sz w:val="22"/>
                <w:szCs w:val="22"/>
              </w:rPr>
              <w:t>Т</w:t>
            </w:r>
            <w:r w:rsidRPr="00896291">
              <w:rPr>
                <w:sz w:val="22"/>
                <w:szCs w:val="22"/>
              </w:rPr>
              <w:t>Р</w:t>
            </w:r>
            <w:r w:rsidRPr="00896291">
              <w:rPr>
                <w:spacing w:val="-2"/>
                <w:sz w:val="22"/>
                <w:szCs w:val="22"/>
              </w:rPr>
              <w:t xml:space="preserve"> </w:t>
            </w:r>
            <w:r w:rsidRPr="00896291">
              <w:rPr>
                <w:spacing w:val="-1"/>
                <w:sz w:val="22"/>
                <w:szCs w:val="22"/>
              </w:rPr>
              <w:t>Т</w:t>
            </w:r>
            <w:r w:rsidRPr="00896291">
              <w:rPr>
                <w:sz w:val="22"/>
                <w:szCs w:val="22"/>
              </w:rPr>
              <w:t>С</w:t>
            </w:r>
            <w:r w:rsidRPr="00896291">
              <w:rPr>
                <w:spacing w:val="-2"/>
                <w:sz w:val="22"/>
                <w:szCs w:val="22"/>
              </w:rPr>
              <w:t xml:space="preserve"> </w:t>
            </w:r>
            <w:r w:rsidRPr="00896291">
              <w:rPr>
                <w:sz w:val="22"/>
                <w:szCs w:val="22"/>
              </w:rPr>
              <w:t>004</w:t>
            </w:r>
            <w:r w:rsidRPr="00896291">
              <w:rPr>
                <w:spacing w:val="1"/>
                <w:sz w:val="22"/>
                <w:szCs w:val="22"/>
              </w:rPr>
              <w:t>/</w:t>
            </w:r>
            <w:r w:rsidRPr="00896291">
              <w:rPr>
                <w:sz w:val="22"/>
                <w:szCs w:val="22"/>
              </w:rPr>
              <w:t>2011</w:t>
            </w: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12.2.007.0-75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морозил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>и,</w:t>
            </w:r>
          </w:p>
        </w:tc>
        <w:tc>
          <w:tcPr>
            <w:tcW w:w="3118" w:type="dxa"/>
          </w:tcPr>
          <w:p w:rsidR="00EC1AD8" w:rsidRPr="006133A7" w:rsidRDefault="00EC1AD8" w:rsidP="00B935C6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EC1AD8" w:rsidRPr="006133A7" w:rsidRDefault="00EC1AD8" w:rsidP="00F6659D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  <w:r w:rsidRPr="006133A7">
              <w:rPr>
                <w:rFonts w:ascii="Times New Roman" w:hAnsi="Times New Roman"/>
              </w:rPr>
              <w:t>8418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133A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133A7">
              <w:rPr>
                <w:rFonts w:ascii="Times New Roman" w:hAnsi="Times New Roman"/>
              </w:rPr>
              <w:t>1</w:t>
            </w:r>
            <w:r w:rsidRPr="006133A7">
              <w:rPr>
                <w:rFonts w:ascii="Times New Roman" w:hAnsi="Times New Roman"/>
                <w:lang w:val="ru-RU"/>
              </w:rPr>
              <w:t>9</w:t>
            </w:r>
            <w:r w:rsidRPr="006133A7">
              <w:rPr>
                <w:rFonts w:ascii="Times New Roman" w:hAnsi="Times New Roman"/>
              </w:rPr>
              <w:t>00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62552-2009</w:t>
            </w:r>
          </w:p>
        </w:tc>
        <w:bookmarkStart w:id="0" w:name="_GoBack"/>
        <w:bookmarkEnd w:id="0"/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6F1E3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>и -</w:t>
            </w:r>
          </w:p>
        </w:tc>
        <w:tc>
          <w:tcPr>
            <w:tcW w:w="3118" w:type="dxa"/>
          </w:tcPr>
          <w:p w:rsidR="00EC1AD8" w:rsidRPr="006133A7" w:rsidRDefault="00EC1AD8" w:rsidP="006F1E37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6133A7" w:rsidRDefault="00EC1AD8" w:rsidP="00F6659D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8418 50 9001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62552:2007)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6F1E37">
            <w:pPr>
              <w:rPr>
                <w:sz w:val="22"/>
                <w:szCs w:val="22"/>
              </w:rPr>
            </w:pPr>
            <w:r w:rsidRPr="00A85332">
              <w:rPr>
                <w:sz w:val="22"/>
                <w:szCs w:val="22"/>
              </w:rPr>
              <w:t>морозильники</w:t>
            </w:r>
          </w:p>
        </w:tc>
        <w:tc>
          <w:tcPr>
            <w:tcW w:w="3118" w:type="dxa"/>
          </w:tcPr>
          <w:p w:rsidR="00EC1AD8" w:rsidRPr="001B590B" w:rsidRDefault="00EC1AD8" w:rsidP="006F1E37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1B590B" w:rsidRDefault="00EC1AD8" w:rsidP="00F6659D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8418 50 9009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ГОСТ Р МЭК 62552-2011 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1B590B" w:rsidRDefault="00EC1AD8" w:rsidP="006F1E37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1B590B" w:rsidRDefault="00EC1AD8" w:rsidP="00F6659D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8418 61 0011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ГОСТ МЭК 61293-2002 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6133A7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1B590B" w:rsidRDefault="00EC1AD8" w:rsidP="006F1E3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1B590B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8418 61 0019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61293:1994)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6133A7" w:rsidRDefault="00EC1AD8" w:rsidP="006133A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6F1E3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B07C9A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8418 61 0099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27570.0-87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6133A7" w:rsidRDefault="00EC1AD8" w:rsidP="006133A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6F1E3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B07C9A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8418 69 0001</w:t>
            </w: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335-1-76)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6F1E3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>/</w:t>
            </w:r>
            <w:r w:rsidRPr="00896291">
              <w:rPr>
                <w:sz w:val="22"/>
                <w:szCs w:val="22"/>
                <w:lang w:val="en-US"/>
              </w:rPr>
              <w:t>TS</w:t>
            </w:r>
            <w:r w:rsidRPr="00896291">
              <w:rPr>
                <w:sz w:val="22"/>
                <w:szCs w:val="22"/>
              </w:rPr>
              <w:t xml:space="preserve"> 60695-11-4-2008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B935C6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СТБ IEC/TS 60695-11-5-2009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B935C6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30345.0-95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1B590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335-1-76)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B07C9A" w:rsidRDefault="00EC1AD8" w:rsidP="001B590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27570.49-96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(МЭК 335-2-57-89)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60335-2-24- 2007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60335-2-24:2007)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МЭК 60335-1-2008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60335-1:2006)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60335-1-2008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Р 52161.2.34-2009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816270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(МЭК 60335-2-34:2009)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60335-2-34-2010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60335-2-34:2009)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pacing w:val="-1"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12.1.004-91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12.1.044-89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(ИСО 4589-84) 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bCs/>
                <w:sz w:val="22"/>
                <w:szCs w:val="22"/>
              </w:rPr>
              <w:t xml:space="preserve">СТБ </w:t>
            </w:r>
            <w:r w:rsidRPr="00896291">
              <w:rPr>
                <w:bCs/>
                <w:sz w:val="22"/>
                <w:szCs w:val="22"/>
                <w:lang w:val="en-US"/>
              </w:rPr>
              <w:t>IEC</w:t>
            </w:r>
            <w:r w:rsidRPr="00896291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Р МЭК 60695-2-10-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76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EC1AD8" w:rsidRPr="0089629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C1AD8" w:rsidRPr="0089629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1AD8" w:rsidRPr="00896291" w:rsidRDefault="00EC1AD8" w:rsidP="00B935C6">
            <w:pPr>
              <w:rPr>
                <w:sz w:val="22"/>
                <w:szCs w:val="22"/>
              </w:rPr>
            </w:pP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85332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5B6179">
            <w:pPr>
              <w:rPr>
                <w:sz w:val="22"/>
                <w:szCs w:val="22"/>
              </w:rPr>
            </w:pP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B737F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B737F" w:rsidRDefault="00EC1AD8" w:rsidP="00F6659D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  <w:r w:rsidRPr="00AB737F">
              <w:rPr>
                <w:rFonts w:ascii="Times New Roman" w:hAnsi="Times New Roman"/>
                <w:lang w:val="ru-RU"/>
              </w:rPr>
              <w:t>Схем</w:t>
            </w:r>
            <w:r w:rsidRPr="00AB737F">
              <w:rPr>
                <w:rFonts w:ascii="Times New Roman" w:hAnsi="Times New Roman"/>
                <w:spacing w:val="-1"/>
                <w:lang w:val="ru-RU"/>
              </w:rPr>
              <w:t>ы</w:t>
            </w:r>
            <w:r w:rsidRPr="00AB737F">
              <w:rPr>
                <w:rFonts w:ascii="Times New Roman" w:hAnsi="Times New Roman"/>
                <w:lang w:val="ru-RU"/>
              </w:rPr>
              <w:t>:</w:t>
            </w:r>
            <w:r w:rsidRPr="00AB737F">
              <w:rPr>
                <w:rFonts w:ascii="Times New Roman" w:hAnsi="Times New Roman"/>
                <w:spacing w:val="-1"/>
                <w:lang w:val="ru-RU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F66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8418 50 1100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85332" w:rsidRDefault="00EC1AD8" w:rsidP="00F6659D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ТР ТС 020/20011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51317.3.2-2006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133A7" w:rsidRDefault="00EC1AD8" w:rsidP="00460B72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133A7" w:rsidRDefault="00EC1AD8" w:rsidP="00F6659D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  <w:r w:rsidRPr="006133A7">
              <w:rPr>
                <w:rFonts w:ascii="Times New Roman" w:hAnsi="Times New Roman"/>
              </w:rPr>
              <w:t>8418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133A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133A7">
              <w:rPr>
                <w:rFonts w:ascii="Times New Roman" w:hAnsi="Times New Roman"/>
              </w:rPr>
              <w:t>1</w:t>
            </w:r>
            <w:r w:rsidRPr="006133A7">
              <w:rPr>
                <w:rFonts w:ascii="Times New Roman" w:hAnsi="Times New Roman"/>
                <w:lang w:val="ru-RU"/>
              </w:rPr>
              <w:t>9</w:t>
            </w:r>
            <w:r w:rsidRPr="006133A7">
              <w:rPr>
                <w:rFonts w:ascii="Times New Roman" w:hAnsi="Times New Roman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61000-3-2:2005)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133A7" w:rsidRDefault="00EC1AD8" w:rsidP="00460B72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133A7" w:rsidRDefault="00EC1AD8" w:rsidP="00F6659D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8418 50 9001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51317.3.12-2006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460B72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F6659D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8418 50 9009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61000-3-12:2004)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460B72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F6659D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85332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СТБ 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61000-3-12-2009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460B7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1B590B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85332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6100-3-12:2004)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460B7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8418 61 0099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51317.4.13-2006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460B7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F6659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8418 69 0001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61000-4-13:2002)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Default="00EC1AD8" w:rsidP="00460B7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51317.3.3-2008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AB737F" w:rsidRDefault="00EC1AD8" w:rsidP="00AD55A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61000-3-3:2005)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СТБ 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61000-3-3-2011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6100-3-3:2008)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51317.3.5-2006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61000-3-5:1994)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51317.4.14-2000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61000-4-14-9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51317.4.28-2000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61000-4-28:99)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873F55" w:rsidRDefault="00EC1AD8" w:rsidP="00411274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51317.6.1-2006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(МЭК 61000-6-1:2005)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 xml:space="preserve">СТБ </w:t>
            </w:r>
            <w:r w:rsidRPr="005B6179">
              <w:rPr>
                <w:sz w:val="22"/>
                <w:szCs w:val="22"/>
                <w:lang w:val="en-US"/>
              </w:rPr>
              <w:t>IEC</w:t>
            </w:r>
            <w:r w:rsidRPr="005B6179">
              <w:rPr>
                <w:sz w:val="22"/>
                <w:szCs w:val="22"/>
              </w:rPr>
              <w:t xml:space="preserve"> 6100-6-1-2011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</w:t>
            </w:r>
            <w:r w:rsidRPr="005B6179">
              <w:rPr>
                <w:sz w:val="22"/>
                <w:szCs w:val="22"/>
                <w:lang w:val="en-US"/>
              </w:rPr>
              <w:t>IEC</w:t>
            </w:r>
            <w:r w:rsidRPr="005B6179">
              <w:rPr>
                <w:sz w:val="22"/>
                <w:szCs w:val="22"/>
              </w:rPr>
              <w:t xml:space="preserve"> 61000-6-1:2005)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51318.14.2-2006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(СИСПР 14-2:2001)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51317.4.34-2007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(МЭК 61000-4-34:2005)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54102-2010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СТБ МЭК 61000-4-5-2006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en-US"/>
              </w:rPr>
              <w:t>(IEC 61000-4-5:2005, IDT)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СТБ IEC 61000-4-6-2011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(IEC 61000-4-6:2008, IDT)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СТБ IEC 61000-4-8-2011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(IEC 61000-4-8:2009, IDT)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  <w:lang w:val="kk-KZ"/>
              </w:rPr>
              <w:t>ГОСТ 30336-95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(МЭК 1000-4-9-93)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ГОСТ Р 51318.14.1-2006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(СИСПР 14-1:2005)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6F1E3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F665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0C1A22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ГОСТ Р 51318.14.2-2006</w:t>
            </w:r>
          </w:p>
        </w:tc>
      </w:tr>
      <w:tr w:rsidR="00EC1AD8" w:rsidRPr="005666C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666CD" w:rsidRDefault="00EC1AD8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B07C9A" w:rsidRDefault="00EC1AD8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5B617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5B6179" w:rsidRDefault="00EC1AD8" w:rsidP="005B617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FF3D11" w:rsidRDefault="00EC1AD8" w:rsidP="00FF3D11">
            <w:pPr>
              <w:jc w:val="center"/>
              <w:rPr>
                <w:sz w:val="22"/>
                <w:szCs w:val="22"/>
                <w:lang w:val="en-US"/>
              </w:rPr>
            </w:pPr>
            <w:r w:rsidRPr="006A751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AD55A0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  <w:r w:rsidRPr="00CF3650">
              <w:rPr>
                <w:sz w:val="22"/>
                <w:szCs w:val="22"/>
              </w:rPr>
              <w:t xml:space="preserve">8422 </w:t>
            </w:r>
            <w:r>
              <w:rPr>
                <w:sz w:val="22"/>
                <w:szCs w:val="22"/>
              </w:rPr>
              <w:t>19</w:t>
            </w:r>
            <w:r w:rsidRPr="00CF3650">
              <w:rPr>
                <w:sz w:val="22"/>
                <w:szCs w:val="22"/>
              </w:rPr>
              <w:t xml:space="preserve"> 000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Т</w:t>
            </w:r>
            <w:r w:rsidRPr="006A7511">
              <w:rPr>
                <w:sz w:val="22"/>
                <w:szCs w:val="22"/>
              </w:rPr>
              <w:t>Р</w:t>
            </w:r>
            <w:r w:rsidRPr="006A7511">
              <w:rPr>
                <w:spacing w:val="-4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Т</w:t>
            </w:r>
            <w:r w:rsidRPr="006A7511">
              <w:rPr>
                <w:sz w:val="22"/>
                <w:szCs w:val="22"/>
              </w:rPr>
              <w:t>С</w:t>
            </w:r>
            <w:r w:rsidRPr="006A7511">
              <w:rPr>
                <w:spacing w:val="-3"/>
                <w:sz w:val="22"/>
                <w:szCs w:val="22"/>
              </w:rPr>
              <w:t xml:space="preserve"> </w:t>
            </w:r>
            <w:r w:rsidRPr="006A7511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 xml:space="preserve">Т </w:t>
            </w:r>
            <w:r w:rsidRPr="006A7511">
              <w:rPr>
                <w:spacing w:val="-1"/>
                <w:sz w:val="22"/>
                <w:szCs w:val="22"/>
              </w:rPr>
              <w:t>IS</w:t>
            </w:r>
            <w:r w:rsidRPr="006A7511">
              <w:rPr>
                <w:sz w:val="22"/>
                <w:szCs w:val="22"/>
              </w:rPr>
              <w:t xml:space="preserve">O </w:t>
            </w:r>
            <w:r w:rsidRPr="006A7511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пос</w:t>
            </w:r>
            <w:r w:rsidRPr="006A7511">
              <w:rPr>
                <w:spacing w:val="2"/>
                <w:sz w:val="22"/>
                <w:szCs w:val="22"/>
              </w:rPr>
              <w:t>у</w:t>
            </w:r>
            <w:r w:rsidRPr="006A7511">
              <w:rPr>
                <w:spacing w:val="-1"/>
                <w:sz w:val="22"/>
                <w:szCs w:val="22"/>
              </w:rPr>
              <w:t>до</w:t>
            </w:r>
            <w:r w:rsidRPr="006A7511">
              <w:rPr>
                <w:sz w:val="22"/>
                <w:szCs w:val="22"/>
              </w:rPr>
              <w:t>мо</w:t>
            </w:r>
            <w:r w:rsidRPr="006A7511">
              <w:rPr>
                <w:spacing w:val="-1"/>
                <w:sz w:val="22"/>
                <w:szCs w:val="22"/>
              </w:rPr>
              <w:t>ечны</w:t>
            </w:r>
            <w:r w:rsidRPr="006A7511">
              <w:rPr>
                <w:sz w:val="22"/>
                <w:szCs w:val="22"/>
              </w:rPr>
              <w:t>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21F8A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6A7511">
              <w:rPr>
                <w:rFonts w:ascii="Times New Roman" w:eastAsia="Times New Roman" w:hAnsi="Times New Roman"/>
                <w:lang w:val="ru-RU"/>
              </w:rPr>
              <w:t>,</w:t>
            </w:r>
            <w:r w:rsidRPr="006A751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6A7511">
              <w:rPr>
                <w:rFonts w:ascii="Times New Roman" w:eastAsia="Times New Roman" w:hAnsi="Times New Roman"/>
                <w:lang w:val="ru-RU"/>
              </w:rPr>
              <w:t>Реш</w:t>
            </w:r>
            <w:proofErr w:type="spellEnd"/>
            <w:r w:rsidRPr="006A7511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30805.14.1-2013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21F8A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proofErr w:type="gramStart"/>
            <w:r w:rsidRPr="006A7511">
              <w:rPr>
                <w:rFonts w:ascii="Times New Roman" w:eastAsia="Times New Roman" w:hAnsi="Times New Roman"/>
                <w:lang w:val="ru-RU"/>
              </w:rPr>
              <w:t>от</w:t>
            </w:r>
            <w:r w:rsidRPr="006A7511">
              <w:rPr>
                <w:rFonts w:ascii="Times New Roman" w:eastAsia="Times New Roman" w:hAnsi="Times New Roman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A7511">
              <w:rPr>
                <w:rFonts w:ascii="Times New Roman" w:eastAsia="Times New Roman" w:hAnsi="Times New Roman"/>
              </w:rPr>
              <w:t>28.05.2010</w:t>
            </w:r>
            <w:proofErr w:type="gramEnd"/>
            <w:r w:rsidRPr="006A7511">
              <w:rPr>
                <w:rFonts w:ascii="Times New Roman" w:eastAsia="Times New Roman" w:hAnsi="Times New Roman"/>
              </w:rPr>
              <w:t xml:space="preserve">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12.1.044-89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21F8A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6A7511">
              <w:rPr>
                <w:rFonts w:ascii="Times New Roman" w:eastAsia="Times New Roman" w:hAnsi="Times New Roman"/>
              </w:rPr>
              <w:t>(</w:t>
            </w:r>
            <w:proofErr w:type="spellStart"/>
            <w:r w:rsidRPr="006A7511">
              <w:rPr>
                <w:rFonts w:ascii="Times New Roman" w:eastAsia="Times New Roman" w:hAnsi="Times New Roman"/>
                <w:spacing w:val="-1"/>
              </w:rPr>
              <w:t>Г</w:t>
            </w:r>
            <w:r w:rsidRPr="006A7511">
              <w:rPr>
                <w:rFonts w:ascii="Times New Roman" w:eastAsia="Times New Roman" w:hAnsi="Times New Roman"/>
              </w:rPr>
              <w:t>л</w:t>
            </w:r>
            <w:proofErr w:type="spellEnd"/>
            <w:r w:rsidRPr="006A7511">
              <w:rPr>
                <w:rFonts w:ascii="Times New Roman" w:eastAsia="Times New Roman" w:hAnsi="Times New Roman"/>
              </w:rPr>
              <w:t>. II,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6A7511">
              <w:rPr>
                <w:rFonts w:ascii="Times New Roman" w:eastAsia="Times New Roman" w:hAnsi="Times New Roman"/>
              </w:rPr>
              <w:t>разд</w:t>
            </w:r>
            <w:proofErr w:type="spellEnd"/>
            <w:r w:rsidRPr="006A7511">
              <w:rPr>
                <w:rFonts w:ascii="Times New Roman" w:eastAsia="Times New Roman" w:hAnsi="Times New Roman"/>
              </w:rPr>
              <w:t>.</w:t>
            </w:r>
            <w:r w:rsidRPr="006A7511">
              <w:rPr>
                <w:rFonts w:ascii="Times New Roman" w:eastAsia="Times New Roman" w:hAnsi="Times New Roman"/>
                <w:spacing w:val="-1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rFonts w:eastAsiaTheme="minorHAnsi"/>
                <w:sz w:val="22"/>
                <w:szCs w:val="22"/>
              </w:rPr>
              <w:t>(ИСО 4589-84)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СТ</w:t>
            </w:r>
            <w:r w:rsidRPr="006A7511">
              <w:rPr>
                <w:sz w:val="22"/>
                <w:szCs w:val="22"/>
              </w:rPr>
              <w:t>Б МЭК</w:t>
            </w:r>
            <w:r w:rsidRPr="006A7511">
              <w:rPr>
                <w:spacing w:val="-1"/>
                <w:sz w:val="22"/>
                <w:szCs w:val="22"/>
              </w:rPr>
              <w:t xml:space="preserve"> </w:t>
            </w:r>
            <w:r w:rsidRPr="006A7511">
              <w:rPr>
                <w:sz w:val="22"/>
                <w:szCs w:val="22"/>
              </w:rPr>
              <w:t>61140-2007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14254-96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pStyle w:val="Default"/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 xml:space="preserve">(МЭК 529-89) 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</w:t>
            </w:r>
            <w:r w:rsidRPr="006A7511">
              <w:rPr>
                <w:spacing w:val="-2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IE</w:t>
            </w:r>
            <w:r w:rsidRPr="006A7511">
              <w:rPr>
                <w:sz w:val="22"/>
                <w:szCs w:val="22"/>
              </w:rPr>
              <w:t>C</w:t>
            </w:r>
            <w:r w:rsidRPr="006A7511">
              <w:rPr>
                <w:spacing w:val="-2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60335-2-5-2012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679C9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27570.0-87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13C87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27570.51-95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DC7DC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13C87">
            <w:pPr>
              <w:pStyle w:val="Default"/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>(МЭК 335-2-62-90)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CF3650" w:rsidRDefault="00EC1AD8" w:rsidP="00CF36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13C87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 xml:space="preserve">Т МЭК </w:t>
            </w:r>
            <w:r w:rsidRPr="006A7511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13C87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МЭК 60335-2-58-2009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F1E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513C8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6A7511">
              <w:rPr>
                <w:rFonts w:ascii="Times New Roman" w:eastAsia="Times New Roman" w:hAnsi="Times New Roman"/>
                <w:spacing w:val="-1"/>
              </w:rPr>
              <w:t>ГОС</w:t>
            </w:r>
            <w:r w:rsidRPr="006A7511">
              <w:rPr>
                <w:rFonts w:ascii="Times New Roman" w:eastAsia="Times New Roman" w:hAnsi="Times New Roman"/>
              </w:rPr>
              <w:t>Т</w:t>
            </w:r>
            <w:r w:rsidRPr="006A751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-1"/>
              </w:rPr>
              <w:t>IE</w:t>
            </w:r>
            <w:r w:rsidRPr="006A7511">
              <w:rPr>
                <w:rFonts w:ascii="Times New Roman" w:eastAsia="Times New Roman" w:hAnsi="Times New Roman"/>
              </w:rPr>
              <w:t>C</w:t>
            </w:r>
            <w:r w:rsidRPr="006A751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-1"/>
              </w:rPr>
              <w:t>61770-2012</w:t>
            </w:r>
          </w:p>
        </w:tc>
      </w:tr>
      <w:tr w:rsidR="00EC1AD8" w:rsidRPr="006A751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6A75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6A7511" w:rsidRDefault="00EC1AD8" w:rsidP="004C408D">
            <w:pPr>
              <w:rPr>
                <w:sz w:val="22"/>
                <w:szCs w:val="22"/>
              </w:rPr>
            </w:pP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CF3650" w:rsidRDefault="00521A88" w:rsidP="00F305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EC2034" w:rsidRDefault="00521A88" w:rsidP="00F3055F">
            <w:pPr>
              <w:rPr>
                <w:sz w:val="22"/>
                <w:szCs w:val="22"/>
              </w:rPr>
            </w:pPr>
            <w:proofErr w:type="gramStart"/>
            <w:r w:rsidRPr="004C408D">
              <w:rPr>
                <w:sz w:val="22"/>
                <w:szCs w:val="22"/>
              </w:rPr>
              <w:t>Схем</w:t>
            </w:r>
            <w:r w:rsidRPr="004C408D">
              <w:rPr>
                <w:spacing w:val="-1"/>
                <w:sz w:val="22"/>
                <w:szCs w:val="22"/>
              </w:rPr>
              <w:t>ы</w:t>
            </w:r>
            <w:r w:rsidRPr="004C408D">
              <w:rPr>
                <w:sz w:val="22"/>
                <w:szCs w:val="22"/>
              </w:rPr>
              <w:t>:</w:t>
            </w:r>
            <w:r w:rsidRPr="004C408D">
              <w:rPr>
                <w:spacing w:val="-1"/>
                <w:sz w:val="22"/>
                <w:szCs w:val="22"/>
              </w:rPr>
              <w:t xml:space="preserve"> </w:t>
            </w:r>
            <w:r w:rsidRPr="00F6659D">
              <w:rPr>
                <w:spacing w:val="-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1</w:t>
            </w:r>
            <w:proofErr w:type="gramEnd"/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2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</w:t>
            </w:r>
            <w:r w:rsidRPr="004C408D">
              <w:rPr>
                <w:spacing w:val="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3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4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  <w:r w:rsidRPr="00EC2034">
              <w:rPr>
                <w:sz w:val="22"/>
                <w:szCs w:val="22"/>
              </w:rPr>
              <w:t>8422 19 000 0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Т</w:t>
            </w:r>
            <w:r w:rsidRPr="004C408D">
              <w:rPr>
                <w:sz w:val="22"/>
                <w:szCs w:val="22"/>
              </w:rPr>
              <w:t>Р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  <w:r w:rsidRPr="004C408D">
              <w:rPr>
                <w:spacing w:val="-1"/>
                <w:sz w:val="22"/>
                <w:szCs w:val="22"/>
              </w:rPr>
              <w:t>Т</w:t>
            </w:r>
            <w:r w:rsidRPr="004C408D">
              <w:rPr>
                <w:sz w:val="22"/>
                <w:szCs w:val="22"/>
              </w:rPr>
              <w:t>С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020/2011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30804.3.2-2013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  <w:r w:rsidRPr="004C40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30804.3.3-2013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984139" w:rsidRDefault="00521A88" w:rsidP="00CF36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EC2034" w:rsidRDefault="00521A88" w:rsidP="00D412A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30805.14.1-2013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30804.6.1-2013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30805.14.2-2013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054A34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Р</w:t>
            </w:r>
            <w:r w:rsidRPr="004C408D">
              <w:rPr>
                <w:spacing w:val="-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54102-2010</w:t>
            </w:r>
          </w:p>
        </w:tc>
      </w:tr>
      <w:tr w:rsidR="00521A88" w:rsidRPr="004C408D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4C408D" w:rsidRDefault="00521A88" w:rsidP="00F92CB3">
            <w:pPr>
              <w:rPr>
                <w:sz w:val="22"/>
                <w:szCs w:val="22"/>
              </w:rPr>
            </w:pPr>
          </w:p>
        </w:tc>
      </w:tr>
      <w:tr w:rsidR="00521A88" w:rsidRPr="00794AF2" w:rsidTr="00204C3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1410DC" w:rsidRDefault="00521A88" w:rsidP="00FB23C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F3D11">
              <w:rPr>
                <w:b/>
                <w:bCs/>
                <w:sz w:val="22"/>
                <w:szCs w:val="22"/>
              </w:rPr>
              <w:t>2</w:t>
            </w:r>
            <w:r w:rsidRPr="006B2E86">
              <w:rPr>
                <w:b/>
                <w:bCs/>
                <w:sz w:val="22"/>
                <w:szCs w:val="22"/>
              </w:rPr>
              <w:t>. Для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 xml:space="preserve"> поддержани</w:t>
            </w:r>
            <w:r w:rsidRPr="006B2E86">
              <w:rPr>
                <w:b/>
                <w:bCs/>
                <w:sz w:val="22"/>
                <w:szCs w:val="22"/>
              </w:rPr>
              <w:t>я</w:t>
            </w:r>
            <w:r w:rsidRPr="006B2E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>и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 xml:space="preserve">регулировки 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>микроклимат</w:t>
            </w:r>
            <w:r w:rsidRPr="006B2E86">
              <w:rPr>
                <w:b/>
                <w:bCs/>
                <w:sz w:val="22"/>
                <w:szCs w:val="22"/>
              </w:rPr>
              <w:t>а</w:t>
            </w:r>
            <w:r w:rsidRPr="006B2E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 xml:space="preserve">в 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>помещениях</w:t>
            </w:r>
          </w:p>
        </w:tc>
      </w:tr>
      <w:tr w:rsidR="00521A88" w:rsidRPr="00794AF2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794AF2" w:rsidRDefault="00521A88" w:rsidP="00FF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Воздухоохладители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15943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  <w:r w:rsidRPr="00D6151A">
              <w:rPr>
                <w:sz w:val="22"/>
                <w:szCs w:val="22"/>
              </w:rPr>
              <w:t>8479 600000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Р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С</w:t>
            </w:r>
            <w:r w:rsidRPr="006B2E86">
              <w:rPr>
                <w:spacing w:val="-3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 xml:space="preserve">Т </w:t>
            </w:r>
            <w:r w:rsidRPr="006B2E86">
              <w:rPr>
                <w:spacing w:val="-1"/>
                <w:sz w:val="22"/>
                <w:szCs w:val="22"/>
              </w:rPr>
              <w:t>IS</w:t>
            </w:r>
            <w:r w:rsidRPr="006B2E86">
              <w:rPr>
                <w:sz w:val="22"/>
                <w:szCs w:val="22"/>
              </w:rPr>
              <w:t xml:space="preserve">O </w:t>
            </w:r>
            <w:r w:rsidRPr="006B2E8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521A88" w:rsidRPr="00794AF2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794AF2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911ED8" w:rsidRDefault="00521A88" w:rsidP="00911ED8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испарительного типа,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D6151A" w:rsidRDefault="00521A88" w:rsidP="00B159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240F47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ЕСЭГТ</w:t>
            </w:r>
            <w:r w:rsidRPr="006B2E86">
              <w:rPr>
                <w:sz w:val="22"/>
                <w:szCs w:val="22"/>
              </w:rPr>
              <w:t>,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2"/>
                <w:sz w:val="22"/>
                <w:szCs w:val="22"/>
              </w:rPr>
              <w:t>у</w:t>
            </w:r>
            <w:r w:rsidRPr="006B2E86">
              <w:rPr>
                <w:spacing w:val="-1"/>
                <w:sz w:val="22"/>
                <w:szCs w:val="22"/>
              </w:rPr>
              <w:t>тв</w:t>
            </w:r>
            <w:r w:rsidRPr="006B2E86">
              <w:rPr>
                <w:sz w:val="22"/>
                <w:szCs w:val="22"/>
              </w:rPr>
              <w:t xml:space="preserve">. </w:t>
            </w:r>
            <w:proofErr w:type="spellStart"/>
            <w:r w:rsidRPr="006B2E86">
              <w:rPr>
                <w:sz w:val="22"/>
                <w:szCs w:val="22"/>
              </w:rPr>
              <w:t>Реш</w:t>
            </w:r>
            <w:proofErr w:type="spellEnd"/>
            <w:r w:rsidRPr="006B2E86">
              <w:rPr>
                <w:sz w:val="22"/>
                <w:szCs w:val="22"/>
              </w:rPr>
              <w:t xml:space="preserve">. </w:t>
            </w:r>
            <w:r w:rsidRPr="006B2E86">
              <w:rPr>
                <w:spacing w:val="-1"/>
                <w:sz w:val="22"/>
                <w:szCs w:val="22"/>
              </w:rPr>
              <w:t>КТ</w:t>
            </w:r>
            <w:r w:rsidRPr="006B2E86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30805.14.1-2013</w:t>
            </w:r>
          </w:p>
        </w:tc>
      </w:tr>
      <w:tr w:rsidR="00521A88" w:rsidRPr="00794AF2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794AF2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911ED8" w:rsidRDefault="00521A88" w:rsidP="00911ED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D6151A" w:rsidRDefault="00521A88" w:rsidP="00B159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240F47">
            <w:pPr>
              <w:rPr>
                <w:sz w:val="22"/>
                <w:szCs w:val="22"/>
              </w:rPr>
            </w:pPr>
            <w:r w:rsidRPr="006B2E86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12.1.044-89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911ED8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другом месте данной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240F47">
            <w:pPr>
              <w:rPr>
                <w:sz w:val="22"/>
                <w:szCs w:val="22"/>
              </w:rPr>
            </w:pPr>
            <w:r w:rsidRPr="006B2E86">
              <w:rPr>
                <w:sz w:val="22"/>
                <w:szCs w:val="22"/>
              </w:rPr>
              <w:t>(</w:t>
            </w:r>
            <w:r w:rsidRPr="006B2E86">
              <w:rPr>
                <w:spacing w:val="-1"/>
                <w:sz w:val="22"/>
                <w:szCs w:val="22"/>
              </w:rPr>
              <w:t>Г</w:t>
            </w:r>
            <w:r w:rsidRPr="006B2E86">
              <w:rPr>
                <w:sz w:val="22"/>
                <w:szCs w:val="22"/>
              </w:rPr>
              <w:t>л. II,</w:t>
            </w:r>
            <w:r>
              <w:rPr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разд.</w:t>
            </w:r>
            <w:r w:rsidRPr="006B2E86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14254-96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911ED8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группы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СТ</w:t>
            </w:r>
            <w:r w:rsidRPr="006B2E86">
              <w:rPr>
                <w:sz w:val="22"/>
                <w:szCs w:val="22"/>
              </w:rPr>
              <w:t>Б МЭК</w:t>
            </w:r>
            <w:r w:rsidRPr="006B2E86">
              <w:rPr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61140-2007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911ED8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поименованные или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МЭК 61293-2002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>включенные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 xml:space="preserve">Т МЭК </w:t>
            </w:r>
            <w:r w:rsidRPr="006B2E86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B62EFA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IE</w:t>
            </w:r>
            <w:r w:rsidRPr="006B2E86">
              <w:rPr>
                <w:sz w:val="22"/>
                <w:szCs w:val="22"/>
              </w:rPr>
              <w:t>C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60335-2-80-2012</w:t>
            </w:r>
          </w:p>
        </w:tc>
      </w:tr>
      <w:tr w:rsidR="00521A88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6B2E86" w:rsidRDefault="00521A88" w:rsidP="00FB23CA">
            <w:pPr>
              <w:rPr>
                <w:spacing w:val="-1"/>
                <w:sz w:val="22"/>
                <w:szCs w:val="22"/>
              </w:rPr>
            </w:pP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D6151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 xml:space="preserve">1д, 2д, 3д, 4д, </w:t>
            </w:r>
            <w:r>
              <w:rPr>
                <w:spacing w:val="-1"/>
                <w:sz w:val="22"/>
                <w:szCs w:val="22"/>
              </w:rPr>
              <w:t>6</w:t>
            </w:r>
            <w:r w:rsidRPr="001F487C">
              <w:rPr>
                <w:spacing w:val="-1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8479 6000000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Р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С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020/2011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30804.3.2-2013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30804.3.3-2013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30805.14.1-2013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30804.6.1-2013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47147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30805.14.2-2013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982880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Р</w:t>
            </w:r>
            <w:r w:rsidRPr="006B2E86">
              <w:rPr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54102-2010</w:t>
            </w:r>
          </w:p>
        </w:tc>
      </w:tr>
      <w:tr w:rsidR="00A0147B" w:rsidRPr="006B2E86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6B2E86" w:rsidRDefault="00A0147B" w:rsidP="00F66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BE7FAD" w:rsidRDefault="00A0147B" w:rsidP="00ED2870">
            <w:pPr>
              <w:rPr>
                <w:sz w:val="22"/>
                <w:szCs w:val="22"/>
              </w:rPr>
            </w:pPr>
          </w:p>
        </w:tc>
      </w:tr>
      <w:tr w:rsidR="00A0147B" w:rsidRPr="007632A5" w:rsidTr="00204C3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7632A5" w:rsidRDefault="00A0147B" w:rsidP="007632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7632A5">
              <w:rPr>
                <w:b/>
                <w:bCs/>
                <w:sz w:val="22"/>
                <w:szCs w:val="22"/>
              </w:rPr>
              <w:t xml:space="preserve">. 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Санит</w:t>
            </w:r>
            <w:r w:rsidRPr="007632A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рн</w:t>
            </w:r>
            <w:r w:rsidRPr="007632A5">
              <w:rPr>
                <w:b/>
                <w:bCs/>
                <w:sz w:val="22"/>
                <w:szCs w:val="22"/>
              </w:rPr>
              <w:t>о-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гигиенические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FF3D11" w:rsidRDefault="00A0147B" w:rsidP="00E14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FB1B07" w:rsidRDefault="00A0147B" w:rsidP="00FB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B1B07">
              <w:rPr>
                <w:sz w:val="22"/>
                <w:szCs w:val="22"/>
              </w:rPr>
              <w:t xml:space="preserve">олярии и аналогичное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8543 70 5001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7632A5" w:rsidRDefault="00A0147B" w:rsidP="00204C31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Р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С</w:t>
            </w:r>
            <w:r w:rsidRPr="00E1418E">
              <w:rPr>
                <w:spacing w:val="-3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0572CD">
              <w:rPr>
                <w:spacing w:val="-1"/>
                <w:sz w:val="22"/>
                <w:szCs w:val="22"/>
              </w:rPr>
              <w:t>ГОСТ МЭК 60335-1-2008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B1B07">
            <w:pPr>
              <w:rPr>
                <w:sz w:val="22"/>
                <w:szCs w:val="22"/>
              </w:rPr>
            </w:pPr>
            <w:r w:rsidRPr="00FB1B07">
              <w:rPr>
                <w:sz w:val="22"/>
                <w:szCs w:val="22"/>
              </w:rPr>
              <w:t xml:space="preserve">оборудование для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460B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8543 70 5009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7B24AA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ЕСЭГТ</w:t>
            </w:r>
            <w:r w:rsidRPr="00E1418E">
              <w:rPr>
                <w:sz w:val="22"/>
                <w:szCs w:val="22"/>
              </w:rPr>
              <w:t>,</w:t>
            </w:r>
            <w:r w:rsidRPr="00E1418E">
              <w:rPr>
                <w:spacing w:val="-2"/>
                <w:sz w:val="22"/>
                <w:szCs w:val="22"/>
              </w:rPr>
              <w:t xml:space="preserve"> </w:t>
            </w:r>
            <w:r w:rsidRPr="00E1418E">
              <w:rPr>
                <w:spacing w:val="2"/>
                <w:sz w:val="22"/>
                <w:szCs w:val="22"/>
              </w:rPr>
              <w:t>у</w:t>
            </w:r>
            <w:r w:rsidRPr="00E1418E">
              <w:rPr>
                <w:spacing w:val="-1"/>
                <w:sz w:val="22"/>
                <w:szCs w:val="22"/>
              </w:rPr>
              <w:t>тв</w:t>
            </w:r>
            <w:r w:rsidRPr="00E1418E">
              <w:rPr>
                <w:sz w:val="22"/>
                <w:szCs w:val="22"/>
              </w:rPr>
              <w:t xml:space="preserve">. </w:t>
            </w:r>
            <w:proofErr w:type="spellStart"/>
            <w:r w:rsidRPr="00E1418E">
              <w:rPr>
                <w:sz w:val="22"/>
                <w:szCs w:val="22"/>
              </w:rPr>
              <w:t>Реш</w:t>
            </w:r>
            <w:proofErr w:type="spellEnd"/>
            <w:r w:rsidRPr="00E1418E">
              <w:rPr>
                <w:sz w:val="22"/>
                <w:szCs w:val="22"/>
              </w:rPr>
              <w:t xml:space="preserve">. </w:t>
            </w:r>
            <w:r w:rsidRPr="00E1418E">
              <w:rPr>
                <w:spacing w:val="-1"/>
                <w:sz w:val="22"/>
                <w:szCs w:val="22"/>
              </w:rPr>
              <w:t>КТ</w:t>
            </w:r>
            <w:r w:rsidRPr="00E1418E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30805.14.1-2013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  <w:r w:rsidRPr="00FB1B07">
              <w:rPr>
                <w:sz w:val="22"/>
                <w:szCs w:val="22"/>
              </w:rPr>
              <w:t>загара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7B24AA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28.05.2010 г. № 299 (</w:t>
            </w:r>
            <w:r w:rsidRPr="00E1418E">
              <w:rPr>
                <w:spacing w:val="-1"/>
                <w:sz w:val="22"/>
                <w:szCs w:val="22"/>
              </w:rPr>
              <w:t>Г</w:t>
            </w:r>
            <w:r w:rsidRPr="00E1418E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12.1.044-89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7B24AA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разд.</w:t>
            </w:r>
            <w:r w:rsidRPr="00E1418E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14254-96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СТ</w:t>
            </w:r>
            <w:r w:rsidRPr="00E1418E">
              <w:rPr>
                <w:sz w:val="22"/>
                <w:szCs w:val="22"/>
              </w:rPr>
              <w:t>Б МЭК</w:t>
            </w:r>
            <w:r w:rsidRPr="00E1418E">
              <w:rPr>
                <w:spacing w:val="-1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61140-2007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МЭК 61293-2002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56170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 xml:space="preserve">Т МЭК </w:t>
            </w:r>
            <w:r w:rsidRPr="00E1418E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460B72">
            <w:pPr>
              <w:rPr>
                <w:spacing w:val="-1"/>
                <w:sz w:val="22"/>
                <w:szCs w:val="22"/>
              </w:rPr>
            </w:pP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460B72">
            <w:pPr>
              <w:rPr>
                <w:sz w:val="22"/>
                <w:szCs w:val="22"/>
              </w:rPr>
            </w:pP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460B72">
            <w:pPr>
              <w:rPr>
                <w:sz w:val="22"/>
                <w:szCs w:val="22"/>
              </w:rPr>
            </w:pP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F3055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460B72">
            <w:pPr>
              <w:rPr>
                <w:sz w:val="22"/>
                <w:szCs w:val="22"/>
              </w:rPr>
            </w:pP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3922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Р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С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020/2011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30804.3.2-2013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8543 70 5001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30804.3.3-2013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8543 70 5009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30805.14.1-2013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8543 70 9000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30804.6.1-2013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30805.14.2-2013</w:t>
            </w:r>
          </w:p>
        </w:tc>
      </w:tr>
      <w:tr w:rsidR="00A0147B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E14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B" w:rsidRPr="00E1418E" w:rsidRDefault="00A0147B" w:rsidP="00B70608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Р</w:t>
            </w:r>
            <w:r w:rsidRPr="00E1418E">
              <w:rPr>
                <w:spacing w:val="-1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54102-2010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8543 70 900 0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насекомых.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726D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60335-2-59-2012</w:t>
            </w:r>
          </w:p>
        </w:tc>
      </w:tr>
      <w:tr w:rsidR="00726DF9" w:rsidRPr="00E1418E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E14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418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632A5" w:rsidRDefault="00726DF9" w:rsidP="009727AE">
            <w:pPr>
              <w:rPr>
                <w:sz w:val="22"/>
                <w:szCs w:val="22"/>
              </w:rPr>
            </w:pPr>
          </w:p>
        </w:tc>
      </w:tr>
      <w:tr w:rsidR="00726DF9" w:rsidRPr="00FB7C21" w:rsidTr="00204C3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jc w:val="center"/>
              <w:rPr>
                <w:sz w:val="22"/>
                <w:szCs w:val="22"/>
              </w:rPr>
            </w:pPr>
            <w:r w:rsidRPr="00FF3D11">
              <w:rPr>
                <w:b/>
                <w:bCs/>
                <w:sz w:val="22"/>
                <w:szCs w:val="22"/>
              </w:rPr>
              <w:t>4.</w:t>
            </w:r>
            <w:r w:rsidRPr="00FB7C21">
              <w:rPr>
                <w:b/>
                <w:bCs/>
                <w:sz w:val="22"/>
                <w:szCs w:val="22"/>
              </w:rPr>
              <w:t xml:space="preserve"> Для</w:t>
            </w:r>
            <w:r w:rsidRPr="00FB7C2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b/>
                <w:bCs/>
                <w:sz w:val="22"/>
                <w:szCs w:val="22"/>
              </w:rPr>
              <w:t xml:space="preserve">обогрева </w:t>
            </w:r>
            <w:r w:rsidRPr="00FB7C21">
              <w:rPr>
                <w:b/>
                <w:bCs/>
                <w:spacing w:val="-1"/>
                <w:sz w:val="22"/>
                <w:szCs w:val="22"/>
              </w:rPr>
              <w:t>тела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F3D11" w:rsidRDefault="00726DF9" w:rsidP="00FB7C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8516 79 700 0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Т</w:t>
            </w:r>
            <w:r w:rsidRPr="00FB7C21">
              <w:rPr>
                <w:sz w:val="22"/>
                <w:szCs w:val="22"/>
              </w:rPr>
              <w:t>Р</w:t>
            </w:r>
            <w:r w:rsidRPr="00FB7C21">
              <w:rPr>
                <w:spacing w:val="-4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Т</w:t>
            </w:r>
            <w:r w:rsidRPr="00FB7C21">
              <w:rPr>
                <w:sz w:val="22"/>
                <w:szCs w:val="22"/>
              </w:rPr>
              <w:t>С</w:t>
            </w:r>
            <w:r w:rsidRPr="00FB7C21">
              <w:rPr>
                <w:spacing w:val="-3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>004/2011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z w:val="22"/>
                <w:szCs w:val="22"/>
              </w:rPr>
            </w:pPr>
            <w:r w:rsidRPr="00AD55A0">
              <w:rPr>
                <w:spacing w:val="-1"/>
                <w:sz w:val="22"/>
                <w:szCs w:val="22"/>
              </w:rPr>
              <w:t>ГОСТ 27570.0-87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грелки, одеяла,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30805.14.1-2013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матра</w:t>
            </w:r>
            <w:r w:rsidRPr="00FB7C21">
              <w:rPr>
                <w:spacing w:val="-2"/>
                <w:sz w:val="22"/>
                <w:szCs w:val="22"/>
              </w:rPr>
              <w:t>ц</w:t>
            </w:r>
            <w:r w:rsidRPr="00FB7C21">
              <w:rPr>
                <w:sz w:val="22"/>
                <w:szCs w:val="22"/>
              </w:rPr>
              <w:t>ы</w:t>
            </w:r>
            <w:r w:rsidRPr="00FB7C21">
              <w:rPr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>и</w:t>
            </w:r>
            <w:r w:rsidRPr="00FB7C21">
              <w:rPr>
                <w:spacing w:val="-1"/>
                <w:sz w:val="22"/>
                <w:szCs w:val="22"/>
              </w:rPr>
              <w:t xml:space="preserve"> под</w:t>
            </w:r>
            <w:r w:rsidRPr="00FB7C21">
              <w:rPr>
                <w:spacing w:val="2"/>
                <w:sz w:val="22"/>
                <w:szCs w:val="22"/>
              </w:rPr>
              <w:t>у</w:t>
            </w:r>
            <w:r w:rsidRPr="00FB7C21">
              <w:rPr>
                <w:spacing w:val="-1"/>
                <w:sz w:val="22"/>
                <w:szCs w:val="22"/>
              </w:rPr>
              <w:t>шк</w:t>
            </w:r>
            <w:r w:rsidRPr="00FB7C21">
              <w:rPr>
                <w:sz w:val="22"/>
                <w:szCs w:val="22"/>
              </w:rPr>
              <w:t>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D825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12.1.044-89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D825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14254-96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AD55A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СТ</w:t>
            </w:r>
            <w:r w:rsidRPr="00FB7C21">
              <w:rPr>
                <w:sz w:val="22"/>
                <w:szCs w:val="22"/>
              </w:rPr>
              <w:t>Б МЭК</w:t>
            </w:r>
            <w:r w:rsidRPr="00FB7C21">
              <w:rPr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 xml:space="preserve">61140-2007 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460B72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Прочая</w:t>
            </w:r>
            <w:r w:rsidRPr="00FB7C21">
              <w:rPr>
                <w:spacing w:val="-1"/>
                <w:sz w:val="22"/>
                <w:szCs w:val="22"/>
              </w:rPr>
              <w:t xml:space="preserve"> анал</w:t>
            </w:r>
            <w:r w:rsidRPr="00FB7C21">
              <w:rPr>
                <w:sz w:val="22"/>
                <w:szCs w:val="22"/>
              </w:rPr>
              <w:t>огичная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МЭК 61293-2002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460B72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прод</w:t>
            </w:r>
            <w:r w:rsidRPr="00FB7C21">
              <w:rPr>
                <w:spacing w:val="2"/>
                <w:sz w:val="22"/>
                <w:szCs w:val="22"/>
              </w:rPr>
              <w:t>у</w:t>
            </w:r>
            <w:r w:rsidRPr="00FB7C21">
              <w:rPr>
                <w:spacing w:val="-1"/>
                <w:sz w:val="22"/>
                <w:szCs w:val="22"/>
              </w:rPr>
              <w:t>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AD55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54637C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 xml:space="preserve">Т МЭК </w:t>
            </w:r>
            <w:r w:rsidRPr="00FB7C21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D825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E36049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IE</w:t>
            </w:r>
            <w:r w:rsidRPr="00FB7C21">
              <w:rPr>
                <w:sz w:val="22"/>
                <w:szCs w:val="22"/>
              </w:rPr>
              <w:t>C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60335-2-17-2012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Default="00726DF9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8F7FCB">
            <w:pPr>
              <w:rPr>
                <w:sz w:val="22"/>
                <w:szCs w:val="22"/>
              </w:rPr>
            </w:pP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8516 79 70000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color w:val="000000"/>
                <w:sz w:val="22"/>
                <w:szCs w:val="22"/>
              </w:rPr>
            </w:pPr>
            <w:r w:rsidRPr="00AD55A0">
              <w:rPr>
                <w:color w:val="000000"/>
                <w:sz w:val="22"/>
                <w:szCs w:val="22"/>
              </w:rPr>
              <w:t>ТР ТС 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2.123-2007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color w:val="000000"/>
                <w:sz w:val="22"/>
                <w:szCs w:val="22"/>
              </w:rPr>
            </w:pPr>
            <w:r w:rsidRPr="00AD55A0">
              <w:rPr>
                <w:color w:val="000000"/>
                <w:sz w:val="22"/>
                <w:szCs w:val="22"/>
              </w:rPr>
              <w:t xml:space="preserve">"Электромагнитная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2.136-2007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sz w:val="22"/>
                <w:szCs w:val="22"/>
              </w:rPr>
            </w:pPr>
            <w:r w:rsidRPr="00AD55A0">
              <w:rPr>
                <w:sz w:val="22"/>
                <w:szCs w:val="22"/>
              </w:rPr>
              <w:t xml:space="preserve">совместимость технических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2.206-2011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sz w:val="22"/>
                <w:szCs w:val="22"/>
              </w:rPr>
            </w:pPr>
            <w:r w:rsidRPr="00AD55A0">
              <w:rPr>
                <w:sz w:val="22"/>
                <w:szCs w:val="22"/>
              </w:rPr>
              <w:t>средств"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14777-76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28934-91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29192-91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30336-95</w:t>
            </w:r>
          </w:p>
        </w:tc>
      </w:tr>
      <w:tr w:rsidR="00726DF9" w:rsidRPr="00FB7C21" w:rsidTr="009D66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30372-95</w:t>
            </w:r>
          </w:p>
        </w:tc>
      </w:tr>
      <w:tr w:rsidR="00726DF9" w:rsidRPr="00FB7C21" w:rsidTr="009D66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30377-95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377A61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30585-98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30804.3.2-2013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30804.3.3-2013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30804.3.8-2002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30804.3.11-2013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30804.3.12-2013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30804.6.1-2013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30804.6.2-2013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30804.6.3-2013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30804.6.4-2013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30805.14.1-2013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7F091D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30805.14.2-2013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7F091D">
            <w:pPr>
              <w:ind w:right="-108"/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IEC/TS 61000-3-5-2013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7F091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 xml:space="preserve">ГОСТ Р 50397-2011 </w:t>
            </w:r>
          </w:p>
        </w:tc>
      </w:tr>
      <w:tr w:rsidR="00726DF9" w:rsidRPr="00FB7C21" w:rsidTr="00611D82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7F091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50652-94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AD55A0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51048-97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E150C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51317.1.2-2007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D55A0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9D5FBA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51317.1.5-2009</w:t>
            </w:r>
          </w:p>
        </w:tc>
      </w:tr>
      <w:tr w:rsidR="00726DF9" w:rsidRPr="00FB7C21" w:rsidTr="007545B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51317.2.5-2000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51317.3.2-2006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51317.3.3-2008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51317.3.4-2006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51317.4.1-2000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51317.4.14-2000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51317.4.28-2000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51317.6.1-2006</w:t>
            </w:r>
          </w:p>
        </w:tc>
      </w:tr>
      <w:tr w:rsidR="00726DF9" w:rsidRPr="00FB7C21" w:rsidTr="000A6773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31014D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51317.6.2-2007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  <w:highlight w:val="yellow"/>
              </w:rPr>
            </w:pP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8516 79 700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лиц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726D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II, разд.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8516 79 700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26DF9" w:rsidRPr="00FB7C21" w:rsidTr="00512C29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4412A4">
            <w:pPr>
              <w:rPr>
                <w:sz w:val="22"/>
                <w:szCs w:val="22"/>
                <w:highlight w:val="yellow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726DF9" w:rsidRPr="00FB7C21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B7C21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7D0868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D0868" w:rsidRDefault="00726DF9" w:rsidP="00FB7C21">
            <w:pPr>
              <w:rPr>
                <w:sz w:val="22"/>
                <w:szCs w:val="22"/>
                <w:highlight w:val="yellow"/>
              </w:rPr>
            </w:pPr>
          </w:p>
        </w:tc>
      </w:tr>
      <w:tr w:rsidR="00726DF9" w:rsidRPr="00AA3DF5" w:rsidTr="00204C3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AA3DF5">
            <w:pPr>
              <w:jc w:val="center"/>
              <w:rPr>
                <w:spacing w:val="-1"/>
                <w:sz w:val="22"/>
                <w:szCs w:val="22"/>
              </w:rPr>
            </w:pPr>
            <w:r w:rsidRPr="00FF3D11">
              <w:rPr>
                <w:b/>
                <w:bCs/>
                <w:sz w:val="22"/>
                <w:szCs w:val="22"/>
              </w:rPr>
              <w:t>5.</w:t>
            </w:r>
            <w:r w:rsidRPr="00AA3DF5">
              <w:rPr>
                <w:b/>
                <w:bCs/>
                <w:sz w:val="22"/>
                <w:szCs w:val="22"/>
              </w:rPr>
              <w:t xml:space="preserve">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Ауди</w:t>
            </w:r>
            <w:r w:rsidRPr="00AA3DF5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AA3DF5">
              <w:rPr>
                <w:b/>
                <w:bCs/>
                <w:sz w:val="22"/>
                <w:szCs w:val="22"/>
              </w:rPr>
              <w:t>- и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 xml:space="preserve"> видеоаппаратур</w:t>
            </w:r>
            <w:r w:rsidRPr="00AA3DF5">
              <w:rPr>
                <w:b/>
                <w:bCs/>
                <w:sz w:val="22"/>
                <w:szCs w:val="22"/>
              </w:rPr>
              <w:t>а,</w:t>
            </w:r>
            <w:r w:rsidRPr="00AA3DF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приемник</w:t>
            </w:r>
            <w:r w:rsidRPr="00AA3DF5">
              <w:rPr>
                <w:b/>
                <w:bCs/>
                <w:sz w:val="22"/>
                <w:szCs w:val="22"/>
              </w:rPr>
              <w:t xml:space="preserve">и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тел</w:t>
            </w:r>
            <w:r w:rsidRPr="00AA3DF5">
              <w:rPr>
                <w:b/>
                <w:bCs/>
                <w:sz w:val="22"/>
                <w:szCs w:val="22"/>
              </w:rPr>
              <w:t>е- и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 xml:space="preserve"> радиовещания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F3D11" w:rsidRDefault="00726DF9" w:rsidP="007E2435">
            <w:pPr>
              <w:rPr>
                <w:lang w:val="en-US"/>
              </w:rPr>
            </w:pPr>
            <w:r>
              <w:rPr>
                <w:lang w:val="en-US"/>
              </w:rPr>
              <w:t>5.1.1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>8528 73 000 0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Р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С</w:t>
            </w:r>
            <w:r w:rsidRPr="007E2435">
              <w:rPr>
                <w:spacing w:val="-3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004/2011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 xml:space="preserve">Т </w:t>
            </w:r>
            <w:r w:rsidRPr="007E2435">
              <w:rPr>
                <w:spacing w:val="-1"/>
                <w:sz w:val="22"/>
                <w:szCs w:val="22"/>
              </w:rPr>
              <w:t>IS</w:t>
            </w:r>
            <w:r w:rsidRPr="007E2435">
              <w:rPr>
                <w:sz w:val="22"/>
                <w:szCs w:val="22"/>
              </w:rPr>
              <w:t xml:space="preserve">O </w:t>
            </w:r>
            <w:r w:rsidRPr="007E243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телевизион</w:t>
            </w: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460B72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bCs/>
                <w:sz w:val="22"/>
                <w:szCs w:val="22"/>
              </w:rPr>
            </w:pPr>
            <w:r w:rsidRPr="009D5FBA">
              <w:rPr>
                <w:bCs/>
                <w:sz w:val="22"/>
                <w:szCs w:val="22"/>
              </w:rPr>
              <w:t xml:space="preserve">9007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C119F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ЕСЭГТ</w:t>
            </w:r>
            <w:r w:rsidRPr="007E2435">
              <w:rPr>
                <w:sz w:val="22"/>
                <w:szCs w:val="22"/>
              </w:rPr>
              <w:t>,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2"/>
                <w:sz w:val="22"/>
                <w:szCs w:val="22"/>
              </w:rPr>
              <w:t>у</w:t>
            </w:r>
            <w:r w:rsidRPr="007E2435">
              <w:rPr>
                <w:spacing w:val="-1"/>
                <w:sz w:val="22"/>
                <w:szCs w:val="22"/>
              </w:rPr>
              <w:t>тв</w:t>
            </w:r>
            <w:r w:rsidRPr="007E2435">
              <w:rPr>
                <w:sz w:val="22"/>
                <w:szCs w:val="22"/>
              </w:rPr>
              <w:t xml:space="preserve">. </w:t>
            </w:r>
            <w:proofErr w:type="spellStart"/>
            <w:r w:rsidRPr="007E2435">
              <w:rPr>
                <w:sz w:val="22"/>
                <w:szCs w:val="22"/>
              </w:rPr>
              <w:t>Реш</w:t>
            </w:r>
            <w:proofErr w:type="spellEnd"/>
            <w:r w:rsidRPr="007E2435">
              <w:rPr>
                <w:sz w:val="22"/>
                <w:szCs w:val="22"/>
              </w:rPr>
              <w:t xml:space="preserve">. </w:t>
            </w:r>
            <w:r w:rsidRPr="007E2435">
              <w:rPr>
                <w:spacing w:val="-1"/>
                <w:sz w:val="22"/>
                <w:szCs w:val="22"/>
              </w:rPr>
              <w:t>КТ</w:t>
            </w:r>
            <w:r w:rsidRPr="007E243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30805.13-2013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proofErr w:type="spellStart"/>
            <w:r w:rsidRPr="007E2435">
              <w:rPr>
                <w:spacing w:val="-1"/>
                <w:sz w:val="22"/>
                <w:szCs w:val="22"/>
              </w:rPr>
              <w:t>телетюн</w:t>
            </w:r>
            <w:r w:rsidRPr="007E243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>, тюнеры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>9007 10 000 0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C119F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28.05.2010 г. № 299 (</w:t>
            </w:r>
            <w:r w:rsidRPr="007E2435">
              <w:rPr>
                <w:spacing w:val="-1"/>
                <w:sz w:val="22"/>
                <w:szCs w:val="22"/>
              </w:rPr>
              <w:t>Г</w:t>
            </w:r>
            <w:r w:rsidRPr="007E243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27418-87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</w:t>
            </w:r>
            <w:r w:rsidRPr="007E2435">
              <w:rPr>
                <w:spacing w:val="-2"/>
                <w:sz w:val="22"/>
                <w:szCs w:val="22"/>
              </w:rPr>
              <w:t>п</w:t>
            </w:r>
            <w:r w:rsidRPr="007E2435">
              <w:rPr>
                <w:spacing w:val="2"/>
                <w:sz w:val="22"/>
                <w:szCs w:val="22"/>
              </w:rPr>
              <w:t>у</w:t>
            </w:r>
            <w:r w:rsidRPr="007E2435">
              <w:rPr>
                <w:spacing w:val="-1"/>
                <w:sz w:val="22"/>
                <w:szCs w:val="22"/>
              </w:rPr>
              <w:t>тниковог</w:t>
            </w:r>
            <w:r w:rsidRPr="007E2435">
              <w:rPr>
                <w:sz w:val="22"/>
                <w:szCs w:val="22"/>
              </w:rPr>
              <w:t>о</w:t>
            </w:r>
            <w:r w:rsidRPr="007E2435">
              <w:rPr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>9007 20 000 0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C119F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разд.</w:t>
            </w:r>
            <w:r w:rsidRPr="007E243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17791-82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телевидения.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>9007 91 000 0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12.1.044-89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>9007 92 000 0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14254-96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bCs/>
                <w:sz w:val="22"/>
                <w:szCs w:val="22"/>
              </w:rPr>
            </w:pPr>
            <w:r w:rsidRPr="009D5FBA">
              <w:rPr>
                <w:bCs/>
                <w:sz w:val="22"/>
                <w:szCs w:val="22"/>
              </w:rPr>
              <w:t xml:space="preserve">9008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>Б МЭК</w:t>
            </w:r>
            <w:r w:rsidRPr="007E2435">
              <w:rPr>
                <w:spacing w:val="-1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61140-2007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9008 50 000 0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МЭК 61293-2002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8724C0" w:rsidP="007E2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Кинокамеры 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9008 90 000 0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31210-2003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кинопроекторы,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bCs/>
                <w:sz w:val="22"/>
                <w:szCs w:val="22"/>
              </w:rPr>
            </w:pPr>
            <w:r w:rsidRPr="009D5FBA">
              <w:rPr>
                <w:bCs/>
                <w:sz w:val="22"/>
                <w:szCs w:val="22"/>
              </w:rPr>
              <w:t xml:space="preserve">9010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IE</w:t>
            </w:r>
            <w:r w:rsidRPr="007E2435">
              <w:rPr>
                <w:sz w:val="22"/>
                <w:szCs w:val="22"/>
              </w:rPr>
              <w:t>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содержащие или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9010 10 000 0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313D1B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>Б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IEC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60825-1-2011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содержащие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9010 50 000 0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звукозаписывающие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9010 60 000 0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или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204C31">
            <w:pPr>
              <w:rPr>
                <w:color w:val="000000"/>
                <w:sz w:val="22"/>
                <w:szCs w:val="22"/>
              </w:rPr>
            </w:pPr>
            <w:r w:rsidRPr="009D5FBA">
              <w:rPr>
                <w:color w:val="000000"/>
                <w:sz w:val="22"/>
                <w:szCs w:val="22"/>
              </w:rPr>
              <w:t xml:space="preserve">9010 90 000 0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звуковоспроизводящие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D5FBA" w:rsidRDefault="00726DF9" w:rsidP="008F7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8528 73 000 0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Р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С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020/2011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5E6837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30804.3.2-2013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bCs/>
                <w:sz w:val="22"/>
                <w:szCs w:val="22"/>
              </w:rPr>
            </w:pPr>
            <w:r w:rsidRPr="00E019A9">
              <w:rPr>
                <w:bCs/>
                <w:sz w:val="22"/>
                <w:szCs w:val="22"/>
              </w:rPr>
              <w:t xml:space="preserve">9007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5E6837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30804.3.3-2013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9007 10 000 0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5E6837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30805.13-2013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9007 20 000 0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5E6837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 xml:space="preserve">Б </w:t>
            </w:r>
            <w:r w:rsidRPr="007E2435">
              <w:rPr>
                <w:spacing w:val="-1"/>
                <w:sz w:val="22"/>
                <w:szCs w:val="22"/>
              </w:rPr>
              <w:t>Е</w:t>
            </w:r>
            <w:r w:rsidRPr="007E2435">
              <w:rPr>
                <w:sz w:val="22"/>
                <w:szCs w:val="22"/>
              </w:rPr>
              <w:t>Н</w:t>
            </w:r>
            <w:r w:rsidRPr="007E2435">
              <w:rPr>
                <w:spacing w:val="-1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55020-2005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9007 91 000 0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81264F" w:rsidRDefault="00726DF9" w:rsidP="005E6837">
            <w:pPr>
              <w:rPr>
                <w:b/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IE</w:t>
            </w:r>
            <w:r w:rsidRPr="007E2435">
              <w:rPr>
                <w:sz w:val="22"/>
                <w:szCs w:val="22"/>
              </w:rPr>
              <w:t>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26DF9" w:rsidRPr="0081264F" w:rsidTr="00204C31">
        <w:trPr>
          <w:trHeight w:val="284"/>
        </w:trPr>
        <w:tc>
          <w:tcPr>
            <w:tcW w:w="763" w:type="dxa"/>
          </w:tcPr>
          <w:p w:rsidR="00726DF9" w:rsidRPr="0081264F" w:rsidRDefault="00726DF9" w:rsidP="008909B2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726DF9" w:rsidRPr="0081264F" w:rsidRDefault="00726DF9" w:rsidP="008909B2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9007 92 000 0</w:t>
            </w:r>
          </w:p>
        </w:tc>
        <w:tc>
          <w:tcPr>
            <w:tcW w:w="3402" w:type="dxa"/>
          </w:tcPr>
          <w:p w:rsidR="00726DF9" w:rsidRPr="0081264F" w:rsidRDefault="00726DF9" w:rsidP="00204C3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26DF9" w:rsidRPr="00AA3DF5" w:rsidRDefault="00726DF9" w:rsidP="00E87BD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9008 50 000 0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E87BD2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9008 90 000 0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9636B5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bCs/>
                <w:sz w:val="22"/>
                <w:szCs w:val="22"/>
              </w:rPr>
            </w:pPr>
            <w:r w:rsidRPr="00E019A9">
              <w:rPr>
                <w:bCs/>
                <w:sz w:val="22"/>
                <w:szCs w:val="22"/>
              </w:rPr>
              <w:t xml:space="preserve">9010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9636B5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E1187F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9010 10 000 0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9636B5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E1187F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9010 50 000 0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9636B5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9010 60 000 0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019A9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460B7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7E2435" w:rsidRDefault="00726DF9" w:rsidP="007E243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8909B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AA3DF5" w:rsidRDefault="00726DF9" w:rsidP="008909B2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8724C0" w:rsidRDefault="008724C0" w:rsidP="0095416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Оборудование световое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460B72">
            <w:pPr>
              <w:rPr>
                <w:color w:val="000000"/>
                <w:sz w:val="22"/>
                <w:szCs w:val="22"/>
              </w:rPr>
            </w:pPr>
            <w:r w:rsidRPr="00F609DE">
              <w:rPr>
                <w:sz w:val="22"/>
                <w:szCs w:val="22"/>
              </w:rPr>
              <w:t>Схем</w:t>
            </w:r>
            <w:r w:rsidRPr="00F609DE">
              <w:rPr>
                <w:spacing w:val="-1"/>
                <w:sz w:val="22"/>
                <w:szCs w:val="22"/>
              </w:rPr>
              <w:t>ы</w:t>
            </w:r>
            <w:r w:rsidRPr="00F609DE">
              <w:rPr>
                <w:sz w:val="22"/>
                <w:szCs w:val="22"/>
              </w:rPr>
              <w:t>: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1д,2д,3д,4д,6д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8504 10 200 0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Р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С</w:t>
            </w:r>
            <w:r w:rsidRPr="00F609DE">
              <w:rPr>
                <w:spacing w:val="-3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004/2011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 xml:space="preserve">Т </w:t>
            </w:r>
            <w:r w:rsidRPr="00F609DE">
              <w:rPr>
                <w:spacing w:val="-1"/>
                <w:sz w:val="22"/>
                <w:szCs w:val="22"/>
              </w:rPr>
              <w:t>IS</w:t>
            </w:r>
            <w:r w:rsidRPr="00F609DE">
              <w:rPr>
                <w:sz w:val="22"/>
                <w:szCs w:val="22"/>
              </w:rPr>
              <w:t xml:space="preserve">O </w:t>
            </w:r>
            <w:r w:rsidRPr="00F609DE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и источники света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460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8504 10 800 0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 xml:space="preserve">Б </w:t>
            </w:r>
            <w:r w:rsidRPr="00F609DE">
              <w:rPr>
                <w:spacing w:val="-1"/>
                <w:sz w:val="22"/>
                <w:szCs w:val="22"/>
              </w:rPr>
              <w:t>Е</w:t>
            </w:r>
            <w:r w:rsidRPr="00F609DE">
              <w:rPr>
                <w:sz w:val="22"/>
                <w:szCs w:val="22"/>
              </w:rPr>
              <w:t>Н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55015-2006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аналогичная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460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8504 31 210 9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12.1.044-89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460B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9405 60 200 9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IE</w:t>
            </w:r>
            <w:r w:rsidRPr="00F609DE">
              <w:rPr>
                <w:sz w:val="22"/>
                <w:szCs w:val="22"/>
              </w:rPr>
              <w:t>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9405 91 100 0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61347-1-2008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8F7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9405 91 900 9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61347-2-13-2009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9405 92 000 8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IE</w:t>
            </w:r>
            <w:r w:rsidRPr="00F609DE">
              <w:rPr>
                <w:sz w:val="22"/>
                <w:szCs w:val="22"/>
              </w:rPr>
              <w:t>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2F1F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2F1F" w:rsidRDefault="00726DF9" w:rsidP="00204C31">
            <w:pPr>
              <w:rPr>
                <w:sz w:val="22"/>
                <w:szCs w:val="22"/>
              </w:rPr>
            </w:pPr>
            <w:r w:rsidRPr="00E12F1F">
              <w:rPr>
                <w:color w:val="000000"/>
                <w:sz w:val="22"/>
                <w:szCs w:val="22"/>
              </w:rPr>
              <w:t>9405 99 000 8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625CD1">
            <w:pPr>
              <w:rPr>
                <w:spacing w:val="-1"/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62560-2011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9405 40 100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9405 40 310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9405 40 350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9405 40 390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EB4C52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b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9405 40 910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EB4C52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9405 40 950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EB4C52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9B5DD5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9405 40 990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5E5A5A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</w:t>
            </w:r>
            <w:proofErr w:type="gramStart"/>
            <w:r>
              <w:rPr>
                <w:sz w:val="22"/>
                <w:szCs w:val="22"/>
              </w:rPr>
              <w:t>91  900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2F1F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5E5A5A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9405 92 000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E12F1F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5E5A5A" w:rsidRDefault="00726DF9" w:rsidP="0029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9405 99 000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8F7FCB">
            <w:pPr>
              <w:rPr>
                <w:spacing w:val="-1"/>
                <w:sz w:val="22"/>
                <w:szCs w:val="22"/>
              </w:rPr>
            </w:pP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 w:rsidRPr="00F609DE">
              <w:rPr>
                <w:sz w:val="22"/>
                <w:szCs w:val="22"/>
              </w:rPr>
              <w:t>Схем</w:t>
            </w:r>
            <w:r w:rsidRPr="00F609DE">
              <w:rPr>
                <w:spacing w:val="-1"/>
                <w:sz w:val="22"/>
                <w:szCs w:val="22"/>
              </w:rPr>
              <w:t>ы</w:t>
            </w:r>
            <w:r w:rsidRPr="00F609DE">
              <w:rPr>
                <w:sz w:val="22"/>
                <w:szCs w:val="22"/>
              </w:rPr>
              <w:t>: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1д,2д,3д,4д,6д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8504 10 200 0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pacing w:val="-1"/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Р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С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020/2011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30804.3.2-2013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8504 10 800 0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 xml:space="preserve">Б </w:t>
            </w:r>
            <w:r w:rsidRPr="00F609DE">
              <w:rPr>
                <w:spacing w:val="-1"/>
                <w:sz w:val="22"/>
                <w:szCs w:val="22"/>
              </w:rPr>
              <w:t>Е</w:t>
            </w:r>
            <w:r w:rsidRPr="00F609DE">
              <w:rPr>
                <w:sz w:val="22"/>
                <w:szCs w:val="22"/>
              </w:rPr>
              <w:t>Н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55015-2006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8504 31 210 9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61547-2011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9405 60 200 9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30804.6.1-2013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9405 91 100 0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32135-2013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B935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9" w:rsidRPr="0022174C" w:rsidRDefault="00726DF9" w:rsidP="00204C3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9405 91 900 9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351E00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32136-2013</w:t>
            </w:r>
          </w:p>
        </w:tc>
      </w:tr>
      <w:tr w:rsidR="00726DF9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9405 92 000 8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9" w:rsidRPr="00F609DE" w:rsidRDefault="00726DF9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Default="008724C0" w:rsidP="00204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8724C0" w:rsidRPr="007E2435" w:rsidTr="00795B2D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Швейные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014577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8452 21 000 0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4C0" w:rsidRPr="009B5DD5" w:rsidRDefault="008724C0" w:rsidP="004412A4">
            <w:pPr>
              <w:rPr>
                <w:sz w:val="24"/>
                <w:szCs w:val="24"/>
              </w:rPr>
            </w:pP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электроприв</w:t>
            </w:r>
            <w:r w:rsidRPr="009B5DD5">
              <w:rPr>
                <w:sz w:val="22"/>
                <w:szCs w:val="22"/>
              </w:rPr>
              <w:t>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014577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8452 29 000 0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8724C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9A7CA9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8452 21 000 0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9A7CA9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8452 29 000 0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9B5DD5" w:rsidRDefault="008724C0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8724C0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Default="008724C0" w:rsidP="00204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204C3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0" w:rsidRPr="00F609DE" w:rsidRDefault="008724C0" w:rsidP="00B935C6">
            <w:pPr>
              <w:rPr>
                <w:spacing w:val="-1"/>
                <w:sz w:val="22"/>
                <w:szCs w:val="22"/>
              </w:rPr>
            </w:pPr>
          </w:p>
        </w:tc>
      </w:tr>
      <w:tr w:rsidR="00700D3F" w:rsidRPr="007E2435" w:rsidTr="00427057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700D3F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Pr="009B5DD5">
              <w:rPr>
                <w:b/>
                <w:bCs/>
                <w:sz w:val="22"/>
                <w:szCs w:val="22"/>
              </w:rPr>
              <w:t xml:space="preserve">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садов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огородног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хозяйства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Рыхлител</w:t>
            </w:r>
            <w:r w:rsidRPr="009B5DD5">
              <w:rPr>
                <w:sz w:val="22"/>
                <w:szCs w:val="22"/>
              </w:rPr>
              <w:t xml:space="preserve">и, </w:t>
            </w:r>
            <w:proofErr w:type="spellStart"/>
            <w:r w:rsidRPr="009B5DD5">
              <w:rPr>
                <w:sz w:val="22"/>
                <w:szCs w:val="22"/>
              </w:rPr>
              <w:t>щелеватели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0D3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для</w:t>
            </w:r>
            <w:r w:rsidRPr="009B5DD5">
              <w:rPr>
                <w:sz w:val="22"/>
                <w:szCs w:val="22"/>
              </w:rPr>
              <w:t xml:space="preserve"> ухода 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 xml:space="preserve">а </w:t>
            </w:r>
            <w:r w:rsidRPr="009B5DD5">
              <w:rPr>
                <w:spacing w:val="-1"/>
                <w:sz w:val="22"/>
                <w:szCs w:val="22"/>
              </w:rPr>
              <w:t>садо</w:t>
            </w:r>
            <w:r w:rsidRPr="009B5DD5">
              <w:rPr>
                <w:sz w:val="22"/>
                <w:szCs w:val="22"/>
              </w:rPr>
              <w:t>м 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огородом)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аналог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8E5A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60335-2-77-2011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60335-2-92-2004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60335-2-94-2004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30505-97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0D3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5B443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4F43E0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Электрожалюз</w:t>
            </w:r>
            <w:r w:rsidRPr="009B5DD5"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0D3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E4505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8501 20 000 9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окон</w:t>
            </w:r>
            <w:r w:rsidRPr="009B5DD5">
              <w:rPr>
                <w:sz w:val="22"/>
                <w:szCs w:val="22"/>
              </w:rPr>
              <w:t>, двере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E4505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E4505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орот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(в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электродвиг</w:t>
            </w:r>
            <w:r w:rsidRPr="009B5DD5">
              <w:rPr>
                <w:sz w:val="22"/>
                <w:szCs w:val="22"/>
              </w:rPr>
              <w:t>ателем)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0D3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67B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8501 20 000 9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67B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7067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00D3F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F609DE" w:rsidRDefault="00700D3F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F" w:rsidRPr="009B5DD5" w:rsidRDefault="00700D3F" w:rsidP="004412A4">
            <w:pPr>
              <w:rPr>
                <w:sz w:val="22"/>
                <w:szCs w:val="22"/>
              </w:rPr>
            </w:pPr>
          </w:p>
        </w:tc>
      </w:tr>
      <w:tr w:rsidR="004F43E0" w:rsidRPr="007E2435" w:rsidTr="004314F8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0" w:rsidRPr="009B5DD5" w:rsidRDefault="004F43E0" w:rsidP="004F43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е световое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источник</w:t>
            </w:r>
            <w:r w:rsidRPr="009B5DD5">
              <w:rPr>
                <w:b/>
                <w:bCs/>
                <w:sz w:val="22"/>
                <w:szCs w:val="22"/>
              </w:rPr>
              <w:t>и света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Лампы</w:t>
            </w:r>
            <w:r w:rsidRPr="009B5DD5">
              <w:rPr>
                <w:spacing w:val="-1"/>
                <w:sz w:val="22"/>
                <w:szCs w:val="22"/>
              </w:rPr>
              <w:t xml:space="preserve"> электрические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AE07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8539 21 920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(мо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свет</w:t>
            </w:r>
            <w:r w:rsidRPr="009B5DD5">
              <w:rPr>
                <w:sz w:val="22"/>
                <w:szCs w:val="22"/>
              </w:rPr>
              <w:t>одиодные)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8539 21 </w:t>
            </w:r>
            <w:r>
              <w:rPr>
                <w:sz w:val="22"/>
                <w:szCs w:val="22"/>
              </w:rPr>
              <w:t xml:space="preserve">980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8539 29 920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8539 29 980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61347-1-2008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61347-2-13-2009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8541 40 100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62560-2011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8541 40 100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AE07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AE0783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F609DE" w:rsidRDefault="00AE0783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9B5DD5" w:rsidRDefault="00AE0783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9405 10 210 9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9405 10 500 9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9405 10 980 8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9405 20 110 9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9405 20 400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9405 20 500 9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60570-2012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60920-2012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60922-2012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60924-2012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60926-2012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60928-2012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61046-2012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60838-1-2010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60838-2-2-2010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60598-2-3-2012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60598-2-4-2012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60598-2-6-2012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60598-2-8-2011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60598-2-9-2011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60598-2-10-2012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60598-2-12-2009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60598-2-17-2011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60598-2-19-2012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60598-2-22-2012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60598-2-23-2012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60598-2-24-2011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60598-2-25-2011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C236B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073E4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9405 10 210 9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073E4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70007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9405 10 500 9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9405 10 980 8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9405 20 110 9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9405 20 400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9405 20 500 9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1C7605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ники,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>
              <w:rPr>
                <w:spacing w:val="-1"/>
                <w:sz w:val="22"/>
                <w:szCs w:val="22"/>
              </w:rPr>
              <w:t xml:space="preserve">: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гл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ляемые в грунт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60598-2-13-2011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1C7605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Прожекторы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6E16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60598-2-5-2012</w:t>
            </w:r>
          </w:p>
        </w:tc>
      </w:tr>
      <w:tr w:rsidR="006E161B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F609DE" w:rsidRDefault="006E161B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9B5DD5" w:rsidRDefault="006E161B" w:rsidP="004412A4">
            <w:pPr>
              <w:rPr>
                <w:sz w:val="22"/>
                <w:szCs w:val="22"/>
              </w:rPr>
            </w:pP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E641C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337D7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1C7605" w:rsidRPr="007E2435" w:rsidTr="005E5B16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1C76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8.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ДЛЯ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РАСПРЕ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Д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ЕЛЕНИ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ЭЛЕКТРИЧЕСКО</w:t>
            </w:r>
            <w:r w:rsidRPr="009B5DD5">
              <w:rPr>
                <w:b/>
                <w:bCs/>
                <w:sz w:val="22"/>
                <w:szCs w:val="22"/>
              </w:rPr>
              <w:t>Й ЭНЕРГИИ</w:t>
            </w:r>
          </w:p>
        </w:tc>
      </w:tr>
      <w:tr w:rsidR="00E641C7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F609DE" w:rsidRDefault="00E641C7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7" w:rsidRPr="009B5DD5" w:rsidRDefault="00E641C7" w:rsidP="004412A4">
            <w:pPr>
              <w:rPr>
                <w:sz w:val="22"/>
                <w:szCs w:val="22"/>
              </w:rPr>
            </w:pP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бил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C5457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="00C5457D" w:rsidRPr="009B5DD5">
              <w:rPr>
                <w:sz w:val="22"/>
                <w:szCs w:val="22"/>
              </w:rPr>
              <w:t>1</w:t>
            </w:r>
            <w:r w:rsidR="00C5457D" w:rsidRPr="009B5DD5">
              <w:rPr>
                <w:spacing w:val="-1"/>
                <w:sz w:val="22"/>
                <w:szCs w:val="22"/>
              </w:rPr>
              <w:t>Д</w:t>
            </w:r>
            <w:r w:rsidR="00C5457D" w:rsidRPr="009B5DD5">
              <w:rPr>
                <w:sz w:val="22"/>
                <w:szCs w:val="22"/>
              </w:rPr>
              <w:t>, 2</w:t>
            </w:r>
            <w:r w:rsidR="00C5457D" w:rsidRPr="009B5DD5">
              <w:rPr>
                <w:spacing w:val="-1"/>
                <w:sz w:val="22"/>
                <w:szCs w:val="22"/>
              </w:rPr>
              <w:t>Д</w:t>
            </w:r>
            <w:r w:rsidR="00C5457D" w:rsidRPr="009B5DD5">
              <w:rPr>
                <w:sz w:val="22"/>
                <w:szCs w:val="22"/>
              </w:rPr>
              <w:t>,</w:t>
            </w:r>
            <w:r w:rsidR="00C5457D" w:rsidRPr="009B5DD5">
              <w:rPr>
                <w:spacing w:val="1"/>
                <w:sz w:val="22"/>
                <w:szCs w:val="22"/>
              </w:rPr>
              <w:t xml:space="preserve"> </w:t>
            </w:r>
            <w:r w:rsidR="00C5457D" w:rsidRPr="009B5DD5">
              <w:rPr>
                <w:sz w:val="22"/>
                <w:szCs w:val="22"/>
              </w:rPr>
              <w:t>3</w:t>
            </w:r>
            <w:r w:rsidR="00C5457D" w:rsidRPr="009B5DD5">
              <w:rPr>
                <w:spacing w:val="-1"/>
                <w:sz w:val="22"/>
                <w:szCs w:val="22"/>
              </w:rPr>
              <w:t>Д</w:t>
            </w:r>
            <w:r w:rsidR="00C5457D" w:rsidRPr="009B5DD5">
              <w:rPr>
                <w:sz w:val="22"/>
                <w:szCs w:val="22"/>
              </w:rPr>
              <w:t>, 4</w:t>
            </w:r>
            <w:r w:rsidR="00C5457D" w:rsidRPr="009B5DD5">
              <w:rPr>
                <w:spacing w:val="-1"/>
                <w:sz w:val="22"/>
                <w:szCs w:val="22"/>
              </w:rPr>
              <w:t>Д</w:t>
            </w:r>
            <w:r w:rsidR="00C5457D"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>8535 30 100 0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proofErr w:type="spellStart"/>
            <w:r w:rsidRPr="009B5DD5">
              <w:rPr>
                <w:spacing w:val="-1"/>
                <w:sz w:val="22"/>
                <w:szCs w:val="22"/>
              </w:rPr>
              <w:t>вр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е</w:t>
            </w:r>
            <w:proofErr w:type="spellEnd"/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8535 90 000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</w:t>
            </w:r>
            <w:r w:rsidRPr="009B5DD5">
              <w:rPr>
                <w:spacing w:val="-1"/>
                <w:sz w:val="22"/>
                <w:szCs w:val="22"/>
              </w:rPr>
              <w:t>ъ</w:t>
            </w:r>
            <w:r w:rsidRPr="009B5DD5">
              <w:rPr>
                <w:sz w:val="22"/>
                <w:szCs w:val="22"/>
              </w:rPr>
              <w:t>единители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6202C5" w:rsidP="0044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8536 90 850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12.1.030-81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неа</w:t>
            </w:r>
            <w:r w:rsidRPr="009B5DD5">
              <w:rPr>
                <w:spacing w:val="-1"/>
                <w:sz w:val="22"/>
                <w:szCs w:val="22"/>
              </w:rPr>
              <w:t>втоматически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</w:t>
            </w:r>
            <w:r w:rsidRPr="009B5DD5">
              <w:rPr>
                <w:sz w:val="22"/>
                <w:szCs w:val="22"/>
              </w:rPr>
              <w:t xml:space="preserve">м числе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 xml:space="preserve">е, </w:t>
            </w:r>
            <w:r w:rsidRPr="009B5DD5">
              <w:rPr>
                <w:spacing w:val="-1"/>
                <w:sz w:val="22"/>
                <w:szCs w:val="22"/>
              </w:rPr>
              <w:t>пакетно</w:t>
            </w:r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1C7605" w:rsidRPr="007E2435" w:rsidTr="00204C31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F609DE" w:rsidRDefault="001C7605" w:rsidP="00B935C6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5" w:rsidRPr="009B5DD5" w:rsidRDefault="001C7605" w:rsidP="004412A4">
            <w:pPr>
              <w:rPr>
                <w:spacing w:val="-1"/>
                <w:sz w:val="22"/>
                <w:szCs w:val="22"/>
              </w:rPr>
            </w:pPr>
          </w:p>
        </w:tc>
      </w:tr>
    </w:tbl>
    <w:p w:rsidR="00874C2E" w:rsidRPr="005C71D5" w:rsidRDefault="00874C2E" w:rsidP="005C71D5">
      <w:pPr>
        <w:rPr>
          <w:sz w:val="22"/>
          <w:szCs w:val="22"/>
        </w:rPr>
      </w:pPr>
    </w:p>
    <w:sectPr w:rsidR="00874C2E" w:rsidRPr="005C71D5" w:rsidSect="005A55F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50" w:bottom="851" w:left="1701" w:header="708" w:footer="0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B1" w:rsidRDefault="009E66B1" w:rsidP="00B07C9A">
      <w:r>
        <w:separator/>
      </w:r>
    </w:p>
  </w:endnote>
  <w:endnote w:type="continuationSeparator" w:id="0">
    <w:p w:rsidR="009E66B1" w:rsidRDefault="009E66B1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0C001A" w:rsidRDefault="00204C31" w:rsidP="000C001A">
    <w:pPr>
      <w:shd w:val="clear" w:color="auto" w:fill="FFFFFF"/>
      <w:rPr>
        <w:b/>
        <w:sz w:val="25"/>
        <w:szCs w:val="25"/>
      </w:rPr>
    </w:pPr>
    <w:r w:rsidRPr="000C001A">
      <w:rPr>
        <w:b/>
        <w:color w:val="000000"/>
        <w:spacing w:val="-6"/>
        <w:sz w:val="25"/>
        <w:szCs w:val="25"/>
      </w:rPr>
      <w:t xml:space="preserve">Руководитель органа по сертификации      _______________        </w:t>
    </w:r>
    <w:r w:rsidRPr="000C001A">
      <w:rPr>
        <w:b/>
        <w:sz w:val="25"/>
        <w:szCs w:val="25"/>
      </w:rPr>
      <w:t xml:space="preserve"> </w:t>
    </w:r>
    <w:proofErr w:type="spellStart"/>
    <w:r w:rsidRPr="000C001A">
      <w:rPr>
        <w:b/>
        <w:sz w:val="25"/>
        <w:szCs w:val="25"/>
      </w:rPr>
      <w:t>Маматалиева</w:t>
    </w:r>
    <w:proofErr w:type="spellEnd"/>
    <w:r w:rsidRPr="000C001A">
      <w:rPr>
        <w:b/>
        <w:sz w:val="25"/>
        <w:szCs w:val="25"/>
      </w:rPr>
      <w:t xml:space="preserve"> И.Т. </w:t>
    </w:r>
  </w:p>
  <w:p w:rsidR="00204C31" w:rsidRPr="000C001A" w:rsidRDefault="00204C31" w:rsidP="000C001A">
    <w:pPr>
      <w:shd w:val="clear" w:color="auto" w:fill="FFFFFF"/>
      <w:rPr>
        <w:b/>
        <w:sz w:val="24"/>
        <w:szCs w:val="24"/>
      </w:rPr>
    </w:pPr>
    <w:r w:rsidRPr="000C001A">
      <w:rPr>
        <w:b/>
        <w:sz w:val="25"/>
        <w:szCs w:val="25"/>
      </w:rPr>
      <w:t xml:space="preserve">                                                       М.П.             </w:t>
    </w:r>
    <w:r w:rsidRPr="000C001A">
      <w:rPr>
        <w:b/>
      </w:rPr>
      <w:t xml:space="preserve">подпись                                 </w:t>
    </w:r>
    <w:r>
      <w:rPr>
        <w:b/>
      </w:rPr>
      <w:t xml:space="preserve"> </w:t>
    </w:r>
    <w:r w:rsidRPr="000C001A">
      <w:rPr>
        <w:b/>
      </w:rPr>
      <w:t xml:space="preserve">Ф.И.О.    </w:t>
    </w:r>
    <w:r w:rsidRPr="000C001A">
      <w:rPr>
        <w:b/>
      </w:rPr>
      <w:tab/>
    </w:r>
    <w:r w:rsidRPr="000C001A">
      <w:rPr>
        <w:b/>
      </w:rPr>
      <w:tab/>
    </w:r>
    <w:r w:rsidRPr="000C001A">
      <w:rPr>
        <w:b/>
        <w:sz w:val="25"/>
        <w:szCs w:val="25"/>
      </w:rPr>
      <w:t xml:space="preserve">                    </w:t>
    </w:r>
    <w:r w:rsidRPr="000C001A">
      <w:rPr>
        <w:b/>
        <w:sz w:val="24"/>
        <w:szCs w:val="24"/>
      </w:rPr>
      <w:t xml:space="preserve">____________________   </w:t>
    </w:r>
    <w:r>
      <w:rPr>
        <w:b/>
        <w:sz w:val="24"/>
        <w:szCs w:val="24"/>
      </w:rPr>
      <w:t>2021</w:t>
    </w:r>
    <w:r w:rsidRPr="000C001A">
      <w:rPr>
        <w:b/>
        <w:sz w:val="24"/>
        <w:szCs w:val="24"/>
      </w:rPr>
      <w:t xml:space="preserve"> г.</w:t>
    </w:r>
    <w:r w:rsidRPr="000C001A">
      <w:rPr>
        <w:b/>
        <w:sz w:val="25"/>
        <w:szCs w:val="25"/>
      </w:rPr>
      <w:tab/>
    </w:r>
  </w:p>
  <w:p w:rsidR="00204C31" w:rsidRPr="000C001A" w:rsidRDefault="00204C31" w:rsidP="008B4583">
    <w:pPr>
      <w:shd w:val="clear" w:color="auto" w:fill="FFFFFF"/>
      <w:jc w:val="right"/>
      <w:rPr>
        <w:b/>
        <w:color w:val="000000"/>
        <w:spacing w:val="-6"/>
        <w:sz w:val="25"/>
        <w:szCs w:val="25"/>
      </w:rPr>
    </w:pPr>
    <w:r w:rsidRPr="000C001A">
      <w:rPr>
        <w:b/>
        <w:color w:val="000000"/>
        <w:spacing w:val="-6"/>
        <w:sz w:val="25"/>
        <w:szCs w:val="25"/>
      </w:rPr>
      <w:t xml:space="preserve">    </w:t>
    </w:r>
    <w:r w:rsidR="00624CBF"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="00624CBF" w:rsidRPr="00DB7BD0">
      <w:rPr>
        <w:b/>
        <w:bCs/>
      </w:rPr>
      <w:fldChar w:fldCharType="separate"/>
    </w:r>
    <w:r w:rsidR="004D68FA">
      <w:rPr>
        <w:b/>
        <w:bCs/>
        <w:noProof/>
      </w:rPr>
      <w:t>88</w:t>
    </w:r>
    <w:r w:rsidR="00624CBF" w:rsidRPr="00DB7BD0">
      <w:rPr>
        <w:b/>
        <w:bCs/>
      </w:rPr>
      <w:fldChar w:fldCharType="end"/>
    </w:r>
    <w:r w:rsidRPr="00DB7BD0">
      <w:t xml:space="preserve"> из </w:t>
    </w:r>
    <w:r w:rsidR="005A55F7">
      <w:rPr>
        <w:b/>
        <w:bCs/>
      </w:rPr>
      <w:t>88</w:t>
    </w:r>
  </w:p>
  <w:p w:rsidR="00204C31" w:rsidRDefault="00204C31" w:rsidP="000C001A">
    <w:pPr>
      <w:pStyle w:val="a7"/>
      <w:tabs>
        <w:tab w:val="clear" w:pos="4677"/>
        <w:tab w:val="clear" w:pos="9355"/>
        <w:tab w:val="left" w:pos="12179"/>
      </w:tabs>
    </w:pPr>
    <w:r>
      <w:tab/>
    </w:r>
  </w:p>
  <w:p w:rsidR="00204C31" w:rsidRDefault="00204C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Default="00204C31" w:rsidP="00375848">
    <w:pPr>
      <w:pStyle w:val="a7"/>
      <w:tabs>
        <w:tab w:val="clear" w:pos="4677"/>
        <w:tab w:val="clear" w:pos="9355"/>
        <w:tab w:val="left" w:pos="10170"/>
      </w:tabs>
    </w:pPr>
  </w:p>
  <w:p w:rsidR="00204C31" w:rsidRPr="009D5619" w:rsidRDefault="00204C31" w:rsidP="009D5619">
    <w:pPr>
      <w:shd w:val="clear" w:color="auto" w:fill="FFFFFF"/>
      <w:rPr>
        <w:b/>
        <w:sz w:val="25"/>
        <w:szCs w:val="25"/>
      </w:rPr>
    </w:pPr>
    <w:r w:rsidRPr="009D5619">
      <w:rPr>
        <w:b/>
        <w:color w:val="000000"/>
        <w:spacing w:val="-6"/>
        <w:sz w:val="25"/>
        <w:szCs w:val="25"/>
      </w:rPr>
      <w:t xml:space="preserve">Руководитель органа по сертификации     _______________        </w:t>
    </w:r>
    <w:r w:rsidRPr="009D5619">
      <w:rPr>
        <w:b/>
        <w:sz w:val="25"/>
        <w:szCs w:val="25"/>
      </w:rPr>
      <w:t xml:space="preserve"> </w:t>
    </w:r>
    <w:proofErr w:type="spellStart"/>
    <w:r w:rsidRPr="009D5619">
      <w:rPr>
        <w:b/>
        <w:sz w:val="25"/>
        <w:szCs w:val="25"/>
      </w:rPr>
      <w:t>Маматалиева</w:t>
    </w:r>
    <w:proofErr w:type="spellEnd"/>
    <w:r w:rsidRPr="009D5619">
      <w:rPr>
        <w:b/>
        <w:sz w:val="25"/>
        <w:szCs w:val="25"/>
      </w:rPr>
      <w:t xml:space="preserve"> И.Т. </w:t>
    </w:r>
    <w:r>
      <w:rPr>
        <w:b/>
        <w:sz w:val="25"/>
        <w:szCs w:val="25"/>
      </w:rPr>
      <w:t xml:space="preserve">                 </w:t>
    </w:r>
    <w:r w:rsidRPr="009D5619">
      <w:rPr>
        <w:b/>
        <w:sz w:val="24"/>
        <w:szCs w:val="24"/>
      </w:rPr>
      <w:t xml:space="preserve">____________________   </w:t>
    </w:r>
    <w:r>
      <w:rPr>
        <w:b/>
        <w:sz w:val="24"/>
        <w:szCs w:val="24"/>
      </w:rPr>
      <w:t>2021</w:t>
    </w:r>
    <w:r w:rsidRPr="009D5619">
      <w:rPr>
        <w:b/>
        <w:sz w:val="24"/>
        <w:szCs w:val="24"/>
      </w:rPr>
      <w:t xml:space="preserve"> г.</w:t>
    </w:r>
  </w:p>
  <w:p w:rsidR="00204C31" w:rsidRPr="004947F4" w:rsidRDefault="00204C31" w:rsidP="009D5619">
    <w:pPr>
      <w:shd w:val="clear" w:color="auto" w:fill="FFFFFF"/>
      <w:rPr>
        <w:sz w:val="24"/>
        <w:szCs w:val="24"/>
      </w:rPr>
    </w:pPr>
    <w:r w:rsidRPr="009D5619">
      <w:rPr>
        <w:b/>
        <w:sz w:val="25"/>
        <w:szCs w:val="25"/>
      </w:rPr>
      <w:t xml:space="preserve">                                                     М.П.           </w:t>
    </w:r>
    <w:r>
      <w:rPr>
        <w:b/>
        <w:sz w:val="25"/>
        <w:szCs w:val="25"/>
      </w:rPr>
      <w:t xml:space="preserve">    </w:t>
    </w:r>
    <w:r w:rsidRPr="009D5619">
      <w:rPr>
        <w:b/>
        <w:sz w:val="25"/>
        <w:szCs w:val="25"/>
      </w:rPr>
      <w:t xml:space="preserve">  п</w:t>
    </w:r>
    <w:r w:rsidRPr="009D5619">
      <w:rPr>
        <w:b/>
      </w:rPr>
      <w:t xml:space="preserve">одпись                       </w:t>
    </w:r>
    <w:r>
      <w:rPr>
        <w:b/>
      </w:rPr>
      <w:t xml:space="preserve">     </w:t>
    </w:r>
    <w:r w:rsidRPr="009D5619">
      <w:rPr>
        <w:b/>
      </w:rPr>
      <w:t xml:space="preserve">  Ф.И.О.    </w:t>
    </w:r>
    <w:r w:rsidRPr="009D5619">
      <w:rPr>
        <w:b/>
      </w:rPr>
      <w:tab/>
    </w:r>
    <w:r w:rsidRPr="009D5619">
      <w:rPr>
        <w:b/>
      </w:rPr>
      <w:tab/>
    </w:r>
    <w:r w:rsidRPr="009D5619">
      <w:rPr>
        <w:b/>
        <w:sz w:val="25"/>
        <w:szCs w:val="25"/>
      </w:rPr>
      <w:t xml:space="preserve">             </w:t>
    </w:r>
    <w:r w:rsidRPr="009D5619">
      <w:rPr>
        <w:b/>
        <w:sz w:val="25"/>
        <w:szCs w:val="25"/>
      </w:rPr>
      <w:tab/>
    </w:r>
  </w:p>
  <w:p w:rsidR="00204C31" w:rsidRPr="00F85F90" w:rsidRDefault="00204C31" w:rsidP="00D9194F">
    <w:pPr>
      <w:shd w:val="clear" w:color="auto" w:fill="FFFFFF"/>
      <w:jc w:val="right"/>
      <w:rPr>
        <w:b/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                                                                                </w:t>
    </w:r>
    <w:r w:rsidR="00624CBF"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="00624CBF" w:rsidRPr="00DB7BD0">
      <w:rPr>
        <w:b/>
        <w:bCs/>
      </w:rPr>
      <w:fldChar w:fldCharType="separate"/>
    </w:r>
    <w:r w:rsidR="004D68FA">
      <w:rPr>
        <w:b/>
        <w:bCs/>
        <w:noProof/>
      </w:rPr>
      <w:t>73</w:t>
    </w:r>
    <w:r w:rsidR="00624CBF" w:rsidRPr="00DB7BD0">
      <w:rPr>
        <w:b/>
        <w:bCs/>
      </w:rPr>
      <w:fldChar w:fldCharType="end"/>
    </w:r>
    <w:r w:rsidRPr="00DB7BD0">
      <w:t xml:space="preserve"> из </w:t>
    </w:r>
    <w:r w:rsidR="004D68FA">
      <w:rPr>
        <w:b/>
        <w:bCs/>
      </w:rPr>
      <w:t>88</w:t>
    </w:r>
  </w:p>
  <w:p w:rsidR="00204C31" w:rsidRDefault="00204C31" w:rsidP="009D5619">
    <w:pPr>
      <w:pStyle w:val="a7"/>
      <w:tabs>
        <w:tab w:val="clear" w:pos="4677"/>
        <w:tab w:val="clear" w:pos="9355"/>
        <w:tab w:val="left" w:pos="12179"/>
      </w:tabs>
    </w:pPr>
    <w:r>
      <w:tab/>
    </w:r>
  </w:p>
  <w:p w:rsidR="00204C31" w:rsidRDefault="00204C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B1" w:rsidRDefault="009E66B1" w:rsidP="00B07C9A">
      <w:r>
        <w:separator/>
      </w:r>
    </w:p>
  </w:footnote>
  <w:footnote w:type="continuationSeparator" w:id="0">
    <w:p w:rsidR="009E66B1" w:rsidRDefault="009E66B1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0C001A" w:rsidRDefault="00204C31" w:rsidP="00984139">
    <w:pPr>
      <w:pStyle w:val="1"/>
      <w:ind w:left="9912"/>
      <w:jc w:val="left"/>
      <w:rPr>
        <w:szCs w:val="24"/>
      </w:rPr>
    </w:pPr>
    <w:r w:rsidRPr="000C001A">
      <w:rPr>
        <w:szCs w:val="24"/>
      </w:rPr>
      <w:t xml:space="preserve">Приложение к аттестату аккредитации  </w:t>
    </w:r>
  </w:p>
  <w:p w:rsidR="00204C31" w:rsidRPr="000C001A" w:rsidRDefault="00204C31" w:rsidP="00984139">
    <w:pPr>
      <w:rPr>
        <w:b/>
        <w:sz w:val="24"/>
        <w:szCs w:val="24"/>
      </w:rPr>
    </w:pPr>
    <w:r w:rsidRPr="000C001A">
      <w:rPr>
        <w:b/>
        <w:sz w:val="24"/>
        <w:szCs w:val="24"/>
      </w:rPr>
      <w:t xml:space="preserve">  </w:t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  <w:t xml:space="preserve"> </w:t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2"/>
        <w:szCs w:val="22"/>
      </w:rPr>
      <w:t xml:space="preserve">№ </w:t>
    </w:r>
    <w:r w:rsidRPr="000C001A">
      <w:rPr>
        <w:b/>
        <w:sz w:val="22"/>
        <w:szCs w:val="22"/>
        <w:lang w:val="en-US"/>
      </w:rPr>
      <w:t>KG</w:t>
    </w:r>
    <w:r w:rsidRPr="000C001A">
      <w:rPr>
        <w:b/>
        <w:sz w:val="22"/>
        <w:szCs w:val="22"/>
      </w:rPr>
      <w:t xml:space="preserve"> 417/</w:t>
    </w:r>
    <w:proofErr w:type="gramStart"/>
    <w:r w:rsidRPr="000C001A">
      <w:rPr>
        <w:b/>
        <w:sz w:val="22"/>
        <w:szCs w:val="22"/>
      </w:rPr>
      <w:t>КЦА .</w:t>
    </w:r>
    <w:proofErr w:type="gramEnd"/>
    <w:r w:rsidRPr="000C001A">
      <w:rPr>
        <w:b/>
        <w:sz w:val="22"/>
        <w:szCs w:val="22"/>
      </w:rPr>
      <w:t xml:space="preserve"> ОСП. 021</w:t>
    </w:r>
  </w:p>
  <w:p w:rsidR="00204C31" w:rsidRPr="000C001A" w:rsidRDefault="00204C31" w:rsidP="00984139">
    <w:pPr>
      <w:ind w:left="9912"/>
      <w:rPr>
        <w:b/>
        <w:sz w:val="22"/>
        <w:szCs w:val="22"/>
      </w:rPr>
    </w:pPr>
    <w:proofErr w:type="gramStart"/>
    <w:r w:rsidRPr="000C001A">
      <w:rPr>
        <w:b/>
        <w:sz w:val="22"/>
        <w:szCs w:val="22"/>
      </w:rPr>
      <w:t>от  «</w:t>
    </w:r>
    <w:proofErr w:type="gramEnd"/>
    <w:r w:rsidRPr="000C001A">
      <w:rPr>
        <w:b/>
        <w:sz w:val="22"/>
        <w:szCs w:val="22"/>
      </w:rPr>
      <w:t>____» ___</w:t>
    </w:r>
    <w:r w:rsidR="00E14C5D" w:rsidRPr="000C001A">
      <w:rPr>
        <w:b/>
        <w:sz w:val="22"/>
        <w:szCs w:val="22"/>
      </w:rPr>
      <w:t xml:space="preserve"> </w:t>
    </w:r>
    <w:r w:rsidRPr="000C001A">
      <w:rPr>
        <w:b/>
        <w:sz w:val="22"/>
        <w:szCs w:val="22"/>
      </w:rPr>
      <w:t xml:space="preserve">___  </w:t>
    </w:r>
    <w:r>
      <w:rPr>
        <w:b/>
        <w:sz w:val="22"/>
        <w:szCs w:val="22"/>
      </w:rPr>
      <w:t>2021</w:t>
    </w:r>
    <w:r w:rsidRPr="000C001A">
      <w:rPr>
        <w:b/>
        <w:sz w:val="22"/>
        <w:szCs w:val="22"/>
      </w:rPr>
      <w:t xml:space="preserve"> г.</w:t>
    </w:r>
  </w:p>
  <w:p w:rsidR="00204C31" w:rsidRPr="00B07C9A" w:rsidRDefault="00204C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B07C9A" w:rsidRDefault="00204C31" w:rsidP="00487AC6">
    <w:pPr>
      <w:pStyle w:val="1"/>
      <w:rPr>
        <w:sz w:val="22"/>
        <w:szCs w:val="22"/>
      </w:rPr>
    </w:pP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  <w:t xml:space="preserve">               </w:t>
    </w:r>
    <w:r w:rsidRPr="00B07C9A">
      <w:rPr>
        <w:b w:val="0"/>
        <w:sz w:val="22"/>
        <w:szCs w:val="22"/>
      </w:rPr>
      <w:t>Приложение к аттестату аккредитации</w:t>
    </w:r>
    <w:r w:rsidRPr="00B07C9A">
      <w:rPr>
        <w:sz w:val="22"/>
        <w:szCs w:val="22"/>
      </w:rPr>
      <w:t xml:space="preserve">  </w:t>
    </w:r>
  </w:p>
  <w:p w:rsidR="00905FFA" w:rsidRDefault="00905FFA" w:rsidP="00905FFA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</w:t>
    </w:r>
    <w:r w:rsidR="00204C31">
      <w:rPr>
        <w:sz w:val="22"/>
        <w:szCs w:val="22"/>
      </w:rPr>
      <w:t xml:space="preserve">№ </w:t>
    </w:r>
    <w:r w:rsidR="00204C31">
      <w:rPr>
        <w:sz w:val="22"/>
        <w:szCs w:val="22"/>
        <w:lang w:val="en-US"/>
      </w:rPr>
      <w:t>KG</w:t>
    </w:r>
    <w:r w:rsidR="00204C31">
      <w:rPr>
        <w:sz w:val="22"/>
        <w:szCs w:val="22"/>
      </w:rPr>
      <w:t xml:space="preserve"> 417/</w:t>
    </w:r>
    <w:proofErr w:type="gramStart"/>
    <w:r w:rsidR="00204C31">
      <w:rPr>
        <w:sz w:val="22"/>
        <w:szCs w:val="22"/>
      </w:rPr>
      <w:t>КЦА .</w:t>
    </w:r>
    <w:proofErr w:type="gramEnd"/>
    <w:r w:rsidR="00204C31">
      <w:rPr>
        <w:sz w:val="22"/>
        <w:szCs w:val="22"/>
      </w:rPr>
      <w:t xml:space="preserve"> ОСП. 021</w:t>
    </w:r>
    <w:r w:rsidRPr="00905FFA">
      <w:rPr>
        <w:sz w:val="22"/>
        <w:szCs w:val="22"/>
      </w:rPr>
      <w:t xml:space="preserve"> </w:t>
    </w:r>
  </w:p>
  <w:p w:rsidR="00204C31" w:rsidRDefault="00905FFA" w:rsidP="00905FFA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sz w:val="22"/>
        <w:szCs w:val="22"/>
      </w:rPr>
      <w:t>от</w:t>
    </w:r>
    <w:proofErr w:type="gramStart"/>
    <w:r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 «</w:t>
    </w:r>
    <w:proofErr w:type="gramEnd"/>
    <w:r>
      <w:rPr>
        <w:sz w:val="22"/>
        <w:szCs w:val="22"/>
      </w:rPr>
      <w:t>__</w:t>
    </w:r>
    <w:r>
      <w:rPr>
        <w:sz w:val="22"/>
        <w:szCs w:val="22"/>
      </w:rPr>
      <w:t>___</w:t>
    </w:r>
    <w:r>
      <w:rPr>
        <w:sz w:val="22"/>
        <w:szCs w:val="22"/>
      </w:rPr>
      <w:t>__» ___</w:t>
    </w:r>
    <w:r>
      <w:rPr>
        <w:sz w:val="22"/>
        <w:szCs w:val="22"/>
      </w:rPr>
      <w:t>____</w:t>
    </w:r>
    <w:r>
      <w:rPr>
        <w:sz w:val="22"/>
        <w:szCs w:val="22"/>
      </w:rPr>
      <w:t>_____2021 г.</w:t>
    </w:r>
    <w:r w:rsidR="00204C31" w:rsidRPr="00B07C9A">
      <w:rPr>
        <w:sz w:val="22"/>
        <w:szCs w:val="22"/>
      </w:rPr>
      <w:t xml:space="preserve"> </w:t>
    </w:r>
    <w:r w:rsidR="00204C31" w:rsidRPr="00B07C9A">
      <w:rPr>
        <w:sz w:val="22"/>
        <w:szCs w:val="22"/>
      </w:rPr>
      <w:tab/>
    </w:r>
    <w:r w:rsidR="00204C31" w:rsidRPr="00B07C9A">
      <w:rPr>
        <w:sz w:val="22"/>
        <w:szCs w:val="22"/>
      </w:rPr>
      <w:tab/>
    </w:r>
    <w:r w:rsidR="00204C31" w:rsidRPr="00B07C9A">
      <w:rPr>
        <w:sz w:val="22"/>
        <w:szCs w:val="22"/>
      </w:rPr>
      <w:tab/>
      <w:t xml:space="preserve">                </w:t>
    </w:r>
    <w:r w:rsidR="00204C31" w:rsidRPr="00B07C9A">
      <w:rPr>
        <w:sz w:val="22"/>
        <w:szCs w:val="22"/>
      </w:rPr>
      <w:tab/>
    </w:r>
    <w:r w:rsidR="00204C31" w:rsidRPr="00B07C9A">
      <w:rPr>
        <w:sz w:val="22"/>
        <w:szCs w:val="22"/>
      </w:rPr>
      <w:tab/>
    </w:r>
    <w:r w:rsidR="00204C31" w:rsidRPr="00B07C9A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3"/>
    <w:rsid w:val="000059DA"/>
    <w:rsid w:val="00017082"/>
    <w:rsid w:val="0003261E"/>
    <w:rsid w:val="00044DDB"/>
    <w:rsid w:val="0004625F"/>
    <w:rsid w:val="00052B8A"/>
    <w:rsid w:val="000572CD"/>
    <w:rsid w:val="000644DF"/>
    <w:rsid w:val="000847FA"/>
    <w:rsid w:val="000A1694"/>
    <w:rsid w:val="000A4249"/>
    <w:rsid w:val="000B3D95"/>
    <w:rsid w:val="000C001A"/>
    <w:rsid w:val="000F2407"/>
    <w:rsid w:val="00100A5A"/>
    <w:rsid w:val="001101D6"/>
    <w:rsid w:val="00110FC6"/>
    <w:rsid w:val="00116804"/>
    <w:rsid w:val="001216AF"/>
    <w:rsid w:val="001410DC"/>
    <w:rsid w:val="00183E3C"/>
    <w:rsid w:val="00185020"/>
    <w:rsid w:val="0018579F"/>
    <w:rsid w:val="00190110"/>
    <w:rsid w:val="001A2B3E"/>
    <w:rsid w:val="001A3407"/>
    <w:rsid w:val="001B29E5"/>
    <w:rsid w:val="001B2B28"/>
    <w:rsid w:val="001B590B"/>
    <w:rsid w:val="001C2792"/>
    <w:rsid w:val="001C7605"/>
    <w:rsid w:val="001D5D10"/>
    <w:rsid w:val="001F487C"/>
    <w:rsid w:val="001F699C"/>
    <w:rsid w:val="0020077A"/>
    <w:rsid w:val="00204C31"/>
    <w:rsid w:val="00216A09"/>
    <w:rsid w:val="0022284B"/>
    <w:rsid w:val="0022295D"/>
    <w:rsid w:val="00223011"/>
    <w:rsid w:val="00232671"/>
    <w:rsid w:val="002356FB"/>
    <w:rsid w:val="002501D4"/>
    <w:rsid w:val="00252350"/>
    <w:rsid w:val="00253EDE"/>
    <w:rsid w:val="002915BF"/>
    <w:rsid w:val="00291BEE"/>
    <w:rsid w:val="002949C1"/>
    <w:rsid w:val="002C5F54"/>
    <w:rsid w:val="002E4407"/>
    <w:rsid w:val="002E4629"/>
    <w:rsid w:val="002F18B7"/>
    <w:rsid w:val="002F7EF8"/>
    <w:rsid w:val="003001CD"/>
    <w:rsid w:val="00307942"/>
    <w:rsid w:val="003109B4"/>
    <w:rsid w:val="00323063"/>
    <w:rsid w:val="003331DE"/>
    <w:rsid w:val="00353714"/>
    <w:rsid w:val="0036461C"/>
    <w:rsid w:val="00375848"/>
    <w:rsid w:val="00384A70"/>
    <w:rsid w:val="00387474"/>
    <w:rsid w:val="003A373A"/>
    <w:rsid w:val="003A67DC"/>
    <w:rsid w:val="003B4659"/>
    <w:rsid w:val="003C2385"/>
    <w:rsid w:val="003D545C"/>
    <w:rsid w:val="003E3061"/>
    <w:rsid w:val="003E6DE4"/>
    <w:rsid w:val="003F2A78"/>
    <w:rsid w:val="003F4677"/>
    <w:rsid w:val="004067DD"/>
    <w:rsid w:val="00410A2B"/>
    <w:rsid w:val="0041351F"/>
    <w:rsid w:val="00420EE3"/>
    <w:rsid w:val="00444778"/>
    <w:rsid w:val="00447D5B"/>
    <w:rsid w:val="0045654E"/>
    <w:rsid w:val="00460B72"/>
    <w:rsid w:val="00462E11"/>
    <w:rsid w:val="00465267"/>
    <w:rsid w:val="00467288"/>
    <w:rsid w:val="00471476"/>
    <w:rsid w:val="004854A2"/>
    <w:rsid w:val="00487AC6"/>
    <w:rsid w:val="004C408D"/>
    <w:rsid w:val="004C6B77"/>
    <w:rsid w:val="004D68FA"/>
    <w:rsid w:val="004F0ABE"/>
    <w:rsid w:val="004F43E0"/>
    <w:rsid w:val="0051135B"/>
    <w:rsid w:val="00521A88"/>
    <w:rsid w:val="00537B0A"/>
    <w:rsid w:val="00540648"/>
    <w:rsid w:val="0054265C"/>
    <w:rsid w:val="00542CDD"/>
    <w:rsid w:val="00552D3E"/>
    <w:rsid w:val="00554BA6"/>
    <w:rsid w:val="005572BD"/>
    <w:rsid w:val="005660A3"/>
    <w:rsid w:val="00590FE1"/>
    <w:rsid w:val="005A55F7"/>
    <w:rsid w:val="005A5813"/>
    <w:rsid w:val="005A77BE"/>
    <w:rsid w:val="005A7E70"/>
    <w:rsid w:val="005B13E7"/>
    <w:rsid w:val="005B2142"/>
    <w:rsid w:val="005B6179"/>
    <w:rsid w:val="005C1773"/>
    <w:rsid w:val="005C71D5"/>
    <w:rsid w:val="005F6483"/>
    <w:rsid w:val="006071FE"/>
    <w:rsid w:val="006133A7"/>
    <w:rsid w:val="006202C5"/>
    <w:rsid w:val="00624CBF"/>
    <w:rsid w:val="006304AB"/>
    <w:rsid w:val="006474A4"/>
    <w:rsid w:val="006505D8"/>
    <w:rsid w:val="006511F7"/>
    <w:rsid w:val="00657DC5"/>
    <w:rsid w:val="0066690D"/>
    <w:rsid w:val="00670254"/>
    <w:rsid w:val="00680084"/>
    <w:rsid w:val="0069081D"/>
    <w:rsid w:val="00697F22"/>
    <w:rsid w:val="006A7511"/>
    <w:rsid w:val="006B2E86"/>
    <w:rsid w:val="006B3AD2"/>
    <w:rsid w:val="006C0E45"/>
    <w:rsid w:val="006C5515"/>
    <w:rsid w:val="006C5EFB"/>
    <w:rsid w:val="006E161B"/>
    <w:rsid w:val="006F1E37"/>
    <w:rsid w:val="00700D3F"/>
    <w:rsid w:val="00707636"/>
    <w:rsid w:val="00726DF9"/>
    <w:rsid w:val="007309B2"/>
    <w:rsid w:val="007405F9"/>
    <w:rsid w:val="00740B12"/>
    <w:rsid w:val="007505F9"/>
    <w:rsid w:val="0075379C"/>
    <w:rsid w:val="007576C9"/>
    <w:rsid w:val="007632A5"/>
    <w:rsid w:val="0076440A"/>
    <w:rsid w:val="0077318D"/>
    <w:rsid w:val="00775B16"/>
    <w:rsid w:val="00780F7C"/>
    <w:rsid w:val="00787560"/>
    <w:rsid w:val="00787BA5"/>
    <w:rsid w:val="00794AF2"/>
    <w:rsid w:val="007A7F5E"/>
    <w:rsid w:val="007B0289"/>
    <w:rsid w:val="007C1DE6"/>
    <w:rsid w:val="007C2FCB"/>
    <w:rsid w:val="007D0868"/>
    <w:rsid w:val="007D5E8C"/>
    <w:rsid w:val="007E2435"/>
    <w:rsid w:val="007F4493"/>
    <w:rsid w:val="007F6172"/>
    <w:rsid w:val="008062C3"/>
    <w:rsid w:val="0081264F"/>
    <w:rsid w:val="00825D6E"/>
    <w:rsid w:val="00843430"/>
    <w:rsid w:val="00854999"/>
    <w:rsid w:val="0085564F"/>
    <w:rsid w:val="008665E1"/>
    <w:rsid w:val="008724C0"/>
    <w:rsid w:val="00873F55"/>
    <w:rsid w:val="00874C2E"/>
    <w:rsid w:val="008750D4"/>
    <w:rsid w:val="00882A98"/>
    <w:rsid w:val="0088635A"/>
    <w:rsid w:val="008909B2"/>
    <w:rsid w:val="00896291"/>
    <w:rsid w:val="008A407D"/>
    <w:rsid w:val="008B4583"/>
    <w:rsid w:val="008D7942"/>
    <w:rsid w:val="008E27C4"/>
    <w:rsid w:val="008F7FCB"/>
    <w:rsid w:val="00905C59"/>
    <w:rsid w:val="00905FFA"/>
    <w:rsid w:val="00911ED8"/>
    <w:rsid w:val="00916822"/>
    <w:rsid w:val="0095414F"/>
    <w:rsid w:val="00954161"/>
    <w:rsid w:val="009675D1"/>
    <w:rsid w:val="009723EC"/>
    <w:rsid w:val="00984139"/>
    <w:rsid w:val="00995A1B"/>
    <w:rsid w:val="009B0621"/>
    <w:rsid w:val="009B74EC"/>
    <w:rsid w:val="009D27E4"/>
    <w:rsid w:val="009D5619"/>
    <w:rsid w:val="009D5FBA"/>
    <w:rsid w:val="009E66B1"/>
    <w:rsid w:val="009F0A65"/>
    <w:rsid w:val="00A00B2E"/>
    <w:rsid w:val="00A0147B"/>
    <w:rsid w:val="00A10F51"/>
    <w:rsid w:val="00A2511C"/>
    <w:rsid w:val="00A4544E"/>
    <w:rsid w:val="00A45C7D"/>
    <w:rsid w:val="00A47DDC"/>
    <w:rsid w:val="00A7728E"/>
    <w:rsid w:val="00A80900"/>
    <w:rsid w:val="00A85BE4"/>
    <w:rsid w:val="00AA3DF5"/>
    <w:rsid w:val="00AA7823"/>
    <w:rsid w:val="00AB737F"/>
    <w:rsid w:val="00AB783A"/>
    <w:rsid w:val="00AC5C71"/>
    <w:rsid w:val="00AD1D11"/>
    <w:rsid w:val="00AD283B"/>
    <w:rsid w:val="00AD55A0"/>
    <w:rsid w:val="00AD7DEA"/>
    <w:rsid w:val="00AE0783"/>
    <w:rsid w:val="00AF0A03"/>
    <w:rsid w:val="00AF13E7"/>
    <w:rsid w:val="00AF2D63"/>
    <w:rsid w:val="00B02547"/>
    <w:rsid w:val="00B05B83"/>
    <w:rsid w:val="00B07C9A"/>
    <w:rsid w:val="00B15943"/>
    <w:rsid w:val="00B428A2"/>
    <w:rsid w:val="00B46203"/>
    <w:rsid w:val="00B46591"/>
    <w:rsid w:val="00B569FB"/>
    <w:rsid w:val="00B7102A"/>
    <w:rsid w:val="00B843E6"/>
    <w:rsid w:val="00B935C6"/>
    <w:rsid w:val="00B93625"/>
    <w:rsid w:val="00BA525C"/>
    <w:rsid w:val="00BB5AAA"/>
    <w:rsid w:val="00BC19DD"/>
    <w:rsid w:val="00BD0054"/>
    <w:rsid w:val="00BD0DDD"/>
    <w:rsid w:val="00BE7FAD"/>
    <w:rsid w:val="00C05267"/>
    <w:rsid w:val="00C05B4D"/>
    <w:rsid w:val="00C10BD1"/>
    <w:rsid w:val="00C11C08"/>
    <w:rsid w:val="00C12BA4"/>
    <w:rsid w:val="00C2408C"/>
    <w:rsid w:val="00C30A9A"/>
    <w:rsid w:val="00C30F88"/>
    <w:rsid w:val="00C32DC1"/>
    <w:rsid w:val="00C34C74"/>
    <w:rsid w:val="00C36B92"/>
    <w:rsid w:val="00C3754D"/>
    <w:rsid w:val="00C44ECA"/>
    <w:rsid w:val="00C5457D"/>
    <w:rsid w:val="00C71DCF"/>
    <w:rsid w:val="00C77589"/>
    <w:rsid w:val="00C7791B"/>
    <w:rsid w:val="00C868C6"/>
    <w:rsid w:val="00C92A7D"/>
    <w:rsid w:val="00CA201A"/>
    <w:rsid w:val="00CC0AE5"/>
    <w:rsid w:val="00CC7432"/>
    <w:rsid w:val="00CE4E0C"/>
    <w:rsid w:val="00CF3650"/>
    <w:rsid w:val="00D06E6E"/>
    <w:rsid w:val="00D25BB7"/>
    <w:rsid w:val="00D32252"/>
    <w:rsid w:val="00D34340"/>
    <w:rsid w:val="00D412A9"/>
    <w:rsid w:val="00D5064A"/>
    <w:rsid w:val="00D55738"/>
    <w:rsid w:val="00D6151A"/>
    <w:rsid w:val="00D6581C"/>
    <w:rsid w:val="00D81806"/>
    <w:rsid w:val="00D8253F"/>
    <w:rsid w:val="00D9194F"/>
    <w:rsid w:val="00D92292"/>
    <w:rsid w:val="00D97E57"/>
    <w:rsid w:val="00DA0CF7"/>
    <w:rsid w:val="00DC2050"/>
    <w:rsid w:val="00DC7DCC"/>
    <w:rsid w:val="00DD14F7"/>
    <w:rsid w:val="00DD2F23"/>
    <w:rsid w:val="00DE02A1"/>
    <w:rsid w:val="00DF52F2"/>
    <w:rsid w:val="00E019A9"/>
    <w:rsid w:val="00E13534"/>
    <w:rsid w:val="00E1418E"/>
    <w:rsid w:val="00E14C5D"/>
    <w:rsid w:val="00E150C3"/>
    <w:rsid w:val="00E20C31"/>
    <w:rsid w:val="00E52943"/>
    <w:rsid w:val="00E57DCD"/>
    <w:rsid w:val="00E641C7"/>
    <w:rsid w:val="00E667F8"/>
    <w:rsid w:val="00E8549C"/>
    <w:rsid w:val="00E90B28"/>
    <w:rsid w:val="00EA6298"/>
    <w:rsid w:val="00EC1AD8"/>
    <w:rsid w:val="00EC2034"/>
    <w:rsid w:val="00EC4B68"/>
    <w:rsid w:val="00EE4547"/>
    <w:rsid w:val="00EE7EF3"/>
    <w:rsid w:val="00F01303"/>
    <w:rsid w:val="00F05E03"/>
    <w:rsid w:val="00F10765"/>
    <w:rsid w:val="00F17578"/>
    <w:rsid w:val="00F2393A"/>
    <w:rsid w:val="00F3055F"/>
    <w:rsid w:val="00F35456"/>
    <w:rsid w:val="00F35CB0"/>
    <w:rsid w:val="00F47E23"/>
    <w:rsid w:val="00F57DBB"/>
    <w:rsid w:val="00F65E60"/>
    <w:rsid w:val="00F6659D"/>
    <w:rsid w:val="00F7542B"/>
    <w:rsid w:val="00F82BBA"/>
    <w:rsid w:val="00F85F90"/>
    <w:rsid w:val="00F9044C"/>
    <w:rsid w:val="00FA0B20"/>
    <w:rsid w:val="00FA17E6"/>
    <w:rsid w:val="00FA5B90"/>
    <w:rsid w:val="00FB1B07"/>
    <w:rsid w:val="00FB23CA"/>
    <w:rsid w:val="00FB2C70"/>
    <w:rsid w:val="00FB7C21"/>
    <w:rsid w:val="00FC4D07"/>
    <w:rsid w:val="00FC5273"/>
    <w:rsid w:val="00FD2970"/>
    <w:rsid w:val="00FF1256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AFF2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460B72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460B72"/>
  </w:style>
  <w:style w:type="paragraph" w:styleId="af6">
    <w:name w:val="Body Text"/>
    <w:basedOn w:val="a"/>
    <w:link w:val="af7"/>
    <w:rsid w:val="00460B72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460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"/>
    <w:rsid w:val="0029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C790-0358-446F-8F05-28378BD0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2019-03-25T08:13:00Z</cp:lastPrinted>
  <dcterms:created xsi:type="dcterms:W3CDTF">2017-01-27T07:20:00Z</dcterms:created>
  <dcterms:modified xsi:type="dcterms:W3CDTF">2021-09-24T05:09:00Z</dcterms:modified>
</cp:coreProperties>
</file>